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5DC" w:rsidRDefault="004D05DC">
      <w:pPr>
        <w:jc w:val="right"/>
        <w:rPr>
          <w:rFonts w:ascii="HGPｺﾞｼｯｸE" w:eastAsia="HGPｺﾞｼｯｸE"/>
          <w:sz w:val="32"/>
          <w:szCs w:val="32"/>
        </w:rPr>
      </w:pPr>
    </w:p>
    <w:p w:rsidR="004D05DC" w:rsidRDefault="004D05DC">
      <w:pPr>
        <w:jc w:val="right"/>
        <w:rPr>
          <w:rFonts w:ascii="HGPｺﾞｼｯｸE" w:eastAsia="HGPｺﾞｼｯｸE"/>
          <w:b/>
          <w:sz w:val="32"/>
          <w:szCs w:val="32"/>
        </w:rPr>
      </w:pPr>
      <w:r>
        <w:rPr>
          <w:rFonts w:ascii="HGPｺﾞｼｯｸE" w:eastAsia="HGPｺﾞｼｯｸE" w:hint="eastAsia"/>
          <w:b/>
          <w:sz w:val="32"/>
          <w:szCs w:val="32"/>
        </w:rPr>
        <w:t>利用団体用</w:t>
      </w:r>
    </w:p>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Pr>
        <w:jc w:val="center"/>
        <w:rPr>
          <w:rFonts w:ascii="HGPｺﾞｼｯｸE" w:eastAsia="HGPｺﾞｼｯｸE"/>
          <w:sz w:val="96"/>
          <w:szCs w:val="96"/>
        </w:rPr>
      </w:pPr>
      <w:r>
        <w:rPr>
          <w:rFonts w:ascii="HGPｺﾞｼｯｸE" w:eastAsia="HGPｺﾞｼｯｸE" w:hint="eastAsia"/>
          <w:sz w:val="96"/>
          <w:szCs w:val="96"/>
        </w:rPr>
        <w:t>利 用 の 手 引 き</w:t>
      </w:r>
    </w:p>
    <w:p w:rsidR="006F538E" w:rsidRDefault="006F538E">
      <w:pPr>
        <w:jc w:val="center"/>
        <w:rPr>
          <w:rFonts w:ascii="HGPｺﾞｼｯｸE" w:eastAsia="HGPｺﾞｼｯｸE"/>
          <w:sz w:val="96"/>
          <w:szCs w:val="96"/>
        </w:rPr>
      </w:pPr>
    </w:p>
    <w:p w:rsidR="0026589A" w:rsidRDefault="0026589A">
      <w:pPr>
        <w:jc w:val="center"/>
        <w:rPr>
          <w:rFonts w:ascii="HGPｺﾞｼｯｸE" w:eastAsia="HGPｺﾞｼｯｸE"/>
          <w:sz w:val="96"/>
          <w:szCs w:val="96"/>
        </w:rPr>
      </w:pPr>
    </w:p>
    <w:p w:rsidR="00764742" w:rsidRDefault="00764742" w:rsidP="002E2BBB">
      <w:pPr>
        <w:rPr>
          <w:rFonts w:ascii="HGPｺﾞｼｯｸE" w:eastAsia="HGPｺﾞｼｯｸE"/>
          <w:sz w:val="96"/>
          <w:szCs w:val="96"/>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2950FB">
      <w:pPr>
        <w:rPr>
          <w:rFonts w:ascii="HGPｺﾞｼｯｸE" w:eastAsia="HGPｺﾞｼｯｸE"/>
          <w:sz w:val="24"/>
          <w:szCs w:val="24"/>
        </w:rPr>
      </w:pPr>
      <w:r>
        <w:rPr>
          <w:rFonts w:ascii="HGPｺﾞｼｯｸE" w:eastAsia="HGPｺﾞｼｯｸE" w:hint="eastAsia"/>
          <w:noProof/>
          <w:sz w:val="48"/>
          <w:szCs w:val="48"/>
        </w:rPr>
        <w:drawing>
          <wp:anchor distT="0" distB="0" distL="114300" distR="114300" simplePos="0" relativeHeight="251582976" behindDoc="0" locked="0" layoutInCell="1" allowOverlap="1">
            <wp:simplePos x="0" y="0"/>
            <wp:positionH relativeFrom="column">
              <wp:posOffset>548640</wp:posOffset>
            </wp:positionH>
            <wp:positionV relativeFrom="paragraph">
              <wp:posOffset>91440</wp:posOffset>
            </wp:positionV>
            <wp:extent cx="1158240" cy="868680"/>
            <wp:effectExtent l="0" t="0" r="3810" b="7620"/>
            <wp:wrapNone/>
            <wp:docPr id="3249" name="図 3249" descr="のりくら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のりくらマー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24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5DC" w:rsidRDefault="004D05DC">
      <w:pPr>
        <w:rPr>
          <w:rFonts w:ascii="HGPｺﾞｼｯｸE" w:eastAsia="HGPｺﾞｼｯｸE"/>
          <w:sz w:val="28"/>
          <w:szCs w:val="28"/>
        </w:rPr>
      </w:pPr>
      <w:r>
        <w:rPr>
          <w:rFonts w:ascii="HGPｺﾞｼｯｸE" w:eastAsia="HGPｺﾞｼｯｸE" w:hint="eastAsia"/>
          <w:sz w:val="24"/>
          <w:szCs w:val="24"/>
        </w:rPr>
        <w:t xml:space="preserve">　　　　　　　　　　　　</w:t>
      </w:r>
      <w:r w:rsidR="00A92338">
        <w:rPr>
          <w:rFonts w:ascii="HGPｺﾞｼｯｸE" w:eastAsia="HGPｺﾞｼｯｸE" w:hint="eastAsia"/>
          <w:sz w:val="24"/>
          <w:szCs w:val="24"/>
        </w:rPr>
        <w:t xml:space="preserve">　　　　　　</w:t>
      </w:r>
      <w:r>
        <w:rPr>
          <w:rFonts w:ascii="HGPｺﾞｼｯｸE" w:eastAsia="HGPｺﾞｼｯｸE" w:hint="eastAsia"/>
          <w:sz w:val="28"/>
          <w:szCs w:val="28"/>
        </w:rPr>
        <w:t>独立行政法人国立青少年教育振興機構</w:t>
      </w:r>
    </w:p>
    <w:p w:rsidR="004D05DC" w:rsidRDefault="00A92338">
      <w:pPr>
        <w:jc w:val="center"/>
        <w:rPr>
          <w:rFonts w:ascii="HGPｺﾞｼｯｸE" w:eastAsia="HGPｺﾞｼｯｸE"/>
          <w:sz w:val="48"/>
          <w:szCs w:val="48"/>
        </w:rPr>
      </w:pPr>
      <w:r>
        <w:rPr>
          <w:rFonts w:ascii="HGPｺﾞｼｯｸE" w:eastAsia="HGPｺﾞｼｯｸE" w:hint="eastAsia"/>
          <w:sz w:val="48"/>
          <w:szCs w:val="48"/>
        </w:rPr>
        <w:t xml:space="preserve">　　　　　　</w:t>
      </w:r>
      <w:r w:rsidR="004D05DC">
        <w:rPr>
          <w:rFonts w:ascii="HGPｺﾞｼｯｸE" w:eastAsia="HGPｺﾞｼｯｸE" w:hint="eastAsia"/>
          <w:sz w:val="48"/>
          <w:szCs w:val="48"/>
        </w:rPr>
        <w:t>国立乗鞍青少年交流の家</w:t>
      </w:r>
    </w:p>
    <w:p w:rsidR="00EB6EDC" w:rsidRDefault="00EB6EDC" w:rsidP="00EB6EDC">
      <w:pPr>
        <w:rPr>
          <w:rFonts w:ascii="HGPｺﾞｼｯｸE" w:eastAsia="HGPｺﾞｼｯｸE"/>
          <w:sz w:val="20"/>
          <w:szCs w:val="20"/>
        </w:rPr>
      </w:pPr>
    </w:p>
    <w:p w:rsidR="006D0D75" w:rsidRPr="0011530D" w:rsidRDefault="00EB6EDC" w:rsidP="00EB6EDC">
      <w:pPr>
        <w:rPr>
          <w:rFonts w:ascii="HGPｺﾞｼｯｸE" w:eastAsia="HGPｺﾞｼｯｸE"/>
          <w:sz w:val="20"/>
          <w:szCs w:val="20"/>
        </w:rPr>
      </w:pPr>
      <w:r w:rsidRPr="0011530D">
        <w:rPr>
          <w:rFonts w:ascii="HGPｺﾞｼｯｸE" w:eastAsia="HGPｺﾞｼｯｸE" w:hint="eastAsia"/>
          <w:sz w:val="20"/>
          <w:szCs w:val="20"/>
        </w:rPr>
        <w:t>新型コロナウイルス感染対応については、「新型コロナウイルス感染予防対策による施設利用ハンドブック」をご覧下さい</w:t>
      </w:r>
    </w:p>
    <w:p w:rsidR="004D05DC" w:rsidRPr="003212DF" w:rsidRDefault="00642B95" w:rsidP="00EF5F54">
      <w:pPr>
        <w:jc w:val="right"/>
        <w:rPr>
          <w:rFonts w:ascii="HGPｺﾞｼｯｸE" w:eastAsia="HGPｺﾞｼｯｸE"/>
          <w:sz w:val="24"/>
          <w:szCs w:val="24"/>
        </w:rPr>
      </w:pPr>
      <w:r>
        <w:rPr>
          <w:rFonts w:ascii="HGPｺﾞｼｯｸE" w:eastAsia="HGPｺﾞｼｯｸE" w:hint="eastAsia"/>
          <w:sz w:val="24"/>
          <w:szCs w:val="24"/>
        </w:rPr>
        <w:t>令和3</w:t>
      </w:r>
      <w:r w:rsidR="006D0D75" w:rsidRPr="00C32CCF">
        <w:rPr>
          <w:rFonts w:ascii="HGPｺﾞｼｯｸE" w:eastAsia="HGPｺﾞｼｯｸE" w:hint="eastAsia"/>
          <w:sz w:val="24"/>
          <w:szCs w:val="24"/>
        </w:rPr>
        <w:t>年</w:t>
      </w:r>
      <w:r w:rsidR="00055D9D">
        <w:rPr>
          <w:rFonts w:ascii="HGPｺﾞｼｯｸE" w:eastAsia="HGPｺﾞｼｯｸE" w:hint="eastAsia"/>
          <w:sz w:val="24"/>
          <w:szCs w:val="24"/>
        </w:rPr>
        <w:t>7</w:t>
      </w:r>
      <w:r w:rsidR="006D0D75" w:rsidRPr="00C32CCF">
        <w:rPr>
          <w:rFonts w:ascii="HGPｺﾞｼｯｸE" w:eastAsia="HGPｺﾞｼｯｸE" w:hint="eastAsia"/>
          <w:sz w:val="24"/>
          <w:szCs w:val="24"/>
        </w:rPr>
        <w:t>月</w:t>
      </w:r>
      <w:r w:rsidR="003212DF" w:rsidRPr="00096C97">
        <w:rPr>
          <w:rFonts w:ascii="HGPｺﾞｼｯｸE" w:eastAsia="HGPｺﾞｼｯｸE" w:hint="eastAsia"/>
          <w:sz w:val="24"/>
          <w:szCs w:val="24"/>
        </w:rPr>
        <w:t xml:space="preserve"> </w:t>
      </w:r>
      <w:r w:rsidR="006D0D75" w:rsidRPr="00096C97">
        <w:rPr>
          <w:rFonts w:ascii="HGPｺﾞｼｯｸE" w:eastAsia="HGPｺﾞｼｯｸE" w:hint="eastAsia"/>
          <w:sz w:val="24"/>
          <w:szCs w:val="24"/>
        </w:rPr>
        <w:t>改定</w:t>
      </w:r>
    </w:p>
    <w:p w:rsidR="00876D90" w:rsidRDefault="00876D90">
      <w:pPr>
        <w:jc w:val="center"/>
        <w:rPr>
          <w:rFonts w:ascii="HGPｺﾞｼｯｸE" w:eastAsia="HGPｺﾞｼｯｸE"/>
          <w:sz w:val="40"/>
          <w:szCs w:val="40"/>
        </w:rPr>
        <w:sectPr w:rsidR="00876D90" w:rsidSect="00337EB8">
          <w:footerReference w:type="default" r:id="rId9"/>
          <w:pgSz w:w="12240" w:h="15840" w:code="1"/>
          <w:pgMar w:top="1134" w:right="1701" w:bottom="1134" w:left="1701" w:header="720" w:footer="720" w:gutter="0"/>
          <w:pgNumType w:start="0"/>
          <w:cols w:space="720"/>
          <w:noEndnote/>
          <w:titlePg/>
        </w:sectPr>
      </w:pPr>
    </w:p>
    <w:p w:rsidR="004D05DC" w:rsidRPr="00274699" w:rsidRDefault="00B914FA">
      <w:pPr>
        <w:jc w:val="center"/>
        <w:rPr>
          <w:rFonts w:ascii="HGPｺﾞｼｯｸE" w:eastAsia="HGPｺﾞｼｯｸE"/>
          <w:sz w:val="32"/>
          <w:szCs w:val="40"/>
        </w:rPr>
      </w:pPr>
      <w:r w:rsidRPr="00274699">
        <w:rPr>
          <w:rFonts w:ascii="HGPｺﾞｼｯｸE" w:eastAsia="HGPｺﾞｼｯｸE" w:hint="eastAsia"/>
          <w:sz w:val="32"/>
          <w:szCs w:val="40"/>
        </w:rPr>
        <w:t>（HPよりダウンロードできます。PDF：</w:t>
      </w:r>
      <w:r w:rsidR="00C6516B">
        <w:rPr>
          <w:rFonts w:ascii="HGPｺﾞｼｯｸE" w:eastAsia="HGPｺﾞｼｯｸE" w:hint="eastAsia"/>
          <w:sz w:val="32"/>
          <w:szCs w:val="40"/>
        </w:rPr>
        <w:t>4</w:t>
      </w:r>
      <w:r w:rsidRPr="00274699">
        <w:rPr>
          <w:rFonts w:ascii="HGPｺﾞｼｯｸE" w:eastAsia="HGPｺﾞｼｯｸE" w:hint="eastAsia"/>
          <w:sz w:val="32"/>
          <w:szCs w:val="40"/>
        </w:rPr>
        <w:t>,</w:t>
      </w:r>
      <w:r w:rsidR="00C6516B">
        <w:rPr>
          <w:rFonts w:ascii="HGPｺﾞｼｯｸE" w:eastAsia="HGPｺﾞｼｯｸE" w:hint="eastAsia"/>
          <w:sz w:val="32"/>
          <w:szCs w:val="40"/>
        </w:rPr>
        <w:t>4</w:t>
      </w:r>
      <w:r w:rsidRPr="00274699">
        <w:rPr>
          <w:rFonts w:ascii="HGPｺﾞｼｯｸE" w:eastAsia="HGPｺﾞｼｯｸE" w:hint="eastAsia"/>
          <w:sz w:val="32"/>
          <w:szCs w:val="40"/>
        </w:rPr>
        <w:t>00ｋｂ、WORD：8,000ｋｂ）</w:t>
      </w:r>
    </w:p>
    <w:p w:rsidR="00B914FA" w:rsidRDefault="00B914FA">
      <w:pPr>
        <w:jc w:val="center"/>
        <w:rPr>
          <w:rFonts w:ascii="HGPｺﾞｼｯｸE" w:eastAsia="HGPｺﾞｼｯｸE"/>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977"/>
        <w:gridCol w:w="2930"/>
      </w:tblGrid>
      <w:tr w:rsidR="004D05DC">
        <w:trPr>
          <w:cantSplit/>
          <w:trHeight w:val="263"/>
        </w:trPr>
        <w:tc>
          <w:tcPr>
            <w:tcW w:w="3012" w:type="dxa"/>
            <w:tcBorders>
              <w:top w:val="nil"/>
              <w:left w:val="nil"/>
              <w:bottom w:val="single" w:sz="4" w:space="0" w:color="auto"/>
              <w:right w:val="nil"/>
            </w:tcBorders>
            <w:vAlign w:val="center"/>
          </w:tcPr>
          <w:p w:rsidR="004D05DC" w:rsidRDefault="004D05DC">
            <w:pPr>
              <w:jc w:val="center"/>
              <w:rPr>
                <w:rFonts w:ascii="HG丸ｺﾞｼｯｸM-PRO" w:eastAsia="HG丸ｺﾞｼｯｸM-PRO"/>
                <w:kern w:val="0"/>
                <w:sz w:val="22"/>
                <w:szCs w:val="22"/>
              </w:rPr>
            </w:pPr>
            <w:r>
              <w:rPr>
                <w:sz w:val="72"/>
                <w:szCs w:val="72"/>
              </w:rPr>
              <w:br w:type="page"/>
            </w:r>
          </w:p>
        </w:tc>
        <w:tc>
          <w:tcPr>
            <w:tcW w:w="3012" w:type="dxa"/>
            <w:vMerge w:val="restart"/>
            <w:tcBorders>
              <w:top w:val="nil"/>
              <w:left w:val="nil"/>
              <w:right w:val="nil"/>
            </w:tcBorders>
            <w:vAlign w:val="center"/>
          </w:tcPr>
          <w:p w:rsidR="004D05DC" w:rsidRDefault="004D05DC">
            <w:pPr>
              <w:jc w:val="center"/>
              <w:rPr>
                <w:rFonts w:ascii="HG丸ｺﾞｼｯｸM-PRO" w:eastAsia="HG丸ｺﾞｼｯｸM-PRO"/>
                <w:kern w:val="0"/>
                <w:sz w:val="22"/>
                <w:szCs w:val="22"/>
              </w:rPr>
            </w:pPr>
            <w:r w:rsidRPr="0024230E">
              <w:rPr>
                <w:rFonts w:ascii="HG丸ｺﾞｼｯｸM-PRO" w:eastAsia="HG丸ｺﾞｼｯｸM-PRO" w:hint="eastAsia"/>
                <w:spacing w:val="570"/>
                <w:kern w:val="0"/>
                <w:sz w:val="22"/>
                <w:szCs w:val="22"/>
                <w:fitText w:val="1600" w:id="-1678589952"/>
              </w:rPr>
              <w:t>目</w:t>
            </w:r>
            <w:r w:rsidRPr="0024230E">
              <w:rPr>
                <w:rFonts w:ascii="HG丸ｺﾞｼｯｸM-PRO" w:eastAsia="HG丸ｺﾞｼｯｸM-PRO" w:hint="eastAsia"/>
                <w:kern w:val="0"/>
                <w:sz w:val="22"/>
                <w:szCs w:val="22"/>
                <w:fitText w:val="1600" w:id="-1678589952"/>
              </w:rPr>
              <w:t>次</w:t>
            </w:r>
          </w:p>
        </w:tc>
        <w:tc>
          <w:tcPr>
            <w:tcW w:w="3012" w:type="dxa"/>
            <w:tcBorders>
              <w:top w:val="nil"/>
              <w:left w:val="nil"/>
              <w:right w:val="nil"/>
            </w:tcBorders>
            <w:vAlign w:val="center"/>
          </w:tcPr>
          <w:p w:rsidR="004D05DC" w:rsidRDefault="004D05DC">
            <w:pPr>
              <w:jc w:val="center"/>
              <w:rPr>
                <w:rFonts w:ascii="HG丸ｺﾞｼｯｸM-PRO" w:eastAsia="HG丸ｺﾞｼｯｸM-PRO"/>
                <w:kern w:val="0"/>
                <w:sz w:val="22"/>
                <w:szCs w:val="22"/>
              </w:rPr>
            </w:pPr>
          </w:p>
        </w:tc>
      </w:tr>
      <w:tr w:rsidR="004D05DC">
        <w:trPr>
          <w:cantSplit/>
          <w:trHeight w:val="70"/>
        </w:trPr>
        <w:tc>
          <w:tcPr>
            <w:tcW w:w="3012" w:type="dxa"/>
            <w:tcBorders>
              <w:top w:val="single" w:sz="4" w:space="0" w:color="auto"/>
              <w:left w:val="nil"/>
              <w:bottom w:val="nil"/>
              <w:right w:val="nil"/>
            </w:tcBorders>
            <w:vAlign w:val="center"/>
          </w:tcPr>
          <w:p w:rsidR="004D05DC" w:rsidRDefault="004D05DC">
            <w:pPr>
              <w:jc w:val="center"/>
              <w:rPr>
                <w:rFonts w:ascii="HG丸ｺﾞｼｯｸM-PRO" w:eastAsia="HG丸ｺﾞｼｯｸM-PRO"/>
                <w:kern w:val="0"/>
                <w:sz w:val="22"/>
                <w:szCs w:val="22"/>
              </w:rPr>
            </w:pPr>
          </w:p>
        </w:tc>
        <w:tc>
          <w:tcPr>
            <w:tcW w:w="3012" w:type="dxa"/>
            <w:vMerge/>
            <w:tcBorders>
              <w:left w:val="nil"/>
              <w:bottom w:val="nil"/>
              <w:right w:val="nil"/>
            </w:tcBorders>
            <w:vAlign w:val="center"/>
          </w:tcPr>
          <w:p w:rsidR="004D05DC" w:rsidRDefault="004D05DC">
            <w:pPr>
              <w:jc w:val="center"/>
              <w:rPr>
                <w:rFonts w:ascii="HG丸ｺﾞｼｯｸM-PRO" w:eastAsia="HG丸ｺﾞｼｯｸM-PRO"/>
                <w:kern w:val="0"/>
                <w:sz w:val="22"/>
                <w:szCs w:val="22"/>
              </w:rPr>
            </w:pPr>
          </w:p>
        </w:tc>
        <w:tc>
          <w:tcPr>
            <w:tcW w:w="3012" w:type="dxa"/>
            <w:tcBorders>
              <w:left w:val="nil"/>
              <w:bottom w:val="nil"/>
              <w:right w:val="nil"/>
            </w:tcBorders>
            <w:vAlign w:val="center"/>
          </w:tcPr>
          <w:p w:rsidR="004D05DC" w:rsidRDefault="004D05DC">
            <w:pPr>
              <w:jc w:val="center"/>
              <w:rPr>
                <w:rFonts w:ascii="HG丸ｺﾞｼｯｸM-PRO" w:eastAsia="HG丸ｺﾞｼｯｸM-PRO"/>
                <w:kern w:val="0"/>
                <w:sz w:val="22"/>
                <w:szCs w:val="22"/>
              </w:rPr>
            </w:pPr>
          </w:p>
        </w:tc>
      </w:tr>
    </w:tbl>
    <w:p w:rsidR="004D05DC" w:rsidRDefault="004D05DC">
      <w:pPr>
        <w:rPr>
          <w:rFonts w:ascii="HG丸ｺﾞｼｯｸM-PRO" w:eastAsia="HG丸ｺﾞｼｯｸM-PRO"/>
          <w:sz w:val="22"/>
          <w:szCs w:val="22"/>
        </w:rPr>
      </w:pPr>
    </w:p>
    <w:p w:rsidR="004D05DC" w:rsidRDefault="004D05DC">
      <w:pPr>
        <w:rPr>
          <w:rFonts w:ascii="HG丸ｺﾞｼｯｸM-PRO" w:eastAsia="HG丸ｺﾞｼｯｸM-PRO"/>
          <w:sz w:val="22"/>
          <w:szCs w:val="22"/>
        </w:rPr>
      </w:pPr>
    </w:p>
    <w:p w:rsidR="004D05DC" w:rsidRDefault="004D05DC">
      <w:pPr>
        <w:rPr>
          <w:rFonts w:ascii="HG丸ｺﾞｼｯｸM-PRO" w:eastAsia="HG丸ｺﾞｼｯｸM-PRO"/>
          <w:sz w:val="22"/>
          <w:szCs w:val="22"/>
        </w:rPr>
        <w:sectPr w:rsidR="004D05DC" w:rsidSect="00876D90">
          <w:type w:val="continuous"/>
          <w:pgSz w:w="12240" w:h="15840" w:code="1"/>
          <w:pgMar w:top="1134" w:right="1701" w:bottom="1134" w:left="1701" w:header="720" w:footer="720" w:gutter="0"/>
          <w:cols w:space="720"/>
          <w:noEndnote/>
        </w:sectPr>
      </w:pPr>
    </w:p>
    <w:p w:rsidR="004D05DC" w:rsidRDefault="004D05DC">
      <w:pPr>
        <w:spacing w:afterLines="50" w:after="120"/>
        <w:rPr>
          <w:rFonts w:ascii="HG丸ｺﾞｼｯｸM-PRO" w:eastAsia="HG丸ｺﾞｼｯｸM-PRO"/>
          <w:b/>
          <w:sz w:val="20"/>
          <w:szCs w:val="20"/>
        </w:rPr>
      </w:pPr>
      <w:r>
        <w:rPr>
          <w:rFonts w:ascii="HG丸ｺﾞｼｯｸM-PRO" w:eastAsia="HG丸ｺﾞｼｯｸM-PRO" w:hint="eastAsia"/>
          <w:b/>
          <w:sz w:val="20"/>
          <w:szCs w:val="20"/>
        </w:rPr>
        <w:t>Ⅰ利用について</w:t>
      </w:r>
    </w:p>
    <w:p w:rsidR="004D05DC" w:rsidRDefault="004D05DC">
      <w:pPr>
        <w:tabs>
          <w:tab w:val="decimal" w:leader="middleDot" w:pos="4053"/>
        </w:tabs>
        <w:autoSpaceDE w:val="0"/>
        <w:autoSpaceDN w:val="0"/>
        <w:adjustRightInd w:val="0"/>
        <w:spacing w:afterLines="50" w:after="120"/>
        <w:ind w:left="103"/>
        <w:jc w:val="left"/>
        <w:rPr>
          <w:rFonts w:ascii="HG丸ｺﾞｼｯｸM-PRO" w:eastAsia="HG丸ｺﾞｼｯｸM-PRO"/>
          <w:sz w:val="20"/>
          <w:szCs w:val="20"/>
        </w:rPr>
      </w:pPr>
      <w:r>
        <w:rPr>
          <w:rFonts w:ascii="HG丸ｺﾞｼｯｸM-PRO" w:eastAsia="HG丸ｺﾞｼｯｸM-PRO" w:cs="ＭＳ明朝" w:hint="eastAsia"/>
          <w:kern w:val="0"/>
          <w:sz w:val="20"/>
          <w:szCs w:val="20"/>
        </w:rPr>
        <w:t>自然と感動を発見するフィールド</w:t>
      </w:r>
      <w:r>
        <w:rPr>
          <w:rFonts w:ascii="HG丸ｺﾞｼｯｸM-PRO" w:eastAsia="HG丸ｺﾞｼｯｸM-PRO" w:cs="ＭＳ明朝" w:hint="eastAsia"/>
          <w:kern w:val="0"/>
          <w:sz w:val="20"/>
          <w:szCs w:val="20"/>
        </w:rPr>
        <w:tab/>
        <w:t>2</w:t>
      </w:r>
    </w:p>
    <w:p w:rsidR="004D05DC" w:rsidRDefault="004D05DC" w:rsidP="00FF4D3F">
      <w:pPr>
        <w:numPr>
          <w:ilvl w:val="0"/>
          <w:numId w:val="36"/>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利用できる条件</w:t>
      </w:r>
      <w:r w:rsidR="00A92338">
        <w:rPr>
          <w:rFonts w:ascii="HG丸ｺﾞｼｯｸM-PRO" w:eastAsia="HG丸ｺﾞｼｯｸM-PRO" w:cs="ＭＳ明朝" w:hint="eastAsia"/>
          <w:kern w:val="0"/>
          <w:sz w:val="20"/>
          <w:szCs w:val="20"/>
        </w:rPr>
        <w:t>・予約</w:t>
      </w:r>
      <w:r>
        <w:rPr>
          <w:rFonts w:ascii="HG丸ｺﾞｼｯｸM-PRO" w:eastAsia="HG丸ｺﾞｼｯｸM-PRO" w:cs="ＭＳ明朝" w:hint="eastAsia"/>
          <w:kern w:val="0"/>
          <w:sz w:val="20"/>
          <w:szCs w:val="20"/>
        </w:rPr>
        <w:t>と経費</w:t>
      </w:r>
      <w:r>
        <w:rPr>
          <w:rFonts w:ascii="HG丸ｺﾞｼｯｸM-PRO" w:eastAsia="HG丸ｺﾞｼｯｸM-PRO" w:cs="ＭＳ明朝" w:hint="eastAsia"/>
          <w:kern w:val="0"/>
          <w:sz w:val="20"/>
          <w:szCs w:val="20"/>
        </w:rPr>
        <w:tab/>
        <w:t>3</w:t>
      </w:r>
    </w:p>
    <w:p w:rsidR="004D05DC" w:rsidRDefault="004D05DC" w:rsidP="00FF4D3F">
      <w:pPr>
        <w:numPr>
          <w:ilvl w:val="0"/>
          <w:numId w:val="36"/>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利用手続きから退所まで</w:t>
      </w:r>
      <w:r>
        <w:rPr>
          <w:rFonts w:ascii="HG丸ｺﾞｼｯｸM-PRO" w:eastAsia="HG丸ｺﾞｼｯｸM-PRO" w:cs="ＭＳ明朝" w:hint="eastAsia"/>
          <w:kern w:val="0"/>
          <w:sz w:val="20"/>
          <w:szCs w:val="20"/>
        </w:rPr>
        <w:tab/>
        <w:t>4</w:t>
      </w:r>
    </w:p>
    <w:p w:rsidR="004D05DC" w:rsidRDefault="004D05DC" w:rsidP="00FF4D3F">
      <w:pPr>
        <w:numPr>
          <w:ilvl w:val="0"/>
          <w:numId w:val="36"/>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施設・設備一覧表</w:t>
      </w:r>
      <w:r>
        <w:rPr>
          <w:rFonts w:ascii="HG丸ｺﾞｼｯｸM-PRO" w:eastAsia="HG丸ｺﾞｼｯｸM-PRO" w:cs="ＭＳ明朝" w:hint="eastAsia"/>
          <w:kern w:val="0"/>
          <w:sz w:val="20"/>
          <w:szCs w:val="20"/>
        </w:rPr>
        <w:tab/>
        <w:t>6</w:t>
      </w:r>
    </w:p>
    <w:p w:rsidR="004D05DC" w:rsidRDefault="004D05DC">
      <w:pPr>
        <w:tabs>
          <w:tab w:val="decimal" w:leader="middleDot" w:pos="4053"/>
        </w:tabs>
        <w:rPr>
          <w:rFonts w:ascii="HG丸ｺﾞｼｯｸM-PRO" w:eastAsia="HG丸ｺﾞｼｯｸM-PRO"/>
          <w:b/>
          <w:sz w:val="20"/>
          <w:szCs w:val="20"/>
        </w:rPr>
      </w:pPr>
    </w:p>
    <w:p w:rsidR="004D05DC" w:rsidRDefault="004D05DC">
      <w:pPr>
        <w:tabs>
          <w:tab w:val="decimal" w:leader="middleDot" w:pos="4053"/>
        </w:tabs>
        <w:spacing w:afterLines="50" w:after="120"/>
        <w:rPr>
          <w:rFonts w:ascii="HG丸ｺﾞｼｯｸM-PRO" w:eastAsia="HG丸ｺﾞｼｯｸM-PRO"/>
          <w:b/>
          <w:sz w:val="20"/>
          <w:szCs w:val="20"/>
        </w:rPr>
      </w:pPr>
      <w:r>
        <w:rPr>
          <w:rFonts w:ascii="HG丸ｺﾞｼｯｸM-PRO" w:eastAsia="HG丸ｺﾞｼｯｸM-PRO" w:hint="eastAsia"/>
          <w:b/>
          <w:sz w:val="20"/>
          <w:szCs w:val="20"/>
        </w:rPr>
        <w:t>Ⅱ生活について</w:t>
      </w:r>
    </w:p>
    <w:p w:rsidR="004D05DC" w:rsidRDefault="004D05DC">
      <w:pPr>
        <w:tabs>
          <w:tab w:val="decimal" w:leader="middleDot" w:pos="4053"/>
        </w:tabs>
        <w:autoSpaceDE w:val="0"/>
        <w:autoSpaceDN w:val="0"/>
        <w:adjustRightInd w:val="0"/>
        <w:spacing w:afterLines="50" w:after="120"/>
        <w:ind w:left="210"/>
        <w:jc w:val="left"/>
        <w:rPr>
          <w:rFonts w:ascii="HG丸ｺﾞｼｯｸM-PRO" w:eastAsia="HG丸ｺﾞｼｯｸM-PRO"/>
          <w:sz w:val="20"/>
          <w:szCs w:val="20"/>
        </w:rPr>
      </w:pPr>
      <w:r>
        <w:rPr>
          <w:rFonts w:ascii="HG丸ｺﾞｼｯｸM-PRO" w:eastAsia="HG丸ｺﾞｼｯｸM-PRO" w:cs="ＭＳ明朝" w:hint="eastAsia"/>
          <w:kern w:val="0"/>
          <w:sz w:val="20"/>
          <w:szCs w:val="20"/>
        </w:rPr>
        <w:t>生活</w:t>
      </w:r>
      <w:r w:rsidR="009B3C2C">
        <w:rPr>
          <w:rFonts w:ascii="HG丸ｺﾞｼｯｸM-PRO" w:eastAsia="HG丸ｺﾞｼｯｸM-PRO" w:cs="ＭＳ明朝" w:hint="eastAsia"/>
          <w:kern w:val="0"/>
          <w:sz w:val="20"/>
          <w:szCs w:val="20"/>
        </w:rPr>
        <w:t>の目標</w:t>
      </w:r>
      <w:r>
        <w:rPr>
          <w:rFonts w:ascii="HG丸ｺﾞｼｯｸM-PRO" w:eastAsia="HG丸ｺﾞｼｯｸM-PRO" w:cs="ＭＳ明朝" w:hint="eastAsia"/>
          <w:kern w:val="0"/>
          <w:sz w:val="20"/>
          <w:szCs w:val="20"/>
        </w:rPr>
        <w:tab/>
        <w:t>７</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標準的な生活時間帯</w:t>
      </w:r>
      <w:r>
        <w:rPr>
          <w:rFonts w:ascii="HG丸ｺﾞｼｯｸM-PRO" w:eastAsia="HG丸ｺﾞｼｯｸM-PRO" w:cs="ＭＳ明朝" w:hint="eastAsia"/>
          <w:kern w:val="0"/>
          <w:sz w:val="20"/>
          <w:szCs w:val="20"/>
        </w:rPr>
        <w:tab/>
        <w:t>７</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ゴシック" w:hint="eastAsia"/>
          <w:kern w:val="0"/>
          <w:sz w:val="20"/>
          <w:szCs w:val="20"/>
        </w:rPr>
        <w:t>宿泊室の生活</w:t>
      </w:r>
      <w:r>
        <w:rPr>
          <w:rFonts w:ascii="HG丸ｺﾞｼｯｸM-PRO" w:eastAsia="HG丸ｺﾞｼｯｸM-PRO" w:cs="ＭＳゴシック" w:hint="eastAsia"/>
          <w:kern w:val="0"/>
          <w:sz w:val="20"/>
          <w:szCs w:val="20"/>
        </w:rPr>
        <w:tab/>
        <w:t>７</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400"/>
          <w:kern w:val="0"/>
          <w:sz w:val="20"/>
          <w:szCs w:val="20"/>
          <w:fitText w:val="1200" w:id="574339328"/>
        </w:rPr>
        <w:t>食</w:t>
      </w:r>
      <w:r w:rsidRPr="00A92338">
        <w:rPr>
          <w:rFonts w:ascii="HG丸ｺﾞｼｯｸM-PRO" w:eastAsia="HG丸ｺﾞｼｯｸM-PRO" w:cs="ＭＳ明朝" w:hint="eastAsia"/>
          <w:kern w:val="0"/>
          <w:sz w:val="20"/>
          <w:szCs w:val="20"/>
          <w:fitText w:val="1200" w:id="574339328"/>
        </w:rPr>
        <w:t>事</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400"/>
          <w:kern w:val="0"/>
          <w:sz w:val="20"/>
          <w:szCs w:val="20"/>
          <w:fitText w:val="1200" w:id="574339329"/>
        </w:rPr>
        <w:t>入</w:t>
      </w:r>
      <w:r w:rsidRPr="00A92338">
        <w:rPr>
          <w:rFonts w:ascii="HG丸ｺﾞｼｯｸM-PRO" w:eastAsia="HG丸ｺﾞｼｯｸM-PRO" w:cs="ＭＳ明朝" w:hint="eastAsia"/>
          <w:kern w:val="0"/>
          <w:sz w:val="20"/>
          <w:szCs w:val="20"/>
          <w:fitText w:val="1200" w:id="574339329"/>
        </w:rPr>
        <w:t>浴</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400"/>
          <w:kern w:val="0"/>
          <w:sz w:val="20"/>
          <w:szCs w:val="20"/>
          <w:fitText w:val="1200" w:id="574339330"/>
        </w:rPr>
        <w:t>清</w:t>
      </w:r>
      <w:r w:rsidRPr="00A92338">
        <w:rPr>
          <w:rFonts w:ascii="HG丸ｺﾞｼｯｸM-PRO" w:eastAsia="HG丸ｺﾞｼｯｸM-PRO" w:cs="ＭＳ明朝" w:hint="eastAsia"/>
          <w:kern w:val="0"/>
          <w:sz w:val="20"/>
          <w:szCs w:val="20"/>
          <w:fitText w:val="1200" w:id="574339330"/>
        </w:rPr>
        <w:t>掃</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貴重品</w:t>
      </w:r>
      <w:r w:rsidR="00A92338">
        <w:rPr>
          <w:rFonts w:ascii="HG丸ｺﾞｼｯｸM-PRO" w:eastAsia="HG丸ｺﾞｼｯｸM-PRO" w:cs="ＭＳ明朝" w:hint="eastAsia"/>
          <w:kern w:val="0"/>
          <w:sz w:val="20"/>
          <w:szCs w:val="20"/>
        </w:rPr>
        <w:t>の</w:t>
      </w:r>
      <w:r>
        <w:rPr>
          <w:rFonts w:ascii="HG丸ｺﾞｼｯｸM-PRO" w:eastAsia="HG丸ｺﾞｼｯｸM-PRO" w:cs="ＭＳ明朝" w:hint="eastAsia"/>
          <w:kern w:val="0"/>
          <w:sz w:val="20"/>
          <w:szCs w:val="20"/>
        </w:rPr>
        <w:t>管理</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25"/>
          <w:kern w:val="0"/>
          <w:sz w:val="20"/>
          <w:szCs w:val="20"/>
          <w:fitText w:val="1200" w:id="574339331"/>
        </w:rPr>
        <w:t>喫</w:t>
      </w:r>
      <w:r w:rsidR="00A92338" w:rsidRPr="00A92338">
        <w:rPr>
          <w:rFonts w:ascii="HG丸ｺﾞｼｯｸM-PRO" w:eastAsia="HG丸ｺﾞｼｯｸM-PRO" w:cs="ＭＳ明朝" w:hint="eastAsia"/>
          <w:spacing w:val="25"/>
          <w:kern w:val="0"/>
          <w:sz w:val="20"/>
          <w:szCs w:val="20"/>
          <w:fitText w:val="1200" w:id="574339331"/>
        </w:rPr>
        <w:t>煙・</w:t>
      </w:r>
      <w:r w:rsidRPr="00A92338">
        <w:rPr>
          <w:rFonts w:ascii="HG丸ｺﾞｼｯｸM-PRO" w:eastAsia="HG丸ｺﾞｼｯｸM-PRO" w:cs="ＭＳ明朝" w:hint="eastAsia"/>
          <w:spacing w:val="25"/>
          <w:kern w:val="0"/>
          <w:sz w:val="20"/>
          <w:szCs w:val="20"/>
          <w:fitText w:val="1200" w:id="574339331"/>
        </w:rPr>
        <w:t>飲</w:t>
      </w:r>
      <w:r w:rsidRPr="00A92338">
        <w:rPr>
          <w:rFonts w:ascii="HG丸ｺﾞｼｯｸM-PRO" w:eastAsia="HG丸ｺﾞｼｯｸM-PRO" w:cs="ＭＳ明朝" w:hint="eastAsia"/>
          <w:kern w:val="0"/>
          <w:sz w:val="20"/>
          <w:szCs w:val="20"/>
          <w:fitText w:val="1200" w:id="574339331"/>
        </w:rPr>
        <w:t>食</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150"/>
          <w:kern w:val="0"/>
          <w:sz w:val="20"/>
          <w:szCs w:val="20"/>
          <w:fitText w:val="1200" w:id="574339332"/>
        </w:rPr>
        <w:t>携行</w:t>
      </w:r>
      <w:r w:rsidRPr="00A92338">
        <w:rPr>
          <w:rFonts w:ascii="HG丸ｺﾞｼｯｸM-PRO" w:eastAsia="HG丸ｺﾞｼｯｸM-PRO" w:cs="ＭＳ明朝" w:hint="eastAsia"/>
          <w:kern w:val="0"/>
          <w:sz w:val="20"/>
          <w:szCs w:val="20"/>
          <w:fitText w:val="1200" w:id="574339332"/>
        </w:rPr>
        <w:t>品</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150"/>
          <w:kern w:val="0"/>
          <w:sz w:val="20"/>
          <w:szCs w:val="20"/>
          <w:fitText w:val="1200" w:id="574339333"/>
        </w:rPr>
        <w:t>その</w:t>
      </w:r>
      <w:r w:rsidRPr="00A92338">
        <w:rPr>
          <w:rFonts w:ascii="HG丸ｺﾞｼｯｸM-PRO" w:eastAsia="HG丸ｺﾞｼｯｸM-PRO" w:cs="ＭＳ明朝" w:hint="eastAsia"/>
          <w:kern w:val="0"/>
          <w:sz w:val="20"/>
          <w:szCs w:val="20"/>
          <w:fitText w:val="1200" w:id="574339333"/>
        </w:rPr>
        <w:t>他</w:t>
      </w:r>
      <w:r>
        <w:rPr>
          <w:rFonts w:ascii="HG丸ｺﾞｼｯｸM-PRO" w:eastAsia="HG丸ｺﾞｼｯｸM-PRO" w:cs="ＭＳ明朝" w:hint="eastAsia"/>
          <w:kern w:val="0"/>
          <w:sz w:val="20"/>
          <w:szCs w:val="20"/>
        </w:rPr>
        <w:tab/>
        <w:t>８</w:t>
      </w:r>
    </w:p>
    <w:p w:rsidR="004D05DC" w:rsidRDefault="004D05DC">
      <w:pPr>
        <w:tabs>
          <w:tab w:val="decimal" w:leader="middleDot" w:pos="4053"/>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10.</w:t>
      </w:r>
      <w:r w:rsidR="00A92338">
        <w:rPr>
          <w:rFonts w:ascii="HG丸ｺﾞｼｯｸM-PRO" w:eastAsia="HG丸ｺﾞｼｯｸM-PRO" w:cs="ＭＳ明朝" w:hint="eastAsia"/>
          <w:kern w:val="0"/>
          <w:sz w:val="20"/>
          <w:szCs w:val="20"/>
        </w:rPr>
        <w:t xml:space="preserve"> </w:t>
      </w:r>
      <w:r>
        <w:rPr>
          <w:rFonts w:ascii="HG丸ｺﾞｼｯｸM-PRO" w:eastAsia="HG丸ｺﾞｼｯｸM-PRO" w:cs="ＭＳ明朝" w:hint="eastAsia"/>
          <w:kern w:val="0"/>
          <w:sz w:val="20"/>
          <w:szCs w:val="20"/>
        </w:rPr>
        <w:t>退所時の整理整頓の要点(退所確認)</w:t>
      </w:r>
      <w:r>
        <w:rPr>
          <w:rFonts w:ascii="HG丸ｺﾞｼｯｸM-PRO" w:eastAsia="HG丸ｺﾞｼｯｸM-PRO" w:cs="ＭＳ明朝" w:hint="eastAsia"/>
          <w:kern w:val="0"/>
          <w:sz w:val="20"/>
          <w:szCs w:val="20"/>
        </w:rPr>
        <w:tab/>
        <w:t>９</w:t>
      </w:r>
    </w:p>
    <w:p w:rsidR="004D05DC" w:rsidRDefault="004D05DC">
      <w:pPr>
        <w:tabs>
          <w:tab w:val="decimal" w:leader="middleDot" w:pos="4053"/>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11.</w:t>
      </w:r>
      <w:r w:rsidR="00A92338">
        <w:rPr>
          <w:rFonts w:ascii="HG丸ｺﾞｼｯｸM-PRO" w:eastAsia="HG丸ｺﾞｼｯｸM-PRO" w:cs="ＭＳ明朝" w:hint="eastAsia"/>
          <w:kern w:val="0"/>
          <w:sz w:val="20"/>
          <w:szCs w:val="20"/>
        </w:rPr>
        <w:t xml:space="preserve"> </w:t>
      </w:r>
      <w:r w:rsidRPr="00A92338">
        <w:rPr>
          <w:rFonts w:ascii="HG丸ｺﾞｼｯｸM-PRO" w:eastAsia="HG丸ｺﾞｼｯｸM-PRO" w:cs="ＭＳ明朝" w:hint="eastAsia"/>
          <w:spacing w:val="66"/>
          <w:kern w:val="0"/>
          <w:sz w:val="20"/>
          <w:szCs w:val="20"/>
          <w:fitText w:val="1200" w:id="574341120"/>
        </w:rPr>
        <w:t>健康管</w:t>
      </w:r>
      <w:r w:rsidRPr="00A92338">
        <w:rPr>
          <w:rFonts w:ascii="HG丸ｺﾞｼｯｸM-PRO" w:eastAsia="HG丸ｺﾞｼｯｸM-PRO" w:cs="ＭＳ明朝" w:hint="eastAsia"/>
          <w:spacing w:val="2"/>
          <w:kern w:val="0"/>
          <w:sz w:val="20"/>
          <w:szCs w:val="20"/>
          <w:fitText w:val="1200" w:id="574341120"/>
        </w:rPr>
        <w:t>理</w:t>
      </w:r>
      <w:r>
        <w:rPr>
          <w:rFonts w:ascii="HG丸ｺﾞｼｯｸM-PRO" w:eastAsia="HG丸ｺﾞｼｯｸM-PRO" w:cs="ＭＳ明朝" w:hint="eastAsia"/>
          <w:kern w:val="0"/>
          <w:sz w:val="20"/>
          <w:szCs w:val="20"/>
        </w:rPr>
        <w:tab/>
        <w:t>９</w:t>
      </w:r>
    </w:p>
    <w:p w:rsidR="004D05DC" w:rsidRDefault="004D05DC">
      <w:pPr>
        <w:tabs>
          <w:tab w:val="decimal" w:leader="middleDot" w:pos="4053"/>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12.</w:t>
      </w:r>
      <w:r w:rsidR="00A92338">
        <w:rPr>
          <w:rFonts w:ascii="HG丸ｺﾞｼｯｸM-PRO" w:eastAsia="HG丸ｺﾞｼｯｸM-PRO" w:cs="ＭＳ明朝" w:hint="eastAsia"/>
          <w:kern w:val="0"/>
          <w:sz w:val="20"/>
          <w:szCs w:val="20"/>
        </w:rPr>
        <w:t xml:space="preserve"> </w:t>
      </w:r>
      <w:r>
        <w:rPr>
          <w:rFonts w:ascii="HG丸ｺﾞｼｯｸM-PRO" w:eastAsia="HG丸ｺﾞｼｯｸM-PRO" w:cs="ＭＳ明朝" w:hint="eastAsia"/>
          <w:kern w:val="0"/>
          <w:sz w:val="20"/>
          <w:szCs w:val="20"/>
        </w:rPr>
        <w:t>緊急時の対応</w:t>
      </w:r>
      <w:r>
        <w:rPr>
          <w:rFonts w:ascii="HG丸ｺﾞｼｯｸM-PRO" w:eastAsia="HG丸ｺﾞｼｯｸM-PRO" w:cs="ＭＳ明朝" w:hint="eastAsia"/>
          <w:kern w:val="0"/>
          <w:sz w:val="20"/>
          <w:szCs w:val="20"/>
        </w:rPr>
        <w:tab/>
        <w:t>９</w:t>
      </w:r>
    </w:p>
    <w:p w:rsidR="004D05DC" w:rsidRDefault="004D05DC">
      <w:pPr>
        <w:tabs>
          <w:tab w:val="decimal" w:leader="middleDot" w:pos="4053"/>
        </w:tabs>
        <w:spacing w:afterLines="50" w:after="120"/>
        <w:rPr>
          <w:rFonts w:ascii="HG丸ｺﾞｼｯｸM-PRO" w:eastAsia="HG丸ｺﾞｼｯｸM-PRO"/>
          <w:sz w:val="20"/>
          <w:szCs w:val="20"/>
        </w:rPr>
      </w:pPr>
      <w:r>
        <w:rPr>
          <w:rFonts w:ascii="HG丸ｺﾞｼｯｸM-PRO" w:eastAsia="HG丸ｺﾞｼｯｸM-PRO" w:hint="eastAsia"/>
          <w:sz w:val="20"/>
          <w:szCs w:val="20"/>
        </w:rPr>
        <w:t>13.</w:t>
      </w:r>
      <w:r w:rsidR="00A92338">
        <w:rPr>
          <w:rFonts w:ascii="HG丸ｺﾞｼｯｸM-PRO" w:eastAsia="HG丸ｺﾞｼｯｸM-PRO" w:hint="eastAsia"/>
          <w:sz w:val="20"/>
          <w:szCs w:val="20"/>
        </w:rPr>
        <w:t xml:space="preserve"> </w:t>
      </w:r>
      <w:r w:rsidRPr="00A92338">
        <w:rPr>
          <w:rFonts w:ascii="HG丸ｺﾞｼｯｸM-PRO" w:eastAsia="HG丸ｺﾞｼｯｸM-PRO" w:hint="eastAsia"/>
          <w:spacing w:val="66"/>
          <w:kern w:val="0"/>
          <w:sz w:val="20"/>
          <w:szCs w:val="20"/>
          <w:fitText w:val="1200" w:id="574341121"/>
        </w:rPr>
        <w:t>清掃要</w:t>
      </w:r>
      <w:r w:rsidRPr="00A92338">
        <w:rPr>
          <w:rFonts w:ascii="HG丸ｺﾞｼｯｸM-PRO" w:eastAsia="HG丸ｺﾞｼｯｸM-PRO" w:hint="eastAsia"/>
          <w:spacing w:val="2"/>
          <w:kern w:val="0"/>
          <w:sz w:val="20"/>
          <w:szCs w:val="20"/>
          <w:fitText w:val="1200" w:id="574341121"/>
        </w:rPr>
        <w:t>領</w:t>
      </w:r>
      <w:r>
        <w:rPr>
          <w:rFonts w:ascii="HG丸ｺﾞｼｯｸM-PRO" w:eastAsia="HG丸ｺﾞｼｯｸM-PRO" w:hint="eastAsia"/>
          <w:sz w:val="20"/>
          <w:szCs w:val="20"/>
        </w:rPr>
        <w:tab/>
        <w:t>10</w:t>
      </w:r>
    </w:p>
    <w:p w:rsidR="004D05DC" w:rsidRDefault="004D05DC">
      <w:pPr>
        <w:tabs>
          <w:tab w:val="decimal" w:leader="middleDot" w:pos="4053"/>
        </w:tabs>
        <w:spacing w:afterLines="50" w:after="120"/>
        <w:ind w:leftChars="49" w:left="103"/>
        <w:rPr>
          <w:rFonts w:ascii="HG丸ｺﾞｼｯｸM-PRO" w:eastAsia="HG丸ｺﾞｼｯｸM-PRO"/>
          <w:sz w:val="20"/>
          <w:szCs w:val="20"/>
        </w:rPr>
      </w:pPr>
      <w:r>
        <w:rPr>
          <w:rFonts w:ascii="HG丸ｺﾞｼｯｸM-PRO" w:eastAsia="HG丸ｺﾞｼｯｸM-PRO" w:hint="eastAsia"/>
          <w:sz w:val="20"/>
          <w:szCs w:val="20"/>
        </w:rPr>
        <w:t>館内配置図及び清掃分担表</w:t>
      </w:r>
      <w:r>
        <w:rPr>
          <w:rFonts w:ascii="HG丸ｺﾞｼｯｸM-PRO" w:eastAsia="HG丸ｺﾞｼｯｸM-PRO" w:hint="eastAsia"/>
          <w:sz w:val="20"/>
          <w:szCs w:val="20"/>
        </w:rPr>
        <w:tab/>
        <w:t>11</w:t>
      </w:r>
    </w:p>
    <w:p w:rsidR="004D05DC" w:rsidRDefault="004D05DC">
      <w:pPr>
        <w:tabs>
          <w:tab w:val="decimal" w:leader="middleDot" w:pos="4053"/>
        </w:tabs>
        <w:spacing w:afterLines="50" w:after="120"/>
        <w:ind w:leftChars="49" w:left="103"/>
        <w:rPr>
          <w:rFonts w:ascii="HG丸ｺﾞｼｯｸM-PRO" w:eastAsia="HG丸ｺﾞｼｯｸM-PRO"/>
          <w:sz w:val="20"/>
          <w:szCs w:val="20"/>
        </w:rPr>
      </w:pPr>
      <w:r>
        <w:rPr>
          <w:rFonts w:ascii="HG丸ｺﾞｼｯｸM-PRO" w:eastAsia="HG丸ｺﾞｼｯｸM-PRO" w:hint="eastAsia"/>
          <w:sz w:val="20"/>
          <w:szCs w:val="20"/>
        </w:rPr>
        <w:t>宿泊室表</w:t>
      </w:r>
      <w:r>
        <w:rPr>
          <w:rFonts w:ascii="HG丸ｺﾞｼｯｸM-PRO" w:eastAsia="HG丸ｺﾞｼｯｸM-PRO" w:hint="eastAsia"/>
          <w:sz w:val="20"/>
          <w:szCs w:val="20"/>
        </w:rPr>
        <w:tab/>
        <w:t>12</w:t>
      </w:r>
    </w:p>
    <w:p w:rsidR="004D05DC" w:rsidRDefault="004D05DC">
      <w:pPr>
        <w:tabs>
          <w:tab w:val="decimal" w:leader="middleDot" w:pos="4053"/>
        </w:tabs>
        <w:spacing w:afterLines="50" w:after="120"/>
        <w:ind w:leftChars="49" w:left="103"/>
        <w:rPr>
          <w:rFonts w:ascii="HG丸ｺﾞｼｯｸM-PRO" w:eastAsia="HG丸ｺﾞｼｯｸM-PRO"/>
          <w:sz w:val="20"/>
          <w:szCs w:val="20"/>
        </w:rPr>
      </w:pPr>
      <w:r>
        <w:rPr>
          <w:rFonts w:ascii="HG丸ｺﾞｼｯｸM-PRO" w:eastAsia="HG丸ｺﾞｼｯｸM-PRO" w:hint="eastAsia"/>
          <w:sz w:val="20"/>
          <w:szCs w:val="20"/>
        </w:rPr>
        <w:t>ご案内</w:t>
      </w:r>
      <w:r>
        <w:rPr>
          <w:rFonts w:ascii="HG丸ｺﾞｼｯｸM-PRO" w:eastAsia="HG丸ｺﾞｼｯｸM-PRO" w:hint="eastAsia"/>
          <w:sz w:val="20"/>
          <w:szCs w:val="20"/>
        </w:rPr>
        <w:tab/>
        <w:t>13</w:t>
      </w:r>
    </w:p>
    <w:p w:rsidR="004D05DC" w:rsidRDefault="004D05DC">
      <w:pPr>
        <w:tabs>
          <w:tab w:val="decimal" w:leader="middleDot" w:pos="4053"/>
        </w:tabs>
        <w:rPr>
          <w:rFonts w:ascii="HG丸ｺﾞｼｯｸM-PRO" w:eastAsia="HG丸ｺﾞｼｯｸM-PRO"/>
          <w:b/>
          <w:sz w:val="20"/>
          <w:szCs w:val="20"/>
        </w:rPr>
      </w:pPr>
    </w:p>
    <w:p w:rsidR="004D05DC" w:rsidRDefault="004D05DC">
      <w:pPr>
        <w:tabs>
          <w:tab w:val="decimal" w:leader="middleDot" w:pos="4053"/>
        </w:tabs>
        <w:spacing w:afterLines="50" w:after="120"/>
        <w:rPr>
          <w:rFonts w:ascii="HG丸ｺﾞｼｯｸM-PRO" w:eastAsia="HG丸ｺﾞｼｯｸM-PRO"/>
          <w:b/>
          <w:sz w:val="20"/>
          <w:szCs w:val="20"/>
        </w:rPr>
      </w:pPr>
      <w:r>
        <w:rPr>
          <w:rFonts w:ascii="HG丸ｺﾞｼｯｸM-PRO" w:eastAsia="HG丸ｺﾞｼｯｸM-PRO" w:hint="eastAsia"/>
          <w:b/>
          <w:sz w:val="20"/>
          <w:szCs w:val="20"/>
        </w:rPr>
        <w:t>Ⅲ活動について</w:t>
      </w:r>
    </w:p>
    <w:p w:rsidR="004D05DC" w:rsidRDefault="004D05DC" w:rsidP="00FF4D3F">
      <w:pPr>
        <w:numPr>
          <w:ilvl w:val="0"/>
          <w:numId w:val="38"/>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活動プログラム作成に当たって</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①プログラム作成上の基本的事項</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②事前打合せ及びプログラム相談</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③</w:t>
      </w:r>
      <w:r w:rsidR="00DF256B">
        <w:rPr>
          <w:rFonts w:ascii="HG丸ｺﾞｼｯｸM-PRO" w:eastAsia="HG丸ｺﾞｼｯｸM-PRO" w:cs="ＭＳ明朝" w:hint="eastAsia"/>
          <w:kern w:val="0"/>
          <w:sz w:val="20"/>
          <w:szCs w:val="20"/>
        </w:rPr>
        <w:t>研修</w:t>
      </w:r>
      <w:r>
        <w:rPr>
          <w:rFonts w:ascii="HG丸ｺﾞｼｯｸM-PRO" w:eastAsia="HG丸ｺﾞｼｯｸM-PRO" w:cs="ＭＳ明朝" w:hint="eastAsia"/>
          <w:kern w:val="0"/>
          <w:sz w:val="20"/>
          <w:szCs w:val="20"/>
        </w:rPr>
        <w:t>活動への協力</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④</w:t>
      </w:r>
      <w:r w:rsidRPr="00DF256B">
        <w:rPr>
          <w:rFonts w:ascii="HG丸ｺﾞｼｯｸM-PRO" w:eastAsia="HG丸ｺﾞｼｯｸM-PRO" w:cs="ＭＳ明朝" w:hint="eastAsia"/>
          <w:spacing w:val="150"/>
          <w:kern w:val="0"/>
          <w:sz w:val="20"/>
          <w:szCs w:val="20"/>
          <w:fitText w:val="1200" w:id="574341888"/>
        </w:rPr>
        <w:t>資料</w:t>
      </w:r>
      <w:r w:rsidRPr="00DF256B">
        <w:rPr>
          <w:rFonts w:ascii="HG丸ｺﾞｼｯｸM-PRO" w:eastAsia="HG丸ｺﾞｼｯｸM-PRO" w:cs="ＭＳ明朝" w:hint="eastAsia"/>
          <w:kern w:val="0"/>
          <w:sz w:val="20"/>
          <w:szCs w:val="20"/>
          <w:fitText w:val="1200" w:id="574341888"/>
        </w:rPr>
        <w:t>等</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103"/>
        <w:jc w:val="left"/>
        <w:rPr>
          <w:rFonts w:ascii="HG丸ｺﾞｼｯｸM-PRO" w:eastAsia="HG丸ｺﾞｼｯｸM-PRO" w:cs="ＭＳ明朝"/>
          <w:kern w:val="0"/>
          <w:sz w:val="20"/>
          <w:szCs w:val="20"/>
        </w:rPr>
      </w:pPr>
    </w:p>
    <w:p w:rsidR="004D05DC" w:rsidRDefault="004D05DC" w:rsidP="00DF256B">
      <w:pPr>
        <w:tabs>
          <w:tab w:val="decimal" w:leader="middleDot" w:pos="4102"/>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２．活動プログラム</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①</w:t>
      </w:r>
      <w:r>
        <w:rPr>
          <w:rFonts w:ascii="HG丸ｺﾞｼｯｸM-PRO" w:eastAsia="HG丸ｺﾞｼｯｸM-PRO" w:cs="ＭＳ明朝" w:hint="eastAsia"/>
          <w:spacing w:val="33"/>
          <w:kern w:val="0"/>
          <w:sz w:val="20"/>
          <w:szCs w:val="20"/>
          <w:fitText w:val="1000" w:id="-1682705919"/>
        </w:rPr>
        <w:t>野外活</w:t>
      </w:r>
      <w:r>
        <w:rPr>
          <w:rFonts w:ascii="HG丸ｺﾞｼｯｸM-PRO" w:eastAsia="HG丸ｺﾞｼｯｸM-PRO" w:cs="ＭＳ明朝" w:hint="eastAsia"/>
          <w:spacing w:val="1"/>
          <w:kern w:val="0"/>
          <w:sz w:val="20"/>
          <w:szCs w:val="20"/>
          <w:fitText w:val="1000" w:id="-1682705919"/>
        </w:rPr>
        <w:t>動</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ア.丸黒山登山</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イ.ハイキング</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ウ.オリエンテーリング</w:t>
      </w:r>
      <w:r w:rsidR="00DF256B">
        <w:rPr>
          <w:rFonts w:ascii="HG丸ｺﾞｼｯｸM-PRO" w:eastAsia="HG丸ｺﾞｼｯｸM-PRO" w:cs="ＭＳ明朝" w:hint="eastAsia"/>
          <w:kern w:val="0"/>
          <w:sz w:val="20"/>
          <w:szCs w:val="20"/>
        </w:rPr>
        <w:t>（ＯＬ）</w:t>
      </w:r>
      <w:r w:rsidR="009C61F8">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エ.</w:t>
      </w:r>
      <w:r w:rsidR="00410E8C" w:rsidRPr="00C32CCF">
        <w:rPr>
          <w:rFonts w:ascii="HG丸ｺﾞｼｯｸM-PRO" w:eastAsia="HG丸ｺﾞｼｯｸM-PRO" w:cs="ＭＳ明朝" w:hint="eastAsia"/>
          <w:spacing w:val="33"/>
          <w:kern w:val="0"/>
          <w:sz w:val="20"/>
          <w:szCs w:val="20"/>
          <w:fitText w:val="1000" w:id="967535616"/>
        </w:rPr>
        <w:t>野外炊</w:t>
      </w:r>
      <w:r w:rsidR="00410E8C" w:rsidRPr="00C32CCF">
        <w:rPr>
          <w:rFonts w:ascii="HG丸ｺﾞｼｯｸM-PRO" w:eastAsia="HG丸ｺﾞｼｯｸM-PRO" w:cs="ＭＳ明朝" w:hint="eastAsia"/>
          <w:spacing w:val="1"/>
          <w:kern w:val="0"/>
          <w:sz w:val="20"/>
          <w:szCs w:val="20"/>
          <w:fitText w:val="1000" w:id="967535616"/>
        </w:rPr>
        <w:t>事</w:t>
      </w:r>
      <w:r>
        <w:rPr>
          <w:rFonts w:ascii="HG丸ｺﾞｼｯｸM-PRO" w:eastAsia="HG丸ｺﾞｼｯｸM-PRO" w:cs="ＭＳ明朝" w:hint="eastAsia"/>
          <w:kern w:val="0"/>
          <w:sz w:val="20"/>
          <w:szCs w:val="20"/>
        </w:rPr>
        <w:tab/>
        <w:t>16</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オ.</w:t>
      </w:r>
      <w:r w:rsidRPr="00410E8C">
        <w:rPr>
          <w:rFonts w:ascii="HG丸ｺﾞｼｯｸM-PRO" w:eastAsia="HG丸ｺﾞｼｯｸM-PRO" w:cs="ＭＳ明朝" w:hint="eastAsia"/>
          <w:spacing w:val="33"/>
          <w:kern w:val="0"/>
          <w:sz w:val="20"/>
          <w:szCs w:val="20"/>
          <w:fitText w:val="1000" w:id="-1682705917"/>
        </w:rPr>
        <w:t>自然観</w:t>
      </w:r>
      <w:r w:rsidRPr="00410E8C">
        <w:rPr>
          <w:rFonts w:ascii="HG丸ｺﾞｼｯｸM-PRO" w:eastAsia="HG丸ｺﾞｼｯｸM-PRO" w:cs="ＭＳ明朝" w:hint="eastAsia"/>
          <w:spacing w:val="1"/>
          <w:kern w:val="0"/>
          <w:sz w:val="20"/>
          <w:szCs w:val="20"/>
          <w:fitText w:val="1000" w:id="-1682705917"/>
        </w:rPr>
        <w:t>察</w:t>
      </w:r>
      <w:r w:rsidR="009C61F8">
        <w:rPr>
          <w:rFonts w:ascii="HG丸ｺﾞｼｯｸM-PRO" w:eastAsia="HG丸ｺﾞｼｯｸM-PRO" w:cs="ＭＳ明朝" w:hint="eastAsia"/>
          <w:kern w:val="0"/>
          <w:sz w:val="20"/>
          <w:szCs w:val="20"/>
        </w:rPr>
        <w:tab/>
        <w:t>16</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②スポーツ活動</w:t>
      </w:r>
      <w:r>
        <w:rPr>
          <w:rFonts w:ascii="HG丸ｺﾞｼｯｸM-PRO" w:eastAsia="HG丸ｺﾞｼｯｸM-PRO" w:cs="ＭＳ明朝" w:hint="eastAsia"/>
          <w:kern w:val="0"/>
          <w:sz w:val="20"/>
          <w:szCs w:val="20"/>
        </w:rPr>
        <w:tab/>
        <w:t>17</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③雪を利用した活動</w:t>
      </w:r>
      <w:r>
        <w:rPr>
          <w:rFonts w:ascii="HG丸ｺﾞｼｯｸM-PRO" w:eastAsia="HG丸ｺﾞｼｯｸM-PRO" w:cs="ＭＳ明朝" w:hint="eastAsia"/>
          <w:kern w:val="0"/>
          <w:sz w:val="20"/>
          <w:szCs w:val="20"/>
        </w:rPr>
        <w:tab/>
        <w:t>18</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ア.スキー・スノーボード</w:t>
      </w:r>
      <w:r>
        <w:rPr>
          <w:rFonts w:ascii="HG丸ｺﾞｼｯｸM-PRO" w:eastAsia="HG丸ｺﾞｼｯｸM-PRO" w:cs="ＭＳ明朝" w:hint="eastAsia"/>
          <w:kern w:val="0"/>
          <w:sz w:val="20"/>
          <w:szCs w:val="20"/>
        </w:rPr>
        <w:tab/>
        <w:t>18</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イ.</w:t>
      </w:r>
      <w:r w:rsidRPr="00DF256B">
        <w:rPr>
          <w:rFonts w:ascii="HG丸ｺﾞｼｯｸM-PRO" w:eastAsia="HG丸ｺﾞｼｯｸM-PRO" w:cs="ＭＳ明朝" w:hint="eastAsia"/>
          <w:spacing w:val="33"/>
          <w:kern w:val="0"/>
          <w:sz w:val="20"/>
          <w:szCs w:val="20"/>
          <w:fitText w:val="1000" w:id="-1682705664"/>
        </w:rPr>
        <w:t>雪上活</w:t>
      </w:r>
      <w:r w:rsidRPr="00DF256B">
        <w:rPr>
          <w:rFonts w:ascii="HG丸ｺﾞｼｯｸM-PRO" w:eastAsia="HG丸ｺﾞｼｯｸM-PRO" w:cs="ＭＳ明朝" w:hint="eastAsia"/>
          <w:spacing w:val="1"/>
          <w:kern w:val="0"/>
          <w:sz w:val="20"/>
          <w:szCs w:val="20"/>
          <w:fitText w:val="1000" w:id="-1682705664"/>
        </w:rPr>
        <w:t>動</w:t>
      </w:r>
      <w:r>
        <w:rPr>
          <w:rFonts w:ascii="HG丸ｺﾞｼｯｸM-PRO" w:eastAsia="HG丸ｺﾞｼｯｸM-PRO" w:cs="ＭＳ明朝" w:hint="eastAsia"/>
          <w:kern w:val="0"/>
          <w:sz w:val="20"/>
          <w:szCs w:val="20"/>
        </w:rPr>
        <w:tab/>
        <w:t>18</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④交流・交歓を深める活動</w:t>
      </w:r>
      <w:r>
        <w:rPr>
          <w:rFonts w:ascii="HG丸ｺﾞｼｯｸM-PRO" w:eastAsia="HG丸ｺﾞｼｯｸM-PRO" w:cs="ＭＳ明朝" w:hint="eastAsia"/>
          <w:kern w:val="0"/>
          <w:sz w:val="20"/>
          <w:szCs w:val="20"/>
        </w:rPr>
        <w:tab/>
        <w:t>19</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ア.キャンドルのつどい</w:t>
      </w:r>
      <w:r>
        <w:rPr>
          <w:rFonts w:ascii="HG丸ｺﾞｼｯｸM-PRO" w:eastAsia="HG丸ｺﾞｼｯｸM-PRO" w:cs="ＭＳ明朝" w:hint="eastAsia"/>
          <w:kern w:val="0"/>
          <w:sz w:val="20"/>
          <w:szCs w:val="20"/>
        </w:rPr>
        <w:tab/>
        <w:t>19</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イ.ファイヤーのつどい</w:t>
      </w:r>
      <w:r>
        <w:rPr>
          <w:rFonts w:ascii="HG丸ｺﾞｼｯｸM-PRO" w:eastAsia="HG丸ｺﾞｼｯｸM-PRO" w:cs="ＭＳ明朝" w:hint="eastAsia"/>
          <w:kern w:val="0"/>
          <w:sz w:val="20"/>
          <w:szCs w:val="20"/>
        </w:rPr>
        <w:tab/>
        <w:t>19</w:t>
      </w:r>
    </w:p>
    <w:p w:rsidR="004D05DC" w:rsidRDefault="00DF256B">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⑤視聴</w:t>
      </w:r>
      <w:r w:rsidR="004D05DC">
        <w:rPr>
          <w:rFonts w:ascii="HG丸ｺﾞｼｯｸM-PRO" w:eastAsia="HG丸ｺﾞｼｯｸM-PRO" w:cs="ＭＳ明朝" w:hint="eastAsia"/>
          <w:kern w:val="0"/>
          <w:sz w:val="20"/>
          <w:szCs w:val="20"/>
        </w:rPr>
        <w:t>覚教材による活動</w:t>
      </w:r>
      <w:r w:rsidR="004D05DC">
        <w:rPr>
          <w:rFonts w:ascii="HG丸ｺﾞｼｯｸM-PRO" w:eastAsia="HG丸ｺﾞｼｯｸM-PRO" w:cs="ＭＳ明朝" w:hint="eastAsia"/>
          <w:kern w:val="0"/>
          <w:sz w:val="20"/>
          <w:szCs w:val="20"/>
        </w:rPr>
        <w:tab/>
        <w:t>19</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⑥創作活動(クラフト)</w:t>
      </w:r>
      <w:r>
        <w:rPr>
          <w:rFonts w:ascii="HG丸ｺﾞｼｯｸM-PRO" w:eastAsia="HG丸ｺﾞｼｯｸM-PRO" w:cs="ＭＳ明朝" w:hint="eastAsia"/>
          <w:kern w:val="0"/>
          <w:sz w:val="20"/>
          <w:szCs w:val="20"/>
        </w:rPr>
        <w:tab/>
        <w:t>20</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⑦</w:t>
      </w:r>
      <w:r w:rsidR="00861081">
        <w:rPr>
          <w:rFonts w:ascii="HG丸ｺﾞｼｯｸM-PRO" w:eastAsia="HG丸ｺﾞｼｯｸM-PRO" w:cs="ＭＳ明朝" w:hint="eastAsia"/>
          <w:kern w:val="0"/>
          <w:sz w:val="20"/>
          <w:szCs w:val="20"/>
        </w:rPr>
        <w:t>団体貸し切りのバスによる活動</w:t>
      </w:r>
      <w:r>
        <w:rPr>
          <w:rFonts w:ascii="HG丸ｺﾞｼｯｸM-PRO" w:eastAsia="HG丸ｺﾞｼｯｸM-PRO" w:cs="ＭＳ明朝" w:hint="eastAsia"/>
          <w:kern w:val="0"/>
          <w:sz w:val="20"/>
          <w:szCs w:val="20"/>
        </w:rPr>
        <w:tab/>
      </w:r>
      <w:r w:rsidR="00DF256B">
        <w:rPr>
          <w:rFonts w:ascii="HG丸ｺﾞｼｯｸM-PRO" w:eastAsia="HG丸ｺﾞｼｯｸM-PRO" w:cs="ＭＳ明朝" w:hint="eastAsia"/>
          <w:kern w:val="0"/>
          <w:sz w:val="20"/>
          <w:szCs w:val="20"/>
        </w:rPr>
        <w:t>21</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⑧</w:t>
      </w:r>
      <w:r w:rsidRPr="00C5733B">
        <w:rPr>
          <w:rFonts w:ascii="HG丸ｺﾞｼｯｸM-PRO" w:eastAsia="HG丸ｺﾞｼｯｸM-PRO" w:cs="ＭＳ明朝" w:hint="eastAsia"/>
          <w:spacing w:val="33"/>
          <w:kern w:val="0"/>
          <w:sz w:val="20"/>
          <w:szCs w:val="20"/>
          <w:fitText w:val="1000" w:id="-1682705663"/>
        </w:rPr>
        <w:t>キャン</w:t>
      </w:r>
      <w:r w:rsidRPr="00C5733B">
        <w:rPr>
          <w:rFonts w:ascii="HG丸ｺﾞｼｯｸM-PRO" w:eastAsia="HG丸ｺﾞｼｯｸM-PRO" w:cs="ＭＳ明朝" w:hint="eastAsia"/>
          <w:spacing w:val="1"/>
          <w:kern w:val="0"/>
          <w:sz w:val="20"/>
          <w:szCs w:val="20"/>
          <w:fitText w:val="1000" w:id="-1682705663"/>
        </w:rPr>
        <w:t>プ</w:t>
      </w:r>
      <w:r>
        <w:rPr>
          <w:rFonts w:ascii="HG丸ｺﾞｼｯｸM-PRO" w:eastAsia="HG丸ｺﾞｼｯｸM-PRO" w:cs="ＭＳ明朝" w:hint="eastAsia"/>
          <w:kern w:val="0"/>
          <w:sz w:val="20"/>
          <w:szCs w:val="20"/>
        </w:rPr>
        <w:tab/>
        <w:t>21</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活動プログラム別の実施可能期間</w:t>
      </w:r>
      <w:r>
        <w:rPr>
          <w:rFonts w:ascii="HG丸ｺﾞｼｯｸM-PRO" w:eastAsia="HG丸ｺﾞｼｯｸM-PRO" w:cs="ＭＳ明朝" w:hint="eastAsia"/>
          <w:kern w:val="0"/>
          <w:sz w:val="20"/>
          <w:szCs w:val="20"/>
        </w:rPr>
        <w:tab/>
        <w:t>22</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施設案内図</w:t>
      </w:r>
      <w:r>
        <w:rPr>
          <w:rFonts w:ascii="HG丸ｺﾞｼｯｸM-PRO" w:eastAsia="HG丸ｺﾞｼｯｸM-PRO" w:cs="ＭＳ明朝" w:hint="eastAsia"/>
          <w:kern w:val="0"/>
          <w:sz w:val="20"/>
          <w:szCs w:val="20"/>
        </w:rPr>
        <w:tab/>
        <w:t>23</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野外活動エリア案内図</w:t>
      </w:r>
      <w:r>
        <w:rPr>
          <w:rFonts w:ascii="HG丸ｺﾞｼｯｸM-PRO" w:eastAsia="HG丸ｺﾞｼｯｸM-PRO" w:cs="ＭＳ明朝" w:hint="eastAsia"/>
          <w:kern w:val="0"/>
          <w:sz w:val="20"/>
          <w:szCs w:val="20"/>
        </w:rPr>
        <w:tab/>
        <w:t>24</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交通案内</w:t>
      </w:r>
      <w:r>
        <w:rPr>
          <w:rFonts w:ascii="HG丸ｺﾞｼｯｸM-PRO" w:eastAsia="HG丸ｺﾞｼｯｸM-PRO" w:cs="ＭＳ明朝" w:hint="eastAsia"/>
          <w:kern w:val="0"/>
          <w:sz w:val="20"/>
          <w:szCs w:val="20"/>
        </w:rPr>
        <w:tab/>
        <w:t>25</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広域道路交通案内</w:t>
      </w:r>
      <w:r>
        <w:rPr>
          <w:rFonts w:ascii="HG丸ｺﾞｼｯｸM-PRO" w:eastAsia="HG丸ｺﾞｼｯｸM-PRO" w:cs="ＭＳ明朝" w:hint="eastAsia"/>
          <w:kern w:val="0"/>
          <w:sz w:val="20"/>
          <w:szCs w:val="20"/>
        </w:rPr>
        <w:tab/>
        <w:t>26</w:t>
      </w:r>
    </w:p>
    <w:p w:rsidR="00C5733B" w:rsidRDefault="00C5733B">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高山駅から国立乗鞍青少年交流の家</w:t>
      </w:r>
    </w:p>
    <w:p w:rsidR="00C5733B" w:rsidRDefault="00C5733B" w:rsidP="00C5733B">
      <w:pPr>
        <w:tabs>
          <w:tab w:val="decimal" w:leader="middleDot" w:pos="4095"/>
        </w:tabs>
        <w:autoSpaceDE w:val="0"/>
        <w:autoSpaceDN w:val="0"/>
        <w:adjustRightInd w:val="0"/>
        <w:spacing w:afterLines="50" w:after="120"/>
        <w:ind w:firstLineChars="100" w:firstLine="20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までの高低差</w:t>
      </w:r>
      <w:r>
        <w:rPr>
          <w:rFonts w:ascii="HG丸ｺﾞｼｯｸM-PRO" w:eastAsia="HG丸ｺﾞｼｯｸM-PRO" w:cs="ＭＳ明朝" w:hint="eastAsia"/>
          <w:kern w:val="0"/>
          <w:sz w:val="20"/>
          <w:szCs w:val="20"/>
        </w:rPr>
        <w:tab/>
        <w:t>27</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関係機関等の電話番号</w:t>
      </w:r>
      <w:r>
        <w:rPr>
          <w:rFonts w:ascii="HG丸ｺﾞｼｯｸM-PRO" w:eastAsia="HG丸ｺﾞｼｯｸM-PRO" w:cs="ＭＳ明朝" w:hint="eastAsia"/>
          <w:kern w:val="0"/>
          <w:sz w:val="20"/>
          <w:szCs w:val="20"/>
        </w:rPr>
        <w:tab/>
      </w:r>
      <w:r w:rsidR="00C5733B">
        <w:rPr>
          <w:rFonts w:ascii="HG丸ｺﾞｼｯｸM-PRO" w:eastAsia="HG丸ｺﾞｼｯｸM-PRO" w:cs="ＭＳ明朝" w:hint="eastAsia"/>
          <w:kern w:val="0"/>
          <w:sz w:val="20"/>
          <w:szCs w:val="20"/>
        </w:rPr>
        <w:t>28</w:t>
      </w:r>
    </w:p>
    <w:p w:rsidR="004D05DC" w:rsidRDefault="004D05DC">
      <w:pPr>
        <w:autoSpaceDE w:val="0"/>
        <w:autoSpaceDN w:val="0"/>
        <w:adjustRightInd w:val="0"/>
        <w:spacing w:afterLines="50" w:after="120"/>
        <w:ind w:left="210"/>
        <w:jc w:val="left"/>
        <w:rPr>
          <w:rFonts w:ascii="HG丸ｺﾞｼｯｸM-PRO" w:eastAsia="HG丸ｺﾞｼｯｸM-PRO"/>
        </w:rPr>
        <w:sectPr w:rsidR="004D05DC" w:rsidSect="00A9136D">
          <w:type w:val="continuous"/>
          <w:pgSz w:w="12240" w:h="15840" w:code="1"/>
          <w:pgMar w:top="1134" w:right="1701" w:bottom="1134" w:left="1701" w:header="720" w:footer="720" w:gutter="0"/>
          <w:cols w:num="2" w:space="420"/>
          <w:noEndnote/>
        </w:sectPr>
      </w:pPr>
    </w:p>
    <w:p w:rsidR="004D05DC" w:rsidRDefault="004D05DC">
      <w:pPr>
        <w:pStyle w:val="13"/>
      </w:pPr>
      <w:r>
        <w:rPr>
          <w:rFonts w:hint="eastAsia"/>
        </w:rPr>
        <w:lastRenderedPageBreak/>
        <w:t>Ⅰ　利用について</w:t>
      </w:r>
    </w:p>
    <w:p w:rsidR="004D05DC" w:rsidRDefault="004D05DC">
      <w:pPr>
        <w:ind w:leftChars="18" w:left="1443" w:hangingChars="500" w:hanging="1405"/>
        <w:outlineLvl w:val="2"/>
        <w:rPr>
          <w:b/>
          <w:sz w:val="28"/>
          <w:szCs w:val="28"/>
        </w:rPr>
      </w:pPr>
    </w:p>
    <w:p w:rsidR="004D05DC" w:rsidRDefault="004D05DC">
      <w:pPr>
        <w:ind w:leftChars="420" w:left="2287" w:hangingChars="500" w:hanging="1405"/>
        <w:outlineLvl w:val="2"/>
        <w:rPr>
          <w:b/>
          <w:i/>
          <w:sz w:val="28"/>
          <w:szCs w:val="28"/>
        </w:rPr>
      </w:pPr>
      <w:r>
        <w:rPr>
          <w:rFonts w:hint="eastAsia"/>
          <w:b/>
          <w:i/>
          <w:sz w:val="28"/>
          <w:szCs w:val="28"/>
        </w:rPr>
        <w:t>自然と感動を発見するフィールド</w:t>
      </w:r>
      <w:r>
        <w:rPr>
          <w:b/>
          <w:i/>
          <w:sz w:val="28"/>
          <w:szCs w:val="28"/>
        </w:rPr>
        <w:br/>
      </w:r>
      <w:r>
        <w:rPr>
          <w:rFonts w:hint="eastAsia"/>
          <w:b/>
          <w:i/>
          <w:sz w:val="28"/>
          <w:szCs w:val="28"/>
        </w:rPr>
        <w:t>1,510メートルの高原からのメッセージ</w:t>
      </w:r>
    </w:p>
    <w:p w:rsidR="004D05DC" w:rsidRDefault="004D05DC"/>
    <w:p w:rsidR="004D05DC" w:rsidRDefault="004D05DC">
      <w:pPr>
        <w:pStyle w:val="12pt"/>
        <w:rPr>
          <w:rFonts w:ascii="HG丸ｺﾞｼｯｸM-PRO" w:eastAsia="HG丸ｺﾞｼｯｸM-PRO"/>
        </w:rPr>
      </w:pPr>
      <w:r>
        <w:rPr>
          <w:rFonts w:ascii="HG丸ｺﾞｼｯｸM-PRO" w:eastAsia="HG丸ｺﾞｼｯｸM-PRO" w:hint="eastAsia"/>
        </w:rPr>
        <w:t>国立乗鞍青少年交流の家周辺のフィールド</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国立乗鞍青少年交流の家は，北アルプスの秀峰乗鞍岳を背景に四方を白樺林に囲まれた標高1,5１0メートルの広大な乗鞍高原の中に位置しています。</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北に槍ヶ岳・穂高連峰・笠ヶ岳，東に乗鞍岳，南に御嶽山，西に白山連峰と360度の展望が広がっています。このパノラマが私たちの自慢です。また，山麓には古い町並や祭り屋台など飛騨の歴史をつなげてきた人々の情緒豊かな高山の文化が広がっています。さらに，乗鞍岳や新穂高などの奥飛騨の地や上高地・世界遺産で有名な白川郷を訪れることができます。</w:t>
      </w:r>
    </w:p>
    <w:p w:rsidR="004D05DC" w:rsidRDefault="002950FB">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571712" behindDoc="1" locked="0" layoutInCell="1" allowOverlap="1">
            <wp:simplePos x="0" y="0"/>
            <wp:positionH relativeFrom="column">
              <wp:posOffset>1111885</wp:posOffset>
            </wp:positionH>
            <wp:positionV relativeFrom="paragraph">
              <wp:posOffset>207645</wp:posOffset>
            </wp:positionV>
            <wp:extent cx="3599180" cy="637540"/>
            <wp:effectExtent l="0" t="0" r="1270" b="0"/>
            <wp:wrapNone/>
            <wp:docPr id="2347" name="図 2347" descr="P2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P2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18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5DC" w:rsidRDefault="004D05DC">
      <w:pPr>
        <w:rPr>
          <w:rFonts w:ascii="HG丸ｺﾞｼｯｸM-PRO" w:eastAsia="HG丸ｺﾞｼｯｸM-PRO"/>
        </w:rPr>
      </w:pPr>
    </w:p>
    <w:p w:rsidR="004D05DC" w:rsidRDefault="004D05DC">
      <w:pPr>
        <w:rPr>
          <w:rFonts w:ascii="HG丸ｺﾞｼｯｸM-PRO" w:eastAsia="HG丸ｺﾞｼｯｸM-PRO"/>
        </w:rPr>
      </w:pPr>
    </w:p>
    <w:p w:rsidR="004D05DC" w:rsidRDefault="004D05DC">
      <w:pPr>
        <w:jc w:val="center"/>
        <w:rPr>
          <w:rFonts w:ascii="HG丸ｺﾞｼｯｸM-PRO" w:eastAsia="HG丸ｺﾞｼｯｸM-PRO"/>
        </w:rPr>
      </w:pPr>
    </w:p>
    <w:p w:rsidR="004D05DC" w:rsidRDefault="004D05DC">
      <w:pPr>
        <w:pStyle w:val="12pt"/>
        <w:rPr>
          <w:rFonts w:ascii="HG丸ｺﾞｼｯｸM-PRO" w:eastAsia="HG丸ｺﾞｼｯｸM-PRO" w:hAnsi="ＭＳ ゴシック"/>
        </w:rPr>
      </w:pPr>
      <w:r>
        <w:rPr>
          <w:rFonts w:ascii="HG丸ｺﾞｼｯｸM-PRO" w:eastAsia="HG丸ｺﾞｼｯｸM-PRO" w:hAnsi="ＭＳ ゴシック" w:hint="eastAsia"/>
        </w:rPr>
        <w:t>国立乗鞍青少年交流の家からの提案</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国立乗鞍青少年交流の家では，雄大な自然と歴史の街を舞台に様々な学習活動を体験することができます。そこでは，自然の美しさや素晴らしい飛騨の文化に</w:t>
      </w:r>
      <w:r w:rsidR="00467150">
        <w:rPr>
          <w:rFonts w:ascii="HG丸ｺﾞｼｯｸM-PRO" w:eastAsia="HG丸ｺﾞｼｯｸM-PRO" w:hint="eastAsia"/>
        </w:rPr>
        <w:t>ふ</w:t>
      </w:r>
      <w:r>
        <w:rPr>
          <w:rFonts w:ascii="HG丸ｺﾞｼｯｸM-PRO" w:eastAsia="HG丸ｺﾞｼｯｸM-PRO" w:hint="eastAsia"/>
        </w:rPr>
        <w:t>れるとともに，宿泊生活を通して仲間と</w:t>
      </w:r>
      <w:r w:rsidR="00467150">
        <w:rPr>
          <w:rFonts w:ascii="HG丸ｺﾞｼｯｸM-PRO" w:eastAsia="HG丸ｺﾞｼｯｸM-PRO" w:hint="eastAsia"/>
        </w:rPr>
        <w:t>ふれあ</w:t>
      </w:r>
      <w:r>
        <w:rPr>
          <w:rFonts w:ascii="HG丸ｺﾞｼｯｸM-PRO" w:eastAsia="HG丸ｺﾞｼｯｸM-PRO" w:hint="eastAsia"/>
        </w:rPr>
        <w:t>い，友情を深め</w:t>
      </w:r>
      <w:r w:rsidR="00467150">
        <w:rPr>
          <w:rFonts w:ascii="HG丸ｺﾞｼｯｸM-PRO" w:eastAsia="HG丸ｺﾞｼｯｸM-PRO" w:hint="eastAsia"/>
        </w:rPr>
        <w:t>あ</w:t>
      </w:r>
      <w:r>
        <w:rPr>
          <w:rFonts w:ascii="HG丸ｺﾞｼｯｸM-PRO" w:eastAsia="HG丸ｺﾞｼｯｸM-PRO" w:hint="eastAsia"/>
        </w:rPr>
        <w:t>い，喜びを共有することができます。</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国立乗鞍青少年交流の家では，このような自然や風土の豊かさを生かした学習展開や，主体的な宿泊生活を通して豊かな人間関係を深める研修を提案いたします。</w:t>
      </w:r>
    </w:p>
    <w:p w:rsidR="004D05DC" w:rsidRDefault="004D05DC">
      <w:pPr>
        <w:rPr>
          <w:rFonts w:ascii="HG丸ｺﾞｼｯｸM-PRO" w:eastAsia="HG丸ｺﾞｼｯｸM-PRO"/>
        </w:rPr>
      </w:pPr>
    </w:p>
    <w:p w:rsidR="004D05DC" w:rsidRDefault="004D05DC">
      <w:pPr>
        <w:pStyle w:val="12pt"/>
        <w:rPr>
          <w:rFonts w:ascii="HG丸ｺﾞｼｯｸM-PRO" w:eastAsia="HG丸ｺﾞｼｯｸM-PRO" w:hAnsi="ＭＳ ゴシック"/>
        </w:rPr>
      </w:pPr>
      <w:r>
        <w:rPr>
          <w:rFonts w:ascii="HG丸ｺﾞｼｯｸM-PRO" w:eastAsia="HG丸ｺﾞｼｯｸM-PRO" w:hAnsi="ＭＳ ゴシック" w:hint="eastAsia"/>
        </w:rPr>
        <w:t>国立乗鞍青少年交流の家の事業</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事業には，乗鞍青少年交流の家が企画実施する</w:t>
      </w:r>
      <w:r w:rsidR="004F0F06">
        <w:rPr>
          <w:rFonts w:ascii="HG丸ｺﾞｼｯｸM-PRO" w:eastAsia="HG丸ｺﾞｼｯｸM-PRO" w:hint="eastAsia"/>
        </w:rPr>
        <w:t>教育</w:t>
      </w:r>
      <w:r>
        <w:rPr>
          <w:rFonts w:ascii="HG丸ｺﾞｼｯｸM-PRO" w:eastAsia="HG丸ｺﾞｼｯｸM-PRO" w:hint="eastAsia"/>
        </w:rPr>
        <w:t>事業と，利用者自らが企画する</w:t>
      </w:r>
      <w:r w:rsidR="00F073CE" w:rsidRPr="003F487E">
        <w:rPr>
          <w:rFonts w:ascii="HG丸ｺﾞｼｯｸM-PRO" w:eastAsia="HG丸ｺﾞｼｯｸM-PRO" w:hint="eastAsia"/>
        </w:rPr>
        <w:t>事業を支援する</w:t>
      </w:r>
      <w:r>
        <w:rPr>
          <w:rFonts w:ascii="HG丸ｺﾞｼｯｸM-PRO" w:eastAsia="HG丸ｺﾞｼｯｸM-PRO" w:hint="eastAsia"/>
        </w:rPr>
        <w:t>研修支援事業等があります。</w:t>
      </w:r>
    </w:p>
    <w:p w:rsidR="004D05DC" w:rsidRDefault="004D05DC">
      <w:pPr>
        <w:rPr>
          <w:rFonts w:ascii="HG丸ｺﾞｼｯｸM-PRO" w:eastAsia="HG丸ｺﾞｼｯｸM-PRO"/>
        </w:rPr>
      </w:pPr>
    </w:p>
    <w:p w:rsidR="004D05DC" w:rsidRDefault="004F0F06">
      <w:pPr>
        <w:pStyle w:val="12pt"/>
        <w:ind w:firstLineChars="100" w:firstLine="241"/>
        <w:rPr>
          <w:rFonts w:ascii="HG丸ｺﾞｼｯｸM-PRO" w:eastAsia="HG丸ｺﾞｼｯｸM-PRO" w:hAnsi="ＭＳ ゴシック"/>
        </w:rPr>
      </w:pPr>
      <w:r>
        <w:rPr>
          <w:rFonts w:ascii="HG丸ｺﾞｼｯｸM-PRO" w:eastAsia="HG丸ｺﾞｼｯｸM-PRO" w:hAnsi="ＭＳ ゴシック" w:hint="eastAsia"/>
        </w:rPr>
        <w:t>教育</w:t>
      </w:r>
      <w:r w:rsidR="004D05DC">
        <w:rPr>
          <w:rFonts w:ascii="HG丸ｺﾞｼｯｸM-PRO" w:eastAsia="HG丸ｺﾞｼｯｸM-PRO" w:hAnsi="ＭＳ ゴシック" w:hint="eastAsia"/>
        </w:rPr>
        <w:t>事業</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青少年をめぐる緊急の課題に総合的に対応し，「体験活動を通した青少年の自立」をめざし</w:t>
      </w:r>
      <w:r w:rsidRPr="00C32CCF">
        <w:rPr>
          <w:rFonts w:ascii="HG丸ｺﾞｼｯｸM-PRO" w:eastAsia="HG丸ｺﾞｼｯｸM-PRO" w:hint="eastAsia"/>
        </w:rPr>
        <w:t>青</w:t>
      </w:r>
      <w:r w:rsidR="00876D90" w:rsidRPr="00C32CCF">
        <w:rPr>
          <w:rFonts w:ascii="HG丸ｺﾞｼｯｸM-PRO" w:eastAsia="HG丸ｺﾞｼｯｸM-PRO" w:hint="eastAsia"/>
        </w:rPr>
        <w:t>少</w:t>
      </w:r>
      <w:r w:rsidRPr="00C32CCF">
        <w:rPr>
          <w:rFonts w:ascii="HG丸ｺﾞｼｯｸM-PRO" w:eastAsia="HG丸ｺﾞｼｯｸM-PRO" w:hint="eastAsia"/>
        </w:rPr>
        <w:t>年</w:t>
      </w:r>
      <w:r>
        <w:rPr>
          <w:rFonts w:ascii="HG丸ｺﾞｼｯｸM-PRO" w:eastAsia="HG丸ｺﾞｼｯｸM-PRO" w:hint="eastAsia"/>
        </w:rPr>
        <w:t>及び指導者に対して事業を実施します。</w:t>
      </w:r>
    </w:p>
    <w:p w:rsidR="004D05DC" w:rsidRDefault="004D05DC">
      <w:pPr>
        <w:rPr>
          <w:rFonts w:ascii="HG丸ｺﾞｼｯｸM-PRO" w:eastAsia="HG丸ｺﾞｼｯｸM-PRO"/>
        </w:rPr>
      </w:pPr>
    </w:p>
    <w:p w:rsidR="004D05DC" w:rsidRDefault="004D05DC">
      <w:pPr>
        <w:pStyle w:val="12pt"/>
        <w:ind w:firstLineChars="100" w:firstLine="241"/>
        <w:rPr>
          <w:rFonts w:ascii="HG丸ｺﾞｼｯｸM-PRO" w:eastAsia="HG丸ｺﾞｼｯｸM-PRO" w:hAnsi="ＭＳ ゴシック"/>
        </w:rPr>
      </w:pPr>
      <w:r>
        <w:rPr>
          <w:rFonts w:ascii="HG丸ｺﾞｼｯｸM-PRO" w:eastAsia="HG丸ｺﾞｼｯｸM-PRO" w:hAnsi="ＭＳ ゴシック" w:hint="eastAsia"/>
        </w:rPr>
        <w:t>研修支援事業</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学校・各種団体・グループ・家族等がそれぞれの目的を持ち，計画を立てて様々な活動を展開されることに対し，その助言や支援をいたします。</w:t>
      </w:r>
    </w:p>
    <w:p w:rsidR="004D05DC" w:rsidRDefault="004D05DC">
      <w:pPr>
        <w:pStyle w:val="1"/>
        <w:numPr>
          <w:ilvl w:val="0"/>
          <w:numId w:val="0"/>
        </w:numPr>
        <w:sectPr w:rsidR="004D05DC" w:rsidSect="00A9136D">
          <w:footerReference w:type="default" r:id="rId11"/>
          <w:pgSz w:w="12240" w:h="15840" w:code="1"/>
          <w:pgMar w:top="1134" w:right="1701" w:bottom="1134" w:left="1701" w:header="720" w:footer="720" w:gutter="0"/>
          <w:pgNumType w:start="2"/>
          <w:cols w:space="720"/>
          <w:noEndnote/>
          <w:docGrid w:type="lines" w:linePitch="387" w:charSpace="-915"/>
        </w:sectPr>
      </w:pPr>
    </w:p>
    <w:p w:rsidR="004D05DC" w:rsidRPr="00055D9D" w:rsidRDefault="004D05DC" w:rsidP="00397CBF">
      <w:pPr>
        <w:adjustRightInd w:val="0"/>
        <w:spacing w:line="240" w:lineRule="atLeast"/>
        <w:rPr>
          <w:rFonts w:eastAsia="ＭＳ ゴシック"/>
          <w:sz w:val="24"/>
        </w:rPr>
      </w:pPr>
      <w:r w:rsidRPr="00055D9D">
        <w:rPr>
          <w:rFonts w:ascii="ＭＳ ゴシック" w:eastAsia="ＭＳ ゴシック" w:hAnsi="ＭＳ ゴシック" w:hint="eastAsia"/>
          <w:b/>
          <w:bCs/>
          <w:sz w:val="24"/>
        </w:rPr>
        <w:lastRenderedPageBreak/>
        <w:t>１</w:t>
      </w:r>
      <w:r w:rsidRPr="00055D9D">
        <w:rPr>
          <w:rFonts w:ascii="ＭＳ ゴシック" w:eastAsia="ＭＳ ゴシック" w:hAnsi="ＭＳ ゴシック" w:hint="eastAsia"/>
          <w:sz w:val="24"/>
        </w:rPr>
        <w:t>．</w:t>
      </w:r>
      <w:r w:rsidRPr="00055D9D">
        <w:rPr>
          <w:rFonts w:hint="eastAsia"/>
          <w:sz w:val="24"/>
        </w:rPr>
        <w:t>利用できる条件・予約と経費</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利用できる団体</w:t>
      </w:r>
    </w:p>
    <w:p w:rsidR="004D05DC" w:rsidRPr="00055D9D" w:rsidRDefault="004D05DC" w:rsidP="00471EB8">
      <w:pPr>
        <w:pStyle w:val="ad"/>
        <w:adjustRightInd w:val="0"/>
        <w:spacing w:line="0" w:lineRule="atLeast"/>
        <w:ind w:leftChars="150" w:left="288" w:firstLineChars="0" w:firstLine="0"/>
        <w:rPr>
          <w:sz w:val="20"/>
        </w:rPr>
      </w:pPr>
      <w:r w:rsidRPr="00055D9D">
        <w:rPr>
          <w:rFonts w:hint="eastAsia"/>
          <w:sz w:val="20"/>
        </w:rPr>
        <w:t xml:space="preserve">　研修目的を持った団体で，自主的な活動計画を立てた，青少年，学校，育成会，子ども会，青少年教育指導者，クラブ・サークル，地域の各種学級・講座，企業など2名以上であれば利用できます。</w:t>
      </w:r>
    </w:p>
    <w:p w:rsidR="004D05DC" w:rsidRPr="00055D9D" w:rsidRDefault="004D05DC" w:rsidP="00471EB8">
      <w:pPr>
        <w:pStyle w:val="ad"/>
        <w:adjustRightInd w:val="0"/>
        <w:spacing w:line="0" w:lineRule="atLeast"/>
        <w:ind w:leftChars="150" w:left="288" w:firstLineChars="50" w:firstLine="91"/>
        <w:rPr>
          <w:sz w:val="20"/>
        </w:rPr>
      </w:pPr>
      <w:r w:rsidRPr="00055D9D">
        <w:rPr>
          <w:rFonts w:hint="eastAsia"/>
          <w:sz w:val="20"/>
        </w:rPr>
        <w:t>青少年交流の</w:t>
      </w:r>
      <w:r w:rsidR="0007385E" w:rsidRPr="00055D9D">
        <w:rPr>
          <w:rFonts w:hint="eastAsia"/>
          <w:sz w:val="20"/>
        </w:rPr>
        <w:t>家では，自主性や社会性を育むなどの教育効果をねらっておこな</w:t>
      </w:r>
      <w:r w:rsidR="00C32583" w:rsidRPr="00055D9D">
        <w:rPr>
          <w:rFonts w:hint="eastAsia"/>
          <w:sz w:val="20"/>
        </w:rPr>
        <w:t>われる，</w:t>
      </w:r>
      <w:r w:rsidRPr="00055D9D">
        <w:rPr>
          <w:rFonts w:hint="eastAsia"/>
          <w:sz w:val="20"/>
        </w:rPr>
        <w:t>次のような活動や約束がありますので，活動計画に含めてください。</w:t>
      </w:r>
    </w:p>
    <w:p w:rsidR="004D05DC" w:rsidRPr="00055D9D" w:rsidRDefault="004D05DC" w:rsidP="00471EB8">
      <w:pPr>
        <w:adjustRightInd w:val="0"/>
        <w:spacing w:line="0" w:lineRule="atLeast"/>
        <w:outlineLvl w:val="2"/>
        <w:rPr>
          <w:sz w:val="20"/>
        </w:rPr>
      </w:pPr>
      <w:r w:rsidRPr="00055D9D">
        <w:rPr>
          <w:rFonts w:hint="eastAsia"/>
          <w:sz w:val="20"/>
        </w:rPr>
        <w:t xml:space="preserve">　　　　　○入所オリエンテーション　○標準生活時間　○つどいの時間</w:t>
      </w:r>
      <w:r w:rsidR="006039DC" w:rsidRPr="00055D9D">
        <w:rPr>
          <w:rFonts w:hint="eastAsia"/>
          <w:sz w:val="20"/>
        </w:rPr>
        <w:t>（朝・夕）</w:t>
      </w:r>
    </w:p>
    <w:p w:rsidR="004D05DC" w:rsidRPr="00055D9D" w:rsidRDefault="004D05DC" w:rsidP="00471EB8">
      <w:pPr>
        <w:adjustRightInd w:val="0"/>
        <w:spacing w:line="0" w:lineRule="atLeast"/>
        <w:outlineLvl w:val="2"/>
        <w:rPr>
          <w:sz w:val="20"/>
        </w:rPr>
      </w:pPr>
      <w:r w:rsidRPr="00055D9D">
        <w:rPr>
          <w:rFonts w:hint="eastAsia"/>
          <w:sz w:val="20"/>
        </w:rPr>
        <w:t xml:space="preserve">　　　　　○ベッドメーキング　○清掃　○退所点検　など</w:t>
      </w:r>
    </w:p>
    <w:p w:rsidR="004D05DC" w:rsidRPr="00055D9D" w:rsidRDefault="004D05DC" w:rsidP="00471EB8">
      <w:pPr>
        <w:adjustRightInd w:val="0"/>
        <w:spacing w:line="0" w:lineRule="atLeast"/>
        <w:ind w:firstLineChars="300" w:firstLine="546"/>
        <w:outlineLvl w:val="2"/>
        <w:rPr>
          <w:sz w:val="20"/>
        </w:rPr>
      </w:pPr>
      <w:r w:rsidRPr="00055D9D">
        <w:rPr>
          <w:rFonts w:hint="eastAsia"/>
          <w:sz w:val="20"/>
        </w:rPr>
        <w:t>なお，入退所時間は，原則として</w:t>
      </w:r>
      <w:r w:rsidRPr="00055D9D">
        <w:rPr>
          <w:rFonts w:ascii="ＭＳ ゴシック" w:eastAsia="ＭＳ ゴシック" w:hAnsi="ＭＳ ゴシック" w:hint="eastAsia"/>
          <w:b/>
          <w:bCs/>
          <w:sz w:val="20"/>
          <w:u w:val="single"/>
        </w:rPr>
        <w:t>9時から16時の間</w:t>
      </w:r>
      <w:r w:rsidRPr="00055D9D">
        <w:rPr>
          <w:rFonts w:ascii="ＭＳ ゴシック" w:eastAsia="ＭＳ ゴシック" w:hAnsi="ＭＳ ゴシック" w:hint="eastAsia"/>
          <w:b/>
          <w:bCs/>
          <w:sz w:val="20"/>
        </w:rPr>
        <w:t>で</w:t>
      </w:r>
      <w:r w:rsidRPr="00055D9D">
        <w:rPr>
          <w:rFonts w:hint="eastAsia"/>
          <w:sz w:val="20"/>
        </w:rPr>
        <w:t>お願いします。</w:t>
      </w:r>
    </w:p>
    <w:p w:rsidR="00397CBF" w:rsidRPr="00055D9D" w:rsidRDefault="00C631D1" w:rsidP="00471EB8">
      <w:pPr>
        <w:pStyle w:val="a"/>
        <w:adjustRightInd w:val="0"/>
        <w:spacing w:beforeLines="0" w:before="0" w:afterLines="0" w:after="0" w:line="0" w:lineRule="atLeast"/>
        <w:rPr>
          <w:sz w:val="21"/>
          <w:szCs w:val="22"/>
        </w:rPr>
      </w:pPr>
      <w:r w:rsidRPr="00055D9D">
        <w:rPr>
          <w:rFonts w:hint="eastAsia"/>
          <w:sz w:val="21"/>
          <w:szCs w:val="22"/>
        </w:rPr>
        <w:t>利用</w:t>
      </w:r>
      <w:r w:rsidR="00397CBF" w:rsidRPr="00055D9D">
        <w:rPr>
          <w:rFonts w:hint="eastAsia"/>
          <w:sz w:val="21"/>
          <w:szCs w:val="22"/>
        </w:rPr>
        <w:t>できない活動</w:t>
      </w:r>
    </w:p>
    <w:p w:rsidR="00397CBF" w:rsidRPr="00055D9D" w:rsidRDefault="00C631D1" w:rsidP="00471EB8">
      <w:pPr>
        <w:adjustRightInd w:val="0"/>
        <w:spacing w:line="0" w:lineRule="atLeast"/>
        <w:ind w:leftChars="250" w:left="617" w:hangingChars="75" w:hanging="137"/>
        <w:outlineLvl w:val="2"/>
        <w:rPr>
          <w:sz w:val="20"/>
        </w:rPr>
      </w:pPr>
      <w:r w:rsidRPr="00055D9D">
        <w:rPr>
          <w:rFonts w:hint="eastAsia"/>
          <w:sz w:val="20"/>
        </w:rPr>
        <w:t>当施設におきましては，次に掲げる活動を目的として利用することはできません</w:t>
      </w:r>
      <w:r w:rsidR="000F5B8B" w:rsidRPr="00055D9D">
        <w:rPr>
          <w:rFonts w:hint="eastAsia"/>
          <w:sz w:val="20"/>
        </w:rPr>
        <w:t>。</w:t>
      </w:r>
    </w:p>
    <w:p w:rsidR="000F5B8B" w:rsidRPr="00055D9D" w:rsidRDefault="000F5B8B"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特定の政党を支持し，</w:t>
      </w:r>
      <w:r w:rsidR="00A57D99" w:rsidRPr="00055D9D">
        <w:rPr>
          <w:rFonts w:hint="eastAsia"/>
          <w:sz w:val="20"/>
        </w:rPr>
        <w:t>又はこれに</w:t>
      </w:r>
      <w:r w:rsidR="00287070" w:rsidRPr="00055D9D">
        <w:rPr>
          <w:rFonts w:hint="eastAsia"/>
          <w:sz w:val="20"/>
        </w:rPr>
        <w:t>反対するための政治教育その他の政治的活動をするための利用</w:t>
      </w:r>
    </w:p>
    <w:p w:rsidR="00287070" w:rsidRPr="00055D9D" w:rsidRDefault="00287070"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特定の宗教を支持し，又はこれに反対するための宗教教育その他の宗教的活動をするための利用</w:t>
      </w:r>
    </w:p>
    <w:p w:rsidR="00287070" w:rsidRPr="00055D9D" w:rsidRDefault="00287070"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専ら営利を目的とする活動をするための利用</w:t>
      </w:r>
    </w:p>
    <w:p w:rsidR="00287070" w:rsidRPr="00055D9D" w:rsidRDefault="00287070"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その他機構の目的に反する活動をするための利用</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利用の申込み</w:t>
      </w:r>
    </w:p>
    <w:p w:rsidR="004D05DC" w:rsidRPr="00055D9D" w:rsidRDefault="004D05DC" w:rsidP="00471EB8">
      <w:pPr>
        <w:adjustRightInd w:val="0"/>
        <w:spacing w:line="0" w:lineRule="atLeast"/>
        <w:outlineLvl w:val="2"/>
        <w:rPr>
          <w:rStyle w:val="aa"/>
          <w:sz w:val="20"/>
        </w:rPr>
      </w:pPr>
      <w:r w:rsidRPr="00055D9D">
        <w:rPr>
          <w:rStyle w:val="aa"/>
          <w:rFonts w:hint="eastAsia"/>
          <w:sz w:val="20"/>
        </w:rPr>
        <w:t>・当年度の予約申込み</w:t>
      </w:r>
    </w:p>
    <w:p w:rsidR="004D05DC" w:rsidRPr="00055D9D" w:rsidRDefault="004D05DC" w:rsidP="00471EB8">
      <w:pPr>
        <w:adjustRightInd w:val="0"/>
        <w:spacing w:line="0" w:lineRule="atLeast"/>
        <w:ind w:left="241"/>
        <w:outlineLvl w:val="2"/>
        <w:rPr>
          <w:rStyle w:val="aa"/>
          <w:b w:val="0"/>
          <w:sz w:val="20"/>
        </w:rPr>
      </w:pPr>
      <w:r w:rsidRPr="00055D9D">
        <w:rPr>
          <w:rStyle w:val="aa"/>
          <w:rFonts w:hint="eastAsia"/>
          <w:sz w:val="20"/>
        </w:rPr>
        <w:t>電話受付</w:t>
      </w:r>
      <w:r w:rsidRPr="00055D9D">
        <w:rPr>
          <w:rStyle w:val="aa"/>
          <w:rFonts w:hint="eastAsia"/>
          <w:b w:val="0"/>
          <w:sz w:val="20"/>
        </w:rPr>
        <w:t xml:space="preserve">　事業推進</w:t>
      </w:r>
      <w:r w:rsidR="00AB510A" w:rsidRPr="00055D9D">
        <w:rPr>
          <w:rStyle w:val="aa"/>
          <w:rFonts w:hint="eastAsia"/>
          <w:b w:val="0"/>
          <w:sz w:val="20"/>
        </w:rPr>
        <w:t>室</w:t>
      </w:r>
      <w:r w:rsidRPr="00055D9D">
        <w:rPr>
          <w:rStyle w:val="aa"/>
          <w:rFonts w:hint="eastAsia"/>
          <w:b w:val="0"/>
          <w:sz w:val="20"/>
        </w:rPr>
        <w:t xml:space="preserve">　0577-31-1013　時間8時30分～17時</w:t>
      </w:r>
      <w:r w:rsidR="001F365A" w:rsidRPr="00055D9D">
        <w:rPr>
          <w:rStyle w:val="aa"/>
          <w:rFonts w:hint="eastAsia"/>
          <w:b w:val="0"/>
          <w:sz w:val="20"/>
        </w:rPr>
        <w:t>15</w:t>
      </w:r>
      <w:r w:rsidRPr="00055D9D">
        <w:rPr>
          <w:rStyle w:val="aa"/>
          <w:rFonts w:hint="eastAsia"/>
          <w:b w:val="0"/>
          <w:sz w:val="20"/>
        </w:rPr>
        <w:t>分（年末年始を除く）</w:t>
      </w:r>
    </w:p>
    <w:p w:rsidR="004D05DC" w:rsidRPr="00055D9D" w:rsidRDefault="004D05DC" w:rsidP="00471EB8">
      <w:pPr>
        <w:adjustRightInd w:val="0"/>
        <w:spacing w:line="0" w:lineRule="atLeast"/>
        <w:ind w:firstLineChars="100" w:firstLine="142"/>
        <w:outlineLvl w:val="2"/>
        <w:rPr>
          <w:rStyle w:val="aa"/>
          <w:b w:val="0"/>
          <w:sz w:val="16"/>
          <w:szCs w:val="18"/>
        </w:rPr>
      </w:pPr>
      <w:r w:rsidRPr="00055D9D">
        <w:rPr>
          <w:rStyle w:val="aa"/>
          <w:rFonts w:hint="eastAsia"/>
          <w:b w:val="0"/>
          <w:sz w:val="16"/>
          <w:szCs w:val="18"/>
        </w:rPr>
        <w:t>※予約申込み後，原則として利用予定日の2か月前月末までに所定の利用申込書を提出してください。</w:t>
      </w:r>
    </w:p>
    <w:p w:rsidR="004D05DC" w:rsidRPr="00055D9D" w:rsidRDefault="004D05DC" w:rsidP="00471EB8">
      <w:pPr>
        <w:adjustRightInd w:val="0"/>
        <w:spacing w:line="0" w:lineRule="atLeast"/>
        <w:outlineLvl w:val="2"/>
        <w:rPr>
          <w:rStyle w:val="aa"/>
          <w:sz w:val="20"/>
        </w:rPr>
      </w:pPr>
      <w:r w:rsidRPr="00055D9D">
        <w:rPr>
          <w:rStyle w:val="aa"/>
          <w:rFonts w:hint="eastAsia"/>
          <w:sz w:val="20"/>
        </w:rPr>
        <w:t>・翌年度の予約申込み①（学校・教育委員会・前年度利用の青少年団体等）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1751"/>
        <w:gridCol w:w="1339"/>
        <w:gridCol w:w="1751"/>
      </w:tblGrid>
      <w:tr w:rsidR="004D05DC" w:rsidRPr="00055D9D">
        <w:trPr>
          <w:trHeight w:val="320"/>
        </w:trPr>
        <w:tc>
          <w:tcPr>
            <w:tcW w:w="3816"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青少年交流の家から予約申込書を送付</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予約申込書提出</w:t>
            </w:r>
          </w:p>
        </w:tc>
        <w:tc>
          <w:tcPr>
            <w:tcW w:w="1339"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期日の調整</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受入可否の通知</w:t>
            </w:r>
          </w:p>
        </w:tc>
      </w:tr>
      <w:tr w:rsidR="004D05DC" w:rsidRPr="00055D9D">
        <w:trPr>
          <w:trHeight w:val="320"/>
        </w:trPr>
        <w:tc>
          <w:tcPr>
            <w:tcW w:w="3816"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w:t>
            </w:r>
            <w:r w:rsidR="00FB7C41" w:rsidRPr="00055D9D">
              <w:rPr>
                <w:rFonts w:hint="eastAsia"/>
                <w:sz w:val="20"/>
              </w:rPr>
              <w:t>5</w:t>
            </w:r>
            <w:r w:rsidRPr="00055D9D">
              <w:rPr>
                <w:rFonts w:hint="eastAsia"/>
                <w:sz w:val="20"/>
              </w:rPr>
              <w:t>月</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前年6月初旬</w:t>
            </w:r>
          </w:p>
        </w:tc>
        <w:tc>
          <w:tcPr>
            <w:tcW w:w="1339"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前年6月</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w:t>
            </w:r>
            <w:r w:rsidR="00FB7C41" w:rsidRPr="00055D9D">
              <w:rPr>
                <w:rFonts w:hint="eastAsia"/>
                <w:sz w:val="20"/>
              </w:rPr>
              <w:t>7</w:t>
            </w:r>
            <w:r w:rsidR="00C620BA" w:rsidRPr="00055D9D">
              <w:rPr>
                <w:rFonts w:hint="eastAsia"/>
                <w:sz w:val="20"/>
              </w:rPr>
              <w:t>月</w:t>
            </w:r>
            <w:r w:rsidR="006039DC" w:rsidRPr="00055D9D">
              <w:rPr>
                <w:rFonts w:hint="eastAsia"/>
                <w:sz w:val="20"/>
              </w:rPr>
              <w:t>下</w:t>
            </w:r>
            <w:r w:rsidRPr="00055D9D">
              <w:rPr>
                <w:rFonts w:hint="eastAsia"/>
                <w:sz w:val="20"/>
              </w:rPr>
              <w:t>旬</w:t>
            </w:r>
          </w:p>
        </w:tc>
      </w:tr>
    </w:tbl>
    <w:p w:rsidR="004D05DC" w:rsidRPr="00055D9D" w:rsidRDefault="004D05DC" w:rsidP="00471EB8">
      <w:pPr>
        <w:adjustRightInd w:val="0"/>
        <w:spacing w:line="0" w:lineRule="atLeast"/>
        <w:outlineLvl w:val="2"/>
        <w:rPr>
          <w:rStyle w:val="aa"/>
          <w:sz w:val="21"/>
          <w:szCs w:val="22"/>
        </w:rPr>
      </w:pPr>
      <w:r w:rsidRPr="00055D9D">
        <w:rPr>
          <w:rStyle w:val="aa"/>
          <w:rFonts w:hint="eastAsia"/>
          <w:sz w:val="21"/>
          <w:szCs w:val="22"/>
        </w:rPr>
        <w:t>・翌年度の予約申込み②（上記①以外）</w:t>
      </w:r>
    </w:p>
    <w:p w:rsidR="004D05DC" w:rsidRPr="00055D9D" w:rsidRDefault="004D05DC" w:rsidP="00471EB8">
      <w:pPr>
        <w:adjustRightInd w:val="0"/>
        <w:spacing w:line="0" w:lineRule="atLeast"/>
        <w:ind w:left="221"/>
        <w:outlineLvl w:val="2"/>
        <w:rPr>
          <w:rStyle w:val="aa"/>
          <w:sz w:val="21"/>
          <w:szCs w:val="22"/>
        </w:rPr>
      </w:pPr>
      <w:r w:rsidRPr="00055D9D">
        <w:rPr>
          <w:rFonts w:hint="eastAsia"/>
          <w:sz w:val="20"/>
        </w:rPr>
        <w:t>上記①の予約申込み終了後，7月</w:t>
      </w:r>
      <w:r w:rsidR="00C620BA" w:rsidRPr="00055D9D">
        <w:rPr>
          <w:rFonts w:hint="eastAsia"/>
          <w:sz w:val="20"/>
        </w:rPr>
        <w:t>下旬</w:t>
      </w:r>
      <w:r w:rsidRPr="00055D9D">
        <w:rPr>
          <w:rFonts w:hint="eastAsia"/>
          <w:sz w:val="20"/>
        </w:rPr>
        <w:t>から翌年度の申込みを電話等で受</w:t>
      </w:r>
      <w:r w:rsidR="0007385E" w:rsidRPr="00055D9D">
        <w:rPr>
          <w:rFonts w:hint="eastAsia"/>
          <w:sz w:val="20"/>
        </w:rPr>
        <w:t>け</w:t>
      </w:r>
      <w:r w:rsidRPr="00055D9D">
        <w:rPr>
          <w:rFonts w:hint="eastAsia"/>
          <w:sz w:val="20"/>
        </w:rPr>
        <w:t>付けます。</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利用できない日</w:t>
      </w:r>
    </w:p>
    <w:p w:rsidR="004D05DC" w:rsidRPr="00055D9D" w:rsidRDefault="004D05DC" w:rsidP="00471EB8">
      <w:pPr>
        <w:adjustRightInd w:val="0"/>
        <w:spacing w:line="0" w:lineRule="atLeast"/>
        <w:ind w:firstLineChars="100" w:firstLine="182"/>
        <w:outlineLvl w:val="2"/>
        <w:rPr>
          <w:sz w:val="20"/>
        </w:rPr>
      </w:pPr>
      <w:r w:rsidRPr="00055D9D">
        <w:rPr>
          <w:rFonts w:hint="eastAsia"/>
          <w:sz w:val="20"/>
        </w:rPr>
        <w:t>施設・設備の整備の日（機械の整備・点検等）及び年末年始（12月28日～1月4日）</w:t>
      </w:r>
    </w:p>
    <w:p w:rsidR="004D05DC" w:rsidRPr="00055D9D" w:rsidRDefault="004D05DC" w:rsidP="00471EB8">
      <w:pPr>
        <w:pStyle w:val="a"/>
        <w:adjustRightInd w:val="0"/>
        <w:spacing w:beforeLines="0" w:before="0" w:afterLines="0" w:after="0" w:line="0" w:lineRule="atLeast"/>
        <w:rPr>
          <w:b w:val="0"/>
          <w:sz w:val="21"/>
          <w:szCs w:val="22"/>
        </w:rPr>
      </w:pPr>
      <w:r w:rsidRPr="00055D9D">
        <w:rPr>
          <w:rFonts w:hint="eastAsia"/>
          <w:sz w:val="21"/>
          <w:szCs w:val="22"/>
        </w:rPr>
        <w:t xml:space="preserve">利用にかかわる経費　　　　　　　　　　　　　　　　　　</w:t>
      </w:r>
      <w:r w:rsidR="00EF5F54" w:rsidRPr="00055D9D">
        <w:rPr>
          <w:rFonts w:eastAsia="ＭＳ 明朝" w:hint="eastAsia"/>
          <w:b w:val="0"/>
          <w:sz w:val="21"/>
          <w:szCs w:val="22"/>
        </w:rPr>
        <w:t>令和元</w:t>
      </w:r>
      <w:r w:rsidRPr="00055D9D">
        <w:rPr>
          <w:rFonts w:eastAsia="ＭＳ 明朝" w:hint="eastAsia"/>
          <w:b w:val="0"/>
          <w:sz w:val="21"/>
          <w:szCs w:val="22"/>
        </w:rPr>
        <w:t>年</w:t>
      </w:r>
      <w:r w:rsidR="00EF5F54" w:rsidRPr="00055D9D">
        <w:rPr>
          <w:rFonts w:eastAsia="ＭＳ 明朝" w:hint="eastAsia"/>
          <w:b w:val="0"/>
          <w:sz w:val="21"/>
          <w:szCs w:val="22"/>
        </w:rPr>
        <w:t>10</w:t>
      </w:r>
      <w:r w:rsidRPr="00055D9D">
        <w:rPr>
          <w:rFonts w:eastAsia="ＭＳ 明朝" w:hint="eastAsia"/>
          <w:b w:val="0"/>
          <w:sz w:val="21"/>
          <w:szCs w:val="22"/>
        </w:rPr>
        <w:t>月1日より</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857"/>
        <w:gridCol w:w="1770"/>
        <w:gridCol w:w="1288"/>
        <w:gridCol w:w="1291"/>
        <w:gridCol w:w="1291"/>
        <w:gridCol w:w="1295"/>
      </w:tblGrid>
      <w:tr w:rsidR="004D05DC" w:rsidRPr="00055D9D">
        <w:trPr>
          <w:trHeight w:val="277"/>
          <w:jc w:val="center"/>
        </w:trPr>
        <w:tc>
          <w:tcPr>
            <w:tcW w:w="3747" w:type="dxa"/>
            <w:gridSpan w:val="2"/>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区分</w:t>
            </w:r>
          </w:p>
        </w:tc>
        <w:tc>
          <w:tcPr>
            <w:tcW w:w="1322"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朝食</w:t>
            </w:r>
          </w:p>
        </w:tc>
        <w:tc>
          <w:tcPr>
            <w:tcW w:w="1322"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昼食</w:t>
            </w:r>
          </w:p>
        </w:tc>
        <w:tc>
          <w:tcPr>
            <w:tcW w:w="1322"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夕食</w:t>
            </w:r>
          </w:p>
        </w:tc>
        <w:tc>
          <w:tcPr>
            <w:tcW w:w="1323"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合計</w:t>
            </w:r>
          </w:p>
        </w:tc>
      </w:tr>
      <w:tr w:rsidR="00B914FA" w:rsidRPr="00055D9D">
        <w:trPr>
          <w:trHeight w:val="277"/>
          <w:jc w:val="center"/>
        </w:trPr>
        <w:tc>
          <w:tcPr>
            <w:tcW w:w="3747" w:type="dxa"/>
            <w:gridSpan w:val="2"/>
            <w:vAlign w:val="bottom"/>
          </w:tcPr>
          <w:p w:rsidR="00B914FA" w:rsidRPr="00055D9D" w:rsidRDefault="00B914FA" w:rsidP="00471EB8">
            <w:pPr>
              <w:pStyle w:val="a9"/>
              <w:adjustRightInd w:val="0"/>
              <w:spacing w:line="0" w:lineRule="atLeast"/>
              <w:outlineLvl w:val="2"/>
              <w:rPr>
                <w:sz w:val="20"/>
              </w:rPr>
            </w:pPr>
            <w:r w:rsidRPr="00055D9D">
              <w:rPr>
                <w:rFonts w:hint="eastAsia"/>
                <w:sz w:val="20"/>
              </w:rPr>
              <w:t>時間</w:t>
            </w:r>
          </w:p>
        </w:tc>
        <w:tc>
          <w:tcPr>
            <w:tcW w:w="1322" w:type="dxa"/>
            <w:vAlign w:val="bottom"/>
          </w:tcPr>
          <w:p w:rsidR="00B914FA" w:rsidRPr="00055D9D" w:rsidRDefault="00B914FA" w:rsidP="00471EB8">
            <w:pPr>
              <w:pStyle w:val="a9"/>
              <w:adjustRightInd w:val="0"/>
              <w:spacing w:line="0" w:lineRule="atLeast"/>
              <w:outlineLvl w:val="2"/>
              <w:rPr>
                <w:sz w:val="18"/>
              </w:rPr>
            </w:pPr>
            <w:r w:rsidRPr="00055D9D">
              <w:rPr>
                <w:rFonts w:hint="eastAsia"/>
                <w:sz w:val="18"/>
              </w:rPr>
              <w:t>7:40～9:00</w:t>
            </w:r>
          </w:p>
        </w:tc>
        <w:tc>
          <w:tcPr>
            <w:tcW w:w="1322" w:type="dxa"/>
            <w:vAlign w:val="bottom"/>
          </w:tcPr>
          <w:p w:rsidR="00B914FA" w:rsidRPr="00055D9D" w:rsidRDefault="00B914FA" w:rsidP="00471EB8">
            <w:pPr>
              <w:pStyle w:val="a9"/>
              <w:adjustRightInd w:val="0"/>
              <w:spacing w:line="0" w:lineRule="atLeast"/>
              <w:outlineLvl w:val="2"/>
              <w:rPr>
                <w:sz w:val="18"/>
              </w:rPr>
            </w:pPr>
            <w:r w:rsidRPr="00055D9D">
              <w:rPr>
                <w:rFonts w:hint="eastAsia"/>
                <w:sz w:val="18"/>
              </w:rPr>
              <w:t>11:50～13:20</w:t>
            </w:r>
          </w:p>
        </w:tc>
        <w:tc>
          <w:tcPr>
            <w:tcW w:w="1322" w:type="dxa"/>
            <w:vAlign w:val="bottom"/>
          </w:tcPr>
          <w:p w:rsidR="00B914FA" w:rsidRPr="00055D9D" w:rsidRDefault="00B914FA" w:rsidP="00471EB8">
            <w:pPr>
              <w:pStyle w:val="a9"/>
              <w:adjustRightInd w:val="0"/>
              <w:spacing w:line="0" w:lineRule="atLeast"/>
              <w:outlineLvl w:val="2"/>
              <w:rPr>
                <w:sz w:val="18"/>
              </w:rPr>
            </w:pPr>
            <w:r w:rsidRPr="00055D9D">
              <w:rPr>
                <w:rFonts w:hint="eastAsia"/>
                <w:sz w:val="18"/>
              </w:rPr>
              <w:t>17:20～19:00</w:t>
            </w:r>
          </w:p>
        </w:tc>
        <w:tc>
          <w:tcPr>
            <w:tcW w:w="1323" w:type="dxa"/>
            <w:vAlign w:val="bottom"/>
          </w:tcPr>
          <w:p w:rsidR="00B914FA" w:rsidRPr="00055D9D" w:rsidRDefault="00B914FA" w:rsidP="00471EB8">
            <w:pPr>
              <w:pStyle w:val="a9"/>
              <w:adjustRightInd w:val="0"/>
              <w:spacing w:line="0" w:lineRule="atLeast"/>
              <w:outlineLvl w:val="2"/>
              <w:rPr>
                <w:sz w:val="20"/>
              </w:rPr>
            </w:pPr>
          </w:p>
        </w:tc>
      </w:tr>
      <w:tr w:rsidR="004D05DC" w:rsidRPr="00055D9D">
        <w:trPr>
          <w:trHeight w:val="450"/>
          <w:jc w:val="center"/>
        </w:trPr>
        <w:tc>
          <w:tcPr>
            <w:tcW w:w="1923"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4歳以上小学生未満</w:t>
            </w:r>
          </w:p>
        </w:tc>
        <w:tc>
          <w:tcPr>
            <w:tcW w:w="1824"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一般・ファミリー</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3</w:t>
            </w:r>
            <w:r w:rsidR="00EF5F54" w:rsidRPr="00055D9D">
              <w:rPr>
                <w:rFonts w:hint="eastAsia"/>
                <w:sz w:val="20"/>
              </w:rPr>
              <w:t>5</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4</w:t>
            </w:r>
            <w:r w:rsidR="00470FFD" w:rsidRPr="00055D9D">
              <w:rPr>
                <w:rFonts w:hint="eastAsia"/>
                <w:sz w:val="20"/>
              </w:rPr>
              <w:t>3</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5</w:t>
            </w:r>
            <w:r w:rsidR="00EF5F54" w:rsidRPr="00055D9D">
              <w:rPr>
                <w:rFonts w:hint="eastAsia"/>
                <w:sz w:val="20"/>
              </w:rPr>
              <w:t>8</w:t>
            </w:r>
            <w:r w:rsidR="004D05DC" w:rsidRPr="00055D9D">
              <w:rPr>
                <w:rFonts w:hint="eastAsia"/>
                <w:sz w:val="20"/>
              </w:rPr>
              <w:t>0円</w:t>
            </w:r>
          </w:p>
        </w:tc>
        <w:tc>
          <w:tcPr>
            <w:tcW w:w="1323"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1,3</w:t>
            </w:r>
            <w:r w:rsidR="00EF5F54" w:rsidRPr="00055D9D">
              <w:rPr>
                <w:rFonts w:hint="eastAsia"/>
                <w:sz w:val="20"/>
              </w:rPr>
              <w:t>6</w:t>
            </w:r>
            <w:r w:rsidR="004D05DC" w:rsidRPr="00055D9D">
              <w:rPr>
                <w:rFonts w:hint="eastAsia"/>
                <w:sz w:val="20"/>
              </w:rPr>
              <w:t>0円</w:t>
            </w:r>
          </w:p>
        </w:tc>
      </w:tr>
      <w:tr w:rsidR="004D05DC" w:rsidRPr="00055D9D">
        <w:trPr>
          <w:trHeight w:val="450"/>
          <w:jc w:val="center"/>
        </w:trPr>
        <w:tc>
          <w:tcPr>
            <w:tcW w:w="1923"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小学生</w:t>
            </w:r>
          </w:p>
        </w:tc>
        <w:tc>
          <w:tcPr>
            <w:tcW w:w="1824"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一般・ファミリー</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4</w:t>
            </w:r>
            <w:r w:rsidR="00EF5F54" w:rsidRPr="00055D9D">
              <w:rPr>
                <w:rFonts w:hint="eastAsia"/>
                <w:sz w:val="20"/>
              </w:rPr>
              <w:t>1</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5</w:t>
            </w:r>
            <w:r w:rsidR="00EF5F54" w:rsidRPr="00055D9D">
              <w:rPr>
                <w:rFonts w:hint="eastAsia"/>
                <w:sz w:val="20"/>
              </w:rPr>
              <w:t>4</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6</w:t>
            </w:r>
            <w:r w:rsidR="00EF5F54" w:rsidRPr="00055D9D">
              <w:rPr>
                <w:rFonts w:hint="eastAsia"/>
                <w:sz w:val="20"/>
              </w:rPr>
              <w:t>8</w:t>
            </w:r>
            <w:r w:rsidR="004D05DC" w:rsidRPr="00055D9D">
              <w:rPr>
                <w:rFonts w:hint="eastAsia"/>
                <w:sz w:val="20"/>
              </w:rPr>
              <w:t>0円</w:t>
            </w:r>
          </w:p>
        </w:tc>
        <w:tc>
          <w:tcPr>
            <w:tcW w:w="1323" w:type="dxa"/>
            <w:vAlign w:val="center"/>
          </w:tcPr>
          <w:p w:rsidR="004D05DC" w:rsidRPr="00055D9D" w:rsidRDefault="00974FDB" w:rsidP="00471EB8">
            <w:pPr>
              <w:pStyle w:val="a9"/>
              <w:adjustRightInd w:val="0"/>
              <w:spacing w:line="0" w:lineRule="atLeast"/>
              <w:outlineLvl w:val="2"/>
              <w:rPr>
                <w:sz w:val="20"/>
              </w:rPr>
            </w:pPr>
            <w:r w:rsidRPr="00055D9D">
              <w:rPr>
                <w:rFonts w:hint="eastAsia"/>
                <w:sz w:val="20"/>
              </w:rPr>
              <w:t>1,6</w:t>
            </w:r>
            <w:r w:rsidR="00EF5F54" w:rsidRPr="00055D9D">
              <w:rPr>
                <w:rFonts w:hint="eastAsia"/>
                <w:sz w:val="20"/>
              </w:rPr>
              <w:t>3</w:t>
            </w:r>
            <w:r w:rsidR="004D05DC" w:rsidRPr="00055D9D">
              <w:rPr>
                <w:rFonts w:hint="eastAsia"/>
                <w:sz w:val="20"/>
              </w:rPr>
              <w:t>0円</w:t>
            </w:r>
          </w:p>
        </w:tc>
      </w:tr>
      <w:tr w:rsidR="004D05DC" w:rsidRPr="00055D9D">
        <w:trPr>
          <w:trHeight w:val="450"/>
          <w:jc w:val="center"/>
        </w:trPr>
        <w:tc>
          <w:tcPr>
            <w:tcW w:w="1923"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中学生以上</w:t>
            </w:r>
          </w:p>
        </w:tc>
        <w:tc>
          <w:tcPr>
            <w:tcW w:w="1824"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一般・ファミリー</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4</w:t>
            </w:r>
            <w:r w:rsidR="00EF5F54" w:rsidRPr="00055D9D">
              <w:rPr>
                <w:rFonts w:hint="eastAsia"/>
                <w:sz w:val="20"/>
              </w:rPr>
              <w:t>3</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5</w:t>
            </w:r>
            <w:r w:rsidR="00EF5F54" w:rsidRPr="00055D9D">
              <w:rPr>
                <w:rFonts w:hint="eastAsia"/>
                <w:sz w:val="20"/>
              </w:rPr>
              <w:t>7</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7</w:t>
            </w:r>
            <w:r w:rsidR="00EF5F54" w:rsidRPr="00055D9D">
              <w:rPr>
                <w:rFonts w:hint="eastAsia"/>
                <w:sz w:val="20"/>
              </w:rPr>
              <w:t>1</w:t>
            </w:r>
            <w:r w:rsidR="004D05DC" w:rsidRPr="00055D9D">
              <w:rPr>
                <w:rFonts w:hint="eastAsia"/>
                <w:sz w:val="20"/>
              </w:rPr>
              <w:t>0円</w:t>
            </w:r>
          </w:p>
        </w:tc>
        <w:tc>
          <w:tcPr>
            <w:tcW w:w="1323" w:type="dxa"/>
            <w:vAlign w:val="center"/>
          </w:tcPr>
          <w:p w:rsidR="004D05DC" w:rsidRPr="00055D9D" w:rsidRDefault="00974FDB" w:rsidP="00471EB8">
            <w:pPr>
              <w:pStyle w:val="a9"/>
              <w:adjustRightInd w:val="0"/>
              <w:spacing w:line="0" w:lineRule="atLeast"/>
              <w:outlineLvl w:val="2"/>
              <w:rPr>
                <w:sz w:val="20"/>
              </w:rPr>
            </w:pPr>
            <w:r w:rsidRPr="00055D9D">
              <w:rPr>
                <w:rFonts w:hint="eastAsia"/>
                <w:sz w:val="20"/>
              </w:rPr>
              <w:t>1,</w:t>
            </w:r>
            <w:r w:rsidR="00EF5F54" w:rsidRPr="00055D9D">
              <w:rPr>
                <w:rFonts w:hint="eastAsia"/>
                <w:sz w:val="20"/>
              </w:rPr>
              <w:t>710</w:t>
            </w:r>
            <w:r w:rsidR="004D05DC" w:rsidRPr="00055D9D">
              <w:rPr>
                <w:rFonts w:hint="eastAsia"/>
                <w:sz w:val="20"/>
              </w:rPr>
              <w:t>円</w:t>
            </w:r>
          </w:p>
        </w:tc>
      </w:tr>
    </w:tbl>
    <w:p w:rsidR="004D05DC" w:rsidRPr="00055D9D" w:rsidRDefault="004D05DC" w:rsidP="00471EB8">
      <w:pPr>
        <w:adjustRightInd w:val="0"/>
        <w:spacing w:line="0" w:lineRule="atLeast"/>
        <w:outlineLvl w:val="2"/>
        <w:rPr>
          <w:sz w:val="20"/>
        </w:rPr>
      </w:pPr>
      <w:r w:rsidRPr="00055D9D">
        <w:rPr>
          <w:rFonts w:hint="eastAsia"/>
          <w:sz w:val="20"/>
        </w:rPr>
        <w:t>◆食数の変更期限</w:t>
      </w:r>
      <w:r w:rsidR="00836800" w:rsidRPr="00055D9D">
        <w:rPr>
          <w:rFonts w:hint="eastAsia"/>
          <w:sz w:val="20"/>
        </w:rPr>
        <w:t xml:space="preserve">　</w:t>
      </w:r>
      <w:r w:rsidRPr="00055D9D">
        <w:rPr>
          <w:rFonts w:hint="eastAsia"/>
          <w:sz w:val="20"/>
        </w:rPr>
        <w:t>＊普通食（</w:t>
      </w:r>
      <w:r w:rsidRPr="00055D9D">
        <w:rPr>
          <w:rFonts w:hint="eastAsia"/>
          <w:b/>
          <w:sz w:val="20"/>
        </w:rPr>
        <w:t>１食前まで</w:t>
      </w:r>
      <w:r w:rsidRPr="00055D9D">
        <w:rPr>
          <w:rFonts w:hint="eastAsia"/>
          <w:sz w:val="20"/>
        </w:rPr>
        <w:t>）</w:t>
      </w:r>
      <w:r w:rsidR="00BB3F08" w:rsidRPr="00055D9D">
        <w:rPr>
          <w:rFonts w:hint="eastAsia"/>
          <w:sz w:val="20"/>
        </w:rPr>
        <w:t>朝食：前日の</w:t>
      </w:r>
      <w:r w:rsidR="00BD1918" w:rsidRPr="00055D9D">
        <w:rPr>
          <w:rFonts w:hint="eastAsia"/>
          <w:sz w:val="20"/>
        </w:rPr>
        <w:t>夕食：19：00</w:t>
      </w:r>
      <w:r w:rsidR="00BB3F08" w:rsidRPr="00055D9D">
        <w:rPr>
          <w:rFonts w:hint="eastAsia"/>
          <w:sz w:val="20"/>
        </w:rPr>
        <w:t xml:space="preserve">　昼食：9：00　夕食：13：20</w:t>
      </w:r>
    </w:p>
    <w:p w:rsidR="004D05DC" w:rsidRDefault="004D05DC" w:rsidP="00471EB8">
      <w:pPr>
        <w:adjustRightInd w:val="0"/>
        <w:spacing w:line="0" w:lineRule="atLeast"/>
        <w:ind w:firstLineChars="961" w:firstLine="1558"/>
        <w:outlineLvl w:val="2"/>
        <w:rPr>
          <w:sz w:val="18"/>
          <w:szCs w:val="20"/>
        </w:rPr>
      </w:pPr>
      <w:r w:rsidRPr="00055D9D">
        <w:rPr>
          <w:rFonts w:hint="eastAsia"/>
          <w:sz w:val="18"/>
          <w:szCs w:val="20"/>
        </w:rPr>
        <w:t>＊おにぎり弁当・</w:t>
      </w:r>
      <w:r w:rsidR="00836800" w:rsidRPr="00055D9D">
        <w:rPr>
          <w:rFonts w:hint="eastAsia"/>
          <w:sz w:val="18"/>
          <w:szCs w:val="20"/>
        </w:rPr>
        <w:t>のり</w:t>
      </w:r>
      <w:r w:rsidRPr="00055D9D">
        <w:rPr>
          <w:rFonts w:hint="eastAsia"/>
          <w:sz w:val="18"/>
          <w:szCs w:val="20"/>
        </w:rPr>
        <w:t>弁当・</w:t>
      </w:r>
      <w:r w:rsidR="00836800" w:rsidRPr="00055D9D">
        <w:rPr>
          <w:rFonts w:hint="eastAsia"/>
          <w:sz w:val="18"/>
          <w:szCs w:val="20"/>
        </w:rPr>
        <w:t>鮭弁当・</w:t>
      </w:r>
      <w:r w:rsidRPr="00055D9D">
        <w:rPr>
          <w:rFonts w:hint="eastAsia"/>
          <w:sz w:val="18"/>
          <w:szCs w:val="20"/>
        </w:rPr>
        <w:t>野</w:t>
      </w:r>
      <w:r w:rsidR="001D561A" w:rsidRPr="00055D9D">
        <w:rPr>
          <w:rFonts w:hint="eastAsia"/>
          <w:sz w:val="18"/>
          <w:szCs w:val="20"/>
        </w:rPr>
        <w:t>外炊事</w:t>
      </w:r>
      <w:r w:rsidRPr="00055D9D">
        <w:rPr>
          <w:rFonts w:hint="eastAsia"/>
          <w:sz w:val="18"/>
          <w:szCs w:val="20"/>
        </w:rPr>
        <w:t>・パン弁当</w:t>
      </w:r>
      <w:r w:rsidR="00784D59" w:rsidRPr="00055D9D">
        <w:rPr>
          <w:rFonts w:hint="eastAsia"/>
          <w:sz w:val="18"/>
          <w:szCs w:val="20"/>
        </w:rPr>
        <w:t>Ｂ</w:t>
      </w:r>
      <w:r w:rsidRPr="00055D9D">
        <w:rPr>
          <w:rFonts w:hint="eastAsia"/>
          <w:sz w:val="18"/>
          <w:szCs w:val="20"/>
        </w:rPr>
        <w:t>（</w:t>
      </w:r>
      <w:r w:rsidR="007E1127" w:rsidRPr="00055D9D">
        <w:rPr>
          <w:rFonts w:hint="eastAsia"/>
          <w:b/>
          <w:sz w:val="20"/>
        </w:rPr>
        <w:t>７</w:t>
      </w:r>
      <w:r w:rsidRPr="00055D9D">
        <w:rPr>
          <w:rFonts w:hint="eastAsia"/>
          <w:b/>
          <w:sz w:val="20"/>
        </w:rPr>
        <w:t>日前正午まで</w:t>
      </w:r>
      <w:r w:rsidRPr="00055D9D">
        <w:rPr>
          <w:rFonts w:hint="eastAsia"/>
          <w:sz w:val="18"/>
          <w:szCs w:val="20"/>
        </w:rPr>
        <w:t>）</w:t>
      </w:r>
    </w:p>
    <w:p w:rsidR="00471EB8" w:rsidRPr="00471EB8" w:rsidRDefault="0023655C" w:rsidP="0078465F">
      <w:pPr>
        <w:adjustRightInd w:val="0"/>
        <w:spacing w:line="0" w:lineRule="atLeast"/>
        <w:ind w:left="182" w:hangingChars="100" w:hanging="182"/>
        <w:outlineLvl w:val="2"/>
        <w:rPr>
          <w:sz w:val="20"/>
          <w:szCs w:val="20"/>
        </w:rPr>
      </w:pPr>
      <w:r w:rsidRPr="0024230E">
        <w:rPr>
          <w:rFonts w:hint="eastAsia"/>
          <w:sz w:val="20"/>
          <w:szCs w:val="20"/>
        </w:rPr>
        <w:t>◆</w:t>
      </w:r>
      <w:r w:rsidR="00471EB8" w:rsidRPr="0024230E">
        <w:rPr>
          <w:rFonts w:hint="eastAsia"/>
          <w:sz w:val="20"/>
          <w:szCs w:val="20"/>
        </w:rPr>
        <w:t>利用</w:t>
      </w:r>
      <w:r w:rsidRPr="0024230E">
        <w:rPr>
          <w:rFonts w:hint="eastAsia"/>
          <w:sz w:val="20"/>
          <w:szCs w:val="20"/>
        </w:rPr>
        <w:t>日</w:t>
      </w:r>
      <w:r w:rsidR="00471EB8" w:rsidRPr="0024230E">
        <w:rPr>
          <w:rFonts w:hint="eastAsia"/>
          <w:sz w:val="20"/>
          <w:szCs w:val="20"/>
        </w:rPr>
        <w:t>の1週間</w:t>
      </w:r>
      <w:r w:rsidRPr="0024230E">
        <w:rPr>
          <w:rFonts w:hint="eastAsia"/>
          <w:sz w:val="20"/>
          <w:szCs w:val="20"/>
        </w:rPr>
        <w:t>前を過ぎて</w:t>
      </w:r>
      <w:r w:rsidR="00116762" w:rsidRPr="0024230E">
        <w:rPr>
          <w:rFonts w:hint="eastAsia"/>
          <w:sz w:val="20"/>
          <w:szCs w:val="20"/>
        </w:rPr>
        <w:t>キャンセルする</w:t>
      </w:r>
      <w:r w:rsidR="00471EB8" w:rsidRPr="0024230E">
        <w:rPr>
          <w:rFonts w:hint="eastAsia"/>
          <w:sz w:val="20"/>
          <w:szCs w:val="20"/>
        </w:rPr>
        <w:t>場合、</w:t>
      </w:r>
      <w:r w:rsidR="00855377" w:rsidRPr="0024230E">
        <w:rPr>
          <w:rFonts w:hint="eastAsia"/>
          <w:sz w:val="20"/>
          <w:szCs w:val="20"/>
        </w:rPr>
        <w:t>普通食は</w:t>
      </w:r>
      <w:r w:rsidR="00471EB8" w:rsidRPr="0024230E">
        <w:rPr>
          <w:rFonts w:hint="eastAsia"/>
          <w:sz w:val="20"/>
          <w:szCs w:val="20"/>
        </w:rPr>
        <w:t>「</w:t>
      </w:r>
      <w:r w:rsidR="00471EB8" w:rsidRPr="0024230E">
        <w:rPr>
          <w:rFonts w:hint="eastAsia"/>
          <w:b/>
          <w:sz w:val="20"/>
          <w:szCs w:val="20"/>
        </w:rPr>
        <w:t>食事に係る料金の30％</w:t>
      </w:r>
      <w:r w:rsidR="00471EB8" w:rsidRPr="0024230E">
        <w:rPr>
          <w:rFonts w:hint="eastAsia"/>
          <w:sz w:val="20"/>
          <w:szCs w:val="20"/>
        </w:rPr>
        <w:t>」</w:t>
      </w:r>
      <w:r w:rsidR="00855377" w:rsidRPr="0024230E">
        <w:rPr>
          <w:rFonts w:hint="eastAsia"/>
          <w:sz w:val="20"/>
          <w:szCs w:val="20"/>
        </w:rPr>
        <w:t>、弁当・野外炊事は「</w:t>
      </w:r>
      <w:r w:rsidR="00855377" w:rsidRPr="0024230E">
        <w:rPr>
          <w:rFonts w:hint="eastAsia"/>
          <w:b/>
          <w:sz w:val="20"/>
          <w:szCs w:val="20"/>
        </w:rPr>
        <w:t>食事に係る料金の100％</w:t>
      </w:r>
      <w:r w:rsidR="00855377" w:rsidRPr="0024230E">
        <w:rPr>
          <w:rFonts w:hint="eastAsia"/>
          <w:sz w:val="20"/>
          <w:szCs w:val="20"/>
        </w:rPr>
        <w:t>」</w:t>
      </w:r>
      <w:r w:rsidR="00471EB8" w:rsidRPr="0024230E">
        <w:rPr>
          <w:rFonts w:hint="eastAsia"/>
          <w:sz w:val="20"/>
          <w:szCs w:val="20"/>
        </w:rPr>
        <w:t>をキャンセル料として徴収させていただきます。</w:t>
      </w:r>
    </w:p>
    <w:p w:rsidR="00161ABF" w:rsidRPr="00055D9D" w:rsidRDefault="004D05DC" w:rsidP="00471EB8">
      <w:pPr>
        <w:tabs>
          <w:tab w:val="decimal" w:leader="middleDot" w:pos="2940"/>
          <w:tab w:val="left" w:leader="middleDot" w:pos="5871"/>
        </w:tabs>
        <w:adjustRightInd w:val="0"/>
        <w:spacing w:line="0" w:lineRule="atLeast"/>
        <w:outlineLvl w:val="2"/>
        <w:rPr>
          <w:sz w:val="18"/>
          <w:szCs w:val="20"/>
        </w:rPr>
      </w:pPr>
      <w:r w:rsidRPr="00055D9D">
        <w:rPr>
          <w:rFonts w:hint="eastAsia"/>
          <w:sz w:val="20"/>
        </w:rPr>
        <w:t>◆おにぎ</w:t>
      </w:r>
      <w:bookmarkStart w:id="0" w:name="_GoBack"/>
      <w:bookmarkEnd w:id="0"/>
      <w:r w:rsidRPr="00055D9D">
        <w:rPr>
          <w:rFonts w:hint="eastAsia"/>
          <w:sz w:val="20"/>
        </w:rPr>
        <w:t>り弁当</w:t>
      </w:r>
      <w:r w:rsidR="002A0CB5" w:rsidRPr="00055D9D">
        <w:rPr>
          <w:rFonts w:hint="eastAsia"/>
          <w:sz w:val="20"/>
        </w:rPr>
        <w:t>（受渡8：00）</w:t>
      </w:r>
      <w:r w:rsidRPr="00055D9D">
        <w:rPr>
          <w:rFonts w:hint="eastAsia"/>
          <w:sz w:val="20"/>
        </w:rPr>
        <w:t>・</w:t>
      </w:r>
      <w:r w:rsidR="00836800" w:rsidRPr="00055D9D">
        <w:rPr>
          <w:rFonts w:hint="eastAsia"/>
          <w:sz w:val="20"/>
        </w:rPr>
        <w:t>のり</w:t>
      </w:r>
      <w:r w:rsidRPr="00055D9D">
        <w:rPr>
          <w:rFonts w:hint="eastAsia"/>
          <w:sz w:val="20"/>
        </w:rPr>
        <w:t>弁当</w:t>
      </w:r>
      <w:r w:rsidR="00836800" w:rsidRPr="00055D9D">
        <w:rPr>
          <w:rFonts w:hint="eastAsia"/>
          <w:sz w:val="20"/>
        </w:rPr>
        <w:t>・鮭弁当</w:t>
      </w:r>
      <w:r w:rsidR="00237BF3" w:rsidRPr="00055D9D">
        <w:rPr>
          <w:rFonts w:hint="eastAsia"/>
          <w:sz w:val="20"/>
        </w:rPr>
        <w:t>（受渡7：00）</w:t>
      </w:r>
      <w:r w:rsidR="00836800" w:rsidRPr="00055D9D">
        <w:rPr>
          <w:rFonts w:hint="eastAsia"/>
          <w:sz w:val="20"/>
        </w:rPr>
        <w:t>‥</w:t>
      </w:r>
      <w:r w:rsidR="00237BF3" w:rsidRPr="00055D9D">
        <w:rPr>
          <w:rFonts w:hint="eastAsia"/>
          <w:sz w:val="20"/>
        </w:rPr>
        <w:t>‥‥‥</w:t>
      </w:r>
      <w:r w:rsidR="00974FDB" w:rsidRPr="00055D9D">
        <w:rPr>
          <w:rFonts w:hint="eastAsia"/>
          <w:sz w:val="20"/>
        </w:rPr>
        <w:t>60</w:t>
      </w:r>
      <w:r w:rsidRPr="00055D9D">
        <w:rPr>
          <w:rFonts w:hint="eastAsia"/>
          <w:sz w:val="20"/>
        </w:rPr>
        <w:t>0円</w:t>
      </w:r>
      <w:r w:rsidR="008A76B4" w:rsidRPr="00055D9D">
        <w:rPr>
          <w:rFonts w:hint="eastAsia"/>
          <w:sz w:val="20"/>
        </w:rPr>
        <w:t xml:space="preserve"> </w:t>
      </w:r>
      <w:r w:rsidR="00BF6E54" w:rsidRPr="00055D9D">
        <w:rPr>
          <w:rFonts w:hint="eastAsia"/>
          <w:sz w:val="20"/>
        </w:rPr>
        <w:t xml:space="preserve">　　　　　　</w:t>
      </w:r>
    </w:p>
    <w:p w:rsidR="00161ABF" w:rsidRPr="00055D9D" w:rsidRDefault="00161ABF" w:rsidP="00471EB8">
      <w:pPr>
        <w:tabs>
          <w:tab w:val="decimal" w:leader="middleDot" w:pos="2940"/>
          <w:tab w:val="left" w:leader="middleDot" w:pos="5871"/>
        </w:tabs>
        <w:adjustRightInd w:val="0"/>
        <w:spacing w:line="0" w:lineRule="atLeast"/>
        <w:outlineLvl w:val="2"/>
        <w:rPr>
          <w:sz w:val="20"/>
        </w:rPr>
      </w:pPr>
      <w:r w:rsidRPr="00055D9D">
        <w:rPr>
          <w:rFonts w:hint="eastAsia"/>
          <w:sz w:val="20"/>
        </w:rPr>
        <w:t>◆パン弁当</w:t>
      </w:r>
      <w:r w:rsidR="00BF6E54" w:rsidRPr="00055D9D">
        <w:rPr>
          <w:rFonts w:hint="eastAsia"/>
          <w:sz w:val="20"/>
        </w:rPr>
        <w:t>Ａ・</w:t>
      </w:r>
      <w:r w:rsidR="008A76B4" w:rsidRPr="00055D9D">
        <w:rPr>
          <w:rFonts w:hint="eastAsia"/>
          <w:sz w:val="20"/>
        </w:rPr>
        <w:t>Ｂ</w:t>
      </w:r>
      <w:r w:rsidRPr="00055D9D">
        <w:rPr>
          <w:rFonts w:hint="eastAsia"/>
          <w:sz w:val="20"/>
        </w:rPr>
        <w:t>‥‥‥‥‥‥‥‥</w:t>
      </w:r>
      <w:r w:rsidR="00BF6E54" w:rsidRPr="00055D9D">
        <w:rPr>
          <w:rFonts w:hint="eastAsia"/>
          <w:sz w:val="20"/>
        </w:rPr>
        <w:t xml:space="preserve">‥‥Ａ 600円・Ｂ </w:t>
      </w:r>
      <w:r w:rsidR="00974FDB" w:rsidRPr="00055D9D">
        <w:rPr>
          <w:rFonts w:hint="eastAsia"/>
          <w:sz w:val="20"/>
        </w:rPr>
        <w:t>41</w:t>
      </w:r>
      <w:r w:rsidR="00572021" w:rsidRPr="00055D9D">
        <w:rPr>
          <w:rFonts w:hint="eastAsia"/>
          <w:sz w:val="20"/>
        </w:rPr>
        <w:t>0</w:t>
      </w:r>
      <w:r w:rsidR="001D561A" w:rsidRPr="00055D9D">
        <w:rPr>
          <w:rFonts w:hint="eastAsia"/>
          <w:sz w:val="20"/>
        </w:rPr>
        <w:t>円</w:t>
      </w:r>
      <w:r w:rsidR="00237BF3" w:rsidRPr="00055D9D">
        <w:rPr>
          <w:rFonts w:hint="eastAsia"/>
          <w:sz w:val="20"/>
        </w:rPr>
        <w:t>（受渡7：00）</w:t>
      </w:r>
    </w:p>
    <w:p w:rsidR="00784D59" w:rsidRPr="00055D9D" w:rsidRDefault="00784D59" w:rsidP="00471EB8">
      <w:pPr>
        <w:tabs>
          <w:tab w:val="decimal" w:leader="middleDot" w:pos="2940"/>
          <w:tab w:val="left" w:leader="middleDot" w:pos="5871"/>
        </w:tabs>
        <w:adjustRightInd w:val="0"/>
        <w:spacing w:line="0" w:lineRule="atLeast"/>
        <w:outlineLvl w:val="2"/>
        <w:rPr>
          <w:sz w:val="18"/>
          <w:szCs w:val="20"/>
        </w:rPr>
      </w:pPr>
      <w:r w:rsidRPr="00055D9D">
        <w:rPr>
          <w:rFonts w:hint="eastAsia"/>
          <w:sz w:val="20"/>
        </w:rPr>
        <w:t xml:space="preserve">　　　　　　　　　　　　　　　　　　</w:t>
      </w:r>
      <w:r w:rsidRPr="00055D9D">
        <w:rPr>
          <w:rFonts w:hint="eastAsia"/>
          <w:sz w:val="18"/>
          <w:szCs w:val="20"/>
        </w:rPr>
        <w:t>単品メニュー（パン180円・ジュース120円・ソーセージ100円）</w:t>
      </w:r>
    </w:p>
    <w:p w:rsidR="004D05DC" w:rsidRPr="00055D9D" w:rsidRDefault="003E1620" w:rsidP="00471EB8">
      <w:pPr>
        <w:tabs>
          <w:tab w:val="decimal" w:leader="middleDot" w:pos="2940"/>
          <w:tab w:val="left" w:leader="middleDot" w:pos="5871"/>
        </w:tabs>
        <w:adjustRightInd w:val="0"/>
        <w:spacing w:line="0" w:lineRule="atLeast"/>
        <w:outlineLvl w:val="2"/>
        <w:rPr>
          <w:sz w:val="20"/>
        </w:rPr>
      </w:pPr>
      <w:r w:rsidRPr="00055D9D">
        <w:rPr>
          <w:rFonts w:hint="eastAsia"/>
          <w:sz w:val="20"/>
        </w:rPr>
        <w:t>◆野外炊事</w:t>
      </w:r>
      <w:r w:rsidR="004D05DC" w:rsidRPr="00055D9D">
        <w:rPr>
          <w:rFonts w:hint="eastAsia"/>
          <w:sz w:val="20"/>
        </w:rPr>
        <w:t xml:space="preserve">　‥‥‥‥‥‥‥‥</w:t>
      </w:r>
      <w:r w:rsidR="00836800" w:rsidRPr="00055D9D">
        <w:rPr>
          <w:rFonts w:hint="eastAsia"/>
          <w:sz w:val="20"/>
        </w:rPr>
        <w:t>‥‥‥‥</w:t>
      </w:r>
      <w:r w:rsidR="00540716" w:rsidRPr="00055D9D">
        <w:rPr>
          <w:rFonts w:hint="eastAsia"/>
          <w:sz w:val="20"/>
        </w:rPr>
        <w:t>490</w:t>
      </w:r>
      <w:r w:rsidR="004D05DC" w:rsidRPr="00055D9D">
        <w:rPr>
          <w:rFonts w:hint="eastAsia"/>
          <w:sz w:val="20"/>
        </w:rPr>
        <w:t>円</w:t>
      </w:r>
      <w:r w:rsidR="005377F1" w:rsidRPr="00055D9D">
        <w:rPr>
          <w:rFonts w:hint="eastAsia"/>
          <w:sz w:val="20"/>
        </w:rPr>
        <w:t>より</w:t>
      </w:r>
      <w:r w:rsidR="00C620BA" w:rsidRPr="00055D9D">
        <w:rPr>
          <w:rFonts w:hint="eastAsia"/>
          <w:sz w:val="20"/>
        </w:rPr>
        <w:t>（実施可能期間・5月下旬～10月中旬）</w:t>
      </w:r>
    </w:p>
    <w:p w:rsidR="00072505" w:rsidRPr="00055D9D" w:rsidRDefault="004D05DC" w:rsidP="00471EB8">
      <w:pPr>
        <w:tabs>
          <w:tab w:val="decimal" w:leader="middleDot" w:pos="2940"/>
          <w:tab w:val="left" w:leader="middleDot" w:pos="5871"/>
        </w:tabs>
        <w:adjustRightInd w:val="0"/>
        <w:spacing w:line="0" w:lineRule="atLeast"/>
        <w:outlineLvl w:val="2"/>
        <w:rPr>
          <w:sz w:val="20"/>
        </w:rPr>
      </w:pPr>
      <w:r w:rsidRPr="00055D9D">
        <w:rPr>
          <w:rFonts w:hint="eastAsia"/>
          <w:sz w:val="20"/>
        </w:rPr>
        <w:t>◆シーツ等洗濯代　‥‥‥‥‥</w:t>
      </w:r>
      <w:r w:rsidR="00836800" w:rsidRPr="00055D9D">
        <w:rPr>
          <w:rFonts w:hint="eastAsia"/>
          <w:sz w:val="20"/>
        </w:rPr>
        <w:t>‥‥‥‥</w:t>
      </w:r>
      <w:r w:rsidR="00677D76" w:rsidRPr="00055D9D">
        <w:rPr>
          <w:rFonts w:hint="eastAsia"/>
          <w:sz w:val="20"/>
        </w:rPr>
        <w:t>3</w:t>
      </w:r>
      <w:r w:rsidR="001F365A" w:rsidRPr="00055D9D">
        <w:rPr>
          <w:rFonts w:hint="eastAsia"/>
          <w:sz w:val="20"/>
        </w:rPr>
        <w:t>0</w:t>
      </w:r>
      <w:r w:rsidRPr="00055D9D">
        <w:rPr>
          <w:rFonts w:hint="eastAsia"/>
          <w:sz w:val="20"/>
        </w:rPr>
        <w:t>0円（宿泊者は必ず必要</w:t>
      </w:r>
      <w:r w:rsidR="00C620BA" w:rsidRPr="00055D9D">
        <w:rPr>
          <w:rFonts w:hint="eastAsia"/>
          <w:sz w:val="20"/>
        </w:rPr>
        <w:t>・3</w:t>
      </w:r>
      <w:r w:rsidR="002523F6" w:rsidRPr="00055D9D">
        <w:rPr>
          <w:rFonts w:hint="eastAsia"/>
          <w:sz w:val="20"/>
        </w:rPr>
        <w:t>泊ごとに交換</w:t>
      </w:r>
      <w:r w:rsidRPr="00055D9D">
        <w:rPr>
          <w:rFonts w:hint="eastAsia"/>
          <w:sz w:val="20"/>
        </w:rPr>
        <w:t>）</w:t>
      </w:r>
    </w:p>
    <w:p w:rsidR="004D05DC" w:rsidRPr="00055D9D" w:rsidRDefault="004D05DC" w:rsidP="00471EB8">
      <w:pPr>
        <w:tabs>
          <w:tab w:val="decimal" w:leader="middleDot" w:pos="2940"/>
        </w:tabs>
        <w:adjustRightInd w:val="0"/>
        <w:spacing w:line="0" w:lineRule="atLeast"/>
        <w:outlineLvl w:val="2"/>
        <w:rPr>
          <w:sz w:val="20"/>
        </w:rPr>
      </w:pPr>
      <w:r w:rsidRPr="00055D9D">
        <w:rPr>
          <w:rFonts w:hint="eastAsia"/>
          <w:sz w:val="20"/>
        </w:rPr>
        <w:t>◆施設使用料　‥‥‥‥‥‥‥</w:t>
      </w:r>
      <w:r w:rsidR="00836800" w:rsidRPr="00055D9D">
        <w:rPr>
          <w:rFonts w:hint="eastAsia"/>
          <w:sz w:val="20"/>
        </w:rPr>
        <w:t>‥‥‥‥</w:t>
      </w:r>
      <w:r w:rsidR="00743781" w:rsidRPr="00055D9D">
        <w:rPr>
          <w:rFonts w:hint="eastAsia"/>
          <w:sz w:val="20"/>
        </w:rPr>
        <w:t>81</w:t>
      </w:r>
      <w:r w:rsidRPr="00055D9D">
        <w:rPr>
          <w:rFonts w:hint="eastAsia"/>
          <w:sz w:val="20"/>
        </w:rPr>
        <w:t>0円（1人1泊</w:t>
      </w:r>
      <w:r w:rsidR="002523F6" w:rsidRPr="00055D9D">
        <w:rPr>
          <w:rFonts w:hint="eastAsia"/>
          <w:sz w:val="20"/>
        </w:rPr>
        <w:t>，青少年及び青少年教育関係者の団体を除く</w:t>
      </w:r>
      <w:r w:rsidRPr="00055D9D">
        <w:rPr>
          <w:rFonts w:hint="eastAsia"/>
          <w:sz w:val="20"/>
        </w:rPr>
        <w:t>）</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利用代金の支払い方法</w:t>
      </w:r>
    </w:p>
    <w:p w:rsidR="00086461" w:rsidRPr="00055D9D" w:rsidRDefault="00086461" w:rsidP="00471EB8">
      <w:pPr>
        <w:adjustRightInd w:val="0"/>
        <w:spacing w:line="0" w:lineRule="atLeast"/>
        <w:ind w:left="182" w:hangingChars="100" w:hanging="182"/>
        <w:outlineLvl w:val="2"/>
        <w:rPr>
          <w:sz w:val="20"/>
        </w:rPr>
      </w:pPr>
      <w:r w:rsidRPr="00055D9D">
        <w:rPr>
          <w:rFonts w:hint="eastAsia"/>
          <w:sz w:val="20"/>
        </w:rPr>
        <w:t>・</w:t>
      </w:r>
      <w:r w:rsidR="004D05DC" w:rsidRPr="00055D9D">
        <w:rPr>
          <w:rFonts w:hint="eastAsia"/>
          <w:sz w:val="20"/>
        </w:rPr>
        <w:t>シーツ等洗濯代及び施設使用料の支払</w:t>
      </w:r>
      <w:r w:rsidR="007D49C0" w:rsidRPr="00055D9D">
        <w:rPr>
          <w:rFonts w:hint="eastAsia"/>
          <w:sz w:val="20"/>
        </w:rPr>
        <w:t>い</w:t>
      </w:r>
      <w:r w:rsidR="00C620BA" w:rsidRPr="00055D9D">
        <w:rPr>
          <w:rFonts w:hint="eastAsia"/>
          <w:sz w:val="20"/>
        </w:rPr>
        <w:t>方法</w:t>
      </w:r>
      <w:r w:rsidR="00974FDB" w:rsidRPr="00055D9D">
        <w:rPr>
          <w:rFonts w:hint="eastAsia"/>
          <w:sz w:val="20"/>
        </w:rPr>
        <w:t>：コンビニ支払い・銀行振込み</w:t>
      </w:r>
      <w:r w:rsidR="00FD5757" w:rsidRPr="00055D9D">
        <w:rPr>
          <w:rFonts w:hint="eastAsia"/>
          <w:sz w:val="20"/>
        </w:rPr>
        <w:t>又は現金支払い</w:t>
      </w:r>
    </w:p>
    <w:p w:rsidR="004D05DC" w:rsidRPr="00055D9D" w:rsidRDefault="004D05DC" w:rsidP="00471EB8">
      <w:pPr>
        <w:adjustRightInd w:val="0"/>
        <w:spacing w:line="0" w:lineRule="atLeast"/>
        <w:ind w:leftChars="100" w:left="192" w:firstLineChars="2008" w:firstLine="3657"/>
        <w:outlineLvl w:val="2"/>
        <w:rPr>
          <w:sz w:val="20"/>
        </w:rPr>
      </w:pPr>
      <w:r w:rsidRPr="00055D9D">
        <w:rPr>
          <w:rFonts w:hint="eastAsia"/>
          <w:sz w:val="20"/>
        </w:rPr>
        <w:t>（</w:t>
      </w:r>
      <w:r w:rsidR="00086461" w:rsidRPr="00055D9D">
        <w:rPr>
          <w:rFonts w:hint="eastAsia"/>
          <w:sz w:val="20"/>
        </w:rPr>
        <w:t>現金</w:t>
      </w:r>
      <w:r w:rsidR="007D49C0" w:rsidRPr="00055D9D">
        <w:rPr>
          <w:rFonts w:hint="eastAsia"/>
          <w:sz w:val="20"/>
        </w:rPr>
        <w:t>の取り扱い</w:t>
      </w:r>
      <w:r w:rsidR="00086461" w:rsidRPr="00055D9D">
        <w:rPr>
          <w:rFonts w:hint="eastAsia"/>
          <w:sz w:val="20"/>
        </w:rPr>
        <w:t>は，</w:t>
      </w:r>
      <w:r w:rsidRPr="00055D9D">
        <w:rPr>
          <w:rFonts w:hint="eastAsia"/>
          <w:sz w:val="20"/>
        </w:rPr>
        <w:t>サービス棟3階の食堂事務室）</w:t>
      </w:r>
    </w:p>
    <w:p w:rsidR="00397CBF" w:rsidRPr="00055D9D" w:rsidRDefault="00086461" w:rsidP="00471EB8">
      <w:pPr>
        <w:adjustRightInd w:val="0"/>
        <w:spacing w:line="0" w:lineRule="atLeast"/>
        <w:outlineLvl w:val="2"/>
        <w:rPr>
          <w:sz w:val="20"/>
        </w:rPr>
      </w:pPr>
      <w:r w:rsidRPr="00055D9D">
        <w:rPr>
          <w:rFonts w:hint="eastAsia"/>
          <w:sz w:val="20"/>
        </w:rPr>
        <w:t>・</w:t>
      </w:r>
      <w:r w:rsidR="004D05DC" w:rsidRPr="00055D9D">
        <w:rPr>
          <w:rFonts w:hint="eastAsia"/>
          <w:sz w:val="20"/>
        </w:rPr>
        <w:t>食事代その他の経費の支払いは，食堂事務室（電話0577-31-1007）と相談してください。</w:t>
      </w:r>
    </w:p>
    <w:p w:rsidR="00397CBF" w:rsidRPr="00055D9D" w:rsidRDefault="00397CBF" w:rsidP="00471EB8">
      <w:pPr>
        <w:adjustRightInd w:val="0"/>
        <w:spacing w:line="0" w:lineRule="atLeast"/>
        <w:outlineLvl w:val="2"/>
        <w:rPr>
          <w:sz w:val="20"/>
        </w:rPr>
        <w:sectPr w:rsidR="00397CBF" w:rsidRPr="00055D9D" w:rsidSect="00072505">
          <w:footerReference w:type="default" r:id="rId12"/>
          <w:pgSz w:w="12240" w:h="15840" w:code="1"/>
          <w:pgMar w:top="1134" w:right="1701" w:bottom="851" w:left="1701" w:header="720" w:footer="720" w:gutter="0"/>
          <w:cols w:space="720"/>
          <w:noEndnote/>
          <w:docGrid w:type="linesAndChars" w:linePitch="288" w:charSpace="-3660"/>
        </w:sectPr>
      </w:pPr>
    </w:p>
    <w:p w:rsidR="004D05DC" w:rsidRPr="00397CBF" w:rsidRDefault="004D05DC">
      <w:pPr>
        <w:outlineLvl w:val="2"/>
      </w:pPr>
      <w:r>
        <w:rPr>
          <w:rFonts w:eastAsia="ＭＳ ゴシック" w:hint="eastAsia"/>
          <w:b/>
          <w:bCs/>
          <w:sz w:val="28"/>
        </w:rPr>
        <w:lastRenderedPageBreak/>
        <w:t>２</w:t>
      </w:r>
      <w:r>
        <w:rPr>
          <w:rFonts w:eastAsia="ＭＳ ゴシック" w:hint="eastAsia"/>
          <w:b/>
          <w:bCs/>
          <w:sz w:val="28"/>
        </w:rPr>
        <w:t>.</w:t>
      </w:r>
      <w:r>
        <w:rPr>
          <w:rFonts w:hint="eastAsia"/>
          <w:sz w:val="28"/>
        </w:rPr>
        <w:t>利用手続きから退所まで</w:t>
      </w:r>
    </w:p>
    <w:p w:rsidR="004D05DC" w:rsidRPr="00D065C0" w:rsidRDefault="004D05DC" w:rsidP="00D065C0">
      <w:pPr>
        <w:pStyle w:val="20"/>
        <w:numPr>
          <w:ilvl w:val="0"/>
          <w:numId w:val="2"/>
        </w:numPr>
        <w:rPr>
          <w:sz w:val="24"/>
          <w:szCs w:val="18"/>
        </w:rPr>
      </w:pPr>
      <w:r w:rsidRPr="00D065C0">
        <w:rPr>
          <w:rFonts w:hint="eastAsia"/>
          <w:sz w:val="24"/>
          <w:szCs w:val="18"/>
        </w:rPr>
        <w:t>利用の手続き</w:t>
      </w:r>
    </w:p>
    <w:tbl>
      <w:tblPr>
        <w:tblW w:w="9156" w:type="dxa"/>
        <w:tblInd w:w="-210" w:type="dxa"/>
        <w:tblLook w:val="01E0" w:firstRow="1" w:lastRow="1" w:firstColumn="1" w:lastColumn="1" w:noHBand="0" w:noVBand="0"/>
      </w:tblPr>
      <w:tblGrid>
        <w:gridCol w:w="404"/>
        <w:gridCol w:w="2301"/>
        <w:gridCol w:w="725"/>
        <w:gridCol w:w="5726"/>
      </w:tblGrid>
      <w:tr w:rsidR="004D05DC">
        <w:trPr>
          <w:cantSplit/>
          <w:trHeight w:val="421"/>
        </w:trPr>
        <w:tc>
          <w:tcPr>
            <w:tcW w:w="2691" w:type="dxa"/>
            <w:gridSpan w:val="2"/>
            <w:vMerge w:val="restart"/>
            <w:vAlign w:val="center"/>
          </w:tcPr>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24230E">
              <w:rPr>
                <w:rFonts w:ascii="ＭＳ Ｐゴシック" w:eastAsia="ＭＳ Ｐゴシック" w:hAnsi="ＭＳ Ｐゴシック" w:hint="eastAsia"/>
                <w:b/>
                <w:spacing w:val="75"/>
                <w:kern w:val="0"/>
                <w:fitText w:val="2100" w:id="-1670634238"/>
              </w:rPr>
              <w:t>利用の申込み</w:t>
            </w:r>
          </w:p>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bottom w:val="single" w:sz="4" w:space="0" w:color="auto"/>
              <w:right w:val="single" w:sz="4" w:space="0" w:color="auto"/>
            </w:tcBorders>
            <w:vAlign w:val="center"/>
          </w:tcPr>
          <w:p w:rsidR="004D05DC" w:rsidRPr="00E860AD" w:rsidRDefault="004D05DC" w:rsidP="00FF4D3F">
            <w:pPr>
              <w:numPr>
                <w:ilvl w:val="0"/>
                <w:numId w:val="3"/>
              </w:numPr>
              <w:spacing w:afterLines="50" w:after="120"/>
              <w:ind w:left="130" w:hangingChars="72" w:hanging="130"/>
              <w:outlineLvl w:val="2"/>
              <w:rPr>
                <w:sz w:val="18"/>
              </w:rPr>
            </w:pPr>
            <w:r w:rsidRPr="00E860AD">
              <w:rPr>
                <w:rFonts w:hint="eastAsia"/>
                <w:sz w:val="18"/>
              </w:rPr>
              <w:t>日時，活動内容，人数，日程等の計画を立てた上で，お問い合わせください。</w:t>
            </w:r>
            <w:r w:rsidR="00CC7A13" w:rsidRPr="00E860AD">
              <w:rPr>
                <w:rFonts w:hint="eastAsia"/>
                <w:sz w:val="18"/>
              </w:rPr>
              <w:t>（０５７７－３１－１０１３）</w:t>
            </w:r>
          </w:p>
        </w:tc>
      </w:tr>
      <w:tr w:rsidR="004D05DC">
        <w:trPr>
          <w:cantSplit/>
          <w:trHeight w:val="421"/>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Pr="00E860AD" w:rsidRDefault="004D05DC">
            <w:pPr>
              <w:numPr>
                <w:ilvl w:val="0"/>
                <w:numId w:val="3"/>
              </w:numPr>
              <w:spacing w:afterLines="50" w:after="120"/>
              <w:outlineLvl w:val="2"/>
              <w:rPr>
                <w:sz w:val="18"/>
              </w:rPr>
            </w:pPr>
          </w:p>
        </w:tc>
      </w:tr>
      <w:tr w:rsidR="004D05DC">
        <w:trPr>
          <w:trHeight w:val="425"/>
        </w:trPr>
        <w:tc>
          <w:tcPr>
            <w:tcW w:w="2691" w:type="dxa"/>
            <w:gridSpan w:val="2"/>
            <w:vAlign w:val="center"/>
          </w:tcPr>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s">
                  <w:drawing>
                    <wp:anchor distT="0" distB="0" distL="114300" distR="114300" simplePos="0" relativeHeight="251588096" behindDoc="0" locked="0" layoutInCell="1" allowOverlap="1">
                      <wp:simplePos x="0" y="0"/>
                      <wp:positionH relativeFrom="column">
                        <wp:posOffset>742950</wp:posOffset>
                      </wp:positionH>
                      <wp:positionV relativeFrom="paragraph">
                        <wp:posOffset>45085</wp:posOffset>
                      </wp:positionV>
                      <wp:extent cx="1524000" cy="186690"/>
                      <wp:effectExtent l="3810" t="3810" r="0" b="0"/>
                      <wp:wrapNone/>
                      <wp:docPr id="3671" name="Text Box 3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CC7A13" w:rsidRDefault="00471EB8">
                                  <w:pPr>
                                    <w:rPr>
                                      <w:b/>
                                    </w:rPr>
                                  </w:pPr>
                                  <w:r w:rsidRPr="00CC7A13">
                                    <w:rPr>
                                      <w:rFonts w:hint="eastAsia"/>
                                      <w:b/>
                                    </w:rPr>
                                    <w:t>（予約・問い合わせ）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4" o:spid="_x0000_s1026" type="#_x0000_t202" style="position:absolute;left:0;text-align:left;margin-left:58.5pt;margin-top:3.55pt;width:120pt;height:14.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UBAAMAAIkGAAAOAAAAZHJzL2Uyb0RvYy54bWysVduOmzAQfa/Uf7D8zgIJ4aYlq4SEqtL2&#10;Iu32AxwwwSrY1HaWbKv+e8cmt037UHWbB8tmxuM5c85Mbu/2XYueqFRM8Az7Nx5GlJeiYnyb4S+P&#10;hRNjpDThFWkFpxl+pgrfzd++uR36lE5EI9qKSgRBuEqHPsON1n3quqpsaEfUjegpB2MtZEc0HOXW&#10;rSQZIHrXuhPPC91ByKqXoqRKwdfVaMRzG7+uaak/1bWiGrUZhty0XaVdN2Z157ck3UrSN6w8pEH+&#10;IYuOMA6PnkKtiCZoJ9lvoTpWSqFErW9K0bmirllJLQZA43tXaB4a0lOLBYqj+lOZ1P8LW358+iwR&#10;qzI8DSMfI046YOmR7jVaij2aTsPA1GjoVQquDz046z1YgGuLV/X3ovyqEBd5Q/iWLqQUQ0NJBTn6&#10;5qZ7cXWMo0yQzfBBVPAS2WlhA+1r2ZkCQkkQRAeunk/8mGxK8+RsEngemEqw+XEYJpZAl6TH271U&#10;+h0VHTKbDEvg30YnT/dKm2xIenQxj3FRsLa1Gmj5iw/gOH6hVkTjbZJCJrA1niYnS/CPxEvW8ToO&#10;nGASrp3AW62cRZEHTlj40Ww1XeX5yv9psvCDtGFVRbl59Cg2P/g7Mg+yH2VykpsSLatMOJOSkttN&#10;3kr0REDshf1ZBsBydnNfpmFLAliuIPlQ6OUkcYowjpygCGZOEnmx4/nJMgm9IAlWxUtI94zT10NC&#10;Q4aT2WSGEWm3ME9KLUeVnfO/gglyMIoYqb2ASdKOaZgsLesyHJ+cSGq0ueaV5VwT1o77i6oYJH+u&#10;yqKYeVEwjZ0omk2dYLr2nGVc5M4i98MwWi/z5fqK6LUVj3p9YSw9F0q8yPfwxjllkO5Rprb5TL+N&#10;naf3mz0ANx25EdUztKEU0CXQUDDBYdMI+R2jAaZhhtW3HZEUo/Y9h1aOgkkCrGh7iGPoOyQvDZsL&#10;A+ElBMqwBhbtNtfjwN31km0beGccHVwsoPlrZvvynBMAMQeYdxbSYTabgXp5tl7nf5D5LwAAAP//&#10;AwBQSwMEFAAGAAgAAAAhAFwTCO3eAAAACAEAAA8AAABkcnMvZG93bnJldi54bWxMj0FLw0AQhe+C&#10;/2EZwZvdpJJU0mxKKqjgxVpFPG6y0yQ0Oxuy2zb6652e7G0+3uPNe/lqsr044ug7RwriWQQCqXam&#10;o0bB58fT3QMIHzQZ3TtCBT/oYVVcX+U6M+5E73jchkZwCPlMK2hDGDIpfd2i1X7mBiTWdm60OjCO&#10;jTSjPnG47eU8ilJpdUf8odUDPrZY77cHq+C38+XL5m0dqnXy/RxtXlP/VaZK3d5M5RJEwCn8m+Fc&#10;n6tDwZ0qdyDjRc8cL3hLULCIQbB+n5y54iNNQBa5vBxQ/AEAAP//AwBQSwECLQAUAAYACAAAACEA&#10;toM4kv4AAADhAQAAEwAAAAAAAAAAAAAAAAAAAAAAW0NvbnRlbnRfVHlwZXNdLnhtbFBLAQItABQA&#10;BgAIAAAAIQA4/SH/1gAAAJQBAAALAAAAAAAAAAAAAAAAAC8BAABfcmVscy8ucmVsc1BLAQItABQA&#10;BgAIAAAAIQBD5cUBAAMAAIkGAAAOAAAAAAAAAAAAAAAAAC4CAABkcnMvZTJvRG9jLnhtbFBLAQIt&#10;ABQABgAIAAAAIQBcEwjt3gAAAAgBAAAPAAAAAAAAAAAAAAAAAFoFAABkcnMvZG93bnJldi54bWxQ&#10;SwUGAAAAAAQABADzAAAAZQYAAAAA&#10;" filled="f" stroked="f">
                      <v:textbox inset="5.85pt,.7pt,5.85pt,.7pt">
                        <w:txbxContent>
                          <w:p w:rsidR="00471EB8" w:rsidRPr="00CC7A13" w:rsidRDefault="00471EB8">
                            <w:pPr>
                              <w:rPr>
                                <w:b/>
                              </w:rPr>
                            </w:pPr>
                            <w:r w:rsidRPr="00CC7A13">
                              <w:rPr>
                                <w:rFonts w:hint="eastAsia"/>
                                <w:b/>
                              </w:rPr>
                              <w:t>（予約・問い合わせ）</w:t>
                            </w:r>
                          </w:p>
                        </w:txbxContent>
                      </v:textbox>
                    </v:shape>
                  </w:pict>
                </mc:Fallback>
              </mc:AlternateContent>
            </w:r>
            <w:r>
              <w:rPr>
                <w:rFonts w:ascii="ＭＳ Ｐゴシック" w:eastAsia="ＭＳ Ｐゴシック" w:hAnsi="ＭＳ Ｐゴシック"/>
                <w:b/>
                <w:noProof/>
              </w:rPr>
              <mc:AlternateContent>
                <mc:Choice Requires="wpc">
                  <w:drawing>
                    <wp:inline distT="0" distB="0" distL="0" distR="0">
                      <wp:extent cx="299720" cy="205740"/>
                      <wp:effectExtent l="1905" t="0" r="3175" b="0"/>
                      <wp:docPr id="81" name="キャンバス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70" name="AutoShape 83"/>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43A075EE" id="キャンバス 81"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UhgIAAFEFAAAOAAAAZHJzL2Uyb0RvYy54bWysVN+T0yAQfnfG/4Hh3Sb9mTZz9OamZx1n&#10;Tr2ZU98pkAQlgECbnn+9C0nPnPqk5oEs7PLxLd8uV9fnVqGTcF4aTfB0kmMkNDNc6prgTx/3r9YY&#10;+UA1p8poQfCj8Ph6+/LFVWdLMTONUVw4BCDal50luAnBllnmWSNa6ifGCg3OyriWBpi6OuOOdoDe&#10;qmyW56usM45bZ5jwHlZveyfeJvyqEix8qCovAlIEA7eQRpfGQxyz7RUta0dtI9lAg/4Fi5ZKDYc+&#10;Qd3SQNHRyd+gWsmc8aYKE2bazFSVZCLlANlM81+y2VF9oj4lw+B2LgTB+o+4hzry1mYvlYLbyAC9&#10;jGvx34E+IrqVfh7Ur6TYIaazIKC3T1L6f6P40FArUua+ZO9P9w5JTvB8VYCImrZQSTfHYFIUWs+j&#10;jJEARD7Yexe5entn2FePtNk1VNfixjnTNYJyIDaN8UB+tCFOPGxFh+6d4QBPAT4peq5ciyol7ee4&#10;MUKDauhM8CrfrIDNI9BaF/NlX0riHBAD57Qo1jl4Gbini2I+S6WW0TLCRRDrfHgjTIuiQfDRJoIJ&#10;n57ufIgxNR9ypfzLFKOqVVCbJ6rQYp4vV0PtjmJm45jlYpEXKVFaDohw/OXYdEVGSR5lTxNXH3bK&#10;IYAneJ++YbMfhymNOoI3y9kyUX3m82OIPH1/gmhlgJZXsiUYrgi+PpGozWvNU0MGKlVvA+VYe0ms&#10;qE+v88HwR9DKmb6f4f0BozHuO0Yd9DLB/tuROoGReqtB72Ix2yyh+dNkvd6ALm7sOIwcVDMAIjhg&#10;1Ju70D8XR+tk3cA5fRFoEwuwkuFSSj2ngSp0wtBK0EZgPXsYxvMU9fMl3P4AAAD//wMAUEsDBBQA&#10;BgAIAAAAIQBSeMS42wAAAAMBAAAPAAAAZHJzL2Rvd25yZXYueG1sTI9BS8QwEIXvgv8hjODNTa1l&#10;d6lNFxEU0YO6Frxmm9k2mExKk91Wf72jF70MPN7jvW+qzeydOOIYbSAFl4sMBFIbjKVOQfN2d7EG&#10;EZMmo10gVPCJETb16UmlSxMmesXjNnWCSyiWWkGf0lBKGdsevY6LMCCxtw+j14nl2Ekz6onLvZN5&#10;li2l15Z4odcD3vbYfmwPXkGR79365X759PXQNNPje2FX2bNV6vxsvrkGkXBOf2H4wWd0qJlpFw5k&#10;onAK+JH0e9krVjmInYKrvABZV/I/e/0NAAD//wMAUEsBAi0AFAAGAAgAAAAhALaDOJL+AAAA4QEA&#10;ABMAAAAAAAAAAAAAAAAAAAAAAFtDb250ZW50X1R5cGVzXS54bWxQSwECLQAUAAYACAAAACEAOP0h&#10;/9YAAACUAQAACwAAAAAAAAAAAAAAAAAvAQAAX3JlbHMvLnJlbHNQSwECLQAUAAYACAAAACEA/2B5&#10;1IYCAABRBQAADgAAAAAAAAAAAAAAAAAuAgAAZHJzL2Uyb0RvYy54bWxQSwECLQAUAAYACAAAACEA&#10;UnjEuNsAAAADAQAADwAAAAAAAAAAAAAAAADgBAAAZHJzL2Rvd25yZXYueG1sUEsFBgAAAAAEAAQA&#10;8wAAAOgFAAAAAA==&#10;">
                      <v:shape id="_x0000_s1027" type="#_x0000_t75" style="position:absolute;width:299720;height:205740;visibility:visible;mso-wrap-style:square">
                        <v:fill o:detectmouseclick="t"/>
                        <v:path o:connecttype="non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3"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6jMUA&#10;AADdAAAADwAAAGRycy9kb3ducmV2LnhtbERPTWvCQBC9F/oflin0InUTBS3RTWirAY9NWhBvQ3ZM&#10;UrOzIbvV6K/vHgoeH+97nY2mE2caXGtZQTyNQBBXVrdcK/j+yl9eQTiPrLGzTAqu5CBLHx/WmGh7&#10;4YLOpa9FCGGXoILG+z6R0lUNGXRT2xMH7mgHgz7AoZZ6wEsIN52cRdFCGmw5NDTY00dD1an8NQo2&#10;h894stkVt8lPsR+3p1n+Hre5Us9P49sKhKfR38X/7p1WMF8sw/7w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XqMxQAAAN0AAAAPAAAAAAAAAAAAAAAAAJgCAABkcnMv&#10;ZG93bnJldi54bWxQSwUGAAAAAAQABAD1AAAAigMAAAAA&#10;" adj="11752,6150">
                        <v:textbox inset="5.85pt,.7pt,5.85pt,.7pt"/>
                      </v:shape>
                      <w10:anchorlock/>
                    </v:group>
                  </w:pict>
                </mc:Fallback>
              </mc:AlternateContent>
            </w:r>
          </w:p>
        </w:tc>
        <w:tc>
          <w:tcPr>
            <w:tcW w:w="726" w:type="dxa"/>
          </w:tcPr>
          <w:p w:rsidR="004D05DC" w:rsidRDefault="004D05DC">
            <w:pPr>
              <w:outlineLvl w:val="2"/>
            </w:pPr>
          </w:p>
        </w:tc>
        <w:tc>
          <w:tcPr>
            <w:tcW w:w="5739" w:type="dxa"/>
            <w:tcBorders>
              <w:top w:val="single" w:sz="4" w:space="0" w:color="auto"/>
              <w:bottom w:val="single" w:sz="4" w:space="0" w:color="auto"/>
            </w:tcBorders>
            <w:vAlign w:val="center"/>
          </w:tcPr>
          <w:p w:rsidR="004D05DC" w:rsidRPr="00E860AD" w:rsidRDefault="004D05DC">
            <w:pPr>
              <w:spacing w:afterLines="50" w:after="120"/>
              <w:outlineLvl w:val="2"/>
              <w:rPr>
                <w:sz w:val="18"/>
              </w:rPr>
            </w:pPr>
          </w:p>
        </w:tc>
      </w:tr>
      <w:tr w:rsidR="004D05DC">
        <w:trPr>
          <w:cantSplit/>
          <w:trHeight w:val="852"/>
        </w:trPr>
        <w:tc>
          <w:tcPr>
            <w:tcW w:w="2691" w:type="dxa"/>
            <w:gridSpan w:val="2"/>
            <w:vMerge w:val="restart"/>
            <w:vAlign w:val="center"/>
          </w:tcPr>
          <w:p w:rsidR="004D05DC" w:rsidRDefault="004D05DC">
            <w:pPr>
              <w:jc w:val="center"/>
              <w:outlineLvl w:val="2"/>
              <w:rPr>
                <w:rFonts w:ascii="ＭＳ Ｐゴシック" w:eastAsia="ＭＳ Ｐゴシック" w:hAnsi="ＭＳ Ｐゴシック"/>
                <w:b/>
                <w:kern w:val="0"/>
              </w:rPr>
            </w:pPr>
          </w:p>
          <w:p w:rsidR="004D05DC" w:rsidRDefault="004D05DC">
            <w:pPr>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24230E">
              <w:rPr>
                <w:rFonts w:ascii="ＭＳ Ｐゴシック" w:eastAsia="ＭＳ Ｐゴシック" w:hAnsi="ＭＳ Ｐゴシック" w:hint="eastAsia"/>
                <w:b/>
                <w:spacing w:val="15"/>
                <w:kern w:val="0"/>
                <w:fitText w:val="2100" w:id="-1670634239"/>
              </w:rPr>
              <w:t>プログラム原案作成</w:t>
            </w: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0"/>
                      <wp:docPr id="2034" name="キャンバス 20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9" name="AutoShape 2036"/>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27FAD15D" id="キャンバス 2034"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wtiAIAAFMFAAAOAAAAZHJzL2Uyb0RvYy54bWysVE2T1CAQvVvlf6C4O8lkvlPLbG3NOpZV&#10;q27VqncGSIISQGAms/56G5JdM+pJzYEA3bx+zevm6vrcKnQSzkujCZ5OcoyEZoZLXRP86eP+1Roj&#10;H6jmVBktCH4UHl9vX7646mwpCtMYxYVDAKJ92VmCmxBsmWWeNaKlfmKs0GCsjGtpgKWrM+5oB+it&#10;yoo8X2adcdw6w4T3sHvbG/E24VeVYOFDVXkRkCIYuIU0ujQe4phtr2hZO2obyQYa9C9YtFRqCPoM&#10;dUsDRUcnf4NqJXPGmypMmGkzU1WSiZQDZDPNf8lmR/WJ+pQMg9t5Igiz/4h7qCNvbfZSKbiNDNDL&#10;uBf/HegjolnpS6d+J/kOPp0FAb19ltL/G8WHhlqRMvcle3+6d0hygmfL5QYjTVuopJtjMMkLFfls&#10;GYWMFMD3wd67yNbbO8O+eqTNrqG6FjfOma4RlAO1afQH+qMDceHhKDp07wyHABQCJE3PlWtRpaT9&#10;HA9GaNANnQle5pslFNUjEFuvZou+mMQ5IAbG6Wq1zsHKwDydr2ZFKraMlhEugljnwxthWhQnBB9t&#10;Ipjw6enOh+hT8yFbyr9MMapaBdV5ogrNZ/kiJX3pU4x9FvN5vkqJ0nJAhPBPYdMVGSV5FD4tXH3Y&#10;KYcAnuB9+obDfuymNOoI3iyKRaJ6YfNjiDx9f4JoZYCmV7IlGK4Ivv7mojavNU8tGahU/Rwox+pL&#10;YkV9ep0Phj+CVs70HQ0vEEwa475j1EE3E+y/HakTGKm3GvRezYvNAto/LdbrDejixobDyEA1AyCC&#10;A0b9dBf6B+NonawbiNMXgTaxBCsZnkqp5zRQhV4YmgkaCWYXT8N4nbx+voXbHwA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Q&#10;WCwtiAIAAFM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2036"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FzMcA&#10;AADdAAAADwAAAGRycy9kb3ducmV2LnhtbESPQWvCQBSE74X+h+UJXkQ3UQg1dZW2GvDYqFB6e2Rf&#10;k2j2bciumvrr3YLQ4zAz3zCLVW8acaHO1ZYVxJMIBHFhdc2lgsM+G7+AcB5ZY2OZFPySg9Xy+WmB&#10;qbZXzumy86UIEHYpKqi8b1MpXVGRQTexLXHwfmxn0AfZlVJ3eA1w08hpFCXSYM1hocKWPioqTruz&#10;UbD+/oxH621+Gx3zr35zmmbvcZ0pNRz0b68gPPX+P/xob7WCWZLM4e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czHAAAA3QAAAA8AAAAAAAAAAAAAAAAAmAIAAGRy&#10;cy9kb3ducmV2LnhtbFBLBQYAAAAABAAEAPUAAACMAwAAAAA=&#10;" adj="11752,6150">
                        <v:textbox inset="5.85pt,.7pt,5.85pt,.7pt"/>
                      </v:shape>
                      <w10:anchorlock/>
                    </v:group>
                  </w:pict>
                </mc:Fallback>
              </mc:AlternateContent>
            </w: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bottom w:val="single" w:sz="4" w:space="0" w:color="auto"/>
              <w:right w:val="single" w:sz="4" w:space="0" w:color="auto"/>
            </w:tcBorders>
            <w:vAlign w:val="center"/>
          </w:tcPr>
          <w:p w:rsidR="004D05DC" w:rsidRPr="00E860AD" w:rsidRDefault="004D05DC">
            <w:pPr>
              <w:numPr>
                <w:ilvl w:val="0"/>
                <w:numId w:val="4"/>
              </w:numPr>
              <w:spacing w:afterLines="50" w:after="120"/>
              <w:outlineLvl w:val="2"/>
              <w:rPr>
                <w:sz w:val="18"/>
              </w:rPr>
            </w:pPr>
            <w:r w:rsidRPr="00E860AD">
              <w:rPr>
                <w:rFonts w:hint="eastAsia"/>
                <w:sz w:val="18"/>
              </w:rPr>
              <w:t>利用のねらいを明確にしてください。</w:t>
            </w:r>
          </w:p>
          <w:p w:rsidR="004D05DC" w:rsidRPr="00E860AD" w:rsidRDefault="004D05DC">
            <w:pPr>
              <w:numPr>
                <w:ilvl w:val="0"/>
                <w:numId w:val="4"/>
              </w:numPr>
              <w:spacing w:afterLines="50" w:after="120"/>
              <w:outlineLvl w:val="2"/>
              <w:rPr>
                <w:sz w:val="18"/>
              </w:rPr>
            </w:pPr>
            <w:r w:rsidRPr="00E860AD">
              <w:rPr>
                <w:rFonts w:hint="eastAsia"/>
                <w:sz w:val="18"/>
              </w:rPr>
              <w:t>乗鞍青少年交流の家の自然環境を生かしたプログラム内容の選定をしてください。</w:t>
            </w:r>
          </w:p>
          <w:p w:rsidR="004D05DC" w:rsidRPr="00E860AD" w:rsidRDefault="004D05DC">
            <w:pPr>
              <w:numPr>
                <w:ilvl w:val="0"/>
                <w:numId w:val="4"/>
              </w:numPr>
              <w:spacing w:afterLines="50" w:after="120"/>
              <w:outlineLvl w:val="2"/>
              <w:rPr>
                <w:sz w:val="18"/>
              </w:rPr>
            </w:pPr>
            <w:r w:rsidRPr="00E860AD">
              <w:rPr>
                <w:rFonts w:hint="eastAsia"/>
                <w:sz w:val="18"/>
              </w:rPr>
              <w:t>学校団体等規模が大きい団体は，“ゆとり”ある計画になるようご留意ください。</w:t>
            </w:r>
          </w:p>
          <w:p w:rsidR="004D05DC" w:rsidRPr="00E860AD" w:rsidRDefault="004D05DC">
            <w:pPr>
              <w:numPr>
                <w:ilvl w:val="0"/>
                <w:numId w:val="4"/>
              </w:numPr>
              <w:spacing w:afterLines="50" w:after="120"/>
              <w:outlineLvl w:val="2"/>
              <w:rPr>
                <w:sz w:val="18"/>
              </w:rPr>
            </w:pPr>
            <w:r w:rsidRPr="00E860AD">
              <w:rPr>
                <w:rFonts w:hint="eastAsia"/>
                <w:sz w:val="18"/>
              </w:rPr>
              <w:t>入退所は，原則９時から１６時までとしてください</w:t>
            </w:r>
            <w:r w:rsidR="00E80D7C" w:rsidRPr="00E860AD">
              <w:rPr>
                <w:rFonts w:hint="eastAsia"/>
                <w:sz w:val="18"/>
              </w:rPr>
              <w:t>。</w:t>
            </w:r>
          </w:p>
        </w:tc>
      </w:tr>
      <w:tr w:rsidR="004D05DC">
        <w:trPr>
          <w:cantSplit/>
          <w:trHeight w:val="1431"/>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Pr="00E860AD" w:rsidRDefault="004D05DC">
            <w:pPr>
              <w:numPr>
                <w:ilvl w:val="0"/>
                <w:numId w:val="4"/>
              </w:numPr>
              <w:spacing w:afterLines="50" w:after="120"/>
              <w:outlineLvl w:val="2"/>
              <w:rPr>
                <w:sz w:val="18"/>
              </w:rPr>
            </w:pPr>
          </w:p>
        </w:tc>
      </w:tr>
      <w:tr w:rsidR="004D05DC">
        <w:trPr>
          <w:trHeight w:val="425"/>
        </w:trPr>
        <w:tc>
          <w:tcPr>
            <w:tcW w:w="2691" w:type="dxa"/>
            <w:gridSpan w:val="2"/>
            <w:vAlign w:val="center"/>
          </w:tcPr>
          <w:p w:rsidR="004D05DC" w:rsidRDefault="004D05DC">
            <w:pPr>
              <w:jc w:val="center"/>
              <w:outlineLvl w:val="2"/>
              <w:rPr>
                <w:rFonts w:ascii="ＭＳ Ｐゴシック" w:eastAsia="ＭＳ Ｐゴシック" w:hAnsi="ＭＳ Ｐゴシック"/>
                <w:b/>
              </w:rPr>
            </w:pPr>
          </w:p>
        </w:tc>
        <w:tc>
          <w:tcPr>
            <w:tcW w:w="726" w:type="dxa"/>
          </w:tcPr>
          <w:p w:rsidR="004D05DC" w:rsidRDefault="004D05DC">
            <w:pPr>
              <w:outlineLvl w:val="2"/>
            </w:pPr>
          </w:p>
        </w:tc>
        <w:tc>
          <w:tcPr>
            <w:tcW w:w="5739" w:type="dxa"/>
            <w:tcBorders>
              <w:top w:val="single" w:sz="4" w:space="0" w:color="auto"/>
            </w:tcBorders>
            <w:vAlign w:val="center"/>
          </w:tcPr>
          <w:p w:rsidR="004D05DC" w:rsidRPr="00E860AD" w:rsidRDefault="004D05DC">
            <w:pPr>
              <w:spacing w:afterLines="50" w:after="120"/>
              <w:outlineLvl w:val="2"/>
              <w:rPr>
                <w:sz w:val="18"/>
              </w:rPr>
            </w:pPr>
          </w:p>
        </w:tc>
      </w:tr>
      <w:tr w:rsidR="004D05DC">
        <w:trPr>
          <w:cantSplit/>
          <w:trHeight w:val="980"/>
        </w:trPr>
        <w:tc>
          <w:tcPr>
            <w:tcW w:w="2691" w:type="dxa"/>
            <w:gridSpan w:val="2"/>
            <w:vMerge w:val="restart"/>
            <w:vAlign w:val="center"/>
          </w:tcPr>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1905" r="3175" b="1905"/>
                      <wp:docPr id="2544" name="キャンバス 25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8" name="AutoShape 2546"/>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F6BA713" id="キャンバス 2544"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HwiQIAAFMFAAAOAAAAZHJzL2Uyb0RvYy54bWysVN9z1CAQfnfG/4Hh3SaXu9yPTLlO52od&#10;Z6p2puo7ByRBCSBwl6t/vQtJa059UvNAgF2+/ZZvl8urU6fQUTgvjSZ4dpFjJDQzXOqG4E8fb1+t&#10;MfKBak6V0YLgR+Hx1fbli8veVqIwrVFcOAQg2le9JbgNwVZZ5lkrOuovjBUajLVxHQ2wdE3GHe0B&#10;vVNZkefLrDeOW2eY8B52bwYj3ib8uhYsfKhrLwJSBAO3kEaXxn0cs+0lrRpHbSvZSIP+BYuOSg1B&#10;n6FuaKDo4ORvUJ1kznhThwtmuszUtWQi5QDZzPJfstlRfaQ+JcPgdp4Iwuw/4u6byFubW6kU3EYG&#10;6FXci/8e9BHRrPS507CTfEef3oKA3j5L6f+N4kNLrUiZ+4q9P947JDnB8+US6knTDirp+hBM8kJF&#10;uVhGISMF8H2w9y6y9fbOsK8eabNrqW7EtXOmbwXlQG0W/YH+5EBceDiK9v07wyEAhQBJ01PtOlQr&#10;aT/HgxEadEMngpf5ZglF9QjE1qt5ORSTOAXEwDhbrdY5WBmYZ4vVvEjFltEqwkUQ63x4I0yH4oTg&#10;g00EEz493vkQfRo+Zkv5lxlGdaegOo9UocU8L1PS5z7F1KdcLPJVSpRWIyKEfwqbrsgoyaPwaeGa&#10;/U45BPAE36ZvPOynbkqjnuBNWZSJ6pnNTyHy9P0JopMBml7JjmC4IviGm4vavNY8tWSgUg1zoByr&#10;L4kV9Rl03hv+CFo5M3Q0vEAwaY37jlEP3Uyw/3agTmCk3mrQe7UoNiW0f1qs1xvQxU0N+4mBagZA&#10;BAeMhukuDA/GwTrZtBBnKAJtYgnWMjyV0sBppAq9MDYTNBLMzp6G6Tp5/XwLtz8AAAD//wMAUEsD&#10;BBQABgAIAAAAIQBSeMS42wAAAAMBAAAPAAAAZHJzL2Rvd25yZXYueG1sTI9BS8QwEIXvgv8hjODN&#10;Ta1ld6lNFxEU0YO6Frxmm9k2mExKk91Wf72jF70MPN7jvW+qzeydOOIYbSAFl4sMBFIbjKVOQfN2&#10;d7EGEZMmo10gVPCJETb16UmlSxMmesXjNnWCSyiWWkGf0lBKGdsevY6LMCCxtw+j14nl2Ekz6onL&#10;vZN5li2l15Z4odcD3vbYfmwPXkGR79365X759PXQNNPje2FX2bNV6vxsvrkGkXBOf2H4wWd0qJlp&#10;Fw5konAK+JH0e9krVjmInYKrvABZV/I/e/0NAAD//wMAUEsBAi0AFAAGAAgAAAAhALaDOJL+AAAA&#10;4QEAABMAAAAAAAAAAAAAAAAAAAAAAFtDb250ZW50X1R5cGVzXS54bWxQSwECLQAUAAYACAAAACEA&#10;OP0h/9YAAACUAQAACwAAAAAAAAAAAAAAAAAvAQAAX3JlbHMvLnJlbHNQSwECLQAUAAYACAAAACEA&#10;LxNB8IkCAABTBQAADgAAAAAAAAAAAAAAAAAuAgAAZHJzL2Uyb0RvYy54bWxQSwECLQAUAAYACAAA&#10;ACEAUnjEuNsAAAADAQAADwAAAAAAAAAAAAAAAADjBAAAZHJzL2Rvd25yZXYueG1sUEsFBgAAAAAE&#10;AAQA8wAAAOsFAAAAAA==&#10;">
                      <v:shape id="_x0000_s1027" type="#_x0000_t75" style="position:absolute;width:299720;height:205740;visibility:visible;mso-wrap-style:square">
                        <v:fill o:detectmouseclick="t"/>
                        <v:path o:connecttype="none"/>
                      </v:shape>
                      <v:shape id="AutoShape 2546"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gV8QA&#10;AADdAAAADwAAAGRycy9kb3ducmV2LnhtbERPy2rCQBTdF/oPwy24EZ3EQpDoKPURcNmoIO4umWuS&#10;mrkTMqPGfn1nUXB5OO/5sjeNuFPnassK4nEEgriwuuZSwfGQjaYgnEfW2FgmBU9ysFy8v80x1fbB&#10;Od33vhQhhF2KCirv21RKV1Rk0I1tSxy4i+0M+gC7UuoOHyHcNHISRYk0WHNoqLCldUXFdX8zCjbn&#10;73i42eW/w5/81G+vk2wV15lSg4/+awbCU+9f4n/3Tiv4TJIwN7w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4FfEAAAA3QAAAA8AAAAAAAAAAAAAAAAAmAIAAGRycy9k&#10;b3ducmV2LnhtbFBLBQYAAAAABAAEAPUAAACJAwAAAAA=&#10;" adj="11752,6150">
                        <v:textbox inset="5.85pt,.7pt,5.85pt,.7pt"/>
                      </v:shape>
                      <w10:anchorlock/>
                    </v:group>
                  </w:pict>
                </mc:Fallback>
              </mc:AlternateContent>
            </w:r>
          </w:p>
          <w:p w:rsidR="004D05DC" w:rsidRDefault="004D05DC">
            <w:pPr>
              <w:jc w:val="center"/>
              <w:outlineLvl w:val="2"/>
              <w:rPr>
                <w:rFonts w:ascii="ＭＳ Ｐゴシック" w:eastAsia="ＭＳ Ｐゴシック" w:hAnsi="ＭＳ Ｐゴシック"/>
                <w:b/>
              </w:rPr>
            </w:pP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24230E">
              <w:rPr>
                <w:rFonts w:ascii="ＭＳ Ｐゴシック" w:eastAsia="ＭＳ Ｐゴシック" w:hAnsi="ＭＳ Ｐゴシック" w:hint="eastAsia"/>
                <w:b/>
                <w:spacing w:val="120"/>
                <w:kern w:val="0"/>
                <w:fitText w:val="2100" w:id="-1670634240"/>
              </w:rPr>
              <w:t>事前打合</w:t>
            </w:r>
            <w:r w:rsidRPr="0024230E">
              <w:rPr>
                <w:rFonts w:ascii="ＭＳ Ｐゴシック" w:eastAsia="ＭＳ Ｐゴシック" w:hAnsi="ＭＳ Ｐゴシック" w:hint="eastAsia"/>
                <w:b/>
                <w:spacing w:val="15"/>
                <w:kern w:val="0"/>
                <w:fitText w:val="2100" w:id="-1670634240"/>
              </w:rPr>
              <w:t>せ</w:t>
            </w:r>
          </w:p>
          <w:p w:rsidR="004D05DC" w:rsidRDefault="004D05DC">
            <w:pPr>
              <w:shd w:val="clear" w:color="auto" w:fill="000000"/>
              <w:jc w:val="center"/>
              <w:outlineLvl w:val="2"/>
              <w:rPr>
                <w:rFonts w:ascii="ＭＳ Ｐゴシック" w:eastAsia="ＭＳ Ｐゴシック" w:hAnsi="ＭＳ Ｐゴシック"/>
                <w:b/>
              </w:rPr>
            </w:pPr>
          </w:p>
          <w:p w:rsidR="004D05DC" w:rsidRDefault="004D05DC">
            <w:pPr>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3810"/>
                      <wp:docPr id="2547" name="キャンバス 25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7" name="AutoShape 2549"/>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0AC8DA30" id="キャンバス 2547"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DWigIAAFMFAAAOAAAAZHJzL2Uyb0RvYy54bWysVFGT0yAQfnfG/8DwbpOmTdNmLr256VnH&#10;mVNv5tR3CiRBCSDQpuevdyHpmVOf1DwQYJdvv+Xb5er63El04tYJrSo8n6UYcUU1E6qp8KeP+1dr&#10;jJwnihGpFa/wI3f4evvyxVVvSp7pVkvGLQIQ5creVLj13pRJ4mjLO+Jm2nAFxlrbjnhY2iZhlvSA&#10;3skkS9NV0mvLjNWUOwe7t4MRbyN+XXPqP9S14x7JCgM3H0cbx0MYk+0VKRtLTCvoSIP8BYuOCAVB&#10;n6BuiSfoaMVvUJ2gVjtd+xnVXaLrWlAec4Bs5ukv2eyIOhEXk6FwOxeCMPuPuIcm8FZ6L6SE20gA&#10;vQx74d+DPjyYpXruNOxE39GnNyCgM09Sun+j+NASw2PmrqTvT/cWCVbhxWpVYKRIB5V0c/Q6eqEs&#10;X26CkIEC+D6YexvYOnOn6VeHlN61RDX8xlrdt5wwoDYP/kB/ciAsHBxFh/6dZhCAQICo6bm2Haql&#10;MJ/DwQANuqFzhVfpZgVF9QjE1sUiH4qJnz2iYJwXxToFKwXzfFksslhsCSkDXAAx1vk3XHcoTCp8&#10;NJFgxCenO+eDT8PGbAn7Mseo7iRU54lItFyk+Wqs3olPNvXJl8u0iImSckSE8Jew8Yq0FCwIHxe2&#10;OeykRQBf4X38xsNu6iYV6iu8ybM8Un1mc1OINH5/guiEh6aXoqswXBF8QyJBm9eKxZb0RMhhDpRD&#10;9UWxgj6DzgfNHkErq4eOhhcIJq223zHqoZsr7L4dieUYybcK9C6W2SaH9o+L9XoDutip4TAxEEUB&#10;qMIeo2G688ODcTRWNC3EGYpA6VCCtfCXUho4jVShF8ZmgkaC2bOnYbqOXj/fwu0PAAAA//8DAFBL&#10;AwQUAAYACAAAACEAUnjEuNsAAAADAQAADwAAAGRycy9kb3ducmV2LnhtbEyPQUvEMBCF74L/IYzg&#10;zU2tZXepTRcRFNGDuha8ZpvZNphMSpPdVn+9oxe9DDze471vqs3snTjiGG0gBZeLDARSG4ylTkHz&#10;dnexBhGTJqNdIFTwiRE29elJpUsTJnrF4zZ1gksollpBn9JQShnbHr2OizAgsbcPo9eJ5dhJM+qJ&#10;y72TeZYtpdeWeKHXA9722H5sD15Bke/d+uV++fT10DTT43thV9mzVer8bL65BpFwTn9h+MFndKiZ&#10;aRcOZKJwCviR9HvZK1Y5iJ2Cq7wAWVfyP3v9DQAA//8DAFBLAQItABQABgAIAAAAIQC2gziS/gAA&#10;AOEBAAATAAAAAAAAAAAAAAAAAAAAAABbQ29udGVudF9UeXBlc10ueG1sUEsBAi0AFAAGAAgAAAAh&#10;ADj9If/WAAAAlAEAAAsAAAAAAAAAAAAAAAAALwEAAF9yZWxzLy5yZWxzUEsBAi0AFAAGAAgAAAAh&#10;APCUANaKAgAAUwUAAA4AAAAAAAAAAAAAAAAALgIAAGRycy9lMm9Eb2MueG1sUEsBAi0AFAAGAAgA&#10;AAAhAFJ4xLjbAAAAAwEAAA8AAAAAAAAAAAAAAAAA5AQAAGRycy9kb3ducmV2LnhtbFBLBQYAAAAA&#10;BAAEAPMAAADsBQAAAAA=&#10;">
                      <v:shape id="_x0000_s1027" type="#_x0000_t75" style="position:absolute;width:299720;height:205740;visibility:visible;mso-wrap-style:square">
                        <v:fill o:detectmouseclick="t"/>
                        <v:path o:connecttype="none"/>
                      </v:shape>
                      <v:shape id="AutoShape 2549"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0JccA&#10;AADdAAAADwAAAGRycy9kb3ducmV2LnhtbESPQWvCQBSE74X+h+UJXkQ3UUgldZW2GvDYqFB6e2Rf&#10;k2j2bciumvrr3YLQ4zAz3zCLVW8acaHO1ZYVxJMIBHFhdc2lgsM+G89BOI+ssbFMCn7JwWr5/LTA&#10;VNsr53TZ+VIECLsUFVTet6mUrqjIoJvYljh4P7Yz6IPsSqk7vAa4aeQ0ihJpsOawUGFLHxUVp93Z&#10;KFh/f8aj9Ta/jY75V785TbP3uM6UGg76t1cQnnr/H360t1rBLEle4O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dCXHAAAA3QAAAA8AAAAAAAAAAAAAAAAAmAIAAGRy&#10;cy9kb3ducmV2LnhtbFBLBQYAAAAABAAEAPUAAACMAwAAAAA=&#10;" adj="11752,6150">
                        <v:textbox inset="5.85pt,.7pt,5.85pt,.7pt"/>
                      </v:shape>
                      <w10:anchorlock/>
                    </v:group>
                  </w:pict>
                </mc:Fallback>
              </mc:AlternateContent>
            </w: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right w:val="single" w:sz="4" w:space="0" w:color="auto"/>
            </w:tcBorders>
          </w:tcPr>
          <w:p w:rsidR="00094E7B" w:rsidRPr="00E860AD" w:rsidRDefault="00094E7B" w:rsidP="00094E7B">
            <w:pPr>
              <w:spacing w:afterLines="50" w:after="120"/>
              <w:outlineLvl w:val="2"/>
              <w:rPr>
                <w:sz w:val="18"/>
              </w:rPr>
            </w:pPr>
          </w:p>
          <w:p w:rsidR="004D05DC" w:rsidRPr="00E860AD" w:rsidRDefault="004D05DC" w:rsidP="00094E7B">
            <w:pPr>
              <w:numPr>
                <w:ilvl w:val="0"/>
                <w:numId w:val="4"/>
              </w:numPr>
              <w:spacing w:afterLines="50" w:after="120"/>
              <w:outlineLvl w:val="2"/>
              <w:rPr>
                <w:sz w:val="18"/>
              </w:rPr>
            </w:pPr>
            <w:r w:rsidRPr="00E860AD">
              <w:rPr>
                <w:rFonts w:hint="eastAsia"/>
                <w:sz w:val="18"/>
              </w:rPr>
              <w:t>効果的なプログラム立案のため，担当者は事前に乗鞍青少年交流の家と打合せをしてください。</w:t>
            </w:r>
          </w:p>
          <w:p w:rsidR="004D05DC" w:rsidRPr="00E860AD" w:rsidRDefault="004D05DC" w:rsidP="009155FE">
            <w:pPr>
              <w:numPr>
                <w:ilvl w:val="0"/>
                <w:numId w:val="4"/>
              </w:numPr>
              <w:spacing w:afterLines="50" w:after="120"/>
              <w:outlineLvl w:val="2"/>
              <w:rPr>
                <w:sz w:val="18"/>
              </w:rPr>
            </w:pPr>
            <w:r w:rsidRPr="00E860AD">
              <w:rPr>
                <w:rFonts w:hint="eastAsia"/>
                <w:sz w:val="18"/>
              </w:rPr>
              <w:t>特に野外活動については，事前踏査</w:t>
            </w:r>
            <w:r w:rsidR="00CC7A13" w:rsidRPr="00E860AD">
              <w:rPr>
                <w:rFonts w:hint="eastAsia"/>
                <w:sz w:val="18"/>
              </w:rPr>
              <w:t>（危機管理）</w:t>
            </w:r>
            <w:r w:rsidRPr="00E860AD">
              <w:rPr>
                <w:rFonts w:hint="eastAsia"/>
                <w:sz w:val="18"/>
              </w:rPr>
              <w:t>をしてください。</w:t>
            </w:r>
          </w:p>
        </w:tc>
      </w:tr>
      <w:tr w:rsidR="004D05DC">
        <w:trPr>
          <w:cantSplit/>
          <w:trHeight w:val="492"/>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textDirection w:val="tbRlV"/>
            <w:vAlign w:val="bottom"/>
          </w:tcPr>
          <w:p w:rsidR="004D05DC" w:rsidRPr="00E860AD" w:rsidRDefault="004D05DC" w:rsidP="009155FE">
            <w:pPr>
              <w:numPr>
                <w:ilvl w:val="0"/>
                <w:numId w:val="4"/>
              </w:numPr>
              <w:spacing w:afterLines="50" w:after="120"/>
              <w:outlineLvl w:val="2"/>
              <w:rPr>
                <w:sz w:val="18"/>
              </w:rPr>
            </w:pPr>
          </w:p>
        </w:tc>
      </w:tr>
      <w:tr w:rsidR="004D05DC">
        <w:trPr>
          <w:trHeight w:val="425"/>
        </w:trPr>
        <w:tc>
          <w:tcPr>
            <w:tcW w:w="2691" w:type="dxa"/>
            <w:gridSpan w:val="2"/>
            <w:vAlign w:val="center"/>
          </w:tcPr>
          <w:p w:rsidR="004D05DC" w:rsidRDefault="004D05DC">
            <w:pPr>
              <w:jc w:val="center"/>
              <w:outlineLvl w:val="2"/>
              <w:rPr>
                <w:rFonts w:ascii="ＭＳ Ｐゴシック" w:eastAsia="ＭＳ Ｐゴシック" w:hAnsi="ＭＳ Ｐゴシック"/>
                <w:b/>
              </w:rPr>
            </w:pPr>
          </w:p>
        </w:tc>
        <w:tc>
          <w:tcPr>
            <w:tcW w:w="726" w:type="dxa"/>
          </w:tcPr>
          <w:p w:rsidR="004D05DC" w:rsidRDefault="004D05DC">
            <w:pPr>
              <w:outlineLvl w:val="2"/>
            </w:pPr>
          </w:p>
        </w:tc>
        <w:tc>
          <w:tcPr>
            <w:tcW w:w="5739" w:type="dxa"/>
            <w:tcBorders>
              <w:bottom w:val="single" w:sz="4" w:space="0" w:color="auto"/>
            </w:tcBorders>
            <w:vAlign w:val="center"/>
          </w:tcPr>
          <w:p w:rsidR="004D05DC" w:rsidRPr="00E860AD" w:rsidRDefault="004D05DC">
            <w:pPr>
              <w:spacing w:afterLines="50" w:after="120"/>
              <w:outlineLvl w:val="2"/>
              <w:rPr>
                <w:sz w:val="18"/>
              </w:rPr>
            </w:pPr>
          </w:p>
        </w:tc>
      </w:tr>
      <w:tr w:rsidR="004D05DC">
        <w:trPr>
          <w:cantSplit/>
          <w:trHeight w:val="1502"/>
        </w:trPr>
        <w:tc>
          <w:tcPr>
            <w:tcW w:w="2691" w:type="dxa"/>
            <w:gridSpan w:val="2"/>
            <w:vMerge w:val="restart"/>
            <w:vAlign w:val="center"/>
          </w:tcPr>
          <w:p w:rsidR="004D05DC" w:rsidRDefault="004D05DC">
            <w:pPr>
              <w:jc w:val="center"/>
              <w:outlineLvl w:val="2"/>
              <w:rPr>
                <w:rFonts w:ascii="ＭＳ Ｐゴシック" w:eastAsia="ＭＳ Ｐゴシック" w:hAnsi="ＭＳ Ｐゴシック"/>
                <w:b/>
              </w:rPr>
            </w:pPr>
          </w:p>
          <w:p w:rsidR="004D05DC" w:rsidRDefault="004D05DC">
            <w:pPr>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3810"/>
                      <wp:docPr id="2037" name="キャンバス 20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6" name="AutoShape 2039"/>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460ED929" id="キャンバス 2037"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0LigIAAFMFAAAOAAAAZHJzL2Uyb0RvYy54bWysVFGT0yAQfnfG/8Dw7iVN27TNHL256XmO&#10;M6fezKnvFEiCEkCgTc9f70LSM6c+qXkgwC7ffsu3y+XVqVPoKJyXRhM8u8gxEpoZLnVD8KePt6/W&#10;GPlANafKaEHwo/D4avvyxWVvK1GY1iguHAIQ7aveEtyGYKss86wVHfUXxgoNxtq4jgZYuibjjvaA&#10;3qmsyPMy643j1hkmvIfdm8GItwm/rgULH+rai4AUwcAtpNGlcR/HbHtJq8ZR20o20qB/waKjUkPQ&#10;J6gbGig6OPkbVCeZM97U4YKZLjN1LZlIOUA2s/yXbHZUH6lPyTC4nTNBmP1H3H0TeWtzK5WC28gA&#10;vYp78d+DPiKalX7uNOwk39GntyCgt09S+n+j+NBSK1LmvmLvj/cOSU7wvCxLjDTtoJKuD8EkL1Tk&#10;800UMlIA3wd77yJbb+8M++qRNruW6kZcO2f6VlAO1GbRH+hPDsSFh6No378zHAJQCJA0PdWuQ7WS&#10;9nM8GKFBN3QiuMw3JRTVIxBbr+bLoZjEKSAGxtlqtc7BysA8W6zmRSq2jFYRLoJY58MbYToUJwQf&#10;bCKY8Onxzofo0/AxW8q/zDCqOwXVeaQKLeb5shyrd+JTTH2Wi0W+SonSakSE8Oew6YqMkjwKnxau&#10;2e+UQwBP8G36xsN+6qY06gneLItlovrM5qcQefr+BNHJAE2vZEcwXBF8QyJRm9eap5YMVKphDpRj&#10;9SWxoj6DznvDH0ErZ4aOhhcIJq1x3zHqoZsJ9t8O1AmM1FsNeq8WxWYJ7Z8W6/UGdHFTw35ioJoB&#10;EMEBo2G6C8ODcbBONi3EGYpAm1iCtQznUho4jVShF8ZmgkaC2bOnYbpOXj/fwu0PAAAA//8DAFBL&#10;AwQUAAYACAAAACEAUnjEuNsAAAADAQAADwAAAGRycy9kb3ducmV2LnhtbEyPQUvEMBCF74L/IYzg&#10;zU2tZXepTRcRFNGDuha8ZpvZNphMSpPdVn+9oxe9DDze471vqs3snTjiGG0gBZeLDARSG4ylTkHz&#10;dnexBhGTJqNdIFTwiRE29elJpUsTJnrF4zZ1gksollpBn9JQShnbHr2OizAgsbcPo9eJ5dhJM+qJ&#10;y72TeZYtpdeWeKHXA9722H5sD15Bke/d+uV++fT10DTT43thV9mzVer8bL65BpFwTn9h+MFndKiZ&#10;aRcOZKJwCviR9HvZK1Y5iJ2Cq7wAWVfyP3v9DQAA//8DAFBLAQItABQABgAIAAAAIQC2gziS/gAA&#10;AOEBAAATAAAAAAAAAAAAAAAAAAAAAABbQ29udGVudF9UeXBlc10ueG1sUEsBAi0AFAAGAAgAAAAh&#10;ADj9If/WAAAAlAEAAAsAAAAAAAAAAAAAAAAALwEAAF9yZWxzLy5yZWxzUEsBAi0AFAAGAAgAAAAh&#10;AI/fbQuKAgAAUwUAAA4AAAAAAAAAAAAAAAAALgIAAGRycy9lMm9Eb2MueG1sUEsBAi0AFAAGAAgA&#10;AAAhAFJ4xLjbAAAAAwEAAA8AAAAAAAAAAAAAAAAA5AQAAGRycy9kb3ducmV2LnhtbFBLBQYAAAAA&#10;BAAEAPMAAADsBQAAAAA=&#10;">
                      <v:shape id="_x0000_s1027" type="#_x0000_t75" style="position:absolute;width:299720;height:205740;visibility:visible;mso-wrap-style:square">
                        <v:fill o:detectmouseclick="t"/>
                        <v:path o:connecttype="none"/>
                      </v:shape>
                      <v:shape id="AutoShape 2039"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RvscA&#10;AADdAAAADwAAAGRycy9kb3ducmV2LnhtbESPQWvCQBSE74L/YXmFXqRuYiGU6CpVG/BotFC8PbKv&#10;SWr2bciumvrrXUHwOMzMN8xs0ZtGnKlztWUF8TgCQVxYXXOp4HufvX2AcB5ZY2OZFPyTg8V8OJhh&#10;qu2FczrvfCkChF2KCirv21RKV1Rk0I1tSxy8X9sZ9EF2pdQdXgLcNHISRYk0WHNYqLClVUXFcXcy&#10;CtaHbTxab/Lr6C//6b+Ok2wZ15lSry/95xSEp94/w4/2Rit4T5I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h0b7HAAAA3QAAAA8AAAAAAAAAAAAAAAAAmAIAAGRy&#10;cy9kb3ducmV2LnhtbFBLBQYAAAAABAAEAPUAAACMAwAAAAA=&#10;" adj="11752,6150">
                        <v:textbox inset="5.85pt,.7pt,5.85pt,.7pt"/>
                      </v:shape>
                      <w10:anchorlock/>
                    </v:group>
                  </w:pict>
                </mc:Fallback>
              </mc:AlternateContent>
            </w:r>
          </w:p>
          <w:p w:rsidR="004D05DC" w:rsidRDefault="004D05DC">
            <w:pPr>
              <w:jc w:val="center"/>
              <w:outlineLvl w:val="2"/>
              <w:rPr>
                <w:rFonts w:ascii="ＭＳ Ｐゴシック" w:eastAsia="ＭＳ Ｐゴシック" w:hAnsi="ＭＳ Ｐゴシック"/>
                <w:b/>
              </w:rPr>
            </w:pP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24230E">
              <w:rPr>
                <w:rFonts w:ascii="ＭＳ Ｐゴシック" w:eastAsia="ＭＳ Ｐゴシック" w:hAnsi="ＭＳ Ｐゴシック" w:hint="eastAsia"/>
                <w:b/>
                <w:spacing w:val="75"/>
                <w:kern w:val="0"/>
                <w:fitText w:val="2100" w:id="-1670634493"/>
              </w:rPr>
              <w:t>申込書の提</w:t>
            </w:r>
            <w:r w:rsidRPr="0024230E">
              <w:rPr>
                <w:rFonts w:ascii="ＭＳ Ｐゴシック" w:eastAsia="ＭＳ Ｐゴシック" w:hAnsi="ＭＳ Ｐゴシック" w:hint="eastAsia"/>
                <w:b/>
                <w:spacing w:val="37"/>
                <w:kern w:val="0"/>
                <w:fitText w:val="2100" w:id="-1670634493"/>
              </w:rPr>
              <w:t>出</w:t>
            </w:r>
          </w:p>
          <w:p w:rsidR="004D05DC" w:rsidRDefault="004D05DC">
            <w:pPr>
              <w:shd w:val="clear" w:color="auto" w:fill="000000"/>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s">
                  <w:drawing>
                    <wp:anchor distT="0" distB="0" distL="114300" distR="114300" simplePos="0" relativeHeight="251589120" behindDoc="0" locked="0" layoutInCell="1" allowOverlap="1">
                      <wp:simplePos x="0" y="0"/>
                      <wp:positionH relativeFrom="column">
                        <wp:posOffset>741045</wp:posOffset>
                      </wp:positionH>
                      <wp:positionV relativeFrom="paragraph">
                        <wp:posOffset>80010</wp:posOffset>
                      </wp:positionV>
                      <wp:extent cx="1524000" cy="186690"/>
                      <wp:effectExtent l="1905" t="0" r="0" b="3810"/>
                      <wp:wrapNone/>
                      <wp:docPr id="3665" name="Text Box 3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CC7A13" w:rsidRDefault="00471EB8">
                                  <w:pPr>
                                    <w:rPr>
                                      <w:b/>
                                    </w:rPr>
                                  </w:pPr>
                                  <w:r w:rsidRPr="00CC7A13">
                                    <w:rPr>
                                      <w:rFonts w:hint="eastAsia"/>
                                      <w:b/>
                                    </w:rPr>
                                    <w:t>（</w:t>
                                  </w:r>
                                  <w:r>
                                    <w:rPr>
                                      <w:rFonts w:hint="eastAsia"/>
                                      <w:b/>
                                    </w:rPr>
                                    <w:t>正式申し込み</w:t>
                                  </w:r>
                                  <w:r w:rsidRPr="00CC7A13">
                                    <w:rPr>
                                      <w:rFonts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5" o:spid="_x0000_s1027" type="#_x0000_t202" style="position:absolute;left:0;text-align:left;margin-left:58.35pt;margin-top:6.3pt;width:120pt;height:14.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flAwMAAJAGAAAOAAAAZHJzL2Uyb0RvYy54bWysVduOmzAQfa/Uf7D8zgIJIYCWrBISqkrb&#10;i7TbD3DABKtgU9tZsq367x2bXNi0D1W3eUC2Zzw+M+fM5Pbu0DboiUrFBE+xf+NhRHkhSsZ3Kf7y&#10;mDsRRkoTXpJGcJriZ6rw3eLtm9u+S+hE1KIpqUQQhKuk71Jca90lrquKmrZE3YiOcjBWQrZEw1bu&#10;3FKSHqK3jTvxvNDthSw7KQqqFJyuByNe2PhVRQv9qaoU1ahJMWDT9ivtd2u+7uKWJDtJupoVRxjk&#10;H1C0hHF49BxqTTRBe8l+C9WyQgolKn1TiNYVVcUKanOAbHzvKpuHmnTU5gLFUd25TOr/hS0+Pn2W&#10;iJUpnobhDCNOWmDpkR40WokDmk7hEGrUdyoB14cOnPUBLMC1zVd196L4qhAXWU34ji6lFH1NSQkY&#10;fXPTHV0d4igTZNt/ECW8RPZa2ECHSramgFASBNGBq+czPwZNYZ6cTQLPA1MBNj8Kw9gS6JLkdLuT&#10;Sr+jokVmkWIJ/Nvo5OleaYOGJCcX8xgXOWsaq4GGvzgAx+GEWhENt0kCSGBpPA0mS/CP2Is30SYK&#10;nGASbpzAW6+dZZ4FTpj789l6us6ytf/ToPCDpGZlSbl59CQ2P/g7Mo+yH2RylpsSDStNOANJyd02&#10;ayR6IiD23P4sA2C5uLkvYdiSQC5XKflQ6NUkdvIwmjtBHsyceO5FjufHqzj0gjhY5y9Tumecvj4l&#10;1Kc4nk1Ah6TZwTwptBxUdsF/lSbIwShioHaUJklapmGyNKxNcXR2IonR5oaXlnNNWDOsR1Uxmfy5&#10;Kst85s2DaeTM57OpE0w3nrOK8sxZZn4YzjerbLW5InpjxaNeXxhLz0iJI7zHNy6QQbonmdrmM/02&#10;dJ4+bA+2121nmsbcivIZulEKaBboKxjksKiF/I5RD0MxxerbnkiKUfOeQ0fPg0kM5Gi7iSJoPyTH&#10;hu3IQHgBgVKsgUy7zPQwd/edZLsa3hkmCBdLmAEVs+15wQT5mA2MPZvZcUSbuTreW6/LH8niFwAA&#10;AP//AwBQSwMEFAAGAAgAAAAhAD5K12HfAAAACQEAAA8AAABkcnMvZG93bnJldi54bWxMj0FPwzAM&#10;he9I/IfISNxYssI6VJpOHRIgcWFsCHFMG9NWNE7VZFvh1+Od4OZnPz1/L19NrhcHHEPnScN8pkAg&#10;1d521Gh42z1c3YII0ZA1vSfU8I0BVsX5WW4y64/0iodtbASHUMiMhjbGIZMy1C06E2Z+QOLbpx+d&#10;iSzHRtrRHDnc9TJRKpXOdMQfWjPgfYv113bvNPx0oXzavKxjtV58PKrNcxrey1Try4upvAMRcYp/&#10;ZjjhMzoUzFT5PdkgetbzdMlWHpIUBBuuF6dFpeEmUSCLXP5vUPwCAAD//wMAUEsBAi0AFAAGAAgA&#10;AAAhALaDOJL+AAAA4QEAABMAAAAAAAAAAAAAAAAAAAAAAFtDb250ZW50X1R5cGVzXS54bWxQSwEC&#10;LQAUAAYACAAAACEAOP0h/9YAAACUAQAACwAAAAAAAAAAAAAAAAAvAQAAX3JlbHMvLnJlbHNQSwEC&#10;LQAUAAYACAAAACEAsWG35QMDAACQBgAADgAAAAAAAAAAAAAAAAAuAgAAZHJzL2Uyb0RvYy54bWxQ&#10;SwECLQAUAAYACAAAACEAPkrXYd8AAAAJAQAADwAAAAAAAAAAAAAAAABdBQAAZHJzL2Rvd25yZXYu&#10;eG1sUEsFBgAAAAAEAAQA8wAAAGkGAAAAAA==&#10;" filled="f" stroked="f">
                      <v:textbox inset="5.85pt,.7pt,5.85pt,.7pt">
                        <w:txbxContent>
                          <w:p w:rsidR="00471EB8" w:rsidRPr="00CC7A13" w:rsidRDefault="00471EB8">
                            <w:pPr>
                              <w:rPr>
                                <w:b/>
                              </w:rPr>
                            </w:pPr>
                            <w:r w:rsidRPr="00CC7A13">
                              <w:rPr>
                                <w:rFonts w:hint="eastAsia"/>
                                <w:b/>
                              </w:rPr>
                              <w:t>（</w:t>
                            </w:r>
                            <w:r>
                              <w:rPr>
                                <w:rFonts w:hint="eastAsia"/>
                                <w:b/>
                              </w:rPr>
                              <w:t>正式申し込み</w:t>
                            </w:r>
                            <w:r w:rsidRPr="00CC7A13">
                              <w:rPr>
                                <w:rFonts w:hint="eastAsia"/>
                                <w:b/>
                              </w:rPr>
                              <w:t>）</w:t>
                            </w:r>
                          </w:p>
                        </w:txbxContent>
                      </v:textbox>
                    </v:shape>
                  </w:pict>
                </mc:Fallback>
              </mc:AlternateContent>
            </w: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0"/>
                      <wp:docPr id="2040" name="キャンバス 2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4" name="AutoShape 2042"/>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2692F177" id="キャンバス 2040"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GaiQIAAFMFAAAOAAAAZHJzL2Uyb0RvYy54bWysVN9z1CAQfnfG/4Hh3SaXy/3KlOt0rtZx&#10;pmpnqr5zQBKUAAJ3ufrXu5BcTdUnNQ8E2OXbb/l2ubw6dQodhfPSaIJnFzlGQjPDpW4I/vTx9tUa&#10;Ix+o5lQZLQh+FB5fbV++uOxtJQrTGsWFQwCifdVbgtsQbJVlnrWio/7CWKHBWBvX0QBL12Tc0R7Q&#10;O5UVeb7MeuO4dYYJ72H3ZjDibcKva8HCh7r2IiBFMHALaXRp3Mcx217SqnHUtpKNNOhfsOio1BD0&#10;CeqGBooOTv4G1UnmjDd1uGCmy0xdSyZSDpDNLP8lmx3VR+pTMgxu50wQZv8Rd99E3trcSqXgNjJA&#10;r+Je/Pegj4hmpZ87DTvJd/TpLQjo7ZOU/t8oPrTUipS5r9j7471DkhM8Xy5LjDTtoJKuD8EkL1Tk&#10;ZRGFjBTA98Heu8jW2zvDvnqkza6luhHXzpm+FZQDtVn0B/qTA3Hh4Sja9+8MhwAUAiRNT7XrUK2k&#10;/RwPRmjQDZ0IXuabJRTVIxBbr+aLoZjEKSAGxtlqtc7BysA8K1fzIhVbRqsIF0Gs8+GNMB2KE4IP&#10;NhFM+PR450P0afiYLeVfZhjVnYLqPFKFynm+WI7VO/Eppj6LssxXKVFajYgQ/hw2XZFRkkfh08I1&#10;+51yCOAJvk3feNhP3ZRGPcGbRbFIVJ/Z/BQiT9+fIDoZoOmV7AiGK4JvSCRq81rz1JKBSjXMgXKs&#10;viRW1GfQeW/4I2jlzNDR8ALBpDXuO0Y9dDPB/tuBOoGReqtB71VZbBbQ/mmxXm9AFzc17CcGqhkA&#10;ERwwGqa7MDwYB+tk00KcoQi0iSVYy3AupYHTSBV6YWwmaCSYPXsapuvk9fMt3P4AAAD//wMAUEsD&#10;BBQABgAIAAAAIQBSeMS42wAAAAMBAAAPAAAAZHJzL2Rvd25yZXYueG1sTI9BS8QwEIXvgv8hjODN&#10;Ta1ld6lNFxEU0YO6Frxmm9k2mExKk91Wf72jF70MPN7jvW+qzeydOOIYbSAFl4sMBFIbjKVOQfN2&#10;d7EGEZMmo10gVPCJETb16UmlSxMmesXjNnWCSyiWWkGf0lBKGdsevY6LMCCxtw+j14nl2Ekz6onL&#10;vZN5li2l15Z4odcD3vbYfmwPXkGR79365X759PXQNNPje2FX2bNV6vxsvrkGkXBOf2H4wWd0qJlp&#10;Fw5konAK+JH0e9krVjmInYKrvABZV/I/e/0NAAD//wMAUEsBAi0AFAAGAAgAAAAhALaDOJL+AAAA&#10;4QEAABMAAAAAAAAAAAAAAAAAAAAAAFtDb250ZW50X1R5cGVzXS54bWxQSwECLQAUAAYACAAAACEA&#10;OP0h/9YAAACUAQAACwAAAAAAAAAAAAAAAAAvAQAAX3JlbHMvLnJlbHNQSwECLQAUAAYACAAAACEA&#10;nVIBmokCAABTBQAADgAAAAAAAAAAAAAAAAAuAgAAZHJzL2Uyb0RvYy54bWxQSwECLQAUAAYACAAA&#10;ACEAUnjEuNsAAAADAQAADwAAAAAAAAAAAAAAAADjBAAAZHJzL2Rvd25yZXYueG1sUEsFBgAAAAAE&#10;AAQA8wAAAOsFAAAAAA==&#10;">
                      <v:shape id="_x0000_s1027" type="#_x0000_t75" style="position:absolute;width:299720;height:205740;visibility:visible;mso-wrap-style:square">
                        <v:fill o:detectmouseclick="t"/>
                        <v:path o:connecttype="none"/>
                      </v:shape>
                      <v:shape id="AutoShape 2042"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UsgA&#10;AADdAAAADwAAAGRycy9kb3ducmV2LnhtbESPQWvCQBSE74X+h+UVepG6iZZQoqu0tQGPJi0Ub4/s&#10;M4lm34bsVqO/3hWEHoeZ+YaZLwfTiiP1rrGsIB5HIIhLqxuuFPx8Zy9vIJxH1thaJgVncrBcPD7M&#10;MdX2xDkdC1+JAGGXooLa+y6V0pU1GXRj2xEHb2d7gz7IvpK6x1OAm1ZOoiiRBhsOCzV29FlTeSj+&#10;jILVdhOPVuv8Mtrnv8PXYZJ9xE2m1PPT8D4D4Wnw/+F7e60VTJPkFW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pSyAAAAN0AAAAPAAAAAAAAAAAAAAAAAJgCAABk&#10;cnMvZG93bnJldi54bWxQSwUGAAAAAAQABAD1AAAAjQMAAAAA&#10;" adj="11752,6150">
                        <v:textbox inset="5.85pt,.7pt,5.85pt,.7pt"/>
                      </v:shape>
                      <w10:anchorlock/>
                    </v:group>
                  </w:pict>
                </mc:Fallback>
              </mc:AlternateContent>
            </w: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bottom w:val="single" w:sz="4" w:space="0" w:color="auto"/>
              <w:right w:val="single" w:sz="4" w:space="0" w:color="auto"/>
            </w:tcBorders>
            <w:vAlign w:val="center"/>
          </w:tcPr>
          <w:p w:rsidR="004D05DC" w:rsidRPr="00E860AD" w:rsidRDefault="004D05DC" w:rsidP="00FF4D3F">
            <w:pPr>
              <w:numPr>
                <w:ilvl w:val="0"/>
                <w:numId w:val="3"/>
              </w:numPr>
              <w:spacing w:afterLines="50" w:after="120"/>
              <w:ind w:left="130" w:hangingChars="72" w:hanging="130"/>
              <w:outlineLvl w:val="2"/>
              <w:rPr>
                <w:sz w:val="18"/>
              </w:rPr>
            </w:pPr>
            <w:r w:rsidRPr="00E860AD">
              <w:rPr>
                <w:rFonts w:hint="eastAsia"/>
                <w:sz w:val="18"/>
              </w:rPr>
              <w:t>申込書は</w:t>
            </w:r>
            <w:r w:rsidR="00B427EC" w:rsidRPr="00E860AD">
              <w:rPr>
                <w:rFonts w:hint="eastAsia"/>
                <w:sz w:val="18"/>
              </w:rPr>
              <w:t>６</w:t>
            </w:r>
            <w:r w:rsidRPr="00E860AD">
              <w:rPr>
                <w:rFonts w:hint="eastAsia"/>
                <w:sz w:val="18"/>
              </w:rPr>
              <w:t>か月前から受付を開始します。利用月の</w:t>
            </w:r>
            <w:r w:rsidR="00100EC5" w:rsidRPr="00E860AD">
              <w:rPr>
                <w:rFonts w:hint="eastAsia"/>
                <w:sz w:val="18"/>
              </w:rPr>
              <w:t>２</w:t>
            </w:r>
            <w:r w:rsidRPr="00E860AD">
              <w:rPr>
                <w:rFonts w:hint="eastAsia"/>
                <w:sz w:val="18"/>
              </w:rPr>
              <w:t>か月前の月末までに提出してください。</w:t>
            </w:r>
            <w:r w:rsidRPr="00E860AD">
              <w:rPr>
                <w:rFonts w:hint="eastAsia"/>
                <w:sz w:val="18"/>
              </w:rPr>
              <w:br/>
              <w:t>（例：</w:t>
            </w:r>
            <w:r w:rsidR="00100EC5" w:rsidRPr="00E860AD">
              <w:rPr>
                <w:rFonts w:hint="eastAsia"/>
                <w:sz w:val="18"/>
              </w:rPr>
              <w:t>６</w:t>
            </w:r>
            <w:r w:rsidRPr="00E860AD">
              <w:rPr>
                <w:rFonts w:hint="eastAsia"/>
                <w:sz w:val="18"/>
              </w:rPr>
              <w:t>月利用は</w:t>
            </w:r>
            <w:r w:rsidR="00100EC5" w:rsidRPr="00E860AD">
              <w:rPr>
                <w:rFonts w:hint="eastAsia"/>
                <w:sz w:val="18"/>
              </w:rPr>
              <w:t>４</w:t>
            </w:r>
            <w:r w:rsidRPr="00E860AD">
              <w:rPr>
                <w:rFonts w:hint="eastAsia"/>
                <w:sz w:val="18"/>
              </w:rPr>
              <w:t>月</w:t>
            </w:r>
            <w:r w:rsidR="00100EC5" w:rsidRPr="00E860AD">
              <w:rPr>
                <w:rFonts w:hint="eastAsia"/>
                <w:sz w:val="18"/>
              </w:rPr>
              <w:t>３０</w:t>
            </w:r>
            <w:r w:rsidRPr="00E860AD">
              <w:rPr>
                <w:rFonts w:hint="eastAsia"/>
                <w:sz w:val="18"/>
              </w:rPr>
              <w:t>日までに）</w:t>
            </w:r>
          </w:p>
          <w:p w:rsidR="004D05DC" w:rsidRPr="00E860AD" w:rsidRDefault="00876D90" w:rsidP="00CC7A13">
            <w:pPr>
              <w:numPr>
                <w:ilvl w:val="0"/>
                <w:numId w:val="3"/>
              </w:numPr>
              <w:spacing w:afterLines="50" w:after="120"/>
              <w:ind w:left="130" w:hangingChars="72" w:hanging="130"/>
              <w:outlineLvl w:val="2"/>
              <w:rPr>
                <w:sz w:val="18"/>
              </w:rPr>
            </w:pPr>
            <w:r w:rsidRPr="00E860AD">
              <w:rPr>
                <w:rFonts w:hint="eastAsia"/>
                <w:sz w:val="18"/>
              </w:rPr>
              <w:t>ホームページで</w:t>
            </w:r>
            <w:r w:rsidR="00795EBB" w:rsidRPr="00E860AD">
              <w:rPr>
                <w:rFonts w:hint="eastAsia"/>
                <w:sz w:val="18"/>
              </w:rPr>
              <w:t>利用</w:t>
            </w:r>
            <w:r w:rsidRPr="00E860AD">
              <w:rPr>
                <w:rFonts w:hint="eastAsia"/>
                <w:sz w:val="18"/>
              </w:rPr>
              <w:t>申込書</w:t>
            </w:r>
            <w:r w:rsidR="004D05DC" w:rsidRPr="00E860AD">
              <w:rPr>
                <w:rFonts w:hint="eastAsia"/>
                <w:sz w:val="18"/>
              </w:rPr>
              <w:t>のダウンロードができます。</w:t>
            </w:r>
          </w:p>
          <w:p w:rsidR="005D6B17" w:rsidRPr="00E860AD" w:rsidRDefault="004D05DC" w:rsidP="005D6B17">
            <w:pPr>
              <w:numPr>
                <w:ilvl w:val="0"/>
                <w:numId w:val="3"/>
              </w:numPr>
              <w:spacing w:afterLines="50" w:after="120"/>
              <w:ind w:left="130" w:hangingChars="72" w:hanging="130"/>
              <w:outlineLvl w:val="2"/>
              <w:rPr>
                <w:sz w:val="18"/>
              </w:rPr>
            </w:pPr>
            <w:r w:rsidRPr="00E860AD">
              <w:rPr>
                <w:rFonts w:hint="eastAsia"/>
                <w:sz w:val="18"/>
              </w:rPr>
              <w:t>利用申込書に名簿（引率者を含む）を添付し，</w:t>
            </w:r>
            <w:r w:rsidR="00F066C3" w:rsidRPr="00E860AD">
              <w:rPr>
                <w:rFonts w:hint="eastAsia"/>
                <w:sz w:val="18"/>
              </w:rPr>
              <w:t>ＦＡＸまたはメールにて</w:t>
            </w:r>
            <w:r w:rsidRPr="00E860AD">
              <w:rPr>
                <w:rFonts w:hint="eastAsia"/>
                <w:sz w:val="18"/>
              </w:rPr>
              <w:t>提出してください。（クラス名簿，会員名簿可）なお，名簿</w:t>
            </w:r>
            <w:r w:rsidR="00BF0349" w:rsidRPr="00E860AD">
              <w:rPr>
                <w:rFonts w:hint="eastAsia"/>
                <w:sz w:val="18"/>
              </w:rPr>
              <w:t>は</w:t>
            </w:r>
            <w:r w:rsidR="00C32CCF" w:rsidRPr="00E860AD">
              <w:rPr>
                <w:rFonts w:hint="eastAsia"/>
                <w:sz w:val="18"/>
              </w:rPr>
              <w:t>決まり次第（</w:t>
            </w:r>
            <w:r w:rsidR="00BF0349" w:rsidRPr="00E860AD">
              <w:rPr>
                <w:rFonts w:hint="eastAsia"/>
                <w:sz w:val="18"/>
              </w:rPr>
              <w:t>利用日の</w:t>
            </w:r>
            <w:r w:rsidR="00596A75" w:rsidRPr="00E860AD">
              <w:rPr>
                <w:rFonts w:hint="eastAsia"/>
                <w:sz w:val="18"/>
              </w:rPr>
              <w:t>２</w:t>
            </w:r>
            <w:r w:rsidR="00BF0349" w:rsidRPr="00E860AD">
              <w:rPr>
                <w:rFonts w:hint="eastAsia"/>
                <w:sz w:val="18"/>
              </w:rPr>
              <w:t>週間前</w:t>
            </w:r>
            <w:r w:rsidR="00C32CCF" w:rsidRPr="00E860AD">
              <w:rPr>
                <w:rFonts w:hint="eastAsia"/>
                <w:sz w:val="18"/>
              </w:rPr>
              <w:t>をめどに）</w:t>
            </w:r>
            <w:r w:rsidRPr="00E860AD">
              <w:rPr>
                <w:rFonts w:hint="eastAsia"/>
                <w:sz w:val="18"/>
              </w:rPr>
              <w:t>提出してください。</w:t>
            </w:r>
          </w:p>
          <w:p w:rsidR="005D6B17" w:rsidRPr="00274699" w:rsidRDefault="005D6B17" w:rsidP="00B81831">
            <w:pPr>
              <w:numPr>
                <w:ilvl w:val="0"/>
                <w:numId w:val="3"/>
              </w:numPr>
              <w:spacing w:afterLines="50" w:after="120"/>
              <w:outlineLvl w:val="2"/>
              <w:rPr>
                <w:sz w:val="18"/>
              </w:rPr>
            </w:pPr>
            <w:r w:rsidRPr="00274699">
              <w:rPr>
                <w:rFonts w:hint="eastAsia"/>
                <w:sz w:val="18"/>
              </w:rPr>
              <w:t>食物アレルギー対応に関して</w:t>
            </w:r>
            <w:r w:rsidR="000F589A" w:rsidRPr="00274699">
              <w:rPr>
                <w:rFonts w:hint="eastAsia"/>
                <w:sz w:val="18"/>
              </w:rPr>
              <w:t>該当者がいる場合</w:t>
            </w:r>
            <w:r w:rsidRPr="00274699">
              <w:rPr>
                <w:rFonts w:hint="eastAsia"/>
                <w:sz w:val="18"/>
              </w:rPr>
              <w:t>は</w:t>
            </w:r>
            <w:r w:rsidR="00E860AD" w:rsidRPr="00274699">
              <w:rPr>
                <w:rFonts w:hint="eastAsia"/>
                <w:sz w:val="18"/>
              </w:rPr>
              <w:t>「食物アレルギーに関する対応確認表」を</w:t>
            </w:r>
            <w:r w:rsidR="00B81831" w:rsidRPr="00274699">
              <w:rPr>
                <w:rFonts w:hint="eastAsia"/>
                <w:sz w:val="18"/>
              </w:rPr>
              <w:t>利用日の２週間前をめどに</w:t>
            </w:r>
            <w:r w:rsidR="00E860AD" w:rsidRPr="00274699">
              <w:rPr>
                <w:rFonts w:hint="eastAsia"/>
                <w:sz w:val="18"/>
              </w:rPr>
              <w:t>ご提出ください。</w:t>
            </w:r>
          </w:p>
          <w:p w:rsidR="004D05DC" w:rsidRPr="00E860AD" w:rsidRDefault="004D05DC">
            <w:pPr>
              <w:numPr>
                <w:ilvl w:val="0"/>
                <w:numId w:val="3"/>
              </w:numPr>
              <w:spacing w:afterLines="50" w:after="120"/>
              <w:outlineLvl w:val="2"/>
              <w:rPr>
                <w:sz w:val="18"/>
              </w:rPr>
            </w:pPr>
            <w:r w:rsidRPr="00E860AD">
              <w:rPr>
                <w:rFonts w:hint="eastAsia"/>
                <w:sz w:val="18"/>
              </w:rPr>
              <w:t>受入諾否を決定し，文書で連絡します。</w:t>
            </w:r>
          </w:p>
        </w:tc>
      </w:tr>
      <w:tr w:rsidR="004D05DC">
        <w:trPr>
          <w:cantSplit/>
          <w:trHeight w:val="1288"/>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Pr="00E860AD" w:rsidRDefault="004D05DC">
            <w:pPr>
              <w:numPr>
                <w:ilvl w:val="0"/>
                <w:numId w:val="3"/>
              </w:numPr>
              <w:spacing w:afterLines="50" w:after="120"/>
              <w:outlineLvl w:val="2"/>
              <w:rPr>
                <w:sz w:val="18"/>
              </w:rPr>
            </w:pPr>
          </w:p>
        </w:tc>
      </w:tr>
      <w:tr w:rsidR="004D05DC">
        <w:trPr>
          <w:trHeight w:val="425"/>
        </w:trPr>
        <w:tc>
          <w:tcPr>
            <w:tcW w:w="2691" w:type="dxa"/>
            <w:gridSpan w:val="2"/>
            <w:vAlign w:val="center"/>
          </w:tcPr>
          <w:p w:rsidR="004D05DC" w:rsidRDefault="004D05DC">
            <w:pPr>
              <w:jc w:val="center"/>
              <w:outlineLvl w:val="2"/>
              <w:rPr>
                <w:rFonts w:ascii="ＭＳ Ｐゴシック" w:eastAsia="ＭＳ Ｐゴシック" w:hAnsi="ＭＳ Ｐゴシック"/>
                <w:b/>
              </w:rPr>
            </w:pPr>
          </w:p>
        </w:tc>
        <w:tc>
          <w:tcPr>
            <w:tcW w:w="726" w:type="dxa"/>
          </w:tcPr>
          <w:p w:rsidR="004D05DC" w:rsidRDefault="004D05DC">
            <w:pPr>
              <w:outlineLvl w:val="2"/>
            </w:pPr>
          </w:p>
        </w:tc>
        <w:tc>
          <w:tcPr>
            <w:tcW w:w="5739" w:type="dxa"/>
            <w:tcBorders>
              <w:top w:val="single" w:sz="4" w:space="0" w:color="auto"/>
              <w:bottom w:val="single" w:sz="4" w:space="0" w:color="auto"/>
            </w:tcBorders>
            <w:vAlign w:val="center"/>
          </w:tcPr>
          <w:p w:rsidR="004D05DC" w:rsidRPr="00E860AD" w:rsidRDefault="004D05DC">
            <w:pPr>
              <w:spacing w:afterLines="50" w:after="120"/>
              <w:outlineLvl w:val="2"/>
              <w:rPr>
                <w:sz w:val="18"/>
              </w:rPr>
            </w:pPr>
          </w:p>
        </w:tc>
      </w:tr>
      <w:tr w:rsidR="004D05DC">
        <w:trPr>
          <w:cantSplit/>
          <w:trHeight w:val="771"/>
        </w:trPr>
        <w:tc>
          <w:tcPr>
            <w:tcW w:w="405" w:type="dxa"/>
            <w:tcBorders>
              <w:bottom w:val="nil"/>
            </w:tcBorders>
            <w:vAlign w:val="center"/>
          </w:tcPr>
          <w:p w:rsidR="004D05DC" w:rsidRDefault="004D05DC">
            <w:pPr>
              <w:jc w:val="center"/>
              <w:outlineLvl w:val="2"/>
              <w:rPr>
                <w:rFonts w:ascii="ＭＳ Ｐゴシック" w:eastAsia="ＭＳ Ｐゴシック" w:hAnsi="ＭＳ Ｐゴシック"/>
                <w:b/>
              </w:rPr>
            </w:pPr>
          </w:p>
        </w:tc>
        <w:tc>
          <w:tcPr>
            <w:tcW w:w="2286" w:type="dxa"/>
            <w:vMerge w:val="restart"/>
            <w:vAlign w:val="center"/>
          </w:tcPr>
          <w:p w:rsidR="004D05DC" w:rsidRDefault="004D05DC">
            <w:pPr>
              <w:jc w:val="center"/>
              <w:outlineLvl w:val="2"/>
              <w:rPr>
                <w:rFonts w:ascii="ＭＳ Ｐゴシック" w:eastAsia="ＭＳ Ｐゴシック" w:hAnsi="ＭＳ Ｐゴシック"/>
              </w:rPr>
            </w:pPr>
          </w:p>
          <w:p w:rsidR="004D05DC" w:rsidRDefault="004D05DC">
            <w:pPr>
              <w:jc w:val="center"/>
              <w:outlineLvl w:val="2"/>
              <w:rPr>
                <w:rFonts w:ascii="ＭＳ Ｐゴシック" w:eastAsia="ＭＳ Ｐゴシック" w:hAnsi="ＭＳ Ｐゴシック"/>
              </w:rPr>
            </w:pPr>
          </w:p>
          <w:p w:rsidR="004D05DC" w:rsidRDefault="002950FB">
            <w:pPr>
              <w:jc w:val="center"/>
              <w:outlineLvl w:val="2"/>
              <w:rPr>
                <w:rFonts w:ascii="ＭＳ Ｐゴシック" w:eastAsia="ＭＳ Ｐゴシック" w:hAnsi="ＭＳ Ｐゴシック"/>
              </w:rPr>
            </w:pPr>
            <w:r>
              <w:rPr>
                <w:rFonts w:ascii="ＭＳ Ｐゴシック" w:eastAsia="ＭＳ Ｐゴシック" w:hAnsi="ＭＳ Ｐゴシック"/>
                <w:noProof/>
              </w:rPr>
              <mc:AlternateContent>
                <mc:Choice Requires="wpc">
                  <w:drawing>
                    <wp:inline distT="0" distB="0" distL="0" distR="0">
                      <wp:extent cx="1308100" cy="737235"/>
                      <wp:effectExtent l="3810" t="0" r="12065" b="0"/>
                      <wp:docPr id="2061" name="キャンバス 2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3" name="Rectangle 2063"/>
                              <wps:cNvSpPr>
                                <a:spLocks noChangeArrowheads="1"/>
                              </wps:cNvSpPr>
                              <wps:spPr bwMode="auto">
                                <a:xfrm>
                                  <a:off x="65396" y="105468"/>
                                  <a:ext cx="1242704" cy="463435"/>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pPr>
                                      <w:rPr>
                                        <w:sz w:val="16"/>
                                        <w:szCs w:val="16"/>
                                      </w:rPr>
                                    </w:pPr>
                                  </w:p>
                                  <w:p w:rsidR="00471EB8" w:rsidRDefault="00471EB8">
                                    <w:pPr>
                                      <w:rPr>
                                        <w:rFonts w:ascii="ＭＳ ゴシック" w:eastAsia="ＭＳ ゴシック" w:hAnsi="ＭＳ ゴシック"/>
                                        <w:b/>
                                      </w:rPr>
                                    </w:pPr>
                                    <w:r>
                                      <w:rPr>
                                        <w:rFonts w:ascii="ＭＳ ゴシック" w:eastAsia="ＭＳ ゴシック" w:hAnsi="ＭＳ ゴシック" w:hint="eastAsia"/>
                                        <w:b/>
                                      </w:rPr>
                                      <w:t>宿泊室の割り振り</w:t>
                                    </w:r>
                                  </w:p>
                                  <w:p w:rsidR="00471EB8" w:rsidRDefault="00471EB8">
                                    <w:pPr>
                                      <w:rPr>
                                        <w:sz w:val="16"/>
                                        <w:szCs w:val="16"/>
                                      </w:rPr>
                                    </w:pPr>
                                  </w:p>
                                </w:txbxContent>
                              </wps:txbx>
                              <wps:bodyPr rot="0" vert="horz" wrap="square" lIns="74295" tIns="8890" rIns="74295" bIns="8890" anchor="t" anchorCtr="0" upright="1">
                                <a:noAutofit/>
                              </wps:bodyPr>
                            </wps:wsp>
                          </wpc:wpc>
                        </a:graphicData>
                      </a:graphic>
                    </wp:inline>
                  </w:drawing>
                </mc:Choice>
                <mc:Fallback>
                  <w:pict>
                    <v:group id="キャンバス 2061" o:spid="_x0000_s1028" editas="canvas" style="width:103pt;height:58.05pt;mso-position-horizontal-relative:char;mso-position-vertical-relative:line" coordsize="13081,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hmBwMAAGIGAAAOAAAAZHJzL2Uyb0RvYy54bWysVVtv0zAYfUfiP1h+73JtmkZLpy7rEBKX&#10;iYF4dhMnsXDsYLtNB+K/89lpu4zxgIBEcn35cnzOd+vl1aHjaE+VZlLkOLjwMaKilBUTTY4/fbyd&#10;pRhpQ0RFuBQ0xw9U46vVyxeXQ5/RULaSV1QhABE6G/oct8b0mefpsqUd0ReypwIOa6k6YmCpGq9S&#10;ZAD0jnuh7yfeIFXVK1lSrWH3ZjzEK4df17Q07+taU4N4joGbcaNy49aO3uqSZI0ifcvKIw3yFyw6&#10;wgRceoa6IYagnWLPoDpWKqllbS5K2XmyrllJnQZQE/i/qCmI2BPtxJTgnRNBmP1H3G1jeQt5yzgH&#10;b3iAntk9+ztAfKg95uKp0bjjbI82Qw8B1P05lPrfKN63pKdOuc7Kd/s7hViV4yhJIowE6SCTPkBs&#10;iWg4RaEPu0DdUgDb+/5OWba6fyPLLxoJWbRgSNdKyaGlpAJqgbUH+pMP7ELDp2g7vJUVXEB2RrqY&#10;HmrVWUCIFjrkOJlHywSjB0Dx53GSjjlEDwaVcBqEcbjwY4xKMIiTKI7m7i6SnWB6pc0rKjtkJzlW&#10;oMNdQ/ZvtLG0SHYycTIkZ5UNjluoZltwhfYE8rnw7XtE11MzLtCQ4+U8nGNEeAOVWRrlLnlipqdo&#10;vnt+h9YxAzXKWZfj9GxEMuvKjaiAMckMYXycA/sxWairvlESycA9MLWm1lGuMr6vb+f+Io7S2WIx&#10;j2ZxtPFn1+ltMVsXQZIsNtfF9Sb4YVkHcdayqqJi4zD1qVCD+M+S7NgyxhI7l+qZoGUld6Dxvq0G&#10;VDEblWi+DAMMC+gVEE/7TF2JlDSfmWldmto+YjGeuDP17Xt05xndRXdysfdM22hxAFeBJ09ec5lq&#10;k3NMcnPYHlw9hBbfJu5WVg+QusDKtTZoyDBppfqG0QDNLcf6644oihF/LSD9F3G4hNQwbpGmS9Cm&#10;pgfbyQERJQDl2IB+Ny3M2D93vWJNC/cETr2QayiYmrkUfuQEOuwCWoObuT7mtB2bru2U07Wzevxr&#10;WP0EAAD//wMAUEsDBBQABgAIAAAAIQBHRYb93AAAAAUBAAAPAAAAZHJzL2Rvd25yZXYueG1sTI9P&#10;S8NAEMXvgt9hGcGb3U0oscRsShEU0YO2Brxus9Nk6f4J2W0T/fSOXvQy8HiPN79XrWdn2RnHaIKX&#10;kC0EMPRt0MZ3Epr3h5sVsJiU18oGjxI+McK6vryoVKnD5Ld43qWOUYmPpZLQpzSUnMe2R6fiIgzo&#10;yTuE0alEcuy4HtVE5c7yXIiCO2U8fejVgPc9tsfdyUlY5ge7enssXr6emmZ6/liaW/FqpLy+mjd3&#10;wBLO6S8MP/iEDjUx7cPJ68isBBqSfi95uShI7imUFRnwuuL/6etvAAAA//8DAFBLAQItABQABgAI&#10;AAAAIQC2gziS/gAAAOEBAAATAAAAAAAAAAAAAAAAAAAAAABbQ29udGVudF9UeXBlc10ueG1sUEsB&#10;Ai0AFAAGAAgAAAAhADj9If/WAAAAlAEAAAsAAAAAAAAAAAAAAAAALwEAAF9yZWxzLy5yZWxzUEsB&#10;Ai0AFAAGAAgAAAAhAOloaGYHAwAAYgYAAA4AAAAAAAAAAAAAAAAALgIAAGRycy9lMm9Eb2MueG1s&#10;UEsBAi0AFAAGAAgAAAAhAEdFhv3cAAAABQEAAA8AAAAAAAAAAAAAAAAAYQUAAGRycy9kb3ducmV2&#10;LnhtbFBLBQYAAAAABAAEAPMAAAB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3081;height:7372;visibility:visible;mso-wrap-style:square">
                        <v:fill o:detectmouseclick="t"/>
                        <v:path o:connecttype="none"/>
                      </v:shape>
                      <v:rect id="Rectangle 2063" o:spid="_x0000_s1030" style="position:absolute;left:653;top:1054;width:12428;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RxccA&#10;AADdAAAADwAAAGRycy9kb3ducmV2LnhtbESPQWvCQBSE70L/w/IKvUjdqBAkdZVUEDxUoeqhvT2z&#10;zyQ0+17Irpr++65Q8DjMzDfMfNm7Rl2p87WwgfEoAUVciK25NHA8rF9noHxAttgIk4Ff8rBcPA3m&#10;mFm58Sdd96FUEcI+QwNVCG2mtS8qcuhH0hJH7yydwxBlV2rb4S3CXaMnSZJqhzXHhQpbWlVU/Owv&#10;zsBWtsfJ8Eu+T0V+KOv33Swfy4cxL899/gYqUB8e4f/2xhqYpukU7m/iE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EcXHAAAA3QAAAA8AAAAAAAAAAAAAAAAAmAIAAGRy&#10;cy9kb3ducmV2LnhtbFBLBQYAAAAABAAEAPUAAACMAwAAAAA=&#10;" fillcolor="silver">
                        <v:textbox inset="5.85pt,.7pt,5.85pt,.7pt">
                          <w:txbxContent>
                            <w:p w:rsidR="00471EB8" w:rsidRDefault="00471EB8">
                              <w:pPr>
                                <w:rPr>
                                  <w:sz w:val="16"/>
                                  <w:szCs w:val="16"/>
                                </w:rPr>
                              </w:pPr>
                            </w:p>
                            <w:p w:rsidR="00471EB8" w:rsidRDefault="00471EB8">
                              <w:pPr>
                                <w:rPr>
                                  <w:rFonts w:ascii="ＭＳ ゴシック" w:eastAsia="ＭＳ ゴシック" w:hAnsi="ＭＳ ゴシック"/>
                                  <w:b/>
                                </w:rPr>
                              </w:pPr>
                              <w:r>
                                <w:rPr>
                                  <w:rFonts w:ascii="ＭＳ ゴシック" w:eastAsia="ＭＳ ゴシック" w:hAnsi="ＭＳ ゴシック" w:hint="eastAsia"/>
                                  <w:b/>
                                </w:rPr>
                                <w:t>宿泊室の割り振り</w:t>
                              </w:r>
                            </w:p>
                            <w:p w:rsidR="00471EB8" w:rsidRDefault="00471EB8">
                              <w:pPr>
                                <w:rPr>
                                  <w:sz w:val="16"/>
                                  <w:szCs w:val="16"/>
                                </w:rPr>
                              </w:pPr>
                            </w:p>
                          </w:txbxContent>
                        </v:textbox>
                      </v:rect>
                      <w10:anchorlock/>
                    </v:group>
                  </w:pict>
                </mc:Fallback>
              </mc:AlternateContent>
            </w:r>
          </w:p>
        </w:tc>
        <w:tc>
          <w:tcPr>
            <w:tcW w:w="726" w:type="dxa"/>
            <w:tcBorders>
              <w:bottom w:val="nil"/>
              <w:right w:val="single" w:sz="4" w:space="0" w:color="auto"/>
            </w:tcBorders>
          </w:tcPr>
          <w:p w:rsidR="004D05DC" w:rsidRDefault="004D05DC">
            <w:pPr>
              <w:outlineLvl w:val="2"/>
            </w:pPr>
          </w:p>
        </w:tc>
        <w:tc>
          <w:tcPr>
            <w:tcW w:w="5739" w:type="dxa"/>
            <w:tcBorders>
              <w:top w:val="single" w:sz="4" w:space="0" w:color="auto"/>
              <w:left w:val="single" w:sz="4" w:space="0" w:color="auto"/>
              <w:bottom w:val="single" w:sz="4" w:space="0" w:color="auto"/>
              <w:right w:val="single" w:sz="4" w:space="0" w:color="auto"/>
            </w:tcBorders>
            <w:vAlign w:val="center"/>
          </w:tcPr>
          <w:p w:rsidR="004D05DC" w:rsidRPr="00E860AD" w:rsidRDefault="004D05DC">
            <w:pPr>
              <w:numPr>
                <w:ilvl w:val="0"/>
                <w:numId w:val="5"/>
              </w:numPr>
              <w:spacing w:afterLines="50" w:after="120"/>
              <w:outlineLvl w:val="2"/>
              <w:rPr>
                <w:sz w:val="18"/>
              </w:rPr>
            </w:pPr>
            <w:r w:rsidRPr="00E860AD">
              <w:rPr>
                <w:rFonts w:hint="eastAsia"/>
                <w:sz w:val="18"/>
              </w:rPr>
              <w:t>同時期利用団体の申込書が出そろってから，利用施設の調整をします。</w:t>
            </w:r>
          </w:p>
        </w:tc>
      </w:tr>
      <w:tr w:rsidR="004D05DC">
        <w:trPr>
          <w:cantSplit/>
          <w:trHeight w:val="383"/>
        </w:trPr>
        <w:tc>
          <w:tcPr>
            <w:tcW w:w="405" w:type="dxa"/>
            <w:vMerge w:val="restart"/>
            <w:vAlign w:val="center"/>
          </w:tcPr>
          <w:p w:rsidR="004D05DC" w:rsidRDefault="004D05DC">
            <w:pPr>
              <w:jc w:val="center"/>
              <w:outlineLvl w:val="2"/>
              <w:rPr>
                <w:rFonts w:ascii="ＭＳ Ｐゴシック" w:eastAsia="ＭＳ Ｐゴシック" w:hAnsi="ＭＳ Ｐゴシック"/>
                <w:b/>
              </w:rPr>
            </w:pPr>
          </w:p>
        </w:tc>
        <w:tc>
          <w:tcPr>
            <w:tcW w:w="2286" w:type="dxa"/>
            <w:vMerge/>
            <w:vAlign w:val="center"/>
          </w:tcPr>
          <w:p w:rsidR="004D05DC" w:rsidRDefault="004D05DC">
            <w:pPr>
              <w:jc w:val="center"/>
              <w:outlineLvl w:val="2"/>
              <w:rPr>
                <w:rFonts w:ascii="ＭＳ Ｐゴシック" w:eastAsia="ＭＳ Ｐゴシック" w:hAnsi="ＭＳ Ｐゴシック"/>
                <w:b/>
              </w:rPr>
            </w:pP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right w:val="single" w:sz="4" w:space="0" w:color="auto"/>
            </w:tcBorders>
            <w:vAlign w:val="center"/>
          </w:tcPr>
          <w:p w:rsidR="004D05DC" w:rsidRPr="00E860AD" w:rsidRDefault="00100EC5">
            <w:pPr>
              <w:numPr>
                <w:ilvl w:val="0"/>
                <w:numId w:val="5"/>
              </w:numPr>
              <w:spacing w:afterLines="50" w:after="120"/>
              <w:outlineLvl w:val="2"/>
              <w:rPr>
                <w:sz w:val="18"/>
              </w:rPr>
            </w:pPr>
            <w:r w:rsidRPr="00E860AD">
              <w:rPr>
                <w:rFonts w:hint="eastAsia"/>
                <w:sz w:val="18"/>
              </w:rPr>
              <w:t>１</w:t>
            </w:r>
            <w:r w:rsidR="00BF0349" w:rsidRPr="00E860AD">
              <w:rPr>
                <w:rFonts w:hint="eastAsia"/>
                <w:sz w:val="18"/>
              </w:rPr>
              <w:t>か月前から２か月前に，</w:t>
            </w:r>
            <w:r w:rsidR="004D05DC" w:rsidRPr="00E860AD">
              <w:rPr>
                <w:rFonts w:hint="eastAsia"/>
                <w:sz w:val="18"/>
              </w:rPr>
              <w:t>宿泊室を割り振ります。</w:t>
            </w:r>
            <w:r w:rsidR="004D05DC" w:rsidRPr="00E860AD">
              <w:rPr>
                <w:rFonts w:hint="eastAsia"/>
                <w:sz w:val="18"/>
              </w:rPr>
              <w:br/>
            </w:r>
          </w:p>
          <w:p w:rsidR="004D05DC" w:rsidRPr="00E860AD" w:rsidRDefault="004D05DC">
            <w:pPr>
              <w:numPr>
                <w:ilvl w:val="0"/>
                <w:numId w:val="5"/>
              </w:numPr>
              <w:spacing w:afterLines="50" w:after="120"/>
              <w:outlineLvl w:val="2"/>
              <w:rPr>
                <w:sz w:val="18"/>
              </w:rPr>
            </w:pPr>
            <w:r w:rsidRPr="00E860AD">
              <w:rPr>
                <w:rFonts w:hint="eastAsia"/>
                <w:sz w:val="18"/>
              </w:rPr>
              <w:t>大幅な人数変更があった場合，宿泊室の割り振りを変更することがあります。</w:t>
            </w:r>
          </w:p>
        </w:tc>
      </w:tr>
      <w:tr w:rsidR="004D05DC">
        <w:trPr>
          <w:cantSplit/>
          <w:trHeight w:val="1131"/>
        </w:trPr>
        <w:tc>
          <w:tcPr>
            <w:tcW w:w="405" w:type="dxa"/>
            <w:vMerge/>
            <w:vAlign w:val="center"/>
          </w:tcPr>
          <w:p w:rsidR="004D05DC" w:rsidRDefault="004D05DC">
            <w:pPr>
              <w:jc w:val="center"/>
              <w:outlineLvl w:val="2"/>
              <w:rPr>
                <w:rFonts w:ascii="ＭＳ Ｐゴシック" w:eastAsia="ＭＳ Ｐゴシック" w:hAnsi="ＭＳ Ｐゴシック"/>
                <w:b/>
              </w:rPr>
            </w:pPr>
          </w:p>
        </w:tc>
        <w:tc>
          <w:tcPr>
            <w:tcW w:w="2286" w:type="dxa"/>
            <w:vMerge/>
            <w:vAlign w:val="center"/>
          </w:tcPr>
          <w:p w:rsidR="004D05DC" w:rsidRDefault="004D05DC">
            <w:pPr>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Default="004D05DC">
            <w:pPr>
              <w:numPr>
                <w:ilvl w:val="0"/>
                <w:numId w:val="5"/>
              </w:numPr>
              <w:spacing w:afterLines="50" w:after="120"/>
              <w:outlineLvl w:val="2"/>
            </w:pPr>
          </w:p>
        </w:tc>
      </w:tr>
    </w:tbl>
    <w:p w:rsidR="004D05DC" w:rsidRDefault="004D05DC">
      <w:pPr>
        <w:outlineLvl w:val="2"/>
      </w:pPr>
    </w:p>
    <w:p w:rsidR="004D05DC" w:rsidRDefault="004D05DC" w:rsidP="00FF4D3F">
      <w:pPr>
        <w:numPr>
          <w:ilvl w:val="1"/>
          <w:numId w:val="2"/>
        </w:numPr>
        <w:tabs>
          <w:tab w:val="clear" w:pos="0"/>
          <w:tab w:val="num" w:pos="-210"/>
        </w:tabs>
        <w:ind w:leftChars="-100" w:left="74"/>
        <w:outlineLvl w:val="2"/>
        <w:rPr>
          <w:sz w:val="18"/>
          <w:szCs w:val="18"/>
        </w:rPr>
      </w:pPr>
      <w:r>
        <w:rPr>
          <w:rFonts w:hint="eastAsia"/>
          <w:sz w:val="18"/>
          <w:szCs w:val="18"/>
        </w:rPr>
        <w:t>人数・食数の変更については，P3の変更期限に留意の上，乗鞍青少年交流の家事業推進</w:t>
      </w:r>
      <w:r w:rsidR="00AB510A">
        <w:rPr>
          <w:rFonts w:hint="eastAsia"/>
          <w:sz w:val="18"/>
          <w:szCs w:val="18"/>
        </w:rPr>
        <w:t>室</w:t>
      </w:r>
      <w:r>
        <w:rPr>
          <w:rFonts w:hint="eastAsia"/>
          <w:sz w:val="18"/>
          <w:szCs w:val="18"/>
        </w:rPr>
        <w:t>へ連絡してください。</w:t>
      </w:r>
    </w:p>
    <w:p w:rsidR="004D05DC" w:rsidRDefault="004D05DC" w:rsidP="003E1620">
      <w:pPr>
        <w:pStyle w:val="20"/>
        <w:numPr>
          <w:ilvl w:val="0"/>
          <w:numId w:val="0"/>
        </w:numPr>
        <w:rPr>
          <w:sz w:val="24"/>
        </w:rPr>
      </w:pPr>
      <w:r>
        <w:rPr>
          <w:sz w:val="18"/>
          <w:szCs w:val="18"/>
        </w:rPr>
        <w:br w:type="page"/>
      </w:r>
      <w:r w:rsidR="003E1620">
        <w:rPr>
          <w:rFonts w:hint="eastAsia"/>
          <w:sz w:val="24"/>
          <w:szCs w:val="24"/>
        </w:rPr>
        <w:lastRenderedPageBreak/>
        <w:t>２）</w:t>
      </w:r>
      <w:r>
        <w:rPr>
          <w:rFonts w:hint="eastAsia"/>
          <w:sz w:val="24"/>
          <w:szCs w:val="18"/>
        </w:rPr>
        <w:t>入</w:t>
      </w:r>
      <w:r>
        <w:rPr>
          <w:rFonts w:hint="eastAsia"/>
          <w:sz w:val="24"/>
        </w:rPr>
        <w:t>所から退所まで</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316"/>
        <w:gridCol w:w="709"/>
        <w:gridCol w:w="5569"/>
      </w:tblGrid>
      <w:tr w:rsidR="004D05DC">
        <w:trPr>
          <w:cantSplit/>
          <w:trHeight w:val="558"/>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kern w:val="0"/>
              </w:rPr>
            </w:pPr>
          </w:p>
          <w:p w:rsidR="004D05DC" w:rsidRDefault="004D05DC">
            <w:pPr>
              <w:shd w:val="clear" w:color="auto" w:fill="000000"/>
              <w:jc w:val="center"/>
              <w:outlineLvl w:val="2"/>
              <w:rPr>
                <w:rFonts w:ascii="ＭＳ ゴシック" w:eastAsia="ＭＳ ゴシック" w:hAnsi="ＭＳ ゴシック"/>
                <w:b/>
                <w:kern w:val="0"/>
              </w:rPr>
            </w:pPr>
            <w:r w:rsidRPr="0024230E">
              <w:rPr>
                <w:rFonts w:ascii="ＭＳ ゴシック" w:eastAsia="ＭＳ ゴシック" w:hAnsi="ＭＳ ゴシック" w:hint="eastAsia"/>
                <w:b/>
                <w:spacing w:val="825"/>
                <w:kern w:val="0"/>
                <w:fitText w:val="2100" w:id="-1670634494"/>
              </w:rPr>
              <w:t>入</w:t>
            </w:r>
            <w:r w:rsidRPr="0024230E">
              <w:rPr>
                <w:rFonts w:ascii="ＭＳ ゴシック" w:eastAsia="ＭＳ ゴシック" w:hAnsi="ＭＳ ゴシック" w:hint="eastAsia"/>
                <w:b/>
                <w:kern w:val="0"/>
                <w:fitText w:val="2100" w:id="-1670634494"/>
              </w:rPr>
              <w:t>所</w:t>
            </w:r>
          </w:p>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4D05DC">
            <w:pPr>
              <w:numPr>
                <w:ilvl w:val="0"/>
                <w:numId w:val="7"/>
              </w:numPr>
              <w:outlineLvl w:val="2"/>
              <w:rPr>
                <w:sz w:val="20"/>
                <w:szCs w:val="20"/>
              </w:rPr>
            </w:pPr>
            <w:r>
              <w:rPr>
                <w:rFonts w:hint="eastAsia"/>
                <w:sz w:val="20"/>
                <w:szCs w:val="20"/>
              </w:rPr>
              <w:t>入所予定時刻に大幅な変動が生じた場合は，連絡をしてください。</w:t>
            </w:r>
          </w:p>
          <w:p w:rsidR="004D05DC" w:rsidRDefault="004D05DC" w:rsidP="001574CA">
            <w:pPr>
              <w:numPr>
                <w:ilvl w:val="0"/>
                <w:numId w:val="7"/>
              </w:numPr>
              <w:outlineLvl w:val="2"/>
              <w:rPr>
                <w:sz w:val="20"/>
                <w:szCs w:val="20"/>
              </w:rPr>
            </w:pPr>
            <w:r>
              <w:rPr>
                <w:rFonts w:hint="eastAsia"/>
                <w:sz w:val="20"/>
                <w:szCs w:val="20"/>
              </w:rPr>
              <w:t>冬期の場合は，</w:t>
            </w:r>
            <w:r w:rsidR="001574CA">
              <w:rPr>
                <w:rFonts w:hint="eastAsia"/>
                <w:sz w:val="20"/>
                <w:szCs w:val="20"/>
              </w:rPr>
              <w:t>高山市内に入りましたら</w:t>
            </w:r>
            <w:r>
              <w:rPr>
                <w:rFonts w:hint="eastAsia"/>
                <w:sz w:val="20"/>
                <w:szCs w:val="20"/>
              </w:rPr>
              <w:t>，安全通行確保のため乗鞍青少年交流の家に確認の電話をしてください。</w:t>
            </w:r>
            <w:r w:rsidR="00CC7A13">
              <w:rPr>
                <w:rFonts w:hint="eastAsia"/>
                <w:sz w:val="20"/>
                <w:szCs w:val="20"/>
              </w:rPr>
              <w:t>（０５７７－３１－１０１３）</w:t>
            </w:r>
          </w:p>
        </w:tc>
      </w:tr>
      <w:tr w:rsidR="004D05DC">
        <w:trPr>
          <w:cantSplit/>
          <w:trHeight w:val="558"/>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outlineLvl w:val="2"/>
            </w:pPr>
          </w:p>
        </w:tc>
      </w:tr>
      <w:tr w:rsidR="004D05DC">
        <w:trPr>
          <w:trHeight w:val="239"/>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1270" r="3810" b="2540"/>
                      <wp:docPr id="93" name="キャンバス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2" name="AutoShape 95"/>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19ACDE5" id="キャンバス 93"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ciAIAAFEFAAAOAAAAZHJzL2Uyb0RvYy54bWysVE1v3CAQvVfqf0DcG3u/d62wUbRpqkpp&#10;Gylt77MY27QYKLDrTX59B+wkTttTWx/wwAyPN7wZzi9OrSJH4bw0mtHJWU6J0NyUUteMfvl8/WZN&#10;iQ+gS1BGC0bvhacX29evzjtbiKlpjCqFIwiifdFZRpsQbJFlnjeiBX9mrNDorIxrIeDU1VnpoEP0&#10;VmXTPF9mnXGldYYL73H1qnfSbcKvKsHDp6ryIhDFKHILaXRp3Mcx255DUTuwjeQDDfgLFi1IjYc+&#10;QV1BAHJw8jeoVnJnvKnCGTdtZqpKcpFywGwm+S/Z7EAfwadkON7OI0G0/iPuvo68tbmWSuFtZIhe&#10;xLX471AfEd1KvwzqV1LsENNZFNDbJyn9v1G8a8CKlLkv+MfjrSOyZHS2XE4p0dBiJV0egklRZLOI&#10;MkYCGHlnb13k6u2N4d890WbXgK7FpXOmawSUSGwS45H8aEOceNxK9t0HUyI8IHxS9FS5llRK2q9x&#10;Y4RG1ciJ0WW+WWJJ3SOt9WqWOEAhToFwdE5Wq3WOXo7uyXw1m6ZSy6CIcBHEOh/eCdOSaDB6sIlg&#10;wofjjQ8xpi6HXKH8NqGkahXW5hEUmc/yxXKo3VEM3s1zzGI+z1cpUSgGRDz+8dh0RUbJMsqeJq7e&#10;75QjCM/odfqGzX4cpjTpGN0spotE9YXPjyHy9P0JopUBW17JllG8Ivz6RKI2b3WZGjKAVL2NlGPt&#10;JbGiPr3Oe1Peo1bO9P2M7w8ajXEPlHTYy4z6HwdwghL1XqPeq/kUa4SENFmvN6iLGzv2IwdojkCM&#10;Bkp6cxf65+JgnawbPKcvAm1iAVYyPJZSz2mgip0wtBK2EVovHobxPEU9v4TbnwA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D+&#10;EtBciAIAAFE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95"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XvccA&#10;AADdAAAADwAAAGRycy9kb3ducmV2LnhtbESPQWvCQBSE7wX/w/KEXkQ3SSGU6CpaG/BobEG8PbKv&#10;SWr2bchuNfXXuwWhx2FmvmEWq8G04kK9aywriGcRCOLS6oYrBZ8f+fQVhPPIGlvLpOCXHKyWo6cF&#10;ZtpeuaDLwVciQNhlqKD2vsukdGVNBt3MdsTB+7K9QR9kX0nd4zXATSuTKEqlwYbDQo0dvdVUng8/&#10;RsH2tI8n211xm3wXx+H9nOSbuMmVeh4P6zkIT4P/Dz/aO63gJU0T+Hs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173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4D05DC">
            <w:pPr>
              <w:outlineLvl w:val="2"/>
            </w:pPr>
          </w:p>
        </w:tc>
      </w:tr>
      <w:tr w:rsidR="004D05DC">
        <w:trPr>
          <w:cantSplit/>
          <w:trHeight w:val="953"/>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jc w:val="center"/>
              <w:outlineLvl w:val="2"/>
              <w:rPr>
                <w:rFonts w:ascii="ＭＳ ゴシック" w:eastAsia="ＭＳ ゴシック" w:hAnsi="ＭＳ ゴシック"/>
                <w:b/>
              </w:rPr>
            </w:pPr>
          </w:p>
          <w:p w:rsidR="004D05DC" w:rsidRDefault="004D05DC">
            <w:pPr>
              <w:jc w:val="center"/>
              <w:outlineLvl w:val="2"/>
              <w:rPr>
                <w:rFonts w:ascii="ＭＳ ゴシック" w:eastAsia="ＭＳ ゴシック" w:hAnsi="ＭＳ ゴシック"/>
                <w:b/>
                <w:sz w:val="16"/>
                <w:szCs w:val="16"/>
              </w:rPr>
            </w:pPr>
          </w:p>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1308100" cy="1092835"/>
                      <wp:effectExtent l="12700" t="0" r="12700" b="4445"/>
                      <wp:docPr id="2089" name="キャンバス 20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1" name="Text Box 2091"/>
                              <wps:cNvSpPr txBox="1">
                                <a:spLocks noChangeArrowheads="1"/>
                              </wps:cNvSpPr>
                              <wps:spPr bwMode="auto">
                                <a:xfrm>
                                  <a:off x="0" y="58365"/>
                                  <a:ext cx="1308100" cy="965193"/>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pPr>
                                      <w:jc w:val="distribute"/>
                                      <w:outlineLvl w:val="2"/>
                                      <w:rPr>
                                        <w:rFonts w:ascii="ＭＳ ゴシック" w:eastAsia="ＭＳ ゴシック" w:hAnsi="ＭＳ ゴシック"/>
                                        <w:b/>
                                      </w:rPr>
                                    </w:pPr>
                                  </w:p>
                                  <w:p w:rsidR="00471EB8" w:rsidRDefault="00471EB8">
                                    <w:pPr>
                                      <w:jc w:val="distribute"/>
                                      <w:outlineLvl w:val="2"/>
                                      <w:rPr>
                                        <w:rFonts w:ascii="ＭＳ ゴシック" w:eastAsia="ＭＳ ゴシック" w:hAnsi="ＭＳ ゴシック"/>
                                        <w:b/>
                                      </w:rPr>
                                    </w:pPr>
                                    <w:r>
                                      <w:rPr>
                                        <w:rFonts w:ascii="ＭＳ ゴシック" w:eastAsia="ＭＳ ゴシック" w:hAnsi="ＭＳ ゴシック" w:hint="eastAsia"/>
                                        <w:b/>
                                      </w:rPr>
                                      <w:t>入所手続き</w:t>
                                    </w:r>
                                  </w:p>
                                  <w:p w:rsidR="00471EB8" w:rsidRDefault="00471EB8">
                                    <w:pPr>
                                      <w:jc w:val="distribute"/>
                                      <w:outlineLvl w:val="2"/>
                                      <w:rPr>
                                        <w:rFonts w:ascii="ＭＳ ゴシック" w:eastAsia="ＭＳ ゴシック" w:hAnsi="ＭＳ ゴシック"/>
                                        <w:b/>
                                      </w:rPr>
                                    </w:pPr>
                                  </w:p>
                                  <w:p w:rsidR="00471EB8" w:rsidRPr="00035F2E" w:rsidRDefault="00471EB8">
                                    <w:pPr>
                                      <w:jc w:val="distribute"/>
                                      <w:outlineLvl w:val="2"/>
                                      <w:rPr>
                                        <w:rFonts w:ascii="ＭＳ ゴシック" w:eastAsia="ＭＳ ゴシック" w:hAnsi="ＭＳ ゴシック"/>
                                        <w:b/>
                                      </w:rPr>
                                    </w:pPr>
                                    <w:r w:rsidRPr="00035F2E">
                                      <w:rPr>
                                        <w:rFonts w:ascii="ＭＳ ゴシック" w:eastAsia="ＭＳ ゴシック" w:hAnsi="ＭＳ ゴシック" w:hint="eastAsia"/>
                                        <w:b/>
                                      </w:rPr>
                                      <w:t>経費の支払い</w:t>
                                    </w:r>
                                  </w:p>
                                  <w:p w:rsidR="00471EB8" w:rsidRDefault="00471EB8" w:rsidP="0021353B">
                                    <w:pPr>
                                      <w:jc w:val="distribute"/>
                                      <w:rPr>
                                        <w:rFonts w:ascii="ＭＳ ゴシック" w:eastAsia="ＭＳ ゴシック" w:hAnsi="ＭＳ ゴシック"/>
                                        <w:b/>
                                      </w:rPr>
                                    </w:pPr>
                                    <w:r w:rsidRPr="00035F2E">
                                      <w:rPr>
                                        <w:rFonts w:ascii="ＭＳ ゴシック" w:eastAsia="ＭＳ ゴシック" w:hAnsi="ＭＳ ゴシック" w:hint="eastAsia"/>
                                        <w:b/>
                                      </w:rPr>
                                      <w:t>方法等の確認</w:t>
                                    </w:r>
                                  </w:p>
                                  <w:p w:rsidR="00471EB8" w:rsidRDefault="00471EB8"/>
                                </w:txbxContent>
                              </wps:txbx>
                              <wps:bodyPr rot="0" vert="horz" wrap="square" lIns="74295" tIns="8890" rIns="74295" bIns="8890" anchor="t" anchorCtr="0" upright="1">
                                <a:noAutofit/>
                              </wps:bodyPr>
                            </wps:wsp>
                          </wpc:wpc>
                        </a:graphicData>
                      </a:graphic>
                    </wp:inline>
                  </w:drawing>
                </mc:Choice>
                <mc:Fallback>
                  <w:pict>
                    <v:group id="キャンバス 2089" o:spid="_x0000_s1031" editas="canvas" style="width:103pt;height:86.05pt;mso-position-horizontal-relative:char;mso-position-vertical-relative:line" coordsize="13081,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WBQMAAGYGAAAOAAAAZHJzL2Uyb0RvYy54bWysVW1v2jAQ/j5p/8Hyd5qEEAhRQwUpTJP2&#10;JrXTPpvYSawldmYbQjftv+9sA6XrJk3bihTs3PHcc3fPXa9vDl2L9kxpLkWOo6sQIyZKSbmoc/zx&#10;fjNKMdKGCEpaKViOH5jGN4uXL66HPmNj2ciWMoUAROhs6HPcGNNnQaDLhnVEX8meCTBWUnXEwFXV&#10;AVVkAPSuDcZhOA0GqWivZMm0hre33ogXDr+qWGneV5VmBrU5Bm7GPZV7bu0zWFyTrFakb3h5pEH+&#10;gkVHuICgZ6hbYgjaKf4MquOlklpW5qqUXSCripfM5QDZROFP2RRE7Il2yZRQnRNBOP1H3G1teQu5&#10;4W0L1QgAPbPv7PcA/WHW3IqnTv6N8z36DD00UPfnVup/o3jXkJ65zHVWvtt/UIjTHMfTaYSRIB0o&#10;6Z4dDFrJAxqH88j20TIA17senM0BLKBH1xPdv5HlZ42ELBoiarZUSg4NIxQ4ul9CHuefehxtQbbD&#10;W0khEtkZ6YAOlepsHaBtCNBBTw85TtJ4mngdWUalDRuHaRSCuQT7fJpE89g6BCQ7IfRKm1dMdsge&#10;cqxApy4C2b/RxrueXGxALVtObYPcRdXbolVoT0DTRWg/R/Qnbq1AA0RPxglGpK1hOkujfD1+ixa6&#10;v1+hddzAnLa8y3F6diKZreJaUGBMMkN468+QqBcMcxPoUyIZlAeO1tUWyk3Ht+UmCWeTOB3NZkk8&#10;msTrcLRKN8VoWUTT6Wy9Klbr6LtlHU2yhlPKxNph6tOwRpM/E9pxbfgxO4/rmaBlJXeQ411DB0S5&#10;7UqczMcgN8phX4xnPuuLUiIlzSduGidVqwaLoS+bk4b2cyznGd0J4SJw8Cw373GAUkElT1VzIrW6&#10;9Ao1h+3Bz4TFtwLeSvoAqgVWTpqwlOHQSPUVowEWXI71lx1RDKP2tQDlzybjOUjDuEuazkGu6tKw&#10;vTAQUQJQjg1IyR0L43forle8biCOnzQhlzArFXcSfuQEedgLrAd3crvM5XZcvHZbXt6d1+O/h8UP&#10;AAAA//8DAFBLAwQUAAYACAAAACEA2KtWRdwAAAAFAQAADwAAAGRycy9kb3ducmV2LnhtbEyPQUvE&#10;MBCF74L/IYzgzU22LN2lNl1EUEQP6lrwmm1m22AzKU12W/31jl70MvB4jzffK7ez78UJx+gCaVgu&#10;FAikJlhHrYb67e5qAyImQ9b0gVDDJ0bYVudnpSlsmOgVT7vUCi6hWBgNXUpDIWVsOvQmLsKAxN4h&#10;jN4klmMr7WgmLve9zJTKpTeO+ENnBrztsPnYHb2GVXboNy/3+dPXQ11Pj+8rt1bPTuvLi/nmGkTC&#10;Of2F4Qef0aFipn04ko2i18BD0u9lL1M5yz2H1tkSZFXK//TVNwAAAP//AwBQSwECLQAUAAYACAAA&#10;ACEAtoM4kv4AAADhAQAAEwAAAAAAAAAAAAAAAAAAAAAAW0NvbnRlbnRfVHlwZXNdLnhtbFBLAQIt&#10;ABQABgAIAAAAIQA4/SH/1gAAAJQBAAALAAAAAAAAAAAAAAAAAC8BAABfcmVscy8ucmVsc1BLAQIt&#10;ABQABgAIAAAAIQCkS/FWBQMAAGYGAAAOAAAAAAAAAAAAAAAAAC4CAABkcnMvZTJvRG9jLnhtbFBL&#10;AQItABQABgAIAAAAIQDYq1ZF3AAAAAUBAAAPAAAAAAAAAAAAAAAAAF8FAABkcnMvZG93bnJldi54&#10;bWxQSwUGAAAAAAQABADzAAAAaAYAAAAA&#10;">
                      <v:shape id="_x0000_s1032" type="#_x0000_t75" style="position:absolute;width:13081;height:10928;visibility:visible;mso-wrap-style:square">
                        <v:fill o:detectmouseclick="t"/>
                        <v:path o:connecttype="none"/>
                      </v:shape>
                      <v:shape id="Text Box 2091" o:spid="_x0000_s1033" type="#_x0000_t202" style="position:absolute;top:583;width:13081;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rssQA&#10;AADdAAAADwAAAGRycy9kb3ducmV2LnhtbESPQUsDMRSE74L/IbyCN5tUIdi1aSkFQQ+lbKv3R/Lc&#10;Xd28LEm6Xf99Iwgeh5n5hlltJt+LkWLqAhtYzBUIYhtcx42B99PL/ROIlJEd9oHJwA8l2Kxvb1ZY&#10;uXDhmsZjbkSBcKrQQJvzUEmZbEse0zwMxMX7DNFjLjI20kW8FLjv5YNSWnrsuCy0ONCuJft9PHsD&#10;9kvbevk2yOWHUvG82x/qUR+MuZtN22cQmab8H/5rvzoDj1ov4PdNeQ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q7LEAAAA3QAAAA8AAAAAAAAAAAAAAAAAmAIAAGRycy9k&#10;b3ducmV2LnhtbFBLBQYAAAAABAAEAPUAAACJAwAAAAA=&#10;" fillcolor="silver">
                        <v:textbox inset="5.85pt,.7pt,5.85pt,.7pt">
                          <w:txbxContent>
                            <w:p w:rsidR="00471EB8" w:rsidRDefault="00471EB8">
                              <w:pPr>
                                <w:jc w:val="distribute"/>
                                <w:outlineLvl w:val="2"/>
                                <w:rPr>
                                  <w:rFonts w:ascii="ＭＳ ゴシック" w:eastAsia="ＭＳ ゴシック" w:hAnsi="ＭＳ ゴシック"/>
                                  <w:b/>
                                </w:rPr>
                              </w:pPr>
                            </w:p>
                            <w:p w:rsidR="00471EB8" w:rsidRDefault="00471EB8">
                              <w:pPr>
                                <w:jc w:val="distribute"/>
                                <w:outlineLvl w:val="2"/>
                                <w:rPr>
                                  <w:rFonts w:ascii="ＭＳ ゴシック" w:eastAsia="ＭＳ ゴシック" w:hAnsi="ＭＳ ゴシック"/>
                                  <w:b/>
                                </w:rPr>
                              </w:pPr>
                              <w:r>
                                <w:rPr>
                                  <w:rFonts w:ascii="ＭＳ ゴシック" w:eastAsia="ＭＳ ゴシック" w:hAnsi="ＭＳ ゴシック" w:hint="eastAsia"/>
                                  <w:b/>
                                </w:rPr>
                                <w:t>入所手続き</w:t>
                              </w:r>
                            </w:p>
                            <w:p w:rsidR="00471EB8" w:rsidRDefault="00471EB8">
                              <w:pPr>
                                <w:jc w:val="distribute"/>
                                <w:outlineLvl w:val="2"/>
                                <w:rPr>
                                  <w:rFonts w:ascii="ＭＳ ゴシック" w:eastAsia="ＭＳ ゴシック" w:hAnsi="ＭＳ ゴシック"/>
                                  <w:b/>
                                </w:rPr>
                              </w:pPr>
                            </w:p>
                            <w:p w:rsidR="00471EB8" w:rsidRPr="00035F2E" w:rsidRDefault="00471EB8">
                              <w:pPr>
                                <w:jc w:val="distribute"/>
                                <w:outlineLvl w:val="2"/>
                                <w:rPr>
                                  <w:rFonts w:ascii="ＭＳ ゴシック" w:eastAsia="ＭＳ ゴシック" w:hAnsi="ＭＳ ゴシック"/>
                                  <w:b/>
                                </w:rPr>
                              </w:pPr>
                              <w:r w:rsidRPr="00035F2E">
                                <w:rPr>
                                  <w:rFonts w:ascii="ＭＳ ゴシック" w:eastAsia="ＭＳ ゴシック" w:hAnsi="ＭＳ ゴシック" w:hint="eastAsia"/>
                                  <w:b/>
                                </w:rPr>
                                <w:t>経費の支払い</w:t>
                              </w:r>
                            </w:p>
                            <w:p w:rsidR="00471EB8" w:rsidRDefault="00471EB8" w:rsidP="0021353B">
                              <w:pPr>
                                <w:jc w:val="distribute"/>
                                <w:rPr>
                                  <w:rFonts w:ascii="ＭＳ ゴシック" w:eastAsia="ＭＳ ゴシック" w:hAnsi="ＭＳ ゴシック"/>
                                  <w:b/>
                                </w:rPr>
                              </w:pPr>
                              <w:r w:rsidRPr="00035F2E">
                                <w:rPr>
                                  <w:rFonts w:ascii="ＭＳ ゴシック" w:eastAsia="ＭＳ ゴシック" w:hAnsi="ＭＳ ゴシック" w:hint="eastAsia"/>
                                  <w:b/>
                                </w:rPr>
                                <w:t>方法等の確認</w:t>
                              </w:r>
                            </w:p>
                            <w:p w:rsidR="00471EB8" w:rsidRDefault="00471EB8"/>
                          </w:txbxContent>
                        </v:textbox>
                      </v:shape>
                      <w10:anchorlock/>
                    </v:group>
                  </w:pict>
                </mc:Fallback>
              </mc:AlternateContent>
            </w:r>
          </w:p>
          <w:p w:rsidR="004D05DC" w:rsidRDefault="004D05DC">
            <w:pPr>
              <w:outlineLvl w:val="2"/>
              <w:rPr>
                <w:rFonts w:ascii="ＭＳ ゴシック" w:eastAsia="ＭＳ ゴシック" w:hAnsi="ＭＳ ゴシック"/>
                <w:b/>
              </w:rPr>
            </w:pP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9F0D96">
            <w:pPr>
              <w:numPr>
                <w:ilvl w:val="0"/>
                <w:numId w:val="5"/>
              </w:numPr>
              <w:outlineLvl w:val="2"/>
              <w:rPr>
                <w:sz w:val="20"/>
                <w:szCs w:val="20"/>
              </w:rPr>
            </w:pPr>
            <w:r>
              <w:rPr>
                <w:rFonts w:hint="eastAsia"/>
                <w:sz w:val="20"/>
                <w:szCs w:val="20"/>
              </w:rPr>
              <w:t>研修代表者</w:t>
            </w:r>
            <w:r w:rsidR="004D05DC">
              <w:rPr>
                <w:rFonts w:hint="eastAsia"/>
                <w:sz w:val="20"/>
                <w:szCs w:val="20"/>
              </w:rPr>
              <w:t>は到着後ただちに事務室で入所手続きをしてください。</w:t>
            </w:r>
            <w:r w:rsidR="00CC7A13">
              <w:rPr>
                <w:rFonts w:hint="eastAsia"/>
                <w:sz w:val="20"/>
                <w:szCs w:val="20"/>
              </w:rPr>
              <w:t>（約１０分）</w:t>
            </w:r>
            <w:r w:rsidR="004D05DC">
              <w:rPr>
                <w:sz w:val="20"/>
                <w:szCs w:val="20"/>
              </w:rPr>
              <w:br/>
            </w:r>
            <w:r w:rsidR="004D05DC">
              <w:rPr>
                <w:rFonts w:hint="eastAsia"/>
                <w:sz w:val="20"/>
                <w:szCs w:val="20"/>
              </w:rPr>
              <w:t>①人数・宿舎割り等の確認</w:t>
            </w:r>
            <w:r w:rsidR="004D05DC">
              <w:rPr>
                <w:sz w:val="20"/>
                <w:szCs w:val="20"/>
              </w:rPr>
              <w:br/>
            </w:r>
            <w:r w:rsidR="004D05DC">
              <w:rPr>
                <w:rFonts w:hint="eastAsia"/>
                <w:sz w:val="20"/>
                <w:szCs w:val="20"/>
              </w:rPr>
              <w:t>②プログラムの確認</w:t>
            </w:r>
          </w:p>
          <w:p w:rsidR="004D05DC" w:rsidRDefault="004D05DC">
            <w:pPr>
              <w:numPr>
                <w:ilvl w:val="0"/>
                <w:numId w:val="5"/>
              </w:numPr>
              <w:outlineLvl w:val="2"/>
            </w:pPr>
            <w:r>
              <w:rPr>
                <w:rFonts w:hint="eastAsia"/>
                <w:sz w:val="20"/>
                <w:szCs w:val="20"/>
              </w:rPr>
              <w:t>団体の</w:t>
            </w:r>
            <w:r w:rsidRPr="00035F2E">
              <w:rPr>
                <w:rFonts w:hint="eastAsia"/>
                <w:sz w:val="20"/>
                <w:szCs w:val="20"/>
              </w:rPr>
              <w:t>「研修のしおり</w:t>
            </w:r>
            <w:r w:rsidR="009F2E2B" w:rsidRPr="00035F2E">
              <w:rPr>
                <w:rFonts w:hint="eastAsia"/>
                <w:sz w:val="20"/>
                <w:szCs w:val="20"/>
              </w:rPr>
              <w:t>」</w:t>
            </w:r>
            <w:r w:rsidRPr="00035F2E">
              <w:rPr>
                <w:rFonts w:hint="eastAsia"/>
                <w:sz w:val="20"/>
                <w:szCs w:val="20"/>
              </w:rPr>
              <w:t>又は</w:t>
            </w:r>
            <w:r w:rsidR="009F2E2B" w:rsidRPr="00035F2E">
              <w:rPr>
                <w:rFonts w:hint="eastAsia"/>
                <w:sz w:val="20"/>
                <w:szCs w:val="20"/>
              </w:rPr>
              <w:t>「</w:t>
            </w:r>
            <w:r w:rsidRPr="00035F2E">
              <w:rPr>
                <w:rFonts w:hint="eastAsia"/>
                <w:sz w:val="20"/>
                <w:szCs w:val="20"/>
              </w:rPr>
              <w:t>活動計画書</w:t>
            </w:r>
            <w:r w:rsidR="009F2E2B" w:rsidRPr="00035F2E">
              <w:rPr>
                <w:rFonts w:hint="eastAsia"/>
                <w:sz w:val="20"/>
                <w:szCs w:val="20"/>
              </w:rPr>
              <w:t>」</w:t>
            </w:r>
            <w:r w:rsidRPr="00035F2E">
              <w:rPr>
                <w:rFonts w:hint="eastAsia"/>
                <w:sz w:val="20"/>
                <w:szCs w:val="20"/>
              </w:rPr>
              <w:t>等を</w:t>
            </w:r>
            <w:r w:rsidR="00463705">
              <w:rPr>
                <w:rFonts w:hint="eastAsia"/>
                <w:b/>
                <w:sz w:val="20"/>
                <w:szCs w:val="20"/>
              </w:rPr>
              <w:t>１</w:t>
            </w:r>
            <w:r>
              <w:rPr>
                <w:rFonts w:hint="eastAsia"/>
                <w:b/>
                <w:sz w:val="20"/>
                <w:szCs w:val="20"/>
              </w:rPr>
              <w:t>部提出</w:t>
            </w:r>
            <w:r>
              <w:rPr>
                <w:rFonts w:hint="eastAsia"/>
                <w:sz w:val="20"/>
                <w:szCs w:val="20"/>
              </w:rPr>
              <w:t>してください。</w:t>
            </w:r>
          </w:p>
        </w:tc>
      </w:tr>
      <w:tr w:rsidR="004D05DC">
        <w:trPr>
          <w:cantSplit/>
          <w:trHeight w:val="742"/>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right w:val="nil"/>
            </w:tcBorders>
            <w:vAlign w:val="center"/>
          </w:tcPr>
          <w:p w:rsidR="004D05DC" w:rsidRDefault="004D05DC">
            <w:pPr>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numPr>
                <w:ilvl w:val="0"/>
                <w:numId w:val="5"/>
              </w:numPr>
              <w:outlineLvl w:val="2"/>
            </w:pPr>
          </w:p>
        </w:tc>
      </w:tr>
      <w:tr w:rsidR="004D05DC">
        <w:trPr>
          <w:cantSplit/>
          <w:trHeight w:val="184"/>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right w:val="nil"/>
            </w:tcBorders>
            <w:vAlign w:val="center"/>
          </w:tcPr>
          <w:p w:rsidR="004D05DC" w:rsidRDefault="004D05DC">
            <w:pPr>
              <w:shd w:val="clear" w:color="auto" w:fill="E6E6E6"/>
              <w:jc w:val="center"/>
              <w:outlineLvl w:val="2"/>
              <w:rPr>
                <w:rFonts w:ascii="ＭＳ ゴシック" w:eastAsia="ＭＳ ゴシック" w:hAnsi="ＭＳ ゴシック"/>
                <w:b/>
              </w:rPr>
            </w:pPr>
          </w:p>
        </w:tc>
        <w:tc>
          <w:tcPr>
            <w:tcW w:w="713" w:type="dxa"/>
            <w:tcBorders>
              <w:top w:val="nil"/>
              <w:left w:val="nil"/>
              <w:bottom w:val="single" w:sz="4" w:space="0" w:color="auto"/>
              <w:right w:val="single" w:sz="4" w:space="0" w:color="auto"/>
            </w:tcBorders>
          </w:tcPr>
          <w:p w:rsidR="004D05DC" w:rsidRDefault="004D05DC">
            <w:pPr>
              <w:outlineLvl w:val="2"/>
              <w:rPr>
                <w:sz w:val="16"/>
                <w:szCs w:val="16"/>
              </w:rPr>
            </w:pPr>
          </w:p>
        </w:tc>
        <w:tc>
          <w:tcPr>
            <w:tcW w:w="5600" w:type="dxa"/>
            <w:vMerge w:val="restart"/>
            <w:tcBorders>
              <w:left w:val="single" w:sz="4" w:space="0" w:color="auto"/>
              <w:right w:val="single" w:sz="4" w:space="0" w:color="auto"/>
            </w:tcBorders>
            <w:vAlign w:val="center"/>
          </w:tcPr>
          <w:p w:rsidR="004D05DC" w:rsidRDefault="004D05DC">
            <w:pPr>
              <w:numPr>
                <w:ilvl w:val="0"/>
                <w:numId w:val="5"/>
              </w:numPr>
              <w:outlineLvl w:val="2"/>
              <w:rPr>
                <w:sz w:val="20"/>
                <w:szCs w:val="20"/>
              </w:rPr>
            </w:pPr>
            <w:r>
              <w:rPr>
                <w:rFonts w:hint="eastAsia"/>
                <w:sz w:val="20"/>
                <w:szCs w:val="20"/>
              </w:rPr>
              <w:t>入所手続き後，食堂事務室で食数・支払い等の確認をしてください。</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E6E6E6"/>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numPr>
                <w:ilvl w:val="0"/>
                <w:numId w:val="5"/>
              </w:numPr>
              <w:outlineLvl w:val="2"/>
            </w:pPr>
          </w:p>
        </w:tc>
      </w:tr>
      <w:tr w:rsidR="004D05DC">
        <w:trPr>
          <w:trHeight w:val="197"/>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2064" name="キャンバス 20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0" name="AutoShape 2066"/>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7270D29B" id="キャンバス 2064"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7LhgIAAFMFAAAOAAAAZHJzL2Uyb0RvYy54bWysVE2T1CAQvVvlf6C4O8lkvlPLbG3NOpZV&#10;q27VqncGSIISQGAms/56G5JdM+pJzYEA3bx+zevm6vrcKnQSzkujCZ5OcoyEZoZLXRP86eP+1Roj&#10;H6jmVBktCH4UHl9vX7646mwpCtMYxYVDAKJ92VmCmxBsmWWeNaKlfmKs0GCsjGtpgKWrM+5oB+it&#10;yoo8X2adcdw6w4T3sHvbG/E24VeVYOFDVXkRkCIYuIU0ujQe4phtr2hZO2obyQYa9C9YtFRqCPoM&#10;dUsDRUcnf4NqJXPGmypMmGkzU1WSiZQDZDPNf8lmR/WJ+pQMg9t5Igiz/4h7qCNvbfZSKbiNDNDL&#10;uBf/HegjolnpS6d+J/kOPp0FAb19ltL/G8WHhlqRMvcle3+6d0hygmfLJYioaQuVdHMMJnmhIl8u&#10;o5CRAvg+2HsX2Xp7Z9hXj7TZNVTX4sY50zWCcqA2jf5Af3QgLjwcRYfuneEQgEKApOm5ci2qlLSf&#10;48EIDbqhM8HLfBP5PAKx9Wq26ItJnANiYJyuVuscrAzM0/lqVqRiy2gZ4SKIdT68EaZFcULw0SaC&#10;CZ+e7nyIPjUfsqX8yxSjqlVQnSeq0HyWL1LSlz7F2Gcxn+erlCgtB0QI/xQ2XZFRkkfh08LVh51y&#10;COAJ3qdvOOzHbkqjjuDNolgkqhc2P4bI0/cniFYGaHolW4LhiuDrby5q81rz1JKBStXPgXKsviRW&#10;1KfX+WD4I2jlTN/R8ALBpDHuO0YddDPB/tuROoGReqtB79W82Cyg/dNivd6ALm5sOIwMVDMAIjhg&#10;1E93oX8wjtbJuoE4fRFoE0uwkuGplHpOA1XohaGZoJFgdvE0jNfJ6+dbuP0BAAD//wMAUEsDBBQA&#10;BgAIAAAAIQBSeMS42wAAAAMBAAAPAAAAZHJzL2Rvd25yZXYueG1sTI9BS8QwEIXvgv8hjODNTa1l&#10;d6lNFxEU0YO6Frxmm9k2mExKk91Wf72jF70MPN7jvW+qzeydOOIYbSAFl4sMBFIbjKVOQfN2d7EG&#10;EZMmo10gVPCJETb16UmlSxMmesXjNnWCSyiWWkGf0lBKGdsevY6LMCCxtw+j14nl2Ekz6onLvZN5&#10;li2l15Z4odcD3vbYfmwPXkGR79365X759PXQNNPje2FX2bNV6vxsvrkGkXBOf2H4wWd0qJlpFw5k&#10;onAK+JH0e9krVjmInYKrvABZV/I/e/0NAAD//wMAUEsBAi0AFAAGAAgAAAAhALaDOJL+AAAA4QEA&#10;ABMAAAAAAAAAAAAAAAAAAAAAAFtDb250ZW50X1R5cGVzXS54bWxQSwECLQAUAAYACAAAACEAOP0h&#10;/9YAAACUAQAACwAAAAAAAAAAAAAAAAAvAQAAX3JlbHMvLnJlbHNQSwECLQAUAAYACAAAACEAj+tO&#10;y4YCAABTBQAADgAAAAAAAAAAAAAAAAAuAgAAZHJzL2Uyb0RvYy54bWxQSwECLQAUAAYACAAAACEA&#10;UnjEuNsAAAADAQAADwAAAAAAAAAAAAAAAADgBAAAZHJzL2Rvd25yZXYueG1sUEsFBgAAAAAEAAQA&#10;8wAAAOgFAAAAAA==&#10;">
                      <v:shape id="_x0000_s1027" type="#_x0000_t75" style="position:absolute;width:299720;height:205740;visibility:visible;mso-wrap-style:square">
                        <v:fill o:detectmouseclick="t"/>
                        <v:path o:connecttype="none"/>
                      </v:shape>
                      <v:shape id="AutoShape 2066"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sUcQA&#10;AADdAAAADwAAAGRycy9kb3ducmV2LnhtbERPy2rCQBTdF/oPwy24EZ3EQpDoKPURcNmoIO4umWuS&#10;mrkTMqPGfn1nUXB5OO/5sjeNuFPnassK4nEEgriwuuZSwfGQjaYgnEfW2FgmBU9ysFy8v80x1fbB&#10;Od33vhQhhF2KCirv21RKV1Rk0I1tSxy4i+0M+gC7UuoOHyHcNHISRYk0WHNoqLCldUXFdX8zCjbn&#10;73i42eW/w5/81G+vk2wV15lSg4/+awbCU+9f4n/3Tiv4TJKwP7w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7FHEAAAA3QAAAA8AAAAAAAAAAAAAAAAAmAIAAGRycy9k&#10;b3ducmV2LnhtbFBLBQYAAAAABAAEAPUAAACJ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4D05DC">
            <w:pPr>
              <w:outlineLvl w:val="2"/>
            </w:pPr>
          </w:p>
        </w:tc>
      </w:tr>
      <w:tr w:rsidR="004D05DC">
        <w:trPr>
          <w:cantSplit/>
          <w:trHeight w:val="226"/>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r>
              <w:rPr>
                <w:rFonts w:ascii="ＭＳ ゴシック" w:eastAsia="ＭＳ ゴシック" w:hAnsi="ＭＳ ゴシック" w:hint="eastAsia"/>
                <w:b/>
                <w:bdr w:val="single" w:sz="4" w:space="0" w:color="auto"/>
              </w:rPr>
              <w:t>オリエンテーション</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07385E">
            <w:pPr>
              <w:numPr>
                <w:ilvl w:val="0"/>
                <w:numId w:val="5"/>
              </w:numPr>
              <w:outlineLvl w:val="2"/>
              <w:rPr>
                <w:sz w:val="20"/>
                <w:szCs w:val="20"/>
              </w:rPr>
            </w:pPr>
            <w:r>
              <w:rPr>
                <w:rFonts w:hint="eastAsia"/>
                <w:sz w:val="20"/>
                <w:szCs w:val="20"/>
              </w:rPr>
              <w:t>オリエンテーションは青少年交流の家職員がおこな</w:t>
            </w:r>
            <w:r w:rsidR="004D05DC">
              <w:rPr>
                <w:rFonts w:hint="eastAsia"/>
                <w:sz w:val="20"/>
                <w:szCs w:val="20"/>
              </w:rPr>
              <w:t>います。（約</w:t>
            </w:r>
            <w:r w:rsidR="00463705">
              <w:rPr>
                <w:rFonts w:hint="eastAsia"/>
                <w:sz w:val="20"/>
                <w:szCs w:val="20"/>
              </w:rPr>
              <w:t>２０</w:t>
            </w:r>
            <w:r w:rsidR="004D05DC">
              <w:rPr>
                <w:rFonts w:hint="eastAsia"/>
                <w:sz w:val="20"/>
                <w:szCs w:val="20"/>
              </w:rPr>
              <w:t>分）</w:t>
            </w:r>
          </w:p>
        </w:tc>
      </w:tr>
      <w:tr w:rsidR="004D05DC">
        <w:trPr>
          <w:cantSplit/>
          <w:trHeight w:val="183"/>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jc w:val="distribute"/>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numPr>
                <w:ilvl w:val="0"/>
                <w:numId w:val="5"/>
              </w:numPr>
              <w:outlineLvl w:val="2"/>
            </w:pPr>
          </w:p>
        </w:tc>
      </w:tr>
      <w:tr w:rsidR="004D05DC">
        <w:trPr>
          <w:trHeight w:val="296"/>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4445"/>
                      <wp:docPr id="96" name="キャンバス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9" name="AutoShape 98"/>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1C294940" id="キャンバス 96"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adiAIAAFEFAAAOAAAAZHJzL2Uyb0RvYy54bWysVE2T1CAQvVvlf6C4O8l8ZD5Sy2xtzTqW&#10;Vatu1ap3BkiCEkBgJrP+ehuSWbPqSc2BNHTzeM3r5ur63Cp0Es5LowmeTnKMhGaGS10T/Onj/tUa&#10;Ix+o5lQZLQh+FB5fb1++uOpsKWamMYoLhwBE+7KzBDch2DLLPGtES/3EWKHBWRnX0gBTV2fc0Q7Q&#10;W5XN8nyZdcZx6wwT3sPqbe/E24RfVYKFD1XlRUCKYOAW0ujSeIhjtr2iZe2obSQbaNC/YNFSqeHQ&#10;J6hbGig6OvkbVCuZM95UYcJMm5mqkkykHCCbaf5LNjuqT9SnZBjczoUgWP8R91BH3trspVJwGxmg&#10;l3Et/jvQR0S30s+D+pUUO8R0FgT09klK/28UHxpqRcrcl+z96d4hyQmeL4sNRpq2UEk3x2BSFNqs&#10;o4yRAEQ+2HsXuXp7Z9hXj7TZNVTX4sY50zWCciA2jfFAfrQhTjxsRYfuneEATwE+KXquXIsqJe3n&#10;uDFCg2roTPAy3yyhpB6B1no1L/pSEueAGDinq9U6By8D93Sxms9SqWW0jHARxDof3gjTomgQfLSJ&#10;YMKnpzsfYkzNh1wp/zLFqGoV1OaJKrSY58VyqN1RzGwcUywW+SolSssBEY6/HJuuyCjJo+xp4urD&#10;TjkE8ATv0zds9uMwpVFH8KaYFYnqM58fQ+Tp+xNEKwO0vJItwXBF8PWJRG1ea54aMlCpehsox9pL&#10;YkV9ep0Phj+CVs70/QzvDxiNcd8x6qCXCfbfjtQJjNRbDXqvFrNNAc2fJuv1BnRxY8dh5KCaARDB&#10;AaPe3IX+uThaJ+sGzumLQJtYgJUMl1LqOQ1UoROGVoI2AuvZwzCep6ifL+H2BwA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T&#10;OIadiAIAAFE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98"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PcccA&#10;AADdAAAADwAAAGRycy9kb3ducmV2LnhtbESPQWvCQBSE74X+h+UVvIhuolRsdJW2GvDYqCC9PbLP&#10;JDX7NmRXTf31bqHgcZiZb5j5sjO1uFDrKssK4mEEgji3uuJCwX6XDqYgnEfWWFsmBb/kYLl4fppj&#10;ou2VM7psfSEChF2CCkrvm0RKl5dk0A1tQxy8o20N+iDbQuoWrwFuajmKook0WHFYKLGhz5Ly0/Zs&#10;FKy+v+L+apPd+j/ZoVufRulHXKVK9V669xkIT51/hP/bG61gPHl9g7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j3H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07385E">
            <w:pPr>
              <w:numPr>
                <w:ilvl w:val="1"/>
                <w:numId w:val="2"/>
              </w:numPr>
              <w:outlineLvl w:val="2"/>
              <w:rPr>
                <w:b/>
                <w:sz w:val="18"/>
                <w:szCs w:val="18"/>
              </w:rPr>
            </w:pPr>
            <w:r>
              <w:rPr>
                <w:rFonts w:hint="eastAsia"/>
                <w:b/>
                <w:sz w:val="18"/>
                <w:szCs w:val="18"/>
              </w:rPr>
              <w:t>入所式をおこな</w:t>
            </w:r>
            <w:r w:rsidR="004D05DC">
              <w:rPr>
                <w:rFonts w:hint="eastAsia"/>
                <w:b/>
                <w:sz w:val="18"/>
                <w:szCs w:val="18"/>
              </w:rPr>
              <w:t>う団体は，団体側で司会・進行をお願いします。</w:t>
            </w:r>
          </w:p>
        </w:tc>
      </w:tr>
      <w:tr w:rsidR="004D05DC">
        <w:trPr>
          <w:cantSplit/>
          <w:trHeight w:val="326"/>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r w:rsidRPr="0024230E">
              <w:rPr>
                <w:rFonts w:ascii="ＭＳ ゴシック" w:eastAsia="ＭＳ ゴシック" w:hAnsi="ＭＳ ゴシック" w:hint="eastAsia"/>
                <w:b/>
                <w:spacing w:val="120"/>
                <w:kern w:val="0"/>
                <w:fitText w:val="2100" w:id="-1670634495"/>
              </w:rPr>
              <w:t>宿泊室移</w:t>
            </w:r>
            <w:r w:rsidRPr="0024230E">
              <w:rPr>
                <w:rFonts w:ascii="ＭＳ ゴシック" w:eastAsia="ＭＳ ゴシック" w:hAnsi="ＭＳ ゴシック" w:hint="eastAsia"/>
                <w:b/>
                <w:spacing w:val="7"/>
                <w:kern w:val="0"/>
                <w:fitText w:val="2100" w:id="-1670634495"/>
              </w:rPr>
              <w:t>動</w:t>
            </w:r>
          </w:p>
        </w:tc>
        <w:tc>
          <w:tcPr>
            <w:tcW w:w="713" w:type="dxa"/>
            <w:tcBorders>
              <w:top w:val="nil"/>
              <w:left w:val="nil"/>
              <w:bottom w:val="single" w:sz="4" w:space="0" w:color="auto"/>
            </w:tcBorders>
          </w:tcPr>
          <w:p w:rsidR="004D05DC" w:rsidRDefault="004D05DC">
            <w:pPr>
              <w:outlineLvl w:val="2"/>
            </w:pPr>
          </w:p>
        </w:tc>
        <w:tc>
          <w:tcPr>
            <w:tcW w:w="5600" w:type="dxa"/>
            <w:vMerge w:val="restart"/>
            <w:tcBorders>
              <w:right w:val="single" w:sz="4" w:space="0" w:color="auto"/>
            </w:tcBorders>
            <w:vAlign w:val="center"/>
          </w:tcPr>
          <w:p w:rsidR="004D05DC" w:rsidRDefault="004D05DC">
            <w:pPr>
              <w:numPr>
                <w:ilvl w:val="0"/>
                <w:numId w:val="5"/>
              </w:numPr>
              <w:outlineLvl w:val="2"/>
              <w:rPr>
                <w:sz w:val="20"/>
                <w:szCs w:val="20"/>
              </w:rPr>
            </w:pPr>
            <w:r>
              <w:rPr>
                <w:rFonts w:hint="eastAsia"/>
                <w:sz w:val="20"/>
                <w:szCs w:val="20"/>
              </w:rPr>
              <w:t>シーツの受け取り。（ベッドメーキング）</w:t>
            </w:r>
          </w:p>
        </w:tc>
      </w:tr>
      <w:tr w:rsidR="004D05DC">
        <w:trPr>
          <w:cantSplit/>
          <w:trHeight w:val="124"/>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tcBorders>
          </w:tcPr>
          <w:p w:rsidR="004D05DC" w:rsidRDefault="004D05DC">
            <w:pPr>
              <w:outlineLvl w:val="2"/>
            </w:pPr>
          </w:p>
        </w:tc>
        <w:tc>
          <w:tcPr>
            <w:tcW w:w="5600" w:type="dxa"/>
            <w:vMerge/>
            <w:tcBorders>
              <w:right w:val="single" w:sz="4" w:space="0" w:color="auto"/>
            </w:tcBorders>
            <w:vAlign w:val="center"/>
          </w:tcPr>
          <w:p w:rsidR="004D05DC" w:rsidRDefault="004D05DC">
            <w:pPr>
              <w:outlineLvl w:val="2"/>
            </w:pPr>
          </w:p>
        </w:tc>
      </w:tr>
      <w:tr w:rsidR="004D05DC">
        <w:trPr>
          <w:trHeight w:val="254"/>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02" name="キャンバス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8" name="AutoShape 104"/>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2AFC13FC" id="キャンバス 102"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biAIAAFIFAAAOAAAAZHJzL2Uyb0RvYy54bWysVN9z1CAQfnfG/4Hh3Sa5u9yPTLlO52od&#10;Z6p2puo7ByRBCSBwl6t/vQvJ1VR9UvNAFnb5+JZvl8urU6fQUTgvjSa4uMgxEpoZLnVD8KePt6/W&#10;GPlANafKaEHwo/D4avvyxWVvKzEzrVFcOAQg2le9JbgNwVZZ5lkrOuovjBUanLVxHQ0wdU3GHe0B&#10;vVPZLM+XWW8ct84w4T2s3gxOvE34dS1Y+FDXXgSkCAZuIY0ujfs4ZttLWjWO2laykQb9CxYdlRoO&#10;fYK6oYGig5O/QXWSOeNNHS6Y6TJT15KJlANkU+S/ZLOj+kh9SobB7ZwJgvUfcfdN5K3NrVQKbiMD&#10;9CquxX8P+ojoVvp50LCSYseY3oKA3j5J6f+N4kNLrUiZ+4q9P947JDnB82UJ9aRpB5V0fQgmRaEi&#10;X0QdIwMIfbD3LpL19s6wrx5ps2upbsS1c6ZvBeXArIjxwH6yIU48bEX7/p3hgE8BP0l6ql2HaiXt&#10;57gxQoNs6ETwMt8soaYegdd6NS+HWhKngBg4i9VqnYOXgbtYrOazVGsZrSJcBLHOhzfCdCgaBB9s&#10;Ipjw6fHOhxjT8DFZyr8UGNWdguI8UoUW87xcjsU7iZlNY8rFIl+lRGk1IsLx52PTFRkledQ9TVyz&#10;3ymHAJ7g2/SNm/00TGnUE7wpZ2Wi+sznpxB5+v4E0ckAPa9kRzBcEXxDIlGb15qnjgxUqsEGyrH4&#10;klhRn0HnveGPoJUzQ0PDAwRGa9x3jHpoZoL9twN1AiP1VoPeq8VsU0L3p8l6vQFd3NSxnzioZgBE&#10;cMBoMHdheC8O1smmhXOGItAmVmAtw7mUBk4jVWiFsZegj8B69jJM5ynq51O4/QE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C+&#10;eVqbiAIAAFI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104"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q6sUA&#10;AADdAAAADwAAAGRycy9kb3ducmV2LnhtbERPTWvCQBC9F/oflil4Ed1EqUh0E9pqwKOxBfE2ZMck&#10;NTsbsqum/fXuodDj432vs8G04ka9aywriKcRCOLS6oYrBV+f+WQJwnlkja1lUvBDDrL0+WmNibZ3&#10;Luh28JUIIewSVFB73yVSurImg25qO+LAnW1v0AfYV1L3eA/hppWzKFpIgw2Hhho7+qipvByuRsHm&#10;tI/Hm13xO/4ujsP2Msvf4yZXavQyvK1AeBr8v/jPvdMK5ovXMDe8CU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rqxQAAAN0AAAAPAAAAAAAAAAAAAAAAAJgCAABkcnMv&#10;ZG93bnJldi54bWxQSwUGAAAAAAQABAD1AAAAig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4D05DC">
            <w:pPr>
              <w:outlineLvl w:val="2"/>
            </w:pPr>
          </w:p>
        </w:tc>
      </w:tr>
      <w:tr w:rsidR="004D05DC">
        <w:trPr>
          <w:cantSplit/>
          <w:trHeight w:val="341"/>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r w:rsidRPr="0024230E">
              <w:rPr>
                <w:rFonts w:ascii="ＭＳ ゴシック" w:eastAsia="ＭＳ ゴシック" w:hAnsi="ＭＳ ゴシック" w:hint="eastAsia"/>
                <w:b/>
                <w:spacing w:val="825"/>
                <w:kern w:val="0"/>
                <w:fitText w:val="2100" w:id="-1670634496"/>
              </w:rPr>
              <w:t>活</w:t>
            </w:r>
            <w:r w:rsidRPr="0024230E">
              <w:rPr>
                <w:rFonts w:ascii="ＭＳ ゴシック" w:eastAsia="ＭＳ ゴシック" w:hAnsi="ＭＳ ゴシック" w:hint="eastAsia"/>
                <w:b/>
                <w:kern w:val="0"/>
                <w:fitText w:val="2100" w:id="-1670634496"/>
              </w:rPr>
              <w:t>動</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tcBorders>
            <w:vAlign w:val="center"/>
          </w:tcPr>
          <w:p w:rsidR="004D05DC" w:rsidRDefault="00E83266">
            <w:pPr>
              <w:numPr>
                <w:ilvl w:val="0"/>
                <w:numId w:val="5"/>
              </w:numPr>
              <w:outlineLvl w:val="2"/>
              <w:rPr>
                <w:sz w:val="20"/>
                <w:szCs w:val="20"/>
              </w:rPr>
            </w:pPr>
            <w:r>
              <w:rPr>
                <w:rFonts w:hint="eastAsia"/>
                <w:sz w:val="20"/>
                <w:szCs w:val="20"/>
              </w:rPr>
              <w:t>各団体の</w:t>
            </w:r>
            <w:r w:rsidR="004D05DC">
              <w:rPr>
                <w:rFonts w:hint="eastAsia"/>
                <w:sz w:val="20"/>
                <w:szCs w:val="20"/>
              </w:rPr>
              <w:t>活動にもとづいて展開してください。</w:t>
            </w:r>
          </w:p>
          <w:p w:rsidR="004D05DC" w:rsidRDefault="004D05DC">
            <w:pPr>
              <w:numPr>
                <w:ilvl w:val="0"/>
                <w:numId w:val="5"/>
              </w:numPr>
              <w:outlineLvl w:val="2"/>
            </w:pPr>
            <w:r>
              <w:rPr>
                <w:rFonts w:hint="eastAsia"/>
                <w:sz w:val="20"/>
                <w:szCs w:val="20"/>
              </w:rPr>
              <w:t>野外活動時は，「野外活動届」を提出してください。</w:t>
            </w:r>
          </w:p>
        </w:tc>
      </w:tr>
      <w:tr w:rsidR="004D05DC">
        <w:trPr>
          <w:cantSplit/>
          <w:trHeight w:val="341"/>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tcBorders>
            <w:vAlign w:val="center"/>
          </w:tcPr>
          <w:p w:rsidR="004D05DC" w:rsidRDefault="004D05DC">
            <w:p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2540" r="3810" b="1270"/>
                      <wp:docPr id="105" name="キャンバス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7" name="AutoShape 107"/>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8850EA2" id="キャンバス 105"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q2iQIAAFIFAAAOAAAAZHJzL2Uyb0RvYy54bWysVMGO0zAQvSPxD5bvNEnbNG207mrVpQhp&#10;gZUWuLuOkxgc29hu0+XrGTvpkgVOQA7JODN+fjNvxlfX506iE7dOaEVwNksx4orpSqiG4E8f96/W&#10;GDlPVUWlVpzgR+7w9fbli6velHyuWy0rbhGAKFf2huDWe1MmiWMt76ibacMVOGttO+phaZuksrQH&#10;9E4m8zRdJb22lbGacefg7+3gxNuIX9ec+Q917bhHkmDg5uPbxvchvJPtFS0bS00r2EiD/gWLjgoF&#10;hz5B3VJP0dGK36A6wax2uvYzprtE17VgPOYA2WTpL9nsqDpRF5NhUJ0LQbD+I+6hCbyV3gspoRoJ&#10;oJfhX/j2oA8PbqmeBw1/YuwY0xsQ0JknKd2/UXxoqeExc1ey96d7i0RF8GKVFxgp2kEn3Ry9jlEo&#10;S4ugY2AAoQ/m3gayztxp9tUhpXctVQ2/sVb3LacVMMtCPLCfbAgLB1vRoX+nK8CngB8lPde2Q7UU&#10;5nPYGKBBNnQmeJVuVtBTj8BrXSzyoZf42SMGzqwo1il4GbizZbGYx15LaBngAoixzr/hukPBIPho&#10;IsGIT093zoeYphqTpdWXDKO6k9CcJyrRcpHmq7F5JzHzaUy+XA6FgUNHRLAux8YSaSmqoHtc2Oaw&#10;kxYBPMH7+MQqQSWnYVKhnuBNPs8j1Wc+N4VI4/MniE54mHkpOoKhRPAMiQRtXqsqTqSnQg42UA7N&#10;F8UK+gw6H3T1CFpZPQw0XEBgtNp+x6iHYSbYfTtSyzGSbxXoXSznmxymPy7W6w3oYqeOw8RBFQMg&#10;gj1Gg7nzw31xNFY0LZwzNIHSoQNr4S+tNHAaqcIojLMEcwTWs5thuo5RP6/C7Q8AAAD//wMAUEsD&#10;BBQABgAIAAAAIQBSeMS42wAAAAMBAAAPAAAAZHJzL2Rvd25yZXYueG1sTI9BS8QwEIXvgv8hjODN&#10;Ta1ld6lNFxEU0YO6Frxmm9k2mExKk91Wf72jF70MPN7jvW+qzeydOOIYbSAFl4sMBFIbjKVOQfN2&#10;d7EGEZMmo10gVPCJETb16UmlSxMmesXjNnWCSyiWWkGf0lBKGdsevY6LMCCxtw+j14nl2Ekz6onL&#10;vZN5li2l15Z4odcD3vbYfmwPXkGR79365X759PXQNNPje2FX2bNV6vxsvrkGkXBOf2H4wWd0qJlp&#10;Fw5konAK+JH0e9krVjmInYKrvABZV/I/e/0NAAD//wMAUEsBAi0AFAAGAAgAAAAhALaDOJL+AAAA&#10;4QEAABMAAAAAAAAAAAAAAAAAAAAAAFtDb250ZW50X1R5cGVzXS54bWxQSwECLQAUAAYACAAAACEA&#10;OP0h/9YAAACUAQAACwAAAAAAAAAAAAAAAAAvAQAAX3JlbHMvLnJlbHNQSwECLQAUAAYACAAAACEA&#10;7WaatokCAABSBQAADgAAAAAAAAAAAAAAAAAuAgAAZHJzL2Uyb0RvYy54bWxQSwECLQAUAAYACAAA&#10;ACEAUnjEuNsAAAADAQAADwAAAAAAAAAAAAAAAADjBAAAZHJzL2Rvd25yZXYueG1sUEsFBgAAAAAE&#10;AAQA8wAAAOsFAAAAAA==&#10;">
                      <v:shape id="_x0000_s1027" type="#_x0000_t75" style="position:absolute;width:299720;height:205740;visibility:visible;mso-wrap-style:square">
                        <v:fill o:detectmouseclick="t"/>
                        <v:path o:connecttype="none"/>
                      </v:shape>
                      <v:shape id="AutoShape 107"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mMcA&#10;AADdAAAADwAAAGRycy9kb3ducmV2LnhtbESPQWvCQBSE74X+h+UVvIhuolRLdJW2GvDYqCC9PbLP&#10;JDX7NmRXTf31bqHgcZiZb5j5sjO1uFDrKssK4mEEgji3uuJCwX6XDt5AOI+ssbZMCn7JwXLx/DTH&#10;RNsrZ3TZ+kIECLsEFZTeN4mULi/JoBvahjh4R9sa9EG2hdQtXgPc1HIURRNpsOKwUGJDnyXlp+3Z&#10;KFh9f8X91Sa79X+yQ7c+jdKPuEqV6r107zMQnjr/CP+3N1rBePI6hb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vpj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bottom w:val="single" w:sz="4" w:space="0" w:color="auto"/>
              <w:right w:val="nil"/>
            </w:tcBorders>
            <w:vAlign w:val="center"/>
          </w:tcPr>
          <w:p w:rsidR="004D05DC" w:rsidRDefault="004D05DC">
            <w:pPr>
              <w:outlineLvl w:val="2"/>
            </w:pPr>
          </w:p>
        </w:tc>
      </w:tr>
      <w:tr w:rsidR="004D05DC">
        <w:trPr>
          <w:cantSplit/>
          <w:trHeight w:val="271"/>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代表者会</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0676D4">
            <w:pPr>
              <w:numPr>
                <w:ilvl w:val="0"/>
                <w:numId w:val="5"/>
              </w:numPr>
              <w:outlineLvl w:val="2"/>
              <w:rPr>
                <w:sz w:val="20"/>
                <w:szCs w:val="20"/>
              </w:rPr>
            </w:pPr>
            <w:r>
              <w:rPr>
                <w:rFonts w:hint="eastAsia"/>
                <w:sz w:val="20"/>
                <w:szCs w:val="20"/>
              </w:rPr>
              <w:t>１６：４０</w:t>
            </w:r>
            <w:r w:rsidR="0007385E">
              <w:rPr>
                <w:rFonts w:hint="eastAsia"/>
                <w:sz w:val="20"/>
                <w:szCs w:val="20"/>
              </w:rPr>
              <w:t>より代表者会をおこな</w:t>
            </w:r>
            <w:r w:rsidR="004D05DC" w:rsidRPr="009155FE">
              <w:rPr>
                <w:rFonts w:hint="eastAsia"/>
                <w:sz w:val="20"/>
                <w:szCs w:val="20"/>
              </w:rPr>
              <w:t>います。</w:t>
            </w:r>
            <w:r w:rsidR="004D05DC" w:rsidRPr="009155FE">
              <w:rPr>
                <w:rFonts w:hint="eastAsia"/>
                <w:sz w:val="20"/>
                <w:szCs w:val="20"/>
              </w:rPr>
              <w:br/>
            </w:r>
            <w:r w:rsidR="004D05DC">
              <w:rPr>
                <w:rFonts w:hint="eastAsia"/>
                <w:sz w:val="20"/>
                <w:szCs w:val="20"/>
              </w:rPr>
              <w:t>（場所：オリエンテーション室）</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26" name="キャンバス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6" name="AutoShape 128"/>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39F96306" id="キャンバス 126"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sChwIAAFIFAAAOAAAAZHJzL2Uyb0RvYy54bWysVE2T1CAQvVvlf6C4u/mY79QyW1uzrmXV&#10;qlu16p0BkqAEEJjJrL/ehmTWrHpScyAN3Txe87q5vDp1Ch2F89JogouLHCOhmeFSNwR/+nj7ao2R&#10;D1RzqowWBD8Kj6+2L19c9rYSpWmN4sIhANG+6i3BbQi2yjLPWtFRf2Gs0OCsjetogKlrMu5oD+id&#10;yso8X2a9cdw6w4T3sHozOPE24de1YOFDXXsRkCIYuIU0ujTu45htL2nVOGpbyUYa9C9YdFRqOPQJ&#10;6oYGig5O/gbVSeaMN3W4YKbLTF1LJlIOkE2R/5LNjuoj9SkZBrdzJgjWf8TdN5G3NrdSKbiNDNCr&#10;uBb/Pegjolvp50HDSoodY3oLAnr7JKX/N4oPLbUiZe4r9v5475DkBM+WiyVGmnZQSdeHYFIUKsp1&#10;1DEygNAHe+8iWW/vDPvqkTa7lupGXDtn+lZQDsyKGA/sJxvixMNWtO/fGQ74FPCTpKfadahW0n6O&#10;GyM0yIZOBC/zzRJq6hF4rVezxVBL4hQQA2exWq1z8DJwF/PVrEy1ltEqwkUQ63x4I0yHokHwwSaC&#10;CZ8e73yIMQ0fk6X8S4FR3SkoziNVaD7L4SaG4p3ElNOYxXyer1KitBoR4fjzsemKjJI86p4mrtnv&#10;lEMAT/Bt+sbNfhqmNOoJ3izKRaL6zOenEHn6/gTRyQA9r2RHMFwRfEMiUZvXmqekApVqsIFyLL4k&#10;VtRn0Hlv+CNo5czQ0PAAgdEa9x2jHpqZYP/tQJ3ASL3VoPdqXm4W0P1psl5vQBc3dewnDqoZABEc&#10;MBrMXRjei4N1smnhnKEItIkVWMtwLqWB00gVWmHsJegjsJ69DNN5ivr5FG5/AAAA//8DAFBLAwQU&#10;AAYACAAAACEAUnjEuNsAAAADAQAADwAAAGRycy9kb3ducmV2LnhtbEyPQUvEMBCF74L/IYzgzU2t&#10;ZXepTRcRFNGDuha8ZpvZNphMSpPdVn+9oxe9DDze471vqs3snTjiGG0gBZeLDARSG4ylTkHzdnex&#10;BhGTJqNdIFTwiRE29elJpUsTJnrF4zZ1gksollpBn9JQShnbHr2OizAgsbcPo9eJ5dhJM+qJy72T&#10;eZYtpdeWeKHXA9722H5sD15Bke/d+uV++fT10DTT43thV9mzVer8bL65BpFwTn9h+MFndKiZaRcO&#10;ZKJwCviR9HvZK1Y5iJ2Cq7wAWVfyP3v9DQAA//8DAFBLAQItABQABgAIAAAAIQC2gziS/gAAAOEB&#10;AAATAAAAAAAAAAAAAAAAAAAAAABbQ29udGVudF9UeXBlc10ueG1sUEsBAi0AFAAGAAgAAAAhADj9&#10;If/WAAAAlAEAAAsAAAAAAAAAAAAAAAAALwEAAF9yZWxzLy5yZWxzUEsBAi0AFAAGAAgAAAAhAMBo&#10;GwKHAgAAUgUAAA4AAAAAAAAAAAAAAAAALgIAAGRycy9lMm9Eb2MueG1sUEsBAi0AFAAGAAgAAAAh&#10;AFJ4xLjbAAAAAwEAAA8AAAAAAAAAAAAAAAAA4QQAAGRycy9kb3ducmV2LnhtbFBLBQYAAAAABAAE&#10;APMAAADpBQAAAAA=&#10;">
                      <v:shape id="_x0000_s1027" type="#_x0000_t75" style="position:absolute;width:299720;height:205740;visibility:visible;mso-wrap-style:square">
                        <v:fill o:detectmouseclick="t"/>
                        <v:path o:connecttype="none"/>
                      </v:shape>
                      <v:shape id="AutoShape 128"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bA8gA&#10;AADdAAAADwAAAGRycy9kb3ducmV2LnhtbESPQWvCQBSE74X+h+UVepG6idJQoqu0tQGPJi0Ub4/s&#10;M4lm34bsVqO/3hWEHoeZ+YaZLwfTiiP1rrGsIB5HIIhLqxuuFPx8Zy9vIJxH1thaJgVncrBcPD7M&#10;MdX2xDkdC1+JAGGXooLa+y6V0pU1GXRj2xEHb2d7gz7IvpK6x1OAm1ZOoiiRBhsOCzV29FlTeSj+&#10;jILVdhOPVuv8Mtrnv8PXYZJ9xE2m1PPT8D4D4Wnw/+F7e60VTJPXBG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RsDyAAAAN0AAAAPAAAAAAAAAAAAAAAAAJgCAABk&#10;cnMvZG93bnJldi54bWxQSwUGAAAAAAQABAD1AAAAjQ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Default="004D05DC">
            <w:pPr>
              <w:outlineLvl w:val="2"/>
            </w:pPr>
          </w:p>
        </w:tc>
      </w:tr>
      <w:tr w:rsidR="004D05DC">
        <w:trPr>
          <w:cantSplit/>
          <w:trHeight w:val="389"/>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つどい</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07385E">
            <w:pPr>
              <w:numPr>
                <w:ilvl w:val="0"/>
                <w:numId w:val="5"/>
              </w:numPr>
              <w:outlineLvl w:val="2"/>
              <w:rPr>
                <w:sz w:val="20"/>
                <w:szCs w:val="20"/>
              </w:rPr>
            </w:pPr>
            <w:r>
              <w:rPr>
                <w:rFonts w:hint="eastAsia"/>
                <w:sz w:val="20"/>
                <w:szCs w:val="20"/>
              </w:rPr>
              <w:t>つどいの司会進行は青少年交流の家職員がおこな</w:t>
            </w:r>
            <w:r w:rsidR="004D05DC">
              <w:rPr>
                <w:rFonts w:hint="eastAsia"/>
                <w:sz w:val="20"/>
                <w:szCs w:val="20"/>
              </w:rPr>
              <w:t>います。</w:t>
            </w:r>
          </w:p>
          <w:p w:rsidR="004D05DC" w:rsidRDefault="004D05DC">
            <w:pPr>
              <w:numPr>
                <w:ilvl w:val="0"/>
                <w:numId w:val="5"/>
              </w:numPr>
              <w:outlineLvl w:val="2"/>
              <w:rPr>
                <w:sz w:val="20"/>
                <w:szCs w:val="20"/>
              </w:rPr>
            </w:pPr>
            <w:r>
              <w:rPr>
                <w:rFonts w:hint="eastAsia"/>
                <w:sz w:val="20"/>
                <w:szCs w:val="20"/>
              </w:rPr>
              <w:t>入退所の団体は，代表のあいさつをお願いします。</w:t>
            </w:r>
          </w:p>
          <w:p w:rsidR="004D05DC" w:rsidRDefault="004D05DC">
            <w:pPr>
              <w:numPr>
                <w:ilvl w:val="0"/>
                <w:numId w:val="5"/>
              </w:numPr>
              <w:outlineLvl w:val="2"/>
            </w:pPr>
            <w:r>
              <w:rPr>
                <w:rFonts w:hint="eastAsia"/>
                <w:sz w:val="20"/>
                <w:szCs w:val="20"/>
              </w:rPr>
              <w:t>夕べのつどいは活動に支障のある場合等は相談ください。</w:t>
            </w:r>
          </w:p>
        </w:tc>
      </w:tr>
      <w:tr w:rsidR="004D05DC">
        <w:trPr>
          <w:cantSplit/>
          <w:trHeight w:val="267"/>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23" name="キャンバス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5" name="AutoShape 125"/>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75D00CE" id="キャンバス 123"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A8hQIAAFIFAAAOAAAAZHJzL2Uyb0RvYy54bWysVE1v1DAQvSPxHyzf2ST7vVGzVbVlEVKB&#10;SgXus46TGBzb2N7Ntr+esZOWFBAHIAdn7Bk/v/Gb8cXluZXkxK0TWhU0m6SUcMV0KVRd0E8f96/W&#10;lDgPqgSpFS/oPXf0cvvyxUVncj7VjZYltwRBlMs7U9DGe5MniWMNb8FNtOEKnZW2LXic2jopLXSI&#10;3spkmqbLpNO2NFYz7hyuXvdOuo34VcWZ/1BVjnsiC4rcfBxtHA9hTLYXkNcWTCPYQAP+gkULQuGh&#10;T1DX4IEcrfgFqhXMaqcrP2G6TXRVCcZjDphNlv6UzQ7UCVxMhuHtPBJE6z/iHurAW+m9kBJvI0H0&#10;PKyFf4f68OCW6nlQvxJjh5jOoIDOPEnp/o3iXQOGx8xdzt6fbi0RZUFny8WCEgUtVtLV0esYRbLp&#10;IugYGGDonbm1gawzN5p9dUTpXQOq5lfW6q7hUCKzLMQj+9GGMHG4lRy6d7pEfED8KOm5si2ppDCf&#10;w8YAjbKRc0GX6WaJNXWPvNarWeQAOT97wtCZrVbrFL0M3dl8NZvGWksgD3ABxFjn33DdkmAU9Ggi&#10;wYgPpxvnQ0xdDslC+SWjpGolFucJJJnP0sVyKN5RzHQcs5jP01VMFPIBEY9/PDZekZaiDLrHia0P&#10;O2kJwhd0H79hsxuHSUW6gm4WeOd/hkjj9zuIVnjseSnaguIV4dcnErR5rcrYkR6E7G2kHIovihX0&#10;6XU+6PIetbK6b2h8gNBotH2gpMNmLqj7dgTLKZFvFeq9mk83WDg+TtbrDepix47DyAGKIVBBPSW9&#10;ufP9e3E0VtQNntMXgdKhAivhH0up5zRQxVYYegn7CK1nL8N4HqN+PIXb7wAAAP//AwBQSwMEFAAG&#10;AAgAAAAhAFJ4xLjbAAAAAwEAAA8AAABkcnMvZG93bnJldi54bWxMj0FLxDAQhe+C/yGM4M1NrWV3&#10;qU0XERTRg7oWvGab2TaYTEqT3VZ/vaMXvQw83uO9b6rN7J044hhtIAWXiwwEUhuMpU5B83Z3sQYR&#10;kyajXSBU8IkRNvXpSaVLEyZ6xeM2dYJLKJZaQZ/SUEoZ2x69joswILG3D6PXieXYSTPqicu9k3mW&#10;LaXXlnih1wPe9th+bA9eQZHv3frlfvn09dA00+N7YVfZs1Xq/Gy+uQaRcE5/YfjBZ3SomWkXDmSi&#10;cAr4kfR72StWOYidgqu8AFlX8j97/Q0AAP//AwBQSwECLQAUAAYACAAAACEAtoM4kv4AAADhAQAA&#10;EwAAAAAAAAAAAAAAAAAAAAAAW0NvbnRlbnRfVHlwZXNdLnhtbFBLAQItABQABgAIAAAAIQA4/SH/&#10;1gAAAJQBAAALAAAAAAAAAAAAAAAAAC8BAABfcmVscy8ucmVsc1BLAQItABQABgAIAAAAIQDlnlA8&#10;hQIAAFIFAAAOAAAAAAAAAAAAAAAAAC4CAABkcnMvZTJvRG9jLnhtbFBLAQItABQABgAIAAAAIQBS&#10;eMS42wAAAAMBAAAPAAAAAAAAAAAAAAAAAN8EAABkcnMvZG93bnJldi54bWxQSwUGAAAAAAQABADz&#10;AAAA5wUAAAAA&#10;">
                      <v:shape id="_x0000_s1027" type="#_x0000_t75" style="position:absolute;width:299720;height:205740;visibility:visible;mso-wrap-style:square">
                        <v:fill o:detectmouseclick="t"/>
                        <v:path o:connecttype="none"/>
                      </v:shape>
                      <v:shape id="AutoShape 125"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dMcA&#10;AADdAAAADwAAAGRycy9kb3ducmV2LnhtbESPQWvCQBSE74X+h+UJvYhuYlEkukrVBjw2tiDeHtln&#10;Es2+DdmtRn+9KxR6HGbmG2a+7EwtLtS6yrKCeBiBIM6trrhQ8POdDqYgnEfWWFsmBTdysFy8vswx&#10;0fbKGV12vhABwi5BBaX3TSKly0sy6Ia2IQ7e0bYGfZBtIXWL1wA3tRxF0UQarDgslNjQuqT8vPs1&#10;CjaHr7i/2Wb3/inbd5/nUbqKq1Spt173MQPhqfP/4b/2Vit4n4zH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fhXT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Default="004D05DC">
            <w:pPr>
              <w:outlineLvl w:val="2"/>
            </w:pPr>
          </w:p>
        </w:tc>
      </w:tr>
      <w:tr w:rsidR="004D05DC">
        <w:trPr>
          <w:cantSplit/>
          <w:trHeight w:val="825"/>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精算事務</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Pr="00D8782B" w:rsidRDefault="004D05DC">
            <w:pPr>
              <w:numPr>
                <w:ilvl w:val="0"/>
                <w:numId w:val="5"/>
              </w:numPr>
              <w:outlineLvl w:val="2"/>
              <w:rPr>
                <w:sz w:val="20"/>
                <w:szCs w:val="20"/>
              </w:rPr>
            </w:pPr>
            <w:r w:rsidRPr="00D8782B">
              <w:rPr>
                <w:rFonts w:hint="eastAsia"/>
                <w:sz w:val="20"/>
                <w:szCs w:val="20"/>
              </w:rPr>
              <w:t>退所前日までに交流の家事務室に</w:t>
            </w:r>
            <w:r w:rsidR="005F05B3" w:rsidRPr="00D8782B">
              <w:rPr>
                <w:rFonts w:hint="eastAsia"/>
                <w:sz w:val="20"/>
                <w:szCs w:val="20"/>
              </w:rPr>
              <w:t>「利用団体票」</w:t>
            </w:r>
            <w:r w:rsidR="00887AB5" w:rsidRPr="00D8782B">
              <w:rPr>
                <w:rFonts w:hint="eastAsia"/>
                <w:sz w:val="20"/>
                <w:szCs w:val="20"/>
              </w:rPr>
              <w:t>を</w:t>
            </w:r>
            <w:r w:rsidR="005F05B3" w:rsidRPr="00D8782B">
              <w:rPr>
                <w:rFonts w:hint="eastAsia"/>
                <w:sz w:val="20"/>
                <w:szCs w:val="20"/>
              </w:rPr>
              <w:t>提出</w:t>
            </w:r>
            <w:r w:rsidR="00887AB5" w:rsidRPr="00D8782B">
              <w:rPr>
                <w:rFonts w:hint="eastAsia"/>
                <w:sz w:val="20"/>
                <w:szCs w:val="20"/>
              </w:rPr>
              <w:t>し，</w:t>
            </w:r>
            <w:r w:rsidRPr="00D8782B">
              <w:rPr>
                <w:rFonts w:hint="eastAsia"/>
                <w:sz w:val="20"/>
                <w:szCs w:val="20"/>
              </w:rPr>
              <w:t>施設使用料及びシーツ等洗濯料の数量確認</w:t>
            </w:r>
            <w:r w:rsidR="00887AB5" w:rsidRPr="00D8782B">
              <w:rPr>
                <w:rFonts w:hint="eastAsia"/>
                <w:sz w:val="20"/>
                <w:szCs w:val="20"/>
              </w:rPr>
              <w:t>，</w:t>
            </w:r>
            <w:r w:rsidRPr="00D8782B">
              <w:rPr>
                <w:rFonts w:hint="eastAsia"/>
                <w:sz w:val="20"/>
                <w:szCs w:val="20"/>
              </w:rPr>
              <w:t>コンビニ</w:t>
            </w:r>
            <w:r w:rsidR="00362EC0" w:rsidRPr="00D8782B">
              <w:rPr>
                <w:rFonts w:hint="eastAsia"/>
                <w:sz w:val="20"/>
                <w:szCs w:val="20"/>
              </w:rPr>
              <w:t>支</w:t>
            </w:r>
            <w:r w:rsidRPr="00D8782B">
              <w:rPr>
                <w:rFonts w:hint="eastAsia"/>
                <w:sz w:val="20"/>
                <w:szCs w:val="20"/>
              </w:rPr>
              <w:t>払い</w:t>
            </w:r>
            <w:r w:rsidR="00E83266" w:rsidRPr="00D8782B">
              <w:rPr>
                <w:rFonts w:hint="eastAsia"/>
                <w:sz w:val="20"/>
                <w:szCs w:val="20"/>
              </w:rPr>
              <w:t>・銀行振込み</w:t>
            </w:r>
            <w:r w:rsidR="0007385E" w:rsidRPr="00D8782B">
              <w:rPr>
                <w:rFonts w:hint="eastAsia"/>
                <w:sz w:val="20"/>
                <w:szCs w:val="20"/>
              </w:rPr>
              <w:t>又は食堂事務室での直接現金支払いの確認をおこ</w:t>
            </w:r>
            <w:r w:rsidRPr="00D8782B">
              <w:rPr>
                <w:rFonts w:hint="eastAsia"/>
                <w:sz w:val="20"/>
                <w:szCs w:val="20"/>
              </w:rPr>
              <w:t>なってください。</w:t>
            </w:r>
          </w:p>
          <w:p w:rsidR="004D05DC" w:rsidRPr="00D8782B" w:rsidRDefault="004D05DC">
            <w:pPr>
              <w:ind w:left="170"/>
              <w:outlineLvl w:val="2"/>
              <w:rPr>
                <w:sz w:val="20"/>
                <w:szCs w:val="20"/>
              </w:rPr>
            </w:pPr>
            <w:r w:rsidRPr="00D8782B">
              <w:rPr>
                <w:rFonts w:hint="eastAsia"/>
                <w:sz w:val="20"/>
                <w:szCs w:val="20"/>
              </w:rPr>
              <w:t>直接現金</w:t>
            </w:r>
            <w:r w:rsidR="0007385E" w:rsidRPr="00D8782B">
              <w:rPr>
                <w:rFonts w:hint="eastAsia"/>
                <w:sz w:val="20"/>
                <w:szCs w:val="20"/>
              </w:rPr>
              <w:t>支</w:t>
            </w:r>
            <w:r w:rsidR="000960B2" w:rsidRPr="00D8782B">
              <w:rPr>
                <w:rFonts w:hint="eastAsia"/>
                <w:sz w:val="20"/>
                <w:szCs w:val="20"/>
              </w:rPr>
              <w:t>払いの方は，</w:t>
            </w:r>
            <w:r w:rsidRPr="00D8782B">
              <w:rPr>
                <w:rFonts w:hint="eastAsia"/>
                <w:sz w:val="20"/>
                <w:szCs w:val="20"/>
              </w:rPr>
              <w:t>食堂事務室にて精算してください。</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Pr="00D8782B"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20" name="キャンバス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4" name="AutoShape 122"/>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6A505CD9" id="キャンバス 120"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7tiAIAAFIFAAAOAAAAZHJzL2Uyb0RvYy54bWysVE2P0zAQvSPxHyzfaT7a9CNad7XqUoS0&#10;wEoL3F3HSQyObWy36fLrGTvpkgVOQA7O2DN+fuM346vrcyfRiVsntCI4m6UYccV0JVRD8KeP+1dr&#10;jJynqqJSK07wI3f4evvyxVVvSp7rVsuKWwQgypW9Ibj13pRJ4ljLO+pm2nAFzlrbjnqY2iapLO0B&#10;vZNJnqbLpNe2MlYz7hys3g5OvI34dc2Z/1DXjnskCQZuPo42jocwJtsrWjaWmlawkQb9CxYdFQoO&#10;fYK6pZ6ioxW/QXWCWe107WdMd4mua8F4zAGyydJfstlRdaIuJsPgdi4EwfqPuIcm8FZ6L6SE20gA&#10;vQxr4d+DPjy4pXoeNKzE2DGmNyCgM09Sun+j+NBSw2PmrmTvT/cWiYrg+bJYYKRoB5V0c/Q6RqEs&#10;z4OOgQGEPph7G8g6c6fZV4eU3rVUNfzGWt23nFbALAvxwH6yIUwcbEWH/p2uAJ8CfpT0XNsO1VKY&#10;z2FjgAbZ0JngZbpZQk09Aq/1al4MtcTPHjFwZqvVOgUvA3e2WM3zWGsJLQNcADHW+TdcdygYBB9N&#10;JBjx6enO+RDTVGOytPqSYVR3EorzRCVazNNiORbvJCafxhSLRbqKidJyRITjL8fGK9JSVEH3OLHN&#10;YSctAniC9/EbN7tpmFSoJ3hT5EWk+sznphBp/P4E0QkPPS9FRzBcEXxDIkGb16qKHempkIMNlEPx&#10;RbGCPoPOB109glZWDw0NDxAYrbbfMeqhmQl2347UcozkWwV6rxb5poDuj5P1egO62KnjMHFQxQCI&#10;YI/RYO788F4cjRVNC+cMRaB0qMBa+EspDZxGqtAKYy9BH4H17GWYzmPUz6dw+wM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N&#10;g97tiAIAAFI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122"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78gA&#10;AADdAAAADwAAAGRycy9kb3ducmV2LnhtbESPQWvCQBSE7wX/w/KEXkQ30SqSukpbG/DYREF6e2Rf&#10;k9Ts25DdavTXd4VCj8PMfMOsNr1pxJk6V1tWEE8iEMSF1TWXCg77dLwE4TyyxsYyKbiSg8168LDC&#10;RNsLZ3TOfSkChF2CCirv20RKV1Rk0E1sSxy8L9sZ9EF2pdQdXgLcNHIaRQtpsOawUGFLbxUVp/zH&#10;KNh+fsSj7S67jb6zY/9+mqavcZ0q9TjsX55BeOr9f/ivvdMKZov5E9zf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yDvyAAAAN0AAAAPAAAAAAAAAAAAAAAAAJgCAABk&#10;cnMvZG93bnJldi54bWxQSwUGAAAAAAQABAD1AAAAjQ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Pr="00D8782B" w:rsidRDefault="004D05DC">
            <w:pPr>
              <w:outlineLvl w:val="2"/>
            </w:pPr>
          </w:p>
        </w:tc>
      </w:tr>
      <w:tr w:rsidR="004D05DC">
        <w:trPr>
          <w:cantSplit/>
          <w:trHeight w:val="271"/>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退所確認</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top w:val="single" w:sz="4" w:space="0" w:color="auto"/>
              <w:left w:val="single" w:sz="4" w:space="0" w:color="auto"/>
              <w:right w:val="single" w:sz="4" w:space="0" w:color="auto"/>
            </w:tcBorders>
            <w:vAlign w:val="center"/>
          </w:tcPr>
          <w:p w:rsidR="004D05DC" w:rsidRPr="00D8782B" w:rsidRDefault="004D05DC">
            <w:pPr>
              <w:numPr>
                <w:ilvl w:val="0"/>
                <w:numId w:val="5"/>
              </w:numPr>
              <w:outlineLvl w:val="2"/>
              <w:rPr>
                <w:sz w:val="20"/>
                <w:szCs w:val="20"/>
              </w:rPr>
            </w:pPr>
            <w:r w:rsidRPr="00D8782B">
              <w:rPr>
                <w:rFonts w:hint="eastAsia"/>
                <w:sz w:val="20"/>
                <w:szCs w:val="20"/>
              </w:rPr>
              <w:t>退所準備：宿舎の整理</w:t>
            </w:r>
          </w:p>
          <w:p w:rsidR="004D05DC" w:rsidRPr="00D8782B" w:rsidRDefault="00035F2E">
            <w:pPr>
              <w:numPr>
                <w:ilvl w:val="0"/>
                <w:numId w:val="5"/>
              </w:numPr>
              <w:outlineLvl w:val="2"/>
            </w:pPr>
            <w:r w:rsidRPr="00D8782B">
              <w:rPr>
                <w:rFonts w:hint="eastAsia"/>
                <w:sz w:val="20"/>
                <w:szCs w:val="20"/>
              </w:rPr>
              <w:t>団体代表</w:t>
            </w:r>
            <w:r w:rsidR="004D05DC" w:rsidRPr="00D8782B">
              <w:rPr>
                <w:rFonts w:hint="eastAsia"/>
                <w:sz w:val="20"/>
                <w:szCs w:val="20"/>
              </w:rPr>
              <w:t>者と青少年交流の家職員が，確認します。</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Pr="00D8782B"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1905" r="3810" b="190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3" name="AutoShape 119"/>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74099F26" id="キャンバス 117"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2iAIAAFIFAAAOAAAAZHJzL2Uyb0RvYy54bWysVN9z1CAQfnfG/4Hh3Sa5u9yPTLlO52od&#10;Z6p2puo7ByRBCSBwl6t/vQvJ1VR9UvNAFnb5+JZvl8urU6fQUTgvjSa4uMgxEpoZLnVD8KePt6/W&#10;GPlANafKaEHwo/D4avvyxWVvKzEzrVFcOAQg2le9JbgNwVZZ5lkrOuovjBUanLVxHQ0wdU3GHe0B&#10;vVPZLM+XWW8ct84w4T2s3gxOvE34dS1Y+FDXXgSkCAZuIY0ujfs4ZttLWjWO2laykQb9CxYdlRoO&#10;fYK6oYGig5O/QXWSOeNNHS6Y6TJT15KJlANkU+S/ZLOj+kh9SobB7ZwJgvUfcfdN5K3NrVQKbiMD&#10;9CquxX8P+ojoVvp50LCSYseY3oKA3j5J6f+N4kNLrUiZ+4q9P947JDnB82U5x0jTDirp+hBMikJF&#10;sYk6RgYQ+mDvXSTr7Z1hXz3SZtdS3Yhr50zfCsqBWRHjgf1kQ5x42Ir2/TvDAZ8CfpL0VLsO1Ura&#10;z3FjhAbZ0IngZb5ZQk09Aq/1al4OtSROATFwFqvVOgcvA3exWM1nqdYyWkW4CGKdD2+E6VA0CD7Y&#10;RDDh0+OdDzGm4WOylH8pMKo7BcV5pAot5nm5HIt3EjObxpSLRb5KidJqRITjz8emKzJK8qh7mrhm&#10;v1MOATzBt+kbN/tpmNKoJ3hTzspE9ZnPTyHy9P0JopMBel7JjmC4IviGRKI2rzVPHRmoVIMNlGPx&#10;JbGiPoPOe8MfQStnhoaGBwiM1rjvGPXQzAT7bwfqBEbqrQa9V4vZpoTuT5P1egO6uKljP3FQzQCI&#10;4IDRYO7C8F4crJNNC+cMRaBNrMBahnMpDZxGqtAKYy9BH4H17GWYzlPUz6dw+wM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M&#10;+zN2iAIAAFI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119"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4m8gA&#10;AADdAAAADwAAAGRycy9kb3ducmV2LnhtbESPQWvCQBSE74X+h+UJvYhuolQkdROqNuCxsQXx9si+&#10;JtHs25Ddatpf3y0IHoeZ+YZZZYNpxYV611hWEE8jEMSl1Q1XCj4/8skShPPIGlvLpOCHHGTp48MK&#10;E22vXNBl7ysRIOwSVFB73yVSurImg25qO+LgfdneoA+yr6Tu8RrgppWzKFpIgw2HhRo72tRUnvff&#10;RsH2+B6Pt7vid3wqDsPbeZav4yZX6mk0vL6A8DT4e/jW3mkF88XzHP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ribyAAAAN0AAAAPAAAAAAAAAAAAAAAAAJgCAABk&#10;cnMvZG93bnJldi54bWxQSwUGAAAAAAQABAD1AAAAjQ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Pr="00D8782B" w:rsidRDefault="004D05DC">
            <w:pPr>
              <w:pStyle w:val="a6"/>
              <w:tabs>
                <w:tab w:val="clear" w:pos="4252"/>
                <w:tab w:val="clear" w:pos="8504"/>
              </w:tabs>
              <w:snapToGrid/>
              <w:outlineLvl w:val="2"/>
            </w:pPr>
          </w:p>
        </w:tc>
      </w:tr>
      <w:tr w:rsidR="004D05DC">
        <w:trPr>
          <w:cantSplit/>
          <w:trHeight w:val="419"/>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r w:rsidRPr="0024230E">
              <w:rPr>
                <w:rFonts w:ascii="ＭＳ ゴシック" w:eastAsia="ＭＳ ゴシック" w:hAnsi="ＭＳ ゴシック" w:hint="eastAsia"/>
                <w:b/>
                <w:spacing w:val="825"/>
                <w:kern w:val="0"/>
                <w:fitText w:val="2100" w:id="-1670634750"/>
              </w:rPr>
              <w:t>退</w:t>
            </w:r>
            <w:r w:rsidRPr="0024230E">
              <w:rPr>
                <w:rFonts w:ascii="ＭＳ ゴシック" w:eastAsia="ＭＳ ゴシック" w:hAnsi="ＭＳ ゴシック" w:hint="eastAsia"/>
                <w:b/>
                <w:kern w:val="0"/>
                <w:fitText w:val="2100" w:id="-1670634750"/>
              </w:rPr>
              <w:t>所</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DF4DEA" w:rsidRPr="00D8782B" w:rsidRDefault="00887AB5" w:rsidP="00FF4D3F">
            <w:pPr>
              <w:numPr>
                <w:ilvl w:val="0"/>
                <w:numId w:val="5"/>
              </w:numPr>
              <w:ind w:left="1045" w:hanging="1045"/>
              <w:outlineLvl w:val="2"/>
              <w:rPr>
                <w:sz w:val="20"/>
                <w:szCs w:val="20"/>
              </w:rPr>
            </w:pPr>
            <w:r w:rsidRPr="00D8782B">
              <w:rPr>
                <w:rFonts w:hint="eastAsia"/>
                <w:sz w:val="20"/>
                <w:szCs w:val="20"/>
              </w:rPr>
              <w:t>提出書類－</w:t>
            </w:r>
            <w:r w:rsidR="004D05DC" w:rsidRPr="00D8782B">
              <w:rPr>
                <w:rFonts w:hint="eastAsia"/>
                <w:sz w:val="20"/>
                <w:szCs w:val="20"/>
              </w:rPr>
              <w:t>「アンケート調査票」</w:t>
            </w:r>
          </w:p>
          <w:p w:rsidR="004D05DC" w:rsidRPr="00D8782B" w:rsidRDefault="00887AB5" w:rsidP="00DF4DEA">
            <w:pPr>
              <w:ind w:left="1096"/>
              <w:outlineLvl w:val="2"/>
              <w:rPr>
                <w:sz w:val="20"/>
                <w:szCs w:val="20"/>
              </w:rPr>
            </w:pPr>
            <w:r w:rsidRPr="00D8782B">
              <w:rPr>
                <w:rFonts w:hint="eastAsia"/>
                <w:sz w:val="20"/>
                <w:szCs w:val="20"/>
              </w:rPr>
              <w:t>「</w:t>
            </w:r>
            <w:r w:rsidR="00DF4DEA" w:rsidRPr="00D8782B">
              <w:rPr>
                <w:rFonts w:hint="eastAsia"/>
                <w:sz w:val="20"/>
                <w:szCs w:val="20"/>
              </w:rPr>
              <w:t>傷病記録（該当者が出た場合）」</w:t>
            </w:r>
          </w:p>
          <w:p w:rsidR="004D05DC" w:rsidRPr="00D8782B" w:rsidRDefault="000676D4">
            <w:pPr>
              <w:numPr>
                <w:ilvl w:val="0"/>
                <w:numId w:val="5"/>
              </w:numPr>
              <w:outlineLvl w:val="2"/>
            </w:pPr>
            <w:r w:rsidRPr="00D8782B">
              <w:rPr>
                <w:rFonts w:hint="eastAsia"/>
                <w:sz w:val="20"/>
                <w:szCs w:val="20"/>
              </w:rPr>
              <w:t>返納物品－かぎ</w:t>
            </w:r>
            <w:r w:rsidR="004D05DC" w:rsidRPr="00D8782B">
              <w:rPr>
                <w:rFonts w:hint="eastAsia"/>
                <w:sz w:val="20"/>
                <w:szCs w:val="20"/>
              </w:rPr>
              <w:t>類等</w:t>
            </w:r>
          </w:p>
        </w:tc>
      </w:tr>
      <w:tr w:rsidR="004D05DC">
        <w:trPr>
          <w:cantSplit/>
          <w:trHeight w:val="419"/>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tcPr>
          <w:p w:rsidR="004D05DC" w:rsidRPr="00D8782B" w:rsidRDefault="004D05DC">
            <w:pPr>
              <w:outlineLvl w:val="2"/>
              <w:rPr>
                <w:highlight w:val="yellow"/>
              </w:rPr>
            </w:pPr>
          </w:p>
        </w:tc>
      </w:tr>
      <w:tr w:rsidR="004D05DC">
        <w:trPr>
          <w:trHeight w:val="302"/>
        </w:trPr>
        <w:tc>
          <w:tcPr>
            <w:tcW w:w="2849" w:type="dxa"/>
            <w:gridSpan w:val="2"/>
            <w:tcBorders>
              <w:top w:val="nil"/>
              <w:left w:val="nil"/>
              <w:bottom w:val="nil"/>
              <w:right w:val="nil"/>
            </w:tcBorders>
            <w:vAlign w:val="center"/>
          </w:tcPr>
          <w:p w:rsidR="004D05DC" w:rsidRDefault="004D05DC">
            <w:pPr>
              <w:jc w:val="center"/>
              <w:outlineLvl w:val="2"/>
              <w:rPr>
                <w:rFonts w:ascii="ＭＳ ゴシック" w:eastAsia="ＭＳ ゴシック" w:hAnsi="ＭＳ ゴシック"/>
                <w:b/>
              </w:rPr>
            </w:pPr>
          </w:p>
        </w:tc>
        <w:tc>
          <w:tcPr>
            <w:tcW w:w="713" w:type="dxa"/>
            <w:tcBorders>
              <w:top w:val="nil"/>
              <w:left w:val="nil"/>
              <w:bottom w:val="nil"/>
              <w:right w:val="nil"/>
            </w:tcBorders>
          </w:tcPr>
          <w:p w:rsidR="004D05DC" w:rsidRDefault="004D05DC">
            <w:pPr>
              <w:outlineLvl w:val="2"/>
            </w:pPr>
          </w:p>
        </w:tc>
        <w:tc>
          <w:tcPr>
            <w:tcW w:w="5600" w:type="dxa"/>
            <w:tcBorders>
              <w:left w:val="nil"/>
              <w:bottom w:val="nil"/>
              <w:right w:val="nil"/>
            </w:tcBorders>
            <w:vAlign w:val="center"/>
          </w:tcPr>
          <w:p w:rsidR="004D05DC" w:rsidRPr="00D8782B" w:rsidRDefault="00B751DD">
            <w:pPr>
              <w:numPr>
                <w:ilvl w:val="1"/>
                <w:numId w:val="2"/>
              </w:numPr>
              <w:snapToGrid w:val="0"/>
              <w:outlineLvl w:val="2"/>
              <w:rPr>
                <w:b/>
                <w:sz w:val="18"/>
                <w:szCs w:val="18"/>
              </w:rPr>
            </w:pPr>
            <w:r w:rsidRPr="00D8782B">
              <w:rPr>
                <w:rFonts w:hint="eastAsia"/>
                <w:b/>
                <w:sz w:val="18"/>
                <w:szCs w:val="18"/>
              </w:rPr>
              <w:t>退所式をおこ</w:t>
            </w:r>
            <w:r w:rsidR="004D05DC" w:rsidRPr="00D8782B">
              <w:rPr>
                <w:rFonts w:hint="eastAsia"/>
                <w:b/>
                <w:sz w:val="18"/>
                <w:szCs w:val="18"/>
              </w:rPr>
              <w:t>なう団体は，団体側で司会・進行をお願いします。</w:t>
            </w:r>
          </w:p>
        </w:tc>
      </w:tr>
    </w:tbl>
    <w:p w:rsidR="004D05DC" w:rsidRDefault="004D05DC">
      <w:pPr>
        <w:pStyle w:val="ab"/>
        <w:numPr>
          <w:ilvl w:val="0"/>
          <w:numId w:val="0"/>
        </w:numPr>
        <w:spacing w:afterLines="0" w:after="0"/>
      </w:pPr>
      <w:r>
        <w:rPr>
          <w:rFonts w:hint="eastAsia"/>
        </w:rPr>
        <w:lastRenderedPageBreak/>
        <w:t>３．施設・設備一覧表</w:t>
      </w:r>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3"/>
        <w:gridCol w:w="4811"/>
      </w:tblGrid>
      <w:tr w:rsidR="002B1180">
        <w:trPr>
          <w:trHeight w:val="13207"/>
          <w:jc w:val="center"/>
        </w:trPr>
        <w:tc>
          <w:tcPr>
            <w:tcW w:w="2469" w:type="pct"/>
            <w:tcBorders>
              <w:top w:val="nil"/>
              <w:left w:val="nil"/>
              <w:bottom w:val="nil"/>
              <w:right w:val="nil"/>
            </w:tcBorders>
          </w:tcPr>
          <w:tbl>
            <w:tblPr>
              <w:tblpPr w:leftFromText="142" w:rightFromText="142" w:vertAnchor="text" w:horzAnchor="page" w:tblpX="1" w:tblpY="-432"/>
              <w:tblOverlap w:val="never"/>
              <w:tblW w:w="4770" w:type="dxa"/>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652"/>
              <w:gridCol w:w="6"/>
              <w:gridCol w:w="2861"/>
            </w:tblGrid>
            <w:tr w:rsidR="002B1180">
              <w:trPr>
                <w:trHeight w:val="295"/>
              </w:trPr>
              <w:tc>
                <w:tcPr>
                  <w:tcW w:w="1251" w:type="dxa"/>
                  <w:tcBorders>
                    <w:top w:val="single" w:sz="12" w:space="0" w:color="auto"/>
                    <w:left w:val="single" w:sz="12" w:space="0" w:color="auto"/>
                    <w:bottom w:val="single" w:sz="12" w:space="0" w:color="auto"/>
                  </w:tcBorders>
                </w:tcPr>
                <w:p w:rsidR="002B1180" w:rsidRDefault="002B1180" w:rsidP="00055D9D">
                  <w:pPr>
                    <w:pStyle w:val="a9"/>
                    <w:spacing w:line="0" w:lineRule="atLeast"/>
                    <w:rPr>
                      <w:sz w:val="20"/>
                    </w:rPr>
                  </w:pPr>
                  <w:r>
                    <w:rPr>
                      <w:rFonts w:hint="eastAsia"/>
                      <w:sz w:val="20"/>
                    </w:rPr>
                    <w:t>名称</w:t>
                  </w:r>
                </w:p>
              </w:tc>
              <w:tc>
                <w:tcPr>
                  <w:tcW w:w="658" w:type="dxa"/>
                  <w:gridSpan w:val="2"/>
                  <w:tcBorders>
                    <w:top w:val="single" w:sz="12" w:space="0" w:color="auto"/>
                    <w:bottom w:val="single" w:sz="12" w:space="0" w:color="auto"/>
                  </w:tcBorders>
                </w:tcPr>
                <w:p w:rsidR="002B1180" w:rsidRDefault="002B1180" w:rsidP="00055D9D">
                  <w:pPr>
                    <w:pStyle w:val="a9"/>
                    <w:spacing w:line="0" w:lineRule="atLeast"/>
                    <w:rPr>
                      <w:sz w:val="20"/>
                    </w:rPr>
                  </w:pPr>
                  <w:r>
                    <w:rPr>
                      <w:rFonts w:hint="eastAsia"/>
                      <w:sz w:val="20"/>
                    </w:rPr>
                    <w:t>定員</w:t>
                  </w:r>
                </w:p>
              </w:tc>
              <w:tc>
                <w:tcPr>
                  <w:tcW w:w="2861" w:type="dxa"/>
                  <w:tcBorders>
                    <w:top w:val="single" w:sz="12" w:space="0" w:color="auto"/>
                    <w:bottom w:val="single" w:sz="12" w:space="0" w:color="auto"/>
                    <w:right w:val="single" w:sz="6" w:space="0" w:color="auto"/>
                  </w:tcBorders>
                </w:tcPr>
                <w:p w:rsidR="002B1180" w:rsidRDefault="002B1180" w:rsidP="00055D9D">
                  <w:pPr>
                    <w:pStyle w:val="a9"/>
                    <w:spacing w:line="0" w:lineRule="atLeast"/>
                    <w:rPr>
                      <w:sz w:val="20"/>
                    </w:rPr>
                  </w:pPr>
                  <w:r>
                    <w:rPr>
                      <w:rFonts w:hint="eastAsia"/>
                      <w:sz w:val="20"/>
                    </w:rPr>
                    <w:t>設備・備品</w:t>
                  </w:r>
                </w:p>
              </w:tc>
            </w:tr>
            <w:tr w:rsidR="002B1180" w:rsidTr="00055D9D">
              <w:trPr>
                <w:trHeight w:val="211"/>
              </w:trPr>
              <w:tc>
                <w:tcPr>
                  <w:tcW w:w="1251" w:type="dxa"/>
                  <w:tcBorders>
                    <w:top w:val="single" w:sz="12" w:space="0" w:color="auto"/>
                    <w:left w:val="single" w:sz="12" w:space="0" w:color="auto"/>
                    <w:bottom w:val="nil"/>
                  </w:tcBorders>
                </w:tcPr>
                <w:p w:rsidR="002B1180" w:rsidRDefault="002B1180" w:rsidP="00055D9D">
                  <w:pPr>
                    <w:spacing w:line="0" w:lineRule="atLeast"/>
                    <w:jc w:val="distribute"/>
                    <w:rPr>
                      <w:b/>
                      <w:sz w:val="20"/>
                      <w:szCs w:val="20"/>
                    </w:rPr>
                  </w:pPr>
                  <w:r>
                    <w:rPr>
                      <w:rFonts w:hint="eastAsia"/>
                      <w:b/>
                      <w:sz w:val="20"/>
                      <w:szCs w:val="20"/>
                    </w:rPr>
                    <w:t>研修棟</w:t>
                  </w:r>
                </w:p>
              </w:tc>
              <w:tc>
                <w:tcPr>
                  <w:tcW w:w="658" w:type="dxa"/>
                  <w:gridSpan w:val="2"/>
                  <w:tcBorders>
                    <w:top w:val="single" w:sz="12" w:space="0" w:color="auto"/>
                    <w:bottom w:val="nil"/>
                  </w:tcBorders>
                </w:tcPr>
                <w:p w:rsidR="002B1180" w:rsidRDefault="002B1180" w:rsidP="00055D9D">
                  <w:pPr>
                    <w:spacing w:line="0" w:lineRule="atLeast"/>
                    <w:rPr>
                      <w:b/>
                      <w:sz w:val="20"/>
                      <w:szCs w:val="20"/>
                    </w:rPr>
                  </w:pPr>
                </w:p>
              </w:tc>
              <w:tc>
                <w:tcPr>
                  <w:tcW w:w="2861" w:type="dxa"/>
                  <w:tcBorders>
                    <w:top w:val="single" w:sz="12" w:space="0" w:color="auto"/>
                    <w:bottom w:val="nil"/>
                    <w:right w:val="single" w:sz="6" w:space="0" w:color="auto"/>
                  </w:tcBorders>
                </w:tcPr>
                <w:p w:rsidR="002B1180" w:rsidRDefault="002B1180" w:rsidP="00055D9D">
                  <w:pPr>
                    <w:spacing w:line="0" w:lineRule="atLeast"/>
                    <w:rPr>
                      <w:b/>
                      <w:sz w:val="20"/>
                      <w:szCs w:val="20"/>
                    </w:rPr>
                  </w:pPr>
                </w:p>
              </w:tc>
            </w:tr>
            <w:tr w:rsidR="002B1180">
              <w:trPr>
                <w:trHeight w:val="73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1研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126</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Pr>
                      <w:rFonts w:hint="eastAsia"/>
                      <w:sz w:val="18"/>
                      <w:szCs w:val="18"/>
                    </w:rPr>
                    <w:t>机</w:t>
                  </w:r>
                  <w:r w:rsidRPr="007A4960">
                    <w:rPr>
                      <w:rFonts w:hint="eastAsia"/>
                      <w:sz w:val="18"/>
                      <w:szCs w:val="18"/>
                    </w:rPr>
                    <w:t>3人用（42）</w:t>
                  </w:r>
                </w:p>
                <w:p w:rsidR="002B1180" w:rsidRDefault="002B1180" w:rsidP="00055D9D">
                  <w:pPr>
                    <w:spacing w:line="0" w:lineRule="atLeast"/>
                    <w:rPr>
                      <w:sz w:val="18"/>
                      <w:szCs w:val="18"/>
                    </w:rPr>
                  </w:pPr>
                  <w:r w:rsidRPr="00CC7A13">
                    <w:rPr>
                      <w:rFonts w:hint="eastAsia"/>
                      <w:w w:val="80"/>
                      <w:sz w:val="18"/>
                      <w:szCs w:val="18"/>
                    </w:rPr>
                    <w:t>プロジェクター</w:t>
                  </w:r>
                  <w:r w:rsidR="00CC7A13" w:rsidRPr="00CC7A13">
                    <w:rPr>
                      <w:rFonts w:hint="eastAsia"/>
                      <w:w w:val="80"/>
                      <w:sz w:val="18"/>
                      <w:szCs w:val="18"/>
                    </w:rPr>
                    <w:t>及びプラズマディスプレー</w:t>
                  </w:r>
                  <w:r w:rsidRPr="00CC7A13">
                    <w:rPr>
                      <w:rFonts w:hint="eastAsia"/>
                      <w:w w:val="80"/>
                      <w:sz w:val="18"/>
                      <w:szCs w:val="18"/>
                    </w:rPr>
                    <w:t>（ＤＶＤ・ＶＤ）</w:t>
                  </w:r>
                  <w:r>
                    <w:rPr>
                      <w:rFonts w:hint="eastAsia"/>
                      <w:sz w:val="18"/>
                      <w:szCs w:val="18"/>
                    </w:rPr>
                    <w:t>・放送設備</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2研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72</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Pr>
                      <w:rFonts w:hint="eastAsia"/>
                      <w:sz w:val="18"/>
                      <w:szCs w:val="18"/>
                    </w:rPr>
                    <w:t>机</w:t>
                  </w:r>
                  <w:r w:rsidRPr="007A4960">
                    <w:rPr>
                      <w:rFonts w:hint="eastAsia"/>
                      <w:sz w:val="18"/>
                      <w:szCs w:val="18"/>
                    </w:rPr>
                    <w:t>3人用（24）</w:t>
                  </w:r>
                </w:p>
                <w:p w:rsidR="002B1180" w:rsidRDefault="002B1180" w:rsidP="00055D9D">
                  <w:pPr>
                    <w:spacing w:line="0" w:lineRule="atLeast"/>
                    <w:rPr>
                      <w:sz w:val="18"/>
                      <w:szCs w:val="18"/>
                    </w:rPr>
                  </w:pPr>
                  <w:r w:rsidRPr="0024230E">
                    <w:rPr>
                      <w:rFonts w:hint="eastAsia"/>
                      <w:w w:val="86"/>
                      <w:kern w:val="0"/>
                      <w:sz w:val="18"/>
                      <w:szCs w:val="18"/>
                      <w:fitText w:val="2790" w:id="-223110400"/>
                    </w:rPr>
                    <w:t>プラズマディスプレー（ＤＶＤ・ＶＤ</w:t>
                  </w:r>
                  <w:r w:rsidRPr="0024230E">
                    <w:rPr>
                      <w:rFonts w:hint="eastAsia"/>
                      <w:spacing w:val="45"/>
                      <w:w w:val="86"/>
                      <w:kern w:val="0"/>
                      <w:sz w:val="18"/>
                      <w:szCs w:val="18"/>
                      <w:fitText w:val="2790" w:id="-223110400"/>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3研</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40</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机4人用（4）・3人用（8）</w:t>
                  </w:r>
                </w:p>
                <w:p w:rsidR="002B1180" w:rsidRDefault="002B1180" w:rsidP="00055D9D">
                  <w:pPr>
                    <w:spacing w:line="0" w:lineRule="atLeast"/>
                    <w:rPr>
                      <w:sz w:val="18"/>
                      <w:szCs w:val="18"/>
                    </w:rPr>
                  </w:pPr>
                  <w:r w:rsidRPr="0024230E">
                    <w:rPr>
                      <w:rFonts w:hint="eastAsia"/>
                      <w:w w:val="86"/>
                      <w:kern w:val="0"/>
                      <w:sz w:val="18"/>
                      <w:szCs w:val="18"/>
                      <w:fitText w:val="2790" w:id="-223110399"/>
                    </w:rPr>
                    <w:t>プラズマディスプレー（ＤＶＤ・ＶＤ</w:t>
                  </w:r>
                  <w:r w:rsidRPr="0024230E">
                    <w:rPr>
                      <w:rFonts w:hint="eastAsia"/>
                      <w:spacing w:val="45"/>
                      <w:w w:val="86"/>
                      <w:kern w:val="0"/>
                      <w:sz w:val="18"/>
                      <w:szCs w:val="18"/>
                      <w:fitText w:val="2790" w:id="-223110399"/>
                    </w:rPr>
                    <w:t>）</w:t>
                  </w:r>
                </w:p>
              </w:tc>
            </w:tr>
            <w:tr w:rsidR="002B1180">
              <w:trPr>
                <w:trHeight w:val="628"/>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4研</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40</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机4人用（4）・3人用（8）</w:t>
                  </w:r>
                </w:p>
                <w:p w:rsidR="002B1180" w:rsidRDefault="002B1180" w:rsidP="00055D9D">
                  <w:pPr>
                    <w:spacing w:line="0" w:lineRule="atLeast"/>
                    <w:rPr>
                      <w:sz w:val="18"/>
                      <w:szCs w:val="18"/>
                    </w:rPr>
                  </w:pPr>
                  <w:r w:rsidRPr="0024230E">
                    <w:rPr>
                      <w:rFonts w:hint="eastAsia"/>
                      <w:w w:val="86"/>
                      <w:kern w:val="0"/>
                      <w:sz w:val="18"/>
                      <w:szCs w:val="18"/>
                      <w:fitText w:val="2790" w:id="-223110398"/>
                    </w:rPr>
                    <w:t>プラズマディスプレー（ＤＶＤ・ＶＤ</w:t>
                  </w:r>
                  <w:r w:rsidRPr="0024230E">
                    <w:rPr>
                      <w:rFonts w:hint="eastAsia"/>
                      <w:spacing w:val="45"/>
                      <w:w w:val="86"/>
                      <w:kern w:val="0"/>
                      <w:sz w:val="18"/>
                      <w:szCs w:val="18"/>
                      <w:fitText w:val="2790" w:id="-223110398"/>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5研</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40</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机4人用（4）・3人用（8）</w:t>
                  </w:r>
                </w:p>
                <w:p w:rsidR="002B1180" w:rsidRDefault="002B1180" w:rsidP="00055D9D">
                  <w:pPr>
                    <w:spacing w:line="0" w:lineRule="atLeast"/>
                    <w:rPr>
                      <w:sz w:val="18"/>
                      <w:szCs w:val="18"/>
                    </w:rPr>
                  </w:pPr>
                  <w:r w:rsidRPr="0024230E">
                    <w:rPr>
                      <w:rFonts w:hint="eastAsia"/>
                      <w:w w:val="86"/>
                      <w:kern w:val="0"/>
                      <w:sz w:val="18"/>
                      <w:szCs w:val="18"/>
                      <w:fitText w:val="2790" w:id="-223110397"/>
                    </w:rPr>
                    <w:t>プラズマディスプレー（ＤＶＤ・ＶＤ</w:t>
                  </w:r>
                  <w:r w:rsidRPr="0024230E">
                    <w:rPr>
                      <w:rFonts w:hint="eastAsia"/>
                      <w:spacing w:val="45"/>
                      <w:w w:val="86"/>
                      <w:kern w:val="0"/>
                      <w:sz w:val="18"/>
                      <w:szCs w:val="18"/>
                      <w:fitText w:val="2790" w:id="-223110397"/>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6研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72</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Pr>
                      <w:rFonts w:hint="eastAsia"/>
                      <w:sz w:val="18"/>
                      <w:szCs w:val="18"/>
                    </w:rPr>
                    <w:t>机</w:t>
                  </w:r>
                  <w:r w:rsidRPr="007A4960">
                    <w:rPr>
                      <w:rFonts w:hint="eastAsia"/>
                      <w:sz w:val="18"/>
                      <w:szCs w:val="18"/>
                    </w:rPr>
                    <w:t>3人用（24）</w:t>
                  </w:r>
                </w:p>
                <w:p w:rsidR="002B1180" w:rsidRDefault="002B1180" w:rsidP="00055D9D">
                  <w:pPr>
                    <w:spacing w:line="0" w:lineRule="atLeast"/>
                    <w:rPr>
                      <w:sz w:val="18"/>
                      <w:szCs w:val="18"/>
                    </w:rPr>
                  </w:pPr>
                  <w:r w:rsidRPr="0024230E">
                    <w:rPr>
                      <w:rFonts w:hint="eastAsia"/>
                      <w:w w:val="86"/>
                      <w:kern w:val="0"/>
                      <w:sz w:val="18"/>
                      <w:szCs w:val="18"/>
                      <w:fitText w:val="2790" w:id="-223110396"/>
                    </w:rPr>
                    <w:t>プラズマディスプレー（ＤＶＤ・ＶＤ</w:t>
                  </w:r>
                  <w:r w:rsidRPr="0024230E">
                    <w:rPr>
                      <w:rFonts w:hint="eastAsia"/>
                      <w:spacing w:val="45"/>
                      <w:w w:val="86"/>
                      <w:kern w:val="0"/>
                      <w:sz w:val="18"/>
                      <w:szCs w:val="18"/>
                      <w:fitText w:val="2790" w:id="-223110396"/>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7研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54</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sidRPr="007A4960">
                    <w:rPr>
                      <w:rFonts w:hint="eastAsia"/>
                      <w:sz w:val="18"/>
                      <w:szCs w:val="18"/>
                    </w:rPr>
                    <w:t>机3人用（18）</w:t>
                  </w:r>
                </w:p>
                <w:p w:rsidR="002B1180" w:rsidRPr="007A4960" w:rsidRDefault="002B1180" w:rsidP="00055D9D">
                  <w:pPr>
                    <w:spacing w:line="0" w:lineRule="atLeast"/>
                    <w:rPr>
                      <w:sz w:val="18"/>
                      <w:szCs w:val="18"/>
                    </w:rPr>
                  </w:pPr>
                  <w:r w:rsidRPr="0024230E">
                    <w:rPr>
                      <w:rFonts w:hint="eastAsia"/>
                      <w:w w:val="86"/>
                      <w:kern w:val="0"/>
                      <w:sz w:val="18"/>
                      <w:szCs w:val="18"/>
                      <w:fitText w:val="2790" w:id="-223110395"/>
                    </w:rPr>
                    <w:t>プラズマディスプレー（ＤＶＤ・ＶＤ</w:t>
                  </w:r>
                  <w:r w:rsidRPr="0024230E">
                    <w:rPr>
                      <w:rFonts w:hint="eastAsia"/>
                      <w:spacing w:val="45"/>
                      <w:w w:val="86"/>
                      <w:kern w:val="0"/>
                      <w:sz w:val="18"/>
                      <w:szCs w:val="18"/>
                      <w:fitText w:val="2790" w:id="-223110395"/>
                    </w:rPr>
                    <w:t>）</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rPr>
                      <w:sz w:val="19"/>
                      <w:szCs w:val="19"/>
                    </w:rPr>
                  </w:pPr>
                  <w:r>
                    <w:rPr>
                      <w:rFonts w:hint="eastAsia"/>
                      <w:sz w:val="19"/>
                      <w:szCs w:val="19"/>
                    </w:rPr>
                    <w:t>8研（和室）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48</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座卓16（3×16）・30畳</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rPr>
                      <w:sz w:val="19"/>
                      <w:szCs w:val="19"/>
                    </w:rPr>
                  </w:pPr>
                  <w:r>
                    <w:rPr>
                      <w:rFonts w:hint="eastAsia"/>
                      <w:sz w:val="19"/>
                      <w:szCs w:val="19"/>
                    </w:rPr>
                    <w:t>9研（和室）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72</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座卓24（3×24）・54畳</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pPr>
                  <w:r w:rsidRPr="0024230E">
                    <w:rPr>
                      <w:rFonts w:hint="eastAsia"/>
                      <w:w w:val="88"/>
                      <w:kern w:val="0"/>
                      <w:fitText w:val="1155" w:id="-223110394"/>
                    </w:rPr>
                    <w:t>10研(作法室</w:t>
                  </w:r>
                  <w:r w:rsidRPr="0024230E">
                    <w:rPr>
                      <w:rFonts w:hint="eastAsia"/>
                      <w:spacing w:val="30"/>
                      <w:w w:val="88"/>
                      <w:kern w:val="0"/>
                      <w:fitText w:val="1155" w:id="-223110394"/>
                    </w:rPr>
                    <w:t>)</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5</w:t>
                  </w:r>
                </w:p>
              </w:tc>
              <w:tc>
                <w:tcPr>
                  <w:tcW w:w="2861" w:type="dxa"/>
                  <w:tcBorders>
                    <w:top w:val="nil"/>
                    <w:bottom w:val="single" w:sz="6" w:space="0" w:color="FFFFFF"/>
                    <w:right w:val="single" w:sz="6" w:space="0" w:color="auto"/>
                  </w:tcBorders>
                  <w:shd w:val="clear" w:color="auto" w:fill="auto"/>
                  <w:vAlign w:val="center"/>
                </w:tcPr>
                <w:p w:rsidR="002B1180" w:rsidRDefault="002B1180" w:rsidP="00055D9D">
                  <w:pPr>
                    <w:spacing w:line="0" w:lineRule="atLeast"/>
                    <w:rPr>
                      <w:sz w:val="18"/>
                      <w:szCs w:val="18"/>
                    </w:rPr>
                  </w:pPr>
                  <w:r>
                    <w:rPr>
                      <w:rFonts w:hint="eastAsia"/>
                      <w:sz w:val="18"/>
                      <w:szCs w:val="18"/>
                    </w:rPr>
                    <w:t>12畳</w:t>
                  </w:r>
                </w:p>
              </w:tc>
            </w:tr>
            <w:tr w:rsidR="002B1180">
              <w:trPr>
                <w:trHeight w:val="283"/>
              </w:trPr>
              <w:tc>
                <w:tcPr>
                  <w:tcW w:w="1251" w:type="dxa"/>
                  <w:tcBorders>
                    <w:top w:val="nil"/>
                    <w:left w:val="single" w:sz="12" w:space="0" w:color="auto"/>
                    <w:bottom w:val="single" w:sz="4" w:space="0" w:color="auto"/>
                  </w:tcBorders>
                </w:tcPr>
                <w:p w:rsidR="002B1180" w:rsidRDefault="002B1180" w:rsidP="00055D9D">
                  <w:pPr>
                    <w:spacing w:line="0" w:lineRule="atLeast"/>
                    <w:jc w:val="distribute"/>
                    <w:rPr>
                      <w:sz w:val="19"/>
                      <w:szCs w:val="19"/>
                    </w:rPr>
                  </w:pPr>
                  <w:r>
                    <w:rPr>
                      <w:rFonts w:hint="eastAsia"/>
                      <w:sz w:val="19"/>
                      <w:szCs w:val="19"/>
                    </w:rPr>
                    <w:t>特設</w:t>
                  </w:r>
                </w:p>
              </w:tc>
              <w:tc>
                <w:tcPr>
                  <w:tcW w:w="658" w:type="dxa"/>
                  <w:gridSpan w:val="2"/>
                  <w:tcBorders>
                    <w:top w:val="nil"/>
                    <w:bottom w:val="single" w:sz="4" w:space="0" w:color="auto"/>
                  </w:tcBorders>
                  <w:vAlign w:val="center"/>
                </w:tcPr>
                <w:p w:rsidR="002B1180" w:rsidRDefault="002B1180" w:rsidP="00055D9D">
                  <w:pPr>
                    <w:spacing w:line="0" w:lineRule="atLeast"/>
                    <w:jc w:val="right"/>
                    <w:rPr>
                      <w:sz w:val="18"/>
                      <w:szCs w:val="18"/>
                    </w:rPr>
                  </w:pPr>
                  <w:r>
                    <w:rPr>
                      <w:rFonts w:hint="eastAsia"/>
                      <w:sz w:val="18"/>
                      <w:szCs w:val="18"/>
                    </w:rPr>
                    <w:t>42</w:t>
                  </w:r>
                </w:p>
              </w:tc>
              <w:tc>
                <w:tcPr>
                  <w:tcW w:w="2861" w:type="dxa"/>
                  <w:tcBorders>
                    <w:top w:val="single" w:sz="6" w:space="0" w:color="FFFFFF"/>
                    <w:bottom w:val="single" w:sz="4" w:space="0" w:color="auto"/>
                    <w:right w:val="single" w:sz="6" w:space="0" w:color="auto"/>
                  </w:tcBorders>
                  <w:shd w:val="clear" w:color="auto" w:fill="auto"/>
                  <w:vAlign w:val="center"/>
                </w:tcPr>
                <w:p w:rsidR="002B1180" w:rsidRDefault="002B1180" w:rsidP="00055D9D">
                  <w:pPr>
                    <w:spacing w:line="0" w:lineRule="atLeast"/>
                    <w:rPr>
                      <w:sz w:val="18"/>
                      <w:szCs w:val="18"/>
                    </w:rPr>
                  </w:pPr>
                  <w:r>
                    <w:rPr>
                      <w:rFonts w:hint="eastAsia"/>
                      <w:sz w:val="18"/>
                      <w:szCs w:val="18"/>
                    </w:rPr>
                    <w:t>机4人用（6）・3人用（6）</w:t>
                  </w:r>
                </w:p>
              </w:tc>
            </w:tr>
            <w:tr w:rsidR="002B1180" w:rsidTr="00055D9D">
              <w:trPr>
                <w:trHeight w:val="668"/>
              </w:trPr>
              <w:tc>
                <w:tcPr>
                  <w:tcW w:w="1251" w:type="dxa"/>
                  <w:tcBorders>
                    <w:top w:val="single" w:sz="4" w:space="0" w:color="auto"/>
                    <w:left w:val="single" w:sz="12" w:space="0" w:color="auto"/>
                    <w:bottom w:val="double" w:sz="4" w:space="0" w:color="auto"/>
                  </w:tcBorders>
                  <w:vAlign w:val="center"/>
                </w:tcPr>
                <w:p w:rsidR="002B1180" w:rsidRDefault="002B1180" w:rsidP="00055D9D">
                  <w:pPr>
                    <w:spacing w:line="0" w:lineRule="atLeast"/>
                    <w:rPr>
                      <w:sz w:val="19"/>
                      <w:szCs w:val="19"/>
                    </w:rPr>
                  </w:pPr>
                  <w:r>
                    <w:rPr>
                      <w:rFonts w:hint="eastAsia"/>
                      <w:sz w:val="19"/>
                      <w:szCs w:val="19"/>
                    </w:rPr>
                    <w:t>オリエンテーション室</w:t>
                  </w:r>
                </w:p>
              </w:tc>
              <w:tc>
                <w:tcPr>
                  <w:tcW w:w="658" w:type="dxa"/>
                  <w:gridSpan w:val="2"/>
                  <w:tcBorders>
                    <w:top w:val="single" w:sz="4" w:space="0" w:color="auto"/>
                    <w:bottom w:val="double" w:sz="4" w:space="0" w:color="auto"/>
                  </w:tcBorders>
                  <w:vAlign w:val="center"/>
                </w:tcPr>
                <w:p w:rsidR="002B1180" w:rsidRDefault="002B1180" w:rsidP="00055D9D">
                  <w:pPr>
                    <w:spacing w:line="0" w:lineRule="atLeast"/>
                    <w:jc w:val="right"/>
                    <w:rPr>
                      <w:sz w:val="18"/>
                      <w:szCs w:val="18"/>
                    </w:rPr>
                  </w:pPr>
                  <w:r>
                    <w:rPr>
                      <w:rFonts w:hint="eastAsia"/>
                      <w:sz w:val="18"/>
                      <w:szCs w:val="18"/>
                    </w:rPr>
                    <w:t>120</w:t>
                  </w:r>
                </w:p>
              </w:tc>
              <w:tc>
                <w:tcPr>
                  <w:tcW w:w="2861" w:type="dxa"/>
                  <w:tcBorders>
                    <w:top w:val="single" w:sz="4" w:space="0" w:color="auto"/>
                    <w:bottom w:val="double" w:sz="4" w:space="0" w:color="auto"/>
                    <w:right w:val="single" w:sz="6" w:space="0" w:color="auto"/>
                  </w:tcBorders>
                  <w:vAlign w:val="center"/>
                </w:tcPr>
                <w:p w:rsidR="002B1180" w:rsidRDefault="002B1180" w:rsidP="00055D9D">
                  <w:pPr>
                    <w:spacing w:line="0" w:lineRule="atLeast"/>
                    <w:rPr>
                      <w:sz w:val="18"/>
                      <w:szCs w:val="18"/>
                    </w:rPr>
                  </w:pPr>
                  <w:r>
                    <w:rPr>
                      <w:rFonts w:hint="eastAsia"/>
                      <w:sz w:val="18"/>
                      <w:szCs w:val="18"/>
                    </w:rPr>
                    <w:t>椅子120　　机3人用（28）</w:t>
                  </w:r>
                </w:p>
                <w:p w:rsidR="002B1180" w:rsidRPr="00C765D1" w:rsidRDefault="002B1180" w:rsidP="00055D9D">
                  <w:pPr>
                    <w:spacing w:line="0" w:lineRule="atLeast"/>
                    <w:rPr>
                      <w:kern w:val="0"/>
                      <w:sz w:val="18"/>
                      <w:szCs w:val="18"/>
                    </w:rPr>
                  </w:pPr>
                  <w:r w:rsidRPr="00365A00">
                    <w:rPr>
                      <w:rFonts w:hint="eastAsia"/>
                      <w:kern w:val="0"/>
                      <w:sz w:val="18"/>
                      <w:szCs w:val="18"/>
                      <w:fitText w:val="2790" w:id="-223110393"/>
                    </w:rPr>
                    <w:t>プラズマディスプレー（ＤＶＤ</w:t>
                  </w:r>
                  <w:r w:rsidRPr="00365A00">
                    <w:rPr>
                      <w:rFonts w:hint="eastAsia"/>
                      <w:spacing w:val="45"/>
                      <w:kern w:val="0"/>
                      <w:sz w:val="18"/>
                      <w:szCs w:val="18"/>
                      <w:fitText w:val="2790" w:id="-223110393"/>
                    </w:rPr>
                    <w:t>）</w:t>
                  </w:r>
                </w:p>
              </w:tc>
            </w:tr>
            <w:tr w:rsidR="002B1180" w:rsidTr="00011B64">
              <w:trPr>
                <w:trHeight w:val="139"/>
              </w:trPr>
              <w:tc>
                <w:tcPr>
                  <w:tcW w:w="1251" w:type="dxa"/>
                  <w:tcBorders>
                    <w:top w:val="double" w:sz="4" w:space="0" w:color="auto"/>
                    <w:left w:val="single" w:sz="12" w:space="0" w:color="auto"/>
                    <w:bottom w:val="nil"/>
                  </w:tcBorders>
                </w:tcPr>
                <w:p w:rsidR="002B1180" w:rsidRDefault="002B1180" w:rsidP="00055D9D">
                  <w:pPr>
                    <w:spacing w:line="0" w:lineRule="atLeast"/>
                    <w:jc w:val="distribute"/>
                    <w:rPr>
                      <w:sz w:val="20"/>
                      <w:szCs w:val="20"/>
                    </w:rPr>
                  </w:pPr>
                  <w:r>
                    <w:rPr>
                      <w:rFonts w:hint="eastAsia"/>
                      <w:b/>
                      <w:sz w:val="20"/>
                      <w:szCs w:val="20"/>
                    </w:rPr>
                    <w:t>サービス棟</w:t>
                  </w:r>
                </w:p>
              </w:tc>
              <w:tc>
                <w:tcPr>
                  <w:tcW w:w="658" w:type="dxa"/>
                  <w:gridSpan w:val="2"/>
                  <w:tcBorders>
                    <w:top w:val="double" w:sz="4" w:space="0" w:color="auto"/>
                    <w:bottom w:val="nil"/>
                  </w:tcBorders>
                </w:tcPr>
                <w:p w:rsidR="002B1180" w:rsidRDefault="002B1180" w:rsidP="00055D9D">
                  <w:pPr>
                    <w:spacing w:line="0" w:lineRule="atLeast"/>
                    <w:rPr>
                      <w:sz w:val="20"/>
                      <w:szCs w:val="20"/>
                    </w:rPr>
                  </w:pPr>
                </w:p>
              </w:tc>
              <w:tc>
                <w:tcPr>
                  <w:tcW w:w="2861" w:type="dxa"/>
                  <w:tcBorders>
                    <w:top w:val="double" w:sz="4" w:space="0" w:color="auto"/>
                    <w:bottom w:val="nil"/>
                    <w:right w:val="single" w:sz="6" w:space="0" w:color="auto"/>
                  </w:tcBorders>
                </w:tcPr>
                <w:p w:rsidR="002B1180" w:rsidRDefault="002B1180" w:rsidP="00055D9D">
                  <w:pPr>
                    <w:spacing w:line="0" w:lineRule="atLeast"/>
                    <w:rPr>
                      <w:sz w:val="20"/>
                      <w:szCs w:val="20"/>
                    </w:rPr>
                  </w:pP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円卓学習室</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20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テーブル3・椅子20</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暖炉の</w:t>
                  </w:r>
                  <w:r w:rsidR="00D81594">
                    <w:rPr>
                      <w:rFonts w:hint="eastAsia"/>
                      <w:sz w:val="19"/>
                      <w:szCs w:val="19"/>
                    </w:rPr>
                    <w:t>間</w:t>
                  </w:r>
                </w:p>
              </w:tc>
              <w:tc>
                <w:tcPr>
                  <w:tcW w:w="652" w:type="dxa"/>
                  <w:tcBorders>
                    <w:top w:val="nil"/>
                    <w:bottom w:val="nil"/>
                  </w:tcBorders>
                  <w:vAlign w:val="center"/>
                </w:tcPr>
                <w:p w:rsidR="002B1180" w:rsidRDefault="00327860" w:rsidP="00055D9D">
                  <w:pPr>
                    <w:spacing w:line="0" w:lineRule="atLeast"/>
                    <w:jc w:val="right"/>
                    <w:rPr>
                      <w:sz w:val="18"/>
                      <w:szCs w:val="18"/>
                    </w:rPr>
                  </w:pPr>
                  <w:r>
                    <w:rPr>
                      <w:rFonts w:hint="eastAsia"/>
                      <w:sz w:val="18"/>
                      <w:szCs w:val="18"/>
                    </w:rPr>
                    <w:t>30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食堂</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284</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テーブル52・椅子284</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喫茶談話室</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80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テーブル15・椅子60・畳15畳</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環境学習室</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約50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地形模型等</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静思堂</w:t>
                  </w:r>
                </w:p>
              </w:tc>
              <w:tc>
                <w:tcPr>
                  <w:tcW w:w="652" w:type="dxa"/>
                  <w:tcBorders>
                    <w:top w:val="nil"/>
                    <w:bottom w:val="nil"/>
                  </w:tcBorders>
                  <w:vAlign w:val="center"/>
                </w:tcPr>
                <w:p w:rsidR="002B1180" w:rsidRDefault="002B1180" w:rsidP="00055D9D">
                  <w:pPr>
                    <w:spacing w:line="0" w:lineRule="atLeast"/>
                    <w:jc w:val="right"/>
                    <w:rPr>
                      <w:sz w:val="18"/>
                      <w:szCs w:val="18"/>
                    </w:rPr>
                  </w:pP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35畳</w:t>
                  </w:r>
                </w:p>
              </w:tc>
            </w:tr>
            <w:tr w:rsidR="002B1180">
              <w:trPr>
                <w:trHeight w:val="357"/>
              </w:trPr>
              <w:tc>
                <w:tcPr>
                  <w:tcW w:w="1251" w:type="dxa"/>
                  <w:tcBorders>
                    <w:top w:val="nil"/>
                    <w:left w:val="single" w:sz="12" w:space="0" w:color="auto"/>
                    <w:bottom w:val="double" w:sz="4" w:space="0" w:color="auto"/>
                  </w:tcBorders>
                  <w:vAlign w:val="center"/>
                </w:tcPr>
                <w:p w:rsidR="002B1180" w:rsidRDefault="002B1180" w:rsidP="00055D9D">
                  <w:pPr>
                    <w:spacing w:line="0" w:lineRule="atLeast"/>
                    <w:jc w:val="distribute"/>
                    <w:rPr>
                      <w:sz w:val="19"/>
                      <w:szCs w:val="19"/>
                    </w:rPr>
                  </w:pPr>
                  <w:r>
                    <w:rPr>
                      <w:rFonts w:hint="eastAsia"/>
                      <w:sz w:val="19"/>
                      <w:szCs w:val="19"/>
                    </w:rPr>
                    <w:t>控の間</w:t>
                  </w:r>
                </w:p>
              </w:tc>
              <w:tc>
                <w:tcPr>
                  <w:tcW w:w="652" w:type="dxa"/>
                  <w:tcBorders>
                    <w:top w:val="nil"/>
                    <w:bottom w:val="double" w:sz="4" w:space="0" w:color="auto"/>
                  </w:tcBorders>
                  <w:vAlign w:val="center"/>
                </w:tcPr>
                <w:p w:rsidR="002B1180" w:rsidRDefault="002B1180" w:rsidP="00055D9D">
                  <w:pPr>
                    <w:spacing w:line="0" w:lineRule="atLeast"/>
                    <w:jc w:val="right"/>
                    <w:rPr>
                      <w:sz w:val="18"/>
                      <w:szCs w:val="18"/>
                    </w:rPr>
                  </w:pPr>
                </w:p>
              </w:tc>
              <w:tc>
                <w:tcPr>
                  <w:tcW w:w="2867" w:type="dxa"/>
                  <w:gridSpan w:val="2"/>
                  <w:tcBorders>
                    <w:top w:val="nil"/>
                    <w:bottom w:val="double" w:sz="4" w:space="0" w:color="auto"/>
                    <w:right w:val="single" w:sz="6" w:space="0" w:color="auto"/>
                  </w:tcBorders>
                  <w:vAlign w:val="center"/>
                </w:tcPr>
                <w:p w:rsidR="002B1180" w:rsidRDefault="002B1180" w:rsidP="00055D9D">
                  <w:pPr>
                    <w:spacing w:line="0" w:lineRule="atLeast"/>
                    <w:rPr>
                      <w:sz w:val="18"/>
                      <w:szCs w:val="18"/>
                    </w:rPr>
                  </w:pPr>
                  <w:r>
                    <w:rPr>
                      <w:rFonts w:hint="eastAsia"/>
                      <w:sz w:val="18"/>
                      <w:szCs w:val="18"/>
                    </w:rPr>
                    <w:t>28畳</w:t>
                  </w:r>
                </w:p>
              </w:tc>
            </w:tr>
            <w:tr w:rsidR="002B1180">
              <w:trPr>
                <w:trHeight w:val="357"/>
              </w:trPr>
              <w:tc>
                <w:tcPr>
                  <w:tcW w:w="1251" w:type="dxa"/>
                  <w:tcBorders>
                    <w:top w:val="double" w:sz="4" w:space="0" w:color="auto"/>
                    <w:left w:val="single" w:sz="12" w:space="0" w:color="auto"/>
                    <w:bottom w:val="single" w:sz="4" w:space="0" w:color="FFFFFF"/>
                  </w:tcBorders>
                </w:tcPr>
                <w:p w:rsidR="002B1180" w:rsidRDefault="002B1180" w:rsidP="00055D9D">
                  <w:pPr>
                    <w:spacing w:line="0" w:lineRule="atLeast"/>
                    <w:jc w:val="distribute"/>
                    <w:rPr>
                      <w:sz w:val="20"/>
                      <w:szCs w:val="20"/>
                    </w:rPr>
                  </w:pPr>
                  <w:r>
                    <w:rPr>
                      <w:rFonts w:hint="eastAsia"/>
                      <w:b/>
                      <w:sz w:val="20"/>
                      <w:szCs w:val="20"/>
                    </w:rPr>
                    <w:t>宿泊棟</w:t>
                  </w:r>
                </w:p>
              </w:tc>
              <w:tc>
                <w:tcPr>
                  <w:tcW w:w="652" w:type="dxa"/>
                  <w:tcBorders>
                    <w:top w:val="double" w:sz="4" w:space="0" w:color="auto"/>
                    <w:bottom w:val="single" w:sz="4" w:space="0" w:color="FFFFFF"/>
                  </w:tcBorders>
                </w:tcPr>
                <w:p w:rsidR="002B1180" w:rsidRDefault="002B1180" w:rsidP="00055D9D">
                  <w:pPr>
                    <w:spacing w:line="0" w:lineRule="atLeast"/>
                    <w:rPr>
                      <w:sz w:val="20"/>
                      <w:szCs w:val="20"/>
                    </w:rPr>
                  </w:pPr>
                </w:p>
              </w:tc>
              <w:tc>
                <w:tcPr>
                  <w:tcW w:w="2867" w:type="dxa"/>
                  <w:gridSpan w:val="2"/>
                  <w:tcBorders>
                    <w:top w:val="double" w:sz="4" w:space="0" w:color="auto"/>
                    <w:bottom w:val="single" w:sz="4" w:space="0" w:color="FFFFFF"/>
                    <w:right w:val="single" w:sz="6" w:space="0" w:color="auto"/>
                  </w:tcBorders>
                </w:tcPr>
                <w:p w:rsidR="002B1180" w:rsidRDefault="002B1180" w:rsidP="00055D9D">
                  <w:pPr>
                    <w:spacing w:line="0" w:lineRule="atLeast"/>
                    <w:rPr>
                      <w:sz w:val="20"/>
                      <w:szCs w:val="20"/>
                    </w:rPr>
                  </w:pPr>
                </w:p>
              </w:tc>
            </w:tr>
            <w:tr w:rsidR="002B1180">
              <w:trPr>
                <w:trHeight w:val="357"/>
              </w:trPr>
              <w:tc>
                <w:tcPr>
                  <w:tcW w:w="1251" w:type="dxa"/>
                  <w:tcBorders>
                    <w:top w:val="single" w:sz="4" w:space="0" w:color="FFFFFF"/>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1階</w:t>
                  </w:r>
                </w:p>
              </w:tc>
              <w:tc>
                <w:tcPr>
                  <w:tcW w:w="658" w:type="dxa"/>
                  <w:gridSpan w:val="2"/>
                  <w:tcBorders>
                    <w:top w:val="single" w:sz="4" w:space="0" w:color="FFFFFF"/>
                    <w:bottom w:val="nil"/>
                  </w:tcBorders>
                  <w:vAlign w:val="center"/>
                </w:tcPr>
                <w:p w:rsidR="002B1180" w:rsidRDefault="002B1180" w:rsidP="00055D9D">
                  <w:pPr>
                    <w:spacing w:line="0" w:lineRule="atLeast"/>
                    <w:jc w:val="right"/>
                    <w:rPr>
                      <w:sz w:val="20"/>
                      <w:szCs w:val="20"/>
                    </w:rPr>
                  </w:pPr>
                  <w:r>
                    <w:rPr>
                      <w:rFonts w:hint="eastAsia"/>
                      <w:sz w:val="20"/>
                      <w:szCs w:val="20"/>
                    </w:rPr>
                    <w:t>174</w:t>
                  </w:r>
                </w:p>
              </w:tc>
              <w:tc>
                <w:tcPr>
                  <w:tcW w:w="2861" w:type="dxa"/>
                  <w:tcBorders>
                    <w:top w:val="single" w:sz="4" w:space="0" w:color="FFFFFF"/>
                    <w:bottom w:val="nil"/>
                    <w:right w:val="single" w:sz="6" w:space="0" w:color="auto"/>
                  </w:tcBorders>
                  <w:vAlign w:val="center"/>
                </w:tcPr>
                <w:p w:rsidR="002B1180" w:rsidRPr="008B713C" w:rsidRDefault="002B1180" w:rsidP="00055D9D">
                  <w:pPr>
                    <w:spacing w:line="0" w:lineRule="atLeast"/>
                    <w:rPr>
                      <w:sz w:val="18"/>
                      <w:szCs w:val="18"/>
                    </w:rPr>
                  </w:pPr>
                  <w:r w:rsidRPr="008B713C">
                    <w:rPr>
                      <w:rFonts w:hint="eastAsia"/>
                      <w:sz w:val="18"/>
                      <w:szCs w:val="18"/>
                    </w:rPr>
                    <w:t>ベッド120人・布団54人</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2階</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88</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ベッド80人・布団8人</w:t>
                  </w:r>
                </w:p>
              </w:tc>
            </w:tr>
            <w:tr w:rsidR="002B1180">
              <w:trPr>
                <w:trHeight w:val="357"/>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3階</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184</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ベッド160人・布団24人</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リーダー室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11室</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和室30人</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本部室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3室</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p>
              </w:tc>
            </w:tr>
            <w:tr w:rsidR="002B1180">
              <w:trPr>
                <w:trHeight w:val="308"/>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浴室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2室</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各50～60人</w:t>
                  </w:r>
                </w:p>
              </w:tc>
            </w:tr>
            <w:tr w:rsidR="002B1180">
              <w:trPr>
                <w:trHeight w:val="343"/>
              </w:trPr>
              <w:tc>
                <w:tcPr>
                  <w:tcW w:w="1251" w:type="dxa"/>
                  <w:tcBorders>
                    <w:top w:val="nil"/>
                    <w:left w:val="single" w:sz="12" w:space="0" w:color="auto"/>
                    <w:bottom w:val="single" w:sz="8" w:space="0" w:color="auto"/>
                  </w:tcBorders>
                  <w:vAlign w:val="center"/>
                </w:tcPr>
                <w:p w:rsidR="002B1180" w:rsidRDefault="002B1180" w:rsidP="00055D9D">
                  <w:pPr>
                    <w:spacing w:line="0" w:lineRule="atLeast"/>
                    <w:jc w:val="distribute"/>
                    <w:rPr>
                      <w:sz w:val="19"/>
                      <w:szCs w:val="19"/>
                    </w:rPr>
                  </w:pPr>
                  <w:r>
                    <w:rPr>
                      <w:rFonts w:hint="eastAsia"/>
                      <w:sz w:val="19"/>
                      <w:szCs w:val="19"/>
                    </w:rPr>
                    <w:t>談話ホール</w:t>
                  </w:r>
                </w:p>
              </w:tc>
              <w:tc>
                <w:tcPr>
                  <w:tcW w:w="658" w:type="dxa"/>
                  <w:gridSpan w:val="2"/>
                  <w:tcBorders>
                    <w:top w:val="nil"/>
                    <w:bottom w:val="single" w:sz="8" w:space="0" w:color="auto"/>
                  </w:tcBorders>
                  <w:vAlign w:val="center"/>
                </w:tcPr>
                <w:p w:rsidR="002B1180" w:rsidRDefault="002B1180" w:rsidP="00055D9D">
                  <w:pPr>
                    <w:spacing w:line="0" w:lineRule="atLeast"/>
                    <w:jc w:val="right"/>
                    <w:rPr>
                      <w:sz w:val="18"/>
                      <w:szCs w:val="18"/>
                    </w:rPr>
                  </w:pPr>
                </w:p>
              </w:tc>
              <w:tc>
                <w:tcPr>
                  <w:tcW w:w="2861" w:type="dxa"/>
                  <w:tcBorders>
                    <w:top w:val="nil"/>
                    <w:bottom w:val="single" w:sz="8" w:space="0" w:color="auto"/>
                    <w:right w:val="single" w:sz="6" w:space="0" w:color="auto"/>
                  </w:tcBorders>
                  <w:vAlign w:val="center"/>
                </w:tcPr>
                <w:p w:rsidR="002B1180" w:rsidRDefault="002B1180" w:rsidP="00055D9D">
                  <w:pPr>
                    <w:spacing w:line="0" w:lineRule="atLeast"/>
                    <w:rPr>
                      <w:sz w:val="18"/>
                      <w:szCs w:val="18"/>
                    </w:rPr>
                  </w:pPr>
                  <w:r>
                    <w:rPr>
                      <w:rFonts w:hint="eastAsia"/>
                      <w:sz w:val="18"/>
                      <w:szCs w:val="18"/>
                    </w:rPr>
                    <w:t>60畳，ソファールーム</w:t>
                  </w:r>
                </w:p>
              </w:tc>
            </w:tr>
          </w:tbl>
          <w:p w:rsidR="002B1180" w:rsidRPr="00A05687" w:rsidRDefault="00A05687" w:rsidP="00055D9D">
            <w:pPr>
              <w:spacing w:line="0" w:lineRule="atLeast"/>
              <w:ind w:left="187" w:hangingChars="104" w:hanging="187"/>
              <w:rPr>
                <w:sz w:val="18"/>
                <w:szCs w:val="18"/>
              </w:rPr>
            </w:pPr>
            <w:r w:rsidRPr="00055D9D">
              <w:rPr>
                <w:rFonts w:hint="eastAsia"/>
                <w:sz w:val="18"/>
                <w:szCs w:val="18"/>
              </w:rPr>
              <w:t>※ブルーレイディスク・地上デジタル放送を録画したものは，備え付けの設備では使用できません。</w:t>
            </w:r>
          </w:p>
        </w:tc>
        <w:tc>
          <w:tcPr>
            <w:tcW w:w="2531" w:type="pct"/>
            <w:tcBorders>
              <w:top w:val="nil"/>
              <w:left w:val="nil"/>
              <w:bottom w:val="nil"/>
              <w:right w:val="nil"/>
            </w:tcBorders>
          </w:tcPr>
          <w:tbl>
            <w:tblPr>
              <w:tblpPr w:leftFromText="142" w:rightFromText="142" w:vertAnchor="text" w:horzAnchor="margin" w:tblpX="-89" w:tblpY="-251"/>
              <w:tblOverlap w:val="never"/>
              <w:tblW w:w="4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628"/>
              <w:gridCol w:w="2842"/>
            </w:tblGrid>
            <w:tr w:rsidR="002B1180" w:rsidTr="00011B64">
              <w:trPr>
                <w:cantSplit/>
                <w:trHeight w:val="307"/>
              </w:trPr>
              <w:tc>
                <w:tcPr>
                  <w:tcW w:w="1307" w:type="dxa"/>
                  <w:tcBorders>
                    <w:top w:val="single" w:sz="12" w:space="0" w:color="auto"/>
                    <w:bottom w:val="single" w:sz="12" w:space="0" w:color="auto"/>
                  </w:tcBorders>
                  <w:vAlign w:val="center"/>
                </w:tcPr>
                <w:p w:rsidR="002B1180" w:rsidRDefault="002B1180" w:rsidP="00055D9D">
                  <w:pPr>
                    <w:pStyle w:val="a9"/>
                    <w:spacing w:line="0" w:lineRule="atLeast"/>
                    <w:rPr>
                      <w:sz w:val="20"/>
                    </w:rPr>
                  </w:pPr>
                  <w:r>
                    <w:rPr>
                      <w:rFonts w:hint="eastAsia"/>
                      <w:sz w:val="20"/>
                    </w:rPr>
                    <w:t>名称</w:t>
                  </w:r>
                </w:p>
              </w:tc>
              <w:tc>
                <w:tcPr>
                  <w:tcW w:w="628" w:type="dxa"/>
                  <w:tcBorders>
                    <w:top w:val="single" w:sz="12" w:space="0" w:color="auto"/>
                    <w:bottom w:val="single" w:sz="12" w:space="0" w:color="auto"/>
                  </w:tcBorders>
                  <w:vAlign w:val="center"/>
                </w:tcPr>
                <w:p w:rsidR="002B1180" w:rsidRDefault="002B1180" w:rsidP="00055D9D">
                  <w:pPr>
                    <w:pStyle w:val="a9"/>
                    <w:spacing w:line="0" w:lineRule="atLeast"/>
                    <w:rPr>
                      <w:sz w:val="20"/>
                    </w:rPr>
                  </w:pPr>
                  <w:r>
                    <w:rPr>
                      <w:rFonts w:hint="eastAsia"/>
                      <w:sz w:val="20"/>
                    </w:rPr>
                    <w:t>定員</w:t>
                  </w:r>
                </w:p>
              </w:tc>
              <w:tc>
                <w:tcPr>
                  <w:tcW w:w="2841" w:type="dxa"/>
                  <w:tcBorders>
                    <w:top w:val="single" w:sz="12" w:space="0" w:color="auto"/>
                    <w:bottom w:val="single" w:sz="12" w:space="0" w:color="auto"/>
                    <w:right w:val="single" w:sz="12" w:space="0" w:color="auto"/>
                  </w:tcBorders>
                  <w:vAlign w:val="center"/>
                </w:tcPr>
                <w:p w:rsidR="002B1180" w:rsidRDefault="002B1180" w:rsidP="00055D9D">
                  <w:pPr>
                    <w:pStyle w:val="a9"/>
                    <w:spacing w:line="0" w:lineRule="atLeast"/>
                    <w:rPr>
                      <w:sz w:val="20"/>
                    </w:rPr>
                  </w:pPr>
                  <w:r>
                    <w:rPr>
                      <w:rFonts w:hint="eastAsia"/>
                      <w:sz w:val="20"/>
                    </w:rPr>
                    <w:t>設備・備品</w:t>
                  </w:r>
                </w:p>
              </w:tc>
            </w:tr>
            <w:tr w:rsidR="002B1180" w:rsidTr="00011B64">
              <w:trPr>
                <w:cantSplit/>
                <w:trHeight w:val="579"/>
              </w:trPr>
              <w:tc>
                <w:tcPr>
                  <w:tcW w:w="1307" w:type="dxa"/>
                  <w:tcBorders>
                    <w:top w:val="single" w:sz="12" w:space="0" w:color="auto"/>
                  </w:tcBorders>
                  <w:vAlign w:val="center"/>
                </w:tcPr>
                <w:p w:rsidR="002B1180" w:rsidRDefault="002B1180" w:rsidP="00055D9D">
                  <w:pPr>
                    <w:spacing w:line="0" w:lineRule="atLeast"/>
                    <w:jc w:val="distribute"/>
                    <w:rPr>
                      <w:b/>
                      <w:sz w:val="20"/>
                      <w:szCs w:val="20"/>
                    </w:rPr>
                  </w:pPr>
                  <w:r>
                    <w:rPr>
                      <w:rFonts w:hint="eastAsia"/>
                      <w:b/>
                      <w:sz w:val="20"/>
                      <w:szCs w:val="20"/>
                    </w:rPr>
                    <w:t>体育館</w:t>
                  </w:r>
                </w:p>
                <w:p w:rsidR="002B1180" w:rsidRDefault="002B1180" w:rsidP="00055D9D">
                  <w:pPr>
                    <w:spacing w:line="0" w:lineRule="atLeast"/>
                    <w:jc w:val="distribute"/>
                    <w:rPr>
                      <w:b/>
                      <w:sz w:val="12"/>
                      <w:szCs w:val="12"/>
                    </w:rPr>
                  </w:pPr>
                  <w:r>
                    <w:rPr>
                      <w:rFonts w:hint="eastAsia"/>
                      <w:sz w:val="12"/>
                      <w:szCs w:val="12"/>
                    </w:rPr>
                    <w:t>縦35m×横28ｍ</w:t>
                  </w:r>
                </w:p>
              </w:tc>
              <w:tc>
                <w:tcPr>
                  <w:tcW w:w="628" w:type="dxa"/>
                  <w:tcBorders>
                    <w:top w:val="single" w:sz="12" w:space="0" w:color="auto"/>
                  </w:tcBorders>
                  <w:vAlign w:val="center"/>
                </w:tcPr>
                <w:p w:rsidR="002B1180" w:rsidRDefault="002B1180" w:rsidP="00055D9D">
                  <w:pPr>
                    <w:spacing w:line="0" w:lineRule="atLeast"/>
                    <w:jc w:val="right"/>
                    <w:rPr>
                      <w:sz w:val="18"/>
                      <w:szCs w:val="18"/>
                    </w:rPr>
                  </w:pPr>
                </w:p>
              </w:tc>
              <w:tc>
                <w:tcPr>
                  <w:tcW w:w="2841" w:type="dxa"/>
                  <w:tcBorders>
                    <w:top w:val="single" w:sz="12" w:space="0" w:color="auto"/>
                    <w:right w:val="single" w:sz="12" w:space="0" w:color="auto"/>
                  </w:tcBorders>
                  <w:vAlign w:val="center"/>
                </w:tcPr>
                <w:p w:rsidR="002B1180" w:rsidRDefault="002B1180" w:rsidP="00055D9D">
                  <w:pPr>
                    <w:spacing w:line="0" w:lineRule="atLeast"/>
                    <w:rPr>
                      <w:sz w:val="18"/>
                      <w:szCs w:val="18"/>
                    </w:rPr>
                  </w:pPr>
                  <w:r>
                    <w:rPr>
                      <w:rFonts w:hint="eastAsia"/>
                      <w:sz w:val="18"/>
                      <w:szCs w:val="18"/>
                    </w:rPr>
                    <w:t>1,100㎡・放送設備（ＣＤ・カセット・ワイヤレスマイク）</w:t>
                  </w:r>
                </w:p>
                <w:p w:rsidR="002B1180" w:rsidRDefault="002B1180" w:rsidP="00055D9D">
                  <w:pPr>
                    <w:spacing w:line="0" w:lineRule="atLeast"/>
                    <w:rPr>
                      <w:sz w:val="18"/>
                      <w:szCs w:val="18"/>
                    </w:rPr>
                  </w:pPr>
                  <w:r>
                    <w:rPr>
                      <w:rFonts w:hint="eastAsia"/>
                      <w:sz w:val="18"/>
                      <w:szCs w:val="18"/>
                    </w:rPr>
                    <w:t>クライミングウォール</w:t>
                  </w:r>
                </w:p>
                <w:p w:rsidR="002B1180" w:rsidRPr="00EF70BC" w:rsidRDefault="00097F2A" w:rsidP="00055D9D">
                  <w:pPr>
                    <w:spacing w:line="0" w:lineRule="atLeast"/>
                    <w:rPr>
                      <w:sz w:val="14"/>
                      <w:szCs w:val="14"/>
                    </w:rPr>
                  </w:pPr>
                  <w:r>
                    <w:rPr>
                      <w:rFonts w:hint="eastAsia"/>
                      <w:sz w:val="14"/>
                      <w:szCs w:val="14"/>
                    </w:rPr>
                    <w:t>スクリーン・電子オルガン</w:t>
                  </w:r>
                  <w:r w:rsidR="002B1180" w:rsidRPr="00EF70BC">
                    <w:rPr>
                      <w:rFonts w:hint="eastAsia"/>
                      <w:sz w:val="14"/>
                      <w:szCs w:val="14"/>
                    </w:rPr>
                    <w:t>・電子ピアノ</w:t>
                  </w:r>
                </w:p>
              </w:tc>
            </w:tr>
            <w:tr w:rsidR="002B1180" w:rsidTr="00011B64">
              <w:trPr>
                <w:cantSplit/>
                <w:trHeight w:val="603"/>
              </w:trPr>
              <w:tc>
                <w:tcPr>
                  <w:tcW w:w="1307" w:type="dxa"/>
                  <w:vAlign w:val="center"/>
                </w:tcPr>
                <w:p w:rsidR="002B1180" w:rsidRDefault="002B1180" w:rsidP="00055D9D">
                  <w:pPr>
                    <w:spacing w:line="0" w:lineRule="atLeast"/>
                    <w:jc w:val="distribute"/>
                    <w:rPr>
                      <w:b/>
                      <w:sz w:val="20"/>
                      <w:szCs w:val="20"/>
                    </w:rPr>
                  </w:pPr>
                  <w:r>
                    <w:rPr>
                      <w:rFonts w:hint="eastAsia"/>
                      <w:b/>
                      <w:sz w:val="20"/>
                      <w:szCs w:val="20"/>
                    </w:rPr>
                    <w:t>講堂</w:t>
                  </w:r>
                </w:p>
                <w:p w:rsidR="002B1180" w:rsidRDefault="002B1180" w:rsidP="00055D9D">
                  <w:pPr>
                    <w:spacing w:line="0" w:lineRule="atLeast"/>
                    <w:jc w:val="distribute"/>
                    <w:rPr>
                      <w:sz w:val="20"/>
                      <w:szCs w:val="20"/>
                    </w:rPr>
                  </w:pPr>
                  <w:r>
                    <w:rPr>
                      <w:rFonts w:hint="eastAsia"/>
                      <w:sz w:val="12"/>
                      <w:szCs w:val="12"/>
                    </w:rPr>
                    <w:t>縦20m×横18ｍ</w:t>
                  </w:r>
                </w:p>
              </w:tc>
              <w:tc>
                <w:tcPr>
                  <w:tcW w:w="628" w:type="dxa"/>
                  <w:vAlign w:val="center"/>
                </w:tcPr>
                <w:p w:rsidR="002B1180" w:rsidRDefault="002B1180" w:rsidP="00055D9D">
                  <w:pPr>
                    <w:spacing w:line="0" w:lineRule="atLeast"/>
                    <w:jc w:val="right"/>
                    <w:rPr>
                      <w:sz w:val="18"/>
                      <w:szCs w:val="18"/>
                    </w:rPr>
                  </w:pPr>
                  <w:r>
                    <w:rPr>
                      <w:rFonts w:hint="eastAsia"/>
                      <w:sz w:val="18"/>
                      <w:szCs w:val="18"/>
                    </w:rPr>
                    <w:t>450</w:t>
                  </w:r>
                </w:p>
              </w:tc>
              <w:tc>
                <w:tcPr>
                  <w:tcW w:w="2841" w:type="dxa"/>
                  <w:tcBorders>
                    <w:right w:val="single" w:sz="12" w:space="0" w:color="auto"/>
                  </w:tcBorders>
                  <w:vAlign w:val="center"/>
                </w:tcPr>
                <w:p w:rsidR="002B1180" w:rsidRDefault="002B1180" w:rsidP="00055D9D">
                  <w:pPr>
                    <w:spacing w:line="0" w:lineRule="atLeast"/>
                    <w:rPr>
                      <w:sz w:val="18"/>
                      <w:szCs w:val="18"/>
                    </w:rPr>
                  </w:pPr>
                  <w:r>
                    <w:rPr>
                      <w:rFonts w:hint="eastAsia"/>
                      <w:sz w:val="18"/>
                      <w:szCs w:val="18"/>
                    </w:rPr>
                    <w:t>椅子450・プロジェクター　　　放送設備（カセット・CD・DVD・</w:t>
                  </w:r>
                  <w:r w:rsidR="00F77A64" w:rsidRPr="00740793">
                    <w:rPr>
                      <w:rFonts w:hint="eastAsia"/>
                      <w:sz w:val="18"/>
                      <w:szCs w:val="18"/>
                    </w:rPr>
                    <w:t>PC</w:t>
                  </w:r>
                  <w:r w:rsidR="00F77A64">
                    <w:rPr>
                      <w:rFonts w:hint="eastAsia"/>
                      <w:sz w:val="18"/>
                      <w:szCs w:val="18"/>
                    </w:rPr>
                    <w:t>・</w:t>
                  </w:r>
                  <w:r>
                    <w:rPr>
                      <w:rFonts w:hint="eastAsia"/>
                      <w:sz w:val="18"/>
                      <w:szCs w:val="18"/>
                    </w:rPr>
                    <w:t>VHS・MD</w:t>
                  </w:r>
                  <w:r w:rsidR="00BB7535">
                    <w:rPr>
                      <w:rFonts w:hint="eastAsia"/>
                      <w:sz w:val="18"/>
                      <w:szCs w:val="18"/>
                    </w:rPr>
                    <w:t>・</w:t>
                  </w:r>
                  <w:r w:rsidR="00BB7535" w:rsidRPr="00096C97">
                    <w:rPr>
                      <w:rFonts w:hint="eastAsia"/>
                      <w:sz w:val="18"/>
                      <w:szCs w:val="18"/>
                    </w:rPr>
                    <w:t>ワイヤレスマイク</w:t>
                  </w:r>
                  <w:r w:rsidR="00097F2A">
                    <w:rPr>
                      <w:rFonts w:hint="eastAsia"/>
                      <w:sz w:val="18"/>
                      <w:szCs w:val="18"/>
                    </w:rPr>
                    <w:t>）・電子オルガン</w:t>
                  </w:r>
                  <w:r>
                    <w:rPr>
                      <w:rFonts w:hint="eastAsia"/>
                      <w:sz w:val="18"/>
                      <w:szCs w:val="18"/>
                    </w:rPr>
                    <w:t>・ピアノ</w:t>
                  </w:r>
                </w:p>
              </w:tc>
            </w:tr>
            <w:tr w:rsidR="002B1180" w:rsidTr="00011B64">
              <w:trPr>
                <w:cantSplit/>
                <w:trHeight w:val="272"/>
              </w:trPr>
              <w:tc>
                <w:tcPr>
                  <w:tcW w:w="1307" w:type="dxa"/>
                  <w:vAlign w:val="center"/>
                </w:tcPr>
                <w:p w:rsidR="002B1180" w:rsidRDefault="002B1180" w:rsidP="00055D9D">
                  <w:pPr>
                    <w:spacing w:line="0" w:lineRule="atLeast"/>
                    <w:rPr>
                      <w:sz w:val="20"/>
                      <w:szCs w:val="20"/>
                    </w:rPr>
                  </w:pPr>
                  <w:r w:rsidRPr="0024230E">
                    <w:rPr>
                      <w:rFonts w:hint="eastAsia"/>
                      <w:b/>
                      <w:w w:val="70"/>
                      <w:kern w:val="0"/>
                      <w:sz w:val="20"/>
                      <w:szCs w:val="20"/>
                      <w:fitText w:val="1110" w:id="-223110392"/>
                    </w:rPr>
                    <w:t>ボランティア</w:t>
                  </w:r>
                  <w:r w:rsidRPr="0024230E">
                    <w:rPr>
                      <w:rFonts w:hint="eastAsia"/>
                      <w:b/>
                      <w:spacing w:val="82"/>
                      <w:w w:val="70"/>
                      <w:kern w:val="0"/>
                      <w:sz w:val="20"/>
                      <w:szCs w:val="20"/>
                      <w:fitText w:val="1110" w:id="-223110392"/>
                    </w:rPr>
                    <w:t>棟</w:t>
                  </w:r>
                </w:p>
              </w:tc>
              <w:tc>
                <w:tcPr>
                  <w:tcW w:w="628" w:type="dxa"/>
                  <w:vAlign w:val="center"/>
                </w:tcPr>
                <w:p w:rsidR="002B1180" w:rsidRDefault="002B1180" w:rsidP="00055D9D">
                  <w:pPr>
                    <w:spacing w:line="0" w:lineRule="atLeast"/>
                    <w:jc w:val="right"/>
                    <w:rPr>
                      <w:sz w:val="18"/>
                      <w:szCs w:val="18"/>
                    </w:rPr>
                  </w:pPr>
                  <w:r>
                    <w:rPr>
                      <w:rFonts w:hint="eastAsia"/>
                      <w:sz w:val="18"/>
                      <w:szCs w:val="18"/>
                    </w:rPr>
                    <w:t>20</w:t>
                  </w:r>
                </w:p>
              </w:tc>
              <w:tc>
                <w:tcPr>
                  <w:tcW w:w="2841" w:type="dxa"/>
                  <w:tcBorders>
                    <w:right w:val="single" w:sz="12" w:space="0" w:color="auto"/>
                  </w:tcBorders>
                  <w:vAlign w:val="center"/>
                </w:tcPr>
                <w:p w:rsidR="002B1180" w:rsidRDefault="002B1180" w:rsidP="00055D9D">
                  <w:pPr>
                    <w:spacing w:line="0" w:lineRule="atLeast"/>
                    <w:rPr>
                      <w:sz w:val="18"/>
                      <w:szCs w:val="18"/>
                    </w:rPr>
                  </w:pPr>
                  <w:r>
                    <w:rPr>
                      <w:rFonts w:hint="eastAsia"/>
                      <w:sz w:val="18"/>
                      <w:szCs w:val="18"/>
                    </w:rPr>
                    <w:t>語らいルーム・身障者対応洋室等</w:t>
                  </w:r>
                </w:p>
              </w:tc>
            </w:tr>
            <w:tr w:rsidR="002B1180" w:rsidTr="00011B64">
              <w:trPr>
                <w:cantSplit/>
                <w:trHeight w:val="338"/>
              </w:trPr>
              <w:tc>
                <w:tcPr>
                  <w:tcW w:w="1307" w:type="dxa"/>
                  <w:vAlign w:val="center"/>
                </w:tcPr>
                <w:p w:rsidR="002B1180" w:rsidRDefault="002B1180" w:rsidP="00055D9D">
                  <w:pPr>
                    <w:pStyle w:val="a9"/>
                    <w:spacing w:line="0" w:lineRule="atLeast"/>
                  </w:pPr>
                  <w:r>
                    <w:rPr>
                      <w:rFonts w:hint="eastAsia"/>
                    </w:rPr>
                    <w:t>名称</w:t>
                  </w:r>
                </w:p>
              </w:tc>
              <w:tc>
                <w:tcPr>
                  <w:tcW w:w="3469" w:type="dxa"/>
                  <w:gridSpan w:val="2"/>
                  <w:tcBorders>
                    <w:right w:val="single" w:sz="12" w:space="0" w:color="auto"/>
                  </w:tcBorders>
                  <w:vAlign w:val="center"/>
                </w:tcPr>
                <w:p w:rsidR="002B1180" w:rsidRDefault="002B1180" w:rsidP="00055D9D">
                  <w:pPr>
                    <w:pStyle w:val="a9"/>
                    <w:spacing w:line="0" w:lineRule="atLeast"/>
                  </w:pPr>
                  <w:r>
                    <w:rPr>
                      <w:rFonts w:hint="eastAsia"/>
                    </w:rPr>
                    <w:t>設備・備品</w:t>
                  </w:r>
                </w:p>
              </w:tc>
            </w:tr>
            <w:tr w:rsidR="002B1180" w:rsidTr="00011B64">
              <w:trPr>
                <w:cantSplit/>
                <w:trHeight w:val="318"/>
              </w:trPr>
              <w:tc>
                <w:tcPr>
                  <w:tcW w:w="4777" w:type="dxa"/>
                  <w:gridSpan w:val="3"/>
                  <w:tcBorders>
                    <w:right w:val="single" w:sz="12" w:space="0" w:color="auto"/>
                  </w:tcBorders>
                  <w:vAlign w:val="center"/>
                </w:tcPr>
                <w:p w:rsidR="002B1180" w:rsidRDefault="002B1180" w:rsidP="00055D9D">
                  <w:pPr>
                    <w:spacing w:line="0" w:lineRule="atLeast"/>
                    <w:rPr>
                      <w:sz w:val="20"/>
                      <w:szCs w:val="20"/>
                    </w:rPr>
                  </w:pPr>
                  <w:r>
                    <w:rPr>
                      <w:rFonts w:hint="eastAsia"/>
                      <w:b/>
                      <w:sz w:val="20"/>
                      <w:szCs w:val="20"/>
                    </w:rPr>
                    <w:t>スポーツ活動</w:t>
                  </w:r>
                </w:p>
              </w:tc>
            </w:tr>
            <w:tr w:rsidR="002B1180" w:rsidTr="00011B64">
              <w:trPr>
                <w:cantSplit/>
                <w:trHeight w:val="282"/>
              </w:trPr>
              <w:tc>
                <w:tcPr>
                  <w:tcW w:w="1307" w:type="dxa"/>
                  <w:vMerge w:val="restart"/>
                  <w:vAlign w:val="center"/>
                </w:tcPr>
                <w:p w:rsidR="002B1180" w:rsidRDefault="002B1180" w:rsidP="00055D9D">
                  <w:pPr>
                    <w:spacing w:line="0" w:lineRule="atLeast"/>
                    <w:jc w:val="distribute"/>
                    <w:rPr>
                      <w:sz w:val="18"/>
                      <w:szCs w:val="18"/>
                    </w:rPr>
                  </w:pPr>
                  <w:r>
                    <w:rPr>
                      <w:rFonts w:hint="eastAsia"/>
                      <w:sz w:val="18"/>
                      <w:szCs w:val="18"/>
                    </w:rPr>
                    <w:t>体育館</w:t>
                  </w:r>
                </w:p>
                <w:p w:rsidR="002B1180" w:rsidRDefault="002B1180" w:rsidP="00055D9D">
                  <w:pPr>
                    <w:spacing w:line="0" w:lineRule="atLeast"/>
                    <w:jc w:val="distribute"/>
                    <w:rPr>
                      <w:sz w:val="12"/>
                      <w:szCs w:val="12"/>
                    </w:rPr>
                  </w:pPr>
                </w:p>
              </w:tc>
              <w:tc>
                <w:tcPr>
                  <w:tcW w:w="3469" w:type="dxa"/>
                  <w:gridSpan w:val="2"/>
                  <w:tcBorders>
                    <w:bottom w:val="nil"/>
                    <w:right w:val="single" w:sz="12" w:space="0" w:color="auto"/>
                  </w:tcBorders>
                  <w:vAlign w:val="center"/>
                </w:tcPr>
                <w:p w:rsidR="002B1180" w:rsidRDefault="002B1180" w:rsidP="00055D9D">
                  <w:pPr>
                    <w:spacing w:line="0" w:lineRule="atLeast"/>
                    <w:rPr>
                      <w:sz w:val="18"/>
                      <w:szCs w:val="18"/>
                    </w:rPr>
                  </w:pPr>
                  <w:r>
                    <w:rPr>
                      <w:rFonts w:hint="eastAsia"/>
                      <w:sz w:val="18"/>
                      <w:szCs w:val="18"/>
                    </w:rPr>
                    <w:t>バレーボールコート</w:t>
                  </w:r>
                </w:p>
              </w:tc>
            </w:tr>
            <w:tr w:rsidR="002B1180" w:rsidTr="00011B64">
              <w:trPr>
                <w:cantSplit/>
                <w:trHeight w:val="177"/>
              </w:trPr>
              <w:tc>
                <w:tcPr>
                  <w:tcW w:w="1307" w:type="dxa"/>
                  <w:vMerge/>
                  <w:vAlign w:val="center"/>
                </w:tcPr>
                <w:p w:rsidR="002B1180" w:rsidRDefault="002B1180"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2B1180" w:rsidRDefault="002B1180" w:rsidP="00055D9D">
                  <w:pPr>
                    <w:spacing w:line="0" w:lineRule="atLeast"/>
                    <w:rPr>
                      <w:sz w:val="18"/>
                      <w:szCs w:val="18"/>
                    </w:rPr>
                  </w:pPr>
                  <w:r>
                    <w:rPr>
                      <w:rFonts w:hint="eastAsia"/>
                      <w:sz w:val="18"/>
                      <w:szCs w:val="18"/>
                    </w:rPr>
                    <w:t>バスケットボールコート</w:t>
                  </w:r>
                </w:p>
              </w:tc>
            </w:tr>
            <w:tr w:rsidR="002B1180" w:rsidTr="00011B64">
              <w:trPr>
                <w:cantSplit/>
                <w:trHeight w:val="177"/>
              </w:trPr>
              <w:tc>
                <w:tcPr>
                  <w:tcW w:w="1307" w:type="dxa"/>
                  <w:vMerge/>
                  <w:vAlign w:val="center"/>
                </w:tcPr>
                <w:p w:rsidR="002B1180" w:rsidRDefault="002B1180"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2B1180" w:rsidRDefault="002B1180" w:rsidP="00055D9D">
                  <w:pPr>
                    <w:spacing w:line="0" w:lineRule="atLeast"/>
                    <w:rPr>
                      <w:sz w:val="18"/>
                      <w:szCs w:val="18"/>
                    </w:rPr>
                  </w:pPr>
                  <w:r>
                    <w:rPr>
                      <w:rFonts w:hint="eastAsia"/>
                      <w:sz w:val="18"/>
                      <w:szCs w:val="18"/>
                    </w:rPr>
                    <w:t>バドミントンコート</w:t>
                  </w:r>
                </w:p>
              </w:tc>
            </w:tr>
            <w:tr w:rsidR="002B1180" w:rsidTr="00011B64">
              <w:trPr>
                <w:cantSplit/>
                <w:trHeight w:val="177"/>
              </w:trPr>
              <w:tc>
                <w:tcPr>
                  <w:tcW w:w="1307" w:type="dxa"/>
                  <w:vMerge/>
                  <w:vAlign w:val="center"/>
                </w:tcPr>
                <w:p w:rsidR="002B1180" w:rsidRDefault="002B1180"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ハンドボール</w:t>
                  </w:r>
                  <w:r w:rsidR="00097F2A" w:rsidRPr="00DB376B">
                    <w:rPr>
                      <w:rFonts w:hint="eastAsia"/>
                      <w:sz w:val="18"/>
                      <w:szCs w:val="18"/>
                    </w:rPr>
                    <w:t>ゴール</w:t>
                  </w:r>
                </w:p>
              </w:tc>
            </w:tr>
            <w:tr w:rsidR="002B1180"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卓球台</w:t>
                  </w:r>
                  <w:r w:rsidR="00097F2A" w:rsidRPr="00DB376B">
                    <w:rPr>
                      <w:rFonts w:hint="eastAsia"/>
                      <w:sz w:val="18"/>
                      <w:szCs w:val="18"/>
                    </w:rPr>
                    <w:t>（２）</w:t>
                  </w:r>
                </w:p>
              </w:tc>
            </w:tr>
            <w:tr w:rsidR="002B1180"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クライミングウォール</w:t>
                  </w:r>
                </w:p>
              </w:tc>
            </w:tr>
            <w:tr w:rsidR="002B1180"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公認レスリングマット</w:t>
                  </w:r>
                </w:p>
              </w:tc>
            </w:tr>
            <w:tr w:rsidR="002B1180" w:rsidRPr="00D8782B"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single" w:sz="4" w:space="0" w:color="auto"/>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各種トレーニング機器</w:t>
                  </w:r>
                </w:p>
                <w:p w:rsidR="00BD5629" w:rsidRPr="00DB376B" w:rsidRDefault="0026545A" w:rsidP="00055D9D">
                  <w:pPr>
                    <w:spacing w:line="0" w:lineRule="atLeast"/>
                    <w:rPr>
                      <w:sz w:val="18"/>
                      <w:szCs w:val="18"/>
                    </w:rPr>
                  </w:pPr>
                  <w:r w:rsidRPr="00DB376B">
                    <w:rPr>
                      <w:rFonts w:hint="eastAsia"/>
                      <w:sz w:val="18"/>
                      <w:szCs w:val="18"/>
                    </w:rPr>
                    <w:t>フットサルゴール</w:t>
                  </w:r>
                </w:p>
              </w:tc>
            </w:tr>
            <w:tr w:rsidR="00EB3935" w:rsidRPr="00D8782B" w:rsidTr="00011B64">
              <w:trPr>
                <w:cantSplit/>
                <w:trHeight w:val="164"/>
              </w:trPr>
              <w:tc>
                <w:tcPr>
                  <w:tcW w:w="1307" w:type="dxa"/>
                  <w:vMerge w:val="restart"/>
                  <w:tcBorders>
                    <w:bottom w:val="single" w:sz="4" w:space="0" w:color="auto"/>
                  </w:tcBorders>
                  <w:vAlign w:val="center"/>
                </w:tcPr>
                <w:p w:rsidR="00EB3935" w:rsidRPr="00D8782B" w:rsidRDefault="00EB3935" w:rsidP="00055D9D">
                  <w:pPr>
                    <w:spacing w:line="0" w:lineRule="atLeast"/>
                    <w:jc w:val="distribute"/>
                    <w:rPr>
                      <w:sz w:val="18"/>
                      <w:szCs w:val="18"/>
                    </w:rPr>
                  </w:pPr>
                  <w:r w:rsidRPr="00D8782B">
                    <w:rPr>
                      <w:rFonts w:hint="eastAsia"/>
                      <w:sz w:val="18"/>
                      <w:szCs w:val="18"/>
                    </w:rPr>
                    <w:t>グラウンド</w:t>
                  </w:r>
                </w:p>
                <w:p w:rsidR="00EB3935" w:rsidRPr="00D8782B" w:rsidRDefault="00EB3935" w:rsidP="00055D9D">
                  <w:pPr>
                    <w:spacing w:line="0" w:lineRule="atLeast"/>
                    <w:jc w:val="distribute"/>
                    <w:rPr>
                      <w:sz w:val="18"/>
                      <w:szCs w:val="18"/>
                    </w:rPr>
                  </w:pPr>
                  <w:r w:rsidRPr="00D8782B">
                    <w:rPr>
                      <w:rFonts w:hint="eastAsia"/>
                      <w:sz w:val="12"/>
                      <w:szCs w:val="12"/>
                    </w:rPr>
                    <w:t>縦130ｍ×横65ｍ</w:t>
                  </w:r>
                </w:p>
              </w:tc>
              <w:tc>
                <w:tcPr>
                  <w:tcW w:w="3469" w:type="dxa"/>
                  <w:gridSpan w:val="2"/>
                  <w:tcBorders>
                    <w:top w:val="single" w:sz="4" w:space="0" w:color="auto"/>
                    <w:bottom w:val="nil"/>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ソフトボール</w:t>
                  </w:r>
                </w:p>
              </w:tc>
            </w:tr>
            <w:tr w:rsidR="00EB3935" w:rsidRPr="00D8782B" w:rsidTr="00011B64">
              <w:trPr>
                <w:cantSplit/>
                <w:trHeight w:val="177"/>
              </w:trPr>
              <w:tc>
                <w:tcPr>
                  <w:tcW w:w="1307" w:type="dxa"/>
                  <w:vMerge/>
                  <w:vAlign w:val="center"/>
                </w:tcPr>
                <w:p w:rsidR="00EB3935" w:rsidRPr="00D8782B" w:rsidRDefault="00EB3935"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EB3935" w:rsidRPr="00D8782B" w:rsidRDefault="00EB3935" w:rsidP="00055D9D">
                  <w:pPr>
                    <w:spacing w:line="0" w:lineRule="atLeast"/>
                    <w:rPr>
                      <w:sz w:val="14"/>
                      <w:szCs w:val="14"/>
                    </w:rPr>
                  </w:pPr>
                  <w:r w:rsidRPr="00D8782B">
                    <w:rPr>
                      <w:rFonts w:hint="eastAsia"/>
                      <w:sz w:val="18"/>
                      <w:szCs w:val="18"/>
                    </w:rPr>
                    <w:t>陸上競技</w:t>
                  </w:r>
                </w:p>
                <w:p w:rsidR="00EB3935" w:rsidRPr="00D8782B" w:rsidRDefault="00EB3935" w:rsidP="00055D9D">
                  <w:pPr>
                    <w:spacing w:line="0" w:lineRule="atLeast"/>
                    <w:rPr>
                      <w:sz w:val="16"/>
                      <w:szCs w:val="16"/>
                    </w:rPr>
                  </w:pPr>
                  <w:r w:rsidRPr="00D8782B">
                    <w:rPr>
                      <w:rFonts w:hint="eastAsia"/>
                      <w:sz w:val="16"/>
                      <w:szCs w:val="16"/>
                    </w:rPr>
                    <w:t>（高地トレーニングウッドチップコース等）</w:t>
                  </w:r>
                </w:p>
              </w:tc>
            </w:tr>
            <w:tr w:rsidR="00EB3935" w:rsidRPr="00D8782B" w:rsidTr="00011B64">
              <w:trPr>
                <w:cantSplit/>
                <w:trHeight w:val="177"/>
              </w:trPr>
              <w:tc>
                <w:tcPr>
                  <w:tcW w:w="1307" w:type="dxa"/>
                  <w:vMerge/>
                  <w:vAlign w:val="center"/>
                </w:tcPr>
                <w:p w:rsidR="00EB3935" w:rsidRPr="00D8782B" w:rsidRDefault="00EB3935" w:rsidP="00055D9D">
                  <w:pPr>
                    <w:spacing w:line="0" w:lineRule="atLeast"/>
                    <w:jc w:val="distribute"/>
                    <w:rPr>
                      <w:sz w:val="18"/>
                      <w:szCs w:val="18"/>
                    </w:rPr>
                  </w:pPr>
                </w:p>
              </w:tc>
              <w:tc>
                <w:tcPr>
                  <w:tcW w:w="3469" w:type="dxa"/>
                  <w:gridSpan w:val="2"/>
                  <w:tcBorders>
                    <w:top w:val="nil"/>
                    <w:bottom w:val="single" w:sz="4" w:space="0" w:color="auto"/>
                    <w:right w:val="single" w:sz="12" w:space="0" w:color="auto"/>
                  </w:tcBorders>
                  <w:vAlign w:val="center"/>
                </w:tcPr>
                <w:p w:rsidR="00BD5629" w:rsidRPr="00D8782B" w:rsidRDefault="00BB7535" w:rsidP="00055D9D">
                  <w:pPr>
                    <w:spacing w:line="0" w:lineRule="atLeast"/>
                    <w:rPr>
                      <w:sz w:val="18"/>
                      <w:szCs w:val="18"/>
                    </w:rPr>
                  </w:pPr>
                  <w:r w:rsidRPr="00D8782B">
                    <w:rPr>
                      <w:rFonts w:hint="eastAsia"/>
                      <w:sz w:val="18"/>
                      <w:szCs w:val="18"/>
                    </w:rPr>
                    <w:t>グラウンド</w:t>
                  </w:r>
                  <w:r w:rsidR="00EB3935" w:rsidRPr="00D8782B">
                    <w:rPr>
                      <w:rFonts w:hint="eastAsia"/>
                      <w:sz w:val="18"/>
                      <w:szCs w:val="18"/>
                    </w:rPr>
                    <w:t>ゴルフ</w:t>
                  </w:r>
                </w:p>
              </w:tc>
            </w:tr>
            <w:tr w:rsidR="00EB3935" w:rsidRPr="00D8782B" w:rsidTr="00011B64">
              <w:trPr>
                <w:cantSplit/>
                <w:trHeight w:val="298"/>
              </w:trPr>
              <w:tc>
                <w:tcPr>
                  <w:tcW w:w="4777" w:type="dxa"/>
                  <w:gridSpan w:val="3"/>
                  <w:tcBorders>
                    <w:bottom w:val="single" w:sz="4" w:space="0" w:color="auto"/>
                    <w:right w:val="single" w:sz="12" w:space="0" w:color="auto"/>
                  </w:tcBorders>
                  <w:vAlign w:val="center"/>
                </w:tcPr>
                <w:p w:rsidR="00EB3935" w:rsidRPr="00D8782B" w:rsidRDefault="00EB3935" w:rsidP="00055D9D">
                  <w:pPr>
                    <w:spacing w:line="0" w:lineRule="atLeast"/>
                    <w:rPr>
                      <w:sz w:val="20"/>
                      <w:szCs w:val="20"/>
                    </w:rPr>
                  </w:pPr>
                  <w:r w:rsidRPr="00D8782B">
                    <w:rPr>
                      <w:rFonts w:hint="eastAsia"/>
                      <w:b/>
                      <w:sz w:val="20"/>
                      <w:szCs w:val="20"/>
                    </w:rPr>
                    <w:t>野外活動</w:t>
                  </w:r>
                </w:p>
              </w:tc>
            </w:tr>
            <w:tr w:rsidR="00EB3935" w:rsidRPr="00D8782B" w:rsidTr="00011B64">
              <w:trPr>
                <w:cantSplit/>
                <w:trHeight w:val="272"/>
              </w:trPr>
              <w:tc>
                <w:tcPr>
                  <w:tcW w:w="1307" w:type="dxa"/>
                  <w:tcBorders>
                    <w:top w:val="single" w:sz="4" w:space="0" w:color="auto"/>
                    <w:bottom w:val="single" w:sz="4" w:space="0" w:color="auto"/>
                    <w:right w:val="single" w:sz="4" w:space="0" w:color="auto"/>
                  </w:tcBorders>
                  <w:vAlign w:val="center"/>
                </w:tcPr>
                <w:p w:rsidR="00EB3935" w:rsidRPr="00D8782B" w:rsidRDefault="008B713C" w:rsidP="00055D9D">
                  <w:pPr>
                    <w:spacing w:line="0" w:lineRule="atLeast"/>
                    <w:rPr>
                      <w:sz w:val="15"/>
                      <w:szCs w:val="15"/>
                    </w:rPr>
                  </w:pPr>
                  <w:r w:rsidRPr="00D8782B">
                    <w:rPr>
                      <w:rFonts w:hint="eastAsia"/>
                      <w:sz w:val="15"/>
                      <w:szCs w:val="15"/>
                    </w:rPr>
                    <w:t>白　　樺</w:t>
                  </w:r>
                  <w:r w:rsidR="00EB3935" w:rsidRPr="00D8782B">
                    <w:rPr>
                      <w:rFonts w:hint="eastAsia"/>
                      <w:sz w:val="15"/>
                      <w:szCs w:val="15"/>
                    </w:rPr>
                    <w:t>営火場</w:t>
                  </w:r>
                </w:p>
                <w:p w:rsidR="00EB3935" w:rsidRPr="00D8782B" w:rsidRDefault="00EB3935" w:rsidP="00055D9D">
                  <w:pPr>
                    <w:spacing w:line="0" w:lineRule="atLeast"/>
                    <w:rPr>
                      <w:sz w:val="15"/>
                      <w:szCs w:val="15"/>
                    </w:rPr>
                  </w:pPr>
                  <w:r w:rsidRPr="00D8782B">
                    <w:rPr>
                      <w:rFonts w:hint="eastAsia"/>
                      <w:sz w:val="15"/>
                      <w:szCs w:val="15"/>
                    </w:rPr>
                    <w:t>やまずみ営火場</w:t>
                  </w:r>
                </w:p>
              </w:tc>
              <w:tc>
                <w:tcPr>
                  <w:tcW w:w="3469" w:type="dxa"/>
                  <w:gridSpan w:val="2"/>
                  <w:tcBorders>
                    <w:top w:val="single" w:sz="4" w:space="0" w:color="auto"/>
                    <w:left w:val="single" w:sz="4" w:space="0" w:color="auto"/>
                    <w:bottom w:val="single" w:sz="4" w:space="0" w:color="auto"/>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照明・ワイヤレスマイク（各２本）・放送設備（ＣＤ・ＭＤ・カセット）</w:t>
                  </w:r>
                  <w:r w:rsidR="00932B36">
                    <w:rPr>
                      <w:rFonts w:hint="eastAsia"/>
                      <w:sz w:val="18"/>
                      <w:szCs w:val="18"/>
                    </w:rPr>
                    <w:t>※白樺はポータブル</w:t>
                  </w:r>
                  <w:r w:rsidRPr="00D8782B">
                    <w:rPr>
                      <w:rFonts w:hint="eastAsia"/>
                      <w:sz w:val="18"/>
                      <w:szCs w:val="18"/>
                    </w:rPr>
                    <w:t>・ファイ</w:t>
                  </w:r>
                  <w:r w:rsidR="008B713C" w:rsidRPr="00D8782B">
                    <w:rPr>
                      <w:rFonts w:hint="eastAsia"/>
                      <w:sz w:val="18"/>
                      <w:szCs w:val="18"/>
                    </w:rPr>
                    <w:t>ヤ</w:t>
                  </w:r>
                  <w:r w:rsidRPr="00D8782B">
                    <w:rPr>
                      <w:rFonts w:hint="eastAsia"/>
                      <w:sz w:val="18"/>
                      <w:szCs w:val="18"/>
                    </w:rPr>
                    <w:t>ーベース・水道設備</w:t>
                  </w:r>
                </w:p>
              </w:tc>
            </w:tr>
            <w:tr w:rsidR="00EB3935" w:rsidRPr="00D8782B" w:rsidTr="00011B64">
              <w:trPr>
                <w:cantSplit/>
                <w:trHeight w:val="248"/>
              </w:trPr>
              <w:tc>
                <w:tcPr>
                  <w:tcW w:w="1307" w:type="dxa"/>
                  <w:vMerge w:val="restart"/>
                  <w:tcBorders>
                    <w:top w:val="single" w:sz="4" w:space="0" w:color="auto"/>
                    <w:right w:val="single" w:sz="4" w:space="0" w:color="auto"/>
                  </w:tcBorders>
                  <w:vAlign w:val="center"/>
                </w:tcPr>
                <w:p w:rsidR="00EB3935" w:rsidRPr="00D8782B" w:rsidRDefault="00EB3935" w:rsidP="00055D9D">
                  <w:pPr>
                    <w:spacing w:line="0" w:lineRule="atLeast"/>
                    <w:jc w:val="distribute"/>
                    <w:rPr>
                      <w:sz w:val="18"/>
                      <w:szCs w:val="18"/>
                    </w:rPr>
                  </w:pPr>
                  <w:r w:rsidRPr="00D8782B">
                    <w:rPr>
                      <w:rFonts w:hint="eastAsia"/>
                      <w:sz w:val="18"/>
                      <w:szCs w:val="18"/>
                    </w:rPr>
                    <w:t>乗鞍青少年交流の家周辺</w:t>
                  </w:r>
                </w:p>
                <w:p w:rsidR="00EB3935" w:rsidRPr="00D8782B" w:rsidRDefault="00EB3935" w:rsidP="00055D9D">
                  <w:pPr>
                    <w:spacing w:line="0" w:lineRule="atLeast"/>
                    <w:rPr>
                      <w:sz w:val="15"/>
                      <w:szCs w:val="15"/>
                    </w:rPr>
                  </w:pPr>
                </w:p>
              </w:tc>
              <w:tc>
                <w:tcPr>
                  <w:tcW w:w="3469" w:type="dxa"/>
                  <w:gridSpan w:val="2"/>
                  <w:tcBorders>
                    <w:top w:val="single" w:sz="4" w:space="0" w:color="auto"/>
                    <w:left w:val="single" w:sz="4" w:space="0" w:color="auto"/>
                    <w:bottom w:val="single" w:sz="4" w:space="0" w:color="FFFFFF"/>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ディスクスローイング・ゴルフ</w:t>
                  </w:r>
                </w:p>
              </w:tc>
            </w:tr>
            <w:tr w:rsidR="00EB3935" w:rsidRPr="00D8782B" w:rsidTr="00011B64">
              <w:trPr>
                <w:cantSplit/>
                <w:trHeight w:val="273"/>
              </w:trPr>
              <w:tc>
                <w:tcPr>
                  <w:tcW w:w="1307" w:type="dxa"/>
                  <w:vMerge/>
                  <w:tcBorders>
                    <w:right w:val="single" w:sz="4" w:space="0" w:color="auto"/>
                  </w:tcBorders>
                  <w:vAlign w:val="center"/>
                </w:tcPr>
                <w:p w:rsidR="00EB3935" w:rsidRPr="00D8782B" w:rsidRDefault="00EB3935" w:rsidP="00055D9D">
                  <w:pPr>
                    <w:spacing w:line="0" w:lineRule="atLeast"/>
                    <w:jc w:val="distribute"/>
                    <w:rPr>
                      <w:sz w:val="18"/>
                      <w:szCs w:val="18"/>
                      <w:highlight w:val="yellow"/>
                    </w:rPr>
                  </w:pPr>
                </w:p>
              </w:tc>
              <w:tc>
                <w:tcPr>
                  <w:tcW w:w="3469" w:type="dxa"/>
                  <w:gridSpan w:val="2"/>
                  <w:tcBorders>
                    <w:top w:val="single" w:sz="4" w:space="0" w:color="FFFFFF"/>
                    <w:left w:val="single" w:sz="4" w:space="0" w:color="auto"/>
                    <w:bottom w:val="nil"/>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クレースピードコース</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24230E">
                    <w:rPr>
                      <w:rFonts w:hint="eastAsia"/>
                      <w:spacing w:val="15"/>
                      <w:w w:val="79"/>
                      <w:kern w:val="0"/>
                      <w:sz w:val="18"/>
                      <w:szCs w:val="18"/>
                      <w:fitText w:val="3420" w:id="-223110391"/>
                    </w:rPr>
                    <w:t>オリエンテーリングコース（4コース　55ポイント</w:t>
                  </w:r>
                  <w:r w:rsidRPr="0024230E">
                    <w:rPr>
                      <w:rFonts w:hint="eastAsia"/>
                      <w:spacing w:val="-67"/>
                      <w:w w:val="79"/>
                      <w:kern w:val="0"/>
                      <w:sz w:val="18"/>
                      <w:szCs w:val="18"/>
                      <w:fitText w:val="3420" w:id="-223110391"/>
                    </w:rPr>
                    <w:t>）</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高地トレーニングコース</w:t>
                  </w:r>
                  <w:r w:rsidR="00CE5061" w:rsidRPr="00D8782B">
                    <w:rPr>
                      <w:rFonts w:hint="eastAsia"/>
                      <w:sz w:val="18"/>
                      <w:szCs w:val="18"/>
                    </w:rPr>
                    <w:t>各種</w:t>
                  </w:r>
                </w:p>
              </w:tc>
            </w:tr>
            <w:tr w:rsidR="00BD5629" w:rsidRPr="00D8782B" w:rsidTr="00011B64">
              <w:trPr>
                <w:cantSplit/>
                <w:trHeight w:val="274"/>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CE5061" w:rsidP="00055D9D">
                  <w:pPr>
                    <w:spacing w:line="0" w:lineRule="atLeast"/>
                    <w:ind w:firstLineChars="800" w:firstLine="1440"/>
                    <w:rPr>
                      <w:sz w:val="16"/>
                      <w:szCs w:val="16"/>
                    </w:rPr>
                  </w:pPr>
                  <w:r w:rsidRPr="00D8782B">
                    <w:rPr>
                      <w:rFonts w:hint="eastAsia"/>
                      <w:sz w:val="18"/>
                      <w:szCs w:val="18"/>
                    </w:rPr>
                    <w:t>（詳細はＰ17参照）</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初心者ゲレンデ　ソリゲレンデ</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遊歩道・ハイキングコース</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キャンプ場・・・約100名</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A05687" w:rsidP="00055D9D">
                  <w:pPr>
                    <w:spacing w:line="0" w:lineRule="atLeast"/>
                    <w:rPr>
                      <w:sz w:val="18"/>
                      <w:szCs w:val="18"/>
                    </w:rPr>
                  </w:pPr>
                  <w:r w:rsidRPr="00D8782B">
                    <w:rPr>
                      <w:rFonts w:hint="eastAsia"/>
                      <w:sz w:val="18"/>
                      <w:szCs w:val="18"/>
                    </w:rPr>
                    <w:t>炊事</w:t>
                  </w:r>
                  <w:r w:rsidR="00BD5629" w:rsidRPr="00D8782B">
                    <w:rPr>
                      <w:rFonts w:hint="eastAsia"/>
                      <w:sz w:val="18"/>
                      <w:szCs w:val="18"/>
                    </w:rPr>
                    <w:t>場・・・・・約</w:t>
                  </w:r>
                  <w:r w:rsidR="0026545A" w:rsidRPr="00D8782B">
                    <w:rPr>
                      <w:rFonts w:hint="eastAsia"/>
                      <w:sz w:val="18"/>
                      <w:szCs w:val="18"/>
                    </w:rPr>
                    <w:t>1</w:t>
                  </w:r>
                  <w:r w:rsidR="0026545A" w:rsidRPr="00D8782B">
                    <w:rPr>
                      <w:sz w:val="18"/>
                      <w:szCs w:val="18"/>
                    </w:rPr>
                    <w:t>8</w:t>
                  </w:r>
                  <w:r w:rsidR="00BD5629" w:rsidRPr="00D8782B">
                    <w:rPr>
                      <w:rFonts w:hint="eastAsia"/>
                      <w:sz w:val="18"/>
                      <w:szCs w:val="18"/>
                    </w:rPr>
                    <w:t>0名</w:t>
                  </w:r>
                </w:p>
              </w:tc>
            </w:tr>
            <w:tr w:rsidR="00BD5629" w:rsidRPr="00D8782B" w:rsidTr="00011B64">
              <w:trPr>
                <w:cantSplit/>
                <w:trHeight w:val="274"/>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登山コース（丸黒山）</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市営飛騨高山スキー場</w:t>
                  </w:r>
                </w:p>
              </w:tc>
            </w:tr>
            <w:tr w:rsidR="00BD5629" w:rsidRPr="00D8782B" w:rsidTr="00011B64">
              <w:trPr>
                <w:cantSplit/>
                <w:trHeight w:val="261"/>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市営飛騨高山キャンプ場（約400名）</w:t>
                  </w:r>
                </w:p>
              </w:tc>
            </w:tr>
            <w:tr w:rsidR="00BD5629" w:rsidRPr="00D8782B" w:rsidTr="00011B64">
              <w:trPr>
                <w:cantSplit/>
                <w:trHeight w:val="35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26545A" w:rsidP="00055D9D">
                  <w:pPr>
                    <w:spacing w:line="0" w:lineRule="atLeast"/>
                    <w:rPr>
                      <w:sz w:val="18"/>
                      <w:szCs w:val="18"/>
                    </w:rPr>
                  </w:pPr>
                  <w:r w:rsidRPr="00D8782B">
                    <w:rPr>
                      <w:rFonts w:hint="eastAsia"/>
                      <w:sz w:val="18"/>
                      <w:szCs w:val="18"/>
                    </w:rPr>
                    <w:t>わらび平展望公園</w:t>
                  </w:r>
                </w:p>
              </w:tc>
            </w:tr>
            <w:tr w:rsidR="00BD5629" w:rsidRPr="00D8782B" w:rsidTr="00011B64">
              <w:trPr>
                <w:cantSplit/>
                <w:trHeight w:val="300"/>
              </w:trPr>
              <w:tc>
                <w:tcPr>
                  <w:tcW w:w="4777" w:type="dxa"/>
                  <w:gridSpan w:val="3"/>
                  <w:tcBorders>
                    <w:top w:val="double" w:sz="4" w:space="0" w:color="auto"/>
                    <w:bottom w:val="single" w:sz="4" w:space="0" w:color="auto"/>
                    <w:right w:val="single" w:sz="12" w:space="0" w:color="auto"/>
                  </w:tcBorders>
                  <w:vAlign w:val="center"/>
                </w:tcPr>
                <w:p w:rsidR="00BD5629" w:rsidRPr="00D8782B" w:rsidRDefault="00BD5629" w:rsidP="00055D9D">
                  <w:pPr>
                    <w:spacing w:line="0" w:lineRule="atLeast"/>
                    <w:rPr>
                      <w:b/>
                      <w:sz w:val="20"/>
                      <w:szCs w:val="20"/>
                    </w:rPr>
                  </w:pPr>
                  <w:r w:rsidRPr="00D8782B">
                    <w:rPr>
                      <w:rFonts w:hint="eastAsia"/>
                      <w:b/>
                      <w:sz w:val="20"/>
                      <w:szCs w:val="20"/>
                    </w:rPr>
                    <w:t>貸出物品</w:t>
                  </w:r>
                </w:p>
              </w:tc>
            </w:tr>
            <w:tr w:rsidR="00BD5629" w:rsidRPr="00D8782B" w:rsidTr="00011B64">
              <w:trPr>
                <w:cantSplit/>
                <w:trHeight w:val="294"/>
              </w:trPr>
              <w:tc>
                <w:tcPr>
                  <w:tcW w:w="4777" w:type="dxa"/>
                  <w:gridSpan w:val="3"/>
                  <w:tcBorders>
                    <w:top w:val="single" w:sz="4" w:space="0" w:color="auto"/>
                    <w:bottom w:val="nil"/>
                    <w:right w:val="single" w:sz="12" w:space="0" w:color="auto"/>
                  </w:tcBorders>
                  <w:vAlign w:val="center"/>
                </w:tcPr>
                <w:p w:rsidR="00C765D1" w:rsidRPr="00D8782B" w:rsidRDefault="00A05687" w:rsidP="00055D9D">
                  <w:pPr>
                    <w:spacing w:line="0" w:lineRule="atLeast"/>
                    <w:rPr>
                      <w:sz w:val="18"/>
                      <w:szCs w:val="18"/>
                    </w:rPr>
                  </w:pPr>
                  <w:r w:rsidRPr="00D8782B">
                    <w:rPr>
                      <w:rFonts w:hint="eastAsia"/>
                      <w:sz w:val="18"/>
                      <w:szCs w:val="18"/>
                    </w:rPr>
                    <w:t>カプラ・ドミノ・デジタルタイマー（試合用）</w:t>
                  </w:r>
                </w:p>
                <w:p w:rsidR="00BD5629" w:rsidRPr="00D8782B" w:rsidRDefault="00A92F1F" w:rsidP="00055D9D">
                  <w:pPr>
                    <w:spacing w:line="0" w:lineRule="atLeast"/>
                    <w:rPr>
                      <w:sz w:val="18"/>
                      <w:szCs w:val="18"/>
                    </w:rPr>
                  </w:pPr>
                  <w:r w:rsidRPr="00D8782B">
                    <w:rPr>
                      <w:rFonts w:hint="eastAsia"/>
                      <w:sz w:val="18"/>
                      <w:szCs w:val="18"/>
                    </w:rPr>
                    <w:t>天体望遠鏡・大型双眼鏡・双眼鏡</w:t>
                  </w:r>
                  <w:r w:rsidR="00BD5629" w:rsidRPr="00D8782B">
                    <w:rPr>
                      <w:rFonts w:hint="eastAsia"/>
                      <w:sz w:val="18"/>
                      <w:szCs w:val="18"/>
                    </w:rPr>
                    <w:t>・星座早見盤</w:t>
                  </w:r>
                </w:p>
              </w:tc>
            </w:tr>
            <w:tr w:rsidR="00BD5629" w:rsidRPr="00D8782B" w:rsidTr="00011B64">
              <w:trPr>
                <w:cantSplit/>
                <w:trHeight w:val="295"/>
              </w:trPr>
              <w:tc>
                <w:tcPr>
                  <w:tcW w:w="4777" w:type="dxa"/>
                  <w:gridSpan w:val="3"/>
                  <w:tcBorders>
                    <w:top w:val="nil"/>
                    <w:bottom w:val="nil"/>
                    <w:right w:val="single" w:sz="12" w:space="0" w:color="auto"/>
                  </w:tcBorders>
                  <w:vAlign w:val="center"/>
                </w:tcPr>
                <w:p w:rsidR="00BD5629" w:rsidRPr="00D8782B" w:rsidRDefault="00BD5629" w:rsidP="00055D9D">
                  <w:pPr>
                    <w:spacing w:line="0" w:lineRule="atLeast"/>
                    <w:rPr>
                      <w:sz w:val="15"/>
                      <w:szCs w:val="15"/>
                    </w:rPr>
                  </w:pPr>
                  <w:r w:rsidRPr="00D8782B">
                    <w:rPr>
                      <w:rFonts w:hint="eastAsia"/>
                      <w:sz w:val="15"/>
                      <w:szCs w:val="15"/>
                    </w:rPr>
                    <w:t>移動式プロジェクター・ＣＤ</w:t>
                  </w:r>
                  <w:r w:rsidR="00704974" w:rsidRPr="00D8782B">
                    <w:rPr>
                      <w:rFonts w:hint="eastAsia"/>
                      <w:sz w:val="15"/>
                      <w:szCs w:val="15"/>
                    </w:rPr>
                    <w:t>デッキ</w:t>
                  </w:r>
                  <w:r w:rsidRPr="00D8782B">
                    <w:rPr>
                      <w:rFonts w:hint="eastAsia"/>
                      <w:sz w:val="15"/>
                      <w:szCs w:val="15"/>
                    </w:rPr>
                    <w:t>・</w:t>
                  </w:r>
                  <w:r w:rsidR="00BB7535" w:rsidRPr="00D8782B">
                    <w:rPr>
                      <w:rFonts w:hint="eastAsia"/>
                      <w:sz w:val="15"/>
                      <w:szCs w:val="15"/>
                    </w:rPr>
                    <w:t>ポータブルワイヤレスマイク</w:t>
                  </w:r>
                </w:p>
              </w:tc>
            </w:tr>
            <w:tr w:rsidR="00BB7535" w:rsidRPr="00D8782B" w:rsidTr="00011B64">
              <w:trPr>
                <w:cantSplit/>
                <w:trHeight w:val="295"/>
              </w:trPr>
              <w:tc>
                <w:tcPr>
                  <w:tcW w:w="4777" w:type="dxa"/>
                  <w:gridSpan w:val="3"/>
                  <w:tcBorders>
                    <w:top w:val="nil"/>
                    <w:bottom w:val="nil"/>
                    <w:right w:val="single" w:sz="12" w:space="0" w:color="auto"/>
                  </w:tcBorders>
                  <w:vAlign w:val="center"/>
                </w:tcPr>
                <w:p w:rsidR="00BB7535" w:rsidRPr="00D8782B" w:rsidRDefault="00BB7535" w:rsidP="00055D9D">
                  <w:pPr>
                    <w:spacing w:line="0" w:lineRule="atLeast"/>
                    <w:rPr>
                      <w:sz w:val="18"/>
                      <w:szCs w:val="18"/>
                    </w:rPr>
                  </w:pPr>
                  <w:r w:rsidRPr="00D8782B">
                    <w:rPr>
                      <w:rFonts w:hint="eastAsia"/>
                      <w:sz w:val="18"/>
                      <w:szCs w:val="18"/>
                    </w:rPr>
                    <w:t>スノーシュー・輪かんじき・</w:t>
                  </w:r>
                  <w:r w:rsidRPr="00D8782B">
                    <w:rPr>
                      <w:rFonts w:hint="eastAsia"/>
                      <w:kern w:val="0"/>
                      <w:sz w:val="18"/>
                      <w:szCs w:val="18"/>
                    </w:rPr>
                    <w:t>オーバーシューズ</w:t>
                  </w:r>
                </w:p>
              </w:tc>
            </w:tr>
            <w:tr w:rsidR="00BB7535" w:rsidRPr="00D8782B" w:rsidTr="00011B64">
              <w:trPr>
                <w:cantSplit/>
                <w:trHeight w:val="278"/>
              </w:trPr>
              <w:tc>
                <w:tcPr>
                  <w:tcW w:w="4777" w:type="dxa"/>
                  <w:gridSpan w:val="3"/>
                  <w:tcBorders>
                    <w:top w:val="nil"/>
                    <w:bottom w:val="single" w:sz="4" w:space="0" w:color="auto"/>
                    <w:right w:val="single" w:sz="12" w:space="0" w:color="auto"/>
                  </w:tcBorders>
                  <w:vAlign w:val="center"/>
                </w:tcPr>
                <w:p w:rsidR="00BB7535" w:rsidRPr="00D8782B" w:rsidRDefault="00BB7535" w:rsidP="00055D9D">
                  <w:pPr>
                    <w:spacing w:line="0" w:lineRule="atLeast"/>
                    <w:rPr>
                      <w:sz w:val="18"/>
                      <w:szCs w:val="18"/>
                    </w:rPr>
                  </w:pPr>
                  <w:r w:rsidRPr="00D8782B">
                    <w:rPr>
                      <w:rFonts w:hint="eastAsia"/>
                      <w:sz w:val="18"/>
                      <w:szCs w:val="18"/>
                    </w:rPr>
                    <w:t>キャンドルサービス燭台・衣装・キーボード</w:t>
                  </w:r>
                  <w:r w:rsidR="00704974" w:rsidRPr="00D8782B">
                    <w:rPr>
                      <w:rFonts w:hint="eastAsia"/>
                      <w:sz w:val="18"/>
                      <w:szCs w:val="18"/>
                    </w:rPr>
                    <w:t xml:space="preserve">　等</w:t>
                  </w:r>
                </w:p>
                <w:p w:rsidR="00704974" w:rsidRPr="00D8782B" w:rsidRDefault="00704974" w:rsidP="00055D9D">
                  <w:pPr>
                    <w:spacing w:line="0" w:lineRule="atLeast"/>
                    <w:rPr>
                      <w:sz w:val="18"/>
                      <w:szCs w:val="18"/>
                    </w:rPr>
                  </w:pPr>
                  <w:r w:rsidRPr="00D8782B">
                    <w:rPr>
                      <w:rFonts w:hint="eastAsia"/>
                      <w:sz w:val="18"/>
                      <w:szCs w:val="18"/>
                    </w:rPr>
                    <w:t>※その他詳細は「Ｐ１７」参照。</w:t>
                  </w:r>
                </w:p>
              </w:tc>
            </w:tr>
          </w:tbl>
          <w:p w:rsidR="002B1180" w:rsidRDefault="002B1180" w:rsidP="00055D9D">
            <w:pPr>
              <w:spacing w:line="0" w:lineRule="atLeast"/>
            </w:pPr>
          </w:p>
        </w:tc>
      </w:tr>
    </w:tbl>
    <w:p w:rsidR="004D05DC" w:rsidRDefault="004D05DC">
      <w:pPr>
        <w:sectPr w:rsidR="004D05DC" w:rsidSect="00A9136D">
          <w:pgSz w:w="12240" w:h="15840" w:code="1"/>
          <w:pgMar w:top="1134" w:right="1701" w:bottom="851" w:left="1701" w:header="720" w:footer="720" w:gutter="0"/>
          <w:cols w:space="720"/>
          <w:noEndnote/>
        </w:sectPr>
      </w:pPr>
    </w:p>
    <w:p w:rsidR="004D05DC" w:rsidRDefault="004D05DC">
      <w:pPr>
        <w:pStyle w:val="13"/>
      </w:pPr>
      <w:r>
        <w:rPr>
          <w:rFonts w:hint="eastAsia"/>
        </w:rPr>
        <w:lastRenderedPageBreak/>
        <w:t>Ⅱ　生活について</w:t>
      </w:r>
    </w:p>
    <w:p w:rsidR="004D05DC" w:rsidRDefault="004D05DC">
      <w:pPr>
        <w:spacing w:beforeLines="50" w:before="120" w:afterLines="50" w:after="120"/>
        <w:jc w:val="center"/>
      </w:pPr>
      <w:r>
        <w:rPr>
          <w:rFonts w:hint="eastAsia"/>
        </w:rPr>
        <w:t>みなさんが快適にお過ごしいただけるよう，生活のマナーを守りましょう。</w:t>
      </w:r>
    </w:p>
    <w:p w:rsidR="004D05DC" w:rsidRPr="009155FE" w:rsidRDefault="004D05DC">
      <w:pPr>
        <w:tabs>
          <w:tab w:val="left" w:pos="2112"/>
          <w:tab w:val="left" w:leader="middleDot" w:pos="5472"/>
        </w:tabs>
        <w:ind w:firstLineChars="100" w:firstLine="280"/>
        <w:rPr>
          <w:sz w:val="24"/>
          <w:szCs w:val="24"/>
        </w:rPr>
      </w:pPr>
      <w:r>
        <w:rPr>
          <w:rFonts w:hint="eastAsia"/>
          <w:sz w:val="28"/>
          <w:szCs w:val="28"/>
          <w:bdr w:val="single" w:sz="4" w:space="0" w:color="auto"/>
        </w:rPr>
        <w:t xml:space="preserve">　</w:t>
      </w:r>
      <w:r w:rsidRPr="009155FE">
        <w:rPr>
          <w:rFonts w:hint="eastAsia"/>
          <w:sz w:val="28"/>
          <w:szCs w:val="28"/>
          <w:bdr w:val="single" w:sz="4" w:space="0" w:color="auto"/>
        </w:rPr>
        <w:t xml:space="preserve">生活の目標　</w:t>
      </w:r>
    </w:p>
    <w:p w:rsidR="004D05DC" w:rsidRDefault="004D05DC">
      <w:pPr>
        <w:tabs>
          <w:tab w:val="left" w:pos="2112"/>
          <w:tab w:val="left" w:leader="middleDot" w:pos="4845"/>
        </w:tabs>
        <w:rPr>
          <w:sz w:val="24"/>
          <w:szCs w:val="24"/>
          <w:bdr w:val="single" w:sz="4" w:space="0" w:color="auto"/>
        </w:rPr>
      </w:pPr>
      <w:r>
        <w:rPr>
          <w:rFonts w:hint="eastAsia"/>
          <w:sz w:val="24"/>
          <w:szCs w:val="24"/>
        </w:rPr>
        <w:t xml:space="preserve">規律ある生活をしよう　→　</w:t>
      </w:r>
      <w:r w:rsidR="00C859C4">
        <w:rPr>
          <w:rFonts w:hint="eastAsia"/>
          <w:sz w:val="22"/>
          <w:szCs w:val="22"/>
        </w:rPr>
        <w:t>５</w:t>
      </w:r>
      <w:r>
        <w:rPr>
          <w:rFonts w:hint="eastAsia"/>
          <w:sz w:val="22"/>
          <w:szCs w:val="22"/>
        </w:rPr>
        <w:t>分前精神で生活をしましょう。</w:t>
      </w:r>
    </w:p>
    <w:p w:rsidR="004D05DC" w:rsidRDefault="004D05DC">
      <w:pPr>
        <w:tabs>
          <w:tab w:val="left" w:pos="2112"/>
          <w:tab w:val="left" w:leader="middleDot" w:pos="4635"/>
        </w:tabs>
        <w:rPr>
          <w:sz w:val="24"/>
          <w:szCs w:val="24"/>
        </w:rPr>
      </w:pPr>
      <w:r>
        <w:rPr>
          <w:rFonts w:hint="eastAsia"/>
          <w:sz w:val="24"/>
          <w:szCs w:val="24"/>
        </w:rPr>
        <w:t xml:space="preserve">すすんで友と語ろう　　→　</w:t>
      </w:r>
      <w:r>
        <w:rPr>
          <w:rFonts w:hint="eastAsia"/>
          <w:sz w:val="22"/>
          <w:szCs w:val="22"/>
        </w:rPr>
        <w:t>明るくあいさつをかわしましょう。</w:t>
      </w:r>
    </w:p>
    <w:p w:rsidR="004D05DC" w:rsidRDefault="004D05DC">
      <w:pPr>
        <w:tabs>
          <w:tab w:val="left" w:pos="2112"/>
          <w:tab w:val="left" w:leader="middleDot" w:pos="5472"/>
        </w:tabs>
        <w:ind w:left="7570" w:hangingChars="3154" w:hanging="7570"/>
        <w:rPr>
          <w:sz w:val="24"/>
          <w:szCs w:val="24"/>
        </w:rPr>
      </w:pPr>
      <w:r>
        <w:rPr>
          <w:rFonts w:hint="eastAsia"/>
          <w:sz w:val="24"/>
          <w:szCs w:val="24"/>
        </w:rPr>
        <w:t xml:space="preserve">美しい環境をつくろう　→　</w:t>
      </w:r>
      <w:r>
        <w:rPr>
          <w:rFonts w:hint="eastAsia"/>
          <w:sz w:val="22"/>
          <w:szCs w:val="22"/>
        </w:rPr>
        <w:t>「来た時よりも美しく」の気持ちできれいにしましょう。</w:t>
      </w:r>
    </w:p>
    <w:p w:rsidR="004D05DC" w:rsidRDefault="004D05DC">
      <w:pPr>
        <w:pStyle w:val="205051"/>
        <w:numPr>
          <w:ilvl w:val="1"/>
          <w:numId w:val="31"/>
        </w:numPr>
      </w:pPr>
      <w:r>
        <w:rPr>
          <w:rFonts w:hint="eastAsia"/>
        </w:rPr>
        <w:t>標準的な生活時間帯</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09"/>
        <w:gridCol w:w="334"/>
        <w:gridCol w:w="501"/>
        <w:gridCol w:w="515"/>
        <w:gridCol w:w="515"/>
        <w:gridCol w:w="1030"/>
        <w:gridCol w:w="515"/>
        <w:gridCol w:w="764"/>
        <w:gridCol w:w="567"/>
        <w:gridCol w:w="299"/>
        <w:gridCol w:w="600"/>
        <w:gridCol w:w="672"/>
        <w:gridCol w:w="389"/>
        <w:gridCol w:w="571"/>
        <w:gridCol w:w="108"/>
        <w:gridCol w:w="372"/>
        <w:gridCol w:w="307"/>
        <w:gridCol w:w="248"/>
      </w:tblGrid>
      <w:tr w:rsidR="004D05DC">
        <w:trPr>
          <w:gridBefore w:val="2"/>
          <w:wBefore w:w="612" w:type="dxa"/>
          <w:trHeight w:val="274"/>
        </w:trPr>
        <w:tc>
          <w:tcPr>
            <w:tcW w:w="6701" w:type="dxa"/>
            <w:gridSpan w:val="12"/>
            <w:tcBorders>
              <w:top w:val="nil"/>
              <w:left w:val="nil"/>
              <w:bottom w:val="nil"/>
              <w:right w:val="nil"/>
            </w:tcBorders>
          </w:tcPr>
          <w:p w:rsidR="004D05DC" w:rsidRDefault="004D05DC">
            <w:pPr>
              <w:rPr>
                <w:rFonts w:ascii="ＭＳ ゴシック" w:eastAsia="ＭＳ ゴシック" w:hAnsi="ＭＳ ゴシック"/>
                <w:sz w:val="20"/>
                <w:szCs w:val="20"/>
              </w:rPr>
            </w:pPr>
            <w:r>
              <w:rPr>
                <w:rFonts w:hint="eastAsia"/>
                <w:b/>
                <w:sz w:val="24"/>
                <w:szCs w:val="24"/>
              </w:rPr>
              <w:tab/>
            </w:r>
            <w:r>
              <w:rPr>
                <w:rFonts w:ascii="ＭＳ ゴシック" w:eastAsia="ＭＳ ゴシック" w:hAnsi="ＭＳ ゴシック" w:hint="eastAsia"/>
                <w:sz w:val="20"/>
                <w:szCs w:val="20"/>
              </w:rPr>
              <w:t xml:space="preserve">    　</w:t>
            </w:r>
          </w:p>
        </w:tc>
        <w:tc>
          <w:tcPr>
            <w:tcW w:w="679" w:type="dxa"/>
            <w:gridSpan w:val="2"/>
            <w:tcBorders>
              <w:top w:val="nil"/>
              <w:left w:val="nil"/>
              <w:bottom w:val="nil"/>
              <w:right w:val="nil"/>
            </w:tcBorders>
          </w:tcPr>
          <w:p w:rsidR="004D05DC" w:rsidRDefault="004D05DC">
            <w:pPr>
              <w:rPr>
                <w:sz w:val="18"/>
                <w:szCs w:val="18"/>
              </w:rPr>
            </w:pPr>
          </w:p>
        </w:tc>
        <w:tc>
          <w:tcPr>
            <w:tcW w:w="679" w:type="dxa"/>
            <w:gridSpan w:val="2"/>
            <w:tcBorders>
              <w:top w:val="nil"/>
              <w:left w:val="nil"/>
              <w:bottom w:val="nil"/>
              <w:right w:val="nil"/>
            </w:tcBorders>
          </w:tcPr>
          <w:p w:rsidR="004D05DC" w:rsidRDefault="004D05DC">
            <w:pPr>
              <w:rPr>
                <w:sz w:val="18"/>
                <w:szCs w:val="18"/>
              </w:rPr>
            </w:pPr>
          </w:p>
        </w:tc>
        <w:tc>
          <w:tcPr>
            <w:tcW w:w="248" w:type="dxa"/>
            <w:tcBorders>
              <w:top w:val="nil"/>
              <w:left w:val="nil"/>
              <w:bottom w:val="nil"/>
              <w:right w:val="nil"/>
            </w:tcBorders>
          </w:tcPr>
          <w:p w:rsidR="004D05DC" w:rsidRDefault="004D05DC">
            <w:pPr>
              <w:rPr>
                <w:sz w:val="18"/>
                <w:szCs w:val="18"/>
              </w:rPr>
            </w:pPr>
          </w:p>
        </w:tc>
      </w:tr>
      <w:tr w:rsidR="004D05DC">
        <w:trPr>
          <w:trHeight w:val="243"/>
        </w:trPr>
        <w:tc>
          <w:tcPr>
            <w:tcW w:w="8919" w:type="dxa"/>
            <w:gridSpan w:val="19"/>
            <w:tcBorders>
              <w:top w:val="nil"/>
              <w:left w:val="nil"/>
              <w:bottom w:val="single" w:sz="12" w:space="0" w:color="auto"/>
              <w:right w:val="nil"/>
            </w:tcBorders>
          </w:tcPr>
          <w:p w:rsidR="004D05DC" w:rsidRDefault="004D05DC">
            <w:pPr>
              <w:ind w:firstLineChars="50" w:firstLine="1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6:30  7:00　　　7:40 9:00     11:50 13:20    　</w:t>
            </w:r>
            <w:r w:rsidR="0086613D">
              <w:rPr>
                <w:rFonts w:ascii="ＭＳ ゴシック" w:eastAsia="ＭＳ ゴシック" w:hAnsi="ＭＳ ゴシック" w:hint="eastAsia"/>
                <w:sz w:val="20"/>
                <w:szCs w:val="20"/>
              </w:rPr>
              <w:t xml:space="preserve">　　 </w:t>
            </w:r>
            <w:r w:rsidR="00DE6056">
              <w:rPr>
                <w:rFonts w:ascii="ＭＳ ゴシック" w:eastAsia="ＭＳ ゴシック" w:hAnsi="ＭＳ ゴシック" w:hint="eastAsia"/>
                <w:sz w:val="20"/>
                <w:szCs w:val="20"/>
              </w:rPr>
              <w:t xml:space="preserve">17:00 17:20 </w:t>
            </w:r>
            <w:r w:rsidR="0086613D">
              <w:rPr>
                <w:rFonts w:ascii="ＭＳ ゴシック" w:eastAsia="ＭＳ ゴシック" w:hAnsi="ＭＳ ゴシック" w:hint="eastAsia"/>
                <w:sz w:val="20"/>
                <w:szCs w:val="20"/>
              </w:rPr>
              <w:t xml:space="preserve"> </w:t>
            </w:r>
            <w:r w:rsidR="00DE6056">
              <w:rPr>
                <w:rFonts w:ascii="ＭＳ ゴシック" w:eastAsia="ＭＳ ゴシック" w:hAnsi="ＭＳ ゴシック" w:hint="eastAsia"/>
                <w:sz w:val="20"/>
                <w:szCs w:val="20"/>
              </w:rPr>
              <w:t xml:space="preserve">19:00  </w:t>
            </w:r>
            <w:r w:rsidR="0086613D">
              <w:rPr>
                <w:rFonts w:ascii="ＭＳ ゴシック" w:eastAsia="ＭＳ ゴシック" w:hAnsi="ＭＳ ゴシック" w:hint="eastAsia"/>
                <w:sz w:val="20"/>
                <w:szCs w:val="20"/>
              </w:rPr>
              <w:t xml:space="preserve">  </w:t>
            </w:r>
            <w:r w:rsidR="00DE6056">
              <w:rPr>
                <w:rFonts w:ascii="ＭＳ ゴシック" w:eastAsia="ＭＳ ゴシック" w:hAnsi="ＭＳ ゴシック" w:hint="eastAsia"/>
                <w:sz w:val="20"/>
                <w:szCs w:val="20"/>
              </w:rPr>
              <w:t xml:space="preserve">22:00 </w:t>
            </w:r>
            <w:r>
              <w:rPr>
                <w:rFonts w:ascii="ＭＳ ゴシック" w:eastAsia="ＭＳ ゴシック" w:hAnsi="ＭＳ ゴシック" w:hint="eastAsia"/>
                <w:sz w:val="20"/>
                <w:szCs w:val="20"/>
              </w:rPr>
              <w:t>22:30</w:t>
            </w:r>
          </w:p>
        </w:tc>
      </w:tr>
      <w:tr w:rsidR="00DE6056" w:rsidTr="00784FCF">
        <w:trPr>
          <w:cantSplit/>
          <w:trHeight w:val="644"/>
        </w:trPr>
        <w:tc>
          <w:tcPr>
            <w:tcW w:w="403" w:type="dxa"/>
            <w:vMerge w:val="restart"/>
            <w:tcBorders>
              <w:top w:val="single" w:sz="12" w:space="0" w:color="auto"/>
              <w:left w:val="nil"/>
            </w:tcBorders>
            <w:textDirection w:val="tbRlV"/>
          </w:tcPr>
          <w:p w:rsidR="00DE6056" w:rsidRDefault="00DE6056">
            <w:pPr>
              <w:ind w:left="113" w:right="113"/>
            </w:pPr>
          </w:p>
        </w:tc>
        <w:tc>
          <w:tcPr>
            <w:tcW w:w="543" w:type="dxa"/>
            <w:gridSpan w:val="2"/>
            <w:vMerge w:val="restart"/>
            <w:tcBorders>
              <w:top w:val="single" w:sz="12" w:space="0" w:color="auto"/>
            </w:tcBorders>
            <w:textDirection w:val="tbRlV"/>
            <w:vAlign w:val="center"/>
          </w:tcPr>
          <w:p w:rsidR="00DE6056" w:rsidRDefault="00784FCF" w:rsidP="00784FCF">
            <w:pPr>
              <w:ind w:left="113" w:right="113"/>
              <w:jc w:val="distribute"/>
            </w:pPr>
            <w:r>
              <w:rPr>
                <w:rFonts w:hint="eastAsia"/>
              </w:rPr>
              <w:t>起床</w:t>
            </w:r>
          </w:p>
        </w:tc>
        <w:tc>
          <w:tcPr>
            <w:tcW w:w="501" w:type="dxa"/>
            <w:vMerge w:val="restart"/>
            <w:tcBorders>
              <w:top w:val="single" w:sz="12" w:space="0" w:color="auto"/>
            </w:tcBorders>
            <w:textDirection w:val="tbRlV"/>
            <w:vAlign w:val="center"/>
          </w:tcPr>
          <w:p w:rsidR="00DE6056" w:rsidRDefault="00DE6056">
            <w:pPr>
              <w:ind w:left="113" w:right="113"/>
            </w:pPr>
            <w:r w:rsidRPr="0024230E">
              <w:rPr>
                <w:rFonts w:hint="eastAsia"/>
                <w:spacing w:val="105"/>
                <w:kern w:val="0"/>
                <w:fitText w:val="1995" w:id="-1536449023"/>
              </w:rPr>
              <w:t>朝のつど</w:t>
            </w:r>
            <w:r w:rsidRPr="0024230E">
              <w:rPr>
                <w:rFonts w:hint="eastAsia"/>
                <w:spacing w:val="52"/>
                <w:kern w:val="0"/>
                <w:fitText w:val="1995" w:id="-1536449023"/>
              </w:rPr>
              <w:t>い</w:t>
            </w:r>
          </w:p>
        </w:tc>
        <w:tc>
          <w:tcPr>
            <w:tcW w:w="515" w:type="dxa"/>
            <w:vMerge w:val="restart"/>
            <w:tcBorders>
              <w:top w:val="single" w:sz="12" w:space="0" w:color="auto"/>
            </w:tcBorders>
            <w:textDirection w:val="tbRlV"/>
            <w:vAlign w:val="center"/>
          </w:tcPr>
          <w:p w:rsidR="00DE6056" w:rsidRDefault="00784FCF" w:rsidP="00784FCF">
            <w:pPr>
              <w:ind w:left="113" w:right="113"/>
              <w:jc w:val="distribute"/>
            </w:pPr>
            <w:r>
              <w:rPr>
                <w:rFonts w:hint="eastAsia"/>
              </w:rPr>
              <w:t>清掃</w:t>
            </w:r>
          </w:p>
        </w:tc>
        <w:tc>
          <w:tcPr>
            <w:tcW w:w="515" w:type="dxa"/>
            <w:vMerge w:val="restart"/>
            <w:tcBorders>
              <w:top w:val="single" w:sz="12" w:space="0" w:color="auto"/>
            </w:tcBorders>
            <w:textDirection w:val="tbRlV"/>
            <w:vAlign w:val="center"/>
          </w:tcPr>
          <w:p w:rsidR="00DE6056" w:rsidRDefault="00DE6056">
            <w:pPr>
              <w:ind w:left="113" w:right="113"/>
              <w:jc w:val="distribute"/>
            </w:pPr>
            <w:r>
              <w:rPr>
                <w:rFonts w:hint="eastAsia"/>
              </w:rPr>
              <w:t>朝食</w:t>
            </w:r>
          </w:p>
        </w:tc>
        <w:tc>
          <w:tcPr>
            <w:tcW w:w="1030" w:type="dxa"/>
            <w:vMerge w:val="restart"/>
            <w:tcBorders>
              <w:top w:val="single" w:sz="12" w:space="0" w:color="auto"/>
            </w:tcBorders>
            <w:textDirection w:val="tbRlV"/>
            <w:vAlign w:val="center"/>
          </w:tcPr>
          <w:p w:rsidR="00DE6056" w:rsidRDefault="00DE6056">
            <w:pPr>
              <w:ind w:left="113" w:right="113"/>
              <w:jc w:val="distribute"/>
            </w:pPr>
            <w:r>
              <w:rPr>
                <w:rFonts w:hint="eastAsia"/>
              </w:rPr>
              <w:t>活動</w:t>
            </w:r>
          </w:p>
        </w:tc>
        <w:tc>
          <w:tcPr>
            <w:tcW w:w="515" w:type="dxa"/>
            <w:vMerge w:val="restart"/>
            <w:tcBorders>
              <w:top w:val="single" w:sz="12" w:space="0" w:color="auto"/>
            </w:tcBorders>
            <w:textDirection w:val="tbRlV"/>
            <w:vAlign w:val="center"/>
          </w:tcPr>
          <w:p w:rsidR="00DE6056" w:rsidRDefault="00DE6056">
            <w:pPr>
              <w:ind w:left="113" w:right="113"/>
              <w:jc w:val="distribute"/>
            </w:pPr>
            <w:r>
              <w:rPr>
                <w:rFonts w:hint="eastAsia"/>
              </w:rPr>
              <w:t>昼食</w:t>
            </w:r>
          </w:p>
        </w:tc>
        <w:tc>
          <w:tcPr>
            <w:tcW w:w="1331" w:type="dxa"/>
            <w:gridSpan w:val="2"/>
            <w:tcBorders>
              <w:top w:val="single" w:sz="12" w:space="0" w:color="auto"/>
              <w:bottom w:val="nil"/>
              <w:right w:val="nil"/>
            </w:tcBorders>
            <w:textDirection w:val="tbRlV"/>
            <w:vAlign w:val="bottom"/>
          </w:tcPr>
          <w:p w:rsidR="001574CA" w:rsidRDefault="002950FB">
            <w:pPr>
              <w:ind w:left="113" w:right="113"/>
            </w:pPr>
            <w:r>
              <w:rPr>
                <w:rFonts w:hint="eastAsia"/>
                <w:noProof/>
                <w:sz w:val="17"/>
                <w:szCs w:val="17"/>
              </w:rPr>
              <mc:AlternateContent>
                <mc:Choice Requires="wps">
                  <w:drawing>
                    <wp:anchor distT="0" distB="0" distL="114300" distR="114300" simplePos="0" relativeHeight="251579904" behindDoc="0" locked="0" layoutInCell="1" allowOverlap="1">
                      <wp:simplePos x="0" y="0"/>
                      <wp:positionH relativeFrom="column">
                        <wp:posOffset>-295275</wp:posOffset>
                      </wp:positionH>
                      <wp:positionV relativeFrom="paragraph">
                        <wp:posOffset>40640</wp:posOffset>
                      </wp:positionV>
                      <wp:extent cx="548640" cy="224790"/>
                      <wp:effectExtent l="0" t="0" r="0" b="0"/>
                      <wp:wrapNone/>
                      <wp:docPr id="3652"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4A5434" w:rsidRDefault="00471EB8">
                                  <w:pPr>
                                    <w:rPr>
                                      <w:rFonts w:ascii="ＭＳ ゴシック" w:eastAsia="ＭＳ ゴシック" w:hAnsi="ＭＳ ゴシック"/>
                                      <w:sz w:val="22"/>
                                    </w:rPr>
                                  </w:pPr>
                                  <w:smartTag w:uri="urn:schemas-microsoft-com:office:smarttags" w:element="time">
                                    <w:smartTagPr>
                                      <w:attr w:name="Minute" w:val="40"/>
                                      <w:attr w:name="Hour" w:val="16"/>
                                    </w:smartTagPr>
                                    <w:r w:rsidRPr="004A5434">
                                      <w:rPr>
                                        <w:rFonts w:ascii="ＭＳ ゴシック" w:eastAsia="ＭＳ ゴシック" w:hAnsi="ＭＳ ゴシック" w:hint="eastAsia"/>
                                        <w:sz w:val="20"/>
                                        <w:szCs w:val="18"/>
                                      </w:rPr>
                                      <w:t>16:40</w:t>
                                    </w:r>
                                  </w:smartTag>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4" o:spid="_x0000_s1034" type="#_x0000_t202" style="position:absolute;left:0;text-align:left;margin-left:-23.25pt;margin-top:3.2pt;width:43.2pt;height:17.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F+/wIAAI8GAAAOAAAAZHJzL2Uyb0RvYy54bWysVduO0zAQfUfiHyy/Z3Opc9VmUZs2CGm5&#10;SMAHuInTWCR2sL2bLoh/Z+zsdrsLDwjoQ2R7xuNz5sxML18dxwHdMqW5FCUOLwKMmGhky8WhxJ8/&#10;1V6GkTZUtHSQgpX4jmn86urli8t5Klgkezm0TCEIInQxTyXujZkK39dNz0aqL+TEBBg7qUZqYKsO&#10;fqvoDNHHwY+CIPFnqdpJyYZpDafbxYivXPyuY41533WaGTSUGLAZ91Xuu7df/+qSFgdFp5439zDo&#10;X6AYKRfw6CnUlhqKbhT/JdTIGyW17MxFI0dfdh1vmOMAbMLgGZuPPZ2Y4wLJ0dMpTfr/hW3e3X5Q&#10;iLclXiVxhJGgI6j0iR0N2sgjWgUxsTmaJ12A68cJnM0RLKC146una9l80UjIqqfiwNZKyblntAWM&#10;ob3pn11d4mgbZD+/lS28RG+MdIGOnRptAiElCKKDVncnfSyaBg5jkiUELA2YooikudPPp8XD5Ulp&#10;85rJEdlFiRXI74LT22ttLBhaPLjYt4Ss+TC4EhjEkwNwXE6Yq6HlNi0ACCytp4Xk9P2eB/ku22XE&#10;I1Gy80iw3XrruiJeUodpvF1tq2ob/rAoQlL0vG2ZsI8+1FpI/kzL+6pfquRUbVoOvLXhLCStDvtq&#10;UOiWQq3X7ucEAMujm/8UhksJcHlGKYxIsIlyr06y1CM1ib08DTIvCPNNngQkJ9v6KaVrLti/U0Jz&#10;ifM4ijGiwwHGSWPUUmSP+J/RDNzvV5q0GLmBwTLwscTZyYkWtjR3onWaG8qHZX2WFcvk91lZ13GQ&#10;klXmpWm88shqF3ibrK68dRUmSbrbVJvdM6F3rnj0vyfGyXNWiWd47994hAyl+1Cmrvdsuy2NZ477&#10;o2v1U0vvZXsHzagkNAv0FcxxWPRSfcNohplYYv31hiqG0fBGQEOnJMpBHOM2WQbth9S5YX9moKKB&#10;QCU2IKZbVmYZuzeT4oce3lkGiJBrGAEdd+1pZ8WCCfjYDUw9x+x+Qtuxer53Xo//I1c/AQAA//8D&#10;AFBLAwQUAAYACAAAACEANWUYZN4AAAAHAQAADwAAAGRycy9kb3ducmV2LnhtbEyOwU7DMBBE70j8&#10;g7VI3FqnkFptyKZKkQCJC6UgxNGJlyQiXkex2wa+HnOC42hGb16+mWwvjjT6zjHCYp6AIK6d6bhB&#10;eH25m61A+KDZ6N4xIXyRh01xfpbrzLgTP9NxHxoRIewzjdCGMGRS+rolq/3cDcSx+3Cj1SHGsZFm&#10;1KcIt728ShIlre44PrR6oNuW6s/9wSJ8d7582D1tQ7Vdvt8nu0fl30qFeHkxlTcgAk3hbwy/+lEd&#10;iuhUuQMbL3qEWaqWcYqgUhCxv16vQVQI6WIFssjlf//iBwAA//8DAFBLAQItABQABgAIAAAAIQC2&#10;gziS/gAAAOEBAAATAAAAAAAAAAAAAAAAAAAAAABbQ29udGVudF9UeXBlc10ueG1sUEsBAi0AFAAG&#10;AAgAAAAhADj9If/WAAAAlAEAAAsAAAAAAAAAAAAAAAAALwEAAF9yZWxzLy5yZWxzUEsBAi0AFAAG&#10;AAgAAAAhAA5jUX7/AgAAjwYAAA4AAAAAAAAAAAAAAAAALgIAAGRycy9lMm9Eb2MueG1sUEsBAi0A&#10;FAAGAAgAAAAhADVlGGTeAAAABwEAAA8AAAAAAAAAAAAAAAAAWQUAAGRycy9kb3ducmV2LnhtbFBL&#10;BQYAAAAABAAEAPMAAABkBgAAAAA=&#10;" filled="f" stroked="f">
                      <v:textbox inset="5.85pt,.7pt,5.85pt,.7pt">
                        <w:txbxContent>
                          <w:p w:rsidR="00471EB8" w:rsidRPr="004A5434" w:rsidRDefault="00471EB8">
                            <w:pPr>
                              <w:rPr>
                                <w:rFonts w:ascii="ＭＳ ゴシック" w:eastAsia="ＭＳ ゴシック" w:hAnsi="ＭＳ ゴシック"/>
                                <w:sz w:val="22"/>
                              </w:rPr>
                            </w:pPr>
                            <w:smartTag w:uri="urn:schemas-microsoft-com:office:smarttags" w:element="time">
                              <w:smartTagPr>
                                <w:attr w:name="Minute" w:val="40"/>
                                <w:attr w:name="Hour" w:val="16"/>
                              </w:smartTagPr>
                              <w:r w:rsidRPr="004A5434">
                                <w:rPr>
                                  <w:rFonts w:ascii="ＭＳ ゴシック" w:eastAsia="ＭＳ ゴシック" w:hAnsi="ＭＳ ゴシック" w:hint="eastAsia"/>
                                  <w:sz w:val="20"/>
                                  <w:szCs w:val="18"/>
                                </w:rPr>
                                <w:t>16:40</w:t>
                              </w:r>
                            </w:smartTag>
                          </w:p>
                        </w:txbxContent>
                      </v:textbox>
                    </v:shape>
                  </w:pict>
                </mc:Fallback>
              </mc:AlternateContent>
            </w:r>
          </w:p>
          <w:p w:rsidR="001574CA" w:rsidRDefault="001574CA">
            <w:pPr>
              <w:ind w:left="113" w:right="113"/>
            </w:pPr>
          </w:p>
          <w:p w:rsidR="001574CA" w:rsidRPr="001574CA" w:rsidRDefault="001574CA">
            <w:pPr>
              <w:ind w:left="113" w:right="113"/>
              <w:rPr>
                <w:sz w:val="6"/>
              </w:rPr>
            </w:pPr>
          </w:p>
          <w:p w:rsidR="0086613D" w:rsidRDefault="002950FB">
            <w:pPr>
              <w:ind w:left="113" w:right="113"/>
              <w:rPr>
                <w:sz w:val="12"/>
                <w:szCs w:val="12"/>
              </w:rPr>
            </w:pPr>
            <w:r>
              <w:rPr>
                <w:rFonts w:hint="eastAsia"/>
                <w:noProof/>
                <w:sz w:val="28"/>
                <w:szCs w:val="28"/>
              </w:rPr>
              <mc:AlternateContent>
                <mc:Choice Requires="wps">
                  <w:drawing>
                    <wp:anchor distT="0" distB="0" distL="114300" distR="114300" simplePos="0" relativeHeight="251676160" behindDoc="0" locked="0" layoutInCell="1" allowOverlap="1">
                      <wp:simplePos x="0" y="0"/>
                      <wp:positionH relativeFrom="column">
                        <wp:posOffset>313690</wp:posOffset>
                      </wp:positionH>
                      <wp:positionV relativeFrom="paragraph">
                        <wp:posOffset>223520</wp:posOffset>
                      </wp:positionV>
                      <wp:extent cx="323850" cy="733425"/>
                      <wp:effectExtent l="7620" t="9525" r="11430" b="9525"/>
                      <wp:wrapNone/>
                      <wp:docPr id="3651" name="Text Box 3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733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784FCF" w:rsidRDefault="00471EB8" w:rsidP="00784FCF">
                                  <w:pPr>
                                    <w:jc w:val="center"/>
                                    <w:rPr>
                                      <w:sz w:val="16"/>
                                    </w:rPr>
                                  </w:pPr>
                                  <w:r w:rsidRPr="00784FCF">
                                    <w:rPr>
                                      <w:rFonts w:hint="eastAsia"/>
                                      <w:sz w:val="16"/>
                                    </w:rPr>
                                    <w:t>代表者会議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2" o:spid="_x0000_s1035" type="#_x0000_t202" style="position:absolute;left:0;text-align:left;margin-left:24.7pt;margin-top:17.6pt;width:25.5pt;height:5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gAzAIAALUFAAAOAAAAZHJzL2Uyb0RvYy54bWysVG1v2jAQ/j5p/8Hyd5o3AiFqqIDCNKl7&#10;kdptn03sEGuOndmGpKr233d2gLJ1k6ZpQQp27vz47rnn7vqmbwQ6MG24kgWOrkKMmCwV5XJX4E8P&#10;m1GGkbFEUiKUZAV+ZAbfzF+/uu7anMWqVoIyjQBEmrxrC1xb2+ZBYMqaNcRcqZZJMFZKN8TCVu8C&#10;qkkH6I0I4jCcBJ3StNWqZMbA19vBiOcev6pYaT9UlWEWiQJDbNa/tX9v3TuYX5N8p0lb8/IYBvmH&#10;KBrCJVx6hrollqC95i+gGl5qZVRlr0rVBKqqeMl8DpBNFP6SzX1NWuZzAXJMe6bJ/D/Y8v3ho0ac&#10;FjiZpBFGkjRQpQfWW7RUPUrSJHYcda3JwfW+BWfbgwVq7fM17Z0qvxok1aomcscWWquuZoRCjJE7&#10;GVwcHXCMA9l27xSFm8jeKg/UV7pxBAIlCNChVo/n+rhoSviYxEmWgqUE0zRJxnHqbyD56XCrjX3D&#10;VIPcosAayu/ByeHOWBcMyU8u7i6jBKcbLoTf6N12JTQ6EJDKxj9H9J/chERdgWcp3I2I2IHoS6sH&#10;Kv6IFvrnd2gNtyB/wZsCZ2cnkjsC15J6cVrCxbCG6IV0oTIv7CEl2PUWlv478ORF97TYpOF0nGSj&#10;6TRNRuNkHY6W2WY1WqyiyWS6Xq6W6+i7izoa5zWnlMm1xzSnHojGf6exYzcO6j13wTlAF5XaQ473&#10;Ne0Q5a4qSTqLQWmUQxvG0yHrCyqRVvYLt7UXv5OAwzCXxclC9zvSeUb31b24OHiR2+DRA1XA5Ik1&#10;r08nyUGctt/2vh28tJx2t4o+gmAhKq9KmHWwYOQz/GPUweQosPm2J5phJN5KkP10HM9AHNZvsmwG&#10;gtWXhu2FgciyVsADQA3LlR2G077VfFfDTUObSbWARqm4F/FzVJCJ28Bs8Dkd55gbPpd77/U8bec/&#10;AAAA//8DAFBLAwQUAAYACAAAACEAzuZKgN0AAAAJAQAADwAAAGRycy9kb3ducmV2LnhtbEyPQU/D&#10;MAyF70j8h8hI3LaEsQ0oTSeGVIEEO2wgcc0a01YkTtWkW/n3eKdxs/2enr+Xr0bvxAH72AbScDNV&#10;IJCqYFuqNXx+lJN7EDEZssYFQg2/GGFVXF7kJrPhSFs87FItOIRiZjQ0KXWZlLFq0Js4DR0Sa9+h&#10;9ybx2tfS9ubI4d7JmVJL6U1L/KExHT43WP3sBq8hrDfrV0R09DW8v23KSFSXL1pfX41PjyASjuls&#10;hhM+o0PBTPswkI3CaZg/zNmp4XYxA3HSleLDnoeFugNZ5PJ/g+IPAAD//wMAUEsBAi0AFAAGAAgA&#10;AAAhALaDOJL+AAAA4QEAABMAAAAAAAAAAAAAAAAAAAAAAFtDb250ZW50X1R5cGVzXS54bWxQSwEC&#10;LQAUAAYACAAAACEAOP0h/9YAAACUAQAACwAAAAAAAAAAAAAAAAAvAQAAX3JlbHMvLnJlbHNQSwEC&#10;LQAUAAYACAAAACEAWqIoAMwCAAC1BQAADgAAAAAAAAAAAAAAAAAuAgAAZHJzL2Uyb0RvYy54bWxQ&#10;SwECLQAUAAYACAAAACEAzuZKgN0AAAAJAQAADwAAAAAAAAAAAAAAAAAmBQAAZHJzL2Rvd25yZXYu&#10;eG1sUEsFBgAAAAAEAAQA8wAAADAGAAAAAA==&#10;">
                      <v:textbox style="layout-flow:vertical-ideographic" inset="5.85pt,.7pt,5.85pt,.7pt">
                        <w:txbxContent>
                          <w:p w:rsidR="00471EB8" w:rsidRPr="00784FCF" w:rsidRDefault="00471EB8" w:rsidP="00784FCF">
                            <w:pPr>
                              <w:jc w:val="center"/>
                              <w:rPr>
                                <w:sz w:val="16"/>
                              </w:rPr>
                            </w:pPr>
                            <w:r w:rsidRPr="00784FCF">
                              <w:rPr>
                                <w:rFonts w:hint="eastAsia"/>
                                <w:sz w:val="16"/>
                              </w:rPr>
                              <w:t>代表者会議</w:t>
                            </w:r>
                          </w:p>
                        </w:txbxContent>
                      </v:textbox>
                    </v:shape>
                  </w:pict>
                </mc:Fallback>
              </mc:AlternateContent>
            </w:r>
            <w:r w:rsidR="00DE6056">
              <w:rPr>
                <w:rFonts w:hint="eastAsia"/>
              </w:rPr>
              <w:t>活</w:t>
            </w:r>
          </w:p>
          <w:p w:rsidR="002A2B3C" w:rsidRPr="002A2B3C" w:rsidRDefault="002A2B3C">
            <w:pPr>
              <w:ind w:left="113" w:right="113"/>
              <w:rPr>
                <w:sz w:val="12"/>
                <w:szCs w:val="12"/>
              </w:rPr>
            </w:pPr>
          </w:p>
        </w:tc>
        <w:tc>
          <w:tcPr>
            <w:tcW w:w="299" w:type="dxa"/>
            <w:vMerge w:val="restart"/>
            <w:tcBorders>
              <w:top w:val="single" w:sz="12" w:space="0" w:color="auto"/>
              <w:left w:val="nil"/>
            </w:tcBorders>
            <w:textDirection w:val="tbRlV"/>
            <w:vAlign w:val="center"/>
          </w:tcPr>
          <w:p w:rsidR="00784FCF" w:rsidRDefault="00784FCF" w:rsidP="00784FCF">
            <w:pPr>
              <w:ind w:left="113" w:right="113"/>
              <w:rPr>
                <w:sz w:val="17"/>
                <w:szCs w:val="17"/>
              </w:rPr>
            </w:pPr>
          </w:p>
        </w:tc>
        <w:tc>
          <w:tcPr>
            <w:tcW w:w="600" w:type="dxa"/>
            <w:vMerge w:val="restart"/>
            <w:tcBorders>
              <w:top w:val="single" w:sz="12" w:space="0" w:color="auto"/>
            </w:tcBorders>
            <w:textDirection w:val="tbRlV"/>
            <w:vAlign w:val="center"/>
          </w:tcPr>
          <w:p w:rsidR="00DE6056" w:rsidRDefault="00DE6056" w:rsidP="00DE6056">
            <w:pPr>
              <w:ind w:left="113" w:right="113"/>
              <w:jc w:val="distribute"/>
              <w:rPr>
                <w:sz w:val="17"/>
                <w:szCs w:val="17"/>
              </w:rPr>
            </w:pPr>
            <w:r>
              <w:rPr>
                <w:rFonts w:hint="eastAsia"/>
                <w:sz w:val="18"/>
                <w:szCs w:val="18"/>
              </w:rPr>
              <w:t>夕べのつどい</w:t>
            </w:r>
          </w:p>
        </w:tc>
        <w:tc>
          <w:tcPr>
            <w:tcW w:w="672" w:type="dxa"/>
            <w:vMerge w:val="restart"/>
            <w:tcBorders>
              <w:top w:val="single" w:sz="12" w:space="0" w:color="auto"/>
            </w:tcBorders>
            <w:textDirection w:val="tbRlV"/>
            <w:vAlign w:val="center"/>
          </w:tcPr>
          <w:p w:rsidR="00DE6056" w:rsidRDefault="00DE6056">
            <w:pPr>
              <w:ind w:left="113" w:right="113"/>
              <w:jc w:val="distribute"/>
            </w:pPr>
            <w:r>
              <w:rPr>
                <w:rFonts w:hint="eastAsia"/>
              </w:rPr>
              <w:t>夕食</w:t>
            </w:r>
          </w:p>
        </w:tc>
        <w:tc>
          <w:tcPr>
            <w:tcW w:w="960" w:type="dxa"/>
            <w:gridSpan w:val="2"/>
            <w:vMerge w:val="restart"/>
            <w:tcBorders>
              <w:top w:val="single" w:sz="12" w:space="0" w:color="auto"/>
            </w:tcBorders>
            <w:textDirection w:val="tbRlV"/>
            <w:vAlign w:val="center"/>
          </w:tcPr>
          <w:p w:rsidR="00DE6056" w:rsidRDefault="00DE6056">
            <w:pPr>
              <w:ind w:left="113" w:right="113"/>
              <w:jc w:val="distribute"/>
            </w:pPr>
            <w:r>
              <w:rPr>
                <w:rFonts w:hint="eastAsia"/>
              </w:rPr>
              <w:t>活動・自由</w:t>
            </w:r>
          </w:p>
        </w:tc>
        <w:tc>
          <w:tcPr>
            <w:tcW w:w="480" w:type="dxa"/>
            <w:gridSpan w:val="2"/>
            <w:vMerge w:val="restart"/>
            <w:tcBorders>
              <w:top w:val="single" w:sz="12" w:space="0" w:color="auto"/>
            </w:tcBorders>
            <w:textDirection w:val="tbRlV"/>
            <w:vAlign w:val="center"/>
          </w:tcPr>
          <w:p w:rsidR="00DE6056" w:rsidRDefault="00DE6056">
            <w:pPr>
              <w:ind w:left="113" w:right="113"/>
              <w:jc w:val="distribute"/>
            </w:pPr>
            <w:r>
              <w:rPr>
                <w:rFonts w:hint="eastAsia"/>
              </w:rPr>
              <w:t>就寝準備</w:t>
            </w:r>
          </w:p>
        </w:tc>
        <w:tc>
          <w:tcPr>
            <w:tcW w:w="555" w:type="dxa"/>
            <w:gridSpan w:val="2"/>
            <w:vMerge w:val="restart"/>
            <w:tcBorders>
              <w:top w:val="single" w:sz="12" w:space="0" w:color="auto"/>
              <w:right w:val="nil"/>
            </w:tcBorders>
            <w:textDirection w:val="tbRlV"/>
            <w:vAlign w:val="center"/>
          </w:tcPr>
          <w:p w:rsidR="00DE6056" w:rsidRDefault="00DE6056">
            <w:pPr>
              <w:ind w:left="113" w:right="113"/>
              <w:jc w:val="distribute"/>
            </w:pPr>
            <w:r>
              <w:rPr>
                <w:rFonts w:hint="eastAsia"/>
              </w:rPr>
              <w:t>就寝</w:t>
            </w:r>
          </w:p>
        </w:tc>
      </w:tr>
      <w:tr w:rsidR="00DE6056" w:rsidTr="00784FCF">
        <w:trPr>
          <w:cantSplit/>
          <w:trHeight w:val="1176"/>
        </w:trPr>
        <w:tc>
          <w:tcPr>
            <w:tcW w:w="403" w:type="dxa"/>
            <w:vMerge/>
            <w:tcBorders>
              <w:left w:val="nil"/>
            </w:tcBorders>
            <w:textDirection w:val="tbRlV"/>
          </w:tcPr>
          <w:p w:rsidR="00DE6056" w:rsidRDefault="00DE6056">
            <w:pPr>
              <w:ind w:left="113" w:right="113"/>
            </w:pPr>
          </w:p>
        </w:tc>
        <w:tc>
          <w:tcPr>
            <w:tcW w:w="543" w:type="dxa"/>
            <w:gridSpan w:val="2"/>
            <w:vMerge/>
            <w:textDirection w:val="tbRlV"/>
            <w:vAlign w:val="center"/>
          </w:tcPr>
          <w:p w:rsidR="00DE6056" w:rsidRDefault="00DE6056">
            <w:pPr>
              <w:ind w:left="113" w:right="113"/>
              <w:jc w:val="distribute"/>
            </w:pPr>
          </w:p>
        </w:tc>
        <w:tc>
          <w:tcPr>
            <w:tcW w:w="501" w:type="dxa"/>
            <w:vMerge/>
            <w:textDirection w:val="tbRlV"/>
            <w:vAlign w:val="center"/>
          </w:tcPr>
          <w:p w:rsidR="00DE6056" w:rsidRDefault="00DE6056">
            <w:pPr>
              <w:ind w:left="113" w:right="113"/>
              <w:jc w:val="distribute"/>
              <w:rPr>
                <w:kern w:val="0"/>
              </w:rPr>
            </w:pPr>
          </w:p>
        </w:tc>
        <w:tc>
          <w:tcPr>
            <w:tcW w:w="515" w:type="dxa"/>
            <w:vMerge/>
            <w:textDirection w:val="tbRlV"/>
            <w:vAlign w:val="center"/>
          </w:tcPr>
          <w:p w:rsidR="00DE6056" w:rsidRDefault="00DE6056">
            <w:pPr>
              <w:ind w:left="113" w:right="113"/>
              <w:jc w:val="distribute"/>
            </w:pPr>
          </w:p>
        </w:tc>
        <w:tc>
          <w:tcPr>
            <w:tcW w:w="515" w:type="dxa"/>
            <w:vMerge/>
            <w:textDirection w:val="tbRlV"/>
            <w:vAlign w:val="center"/>
          </w:tcPr>
          <w:p w:rsidR="00DE6056" w:rsidRDefault="00DE6056">
            <w:pPr>
              <w:ind w:left="113" w:right="113"/>
              <w:jc w:val="distribute"/>
            </w:pPr>
          </w:p>
        </w:tc>
        <w:tc>
          <w:tcPr>
            <w:tcW w:w="1030" w:type="dxa"/>
            <w:vMerge/>
            <w:textDirection w:val="tbRlV"/>
            <w:vAlign w:val="center"/>
          </w:tcPr>
          <w:p w:rsidR="00DE6056" w:rsidRDefault="00DE6056">
            <w:pPr>
              <w:ind w:left="113" w:right="113"/>
              <w:jc w:val="distribute"/>
            </w:pPr>
          </w:p>
        </w:tc>
        <w:tc>
          <w:tcPr>
            <w:tcW w:w="515" w:type="dxa"/>
            <w:vMerge/>
            <w:textDirection w:val="tbRlV"/>
            <w:vAlign w:val="center"/>
          </w:tcPr>
          <w:p w:rsidR="00DE6056" w:rsidRDefault="00DE6056">
            <w:pPr>
              <w:ind w:left="113" w:right="113"/>
              <w:jc w:val="distribute"/>
            </w:pPr>
          </w:p>
        </w:tc>
        <w:tc>
          <w:tcPr>
            <w:tcW w:w="1331" w:type="dxa"/>
            <w:gridSpan w:val="2"/>
            <w:tcBorders>
              <w:top w:val="nil"/>
              <w:bottom w:val="nil"/>
              <w:right w:val="nil"/>
            </w:tcBorders>
            <w:vAlign w:val="bottom"/>
          </w:tcPr>
          <w:p w:rsidR="00DE6056" w:rsidRPr="004A5434" w:rsidRDefault="00DE6056" w:rsidP="00E16BC9">
            <w:pPr>
              <w:ind w:right="200"/>
              <w:jc w:val="right"/>
              <w:rPr>
                <w:rFonts w:ascii="ＭＳ ゴシック" w:eastAsia="ＭＳ ゴシック" w:hAnsi="ＭＳ ゴシック"/>
                <w:sz w:val="18"/>
                <w:szCs w:val="18"/>
              </w:rPr>
            </w:pPr>
            <w:r w:rsidRPr="004A5434">
              <w:rPr>
                <w:rFonts w:ascii="ＭＳ ゴシック" w:eastAsia="ＭＳ ゴシック" w:hAnsi="ＭＳ ゴシック" w:hint="eastAsia"/>
                <w:sz w:val="20"/>
                <w:szCs w:val="18"/>
              </w:rPr>
              <w:t>16:00</w:t>
            </w:r>
          </w:p>
        </w:tc>
        <w:tc>
          <w:tcPr>
            <w:tcW w:w="299" w:type="dxa"/>
            <w:vMerge/>
            <w:tcBorders>
              <w:left w:val="nil"/>
            </w:tcBorders>
            <w:textDirection w:val="tbRlV"/>
            <w:vAlign w:val="center"/>
          </w:tcPr>
          <w:p w:rsidR="00DE6056" w:rsidRDefault="00DE6056">
            <w:pPr>
              <w:ind w:left="113" w:right="113"/>
              <w:jc w:val="distribute"/>
              <w:rPr>
                <w:sz w:val="17"/>
                <w:szCs w:val="17"/>
              </w:rPr>
            </w:pPr>
          </w:p>
        </w:tc>
        <w:tc>
          <w:tcPr>
            <w:tcW w:w="600" w:type="dxa"/>
            <w:vMerge/>
            <w:textDirection w:val="tbRlV"/>
            <w:vAlign w:val="center"/>
          </w:tcPr>
          <w:p w:rsidR="00DE6056" w:rsidRDefault="00DE6056">
            <w:pPr>
              <w:ind w:left="113" w:right="113"/>
              <w:jc w:val="distribute"/>
              <w:rPr>
                <w:sz w:val="17"/>
                <w:szCs w:val="17"/>
              </w:rPr>
            </w:pPr>
          </w:p>
        </w:tc>
        <w:tc>
          <w:tcPr>
            <w:tcW w:w="672" w:type="dxa"/>
            <w:vMerge/>
            <w:textDirection w:val="tbRlV"/>
            <w:vAlign w:val="center"/>
          </w:tcPr>
          <w:p w:rsidR="00DE6056" w:rsidRDefault="00DE6056">
            <w:pPr>
              <w:ind w:left="113" w:right="113"/>
              <w:jc w:val="distribute"/>
            </w:pPr>
          </w:p>
        </w:tc>
        <w:tc>
          <w:tcPr>
            <w:tcW w:w="960" w:type="dxa"/>
            <w:gridSpan w:val="2"/>
            <w:vMerge/>
            <w:textDirection w:val="tbRlV"/>
            <w:vAlign w:val="center"/>
          </w:tcPr>
          <w:p w:rsidR="00DE6056" w:rsidRDefault="00DE6056">
            <w:pPr>
              <w:ind w:left="113" w:right="113"/>
              <w:jc w:val="distribute"/>
            </w:pPr>
          </w:p>
        </w:tc>
        <w:tc>
          <w:tcPr>
            <w:tcW w:w="480" w:type="dxa"/>
            <w:gridSpan w:val="2"/>
            <w:vMerge/>
            <w:textDirection w:val="tbRlV"/>
            <w:vAlign w:val="center"/>
          </w:tcPr>
          <w:p w:rsidR="00DE6056" w:rsidRDefault="00DE6056">
            <w:pPr>
              <w:ind w:left="113" w:right="113"/>
              <w:jc w:val="distribute"/>
            </w:pPr>
          </w:p>
        </w:tc>
        <w:tc>
          <w:tcPr>
            <w:tcW w:w="555" w:type="dxa"/>
            <w:gridSpan w:val="2"/>
            <w:vMerge/>
            <w:tcBorders>
              <w:right w:val="nil"/>
            </w:tcBorders>
            <w:textDirection w:val="tbRlV"/>
            <w:vAlign w:val="center"/>
          </w:tcPr>
          <w:p w:rsidR="00DE6056" w:rsidRDefault="00DE6056">
            <w:pPr>
              <w:ind w:left="113" w:right="113"/>
              <w:jc w:val="distribute"/>
            </w:pPr>
          </w:p>
        </w:tc>
      </w:tr>
      <w:tr w:rsidR="004D05DC" w:rsidTr="00E16BC9">
        <w:trPr>
          <w:cantSplit/>
          <w:trHeight w:val="403"/>
        </w:trPr>
        <w:tc>
          <w:tcPr>
            <w:tcW w:w="403" w:type="dxa"/>
            <w:vMerge/>
            <w:tcBorders>
              <w:left w:val="nil"/>
              <w:bottom w:val="single" w:sz="12" w:space="0" w:color="auto"/>
            </w:tcBorders>
          </w:tcPr>
          <w:p w:rsidR="004D05DC" w:rsidRDefault="004D05DC"/>
        </w:tc>
        <w:tc>
          <w:tcPr>
            <w:tcW w:w="543" w:type="dxa"/>
            <w:gridSpan w:val="2"/>
            <w:vMerge/>
            <w:tcBorders>
              <w:bottom w:val="single" w:sz="12" w:space="0" w:color="auto"/>
            </w:tcBorders>
          </w:tcPr>
          <w:p w:rsidR="004D05DC" w:rsidRDefault="004D05DC"/>
        </w:tc>
        <w:tc>
          <w:tcPr>
            <w:tcW w:w="501" w:type="dxa"/>
            <w:vMerge/>
            <w:tcBorders>
              <w:bottom w:val="single" w:sz="12" w:space="0" w:color="auto"/>
            </w:tcBorders>
          </w:tcPr>
          <w:p w:rsidR="004D05DC" w:rsidRDefault="004D05DC"/>
        </w:tc>
        <w:tc>
          <w:tcPr>
            <w:tcW w:w="515" w:type="dxa"/>
            <w:vMerge/>
            <w:tcBorders>
              <w:bottom w:val="single" w:sz="12" w:space="0" w:color="auto"/>
            </w:tcBorders>
          </w:tcPr>
          <w:p w:rsidR="004D05DC" w:rsidRDefault="004D05DC"/>
        </w:tc>
        <w:tc>
          <w:tcPr>
            <w:tcW w:w="515" w:type="dxa"/>
            <w:vMerge/>
            <w:tcBorders>
              <w:bottom w:val="single" w:sz="12" w:space="0" w:color="auto"/>
            </w:tcBorders>
          </w:tcPr>
          <w:p w:rsidR="004D05DC" w:rsidRDefault="004D05DC">
            <w:pPr>
              <w:ind w:left="113"/>
            </w:pPr>
          </w:p>
        </w:tc>
        <w:tc>
          <w:tcPr>
            <w:tcW w:w="1030" w:type="dxa"/>
            <w:vMerge/>
            <w:tcBorders>
              <w:bottom w:val="single" w:sz="12" w:space="0" w:color="auto"/>
            </w:tcBorders>
          </w:tcPr>
          <w:p w:rsidR="004D05DC" w:rsidRDefault="004D05DC"/>
        </w:tc>
        <w:tc>
          <w:tcPr>
            <w:tcW w:w="515" w:type="dxa"/>
            <w:vMerge/>
            <w:tcBorders>
              <w:bottom w:val="single" w:sz="12" w:space="0" w:color="auto"/>
            </w:tcBorders>
            <w:textDirection w:val="tbRlV"/>
          </w:tcPr>
          <w:p w:rsidR="004D05DC" w:rsidRDefault="004D05DC">
            <w:pPr>
              <w:ind w:left="113" w:right="113"/>
              <w:jc w:val="center"/>
            </w:pPr>
          </w:p>
        </w:tc>
        <w:tc>
          <w:tcPr>
            <w:tcW w:w="764" w:type="dxa"/>
            <w:tcBorders>
              <w:top w:val="nil"/>
              <w:bottom w:val="single" w:sz="12" w:space="0" w:color="auto"/>
              <w:right w:val="single" w:sz="4" w:space="0" w:color="auto"/>
            </w:tcBorders>
          </w:tcPr>
          <w:p w:rsidR="004D05DC" w:rsidRDefault="004D05DC" w:rsidP="0086613D">
            <w:pPr>
              <w:ind w:firstLineChars="100" w:firstLine="210"/>
            </w:pPr>
            <w:r>
              <w:rPr>
                <w:rFonts w:hint="eastAsia"/>
              </w:rPr>
              <w:t>動</w:t>
            </w:r>
          </w:p>
        </w:tc>
        <w:tc>
          <w:tcPr>
            <w:tcW w:w="3098" w:type="dxa"/>
            <w:gridSpan w:val="6"/>
            <w:tcBorders>
              <w:left w:val="single" w:sz="4" w:space="0" w:color="auto"/>
              <w:bottom w:val="single" w:sz="12" w:space="0" w:color="auto"/>
            </w:tcBorders>
            <w:vAlign w:val="center"/>
          </w:tcPr>
          <w:p w:rsidR="004D05DC" w:rsidRDefault="004D05DC">
            <w:pPr>
              <w:pStyle w:val="a9"/>
            </w:pPr>
            <w:r w:rsidRPr="0024230E">
              <w:rPr>
                <w:rFonts w:hint="eastAsia"/>
                <w:spacing w:val="465"/>
                <w:kern w:val="0"/>
                <w:fitText w:val="1365" w:id="-1670212096"/>
              </w:rPr>
              <w:t>入</w:t>
            </w:r>
            <w:r w:rsidRPr="0024230E">
              <w:rPr>
                <w:rFonts w:hint="eastAsia"/>
                <w:spacing w:val="7"/>
                <w:kern w:val="0"/>
                <w:fitText w:val="1365" w:id="-1670212096"/>
              </w:rPr>
              <w:t>浴</w:t>
            </w:r>
          </w:p>
        </w:tc>
        <w:tc>
          <w:tcPr>
            <w:tcW w:w="480" w:type="dxa"/>
            <w:gridSpan w:val="2"/>
            <w:vMerge/>
            <w:tcBorders>
              <w:bottom w:val="single" w:sz="12" w:space="0" w:color="auto"/>
            </w:tcBorders>
          </w:tcPr>
          <w:p w:rsidR="004D05DC" w:rsidRDefault="004D05DC"/>
        </w:tc>
        <w:tc>
          <w:tcPr>
            <w:tcW w:w="555" w:type="dxa"/>
            <w:gridSpan w:val="2"/>
            <w:vMerge/>
            <w:tcBorders>
              <w:bottom w:val="single" w:sz="12" w:space="0" w:color="auto"/>
              <w:right w:val="nil"/>
            </w:tcBorders>
          </w:tcPr>
          <w:p w:rsidR="004D05DC" w:rsidRDefault="004D05DC"/>
        </w:tc>
      </w:tr>
    </w:tbl>
    <w:p w:rsidR="004D05DC" w:rsidRDefault="004D05DC"/>
    <w:p w:rsidR="004D05DC" w:rsidRDefault="004D05DC">
      <w:pPr>
        <w:numPr>
          <w:ilvl w:val="1"/>
          <w:numId w:val="2"/>
        </w:numPr>
      </w:pPr>
      <w:r>
        <w:rPr>
          <w:rFonts w:hint="eastAsia"/>
        </w:rPr>
        <w:t>生活時間帯は，団体のプログラム展開上の都合により変更することがあります。</w:t>
      </w:r>
    </w:p>
    <w:p w:rsidR="003B1F1C" w:rsidRDefault="003B1F1C" w:rsidP="003B1F1C"/>
    <w:p w:rsidR="004D05DC" w:rsidRDefault="004D05DC">
      <w:pPr>
        <w:pStyle w:val="05"/>
        <w:spacing w:before="120"/>
      </w:pPr>
      <w:r>
        <w:rPr>
          <w:rFonts w:hint="eastAsia"/>
        </w:rPr>
        <w:t>宿泊室の生活</w:t>
      </w:r>
    </w:p>
    <w:p w:rsidR="004D05DC" w:rsidRDefault="002950FB">
      <w:pPr>
        <w:numPr>
          <w:ilvl w:val="1"/>
          <w:numId w:val="2"/>
        </w:numPr>
      </w:pPr>
      <w:r>
        <w:rPr>
          <w:rFonts w:hint="eastAsia"/>
          <w:noProof/>
        </w:rPr>
        <mc:AlternateContent>
          <mc:Choice Requires="wps">
            <w:drawing>
              <wp:anchor distT="0" distB="0" distL="114300" distR="114300" simplePos="0" relativeHeight="251691520" behindDoc="0" locked="0" layoutInCell="1" allowOverlap="1">
                <wp:simplePos x="0" y="0"/>
                <wp:positionH relativeFrom="column">
                  <wp:posOffset>5120640</wp:posOffset>
                </wp:positionH>
                <wp:positionV relativeFrom="paragraph">
                  <wp:posOffset>145415</wp:posOffset>
                </wp:positionV>
                <wp:extent cx="390525" cy="154305"/>
                <wp:effectExtent l="0" t="0" r="0" b="0"/>
                <wp:wrapNone/>
                <wp:docPr id="3650" name="Text Box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Pr>
                                <w:rFonts w:hint="eastAsia"/>
                                <w:sz w:val="16"/>
                                <w:szCs w:val="16"/>
                              </w:rPr>
                              <w:t>毛布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0" o:spid="_x0000_s1036" type="#_x0000_t202" style="position:absolute;left:0;text-align:left;margin-left:403.2pt;margin-top:11.45pt;width:30.75pt;height:12.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Dx/AIAAI8GAAAOAAAAZHJzL2Uyb0RvYy54bWysVdtu2zAMfR+wfxD07tpOfEedInHiYUB3&#10;Adp9gGLLsTBb8iS1Tjfs30fJSZq2GzCsy4OhC0WeQx4yl1f7vkP3VComeI79Cw8jyitRM77L8Zfb&#10;0kkwUprwmnSC0xw/UIWvFm/fXI5DRmeiFV1NJQInXGXjkONW6yFzXVW1tCfqQgyUw2UjZE80bOXO&#10;rSUZwXvfuTPPi9xRyHqQoqJKwel6usQL679paKU/NY2iGnU5BmzafqX9bs3XXVySbCfJ0LLqAIP8&#10;A4qeMA5BT67WRBN0J9kLVz2rpFCi0ReV6F3RNKyilgOw8b1nbG5aMlDLBZKjhlOa1P9zW328/ywR&#10;q3M8j0JIECc9VOmW7jVaiT2axzObo3FQGZjeDGCs93ADtbZ81XAtqq8KcVG0hO/oUkoxtpTUgNE3&#10;2XXPnpqqqEwZJ9vxg6ghErnTwjraN7I3CYSUIPAOUB5O9TFoKjicp144CzGq4MoPg7kX2ggkOz4e&#10;pNLvqOiRWeRYQvmtc3J/rbQBQ7KjiYnFRcm6zkqg408OwHA6oVZD02uSARBYGksDydb3R+qlm2ST&#10;BE4wizZO4K3XzrIsAicq/Thcz9dFsfZ/GhR+kLWsrik3QY9a84O/q+VB9ZNKTmpTomO1cWcgKbnb&#10;Fp1E9wS0XtrfIT1nZu5TGDYlwOUZJX8WeKtZ6pRREjtBGYROGnuJ4/npKo28IA3W5VNK14zT11NC&#10;Y45TW2HS7WCcVFpOIvsjTc/+XtIkWc80DJaO9TlOTkYkM9Lc8NrWXBPWTeuzrBgmv8/Ksgy9OJgn&#10;ThyHcyeYbzxnlZSFsyz8KIo3q2K1eVbojRWPen1ibHnOlHiG9xDjETJI9yhT23um3abG0/vt3rZ6&#10;ZBJmWnEr6gdoRimgWaDjYI7DohXyO0YjzMQcq293RFKMuvccGjoOZim0n7abJEnhiTy/2J5dEF6B&#10;oxxrjKZloaexezdItmshzjRAuFjCCGiYbc9HTMDHbGDqWWaHCW3G6vneWj3+jyx+AQAA//8DAFBL&#10;AwQUAAYACAAAACEAL6dCbOAAAAAJAQAADwAAAGRycy9kb3ducmV2LnhtbEyPwU7DMAyG70i8Q2Qk&#10;biyhGl0pdacOCZC4MAZCHNMmtBWNUzXZVnh6zAlutvzp9/cX69kN4mCn0HtCuFwoEJYab3pqEV5f&#10;7i4yECFqMnrwZBG+bIB1eXpS6Nz4Iz3bwy62gkMo5Bqhi3HMpQxNZ50OCz9a4tuHn5yOvE6tNJM+&#10;crgbZKJUKp3uiT90erS3nW0+d3uH8N2H6mH7tIn15ur9Xm0f0/BWpYjnZ3N1AyLaOf7B8KvP6lCy&#10;U+33ZIIYEDKVLhlFSJJrEAxk6YqHGmG5SkCWhfzfoPwBAAD//wMAUEsBAi0AFAAGAAgAAAAhALaD&#10;OJL+AAAA4QEAABMAAAAAAAAAAAAAAAAAAAAAAFtDb250ZW50X1R5cGVzXS54bWxQSwECLQAUAAYA&#10;CAAAACEAOP0h/9YAAACUAQAACwAAAAAAAAAAAAAAAAAvAQAAX3JlbHMvLnJlbHNQSwECLQAUAAYA&#10;CAAAACEAgXaQ8fwCAACPBgAADgAAAAAAAAAAAAAAAAAuAgAAZHJzL2Uyb0RvYy54bWxQSwECLQAU&#10;AAYACAAAACEAL6dCbOAAAAAJAQAADwAAAAAAAAAAAAAAAABWBQAAZHJzL2Rvd25yZXYueG1sUEsF&#10;BgAAAAAEAAQA8wAAAGMGAAAAAA==&#10;" filled="f" stroked="f">
                <v:textbox inset="5.85pt,.7pt,5.85pt,.7pt">
                  <w:txbxContent>
                    <w:p w:rsidR="00471EB8" w:rsidRPr="00F549F5" w:rsidRDefault="00471EB8">
                      <w:pPr>
                        <w:rPr>
                          <w:sz w:val="16"/>
                          <w:szCs w:val="16"/>
                        </w:rPr>
                      </w:pPr>
                      <w:r>
                        <w:rPr>
                          <w:rFonts w:hint="eastAsia"/>
                          <w:sz w:val="16"/>
                          <w:szCs w:val="16"/>
                        </w:rPr>
                        <w:t>毛布</w:t>
                      </w:r>
                    </w:p>
                  </w:txbxContent>
                </v:textbox>
              </v:shape>
            </w:pict>
          </mc:Fallback>
        </mc:AlternateContent>
      </w:r>
      <w:r w:rsidR="00F542C9">
        <w:rPr>
          <w:rFonts w:hint="eastAsia"/>
        </w:rPr>
        <w:t>１</w:t>
      </w:r>
      <w:r w:rsidR="004D05DC">
        <w:rPr>
          <w:rFonts w:hint="eastAsia"/>
        </w:rPr>
        <w:t>人，シーツ</w:t>
      </w:r>
      <w:r w:rsidR="00F542C9">
        <w:rPr>
          <w:rFonts w:hint="eastAsia"/>
        </w:rPr>
        <w:t>２</w:t>
      </w:r>
      <w:r w:rsidR="004D05DC">
        <w:rPr>
          <w:rFonts w:hint="eastAsia"/>
        </w:rPr>
        <w:t>枚とまくらカバー</w:t>
      </w:r>
      <w:r w:rsidR="00F542C9">
        <w:rPr>
          <w:rFonts w:hint="eastAsia"/>
        </w:rPr>
        <w:t>１</w:t>
      </w:r>
      <w:r w:rsidR="004D05DC">
        <w:rPr>
          <w:rFonts w:hint="eastAsia"/>
        </w:rPr>
        <w:t>枚を使用して，ベッドメーキングをしましょう。</w:t>
      </w:r>
    </w:p>
    <w:p w:rsidR="004D05DC" w:rsidRDefault="002950FB">
      <w:pPr>
        <w:numPr>
          <w:ilvl w:val="1"/>
          <w:numId w:val="2"/>
        </w:numPr>
      </w:pPr>
      <w:r>
        <w:rPr>
          <w:rFonts w:hint="eastAsia"/>
          <w:noProof/>
        </w:rPr>
        <mc:AlternateContent>
          <mc:Choice Requires="wps">
            <w:drawing>
              <wp:anchor distT="0" distB="0" distL="114300" distR="114300" simplePos="0" relativeHeight="251692544" behindDoc="0" locked="0" layoutInCell="1" allowOverlap="1">
                <wp:simplePos x="0" y="0"/>
                <wp:positionH relativeFrom="column">
                  <wp:posOffset>5120640</wp:posOffset>
                </wp:positionH>
                <wp:positionV relativeFrom="paragraph">
                  <wp:posOffset>151765</wp:posOffset>
                </wp:positionV>
                <wp:extent cx="704850" cy="154305"/>
                <wp:effectExtent l="0" t="0" r="0" b="0"/>
                <wp:wrapNone/>
                <wp:docPr id="3649" name="Text Box 3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Pr>
                                <w:rFonts w:hint="eastAsia"/>
                                <w:sz w:val="16"/>
                                <w:szCs w:val="16"/>
                              </w:rPr>
                              <w:t>かけふとん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1" o:spid="_x0000_s1037" type="#_x0000_t202" style="position:absolute;left:0;text-align:left;margin-left:403.2pt;margin-top:11.95pt;width:55.5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ua+wIAAI8GAAAOAAAAZHJzL2Uyb0RvYy54bWysVduO0zAQfUfiHyy/Z5O0TnPRpqhNG4S0&#10;XKSFD3ATp7FI7GB7N10Q/87YabvdBSQE9CGyPePjc+bW61eHvkP3TGkuRY7DqwAjJipZc7HP8aeP&#10;pZdgpA0VNe2kYDl+YBq/Wr58cT0OGZvJVnY1UwhAhM7GIcetMUPm+7pqWU/1lRyYAGMjVU8NbNXe&#10;rxUdAb3v/FkQLPxRqnpQsmJaw+lmMuKlw28aVpn3TaOZQV2OgZtxX+W+O/v1l9c02ys6tLw60qB/&#10;waKnXMCjZ6gNNRTdKf4TVM8rJbVszFUle182Da+Y0wBqwuCZmtuWDsxpgeDo4Rwm/f9gq3f3HxTi&#10;dY7nC5JiJGgPWfrIDgat5QHN41loYzQOOgPX2wGczQEskGunVw83svqskZBFS8WerZSSY8toDRzd&#10;Tf/i6oSjLchufCtreIneGemADo3qbQAhJAjQIVcP5/xYNhUcxgFJIrBUYAojMg8iy82n2enyoLR5&#10;zWSP7CLHCtLvwOn9jTaT68nFviVkybvOlUAnnhwA5nTCXA1Nt2kGRGBpPS0ll99vaZBuk21CPDJb&#10;bD0SbDbeqiyItyjDONrMN0WxCb9bFiHJWl7XTNhHT7UWkj/L5bHqpyo5V5uWHa8tnKWk1X5XdArd&#10;U6j10v2O4blw85/ScNEDLc8khTMSrGepVy6S2CMlibw0DhIvCNN1ughISjblU0k3XLB/l4TGHKfR&#10;LMKIdnsYJ5VRU5H9Vmbgfj/LpFnPDQyWjvc5Ts5ONLOluRW1y7mhvJvWF1GxSn4dlVUZBTGZJ14c&#10;R3OPzLeBt07KwlsV4WIRb9fFevss0VtXPPrfA+PSc1GJF3yPbzxShtI9lanrPdtuU+OZw+7gWj0+&#10;tfRO1g/QjEpCs0BfwRyHRSvVV4xGmIk51l/uqGIYdW8ENHRMZikkx7hNkqRwRV0adhcGKioAyrGB&#10;ZLplYaaxezcovm/hnWmACLmCEdBw1552VkycQI/dwNRzyo4T2o7Vy73zevwfWf4AAAD//wMAUEsD&#10;BBQABgAIAAAAIQAqjGST4QAAAAkBAAAPAAAAZHJzL2Rvd25yZXYueG1sTI/BTsMwDIbvSLxDZCRu&#10;LF0ZpStNpw4JkLgwtglxTBvTVjRO1WRb4ekxJzja/vT7+/PVZHtxxNF3jhTMZxEIpNqZjhoF+93D&#10;VQrCB01G945QwRd6WBXnZ7nOjDvRKx63oREcQj7TCtoQhkxKX7dotZ+5AYlvH260OvA4NtKM+sTh&#10;tpdxFCXS6o74Q6sHvG+x/twerILvzpdPm5d1qNY374/R5jnxb2Wi1OXFVN6BCDiFPxh+9VkdCnaq&#10;3IGMF72CNEoWjCqIr5cgGFjOb3lRKVikMcgil/8bFD8AAAD//wMAUEsBAi0AFAAGAAgAAAAhALaD&#10;OJL+AAAA4QEAABMAAAAAAAAAAAAAAAAAAAAAAFtDb250ZW50X1R5cGVzXS54bWxQSwECLQAUAAYA&#10;CAAAACEAOP0h/9YAAACUAQAACwAAAAAAAAAAAAAAAAAvAQAAX3JlbHMvLnJlbHNQSwECLQAUAAYA&#10;CAAAACEALUtrmvsCAACPBgAADgAAAAAAAAAAAAAAAAAuAgAAZHJzL2Uyb0RvYy54bWxQSwECLQAU&#10;AAYACAAAACEAKoxkk+EAAAAJAQAADwAAAAAAAAAAAAAAAABVBQAAZHJzL2Rvd25yZXYueG1sUEsF&#10;BgAAAAAEAAQA8wAAAGMGAAAAAA==&#10;" filled="f" stroked="f">
                <v:textbox inset="5.85pt,.7pt,5.85pt,.7pt">
                  <w:txbxContent>
                    <w:p w:rsidR="00471EB8" w:rsidRPr="00F549F5" w:rsidRDefault="00471EB8">
                      <w:pPr>
                        <w:rPr>
                          <w:sz w:val="16"/>
                          <w:szCs w:val="16"/>
                        </w:rPr>
                      </w:pPr>
                      <w:r>
                        <w:rPr>
                          <w:rFonts w:hint="eastAsia"/>
                          <w:sz w:val="16"/>
                          <w:szCs w:val="16"/>
                        </w:rPr>
                        <w:t>かけふとん</w:t>
                      </w:r>
                    </w:p>
                  </w:txbxContent>
                </v:textbox>
              </v:shape>
            </w:pict>
          </mc:Fallback>
        </mc:AlternateContent>
      </w:r>
      <w:r>
        <w:rPr>
          <w:noProof/>
        </w:rPr>
        <w:drawing>
          <wp:anchor distT="0" distB="0" distL="114300" distR="114300" simplePos="0" relativeHeight="251688448" behindDoc="0" locked="0" layoutInCell="1" allowOverlap="1">
            <wp:simplePos x="0" y="0"/>
            <wp:positionH relativeFrom="column">
              <wp:posOffset>2538730</wp:posOffset>
            </wp:positionH>
            <wp:positionV relativeFrom="paragraph">
              <wp:posOffset>46355</wp:posOffset>
            </wp:positionV>
            <wp:extent cx="2667635" cy="991235"/>
            <wp:effectExtent l="0" t="0" r="0" b="0"/>
            <wp:wrapNone/>
            <wp:docPr id="3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l="10094" t="23622" r="10071" b="23657"/>
                    <a:stretch>
                      <a:fillRect/>
                    </a:stretch>
                  </pic:blipFill>
                  <pic:spPr bwMode="auto">
                    <a:xfrm>
                      <a:off x="0" y="0"/>
                      <a:ext cx="266763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5DC">
        <w:rPr>
          <w:rFonts w:hint="eastAsia"/>
        </w:rPr>
        <w:t>部屋の整理整頓に心がけましょう。</w:t>
      </w:r>
    </w:p>
    <w:p w:rsidR="004D05DC" w:rsidRDefault="004D05DC">
      <w:pPr>
        <w:numPr>
          <w:ilvl w:val="1"/>
          <w:numId w:val="2"/>
        </w:numPr>
      </w:pPr>
      <w:r>
        <w:rPr>
          <w:rFonts w:hint="eastAsia"/>
        </w:rPr>
        <w:t>飲食・喫煙はできません。</w:t>
      </w:r>
    </w:p>
    <w:p w:rsidR="004D05DC" w:rsidRDefault="002950FB">
      <w:pPr>
        <w:numPr>
          <w:ilvl w:val="1"/>
          <w:numId w:val="2"/>
        </w:numPr>
      </w:pPr>
      <w:r>
        <w:rPr>
          <w:rFonts w:hint="eastAsia"/>
          <w:noProof/>
        </w:rPr>
        <mc:AlternateContent>
          <mc:Choice Requires="wps">
            <w:drawing>
              <wp:anchor distT="0" distB="0" distL="114300" distR="114300" simplePos="0" relativeHeight="251693568" behindDoc="0" locked="0" layoutInCell="1" allowOverlap="1">
                <wp:simplePos x="0" y="0"/>
                <wp:positionH relativeFrom="column">
                  <wp:posOffset>4934585</wp:posOffset>
                </wp:positionH>
                <wp:positionV relativeFrom="paragraph">
                  <wp:posOffset>139065</wp:posOffset>
                </wp:positionV>
                <wp:extent cx="499745" cy="154305"/>
                <wp:effectExtent l="4445" t="0" r="635" b="0"/>
                <wp:wrapNone/>
                <wp:docPr id="3648" name="Text Box 3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Pr>
                                <w:rFonts w:hint="eastAsia"/>
                                <w:sz w:val="16"/>
                                <w:szCs w:val="16"/>
                              </w:rPr>
                              <w:t>シーツ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2" o:spid="_x0000_s1038" type="#_x0000_t202" style="position:absolute;left:0;text-align:left;margin-left:388.55pt;margin-top:10.95pt;width:39.35pt;height:12.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Eo/QIAAI8GAAAOAAAAZHJzL2Uyb0RvYy54bWysVdtu2zAMfR+wfxD07voSJb6gbpE48TCg&#10;uwDtPkCx5ViYLXmSWqcb9u+j5DRN2w0Y1uXB0IUiz+EhmfPLfd+hO6Y0lyLH4VmAEROVrLnY5fjL&#10;TeklGGlDRU07KViO75nGlxdv35yPQ8Yi2cquZgqBE6Gzcchxa8yQ+b6uWtZTfSYHJuCykaqnBrZq&#10;59eKjuC97/woCBb+KFU9KFkxreF0PV3iC+e/aVhlPjWNZgZ1OQZsxn2V+27t1784p9lO0aHl1QEG&#10;/QcUPeUCgh5dramh6FbxF656XimpZWPOKtn7sml4xRwHYBMGz9hct3RgjgskRw/HNOn/57b6ePdZ&#10;IV7neLYgoJWgPah0w/YGreQezeIosjkaB52B6fUAxmYPN6C146uHK1l91UjIoqVix5ZKybFltAaM&#10;oX3pnzyd/GjrZDt+kDVEordGOkf7RvU2gZASBN5Bq/ujPhZNBYckTWMyx6iCq3BOZsHcRaDZw+NB&#10;afOOyR7ZRY4VyO+c07srbSwYmj2Y2FhClrzrXAl04skBGE4nzNXQ9JpmAASW1tJCcvr+SIN0k2wS&#10;4pFosfFIsF57y7Ig3qIM4/l6ti6KdfjToghJ1vK6ZsIGfai1kPydloeqn6rkWG1adry27iwkrXbb&#10;olPojkKtl+53SM+Jmf8UhksJcHlGKYxIsIpSr1wksUdKMvfSOEi8IExX6SIgKVmXTyldccFeTwmN&#10;OU7nEShMux2Mk8qoqcj+SDNwv5c0adZzA4Ol432Ok6MRzWxpbkTtNDeUd9P6JCuWye+zsiznQUxm&#10;iRfH85lHZpvAWyVl4S2LcLGIN6titXkm9MYVj359Ypw8J5V4gvcQ4xEylO5Dmbres+02NZ7Zb/eu&#10;1RObMNuXW1nfQzMqCc0CHQdzHBatVN8xGmEm5lh/u6WKYdS9F9DQMYlSEMe4TZKk8ESdXmxPLqio&#10;wFGODYjploWZxu7toPiuhTjTABFyCSOg4a49HzEBH7uBqeeYHSa0Haune2f1+D9y8QsAAP//AwBQ&#10;SwMEFAAGAAgAAAAhANB9jCbgAAAACQEAAA8AAABkcnMvZG93bnJldi54bWxMj0FPg0AQhe8m/ofN&#10;mHizC0SgIkNDTdTES2vbGI8LjEBkZwm7bdFf73rS42S+vPe9fDXrQZxosr1hhHARgCCuTdNzi3DY&#10;P94sQVinuFGDYUL4Igur4vIiV1ljzvxKp51rhQ9hmymEzrkxk9LWHWllF2Yk9r8PM2nl/Dm1spnU&#10;2YfrQUZBkEitevYNnRrpoaP6c3fUCN+9LZ+3m7Wr1vH7U7B9SexbmSBeX83lPQhHs/uD4Vffq0Ph&#10;nSpz5MaKASFN09CjCFF4B8IDyzj2WyqE2yQCWeTy/4LiBwAA//8DAFBLAQItABQABgAIAAAAIQC2&#10;gziS/gAAAOEBAAATAAAAAAAAAAAAAAAAAAAAAABbQ29udGVudF9UeXBlc10ueG1sUEsBAi0AFAAG&#10;AAgAAAAhADj9If/WAAAAlAEAAAsAAAAAAAAAAAAAAAAALwEAAF9yZWxzLy5yZWxzUEsBAi0AFAAG&#10;AAgAAAAhAILskSj9AgAAjwYAAA4AAAAAAAAAAAAAAAAALgIAAGRycy9lMm9Eb2MueG1sUEsBAi0A&#10;FAAGAAgAAAAhANB9jCbgAAAACQEAAA8AAAAAAAAAAAAAAAAAVwUAAGRycy9kb3ducmV2LnhtbFBL&#10;BQYAAAAABAAEAPMAAABkBgAAAAA=&#10;" filled="f" stroked="f">
                <v:textbox inset="5.85pt,.7pt,5.85pt,.7pt">
                  <w:txbxContent>
                    <w:p w:rsidR="00471EB8" w:rsidRPr="00F549F5" w:rsidRDefault="00471EB8">
                      <w:pPr>
                        <w:rPr>
                          <w:sz w:val="16"/>
                          <w:szCs w:val="16"/>
                        </w:rPr>
                      </w:pPr>
                      <w:r>
                        <w:rPr>
                          <w:rFonts w:hint="eastAsia"/>
                          <w:sz w:val="16"/>
                          <w:szCs w:val="16"/>
                        </w:rPr>
                        <w:t>シーツ</w:t>
                      </w:r>
                    </w:p>
                  </w:txbxContent>
                </v:textbox>
              </v:shape>
            </w:pict>
          </mc:Fallback>
        </mc:AlternateContent>
      </w:r>
      <w:r>
        <w:rPr>
          <w:rFonts w:hint="eastAsia"/>
          <w:noProof/>
        </w:rPr>
        <mc:AlternateContent>
          <mc:Choice Requires="wps">
            <w:drawing>
              <wp:anchor distT="0" distB="0" distL="114300" distR="114300" simplePos="0" relativeHeight="251689472" behindDoc="0" locked="0" layoutInCell="1" allowOverlap="1">
                <wp:simplePos x="0" y="0"/>
                <wp:positionH relativeFrom="column">
                  <wp:posOffset>2309495</wp:posOffset>
                </wp:positionH>
                <wp:positionV relativeFrom="paragraph">
                  <wp:posOffset>43815</wp:posOffset>
                </wp:positionV>
                <wp:extent cx="506095" cy="154305"/>
                <wp:effectExtent l="0" t="0" r="0" b="0"/>
                <wp:wrapNone/>
                <wp:docPr id="3423" name="Text Box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sidRPr="00F549F5">
                              <w:rPr>
                                <w:rFonts w:hint="eastAsia"/>
                                <w:sz w:val="16"/>
                                <w:szCs w:val="16"/>
                              </w:rPr>
                              <w:t>まくら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8" o:spid="_x0000_s1039" type="#_x0000_t202" style="position:absolute;left:0;text-align:left;margin-left:181.85pt;margin-top:3.45pt;width:39.85pt;height:12.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Pk/gIAAI8GAAAOAAAAZHJzL2Uyb0RvYy54bWysVdtu2zAMfR+wfxD07tpO7PiCOkXixMOA&#10;7gK0+wDFlmNhtuRJSpxu2L+PkpM0bTdgWJcHQxeKPIc8ZK5vDl2L9lQqJniG/SsPI8pLUTG+zfCX&#10;+8KJMVKa8Iq0gtMMP1CFb+Zv31wPfUonohFtRSUCJ1ylQ5/hRus+dV1VNrQj6kr0lMNlLWRHNGzl&#10;1q0kGcB717oTz5u5g5BVL0VJlYLT1XiJ59Z/XdNSf6prRTVqMwzYtP1K+92Yrzu/JulWkr5h5REG&#10;+QcUHWEcgp5drYgmaCfZC1cdK6VQotZXpehcUdespJYDsPG9Z2zuGtJTywWSo/pzmtT/c1t+3H+W&#10;iFUZngaTKUacdFCle3rQaCkOaBr5scnR0KsUTO96MNYHuIFaW76qvxXlV4W4yBvCt3QhpRgaSirA&#10;6JuX7sXT0Y8yTjbDB1FBJLLTwjo61LIzCYSUIPAOtXo418egKeEw9GZeEmJUwpUfBlMvtBFIenrc&#10;S6XfUdEhs8iwhPJb52R/q7QBQ9KTiYnFRcHa1kqg5U8OwHA8oVZD42uSAhBYGksDydb3R+Il63gd&#10;B04wma2dwFutnEWRB86s8KNwNV3l+cr/aVD4QdqwqqLcBD1pzQ/+rpZH1Y8qOatNiZZVxp2BpOR2&#10;k7cS7QlovbC/Y3ouzNynMGxKgMszSv4k8JaTxClmceQERRA6SeTFjucny2TmBUmwKp5SumWcvp4S&#10;GjKchBOoMGm3ME5KLUeR/ZGmZ38vaZK0YxoGS8u6DMdnI5Iaaa55ZWuuCWvH9UVWDJPfZ2VRhF4U&#10;TGMnisKpE0zXnrOMi9xZ5P5sFq2X+XL9rNBrKx71+sTY8lwo8QLvMcYjZJDuSaa290y7jY2nD5uD&#10;bfXEJMz05UZUD9CMUkCzQMfBHIdFI+R3jAaYiRlW33ZEUoza9xwaOgompv203cRxAk/k5cXm4oLw&#10;EhxlWEMx7TLX49jd9ZJtG4gzDhAuFjACambb8xET8DEbmHqW2XFCm7F6ubdWj/8j818AAAD//wMA&#10;UEsDBBQABgAIAAAAIQDwsqiC4AAAAAgBAAAPAAAAZHJzL2Rvd25yZXYueG1sTI9BT4NAEIXvJv6H&#10;zZh4s0sLbhVZGmqiJr1YW2M8LjACkZ0l7LZFf73jSY+T7+W9b7LVZHtxxNF3jjTMZxEIpMrVHTUa&#10;XvcPVzcgfDBUm94RavhCD6v8/Cwzae1O9ILHXWgEl5BPjYY2hCGV0lctWuNnbkBi9uFGawKfYyPr&#10;0Zy43PZyEUVKWtMRL7RmwPsWq8/dwWr47nzxtH1eh3J9/f4YbTfKvxVK68uLqbgDEXAKf2H41Wd1&#10;yNmpdAeqveg1xCpeclSDugXBPEniBETJYL4AmWfy/wP5DwAAAP//AwBQSwECLQAUAAYACAAAACEA&#10;toM4kv4AAADhAQAAEwAAAAAAAAAAAAAAAAAAAAAAW0NvbnRlbnRfVHlwZXNdLnhtbFBLAQItABQA&#10;BgAIAAAAIQA4/SH/1gAAAJQBAAALAAAAAAAAAAAAAAAAAC8BAABfcmVscy8ucmVsc1BLAQItABQA&#10;BgAIAAAAIQD05KPk/gIAAI8GAAAOAAAAAAAAAAAAAAAAAC4CAABkcnMvZTJvRG9jLnhtbFBLAQIt&#10;ABQABgAIAAAAIQDwsqiC4AAAAAgBAAAPAAAAAAAAAAAAAAAAAFgFAABkcnMvZG93bnJldi54bWxQ&#10;SwUGAAAAAAQABADzAAAAZQYAAAAA&#10;" filled="f" stroked="f">
                <v:textbox inset="5.85pt,.7pt,5.85pt,.7pt">
                  <w:txbxContent>
                    <w:p w:rsidR="00471EB8" w:rsidRPr="00F549F5" w:rsidRDefault="00471EB8">
                      <w:pPr>
                        <w:rPr>
                          <w:sz w:val="16"/>
                          <w:szCs w:val="16"/>
                        </w:rPr>
                      </w:pPr>
                      <w:r w:rsidRPr="00F549F5">
                        <w:rPr>
                          <w:rFonts w:hint="eastAsia"/>
                          <w:sz w:val="16"/>
                          <w:szCs w:val="16"/>
                        </w:rPr>
                        <w:t>まくら</w:t>
                      </w:r>
                    </w:p>
                  </w:txbxContent>
                </v:textbox>
              </v:shape>
            </w:pict>
          </mc:Fallback>
        </mc:AlternateContent>
      </w:r>
      <w:r w:rsidR="004D05DC">
        <w:rPr>
          <w:rFonts w:hint="eastAsia"/>
        </w:rPr>
        <w:t>就寝時間になったら消灯し，</w:t>
      </w:r>
    </w:p>
    <w:p w:rsidR="004D05DC" w:rsidRDefault="002950FB">
      <w:pPr>
        <w:ind w:firstLineChars="150" w:firstLine="315"/>
      </w:pPr>
      <w:r>
        <w:rPr>
          <w:rFonts w:hint="eastAsia"/>
          <w:noProof/>
        </w:rPr>
        <mc:AlternateContent>
          <mc:Choice Requires="wps">
            <w:drawing>
              <wp:anchor distT="0" distB="0" distL="114300" distR="114300" simplePos="0" relativeHeight="251690496" behindDoc="0" locked="0" layoutInCell="1" allowOverlap="1">
                <wp:simplePos x="0" y="0"/>
                <wp:positionH relativeFrom="column">
                  <wp:posOffset>1805940</wp:posOffset>
                </wp:positionH>
                <wp:positionV relativeFrom="paragraph">
                  <wp:posOffset>25400</wp:posOffset>
                </wp:positionV>
                <wp:extent cx="767715" cy="154305"/>
                <wp:effectExtent l="0" t="0" r="3810" b="0"/>
                <wp:wrapNone/>
                <wp:docPr id="3422" name="Text Box 3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sidRPr="00F549F5">
                              <w:rPr>
                                <w:rFonts w:hint="eastAsia"/>
                                <w:sz w:val="16"/>
                                <w:szCs w:val="16"/>
                              </w:rPr>
                              <w:t>まくら</w:t>
                            </w:r>
                            <w:r>
                              <w:rPr>
                                <w:rFonts w:hint="eastAsia"/>
                                <w:sz w:val="16"/>
                                <w:szCs w:val="16"/>
                              </w:rPr>
                              <w:t>カバー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9" o:spid="_x0000_s1040" type="#_x0000_t202" style="position:absolute;left:0;text-align:left;margin-left:142.2pt;margin-top:2pt;width:60.45pt;height:12.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Q3/gIAAJAGAAAOAAAAZHJzL2Uyb0RvYy54bWysVdtu2zAMfR+wfxD07voSJ76gTpE48TCg&#10;uwDtPkCx5ViYLXmSEqcb9u+j5CRN2w0Y1uXB0IUizyEPmeubQ9eiPZWKCZ5h/8rDiPJSVIxvM/zl&#10;vnBijJQmvCKt4DTDD1Thm/nbN9dDn9JANKKtqETghKt06DPcaN2nrqvKhnZEXYmecrisheyIhq3c&#10;upUkA3jvWjfwvJk7CFn1UpRUKThdjZd4bv3XNS31p7pWVKM2w4BN26+03435uvNrkm4l6RtWHmGQ&#10;f0DREcYh6NnVimiCdpK9cNWxUgolan1Vis4Vdc1KajkAG997xuauIT21XCA5qj+nSf0/t+XH/WeJ&#10;WJXhSRgEGHHSQZXu6UGjpTigSeQnJkdDr1IwvevBWB/gBmpt+ar+VpRfFeIibwjf0oWUYmgoqQCj&#10;b166F09HP8o42QwfRAWRyE4L6+hQy84kEFKCwDvU6uFcH4OmhMNoFkX+FKMSrvxpOPGmNgJJT497&#10;qfQ7KjpkFhmWUH7rnOxvlTZgSHoyMbG4KFjbWgm0/MkBGI4n1GpofE1SAAJLY2kg2fr+SLxkHa/j&#10;0AmD2doJvdXKWRR56MwKP5quJqs8X/k/DQo/TBtWVZSboCet+eHf1fKo+lElZ7Up0bLKuDOQlNxu&#10;8laiPQGtF/Z3TM+FmfsUhk0JcHlGyQ9CbxkkTjGLIycswqmTRF7seH6yTGZemISr4imlW8bp6ymh&#10;IcPJNIAKk3YL46TUchTZH2l69veSJkk7pmGwtKzLcHw2IqmR5ppXtuaasHZcX2TFMPl9VhbF1IvC&#10;SexE0XTihJO15yzjIncWuT+bRetlvlw/K/Taike9PjG2PBdKvMB7jPEIGaR7kqntPdNuY+Ppw+Zg&#10;W923c8805kZUD9CNUkC3QMvBIIdFI+R3jAYYihlW33ZEUoza9xw6OgqDBKqj7SaOE3giLy82FxeE&#10;l+AowxqqaZe5Hufurpds20CccYJwsYAZUDPbn4+YgJDZwNiz1I4j2szVy721evwjmf8CAAD//wMA&#10;UEsDBBQABgAIAAAAIQAivj+O3gAAAAgBAAAPAAAAZHJzL2Rvd25yZXYueG1sTI9BS8NAEIXvgv9h&#10;GcGb3bVNQ4nZlFRQwYu1injcZMckmJ0N2W0b/fVOT/Y4fI8338vXk+vFAcfQedJwO1MgkGpvO2o0&#10;vL893KxAhGjImt4TavjBAOvi8iI3mfVHesXDLjaCSyhkRkMb45BJGeoWnQkzPyAx+/KjM5HPsZF2&#10;NEcud72cK5VKZzriD60Z8L7F+nu3dxp+u1A+bV82sdosPx/V9jkNH2Wq9fXVVN6BiDjF/zCc9Fkd&#10;Cnaq/J5sEL2G+SpJOKoh4UnME7VcgKhOYAGyyOX5gOIPAAD//wMAUEsBAi0AFAAGAAgAAAAhALaD&#10;OJL+AAAA4QEAABMAAAAAAAAAAAAAAAAAAAAAAFtDb250ZW50X1R5cGVzXS54bWxQSwECLQAUAAYA&#10;CAAAACEAOP0h/9YAAACUAQAACwAAAAAAAAAAAAAAAAAvAQAAX3JlbHMvLnJlbHNQSwECLQAUAAYA&#10;CAAAACEAx7mkN/4CAACQBgAADgAAAAAAAAAAAAAAAAAuAgAAZHJzL2Uyb0RvYy54bWxQSwECLQAU&#10;AAYACAAAACEAIr4/jt4AAAAIAQAADwAAAAAAAAAAAAAAAABYBQAAZHJzL2Rvd25yZXYueG1sUEsF&#10;BgAAAAAEAAQA8wAAAGMGAAAAAA==&#10;" filled="f" stroked="f">
                <v:textbox inset="5.85pt,.7pt,5.85pt,.7pt">
                  <w:txbxContent>
                    <w:p w:rsidR="00471EB8" w:rsidRPr="00F549F5" w:rsidRDefault="00471EB8">
                      <w:pPr>
                        <w:rPr>
                          <w:sz w:val="16"/>
                          <w:szCs w:val="16"/>
                        </w:rPr>
                      </w:pPr>
                      <w:r w:rsidRPr="00F549F5">
                        <w:rPr>
                          <w:rFonts w:hint="eastAsia"/>
                          <w:sz w:val="16"/>
                          <w:szCs w:val="16"/>
                        </w:rPr>
                        <w:t>まくら</w:t>
                      </w:r>
                      <w:r>
                        <w:rPr>
                          <w:rFonts w:hint="eastAsia"/>
                          <w:sz w:val="16"/>
                          <w:szCs w:val="16"/>
                        </w:rPr>
                        <w:t>カバー</w:t>
                      </w:r>
                    </w:p>
                  </w:txbxContent>
                </v:textbox>
              </v:shape>
            </w:pict>
          </mc:Fallback>
        </mc:AlternateContent>
      </w:r>
      <w:r w:rsidR="004D05DC">
        <w:rPr>
          <w:rFonts w:hint="eastAsia"/>
        </w:rPr>
        <w:t>静かに休みましょう。</w:t>
      </w:r>
    </w:p>
    <w:p w:rsidR="004D05DC" w:rsidRDefault="002950FB">
      <w:r>
        <w:rPr>
          <w:rFonts w:hint="eastAsia"/>
          <w:noProof/>
        </w:rPr>
        <mc:AlternateContent>
          <mc:Choice Requires="wps">
            <w:drawing>
              <wp:anchor distT="0" distB="0" distL="114300" distR="114300" simplePos="0" relativeHeight="251694592" behindDoc="0" locked="0" layoutInCell="1" allowOverlap="1">
                <wp:simplePos x="0" y="0"/>
                <wp:positionH relativeFrom="column">
                  <wp:posOffset>5030470</wp:posOffset>
                </wp:positionH>
                <wp:positionV relativeFrom="paragraph">
                  <wp:posOffset>31115</wp:posOffset>
                </wp:positionV>
                <wp:extent cx="766445" cy="154305"/>
                <wp:effectExtent l="0" t="0" r="0" b="0"/>
                <wp:wrapNone/>
                <wp:docPr id="3421" name="Text Box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Pr>
                                <w:rFonts w:hint="eastAsia"/>
                                <w:sz w:val="16"/>
                                <w:szCs w:val="16"/>
                              </w:rPr>
                              <w:t>ベッドパット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3" o:spid="_x0000_s1041" type="#_x0000_t202" style="position:absolute;left:0;text-align:left;margin-left:396.1pt;margin-top:2.45pt;width:60.35pt;height:1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fP/QIAAJAGAAAOAAAAZHJzL2Uyb0RvYy54bWysVduO0zAQfUfiHyy/Z3Opm5s2i9q0QUjL&#10;RVr4ADdxGovEDrZ30wXx74ydbre7gISAPkS+jGfOmTkzvXx1GHp0x5TmUhQ4vAgwYqKWDRf7An/6&#10;WHkpRtpQ0dBeClbge6bxq6uXLy6nMWeR7GTfMIXAidD5NBa4M2bMfV/XHRuovpAjE3DZSjVQA1u1&#10;9xtFJ/A+9H4UBLE/SdWMStZMazjdzJf4yvlvW1ab922rmUF9gQGbcV/lvjv79a8uab5XdOx4fYRB&#10;/wLFQLmAoCdXG2ooulX8J1cDr5XUsjUXtRx82ba8Zo4DsAmDZ2xuOjoyxwWSo8dTmvT/c1u/u/ug&#10;EG8KvCBRiJGgA1TpIzsYtJYHtEiihc3RNOocTG9GMDYHuIFaO756vJb1Z42ELDsq9myllJw6RhvA&#10;GNqX/tnT2Y+2TnbTW9lAJHprpHN0aNVgEwgpQeAdanV/qo9FU8NhEseELDGq4SpckkWwdBFo/vB4&#10;VNq8ZnJAdlFgBeV3zundtTYWDM0fTGwsISve904CvXhyAIbzCXMaml/THIDA0lpaSK6+37Ig26bb&#10;lHgkirceCTYbb1WVxIurMFluFpuy3ITfLYqQ5B1vGiZs0AetheTPanlU/aySk9q07Hlj3VlIWu13&#10;Za/QHQWtV+53TM+Zmf8UhksJcHlGKYxIsI4yr4rTxCMVWXpZEqReEGbrLA5IRjbVU0rXXLB/p4Sm&#10;AmfLCCpM+z2Mk9qoWWS/pRm43880aT5wA4Ol50OB05MRza00t6JxNTeU9/P6LCuWya+zsqqWQUIW&#10;qZcky4VHFtvAW6dV6a3KMI6T7bpcb58VeuvEo/89Ma48Z0o8w3uM8QgZpPsgU9d7tt3mxjOH3cG1&#10;eug60zbmTjb30I1KQrdAy8Egh0Un1VeMJhiKBdZfbqliGPVvBHR0QqIMqmPcJk0zeKLOL3ZnF1TU&#10;4KjABqrplqWZ5+7tqPi+gzjzBBFyBTOg5a4/HzEBIbuBseeoHUe0navne2f1+Edy9QMAAP//AwBQ&#10;SwMEFAAGAAgAAAAhABShihnfAAAACAEAAA8AAABkcnMvZG93bnJldi54bWxMj8FOwzAQRO9I/IO1&#10;SNyoUwsCCdlUKRIgcWkpCHF0YpNExOsodtvA17Oc4DarGc28LVazG8TBTqH3hLBcJCAsNd701CK8&#10;vtxf3IAIUZPRgyeL8GUDrMrTk0Lnxh/p2R52sRVcQiHXCF2MYy5laDrrdFj40RJ7H35yOvI5tdJM&#10;+sjlbpAqSVLpdE+80OnR3nW2+dztHcJ3H6rH7WYd6/XV+0OyfUrDW5Uinp/N1S2IaOf4F4ZffEaH&#10;kplqvycTxIBwnSnFUYTLDAT72VKxqBFUpkCWhfz/QPkDAAD//wMAUEsBAi0AFAAGAAgAAAAhALaD&#10;OJL+AAAA4QEAABMAAAAAAAAAAAAAAAAAAAAAAFtDb250ZW50X1R5cGVzXS54bWxQSwECLQAUAAYA&#10;CAAAACEAOP0h/9YAAACUAQAACwAAAAAAAAAAAAAAAAAvAQAAX3JlbHMvLnJlbHNQSwECLQAUAAYA&#10;CAAAACEAE9Inz/0CAACQBgAADgAAAAAAAAAAAAAAAAAuAgAAZHJzL2Uyb0RvYy54bWxQSwECLQAU&#10;AAYACAAAACEAFKGKGd8AAAAIAQAADwAAAAAAAAAAAAAAAABXBQAAZHJzL2Rvd25yZXYueG1sUEsF&#10;BgAAAAAEAAQA8wAAAGMGAAAAAA==&#10;" filled="f" stroked="f">
                <v:textbox inset="5.85pt,.7pt,5.85pt,.7pt">
                  <w:txbxContent>
                    <w:p w:rsidR="00471EB8" w:rsidRPr="00F549F5" w:rsidRDefault="00471EB8">
                      <w:pPr>
                        <w:rPr>
                          <w:sz w:val="16"/>
                          <w:szCs w:val="16"/>
                        </w:rPr>
                      </w:pPr>
                      <w:r>
                        <w:rPr>
                          <w:rFonts w:hint="eastAsia"/>
                          <w:sz w:val="16"/>
                          <w:szCs w:val="16"/>
                        </w:rPr>
                        <w:t>ベッドパット</w:t>
                      </w:r>
                    </w:p>
                  </w:txbxContent>
                </v:textbox>
              </v:shape>
            </w:pict>
          </mc:Fallback>
        </mc:AlternateContent>
      </w:r>
    </w:p>
    <w:p w:rsidR="004D05DC" w:rsidRDefault="002950FB">
      <w:r>
        <w:rPr>
          <w:rFonts w:hint="eastAsia"/>
          <w:noProof/>
        </w:rPr>
        <mc:AlternateContent>
          <mc:Choice Requires="wps">
            <w:drawing>
              <wp:anchor distT="0" distB="0" distL="114300" distR="114300" simplePos="0" relativeHeight="251695616" behindDoc="0" locked="0" layoutInCell="1" allowOverlap="1">
                <wp:simplePos x="0" y="0"/>
                <wp:positionH relativeFrom="column">
                  <wp:posOffset>5030470</wp:posOffset>
                </wp:positionH>
                <wp:positionV relativeFrom="paragraph">
                  <wp:posOffset>12700</wp:posOffset>
                </wp:positionV>
                <wp:extent cx="766445" cy="154305"/>
                <wp:effectExtent l="0" t="0" r="0" b="0"/>
                <wp:wrapNone/>
                <wp:docPr id="3420" name="Text Box 3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F549F5" w:rsidRDefault="00471EB8">
                            <w:pPr>
                              <w:rPr>
                                <w:sz w:val="16"/>
                                <w:szCs w:val="16"/>
                              </w:rPr>
                            </w:pPr>
                            <w:r>
                              <w:rPr>
                                <w:rFonts w:hint="eastAsia"/>
                                <w:sz w:val="16"/>
                                <w:szCs w:val="16"/>
                              </w:rPr>
                              <w:t>しきふとん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4" o:spid="_x0000_s1042" type="#_x0000_t202" style="position:absolute;left:0;text-align:left;margin-left:396.1pt;margin-top:1pt;width:60.35pt;height:12.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7b/QIAAJAGAAAOAAAAZHJzL2Uyb0RvYy54bWysVduO0zAQfUfiHyy/Z3Opm5s2i9q0QUjL&#10;RVr4ADdxGovEDrZ30wXx74ydbre7gISAPkS+jGfOmTkzvXx1GHp0x5TmUhQ4vAgwYqKWDRf7An/6&#10;WHkpRtpQ0dBeClbge6bxq6uXLy6nMWeR7GTfMIXAidD5NBa4M2bMfV/XHRuovpAjE3DZSjVQA1u1&#10;9xtFJ/A+9H4UBLE/SdWMStZMazjdzJf4yvlvW1ab922rmUF9gQGbcV/lvjv79a8uab5XdOx4fYRB&#10;/wLFQLmAoCdXG2ooulX8J1cDr5XUsjUXtRx82ba8Zo4DsAmDZ2xuOjoyxwWSo8dTmvT/c1u/u/ug&#10;EG8KvCARJEjQAar0kR0MWssDWiQRsTmaRp2D6c0IxuYAN1Brx1eP17L+rJGQZUfFnq2UklPHaAMY&#10;Q/vSP3s6+9HWyW56KxuIRG+NdI4OrRpsAiElCLwDlPtTfSyaGg6TOCZkiVENV+GSLIKli0Dzh8ej&#10;0uY1kwOyiwIrKL9zTu+utbFgaP5gYmMJWfG+dxLoxZMDMJxPmNPQ/JrmAASW1tJCcvX9lgXZNt2m&#10;xCNRvPVIsNl4q6okXlyFyXKz2JTlJvxuUYQk73jTMGGDPmgtJH9Wy6PqZ5Wc1KZlzxvrzkLSar8r&#10;e4XuKGi9cr9jes7M/KcwXEqAyzNKYUSCdZR5VZwmHqnI0suSIPWCMFtncUAysqmeUrrmgv07JTQV&#10;OFtGUGHa72Gc1EbNIvstzcD9fqZJ84EbGCw9HwqcnoxobqW5FY2ruaG8n9dnWbFMfp2VVbUMErJI&#10;vSRZLjyy2AbeOq1Kb1WGcZxs1+V6+6zQWyce/e+JceU5U+IZ3mOMR8gg3QeZut6z7TY3njnsDq7V&#10;w8hmzDbmTjb30I1KQrdAy8Egh0Un1VeMJhiKBdZfbqliGPVvBHR0QqIMqmPcJk0zeKLOL3ZnF1TU&#10;4KjABqrplqWZ5+7tqPi+gzjzBBFyBTOg5a4/HzEBIbuBseeoHUe0navne2f1+Edy9QMAAP//AwBQ&#10;SwMEFAAGAAgAAAAhABZK5ePeAAAACAEAAA8AAABkcnMvZG93bnJldi54bWxMj8FOwzAQRO9I/IO1&#10;SNyoUyMCCXGqFAmQuLQUhDg68ZJExOsodtvA17Oc4Dia0cybYjW7QRxwCr0nDctFAgKp8banVsPr&#10;y/3FDYgQDVkzeEINXxhgVZ6eFCa3/kjPeNjFVnAJhdxo6GIccylD06EzYeFHJPY+/ORMZDm10k7m&#10;yOVukCpJUulMT7zQmRHvOmw+d3un4bsP1eN2s471+ur9Idk+peGtSrU+P5urWxAR5/gXhl98RoeS&#10;mWq/JxvEoOE6U4qjGhRfYj9bqgxEzTq9BFkW8v+B8gcAAP//AwBQSwECLQAUAAYACAAAACEAtoM4&#10;kv4AAADhAQAAEwAAAAAAAAAAAAAAAAAAAAAAW0NvbnRlbnRfVHlwZXNdLnhtbFBLAQItABQABgAI&#10;AAAAIQA4/SH/1gAAAJQBAAALAAAAAAAAAAAAAAAAAC8BAABfcmVscy8ucmVsc1BLAQItABQABgAI&#10;AAAAIQDvpd7b/QIAAJAGAAAOAAAAAAAAAAAAAAAAAC4CAABkcnMvZTJvRG9jLnhtbFBLAQItABQA&#10;BgAIAAAAIQAWSuXj3gAAAAgBAAAPAAAAAAAAAAAAAAAAAFcFAABkcnMvZG93bnJldi54bWxQSwUG&#10;AAAAAAQABADzAAAAYgYAAAAA&#10;" filled="f" stroked="f">
                <v:textbox inset="5.85pt,.7pt,5.85pt,.7pt">
                  <w:txbxContent>
                    <w:p w:rsidR="00471EB8" w:rsidRPr="00F549F5" w:rsidRDefault="00471EB8">
                      <w:pPr>
                        <w:rPr>
                          <w:sz w:val="16"/>
                          <w:szCs w:val="16"/>
                        </w:rPr>
                      </w:pPr>
                      <w:r>
                        <w:rPr>
                          <w:rFonts w:hint="eastAsia"/>
                          <w:sz w:val="16"/>
                          <w:szCs w:val="16"/>
                        </w:rPr>
                        <w:t>しきふとん</w:t>
                      </w:r>
                    </w:p>
                  </w:txbxContent>
                </v:textbox>
              </v:shape>
            </w:pict>
          </mc:Fallback>
        </mc:AlternateContent>
      </w:r>
      <w:r w:rsidR="008A4749">
        <w:rPr>
          <w:rFonts w:hint="eastAsia"/>
        </w:rPr>
        <w:t>（基本的なベッド</w:t>
      </w:r>
      <w:r w:rsidR="004D05DC">
        <w:rPr>
          <w:rFonts w:hint="eastAsia"/>
        </w:rPr>
        <w:t>メーキング図）</w:t>
      </w:r>
    </w:p>
    <w:p w:rsidR="004D05DC" w:rsidRDefault="002950FB">
      <w:pPr>
        <w:jc w:val="center"/>
      </w:pPr>
      <w:r>
        <w:rPr>
          <w:rFonts w:hint="eastAsia"/>
          <w:noProof/>
        </w:rPr>
        <mc:AlternateContent>
          <mc:Choice Requires="wpg">
            <w:drawing>
              <wp:anchor distT="0" distB="0" distL="114300" distR="114300" simplePos="0" relativeHeight="251572736" behindDoc="0" locked="0" layoutInCell="1" allowOverlap="1">
                <wp:simplePos x="0" y="0"/>
                <wp:positionH relativeFrom="column">
                  <wp:posOffset>681355</wp:posOffset>
                </wp:positionH>
                <wp:positionV relativeFrom="paragraph">
                  <wp:posOffset>0</wp:posOffset>
                </wp:positionV>
                <wp:extent cx="4681855" cy="2298700"/>
                <wp:effectExtent l="0" t="0" r="0" b="0"/>
                <wp:wrapNone/>
                <wp:docPr id="3413"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298700"/>
                          <a:chOff x="2774" y="10680"/>
                          <a:chExt cx="7373" cy="3620"/>
                        </a:xfrm>
                      </wpg:grpSpPr>
                      <pic:pic xmlns:pic="http://schemas.openxmlformats.org/drawingml/2006/picture">
                        <pic:nvPicPr>
                          <pic:cNvPr id="3414" name="Picture 2365" descr="P8ベッ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74" y="10680"/>
                            <a:ext cx="6698"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15" name="Group 2367"/>
                        <wpg:cNvGrpSpPr>
                          <a:grpSpLocks/>
                        </wpg:cNvGrpSpPr>
                        <wpg:grpSpPr bwMode="auto">
                          <a:xfrm>
                            <a:off x="2780" y="10952"/>
                            <a:ext cx="7367" cy="3340"/>
                            <a:chOff x="2780" y="10952"/>
                            <a:chExt cx="7367" cy="3340"/>
                          </a:xfrm>
                        </wpg:grpSpPr>
                        <wps:wsp>
                          <wps:cNvPr id="3416" name="Text Box 2361"/>
                          <wps:cNvSpPr txBox="1">
                            <a:spLocks noChangeArrowheads="1"/>
                          </wps:cNvSpPr>
                          <wps:spPr bwMode="auto">
                            <a:xfrm>
                              <a:off x="2780" y="11058"/>
                              <a:ext cx="927"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Default="00471EB8">
                                <w:r>
                                  <w:rPr>
                                    <w:rFonts w:hint="eastAsia"/>
                                  </w:rPr>
                                  <w:t>枕灯</w:t>
                                </w:r>
                              </w:p>
                            </w:txbxContent>
                          </wps:txbx>
                          <wps:bodyPr rot="0" vert="horz" wrap="square" lIns="74295" tIns="8890" rIns="74295" bIns="8890" anchor="t" anchorCtr="0" upright="1">
                            <a:noAutofit/>
                          </wps:bodyPr>
                        </wps:wsp>
                        <wps:wsp>
                          <wps:cNvPr id="3417" name="Text Box 2362"/>
                          <wps:cNvSpPr txBox="1">
                            <a:spLocks noChangeArrowheads="1"/>
                          </wps:cNvSpPr>
                          <wps:spPr bwMode="auto">
                            <a:xfrm>
                              <a:off x="6521" y="10952"/>
                              <a:ext cx="927"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Default="00471EB8">
                                <w:r>
                                  <w:rPr>
                                    <w:rFonts w:hint="eastAsia"/>
                                  </w:rPr>
                                  <w:t>枕灯</w:t>
                                </w:r>
                              </w:p>
                            </w:txbxContent>
                          </wps:txbx>
                          <wps:bodyPr rot="0" vert="horz" wrap="square" lIns="74295" tIns="8890" rIns="74295" bIns="8890" anchor="t" anchorCtr="0" upright="1">
                            <a:noAutofit/>
                          </wps:bodyPr>
                        </wps:wsp>
                        <wps:wsp>
                          <wps:cNvPr id="3418" name="Text Box 2363"/>
                          <wps:cNvSpPr txBox="1">
                            <a:spLocks noChangeArrowheads="1"/>
                          </wps:cNvSpPr>
                          <wps:spPr bwMode="auto">
                            <a:xfrm>
                              <a:off x="5203" y="13905"/>
                              <a:ext cx="113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Default="00471EB8">
                                <w:r>
                                  <w:rPr>
                                    <w:rFonts w:hint="eastAsia"/>
                                  </w:rPr>
                                  <w:t>(退所時)</w:t>
                                </w:r>
                              </w:p>
                              <w:p w:rsidR="00471EB8" w:rsidRDefault="00471EB8"/>
                            </w:txbxContent>
                          </wps:txbx>
                          <wps:bodyPr rot="0" vert="horz" wrap="square" lIns="74295" tIns="8890" rIns="74295" bIns="8890" anchor="t" anchorCtr="0" upright="1">
                            <a:noAutofit/>
                          </wps:bodyPr>
                        </wps:wsp>
                        <wps:wsp>
                          <wps:cNvPr id="3419" name="Text Box 2364"/>
                          <wps:cNvSpPr txBox="1">
                            <a:spLocks noChangeArrowheads="1"/>
                          </wps:cNvSpPr>
                          <wps:spPr bwMode="auto">
                            <a:xfrm>
                              <a:off x="9014" y="13905"/>
                              <a:ext cx="113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Default="00471EB8">
                                <w:r>
                                  <w:rPr>
                                    <w:rFonts w:hint="eastAsia"/>
                                  </w:rPr>
                                  <w:t>(使用時)</w:t>
                                </w:r>
                              </w:p>
                              <w:p w:rsidR="00471EB8" w:rsidRDefault="00471EB8"/>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69" o:spid="_x0000_s1043" style="position:absolute;left:0;text-align:left;margin-left:53.65pt;margin-top:0;width:368.65pt;height:181pt;z-index:251572736;mso-position-horizontal-relative:text;mso-position-vertical-relative:text" coordorigin="2774,10680" coordsize="7373,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PDnsQUAAIgdAAAOAAAAZHJzL2Uyb0RvYy54bWzsWdtu20YQfS/QfyD4&#10;zog38QbLgURJQYC0NZr0A1bkSiRCctnlypJb9Mkv/YV+X36kM7skRV3aBInrIoEM2N7r7FzPzC5v&#10;Xu7LQrunvMlZNdGtF6au0SphaV5tJvov75ZGoGuNIFVKClbRif5AG/3l7fff3ezqiNosY0VKuQZE&#10;qiba1RM9E6KORqMmyWhJmhesphVMrhkviYAu34xSTnZAvSxGtml6ox3jac1ZQpsGRudqUr+V9Ndr&#10;moif1uuGCq2Y6MCbkH+5/LvCv6PbGxJtOKmzPGnZIJ/BRUnyCg7tSc2JINqW52ekyjzhrGFr8SJh&#10;5Yit13lCpQwgjWWeSPOKs20tZdlEu03dqwlUe6Knzyab/Hh/x7U8neiOazm6VpESrCQP1mzHC1FB&#10;u3oTwbpXvH5b33ElJTTfsOR9A9Oj03nsb9RibbX7gaVAkWwFkwrar3mJJEB0bS/t8NDbge6FlsCg&#10;6wVWMB7rWgJzth0GvtlaKsnAnLjP9n1X12DaMr2gn1y0BHzHB1lwt+PZcnZEInWy5Lbl7vamzpMI&#10;flvNQutMsx/3QNgltpzqLZHyk2iUhL/f1gY4QU1EvsqLXDxIhwYlIVPV/V2eoLKxc2QkEFsZCRbg&#10;uWgmUFVKmwT8+i748PjXh8fHD49/oum63YoWQVml2bSKxRmpNnTa1BAjoEag2g1xznYZJWmDw2jg&#10;Yyqye8TfqsjrZV4UaFdst5oAdk7c9IIyVQjMWbItaSVUTHNagFJY1WR53egaj2i5ouCi/HUKfCaA&#10;JwJcquZ5JaRPgd+8aQSejh4kw+53O5iaZmjPjHhsxoZr+gtjGrq+4ZsL3zXdwIqt+A/cbbnRtqGg&#10;FVLM67xlHUbPmL8YYy0aqeiVKKDdE4k1qDjJUPdfsghDqCHkteHJz6B7WAdtwalIMmyuQZHtOCzu&#10;J6TWD4pGkzQQjR8NsEuB0sWZ54UAzxfDBFyFN+IVZaWGDdA9sCqVTe5BECVctwTZrhh6gBSmqI4G&#10;QAo1cslMoRkugkXgGq7tLcBM87kxXcau4S0tfzx35nE8tzozZXma0gqP+XIrSaWzIk87v234ZhUX&#10;XFlvKX+k74MJDstG6C0HNjrLIrGD54WW7ZozOzSWXuAb7tIdG6FvBoZphbPQM93QnS+PRXqTV/TL&#10;RdJ2Ez0c22NppQHT6GkD2Uz5cy4bicpcQC4u8nKiB/0iEiEULKpUmlaQvFDtgSqQ/YMqlNMrZ++8&#10;FGaxCb8qm0j87RPLIQEBjp0kIB8ZPU0wmGafKgHZPqQPlUhAeXiasiXmId/x/DY+HLdPMn0GOt+Y&#10;ZIs+A51uBb1cykC7GgqfpoNM6H0a7mDZc6lkeJuRmoIHINmjtOF1qn2Hnjpje8wbEt7bpZjbNbGH&#10;GYR9GR8qxf9LYhhsVUd+IiR1mrPMcXCs8tDuNB5I0/da+08ASRaICs6k1aXXHsXyFZ5o9cTwpJFi&#10;A3eFRPD/GamGhp4ux6bvOoHh+2PHcJ2FacyCZWxMY8vz/MUsni1O8tBCOk/z5bgtEWfgiQNkbc+4&#10;DK4YfBhvKvLEfrWXdTxU8RIym2jF0geIac4gfQPGwS0NGhnjv+naDm48E735dUuwcC1eVwA7vmuH&#10;AMBCdoIghC18OLEaTJAqAUITXeiaasYCerBjC1XZJoNzFIRUbAqF/zqXBQMyrHgCgbADuKeYfw4A&#10;BFxRuWUIgBLwByj2PADojW2oY+Xl5SznXAGwv0v/cw3zdddnVwCEl5rBjempAdC9AuClChCueucA&#10;2CcLKBafrwIc2ya8zyAAOqE5Pq4ALcvp3m6uJeDh6nlyi7si4JNcVr/RElCG1KHcupaAqXzfDi8h&#10;YJ8tnhUBQ9Nq36+vCKg+gpy/pMo3iCsC4lMcpkh4CjmqiJ/mue4bRUDv66oBD1+l5NVYfu6TFm8/&#10;TeL3xGFfrjp8QL39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etV+d8AAAAI&#10;AQAADwAAAGRycy9kb3ducmV2LnhtbEyPQUvDQBSE74L/YXmCN7tJU2OJ2ZRS1FMRbIXS2zb7moRm&#10;34bsNkn/vc+THocZZr7JV5NtxYC9bxwpiGcRCKTSmYYqBd/796clCB80Gd06QgU39LAq7u9ynRk3&#10;0hcOu1AJLiGfaQV1CF0mpS9rtNrPXIfE3tn1VgeWfSVNr0cut62cR1EqrW6IF2rd4abG8rK7WgUf&#10;ox7XSfw2bC/nze24f/48bGNU6vFhWr+CCDiFvzD84jM6FMx0clcyXrSso5eEowr4EdvLxSIFcVKQ&#10;pPMIZJHL/weKHwAAAP//AwBQSwMECgAAAAAAAAAhAJXWMd7YqAAA2KgAABQAAABkcnMvbWVkaWEv&#10;aW1hZ2UxLnBuZ4lQTkcNChoKAAAADUlIRFIAAAP+AAACKQgDAAABWwkjSgAAAAFzUkdCAK7OHOkA&#10;AAAEZ0FNQQAAsY8L/GEFAAAACVBMVEX///8AAAAAAAB+UaldAAAAA3RSTlP//wDXyg1BAAAACXBI&#10;WXMAACHVAAAh1QEEnLSdAACoSUlEQVR4Xu39iYIjO261Abrf/6VN4BysJGOTMktVV58jiB0EGcrq&#10;tuefmf/78ov8j/KP8b8/PcF3gI8Y4OEM7xkdAzzq9bCsgU/wsNP7BlBMu9l2bnCLMsCzDl6Wel2n&#10;1LQGV/u9bwAlPLf6jeQnA4z76zf/eID/bQe43KglHtWN2BS+vE8i1aQfU5MzLcKj7/M3pI1U3X+M&#10;yi7r5m8gZQ9Vis1zr89xHYbqkWHjER1b43/uYzUil/XavYbclb1iiu03kYMH5LRliThLAMZYXRlv&#10;6C7NOCGl4bY708XyiHiA5qS/YlXcOgLdpRrWguZkPlZ5/PRDgcYEM0gzFfFh+LAnuAFybVHggj3W&#10;4wGqpcDlJxgsksS5zdBDZ5fpKmuuUDyem7xzyeCoD4rHQpdFws2YBVwJh2uDrDt0pmsI13hVt1CR&#10;vsC7aKBKeKvuwInMSEA7tf0McRj4Y/GAMqcxoeURz1KYaY5UMlS3VI7FskwRkqpoGZwHAzjItTeh&#10;AfOpTEbY5gx8e1UXMIGxyB4kf3bTGAudHjN/eIYa+sENaKhsDugai0lFpA7uLU0qxZkiBwOMtQbr&#10;RLaT5WgQGfEa0N2TQkcDiGzh4vDtFDXCUo0mhMeKfTyAQD0XGfJPontESQPUgK2OV54PkOhuaeI+&#10;UXK3klwrc91ygO6E2Zs0jzpqjmXM3vBfGkBwlwbxpjQYyQEWzmGaR6MtrCydQGvs1V0t17wHMFza&#10;3xvAOkDUPYthZEfo0LhONYPNAPSKGO9Iwv8w4EqQza6jcioBOkCPDJsuj1oTxb1GNkpgWFFZI2R9&#10;A3QmUdKGkQcvsUYefJm3+QSDGqA1+g1NHg/XvA6yoS4zm9eT+TpqjEWvVGSJ7slpy5JdI91EJEzZ&#10;NmyJWeAEpKF6WWKNRERCsoaAFQ10ODPIciDJC9X1Qi1cGHSVEwxl+X/tqC61ZDH3okKd892o0wSC&#10;6fy8AbMto0FnHnyb1w+TaqnNTVhjZmdducoOXxuDlbKI2mt9gB4QzDdkUtfkCVM3qvCJitfjddys&#10;FytXbIj2rdJNi6XoQH8D7kzRosa7RfJLgldAsVjJGeAG6I2gaOOl0DWCSxhGhdW5k4rLwC5AhQFN&#10;ZzNnBDfwW45ONZXNqc9EujUwRDMrvFs8ZSiRfrb98C7dcB5XNmqjKD1rkuoiWZWzykOs14Umadus&#10;X6hckXs9bjJ4Xrkoudsk8h9sP3O9Sc98ZXuvfd7kle0Frf9z27/C+/Ze/xPz5ct/mL/4j+KPT/4d&#10;4C0DaJNHnfJ/Y3rM8yZS+fIAucW9dsjWiudT9C3DPvuXwTJ1LW1OCjN9+8xxmzQo5QO22x/NpeSE&#10;rN0a5jB9BPfRWrnTT5i2n2p3zXrl9U1T5nQGmhCyTgOShb/d1bquMG0fDEOeG9sDd28zBIT69mLR&#10;M4RqmzMdNleebc+A7KovPPAmXtwe9JRhtRo1w+13sahsXNp+wl1Q2GRKPN9+7Ttj1OABUOhMv4Mr&#10;pw/m6AJNQqavXij7pT1vbC/KHJ7RPCSO1RVTRZo2SOoSj7fBj9AkZI5Vn1RXm+x04i5RzraP5JSX&#10;S4Y+QrVJ2JStIDjbvmSImhqWX9wei8X3C1LHA0aGJ6miraDRcFGx7quYIoFtUPGoz+9DwwPD0zIp&#10;d5VgrmWtEcHRSQyvgmH9N+TyZkVluGdqmZCso+3pHwJZY15xeTorYzkkMlgHitGRoIeHInqy/YPa&#10;sgd9eAJVVJhJuUOjsrjCGvRJ3gPyJlKnr/hKJScrqE/9qFHNHeaC/wxmYZtp++hfkDxxj5VR2Kr4&#10;Q88J7OE7zVXbPqzTSl3MqW5Tz0E1jrKqQWSFVEotdIXJsu7rVvSRs6q7rBgBGXxEPeGVAWp+lA9l&#10;3wr/3ZFGFKmUxUMn5P/GM8j1GinRTK5zlYfRwm1lRq+S+kAL45V2KVqJupLCMixnIDMn1qIR33bx&#10;wVuGuseyLVQ0yiSp4CO2SW0Cf8KsyFIzIY72WRdIvdWukhkfjUrUanTFdDmsoG72FzTJVdEsP+pk&#10;a7XCNUi5nlDxmkWM1O0xAFeWcREf3UAMd9TLIew8llWUpO11lWy3NKqquOkL3IHxGuKRMv2fHSXG&#10;CgAjqvsRU6Um1SjqpQrvHgnmBOoQYWgjWCQs1UZCjpuuk9XCRg2Wk/Q62PTmtqKxLpxA7e6cybsO&#10;VSx7U8wVgKiqktWipCRtGcXeYAg8IPdNKhCH3cQrA1g8kmWZq5qHmfRWITBuy44RZFx6aT+zz+og&#10;VBlC5Hjhp9vMI5BqZfEpTktLmS54FJOhHGCHSOu1QoAyK+x11/sQv4Ar5ItW7fZ2GRTLADfa6Aia&#10;z3LKq+S/XtTu/p6PGTVaDOsmterJ/n4NzwYo3LqASB0j3L38HfduICW/vD0bPPoJCC8PQB4MgIr3&#10;DKDf8j5S854BRp+njd41wONGbxvgy5f/Mv/xP6R3/afpZcZ2H3Xlv34Bn8b3Av7ABXzSlY//EjTG&#10;+eWJPuUCZA5egKrq/Fmwh+yoyh/ETxx/AjR/DN9S1p/e7JCYZND+DSgxZyTNzjvUtqZV7+8w7dku&#10;QJj/IKaUO0zdiqX61P9/z/7vJCdIy3mr2aWo10LrlAtI4Vw8edRRvLuxHiPtli0P97GqOemwDKwL&#10;hb3XI2+9gNK5c77TiOPJnBRJeJ9yUGyFBylrdn8yR826/2qesMsdSOggPDi5dDnLcYMFqwLx7Rqp&#10;H8GxykTMtJvkP0N46UvMHsVKNuTQ9M+cmUOmee5Q2lOumGJtP1XHInLKJYtf3FH6YBOqbu9x+wJ6&#10;+q48+aGOteWq6T9D/0VAGGImVzM7ByHF47NyzEhLmaLau6QEhoHHcIc8dgHyrlA/gkdpwmGM95tX&#10;5aioYplDirotXARYEipPrYIq4661v1wxiqNxFFNGQusB9bTQYeYQ+xqJzFEvsb83S1GpUfMMXIWi&#10;4eRdcBRzxh7LvEvFCjL3+TWSrKFaLdQ0Cb7/WBFRFwQVWdyz4ChmjJxyxYoOoZGrzD2cOVA9sPIp&#10;FXQUp00jeEZ2rtD4GSMHab7aOWRV8yqb/Wbv1FUcUi1bSwRRePS1mRRXjw54EAq0s5E2z1OYuEAp&#10;S6hnLBpvj+L/0I9FBP3qtEjC7UVMMN8qVqgJYqlHNk2h0zYOMvWzzEW9Zzx86fd1IIpEYTk5rnok&#10;LH8Ts88KC+qRpYy6ytyRMrXPVDk86hwvYmKlNDrNZ5FIAG6bInL8ikoejeyDPtaSqIhHvZ4TzNk7&#10;ajHusY1lDr6SE3Fo6g6aKbidAtxtSs6m6i0+MLdH1ld5AclkdhTBWW06dXGbegrJT8DNhNumIFUU&#10;We1VQaV4E+phCFEtgaqkFqd4Zi/xubKekrJr4864PRTG/aPRlSUQxY0B9eQ2dbz0CDcvgHPYOIA+&#10;Xbche53YubgHbvtlOjTy39lY1cuQAh1xJ5nFm4wTrIN9jnTWpIXqDJd7ZyVpgPYYTTULu/T8oUDP&#10;K4Qs9irloEVNxgmp2Xg3dRqDanoRWmcvCA3QttE02Q1PVje9sCyKCFzUFZNZG2oyTqiZw2r/nA68&#10;nQpJCSFQ0ku1d/FI8osqqbCihH5TzXa3KVKgDtFdG1y/gFWmeIY/B4auJkImFiCia0ugOW2o5liy&#10;23O5tHAYEoBRU65fQCnLiFua4pJpqQdaJtmR2qFvPZoVeVKRZjruGAoeE+T6BRxnSlftrAtsRIxx&#10;QeVPJvVjgUH1YMMoMG28eAp1j8hxr6jJOOQ8cxxPk/BkqhMypYhq7yR2lB8cngYySMlQDeY7L2DA&#10;K8jYPnxouC6Yyl9IzjpGN1vmFacYJVE13Uw/2jVOM+OTOLoFhKCyGCiiytcyKI6Q7VidGI65Njnj&#10;L1Gdc+6aw0wJ4fUkKkOYS6XbUEQf8+g9qHugyvlgWtKT1LkCAe4jKXzP9zFyZrl1dlKYFPGhRKyA&#10;1LGKorGW2PILIyZhFhI61yAo8RACxQVsM12tTGRuoecxFQvsOipsPTpVaGaGMJIxVLMiKTnXIIFp&#10;qXnb54CSiS54M8OmSzU3dTUL0tS2DhhxW6AxRHYjyd5DtLJlJ/UCnmlltRRW7MF1LHhClSV8IuiG&#10;Fy4TwNTkUpDUvUtGkv84vQJ7XqRU17Jh0aETrYLmo6VCfbD0H2a1ww/TLDMTkjJ7V6DccvGfAlp7&#10;tYGgmagkMfQQ0JczRZpKZsCrDyTxMF0iImoMjz5zpIPMKtKWWK8wijb70SlivG5ZLnywi08WfoyC&#10;mgibVWBgrJuBHM+kKoZsqbuC0M5gWaotwO0TqVJSo9BTLSXlSR19PSRMpjlaAGTn0GVHFfkQOecY&#10;yxQ5GqwLi3cYeNxNc6zSwLymuC0wLMs0rjt3Ywx6YNh4aABt4NYxZTNRx3VOpeq3x00upsILlzLU&#10;ZIGcgIIFpcuAVs8dtowabtV61hk5PxqMEaaASDsmH0AdtnuL6qSzLWuUhb12abcIzV/uAv22gfjk&#10;tIxZypDiMpPa7El2g9thcttbVntF5JmGFobj3gjLtIvMU7BZP6mgPjjGKlaOhlG8w6p2Q8NTqf4T&#10;LpImhEhTCZPCCyPs+7BWhN+C9RsS56ZiQEeocnJ8SyhvqlBVUrAlHcDU5BrUnCfkLaRbnofEqTzB&#10;3ky3l5RerYQWU9yyJUmj209Y9YwplWwODRmVbm+ZWrM23fv6G9S6wZz0jGUfccYYOjQsDagWdPuQ&#10;dgGKN7VQpFALB+j2y6waygX4qw6+mW6fIhewKvLmRZFFZaLbb2PZWJzjBjT21kn2u/HVtWd1+/0s&#10;d1h8s/dMstkN/h58z5aXmLcunjdPsmg3ud685RXin0DZ3o0fmqS1LeYPbXkJ7r35N+DdRH/XfnrL&#10;S8jxf28Q3SmWz+A3L0DIf37/TcYF/Ofv4MuXL1/+Dv7j/1yP/4rwX/8PrN89/+fd9q9O9Nv/lfQC&#10;vznQBx7/e37K3+B7/u/5P43/8vllmt+c6bPOj1lwB7/DJ51/TKLDYKbfmUv2+owbsNNDqPrDg+Hs&#10;utsP73TOGMBnoKKDQf0ZsMH4nx/f6YyxedrfVZ3rpwbT5vo/bvwhxsZl72SoOg/GqV9A6vGykzl+&#10;nbFp27eY6x/n5LhHlKebVOXFxrcZ+01bdofYzTfV3CH3q7+kHMnc/yO8VjCypsTVb1s92T2nXEZK&#10;o7zvVqPkf6v/FzXHXMiXnsu0rTMCy5Qr1Dai91ZqV2dPucB5ychYJq2+vyJu+w6blDO0BVSy3K2n&#10;LVLOOCsZ8U3K9vwjJBGNblOOGEXT73izmzgjd5lyzHHJiB4kHNVKbAx23H7JumT/a9OdqEPc4ahk&#10;xA7CZ4fT6uOUBbuCo1YS0ejt3U5KtkHdETd/0OD+9x/pm4rjVhp7cNs8xIx4t91acJcn82x7rBjJ&#10;2/yzVvnP4Abr44t328tjuiaVUBdx6/wj9SBbWx13u3nbYFEirl0nu68p7hfJPwt9b0w0Eg9y2X30&#10;O0qifA3psuvU/Tyhuf3oFL6ewpoNObT9b3gXd1pQ2vNdYf4h8STcwU9ejAsc5C1CyTWuQyy8B122&#10;5BrrtCL8rrXUYYqHQpgmWn28lH+D2GI8Yth7j1xx0mGE8Jilq3vVIedTxX6nMJz5/JOjchBGaKyi&#10;nLS5wGGXHBg6ngQ/dCxg/kUOO7t6uHESZrd5l1PyvIpo2y6WiycRn18WicFWzF/JDtGnhOAg5MQP&#10;7g42l67ssO3SAkhPTrXQUb1pmc6fzRbqHIb5dzRWPDdJ52f9tocGPA8PcEUQgw4X8k9AGBDOUJM1&#10;cRQbUf3XRXJcqv8qfv6zasYdNZKTqvRzLxyqxT4R0hXPlqOYIOWSgzZn2TM2F2pP67EH0jw5qkSj&#10;FapeiZ/fpb54thzFQOph0sUV2jxrRgBPoEZyirSX+C8TKrVJ7jmKGSOHvyhVXbsK5rB3SQpAHSse&#10;QEWEdIPUxyJqwqCrWSuOYoZ2TS2hJt8paeI1B518n9HCejAdITXgxS50kax3jmIGOnsqVLv0ixyf&#10;njFNwmOOYvrLdSzqEWk6IlyF0GaOYoZ3RbIqNw8/kA67Iu+dqA5YsppWPGW8EqG15ihmpD5VuH6N&#10;NGIHny6WACY8euVx72rhLWX5/OFdcOkTSo538n3qHtdgTZTY/kNEBD64oCu0VLhiATeUPFtydw5C&#10;Qe4xJB7fUN7r4PKiLlUffQkpghhvr5Gg+nKABuNbjmKgdhia7ylPRK7R5mrlauKKpgeLKmM1HS81&#10;ESTvE6JgvlXMkWBOGDoevYYcuYbNFT0q6li1jVtPKfUe6FTK+T0hqKb9t+TOXDis8v3vEudn9dxC&#10;+sIrGh9xwDmAomtSU4KoU6REF0zOVqQMG4/O2KPn5PMPtBHUxGhd85imj/oR1DwzBq54XotVH285&#10;KD8DUXuCejRJ5Cp+RjoXFFn7z4/WEKppijkH0MSTvX16ywpEH366VLSNA+R2tCuekEYxdsTElByo&#10;DKJ6zoM+VpbDF5GBBN2waIorYvH1AHQ33UqehAQZYZ6zLmjE+TPiS5+PiuRqBKrhruSGTUOwSHIp&#10;atfUCYnt4qk0qcqupJAPkktUm4YeyriViLmu0l631QBTKwEJmpqvWwgD4Y55x4ugKlBJMXa0mowE&#10;YkIKvHSAYVjEDNpwKYvzS0K+gR50mdxAq/COlYb5nGLswFybVAtpeCyyL3W/A7poqck3nIPp/KIg&#10;KTRKAYqHMuqwyHjTJch6Dz0Jpp1hQwubSNlDFSs8cNAO91BhRESe3Dm/Kw+oUV3x6FjwkWLsqEec&#10;SzQu7hJitoVSjC5Q/DB0pZ8eD1hMJPLVk4CdI0NqA5HhVYqxw/dhdpwlyvP5CAv0lRaewQAIzVNk&#10;lX4pBIcKVdTIikrHI0qK9cxi7EhzlV9jqc468EHH61coqG2ENlQYNc12dH9KUCWWpNNWhp7GzpFq&#10;7LC5kO7zqPQGrjjDI04V+B9mMTBh+1iSvMkj0hVbSjy8dIBkDHUX2hPnH0iHVRV9FhLJF8IdqooG&#10;UrNyformG2QtxWjIMl7XsxxYyCjGDtuHSI/5CtzBv1B1SKoKHzV5BUtWynkEVUqpYgolw7aM1wem&#10;CDSYmBJWeDtDzH4DqxQX4/W4qrBEOTr/QPThZ1bdVA0GbBkvBRXVHIadGt0wnX8gjZadVMoiGWaP&#10;FVKRyCiWY8EilpRSB5Zj3ogODYaustDju3nAYIJTjB1leEdapa+XUkSVKFWhtNAYEvQaDNPDA+ya&#10;3E8lC1nGSwGfEhoTsqMaO1qNI15taYZ5zKs+pbRAVB5xRmB3/gETaySyUzichnnHa6pTjB0HSegp&#10;vwMmiYBTX2M6v724A3Bwfjq1wjFLFupqJxkgYexWQnPegsMkCdpritvOdH611ReBw/NHtofj6uh1&#10;O2nAEiidnrfkJEkbW9IQsDP6+5imJXE1J+cfSMTeYoUTZF2JnBKa8lacJ1lbylqgx7IwRcoQFXeT&#10;nFtyIu5rvBSJagnIYbIz5y24ksSvK2tNd0sVTRuveVVFJJwnSJqVWJnaCfspGWb13F635HJS706G&#10;K3n7R1BVlvgDOYOJ3mkuXHvVJ4+HVjkTN5Jaat3HPspYUx7VMVNynqGp7LMvmyNakor2tYnLSS2x&#10;fOmIye37VaQ7SSnX0M84FQ1H+OJLA5oiVG3hNReSFh/PHUNR3RacX+SoQiFeWe/APoXZV0w3uFvL&#10;XXOaJAk1CdZYza2Stgs66YN5g/5xL3TwBCqXtjxJknD9eKqbY8hmq8ePrT8DRi6jqT1fmlHtwD82&#10;MoWuXX7hMMlalSQYyaWq2UPy9DKODIWIxU9hYs3XVntkx1SX1FNKUq2IVu6nYt4hVYU0W1wi8IbD&#10;SOqEp+akowIFpx8vBTgtE1JSzc+tKNe5SR0MK90DLWjnSBITI/+0kqfHDy1lnxYKnsTfKREjHKqF&#10;ywJD6pMkFdXgJqFlileLoIayrkv4tvKW7NNSwZKmyuxQnY4h7MSw6KIhusqUJNK0TPFpEVQB6qqq&#10;EXVjLfkXiiMpJc91iySnxYaQRw6sqrhpNIoHaQkz5roJpui154ILpZGkUpa5KoaHtFQ8TcqiVvjV&#10;Q01QNdkwimMy94xE2RCPeYo8JJJVG0srE9NeEyklqYPl+dWmT0iq0sKgF23RnFgUTHCl2pOsohXB&#10;pDPFkImHDtyguCDtvwLDY3mDUJGYPc5wLbwLIjHlq/NSfU1qJWpqL0ON4nFLFou55OnVMEw1dwoB&#10;dU7eFSMp8qjxv3jlyAE5qRWgR3RqYXWYz87IvfG4B5oRDnsLET5DczzRNhJRI0cwaQhPjw6EnQea&#10;posnmAsOSdU3RwSTCeZUDvIbLGcitXx6Ro6xIk9uVRpSXwswRMXuCK3gUNUIjarmqJYYDmuk6x4v&#10;t6VIVU07RJJyaioaKq3kVCIyEA2O0OxKRQWhIc63oE56p2AhlQ+BJzsHN84/CUfs8RYhK8k+18VU&#10;jR4QmsR1bXi6rlM4ITGPm9F+b0NNxh5N0nozKhZvIXhwTjdloTc7Bc00sm7kZGEcZ5U2EHcK8TbH&#10;UvPvnB9it2P2qj4Wk+NlGEfHYh5Toc1+Z3bB7HnwFK86xjKft9tLPEkPf3hpLUHNseABy/N7lOCa&#10;k9cSm48kp+rZHowth6c5xTv5lkQSCtBupnuRS40xbkqLqlmBeOyFSDmmJlfxZb+ycsI3pa6wJEhd&#10;57+DFIQU1TagG978LWhOwCerZMw5ahenexapcc4uL8Fkr9Fp+j8+w1Cb0l5bB4j4k3wzKT6WYgW9&#10;UuzZNzzhhNaTTlgUiSGfZXJCIOyER50mq1pwJz5dfMBM9SGvMEx9wr1IOmdZoM56BaaJ5KZw4Qdj&#10;Vmii0NeITK6rG8ge5BSGSW8L3IVdlNyK/vbzVK+qEtP/oddQf3V1Uo2nTlcQpucEw8QD/RW03E5Z&#10;eonhR6QVr6LKWNxBK9kLvCArYQDTEcoRMfCYRXm27xIpkW4szR3Sh5YXq5IMepxhd1fHf1NATX/H&#10;omFdzA0DwAwPtJxxiyjvV6BSA7JCCaAzkJg9E36vjvznTTh94YtHCY9D11OsVNvkK1B1LO6iokCP&#10;qOPf7wCJW07KhRoBprWMZII62G2iWEe3GxC/q6KYIUBPGUa317S/Ht9y4AFqpg+pqslEt29SysXI&#10;4yTgxR3R7ond3iF5lksZm0YgTp8WCxuW9JhWLuayZ7iQMuUsajYwc+pjl6CiDKGR8SaXQvcrTOX8&#10;xKutTEoGLKfbR3iu9UrFrlOqkGW8FjK6/YhVE+xXI2odfYfrtGw1yx3My3hVT3T7Ies2umeeaXhg&#10;jbWXdPuMmi8WPMVvRoR/htG7nNPRjSMCTbJVCbp9zqoDfCkSjuR0Vr5XWPazzTVIRfVEt68w18g9&#10;611HyKzw/DCrjXQABPT333NWNecsq8SpAUbx17dKXfnewnIzm2K8Pb7KP8caTnjAF/ckuv1Wls3h&#10;5M8g8dokq2rxmR//3vasVdVbmY85WE3yOsuOvtVqz2XF21nvUr3vmWR72WPp//3jXXteYTsWeOcg&#10;m63+5OmVaTt3vHuQZb9+/ndveoG2Jc2fGGTxZ1DP/xObXqBsq8byD/Yd9L75/D+15xXKFD92eqH2&#10;jvP/5J5XiDl+fJK0ge32p08v/OIkvgnO/wmnN35pFm4j5/+k0//it9B/ZT7s9PX/FPLjfN7X/23+&#10;4+f/5d/bly9fvnz58uXLly9f+L+J/pf/m/h/+38Jw8f/T9/Bfxn58P/09x+/7u//oWHPv/798fW/&#10;33/HP/79ebwvO77f/7/N9P3/vdv6fv8Dpu//b/GPH+91/vEL+seP9zp2Qf/wDX2//wb7P/zYBf2D&#10;P4J8vC8JfmsVckH+7f+tH4EdD9YXpX17vyD/Efwj/wezcYo43r9xpJfhNfht8GbiciISvr8QOyde&#10;HuU//n8ItjvJlyD6eNu9eMpfeWHpnKJBpH/cIP9bpDspiD3e1Z147tUb+4Q/r3ZOEeO1uW4f6Z+g&#10;3Ulh+MS/u44bfzWacZ72g3DzPIPOBOF4/I8O+0ss7qQw/BI7vIlrP4KzLj/L5pxirgb71P80eOs0&#10;mzspSGy8p/vGv+27dle6/Aw20WJ7cW0HOz1SBjlXMl/hXe39Ss4aWh7EGdF2WXCxyzvxiSA64h7v&#10;wWB+kpOrYpfjpJd5R3v7OCcHAsy5sW/6p7NUDeNGl3fgg0CskNCFwTZHyrDLWacXebV9HATylJEn&#10;uXf39f6x0YMuL8B9z84p4auDWa/1j4BdLnV6zivtb/3dG8x9tG+9sPHi2XIUu8ONc0rKeC/v7N9+&#10;as4ulzs942n77dhnWB3EA3xnvgc83yTI212AU93aef0bYJdbne7zqD3nLONeYpxUEA063LexwpP6&#10;p+2Ni9tkJHW893f2u0ibina/0y1ut+d4Pu5lthX3Ww3w4zmpfNLYsKlu9pD08T7c2a9iKOzysNM1&#10;bv4JMvlWjZAKcqnoZt8ZJFJPaq63rNgGD+qlZLz37rXCUukC8YNcH5OJt89V73JeM6tbU1f4vZ3m&#10;zumFk/ASbhA73kPmEqCr6wlo8bz+vXCOu+dhvq5Jzass2anY/SlDwyN+9aQCOnachCds4Lt1ylyF&#10;b3i/GUqkFuJPYuPfPUbkqwIrryrsLU7D/wbkmecQBcEtR7EOG0f/O5xU4SRrJJaipqq094cpAyTK&#10;LDdgflonB4S9xZm8wtDwZKcxewonYccPCnGP67ezuubhGV74fQxLm9Pfzm76aZaLRD4UXZNqZxJh&#10;b3E2r/STZ8j2M9Uo1A2tYA1TLmSuuF/VZuLuvn+J3u9+i92ZfRaI67BQV+ixlFUF1UC/V0RwU+PF&#10;k7DAHKlwnqRUzH3UY8+m6RXiRwDJtTd8vsGa8ttbN/crub23FeRC1dEKbgbdk73y+XVCDbhPbViB&#10;uNaRDhtNmP+sfs2u6y2kB/rE33/hHZs4uMrYJzeH12I5co15ejRcqsmTveyh/85DUzEWPIq5xosV&#10;ng3zWMD8R7UHPCybCmUMuDYdH2+0Qpr5hgNTeM0wdzd2wPIy2a0uluKe7MUHNSsGGRKPoeoIi6yR&#10;On3WE8wpqTd4WDaQn3X8+ZnCaTQ89Z4cryDNZB9YtNXixvP+p0gJq0oxG9bFUtxDr9n2qEOd2UuT&#10;2hA0aA9FtTiEKwIMBiPnHg/LyKjG4/uLDC8IbVCMV5FmeStM8fxKrFLXKtJKv5BTZCk2fv3jLV68&#10;5qVJBy11CFS6PRTVnh9UeVoXjAbysI/LtJIwivtVpNl4U8/nV5KbUCpsGGssZRtRaQ6BiKx44I2F&#10;j5ju6r8XKN1OrUPc5mldZTTBEyMOoGdPsqr7RaTZeNnz+ZVYCRvoWoy0ZgfQantFMMX/nhWVY5Go&#10;fmkG4PdvryniEqiEjdbmdv89ntZ17BS93cLL84kG8R6kmW7l3W+3z3NBLS2yS9fJAUTVlxEVU291&#10;YKFH8LQ5UoRiruy7wdO6DvqMBU8BdvKaKrInvwQboufto/lvcsBOvhYjrbNbEdXaeVf8/QP7A0g5&#10;tMMBl0UEKmab6fF7PK3rWB+dHU9CTsoAMoAXQbwH3UOe2OciaTBdqmkirZOjBtlgCCiDoVDnNXgO&#10;IrgmdagYiIIgoEK3qh67x9O6Th15rHgI3GMVb3dDhPcNsGHa6gp+775YIyclZP/sltWPp4bqg2JE&#10;jq72uJ+IYRGBSim+zcOyGWsU/YaGR3QVNqp53UHT3O9Bmo1Xe/oOHX4XRwwENtrJio3o4K7eFeZA&#10;FVoQniqKPHQkxIEgoCIu993hWdUK61QbymDyIMocEXzC4WT9ZaSZ7sOuZSdhcsClXlkQrtrZqgw1&#10;f3vR1IKLjtgd2nCoz5+OuHKEyiLzlLT5q7DTouHw4Ck54XU/YPB9sKH29J1iS1c6kbtYir5Z7Xbx&#10;PdXniunDMFNe+SuBLYKRhiamIBVxue8Ckcz5npNGXjC8eNSwHPMui1a+x0gz7EZihs32Cf8cvuQ1&#10;O4B58mfMuQMqcI7V7BjGimg2epCK2dbkgOX3fvgr8JkhFowIH8uRndy7YuN+hjSbt/K5L+zlH1NX&#10;RdXiDY+n6ylVpjBiJkKLIjBk5GTEm4NU1G1OVyb2EefyL4FpJ9kjigcWleptbNzPkGbrrfycVw48&#10;UjRLc1O+tcBqnSAWiyrZzq1C1WA2A61KQSphm+YeUtqfcpLN6IWeIwOPJ4sMb0NcC/dz2LD3NNs/&#10;gH+7LdJFXn3yYjoM5qwXAFsTbdMUVSRGtSLeHKRSkvOhKFU4G/eadjFmXSkepSNLnlZEL4zOPvIA&#10;6dQbttHjgDJvjSUYyBndReV4GaumeS68AQPdDcSba6jMyV5v7czRUmOfoYVRsdImD7DtxoqnFIV3&#10;wT7yAOlUG9bh3XB33FSFThXISCplcm8WVuoqkoqRwi1CGPEglU1y32f7hdUrWcuwOKMV5AGRovvK&#10;04ropZUQ1zrykN6wdJ62iUPKTdWwhSA0hxkqRVVzsahiza0tJH26pHUIyI54x+tBKstkixW5zCS7&#10;WO1wTOSoMhY8iZHiV9YQ1zrykNqw9l3v4gfQESOHWo4mqassrhSXZUGkthITWz2eJQr0jqalIJUp&#10;Gf2gD9BflSwaK2crPCRyvGgoeIimTF5Ho8vIQ/YND/fwk/jFWb4I+iTm4YGGTInFs1WUCmbJWrPE&#10;oUpHvDlIpSRHDxWRa1rdS1E92YolDNlDjbgmV33FYwGLmreiGcvIQ6whZXC+hZ+Jg5uRhZIOH5Q0&#10;F1PicOARPaLu64g3B6mYnTbyFGV4LKTCFLjpG8KinlfFjDcWqGYPHng8TK9aBXGtIw9JDcukNtIO&#10;i3qay1ArU0PaVXSGV58WhnuBeHOQirqTHoHSuM8CJUx9xAFPDiwpfhpeZAxbnhymC55MBN+ENfQT&#10;5dbTJyPhtipXU2zGYqNvKqRc1yEwxY7yS5BKTOVKoZxUDfekENzmh4DLjUT2MWHOGw48ali4eDPi&#10;WkceUhr6lGXOfrpkZZV6S65IzOK5wPxzMYIr9xoJ5AIq4mJz83iKs/iM7lFlvGpHXsQpjbAtZcie&#10;NBgu/OMWPQfq3aRvIg+ZGvIShmjXYQE1Bi1sgSGqP2MRlroQ6VWl79DxTKx88OYCKtaTW0W4bDaY&#10;HNk1ZIqnzOFNZXMKZcoxhmv6Dzd6N+mbyEPWDW3eei5Ffd0p0KdiGbcEyCJk0dc7e7Y9C1Ze8eUC&#10;6vqaUxW3BlkH0xFRo0+Lmg4REfcPmdQKgrPbno641pGHHDTktJvPPcEky01V0aFKWkOIwtAgsjSC&#10;p7L4mwHizQXUwzZNlNJj1bD5pIQqSWYeyTTIOH42EpNnOPB0xLWOPOSkIYeVL3i2J+M1LZX5Jaj0&#10;xhB4YSie3QMWsoSGeHMBlZrstaKU0OKccKm7ZpfMMEyD5CqLGCVGPvXv34mpj9IsCWKAi6OaJa3U&#10;TbSwHHSQZ9GAngYjHqTutuO7s7fbIGZPDBe9JZqMEjZ/TK8LDVWgm8dBZHLDtY485HJDjj3OIqhe&#10;oc+Ep0RhsVQYYlWPMbx4Fg2gVTQzhai7XfExSu9E9QyjZ0SCabUVLdVTsYfTakhMD1vdirjWkYfc&#10;a8ixeahaREuER0p+ExnxzF5heOVBjTcYCgIT9HmIaatUw+apmxRsY30CN6JFrDl3cgg8hWoqBtEA&#10;T0dc68hD7jfkNWFUMwbsEja0equRXhDvNsIHcb000fFM0Ochpq1SCzaYb6OiMZzmj4PXinU9reoU&#10;mC3vfFHQCpq5jDxEmj1oaMenENhFHTU653YkMt5FArwISANv4t4KfR5i2ip1InqrUudlF3nCT3Up&#10;MvTsAtO3HxJPR1zryEPY7FHDPK63aL+MKnZIdLyLJHjz/241EEMe2ytBR8nmew1vScXPgzd2NI3h&#10;IjrDK4E5yCp5qeqhho6no5nLyEPY7HnDmDs6mU9Xs5bY7QL+054ZJp6Oe2sFDfcxreScYz19HCjj&#10;hR1uXVV354IRkeCcAA8rxyam2dMR1zryEDZ7raFObZ20lR8EYo2VqS6v6mNJVWLp01GvJ4ZShCJ6&#10;ti9iR4ix5PU9l2KHFuKtsHo8ERuqOIrPEA+Cb4LN3tDQO9nYh3eCQ4oSa1lYLRqdlfDGfskHoYie&#10;7Tv4GVQZL2yuRRwhf9gCzSC3SwyH+WqRGCn4Omz2hoal0/GdIBpLUpNzSL0yPJ3q5d36FeeCrD8B&#10;Tfnaz5sb2X5HjBzP6vnsomtiOOQxf1SJguCbYLM3NPROx3fit6FrV9uiQp7Wk15aID5TCCW5X4Bd&#10;VLDbhaaS2mYvDmhTI6kytSh8zfc6bPZyQ739s044CzMiOXsHydTfCh6xkrDtiIfoS6GiP0e6jNc3&#10;OO+qKds8BBCdcoaj+MquPfgSbPZSQz/KUSe/CMrItUNxDY0SD0CurOFlZwjzQShZf450Ga+K846a&#10;cZ5no+uaGI7ZJx6+U/AxbPa4IQvHcPtOfg8pvkztjmH7MxZZrZfI8TtIFjAHhJL1x2BzymOQcSFx&#10;wFxdDWzVfBQacvMNsNmThnb7JpadJEiXiqRP7lhCHa88OLhvSC90OAkN9zHtJXyH02Y2oK5XQMf4&#10;70yQstAxyCG+EXwVNls29HMvsJNGytDEyDWlAfS8Kqq2pdr6WKshzUWvBGIjKm4PNAHqfdK+2mXf&#10;CJkxySWQzTU3WIqh4DXzddhsbrj2CvFnqMIYVq6RLOat164mp+JxPKKrYGN51MFXBK0QFnwGD8ht&#10;8a6blcw7oKP9vFmu56IuFhVB9Bx8GTYrDX3HeRsLlaHA8IhThCUlAT2vSsR6ArUh9OG3Zmt64TJb&#10;FCwulKxfxjbyYlHGOzeLkR7gtbYRjiMOtzIaZfAtsFk0zK3rNmXEmeGVgM9uwND1QE22rqYNyce/&#10;fXJpir+mhsiRzsY9SBsFYkwllqnrE0o9usmKZ4FlQrwB7uQNS+cw7C5KuDJCEqWA5qgOx1JNtq6u&#10;8bGLhhkBDGY63xAKo5lFFkkbVcQx3uSnOmXeAcXSVzXbVhxQ6DAi/ia4kzeMzr61DxWxCfx1SgL/&#10;HYbhAhHTTtWi4ZHtdYLmHS8W9fisEJZi5iCfIqkDr61uIs7xIuYpy9QbsJ0u7CUSj5EGshyIN8Cd&#10;vCGUPEuWSxgcqyhekoUGXMvq5Ej2kNJNHnxYe9VlDyQz4HChUsKwOuH2qTeZyB0vf4TCNvUG6MHZ&#10;S+vW3TJ0fcvWgDt5wzhfl0tScGjyWFUWsoZGkqOrWEzVJ/zCiGWvfXv1KRQqTe/4qE2uYadLuddB&#10;R2lWOtJXEJ+PCvEGVjvJRlUukaDGkUQLhuFxuNOK1rEk1X+DQwxFHg9aTFZEw1apj74CdTMdS7eI&#10;21skYbzynOZeRlqtOqo7O0eGJtHX85+jO5WGNsw0VIZBXS0fGlzh46JAS2tXZSm1suJRHR8bi0jk&#10;WoUgbgiFupmKp1Pm8g0jRZLGe557Fd0WHaemxSebw/LfxFTwGO5kfZvMyG2rOwVFg6WjRQDURJrT&#10;mhY7pwi8Y8XDbT2jeAOa5tWUMGtARER22I54z/Ov0E5Rmmos3QQ0u3tZXLyB0UmaibDeU/PiyYao&#10;MMfKp/hMqJq9jAkWY2M/ORYJWCwysreCiL4CdTMBrVV5w3dEEcVr2LYq0dGbImaRoSBiJfCGeAOj&#10;kzSbNnIOXFpoinWC5quK5MixcHjHIU3Faw8z5Nsn7wzdFqJuZtnohJYi1njP647w7SGso5qITQPW&#10;MSwK8QZGJ2kmYtF05QMSqUE69E8Wpons0LWotof/2GMdiz9iMiX9BCbotlDRqZg8wPZRA5IvXQ/w&#10;bhAAHe1c6hKruDMIWOYbaA3zjueblLnHKg87YIVUPblDtQYpyFUZKh9FXVjtmaDbQtRZLArkAXmf&#10;QO3xXmiwgFVzsXS0R20753DQVWDmKvQMNlS1Klf3iIG1xA2Xqic3VSsbAhqJHFkQ5US6CvTSMthK&#10;3BaiLo9teISmrPM0AiHahWaEmduueES3EVXA12FgHXxC38nG1GHWM69ArqebIjL1gDpWNjah6yrR&#10;usZ/SgDzBhEvY4smmfTULhXEthniH28Ll81mGNznoKMetKWuS5C/CT6BDQt+JpX74SvoVLJVj4Uq&#10;dRHJzVWFqpKgk+ApVG/ZsyIRZnrWIh2uHBhq/bSiixNWY9HSfKtQgI6r1EXZiNO7CD5kdKrNbIj0&#10;I1BgHBCdLFdlLEOwjbcuwkGYqz2F8J4MpikQiqdHnSqtTbYYoqvmJUrAkrfZQO+DT09ttsWvfYvr&#10;yNYQK3wr3XZAcwU6MUMyocqqb4qI4OuCq4YtZwh/CvR294xkTFlWVzYLpnwBqZug4AEqZ8NJXAfA&#10;U6m+s1avUHZq+9D07Yciv4H1OPNR7HSImYQKt6qG9eXK4BB4CmvvAklZZlp/2dZ2PmTbCcDP6Fk/&#10;iSNHFH0m6Lsy2ivk3etWxYorwuzrK5MQVcMTXUIMkqMGc++h4kno7pN3iaQsMmn7RqLkXRdYCcSM&#10;lZ+10TByhj4UPBW6J//74e76lw0PWG2dvqXWtBItKp7I19WXlBU9GImQMkw8pMdPkOxSX3phNUea&#10;coH4x7sO03s8HI+KHKaOFU9l5fsZuJPOlrfcHsUD+PxYidhUPU9lFOXVnAuHM1x4RF/ET5AKr+8N&#10;wor5RMlHcjQAUaFHauagwY5cIw9FYSsYAvpPk3eXb5m3LUbBI1RM6BPh3AA6HPKvjSoDbplTM8Ot&#10;zy5+glShhb6AvXRNJ3bN4h6RXDHGm3wDWsisoQQClgtBhoXHsE3z5j8Jd48Lbr8BsakF8KQKFXjC&#10;C+mIQ3wpQHVKTaDoIOEYKZT6vCllbWoJnpgU1SwOMWBCikbMsH1N6JoZHjxqzPEfJ3YfxLimGdlM&#10;+V6BhPGq2YqJRCPAynVqIEX6PEMKrd636rLSD0XMlVaLm9DVaLvlVonh5bOO/zjYPWOnH7IPpQ6P&#10;qhTcLUL9EXNqQRZb0CoX3kY7pCaplznCUzG/Veo6RO6Ui6NTeKmkrMaI4PlTbHa3I/jFnaFpqVkt&#10;TAa1s7Zn8YtIl/HWPb23SXGFnvBE/Oe/aL7mCujVSy2nzYwgnj/Fwe42uXzK41MIkjA3Q607oZ01&#10;O9/sMtJpvKmhNadMkUEbV0mJ40W4pJjuvxGP56wFI0ue2u2XGVsf7m6ziew3U5CQ5MBKmAfFp2c9&#10;i99Duo23Nc2HkrWFQXG70VIjxzUqLbGTm/9Jxhjnk/jhJXuTLm4JwwJ2a5S7UuMs/gDpON5VY9st&#10;ZlxlaUCFGqVT6L2Xrls2G/0RxijXpsnfcnUAcVmzcpfQzs58Fn+IdB3vprmfpMy7GsWdFoskj0Cu&#10;qjMn4d9mjCMTXZwqzjrdErvUHwf05Y1mTsIvIJ3He7hBHApSmCdOSRFspXNV5ST8Z7Cvcza8E4c2&#10;1MIbTegOx5rL2z5Cmo/3fI84FGTWFItDDFpFS584CX8GZ4cI/NRZjtfMWA84i7+O7DDeixvZwD64&#10;HW9gIXnDCc3tDWfxzyKOd4YdX6SoItynYsv1TV5jzIPxru5nialAVekBQZhw1vgk/KHYZzzHEkWM&#10;V8VZ7eXmb+b+oaLAPFiL2HIS/nRuXJf8nzH0vKc1l5v+FDdOlaUZ5j5rcxL+a7h6XZI23sPsj7mT&#10;q4eKRFNUnJRf7v7XcOFEkjHeXeIH3snlkTSRZzv9D8arTf86Tk6ul7M5/gffyfUfAY5xlH6519/L&#10;/oi8nB7/G+7k0ow82zb1Lzjnu1jeFy8nh67/LxEfwNmsPNsq62865ruYvi0vx7x/550cTM2zTQl/&#10;5TnfRL4uXo56/uo/iM3wPFsJ/tXnfBP2DwEv56/6N3/PfAo5GwT4fvvE+Oq8nH/oVuoX5tnU9/32&#10;M7ycf+1m/FPzbP/Iv2/vRy8H4p9DvjnP9k+e7038038a3+//3+b7/f/rfP+j/8uXL1++fPny5cuX&#10;L1++fPny5cuXp3z/r2v/ZfTjf38B/1n0r//7/f/D6A+A+pf/IN/v/9/mH//+39/2Cf/09//+15tT&#10;/uXvj0///QEc8U9///Htx9f/fv8D/u3vn8WXFf/69/+Xz/cO/vXvH+LLiu/3/2/zL1/O9/ufMy7n&#10;n72f7/c/5/v9/9t8v/9/m+/3/2/z/f7/XeRi5Pv/q/8X8u/3PwKfXb//P/oT+H7/PfbF5ftn+1+C&#10;J/r3DvYy8bGHYsY/9wuwc0F8MfyD4x1/+ub4t34C6ZhfnPqxx6uiOP8R7EwQX4T40JR2P/7h/5lf&#10;QD/ql8WVDMX0+Nv/F25snIGn+Ff/15vb2DXk2xhqtkz/yy8M4/MM0P/uA70Bu4F6E8OodqQV/1+F&#10;HaGKv/c8b2D99fVyuucv/wVM48c5/s4DvYG4CshgOOZL+ZsvjBPL5Kamc/yFB3odO/Tq8HI5VDPp&#10;jwfylM+4WU4BYUfQxcb7jDl/ETvw+uDDub6Qe/8xIDlX8n4WTuCTV+HuPz/o7xGHhuwM9/Y2vOb0&#10;wnClp2k/C3ePKcwBMbDQf+YXYAfdn3cEDu7C604u7AP+v2mzOCnVMpXFTw70T+BnhZgQ/3gPb8L/&#10;VA7/Zq50+lF8SEhgTghy7UD/AHFOyDUjeHYNFy5MAhc6/RQcrM9Hc5rK8/YH+hO8dRg72tkRR/h8&#10;3/Q3A9kR96VOPwGHmmejYzHV6YE6o+Bi5nPeuMG140lwvFf2PbmwG53ezNFcFoJoeMH6RBVNuZL4&#10;Cm9rf3QnGQmP9+K+Rxd2r9P7OD6pBSEmoniXYehf/4//C/Cm9nEsyGNG0uV99/8IiH2n03s4O6mF&#10;IRZ44a4Dkeh4j5Ne5i3tz+6kc/NYmxsT42an1+Fu+5NaAsSauK+DNAmN97DR67yhfZwG8hhJGu+9&#10;fZcX9qjTa/gYkCssBWKHd9i3ksB4Txq9ysvtrcHRnWQkbbx3903/MWClDzs9xyeAXGNJEHv2/7lG&#10;xD3e00av8WL7s0OseXYs34OKrM86PYL7nJ3U0iAO6QeqiG+8Vxq9wEvt7UOc3UlGUsf7aN/6N3Oh&#10;01HsHn5UFQcw4drO3m7RVzzjvdboMS+09yu53eP5sdIvQLWTTg93mfBNIY+wVIhz0oGgGGKO93Kj&#10;Zzxuz3GvXElB8sf7eN/Y8UKn57tkbh2VSTd2jgOVIjHGe6PREx62v3UlBakY78N9Fdsc71GnV3Yx&#10;bh6VE93a2XvnTdjlVqP7PGpvY169k0D+2dZ/6eSB9gRrcXZBD9snOOH1QTnR3Z1tg7gSdrnb6CYP&#10;2t++EsPPJh8+VCh3QeF4j+of9nY43J0ZmXp/534jso73fqNb3G4fY0JeZvuln/0EfuH7c6574zH5&#10;yc6+kR1N3ieNLjMu8ebpkH2vSIizURZu/wQkX0oodtzsWnh4VKY/29nvYUjRxvus0UVufn+fDuI6&#10;sUnuEItkeMo5yJVlvEd1N3pW/KS3O1ghxH18R5HjfdzoEneunam3r4R7sHpane0szZ/nGO+mSDmK&#10;HZG3uAlLnpQS2xzv8z5XuP79n16JF6ikEU1ES9aivbiSm+oQokhM7TVHsT2sWsxyAU4k/x/dw/EE&#10;qUUXFT/IxSmZdvtMUcAGfZUFJhk/gWKrw115Dr4WWnEU28GaNsVlMC6qn/YYoMN4n7e4xKX2PMft&#10;4/AWfCmrCnvdKdj1GcNiThV4Yaw5ii2xjesAV8lz8wM+6qN1Wq7PH4ZnuHsUvwwV7NFXWbLTxFDi&#10;MocUtc+hPogdR7EVzL97VDBV6RGe9NIavg/K3wrnv30ML1DJJroSMez1UM3Q+4O6mEO08YZj5ig2&#10;Ya3TFtfZFckZzhq2MNNlHe9J7ZvYjGjusxN0kI+irtqJRNhbnKaDGs4h0cebXZ2jWOPpUcFJ0dFv&#10;oP1AqMM33m3dGxl7LbfxWVRcx+piCbUEhWz66lHB7DaHWBbacBQrWOu2xUUuVW1+AuKNEBV1ioT4&#10;WXTPxTZ0+WxXsXxIXZNqYRH2FmfykmHIU3wD5nV35iiWYd7toyrXq1aZ8p9s/p9yWcgyXrh+DttT&#10;1wQdq5EPiYJUmZtA11WWZMYaprQbr96RoAGgYYg1vWCD5VzJnblXNQ80bDzWycfBS+uH8HHaNjTv&#10;HW6QCqDpmlTvHGqgjojIJxcVD4lvKqKEJi59f+t2nrngQVUrGZY+dEdUFAR/jNS7bDPNchXW9RXL&#10;0l2c+rnwwHZJjSBgUYgVFz6/NTlNXPKwKpcNXf9pg5Eiomrwp+hjGFTvX4kdYlqV4hChavJqORaY&#10;EPYUxObbQwn//rsfgochb/KsSkjzDMX0OoYYKfgOxrap3bSbwoz7V+IVbBDr5ICw11egulgu8AAP&#10;u+qhBYixx4Q1OOqw51mVYycdK5/WUExE3oRukHYpnWmYKLErRAUU2NSbmjzZO1Z7/HJUwKvQ7T6K&#10;HZqiCXMWPTH4LR6WFbTHeOWZ+0XwTegeaaPcGV565lnOyBVQ0zo5IOw1odPhYTvrCq+pWMJnoTWp&#10;R8bdx9U7HpZNjJOOTng64lpHHiLNcsPorMexM90/GyusPlYEYikpsmSvJOtj7SAGCJgK6EuhFaVH&#10;glaEb/GwrA8x+gyHPx1xrSMPYTNvaIoex8704Gze52jNDhVUBcaGkCcsAwFqWJicQgtaD4d6Dt/g&#10;YZkWlloYY5FnbioeBN8Em3lDKLqzbb8Y4wwvSe3cqAvX8NBW9H/HwzMWtdSLBZaiO8hCXwoVfWPY&#10;vCV6HSu/D/7ardzHECdWjwGxNPgu2MwbquFLkjdIFVA3a3aYaF6RfMSjXl3ohYJFPfCZGIy6fISk&#10;uvHCUZWHZcIolQFpQLb//C8/AVE98g7YzBvytmzPvPdFUE89i7TGYju4B6bbfPIcUBGAAk3vET4T&#10;Q9GwmxEQ1LBgiVwnT3afUYzH98fA8kTnpOF1+2XYzBtie5ix7XWsVFeK2RVLcQvZ2/4SIEIPUxY4&#10;QjPKb6cGbEnyLg/LjFHOB41MyAMVmC5Sg++CzXLDF66klVijvsZiuIde2GP1Rx2+ZG/4w+ehQdbD&#10;0FH9qBC3eVrnjAbycA6/PnWbodAQocF3wWbRsI9yE1brWozcT/Xi9mjYHs+6qe51n77+t04RKYbF&#10;NWAGxG2e3lFidMAjerRzX8AcvD34HDazhi9cCUpRWLpM6+xWRKUZ33FIPGLE4v9Zb6/a9MFyabqi&#10;Bhb6S/gGT+sKowkeH0ehr6AOzVwEH8NmaMgZyigXsdK0mlCmcHaEh15z6+8AD71iqISXLnWopAM+&#10;NwOJqZNek3d5WteQceRp7eCjQdSURYPvgs30Zdf7zXH39nqHbKR14RZhb8wxpL7mhxPJDKjLbJVw&#10;MKRkHQlcTdzmaV3HTjH1U3d14uDio3gP3pMz3D+aXb2iKu0soKc1O1Rol/FaN0hZ8WCZvUJ8fVVS&#10;iGaF2S7v8rBsYuw/WuGpqK941ZiO9zps9vhK4utrG9dcTOvsVkT1X6HJfEEi1I0YvaJZsgZVNaFk&#10;fcBsl3d5WDahfcaCp6K+5C0za/BdsBka3m6LuaI4t8EKMfuTWwVsntM/Tfn++eurUM1qGDADQsm6&#10;lVfndaz8ZdhorHgKEvTvz3Orpj4Nvgs20/duV5/LFtjZW13C7NZ1LGznx4XTH/VGjnnNoUJ9SShJ&#10;t7QcvoHv8io2hp0CpiGnGxH1xpaWvCh4Ae95+2xeAIkuptmajSkKVUXsr0cnQ7FHnYzYTURqKUlC&#10;idgieIendY08tD8OonKyON6AqqzjDf+rsFna6Roc05cJeNM6OUoQukqqUGCry67AXcnhUDeXSHO1&#10;0E3KLq9QxhkLHkPdspS/SFMR1edNsFna6wpM1zXU5CxG9s/uIcrxHEvigxiEe91j0DCfSNXXW1zm&#10;YdkMG/k49gBVEBvfX4Tgye7z0MuMTtKs/NrO8FSVMNDEtNWqrIJsp//kqYOoMhZ5Uo7KCKgd0Da3&#10;yJRm7ptMuzzFj6FiMBQ8aoiMUbNXhEbxMvQG2EzfbVcOZsA5UA2LZrhpIq07h7XzDrSZNFY8NCDp&#10;zbMQS4FQKZlu3Gfe4yExPqQwVDz0Rg6/Px3ux0vrDbAZG9o2mX7JasK1005WNEyqCFHsVTyOxyLy&#10;0bO3QZ+FRDLTXPfggK9jjWrDYegDb87RG3EHBBQNvgs286lcMRZbsQZr10B4uS4d6bzhE8UkLgEP&#10;HPnjq6dBn4VESuZ0rEs8LFtgjXpDmc28nsPHd6cQREX8TbCZCDa9cuieEmYOQN+s9pvnfvYyxY0h&#10;5EGOwiCeCfosJFIyV6kn2F5vwBrNDWU2fWqO+rLDMB/EG9Cd+MYI1t/kRLsbLXdtu2a1buZhet3h&#10;jyaySAS9HfosJFIybbebPK0rWI9VL5lNHsY8VX3JYagP4j2wGRumr6Kr6hvS3UzJybFeWest1GeK&#10;CYnao7p6RXhggj4LiWSm73WFSH71J2Dl6zbDKU/PUbf/KhLi0OC7YLNoGLOcn9wydI3leB2Llam0&#10;FwoiyYGHrziSVx0V+iwk0jOt+RnTwa8WzljlrsNw45EUy1Ft9fWRqcF3wWa5YZqDygHLHPUhwHD2&#10;sIRSVw8jZGIwNH28CMKeCfosJFIyzW3+A5Y5Y9gLpZ3zbUeAj+eIoo85MvStQs/AZq1hmeUM5kyZ&#10;2Z1WS7cDy4qAL80hD/w+Dr20MvSlRGRGqSlrjsIy83F1wXKPSkZMnmgLTd3uS9C3Cj1Dd5ob+kRX&#10;TtxzdU2qC0mhGFLVuqhSnGPFA50kb4M+C4lkppenPo19JLhyIYKlHaePIB7AZBHb7y/uVegZ+4Y+&#10;+PEJwMjRNCzqkaX09T9CXGEkqBZL6NIViuqBeyfos5DIyLQepZdz9cteSTzeKRhhPGpAjvbqo7fA&#10;5FXoGUcNffizUwxkaPnA3iwWE+yiiSLnRRUT3kse1hr00srQZyGROdP7tIbTDiccZ1v0vOdIwOPJ&#10;KtQHuyIBDb6LTTP6/FaGcranfX3UItuq5aVnyJYQJnzUNSQrnsLaK9BnIZE1jXMkZZB14cpxFRoF&#10;8562GIwUPlZk6/b7I/guls3y5HGa3XkJOuHJC3xQ0SFiq0VX5I3FnwxHaV6FPguJnDI5jCtuE3c3&#10;/5qWZeaFWj+F7eSt1G1GRpNVvIlVs+bwe5B5fcQJdCoJUWdSFDXoMS35PM18eAKPFi+h20LUzTTQ&#10;G4psV+JhtMCWXEEJcYQ29wceSPrcSjB5FXrGomFtrkP5ZP2uEsPPx5MpIKVSteNF82SloW4YikWr&#10;16HPQpq8zOQGVNK5am7y60+FRiWlQEIcwdSx4vFaRX3ZYdC3Cj1DdyoNa2+z/OhyUzUliGSIrHsN&#10;vK6GiSWtQ4iCB2gAS/Im6LPQQaZtYgqPNadaONYOnBZbplS8zZD6tL7w0cggfxl6xtSwtM5j+WeX&#10;r9LmFYYHjxqi8lVTFTUWC7L878uLZLEnPDDCW7BMCJWbzIEfw+UmU1voIZZxcdpY6waFyBFNnl6k&#10;7u4UkL8MPYMNjTpJ38ajehNt6mHhAXJbzBChmiyudDNnJ2EPPXSrpFqg20LUzaxokCHuvk4UNHmT&#10;IJcBZV/vRM7Q0LFXScof+f6172IX+0g4RRxlMHQ8pH5PWVxpCxRdm9AYH/GYe0h4J+i2EHUzK/DG&#10;Vpq8TkXyeJdhHwviiOiP7exJSEAur3oBk1ehZ7AhiOGEzSaWpCPWnGG5g6GcoaosDJkWfeaiockD&#10;j4fpVatCt4Wom5mx36doWRn+ZTreRYjpy6qO51iRPQ4CMkP2GvStQs8YnaJZabvfw08qV5XThg7T&#10;3B5WIYsrefHsLMDQ8ZSs8HbothB1M4OySZhtlIQ4xjv7dwUzkeNFQ+IhCMAd3oC+VegZuhOpXY/2&#10;iO9qiuY3px7D40BMdWlAX2akosSw+OSweyfothB1Mw12EdQeuFY2Cmh27zp5wbyVCH/c42vfSmHy&#10;KvQMNqSaONvCjuMfG688dEC4VFQvS80uyYJkhNulPRN0W4i6mUrdI1nTLilR9fEmlyeIKP6Z1CoV&#10;aRme8LgBpcLkVegZqWFper5D/PGUoxQfyLphaRSQi8ThwSO6h7O3QreFqJs5iKkh1GN6U/KGVN3j&#10;UaaqviH61CItw2Nt4NeRoFaY/D7YUPfLnU93sSoYOrA1E1uF44mO2vS66EmD4cJTeoa3Q7eFqJvJ&#10;JjZswjaPXcwWOV76I2xxFa1bopyqFWmZPurxXqL87t+/aAJUIeszZVRq49VnXVqaC3SYm/UdeOto&#10;7qWVodtC1GmWHaUn/SD8Kl3Bl+DrsSzcPeEJQi8aDFUe9aSwPjAr9K1Cz8BmbFhvJOsNDw0Z14Rn&#10;X5YDqUqF2otKeHtPemll6LYQdTXLjli5r+FDmQ+KrnzDkaR163hcmIqEoeMxtwpZfvfvnyev12Ez&#10;TYTbqqCJiNgMY7ELpYrx0puBtwfWXoFuC1FPv0qTiXxozhbpqqSJI2YpkVwpbho9dZjyWHsT+kKv&#10;SDLEm2BD0SDrhHHwIHlcQ9p4p+yMBr1jOrQo42UgA28PrL0C3RaiHiNTcZtEguhipTEhdJ3c6nE9&#10;k53WY8obDnlamKauFUmGeBNsqPgY5UD9eCVGORC3PiW5IQkWp6KC/raTIF59CmuvQLeFqMfffxWJ&#10;6ZT534yhiE4BDTDHbSd5LMf7BcODx7MUOFStMHkVegYbGjFqGTZZyV1T8OLZ4b8Oawghq74RMOil&#10;Zay9At0Woq4CvioKfe+U5SEVkedxSiN1ojpETxoMF58SVF/xECQvQ89gw8DHFVQFZrqvTmxjyVMD&#10;GYv4JlxFjpcmggDe7BHWXoFuC1Gn6fspdSMweTxJxHjlsaTUwBUlNaaqqTVJgXc1yTKd+cvQM9gw&#10;Y8OMqVpo2PAsBhbHeNU/BUE0TkLX8YpsCYJ49SmsvQLdFqLuDaFE/9URO6xRPRXkzNomdLpF4Oms&#10;A8hfpFvyKvQMNmz43OVcgrgmpyC+8bJQ14pVee9sQIvWodhTWHsFui1EfVxm7WyWkHUhpjDEpsvE&#10;1MDsCJjGHSMlAW8PoHKRbsmr0GOWzTj8fBc7OBaze5W1MT9ktYbMOlPsKay9AykSt4Woq1k701Cy&#10;rkzHdltFiVK3uEdShWgichlAsLuRNyUPmLwKPYMNF/j8i7EXSE5ulqpCpQJh3iGHJkaOUvGnsPYS&#10;cVuIOs3SOaxB1kk7No0hVm4qEaKGHrKMVx76DXppGbC7V2DyKvQMNlzDaS/9AiSjNZM6IUzKWOkc&#10;LwWwGo0yGEhPBlaI20LUPVProCRDKAYp8SJIShhaWNSykLgbDrzFNYDdvQKTV6FnsOEOP0Ede4HE&#10;52apzFthzZYVwlCsEJEUYEiW4gXmthB1MwXrjNwayRZwD5WSUYupuAYpqygU9BjwJocCu3sFJq9C&#10;z2DDAzju2U9AglMzt6wW0luqGAxFdLcF7IdIBLxB8ToSFreFqJsJfF/NLrH5lPC4O0VrIaWkJsEV&#10;b/QOxZ4C7O4VmLwKPYMND/ET+dgLJFSbpXTvkAyXg6GJEQ5FGiASJZqmiz4di1jIbFhBNJQ3TSp0&#10;W7ECCFQaSacKYX4R45XHXZD0qh54bILJq9BjLjTzU9n4MxzL4ynTq5OR48PQJ4odydJH02Ohd4lE&#10;LCRynRkpqrhJppMOUzzw1mAY9NeWaDXeHKTbn4LY+tOfWCS/xtWGdh9DmloRX2rmKVEYa0hiXojM&#10;cOFho9yAakZToCq0F5nDaV4obhr1nEMXU9/iD4OqCV3VEpVC8BLdIQUMJHSvwORV6BlseAU7l/wx&#10;+hEccUQzD0dRGC6dYYuruweIyKMJzBgS3o4mpUi3G20gM510Tst0DYRRe9APS5bx0jfwtvBGQJCg&#10;vrQzG/dLXG9oZ1PZfgPqorCApUCYu9YpwyPOOcCI7UifKHg6mpYi3Z7wYaC46dBjgRoPq8YXReOl&#10;BRCDNwfUbyecoHsVesRunx3rLyqIOl79xwEea1xzc41jMYjMcOEpDcLbEFeOdHuBDwRlNZ8ciV1y&#10;NFKpLcVAlPG6DSTuD0HNWIs3oHsVegRnuAOPhc9MY6BWcqx/KZFfsChEZrj0SQ1GZ/NOiEsiFjIb&#10;1o7UPIkKu0QosmrZoomo400e4AfJNdARmNi4X+J2Q59WpHwN0VT3ZuKBjDXkxPBLaBFGpDegF0ZG&#10;XDnS7R0+GZTFoOxS8wQqtbA2EGO8xQfglUcvER4KaoWN+zHS7EHD+nkVdlJHvYVqLRkRCS4SEEFg&#10;NIhLcm9BXDnS7T0+HXfo07ILg7IqVE3omuOKmONtXgFejWuUKbo79cLG/Rhp9qxhPbh3ohB4omJt&#10;GDEJL1IQ0SCidjX0NsSVI90+xEeEUidml/hPIoF6za91gjjGO/nNO86kKUygpFWQZKpv42lP/omY&#10;wEtLlFjDu0EKITqI9Fund+4qDgRBt0/whlDyBuxSXFBN6GpWQVzjXUfk0Ui0o6JrRZKpvgVp9ryn&#10;XYYI6xQeN1wuGU0cuhLDJU+L0LsMMAK6fYoPMckiBgxA9OyKOMe7iMErD4N6C9DpKSD5fUizl3py&#10;blybdYLTjwSxxHKA/+d7MEw8hewtFaJ7ZNDtK/jcVMrZGLMkiKiA7Ih7vIsovH7q0o6+giRTfRsv&#10;9uTwsqBTOcRha8lJcahW6NQkBS7zpgrRUmSyr+EN/RD6NykGHPRDpKQNEhjvIg4vA+MmoeW1Esnv&#10;QZq93lDGZif7NaDp/koGzIQeS/1HYGh4CvR6nmsiEATdvow3tFJ20Rc+iClxgRZBNODVQGqn2ird&#10;k98Fd3u5Jz6AdeJdHF0JKwyUxZKDQ02WApc8lkhFFkRAt2/gI3hnkfLrFNO8ME42QOEqCd4SGyeB&#10;Yb0zJfMNSLP39IxOB+M7EtQ4c5sq0hTxuE7ggjf9BODyyKDbt/AR2FlM+kzoGokbRpgtOvD6EQis&#10;xX8bYv77kGbv6Wmd7GYO70SDmsDs1WIqnkL1pl+AKCmiSrbvUjqzmXkZOz6pMlJWH3MwXHgKsHVt&#10;RYvkl5Bm7+lZOh1fCaKxAFa6NqTem5jmMSYvN1SRI92+jx2FXey11cQROIYqKhLDgafAbF1r0SL5&#10;JaTZe3qmTnbcNelCuSTVFwRMpeXAVbyjrTyipUi3n4CB2QVbeMfDkwJJ8ayej1hz0vZrTPe5SH4J&#10;afaent7p5Eo8qgqsUGVJAWWo/RclrpIz0BS+Hun2Q0ZvdtFONs2FtpJahi8GuxbXALYELJJ2NNdb&#10;kGbv6Wmdjlsxy9autsVVeaLzUNVyx4BRWXOk24+x/ewVcd5VU6a0VDg0PAXYunoulLGY4y1Is3f0&#10;xNc56+RnsLWrsIUeEclybDUWC8BSoaEUoeL2c9iVQ4gCeQCmWeW5c0g8heqNZP9X6G1Is9d7yoSn&#10;newYSUDVFcvKyVUZt4+cchPsLEKDEZns57BL2usEpOzyrI89BY8R302UnvwS0uzVnnHQg05+BGbo&#10;2tXkVDxuPv/6ycvO6ym6/Rx20U5xmC0x6BaJ+lOAXbya/GN//y9gZ2SnZTP/R3NQ0w2o4ZzXAbqw&#10;11hFMQsCLggluV+EXUWcd9OU8zy9FzwF2M2LnnPyS7zak2e0f5aXnfweVMJYqktnCPgYF+n/u4bv&#10;oLkaId1+Drvkn/IOpFxItK49kw1UJ+y2SH4Jafa8px1R5LaTe1ShJSKpICUkVYR9abuFIcUruFMR&#10;VVywXEkZD9GNRMI8AOPkoQ5A15orlm1H2A3HVfVNSLOnPX0oCLy9E6OCajCXanIqpg6JLr6hKHho&#10;OOqCULr9kLEHu5x1QrzMdAS65mzV64e2bvC5+x1Is2c9OZSfdNlJo3SpSPrkjiWrKkX1DWHzUTSg&#10;iIoIoJIy7oMN2PW4E0bJA52Arn4GbkWvuqwbRLjfgzTb9jzYqQyliDbeUsMkXUHSu5qTZfU4ojSH&#10;HBofcdoLRBEHrNm+j2/szbZozD7lNdBVKkYZKrnCm7enoPYepNmmp/8oZxgocdHHm1x19L5aj8WS&#10;1cFQ8oYyl7jMjIhIvLRm+zastC0POmEEG+Qi6Joq00HkCQvA/T6k2bKn7LzZiUPZbESsXBMN0kpV&#10;RFdp+wpNcA07srE8YvNFzC01BlTcvgeb5q67TjHbLdBVnlJv//UWBp2CuKm+BWm26MlpVG8shlLE&#10;Hm+OMiXpeVUilp2iw06a3kl0lkcd9spiluoCFbfvgI4mxyJy3QleK7gBuvJL5w3x0Ajc/Sak2dTT&#10;54DIMFSHUsQzXhWMQqR1UhVNTyFdbSM3x2r/CalCHo3YK4tZqgvdvg63Cokui07MsMRboKtWxoai&#10;0dub0v02dI/aM7acdmKoD6WIb7z+jeBxoeuBmmxdqVHl4053YQkzLEDF7avYIfww1nXuhJRIvAW6&#10;ysN6FdDTVTqSSfUtSLPS8+AcjGwyxDveFLX8umTVxFDWCaHir0IVWeyZTLcAFbczadRG2YsMVaxe&#10;MyfeAl1tv9RNvWp11t6HSDPsBkrzasDanlT846UQcqbqcCzVZOva7dgelj0MFpOqQsXtYDRaeAU7&#10;4hQWR3VyminzMqMSj+guqOha8eQ3Ic1yz9I8GVQPTiqR8eIxhwtZQyux7BCS7WtcjYepqglpJlWF&#10;ituGNpy8gh2xB4fda2wqXZ+BrtqBzUTQa6NUls6nxG6gNO/e9TzEcrLmIpa1mmxds22C96HWWPDY&#10;m1QzFSpug/2HsyPORx0O8YV/3+QG6Or/SR89+cAuLFzPkWbYCqTmvjflahan/SdYAFvXWI683fY7&#10;GUI0taDTY1JuERJugYrbgh+keAU/xBTRZPFaxFMhnoKubOaCXjcK3X4JaWZbCaFQ63KFDYxOVpAF&#10;g7YmFUwxQTS+Y4dkwWWPot9+5Iid3Ka4PdTQk1ewSMpIDKf4ETtOvQG6apfUMnnpSVTrRaRZ2sqU&#10;fr6jczIm63iX35/6AFpaUzxW17S3SLhUC4WmCP340M2tUAnbtUHWPVKcieGXkL6Wusu9DrrKg14Q&#10;7iVlo6y/jDTLW6nSz1e2b3hM5Hi9JgvGbEVOdjSV9sgTrfgZ4uNebqtCI4RKtyfa2AtGRIJjT0vd&#10;514HXXtLemGA2K1HXkI65YZxvGmoFYzJyterkmhLXpcqzBiEMsdUsZ9H+vpwqFCodBuEt6ctGDEJ&#10;z1O9BLqil7cuXkMPqS8db0Ga5Z5+612uGLGIijZe5pcqhtqqdNWX1MfeMPjJ+bk5s6581SFQ6bZi&#10;OrdyuUXiyDlNvcrog6e0DG8gDp66RV5BOi0a+pVALImBVZFlvPQyRjFQLcfS2lX7oqLIKoqaoeMm&#10;9BWT3iHwwhhQ6faABZM8QDI06zz1KqOTPnV38ybE9n/e3gcb1p5XrgSxWKxFLUlxIWemUKhY4A2Z&#10;gvxFwDUM5lgqciAUKt0OaQmecYDkjPdK6kX8ILQJvbQGdlJ73wYb5p6XrsRyIARRxwtPCTNS173K&#10;fWP7oVgQlxCWaikVDSAUKs22ApcQR0iqpNme72C0QtfesnklD4ZN8TakWelpxzvaxXJAKhgvrOTr&#10;S17RKC/xSSEz/BOwDH1EyZmaYZEBlWx7vike3INUWS4kX8Nb4ikU70jkpOPoJfIGpFNq6BupKMjm&#10;8EdQNLOoq0kfBAN13ajQVVINWgZTzEHUBaFQSbap3gniiBupV0kt5668aQSmv32PvIPSMG3U4Jfv&#10;IbEYoDSR8CTLjFVBbKzWHFIWOGCqTYdmy2MljmZBKFS67YUe2JK2EO284AK+ux8koUEGxstcCLhq&#10;/kukhmWjTPH0MIughBAgwpHWlQrFNxARvyq1YMgfx9DkYTSheRAKlZaY9zghZ15Iv4QfRFviMTQ2&#10;FvXipOYViZfWG/CGeYeKRYywRVHDlax2R/amFUs6KBQV9OnqQlGTnoy4coRKybQDFOeaminiQtEJ&#10;cVJZ7QF00qvndK8gCoJvwhqyY+zkLPYylxSaYk73ZaEq7K7SQV1Ednd1ZKSPT19GXDlCJWX6USEO&#10;QKZ/hSsl57BZmgIPDY+IlxqjgqjJfB021EPmjYzNZkiVQkrPNF+ysyPHzGH7UtYgVigYU5XszYgr&#10;R6iEbQ73bJkzzmvOsPG901Dw0JnnC6+jKYy8hdSw7gT2G41s1qZlvOXfbwpVYXd1rNyXDWu0IF9f&#10;3SrwdMSVI1RMQFIc4ZncUjkvO2ax/VD1gc8iQzJARwaRNyGdvGE+q3C8TWSrlGW89SsmkjurzFOZ&#10;/b642/YT4U9HXDlCRUWqP6NkesGFwgOW2w9DHnVaRC33FjQN4j1YQ3YsW57vwmxdvQOErpApXIO+&#10;XSnSNRZlJDKXqz0dceUIlXBxqyPKNMB3fUo7qTNMPB7hSeltaOIy8hBvaAPGhJc28TLvBLt5zVHU&#10;viOFkhJF2DYpFU9D4zlCpdcfoSlTotj23sbHnqqHQ5/IEM2fjrjWkYfkhmkGFWqcwzIvhgTRKLmh&#10;xm5eGmtSVdCmw1xuErbKESqojPoth4mM4RvdgNmrquGSxzO4vz0dca0jD6kNfcKhrKbdoFNbi7RC&#10;qp7d6oQKaXqsrsrDH0geiBFaAK3UHalUxJvrNyBlm5j8138ClrguGE48oltTEe4t7CMPkU65oU8p&#10;w9g8F0Cqd8p1qif3WNjX+mMlYriDXcdaRxGHPo7H69RUVdQWM4gfZLXIleuxlF3m8PPxuYdwb0dc&#10;68hDFg39VKJcOSNgngrvQGkaguWcqqVVsQRkjLdPIS59yHZK+k1s8wYIHSQsYqPhYUvG9jkjIE/0&#10;UUGvOgoRfBPLhj4uhqnBHcwqyVpuiqnMEJncxZBFLsQuZWK48cDaZA0Y8evd5cKdg4vEdelJz32Z&#10;MGLycLxUgaeh8WXkKYuG2IQeHcyMQ3IBUS0WWRk1Ma0q+OEPtpUocsuGM4xJsqUt8ulKAfFMiXOh&#10;sYhY9WK7xAjKgxxPpZeWg6OuIo+ZGsYMoQg09jBjiJqsBjzeZsiUw6CuiqYhVzVRKsOFp202wSiE&#10;59Yi7lR8pB58lWG0GOuWTTMjjocLSN7AkubIC0in3DB3Tp9LgbHDcn1JKm0TIu11QYNZnqtiYrjl&#10;2YUDJlieF0QltNopG2mTktMoDcw4KhC0tz/BykVrlJStXkRapa1a59hKtz3cmDEInks0W1hswhcX&#10;CsI1d8EI4DmDKSnTm6oiy3SuZnpJ9xciyPTetaPb8mmpHjByvOW+hjSLrVprHdB8+v0HNCdaC8vU&#10;Vf4DHZb9w093XVkTuRacGG48ZzClZLK/KKJNXSbH4GgYYEHrfphsDWXFU6jeg0t/GemctirQ6duL&#10;Mt7NNJYEIUQiNRVUXfOKnORiwwjiOYMpLdObD2Vqsu+6j3jMOh+lDjRNFjydEvBhfwLp7VvVjZLl&#10;IwxFfwE1U6GrRJBo2RC6xuLuldghYTxnMGXO9KEADOGg6WkomkJu0LDnLHKHC88y+k6k/XqrZpnJ&#10;2cuVKbS72yprQdMt5rkqdoyw1JylKdYYIpAe5hTlSq+5S8V6XEljrm6tWgHedey9yAbc5+QK4gPq&#10;0NMvgFZ2ah40raGPKzTtZFoWOxCett9grSEM38nCItlYlg1HMevpckPaSsRQFvnwnnR6C7KF7oZZ&#10;gtXePpAq7RNQL3VMMLFYpIvKlpspnjl8iDWHAL7FkGV3e3ccxEqfPdgGOb7lzPDi+XE4wzTLZm8/&#10;Hg+SfgJUUqHFLClCpkW5pUTOkrP4BPNTWW8xjaDrkm3IehzUDpBl21Asi+BdBN6O7CFbyTh2CmW7&#10;uWexxuwqPA9CFldM9U6eq+ues/gClvSdCu5TZZVBNhGrOKgcIMocT12XDC+eH0f24G79PwC228fw&#10;XimGulx0yQgWsRgYUE2eJWfxJawxUVuE5QFVdjst3Za8qQFMqkIY2lwo8WXg/cgevlX8MSvVysQf&#10;PRQOrKouMHI9MunPEcvVdU/udQNWqSibip57ug4lhwQ4Va3Qh37QZ0rPZevEiI/xMOGPI5uM1zbr&#10;2+6GiDwq/o/HEAy1WqbpGpF1bmGE2lQ3YJ32gBqaiDhIbEKZN6VH10SpSOkVBBhuWVONOabAzyDb&#10;jFd/cnDkYwvNVNTlASi0oo+KhDj0jYjl6vojsPX8LTMeDMUkPDTNa8BmSr83w8LJSDR73eIHkQ3H&#10;q/v6jG3K6WRmekAUU7G2CmGKUF2kvg82389D7CieGBVDo14qqlPWGlZq1+jpDE845/CPI1vGDDbg&#10;uI06S7aLliqoqAG9MrylDdRlanASPoX1sjW01LL1lkMrblNxNRdQR2QOK1ZWxIS5d/EfRfYcr29t&#10;Q+SLAG5HLtbq1o/sKZnip7pMTEganoewUkQcIDlnRtQSQgFu1U5uQZCas9lM3PpY9m8j22IGJwbP&#10;H0wRO6JQBqq6X1fVC7kXkxZZBfSdprgDSyF6p03n4fVAyXAnhcjoUTLNS1naZIZ//xfzC8i+OkMm&#10;hp/mUsfkF9tqighSBdXWY+Isfgn28IGjKbTpKI65U5wVqkNGLHfqits7zuI/h+w83j6AnUUOdW04&#10;SZNMy651yYJ22vYkfBW2GcI2TJOY3MwyVYikocL8g7CjW049wP90/gSy9XgXE9jY4zyX5rN0CMEq&#10;cwdqZy2vbXkB9lFhTb152mV9yJQpmqdUa6B6LAJrl30/B5luvMshbXT5fufHsGQIA7XmvHgn55td&#10;hp3aACEhlDyo4x6RVjRkyTS/ax7PWSuuZf0gsvV4NxP4hQy5uJyCZUJkzHX1Ts4S7sBe0TKdKAlD&#10;fwOTjwq6iFkyzJj/W2NJWzDi+pyk/SSy9Xj3E/hRJGuf5i2mFCvyRiq2nMVvYptDgDrRcsP6TbwA&#10;7zKWNCo5awXjpduvI5uP92gGG1DkwbCWBWHYRVax5SR8HzZsfW0MyPVQ5ScAY86LHE+nzNUrzuK/&#10;hEwx3uNh4mjp37iO5UCAKMxiy1n8ATYARDC2Uh8/22bnEbWAyCkpHJZHuennnMV/DZljvKfjpPNt&#10;ZrcEiJHleVQ2dc5Z/BHsuWht8yW5HiAdhJJEvmneSsWWs/gvIpOM98JA6YzLm7KwLimB6qokcxZ/&#10;CLuum9uesffmRzCc4i6hXFTkskPiLP6ryCzjvTSS3Y1c0lxAT2v2p++EfXftbd+8/3IWdeZA6KZB&#10;np3kLP7LyDTjvToUp9dfQKuhWfyermLLWfwFbCqIFT5jytkMFF7XLNO7qNhyEv59ZGD9B/3qZJYp&#10;JaWGRnJ6pootJ+HXsKkg1tiAedBlgTglKRK9FKv715zF/wj2HS8P52d2YOoaF2dud6y5vO0zRnfZ&#10;4GyTedjVXN1Vq1YVmbP4n+fyhJaYpakUkGcdz+Lv4nQb/xXHRHNN9VimFarY8lsnfYl0+hP88C5N&#10;0QXGWbez+BvIU50QR4Gcq5Ldks9Ochb/HK5P2q9AVxHmoGfH9Z1eIKa6QJwolFxpejihnJ3kLP5h&#10;XB7XElW6DuWsyeVNXsOngjzFp/eCVGoxFYNurzmLfyCXR7bE+EOB+Jw7kcH0ubqjJUaBa7UF3Gd9&#10;z+IfyuWx7WKtQMRn3YlPdnXXRQG03ADBs56X9/w8ro/Oq1B9iM+9k7tHGqJUhAH/Wb/r+30k9/7N&#10;ZO5n38kr/zEwdJOqnLW6vNUHc/kMfrHHBR9wJzeOVKWdDfZZm8vbfDiX/2KYdpT9IXdyeQw7uwjR&#10;7A2x40NO+hYu/gJOL+aT7uTyLJao0orOqj/ppO/hwomYsUv8c3ey3vjyPEyUldpJ5Z876Q9y/o8A&#10;4+u0j7yTyzPJ9JKs70nVP/n1lZOTMbpK+tg7uTwYfv7n2f/u1xcOT8fYnPLRd3L9F8D3iH/76yv7&#10;IzLQ4x9/Jzf+6+1x4n/g6wu7Y9Jdo3/HnVyZUlKO0v4jX19Y/8XQl0N/z52cTyoJ493k/Ye+vrD6&#10;BdATgb/rTq78x8Au4z/29ZXpzMMWl7n/vjs5njifrfJf/PpCO/ew4o7+0js5GJtnmxL+q19fyYen&#10;KuIvvpPt6HouqIn/9NcX4gKonP9//v/hbMYX73hr8D//+Qd2B7ycf+FKdmfgEcn34xt6E7ycf+NS&#10;5m87ne3fOOibGPc17mO6o7+Z9hPg2cz5zxzzXch18Y7+FcovoJxt/ufhy7iSckf/Auk7p7P9U0d8&#10;G+NW0h39K/j/WZBn++v/15sfQy/nX7wdHEkWHPHLkvGXItD6p5BTfb//Of/wP416tO/3/+/y/f7/&#10;bb7f/7/N9/v/xxn/DeD7v/z9l/lX/7ebL1++fPny5cuXL1++fPny5cuXL1++fPny5cuXL1++fPny&#10;5cuXL/85vv8PYb58+S+C/0dwsn7/Cfjy5Q5//V9M+qv//gPw5ct/C/sP/oFo9H758uU/AP7g9Y//&#10;++f/5ct/C/7Bf//8v3z57/H98//bwf/m9v1yXx7w/fP/m0l/9z/7T8D3h/Fvwu/6/fP/G5E/eX6z&#10;0L58uUz58//+I/93kf70w/ry5TL8yeCn8/0B/V3Y96riy5er2C9H5ffP/+/C/vu+fUSIL1+uYr8c&#10;ld8//78L+15VfPlyFfvlqPz++f9d1D//79f7chf7Aalc/YC+v6nP5fvn/+U17Aek8vsD+rv4/vl/&#10;eQ37Aan8/oD+Lr5//l9ew35AKr8/oL+L75//l9ewH5DK7w/oL8O+Htbv1/tyE/sBqfz+vxv9u7DP&#10;BfH9eF9uwf/Xoqphlf8/P/3+jP4W/Oth/X63L5fBn7n9gFT6z+n7b8BfgX8vrN9P9uUK6a/bfkAq&#10;yw/o+2/Ax2PfB+L7tb6cUv+o/QekcvqLnxxfPgn/eli/X+rLEe2POf1xQ6oZTiKO6vnyGfjXw/r9&#10;SF92tL9h+5u2H5BKz2jJg9nz5Y9jnwTi+4W+LJG/3fTTyJb9gFTW30+rWji+/Dn0Y9jXw0rU+PJF&#10;aD+I/vvwXw6EWpmer4457ctvYp/APgQEre8H+gLaD2H1u6ADgc3PRupqZPZ8+QXGlZeLNxUif5Hv&#10;B/qP077/5ufgPyCVR78YaVDC6jgo+PJ22oW7BdE/h9jf7/NfpH74o58BA0g4/bVMncRxVvTlDfR7&#10;VtNcEGpN32NyfPmXaZ/77OsziKRrPxRpWRPPNvnyGvV647ZdYrWk6XOIo3q+/IO0r3zlozMBidd/&#10;I9K6Js+eF9BmAu3/Lu0Sqmk6xJSY7ZXny79D+7gXv7UlQd78ecgetWL2PCC1eEe7v5h2/OkyzIaY&#10;r2q6PnFMWV/+ctpHvfONkciCBz8N2atWzZ6baANpYfK/SD/58iLMB7G+Kmk0tVqnfvn7aN/y7qdl&#10;Mooe/yr6rmI/bcZCq3860t9Mvbv9VZqfN7W/KmlRo/umX/4W2jd88klZgMJXfhGyea2fHNewIhO6&#10;/mdod3Z8he2mzq5qanbc/cvnIl8uf7qHX9KKIF/+MehUpcnkOIf5JnT9b1Cv6vzmLM6bunBV0rOm&#10;zZ438BM9f59PPUO73Vcum4Vo8J7zyjil0eQ4hrkmdP3naVd07cYshzd1+aqm7uK4XH2CtXpnzz/D&#10;B47f7/TFO7ZiyHeedxpMHJf6l5H+C3/+/WIu3pNf0e0/f0E2rQWT4wmpbVL/Tj5t+nad77he+1RY&#10;33temW+e+HQPZpjQ9Z+l38iVC3IslTd1+6r65je3X6Hl2le0F5v9YT5oelxn0O2nsAma/cR5ZdDa&#10;9mx0Rk3o+k/SL+LkXmYsnzf17Kpkilo5e67Dwir+Uj5k+v45Xvg6E2wE8WPn7SdYeRz6Tej679GO&#10;v7+OA6yEN/XCVcn2tfzRQD5EFX8pHzF9HeLhV9lhzSB+9Lwyee0/exT6TOj6b1GPvb6FK1gdb+rV&#10;q5JBSo/JcQ7zq/hL+dPTt9u//S3OqZ/pF847/aDE0T1F6Prv0I7bD38Lq+VNveOqZLzaZ3Icwtwq&#10;/lL+4PT90u99hMtYU4hfOq+cpe6UHaaa0PU2D8t+lnruaj3B6iFe7ZaYRhPHpfbMquIv5U9NX+/6&#10;8tU/gY0hfvG886HUIy76Teh6l188yUV4OGJnfQ1rAfHmM08TXpqZGVX8pfyJ6dsVX7nyF7DmEL9+&#10;3n46sc1lQte7/PpJDrEjAT/hy7Sb+oEzy6yl7eRo/PxIv8cvT99u9uSi30L9TL98XjIfmxJC17v8&#10;mZOs2JzuLVgviJ86s5ygtp4cAQNV/KX85vTtSg9u+J1wG+7l4lf2zuQtqdgwut7l1w+wpN7j+6/V&#10;rqiIH2Kafn2c3xzpp/mt6etNru/1rcgWaRcYugrhG6jxO2A/29Lm0PUuvzr3knZ31XoTdkVF/CDt&#10;THB0z0L8pfzG9O0Cp/t8P+stNvtK8m9cA0nbmdD1Lr848oJ2Y818H9YX4pfO7B/IEId7qFXxFyKT&#10;60v7B2gX2cyfQLZ4ssfTuntgE9uI8tm2vzDthnZTP3pvflVYf+/Mcsi6m3noruIvRM8j0H4zvfOP&#10;beSszrLbdO1edXgX0bvKpzv+2KBHtAv6wesCflVYf/nM7bQD8ZRZfnukN6Jn+ZH5W98f2iWTt4i9&#10;6rbJcnUeTDrN3jOOC2pH0ylv76XcH/FF+q08uKT7+FVh/fVDD+TceVsaVfyV6MnePX9r+RNbVNoO&#10;Oz3/mbnflJwnaM/u3IBchZ5C82seHBBXt2k8LHuGjwya+YNwHxdAjV8l7dpG0vXv5O132fq9u/3M&#10;vEOy2yxUBq6bUjIT0n4XMyxjldpcNM1XxU2mvX6Mdqxm/izci3uG9ZszGNjWtq7i7+Sd16iXEzTz&#10;/eQNYqe86V6n0aWQdSAbCTQ74me85LSSZJpmQte7lOY/xf4Mv4DstiBHqf8Wuid3NaHrfxy/FNDM&#10;9zPtRyVpe92NLoWSWJFNBZqGOuD1WEvrVTRa0T0ell3n5Aw/iey130yjCLvy8/im3NAm0PU/TPsE&#10;zXw70r9tEHaO7HQ33FmClKDUGTrBwMy2ppDQTIUOBqbwJZajvQsZOvVfneGHaDvv0cSRSvGjlB2o&#10;0fPDO/8yN0/Tbr6Z72fZP3w5utPDMGWbmazqB3JaAbp7RCHNNMyZS2/zsOyca2f4EZ5sJfM59N3j&#10;uLaF3KJ8uOfnIee8c5iWfK/4PqV/3ir0tbfqYZiyzUz/FtJfwwC+vCoy7iJbsQDlLu2YbfeXaEPv&#10;z/B2Du7rBtLlVhvLX9aJM3lh0VPFX44d8+Jh6rV08/1M+1EZhL72Vj0MU7aZ819/ixP1IRJ5y0zH&#10;0rAepm55WLanD31yhrfy3r3kJBf7aapDp9LssKiY0PUvppzzwmnqtWj5j97Bon+yI5azdro0M6VK&#10;oW4UxjKXkkUIjVWmBeJYYzHKg8wdo0R3eFC6pM97OP6b+aG9+pHWIIerLEqrrSZVukri30Y7p59t&#10;R0ufyt/OcofkCjXn7fRhmTT3NjUZ+1QZTzVbPUcjBn2GOSCm8AXY90npRGvzpq7X+PG95DRHWzCo&#10;K/SWP9dbCYWufyHLe9mfpt/DfC/vJu+Q90p6VikHm+SBWy53qbF5l4JEBdXhiHVBZAumnRQdgYZP&#10;Kiu1x1taXuX39jo4FgO6StqF67CSVPm3sT7YYHOalr+rfiN1x41+qhY9WaaUcCmT7XVdpYZ3oBrs&#10;nLOgt4I4KVqjg/XC2XNIS79Z/RKL4X+YzY50yloT9gPSb5W7tD/O/gD7kReRdnHN/AmmLbJZdMri&#10;3SUny5SaGoYMIJZKuCPqLoVGXjPNA8uc1bpHnULtO61W1b/Fr25WGDu3zWnp6pGeVGEoV34cOIGs&#10;i/kODtcitXzd7b2s9sieolMW7y45WaaUcK+TQcQFv605izklLmuiO2rapugaMYrNICrlESldaebP&#10;8qub7UhDUJNVvWM5G5DxVPlh5DOszrM/YYq0wlWft7PeJPs2etI2yckypWxWdTXSKoPRS8LsuYmw&#10;PVlkMVLSE9pUlFt2h/gNfne3Y2QW/G93MMN3ClNy5Wchk+lZBj5nYnNIzTatpDTzRyh75u1iqqQP&#10;lumlSc5O6abUMOXA6rgOUWaDGbZqsEtWNl1TxSzIyLpJm0o4atXSF9U/yO/udgVMxKl0vTghs3Ll&#10;Z2GTFZFYedzVPlQzf4a+SR2AymCjZ5VSyLps4VqVSu0Gy9aWWMxByZXVCKtpZkLUoovMYyi7Vi19&#10;U/1T/O5ughzwYNMIUspqvn0ZmCs/DJusiET1pItKqtDMH2LepM5AZVCHoyzuXWXaxJQWpqIqLYic&#10;JxdSbVlcK7nJMG1IVd3G6nlXKTMUVv46cjd/mN/dTYktV5s3Hw1ZJSBRkUcwmio/DJusiIR78lnb&#10;sZv5Qyw3yb6dnozkXicIbplSwrmFqDDhZczvA6vChKROQcE0kdolO8IqyHaau2DjFnqk9dh1/CG2&#10;J/hRxp6ysSB6Rn0BclTzRdFALQ3oz5WfhU1WRAKeOGE/6/7o78R3bbtls+rLQPLuKodF6e4S7i24&#10;U6w+6lApB1Q9y1YlVFMixWLhqcR2aeNg4SI1UmuXrX6OX94ugX3zqrSBaKa0aWBJaS6BLoYWCX8a&#10;m6yIhJ7LvEkVmvlDlF3qfnn7nZ6NpO2yw5oVIXRx+2wQZdRU5xqTdZmjrkHq6i6stBzZkXlUKguX&#10;kpJb3arLD9J2/2Wwd177QMlMaSXFaJUCbfpXRX8Ym6yIBf1si7P+APOuVJRslUjRwwh1WxlWKJRK&#10;bqE6HRCb1PAjK61HigpzQnqKYZmUumamAiEulYcwmvnj/PJ2M9jf1+ProIFkVWdKgaflys/CJiui&#10;c3wtP8W8S3W0magMNnqou+RkzYpgRtwAlbyCNH14F7me1hUVsQ9WyzFKNG1k9IIYPKtCtX6e395v&#10;CWawtV1Hn48OWadYULtQROWHYZMVkZlv5RdOEZvk3erObS4qg42etE1ysmZFkLHaBdCAWAQGXctr&#10;BFMWVsXdLZt4lGFdM6UgJtfWQTN/nN/ebwvGyKuwGY9OWZdxI8WopsoPwyYrwqj3sLmVd9M2pRTK&#10;7mWWOiaVQejJu0tO1qwIMtlkw8E1oqGapqlRktesqGZJ4YeILNCyWnQQCV6a1EG1foHf3u8QzJJW&#10;uY7dfAwgTdU1KUgtVX4YNlkRQr2Gg1t5I7JLHSTvWgZo01EZrPXk3SUna1ZELckc1ZwQOZsKNCTD&#10;pEq/qFlBglsegEgBxaMM65qRQOpXWk/mj/PL253CeWwVRNvAoKxHibkLlVT5YdhkTcQJuvVTlF1M&#10;LWNQKmWikrWsWPUelC5hTYrMllLDci2vgmuSkfqJCtOdQk0Iwoao0UGJxq5OaphUoVo/Ttv9jyPz&#10;2P9qldcDUto2106p3YdQw9J3RX8QH5eCcxvN/BH6nj7NUCgHbSwqSs6iHKScnL5xJysUXepwxRwq&#10;La4WokzJRY01kITsom0+iF4UG0HoumDRm+qv8Nv7neHzQOT1gJS2yy3+ODXlpuhPYpOZyCPG/D+F&#10;7LDYwlwp1Aajoqyz1urOnSxTdLaS00xkwpNXBHJyLYRePSUhF7jEWrJ61Pcv1NZ9p5/mt/c7o84D&#10;Pa8HMEHWKVfals50mQqh60dhkxUxaGf5AeJ2lKSbP8fLNCWw1je15y1N6eNVU1AHvXnV3IM2cFhh&#10;eEC1LM02yCHBogzrmqi9uvnj/PZ+Z9S7FUvNvG7R7JGiaTmX/oK56Ge8Z30ANlkWi/O8mWmHbJua&#10;U0p6NSgHix6DVetBncANVdp4YhaHAg/9sebUWiYWMmDBscpImA3Ro3Z6+ku0tZo6/yzzSf4sbR6a&#10;8OV1SdTmOtHnouKkQseU++exyUyk2X+I2CJttVLTIGWoalAO1u12bapuhgyXI+pQATOgxwTWqE2q&#10;ABMuW+eMbBPzQfSMGvWj9k7r1j/GL293Tp0njQclrxMlW3EN3kzzmkG5KPjT2GQmfnbEej2hJ6+r&#10;y8RBNSgHqx6DTWlJMX36emYWt9IieRVnLuht8kpqQcZLsfYsizIMvSRtO/8M+5P8GWSeNFAbD0Ze&#10;MylZVOgqIhB4hiKWO6xU14/CJjORhn432jn1jn3Sjq6ufEI2NvqTlH5uDEtPiSjuoeJr69OtvvaM&#10;CU/D2lJ7tDU7bv1u+u5/nDbQYjw48uqk7FKoasutGcmks1qfhE2WhUz/aNQo0xZK2FB0VVIylUEU&#10;QApJLf5srNWdXt0KrYGb7s1RxR2eWixQrZTrq3hKyozFIXr2Pnre+Y1cOMevUybaDQhnXoWU3Oto&#10;J2fLqCZVunLeh2CTFSHIOa7PW7JrnYbMk0OmX/UJWc/GWt3pRc05aprDAyVjELYn51WILoJYAJb5&#10;RJ5gSRC9ZB292Po9/Opm12gjHUyIQF4lW+Vg2Udd5l9mJDwNQtePwiYzUUeczrNCkk6yPCMlmpqL&#10;XQ1XLilG9hf3hRSTOdlMd7lMOYrbI8JgWeeugurwxHqKpUFMRVOUO/0Kv7nXZepMMuLBjIjZmnKz&#10;LqgdybKYgzQT0MPIHP/j2GQupmOIYz/4UayifVK2qQvX0idkY5NTdMpBuDFDGQUmbHebUvIGYYtG&#10;y9bSVpsq7ujrKZYG0Ys8qjLt9OP85l5XaTNdGNHuDatltzrrk1ZzkVYQ0M3wJulPYpMVIeeps4pj&#10;Mf3Kd8CySzg8lpMu6PdSdIiUVRwRCYWSRKlqNLmmatWxOjC4ynKO1UOUboMebeEfQc5k0PUJtGmu&#10;DYektPZDZbukiar0igIjzNjn/TFssiIUOVcduDt6/BrSJdeF7u4Uz6kbPbvzFS9T2ua03XeggDCh&#10;0U6rdBTFJFGTCbrKco61gMgNhUXUdvkZ5gF+creLtCFuzIREW+c2pU9KjgqRexhm2knyn8AmKyKY&#10;7kA9pqh8hHTpDdxM/pKS9G3K0k+1bRmWew8UEBYDJrBay2ithLuvp1gaRC/aRNv2b0K6rtqq/yc2&#10;vELf+d4gSM4rWRyIHl0lTPsQZjDzPP/XscmKaEwn1bMPaD6mdIl2m8bJvVYXfthDzzsJ2XTtQFGS&#10;ZSolVxFtp3kjrrKcY8UQubFwFK1jvMalXu/c8Ap9vwf7oyCv6zbqS2lXd/KWELp+FDZZEQvkAmpw&#10;9jxj7rPumpLWqrai1nJ6VvG4eqAoBzVcS1/YVBVYeT3F0iB6UY+2/Rae+9xroTsCen6IusHD/VCU&#10;1kUfd5U0Uc9hWqr8MDiTCV23zJcze56R+2w6hjcllNw8i6ttQprrTCqxVWQNVjWmcU35bV8FHq6y&#10;nGNNIHrLVXTeeDXKFaTuUaGhDQY030Xr+MIOKLR1alNdKXnK3MC0Kj4JHqSKQ+ROatrkeEZqTC0c&#10;olNJmiRQE0pAlxJPZs9UhVLyXKMiLGqiY17hp1qAl6ss5/hWWFvVLhqDGbPnmLv5h2iz93RrjV7s&#10;i+K8OouNIq3lbmFaFZ8ED1LFOX4bxuR4hrYZ0FSbiopB2qbuWAJeSIpj1WLlCt9cw350+1r26SDC&#10;VZZzrBlEb30YnUeZPSuuZd3m9bat/uV+0qKvSutMM6WV8AFMY/rFot/EJiviGnIrNX/2PEF6aKeB&#10;jRRt8wZZLyktIGb4ctTU5Et5VIRaZFYo1dyAaF5PsTSIXnQcFeaRjoaU2Db4DnSDJzu0smdNJtAl&#10;r32jZKe0mrKnVP4Ff/66bllcer8tdRB6blOGgRG9om3dgPu1jcN0bw13ZZ2XvdFQFDPSuoWlKDnJ&#10;Ndi/XEZwHHW4ceKKp2EJIk9Sr4A2Bp1Levwk/TLSlyfiag4ymb4W/wFMS5UfBmcyoeuag+nlnmoU&#10;nsl9jTIMGqnaKL3n7cQK27WUsogu82hEv9QYivl1XWIlIqHIco5tBGGWcRwt+MZO8kyxzhROxe9g&#10;26tt86ZNpat0QjdbS2skZFJyD+1AGrOvFv0mdbT9hEez603JUnPUo9BxFRZwXbUWqquloCRcrqWs&#10;qDjOG6Bd6FQH0OkpNUErZonap1glhPchx9EZ391Rj7qgLVtsG+8q1L+tWjOntw53G64pc0HNq7Le&#10;KaUt4wuQxnZXi34TzlRF5+jia2xYNVUcCu0rMJklJlqPZLWQm+F1rVRRWUVLnrdPquI2vTlGUkVN&#10;XuSusM5FOGavoxvSSEAc5lF9QHNQjAUtPbdvkWNqai291eiA3gZmXbc7pbRtTgNpln2x6DfhaCZ0&#10;bRycdXlXcoPVrR6FjmNsGBWpJncwpTXNKXGaqUo4jFKt7XK1hlTA0iXHhahgtgKt526w/kU4Zq+j&#10;R8hANb05aPWsHVKNTNVEdeUantqqbjXZs2wDl63LlCAlH+YlmAZxteg34UxVZPZDH17WfJfqcehc&#10;wijXlsr64aUwaIXLtVk5ThNVoaUmVSXZUPIKSkoOiKlCjVOsFKI0GhxHj5ApZLBaUh1z/Ao2C6Wu&#10;F7D8suOjAWZWbcRHt60nW6Xks1TCNOt8rehX8QkhdE3sJz69rYHcb8lyhyq7BmWYVRaqUyCZ7j5Q&#10;smpa9ngzYbaSaWW6WiDlTNmKquo4xfoX4Zi9jh4QqTaPkx09dgVWVHGJttuTzRfk8xjmm9cdUkHU&#10;gvcES4O4WPSrcCYTujr7gXELV7AbC9zRA4aFsc45taNYYbo6K+l0yUctZMS61U0BDrrHKinMSapi&#10;JldZzrHORThmr6Nb2mAbh3pUudpXYbKVq3FK3+TmnlsWffJW0PK6IlVQ3ecWLA3iYtGvwplM6EoO&#10;xr17Erm1WqIehY4EXRCLOqqDqUFYprgnJaascA69NGutm2nAaavnJFWgVZJlOYddqnDMXkfXYJY5&#10;lzMmwiOaAvMQL4n1mN732jbnLPq0rWjltZMqoKq5zp2wNIiLRb8KZzKhq3Iw7LNzyO3VQvUItI0y&#10;TERbqpoCbSUlVynp1MJXou4cHJo5wg55ndLDLMmynMPSKhyz19GJPJiONRVMzu7o8RmGkXaWLP2o&#10;CefdLyFtep/mgglXXjOpxFXIOXeJ12TxUbQJdRUOZn3lGHKNtXz21GFgtKxilghxl8vISZUUpUFu&#10;PWhmh0Fdhy7ZKb0Vw+Aqyzmsr8Ixex0t5FFCz15ndlbPHA88BLFPHNQ20vUw/RLLLs0XFmRejVSR&#10;VDV0hXUC06r4KNqEug4ORn39EHKftUvxmMoVqK40U1m4gLlTuGbWytanmSuQYGvv1apLsiznsEUV&#10;jtnrqNEHmbv0DPqog+bpYUV8dCO8SlI2zbb5F6gtjeatJvS8CimnpqspdnHuYZplXyv6VeqEdjyf&#10;eGYfuYzuYTs54lCXBbjmNEtZobFdMEgpNX+2zptZO6Z6waY4J6/iC6xzEY7Z66iwmGSVNpBMgabQ&#10;zEG2e/bw+GJiuVetaxblPaTH3Z0E2LoylnJaupjDZjJ8JzDtYvafoE4oK46pR12xDVxEuxPRSzs4&#10;6OJq8QgcoEmHaYzVtFYD86iLg7q89maJkizLOd4zC8fsZTTPIbqZSV3Sws0cVI8bdJlQ2So1m5pQ&#10;GglT/glTA6dF1onw2RopLVtDA+i2nMO0Kj6K3YQ88HLinf+cqVDs3s5Mripu7igttwU1WC2YsC/t&#10;iFxbvXZNSZblHParwjF7itZBShkNnVVQa6KGqiVUR45Twi5VpQRFVEG3T5jqHYmk0EEiVhWe09LN&#10;dGHLOUyr4qPoE6YZxRBoVraBPYsSd5QYNQiJ3N5qsChCqwFtOKgLNOmb6lcg19aTkpIsyzlsWYVj&#10;do7KIXLa3jC0Yh/wSNaVHhTTPBAe11hQLWH2HLJNnzc66IuYrprXs7NNFUvJ2sK0Kj6KNqGq6cyT&#10;WdDYLlhZ5jUfu5kX4uoGM6lQO9c+zaMmHSZ0PQG5eT2gJMtyDntW4ZhtUT+CUx09mkDxKl4iSSXV&#10;4QaEWq2kmYK4Zu+WXWrrcd4ScV0l+bCaFpNVPyOXXC76VdqEug7q2cXaD38cVTbxhTP1ghjWSfMt&#10;VjbtnjZRaNJpMXqPsZJYDyjJspzDnlU4Zlt0mrjZLbrg4NDa3qETZA8l7BwQqqWkjDm4Yp01b3Sh&#10;GXLyCpbV8Ey5BzCtio+iTagrkTtIDjUVOhr72KbioBEk1iF2mSegtBU3Rzap0SOrRHP2TOTaeoAm&#10;WHtZzmHPKhyzc7SOXOc/Ow2QDueZUwqL6EQwp0wFg+aaExqLFoPWWczTTgqydPWKbS28UXEO06r4&#10;KNqEumbkMpJXTUBPYw5WC7SUioUgYB2k75mK5snCFIMWpcVSZAaRvB5QkmU5hz2rcMzu0TJxHV8s&#10;hfaeCzlzI7ch3Op5g4VvTsosekxdzDzuZKRcrWvNKohExTlMq+KjaBPqOlFvRaxh67JDUxBvSe7f&#10;YmEIWmdFM72i7lssGvRYJGUjpTgInHk9gGnQdT2FPatwzF5Fy8SL6TXenY3ThEFvQx1CIi0u9Bqw&#10;9pJdAVUBJjz7Rhlk6SrFhzUMR8U5TKvio2gT6rqkXY+aAu01I+opF9KBF2D1kkvFoG11ZCadCh0S&#10;yFWtjlhurAcgntdT2LMKx2yLThNmT1IDdc7u4DRBSTlFzKUps2DuRXBZ0nxhQizaLECWrucFbKzL&#10;abLCtCo+ijahrlvkjtMhYAp0rLmSk7FUiFx4pY3uta3RoNlZH5jhErqZpDmg5/UApkHX9RT2rMJZ&#10;RduAg+SZYmTnDyTjJKmkQOSCHK0Ud0tZ1TQfTHNBLKoWIEnX83w21uU0WWFaFR9Fm1DXE+rli6XQ&#10;fh1rxZFq44OtNFSCzSx2i4lJh0tdBxEywgOR1wOYBSHLOUwruwXVnaI+nyEOenrI2QYS2ucoz3fB&#10;amJbMwWSvapqrkhxiRWovoUJup7lWkJUnGMlRXwUbUJdL9DuVs0BzdewNhxpbjpvNjnooi5kcxei&#10;swrSauAQoMe6x5Khy3oO80zoGrRoC9t0gXvmENkGGvs8um0fFTtWTehah4qzmKZ3kXMmUu5RmmId&#10;k36GlRTxUbQJdb1Iv1q1BdpPsQYcaduOuwn0GN2V7RaroSwWlyHJpVo8ELEusUKVSJblFCZb677D&#10;cVTw/Rx3TBFDAutIZZllPttDxZLNJsO72r/5iqmG2RAtmksTzNVlk+Iw4VoysJIiPoo2oa53aHer&#10;pkD7CW2ku63a7tk8CAm06K2xoFbl3AsVokLf5DY8uwjH7HU08F0NcahnigSas21p9BQzIXb128bL&#10;LZszm6G7xJpylMkhMFeXOVph/bVkwLQqPoo2oa73kbuNWrUGNO/SRtq0We3QXCVljlEL6LLInBBI&#10;N43Pa8HzoFKqkOWUKMbaqjyMtUUrtn9gHpHbUg0OaK5ghkEn1kVd5HSWgeosxc2gxIr/DpFLZ4fl&#10;6lIjC24lK0yr4qNoE+r6jHa3etePTmxFHGnRYtm5+bLZQpNN6LTYKqUgbZBsq9kgWTnAZNXPsCrW&#10;RBNAu4oj8hwgeUQ96nEWB0hgXks/aLAKtOxstlCyIdxaJbqDuWndwypda8stVpIqP4wy4cVTHVAu&#10;Fxag5wqWDDGVLpr1HbJ5EOowYgnbvAyS62qIRRuqknNPiSaxJjyMtYc3tIGaY4o2JH6UgBhTLvVd&#10;R6qz5LR8xOirQpF4KTCP5cKl+h5LFnGaDHLJELp+FnW090xYb1uvOqD3AMuBqBWLBrWpWG7WUI0t&#10;YLCKE5CVV5Fe23YUs+aeEC1jTdBRxSV8EKc4puiEZKxS6Oxi220Vaq2z2UKp3BSImiVIZS9lLizV&#10;N2ixcCXZsf5FfBQcySbU9S3oXTm4OtcOb8KClq9CmMp6p2wehHYwwxJP8wUk20rEBROaYpFccYr3&#10;wtqL6KjiOm1CONwzRRcscmhDHHdYbdA6FrPl11TTIWqmIRU5wFxdlgVCqjF1n1xgWhWfhJ3MhK5v&#10;I12cIKbZLZRpI6mY08WTXdmaQ716CZMs90oJk231bdqONEuurKdY2qaIjiruUkcdZAcnP0aSAvqw&#10;bosjM2i+Yk2hXm0OiCkcRC2lruuCtI+o9v/x4jp5gmlVfBJ2OhO6vhdcm1GsEnHaSIuk7spmi/XU&#10;I5hpBZfqkJzXIUqlTCCICjvWUyxtU0RHFQ+wAYPimKJHlFk2dYt+bY9iHsUc80GsMjLag0m6LpqG&#10;J4KQU+oaplXxSdixTOj6fuT6Uu9kquoh1WyWIoKcD8vNGurmKcy2oku1SPZ1P4GoNfcKlgYxFdFR&#10;xWPStKA4puiGMstUIl2mNtVVMlp6MzMMVHGM5bou7Wl5g6QOLKzGGUyr4qOwySh1/Sn6RYbZAguh&#10;pAqhmEexi7CiihOQZWsukQkEmkLJlfUUS9sU0VHFS7SJm2OKLiizlHSpnsqbq6S0/JbasCDEYarB&#10;JF29QDb14qynUHYewDQTun4UdcBfmHBzn5k6k49WM4t5FLsBq6z4Ug8k51VIE4jqui4t9xBLg5iK&#10;6KjiZfLIJHvmaKHM4mJZU73FqqFurrAEiNN0gUm6Qk/7tC3FFDsln8I0E7p+FHaOMuePU2/WLtaw&#10;2woxJYQp+i52F1ZWcULOtXWuhK9nTWkzlgMxVdBRxXuY58se0de71VlErDNbg2y10KZBh0lVHGO5&#10;0NO2SRU0VJJVPcVKUuVnUQf81Qn9QpVk1ZlqWjWPYjeR2oR6EDkGWbaydInFIGQRzz5fsTDElExH&#10;Fe9jnq941Oh71llWGYPqLDmtoFpHMLGKYywXulXMEzABZtLPsJJU+Vm0AX95QrnZtCXN/Uw5PeuD&#10;Zl5HCsnsOe+JDFtP0kuurFpzVBVpsSboqOLdzBNWh8STo8xSM4WSWxNaaFF8BJOrOMZyXW8TmCmS&#10;6vfP/93E1Qpxz02sckAzr3NYZ6Hj7ojl9YBtruyxLDYvxJRTonP4fczzdY/Y6oCXwVZVa6xCyPqg&#10;mVdgQRXHWC70eYLSoySreoqVFPFJtMn+3IDpsutMQ5QPUQw1qd0kCnOH0JNXtoz0CrwIblKClLXo&#10;uHB5SytSI6Cjih9jHrA7hlVniXBLzWYLiU3tDiyq4gTm6pIKbKAymDVO+hlWkio/Cz8nLRV/Crnt&#10;MUEdJn0Bxp1mXqcU1paU2WuqVOVcBZ687plzp459DzMgWrK5zT+Ff4LlyFSFOouLnJOtGunmHXyr&#10;LI6x3KQPWUvFzgkl+QQrSZWfRRvwz0/otz2NZn6lWnfQylRc+ri+TNDCtjGsvB6wzJ1aZo9LrDXP&#10;3Oafwj/GcmTTqoiIks05RO0RvmMWx1iu6W2ghERKcjgOsJJU+Vm0AT9iwmmmdtOXbn6NVab62plK&#10;8iYftbI9NDiSe03KarnSc+UxJ0RLMbf5p/CPggEzeWIXKSUXZH3QzCdIA2kjwDqFSbqi7ICSrOpp&#10;jZWkys+iDfgRE/aZ8lRiPR0yVUaL2pzKiTbwOeCknjMW5KxVrvV0wgExFZVoOtWvMY1sM1ZRE1tR&#10;M58ibaxRUo9gjq6n+bvkg62sJFV+Fm3Aj5hwN9O1T7qm1uaeVAYr70JLHu8KEclrctYuN/cMnZtO&#10;RRZlWNdfJ6YUfPokUkJN7uZT0Ka2Et9Jc4Z1PZ2jJtfszVZWkio/izbgR0y4mmlzv9fotWFl/9I7&#10;+3LJABacLTSRs45y9bA1DWIqKtEY9k/QJnZBt5D1QbUeY13X3SS63YaRg/JES54brzxF6PpRtAE/&#10;YsI+03SrN7Da0iGM5E3O8Lq6cA2GDgtOnVRQX8dClqvOBcgipkJMRSWahvxD6AnLqDFxPhUyqb5A&#10;dDlst92Mbl1P51klT53FER4rodD1o2gDfsCEfn+vzxSfojRxo3ops3eVmWrECxNxD8nGKW9gDo+0&#10;OLEoCRNiKirR2P9Pwhmz2J7qFVKXS/0kv6fRoetpDyRwlcWYG5uHfhO6fhRtwD87IW/tHTNJqygs&#10;PdxYe9NXWmXmIlFh59XwEdIo6lvkChYBtMwFMRWVaJr8D8IZXZRTqYPaC6Smvf8xkp3Sqet62gYJ&#10;XGXJzGPoVvCZ0PWjaAP+uQnjsl6eKbUixTKjJIW+0NaJUGHCm/NAHsXUVW5KE8J0ibUUpSjDuv5h&#10;bJYiQD3kQ9JVPewXHSh1Pe1VklWdSLOpbiWp8rNoA/6ZCf2ewAsztU5k1X0olEJkpNzwUQoprCps&#10;6jlRTHeIGnqsQgoNcubAdIgcUSzKsK5/GJuliCGn2R+QurzaUOvZQtfTdkjgKssaaSxApwtC14+i&#10;Dfj7E9pNEb25RzNFIXGjbWAKpRAZKXflS1X0clWRi2OYNhctW3ssmwOzIXrUxqniz8IZs5hO9YR8&#10;N29pGG10PW1ZklVdUucsQtePog34uxPmmxJo3p+pNxqEo4TMKAXL3JVv4YWAZa5o3gYTk56kgmoZ&#10;5oPoGTUaw/1JOJOLPvMTSpf3tFRsyKRvkE2JmuqcsTgwI2/zWbQBf29Cuai0W7ZuzoTKmpWKSr0b&#10;Z948DqUweyHhH2s6R1IVs20VIb6hYF1hbogpyaIM6/oH0XOUUaeJ75Ovxtu/Bxsy6QvSpqYuclOW&#10;Irb1p9D1o2gD/s6Efi+k2Tdm8sqalawScCN7Y/NlWU11xTWsKnwa1SxjQNOyYlUF0GyYH2LKsijD&#10;uv4h7Aw2SxEPyfeS9XdhQ0JfbJB9UGH3xFZqZhO6fhTLOX+UelPDmva8PFOqLUmppFS7Ub2UpYyy&#10;poaeNKwqTM81agqqw+ErAghC75gLYkqwKMO6/j5lcpuliAfkpmWDN2JDui4b2U550+zVVXWQ0oRs&#10;UjWh60fRBrw8odzN7eO0ml2POsxmm96LUkiBmmPGzuvulTZYeaHBMdY6llsizLDVYnQI7nI8B+sU&#10;pmBY198ljgHMrOImuWnr/1ZsyKQLsr2bSRVgpCA1oaVasgtdP4o24JUJechLuUG7mmYWGKkig+IS&#10;SHry1xQz1t7UYtNh2QAqPNk/jJQPI2fRBTVJ9wKPYS2xgUUZ1vX3SGdQ1LRZirhB6Vn7vx0bMumD&#10;NEHbXyJIpiE6aaZCRxWfBEeuYk8642lu0G5GzKNiBqsgWque4k9G9i9TNoXh3TUzfeGECH+MSYNK&#10;Xj2hSTMVj2HNIaFE0/4/T4yvhEWliovknm2DH8GGdD1t2venaWuOtcyAfhO6fhRtwKMJp/ugPKZW&#10;iXVaV4eJ/FJb+yQ951AK7q51bqy0kut6dcKAwMIxudTsvFokKRTucR+PEn5iUYZ1/XnygEIxbZYi&#10;LtCaXC98AWxia+zZt1ebLiSrKvTUQi7JRR+DDVjEjByyxba5QSuae6xhVhHH2ydjrYa+qVtpRfcB&#10;apwWhJiK6+IlbnuuCNWKIqu7XIMIP6jRX/l92SlItQQ6qjihNJ1b/hg2ZNLrLAOY4k1pyDDfFoZN&#10;6PpRtAGXE65Puc51apFYx/kJZrpY1RZPNkItXtM3dSttrTcfTYjQ28g0mcXVEkyhVOHR7HQRWFYR&#10;l5haXYDHMJpJ6qjn25Qmy44/B3aLtZ2omNS59tQ1zKjik+AZqkjsD3lw+nY1l24qwewqXCq1YbJC&#10;zSmul0lWuev40E32OGy4sbTjJptZliaiKEk0Z9kmqFEf8gzZsrc6I06hVCvDQBVrpGfE9y1/DBsS&#10;etm/mmLAzuspTGPytZpfxQYsIrE/5zpyeIkXYQmENWhtqSjJCjWn3PAu46HPPjioK+oAMN1lWVjp&#10;jSjWIkJipWXUaB5+i+3bWx2BYzjV6tT++9TStO3wW9iQSRfWo9XkSDiASbnys2hHmybcH3MRaZfi&#10;F3cTVrEWVu9MRciG60vnuTfFs24Zi3quKnJ4GFNVzrKoB0snd7vESsuo0Tzxkvw9eqsdcQylWiuY&#10;UEWjNj3v+VNg47zW0ZqRVsQiuIbxKj4JnqCKxOaE09GbY4pfRipRygYqardmUQ48kDNCL3WhrxOS&#10;7urCBwHLo3qGuYpZaR3CguWgEWW4uJ3jaCFtpBwmk9heaeYG5lSRaV0uNf0hsLWv9YB1MItxlUWk&#10;udcwVMUnweGrSKwO14+8sKndRBqNUpazSfKQreVqzshxSiHcK62WmbqIF4HFjm/ZJj2rrBHUBaYI&#10;6eP/hlThmF1FRxtNbJJJq1m3WMLEKkhvc73rz2BDQo9Z6lycGj6usjhMmKG3ik+Cc1eRqJ75nM2x&#10;vYgzciG1EK1nsVIs1JSxjOeMnEA5WJWVeug2NYQcwjyR7g7P6qvgJpswQFmF41lYW1RZOgc7vxDb&#10;K9U6g8lVCL3NvbY/AibIq46V5wqzJMtSaGXAKov4JDhzFYnkmQ7YHFP8Mq2QVojadpksuJYScnjj&#10;pmwJlMmbw2LoeemEiEUoIYVZsXoMNyAdFTgHrkOkiHIcHSxcZBfJuw+aeQEWFFHONLjf9WewIam3&#10;MSczrbLMtApLg6ihz4AzmdA1w9O2Y02OKeEqq0J6ICShbUVFSZapOX+trt3rhF2cFgQtWTyrZiiW&#10;7KvFkCtNzTOAaRlYI6ocRwezx1mEYjulWldhkYvWdPCo7Y+ASWzNY23H5irLEi20MBWa+6I/hg1Y&#10;RGJ40nFAc0zxq0hhqnSdiovSfWu5uvINsrrMWCYstDI1VYixTPnZoVhuSmYkUuGCpJmFY3YVidlj&#10;zK2Ko05zB5axfLHNw74/AWbJq7IesiTLsmFkSIORYl1y5WfBmUzomukXgXM5zbwBKlN1qNRcRE4p&#10;GCTL1ZVvsHZfV6G087rJaKSLkYQkhgYpqrtMF7JhmmWqcI6jg9kzKJsJzTHFb8HaKpSX2v4IGKiu&#10;2yFLmixrWC+NrFUVn4QPC6HrhjiO0swbRGXqMKueE5GcNViVr3yDnZtyl+CazJwL1aGSFtbIoCZp&#10;4U7WWPVxh1KtAa0qHLPX0cHk6f3FQU2Z4rdhOdt4t5f7/gCcyVZBtA0lWZYFbMFGbEexLfqD1Am3&#10;A/ab6fZ1SqVrpVsdJofapmF5IGVsCoub8tS7Pz6kmvlo1HKiqRBiKupTikFKjQnH7HV0UDx1t0Fz&#10;rPa/D5skMe37CchQnMvWkyFLsiwV9FPoYa5nL4r+NJzQhK6ddCChmTfolW72DSB0zbFlmmL6JvmC&#10;m3LQcuV7pqjapvJlZuonWk4MNXKzr2Yk6K3CMRuyRwfumdq3DTfb30SaspGLtzR+MzbVvB5QkmUJ&#10;2E9ERMKo4pPghFUkyoEm8waLSne0CM0qBjUtW6YXH+UguVdVg6VXRq5Tw3SXSOh5FVJdUgUzk7Nl&#10;FCwC0fNqNO1vqGdq3zY82P4G1pS92PMtrd9JOTsnTuseFjJZFuKB5ITPPBA5/ilwpipIOZBY5/NL&#10;UsHckIVlUAw6LAzR8orlevhK8tqd9JUa0ytxmpQhS6iuR2FSB4gwd05eYVHLVuEcRwdz++Y52f4i&#10;uQs1et7R/W3MZ1czr2uYKYLJsggegClYjqgr8UlwUhO6CukMQjNXSMqcc1Bne6YEZNeAhXNeszyF&#10;cpDjoRbv0k21naWYrori+VhTYlIFDTEr7JyxhBlVOGavoxNtwwvbX6B3oUXvW7Z4C21OvQu48jqj&#10;iaEyOdm5sFsL8VGsJqxnEJPansOc1o/Ql0PVVeM5r1mLlBzPbsrBOnmoMm3Ja45IVwUG14iUEjUV&#10;WPSJOINZVThmr6MF25008yG1i1jj/szI4g9T5wwTIq+VXEedybAFMZViANh0T9EPoI6m58lTNnPN&#10;hZxFHziy23RKE1hTXrNamZDjG3WZLGOmJLVVwFTCUAUWnKbnfLEU1eGJ9RSmVRHQ3kQJdzea+ZDe&#10;xE1K2m/Y6TUODw89r0HKzEWqiSP51EEtY06IZcofhjO5iHMk9YhrWUJtaDvqqrhaQ2rVTaqR80DO&#10;zm7KwSK5nTebLVAUWNRrDzUVd/T1FKZV4Zi9jgppd6GZTyldpGc2KSDfsdtz6mR1bAF2XhUpMyup&#10;Aq3saxkJ+hc1n4JPGEKOI6jnmGtZiegLmRpMWk702CASFctO7pSQvUsVyTGXImZOWerQYGYdaAuB&#10;NjyQsZ7CtCocs3fR4mnmQ067MMqsd2z5iDbnemz48loSW5GaTFZHT5hAkDnHqX+GOppPKOc6mfY8&#10;Y4c2Z220SBpUCF3zTlkfmJncp2raa7h9FsXMkr4qpXNeB9p0QHOgFhx5PYVpVThmVyHU3bv5lNxF&#10;Wmbo9lkg37HrbfI4g2Ym4Pc1J7YaCeVkukTfw3ip/Cx8wiyInG838stn6c2TQZWOYeXEUhRmcq/V&#10;+rfhShkiW9VPJavUuKqQRVsK4lDCYFZaT2FaFY7ZNVp2n8yHlC6rjpbACDPmvB+mzDmZDU7M1RNb&#10;jfRQYNAjxglMquKj6BNOB5s9g3edZNnch8FaU3q65Ya7ZFMOsqp627qZtY3ryUuVqwrpoahPKIZn&#10;xXqGlVfhmB3RumE3H5K7HHaUIKOUb9j9Om22Zi5APK9SpJJID6Wk1ZwtTKvio2gTYsVxE83x1oOs&#10;doPAWqJ9Y4tFTskOvbprU3WMlZaya0MZTghYrW8xBMuK9QhtxrQqHLNN5LiWv05qc62jz0Jxrepl&#10;2jbXdrUZsfYaeAY0sSJZ9TNYWcVH0SbUFcS5QVzET5wjunt/2yzt1nc2O/kvqMlIZvG2m6CSvbUq&#10;r0rdhMCX1w0yFOJL4ZjtUSv0+pdIXa43ZBrTuQZqv5va9/o2yLO191Boe5yrLKewuoqPok2oq1PP&#10;L6hHoP1e0Nm6c4+0V9/W7E1K6JFozZVsZf+wKJVlDlRrAMFw3STBrLSuqOVi8c96LjEPhFur1Lvk&#10;Hrfa+RAQuiak7+vTBb3brebIzasgLQWag+TgKsspbFHFR9Em1LXiB3fU4z/JNx8qWrJx6j/N0ZVd&#10;tqht1NgHXDCqFx3o45o8KxDKa2dTvutqXoiSsyu5Qq693YbpLNsWyx4K7Se08vvdkF9XIobiRkmT&#10;5ZRSaOKjaBPquqDeyCA5euhlrC/WfW+LpJSiui4T5ja0qo9SKIH1NmhBYTm1bgbxvGa82XWsAGJq&#10;II77LVPJ/XKbxUY7r5cNH+zTap60sCFtNcQCxYLGZNXPYHEVH0WbUNclejH9BO6ZQy9QhpHO69bu&#10;jXDONL3Vh1n8NYdS8Qik1KtGSW9a91hhrIY1vYkVQag1d7reu2SuqyRFoT3DCDP2eRNHTStt/+uF&#10;HRTaWttWawCLyaofod1yiYmPok2oa8fPIRRDEIcAhc6XKMOosWgcnpU2GEabqFpTtlMCdifaixFX&#10;BqqYX9c9SMurKqnbTawQ4qjl6R6lZJtdt1gm0VnFRc6GHLRtd1NcA7V5Jauu8DBZ9S2cyprkys+C&#10;M5nQtbC8CB4vUI9D51PqMCZq22SFmlP6IGa6s0RrKWUidQttYHpe9yA5rdLrrOgIK4Zorebeu82y&#10;/2CgVUQ2qX4adG6b7dhvr5tRE/rGt7EGee2bJOBmsuorpKlHYaidvB8Eh6rCORxZj1YQT0DnfWwY&#10;rNEnmubmobvWdi9mJFGCZLVAqm6NxEqOXjmDZFul/EWsA8Sq37RJ3zZMiSw6GAexUkmFjoOGGzb7&#10;tOGqdR+0QxNf2x6NkizLzKqB+Bbuz4BzVWEcDy1nmg8mngzdd2AR19phahkmtJbQ893auJsa1bWR&#10;WybSugfJeX0RawKxa1lHF+ixgMhNrXEWH2iXgVkQut5iLvGmSuzxjDyjKraedEWYyapnpOtJgw+E&#10;I5vQ1Tg8TTrrdHC9Cv6v3oCBazAbYlFbOhatbsW87CvZQTEU1oKsT9a07kFdXl/EmkActqxTD8TB&#10;Ol0PuDUrc6/2npjHpKb0U9zFz6yK6bEekNNaLrr9hXBsE7qCw/NMp5ULqD71DBekwMApZZhdmXW0&#10;cN8gzOQPtSVTKrXTkSXAzOse1Ob1RawJxHnLxfgBPRM3J2U2q+7Vts3aUAczXiDO6Ap34yrLEVYc&#10;uuLN/kY4uwldhcMz7YJyry3kHo0Jah3ClCrWoF9vW81kuNbzXWmV2awxA768bpBmmpDXF7EmEFda&#10;6hQtz1xzRLjSNcN0lt0rTnu1WdazXUWqOU/pA52rLEcskkuzvxHOb0LXwdGxTo5cL1gQj7pUUdS/&#10;g2EmHedO25ntzhQOtZXoMjeiNujBAG5ENylRLlJUXd6AdYE47Rm7zgO4p4VOm3aYX8U9+gS3Z0hI&#10;tZWXRhpQm6ssRyDBSqz474ZnMIH18GjXTj21SA5RFdod+qtY0XokM/mT5mquwjjUQXVM4QJCeW30&#10;8sNuN7FW3P6o8bRtn2vgrhQ76rmEBVVcJ22tNPMW0suqkxoBuLjKckRJhvjr4TFclHtZcf3c1itI&#10;HlUFmAVLwbrKEFpt7RX6ypmUWiZUxxTuIJxXZ5in5a9h3bn9Zq/5jCl3ikl2cu2abmE+625Vt1mm&#10;0W5QTlEalQBWFSllDdOuJf8l8CpcUDHHzN2D59sG8MjqMEJoQqwGaSVmhjfCKbFEpSZCpPpWGTNI&#10;yatxrf4lbANuv9puM0RxTpOKwzw9dgazWXW5Nu0o3N01U1rtjQEsuEpgBdNE1C5/MTxICLkhsbYn&#10;bDd4BbZMhAN7lTh1rikg1FS1qQ3McFcNulJbgN5okbICaXkVrte/hG3C7fuWB0PMgXnk8MyxPVZS&#10;xDGtu5rXNyyUVt2YWsLDVZYDWK7r3OkvhQcxoauYhHbnILRlqhGHkCxqKjhMLopspZlAfO6uxVjX&#10;NSVxkbIFqWW9Vf8StpFtrELZDCFuBLZhqiR5RF1WJUaYGcw8yUdXqoKbZzstKJ1K32Ik4OUqywat&#10;Rw9ZNt3+QniQKoCcWaHdOAhtmWuqQy3zcLVwSdTMbCdSYKqYS6pzmXII0nWV4tv1L2GbcQjbejlF&#10;cYoqjk1e9RbHHA40wGAVG2qr1Hm7xZbcKjUaFKOCAOK7pNxM9GT+/fAsLtrp4Ngf+DDYQaqWlJpm&#10;mwHhNWopYuWCCe8QWeuS4l2nnIESrk8avILtZ9vrCIsZujOZUgDoAJOjesQQaAKY9DFWMxKtOiwJ&#10;bKvW5IJSfNYKUa6yNM7q/3p4PBNY26nVHtBccBIWWsJcIB64GKBRE5u5oTRal1Tvpa4rUJfX38R2&#10;hJAjrUaYnJtBe/3cbu2hz4SuTTRqG+/ggRo/QEojdW9ssN10lSVxofzvh2c0oavSb09sgebMYXgV&#10;WBTARSfXyPDIKZ64LqneZcpVUMsOL/R5hk3O7RVVC7PvYFA0iYRiCDWcoHMpglZdzKRNdRNzI2pC&#10;tbYgi6sspPX+d+ExTegatGsQk9Azs4wu8s015bsJQWtKO0Rz1xXVu865Dsvz+pvYjhA2xXSm+ZAX&#10;RpUi7UVBN5g9A/joroLUotqjhijXSOFRo+PqBBKRb0Wt978Nj2pC14pcR/KrSeiaadGe2Gs13T2m&#10;QSAmOtYreEmnuNcp10EzXV35ZWxHiLT/NIw4sqfHD9Hk1mAwewS6TFhGS86m6DnmxTOL1GxP0WOY&#10;jWXoN8v/AXheE7oukIvJQbUF2kssI7LMs8RilgBR8re1CWvTaY0udDqg1suOr/V7iO0K0adYT+U+&#10;CV8e23dqFXMLS8yiZiVL1BQhC9dgzq2OKXwOCmy9Xf73wyOb0HVHuyAxFdobNH4pc5DTIFrRSZNU&#10;nqjeZcoNXq1/IzYIhFp9utW01SUZ1XPClF0c1Ey05DBbwKB7Kuq51TPHL4GiecP/DDy1CV2P6F9C&#10;bYH2G7BeHGnqzA17YOmEm+pglXGHV+vfjA0D4aP1KRdTz8eQpNm7Y841B90mcpbXzNVKckd4lZp9&#10;UrRqdgXUofxpj78a3pwJXU/pF65fQKD9GtaGI22bcs8MI0Z1LRJu8Wr9D2ADQdTxZNzJQVVppiFp&#10;68jMlBilVUQgMirVH8kqg562bnYRVnMvXf9j+D1D6HoNufqcr7ZB3yOsmiNd6zXtWad4eaTX6n8K&#10;mwpinlHmLs5q92hCQoSeHT2DFr2yepNtsxaAOSd7I6EYD5B6tNA2rzX7W+GpTeh6HbtAw2yTj7BK&#10;iEt92m5l91dGUV5u8HPYYBCbMWX+Eil2D+6QvH1iilGhw6u21Z7hiL1wZse22zXSnqKG9V+DBzeh&#10;613a9fl1Nv9VrAjitEXbpZoteJ8Xy38Ymw7iaNZ+EWK7owf3aNkmmQEGi9i2X/SSNs1bHFP0Ji+W&#10;/1vwLkzo+gT5KLna7Oa+ghVAHJbbLuTIus+r9b+ADQhxOm4/UbZFv3xeJK/S3Ul51HHRYOpa7R69&#10;y6v1/xy8DhO6PqbfrtjDQXGVNtKyUluWSLV79C6v1v8SNiTEpZHlZDmvmBoc0DyH+bmCahUTtYZ0&#10;Z7F78C4vlv+b8E5M6PoS8pVKG9iTe4/lQZQq7TKgaVTXIuEWr9b/IjYoxPWx+xHFnh0C7XM8mSVV&#10;FJZ9m6/mLCtu8Gr9PwuvxYSuryPXnXvBxnqK5XAksza11b/Lusqr9b+MXw7WW6P3o4o9N1Dv1cY5&#10;t4rEoltUgWovCu7Qm39J8GpM6Poe5NpzP7UBPRsszpFE7GqK/0LrQ14s/xPYwBAPxu9n3t2B+K91&#10;ryO1X9SqS3PVlFXBHV4s/+fh9UC8etkz0jG1VFOhY4UFIbbZxb/NusiL5X+KflUq7tMOv7uMa3fE&#10;nCqERfnhxte22/Nq/X8DuXPipgbeRm+ptkJHxdwQq6Raum10kVfr/yDnV3WZdgmbS7lwV4ybCOBw&#10;uquYi/xbvFr/36Lf1vtvTzrmlmp3LJbFNEhKHFTrPq/W/1lsdoiXT9IvY305JzfGYBWNw31O+p/y&#10;av0XpX6Ut9Bbrmx3QeSEiAnVus+r9R/A/qqe065FzN534QoYqSLRi4t52PkCr9Z/Kch1vvk+W8dp&#10;BzchPFjyetFdpP6lBp8Bz1DFG5iuZ3FdC5dSZ0kpUlArqqNH7/Jq/Zc18pXefLO9ZTZNgxCrJtfK&#10;+9RufzXzVb2Rfk/zvYlndi7FlCYuaoM5fI9X67+csPiALyIdS0va5oSoSdW6z6v1nwaOgzPJ2WC/&#10;kd5xuUNxUktirihNVh3vUHb/8nPIRb/5pnvHtAVEhHvqbV6t/0zkWgSar1/TRGk/6LaiTvEyUkWi&#10;1lbrNi+Wf7mNfOX33nnraDoErJf3fLnB38X7j9s7ir3cgs4qSCnZ1F9lt/+Xn+cH7t5bWmezPPCQ&#10;V+v/Vn7g3L3lags6qhjU1EXhHV4s//I68u3f/BG0pTWFcPMZ0e6/iZz/Bz4SVaXZ1LOoGa38Lm27&#10;L38S+Rhv/hrWD+J59+/vxPiJb1Q7JhvSzP7/4/mt7i612ZeP4L0fJX45uj7r/P2ddN5/I1NHcdBl&#10;kZTgsYe8WP7lR3n16zr1l3O/6dsG+feQq3nz3bSOZpnTYq/tK5u8Uv/lV3jLZ6q/nHv9vj+Tc95/&#10;R6UjtSRe3O798375QeRzvfK9rBjieqvvz+QG778sdmRb6/7iNm+f8stvIL+Fpx/OfzlYr7X5/k7u&#10;88I32iAd62d7YYP3j/flF4nfwj3qL+dCi+/v5DlPP9IWdqsf8S7fL/qvcP/3VX85x8Xf38lbeOM1&#10;slEVt/h+038M+aDXv6ilnv2A7nX9p/iJY7/pNtmkisv8dz/pv87lL2tpRz+g78/kR5BrffFeWV/F&#10;Jb7f9F/n0s/r7Ad0qcmXx7x4v/WzXWv0/aL/IU4+dv3l1NTv7+R3kHt+dtEsqx/xkO8n/e9x8POq&#10;P6CU9vgn+eUZTy68fbaT+u8X/e8iv67F56+/HP85fX8of4abN+/fK4s130/6Zf51me0/oJs/wC9v&#10;58YXYGIVM99P+sWRn5f/HEyzH9D3d/IZ5G+0hzn1I1a+n/TLjPy85HdRf0Dfn8pHwW+0p322nnxW&#10;/uW/jPy66g/o+3P5OPwTrbDQ4usd1n35ovA3UsWXD2P3t7z+et+//C8XWf+Avnweqz/qxdf7/u1/&#10;uc7iB/Tlc2l/3P3rff/0v9yCvxhZvj+ev4T4UJRVfPlyB/k5CTS//AXgg33//L98+a9i/2R///y/&#10;fPnv8f3z//LlP8v3z//Ll/8s3z//L1/+w+j/CRDQ8+XLl/8Q3z/9L1++fPny5cuXL1++fPny5cuX&#10;L19u83//9/86YNFWegJgZgAAAABJRU5ErkJgglBLAQItABQABgAIAAAAIQCxgme2CgEAABMCAAAT&#10;AAAAAAAAAAAAAAAAAAAAAABbQ29udGVudF9UeXBlc10ueG1sUEsBAi0AFAAGAAgAAAAhADj9If/W&#10;AAAAlAEAAAsAAAAAAAAAAAAAAAAAOwEAAF9yZWxzLy5yZWxzUEsBAi0AFAAGAAgAAAAhANNU8Oex&#10;BQAAiB0AAA4AAAAAAAAAAAAAAAAAOgIAAGRycy9lMm9Eb2MueG1sUEsBAi0AFAAGAAgAAAAhAKom&#10;Dr68AAAAIQEAABkAAAAAAAAAAAAAAAAAFwgAAGRycy9fcmVscy9lMm9Eb2MueG1sLnJlbHNQSwEC&#10;LQAUAAYACAAAACEAPetV+d8AAAAIAQAADwAAAAAAAAAAAAAAAAAKCQAAZHJzL2Rvd25yZXYueG1s&#10;UEsBAi0ACgAAAAAAAAAhAJXWMd7YqAAA2KgAABQAAAAAAAAAAAAAAAAAFgoAAGRycy9tZWRpYS9p&#10;bWFnZTEucG5nUEsFBgAAAAAGAAYAfAEAACCzAAAAAA==&#10;">
                <v:shape id="Picture 2365" o:spid="_x0000_s1044" type="#_x0000_t75" alt="P8ベット" style="position:absolute;left:2774;top:10680;width:6698;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n4bGAAAA3QAAAA8AAABkcnMvZG93bnJldi54bWxEj0FrwkAUhO+F/oflFXoR3aRaqWk2IkpB&#10;L6WNUjw+ss8kNPs2ZDea/ntXEHocZr4ZJl0OphFn6lxtWUE8iUAQF1bXXCo47D/GbyCcR9bYWCYF&#10;f+RgmT0+pJhoe+FvOue+FKGEXYIKKu/bREpXVGTQTWxLHLyT7Qz6ILtS6g4vodw08iWK5tJgzWGh&#10;wpbWFRW/eW8UTN3ncfNz6vl11H+1m+kipp1rlHp+GlbvIDwN/j98p7c6cLN4Brc34QnI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WfhsYAAADdAAAADwAAAAAAAAAAAAAA&#10;AACfAgAAZHJzL2Rvd25yZXYueG1sUEsFBgAAAAAEAAQA9wAAAJIDAAAAAA==&#10;">
                  <v:imagedata r:id="rId15" o:title="P8ベット"/>
                </v:shape>
                <v:group id="Group 2367" o:spid="_x0000_s1045" style="position:absolute;left:2780;top:10952;width:7367;height:3340" coordorigin="2780,10952" coordsize="7367,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Text Box 2361" o:spid="_x0000_s1046" type="#_x0000_t202" style="position:absolute;left:2780;top:11058;width:92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4IscA&#10;AADdAAAADwAAAGRycy9kb3ducmV2LnhtbESPW2vCQBSE3wv+h+UIfasbbRskukos9EJfvCI+HrPH&#10;JJg9G7Jbjf76riD4OMzMN8x42ppKnKhxpWUF/V4EgjizuuRcwWb9+TIE4TyyxsoyKbiQg+mk8zTG&#10;RNszL+m08rkIEHYJKii8rxMpXVaQQdezNXHwDrYx6INscqkbPAe4qeQgimJpsOSwUGBNHwVlx9Wf&#10;UXAtXfq9mM/8fva++4oWv7HbprFSz902HYHw1PpH+N7+0Qpe3/ox3N6EJ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CLHAAAA3QAAAA8AAAAAAAAAAAAAAAAAmAIAAGRy&#10;cy9kb3ducmV2LnhtbFBLBQYAAAAABAAEAPUAAACMAwAAAAA=&#10;" filled="f" stroked="f">
                    <v:textbox inset="5.85pt,.7pt,5.85pt,.7pt">
                      <w:txbxContent>
                        <w:p w:rsidR="00471EB8" w:rsidRDefault="00471EB8">
                          <w:r>
                            <w:rPr>
                              <w:rFonts w:hint="eastAsia"/>
                            </w:rPr>
                            <w:t>枕灯</w:t>
                          </w:r>
                        </w:p>
                      </w:txbxContent>
                    </v:textbox>
                  </v:shape>
                  <v:shape id="Text Box 2362" o:spid="_x0000_s1047" type="#_x0000_t202" style="position:absolute;left:6521;top:10952;width:92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duccA&#10;AADdAAAADwAAAGRycy9kb3ducmV2LnhtbESPQWvCQBSE74L/YXlCb7qx1VSiq8RCtXjRaikeX7Ov&#10;SWj2bchuNe2vdwXB4zAz3zCzRWsqcaLGlZYVDAcRCOLM6pJzBR+H1/4EhPPIGivLpOCPHCzm3c4M&#10;E23P/E6nvc9FgLBLUEHhfZ1I6bKCDLqBrYmD920bgz7IJpe6wXOAm0o+RlEsDZYcFgqs6aWg7Gf/&#10;axT8ly5d77ZL/7UcH1fRbhO7zzRW6qHXplMQnlp/D9/ab1rB02j4DN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XbnHAAAA3QAAAA8AAAAAAAAAAAAAAAAAmAIAAGRy&#10;cy9kb3ducmV2LnhtbFBLBQYAAAAABAAEAPUAAACMAwAAAAA=&#10;" filled="f" stroked="f">
                    <v:textbox inset="5.85pt,.7pt,5.85pt,.7pt">
                      <w:txbxContent>
                        <w:p w:rsidR="00471EB8" w:rsidRDefault="00471EB8">
                          <w:r>
                            <w:rPr>
                              <w:rFonts w:hint="eastAsia"/>
                            </w:rPr>
                            <w:t>枕灯</w:t>
                          </w:r>
                        </w:p>
                      </w:txbxContent>
                    </v:textbox>
                  </v:shape>
                  <v:shape id="Text Box 2363" o:spid="_x0000_s1048" type="#_x0000_t202" style="position:absolute;left:5203;top:13905;width:11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Jy8UA&#10;AADdAAAADwAAAGRycy9kb3ducmV2LnhtbERPTWvCQBC9F/wPywi91Y2thhKzkSioxYvWluJxmp0m&#10;odnZkF01+uu7B6HHx/tO571pxJk6V1tWMB5FIIgLq2suFXx+rJ5eQTiPrLGxTAqu5GCeDR5STLS9&#10;8DudD74UIYRdggoq79tESldUZNCNbEscuB/bGfQBdqXUHV5CuGnkcxTF0mDNoaHClpYVFb+Hk1Fw&#10;q12+2e8W/nsxPa6j/TZ2X3ms1OOwz2cgPPX+X3x3v2kFL5NxmBv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cnLxQAAAN0AAAAPAAAAAAAAAAAAAAAAAJgCAABkcnMv&#10;ZG93bnJldi54bWxQSwUGAAAAAAQABAD1AAAAigMAAAAA&#10;" filled="f" stroked="f">
                    <v:textbox inset="5.85pt,.7pt,5.85pt,.7pt">
                      <w:txbxContent>
                        <w:p w:rsidR="00471EB8" w:rsidRDefault="00471EB8">
                          <w:r>
                            <w:rPr>
                              <w:rFonts w:hint="eastAsia"/>
                            </w:rPr>
                            <w:t>(退所時)</w:t>
                          </w:r>
                        </w:p>
                        <w:p w:rsidR="00471EB8" w:rsidRDefault="00471EB8"/>
                      </w:txbxContent>
                    </v:textbox>
                  </v:shape>
                  <v:shape id="Text Box 2364" o:spid="_x0000_s1049" type="#_x0000_t202" style="position:absolute;left:9014;top:13905;width:11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sUMcA&#10;AADdAAAADwAAAGRycy9kb3ducmV2LnhtbESPQWvCQBSE74L/YXlCb7qx1VCjq8RCtXjRaikeX7Ov&#10;SWj2bchuNe2vdwXB4zAz3zCzRWsqcaLGlZYVDAcRCOLM6pJzBR+H1/4zCOeRNVaWScEfOVjMu50Z&#10;Jtqe+Z1Oe5+LAGGXoILC+zqR0mUFGXQDWxMH79s2Bn2QTS51g+cAN5V8jKJYGiw5LBRY00tB2c/+&#10;1yj4L1263m2X/ms5Pq6i3SZ2n2ms1EOvTacgPLX+Hr6137SCp9Fw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9bFDHAAAA3QAAAA8AAAAAAAAAAAAAAAAAmAIAAGRy&#10;cy9kb3ducmV2LnhtbFBLBQYAAAAABAAEAPUAAACMAwAAAAA=&#10;" filled="f" stroked="f">
                    <v:textbox inset="5.85pt,.7pt,5.85pt,.7pt">
                      <w:txbxContent>
                        <w:p w:rsidR="00471EB8" w:rsidRDefault="00471EB8">
                          <w:r>
                            <w:rPr>
                              <w:rFonts w:hint="eastAsia"/>
                            </w:rPr>
                            <w:t>(使用時)</w:t>
                          </w:r>
                        </w:p>
                        <w:p w:rsidR="00471EB8" w:rsidRDefault="00471EB8"/>
                      </w:txbxContent>
                    </v:textbox>
                  </v:shape>
                </v:group>
              </v:group>
            </w:pict>
          </mc:Fallback>
        </mc:AlternateContent>
      </w:r>
    </w:p>
    <w:p w:rsidR="004D05DC" w:rsidRDefault="004D05DC">
      <w:pPr>
        <w:jc w:val="center"/>
      </w:pPr>
    </w:p>
    <w:p w:rsidR="004D05DC" w:rsidRDefault="004D05DC">
      <w:pPr>
        <w:sectPr w:rsidR="004D05DC" w:rsidSect="00A9136D">
          <w:footerReference w:type="default" r:id="rId16"/>
          <w:pgSz w:w="12240" w:h="15840" w:code="1"/>
          <w:pgMar w:top="1134" w:right="1701" w:bottom="1134" w:left="1701" w:header="720" w:footer="720" w:gutter="0"/>
          <w:cols w:space="720"/>
          <w:noEndnote/>
        </w:sectPr>
      </w:pPr>
    </w:p>
    <w:p w:rsidR="004D05DC" w:rsidRDefault="004D05DC">
      <w:pPr>
        <w:pStyle w:val="05105"/>
        <w:spacing w:before="161"/>
      </w:pPr>
      <w:r>
        <w:rPr>
          <w:rFonts w:hint="eastAsia"/>
        </w:rPr>
        <w:lastRenderedPageBreak/>
        <w:t>食　事</w:t>
      </w:r>
    </w:p>
    <w:p w:rsidR="004D05DC" w:rsidRDefault="004D05DC">
      <w:pPr>
        <w:numPr>
          <w:ilvl w:val="1"/>
          <w:numId w:val="2"/>
        </w:numPr>
      </w:pPr>
      <w:r>
        <w:rPr>
          <w:rFonts w:hint="eastAsia"/>
        </w:rPr>
        <w:t>食事はバイキング方式によるセルフサービスです。残さないように適量を取りましょう。</w:t>
      </w:r>
    </w:p>
    <w:p w:rsidR="00492F36" w:rsidRDefault="00492F36">
      <w:pPr>
        <w:numPr>
          <w:ilvl w:val="1"/>
          <w:numId w:val="2"/>
        </w:numPr>
      </w:pPr>
      <w:r>
        <w:rPr>
          <w:rFonts w:hint="eastAsia"/>
        </w:rPr>
        <w:t>配膳時や食事中に落とした食材等は拾いましょう。（床がベタつき汚れてしまいます）</w:t>
      </w:r>
    </w:p>
    <w:p w:rsidR="004D05DC" w:rsidRDefault="004D05DC">
      <w:pPr>
        <w:numPr>
          <w:ilvl w:val="1"/>
          <w:numId w:val="2"/>
        </w:numPr>
      </w:pPr>
      <w:r>
        <w:rPr>
          <w:rFonts w:hint="eastAsia"/>
        </w:rPr>
        <w:t>食べ終わったら，後片付けにも協力しましょう。</w:t>
      </w:r>
      <w:r w:rsidR="00097F2A">
        <w:rPr>
          <w:rFonts w:hint="eastAsia"/>
        </w:rPr>
        <w:t>（テーブル拭きも忘れずに）</w:t>
      </w:r>
    </w:p>
    <w:p w:rsidR="004D05DC" w:rsidRDefault="004D05DC">
      <w:pPr>
        <w:numPr>
          <w:ilvl w:val="1"/>
          <w:numId w:val="2"/>
        </w:numPr>
      </w:pPr>
      <w:r>
        <w:rPr>
          <w:rFonts w:hint="eastAsia"/>
        </w:rPr>
        <w:t>おにぎり</w:t>
      </w:r>
      <w:r w:rsidR="00333BC5">
        <w:rPr>
          <w:rFonts w:hint="eastAsia"/>
        </w:rPr>
        <w:t>弁当</w:t>
      </w:r>
      <w:r>
        <w:rPr>
          <w:rFonts w:hint="eastAsia"/>
        </w:rPr>
        <w:t>・</w:t>
      </w:r>
      <w:r w:rsidR="00333BC5">
        <w:rPr>
          <w:rFonts w:hint="eastAsia"/>
        </w:rPr>
        <w:t>のり</w:t>
      </w:r>
      <w:r>
        <w:rPr>
          <w:rFonts w:hint="eastAsia"/>
        </w:rPr>
        <w:t>弁当</w:t>
      </w:r>
      <w:r w:rsidR="00333BC5">
        <w:rPr>
          <w:rFonts w:hint="eastAsia"/>
        </w:rPr>
        <w:t>・鮭弁当</w:t>
      </w:r>
      <w:r>
        <w:rPr>
          <w:rFonts w:hint="eastAsia"/>
        </w:rPr>
        <w:t>は当日の</w:t>
      </w:r>
      <w:r w:rsidR="001352FD" w:rsidRPr="00B14B14">
        <w:rPr>
          <w:rFonts w:hint="eastAsia"/>
        </w:rPr>
        <w:t>13</w:t>
      </w:r>
      <w:r w:rsidRPr="00B14B14">
        <w:rPr>
          <w:rFonts w:hint="eastAsia"/>
        </w:rPr>
        <w:t>時</w:t>
      </w:r>
      <w:r>
        <w:rPr>
          <w:rFonts w:hint="eastAsia"/>
        </w:rPr>
        <w:t>までに消費願います。また，空容器はドライブイン等に捨てないように持ち帰りましょう。</w:t>
      </w:r>
    </w:p>
    <w:p w:rsidR="004D05DC" w:rsidRDefault="004D05DC">
      <w:pPr>
        <w:pStyle w:val="05105"/>
        <w:spacing w:before="161"/>
      </w:pPr>
      <w:r>
        <w:rPr>
          <w:rFonts w:hint="eastAsia"/>
        </w:rPr>
        <w:t>入　浴</w:t>
      </w:r>
    </w:p>
    <w:p w:rsidR="004D05DC" w:rsidRDefault="004D05DC">
      <w:pPr>
        <w:numPr>
          <w:ilvl w:val="1"/>
          <w:numId w:val="2"/>
        </w:numPr>
      </w:pPr>
      <w:r>
        <w:rPr>
          <w:rFonts w:hint="eastAsia"/>
        </w:rPr>
        <w:t>シャンプー・ボディソープは備えつけてありますが，タオルはご持参ください。</w:t>
      </w:r>
    </w:p>
    <w:p w:rsidR="004D05DC" w:rsidRDefault="004D05DC">
      <w:pPr>
        <w:numPr>
          <w:ilvl w:val="1"/>
          <w:numId w:val="2"/>
        </w:numPr>
      </w:pPr>
      <w:r>
        <w:rPr>
          <w:rFonts w:hint="eastAsia"/>
        </w:rPr>
        <w:t>入浴マナーを守り，浴室・脱衣室の整頓に心がけましょう。</w:t>
      </w:r>
    </w:p>
    <w:p w:rsidR="004D05DC" w:rsidRDefault="004D05DC">
      <w:pPr>
        <w:pStyle w:val="05105"/>
        <w:spacing w:before="161"/>
      </w:pPr>
      <w:r>
        <w:rPr>
          <w:rFonts w:hint="eastAsia"/>
        </w:rPr>
        <w:t>清　掃</w:t>
      </w:r>
    </w:p>
    <w:p w:rsidR="004D05DC" w:rsidRDefault="004D05DC">
      <w:pPr>
        <w:numPr>
          <w:ilvl w:val="1"/>
          <w:numId w:val="2"/>
        </w:numPr>
      </w:pPr>
      <w:r>
        <w:rPr>
          <w:rFonts w:hint="eastAsia"/>
        </w:rPr>
        <w:t>宿泊室とそれ以外の施設を宿泊団体で分担します。</w:t>
      </w:r>
    </w:p>
    <w:p w:rsidR="004D05DC" w:rsidRDefault="004D05DC">
      <w:pPr>
        <w:numPr>
          <w:ilvl w:val="1"/>
          <w:numId w:val="2"/>
        </w:numPr>
      </w:pPr>
      <w:r>
        <w:rPr>
          <w:rFonts w:hint="eastAsia"/>
        </w:rPr>
        <w:t>清掃地区や清掃方法はP10，P11を参照ください。</w:t>
      </w:r>
    </w:p>
    <w:p w:rsidR="004D05DC" w:rsidRDefault="004D05DC">
      <w:pPr>
        <w:numPr>
          <w:ilvl w:val="1"/>
          <w:numId w:val="2"/>
        </w:numPr>
      </w:pPr>
      <w:r>
        <w:rPr>
          <w:rFonts w:hint="eastAsia"/>
        </w:rPr>
        <w:t>清掃用具は整理整頓をしてください。</w:t>
      </w:r>
    </w:p>
    <w:p w:rsidR="004D05DC" w:rsidRDefault="004D05DC">
      <w:pPr>
        <w:pStyle w:val="05105"/>
        <w:spacing w:before="161"/>
      </w:pPr>
      <w:r>
        <w:rPr>
          <w:rFonts w:hint="eastAsia"/>
        </w:rPr>
        <w:t>貴重品の管理</w:t>
      </w:r>
    </w:p>
    <w:p w:rsidR="004D05DC" w:rsidRDefault="004D05DC">
      <w:pPr>
        <w:numPr>
          <w:ilvl w:val="1"/>
          <w:numId w:val="2"/>
        </w:numPr>
      </w:pPr>
      <w:r>
        <w:rPr>
          <w:rFonts w:hint="eastAsia"/>
        </w:rPr>
        <w:t>利用者の責任で管理保管をしてください。</w:t>
      </w:r>
    </w:p>
    <w:p w:rsidR="004D05DC" w:rsidRDefault="004D05DC">
      <w:pPr>
        <w:numPr>
          <w:ilvl w:val="1"/>
          <w:numId w:val="2"/>
        </w:numPr>
      </w:pPr>
      <w:r>
        <w:rPr>
          <w:rFonts w:hint="eastAsia"/>
        </w:rPr>
        <w:t>リターン式コインロッカー（75個）がありますので，グループでご利用ください。</w:t>
      </w:r>
    </w:p>
    <w:p w:rsidR="004D05DC" w:rsidRDefault="004D05DC">
      <w:pPr>
        <w:numPr>
          <w:ilvl w:val="1"/>
          <w:numId w:val="2"/>
        </w:numPr>
      </w:pPr>
      <w:r>
        <w:rPr>
          <w:rFonts w:hint="eastAsia"/>
        </w:rPr>
        <w:t>団体本部室（3室）には金庫があります。</w:t>
      </w:r>
    </w:p>
    <w:p w:rsidR="004D05DC" w:rsidRDefault="004D05DC">
      <w:pPr>
        <w:pStyle w:val="05105"/>
        <w:spacing w:before="161"/>
      </w:pPr>
      <w:r>
        <w:rPr>
          <w:rFonts w:hint="eastAsia"/>
        </w:rPr>
        <w:t>喫煙・飲食</w:t>
      </w:r>
    </w:p>
    <w:p w:rsidR="004D05DC" w:rsidRDefault="004D05DC">
      <w:pPr>
        <w:numPr>
          <w:ilvl w:val="1"/>
          <w:numId w:val="2"/>
        </w:numPr>
      </w:pPr>
      <w:r>
        <w:rPr>
          <w:rFonts w:hint="eastAsia"/>
        </w:rPr>
        <w:t>館内は全て禁煙となっていますので，喫煙は屋外に設けた喫煙所でお願いします。</w:t>
      </w:r>
    </w:p>
    <w:p w:rsidR="004D05DC" w:rsidRDefault="004D05DC">
      <w:pPr>
        <w:numPr>
          <w:ilvl w:val="1"/>
          <w:numId w:val="2"/>
        </w:numPr>
      </w:pPr>
      <w:r>
        <w:rPr>
          <w:rFonts w:hint="eastAsia"/>
        </w:rPr>
        <w:t>飲酒は所定の場所で，たしなむ程度としてください。</w:t>
      </w:r>
    </w:p>
    <w:p w:rsidR="004D05DC" w:rsidRDefault="004D05DC">
      <w:pPr>
        <w:numPr>
          <w:ilvl w:val="1"/>
          <w:numId w:val="2"/>
        </w:numPr>
      </w:pPr>
      <w:r>
        <w:rPr>
          <w:rFonts w:hint="eastAsia"/>
        </w:rPr>
        <w:t>飲食料品の持ち込みはご遠慮ください。</w:t>
      </w:r>
    </w:p>
    <w:p w:rsidR="004D05DC" w:rsidRDefault="004D05DC">
      <w:pPr>
        <w:numPr>
          <w:ilvl w:val="1"/>
          <w:numId w:val="2"/>
        </w:numPr>
      </w:pPr>
      <w:r>
        <w:rPr>
          <w:rFonts w:hint="eastAsia"/>
        </w:rPr>
        <w:t>ガムはご遠慮ください。</w:t>
      </w:r>
    </w:p>
    <w:p w:rsidR="004D05DC" w:rsidRDefault="004D05DC">
      <w:pPr>
        <w:pStyle w:val="05105"/>
        <w:spacing w:before="161"/>
      </w:pPr>
      <w:r>
        <w:rPr>
          <w:rFonts w:hint="eastAsia"/>
        </w:rPr>
        <w:t>携　行　品</w:t>
      </w:r>
    </w:p>
    <w:p w:rsidR="004D05DC" w:rsidRDefault="008B3345">
      <w:pPr>
        <w:numPr>
          <w:ilvl w:val="1"/>
          <w:numId w:val="2"/>
        </w:numPr>
      </w:pPr>
      <w:r w:rsidRPr="00B14B14">
        <w:rPr>
          <w:b/>
          <w:sz w:val="28"/>
          <w:szCs w:val="28"/>
          <w:u w:val="wavyHeavy"/>
        </w:rPr>
        <w:ruby>
          <w:rubyPr>
            <w:rubyAlign w:val="distributeSpace"/>
            <w:hps w:val="14"/>
            <w:hpsRaise w:val="26"/>
            <w:hpsBaseText w:val="28"/>
            <w:lid w:val="ja-JP"/>
          </w:rubyPr>
          <w:rt>
            <w:r w:rsidR="008B3345" w:rsidRPr="00B14B14">
              <w:rPr>
                <w:b/>
                <w:sz w:val="14"/>
                <w:szCs w:val="28"/>
                <w:u w:val="wavyHeavy"/>
              </w:rPr>
              <w:t>うわば</w:t>
            </w:r>
          </w:rt>
          <w:rubyBase>
            <w:r w:rsidR="008B3345" w:rsidRPr="00B14B14">
              <w:rPr>
                <w:b/>
                <w:sz w:val="28"/>
                <w:szCs w:val="28"/>
                <w:u w:val="wavyHeavy"/>
              </w:rPr>
              <w:t>上履</w:t>
            </w:r>
          </w:rubyBase>
        </w:ruby>
      </w:r>
      <w:r w:rsidR="004D05DC" w:rsidRPr="00B14B14">
        <w:rPr>
          <w:rFonts w:hint="eastAsia"/>
          <w:b/>
          <w:sz w:val="28"/>
          <w:szCs w:val="28"/>
          <w:u w:val="wavyHeavy"/>
        </w:rPr>
        <w:t>きは必ずご持参ください。</w:t>
      </w:r>
      <w:r w:rsidR="004D05DC" w:rsidRPr="00B14B14">
        <w:rPr>
          <w:rFonts w:hint="eastAsia"/>
        </w:rPr>
        <w:t>（運動靴が最適です。）</w:t>
      </w:r>
      <w:r w:rsidR="004D05DC">
        <w:rPr>
          <w:rFonts w:hint="eastAsia"/>
        </w:rPr>
        <w:br/>
        <w:t>館外のアスファルト部分は上履きのまま活動できます。（宿泊棟からつどいの広場など）</w:t>
      </w:r>
    </w:p>
    <w:p w:rsidR="004D05DC" w:rsidRDefault="004D05DC" w:rsidP="00011B64">
      <w:pPr>
        <w:numPr>
          <w:ilvl w:val="1"/>
          <w:numId w:val="2"/>
        </w:numPr>
        <w:spacing w:line="0" w:lineRule="atLeast"/>
        <w:rPr>
          <w:sz w:val="24"/>
          <w:szCs w:val="24"/>
        </w:rPr>
        <w:sectPr w:rsidR="004D05DC" w:rsidSect="00A9136D">
          <w:pgSz w:w="12240" w:h="15840" w:code="1"/>
          <w:pgMar w:top="1134" w:right="1701" w:bottom="1134" w:left="1701" w:header="720" w:footer="720" w:gutter="0"/>
          <w:cols w:space="720"/>
          <w:noEndnote/>
          <w:docGrid w:type="lines" w:linePitch="323"/>
        </w:sectPr>
      </w:pPr>
      <w:r>
        <w:rPr>
          <w:rFonts w:hint="eastAsia"/>
          <w:sz w:val="24"/>
          <w:szCs w:val="24"/>
        </w:rPr>
        <w:t>持ち物チェックリスト（主なもの）</w:t>
      </w:r>
    </w:p>
    <w:p w:rsidR="004D05DC" w:rsidRPr="00492F36" w:rsidRDefault="004D05DC" w:rsidP="00011B64">
      <w:pPr>
        <w:numPr>
          <w:ilvl w:val="0"/>
          <w:numId w:val="9"/>
        </w:numPr>
        <w:spacing w:line="0" w:lineRule="atLeast"/>
        <w:ind w:firstLineChars="137" w:firstLine="288"/>
        <w:rPr>
          <w:szCs w:val="24"/>
        </w:rPr>
      </w:pPr>
      <w:r w:rsidRPr="00492F36">
        <w:rPr>
          <w:rFonts w:hint="eastAsia"/>
          <w:szCs w:val="24"/>
        </w:rPr>
        <w:t>上履き</w:t>
      </w:r>
    </w:p>
    <w:p w:rsidR="004D05DC" w:rsidRPr="00492F36" w:rsidRDefault="004D05DC" w:rsidP="00011B64">
      <w:pPr>
        <w:numPr>
          <w:ilvl w:val="0"/>
          <w:numId w:val="10"/>
        </w:numPr>
        <w:spacing w:line="0" w:lineRule="atLeast"/>
        <w:ind w:firstLineChars="137" w:firstLine="288"/>
        <w:rPr>
          <w:szCs w:val="24"/>
        </w:rPr>
      </w:pPr>
      <w:r w:rsidRPr="00492F36">
        <w:rPr>
          <w:rFonts w:hint="eastAsia"/>
          <w:szCs w:val="24"/>
        </w:rPr>
        <w:t>タオル・歯ブラシ他洗面用具一式</w:t>
      </w:r>
    </w:p>
    <w:p w:rsidR="004D05DC" w:rsidRPr="00492F36" w:rsidRDefault="004D05DC" w:rsidP="00FF4D3F">
      <w:pPr>
        <w:numPr>
          <w:ilvl w:val="0"/>
          <w:numId w:val="11"/>
        </w:numPr>
        <w:ind w:firstLineChars="137" w:firstLine="288"/>
        <w:rPr>
          <w:szCs w:val="24"/>
        </w:rPr>
      </w:pPr>
      <w:r w:rsidRPr="00492F36">
        <w:rPr>
          <w:rFonts w:hint="eastAsia"/>
          <w:szCs w:val="24"/>
        </w:rPr>
        <w:t>ジャージ又は寝巻き</w:t>
      </w:r>
    </w:p>
    <w:p w:rsidR="004D05DC" w:rsidRPr="00492F36" w:rsidRDefault="004D05DC" w:rsidP="00FF4D3F">
      <w:pPr>
        <w:numPr>
          <w:ilvl w:val="0"/>
          <w:numId w:val="12"/>
        </w:numPr>
        <w:ind w:firstLineChars="137" w:firstLine="288"/>
        <w:rPr>
          <w:szCs w:val="24"/>
        </w:rPr>
      </w:pPr>
      <w:r w:rsidRPr="00492F36">
        <w:rPr>
          <w:rFonts w:hint="eastAsia"/>
          <w:szCs w:val="24"/>
        </w:rPr>
        <w:t>雨具（カッパ・傘）</w:t>
      </w:r>
    </w:p>
    <w:p w:rsidR="004D05DC" w:rsidRPr="00492F36" w:rsidRDefault="004D05DC" w:rsidP="00FF4D3F">
      <w:pPr>
        <w:numPr>
          <w:ilvl w:val="0"/>
          <w:numId w:val="13"/>
        </w:numPr>
        <w:ind w:firstLineChars="137" w:firstLine="288"/>
        <w:rPr>
          <w:szCs w:val="24"/>
        </w:rPr>
      </w:pPr>
      <w:r w:rsidRPr="00492F36">
        <w:rPr>
          <w:rFonts w:hint="eastAsia"/>
          <w:szCs w:val="24"/>
        </w:rPr>
        <w:t>サブザック</w:t>
      </w:r>
    </w:p>
    <w:p w:rsidR="004D05DC" w:rsidRPr="00492F36" w:rsidRDefault="004D05DC" w:rsidP="00FF4D3F">
      <w:pPr>
        <w:numPr>
          <w:ilvl w:val="0"/>
          <w:numId w:val="14"/>
        </w:numPr>
        <w:ind w:firstLineChars="137" w:firstLine="288"/>
        <w:rPr>
          <w:szCs w:val="24"/>
        </w:rPr>
      </w:pPr>
      <w:r w:rsidRPr="00492F36">
        <w:rPr>
          <w:rFonts w:hint="eastAsia"/>
          <w:szCs w:val="24"/>
        </w:rPr>
        <w:t>帽子</w:t>
      </w:r>
    </w:p>
    <w:p w:rsidR="004D05DC" w:rsidRDefault="004D05DC" w:rsidP="00FF4D3F">
      <w:pPr>
        <w:numPr>
          <w:ilvl w:val="0"/>
          <w:numId w:val="15"/>
        </w:numPr>
        <w:ind w:firstLineChars="137" w:firstLine="288"/>
        <w:rPr>
          <w:sz w:val="24"/>
          <w:szCs w:val="24"/>
        </w:rPr>
      </w:pPr>
      <w:r w:rsidRPr="00492F36">
        <w:rPr>
          <w:rFonts w:hint="eastAsia"/>
          <w:szCs w:val="24"/>
        </w:rPr>
        <w:t>団体で作ったしおり</w:t>
      </w:r>
    </w:p>
    <w:p w:rsidR="004D05DC" w:rsidRPr="00492F36" w:rsidRDefault="004D05DC">
      <w:pPr>
        <w:numPr>
          <w:ilvl w:val="0"/>
          <w:numId w:val="16"/>
        </w:numPr>
        <w:rPr>
          <w:szCs w:val="24"/>
        </w:rPr>
      </w:pPr>
      <w:r w:rsidRPr="00492F36">
        <w:rPr>
          <w:rFonts w:hint="eastAsia"/>
          <w:szCs w:val="24"/>
        </w:rPr>
        <w:t>水筒（500mℓペットボトルでもよい）</w:t>
      </w:r>
    </w:p>
    <w:p w:rsidR="004D05DC" w:rsidRPr="00492F36" w:rsidRDefault="004D05DC">
      <w:pPr>
        <w:numPr>
          <w:ilvl w:val="0"/>
          <w:numId w:val="17"/>
        </w:numPr>
        <w:rPr>
          <w:szCs w:val="24"/>
        </w:rPr>
      </w:pPr>
      <w:r w:rsidRPr="00492F36">
        <w:rPr>
          <w:rFonts w:hint="eastAsia"/>
          <w:szCs w:val="24"/>
        </w:rPr>
        <w:t>防寒着</w:t>
      </w:r>
    </w:p>
    <w:p w:rsidR="004D05DC" w:rsidRPr="00492F36" w:rsidRDefault="004D05DC">
      <w:pPr>
        <w:numPr>
          <w:ilvl w:val="0"/>
          <w:numId w:val="18"/>
        </w:numPr>
        <w:rPr>
          <w:szCs w:val="24"/>
        </w:rPr>
      </w:pPr>
      <w:r w:rsidRPr="00492F36">
        <w:rPr>
          <w:rFonts w:hint="eastAsia"/>
          <w:szCs w:val="24"/>
        </w:rPr>
        <w:t>着替え</w:t>
      </w:r>
    </w:p>
    <w:p w:rsidR="004D05DC" w:rsidRPr="00492F36" w:rsidRDefault="004D05DC">
      <w:pPr>
        <w:numPr>
          <w:ilvl w:val="0"/>
          <w:numId w:val="19"/>
        </w:numPr>
        <w:rPr>
          <w:szCs w:val="24"/>
        </w:rPr>
      </w:pPr>
      <w:r w:rsidRPr="00492F36">
        <w:rPr>
          <w:rFonts w:hint="eastAsia"/>
          <w:szCs w:val="24"/>
        </w:rPr>
        <w:t>常備薬</w:t>
      </w:r>
    </w:p>
    <w:p w:rsidR="004D05DC" w:rsidRPr="00492F36" w:rsidRDefault="004D05DC">
      <w:pPr>
        <w:numPr>
          <w:ilvl w:val="0"/>
          <w:numId w:val="20"/>
        </w:numPr>
        <w:rPr>
          <w:szCs w:val="24"/>
        </w:rPr>
      </w:pPr>
      <w:r w:rsidRPr="00492F36">
        <w:rPr>
          <w:rFonts w:hint="eastAsia"/>
          <w:szCs w:val="24"/>
        </w:rPr>
        <w:t>健康保険証（コピー可）</w:t>
      </w:r>
    </w:p>
    <w:p w:rsidR="004D05DC" w:rsidRPr="00492F36" w:rsidRDefault="004D05DC">
      <w:pPr>
        <w:numPr>
          <w:ilvl w:val="0"/>
          <w:numId w:val="21"/>
        </w:numPr>
        <w:rPr>
          <w:szCs w:val="24"/>
        </w:rPr>
      </w:pPr>
      <w:r w:rsidRPr="00492F36">
        <w:rPr>
          <w:rFonts w:hint="eastAsia"/>
          <w:szCs w:val="24"/>
        </w:rPr>
        <w:t>筆記用具</w:t>
      </w:r>
    </w:p>
    <w:p w:rsidR="004D05DC" w:rsidRPr="00492F36" w:rsidRDefault="004D05DC">
      <w:pPr>
        <w:rPr>
          <w:sz w:val="18"/>
        </w:rPr>
        <w:sectPr w:rsidR="004D05DC" w:rsidRPr="00492F36" w:rsidSect="00A9136D">
          <w:type w:val="continuous"/>
          <w:pgSz w:w="12240" w:h="15840" w:code="1"/>
          <w:pgMar w:top="1134" w:right="1701" w:bottom="1134" w:left="1701" w:header="720" w:footer="720" w:gutter="0"/>
          <w:cols w:num="2" w:space="425"/>
          <w:noEndnote/>
        </w:sectPr>
      </w:pPr>
    </w:p>
    <w:p w:rsidR="004D05DC" w:rsidRDefault="004D05DC">
      <w:pPr>
        <w:pStyle w:val="05"/>
        <w:spacing w:before="120"/>
      </w:pPr>
      <w:r>
        <w:rPr>
          <w:rFonts w:hint="eastAsia"/>
        </w:rPr>
        <w:t>そ　の　他</w:t>
      </w:r>
    </w:p>
    <w:p w:rsidR="004D05DC" w:rsidRDefault="004D05DC">
      <w:pPr>
        <w:numPr>
          <w:ilvl w:val="1"/>
          <w:numId w:val="2"/>
        </w:numPr>
      </w:pPr>
      <w:r>
        <w:rPr>
          <w:rFonts w:hint="eastAsia"/>
        </w:rPr>
        <w:t>円滑で安全な活動や生活のための指導組織，係組織を編成してください。</w:t>
      </w:r>
    </w:p>
    <w:p w:rsidR="004D05DC" w:rsidRDefault="004D05DC">
      <w:pPr>
        <w:numPr>
          <w:ilvl w:val="1"/>
          <w:numId w:val="2"/>
        </w:numPr>
      </w:pPr>
      <w:r>
        <w:rPr>
          <w:rFonts w:hint="eastAsia"/>
        </w:rPr>
        <w:t>早退・遅刻者がある時，器物の破損・紛失等があった時は，事務室へ届け出てください。</w:t>
      </w:r>
    </w:p>
    <w:p w:rsidR="004D05DC" w:rsidRDefault="004D05DC">
      <w:pPr>
        <w:numPr>
          <w:ilvl w:val="1"/>
          <w:numId w:val="2"/>
        </w:numPr>
        <w:rPr>
          <w:b/>
          <w:sz w:val="22"/>
          <w:szCs w:val="22"/>
        </w:rPr>
      </w:pPr>
      <w:r>
        <w:rPr>
          <w:rFonts w:hint="eastAsia"/>
        </w:rPr>
        <w:t>乗鞍青少年交流の家は，環境にやさしい施設を目指しています。環境保全の面から</w:t>
      </w:r>
      <w:r>
        <w:rPr>
          <w:rFonts w:hint="eastAsia"/>
          <w:b/>
          <w:sz w:val="22"/>
          <w:szCs w:val="22"/>
        </w:rPr>
        <w:t>ゴミの分別処理及び持ち込まれたもののお持ち帰りをお願いしています。</w:t>
      </w:r>
    </w:p>
    <w:p w:rsidR="004D05DC" w:rsidRDefault="004D05DC">
      <w:pPr>
        <w:sectPr w:rsidR="004D05DC" w:rsidSect="00A9136D">
          <w:type w:val="continuous"/>
          <w:pgSz w:w="12240" w:h="15840" w:code="1"/>
          <w:pgMar w:top="1134" w:right="1701" w:bottom="1134" w:left="1701" w:header="720" w:footer="720" w:gutter="0"/>
          <w:cols w:space="720"/>
          <w:noEndnote/>
        </w:sectPr>
      </w:pPr>
    </w:p>
    <w:p w:rsidR="004D05DC" w:rsidRDefault="004D05DC">
      <w:pPr>
        <w:pStyle w:val="05"/>
        <w:spacing w:before="120"/>
      </w:pPr>
      <w:r>
        <w:rPr>
          <w:rFonts w:hint="eastAsia"/>
        </w:rPr>
        <w:lastRenderedPageBreak/>
        <w:t>退所時の整理整頓の要点（</w:t>
      </w:r>
      <w:r w:rsidRPr="001B535B">
        <w:rPr>
          <w:rFonts w:hint="eastAsia"/>
        </w:rPr>
        <w:t>退所確認</w:t>
      </w:r>
      <w:r>
        <w:rPr>
          <w:rFonts w:hint="eastAsia"/>
        </w:rPr>
        <w:t>）</w:t>
      </w:r>
    </w:p>
    <w:p w:rsidR="004D05DC" w:rsidRDefault="004D05DC">
      <w:pPr>
        <w:numPr>
          <w:ilvl w:val="1"/>
          <w:numId w:val="2"/>
        </w:numPr>
      </w:pPr>
      <w:r>
        <w:rPr>
          <w:rFonts w:hint="eastAsia"/>
        </w:rPr>
        <w:t>次に入ってくる人のために，宿泊室をきれいにしましょう。</w:t>
      </w:r>
    </w:p>
    <w:p w:rsidR="004D05DC" w:rsidRDefault="004D05DC">
      <w:pPr>
        <w:pStyle w:val="6pt"/>
        <w:tabs>
          <w:tab w:val="num" w:pos="768"/>
        </w:tabs>
        <w:ind w:left="864" w:hanging="576"/>
      </w:pPr>
      <w:r w:rsidRPr="001B535B">
        <w:rPr>
          <w:rFonts w:hint="eastAsia"/>
        </w:rPr>
        <w:t>退所確認</w:t>
      </w:r>
      <w:r>
        <w:rPr>
          <w:rFonts w:hint="eastAsia"/>
        </w:rPr>
        <w:t>の要点は，各部屋に写真と文言で表示してありますので，それに従ってください。</w:t>
      </w:r>
    </w:p>
    <w:p w:rsidR="004D05DC" w:rsidRDefault="004D05DC">
      <w:pPr>
        <w:pStyle w:val="6pt"/>
        <w:tabs>
          <w:tab w:val="num" w:pos="768"/>
        </w:tabs>
        <w:ind w:left="864" w:hanging="576"/>
      </w:pPr>
      <w:r w:rsidRPr="001B535B">
        <w:rPr>
          <w:rFonts w:hint="eastAsia"/>
        </w:rPr>
        <w:t>退所確認</w:t>
      </w:r>
      <w:r w:rsidR="00162EDF">
        <w:rPr>
          <w:rFonts w:hint="eastAsia"/>
        </w:rPr>
        <w:t>の時間は午前８時３５</w:t>
      </w:r>
      <w:r>
        <w:rPr>
          <w:rFonts w:hint="eastAsia"/>
        </w:rPr>
        <w:t>分から９時を原則とします。</w:t>
      </w:r>
    </w:p>
    <w:p w:rsidR="004D05DC" w:rsidRDefault="004D05DC">
      <w:pPr>
        <w:pStyle w:val="6pt"/>
        <w:tabs>
          <w:tab w:val="num" w:pos="768"/>
        </w:tabs>
        <w:ind w:left="864" w:hanging="576"/>
      </w:pPr>
      <w:r>
        <w:rPr>
          <w:rFonts w:hint="eastAsia"/>
        </w:rPr>
        <w:t>ゴミの始末など部屋の清掃を確認してください。</w:t>
      </w:r>
    </w:p>
    <w:p w:rsidR="004D05DC" w:rsidRDefault="004D05DC">
      <w:pPr>
        <w:numPr>
          <w:ilvl w:val="1"/>
          <w:numId w:val="2"/>
        </w:numPr>
      </w:pPr>
      <w:r w:rsidRPr="001B535B">
        <w:rPr>
          <w:rFonts w:hint="eastAsia"/>
        </w:rPr>
        <w:t>退所確認</w:t>
      </w:r>
      <w:r w:rsidR="004C138A">
        <w:rPr>
          <w:rFonts w:hint="eastAsia"/>
        </w:rPr>
        <w:t>の準備が出来ましたら事務室へご連絡ください。（</w:t>
      </w:r>
      <w:r w:rsidR="004C138A" w:rsidRPr="00B14B14">
        <w:rPr>
          <w:rFonts w:hint="eastAsia"/>
        </w:rPr>
        <w:t>団体代表者</w:t>
      </w:r>
      <w:r>
        <w:rPr>
          <w:rFonts w:hint="eastAsia"/>
        </w:rPr>
        <w:t>と職員とで確認をしますので</w:t>
      </w:r>
      <w:r w:rsidR="00166BF2">
        <w:rPr>
          <w:rFonts w:hint="eastAsia"/>
        </w:rPr>
        <w:t>，団体代表者又は</w:t>
      </w:r>
      <w:r>
        <w:rPr>
          <w:rFonts w:hint="eastAsia"/>
        </w:rPr>
        <w:t>部屋長を各部屋に残してください。）</w:t>
      </w:r>
    </w:p>
    <w:p w:rsidR="004D05DC" w:rsidRDefault="004D05DC">
      <w:pPr>
        <w:pStyle w:val="05"/>
        <w:spacing w:before="120"/>
      </w:pPr>
      <w:r>
        <w:rPr>
          <w:rFonts w:hint="eastAsia"/>
        </w:rPr>
        <w:t>健康管理</w:t>
      </w:r>
    </w:p>
    <w:p w:rsidR="004D05DC" w:rsidRDefault="004D05DC">
      <w:pPr>
        <w:pStyle w:val="6pt"/>
        <w:tabs>
          <w:tab w:val="num" w:pos="768"/>
        </w:tabs>
        <w:ind w:left="864" w:hanging="576"/>
      </w:pPr>
      <w:r>
        <w:rPr>
          <w:rFonts w:hint="eastAsia"/>
        </w:rPr>
        <w:t>野外活動時の事故対応</w:t>
      </w:r>
    </w:p>
    <w:p w:rsidR="004D05DC" w:rsidRDefault="004D05DC" w:rsidP="00FF4D3F">
      <w:pPr>
        <w:numPr>
          <w:ilvl w:val="0"/>
          <w:numId w:val="39"/>
        </w:numPr>
        <w:tabs>
          <w:tab w:val="clear" w:pos="1440"/>
        </w:tabs>
        <w:snapToGrid w:val="0"/>
        <w:ind w:leftChars="294" w:left="823" w:hangingChars="98" w:hanging="206"/>
        <w:rPr>
          <w:u w:val="single"/>
        </w:rPr>
      </w:pPr>
      <w:r>
        <w:rPr>
          <w:rFonts w:hint="eastAsia"/>
        </w:rPr>
        <w:t>野外で事故等が発生した場合には，団体責任者・事故現場の引率者・青少年交流の家３者間での情報共有が必要となります。事故が発生した場合は必ず</w:t>
      </w:r>
      <w:r>
        <w:rPr>
          <w:rFonts w:hint="eastAsia"/>
          <w:u w:val="single"/>
        </w:rPr>
        <w:t>青少年交流の家へご一報（TEL 0577-31-1013）</w:t>
      </w:r>
      <w:r>
        <w:rPr>
          <w:rFonts w:hint="eastAsia"/>
        </w:rPr>
        <w:t>ください。また，青少年交流の家から連絡をさせて頂く場合もありますので</w:t>
      </w:r>
      <w:r>
        <w:rPr>
          <w:rFonts w:hint="eastAsia"/>
          <w:u w:val="single"/>
        </w:rPr>
        <w:t>緊急連絡先を事務室までお知らせください。</w:t>
      </w:r>
    </w:p>
    <w:p w:rsidR="004D05DC" w:rsidRDefault="004D05DC" w:rsidP="00FF4D3F">
      <w:pPr>
        <w:numPr>
          <w:ilvl w:val="0"/>
          <w:numId w:val="39"/>
        </w:numPr>
        <w:tabs>
          <w:tab w:val="clear" w:pos="1440"/>
        </w:tabs>
        <w:snapToGrid w:val="0"/>
        <w:ind w:leftChars="294" w:left="823" w:hangingChars="98" w:hanging="206"/>
      </w:pPr>
      <w:r>
        <w:rPr>
          <w:rFonts w:hint="eastAsia"/>
        </w:rPr>
        <w:t>団体独自の救急体制を整備</w:t>
      </w:r>
      <w:r w:rsidR="00676E76">
        <w:rPr>
          <w:rFonts w:hint="eastAsia"/>
        </w:rPr>
        <w:t>しておいてください。具体的には</w:t>
      </w:r>
      <w:r>
        <w:rPr>
          <w:rFonts w:hint="eastAsia"/>
        </w:rPr>
        <w:t>，指示系統</w:t>
      </w:r>
      <w:r w:rsidR="00676E76">
        <w:rPr>
          <w:rFonts w:hint="eastAsia"/>
        </w:rPr>
        <w:t>を</w:t>
      </w:r>
      <w:r>
        <w:rPr>
          <w:rFonts w:hint="eastAsia"/>
        </w:rPr>
        <w:t>明確に</w:t>
      </w:r>
      <w:r w:rsidR="00676E76">
        <w:rPr>
          <w:rFonts w:hint="eastAsia"/>
        </w:rPr>
        <w:t>する</w:t>
      </w:r>
      <w:r>
        <w:rPr>
          <w:rFonts w:hint="eastAsia"/>
        </w:rPr>
        <w:t>こと，事故発生時の役割</w:t>
      </w:r>
      <w:r w:rsidR="00676E76">
        <w:rPr>
          <w:rFonts w:hint="eastAsia"/>
        </w:rPr>
        <w:t>分担</w:t>
      </w:r>
      <w:r>
        <w:rPr>
          <w:rFonts w:hint="eastAsia"/>
        </w:rPr>
        <w:t>が共通理解されていることなどが必要です。</w:t>
      </w:r>
    </w:p>
    <w:p w:rsidR="004D05DC" w:rsidRDefault="004D05DC">
      <w:pPr>
        <w:pStyle w:val="6pt"/>
        <w:tabs>
          <w:tab w:val="num" w:pos="768"/>
        </w:tabs>
        <w:ind w:left="864" w:hanging="576"/>
      </w:pPr>
      <w:r>
        <w:rPr>
          <w:rFonts w:hint="eastAsia"/>
        </w:rPr>
        <w:t>健康への配慮</w:t>
      </w:r>
    </w:p>
    <w:p w:rsidR="004D05DC" w:rsidRDefault="001B535B" w:rsidP="00FF4D3F">
      <w:pPr>
        <w:numPr>
          <w:ilvl w:val="0"/>
          <w:numId w:val="39"/>
        </w:numPr>
        <w:tabs>
          <w:tab w:val="clear" w:pos="1440"/>
        </w:tabs>
        <w:snapToGrid w:val="0"/>
        <w:ind w:leftChars="294" w:left="823" w:hangingChars="98" w:hanging="206"/>
      </w:pPr>
      <w:r>
        <w:rPr>
          <w:rFonts w:hint="eastAsia"/>
        </w:rPr>
        <w:t>入所時「健康調査表」を，退所時「</w:t>
      </w:r>
      <w:r w:rsidR="00677D76">
        <w:rPr>
          <w:rFonts w:hint="eastAsia"/>
        </w:rPr>
        <w:t>傷病記録</w:t>
      </w:r>
      <w:r w:rsidR="004D05DC">
        <w:rPr>
          <w:rFonts w:hint="eastAsia"/>
        </w:rPr>
        <w:t>」を事務室へご提出ください。</w:t>
      </w:r>
    </w:p>
    <w:p w:rsidR="004D05DC" w:rsidRDefault="004D05DC" w:rsidP="00FF4D3F">
      <w:pPr>
        <w:numPr>
          <w:ilvl w:val="0"/>
          <w:numId w:val="39"/>
        </w:numPr>
        <w:tabs>
          <w:tab w:val="clear" w:pos="1440"/>
        </w:tabs>
        <w:snapToGrid w:val="0"/>
        <w:ind w:leftChars="294" w:left="823" w:hangingChars="98" w:hanging="206"/>
      </w:pPr>
      <w:r>
        <w:rPr>
          <w:rFonts w:hint="eastAsia"/>
        </w:rPr>
        <w:t>標高が高く，平地との気温差が８～１０℃前後あります，</w:t>
      </w:r>
      <w:r>
        <w:rPr>
          <w:rFonts w:hint="eastAsia"/>
          <w:u w:val="single"/>
        </w:rPr>
        <w:t>体温調節のできる服装</w:t>
      </w:r>
      <w:r>
        <w:rPr>
          <w:rFonts w:hint="eastAsia"/>
        </w:rPr>
        <w:t>をご用意ください。</w:t>
      </w:r>
    </w:p>
    <w:p w:rsidR="004D05DC" w:rsidRDefault="009972FA" w:rsidP="00FF4D3F">
      <w:pPr>
        <w:numPr>
          <w:ilvl w:val="0"/>
          <w:numId w:val="39"/>
        </w:numPr>
        <w:tabs>
          <w:tab w:val="clear" w:pos="1440"/>
        </w:tabs>
        <w:snapToGrid w:val="0"/>
        <w:ind w:leftChars="294" w:left="823" w:hangingChars="98" w:hanging="206"/>
      </w:pPr>
      <w:r>
        <w:rPr>
          <w:rFonts w:hint="eastAsia"/>
        </w:rPr>
        <w:t>冬期間は空気が乾燥します。</w:t>
      </w:r>
      <w:r w:rsidR="004D05DC">
        <w:rPr>
          <w:rFonts w:hint="eastAsia"/>
        </w:rPr>
        <w:t>風邪等流行時には朝夕</w:t>
      </w:r>
      <w:r w:rsidR="005D48FE">
        <w:rPr>
          <w:rFonts w:hint="eastAsia"/>
        </w:rPr>
        <w:t>２</w:t>
      </w:r>
      <w:r w:rsidR="004C138A">
        <w:rPr>
          <w:rFonts w:hint="eastAsia"/>
        </w:rPr>
        <w:t>回程度の換気をおこな</w:t>
      </w:r>
      <w:r w:rsidR="004D05DC">
        <w:rPr>
          <w:rFonts w:hint="eastAsia"/>
        </w:rPr>
        <w:t>ってください。</w:t>
      </w:r>
      <w:r w:rsidR="004D05DC" w:rsidRPr="00274699">
        <w:rPr>
          <w:rFonts w:hint="eastAsia"/>
        </w:rPr>
        <w:t>（</w:t>
      </w:r>
      <w:r w:rsidR="00097F2A" w:rsidRPr="00274699">
        <w:rPr>
          <w:rFonts w:hint="eastAsia"/>
          <w:u w:val="single"/>
        </w:rPr>
        <w:t>５</w:t>
      </w:r>
      <w:r w:rsidR="004D05DC" w:rsidRPr="00274699">
        <w:rPr>
          <w:rFonts w:hint="eastAsia"/>
          <w:u w:val="single"/>
        </w:rPr>
        <w:t>分程度の換気で充分です</w:t>
      </w:r>
      <w:r w:rsidR="002A127B" w:rsidRPr="00274699">
        <w:rPr>
          <w:rFonts w:hint="eastAsia"/>
          <w:u w:val="single"/>
        </w:rPr>
        <w:t>。</w:t>
      </w:r>
      <w:r w:rsidR="004D05DC" w:rsidRPr="00274699">
        <w:rPr>
          <w:rFonts w:hint="eastAsia"/>
          <w:u w:val="single"/>
        </w:rPr>
        <w:t>冬期間は窓の凍結により窓の開閉が出来なくなります。）</w:t>
      </w:r>
      <w:r w:rsidR="002A127B" w:rsidRPr="00274699">
        <w:rPr>
          <w:rFonts w:hint="eastAsia"/>
          <w:u w:val="single"/>
        </w:rPr>
        <w:t>すぐに閉めてください。</w:t>
      </w:r>
    </w:p>
    <w:p w:rsidR="004D05DC" w:rsidRPr="00F10A74" w:rsidRDefault="004D05DC">
      <w:pPr>
        <w:snapToGrid w:val="0"/>
        <w:ind w:left="823"/>
        <w:rPr>
          <w:u w:val="single"/>
        </w:rPr>
      </w:pPr>
      <w:r w:rsidRPr="00F10A74">
        <w:rPr>
          <w:rFonts w:hint="eastAsia"/>
          <w:u w:val="single"/>
        </w:rPr>
        <w:t>タオルを濡らしたままタオル掛けに掛けると湿度が高くなります。</w:t>
      </w:r>
    </w:p>
    <w:p w:rsidR="004D05DC" w:rsidRDefault="004D05DC">
      <w:pPr>
        <w:pStyle w:val="6pt"/>
        <w:tabs>
          <w:tab w:val="num" w:pos="768"/>
        </w:tabs>
        <w:ind w:left="864" w:hanging="576"/>
      </w:pPr>
      <w:r>
        <w:rPr>
          <w:rFonts w:hint="eastAsia"/>
        </w:rPr>
        <w:t>医療機関への受診（医療機関までの片道所要時間は約５０分です。）</w:t>
      </w:r>
    </w:p>
    <w:p w:rsidR="004D05DC" w:rsidRDefault="004D05DC" w:rsidP="00FF4D3F">
      <w:pPr>
        <w:numPr>
          <w:ilvl w:val="0"/>
          <w:numId w:val="39"/>
        </w:numPr>
        <w:tabs>
          <w:tab w:val="clear" w:pos="1440"/>
        </w:tabs>
        <w:snapToGrid w:val="0"/>
        <w:ind w:leftChars="294" w:left="823" w:hangingChars="98" w:hanging="206"/>
      </w:pPr>
      <w:r>
        <w:rPr>
          <w:rFonts w:hint="eastAsia"/>
        </w:rPr>
        <w:t>午前の健康観察で体調不良と思われる方がおられるときは，</w:t>
      </w:r>
      <w:r>
        <w:rPr>
          <w:rFonts w:hint="eastAsia"/>
          <w:u w:val="single"/>
        </w:rPr>
        <w:t>１６時までに再度健康観察</w:t>
      </w:r>
      <w:r w:rsidR="006F191D">
        <w:rPr>
          <w:rFonts w:hint="eastAsia"/>
        </w:rPr>
        <w:t>をおこない，受診が必要かどうかの判断を早めにおこな</w:t>
      </w:r>
      <w:r>
        <w:rPr>
          <w:rFonts w:hint="eastAsia"/>
        </w:rPr>
        <w:t>ってください。</w:t>
      </w:r>
      <w:r>
        <w:br/>
      </w:r>
      <w:r>
        <w:rPr>
          <w:rFonts w:hint="eastAsia"/>
        </w:rPr>
        <w:t>なお，医療機関で受診される場合は</w:t>
      </w:r>
      <w:r>
        <w:rPr>
          <w:rFonts w:hint="eastAsia"/>
          <w:u w:val="single"/>
        </w:rPr>
        <w:t>事務室へ必ずご一報（内線27，28，464）</w:t>
      </w:r>
      <w:r>
        <w:rPr>
          <w:rFonts w:hint="eastAsia"/>
        </w:rPr>
        <w:t>ください。</w:t>
      </w:r>
    </w:p>
    <w:p w:rsidR="004D05DC" w:rsidRDefault="004D05DC">
      <w:pPr>
        <w:pStyle w:val="6pt"/>
        <w:tabs>
          <w:tab w:val="num" w:pos="768"/>
        </w:tabs>
        <w:ind w:left="864" w:hanging="576"/>
      </w:pPr>
      <w:r>
        <w:rPr>
          <w:rFonts w:hint="eastAsia"/>
        </w:rPr>
        <w:t>その他</w:t>
      </w:r>
    </w:p>
    <w:p w:rsidR="004D05DC" w:rsidRPr="007A4960" w:rsidRDefault="004D05DC" w:rsidP="00FF4D3F">
      <w:pPr>
        <w:numPr>
          <w:ilvl w:val="0"/>
          <w:numId w:val="39"/>
        </w:numPr>
        <w:tabs>
          <w:tab w:val="clear" w:pos="1440"/>
        </w:tabs>
        <w:snapToGrid w:val="0"/>
        <w:ind w:leftChars="294" w:left="823" w:hangingChars="98" w:hanging="206"/>
      </w:pPr>
      <w:r w:rsidRPr="007A4960">
        <w:rPr>
          <w:rFonts w:hint="eastAsia"/>
        </w:rPr>
        <w:t>学校団体，多人数で利用される団体におかれましては，</w:t>
      </w:r>
      <w:r w:rsidRPr="007A4960">
        <w:rPr>
          <w:rFonts w:hint="eastAsia"/>
          <w:u w:val="single"/>
        </w:rPr>
        <w:t>養護教諭もしくは看護師の方の同行</w:t>
      </w:r>
      <w:r w:rsidRPr="007A4960">
        <w:rPr>
          <w:rFonts w:hint="eastAsia"/>
        </w:rPr>
        <w:t>をお勧めします。</w:t>
      </w:r>
    </w:p>
    <w:p w:rsidR="006F191D" w:rsidRPr="00B14B14" w:rsidRDefault="006F191D" w:rsidP="00FF4D3F">
      <w:pPr>
        <w:numPr>
          <w:ilvl w:val="0"/>
          <w:numId w:val="39"/>
        </w:numPr>
        <w:tabs>
          <w:tab w:val="clear" w:pos="1440"/>
        </w:tabs>
        <w:snapToGrid w:val="0"/>
        <w:ind w:leftChars="294" w:left="823" w:hangingChars="98" w:hanging="206"/>
      </w:pPr>
      <w:r w:rsidRPr="00B14B14">
        <w:rPr>
          <w:rFonts w:hint="eastAsia"/>
        </w:rPr>
        <w:t>利用期間中に団体で必要と思われる医薬品（常備薬）につきましては，各団体でご持参ください。（休養室には医薬品の備えはございません</w:t>
      </w:r>
      <w:r w:rsidR="009972FA">
        <w:rPr>
          <w:rFonts w:hint="eastAsia"/>
        </w:rPr>
        <w:t>。</w:t>
      </w:r>
      <w:r w:rsidRPr="00B14B14">
        <w:rPr>
          <w:rFonts w:hint="eastAsia"/>
        </w:rPr>
        <w:t>）</w:t>
      </w:r>
    </w:p>
    <w:p w:rsidR="004D05DC" w:rsidRDefault="004D05DC" w:rsidP="00572021">
      <w:pPr>
        <w:snapToGrid w:val="0"/>
        <w:ind w:left="61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933"/>
        <w:gridCol w:w="3015"/>
        <w:gridCol w:w="481"/>
        <w:gridCol w:w="1898"/>
      </w:tblGrid>
      <w:tr w:rsidR="004D05DC">
        <w:trPr>
          <w:cantSplit/>
          <w:trHeight w:val="148"/>
          <w:jc w:val="center"/>
        </w:trPr>
        <w:tc>
          <w:tcPr>
            <w:tcW w:w="2021" w:type="dxa"/>
            <w:tcBorders>
              <w:top w:val="nil"/>
              <w:left w:val="nil"/>
              <w:right w:val="nil"/>
            </w:tcBorders>
          </w:tcPr>
          <w:p w:rsidR="004D05DC" w:rsidRDefault="004D05DC">
            <w:pPr>
              <w:snapToGrid w:val="0"/>
              <w:jc w:val="center"/>
            </w:pPr>
          </w:p>
        </w:tc>
        <w:tc>
          <w:tcPr>
            <w:tcW w:w="4429" w:type="dxa"/>
            <w:gridSpan w:val="3"/>
            <w:vMerge w:val="restart"/>
            <w:tcBorders>
              <w:top w:val="nil"/>
              <w:left w:val="nil"/>
              <w:right w:val="nil"/>
            </w:tcBorders>
            <w:vAlign w:val="center"/>
          </w:tcPr>
          <w:p w:rsidR="004D05DC" w:rsidRDefault="004D05DC">
            <w:pPr>
              <w:snapToGrid w:val="0"/>
              <w:jc w:val="center"/>
            </w:pPr>
            <w:r>
              <w:rPr>
                <w:rFonts w:hint="eastAsia"/>
              </w:rPr>
              <w:t>夜間・土日休日対応の可能な近隣の医療機関</w:t>
            </w:r>
          </w:p>
        </w:tc>
        <w:tc>
          <w:tcPr>
            <w:tcW w:w="1898" w:type="dxa"/>
            <w:tcBorders>
              <w:top w:val="nil"/>
              <w:left w:val="nil"/>
              <w:right w:val="nil"/>
            </w:tcBorders>
          </w:tcPr>
          <w:p w:rsidR="004D05DC" w:rsidRDefault="004D05DC">
            <w:pPr>
              <w:snapToGrid w:val="0"/>
              <w:jc w:val="center"/>
            </w:pPr>
          </w:p>
        </w:tc>
      </w:tr>
      <w:tr w:rsidR="004D05DC">
        <w:trPr>
          <w:cantSplit/>
          <w:trHeight w:val="147"/>
          <w:jc w:val="center"/>
        </w:trPr>
        <w:tc>
          <w:tcPr>
            <w:tcW w:w="2021" w:type="dxa"/>
            <w:tcBorders>
              <w:bottom w:val="nil"/>
              <w:right w:val="nil"/>
            </w:tcBorders>
          </w:tcPr>
          <w:p w:rsidR="004D05DC" w:rsidRDefault="004D05DC">
            <w:pPr>
              <w:snapToGrid w:val="0"/>
              <w:jc w:val="center"/>
            </w:pPr>
          </w:p>
        </w:tc>
        <w:tc>
          <w:tcPr>
            <w:tcW w:w="4429" w:type="dxa"/>
            <w:gridSpan w:val="3"/>
            <w:vMerge/>
            <w:tcBorders>
              <w:left w:val="nil"/>
              <w:bottom w:val="nil"/>
              <w:right w:val="nil"/>
            </w:tcBorders>
          </w:tcPr>
          <w:p w:rsidR="004D05DC" w:rsidRDefault="004D05DC">
            <w:pPr>
              <w:snapToGrid w:val="0"/>
              <w:jc w:val="center"/>
            </w:pPr>
          </w:p>
        </w:tc>
        <w:tc>
          <w:tcPr>
            <w:tcW w:w="1898" w:type="dxa"/>
            <w:tcBorders>
              <w:left w:val="nil"/>
              <w:bottom w:val="nil"/>
            </w:tcBorders>
          </w:tcPr>
          <w:p w:rsidR="004D05DC" w:rsidRDefault="004D05DC">
            <w:pPr>
              <w:snapToGrid w:val="0"/>
              <w:jc w:val="center"/>
            </w:pPr>
          </w:p>
        </w:tc>
      </w:tr>
      <w:tr w:rsidR="004D05DC">
        <w:trPr>
          <w:trHeight w:val="277"/>
          <w:jc w:val="center"/>
        </w:trPr>
        <w:tc>
          <w:tcPr>
            <w:tcW w:w="2954" w:type="dxa"/>
            <w:gridSpan w:val="2"/>
            <w:tcBorders>
              <w:top w:val="nil"/>
              <w:bottom w:val="nil"/>
              <w:right w:val="nil"/>
            </w:tcBorders>
          </w:tcPr>
          <w:p w:rsidR="004D05DC" w:rsidRDefault="004D05DC">
            <w:pPr>
              <w:ind w:leftChars="245" w:left="514"/>
            </w:pPr>
            <w:r>
              <w:rPr>
                <w:rFonts w:hint="eastAsia"/>
              </w:rPr>
              <w:t>高山赤十字病院</w:t>
            </w:r>
          </w:p>
        </w:tc>
        <w:tc>
          <w:tcPr>
            <w:tcW w:w="3015" w:type="dxa"/>
            <w:tcBorders>
              <w:top w:val="nil"/>
              <w:left w:val="nil"/>
              <w:bottom w:val="nil"/>
              <w:right w:val="nil"/>
            </w:tcBorders>
          </w:tcPr>
          <w:p w:rsidR="004D05DC" w:rsidRDefault="004D05DC">
            <w:r>
              <w:rPr>
                <w:rFonts w:hint="eastAsia"/>
              </w:rPr>
              <w:t>TEL0577(32)1111/1103</w:t>
            </w:r>
          </w:p>
        </w:tc>
        <w:tc>
          <w:tcPr>
            <w:tcW w:w="2379" w:type="dxa"/>
            <w:gridSpan w:val="2"/>
            <w:tcBorders>
              <w:top w:val="nil"/>
              <w:left w:val="nil"/>
              <w:bottom w:val="nil"/>
            </w:tcBorders>
          </w:tcPr>
          <w:p w:rsidR="004D05DC" w:rsidRDefault="004D05DC">
            <w:r>
              <w:rPr>
                <w:rFonts w:hint="eastAsia"/>
              </w:rPr>
              <w:t>高山市天満町3-11</w:t>
            </w:r>
          </w:p>
        </w:tc>
      </w:tr>
      <w:tr w:rsidR="004D05DC">
        <w:trPr>
          <w:trHeight w:val="295"/>
          <w:jc w:val="center"/>
        </w:trPr>
        <w:tc>
          <w:tcPr>
            <w:tcW w:w="2954" w:type="dxa"/>
            <w:gridSpan w:val="2"/>
            <w:tcBorders>
              <w:top w:val="nil"/>
              <w:right w:val="nil"/>
            </w:tcBorders>
          </w:tcPr>
          <w:p w:rsidR="004D05DC" w:rsidRDefault="004D05DC" w:rsidP="00AE30FB">
            <w:pPr>
              <w:ind w:leftChars="245" w:left="514"/>
              <w:jc w:val="left"/>
            </w:pPr>
            <w:r w:rsidRPr="00AE30FB">
              <w:rPr>
                <w:rFonts w:hint="eastAsia"/>
                <w:kern w:val="0"/>
              </w:rPr>
              <w:t>久美愛厚生病院</w:t>
            </w:r>
          </w:p>
        </w:tc>
        <w:tc>
          <w:tcPr>
            <w:tcW w:w="3015" w:type="dxa"/>
            <w:tcBorders>
              <w:top w:val="nil"/>
              <w:left w:val="nil"/>
              <w:right w:val="nil"/>
            </w:tcBorders>
          </w:tcPr>
          <w:p w:rsidR="004D05DC" w:rsidRDefault="004D05DC">
            <w:r>
              <w:rPr>
                <w:rFonts w:hint="eastAsia"/>
              </w:rPr>
              <w:t>TEL0577(32)1115</w:t>
            </w:r>
          </w:p>
        </w:tc>
        <w:tc>
          <w:tcPr>
            <w:tcW w:w="2379" w:type="dxa"/>
            <w:gridSpan w:val="2"/>
            <w:tcBorders>
              <w:top w:val="nil"/>
              <w:left w:val="nil"/>
            </w:tcBorders>
          </w:tcPr>
          <w:p w:rsidR="004D05DC" w:rsidRDefault="004D05DC">
            <w:r>
              <w:rPr>
                <w:rFonts w:hint="eastAsia"/>
              </w:rPr>
              <w:t>高山市</w:t>
            </w:r>
            <w:r w:rsidR="00AF26F4" w:rsidRPr="000458A4">
              <w:t>中切町</w:t>
            </w:r>
            <w:r w:rsidR="00AF26F4">
              <w:rPr>
                <w:rFonts w:hint="eastAsia"/>
              </w:rPr>
              <w:t>1-1</w:t>
            </w:r>
          </w:p>
        </w:tc>
      </w:tr>
    </w:tbl>
    <w:p w:rsidR="000458A4" w:rsidRDefault="000458A4"/>
    <w:p w:rsidR="004D05DC" w:rsidRDefault="004D05DC">
      <w:pPr>
        <w:pStyle w:val="05"/>
        <w:spacing w:before="120"/>
      </w:pPr>
      <w:r>
        <w:rPr>
          <w:rFonts w:hint="eastAsia"/>
        </w:rPr>
        <w:t>緊急時の対応</w:t>
      </w:r>
    </w:p>
    <w:p w:rsidR="004D05DC" w:rsidRDefault="004D05DC">
      <w:pPr>
        <w:numPr>
          <w:ilvl w:val="1"/>
          <w:numId w:val="2"/>
        </w:numPr>
        <w:rPr>
          <w:rFonts w:ascii="ＭＳ ゴシック" w:eastAsia="ＭＳ ゴシック" w:hAnsi="ＭＳ ゴシック"/>
          <w:b/>
        </w:rPr>
      </w:pPr>
      <w:r>
        <w:rPr>
          <w:rFonts w:ascii="ＭＳ ゴシック" w:eastAsia="ＭＳ ゴシック" w:hAnsi="ＭＳ ゴシック" w:hint="eastAsia"/>
          <w:b/>
        </w:rPr>
        <w:t>非常口の確認をしておいてください。</w:t>
      </w:r>
    </w:p>
    <w:p w:rsidR="004D05DC" w:rsidRDefault="004D05DC">
      <w:pPr>
        <w:numPr>
          <w:ilvl w:val="1"/>
          <w:numId w:val="2"/>
        </w:numPr>
        <w:rPr>
          <w:rFonts w:ascii="ＭＳ ゴシック" w:eastAsia="ＭＳ ゴシック" w:hAnsi="ＭＳ ゴシック"/>
          <w:b/>
        </w:rPr>
      </w:pPr>
      <w:r>
        <w:rPr>
          <w:rFonts w:ascii="ＭＳ ゴシック" w:eastAsia="ＭＳ ゴシック" w:hAnsi="ＭＳ ゴシック" w:hint="eastAsia"/>
          <w:b/>
        </w:rPr>
        <w:t>火災や地震などの非常時には「全館緊急放送」の指示に従ってください。</w:t>
      </w:r>
    </w:p>
    <w:p w:rsidR="004D05DC" w:rsidRDefault="004D05DC">
      <w:pPr>
        <w:numPr>
          <w:ilvl w:val="1"/>
          <w:numId w:val="2"/>
        </w:numPr>
        <w:rPr>
          <w:rFonts w:ascii="ＭＳ ゴシック" w:eastAsia="ＭＳ ゴシック" w:hAnsi="ＭＳ ゴシック"/>
          <w:b/>
        </w:rPr>
      </w:pPr>
      <w:r>
        <w:rPr>
          <w:rFonts w:ascii="ＭＳ ゴシック" w:eastAsia="ＭＳ ゴシック" w:hAnsi="ＭＳ ゴシック" w:hint="eastAsia"/>
          <w:b/>
        </w:rPr>
        <w:t>避難場所は「つどいの広場」です。</w:t>
      </w:r>
    </w:p>
    <w:p w:rsidR="004D05DC" w:rsidRDefault="004D05DC">
      <w:pPr>
        <w:pStyle w:val="05"/>
        <w:numPr>
          <w:ilvl w:val="0"/>
          <w:numId w:val="0"/>
        </w:numPr>
        <w:spacing w:before="120"/>
      </w:pPr>
      <w:r>
        <w:br w:type="page"/>
      </w:r>
      <w:r>
        <w:rPr>
          <w:rFonts w:hint="eastAsia"/>
        </w:rPr>
        <w:lastRenderedPageBreak/>
        <w:t>13</w:t>
      </w:r>
      <w:r>
        <w:rPr>
          <w:rFonts w:hint="eastAsia"/>
        </w:rPr>
        <w:t>．清　掃　要　領</w:t>
      </w:r>
    </w:p>
    <w:p w:rsidR="005A30CC" w:rsidRPr="00B14B14" w:rsidRDefault="004D05DC">
      <w:pPr>
        <w:numPr>
          <w:ilvl w:val="1"/>
          <w:numId w:val="2"/>
        </w:numPr>
      </w:pPr>
      <w:r w:rsidRPr="00B14B14">
        <w:rPr>
          <w:rFonts w:hint="eastAsia"/>
        </w:rPr>
        <w:t>清掃場所は，宿泊室の番号で割り当ててあります。（次頁参照）</w:t>
      </w:r>
    </w:p>
    <w:p w:rsidR="004D05DC" w:rsidRDefault="004D05DC" w:rsidP="005A30CC">
      <w:pPr>
        <w:ind w:firstLineChars="150" w:firstLine="315"/>
      </w:pPr>
      <w:r w:rsidRPr="00B14B14">
        <w:rPr>
          <w:rFonts w:hint="eastAsia"/>
        </w:rPr>
        <w:t>宿泊棟と，他の清掃場所があります。（</w:t>
      </w:r>
      <w:r w:rsidR="005A30CC" w:rsidRPr="00B14B14">
        <w:rPr>
          <w:rFonts w:hint="eastAsia"/>
        </w:rPr>
        <w:t>基本的に，</w:t>
      </w:r>
      <w:r w:rsidRPr="00B14B14">
        <w:rPr>
          <w:rFonts w:hint="eastAsia"/>
        </w:rPr>
        <w:t>同じ記号の所が清掃場所です。）</w:t>
      </w:r>
    </w:p>
    <w:p w:rsidR="004D05DC" w:rsidRDefault="004D05DC">
      <w:pPr>
        <w:numPr>
          <w:ilvl w:val="1"/>
          <w:numId w:val="2"/>
        </w:numPr>
      </w:pPr>
      <w:r>
        <w:rPr>
          <w:rFonts w:hint="eastAsia"/>
        </w:rPr>
        <w:t>宿泊人数が少数の場合は，変更することがあります。</w:t>
      </w:r>
    </w:p>
    <w:p w:rsidR="004D05DC" w:rsidRDefault="004D05DC">
      <w:pPr>
        <w:numPr>
          <w:ilvl w:val="1"/>
          <w:numId w:val="2"/>
        </w:numPr>
      </w:pPr>
      <w:r>
        <w:rPr>
          <w:rFonts w:hint="eastAsia"/>
        </w:rPr>
        <w:t>退所日は，特に念入りに清掃をお願いします。</w:t>
      </w:r>
    </w:p>
    <w:p w:rsidR="004D05DC" w:rsidRDefault="004D05DC">
      <w:pPr>
        <w:pStyle w:val="6pt"/>
      </w:pPr>
      <w:r>
        <w:rPr>
          <w:rFonts w:hint="eastAsia"/>
        </w:rPr>
        <w:t>清掃要領・用具について</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559"/>
        <w:gridCol w:w="1701"/>
        <w:gridCol w:w="5270"/>
      </w:tblGrid>
      <w:tr w:rsidR="004D05DC" w:rsidTr="00011B64">
        <w:trPr>
          <w:cantSplit/>
          <w:trHeight w:val="553"/>
          <w:jc w:val="center"/>
        </w:trPr>
        <w:tc>
          <w:tcPr>
            <w:tcW w:w="421" w:type="dxa"/>
            <w:vAlign w:val="center"/>
          </w:tcPr>
          <w:p w:rsidR="004D05DC" w:rsidRDefault="004D05DC">
            <w:pPr>
              <w:snapToGrid w:val="0"/>
              <w:ind w:right="113"/>
              <w:jc w:val="center"/>
              <w:rPr>
                <w:sz w:val="19"/>
                <w:szCs w:val="19"/>
              </w:rPr>
            </w:pPr>
          </w:p>
        </w:tc>
        <w:tc>
          <w:tcPr>
            <w:tcW w:w="1559" w:type="dxa"/>
            <w:tcBorders>
              <w:bottom w:val="single" w:sz="4" w:space="0" w:color="auto"/>
            </w:tcBorders>
            <w:vAlign w:val="center"/>
          </w:tcPr>
          <w:p w:rsidR="004D05DC" w:rsidRDefault="004D05DC">
            <w:pPr>
              <w:snapToGrid w:val="0"/>
              <w:jc w:val="center"/>
              <w:rPr>
                <w:sz w:val="19"/>
                <w:szCs w:val="19"/>
              </w:rPr>
            </w:pPr>
            <w:r>
              <w:rPr>
                <w:rFonts w:hint="eastAsia"/>
                <w:sz w:val="19"/>
                <w:szCs w:val="19"/>
              </w:rPr>
              <w:t>清掃場所</w:t>
            </w:r>
          </w:p>
        </w:tc>
        <w:tc>
          <w:tcPr>
            <w:tcW w:w="1701" w:type="dxa"/>
            <w:tcBorders>
              <w:bottom w:val="single" w:sz="4" w:space="0" w:color="auto"/>
            </w:tcBorders>
            <w:vAlign w:val="center"/>
          </w:tcPr>
          <w:p w:rsidR="004D05DC" w:rsidRDefault="004D05DC">
            <w:pPr>
              <w:snapToGrid w:val="0"/>
              <w:jc w:val="center"/>
              <w:rPr>
                <w:sz w:val="19"/>
                <w:szCs w:val="19"/>
              </w:rPr>
            </w:pPr>
            <w:r>
              <w:rPr>
                <w:rFonts w:hint="eastAsia"/>
                <w:sz w:val="19"/>
                <w:szCs w:val="19"/>
              </w:rPr>
              <w:t>用具</w:t>
            </w:r>
          </w:p>
        </w:tc>
        <w:tc>
          <w:tcPr>
            <w:tcW w:w="5270" w:type="dxa"/>
            <w:tcBorders>
              <w:bottom w:val="single" w:sz="4" w:space="0" w:color="auto"/>
            </w:tcBorders>
            <w:vAlign w:val="center"/>
          </w:tcPr>
          <w:p w:rsidR="004D05DC" w:rsidRDefault="004D05DC">
            <w:pPr>
              <w:snapToGrid w:val="0"/>
              <w:jc w:val="center"/>
              <w:rPr>
                <w:sz w:val="19"/>
                <w:szCs w:val="19"/>
              </w:rPr>
            </w:pPr>
            <w:r>
              <w:rPr>
                <w:rFonts w:hint="eastAsia"/>
                <w:sz w:val="19"/>
                <w:szCs w:val="19"/>
              </w:rPr>
              <w:t>備考</w:t>
            </w:r>
          </w:p>
        </w:tc>
      </w:tr>
      <w:tr w:rsidR="004D05DC" w:rsidTr="00011B64">
        <w:trPr>
          <w:cantSplit/>
          <w:trHeight w:val="845"/>
          <w:jc w:val="center"/>
        </w:trPr>
        <w:tc>
          <w:tcPr>
            <w:tcW w:w="421" w:type="dxa"/>
            <w:vMerge w:val="restart"/>
            <w:textDirection w:val="tbRlV"/>
            <w:vAlign w:val="center"/>
          </w:tcPr>
          <w:p w:rsidR="004D05DC" w:rsidRPr="00011B64" w:rsidRDefault="004D05DC" w:rsidP="00011B64">
            <w:pPr>
              <w:snapToGrid w:val="0"/>
              <w:ind w:left="113" w:right="113"/>
              <w:jc w:val="center"/>
              <w:rPr>
                <w:sz w:val="18"/>
                <w:szCs w:val="19"/>
              </w:rPr>
            </w:pPr>
            <w:r w:rsidRPr="00011B64">
              <w:rPr>
                <w:rFonts w:hint="eastAsia"/>
                <w:sz w:val="18"/>
                <w:szCs w:val="19"/>
              </w:rPr>
              <w:t>Ａ～Ｊ（宿泊室）</w:t>
            </w:r>
          </w:p>
        </w:tc>
        <w:tc>
          <w:tcPr>
            <w:tcW w:w="1559" w:type="dxa"/>
            <w:tcBorders>
              <w:bottom w:val="dashSmallGap" w:sz="4" w:space="0" w:color="auto"/>
            </w:tcBorders>
            <w:vAlign w:val="center"/>
          </w:tcPr>
          <w:p w:rsidR="004D05DC" w:rsidRDefault="004D05DC">
            <w:pPr>
              <w:snapToGrid w:val="0"/>
              <w:jc w:val="distribute"/>
              <w:rPr>
                <w:sz w:val="19"/>
                <w:szCs w:val="19"/>
              </w:rPr>
            </w:pPr>
            <w:r>
              <w:rPr>
                <w:rFonts w:hint="eastAsia"/>
                <w:sz w:val="19"/>
                <w:szCs w:val="19"/>
              </w:rPr>
              <w:t>宿泊室</w:t>
            </w:r>
          </w:p>
        </w:tc>
        <w:tc>
          <w:tcPr>
            <w:tcW w:w="1701" w:type="dxa"/>
            <w:tcBorders>
              <w:bottom w:val="dashSmallGap" w:sz="4" w:space="0" w:color="auto"/>
            </w:tcBorders>
            <w:vAlign w:val="center"/>
          </w:tcPr>
          <w:p w:rsidR="004D05DC" w:rsidRDefault="004D05DC">
            <w:pPr>
              <w:snapToGrid w:val="0"/>
              <w:rPr>
                <w:sz w:val="18"/>
                <w:szCs w:val="18"/>
              </w:rPr>
            </w:pPr>
            <w:r>
              <w:rPr>
                <w:rFonts w:hint="eastAsia"/>
                <w:sz w:val="18"/>
                <w:szCs w:val="18"/>
              </w:rPr>
              <w:t>ほうき・ちりとり・雑巾・掃除機</w:t>
            </w:r>
          </w:p>
        </w:tc>
        <w:tc>
          <w:tcPr>
            <w:tcW w:w="5270" w:type="dxa"/>
            <w:tcBorders>
              <w:bottom w:val="dashSmallGap" w:sz="4" w:space="0" w:color="auto"/>
            </w:tcBorders>
            <w:vAlign w:val="center"/>
          </w:tcPr>
          <w:p w:rsidR="004D05DC" w:rsidRDefault="004D05DC">
            <w:pPr>
              <w:snapToGrid w:val="0"/>
              <w:rPr>
                <w:sz w:val="18"/>
                <w:szCs w:val="18"/>
              </w:rPr>
            </w:pPr>
            <w:r>
              <w:rPr>
                <w:rFonts w:hint="eastAsia"/>
                <w:sz w:val="18"/>
                <w:szCs w:val="18"/>
              </w:rPr>
              <w:t>ほうきで掃く。掃除機をかける。フローリング等を拭く。</w:t>
            </w:r>
          </w:p>
        </w:tc>
      </w:tr>
      <w:tr w:rsidR="004D05DC" w:rsidTr="00011B64">
        <w:trPr>
          <w:cantSplit/>
          <w:trHeight w:val="842"/>
          <w:jc w:val="center"/>
        </w:trPr>
        <w:tc>
          <w:tcPr>
            <w:tcW w:w="421" w:type="dxa"/>
            <w:vMerge/>
            <w:textDirection w:val="tbRlV"/>
            <w:vAlign w:val="center"/>
          </w:tcPr>
          <w:p w:rsidR="004D05DC" w:rsidRDefault="004D05DC" w:rsidP="00011B64">
            <w:pPr>
              <w:snapToGrid w:val="0"/>
              <w:ind w:left="113" w:right="113"/>
              <w:jc w:val="center"/>
              <w:rPr>
                <w:sz w:val="19"/>
                <w:szCs w:val="19"/>
              </w:rPr>
            </w:pPr>
          </w:p>
        </w:tc>
        <w:tc>
          <w:tcPr>
            <w:tcW w:w="1559" w:type="dxa"/>
            <w:tcBorders>
              <w:top w:val="dashSmallGap" w:sz="4" w:space="0" w:color="auto"/>
              <w:bottom w:val="single" w:sz="4" w:space="0" w:color="auto"/>
            </w:tcBorders>
            <w:vAlign w:val="center"/>
          </w:tcPr>
          <w:p w:rsidR="004D05DC" w:rsidRDefault="004D05DC">
            <w:pPr>
              <w:snapToGrid w:val="0"/>
              <w:jc w:val="distribute"/>
              <w:rPr>
                <w:sz w:val="19"/>
                <w:szCs w:val="19"/>
              </w:rPr>
            </w:pPr>
            <w:r>
              <w:rPr>
                <w:rFonts w:hint="eastAsia"/>
                <w:sz w:val="19"/>
                <w:szCs w:val="19"/>
              </w:rPr>
              <w:t>階段・廊下</w:t>
            </w:r>
          </w:p>
        </w:tc>
        <w:tc>
          <w:tcPr>
            <w:tcW w:w="1701" w:type="dxa"/>
            <w:tcBorders>
              <w:top w:val="dashSmallGap" w:sz="4" w:space="0" w:color="auto"/>
              <w:bottom w:val="single" w:sz="4" w:space="0" w:color="auto"/>
            </w:tcBorders>
            <w:vAlign w:val="center"/>
          </w:tcPr>
          <w:p w:rsidR="004D05DC" w:rsidRDefault="004D05DC">
            <w:pPr>
              <w:snapToGrid w:val="0"/>
              <w:rPr>
                <w:sz w:val="18"/>
                <w:szCs w:val="18"/>
              </w:rPr>
            </w:pPr>
            <w:r>
              <w:rPr>
                <w:rFonts w:hint="eastAsia"/>
                <w:sz w:val="18"/>
                <w:szCs w:val="18"/>
              </w:rPr>
              <w:t>雑巾・掃除機</w:t>
            </w:r>
          </w:p>
        </w:tc>
        <w:tc>
          <w:tcPr>
            <w:tcW w:w="5270" w:type="dxa"/>
            <w:tcBorders>
              <w:top w:val="dashSmallGap" w:sz="4" w:space="0" w:color="auto"/>
              <w:bottom w:val="single" w:sz="4" w:space="0" w:color="auto"/>
            </w:tcBorders>
            <w:vAlign w:val="center"/>
          </w:tcPr>
          <w:p w:rsidR="004D05DC" w:rsidRDefault="002E237B">
            <w:pPr>
              <w:snapToGrid w:val="0"/>
              <w:rPr>
                <w:sz w:val="18"/>
                <w:szCs w:val="18"/>
              </w:rPr>
            </w:pPr>
            <w:r>
              <w:rPr>
                <w:rFonts w:hint="eastAsia"/>
                <w:sz w:val="18"/>
                <w:szCs w:val="18"/>
              </w:rPr>
              <w:t>掃除機をかける</w:t>
            </w:r>
            <w:r w:rsidR="004D05DC">
              <w:rPr>
                <w:rFonts w:hint="eastAsia"/>
                <w:sz w:val="18"/>
                <w:szCs w:val="18"/>
              </w:rPr>
              <w:t>。階段は，1階の人が2階から，2階の人が3階から掃き下ろす。</w:t>
            </w:r>
          </w:p>
        </w:tc>
      </w:tr>
      <w:tr w:rsidR="004D05DC" w:rsidTr="00011B64">
        <w:trPr>
          <w:cantSplit/>
          <w:trHeight w:val="581"/>
          <w:jc w:val="center"/>
        </w:trPr>
        <w:tc>
          <w:tcPr>
            <w:tcW w:w="421" w:type="dxa"/>
            <w:textDirection w:val="tbRlV"/>
            <w:vAlign w:val="center"/>
          </w:tcPr>
          <w:p w:rsidR="004D05DC" w:rsidRDefault="004320AD" w:rsidP="00011B64">
            <w:pPr>
              <w:snapToGrid w:val="0"/>
              <w:ind w:left="113" w:right="113"/>
              <w:jc w:val="center"/>
              <w:rPr>
                <w:sz w:val="19"/>
                <w:szCs w:val="19"/>
              </w:rPr>
            </w:pPr>
            <w:r>
              <w:rPr>
                <w:rFonts w:hint="eastAsia"/>
                <w:sz w:val="19"/>
                <w:szCs w:val="19"/>
              </w:rPr>
              <w:t>Ａ</w:t>
            </w:r>
          </w:p>
        </w:tc>
        <w:tc>
          <w:tcPr>
            <w:tcW w:w="1559" w:type="dxa"/>
            <w:tcBorders>
              <w:bottom w:val="single" w:sz="4" w:space="0" w:color="auto"/>
            </w:tcBorders>
            <w:vAlign w:val="center"/>
          </w:tcPr>
          <w:p w:rsidR="004D05DC" w:rsidRDefault="004D05DC">
            <w:pPr>
              <w:snapToGrid w:val="0"/>
              <w:jc w:val="distribute"/>
              <w:rPr>
                <w:sz w:val="19"/>
                <w:szCs w:val="19"/>
              </w:rPr>
            </w:pPr>
            <w:r>
              <w:rPr>
                <w:rFonts w:hint="eastAsia"/>
                <w:sz w:val="19"/>
                <w:szCs w:val="19"/>
              </w:rPr>
              <w:t>サービス棟4階</w:t>
            </w:r>
          </w:p>
        </w:tc>
        <w:tc>
          <w:tcPr>
            <w:tcW w:w="1701" w:type="dxa"/>
            <w:tcBorders>
              <w:bottom w:val="single" w:sz="4" w:space="0" w:color="auto"/>
            </w:tcBorders>
            <w:vAlign w:val="center"/>
          </w:tcPr>
          <w:p w:rsidR="004D05DC" w:rsidRDefault="004D05DC">
            <w:pPr>
              <w:snapToGrid w:val="0"/>
              <w:rPr>
                <w:sz w:val="18"/>
                <w:szCs w:val="18"/>
              </w:rPr>
            </w:pPr>
            <w:r>
              <w:rPr>
                <w:rFonts w:hint="eastAsia"/>
                <w:sz w:val="18"/>
                <w:szCs w:val="18"/>
              </w:rPr>
              <w:t>雑巾・掃除機</w:t>
            </w:r>
          </w:p>
        </w:tc>
        <w:tc>
          <w:tcPr>
            <w:tcW w:w="5270" w:type="dxa"/>
            <w:tcBorders>
              <w:bottom w:val="single" w:sz="4" w:space="0" w:color="auto"/>
            </w:tcBorders>
            <w:vAlign w:val="center"/>
          </w:tcPr>
          <w:p w:rsidR="004D05DC" w:rsidRDefault="004D05DC">
            <w:pPr>
              <w:snapToGrid w:val="0"/>
              <w:rPr>
                <w:sz w:val="18"/>
                <w:szCs w:val="18"/>
              </w:rPr>
            </w:pPr>
            <w:r>
              <w:rPr>
                <w:rFonts w:hint="eastAsia"/>
                <w:sz w:val="18"/>
                <w:szCs w:val="18"/>
              </w:rPr>
              <w:t>全フロアー掃除機をかけ，テーブルを拭く。</w:t>
            </w:r>
          </w:p>
        </w:tc>
      </w:tr>
      <w:tr w:rsidR="004D05DC" w:rsidTr="00011B64">
        <w:trPr>
          <w:cantSplit/>
          <w:trHeight w:val="568"/>
          <w:jc w:val="center"/>
        </w:trPr>
        <w:tc>
          <w:tcPr>
            <w:tcW w:w="421" w:type="dxa"/>
            <w:textDirection w:val="tbRlV"/>
            <w:vAlign w:val="center"/>
          </w:tcPr>
          <w:p w:rsidR="004D05DC" w:rsidRDefault="004D05DC" w:rsidP="00011B64">
            <w:pPr>
              <w:snapToGrid w:val="0"/>
              <w:ind w:left="113" w:right="113"/>
              <w:jc w:val="center"/>
              <w:rPr>
                <w:sz w:val="19"/>
                <w:szCs w:val="19"/>
              </w:rPr>
            </w:pPr>
            <w:r>
              <w:rPr>
                <w:rFonts w:hint="eastAsia"/>
                <w:sz w:val="19"/>
                <w:szCs w:val="19"/>
              </w:rPr>
              <w:t>Ｂ</w:t>
            </w:r>
          </w:p>
        </w:tc>
        <w:tc>
          <w:tcPr>
            <w:tcW w:w="1559" w:type="dxa"/>
            <w:tcBorders>
              <w:top w:val="single" w:sz="4" w:space="0" w:color="auto"/>
              <w:bottom w:val="single" w:sz="4" w:space="0" w:color="auto"/>
            </w:tcBorders>
            <w:vAlign w:val="center"/>
          </w:tcPr>
          <w:p w:rsidR="004D05DC" w:rsidRDefault="004D05DC">
            <w:pPr>
              <w:snapToGrid w:val="0"/>
              <w:jc w:val="distribute"/>
              <w:rPr>
                <w:sz w:val="19"/>
                <w:szCs w:val="19"/>
              </w:rPr>
            </w:pPr>
            <w:r>
              <w:rPr>
                <w:rFonts w:hint="eastAsia"/>
                <w:sz w:val="19"/>
                <w:szCs w:val="19"/>
              </w:rPr>
              <w:t>体育館</w:t>
            </w:r>
          </w:p>
        </w:tc>
        <w:tc>
          <w:tcPr>
            <w:tcW w:w="1701" w:type="dxa"/>
            <w:tcBorders>
              <w:top w:val="single" w:sz="4" w:space="0" w:color="auto"/>
              <w:bottom w:val="single" w:sz="4" w:space="0" w:color="auto"/>
            </w:tcBorders>
            <w:vAlign w:val="center"/>
          </w:tcPr>
          <w:p w:rsidR="004D05DC" w:rsidRDefault="004D05DC">
            <w:pPr>
              <w:snapToGrid w:val="0"/>
              <w:rPr>
                <w:sz w:val="18"/>
                <w:szCs w:val="18"/>
              </w:rPr>
            </w:pPr>
            <w:r>
              <w:rPr>
                <w:rFonts w:hint="eastAsia"/>
                <w:sz w:val="18"/>
                <w:szCs w:val="18"/>
              </w:rPr>
              <w:t>ほうき・モップ・掃除機</w:t>
            </w:r>
          </w:p>
        </w:tc>
        <w:tc>
          <w:tcPr>
            <w:tcW w:w="5270" w:type="dxa"/>
            <w:tcBorders>
              <w:top w:val="single" w:sz="4" w:space="0" w:color="auto"/>
              <w:bottom w:val="single" w:sz="4" w:space="0" w:color="auto"/>
            </w:tcBorders>
            <w:vAlign w:val="center"/>
          </w:tcPr>
          <w:p w:rsidR="004D05DC" w:rsidRDefault="004D05DC">
            <w:pPr>
              <w:snapToGrid w:val="0"/>
              <w:rPr>
                <w:sz w:val="18"/>
                <w:szCs w:val="18"/>
              </w:rPr>
            </w:pPr>
            <w:r>
              <w:rPr>
                <w:rFonts w:hint="eastAsia"/>
                <w:sz w:val="18"/>
                <w:szCs w:val="18"/>
              </w:rPr>
              <w:t>モップがけをする。倉庫の整理。カーペットに掃除機をかける。</w:t>
            </w:r>
          </w:p>
        </w:tc>
      </w:tr>
      <w:tr w:rsidR="004D05DC" w:rsidTr="00011B64">
        <w:trPr>
          <w:cantSplit/>
          <w:trHeight w:val="267"/>
          <w:jc w:val="center"/>
        </w:trPr>
        <w:tc>
          <w:tcPr>
            <w:tcW w:w="421" w:type="dxa"/>
            <w:vMerge w:val="restart"/>
            <w:textDirection w:val="tbRlV"/>
            <w:vAlign w:val="center"/>
          </w:tcPr>
          <w:p w:rsidR="004D05DC" w:rsidRDefault="004D05DC" w:rsidP="00011B64">
            <w:pPr>
              <w:snapToGrid w:val="0"/>
              <w:ind w:left="113" w:right="113"/>
              <w:jc w:val="center"/>
              <w:rPr>
                <w:sz w:val="19"/>
                <w:szCs w:val="19"/>
              </w:rPr>
            </w:pPr>
            <w:r>
              <w:rPr>
                <w:rFonts w:hint="eastAsia"/>
                <w:sz w:val="19"/>
                <w:szCs w:val="19"/>
              </w:rPr>
              <w:t>Ｃ</w:t>
            </w:r>
          </w:p>
        </w:tc>
        <w:tc>
          <w:tcPr>
            <w:tcW w:w="1559" w:type="dxa"/>
            <w:tcBorders>
              <w:bottom w:val="dashSmallGap" w:sz="4" w:space="0" w:color="auto"/>
            </w:tcBorders>
            <w:vAlign w:val="center"/>
          </w:tcPr>
          <w:p w:rsidR="004D05DC" w:rsidRPr="00011B64" w:rsidRDefault="004D05DC">
            <w:pPr>
              <w:snapToGrid w:val="0"/>
              <w:jc w:val="distribute"/>
              <w:rPr>
                <w:sz w:val="19"/>
                <w:szCs w:val="19"/>
              </w:rPr>
            </w:pPr>
            <w:r w:rsidRPr="00011B64">
              <w:rPr>
                <w:rFonts w:hint="eastAsia"/>
                <w:sz w:val="19"/>
                <w:szCs w:val="19"/>
              </w:rPr>
              <w:t>玄関前ピロティ</w:t>
            </w:r>
          </w:p>
        </w:tc>
        <w:tc>
          <w:tcPr>
            <w:tcW w:w="1701" w:type="dxa"/>
            <w:tcBorders>
              <w:bottom w:val="dashSmallGap" w:sz="4" w:space="0" w:color="auto"/>
            </w:tcBorders>
            <w:vAlign w:val="center"/>
          </w:tcPr>
          <w:p w:rsidR="004D05DC" w:rsidRDefault="004D05DC">
            <w:pPr>
              <w:snapToGrid w:val="0"/>
              <w:rPr>
                <w:sz w:val="18"/>
                <w:szCs w:val="18"/>
              </w:rPr>
            </w:pPr>
            <w:r>
              <w:rPr>
                <w:rFonts w:hint="eastAsia"/>
                <w:sz w:val="18"/>
                <w:szCs w:val="18"/>
              </w:rPr>
              <w:t>ほうき・モップ・雑巾</w:t>
            </w:r>
          </w:p>
        </w:tc>
        <w:tc>
          <w:tcPr>
            <w:tcW w:w="5270" w:type="dxa"/>
            <w:tcBorders>
              <w:bottom w:val="dashSmallGap" w:sz="4" w:space="0" w:color="auto"/>
            </w:tcBorders>
            <w:vAlign w:val="center"/>
          </w:tcPr>
          <w:p w:rsidR="004D05DC" w:rsidRDefault="004D05DC">
            <w:pPr>
              <w:snapToGrid w:val="0"/>
              <w:rPr>
                <w:sz w:val="18"/>
                <w:szCs w:val="18"/>
              </w:rPr>
            </w:pPr>
            <w:r>
              <w:rPr>
                <w:rFonts w:hint="eastAsia"/>
                <w:sz w:val="18"/>
                <w:szCs w:val="18"/>
              </w:rPr>
              <w:t>掃く。汚れのひどい場合は水を流す。（冬は除雪する。）</w:t>
            </w:r>
          </w:p>
        </w:tc>
      </w:tr>
      <w:tr w:rsidR="004D05DC" w:rsidTr="00011B64">
        <w:trPr>
          <w:cantSplit/>
          <w:trHeight w:val="143"/>
          <w:jc w:val="center"/>
        </w:trPr>
        <w:tc>
          <w:tcPr>
            <w:tcW w:w="421" w:type="dxa"/>
            <w:vMerge/>
            <w:textDirection w:val="tbRlV"/>
            <w:vAlign w:val="center"/>
          </w:tcPr>
          <w:p w:rsidR="004D05DC" w:rsidRDefault="004D05DC" w:rsidP="00011B64">
            <w:pPr>
              <w:snapToGrid w:val="0"/>
              <w:ind w:left="113" w:right="113"/>
              <w:jc w:val="center"/>
              <w:rPr>
                <w:sz w:val="19"/>
                <w:szCs w:val="19"/>
              </w:rPr>
            </w:pPr>
          </w:p>
        </w:tc>
        <w:tc>
          <w:tcPr>
            <w:tcW w:w="1559" w:type="dxa"/>
            <w:tcBorders>
              <w:top w:val="dashSmallGap" w:sz="4" w:space="0" w:color="auto"/>
            </w:tcBorders>
            <w:vAlign w:val="center"/>
          </w:tcPr>
          <w:p w:rsidR="004D05DC" w:rsidRDefault="004D05DC">
            <w:pPr>
              <w:snapToGrid w:val="0"/>
              <w:jc w:val="distribute"/>
              <w:rPr>
                <w:sz w:val="19"/>
                <w:szCs w:val="19"/>
              </w:rPr>
            </w:pPr>
            <w:r>
              <w:rPr>
                <w:rFonts w:hint="eastAsia"/>
                <w:sz w:val="19"/>
                <w:szCs w:val="19"/>
              </w:rPr>
              <w:t>下足室・玄関内</w:t>
            </w:r>
          </w:p>
        </w:tc>
        <w:tc>
          <w:tcPr>
            <w:tcW w:w="1701" w:type="dxa"/>
            <w:tcBorders>
              <w:top w:val="dashSmallGap" w:sz="4" w:space="0" w:color="auto"/>
            </w:tcBorders>
            <w:vAlign w:val="center"/>
          </w:tcPr>
          <w:p w:rsidR="004D05DC" w:rsidRDefault="004D05DC">
            <w:pPr>
              <w:snapToGrid w:val="0"/>
              <w:rPr>
                <w:sz w:val="18"/>
                <w:szCs w:val="18"/>
              </w:rPr>
            </w:pPr>
            <w:r>
              <w:rPr>
                <w:rFonts w:hint="eastAsia"/>
                <w:sz w:val="18"/>
                <w:szCs w:val="18"/>
              </w:rPr>
              <w:t>ほうき・モップ・掃除機</w:t>
            </w:r>
          </w:p>
        </w:tc>
        <w:tc>
          <w:tcPr>
            <w:tcW w:w="5270" w:type="dxa"/>
            <w:tcBorders>
              <w:top w:val="dashSmallGap" w:sz="4" w:space="0" w:color="auto"/>
            </w:tcBorders>
            <w:vAlign w:val="center"/>
          </w:tcPr>
          <w:p w:rsidR="004D05DC" w:rsidRDefault="004D05DC">
            <w:pPr>
              <w:snapToGrid w:val="0"/>
              <w:rPr>
                <w:sz w:val="18"/>
                <w:szCs w:val="18"/>
              </w:rPr>
            </w:pPr>
            <w:r>
              <w:rPr>
                <w:rFonts w:hint="eastAsia"/>
                <w:sz w:val="18"/>
                <w:szCs w:val="18"/>
              </w:rPr>
              <w:t>マットの土をおとす。掃く。モップで拭く。カーペットに掃除機をかける。階段を2階から掃き下ろす。</w:t>
            </w:r>
          </w:p>
        </w:tc>
      </w:tr>
      <w:tr w:rsidR="004D05DC" w:rsidTr="00011B64">
        <w:trPr>
          <w:cantSplit/>
          <w:trHeight w:val="442"/>
          <w:jc w:val="center"/>
        </w:trPr>
        <w:tc>
          <w:tcPr>
            <w:tcW w:w="421" w:type="dxa"/>
            <w:textDirection w:val="tbRlV"/>
            <w:vAlign w:val="center"/>
          </w:tcPr>
          <w:p w:rsidR="004D05DC" w:rsidRDefault="004D05DC" w:rsidP="00011B64">
            <w:pPr>
              <w:snapToGrid w:val="0"/>
              <w:ind w:left="113" w:right="113"/>
              <w:jc w:val="center"/>
              <w:rPr>
                <w:sz w:val="19"/>
                <w:szCs w:val="19"/>
              </w:rPr>
            </w:pPr>
            <w:r>
              <w:rPr>
                <w:rFonts w:hint="eastAsia"/>
                <w:sz w:val="19"/>
                <w:szCs w:val="19"/>
              </w:rPr>
              <w:t>Ｄ</w:t>
            </w:r>
          </w:p>
        </w:tc>
        <w:tc>
          <w:tcPr>
            <w:tcW w:w="1559" w:type="dxa"/>
            <w:vAlign w:val="center"/>
          </w:tcPr>
          <w:p w:rsidR="004D05DC" w:rsidRDefault="004D05DC">
            <w:pPr>
              <w:snapToGrid w:val="0"/>
              <w:jc w:val="distribute"/>
              <w:rPr>
                <w:sz w:val="19"/>
                <w:szCs w:val="19"/>
              </w:rPr>
            </w:pPr>
            <w:r>
              <w:rPr>
                <w:rFonts w:hint="eastAsia"/>
                <w:sz w:val="19"/>
                <w:szCs w:val="19"/>
              </w:rPr>
              <w:t>研修室</w:t>
            </w:r>
          </w:p>
        </w:tc>
        <w:tc>
          <w:tcPr>
            <w:tcW w:w="1701" w:type="dxa"/>
            <w:vAlign w:val="center"/>
          </w:tcPr>
          <w:p w:rsidR="004D05DC" w:rsidRDefault="004D05DC">
            <w:pPr>
              <w:snapToGrid w:val="0"/>
              <w:rPr>
                <w:sz w:val="18"/>
                <w:szCs w:val="18"/>
              </w:rPr>
            </w:pPr>
            <w:r>
              <w:rPr>
                <w:rFonts w:hint="eastAsia"/>
                <w:sz w:val="18"/>
                <w:szCs w:val="18"/>
              </w:rPr>
              <w:t>ほうき・モップ・雑巾</w:t>
            </w:r>
          </w:p>
        </w:tc>
        <w:tc>
          <w:tcPr>
            <w:tcW w:w="5270" w:type="dxa"/>
            <w:vAlign w:val="center"/>
          </w:tcPr>
          <w:p w:rsidR="004D05DC" w:rsidRDefault="004D05DC">
            <w:pPr>
              <w:snapToGrid w:val="0"/>
              <w:rPr>
                <w:sz w:val="18"/>
                <w:szCs w:val="18"/>
              </w:rPr>
            </w:pPr>
            <w:r>
              <w:rPr>
                <w:rFonts w:hint="eastAsia"/>
                <w:sz w:val="18"/>
                <w:szCs w:val="18"/>
              </w:rPr>
              <w:t>黒板の清掃。チョークの補充・モップがけ。机を拭く。（畳の部屋は，和ほうき・掃除機）</w:t>
            </w:r>
          </w:p>
        </w:tc>
      </w:tr>
      <w:tr w:rsidR="004D05DC" w:rsidTr="00011B64">
        <w:trPr>
          <w:cantSplit/>
          <w:trHeight w:val="479"/>
          <w:jc w:val="center"/>
        </w:trPr>
        <w:tc>
          <w:tcPr>
            <w:tcW w:w="421" w:type="dxa"/>
            <w:textDirection w:val="tbRlV"/>
            <w:vAlign w:val="center"/>
          </w:tcPr>
          <w:p w:rsidR="004D05DC" w:rsidRDefault="004D05DC" w:rsidP="00011B64">
            <w:pPr>
              <w:snapToGrid w:val="0"/>
              <w:ind w:left="113" w:right="113"/>
              <w:jc w:val="center"/>
              <w:rPr>
                <w:sz w:val="19"/>
                <w:szCs w:val="19"/>
              </w:rPr>
            </w:pPr>
            <w:r>
              <w:rPr>
                <w:rFonts w:hint="eastAsia"/>
                <w:sz w:val="19"/>
                <w:szCs w:val="19"/>
              </w:rPr>
              <w:t>Ｅ</w:t>
            </w:r>
          </w:p>
        </w:tc>
        <w:tc>
          <w:tcPr>
            <w:tcW w:w="1559" w:type="dxa"/>
            <w:tcBorders>
              <w:bottom w:val="single" w:sz="4" w:space="0" w:color="auto"/>
            </w:tcBorders>
            <w:vAlign w:val="center"/>
          </w:tcPr>
          <w:p w:rsidR="004D05DC" w:rsidRDefault="004D05DC">
            <w:pPr>
              <w:snapToGrid w:val="0"/>
              <w:jc w:val="distribute"/>
              <w:rPr>
                <w:sz w:val="19"/>
                <w:szCs w:val="19"/>
              </w:rPr>
            </w:pPr>
            <w:r>
              <w:rPr>
                <w:rFonts w:hint="eastAsia"/>
                <w:sz w:val="19"/>
                <w:szCs w:val="19"/>
              </w:rPr>
              <w:t>談話ホール</w:t>
            </w:r>
          </w:p>
        </w:tc>
        <w:tc>
          <w:tcPr>
            <w:tcW w:w="1701" w:type="dxa"/>
            <w:tcBorders>
              <w:bottom w:val="single" w:sz="4" w:space="0" w:color="auto"/>
            </w:tcBorders>
            <w:vAlign w:val="center"/>
          </w:tcPr>
          <w:p w:rsidR="004D05DC" w:rsidRDefault="004D05DC">
            <w:pPr>
              <w:snapToGrid w:val="0"/>
              <w:rPr>
                <w:sz w:val="18"/>
                <w:szCs w:val="18"/>
              </w:rPr>
            </w:pPr>
            <w:r>
              <w:rPr>
                <w:rFonts w:hint="eastAsia"/>
                <w:sz w:val="18"/>
                <w:szCs w:val="18"/>
              </w:rPr>
              <w:t>ほうき・モップ・掃除機</w:t>
            </w:r>
          </w:p>
        </w:tc>
        <w:tc>
          <w:tcPr>
            <w:tcW w:w="5270" w:type="dxa"/>
            <w:tcBorders>
              <w:bottom w:val="single" w:sz="4" w:space="0" w:color="auto"/>
            </w:tcBorders>
            <w:vAlign w:val="center"/>
          </w:tcPr>
          <w:p w:rsidR="004D05DC" w:rsidRDefault="004D05DC">
            <w:pPr>
              <w:snapToGrid w:val="0"/>
              <w:rPr>
                <w:sz w:val="18"/>
                <w:szCs w:val="18"/>
              </w:rPr>
            </w:pPr>
            <w:r>
              <w:rPr>
                <w:rFonts w:hint="eastAsia"/>
                <w:sz w:val="18"/>
                <w:szCs w:val="18"/>
              </w:rPr>
              <w:t>畳を掃く。モップがけ。テーブルを拭く。椅子等の整理。階段を3階から掃き下ろす。</w:t>
            </w:r>
            <w:r w:rsidR="00BB7535" w:rsidRPr="00096C97">
              <w:rPr>
                <w:rFonts w:hint="eastAsia"/>
                <w:sz w:val="18"/>
                <w:szCs w:val="18"/>
              </w:rPr>
              <w:t>ゴミ箱のゴミの回収。</w:t>
            </w:r>
          </w:p>
        </w:tc>
      </w:tr>
      <w:tr w:rsidR="000E1B18" w:rsidTr="00011B64">
        <w:trPr>
          <w:cantSplit/>
          <w:trHeight w:val="686"/>
          <w:jc w:val="center"/>
        </w:trPr>
        <w:tc>
          <w:tcPr>
            <w:tcW w:w="421" w:type="dxa"/>
            <w:tcBorders>
              <w:bottom w:val="single" w:sz="4" w:space="0" w:color="auto"/>
            </w:tcBorders>
            <w:textDirection w:val="tbRlV"/>
            <w:vAlign w:val="center"/>
          </w:tcPr>
          <w:p w:rsidR="000E1B18" w:rsidRDefault="000E1B18" w:rsidP="00011B64">
            <w:pPr>
              <w:snapToGrid w:val="0"/>
              <w:ind w:left="113" w:right="113"/>
              <w:jc w:val="center"/>
              <w:rPr>
                <w:sz w:val="19"/>
                <w:szCs w:val="19"/>
              </w:rPr>
            </w:pPr>
            <w:r>
              <w:rPr>
                <w:rFonts w:hint="eastAsia"/>
                <w:sz w:val="19"/>
                <w:szCs w:val="19"/>
              </w:rPr>
              <w:t>Ｆ</w:t>
            </w:r>
          </w:p>
        </w:tc>
        <w:tc>
          <w:tcPr>
            <w:tcW w:w="1559" w:type="dxa"/>
            <w:tcBorders>
              <w:bottom w:val="single" w:sz="4" w:space="0" w:color="auto"/>
            </w:tcBorders>
            <w:vAlign w:val="center"/>
          </w:tcPr>
          <w:p w:rsidR="000E1B18" w:rsidRDefault="000E1B18">
            <w:pPr>
              <w:snapToGrid w:val="0"/>
              <w:jc w:val="distribute"/>
              <w:rPr>
                <w:sz w:val="19"/>
                <w:szCs w:val="19"/>
              </w:rPr>
            </w:pPr>
            <w:r>
              <w:rPr>
                <w:rFonts w:hint="eastAsia"/>
                <w:sz w:val="19"/>
                <w:szCs w:val="19"/>
              </w:rPr>
              <w:t>スキー乾燥室</w:t>
            </w:r>
          </w:p>
        </w:tc>
        <w:tc>
          <w:tcPr>
            <w:tcW w:w="1701" w:type="dxa"/>
            <w:tcBorders>
              <w:bottom w:val="single" w:sz="4" w:space="0" w:color="auto"/>
            </w:tcBorders>
            <w:vAlign w:val="center"/>
          </w:tcPr>
          <w:p w:rsidR="000E1B18" w:rsidRDefault="000E1B18">
            <w:pPr>
              <w:snapToGrid w:val="0"/>
              <w:rPr>
                <w:sz w:val="18"/>
                <w:szCs w:val="18"/>
              </w:rPr>
            </w:pPr>
            <w:r>
              <w:rPr>
                <w:rFonts w:hint="eastAsia"/>
                <w:sz w:val="18"/>
                <w:szCs w:val="18"/>
              </w:rPr>
              <w:t>ほうき・掃除機</w:t>
            </w:r>
          </w:p>
        </w:tc>
        <w:tc>
          <w:tcPr>
            <w:tcW w:w="5270" w:type="dxa"/>
            <w:tcBorders>
              <w:bottom w:val="single" w:sz="4" w:space="0" w:color="auto"/>
            </w:tcBorders>
            <w:vAlign w:val="center"/>
          </w:tcPr>
          <w:p w:rsidR="000E1B18" w:rsidRDefault="000E1B18">
            <w:pPr>
              <w:snapToGrid w:val="0"/>
              <w:rPr>
                <w:sz w:val="18"/>
                <w:szCs w:val="18"/>
              </w:rPr>
            </w:pPr>
            <w:r>
              <w:rPr>
                <w:rFonts w:hint="eastAsia"/>
                <w:sz w:val="18"/>
                <w:szCs w:val="18"/>
              </w:rPr>
              <w:t>掃く。廊下は掃除機をかける。階段2ヶ所は2階から掃き下ろす。</w:t>
            </w:r>
          </w:p>
        </w:tc>
      </w:tr>
      <w:tr w:rsidR="000E1B18" w:rsidTr="00011B64">
        <w:trPr>
          <w:cantSplit/>
          <w:trHeight w:val="535"/>
          <w:jc w:val="center"/>
        </w:trPr>
        <w:tc>
          <w:tcPr>
            <w:tcW w:w="421" w:type="dxa"/>
            <w:vMerge w:val="restart"/>
            <w:tcBorders>
              <w:bottom w:val="nil"/>
            </w:tcBorders>
            <w:textDirection w:val="tbRlV"/>
            <w:vAlign w:val="center"/>
          </w:tcPr>
          <w:p w:rsidR="000E1B18" w:rsidRDefault="000E1B18" w:rsidP="00011B64">
            <w:pPr>
              <w:snapToGrid w:val="0"/>
              <w:ind w:left="113" w:right="113"/>
              <w:jc w:val="center"/>
              <w:rPr>
                <w:sz w:val="19"/>
                <w:szCs w:val="19"/>
              </w:rPr>
            </w:pPr>
            <w:r>
              <w:rPr>
                <w:rFonts w:hint="eastAsia"/>
                <w:sz w:val="19"/>
                <w:szCs w:val="19"/>
              </w:rPr>
              <w:t>Ｇ</w:t>
            </w:r>
          </w:p>
        </w:tc>
        <w:tc>
          <w:tcPr>
            <w:tcW w:w="1559" w:type="dxa"/>
            <w:tcBorders>
              <w:top w:val="single" w:sz="4" w:space="0" w:color="auto"/>
              <w:bottom w:val="dashSmallGap" w:sz="4" w:space="0" w:color="auto"/>
            </w:tcBorders>
            <w:vAlign w:val="center"/>
          </w:tcPr>
          <w:p w:rsidR="000E1B18" w:rsidRDefault="000E1B18" w:rsidP="000E1B18">
            <w:pPr>
              <w:snapToGrid w:val="0"/>
              <w:rPr>
                <w:sz w:val="19"/>
                <w:szCs w:val="19"/>
              </w:rPr>
            </w:pPr>
            <w:r w:rsidRPr="0024230E">
              <w:rPr>
                <w:rFonts w:hint="eastAsia"/>
                <w:w w:val="84"/>
                <w:kern w:val="0"/>
                <w:fitText w:val="1365" w:id="-1582651392"/>
              </w:rPr>
              <w:t>2</w:t>
            </w:r>
            <w:r w:rsidRPr="0024230E">
              <w:rPr>
                <w:rFonts w:hint="eastAsia"/>
                <w:w w:val="84"/>
                <w:kern w:val="0"/>
                <w:sz w:val="19"/>
                <w:szCs w:val="19"/>
                <w:fitText w:val="1365" w:id="-1582651392"/>
              </w:rPr>
              <w:t>階ホール・講</w:t>
            </w:r>
            <w:r w:rsidRPr="0024230E">
              <w:rPr>
                <w:rFonts w:hint="eastAsia"/>
                <w:spacing w:val="105"/>
                <w:w w:val="84"/>
                <w:kern w:val="0"/>
                <w:sz w:val="19"/>
                <w:szCs w:val="19"/>
                <w:fitText w:val="1365" w:id="-1582651392"/>
              </w:rPr>
              <w:t>堂</w:t>
            </w:r>
          </w:p>
          <w:p w:rsidR="000E1B18" w:rsidRPr="00372672" w:rsidRDefault="000E1B18" w:rsidP="000E1B18">
            <w:pPr>
              <w:snapToGrid w:val="0"/>
              <w:jc w:val="distribute"/>
              <w:rPr>
                <w:strike/>
                <w:color w:val="FF0000"/>
                <w:sz w:val="19"/>
                <w:szCs w:val="19"/>
              </w:rPr>
            </w:pPr>
          </w:p>
        </w:tc>
        <w:tc>
          <w:tcPr>
            <w:tcW w:w="1701" w:type="dxa"/>
            <w:tcBorders>
              <w:top w:val="single" w:sz="4" w:space="0" w:color="auto"/>
              <w:bottom w:val="dashSmallGap" w:sz="4" w:space="0" w:color="auto"/>
            </w:tcBorders>
            <w:vAlign w:val="center"/>
          </w:tcPr>
          <w:p w:rsidR="000E1B18" w:rsidRDefault="000E1B18" w:rsidP="000E1B18">
            <w:pPr>
              <w:snapToGrid w:val="0"/>
              <w:rPr>
                <w:sz w:val="18"/>
                <w:szCs w:val="18"/>
              </w:rPr>
            </w:pPr>
            <w:r>
              <w:rPr>
                <w:rFonts w:hint="eastAsia"/>
                <w:sz w:val="18"/>
                <w:szCs w:val="18"/>
              </w:rPr>
              <w:t>ほうき・モップ・掃除機・ブラシ・雑巾・水モップ</w:t>
            </w:r>
          </w:p>
        </w:tc>
        <w:tc>
          <w:tcPr>
            <w:tcW w:w="5270" w:type="dxa"/>
            <w:tcBorders>
              <w:top w:val="single" w:sz="4" w:space="0" w:color="auto"/>
              <w:bottom w:val="dashSmallGap" w:sz="4" w:space="0" w:color="auto"/>
            </w:tcBorders>
            <w:vAlign w:val="center"/>
          </w:tcPr>
          <w:p w:rsidR="000E1B18" w:rsidRDefault="000E1B18" w:rsidP="000E1B18">
            <w:pPr>
              <w:snapToGrid w:val="0"/>
              <w:rPr>
                <w:sz w:val="18"/>
                <w:szCs w:val="18"/>
              </w:rPr>
            </w:pPr>
            <w:r>
              <w:rPr>
                <w:rFonts w:hint="eastAsia"/>
                <w:sz w:val="18"/>
                <w:szCs w:val="18"/>
              </w:rPr>
              <w:t>モップがけ。掃除機をかける。机・椅子の整理。階段を3階から掃き下ろす。</w:t>
            </w:r>
          </w:p>
        </w:tc>
      </w:tr>
      <w:tr w:rsidR="000E1B18" w:rsidTr="00011B64">
        <w:trPr>
          <w:cantSplit/>
          <w:trHeight w:val="143"/>
          <w:jc w:val="center"/>
        </w:trPr>
        <w:tc>
          <w:tcPr>
            <w:tcW w:w="421" w:type="dxa"/>
            <w:vMerge/>
            <w:tcBorders>
              <w:bottom w:val="nil"/>
            </w:tcBorders>
            <w:textDirection w:val="tbRlV"/>
            <w:vAlign w:val="center"/>
          </w:tcPr>
          <w:p w:rsidR="000E1B18" w:rsidRDefault="000E1B18" w:rsidP="00011B64">
            <w:pPr>
              <w:snapToGrid w:val="0"/>
              <w:ind w:left="113" w:right="113"/>
              <w:jc w:val="center"/>
              <w:rPr>
                <w:sz w:val="19"/>
                <w:szCs w:val="19"/>
              </w:rPr>
            </w:pPr>
          </w:p>
        </w:tc>
        <w:tc>
          <w:tcPr>
            <w:tcW w:w="1559" w:type="dxa"/>
            <w:tcBorders>
              <w:top w:val="dashSmallGap" w:sz="4" w:space="0" w:color="auto"/>
              <w:bottom w:val="single" w:sz="4" w:space="0" w:color="auto"/>
            </w:tcBorders>
            <w:vAlign w:val="center"/>
          </w:tcPr>
          <w:p w:rsidR="000E1B18" w:rsidRPr="00D8782B" w:rsidRDefault="000E1B18" w:rsidP="000E1B18">
            <w:pPr>
              <w:snapToGrid w:val="0"/>
              <w:jc w:val="distribute"/>
              <w:rPr>
                <w:sz w:val="19"/>
                <w:szCs w:val="19"/>
              </w:rPr>
            </w:pPr>
            <w:r w:rsidRPr="00D8782B">
              <w:rPr>
                <w:rFonts w:hint="eastAsia"/>
                <w:sz w:val="19"/>
                <w:szCs w:val="19"/>
              </w:rPr>
              <w:t>ｵﾘｴﾝﾃｰｼｮﾝ室</w:t>
            </w:r>
          </w:p>
        </w:tc>
        <w:tc>
          <w:tcPr>
            <w:tcW w:w="1701" w:type="dxa"/>
            <w:tcBorders>
              <w:top w:val="dashSmallGap" w:sz="4" w:space="0" w:color="auto"/>
              <w:bottom w:val="single" w:sz="4" w:space="0" w:color="auto"/>
            </w:tcBorders>
            <w:vAlign w:val="center"/>
          </w:tcPr>
          <w:p w:rsidR="000E1B18" w:rsidRDefault="000E1B18" w:rsidP="000E1B18">
            <w:pPr>
              <w:snapToGrid w:val="0"/>
              <w:rPr>
                <w:sz w:val="18"/>
                <w:szCs w:val="18"/>
              </w:rPr>
            </w:pPr>
            <w:r>
              <w:rPr>
                <w:rFonts w:hint="eastAsia"/>
                <w:sz w:val="18"/>
                <w:szCs w:val="18"/>
              </w:rPr>
              <w:t>ほうき・モップ・雑巾</w:t>
            </w:r>
          </w:p>
        </w:tc>
        <w:tc>
          <w:tcPr>
            <w:tcW w:w="5270" w:type="dxa"/>
            <w:tcBorders>
              <w:top w:val="dashSmallGap" w:sz="4" w:space="0" w:color="auto"/>
              <w:bottom w:val="single" w:sz="4" w:space="0" w:color="auto"/>
            </w:tcBorders>
            <w:vAlign w:val="center"/>
          </w:tcPr>
          <w:p w:rsidR="000E1B18" w:rsidRDefault="000E1B18" w:rsidP="000E1B18">
            <w:pPr>
              <w:snapToGrid w:val="0"/>
              <w:rPr>
                <w:sz w:val="18"/>
                <w:szCs w:val="18"/>
              </w:rPr>
            </w:pPr>
            <w:r>
              <w:rPr>
                <w:rFonts w:hint="eastAsia"/>
                <w:sz w:val="18"/>
                <w:szCs w:val="18"/>
              </w:rPr>
              <w:t>黒板の清掃。チョークの補充。掃く。机を拭き，整頓する。</w:t>
            </w:r>
          </w:p>
        </w:tc>
      </w:tr>
      <w:tr w:rsidR="000E1B18" w:rsidTr="00011B64">
        <w:trPr>
          <w:cantSplit/>
          <w:trHeight w:val="710"/>
          <w:jc w:val="center"/>
        </w:trPr>
        <w:tc>
          <w:tcPr>
            <w:tcW w:w="421" w:type="dxa"/>
            <w:tcBorders>
              <w:top w:val="nil"/>
            </w:tcBorders>
            <w:textDirection w:val="tbRlV"/>
            <w:vAlign w:val="center"/>
          </w:tcPr>
          <w:p w:rsidR="000E1B18" w:rsidRDefault="000E1B18" w:rsidP="00011B64">
            <w:pPr>
              <w:snapToGrid w:val="0"/>
              <w:ind w:left="113" w:right="113"/>
              <w:jc w:val="center"/>
              <w:rPr>
                <w:sz w:val="19"/>
                <w:szCs w:val="19"/>
              </w:rPr>
            </w:pPr>
            <w:r>
              <w:rPr>
                <w:rFonts w:hint="eastAsia"/>
                <w:sz w:val="19"/>
                <w:szCs w:val="19"/>
              </w:rPr>
              <w:t>Ｈ</w:t>
            </w:r>
          </w:p>
        </w:tc>
        <w:tc>
          <w:tcPr>
            <w:tcW w:w="1559" w:type="dxa"/>
            <w:vAlign w:val="center"/>
          </w:tcPr>
          <w:p w:rsidR="000E1B18" w:rsidRDefault="000E1B18" w:rsidP="000E1B18">
            <w:pPr>
              <w:snapToGrid w:val="0"/>
              <w:jc w:val="distribute"/>
              <w:rPr>
                <w:sz w:val="19"/>
                <w:szCs w:val="19"/>
              </w:rPr>
            </w:pPr>
            <w:r>
              <w:rPr>
                <w:rFonts w:hint="eastAsia"/>
                <w:sz w:val="19"/>
                <w:szCs w:val="19"/>
              </w:rPr>
              <w:t>脱衣室</w:t>
            </w:r>
          </w:p>
        </w:tc>
        <w:tc>
          <w:tcPr>
            <w:tcW w:w="1701" w:type="dxa"/>
            <w:vAlign w:val="center"/>
          </w:tcPr>
          <w:p w:rsidR="000E1B18" w:rsidRDefault="000E1B18" w:rsidP="000E1B18">
            <w:pPr>
              <w:snapToGrid w:val="0"/>
              <w:rPr>
                <w:sz w:val="18"/>
                <w:szCs w:val="18"/>
              </w:rPr>
            </w:pPr>
            <w:r>
              <w:rPr>
                <w:rFonts w:hint="eastAsia"/>
                <w:sz w:val="18"/>
                <w:szCs w:val="18"/>
              </w:rPr>
              <w:t>ほうき・雑巾</w:t>
            </w:r>
          </w:p>
        </w:tc>
        <w:tc>
          <w:tcPr>
            <w:tcW w:w="5270" w:type="dxa"/>
            <w:vAlign w:val="center"/>
          </w:tcPr>
          <w:p w:rsidR="000E1B18" w:rsidRDefault="000E1B18" w:rsidP="000E1B18">
            <w:pPr>
              <w:snapToGrid w:val="0"/>
              <w:rPr>
                <w:sz w:val="18"/>
                <w:szCs w:val="18"/>
              </w:rPr>
            </w:pPr>
            <w:r>
              <w:rPr>
                <w:rFonts w:hint="eastAsia"/>
                <w:sz w:val="18"/>
                <w:szCs w:val="18"/>
              </w:rPr>
              <w:t>床を掃く，拭く。洗面台の汚れ落とし。脱衣かごを整頓。</w:t>
            </w:r>
          </w:p>
        </w:tc>
      </w:tr>
      <w:tr w:rsidR="000E1B18" w:rsidTr="00011B64">
        <w:trPr>
          <w:cantSplit/>
          <w:trHeight w:val="825"/>
          <w:jc w:val="center"/>
        </w:trPr>
        <w:tc>
          <w:tcPr>
            <w:tcW w:w="421" w:type="dxa"/>
            <w:textDirection w:val="tbRlV"/>
            <w:vAlign w:val="center"/>
          </w:tcPr>
          <w:p w:rsidR="000E1B18" w:rsidRDefault="000E1B18" w:rsidP="00011B64">
            <w:pPr>
              <w:snapToGrid w:val="0"/>
              <w:ind w:left="113" w:right="113"/>
              <w:jc w:val="center"/>
              <w:rPr>
                <w:sz w:val="19"/>
                <w:szCs w:val="19"/>
              </w:rPr>
            </w:pPr>
            <w:r>
              <w:rPr>
                <w:rFonts w:hint="eastAsia"/>
                <w:sz w:val="19"/>
                <w:szCs w:val="19"/>
              </w:rPr>
              <w:t>Ｉ</w:t>
            </w:r>
          </w:p>
        </w:tc>
        <w:tc>
          <w:tcPr>
            <w:tcW w:w="1559" w:type="dxa"/>
            <w:tcBorders>
              <w:bottom w:val="single" w:sz="4" w:space="0" w:color="auto"/>
            </w:tcBorders>
            <w:vAlign w:val="center"/>
          </w:tcPr>
          <w:p w:rsidR="000E1B18" w:rsidRDefault="000E1B18" w:rsidP="000E1B18">
            <w:pPr>
              <w:snapToGrid w:val="0"/>
              <w:jc w:val="distribute"/>
              <w:rPr>
                <w:sz w:val="19"/>
                <w:szCs w:val="19"/>
              </w:rPr>
            </w:pPr>
            <w:r>
              <w:rPr>
                <w:rFonts w:hint="eastAsia"/>
                <w:sz w:val="19"/>
                <w:szCs w:val="19"/>
              </w:rPr>
              <w:t>暖炉の間</w:t>
            </w:r>
          </w:p>
          <w:p w:rsidR="000E1B18" w:rsidRPr="00372672" w:rsidRDefault="000E1B18" w:rsidP="000E1B18">
            <w:pPr>
              <w:snapToGrid w:val="0"/>
              <w:jc w:val="distribute"/>
              <w:rPr>
                <w:strike/>
                <w:color w:val="FF0000"/>
                <w:sz w:val="19"/>
                <w:szCs w:val="19"/>
              </w:rPr>
            </w:pPr>
          </w:p>
        </w:tc>
        <w:tc>
          <w:tcPr>
            <w:tcW w:w="1701" w:type="dxa"/>
            <w:tcBorders>
              <w:bottom w:val="single" w:sz="4" w:space="0" w:color="auto"/>
            </w:tcBorders>
            <w:vAlign w:val="center"/>
          </w:tcPr>
          <w:p w:rsidR="000E1B18" w:rsidRDefault="000E1B18" w:rsidP="000E1B18">
            <w:pPr>
              <w:snapToGrid w:val="0"/>
              <w:rPr>
                <w:sz w:val="18"/>
                <w:szCs w:val="18"/>
              </w:rPr>
            </w:pPr>
            <w:r>
              <w:rPr>
                <w:rFonts w:hint="eastAsia"/>
                <w:sz w:val="18"/>
                <w:szCs w:val="18"/>
              </w:rPr>
              <w:t>ほうき・モップ・掃除機・ブラシ・雑巾・水モップ</w:t>
            </w:r>
          </w:p>
        </w:tc>
        <w:tc>
          <w:tcPr>
            <w:tcW w:w="5270" w:type="dxa"/>
            <w:tcBorders>
              <w:bottom w:val="single" w:sz="4" w:space="0" w:color="auto"/>
            </w:tcBorders>
            <w:vAlign w:val="center"/>
          </w:tcPr>
          <w:p w:rsidR="000E1B18" w:rsidRDefault="000E1B18" w:rsidP="000E1B18">
            <w:pPr>
              <w:snapToGrid w:val="0"/>
              <w:rPr>
                <w:sz w:val="18"/>
                <w:szCs w:val="18"/>
              </w:rPr>
            </w:pPr>
            <w:r>
              <w:rPr>
                <w:rFonts w:hint="eastAsia"/>
                <w:sz w:val="18"/>
                <w:szCs w:val="18"/>
              </w:rPr>
              <w:t>モップがけ。カーペットに掃除機をかける。特に汚れた所は雑巾がけをする。サービス棟4階から階段を掃き下ろす。</w:t>
            </w:r>
            <w:r w:rsidRPr="00096C97">
              <w:rPr>
                <w:rFonts w:hint="eastAsia"/>
                <w:sz w:val="18"/>
                <w:szCs w:val="18"/>
              </w:rPr>
              <w:t>ゴミ箱のゴミの回収。</w:t>
            </w:r>
          </w:p>
        </w:tc>
      </w:tr>
      <w:tr w:rsidR="000E1B18" w:rsidTr="00011B64">
        <w:trPr>
          <w:cantSplit/>
          <w:trHeight w:val="267"/>
          <w:jc w:val="center"/>
        </w:trPr>
        <w:tc>
          <w:tcPr>
            <w:tcW w:w="421" w:type="dxa"/>
            <w:vMerge w:val="restart"/>
            <w:textDirection w:val="tbRlV"/>
            <w:vAlign w:val="center"/>
          </w:tcPr>
          <w:p w:rsidR="000E1B18" w:rsidRDefault="000E1B18" w:rsidP="00011B64">
            <w:pPr>
              <w:snapToGrid w:val="0"/>
              <w:ind w:left="113" w:right="113"/>
              <w:jc w:val="center"/>
              <w:rPr>
                <w:sz w:val="19"/>
                <w:szCs w:val="19"/>
              </w:rPr>
            </w:pPr>
            <w:r>
              <w:rPr>
                <w:rFonts w:hint="eastAsia"/>
                <w:sz w:val="19"/>
                <w:szCs w:val="19"/>
              </w:rPr>
              <w:t>Ｊ</w:t>
            </w:r>
          </w:p>
        </w:tc>
        <w:tc>
          <w:tcPr>
            <w:tcW w:w="1559" w:type="dxa"/>
            <w:tcBorders>
              <w:bottom w:val="dashSmallGap" w:sz="4" w:space="0" w:color="auto"/>
            </w:tcBorders>
            <w:vAlign w:val="center"/>
          </w:tcPr>
          <w:p w:rsidR="000E1B18" w:rsidRDefault="000E1B18" w:rsidP="000E1B18">
            <w:pPr>
              <w:snapToGrid w:val="0"/>
              <w:jc w:val="distribute"/>
              <w:rPr>
                <w:sz w:val="19"/>
                <w:szCs w:val="19"/>
              </w:rPr>
            </w:pPr>
            <w:r>
              <w:rPr>
                <w:rFonts w:hint="eastAsia"/>
                <w:sz w:val="19"/>
                <w:szCs w:val="19"/>
              </w:rPr>
              <w:t>研修室</w:t>
            </w:r>
          </w:p>
        </w:tc>
        <w:tc>
          <w:tcPr>
            <w:tcW w:w="1701" w:type="dxa"/>
            <w:tcBorders>
              <w:bottom w:val="dashSmallGap" w:sz="4" w:space="0" w:color="auto"/>
            </w:tcBorders>
            <w:vAlign w:val="center"/>
          </w:tcPr>
          <w:p w:rsidR="000E1B18" w:rsidRDefault="000E1B18" w:rsidP="000E1B18">
            <w:pPr>
              <w:snapToGrid w:val="0"/>
              <w:rPr>
                <w:sz w:val="18"/>
                <w:szCs w:val="18"/>
              </w:rPr>
            </w:pPr>
            <w:r>
              <w:rPr>
                <w:rFonts w:hint="eastAsia"/>
                <w:sz w:val="18"/>
                <w:szCs w:val="18"/>
              </w:rPr>
              <w:t>ほうき・モップ・雑巾</w:t>
            </w:r>
          </w:p>
        </w:tc>
        <w:tc>
          <w:tcPr>
            <w:tcW w:w="5270" w:type="dxa"/>
            <w:tcBorders>
              <w:bottom w:val="dashSmallGap" w:sz="4" w:space="0" w:color="auto"/>
            </w:tcBorders>
            <w:vAlign w:val="center"/>
          </w:tcPr>
          <w:p w:rsidR="000E1B18" w:rsidRDefault="000E1B18" w:rsidP="000E1B18">
            <w:pPr>
              <w:snapToGrid w:val="0"/>
              <w:rPr>
                <w:sz w:val="18"/>
                <w:szCs w:val="18"/>
              </w:rPr>
            </w:pPr>
            <w:r>
              <w:rPr>
                <w:rFonts w:hint="eastAsia"/>
                <w:sz w:val="18"/>
                <w:szCs w:val="18"/>
              </w:rPr>
              <w:t>Ｄに同じ。</w:t>
            </w:r>
          </w:p>
        </w:tc>
      </w:tr>
      <w:tr w:rsidR="000E1B18" w:rsidTr="00011B64">
        <w:trPr>
          <w:cantSplit/>
          <w:trHeight w:val="143"/>
          <w:jc w:val="center"/>
        </w:trPr>
        <w:tc>
          <w:tcPr>
            <w:tcW w:w="421" w:type="dxa"/>
            <w:vMerge/>
            <w:textDirection w:val="tbRlV"/>
            <w:vAlign w:val="center"/>
          </w:tcPr>
          <w:p w:rsidR="000E1B18" w:rsidRDefault="000E1B18" w:rsidP="000E1B18">
            <w:pPr>
              <w:snapToGrid w:val="0"/>
              <w:ind w:left="113" w:right="113"/>
              <w:jc w:val="center"/>
              <w:rPr>
                <w:sz w:val="19"/>
                <w:szCs w:val="19"/>
              </w:rPr>
            </w:pPr>
          </w:p>
        </w:tc>
        <w:tc>
          <w:tcPr>
            <w:tcW w:w="1559" w:type="dxa"/>
            <w:tcBorders>
              <w:top w:val="dashSmallGap" w:sz="4" w:space="0" w:color="auto"/>
            </w:tcBorders>
            <w:vAlign w:val="center"/>
          </w:tcPr>
          <w:p w:rsidR="000E1B18" w:rsidRDefault="000E1B18" w:rsidP="000E1B18">
            <w:pPr>
              <w:snapToGrid w:val="0"/>
              <w:jc w:val="distribute"/>
              <w:rPr>
                <w:sz w:val="19"/>
                <w:szCs w:val="19"/>
              </w:rPr>
            </w:pPr>
            <w:r>
              <w:rPr>
                <w:rFonts w:hint="eastAsia"/>
                <w:sz w:val="19"/>
                <w:szCs w:val="19"/>
              </w:rPr>
              <w:t>３階ホール</w:t>
            </w:r>
          </w:p>
          <w:p w:rsidR="000E1B18" w:rsidRPr="00372672" w:rsidRDefault="000E1B18" w:rsidP="000E1B18">
            <w:pPr>
              <w:snapToGrid w:val="0"/>
              <w:jc w:val="distribute"/>
              <w:rPr>
                <w:strike/>
                <w:color w:val="FF0000"/>
                <w:sz w:val="19"/>
                <w:szCs w:val="19"/>
              </w:rPr>
            </w:pPr>
          </w:p>
        </w:tc>
        <w:tc>
          <w:tcPr>
            <w:tcW w:w="1701" w:type="dxa"/>
            <w:tcBorders>
              <w:top w:val="dashSmallGap" w:sz="4" w:space="0" w:color="auto"/>
            </w:tcBorders>
            <w:vAlign w:val="center"/>
          </w:tcPr>
          <w:p w:rsidR="000E1B18" w:rsidRDefault="000E1B18" w:rsidP="000E1B18">
            <w:pPr>
              <w:snapToGrid w:val="0"/>
              <w:rPr>
                <w:sz w:val="18"/>
                <w:szCs w:val="18"/>
              </w:rPr>
            </w:pPr>
            <w:r>
              <w:rPr>
                <w:rFonts w:hint="eastAsia"/>
                <w:sz w:val="18"/>
                <w:szCs w:val="18"/>
              </w:rPr>
              <w:t>ほうき・モップ・ブラシ・雑巾・</w:t>
            </w:r>
          </w:p>
          <w:p w:rsidR="000E1B18" w:rsidRDefault="000E1B18" w:rsidP="000E1B18">
            <w:pPr>
              <w:snapToGrid w:val="0"/>
              <w:rPr>
                <w:sz w:val="18"/>
                <w:szCs w:val="18"/>
              </w:rPr>
            </w:pPr>
            <w:r>
              <w:rPr>
                <w:rFonts w:hint="eastAsia"/>
                <w:sz w:val="18"/>
                <w:szCs w:val="18"/>
              </w:rPr>
              <w:t>水モップ</w:t>
            </w:r>
          </w:p>
        </w:tc>
        <w:tc>
          <w:tcPr>
            <w:tcW w:w="5270" w:type="dxa"/>
            <w:tcBorders>
              <w:top w:val="dashSmallGap" w:sz="4" w:space="0" w:color="auto"/>
            </w:tcBorders>
            <w:vAlign w:val="center"/>
          </w:tcPr>
          <w:p w:rsidR="000E1B18" w:rsidRDefault="000E1B18" w:rsidP="000E1B18">
            <w:pPr>
              <w:snapToGrid w:val="0"/>
              <w:rPr>
                <w:sz w:val="18"/>
                <w:szCs w:val="18"/>
              </w:rPr>
            </w:pPr>
            <w:r>
              <w:rPr>
                <w:rFonts w:hint="eastAsia"/>
                <w:sz w:val="18"/>
                <w:szCs w:val="18"/>
              </w:rPr>
              <w:t>モップがけ。机を拭く。椅子の整頓。</w:t>
            </w:r>
          </w:p>
          <w:p w:rsidR="000E1B18" w:rsidRPr="00372672" w:rsidRDefault="000E1B18" w:rsidP="000E1B18">
            <w:pPr>
              <w:snapToGrid w:val="0"/>
              <w:rPr>
                <w:strike/>
                <w:color w:val="FF0000"/>
                <w:sz w:val="18"/>
                <w:szCs w:val="18"/>
              </w:rPr>
            </w:pPr>
          </w:p>
        </w:tc>
      </w:tr>
    </w:tbl>
    <w:p w:rsidR="004D05DC" w:rsidRDefault="004D05DC">
      <w:pPr>
        <w:pStyle w:val="6pt"/>
      </w:pPr>
      <w:r>
        <w:rPr>
          <w:rFonts w:hint="eastAsia"/>
        </w:rPr>
        <w:t>ゴミについて</w:t>
      </w:r>
    </w:p>
    <w:p w:rsidR="004D05DC" w:rsidRDefault="004D05DC">
      <w:pPr>
        <w:numPr>
          <w:ilvl w:val="0"/>
          <w:numId w:val="22"/>
        </w:numPr>
      </w:pPr>
      <w:r>
        <w:rPr>
          <w:rFonts w:hint="eastAsia"/>
        </w:rPr>
        <w:t>ゴミは，まとめてゴミ袋に入れ，ボランティア棟１階のゴミ置き場まで運んでください。</w:t>
      </w:r>
    </w:p>
    <w:p w:rsidR="004D05DC" w:rsidRDefault="004D05DC">
      <w:pPr>
        <w:numPr>
          <w:ilvl w:val="0"/>
          <w:numId w:val="22"/>
        </w:numPr>
      </w:pPr>
      <w:r>
        <w:rPr>
          <w:rFonts w:hint="eastAsia"/>
        </w:rPr>
        <w:t>ゴミ箱は，常にゴミ袋をかけてください。ゴミ袋は事務室の前にあります。</w:t>
      </w:r>
    </w:p>
    <w:p w:rsidR="004D05DC" w:rsidRDefault="004D05DC">
      <w:pPr>
        <w:numPr>
          <w:ilvl w:val="0"/>
          <w:numId w:val="22"/>
        </w:numPr>
        <w:sectPr w:rsidR="004D05DC" w:rsidSect="00A9136D">
          <w:pgSz w:w="12240" w:h="15840" w:code="1"/>
          <w:pgMar w:top="1134" w:right="1701" w:bottom="1134" w:left="1701" w:header="720" w:footer="720" w:gutter="0"/>
          <w:cols w:space="720"/>
          <w:noEndnote/>
        </w:sectPr>
      </w:pPr>
    </w:p>
    <w:p w:rsidR="00166BF2" w:rsidRDefault="002950FB">
      <w:pPr>
        <w:ind w:left="1"/>
        <w:rPr>
          <w:b/>
          <w:bCs/>
          <w:sz w:val="24"/>
        </w:rPr>
      </w:pPr>
      <w:r>
        <w:rPr>
          <w:noProof/>
        </w:rPr>
        <w:lastRenderedPageBreak/>
        <mc:AlternateContent>
          <mc:Choice Requires="wps">
            <w:drawing>
              <wp:anchor distT="0" distB="0" distL="114300" distR="114300" simplePos="0" relativeHeight="251618816" behindDoc="0" locked="0" layoutInCell="1" allowOverlap="1">
                <wp:simplePos x="0" y="0"/>
                <wp:positionH relativeFrom="column">
                  <wp:posOffset>5303520</wp:posOffset>
                </wp:positionH>
                <wp:positionV relativeFrom="paragraph">
                  <wp:posOffset>5880735</wp:posOffset>
                </wp:positionV>
                <wp:extent cx="182880" cy="186690"/>
                <wp:effectExtent l="0" t="1905" r="2540" b="1905"/>
                <wp:wrapNone/>
                <wp:docPr id="3411" name="Rectangle 3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7B18" id="Rectangle 3411" o:spid="_x0000_s1026" style="position:absolute;left:0;text-align:left;margin-left:417.6pt;margin-top:463.05pt;width:14.4pt;height:14.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zj9wIAAEIGAAAOAAAAZHJzL2Uyb0RvYy54bWysVNuO0zAQfUfiHyy/Z3Np2ly06artNghp&#10;gRUL4tmNncYisYPtNrsg/p2x03Zb4AEBrRR57PF4zpk5c33z2LVoz5TmUhQ4vAowYqKSlIttgT9+&#10;KL0UI22IoKSVghX4iWl8M3/54nrocxbJRraUKQRBhM6HvsCNMX3u+7pqWEf0leyZgMNaqo4YMNXW&#10;p4oMEL1r/SgIZv4gFe2VrJjWsHs7HuK5i1/XrDLv6lozg9oCQ27GfZX7buzXn1+TfKtI3/DqkAb5&#10;iyw6wgU8egp1SwxBO8V/CdXxSkkta3NVyc6Xdc0r5jAAmjD4Cc1DQ3rmsAA5uj/RpP9f2Ort/l4h&#10;Tgs8icMQI0E6qNJ74I2IbcuQ2wWShl7n4PvQ3ysLU/d3svqskZCrBhzZQik5NIxQSC20pPoXF6yh&#10;4SraDG8khQfIzkjH12OtOhsQmECPrixPp7KwR4Mq2AzTKE2heBUchelslrmy+SQ/Xu6VNq+Y7JBd&#10;FFhB9i442d9pY5Mh+dHFJS9bTkvets5Q282qVWhPoENK93P5A8Zzt1ZYZyHttTHiuMNcj43PkBwy&#10;hqX1tLm7+n/LwigOllHmlbM08eIynnpZEqReEGbLbBbEWXxbfrfphnHecEqZuOOCHXsxjP+s1gdV&#10;jF3kuhENBc6m0RQj0m5Bm5VRjpQLWPocfeB+v0PfcQMqbXlX4PTkRHJb8LWgwAfJDeHtuPYvkTj6&#10;gY5LVhblNEjiSeolyXTixZN14C3TcuUtVuFslqyXq+U6vGRl7ZjW/06MS+RYNmvIHaB7aOiAKLf9&#10;M5lmEUiBcpgTUTLiPSMRKWk+cdM4ddpmtTEuiEwD+z8QeYo+EvH88BlPB2zPVEHHHnvJKcmKZxTh&#10;RtInEBLk4NQCoxcWjVRfMRpgjBVYf9kRxTBqXwsQYxJHGbSAcUaagnSQOj/YnB0QUUGgAhtoGbdc&#10;mXFS7nrFtw28EzqsQi5AvjV30rLSHnOC7K0Bg8rhOAxVOwnPbef1PPrnPwAAAP//AwBQSwMEFAAG&#10;AAgAAAAhAB5ChazlAAAACwEAAA8AAABkcnMvZG93bnJldi54bWxMj8tOwzAQRfdI/IM1SGwQtZs2&#10;URriVIAAqUiAKA+JnRubJGo8jmy3DXw9wwqWM3N059xyOdqe7Y0PnUMJ04kAZrB2usNGwuvL7XkO&#10;LESFWvUOjYQvE2BZHR+VqtDugM9mv44NoxAMhZLQxjgUnIe6NVaFiRsM0u3Teasijb7h2qsDhdue&#10;J0Jk3KoO6UOrBnPdmnq73lkJjw9nb08f8/d762eLuxW/uhHfWyHl6cl4eQEsmjH+wfCrT+pQkdPG&#10;7VAH1kvIZ2lCqIRFkk2BEZFnc2q3oU2apsCrkv/vUP0AAAD//wMAUEsBAi0AFAAGAAgAAAAhALaD&#10;OJL+AAAA4QEAABMAAAAAAAAAAAAAAAAAAAAAAFtDb250ZW50X1R5cGVzXS54bWxQSwECLQAUAAYA&#10;CAAAACEAOP0h/9YAAACUAQAACwAAAAAAAAAAAAAAAAAvAQAAX3JlbHMvLnJlbHNQSwECLQAUAAYA&#10;CAAAACEALRec4/cCAABCBgAADgAAAAAAAAAAAAAAAAAuAgAAZHJzL2Uyb0RvYy54bWxQSwECLQAU&#10;AAYACAAAACEAHkKFrOUAAAALAQAADwAAAAAAAAAAAAAAAABRBQAAZHJzL2Rvd25yZXYueG1sUEsF&#10;BgAAAAAEAAQA8wAAAGMGAAAAAA==&#10;" stroked="f">
                <v:textbox inset="5.85pt,.7pt,5.85pt,.7pt"/>
              </v:rect>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1393190</wp:posOffset>
                </wp:positionH>
                <wp:positionV relativeFrom="paragraph">
                  <wp:posOffset>3345180</wp:posOffset>
                </wp:positionV>
                <wp:extent cx="105410" cy="92710"/>
                <wp:effectExtent l="0" t="0" r="0" b="2540"/>
                <wp:wrapNone/>
                <wp:docPr id="3410" name="Rectangle 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2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912C" id="Rectangle 3410" o:spid="_x0000_s1026" style="position:absolute;left:0;text-align:left;margin-left:109.7pt;margin-top:263.4pt;width:8.3pt;height:7.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Gb8QIAAEE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F3gShyCQIB1k6T3oRsSWU+R2QaSh1zn4PvT3ytLU/Z2sPmsk5KoFR7pQSg4tJTVAC62o/sUFa2i4&#10;ijbDG1nDA2RnpNPrsVGdDQhKoEeXlqdTWuijQRVshsHUYavgKIsSgGkfIPnxbq+0eUVlh+yiwArA&#10;u9hkf6fN6Hp0cdglZ3XJOHeG2m5WXKE9gQIp3e8QXZ+7cWGdhbTXxojjDnUlNj5DcgAMS+tpobv0&#10;f8vCKA6WUeaVszTx4jKeelkSpF4QZstsFsRZfFt+t3DDOG9ZXVNxxwQ9lmIY/1mqD00xFpErRjSA&#10;WNNoihHhW2jNyignygUtfc4+cL/fse+YgSblrCtwenIiuc33WtSgB8kNYXxc+5dMXKZAjktVFuU0&#10;SOJJ6iXJdOLFk3XgLdNy5S1W4WyWrJer5Tq8VGXtlNb/LowDckybNeQO2D209YBqZutnMs2iEIMB&#10;YyJKRr5nIiIlzSdmWtectlZtjAsh08D+D0Keoo9CPD98ptOB27NUUNzHWnKNZHtn7MGNrJ+gjwCD&#10;axaYvLBopfqK0QBTrMD6y44oihF/LaAXkzjKoASMM9I0gw5X5webswMiKghUYAMl45YrMw7KXa/Y&#10;toV3QsdVyAV0b8Nca9nOHjEBemvAnHI8DjPVDsJz23k9T/75DwAAAP//AwBQSwMEFAAGAAgAAAAh&#10;AB/iNJ/lAAAACwEAAA8AAABkcnMvZG93bnJldi54bWxMj8tOwzAQRfdI/IM1SGxQaycNEQ1xKkCA&#10;VCSKKA+JnRsPSdTYjmy3DXw9wwqWM3N059xyMZqe7dGHzlkJyVQAQ1s73dlGwuvL3eQCWIjKatU7&#10;ixK+MMCiOj4qVaHdwT7jfh0bRiE2FEpCG+NQcB7qFo0KUzegpdun80ZFGn3DtVcHCjc9T4XIuVGd&#10;pQ+tGvCmxXq73hkJq8ezt6eP7P3B+Nn8fsmvb8X3Vkh5ejJeXQKLOMY/GH71SR0qctq4ndWB9RLS&#10;ZJ4RKuE8zakDEeksp3Yb2mRJBrwq+f8O1Q8AAAD//wMAUEsBAi0AFAAGAAgAAAAhALaDOJL+AAAA&#10;4QEAABMAAAAAAAAAAAAAAAAAAAAAAFtDb250ZW50X1R5cGVzXS54bWxQSwECLQAUAAYACAAAACEA&#10;OP0h/9YAAACUAQAACwAAAAAAAAAAAAAAAAAvAQAAX3JlbHMvLnJlbHNQSwECLQAUAAYACAAAACEA&#10;j3Hxm/ECAABBBgAADgAAAAAAAAAAAAAAAAAuAgAAZHJzL2Uyb0RvYy54bWxQSwECLQAUAAYACAAA&#10;ACEAH+I0n+UAAAALAQAADwAAAAAAAAAAAAAAAABLBQAAZHJzL2Rvd25yZXYueG1sUEsFBgAAAAAE&#10;AAQA8wAAAF0GAAAAAA==&#10;" stroked="f">
                <v:textbox inset="5.85pt,.7pt,5.85pt,.7pt"/>
              </v:rect>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2802255</wp:posOffset>
                </wp:positionH>
                <wp:positionV relativeFrom="paragraph">
                  <wp:posOffset>5360035</wp:posOffset>
                </wp:positionV>
                <wp:extent cx="304800" cy="373380"/>
                <wp:effectExtent l="0" t="0" r="635" b="2540"/>
                <wp:wrapNone/>
                <wp:docPr id="3409" name="Text Box 3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3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CC2D6F" w:rsidRDefault="00471EB8" w:rsidP="00CC2D6F">
                            <w:pPr>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シーツ室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9" o:spid="_x0000_s1050" type="#_x0000_t202" style="position:absolute;left:0;text-align:left;margin-left:220.65pt;margin-top:422.05pt;width:24pt;height:29.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FtAwMAAGAGAAAOAAAAZHJzL2Uyb0RvYy54bWysVdtu2zAMfR+wfxD07vqa+II6RZLGw4Du&#10;ArTbnhVbjoXZkicpcYpi/z5Kzq3dBgzbXMARJfmQPORhr2/2XYt2VComeI79Kw8jyktRMb7J8aeH&#10;wkkwUprwirSC0xw/UoVvZq9fXQ99RgPRiLaiEgEIV9nQ57jRus9cV5UN7Yi6Ej3lcFgL2RENpty4&#10;lSQDoHetG3je1B2ErHopSqoU7N6Oh3hm8eualvpDXSuqUZtjiE3bt7TvtXm7s2uSbSTpG1YewiB/&#10;EUVHGAenJ6hbognaSvYTVMdKKZSo9VUpOlfUNSupzQGy8b0X2dw3pKc2FyBH9Sea1P+DLd/vPkrE&#10;qhyHkZdixEkHVXqge40WYo/sJnA09CqDq/c9XNZ7OIFa23xVfyfKrwpxsWwI39C5lGJoKKkgRt+w&#10;6158OuIoA7Ie3okKPJGtFhZoX8vOEAiUIECHWj2e6mOiKWEz9KLEg5MSjsI4DBNbP5dkx497qfQb&#10;KjpkFjmWUH4LTnZ3SptgSHa8Ynwp0bKqYG1rDblZL1uJdgRapbCPjf/FtZaby1yYz0bEcYfaZhvd&#10;kAwihqW5aWK3jfCU+kHkLYLUKaZJ7ERFNHHS2Escz08X6dSL0ui2+G7C9aOsYVVF+R3j9NiUfvRn&#10;RT/IY2wn25ZoyHE6CSYYkXYDIi21HEv32+w9+/wq+45pkGvLuhxDJeAZBWQKvuIV8EEyTVg7rt3n&#10;mVj6gY7nrMyLiRdHYeLE8SR0onDlOYukWDrzpT+dxqvFcrHyn7OyskyrfyfGBnIsmzHEFrK7b6oB&#10;Vcz0TzhJAx+DAQMjiMd8L0hEUugvTDdWpqZZDYa6bKPEM38HIk/oIxFnxxc8HXI7UwUde+wlqyQj&#10;nlFGer/eW+H6sXFgZLYW1SNoC8KyAoKxDAtKPsMvRgMMuRyrb1siKUbtWw4KjaMghb7Q1kiSFLQl&#10;Lw/WFweEl40AIgBqXC71OEe3vWSbBjyNE4GLOWi6ZlZv56ggJWPAGLPJHUaumZOXtr11/scw+wEA&#10;AP//AwBQSwMEFAAGAAgAAAAhALhcN7TeAAAACwEAAA8AAABkcnMvZG93bnJldi54bWxMj81OwzAQ&#10;hO9IvIO1SNyo0xK1SYhTARL3UFDV4zY2SYS9jmKnCTw9ywlu+zM78225X5wVFzOG3pOC9SoBYajx&#10;uqdWwfvby10GIkQkjdaTUfBlAuyr66sSC+1nejWXQ2wFm1AoUEEX41BIGZrOOAwrPxji3YcfHUZu&#10;x1bqEWc2d1ZukmQrHfbECR0O5rkzzedhcoxxrJ8Qj9/T9rRr7amVdZh3tVK3N8vjA4holvgnhl98&#10;voGKmc5+Ih2EVZCm63uWKsi4AsGKNMt5claQJ5scZFXK/z9UPwAAAP//AwBQSwECLQAUAAYACAAA&#10;ACEAtoM4kv4AAADhAQAAEwAAAAAAAAAAAAAAAAAAAAAAW0NvbnRlbnRfVHlwZXNdLnhtbFBLAQIt&#10;ABQABgAIAAAAIQA4/SH/1gAAAJQBAAALAAAAAAAAAAAAAAAAAC8BAABfcmVscy8ucmVsc1BLAQIt&#10;ABQABgAIAAAAIQCI0EFtAwMAAGAGAAAOAAAAAAAAAAAAAAAAAC4CAABkcnMvZTJvRG9jLnhtbFBL&#10;AQItABQABgAIAAAAIQC4XDe03gAAAAsBAAAPAAAAAAAAAAAAAAAAAF0FAABkcnMvZG93bnJldi54&#10;bWxQSwUGAAAAAAQABADzAAAAaAYAAAAA&#10;" stroked="f">
                <v:textbox style="layout-flow:vertical-ideographic" inset="5.85pt,.7pt,5.85pt,.7pt">
                  <w:txbxContent>
                    <w:p w:rsidR="00471EB8" w:rsidRPr="00CC2D6F" w:rsidRDefault="00471EB8" w:rsidP="00CC2D6F">
                      <w:pPr>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シーツ室</w:t>
                      </w:r>
                    </w:p>
                  </w:txbxContent>
                </v:textbox>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3792855</wp:posOffset>
                </wp:positionH>
                <wp:positionV relativeFrom="paragraph">
                  <wp:posOffset>5088890</wp:posOffset>
                </wp:positionV>
                <wp:extent cx="609600" cy="133985"/>
                <wp:effectExtent l="0" t="635" r="635" b="0"/>
                <wp:wrapNone/>
                <wp:docPr id="3408" name="Text Box 3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39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731BA3" w:rsidRDefault="00471EB8">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喫煙コーナー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8" o:spid="_x0000_s1051" type="#_x0000_t202" style="position:absolute;left:0;text-align:left;margin-left:298.65pt;margin-top:400.7pt;width:48pt;height:10.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XmAQMAAF4GAAAOAAAAZHJzL2Uyb0RvYy54bWysVVmPmzAQfq/U/2D5neUICYeWrJJsqCpt&#10;D2m36rMDJlgFm9pOyLbqf+/Y5CA9pKotkZCP4ZuZb+ab3N4d2gbtqVRM8Az7Nx5GlBeiZHyb4Q9P&#10;uRNjpDThJWkEpxl+pgrfzV++uO27lAaiFk1JJQIQrtK+y3CtdZe6ripq2hJ1IzrK4bISsiUatnLr&#10;lpL0gN42buB5M7cXsuykKKhScHo/XOK5xa8qWuh3VaWoRk2GITZt39K+N+btzm9JupWkq1lxDIP8&#10;RRQtYRycnqHuiSZoJ9lPUC0rpFCi0jeFaF1RVaygNgfIxvd+yOaxJh21uQA5qjvTpP4fbPF2/14i&#10;VmZ4EnpQK05aqNITPWi0FAdkD4GjvlMpmD52YKwPcAO1tvmq7kEUnxTiYlUTvqULKUVfU1JCjL5h&#10;1x19OuAoA7Lp34gSPJGdFhboUMnWEAiUIECHWj2f62OiKeBw5iUzD24KuPInkySeWg8kPX3cSaVf&#10;UdEis8iwhPJbcLJ/UNoEQ9KTifGlRMPKnDWN3cjtZtVItCfQKrl9juhXZg03xlyYzwbE4YTaZhvc&#10;kBQihqWxNLHbRvia+EHoLYPEyWdx5IR5OHWSyIsdz0+WkFeYhPf5NxOuH6Y1K0vKHxinp6b0wz8r&#10;+lEeQzvZtkR9hpNpMMWINFsQaaHlULrfZu/Z51fZt0yDXBvWZjg+G5HUFHzNS+CDpJqwZli715lY&#10;+oGOa1YW+dSLwknsRNF04oSTtecs43zlLFb+bBatl6vl2r9mZW2ZVv9OjA3kVDazETvI7rEue1Qy&#10;0z+TaRL4GDYwMIJoyHdEIpJCf2S6tjI1zWow1LiNYs/8jkSe0QciLo5HPB1zu1AFHXvqJaskI55B&#10;RvqwOVjh+rFxYGS2EeUzaAvCsgKCsQyLWsgvGPUw4jKsPu+IpBg1rznoMwqDBLpC200cJ6AsOb7Y&#10;jC4ILwAowxq6yC5Xepiiu06ybQ1+hnnAxQIUXTGrtktMkJDZwBCzqR0HrpmS4721uvwtzL8DAAD/&#10;/wMAUEsDBBQABgAIAAAAIQBVUdza4AAAAAsBAAAPAAAAZHJzL2Rvd25yZXYueG1sTI/BTsMwDIbv&#10;SLxDZCRuLF3HRleaTmMSQjtuIM5ZY9qyxqmabM14esxpHP370+/PxSraTpxx8K0jBdNJAgKpcqal&#10;WsHH++tDBsIHTUZ3jlDBBT2sytubQufGjbTD8z7UgkvI51pBE0KfS+mrBq32E9cj8e7LDVYHHoda&#10;mkGPXG47mSbJQlrdEl9odI+bBqvj/mQVbD/x8pbpbtdvvo/jT6xftmsTlbq/i+tnEAFjuMLwp8/q&#10;ULLTwZ3IeNEpmC+fZowqyJLpIwgmFssZJwdO0nQOsizk/x/KXwAAAP//AwBQSwECLQAUAAYACAAA&#10;ACEAtoM4kv4AAADhAQAAEwAAAAAAAAAAAAAAAAAAAAAAW0NvbnRlbnRfVHlwZXNdLnhtbFBLAQIt&#10;ABQABgAIAAAAIQA4/SH/1gAAAJQBAAALAAAAAAAAAAAAAAAAAC8BAABfcmVscy8ucmVsc1BLAQIt&#10;ABQABgAIAAAAIQBvyFXmAQMAAF4GAAAOAAAAAAAAAAAAAAAAAC4CAABkcnMvZTJvRG9jLnhtbFBL&#10;AQItABQABgAIAAAAIQBVUdza4AAAAAsBAAAPAAAAAAAAAAAAAAAAAFsFAABkcnMvZG93bnJldi54&#10;bWxQSwUGAAAAAAQABADzAAAAaAYAAAAA&#10;" stroked="f">
                <v:textbox inset="5.85pt,.7pt,5.85pt,.7pt">
                  <w:txbxContent>
                    <w:p w:rsidR="00471EB8" w:rsidRPr="00731BA3" w:rsidRDefault="00471EB8">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喫煙コーナー</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1465580</wp:posOffset>
                </wp:positionH>
                <wp:positionV relativeFrom="paragraph">
                  <wp:posOffset>4666615</wp:posOffset>
                </wp:positionV>
                <wp:extent cx="121920" cy="186690"/>
                <wp:effectExtent l="0" t="0" r="0" b="0"/>
                <wp:wrapNone/>
                <wp:docPr id="3407" name="Rectangle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E82CC" id="Rectangle 3407" o:spid="_x0000_s1026" style="position:absolute;left:0;text-align:left;margin-left:115.4pt;margin-top:367.45pt;width:9.6pt;height:14.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O19gIAAEI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F3gSBwlGgnSQpfegGxFbTpHbBZGGXufg+9DfK0tT93ey+qyRkKsWHOlCKTm0lNQALbSi+hcXrKHh&#10;KtoMb2QND5CdkU6vx0Z1NiAogR5dWp5OaaGPBlWwGUZhFkHyKjgK09ksc2nzSX683CttXlHZIbso&#10;sAL0LjjZ32ljwZD86OLAS87qknHuDLXdrLhCewIVUrqfww8cz924sM5C2mtjxHGHuhobnyE5IIal&#10;9bTYXf6/ZWEUB8so88pZmnhxGU+9LAlSLwizZTYL4iy+Lb9buGGct6yuqbhjgh5rMYz/LNeHrhir&#10;yFUjGgqcTaMpRoRvoTcro5woF7T0OfvA/X7HvmMGupSzrsDpyYnkNuFrUYMeJDeE8XHtXzJx8oMc&#10;l6osymmQxJPUS5LpxIsn68BbpuXKW6zC2SxZL1fLdXipytoprf9dGAfkmDZryB2we2jrAdXM1s9k&#10;mkUhBgPmRJSMfM9EREqaT8y0rjttsdoYF0Kmgf0fhDxFH4V4fvhMpwO3Z6mgYo+15DrJNs/YhBtZ&#10;P0EjAQbXLTB6YdFK9RWjAcZYgfWXHVEUI/5aQDMmcZRBCRhnpCm0DlLnB5uzAyIqCFRgAyXjlisz&#10;Tspdr9i2hXdCx1XIBbRvw1xr2dYeMQF6a8CgcjwOQ9VOwnPbeT2P/vkPAAAA//8DAFBLAwQUAAYA&#10;CAAAACEAgxUfJOQAAAALAQAADwAAAGRycy9kb3ducmV2LnhtbEyPzU7DMBCE70i8g7VIXBC1SUKh&#10;IU4FCCqBBIjyI3Fz4yWJGq+j2G0DT89yguPsjGa/Keaj68QWh9B60nAyUSCQKm9bqjW8vtwen4MI&#10;0ZA1nSfU8IUB5uX+XmFy63f0jNtlrAWXUMiNhibGPpcyVA06Eya+R2Lv0w/ORJZDLe1gdlzuOpko&#10;NZXOtMQfGtPjdYPVerlxGh4fjt6ePrL3ezeks8WdvLpR32ul9eHBeHkBIuIY/8Lwi8/oUDLTym/I&#10;BtFpSFLF6FHDWZrNQHAiOVW8bsWXaZaCLAv5f0P5AwAA//8DAFBLAQItABQABgAIAAAAIQC2gziS&#10;/gAAAOEBAAATAAAAAAAAAAAAAAAAAAAAAABbQ29udGVudF9UeXBlc10ueG1sUEsBAi0AFAAGAAgA&#10;AAAhADj9If/WAAAAlAEAAAsAAAAAAAAAAAAAAAAALwEAAF9yZWxzLy5yZWxzUEsBAi0AFAAGAAgA&#10;AAAhAJRfE7X2AgAAQgYAAA4AAAAAAAAAAAAAAAAALgIAAGRycy9lMm9Eb2MueG1sUEsBAi0AFAAG&#10;AAgAAAAhAIMVHyTkAAAACwEAAA8AAAAAAAAAAAAAAAAAUA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1617345</wp:posOffset>
                </wp:positionH>
                <wp:positionV relativeFrom="paragraph">
                  <wp:posOffset>4667250</wp:posOffset>
                </wp:positionV>
                <wp:extent cx="516255" cy="186690"/>
                <wp:effectExtent l="0" t="0" r="2540" b="0"/>
                <wp:wrapNone/>
                <wp:docPr id="3406" name="Rectangle 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4DEA9" id="Rectangle 3406" o:spid="_x0000_s1026" style="position:absolute;left:0;text-align:left;margin-left:127.35pt;margin-top:367.5pt;width:40.65pt;height:14.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v/9QIAAEIGAAAOAAAAZHJzL2Uyb0RvYy54bWysVNuO0zAQfUfiHyy/Z3Np7tp01XYbhLTA&#10;igXx7CZOY5HYwXabXRD/zthpuy3wgIBWijz2eHzOmcv1zWPfoT2VigleYP/Kw4jyStSMbwv88UPp&#10;pBgpTXhNOsFpgZ+owjfzly+uxyGngWhFV1OJIAhX+TgUuNV6yF1XVS3tiboSA+Vw2AjZEw2m3Lq1&#10;JCNE7zs38LzYHYWsBykqqhTs3k6HeG7jNw2t9LumUVSjrsCATduvtN+N+brza5JvJRlaVh1gkL9A&#10;0RPG4dFTqFuiCdpJ9kuonlVSKNHoq0r0rmgaVlHLAdj43k9sHloyUMsFxFHDSSb1/8JWb/f3ErG6&#10;wLPQizHipIcsvQfdCN92FNldEGkcVA6+D8O9NDTVcCeqzwpxsWrBkS6kFGNLSQ3QfCOqe3HBGAqu&#10;os34RtTwANlpYfV6bGRvAoIS6NGm5emUFvqoUQWbkR8HUYRRBUd+GseZTZtL8uPlQSr9iooemUWB&#10;JaC3wcn+TmkDhuRHFwtedKwuWddZQ243q06iPYEKKe3P4geO524dN85cmGtTxGmH2hqbniE5IIal&#10;8TTYbf6/ZX4Qessgc8o4TZywDCMnS7zU8fxsmcVemIW35XcD1w/zltU15XeM02Mt+uGf5frQFVMV&#10;2WpEY4GzKADdSLeF3qy0tKJc0FLn7D37+x37nmno0o71BU5PTiQ3CV/zGvQguSasm9buJRMrP8hx&#10;qcqijLwknKVOkkQzJ5ytPWeZlitnsfLjOFkvV8u1f6nK2iqt/l0YC+SYNmOIHbB7aOsR1czUzyzK&#10;Ah+DAXMiSCa+ZyIiKfQnplvbnaZYTYwLIVPP/A9CnqJPQjw/fKbTgduzVFCxx1qynWSaZ2rCjaif&#10;oJEAg+0WGL2waIX8itEIY6zA6suOSIpR95pDMyZhkEEJaGukKbQOkucHm7MDwisIVGANJWOXKz1N&#10;yt0g2baFd3zLlYsFtG/DbGuZ1p4wAXpjwKCyPA5D1UzCc9t6PY/++Q8AAAD//wMAUEsDBBQABgAI&#10;AAAAIQCM/qm25QAAAAsBAAAPAAAAZHJzL2Rvd25yZXYueG1sTI/NTsMwEITvSLyDtUhcELVp0hRC&#10;nAoQIIEEiPIjcXPjJYkar6PYbQNPz3KC2+7OaPabYjG6TmxxCK0nDScTBQKp8ralWsPry83xKYgQ&#10;DVnTeUINXxhgUe7vFSa3fkfPuF3GWnAIhdxoaGLscylD1aAzYeJ7JNY+/eBM5HWopR3MjsNdJ6dK&#10;ZdKZlvhDY3q8arBaLzdOw+PD0dvTR/p+74bk7PZOXl6r77XS+vBgvDgHEXGMf2b4xWd0KJlp5Tdk&#10;g+g0TGfpnK0a5smMS7EjSTIeVnzJ0hRkWcj/HcofAAAA//8DAFBLAQItABQABgAIAAAAIQC2gziS&#10;/gAAAOEBAAATAAAAAAAAAAAAAAAAAAAAAABbQ29udGVudF9UeXBlc10ueG1sUEsBAi0AFAAGAAgA&#10;AAAhADj9If/WAAAAlAEAAAsAAAAAAAAAAAAAAAAALwEAAF9yZWxzLy5yZWxzUEsBAi0AFAAGAAgA&#10;AAAhAGo+K//1AgAAQgYAAA4AAAAAAAAAAAAAAAAALgIAAGRycy9lMm9Eb2MueG1sUEsBAi0AFAAG&#10;AAgAAAAhAIz+qbblAAAACwEAAA8AAAAAAAAAAAAAAAAATw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1294765</wp:posOffset>
                </wp:positionH>
                <wp:positionV relativeFrom="paragraph">
                  <wp:posOffset>1661795</wp:posOffset>
                </wp:positionV>
                <wp:extent cx="527685" cy="74930"/>
                <wp:effectExtent l="0" t="2540" r="0" b="0"/>
                <wp:wrapNone/>
                <wp:docPr id="3405" name="Rectangle 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749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87E50" id="Rectangle 3405" o:spid="_x0000_s1026" style="position:absolute;left:0;text-align:left;margin-left:101.95pt;margin-top:130.85pt;width:41.55pt;height: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Nv9QIAAEE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F3gSB1OMBOkgS+9BNyK2nCK3CyINvc7B96G/V5am7u9k9VkjIVctONKFUnJoKakBWmhF9S8uWEPD&#10;VbQZ3sgaHiA7I51ej43qbEBQAj26tDyd0kIfDapgcxolsxSwVXCUxNnEZc0n+fFur7R5RWWH7KLA&#10;CsC72GR/p43FQvKji8MuOatLxrkz1Haz4grtCRRI6X4OPlA8d+PCOgtpr40Rxx3qSmx8huQAGJbW&#10;00J36f+WhVEcLKPMK2dp4sVlPPWyJEi9IMyW2SyIs/i2/G7hhnHesrqm4o4JeizFMP6zVB+aYiwi&#10;V4xoKHA2jUA2wrfQmpVRTpQLWvqcfeB+v2PfMQNNyllX4PTkRHKb77WoQQ+SG8L4uPYvmTj5QY5L&#10;VRblNEjiSeolyXTixZN14C3TcuUtVuFslqyXq+U6vFRl7ZTW/y6MA3JMmzXkDtg9tPWAambrZzLN&#10;ohCDAWMiSka+ZyIiJc0nZlrXnLZWbYwLIdPA/g9CnqKPQjw/fKbTgduzVFCxx1pyjWR7Z+zBjayf&#10;oI8Ag2sWmLywaKX6itEAU6zA+suOKIoRfy2gF5M4yqAEjDPSNIMRqM4PNmcHRFQQqMAGSsYtV2Yc&#10;lLtesW0L74SOq5AL6N6GudaynT1iAvTWgDnleBxmqh2E57bzep788x8AAAD//wMAUEsDBBQABgAI&#10;AAAAIQBSJvJn5QAAAAsBAAAPAAAAZHJzL2Rvd25yZXYueG1sTI/NTsMwEITvSLyDtUhcUGs3gaYN&#10;cSpAUAmkgig/Ejc3XpKosR3Zbht4epYT3Ga0n2ZnisVgOrZHH1pnJUzGAhjayunW1hJeX+5GM2Ah&#10;KqtV5yxK+MIAi/L4qFC5dgf7jPt1rBmF2JArCU2Mfc55qBo0Koxdj5Zun84bFcn6mmuvDhRuOp4I&#10;MeVGtZY+NKrHmwar7XpnJDyuzt6ePs7fH4xP58t7fn0rvrdCytOT4eoSWMQh/sHwW5+qQ0mdNm5n&#10;dWCdhESkc0JJTCcZMCKSWUbrNiSy9AJ4WfD/G8ofAAAA//8DAFBLAQItABQABgAIAAAAIQC2gziS&#10;/gAAAOEBAAATAAAAAAAAAAAAAAAAAAAAAABbQ29udGVudF9UeXBlc10ueG1sUEsBAi0AFAAGAAgA&#10;AAAhADj9If/WAAAAlAEAAAsAAAAAAAAAAAAAAAAALwEAAF9yZWxzLy5yZWxzUEsBAi0AFAAGAAgA&#10;AAAhAASBk2/1AgAAQQYAAA4AAAAAAAAAAAAAAAAALgIAAGRycy9lMm9Eb2MueG1sUEsBAi0AFAAG&#10;AAgAAAAhAFIm8mflAAAACwEAAA8AAAAAAAAAAAAAAAAATw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1381125</wp:posOffset>
                </wp:positionH>
                <wp:positionV relativeFrom="paragraph">
                  <wp:posOffset>1302385</wp:posOffset>
                </wp:positionV>
                <wp:extent cx="283210" cy="0"/>
                <wp:effectExtent l="6985" t="5080" r="5080" b="13970"/>
                <wp:wrapNone/>
                <wp:docPr id="3404" name="Line 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48997" id="Line 3404"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02.55pt" to="131.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F7jQIAAGYFAAAOAAAAZHJzL2Uyb0RvYy54bWysVF1vmzAUfZ+0/2D5nfIRkhBUUrVA9tJt&#10;ldppzw42wRrYyHZComn/fddOYE33Mk1NJOTrj+Nzz7nXt3fHrkUHpjSXIsPhTYARE5WkXOwy/O1l&#10;4yUYaUMEJa0ULMMnpvHd+uOH26FPWSQb2VKmEIAInQ59hhtj+tT3ddWwjugb2TMBi7VUHTEQqp1P&#10;FRkAvWv9KAgW/iAV7ZWsmNYwW5wX8drh1zWrzNe61sygNsPAzbivct+t/frrW5LuFOkbXl1okP9g&#10;0REu4NIJqiCGoL3if0F1vFJSy9rcVLLzZV3zirkcIJsweJPNc0N65nIBcXQ/yaTfD7b6cnhSiNMM&#10;z+IgxkiQDlx65IIhNwH6DL1OYVsunpTNsDqK5/5RVj80EjJviNgxx/Pl1MPJ0CrqXx2xge7hlu3w&#10;WVLYQ/ZGOrGOteosJMiAjs6T0+QJOxpUwWSUzKIQnKvGJZ+k47leafOJyQ7ZQYZbYO1wyeFRG8uD&#10;pOMWe42QG962zvFWoCHDq3k0dwe0bDm1i3abVrtt3ip0ILZm3M8lBSuvtym5F9SBNYzQ8jI2hLfn&#10;MVzeCovHXBmeGUF0NDB085ChK5Gfq2BVJmUSe3G0KL04KArvfpPH3mITLufFrMjzIvxliYZx2nBK&#10;mbBcx3IN438rh0vjnAttKthJFP8a3akHZK+Z3m/mwTKeJd5yOZ958awMvIdkk3v3ebhYLMuH/KF8&#10;w7R02ev3ITtJaVnJvWHquaEDotzaP5uvohBDAO0dLc++IdLu4F2qjMJISfOdm8YVqy0zi3HldRLY&#10;/8XrCf0sxOihjSYXLrn9kQo8H/11PWDL/txAW0lPT2rsDWhmd+jy8NjX4nUM49fP4/o3AAAA//8D&#10;AFBLAwQUAAYACAAAACEAF/y4vd0AAAALAQAADwAAAGRycy9kb3ducmV2LnhtbEyPQU/DMAyF70j8&#10;h8hIXCaWNGgbKk0nBPTGhcHENWtMW9E4XZNthV+PkZDg9uz39Py5WE++F0ccYxfIQDZXIJDq4Dpq&#10;DLy+VFc3IGKy5GwfCA18YoR1eX5W2NyFEz3jcZMawSUUc2ugTWnIpYx1i97GeRiQ2HsPo7eJx7GR&#10;brQnLve91Eotpbcd8YXWDnjfYv2xOXgDsdrivvqa1TP1dt0E1PuHp0drzOXFdHcLIuGU/sLwg8/o&#10;UDLTLhzIRdEb0NlqwVEWapGB4IReaha7340sC/n/h/IbAAD//wMAUEsBAi0AFAAGAAgAAAAhALaD&#10;OJL+AAAA4QEAABMAAAAAAAAAAAAAAAAAAAAAAFtDb250ZW50X1R5cGVzXS54bWxQSwECLQAUAAYA&#10;CAAAACEAOP0h/9YAAACUAQAACwAAAAAAAAAAAAAAAAAvAQAAX3JlbHMvLnJlbHNQSwECLQAUAAYA&#10;CAAAACEAT4rxe40CAABmBQAADgAAAAAAAAAAAAAAAAAuAgAAZHJzL2Uyb0RvYy54bWxQSwECLQAU&#10;AAYACAAAACEAF/y4vd0AAAALAQAADwAAAAAAAAAAAAAAAADnBAAAZHJzL2Rvd25yZXYueG1sUEsF&#10;BgAAAAAEAAQA8wAAAPEFAAAAAA==&#10;"/>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7064375</wp:posOffset>
                </wp:positionH>
                <wp:positionV relativeFrom="paragraph">
                  <wp:posOffset>3259455</wp:posOffset>
                </wp:positionV>
                <wp:extent cx="304800" cy="0"/>
                <wp:effectExtent l="13335" t="9525" r="5715" b="9525"/>
                <wp:wrapNone/>
                <wp:docPr id="3403" name="Line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5E697" id="Line 3403"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25pt,256.65pt" to="580.2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kijAIAAGYFAAAOAAAAZHJzL2Uyb0RvYy54bWysVF1vmzAUfZ+0/2D5nQKBJASVVC0he+m2&#10;Su20ZwebYA1sZDsh0bT/vmsTWNO9TFMTCfn64/jcc+717d2pbdCRKc2lyHB4E2DERCkpF/sMf3vZ&#10;eglG2hBBSSMFy/CZaXy3/vjhtu9SNpO1bChTCECETvsuw7UxXer7uqxZS/SN7JiAxUqqlhgI1d6n&#10;ivSA3jb+LAgWfi8V7ZQsmdYwuxkW8drhVxUrzdeq0sygJsPAzbivct+d/frrW5LuFelqXl5okP9g&#10;0RIu4NIJakMMQQfF/4JqeamklpW5KWXry6riJXM5QDZh8Cab55p0zOUC4uhukkm/H2z55fikEKcZ&#10;juIgwkiQFlx65IIhNwH69J1OYVsunpTNsDyJ5+5Rlj80EjKvidgzx/Pl3MHJ0CrqXx2xge7gll3/&#10;WVLYQw5GOrFOlWotJMiATs6T8+QJOxlUwmQUxEkAzpXjkk/S8VyntPnEZIvsIMMNsHa45PiojeVB&#10;0nGLvUbILW8a53gjUJ/h1Xw2dwe0bDi1i3abVvtd3ih0JLZm3M8lBSuvtyl5ENSB1YzQ4jI2hDfD&#10;GC5vhMVjrgwHRhCdDAzdPGToSuTnKlgVSZHEXjxbFF4cbDbe/TaPvcU2XM430SbPN+EvSzSM05pT&#10;yoTlOpZrGP9bOVwaZyi0qWAnUfxrdKcekL1mer+dB8s4Srzlch55cVQE3kOyzb37PFwslsVD/lC8&#10;YVq47PX7kJ2ktKzkwTD1XNMeUW7tj+arWYghgPaeLQffEGn28C6VRmGkpPnOTe2K1ZaZxbjyOgns&#10;/+L1hD4IMXpoo8mFS25/pALPR39dD9iyHxpoJ+n5SY29Ac3sDl0eHvtavI5h/Pp5XP8GAAD//wMA&#10;UEsDBBQABgAIAAAAIQCVrtct3gAAAA0BAAAPAAAAZHJzL2Rvd25yZXYueG1sTI/BTsMwEETvSPyD&#10;tUhcqtZOolZViFMhIDcutCCu23hJIuJ1Grtt4OtxJSQ4zuzT7EyxmWwvTjT6zrGGZKFAENfOdNxo&#10;eN1V8zUIH5AN9o5Jwxd52JTXVwXmxp35hU7b0IgYwj5HDW0IQy6lr1uy6BduII63DzdaDFGOjTQj&#10;nmO47WWq1Epa7Dh+aHGgh5bqz+3RavDVGx2q71k9U+9Z4yg9PD4/oda3N9P9HYhAU/iD4VI/Vocy&#10;dtq7Ixsv+qiTJF1GVsMyyTIQFyRZqWjtfy1ZFvL/ivIHAAD//wMAUEsBAi0AFAAGAAgAAAAhALaD&#10;OJL+AAAA4QEAABMAAAAAAAAAAAAAAAAAAAAAAFtDb250ZW50X1R5cGVzXS54bWxQSwECLQAUAAYA&#10;CAAAACEAOP0h/9YAAACUAQAACwAAAAAAAAAAAAAAAAAvAQAAX3JlbHMvLnJlbHNQSwECLQAUAAYA&#10;CAAAACEANTsZIowCAABmBQAADgAAAAAAAAAAAAAAAAAuAgAAZHJzL2Uyb0RvYy54bWxQSwECLQAU&#10;AAYACAAAACEAla7XLd4AAAANAQAADwAAAAAAAAAAAAAAAADmBAAAZHJzL2Rvd25yZXYueG1sUEsF&#10;BgAAAAAEAAQA8wAAAPEFAAAAAA==&#10;"/>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7132320</wp:posOffset>
                </wp:positionH>
                <wp:positionV relativeFrom="paragraph">
                  <wp:posOffset>3547110</wp:posOffset>
                </wp:positionV>
                <wp:extent cx="304800" cy="186690"/>
                <wp:effectExtent l="0" t="1905" r="4445" b="1905"/>
                <wp:wrapNone/>
                <wp:docPr id="3402" name="Text Box 3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4A3C1F" w:rsidRDefault="00471EB8">
                            <w:pPr>
                              <w:rPr>
                                <w:sz w:val="10"/>
                                <w:szCs w:val="10"/>
                              </w:rPr>
                            </w:pP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2" o:spid="_x0000_s1052" type="#_x0000_t202" style="position:absolute;left:0;text-align:left;margin-left:561.6pt;margin-top:279.3pt;width:24pt;height:14.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WTAAMAAJAGAAAOAAAAZHJzL2Uyb0RvYy54bWysVduOmzAQfa/Uf7D8znIJIYCWVAkJVaXt&#10;RdrtBzhgglWwqe0s2Vb9945NbpvtQ9UtD8j2DOMzc84Mt+/2XYseqVRM8Az7Nx5GlJeiYnyb4a8P&#10;hRNjpDThFWkFpxl+ogq/m799czv0KQ1EI9qKSgRBuEqHPsON1n3quqpsaEfUjegpB2MtZEc0bOXW&#10;rSQZIHrXuoHnRe4gZNVLUVKl4HQ1GvHcxq9rWurPda2oRm2GAZu2b2nfG/N257ck3UrSN6w8wCD/&#10;gKIjjMOlp1ArognaSfYiVMdKKZSo9U0pOlfUNSupzQGy8b2rbO4b0lObCxRH9acyqf8Xtvz0+EUi&#10;VmV4EnoBRpx0wNID3Wu0FHtkD6FGQ69ScL3vwVnvwQJc23xVfyfKbwpxkTeEb+lCSjE0lFSA0TfV&#10;dS8+HeMoE2QzfBQV3ER2WthA+1p2poBQEgTRgaunEz8GTQmHEy+MPbCUYPLjKEosfy5Jjx/3Uun3&#10;VHTILDIsgX4bnDzeKW3AkPToYu7iomBtayXQ8mcH4DieUKuh8WuSAhBYGk8DyfL7M/GSdbyOQycM&#10;orUTequVsyjy0IkKfzZdTVZ5vvJ/GRR+mDasqig3lx615od/x+VB9aNKTmpTomWVCWcgKbnd5K1E&#10;jwS0XtjHEgCWs5v7HIYtCeRylZIfhN4ySJwiimdOWIRTJ5l5seP5yTKJvDAJV8XzlO4Yp69PCQ0Z&#10;TqbBFCPSbmGclFqOIjvjv0rTs8/LNEnaMQ2DpWVdhkEz8IytbqS55pXlXBPWjuuLqphM/lyVRTH1&#10;ZuEkdmaz6cQJJ2vPWcZF7ixyP4pm62W+XF8RvbbiUa8vjKXnQokXeA93nCGDdI8ytb1n2m1sPL3f&#10;7G2r+4kphmnMjaieoBulgG6BxoJBDotGyB8YDTAUM6y+74ikGLUfOHT0LAwSYEfbTRxD/yF5adhc&#10;GAgvIVCGNbBpl7ke5+6ul2zbwD3jBOFiATOgZrY/z5ggIbOBsWdTO4xoM1cv99br/COZ/wYAAP//&#10;AwBQSwMEFAAGAAgAAAAhALdK/1DhAAAADQEAAA8AAABkcnMvZG93bnJldi54bWxMj0FPhDAQhe8m&#10;/odmTLy5LRiQIGXDmqiJF9fVGI8FRiDSKaHdXfTXO3vS43vz5c17xXqxozjg7AdHGqKVAoHUuHag&#10;TsPb6/1VBsIHQ60ZHaGGb/SwLs/PCpO37kgveNiFTnAI+dxo6EOYcil906M1fuUmJL59utmawHLu&#10;ZDubI4fbUcZKpdKagfhDbya867H52u2thp/BV4/b502oN8nHg9o+pf69SrW+vFiqWxABl/AHw6k+&#10;V4eSO9VuT60XI+sovo6Z1ZAkWQrihEQ3EVs1W1mmQJaF/L+i/AUAAP//AwBQSwECLQAUAAYACAAA&#10;ACEAtoM4kv4AAADhAQAAEwAAAAAAAAAAAAAAAAAAAAAAW0NvbnRlbnRfVHlwZXNdLnhtbFBLAQIt&#10;ABQABgAIAAAAIQA4/SH/1gAAAJQBAAALAAAAAAAAAAAAAAAAAC8BAABfcmVscy8ucmVsc1BLAQIt&#10;ABQABgAIAAAAIQCWKNWTAAMAAJAGAAAOAAAAAAAAAAAAAAAAAC4CAABkcnMvZTJvRG9jLnhtbFBL&#10;AQItABQABgAIAAAAIQC3Sv9Q4QAAAA0BAAAPAAAAAAAAAAAAAAAAAFoFAABkcnMvZG93bnJldi54&#10;bWxQSwUGAAAAAAQABADzAAAAaAYAAAAA&#10;" filled="f" stroked="f">
                <v:textbox inset="5.85pt,.7pt,5.85pt,.7pt">
                  <w:txbxContent>
                    <w:p w:rsidR="00471EB8" w:rsidRPr="004A3C1F" w:rsidRDefault="00471EB8">
                      <w:pPr>
                        <w:rPr>
                          <w:sz w:val="10"/>
                          <w:szCs w:val="10"/>
                        </w:rPr>
                      </w:pPr>
                      <w:r>
                        <w:rPr>
                          <w:rFonts w:hint="eastAsia"/>
                          <w:sz w:val="10"/>
                          <w:szCs w:val="10"/>
                        </w:rPr>
                        <w:t>○●</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6910705</wp:posOffset>
                </wp:positionH>
                <wp:positionV relativeFrom="paragraph">
                  <wp:posOffset>3437255</wp:posOffset>
                </wp:positionV>
                <wp:extent cx="609600" cy="186690"/>
                <wp:effectExtent l="2540" t="0" r="0" b="0"/>
                <wp:wrapNone/>
                <wp:docPr id="3401" name="Text Box 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4A3C1F" w:rsidRDefault="00471EB8">
                            <w:pPr>
                              <w:rPr>
                                <w:rFonts w:ascii="ＭＳ ゴシック" w:eastAsia="ＭＳ ゴシック" w:hAnsi="ＭＳ ゴシック"/>
                                <w:sz w:val="10"/>
                                <w:szCs w:val="10"/>
                              </w:rPr>
                            </w:pPr>
                            <w:r w:rsidRPr="004A3C1F">
                              <w:rPr>
                                <w:rFonts w:ascii="ＭＳ ゴシック" w:eastAsia="ＭＳ ゴシック" w:hAnsi="ＭＳ ゴシック" w:hint="eastAsia"/>
                                <w:sz w:val="10"/>
                                <w:szCs w:val="10"/>
                              </w:rPr>
                              <w:t>給湯コーナー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1" o:spid="_x0000_s1053" type="#_x0000_t202" style="position:absolute;left:0;text-align:left;margin-left:544.15pt;margin-top:270.65pt;width:48pt;height:1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9c/QIAAJAGAAAOAAAAZHJzL2Uyb0RvYy54bWysVduOmzAQfa/Uf7D8znIJIYCWVAkJVaXt&#10;RdrtBzhgglWwqe0s2Vb9945NbpvtQ9UtD8j2DONz5swMt+/2XYseqVRM8Az7Nx5GlJeiYnyb4a8P&#10;hRNjpDThFWkFpxl+ogq/m799czv0KQ1EI9qKSgRBuEqHPsON1n3quqpsaEfUjegpB2MtZEc0bOXW&#10;rSQZIHrXuoHnRe4gZNVLUVKl4HQ1GvHcxq9rWurPda2oRm2GAZu2b2nfG/N257ck3UrSN6w8wCD/&#10;gKIjjMOlp1ArognaSfYiVMdKKZSo9U0pOlfUNSup5QBsfO+KzX1Demq5QHJUf0qT+n9hy0+PXyRi&#10;VYYnoedjxEkHKj3QvUZLsUf2EHI09CoF1/senPUeLKC15av6O1F+U4iLvCF8SxdSiqGhpAKMvsmu&#10;e/HpGEeZIJvho6jgJrLTwgba17IzCYSUIIgOWj2d9DFoSjiMvCTywFKCyY+jKLH6uSQ9ftxLpd9T&#10;0SGzyLAE+W1w8nintAFD0qOLuYuLgrWtLYGWPzsAx/GE2hoavyYpAIGl8TSQrL4/Ey9Zx+s4dMIg&#10;Wjuht1o5iyIPnajwZ9PVZJXnK/+XQeGHacOqinJz6bHW/PDvtDxU/Vglp2pTomWVCWcgKbnd5K1E&#10;jwRqvbCPFQAsZzf3OQybEuByRckPQm8ZJE4RxTMnLMKpk8y82PH8ZAkKhEm4Kp5TumOcvp4SGjKc&#10;TIMpRqTdwjgptRyL7Iz/iqZnn5c0SdoxDYOlZV2G45MTSU1prnllNdeEteP6IiuGyZ+zsiim3iyc&#10;xM5sNp044WTtOcu4yJ1F7kfRbL3Ml+srode2eNTrE2PluajEC7yHO86QoXSPZWp7z7Tb2Hh6v9nb&#10;Vg9s35jG3IjqCbpRCugWaCwY5LBohPyB0QBDMcPq+45IilH7gUNHz8IgAXW03cQx9B+Sl4bNhYHw&#10;EgJlWIOadpnrce7uesm2DdwzThAuFjADamb784wJCJkNjD1L7TCizVy93Fuv849k/hsAAP//AwBQ&#10;SwMEFAAGAAgAAAAhAFXV66TiAAAADQEAAA8AAABkcnMvZG93bnJldi54bWxMj0FPwzAMhe9I/IfI&#10;SNxYUti6qjSdOiRA4sLYJsQxbU1b0ThVk22FX493gtt79tPz52w12V4ccfSdIw3RTIFAqlzdUaNh&#10;v3u8SUD4YKg2vSPU8I0eVvnlRWbS2p3oDY/b0AguIZ8aDW0IQyqlr1q0xs/cgMS7TzdaE9iOjaxH&#10;c+Jy28tbpWJpTUd8oTUDPrRYfW0PVsNP54vnzes6lOvFx5PavMT+vYi1vr6ainsQAafwF4YzPqND&#10;zkylO1DtRc9eJckdZzUs5hGLcyRK5qxKHi3VEmSeyf9f5L8AAAD//wMAUEsBAi0AFAAGAAgAAAAh&#10;ALaDOJL+AAAA4QEAABMAAAAAAAAAAAAAAAAAAAAAAFtDb250ZW50X1R5cGVzXS54bWxQSwECLQAU&#10;AAYACAAAACEAOP0h/9YAAACUAQAACwAAAAAAAAAAAAAAAAAvAQAAX3JlbHMvLnJlbHNQSwECLQAU&#10;AAYACAAAACEAvdQvXP0CAACQBgAADgAAAAAAAAAAAAAAAAAuAgAAZHJzL2Uyb0RvYy54bWxQSwEC&#10;LQAUAAYACAAAACEAVdXrpOIAAAANAQAADwAAAAAAAAAAAAAAAABXBQAAZHJzL2Rvd25yZXYueG1s&#10;UEsFBgAAAAAEAAQA8wAAAGYGAAAAAA==&#10;" filled="f" stroked="f">
                <v:textbox inset="5.85pt,.7pt,5.85pt,.7pt">
                  <w:txbxContent>
                    <w:p w:rsidR="00471EB8" w:rsidRPr="004A3C1F" w:rsidRDefault="00471EB8">
                      <w:pPr>
                        <w:rPr>
                          <w:rFonts w:ascii="ＭＳ ゴシック" w:eastAsia="ＭＳ ゴシック" w:hAnsi="ＭＳ ゴシック"/>
                          <w:sz w:val="10"/>
                          <w:szCs w:val="10"/>
                        </w:rPr>
                      </w:pPr>
                      <w:r w:rsidRPr="004A3C1F">
                        <w:rPr>
                          <w:rFonts w:ascii="ＭＳ ゴシック" w:eastAsia="ＭＳ ゴシック" w:hAnsi="ＭＳ ゴシック" w:hint="eastAsia"/>
                          <w:sz w:val="10"/>
                          <w:szCs w:val="10"/>
                        </w:rPr>
                        <w:t>給湯コーナー</w:t>
                      </w: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6583680</wp:posOffset>
                </wp:positionH>
                <wp:positionV relativeFrom="paragraph">
                  <wp:posOffset>3312160</wp:posOffset>
                </wp:positionV>
                <wp:extent cx="182880" cy="141605"/>
                <wp:effectExtent l="0" t="0" r="0" b="0"/>
                <wp:wrapNone/>
                <wp:docPr id="3400" name="Text Box 3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16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5C4FB3" w:rsidRDefault="00471EB8">
                            <w:pPr>
                              <w:rPr>
                                <w:rFonts w:ascii="ＭＳ ゴシック" w:eastAsia="ＭＳ ゴシック" w:hAnsi="ＭＳ ゴシック"/>
                                <w:sz w:val="14"/>
                                <w:szCs w:val="14"/>
                              </w:rPr>
                            </w:pPr>
                            <w:r w:rsidRPr="005C4FB3">
                              <w:rPr>
                                <w:rFonts w:ascii="ＭＳ ゴシック" w:eastAsia="ＭＳ ゴシック" w:hAnsi="ＭＳ ゴシック" w:hint="eastAsia"/>
                                <w:sz w:val="14"/>
                                <w:szCs w:val="14"/>
                              </w:rPr>
                              <w:t>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9" o:spid="_x0000_s1054" type="#_x0000_t202" style="position:absolute;left:0;text-align:left;margin-left:518.4pt;margin-top:260.8pt;width:14.4pt;height:11.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0TAwMAAF4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J6EHBHHSQpWe6EGjpTigySRJDEd9p1IwfezAWB/gBGpt81Xdgyg+KcTFqiZ8SxdSir6mpIQY&#10;fXPTHV0dcJQB2fRvRAmeyE4LC3SoZGsIBEoQoEMoz+f6mGgK4zIO4hhOCjjyQ3/mTa0Hkp4ud1Lp&#10;V1S0yCwyLKH8FpzsH5Q2wZD0ZGJ8KdGwMmdNYzdyu1k1Eu0JtEpunyP6lVnDjTEX5tqAOHyhttkG&#10;NySFiGFpLE3sthG+Jn4QessgcfJZHDlhHk6dJPJix/OTZTLzwiS8z7+ZcP0wrVlZUv7AOD01pR/+&#10;WdGP8hjaybYl6jOcTIMpRqTZgkgLLYfS/TZ7zz6/yr5lGuTasDbD8dmIpKbga14CHyTVhDXD2r3O&#10;xNIPdFyzssinXhROYieKphMnnKw9ZxnnK2ex8mezaL1cLdf+NStry7T6d2JsIKeymY3YQXaPddmj&#10;kpn+mUyTwMewgYERREO+IxKRFPoj07WVqWlWg6HGbRR75nck8ow+EHFxPOLpmNuFKujYUy9ZJRnx&#10;DDLSh83BChdCBOKNzDaifAZtQVhWQDCWYVEL+QWjHkZchtXnHZEUo+Y1B31GYZBAV2i7ieMElCXH&#10;B5vRAeEFAGVYQxfZ5UoPU3TXSbatwc8wD7hYgKIrZtV2iQkSMhsYYja148A1U3K8t1aXv4X5dwAA&#10;AP//AwBQSwMEFAAGAAgAAAAhANS49lfgAAAADQEAAA8AAABkcnMvZG93bnJldi54bWxMj0FPwzAM&#10;he9I/IfISNxYso1VozSdxiSEdtxAnLPGtGWJUzXZ2vHr8U5w87Ofnr9XrEbvxBn72AbSMJ0oEEhV&#10;sC3VGj7eXx+WIGIyZI0LhBouGGFV3t4UJrdhoB2e96kWHEIxNxqalLpcylg16E2chA6Jb1+h9yax&#10;7GtpezNwuHdyplQmvWmJPzSmw02D1XF/8hq2n3h5Wxq36zbfx+FnrF+2aztqfX83rp9BJBzTnxmu&#10;+IwOJTMdwolsFI61mmfMnjQsZtMMxNWisgVPB149zp9AloX836L8BQAA//8DAFBLAQItABQABgAI&#10;AAAAIQC2gziS/gAAAOEBAAATAAAAAAAAAAAAAAAAAAAAAABbQ29udGVudF9UeXBlc10ueG1sUEsB&#10;Ai0AFAAGAAgAAAAhADj9If/WAAAAlAEAAAsAAAAAAAAAAAAAAAAALwEAAF9yZWxzLy5yZWxzUEsB&#10;Ai0AFAAGAAgAAAAhAK5FTRMDAwAAXgYAAA4AAAAAAAAAAAAAAAAALgIAAGRycy9lMm9Eb2MueG1s&#10;UEsBAi0AFAAGAAgAAAAhANS49lfgAAAADQEAAA8AAAAAAAAAAAAAAAAAXQUAAGRycy9kb3ducmV2&#10;LnhtbFBLBQYAAAAABAAEAPMAAABqBgAAAAA=&#10;" stroked="f">
                <v:textbox inset="5.85pt,.7pt,5.85pt,.7pt">
                  <w:txbxContent>
                    <w:p w:rsidR="00471EB8" w:rsidRPr="005C4FB3" w:rsidRDefault="00471EB8">
                      <w:pPr>
                        <w:rPr>
                          <w:rFonts w:ascii="ＭＳ ゴシック" w:eastAsia="ＭＳ ゴシック" w:hAnsi="ＭＳ ゴシック"/>
                          <w:sz w:val="14"/>
                          <w:szCs w:val="14"/>
                        </w:rPr>
                      </w:pPr>
                      <w:r w:rsidRPr="005C4FB3">
                        <w:rPr>
                          <w:rFonts w:ascii="ＭＳ ゴシック" w:eastAsia="ＭＳ ゴシック" w:hAnsi="ＭＳ ゴシック" w:hint="eastAsia"/>
                          <w:sz w:val="14"/>
                          <w:szCs w:val="14"/>
                        </w:rPr>
                        <w:t>Ｅ</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7075170</wp:posOffset>
                </wp:positionH>
                <wp:positionV relativeFrom="paragraph">
                  <wp:posOffset>3171825</wp:posOffset>
                </wp:positionV>
                <wp:extent cx="300990" cy="560070"/>
                <wp:effectExtent l="0" t="0" r="0" b="3810"/>
                <wp:wrapNone/>
                <wp:docPr id="3399" name="Rectangle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5600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7BD7" id="Rectangle 3398" o:spid="_x0000_s1026" style="position:absolute;left:0;text-align:left;margin-left:557.1pt;margin-top:249.75pt;width:23.7pt;height:44.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hH9gIAAEIGAAAOAAAAZHJzL2Uyb0RvYy54bWysVF1v0zAUfUfiP1h+z+KkafOhpVPbNQhp&#10;wMRAPLuJ01gkdrDdZgPx37l22q4FHhDQSpGvfX19zrkf1zePXYv2TGkuRY6DK4IRE6WsuNjm+OOH&#10;wksw0oaKirZSsBw/MY1v5i9fXA99xkLZyLZiCkEQobOhz3FjTJ/5vi4b1lF9JXsm4LCWqqMGTLX1&#10;K0UHiN61fkjIzB+kqnolS6Y17N6Oh3ju4tc1K827utbMoDbHgM24r3Lfjf3682uabRXtG14eYNC/&#10;QNFRLuDRU6hbaijaKf5LqI6XSmpZm6tSdr6sa14yxwHYBOQnNg8N7ZnjAuLo/iST/n9hy7f7e4V4&#10;lePJJE0xErSDLL0H3ajYtgzBbmJFGnqdge9Df68sTd3fyfKzRkKuGnBkC6Xk0DBaAbTA+vsXF6yh&#10;4SraDG9kBQ/QnZFOr8dadTYgKIEeXVqeTmlhjwaVsDkhJE0heSUcTWeExC5tPs2Ol3ulzSsmO2QX&#10;OVaA3gWn+zttLBiaHV0ceNnyquBt6wy13axahfYUKqRwP4cfOJ67tcI6C2mvjRHHHeZqbHyGZoAY&#10;ltbTYnf5/5YGYUSWYeoVsyT2oiKaemlMEo8E6TKdkSiNbovvFm4QZQ2vKibuuGDHWgyiP8v1oSvG&#10;KnLViIYcp9NwihFtt9CbpVFOlAta+pw9cb/fse+4gS5teZfj5OREM5vwtahAD5oZyttx7V8ycfKD&#10;HJeqLIopiaNJ4sXxdOJFkzXxlkmx8harYDaL18vVch1cqrJ2Sut/F8YBOabNGnIH7B6aakAVt/Uz&#10;maZhgMGAORHGI98zEZGS5hM3jetOW6w2xoWQCbH/g5Cn6KMQzw+f6XTg9iwVVOyxllwn2eYZm3Aj&#10;qydoJMDgugVGLywaqb5iNMAYy7H+sqOKYdS+FtCMcRSmUALGGUli20idH2zODqgoIVCODZSMW67M&#10;OCl3veLbBt4JHFchF9C+NXetZVt7xATorQGDyvE4DFU7Cc9t5/U8+uc/AAAA//8DAFBLAwQUAAYA&#10;CAAAACEAX29Bb+YAAAANAQAADwAAAGRycy9kb3ducmV2LnhtbEyPXUvDMBSG7wX/QziCN7IlmV23&#10;1qZDRQcKKs4P8C5rYlvWnJQk26q/3uzKXb6ch/d9TrEYTEd22vnWogA+ZkA0Vla1WAt4f7sfzYH4&#10;IFHJzqIW8KM9LMrTk0Lmyu7xVe9WoSaxBH0uBTQh9Dmlvmq0kX5se43x9m2dkSFGV1Pl5D6Wm45O&#10;GEupkS3GhUb2+rbR1Wa1NQKeny4+Xr6Sz0fjLrPlA725Y78bJsT52XB9BSToIfzDcNCP6lBGp7Xd&#10;ovKki5nzZBJZAUmWTYEcEJ7yFMhawHQ+mwEtC3r8RfkHAAD//wMAUEsBAi0AFAAGAAgAAAAhALaD&#10;OJL+AAAA4QEAABMAAAAAAAAAAAAAAAAAAAAAAFtDb250ZW50X1R5cGVzXS54bWxQSwECLQAUAAYA&#10;CAAAACEAOP0h/9YAAACUAQAACwAAAAAAAAAAAAAAAAAvAQAAX3JlbHMvLnJlbHNQSwECLQAUAAYA&#10;CAAAACEAOqPIR/YCAABCBgAADgAAAAAAAAAAAAAAAAAuAgAAZHJzL2Uyb0RvYy54bWxQSwECLQAU&#10;AAYACAAAACEAX29Bb+YAAAANAQAADwAAAAAAAAAAAAAAAABQBQAAZHJzL2Rvd25yZXYueG1sUEsF&#10;BgAAAAAEAAQA8wAAAGMGAAAAAA==&#10;" stroked="f">
                <v:textbox inset="5.85pt,.7pt,5.85pt,.7pt"/>
              </v:rect>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3676650</wp:posOffset>
                </wp:positionH>
                <wp:positionV relativeFrom="paragraph">
                  <wp:posOffset>3545205</wp:posOffset>
                </wp:positionV>
                <wp:extent cx="102870" cy="1905"/>
                <wp:effectExtent l="6985" t="9525" r="13970" b="7620"/>
                <wp:wrapNone/>
                <wp:docPr id="3398" name="Line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 cy="190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DF6F09" id="Line 3397" o:spid="_x0000_s1026" style="position:absolute;left:0;text-align:lef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279.15pt" to="297.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YUmwIAAH0FAAAOAAAAZHJzL2Uyb0RvYy54bWysVFFvmzAQfp+0/2DxToFAQhKVVC2Q7aHb&#10;KrXbnh1sgjVjI9sJiar9951NQpvuZZqaSOhs333+7r47X98cWo72VGkmReZFV6GHqKgkYWKbed+f&#10;1v7cQ9pgQTCXgmbekWrvZvXxw3XfLelENpITqhCACL3su8xrjOmWQaCrhrZYX8mOCjispWqxgaXa&#10;BkThHtBbHkzCcBb0UpFOyYpqDbvFcOitHH5d08p8q2tNDeKZB9yM+yr33dhvsLrGy63CXcOqEw38&#10;HyxazARcOkIV2GC0U+wvqJZVSmpZm6tKtoGsa1ZRlwNkE4VvsnlscEddLlAc3Y1l0u8HW33dPyjE&#10;SObF8QK0ErgFle6ZoAg2UlufvtNLcMvFg7IZVgfx2N3L6pdGQuYNFlvqeD4dO4iMbERwEWIXuoNb&#10;Nv0XScAH74x0xTrUqkU1Z91nG+isH9ay10Bp0MHpdBx1ogeDKtiMwsk8BTUrOIoW4dTdiZcWzoZ2&#10;SptPVLbIGpnHIRkHiff32lh6Ly7WXcg149w1Aheoz7xZPA1dgJacEXto3bTabnKu0B7bVnK/070X&#10;bkruBHFgDcWkPNkGMz7YcDkXFo+67hwYwepgwHT7kKTrnOdFuCjn5Tzxk8ms9JOwKPzbdZ74s3WU&#10;Tou4yPMi+m2JRsmyYYRQYbmeuzhK/q1LTvM09N/Yx2NRgkt0Vz0ge8n0dj0N0ySe+2k6jf0kLkP/&#10;br7O/ds8ms3S8i6/K98wLV32+n3IjqW0rOTOUPXYkB4RZuWPp4sJNBdhMPWTdNANYb6F56oyykNK&#10;mp/MNK6HbadZjAut56H9n7Qe0YdCnDW0q1GFU24vpQLNz/q60bDTMMzVRpLjgzqPDMy4Czq9R/YR&#10;eb0G+/WrufoDAAD//wMAUEsDBBQABgAIAAAAIQBurx8H4AAAAAsBAAAPAAAAZHJzL2Rvd25yZXYu&#10;eG1sTI/NTsMwEITvSLyDtUjcqNMi9yeNU6ECQuJQSsoDuLEbR9jrKHbT8PYsXOC2uzOa/abYjN6x&#10;wfSxDShhOsmAGayDbrGR8HF4vlsCi0mhVi6gkfBlImzK66tC5Tpc8N0MVWoYhWDMlQSbUpdzHmtr&#10;vIqT0Bkk7RR6rxKtfcN1ry4U7h2fZdmce9UifbCqM1tr6s/q7CXshtPjwb7x/Ut0rwsncPs07isp&#10;b2/GhzWwZMb0Z4YffEKHkpiO4Yw6MidBLFbUJdEglvfAyCFWYgbs+HuZAy8L/r9D+Q0AAP//AwBQ&#10;SwECLQAUAAYACAAAACEAtoM4kv4AAADhAQAAEwAAAAAAAAAAAAAAAAAAAAAAW0NvbnRlbnRfVHlw&#10;ZXNdLnhtbFBLAQItABQABgAIAAAAIQA4/SH/1gAAAJQBAAALAAAAAAAAAAAAAAAAAC8BAABfcmVs&#10;cy8ucmVsc1BLAQItABQABgAIAAAAIQArJ8YUmwIAAH0FAAAOAAAAAAAAAAAAAAAAAC4CAABkcnMv&#10;ZTJvRG9jLnhtbFBLAQItABQABgAIAAAAIQBurx8H4AAAAAsBAAAPAAAAAAAAAAAAAAAAAPUEAABk&#10;cnMvZG93bnJldi54bWxQSwUGAAAAAAQABADzAAAAAgYAAAAA&#10;" strokeweight=".5pt"/>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3579495</wp:posOffset>
                </wp:positionH>
                <wp:positionV relativeFrom="paragraph">
                  <wp:posOffset>3655060</wp:posOffset>
                </wp:positionV>
                <wp:extent cx="133350" cy="9525"/>
                <wp:effectExtent l="14605" t="14605" r="13970" b="13970"/>
                <wp:wrapNone/>
                <wp:docPr id="3397" name="Line 3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4FEE68" id="Line 3396"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287.8pt" to="292.35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PgjwIAAGoFAAAOAAAAZHJzL2Uyb0RvYy54bWysVFFvmzAQfp+0/2DxToEAgaCSqiVkL91W&#10;qZ327GATrIGNbCckmvbfdzaENd3LNBUky2f7Pn93351v705di45UKiZ47gQ3voMorwRhfJ873162&#10;buogpTEnuBWc5s6ZKudu/fHD7dBndCEa0RIqEYBwlQ197jRa95nnqaqhHVY3oqccNmshO6zBlHuP&#10;SDwAetd6C99feoOQpJeiokrB6mbcdNYWv65ppb/WtaIatbkD3LQdpR13ZvTWtzjbS9w3rJpo4P9g&#10;0WHG4dIZaoM1RgfJ/oLqWCWFErW+qUTnibpmFbUxQDSB/yaa5wb31MYCyVH9nCb1frDVl+OTRIzk&#10;ThiuEgdx3IFKj4xTBAtLk5+hVxkcK/iTNBFWJ/7cP4rqh0JcFA3me2p5vpx78AyMh3flYgzVwy27&#10;4bMgcAYftLDJOtWyM5CQBnSympxnTehJowoWgzAMY1Cugq1VvIgtPs4urr1U+hMVHTKT3GmBuIXG&#10;x0elDRWcXY6Ym7jYsra1orccDQAfp0lsPZRoGTG75pyS+13RSnTEpm7sN118dUyKAycWraGYlNNc&#10;Y9aOc7i95QaP2lIcKYF10jC16xClLZOfK39VpmUaudFiWbqRv9m499sicpfbIIk34aYoNsEvQzSI&#10;soYRQrnheinZIPq3kpiaZyy2uWjnrHjX6DZ9QPaa6f029pMoTN0kiUM3CkvffUi3hXtfBMtlUj4U&#10;D+UbpqWNXr0P2TmVhpU4aCqfGzIgwoz+YbxaBA4Y0OKLZNQN4XYPb1OlpYOk0N+ZbmzBmlIzGFda&#10;p775J61n9DERFw2NNaswxfYnVaD5RV/bB6b0xybaCXJ+kpf+gIa2TtPjY16M1zbMXz+R698AAAD/&#10;/wMAUEsDBBQABgAIAAAAIQDWao754AAAAAsBAAAPAAAAZHJzL2Rvd25yZXYueG1sTI/BTsMwEETv&#10;SPyDtUjcqFNo4irEqapKSFwoauED3HibRMTrKHbbpF/P9gS33ZnR7NtiNbpOnHEIrScN81kCAqny&#10;tqVaw/fX29MSRIiGrOk8oYYJA6zK+7vC5NZfaIfnfawFl1DIjYYmxj6XMlQNOhNmvkdi7+gHZyKv&#10;Qy3tYC5c7jr5nCSZdKYlvtCYHjcNVj/7k9Ow2/itWveLz/dt/Diq63XCqp60fnwY168gIo7xLww3&#10;fEaHkpkO/kQ2iE5Dmr0ojvKg0gwEJ9LlgpXDTVFzkGUh//9Q/gIAAP//AwBQSwECLQAUAAYACAAA&#10;ACEAtoM4kv4AAADhAQAAEwAAAAAAAAAAAAAAAAAAAAAAW0NvbnRlbnRfVHlwZXNdLnhtbFBLAQIt&#10;ABQABgAIAAAAIQA4/SH/1gAAAJQBAAALAAAAAAAAAAAAAAAAAC8BAABfcmVscy8ucmVsc1BLAQIt&#10;ABQABgAIAAAAIQDAhKPgjwIAAGoFAAAOAAAAAAAAAAAAAAAAAC4CAABkcnMvZTJvRG9jLnhtbFBL&#10;AQItABQABgAIAAAAIQDWao754AAAAAsBAAAPAAAAAAAAAAAAAAAAAOkEAABkcnMvZG93bnJldi54&#10;bWxQSwUGAAAAAAQABADzAAAA9gUAAAAA&#10;" strokeweight="1.25pt"/>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3574415</wp:posOffset>
                </wp:positionH>
                <wp:positionV relativeFrom="paragraph">
                  <wp:posOffset>3456940</wp:posOffset>
                </wp:positionV>
                <wp:extent cx="0" cy="191770"/>
                <wp:effectExtent l="9525" t="16510" r="9525" b="10795"/>
                <wp:wrapNone/>
                <wp:docPr id="3396" name="Line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44542" id="Line 3395"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272.2pt" to="281.4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MjjQIAAGc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y&#10;JwxXSwdx3INKj4xTBAuxyc84qAyOFfxJmgjrI38eHkX9QyEuihbzHbU8X04DeAbGw7tyMYYa4Jbt&#10;+FkQOIP3WthkHRvZG0hIAzpaTU6zJvSoUT0t1rAarIIksXJ5OLv4DVLpT1T0yExypwPWFhcfHpU2&#10;PHB2OWKu4WLDus4q3nE0AmicJrH1UKJjxOyac0rutkUn0QGborGfjQp2Xh+TYs+JRWspJtV5rjHr&#10;pjnc3nGDR20dTpTAOmqY2nUI0dbIz5W/qtIqjdxosazcyC9L935TRO5yEyRxGZZFUQa/DNEgylpG&#10;COWG66Veg+jf6uHcOVOlzRU7Z8W7RrfpA7LXTO83sZ9EYeomSRy6UVj57kO6Kdz7Ilguk+qheKje&#10;MK1s9Op9yM6pNKzEXlP53JIREWb0D+PVInDAgP5eJJNuCHc7eJhqLR0khf7OdGur1dSZwbjSOvXN&#10;f9Z6Rp8ScdHQWLMK59j+pAo0v+hrm8DU/dRBW0FOT/LSHNDN1un88pjn4rUN89fv4/o3AAAA//8D&#10;AFBLAwQUAAYACAAAACEAa4POSt8AAAALAQAADwAAAGRycy9kb3ducmV2LnhtbEyPwU7DMBBE70j8&#10;g7VI3KhDZZI2xKmqSkhcKGrhA9x4m0TE6yh226RfzyIOcJvdGc2+LVaj68QZh9B60vA4S0AgVd62&#10;VGv4/Hh5WIAI0ZA1nSfUMGGAVXl7U5jc+gvt8LyPteASCrnR0MTY51KGqkFnwsz3SOwd/eBM5HGo&#10;pR3MhctdJ+dJkkpnWuILjelx02D1tT85DbuN32brXr2/buPbMbteJ6zqSev7u3H9DCLiGP/C8IPP&#10;6FAy08GfyAbRaXhK50uOslBKgeDE7+bAIlMpyLKQ/38ovwEAAP//AwBQSwECLQAUAAYACAAAACEA&#10;toM4kv4AAADhAQAAEwAAAAAAAAAAAAAAAAAAAAAAW0NvbnRlbnRfVHlwZXNdLnhtbFBLAQItABQA&#10;BgAIAAAAIQA4/SH/1gAAAJQBAAALAAAAAAAAAAAAAAAAAC8BAABfcmVscy8ucmVsc1BLAQItABQA&#10;BgAIAAAAIQAoJsMjjQIAAGcFAAAOAAAAAAAAAAAAAAAAAC4CAABkcnMvZTJvRG9jLnhtbFBLAQIt&#10;ABQABgAIAAAAIQBrg85K3wAAAAsBAAAPAAAAAAAAAAAAAAAAAOcEAABkcnMvZG93bnJldi54bWxQ&#10;SwUGAAAAAAQABADzAAAA8wUAAAAA&#10;" strokeweight="1.25pt"/>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3718560</wp:posOffset>
                </wp:positionH>
                <wp:positionV relativeFrom="paragraph">
                  <wp:posOffset>3453765</wp:posOffset>
                </wp:positionV>
                <wp:extent cx="60960" cy="186690"/>
                <wp:effectExtent l="1270" t="3810" r="4445" b="0"/>
                <wp:wrapNone/>
                <wp:docPr id="3395"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0B30" id="Rectangle 3394" o:spid="_x0000_s1026" style="position:absolute;left:0;text-align:left;margin-left:292.8pt;margin-top:271.95pt;width:4.8pt;height:14.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4O9AIAAEEGAAAOAAAAZHJzL2Uyb0RvYy54bWysVNuO0zAQfUfiHyy/Z3Npmps2XbXdBiEt&#10;sGJBPLuJ01gkdrDdpgXx74ydttsCDwhopchjj8fnnLnc3u27Fu2oVEzwHPs3HkaUl6JifJPjjx8K&#10;J8FIacIr0gpOc3ygCt/NXr64HfqMBqIRbUUlgiBcZUOf40brPnNdVTa0I+pG9JTDYS1kRzSYcuNW&#10;kgwQvWvdwPMidxCy6qUoqVKwez8e4pmNX9e01O/qWlGN2hwDNm2/0n7X5uvObkm2kaRvWHmEQf4C&#10;RUcYh0fPoe6JJmgr2S+hOlZKoUStb0rRuaKuWUktB2Djez+xeWpITy0XEEf1Z5nU/wtbvt09SsSq&#10;HE8m6RQjTjrI0nvQjfBNSxHshkakoVcZ+D71j9LQVP2DKD8rxMWyAUc6l1IMDSUVQPONv3t1wRgK&#10;rqL18EZU8ADZamH12teyMwFBCbS3aTmc00L3GpWwGXlpBLkr4cRPoii1WXNJdrrbS6VfUdEhs8ix&#10;BPA2Ntk9KG2wkOzkYrGLllUFa1tryM162Uq0I1Aghf1Z+EDx0q3lxpkLc22MOO5QW2LjMyQDwLA0&#10;nga6Tf+31A9CbxGkThElsRMW4dRJYy9xPD9dAK0wDe+L7wauH2YNqyrKHxinp1L0wz9L9bEpxiKy&#10;xYiGHKfTAFJK2g20ZqmlFeWKlrpk79nf79h3TEOTtqzLcXJ2IpnJ94pXoAfJNGHtuHavmVj5QY5r&#10;VebF1IvDSeLE8XTihJOV5yySYunMl34UxavFcrHyr1VZWaXVvwtjgZzSZgyxBXZPTTWgipn6mUzT&#10;wMdgwJgI4pHvhYhICv2J6cY2p6lVE+NKyMQz/6OQ5+ijEM8PX+h05PYsFVTsqZZsI5neGXtwLaoD&#10;9BFgsM0CkxcWjZBfMRpgiuVYfdkSSTFqX3PoxTgMTFdrayQJtA6SlwfriwPCSwiUYw0lY5dLPQ7K&#10;bS/ZpoF3fMuVizl0b81sa5nOHjEBemPAnLI8jjPVDMJL23o9T/7ZDwAAAP//AwBQSwMEFAAGAAgA&#10;AAAhAJVgP+3lAAAACwEAAA8AAABkcnMvZG93bnJldi54bWxMj8tOwzAQRfdI/IM1SGxQa9M0pQlx&#10;KkBQCaSCKA+JnRsPSdTYjmy3DXw9wwp2dzRHd84Ui8F0bI8+tM5KOB8LYGgrp1tbS3h9uRvNgYWo&#10;rFadsyjhCwMsyuOjQuXaHewz7texZlRiQ64kNDH2OeehatCoMHY9Wtp9Om9UpNHXXHt1oHLT8YkQ&#10;M25Ua+lCo3q8abDarndGwuPq7O3pY/r+YHySLe/59a343gopT0+Gq0tgEYf4B8OvPqlDSU4bt7M6&#10;sE5COk9nhFKYJhkwItIsnQDbULhIEuBlwf//UP4AAAD//wMAUEsBAi0AFAAGAAgAAAAhALaDOJL+&#10;AAAA4QEAABMAAAAAAAAAAAAAAAAAAAAAAFtDb250ZW50X1R5cGVzXS54bWxQSwECLQAUAAYACAAA&#10;ACEAOP0h/9YAAACUAQAACwAAAAAAAAAAAAAAAAAvAQAAX3JlbHMvLnJlbHNQSwECLQAUAAYACAAA&#10;ACEAd9PuDvQCAABBBgAADgAAAAAAAAAAAAAAAAAuAgAAZHJzL2Uyb0RvYy54bWxQSwECLQAUAAYA&#10;CAAAACEAlWA/7eUAAAALAQAADwAAAAAAAAAAAAAAAABOBQAAZHJzL2Rvd25yZXYueG1sUEsFBgAA&#10;AAAEAAQA8wAAAGAGAAAAAA==&#10;" stroked="f">
                <v:textbox inset="5.85pt,.7pt,5.85pt,.7pt"/>
              </v:rect>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3578225</wp:posOffset>
                </wp:positionH>
                <wp:positionV relativeFrom="paragraph">
                  <wp:posOffset>3444875</wp:posOffset>
                </wp:positionV>
                <wp:extent cx="130175" cy="220345"/>
                <wp:effectExtent l="13335" t="13970" r="8890" b="13335"/>
                <wp:wrapNone/>
                <wp:docPr id="3394"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203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6D94" id="Rectangle 3393" o:spid="_x0000_s1026" style="position:absolute;left:0;text-align:left;margin-left:281.75pt;margin-top:271.25pt;width:10.25pt;height:17.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Z6wAIAAJgFAAAOAAAAZHJzL2Uyb0RvYy54bWysVF1v0zAUfUfiP1h+7/LVrm20dOq6FiEN&#10;mBiIZzd2GgvHDrbbdEP8d65v2tIxHhAikSJf++b43OPje3W9bxTZCeuk0QVNLmJKhC4Nl3pT0M+f&#10;VoMJJc4zzZkyWhT0UTh6PXv96qprc5Ga2iguLAEQ7fKuLWjtfZtHkStr0TB3YVqhYbEytmEeQruJ&#10;uGUdoDcqSuP4MuqM5a01pXAOZm/7RTpD/KoSpf9QVU54ogoK3Dx+LX7X4RvNrli+saytZXmgwf6B&#10;RcOkhk1PULfMM7K18gVUI0trnKn8RWmayFSVLAXWANUk8W/VPNSsFVgLiOPak0zu/8GW73f3lkhe&#10;0CybDinRrIFT+gi6Mb1RgsBsFkTqWpdD7kN7b0OZrr0z5VdHtFnUkCjm1pquFowDtSTkR89+CIGD&#10;X8m6e2c4bMC23qBe+8o2ARCUIHs8lsfTsYi9JyVMJlmcjEeUlLCUpnE2HOEOLD/+3Frn3wjTkDAo&#10;qAX2CM52d84HMiw/piB5oyRfSaUwsJv1QlmyY+CQFT4HdHeepjTpCjodpcCDqQ14vfQWN3mW5s7R&#10;Ynz+hNZID65Xsino5JTE8iDgUnP0pGdS9WNgr3SgKtDPfUkQ7T0McR50Qq99n69G8XiYTQbj8Sgb&#10;DLNlPLiZrBaD+SK5vBwvbxY3y+RHYJ0M81pyLvQSMd3R+snw76x1uIS9aU/mPxEMrMwWanyoeUe4&#10;DKeSjaZpQiGA25eO+6rPpCTW+C/S1+j5YIGA8UzOSRzeg5wndDzds42jF7X1GXuQCpQ8qob+DJbs&#10;rb02/BHsCRzQg9DQYFAb+0RJB82hoO7blllBiXqrweLjYToFI3gMJpMpdBZ7vrA+W2C6BKCCejAO&#10;Dhe+7z/b1spNDfskWKs2c7gUlUTDhgvTcwLWIYDrj/wPrSr0l/MYs3411NlPAAAA//8DAFBLAwQU&#10;AAYACAAAACEAlxW3pt0AAAALAQAADwAAAGRycy9kb3ducmV2LnhtbEyPwU7DMBBE70j8g7VI3KhD&#10;SNooxKkAiSOgFsTZiZckqr2OYjdN/57lRG8z2tHsm2q7OCtmnMLgScH9KgGB1HozUKfg6/P1rgAR&#10;oiajrSdUcMYA2/r6qtKl8Sfa4byPneASCqVW0Mc4llKGtkenw8qPSHz78ZPTke3USTPpE5c7K9Mk&#10;WUunB+IPvR7xpcf2sD86BcVH2mXWu+fv9/wQ35rzTLSTSt3eLE+PICIu8T8Mf/iMDjUzNf5IJgir&#10;IF8/5BxlkaUsOJEXGa9rWGw2Kci6kpcb6l8AAAD//wMAUEsBAi0AFAAGAAgAAAAhALaDOJL+AAAA&#10;4QEAABMAAAAAAAAAAAAAAAAAAAAAAFtDb250ZW50X1R5cGVzXS54bWxQSwECLQAUAAYACAAAACEA&#10;OP0h/9YAAACUAQAACwAAAAAAAAAAAAAAAAAvAQAAX3JlbHMvLnJlbHNQSwECLQAUAAYACAAAACEA&#10;4MJWesACAACYBQAADgAAAAAAAAAAAAAAAAAuAgAAZHJzL2Uyb0RvYy54bWxQSwECLQAUAAYACAAA&#10;ACEAlxW3pt0AAAALAQAADwAAAAAAAAAAAAAAAAAaBQAAZHJzL2Rvd25yZXYueG1sUEsFBgAAAAAE&#10;AAQA8wAAACQGAAAAAA==&#10;">
                <v:textbox inset="5.85pt,.7pt,5.85pt,.7pt"/>
              </v:rect>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6155690</wp:posOffset>
                </wp:positionH>
                <wp:positionV relativeFrom="paragraph">
                  <wp:posOffset>3733800</wp:posOffset>
                </wp:positionV>
                <wp:extent cx="1270" cy="140335"/>
                <wp:effectExtent l="9525" t="7620" r="8255" b="13970"/>
                <wp:wrapNone/>
                <wp:docPr id="3393" name="Lin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03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D9D81" id="Line 3392" o:spid="_x0000_s1026" style="position:absolute;left:0;text-align:lef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7pt,294pt" to="484.8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vClwIAAHMFAAAOAAAAZHJzL2Uyb0RvYy54bWysVMtu2zAQvBfoPxC8K5Is+SVEDhJZbg9p&#10;ayApeqZFyiJKkQJJWzaK/nuXtK3E6aUoIgEEH7vD2Z1d3t4dWoH2TBuuZI7jmwgjJitFudzm+Pvz&#10;KphhZCyRlAglWY6PzOC7xccPt32XsZFqlKBMIwCRJuu7HDfWdlkYmqphLTE3qmMSDmulW2Jhqbch&#10;1aQH9FaEoyiahL3StNOqYsbA7vJ0iBcev65ZZb/VtWEWiRwDN+tH7ceNG8PFLcm2mnQNr840yH+w&#10;aAmXcOkAtSSWoJ3mf0G1vNLKqNreVKoNVV3zivkYIJo4ehPNU0M65mOB5JhuSJN5P9jq636tEac5&#10;TpJ5gpEkLaj0yCVDsDFy+ek7k4FZIdfaRVgd5FP3qKqfBklVNERumef5fOzAM3Ye4ZWLW5gObtn0&#10;XxQFG7KzyifrUOsW1YJ3n52jA4eEoINX5zioww4WVbAZj6agYAUHcRolydjfRDIH4lw7bewnplrk&#10;JjkWEIKHJPtHYx2pFxNnLtWKC+HlFxL1OZ4k48g7GCU4dYfOzOjtphAa7YkrIP+d770y02onqQdr&#10;GKHleW4JF6c5XC6kw2O+Jk+MYHWwMPX7EKSvl1/zaF7OylkapKNJGaTRchncr4o0mKzi6XiZLIti&#10;Gf92ROM0azilTDqul9qN03+rjXMXnapuqN4hKeE1us8ekL1mer8aR9M0mQXT6TgJ0qSMgofZqgju&#10;i3gymZYPxUP5hmnpozfvQ3ZIpWOldpbpp4b2iHInfzKej2IMC+h1qBv3YUTEFh6pymqMtLI/uG18&#10;5bpKcxhXWs8i95+1HtBPibho6FaDCufYXlIFml/09Q3heuDUTRtFj2t9aRTobO90foXc0/F6DfPX&#10;b+XiDwAAAP//AwBQSwMEFAAGAAgAAAAhAATn9K3iAAAACwEAAA8AAABkcnMvZG93bnJldi54bWxM&#10;j01Lw0AQhu9C/8Mygrd2k9rGNGZSih8gBRFbwes2OyZps7shu2njv3c86XFmHt553nw9mlacqfeN&#10;swjxLAJBtnS6sRXCx/55moLwQVmtWmcJ4Zs8rIvJVa4y7S72nc67UAkOsT5TCHUIXSalL2syys9c&#10;R5ZvX643KvDYV1L36sLhppXzKEqkUY3lD7Xq6KGm8rQbDMLbvLrtnvT+tHjdli936fi4+RyOiDfX&#10;4+YeRKAx/MHwq8/qULDTwQ1We9EirJLVglGEZZpyKSZ4k4A4ICRxFIMscvm/Q/EDAAD//wMAUEsB&#10;Ai0AFAAGAAgAAAAhALaDOJL+AAAA4QEAABMAAAAAAAAAAAAAAAAAAAAAAFtDb250ZW50X1R5cGVz&#10;XS54bWxQSwECLQAUAAYACAAAACEAOP0h/9YAAACUAQAACwAAAAAAAAAAAAAAAAAvAQAAX3JlbHMv&#10;LnJlbHNQSwECLQAUAAYACAAAACEAa+jbwpcCAABzBQAADgAAAAAAAAAAAAAAAAAuAgAAZHJzL2Uy&#10;b0RvYy54bWxQSwECLQAUAAYACAAAACEABOf0reIAAAALAQAADwAAAAAAAAAAAAAAAADxBAAAZHJz&#10;L2Rvd25yZXYueG1sUEsFBgAAAAAEAAQA8wAAAAAGAAAAAA==&#10;" strokeweight=".5pt"/>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5608320</wp:posOffset>
                </wp:positionH>
                <wp:positionV relativeFrom="paragraph">
                  <wp:posOffset>3869055</wp:posOffset>
                </wp:positionV>
                <wp:extent cx="731520" cy="280035"/>
                <wp:effectExtent l="0" t="0" r="0" b="0"/>
                <wp:wrapNone/>
                <wp:docPr id="3392" name="Text 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1" o:spid="_x0000_s1055" type="#_x0000_t202" style="position:absolute;left:0;text-align:left;margin-left:441.6pt;margin-top:304.65pt;width:57.6pt;height:22.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Y2AAMAAF4GAAAOAAAAZHJzL2Uyb0RvYy54bWysVVmL2zAQfi/0Pwi9e33HB+ssSTYphe0B&#10;u6XPii3HorbkSkqcbel/70jO2QNKWwWMjtGnmW/mm9ze7bsW7ahUTPAC+zceRpSXomJ8U+APTysn&#10;xUhpwivSCk4L/EwVvpu+fHE79DkNRCPaikoEIFzlQ1/gRus+d11VNrQj6kb0lMNhLWRHNCzlxq0k&#10;GQC9a93A8ybuIGTVS1FSpWD3fjzEU4tf17TU7+paUY3aAoNv2n6l/a7N153eknwjSd+w8uAG+Qsv&#10;OsI4PHqCuieaoK1kP0F1rJRCiVrflKJzRV2zktoYIBrf+yGax4b01MYC5Kj+RJP6f7Dl2917iVhV&#10;4DDMAow46SBLT3Sv0VzsEWz6hqOhVzmYPvZgrPdwArm28ar+QZSfFOJi0RC+oTMpxdBQUoGP9qZ7&#10;cXXEUQZkPbwRFbxEtlpYoH0tO0MgUIIAHXL1fMqP8aaEzST04wBOSjgKUs8LY+ObS/Lj5V4q/YqK&#10;DplJgSWk34KT3YPSo+nRxLylRMuqFWtbu5Cb9aKVaEegVFZ2HNCvzFpujLkw10bEcYfaYhufITl4&#10;DFNjaXy3hfA184PImweZs5qkiROtotjJEi91PD+bZxMvyqL71Tfjrh/lDasqyh8Yp8ei9KM/S/pB&#10;HmM52bJEQ4GzOIgxIu0GRFpqOabut9F7dvwq+o5pkGvLugID/zCMEclNwpe8snNNWDvO3etIbKaA&#10;jmtWZqvYS6IwdZIkDp0oXHrOPF0tnNnCn0yS5XwxX/rXrCwt0+rfibGOHNNmFmIL0T021YAqZuon&#10;jLPAx7CAhhEkY7wXJCIp9EemGytTU6wGQ12WUeqZ34HIE/pIxPnhC54OsZ2pguI+1pJVkhHPKCO9&#10;X++tcIPAPGBkthbVM2gL3LICgrYMk0bILxgN0OIKrD5viaQYta856DOJggyqQttFmmagLHl5sL44&#10;ILwEoAJrqCI7Xeixi257yTYNvDP2Ay5moOiaWbWdfYKAzAKamA3t0HBNl7xcW6vz38L0OwAAAP//&#10;AwBQSwMEFAAGAAgAAAAhAA9KoXTgAAAACwEAAA8AAABkcnMvZG93bnJldi54bWxMj8FOwzAMhu9I&#10;vENkJG4sZR1TWppOYxJCO24gzllj2rLEqZpszXh6wokdbX/6/f3VKlrDzjj63pGEx1kGDKlxuqdW&#10;wsf764MA5oMirYwjlHBBD6v69qZSpXYT7fC8Dy1LIeRLJaELYSg5902HVvmZG5DS7cuNVoU0ji3X&#10;o5pSuDV8nmVLblVP6UOnBtx02Bz3Jyth+4mXN6HMbth8H6ef2L5s1zpKeX8X18/AAsbwD8OfflKH&#10;Ojkd3Im0Z0aCEPk8oRKWWZEDS0RRiAWwQ9o85QvgdcWvO9S/AAAA//8DAFBLAQItABQABgAIAAAA&#10;IQC2gziS/gAAAOEBAAATAAAAAAAAAAAAAAAAAAAAAABbQ29udGVudF9UeXBlc10ueG1sUEsBAi0A&#10;FAAGAAgAAAAhADj9If/WAAAAlAEAAAsAAAAAAAAAAAAAAAAALwEAAF9yZWxzLy5yZWxzUEsBAi0A&#10;FAAGAAgAAAAhAJ11tjYAAwAAXgYAAA4AAAAAAAAAAAAAAAAALgIAAGRycy9lMm9Eb2MueG1sUEsB&#10;Ai0AFAAGAAgAAAAhAA9KoXTgAAAACwEAAA8AAAAAAAAAAAAAAAAAWgUAAGRycy9kb3ducmV2Lnht&#10;bFBLBQYAAAAABAAEAPMAAABnBgAAAAA=&#10;" stroked="f">
                <v:textbox inset="5.85pt,.7pt,5.85pt,.7pt">
                  <w:txbxContent>
                    <w:p w:rsidR="00471EB8" w:rsidRDefault="00471EB8"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v:textbox>
              </v:shap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3964940</wp:posOffset>
                </wp:positionH>
                <wp:positionV relativeFrom="paragraph">
                  <wp:posOffset>5297805</wp:posOffset>
                </wp:positionV>
                <wp:extent cx="28575" cy="119380"/>
                <wp:effectExtent l="9525" t="9525" r="9525" b="13970"/>
                <wp:wrapNone/>
                <wp:docPr id="3871" name="Line 3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1938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1DA2D" id="Line 3390" o:spid="_x0000_s1026" style="position:absolute;left:0;text-align:left;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pt,417.15pt" to="314.45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l7mwIAAHQFAAAOAAAAZHJzL2Uyb0RvYy54bWysVN9vmzAQfp+0/8HyOwUCCQSVVC0h20O3&#10;RWqnPTvYBGtgI9sJiab97zs7CW26l2kqSJZ/3H3+7r47394duhbtmdJcihyHNwFGTFSScrHN8ffn&#10;lZdipA0RlLRSsBwfmcZ3i48fboc+YxPZyJYyhQBE6Gzoc9wY02e+r6uGdUTfyJ4JOKyl6oiBpdr6&#10;VJEB0LvWnwTBzB+kor2SFdMadpenQ7xw+HXNKvOtrjUzqM0xcDNuVG7c2NFf3JJsq0jf8OpMg/wH&#10;i45wAZeOUEtiCNop/hdUxysltazNTSU7X9Y1r5iLAaIJgzfRPDWkZy4WSI7uxzTp94Otvu7XCnGa&#10;4yhNQowE6UClRy4YiqK5y8/Q6wzMCrFWNsLqIJ76R1n91EjIoiFiyxzP52MPnqHNqH/lYhe6h1s2&#10;wxdJwYbsjHTJOtSqQ3XL+8/W0YJDQtDBqXMc1WEHgyrYnKTTZIpRBSdhOI9SR84nmUWxvr3S5hOT&#10;HbKTHLcQg8Mk+0dtLKsXE2su5Iq3rdO/FWjI8SyaBs5By5ZTe2jNtNpuilahPbEV5D4XIpy8NlNy&#10;J6gDaxih5XluCG9Pc7i8FRaPuaI8MYLVwcDU7UOUrmB+zYN5mZZp7MWTWenFwXLp3a+K2JutwmS6&#10;jJZFsQx/W6JhnDWcUiYs10vxhvG/Fce5jU5lN5bvmBT/Gt1lD8heM71fTYMkjlIvSaaRF0dl4D2k&#10;q8K7L8LZLCkfiofyDdPSRa/fh+yYSstK7gxTTw0dEOVW/mg6n0A9Uw7NPklOuiHSbuGVqozCSEnz&#10;g5vGla4tNYtxpXUa2P+s9Yh+SsRFQ7saVTjH9pIq0Pyir+sI2wT2YdLZRtLjWl06BVrbOZ2fIft2&#10;vF7D/PVjufgDAAD//wMAUEsDBBQABgAIAAAAIQDQC3bB4gAAAAsBAAAPAAAAZHJzL2Rvd25yZXYu&#10;eG1sTI9NT4NAEIbvJv6HzZh4s0sBEZGlafxITBNjbE28btkRsOwsYZcW/73jSY8z8+Sd5y1Xs+3F&#10;EUffOVKwXEQgkGpnOmoUvO+ernIQPmgyuneECr7Rw6o6Pyt1YdyJ3vC4DY3gEPKFVtCGMBRS+rpF&#10;q/3CDUh8+3Sj1YHHsZFm1CcOt72MoyiTVnfEH1o94H2L9WE7WQWvcZMMj2Z3SF829fNNPj+sP6Yv&#10;pS4v5vUdiIBz+IPhV5/VoWKnvZvIeNEryOI0ZVRBnqQJCCayOL8FsefNdbIEWZXyf4fqBwAA//8D&#10;AFBLAQItABQABgAIAAAAIQC2gziS/gAAAOEBAAATAAAAAAAAAAAAAAAAAAAAAABbQ29udGVudF9U&#10;eXBlc10ueG1sUEsBAi0AFAAGAAgAAAAhADj9If/WAAAAlAEAAAsAAAAAAAAAAAAAAAAALwEAAF9y&#10;ZWxzLy5yZWxzUEsBAi0AFAAGAAgAAAAhADMjOXubAgAAdAUAAA4AAAAAAAAAAAAAAAAALgIAAGRy&#10;cy9lMm9Eb2MueG1sUEsBAi0AFAAGAAgAAAAhANALdsHiAAAACwEAAA8AAAAAAAAAAAAAAAAA9QQA&#10;AGRycy9kb3ducmV2LnhtbFBLBQYAAAAABAAEAPMAAAAEBgAAAAA=&#10;" strokeweight=".5pt"/>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3829685</wp:posOffset>
                </wp:positionH>
                <wp:positionV relativeFrom="paragraph">
                  <wp:posOffset>5426710</wp:posOffset>
                </wp:positionV>
                <wp:extent cx="731520" cy="280035"/>
                <wp:effectExtent l="0" t="0" r="3810" b="635"/>
                <wp:wrapNone/>
                <wp:docPr id="3870" name="Text Box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Default="00471EB8"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9" o:spid="_x0000_s1056" type="#_x0000_t202" style="position:absolute;left:0;text-align:left;margin-left:301.55pt;margin-top:427.3pt;width:57.6pt;height:22.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gU/gIAAJAGAAAOAAAAZHJzL2Uyb0RvYy54bWysVclu2zAQvRfoPxC8K1ptLYgc2LJVFEgX&#10;IOkH0BJlEZVIlWQip0X/vUPKdpykBYqmOhAkZzjz3my6vNr3HbqnUjHBc+xfeBhRXoma8V2Ov9yW&#10;ToKR0oTXpBOc5viBKny1ePvmchwyGohWdDWVCIxwlY1Djluth8x1VdXSnqgLMVAOwkbInmg4yp1b&#10;SzKC9b5zA8+bu6OQ9SBFRZWC2/UkxAtrv2lopT81jaIadTkGbNqu0q5bs7qLS5LtJBlaVh1gkH9A&#10;0RPGwenJ1Jpogu4ke2GqZ5UUSjT6ohK9K5qGVdRyADa+94zNTUsGarlAcNRwCpP6f2arj/efJWJ1&#10;jsMkhgBx0kOWbuleo5XYozBMUhOjcVAZqN4MoKz3IIFcW75quBbVV4W4KFrCd3QppRhbSmrA6JuX&#10;7tnTyY4yRrbjB1GDJ3KnhTW0b2RvAgghQWAdoDyc8mPQVHAZh/4sAEkFoiDxvHBmPZDs+HiQSr+j&#10;okdmk2MJ6bfGyf210gYMyY4qxhcXJes6WwIdf3IBitMNtTU0vSYZAIGt0TSQbH5/pF66STZJ5ETB&#10;fONE3nrtLMsicualH8/W4boo1v5Pg8KPspbVNeXG6bHW/Ojvcnmo+qlKTtWmRMdqY85AUnK3LTqJ&#10;7gnUemm/Q3jO1NynMGxIgMszSn4Qeasgdcp5EjtRGc2cNPYSx/PTVTr3ojRal08pXTNOX08JjTlO&#10;Z8EMI9LtYJxUWk5F9keanv1e0iRZzzQMlo71OYZKgc8okcyU5obXdq8J66b9WVQMk99HZVnOvDgK&#10;EyeOZ6EThRvPWSVl4SwLfz6PN6titXmW6I0tHvX6wNj0nFXiGd6Dj0fIULrHMrW9Z9ptajy93+5t&#10;qwehCYZpzK2oH6AbpYBugcaCQQ6bVsjvGI0wFHOsvt0RSTHq3nPo6DgKUsiOtockSeGJPBdszwSE&#10;V2AoxxqyabeFnubu3SDZrgU/0wThYgkzoGG2Px8xASFzgLFnqR1GtJmr52er9fgjWfwCAAD//wMA&#10;UEsDBBQABgAIAAAAIQAKZo804gAAAAsBAAAPAAAAZHJzL2Rvd25yZXYueG1sTI/BTsMwDIbvSLxD&#10;ZCRuLCljWSlNpw4JkLgwtglxTBvTVjRJ1WRb4ekxJzja/vT7+/PVZHt2xDF03ilIZgIYutqbzjUK&#10;9ruHqxRYiNoZ3XuHCr4wwKo4P8t1ZvzJveJxGxtGIS5kWkEb45BxHuoWrQ4zP6Cj24cfrY40jg03&#10;oz5RuO35tRCSW905+tDqAe9brD+3B6vguwvl0+ZlHav14v1RbJ5leCulUpcXU3kHLOIU/2D41Sd1&#10;KMip8gdnAusVSDFPCFWQLm4kMCKWSToHVtHmNl0CL3L+v0PxAwAA//8DAFBLAQItABQABgAIAAAA&#10;IQC2gziS/gAAAOEBAAATAAAAAAAAAAAAAAAAAAAAAABbQ29udGVudF9UeXBlc10ueG1sUEsBAi0A&#10;FAAGAAgAAAAhADj9If/WAAAAlAEAAAsAAAAAAAAAAAAAAAAALwEAAF9yZWxzLy5yZWxzUEsBAi0A&#10;FAAGAAgAAAAhADmFGBT+AgAAkAYAAA4AAAAAAAAAAAAAAAAALgIAAGRycy9lMm9Eb2MueG1sUEsB&#10;Ai0AFAAGAAgAAAAhAApmjzTiAAAACwEAAA8AAAAAAAAAAAAAAAAAWAUAAGRycy9kb3ducmV2Lnht&#10;bFBLBQYAAAAABAAEAPMAAABnBgAAAAA=&#10;" filled="f" stroked="f">
                <v:textbox inset="5.85pt,.7pt,5.85pt,.7pt">
                  <w:txbxContent>
                    <w:p w:rsidR="00471EB8" w:rsidRDefault="00471EB8"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v:textbox>
              </v:shap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2036445</wp:posOffset>
                </wp:positionH>
                <wp:positionV relativeFrom="paragraph">
                  <wp:posOffset>2680335</wp:posOffset>
                </wp:positionV>
                <wp:extent cx="41275" cy="198120"/>
                <wp:effectExtent l="5080" t="11430" r="10795" b="9525"/>
                <wp:wrapNone/>
                <wp:docPr id="3869" name="Line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 cy="1981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EFAC50" id="Line 3388" o:spid="_x0000_s1026" style="position:absolute;left:0;text-align:lef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211.05pt" to="163.6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8mgIAAHQFAAAOAAAAZHJzL2Uyb0RvYy54bWysVFFv2jAQfp+0/2D5PU1CAgTUULUhbA/d&#10;htROezaxQ6w5dmQbApr233c2kJbuZZoKUuSz7z5/d9+db+8OrUB7pg1XMsfxTYQRk5WiXG5z/P15&#10;FWQYGUskJUJJluMjM/hu8fHDbd/N2Ug1SlCmEYBIM++7HDfWdvMwNFXDWmJuVMckHNZKt8SCqbch&#10;1aQH9FaEoyiahL3StNOqYsbA7vJ0iBcev65ZZb/VtWEWiRwDN+u/2n837hsubsl8q0nX8OpMg/wH&#10;i5ZwCZcOUEtiCdpp/hdUyyutjKrtTaXaUNU1r5jPAbKJozfZPDWkYz4XKI7phjKZ94Otvu7XGnGa&#10;4ySbzDCSpAWVHrlkKEmyzNWn78wc3Aq51i7D6iCfukdV/TRIqqIhcss8z+djB5GxiwivQpxhOrhl&#10;039RFHzIzipfrEOtW1QL3n12gQ4cCoIOXp3joA47WFTBZhqPpmOMKjiJZ1k88uKFZO5QXGynjf3E&#10;VIvcIscCcvCYZP9orGP14uLcpVpxIbz+QqI+x5NkHPkAowSn7tC5Gb3dFEKjPXEd5H8+RTh57abV&#10;TlIP1jBCy/PaEi5Oa7hcSIfHfFOeGIF1sLD0+5Clb5hfs2hWZmWWBuloUgZptFwG96siDSareDpe&#10;JsuiWMa/HdE4nTecUiYd10vzxum/Ncd5jE5tN7TvUJTwGt1XD8heM71fjaNpmmTBdDpOgjQpo+Ah&#10;WxXBfRFPJtPyoXgo3zAtffbmfcgOpXSs1M4y/dTQHlHu5E/Gs1GMwYBhH01PuiEitvBKVVZjpJX9&#10;wW3jW9e1msO40jqL3P+s9YB+KsRFQ2cNKpxzeykVaH7R10+EG4LTOG0UPa71ZVJgtH3Q+Rlyb8dr&#10;G9avH8vFHwAAAP//AwBQSwMEFAAGAAgAAAAhAKAvzbLiAAAACwEAAA8AAABkcnMvZG93bnJldi54&#10;bWxMj01Lw0AQhu+C/2EZwZvddFNNSbMpxQ8QQcRW8LrNTpPY7GzIbtr47x1PepyZh3eet1hPrhMn&#10;HELrScN8loBAqrxtqdbwsXu6WYII0ZA1nSfU8I0B1uXlRWFy68/0jqdtrAWHUMiNhibGPpcyVA06&#10;E2a+R+LbwQ/ORB6HWtrBnDncdVIlyZ10piX+0Jge7xusjtvRaXhTddo/2t1x8fpSPWfL6WHzOX5p&#10;fX01bVYgIk7xD4ZffVaHkp32fiQbRKchVUnGqIaFUnMQTKQqUyD2vLlNU5BlIf93KH8AAAD//wMA&#10;UEsBAi0AFAAGAAgAAAAhALaDOJL+AAAA4QEAABMAAAAAAAAAAAAAAAAAAAAAAFtDb250ZW50X1R5&#10;cGVzXS54bWxQSwECLQAUAAYACAAAACEAOP0h/9YAAACUAQAACwAAAAAAAAAAAAAAAAAvAQAAX3Jl&#10;bHMvLnJlbHNQSwECLQAUAAYACAAAACEA3IsQvJoCAAB0BQAADgAAAAAAAAAAAAAAAAAuAgAAZHJz&#10;L2Uyb0RvYy54bWxQSwECLQAUAAYACAAAACEAoC/NsuIAAAALAQAADwAAAAAAAAAAAAAAAAD0BAAA&#10;ZHJzL2Rvd25yZXYueG1sUEsFBgAAAAAEAAQA8wAAAAMGAAAAAA==&#10;" strokeweight=".5pt"/>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1917065</wp:posOffset>
                </wp:positionH>
                <wp:positionV relativeFrom="paragraph">
                  <wp:posOffset>2496820</wp:posOffset>
                </wp:positionV>
                <wp:extent cx="731520" cy="280035"/>
                <wp:effectExtent l="0" t="0" r="1905" b="0"/>
                <wp:wrapNone/>
                <wp:docPr id="3868" name="Text Box 3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7" o:spid="_x0000_s1057" type="#_x0000_t202" style="position:absolute;left:0;text-align:left;margin-left:150.95pt;margin-top:196.6pt;width:57.6pt;height:22.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5jAgMAAF4GAAAOAAAAZHJzL2Uyb0RvYy54bWysVduK2zAQfS/0H4Tevb7HF9ZZkmxSCtsL&#10;7JY+K7Yci9qSKylxtqX/3pGcay9Q2jpgJGt0ZubMnMnt3b5r0Y5KxQQvsH/jYUR5KSrGNwX+8LRy&#10;UoyUJrwireC0wM9U4bvpyxe3Q5/TQDSirahEAMJVPvQFbrTuc9dVZUM7om5ETzkc1kJ2RMNWbtxK&#10;kgHQu9YNPG/iDkJWvRQlVQq+3o+HeGrx65qW+l1dK6pRW2CITdu3tO+1ebvTW5JvJOkbVh7CIH8R&#10;RUcYB6cnqHuiCdpK9hNUx0oplKj1TSk6V9Q1K6nNAbLxvR+yeWxIT20uQI7qTzSp/wdbvt29l4hV&#10;BQ7TCdSKkw6q9ET3Gs3FHoVhmhiOhl7lYPrYg7HewwnU2uar+gdRflKIi0VD+IbOpBRDQ0kFMfrm&#10;pntxdcRRBmQ9vBEVeCJbLSzQvpadIRAoQYAOtXo+1cdEU8LHJPTjAE5KOApSzwtj64Hkx8u9VPoV&#10;FR0yiwJLKL8FJ7sHpU0wJD+aGF9KtKxasba1G7lZL1qJdgRaZWWfA/qVWcuNMRfm2og4fqG22UY3&#10;JIeIYWksTey2Eb5mfhB58yBzVpM0caJVFDtZ4qWO52fzbOJFWXS/+mbC9aO8YVVF+QPj9NiUfvRn&#10;RT/IY2wn25ZoKHAWBzFGpN2ASEstx9L9NnvPPr/KvmMa5NqyrsDAPzzGiOSm4Ete2bUmrB3X7nUm&#10;ln6g45qV2Sr2kihMnSSJQycKl54zT1cLZ7bwJ5NkOV/Ml/41K0vLtPp3Ymwgx7KZjdhCdo9NNaCK&#10;mf4J4yzwMWxgYATJmO8FiUgK/ZHpxsrUNKvBUJdtlHrmdyDyhD4ScXZ8wdMhtzNV0LHHXrJKMuIZ&#10;ZaT3670VbhAZB0Zma1E9g7YgLCsgGMuwaIT8gtEAI67A6vOWSIpR+5qDPpMoyKArtN2kaQbKkpcH&#10;64sDwksAKrCGLrLLhR6n6LaXbNOAn3EecDEDRdfMqu0cEyRkNjDEbGqHgWum5OXeWp3/FqbfAQAA&#10;//8DAFBLAwQUAAYACAAAACEAKb0Wkd8AAAALAQAADwAAAGRycy9kb3ducmV2LnhtbEyPwW7CMAyG&#10;75P2DpEn7TbS0mlAaYoY0jRxhE07m8ZrC01SNYGGPf2807j9lj/9/lysounEhQbfOqsgnSQgyFZO&#10;t7ZW8Pnx9jQH4QNajZ2zpOBKHlbl/V2BuXaj3dFlH2rBJdbnqKAJoc+l9FVDBv3E9WR59+0Gg4HH&#10;oZZ6wJHLTSenSfIiDbaWLzTY06ah6rQ/GwXbL7q+z7Hb9ZvjafyJ9et2raNSjw9xvQQRKIZ/GP70&#10;WR1Kdjq4s9VedAqyJF0wymGRTUEw8ZzOUhAHDtksA1kW8vaH8hcAAP//AwBQSwECLQAUAAYACAAA&#10;ACEAtoM4kv4AAADhAQAAEwAAAAAAAAAAAAAAAAAAAAAAW0NvbnRlbnRfVHlwZXNdLnhtbFBLAQIt&#10;ABQABgAIAAAAIQA4/SH/1gAAAJQBAAALAAAAAAAAAAAAAAAAAC8BAABfcmVscy8ucmVsc1BLAQIt&#10;ABQABgAIAAAAIQBfJC5jAgMAAF4GAAAOAAAAAAAAAAAAAAAAAC4CAABkcnMvZTJvRG9jLnhtbFBL&#10;AQItABQABgAIAAAAIQApvRaR3wAAAAsBAAAPAAAAAAAAAAAAAAAAAFwFAABkcnMvZG93bnJldi54&#10;bWxQSwUGAAAAAAQABADzAAAAaAYAAAAA&#10;" stroked="f">
                <v:textbox inset="5.85pt,.7pt,5.85pt,.7pt">
                  <w:txbxContent>
                    <w:p w:rsidR="00471EB8" w:rsidRDefault="00471EB8"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v:textbox>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2377440</wp:posOffset>
                </wp:positionH>
                <wp:positionV relativeFrom="paragraph">
                  <wp:posOffset>2800350</wp:posOffset>
                </wp:positionV>
                <wp:extent cx="731520" cy="280035"/>
                <wp:effectExtent l="3175" t="0" r="0" b="0"/>
                <wp:wrapNone/>
                <wp:docPr id="3867" name="Text Box 3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6" o:spid="_x0000_s1058" type="#_x0000_t202" style="position:absolute;left:0;text-align:left;margin-left:187.2pt;margin-top:220.5pt;width:57.6pt;height:22.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cAAQMAAF4GAAAOAAAAZHJzL2Uyb0RvYy54bWysVVmL2zAQfi/0Pwi9e33HB+ssSTYphe0B&#10;u6XPii3HorbkSkqcbel/70jO2QNKWwWMjtGnmW/mm9ze7bsW7ahUTPAC+zceRpSXomJ8U+APTysn&#10;xUhpwivSCk4L/EwVvpu+fHE79DkNRCPaikoEIFzlQ1/gRus+d11VNrQj6kb0lMNhLWRHNCzlxq0k&#10;GQC9a93A8ybuIGTVS1FSpWD3fjzEU4tf17TU7+paUY3aAoNv2n6l/a7N153eknwjSd+w8uAG+Qsv&#10;OsI4PHqCuieaoK1kP0F1rJRCiVrflKJzRV2zktoYIBrf+yGax4b01MYC5Kj+RJP6f7Dl2917iVhV&#10;4DCdJBhx0kGWnuheo7nYoxB2DUdDr3IwfezBWO/hBHJt41X9gyg/KcTFoiF8Q2dSiqGhpAIffXPT&#10;vbg64igDsh7eiApeIlstLNC+lp0hEChBgA65ej7lx3hTwmYS+nEAJyUcBannhbF9geTHy71U+hUV&#10;HTKTAktIvwUnuweljTMkP5qYt5RoWbVibWsXcrNetBLtCJTKyo4D+pVZy40xF+baiDjuUFts4zMk&#10;B49haiyN77YQvmZ+EHnzIHNWkzRxolUUO1nipY7nZ/Ns4kVZdL/6Ztz1o7xhVUX5A+P0WJR+9GdJ&#10;P8hjLCdblmgocBYHMUak3YBISy3H1P02es+OX0XfMQ1ybVlXYOAfhjEiuUn4kld2rglrx7l7HYml&#10;H+i4ZmW2ir0kClMnSeLQicKl58zT1cKZLfzJJFnOF/Olf83K0jKt/p0Y68gxbWYhthDdY1MNqGKm&#10;fsI4C3wMC2gYQTLGe0EikkJ/ZLqxMjXFajDUZRmlnvkdiDyhj0ScH77g6RDbmSqo2GMtWSUZ8Ywy&#10;0vv13goXMgvEG5mtRfUM2gK3rICgLcOkEfILRgO0uAKrz1siKUbtaw76TKIgg6rQdpGmGShLXh6s&#10;Lw4ILwGowBqqyE4Xeuyi216yTQPvjP2AixkoumZWbWefICCzgCZmQzs0XNMlL9fW6vy3MP0OAAD/&#10;/wMAUEsDBBQABgAIAAAAIQDqiiCs3wAAAAsBAAAPAAAAZHJzL2Rvd25yZXYueG1sTI/LTsMwEEX3&#10;SPyDNUjsqBMwJYQ4VamEUJctiLUbD0moH1HsNi5fz3RVdjOaozvnVotkDTviGHrvJOSzDBi6xuve&#10;tRI+P97uCmAhKqeV8Q4lnDDAor6+qlSp/eQ2eNzGllGIC6WS0MU4lJyHpkOrwswP6Oj27UerIq1j&#10;y/WoJgq3ht9n2Zxb1Tv60KkBVx02++3BSlh/4em9UGYzrH72029qX9dLnaS8vUnLF2ARU7zAcNYn&#10;dajJaecPTgdmJDw8CUGoBCFyKkWEKJ7nwHbn4TEHXlf8f4f6DwAA//8DAFBLAQItABQABgAIAAAA&#10;IQC2gziS/gAAAOEBAAATAAAAAAAAAAAAAAAAAAAAAABbQ29udGVudF9UeXBlc10ueG1sUEsBAi0A&#10;FAAGAAgAAAAhADj9If/WAAAAlAEAAAsAAAAAAAAAAAAAAAAALwEAAF9yZWxzLy5yZWxzUEsBAi0A&#10;FAAGAAgAAAAhAOUZVwABAwAAXgYAAA4AAAAAAAAAAAAAAAAALgIAAGRycy9lMm9Eb2MueG1sUEsB&#10;Ai0AFAAGAAgAAAAhAOqKIKzfAAAACwEAAA8AAAAAAAAAAAAAAAAAWwUAAGRycy9kb3ducmV2Lnht&#10;bFBLBQYAAAAABAAEAPMAAABnBgAAAAA=&#10;" stroked="f">
                <v:textbox inset="5.85pt,.7pt,5.85pt,.7pt">
                  <w:txbxContent>
                    <w:p w:rsidR="00471EB8" w:rsidRDefault="00471EB8"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471EB8" w:rsidRPr="009A3F1B"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6181090</wp:posOffset>
                </wp:positionH>
                <wp:positionV relativeFrom="paragraph">
                  <wp:posOffset>3499485</wp:posOffset>
                </wp:positionV>
                <wp:extent cx="107950" cy="107950"/>
                <wp:effectExtent l="0" t="1905" r="0" b="4445"/>
                <wp:wrapNone/>
                <wp:docPr id="3866" name="Rectangle 3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F04D" id="Rectangle 3370" o:spid="_x0000_s1026" style="position:absolute;left:0;text-align:left;margin-left:486.7pt;margin-top:275.55pt;width:8.5pt;height: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Qi8gIAAEIGAAAOAAAAZHJzL2Uyb0RvYy54bWysVNuO0zAQfUfiHyy/Z3Np2ly06artNghp&#10;gRUL4tlNnMYisYPtNl0Q/87Y6SUFHhCQSJEnHo/POXO5vTu0DdpTqZjgGfZvPIwoL0TJ+DbDHz/k&#10;ToyR0oSXpBGcZviZKnw3f/nitu9SGohaNCWVCIJwlfZdhmutu9R1VVHTlqgb0VEOm5WQLdFgyq1b&#10;StJD9LZxA8+bub2QZSdFQZWCv/fDJp7b+FVFC/2uqhTVqMkwYNP2K+13Y77u/JakW0m6mhVHGOQv&#10;ULSEcbj0HOqeaIJ2kv0SqmWFFEpU+qYQrSuqihXUcgA2vvcTm6eadNRyAXFUd5ZJ/b+wxdv9o0Ss&#10;zPAkns0w4qSFLL0H3QjfNhRNJpEVqe9UCr5P3aM0NFX3IIrPCnGxqsGRLqQUfU1JCdB8I6p7dcAY&#10;Co6iTf9GlHAB2Wlh9TpUsjUBQQl0sGl5PqeFHjQq4KfvRckUklfA1nFtbiDp6XAnlX5FRYvMIsMS&#10;0NvgZP+g9OB6crHgRcPKnDWNNeR2s2ok2hOokNw+Fj9wHLs13DhzYY4NEYc/1NbYcA1JATEsjafB&#10;bvP/LfGD0FsGiZPP4sgJ83DqJJEXO56fLJOZFybhff7dwPXDtGZlSfkD4/RUi374Z7k+dsVQRbYa&#10;UZ/hZBpMMSLNFnqz0NKKckVLjdl79vkd+5Zp6NKGtRmOz04kNQlf8xL0IKkmrBnW7jUTmymQ41qV&#10;RT71onASO1E0nTjhZO05yzhfOYuVP5tF6+VqufavVVlbpdW/C2OBnNJmDLEDdk912aOSmfqZTJPA&#10;x2DAnAiige9IRCSF/sR0bbvTFKuJcSVk7Jn3KOQ5+iDE5eKRTkduF6mguE+1ZDvJNI+ZaSrdiPIZ&#10;Ggkw2G6B0QuLWsivGPUwxjKsvuyIpBg1rzk0YxQGCZSAtkYcJ9BGcryxGW0QXkCgDGsoGbtc6WFS&#10;7jrJtjXc41uuXCygfStmW+uCCdAbAwaV5XEcqmYSjm3rdRn98x8AAAD//wMAUEsDBBQABgAIAAAA&#10;IQC6QhI/5AAAAAsBAAAPAAAAZHJzL2Rvd25yZXYueG1sTI/LTsMwEEX3SPyDNUhsELVDHzQhTgUI&#10;KoEEiPKQ2LnxkESNx1HstoGvZ1jBcu4c3TmTLwbXih32ofGkIRkpEEiltw1VGl5fbk/nIEI0ZE3r&#10;CTV8YYBFcXiQm8z6PT3jbhUrwSUUMqOhjrHLpAxljc6Eke+QePfpe2cij30lbW/2XO5aeabUTDrT&#10;EF+oTYfXNZab1dZpeHw4eXv6mLzfu36cLu/k1Y363iitj4+GywsQEYf4B8OvPqtDwU5rvyUbRKsh&#10;PR9PGNUwnSYJCCbSVHGy5mQ2T0AWufz/Q/EDAAD//wMAUEsBAi0AFAAGAAgAAAAhALaDOJL+AAAA&#10;4QEAABMAAAAAAAAAAAAAAAAAAAAAAFtDb250ZW50X1R5cGVzXS54bWxQSwECLQAUAAYACAAAACEA&#10;OP0h/9YAAACUAQAACwAAAAAAAAAAAAAAAAAvAQAAX3JlbHMvLnJlbHNQSwECLQAUAAYACAAAACEA&#10;clikIvICAABCBgAADgAAAAAAAAAAAAAAAAAuAgAAZHJzL2Uyb0RvYy54bWxQSwECLQAUAAYACAAA&#10;ACEAukISP+QAAAALAQAADwAAAAAAAAAAAAAAAABMBQAAZHJzL2Rvd25yZXYueG1sUEsFBgAAAAAE&#10;AAQA8wAAAF0GAAAAAA==&#10;" stroked="f">
                <v:textbox inset="5.85pt,.7pt,5.85pt,.7pt"/>
              </v:rect>
            </w:pict>
          </mc:Fallback>
        </mc:AlternateContent>
      </w:r>
    </w:p>
    <w:p w:rsidR="00166BF2" w:rsidRDefault="002950FB">
      <w:pPr>
        <w:sectPr w:rsidR="00166BF2" w:rsidSect="00A9136D">
          <w:footerReference w:type="default" r:id="rId17"/>
          <w:pgSz w:w="15840" w:h="12240" w:orient="landscape" w:code="1"/>
          <w:pgMar w:top="567" w:right="851" w:bottom="567" w:left="851" w:header="720" w:footer="720" w:gutter="0"/>
          <w:cols w:space="720"/>
          <w:noEndnote/>
        </w:sectPr>
      </w:pPr>
      <w:r>
        <w:rPr>
          <w:noProof/>
        </w:rPr>
        <mc:AlternateContent>
          <mc:Choice Requires="wps">
            <w:drawing>
              <wp:anchor distT="0" distB="0" distL="114300" distR="114300" simplePos="0" relativeHeight="251710976" behindDoc="0" locked="0" layoutInCell="1" allowOverlap="1">
                <wp:simplePos x="0" y="0"/>
                <wp:positionH relativeFrom="column">
                  <wp:posOffset>7467600</wp:posOffset>
                </wp:positionH>
                <wp:positionV relativeFrom="paragraph">
                  <wp:posOffset>4822825</wp:posOffset>
                </wp:positionV>
                <wp:extent cx="227330" cy="635"/>
                <wp:effectExtent l="16510" t="17780" r="22860" b="19685"/>
                <wp:wrapNone/>
                <wp:docPr id="3865" name="AutoShape 3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7D80CF" id="_x0000_t32" coordsize="21600,21600" o:spt="32" o:oned="t" path="m,l21600,21600e" filled="f">
                <v:path arrowok="t" fillok="f" o:connecttype="none"/>
                <o:lock v:ext="edit" shapetype="t"/>
              </v:shapetype>
              <v:shape id="AutoShape 3811" o:spid="_x0000_s1026" type="#_x0000_t32" style="position:absolute;left:0;text-align:left;margin-left:588pt;margin-top:379.75pt;width:17.9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fXmwIAAHwFAAAOAAAAZHJzL2Uyb0RvYy54bWysVFtvmzAUfp+0/2DxToFwLWpSpUD20m2V&#10;2mnPDjbBGtjIdkKiaf99xyahS/cyTU0k5Mu5fOd83/Hd/bHv0IFKxQRfOsGN7yDKa0EY3y2dby8b&#10;N3OQ0pgT3AlOl86JKud+9fHD3TjkdCFa0REqEQThKh+HpdNqPeSep+qW9ljdiIFyuGyE7LGGrdx5&#10;ROIRovedt/D9xBuFJIMUNVUKTsvp0lnZ+E1Da/21aRTVqFs6gE3br7Tfrfl6qzuc7yQeWlafYeD/&#10;QNFjxiHpHKrEGqO9ZH+F6lkthRKNvqlF74mmYTW1NUA1gf+mmucWD9TWAs1Rw9wm9X5h6y+HJ4kY&#10;WTphlsQO4rgHltZ7LWxyFGZBYJo0DioH24I/SVNmfeTPw6OofyjERdFivqPW/uU0gLv18K5czEYN&#10;kGo7fhYEbDCksB07NrI3IaEX6GiJOc3E0KNGNRwuFmkYAn01XCVhbAB5OL94DlLpT1T0yCyWjtIS&#10;s12rC8E58C9kYPPgw6PSk+PFwaTlYsO6zsqg42iEXFmcxtZDiY4Rc2vslNxti06iAzZKsr8zjCsz&#10;Kfac2GgtxaQ6rzVm3bQG2B038agV5wQJdkcNS3sOJVvh/Lz1b6usyiI3WiSVG/ll6a43ReQmmyCN&#10;y7AsijL4ZYAGUd4yQig3WC8iDqJ/E8l5nCb5zTKeu+JdR7d9B7DXSNeb2E+jMHPTNA7dKKx89yHb&#10;FO66CJIkrR6Kh+oN0spWr94H7NxKg0rsNZXPLRkRYUYNYXy7CBzYwNAv0ok3hLsdvFa1lg6SQn9n&#10;urXqNbozMa64znzzP3M9R58aceHQ7GYWzrW9tgo4v/Brh8LMwTRRW0FOT9KI0swHjLh1Oj9H5g35&#10;c2+tXh/N1W8AAAD//wMAUEsDBBQABgAIAAAAIQCyNMyN4gAAAA0BAAAPAAAAZHJzL2Rvd25yZXYu&#10;eG1sTI/NTsMwEITvSLyDtUjcqJOKpm2IUyEkDiAo0PbA0Y03PxCv09ht07dnywWOMzuanS9bDLYV&#10;B+x940hBPIpAIBXONFQp2Kwfb2YgfNBkdOsIFZzQwyK/vMh0atyRPvCwCpXgEvKpVlCH0KVS+qJG&#10;q/3IdUh8K11vdWDZV9L0+sjltpXjKEqk1Q3xh1p3+FBj8b3aWwW7zydblC/v3q1fT89681Uub3dv&#10;Sl1fDfd3IAIO4S8M5/k8HXLetHV7Ml60rONpwjBBwXQyn4A4R8ZxzDjbXysBmWfyP0X+AwAA//8D&#10;AFBLAQItABQABgAIAAAAIQC2gziS/gAAAOEBAAATAAAAAAAAAAAAAAAAAAAAAABbQ29udGVudF9U&#10;eXBlc10ueG1sUEsBAi0AFAAGAAgAAAAhADj9If/WAAAAlAEAAAsAAAAAAAAAAAAAAAAALwEAAF9y&#10;ZWxzLy5yZWxzUEsBAi0AFAAGAAgAAAAhAKBKN9ebAgAAfAUAAA4AAAAAAAAAAAAAAAAALgIAAGRy&#10;cy9lMm9Eb2MueG1sUEsBAi0AFAAGAAgAAAAhALI0zI3iAAAADQEAAA8AAAAAAAAAAAAAAAAA9QQA&#10;AGRycy9kb3ducmV2LnhtbFBLBQYAAAAABAAEAPMAAAAEBgAAAAA=&#10;" strokeweight="2.25pt"/>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7075170</wp:posOffset>
                </wp:positionH>
                <wp:positionV relativeFrom="paragraph">
                  <wp:posOffset>4823460</wp:posOffset>
                </wp:positionV>
                <wp:extent cx="271145" cy="0"/>
                <wp:effectExtent l="14605" t="18415" r="19050" b="19685"/>
                <wp:wrapNone/>
                <wp:docPr id="3864" name="AutoShape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DF226D" id="AutoShape 3810" o:spid="_x0000_s1026" type="#_x0000_t32" style="position:absolute;left:0;text-align:left;margin-left:557.1pt;margin-top:379.8pt;width:21.3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VCmwIAAHoFAAAOAAAAZHJzL2Uyb0RvYy54bWysVFFvmzAQfp+0/2D5nQKBBIqaVCmQvXRb&#10;pXbas4NNsAY2sp2QaNp/39kJrOlepqmJhHy277vvvrvz3f2xa9GBKc2lWOLwJsCIiUpSLnZL/O1l&#10;46UYaUMEJa0UbIlPTOP71ccPd0OfsZlsZEuZQgAidDb0S9wY02e+r6uGdUTfyJ4JOKyl6ogBU+18&#10;qsgA6F3rz4Jg4Q9S0V7JimkNu8X5EK8cfl2zynyta80MapcYuBn3Ve67tV9/dUeynSJ9w6sLDfIf&#10;LDrCBQSdoApiCNor/hdUxysltazNTSU7X9Y1r5jLAbIJgzfZPDekZy4XEEf3k0z6/WCrL4cnhThd&#10;4ihdxBgJ0kGV1nsjXXAUpaETaeh1Bndz8aRsmtVRPPePsvqhkZB5Q8SOufsvpx7cQyurf+ViDd1D&#10;qO3wWVK4QyCEU+xYq85Cghbo6ApzmgrDjgZVsDlLwjCeY1SNRz7JRr9eafOJyQ7ZxRJrowjfNSaX&#10;QkD1pQpdFHJ41MayItnoYIMKueFt65qgFWiASOk8mTsPLVtO7am9p9Vum7cKHYjtI/dzOcLJ62tK&#10;7gV1aA0jtLysDeHteQ3RW2HxmGvNMyWwjgaWbh8Sdm3z8za4LdMyjb14tii9OCgKb73JY2+xCZN5&#10;ERV5XoS/LNEwzhpOKROW69jCYfxvLXIZpnPzTU08qeJfozv5gOw10/VmHiRxlHpJMo+8OCoD7yHd&#10;5N46DxeLpHzIH8o3TEuXvX4fspOUlpXcG6aeGzogym03RPPbWYjBgJGfJee6IdLu4K2qjMJISfOd&#10;m8b1ru06i3FV6zSw/0utJ/SzEGMNrTVV4ZLbH6mg5mN93UjYKbDPk862kp6e1DgqMODO6fIY2Rfk&#10;tQ3r10/m6jcAAAD//wMAUEsDBBQABgAIAAAAIQC8VP/t4QAAAA0BAAAPAAAAZHJzL2Rvd25yZXYu&#10;eG1sTI9NT8JAEIbvJv6HzZh4k20JVKndEmLiQeMncPA4dKcf0p0t3QXKv3dJTPT4zjx555lsPphW&#10;HKh3jWUF8SgCQVxY3XClYL16vLkD4TyyxtYyKTiRg3l+eZFhqu2RP+mw9JUIJexSVFB736VSuqIm&#10;g25kO+KwK21v0IfYV1L3eAzlppXjKEqkwYbDhRo7eqip2C73RsHu68kU5cuHs6vX0zOuv8u3ye5d&#10;qeurYXEPwtPg/2A46wd1yIPTxu5ZO9GGHMeTcWAV3E5nCYgzEk+TGYjN70jmmfz/Rf4DAAD//wMA&#10;UEsBAi0AFAAGAAgAAAAhALaDOJL+AAAA4QEAABMAAAAAAAAAAAAAAAAAAAAAAFtDb250ZW50X1R5&#10;cGVzXS54bWxQSwECLQAUAAYACAAAACEAOP0h/9YAAACUAQAACwAAAAAAAAAAAAAAAAAvAQAAX3Jl&#10;bHMvLnJlbHNQSwECLQAUAAYACAAAACEAyCBFQpsCAAB6BQAADgAAAAAAAAAAAAAAAAAuAgAAZHJz&#10;L2Uyb0RvYy54bWxQSwECLQAUAAYACAAAACEAvFT/7eEAAAANAQAADwAAAAAAAAAAAAAAAAD1BAAA&#10;ZHJzL2Rvd25yZXYueG1sUEsFBgAAAAAEAAQA8wAAAAMGAAAAAA==&#10;" strokeweight="2.25pt"/>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2424430</wp:posOffset>
                </wp:positionH>
                <wp:positionV relativeFrom="paragraph">
                  <wp:posOffset>3062605</wp:posOffset>
                </wp:positionV>
                <wp:extent cx="407035" cy="0"/>
                <wp:effectExtent l="21590" t="19685" r="19050" b="18415"/>
                <wp:wrapNone/>
                <wp:docPr id="3863" name="AutoShap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9A7B37" id="AutoShape 3813" o:spid="_x0000_s1026" type="#_x0000_t32" style="position:absolute;left:0;text-align:left;margin-left:190.9pt;margin-top:241.15pt;width:32.0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1nmgIAAHoFAAAOAAAAZHJzL2Uyb0RvYy54bWysVFFvmzAQfp+0/2D5nQKBBIpKqpSQvXRb&#10;pXbas4NNsAY2sp2QaNp/39kJrOlepqmJhHy277vv7r7z3f2xa9GBKc2lyHF4E2DERCUpF7scf3vZ&#10;eClG2hBBSSsFy/GJaXy//PjhbugzNpONbClTCECEzoY+x40xfeb7umpYR/SN7JmAw1qqjhgw1c6n&#10;igyA3rX+LAgW/iAV7ZWsmNawuz4f4qXDr2tWma91rZlBbY6Bm3Ff5b5b+/WXdyTbKdI3vLrQIP/B&#10;oiNcQNAJak0MQXvF/4LqeKWklrW5qWTny7rmFXM5QDZh8Cab54b0zOUCxdH9VCb9frDVl8OTQpzm&#10;OEoXEUaCdNCl1d5IFxxFaRjZIg29zuBuIZ6UTbM6iuf+UVY/NBKyaIjYMXf/5dSDe2g9/CsXa+ge&#10;Qm2Hz5LCHQIhXMWOteosJNQCHV1jTlNj2NGgCjbjIAmiOUbVeOSTbPTrlTafmOyQXeRYG0X4rjGF&#10;FAK6L1XoopDDozaWFclGBxtUyA1vWyeCVqAhx7N0nsydh5Ytp/bU3tNqty1ahQ7E6sj9XI5w8vqa&#10;kntBHVrDCC0va0N4e15D9FZYPOakeaYE1tHA0u1Dwk42P2+D2zIt09iLZ4vSi4P12lttithbbMJk&#10;vo7WRbEOf1miYZw1nFImLNdRwmH8bxK5DNNZfJOIp6r41+iufED2mulqMw+SOEq9JJlHXhyVgfeQ&#10;bgpvVYSLRVI+FA/lG6aly16/D9mplJaV3Bumnhs6IMqtGqL57SzEYMDIz5Jz3xBpd/BWVUZhpKT5&#10;zk3jtGtVZzGuep0G9n/p9YR+LsTYQ2tNXbjk9qdU0POxv24k7BSc52kr6elJjaMCA+6cLo+RfUFe&#10;27B+/WQufwMAAP//AwBQSwMEFAAGAAgAAAAhAGk69E/iAAAACwEAAA8AAABkcnMvZG93bnJldi54&#10;bWxMj0tPwzAQhO9I/Q/WInGjTttQhRCnQkgcQDxK2wPHbbx5lHidxm6b/nuMhATHnR3NfJMtBtOK&#10;I/WusaxgMo5AEBdWN1wp2KwfrxMQziNrbC2TgjM5WOSjiwxTbU/8QceVr0QIYZeigtr7LpXSFTUZ&#10;dGPbEYdfaXuDPpx9JXWPpxBuWjmNork02HBoqLGjh5qKr9XBKNh/PpmifFk6u349P+NmV77F+3el&#10;ri6H+zsQngb/Z4Yf/IAOeWDa2gNrJ1oFs2QS0L2COJnOQARHHN/cgtj+KjLP5P8N+TcAAAD//wMA&#10;UEsBAi0AFAAGAAgAAAAhALaDOJL+AAAA4QEAABMAAAAAAAAAAAAAAAAAAAAAAFtDb250ZW50X1R5&#10;cGVzXS54bWxQSwECLQAUAAYACAAAACEAOP0h/9YAAACUAQAACwAAAAAAAAAAAAAAAAAvAQAAX3Jl&#10;bHMvLnJlbHNQSwECLQAUAAYACAAAACEAq8KtZ5oCAAB6BQAADgAAAAAAAAAAAAAAAAAuAgAAZHJz&#10;L2Uyb0RvYy54bWxQSwECLQAUAAYACAAAACEAaTr0T+IAAAALAQAADwAAAAAAAAAAAAAAAAD0BAAA&#10;ZHJzL2Rvd25yZXYueG1sUEsFBgAAAAAEAAQA8wAAAAMGAAAAAA==&#10;" strokeweight="2.25pt"/>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2432685</wp:posOffset>
                </wp:positionH>
                <wp:positionV relativeFrom="paragraph">
                  <wp:posOffset>2914015</wp:posOffset>
                </wp:positionV>
                <wp:extent cx="313055" cy="0"/>
                <wp:effectExtent l="10795" t="13970" r="9525" b="14605"/>
                <wp:wrapNone/>
                <wp:docPr id="3862" name="AutoShap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9A2127" id="AutoShape 3812" o:spid="_x0000_s1026" type="#_x0000_t32" style="position:absolute;left:0;text-align:left;margin-left:191.55pt;margin-top:229.45pt;width:24.6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GmgIAAHoFAAAOAAAAZHJzL2Uyb0RvYy54bWysVMGO2jAQvVfqP1i+Z5OQACHasGJD6GXb&#10;rrRb9Wxih1hN7Mg2BFT13zs2JIXtpaoWpMhje968mXnj+4dj26ADU5pLkeHwLsCIiVJSLnYZ/va6&#10;8RKMtCGCkkYKluET0/hh+fHDfd+lbCJr2VCmEIAInfZdhmtjutT3dVmzlug72TEBh5VULTFgqp1P&#10;FekBvW38SRDM/F4q2ilZMq1hd30+xEuHX1WsNF+rSjODmgwDN+O+yn239usv70m6U6SreXmhQf6D&#10;RUu4gKAj1JoYgvaK/wXV8lJJLStzV8rWl1XFS+ZygGzC4E02LzXpmMsFiqO7sUz6/WDLL4dnhTjN&#10;cJTMJhgJ0kKXVnsjXXAUJeHEFqnvdAp3c/GsbJrlUbx0T7L8oZGQeU3Ejrn7r6cO3EPr4d+4WEN3&#10;EGrbf5YU7hAI4Sp2rFRrIaEW6Ogacxobw44GlbAZhVEwnWJUDkc+SQe/TmnzickW2UWGtVGE72qT&#10;SyGg+1KFLgo5PGljWZF0cLBBhdzwpnEiaATqgfoimAbOQ8uGU3tq72m12+aNQgdideR+Lkc4ub6m&#10;5F5Qh1YzQovL2hDenNcQvREWjzlpnimBdTSwdPuQsJPNz0WwKJIiib14Miu8OFivvdUmj73ZJpxP&#10;19E6z9fhL0s0jNOaU8qE5TpIOIz/TSKXYTqLbxTxWBX/Ft2VD8jeMl1tpsE8jhJvPp9GXhwVgfeY&#10;bHJvlYez2bx4zB+LN0wLl71+H7JjKS0ruTdMvdS0R5RbNUTTxSTEYMDIT+bnviHS7OCtKo3CSEnz&#10;nZvaadeqzmLc9DoJ7P/S6xH9XIihh9Yau3DJ7U+poOdDf91I2Ck4z9NW0tOzGkYFBtw5XR4j+4Jc&#10;27C+fjKXvwEAAP//AwBQSwMEFAAGAAgAAAAhANZlzw3cAAAACwEAAA8AAABkcnMvZG93bnJldi54&#10;bWxMj8FKxDAQhu+C7xBG8CJuutu6xNp0EcGTB7urDzBtx7bYTEqTbuPbG0HQ48x8/PP9xSGYUZxp&#10;doNlDdtNAoK4se3AnYb3t+dbBcJ55BZHy6ThixwcysuLAvPWrnyk88l3Ioawy1FD7/2US+mangy6&#10;jZ2I4+3DzgZ9HOdOtjOuMdyMcpcke2lw4Pihx4meemo+T4vREF737EOlQr3y8uLUTRXQVFpfX4XH&#10;BxCegv+D4Uc/qkMZnWq7cOvEqCFV6TaiGrI7dQ8iElm6y0DUvxtZFvJ/h/IbAAD//wMAUEsBAi0A&#10;FAAGAAgAAAAhALaDOJL+AAAA4QEAABMAAAAAAAAAAAAAAAAAAAAAAFtDb250ZW50X1R5cGVzXS54&#10;bWxQSwECLQAUAAYACAAAACEAOP0h/9YAAACUAQAACwAAAAAAAAAAAAAAAAAvAQAAX3JlbHMvLnJl&#10;bHNQSwECLQAUAAYACAAAACEAd3/ixpoCAAB6BQAADgAAAAAAAAAAAAAAAAAuAgAAZHJzL2Uyb0Rv&#10;Yy54bWxQSwECLQAUAAYACAAAACEA1mXPDdwAAAALAQAADwAAAAAAAAAAAAAAAAD0BAAAZHJzL2Rv&#10;d25yZXYueG1sUEsFBgAAAAAEAAQA8wAAAP0FAAAAAA==&#10;" strokeweight="1.5pt"/>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7240270</wp:posOffset>
                </wp:positionH>
                <wp:positionV relativeFrom="paragraph">
                  <wp:posOffset>4864100</wp:posOffset>
                </wp:positionV>
                <wp:extent cx="491490" cy="156845"/>
                <wp:effectExtent l="0" t="1905" r="0" b="3175"/>
                <wp:wrapNone/>
                <wp:docPr id="3861" name="Text Box 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2709BC" w:rsidRDefault="00471EB8">
                            <w:pPr>
                              <w:rPr>
                                <w:sz w:val="12"/>
                              </w:rPr>
                            </w:pPr>
                            <w:r w:rsidRPr="00492F36">
                              <w:rPr>
                                <w:rFonts w:hint="eastAsia"/>
                                <w:sz w:val="12"/>
                              </w:rPr>
                              <w:t>脱衣室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7" o:spid="_x0000_s1059" type="#_x0000_t202" style="position:absolute;left:0;text-align:left;margin-left:570.1pt;margin-top:383pt;width:38.7pt;height:12.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zN/AIAAJAGAAAOAAAAZHJzL2Uyb0RvYy54bWysVVtv0zAUfkfiP1h+z3Kpm5uWoTZtENK4&#10;SIMf4CZOY5HYwfaWDsR/59jpum6AhIA8WLbP8Tnfd265fHUYenTHlOZSFDi8CDBiopYNF/sCf/pY&#10;eSlG2lDR0F4KVuB7pvGrq5cvLqcxZ5HsZN8whcCI0Pk0FrgzZsx9X9cdG6i+kCMTIGylGqiBo9r7&#10;jaITWB96PwqC2J+kakYla6Y13G5mIb5y9tuW1eZ922pmUF9gwGbcqty6s6t/dUnzvaJjx+sjDPoX&#10;KAbKBTg9mdpQQ9Gt4j+ZGnitpJatuajl4Mu25TVzHIBNGDxjc9PRkTkuEBw9nsKk/5/Z+t3dB4V4&#10;U+BFGocYCTpAlj6yg0FreUCLNEpsjKZR56B6M4KyOYAEcu346vFa1p81ErLsqNizlVJy6hhtAGNo&#10;X/pnT2c72hrZTW9lA57orZHO0KFVgw0ghASBdcjV/Sk/Fk0NlyQLSQaSGkThMk7J0nmg+cPjUWnz&#10;mskB2U2BFaTfGad319pYMDR/ULG+hKx437sS6MWTC1Ccb5irofk1zQEIbK2mheTy+y0Lsm26TYlH&#10;onjrkWCz8VZVSby4CpPlZrEpy0343aIISd7xpmHCOn2otZD8WS6PVT9XyanatOx5Y81ZSFrtd2Wv&#10;0B2FWq/cdwzPmZr/FIYLCXB5RimMSLCOMq+K08QjFVl6WRKkXhBm6ywOSEY21VNK11ywf6eEpgJn&#10;y2iJEe33ME5qo+Yi+y3NwH0/06T5wA0Mlp4PBU5PSjS3pbkVjcu5obyf92dRsUx+HZVVtQwSski9&#10;JFkuPLLYBt46rUpvVYZxnGzX5Xr7LNFbVzz63wPj0nNWiWd4jz4eIUPpPpSp6z3bbnPjmcPu4Fo9&#10;im3EbGPuZHMP3agkdAs0Fgxy2HRSfcVogqFYYP3lliqGUf9GQEcnJMogO8Yd0tT2ojoX7M4EVNRg&#10;qMAGsum2pZnn7u2o+L4DP/MEEXIFM6Dlrj8fMQEhe4Cx56gdR7Sdq+dnp/X4I7n6AQAA//8DAFBL&#10;AwQUAAYACAAAACEACy4CN+IAAAANAQAADwAAAGRycy9kb3ducmV2LnhtbEyPwU7DMBBE70j8g7VI&#10;3KidCJwS4lQpEiBxobQIcXTiJYmI7Sh228DXsz3BcWafZmeK1WwHdsAp9N4pSBYCGLrGm961Ct52&#10;D1dLYCFqZ/TgHSr4xgCr8vys0LnxR/eKh21sGYW4kGsFXYxjznloOrQ6LPyIjm6ffrI6kpxabiZ9&#10;pHA78FQIya3uHX3o9Ij3HTZf271V8NOH6mnzso71+ubjUWyeZXivpFKXF3N1ByziHP9gONWn6lBS&#10;p9rvnQlsIJ1ci5RYBZmUtOqEpEkmgdVk3YoMeFnw/yvKXwAAAP//AwBQSwECLQAUAAYACAAAACEA&#10;toM4kv4AAADhAQAAEwAAAAAAAAAAAAAAAAAAAAAAW0NvbnRlbnRfVHlwZXNdLnhtbFBLAQItABQA&#10;BgAIAAAAIQA4/SH/1gAAAJQBAAALAAAAAAAAAAAAAAAAAC8BAABfcmVscy8ucmVsc1BLAQItABQA&#10;BgAIAAAAIQBqt5zN/AIAAJAGAAAOAAAAAAAAAAAAAAAAAC4CAABkcnMvZTJvRG9jLnhtbFBLAQIt&#10;ABQABgAIAAAAIQALLgI34gAAAA0BAAAPAAAAAAAAAAAAAAAAAFYFAABkcnMvZG93bnJldi54bWxQ&#10;SwUGAAAAAAQABADzAAAAZQYAAAAA&#10;" filled="f" stroked="f">
                <v:textbox inset="5.85pt,.7pt,5.85pt,.7pt">
                  <w:txbxContent>
                    <w:p w:rsidR="00471EB8" w:rsidRPr="002709BC" w:rsidRDefault="00471EB8">
                      <w:pPr>
                        <w:rPr>
                          <w:sz w:val="12"/>
                        </w:rPr>
                      </w:pPr>
                      <w:r w:rsidRPr="00492F36">
                        <w:rPr>
                          <w:rFonts w:hint="eastAsia"/>
                          <w:sz w:val="12"/>
                        </w:rPr>
                        <w:t>脱衣室</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3785235</wp:posOffset>
                </wp:positionH>
                <wp:positionV relativeFrom="paragraph">
                  <wp:posOffset>4413250</wp:posOffset>
                </wp:positionV>
                <wp:extent cx="549910" cy="100965"/>
                <wp:effectExtent l="1270" t="0" r="1270" b="0"/>
                <wp:wrapNone/>
                <wp:docPr id="3860" name="Rectangle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00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D262A" id="Rectangle 3814" o:spid="_x0000_s1026" style="position:absolute;left:0;text-align:left;margin-left:298.05pt;margin-top:347.5pt;width:43.3pt;height:7.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xL9gIAAEI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NJMgWBOOkgS+9BN8I3LUWTxA+NSEOvMvB96h+loan6B1F+VoiLZQOOdC6lGBpKKoDmG3/36oAx&#10;FBxF6+GNqOACstXC6rWvZWcCghJob9NyOKeF7jUq4WcUpqkP2ErY8j0vnUb2BpKdDvdS6VdUdMgs&#10;ciwBvQ1Odg9KGzAkO7lY8KJlVcHa1hpys162Eu0IVEhhn2N0denWcuPMhTk2Rhz/UFtj4zUkA8Sw&#10;NJ4Gu83/t9QPQm8RpE4xTWInLMLISWMvcTw/XaRTL0zD++K7geuHWcOqivIHxumpFv3wz3J97Iqx&#10;imw1oiHHaRREGJF2A71ZamlFuaKlLtl79vkd+45p6NKWdTlOzk4kMwlf8Qr0IJkmrB3X7jUTKz/I&#10;ca3KvIi8OJwkThxHEyecrDxnkRRLZ770p9N4tVguVv61KiurtPp3YSyQU9qMIbbA7qmpBlQxUz+T&#10;KA18DAbMiSAe+V6IiKTQn5hubHeaYjUxroRMPPMehTxHH4V4vvhCpyO3Z6mgYk+1ZDvJNM/YhGtR&#10;HaCRAIPtFhi9sGiE/IrRAGMsx+rLlkiKUfuaQzPGYZBCCWhrJEkKbSQvN9YXG4SXECjHGkrGLpd6&#10;nJTbXrJNA/f4lisXc2jfmtnWMq09YgL0xoBBZXkch6qZhJe29Xoe/bMfAAAA//8DAFBLAwQUAAYA&#10;CAAAACEA6WuoROUAAAALAQAADwAAAGRycy9kb3ducmV2LnhtbEyPXUvDMBSG7wX/QziCN7Ilna5b&#10;a0+Hig4Upjg/wLusObZlTVKSbKv+euOVXh7Ow/s+b7EYdMf25HxrDUIyFsDIVFa1pkZ4fbkbzYH5&#10;II2SnTWE8EUeFuXxUSFzZQ/mmfbrULMYYnwuEZoQ+pxzXzWkpR/bnkz8fVqnZYinq7ly8hDDdccn&#10;QqRcy9bEhkb2dNNQtV3vNMLj6uzt6ePi/UG782x5z69vxfdWIJ6eDFeXwAIN4Q+GX/2oDmV02tid&#10;UZ51CNMsTSKKkGbTOCoS6XwyA7ZBmCUiA14W/P+G8gcAAP//AwBQSwECLQAUAAYACAAAACEAtoM4&#10;kv4AAADhAQAAEwAAAAAAAAAAAAAAAAAAAAAAW0NvbnRlbnRfVHlwZXNdLnhtbFBLAQItABQABgAI&#10;AAAAIQA4/SH/1gAAAJQBAAALAAAAAAAAAAAAAAAAAC8BAABfcmVscy8ucmVsc1BLAQItABQABgAI&#10;AAAAIQCrSFxL9gIAAEIGAAAOAAAAAAAAAAAAAAAAAC4CAABkcnMvZTJvRG9jLnhtbFBLAQItABQA&#10;BgAIAAAAIQDpa6hE5QAAAAsBAAAPAAAAAAAAAAAAAAAAAFAFAABkcnMvZG93bnJldi54bWxQSwUG&#10;AAAAAAQABADzAAAAYgYAAAAA&#10;" stroked="f">
                <v:textbox inset="5.85pt,.7pt,5.85pt,.7pt"/>
              </v:rect>
            </w:pict>
          </mc:Fallback>
        </mc:AlternateContent>
      </w:r>
      <w:r>
        <w:rPr>
          <w:noProof/>
        </w:rPr>
        <w:drawing>
          <wp:anchor distT="0" distB="0" distL="114300" distR="114300" simplePos="0" relativeHeight="251708928" behindDoc="0" locked="0" layoutInCell="1" allowOverlap="1">
            <wp:simplePos x="0" y="0"/>
            <wp:positionH relativeFrom="column">
              <wp:posOffset>-276225</wp:posOffset>
            </wp:positionH>
            <wp:positionV relativeFrom="paragraph">
              <wp:posOffset>1539240</wp:posOffset>
            </wp:positionV>
            <wp:extent cx="2869565" cy="1861185"/>
            <wp:effectExtent l="0" t="0" r="6985" b="5715"/>
            <wp:wrapNone/>
            <wp:docPr id="3859" name="図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956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0" locked="0" layoutInCell="1" allowOverlap="1">
            <wp:simplePos x="0" y="0"/>
            <wp:positionH relativeFrom="column">
              <wp:posOffset>-483235</wp:posOffset>
            </wp:positionH>
            <wp:positionV relativeFrom="paragraph">
              <wp:posOffset>3074670</wp:posOffset>
            </wp:positionV>
            <wp:extent cx="257175" cy="733425"/>
            <wp:effectExtent l="0" t="0" r="0" b="0"/>
            <wp:wrapNone/>
            <wp:docPr id="3412" name="図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91168" behindDoc="0" locked="0" layoutInCell="1" allowOverlap="1">
                <wp:simplePos x="0" y="0"/>
                <wp:positionH relativeFrom="column">
                  <wp:posOffset>-276225</wp:posOffset>
                </wp:positionH>
                <wp:positionV relativeFrom="paragraph">
                  <wp:posOffset>156210</wp:posOffset>
                </wp:positionV>
                <wp:extent cx="9378315" cy="6035675"/>
                <wp:effectExtent l="0" t="0" r="6350" b="3810"/>
                <wp:wrapNone/>
                <wp:docPr id="3845" name="Group 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315" cy="6035675"/>
                          <a:chOff x="416" y="1124"/>
                          <a:chExt cx="14769" cy="9505"/>
                        </a:xfrm>
                      </wpg:grpSpPr>
                      <wpg:grpSp>
                        <wpg:cNvPr id="3846" name="Group 3372"/>
                        <wpg:cNvGrpSpPr>
                          <a:grpSpLocks/>
                        </wpg:cNvGrpSpPr>
                        <wpg:grpSpPr bwMode="auto">
                          <a:xfrm>
                            <a:off x="416" y="1124"/>
                            <a:ext cx="14769" cy="9505"/>
                            <a:chOff x="416" y="1124"/>
                            <a:chExt cx="14769" cy="9505"/>
                          </a:xfrm>
                        </wpg:grpSpPr>
                        <wpg:grpSp>
                          <wpg:cNvPr id="3847" name="Group 3373"/>
                          <wpg:cNvGrpSpPr>
                            <a:grpSpLocks/>
                          </wpg:cNvGrpSpPr>
                          <wpg:grpSpPr bwMode="auto">
                            <a:xfrm>
                              <a:off x="416" y="1124"/>
                              <a:ext cx="14769" cy="9505"/>
                              <a:chOff x="416" y="1124"/>
                              <a:chExt cx="14769" cy="9505"/>
                            </a:xfrm>
                          </wpg:grpSpPr>
                          <pic:pic xmlns:pic="http://schemas.openxmlformats.org/drawingml/2006/picture">
                            <pic:nvPicPr>
                              <pic:cNvPr id="3848" name="Picture 33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6" y="1124"/>
                                <a:ext cx="14769" cy="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9" name="Rectangle 3375"/>
                            <wps:cNvSpPr>
                              <a:spLocks noChangeArrowheads="1"/>
                            </wps:cNvSpPr>
                            <wps:spPr bwMode="auto">
                              <a:xfrm>
                                <a:off x="6495" y="5988"/>
                                <a:ext cx="216" cy="3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50" name="Line 3376"/>
                            <wps:cNvCnPr>
                              <a:cxnSpLocks noChangeShapeType="1"/>
                            </wps:cNvCnPr>
                            <wps:spPr bwMode="auto">
                              <a:xfrm>
                                <a:off x="6515" y="6006"/>
                                <a:ext cx="0" cy="324"/>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1" name="Line 3377"/>
                            <wps:cNvCnPr>
                              <a:cxnSpLocks noChangeShapeType="1"/>
                            </wps:cNvCnPr>
                            <wps:spPr bwMode="auto">
                              <a:xfrm>
                                <a:off x="6503" y="6329"/>
                                <a:ext cx="193" cy="3"/>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2" name="Line 3378"/>
                            <wps:cNvCnPr>
                              <a:cxnSpLocks noChangeShapeType="1"/>
                            </wps:cNvCnPr>
                            <wps:spPr bwMode="auto">
                              <a:xfrm>
                                <a:off x="6508" y="6003"/>
                                <a:ext cx="192"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3" name="Line 3379"/>
                            <wps:cNvCnPr>
                              <a:cxnSpLocks noChangeShapeType="1"/>
                            </wps:cNvCnPr>
                            <wps:spPr bwMode="auto">
                              <a:xfrm>
                                <a:off x="6690" y="5982"/>
                                <a:ext cx="3" cy="399"/>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4" name="Line 3380"/>
                            <wps:cNvCnPr>
                              <a:cxnSpLocks noChangeShapeType="1"/>
                            </wps:cNvCnPr>
                            <wps:spPr bwMode="auto">
                              <a:xfrm>
                                <a:off x="6515" y="6153"/>
                                <a:ext cx="172"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5" name="Line 3381"/>
                            <wps:cNvCnPr>
                              <a:cxnSpLocks noChangeShapeType="1"/>
                            </wps:cNvCnPr>
                            <wps:spPr bwMode="auto">
                              <a:xfrm flipH="1" flipV="1">
                                <a:off x="6613" y="6089"/>
                                <a:ext cx="105" cy="4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6" name="Line 3382"/>
                            <wps:cNvCnPr>
                              <a:cxnSpLocks noChangeShapeType="1"/>
                            </wps:cNvCnPr>
                            <wps:spPr bwMode="auto">
                              <a:xfrm flipH="1">
                                <a:off x="6612" y="6213"/>
                                <a:ext cx="97" cy="36"/>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3857" name="Rectangle 3383"/>
                          <wps:cNvSpPr>
                            <a:spLocks noChangeArrowheads="1"/>
                          </wps:cNvSpPr>
                          <wps:spPr bwMode="auto">
                            <a:xfrm>
                              <a:off x="10877" y="5666"/>
                              <a:ext cx="192" cy="14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58" name="Rectangle 3384"/>
                        <wps:cNvSpPr>
                          <a:spLocks noChangeArrowheads="1"/>
                        </wps:cNvSpPr>
                        <wps:spPr bwMode="auto">
                          <a:xfrm>
                            <a:off x="3044" y="5720"/>
                            <a:ext cx="141" cy="1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FD5C5" id="Group 3371" o:spid="_x0000_s1026" style="position:absolute;left:0;text-align:left;margin-left:-21.75pt;margin-top:12.3pt;width:738.45pt;height:475.25pt;z-index:251591168" coordorigin="416,1124" coordsize="14769,95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FpiRABwAA+TQAAA4AAABkcnMvZTJvRG9jLnhtbOxbWW/cNhB+L9D/&#10;IOhdWd3HIuvA3iMN4LZBk7bPXEm7EqKrlNZrt+h/78xQ564dO3Z9BXJgRxRFajjkfPxmOHr77jJN&#10;pIuQl3GezWTtjSpLYebnQZxtZ/Lvn1eKK0tlxbKAJXkWzuSrsJTfnfz4w9t9MQ31PMqTIOQSdJKV&#10;030xk6OqKqaTSelHYcrKN3kRZlC5yXnKKijy7STgbA+9p8lEV1V7ss95UPDcD8sS7i5EpXxC/W82&#10;oV/9utmUYSUlMxlkq+gvp79r/Ds5ecumW86KKPZrMdg9pEhZnMFL264WrGLSjsdHXaWxz/My31Rv&#10;/Dyd5JtN7Ic0BhiNph6M5j3PdwWNZTvdb4tWTaDaAz3du1v/l4uPXIqDmWy4piVLGUthlujFkmE4&#10;GipoX2yn8Nx7XnwqPnIxSrg8z/0vJVRPDuuxvBUPS+v9z3kAPbJdlZOCLjc8xS5g6NIlzcNVOw/h&#10;ZSX5cNMzHNfQQBof6mzVsGzHEjPlRzCd2M7UbFmCWk3TzaZqWTfXTMf2RGPPUqnlhE3Fi0nYWjgx&#10;Miq0g+yUAf0fKEN/bGUcD6rRyDVDYtMnVIZzpAzj+1ZGEftT+K1NDq6OTO52aIJW1Y6Hct1Jeqc+&#10;Usa/7AoF0KFgVbyOk7i6IqQD60GhsouPsY9WiIWB9QLSigULD+B70X7JNponRTuG4yLblbJ8HrFs&#10;G56WBQAlGBP00NziPN9HIQtKvI1WPuyFigNZ1klcrOIkQePG63rUgLUHWHWN4gQOLnJ/l4ZZJYCd&#10;hwkoIM/KKC5KWeLTMF2HgFP8Q6ARkoBtnJcVvg6thMD2H909VVVPP1PmljpXTNVZKqee6SiOunRM&#10;1XS1uTb/F1tr5nRXhqAGliyKuJYV7h5Jey2y1nuQwGzCfumC0Q6DmiKBmv9JRLiFKkFZS+7/BsqG&#10;5+C64mHlR3i5Ac3V9+HhtoLU3GkW56AEDL4VVr8JSVpwhKXBy+p9mKcSXoCuQVLSNbuAcYixNY+g&#10;1FmOM05jSbLBDehT3LluljzVW7pL11RM3V7CLC0Wyulqbir2SnOshbGYzxdaM0tRHARhhq95+CSR&#10;zvMkDpp1WvLtep5wMXkr+qG1DjPQPTbBxdKJ0UwsdtYtPA/2IfVM95SV7TqKuTItxXNUV1E178yz&#10;VdMzF6vhkM7jLHz4kKQ9bJeWbtEs9YTGhdYbm0o/x2Nj0zSugIAlcTqT3fYhNkXTX2YBTW3F4kRc&#10;91SB4neqgOluJpqWLC5SqMX1Cr+4uwK9KxtMgNLd7AzJ3XXE6FPEihCGjN0OMBC2fYGBaEsAbQmh&#10;IFGA+tmGwpSCv3wF8AYNsHAny7NND4gLMBPLc11UuFglSGt05CxIaQybau5vdzdP9E2LuDHH1mI7&#10;AyWWLMy7m8UXtbYllmzBu/Ar/szLvK+V05WlOqbhKo5jGYppLFXlzF3NldO5ZtvO8mx+tjwAsSVp&#10;uny40dOiaqYNC/kOjPhTFOylIEbcNixPh808iGH31R1h1j0lSjyv/oyriMwI2Tf2McALV8V/NV60&#10;vQt7717cg4N6bNcjQmM8wmDXeXAFWxjIQPQfnEe4iHL+tyztwRGbyeVfO4a0KfmQAU44po4WVVHB&#10;dT3w4ni/Yt2rYJkPHc3kSpbE5byCErTYFTzeRvAeQR2y/BT8kU1MWxpKJ2QC6bEAQPVkiGWBcAKx&#10;aD8Aymaj1lEMALZ5Jvwt/zKr/a0Wr2juPl8V4FsJfjZogoW7wZWFfha5WSq9uYMrkIzASjhYN4NV&#10;AjsBraAHkIRmTTV4eUTsnpMy9DDzhTMB3TLV2po7/nJg2jdTAYg21Dv+N+7+LxEWYSU9BJ6w+ZNj&#10;AfpfFH9psMB5YixQDYEFhu4NqYvmQQ2hQb0nNGGcxhuoHYYRC16MVzBiQdjbVV4dFuiHWEAuw2CT&#10;hwjgI/ICFeJJghdQqK/jBZoHsiEWNPxwxILvOkIw0gK0OuEhPAstgK13SAtoc346KLDR5wJ7h4gG&#10;HYF0UNCQAo8kGl2EAecUQUZQCkTGmjCQiFK/2mDhCAXPDAXmARSIGM3TQUEbLdCsQ1bgjKyAoiCv&#10;J1rwoHODEQqeGQogbDdgBW6dq/GYgUNpA6eYP9FBMV790cRT62QO29bqAILqHgYQIA+DnAZIMqHQ&#10;TJ2PcXTkOEYQXkwEwTYgOk1HA2Mw8fUFE9v8pTqYKLj741KFDh/oVEqkagEqADXAUIIO8ADG3/kP&#10;HuQViQPRERREIkUvTvUy/YcRFB4jqtilJT7dyWOb09fPlXDrvD5iEY+dK6GprgNSYGjBtg9OH9so&#10;I6Q+fh0cbktSGpMlrs93uvkg8P/JCRIwLyIeY7LEgwjES0+WeA74atNdB/BFCa81yXls+DJUE+Ix&#10;iF6OXn9JgAmBmOqlmXCWi8xGMwnXbg6NjuiFn060aYy9LKX7eh4jevWUOKZ63Z7qRegF39dg9L75&#10;Fgg/4OmXKR2k+2Lp5D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DqL7RuIAAAAL&#10;AQAADwAAAGRycy9kb3ducmV2LnhtbEyPQU+DQBCF7yb+h82YeGsXClRFhqZp1FPTxNbEeJvCFEjZ&#10;XcJugf57tyc9Tt6X977JVpNqxcC9bYxGCOcBCNaFKRtdIXwd3mfPIKwjXVJrNCNc2cIqv7/LKC3N&#10;qD952LtK+BJtU0KonetSKW1RsyI7Nx1rn51Mr8j5s69k2dPoy1UrF0GwlIoa7Rdq6nhTc3HeXxTC&#10;x0jjOgrfhu35tLn+HJLd9zZkxMeHaf0KwvHk/mC46Xt1yL3T0Vx0aUWLMIujxKMIi3gJ4gbEURSD&#10;OCK8PCUhyDyT/3/IfwEAAP//AwBQSwMEFAAGAAgAAAAhAN0xAlmSBgEAGJ0JABQAAABkcnMvbWVk&#10;aWEvaW1hZ2UxLmVtZuydC5gdVZXvK0mHhE4HqtPd4ZEAnZCG8PQQCQ+H0ehEZMaGtMlRw6WFBiKi&#10;N2CjDuFqhL6KoIAYBXko4/1UHB1AnsHHFQUUX5AR1PCSYGBkEJRHlNz5cIzk/v59ap2srj716HNO&#10;P0JSZLN377Vq1V7/tdbeu6p27TMuCILlJB2NpEm7BUFbqL9Kx3+/NwjesDAI2t987NFBMC7Y9V92&#10;DKYeEQTTjSHKr9s9CO6aFgSzxgXBfTHaT09vCO7abUKAgOBAUjsJcQeMWzAumEk5JI0L73qMLFg6&#10;vpTE203qIol39oKGoImyjj05z8pzXHnWgknl+sKC8f1yG/rP6HtDw4KgTNuVOjsfdfvLmzdvDlqj&#10;8lRyVOmvpznBLNJk0uyoDt7NleqEX0iyw3j8Nfy1K8lL4t0ToTr3Za6ttDOM+4eV2zRUGYuR2ztO&#10;1g2Ci5FNVj7uEABB0EcqHLT5tZvbg9WFbxd+VLipQE0Vxzn952yc8Pyk0sk/vumWwj7BRbp0cM2G&#10;luD0P7UE4ulTBUfvCc+vuIp6MYj+bvLuAzdOUPn564LCUwdsnLCGckj9rp87uOGJP7cEO1D2x2Ad&#10;Cptr0WIywtWes59tLzzBtXtI0mH5ec+vaD7/+RXr5jQuku+uebElUPtuJv/H/woKy87ud6OgA5r8&#10;TzIMe8H8/Rj2q/pRGTvYv442dh60Bfu12MGwn3xZCXth44+Rxr5nWuONhr3al4S98DbsJ1D+xRjH&#10;/gDaeI/DXnYw7Psi7Hf0wFMeaey7pjYebdirfUnYC2/DvoHy7WMc+wW08aiDt/i97GDYvxxhr77f&#10;HyON/eK5jbsa9mpfEvbC27CfSPmbYxz7t9DGA1+zBfvV2MGwf+byUp+jvtQfI439sXMbZxn2al8S&#10;9sLb+n71P1ZWPFhZ9rHyRMpmK41pPxnjtppHGzfstcVW51A2W/V8vmQrza38MdK2ap7T+AGzldqX&#10;ZCvhbXbIY6s4v9lN05x7R8Rudwf/rYstCIKhzqkO5rTz77q7f36lOVUTZbNb4aqS3Vrg8cdI2+2d&#10;UxpnmN3UviS7CQLDXnORh0YE++rns3No4+ntW2JG8WPYPxLFzE4eeMojjf2Veze+2bBX+5KwF95D&#10;iZkk/uGoV19aqW2+3vfDqjc/0rzq2jHuR4too+a710T3RbpHMj9aFd0XKTb8MdJ+tH9z41HmR2pf&#10;kh8Jb7OV9wVvn/EJPL7e98leTpJ8z+/l5Lmu9yN/Lca7vtm0tYmEC5WfG3j9dttC77/HF68Ou+eX&#10;vNNpnJ7NXEjeyt/i8c8pdKtYjNKZTCLEfyX5BeSinfqRCxe8/e0XLhDt1Kiuk3p/qH06uqi8jwbu&#10;T27trIce8WcXJpvmlK/jsfP13gaeR/WLSb0oqTn4r2g/WfkYrnvomV+cf0hfexDcuTr5+YXG4+7r&#10;5x/in1/MpWVH3LRlrL3rxi1jbdcVpbF253LrS4WRjtMX9268tptL6/mF2pcUp8LbbJhkn4mOx9st&#10;KQaT6r0vKDbN5lMox+/dB+NVy9Me4o5rKIb0vGcm/es14DKUZ1a6d7/Z2Vz2t775Z5HNQ3j8MViH&#10;4X1mdUZbY4vZXO1LsrnwNpvLDlZOsr+v9zb0vuB5fL33BX+ur/dt8Ocm1Xs5Sb7p25PE7+X7OPD8&#10;vp1epm+nb4Pn8fWe3/P46ybVJ8nx5ybxeJm+DV6vJH2T6r2cJPk6dzFJfbrGufgz6Xr36bXG97tp&#10;49ybt/TpinWL7wVXlvr0Znj8MdLx/dW9G5+z+Fb7kuJbeHeQlHsbert5+/t6z+9t62Mlax4h3t2i&#10;62so3zUqk5XnQzcA5nXMYzqnBcEL5OYrmg8N7zP0cYWZXOOTpMNJut4nSHY005YPvr+poFzjxUPM&#10;ceVbh7VtnCCcND9/AAU33NvSP6Zc+uH5BfE8zTsCyRCvjjveWfp7duuthVOmzHp5/G9K/KKt5Vyj&#10;qzzjm0FhwZqWoEhZ9k3TPwhqe38Tf38h/Q173aOmXXtBUOvbI8bdF8J+POY9W3of9DJ62xHHvhea&#10;x345fwv7Z36+BXvxJGEvucL+6p3GT5PtdKzhXMNeZWF/xH0tQSflbOxr0z+OvfBuJSlOZYdpUVl+&#10;ZzbRPNJscgkdvlK57wzxm5pt8sIKtePcubOu2S24edyifV5Y0e/n+KJyS/JTO15PYQONLIKb6o1H&#10;7db8yuo75zSeyZvo/tOeKMwInvz+8yvWkHTuOP6TnCDgfSEyVv6tJWh/9vKVPcHnV+r+5V3kF8Kr&#10;8/8f+SrS5ftN/2W/7VbzHmXejEB/S8JTyDsGGcW/vLhC9pY8Xe/SC+cX7H1e2NQ4TfZdQJsfurJv&#10;5bXwVHqfJ7yLUXqsudRHtWOYJ6P+wO7BZlH3paiuE35/qP06uqg8cXMQ/AO59cfCei5JNte1rF72&#10;t3rxWP14Vy8eq6fcZ2XxWFn1s/lb8tWGWeSyj9HFm6dvVp+svnn/ick+Kpx6SP8OTuKfB/9+8GOO&#10;8r2qaL+HNoG6JJwk57VBITiMN8NquyVrcz10eo62aby5BDce2fFmsB9/sUd+XTrifV6t480RP9i9&#10;HMs2FilGrc9Teft4Uxn7eow336Hf2j7emHdXyod1vOmt83izNjberJVGOceb1m54hzLezKBvUh/V&#10;Qx4fb06mbiyONxPQMW8/Ld6ssWcN85uDGLBm8pDiT+SLOaeXAUVjX/wZ0SoNNKVlRnVY1zS0fvo4&#10;3s/7uanWSsTvC8STNDetpp9O03847gtaAVfzCGHP8NlfFuTFKP0WWx2GjXbGVu8hF83mR0ZTXdK4&#10;3wVt+pIJwTxyL/MDkcyvVpApWpbMr69kLhKTeWMkc30FmaJlybz2hJJM83X58lyS4WP1mqtY2cfG&#10;RHitPms+I96sONnEhR+m3auZLP79julztOXIa+Sij8P/TfhfA7+3ldF03U6SPzSH1LGUytsLmwq/&#10;Lny3sP70LfYyuymvp37L8ak9CLDLyY8nb0W+YR33Rd/mUms3b/b6fQQZk6PJkOeVnsaveung6UZL&#10;kxVyjh3GLxn1xCLpnUs9/KgXbGaBzVXk7ybfh7bPJCF70OF0CvaFuitJ9yr+MB7VV7LZeOrfQTqU&#10;ZNc2G+vZU++UWZP+F+nyKW8lHT/pYlLvlNdMMrk0sRxfsJfLebAwGWqblaVnVqxpTJIvbiSv1Rcf&#10;Q0a9fDEuK0QXOyr54mhgl+S7o9GWB8Bevv4yufd13YfHD/MP0eaSmkjylX1J8vt4fBi/6o0/TwxY&#10;m8y3FAMbG2dN+iPpgca3ko6f9ChpY2N9Y0DttDZLx6wYaACzWwChk3xnTq4U2+on8/ShLcj4lgDl&#10;6Cxl5f97v61GVliWNLBvN13r4XdDxW44Y2CobZkM9reD/VLyGZxs/X28HxeMhplo5tPyFYuBeNwY&#10;fzxmKvmKHwesTeZbioHJjbc3TSN1No6f2tm489Q3kSY3/rDJrqHzrVytTb0MtdnkSd+seJgzLQjO&#10;msz8q6U0D6uko8XDcuQdDf958F8N/93kfk5htInwJcXDUmg/veisix5jDvbHQhAs5O94svYjvqxL&#10;tdh4GUPF5kDAEDYryf9Evpj29KKwfHW41/Kt6t496I7eG7RzPfQvH/FnbX9mHZzo9m5H6+Li93Di&#10;SbqH27DLnkN+1pam/2jcw/0dNjoXGy0j/zq590ujqS7JL7ugnfbR0jqjImUlnXdrJPOxCjJFy5L5&#10;/jP3GrB2iVOCuSS6rn4/Ml/Hp/qsLB7va79lMKGqfKzSReEn1eF5QUvwy7/cUn6X1YDQ1Q8T3NER&#10;97UvPDTwXdZV/C1fW7l2y7ss8ST5mslVbj7dw7n2XFdlPddd8yDvPn5depeVpv9w+Jq3j7fD+leR&#10;HTZ8Yn753XBeO6Tpv90OpffqQ42HrdkOT27j8ZCm/3DEg40PxGt5rKAbLZc1hsymQmMLphn0zlTz&#10;FpMx1LnQOoYEzYU0J2rhuZv1iyEy03CobaUBwjmGMhfa55SBc6E5/B2fC4knaXwKea+oNQTFaO6l&#10;62e9d0zTv95+ENIeTFCeP0yLypoSFKM0DgY9X24nX0Uumj3PNlrWvOW2wrignfPMzs2U0/Ssff3G&#10;wDU1DVxvuNfUDPUdZ5r+vO2p6Yv0+Joa4W3Yy8Z27Uu431UqzwHrtHZG1xumtTMfrue7zPM6pv/N&#10;v8vU3zQ917vMy/drfLgb3qx3mcLbYmkz/d6VxNBexNK3YrGk+BJtHPxp9xWbCpwPj/W9wnouSf20&#10;rmX1IWW7ruL0HmTrGv8Ru67Rsq57b4HzkWnydd2R86nSeh218eyBa6kS/eH18G7QCTnWUtXZp0r3&#10;H6tL67HwKTViWH3qWWwqn5rMWCqVrX+WvUVTXb18ai6y5GvNJPMFzQWsPhxY3+d5rDzB8VQ7//Ay&#10;hjz/4GHWj3i3M4cTL0QZ82O1Pe19cm29MsIrrN8z/xA1fn9c6/t0zXWsH7b7sqz5R5r+ozH/eAFb&#10;rcFWe2Grv5F7/zZaln9//dSB77513mTsLplHksdlipYl88zCYJkLI5n/XEGmaFkyL/t88vv0EP+w&#10;+NHc3Mo+DhjKyzzVxpWXMdS40vuQM9BT61T+jZzuJ3Fu2QutEf6z4JsB/5cifKzvMpqee3eS/KH7&#10;ER1LqfxG4bnCozz/vZN0MH9XSobVROhWrhYfL2Oo+Gh9gtYlXIMBv0ieho90E/8b4Psi/J+N9e1G&#10;Gw9fEj5d0Fo3X3pFkVzJdPc2rhYHL2OoOFxC/H0Vfa7lxN9n4NBLuz8H//XwfRX+R2I4GK2efjIa&#10;mMienyGtRdf7yNN8YzmYfBSfuAy+U+C/i9z3YUaTr3aS/FGKnFLsXPC2JUtOO+FX52kdz8EwxZP5&#10;y2jgMbMtCP6TfmE5+Sz0S8PD62j6eTz2QcaLyNLhefW38ateMeLpRkuTFXKOHcYvGaOJXb3frdYS&#10;6+1g/yzY95If1LTl3WpooLncMBPN5pO4d/ndqsr+MH7VG7/6okq+on7yHaRDSdYm8y31He1tz045&#10;iLS8bZem5W2zmk4itbe9NMWuUY8YUDtNXkh5NxKQyAcrfg+2EUX2g0HtPIR4r6SXfLNIks/ZYX7o&#10;/fYVTt6si3F4Xv1t/KqvRlYoIdHhZZmuo4HdcMbAUO34MtjL9xUDf48d9wGrmST5avwwzEQznw4p&#10;70valaSyP4w/pNL41T4uOWju5WPA2mS+pRhY3nZQ0zLSy617Tn25FY9rO2Tq8rYF5fUFfq5ZrU29&#10;jJBrWvulb1Y8NKCUxoQ15G8Fz0o6Wjz0IG8WDJvg/xa58PfxYDS1p5PkD/PhIpX7Hv+hM2yd6zz+&#10;VrI2jwYG0v0EfOipNp4XZfQJvbT1YfjfBd+X4L+U3GNgNNk+CYOl0Hbsuv7E44JFzA8O6ddfGMhW&#10;PhkmkmXlavHxMkInL4+PzNklCF4iAO4hfw0noP6gOPA+0hnxf4V8f/g9PqL9CVlZPiJUhMkeLo0m&#10;Bk3NQfBp2t1N/jZ0Wky7elFM/cJw77W26jv515p8OLbWRPuWxd+viCfp/Uo1a03S9K/38w3hneZ/&#10;RegzIlsVye/hBMxUfn4n2sVRXVJ8dsE/fUkQvI5c8kzm/ZwnmZNjPi2Zouk6aTL1vUBcZguyJLOz&#10;gkzRsmSqH5VMiw3FuR+zrJ5uqs/Kvi/YEX7vy4/QUVNVPlapAZxLqvtaFvUBY20tS5r+w+HL3lav&#10;VjtUs4ZirNjhN6+ieKjGDmn6j2Q8PL6N2yFN/+Gwg40Vk9y4oXHA6jWezKaiiaS5/SzyySSjMxyW&#10;y6ErM6Rl3pMUW0tzrXvIp3KC9YsMk0EaDrW/S+Je8IXdcq/r/VJsLcs1FdayiCdprlXNWpY0/evt&#10;B8IbEyTO9YvQ/ndkq2vJ9c2fpgv2vkG0vHOtOZxXjJLO+w6yJPM3FWSKputkzbXiMv8zkjkpmlf5&#10;doqWJVNzLcn0Pm7jt7Cyej/XQmy5XvFh/PCU/Vrlda+i/g11ygf9R/+RtYY4Tf96+7Xw3hbsUM14&#10;P1bskNbP1d7PD1xTP9z3IdXYIU3/4YgH67uqHe8VUyYjdOU8472ev+nZysK2kR/vn7isLfd4f+PJ&#10;A9eu3sDf8Wcr4nk1j/d/iWw1E1vFx3vRqhnvdZ7GdMmMj/dGyxqb9WxlDn5XjJLO05gumfHx3mhZ&#10;MuPjvR83ksZ7HwfqVzpImiNXG1deRujk5YkrrQlvg1HzaD2zJEucy/VAmwrDLvB9hfwYcuFjcySj&#10;qT1J864itPd+4AMnHrq09Ex/Hn8rjSYG6luEwR34QR4M/hZh8Dn44xgYrRYMNAesFQ8vI3TyUDPz&#10;3kp9rPpa4fFzctRN9AnMGJwI32Xw3UJ+B7n3CaONhy/JJ7qg3d9xX8f+5EodpFrioRbdFQ/SvYjS&#10;eXR/Gn7pfiT8cd2NlqX7fR33D9LdP3+ttl/wMkKHax4f0Puc/4leep9zE3maD/QgW+9szoBP73P+&#10;ldz7gNGyYuIQ3nMdjqw9XKrVF2rFQLoLA73bWky7elGsmTztfUbtc88gGMqco9b3OdWsV03Tv95z&#10;T+Ft2E/LwH5Bjd9waN36SO8LO9RvWNKxr8374t+wCO+k2Deb0AWW42G4vm1RO2xNdT33hWUv1j3r&#10;+R3CI5On/8p/26K/aXqu7xDO62ic0A1v1rctwrsYpXfSN6mPuoz8d+S+372cun+L6tLGXu0L698P&#10;Cuu5JI3Bupb1wYpDqxeP1auPtXrxWD3z3D4r+354kquHvcwj/tlU6LqVnhd7GSE8JjvPeNa6a2lc&#10;7yb37+bV3rR4qi2aEF7h24O0PVdr7csfmDf0bw/S9B+OvjypPzGf3juy1Qnk8XfzouW9f5RPe5l6&#10;/y6Z8XfzkimaYictTuLv5nWe3r9LZvzdvNGyZKa9mx+rsaT98jU31J7M6nvS7NkDpmvh19xwf/jj&#10;c0OjZc8NC8wOx87cUBhId2Hwap4bbg39yWL8QvNyTJHal2+fG9Y2mm2Dc8PZdZ4bPhibGz6Iy+ad&#10;G07shncoc8P1UR81g8CIzw1nUrd9blha262+XH24+vI8a1c1Zolf41l87apo+dauFoJDsedYedbx&#10;HLpoTL+ECX+eMb0VPo3p7yOPj+lGyzOmzx9jGEh3YTCyY/rQ9vveFu4RFuMX28f00t5p6fdn28d0&#10;XKX/93s2jON+L+N3gHjeM6fOY/rDsTH9YbUnz+8y8Lxn0lDH9L3om9RHnUAeH9O7qds+ppfGdI1n&#10;6sPVl+cZ0zVmiV/jWXxMFy3fmH4Ivxw0dsZ0faukMf2G6fnG9Hb4NKafTR4f0402Af2SnpHoWYve&#10;4RwyxjBQvAiD7WN6MOC3/dLHlfr+th/T4u3vcBib7Lf90rHfPqbjLkMZ0/ep85j+aGxMf1TtyTmm&#10;7zjUMf0A+ib1Ue8hj4/pp1O3fUwvjekaz9SHqy/PM6ZrzBK/xrP4mC5a3jH9MGxf6T59PPUdpCZS&#10;te+0vIzQycvzTktrNM6aXFqfcDu53TOpr/3+sK4VH9r9aq2/I1jNM+g0/YfjnZZhPy0D+23hGXQ6&#10;9qMztlmbtsL1CXPrPLY9FhvbHsNl845tU4Y6ti2J+qiryL9BH8Utenm96NXUvTuqS7qn6II//ru1&#10;ijFAyb0+YbzjV99ofbZfnyAeq9/BlSe59QlU9xnPcK5VUL+u/lzrzv5EnvV+VevrxK+1d8+Re4xF&#10;u426rPu2edy1FVCw0jg3yek9UhhorNdvL2qsfy95FgYaz8WvsX4ZucdAtAOoy8Yg+R2z949q8fAy&#10;QoA0X8oz1gsPjfXC49U81lfzW5TWtwNp/7FKxsdnSYXtY/3QfqN+qGsR07HfPtbjg0O5j2X5O4HO&#10;UY/fqGft4eOxsf5xyc55Hzt1qGP9vvRN6qOWk8fH+jOo2z7Wl+YsssGepF1lC8yt/lz9ep6xXmOZ&#10;+DXOxcd60fKN9YVgPtceK2O91mYuQietzfS/S6G5Wtpzstp6F4SP8NrMasa2NP2HY2xLm2cVQUzr&#10;GmUrrXm8gNzPs0Q7NqpLm89PXzJwjyOd91nOk8x7o/PtmzKj6TppMiutzXwwkrkTGxjF2ylalsyt&#10;cW2mYumTDaVY6pw48JlQmi/VHksj+81KNc+E0vQfrViSreT3d5LHffSCqC7N7yvF0r2RzAnYPy5T&#10;tCy/rxRLOyFL7XxLBZmiZcncGmOpqTmKJfLtsTS67w5b6f+bSDx36V/nq7J8rhgl7a+nWCqSx2NJ&#10;tGpiSecpXiQzHktGG8f10+IzHks6T/EimfFYMlqWzFpjiaEvmEsyPBdT7uWiwjZtb4/ax4iR3VMD&#10;dcoHz2z6j+17zAiGkbVDNXubpPlhvcdq+X1SPDw+rO/Rxr4d0vQfDjt0YAv1S9U+Y5UtTUboynme&#10;seqbf40h2gtjMn209Yt01cO+p9xQvveu9fcRq5k7j6QfCG9MUB6fpkVljYvFKGn/N9nqWvJvkItm&#10;94yi5R3v58Rk3oYsyXyQPC5TNNVljfdzYjKf4DzJHI9PxWWKliVT471kml/7/qp5YL1/P1Xm1/69&#10;1r+xHKLs1yqn7aG6LYz3afrXu38T3tuCHaoZ78eKHdL2st3a4qEaO6TpP5LxkDbebAt2SNN/OOxg&#10;Y0u18y71bSYjdOU88y7tv6WxfGHb2J531bqXbzX77IykH2gugSlS513aF0+20p558XmXaNXMu3Se&#10;5laSGZ93GS1rjqTnLHNoezFKOk9zK8mMz7uMliUzPu/y43fSvMvHgdabdER4VhtXXkbo5OWJq3Ut&#10;7FU9sXQ/o+eXQJJo2x5o2r9vGnxfIf8HcuFjc2qjqT1J898itLG4t58w0F52eTDQ/n3CQHv7xTEw&#10;2taIwcOTSxjo/SoqpvqB9HwUfmHQGHt3ZrRaMPDroKqNCy8jRJ+OSKc8caFvw05rKH0bdh15Fh5T&#10;iSPxf4D8a+QD4oK6U6nLwuO1LEU6nDbOdsnaPFoYvEC79X3c/hPzYSB+YbAf/HEMfp8Lg9LvWI0V&#10;DPSu9AsYbhn5UbS/NfIh3V/jIv0xIj2LJN/naW8qHR6DWcjYICeI8ervEvfmzZJRjaxQQqLDyxpN&#10;/xF2J+O4wm7C5NqxuxNZOjzO+tvrmxc7LyuUkOjwskYTu5U4mrDTc8ZasfsUMry+pqtyr28e7OKy&#10;QifMyxpN7LReSn2x1kvl6bt3g0/855LH+27R8vXdhwSvBYux0m8JA+kuDNQnL6ZtvXRGzeTfx1DO&#10;bMEqdVLRWtja75uHtsaj1u9+9Dsrtudj1D0Ea+9tCfrXNKKUyjO+OfC9dJr+9b5vFt6GvcaLtGtv&#10;/+6nNu+rdu8ps8nW9t1P55zGVXVeC7w+thZ4PS6bdy3wzt3wDmXvKa0FVh+ltcBPkqsbsntJrQX+&#10;UlSXNN53wT/S3/3Qx/TZ2Mbly2Xmg6n7ko6H2c4LXTnPvYj6cvXh6svzzMM1Zolf41l8Hi5a3nn4&#10;EbRztkvW/tHAQN87aYzW9055xvQ3R/zXkcfHdNHyjulHOv2FxWhjIN2FwciO6SP7LW81a6CtD8dE&#10;/Yef02wf07d/31P2h5C5YM37v7+wYhpeZvPOeu41zpj+uTqP6U/GxvQnFSA5v+9pHuqYrm951Ufp&#10;W974mK5vebeP6aVvejSeqQ9XX55nTNeYJX6NZ/ExXbR8Y/q8/v0kNY5ZsvFM6z+sPMnNa6jOPcfx&#10;MkInL88cp4l5yW95NnY+edZztiKy50f8p5AfDi5+7ijaOmSpLm3u+I/QD3bt3MGVq8XAywidvDwY&#10;bGzkGRmNvmNKEHSRt3J+E6nSs8al1M+Gb3f4Pk++iJx/5fmz0cZTl4bBjl3Xn6g90JXM/jrHytXi&#10;4GWETl4eHJ5CnxsQ8CEUn4Yd03BYjuy5gPR/4T8c/k3kHgejTYQvCQdhuWRRe3BrX3sw92reMfP3&#10;bJLPDQ/JsXK12HgZoZOXB5tN6PpnzrkHXfP4SAjfZvi/TR73EaMBWSI2XdCaN196RZFcyXTHLOVy&#10;tTh4GaGTlweHhQTaraQmLv4GUivnA03FWFlG/THwriNNgXcqyfuI0RrgS/IR6b5z9+6Lei++9oR5&#10;lH0yTISjlblEn5WpLpcxw7DdJ87hGbviZhkdcVbcCJMF8CtuFsEfjxujZWGyurC+cOZ5hy5diDyf&#10;TPeJdcDEywidvDx+IkzuwNH0HezuKNPK+Ul+shTaEfD9HP715LvB7/3EaLJzkp90QZtWIV7Ggm8s&#10;RB/5huZnaTgsQwfZfzF88o3LyT0ORqM6EYcitH8qXFY4qfC2wkLKPplvjEaMzKQP+DDK3EE+HqO0&#10;0rY0f/h7+K6G/yvkj5F7HIyW5Q+HB63nzI4wMN2Bt+a+wssInbw8caG5xkU0fCFj7S8ycJAtX4H/&#10;Kvj2hf9uco+D0VSXFhf3ofz+rp3V2r9WvaWv9M7qI03vtZHef6ugt2hZet8f05tTara9lxE6eXls&#10;rzFiCiC2NvB9mXLOT4qB5dDWRfx/pF88Gn5ve9EaqJsIX5Ltl0K7+Lj24NHF7YHWSy3k79kkn1tc&#10;VOsTNKOMaejKefBYDQ7C41qUyLOP0L3wt8H/efjfSe7xMBpQJeJRhPZYYVPhj4USBsJByTDQuVau&#10;Fg8vI3Ty8uCxBr2ERwMXz/KPXmQ/DP9U+MfD//oYHkaj+0zEYym06wp/KHyj8FLhJ+Ayj78rpdHG&#10;RHsaCJOLyVtpY1LMLIN2JAq/DT59pPQxcu8jRmuAnBQzRWjfLvweRJLnmxJfKyZeRujk5fGTZSgg&#10;TBQ/WZhIn4/A93b4ryU/l9xjYjTVJWHSBe1WFPZjCN14zRh4GaGTlxcDxYowyIoVYXA2fIoVrYuN&#10;x4rRsjCYVuCJtmunYqtWP/AyQicvDwZ6lngxArrphI/H3xdzfi91zeRp+ynU9rYX4dv3ZsGTtthe&#10;eLeSkvol+d8O2OhSbPUG8p+SY6byMyOjqS4tBpsXDdybRef9KpKp++u4TNGyZDZePVjmdGSpnYsq&#10;yBQtS2at38D7MZTL9VmMAU+5nHU/72WEnGgy8sRVK32E7l1XTuREymm2XQbL6fD8EP7XwP8SubeD&#10;0WBJtG0R2nf7R+DvDBqDrd2Yo6xDtZh4GaGTlxeTNSghTM4mtXJ+kr8vg7YQ3k2kJfC+nuQxMRrk&#10;VExmXMzC3ML4pQslz6UOyro2YmvGxMsInbw8mKj97cTYGvKPk7eSJ2GyFNqupA747iRfEcWmrbsw&#10;mmzUSfKHre/rorLSMw51RoZJtb7hZYROXh4cmmj0KwB5Db7/ugwczkf2dPib4PsM/PNjOBiNxx+J&#10;OPRA+1nh2sJzhR8Vflb4DTPXX5JK8xPNUdLSaOKkcfpN6CucsvylFz2ugF/PSD8L/1kxnIxGdSJO&#10;S6E9vujLH3kenK4HoSRcDBPJsnK1fuRlhE5eHj+6Bz01n1H/O7LzmaGtndwWfuMrrS8rYtdfYyvN&#10;Z5qwVXw+Y7SseUJ8fyydpzmLZMbnM0bLkhnf00fnac4imfH5jNGyZNY6nxmNWFIM9d8bkG+PpWBU&#10;f1unlXhJmhcUoe2NjW7C708gf4bcz5WMluWjK/oGzuN13kuRzANxwLhM0bJkPknjXkf7bEzglPIe&#10;Cc2uXnNxz2Pl0fD7Gxgz5fdziPvtfj+2/V7vAzSGTMJW8THEaFk+eifPteWjuGp/0nkaQyQzPoYY&#10;LUvmxrMHy9QYIpnxMUQyR+Ke2M/Pq40rLyN08ZtnbraM/kRxtZr8VvJWzk/r086M+K8kV98mzO1e&#10;R7QLorq0e534+5uJrs3VYuBlhE5eHgxodv8akDXkXSjUSp6Egebeu5I2k+4kxdeAGA33SZy/d0Fr&#10;qfBOG93LfXK1OHgZoZOXB4fniIOl6H8UgMxEgcWc38vfzeT3jqFvnHa66269BggOa9uoT/mCJv5+&#10;gPZu4Nsk1V/64fkF8Tx9wEY06n9loKz8DVM1e3Gl6T8c66HTfLCILpvQrBvbHIKtPkvOv3IcGk11&#10;aXGoefph8EieybwmkvnLCjJFy5KpeXpc5rpIZjM20vnWX6idomXJ1DxdMt38I3O+4uOAcnkeg5hy&#10;OetZo5cRuuvniaUPoZti6Q7yV3Ms7Xri7uV128JLR9b3gmMtls7HRt3Y6rvk8VgyWpaPdi8a6Pc6&#10;T/EimfFYMlqWzAeXD5apeJHMeCxJ5kjEEsO7j8NyLFFdLmfFlZcROnl54moj/IqrhaR4XA3vu7GR&#10;fZZUTVyl6T8aY9QEbLSCdBTpZhL/yn2/0VSXNkbt2DVwzq7zvkeSzI0k/g2QKZrq0mRef2Jt978M&#10;YzXHgJcROnl5YuBA+LXmbg15njV3x8KnNXe3ksfX3BlN7UnD7MgKa+6qHVdr0f1QTpbuWieWR/e3&#10;wyfdtS43rrvRIKXqfkQF3f39RrU4eBkhbbD5TR4f6KbRD3CO5uqHoV8r5SYSfe+gfVSWU3cu/A+S&#10;z4J/X/j5V44bo6k9ST6g+57Wc4LCC4uCwvrTt8wZi9RbsvZrTm7larHxMkInLw82upfVGLGJ/JoM&#10;bNT2B+A7Db6/kH+GnH9lbIymuiRsuqDF12L6Ma5aDLyMkGsYpnkwWIcuDzbyXQNGfS0Lclo5P8k/&#10;eqCNg+8p+G8k3wN+j4HRmGIkYlCENn3J11faM3U9u1GyNutcK1eLh5cROnl58DgQvb6MXssB9fEM&#10;PHqRfTj8X4XvFPjXxvAwmuyT5BOKl+vffvxZt/F+7l7SPP6ulEYTE61LfCtOoW8+LiRP85Fe2q+1&#10;h8fCp3WJ55J7HzFaFibrweInha+yDu/mTEzosmr2GS8jdPLy+oyeAwqnA3G+NHxk72PhewT+W8l3&#10;h9/jYzS1p5PkD78OYH6Fscb3hdXGjpcRcvEOEiYM8uAg/Z9AGa3115w7DQf1Aw/B/wL8m8l3gd/j&#10;YDTVpeEQ709HS2+t6Zfe8oM8eq+CT3p/t4Leog1Vb9/nVYuBlxGCewcpr+31fdyTOMlRbLK5Fyen&#10;YdCL3EYmIE/BPx/+Nvi97Y2W1UcMpd/0fl0tPl4GTR4SPkexoGUXdF5NvoQ8DZ+lyD4avj3gu5r8&#10;aHKPj9Fwk4zYuL9jf3iUzJajobv6hYnYWd8OvpE8Tfce2qrYb4Hv9fDLn7zuRpOvJvULRWi3drSX&#10;51pt/O0xkE/XioeXETp5efpJzbk+jV5F9HwpAw/pou/5xa+1dH+O4SHax6K6JDy6kHEbCp/t2ul9&#10;ebR84gT8Wn3mlRnxIAxk95PhU595USwejJbVZ8bfJxFa5efDQFh+j6Fy2p73ta+fHvjbMkAQrH64&#10;hf+XjmZs+sH3NxWUS6cvPFR6X2HvMa7ib73HWLl2y3sM8SS9x1A/oWPTr0v8Kmf91lKa/vV+RiS8&#10;55IUU69mO1Sz5/9YsUPabw9sbfFQjR3S9B/JeHh8WN+vjmy/VI0d0vQfDjswbPb3S9WOkerPTEbo&#10;ynnmCfpm/G7GunXkP0fQYs7vZUBoJk/DofZ4HNo7jFp/e6Ga9+xp+tfbD4R3K0njE+YY9NxU85PP&#10;RrbS/P4/YvMT0e6K6tLmaN8tDPydBJ33POdJ5s7YX3MBeyduNNWlyfxmJNN8Zxr8adjVvkdXS3DN&#10;C2HhlCmzXp73bEuguc3La5LnNr3QiK3yGo3l/K25zTM/3zK3EU/S3IZTg+/wPdrVO42fpjmtjjWc&#10;a/vQqqx9aI+4ryXopNwNPU3/oMY9yirthWrYCwW79la45+nX67w/2u9i+6P9TrbTN43HsD6n+JcX&#10;V8iHTqf8RGFGcOmF8wvLz3t+RfP5z684r6OxTXYcyp6nnyGG2oih28iPiMWS4ku0rFjSNyZ7c13r&#10;zxVLNm+Vba2+mbL6BOsX3oJsXeO9sesqhkXLuu65xw3uFz4UybyigkzRsmT+51mDZX45kvmjCjJF&#10;y5KpZ/pzHCbCxzDh9DJWza6e7q3P81h5guOpduz1MkInL8/YewMX/SiN20SuZxYWw2r7L4Z1DjZ4&#10;z89HJk//HZftP+L3hscdtHECTSz3n538rf7Tr3ETT1L/Wc0+3mn6j8bY+wMAuABbvUiu/bbkpzZO&#10;Gi3Ld2/7dOm9i8WtzvthJPOlCjJFy5K5yxmDZb4SyXxNLMZ0PdGyZB66tCTTx4n1Qc3obfWIKseV&#10;j4NGx8MlyzxUl8s6dzYVTSS9c5hFrrHVZHsZoavPE1fa/0XPQRsQnvUctAfZ74F/BvwbyI8hFz5m&#10;W6NJv06SP9RuHbKnvW88mLIl04UuuNwvYZJynKv8AOeTlY9VujjYkAq1z7EH3mthizH3DChN/3rH&#10;ufA2P47b4ZevIjtUc8+bpv9I2uHX27gd0vQfSTs8tI3bIU3/4bCDjRXVjpfqz0xG6Mp5xssbGCf7&#10;56Hkelfk56FpONQ+Po3sM6CQ+zzt612MngcAU+b68DT96+0HmlsZ9tMop1273s9QNDcYa89Q0vQf&#10;jmcorWBACAx6/mY2aXE22QqfrdxU52crT8eerTwNPHmfrezSDe9Qnq3cjWE+x9z8OfKvx+boz0c0&#10;TZ071Qh3MIz1H13Uae7XRrJ+UjFm80HZ1uoVh3aP9iNk635P130idl2jZV13/VWltQFe5h8jma30&#10;tzrf7jckU7QsmeOXDpa5F7LUzmMqyBQtS+bFxw2WuSSSubKCTNGyZD5K8GhdhNf9wkjmzRVkipYl&#10;U8+A/FoL2XHkYrR0n6o2nv1se6HIM199Y8RvOyTG1+vh3aATgpZAzxpX/q0laH/28pU9PFOWc77L&#10;7XVW5xh9Jhajz6gVOZ9/VhWj90a2XR+zrWJUtCzb7kf78saoxa7sb7HLJcox3ezqCak+z2PlyY6n&#10;2rmXlxE6eXnmXvdwsuZeTTwkOJXGmx+r7WnjX+1zr4rPAJ/hsv1H/Bngn/ca+AxwA3/HnwGKp57P&#10;ANP0H465V9L4b33Xb7DVp7DVBGx1a9RHW79ttCz//nah1HeZneW7aXrWe57XwPW29XmeYb+Vz+du&#10;qfNY8YfYWPEHdQQ5x4rduuEdynzuEWJJ8yrF0pOxWGqgTrSsWLL92KwvVyzNJTHUMNJuGRPUl/oY&#10;/lN03d1jY5RiWLSs695TGDin0XkdyJIux1WQKVqWTJvTWPuli+mF+LJe0sXqaWp5TBOP1U9w5WrH&#10;NC8jdPLyjGmrAf8YzjmQDvVGcrKK91WySQ9J/CeRHwDjKnJhZf3qv0W0CdR1kvxRmtmXnr//taD/&#10;Bn7XYng0cJKVq8XDywidvDx4GA76rcdWlEPNRDyWQ3sdDN8hvx3+8fB7PIw2EXoSHkuh/fWKXZZ/&#10;/NRlV5z0vhKfeH0yPHDZsm/hpuX5h8pp7+Bqn38MfDch+4619alp+td7/iG855KaSK9mO1TzbmKs&#10;2CHtXdXWFg/V2CFN/5GMh7R3JNuCHdL0Hw472FhR7dip/sxkhK6cZ+xsamZf2snM38hbGKxs7s6f&#10;QRoOtftB+vv3+P1xretT+9CndLT1r1VUOWvvmjT96+0Hwjtt3lKEPiuy1XHk/4LNxlFn8zijqS5p&#10;3tIFTftAHUwueSbzG8iSzLUVZIqWJVP7QMVl6jfAJHMKPqXzfTtFy5Kp+bpkml/Lx+eSNH4jtlzv&#10;5+jiMX7Nu6xcbVx5GaGTlyeunuMG43c07hLm12+kYVm23Q8+8b+DPP69nGh2D5dm2zfRRo/ZaOit&#10;/uT/oIf6kyy9vS52ryG/MF+ZiQy9E9DhefW38atefuzpRkuTFXKOHcYvGaPpMzegr3ygE9/Jwk46&#10;PxvxT4c/7jOi5fGZNyLH+wyhWTMGXkbo5OWJm1Z8/WEELCPXeJQVNwfA9zj8RfIdYn2N0cbRBu8f&#10;/Fn2ny7K8d/FaaCuVj/wMkInLw8Gup/Vvjedu+D/5GkYrEK27lnPh++t8P+CnH/lGDIaS+8SMVgG&#10;7a9XnHXRSe+bG5z+ttP695n/eWHnk3bcXDpH2CntE+X2dzwfbcx076/fQBZ2aZidgx7CZU/4joX/&#10;dHL+DcBMNPrPRMy6oen3O2/5yEEX6Tc8F5wyEKskbHbgvFpx8jJCJy+Pb+m3sw8iXvTb2Xl+r00+&#10;KP6vkC8j9ziJdgB1E2iD9PWH9alFKufxEyCHke/hkmEwkTorT3LP26jus3q6xNS1rF5G6OTlwoP2&#10;X8I5+o1TPZBN85ul0PU7pleTaw7zLLnHw2jjqU/Cowtapd8E1jmmb7U4eBmhk5cHB+0NrH0vDgTM&#10;rP1PepB9Gvza/+QA+OP7nxgtyy/SfscP8TXj4WWETl4ePNQHH8M5eqZ4Izl/Jj5T7IWm/mQx+e/g&#10;v4bc+4XRFLdJfiHfmnjmx0+13/kQX6XUQX0Tydt6NPzlKMZb4bKaPOuZaxG+/wHfHeT/Qv4KucfH&#10;aKqTzv6wfqSLSn37v5DcMBgtvaWv9M4aZ0zv2fBL72Xk0tHmt9JbNNWl6a35yVjQW/pK7yfIW2mz&#10;/FDT82lRWXpIZ6+L2U800/sfkXG5Kjg8r/42ftVXIyuUkOjwssxnJkCzcrX+42WETl6efkX4KW7U&#10;v2TFTQ984v8xud7d/Be5x1HvbkRTe5JwFIZp725GCwPpbvNcVEv0pR5owuAA+IVBN3kcA9G2RgwU&#10;T8IgK54MA+1XLAx+SM6/cjzJD0SrBYOxMJ5ovLX4SPOJInzqO99Brn71KnKPh9FUlxQXXdC079hC&#10;cusPxG/lauPCywidvDx9QwP8Stqj7xLyVpVJlfrYy6nfhdRIum4ie/SRewyMpvOTMFgGbe7Vn3jb&#10;sZ8987yX3nHvkg8WNAPZYfGPTzn9kyugDSUZbvJBK09yc3iq+6w+az7vZYROXh4MNY89BwHap2o1&#10;eRqGvch+P/znwvcFMLyJ3GNotKx529a0h9lTKPgESXvr5tnf7wV4lbS3X3x/P6NBTvSxLmhjYX+/&#10;lbTjaHRYQ/4x8jS/KMJzAakI303kHyWXjjZ/MVqW3vG9qqqNh8lc22IndOU88aB5lvY1lN3z7Gt4&#10;M3yr4H+UPL6vodEgjXl7a89o6T2HmM6j9wZ4pfdu8Mf1NtrWoPeHaL/01m9R5NH7Yvikt/rKuN5G&#10;2xr01j7Q2v9Z+0Crf8uK7wfg+wp82gf6PnL+lePbaKpLGju7oMXjGxjLcVptrHsZoZOXJ9bl69oL&#10;Wz7wA/I0DPS84WD4tBf2WeTfIOdfGQOjqT1pGBzCs73Z8ChZHzVauktn6Z5nXJN+P4t0b0TJuO6i&#10;qS5Nd/ZIHzB/9P10tRh4GaHDNI/9l3PCQvz5KfI+8iz7XwDfP8H3KPkHyT0GRsuy/30dg/cn5TVM&#10;+V3tTpQXk3oRrnLaXni1rykY+2ve0vSv95oC4T2X1ER6NduhmrVWY8UOaXsSbm3xUI0d0vQfyXiw&#10;Pb0Ilf5jlTpDulFS3fcJYegZ1rW41dghTf/hsEOtcwX1ZyYjdOU84+QlnPx3vBBfS/49chufmpGT&#10;hkPt8ZjuS2NhzVua/vX2A+GdNkcpQv/XyFbaO/MEbKWwtPtw0Y6M6tLmadOXDNwnTeedxnmS+ckK&#10;MkXTddJkas3bHHjURmvnZZHM2yvIFC1Lpu29Zn5N88rjt7Cyej0/s7J4rKznVFaudv7pZYROXp64&#10;ugMdZzD5075QB/Bg0sfVT3gZg7jyUd/+lXu+y9qC7mjfiXaugv7lIx5XH459a3lOhW8txVPPby3T&#10;9B+NuLoPW+2BrSZgq3eQ+7gyWpa/XnEa771B2WJA550cyfxCBZmiZcn8VO9gmV+LZP62gkzRsmSe&#10;WRgs89lI5mz8NK67aFkyL/t8SabFm+LG5trNlK3ex6qPLd1XGU+1seplhE5enljt5EbzJPRcRvox&#10;qZXzcYWK7xp6qD8b/jPgeyPpJpLHzGia13SS/GHvYOUj7NNQ0L4KCylbMgx0rpWrxcPLCJ28PHis&#10;wQ/ehf82AYJ+OyoNj15kPwz/qfCNh/9yco+H0WTvJDyAYcz/ZtQNERabyM8g+f487ZuhOsyThtSf&#10;17p/ZjV7V6fpPxr9+Q+wz4344Yvk62P+aLSsPu34K2N7XSLrD5HMGZS9j0umaFky9+gZLHMfzlU7&#10;31lBpmhZMtWHzCN+rL9Q3M8lcWritwG+b5jszq22r/EyQicvT1+jPnfdRJ5X04e000mk9TXnIPuf&#10;4X8a/i/AvzP83g5GQ4/EvqYb2vWXXnPFxL5XTlh30pQz7Fvo/amvlAzX0cCmAR1P5sIryb9GnoZN&#10;D+3fGb73wLeCfBW5x8Zosn0nyR9+XLq/o728BrwNpv1JhoH3G8T3WT0s5fJwvs8+n4s+Kh/BB/ag&#10;nIaHfOXL8KyH/xUcNKTs8TAa1Yl4yFeCwiPH/fUM+crhm/dm1q5YS0qGh48H5Jex4dRyOQsnLyPk&#10;RJOdJ6b07HsKAvTs+y3kaTgtRbaebzfDp2ffryP3OBltPHxJftMFLenZt7W7WhwwdVn30JXz4KD1&#10;3b/FabW++6iGdByKyD454r+U/HD4PQ6irUOW6tJw+CfoB7t2CrdaMfAyQicvDwb6jkZrkPUdzXUZ&#10;GPQg+98j/nnwfy2GgWinUpfVh7yW92CHIGu2S4YB7lUzHl5G6OTlwWNdC8850KHYyvoHcrLEuf5S&#10;aE/D/zn4joTxe+TjqLNnLkaTfdJ8olJsTHJ9Aaf3GT7D2S8sbCvpfgd5Ht1PhE+630Ie191oWbrf&#10;33HfoN/s8zFdLQ5eRgiAHaQmUh4fUEyoX1BM5OkX9P2Y+P8/e2cDXVdZp/tTmrQFAuyQYANUQGyh&#10;CgPhw8pIZ6xaFSVChAB1UTVihM6iAg4VO9fOUKVKUYEKDjDyVYGFDo4DF1AYZC2qVMlgkY4gF6Ve&#10;GK2KUqEz9PpFB+7vSc5z+u9x73OS7L1JFbPWm3c/Zz/n/X++H/vz6Nmy+nFB+0YyLrwV3eK4MB52&#10;6zlM2aHnMEdit561FF/PYdbbrX0jsfuobcBu9fnPY4fuL21md+zHXhfFPr+Bth6jLf1FrrD5+ryv&#10;br/3NWor4Tv+M19tObfHI2cW0vflu9up8/puCW0U5bv6thI7jjrNdwpZXj/GNiTP7Y1kzFHuyY/y&#10;Z4UxFZg57/Sz7xMQ/jf8PeD/mDrmjfdJn6wc7GPf9r2V7i+/Z+v1qnUeay5JpttIwvZIfSDb5YNm&#10;uTRA2wvxwXbwD4N/GHX0gffxcUMfHPTCwS/s/MKuLxwKLxbbENcSY/VJbCNBjtseiU8GuobvU9lM&#10;vRRjOvl+G4V1wB88SzKPzy6Cp/tU/pO6/j4V79sOXlZe9LJvW1mPyHYdp8j2kRynyD4dp8j2+uMU&#10;72tme9p6ZLzi/radh23/BPVI4n4sPNm+mDr2BdmufWOxPa6jxuqH2EZCfo0m/9teNnxuQ88qTyS2&#10;jfzQR9uvqfJPoX4ehaMftO/66meN8v/NtHNQ0HM87Naxqc7p6Nh0JHbr+FN8HZvW2619I7H7LduA&#10;3Yq33uugeL+BnB1JvMVXvOvf66B4j+S9Dm/aBuxWvGWH4j0SuxVT8RXveru1byR2z62zm+5V65uT&#10;mW7cT/m4to3Ihs+XxzaS0N5I5robCPZzk7hXAP1fjwKNYv8l2v4KhFZ4+8I/iDr2de+T3Ky+vpB9&#10;g903dG/ovrd7sPuH3Zu7/4Pyo2O/8FE/WZx+zlfnPEdS7D+NfzMpbRRSunZtSNuN7q3Lf23oz/d4&#10;4uJaTsvfL4U4jOWetkZ5WPQ1ukZxaHSP4x9bfxhLHBrZ/2LGodG9bS+FODSyv4w4eK5gGqvNtQxX&#10;te1m8676lNtIwvZI5t01zKPHMnHr/K/eJ3Uc3z+LybSdupEf8ufB6O5Fy/tew41T9xr6zaXdK7dM&#10;wM9Df83ea9jI/qLzQP5utObpY//vILyTGE0jVmdTxzWP9+mzrDVPL/vq7/HU9/6h2ubKlDa1r1mb&#10;9fd4qs0vV9t8IKVN7WvWZt57PMejL3V2Db/TT+cumq3jY4x8TjLG8+W00a6OzV/kCpuvz5UXcb/3&#10;NWor4Tv+M19teAwhPLXtsfoxtpGE9kYyJukatc5/6Br1SM5/6Dq0znHoGnX9+Q/va3b+I+28V2sl&#10;vx9iG6hX8+tI/NBCPzqXe4c2Uf+Imirz/F8/+8T/GLxnqR+q3nPk65HbVfc1Oy+8iLteHl+w5V7V&#10;vqBzjOl45MU0bNJctZD609SYlOkP6b0fvBPgHUvtccz+8L5m49C28Ey+7L60arfm6JHY/U9Vu79J&#10;HccC2a19zeyuf2Y35vFYYx/bSEJejaQv6N7KqSyErqLod4oa+WAebYv/cnhXUs6kRB94X7MxoeOF&#10;iy5THqnMoNDkVr8NPVY/4P5ae0nYHokf1jHOaUyYDvnr1I38IL31O5qfgDcNvu57jH7wvtHmwnjY&#10;rbHt/xGAPupDmsRfdu8J7zn4c6mn18Xf+5rZXd/3Y/6O1QexjdHG/vB27jXBls3UlzfxgfrAUfCO&#10;hPcM9YV1PvC+Zn0g7R2MMX/H6ofYxmj9oOfS7iWX1RcmE2NC3HAeuB7eA/DXUP+6rg943wTa6KHE&#10;P6+NevmwPhfGw25dG9U9n7re3uy6QLTFdshGz3/n0Mb3aUt/kStsvj5XX4r7va9RWwnf8Z/5amMG&#10;pY2yQ9geqx9jG0lobyRjqMb/7WlAzzW+mbpR/iykbc03HfBOgT+HOtrufa3wZGP8s+3qi7csOm/e&#10;qSd/71y/r/0gPovFvhkPf+ien5+qP1Gfj28a+SPaaPuiPy6jjRNoQ3+RK2y+Ph9JXtW3laiR6l9s&#10;azx991sUUdlld64LJFtyfDziuALf/4I4PkF9KTHYD19No7RXfRYr+0z7ZlKgD90ftz91V3WbqvZn&#10;vvqX+QnbabmiOeVEyuEU6+Tc4hIPefaLHR+irOj4cNuKjvPb/omyruO5HS1jChxvj9WPsQ3p7PZk&#10;L6EaspewDdkq2/W3F0W26956XYvqoX4XCqTZqJxXDqvsDO8AeK+l7qPWPo+z3qfPeijxzzncy4dl&#10;zC+jtbvoXM4Tgyn48gViMI/6A/h0P3ykXE4o9X+ObcKOmRTFU3Hen6J4ajv+ma/PzZev0uIcc9k6&#10;OS+Uy1N2eGHSrpSeHXom9+zwrslvpEzZoW2yZaD6Um9Dr20zpYz4Wqr0dBsJ283yV+d0de+MzhM2&#10;u3dG+fsT+O3w2+DX3zvjfRPgjSZ/W+Fb57H6ILYxWh9oraw+rLVysz48D121Hv4f+ForH4vCE/jM&#10;fdj7mq2Vd005Xmx0/bfRs3H5z69v+9d/G9lf9Pl1lm61vq7t4yhnEWRtN9Ljjy0OY7nu2Mj+FzMO&#10;azUhh78V6oSMk5SXxLtlGtn/Ysah0e95vRT6QyP7y4hD3nlSY5jbYPqqbSdsN1sr6HmXDzH3b6KO&#10;v2un9VAjP+TPgxf3+m/y9O6jvv7byP6i8yBr/akhUGs0lW9UY/U09dXETPu8RvE+fdZonXbgacPn&#10;HWKb+u06tVn/u3ZqcyS/a/fkiq3bXMP39LsvP6au/10775vQRM/D2D+V4ryO87d85c+1jvZ27Acv&#10;lXUXrqj9sWwd+ut/uKMy9BvqIG3v+ZVK95rvd1SeeKijMp/PtpX5vpEe+ceXF3f9++d113Du/eH/&#10;bT8Of153cfzfwj1FZ7Z1q9bY/PlHOioaT2bttkmXGipXgNdyALyE8USfX/S/XtMtTta7v8bSH17M&#10;+TbOFdhTm0Mwrbbd7BxNbIOprjYnJWw3W3fN5wtad2n99WKvu5LT9xjxO+Dy3nf3p7Du+lA1VtdQ&#10;16+7vG8CMR/Nukvf09pKbdavu7yvWZv1664ltKV11yXU9esu72vW5iHYMZUS11QzwW2Ukay7EF/7&#10;7lj7VWwDU2rtJWw361e6T0DPQi2i/gU11ZDu9OXUZyb3gHAzvA9SP0ot/3hN7X3Nzvul3Tv2Ull/&#10;yjf628zaEvcN/f15/Sk3bPvrnkbr76KPb+Pxm7bj+ddG66+XwnFAI/tfzDg0Wn+9FOLQyP4y4uA5&#10;lnFzqbfpGrXtstefupfoBiZYLfDdH1+M835/Xn9uWdOM5Lyf1oOKldaKF1LHNYr36bPRrj+vqLa5&#10;OqVN7WvWZtr680G+p/Xnc3Vtav2pfc3aPBQ7plLcH+K8MZL1JyJq/efF6kubuEdBvyek+9Kb/WZa&#10;jJHv/5BPvOZ8nrbeWV1URS6Uivn6vI8S93tfo7YSvuM/89WGfR3X3WP1Y2yjPbSdsN1s7a7fJLyV&#10;a/D6jaqhdznynTZK2tpd9p9R5V9O/Qjfi7Zr31eqn0U/8bWaH3vZLuO+m9HafTd63ofDWyjN7uuU&#10;3Y/CfwDuBMqvVfOZ86e2j8+2dbsVb9mteDezO9ri3I12K95F3c9a31aCL/1n2dLH/YZw1LYxZ0zj&#10;T2xjtPmzppXnYWhgNkX3usS5vNH79POv6bgfaxTnkv7Uf09gJHP509VY7U+svkmJOax9F1Q/i/mu&#10;3HPe9bKtZzhfR62xQEXfe4Dvqc1JdeOB90lOozb1DGd9m+20pTbfntKm9jVrU/c6q80ZlDYKTdXu&#10;wcmay8UxP84liBtTv4ptjLZf6bmrCuPKAHWzd5IpDkfAmwT/fdQHU8fYel8znz2I8a8OftLc5/6s&#10;7cdIBKra3wo1iG8ohd8jo3NYR+lm4upf/TWCgx7f+hrBgWBdI0h+tOUagThZ1wjcrmriO/S3iRuF&#10;fe1S27p22f9/OyqL2J4Po5H9RR+jyd8zKcrdP+U4pF2r+WOJw7o/of4wljg0sr+M/uCxeazjsfqR&#10;2xjteKzfA9DvAOj3AOZTd4a+uWt1W8NhH2UZZTH8V8G7HH4PtfZ5nex9GuN6KPHPc20/H86sfOCd&#10;iz746DGvqpzR/anuY7sv6B6+jjCdfS6S7W3XtnEi+7w9Vp/FNkbrM70XX2tDvRe/2THVYnS9GP5l&#10;8Dcwcd5X5zPvg5LpM43RvFl06FcUnus++5hbl279bs1D2R2LfUOIcvsptjFaP63DPzr23EAjz1J3&#10;oo/H/frcOot9P4Z/J7yn4P+UOuaW9/Fxpp/mse9LvH3sB7x17B7KQeC0Yv+oLW+PNY9iG6P1j34H&#10;aegYFXubHaudha563l78H+Cn+ncSat+32NfMP6f+/Zln3IZv7qe8jjbTin3SWoB/Yhuj9c9qkkS/&#10;I65nLw6kwzbKn4Xo+nv4j8G/GuIB8GP+eJ/0yRqblD/3nFzpvn9hpbv+fQ197FOxbxBT2x5r7sQ2&#10;Ru0b7NNvrXe2VCobVaNPVt+S3o/Dv0EC4f+MOvrG+/RZlm962Xc4ZV+KfTBedg/Zix3HNMkJ2f1d&#10;OL/GXq2zj2A72u19zewu+7e224NPE7Z3pyiWWoZ1Vbepas/SKeaK/QC1+kdnlaN1wK7VbdnUVy3d&#10;8FbAexf1v1FHH3hfMx9sC+f0ltB5ZbfOzYzE7ivgye5vUNfb7X2jtZumcud/bKM9tJew3Sz2egbr&#10;cPJ4M/UlTfJf45mes5oFT89gLa/Lf+/DRQ37fdo7O/SdGRTl6XiMA8rtf0GJuROazw3yw9WU++Bv&#10;B3/7Oj/U9sFpNP4dUulcvC+cuZTxtP1w7JDtD1OazYuy/QR4sv0uSr3t3seuhrYfuo3YPp3YaQxY&#10;RD2See/18DTv9VPXz3veR0o0tP0w9u9LGc+Yy27ZK7tHMu8dBE/z3oeo6+c972tmd/28F8etsfb5&#10;2EZ78GnCdrOx7yps0TtK5jOPvYKBp5PvaPxJm/eU99+C/y34b4Q/FaLs9bGq9+GihrE/pHLRZa+G&#10;00fJG/88trfhLP2eRR91s/OmcQzzcXe0fU/a+Alt6S9yhc3X57I57ve+Rm0lfMd/5quN8fTd9Cn8&#10;tkcb7wKn3oVkaZY3fwnvNvhfo26FH+31vrHkjb6T1w+xDcJYay9hu1n/mcbBoeaNu6lHMm/8FTzN&#10;G9dR188b3id9Yo4AaznUy/aslHkj9oPxGEeUDyeS/zdw3H07daN8WIwNb4Q/D96F8G+ijvngfdiR&#10;6Yf57FvX/YvuZ7u/3X1993WZx5bqbyrOkRjrsfoptjHafPnM9sO/ZbcEu9e0NPZTP3pfB38RvA/C&#10;/xp19JP34b5MP8n2az51Qffc7uE11lywiv0xXj6Q7fLBq0ncTvRhaEidc/r5XHY+Al8+6IJf7wPt&#10;a+aDpzg380T3tuMD9Rf5YDa2jcQHx8CXnbvDr/eB9zXzwcuO/+ISXeuci09dxjMP5INDiad8oGPH&#10;TvTKyoM+9l0Cfw6871N/nDrmgffps0Zj58Tu8c9/XR84B/11feCuJnYPYM/SKv9i+F+ts1v7zuaz&#10;lgZ2y3dnck3ghO5Lu+eyHcsMsHzOdJR7TIhttIf2ErZ3p0gO65fU8y+fwQD9VsgN2PIGbqbrrPLT&#10;1qH97PsW/P9m59/CPwB+zAXva9Yflp1d6b7uH7c+X2t/jHVczOMDvTfvWmzSe/Oa+SDmuNeE0QeL&#10;aeN/5Dz+IlfYfH3eV7ff+xq1lfAd/5mvtsbTd3pvl3w3ncTJ67snaaso39W3ldhx1NuK7z6DvRe3&#10;MYbgu2bvLI25ZP1jrlxBW7+iLf1FrrD5+nwkeVffVqJGqn+xrfHMu6LfRZZn/NA77PQ+vSnE8a/o&#10;C/vhq2kU3cNU/2efad9MCl8bemfZ/tRd1W2q2p/5CZ+Y3842ov5gztb6+ETK4RTr5NySfSs6Lm37&#10;PKWlc/pOLZ2H7PT7jkN2WtGxss0yihh7E+S4PdnYbP7RcayOZ3X9udnxbA/t+c95GPvAWtr6jhzK&#10;X+QKm6/PR9IH6ttK1Ej1L7ZlW8fDd2X2gQRbbdtI4jiI77+K77uI456hDyhX6//crvY5pyXDfUDb&#10;8c98fW5+wnazPmCdnFvqA53bf7VtB8rglIk7DU7ZZafvUTq3/0atD0yEY3ljjWlsQzq7PdnbrD/o&#10;epDmhDaEK5fTbFTOK4cXUp6F/1l4GzDum9Ta5/OC3gclsz/MY99T3RWO0ipDx2mHguuL9Zf/vD1W&#10;38Q2RuubTRiitcZ6GmkdwVp1d3i3wv829VPU0Tfep1j1UOKf+7d8vOMxt13o+1RfB1axD0j52vZY&#10;/RHbGK0/lCsPEXOdC2s2dsqWR+D/J/wXqHeo84f3yUdZ/uhlX/2105jrY/VBbGO0PliNHcqFAUqz&#10;9ady/WfwJ8PV74ccQYk54X2aRxv54L/nXf4e9xHnwnjYrvfW748Ni6g/iuOOQ++zMCihbvTsbhH3&#10;9U9Ztl3tHRHyYaWy29B//au/D/iYv9g0Ef/U3hXSA16Lkzfev+U+YHGy7gNee+geo343VyP7i77v&#10;McG2RuO0+t4sYjSbWJ1G/cG6vPO+Zn3vyycMj81qz23q92zU5j+ntOnfummUy7PO+8M2b6+2+dOU&#10;NrWvmZ73feoP29xYbfMV5Km+7zlKtmtfszY/lNLmgbQl29+d0qb2NWtT47r6sfuwxqGZFIbIoT7k&#10;zxGx1NtxrBqPPl/0mi/ag8tqvmhnu9laBcrQ3xSIr0y2rN/Y3OrPvtPn9q9kpfUZhoWhsXeAWnHo&#10;JYjPUb+X2ngjOKG8oqIt/y19vbcIV9je8mnc2g8wjSI96v+sr/btSUkomyl96DCritexLWxuO5/3&#10;UKS3uY+x/2SK8RPs03yfR2/L2EC78k0HSSjfGM9sze8b2xTt37gD7SLH9gtLvrnt2GXdzP0NnGPh&#10;GMv2OTntt7yo2zxsviLotrSKzY26mXsunGv5jrHysqjYKN7TSOSnaP8AauONfJ5Q8sTfNkX7Fft9&#10;kOPY3E2nFjY32m/u1+HsD8d4LW0UZf8a2pb9p7UM2298VQH2O8faiJ9kPEgtHxuvLkCG/RZ9vBY5&#10;0cedk7J9bG4HHPnYeC66FeVjPQvcT8zU/2W/cYKMNZQ8OWYfr6P9Xorz2Fgy1uWUkebjfcgb2eQ8&#10;Fp6Jbea2I9O6mbt/NY+N5d/BEnRro81Poot1Ux8TTtPNXPWxC+EY3wLOG3/Li7nZTz+LfhNW3zA3&#10;+s1c9c094RhLr7tL8Jv6fvTbAuRm+c1c6Sa/GV+FXmX4bbB1a78JZ/nNXI038ptxWX7rRk70m8ab&#10;LL+Zq/FGfjNeX5LfpjDmHIgc9wVhvddiBvKU6zHfzN0FzsfgGMtvJ1LyjFOWV98XLgq6Kb91j6G5&#10;UTftE1f59g44xtJtVQm6zayLqXCWbuYeDEe6GUu3wRJ0S3DMZchxTHVvnnCa38w9Hs7VcIznopf0&#10;yxPTHr4/oELbuif8Jx2VyheojZcSrySnDNsU82Y9cqL9uhacZb+5t8GR/cZrJxRn/2ralv17dg3b&#10;bzyvAPvtY81hmje+Q/1uirH8+zyf54ljmo8Xt1YqK2nXOSacNd6aq3W6xltj5deSEuI/iJw4bghn&#10;9U1zNReobxpLt1U5dXNsptHYL2nrAOojkWGc8Nlx+KPo2PRz3eb3tO3YCB+I3Bl81kZpp1g3c0+D&#10;cwAcY9l/aE7dLEP36EifL1PLfuOEz95YkIwDUXgPxn7JeBW1cVljzIIdt15vCEt+mo/NPRPO7nCM&#10;5WM9+1B0/KcQ4Dj+Cc/O0M3cXeAcCcdYut1IyaOb478oGZb/fmQcjQzjjbTPrkJkaNyWjffuNizD&#10;+IkJxcmQ3kuR0YEdF1ftEF6JDezKZYfzJs5jikUP7bsfC0ueucBaPzZXcTwXjrHieHhO3RxHrSM0&#10;jzmOxgnt35VThm2K9ncib1mwv7+KzQXW7Df3vXz4ab5jLN3lgyLy+GFy7Drs1zpGeWyc0P5NOWXY&#10;pmi/XscS7V/dOYzNjfabey8c2W+8Hr2Ksl/rKMXffcxY9pcR/4er9jr/VyFf/kiz39x74Mh+4w0F&#10;2t/WNRx/reMUf2PZX0b8u5AT4z+/itPsN/dkOLLfeG4B9ltezM1+5FxDLjg2wllzjLmnwTkS3Yyn&#10;oNs1lCL6psbmKa3DY/NUauOVtM+uXDLS7Ff/0nlK26++KWxufd/UPvXNDmp/dz16yQd57Le8GBut&#10;fQ5CjnWbw9pO2Nyom7mvh/MaOMadE8rRbQFyeoNuWgsKp+lm7pVwToJjfHhJuvWTm++JOQ1eAk7T&#10;zVydb/goHGPFc6+cMfV8u4Z2XzepUjkdGW+jNl5J+0lBMjbTto4bd8S/OvdsrPbXFCRDuS87HqKW&#10;HcaDtC85Ree/jmFejV2zqu0Lz0duahyrXB3/nAzH31Ucizr+oamhc+8s/4eOzTdzU1IvPk/AO5ex&#10;/qfd87HF9s9GlnCa/bJT+46EcxG1cVl9bA5y5lOsm3DWeQNz3wpH5w2MpeMqSp68cR/roe3zsFvX&#10;RS6hNl5J+0lOGfZ3HJufQE48NyGcdW7C3J/D0bkJ4yLsT9NtH2RE3YSzdDNX12ykm3ERujk2d9Ou&#10;noP8DkXjhrHiclkJ/WYDfo79Zj5jSFa/MfdkOOo3xmehl3xQRG5qLNa4qbFZuWks+99VkIzVtL0a&#10;/3psNpYMXaMowg6N9+pjR1Nkh/Ec/C05RcjQNdNL0FfXUHX+01jt553H0vrKCnS/ijKL9iVDOGsc&#10;M/dyOBrHjJUnSyl57E/TTeupeA+FcJZu5mp9Jd2MpduyEnRbjBzlm/0m3EKez0BWG6Wd4v5vrs4b&#10;T4RjLN3mUPL4zTLUb/UeZa2xFlAbl3XecB62vBs5tn82/UE4zX5zj4QzAMd4PbbnHWMsL85Nup53&#10;MbKsm7B8Y26Mjbm6FjiPYiy97i8oNgPJ8DHl2dQ6pjMG5r5nwfHvwV7ZqHNaC6iNu1isSU6eHLPf&#10;oo/nIecz5Jp9LNyDbeZGH5urc1pHwzGWj1eVoNsAcmJu3lDFabqZez0c5abxHPTKm5uOze20rdic&#10;1zkcG+O1jFNJCfYvQ060X8f0WX3TXB3Ty37jIu2X/J4W5mbqk4m/sWxPJuTLTfv4YdqWj8/ebdjH&#10;xislg1J0/i9ATjxvJDwbG2cgq41CyGvjv7lnwtF5I2PlV97zRpYX++Yi5MT46/xmVvzN1XVjxd94&#10;Drrlzf803e5EThw3hLPGDXN1LlTjhnER44bzZs3Lhs+FPkat3DROsP+ugnJzNforN3W+VWOzcRHX&#10;zWegp/Itxj9BTjzfKpzlY3OnwpGPjafQ5iAlT7+xj3W+dyl5fzq1fGyc0P66nDLS7Jfu9+Jnz02z&#10;iaOwubFvmqvzBvfDMS7ivIHtl/yh4wbq7yLDWPb38FkeH9umGH/lVVz/CCv/zG2XXMoAxdz3wtH6&#10;x1h+KGr9M5/Yv33SlrWpcYKMvXPabzvkx3vQX+tf+dhYx/OSU7SPB1t5vhqbnGPCH8jwsbm6N0Nj&#10;rLF8/L0SdFuLnJj/LcjMyn9zJ8JR/hsXmf/TMFT3FOi+kdPxmbHichx5lyc2jn8nuiv+xyND8Tee&#10;Q15ITh4ZM/h+GyX2sRbO5UcfL61ic2MfM/dcOPKx8RLaVA7k0c32tyBwBT7WNX2NscYJ7a8pSEYn&#10;TpCPJWPIx1VcQZ7k5LHDfos+nolzJlPcx+ZWsbnRx+a+Cc7OFONp6AXMpVsP3x+gbObc+nPk747E&#10;UfO4ccK+Myh57LcMXUfSOX/d/6O+YiwZRd1j1IdD9D502bErtfGdE/LH0XboGPdv8JGOeZUrxrLj&#10;VEoRvlpEY7JD+Sg7jFfSPrsKkTFA25JxW1WGcW+BMpZ1DsvQ8ZHsMC5Shtb1skP3PAz5qoqLlLG5&#10;i3mX3J28e6Xyl630jypO8NXTlCJirj7XgR3K3ROpjSVjbkEyemj7WfreydRD51KqWDLOySljBt9v&#10;o8RxbiXt74gts/g8oQi/FWwuqVdbr5n7RThvgWPMZmU2pQgft1XlawySj41X0n6SU4ZtivbP2Y05&#10;iryx/cKdren2m/tWOLoHwVj2H5VTN49dt9O21svuK8ay/a6cMmbw/fr461zF0Rhg+1chX9jcGH9z&#10;dUx8HBzjDbQLLCb+XcNjt45XNVa0VXFC+zfllGGbYvz7aV9rZ9svrLHK3Gi/uboHZzs4xmyWci7l&#10;FuRoXWXdhPWOxjTdzL0DzqvgGEu3z5fgtxWMhR+kces2hf4qnKabuZPhLIJjvBi9gLnyxvJiTO9M&#10;tvab8DP40dwYU3PvgfM0HGPp9V5KEWOa1sMPkmNeKxgjMve8YZui/atoOMamD/lZsTH3eDiKjfHn&#10;0C1vbDymSb7WY++nVp82lv15+7Rl3EDbGje9VjKWjLsoRcRxUeewHTqXLjuMJSOvHWlxlP8v5p/7&#10;mM5dCJuLybW52VxdS78MYNwH1nYR9i+krU/TWAd+/jy18Zc4jk5yyrBNMY81pjyEHNuv4xFhc7ey&#10;v7rvSuofwvF3P4dewELs1+9a6lzC2dQvxwfGsr2Fcz15fGybov1nISfa38LknWW/uRPhyH7jIu1f&#10;jW91ruYh6qFzyVUs+0+lFG3/FAL8YWxx/IX/C2xfbRX/Klf37m+E4++ymfv5KI8xOsaTfI3jFeY/&#10;45VAduWy3zI6abuDtjVW7ktt3FuADPst5tgAcqYixz7eVMXmAmtjjLnP8uFefMd4BRz5uej4L+7k&#10;Ny5o2LoJyzdpupl7Lpxd4RhLr+tK0O0o+ubJwW//WMVpupn7OTin8B3jd5TktzuR0zVhi9+Ee8Fp&#10;upl7Dxy9m8RYfjuiBL/1MmacFGIq/Bg4TTdzT4KjMc2YzXLuq0HOdxjfavkGzjoWXlzl6ryqjoWN&#10;pduSEvym+ezakG+aC4XT/Gau5sIb4RgXMRdYXhxD1H4rxX6bV8XmMlzUxhBzFVMd2xv3wpHvih5D&#10;llZ1sW7ym3RN081c+U26GU8rSbcF9Lk4vwu/PyOm5ur5R40hxvLZihL8dhRyYkw1vmX5zVyNb/Kb&#10;cVnj22JkfBEfOKbCO1HSYmqu+ql0M5bfTs3pN8/Z63khWj9j57PUem7WOKH9+wu6xrRsZ87LY/Ol&#10;1Al2GEtGXjvst9inV7GejddxhXV8ZW7s0+beB0fXcY3l4/spRffpQeTcjA8cfx0XCafpZq6Oi74G&#10;x7iIsdDxl3wd3+v6r46LjBWbNWXY37r19T9d09VxWar9Va6u/34Kjri6dqjYDObUzfbrOFDna3X/&#10;813UxgvoE0lOGTP4fhsl5uYUZMT4a0zPir+5GtMVf+Mi4p+l22sZB52b0k3Y3NhvpIv2Sbe/pjYu&#10;S7dB5PyOwFs34Scz5htzH4TzczjGyptnSoip5jON4dZN+DBKmt/M1Vx4KMVYuu1HzpUx3rwLOdZN&#10;/Vs4TTeNL9qn8aaf2rismKqvRd02N9DN3OequhmvwG/yXdF+07X5Sydt8ZvwKRlziLmT4bwPjrH0&#10;ejCnbh6n9MzECcRE45TO3RgP0n5SkIzbGaw+QtsTWQt8ktq4twAZM2ijfizchJyPIqeWm6wPhM2N&#10;4425J8P5OBzjBbSbN/72sdYlJ9CPtU6R/cYJMg7N2TctYyFty8eWYTwTGZJTdB7PQVY81hfOWm+a&#10;+1Y4Wm8ay7+35tTN9us84NC9MNRvRI6xbF/G+FO0/WuxQ+cHnGOJ5IPTcszcXeB8G46x7oUqKseU&#10;t1+n7dPJg/upjRdjv3xQtP0b8ekM7LH98xk/hdPsN1fj/4FwjBeiV177LS+uhTSGR902N9DNXI3/&#10;0s14RQG69dDGAEXyNcbu2Mp795BhnLBvHSVPbCxD4/YraFvjuGQYD9K+5BQhQ8/wfZ2891xhrPZv&#10;KkiG7o3UdTFfTzGWjLxj5QzawDVbrZsfxqaYK4nmYkjmxrnC3F3gKFeMdf9w3jzuQS/lynr68Zvx&#10;sY6b1Y+NE/Z9sqC54mHGiHZk/KQ6HxlLxjkFydAcfz5Fc/5l1Ma9yJCcIvJxE+1OwA6vK4zVfl5f&#10;Of5xXGnBlk8j02OeYiNsbswVc38C5xI4xk+gW1G5ot+s+We1jQ/upDb+L2QklDw+tk3R/l7kxHNM&#10;wllzvrk+p2ks208tQTcdi72J/uLYCN8Hth0xNubqOE7zsbF0W1aCbkcQp7XMAdZN+KrWdN3M1XtT&#10;roRjLN3WlKDbHOQ8SO5Ytx9VcZrfzF0H5xG+Y3w1ehWV0xpT9Ts1Gv/3ojYu677xKcj5i2C/sOSn&#10;2W+uxv+d4RjL9h+XEBvdM9+BHMemr4rTdDP3eDh78B3jOQXGZoC25ZvVGKzYGL+POSMpwX7lV7Rf&#10;uSmcZr+5yk3Zb3x1gfbPZ7yQ/a9kzJD9xoPIKMP+LuTEc1PCT2Jfmv3m7g1H56aMlZvPUIqeC6Yj&#10;J8ZmdhWn6WbukXAUG+Mu9JJ+Reum40uN/e43wsfSx9N0M1fHpsdoTKt+V3otL0G3KciIugln6Wau&#10;jhulm3ERuvVgm9ebOm54lrhonaY1jXDC/nNKsH85a87zQ2yE5Y+02Jh7MRzN08ayf05O3Wy/1r6H&#10;YK/Wwj+kNk5o/6aCZGzCp/rtVsmYQ228kfaTnDLst7hOm9m59bPQwrNZf5gb10LmHgznSDjG8vE1&#10;OXWzj1toW/YfRi37jbtpPylIxmra1rU4PbOhe4SM1f79zE9FjzE6h3EStniMmd8yjNN8bK7Of7yH&#10;7xgvRDf5OY9u9vHq1uE81rG55iZj2f90Thm2KebYWuRE+1vwvbC5McfMnQhH9hsX8Uyj5UXdtPaJ&#10;uvU10M1crZukm/EcfJY3Nmm67UOjui7qvBHOGv/N3R+Oxn9j6bWUXMqTN2m6JfSbhZO26CacdX3b&#10;3Klw5mGPsXT7FSWPbs7pAdo9npjsiYxTqI2LeC4uzX6tS2LeaE2TldPmak2jvDHuKiBvbH8LMd+b&#10;tjuoZb9xgoy5OX2cZv8R+PvvkOPcXF7F5sY+be75cJbyHeNe9FIOFBF/nc+5nDKR9jU3Gye0X4b9&#10;UvzKYL+eWRVOs99c9c3r4BjPHN7MZb/lxTHtLOTonIFjI/wW+qq5MTbmfgTOm+EYA3OvaSwv6raY&#10;hqPfBqvY3KibuffBkd+MewvwWw9tDFDaWGddyZixJ3XCMZtxwr5zKHly0zZF+7UufUPIG+HLM/LG&#10;XK1pL4NjrNicmFM326/1peTrWuCN1MYraT8pSEYLQZ2Aj3Xft9Zbxmp/35wy0nycICfmWF8Vmwus&#10;3U9p7vF8qBwz1pghP+eJv30s+X9DY74n3Tih/bsKkvG5XdGfdeb11HqHgPGQjAnF2DGAHcoVvXte&#10;uWK8dLv8ueLYxL7yKHLiu3CEe7DNXNSpxdHcx+EcDcdYMRzM6WPLi7rptx1ijk3vHMbmRt3MfSUc&#10;5ZjxHPQqKscOp23FRu/QUmyMizgX6jweoG1db5MMPb9lnGBH3uNf+y36eBFyoo/1LK+wudHH5t4G&#10;Rz42LsLHlhd10/usjscHs7Bd9gtnPVthrp773ZXxz1ixX0UpYozRu68UG70LS2OscUL7Rb4LSzmm&#10;Z4uVY6uxR1jvHZKcPHbM4PttlOjjBDl6lto+Fs7ysbl6F5Z8bMzXc/d/57/efSV99C4s+dg4Qcaj&#10;lDz2W8Z0HKBzXodR6xybsWQkE/LJSPNxFzE8j7yxj4XbsNHc2MfM3RvOjnCM2axckNN+y4vxn8l6&#10;7PX4wroJZx3/mnswHB3/Gku3vH5zbPT83r/Rtp7fGzpvUsUJMk7Nab9ldGKvjuN03eCX1MaSsaYg&#10;GYej92NBhvFG2k9yykiLYwVZj1Mcxy7WmsLmxhwzdyqcn8Ex1vNYimVRfezfaVt9TD5WHxOW7fvm&#10;lGGbYh7reHcC9th+HSsLmxvtN1fHylPgGPeiV177LS/qpvOLbw666dyksLlRN3N1brIHjvHCAnRz&#10;/i+k7TfQ9tepe6mNZX9CyRN/2xTtv7tqr2OzqDXbfnPPhiP7je9ErzJisxg5X5u0JW+Es95TZ67e&#10;U61zX8bS6+acfnNsltG2YtNB+4qN8Qr6ZlKQjPX0Q53/1zUmrTGM1f45OWXM4PttlBj/lciI+b+x&#10;is2N+W/uM3AUf+Ne2swbf/t4IOEcFo3p3VsV1hjGgs9T8uS/Zei5a8VRx6OKo/FG2mdXITJ0jCMZ&#10;uo4jGca9BcrQGl8y9K6fITuquEgZeg9WB/HQe7EUD+ME+DQlTzycYzEfZyLrNGzyeNSGTGFzYz6a&#10;uyOcM+AYr0cvmilct0HyPuq2DJlZupl7HhzpZnx3Abo5j3X9VefSdK30bynGCTLy3v9pGRrjP0Hb&#10;57VyToXaeBAZklN0/J9AxgUUx7+b5BBOi7+5B8NZAce4F73KiL/e7RPfiyP8KILSdDNX7wX6P3CM&#10;pdfplKL9pvdVxHMFwhob0nQzV++6mAPHWLrdmFM3543O8enY2GOscUL7d+WUYZviuLGKhmPe9CM/&#10;K2/M1Tv9lTfGK9FLPsgTG9v/MOP/F9U3qXuRYYyapZwr0u/ZRft1TT/LfnPvhSP7jYsYN23/7bsN&#10;x99zk7HsLyP+D1ft9bih99Bl2W+uzkfJfuMN6FZU/Nu6huOvc0WKv7Hsv4mSJ8fS8r8fOdeTb7Zf&#10;OKv/m6v30M1BN+Mp6HVNCbrdgpxjady6CWe9h8dcvYduI98xZjP3e1icm5q31Td1zUfzpnGCjDUl&#10;2K91yQPIsf1a0wg7jgxDtfP45mpNo/ncuMi+Ob16/uMw6keRYSz7n89pv308Df3/nbYtw1jnMSSn&#10;6Pzfh/NF0cdJW7aPzdW9gvKx8Ub0Up4VrVsvY9Oali3xF+5sTY+/uSfB6YBjLL2OKkE3vYM0nscX&#10;fgxhM5CFeyoxN83V+0v1Ph1j6bY8p27Omx5yUs9pnEytc4zGCe2fk1OGbYrrhm7kPEMOuG+urWJz&#10;o/3m6lmIX/Md45XoJR8UnTc6Fm9HWev2BDKF03Qz93E4XXCMN5akm9aMnw1+E94pQzdztd5sg2Ms&#10;ny3J6TfnjY7hJb8DGdOojVfSPrsKj43WTDE2Wm9lxcZcrbcUG+P16FVG3swjP3Vu13nzQBWn5Y25&#10;a+C8ju8Yf7gk3QaR81RYpwj/hjxK081c9zdj+axtQvExXYVe8fhe+PsZupl7HxzNIcbS7QxK0WPB&#10;PjT8/uA34clJut/M1f1Wk+AYS7cbuFZZtG79zPXxXkjhrHshzT0NzjzOoxpLt19RitbtFuT8nnbd&#10;F4QPnJjuN3PvgHMAHGPpVtTvEF9Fvp9Eg1+m1rP3xgkyNuSMjcfCDbTdS/94jlrvGTWWjO+2Fu/j&#10;O7HjY/jMPhbOevbGXD3/r2dvjOXj0yhFx58mt/o9WeHLEZY23piLy4begWss3ZKiYkNb/YoNtX7r&#10;e0MVJ9RrKEXbPwdZ8R5q4Sz7zdVvPV+G0cayfzCnbs7NdbStd7rot54X4GjjhPYfySnDMWUaq+xJ&#10;SSj70I/je8iEs8Ymc/V7yhqbjGX//ZSiY7MKOTfTR91vhN9Hv7Ad7ci038zVO9L64RhLt1tz6mYZ&#10;81uqv91CrXMWxgnt34jcou2vMBbpeSLbL9zFHJdmv7l6v89UOMay/+eUonUbRM5JYb4VzjqfYq7e&#10;kabzKcbS7Zc5dXNsWshH3Rfha4/GCe3nPdc/gzYIw1bXBReQY/EZceGs3DT3TDjKTWPZvxel6Ng8&#10;iR/egZ+dN8L30ultR+w35uqa5TfhGEu3vO9vsLw43qxgXLt10hbdhLPeWWWufpNa76wylm63lOC3&#10;XvLzX4NuwlnX083Vb1LrerqxdLsjp27Oad1roD7la0vGCe335ZQxg+/X5/QVKP88vnbeCH+aOdjc&#10;dr5j3cy9Fs6n4BjL/gtz6mYZncRCvwn+SurPUhsntH9OThm2aavcRM6ByJlF25KxAvxxsLnRfu0T&#10;93Lqj1Eby/4TKUX36ZmtPBvEHDOLthOK8BJwmm7mHgzno3CMpVve8caxacEZL8d5Op/QT20s3eZS&#10;irZ/HnLi+RThdyI3zX5zdf2qF46x7F+VUzfbr/vnv8iYqfvpZb9xQvt576e1TTRbW6fpfvV4/Uo4&#10;y35zda+77DeW/YOUPLGx/dM7GZuw3/dvGCe0n0woRsbAbsM+1v3kWm8ZS8ZNlDx2pPn4TuTEHBPO&#10;8rG5ukYmHxsXmWO6R1s5pnu2lWPGsr+MHEu6ts4x4Sz7zdX91LLfWPYP5oyNc2w+bSvndT+17DeW&#10;/Y/mlJEW/4R1/WrGS4+xwi0UcxlOavOfuVPZP5FiPAXOnJy62f6BZHj+171eOmdrDCzsXW86L6v7&#10;6R6ilo+NJaObeS1PH7Mdm4nfO4mj7pH6a2QYS8bTlDwyHBuarY2VupckjpXCm5BvboyjuboP5Vk4&#10;xorj6ZSidbsFX1yIHOeYsO7PSdPNXF3rPQiOsXS7rgTd9H6oB9u26Ca8J7mRppu5ereU3sNiLN0U&#10;96L9put8/xH8Jrx7ht/M1TVCXU8wlm5HlaCbrvNF3YSzdDNX1wilm3FZup1Fw/G+J+EzM/qCuR+B&#10;o3vyjKXbwyX47Ukajs8hC0+flJ5v5j4DR8cDxtJteU7dPE7pvgNdQ9A7AnTd3zih/TKOhfVcVDz3&#10;KJx17tFc/Za7zj0ay/7BnPa7f5OOtTH0S8iJ5wWFs84LmnszHJ0XNJZuZZwXPIs5OuomnKWbuR+B&#10;I92Mi9DNeTObfNQ526MpOmdrnGD/I5Six8IK50RPwoBZtC0ZwnoOynGM85u5k+HoHfjGsv9J4lW0&#10;br3I0fVK6yZ8btY4XeXqvY7/oHG6iqXbckrRuun66BeQY92Es64Rmqtrq7pGaCzdTi1Bty8RtL+j&#10;cesmvDfjUFpMzb0Zjn4nzFi63ViCbvvsOvzsqHUT1u84pelm7v5w7odjLN1OKUG3xczxr8QH1k34&#10;qQy/mavfMPslHGPpNliCbl27VSrfYD6xbsJvz5h7zdWzk2+DYyzdLihBN9kbf4tLOGvuMfdBOJp7&#10;jNnMfU3OY+hcGtNcqHut9Oy4cYKMuZSix4LF9OuDKY6N8B2UtJw291z26zdOjGX/8hJ007v54r0M&#10;wlnjlLm6V0/jlLF0K+NehuX0m3iPv7Cuo6f5zdyL4fwejrF0u2i7fDF13myqjpsTGW/0zLUxrijl&#10;HFEXc2i8P0c4Kzbm7g1HsTGW/TqvXXROb6wbC4WzxkJzf1MdC42l2yAlj26Ojd55tQvj39HUp1Ab&#10;44pSrl/c0kG/IQfcp4Wz7Df3DjiaC4xl//Kc9rsvsNSoracTxnSdy7NuwttnzAXmTmW/nvE1lm5l&#10;zKHLkXEbxboJZx2/mqt3Dun41Vi6nVqC337LuBbfIyacdS3T3Bfg6FqmsXR7ewn97VF8cHbwm3CW&#10;bubq/lPpZizdeifk629p+fZoy/DvKzimwlnXp819HI6uTxtLtxtLiOlM5oIfBL8JZ42h5mqu1hhq&#10;LN0Oyuk3j1M3kC8fwe7bqC+jGCOusk9BMuZjr2T4N1WMJaOPkme8TYv/THIszlPCurZhLtNm7Vy2&#10;uX5O0Lis+D/JsXj8nQxh3a+Qppu5z8DRM9XG0m1mCX36FmTEe26E9dsTabqZewecT8Ixlm4n5oxp&#10;D98foPSxJtYc+n5qzaHGifZRis6bbuTE8VY4a54y97VwpuADY9m/ogTdliLnY2EOFc7SzVy/J8NY&#10;ui0vQbffoks8zyp8AD5JyxtzX4DzajjGZfltFQ3HZ9+Es84Bm3sfHJ0DNpZua3L6zTn9L8wzuh6k&#10;d3h8jto4of25OWXY3wx3tbXXFeRMfIeDsM5RmRvHQnOvhaNnWIxl/60l6Kb74rVm8Dwt/FNwmm7m&#10;3gdnPRxj6bZvCbodVaebcJZu5h5b1c24CN2cNwfS2C+xU/eG/47aeCnzQFKC/b9FTsL8X4sN87dw&#10;WmzM1X3bU+EYD6KXfJBnnLb9m9Gnl7afxcfvpTb+bUn2L+C4SNc9bP+dVZxmv7l6NuDv+Y5xbwH2&#10;W17s04r9FUE3yRM2tx259pu5eqbiWjjGRfzWluVF3VaiW7yPTroJmxt1M1e6tRJH4yLzRtfUdL5B&#10;98bqnnrjjfgooRSRm2pT98pJhu7VMy5ShuKmZ1PU/4+kNv7/1J0PfBTVufdnlw0uJIQl/HEDS0gg&#10;QECQANEiBBxgF1FQAiYQbFoDRET5Y/gfrrwYr2Bpa+s/5FJFSxW9VGmrFZX6pkoVr7Rq9a1oU6VI&#10;X71qvajUS72oCPf3m5lnGGAiMGc3mZ3P59kzZ+fMnOc853vOnDkz80wy2r+wkgV7XIZjsxzfQSjx&#10;MOKqtpL6d7IyB+fAJchH2lhxhhmXtE5WJK081yfxZLAi+Tl1i0VxPeTQbY4Vl7RO3SQt35m/F/tI&#10;nHYNQ5LB2Ms47jbI67DR8wglHgZvqagbHv8wROpmJ/Jl3K38kvZ5pOHzQBI/hHafrPIvwbmlK47N&#10;/r8fubHiyeSf9VaKY/NZnQkIJX4AdahqY2lj85BHvZXHrQglvikJeUjdODlmP7EL+Ug9sj9mXNI6&#10;OZa07I9fRRqJp+pcsbsT+hgwI7rt6GzG3XSTtHzmkO++S3w/7JYsxlgX/XFs1v8FCCWejLqR+u8E&#10;g9NPM5/roy9qiVemqI9lHa5DPmJjHXXLeG/YLQtyYv1zm3wzT/btlIR2LPk52SSLjchPdNuIcxvj&#10;ktapm6S9B2neQRqJp+rbJ3WwW6z1Md0OWHE33SStPJ8j8boksCn5Oe3Gehnl0I35MS5pnXaTtMuR&#10;ht8wkDh5xF9JOTfxmFU4Nscmc608GE9G3yxlcpZ/Io79Pcj50D9CQdthXNI6yy9p2yPNj5FG4jux&#10;n2r5JT+nbpUZx79HU2/FJa1TN0l7A9I8Ad0kXpQE3aS/qUKd/DeOTb+8QdhA4nW0G0RlbCJlcpY/&#10;FsXYEfmcbx2f4ybGJa2z/JKW4ya+RyTxZLAp+Tl1C0OnGxy68bzGuKR16iZpRyDNzUgj8VT1N0U5&#10;GNc5dMvAuZFxN90kbQhp+JyJxP8KXamnSp0KN6wL+trkuZDPJEj8gFWvKnlImZx1E0V+Tn/mVVZc&#10;0jrrRtJ+G2mmQDeJx6Ebokkpfw0y5HcpeG+d/avEN6Wo/JVon7ciH2k3PBcy7lZ+SctzIZ9JkXgy&#10;yi/5OeuGY63XHbpxnMa4pHXWjaTlOI1+gCS+P4l1My9q+ggjmxrGEBJPRt0I/yHUO/3pc5zGZysk&#10;Pgd9aQTZJpv/0o4YDyIfqf962JxxNxtLWj7LNRNpJB5PZvvH/O89OPadCB9GGLPidSh7qsr/LvKR&#10;8h9C2RhvqvzcJs9vsPyMNySx/CFcZ/Kb6O+i3BGEEt+HPFJR/jDy6AuR8tdbcbfyS1o+k3UuROKs&#10;mzBEhU3h/yDKn8CxWf/lCCW+CcePKOYhZXL2MbW4nv8R8pHyh7LMuKR19jGSthXSrMM+El8HvZJZ&#10;fo5nWf6nrfIzvgl5RCAqNpYyOct/G/j9bxxfys/+n3FJ6yy/pGX/z2fLJJ6VRP634rhDUSf8Zh59&#10;0Uh8Tor4fw35TUc+Un7WKeNu5Ze04lNA4qybZNX/e6h3PrMwFJV0M0KJlyGPCCTZ9T8P+fH+iZT/&#10;NivuVn5Jy+eQ+D1fiRdCr2SVfw/61L/i2LHO8EODUOKjk1D/zj6G30hmH1uMkH0M4wdQjggk2TYu&#10;gnEuwvHFxhGsM+5mY0nLZ0uNb6ZY+/IZDFUbS37O9h/OwHjToRvnWxmXtM72L2k531qLNBJvgM1U&#10;dZuIY9RAWBd89oP887kgietJrP8qtHn6c+S16XaEEq9D/hGISv1PxP4sRwjleAnHJmP89qXEk3Ee&#10;lzwmon3wORX2lYZfSiu+C/lHIMkoB8fRfFf1IEIdocQLkpgHy3G5VQ4+byPxZJRDOHYyryEP5/M2&#10;71lxSetkXtK+izT1EIm/h1VV5iU/p2683nU+08J5DMYlrVM3Sct5DH5fTeLkQ1U3YYznn9/g2GyP&#10;uxBKvAx5RCDJYIzHfNvKg9/+kXgy8hC7OW0cRX4BiPTHq624pHXaWNLehDR83kri81B2VRtLfk7d&#10;eNBeDt14PmBc0jp1k7R9kYbPNEm8KAm6Sf2TqdE4Nq95yxBK/ADyiECSUf/rcNxZkHch9H0t8bIk&#10;5CF2c9qY8zbfRz5S/1VWXNI6bSxpOefDsZHE49AtrFh+yc+p2wHw/4hDN+bJuKR16iZpOR77NUTi&#10;m1KkG9u/058182PcTTdJ+ynS7EYaiRelSLdNyOdT5CN1St0Yd9NN0lI3Pm8m8bIU6cZzZgdUsujG&#10;eSzG3XSTtJzHiiKNxPcnQTdp0/PAMp87ZpumbwiJb0IeEUgy2jTvL9KPCeex6ONC4qm631iMsdxy&#10;5CM2pn9hxt1sLGlfRhq+Ayvxe1H2VLRpHv8nDt1es+JN6ca0ryLNJks3xjelSDcNbeD/OnTbh/bA&#10;uJtukvYdpOH7FBLnmDYVdiuDbn916MY+hHE33SStPKcp8boU2Y3n5aMO3XhNx7ibbpJW3heUeDKv&#10;6XA7pl7yRpHtdZisvif+gHraUSwFlj0kLS4rbZ0jjnWeZ9A9yH5a1FpHYPgzY/wQjkdpj4T9I5rW&#10;B//FIJjCPmmR/LitCEJ9mAe6RmMdehr78f8gZCqkBLIO1wZXtsEcK0L6821t/Hdlm7szr2zTkLkS&#10;cmObJyHrMmvaOPf5wNqnDdoR92nI/ADpPkC6UNt1mW3a3g1pyNzfRvQKwU6iVwTp5X/aVf6n7vL/&#10;6dgVZvlG++2D7ShndcW1LozhtEWxtS+QqqdtIhBZxmGFOtHWF8UvHkt7XRXAnCxWfofwJv6Bhel2&#10;Q3ZBEpeOO6e/jmcEsR6F4LAXGsEJ62Fda3Ub/lsNCUR2cFhuLvW/H6vpWfH2m35rhHgqbOyORyJx&#10;hlp+FyPU13Uzt2v5cY3pEf7jyjeMEE9PjOV2hmb6d4z9je04rpGeYatjy03IuZOu1UcQhiAwlc3v&#10;TMTJCoqrTYBEIFwyIIWWoIwj+Z+5HFuneaQesVrfET9yrBFYD0MqIGUQWZg3F9qjKDfca+vZ4V51&#10;XXoV1nWp713XZW+frWcf6luUe6jv5q6H+jZ229unsVt978ZuvQo3dw33YvpS7MfjjoLQ/ldD8WIo&#10;8gxCPq/g1MGpm6Mso7GbtdTb6ywL67kaUg5hPYf1QFDHegmEdYhA+y5/sFRUrNG5jwhWR3Nd0mH1&#10;aGfdtGeI/0McOjRpzyuRbhgkxwoRGHGGPMpYc+WkXykr95P1DJikAvEySA0UGAgFhWuv9pdjn9hP&#10;Ospm2xTZ2+u0TRGEfFDHntY6WaDdY5AIhHYP6WY6RI066YSQdc422sr6j8fiPtJuuyPB/SjwYoRb&#10;EHLhcbdANkJOv90GgzrSl0CkLs+kzsN6q1a0RdTan+XWdLTg8IMZtRCC0FlvZZQ1hE3cXgCB2tpM&#10;CO2DJN/QFg30kcJY2AyMhcc5FTvMx22ROs3BRlmHCeunIc6yxKDcz/CH2JZ5HdYLB64cWzhQ0jfN&#10;gzYayWWx13mMIgjLy3x7WuvJ5OENS+e3EXLxxkMoqGPfEog3HjKa4KERPDRaPGTYPJAJ1pPfedjt&#10;sK3JQ8O5K8c2nOtnHv7H0vlrJR5aB3XUj3cezmqChy/Bw5cWD2fZPLRGXunAw+cO25o8vDxo5diX&#10;B/mZhzCMyz4tm0bGMg6yBXJm54twUMc+3nlo0wQPma1rw5mtzfNFG5sH9gvpwMNZDtuaPJQXrxxb&#10;XuxnHvpbOhcr8dBWkYfMJngYCB4GWjxk2jzgsiwteOjnsK3JQ83glWNrBvuZh1xL5x5KPGQp8tCu&#10;CR5i4CFm8dDO5oHjqXToH6IO25o87EH/sMfX/cMIS+fRSjxkK/LQvgkeRoEHvEUQ4PVFe5uH7DTh&#10;YbjDtiYP+9E/7Pd1//C+NebZj5DLOMiZjx8iQR37eR8/dGiCh79jPPl3azzZweYhgrzSoX/4T4dt&#10;TR7iGE/GfTuezMPAbBt0XoRwuxIPOUEddeTOQ8Yp55zCescmeHgSPDxp8dDR5iGnGXnogLzclt74&#10;U+YBZB0mtOcfOLfzOP4Q25o8bMX8w1Zfzz/wGTBeX/wBIRdv/UOnoI593Xk49RxkWO/cBA8vgocX&#10;LR462zx0Ql7p0D/w2TmxrclDCeYfSnw7//Bbi4PnEf5AafzQRZGHs1152BF+JWNHGG/hGeOHs20e&#10;uqQBDw2w6e/Bg9jW4CFRc+7hRElJb+jPvsWP85NZUPQe6J5DhbF46x+iQR37eu8fcl15yA+3D26A&#10;mDzk2jxEkVc69A+ZDtsaPOhLIg3xJRG/8tAG92VDuLlRgfA93uTAQh7KIHHI6d6/aKtrO2JIH4Fw&#10;Lh3NWWuXGW4Vx1dnklVvYkMcul7WgXH9RPxRY+SH+WuUoQxleQdhTSXecQI4+aiIHa3JzwGkksX9&#10;/qlsPTGU/Ly0Z9pzLWQlxLy/1zVYivViiMztT8W6ueyyx1qIn3RvL6x3azUAG/Ih3DeEUNNNW7fL&#10;3NdqsiGwQiBwY2e9m91+cItaGw7JgsBmjnuCHu/r5Ae0ITiO2yK2ysFGWc9APbGM1P2/MHn0Pupk&#10;EeopgAKwDDWVpdGaysN5q6+glEZlPy/2LsLxWE7mL2VGlkm/17MUB70WxvwzwjtoVCys6y2QjZDT&#10;bTthPRbUkb4EIjyc2b2/7q596e62t4br2sLzNBpjZ727zUIM+SSrTabq3t8S2JTv0YptgYu2ceqS&#10;eMPlNWOTxUZPHJOcJOveX63FAXV+WomHvKAOvbzz0KMJHu4KL277lMVDD5uHPOTldx6ug01vt3ig&#10;bU0eNsfXXb4t4Vce5qPd9YeizyL8ERXGwv6hE4R4yHMFoj/+s89rGViPIg355OJ8FknSo9+00/PU&#10;fabpWe/cpx76DYV+WxGuRjgF/9ViPQfhE2gcCOzlNvyPpR5SPPDo0KP5WvHRbcVPFT9f/Kti/HfG&#10;S52xx8FWH6Oj5/LCrx4r7qP9wMhl44GO2px/dNSYpp4bsdR+++PlG/A/E3C7jnBr54OtuP7xw1px&#10;CdZfxjp133T7uaF9n3U0nilC1F4agsZqPX6TUoYwDkR9lv09v3gf8q6GsAzzbvh4eYfVHy//Ve+2&#10;Xauw/eVPO2rU71GEF3+uFdcsMzCwz5HUWeoWz8nYdftN/5MlMsLnapiO69Sl3JJ6RM5DeR9BeANC&#10;bpt1/ff0iorv6bKN/02EOBf2iVzK8GccMhji1K0n4syLaQoQ0gZORqPWdgT284ZMQ+Fzyz0jx453&#10;4jmebaQIEoPIczb/B5l9BEX/gvBClIML0+2G7IKc/rk23/35uEcvSWj1n48NllxshPjqWeKGaUfH&#10;MtTyM2CC8Ql9Xdu4sV1rH9eYHuGRcyYaoVZ9qbGdoZEeIfc3tuO4RnqGxx6Pa3UT9O6k59dHEIYg&#10;TlvORJz2Zd1MgEQgXDIghZYgGAWRxV6neaSusFrfET9yrBFYZx1UQMogsjBvLuSo/Kqa9utratof&#10;nvUZZFPk8KxJHdbX7OlQftWeDjmz93TYOnsSZFNk6+zP2ufMrmnP9KXYj8elElHIDchwP5R/E2Ep&#10;FHLq4NTNUZbR2E0We51lYT1XQ8oh5vi5IKhjvQTiZbzUWc+3z30FOIZDB9uG+Ntepw4yzolgfRiE&#10;i4SsJR7HbZGyRrBR1jNQJxWIl0FWwj5/Dxzj2qv95dgntiVH2UYjO1nsdZatCAI1DJv0tNbJAu0e&#10;s/6n3UO6mQ5/uZ7HmJ7H4j7Sbr/AeftHUKocY/3/b/XxTLcbsgty+u22p3u7nTMkoWmfxecfKDZC&#10;bcegxL7zDsYZagc+N8L8h78wt+/7Kq4xPcI73xlqhFrkvAS3MzTSI+T+xnYc10jP8KR229N37bZ4&#10;+srSpZUrS/dMaztyz7TtkKtHLa08OKp4+sFR+yGrr7gasn3k6ivajtyPtExfijoIQ6TdfoX6uhX1&#10;NBn19Q7C5LbbXkEdeXlvtz3tdtsLx3GwbbdV/G2vp7LdHoKdbnFwzXbrxf5+bbcJFOgvKOPPEA4C&#10;C1y8tdtC93ZbPC2h7RiYCG6rMEKtvjyxZu+5OPeWJzQdbRnh9T8bbG1HmzXSD0kceaQS6dmGpxvb&#10;GRrpEXJ/c/tAKz3Ck9ptoe/a7bq5e6a+ee2eqaXXzptWem2ssvTaVyrfvLZq+rq5VdOnzKuavn/e&#10;K5X758Ug86ZNmbdnKtOf2G4vQj29jfq6D+EA1Fdy223voI76995uC+12S95bst3GYZ9GB9eIal7s&#10;79d2e00bjFVQqJ0In2DhsHhrt33c2+2cXIxvpybmHzjbCLUdXRJrRrEtd0lom9g2uySuD1xhbf92&#10;QjPSfztx5ztdkR7xSMzYztBIj5D7m9unWukRntRu+/iu3T46MWvuPydkza2asBEycV7VhK/n/XPC&#10;LfMfnXjL/HmX3jI/dNnX80KXTYRsnDvv0qy5TH9iu52LepqBevodwl8jTG677RvUUf/e220fu932&#10;xXFast3Sb+t3HVwTbS/292u7/VvI/E5LaQbmPFk4LN7abZF7u33tZ3FNr0y8te8+I9TqN8bXfBfn&#10;ToTajiuM8PqCKmv7dxKakf47iT7PbkZ6xPP/Pc7tDI30CLm/uR3t3jr+ye22yHfttrYoNu+JvrF5&#10;sb5bIVXzY33bLXii78YFtUUbFwzot3HBzn7tIFXzd/bbOm9Av9g8pj+x3b6L+roJ9XQB6ms3wuS2&#10;235BHfXvvd0W2e22H47Tku12H+zEFyCFa6Ltxf5+bbcbUfEhXEAdQjidF1JYvLXb/u7ttuy+hFar&#10;JQJ33GuE2qGNiQM/CCQY4mPURhhJhMzt1RkJjekRHm33UyPUtvw0we0MjfQIub+xHcc10jM86Xzb&#10;X6Hd1tvXYKh9e53XY1KPWK13tpkR+IPmq4CUQWThPAQXctNnUtf8Fy/rmv8vl82AbIdECl68bGpB&#10;n0lTC9ZA/jQpAtme/6dJM/LXIC3Tn9hu70OmrZHRPxFORejUwanbsTZTr4suUNleZ1lYz9WQcog5&#10;L3VOUMd6CcTbvFR/u92eg2M4dLBteKI9TzUv1QHHcVukrBFslPUMHLwC8TLIPTBMK9hHuPZqfzk2&#10;LpXrZR2Hr3eUTUfcWo63bxH+zYJEID2tdbJAu8cgEYjXeam/ZWvaG5DS9vi+C4SLt3Y7wL3dfliL&#10;c+r8xPza64xQ0xck1ty3ANeqEA3bEF4/Y6G1fRHaJtMvStx5JdYRarctNrYzNNIj5P7m9vlWeoQn&#10;tdsBCu322NwJzGEzR9addedsM6fTbmvrGpY9sbxhWWz5xOWx5Ychv6h7Ynnpitq60hUDVpSu2Lni&#10;F3U7VxxevnPFxOUDVjQsY/oT2y19C/0ZcgHqit9adOrg1O0YV02//3lyux0Y1FFG7+12gN1uB+I4&#10;Dh1sG+Jve532vBIyDBKxQgRJmU+m/w/66xGu2W692F9s2nS7bdq+qWy3PwyZfhI+QHgTDYnFW7s9&#10;173d5v8bxrtZ8VDROiPUdtweN/wkIDT8HiCkHwRjO/0kMD3Cw2ffbYQcTxt+Ejiupl8FhNzf2E7/&#10;CNbxT2635yq022O+EdC1jjStYt4jl3rEf2d8vl07Idwr65Jwr8bxvQobx8Mfwvi9fbIuOdR37YRD&#10;fUOXHuo77LK9fYZdVt972GW9CkOXhnsx/Ynt9keop2LU03sI6xGeut0ee3cfexx3n+LkdjsoqKNg&#10;JRBv59tz7XY7CMcotMRpQ+f66bTbsTiG2yL1EMFGWc/AwSsQL4P8APahnwThmu3Wi/3l2E2322M2&#10;PdG+qWy3X6N8v4JS01Fojpe5eGu3xe7ttvpBtNfP46E59xuhpm2K71t6KM5QK8Z9H4T5H31tbo9o&#10;GBsjPcLD07YYobbjYWM7QyM9Qu5vbMdxjfQMTzrfFiu022PnBJjjuPOD1CP+P+N2W97vlpHri24Z&#10;ebhv11GH++6CLL9wfVFIL+8X0nP6h/St/ZdfuLX/rlFb+3cdldP/lpFMf2K7PYr6egz1NRX1FUB9&#10;nbrdNn0+OLndDg7qKFgJxFu7Lbbb7WAco9ASBLYNneun024LsIPbIvUQwUZZh0nsdnsYdvqlg2u2&#10;Wy/2l2M33W6btm8q2+2dKF9vGPA/Ea6kIbGwPjtB2IyT+QwTbHdGzzwxfR50iEIegn70n/QnhIsR&#10;ij1zsE3WmV7W+T/LkAVhnTHO9QCk3BIek+euPyJchJDb5NkZ2cb/JkKcC69RuJThz0sgnIORfKlD&#10;T8SZF9OQO9ox99h/Rnm4nYuUj2koXp6d2czGi50/R7iAB8Hixzp8Cvq1gX7vIrwKodiMdSPrZ1qH&#10;PGYmjrUPYQVCZx3KtlPVYQL59z9Bh+auwzUA4n0o+meEF4NFLn6sww3Q71PouROhDj2l3r6pDiXN&#10;mdYt8/oH8noe4QjkxXqU9inb+N9EGsuxsN1xKcN/YyDFEKcOPRHHIZutffLereFTEuHFmcgYix/r&#10;9grox2cCbkaoQ0+xWSrqlnnxfvYahL2Rl7NuZdup6nY07MhxveiJQzV733swG+ckyLj2eBcBwsWP&#10;dXsWdHsbetJP+GCI2Oyb6vZU508e8684Jv3g9oU461C2naoOL4a9TtShudtnFvj7PgZm30X4D4Rc&#10;/FiHPaDfHdBvAsIPESajDnnMdThWMcK9CJ11KNvSoQ6XtcF3ItAB7EL4KkK/1uH3od9V0O8JhP+B&#10;MBl1yGNejWM9hvAxhM46lG2nqkPy3g8i+uAwzd6XfohxeB0yHp6Bb3Ig5OLHdvgV9LwR+vWFnv8P&#10;odjsxH7sdP4/VR/LvHgfug/yegWhs25l26nqdizsOAQi+uAwzV63nG94BP3LTJQjG+N0Ln6s2xzo&#10;tw16TkKYkaRrFB7zSRwzjpDXac46lG2nqsOLsOtQSG8Ix64tUYc1gPWvyHwHwiFQgAvrcDdkF+T0&#10;n/Ue4j7Hd9vmBL6qlAj86QEj1IY9kDjQdVKCoVZXZoSRNyab2w9MwT00pEd49NIHjVD78MEEtzM0&#10;0iPk/sZ2HNdIz/CkOb4hCnN89aNQdGs5th7EP1JXWD3jOb5xU1YN/WDyqqF3T34BEiu5e/KSkg8m&#10;P10ybsrTJQ9CPpuyBBKDvDD0QaRl+lJkxKZFhaKQ2aind1Bfv0U4CPWFS2R7DsSpWyH+p0BN3QiM&#10;n2PrLAvruRpSDjHvhQ8N6lgvgXib4xtiz/GRa4cOTdrzSqQbBolYIYLj7ql14B8ui5Q1gm2ynoHC&#10;ViBeBpnVCd8xc3BNtL3YX46Npl4v6zhUvaNsOuLWcrx9i/AvVDDK1tNa5zUs7R6z/vd6L5wc7MbB&#10;tyMsdbRbRA1e/DLHtwIKsX95EOFQ6Ck2zIGeso6/bdt+0/8sG+3J4jId19nHllvCvNg2NiPsh0TO&#10;Plm2napPHo9jFUOcujnrrgDbwpBcCPNHdSZ97m8C9J+Egz+J8EFmgoXMrIOshZx+n1zSqgzp4xC2&#10;59YIjWXMA3gmMIFnFu7H87wXJTQjjnfj/gN9bz7Ctehr+b8RR7oAlhv53ltJs/apUgewt+GHoATK&#10;T4JNJsMmjyG8HyHL9NPJ4waPmvz+4J9OvnnIjCk3D3luyvuDZ0wZN1j2Z9tNbj95XlBHvtTHWz9Z&#10;YveT5+EYhZZAzWbrJ6da+k+EHfnNw20Iydrp2lNsi8O0eF+4AbrvxbVut86YL0YZuIyDbIFshJx+&#10;ezk/qCN9CcRLvYb1b7UqxL5Ra/8gQk3Hc1mdpmRFO/8tkx1SZ/1bdt2fj83Sn8zEOlVHkm94d7T5&#10;+JgGPViWf4Nt+W1QsS3LdC3a1nfL/3WQMOC3c+PF4GAhjBnrgm8AKfEwLKijvN55uMCVh4mdl2Tl&#10;dsGXNg0eLrB5GIa8/M7DeNi21mFb8nBuxR8Hz6ycOsSvPAyDzmuh8wXg4UklHoYHdZTXOw8jXHkY&#10;0fmHWed3edziYYTNw3Dk5XcevgXb8tuxYlvy8FF5/yFvVv7Btzy8DZ0vgc7rwcOLDh7WQfe1kNM/&#10;X5S6j69mPop3K+IJPD2DsdT4hMa4PjGh9XncDNduM/9nnOns8VVpfQT5hyC8TkhW3ffG8axiuo6D&#10;wjiHT0Uacv0ObDMRiW+HbXg/sDX+G1Q5ZPCqaflDBlVmD719evbQMVfkD7l9+pAUjq9GBnXk67Wd&#10;ddZL7TY0EscptKQlxld7YM+LYcd1Fmuna09nnTn0p1mspV6XNba5IgjrOALpaa2ToXFYj0EiEK/X&#10;mt+JYhyQDb+qCO9FyIXH3QLZCDn99jIqqCO913oN6xe69p/V0buzH4WY59ML7brnYDpZbSjZ8xQy&#10;vuJ3UNc7bMu6XDVj9vBnZs4eLgz4bXxFHrZYOv8SIRdvPASCOvb1zoPWBA+PgAd8wTXA8bbJfgj5&#10;IJoWPPy7w7YmDw+Dh4d9zcNvLJ2fVeIhGER1KfDg/j2t6mgDeGiweFD5nlbzX3+xf9jusK3Jwyfg&#10;4RNf8/AHS+fXlHgIKfKQ0UT/8Ap4wFeUjf5B5XtaLcPD7x22NXkYMuKZmUNG+Pl8wedUOH7gO1xc&#10;vJ0vWgd17Ov9fOH+Pa3q6F7wsNfiQeV7Wi3Dw1sO25o8LAMPy3zNw35L58+UeAgr8uD+Pa3q6Kfg&#10;AV8yN/oHle9ptQwP/+WwrcnD0+DhaV/z8DV0boWbKq3wzBkXb/1D26COfb33D+7f06qOau1xw6e9&#10;yYPK97RahofDDtuaPBwZcWTWEV/zkA0OyEMnJR6yFHlw/55WdbQDeIAY/YPK97Rahod2DtuaPIwp&#10;PTJrTKmfxw89LJ17K/GQrciD+/e0qqM9wQPE4EHle1otw0Oew7YmDzeDh5t9y8NvMI7k+IH9g9r4&#10;IaLIg/v3tBo4dsiV8YPK97San4ftsC3HD2Jb8vAJxg5HZvl3/LATOvP6gjqrXV/kKPLg/j2tF3lt&#10;kSvXFyrf02p+Hp6HbXl9IbYlD11nLQMP/r2+eA06c/6BOqvNP3RS5KGz6/zD65x7yJX5B5XvaTU/&#10;D6/Ctpx/ENuSh0tmDQEP/p5/oJ8nzj9ciZCLt+uLLkEd+3q/vnD/nlZ1tCr8KMQcP6h8T6v5eeD8&#10;ZKXDtuRh1YwFBc/MXFDg5/EkvwFDHmoRcvHGQzSoY1/vPLh/T6s6Oh88yDdgVL6n1TI88BswYluT&#10;h1+Dh1/7mofrLZ1vVOKhqyIP3VzPF9XRVeBhldU/HP99qALwR5VnQnj/F5cgvnp+jP3Dvzhsa/Lw&#10;OXj43Nc83GLp7MdvRFVHbwUPtybhG1Et0z/80GFbk4fhPZ+ZObynn88X91o6P4CQi7fzRV5Qx77e&#10;zxfu34iqjm4CD5uS8I2oluFho8O2Jg+rwMMqX/PwS0vnbUo8FCjykN/E+eIx8PCYxUO+/TwMzxXp&#10;cL74hcO2Jg/PgYfnfM3Ds9CZ10QvKPHQS5GHnk3w8FxYy4VgcNBZP/57HOnAwzMO25o8tO51ZFbr&#10;Xn4+X7xm6fymEg+9FXkobIKH18EDxOCh0O4faM904OFVh21NHi4BD5f4moe/WTp/oMRDX0Ue+jTB&#10;w3vgAWLwcPz3A9KBh30O25o8/Bg8/Ni3PPD+BccPPF+ojR/6KfJQ5MpDA8cOuTJ+ON4vvd954P0L&#10;jh/EtuThE4wdjszy7/iB9y94fUGd1a4vzlHkob8rDy/y2iJXri+O93fudx54/4LXF2Jb8tB11irw&#10;4N/rC96/4PwDdVabfxioyMMAVx5e59xDrsw/HO9H2+888P4F5x/EtuThklnDwYN/5x/WQOc7Qpp2&#10;BOEGhFy8zT8MCurY1/v8w7muPKyN3hX6CmKOH473z+x3HlbDprc7bEse8mZOyflo1pQcv15fLIHO&#10;D0BnMvxzJR4GK/JQ7MrD8ig8reZCArzeLLavLwbDtn7nYTFse7/DtuThrRnrc47MWu9bHvg+zjZL&#10;56eVeFDz/xLWh7jyUB19CjxADB6O9xHjdx54/+Jxh23Jw6oZb4GHt3zNwwvQmffgXlLi4TzF/qGk&#10;CR52hR6N7rJ4ON4XRjrwsNNhW5OHvI7PzMzr6NfzBfuHNy2G9yjxcL4iD+7+Maqjf0H/ADH6h/Ty&#10;j8H+4Q2HbU0eZnY8Mmumr3n4wGL4YyUehiny4O4fozr6EfqHjywe0ss/Bnl432Fbk4eH0D885Gse&#10;DlkMH1HiITX+Maqj8IqZCzH6h/Tyj0Ee/sdhW5OHj9A/fORbHjg/yf6B1xdq/YOaH4ewXuo6fmhg&#10;35Ar/cPxvh78Pn7g/CT7B7EtefgEfcORWf7tH34BnTmepM5q48lRiucLd/8PxlgyV8aT6eX/YSts&#10;y/Gk2JY8cCx5ZJZ/x5NXRcz3L1p3UH3/IqDIg7v/hzmRT7NbdZD3L9LL/0MNbMv3L8S25OG+0U+P&#10;aBv37/sXc6Ez37/IBA9q718EFXlw9/+wILI3O9xB3r9IL/8P18K2fP9CbEsenhy9bERe3L/vX5AH&#10;vn9BndXevwgp8uDu/2FB5BXwIO9fpJf/B/LA9y/EtiYPQ8CDf9+/WAmd6R+GOj+LkIu3+xetgzr2&#10;LYF488/p7v/hhkgDeBD/MOnl/+H6iOkfRmxLHr4c/cnwvLh//cP8K3Sm/yjq/EslHsJBHeX1zoO7&#10;/4c1kUfAwyNp6f/hRtiW/qPEtuQhZ8zD4MG//qPuhM70L0ed71XiITX+H9ZH7gYPd1s8pJf/hztg&#10;W/qXE9uSh6ljZoMH//qX4/UFn5/kGFjt+cnU+H+YE3k93KqDPD+ZXv4feH3B5yfFtuThvtGX9Gob&#10;9+/zkxxPPgudybDa89XZQR3l9X6+cPf/sCDyXDjcQZ6vTi//DxxP8vlqsS15eHJ06155cf8+X00e&#10;+PwkdVZ7fjIS1DUVHtz9PyyIPAYe5PnJ9PL/QB74/KTY1uThuZ55cf8+P8nrCz4/SZ3Vnp/MCeqa&#10;Cg/u/h9uiGwCD/L8ZHr5f+D1BZ+fFNuShy9HrwIP/n1+ktcXfH6SOqs9P9kpqKO83s8X7v4f1kRu&#10;BQ/y/GR6+X/g9QWfnxTbkoecMcPBg3+fn+T1Bd/vps43IuTibf6hS1DHvt55cPf/sD6yCjysst6/&#10;SC//D7y+4PvdYlvyMHXM5wV5cf++383rC97f5BhY7f5mNKijvN55cPf/MCfyUahVB7m/mV7+H3h9&#10;wfubYlvycN/ohzq2jfv3/ibHk3w+igyrPR+VGv8PCyJ/CYU7yPNR6eX/geNJPh8ltiUPT46e2TEv&#10;7t/no8gD73dTZ7X73bGgjvKWQLzNV3d3ff5hQWQXeJD73d3t56tjyKcAwlPcTIgf/YGQB97vFtua&#10;POSBB//e7+b1BZ+vps5PI+TibfyQF9Sxr3ce3P0/3BB5Cjw8ZT0f1cPmIQ95+Z0HXl/w+WqxLXn4&#10;cvRbOXlx/z5fzesLvn9BndXevygI6iivdx7c/T+siTwEHh6yeEgv/w+8vrjfYVvykDNmPXjw7/sX&#10;vL64w9J5A0Iu3vqH1Ph/WB+5CzzcZfGQXv4feH3B97PY1mhb8jB1zBTw4N/3s97A/ZYj7TTtHPjV&#10;DWGdizceegd17FsC8TZ+cPf/0JgdyC5qH7DuZ6n4f9BGQTVZ7HXW0ZWQYZCIFSI47rvOPC+5LfIO&#10;RQQbZT0DH+6S7yXthj2/dtiWeTUsC9WWrgjVSvqmv5ekjXbkaa/zGEUQjpcikJ7WerK+n0Ue2kPI&#10;Q2eEXLzxkBr/D43ZOeAhx+JBxf9Dy/CQ7bCtycMt4OEWX/OQb+ncR4mHfkEdLHnvH9z9PzRm9wIP&#10;vSweVPw/tAwPPRy2NXnotLB0RaeFfu4fBls6f0uJh9T4f2jMLgEPJRYPKv4fWoaHYodtTR42goeN&#10;vuZhjKXzeCUeUuP/oTE7AR4SFg8q/h9ahofRDtuaPBQuKl1RuMjP/cPlls7TlXhIjf+Hxuyp4GGq&#10;xYOK/4eW4WGKw7YmD1vBw1Zf81Bj6XytEg+DFccP7v4fGrOvBg9XWzwU2/NRgzFWKYCc/vxky/Aw&#10;y2Fbk4eSxaUrShb7uX9Yaul8vRIPqfH/0JhdBx7qLB5U/D+0DA9LHLY1eWgADw2+5eEwro/5Ps4P&#10;IWrv45yn2D+4+3842m5v9tpseR9Hxf9D8/PwFWzL93HEtuTh4HX7l5Uu2b/Mr/3DAujL5+3Jsdr3&#10;1M5X5MHd/8PC7EeyF2bL99RU/D80Pw/zYVM+by+2JQ+rF5cvXb14dZ1feZgIfckDxz1qPAxT5MHd&#10;/8Mk8DDJ5kHF/0Pz8zABNiUPYlvysGRR+dIli/zLwwjoSx54XaTGQ2r8P4wCD6NsHlT8PzQ/D8Nh&#10;U/IgtiUP+xeWL92/0L889Ie+5IHzJmo8jFTsH9z9PwwEDwNtHlT8PzQ/D/1gU/IgtiUPNeChxsc8&#10;5EJf8sB5VTUeRiny4O7/IQYeYjYPKv4fmp+HKGxKHsS25GFPbfnSPbX+7R++A33JA6+T1XgIKPLg&#10;7v+hGjxU2zyY9/Rw65jug3w//1AFm5IHsS15OIzxw2Efjx/C0Jc88D6cGg9BRR7c/T9kgodMmwcV&#10;/w/N3z+cBZuSB7EteShH/1Du4/7hc1wjkwfOQ6jxEFLkwd3/wxftHsn+op1cb6r4f2h+Hv4Jm5IH&#10;sS152Hld+dKd1/n3fEFdr4JwzmQuQi7enn9oHdSxr/f73e7+H462m9NubfacdqZ/ORX/D83PA+ej&#10;ahy2JQ8HryudW7qkdK5f5x84HzUEOnPO5D4lHsKKPLj7f1iYfV67hdn3WDy0se9f8L6F3+9fcD5q&#10;sMO25GH14s3XrF68e55feeB8FHngnIkaD6nx/zAJPEyyeVDx/9D8/QPno8iD2JY8LFm0+Zoli/zL&#10;A+ejyAPnTNR4yFLsH9q5vn8xCjyMsnlQ8f/Q/DxwPoo8iG3Jw/6Fm6/Zv9C/PHA+ijxwzkSNh2xF&#10;Htz9PwwEDwNtHlT8PzQ/D5yPIg9iW/JQAx5qfMwD56PIA+dM1HiIKPLg7v8hBh5iNg8q/h+an4eo&#10;xYPYljzsqd18zZ5a//YPnI8iD5wzUeMhR5EHd/8P1eCh2uZBxf9D8/PA+Sj2D2Jb8nAY44fDPh4/&#10;cD6KPHDORI2HToo8uPt/yAQPmTYPKv4fmp8HzkeRB7EteShH/1Du4/6B81HkgfMQajx0UeTB3f/D&#10;F+3Oa/dFO7neVPH/0Pw8cD6KPIhtycPO6zZfs/M6/54vCsFwBV72eRzht/nSDxZv81HRoI59vc9H&#10;uft/6JtdmfUoxJyPUvH/0Pw89IJNyx22JQ8lCxtmrlzaMNOv8w/0j9gTOm9E+GMlHlLj/+En2b2z&#10;fpL9Q4sHFf8Pzc/DXbBpgcO2Rv+wpHDGziXlNX7lgfOS5OFflHmIKfYP7v4floOH5TYPKv4fmp+H&#10;xRYPYlvysG1x4Yxti/3LA8e+5OEaZR7yFHlw9/8wGzzMtnlQ8f/Q/DzMtHgQ25KHAeBhgI954Fwq&#10;eahU5qFAkQd3/w8V4KHC5iHfvn/Bexd+v38x2eJBbEseNi8qnLF5kX/7B86lkoeLlHlIjf+HOHiI&#10;2zyo+H9o/v5Bt3gQ25KHGHiI+ZiHNRYPvN+tNp7srdg/uPt/WAse1to8pJf/h9UWD2Jb8lCK8WSp&#10;j8eTnFtn/3C+Mg+p8f8wFDwMtXlIL/8PgywexLbkYd3CwhnrFvr3fJFn8cB5CLX+ITX+HwrAQ4HN&#10;Q3r5f+hu8SC2JQ8h8BDyOQ8r2prPR92AkIu3+ajU+H8oyF7Zdi3EnI9KL/8P5KHOYVuThz2Xly7Z&#10;c7mf5x/GQWdeI/9aiYeBQR0seZ+fHOD6/MPy7IvbLs/+lcVDevl/4PxDwmFb8rBtcXzKtsVLKvzK&#10;A+cfyAOvkdV4SI3/h9ngYbbNQ3r5f+D8A3kQ25KHAeBhgI954PwDeeA1shoPg4M6yuu9f3D3/1AB&#10;HipsHtLL/wPnH8iD2JY8bF4Un7J5kX/7B84/kAdeI6vxkBr/D3HwELd5SC//D5x/IA9iW/IQAw8x&#10;H/PA603ywGsiNR7OC+oor/f+wd3/w1DwMNTmIb38P/B6kzyIbcnDuoXxKesW+rd/4PUmeeA1kRoP&#10;5yvy4O7/oQA8FNg8pJf/B15fkAexLXkIgYeQj3kYGYCvUyh6J8IcKozF2/Vmavw/6IH2wdsg5vWm&#10;iv+H+pFm6fh7bJ1FPpV/2rHHdjxuTa4RIvhX1jMc/mlLYdNMh22Z16GOH+Yfin6YL+mb9k9bP/pY&#10;ZsfWeYwiCKYQU+KfljzsgrwM+SOEizcehgd17Ov9fDHC9XpTD7wU+D3E5EHF/8MxBpqThxcdtjV5&#10;2BJbG9sS8zMPf4HOv4O8o8TDSEUe3P0/6IE9gWcgJg8q/h9ahodGh21NHrZ3b+y2vbufefgIOj8J&#10;OaDEwyhFHtz9P+iBjwOPQ0weVPw/tAwPf3fY1uRhV15Rt115fubhK+jM8UOACmPxdr4IBHXs6/18&#10;4e7/QQ8cCdwGMXlQ8f/QMjx86bCtyUNjj0PRxh5+5uEh6LwXshXCxRsPwaCOfb3z4O7/QQ/8PPA2&#10;xORBxf9Dy/DwoMO2Jg9ru27pvrarn3l4Cjr/CfJbJR5Cijy4+3/QA08HXoWYPKj4f2gZHngeFtua&#10;PGzo9mFsQzc/83AXdH4Xco8SD60VeXD3/6AHNgT2QUweVPw/tAwP6xy2NXmoyz3UvS7Xrzy0ytA0&#10;8jAdoRoPYUUe3P0/tM7YEJgKMXlQ8f/Q/DwEYVPyILYlD5VldbmVFf7l4euQpj0GnS+H7jxvcPE2&#10;fmgb1LGv9/FDpuv8g5axLVAGMXlQ8f/Q/Dwchm0fddjW6B8mDet2qHyYb88X5OF16DwGPHAegos3&#10;HrKCOvb1zoO7/wct483AhRCTBxX/Dy3DA8cOYluTh8ruH15e6dv5B/LwHHQeDx44T8nFGw/ZQR37&#10;eufB3f+DlvFCIAExeVDx/9AyPHCeT2xr8jA+Nr58vG/nJ8nDe9D5W+CB81JcvPEQCerY1zsP7v4f&#10;tIwPAiUQkwcV/w8twwPH6WJbk4c5ecMun+Pb+SjysAk6c/zAeQgu3njICerY1zsP7v4ftIwHMH54&#10;wOJBxf9Dy/DwU4dtTR6Kuh4qL/Lt/AN5+Cd07gMeOE/JxRsPnYI69vXOg7v/By3jUKAXxOwfVPw/&#10;tAwPBx22NXmo61E0pc6385NLLQ5eQqg2X91FkQd3/w91GUcCuyAmDyr+H5qfhyWwKeerxbbkoW5a&#10;Y4+6Kv/OV5MHPv9AndWef0iN/4e6jPbBXRCTBxX/Dy3DA59/ENuaPHyYX1fl3+cfyAPHkdT5gNL5&#10;oqti/9DNdf6hLuNj9A9yf1PF/0PL8MD7m2Jbk4ddeXVV/r2/SR4470Cd1Z5/iCny4O7/oS5jD3iQ&#10;5x9U/D+0DA+NDtuaPGzvXlfl3+cfyAPnHciD2vNReYo8uPt/qMt4CTy8ZI0fVPw/tAwPfD5KbGvy&#10;sCVWV+Xf56PIA+epqbPa/c0CRR7c/T/UZTwNHuT+por/h5bhgfc3xbYmDxu61VX59/4meeC8A3VW&#10;e/4hNf4f6jJ+Dh7k+QcV/w8tw8ODDtuaPKztWlfl3+cfyAPvb5IHtfubvRX7B3f/D3W4t7nLvr+p&#10;4v+hZXjg/U2xrclDXW5dlX/vb14KDiZDZ85PqvGQGv8PZRnlmJ/cYI0fVPw/ND8PE2HTModtyQPu&#10;bXY+VO5fHmotHpYp85Aa/w+LwcNimwcV/w/Nz8N1Fg9iW/JQNG1Y56Jp/uWhxuLhWmUeUuP/4Wrw&#10;cLXNw/+ydy5AchR3mq/pmVH39IxGPS9pBCMhoQcSyLZkBiyDQI2QhJ4gMUII9ACBkLAYHra0lpDE&#10;MmxoYwksWOyT48DWmVgfx8Ee+NhDHBwrbDjk9VxYYXsxrLGNOQfmdDjA4MechX261X1fVWZ1dVVW&#10;9SO7Z6qDrIjsemVlZn39q6zMrPr/S8f/w/DzcKPgQWpLHm5eO7fr5rXx5YHv7vB+cZ02D9Xx/7AB&#10;PGxwedDx/zD8PKwTPEhtycPzV83tej7G70etaHLak1dirvf8ojr+H65oeqjuiib5/KK2/D8sh6Zs&#10;T0ptycPOZUdadi57f8w0LNPmLtxez7oEu+XkLtv3HGytlr3eaMFDhzYPcxJZlLP855tq/w8Z8JBx&#10;eagt/w8tggepLf/LfUuOtOxbEl8epgoeztbmoTr+H84CD2e5PNSW/4cpggepLXnoXXqkpXdpfHk4&#10;T/BwoTYP5yWyPF+EusxLP8fM2sQfTFdd9ddZaiEDFi/hsoyHxVOprNr/w1zwMNflobb8P/QKHqS2&#10;POcj4OFIjHk4mXLaDwltHs5PZHG+5fOg9v9wKvVQ3amUbD/Ulv+H/wtt2X6Q2pKHocuOtAxdFt/6&#10;4TXBw88w12tPztXk4bPK590/AQ8/cXnQ8f8w/P6Kfyx4kNqSh8OLj7QcXhxfHv6X4OE9bR6q4//h&#10;XfDwrsuDjv+H4efhHcGD1JY8zEP9MC/G9cNFqM/+0yjHnvcfMOe0GOFxhEMIi1YuPufsLHzeYLkb&#10;Ab405tsz33IqWy3/D98a9fO6b41y3o+qPf8Pf+/Rljx81PHG9scnvLG9cH9zwO1jQnN3mWnMQKhW&#10;f5M8DIky/1mLh2r5fzgBHk4IHmrP/8MfPNo6PNx8++MTbr49zjw0YlDkLXDRjDmnxQil1w91iSyO&#10;K789Geb/IZX8eV0q6dQPtef/ocGjrcPD7jsen7D7jjjz8CvB8K+16oeEJg9h/h+Oo344LuqH2vP/&#10;8LZHW4eHdbc9PmHdbXHl4VLUC6+izLQjekOLhwZNHtT+HxbXvT7qlwhO/VBb/h8WQNN/9mhLHtZ1&#10;Lrn1owlLbo0rD2w//HfB8KAWD6M0eQjz//Bd1A/fFTzUnv+Hlz3aOvXDkv7HJyzpjysP94OHsbjH&#10;sX7o0Wo/pDR5UPt/eLBufPKXCE79UFv+Hw5A0y6PtjYP3fd+/qMJ934+zjzMFWW+WIuH6vh/eLDu&#10;QvBwoeChtvw/kIfPeLR1eHh8x0cTHt8RZx6WijJfocVDi2b9oPb/8GDdCvCwQvBQW/4fyMMSj7YO&#10;D8/v/GjC8zvjzMO1oszXa/FQHf8PD9ZtBA8bBQ+15f+BPFzj0dbhYfAvPpow+Bdx5uEsUeZPaPGQ&#10;0awf1P4fHqw7GzycLXioLf8P5GG6R1uHh4e+8NGEh74QVx7Yv2B78q8w12tPtmvyoPb/kEVb8m63&#10;PVlb/h/mQVO2J6W2Ng8d937+3XHxbU+SB9YPuzDXqx86NXlQ+3/Iom7Y6dYPteX/gTywfpDaOjw8&#10;9IW54+JdP7B/sRVl1+tfjNXkQe3/IYu+xY1u/6K2/D+QB/YvpLYOD4/vmDE2vv0L1g/sX6zBXK9/&#10;0a3Jw3jl+w9Z9C1Wu/2L2vL/QB7Yv5DaOjw8vzPVFd/+Bf0F8Tk3bcqew5zTYoTSn2dVx/8D/E+O&#10;GkRwxqNqy/+D7X/So63NwxVzb9m9Ye4tcW1Pkgc+zyIPes+zehJZcNSLIN+LLO39SbX/B6vxOHiQ&#10;z7Nqy/8DeeDzLKmtw8O623ZviO/zLPLA51kss97zrImaPKj9P1iNr4MH+Tyrtvw/kAc+z5LaOjws&#10;uXX3hvg+zyIPfJ7FMus9z5qsyYPa/wP8kYIH+Tyrtvw/kAc+z5LaCh76wUNsn2eRB74fxTLrvR9V&#10;Hf8PVuMJ8CDfj6ot/w/kge9HSW0dHm6+ffeG+L4fRR74fhTt/fXej5qmWT+o/T9YjankKgSnPVlb&#10;/h/IA9+Pkto6POy+A/b+sX0/ijxwPIo+dfXGo87S5GG6sr9pNZ6d7EVweKgt/w/kgeNRUluHB4xH&#10;9cV3PIo8cDxqEnjQG4+aqcnDjBAeLkxOaJTPu2vL/wN54HiU1Nbh4fEdg6vjOx5FHvj8gj7Y9Z5f&#10;VMf/g9U4PrkIwakfasv/A3ng8wuprcPDvZ9fsia+zy/oL4jtB7Z59NoP1fH/wLbDoNt+qC3/D/QX&#10;xPaD1NbmAW0H+I+KbfuBPLB+YJn16ofq+H9Yhbph0K0fdPw/DL8/EPLA+kFq6/Bw7+fhXy6278uR&#10;B7YnWWa99uQczfaD2v/DKrQlB932pI7/h5Hhge1Jqa3Dw0NfgP/J2L7/QB7YnmSZ9dqT1fH/sApt&#10;yUG3Panj/2FkeGB7Umrr8PD4Dvinje37k+SBzzdZZr3nm+dp1g9q/w+rGleAB/n+pI7/h5Hhgc83&#10;pbYOD8/vhP/q2L4/OQ8cbIVxKL/51TjasqfF+C39+eb5mjyo/T/Mb/xcy/zGxGinf1Fb/h8uhKY3&#10;ebQlD0MzF944NLPl5mlYxq7Y+Y/aJHig38GxWjzM1eRB7f9hM3jY3NgheKgt/w8bBQ9SW/LQcM7C&#10;GxvOORhbHjj+sEswfBeBxVRe/VAd/w9W4x7UD3tanPqhtvw/cPzhix5tycPJs46hfjh2Y1zrB/Lw&#10;sCjzI1o8XJTI4nx7Ecp7/2FeyPjkIfBwSPCg4/9h+P2BkIeHPNo6PLy5ZWjmm1vizMPfizI/rcVD&#10;dfw/WI1PgYenBA86/h9GhocnPNo6PGy5aWjmlpvizMO9oswPaPFQp1k/qP0/WI1fAg9fEjzo+H8Y&#10;GR7+xqOtw8Ma1A9rYl0//KMo88taPCQ0eVD7f7Aavw0evi140PH/MDI8vODR1uHhfdQP78e6fjgm&#10;yvyqFg8Nmjyo/T9YjT8EDz8UPOj4fxgZHr7v0dbhYefWoZk7t8b5fvELUeZfafEwSpMHtf8Hq/GX&#10;4OGXggcd/w8jw8ObHm0dHk6Ch5Ox5uEDUeYhLR5Smjyo/T9Yjb8DD78TPOj4fxgZHn7j0dbhYf+2&#10;oZn7t8W5fjglyqw3Plkd/w8WxiZz45M6/h9Ghod/9Wjr8NByc9zHJzkexTF2vfGoFs36Qe3/YTPG&#10;ogbd8Sgd/w/DzwPHJzkeJbUlDw3nHLtx3ifjOx7F8Wr2N1lmvf5mdfw/bEZfc9Dtb+r4fxgZHtjf&#10;lNo6PKzZMu+T8e1vkgeOT7LMeuOTGc36Qe3/YTPGJgfd8Ukd/w8jwwPHJ6W2Dg9vgof4jk+SB45P&#10;ssx645Ptmjyo/T9sxtjkoDs+qeP/YWR44Pik1NbhYctN8z4Z3/FJ8sDxqBcw1xuP6tTkQe3/YTPG&#10;op5zx6N0/D+MDA8cj5LaOjy8f9PhT8R3PIo8cDzqCcz1xqPGavKg9v+wGWNRj7njUTr+H0aGB45H&#10;SW0dHnZunfWJ+I5HkQeOR30Dc73xqG5NHtT+HzZjLOrr7niUjv+HkeGB41FSW4eHk1tfmxXf8Sjy&#10;wPGor2CuNx5VHf8PmzEW9bfueJSO/4eR4YHjUVJbh4f923bOiu941GJ8J4n3C353Ue/9qB7N+kHt&#10;/2Fp0w9bljbJ96N0/D8MPw+LoCnvF1Jb8rBw2c6tC5fF9/2odYKHTdo8VMf/w3rwsN7lQcf/w/Dz&#10;cLXgQWpLHl4DD6/FmIfPCR5u1+ahOv4f+sFDv8uDjv+H4efhZsGD1JY8bFi+c+uG5fGtH/YIHga0&#10;eaiO/4e7wMNdLg86/h+Gn4c7BQ9SW/LwDnh4J8Y8fEnw8GVtHqYlsjjf8t+fVPt/eAA8PODyoOP/&#10;Yfh5uE/wILUlD/0rdm7tXxHf+uGQ4OGbmPM5J6fy3q8+K5HFseXzoPb/8Ah4eKTppHjereP/Yfh5&#10;+LrgQWpLHobAw9CKN2P7vPspwcMzmP9Zi4eZmjyo/T88DR6ebjoheNDx/zD8PDwpeJDakod9K3du&#10;3bfycGx5+Lbg4SjmHIfgVF79UB3/Dy+Dh5eb3hM86Ph/GH4eXhQ8SG3JQ8PlO7c2XL4mtjz8SPDw&#10;L5j/WouH6vh/+DF4+HHTccGDjv+H4efhh4IHqS15OAgeDl4+K7Y8zEvDZgR2ev+E+Te07PWq4/9h&#10;fvrro19BcOyzdPw/DD8PF0LTf+vR1m4/rH6tv3Pta/3TwAYvP5j7DshlrA5MxQ8DpkucWf4y05iB&#10;wGMzCGeK5VOYWK/3IGQQ+B3dhqwTD6t2nd+JeQrhsoVLL60X25gWj+E2pk0e1qDMD2F+rRYP1fH/&#10;MD999eivIjg8zLbPtQHlnoMwGYHndwMC9alDWI6QQeCEIXhbW6HvxfZG58ddpgbXIcxFyIg5ZvY6&#10;50yV+agm+T9msFMuI8+Bq7HOPMlDn0db5jW0+vD2R9cc3i7jx5WHBSj721o8VMf/A3mYn/6fggcd&#10;/w8jUz+QB6mt5GFo9VAR398cmfphpagf+rR5OC+RBf+9COXZb4b4fwAPq1wedPw/DD8PK0T9ILUl&#10;D/uuPLx935Xx5WGT4GGLNg/nJ7I43/J5UPt/2AweNrs81Jb/h42CB6kteWjoO7y9oS++PNwhePii&#10;Ng9zNXlQ+3/YAR52uDzUlv+H2wUPUlvycBA8HIwxD/cIHv5Gm4cLNHm4UGnvvx887Hd5qC3/DwOC&#10;B6kteehBW7JnTXzrh6+gzNeJNrBee/IiTR7U/h++mr4B/QvZnqwt/w9fhrabPNqSh0fXtNzyaIx5&#10;+Pco8x0o8xOY6/FwsSYP85X1w2PpHaMfc3moLf8P34Smt3u0JQ+zrjp4y6yr4ls/HEaZ96HML2D+&#10;JuacyhuvrktkcWz57Um1/4fn0nePfi79U9HfdMYIGpAPxxo4LhDn8YdnoOlej7bk4fBVQ7ccvupo&#10;bPubL6HMX0GZOT6pVz8kElmcb/k8qP0/vJL+KsYn5f2itvw/fAeaftmjLXnoXPsoxifjWz+wv/l+&#10;q2WxT7RnDAqMqbz6oSGRxbHl86D2/7A5/WHr5vSuMc74ZG35f2B/8z2PtuShoW/nLvQ598Z1fJL9&#10;TfLAPpEeD6M0eVD7f9gBHna4PNSW/wf2N8mD1JY8HAQP6HPGlgf2N8kD+0R6PKQ0eVD7f9gPHva7&#10;PNSW/wf2N8mD1JY89KzZuQt9ztjywP7mCZSZz7P0eEhr8tCs7F98Nf3n1q+6PNSW/wf2N//o0ZY8&#10;PLrm2C48z4otD+xvptBuYH9Tj4cWTR7U/h8eSzePeczlobb8P7C/mfRoSx5mXbVm96yr4ssD+5tn&#10;oMzsb+rx0KrJwxhl/fBc+swxz7k81Jb/B/Y3J3q0JQ+Hr2q583CMefguyjwbZf6+Ng8ZTR7U/h8G&#10;0+eOGXR5qC3/D0eh6ac82pKHeWsP3jlvbXzrB/YzX8JLGdsxX8LBHUzl9TfbE1kcW35/U+3/YVv6&#10;leS29KKU09+sLf8PN0LT73i0JQ+9fZ0X9/ZNXRDX/maf4OEabR46NXlQ+39YCx7WujzUlv+HKwUP&#10;Ulvy8OSVnRc/eWV8eVggeFiizcNYTR7U/h8WgYdFLg+15f/hEsGD1JY8TAUPU2PMwxzBw2e0eejW&#10;5EHt/6EXPPS6PNSW/4fZggepLXk4tLrz4kOr41s/TBI8TNfm4TRNHk5X9i+mgIcpLg+15f/hDMGD&#10;1JY8dIKHzhjz0Cp46NTmoUeTB7X/hzbw0ObyUFv+H0YLHqS25GH/qs6L96+Kb/1AHhrQr9iLeVqr&#10;fzFRk4czlPXD7nQy1Ybg9C9qy/8Deaj3aEsejvT1Zvev6s3GtX/B/uZUBPY3n0TgVF5/c3Iii2PL&#10;729OUvKwLX1Welsao6d44aErO8m1v+C7DwxE+AaEONpfsL85xaMteejt613d27fwqrjywP4meWCf&#10;SI+H6vh/WAse1ro81Jb/B/Y3yYPUljw8eWXv6ievjC8P7G+SB/aJ9HiYlsiSf4Ty7C/U/h8WgYdF&#10;Lg+15f+B/U3yILUlD1PBw9QY88D+Jnlgn0iPh7MSWZxv+Tyo/T/0godel4fa8v/A/iZ5kNqSh0Or&#10;e1cfWh3f+oH9TfLAPpEeDzM1eVD7f5gCHqa4PNSW/wf2N8mD1JY8dIKHzhjzwP4FeehE0OOhOv4f&#10;2sBDm8tDbfl/YP+CPEhtyQP6Fqv3r4pv/UAebkZgf/M2BE7l9S8+kcji2PLvF7OU/Yvd6VvAwy2i&#10;f1Fb/h/IwzaPtuThSN+avv2r1vTFtX/B593T4Lfi9GbLOgdzTuXx8KlEFseWz8MnlTwMpmc0dTfP&#10;aHL6m7Xl/+EotJ3q0ZY8zFs7b+mRdfOWxpmH80WZ52nxMEeTh9khPHwWPHxW8DDbHX+YA23jPv5A&#10;Hs7zaOvwcBQ8HI01D5eJMq/U4qE6/h8G08vAwzLBQ235fyAP9AfNupfaOjysWHZk3Yplca4f6LOY&#10;ZaZfXU7l3S/OS2RxbPn3C7X/h8H0evCwXvBQW/4fyAN9FkttHR5eAw+vxZoH+ixmmelXl1N5PJyf&#10;yOLY8nlQ+38YTPeDh37BQ235fyAP9FkstXV42LD8yLoNy+NcP9BnMctMv7qcyuNhbiKLY8vnQe3/&#10;YTB9F3i4S/BQW/4fyAN9FkttHR7eAQ/vxJoH+ixmmelXl1N5PFyQyOLY8nlQ+38YTD8AHh4QPNSW&#10;/wfyQJ/FUluHh/4VR9b1r4hz/UCfxSwz/epyKo+HixJZHFs+D2r/D4PpR8DDI4KH2vL/QB7os1hq&#10;6/AwBB6GYs3DU6LM9KvLqTweLk5kcWz5PKj9PwymnwYPTwseasv/A3mgz2LyQG0dHvatPLJu38o4&#10;1w/0Wcwy068up/J4qEtkcWz5PKj9PwymXwYPLwseasv/A3l40aOtw0PD5UfWNVweZx7oV5c8vK7F&#10;Q0KTB7X/h8H0q+DhVcFDbfl/IA8/8Gjr8HAAPByILQ+zwMERhE8jLONLRpjKqx8aElkcW379oPb/&#10;8Knm7zR/qvky4b+6tvw/nANN/9GjLXnYec3Qxp3X9N4Q1/qB9QJ5mIygx8MoTR7U/h8mgoeJLg+1&#10;5f/hNGhKHqS25OH9dUMb318XXx7SKC95yCDo8ZDS5EHt/2E0eBjt8lBb/h+aoCl5kNqShy3gYUuM&#10;efgT7nHk4RTmejykNXlQ+384mf5O88m0vF/Ulv+Hj6ApeZDakoc3rx7a+ObV8a0f3hU8fKDNQ3X8&#10;P7wHHt5zeagt/w//W/AgtSUPa8DDmhjz8C+Chze1eaiO/4efgoefujzUlv+H1wUPUlvycHTt0Maj&#10;a+NbP5AHGi9cinptlFb/IpPIIqny+xdq/w/Z5vqWn6brRf+itvw/kIdT0FVqSx5OXtN5/dG1ndfH&#10;tX8xhPKy/fBnBL32Q7smD2r/DyfQnjzhtidry//DH6Ap2w9SW/Jw+LqhjYevi2/98CuUlzz8GkGP&#10;h05NHtT+H46Dh+MuD7Xl/+FtaEoepLbkYRZ4mBVjHl5FecnDGwh6PIzV5EHt/+F18PC6y0Nt+X/4&#10;Z2hKHqS25OHRTUMbH90U3/rhZZSXPHwPQY+Hbk0e1P4fjoKHoy4PteX/4SVoSh6ktuShBzz0xJiH&#10;p1Fe8vBfEfR4OE2TB7X/h2fAwzMuD7Xl/+E/Q1PyILUlDwc3Dm08uDG+9cM3UF7y8CiCHg89mjyo&#10;/T/8HXj4O5eH2vL/8O+gKXmQ2pKHBvDQEGMe/grlZX+zGUGvv1kd/w+plvqWv0afsxb9P9wDbdnf&#10;lNqSh3nXd14/dUN8+5v3o7ysH/4Ngl79MFmzflD7f3gQ9cODbv0wybW/oO1F3O0vDkBT1g9SW/Kw&#10;b8PQxn0b4nu/2IfykgfWE3o8VMf/w93g4W6Xh9ry/7AXmpIHqS15GFo/tHFofXx5ONRhWbS/+Cbm&#10;x7Xeh5mmWT+o/T880rG+6ZGOX4n3YXT8PwxcjL9DTLll/kfXIcxFyIg5Znnf523jBsUkxxgz2CeX&#10;Gz3f5/06NKX9hdSWee25fPu0PZffd5aMH/593oEsoospt8w0ZiBwKDmDcKZYrtT3mr8kePiyNg/V&#10;8f/wAHh4wOVBx/9DjgH8ZS4b1LdaPNwneJDaMq/zwcP5MeZhj+BhQJuHmYkszrf85xdq/w93gYe7&#10;XB50/D/kGBguHu4UPEhtycPvV26f9vuV8a0fPid4uF2bh3M0eThbac/bDx76XR50/D8MPw83Cx6k&#10;tuThW+DhWzHmYZ3gYZM2D9Xx/7AePKx3edDx/zD8PFwteJDakoft4GF7jHlYLHhYoc1Ddfw/LAUP&#10;S10edPw/DD8PiwQPUlvycCZ4ODPmPNA+6xmUXc8+a47m/ULt/+HpjkfAg7TPmu2OP8yBtqWNP4wM&#10;D7TPktqSh29fvmf6mSv3TI9r/2JLp9Pf3I65Xn/zXE0ePq1sP2zrXN+0rVP2N3X8Pww/DzdCU/Y3&#10;pbbk4Wurt0/72ur4tif7BA/XaPNwniYPav8Pa8HDWpcHHf8Pw8/DlYIHqS15WAse1saYhwWChyXa&#10;PJyvyYPa/8Mi8LDI5UHH/8Pw83CJ4EFqSx7awUN7jHmYI3j4jDYPczV5UPt/6AUPvS4POv4fhp+H&#10;2YIHqS15+MGq7dN+sCq+94tJgofp2jxcoMmD2v/DFPAwxeVBx//D8PNwhuBBakse7gMP98WYh1bB&#10;Q6c2D9Xx/9AGHtpcHnT8Pww/D6MFD1Jb8rAAPCyIMQ+/Rz+T/c29KLtef/NizfpB7f9hd+cjTf/H&#10;7W/q+H8Yfh5+B23Z35Takoe3Vu+Z/uoV8e1v/j+Umc8367XrhzpNHtT+HyzUD5ZbPzjP9Bqgax1C&#10;3McfTkJb9jeltuThX6/YPu1fr4hv++F9wQPrCb3xh4QmD2r/Dx9ifPJDd3xSx//D8NcP7wkepLbk&#10;4QXw8EKMeZiQsqwJKOjXMZ/CAmOKk/+HSalJiYcQnPflasv/Qw807fFoS3lPZk9mjiw8mSk8Pmld&#10;Yv8Zzo+7zDRmIFTr/Qfy8ElR5l5mhqk8HkYlsji2F6G876Go/T9MSs0BD3MED7Xl/4E8fMKjLeU9&#10;md3fdmTh/rY48zBflHmRFg+pRBbnWz4Pav8Pk1ILwMMCwUNt+X8gDxd7tHV4aGk/srClPc48rBJl&#10;XqvFQ1qTB7X/h0mpPvDQJ3ioLf8P5OEKj7YODwfBw8FY87BZlHmbFg8tmjyMVj7PmpTaAh62CB5q&#10;y/8Debjeo63DQ0/HkYU9HXGtH5agDTyAzts/YP4LzDmx/bBin2VlERatXHzO2Vl8xwHbuhEQe749&#10;8y1PzjbabRxunpbN9Qu5Pgvr8vgnfvfqRdg0wHDephcuOnXZ1xaduvulS1PZ1sZ79+J9dAS2P6hd&#10;PUI/1zlHkNNWLFwrVzA/1GJZM5staxIKy9g8pg3bBd52zIn8bUBAolkk+Fuue6e3G6yBJ+rtcz85&#10;D/sRLlu49FJEHeAxr6zY9ACjv4HtdRY7kf1Iss5a1sOtjQjNdnZcaknMbD7U0oj1E8yPxbeOHz9u&#10;7d2715o8ebJ17Ngxa8GCBdZjjz1m4T1Y6/XXX7cymYy1detW6+GHH7ZmzpxpPfvss9aJEyesvr4+&#10;68CBA9Zbb71lpVIp69xzz7Xjffjhh9aLL75ojR8/3nrqqaesa6+91j52//791vLly60LLrjA2rFj&#10;h3X06FFmbyajgFFghBRgtcO+Geuz8+wa49Ixk6xjWOu39thlYn3BhRkI3NKPUGd/S9ayVvWiNm11&#10;gl2X2PWJqVEgkZmMAh9LBZIjNlnWiGUN0yOT93ArYDQfbsWThvPhl9xoHh/NU431FZtODzstdb3W&#10;io595aZESObqvDGcUMmpTZ25Mu+uSmaMtCaWkDfGbSo6tXcpM1eed0dFc0Zio4rOu9KS48ll0XmP&#10;qvRpW02tqsxVmleYcp5JXbF5213syp57d5F5V7Zicc4hU2TeySqcd3OxeWcqqzdSU1/gKta62ovK&#10;vKl+zPgxLUXV/GnVaavbDunCeY9LtDmVVWtbpvB/1FB83hxwipzGjc67YNsmRMa2WpRZq8+7EG2Z&#10;vJyZcHfk36S8wsLayJE3k/axitPoihC+PVBUJwEVa8lkFG1Nyjoq2RqeuZq0sPNORtAW0hBItnI4&#10;UjmpCxuad5syEW5U1hK2hmHHdCj+InuTWvNkKG1jwhLC9oy6wKPDDgnL23keFkwsTD87faXq6vsn&#10;44flHXJDGR92DvZ2ZYEnhh4SlndSfRMPA81JX1ngcKVC8xaj3/mqjws9B2eH4vKIACQ076SqwRh2&#10;pcoiKVpbqopIRA/Pe3T+Kdtr6vamzDmZDF5m9bmdgaXwvJPjgpmHXi4iXTyy8E3KBouIHZH36b5k&#10;sBqNWjIZhC2ctPBrDEVT0KbuX+TEbPVrFXlNRpx3ckzgxCPAsQvQ6r+VnpErV3ApKu+xgbxDbsRu&#10;sv4eTRRpkZonk4E6MrQbL3L3lzb6uog67+DNIfSWJPLO5CsV1mgQsSPzDtJWADZf+yGStAKaJ8fn&#10;n0fU3Zvn4q9aClySkeedTPnzDr8hMm/fhRHSPGVMe4rOO0hbeLMlGShpNGmFNE8Gbg7tERWV77KI&#10;1ghnXuC8A5WFFY46nl7nTYVueoXyDtJmhSWZycsYKwVIK3jeAXSRpvrKCWStHmMRmBXDmrLB2hH8&#10;z1uDLZZC99vceeM9oeDE0gVoo7T+DtkZ/vuXZY2zO0JdwURTKflnCNb8FTEzsCzWYsFbMvc0ZXLn&#10;3jVW1bxyqn4/fzzW7ZaKvFUNJCfvpPJwppBuxkmNTTT675t2+mJkSdH+KCVvf0XpJF3oVzRPM6p4&#10;8jItfN5Jvo5W8iTu9BnVgSXkHSa6Kll3m+BJN281C24uyoVxvEQw6ead7FEmH7lRNq6081ZUrJEZ&#10;W+1uvVIM5+HXty1dSll+dQGamkfnWjfKvH2sJdtUk52v86POR7VVpmwf16pKVhatwD1U5h7s7Kiy&#10;tbcVaq3IJGV93oBXQxVTrt4sM+/RikQzGdn2cc472CB1Tstt9ZSVd1egqemkKv8VoXlILGuM+G/K&#10;yXts8Obm5J0Ssou869Q3BIw+O6deet5dwTu6k7PVKP9xyVpG7AjOevivl5x3d/jYtkuRzDsZMRQ8&#10;savUvKMGliVpknOcWV14Qa2m7tD/JKhTR7IuVG7E9oz9uOcdaNnnpdoUxkNeLHulfmJwW26L+2fj&#10;dHN5JxuKTz+XVolLjd7hbE/eyVTYRVFiBuHR89vN3ryTrWU1UcKz8u/JYWZfZnl5J5PN/ugVXB/n&#10;f2LjyzuZirjW9Mrhb9PnsWbrgM6Arzupl6M8ukc04EQmKs3tbZXPvUdW4d6svdeYZ/voSirfnlDm&#10;rNLcKULq9ApdcBNGeS9pz/mF541IDQntf35Cs2wf5WUqVvyc58dJNYf0tiRCEfP6dHdUxsgoOm9E&#10;aG1obixZ/paJo9w7Zf7ZeNcK5m1H7hqdSRf3tHnchMSohtB/2JtzEeedi95aN3ZUJt1Rr7rZto9r&#10;mZBo7k61FpmtnWpx550rAJZaW7vaMpl0ekxLS8uE8ePTme6urpLylKmVkbc8VHtu8taWsOQEjOYl&#10;S6Z9gNFcW8KSEzCalyyZ9gEfX82dBiFHqvlEkU/j2DHKIGxDWI/AxkIGQa6ze811Ocn90hZ7DnZk&#10;8B6aPYJkbKClTGZuFPhYKjAbZ826hfUBDJrtOmY15oNz8SOmrZhfK1c88z1Y7kdYhTADdcpuBFpF&#10;c6IdtaxzZmBdxjXW07Y85scoYBTwKaDdUCw7gY9vC7NsybQPNJprS1hyAkbzkiXTPsBori1hyQnE&#10;UHNjPe2725e1qniKSTiU/7f/xfeyMvQcNFGNoTLvSj+/VhtXqs9b9bam5zRKX3TfKsoTQHXelZbc&#10;WE/nSa78v9l7r/Ak33rMy1zxf6vfHdYrjNIYSZF3qIWhRva+d1Kc01flndHIRH2o+gJX5R1lz+pJ&#10;21hPR73kRqFCXvhUaa40D/CIHXhZ31hPe9Vxl8NsSdSaG+tpVzix4HlBMq9u5krGH9lZd18j9x8Q&#10;onmyW52O2p2HTFT55lK4IVRY3iE3FLUVkMxbWeCQxhqOCcvbWE97//iwK1WKrjBZGiv3BeehmidV&#10;BiHq9mYu1TZvQe3l+tzOwFJ43sZ6Oidkgdf3ksZ62tEqirSIuoVUBurI0wOs5m/wG/VEXxcRnCtu&#10;DtKmIz/H3FomhwaXjPV0ThrPUqTmQcuF8Bsi0zTW0yQtWiPIFK150lhPU0VnUrebMnK3nOdbgXjw&#10;dhcLaK7sHhnraVs+Yz0tMcPcWE97xBCL8k4srjFVg1hYyysby8EE87eMExdxJn+zs1ZC3sZ6WiVg&#10;YJuxnnZvGiELDufGetqHjrGe9gkSvuoM3BrraZ9CnsHBXHst5YuUt2qsp/PkKHUlv92c0xwVn7Ge&#10;LlXMIuIb62l5S81jTW5MGuvpIiCKiGKsp12UPAtq1jwR7EVjPQ0ZjPW0H4sS14tjrcREi4xu8i5S&#10;qApGM5pXUMwikzKaFylUBaMZzSsoZpFJ4XvXaOvx7Ug8MhqQy1gdmC2244HbwHIsZxA4NSLQVlHa&#10;Q9Kh2wEEOg7LIHCq5PeiVd+KVn0nmmVIZcekpmLOl134HW7aa/ofKJ+Wbc3OwvZJCHyYmO/o80cL&#10;LOt5BMt6t/7d+smYc2zgBgR5vn4tVHHkNjnfIY7HzOpBYJpereWy9z+Arnn/wXgcwzLwm9s8Py5z&#10;akfgcgKhQyzXYd4pljlU3uXZzufl8ljuyyDI6QIscF8a4XSEDIKcpmBhEsLL/2PffLnts/VYXvK1&#10;RdbAS5dSd4aw/Q3Y59VB5r0Uhb4HBb4S++/APIM5z4kayelBnhD0SCYSiT7rTqSz07rJulXuLmu+&#10;8D78r82TP5InySwGvnnUTuvR+lyS3fdPtLjO+XTrvrq/nDH5ULN1b930Xb+YzeMv+HWHNQ9h97EO&#10;Oz3OuY1T9/c6rDM7/4sd79PYxmtHTsz/oyeOWs6p4ZvtnmXmwTwzOH4JDnDKw3+YU4c1MNhhyfyZ&#10;LvP/SOTPObe9dP1ds7/4Rod1zaSUPWfe15870dryRUdayVwG2xcjzEDoQeB342VOWHV9JnB5CsIk&#10;hLD/uBgGZBrXbP/+AiRlT8vPfmaBn6Ow/eRIplGJclQijbtb6y4Sp2J97TbrIv+5hO3nuchrE3+3&#10;tRqBNuVLO5xr4luY/0wCIjPAfA9CP8IqBGNTDhHMZBQwCpStQJGNxSpEM23+KohaIEmjeQGBqrDb&#10;aF4FUQskaTQvIFAVdsdQc2NTXna7wHOgsSnPu1qUnKO3VtlJbcugypu9yMpO+e9tyJNX5a2wctIs&#10;ivr1dlXekZ8rKK8USl/ZqrzlKFp52SiPMjblEjTMVZpnlLLpbDQ25R7JlZonOUwVOZkvcksNzRe5&#10;g6AoK9SQ6xub24IpiC1KzxO28mHHyFf35d/jzlV1C3eG1eme10bdNORCRl1gY1MuBRLzMM2NTbkX&#10;IGNT7sNGrPI5c/6kdIJTiLVkkg82fVNI58YtSNDjQlidxkNCOTdf5Pbormzquoonk/4eTb1nX3Ax&#10;QnNjU55TvYADA9/dT20Z64ofqXnwU57hd2+m6L+DF7gko/P2vjtgn7y6QynPxNiUU6RojaBVtObG&#10;pjx3mZkvcstLK5k0X+R2uXAaDYr2B966EoKJa4wvRwUnu/b2V5TBaKotxqY8qIrsHBbW3NiUB9UL&#10;2WK+yG2+yO35Nrds9DnXWF0INO5zjmAnL+SIXI2JngJfjVVMvus7JJb5IrdCupBNxqZcKYxncDDX&#10;Rg70QbyHGptyrxolL+c/m8xpjkaUsSkvWc3CBxibctmfyWNNbjQ25YURioxhbMpdlDwLatY8EexF&#10;Y1MOGYxNuR+LEteLY63ERIuMbvIuUqgKRjOaV1DMIpMymhcpVAWjGc0rKGaRSeVsm/HIKM+m3G87&#10;TbvTTgT2lWl3ShvIMxH4HBJ2zqe8y9JeFUPjAzNEnAzm3jjeZaY9F2EWwqKVi8+ZnnVsi+XLbJOz&#10;SdcOugH75LNPVZm4jXn2IEj72OcxEH8rTvBPmD+OOSfGW7HPsrIIzPPsrGMT3c2d1oBrN+1dnpxt&#10;dPOehvgZxJRlnIX1qVjn8VNH3UMb0wGG13Z/7qJT37t/0anv/GZhKtvaeO9ey9qHQJv3BCJQx36u&#10;c44gp61YuFauYC6/PTwJhWVsHoPTybOJt9+wZYGQaBYJ/haLedPbDdbAE/X2uZ+ch/0I1AhRB3jM&#10;Kys2PcD4b2B7Hb/EXt+PJOusZT3c2ojQzCLbSy2Jmc2HWhqxfoL5sfgV9SWwdetWS+VP4OGHH7ZU&#10;PgWYv5mMAkaBkVGA1U4vagPWZ+fZNcalY/jNdNZqtIG3LNYXnLN2llbx5uvpVMRMRgGjgF+BIpuw&#10;VYhmeiJVELVAkkbzAgJVYbfRvAqiFkjSaF5AoCrsjqHmxtLdf7svZz3kzXPl/+03UignP+8xIR/k&#10;VObd7D2wAstqQ1iMbCkuno4K5JeXhPsGWF5mqrwrLbn5enqe5Mr/2+5i5/1f2itK8x/F/x00vdLO&#10;2lIajinyDrUG1SiCfCEyT3RV3hmNTNSHqi9wVd7m6+lqBS3LWLpLcI2le5CRMKtQ1TUGHfmoRT0p&#10;awlb+bBj5MvO8u9x5yF5h9ZtnpdZ3TTkQkZdWmPpLgUS8zDNjaW7FyBj6e7DRqy2ekWyl5UNlkKs&#10;GUt3j45j1VK7WwMfRD7D3aVYCL2+EXesJ1dnUdnU9aTq79EYS3ePOO5ilOZJ+02BPOGNpburnGfB&#10;WLoTEmPp7kHCuxh5jSGiovGp9hGRybsWsZJvsePNUy4XylvVYDVfT7fVM19P9+BmLN09YohF2TkU&#10;11iEdwFj6R5UL2SLsXQ3lu7G0t1KiRu4qFvq2sMuF+cRT7BzGxLftfDvSofFaPS3HTJhMa0eDs2V&#10;nLf5erpPUM/gYK69lvJFyls1lu55cpS6kt9uzmlOmvnufBUn3xh0Xt7JZKWfPntPZFyDvLDF3Jd3&#10;MjXBG72Sy8bSXUrv19zZbr6erkebsXSXfHnnata8MbhsLN0hgrF092NR4npxrJWYaJHRTd5FClXB&#10;aEbzCopZZFJG8yKFqmA0o3kFxSwyKccy0bGZ5juS7AmzY5RB2IawHgEWz3nrHM3IIMhJ7pe22HOw&#10;IwPDR/uRprGBljKZuVHgY6nAbJw16xbWB70IrGNWI/A74XLy+3WQ26VF9CpsMN8Jl6qYuVHAKFCO&#10;AkU2i6oQzbRuqyBqgSSN5gUEqsJuo3kVRC2QpNG8gEBV2B1DzY31dDlNAv8xxno672pRcm6sp/3U&#10;lLmufpFbpfnEMnOIOExp7KfK21hPR6hY2i7fOynOpabSPFNaukXENtbT3opNpbn5TrgSo3aV7Zmx&#10;ng5qpaxQAZ2SNaUxikhTWUvY9LYFc7W3yBfkvYjbyyF5q4xR7IQ8L0gG0sqoMzfW0z6lwjQ31tNe&#10;gIz1tA8bsRp8ydtYTweVCr3GENVnJAroVHcwb5rGetq5Mh0TB68y3uUozZMZ77XN5dBbkkjSd0B7&#10;qzerwHJk3varBnn5G+vpgILY4LswnK8hqiI62yI1V3yVPrzZkkz6bSyiSQttM8nCjsr7t7HSHtb4&#10;whH0vu2Z1J1umTLmBc47UFlEoG5/GcCTd6GbXqG8g1+lt8KSzHiytRdDRrZyJ17gvI31dJ6ifksL&#10;851wVx7nWjzdXfcsyDpHsBZhyRvW1fEkplg01tNBUeSduLDmxno6qF7IFmM9baynjfW0sZ6W3oUj&#10;LDondpVqud0WkVqule221+r4DnbI1NQdatEePKIjWRdqrI7YnsFBN+9Ayz4vVWM9nSdHqSvGepq9&#10;kxxrTl/FWE+XylFU/B7pACPXEVRo7uw01tNRShbeZ6yn8yATK/7rWxXHWE/bqhjraTUcRW8tjrWi&#10;kysposm7JLkqEtloXhEZS0rEaF6SXBWJbDSviIwlJRL+nfDZaAryrUk8cBtYjnkGgRM9Xs1AkPaQ&#10;fNZ/AIFvd2YQOB0/ftzau3evNXnyZOvYsWPWggULrMcee4zfE7def/11C4NOFr8DzW8+z5w503r2&#10;2WetEydOWH19fdaBAwest956y0qlUta5556r/Fa06jvRLEMqm0lNxbwbgd/h5kNV35Mz67Rsa3YW&#10;tk9CyCDkP9760QLLeh7Bst6tf7d+MuZ86ncDgjxfvxaqOHKbnO8Qx2Nmf7+caU7LbXO/z45uorsM&#10;XQdmizj8D8aLZWrI82N5OLUjcDmBwJeaZTk7xTIfT9C7udxO3+jyWO7LIMjpAixwHwdQ+OgjgyCn&#10;KViYhPDD/zh+vtz2gx/0zLcG719kvfSbhdSdIWx/A/Z5dZB5/7c2y7oNJ34l9t9R5+TJc6JGcnoQ&#10;2zENJBOJRJ91J9LZad1k3Sp3V2w+96bf7Dq25Te7OBY12bqvjmXsvn+i9YdPf7CL8+nY9pczJh9q&#10;tu6tq8e+GQtaeFrW2Kkf7OL8wPc6rJ/95OC+89P37DuKCEP/1GFdf+5E6yPMd6z9cBfnloW4S9Kt&#10;jMdvtHfiGO7jfOa0D3b1YB+PYeB+5vujcz/YxXxZJss6zZrR/4fRv9zT0sA85uI4LvO78ZzWYb0/&#10;88EubvsS1m9++jR7/83YzjS3fNGRVvKXQZzFCDMQehCYJ1mS0zYsrBcrUzCfhBD2HxfDgEyjbdmu&#10;BSJZa/QfNy3wcxS2n4LLNCpRjkqk8YV3Ds2T5/LQjx+Z5z+XsP08F3lt4q90bcrlNfHHNsv6D7g2&#10;/JOxKfcrYtaNAkaBchUoqclY0cimzV9ROYtKzGhelEwVjWQ0r6icRSVmNC9KpopGiqHmxqa83GaB&#10;97iQN2+V/ze7NJWczBe5865RleaVljzsa1GqvAMvsmv/9+rX21V5c9SxwpPyLXxV3nIUrYL5Kz9T&#10;qMjbfJG7YqIbm3Jv5aJgLWlsypWwGZtyLzjJVg5gKidlhYpjlawZm/KAhmH62fIrVVffPxk/RPNk&#10;yA1F/WVJO2P88DFUYApprEXkbWzKvSKG2cJJ0RWtrQjT4LD/O6k0kylk0YjHEb6pXhZLMQ/POznO&#10;lwxWQ10wiJT5nDl/MjblQdEjNPebzkLMCHDspANmomcEc8xticqbT53zJ2VTN5dY0t+jiSItvF6z&#10;EwzUkad78lEt+ksbfV1EnbexKXf/9ZzRh0pyf9USMt4gD43UPGjPEX5DZILGppx/UrRGkCla82Sg&#10;sjA25ZJWMc+414JYyLeN8cW2VwtonlQ5QTJf5LalM1/k9uBmbMo9YohFY1NuXyd8yS04Se8zfO2w&#10;lMnYlBubcmNTbmzKjU15VK1pbMqj1Cm4L7/dnNdGNl/kLqhe6RH8fqJUfcFRgVGW0vMJHtGjGAfI&#10;+79Fp6nyuRubciGtPVNpLvY3JLT/eWNT7tVaLkdoLqNgbr7IDRGMTbmHiHIWi2OtnJQLH2PyLqxR&#10;pWMYzSutaOH0jOaFNap0DKN5pRUtnF7OthmPjFx7ZrTtA3bki7GxE4G2vrQ7ZUPyTAS+WQk751Pe&#10;5WliO4YrB2iryjgZBG8c7zLTnoswC2HRysXnTM868WlzyWlyNunaQTdkczbRqjJxG/PsQZD2sc/j&#10;ieVzOME/Yf47zDkx3op9lpVFYJ5nZx2b6G7utAZcu2nv8uRso1uOaYifQUxZxllYn4p1Hj911D0X&#10;YTbAcMn1N1106nv3Lzp16o8LU9nWxnth+7sPgTbvCUSgjrQHruMcQU5bsXCtXMFcfu98EgrL2DyG&#10;D2KZhpzsN2xZICSaRYK/lTvk/O0Ga+CJevvcT87DfgRqhKgDPOaVFZseYNQ3sL2OX2Kv70eSdday&#10;Hm5tRGi2s+NSS2Jm86GWRqyfYH4sfkV9CdDnwIcffmi9+OKL1vjx462nnnrKuvbaa20/BCqfAszf&#10;TEYBo8DIKMBqpxe1Aeuz8+wa49Ixk6xjWOu3aANvWawvOGftLK3i64TviFW9qE1bnWDXJXZ9YmoU&#10;6mUmo8DHUYHCrddqxTA9kWopG56u0Txcm2rtMZpXS9nwdI3m4dpUa08MNTeW7pVo0iieOJMh5f/t&#10;N1LQzT/EeEqZd7NuZr7j1Yaw6vPu8B2rvaq2sFCdd6UlN5bu+TWkSnO7i639H+cloDT/UeQdYpiY&#10;l1apK0rDMUXeqpfrS83LH19pBaPKO+M/UntdfYGr8u5qLyqzpvox48e00FlmwUlt1ajKO5kumJg1&#10;LtHmvJ/c2pYpzGZDPuBiTZk3B5wip3Gj877xGfWRG6YjPxXnK4Ey70K0BV/C6o78m5RXWMh9LBl5&#10;MzGW7nn/n7F0910ioaa7as5DDMeRqLF0zwPNWVHeAcOVCtM8KUa/8/+7cYoMvZsUlbHnC1remFwO&#10;zTupajCq7wm5NEflF5VrEQbL4XmrDFzU7c1c3m2BvKPsj8PzNpbuOSGlSVFO5fyl1nG5uPZSpPeJ&#10;CM39Br1ILAIcuxAB41Vj6Z7/59hrUZobS3eXXmUb35XTX7WEjDfI+JGaG0t3V3Tz9XRJjJxnXG3E&#10;QgHSou7fTpp+dJGuuo4OZJ1vsSNL6J1Hc46Yio6esXS3FTSW7h7SjaW7RwyxaCzd7etE1RHABzhE&#10;LWQs3YPgBLZIkmzNjKW7sXQ3lu7G0j1QS3g2GEt3jxilL+a3m/PayMbSvXQ5Cx4RfMiSp7l926u8&#10;rTmLZSzdRTsMs6Dmzr7U6f4hwoJ/qDrChFF5j/FyOYfnjTjG0r1k+Vsmjgp/VOHKHvZ/uxHsBWPp&#10;DhmMpXs+FCWvFcdayckWdYDJuyiZKhrJaF5ROYtKzGhelEwVjWQ0r6icRSXmWCY6NtN8PJFC4JtU&#10;GYRtCOsR+HpcBkGu840KrstJ7pe22HOwI4P30OoYwdhAS5nM3CjwsVRgNs6adQvrAxg023XMaswH&#10;5+JHTH6/DnK7tIhehQ0zUKfsRqBVNCfaUcs6x1hPO5qYX6OAUSBcgaIaRVWJZFq3VZE1MlGjeaQ8&#10;VdlpNK+KrJGJGs0j5anKzhhqbqynw2/8xe8JecdU+X9X2pTXWE/nXasqzSstubGezpM8qdJc8eJy&#10;8deTOqbStlORt9J2TJ1k0VuN9bTnL1donjTW02EsGetpiU5XRKXQHvJuioo1+P+PMAJvUr970Rqe&#10;eZhNpjrvKFv9kIaA+U64/+Iw1tPyohDzENaS5jvhXnTCrlQpprGelmopGyyFWEsmT5fH5+ZhdZrU&#10;PNjcUlfATvxQzpMqW31ppiLz8s+N9bTzP0XZ6Ue+3ZlM0s1w3mS+E+6nzFn3tR/UNqDuoRGcI07A&#10;7MpYT7vK5Rb4Zol3KuS/IlrzZODmYKync1o7Sxmv3FwuVPkr+/7eVNv8KRrraY88Z4wLyDPO7gh1&#10;pRST/DME52MDx3IDb5nBWzL3NGVyN2ZjPU1FxGSsp6USubm0eRWsRVkRq/flklItjRMXQUa1s4S8&#10;kz2qBKK3yXFE7byDt/HojC3znXBjPW2sp431tLGejqoojfV0lDoF9xnrabYt/H3B1ISCwpUZwVhP&#10;i7ZcQHNn++hKKt+eSMnc8uf+/1vuNdbTZWJt1ae7Cwy/hmkutU+2NjQ3Bnu4BQpkrKdd/RQLBTUP&#10;HmOsp4OalLSlDM1LSj8qssk7Sp3q7DOaV0fXqFSN5lHqVGef0bw6ukalGv6d8NloF/EZ4xh8Q3o5&#10;5hkETo0ItFXkPtpD4uOu/5+97wGvqrjTnnsTuCEJ4YYkECCEBBMMiBoFMSrihSKuNv6phOpitHyK&#10;Lc9X2s+uPmSLWY2tri5FP7rqWr+mVrdara2VbXVrq1Qs/mvLqn3WqlUftdZa7ApqRaWuK9/7nnPm&#10;3Lnnzrk3956TcMKdyTOZOTNzZub85j0z7/nd+Z0jNsLjg9Jumddff11cfPHForW1VWzfvl0sWbJE&#10;fPe73+X3xMVvf/tbAaWT4Hegb7zxRjF79mxx7733ig8++EAsX75cbNy4Ubz00ksCPziIefPmab8V&#10;rftONPtQkZpQ0YawEZ7f4Wb/vD8oT03VpOYivQUe15bxnW0hnloixH3wQuwo21HWipC/+p0LL6/X&#10;KwtdGZkmwwud8xFY3y9nne3pNPf77HhkceOQ60CnU4ZjwN9o2QfKkNfHOB23njEeh+cb/mU/6504&#10;1eHccSzT+TONPJd5SXjpjkaEebSP59aLJLx0ByDSAv/k7VPcb6jviU09Tjx+9fH4VvhSyp3eL78c&#10;eaocZNs/rYXEceGnI/+CmN0mr4kykm4T0uEGEvF4fLn4Muq5SJwvviCzQwu7zt/Zt331zj6+D6BV&#10;bIixj41XN4t3D9/Vx3AW0i7paB2sElfFypDXsaSalyUmte3qY7jxsTrx/LPX9S+ovKz/YRTY/Wid&#10;WDWvWexBeOGn3+pjKMSuvv54VQ3L8Rvt9TiHeQxnt+/q+wbyeA4989nuU/N29bFd9kmIqaJj7bvj&#10;X1lfXc42unAe4/xuPN2ZOF6b3NXHtK/heM3mqVb+GqSzztXrbNFK/CVRZhl8B3wTPNsklqT7HCJn&#10;OQcHIGyB9xvjoWBA1lF7Ut8Sp1rxHx+uXOLFkV8+BS7rCKMfYdTxd68NLpTX8t4exD33hF8+r0Xe&#10;mxhK8Sl42pTLe+L9WqAF94bXGZtyr0TMsZGAkUCxEsjFEIc3z3D+4ZWvrnYjc51UhjfNyHx45aur&#10;3chcJ5XhTYugzI1NebG0QD1Pbvb0wEc73nykCdMZm/IMqetkHrbIjU15hsjxDJ55zCOpRQsR6nIv&#10;aEZjmrb1O6qDdURroqVpeziuW2tvoms7GewaNWebL3KrYNPJPGHpODWic5OMTbmUobEpd0HhRtJm&#10;HlJKdqjFWiIBnaeP084SVl1+58it+5kN48inbd+5LccHl7M/ump339iUe6TuJ3NjU67i3diUe2Dj&#10;HPJ35kynJSxOaV+sGZtyRYjmi9x6rHlNGXNb+ubAWiJ7cfBdkpyuJJXxQdTvRTT5ca57g0GeHbSe&#10;JxpjU66FR87x1rzBwJ+2JLK+HZ4baf68xeno2EzwAD5+5Asn8BdnxY3zeeWRK4M8113DXRsZzh/q&#10;6gYDnpJv0fPla7JzWW8w8K0ymdFFHPhotmTNeWWuI6z6Oyer6UzbmHSL6VgemWuVEOaL3Jb8jE25&#10;gnRjU64Iw4nK6cm5x7jZK9vZK6Y+L7u0mjLZuYuTaqKMF9C2sSmXQssZjqsan2Y33LyY5TwyT9Tq&#10;XHrq1ey7yqrSSZA1Wycbm3JjU25syuXvJdP97hnsGG9IZD/U+xavxs1Vm6O2NMt2OVOM+3h93LjG&#10;WBZf9SmKfdWJGLdE+zlFOei2ncXsM042NuUZ4ij0IJM3p2UOiJgvchcqzCGUNzblkhZkYE0mJoxN&#10;+RBAlKPI9Ko0dXOF6kb0MpfZFVVjhj6Re/pgbMqlFL1hbplnlK6JTRqbrKwr0y22EydXT49XNVbU&#10;5NMtqTUW0LY8zdiUS0kUGRYh8yJbyj7NtJ0tk+FOMTIfbgln129kni2T4U4xMh9uCWfXn7ZthgrN&#10;tWcG9cqyI6fdaT08bX1pd8pfpGbC83dI2DnvVePSXhWq2AHaqrJMEl4to8ZZN0wpxVz4409edtCs&#10;lF1ebmZrTSVcO+hy5MnfPnV9YhrbbIKX9rEXoKLHcYH/hjDOC4Bjue5+IVLwbHNOyraJbmSmGHDt&#10;ptV4a2qM23Y7yidRUvZxLo7bcMzz28ZediyCAfrFq84/du+Ma5bunfHXpRWpmjFXwfa3H54273EU&#10;oBxpDxxjCC/dZxFZKQ8Qym8Pt6CzLM1zuJWKdUjXzAg7hEpTqPBtHqvu1XIx8L0y69o/Woh8eMoI&#10;RQd4zrbuc65h8eeQHuOX2MvWosqYOKmJqWPgq6zmGKuOz64arB6D4w/YHrsvwnyXAN858NZbb4kt&#10;W7aIKVOmiLvuukusXLnSeg+B7p0CbN84IwEjgX0jAU478zEbcD47wpoxPjGB30znrEYbeCE4XzDs&#10;gJdW8THn3RH8ynqyxvbWXGLNJ2ZGobyMMxIoRQlks9WRSjFPIiMl6XQ7RuZpWYxUzMh8pCSdbsfI&#10;PC2LkYpFUObG0j0MSuOzH1g73mGbXRtL94zbVyfzsEVuLN0zRA6NZuYxj6xH7DDurXQdxtJdEbNO&#10;5sm0rEKKGUt3ReRanBtLdy3UJursBI2le7as/IytdPc3sFibXYOTkt7MqkKWcb9zMragqyf5tO07&#10;pyubWdVqrHhS32Fj6e6RlJ/MjaW7CqB8Rn9j1cJ2XDcRObL3lXkCvxhnuXx2ltm3WZlnjNVD/7YT&#10;k7OaFr63i1MlfrLwOGPprkrbjueQeYLvdc90OYBjVZdlvDoju8V0Sq62J2U2jCMt1U1XlvA+0eRC&#10;Wh5rVP5QluGmKe3oot7e5r4vcl23sXR3Be+/enMIvFOLj75BjlZOmWdbmeS24vbcGLSpyeVyt+01&#10;IMdOjhyVVbjisSO5kZYH5wnz9fS0OP3W0WS6iB3Lg7S8Ms+CLqo1lu4u5s3X013A2Q9C09xjJSLn&#10;HGdu0ZEz+6vxOrQp9fhFjaV7tmTkw2F+mWvJcnaFmSmTnVsgmZlsHxXQtrF01wkwK81YurtTrk/E&#10;xnm5YoeuRNNKmuwHrSxZywQ5a7HB8Upl6ajkPnbbMXmiJ3RZT1FtN2S/5saq33OP+ZQSExwru2La&#10;nqR5kLXalh/AdeYWX6vqifalF952g6/p9Rg5/E7b2Y8grvSbOOoFt92os2mz63RRJNtOTHcby4oY&#10;S/cskWgSypo1iW6SO9gYSFfmiUT5RLfEsEXGqNaLStuJCr+bIrSuGEt33uOqzHlsvp4eGsBQUZOc&#10;wila13llbmcYS/dgkjeW7i7AlIgea0oBK9owPllZ7b8iKwMzeXp8bLk6aXurUo6H1rZ1grF0V+QW&#10;JFqAzIM0oz3XtK0Vy7AmGpkPq3i1lRuZa8UyrIlG5sMqXm3l+1bm9g+u/EmPeyT5G1cVfBL+c/Bn&#10;wZOwJOHlMbUZPJZO5ktb7MOQkYTho6VBMjbQUkwmNBIoSQl04qo5t3A+gEGzNcd8CiG/Ey7dZxFZ&#10;KQ+UUFpEn4a0Dswpfw9Pq2g62lHLOcdYT9syMf+NBIwE/CWgJWAjkrhvWd6IXKK2EXPdWrEMa6KR&#10;+bCKV1u5kblWLMOaaGSeIV5jPe2/8A89pzZDpu6BFmveje9Db0Vf0lhPu/JmRCfzsEVurKczRK6V&#10;ubGe1t+uRaTKTXYZQtfhPFlE5blPMdbTqtB1MjfW01oEGetpFTiJmiwbNSk1d0tlRnn9OoYitfK8&#10;rFA7S1iV+p0jN9B6WvZt21hPZwpdbwUkpdmYWdg+8iFrOEc7t7Au/f5QH8bpNF6j2zDkh7Qcbcd0&#10;1zDZacQv0OxczmFe73vdiTpN435WX7IvxnpaCs1YT0tMpEN/rCWM9bQEjpiWFpg2ZqynLVHlnv39&#10;53NLplNcaTsR/9Wb5b0reO7ZP0/b3K+R4Yz1tAbnHsKWW0Y4P9fcguysVy3g84p+zvoygDJC+Ra9&#10;fG0nstBmvhOuyr4mm7Hke1tJerwrdI61a6gI9jh59mcb62kX5zY9NdbTrkD4BVbbOXNLDqvxhHfO&#10;UGrxjzrLSFJXooC29f3SVZpOm+xcWtC2jfV0WqY5YsZ62sGbb2DfY8Z62gMiYz3tEYj/oW0tb6yn&#10;PRJSdD9pjpz1DKKeZL4Trkqj4LixnuYkn8aaPeUb6+mCgZTjBGM9rRIJL9aUvPK4R5GQQ6g+WcZ6&#10;WpGnG80hc7dMImGspyEM851wBRHFRIeGtWJqzn+OaTu/jMIuYWQetkTz12dknl9GYZcwMg9bovnr&#10;8/9OeCf4H3dN4nXFWd8Mp62itIfkC902wnNjSBKeLszvReu+Fa37TjT7UJFKVrQh5GYXfoebG0a8&#10;hHdqqiY1F+kt8En4TFX1U0uEuA9eiB1lO8paEVI3cC68vN5PIp6EpxsDrysj02R4IcrxfLomeNbZ&#10;Du+kud9nx2OiG4dcBzqdMhwD/mrG8vgku3V9sr6JTnocYZ0TjyGsd+JUh3PHMcsznb+Xy3OZl4SX&#10;7mhEmMdfoPjTRxJeugMQaYF/8vYpx8m0PbGpx4mWa5aKlr8updzp/fLLkafKQbb9JWT8Ehd+OvIv&#10;QAeTCHlNlJF0m9hxyCARj8eXiy+jnovE+eILMju0sOv8nX3bV+/s436lVrEhxj42Xt0s3j18Vx/D&#10;WUi7pKN1sEpcFStDXseSal6WmNS2q4/hxsfqxPPPXte/oPKy/odRYPejdWLVvGaxB+GFn36rj6EQ&#10;u/r2PFBVw3L8Rns9zmEew9ntu/rqt1TV8Bx65rPdp+bt6mO77JMQU0XH2nfHv7K+upxtdOE8xvnd&#10;eLozcbw2uauPaV/D8ZrNU638NUhnnavX2aKV+EuizDL4DvgmeLZJLEn3OUTOcg4OQNgC7zfGHH96&#10;v3wKS9ZRe1LfEhxa7j8+XLnEiyO/fLUOv3YK6UcYdfzda4ML5bW8twdxzz3hl89rkfcmhlJ8Cp42&#10;5fKe+CEK7MW94XXrkbAW/jR4Y1MOIRhnJGAkULQE8vPE4SphOP9wSda/XiNzf9kMV46R+XBJ1r9e&#10;I3N/2QxXTgRlbmzKi+YFyok+e7y1481HmjCdj5mStu2qMBtGXXqTUzyTae6gupDbFu6XKjIa07Ud&#10;tsiNTXmGyLXjTU1ZyE77mULNeGst6gL2RWuipWnb1+4yQPtaexNd28kAjehP1d/gurYbqJbM78aV&#10;TZgyYWjvSNebUujaTmQbBWT1ZHK81v64TE1tMj82yzMB7hxp26aaKqebPD7DkKB2es7SQv2Qj9IL&#10;bdv50OY1YUgkGnMOk/YOy96fZXcr52JibMqVscO2Diowtc42pcgobB3oxzvLuixdp3aWsKqqTRfK&#10;iEmzgazGfdr2RZuybTSrrmRGk+6Br9GOX9uN7qmZET/5WR3RSt3fPMyvbZ8FJbdVobbDPmQNnfVr&#10;29iUq+OtXxPSoNMYck1K53pjvjLXfmRQzzfTdWbfZmXpzKyYf9vmi9zpEXe+B5clPZlQMzld1orl&#10;vCdzyNzYlLuCNDblEl2ZoYc15kRajvncqjTLytd/9WZ579Tio2+Q/c2Fc3ybzB1pJ+K/ILJC80Vu&#10;iim3jCCm3DI3NuUK6PR3TlIpYUUzbWMkttUwj8wTOsJal00YjU25FL099asbXGSO+1jqyJybf7Kd&#10;tVxrT0fZ6soq2N9Pio/RP4La4zItu1Kc6Qx6/ra9E6Wutuw080XubJnIh8P8MteS5ewKM1MmO0Oa&#10;zEy2jwpo29iU6wSYlWZsytV1Qxe3cW5syj3QMTblHoH4H9qrlLEp90hIUQ46awluv6xnEPUkY1Ou&#10;SqPgeCZvTsscYq8ZU3BtBZ3geYrNaDuRyPmDQUHtZBee7P3FxtO2+SJ3tswCpBibcpVDeLGm5Bmb&#10;cq+GNi/qqpvHZj+jKyK1ozlkrpQ1NuUQhrEpVxBRTHRoWCum5vznmLbzyyjsEkbmYUs0f31G5vll&#10;FHYJI/OwJZq/vrRtM34ycu2ZQYqy7Mhpd1oPz2dl2p1yM8tMeP4OCTvnvWq83UmHWn6gw4knEapl&#10;1Djr7oKfC3/8ycsOmpWybYvlZrbWVMK1gy5HnvztU9cnprHNJnhpH/sIOn41LvDz2Hp7LUI6lrsD&#10;fhCebc5J2fawjThGt127aTVekaqNp5A7H5426wjEOfwHt2LFFak4QukRXcy4LIfo3orUxLI2RNgG&#10;05kvUrAjrd+UWNOwKSFisDFNTbTsqnnt/P2gFb4C/lx4XjeKiE/CJ+Hp+AzNOunR10VW4Imznc/A&#10;d8EnnRCBdcyQtbItnZNjmUSmjKPNgTNwzDYfrocttSJbttW8fFHzTSsWNcvyyM7AltLfFIo7biAl&#10;Y6yjA57Xm4Sf6cSJM44bxzYJz3ErTxWHh5vQqc82CHErQrri8FAXT+Hc+fBynAvDQ70PHm5JnNdw&#10;i4OHeutay9FGHfxowMO3FNnaePhK84YVX4k0Hu5Gn1cCD/cGwkNDPIUxKh4Pk3zw8KPEGQ0/cvAw&#10;ycUDujsq8PBDRbY2Hh5tXrni0UjjYSv6fCIE/GggPEwOiIdGHzxsSyxr2ObgodHFw+RRgocHFdna&#10;eKicMWlF5Yx29J9zPrIjt178Bp36BPDwLEK64taLKfEUzi1+fpjqg4enE6mGpx08THXxwH1do2G9&#10;eEqRrY2HU2Z83HNKpPHwKvq8CHjYEQgP0wLiockHD39MHNPwRwcPTS4epo0SPPxeka2Nh3+e8eee&#10;f440Ht5Fnw8HHv4aCA/TA+Kh2QcP7ycObXjfwUOziwfa/oyG+eEvimxtPDwz42c9z0QaD+V4aJsG&#10;PFTy4Q2uuPViRjyFc4tfL1p98JCoaGzAz94xPm+2uniYgbZGAx7KFNnaeJjack7P1JZ29D+q/OHX&#10;UIZQ//AbhHTF4aElnsK5xePhAB88PDF+TcMT4208HODioQVtjQY8/EqRrY2HBUfetGLBkVHGw4vo&#10;M/UPrwbCw8x4CmNUPB7affDw8vjzGl528NDu4mHmKMHDC4psbTysP3LDivWRxsNO9Jn6h3cD4aEt&#10;IB4O9MHD2+PPaHjbwcOBLh7aRgke3lRka+Ph50euXPHzSOPhY/T5VOChHC8XpStuvZgVT+Hc4ueH&#10;2T54iNV0N8Rq7PVitouHWWhrNKwX/6PI1sZDvOuQFfGuKK8XE4ADPm82BMJDR0A8HOSDh4k1xzRM&#10;dPBwkIuHjlGChxpFtjYelnX9uWdZpPHQgj7zeXNWIDzMCYiHg33wcEDNoQ0HOHg42MXDnFGChxmK&#10;bG08bOj6Wc+GSOPhMPR5LvBwZCA8zA2Ih0N98DC/ZnbDfAcPh7p4mDtK8NCpyNbGwxNd/9rzRKTx&#10;sAR9pv7hbwLh4ZCAeDjMBw/H1zQ2HO/g4TAXD4eMEjwsVmRr42HiUef0TDyqHf2Pov5hRz1+64cO&#10;bRfC1kD6qM6AeJinxcN/1TdX/Ff9MY5+cp6Lh07IM+p88k+Q6ZGKbImHO5eva7lz+Z+booqHy7F5&#10;Z/FYIf5PuRC/QEi3DP4O+EH4oe+HOTyeQvn58MXtfzhCi4e15Q+OvbJs6Vj7+eIIFw+Ho50C8XAs&#10;TnHcgBvnGOXbD/MJeZonlGOaRLqMj1H2w3wVsk0psmVb9y3b8fk1XV2rZXnAxe/3zcXp5gbcOOsg&#10;l+bckoSf6cTD2g9TWYW9Ruj3qQgnI6QrDg/z4ymcWzweFmjxML6qvqwb3sbDAhcPbKcwPIhFOEU6&#10;Nz4UPLAdnZNjmkSmjKt4GAeZJhXZsq3VZw429q4cbJTl/fEgXAzgNDc+Enhocvo8MxAejoyn0PHi&#10;8dDlg4cZwMMMBw9dLh6ORFujAQ/TFNnaeNgNPOyONB4OdPp8cCA8HBUQD0f74GEO8DDHwcPRLh6O&#10;GiV4mKXI1sZD95Teld1Tojw/zHP6fFQgPBwTEA/H+uBhAfCwwMHDsS4ejhkleDhcka2Nhx8ADz+I&#10;NB4WOX1eGggPCwPiYZEPHhYDD4sdPCxy8bBwlODhWEW2Nh7Kp/auLJ8a5fnhRKfPpwbCw3EB8RDz&#10;wUM38NDt4CHm4uG4UYKHv1Fka+OhF3jojTQeVjh9PisQHkRAPMR98HAm8HCmg4e4iwfAYVTwyR5F&#10;tjYeHgAeHog0HlY5ff5sIDyUBcRDuQ8ezgMeznPwUO7igV0dDc8Xn1Fka+OhflrvyvppUV4vPu/0&#10;+UsUMlxx+ocx8RTOLf55c6wPHr4IPHzRwcNYFw9j0NZowMP/VmRr42Et8LA20njoc/r8D4HwkAiI&#10;hwofPKwHHtY7eKhw8QA9zqjAwzpFtjYetgMP2yONh684fb4qEB7GBcRDpQ8ergAernDwUOniYdwo&#10;wcNlimxtPLQ19a5sG8LvF2mdJC51RPWTVzt9vjYQHqoC4qHaBw+bgIdNDh6qXTxAFTwq5oeNimxt&#10;PPQDD/2RxsONTp+/HQgP4wPiYYIPHgaBh0EHDxNcPGAb2qjAwzcU2dp4eBF4eDHSeLjV6fOdgfBQ&#10;ExAPSR883A483O7gIeniAdsKRgUevqPI1sbD/Om9K+dPj/Lzxd1On+8NhIfagHjQv/9hfNWPgIcf&#10;OXgI8v6HffP75g8V2dp42Ag8bIw0Hu53+vxQIDzUBcSD/v0P46t+Djz83MFDkPc/7Bs8/EyRrY2H&#10;N4GHNyONh0edPm8PhIeGgHjQv/9hfNUvgYdfOngI8v6HfYOHRxTZ2nhY2ty7cukQ3v+QfqbA0jii&#10;zxe/cfr8bCA8TA6IB/37H8ZXPQ08PO3gIcj7H/YNHp5SZGvjYRB4GIwsHs7Gg3wVlDt7EJ5IJQ8c&#10;9ZOnwS+FH+p+ucqU2NqE8kl47t2KIVyFb7lcjzcxtSLOrZnnwnOfF/M+CZ+Ep6Ousc3xCNy9S2qc&#10;spQcDFF3jxnqHehGwmr4VbiGGlzDboTHI/zoJCHWdmHvX7kQW9Foq3gbpaTTvwdL5npD2TaqddtG&#10;mQGl34uVc9w4+015XgXfD095VqSmxBci3gkv9xZ+GnE69V1bONS8Z2tq2VxktMDzXFya9Z4tynrV&#10;uGWJ9ywPKcRilzWkMt+XcTSKVsNzLJR++8o75z7Clpg1rqgqy0lZJZEj42MgK14j+34Cxue9sUKM&#10;r8Q7xiBQXsNHJ63t+uikuUffeir92iHsP0/PmTg9Q94dSOB1JuHlNaOp0PcWvo7r4L3zJkL13rkD&#10;bQ3CD/XeqUhNi6dQfj68xMM5iNOpeCCW4DSY0L8r4w1g4g3ggTdcQyrIuzL878mcGEHDrXafs/5L&#10;XCSRI+PEyBk4Jjb/CJlWKrLltS8FLpYCH7I8sgu+F1VszESdxElYe01fcPDw+8B4mB5PoV/F40H/&#10;royXgIeXXDwEeVfGyOPheQcPUrbEw5unrO1685To4uEpBw/PBMbDjIB40L8r4z+Bh/908RDkXRkj&#10;j4cnHTxI2RIP1wEP10UYDw87ePhVYDy0BMSD/l0ZjwEPj7l4CPKujJHHwzYHD1K2xMN84GF+hPHw&#10;UwcPDyJchMWMjlyxcP4wM57CecWvF/p3ZTwAPDwwTtouBXlXxsjj4T4HD1K2xMOLJ6/tevHkp4dg&#10;y5bmkzjNl1vORGaY/OEuBw8/RkibNrri8NAWT+Hc4vGgf1fGZuBh87gjHD4Z5F0ZI4+HHzh4kLIl&#10;HvqBh/6Tb40sHv7VwcMdgfEwKyAe9O/KuA14uM3FQ5B3ZYw8Hm5x8CBlSzy0AQ9tEcbDvzh4GER4&#10;cKD5oSMgHvTvyrgReLhx3BxnfgjyroyRx8P1Dh6kbImHh7vXdj3c3R3Z+eFrDh6+HhgPcwLiQf+u&#10;jGuAh2tcPAR5V8bI42GDgwcpW+JhLfCwNsJ4eLhciAewEecgKFJ+wQ05cMXxh7nxFM4tnj/o35XR&#10;MebBqsfKH6yy9VFB3pUx8njYBtner8iWeFg4e/fZ82ftPjuq+qjv1wtxBAjqHQ1C/COJKhzxgOSM&#10;b13I/lco+jRAaKAR5ZzTxBQnDl2Zq6+DSFz9G/b7FFy+GXWyjfvRoUVo6Bvo5z8gPB1pF0BnmUT4&#10;BBtU3Cakww3Adx68d97eFtG5957On3Ru67y7E2kFO1wz4SjWvdHS2fR2nRh8q07MEhusVgZxvOad&#10;OvH3yB+Ap7vgrJ1930A6CzD/IIRrztldxvjOO0Xn22fvLtuO+ESkd206pPyVv9RZ383AoeseIHiG&#10;6RpeQdur4HkNay/d2Vd7+c6+ntrKbb1ocDuujf3bjPDE90Xn6nUWDNzxTKKMxALHU8aZjiGysMB9&#10;Xbw24oIy6IFfBc8xTCHxNIzhlxAy77yLr0ytWHFlSubx58ZueNVR90rHeg4+5aIv3HoW3v2EuPRM&#10;V8+xS9u/L6n196NNOrUsj2V5phdTV5KVOE6tS8qGcpqJfDbP/FaExJR6vxDjTveExDzL0CdQcGYy&#10;LXevTpv3awd8E7z85suUWiF+B2GuQ1hRjgy4KN7XB6J/r6KfaxDuRXg6+nlBzP72y8uQldVx598m&#10;pMMNwEfivqa8b978kHWP877uQFze1/fdYN/XE1FGdSN9X98/u/KiXnSA9zX753dfQ/za+5rp9fDE&#10;pu6+5v3CMXwNY7cU4ccIY0iT953MY1o3vOp4L9CdhsStnfhuDsJ9ec/Uof//jf73IJwT4XumFf0r&#10;R/+WIWxFKGWGQ/f+qUP8ZcgWgevCvX929q2a1yzo1yUr9976bJ144vBdfeKLO/taUu/04Zc5K535&#10;O35XJ6pm7ep75doGcUlH6+AUsTlGLNJtfa7OmuOuWX9E5xykzendjRGw5z2GD5xhH78Qu76/5/k6&#10;0RtfcBjnRLpbca7MZ3zaXaIziTJtiBPzua5fiGC8wLsuUt5y7qrP03ZKBGUl4CC7kp3nVrXuqTh8&#10;d1kM7T2O66ZbusEKrB/Mmf4U0vdeassRcPgTcxc6Ze/DmFGWlH0KaX6y5znXgePcWBOfiEceyw3i&#10;XCl7xin7CoxzE+L5ZR/s+r2yp7zpdXOUHBNQDhcPG/FDP717PyRFZ/Ax2dXHPkh8nwq8U1bEJUPp&#10;eSzdIkTexiC1QW5qOY4buaZMv7S98qv4dd467ZXOaeL3W3b2bYfnuTH8sR5+HasLdff/T51oeeO6&#10;/lXi+n6M996zEV6Jsjz/PYSb4J+rmPSONXb3QH9x+DTBY9bwGuprRB09f32rj9hifWzvmiuP6JQ8&#10;MVldeQPHN4k+P3PDQP9FKKPjiextj+Pbau356niELeWZ68MJSIs5ad0orzr2n+40JH7Uae8Nl3Nd&#10;PdLIeTjmbEumU7oynWVkOppx01lGpu8rbnZ9mc3NfoWQLqrc7Cb0j9yM+4SlzChLGaf8ZJzplLnu&#10;PuxBOj35wM2o6ziEWxHGkKZyBeYxLRcW/txpc2fZ7r4YQ3KFLegrucKbCOmiOIbkCtzbS67wB4RS&#10;Zjh016s6xF/GfcZrkG5TzIoN4H8IXDt7DvrmKsxJhitY90su2Qdfl9JcoWuEuMJ9WHMMV5B3ki4c&#10;Vq5wRchcYbeHK+zmFQ2RK9zYi7KFcgXOV+QK1AtwGpLrA7nCNict1/qwv3GF2nKbK5yNkC6K6wzX&#10;9anoH7lCD0J1nZHxYrhCE+riuC9EGMO1SyywPeYxLRcWqCtsRRm1DzNxXA2PJW9EdHFvYIGlLm5Z&#10;fbR1cR+gn7znutBP6uKkzCBqN17oGLJO6obqUadXNyTz8o1hFHRDf8B1UDfUhuuIsm4Ij+mWbmgS&#10;+rnvdEOG7+GWce8ZDInLtTEsObl2mHxvwPA9i19T5pzvMXdl/C61n+iGrgyZ773v4XvvQ2xD5Xvf&#10;7EXZQvjebme+asAgeXVDk5FWarohcgXqhsgVoqwb4tpN3RC5Qli6IdZJ/c8E1OnVDcm8fFwhCroh&#10;cgXqhsgVoqwbIlfgsxa5gtEN2b8zUQ9fir8jbTZcoRS4wj+FzBX2eLjCngK4wreK4Qqcr8gVvLoh&#10;coVS0w2RK1A3RK4QZd0Q127qhsgVwtINsU7qfzjuXt2QzMvHFaKgG/pyg60begZhlPdpXYn+8Z57&#10;HGFYuiHWSd3QrQi9uiGZl28Mo6AbuhD9p27oHoRR1g1dhv5x39B3ERrdUGnzvT2G75UC3/tayHzv&#10;Qw/f+7AAvvftQvne5c58dRtCr27odqSVmm6IXIG6IXKFKOuGuHZTN0SuEJZuiHVSN/RthF7dkMzL&#10;xxWioBsiV6BuiFwhyrohcgU+a5ErGN1QaXOFjnkjs8fY7BviaprLDeu+oatD5gofebjCR7yyIe4b&#10;uqUYrsD5ilzBqxsiVyg13RC5AnVD5ApR1g1x7aZuiFwhLN0Q66RuiOPu1Q3JvHxcISq6oZsT9hg+&#10;iZAuinu/KNPvoX8cw0cRtqOf1fC18DJe6L4h1vl91EXd0CMIOV5y75fMyzeGUdEN/QL9J997ByFd&#10;FMeQfO/X6B/53g6E7einHEO5T6IOabn2Kgez6qFkzL4hSkHKnvKWsq9HPJfsw9w3dIHhe6WgG/q/&#10;IfO9jz1872NieYh87zvF8D3OV+R7f0Korg+3I+1xJ62bnVAc9/zSnYa0/WmfOPleL66ZfO/rCOmi&#10;uM5w7T4f/SNXuAphO/op1xkZL4YrfA51UTd0JUIVC2yPefm4QlR0Q5ejr+QKP0ZIF8UxJFe4Gv0j&#10;V7gTYTv6KcdQrleGK+Rer/cX+/ObDVcoBa7w9ZC5gv3ugHtc+3NrrhsiV7itGK7A+Ypcgc+p6vpA&#10;rrDBSSslrvAcrplcoY0vgICL4jrDtfv36Ce5wjT0sx39lOuMjBfDFf6AOjnuZahTxQLbY14+rhAF&#10;3dA/4YGQuqHXEUZZN3QD+sd77jmEYemGWCd1Q/cg9OqGZF6+MYyCbuir6D91Qw8jjLJu6OvoH5+1&#10;/h2h0Q2V9m+BOwzfKwW+d23IfC/u0Q3FyTmGyPduL5TvXefMV/ci9OqGfoK0UtMNkStQN0SuEGXd&#10;ENdu6obIFcLSDbFO6n/uRujVDcm8fFwhCrohcgXqhsgVoqwbIlfgsxa5gtENlTZXaJxv9g3hNrD4&#10;Ap9b8ay6P9qfXx8yVyj3cIVyiG2oXOF7xXAFzlfkCl7dELlCqemGyBWoGyJXiLJuiGs3dUPkCmHp&#10;hlgn9T8cd69uSObl4wpR0A21Ntq6oUsQRlk3dCj6x3vuAoRh6YZYJ3VD3Qi9uiGZl28Mo6Abmob+&#10;UzfUizDKuqHZ6B91Q6cgNLqh0uZ7qwzfKwXd0A0h872xHr43tgC+9/1C+d5cZ746GaFXN3Qq0kpN&#10;N0SuQN0QuUKUdUNcu6kbIlcISzfEOqkbOgGhVzck8/JxhSjohsgVqBsiV4iybohcgc9a5ApGN1Ta&#10;XGGT4QqlwBVuDJkrVHi4QkUBXOGuYrgC5ytyBa9uiFyh1HRD5ArUDZErRFk3xLWbuiFyhbB0Q6yT&#10;uiGOu1c3JPPycYWo6IZegiKaYzi+hndPNPd+UaZ/Qj85huXop9zvVYv+ynihe79Y5xs4ibqhMtTJ&#10;8ZI2ZTIv3xhGRTck0H/yvUMjPIbke+PQP/K9WQjluHEMzT7x0vpO2XOG75UC3/tmyHyv0sP38NW2&#10;If8WeHcxfI/zFfleO0J1fTgVaWOdtG52QnG2Rdn+Z1NGvvf/HK7wJEK6KO4T59r9HfTP+h0JobrO&#10;yDiSB2Sc6w9+4rP2kvOyJjpxjneP41nnbcikbugRhCoWZB7TcmEhKrqhX6D/5Arv8GLhojiG1u9I&#10;6B+5wg6E6lgZrlBaXKHiCLNviPOT3xwl74cGlHkZiw/v6VH4TdNvhcwVqj1coZpyGeIe438rhiv8&#10;GvOU9TsSQnV9IFd43EnLtT7sT/bn5AqTwI+oVzgXIV0U1xmu3TPQP3KFv0WorjMyjqErmCu0oi6O&#10;+2KEKhbYHvPycYUo6Ib4DgHqhmgXGGXdEO30qBuiXWBYuiHWSd0Q3zfk1Q3JvHxjGAXdEN8vSd0Q&#10;3yEQZd0Q3yHAZy2+Q8Dohkr7t8DTDN8rBd3Qt0PmezUevofZZMh878eF8r3LnfmK7xDw6oZuR1qp&#10;6YbIFagbIleIsm6Iazd1Q9a7CRG2AyN8MKiFl3EkF8T3WCd1Q3zfkFc3JPPycYUo6IbIFagbIleI&#10;sm7Iejch+kmuYHRDpc0VBgxXKAWucEvIXCHp4QpJTP9D1Q3dWwxXoG7IejchQq4Fcp8BuUKp6YbI&#10;FagbIleIsm6Iazd1Q+QKYemGWCf1Pxx3r25I5uXjClHQDfFbc9QNLYNSOsq6IX77jbohfmsuLN0Q&#10;66RuqB51enVDMi/fGEZBN8Tv0lI31IbriLJuiN+lpW5oEvppdEOlzfceN3yvFPjed0LmexM9fI9b&#10;PIbK935SKN/jN+w5X/G7tF7d0GSklZpuiFyBuiFyhSjrhrh2UzdErvAownZgJKhuiHVSN8Rv2Ht1&#10;QzIvH1eIgm6IXIG6IXKFKOuGyBX4rEWuYHRDpc0V9hiuUApc4baQuUK9hytgJhkyV/hpMVyB8xW5&#10;Ap9TVd0QuUKp6YbIFagbIleIsm6Iazd1Q+QKYemGWCd1Qxx3r25I5uXjClHQDU2ptXVD6xBGWTd0&#10;IPrHe24NwrB0Q6yTuqGlCL26IZkXw3zSzUlFcarNQBR0Q3XoP3VDPQijrBtqRf/4rLUModENlTbf&#10;Sy0w+8SxdFicj8+tmIYybFn2k33it4fM9yZ5+N4kiG2ouqH7C+V7bc58dTxCr27oBKSVmm6IXIG6&#10;IXKFKOuGuHZTN0SuEJZuiHVSN3QcQq9uSObFgMVcXCEKuiFyBeqGyBWirBsiV+CzFrmC0Q2VNle4&#10;wHCFUtANfS9krtDo4Qqw5hkyV9hSDFfgfEWu4NUNkSuUmm6IXIG6IXKFKOuGuHZTN0SuEJZuiHVS&#10;N8Rx9+qGZF4sD1eIgm7oETyg9OO9SZ/H/qevIKSjXeAd8IPwx5+87KA5KfzOhLh1c4mB4xB1XDpe&#10;kToknkLqfPhYcusLCMQ5/Ae3YsUVqThC6RFdzLgsh+jeitRhZbINpjNfpHBP1V+aWNNwaYKK2IbU&#10;YSKJ5HL4Q+Bb4Svgz4Wvhqe8PwmfhKcbA8866bGFfJEVeOJs5zPwXfBQ91khAjdkrbVM0Dj5eyTP&#10;k3G0OXAGjtkmvwVysSJbttW8/MPpN634cLosj2x3bzuyB5T+pnDsuIGUjLGODnheL9ud6cSpr+K4&#10;NcEn4Tlu5Sm7HA61tp4sz7p4zglLT/wE6yYefoY5jnjYipCuODx0xlM4dz68HOfC8DDPBw9bxq9p&#10;2DLexsM8Fw+daGc04OGnimwp7+blf1lw04q/LIgqHmY1CvG7Mry/FGFFOToMRzwAJta9R9wg28V/&#10;hYJn3gs4zcIqAjHFidMkXl4vqnTxD9EUXL4ZdbKN+fj3KjqyDuFehLJ+3rsyzvplnOm8Bt5HhPlE&#10;Jx5D2ON41vka6voUwo8RMk/uE5Z5TOuGV13UdMct6P9/o///C+EcCJwuimN4CPpXjv4tR9iKUB2r&#10;09HnCyDsOoQvE0CK28RBwNjCdx68d97eFtG5957On3Ru67y7E2kFuuv7r9yys4889T2Em+C/uQrH&#10;X9zZ15J6B+mVYl2ycu+qec1ix+/qRNWsXX2vXNsgLuloHZwiNsc6Nj9ktbf1uTrr/rhm/RGdc5A2&#10;p9d+vqtwemPxVsRfiF3f3/N8neiNLzhM5t2Kc2U+49PuEp1JlGlDvBfn5Lr+/eW71feZ58FSeB68&#10;K+Tnwame58GpvN2G+I6Rh3hvJXFPP3PDQP9FuNdOfF90rl5n3cbuXNSAMj2OP8yZr05H2IL5itOQ&#10;XB96kBZz0nKtD/vTO0bIFa7HOnM5wl8hpIviOsO1+yb0j1zhIYTqOiPjxXCFm1EX3126FaGKBbbH&#10;PKblwkIUdMfkClvQV3KFNxHSRXEMyRUeRf/IFf6AUI5bLfpruEJpcYUdhiuUAle4O2Su0OThCk2c&#10;64bIFbYVwxU4X5Er8DlVXR/IFbY5abnWh/2NK9SCH5ErnI2QLorrDNfuqegfuUIPQnWdkfFiuEIT&#10;6uK4L0SoYoHtMS8fVxhp3TH1qin4Tvgx8C3w7CN9Ev4VPJPTJ8C4/6U2+xiXVZAeqMMpz7plnDoa&#10;GWe7Ml6jxMcp8bgSx+3llod43TivRdYzVolXKHHqh2QZvuBYxquUeLUSx+W7ZaDfzdLRznfyfXTr&#10;A8iGt3TrVrwVCezPufBsh9fOeWI1/EIcnAZfBuXa+gnp48cnC3EQBDNb3IlS0qX19U79MkMbzkQq&#10;28OwZumW46n0eFL+9fB0SXjG/78AAAAA//8DAFBLAQItABQABgAIAAAAIQCm5lH7DAEAABUCAAAT&#10;AAAAAAAAAAAAAAAAAAAAAABbQ29udGVudF9UeXBlc10ueG1sUEsBAi0AFAAGAAgAAAAhADj9If/W&#10;AAAAlAEAAAsAAAAAAAAAAAAAAAAAPQEAAF9yZWxzLy5yZWxzUEsBAi0AFAAGAAgAAAAhAAFFpiRA&#10;BwAA+TQAAA4AAAAAAAAAAAAAAAAAPAIAAGRycy9lMm9Eb2MueG1sUEsBAi0AFAAGAAgAAAAhAI4i&#10;CUK6AAAAIQEAABkAAAAAAAAAAAAAAAAAqAkAAGRycy9fcmVscy9lMm9Eb2MueG1sLnJlbHNQSwEC&#10;LQAUAAYACAAAACEADqL7RuIAAAALAQAADwAAAAAAAAAAAAAAAACZCgAAZHJzL2Rvd25yZXYueG1s&#10;UEsBAi0AFAAGAAgAAAAhAN0xAlmSBgEAGJ0JABQAAAAAAAAAAAAAAAAAqAsAAGRycy9tZWRpYS9p&#10;bWFnZTEuZW1mUEsFBgAAAAAGAAYAfAEAAGwSAQAAAA==&#10;">
                <v:group id="Group 3372" o:spid="_x0000_s1027" style="position:absolute;left:416;top:1124;width:14769;height:9505" coordorigin="416,1124" coordsize="14769,9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group id="Group 3373" o:spid="_x0000_s1028" style="position:absolute;left:416;top:1124;width:14769;height:9505" coordorigin="416,1124" coordsize="14769,9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shape id="Picture 3374" o:spid="_x0000_s1029" type="#_x0000_t75" style="position:absolute;left:416;top:1124;width:14769;height:9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P7G9AAAA3QAAAA8AAABkcnMvZG93bnJldi54bWxET8kKwjAQvQv+QxjBm6auSDVKERRvriDe&#10;hmZsi82kNFHr35uD4PHx9sWqMaV4Ue0KywoG/QgEcWp1wZmCy3nTm4FwHlljaZkUfMjBatluLTDW&#10;9s1Hep18JkIIuxgV5N5XsZQuzcmg69uKOHB3Wxv0AdaZ1DW+Q7gp5TCKptJgwaEhx4rWOaWP09Mo&#10;SLYXklc8FMfr5La/38qkSfeJUt1Ok8xBeGr8X/xz77SC0Wwc5oY34Qn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eI/sb0AAADdAAAADwAAAAAAAAAAAAAAAACfAgAAZHJz&#10;L2Rvd25yZXYueG1sUEsFBgAAAAAEAAQA9wAAAIkDAAAAAA==&#10;">
                      <v:imagedata r:id="rId21" o:title=""/>
                    </v:shape>
                    <v:rect id="Rectangle 3375" o:spid="_x0000_s1030" style="position:absolute;left:6495;top:5988;width:21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usoA&#10;AADdAAAADwAAAGRycy9kb3ducmV2LnhtbESP3WoCMRSE7wu+QziF3hRNWkV0a5S2tFIFldof6N1h&#10;c9xd3JwsSarbPn0jFLwcZuYbZjJrbS0O5EPlWMNNT4Egzp2puNDw/vbcHYEIEdlg7Zg0/FCA2bRz&#10;McHMuCO/0mEbC5EgHDLUUMbYZFKGvCSLoeca4uTtnLcYk/SFNB6PCW5reavUUFqsOC2U2NBjSfl+&#10;+201rFfXH5uvwefS+v54vpAPT+p3r7S+umzv70BEauM5/N9+MRr6o8EYTm/SE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JyLrKAAAA3QAAAA8AAAAAAAAAAAAAAAAAmAIA&#10;AGRycy9kb3ducmV2LnhtbFBLBQYAAAAABAAEAPUAAACPAwAAAAA=&#10;" stroked="f">
                      <v:textbox inset="5.85pt,.7pt,5.85pt,.7pt"/>
                    </v:rect>
                    <v:line id="Line 3376" o:spid="_x0000_s1031" style="position:absolute;visibility:visible;mso-wrap-style:square" from="6515,6006" to="6515,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FFMIAAADdAAAADwAAAGRycy9kb3ducmV2LnhtbERPz2vCMBS+D/wfwhO8zdTJOqlGEYfg&#10;TmO2DLw9mmdTbF5KEm333y+HwY4f3+/NbrSdeJAPrWMFi3kGgrh2uuVGQVUen1cgQkTW2DkmBT8U&#10;YLedPG2w0G7gL3qcYyNSCIcCFZgY+0LKUBuyGOauJ07c1XmLMUHfSO1xSOG2ky9ZlkuLLacGgz0d&#10;DNW3890q6D6Wbq998/b5bq7VpV3gtylzpWbTcb8GEWmM/+I/90krWK5e0/70Jj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RFFMIAAADdAAAADwAAAAAAAAAAAAAA&#10;AAChAgAAZHJzL2Rvd25yZXYueG1sUEsFBgAAAAAEAAQA+QAAAJADAAAAAA==&#10;" stroked="f" strokeweight="2pt"/>
                    <v:line id="Line 3377" o:spid="_x0000_s1032" style="position:absolute;visibility:visible;mso-wrap-style:square" from="6503,6329" to="6696,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gj8UAAADdAAAADwAAAGRycy9kb3ducmV2LnhtbESPT2sCMRTE70K/Q3gFb5rdSlXWjSIt&#10;Qnsq/kHw9ti83SxuXpYk1e23bwoFj8PM/IYpN4PtxI18aB0ryKcZCOLK6ZYbBafjbrIEESKyxs4x&#10;KfihAJv106jEQrs77+l2iI1IEA4FKjAx9oWUoTJkMUxdT5y82nmLMUnfSO3xnuC2ky9ZNpcWW04L&#10;Bnt6M1RdD99WQfc5c1vtm8XXu6lPlzbHsznOlRo/D9sViEhDfIT/2x9awWz5msPfm/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gj8UAAADdAAAADwAAAAAAAAAA&#10;AAAAAAChAgAAZHJzL2Rvd25yZXYueG1sUEsFBgAAAAAEAAQA+QAAAJMDAAAAAA==&#10;" stroked="f" strokeweight="2pt"/>
                    <v:line id="Line 3378" o:spid="_x0000_s1033" style="position:absolute;visibility:visible;mso-wrap-style:square" from="6508,6003" to="6700,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0ssMAAADdAAAADwAAAGRycy9kb3ducmV2LnhtbESPwWrDMBBE74X8g9hAb40clxbHjRJC&#10;odBbqevcF2trOZFWRlJi5++rQqHHYWbeMNv97Ky4UoiDZwXrVQGCuPN64F5B+/X2UIGICVmj9UwK&#10;bhRhv1vcbbHWfuJPujapFxnCsUYFJqWxljJ2hhzGlR+Js/ftg8OUZeilDjhluLOyLIpn6XDgvGBw&#10;pFdD3bm5OAWTpaMJm0Zr+7GpjrdL68pTq9T9cj68gEg0p//wX/tdK3isnkr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9LLDAAAA3QAAAA8AAAAAAAAAAAAA&#10;AAAAoQIAAGRycy9kb3ducmV2LnhtbFBLBQYAAAAABAAEAPkAAACRAwAAAAA=&#10;" stroked="f"/>
                    <v:line id="Line 3379" o:spid="_x0000_s1034" style="position:absolute;visibility:visible;mso-wrap-style:square" from="6690,5982" to="6693,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RKcMAAADdAAAADwAAAGRycy9kb3ducmV2LnhtbESPwWrDMBBE74X+g9hCb42chBbHjRJC&#10;IJBbqevcF2tjuZFWRlJi5++rQqHHYWbeMOvt5Ky4UYi9ZwXzWQGCuPW6505B83V4KUHEhKzReiYF&#10;d4qw3Tw+rLHSfuRPutWpExnCsUIFJqWhkjK2hhzGmR+Is3f2wWHKMnRSBxwz3Fm5KIo36bDnvGBw&#10;oL2h9lJfnYLR0smEVa21/ViVp/u1cYvvRqnnp2n3DiLRlP7Df+2jVrAsX5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pUSnDAAAA3QAAAA8AAAAAAAAAAAAA&#10;AAAAoQIAAGRycy9kb3ducmV2LnhtbFBLBQYAAAAABAAEAPkAAACRAwAAAAA=&#10;" stroked="f"/>
                    <v:line id="Line 3380" o:spid="_x0000_s1035" style="position:absolute;visibility:visible;mso-wrap-style:square" from="6515,6153" to="6687,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XcQAAADdAAAADwAAAGRycy9kb3ducmV2LnhtbESPwWrDMBBE74X+g9hCb42cpC2OEyWU&#10;QqC3Use5L9bWciKtjKTEzt9XhUKPw8y8YTa7yVlxpRB7zwrmswIEcet1z52C5rB/KkHEhKzReiYF&#10;N4qw297fbbDSfuQvutapExnCsUIFJqWhkjK2hhzGmR+Is/ftg8OUZeikDjhmuLNyURSv0mHPecHg&#10;QO+G2nN9cQpGS0cTVrXW9nNVHm+Xxi1OjVKPD9PbGkSiKf2H/9ofWsGyfHmG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gMldxAAAAN0AAAAPAAAAAAAAAAAA&#10;AAAAAKECAABkcnMvZG93bnJldi54bWxQSwUGAAAAAAQABAD5AAAAkgMAAAAA&#10;" stroked="f"/>
                    <v:line id="Line 3381" o:spid="_x0000_s1036" style="position:absolute;flip:x y;visibility:visible;mso-wrap-style:square" from="6613,6089" to="6718,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p6scAAADdAAAADwAAAGRycy9kb3ducmV2LnhtbESPT2vCQBTE70K/w/KEXkQ3tf4jdZVi&#10;EVqwUKOX3h7ZZxKafRt215j203cFweMwM79hluvO1KIl5yvLCp5GCQji3OqKCwXHw3a4AOEDssba&#10;Min4JQ/r1UNviam2F95Tm4VCRAj7FBWUITSplD4vyaAf2YY4eifrDIYoXSG1w0uEm1qOk2QmDVYc&#10;F0psaFNS/pOdjYKvQbvTIfv7PJPczZ19+6gm22+lHvvd6wuIQF24h2/td63geTGdwvVNf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KnqxwAAAN0AAAAPAAAAAAAA&#10;AAAAAAAAAKECAABkcnMvZG93bnJldi54bWxQSwUGAAAAAAQABAD5AAAAlQMAAAAA&#10;" stroked="f" strokeweight=".5pt"/>
                    <v:line id="Line 3382" o:spid="_x0000_s1037" style="position:absolute;flip:x;visibility:visible;mso-wrap-style:square" from="6612,6213" to="6709,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axcYAAADdAAAADwAAAGRycy9kb3ducmV2LnhtbESPQUsDMRSE74L/ITzBi9jsWrpb16al&#10;tCgtnmyL5+fmuVlMXpZNbLf/3hQKHoeZ+YaZLQZnxZH60HpWkI8yEMS11y03Cg7718cpiBCRNVrP&#10;pOBMARbz25sZVtqf+IOOu9iIBOFQoQITY1dJGWpDDsPId8TJ+/a9w5hk30jd4ynBnZVPWVZIhy2n&#10;BYMdrQzVP7tfp2D7RsPavhftw9rmZZk/l/hpvpS6vxuWLyAiDfE/fG1vtILxdFLA5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WsXGAAAA3QAAAA8AAAAAAAAA&#10;AAAAAAAAoQIAAGRycy9kb3ducmV2LnhtbFBLBQYAAAAABAAEAPkAAACUAwAAAAA=&#10;" stroked="f" strokeweight=".5pt"/>
                  </v:group>
                  <v:rect id="Rectangle 3383" o:spid="_x0000_s1038" style="position:absolute;left:10877;top:5666;width:192;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jsoA&#10;AADdAAAADwAAAGRycy9kb3ducmV2LnhtbESPUUsCQRSF34P+w3ADXyJn0kzdHKWkIoMUtYLeLju3&#10;3cWdO8vMpJu/vgmCHg/nnO9wJrPW1mJPPlSONVx2FQji3JmKCw2v24eLEYgQkQ3WjknDNwWYTU9P&#10;JpgZd+A17TexEAnCIUMNZYxNJmXIS7IYuq4hTt6n8xZjkr6QxuMhwW0te0pdS4sVp4USG5qXlO82&#10;X1bD8uX8bfVx9f5sfX/8uJB39+q4U1p3ztrbGxCR2vgf/ms/GQ390WAIv2/SE5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Db47KAAAA3QAAAA8AAAAAAAAAAAAAAAAAmAIA&#10;AGRycy9kb3ducmV2LnhtbFBLBQYAAAAABAAEAPUAAACPAwAAAAA=&#10;" stroked="f">
                    <v:textbox inset="5.85pt,.7pt,5.85pt,.7pt"/>
                  </v:rect>
                </v:group>
                <v:rect id="Rectangle 3384" o:spid="_x0000_s1039" style="position:absolute;left:3044;top:5720;width:141;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7/McA&#10;AADdAAAADwAAAGRycy9kb3ducmV2LnhtbERPW0sCQRR+D/oPwxF8CZ3JS9jmKCkmJWRkF/DtsHPa&#10;Xdw5s8xMuvbrm4egx4/vPp23thZH8qFyrOG6r0AQ585UXGh4f3voTUCEiGywdkwazhRgPru8mGJm&#10;3Ilf6biLhUghHDLUUMbYZFKGvCSLoe8a4sR9OW8xJugLaTyeUrit5UCpG2mx4tRQYkPLkvLD7ttq&#10;2D5ffbzsR58b64e36ye5WKmfg9K622nv70BEauO/+M/9aDQMJ+M0N7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zHAAAA3QAAAA8AAAAAAAAAAAAAAAAAmAIAAGRy&#10;cy9kb3ducmV2LnhtbFBLBQYAAAAABAAEAPUAAACMAwAAAAA=&#10;" stroked="f">
                  <v:textbox inset="5.85pt,.7pt,5.85pt,.7pt"/>
                </v:rect>
              </v:group>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7028815</wp:posOffset>
                </wp:positionH>
                <wp:positionV relativeFrom="paragraph">
                  <wp:posOffset>838200</wp:posOffset>
                </wp:positionV>
                <wp:extent cx="725805" cy="165735"/>
                <wp:effectExtent l="0" t="0" r="1270" b="635"/>
                <wp:wrapNone/>
                <wp:docPr id="3844" name="Text Box 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65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71EB8" w:rsidRDefault="00471EB8">
                            <w:r w:rsidRPr="00AD23F3">
                              <w:rPr>
                                <w:rFonts w:hint="eastAsia"/>
                                <w:b/>
                                <w:sz w:val="12"/>
                                <w:szCs w:val="12"/>
                              </w:rPr>
                              <w:t>・・・</w:t>
                            </w:r>
                            <w:r w:rsidRPr="00AD23F3">
                              <w:rPr>
                                <w:rFonts w:ascii="ＭＳ ゴシック" w:eastAsia="ＭＳ ゴシック" w:hAnsi="ＭＳ ゴシック" w:hint="eastAsia"/>
                                <w:b/>
                                <w:sz w:val="18"/>
                                <w:szCs w:val="18"/>
                              </w:rPr>
                              <w:t>ＡＥＤ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6" o:spid="_x0000_s1060" type="#_x0000_t202" style="position:absolute;left:0;text-align:left;margin-left:553.45pt;margin-top:66pt;width:57.15pt;height:1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zq+gIAAJAGAAAOAAAAZHJzL2Uyb0RvYy54bWysVclu2zAQvRfoPxC8K1qsHVEKW7aKAukC&#10;JP0AWqIsohKpkkzktOi/d0jZjpP20Db1QeAyfPNm5s348s1+6NE9lYoJXmD/wsOI8lo0jO8K/Pm2&#10;clKMlCa8Ib3gtMAPVOE3V69fXU5jTgPRib6hEgEIV/k0FrjTesxdV9UdHYi6ECPlcNkKORANW7lz&#10;G0kmQB96N/C82J2EbEYpaqoUnK7nS3xl8duW1vpj2yqqUV9g4KbtV9rv1nzdq0uS7yQZO1YfaJB/&#10;YDEQxsHpCWpNNEF3kv0CNbBaCiVafVGLwRVty2pqY4BofO9ZNDcdGamNBZKjxlOa1P+DrT/cf5KI&#10;NQVepGGIEScDVOmW7jVaiT1aJF5scjSNKgfTmxGM9R5uoNY2XjVei/qLQlyUHeE7upRSTB0lDXD0&#10;zUv37OmMowzIdnovGvBE7rSwQPtWDiaBkBIE6FCrh1N9DJsaDpMgSr0Ioxqu/DhKFpH1QPLj41Eq&#10;/ZaKAZlFgSWU34KT+2ulDRmSH02MLy4q1vdWAj1/cgCG8wm1GppfkxyIwNJYGkq2vt8zL9ukmzR0&#10;wiDeOKG3XjvLqgyduPKTaL1Yl+Xa/2FY+GHesaah3Dg9as0P/6yWB9XPKjmpTYmeNQbOUFJyty17&#10;ie4JaL2yv0N6zszcpzRsSiCWZyH5Qeitgsyp4jRxwiqMnCzxUsfzs1UWe2EWrqunIV0zTl8eEpoK&#10;nEUBVJj0OxgntZazyP46TJIPTMNg6dlQ4NQzP5MLkhtpbnhj15qwfl6fZcVE8vusLKvIS8JF6iRJ&#10;tHDCxcZzVmlVOsvSj+NksypXm2eF3ljxqJcnxpbnTIlnfA8+HimDdI8ytb1n2m1uPL3f7m2rB4lJ&#10;hmnMrWgeoBulgG6BloNBDotOyG8YTTAUC6y+3hFJMerfcejoJAwyqI62mzTN4Ik8v9ieXRBeA1CB&#10;NVTTLks9z927UbJdB36OE2QJM6Bitj8fOUFAZgNjz4Z2GNFmrp7vrdXjH8nVTwAAAP//AwBQSwME&#10;FAAGAAgAAAAhAK/LKX/gAAAADQEAAA8AAABkcnMvZG93bnJldi54bWxMj8FOwzAQRO9I/IO1SNyo&#10;EwNVCXEqoOoNCbUUlaOTLHGUeB3Fbhv+nu2p3Ga0T7Mz+XJyvTjiGFpPGtJZAgKp8nVLjYbd5/pu&#10;ASJEQ7XpPaGGXwywLK6vcpPV/kQbPG5jIziEQmY02BiHTMpQWXQmzPyAxLcfPzoT2Y6NrEdz4nDX&#10;S5Ukc+lMS/zBmgHfLFbd9uA0dJ00e1vu3hv5+r3frFbrjwf7pfXtzfTyDCLiFC8wnOtzdSi4U+kP&#10;VAfRs0+T+ROzrO4VrzojSqUKRMnqcZGCLHL5f0XxBwAA//8DAFBLAQItABQABgAIAAAAIQC2gziS&#10;/gAAAOEBAAATAAAAAAAAAAAAAAAAAAAAAABbQ29udGVudF9UeXBlc10ueG1sUEsBAi0AFAAGAAgA&#10;AAAhADj9If/WAAAAlAEAAAsAAAAAAAAAAAAAAAAALwEAAF9yZWxzLy5yZWxzUEsBAi0AFAAGAAgA&#10;AAAhAJQNPOr6AgAAkAYAAA4AAAAAAAAAAAAAAAAALgIAAGRycy9lMm9Eb2MueG1sUEsBAi0AFAAG&#10;AAgAAAAhAK/LKX/gAAAADQEAAA8AAAAAAAAAAAAAAAAAVAUAAGRycy9kb3ducmV2LnhtbFBLBQYA&#10;AAAABAAEAPMAAABhBgAAAAA=&#10;" filled="f" stroked="f" strokecolor="white">
                <v:textbox style="mso-fit-shape-to-text:t" inset="5.85pt,.7pt,5.85pt,.7pt">
                  <w:txbxContent>
                    <w:p w:rsidR="00471EB8" w:rsidRDefault="00471EB8">
                      <w:r w:rsidRPr="00AD23F3">
                        <w:rPr>
                          <w:rFonts w:hint="eastAsia"/>
                          <w:b/>
                          <w:sz w:val="12"/>
                          <w:szCs w:val="12"/>
                        </w:rPr>
                        <w:t>・・・</w:t>
                      </w:r>
                      <w:r w:rsidRPr="00AD23F3">
                        <w:rPr>
                          <w:rFonts w:ascii="ＭＳ ゴシック" w:eastAsia="ＭＳ ゴシック" w:hAnsi="ＭＳ ゴシック" w:hint="eastAsia"/>
                          <w:b/>
                          <w:sz w:val="18"/>
                          <w:szCs w:val="18"/>
                        </w:rPr>
                        <w:t>ＡＥＤ</w:t>
                      </w:r>
                    </w:p>
                  </w:txbxContent>
                </v:textbox>
              </v:shape>
            </w:pict>
          </mc:Fallback>
        </mc:AlternateContent>
      </w:r>
      <w:r>
        <w:rPr>
          <w:noProof/>
        </w:rPr>
        <w:drawing>
          <wp:anchor distT="0" distB="0" distL="114300" distR="114300" simplePos="0" relativeHeight="251685376" behindDoc="0" locked="0" layoutInCell="1" allowOverlap="1">
            <wp:simplePos x="0" y="0"/>
            <wp:positionH relativeFrom="column">
              <wp:posOffset>6946900</wp:posOffset>
            </wp:positionH>
            <wp:positionV relativeFrom="paragraph">
              <wp:posOffset>885190</wp:posOffset>
            </wp:positionV>
            <wp:extent cx="128270" cy="154940"/>
            <wp:effectExtent l="0" t="0" r="5080" b="0"/>
            <wp:wrapNone/>
            <wp:docPr id="384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simplePos x="0" y="0"/>
            <wp:positionH relativeFrom="column">
              <wp:posOffset>6816725</wp:posOffset>
            </wp:positionH>
            <wp:positionV relativeFrom="paragraph">
              <wp:posOffset>3114675</wp:posOffset>
            </wp:positionV>
            <wp:extent cx="128270" cy="154940"/>
            <wp:effectExtent l="0" t="0" r="5080" b="0"/>
            <wp:wrapNone/>
            <wp:docPr id="383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simplePos x="0" y="0"/>
            <wp:positionH relativeFrom="column">
              <wp:posOffset>1744980</wp:posOffset>
            </wp:positionH>
            <wp:positionV relativeFrom="paragraph">
              <wp:posOffset>3009265</wp:posOffset>
            </wp:positionV>
            <wp:extent cx="128270" cy="154940"/>
            <wp:effectExtent l="0" t="0" r="5080" b="0"/>
            <wp:wrapNone/>
            <wp:docPr id="383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7552" behindDoc="0" locked="0" layoutInCell="1" allowOverlap="1">
                <wp:simplePos x="0" y="0"/>
                <wp:positionH relativeFrom="column">
                  <wp:posOffset>6649085</wp:posOffset>
                </wp:positionH>
                <wp:positionV relativeFrom="paragraph">
                  <wp:posOffset>3114675</wp:posOffset>
                </wp:positionV>
                <wp:extent cx="121920" cy="135255"/>
                <wp:effectExtent l="7620" t="5080" r="13335" b="12065"/>
                <wp:wrapNone/>
                <wp:docPr id="3832" name="Oval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35255"/>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08781" id="Oval 3400" o:spid="_x0000_s1026" style="position:absolute;left:0;text-align:left;margin-left:523.55pt;margin-top:245.25pt;width:9.6pt;height:10.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AG6gIAADMGAAAOAAAAZHJzL2Uyb0RvYy54bWysVFtr2zAUfh/sPwi9u74mcUydkjrOGHRr&#10;oRt7Vmw5FpMlT1LitGP/fUfKpUn7MkZtEDq6HH3fdy7XN7uOoy1VmkmR4/AqwIiKStZMrHP8/dvS&#10;SzHShoiacClojp+oxjezjx+uhz6jkWwlr6lC4ETobOhz3BrTZ76vq5Z2RF/JngrYbKTqiAFTrf1a&#10;kQG8d9yPgmDsD1LVvZIV1RpWF/tNPHP+m4ZW5r5pNDWI5xiwGTcqN67s6M+uSbZWpG9ZdYBB/gNF&#10;R5iAR0+uFsQQtFHsjauOVUpq2ZirSna+bBpWUccB2ITBKzaPLemp4wLi6P4kk34/t9XX7YNCrM5x&#10;nMYRRoJ0EKX7LeEoTgKnz9DrDI499g/KMtT9nax+aiRk0RKxpnOl5NBSUgOq0OrpX1ywhoaraDV8&#10;kTX4JhsjnVS7RnXWIYiAdi4iT6eI0J1BFSyGUTiNIG4VbIXxKBqN3AskO17ulTafqOyQneSYcs56&#10;bTUjGdneaWPxkOx4yi4LuWScu7hzgYYcT8EtRoSvIYEro9xdLTmr7TnHWK1XBVcIRAGA7juguDim&#10;5EbUzq9VozzMDWF8PwccXFh/1OXlHhxYOwNTtw6kXc78ngbTMi3TxEuiceklwWLhzZdF4o2X4WS0&#10;iBdFsQj/WKBhkrWsrqmwWI/5Gyb/lh+HStpn3imDLzjpc+pL972l7l/CcIoDq0tK8+UomCRx6k0m&#10;o9hL4jLwbtNl4c2LcDyelLfFbfmKUulk0u/D6qS5RSU3hqrHth5QzWzWxKNpFGIwoDFEk32AzxIC&#10;KWl+MNO6crQpan1cKJMG9j8oc/K+F+IYbGudwnXg9iIVJMcxEVz92JKxTUxnK1k/QfkABvu07bUw&#10;aaV6xmiAvpVj/WtDFMWIfxZQgpMkmkI6G2ek6RSuqPON1dkGERU4yrGB9HfTwuxb46ZXbN3CO6Hj&#10;KuQcirZhrppeMAF6a0BncjwOXdS2vnPbnXrp9bO/AAAA//8DAFBLAwQUAAYACAAAACEA3huMsuIA&#10;AAANAQAADwAAAGRycy9kb3ducmV2LnhtbEyPy27CMBBF95X4B2uQuit2eKRJGgfRSrQrFtBuujPx&#10;NAnE4yh2IP37mlVZXs3RvWfy9WhadsHeNZYkRDMBDKm0uqFKwtfn9ikB5rwirVpLKOEXHayLyUOu&#10;Mm2vtMfLwVcslJDLlITa+y7j3JU1GuVmtkMKtx/bG+VD7Cuue3UN5ablcyFiblRDYaFWHb7VWJ4P&#10;g5GQjN/dabtQw4bmp/fXj3R35jqV8nE6bl6AeRz9Pww3/aAORXA62oG0Y23IYvkcBVbCMhUrYDdE&#10;xPEC2FHCKooS4EXO778o/gAAAP//AwBQSwECLQAUAAYACAAAACEAtoM4kv4AAADhAQAAEwAAAAAA&#10;AAAAAAAAAAAAAAAAW0NvbnRlbnRfVHlwZXNdLnhtbFBLAQItABQABgAIAAAAIQA4/SH/1gAAAJQB&#10;AAALAAAAAAAAAAAAAAAAAC8BAABfcmVscy8ucmVsc1BLAQItABQABgAIAAAAIQAVgwAG6gIAADMG&#10;AAAOAAAAAAAAAAAAAAAAAC4CAABkcnMvZTJvRG9jLnhtbFBLAQItABQABgAIAAAAIQDeG4yy4gAA&#10;AA0BAAAPAAAAAAAAAAAAAAAAAEQFAABkcnMvZG93bnJldi54bWxQSwUGAAAAAAQABADzAAAAUwYA&#10;AAAA&#10;" filled="f">
                <v:textbox inset="5.85pt,.7pt,5.85pt,.7pt"/>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6366510</wp:posOffset>
                </wp:positionH>
                <wp:positionV relativeFrom="paragraph">
                  <wp:posOffset>3676650</wp:posOffset>
                </wp:positionV>
                <wp:extent cx="539750" cy="114300"/>
                <wp:effectExtent l="10795" t="5080" r="11430" b="13970"/>
                <wp:wrapNone/>
                <wp:docPr id="3830" name="Rectangl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BC6C32" w:rsidRDefault="00471EB8">
                            <w:pPr>
                              <w:rPr>
                                <w:rFonts w:ascii="ＭＳ Ｐゴシック" w:eastAsia="ＭＳ Ｐゴシック" w:hAnsi="ＭＳ Ｐゴシック"/>
                                <w:sz w:val="10"/>
                                <w:szCs w:val="10"/>
                              </w:rPr>
                            </w:pPr>
                            <w:r w:rsidRPr="00BC6C32">
                              <w:rPr>
                                <w:rFonts w:ascii="ＭＳ Ｐゴシック" w:eastAsia="ＭＳ Ｐゴシック" w:hAnsi="ＭＳ Ｐゴシック" w:hint="eastAsia"/>
                                <w:sz w:val="10"/>
                                <w:szCs w:val="10"/>
                              </w:rPr>
                              <w:t>コインロッカー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6" o:spid="_x0000_s1061" style="position:absolute;left:0;text-align:left;margin-left:501.3pt;margin-top:289.5pt;width:42.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kZyAIAAKsFAAAOAAAAZHJzL2Uyb0RvYy54bWysVFFvmzAQfp+0/2D5PQVCSAgqqdI0mSZ1&#10;W7Vu2rMDJlgzNrOdQjftv+98JGm6vlTTEgn58HH+vu8+3+VV30jywI0VWuU0uggp4arQpVC7nH79&#10;shmllFjHVMmkVjynj9zSq8XbN5ddm/GxrrUsuSFQRNmsa3NaO9dmQWCLmjfMXuiWK9istGmYg9Ds&#10;gtKwDqo3MhiH4TTotClbowtuLby9GTbpAutXFS/cp6qy3BGZU8Dm8GnwufXPYHHJsp1hbS2KAwz2&#10;DygaJhQceip1wxwjeyNelGpEYbTVlbsodBPoqhIFRw7AJgr/YnNfs5YjFxDHtieZ7P8rW3x8uDNE&#10;lDmN0xgEUqyBLn0G3ZjaSU7iJJx6kbrWZpB7394ZT9O2t7r4bonSqxoS+dIY3dWclQAt8vnBsw98&#10;YOFTsu0+6BIOYHunUa++Mo0vCEqQHtvyeGoL7x0p4GUSz2cJYCtgK4omcYhtC1h2/Lg11r3juiF+&#10;kVMD6LE4e7i1zoNh2TEFwWspyo2QEgOz266kIQ8MHLLBH+IHjudpUpEup/NknFDC5A68XjiDhzxL&#10;s6+r1ggHrpeiyWka+t/gQy/gWpXoSceEHNaAXioPlaOfB0oQ9Q6W+B50Qq/9Wm6ScDaJ09FslsSj&#10;SbwOR9fpZjVarqLpdLa+Xl2vo98edTTJalGWXK2xpj1aP5q8zlqHSziY9mT+E0CPSu+B431ddqQU&#10;vitxMh9HFAK4fePZwPpMSmK0+yZcjZ73FvA1nsmZhv5/aM6pOnb37ODgBbchowepQMmjauhPb8nB&#10;2q7f9ngLxqk/wPt1q8tHcCzAQlvCjINFrc1PSjqYFzm1P/bMcErkewWun03Gc/CGwyBN5+BXc76x&#10;PdtgqoBCOXXgJVyu3DCS9q0RuxrOiZC+0ku4J5VADz9hAiI+gImAlA7Ty4+c8xiznmbs4g8AAAD/&#10;/wMAUEsDBBQABgAIAAAAIQBSaxvX3wAAAA0BAAAPAAAAZHJzL2Rvd25yZXYueG1sTI/BTsMwEETv&#10;SPyDtUhcELUpomlDnApVcIBDpRbE2Y2XJGCvg+224e/ZnuA4s0+zM9Vy9E4cMKY+kIabiQKB1ATb&#10;U6vh7fXpeg4iZUPWuECo4QcTLOvzs8qUNhxpg4dtbgWHUCqNhi7noZQyNR16kyZhQOLbR4jeZJax&#10;lTaaI4d7J6dKzaQ3PfGHzgy46rD52u69htUnvd+uzfP6pXXx0aUNfocr1PryYny4B5FxzH8wnOpz&#10;dai50y7sySbhWCs1nTGr4a5Y8KoTouYFWzu2FoUCWVfy/4r6FwAA//8DAFBLAQItABQABgAIAAAA&#10;IQC2gziS/gAAAOEBAAATAAAAAAAAAAAAAAAAAAAAAABbQ29udGVudF9UeXBlc10ueG1sUEsBAi0A&#10;FAAGAAgAAAAhADj9If/WAAAAlAEAAAsAAAAAAAAAAAAAAAAALwEAAF9yZWxzLy5yZWxzUEsBAi0A&#10;FAAGAAgAAAAhAAPtiRnIAgAAqwUAAA4AAAAAAAAAAAAAAAAALgIAAGRycy9lMm9Eb2MueG1sUEsB&#10;Ai0AFAAGAAgAAAAhAFJrG9ffAAAADQEAAA8AAAAAAAAAAAAAAAAAIgUAAGRycy9kb3ducmV2Lnht&#10;bFBLBQYAAAAABAAEAPMAAAAuBgAAAAA=&#10;" strokecolor="white">
                <v:textbox inset="5.85pt,.7pt,5.85pt,.7pt">
                  <w:txbxContent>
                    <w:p w:rsidR="00471EB8" w:rsidRPr="00BC6C32" w:rsidRDefault="00471EB8">
                      <w:pPr>
                        <w:rPr>
                          <w:rFonts w:ascii="ＭＳ Ｐゴシック" w:eastAsia="ＭＳ Ｐゴシック" w:hAnsi="ＭＳ Ｐゴシック"/>
                          <w:sz w:val="10"/>
                          <w:szCs w:val="10"/>
                        </w:rPr>
                      </w:pPr>
                      <w:r w:rsidRPr="00BC6C32">
                        <w:rPr>
                          <w:rFonts w:ascii="ＭＳ Ｐゴシック" w:eastAsia="ＭＳ Ｐゴシック" w:hAnsi="ＭＳ Ｐゴシック" w:hint="eastAsia"/>
                          <w:sz w:val="10"/>
                          <w:szCs w:val="10"/>
                        </w:rPr>
                        <w:t>コインロッカー</w:t>
                      </w: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6736715</wp:posOffset>
                </wp:positionH>
                <wp:positionV relativeFrom="paragraph">
                  <wp:posOffset>3400425</wp:posOffset>
                </wp:positionV>
                <wp:extent cx="742950" cy="276225"/>
                <wp:effectExtent l="9525" t="5080" r="9525" b="13970"/>
                <wp:wrapNone/>
                <wp:docPr id="3829" name="AutoShape 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27622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B1BBC8" id="AutoShape 3505" o:spid="_x0000_s1026" type="#_x0000_t32" style="position:absolute;left:0;text-align:left;margin-left:530.45pt;margin-top:267.75pt;width:58.5pt;height:21.7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E8pgIAAIgFAAAOAAAAZHJzL2Uyb0RvYy54bWysVN9v2jAQfp+0/8Hye5ofBBJQQ0VD2B66&#10;rVI77dnEDrGW2JFtCGja/76zA2npXqapIEU+2/fdd3ff+fbu2DbowJTmUmQ4vAkwYqKUlItdhr8/&#10;b7wUI22IoKSRgmX4xDS+W378cNt3CxbJWjaUKQQgQi/6LsO1Md3C93VZs5boG9kxAYeVVC0xYKqd&#10;TxXpAb1t/CgIZn4vFe2ULJnWsLseDvHS4VcVK823qtLMoCbDwM24r3Lfrf36y1uy2CnS1bw80yD/&#10;waIlXEDQEWpNDEF7xf+CanmppJaVuSll68uq4iVzOUA2YfAmm6eadMzlAsXR3Vgm/X6w5dfDo0Kc&#10;ZniSRnOMBGmhS6u9kS44mkyDqS1S3+kF3M3Fo7Jplkfx1D3I8qdGQuY1ETvm7j+fOnAPrYd/5WIN&#10;3UGobf9FUrhDIISr2LFSLaoa3n22jhYcqoKOrkWnsUXsaFAJm0kczafQyBKOomQWRY6dTxYWxjp3&#10;SptPTLbILjKsjSJ8V5tcCgFikGoIQQ4P2liSLw7WWcgNbxqniUagPsMzyN9x0rLh1B7aa1rttnmj&#10;0IFYVbmfyxhOXl9Tci+oA6sZocV5bQhvhjUEb4TFY06oAyOwjgaWbh+SdiL6NQ/mRVqksRdHs8KL&#10;g/XaW23y2JttwmS6nqzzfB3+tkTDeFFzSpmwXC+CDuN/E8x5tAYpjpIei+Jfo7vqAdlrpqvNNEji&#10;SeolyXTixZMi8O7TTe6t8nA2S4r7/L54w7Rw2ev3ITuW0rKSe8PUU017RLkVw2Q6j0IMBjwAUTL0&#10;DZFmBy9XaRRGSpof3NROyVZ5FuOq12lg/+dej+hDIS49tNbYhXNuL6WCnl/66wbEzsQwXVtJT4/q&#10;Mjgw7s7p/DTZ9+S1DevXD+jyDwAAAP//AwBQSwMEFAAGAAgAAAAhADJZh3ngAAAADQEAAA8AAABk&#10;cnMvZG93bnJldi54bWxMj8FOwzAQRO9I/IO1SFwQtQtKQ0KcCoGQKm5tOXB0kiWJsNdR7LaGr2d7&#10;guPMPs3OVOvkrDjiHEZPGpYLBQKp9d1IvYb3/evtA4gQDXXGekIN3xhgXV9eVKbs/Im2eNzFXnAI&#10;hdJoGGKcSilDO6AzYeEnJL59+tmZyHLuZTebE4c7K++UWklnRuIPg5nwecD2a3dwGl5SETc3Hz9q&#10;a+1GpX0Tw1tfaH19lZ4eQURM8Q+Gc32uDjV3avyBuiAsa7VSBbMasvssA3FGlnnOVsNWXiiQdSX/&#10;r6h/AQAA//8DAFBLAQItABQABgAIAAAAIQC2gziS/gAAAOEBAAATAAAAAAAAAAAAAAAAAAAAAABb&#10;Q29udGVudF9UeXBlc10ueG1sUEsBAi0AFAAGAAgAAAAhADj9If/WAAAAlAEAAAsAAAAAAAAAAAAA&#10;AAAALwEAAF9yZWxzLy5yZWxzUEsBAi0AFAAGAAgAAAAhAKDbYTymAgAAiAUAAA4AAAAAAAAAAAAA&#10;AAAALgIAAGRycy9lMm9Eb2MueG1sUEsBAi0AFAAGAAgAAAAhADJZh3ngAAAADQEAAA8AAAAAAAAA&#10;AAAAAAAAAAUAAGRycy9kb3ducmV2LnhtbFBLBQYAAAAABAAEAPMAAAANBgAAAAA=&#10;" strokeweight=".5p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7451090</wp:posOffset>
                </wp:positionH>
                <wp:positionV relativeFrom="paragraph">
                  <wp:posOffset>3259455</wp:posOffset>
                </wp:positionV>
                <wp:extent cx="56515" cy="295275"/>
                <wp:effectExtent l="9525" t="6985" r="10160" b="12065"/>
                <wp:wrapNone/>
                <wp:docPr id="3828" name="Rectangl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95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F8CC3" id="Rectangle 3504" o:spid="_x0000_s1026" style="position:absolute;left:0;text-align:left;margin-left:586.7pt;margin-top:256.65pt;width:4.4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k8vwIAAJcFAAAOAAAAZHJzL2Uyb0RvYy54bWysVFFv2jAQfp+0/2D5nSYBAmnUUFEK06Ru&#10;q9ZNezaxQ6w5dmYbQjvtv+98AUbXPUzTQIp88eW77z5/vqvrfaPITlgnjS5ochFTInRpuNSbgn7+&#10;tBpklDjPNGfKaFHQR+Ho9ez1q6uuzcXQ1EZxYQmAaJd3bUFr79s8ilxZi4a5C9MKDZuVsQ3zENpN&#10;xC3rAL1R0TCOJ1FnLG+tKYVz8Pa236QzxK8qUfoPVeWEJ6qgwM3j0+JzHZ7R7IrlG8vaWpYHGuwf&#10;WDRMaih6grplnpGtlS+gGlla40zlL0rTRKaqZCmwB+gmiX/r5qFmrcBeQBzXnmRy/w+2fL+7t0Ty&#10;go6yIZyVZg2c0kfQjemNEmSUxuMgUte6HHIf2nsb2nTtnSm/OqLNooZEMbfWdLVgHKglIT969kEI&#10;HHxK1t07w6EA23qDeu0r2wRAUILs8VgeT8ci9p6U8DKdpElKSQk7w8t0OE2xAMuP37bW+TfCNCQs&#10;CmqBPGKz3Z3zgQvLjynI3SjJV1IpDOxmvVCW7BgYZIW/A7o7T1OadAWF4sCDqQ1YvfQWizxLc+do&#10;Mf7+hNZID6ZXsilodkpiedBvqTla0jOp+jWwVzpQFWjnviWI9h6W+B5kQqt9n6/SeDoeZYPpNB0N&#10;xqNlPLjJVovBfJFMJtPlzeJmmfwIrJNxXkvOhV4ipjs6Pxn/nbMOd7D37Mn7J4KBldlCjw817wiX&#10;4VRG6eUwoRDA5RtO+67PpCTW+C/S12j54ICA8UzOLA7/g5wndDzds8LRi976jD1IBUoeVUN7Bkf2&#10;zl4b/gjuBA5oQZhnsKiNfaKkg9lQUPdty6ygRL3V4PDpGHwIwwSDLLuEwWLPN9ZnG0yXAFRQD8bB&#10;5cL342fbWrmpoU6CvWozhztRSTRsuC89J2AdArj9yP8wqcJ4OY8x69c8nf0EAAD//wMAUEsDBBQA&#10;BgAIAAAAIQB4LYoM3wAAAA0BAAAPAAAAZHJzL2Rvd25yZXYueG1sTI/NTsMwEITvSLyDtUjcqPPT&#10;QAhxKkDiCFUL4uzESxI1Xkexm6Zvz/YEt53d0ew35Waxg5hx8r0jBfEqAoHUONNTq+Dr8+0uB+GD&#10;JqMHR6jgjB421fVVqQvjTrTDeR9awSHkC62gC2EspPRNh1b7lRuR+PbjJqsDy6mVZtInDreDTKLo&#10;XlrdE3/o9IivHTaH/dEqyLdJux6cffn+yA7hvT7PRDup1O3N8vwEIuAS/sxwwWd0qJipdkcyXgys&#10;44d0zV4FWZymIC6WOE94qnmVPeYgq1L+b1H9AgAA//8DAFBLAQItABQABgAIAAAAIQC2gziS/gAA&#10;AOEBAAATAAAAAAAAAAAAAAAAAAAAAABbQ29udGVudF9UeXBlc10ueG1sUEsBAi0AFAAGAAgAAAAh&#10;ADj9If/WAAAAlAEAAAsAAAAAAAAAAAAAAAAALwEAAF9yZWxzLy5yZWxzUEsBAi0AFAAGAAgAAAAh&#10;AKNUiTy/AgAAlwUAAA4AAAAAAAAAAAAAAAAALgIAAGRycy9lMm9Eb2MueG1sUEsBAi0AFAAGAAgA&#10;AAAhAHgtigzfAAAADQEAAA8AAAAAAAAAAAAAAAAAGQUAAGRycy9kb3ducmV2LnhtbFBLBQYAAAAA&#10;BAAEAPMAAAAlBgAAAAA=&#10;">
                <v:textbox inset="5.85pt,.7pt,5.85pt,.7pt"/>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4588510</wp:posOffset>
                </wp:positionH>
                <wp:positionV relativeFrom="paragraph">
                  <wp:posOffset>6043295</wp:posOffset>
                </wp:positionV>
                <wp:extent cx="357505" cy="247650"/>
                <wp:effectExtent l="13970" t="9525" r="9525" b="9525"/>
                <wp:wrapNone/>
                <wp:docPr id="3827"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pPr>
                              <w:rPr>
                                <w:rFonts w:ascii="ＭＳ Ｐゴシック" w:eastAsia="ＭＳ Ｐゴシック" w:hAnsi="ＭＳ Ｐゴシック"/>
                                <w:sz w:val="8"/>
                                <w:szCs w:val="8"/>
                              </w:rPr>
                            </w:pPr>
                          </w:p>
                          <w:p w:rsidR="00471EB8" w:rsidRPr="00D006A3" w:rsidRDefault="00471EB8">
                            <w:pPr>
                              <w:rPr>
                                <w:rFonts w:ascii="ＭＳ Ｐゴシック" w:eastAsia="ＭＳ Ｐゴシック" w:hAnsi="ＭＳ Ｐゴシック"/>
                                <w:sz w:val="12"/>
                                <w:szCs w:val="12"/>
                              </w:rPr>
                            </w:pPr>
                            <w:r w:rsidRPr="00D006A3">
                              <w:rPr>
                                <w:rFonts w:ascii="ＭＳ Ｐゴシック" w:eastAsia="ＭＳ Ｐゴシック" w:hAnsi="ＭＳ Ｐゴシック" w:hint="eastAsia"/>
                                <w:sz w:val="12"/>
                                <w:szCs w:val="12"/>
                              </w:rPr>
                              <w:t>テラス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3" o:spid="_x0000_s1062" style="position:absolute;left:0;text-align:left;margin-left:361.3pt;margin-top:475.85pt;width:28.15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XmywIAAKsFAAAOAAAAZHJzL2Uyb0RvYy54bWysVF1v0zAUfUfiP1h+7/LVNGm0dOq6FiEN&#10;mBiIZzd2GgvHDra7ZCD+O9dO23WMB4RIpMg3vj4+9/j4Xl4NrUAPTBuuZImjixAjJitFudyV+POn&#10;zSTHyFgiKRFKshI/MoOvFq9fXfZdwWLVKEGZRgAiTdF3JW6s7YogMFXDWmIuVMckTNZKt8RCqHcB&#10;1aQH9FYEcRjOgl5p2mlVMWPg7804iRcev65ZZT/UtWEWiRIDN+u/2n+37hssLkmx06RreHWgQf6B&#10;RUu4hE1PUDfEErTX/AVUyyutjKrtRaXaQNU1r5ivAaqJwt+quW9Ix3wtII7pTjKZ/wdbvX+404jT&#10;Eid5nGEkSQun9BF0I3InGErSMHEi9Z0pIPe+u9OuTNPdquqrQVKtGkhkS61V3zBCgVrk8oNnC1xg&#10;YCna9u8UhQ3I3iqv11Dr1gGCEmjwx/J4OhY2WFTBzyTN0jDFqIKpeJrNUn9sASmOiztt7BumWuQG&#10;JdbA3oOTh1tjHRlSHFM8eSU43XAhfKB325XQ6IGAQzb+8fyhxvM0IVFf4nkaAw8iduD1ymq/ybM0&#10;c44W+udPaC234HrB2xLnpyRSOAHXknpPWsLFOAb2QjqqzPt5LAmiwcLQ/wedvNd+LDdpmE2TfJJl&#10;aTKZJutwcp1vVpPlKprNsvX16nod/XSso2nRcEqZXHtMc7R+NP07ax0u4Wjak/lPBB0rtYca7xva&#10;I8rdqSTpPI4wBHD74mys+kxKpJX9wm3jPe8s4DCeyZmH7j3IeUL3p3u2cfCitjFjAKlAyaNq3p/O&#10;kqO17bAd/C2I524D59etoo/gWKDlbQk9DgaN0t8x6qFflNh82xPNMBJvJbg+m8Zz8Ib1QZ7Podno&#10;84nt2QSRFQCV2IKX/HBlx5a07zTfNbBP5MuXagn3pObew0+coBAXQEfwJR26l2s557HPeuqxi18A&#10;AAD//wMAUEsDBBQABgAIAAAAIQBF/kCD3gAAAAsBAAAPAAAAZHJzL2Rvd25yZXYueG1sTI/BTsMw&#10;DIbvSLxDZCRuLF3FlrY0nQCJI6ANxDltTFutcaom67q3x5zgaPvT7+8vd4sbxIxT6D1pWK8SEEiN&#10;tz21Gj4/Xu4yECEasmbwhBouGGBXXV+VprD+THucD7EVHEKhMBq6GMdCytB06ExY+RGJb99+ciby&#10;OLXSTubM4W6QaZJspTM98YfOjPjcYXM8nJyG7D1t7wfvnr7eNsf4Wl9mor3U+vZmeXwAEXGJfzD8&#10;6rM6VOxU+xPZIAYNKk23jGrIN2sFggmlshxEzZs8USCrUv7vUP0AAAD//wMAUEsBAi0AFAAGAAgA&#10;AAAhALaDOJL+AAAA4QEAABMAAAAAAAAAAAAAAAAAAAAAAFtDb250ZW50X1R5cGVzXS54bWxQSwEC&#10;LQAUAAYACAAAACEAOP0h/9YAAACUAQAACwAAAAAAAAAAAAAAAAAvAQAAX3JlbHMvLnJlbHNQSwEC&#10;LQAUAAYACAAAACEA+gjF5ssCAACrBQAADgAAAAAAAAAAAAAAAAAuAgAAZHJzL2Uyb0RvYy54bWxQ&#10;SwECLQAUAAYACAAAACEARf5Ag94AAAALAQAADwAAAAAAAAAAAAAAAAAlBQAAZHJzL2Rvd25yZXYu&#10;eG1sUEsFBgAAAAAEAAQA8wAAADAGAAAAAA==&#10;">
                <v:textbox inset="5.85pt,.7pt,5.85pt,.7pt">
                  <w:txbxContent>
                    <w:p w:rsidR="00471EB8" w:rsidRDefault="00471EB8">
                      <w:pPr>
                        <w:rPr>
                          <w:rFonts w:ascii="ＭＳ Ｐゴシック" w:eastAsia="ＭＳ Ｐゴシック" w:hAnsi="ＭＳ Ｐゴシック"/>
                          <w:sz w:val="8"/>
                          <w:szCs w:val="8"/>
                        </w:rPr>
                      </w:pPr>
                    </w:p>
                    <w:p w:rsidR="00471EB8" w:rsidRPr="00D006A3" w:rsidRDefault="00471EB8">
                      <w:pPr>
                        <w:rPr>
                          <w:rFonts w:ascii="ＭＳ Ｐゴシック" w:eastAsia="ＭＳ Ｐゴシック" w:hAnsi="ＭＳ Ｐゴシック"/>
                          <w:sz w:val="12"/>
                          <w:szCs w:val="12"/>
                        </w:rPr>
                      </w:pPr>
                      <w:r w:rsidRPr="00D006A3">
                        <w:rPr>
                          <w:rFonts w:ascii="ＭＳ Ｐゴシック" w:eastAsia="ＭＳ Ｐゴシック" w:hAnsi="ＭＳ Ｐゴシック" w:hint="eastAsia"/>
                          <w:sz w:val="12"/>
                          <w:szCs w:val="12"/>
                        </w:rPr>
                        <w:t>テラス</w:t>
                      </w:r>
                    </w:p>
                  </w:txbxContent>
                </v:textbox>
              </v: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4588510</wp:posOffset>
                </wp:positionH>
                <wp:positionV relativeFrom="paragraph">
                  <wp:posOffset>6052820</wp:posOffset>
                </wp:positionV>
                <wp:extent cx="509905" cy="247650"/>
                <wp:effectExtent l="13970" t="9525" r="9525" b="9525"/>
                <wp:wrapNone/>
                <wp:docPr id="3826"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476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9254" id="Rectangle 3502" o:spid="_x0000_s1026" style="position:absolute;left:0;text-align:left;margin-left:361.3pt;margin-top:476.6pt;width:40.15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trvwIAAJgFAAAOAAAAZHJzL2Uyb0RvYy54bWysVF1v2jAUfZ+0/2D5neYDAiFqqCiFadI+&#10;qnXTno3tJNYcO7MNoZv233ftAKPrSzUNpMg3vjk+99zje31zaCXac2OFViVOrmKMuKKaCVWX+Mvn&#10;zSjHyDqiGJFa8RI/cotvFq9fXfddwVPdaMm4QQCibNF3JW6c64oosrThLbFXuuMKNittWuIgNHXE&#10;DOkBvZVRGsfTqNeGdUZTbi28vRs28SLgVxWn7mNVWe6QLDFwc+FpwnPrn9HimhS1IV0j6JEG+QcW&#10;LREKDj1D3RFH0M6IZ1CtoEZbXbkrqttIV5WgPNQA1STxX9U8NKTjoRYQx3Znmez/g6Uf9vcGCVbi&#10;cZ5OMVKkhS59At2IqiVH4yxOvUh9ZwvIfejujS/Tdu80/WaR0qsGEvnSGN03nDCglvj86MkHPrDw&#10;Kdr27zWDA8jO6aDXoTKtBwQl0CG05fHcFn5wiMLLLJ7P4wwjClvpZDbNQtsiUpw+7ox1b7hukV+U&#10;2AD7AE7276zzZEhxSgnktRRsI6QMgam3K2nQnoBDNuEX+EONl2lSob7E8ywFHkTW4HXqTDjkSZp9&#10;GVorHLheirbEeex/gw+9gGvFgicdEXJYA3upPFUe/DyUBNHBwTK8B52C134uN1k8m4zz0WyWjUeT&#10;8Toe3eab1Wi5SqbT2fp2dbtOfnnWyaRoBGNcrQOmPVk/mbzMWsdLOJj2bP4zQc9K76DGh4b1iAnf&#10;lXE2TxMMAdy+dDZUfSElMtp9Fa4JnvcW8BhP5Mxj/z8254weuntxcPSstiHjAFKBkifVgj+9JQdr&#10;bzV7BHsCh+BBGGiwaLT5gVEPw6HE9vuOGI6RfKvA4rNJOgcjuBDk+Rwmi7nc2F5sEEUBqMQOjBOW&#10;KzfMn11nRN3AOUmoVeklXIpKBMP6CzNwAtY+gOsf+B9HlZ8vl3HI+jNQF78BAAD//wMAUEsDBBQA&#10;BgAIAAAAIQAEOOJn4AAAAAsBAAAPAAAAZHJzL2Rvd25yZXYueG1sTI/BTsMwDIbvSLxDZCQuaEvJ&#10;xFhL0wlNcIDDpI2Jc9aatpA4Jcm28vZ4Jzja/vT7+8vl6Kw4Yoi9Jw230wwEUu2bnloNu7fnyQJE&#10;TIYaYz2hhh+MsKwuL0pTNP5EGzxuUys4hGJhNHQpDYWUse7QmTj1AxLfPnxwJvEYWtkEc+JwZ6XK&#10;srl0pif+0JkBVx3WX9uD07D6pPfZ2rysX1sbnmzc4Le/Qa2vr8bHBxAJx/QHw1mf1aFip70/UBOF&#10;1XCv1JxRDfndTIFgYpGpHMSeN7lSIKtS/u9Q/QIAAP//AwBQSwECLQAUAAYACAAAACEAtoM4kv4A&#10;AADhAQAAEwAAAAAAAAAAAAAAAAAAAAAAW0NvbnRlbnRfVHlwZXNdLnhtbFBLAQItABQABgAIAAAA&#10;IQA4/SH/1gAAAJQBAAALAAAAAAAAAAAAAAAAAC8BAABfcmVscy8ucmVsc1BLAQItABQABgAIAAAA&#10;IQABmytrvwIAAJgFAAAOAAAAAAAAAAAAAAAAAC4CAABkcnMvZTJvRG9jLnhtbFBLAQItABQABgAI&#10;AAAAIQAEOOJn4AAAAAsBAAAPAAAAAAAAAAAAAAAAABkFAABkcnMvZG93bnJldi54bWxQSwUGAAAA&#10;AAQABADzAAAAJgYAAAAA&#10;" strokecolor="white">
                <v:textbox inset="5.85pt,.7pt,5.85pt,.7pt"/>
              </v:rect>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1371600</wp:posOffset>
                </wp:positionH>
                <wp:positionV relativeFrom="paragraph">
                  <wp:posOffset>1143635</wp:posOffset>
                </wp:positionV>
                <wp:extent cx="280670" cy="243840"/>
                <wp:effectExtent l="0" t="0" r="0" b="0"/>
                <wp:wrapNone/>
                <wp:docPr id="3825" name="Text Box 3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9A3F1B" w:rsidRDefault="00471EB8">
                            <w:pPr>
                              <w:rPr>
                                <w:rFonts w:ascii="ＭＳ ゴシック" w:eastAsia="ＭＳ ゴシック" w:hAnsi="ＭＳ ゴシック"/>
                                <w:sz w:val="12"/>
                                <w:szCs w:val="12"/>
                              </w:rPr>
                            </w:pPr>
                            <w:r>
                              <w:rPr>
                                <w:rFonts w:ascii="ＭＳ ゴシック" w:eastAsia="ＭＳ ゴシック" w:hAnsi="ＭＳ ゴシック" w:hint="eastAsia"/>
                                <w:sz w:val="12"/>
                                <w:szCs w:val="12"/>
                              </w:rPr>
                              <w:t>特設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5" o:spid="_x0000_s1063" type="#_x0000_t202" style="position:absolute;left:0;text-align:left;margin-left:108pt;margin-top:90.05pt;width:22.1pt;height:19.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8AQMAAF4GAAAOAAAAZHJzL2Uyb0RvYy54bWysVduO0zAQfUfiHyy/Z3Np2ly0KWq7DUJa&#10;LtIu4tmNncYisYPtbrog/p2x09suICEglSI7Hp+ZOTNnev1q37XogSnNpShweBVgxEQlKRfbAn+8&#10;L70UI22IoKSVghX4kWn8av7yxfXQ5yySjWwpUwhAhM6HvsCNMX3u+7pqWEf0leyZgMNaqo4Y2Kqt&#10;TxUZAL1r/SgIZv4gFe2VrJjW8PVmPMRzh1/XrDLv61ozg9oCQ2zGvZV7b+zbn1+TfKtI3/DqEAb5&#10;iyg6wgU4PUHdEEPQTvGfoDpeKallba4q2fmyrnnFXA6QTRg8y+auIT1zuQA5uj/RpP8fbPXu4YNC&#10;nBZ4kkZTjATpoEr3bG/QUu7RZJJOLUdDr3MwvevB2OzhBGrt8tX9raw+ayTkqiFiyxZKyaFhhEKM&#10;ob3pX1wdcbQF2QxvJQVPZGekA9rXqrMEAiUI0KFWj6f62Ggq+BilwSyBkwqOoniSxq5+PsmPl3ul&#10;zWsmO2QXBVZQfgdOHm61scGQ/GhifWnZclrytnUbtd2sWoUeCLRK6R4X/zOzVlhjIe21EXH8wlyz&#10;jW5IDhHD0lra2F0jfMvCKA6WUeaVszTx4jKeelkSpF4QZstsFsRZfFN+t+GGcd5wSpm45YIdmzKM&#10;/6zoB3mM7eTaEg0Fzqa2uKTdgkgro8bS/Tb7wD2/yr7jBuTa8q7A6cmI5Lbga0GBD5Ibwttx7T/N&#10;xNEPdDxlZVFOgwRq6SXJdOLFk3XgLdNy5S1W4WyWrJer5Tp8ysraMa3/nRgXyLFsdiN3kN1dQwdE&#10;ue2fyTSLQgwbGBhRMuZ7QSJS0nzipnEytc1qMfRlG6WB/R2IPKGPRJwdX/B0yO1MFXTssZeckqx4&#10;RhmZ/WY/Ctc5sDLbSPoI2oKwnIBgLMOikeorRgOMuALrLzuiGEbtGwH6TOIog64wbpOmGShLXR5s&#10;Lg6IqACowAa6yC1XZpyiu17xbQN+xnkg5AIUXXOntnNMkJDdwBBzqR0Grp2Sl3tndf5bmP8AAAD/&#10;/wMAUEsDBBQABgAIAAAAIQD/4MIZ3gAAAAsBAAAPAAAAZHJzL2Rvd25yZXYueG1sTI/BasMwEETv&#10;hf6D2EJvjWRDjXEthyRQSo5JS86KtbWdSCtjKbHSr69yao/LG2bf1MtoDbvi5AdHErKFAIbUOj1Q&#10;J+Hr8/2lBOaDIq2MI5RwQw/L5vGhVpV2M+3wug8dSyXkKyWhD2GsOPdtj1b5hRuREvt2k1UhnVPH&#10;9aTmVG4Nz4UouFUDpQ+9GnHTY3veX6yE7QFvH6Uyu3FzOs8/sVtvVzpK+fwUV2/AAsbwF4a7flKH&#10;Jjkd3YW0Z0ZCnhVpS0igFBmwlMgLkQM73lH5Cryp+f8NzS8AAAD//wMAUEsBAi0AFAAGAAgAAAAh&#10;ALaDOJL+AAAA4QEAABMAAAAAAAAAAAAAAAAAAAAAAFtDb250ZW50X1R5cGVzXS54bWxQSwECLQAU&#10;AAYACAAAACEAOP0h/9YAAACUAQAACwAAAAAAAAAAAAAAAAAvAQAAX3JlbHMvLnJlbHNQSwECLQAU&#10;AAYACAAAACEAuP0ifAEDAABeBgAADgAAAAAAAAAAAAAAAAAuAgAAZHJzL2Uyb0RvYy54bWxQSwEC&#10;LQAUAAYACAAAACEA/+DCGd4AAAALAQAADwAAAAAAAAAAAAAAAABbBQAAZHJzL2Rvd25yZXYueG1s&#10;UEsFBgAAAAAEAAQA8wAAAGYGAAAAAA==&#10;" stroked="f">
                <v:textbox inset="5.85pt,.7pt,5.85pt,.7pt">
                  <w:txbxContent>
                    <w:p w:rsidR="00471EB8" w:rsidRPr="009A3F1B" w:rsidRDefault="00471EB8">
                      <w:pPr>
                        <w:rPr>
                          <w:rFonts w:ascii="ＭＳ ゴシック" w:eastAsia="ＭＳ ゴシック" w:hAnsi="ＭＳ ゴシック"/>
                          <w:sz w:val="12"/>
                          <w:szCs w:val="12"/>
                        </w:rPr>
                      </w:pPr>
                      <w:r>
                        <w:rPr>
                          <w:rFonts w:ascii="ＭＳ ゴシック" w:eastAsia="ＭＳ ゴシック" w:hAnsi="ＭＳ ゴシック" w:hint="eastAsia"/>
                          <w:sz w:val="12"/>
                          <w:szCs w:val="12"/>
                        </w:rPr>
                        <w:t>特設</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27305</wp:posOffset>
                </wp:positionH>
                <wp:positionV relativeFrom="paragraph">
                  <wp:posOffset>455930</wp:posOffset>
                </wp:positionV>
                <wp:extent cx="591820" cy="120015"/>
                <wp:effectExtent l="5715" t="13335" r="12065" b="171450"/>
                <wp:wrapNone/>
                <wp:docPr id="3824" name="AutoShap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20015"/>
                        </a:xfrm>
                        <a:prstGeom prst="wedgeRoundRectCallout">
                          <a:avLst>
                            <a:gd name="adj1" fmla="val -36481"/>
                            <a:gd name="adj2" fmla="val 17169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567DBE" w:rsidRDefault="00471EB8">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８研 寝具倉庫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501" o:spid="_x0000_s1064" type="#_x0000_t62" style="position:absolute;left:0;text-align:left;margin-left:2.15pt;margin-top:35.9pt;width:46.6pt;height: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bi/wIAADMGAAAOAAAAZHJzL2Uyb0RvYy54bWysVNuO0zAQfUfiHyy/d3PrJY02XXW7LULi&#10;stoF8ezGTmNw7GC7my6If2fspCHL8oAQiRTZ8XjmzJw5c3l1qgV6YNpwJXMcXYQYMVkoyuUhxx8/&#10;7CYpRsYSSYlQkuX4kRl8tXr54rJtMharSgnKNAIn0mRtk+PK2iYLAlNUrCbmQjVMwmGpdE0sbPUh&#10;oJq04L0WQRyG86BVmjZaFcwY+HvTHeKV91+WrLDvy9Iwi0SOAZv1X+2/e/cNVpckO2jSVLzoYZB/&#10;QFETLiHo4OqGWIKOmj9zVfNCK6NKe1GoOlBlyQvmc4BsovC3bO4r0jCfCxTHNEOZzP9zW7x7uNWI&#10;0xwnaTzFSJIaWFofrfLBUTILI1ektjEZ2N43t9qlaZo3qvhikFSbisgDW2ut2ooRCtC8ffDkgtsY&#10;uIr27VtFIQCBAL5ep1LXziFUAp08LY8DLexkUQE/Z8sojYG8Ao4iID2aOUQByc6XG23sK6Zq5BY5&#10;bhk9sDt1lPQO+N8QIdTR+mjk4Y2xnibaZ0ro5wijshbA+gMRaJLMp6nPALgcGcVjo2gRzZfTvndG&#10;RskTo/l8vuiB9nEB8hmqL6ISnO64EH6jD/uN0AhA5Hjnn/6yGZsJidocL2fxDCMiDqC5wmqf2xMz&#10;M/YW+udP3mpuQX2C1zlOByOSOSK3knptWMJFtwb0QjqozOsKKukNgKW+qI4v3/Pf17tZuJgm6WSx&#10;mCWTabINJ9fpbjNZbyIoyvZ6c72NfjjU0TSrOKVMbr1Pc5ZgNP27Fu+HQSeeQYQDQIcWuGf6vqIt&#10;otx1RzJbxkA55TAF4kWX9aiUSCv7idvKt79rxWfkpKF7+3IO3n1DjgIHz3LrLE7Qf1DJc9W8Tpw0&#10;OonZ0/7UqXFQ3V7RR1AOwPLygFkLi0rpbxi1MLdybL4eiWYYidcS1LeYxkvoDes3aboE3ejxwX50&#10;QGQBjnJsoZf8cmO70XhsND9UECfy6UvlBkLJHeEecIep38Bk8in1U9SNvvHeW/2a9aufAAAA//8D&#10;AFBLAwQUAAYACAAAACEAuX/GRtwAAAAGAQAADwAAAGRycy9kb3ducmV2LnhtbEyP3UrEMBCF7wXf&#10;IYzgnZtWXbutTRddFAQRdN0HSJuxKeanJGm3+vSOV3p1GM7hnG/q7WINmzHEwTsB+SoDhq7zanC9&#10;gMP748UGWEzSKWm8QwFfGGHbnJ7UslL+6N5w3qeeUYmLlRSgUxorzmOn0cq48iM68j58sDLRGXqu&#10;gjxSuTX8MstuuJWDowUtR9xp7D73kxUwrZ/ykj/ol5bvSvN975/V6xyEOD9b7m6BJVzSXxh+8Qkd&#10;GmJq/eRUZEbA9RUFBRQ5PUB2WayBtaRZAbyp+X/85gcAAP//AwBQSwECLQAUAAYACAAAACEAtoM4&#10;kv4AAADhAQAAEwAAAAAAAAAAAAAAAAAAAAAAW0NvbnRlbnRfVHlwZXNdLnhtbFBLAQItABQABgAI&#10;AAAAIQA4/SH/1gAAAJQBAAALAAAAAAAAAAAAAAAAAC8BAABfcmVscy8ucmVsc1BLAQItABQABgAI&#10;AAAAIQCEcbbi/wIAADMGAAAOAAAAAAAAAAAAAAAAAC4CAABkcnMvZTJvRG9jLnhtbFBLAQItABQA&#10;BgAIAAAAIQC5f8ZG3AAAAAYBAAAPAAAAAAAAAAAAAAAAAFkFAABkcnMvZG93bnJldi54bWxQSwUG&#10;AAAAAAQABADzAAAAYgYAAAAA&#10;" adj="2920,47886">
                <v:textbox inset="5.85pt,.7pt,5.85pt,.7pt">
                  <w:txbxContent>
                    <w:p w:rsidR="00471EB8" w:rsidRPr="00567DBE" w:rsidRDefault="00471EB8">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８研 寝具倉庫</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73660</wp:posOffset>
                </wp:positionH>
                <wp:positionV relativeFrom="paragraph">
                  <wp:posOffset>655955</wp:posOffset>
                </wp:positionV>
                <wp:extent cx="125730" cy="299085"/>
                <wp:effectExtent l="13970" t="13335" r="12700" b="11430"/>
                <wp:wrapNone/>
                <wp:docPr id="3823"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299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AEBDC" id="Rectangle 3500" o:spid="_x0000_s1026" style="position:absolute;left:0;text-align:left;margin-left:5.8pt;margin-top:51.65pt;width:9.9pt;height:23.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BwAIAAJgFAAAOAAAAZHJzL2Uyb0RvYy54bWysVF1v0zAUfUfiP1h+7/LVrGm0dOq6FiEN&#10;mBiIZzdxGgvHDrbbdCD+O9c3bdcxHhAikSLf+Pr43OPje3W9byXZcWOFVgWNLkJKuCp1JdSmoJ8/&#10;rUYZJdYxVTGpFS/oI7f0evb61VXf5TzWjZYVNwRAlM37rqCNc10eBLZseMvshe64gslam5Y5CM0m&#10;qAzrAb2VQRyGl0GvTdUZXXJr4e/tMElniF/XvHQf6tpyR2RBgZvDr8Hv2n+D2RXLN4Z1jSgPNNg/&#10;sGiZULDpCeqWOUa2RryAakVptNW1uyh1G+i6FiXHGqCaKPytmoeGdRxrAXFsd5LJ/j/Y8v3u3hBR&#10;FTTJ4oQSxVo4pY+gG1MbyUmShihS39kcch+6e+PLtN2dLr9aovSigUQ+N0b3DWcVUIu8qMGzBT6w&#10;sJSs+3e6gg3Y1mnUa1+b1gOCEmSPx/J4Oha+d6SEn1GcThI4vBKm4uk0zFLcgeXHxZ2x7g3XLfGD&#10;ghpgj+Bsd2edJ8PyYwqS11JUKyElBmazXkhDdgwcssLngG7P06QifUGnaZxSwuQGvF46g5s8S7Pn&#10;aCE+f0JrhQPXS9EWNDslsdwLuFQVetIxIYcxsJfKU+Xo56EkiPYOhvgfdEKv/Ziv0nAyTrLRZJIm&#10;o3GyDEc32Woxmi+iy8vJ8mZxs4x+etbROG9EVXG1REx7tH40/jtrHS7hYNqT+U8EPSu9hRofmqon&#10;lfCnkqTTOKIQwO2LJ0PVZ1ISo90X4Rr0vLeAx3gmZxb69yDnCR1P92zj4EVtQ8YepAIlj6qhP70l&#10;faew+VpXj2BP4IAehIYGg0ab75T00BwKar9tmeGUyLcKLD4Zx1MwgsMgy6ZgTnM+sT6bYKoEoII6&#10;MA4OF27oP9vOiE0D+0RYq9JzuBS1QMM+cQLWPoDrj/wPrcr3l/MYs54a6uwXAAAA//8DAFBLAwQU&#10;AAYACAAAACEAuc0Cd9wAAAAJAQAADwAAAGRycy9kb3ducmV2LnhtbEyPQU/DMAyF70j8h8hI3Fja&#10;tZumrukESBwBbUOc08ZrqyVO1WRd9+8xJzhZz356/l65m50VE46h96QgXSQgkBpvemoVfB3fnjYg&#10;QtRktPWECm4YYFfd35W6MP5Ke5wOsRUcQqHQCroYh0LK0HTodFj4AYlvJz86HVmOrTSjvnK4s3KZ&#10;JGvpdE/8odMDvnbYnA8Xp2DzuWxz693L98fqHN/r20S0l0o9PszPWxAR5/hnhl98RoeKmWp/IROE&#10;ZZ2u2ckzyTIQbMjSHETNi1WSg6xK+b9B9QMAAP//AwBQSwECLQAUAAYACAAAACEAtoM4kv4AAADh&#10;AQAAEwAAAAAAAAAAAAAAAAAAAAAAW0NvbnRlbnRfVHlwZXNdLnhtbFBLAQItABQABgAIAAAAIQA4&#10;/SH/1gAAAJQBAAALAAAAAAAAAAAAAAAAAC8BAABfcmVscy8ucmVsc1BLAQItABQABgAIAAAAIQCf&#10;N1JBwAIAAJgFAAAOAAAAAAAAAAAAAAAAAC4CAABkcnMvZTJvRG9jLnhtbFBLAQItABQABgAIAAAA&#10;IQC5zQJ33AAAAAkBAAAPAAAAAAAAAAAAAAAAABoFAABkcnMvZG93bnJldi54bWxQSwUGAAAAAAQA&#10;BADzAAAAIwYAAAAA&#10;">
                <v:textbox inset="5.85pt,.7pt,5.85pt,.7pt"/>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7680960</wp:posOffset>
                </wp:positionH>
                <wp:positionV relativeFrom="paragraph">
                  <wp:posOffset>4970780</wp:posOffset>
                </wp:positionV>
                <wp:extent cx="670560" cy="215265"/>
                <wp:effectExtent l="39370" t="13335" r="13970" b="66675"/>
                <wp:wrapNone/>
                <wp:docPr id="3822" name="AutoShape 3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15265"/>
                        </a:xfrm>
                        <a:prstGeom prst="wedgeRoundRectCallout">
                          <a:avLst>
                            <a:gd name="adj1" fmla="val -49051"/>
                            <a:gd name="adj2" fmla="val 7241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 NO．１</w:t>
                            </w:r>
                          </w:p>
                          <w:p w:rsidR="00471EB8" w:rsidRPr="000B58A6" w:rsidRDefault="00471EB8" w:rsidP="000B58A6">
                            <w:pPr>
                              <w:ind w:firstLineChars="100" w:firstLine="100"/>
                              <w:rPr>
                                <w:rFonts w:ascii="ＭＳ Ｐゴシック" w:eastAsia="ＭＳ Ｐゴシック" w:hAnsi="ＭＳ Ｐゴシック"/>
                                <w:sz w:val="18"/>
                                <w:szCs w:val="18"/>
                              </w:rPr>
                            </w:pPr>
                            <w:r>
                              <w:rPr>
                                <w:rFonts w:ascii="ＭＳ Ｐゴシック" w:eastAsia="ＭＳ Ｐゴシック" w:hAnsi="ＭＳ Ｐゴシック" w:hint="eastAsia"/>
                                <w:sz w:val="10"/>
                                <w:szCs w:val="10"/>
                              </w:rPr>
                              <w:t>（階段下）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9" o:spid="_x0000_s1065" type="#_x0000_t62" style="position:absolute;left:0;text-align:left;margin-left:604.8pt;margin-top:391.4pt;width:52.8pt;height:1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7BAMAADIGAAAOAAAAZHJzL2Uyb0RvYy54bWysVFtv0zAUfkfiP1h+73Jp06TR0qnrWoTE&#10;ZdpAPLux0xgcO9ju0oH47xw7WZdtPCBEKkU+9Zdz+853zi+OjUB3TBuuZIGjsxAjJktFudwX+POn&#10;7STDyFgiKRFKsgLfM4Mvlq9fnXdtzmJVK0GZRuBEmrxrC1xb2+ZBYMqaNcScqZZJuKyUbogFU+8D&#10;qkkH3hsRxGE4DzqlaatVyYyBf6/6S7z0/quKlfZjVRlmkSgw5Gb9W/v3zr2D5TnJ95q0NS+HNMg/&#10;ZNEQLiHoydUVsQQdNH/hquGlVkZV9qxUTaCqipfM1wDVROGzam5r0jJfCzTHtKc2mf/ntvxwd60R&#10;pwWeZnGMkSQNsLQ6WOWDo+lssXBN6lqTA/a2vdauTNO+U+U3g6Ra10Tu2Upr1dWMUEgtcvjgyQfO&#10;MPAp2nXvFYUABAL4fh0r3TiH0Al09LTcn2hhR4tK+HOehskcyCvhKo6SeJ74CCR/+LjVxr5hqkHu&#10;UOCO0T27UQdJb4D/NRFCHayPRu7eGetpokOlhH6NMKoaAazfEYEms0WY+AqAyxEIWvMISuNZlA6j&#10;M8JMx5hoPp97TEDyISycHjL1PVSC0y0Xwht6v1sLjSCHAm/9MxRpxjAhUVfgRRInGBGxB8mVVvvS&#10;nsDM2Fvonz95a7gF8QneFDg7gUjueNxI6qVhCRf9GbIX0qXKvKygkR4AJA09dXT5kf+52iZhOptm&#10;kzRNppPZdBNOLrPterJaQ1fSzeX6chP9cllHs7zmlDK58T7NgwKj2d9N+LALeu2cNHhK0GUL1DN9&#10;W9MOUe6GY5osYmCcclgCcdpXPWol0sp+4bb20+8m8QU5Weh+QztP3mHiR51x1vPaesQRxs8hh655&#10;mThl9Aqzx92xF2PsAjjZ7BS9B+FAWl4dsGrhUCv9A6MO1laBzfcD0Qwj8VaC+NJZvIDZsN7IsgXI&#10;Ro8vdqMLIktwVGALs+SPa9tvxkOr+b6GOJEvXyq3DyruCPcJ9zkNBiwmX9KwRN3mG9se9bjql78B&#10;AAD//wMAUEsDBBQABgAIAAAAIQCHZk9y4QAAAA0BAAAPAAAAZHJzL2Rvd25yZXYueG1sTI/BTsMw&#10;EETvSPyDtUjcqJMAaRriVAEJcaUFCfXmxEsSJbYj22nTv2d7KsfRvpmdKbaLHtkRne+tERCvImBo&#10;Gqt60wr4/np/yID5II2SozUo4IwetuXtTSFzZU9mh8d9aBmFGJ9LAV0IU865bzrU0q/shIZuv9Zp&#10;GUi6lisnTxSuR55EUcq17A196OSEbx02w37WVGOO0+qzfx3q3XJw56T6cU/DhxD3d0v1AizgEq4w&#10;XOqTB0rqVNvZKM9G0km0SYkVsM4SGnFBHuPnBFgtIIvTNfCy4P9XlH8AAAD//wMAUEsBAi0AFAAG&#10;AAgAAAAhALaDOJL+AAAA4QEAABMAAAAAAAAAAAAAAAAAAAAAAFtDb250ZW50X1R5cGVzXS54bWxQ&#10;SwECLQAUAAYACAAAACEAOP0h/9YAAACUAQAACwAAAAAAAAAAAAAAAAAvAQAAX3JlbHMvLnJlbHNQ&#10;SwECLQAUAAYACAAAACEAsBv8OwQDAAAyBgAADgAAAAAAAAAAAAAAAAAuAgAAZHJzL2Uyb0RvYy54&#10;bWxQSwECLQAUAAYACAAAACEAh2ZPcuEAAAANAQAADwAAAAAAAAAAAAAAAABeBQAAZHJzL2Rvd25y&#10;ZXYueG1sUEsFBgAAAAAEAAQA8wAAAGwGAAAAAA==&#10;" adj="205,26442">
                <v:textbox inset="5.85pt,.7pt,5.85pt,.7pt">
                  <w:txbxContent>
                    <w:p w:rsidR="00471EB8" w:rsidRDefault="00471EB8">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 NO．１</w:t>
                      </w:r>
                    </w:p>
                    <w:p w:rsidR="00471EB8" w:rsidRPr="000B58A6" w:rsidRDefault="00471EB8" w:rsidP="000B58A6">
                      <w:pPr>
                        <w:ind w:firstLineChars="100" w:firstLine="100"/>
                        <w:rPr>
                          <w:rFonts w:ascii="ＭＳ Ｐゴシック" w:eastAsia="ＭＳ Ｐゴシック" w:hAnsi="ＭＳ Ｐゴシック"/>
                          <w:sz w:val="18"/>
                          <w:szCs w:val="18"/>
                        </w:rPr>
                      </w:pPr>
                      <w:r>
                        <w:rPr>
                          <w:rFonts w:ascii="ＭＳ Ｐゴシック" w:eastAsia="ＭＳ Ｐゴシック" w:hAnsi="ＭＳ Ｐゴシック" w:hint="eastAsia"/>
                          <w:sz w:val="10"/>
                          <w:szCs w:val="10"/>
                        </w:rPr>
                        <w:t>（階段下）</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7529195</wp:posOffset>
                </wp:positionH>
                <wp:positionV relativeFrom="paragraph">
                  <wp:posOffset>5136515</wp:posOffset>
                </wp:positionV>
                <wp:extent cx="304800" cy="93345"/>
                <wp:effectExtent l="1905" t="0" r="0" b="3810"/>
                <wp:wrapNone/>
                <wp:docPr id="3821" name="Rectangle 3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3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6B23F" id="Rectangle 3498" o:spid="_x0000_s1026" style="position:absolute;left:0;text-align:left;margin-left:592.85pt;margin-top:404.45pt;width:24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9gIAAEEGAAAOAAAAZHJzL2Uyb0RvYy54bWysVE2P0zAQvSPxHyzfs/lsm0Sbrtpug5AW&#10;WLEgzm7sNBaJHWy32QXx3xk7bbcFDghIpMgTj8fz3syb65vHrkV7pjSXosDhVYARE5WkXGwL/PFD&#10;6aUYaUMEJa0UrMBPTOOb+csX10Ofs0g2sqVMIQgidD70BW6M6XPf11XDOqKvZM8EbNZSdcSAqbY+&#10;VWSA6F3rR0Ew9QepaK9kxbSGv7fjJp67+HXNKvOurjUzqC0w5GbcV7nvxn79+TXJt4r0Da8OaZC/&#10;yKIjXMClp1C3xBC0U/yXUB2vlNSyNleV7HxZ17xiDgOgCYOf0Dw0pGcOC5Cj+xNN+v+Frd7u7xXi&#10;tMBxGoUYCdJBld4Db0RsW4biJEstSUOvc/B96O+Vhan7O1l91kjIVQOObKGUHBpGKKQWWn//4oA1&#10;NBxFm+GNpHAB2Rnp+HqsVWcDAhPo0ZXl6VQW9mhQBT/jIEkDKF4FW1kcJxN3AcmPZ3ulzSsmO2QX&#10;BVaQvItN9nfa2FxIfnRxucuW05K3rTPUdrNqFdoTaJDSPYfo+tytFdZZSHtsjDj+Ya7FxmtIDgnD&#10;0nra1F35v2VhlATLKPPKaTrzkjKZeNksSL0gzJbZNEiy5Lb8btMNk7zhlDJxxwU7tmKY/FmpD6IY&#10;m8g1IxqArEk0wYi0W5BmZZQj5QKWPkcfuOd36DtuQKQt7woMhYDHOpHc1nstqFsbwttx7V8icfQD&#10;HZesLMpJMEvi1JvNJrGXxOvAW6blyluswul0tl6uluvwkpW1Y1r/OzEukWPZrCF3gO6hoQOi3PZP&#10;PMmsEiiHMRHNRrxnJCIlzSduGidO26s2xgWRaWDfA5Gn6CMRzxef8XTA9kwVdOyxl5yQrHZGDW4k&#10;fQIdQQ5OLDB5YdFI9RWjAaZYgfWXHVEMo/a1AC3OkiiDFjDOSNMMVKTONzZnG0RUEKjABlrGLVdm&#10;HJS7XvFtA/eEDquQC1BvzZ20rLLHnCB7a8CccjgOM9UOwnPbeT1P/vkPAAAA//8DAFBLAwQUAAYA&#10;CAAAACEAPIeKlOUAAAANAQAADwAAAGRycy9kb3ducmV2LnhtbEyPzU7DMBCE70i8g7VIXFBrN4GS&#10;hjgVIKgEEkWUH4mbG5skaryObLcNPD3bExxn9tPsTDEfbMd2xofWoYTJWAAzWDndYi3h7fV+lAEL&#10;UaFWnUMj4dsEmJfHR4XKtdvji9mtYs0oBEOuJDQx9jnnoWqMVWHseoN0+3LeqkjS11x7tadw2/FE&#10;iCm3qkX60Kje3Dam2qy2VsLy6ez9+fP849H6dLZ44Dd34mcjpDw9Ga6vgEUzxD8YDvWpOpTUae22&#10;qAPrSE+yi0tiJWQimwE7IEmakrUmK0mnwMuC/19R/gIAAP//AwBQSwECLQAUAAYACAAAACEAtoM4&#10;kv4AAADhAQAAEwAAAAAAAAAAAAAAAAAAAAAAW0NvbnRlbnRfVHlwZXNdLnhtbFBLAQItABQABgAI&#10;AAAAIQA4/SH/1gAAAJQBAAALAAAAAAAAAAAAAAAAAC8BAABfcmVscy8ucmVsc1BLAQItABQABgAI&#10;AAAAIQA/+h579gIAAEEGAAAOAAAAAAAAAAAAAAAAAC4CAABkcnMvZTJvRG9jLnhtbFBLAQItABQA&#10;BgAIAAAAIQA8h4qU5QAAAA0BAAAPAAAAAAAAAAAAAAAAAFAFAABkcnMvZG93bnJldi54bWxQSwUG&#10;AAAAAAQABADzAAAAYgYAAAAA&#10;" stroked="f">
                <v:textbox inset="5.85pt,.7pt,5.85pt,.7pt"/>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7275830</wp:posOffset>
                </wp:positionH>
                <wp:positionV relativeFrom="paragraph">
                  <wp:posOffset>1503680</wp:posOffset>
                </wp:positionV>
                <wp:extent cx="478790" cy="245745"/>
                <wp:effectExtent l="5715" t="13335" r="10795" b="7620"/>
                <wp:wrapNone/>
                <wp:docPr id="3820"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457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Default="00471EB8" w:rsidP="00541389">
                            <w:pPr>
                              <w:rPr>
                                <w:rFonts w:ascii="ＭＳ Ｐゴシック" w:eastAsia="ＭＳ Ｐゴシック" w:hAnsi="ＭＳ Ｐゴシック"/>
                                <w:sz w:val="2"/>
                                <w:szCs w:val="2"/>
                              </w:rPr>
                            </w:pPr>
                          </w:p>
                          <w:p w:rsidR="00471EB8" w:rsidRDefault="00471EB8" w:rsidP="00541389">
                            <w:pPr>
                              <w:rPr>
                                <w:rFonts w:ascii="ＭＳ Ｐゴシック" w:eastAsia="ＭＳ Ｐゴシック" w:hAnsi="ＭＳ Ｐゴシック"/>
                                <w:sz w:val="2"/>
                                <w:szCs w:val="2"/>
                              </w:rPr>
                            </w:pPr>
                          </w:p>
                          <w:p w:rsidR="00471EB8" w:rsidRPr="00541389" w:rsidRDefault="00471EB8" w:rsidP="00541389">
                            <w:pPr>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寝具倉庫NO．２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7" o:spid="_x0000_s1066" type="#_x0000_t202" style="position:absolute;left:0;text-align:left;margin-left:572.9pt;margin-top:118.4pt;width:37.7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lFzAIAALQFAAAOAAAAZHJzL2Uyb0RvYy54bWysVNuK2zAQfS/0H4Tes77EWTtmnSXJJqXQ&#10;G+yWPiuWHIvKkispsbel/96RnGTdbgulNAGjscZnzsycmZvbvhHoyLThShY4ugoxYrJUlMt9gT8+&#10;bCcZRsYSSYlQkhX4kRl8u3j54qZrcxarWgnKNAIQafKuLXBtbZsHgSlr1hBzpVom4bJSuiEWTL0P&#10;qCYdoDciiMPwOuiUpq1WJTMG3t4Nl3jh8auKlfZ9VRlmkSgwcLP+qf1z557B4obke03ampcnGuQf&#10;WDSESwh6gbojlqCD5s+gGl5qZVRlr0rVBKqqeMl8DpBNFP6SzX1NWuZzgeKY9lIm8/9gy3fHDxpx&#10;WuBpFkOBJGmgSw+st2ilejRN5qmrUdeaHFzvW3C2PdxAr32+pn2jys8GSbWuidyzpdaqqxmhwDFy&#10;XwajTwcc40B23VtFIRI5WOWB+ko3roBQEgToQOXx0h/HpoSXSZqlc7gp4SpOZmky8xFIfv641ca+&#10;YqpB7lBgDe334OT4xlhHhuRnFxfLKMHplgvhDb3frYVGRwJS2frfCf0nNyFRV+D5LJ5hRMQeRF9a&#10;PZTij2ih//0OreEW5C94U+Ds4kRyV8CNpF6clnAxnIG9kI4q88IeUgKrt3D076FOXnTflttZmCbT&#10;bJKms+kkmW7CySrbrifLdXR9nW5W69Um+u5YR0lec0qZ3HhMc56BKPk7jZ2mcVDvZQouBB0rdYAc&#10;72vaIcpdV6azeRxhMGAM43TIelRKpJX9xG3txe8k4DDMuDlZ6P6ncl7QfXdHgYNnuQ0ePZQKKnmu&#10;mtenk+QgTtvv+mEcpi6AE+9O0UdQLNDysoRlB4da6a8YdbA4Cmy+HIhmGInXElSfJvEctGG9kWVO&#10;r3p8sRtdEFkCUIEtaMkf13bYTYdW830NcYYpk2oJc1Jxr+EnTpCIM2A1+JROa8ztnrHtvZ6W7eIH&#10;AAAA//8DAFBLAwQUAAYACAAAACEAUFGmw+MAAAANAQAADwAAAGRycy9kb3ducmV2LnhtbEyPzU7D&#10;MBCE70i8g7VIXBB1YkiAEKdCSCB6QrQIiZsbL0nU2I780waenu0Jbju7o9lv6uVsRrZHHwZnJeSL&#10;DBja1unBdhLeN0+Xt8BCVFar0VmU8I0Bls3pSa0q7Q72Dffr2DEKsaFSEvoYp4rz0PZoVFi4CS3d&#10;vpw3KpL0HddeHSjcjFxkWcmNGix96NWEjz22u3UyEnar1Jr08elfXtPmefVTan6R3Ul5fjY/3AOL&#10;OMc/MxzxCR0aYtq6ZHVgI+n8uiD2KEFclTQcLULkAtiWVjdFAbyp+f8WzS8AAAD//wMAUEsBAi0A&#10;FAAGAAgAAAAhALaDOJL+AAAA4QEAABMAAAAAAAAAAAAAAAAAAAAAAFtDb250ZW50X1R5cGVzXS54&#10;bWxQSwECLQAUAAYACAAAACEAOP0h/9YAAACUAQAACwAAAAAAAAAAAAAAAAAvAQAAX3JlbHMvLnJl&#10;bHNQSwECLQAUAAYACAAAACEApJ0JRcwCAAC0BQAADgAAAAAAAAAAAAAAAAAuAgAAZHJzL2Uyb0Rv&#10;Yy54bWxQSwECLQAUAAYACAAAACEAUFGmw+MAAAANAQAADwAAAAAAAAAAAAAAAAAmBQAAZHJzL2Rv&#10;d25yZXYueG1sUEsFBgAAAAAEAAQA8wAAADYGAAAAAA==&#10;">
                <v:textbox inset="5.85pt,.7pt,5.85pt,.7pt">
                  <w:txbxContent>
                    <w:p w:rsidR="00471EB8" w:rsidRDefault="00471EB8" w:rsidP="00541389">
                      <w:pPr>
                        <w:rPr>
                          <w:rFonts w:ascii="ＭＳ Ｐゴシック" w:eastAsia="ＭＳ Ｐゴシック" w:hAnsi="ＭＳ Ｐゴシック"/>
                          <w:sz w:val="2"/>
                          <w:szCs w:val="2"/>
                        </w:rPr>
                      </w:pPr>
                    </w:p>
                    <w:p w:rsidR="00471EB8" w:rsidRDefault="00471EB8" w:rsidP="00541389">
                      <w:pPr>
                        <w:rPr>
                          <w:rFonts w:ascii="ＭＳ Ｐゴシック" w:eastAsia="ＭＳ Ｐゴシック" w:hAnsi="ＭＳ Ｐゴシック"/>
                          <w:sz w:val="2"/>
                          <w:szCs w:val="2"/>
                        </w:rPr>
                      </w:pPr>
                    </w:p>
                    <w:p w:rsidR="00471EB8" w:rsidRPr="00541389" w:rsidRDefault="00471EB8" w:rsidP="00541389">
                      <w:pPr>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寝具倉庫NO．２</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1402080</wp:posOffset>
                </wp:positionH>
                <wp:positionV relativeFrom="paragraph">
                  <wp:posOffset>3071495</wp:posOffset>
                </wp:positionV>
                <wp:extent cx="90170" cy="92710"/>
                <wp:effectExtent l="0" t="0" r="0" b="2540"/>
                <wp:wrapNone/>
                <wp:docPr id="3819" name="Text Box 3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92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533811" w:rsidRDefault="00471EB8">
                            <w:pPr>
                              <w:rPr>
                                <w:sz w:val="10"/>
                                <w:szCs w:val="10"/>
                              </w:rPr>
                            </w:pPr>
                            <w:r w:rsidRPr="00533811">
                              <w:rPr>
                                <w:rFonts w:hint="eastAsia"/>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8" o:spid="_x0000_s1067" type="#_x0000_t202" style="position:absolute;left:0;text-align:left;margin-left:110.4pt;margin-top:241.85pt;width:7.1pt;height: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Fy+gIAAE4GAAAOAAAAZHJzL2Uyb0RvYy54bWysVdtu2zAMfR+wfxD07voSJ76gTpGk8TCg&#10;uwDtsGfFlmNhtuRJSpx22L+PkuMk7TZg2OYABmVRR+QhD3N9c2gbtKdSMcEz7F95GFFeiJLxbYY/&#10;PeROjJHShJekEZxm+JEqfDN//eq671IaiFo0JZUIQLhK+y7DtdZd6rqqqGlL1JXoKIfNSsiWaFjK&#10;rVtK0gN627iB583cXsiyk6KgSsHX22ETzy1+VdFCf6gqRTVqMgyxafuW9r0xb3d+TdKtJF3NimMY&#10;5C+iaAnjcOkJ6pZognaS/QTVskIKJSp9VYjWFVXFCmpzgGx870U29zXpqM0FyFHdiSb1/2CL9/uP&#10;ErEyw5PYTzDipIUqPdCDRktxQJMwjA1HfadScL3vwFkfYAdqbfNV3Z0ovijExaomfEsXUoq+pqSE&#10;GH1z0r04OuAoA7Lp34kSbiI7LSzQoZKtIRAoQYAOtXo81cdEU8DHxPMj2ChgJwki31bPJel4tJNK&#10;v6GiRcbIsITiW2iyv1PahELS0cXcpETDypw1jV3I7WbVSLQn0Ci5fWz0L9wabpy5MMcGxOELta02&#10;XENSiBdM42kit23wLfGD0FsGiZPP4sgJ83DqJJEXO56fLJOZFybhbf7dhOuHac3KkvI7xunYkn74&#10;ZyU/imNoJtuUqAeypsEUI9JsQaKFlkPhfpu9Z59fZd8yDWJtWJvh+OREUlPuNS+BD5JqwprBdp9n&#10;YukHOp6zssinXhROYieKphMnnKw9ZxnnK2ex8mezaL1cLdf+c1bWlmn178TYQMaymYXYQXb3ddmj&#10;kpn+mUyTwMewgHERREO+FyQiKfRnpmsrUtOqBkNdtlHsmd+RyBP6QMT54guejrmdqYKOHXvJ6shI&#10;ZxCRPmwOg2xDc4ER2UaUj6AsCMvKB4YyGLWQTxj1MOAyrL7uiKQYNW85qNNMw9GQo7EZDcILOJph&#10;DX1jzZUepuauk2xbA/Kgfy4WoOCKWX2do4AUzAKGlk3mOGDNVLxcW6/z38D8BwAAAP//AwBQSwME&#10;FAAGAAgAAAAhAPFxj/fhAAAACwEAAA8AAABkcnMvZG93bnJldi54bWxMj81OwzAQhO9IvIO1SFwQ&#10;dXCgDSFOBS29waE/6tmNTRIRryPbadK3ZznBcXZGs98Uy8l27Gx8aB1KeJglwAxWTrdYSzjsN/cZ&#10;sBAVatU5NBIuJsCyvL4qVK7diFtz3sWaUQmGXEloYuxzzkPVGKvCzPUGyfty3qpI0tdcezVSue24&#10;SJI5t6pF+tCo3qwaU33vBithvvbDuMXV3frw/qE++1oc3y5HKW9vptcXYNFM8S8Mv/iEDiUxndyA&#10;OrBOghAJoUcJj1m6AEYJkT7RuhNdnrMUeFnw/xvKHwAAAP//AwBQSwECLQAUAAYACAAAACEAtoM4&#10;kv4AAADhAQAAEwAAAAAAAAAAAAAAAAAAAAAAW0NvbnRlbnRfVHlwZXNdLnhtbFBLAQItABQABgAI&#10;AAAAIQA4/SH/1gAAAJQBAAALAAAAAAAAAAAAAAAAAC8BAABfcmVscy8ucmVsc1BLAQItABQABgAI&#10;AAAAIQDOrhFy+gIAAE4GAAAOAAAAAAAAAAAAAAAAAC4CAABkcnMvZTJvRG9jLnhtbFBLAQItABQA&#10;BgAIAAAAIQDxcY/34QAAAAsBAAAPAAAAAAAAAAAAAAAAAFQFAABkcnMvZG93bnJldi54bWxQSwUG&#10;AAAAAAQABADzAAAAYgYAAAAA&#10;" stroked="f">
                <v:textbox inset="0,0,0,0">
                  <w:txbxContent>
                    <w:p w:rsidR="00471EB8" w:rsidRPr="00533811" w:rsidRDefault="00471EB8">
                      <w:pPr>
                        <w:rPr>
                          <w:sz w:val="10"/>
                          <w:szCs w:val="10"/>
                        </w:rPr>
                      </w:pPr>
                      <w:r w:rsidRPr="00533811">
                        <w:rPr>
                          <w:rFonts w:hint="eastAsia"/>
                          <w:sz w:val="10"/>
                          <w:szCs w:val="10"/>
                        </w:rPr>
                        <w:t>▲</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1402080</wp:posOffset>
                </wp:positionH>
                <wp:positionV relativeFrom="paragraph">
                  <wp:posOffset>3256280</wp:posOffset>
                </wp:positionV>
                <wp:extent cx="73025" cy="92710"/>
                <wp:effectExtent l="0" t="3810" r="3810" b="0"/>
                <wp:wrapNone/>
                <wp:docPr id="3818" name="Rectangle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92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44C2F" id="Rectangle 3447" o:spid="_x0000_s1026" style="position:absolute;left:0;text-align:left;margin-left:110.4pt;margin-top:256.4pt;width:5.75pt;height: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si9AIAAEA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ShpArQTrI0nvQjYhty9AkjhMr0tDrHHwf+ntlaer+TlafNRJy1YAjWyglh4YRCtBC6+9fHLCG&#10;hqNoM7yRFC4gOyOdXo+16mxAUAI9urQ8ndLCHg2q4GcyCaIpRhXsZFESuqT5JD8e7ZU2r5jskF0U&#10;WAF2F5rs77SxUEh+dHHQZctpydvWGWq7WbUK7QnUR+kehx4Ynru1wjoLaY+NEcc/zFXYeA3JAS8s&#10;radF7rL/LQujOFhGmVfO0sSLy3jqZUmQekGYLbNZEGfxbfndwg3jvOGUMnHHBTtWYhj/WaYPPTHW&#10;kKtFNIBYUysbabfQmZVRTpQLWvqcfeCe37HvuIEebXlX4PTkRHKb7rWgoAfJDeHtuPYvmTj5QY5L&#10;VRblNEjiSeolyXTixZN14C3TcuUtVuFslqyXq+U6vFRl7ZTW/y6MA3JMmzXkDtg9NHRAlNv6mUyz&#10;KMRgwJSIkpHvmYhISfOJm8b1pi1VG+NCyDSw70HIU/RRiOeLz3Q6cHuWCir2WEuuj2zrjC24kfQJ&#10;2ggwuF6BwQuLRqqvGA0wxAqsv+yIYhi1rwW0YhJHGZSAcUaaZjAB1fnG5myDiAoCFdhAybjlyoxz&#10;ctcrvm3gntBxFXIBzVtz11q2sUdMgN4aMKYcj8NItXPw3HZez4N//gMAAP//AwBQSwMEFAAGAAgA&#10;AAAhAPYvyY7kAAAACwEAAA8AAABkcnMvZG93bnJldi54bWxMj0tPwzAQhO9I/AdrkbggatcprxCn&#10;AgRIIAGiPCRubrwkUeN1FLtt4NeznOC2Ozua+baYj74TGxxiG8jAdKJAIFXBtVQbeH25OTwFEZMl&#10;Z7tAaOALI8zL3Z3C5i5s6Rk3i1QLDqGYWwNNSn0uZawa9DZOQo/Et88weJt4HWrpBrvlcN9JrdSx&#10;9LYlbmhsj1cNVqvF2ht4fDh4e/qYvd/7ITu7vZOX1+p7pYzZ3xsvzkEkHNOfGX7xGR1KZlqGNbko&#10;OgNaK0ZPBo6mmgd26ExnIJas6JMZyLKQ/38ofwAAAP//AwBQSwECLQAUAAYACAAAACEAtoM4kv4A&#10;AADhAQAAEwAAAAAAAAAAAAAAAAAAAAAAW0NvbnRlbnRfVHlwZXNdLnhtbFBLAQItABQABgAIAAAA&#10;IQA4/SH/1gAAAJQBAAALAAAAAAAAAAAAAAAAAC8BAABfcmVscy8ucmVsc1BLAQItABQABgAIAAAA&#10;IQDkujsi9AIAAEAGAAAOAAAAAAAAAAAAAAAAAC4CAABkcnMvZTJvRG9jLnhtbFBLAQItABQABgAI&#10;AAAAIQD2L8mO5AAAAAsBAAAPAAAAAAAAAAAAAAAAAE4FAABkcnMvZG93bnJldi54bWxQSwUGAAAA&#10;AAQABADzAAAAXwYAAAAA&#10;" stroked="f">
                <v:textbox inset="5.85pt,.7pt,5.85pt,.7pt"/>
              </v:rect>
            </w:pict>
          </mc:Fallback>
        </mc:AlternateContent>
      </w:r>
      <w:r>
        <w:rPr>
          <w:noProof/>
        </w:rPr>
        <w:drawing>
          <wp:anchor distT="0" distB="0" distL="114300" distR="114300" simplePos="0" relativeHeight="251631104" behindDoc="0" locked="0" layoutInCell="1" allowOverlap="1">
            <wp:simplePos x="0" y="0"/>
            <wp:positionH relativeFrom="column">
              <wp:posOffset>4129405</wp:posOffset>
            </wp:positionH>
            <wp:positionV relativeFrom="paragraph">
              <wp:posOffset>3124835</wp:posOffset>
            </wp:positionV>
            <wp:extent cx="92710" cy="92710"/>
            <wp:effectExtent l="0" t="0" r="2540" b="2540"/>
            <wp:wrapNone/>
            <wp:docPr id="3429" name="図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23" cstate="print">
                      <a:extLst>
                        <a:ext uri="{28A0092B-C50C-407E-A947-70E740481C1C}">
                          <a14:useLocalDpi xmlns:a14="http://schemas.microsoft.com/office/drawing/2010/main" val="0"/>
                        </a:ext>
                      </a:extLst>
                    </a:blip>
                    <a:srcRect l="61331" t="70859" r="35997" b="25784"/>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080" behindDoc="0" locked="0" layoutInCell="1" allowOverlap="1">
                <wp:simplePos x="0" y="0"/>
                <wp:positionH relativeFrom="column">
                  <wp:posOffset>7515860</wp:posOffset>
                </wp:positionH>
                <wp:positionV relativeFrom="paragraph">
                  <wp:posOffset>697865</wp:posOffset>
                </wp:positionV>
                <wp:extent cx="792480" cy="175260"/>
                <wp:effectExtent l="0" t="0" r="0" b="0"/>
                <wp:wrapNone/>
                <wp:docPr id="3817"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181246" w:rsidRDefault="00471EB8">
                            <w:pPr>
                              <w:rPr>
                                <w:rFonts w:ascii="ＭＳ ゴシック" w:eastAsia="ＭＳ ゴシック" w:hAnsi="ＭＳ ゴシック"/>
                                <w:w w:val="80"/>
                                <w:sz w:val="16"/>
                                <w:szCs w:val="16"/>
                              </w:rPr>
                            </w:pPr>
                            <w:r w:rsidRPr="00181246">
                              <w:rPr>
                                <w:rFonts w:ascii="ＭＳ ゴシック" w:eastAsia="ＭＳ ゴシック" w:hAnsi="ＭＳ ゴシック" w:hint="eastAsia"/>
                                <w:w w:val="80"/>
                                <w:sz w:val="16"/>
                                <w:szCs w:val="16"/>
                              </w:rPr>
                              <w:t>（カード式のみ）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1" o:spid="_x0000_s1068" type="#_x0000_t202" style="position:absolute;left:0;text-align:left;margin-left:591.8pt;margin-top:54.95pt;width:62.4pt;height:1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wp/QIAAJAGAAAOAAAAZHJzL2Uyb0RvYy54bWysVdtu2zAMfR+wfxD07voSJ76gTpE48TCg&#10;uwDtPkCx5ViYLXmSEqcb9u+j5CRN2w0Y1uXBkESKOoeHZK5vDl2L9lQqJniG/SsPI8pLUTG+zfCX&#10;+8KJMVKa8Iq0gtMMP1CFb+Zv31wPfUoD0Yi2ohJBEK7Soc9wo3Wfuq4qG9oRdSV6ysFYC9kRDVu5&#10;dStJBojetW7geTN3ELLqpSipUnC6Go14buPXNS31p7pWVKM2w4BN26+03435uvNrkm4l6RtWHmGQ&#10;f0DREcbh0XOoFdEE7SR7EapjpRRK1PqqFJ0r6pqV1HIANr73jM1dQ3pquUByVH9Ok/p/YcuP+88S&#10;sSrDk9iPMOKkA5Xu6UGjpTigSRj4JkdDr1JwvevBWR/AAlpbvqq/FeVXhbjIG8K3dCGlGBpKKsBo&#10;b7oXV8c4ygTZDB9EBS+RnRY20KGWnUkgpARBdNDq4ayPQVPCYZQEYQyWEkx+NA1mVj+XpKfLvVT6&#10;HRUdMosMS5DfBif7W6WBBrieXMxbXBSsbW0JtPzJATiOJ9TW0HibpAAElsbTQLL6/ki8ZB2v49AJ&#10;g9naCb3VylkUeejMCoC4mqzyfOX/NCj8MG1YVVFuHj3Vmh/+nZbHqh+r5FxtSrSsMuEMJCW3m7yV&#10;aE+g1gv7M9IBlQs39ykMawYuzyj5Qegtg8QpZnHkhEU4dZLIix3PT5bJzAuTcFU8pXTLOH09JTRk&#10;OJkGU4xIu4VxUmo5FtkfaXr295ImSTumYbC0rMtwfHYiqSnNNa+s5pqwdlxfZMUw+X1WFsXUi8JJ&#10;7ETRdOKEk7XnLOMidxa5P5tF62W+XD8Tem2LR70+MVaei0q8wHt84xEy6H0qU9t7pt3GxtOHzWFs&#10;9emppzeieoBulAK6BRoLBjksGiG/YzTAUMyw+rYjkmLUvufQ0VEYJKCOtps4TuCKvDRsLgyElxAo&#10;wxrUtMtcj3N310u2beCdcYJwsYAZUDPbn2ZYjJiAkNnA2LPUjiPazNXLvfV6/COZ/wIAAP//AwBQ&#10;SwMEFAAGAAgAAAAhAMpIV+ziAAAADQEAAA8AAABkcnMvZG93bnJldi54bWxMj8FOwzAQRO9I/IO1&#10;SNyoXUpDGuJUKRIg9UIpCHF0kiWJiNdR7LaBr2dzgtuM9ml2Jl2PthNHHHzrSMN8pkAgla5qqdbw&#10;9vpwFYPwwVBlOkeo4Rs9rLPzs9QklTvRCx73oRYcQj4xGpoQ+kRKXzZojZ+5Holvn26wJrAdalkN&#10;5sThtpPXSkXSmpb4Q2N6vG+w/NofrIaf1udPu+dNKDbLj0e120b+PY+0vrwY8zsQAcfwB8NUn6tD&#10;xp0Kd6DKi479PF5EzLJSqxWICVmo+AZEManbJcgslf9XZL8AAAD//wMAUEsBAi0AFAAGAAgAAAAh&#10;ALaDOJL+AAAA4QEAABMAAAAAAAAAAAAAAAAAAAAAAFtDb250ZW50X1R5cGVzXS54bWxQSwECLQAU&#10;AAYACAAAACEAOP0h/9YAAACUAQAACwAAAAAAAAAAAAAAAAAvAQAAX3JlbHMvLnJlbHNQSwECLQAU&#10;AAYACAAAACEAKzqMKf0CAACQBgAADgAAAAAAAAAAAAAAAAAuAgAAZHJzL2Uyb0RvYy54bWxQSwEC&#10;LQAUAAYACAAAACEAykhX7OIAAAANAQAADwAAAAAAAAAAAAAAAABXBQAAZHJzL2Rvd25yZXYueG1s&#10;UEsFBgAAAAAEAAQA8wAAAGYGAAAAAA==&#10;" filled="f" stroked="f">
                <v:textbox inset="5.85pt,.7pt,5.85pt,.7pt">
                  <w:txbxContent>
                    <w:p w:rsidR="00471EB8" w:rsidRPr="00181246" w:rsidRDefault="00471EB8">
                      <w:pPr>
                        <w:rPr>
                          <w:rFonts w:ascii="ＭＳ ゴシック" w:eastAsia="ＭＳ ゴシック" w:hAnsi="ＭＳ ゴシック"/>
                          <w:w w:val="80"/>
                          <w:sz w:val="16"/>
                          <w:szCs w:val="16"/>
                        </w:rPr>
                      </w:pPr>
                      <w:r w:rsidRPr="00181246">
                        <w:rPr>
                          <w:rFonts w:ascii="ＭＳ ゴシック" w:eastAsia="ＭＳ ゴシック" w:hAnsi="ＭＳ ゴシック" w:hint="eastAsia"/>
                          <w:w w:val="80"/>
                          <w:sz w:val="16"/>
                          <w:szCs w:val="16"/>
                        </w:rPr>
                        <w:t>（カード式のみ）</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7655560</wp:posOffset>
                </wp:positionH>
                <wp:positionV relativeFrom="paragraph">
                  <wp:posOffset>718820</wp:posOffset>
                </wp:positionV>
                <wp:extent cx="823595" cy="119380"/>
                <wp:effectExtent l="4445" t="0" r="635" b="4445"/>
                <wp:wrapNone/>
                <wp:docPr id="3816" name="Rectangle 3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119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693E" id="Rectangle 3422" o:spid="_x0000_s1026" style="position:absolute;left:0;text-align:left;margin-left:602.8pt;margin-top:56.6pt;width:64.85pt;height: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fF9gIAAEI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ShjOMBOkgS+9BNyK2LUOTOIqsSEOvc/B96O+Vpan7O1l91kjIVQOObKGUHBpGKEALrb9/ccAa&#10;Go6izfBGUriA7Ix0ej3WqrMBQQn06NLydEoLezSogp9pNJlmU4wq2ArDbJK6tPkkPx7ulTavmOyQ&#10;XRRYAXoXnOzvtLFgSH50ceBly2nJ29YZartZtQrtCVRI6R6HHzieu7XCOgtpj40Rxz/M1dh4DckB&#10;MSytp8Xu8v8tC6M4WEaZV87SxIvLeOplSZB6QZgts1kQZ/Ft+d3CDeO84ZQycccFO9ZiGP9Zrg9d&#10;MVaRq0Y0FDibRqAbabfQm5VRTpQLWvqcfeCe37HvuIEubXkHyTg5kdwmfC0o6EFyQ3g7rv1LJk5+&#10;kONSlUU5DZJ4knpJMp148WQdeMu0XHmLVTibJevlarkOL1VZO6X1vwvjgBzTZg25A3YPDR0Q5bZ+&#10;oNqiEIMBcyJKRr5nIiIlzSduGtedtlhtjAsh08C+ByFP0Uchni8+0+nA7VkqqNhjLblOss0zNuFG&#10;0idoJMDgugVGLywaqb5iNMAYK7D+siOKYdS+FtCMSRzZ1jHOSNMMZqA639icbRBRQaACGygZt1yZ&#10;cVLuesW3DdwTOq5CLqB9a+5ay7b2iAnQWwMGleNxGKp2Ep7bzut59M9/AAAA//8DAFBLAwQUAAYA&#10;CAAAACEASd+PAeQAAAANAQAADwAAAGRycy9kb3ducmV2LnhtbEyPX0vDMBTF3wW/Q7iCL+KSNW5o&#10;bTpUVJig4vwDvmVNbMuam5JkW/XTe/ukb+dwf5x7TrEYXMd2NsTWo4LpRACzWHnTYq3g7fXu9BxY&#10;TBqN7jxaBd82wqI8PCh0bvweX+xulWpGIRhzraBJqc85j1VjnY4T31uk25cPTieyoeYm6D2Fu45n&#10;Qsy50y3Sh0b39qax1Wa1dQqeHk/enz/PPh5ckBf3S359K342Qqnjo+HqEliyQ/qDYaxP1aGkTmu/&#10;RRNZRz4TszmxpKYyAzYiUs4ksPWoMgG8LPj/FeUvAAAA//8DAFBLAQItABQABgAIAAAAIQC2gziS&#10;/gAAAOEBAAATAAAAAAAAAAAAAAAAAAAAAABbQ29udGVudF9UeXBlc10ueG1sUEsBAi0AFAAGAAgA&#10;AAAhADj9If/WAAAAlAEAAAsAAAAAAAAAAAAAAAAALwEAAF9yZWxzLy5yZWxzUEsBAi0AFAAGAAgA&#10;AAAhAJsdB8X2AgAAQgYAAA4AAAAAAAAAAAAAAAAALgIAAGRycy9lMm9Eb2MueG1sUEsBAi0AFAAG&#10;AAgAAAAhAEnfjwHkAAAADQEAAA8AAAAAAAAAAAAAAAAAUA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1991995</wp:posOffset>
                </wp:positionH>
                <wp:positionV relativeFrom="paragraph">
                  <wp:posOffset>5165725</wp:posOffset>
                </wp:positionV>
                <wp:extent cx="60325" cy="45085"/>
                <wp:effectExtent l="8255" t="8255" r="7620" b="3810"/>
                <wp:wrapNone/>
                <wp:docPr id="3815" name="AutoShap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45085"/>
                        </a:xfrm>
                        <a:prstGeom prst="triangle">
                          <a:avLst>
                            <a:gd name="adj" fmla="val 50000"/>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1A9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17" o:spid="_x0000_s1026" type="#_x0000_t5" style="position:absolute;left:0;text-align:left;margin-left:156.85pt;margin-top:406.75pt;width:4.75pt;height:3.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rKBAMAAHAGAAAOAAAAZHJzL2Uyb0RvYy54bWysVV1v0zAUfUfiP1h+z5K0SfOhZWjtWoQ0&#10;YNJAPLux0xgcO9jusoH471w7adfCCwJSKfKNfT/O8bm3l68eO4EemDZcyQrHFxFGTNaKcrmr8McP&#10;myDHyFgiKRFKsgo/MYNfXb18cTn0JZupVgnKNIIg0pRDX+HW2r4MQ1O3rCPmQvVMwmajdEcsmHoX&#10;Uk0GiN6JcBZFi3BQmvZa1cwY+HozbuIrH79pWG3fN41hFokKQ23Wv7V/b907vLok5U6TvuX1VAb5&#10;iyo6wiUkPYa6IZagvea/hep4rZVRjb2oVReqpuE18xgATRz9gua+JT3zWIAc0x9pMv8vbP3u4U4j&#10;Tis8z+MUI0k6uKXrvVU+OZonceZIGnpTwtn7/k47mKa/VfUXg6RatUTu2LXWamgZoVBa7M6HZw7O&#10;MOCKtsNbRSEBgQSer8dGdy4gMIEe/bU8Ha+FPVpUw8dFNJ9BaTXsJGmUpz4+KQ+uvTb2NVMdcosK&#10;W82hIuF4IyV5uDXW3wudoBH6GaOmE3DLD0SgNIJnCjgdDkl5COmhKsHphgvhDb3broRG4Apl+mdy&#10;NqfHhHSHpXJujgxSjl+YVySU5GUH+KbqHFKvlu9FPEui5awINos8C5JNkgZFFuVBFBfLYhElRXKz&#10;+eGgxUnZckqZvOWSHZQbJ3+mjKmHRs157aKhwkXqaCZiB51cW+0JPINl/gx9xy30tOBdhfMjRaR0&#10;8lhL6qFbwsW4Ds+ReLKADsffMyvXmzTKknkeZFk6D5L5OgqW+WYVXK/ixSJbL1fLdXzOytozbf6d&#10;GF/I4dqcofaA7r6lA6Lc6W2eFrMYgwFTZZaNeE9IRFrZT9y2vp2ctF2MMyLzyP0mGR2jj0Q8Jz7h&#10;acL2TBXo66Al33eu1caW3Sr6BG0HNbjUblDDolX6G0YDDL0Km697ohlG4o2E1s2SWQESsN7I8wJc&#10;9OnG9mSDyBoCQb+BZPxyZce5uu8137WQJ/ZYpXLTpOFO8766sabJgLHmcUwj2M3NU9ufev6juPoJ&#10;AAD//wMAUEsDBBQABgAIAAAAIQDelzjy3wAAAAsBAAAPAAAAZHJzL2Rvd25yZXYueG1sTI/BSsQw&#10;EIbvgu8QRvDmJm1wd6lNFxEUPAhafYC0yTZdm0lp0m716R1PepyZj3++vzysfmCLnWIfUEG2EcAs&#10;tsH02Cn4eH+82QOLSaPRQ0Cr4MtGOFSXF6UuTDjjm13q1DEKwVhoBS6lseA8ts56HTdhtEi3Y5i8&#10;TjROHTeTPlO4H3guxJZ73SN9cHq0D862n/XsFcT4/LTU3004vcyvYjdL048uKXV9td7fAUt2TX8w&#10;/OqTOlTk1IQZTWSDApnJHaEK9pm8BUaEzGUOrKFNLrbAq5L/71D9AAAA//8DAFBLAQItABQABgAI&#10;AAAAIQC2gziS/gAAAOEBAAATAAAAAAAAAAAAAAAAAAAAAABbQ29udGVudF9UeXBlc10ueG1sUEsB&#10;Ai0AFAAGAAgAAAAhADj9If/WAAAAlAEAAAsAAAAAAAAAAAAAAAAALwEAAF9yZWxzLy5yZWxzUEsB&#10;Ai0AFAAGAAgAAAAhAPoUmsoEAwAAcAYAAA4AAAAAAAAAAAAAAAAALgIAAGRycy9lMm9Eb2MueG1s&#10;UEsBAi0AFAAGAAgAAAAhAN6XOPLfAAAACwEAAA8AAAAAAAAAAAAAAAAAXgUAAGRycy9kb3ducmV2&#10;LnhtbFBLBQYAAAAABAAEAPMAAABqBgAAAAA=&#10;" fillcolor="black" stroked="f">
                <v:textbox inset="5.85pt,.7pt,5.85pt,.7pt"/>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2080260</wp:posOffset>
                </wp:positionH>
                <wp:positionV relativeFrom="paragraph">
                  <wp:posOffset>5166995</wp:posOffset>
                </wp:positionV>
                <wp:extent cx="45085" cy="47625"/>
                <wp:effectExtent l="10795" t="9525" r="10795" b="9525"/>
                <wp:wrapNone/>
                <wp:docPr id="3814" name="AutoShap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flowChartConnector">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C982A" id="_x0000_t120" coordsize="21600,21600" o:spt="120" path="m10800,qx,10800,10800,21600,21600,10800,10800,xe">
                <v:path gradientshapeok="t" o:connecttype="custom" o:connectlocs="10800,0;3163,3163;0,10800;3163,18437;10800,21600;18437,18437;21600,10800;18437,3163" textboxrect="3163,3163,18437,18437"/>
              </v:shapetype>
              <v:shape id="AutoShape 3416" o:spid="_x0000_s1026" type="#_x0000_t120" style="position:absolute;left:0;text-align:left;margin-left:163.8pt;margin-top:406.85pt;width:3.55pt;height: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OnvwIAAJcFAAAOAAAAZHJzL2Uyb0RvYy54bWysVF1v0zAUfUfiP1h+75K0aZtGS6euaxHS&#10;gEkD8ezGTmPh+AbbbToQ/51rpy0d4wEhEsny9ce55x4f+/rm0CiyF8ZK0AVNrmJKhC6BS70t6KeP&#10;60FGiXVMc6ZAi4I+CUtv5q9fXXdtLoZQg+LCEATRNu/agtbOtXkU2bIWDbNX0AqNkxWYhjkMzTbi&#10;hnWI3qhoGMeTqAPDWwOlsBZH7/pJOg/4VSVK96GqrHBEFRS5udCa0G58G82vWb41rK1leaTB/oFF&#10;w6TGpGeoO+YY2Rn5AqqRpQELlbsqoYmgqmQpQg1YTRL/Vs1jzVoRakFxbHuWyf4/2PL9/sEQyQs6&#10;ypKUEs0aPKXFzkFITkZpMvEida3Nce1j+2B8mba9h/KLJRqWNdNbsTAGulowjtQSvz56tsEHFreS&#10;TfcOOCZgmCDodahM4wFRCXIIx/J0PhZxcKTEwXQcZ2NKSpxJp5PhOOCz/LS1Nda9EdAQ3ylopaBD&#10;UsYtQWs8fzAhEdvfW+eJsfy0IRQCSvK1VCoEZrtZKkP2DN2yDt8xl71cpjTpCjoZjdFQTG3R96Xr&#10;kzxbZi/R4vD9Cc3ATvNgQ6/f6th3TKq+j4SV9uxEsHNfBUYHh90wjjIFq31frMfxNB1lg+l0PBqk&#10;o1U8uM3Wy8FimUwm09Xt8naV/PBqJGleS86FXgVMe3J+kv6ds453sPfs2ftngp4V7JwwjzXvCJf+&#10;WEbj2TChGODlG057NS7UIwbcZ+nq4DrvAI/xTMEs9v9RwTN6ONCLxNGL2voVB5QKlTypFuzpHdk7&#10;ewP8Cd2JHIIF8T3DTg3mGyUdvg0FtV93zAhK1FuNDp+mwxka0oUgy2boA3M5sbmYYLpEoII69Ero&#10;Ll3//OxaI7c15klCrRr8patk8Ki/Lz0nZO0DvP2B//Gl8s/LZRxW/XpP5z8BAAD//wMAUEsDBBQA&#10;BgAIAAAAIQD1iEgr3wAAAAsBAAAPAAAAZHJzL2Rvd25yZXYueG1sTI/LTsMwEEX3SPyDNUjsqPNA&#10;bRXiVAgJsQCpou0HOPGQuMTjKHaa9O8ZVrCbx9GdM+Vucb244BisJwXpKgGB1HhjqVVwOr4+bEGE&#10;qMno3hMquGKAXXV7U+rC+Jk+8XKIreAQCoVW0MU4FFKGpkOnw8oPSLz78qPTkduxlWbUM4e7XmZJ&#10;spZOW+ILnR7wpcPm+zA5BfO7vWLfvJ3r8zSdwn5vPqw3St3fLc9PICIu8Q+GX31Wh4qdaj+RCaJX&#10;kGebNaMKtmm+AcFEnj9yUfMkSzOQVSn//1D9AAAA//8DAFBLAQItABQABgAIAAAAIQC2gziS/gAA&#10;AOEBAAATAAAAAAAAAAAAAAAAAAAAAABbQ29udGVudF9UeXBlc10ueG1sUEsBAi0AFAAGAAgAAAAh&#10;ADj9If/WAAAAlAEAAAsAAAAAAAAAAAAAAAAALwEAAF9yZWxzLy5yZWxzUEsBAi0AFAAGAAgAAAAh&#10;AFHe06e/AgAAlwUAAA4AAAAAAAAAAAAAAAAALgIAAGRycy9lMm9Eb2MueG1sUEsBAi0AFAAGAAgA&#10;AAAhAPWISCvfAAAACwEAAA8AAAAAAAAAAAAAAAAAGQUAAGRycy9kb3ducmV2LnhtbFBLBQYAAAAA&#10;BAAEAPMAAAAlBgAAAAA=&#10;" strokeweight=".5pt">
                <v:textbox inset="5.85pt,.7pt,5.85pt,.7pt"/>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542290</wp:posOffset>
                </wp:positionH>
                <wp:positionV relativeFrom="paragraph">
                  <wp:posOffset>885190</wp:posOffset>
                </wp:positionV>
                <wp:extent cx="45085" cy="47625"/>
                <wp:effectExtent l="6350" t="13970" r="5715" b="5080"/>
                <wp:wrapNone/>
                <wp:docPr id="3813" name="AutoShape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flowChartConnector">
                          <a:avLst/>
                        </a:prstGeom>
                        <a:solidFill>
                          <a:srgbClr val="00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79A0" id="AutoShape 3420" o:spid="_x0000_s1026" type="#_x0000_t120" style="position:absolute;left:0;text-align:left;margin-left:42.7pt;margin-top:69.7pt;width:3.55pt;height:3.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1huAIAAJcFAAAOAAAAZHJzL2Uyb0RvYy54bWysVNtu2zAMfR+wfxD0ntpOnNg16hRpmgwD&#10;dinQDXtWLDkWJouepNTphv37KDlJ0/WlGJYABqkLeXh4xKvrfavIgzBWgi5pchFTInQFXOptSb9+&#10;WY9ySqxjmjMFWpT0UVh6PX/75qrvCjGGBhQXhmAQbYu+K2njXFdEka0a0TJ7AZ3QuFmDaZlD12wj&#10;bliP0VsVjeN4FvVgeGegEtbi6u2wSechfl2Lyn2uayscUSVFbC58Tfhu/DeaX7Fia1jXyOoAg/0D&#10;ipZJjUlPoW6ZY2Rn5ItQrawMWKjdRQVtBHUtKxFqwGqS+K9q7hvWiVALkmO7E032/4WtPj3cGSJ5&#10;SSd5MqFEsxa7tNg5CMnJJB0HkvrOFnj2vrszvkzbfYDquyUalg3TW7EwBvpGMI7QEk9q9OyCdyxe&#10;JZv+I3BMwDBB4Gtfm9YHRCbIPrTl8dQWsXekwsV0GudTSircSbPZeBris+J4tTPWvRPQEm+UtFbQ&#10;IyjjlqA19h9MSMQePljngbHieCEUAkrytVQqOGa7WSpDHphXS/gdctnzY0qTHvlKMgTF1BZ1X7kh&#10;ybNj9nXRDOw0DzL0/K0OtmNSDTYCVtqjE0HOQxXo7R2aYR1pClL7tVhP4yyd5KMsm05G6WQVj27y&#10;9XK0WCazWba6Wd6skt+ejSQtGsm50KsQ0x6Vn6SvU9bhDQ6aPWn/BNCjgp0T5r7hPeHSt2UyvRwn&#10;FB18fONs4PaMPWLAfZOuCarzCvAxnjGYx/5/6McpemjoWeLoRW3DiT1ShUweWQvy9Ir0g8IWG+CP&#10;qE7E4FP7eYZGA+YnJT3OhpLaHztmBCXqvUaFZ+n4EnvvgpPnl3jFnG9szjaYrjBQSR1qJZhLN4yf&#10;XWfktsE8SahVg390tQwafcKEqL2Drz/gP0wqP17O/XDqaZ7O/wAAAP//AwBQSwMEFAAGAAgAAAAh&#10;AF7SFSTeAAAACQEAAA8AAABkcnMvZG93bnJldi54bWxMj0FPwzAMhe9I/IfISNxYStjGWppOMGmC&#10;ExIbB45pY9pC4lRNtnX/HnOCm/3e0/Pncj15J444xj6QhttZBgKpCbanVsP7fnuzAhGTIWtcINRw&#10;xgjr6vKiNIUNJ3rD4y61gksoFkZDl9JQSBmbDr2JszAgsfcZRm8Sr2Mr7WhOXO6dVFm2lN70xBc6&#10;M+Cmw+Z7d/AaNvunV0Xnr5fnZvuR0b1Ttaq91tdX0+MDiIRT+gvDLz6jQ8VMdTiQjcJpWC3mnGT9&#10;LueBA7lagKhZmC9zkFUp/39Q/QAAAP//AwBQSwECLQAUAAYACAAAACEAtoM4kv4AAADhAQAAEwAA&#10;AAAAAAAAAAAAAAAAAAAAW0NvbnRlbnRfVHlwZXNdLnhtbFBLAQItABQABgAIAAAAIQA4/SH/1gAA&#10;AJQBAAALAAAAAAAAAAAAAAAAAC8BAABfcmVscy8ucmVsc1BLAQItABQABgAIAAAAIQD5rA1huAIA&#10;AJcFAAAOAAAAAAAAAAAAAAAAAC4CAABkcnMvZTJvRG9jLnhtbFBLAQItABQABgAIAAAAIQBe0hUk&#10;3gAAAAkBAAAPAAAAAAAAAAAAAAAAABIFAABkcnMvZG93bnJldi54bWxQSwUGAAAAAAQABADzAAAA&#10;HQYAAAAA&#10;" fillcolor="black" strokeweight=".25pt">
                <v:textbox inset="5.85pt,.7pt,5.85pt,.7pt"/>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365760</wp:posOffset>
                </wp:positionH>
                <wp:positionV relativeFrom="paragraph">
                  <wp:posOffset>1203960</wp:posOffset>
                </wp:positionV>
                <wp:extent cx="45085" cy="47625"/>
                <wp:effectExtent l="10795" t="8890" r="10795" b="10160"/>
                <wp:wrapNone/>
                <wp:docPr id="3812" name="AutoShape 3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flowChartConnector">
                          <a:avLst/>
                        </a:prstGeom>
                        <a:solidFill>
                          <a:srgbClr val="00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AA33" id="AutoShape 3419" o:spid="_x0000_s1026" type="#_x0000_t120" style="position:absolute;left:0;text-align:left;margin-left:28.8pt;margin-top:94.8pt;width:3.55pt;height: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cHuQIAAJcFAAAOAAAAZHJzL2Uyb0RvYy54bWysVF1v0zAUfUfiP1h+7/LRtEmjpVOXtQhp&#10;wKSBeHZjJ7Fw7GC7TQfiv3PttKVjLxOilSJff5x77rnHvr45dALtmTZcyQJHVyFGTFaKctkU+Mvn&#10;zSTDyFgiKRFKsgI/MYNvlm/fXA99zmLVKkGZRgAiTT70BW6t7fMgMFXLOmKuVM8kLNZKd8RCqJuA&#10;ajIAeieCOAznwaA07bWqmDEwezcu4qXHr2tW2U91bZhFosDAzfqv9t+t+wbLa5I3mvQtr440yD+w&#10;6AiXkPQMdUcsQTvNX0B1vNLKqNpeVaoLVF3zivkaoJoo/Kuax5b0zNcC4pj+LJP5f7DVx/2DRpwW&#10;eJpFMUaSdNCl1c4qnxxNk2jhRBp6k8Pex/5BuzJNf6+qbwZJVbZENmyltRpaRihQi9z+4NkBFxg4&#10;irbDB0UhAYEEXq9DrTsHCEqgg2/L07kt7GBRBZPJLMxmGFWwkqTzeObxSX462mtj3zHVITcocC3U&#10;AKS0LZWU0H+lfSKyvzfWESP56YAvRAlON1wIH+hmWwqN9sS5xf+OuczlNiHRAHpFKZAiogHfV3ZM&#10;8mybeR2aVjtJvQ2dfuvj2BIuxjEQFtKxY97OYxUQHSwM/TzI5K32c7WZhWkyzSZpOptOkuk6nNxm&#10;m3KyKqP5PF3flrfr6JdTI0ryllPK5NpjmpPzo+R1zjrewdGzZ++fCTpWameZfmzpgCh3bZnOFnGE&#10;IYDLF6ejthfqIa3sV25b7zrnAIfxTMEsdP9jP87ovqEXiYMXtY07DiAVKHlSzdvTOXJ09lbRJ3An&#10;cHCp3XsGg1bpHxgN8DYU2HzfEc0wEu8lODxN4gX03vogyxZwRF8ubC8WiKwAqMAWvOKHpR2fn12v&#10;edNCnsjXKpW7dDX3HnX3ZeQErF0At9/zP75U7nm5jP2uP+/p8jcAAAD//wMAUEsDBBQABgAIAAAA&#10;IQArpE193gAAAAkBAAAPAAAAZHJzL2Rvd25yZXYueG1sTI9BT8MwDIXvSPyHyEjcWLoK2q00nWDS&#10;BCckNg4c08ZrOxKnarKt+/eYE7vZ7z09fy5Xk7PihGPoPSmYzxIQSI03PbUKvnabhwWIEDUZbT2h&#10;ggsGWFW3N6UujD/TJ562sRVcQqHQCroYh0LK0HTodJj5AYm9vR+djryOrTSjPnO5szJNkkw63RNf&#10;6PSA6w6bn+3RKVjvXj9Suhze35rNd0K5Teu0dkrd300vzyAiTvE/DH/4jA4VM9X+SCYIq+ApzzjJ&#10;+mLJAweyxxxEzcIyn4OsSnn9QfULAAD//wMAUEsBAi0AFAAGAAgAAAAhALaDOJL+AAAA4QEAABMA&#10;AAAAAAAAAAAAAAAAAAAAAFtDb250ZW50X1R5cGVzXS54bWxQSwECLQAUAAYACAAAACEAOP0h/9YA&#10;AACUAQAACwAAAAAAAAAAAAAAAAAvAQAAX3JlbHMvLnJlbHNQSwECLQAUAAYACAAAACEAvL4XB7kC&#10;AACXBQAADgAAAAAAAAAAAAAAAAAuAgAAZHJzL2Uyb0RvYy54bWxQSwECLQAUAAYACAAAACEAK6RN&#10;fd4AAAAJAQAADwAAAAAAAAAAAAAAAAATBQAAZHJzL2Rvd25yZXYueG1sUEsFBgAAAAAEAAQA8wAA&#10;AB4GAAAAAA==&#10;" fillcolor="black" strokeweight=".25pt">
                <v:textbox inset="5.85pt,.7pt,5.85pt,.7pt"/>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1909445</wp:posOffset>
                </wp:positionH>
                <wp:positionV relativeFrom="paragraph">
                  <wp:posOffset>5415280</wp:posOffset>
                </wp:positionV>
                <wp:extent cx="168275" cy="62230"/>
                <wp:effectExtent l="1905" t="635" r="1270" b="3810"/>
                <wp:wrapNone/>
                <wp:docPr id="3811" name="Rectangle 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62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CF786" id="Rectangle 3418" o:spid="_x0000_s1026" style="position:absolute;left:0;text-align:left;margin-left:150.35pt;margin-top:426.4pt;width:13.25pt;height:4.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X39wIAAEE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ShiFGgnSQpfegGxHblqFJHKZWpKHXOfg+9PfK0tT9naw+ayTkqgFHtlBKDg0jFKCF1t+/OGAN&#10;DUfRZngjKVxAdkY6vR5r1dmAoAR6dGl5OqWFPRpUwc9wlkbJFKMKtmZRNHFZ80l+PNsrbV4x2SG7&#10;KLAC8C422d9pY7GQ/OjisMuW05K3rTPUdrNqFdoTKJDSPQ4+UDx3a4V1FtIeGyOOf5grsfEakgNg&#10;WFpPC92l/1sWRnGwjDKvnKWJF5fx1MuSIPWCMFtmsyDO4tvyu4UbxnnDKWXijgt2LMUw/rNUH5pi&#10;LCJXjGgocDaNQDbSbqE1K6OcKBe09Dn7wD2/Y99xA03a8q7A6cmJ5Dbfa0FBD5Ibwttx7V8ycfKD&#10;HJeqLMppkMST1EuS6cSLJ+vAW6blyluswtksWS9Xy3V4qcraKa3/XRgH5Jg2a8gdsHto6IAot/Uz&#10;mWYRdALlMCaiZOR7JiJS0nzipnHNaWvVxrgQMg3sexDyFH0U4vniM50O3J6lgoo91pJrJNs7Yw9u&#10;JH2CPgIMrllg8sKikeorRgNMsQLrLzuiGEbtawG9mMRRBiVgnJGmGYxAdb6xOdsgooJABTZQMm65&#10;MuOg3PWKbxu4J3RchVxA99bctZbt7BEToLcGzCnH4zBT7SA8t53X8+Sf/wAAAP//AwBQSwMEFAAG&#10;AAgAAAAhANn75MrkAAAACwEAAA8AAABkcnMvZG93bnJldi54bWxMj8tOwzAQRfdI/IM1SGwQtXEg&#10;LSFOBQgqgQSI8pDYufGQRI3tyHbbwNczrGA5M0d3zi3no+3ZFkPsvFNwMhHA0NXedK5R8PpyezwD&#10;FpN2RvfeoYIvjDCv9vdKXRi/c8+4XaaGUYiLhVbQpjQUnMe6RavjxA/o6Pbpg9WJxtBwE/SOwm3P&#10;pRA5t7pz9KHVA163WK+XG6vg8eHo7enj9P3ehux8ccevbsT3Wih1eDBeXgBLOKY/GH71SR0qclr5&#10;jTOR9QoyIaaEKpidSepARCanEtiKNrnMgVcl/9+h+gEAAP//AwBQSwECLQAUAAYACAAAACEAtoM4&#10;kv4AAADhAQAAEwAAAAAAAAAAAAAAAAAAAAAAW0NvbnRlbnRfVHlwZXNdLnhtbFBLAQItABQABgAI&#10;AAAAIQA4/SH/1gAAAJQBAAALAAAAAAAAAAAAAAAAAC8BAABfcmVscy8ucmVsc1BLAQItABQABgAI&#10;AAAAIQA1h6X39wIAAEEGAAAOAAAAAAAAAAAAAAAAAC4CAABkcnMvZTJvRG9jLnhtbFBLAQItABQA&#10;BgAIAAAAIQDZ++TK5AAAAAsBAAAPAAAAAAAAAAAAAAAAAFEFAABkcnMvZG93bnJldi54bWxQSwUG&#10;AAAAAAQABADzAAAAYgYAAAAA&#10;" stroked="f">
                <v:textbox inset="5.85pt,.7pt,5.85pt,.7pt"/>
              </v:rect>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610235</wp:posOffset>
                </wp:positionH>
                <wp:positionV relativeFrom="paragraph">
                  <wp:posOffset>2623185</wp:posOffset>
                </wp:positionV>
                <wp:extent cx="121920" cy="280035"/>
                <wp:effectExtent l="0" t="0" r="3810" b="0"/>
                <wp:wrapNone/>
                <wp:docPr id="3810" name="Text Box 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094FDD"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宿直室２</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5" o:spid="_x0000_s1069" type="#_x0000_t202" style="position:absolute;left:0;text-align:left;margin-left:48.05pt;margin-top:206.55pt;width:9.6pt;height:22.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f+QIAAIQGAAAOAAAAZHJzL2Uyb0RvYy54bWysVduOmzAQfa/Uf7D8znIJSQAtqRIIVaXt&#10;Rdpt3x0wwSrY1HaWrKr+e8cmt832oeqWB2fA4/E5M2cmt+/2XYseqVRM8BT7Nx5GlJeiYnyb4q8P&#10;hRNhpDThFWkFpyl+ogq/W7x9czv0CQ1EI9qKSgRBuEqGPsWN1n3iuqpsaEfUjegph81ayI5oeJVb&#10;t5JkgOhd6waeN3MHIateipIqBV/zcRMvbPy6pqX+XNeKatSmGLBpu0q7bszqLm5JspWkb1h5gEH+&#10;AUVHGIdLT6FyognaSfYiVMdKKZSo9U0pOlfUNSup5QBsfO+KzX1Demq5QHJUf0qT+n9hy0+PXyRi&#10;VYonkQ8J4qSDKj3QvUYrsUeT0J+aHA29SsD1vgdnvYcdqLXlq/o7UX5XiIusIXxLl1KKoaGkAoy+&#10;OeleHB3jKBNkM3wUFdxEdlrYQPtadiaBkBIE0QHK06k+Bk1prgz8OICdEraCyPMmFptLkuPhXir9&#10;nooOGSPFEspvg5PHO6UNGJIcXcxdXBSsba0EWv7sAziOX6jV0HiaJAAETONpINn6/oy9eB2to9AJ&#10;g9naCb08d5ZFFjqzwp9P80meZbn/y6Dww6RhVUW5ufSoNT/8u1oeVD+q5KQ2JVpWmXAGkpLbTdZK&#10;9EhA64V9bAFg5+zmPodhUwJcrij5QeitgtgpZtHcCYtw6sRzL3I8P17FMy+Mw7x4TumOcfp6SmhI&#10;cTwNphiRdgvjpNRyFNkZ/xVNzz4vaZKkYxoGS8u6FINS4DFOJDHSXPPK2pqwdrQvsmKY/Dkry2Lq&#10;zcNJ5Mzn04kTTtaes4qKzFlm/mw2X6+y1fqq0GsrHvX6xNjyXCjxAu/hjjNkkO5Rprb3TLuNjaf3&#10;m/3Y6jOTDNOYG1E9QTdKAd0CjQWDHAxKvsEvRgOMxRSrHzsiKUbtBw49DU76aMijsTkahJeNgOkK&#10;h0cz0+Os3fWSbRuIPU4NLpbQ9zWzPXnGASTMC4w6S+cwls0svXy3Xuc/j8VvAAAA//8DAFBLAwQU&#10;AAYACAAAACEAXuOh890AAAAKAQAADwAAAGRycy9kb3ducmV2LnhtbEyPTU+DQBCG7yb+h82YeLML&#10;RaoiS9O0Uc/FXrhNlxGI+0HYbYv/3ulJb/Px5J1nyvVsjTjTFAbvFKSLBAQ57dvBdQoOn28PzyBC&#10;RNei8Y4U/FCAdXV7U2LR+ovb07mOneAQFwpU0Mc4FlIG3ZPFsPAjOd59+cli5HbqZDvhhcOtkcsk&#10;WUmLg+MLPY607Ul/1yeroNk2Rnp9yPXHPpO4qXfvptkpdX83b15BRJrjHwxXfVaHip2O/uTaIIyC&#10;l1XKpILHNOPiCqR5BuLIk/xpCbIq5f8Xql8AAAD//wMAUEsBAi0AFAAGAAgAAAAhALaDOJL+AAAA&#10;4QEAABMAAAAAAAAAAAAAAAAAAAAAAFtDb250ZW50X1R5cGVzXS54bWxQSwECLQAUAAYACAAAACEA&#10;OP0h/9YAAACUAQAACwAAAAAAAAAAAAAAAAAvAQAAX3JlbHMvLnJlbHNQSwECLQAUAAYACAAAACEA&#10;iJePn/kCAACEBgAADgAAAAAAAAAAAAAAAAAuAgAAZHJzL2Uyb0RvYy54bWxQSwECLQAUAAYACAAA&#10;ACEAXuOh890AAAAKAQAADwAAAAAAAAAAAAAAAABTBQAAZHJzL2Rvd25yZXYueG1sUEsFBgAAAAAE&#10;AAQA8wAAAF0GAAAAAA==&#10;" filled="f" stroked="f">
                <v:textbox style="layout-flow:vertical-ideographic" inset="0,0,0,0">
                  <w:txbxContent>
                    <w:p w:rsidR="00471EB8" w:rsidRPr="00094FDD" w:rsidRDefault="00471EB8">
                      <w:pPr>
                        <w:rPr>
                          <w:rFonts w:ascii="ＭＳ ゴシック" w:eastAsia="ＭＳ ゴシック" w:hAnsi="ＭＳ ゴシック"/>
                          <w:sz w:val="10"/>
                          <w:szCs w:val="10"/>
                        </w:rPr>
                      </w:pPr>
                      <w:r>
                        <w:rPr>
                          <w:rFonts w:ascii="ＭＳ ゴシック" w:eastAsia="ＭＳ ゴシック" w:hAnsi="ＭＳ ゴシック" w:hint="eastAsia"/>
                          <w:sz w:val="10"/>
                          <w:szCs w:val="10"/>
                        </w:rPr>
                        <w:t>宿直室２</w:t>
                      </w:r>
                    </w:p>
                  </w:txbxContent>
                </v:textbox>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747395</wp:posOffset>
                </wp:positionH>
                <wp:positionV relativeFrom="paragraph">
                  <wp:posOffset>2625725</wp:posOffset>
                </wp:positionV>
                <wp:extent cx="121920" cy="280035"/>
                <wp:effectExtent l="1905" t="1905" r="0" b="3810"/>
                <wp:wrapNone/>
                <wp:docPr id="3809" name="Text Box 3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EB8" w:rsidRPr="00094FDD" w:rsidRDefault="00471EB8">
                            <w:pPr>
                              <w:rPr>
                                <w:rFonts w:ascii="ＭＳ ゴシック" w:eastAsia="ＭＳ ゴシック" w:hAnsi="ＭＳ ゴシック"/>
                                <w:sz w:val="10"/>
                                <w:szCs w:val="10"/>
                              </w:rPr>
                            </w:pPr>
                            <w:r w:rsidRPr="00094FDD">
                              <w:rPr>
                                <w:rFonts w:ascii="ＭＳ ゴシック" w:eastAsia="ＭＳ ゴシック" w:hAnsi="ＭＳ ゴシック" w:hint="eastAsia"/>
                                <w:sz w:val="10"/>
                                <w:szCs w:val="10"/>
                              </w:rPr>
                              <w:t>宿直室１</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4" o:spid="_x0000_s1070" type="#_x0000_t202" style="position:absolute;left:0;text-align:left;margin-left:58.85pt;margin-top:206.75pt;width:9.6pt;height:22.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xw9wIAAIQGAAAOAAAAZHJzL2Uyb0RvYy54bWysVW1vmzAQ/j5p/8Hyd8pLSAKopEogTJO6&#10;F6ndvjtggjWwme2EVNP++84mSdN2k6Z1fHAOfD4/z91zl+ubQ9eiPZWKCZ5i/8rDiPJSVIxvU/zl&#10;vnAijJQmvCKt4DTFD1Thm8XbN9dDn9BANKKtqEQQhKtk6FPcaN0nrqvKhnZEXYmectisheyIhle5&#10;dStJBojetW7geTN3ELLqpSipUvA1Hzfxwsava1rqT3WtqEZtigGbtqu068as7uKaJFtJ+oaVRxjk&#10;H1B0hHG49BwqJ5qgnWQvQnWslEKJWl+VonNFXbOSWg7AxveesblrSE8tF0iO6s9pUv8vbPlx/1ki&#10;VqV4EnkxRpx0UKV7etBoJQ5oEvqhydHQqwRc73pw1gfYgVpbvqq/FeU3hbjIGsK3dCmlGBpKKsDo&#10;m5PuxdExjjJBNsMHUcFNZKeFDXSoZWcSCClBEB1q9XCuj0FTmisDPw5gp4StIPK8ydTeQJLT4V4q&#10;/Y6KDhkjxRLKb4OT/a3SBgxJTi7mLi4K1rZWAi1/8gEcxy/Uamg8TRIAAqbxNJBsfX/EXryO1lHo&#10;hMFs7YRenjvLIgudWeHPp/kkz7Lc/2lQ+GHSsKqi3Fx60pof/l0tj6ofVXJWmxItq0w4A0nJ7SZr&#10;JdoT0Hphn2N6LtzcpzBsSoDLM0p+EHqrIHaKWTR3wiKcOvHcixzPj1fxzAvjMC+eUrplnL6eEhpS&#10;HE+DKUak3cI4KbUcRfZHmp59XtIkScc0DJaWdSkGpcBjnEhipLnmlbU1Ye1oX2TFMPl9VpbF1JuH&#10;k8iZz6cTJ5ysPWcVFZmzzPzZbL5eZav1s0KvrXjU6xNjy3OhxAu8xzseIYN0TzK1vWfabWw8fdgc&#10;xlafm2SYxtyI6gG6UQroFmgsGORgUPIVfjEaYCymWH3fEUkxat9z6GkzQ0+GPBmbk0F42QiYrnB4&#10;NDM9ztpdL9m2gdjj1OBiCX1fM9uTjziAhHmBUWfpHMeymaWX79br8c9j8QsAAP//AwBQSwMEFAAG&#10;AAgAAAAhAOMyakXeAAAACwEAAA8AAABkcnMvZG93bnJldi54bWxMj01Pg0AQhu8m/ofNmHizCyKg&#10;yNI0bdRzsRdu090RiPtB2G2L/97tSY/vzJN3nqnXi9HsTLMfnRWQrhJgZKVTo+0FHD7fHp6B+YBW&#10;oXaWBPyQh3Vze1NjpdzF7unchp7FEusrFDCEMFWcezmQQb9yE9m4+3KzwRDj3HM14yWWG80fk6Tg&#10;BkcbLww40XYg+d2ejIBu22nu5CGXH/uM46bdvetuJ8T93bJ5BRZoCX8wXPWjOjTR6ehOVnmmY07L&#10;MqICntIsB3YlsuIF2DFO8rIA3tT8/w/NLwAAAP//AwBQSwECLQAUAAYACAAAACEAtoM4kv4AAADh&#10;AQAAEwAAAAAAAAAAAAAAAAAAAAAAW0NvbnRlbnRfVHlwZXNdLnhtbFBLAQItABQABgAIAAAAIQA4&#10;/SH/1gAAAJQBAAALAAAAAAAAAAAAAAAAAC8BAABfcmVscy8ucmVsc1BLAQItABQABgAIAAAAIQA6&#10;tZxw9wIAAIQGAAAOAAAAAAAAAAAAAAAAAC4CAABkcnMvZTJvRG9jLnhtbFBLAQItABQABgAIAAAA&#10;IQDjMmpF3gAAAAsBAAAPAAAAAAAAAAAAAAAAAFEFAABkcnMvZG93bnJldi54bWxQSwUGAAAAAAQA&#10;BADzAAAAXAYAAAAA&#10;" filled="f" stroked="f">
                <v:textbox style="layout-flow:vertical-ideographic" inset="0,0,0,0">
                  <w:txbxContent>
                    <w:p w:rsidR="00471EB8" w:rsidRPr="00094FDD" w:rsidRDefault="00471EB8">
                      <w:pPr>
                        <w:rPr>
                          <w:rFonts w:ascii="ＭＳ ゴシック" w:eastAsia="ＭＳ ゴシック" w:hAnsi="ＭＳ ゴシック"/>
                          <w:sz w:val="10"/>
                          <w:szCs w:val="10"/>
                        </w:rPr>
                      </w:pPr>
                      <w:r w:rsidRPr="00094FDD">
                        <w:rPr>
                          <w:rFonts w:ascii="ＭＳ ゴシック" w:eastAsia="ＭＳ ゴシック" w:hAnsi="ＭＳ ゴシック" w:hint="eastAsia"/>
                          <w:sz w:val="10"/>
                          <w:szCs w:val="10"/>
                        </w:rPr>
                        <w:t>宿直室１</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735965</wp:posOffset>
                </wp:positionH>
                <wp:positionV relativeFrom="paragraph">
                  <wp:posOffset>2610485</wp:posOffset>
                </wp:positionV>
                <wp:extent cx="144780" cy="281940"/>
                <wp:effectExtent l="0" t="0" r="0" b="0"/>
                <wp:wrapNone/>
                <wp:docPr id="3808" name="Rectangle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819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797B" id="Rectangle 3413" o:spid="_x0000_s1026" style="position:absolute;left:0;text-align:left;margin-left:57.95pt;margin-top:205.55pt;width:11.4pt;height:2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gA9wIAAEI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vAkDSBXgnSQpfegGxFbTtEkDidWpKHXOfg+9PfK0tT9naw+ayTkqgVHulBKDi0lNUALrb9/ccAa&#10;Go6izfBG1nAB2Rnp9HpsVGcDghLo0aXl6ZQW+mhQBT/DOE5SSF4FW1EaZrFLm0/y4+FeafOKyg7Z&#10;RYEVoHfByf5OGwuG5EcXB15yVpeMc2eo7WbFFdoTqJDSPQ4/cDx348I6C2mPjRHHP9TV2HgNyQEx&#10;LK2nxe7y/y0LozhYRplXztLEi8t46mVJkHpBmC2zWRBn8W353cIN47xldU3FHRP0WIth/Ge5PnTF&#10;WEWuGtFQ4GwaTTEifAu9WRnlRLmgpc/ZB+75HfuOGehSzroCpycnktuEr0UNepDcEMbHtX/JxMkP&#10;clyqsiinQRJPUi9JphMvnqwDb5mWK2+xCmezZL1cLdfhpSprp7T+d2EckGParCF3wO6hrQdUM1s/&#10;k2kWhRgMmBNRMvI9ExEpaT4x07rutMVqY1wICZ0E70HIU/RRiOeLz3Q6cHuWCir2WEuuk2zzjE24&#10;kfUTNBJgcN0CoxcWrVRfMRpgjBVYf9kRRTHirwU0YxJHGZSAcUaaZtBG6nxjc7ZBRAWBCmygZNxy&#10;ZcZJuesV27ZwT+i4CrmA9m2Yay3b2iMmQG8NGFSOx2Go2kl4bjuv59E//wEAAP//AwBQSwMEFAAG&#10;AAgAAAAhACVQkkrkAAAACwEAAA8AAABkcnMvZG93bnJldi54bWxMj8tOwzAQRfdI/IM1SGwQtU0b&#10;aEOcChBUAgkQ5SGxc2OTRI3Hke22ga9nuoLlnTm6c6aYD65jWxti61GBHAlgFitvWqwVvL3enU6B&#10;xaTR6M6jVfBtI8zLw4NC58bv8MVul6lmVIIx1wqalPqc81g11uk48r1F2n354HSiGGpugt5Ruev4&#10;mRDn3OkW6UKje3vT2Gq93DgFT48n78+fk48HF8azxT2/vhU/a6HU8dFwdQks2SH9wbDXJ3UoyWnl&#10;N2gi6yjLbEaogomUEtieGE8vgK1okmUZ8LLg/38ofwEAAP//AwBQSwECLQAUAAYACAAAACEAtoM4&#10;kv4AAADhAQAAEwAAAAAAAAAAAAAAAAAAAAAAW0NvbnRlbnRfVHlwZXNdLnhtbFBLAQItABQABgAI&#10;AAAAIQA4/SH/1gAAAJQBAAALAAAAAAAAAAAAAAAAAC8BAABfcmVscy8ucmVsc1BLAQItABQABgAI&#10;AAAAIQA8SGgA9wIAAEIGAAAOAAAAAAAAAAAAAAAAAC4CAABkcnMvZTJvRG9jLnhtbFBLAQItABQA&#10;BgAIAAAAIQAlUJJK5AAAAAsBAAAPAAAAAAAAAAAAAAAAAFEFAABkcnMvZG93bnJldi54bWxQSwUG&#10;AAAAAAQABADzAAAAYgYAAAAA&#10;" stroked="f">
                <v:textbox inset="5.85pt,.7pt,5.85pt,.7pt"/>
              </v:rect>
            </w:pict>
          </mc:Fallback>
        </mc:AlternateContent>
      </w:r>
    </w:p>
    <w:p w:rsidR="004D05DC" w:rsidRDefault="004D05DC">
      <w:pPr>
        <w:rPr>
          <w:b/>
          <w:bCs/>
          <w:sz w:val="24"/>
        </w:rPr>
      </w:pPr>
      <w:r w:rsidRPr="00181246">
        <w:rPr>
          <w:rFonts w:ascii="ＭＳ ゴシック" w:eastAsia="ＭＳ ゴシック" w:hAnsi="ＭＳ ゴシック" w:hint="eastAsia"/>
          <w:b/>
          <w:spacing w:val="120"/>
          <w:kern w:val="0"/>
          <w:sz w:val="24"/>
          <w:szCs w:val="24"/>
          <w:fitText w:val="1688" w:id="-1582634752"/>
        </w:rPr>
        <w:lastRenderedPageBreak/>
        <w:t>宿泊室</w:t>
      </w:r>
      <w:r w:rsidRPr="00181246">
        <w:rPr>
          <w:rFonts w:ascii="ＭＳ ゴシック" w:eastAsia="ＭＳ ゴシック" w:hAnsi="ＭＳ ゴシック" w:hint="eastAsia"/>
          <w:b/>
          <w:spacing w:val="2"/>
          <w:kern w:val="0"/>
          <w:sz w:val="24"/>
          <w:szCs w:val="24"/>
          <w:fitText w:val="1688" w:id="-1582634752"/>
        </w:rPr>
        <w:t>表</w:t>
      </w:r>
    </w:p>
    <w:p w:rsidR="004D05DC" w:rsidRDefault="004D05DC">
      <w:pPr>
        <w:tabs>
          <w:tab w:val="left" w:pos="1433"/>
          <w:tab w:val="left" w:pos="2786"/>
        </w:tabs>
        <w:jc w:val="left"/>
        <w:rPr>
          <w:rFonts w:ascii="ＭＳ ゴシック" w:eastAsia="ＭＳ ゴシック" w:hAnsi="ＭＳ ゴシック"/>
          <w:b/>
        </w:rPr>
      </w:pPr>
    </w:p>
    <w:tbl>
      <w:tblPr>
        <w:tblW w:w="14872" w:type="dxa"/>
        <w:jc w:val="center"/>
        <w:tblLayout w:type="fixed"/>
        <w:tblCellMar>
          <w:left w:w="99" w:type="dxa"/>
          <w:right w:w="99" w:type="dxa"/>
        </w:tblCellMar>
        <w:tblLook w:val="01E0" w:firstRow="1" w:lastRow="1" w:firstColumn="1" w:lastColumn="1" w:noHBand="0" w:noVBand="0"/>
      </w:tblPr>
      <w:tblGrid>
        <w:gridCol w:w="1912"/>
        <w:gridCol w:w="12960"/>
      </w:tblGrid>
      <w:tr w:rsidR="004D05DC" w:rsidTr="001C43DE">
        <w:trPr>
          <w:cantSplit/>
          <w:trHeight w:val="482"/>
          <w:jc w:val="center"/>
        </w:trPr>
        <w:tc>
          <w:tcPr>
            <w:tcW w:w="1912"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tblGrid>
            <w:tr w:rsidR="004D05DC">
              <w:trPr>
                <w:trHeight w:val="472"/>
              </w:trPr>
              <w:tc>
                <w:tcPr>
                  <w:tcW w:w="1679" w:type="dxa"/>
                  <w:vAlign w:val="center"/>
                </w:tcPr>
                <w:p w:rsidR="004D05DC" w:rsidRDefault="004D05DC">
                  <w:pPr>
                    <w:tabs>
                      <w:tab w:val="left" w:pos="1433"/>
                      <w:tab w:val="left" w:pos="2786"/>
                    </w:tabs>
                    <w:rPr>
                      <w:sz w:val="24"/>
                      <w:szCs w:val="24"/>
                    </w:rPr>
                  </w:pPr>
                  <w:r>
                    <w:rPr>
                      <w:rFonts w:hint="eastAsia"/>
                      <w:sz w:val="24"/>
                      <w:szCs w:val="24"/>
                    </w:rPr>
                    <w:t>宿泊室内訳</w:t>
                  </w:r>
                </w:p>
              </w:tc>
            </w:tr>
            <w:tr w:rsidR="004D05DC">
              <w:trPr>
                <w:trHeight w:val="415"/>
              </w:trPr>
              <w:tc>
                <w:tcPr>
                  <w:tcW w:w="1679" w:type="dxa"/>
                  <w:tcBorders>
                    <w:bottom w:val="dashSmallGap" w:sz="4" w:space="0" w:color="auto"/>
                  </w:tcBorders>
                  <w:vAlign w:val="center"/>
                </w:tcPr>
                <w:p w:rsidR="004D05DC" w:rsidRDefault="004D05DC">
                  <w:r>
                    <w:rPr>
                      <w:rFonts w:hint="eastAsia"/>
                    </w:rPr>
                    <w:t>部屋数 51室</w:t>
                  </w:r>
                </w:p>
              </w:tc>
            </w:tr>
            <w:tr w:rsidR="004D05DC">
              <w:trPr>
                <w:trHeight w:val="844"/>
              </w:trPr>
              <w:tc>
                <w:tcPr>
                  <w:tcW w:w="1679" w:type="dxa"/>
                  <w:tcBorders>
                    <w:top w:val="dashSmallGap" w:sz="4" w:space="0" w:color="auto"/>
                    <w:bottom w:val="dashSmallGap" w:sz="4" w:space="0" w:color="auto"/>
                  </w:tcBorders>
                  <w:vAlign w:val="center"/>
                </w:tcPr>
                <w:p w:rsidR="004D05DC" w:rsidRDefault="004D05DC">
                  <w:r>
                    <w:rPr>
                      <w:rFonts w:hint="eastAsia"/>
                    </w:rPr>
                    <w:t>1F 101～122</w:t>
                  </w:r>
                </w:p>
                <w:p w:rsidR="004D05DC" w:rsidRDefault="004D05DC">
                  <w:pPr>
                    <w:tabs>
                      <w:tab w:val="left" w:pos="1433"/>
                      <w:tab w:val="left" w:pos="2786"/>
                    </w:tabs>
                  </w:pPr>
                  <w:r>
                    <w:rPr>
                      <w:rFonts w:hint="eastAsia"/>
                    </w:rPr>
                    <w:t>21室　174名</w:t>
                  </w:r>
                </w:p>
              </w:tc>
            </w:tr>
            <w:tr w:rsidR="004D05DC">
              <w:trPr>
                <w:trHeight w:val="829"/>
              </w:trPr>
              <w:tc>
                <w:tcPr>
                  <w:tcW w:w="1679" w:type="dxa"/>
                  <w:tcBorders>
                    <w:top w:val="dashSmallGap" w:sz="4" w:space="0" w:color="auto"/>
                    <w:bottom w:val="dashSmallGap" w:sz="4" w:space="0" w:color="auto"/>
                  </w:tcBorders>
                  <w:vAlign w:val="center"/>
                </w:tcPr>
                <w:p w:rsidR="004D05DC" w:rsidRDefault="004D05DC">
                  <w:r>
                    <w:rPr>
                      <w:rFonts w:hint="eastAsia"/>
                    </w:rPr>
                    <w:t>2F 201～210</w:t>
                  </w:r>
                </w:p>
                <w:p w:rsidR="004D05DC" w:rsidRDefault="004D05DC">
                  <w:r>
                    <w:rPr>
                      <w:rFonts w:hint="eastAsia"/>
                    </w:rPr>
                    <w:t>10室　88名</w:t>
                  </w:r>
                </w:p>
              </w:tc>
            </w:tr>
            <w:tr w:rsidR="004D05DC">
              <w:trPr>
                <w:trHeight w:val="844"/>
              </w:trPr>
              <w:tc>
                <w:tcPr>
                  <w:tcW w:w="1679" w:type="dxa"/>
                  <w:tcBorders>
                    <w:top w:val="dashSmallGap" w:sz="4" w:space="0" w:color="auto"/>
                  </w:tcBorders>
                  <w:vAlign w:val="center"/>
                </w:tcPr>
                <w:p w:rsidR="004D05DC" w:rsidRDefault="004D05DC">
                  <w:r>
                    <w:rPr>
                      <w:rFonts w:hint="eastAsia"/>
                    </w:rPr>
                    <w:t>3F 301～322</w:t>
                  </w:r>
                </w:p>
                <w:p w:rsidR="004D05DC" w:rsidRDefault="004D05DC">
                  <w:r>
                    <w:rPr>
                      <w:rFonts w:hint="eastAsia"/>
                    </w:rPr>
                    <w:t>22室　184名</w:t>
                  </w:r>
                </w:p>
              </w:tc>
            </w:tr>
            <w:tr w:rsidR="004D05DC">
              <w:trPr>
                <w:trHeight w:val="829"/>
              </w:trPr>
              <w:tc>
                <w:tcPr>
                  <w:tcW w:w="1679" w:type="dxa"/>
                  <w:vAlign w:val="center"/>
                </w:tcPr>
                <w:p w:rsidR="004D05DC" w:rsidRDefault="004D05DC">
                  <w:r>
                    <w:rPr>
                      <w:rFonts w:hint="eastAsia"/>
                    </w:rPr>
                    <w:t>リーダー室</w:t>
                  </w:r>
                </w:p>
                <w:p w:rsidR="004D05DC" w:rsidRDefault="004D05DC">
                  <w:r>
                    <w:rPr>
                      <w:rFonts w:hint="eastAsia"/>
                    </w:rPr>
                    <w:t>11室　30名</w:t>
                  </w:r>
                </w:p>
              </w:tc>
            </w:tr>
          </w:tbl>
          <w:p w:rsidR="004D05DC" w:rsidRDefault="002950FB" w:rsidP="001C43DE">
            <w:pPr>
              <w:tabs>
                <w:tab w:val="left" w:pos="1433"/>
                <w:tab w:val="left" w:pos="2786"/>
              </w:tabs>
            </w:pPr>
            <w:r>
              <w:rPr>
                <w:rFonts w:hint="eastAsia"/>
                <w:b/>
                <w:bCs/>
                <w:noProof/>
                <w:sz w:val="24"/>
              </w:rPr>
              <w:drawing>
                <wp:anchor distT="0" distB="0" distL="114300" distR="114300" simplePos="0" relativeHeight="251586048" behindDoc="0" locked="0" layoutInCell="1" allowOverlap="1">
                  <wp:simplePos x="0" y="0"/>
                  <wp:positionH relativeFrom="column">
                    <wp:posOffset>-323215</wp:posOffset>
                  </wp:positionH>
                  <wp:positionV relativeFrom="paragraph">
                    <wp:posOffset>163830</wp:posOffset>
                  </wp:positionV>
                  <wp:extent cx="257175" cy="733425"/>
                  <wp:effectExtent l="0" t="0" r="0" b="0"/>
                  <wp:wrapNone/>
                  <wp:docPr id="3292" name="図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05DC">
              <w:rPr>
                <w:rFonts w:hint="eastAsia"/>
              </w:rPr>
              <w:t>(布団</w:t>
            </w:r>
            <w:r w:rsidR="001C43DE">
              <w:rPr>
                <w:rFonts w:hint="eastAsia"/>
              </w:rPr>
              <w:t>)は</w:t>
            </w:r>
            <w:r w:rsidR="004D05DC">
              <w:rPr>
                <w:rFonts w:hint="eastAsia"/>
              </w:rPr>
              <w:t>予備数</w:t>
            </w:r>
          </w:p>
        </w:tc>
        <w:tc>
          <w:tcPr>
            <w:tcW w:w="12960" w:type="dxa"/>
            <w:vAlign w:val="center"/>
          </w:tcPr>
          <w:p w:rsidR="004D05DC" w:rsidRDefault="004D05DC">
            <w:pPr>
              <w:rPr>
                <w:rFonts w:ascii="ＭＳ ゴシック" w:eastAsia="ＭＳ ゴシック" w:hAnsi="ＭＳ ゴシック"/>
                <w:b/>
                <w:bCs/>
                <w:sz w:val="24"/>
              </w:rPr>
            </w:pPr>
            <w:r>
              <w:rPr>
                <w:rFonts w:ascii="ＭＳ ゴシック" w:eastAsia="ＭＳ ゴシック" w:hAnsi="ＭＳ ゴシック" w:hint="eastAsia"/>
                <w:b/>
                <w:bCs/>
                <w:sz w:val="24"/>
              </w:rPr>
              <w:t>宿泊棟３階</w:t>
            </w:r>
          </w:p>
        </w:tc>
      </w:tr>
      <w:tr w:rsidR="004D05DC" w:rsidTr="001C43DE">
        <w:tblPrEx>
          <w:tblCellMar>
            <w:left w:w="108" w:type="dxa"/>
            <w:right w:w="108" w:type="dxa"/>
          </w:tblCellMar>
        </w:tblPrEx>
        <w:trPr>
          <w:cantSplit/>
          <w:jc w:val="center"/>
        </w:trPr>
        <w:tc>
          <w:tcPr>
            <w:tcW w:w="1912" w:type="dxa"/>
            <w:vMerge/>
          </w:tcPr>
          <w:p w:rsidR="004D05DC" w:rsidRDefault="004D05DC">
            <w:pPr>
              <w:tabs>
                <w:tab w:val="left" w:pos="1433"/>
                <w:tab w:val="left" w:pos="2786"/>
              </w:tabs>
              <w:jc w:val="left"/>
            </w:pPr>
          </w:p>
        </w:tc>
        <w:tc>
          <w:tcPr>
            <w:tcW w:w="12960" w:type="dxa"/>
          </w:tcPr>
          <w:tbl>
            <w:tblPr>
              <w:tblW w:w="12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609"/>
              <w:gridCol w:w="497"/>
              <w:gridCol w:w="529"/>
              <w:gridCol w:w="529"/>
              <w:gridCol w:w="531"/>
              <w:gridCol w:w="517"/>
              <w:gridCol w:w="531"/>
              <w:gridCol w:w="516"/>
              <w:gridCol w:w="517"/>
              <w:gridCol w:w="587"/>
              <w:gridCol w:w="241"/>
              <w:gridCol w:w="236"/>
              <w:gridCol w:w="6"/>
              <w:gridCol w:w="231"/>
              <w:gridCol w:w="22"/>
              <w:gridCol w:w="222"/>
              <w:gridCol w:w="14"/>
              <w:gridCol w:w="585"/>
              <w:gridCol w:w="531"/>
              <w:gridCol w:w="531"/>
              <w:gridCol w:w="531"/>
              <w:gridCol w:w="531"/>
              <w:gridCol w:w="503"/>
              <w:gridCol w:w="530"/>
              <w:gridCol w:w="531"/>
              <w:gridCol w:w="531"/>
              <w:gridCol w:w="587"/>
              <w:gridCol w:w="419"/>
            </w:tblGrid>
            <w:tr w:rsidR="004D05DC">
              <w:trPr>
                <w:trHeight w:val="1134"/>
              </w:trPr>
              <w:tc>
                <w:tcPr>
                  <w:tcW w:w="412" w:type="dxa"/>
                  <w:tcBorders>
                    <w:top w:val="nil"/>
                    <w:left w:val="nil"/>
                    <w:bottom w:val="single" w:sz="4" w:space="0" w:color="auto"/>
                  </w:tcBorders>
                </w:tcPr>
                <w:p w:rsidR="004D05DC" w:rsidRDefault="004D05DC">
                  <w:pPr>
                    <w:tabs>
                      <w:tab w:val="left" w:pos="1433"/>
                      <w:tab w:val="left" w:pos="2786"/>
                    </w:tabs>
                    <w:jc w:val="left"/>
                  </w:pPr>
                </w:p>
              </w:tc>
              <w:tc>
                <w:tcPr>
                  <w:tcW w:w="609" w:type="dxa"/>
                  <w:tcBorders>
                    <w:top w:val="single" w:sz="4" w:space="0" w:color="auto"/>
                    <w:bottom w:val="single" w:sz="4" w:space="0" w:color="auto"/>
                  </w:tcBorders>
                  <w:vAlign w:val="center"/>
                </w:tcPr>
                <w:p w:rsidR="004D05DC" w:rsidRDefault="004D05DC">
                  <w:pPr>
                    <w:jc w:val="center"/>
                    <w:rPr>
                      <w:sz w:val="14"/>
                      <w:szCs w:val="14"/>
                    </w:rPr>
                  </w:pPr>
                  <w:r w:rsidRPr="0024230E">
                    <w:rPr>
                      <w:rFonts w:hint="eastAsia"/>
                      <w:spacing w:val="15"/>
                      <w:w w:val="55"/>
                      <w:kern w:val="0"/>
                      <w:sz w:val="14"/>
                      <w:szCs w:val="14"/>
                      <w:fitText w:val="392" w:id="-1670144512"/>
                    </w:rPr>
                    <w:t>リーダー</w:t>
                  </w:r>
                  <w:r w:rsidRPr="0024230E">
                    <w:rPr>
                      <w:rFonts w:hint="eastAsia"/>
                      <w:spacing w:val="-15"/>
                      <w:w w:val="55"/>
                      <w:kern w:val="0"/>
                      <w:sz w:val="14"/>
                      <w:szCs w:val="14"/>
                      <w:fitText w:val="392" w:id="-1670144512"/>
                    </w:rPr>
                    <w:t>室</w:t>
                  </w:r>
                </w:p>
                <w:p w:rsidR="004D05DC" w:rsidRDefault="004D05DC">
                  <w:pPr>
                    <w:jc w:val="center"/>
                    <w:rPr>
                      <w:sz w:val="14"/>
                      <w:szCs w:val="14"/>
                    </w:rPr>
                  </w:pPr>
                  <w:r>
                    <w:rPr>
                      <w:rFonts w:hint="eastAsia"/>
                      <w:sz w:val="14"/>
                      <w:szCs w:val="14"/>
                    </w:rPr>
                    <w:t>L-31</w:t>
                  </w:r>
                </w:p>
                <w:p w:rsidR="004D05DC" w:rsidRDefault="004D05DC">
                  <w:pPr>
                    <w:jc w:val="center"/>
                    <w:rPr>
                      <w:sz w:val="14"/>
                      <w:szCs w:val="14"/>
                    </w:rPr>
                  </w:pPr>
                  <w:r>
                    <w:rPr>
                      <w:rFonts w:hint="eastAsia"/>
                      <w:sz w:val="14"/>
                      <w:szCs w:val="14"/>
                    </w:rPr>
                    <w:t>3人</w:t>
                  </w:r>
                </w:p>
                <w:p w:rsidR="004D05DC" w:rsidRDefault="004D05DC">
                  <w:pPr>
                    <w:jc w:val="center"/>
                    <w:rPr>
                      <w:sz w:val="14"/>
                      <w:szCs w:val="14"/>
                    </w:rPr>
                  </w:pPr>
                  <w:r>
                    <w:rPr>
                      <w:rFonts w:hint="eastAsia"/>
                      <w:sz w:val="14"/>
                      <w:szCs w:val="14"/>
                    </w:rPr>
                    <w:sym w:font="Wingdings" w:char="F028"/>
                  </w:r>
                  <w:r>
                    <w:rPr>
                      <w:rFonts w:hint="eastAsia"/>
                      <w:sz w:val="14"/>
                      <w:szCs w:val="14"/>
                    </w:rPr>
                    <w:t>431</w:t>
                  </w:r>
                </w:p>
              </w:tc>
              <w:tc>
                <w:tcPr>
                  <w:tcW w:w="1026"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303</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60" w:type="dxa"/>
                  <w:gridSpan w:val="2"/>
                  <w:tcBorders>
                    <w:top w:val="single" w:sz="4" w:space="0" w:color="auto"/>
                    <w:bottom w:val="single" w:sz="4" w:space="0" w:color="auto"/>
                  </w:tcBorders>
                  <w:vAlign w:val="center"/>
                </w:tcPr>
                <w:p w:rsidR="004D05DC" w:rsidRDefault="004D05DC">
                  <w:pPr>
                    <w:jc w:val="center"/>
                    <w:rPr>
                      <w:sz w:val="16"/>
                      <w:szCs w:val="16"/>
                    </w:rPr>
                  </w:pPr>
                  <w:r>
                    <w:rPr>
                      <w:rFonts w:hint="eastAsia"/>
                      <w:sz w:val="16"/>
                      <w:szCs w:val="16"/>
                      <w:bdr w:val="single" w:sz="4" w:space="0" w:color="auto"/>
                    </w:rPr>
                    <w:t>306</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48"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309</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33"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312</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587" w:type="dxa"/>
                  <w:tcBorders>
                    <w:top w:val="single" w:sz="4" w:space="0" w:color="auto"/>
                    <w:bottom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10"/>
                    </w:rPr>
                    <w:t>リーダー</w:t>
                  </w:r>
                  <w:r w:rsidRPr="0024230E">
                    <w:rPr>
                      <w:rFonts w:hint="eastAsia"/>
                      <w:spacing w:val="-15"/>
                      <w:w w:val="55"/>
                      <w:kern w:val="0"/>
                      <w:sz w:val="14"/>
                      <w:szCs w:val="14"/>
                      <w:fitText w:val="392" w:id="-1670144510"/>
                    </w:rPr>
                    <w:t>室</w:t>
                  </w:r>
                </w:p>
                <w:p w:rsidR="004D05DC" w:rsidRDefault="004D05DC">
                  <w:pPr>
                    <w:jc w:val="center"/>
                    <w:rPr>
                      <w:sz w:val="14"/>
                      <w:szCs w:val="14"/>
                    </w:rPr>
                  </w:pPr>
                  <w:r>
                    <w:rPr>
                      <w:rFonts w:hint="eastAsia"/>
                      <w:sz w:val="14"/>
                      <w:szCs w:val="14"/>
                    </w:rPr>
                    <w:t>L-32</w:t>
                  </w:r>
                </w:p>
                <w:p w:rsidR="004D05DC" w:rsidRDefault="004D05DC">
                  <w:pPr>
                    <w:jc w:val="center"/>
                    <w:rPr>
                      <w:sz w:val="14"/>
                      <w:szCs w:val="14"/>
                    </w:rPr>
                  </w:pPr>
                  <w:r>
                    <w:rPr>
                      <w:rFonts w:hint="eastAsia"/>
                      <w:sz w:val="14"/>
                      <w:szCs w:val="14"/>
                    </w:rPr>
                    <w:t>3人</w:t>
                  </w:r>
                </w:p>
                <w:p w:rsidR="004D05DC" w:rsidRDefault="004D05DC">
                  <w:pPr>
                    <w:jc w:val="center"/>
                    <w:rPr>
                      <w:sz w:val="14"/>
                      <w:szCs w:val="14"/>
                    </w:rPr>
                  </w:pPr>
                  <w:r>
                    <w:rPr>
                      <w:rFonts w:hint="eastAsia"/>
                      <w:sz w:val="14"/>
                      <w:szCs w:val="14"/>
                    </w:rPr>
                    <w:sym w:font="Wingdings" w:char="F028"/>
                  </w:r>
                  <w:r>
                    <w:rPr>
                      <w:rFonts w:hint="eastAsia"/>
                      <w:sz w:val="14"/>
                      <w:szCs w:val="14"/>
                    </w:rPr>
                    <w:t>432</w:t>
                  </w:r>
                </w:p>
              </w:tc>
              <w:tc>
                <w:tcPr>
                  <w:tcW w:w="477" w:type="dxa"/>
                  <w:gridSpan w:val="2"/>
                  <w:tcBorders>
                    <w:top w:val="single" w:sz="4" w:space="0" w:color="auto"/>
                    <w:bottom w:val="single" w:sz="4" w:space="0" w:color="auto"/>
                  </w:tcBorders>
                  <w:vAlign w:val="center"/>
                </w:tcPr>
                <w:p w:rsidR="004D05DC" w:rsidRDefault="00C52200">
                  <w:pPr>
                    <w:adjustRightInd w:val="0"/>
                    <w:snapToGrid w:val="0"/>
                    <w:jc w:val="center"/>
                    <w:rPr>
                      <w:w w:val="90"/>
                      <w:sz w:val="14"/>
                      <w:szCs w:val="14"/>
                    </w:rPr>
                  </w:pPr>
                  <w:r>
                    <w:rPr>
                      <w:rFonts w:hint="eastAsia"/>
                      <w:w w:val="90"/>
                      <w:sz w:val="14"/>
                      <w:szCs w:val="14"/>
                    </w:rPr>
                    <w:t>寝具</w:t>
                  </w:r>
                  <w:r w:rsidR="004D05DC">
                    <w:rPr>
                      <w:rFonts w:hint="eastAsia"/>
                      <w:w w:val="90"/>
                      <w:sz w:val="14"/>
                      <w:szCs w:val="14"/>
                    </w:rPr>
                    <w:t>倉庫</w:t>
                  </w:r>
                </w:p>
                <w:p w:rsidR="004D05DC" w:rsidRDefault="004D05DC">
                  <w:pPr>
                    <w:snapToGrid w:val="0"/>
                    <w:ind w:right="113"/>
                    <w:rPr>
                      <w:sz w:val="16"/>
                      <w:szCs w:val="16"/>
                    </w:rPr>
                  </w:pPr>
                  <w:r w:rsidRPr="00C52200">
                    <w:rPr>
                      <w:rFonts w:hint="eastAsia"/>
                      <w:spacing w:val="30"/>
                      <w:kern w:val="0"/>
                      <w:sz w:val="12"/>
                      <w:szCs w:val="12"/>
                      <w:fitText w:val="240" w:id="-1582632704"/>
                    </w:rPr>
                    <w:t>№</w:t>
                  </w:r>
                  <w:r w:rsidRPr="00C52200">
                    <w:rPr>
                      <w:rFonts w:hint="eastAsia"/>
                      <w:kern w:val="0"/>
                      <w:sz w:val="12"/>
                      <w:szCs w:val="12"/>
                      <w:fitText w:val="240" w:id="-1582632704"/>
                    </w:rPr>
                    <w:t>2</w:t>
                  </w:r>
                </w:p>
              </w:tc>
              <w:tc>
                <w:tcPr>
                  <w:tcW w:w="481" w:type="dxa"/>
                  <w:gridSpan w:val="4"/>
                  <w:tcBorders>
                    <w:top w:val="single" w:sz="4" w:space="0" w:color="auto"/>
                    <w:bottom w:val="nil"/>
                  </w:tcBorders>
                </w:tcPr>
                <w:p w:rsidR="004D05DC" w:rsidRDefault="0024230E">
                  <w:pPr>
                    <w:rPr>
                      <w:sz w:val="14"/>
                      <w:szCs w:val="1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49" type="#_x0000_t75" style="position:absolute;left:0;text-align:left;margin-left:-4.45pt;margin-top:9.75pt;width:21.55pt;height:30.9pt;z-index:251567616;mso-position-horizontal-relative:text;mso-position-vertical-relative:text">
                        <v:imagedata r:id="rId25" o:title=""/>
                      </v:shape>
                      <o:OLEObject Type="Embed" ProgID="PBrush" ShapeID="_x0000_s4249" DrawAspect="Content" ObjectID="_1688726848" r:id="rId26"/>
                    </w:object>
                  </w:r>
                </w:p>
              </w:tc>
              <w:tc>
                <w:tcPr>
                  <w:tcW w:w="599" w:type="dxa"/>
                  <w:gridSpan w:val="2"/>
                  <w:tcBorders>
                    <w:top w:val="single" w:sz="4" w:space="0" w:color="auto"/>
                    <w:bottom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08"/>
                    </w:rPr>
                    <w:t>リーダー</w:t>
                  </w:r>
                  <w:r w:rsidRPr="0024230E">
                    <w:rPr>
                      <w:rFonts w:hint="eastAsia"/>
                      <w:spacing w:val="-15"/>
                      <w:w w:val="55"/>
                      <w:kern w:val="0"/>
                      <w:sz w:val="14"/>
                      <w:szCs w:val="14"/>
                      <w:fitText w:val="392" w:id="-1670144508"/>
                    </w:rPr>
                    <w:t>室</w:t>
                  </w:r>
                </w:p>
                <w:p w:rsidR="004D05DC" w:rsidRDefault="004D05DC">
                  <w:pPr>
                    <w:jc w:val="center"/>
                    <w:rPr>
                      <w:sz w:val="14"/>
                      <w:szCs w:val="14"/>
                    </w:rPr>
                  </w:pPr>
                  <w:r>
                    <w:rPr>
                      <w:rFonts w:hint="eastAsia"/>
                      <w:sz w:val="14"/>
                      <w:szCs w:val="14"/>
                    </w:rPr>
                    <w:t>L-33</w:t>
                  </w:r>
                </w:p>
                <w:p w:rsidR="004D05DC" w:rsidRDefault="004D05DC">
                  <w:pPr>
                    <w:jc w:val="center"/>
                    <w:rPr>
                      <w:sz w:val="14"/>
                      <w:szCs w:val="14"/>
                    </w:rPr>
                  </w:pPr>
                  <w:r>
                    <w:rPr>
                      <w:rFonts w:hint="eastAsia"/>
                      <w:sz w:val="14"/>
                      <w:szCs w:val="14"/>
                    </w:rPr>
                    <w:t>2人</w:t>
                  </w:r>
                </w:p>
                <w:p w:rsidR="004D05DC" w:rsidRDefault="004D05DC">
                  <w:pPr>
                    <w:jc w:val="center"/>
                    <w:rPr>
                      <w:sz w:val="14"/>
                      <w:szCs w:val="14"/>
                    </w:rPr>
                  </w:pPr>
                  <w:r>
                    <w:rPr>
                      <w:rFonts w:hint="eastAsia"/>
                      <w:sz w:val="14"/>
                      <w:szCs w:val="14"/>
                    </w:rPr>
                    <w:sym w:font="Wingdings" w:char="F028"/>
                  </w:r>
                  <w:r>
                    <w:rPr>
                      <w:rFonts w:hint="eastAsia"/>
                      <w:sz w:val="14"/>
                      <w:szCs w:val="14"/>
                    </w:rPr>
                    <w:t>433</w:t>
                  </w:r>
                </w:p>
              </w:tc>
              <w:tc>
                <w:tcPr>
                  <w:tcW w:w="1062"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315</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62"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318</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33"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321</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62" w:type="dxa"/>
                  <w:gridSpan w:val="2"/>
                  <w:tcBorders>
                    <w:top w:val="single" w:sz="4" w:space="0" w:color="auto"/>
                    <w:bottom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324</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587" w:type="dxa"/>
                  <w:tcBorders>
                    <w:top w:val="single" w:sz="4" w:space="0" w:color="auto"/>
                    <w:bottom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06"/>
                    </w:rPr>
                    <w:t>リーダー</w:t>
                  </w:r>
                  <w:r w:rsidRPr="0024230E">
                    <w:rPr>
                      <w:rFonts w:hint="eastAsia"/>
                      <w:spacing w:val="-15"/>
                      <w:w w:val="55"/>
                      <w:kern w:val="0"/>
                      <w:sz w:val="14"/>
                      <w:szCs w:val="14"/>
                      <w:fitText w:val="392" w:id="-1670144506"/>
                    </w:rPr>
                    <w:t>室</w:t>
                  </w:r>
                </w:p>
                <w:p w:rsidR="004D05DC" w:rsidRDefault="004D05DC">
                  <w:pPr>
                    <w:jc w:val="center"/>
                    <w:rPr>
                      <w:sz w:val="14"/>
                      <w:szCs w:val="14"/>
                    </w:rPr>
                  </w:pPr>
                  <w:r>
                    <w:rPr>
                      <w:rFonts w:hint="eastAsia"/>
                      <w:sz w:val="14"/>
                      <w:szCs w:val="14"/>
                    </w:rPr>
                    <w:t>L-34</w:t>
                  </w:r>
                </w:p>
                <w:p w:rsidR="004D05DC" w:rsidRDefault="004D05DC">
                  <w:pPr>
                    <w:jc w:val="center"/>
                    <w:rPr>
                      <w:sz w:val="14"/>
                      <w:szCs w:val="14"/>
                    </w:rPr>
                  </w:pPr>
                  <w:r>
                    <w:rPr>
                      <w:rFonts w:hint="eastAsia"/>
                      <w:sz w:val="14"/>
                      <w:szCs w:val="14"/>
                    </w:rPr>
                    <w:t>3人</w:t>
                  </w:r>
                  <w:r>
                    <w:rPr>
                      <w:rFonts w:hint="eastAsia"/>
                      <w:sz w:val="14"/>
                      <w:szCs w:val="14"/>
                    </w:rPr>
                    <w:sym w:font="Wingdings" w:char="F028"/>
                  </w:r>
                  <w:r>
                    <w:rPr>
                      <w:rFonts w:hint="eastAsia"/>
                      <w:sz w:val="14"/>
                      <w:szCs w:val="14"/>
                    </w:rPr>
                    <w:t>434</w:t>
                  </w:r>
                </w:p>
              </w:tc>
              <w:tc>
                <w:tcPr>
                  <w:tcW w:w="419" w:type="dxa"/>
                  <w:tcBorders>
                    <w:top w:val="nil"/>
                    <w:bottom w:val="single" w:sz="4" w:space="0" w:color="auto"/>
                    <w:right w:val="nil"/>
                  </w:tcBorders>
                </w:tcPr>
                <w:p w:rsidR="004D05DC" w:rsidRDefault="004D05DC">
                  <w:pPr>
                    <w:widowControl/>
                    <w:jc w:val="left"/>
                  </w:pPr>
                </w:p>
              </w:tc>
            </w:tr>
            <w:tr w:rsidR="004D05DC">
              <w:trPr>
                <w:trHeight w:val="105"/>
              </w:trPr>
              <w:tc>
                <w:tcPr>
                  <w:tcW w:w="412" w:type="dxa"/>
                  <w:tcBorders>
                    <w:top w:val="single" w:sz="4" w:space="0" w:color="auto"/>
                    <w:bottom w:val="single" w:sz="4" w:space="0" w:color="auto"/>
                    <w:right w:val="nil"/>
                  </w:tcBorders>
                </w:tcPr>
                <w:p w:rsidR="004D05DC" w:rsidRDefault="004D05DC">
                  <w:pPr>
                    <w:tabs>
                      <w:tab w:val="left" w:pos="1433"/>
                      <w:tab w:val="left" w:pos="2786"/>
                    </w:tabs>
                    <w:jc w:val="left"/>
                  </w:pPr>
                </w:p>
              </w:tc>
              <w:tc>
                <w:tcPr>
                  <w:tcW w:w="609" w:type="dxa"/>
                  <w:tcBorders>
                    <w:top w:val="single" w:sz="4" w:space="0" w:color="auto"/>
                    <w:left w:val="nil"/>
                    <w:right w:val="nil"/>
                  </w:tcBorders>
                </w:tcPr>
                <w:p w:rsidR="004D05DC" w:rsidRDefault="004D05DC">
                  <w:pPr>
                    <w:tabs>
                      <w:tab w:val="left" w:pos="1433"/>
                      <w:tab w:val="left" w:pos="2786"/>
                    </w:tabs>
                    <w:jc w:val="left"/>
                  </w:pPr>
                </w:p>
              </w:tc>
              <w:tc>
                <w:tcPr>
                  <w:tcW w:w="497" w:type="dxa"/>
                  <w:tcBorders>
                    <w:top w:val="single" w:sz="4" w:space="0" w:color="auto"/>
                    <w:left w:val="nil"/>
                    <w:right w:val="nil"/>
                  </w:tcBorders>
                </w:tcPr>
                <w:p w:rsidR="004D05DC" w:rsidRDefault="004D05DC">
                  <w:pPr>
                    <w:tabs>
                      <w:tab w:val="left" w:pos="1433"/>
                      <w:tab w:val="left" w:pos="2786"/>
                    </w:tabs>
                    <w:jc w:val="left"/>
                  </w:pPr>
                </w:p>
              </w:tc>
              <w:tc>
                <w:tcPr>
                  <w:tcW w:w="529" w:type="dxa"/>
                  <w:tcBorders>
                    <w:top w:val="single" w:sz="4" w:space="0" w:color="auto"/>
                    <w:left w:val="nil"/>
                    <w:right w:val="nil"/>
                  </w:tcBorders>
                </w:tcPr>
                <w:p w:rsidR="004D05DC" w:rsidRDefault="004D05DC">
                  <w:pPr>
                    <w:tabs>
                      <w:tab w:val="left" w:pos="1433"/>
                      <w:tab w:val="left" w:pos="2786"/>
                    </w:tabs>
                    <w:jc w:val="left"/>
                  </w:pPr>
                </w:p>
              </w:tc>
              <w:tc>
                <w:tcPr>
                  <w:tcW w:w="529" w:type="dxa"/>
                  <w:tcBorders>
                    <w:top w:val="single" w:sz="4" w:space="0" w:color="auto"/>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17" w:type="dxa"/>
                  <w:tcBorders>
                    <w:top w:val="single" w:sz="4" w:space="0" w:color="auto"/>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16" w:type="dxa"/>
                  <w:tcBorders>
                    <w:top w:val="single" w:sz="4" w:space="0" w:color="auto"/>
                    <w:left w:val="nil"/>
                    <w:right w:val="nil"/>
                  </w:tcBorders>
                </w:tcPr>
                <w:p w:rsidR="004D05DC" w:rsidRDefault="004D05DC">
                  <w:pPr>
                    <w:tabs>
                      <w:tab w:val="left" w:pos="1433"/>
                      <w:tab w:val="left" w:pos="2786"/>
                    </w:tabs>
                    <w:jc w:val="left"/>
                  </w:pPr>
                </w:p>
              </w:tc>
              <w:tc>
                <w:tcPr>
                  <w:tcW w:w="517" w:type="dxa"/>
                  <w:tcBorders>
                    <w:top w:val="single" w:sz="4" w:space="0" w:color="auto"/>
                    <w:left w:val="nil"/>
                    <w:bottom w:val="nil"/>
                    <w:right w:val="nil"/>
                  </w:tcBorders>
                </w:tcPr>
                <w:p w:rsidR="004D05DC" w:rsidRDefault="004D05DC">
                  <w:pPr>
                    <w:tabs>
                      <w:tab w:val="left" w:pos="1433"/>
                      <w:tab w:val="left" w:pos="2786"/>
                    </w:tabs>
                    <w:jc w:val="left"/>
                  </w:pPr>
                </w:p>
              </w:tc>
              <w:tc>
                <w:tcPr>
                  <w:tcW w:w="587" w:type="dxa"/>
                  <w:tcBorders>
                    <w:top w:val="single" w:sz="4" w:space="0" w:color="auto"/>
                    <w:left w:val="nil"/>
                    <w:bottom w:val="single" w:sz="4" w:space="0" w:color="auto"/>
                    <w:right w:val="nil"/>
                  </w:tcBorders>
                </w:tcPr>
                <w:p w:rsidR="004D05DC" w:rsidRDefault="004D05DC"/>
              </w:tc>
              <w:tc>
                <w:tcPr>
                  <w:tcW w:w="477" w:type="dxa"/>
                  <w:gridSpan w:val="2"/>
                  <w:tcBorders>
                    <w:top w:val="single" w:sz="4" w:space="0" w:color="auto"/>
                    <w:left w:val="nil"/>
                    <w:bottom w:val="nil"/>
                    <w:right w:val="nil"/>
                  </w:tcBorders>
                </w:tcPr>
                <w:p w:rsidR="004D05DC" w:rsidRDefault="004D05DC">
                  <w:pPr>
                    <w:tabs>
                      <w:tab w:val="left" w:pos="1433"/>
                      <w:tab w:val="left" w:pos="2786"/>
                    </w:tabs>
                    <w:jc w:val="left"/>
                  </w:pPr>
                </w:p>
              </w:tc>
              <w:tc>
                <w:tcPr>
                  <w:tcW w:w="481" w:type="dxa"/>
                  <w:gridSpan w:val="4"/>
                  <w:tcBorders>
                    <w:top w:val="nil"/>
                    <w:left w:val="nil"/>
                    <w:bottom w:val="nil"/>
                    <w:right w:val="nil"/>
                  </w:tcBorders>
                </w:tcPr>
                <w:p w:rsidR="004D05DC" w:rsidRDefault="004D05DC">
                  <w:pPr>
                    <w:tabs>
                      <w:tab w:val="left" w:pos="1433"/>
                      <w:tab w:val="left" w:pos="2786"/>
                    </w:tabs>
                    <w:jc w:val="left"/>
                  </w:pPr>
                </w:p>
              </w:tc>
              <w:tc>
                <w:tcPr>
                  <w:tcW w:w="599" w:type="dxa"/>
                  <w:gridSpan w:val="2"/>
                  <w:tcBorders>
                    <w:top w:val="single" w:sz="4" w:space="0" w:color="auto"/>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31" w:type="dxa"/>
                  <w:tcBorders>
                    <w:top w:val="nil"/>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03" w:type="dxa"/>
                  <w:tcBorders>
                    <w:top w:val="single" w:sz="4" w:space="0" w:color="auto"/>
                    <w:left w:val="nil"/>
                    <w:right w:val="nil"/>
                  </w:tcBorders>
                </w:tcPr>
                <w:p w:rsidR="004D05DC" w:rsidRDefault="004D05DC">
                  <w:pPr>
                    <w:tabs>
                      <w:tab w:val="left" w:pos="1433"/>
                      <w:tab w:val="left" w:pos="2786"/>
                    </w:tabs>
                    <w:jc w:val="left"/>
                  </w:pPr>
                </w:p>
              </w:tc>
              <w:tc>
                <w:tcPr>
                  <w:tcW w:w="530" w:type="dxa"/>
                  <w:tcBorders>
                    <w:top w:val="single" w:sz="4" w:space="0" w:color="auto"/>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31" w:type="dxa"/>
                  <w:tcBorders>
                    <w:top w:val="single" w:sz="4" w:space="0" w:color="auto"/>
                    <w:left w:val="nil"/>
                    <w:right w:val="nil"/>
                  </w:tcBorders>
                </w:tcPr>
                <w:p w:rsidR="004D05DC" w:rsidRDefault="004D05DC">
                  <w:pPr>
                    <w:tabs>
                      <w:tab w:val="left" w:pos="1433"/>
                      <w:tab w:val="left" w:pos="2786"/>
                    </w:tabs>
                    <w:jc w:val="left"/>
                  </w:pPr>
                </w:p>
              </w:tc>
              <w:tc>
                <w:tcPr>
                  <w:tcW w:w="587" w:type="dxa"/>
                  <w:tcBorders>
                    <w:top w:val="single" w:sz="4" w:space="0" w:color="auto"/>
                    <w:left w:val="nil"/>
                    <w:right w:val="nil"/>
                  </w:tcBorders>
                </w:tcPr>
                <w:p w:rsidR="004D05DC" w:rsidRDefault="004D05DC">
                  <w:pPr>
                    <w:tabs>
                      <w:tab w:val="left" w:pos="1433"/>
                      <w:tab w:val="left" w:pos="2786"/>
                    </w:tabs>
                    <w:jc w:val="left"/>
                  </w:pPr>
                </w:p>
              </w:tc>
              <w:tc>
                <w:tcPr>
                  <w:tcW w:w="419" w:type="dxa"/>
                  <w:tcBorders>
                    <w:top w:val="single" w:sz="4" w:space="0" w:color="auto"/>
                    <w:left w:val="nil"/>
                    <w:bottom w:val="single" w:sz="4" w:space="0" w:color="auto"/>
                  </w:tcBorders>
                </w:tcPr>
                <w:p w:rsidR="004D05DC" w:rsidRDefault="004D05DC">
                  <w:pPr>
                    <w:widowControl/>
                    <w:jc w:val="left"/>
                  </w:pPr>
                </w:p>
              </w:tc>
            </w:tr>
            <w:tr w:rsidR="004D05DC">
              <w:trPr>
                <w:cantSplit/>
                <w:trHeight w:val="275"/>
              </w:trPr>
              <w:tc>
                <w:tcPr>
                  <w:tcW w:w="412" w:type="dxa"/>
                  <w:vMerge w:val="restart"/>
                  <w:tcBorders>
                    <w:left w:val="nil"/>
                  </w:tcBorders>
                </w:tcPr>
                <w:p w:rsidR="004D05DC" w:rsidRDefault="0024230E">
                  <w:pPr>
                    <w:tabs>
                      <w:tab w:val="left" w:pos="1433"/>
                      <w:tab w:val="left" w:pos="2786"/>
                    </w:tabs>
                    <w:jc w:val="left"/>
                  </w:pPr>
                  <w:r>
                    <w:rPr>
                      <w:noProof/>
                    </w:rPr>
                    <w:object w:dxaOrig="1440" w:dyaOrig="1440">
                      <v:shape id="_x0000_s4251" type="#_x0000_t75" style="position:absolute;margin-left:-4.9pt;margin-top:-.65pt;width:20.1pt;height:29.2pt;z-index:251569664;mso-position-horizontal-relative:text;mso-position-vertical-relative:text">
                        <v:imagedata r:id="rId27" o:title=""/>
                      </v:shape>
                      <o:OLEObject Type="Embed" ProgID="PBrush" ShapeID="_x0000_s4251" DrawAspect="Content" ObjectID="_1688726849" r:id="rId28"/>
                    </w:object>
                  </w:r>
                </w:p>
              </w:tc>
              <w:tc>
                <w:tcPr>
                  <w:tcW w:w="609" w:type="dxa"/>
                  <w:vMerge w:val="restart"/>
                  <w:textDirection w:val="tbRlV"/>
                  <w:vAlign w:val="center"/>
                </w:tcPr>
                <w:p w:rsidR="004D05DC" w:rsidRDefault="004D05DC">
                  <w:pPr>
                    <w:ind w:left="113" w:right="113"/>
                    <w:jc w:val="center"/>
                    <w:rPr>
                      <w:sz w:val="16"/>
                      <w:szCs w:val="16"/>
                    </w:rPr>
                  </w:pPr>
                  <w:r>
                    <w:rPr>
                      <w:rFonts w:hint="eastAsia"/>
                      <w:sz w:val="16"/>
                      <w:szCs w:val="16"/>
                    </w:rPr>
                    <w:t>化粧室(女)</w:t>
                  </w:r>
                </w:p>
              </w:tc>
              <w:tc>
                <w:tcPr>
                  <w:tcW w:w="497"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04"/>
                    </w:rPr>
                    <w:t>ベッ</w:t>
                  </w:r>
                  <w:r w:rsidRPr="0024230E">
                    <w:rPr>
                      <w:rFonts w:hint="eastAsia"/>
                      <w:spacing w:val="-15"/>
                      <w:w w:val="83"/>
                      <w:kern w:val="0"/>
                      <w:sz w:val="16"/>
                      <w:szCs w:val="16"/>
                      <w:fitText w:val="400" w:id="-1670144504"/>
                    </w:rPr>
                    <w:t>ド</w:t>
                  </w:r>
                </w:p>
                <w:p w:rsidR="004D05DC" w:rsidRDefault="004D05DC">
                  <w:pPr>
                    <w:jc w:val="center"/>
                    <w:rPr>
                      <w:sz w:val="16"/>
                      <w:szCs w:val="16"/>
                    </w:rPr>
                  </w:pPr>
                </w:p>
                <w:p w:rsidR="004D05DC" w:rsidRDefault="004D05DC">
                  <w:pPr>
                    <w:jc w:val="center"/>
                    <w:rPr>
                      <w:sz w:val="12"/>
                      <w:szCs w:val="12"/>
                    </w:rPr>
                  </w:pPr>
                </w:p>
                <w:p w:rsidR="004D05DC" w:rsidRDefault="004D05DC">
                  <w:pPr>
                    <w:jc w:val="center"/>
                    <w:rPr>
                      <w:sz w:val="16"/>
                      <w:szCs w:val="16"/>
                    </w:rPr>
                  </w:pPr>
                  <w:r>
                    <w:rPr>
                      <w:rFonts w:hint="eastAsia"/>
                      <w:sz w:val="16"/>
                      <w:szCs w:val="16"/>
                      <w:bdr w:val="single" w:sz="4" w:space="0" w:color="auto"/>
                    </w:rPr>
                    <w:t>301</w:t>
                  </w:r>
                </w:p>
              </w:tc>
              <w:tc>
                <w:tcPr>
                  <w:tcW w:w="529"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03"/>
                    </w:rPr>
                    <w:t>ベッ</w:t>
                  </w:r>
                  <w:r w:rsidRPr="0024230E">
                    <w:rPr>
                      <w:rFonts w:hint="eastAsia"/>
                      <w:spacing w:val="-15"/>
                      <w:w w:val="83"/>
                      <w:kern w:val="0"/>
                      <w:sz w:val="16"/>
                      <w:szCs w:val="16"/>
                      <w:fitText w:val="400" w:id="-1670144503"/>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302</w:t>
                  </w:r>
                </w:p>
              </w:tc>
              <w:tc>
                <w:tcPr>
                  <w:tcW w:w="529"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02"/>
                    </w:rPr>
                    <w:t>ベッ</w:t>
                  </w:r>
                  <w:r w:rsidRPr="0024230E">
                    <w:rPr>
                      <w:rFonts w:hint="eastAsia"/>
                      <w:spacing w:val="-15"/>
                      <w:w w:val="83"/>
                      <w:kern w:val="0"/>
                      <w:sz w:val="16"/>
                      <w:szCs w:val="16"/>
                      <w:fitText w:val="400" w:id="-1670144502"/>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304</w:t>
                  </w:r>
                </w:p>
              </w:tc>
              <w:tc>
                <w:tcPr>
                  <w:tcW w:w="531"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01"/>
                    </w:rPr>
                    <w:t>ベッ</w:t>
                  </w:r>
                  <w:r w:rsidRPr="0024230E">
                    <w:rPr>
                      <w:rFonts w:hint="eastAsia"/>
                      <w:spacing w:val="-15"/>
                      <w:w w:val="83"/>
                      <w:kern w:val="0"/>
                      <w:sz w:val="16"/>
                      <w:szCs w:val="16"/>
                      <w:fitText w:val="400" w:id="-1670144501"/>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305</w:t>
                  </w:r>
                </w:p>
              </w:tc>
              <w:tc>
                <w:tcPr>
                  <w:tcW w:w="517"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00"/>
                    </w:rPr>
                    <w:t>ベッ</w:t>
                  </w:r>
                  <w:r w:rsidRPr="0024230E">
                    <w:rPr>
                      <w:rFonts w:hint="eastAsia"/>
                      <w:spacing w:val="-15"/>
                      <w:w w:val="83"/>
                      <w:kern w:val="0"/>
                      <w:sz w:val="16"/>
                      <w:szCs w:val="16"/>
                      <w:fitText w:val="400" w:id="-1670144500"/>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307</w:t>
                  </w:r>
                </w:p>
              </w:tc>
              <w:tc>
                <w:tcPr>
                  <w:tcW w:w="531"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9"/>
                    </w:rPr>
                    <w:t>ベッ</w:t>
                  </w:r>
                  <w:r w:rsidRPr="0024230E">
                    <w:rPr>
                      <w:rFonts w:hint="eastAsia"/>
                      <w:spacing w:val="-15"/>
                      <w:w w:val="83"/>
                      <w:kern w:val="0"/>
                      <w:sz w:val="16"/>
                      <w:szCs w:val="16"/>
                      <w:fitText w:val="400" w:id="-1670144499"/>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308</w:t>
                  </w:r>
                </w:p>
              </w:tc>
              <w:tc>
                <w:tcPr>
                  <w:tcW w:w="1033" w:type="dxa"/>
                  <w:gridSpan w:val="2"/>
                  <w:vMerge w:val="restart"/>
                  <w:vAlign w:val="center"/>
                </w:tcPr>
                <w:p w:rsidR="004D05DC" w:rsidRDefault="004D05DC">
                  <w:pPr>
                    <w:jc w:val="center"/>
                    <w:rPr>
                      <w:sz w:val="16"/>
                      <w:szCs w:val="16"/>
                    </w:rPr>
                  </w:pPr>
                  <w:r>
                    <w:rPr>
                      <w:rFonts w:hint="eastAsia"/>
                      <w:sz w:val="16"/>
                      <w:szCs w:val="16"/>
                    </w:rPr>
                    <w:t>16人</w:t>
                  </w:r>
                </w:p>
                <w:p w:rsidR="004D05DC" w:rsidRDefault="004D05DC">
                  <w:pPr>
                    <w:jc w:val="center"/>
                    <w:rPr>
                      <w:sz w:val="16"/>
                      <w:szCs w:val="16"/>
                    </w:rPr>
                  </w:pPr>
                  <w:r>
                    <w:rPr>
                      <w:rFonts w:hint="eastAsia"/>
                      <w:kern w:val="0"/>
                      <w:sz w:val="16"/>
                      <w:szCs w:val="16"/>
                    </w:rPr>
                    <w:t>ベッド</w:t>
                  </w:r>
                  <w:r>
                    <w:rPr>
                      <w:rFonts w:hint="eastAsia"/>
                      <w:sz w:val="16"/>
                      <w:szCs w:val="16"/>
                    </w:rPr>
                    <w:t>12</w:t>
                  </w:r>
                </w:p>
                <w:p w:rsidR="004D05DC" w:rsidRDefault="004D05DC">
                  <w:pPr>
                    <w:jc w:val="center"/>
                    <w:rPr>
                      <w:kern w:val="0"/>
                      <w:sz w:val="16"/>
                      <w:szCs w:val="16"/>
                    </w:rPr>
                  </w:pPr>
                  <w:r>
                    <w:rPr>
                      <w:rFonts w:hint="eastAsia"/>
                      <w:sz w:val="16"/>
                      <w:szCs w:val="16"/>
                    </w:rPr>
                    <w:t>（布団4）</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310</w:t>
                  </w:r>
                  <w:r>
                    <w:rPr>
                      <w:rFonts w:hint="eastAsia"/>
                      <w:sz w:val="16"/>
                      <w:szCs w:val="16"/>
                    </w:rPr>
                    <w:t xml:space="preserve">　</w:t>
                  </w:r>
                  <w:r>
                    <w:rPr>
                      <w:rFonts w:hint="eastAsia"/>
                      <w:sz w:val="16"/>
                      <w:szCs w:val="16"/>
                      <w:bdr w:val="single" w:sz="4" w:space="0" w:color="auto"/>
                    </w:rPr>
                    <w:t>311</w:t>
                  </w:r>
                </w:p>
              </w:tc>
              <w:tc>
                <w:tcPr>
                  <w:tcW w:w="587" w:type="dxa"/>
                  <w:vMerge w:val="restart"/>
                  <w:tcBorders>
                    <w:top w:val="single" w:sz="4" w:space="0" w:color="auto"/>
                    <w:bottom w:val="nil"/>
                    <w:right w:val="nil"/>
                  </w:tcBorders>
                  <w:textDirection w:val="tbRlV"/>
                  <w:vAlign w:val="center"/>
                </w:tcPr>
                <w:p w:rsidR="004D05DC" w:rsidRDefault="004D05DC">
                  <w:pPr>
                    <w:ind w:left="113" w:right="113"/>
                    <w:jc w:val="center"/>
                    <w:rPr>
                      <w:sz w:val="16"/>
                      <w:szCs w:val="16"/>
                    </w:rPr>
                  </w:pPr>
                  <w:r>
                    <w:rPr>
                      <w:rFonts w:hint="eastAsia"/>
                      <w:sz w:val="16"/>
                      <w:szCs w:val="16"/>
                    </w:rPr>
                    <w:t>化粧室(男)</w:t>
                  </w:r>
                </w:p>
              </w:tc>
              <w:tc>
                <w:tcPr>
                  <w:tcW w:w="241" w:type="dxa"/>
                  <w:tcBorders>
                    <w:top w:val="single" w:sz="4" w:space="0" w:color="auto"/>
                    <w:left w:val="nil"/>
                    <w:bottom w:val="single" w:sz="4" w:space="0" w:color="auto"/>
                    <w:right w:val="nil"/>
                  </w:tcBorders>
                </w:tcPr>
                <w:p w:rsidR="004D05DC" w:rsidRDefault="004D05DC">
                  <w:pPr>
                    <w:tabs>
                      <w:tab w:val="left" w:pos="1433"/>
                      <w:tab w:val="left" w:pos="2786"/>
                    </w:tabs>
                    <w:jc w:val="left"/>
                    <w:rPr>
                      <w:sz w:val="2"/>
                      <w:szCs w:val="2"/>
                    </w:rPr>
                  </w:pPr>
                </w:p>
              </w:tc>
              <w:tc>
                <w:tcPr>
                  <w:tcW w:w="242" w:type="dxa"/>
                  <w:gridSpan w:val="2"/>
                  <w:tcBorders>
                    <w:top w:val="nil"/>
                    <w:left w:val="nil"/>
                    <w:bottom w:val="nil"/>
                  </w:tcBorders>
                </w:tcPr>
                <w:p w:rsidR="004D05DC" w:rsidRDefault="004D05DC">
                  <w:pPr>
                    <w:tabs>
                      <w:tab w:val="left" w:pos="1433"/>
                      <w:tab w:val="left" w:pos="2786"/>
                    </w:tabs>
                    <w:jc w:val="left"/>
                    <w:rPr>
                      <w:sz w:val="2"/>
                      <w:szCs w:val="2"/>
                    </w:rPr>
                  </w:pPr>
                </w:p>
              </w:tc>
              <w:tc>
                <w:tcPr>
                  <w:tcW w:w="253" w:type="dxa"/>
                  <w:gridSpan w:val="2"/>
                  <w:tcBorders>
                    <w:top w:val="nil"/>
                    <w:bottom w:val="nil"/>
                    <w:right w:val="nil"/>
                  </w:tcBorders>
                </w:tcPr>
                <w:p w:rsidR="004D05DC" w:rsidRDefault="004D05DC">
                  <w:pPr>
                    <w:tabs>
                      <w:tab w:val="left" w:pos="1433"/>
                      <w:tab w:val="left" w:pos="2786"/>
                    </w:tabs>
                    <w:jc w:val="left"/>
                    <w:rPr>
                      <w:sz w:val="2"/>
                      <w:szCs w:val="2"/>
                    </w:rPr>
                  </w:pPr>
                </w:p>
              </w:tc>
              <w:tc>
                <w:tcPr>
                  <w:tcW w:w="236" w:type="dxa"/>
                  <w:gridSpan w:val="2"/>
                  <w:tcBorders>
                    <w:top w:val="nil"/>
                    <w:left w:val="nil"/>
                    <w:bottom w:val="single" w:sz="4" w:space="0" w:color="auto"/>
                    <w:right w:val="nil"/>
                  </w:tcBorders>
                </w:tcPr>
                <w:p w:rsidR="004D05DC" w:rsidRDefault="004D05DC">
                  <w:pPr>
                    <w:tabs>
                      <w:tab w:val="left" w:pos="1433"/>
                      <w:tab w:val="left" w:pos="2786"/>
                    </w:tabs>
                    <w:jc w:val="left"/>
                    <w:rPr>
                      <w:sz w:val="2"/>
                      <w:szCs w:val="2"/>
                    </w:rPr>
                  </w:pPr>
                </w:p>
              </w:tc>
              <w:tc>
                <w:tcPr>
                  <w:tcW w:w="585" w:type="dxa"/>
                  <w:vMerge w:val="restart"/>
                  <w:tcBorders>
                    <w:left w:val="nil"/>
                    <w:bottom w:val="nil"/>
                  </w:tcBorders>
                  <w:textDirection w:val="tbRlV"/>
                  <w:vAlign w:val="center"/>
                </w:tcPr>
                <w:p w:rsidR="004D05DC" w:rsidRDefault="004D05DC">
                  <w:pPr>
                    <w:tabs>
                      <w:tab w:val="left" w:pos="1433"/>
                      <w:tab w:val="left" w:pos="2786"/>
                    </w:tabs>
                    <w:ind w:left="113" w:right="113"/>
                    <w:jc w:val="center"/>
                  </w:pPr>
                  <w:r>
                    <w:rPr>
                      <w:rFonts w:hint="eastAsia"/>
                      <w:sz w:val="16"/>
                      <w:szCs w:val="16"/>
                    </w:rPr>
                    <w:t>化粧室(女)</w:t>
                  </w:r>
                </w:p>
              </w:tc>
              <w:tc>
                <w:tcPr>
                  <w:tcW w:w="1062" w:type="dxa"/>
                  <w:gridSpan w:val="2"/>
                  <w:vMerge w:val="restart"/>
                  <w:vAlign w:val="center"/>
                </w:tcPr>
                <w:p w:rsidR="004D05DC" w:rsidRDefault="004D05DC">
                  <w:pPr>
                    <w:jc w:val="center"/>
                    <w:rPr>
                      <w:sz w:val="16"/>
                      <w:szCs w:val="16"/>
                    </w:rPr>
                  </w:pPr>
                  <w:r>
                    <w:rPr>
                      <w:rFonts w:hint="eastAsia"/>
                      <w:sz w:val="16"/>
                      <w:szCs w:val="16"/>
                    </w:rPr>
                    <w:t>16人</w:t>
                  </w:r>
                </w:p>
                <w:p w:rsidR="004D05DC" w:rsidRDefault="004D05DC">
                  <w:pPr>
                    <w:jc w:val="center"/>
                    <w:rPr>
                      <w:sz w:val="16"/>
                      <w:szCs w:val="16"/>
                    </w:rPr>
                  </w:pPr>
                  <w:r>
                    <w:rPr>
                      <w:rFonts w:hint="eastAsia"/>
                      <w:kern w:val="0"/>
                      <w:sz w:val="16"/>
                      <w:szCs w:val="16"/>
                    </w:rPr>
                    <w:t>ベッド</w:t>
                  </w:r>
                  <w:r>
                    <w:rPr>
                      <w:rFonts w:hint="eastAsia"/>
                      <w:sz w:val="16"/>
                      <w:szCs w:val="16"/>
                    </w:rPr>
                    <w:t>12</w:t>
                  </w:r>
                </w:p>
                <w:p w:rsidR="004D05DC" w:rsidRDefault="004D05DC">
                  <w:pPr>
                    <w:jc w:val="center"/>
                    <w:rPr>
                      <w:kern w:val="0"/>
                      <w:sz w:val="16"/>
                      <w:szCs w:val="16"/>
                    </w:rPr>
                  </w:pPr>
                  <w:r>
                    <w:rPr>
                      <w:rFonts w:hint="eastAsia"/>
                      <w:sz w:val="16"/>
                      <w:szCs w:val="16"/>
                    </w:rPr>
                    <w:t>（布団4）</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313</w:t>
                  </w:r>
                  <w:r>
                    <w:rPr>
                      <w:rFonts w:hint="eastAsia"/>
                      <w:sz w:val="16"/>
                      <w:szCs w:val="16"/>
                    </w:rPr>
                    <w:t xml:space="preserve">　</w:t>
                  </w:r>
                  <w:r>
                    <w:rPr>
                      <w:rFonts w:hint="eastAsia"/>
                      <w:sz w:val="16"/>
                      <w:szCs w:val="16"/>
                      <w:bdr w:val="single" w:sz="4" w:space="0" w:color="auto"/>
                    </w:rPr>
                    <w:t>314</w:t>
                  </w:r>
                </w:p>
              </w:tc>
              <w:tc>
                <w:tcPr>
                  <w:tcW w:w="531"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8"/>
                    </w:rPr>
                    <w:t>ベッ</w:t>
                  </w:r>
                  <w:r w:rsidRPr="0024230E">
                    <w:rPr>
                      <w:rFonts w:hint="eastAsia"/>
                      <w:spacing w:val="-15"/>
                      <w:w w:val="83"/>
                      <w:kern w:val="0"/>
                      <w:sz w:val="16"/>
                      <w:szCs w:val="16"/>
                      <w:fitText w:val="400" w:id="-1670144498"/>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316</w:t>
                  </w:r>
                </w:p>
              </w:tc>
              <w:tc>
                <w:tcPr>
                  <w:tcW w:w="531"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7"/>
                    </w:rPr>
                    <w:t>ベッ</w:t>
                  </w:r>
                  <w:r w:rsidRPr="0024230E">
                    <w:rPr>
                      <w:rFonts w:hint="eastAsia"/>
                      <w:spacing w:val="-15"/>
                      <w:w w:val="83"/>
                      <w:kern w:val="0"/>
                      <w:sz w:val="16"/>
                      <w:szCs w:val="16"/>
                      <w:fitText w:val="400" w:id="-1670144497"/>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317</w:t>
                  </w:r>
                </w:p>
              </w:tc>
              <w:tc>
                <w:tcPr>
                  <w:tcW w:w="503"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6"/>
                    </w:rPr>
                    <w:t>ベッ</w:t>
                  </w:r>
                  <w:r w:rsidRPr="0024230E">
                    <w:rPr>
                      <w:rFonts w:hint="eastAsia"/>
                      <w:spacing w:val="-15"/>
                      <w:w w:val="83"/>
                      <w:kern w:val="0"/>
                      <w:sz w:val="16"/>
                      <w:szCs w:val="16"/>
                      <w:fitText w:val="400" w:id="-1670144496"/>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319</w:t>
                  </w:r>
                </w:p>
              </w:tc>
              <w:tc>
                <w:tcPr>
                  <w:tcW w:w="530"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12"/>
                    </w:rPr>
                    <w:t>ベッ</w:t>
                  </w:r>
                  <w:r w:rsidRPr="0024230E">
                    <w:rPr>
                      <w:rFonts w:hint="eastAsia"/>
                      <w:spacing w:val="-15"/>
                      <w:w w:val="83"/>
                      <w:kern w:val="0"/>
                      <w:sz w:val="16"/>
                      <w:szCs w:val="16"/>
                      <w:fitText w:val="400" w:id="-1670144512"/>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320</w:t>
                  </w:r>
                </w:p>
              </w:tc>
              <w:tc>
                <w:tcPr>
                  <w:tcW w:w="531"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11"/>
                    </w:rPr>
                    <w:t>ベッ</w:t>
                  </w:r>
                  <w:r w:rsidRPr="0024230E">
                    <w:rPr>
                      <w:rFonts w:hint="eastAsia"/>
                      <w:spacing w:val="-15"/>
                      <w:w w:val="83"/>
                      <w:kern w:val="0"/>
                      <w:sz w:val="16"/>
                      <w:szCs w:val="16"/>
                      <w:fitText w:val="400" w:id="-1670144511"/>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322</w:t>
                  </w:r>
                </w:p>
              </w:tc>
              <w:tc>
                <w:tcPr>
                  <w:tcW w:w="531"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10"/>
                    </w:rPr>
                    <w:t>ベッ</w:t>
                  </w:r>
                  <w:r w:rsidRPr="0024230E">
                    <w:rPr>
                      <w:rFonts w:hint="eastAsia"/>
                      <w:spacing w:val="-15"/>
                      <w:w w:val="83"/>
                      <w:kern w:val="0"/>
                      <w:sz w:val="16"/>
                      <w:szCs w:val="16"/>
                      <w:fitText w:val="400" w:id="-1670144510"/>
                    </w:rPr>
                    <w:t>ド</w:t>
                  </w:r>
                </w:p>
                <w:p w:rsidR="004D05DC" w:rsidRDefault="004D05DC">
                  <w:pPr>
                    <w:jc w:val="center"/>
                    <w:rPr>
                      <w:sz w:val="12"/>
                      <w:szCs w:val="12"/>
                    </w:rPr>
                  </w:pP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323</w:t>
                  </w:r>
                </w:p>
              </w:tc>
              <w:tc>
                <w:tcPr>
                  <w:tcW w:w="587" w:type="dxa"/>
                  <w:vMerge w:val="restart"/>
                  <w:textDirection w:val="tbRlV"/>
                  <w:vAlign w:val="center"/>
                </w:tcPr>
                <w:p w:rsidR="004D05DC" w:rsidRDefault="0024230E">
                  <w:pPr>
                    <w:ind w:left="113" w:right="113"/>
                    <w:jc w:val="center"/>
                    <w:rPr>
                      <w:sz w:val="16"/>
                      <w:szCs w:val="16"/>
                    </w:rPr>
                  </w:pPr>
                  <w:r>
                    <w:rPr>
                      <w:noProof/>
                    </w:rPr>
                    <w:object w:dxaOrig="1440" w:dyaOrig="1440">
                      <v:shape id="_x0000_s4250" type="#_x0000_t75" style="position:absolute;left:0;text-align:left;margin-left:5pt;margin-top:1.05pt;width:20.8pt;height:29.2pt;z-index:251568640;mso-position-horizontal-relative:text;mso-position-vertical-relative:text">
                        <v:imagedata r:id="rId29" o:title=""/>
                      </v:shape>
                      <o:OLEObject Type="Embed" ProgID="PBrush" ShapeID="_x0000_s4250" DrawAspect="Content" ObjectID="_1688726850" r:id="rId30"/>
                    </w:object>
                  </w:r>
                  <w:r w:rsidR="004D05DC">
                    <w:rPr>
                      <w:rFonts w:hint="eastAsia"/>
                      <w:sz w:val="16"/>
                      <w:szCs w:val="16"/>
                    </w:rPr>
                    <w:t>化粧室(男)</w:t>
                  </w:r>
                </w:p>
              </w:tc>
              <w:tc>
                <w:tcPr>
                  <w:tcW w:w="419" w:type="dxa"/>
                  <w:vMerge w:val="restart"/>
                  <w:tcBorders>
                    <w:bottom w:val="nil"/>
                    <w:right w:val="nil"/>
                  </w:tcBorders>
                  <w:textDirection w:val="tbRlV"/>
                  <w:vAlign w:val="center"/>
                </w:tcPr>
                <w:p w:rsidR="004D05DC" w:rsidRDefault="004D05DC">
                  <w:pPr>
                    <w:ind w:left="113" w:right="113"/>
                    <w:jc w:val="center"/>
                    <w:rPr>
                      <w:sz w:val="16"/>
                      <w:szCs w:val="16"/>
                    </w:rPr>
                  </w:pPr>
                </w:p>
              </w:tc>
            </w:tr>
            <w:tr w:rsidR="004D05DC">
              <w:trPr>
                <w:cantSplit/>
                <w:trHeight w:val="566"/>
              </w:trPr>
              <w:tc>
                <w:tcPr>
                  <w:tcW w:w="412" w:type="dxa"/>
                  <w:vMerge/>
                  <w:tcBorders>
                    <w:left w:val="nil"/>
                  </w:tcBorders>
                </w:tcPr>
                <w:p w:rsidR="004D05DC" w:rsidRDefault="004D05DC">
                  <w:pPr>
                    <w:tabs>
                      <w:tab w:val="left" w:pos="1433"/>
                      <w:tab w:val="left" w:pos="2786"/>
                    </w:tabs>
                    <w:jc w:val="left"/>
                    <w:rPr>
                      <w:b/>
                      <w:bCs/>
                      <w:noProof/>
                      <w:sz w:val="24"/>
                    </w:rPr>
                  </w:pPr>
                </w:p>
              </w:tc>
              <w:tc>
                <w:tcPr>
                  <w:tcW w:w="609" w:type="dxa"/>
                  <w:vMerge/>
                  <w:textDirection w:val="tbRlV"/>
                  <w:vAlign w:val="center"/>
                </w:tcPr>
                <w:p w:rsidR="004D05DC" w:rsidRDefault="004D05DC">
                  <w:pPr>
                    <w:ind w:left="113" w:right="113"/>
                    <w:jc w:val="center"/>
                    <w:rPr>
                      <w:sz w:val="16"/>
                      <w:szCs w:val="16"/>
                    </w:rPr>
                  </w:pPr>
                </w:p>
              </w:tc>
              <w:tc>
                <w:tcPr>
                  <w:tcW w:w="497" w:type="dxa"/>
                  <w:vMerge/>
                  <w:vAlign w:val="center"/>
                </w:tcPr>
                <w:p w:rsidR="004D05DC" w:rsidRDefault="004D05DC">
                  <w:pPr>
                    <w:jc w:val="center"/>
                    <w:rPr>
                      <w:sz w:val="16"/>
                      <w:szCs w:val="16"/>
                    </w:rPr>
                  </w:pPr>
                </w:p>
              </w:tc>
              <w:tc>
                <w:tcPr>
                  <w:tcW w:w="529" w:type="dxa"/>
                  <w:vMerge/>
                  <w:vAlign w:val="center"/>
                </w:tcPr>
                <w:p w:rsidR="004D05DC" w:rsidRDefault="004D05DC">
                  <w:pPr>
                    <w:jc w:val="center"/>
                    <w:rPr>
                      <w:sz w:val="16"/>
                      <w:szCs w:val="16"/>
                    </w:rPr>
                  </w:pPr>
                </w:p>
              </w:tc>
              <w:tc>
                <w:tcPr>
                  <w:tcW w:w="529"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17"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1033" w:type="dxa"/>
                  <w:gridSpan w:val="2"/>
                  <w:vMerge/>
                  <w:vAlign w:val="center"/>
                </w:tcPr>
                <w:p w:rsidR="004D05DC" w:rsidRDefault="004D05DC">
                  <w:pPr>
                    <w:jc w:val="center"/>
                    <w:rPr>
                      <w:sz w:val="16"/>
                      <w:szCs w:val="16"/>
                    </w:rPr>
                  </w:pPr>
                </w:p>
              </w:tc>
              <w:tc>
                <w:tcPr>
                  <w:tcW w:w="587" w:type="dxa"/>
                  <w:vMerge/>
                  <w:tcBorders>
                    <w:bottom w:val="nil"/>
                    <w:right w:val="single" w:sz="4" w:space="0" w:color="auto"/>
                  </w:tcBorders>
                  <w:textDirection w:val="tbRlV"/>
                  <w:vAlign w:val="center"/>
                </w:tcPr>
                <w:p w:rsidR="004D05DC" w:rsidRDefault="004D05DC">
                  <w:pPr>
                    <w:ind w:left="113" w:right="113"/>
                    <w:jc w:val="center"/>
                    <w:rPr>
                      <w:sz w:val="16"/>
                      <w:szCs w:val="16"/>
                      <w:bdr w:val="single" w:sz="4" w:space="0" w:color="auto"/>
                    </w:rPr>
                  </w:pPr>
                </w:p>
              </w:tc>
              <w:tc>
                <w:tcPr>
                  <w:tcW w:w="241" w:type="dxa"/>
                  <w:tcBorders>
                    <w:top w:val="single" w:sz="4" w:space="0" w:color="auto"/>
                    <w:left w:val="single" w:sz="4" w:space="0" w:color="auto"/>
                    <w:bottom w:val="single" w:sz="4" w:space="0" w:color="auto"/>
                    <w:right w:val="nil"/>
                  </w:tcBorders>
                </w:tcPr>
                <w:p w:rsidR="004D05DC" w:rsidRDefault="004D05DC">
                  <w:pPr>
                    <w:tabs>
                      <w:tab w:val="left" w:pos="1433"/>
                      <w:tab w:val="left" w:pos="2786"/>
                    </w:tabs>
                    <w:jc w:val="left"/>
                    <w:rPr>
                      <w:sz w:val="2"/>
                      <w:szCs w:val="2"/>
                    </w:rPr>
                  </w:pPr>
                </w:p>
              </w:tc>
              <w:tc>
                <w:tcPr>
                  <w:tcW w:w="242" w:type="dxa"/>
                  <w:gridSpan w:val="2"/>
                  <w:tcBorders>
                    <w:top w:val="nil"/>
                    <w:left w:val="nil"/>
                    <w:bottom w:val="nil"/>
                  </w:tcBorders>
                </w:tcPr>
                <w:p w:rsidR="004D05DC" w:rsidRDefault="004D05DC">
                  <w:pPr>
                    <w:tabs>
                      <w:tab w:val="left" w:pos="1433"/>
                      <w:tab w:val="left" w:pos="2786"/>
                    </w:tabs>
                    <w:jc w:val="left"/>
                    <w:rPr>
                      <w:sz w:val="2"/>
                      <w:szCs w:val="2"/>
                    </w:rPr>
                  </w:pPr>
                </w:p>
              </w:tc>
              <w:tc>
                <w:tcPr>
                  <w:tcW w:w="253" w:type="dxa"/>
                  <w:gridSpan w:val="2"/>
                  <w:tcBorders>
                    <w:top w:val="nil"/>
                    <w:bottom w:val="nil"/>
                    <w:right w:val="nil"/>
                  </w:tcBorders>
                </w:tcPr>
                <w:p w:rsidR="004D05DC" w:rsidRDefault="004D05DC">
                  <w:pPr>
                    <w:tabs>
                      <w:tab w:val="left" w:pos="1433"/>
                      <w:tab w:val="left" w:pos="2786"/>
                    </w:tabs>
                    <w:jc w:val="left"/>
                    <w:rPr>
                      <w:sz w:val="2"/>
                      <w:szCs w:val="2"/>
                    </w:rPr>
                  </w:pPr>
                </w:p>
              </w:tc>
              <w:tc>
                <w:tcPr>
                  <w:tcW w:w="236" w:type="dxa"/>
                  <w:gridSpan w:val="2"/>
                  <w:tcBorders>
                    <w:left w:val="nil"/>
                    <w:bottom w:val="single" w:sz="4" w:space="0" w:color="auto"/>
                  </w:tcBorders>
                </w:tcPr>
                <w:p w:rsidR="004D05DC" w:rsidRDefault="004D05DC">
                  <w:pPr>
                    <w:tabs>
                      <w:tab w:val="left" w:pos="1433"/>
                      <w:tab w:val="left" w:pos="2786"/>
                    </w:tabs>
                    <w:jc w:val="left"/>
                    <w:rPr>
                      <w:sz w:val="2"/>
                      <w:szCs w:val="2"/>
                    </w:rPr>
                  </w:pPr>
                </w:p>
              </w:tc>
              <w:tc>
                <w:tcPr>
                  <w:tcW w:w="585" w:type="dxa"/>
                  <w:vMerge/>
                  <w:tcBorders>
                    <w:bottom w:val="nil"/>
                  </w:tcBorders>
                  <w:textDirection w:val="tbRlV"/>
                  <w:vAlign w:val="center"/>
                </w:tcPr>
                <w:p w:rsidR="004D05DC" w:rsidRDefault="004D05DC">
                  <w:pPr>
                    <w:tabs>
                      <w:tab w:val="left" w:pos="1433"/>
                      <w:tab w:val="left" w:pos="2786"/>
                    </w:tabs>
                    <w:ind w:left="113" w:right="113"/>
                    <w:jc w:val="center"/>
                    <w:rPr>
                      <w:sz w:val="16"/>
                      <w:szCs w:val="16"/>
                    </w:rPr>
                  </w:pPr>
                </w:p>
              </w:tc>
              <w:tc>
                <w:tcPr>
                  <w:tcW w:w="1062" w:type="dxa"/>
                  <w:gridSpan w:val="2"/>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03" w:type="dxa"/>
                  <w:vMerge/>
                  <w:vAlign w:val="center"/>
                </w:tcPr>
                <w:p w:rsidR="004D05DC" w:rsidRDefault="004D05DC">
                  <w:pPr>
                    <w:jc w:val="center"/>
                    <w:rPr>
                      <w:sz w:val="16"/>
                      <w:szCs w:val="16"/>
                    </w:rPr>
                  </w:pPr>
                </w:p>
              </w:tc>
              <w:tc>
                <w:tcPr>
                  <w:tcW w:w="530"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87" w:type="dxa"/>
                  <w:vMerge/>
                  <w:textDirection w:val="tbRlV"/>
                  <w:vAlign w:val="center"/>
                </w:tcPr>
                <w:p w:rsidR="004D05DC" w:rsidRDefault="004D05DC">
                  <w:pPr>
                    <w:ind w:left="113" w:right="113"/>
                    <w:jc w:val="center"/>
                    <w:rPr>
                      <w:b/>
                      <w:bCs/>
                      <w:noProof/>
                      <w:sz w:val="24"/>
                    </w:rPr>
                  </w:pPr>
                </w:p>
              </w:tc>
              <w:tc>
                <w:tcPr>
                  <w:tcW w:w="419" w:type="dxa"/>
                  <w:vMerge/>
                  <w:tcBorders>
                    <w:bottom w:val="nil"/>
                    <w:right w:val="nil"/>
                  </w:tcBorders>
                  <w:textDirection w:val="tbRlV"/>
                  <w:vAlign w:val="center"/>
                </w:tcPr>
                <w:p w:rsidR="004D05DC" w:rsidRDefault="004D05DC">
                  <w:pPr>
                    <w:ind w:left="113" w:right="113"/>
                    <w:jc w:val="center"/>
                    <w:rPr>
                      <w:sz w:val="16"/>
                      <w:szCs w:val="16"/>
                    </w:rPr>
                  </w:pPr>
                </w:p>
              </w:tc>
            </w:tr>
            <w:tr w:rsidR="004D05DC">
              <w:trPr>
                <w:cantSplit/>
                <w:trHeight w:val="311"/>
              </w:trPr>
              <w:tc>
                <w:tcPr>
                  <w:tcW w:w="412" w:type="dxa"/>
                  <w:vMerge/>
                  <w:tcBorders>
                    <w:left w:val="nil"/>
                    <w:bottom w:val="nil"/>
                  </w:tcBorders>
                </w:tcPr>
                <w:p w:rsidR="004D05DC" w:rsidRDefault="004D05DC">
                  <w:pPr>
                    <w:tabs>
                      <w:tab w:val="left" w:pos="1433"/>
                      <w:tab w:val="left" w:pos="2786"/>
                    </w:tabs>
                    <w:jc w:val="left"/>
                    <w:rPr>
                      <w:b/>
                      <w:bCs/>
                      <w:noProof/>
                      <w:sz w:val="24"/>
                    </w:rPr>
                  </w:pPr>
                </w:p>
              </w:tc>
              <w:tc>
                <w:tcPr>
                  <w:tcW w:w="609" w:type="dxa"/>
                  <w:vMerge/>
                  <w:textDirection w:val="tbRlV"/>
                  <w:vAlign w:val="center"/>
                </w:tcPr>
                <w:p w:rsidR="004D05DC" w:rsidRDefault="004D05DC">
                  <w:pPr>
                    <w:ind w:left="113" w:right="113"/>
                    <w:jc w:val="center"/>
                    <w:rPr>
                      <w:sz w:val="16"/>
                      <w:szCs w:val="16"/>
                    </w:rPr>
                  </w:pPr>
                </w:p>
              </w:tc>
              <w:tc>
                <w:tcPr>
                  <w:tcW w:w="497" w:type="dxa"/>
                  <w:vMerge/>
                  <w:vAlign w:val="center"/>
                </w:tcPr>
                <w:p w:rsidR="004D05DC" w:rsidRDefault="004D05DC">
                  <w:pPr>
                    <w:jc w:val="center"/>
                    <w:rPr>
                      <w:sz w:val="16"/>
                      <w:szCs w:val="16"/>
                    </w:rPr>
                  </w:pPr>
                </w:p>
              </w:tc>
              <w:tc>
                <w:tcPr>
                  <w:tcW w:w="529" w:type="dxa"/>
                  <w:vMerge/>
                  <w:vAlign w:val="center"/>
                </w:tcPr>
                <w:p w:rsidR="004D05DC" w:rsidRDefault="004D05DC">
                  <w:pPr>
                    <w:jc w:val="center"/>
                    <w:rPr>
                      <w:sz w:val="16"/>
                      <w:szCs w:val="16"/>
                    </w:rPr>
                  </w:pPr>
                </w:p>
              </w:tc>
              <w:tc>
                <w:tcPr>
                  <w:tcW w:w="529"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17"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1033" w:type="dxa"/>
                  <w:gridSpan w:val="2"/>
                  <w:vMerge/>
                  <w:vAlign w:val="center"/>
                </w:tcPr>
                <w:p w:rsidR="004D05DC" w:rsidRDefault="004D05DC">
                  <w:pPr>
                    <w:jc w:val="center"/>
                    <w:rPr>
                      <w:sz w:val="16"/>
                      <w:szCs w:val="16"/>
                    </w:rPr>
                  </w:pPr>
                </w:p>
              </w:tc>
              <w:tc>
                <w:tcPr>
                  <w:tcW w:w="828" w:type="dxa"/>
                  <w:gridSpan w:val="2"/>
                  <w:tcBorders>
                    <w:top w:val="nil"/>
                    <w:bottom w:val="single" w:sz="4" w:space="0" w:color="auto"/>
                    <w:right w:val="nil"/>
                  </w:tcBorders>
                  <w:vAlign w:val="center"/>
                </w:tcPr>
                <w:p w:rsidR="004D05DC" w:rsidRDefault="004D05DC">
                  <w:pPr>
                    <w:tabs>
                      <w:tab w:val="left" w:pos="1433"/>
                      <w:tab w:val="left" w:pos="2786"/>
                    </w:tabs>
                    <w:jc w:val="left"/>
                    <w:rPr>
                      <w:sz w:val="16"/>
                      <w:szCs w:val="16"/>
                    </w:rPr>
                  </w:pPr>
                  <w:r>
                    <w:rPr>
                      <w:rFonts w:hint="eastAsia"/>
                      <w:sz w:val="16"/>
                      <w:szCs w:val="16"/>
                    </w:rPr>
                    <w:t>物干場</w:t>
                  </w:r>
                </w:p>
              </w:tc>
              <w:tc>
                <w:tcPr>
                  <w:tcW w:w="236" w:type="dxa"/>
                  <w:tcBorders>
                    <w:top w:val="nil"/>
                    <w:left w:val="nil"/>
                    <w:bottom w:val="single" w:sz="4" w:space="0" w:color="auto"/>
                    <w:right w:val="single" w:sz="4" w:space="0" w:color="auto"/>
                  </w:tcBorders>
                  <w:vAlign w:val="center"/>
                </w:tcPr>
                <w:p w:rsidR="004D05DC" w:rsidRDefault="004D05DC">
                  <w:pPr>
                    <w:tabs>
                      <w:tab w:val="left" w:pos="1433"/>
                      <w:tab w:val="left" w:pos="2786"/>
                    </w:tabs>
                    <w:adjustRightInd w:val="0"/>
                    <w:snapToGrid w:val="0"/>
                    <w:jc w:val="right"/>
                    <w:rPr>
                      <w:sz w:val="10"/>
                      <w:szCs w:val="10"/>
                    </w:rPr>
                  </w:pPr>
                  <w:r>
                    <w:rPr>
                      <w:rFonts w:hint="eastAsia"/>
                      <w:sz w:val="10"/>
                      <w:szCs w:val="10"/>
                    </w:rPr>
                    <w:sym w:font="Wingdings" w:char="F072"/>
                  </w:r>
                </w:p>
                <w:p w:rsidR="004D05DC" w:rsidRDefault="004D05DC">
                  <w:pPr>
                    <w:tabs>
                      <w:tab w:val="left" w:pos="1433"/>
                      <w:tab w:val="left" w:pos="2786"/>
                    </w:tabs>
                    <w:adjustRightInd w:val="0"/>
                    <w:snapToGrid w:val="0"/>
                    <w:jc w:val="right"/>
                    <w:rPr>
                      <w:sz w:val="10"/>
                      <w:szCs w:val="10"/>
                    </w:rPr>
                  </w:pPr>
                  <w:r>
                    <w:rPr>
                      <w:rFonts w:hint="eastAsia"/>
                      <w:sz w:val="10"/>
                      <w:szCs w:val="10"/>
                    </w:rPr>
                    <w:sym w:font="Wingdings" w:char="F072"/>
                  </w:r>
                </w:p>
              </w:tc>
              <w:tc>
                <w:tcPr>
                  <w:tcW w:w="237" w:type="dxa"/>
                  <w:gridSpan w:val="2"/>
                  <w:tcBorders>
                    <w:top w:val="nil"/>
                    <w:left w:val="single" w:sz="4" w:space="0" w:color="auto"/>
                    <w:bottom w:val="single" w:sz="4" w:space="0" w:color="auto"/>
                    <w:right w:val="nil"/>
                  </w:tcBorders>
                  <w:vAlign w:val="center"/>
                </w:tcPr>
                <w:p w:rsidR="004D05DC" w:rsidRDefault="004D05DC">
                  <w:pPr>
                    <w:tabs>
                      <w:tab w:val="left" w:pos="1433"/>
                      <w:tab w:val="left" w:pos="2786"/>
                    </w:tabs>
                    <w:adjustRightInd w:val="0"/>
                    <w:snapToGrid w:val="0"/>
                    <w:rPr>
                      <w:sz w:val="10"/>
                      <w:szCs w:val="10"/>
                    </w:rPr>
                  </w:pPr>
                  <w:r>
                    <w:rPr>
                      <w:rFonts w:hint="eastAsia"/>
                      <w:sz w:val="10"/>
                      <w:szCs w:val="10"/>
                    </w:rPr>
                    <w:sym w:font="Wingdings" w:char="F072"/>
                  </w:r>
                </w:p>
                <w:p w:rsidR="004D05DC" w:rsidRDefault="004D05DC">
                  <w:pPr>
                    <w:tabs>
                      <w:tab w:val="left" w:pos="1433"/>
                      <w:tab w:val="left" w:pos="2786"/>
                    </w:tabs>
                    <w:adjustRightInd w:val="0"/>
                    <w:snapToGrid w:val="0"/>
                    <w:jc w:val="right"/>
                    <w:rPr>
                      <w:sz w:val="10"/>
                      <w:szCs w:val="10"/>
                    </w:rPr>
                  </w:pPr>
                  <w:r>
                    <w:rPr>
                      <w:rFonts w:hint="eastAsia"/>
                      <w:sz w:val="10"/>
                      <w:szCs w:val="10"/>
                    </w:rPr>
                    <w:sym w:font="Wingdings" w:char="F072"/>
                  </w:r>
                </w:p>
              </w:tc>
              <w:tc>
                <w:tcPr>
                  <w:tcW w:w="843" w:type="dxa"/>
                  <w:gridSpan w:val="4"/>
                  <w:tcBorders>
                    <w:top w:val="nil"/>
                    <w:left w:val="nil"/>
                    <w:bottom w:val="single" w:sz="4" w:space="0" w:color="auto"/>
                  </w:tcBorders>
                  <w:vAlign w:val="center"/>
                </w:tcPr>
                <w:p w:rsidR="004D05DC" w:rsidRDefault="004D05DC">
                  <w:pPr>
                    <w:tabs>
                      <w:tab w:val="left" w:pos="1433"/>
                      <w:tab w:val="left" w:pos="2786"/>
                    </w:tabs>
                    <w:adjustRightInd w:val="0"/>
                    <w:snapToGrid w:val="0"/>
                    <w:jc w:val="right"/>
                    <w:rPr>
                      <w:sz w:val="16"/>
                      <w:szCs w:val="16"/>
                    </w:rPr>
                  </w:pPr>
                  <w:r>
                    <w:rPr>
                      <w:rFonts w:hint="eastAsia"/>
                      <w:sz w:val="16"/>
                      <w:szCs w:val="16"/>
                    </w:rPr>
                    <w:t>物干場</w:t>
                  </w:r>
                </w:p>
              </w:tc>
              <w:tc>
                <w:tcPr>
                  <w:tcW w:w="1062" w:type="dxa"/>
                  <w:gridSpan w:val="2"/>
                  <w:vMerge/>
                  <w:vAlign w:val="bottom"/>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03" w:type="dxa"/>
                  <w:vMerge/>
                  <w:vAlign w:val="center"/>
                </w:tcPr>
                <w:p w:rsidR="004D05DC" w:rsidRDefault="004D05DC">
                  <w:pPr>
                    <w:jc w:val="center"/>
                    <w:rPr>
                      <w:sz w:val="16"/>
                      <w:szCs w:val="16"/>
                    </w:rPr>
                  </w:pPr>
                </w:p>
              </w:tc>
              <w:tc>
                <w:tcPr>
                  <w:tcW w:w="530"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31" w:type="dxa"/>
                  <w:vMerge/>
                  <w:vAlign w:val="center"/>
                </w:tcPr>
                <w:p w:rsidR="004D05DC" w:rsidRDefault="004D05DC">
                  <w:pPr>
                    <w:jc w:val="center"/>
                    <w:rPr>
                      <w:sz w:val="16"/>
                      <w:szCs w:val="16"/>
                    </w:rPr>
                  </w:pPr>
                </w:p>
              </w:tc>
              <w:tc>
                <w:tcPr>
                  <w:tcW w:w="587" w:type="dxa"/>
                  <w:vMerge/>
                  <w:vAlign w:val="center"/>
                </w:tcPr>
                <w:p w:rsidR="004D05DC" w:rsidRDefault="004D05DC">
                  <w:pPr>
                    <w:jc w:val="center"/>
                    <w:rPr>
                      <w:sz w:val="16"/>
                      <w:szCs w:val="16"/>
                    </w:rPr>
                  </w:pPr>
                </w:p>
              </w:tc>
              <w:tc>
                <w:tcPr>
                  <w:tcW w:w="419" w:type="dxa"/>
                  <w:tcBorders>
                    <w:top w:val="nil"/>
                    <w:bottom w:val="nil"/>
                    <w:right w:val="nil"/>
                  </w:tcBorders>
                  <w:textDirection w:val="tbRlV"/>
                  <w:vAlign w:val="center"/>
                </w:tcPr>
                <w:p w:rsidR="004D05DC" w:rsidRDefault="004D05DC">
                  <w:pPr>
                    <w:ind w:left="113" w:right="113"/>
                    <w:jc w:val="center"/>
                    <w:rPr>
                      <w:sz w:val="16"/>
                      <w:szCs w:val="16"/>
                    </w:rPr>
                  </w:pPr>
                </w:p>
              </w:tc>
            </w:tr>
          </w:tbl>
          <w:p w:rsidR="004D05DC" w:rsidRDefault="004D05DC">
            <w:pPr>
              <w:tabs>
                <w:tab w:val="left" w:pos="1433"/>
                <w:tab w:val="left" w:pos="2786"/>
              </w:tabs>
              <w:jc w:val="left"/>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Default="004D05DC">
            <w:pPr>
              <w:rPr>
                <w:rFonts w:ascii="ＭＳ ゴシック" w:eastAsia="ＭＳ ゴシック" w:hAnsi="ＭＳ ゴシック"/>
                <w:b/>
                <w:bCs/>
                <w:sz w:val="24"/>
              </w:rPr>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Default="004D05DC">
            <w:pPr>
              <w:rPr>
                <w:rFonts w:ascii="ＭＳ ゴシック" w:eastAsia="ＭＳ ゴシック" w:hAnsi="ＭＳ ゴシック"/>
                <w:b/>
                <w:bCs/>
                <w:sz w:val="24"/>
              </w:rPr>
            </w:pPr>
            <w:r>
              <w:rPr>
                <w:rFonts w:ascii="ＭＳ ゴシック" w:eastAsia="ＭＳ ゴシック" w:hAnsi="ＭＳ ゴシック" w:hint="eastAsia"/>
                <w:b/>
                <w:bCs/>
                <w:sz w:val="24"/>
              </w:rPr>
              <w:t>宿泊棟２階</w:t>
            </w:r>
          </w:p>
        </w:tc>
      </w:tr>
      <w:tr w:rsidR="004D05DC" w:rsidTr="001C43DE">
        <w:tblPrEx>
          <w:tblCellMar>
            <w:left w:w="108" w:type="dxa"/>
            <w:right w:w="108" w:type="dxa"/>
          </w:tblCellMar>
        </w:tblPrEx>
        <w:trPr>
          <w:cantSplit/>
          <w:jc w:val="center"/>
        </w:trPr>
        <w:tc>
          <w:tcPr>
            <w:tcW w:w="1912" w:type="dxa"/>
            <w:vMerge/>
          </w:tcPr>
          <w:p w:rsidR="004D05DC" w:rsidRDefault="004D05DC">
            <w:pPr>
              <w:tabs>
                <w:tab w:val="left" w:pos="1433"/>
                <w:tab w:val="left" w:pos="2786"/>
              </w:tabs>
              <w:jc w:val="left"/>
            </w:pPr>
          </w:p>
        </w:tc>
        <w:tc>
          <w:tcPr>
            <w:tcW w:w="12960" w:type="dxa"/>
          </w:tcPr>
          <w:tbl>
            <w:tblPr>
              <w:tblW w:w="1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
              <w:gridCol w:w="278"/>
              <w:gridCol w:w="284"/>
              <w:gridCol w:w="646"/>
              <w:gridCol w:w="6"/>
              <w:gridCol w:w="326"/>
              <w:gridCol w:w="395"/>
              <w:gridCol w:w="752"/>
              <w:gridCol w:w="522"/>
              <w:gridCol w:w="531"/>
              <w:gridCol w:w="528"/>
              <w:gridCol w:w="505"/>
              <w:gridCol w:w="12"/>
              <w:gridCol w:w="281"/>
              <w:gridCol w:w="158"/>
              <w:gridCol w:w="138"/>
              <w:gridCol w:w="241"/>
              <w:gridCol w:w="236"/>
              <w:gridCol w:w="15"/>
              <w:gridCol w:w="236"/>
              <w:gridCol w:w="18"/>
              <w:gridCol w:w="213"/>
              <w:gridCol w:w="24"/>
              <w:gridCol w:w="589"/>
              <w:gridCol w:w="10"/>
              <w:gridCol w:w="531"/>
              <w:gridCol w:w="521"/>
              <w:gridCol w:w="11"/>
              <w:gridCol w:w="520"/>
              <w:gridCol w:w="536"/>
              <w:gridCol w:w="8"/>
              <w:gridCol w:w="505"/>
              <w:gridCol w:w="534"/>
              <w:gridCol w:w="527"/>
              <w:gridCol w:w="537"/>
              <w:gridCol w:w="588"/>
              <w:gridCol w:w="402"/>
              <w:gridCol w:w="22"/>
            </w:tblGrid>
            <w:tr w:rsidR="004D05DC">
              <w:trPr>
                <w:gridAfter w:val="1"/>
                <w:wAfter w:w="22" w:type="dxa"/>
                <w:cantSplit/>
                <w:trHeight w:val="565"/>
              </w:trPr>
              <w:tc>
                <w:tcPr>
                  <w:tcW w:w="401"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62" w:type="dxa"/>
                  <w:gridSpan w:val="2"/>
                  <w:vMerge w:val="restart"/>
                  <w:tcBorders>
                    <w:top w:val="single" w:sz="4" w:space="0" w:color="auto"/>
                    <w:left w:val="nil"/>
                  </w:tcBorders>
                  <w:vAlign w:val="center"/>
                </w:tcPr>
                <w:p w:rsidR="004D05DC" w:rsidRDefault="004D05DC">
                  <w:pPr>
                    <w:jc w:val="center"/>
                    <w:rPr>
                      <w:sz w:val="14"/>
                      <w:szCs w:val="14"/>
                    </w:rPr>
                  </w:pPr>
                </w:p>
              </w:tc>
              <w:tc>
                <w:tcPr>
                  <w:tcW w:w="652" w:type="dxa"/>
                  <w:gridSpan w:val="2"/>
                  <w:vMerge w:val="restart"/>
                  <w:tcBorders>
                    <w:top w:val="single" w:sz="4" w:space="0" w:color="auto"/>
                  </w:tcBorders>
                  <w:vAlign w:val="center"/>
                </w:tcPr>
                <w:p w:rsidR="004D05DC" w:rsidRDefault="004D05DC">
                  <w:pPr>
                    <w:jc w:val="center"/>
                    <w:rPr>
                      <w:sz w:val="14"/>
                      <w:szCs w:val="14"/>
                    </w:rPr>
                  </w:pPr>
                  <w:r>
                    <w:rPr>
                      <w:rFonts w:hint="eastAsia"/>
                      <w:sz w:val="14"/>
                      <w:szCs w:val="14"/>
                    </w:rPr>
                    <w:t>本部室</w:t>
                  </w:r>
                </w:p>
                <w:p w:rsidR="004D05DC" w:rsidRDefault="004D05DC">
                  <w:pPr>
                    <w:jc w:val="center"/>
                    <w:rPr>
                      <w:sz w:val="14"/>
                      <w:szCs w:val="14"/>
                    </w:rPr>
                  </w:pPr>
                  <w:r>
                    <w:rPr>
                      <w:rFonts w:hint="eastAsia"/>
                      <w:sz w:val="14"/>
                      <w:szCs w:val="14"/>
                    </w:rPr>
                    <w:t>(2)</w:t>
                  </w:r>
                </w:p>
                <w:p w:rsidR="004D05DC" w:rsidRDefault="004D05DC">
                  <w:pPr>
                    <w:jc w:val="center"/>
                    <w:rPr>
                      <w:sz w:val="16"/>
                      <w:szCs w:val="16"/>
                    </w:rPr>
                  </w:pPr>
                  <w:r>
                    <w:rPr>
                      <w:rFonts w:hint="eastAsia"/>
                      <w:sz w:val="14"/>
                      <w:szCs w:val="14"/>
                    </w:rPr>
                    <w:sym w:font="Wingdings" w:char="F028"/>
                  </w:r>
                  <w:r>
                    <w:rPr>
                      <w:rFonts w:hint="eastAsia"/>
                      <w:sz w:val="14"/>
                      <w:szCs w:val="14"/>
                    </w:rPr>
                    <w:t>422</w:t>
                  </w:r>
                </w:p>
              </w:tc>
              <w:tc>
                <w:tcPr>
                  <w:tcW w:w="326" w:type="dxa"/>
                  <w:vMerge w:val="restart"/>
                  <w:tcBorders>
                    <w:top w:val="single" w:sz="4" w:space="0" w:color="auto"/>
                    <w:bottom w:val="nil"/>
                    <w:right w:val="nil"/>
                  </w:tcBorders>
                </w:tcPr>
                <w:p w:rsidR="004D05DC" w:rsidRDefault="004D05DC">
                  <w:pPr>
                    <w:adjustRightInd w:val="0"/>
                    <w:snapToGrid w:val="0"/>
                    <w:jc w:val="center"/>
                    <w:rPr>
                      <w:sz w:val="16"/>
                      <w:szCs w:val="16"/>
                      <w:bdr w:val="single" w:sz="4" w:space="0" w:color="auto"/>
                    </w:rPr>
                  </w:pPr>
                  <w:r>
                    <w:rPr>
                      <w:rFonts w:hint="eastAsia"/>
                      <w:sz w:val="16"/>
                      <w:szCs w:val="16"/>
                      <w:bdr w:val="single" w:sz="4" w:space="0" w:color="auto"/>
                    </w:rPr>
                    <w:sym w:font="Wingdings" w:char="F028"/>
                  </w:r>
                </w:p>
                <w:p w:rsidR="004D05DC" w:rsidRDefault="004D05DC">
                  <w:pPr>
                    <w:adjustRightInd w:val="0"/>
                    <w:snapToGrid w:val="0"/>
                    <w:jc w:val="center"/>
                    <w:rPr>
                      <w:sz w:val="16"/>
                      <w:szCs w:val="16"/>
                    </w:rPr>
                  </w:pPr>
                </w:p>
              </w:tc>
              <w:tc>
                <w:tcPr>
                  <w:tcW w:w="395" w:type="dxa"/>
                  <w:vMerge w:val="restart"/>
                  <w:tcBorders>
                    <w:top w:val="single" w:sz="4" w:space="0" w:color="auto"/>
                    <w:left w:val="nil"/>
                    <w:bottom w:val="nil"/>
                  </w:tcBorders>
                  <w:textDirection w:val="tbRlV"/>
                  <w:vAlign w:val="bottom"/>
                </w:tcPr>
                <w:p w:rsidR="004D05DC" w:rsidRDefault="004D05DC">
                  <w:pPr>
                    <w:ind w:left="113" w:right="113"/>
                    <w:rPr>
                      <w:rFonts w:ascii="ＭＳ ゴシック" w:eastAsia="ＭＳ ゴシック" w:hAnsi="ＭＳ ゴシック"/>
                      <w:sz w:val="12"/>
                      <w:szCs w:val="12"/>
                    </w:rPr>
                  </w:pPr>
                  <w:r>
                    <w:rPr>
                      <w:rFonts w:ascii="ＭＳ ゴシック" w:eastAsia="ＭＳ ゴシック" w:hAnsi="ＭＳ ゴシック" w:hint="eastAsia"/>
                      <w:sz w:val="12"/>
                      <w:szCs w:val="12"/>
                    </w:rPr>
                    <w:t>公衆電話</w:t>
                  </w:r>
                </w:p>
              </w:tc>
              <w:tc>
                <w:tcPr>
                  <w:tcW w:w="752" w:type="dxa"/>
                  <w:vMerge w:val="restart"/>
                  <w:tcBorders>
                    <w:top w:val="single" w:sz="4" w:space="0" w:color="auto"/>
                    <w:right w:val="nil"/>
                  </w:tcBorders>
                  <w:textDirection w:val="tbRlV"/>
                  <w:vAlign w:val="bottom"/>
                </w:tcPr>
                <w:p w:rsidR="004D05DC" w:rsidRDefault="004D05DC">
                  <w:pPr>
                    <w:ind w:left="113" w:right="113"/>
                    <w:rPr>
                      <w:rFonts w:ascii="ＭＳ ゴシック" w:eastAsia="ＭＳ ゴシック" w:hAnsi="ＭＳ ゴシック"/>
                      <w:sz w:val="12"/>
                      <w:szCs w:val="12"/>
                    </w:rPr>
                  </w:pPr>
                </w:p>
              </w:tc>
              <w:tc>
                <w:tcPr>
                  <w:tcW w:w="1053" w:type="dxa"/>
                  <w:gridSpan w:val="2"/>
                  <w:vMerge w:val="restart"/>
                  <w:tcBorders>
                    <w:top w:val="single" w:sz="4" w:space="0" w:color="auto"/>
                    <w:left w:val="nil"/>
                    <w:right w:val="nil"/>
                  </w:tcBorders>
                  <w:vAlign w:val="center"/>
                </w:tcPr>
                <w:p w:rsidR="004D05DC" w:rsidRDefault="004D05DC">
                  <w:pPr>
                    <w:jc w:val="center"/>
                    <w:rPr>
                      <w:sz w:val="16"/>
                      <w:szCs w:val="16"/>
                    </w:rPr>
                  </w:pPr>
                </w:p>
              </w:tc>
              <w:tc>
                <w:tcPr>
                  <w:tcW w:w="1033" w:type="dxa"/>
                  <w:gridSpan w:val="2"/>
                  <w:vMerge w:val="restart"/>
                  <w:tcBorders>
                    <w:top w:val="single" w:sz="4" w:space="0" w:color="auto"/>
                    <w:left w:val="nil"/>
                    <w:right w:val="nil"/>
                  </w:tcBorders>
                  <w:vAlign w:val="center"/>
                </w:tcPr>
                <w:p w:rsidR="004D05DC" w:rsidRDefault="004D05DC">
                  <w:pPr>
                    <w:jc w:val="center"/>
                    <w:rPr>
                      <w:sz w:val="16"/>
                      <w:szCs w:val="16"/>
                    </w:rPr>
                  </w:pPr>
                </w:p>
              </w:tc>
              <w:tc>
                <w:tcPr>
                  <w:tcW w:w="451" w:type="dxa"/>
                  <w:gridSpan w:val="3"/>
                  <w:vMerge w:val="restart"/>
                  <w:tcBorders>
                    <w:top w:val="single" w:sz="4" w:space="0" w:color="auto"/>
                    <w:left w:val="nil"/>
                  </w:tcBorders>
                  <w:vAlign w:val="center"/>
                </w:tcPr>
                <w:p w:rsidR="004D05DC" w:rsidRDefault="004D05DC">
                  <w:pPr>
                    <w:jc w:val="center"/>
                    <w:rPr>
                      <w:sz w:val="14"/>
                      <w:szCs w:val="14"/>
                    </w:rPr>
                  </w:pPr>
                </w:p>
              </w:tc>
              <w:tc>
                <w:tcPr>
                  <w:tcW w:w="615" w:type="dxa"/>
                  <w:gridSpan w:val="3"/>
                  <w:vMerge w:val="restart"/>
                  <w:tcBorders>
                    <w:top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10"/>
                    </w:rPr>
                    <w:t>リーダー</w:t>
                  </w:r>
                  <w:r w:rsidRPr="0024230E">
                    <w:rPr>
                      <w:rFonts w:hint="eastAsia"/>
                      <w:spacing w:val="-15"/>
                      <w:w w:val="55"/>
                      <w:kern w:val="0"/>
                      <w:sz w:val="14"/>
                      <w:szCs w:val="14"/>
                      <w:fitText w:val="392" w:id="-1670144510"/>
                    </w:rPr>
                    <w:t>室</w:t>
                  </w:r>
                </w:p>
                <w:p w:rsidR="004D05DC" w:rsidRDefault="004D05DC">
                  <w:pPr>
                    <w:jc w:val="center"/>
                    <w:rPr>
                      <w:sz w:val="14"/>
                      <w:szCs w:val="14"/>
                    </w:rPr>
                  </w:pPr>
                  <w:r>
                    <w:rPr>
                      <w:rFonts w:hint="eastAsia"/>
                      <w:sz w:val="14"/>
                      <w:szCs w:val="14"/>
                    </w:rPr>
                    <w:t>L-23</w:t>
                  </w:r>
                </w:p>
                <w:p w:rsidR="004D05DC" w:rsidRDefault="004D05DC">
                  <w:pPr>
                    <w:jc w:val="center"/>
                    <w:rPr>
                      <w:sz w:val="14"/>
                      <w:szCs w:val="14"/>
                    </w:rPr>
                  </w:pPr>
                  <w:r>
                    <w:rPr>
                      <w:rFonts w:hint="eastAsia"/>
                      <w:sz w:val="14"/>
                      <w:szCs w:val="14"/>
                    </w:rPr>
                    <w:t>3人</w:t>
                  </w:r>
                </w:p>
                <w:p w:rsidR="004D05DC" w:rsidRDefault="004D05DC">
                  <w:pPr>
                    <w:jc w:val="center"/>
                    <w:rPr>
                      <w:sz w:val="14"/>
                      <w:szCs w:val="14"/>
                    </w:rPr>
                  </w:pPr>
                  <w:r>
                    <w:rPr>
                      <w:rFonts w:hint="eastAsia"/>
                      <w:sz w:val="14"/>
                      <w:szCs w:val="14"/>
                    </w:rPr>
                    <w:sym w:font="Wingdings" w:char="F028"/>
                  </w:r>
                  <w:r>
                    <w:rPr>
                      <w:rFonts w:hint="eastAsia"/>
                      <w:sz w:val="14"/>
                      <w:szCs w:val="14"/>
                    </w:rPr>
                    <w:t>423</w:t>
                  </w:r>
                </w:p>
              </w:tc>
              <w:tc>
                <w:tcPr>
                  <w:tcW w:w="482" w:type="dxa"/>
                  <w:gridSpan w:val="4"/>
                  <w:vMerge w:val="restart"/>
                  <w:tcBorders>
                    <w:top w:val="single" w:sz="4" w:space="0" w:color="auto"/>
                  </w:tcBorders>
                </w:tcPr>
                <w:p w:rsidR="004D05DC" w:rsidRDefault="0024230E">
                  <w:pPr>
                    <w:rPr>
                      <w:sz w:val="14"/>
                      <w:szCs w:val="14"/>
                    </w:rPr>
                  </w:pPr>
                  <w:r>
                    <w:rPr>
                      <w:noProof/>
                    </w:rPr>
                    <w:object w:dxaOrig="1440" w:dyaOrig="1440">
                      <v:shape id="_x0000_s4252" type="#_x0000_t75" style="position:absolute;left:0;text-align:left;margin-left:-4.6pt;margin-top:9.75pt;width:22.2pt;height:30.9pt;z-index:251570688;mso-position-horizontal-relative:text;mso-position-vertical-relative:text">
                        <v:imagedata r:id="rId25" o:title=""/>
                      </v:shape>
                      <o:OLEObject Type="Embed" ProgID="PBrush" ShapeID="_x0000_s4252" DrawAspect="Content" ObjectID="_1688726851" r:id="rId31"/>
                    </w:object>
                  </w:r>
                </w:p>
              </w:tc>
              <w:tc>
                <w:tcPr>
                  <w:tcW w:w="613" w:type="dxa"/>
                  <w:gridSpan w:val="2"/>
                  <w:vMerge w:val="restart"/>
                  <w:tcBorders>
                    <w:top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08"/>
                    </w:rPr>
                    <w:t>リーダー</w:t>
                  </w:r>
                  <w:r w:rsidRPr="0024230E">
                    <w:rPr>
                      <w:rFonts w:hint="eastAsia"/>
                      <w:spacing w:val="-15"/>
                      <w:w w:val="55"/>
                      <w:kern w:val="0"/>
                      <w:sz w:val="14"/>
                      <w:szCs w:val="14"/>
                      <w:fitText w:val="392" w:id="-1670144508"/>
                    </w:rPr>
                    <w:t>室</w:t>
                  </w:r>
                </w:p>
                <w:p w:rsidR="004D05DC" w:rsidRDefault="004D05DC">
                  <w:pPr>
                    <w:jc w:val="center"/>
                    <w:rPr>
                      <w:sz w:val="14"/>
                      <w:szCs w:val="14"/>
                    </w:rPr>
                  </w:pPr>
                  <w:r>
                    <w:rPr>
                      <w:rFonts w:hint="eastAsia"/>
                      <w:sz w:val="14"/>
                      <w:szCs w:val="14"/>
                    </w:rPr>
                    <w:t>L-24</w:t>
                  </w:r>
                </w:p>
                <w:p w:rsidR="004D05DC" w:rsidRDefault="004D05DC">
                  <w:pPr>
                    <w:jc w:val="center"/>
                    <w:rPr>
                      <w:sz w:val="14"/>
                      <w:szCs w:val="14"/>
                    </w:rPr>
                  </w:pPr>
                  <w:r>
                    <w:rPr>
                      <w:rFonts w:hint="eastAsia"/>
                      <w:sz w:val="14"/>
                      <w:szCs w:val="14"/>
                    </w:rPr>
                    <w:t>2人</w:t>
                  </w:r>
                </w:p>
                <w:p w:rsidR="004D05DC" w:rsidRDefault="004D05DC">
                  <w:pPr>
                    <w:jc w:val="center"/>
                    <w:rPr>
                      <w:sz w:val="14"/>
                      <w:szCs w:val="14"/>
                    </w:rPr>
                  </w:pPr>
                  <w:r>
                    <w:rPr>
                      <w:rFonts w:hint="eastAsia"/>
                      <w:sz w:val="14"/>
                      <w:szCs w:val="14"/>
                    </w:rPr>
                    <w:sym w:font="Wingdings" w:char="F028"/>
                  </w:r>
                  <w:r>
                    <w:rPr>
                      <w:rFonts w:hint="eastAsia"/>
                      <w:sz w:val="14"/>
                      <w:szCs w:val="14"/>
                    </w:rPr>
                    <w:t>424</w:t>
                  </w:r>
                </w:p>
              </w:tc>
              <w:tc>
                <w:tcPr>
                  <w:tcW w:w="1062" w:type="dxa"/>
                  <w:gridSpan w:val="3"/>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202</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67" w:type="dxa"/>
                  <w:gridSpan w:val="3"/>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205</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47" w:type="dxa"/>
                  <w:gridSpan w:val="3"/>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208</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64" w:type="dxa"/>
                  <w:gridSpan w:val="2"/>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210</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588" w:type="dxa"/>
                  <w:vMerge w:val="restart"/>
                  <w:tcBorders>
                    <w:top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06"/>
                    </w:rPr>
                    <w:t>リーダー</w:t>
                  </w:r>
                  <w:r w:rsidRPr="0024230E">
                    <w:rPr>
                      <w:rFonts w:hint="eastAsia"/>
                      <w:spacing w:val="-15"/>
                      <w:w w:val="55"/>
                      <w:kern w:val="0"/>
                      <w:sz w:val="14"/>
                      <w:szCs w:val="14"/>
                      <w:fitText w:val="392" w:id="-1670144506"/>
                    </w:rPr>
                    <w:t>室</w:t>
                  </w:r>
                </w:p>
                <w:p w:rsidR="004D05DC" w:rsidRDefault="004D05DC">
                  <w:pPr>
                    <w:jc w:val="center"/>
                    <w:rPr>
                      <w:sz w:val="14"/>
                      <w:szCs w:val="14"/>
                    </w:rPr>
                  </w:pPr>
                  <w:r>
                    <w:rPr>
                      <w:rFonts w:hint="eastAsia"/>
                      <w:sz w:val="14"/>
                      <w:szCs w:val="14"/>
                    </w:rPr>
                    <w:t>L-25</w:t>
                  </w:r>
                </w:p>
                <w:p w:rsidR="004D05DC" w:rsidRDefault="004D05DC">
                  <w:pPr>
                    <w:jc w:val="center"/>
                    <w:rPr>
                      <w:sz w:val="14"/>
                      <w:szCs w:val="14"/>
                    </w:rPr>
                  </w:pPr>
                  <w:r>
                    <w:rPr>
                      <w:rFonts w:hint="eastAsia"/>
                      <w:sz w:val="14"/>
                      <w:szCs w:val="14"/>
                    </w:rPr>
                    <w:t>3人</w:t>
                  </w:r>
                  <w:r>
                    <w:rPr>
                      <w:rFonts w:hint="eastAsia"/>
                      <w:sz w:val="14"/>
                      <w:szCs w:val="14"/>
                    </w:rPr>
                    <w:sym w:font="Wingdings" w:char="F028"/>
                  </w:r>
                  <w:r>
                    <w:rPr>
                      <w:rFonts w:hint="eastAsia"/>
                      <w:sz w:val="14"/>
                      <w:szCs w:val="14"/>
                    </w:rPr>
                    <w:t>425</w:t>
                  </w:r>
                </w:p>
              </w:tc>
              <w:tc>
                <w:tcPr>
                  <w:tcW w:w="402" w:type="dxa"/>
                  <w:vMerge w:val="restart"/>
                  <w:tcBorders>
                    <w:top w:val="nil"/>
                    <w:right w:val="nil"/>
                  </w:tcBorders>
                </w:tcPr>
                <w:p w:rsidR="004D05DC" w:rsidRDefault="004D05DC">
                  <w:pPr>
                    <w:widowControl/>
                    <w:jc w:val="left"/>
                  </w:pPr>
                </w:p>
              </w:tc>
            </w:tr>
            <w:tr w:rsidR="004D05DC">
              <w:trPr>
                <w:gridAfter w:val="1"/>
                <w:wAfter w:w="22" w:type="dxa"/>
                <w:cantSplit/>
                <w:trHeight w:val="565"/>
              </w:trPr>
              <w:tc>
                <w:tcPr>
                  <w:tcW w:w="401" w:type="dxa"/>
                  <w:tcBorders>
                    <w:top w:val="nil"/>
                    <w:left w:val="nil"/>
                    <w:bottom w:val="single" w:sz="4" w:space="0" w:color="auto"/>
                  </w:tcBorders>
                </w:tcPr>
                <w:p w:rsidR="004D05DC" w:rsidRDefault="004D05DC">
                  <w:pPr>
                    <w:tabs>
                      <w:tab w:val="left" w:pos="1433"/>
                      <w:tab w:val="left" w:pos="2786"/>
                    </w:tabs>
                    <w:jc w:val="left"/>
                  </w:pPr>
                </w:p>
              </w:tc>
              <w:tc>
                <w:tcPr>
                  <w:tcW w:w="562" w:type="dxa"/>
                  <w:gridSpan w:val="2"/>
                  <w:vMerge/>
                  <w:tcBorders>
                    <w:bottom w:val="nil"/>
                  </w:tcBorders>
                  <w:vAlign w:val="center"/>
                </w:tcPr>
                <w:p w:rsidR="004D05DC" w:rsidRDefault="004D05DC">
                  <w:pPr>
                    <w:jc w:val="center"/>
                    <w:rPr>
                      <w:sz w:val="14"/>
                      <w:szCs w:val="14"/>
                    </w:rPr>
                  </w:pPr>
                </w:p>
              </w:tc>
              <w:tc>
                <w:tcPr>
                  <w:tcW w:w="652" w:type="dxa"/>
                  <w:gridSpan w:val="2"/>
                  <w:vMerge/>
                  <w:tcBorders>
                    <w:bottom w:val="single" w:sz="4" w:space="0" w:color="auto"/>
                  </w:tcBorders>
                  <w:vAlign w:val="center"/>
                </w:tcPr>
                <w:p w:rsidR="004D05DC" w:rsidRDefault="004D05DC">
                  <w:pPr>
                    <w:jc w:val="center"/>
                    <w:rPr>
                      <w:sz w:val="16"/>
                      <w:szCs w:val="16"/>
                    </w:rPr>
                  </w:pPr>
                </w:p>
              </w:tc>
              <w:tc>
                <w:tcPr>
                  <w:tcW w:w="326" w:type="dxa"/>
                  <w:vMerge/>
                  <w:tcBorders>
                    <w:top w:val="nil"/>
                    <w:bottom w:val="nil"/>
                    <w:right w:val="nil"/>
                  </w:tcBorders>
                  <w:vAlign w:val="center"/>
                </w:tcPr>
                <w:p w:rsidR="004D05DC" w:rsidRDefault="004D05DC">
                  <w:pPr>
                    <w:jc w:val="center"/>
                    <w:rPr>
                      <w:sz w:val="16"/>
                      <w:szCs w:val="16"/>
                    </w:rPr>
                  </w:pPr>
                </w:p>
              </w:tc>
              <w:tc>
                <w:tcPr>
                  <w:tcW w:w="395" w:type="dxa"/>
                  <w:vMerge/>
                  <w:tcBorders>
                    <w:top w:val="nil"/>
                    <w:left w:val="nil"/>
                    <w:bottom w:val="nil"/>
                  </w:tcBorders>
                  <w:vAlign w:val="center"/>
                </w:tcPr>
                <w:p w:rsidR="004D05DC" w:rsidRDefault="004D05DC">
                  <w:pPr>
                    <w:jc w:val="center"/>
                    <w:rPr>
                      <w:sz w:val="16"/>
                      <w:szCs w:val="16"/>
                      <w:bdr w:val="single" w:sz="4" w:space="0" w:color="auto"/>
                    </w:rPr>
                  </w:pPr>
                </w:p>
              </w:tc>
              <w:tc>
                <w:tcPr>
                  <w:tcW w:w="752" w:type="dxa"/>
                  <w:vMerge/>
                  <w:tcBorders>
                    <w:bottom w:val="single" w:sz="4" w:space="0" w:color="auto"/>
                    <w:right w:val="nil"/>
                  </w:tcBorders>
                  <w:vAlign w:val="center"/>
                </w:tcPr>
                <w:p w:rsidR="004D05DC" w:rsidRDefault="004D05DC">
                  <w:pPr>
                    <w:jc w:val="center"/>
                    <w:rPr>
                      <w:sz w:val="16"/>
                      <w:szCs w:val="16"/>
                      <w:bdr w:val="single" w:sz="4" w:space="0" w:color="auto"/>
                    </w:rPr>
                  </w:pPr>
                </w:p>
              </w:tc>
              <w:tc>
                <w:tcPr>
                  <w:tcW w:w="1053" w:type="dxa"/>
                  <w:gridSpan w:val="2"/>
                  <w:vMerge/>
                  <w:tcBorders>
                    <w:left w:val="nil"/>
                    <w:bottom w:val="single" w:sz="4" w:space="0" w:color="auto"/>
                    <w:right w:val="nil"/>
                  </w:tcBorders>
                  <w:vAlign w:val="center"/>
                </w:tcPr>
                <w:p w:rsidR="004D05DC" w:rsidRDefault="004D05DC">
                  <w:pPr>
                    <w:jc w:val="center"/>
                    <w:rPr>
                      <w:sz w:val="16"/>
                      <w:szCs w:val="16"/>
                      <w:bdr w:val="single" w:sz="4" w:space="0" w:color="auto"/>
                    </w:rPr>
                  </w:pPr>
                </w:p>
              </w:tc>
              <w:tc>
                <w:tcPr>
                  <w:tcW w:w="1033" w:type="dxa"/>
                  <w:gridSpan w:val="2"/>
                  <w:vMerge/>
                  <w:tcBorders>
                    <w:left w:val="nil"/>
                    <w:bottom w:val="single" w:sz="4" w:space="0" w:color="auto"/>
                    <w:right w:val="nil"/>
                  </w:tcBorders>
                  <w:vAlign w:val="center"/>
                </w:tcPr>
                <w:p w:rsidR="004D05DC" w:rsidRDefault="004D05DC">
                  <w:pPr>
                    <w:jc w:val="center"/>
                    <w:rPr>
                      <w:sz w:val="16"/>
                      <w:szCs w:val="16"/>
                      <w:bdr w:val="single" w:sz="4" w:space="0" w:color="auto"/>
                    </w:rPr>
                  </w:pPr>
                </w:p>
              </w:tc>
              <w:tc>
                <w:tcPr>
                  <w:tcW w:w="451" w:type="dxa"/>
                  <w:gridSpan w:val="3"/>
                  <w:vMerge/>
                  <w:tcBorders>
                    <w:left w:val="nil"/>
                    <w:bottom w:val="single" w:sz="4" w:space="0" w:color="auto"/>
                  </w:tcBorders>
                  <w:vAlign w:val="center"/>
                </w:tcPr>
                <w:p w:rsidR="004D05DC" w:rsidRDefault="004D05DC">
                  <w:pPr>
                    <w:jc w:val="center"/>
                    <w:rPr>
                      <w:kern w:val="0"/>
                      <w:sz w:val="14"/>
                      <w:szCs w:val="14"/>
                    </w:rPr>
                  </w:pPr>
                </w:p>
              </w:tc>
              <w:tc>
                <w:tcPr>
                  <w:tcW w:w="615" w:type="dxa"/>
                  <w:gridSpan w:val="3"/>
                  <w:vMerge/>
                  <w:tcBorders>
                    <w:bottom w:val="single" w:sz="4" w:space="0" w:color="auto"/>
                  </w:tcBorders>
                  <w:vAlign w:val="center"/>
                </w:tcPr>
                <w:p w:rsidR="004D05DC" w:rsidRDefault="004D05DC">
                  <w:pPr>
                    <w:adjustRightInd w:val="0"/>
                    <w:snapToGrid w:val="0"/>
                    <w:jc w:val="center"/>
                    <w:rPr>
                      <w:w w:val="90"/>
                      <w:sz w:val="14"/>
                      <w:szCs w:val="14"/>
                    </w:rPr>
                  </w:pPr>
                </w:p>
              </w:tc>
              <w:tc>
                <w:tcPr>
                  <w:tcW w:w="482" w:type="dxa"/>
                  <w:gridSpan w:val="4"/>
                  <w:vMerge/>
                  <w:tcBorders>
                    <w:bottom w:val="nil"/>
                  </w:tcBorders>
                </w:tcPr>
                <w:p w:rsidR="004D05DC" w:rsidRDefault="004D05DC">
                  <w:pPr>
                    <w:rPr>
                      <w:noProof/>
                    </w:rPr>
                  </w:pPr>
                </w:p>
              </w:tc>
              <w:tc>
                <w:tcPr>
                  <w:tcW w:w="613" w:type="dxa"/>
                  <w:gridSpan w:val="2"/>
                  <w:vMerge/>
                  <w:tcBorders>
                    <w:bottom w:val="single" w:sz="4" w:space="0" w:color="auto"/>
                  </w:tcBorders>
                  <w:vAlign w:val="center"/>
                </w:tcPr>
                <w:p w:rsidR="004D05DC" w:rsidRDefault="004D05DC">
                  <w:pPr>
                    <w:jc w:val="center"/>
                    <w:rPr>
                      <w:kern w:val="0"/>
                      <w:sz w:val="14"/>
                      <w:szCs w:val="14"/>
                    </w:rPr>
                  </w:pPr>
                </w:p>
              </w:tc>
              <w:tc>
                <w:tcPr>
                  <w:tcW w:w="1062" w:type="dxa"/>
                  <w:gridSpan w:val="3"/>
                  <w:vMerge/>
                  <w:tcBorders>
                    <w:bottom w:val="single" w:sz="4" w:space="0" w:color="auto"/>
                  </w:tcBorders>
                  <w:vAlign w:val="center"/>
                </w:tcPr>
                <w:p w:rsidR="004D05DC" w:rsidRDefault="004D05DC">
                  <w:pPr>
                    <w:jc w:val="center"/>
                    <w:rPr>
                      <w:sz w:val="16"/>
                      <w:szCs w:val="16"/>
                      <w:bdr w:val="single" w:sz="4" w:space="0" w:color="auto"/>
                    </w:rPr>
                  </w:pPr>
                </w:p>
              </w:tc>
              <w:tc>
                <w:tcPr>
                  <w:tcW w:w="1067" w:type="dxa"/>
                  <w:gridSpan w:val="3"/>
                  <w:vMerge/>
                  <w:tcBorders>
                    <w:bottom w:val="single" w:sz="4" w:space="0" w:color="auto"/>
                  </w:tcBorders>
                  <w:vAlign w:val="center"/>
                </w:tcPr>
                <w:p w:rsidR="004D05DC" w:rsidRDefault="004D05DC">
                  <w:pPr>
                    <w:jc w:val="center"/>
                    <w:rPr>
                      <w:sz w:val="16"/>
                      <w:szCs w:val="16"/>
                      <w:bdr w:val="single" w:sz="4" w:space="0" w:color="auto"/>
                    </w:rPr>
                  </w:pPr>
                </w:p>
              </w:tc>
              <w:tc>
                <w:tcPr>
                  <w:tcW w:w="1047" w:type="dxa"/>
                  <w:gridSpan w:val="3"/>
                  <w:vMerge/>
                  <w:tcBorders>
                    <w:bottom w:val="single" w:sz="4" w:space="0" w:color="auto"/>
                  </w:tcBorders>
                  <w:vAlign w:val="center"/>
                </w:tcPr>
                <w:p w:rsidR="004D05DC" w:rsidRDefault="004D05DC">
                  <w:pPr>
                    <w:jc w:val="center"/>
                    <w:rPr>
                      <w:sz w:val="16"/>
                      <w:szCs w:val="16"/>
                      <w:bdr w:val="single" w:sz="4" w:space="0" w:color="auto"/>
                    </w:rPr>
                  </w:pPr>
                </w:p>
              </w:tc>
              <w:tc>
                <w:tcPr>
                  <w:tcW w:w="1064" w:type="dxa"/>
                  <w:gridSpan w:val="2"/>
                  <w:vMerge/>
                  <w:tcBorders>
                    <w:bottom w:val="single" w:sz="4" w:space="0" w:color="auto"/>
                  </w:tcBorders>
                  <w:vAlign w:val="center"/>
                </w:tcPr>
                <w:p w:rsidR="004D05DC" w:rsidRDefault="004D05DC">
                  <w:pPr>
                    <w:jc w:val="center"/>
                    <w:rPr>
                      <w:sz w:val="16"/>
                      <w:szCs w:val="16"/>
                      <w:bdr w:val="single" w:sz="4" w:space="0" w:color="auto"/>
                    </w:rPr>
                  </w:pPr>
                </w:p>
              </w:tc>
              <w:tc>
                <w:tcPr>
                  <w:tcW w:w="588" w:type="dxa"/>
                  <w:vMerge/>
                  <w:tcBorders>
                    <w:bottom w:val="single" w:sz="4" w:space="0" w:color="auto"/>
                  </w:tcBorders>
                  <w:vAlign w:val="center"/>
                </w:tcPr>
                <w:p w:rsidR="004D05DC" w:rsidRDefault="004D05DC">
                  <w:pPr>
                    <w:jc w:val="center"/>
                    <w:rPr>
                      <w:kern w:val="0"/>
                      <w:sz w:val="14"/>
                      <w:szCs w:val="14"/>
                    </w:rPr>
                  </w:pPr>
                </w:p>
              </w:tc>
              <w:tc>
                <w:tcPr>
                  <w:tcW w:w="402" w:type="dxa"/>
                  <w:vMerge/>
                  <w:tcBorders>
                    <w:bottom w:val="single" w:sz="4" w:space="0" w:color="auto"/>
                    <w:right w:val="nil"/>
                  </w:tcBorders>
                </w:tcPr>
                <w:p w:rsidR="004D05DC" w:rsidRDefault="004D05DC">
                  <w:pPr>
                    <w:widowControl/>
                    <w:jc w:val="left"/>
                  </w:pPr>
                </w:p>
              </w:tc>
            </w:tr>
            <w:tr w:rsidR="004D05DC">
              <w:trPr>
                <w:trHeight w:val="105"/>
              </w:trPr>
              <w:tc>
                <w:tcPr>
                  <w:tcW w:w="401" w:type="dxa"/>
                  <w:tcBorders>
                    <w:top w:val="single" w:sz="4" w:space="0" w:color="auto"/>
                    <w:bottom w:val="single" w:sz="4" w:space="0" w:color="auto"/>
                    <w:right w:val="nil"/>
                  </w:tcBorders>
                </w:tcPr>
                <w:p w:rsidR="004D05DC" w:rsidRDefault="004D05DC">
                  <w:pPr>
                    <w:tabs>
                      <w:tab w:val="left" w:pos="1433"/>
                      <w:tab w:val="left" w:pos="2786"/>
                    </w:tabs>
                    <w:jc w:val="left"/>
                  </w:pPr>
                </w:p>
              </w:tc>
              <w:tc>
                <w:tcPr>
                  <w:tcW w:w="562" w:type="dxa"/>
                  <w:gridSpan w:val="2"/>
                  <w:tcBorders>
                    <w:top w:val="nil"/>
                    <w:left w:val="nil"/>
                    <w:right w:val="nil"/>
                  </w:tcBorders>
                </w:tcPr>
                <w:p w:rsidR="004D05DC" w:rsidRDefault="004D05DC">
                  <w:pPr>
                    <w:tabs>
                      <w:tab w:val="left" w:pos="1433"/>
                      <w:tab w:val="left" w:pos="2786"/>
                    </w:tabs>
                    <w:jc w:val="left"/>
                  </w:pPr>
                </w:p>
              </w:tc>
              <w:tc>
                <w:tcPr>
                  <w:tcW w:w="646" w:type="dxa"/>
                  <w:tcBorders>
                    <w:top w:val="single" w:sz="4" w:space="0" w:color="auto"/>
                    <w:left w:val="nil"/>
                    <w:right w:val="nil"/>
                  </w:tcBorders>
                </w:tcPr>
                <w:p w:rsidR="004D05DC" w:rsidRDefault="004D05DC">
                  <w:pPr>
                    <w:tabs>
                      <w:tab w:val="left" w:pos="1433"/>
                      <w:tab w:val="left" w:pos="2786"/>
                    </w:tabs>
                    <w:jc w:val="left"/>
                  </w:pPr>
                </w:p>
              </w:tc>
              <w:tc>
                <w:tcPr>
                  <w:tcW w:w="332" w:type="dxa"/>
                  <w:gridSpan w:val="2"/>
                  <w:tcBorders>
                    <w:top w:val="nil"/>
                    <w:left w:val="nil"/>
                    <w:right w:val="nil"/>
                  </w:tcBorders>
                </w:tcPr>
                <w:p w:rsidR="004D05DC" w:rsidRDefault="004D05DC">
                  <w:pPr>
                    <w:tabs>
                      <w:tab w:val="left" w:pos="1433"/>
                      <w:tab w:val="left" w:pos="2786"/>
                    </w:tabs>
                    <w:jc w:val="left"/>
                  </w:pPr>
                </w:p>
              </w:tc>
              <w:tc>
                <w:tcPr>
                  <w:tcW w:w="395" w:type="dxa"/>
                  <w:tcBorders>
                    <w:top w:val="nil"/>
                    <w:left w:val="nil"/>
                    <w:right w:val="nil"/>
                  </w:tcBorders>
                </w:tcPr>
                <w:p w:rsidR="004D05DC" w:rsidRDefault="004D05DC">
                  <w:pPr>
                    <w:tabs>
                      <w:tab w:val="left" w:pos="1433"/>
                      <w:tab w:val="left" w:pos="2786"/>
                    </w:tabs>
                    <w:jc w:val="left"/>
                  </w:pPr>
                </w:p>
              </w:tc>
              <w:tc>
                <w:tcPr>
                  <w:tcW w:w="752" w:type="dxa"/>
                  <w:tcBorders>
                    <w:top w:val="single" w:sz="4" w:space="0" w:color="auto"/>
                    <w:left w:val="nil"/>
                    <w:bottom w:val="nil"/>
                    <w:right w:val="nil"/>
                  </w:tcBorders>
                </w:tcPr>
                <w:p w:rsidR="004D05DC" w:rsidRDefault="004D05DC">
                  <w:pPr>
                    <w:tabs>
                      <w:tab w:val="left" w:pos="1433"/>
                      <w:tab w:val="left" w:pos="2786"/>
                    </w:tabs>
                    <w:jc w:val="left"/>
                  </w:pPr>
                </w:p>
              </w:tc>
              <w:tc>
                <w:tcPr>
                  <w:tcW w:w="522" w:type="dxa"/>
                  <w:tcBorders>
                    <w:top w:val="single" w:sz="4" w:space="0" w:color="auto"/>
                    <w:left w:val="nil"/>
                    <w:bottom w:val="nil"/>
                    <w:right w:val="nil"/>
                  </w:tcBorders>
                </w:tcPr>
                <w:p w:rsidR="004D05DC" w:rsidRDefault="004D05DC">
                  <w:pPr>
                    <w:tabs>
                      <w:tab w:val="left" w:pos="1433"/>
                      <w:tab w:val="left" w:pos="2786"/>
                    </w:tabs>
                    <w:jc w:val="left"/>
                  </w:pPr>
                </w:p>
              </w:tc>
              <w:tc>
                <w:tcPr>
                  <w:tcW w:w="531" w:type="dxa"/>
                  <w:tcBorders>
                    <w:top w:val="single" w:sz="4" w:space="0" w:color="auto"/>
                    <w:left w:val="nil"/>
                    <w:bottom w:val="nil"/>
                    <w:right w:val="nil"/>
                  </w:tcBorders>
                </w:tcPr>
                <w:p w:rsidR="004D05DC" w:rsidRDefault="004D05DC">
                  <w:pPr>
                    <w:tabs>
                      <w:tab w:val="left" w:pos="1433"/>
                      <w:tab w:val="left" w:pos="2786"/>
                    </w:tabs>
                    <w:jc w:val="left"/>
                  </w:pPr>
                </w:p>
              </w:tc>
              <w:tc>
                <w:tcPr>
                  <w:tcW w:w="528" w:type="dxa"/>
                  <w:tcBorders>
                    <w:top w:val="single" w:sz="4" w:space="0" w:color="auto"/>
                    <w:left w:val="nil"/>
                    <w:bottom w:val="nil"/>
                    <w:right w:val="nil"/>
                  </w:tcBorders>
                </w:tcPr>
                <w:p w:rsidR="004D05DC" w:rsidRDefault="004D05DC">
                  <w:pPr>
                    <w:tabs>
                      <w:tab w:val="left" w:pos="1433"/>
                      <w:tab w:val="left" w:pos="2786"/>
                    </w:tabs>
                    <w:jc w:val="left"/>
                  </w:pPr>
                </w:p>
              </w:tc>
              <w:tc>
                <w:tcPr>
                  <w:tcW w:w="517" w:type="dxa"/>
                  <w:gridSpan w:val="2"/>
                  <w:tcBorders>
                    <w:top w:val="single" w:sz="4" w:space="0" w:color="auto"/>
                    <w:left w:val="nil"/>
                    <w:bottom w:val="nil"/>
                    <w:right w:val="nil"/>
                  </w:tcBorders>
                </w:tcPr>
                <w:p w:rsidR="004D05DC" w:rsidRDefault="004D05DC">
                  <w:pPr>
                    <w:tabs>
                      <w:tab w:val="left" w:pos="1433"/>
                      <w:tab w:val="left" w:pos="2786"/>
                    </w:tabs>
                    <w:jc w:val="left"/>
                  </w:pPr>
                </w:p>
              </w:tc>
              <w:tc>
                <w:tcPr>
                  <w:tcW w:w="577" w:type="dxa"/>
                  <w:gridSpan w:val="3"/>
                  <w:tcBorders>
                    <w:top w:val="single" w:sz="4" w:space="0" w:color="auto"/>
                    <w:left w:val="nil"/>
                    <w:bottom w:val="nil"/>
                    <w:right w:val="nil"/>
                  </w:tcBorders>
                </w:tcPr>
                <w:p w:rsidR="004D05DC" w:rsidRDefault="004D05DC"/>
              </w:tc>
              <w:tc>
                <w:tcPr>
                  <w:tcW w:w="492" w:type="dxa"/>
                  <w:gridSpan w:val="3"/>
                  <w:tcBorders>
                    <w:top w:val="single" w:sz="4" w:space="0" w:color="auto"/>
                    <w:left w:val="nil"/>
                    <w:bottom w:val="nil"/>
                    <w:right w:val="nil"/>
                  </w:tcBorders>
                </w:tcPr>
                <w:p w:rsidR="004D05DC" w:rsidRDefault="004D05DC">
                  <w:pPr>
                    <w:tabs>
                      <w:tab w:val="left" w:pos="1433"/>
                      <w:tab w:val="left" w:pos="2786"/>
                    </w:tabs>
                    <w:jc w:val="left"/>
                  </w:pPr>
                </w:p>
              </w:tc>
              <w:tc>
                <w:tcPr>
                  <w:tcW w:w="491" w:type="dxa"/>
                  <w:gridSpan w:val="4"/>
                  <w:tcBorders>
                    <w:top w:val="nil"/>
                    <w:left w:val="nil"/>
                    <w:bottom w:val="nil"/>
                    <w:right w:val="nil"/>
                  </w:tcBorders>
                </w:tcPr>
                <w:p w:rsidR="004D05DC" w:rsidRDefault="004D05DC">
                  <w:pPr>
                    <w:tabs>
                      <w:tab w:val="left" w:pos="1433"/>
                      <w:tab w:val="left" w:pos="2786"/>
                    </w:tabs>
                    <w:jc w:val="left"/>
                  </w:pPr>
                </w:p>
              </w:tc>
              <w:tc>
                <w:tcPr>
                  <w:tcW w:w="599" w:type="dxa"/>
                  <w:gridSpan w:val="2"/>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31"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32" w:type="dxa"/>
                  <w:gridSpan w:val="2"/>
                  <w:tcBorders>
                    <w:top w:val="nil"/>
                    <w:left w:val="nil"/>
                    <w:bottom w:val="single" w:sz="4" w:space="0" w:color="auto"/>
                    <w:right w:val="nil"/>
                  </w:tcBorders>
                </w:tcPr>
                <w:p w:rsidR="004D05DC" w:rsidRDefault="004D05DC">
                  <w:pPr>
                    <w:tabs>
                      <w:tab w:val="left" w:pos="1433"/>
                      <w:tab w:val="left" w:pos="2786"/>
                    </w:tabs>
                    <w:jc w:val="left"/>
                  </w:pPr>
                </w:p>
              </w:tc>
              <w:tc>
                <w:tcPr>
                  <w:tcW w:w="520"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44" w:type="dxa"/>
                  <w:gridSpan w:val="2"/>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05"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34"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27"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37"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88"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424" w:type="dxa"/>
                  <w:gridSpan w:val="2"/>
                  <w:tcBorders>
                    <w:top w:val="single" w:sz="4" w:space="0" w:color="auto"/>
                    <w:left w:val="nil"/>
                    <w:bottom w:val="single" w:sz="4" w:space="0" w:color="auto"/>
                  </w:tcBorders>
                </w:tcPr>
                <w:p w:rsidR="004D05DC" w:rsidRDefault="004D05DC">
                  <w:pPr>
                    <w:widowControl/>
                    <w:jc w:val="left"/>
                  </w:pPr>
                </w:p>
              </w:tc>
            </w:tr>
            <w:tr w:rsidR="004D05DC">
              <w:trPr>
                <w:gridAfter w:val="1"/>
                <w:wAfter w:w="22" w:type="dxa"/>
                <w:cantSplit/>
                <w:trHeight w:val="275"/>
              </w:trPr>
              <w:tc>
                <w:tcPr>
                  <w:tcW w:w="401" w:type="dxa"/>
                  <w:vMerge w:val="restart"/>
                  <w:tcBorders>
                    <w:left w:val="nil"/>
                  </w:tcBorders>
                </w:tcPr>
                <w:p w:rsidR="004D05DC" w:rsidRDefault="0024230E">
                  <w:pPr>
                    <w:tabs>
                      <w:tab w:val="left" w:pos="1433"/>
                      <w:tab w:val="left" w:pos="2786"/>
                    </w:tabs>
                    <w:jc w:val="left"/>
                  </w:pPr>
                  <w:r>
                    <w:rPr>
                      <w:noProof/>
                    </w:rPr>
                    <w:object w:dxaOrig="1440" w:dyaOrig="1440">
                      <v:shape id="_x0000_s4837" type="#_x0000_t75" style="position:absolute;margin-left:-4.9pt;margin-top:-.65pt;width:20.3pt;height:29.2pt;z-index:251577856;mso-position-horizontal-relative:text;mso-position-vertical-relative:text">
                        <v:imagedata r:id="rId27" o:title=""/>
                      </v:shape>
                      <o:OLEObject Type="Embed" ProgID="PBrush" ShapeID="_x0000_s4837" DrawAspect="Content" ObjectID="_1688726852" r:id="rId32"/>
                    </w:object>
                  </w:r>
                </w:p>
              </w:tc>
              <w:tc>
                <w:tcPr>
                  <w:tcW w:w="278" w:type="dxa"/>
                  <w:vMerge w:val="restart"/>
                  <w:textDirection w:val="tbRlV"/>
                  <w:vAlign w:val="center"/>
                </w:tcPr>
                <w:p w:rsidR="004D05DC" w:rsidRDefault="004D05DC">
                  <w:pPr>
                    <w:ind w:left="113" w:right="113"/>
                    <w:jc w:val="center"/>
                    <w:rPr>
                      <w:sz w:val="14"/>
                      <w:szCs w:val="14"/>
                    </w:rPr>
                  </w:pPr>
                  <w:r>
                    <w:rPr>
                      <w:rFonts w:hint="eastAsia"/>
                      <w:sz w:val="14"/>
                      <w:szCs w:val="14"/>
                    </w:rPr>
                    <w:t>身障者用</w:t>
                  </w:r>
                </w:p>
              </w:tc>
              <w:tc>
                <w:tcPr>
                  <w:tcW w:w="284" w:type="dxa"/>
                  <w:vMerge w:val="restart"/>
                  <w:textDirection w:val="tbRlV"/>
                  <w:vAlign w:val="center"/>
                </w:tcPr>
                <w:p w:rsidR="004D05DC" w:rsidRDefault="004D05DC">
                  <w:pPr>
                    <w:ind w:left="113" w:right="113"/>
                    <w:jc w:val="center"/>
                    <w:rPr>
                      <w:sz w:val="16"/>
                      <w:szCs w:val="16"/>
                    </w:rPr>
                  </w:pPr>
                  <w:r>
                    <w:rPr>
                      <w:rFonts w:hint="eastAsia"/>
                      <w:sz w:val="16"/>
                      <w:szCs w:val="16"/>
                    </w:rPr>
                    <w:t>化粧室 (男)</w:t>
                  </w:r>
                </w:p>
              </w:tc>
              <w:tc>
                <w:tcPr>
                  <w:tcW w:w="652" w:type="dxa"/>
                  <w:gridSpan w:val="2"/>
                  <w:vMerge w:val="restart"/>
                  <w:vAlign w:val="center"/>
                </w:tcPr>
                <w:p w:rsidR="004D05DC" w:rsidRDefault="004D05DC">
                  <w:pPr>
                    <w:jc w:val="center"/>
                    <w:rPr>
                      <w:sz w:val="14"/>
                      <w:szCs w:val="14"/>
                    </w:rPr>
                  </w:pPr>
                  <w:r>
                    <w:rPr>
                      <w:rFonts w:hint="eastAsia"/>
                      <w:sz w:val="14"/>
                      <w:szCs w:val="14"/>
                    </w:rPr>
                    <w:t>本部室</w:t>
                  </w:r>
                </w:p>
                <w:p w:rsidR="004D05DC" w:rsidRDefault="004D05DC">
                  <w:pPr>
                    <w:jc w:val="center"/>
                    <w:rPr>
                      <w:sz w:val="14"/>
                      <w:szCs w:val="14"/>
                    </w:rPr>
                  </w:pPr>
                  <w:r>
                    <w:rPr>
                      <w:rFonts w:hint="eastAsia"/>
                      <w:sz w:val="14"/>
                      <w:szCs w:val="14"/>
                    </w:rPr>
                    <w:t>(1)</w:t>
                  </w:r>
                </w:p>
                <w:p w:rsidR="004D05DC" w:rsidRDefault="004D05DC">
                  <w:pPr>
                    <w:jc w:val="center"/>
                    <w:rPr>
                      <w:kern w:val="0"/>
                      <w:sz w:val="16"/>
                      <w:szCs w:val="16"/>
                    </w:rPr>
                  </w:pPr>
                  <w:r>
                    <w:rPr>
                      <w:rFonts w:hint="eastAsia"/>
                      <w:sz w:val="14"/>
                      <w:szCs w:val="14"/>
                    </w:rPr>
                    <w:sym w:font="Wingdings" w:char="F028"/>
                  </w:r>
                  <w:r>
                    <w:rPr>
                      <w:rFonts w:hint="eastAsia"/>
                      <w:sz w:val="14"/>
                      <w:szCs w:val="14"/>
                    </w:rPr>
                    <w:t>421</w:t>
                  </w:r>
                </w:p>
              </w:tc>
              <w:tc>
                <w:tcPr>
                  <w:tcW w:w="721" w:type="dxa"/>
                  <w:gridSpan w:val="2"/>
                  <w:vMerge w:val="restart"/>
                  <w:vAlign w:val="center"/>
                </w:tcPr>
                <w:p w:rsidR="004D05DC" w:rsidRDefault="004D05DC">
                  <w:pPr>
                    <w:jc w:val="center"/>
                    <w:rPr>
                      <w:sz w:val="14"/>
                      <w:szCs w:val="14"/>
                    </w:rPr>
                  </w:pPr>
                  <w:r>
                    <w:rPr>
                      <w:rFonts w:hint="eastAsia"/>
                      <w:sz w:val="14"/>
                      <w:szCs w:val="14"/>
                    </w:rPr>
                    <w:t>本部室</w:t>
                  </w:r>
                </w:p>
                <w:p w:rsidR="004D05DC" w:rsidRDefault="004D05DC">
                  <w:pPr>
                    <w:jc w:val="center"/>
                    <w:rPr>
                      <w:sz w:val="14"/>
                      <w:szCs w:val="14"/>
                    </w:rPr>
                  </w:pPr>
                  <w:r>
                    <w:rPr>
                      <w:rFonts w:hint="eastAsia"/>
                      <w:sz w:val="14"/>
                      <w:szCs w:val="14"/>
                    </w:rPr>
                    <w:t>(3)</w:t>
                  </w:r>
                </w:p>
                <w:p w:rsidR="004D05DC" w:rsidRDefault="004D05DC">
                  <w:pPr>
                    <w:jc w:val="center"/>
                    <w:rPr>
                      <w:sz w:val="16"/>
                      <w:szCs w:val="16"/>
                    </w:rPr>
                  </w:pPr>
                  <w:r>
                    <w:rPr>
                      <w:rFonts w:hint="eastAsia"/>
                      <w:sz w:val="14"/>
                      <w:szCs w:val="14"/>
                    </w:rPr>
                    <w:sym w:font="Wingdings" w:char="F028"/>
                  </w:r>
                  <w:r>
                    <w:rPr>
                      <w:rFonts w:hint="eastAsia"/>
                      <w:sz w:val="14"/>
                      <w:szCs w:val="14"/>
                    </w:rPr>
                    <w:t>426</w:t>
                  </w:r>
                </w:p>
              </w:tc>
              <w:tc>
                <w:tcPr>
                  <w:tcW w:w="752" w:type="dxa"/>
                  <w:vMerge w:val="restart"/>
                  <w:tcBorders>
                    <w:top w:val="nil"/>
                    <w:right w:val="nil"/>
                  </w:tcBorders>
                  <w:vAlign w:val="center"/>
                </w:tcPr>
                <w:p w:rsidR="004D05DC" w:rsidRDefault="004D05DC">
                  <w:pPr>
                    <w:jc w:val="center"/>
                    <w:rPr>
                      <w:sz w:val="16"/>
                      <w:szCs w:val="16"/>
                    </w:rPr>
                  </w:pPr>
                </w:p>
              </w:tc>
              <w:tc>
                <w:tcPr>
                  <w:tcW w:w="1053" w:type="dxa"/>
                  <w:gridSpan w:val="2"/>
                  <w:vMerge w:val="restart"/>
                  <w:tcBorders>
                    <w:top w:val="nil"/>
                    <w:left w:val="nil"/>
                    <w:right w:val="nil"/>
                  </w:tcBorders>
                  <w:vAlign w:val="center"/>
                </w:tcPr>
                <w:p w:rsidR="001C43DE" w:rsidRDefault="002950FB">
                  <w:pPr>
                    <w:jc w:val="center"/>
                    <w:rPr>
                      <w:noProof/>
                      <w:sz w:val="14"/>
                      <w:szCs w:val="14"/>
                    </w:rPr>
                  </w:pPr>
                  <w:r w:rsidRPr="008501F3">
                    <w:rPr>
                      <w:noProof/>
                    </w:rPr>
                    <w:drawing>
                      <wp:inline distT="0" distB="0" distL="0" distR="0">
                        <wp:extent cx="130810" cy="166370"/>
                        <wp:effectExtent l="0" t="0" r="2540" b="5080"/>
                        <wp:docPr id="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00CB4B8D">
                    <w:rPr>
                      <w:rFonts w:hint="eastAsia"/>
                      <w:noProof/>
                      <w:sz w:val="14"/>
                      <w:szCs w:val="14"/>
                    </w:rPr>
                    <w:t>ＡＥＤ</w:t>
                  </w:r>
                </w:p>
                <w:p w:rsidR="00CB4B8D" w:rsidRPr="00AD23F3" w:rsidRDefault="00CB4B8D" w:rsidP="00CB4B8D">
                  <w:pPr>
                    <w:rPr>
                      <w:noProof/>
                      <w:sz w:val="14"/>
                      <w:szCs w:val="14"/>
                    </w:rPr>
                  </w:pPr>
                </w:p>
                <w:p w:rsidR="004D05DC" w:rsidRDefault="004D05DC" w:rsidP="001C43DE">
                  <w:pPr>
                    <w:rPr>
                      <w:sz w:val="16"/>
                      <w:szCs w:val="16"/>
                    </w:rPr>
                  </w:pPr>
                  <w:r>
                    <w:rPr>
                      <w:rFonts w:hint="eastAsia"/>
                      <w:sz w:val="16"/>
                      <w:szCs w:val="16"/>
                    </w:rPr>
                    <w:t>談話ホール</w:t>
                  </w:r>
                  <w:r w:rsidR="001C43DE">
                    <w:rPr>
                      <w:rFonts w:hint="eastAsia"/>
                      <w:sz w:val="16"/>
                      <w:szCs w:val="16"/>
                    </w:rPr>
                    <w:t xml:space="preserve">　　</w:t>
                  </w:r>
                </w:p>
              </w:tc>
              <w:tc>
                <w:tcPr>
                  <w:tcW w:w="1033" w:type="dxa"/>
                  <w:gridSpan w:val="2"/>
                  <w:vMerge w:val="restart"/>
                  <w:tcBorders>
                    <w:top w:val="nil"/>
                    <w:left w:val="nil"/>
                    <w:right w:val="nil"/>
                  </w:tcBorders>
                  <w:vAlign w:val="center"/>
                </w:tcPr>
                <w:p w:rsidR="004D05DC" w:rsidRDefault="004D05DC" w:rsidP="001C43DE">
                  <w:pPr>
                    <w:rPr>
                      <w:sz w:val="16"/>
                      <w:szCs w:val="16"/>
                    </w:rPr>
                  </w:pPr>
                </w:p>
              </w:tc>
              <w:tc>
                <w:tcPr>
                  <w:tcW w:w="293" w:type="dxa"/>
                  <w:gridSpan w:val="2"/>
                  <w:vMerge w:val="restart"/>
                  <w:tcBorders>
                    <w:top w:val="nil"/>
                    <w:left w:val="nil"/>
                    <w:bottom w:val="nil"/>
                    <w:right w:val="nil"/>
                  </w:tcBorders>
                  <w:textDirection w:val="tbRlV"/>
                  <w:vAlign w:val="center"/>
                </w:tcPr>
                <w:p w:rsidR="004D05DC" w:rsidRDefault="004D05DC">
                  <w:pPr>
                    <w:adjustRightInd w:val="0"/>
                    <w:snapToGrid w:val="0"/>
                    <w:jc w:val="center"/>
                    <w:rPr>
                      <w:sz w:val="8"/>
                      <w:szCs w:val="8"/>
                    </w:rPr>
                  </w:pPr>
                </w:p>
              </w:tc>
              <w:tc>
                <w:tcPr>
                  <w:tcW w:w="296" w:type="dxa"/>
                  <w:gridSpan w:val="2"/>
                  <w:tcBorders>
                    <w:top w:val="nil"/>
                    <w:left w:val="nil"/>
                    <w:bottom w:val="nil"/>
                    <w:right w:val="single" w:sz="4" w:space="0" w:color="auto"/>
                  </w:tcBorders>
                  <w:textDirection w:val="tbRlV"/>
                  <w:vAlign w:val="center"/>
                </w:tcPr>
                <w:p w:rsidR="004D05DC" w:rsidRDefault="004D05DC">
                  <w:pPr>
                    <w:adjustRightInd w:val="0"/>
                    <w:snapToGrid w:val="0"/>
                    <w:jc w:val="center"/>
                    <w:rPr>
                      <w:sz w:val="8"/>
                      <w:szCs w:val="8"/>
                    </w:rPr>
                  </w:pPr>
                  <w:r>
                    <w:rPr>
                      <w:rFonts w:hint="eastAsia"/>
                      <w:sz w:val="8"/>
                      <w:szCs w:val="8"/>
                    </w:rPr>
                    <w:t>給湯コーナー</w:t>
                  </w:r>
                </w:p>
              </w:tc>
              <w:tc>
                <w:tcPr>
                  <w:tcW w:w="241" w:type="dxa"/>
                  <w:vMerge w:val="restart"/>
                  <w:tcBorders>
                    <w:top w:val="nil"/>
                    <w:left w:val="single" w:sz="4" w:space="0" w:color="auto"/>
                    <w:bottom w:val="nil"/>
                    <w:right w:val="single" w:sz="4" w:space="0" w:color="auto"/>
                  </w:tcBorders>
                  <w:textDirection w:val="tbRlV"/>
                  <w:vAlign w:val="center"/>
                </w:tcPr>
                <w:p w:rsidR="004D05DC" w:rsidRDefault="004D05DC">
                  <w:pPr>
                    <w:tabs>
                      <w:tab w:val="left" w:pos="1433"/>
                      <w:tab w:val="left" w:pos="2786"/>
                    </w:tabs>
                    <w:adjustRightInd w:val="0"/>
                    <w:snapToGrid w:val="0"/>
                    <w:jc w:val="center"/>
                    <w:rPr>
                      <w:sz w:val="10"/>
                      <w:szCs w:val="10"/>
                    </w:rPr>
                  </w:pPr>
                </w:p>
              </w:tc>
              <w:tc>
                <w:tcPr>
                  <w:tcW w:w="251" w:type="dxa"/>
                  <w:gridSpan w:val="2"/>
                  <w:vMerge w:val="restart"/>
                  <w:tcBorders>
                    <w:top w:val="nil"/>
                    <w:left w:val="single" w:sz="4" w:space="0" w:color="auto"/>
                  </w:tcBorders>
                  <w:textDirection w:val="tbRlV"/>
                  <w:vAlign w:val="center"/>
                </w:tcPr>
                <w:p w:rsidR="004D05DC" w:rsidRPr="009F2B71" w:rsidRDefault="004D05DC">
                  <w:pPr>
                    <w:tabs>
                      <w:tab w:val="left" w:pos="1433"/>
                      <w:tab w:val="left" w:pos="2786"/>
                    </w:tabs>
                    <w:ind w:left="113" w:right="113"/>
                    <w:rPr>
                      <w:sz w:val="8"/>
                      <w:szCs w:val="8"/>
                    </w:rPr>
                  </w:pPr>
                  <w:r w:rsidRPr="009F2B71">
                    <w:rPr>
                      <w:rFonts w:hint="eastAsia"/>
                      <w:sz w:val="8"/>
                      <w:szCs w:val="8"/>
                    </w:rPr>
                    <w:t>コインロッカー</w:t>
                  </w:r>
                </w:p>
              </w:tc>
              <w:tc>
                <w:tcPr>
                  <w:tcW w:w="254" w:type="dxa"/>
                  <w:gridSpan w:val="2"/>
                  <w:tcBorders>
                    <w:top w:val="nil"/>
                    <w:bottom w:val="nil"/>
                    <w:right w:val="nil"/>
                  </w:tcBorders>
                </w:tcPr>
                <w:p w:rsidR="004D05DC" w:rsidRDefault="004D05DC">
                  <w:pPr>
                    <w:tabs>
                      <w:tab w:val="left" w:pos="1433"/>
                      <w:tab w:val="left" w:pos="2786"/>
                    </w:tabs>
                    <w:jc w:val="left"/>
                    <w:rPr>
                      <w:sz w:val="2"/>
                      <w:szCs w:val="2"/>
                    </w:rPr>
                  </w:pPr>
                </w:p>
              </w:tc>
              <w:tc>
                <w:tcPr>
                  <w:tcW w:w="237" w:type="dxa"/>
                  <w:gridSpan w:val="2"/>
                  <w:tcBorders>
                    <w:top w:val="nil"/>
                    <w:left w:val="nil"/>
                    <w:bottom w:val="single" w:sz="4" w:space="0" w:color="auto"/>
                    <w:right w:val="nil"/>
                  </w:tcBorders>
                </w:tcPr>
                <w:p w:rsidR="004D05DC" w:rsidRDefault="004D05DC">
                  <w:pPr>
                    <w:tabs>
                      <w:tab w:val="left" w:pos="1433"/>
                      <w:tab w:val="left" w:pos="2786"/>
                    </w:tabs>
                    <w:jc w:val="left"/>
                    <w:rPr>
                      <w:sz w:val="2"/>
                      <w:szCs w:val="2"/>
                    </w:rPr>
                  </w:pPr>
                </w:p>
              </w:tc>
              <w:tc>
                <w:tcPr>
                  <w:tcW w:w="589" w:type="dxa"/>
                  <w:vMerge w:val="restart"/>
                  <w:tcBorders>
                    <w:left w:val="nil"/>
                    <w:bottom w:val="nil"/>
                  </w:tcBorders>
                  <w:textDirection w:val="tbRlV"/>
                  <w:vAlign w:val="center"/>
                </w:tcPr>
                <w:p w:rsidR="004D05DC" w:rsidRDefault="004D05DC">
                  <w:pPr>
                    <w:tabs>
                      <w:tab w:val="left" w:pos="1433"/>
                      <w:tab w:val="left" w:pos="2786"/>
                    </w:tabs>
                    <w:ind w:left="113" w:right="113"/>
                    <w:jc w:val="center"/>
                  </w:pPr>
                  <w:r>
                    <w:rPr>
                      <w:rFonts w:hint="eastAsia"/>
                      <w:sz w:val="16"/>
                      <w:szCs w:val="16"/>
                    </w:rPr>
                    <w:t>化粧室(女)</w:t>
                  </w:r>
                </w:p>
              </w:tc>
              <w:tc>
                <w:tcPr>
                  <w:tcW w:w="1073" w:type="dxa"/>
                  <w:gridSpan w:val="4"/>
                  <w:vMerge w:val="restart"/>
                  <w:vAlign w:val="center"/>
                </w:tcPr>
                <w:p w:rsidR="004D05DC" w:rsidRDefault="004D05DC">
                  <w:pPr>
                    <w:jc w:val="center"/>
                    <w:rPr>
                      <w:sz w:val="16"/>
                      <w:szCs w:val="16"/>
                    </w:rPr>
                  </w:pPr>
                  <w:r>
                    <w:rPr>
                      <w:rFonts w:hint="eastAsia"/>
                      <w:sz w:val="16"/>
                      <w:szCs w:val="16"/>
                    </w:rPr>
                    <w:t>12人</w:t>
                  </w:r>
                </w:p>
                <w:p w:rsidR="004D05DC" w:rsidRDefault="004D05DC">
                  <w:pPr>
                    <w:jc w:val="center"/>
                    <w:rPr>
                      <w:sz w:val="16"/>
                      <w:szCs w:val="16"/>
                    </w:rPr>
                  </w:pPr>
                  <w:r>
                    <w:rPr>
                      <w:rFonts w:hint="eastAsia"/>
                      <w:kern w:val="0"/>
                      <w:sz w:val="16"/>
                      <w:szCs w:val="16"/>
                    </w:rPr>
                    <w:t>ベッド</w:t>
                  </w:r>
                  <w:r>
                    <w:rPr>
                      <w:rFonts w:hint="eastAsia"/>
                      <w:sz w:val="16"/>
                      <w:szCs w:val="16"/>
                    </w:rPr>
                    <w:t>12</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201</w:t>
                  </w:r>
                </w:p>
              </w:tc>
              <w:tc>
                <w:tcPr>
                  <w:tcW w:w="520"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8"/>
                    </w:rPr>
                    <w:t>ベッ</w:t>
                  </w:r>
                  <w:r w:rsidRPr="0024230E">
                    <w:rPr>
                      <w:rFonts w:hint="eastAsia"/>
                      <w:spacing w:val="-15"/>
                      <w:w w:val="83"/>
                      <w:kern w:val="0"/>
                      <w:sz w:val="16"/>
                      <w:szCs w:val="16"/>
                      <w:fitText w:val="400" w:id="-1670144498"/>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203</w:t>
                  </w:r>
                </w:p>
              </w:tc>
              <w:tc>
                <w:tcPr>
                  <w:tcW w:w="544"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7"/>
                    </w:rPr>
                    <w:t>ベッ</w:t>
                  </w:r>
                  <w:r w:rsidRPr="0024230E">
                    <w:rPr>
                      <w:rFonts w:hint="eastAsia"/>
                      <w:spacing w:val="-15"/>
                      <w:w w:val="83"/>
                      <w:kern w:val="0"/>
                      <w:sz w:val="16"/>
                      <w:szCs w:val="16"/>
                      <w:fitText w:val="400" w:id="-1670144497"/>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204</w:t>
                  </w:r>
                </w:p>
              </w:tc>
              <w:tc>
                <w:tcPr>
                  <w:tcW w:w="505"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6"/>
                    </w:rPr>
                    <w:t>ベッ</w:t>
                  </w:r>
                  <w:r w:rsidRPr="0024230E">
                    <w:rPr>
                      <w:rFonts w:hint="eastAsia"/>
                      <w:spacing w:val="-15"/>
                      <w:w w:val="83"/>
                      <w:kern w:val="0"/>
                      <w:sz w:val="16"/>
                      <w:szCs w:val="16"/>
                      <w:fitText w:val="400" w:id="-1670144496"/>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206</w:t>
                  </w:r>
                </w:p>
              </w:tc>
              <w:tc>
                <w:tcPr>
                  <w:tcW w:w="534"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12"/>
                    </w:rPr>
                    <w:t>ベッ</w:t>
                  </w:r>
                  <w:r w:rsidRPr="0024230E">
                    <w:rPr>
                      <w:rFonts w:hint="eastAsia"/>
                      <w:spacing w:val="-15"/>
                      <w:w w:val="83"/>
                      <w:kern w:val="0"/>
                      <w:sz w:val="16"/>
                      <w:szCs w:val="16"/>
                      <w:fitText w:val="400" w:id="-1670144512"/>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207</w:t>
                  </w:r>
                </w:p>
              </w:tc>
              <w:tc>
                <w:tcPr>
                  <w:tcW w:w="1064" w:type="dxa"/>
                  <w:gridSpan w:val="2"/>
                  <w:vMerge w:val="restart"/>
                  <w:vAlign w:val="center"/>
                </w:tcPr>
                <w:p w:rsidR="004D05DC" w:rsidRDefault="004D05DC">
                  <w:pPr>
                    <w:jc w:val="center"/>
                    <w:rPr>
                      <w:sz w:val="16"/>
                      <w:szCs w:val="16"/>
                    </w:rPr>
                  </w:pPr>
                  <w:r>
                    <w:rPr>
                      <w:rFonts w:hint="eastAsia"/>
                      <w:sz w:val="16"/>
                      <w:szCs w:val="16"/>
                    </w:rPr>
                    <w:t>12人</w:t>
                  </w:r>
                </w:p>
                <w:p w:rsidR="004D05DC" w:rsidRDefault="004D05DC">
                  <w:pPr>
                    <w:jc w:val="center"/>
                    <w:rPr>
                      <w:sz w:val="16"/>
                      <w:szCs w:val="16"/>
                    </w:rPr>
                  </w:pPr>
                  <w:r>
                    <w:rPr>
                      <w:rFonts w:hint="eastAsia"/>
                      <w:kern w:val="0"/>
                      <w:sz w:val="16"/>
                      <w:szCs w:val="16"/>
                    </w:rPr>
                    <w:t>ベッド</w:t>
                  </w:r>
                  <w:r>
                    <w:rPr>
                      <w:rFonts w:hint="eastAsia"/>
                      <w:sz w:val="16"/>
                      <w:szCs w:val="16"/>
                    </w:rPr>
                    <w:t>12</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209</w:t>
                  </w:r>
                </w:p>
              </w:tc>
              <w:tc>
                <w:tcPr>
                  <w:tcW w:w="588" w:type="dxa"/>
                  <w:vMerge w:val="restart"/>
                  <w:textDirection w:val="tbRlV"/>
                  <w:vAlign w:val="center"/>
                </w:tcPr>
                <w:p w:rsidR="004D05DC" w:rsidRDefault="0024230E">
                  <w:pPr>
                    <w:ind w:left="113" w:right="113"/>
                    <w:jc w:val="center"/>
                    <w:rPr>
                      <w:sz w:val="16"/>
                      <w:szCs w:val="16"/>
                    </w:rPr>
                  </w:pPr>
                  <w:r>
                    <w:rPr>
                      <w:noProof/>
                    </w:rPr>
                    <w:object w:dxaOrig="1440" w:dyaOrig="1440">
                      <v:shape id="_x0000_s4836" type="#_x0000_t75" style="position:absolute;left:0;text-align:left;margin-left:5.35pt;margin-top:1.15pt;width:20.8pt;height:29.2pt;z-index:251576832;mso-position-horizontal-relative:text;mso-position-vertical-relative:text">
                        <v:imagedata r:id="rId29" o:title=""/>
                      </v:shape>
                      <o:OLEObject Type="Embed" ProgID="PBrush" ShapeID="_x0000_s4836" DrawAspect="Content" ObjectID="_1688726853" r:id="rId34"/>
                    </w:object>
                  </w:r>
                  <w:r w:rsidR="004D05DC">
                    <w:rPr>
                      <w:rFonts w:hint="eastAsia"/>
                      <w:sz w:val="16"/>
                      <w:szCs w:val="16"/>
                    </w:rPr>
                    <w:t>化粧室(男)</w:t>
                  </w:r>
                </w:p>
              </w:tc>
              <w:tc>
                <w:tcPr>
                  <w:tcW w:w="402" w:type="dxa"/>
                  <w:vMerge w:val="restart"/>
                  <w:tcBorders>
                    <w:bottom w:val="nil"/>
                    <w:right w:val="nil"/>
                  </w:tcBorders>
                  <w:textDirection w:val="tbRlV"/>
                  <w:vAlign w:val="center"/>
                </w:tcPr>
                <w:p w:rsidR="004D05DC" w:rsidRDefault="004D05DC">
                  <w:pPr>
                    <w:ind w:left="113" w:right="113"/>
                    <w:jc w:val="center"/>
                    <w:rPr>
                      <w:sz w:val="16"/>
                      <w:szCs w:val="16"/>
                    </w:rPr>
                  </w:pPr>
                </w:p>
              </w:tc>
            </w:tr>
            <w:tr w:rsidR="004D05DC">
              <w:trPr>
                <w:gridAfter w:val="1"/>
                <w:wAfter w:w="22" w:type="dxa"/>
                <w:cantSplit/>
                <w:trHeight w:val="566"/>
              </w:trPr>
              <w:tc>
                <w:tcPr>
                  <w:tcW w:w="401" w:type="dxa"/>
                  <w:vMerge/>
                  <w:tcBorders>
                    <w:left w:val="nil"/>
                  </w:tcBorders>
                </w:tcPr>
                <w:p w:rsidR="004D05DC" w:rsidRDefault="004D05DC">
                  <w:pPr>
                    <w:tabs>
                      <w:tab w:val="left" w:pos="1433"/>
                      <w:tab w:val="left" w:pos="2786"/>
                    </w:tabs>
                    <w:jc w:val="left"/>
                    <w:rPr>
                      <w:b/>
                      <w:bCs/>
                      <w:noProof/>
                      <w:sz w:val="24"/>
                    </w:rPr>
                  </w:pPr>
                </w:p>
              </w:tc>
              <w:tc>
                <w:tcPr>
                  <w:tcW w:w="278" w:type="dxa"/>
                  <w:vMerge/>
                  <w:tcBorders>
                    <w:bottom w:val="single" w:sz="4" w:space="0" w:color="auto"/>
                  </w:tcBorders>
                  <w:textDirection w:val="tbRlV"/>
                  <w:vAlign w:val="center"/>
                </w:tcPr>
                <w:p w:rsidR="004D05DC" w:rsidRDefault="004D05DC">
                  <w:pPr>
                    <w:ind w:left="113" w:right="113"/>
                    <w:jc w:val="center"/>
                    <w:rPr>
                      <w:sz w:val="16"/>
                      <w:szCs w:val="16"/>
                    </w:rPr>
                  </w:pPr>
                </w:p>
              </w:tc>
              <w:tc>
                <w:tcPr>
                  <w:tcW w:w="284" w:type="dxa"/>
                  <w:vMerge/>
                  <w:textDirection w:val="tbRlV"/>
                  <w:vAlign w:val="center"/>
                </w:tcPr>
                <w:p w:rsidR="004D05DC" w:rsidRDefault="004D05DC">
                  <w:pPr>
                    <w:ind w:left="113" w:right="113"/>
                    <w:jc w:val="center"/>
                    <w:rPr>
                      <w:sz w:val="16"/>
                      <w:szCs w:val="16"/>
                    </w:rPr>
                  </w:pPr>
                </w:p>
              </w:tc>
              <w:tc>
                <w:tcPr>
                  <w:tcW w:w="652" w:type="dxa"/>
                  <w:gridSpan w:val="2"/>
                  <w:vMerge/>
                  <w:vAlign w:val="center"/>
                </w:tcPr>
                <w:p w:rsidR="004D05DC" w:rsidRDefault="004D05DC">
                  <w:pPr>
                    <w:jc w:val="center"/>
                    <w:rPr>
                      <w:sz w:val="16"/>
                      <w:szCs w:val="16"/>
                    </w:rPr>
                  </w:pPr>
                </w:p>
              </w:tc>
              <w:tc>
                <w:tcPr>
                  <w:tcW w:w="721" w:type="dxa"/>
                  <w:gridSpan w:val="2"/>
                  <w:vMerge/>
                  <w:vAlign w:val="center"/>
                </w:tcPr>
                <w:p w:rsidR="004D05DC" w:rsidRDefault="004D05DC">
                  <w:pPr>
                    <w:jc w:val="center"/>
                    <w:rPr>
                      <w:sz w:val="16"/>
                      <w:szCs w:val="16"/>
                    </w:rPr>
                  </w:pPr>
                </w:p>
              </w:tc>
              <w:tc>
                <w:tcPr>
                  <w:tcW w:w="752" w:type="dxa"/>
                  <w:vMerge/>
                  <w:tcBorders>
                    <w:top w:val="single" w:sz="4" w:space="0" w:color="auto"/>
                    <w:right w:val="nil"/>
                  </w:tcBorders>
                  <w:vAlign w:val="center"/>
                </w:tcPr>
                <w:p w:rsidR="004D05DC" w:rsidRDefault="004D05DC">
                  <w:pPr>
                    <w:jc w:val="center"/>
                    <w:rPr>
                      <w:sz w:val="16"/>
                      <w:szCs w:val="16"/>
                    </w:rPr>
                  </w:pPr>
                </w:p>
              </w:tc>
              <w:tc>
                <w:tcPr>
                  <w:tcW w:w="1053" w:type="dxa"/>
                  <w:gridSpan w:val="2"/>
                  <w:vMerge/>
                  <w:tcBorders>
                    <w:left w:val="nil"/>
                    <w:right w:val="nil"/>
                  </w:tcBorders>
                  <w:vAlign w:val="center"/>
                </w:tcPr>
                <w:p w:rsidR="004D05DC" w:rsidRDefault="004D05DC">
                  <w:pPr>
                    <w:jc w:val="center"/>
                    <w:rPr>
                      <w:sz w:val="16"/>
                      <w:szCs w:val="16"/>
                    </w:rPr>
                  </w:pPr>
                </w:p>
              </w:tc>
              <w:tc>
                <w:tcPr>
                  <w:tcW w:w="1033" w:type="dxa"/>
                  <w:gridSpan w:val="2"/>
                  <w:vMerge/>
                  <w:tcBorders>
                    <w:top w:val="single" w:sz="4" w:space="0" w:color="auto"/>
                    <w:left w:val="nil"/>
                    <w:right w:val="nil"/>
                  </w:tcBorders>
                  <w:vAlign w:val="center"/>
                </w:tcPr>
                <w:p w:rsidR="004D05DC" w:rsidRDefault="004D05DC">
                  <w:pPr>
                    <w:jc w:val="center"/>
                    <w:rPr>
                      <w:sz w:val="16"/>
                      <w:szCs w:val="16"/>
                    </w:rPr>
                  </w:pPr>
                </w:p>
              </w:tc>
              <w:tc>
                <w:tcPr>
                  <w:tcW w:w="293" w:type="dxa"/>
                  <w:gridSpan w:val="2"/>
                  <w:vMerge/>
                  <w:tcBorders>
                    <w:left w:val="nil"/>
                    <w:bottom w:val="nil"/>
                    <w:right w:val="nil"/>
                  </w:tcBorders>
                  <w:textDirection w:val="tbRlV"/>
                  <w:vAlign w:val="center"/>
                </w:tcPr>
                <w:p w:rsidR="004D05DC" w:rsidRDefault="004D05DC">
                  <w:pPr>
                    <w:ind w:left="113" w:right="113"/>
                    <w:jc w:val="center"/>
                    <w:rPr>
                      <w:sz w:val="16"/>
                      <w:szCs w:val="16"/>
                      <w:bdr w:val="single" w:sz="4" w:space="0" w:color="auto"/>
                    </w:rPr>
                  </w:pPr>
                </w:p>
              </w:tc>
              <w:tc>
                <w:tcPr>
                  <w:tcW w:w="296" w:type="dxa"/>
                  <w:gridSpan w:val="2"/>
                  <w:tcBorders>
                    <w:top w:val="nil"/>
                    <w:left w:val="nil"/>
                    <w:bottom w:val="nil"/>
                    <w:right w:val="single" w:sz="4" w:space="0" w:color="auto"/>
                  </w:tcBorders>
                  <w:textDirection w:val="tbRlV"/>
                  <w:vAlign w:val="center"/>
                </w:tcPr>
                <w:p w:rsidR="004D05DC" w:rsidRDefault="004D05DC">
                  <w:pPr>
                    <w:ind w:left="113" w:right="113"/>
                    <w:jc w:val="center"/>
                    <w:rPr>
                      <w:sz w:val="16"/>
                      <w:szCs w:val="16"/>
                      <w:bdr w:val="single" w:sz="4" w:space="0" w:color="auto"/>
                    </w:rPr>
                  </w:pPr>
                </w:p>
              </w:tc>
              <w:tc>
                <w:tcPr>
                  <w:tcW w:w="241" w:type="dxa"/>
                  <w:vMerge/>
                  <w:tcBorders>
                    <w:top w:val="nil"/>
                    <w:left w:val="single" w:sz="4" w:space="0" w:color="auto"/>
                    <w:bottom w:val="nil"/>
                    <w:right w:val="single" w:sz="4" w:space="0" w:color="auto"/>
                  </w:tcBorders>
                </w:tcPr>
                <w:p w:rsidR="004D05DC" w:rsidRDefault="004D05DC">
                  <w:pPr>
                    <w:tabs>
                      <w:tab w:val="left" w:pos="1433"/>
                      <w:tab w:val="left" w:pos="2786"/>
                    </w:tabs>
                    <w:jc w:val="left"/>
                    <w:rPr>
                      <w:sz w:val="2"/>
                      <w:szCs w:val="2"/>
                    </w:rPr>
                  </w:pPr>
                </w:p>
              </w:tc>
              <w:tc>
                <w:tcPr>
                  <w:tcW w:w="251" w:type="dxa"/>
                  <w:gridSpan w:val="2"/>
                  <w:vMerge/>
                  <w:tcBorders>
                    <w:left w:val="single" w:sz="4" w:space="0" w:color="auto"/>
                    <w:bottom w:val="nil"/>
                  </w:tcBorders>
                </w:tcPr>
                <w:p w:rsidR="004D05DC" w:rsidRDefault="004D05DC">
                  <w:pPr>
                    <w:tabs>
                      <w:tab w:val="left" w:pos="1433"/>
                      <w:tab w:val="left" w:pos="2786"/>
                    </w:tabs>
                    <w:jc w:val="left"/>
                    <w:rPr>
                      <w:sz w:val="2"/>
                      <w:szCs w:val="2"/>
                    </w:rPr>
                  </w:pPr>
                </w:p>
              </w:tc>
              <w:tc>
                <w:tcPr>
                  <w:tcW w:w="254" w:type="dxa"/>
                  <w:gridSpan w:val="2"/>
                  <w:tcBorders>
                    <w:top w:val="nil"/>
                    <w:bottom w:val="nil"/>
                    <w:right w:val="nil"/>
                  </w:tcBorders>
                </w:tcPr>
                <w:p w:rsidR="004D05DC" w:rsidRDefault="004D05DC">
                  <w:pPr>
                    <w:tabs>
                      <w:tab w:val="left" w:pos="1433"/>
                      <w:tab w:val="left" w:pos="2786"/>
                    </w:tabs>
                    <w:jc w:val="left"/>
                    <w:rPr>
                      <w:sz w:val="2"/>
                      <w:szCs w:val="2"/>
                    </w:rPr>
                  </w:pPr>
                </w:p>
              </w:tc>
              <w:tc>
                <w:tcPr>
                  <w:tcW w:w="237" w:type="dxa"/>
                  <w:gridSpan w:val="2"/>
                  <w:tcBorders>
                    <w:left w:val="nil"/>
                    <w:bottom w:val="single" w:sz="4" w:space="0" w:color="auto"/>
                  </w:tcBorders>
                </w:tcPr>
                <w:p w:rsidR="004D05DC" w:rsidRDefault="004D05DC">
                  <w:pPr>
                    <w:tabs>
                      <w:tab w:val="left" w:pos="1433"/>
                      <w:tab w:val="left" w:pos="2786"/>
                    </w:tabs>
                    <w:jc w:val="left"/>
                    <w:rPr>
                      <w:sz w:val="2"/>
                      <w:szCs w:val="2"/>
                    </w:rPr>
                  </w:pPr>
                </w:p>
              </w:tc>
              <w:tc>
                <w:tcPr>
                  <w:tcW w:w="589" w:type="dxa"/>
                  <w:vMerge/>
                  <w:tcBorders>
                    <w:bottom w:val="nil"/>
                  </w:tcBorders>
                  <w:textDirection w:val="tbRlV"/>
                  <w:vAlign w:val="center"/>
                </w:tcPr>
                <w:p w:rsidR="004D05DC" w:rsidRDefault="004D05DC">
                  <w:pPr>
                    <w:tabs>
                      <w:tab w:val="left" w:pos="1433"/>
                      <w:tab w:val="left" w:pos="2786"/>
                    </w:tabs>
                    <w:ind w:left="113" w:right="113"/>
                    <w:jc w:val="center"/>
                    <w:rPr>
                      <w:sz w:val="16"/>
                      <w:szCs w:val="16"/>
                    </w:rPr>
                  </w:pPr>
                </w:p>
              </w:tc>
              <w:tc>
                <w:tcPr>
                  <w:tcW w:w="1073" w:type="dxa"/>
                  <w:gridSpan w:val="4"/>
                  <w:vMerge/>
                  <w:vAlign w:val="center"/>
                </w:tcPr>
                <w:p w:rsidR="004D05DC" w:rsidRDefault="004D05DC">
                  <w:pPr>
                    <w:jc w:val="center"/>
                    <w:rPr>
                      <w:sz w:val="16"/>
                      <w:szCs w:val="16"/>
                    </w:rPr>
                  </w:pPr>
                </w:p>
              </w:tc>
              <w:tc>
                <w:tcPr>
                  <w:tcW w:w="520" w:type="dxa"/>
                  <w:vMerge/>
                  <w:vAlign w:val="center"/>
                </w:tcPr>
                <w:p w:rsidR="004D05DC" w:rsidRDefault="004D05DC">
                  <w:pPr>
                    <w:jc w:val="center"/>
                    <w:rPr>
                      <w:sz w:val="16"/>
                      <w:szCs w:val="16"/>
                    </w:rPr>
                  </w:pPr>
                </w:p>
              </w:tc>
              <w:tc>
                <w:tcPr>
                  <w:tcW w:w="544" w:type="dxa"/>
                  <w:gridSpan w:val="2"/>
                  <w:vMerge/>
                  <w:vAlign w:val="center"/>
                </w:tcPr>
                <w:p w:rsidR="004D05DC" w:rsidRDefault="004D05DC">
                  <w:pPr>
                    <w:jc w:val="center"/>
                    <w:rPr>
                      <w:sz w:val="16"/>
                      <w:szCs w:val="16"/>
                    </w:rPr>
                  </w:pPr>
                </w:p>
              </w:tc>
              <w:tc>
                <w:tcPr>
                  <w:tcW w:w="505" w:type="dxa"/>
                  <w:vMerge/>
                  <w:vAlign w:val="center"/>
                </w:tcPr>
                <w:p w:rsidR="004D05DC" w:rsidRDefault="004D05DC">
                  <w:pPr>
                    <w:jc w:val="center"/>
                    <w:rPr>
                      <w:sz w:val="16"/>
                      <w:szCs w:val="16"/>
                    </w:rPr>
                  </w:pPr>
                </w:p>
              </w:tc>
              <w:tc>
                <w:tcPr>
                  <w:tcW w:w="534" w:type="dxa"/>
                  <w:vMerge/>
                  <w:vAlign w:val="center"/>
                </w:tcPr>
                <w:p w:rsidR="004D05DC" w:rsidRDefault="004D05DC">
                  <w:pPr>
                    <w:jc w:val="center"/>
                    <w:rPr>
                      <w:sz w:val="16"/>
                      <w:szCs w:val="16"/>
                    </w:rPr>
                  </w:pPr>
                </w:p>
              </w:tc>
              <w:tc>
                <w:tcPr>
                  <w:tcW w:w="1064" w:type="dxa"/>
                  <w:gridSpan w:val="2"/>
                  <w:vMerge/>
                  <w:vAlign w:val="center"/>
                </w:tcPr>
                <w:p w:rsidR="004D05DC" w:rsidRDefault="004D05DC">
                  <w:pPr>
                    <w:jc w:val="center"/>
                    <w:rPr>
                      <w:sz w:val="16"/>
                      <w:szCs w:val="16"/>
                    </w:rPr>
                  </w:pPr>
                </w:p>
              </w:tc>
              <w:tc>
                <w:tcPr>
                  <w:tcW w:w="588" w:type="dxa"/>
                  <w:vMerge/>
                  <w:textDirection w:val="tbRlV"/>
                  <w:vAlign w:val="center"/>
                </w:tcPr>
                <w:p w:rsidR="004D05DC" w:rsidRDefault="004D05DC">
                  <w:pPr>
                    <w:ind w:left="113" w:right="113"/>
                    <w:jc w:val="center"/>
                    <w:rPr>
                      <w:b/>
                      <w:bCs/>
                      <w:noProof/>
                      <w:sz w:val="24"/>
                    </w:rPr>
                  </w:pPr>
                </w:p>
              </w:tc>
              <w:tc>
                <w:tcPr>
                  <w:tcW w:w="402" w:type="dxa"/>
                  <w:vMerge/>
                  <w:tcBorders>
                    <w:bottom w:val="nil"/>
                    <w:right w:val="nil"/>
                  </w:tcBorders>
                  <w:textDirection w:val="tbRlV"/>
                  <w:vAlign w:val="center"/>
                </w:tcPr>
                <w:p w:rsidR="004D05DC" w:rsidRDefault="004D05DC">
                  <w:pPr>
                    <w:ind w:left="113" w:right="113"/>
                    <w:jc w:val="center"/>
                    <w:rPr>
                      <w:sz w:val="16"/>
                      <w:szCs w:val="16"/>
                    </w:rPr>
                  </w:pPr>
                </w:p>
              </w:tc>
            </w:tr>
            <w:tr w:rsidR="004D05DC">
              <w:trPr>
                <w:cantSplit/>
                <w:trHeight w:val="311"/>
              </w:trPr>
              <w:tc>
                <w:tcPr>
                  <w:tcW w:w="401" w:type="dxa"/>
                  <w:vMerge/>
                  <w:tcBorders>
                    <w:left w:val="nil"/>
                    <w:bottom w:val="nil"/>
                  </w:tcBorders>
                </w:tcPr>
                <w:p w:rsidR="004D05DC" w:rsidRDefault="004D05DC">
                  <w:pPr>
                    <w:tabs>
                      <w:tab w:val="left" w:pos="1433"/>
                      <w:tab w:val="left" w:pos="2786"/>
                    </w:tabs>
                    <w:jc w:val="left"/>
                    <w:rPr>
                      <w:b/>
                      <w:bCs/>
                      <w:noProof/>
                      <w:sz w:val="24"/>
                    </w:rPr>
                  </w:pPr>
                </w:p>
              </w:tc>
              <w:tc>
                <w:tcPr>
                  <w:tcW w:w="278" w:type="dxa"/>
                  <w:tcBorders>
                    <w:right w:val="nil"/>
                  </w:tcBorders>
                  <w:textDirection w:val="tbRlV"/>
                  <w:vAlign w:val="center"/>
                </w:tcPr>
                <w:p w:rsidR="004D05DC" w:rsidRDefault="004D05DC">
                  <w:pPr>
                    <w:ind w:left="113" w:right="113"/>
                    <w:jc w:val="center"/>
                    <w:rPr>
                      <w:sz w:val="16"/>
                      <w:szCs w:val="16"/>
                    </w:rPr>
                  </w:pPr>
                </w:p>
              </w:tc>
              <w:tc>
                <w:tcPr>
                  <w:tcW w:w="284" w:type="dxa"/>
                  <w:vMerge/>
                  <w:tcBorders>
                    <w:left w:val="nil"/>
                  </w:tcBorders>
                  <w:textDirection w:val="tbRlV"/>
                  <w:vAlign w:val="center"/>
                </w:tcPr>
                <w:p w:rsidR="004D05DC" w:rsidRDefault="004D05DC">
                  <w:pPr>
                    <w:ind w:left="113" w:right="113"/>
                    <w:jc w:val="center"/>
                    <w:rPr>
                      <w:sz w:val="16"/>
                      <w:szCs w:val="16"/>
                    </w:rPr>
                  </w:pPr>
                </w:p>
              </w:tc>
              <w:tc>
                <w:tcPr>
                  <w:tcW w:w="652" w:type="dxa"/>
                  <w:gridSpan w:val="2"/>
                  <w:vMerge/>
                  <w:vAlign w:val="center"/>
                </w:tcPr>
                <w:p w:rsidR="004D05DC" w:rsidRDefault="004D05DC">
                  <w:pPr>
                    <w:jc w:val="center"/>
                    <w:rPr>
                      <w:sz w:val="16"/>
                      <w:szCs w:val="16"/>
                    </w:rPr>
                  </w:pPr>
                </w:p>
              </w:tc>
              <w:tc>
                <w:tcPr>
                  <w:tcW w:w="721" w:type="dxa"/>
                  <w:gridSpan w:val="2"/>
                  <w:vMerge/>
                  <w:vAlign w:val="center"/>
                </w:tcPr>
                <w:p w:rsidR="004D05DC" w:rsidRDefault="004D05DC">
                  <w:pPr>
                    <w:jc w:val="center"/>
                    <w:rPr>
                      <w:sz w:val="16"/>
                      <w:szCs w:val="16"/>
                    </w:rPr>
                  </w:pPr>
                </w:p>
              </w:tc>
              <w:tc>
                <w:tcPr>
                  <w:tcW w:w="752" w:type="dxa"/>
                  <w:vMerge/>
                  <w:tcBorders>
                    <w:top w:val="single" w:sz="4" w:space="0" w:color="auto"/>
                    <w:right w:val="nil"/>
                  </w:tcBorders>
                  <w:vAlign w:val="center"/>
                </w:tcPr>
                <w:p w:rsidR="004D05DC" w:rsidRDefault="004D05DC">
                  <w:pPr>
                    <w:jc w:val="center"/>
                    <w:rPr>
                      <w:sz w:val="16"/>
                      <w:szCs w:val="16"/>
                    </w:rPr>
                  </w:pPr>
                </w:p>
              </w:tc>
              <w:tc>
                <w:tcPr>
                  <w:tcW w:w="1053" w:type="dxa"/>
                  <w:gridSpan w:val="2"/>
                  <w:vMerge/>
                  <w:tcBorders>
                    <w:left w:val="nil"/>
                    <w:right w:val="nil"/>
                  </w:tcBorders>
                  <w:vAlign w:val="center"/>
                </w:tcPr>
                <w:p w:rsidR="004D05DC" w:rsidRDefault="004D05DC">
                  <w:pPr>
                    <w:jc w:val="center"/>
                    <w:rPr>
                      <w:sz w:val="16"/>
                      <w:szCs w:val="16"/>
                    </w:rPr>
                  </w:pPr>
                </w:p>
              </w:tc>
              <w:tc>
                <w:tcPr>
                  <w:tcW w:w="1033" w:type="dxa"/>
                  <w:gridSpan w:val="2"/>
                  <w:vMerge/>
                  <w:tcBorders>
                    <w:top w:val="single" w:sz="4" w:space="0" w:color="auto"/>
                    <w:left w:val="nil"/>
                    <w:right w:val="nil"/>
                  </w:tcBorders>
                  <w:vAlign w:val="center"/>
                </w:tcPr>
                <w:p w:rsidR="004D05DC" w:rsidRDefault="004D05DC">
                  <w:pPr>
                    <w:jc w:val="center"/>
                    <w:rPr>
                      <w:sz w:val="16"/>
                      <w:szCs w:val="16"/>
                    </w:rPr>
                  </w:pPr>
                </w:p>
              </w:tc>
              <w:tc>
                <w:tcPr>
                  <w:tcW w:w="589" w:type="dxa"/>
                  <w:gridSpan w:val="4"/>
                  <w:tcBorders>
                    <w:top w:val="nil"/>
                    <w:left w:val="nil"/>
                    <w:bottom w:val="single" w:sz="4" w:space="0" w:color="auto"/>
                    <w:right w:val="nil"/>
                  </w:tcBorders>
                  <w:vAlign w:val="center"/>
                </w:tcPr>
                <w:p w:rsidR="004D05DC" w:rsidRDefault="004D05DC">
                  <w:pPr>
                    <w:tabs>
                      <w:tab w:val="left" w:pos="1433"/>
                      <w:tab w:val="left" w:pos="2786"/>
                    </w:tabs>
                    <w:jc w:val="left"/>
                    <w:rPr>
                      <w:sz w:val="16"/>
                      <w:szCs w:val="16"/>
                    </w:rPr>
                  </w:pPr>
                </w:p>
              </w:tc>
              <w:tc>
                <w:tcPr>
                  <w:tcW w:w="492" w:type="dxa"/>
                  <w:gridSpan w:val="3"/>
                  <w:tcBorders>
                    <w:top w:val="nil"/>
                    <w:bottom w:val="single" w:sz="4" w:space="0" w:color="auto"/>
                    <w:right w:val="single" w:sz="4" w:space="0" w:color="auto"/>
                  </w:tcBorders>
                  <w:vAlign w:val="bottom"/>
                </w:tcPr>
                <w:p w:rsidR="004D05DC" w:rsidRDefault="004D05DC">
                  <w:pPr>
                    <w:tabs>
                      <w:tab w:val="left" w:pos="1433"/>
                      <w:tab w:val="left" w:pos="2786"/>
                    </w:tabs>
                    <w:adjustRightInd w:val="0"/>
                    <w:snapToGrid w:val="0"/>
                    <w:rPr>
                      <w:kern w:val="0"/>
                      <w:sz w:val="10"/>
                      <w:szCs w:val="10"/>
                    </w:rPr>
                  </w:pPr>
                  <w:r w:rsidRPr="002950FB">
                    <w:rPr>
                      <w:rFonts w:hint="eastAsia"/>
                      <w:w w:val="66"/>
                      <w:kern w:val="0"/>
                      <w:sz w:val="10"/>
                      <w:szCs w:val="10"/>
                      <w:fitText w:val="250" w:id="-1582599936"/>
                    </w:rPr>
                    <w:t>非常</w:t>
                  </w:r>
                  <w:r w:rsidRPr="002950FB">
                    <w:rPr>
                      <w:rFonts w:hint="eastAsia"/>
                      <w:spacing w:val="30"/>
                      <w:w w:val="66"/>
                      <w:kern w:val="0"/>
                      <w:sz w:val="10"/>
                      <w:szCs w:val="10"/>
                      <w:fitText w:val="250" w:id="-1582599936"/>
                    </w:rPr>
                    <w:t>口</w:t>
                  </w:r>
                </w:p>
                <w:p w:rsidR="004D05DC" w:rsidRDefault="004D05DC">
                  <w:pPr>
                    <w:tabs>
                      <w:tab w:val="left" w:pos="1433"/>
                      <w:tab w:val="left" w:pos="2786"/>
                    </w:tabs>
                    <w:adjustRightInd w:val="0"/>
                    <w:snapToGrid w:val="0"/>
                    <w:jc w:val="center"/>
                    <w:rPr>
                      <w:b/>
                      <w:sz w:val="10"/>
                      <w:szCs w:val="10"/>
                    </w:rPr>
                  </w:pPr>
                  <w:r>
                    <w:rPr>
                      <w:rFonts w:hint="eastAsia"/>
                      <w:b/>
                      <w:kern w:val="0"/>
                      <w:sz w:val="10"/>
                      <w:szCs w:val="10"/>
                    </w:rPr>
                    <w:t>↓</w:t>
                  </w:r>
                </w:p>
              </w:tc>
              <w:tc>
                <w:tcPr>
                  <w:tcW w:w="236" w:type="dxa"/>
                  <w:tcBorders>
                    <w:top w:val="nil"/>
                    <w:left w:val="single" w:sz="4" w:space="0" w:color="auto"/>
                    <w:bottom w:val="single" w:sz="4" w:space="0" w:color="auto"/>
                    <w:right w:val="nil"/>
                  </w:tcBorders>
                  <w:vAlign w:val="center"/>
                </w:tcPr>
                <w:p w:rsidR="004D05DC" w:rsidRDefault="004D05DC">
                  <w:pPr>
                    <w:tabs>
                      <w:tab w:val="left" w:pos="1433"/>
                      <w:tab w:val="left" w:pos="2786"/>
                    </w:tabs>
                    <w:adjustRightInd w:val="0"/>
                    <w:snapToGrid w:val="0"/>
                    <w:rPr>
                      <w:sz w:val="10"/>
                      <w:szCs w:val="10"/>
                    </w:rPr>
                  </w:pPr>
                  <w:r>
                    <w:rPr>
                      <w:rFonts w:hint="eastAsia"/>
                      <w:sz w:val="10"/>
                      <w:szCs w:val="10"/>
                    </w:rPr>
                    <w:sym w:font="Wingdings" w:char="F072"/>
                  </w:r>
                </w:p>
                <w:p w:rsidR="004D05DC" w:rsidRDefault="004D05DC">
                  <w:pPr>
                    <w:tabs>
                      <w:tab w:val="left" w:pos="1433"/>
                      <w:tab w:val="left" w:pos="2786"/>
                    </w:tabs>
                    <w:adjustRightInd w:val="0"/>
                    <w:snapToGrid w:val="0"/>
                    <w:jc w:val="right"/>
                    <w:rPr>
                      <w:sz w:val="10"/>
                      <w:szCs w:val="10"/>
                    </w:rPr>
                  </w:pPr>
                  <w:r>
                    <w:rPr>
                      <w:rFonts w:hint="eastAsia"/>
                      <w:sz w:val="10"/>
                      <w:szCs w:val="10"/>
                    </w:rPr>
                    <w:sym w:font="Wingdings" w:char="F072"/>
                  </w:r>
                </w:p>
              </w:tc>
              <w:tc>
                <w:tcPr>
                  <w:tcW w:w="844" w:type="dxa"/>
                  <w:gridSpan w:val="4"/>
                  <w:tcBorders>
                    <w:top w:val="single" w:sz="2" w:space="0" w:color="auto"/>
                    <w:left w:val="nil"/>
                    <w:bottom w:val="single" w:sz="4" w:space="0" w:color="auto"/>
                  </w:tcBorders>
                  <w:vAlign w:val="center"/>
                </w:tcPr>
                <w:p w:rsidR="004D05DC" w:rsidRDefault="004D05DC">
                  <w:pPr>
                    <w:tabs>
                      <w:tab w:val="left" w:pos="1433"/>
                      <w:tab w:val="left" w:pos="2786"/>
                    </w:tabs>
                    <w:adjustRightInd w:val="0"/>
                    <w:snapToGrid w:val="0"/>
                    <w:jc w:val="right"/>
                    <w:rPr>
                      <w:sz w:val="16"/>
                      <w:szCs w:val="16"/>
                    </w:rPr>
                  </w:pPr>
                  <w:r>
                    <w:rPr>
                      <w:rFonts w:hint="eastAsia"/>
                      <w:sz w:val="16"/>
                      <w:szCs w:val="16"/>
                    </w:rPr>
                    <w:t>物干場</w:t>
                  </w:r>
                </w:p>
              </w:tc>
              <w:tc>
                <w:tcPr>
                  <w:tcW w:w="1073" w:type="dxa"/>
                  <w:gridSpan w:val="4"/>
                  <w:vMerge/>
                  <w:vAlign w:val="bottom"/>
                </w:tcPr>
                <w:p w:rsidR="004D05DC" w:rsidRDefault="004D05DC">
                  <w:pPr>
                    <w:jc w:val="center"/>
                    <w:rPr>
                      <w:sz w:val="16"/>
                      <w:szCs w:val="16"/>
                    </w:rPr>
                  </w:pPr>
                </w:p>
              </w:tc>
              <w:tc>
                <w:tcPr>
                  <w:tcW w:w="520" w:type="dxa"/>
                  <w:vMerge/>
                  <w:vAlign w:val="center"/>
                </w:tcPr>
                <w:p w:rsidR="004D05DC" w:rsidRDefault="004D05DC">
                  <w:pPr>
                    <w:jc w:val="center"/>
                    <w:rPr>
                      <w:sz w:val="16"/>
                      <w:szCs w:val="16"/>
                    </w:rPr>
                  </w:pPr>
                </w:p>
              </w:tc>
              <w:tc>
                <w:tcPr>
                  <w:tcW w:w="544" w:type="dxa"/>
                  <w:gridSpan w:val="2"/>
                  <w:vMerge/>
                  <w:vAlign w:val="center"/>
                </w:tcPr>
                <w:p w:rsidR="004D05DC" w:rsidRDefault="004D05DC">
                  <w:pPr>
                    <w:jc w:val="center"/>
                    <w:rPr>
                      <w:sz w:val="16"/>
                      <w:szCs w:val="16"/>
                    </w:rPr>
                  </w:pPr>
                </w:p>
              </w:tc>
              <w:tc>
                <w:tcPr>
                  <w:tcW w:w="505" w:type="dxa"/>
                  <w:vMerge/>
                  <w:vAlign w:val="center"/>
                </w:tcPr>
                <w:p w:rsidR="004D05DC" w:rsidRDefault="004D05DC">
                  <w:pPr>
                    <w:jc w:val="center"/>
                    <w:rPr>
                      <w:sz w:val="16"/>
                      <w:szCs w:val="16"/>
                    </w:rPr>
                  </w:pPr>
                </w:p>
              </w:tc>
              <w:tc>
                <w:tcPr>
                  <w:tcW w:w="534" w:type="dxa"/>
                  <w:vMerge/>
                  <w:vAlign w:val="center"/>
                </w:tcPr>
                <w:p w:rsidR="004D05DC" w:rsidRDefault="004D05DC">
                  <w:pPr>
                    <w:jc w:val="center"/>
                    <w:rPr>
                      <w:sz w:val="16"/>
                      <w:szCs w:val="16"/>
                    </w:rPr>
                  </w:pPr>
                </w:p>
              </w:tc>
              <w:tc>
                <w:tcPr>
                  <w:tcW w:w="1064" w:type="dxa"/>
                  <w:gridSpan w:val="2"/>
                  <w:vMerge/>
                  <w:vAlign w:val="center"/>
                </w:tcPr>
                <w:p w:rsidR="004D05DC" w:rsidRDefault="004D05DC">
                  <w:pPr>
                    <w:jc w:val="center"/>
                    <w:rPr>
                      <w:sz w:val="16"/>
                      <w:szCs w:val="16"/>
                    </w:rPr>
                  </w:pPr>
                </w:p>
              </w:tc>
              <w:tc>
                <w:tcPr>
                  <w:tcW w:w="588" w:type="dxa"/>
                  <w:vMerge/>
                  <w:vAlign w:val="center"/>
                </w:tcPr>
                <w:p w:rsidR="004D05DC" w:rsidRDefault="004D05DC">
                  <w:pPr>
                    <w:jc w:val="center"/>
                    <w:rPr>
                      <w:sz w:val="16"/>
                      <w:szCs w:val="16"/>
                    </w:rPr>
                  </w:pPr>
                </w:p>
              </w:tc>
              <w:tc>
                <w:tcPr>
                  <w:tcW w:w="424" w:type="dxa"/>
                  <w:gridSpan w:val="2"/>
                  <w:tcBorders>
                    <w:top w:val="nil"/>
                    <w:bottom w:val="nil"/>
                    <w:right w:val="nil"/>
                  </w:tcBorders>
                  <w:textDirection w:val="tbRlV"/>
                  <w:vAlign w:val="center"/>
                </w:tcPr>
                <w:p w:rsidR="004D05DC" w:rsidRDefault="004D05DC">
                  <w:pPr>
                    <w:ind w:left="113" w:right="113"/>
                    <w:jc w:val="center"/>
                    <w:rPr>
                      <w:sz w:val="16"/>
                      <w:szCs w:val="16"/>
                    </w:rPr>
                  </w:pPr>
                </w:p>
              </w:tc>
            </w:tr>
          </w:tbl>
          <w:p w:rsidR="004D05DC" w:rsidRDefault="004D05DC">
            <w:pPr>
              <w:tabs>
                <w:tab w:val="left" w:pos="1433"/>
                <w:tab w:val="left" w:pos="2786"/>
              </w:tabs>
              <w:jc w:val="left"/>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Default="004D05DC">
            <w:pPr>
              <w:rPr>
                <w:rFonts w:ascii="ＭＳ ゴシック" w:eastAsia="ＭＳ ゴシック" w:hAnsi="ＭＳ ゴシック"/>
                <w:b/>
                <w:bCs/>
                <w:sz w:val="24"/>
              </w:rPr>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Default="004D05DC">
            <w:pPr>
              <w:rPr>
                <w:rFonts w:ascii="ＭＳ ゴシック" w:eastAsia="ＭＳ ゴシック" w:hAnsi="ＭＳ ゴシック"/>
                <w:b/>
                <w:bCs/>
                <w:sz w:val="24"/>
              </w:rPr>
            </w:pPr>
            <w:r>
              <w:rPr>
                <w:rFonts w:ascii="ＭＳ ゴシック" w:eastAsia="ＭＳ ゴシック" w:hAnsi="ＭＳ ゴシック" w:hint="eastAsia"/>
                <w:b/>
                <w:bCs/>
                <w:sz w:val="24"/>
              </w:rPr>
              <w:t>宿泊棟１階</w:t>
            </w:r>
          </w:p>
        </w:tc>
      </w:tr>
      <w:tr w:rsidR="004D05DC" w:rsidTr="001C43DE">
        <w:tblPrEx>
          <w:tblCellMar>
            <w:left w:w="108" w:type="dxa"/>
            <w:right w:w="108" w:type="dxa"/>
          </w:tblCellMar>
        </w:tblPrEx>
        <w:trPr>
          <w:cantSplit/>
          <w:trHeight w:val="3089"/>
          <w:jc w:val="center"/>
        </w:trPr>
        <w:tc>
          <w:tcPr>
            <w:tcW w:w="1912" w:type="dxa"/>
            <w:vMerge/>
          </w:tcPr>
          <w:p w:rsidR="004D05DC" w:rsidRDefault="004D05DC">
            <w:pPr>
              <w:tabs>
                <w:tab w:val="left" w:pos="1433"/>
                <w:tab w:val="left" w:pos="2786"/>
              </w:tabs>
              <w:jc w:val="left"/>
            </w:pPr>
          </w:p>
        </w:tc>
        <w:tc>
          <w:tcPr>
            <w:tcW w:w="12960" w:type="dxa"/>
            <w:tcBorders>
              <w:bottom w:val="nil"/>
            </w:tcBorders>
          </w:tcPr>
          <w:tbl>
            <w:tblPr>
              <w:tblpPr w:leftFromText="142" w:rightFromText="142" w:vertAnchor="text" w:horzAnchor="margin" w:tblpY="-134"/>
              <w:tblOverlap w:val="never"/>
              <w:tblW w:w="13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23"/>
              <w:gridCol w:w="470"/>
              <w:gridCol w:w="524"/>
              <w:gridCol w:w="525"/>
              <w:gridCol w:w="528"/>
              <w:gridCol w:w="516"/>
              <w:gridCol w:w="530"/>
              <w:gridCol w:w="515"/>
              <w:gridCol w:w="576"/>
              <w:gridCol w:w="617"/>
              <w:gridCol w:w="236"/>
              <w:gridCol w:w="212"/>
              <w:gridCol w:w="35"/>
              <w:gridCol w:w="248"/>
              <w:gridCol w:w="221"/>
              <w:gridCol w:w="15"/>
              <w:gridCol w:w="626"/>
              <w:gridCol w:w="549"/>
              <w:gridCol w:w="383"/>
              <w:gridCol w:w="150"/>
              <w:gridCol w:w="13"/>
              <w:gridCol w:w="376"/>
              <w:gridCol w:w="144"/>
              <w:gridCol w:w="283"/>
              <w:gridCol w:w="254"/>
              <w:gridCol w:w="245"/>
              <w:gridCol w:w="246"/>
              <w:gridCol w:w="184"/>
              <w:gridCol w:w="320"/>
              <w:gridCol w:w="13"/>
              <w:gridCol w:w="537"/>
              <w:gridCol w:w="184"/>
              <w:gridCol w:w="331"/>
              <w:gridCol w:w="25"/>
              <w:gridCol w:w="40"/>
              <w:gridCol w:w="564"/>
              <w:gridCol w:w="411"/>
              <w:gridCol w:w="431"/>
              <w:gridCol w:w="36"/>
              <w:gridCol w:w="389"/>
            </w:tblGrid>
            <w:tr w:rsidR="004D05DC">
              <w:trPr>
                <w:cantSplit/>
                <w:trHeight w:val="480"/>
              </w:trPr>
              <w:tc>
                <w:tcPr>
                  <w:tcW w:w="399" w:type="dxa"/>
                  <w:vMerge w:val="restart"/>
                  <w:tcBorders>
                    <w:top w:val="nil"/>
                    <w:left w:val="nil"/>
                  </w:tcBorders>
                </w:tcPr>
                <w:p w:rsidR="004D05DC" w:rsidRDefault="004D05DC">
                  <w:pPr>
                    <w:tabs>
                      <w:tab w:val="left" w:pos="1433"/>
                      <w:tab w:val="left" w:pos="2786"/>
                    </w:tabs>
                    <w:jc w:val="left"/>
                  </w:pPr>
                </w:p>
              </w:tc>
              <w:tc>
                <w:tcPr>
                  <w:tcW w:w="623" w:type="dxa"/>
                  <w:vMerge w:val="restart"/>
                  <w:tcBorders>
                    <w:top w:val="single" w:sz="4" w:space="0" w:color="auto"/>
                  </w:tcBorders>
                  <w:vAlign w:val="center"/>
                </w:tcPr>
                <w:p w:rsidR="004D05DC" w:rsidRDefault="004D05DC">
                  <w:pPr>
                    <w:jc w:val="center"/>
                    <w:rPr>
                      <w:sz w:val="14"/>
                      <w:szCs w:val="14"/>
                    </w:rPr>
                  </w:pPr>
                  <w:r w:rsidRPr="0024230E">
                    <w:rPr>
                      <w:rFonts w:hint="eastAsia"/>
                      <w:spacing w:val="15"/>
                      <w:w w:val="55"/>
                      <w:kern w:val="0"/>
                      <w:sz w:val="14"/>
                      <w:szCs w:val="14"/>
                      <w:fitText w:val="392" w:id="-1670144512"/>
                    </w:rPr>
                    <w:t>リーダー</w:t>
                  </w:r>
                  <w:r w:rsidRPr="0024230E">
                    <w:rPr>
                      <w:rFonts w:hint="eastAsia"/>
                      <w:spacing w:val="-15"/>
                      <w:w w:val="55"/>
                      <w:kern w:val="0"/>
                      <w:sz w:val="14"/>
                      <w:szCs w:val="14"/>
                      <w:fitText w:val="392" w:id="-1670144512"/>
                    </w:rPr>
                    <w:t>室</w:t>
                  </w:r>
                </w:p>
                <w:p w:rsidR="004D05DC" w:rsidRDefault="004D05DC">
                  <w:pPr>
                    <w:jc w:val="center"/>
                    <w:rPr>
                      <w:sz w:val="14"/>
                      <w:szCs w:val="14"/>
                    </w:rPr>
                  </w:pPr>
                  <w:r>
                    <w:rPr>
                      <w:rFonts w:hint="eastAsia"/>
                      <w:sz w:val="14"/>
                      <w:szCs w:val="14"/>
                    </w:rPr>
                    <w:t>L-11</w:t>
                  </w:r>
                </w:p>
                <w:p w:rsidR="004D05DC" w:rsidRDefault="004D05DC">
                  <w:pPr>
                    <w:jc w:val="center"/>
                    <w:rPr>
                      <w:sz w:val="14"/>
                      <w:szCs w:val="14"/>
                    </w:rPr>
                  </w:pPr>
                  <w:r>
                    <w:rPr>
                      <w:rFonts w:hint="eastAsia"/>
                      <w:sz w:val="14"/>
                      <w:szCs w:val="14"/>
                    </w:rPr>
                    <w:t>3人</w:t>
                  </w:r>
                </w:p>
                <w:p w:rsidR="004D05DC" w:rsidRDefault="004D05DC">
                  <w:pPr>
                    <w:jc w:val="center"/>
                    <w:rPr>
                      <w:sz w:val="14"/>
                      <w:szCs w:val="14"/>
                    </w:rPr>
                  </w:pPr>
                  <w:r>
                    <w:rPr>
                      <w:rFonts w:hint="eastAsia"/>
                      <w:sz w:val="14"/>
                      <w:szCs w:val="14"/>
                    </w:rPr>
                    <w:sym w:font="Wingdings" w:char="F028"/>
                  </w:r>
                  <w:r>
                    <w:rPr>
                      <w:rFonts w:hint="eastAsia"/>
                      <w:sz w:val="14"/>
                      <w:szCs w:val="14"/>
                    </w:rPr>
                    <w:t>411</w:t>
                  </w:r>
                </w:p>
              </w:tc>
              <w:tc>
                <w:tcPr>
                  <w:tcW w:w="994" w:type="dxa"/>
                  <w:gridSpan w:val="2"/>
                  <w:vMerge w:val="restart"/>
                  <w:tcBorders>
                    <w:top w:val="single" w:sz="4" w:space="0" w:color="auto"/>
                    <w:right w:val="wave" w:sz="6"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103</w:t>
                  </w:r>
                </w:p>
                <w:p w:rsidR="004D05DC" w:rsidRDefault="004D05DC">
                  <w:pPr>
                    <w:jc w:val="center"/>
                    <w:rPr>
                      <w:sz w:val="16"/>
                      <w:szCs w:val="16"/>
                      <w:bdr w:val="single" w:sz="4" w:space="0" w:color="auto"/>
                    </w:rPr>
                  </w:pPr>
                </w:p>
                <w:p w:rsidR="004D05DC" w:rsidRPr="009F2B71" w:rsidRDefault="004D05DC">
                  <w:pPr>
                    <w:jc w:val="center"/>
                    <w:rPr>
                      <w:sz w:val="12"/>
                      <w:szCs w:val="12"/>
                    </w:rPr>
                  </w:pPr>
                  <w:r w:rsidRPr="009F2B71">
                    <w:rPr>
                      <w:rFonts w:hint="eastAsia"/>
                      <w:sz w:val="12"/>
                      <w:szCs w:val="12"/>
                    </w:rPr>
                    <w:t>（和室）10畳</w:t>
                  </w:r>
                </w:p>
                <w:p w:rsidR="004D05DC" w:rsidRDefault="004D05DC">
                  <w:pPr>
                    <w:jc w:val="center"/>
                    <w:rPr>
                      <w:sz w:val="16"/>
                      <w:szCs w:val="16"/>
                    </w:rPr>
                  </w:pPr>
                  <w:r>
                    <w:rPr>
                      <w:rFonts w:hint="eastAsia"/>
                      <w:sz w:val="14"/>
                      <w:szCs w:val="14"/>
                    </w:rPr>
                    <w:t>7人</w:t>
                  </w:r>
                </w:p>
              </w:tc>
              <w:tc>
                <w:tcPr>
                  <w:tcW w:w="1053" w:type="dxa"/>
                  <w:gridSpan w:val="2"/>
                  <w:vMerge w:val="restart"/>
                  <w:tcBorders>
                    <w:top w:val="single" w:sz="4" w:space="0" w:color="auto"/>
                    <w:left w:val="wave" w:sz="6" w:space="0" w:color="auto"/>
                  </w:tcBorders>
                  <w:vAlign w:val="center"/>
                </w:tcPr>
                <w:p w:rsidR="004D05DC" w:rsidRDefault="004D05DC">
                  <w:pPr>
                    <w:jc w:val="center"/>
                    <w:rPr>
                      <w:sz w:val="16"/>
                      <w:szCs w:val="16"/>
                    </w:rPr>
                  </w:pPr>
                  <w:r>
                    <w:rPr>
                      <w:rFonts w:hint="eastAsia"/>
                      <w:sz w:val="16"/>
                      <w:szCs w:val="16"/>
                      <w:bdr w:val="single" w:sz="4" w:space="0" w:color="auto"/>
                    </w:rPr>
                    <w:t>104</w:t>
                  </w:r>
                </w:p>
                <w:p w:rsidR="004D05DC" w:rsidRDefault="004D05DC">
                  <w:pPr>
                    <w:jc w:val="center"/>
                    <w:rPr>
                      <w:sz w:val="16"/>
                      <w:szCs w:val="16"/>
                      <w:bdr w:val="single" w:sz="4" w:space="0" w:color="auto"/>
                    </w:rPr>
                  </w:pPr>
                </w:p>
                <w:p w:rsidR="004D05DC" w:rsidRDefault="004D05DC">
                  <w:pPr>
                    <w:jc w:val="center"/>
                    <w:rPr>
                      <w:sz w:val="14"/>
                      <w:szCs w:val="14"/>
                    </w:rPr>
                  </w:pPr>
                  <w:r>
                    <w:rPr>
                      <w:rFonts w:hint="eastAsia"/>
                      <w:sz w:val="14"/>
                      <w:szCs w:val="14"/>
                    </w:rPr>
                    <w:t>（和室）10畳</w:t>
                  </w:r>
                </w:p>
                <w:p w:rsidR="004D05DC" w:rsidRDefault="004D05DC">
                  <w:pPr>
                    <w:jc w:val="center"/>
                    <w:rPr>
                      <w:sz w:val="16"/>
                      <w:szCs w:val="16"/>
                    </w:rPr>
                  </w:pPr>
                  <w:r>
                    <w:rPr>
                      <w:rFonts w:hint="eastAsia"/>
                      <w:sz w:val="14"/>
                      <w:szCs w:val="14"/>
                    </w:rPr>
                    <w:t>7人</w:t>
                  </w:r>
                </w:p>
              </w:tc>
              <w:tc>
                <w:tcPr>
                  <w:tcW w:w="1046" w:type="dxa"/>
                  <w:gridSpan w:val="2"/>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107</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91" w:type="dxa"/>
                  <w:gridSpan w:val="2"/>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110</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617" w:type="dxa"/>
                  <w:vMerge w:val="restart"/>
                  <w:tcBorders>
                    <w:top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10"/>
                    </w:rPr>
                    <w:t>リーダー</w:t>
                  </w:r>
                  <w:r w:rsidRPr="0024230E">
                    <w:rPr>
                      <w:rFonts w:hint="eastAsia"/>
                      <w:spacing w:val="-15"/>
                      <w:w w:val="55"/>
                      <w:kern w:val="0"/>
                      <w:sz w:val="14"/>
                      <w:szCs w:val="14"/>
                      <w:fitText w:val="392" w:id="-1670144510"/>
                    </w:rPr>
                    <w:t>室</w:t>
                  </w:r>
                </w:p>
                <w:p w:rsidR="004D05DC" w:rsidRDefault="004D05DC">
                  <w:pPr>
                    <w:jc w:val="center"/>
                    <w:rPr>
                      <w:sz w:val="14"/>
                      <w:szCs w:val="14"/>
                    </w:rPr>
                  </w:pPr>
                  <w:r>
                    <w:rPr>
                      <w:rFonts w:hint="eastAsia"/>
                      <w:sz w:val="14"/>
                      <w:szCs w:val="14"/>
                    </w:rPr>
                    <w:t>L-12</w:t>
                  </w:r>
                </w:p>
                <w:p w:rsidR="004D05DC" w:rsidRDefault="004D05DC">
                  <w:pPr>
                    <w:jc w:val="center"/>
                    <w:rPr>
                      <w:sz w:val="14"/>
                      <w:szCs w:val="14"/>
                    </w:rPr>
                  </w:pPr>
                  <w:r>
                    <w:rPr>
                      <w:rFonts w:hint="eastAsia"/>
                      <w:sz w:val="14"/>
                      <w:szCs w:val="14"/>
                    </w:rPr>
                    <w:t>3人</w:t>
                  </w:r>
                </w:p>
                <w:p w:rsidR="004D05DC" w:rsidRDefault="004D05DC">
                  <w:pPr>
                    <w:jc w:val="center"/>
                    <w:rPr>
                      <w:sz w:val="14"/>
                      <w:szCs w:val="14"/>
                    </w:rPr>
                  </w:pPr>
                  <w:r>
                    <w:rPr>
                      <w:rFonts w:hint="eastAsia"/>
                      <w:sz w:val="14"/>
                      <w:szCs w:val="14"/>
                    </w:rPr>
                    <w:sym w:font="Wingdings" w:char="F028"/>
                  </w:r>
                  <w:r>
                    <w:rPr>
                      <w:rFonts w:hint="eastAsia"/>
                      <w:sz w:val="14"/>
                      <w:szCs w:val="14"/>
                    </w:rPr>
                    <w:t>412</w:t>
                  </w:r>
                </w:p>
              </w:tc>
              <w:tc>
                <w:tcPr>
                  <w:tcW w:w="448" w:type="dxa"/>
                  <w:gridSpan w:val="2"/>
                  <w:tcBorders>
                    <w:top w:val="nil"/>
                    <w:bottom w:val="nil"/>
                  </w:tcBorders>
                </w:tcPr>
                <w:p w:rsidR="004D05DC" w:rsidRDefault="004D05DC">
                  <w:pPr>
                    <w:tabs>
                      <w:tab w:val="left" w:pos="1433"/>
                      <w:tab w:val="left" w:pos="2786"/>
                    </w:tabs>
                    <w:adjustRightInd w:val="0"/>
                    <w:snapToGrid w:val="0"/>
                    <w:jc w:val="center"/>
                    <w:rPr>
                      <w:kern w:val="0"/>
                      <w:sz w:val="10"/>
                      <w:szCs w:val="10"/>
                    </w:rPr>
                  </w:pPr>
                  <w:r>
                    <w:rPr>
                      <w:rFonts w:hint="eastAsia"/>
                      <w:b/>
                      <w:kern w:val="0"/>
                      <w:sz w:val="10"/>
                      <w:szCs w:val="10"/>
                    </w:rPr>
                    <w:t>↑</w:t>
                  </w:r>
                </w:p>
                <w:p w:rsidR="004D05DC" w:rsidRDefault="004D05DC">
                  <w:pPr>
                    <w:tabs>
                      <w:tab w:val="left" w:pos="1433"/>
                      <w:tab w:val="left" w:pos="2786"/>
                    </w:tabs>
                    <w:adjustRightInd w:val="0"/>
                    <w:snapToGrid w:val="0"/>
                    <w:jc w:val="center"/>
                    <w:rPr>
                      <w:kern w:val="0"/>
                      <w:sz w:val="10"/>
                      <w:szCs w:val="10"/>
                    </w:rPr>
                  </w:pPr>
                  <w:r>
                    <w:rPr>
                      <w:rFonts w:hint="eastAsia"/>
                      <w:kern w:val="0"/>
                      <w:sz w:val="10"/>
                      <w:szCs w:val="10"/>
                    </w:rPr>
                    <w:t>浴室</w:t>
                  </w:r>
                </w:p>
              </w:tc>
              <w:tc>
                <w:tcPr>
                  <w:tcW w:w="504" w:type="dxa"/>
                  <w:gridSpan w:val="3"/>
                  <w:vMerge w:val="restart"/>
                  <w:tcBorders>
                    <w:top w:val="single" w:sz="4" w:space="0" w:color="auto"/>
                  </w:tcBorders>
                </w:tcPr>
                <w:p w:rsidR="004D05DC" w:rsidRDefault="00C52200">
                  <w:pPr>
                    <w:rPr>
                      <w:sz w:val="12"/>
                      <w:szCs w:val="12"/>
                    </w:rPr>
                  </w:pPr>
                  <w:r>
                    <w:rPr>
                      <w:rFonts w:hint="eastAsia"/>
                      <w:sz w:val="12"/>
                      <w:szCs w:val="12"/>
                    </w:rPr>
                    <w:t>寝具</w:t>
                  </w:r>
                </w:p>
                <w:p w:rsidR="00C52200" w:rsidRPr="00C52200" w:rsidRDefault="00C52200">
                  <w:pPr>
                    <w:rPr>
                      <w:sz w:val="12"/>
                      <w:szCs w:val="12"/>
                    </w:rPr>
                  </w:pPr>
                  <w:r>
                    <w:rPr>
                      <w:rFonts w:hint="eastAsia"/>
                      <w:sz w:val="12"/>
                      <w:szCs w:val="12"/>
                    </w:rPr>
                    <w:t>倉庫</w:t>
                  </w:r>
                </w:p>
                <w:p w:rsidR="004D05DC" w:rsidRDefault="0024230E">
                  <w:pPr>
                    <w:rPr>
                      <w:sz w:val="12"/>
                      <w:szCs w:val="12"/>
                    </w:rPr>
                  </w:pPr>
                  <w:r>
                    <w:rPr>
                      <w:noProof/>
                      <w:sz w:val="12"/>
                      <w:szCs w:val="12"/>
                    </w:rPr>
                    <w:object w:dxaOrig="1440" w:dyaOrig="1440">
                      <v:shape id="_x0000_s4724" type="#_x0000_t75" style="position:absolute;left:0;text-align:left;margin-left:-3.2pt;margin-top:8.9pt;width:19.7pt;height:30.9pt;z-index:251573760">
                        <v:imagedata r:id="rId25" o:title=""/>
                      </v:shape>
                      <o:OLEObject Type="Embed" ProgID="PBrush" ShapeID="_x0000_s4724" DrawAspect="Content" ObjectID="_1688726854" r:id="rId35"/>
                    </w:object>
                  </w:r>
                  <w:r w:rsidR="004D05DC" w:rsidRPr="00C52200">
                    <w:rPr>
                      <w:rFonts w:hint="eastAsia"/>
                      <w:spacing w:val="30"/>
                      <w:kern w:val="0"/>
                      <w:sz w:val="12"/>
                      <w:szCs w:val="12"/>
                      <w:fitText w:val="240" w:id="-1582632704"/>
                    </w:rPr>
                    <w:t>№</w:t>
                  </w:r>
                  <w:r w:rsidR="004D05DC" w:rsidRPr="00C52200">
                    <w:rPr>
                      <w:rFonts w:hint="eastAsia"/>
                      <w:kern w:val="0"/>
                      <w:sz w:val="12"/>
                      <w:szCs w:val="12"/>
                      <w:fitText w:val="240" w:id="-1582632704"/>
                    </w:rPr>
                    <w:t>1</w:t>
                  </w:r>
                </w:p>
              </w:tc>
              <w:tc>
                <w:tcPr>
                  <w:tcW w:w="641" w:type="dxa"/>
                  <w:gridSpan w:val="2"/>
                  <w:vMerge w:val="restart"/>
                  <w:tcBorders>
                    <w:top w:val="single" w:sz="4"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08"/>
                    </w:rPr>
                    <w:t>リーダー</w:t>
                  </w:r>
                  <w:r w:rsidRPr="0024230E">
                    <w:rPr>
                      <w:rFonts w:hint="eastAsia"/>
                      <w:spacing w:val="-15"/>
                      <w:w w:val="55"/>
                      <w:kern w:val="0"/>
                      <w:sz w:val="14"/>
                      <w:szCs w:val="14"/>
                      <w:fitText w:val="392" w:id="-1670144508"/>
                    </w:rPr>
                    <w:t>室</w:t>
                  </w:r>
                </w:p>
                <w:p w:rsidR="004D05DC" w:rsidRDefault="004D05DC">
                  <w:pPr>
                    <w:jc w:val="center"/>
                    <w:rPr>
                      <w:sz w:val="14"/>
                      <w:szCs w:val="14"/>
                    </w:rPr>
                  </w:pPr>
                  <w:r>
                    <w:rPr>
                      <w:rFonts w:hint="eastAsia"/>
                      <w:sz w:val="14"/>
                      <w:szCs w:val="14"/>
                    </w:rPr>
                    <w:t>L-13</w:t>
                  </w:r>
                </w:p>
                <w:p w:rsidR="004D05DC" w:rsidRDefault="004D05DC">
                  <w:pPr>
                    <w:jc w:val="center"/>
                    <w:rPr>
                      <w:sz w:val="14"/>
                      <w:szCs w:val="14"/>
                    </w:rPr>
                  </w:pPr>
                  <w:r>
                    <w:rPr>
                      <w:rFonts w:hint="eastAsia"/>
                      <w:sz w:val="14"/>
                      <w:szCs w:val="14"/>
                    </w:rPr>
                    <w:t>2人</w:t>
                  </w:r>
                </w:p>
                <w:p w:rsidR="004D05DC" w:rsidRDefault="004D05DC">
                  <w:pPr>
                    <w:jc w:val="center"/>
                    <w:rPr>
                      <w:sz w:val="14"/>
                      <w:szCs w:val="14"/>
                    </w:rPr>
                  </w:pPr>
                  <w:r>
                    <w:rPr>
                      <w:rFonts w:hint="eastAsia"/>
                      <w:sz w:val="14"/>
                      <w:szCs w:val="14"/>
                    </w:rPr>
                    <w:sym w:font="Wingdings" w:char="F028"/>
                  </w:r>
                  <w:r>
                    <w:rPr>
                      <w:rFonts w:hint="eastAsia"/>
                      <w:sz w:val="14"/>
                      <w:szCs w:val="14"/>
                    </w:rPr>
                    <w:t>413</w:t>
                  </w:r>
                </w:p>
              </w:tc>
              <w:tc>
                <w:tcPr>
                  <w:tcW w:w="1082" w:type="dxa"/>
                  <w:gridSpan w:val="3"/>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113</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70" w:type="dxa"/>
                  <w:gridSpan w:val="5"/>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116</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08" w:type="dxa"/>
                  <w:gridSpan w:val="5"/>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119</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1077" w:type="dxa"/>
                  <w:gridSpan w:val="4"/>
                  <w:vMerge w:val="restart"/>
                  <w:tcBorders>
                    <w:top w:val="single" w:sz="4" w:space="0" w:color="auto"/>
                  </w:tcBorders>
                  <w:vAlign w:val="center"/>
                </w:tcPr>
                <w:p w:rsidR="004D05DC" w:rsidRDefault="004D05DC">
                  <w:pPr>
                    <w:jc w:val="center"/>
                    <w:rPr>
                      <w:sz w:val="16"/>
                      <w:szCs w:val="16"/>
                      <w:bdr w:val="single" w:sz="4" w:space="0" w:color="auto"/>
                    </w:rPr>
                  </w:pPr>
                  <w:r>
                    <w:rPr>
                      <w:rFonts w:hint="eastAsia"/>
                      <w:sz w:val="16"/>
                      <w:szCs w:val="16"/>
                      <w:bdr w:val="single" w:sz="4" w:space="0" w:color="auto"/>
                    </w:rPr>
                    <w:t>122</w:t>
                  </w:r>
                </w:p>
                <w:p w:rsidR="004D05DC" w:rsidRDefault="004D05DC">
                  <w:pPr>
                    <w:jc w:val="center"/>
                    <w:rPr>
                      <w:sz w:val="16"/>
                      <w:szCs w:val="16"/>
                    </w:rPr>
                  </w:pPr>
                  <w:r>
                    <w:rPr>
                      <w:rFonts w:hint="eastAsia"/>
                      <w:sz w:val="16"/>
                      <w:szCs w:val="16"/>
                    </w:rPr>
                    <w:t>10人</w:t>
                  </w:r>
                </w:p>
                <w:p w:rsidR="004D05DC" w:rsidRDefault="004D05DC">
                  <w:pPr>
                    <w:jc w:val="center"/>
                    <w:rPr>
                      <w:sz w:val="16"/>
                      <w:szCs w:val="16"/>
                    </w:rPr>
                  </w:pPr>
                  <w:r>
                    <w:rPr>
                      <w:rFonts w:hint="eastAsia"/>
                      <w:sz w:val="16"/>
                      <w:szCs w:val="16"/>
                    </w:rPr>
                    <w:t>ベッド8</w:t>
                  </w:r>
                </w:p>
                <w:p w:rsidR="004D05DC" w:rsidRDefault="004D05DC">
                  <w:pPr>
                    <w:jc w:val="center"/>
                    <w:rPr>
                      <w:sz w:val="16"/>
                      <w:szCs w:val="16"/>
                    </w:rPr>
                  </w:pPr>
                  <w:r>
                    <w:rPr>
                      <w:rFonts w:hint="eastAsia"/>
                      <w:sz w:val="16"/>
                      <w:szCs w:val="16"/>
                    </w:rPr>
                    <w:t>（布団2）</w:t>
                  </w:r>
                </w:p>
              </w:tc>
              <w:tc>
                <w:tcPr>
                  <w:tcW w:w="604" w:type="dxa"/>
                  <w:gridSpan w:val="2"/>
                  <w:vMerge w:val="restart"/>
                  <w:tcBorders>
                    <w:top w:val="single" w:sz="4" w:space="0" w:color="auto"/>
                    <w:right w:val="single" w:sz="2" w:space="0" w:color="auto"/>
                  </w:tcBorders>
                  <w:vAlign w:val="center"/>
                </w:tcPr>
                <w:p w:rsidR="004D05DC" w:rsidRDefault="004D05DC">
                  <w:pPr>
                    <w:jc w:val="center"/>
                    <w:rPr>
                      <w:kern w:val="0"/>
                      <w:sz w:val="14"/>
                      <w:szCs w:val="14"/>
                    </w:rPr>
                  </w:pPr>
                  <w:r w:rsidRPr="0024230E">
                    <w:rPr>
                      <w:rFonts w:hint="eastAsia"/>
                      <w:spacing w:val="15"/>
                      <w:w w:val="55"/>
                      <w:kern w:val="0"/>
                      <w:sz w:val="14"/>
                      <w:szCs w:val="14"/>
                      <w:fitText w:val="392" w:id="-1670144506"/>
                    </w:rPr>
                    <w:t>リーダー</w:t>
                  </w:r>
                  <w:r w:rsidRPr="0024230E">
                    <w:rPr>
                      <w:rFonts w:hint="eastAsia"/>
                      <w:spacing w:val="-15"/>
                      <w:w w:val="55"/>
                      <w:kern w:val="0"/>
                      <w:sz w:val="14"/>
                      <w:szCs w:val="14"/>
                      <w:fitText w:val="392" w:id="-1670144506"/>
                    </w:rPr>
                    <w:t>室</w:t>
                  </w:r>
                </w:p>
                <w:p w:rsidR="004D05DC" w:rsidRDefault="004D05DC">
                  <w:pPr>
                    <w:jc w:val="center"/>
                    <w:rPr>
                      <w:sz w:val="14"/>
                      <w:szCs w:val="14"/>
                    </w:rPr>
                  </w:pPr>
                  <w:r>
                    <w:rPr>
                      <w:rFonts w:hint="eastAsia"/>
                      <w:sz w:val="14"/>
                      <w:szCs w:val="14"/>
                    </w:rPr>
                    <w:t>L-14</w:t>
                  </w:r>
                </w:p>
                <w:p w:rsidR="004D05DC" w:rsidRDefault="004D05DC">
                  <w:pPr>
                    <w:jc w:val="center"/>
                    <w:rPr>
                      <w:sz w:val="14"/>
                      <w:szCs w:val="14"/>
                    </w:rPr>
                  </w:pPr>
                  <w:r>
                    <w:rPr>
                      <w:rFonts w:hint="eastAsia"/>
                      <w:sz w:val="14"/>
                      <w:szCs w:val="14"/>
                    </w:rPr>
                    <w:t>3人</w:t>
                  </w:r>
                  <w:r>
                    <w:rPr>
                      <w:rFonts w:hint="eastAsia"/>
                      <w:sz w:val="14"/>
                      <w:szCs w:val="14"/>
                    </w:rPr>
                    <w:sym w:font="Wingdings" w:char="F028"/>
                  </w:r>
                  <w:r>
                    <w:rPr>
                      <w:rFonts w:hint="eastAsia"/>
                      <w:sz w:val="14"/>
                      <w:szCs w:val="14"/>
                    </w:rPr>
                    <w:t>414</w:t>
                  </w:r>
                </w:p>
              </w:tc>
              <w:tc>
                <w:tcPr>
                  <w:tcW w:w="842" w:type="dxa"/>
                  <w:gridSpan w:val="2"/>
                  <w:vMerge w:val="restart"/>
                  <w:tcBorders>
                    <w:top w:val="nil"/>
                    <w:left w:val="single" w:sz="2" w:space="0" w:color="auto"/>
                  </w:tcBorders>
                  <w:vAlign w:val="center"/>
                </w:tcPr>
                <w:p w:rsidR="004D05DC" w:rsidRDefault="004D05DC">
                  <w:pPr>
                    <w:jc w:val="center"/>
                    <w:rPr>
                      <w:sz w:val="14"/>
                      <w:szCs w:val="14"/>
                    </w:rPr>
                  </w:pPr>
                </w:p>
              </w:tc>
              <w:tc>
                <w:tcPr>
                  <w:tcW w:w="425" w:type="dxa"/>
                  <w:gridSpan w:val="2"/>
                  <w:vMerge w:val="restart"/>
                  <w:tcBorders>
                    <w:top w:val="nil"/>
                    <w:right w:val="nil"/>
                  </w:tcBorders>
                </w:tcPr>
                <w:p w:rsidR="004D05DC" w:rsidRDefault="004D05DC">
                  <w:pPr>
                    <w:widowControl/>
                    <w:jc w:val="left"/>
                  </w:pPr>
                </w:p>
              </w:tc>
            </w:tr>
            <w:tr w:rsidR="004D05DC">
              <w:trPr>
                <w:cantSplit/>
                <w:trHeight w:val="720"/>
              </w:trPr>
              <w:tc>
                <w:tcPr>
                  <w:tcW w:w="399" w:type="dxa"/>
                  <w:vMerge/>
                  <w:tcBorders>
                    <w:left w:val="nil"/>
                    <w:bottom w:val="single" w:sz="4" w:space="0" w:color="auto"/>
                  </w:tcBorders>
                </w:tcPr>
                <w:p w:rsidR="004D05DC" w:rsidRDefault="004D05DC">
                  <w:pPr>
                    <w:tabs>
                      <w:tab w:val="left" w:pos="1433"/>
                      <w:tab w:val="left" w:pos="2786"/>
                    </w:tabs>
                    <w:jc w:val="left"/>
                  </w:pPr>
                </w:p>
              </w:tc>
              <w:tc>
                <w:tcPr>
                  <w:tcW w:w="623" w:type="dxa"/>
                  <w:vMerge/>
                  <w:tcBorders>
                    <w:bottom w:val="single" w:sz="4" w:space="0" w:color="auto"/>
                  </w:tcBorders>
                  <w:vAlign w:val="center"/>
                </w:tcPr>
                <w:p w:rsidR="004D05DC" w:rsidRDefault="004D05DC">
                  <w:pPr>
                    <w:jc w:val="center"/>
                    <w:rPr>
                      <w:kern w:val="0"/>
                      <w:sz w:val="14"/>
                      <w:szCs w:val="14"/>
                    </w:rPr>
                  </w:pPr>
                </w:p>
              </w:tc>
              <w:tc>
                <w:tcPr>
                  <w:tcW w:w="994" w:type="dxa"/>
                  <w:gridSpan w:val="2"/>
                  <w:vMerge/>
                  <w:tcBorders>
                    <w:bottom w:val="single" w:sz="4" w:space="0" w:color="auto"/>
                    <w:right w:val="wave" w:sz="6" w:space="0" w:color="auto"/>
                  </w:tcBorders>
                  <w:vAlign w:val="center"/>
                </w:tcPr>
                <w:p w:rsidR="004D05DC" w:rsidRDefault="004D05DC">
                  <w:pPr>
                    <w:jc w:val="center"/>
                    <w:rPr>
                      <w:sz w:val="16"/>
                      <w:szCs w:val="16"/>
                      <w:bdr w:val="single" w:sz="4" w:space="0" w:color="auto"/>
                    </w:rPr>
                  </w:pPr>
                </w:p>
              </w:tc>
              <w:tc>
                <w:tcPr>
                  <w:tcW w:w="1053" w:type="dxa"/>
                  <w:gridSpan w:val="2"/>
                  <w:vMerge/>
                  <w:tcBorders>
                    <w:left w:val="wave" w:sz="6" w:space="0" w:color="auto"/>
                    <w:bottom w:val="single" w:sz="4" w:space="0" w:color="auto"/>
                  </w:tcBorders>
                  <w:vAlign w:val="center"/>
                </w:tcPr>
                <w:p w:rsidR="004D05DC" w:rsidRDefault="004D05DC">
                  <w:pPr>
                    <w:jc w:val="center"/>
                    <w:rPr>
                      <w:sz w:val="16"/>
                      <w:szCs w:val="16"/>
                      <w:bdr w:val="single" w:sz="4" w:space="0" w:color="auto"/>
                    </w:rPr>
                  </w:pPr>
                </w:p>
              </w:tc>
              <w:tc>
                <w:tcPr>
                  <w:tcW w:w="1046" w:type="dxa"/>
                  <w:gridSpan w:val="2"/>
                  <w:vMerge/>
                  <w:tcBorders>
                    <w:bottom w:val="single" w:sz="4" w:space="0" w:color="auto"/>
                  </w:tcBorders>
                  <w:vAlign w:val="center"/>
                </w:tcPr>
                <w:p w:rsidR="004D05DC" w:rsidRDefault="004D05DC">
                  <w:pPr>
                    <w:jc w:val="center"/>
                    <w:rPr>
                      <w:sz w:val="16"/>
                      <w:szCs w:val="16"/>
                      <w:bdr w:val="single" w:sz="4" w:space="0" w:color="auto"/>
                    </w:rPr>
                  </w:pPr>
                </w:p>
              </w:tc>
              <w:tc>
                <w:tcPr>
                  <w:tcW w:w="1091" w:type="dxa"/>
                  <w:gridSpan w:val="2"/>
                  <w:vMerge/>
                  <w:tcBorders>
                    <w:bottom w:val="single" w:sz="4" w:space="0" w:color="auto"/>
                  </w:tcBorders>
                  <w:vAlign w:val="center"/>
                </w:tcPr>
                <w:p w:rsidR="004D05DC" w:rsidRDefault="004D05DC">
                  <w:pPr>
                    <w:jc w:val="center"/>
                    <w:rPr>
                      <w:sz w:val="16"/>
                      <w:szCs w:val="16"/>
                      <w:bdr w:val="single" w:sz="4" w:space="0" w:color="auto"/>
                    </w:rPr>
                  </w:pPr>
                </w:p>
              </w:tc>
              <w:tc>
                <w:tcPr>
                  <w:tcW w:w="617" w:type="dxa"/>
                  <w:vMerge/>
                  <w:tcBorders>
                    <w:bottom w:val="single" w:sz="4" w:space="0" w:color="auto"/>
                  </w:tcBorders>
                  <w:vAlign w:val="center"/>
                </w:tcPr>
                <w:p w:rsidR="004D05DC" w:rsidRDefault="004D05DC">
                  <w:pPr>
                    <w:jc w:val="center"/>
                    <w:rPr>
                      <w:kern w:val="0"/>
                      <w:sz w:val="14"/>
                      <w:szCs w:val="14"/>
                    </w:rPr>
                  </w:pPr>
                </w:p>
              </w:tc>
              <w:tc>
                <w:tcPr>
                  <w:tcW w:w="448" w:type="dxa"/>
                  <w:gridSpan w:val="2"/>
                  <w:tcBorders>
                    <w:top w:val="nil"/>
                    <w:bottom w:val="nil"/>
                  </w:tcBorders>
                  <w:textDirection w:val="tbRlV"/>
                  <w:vAlign w:val="center"/>
                </w:tcPr>
                <w:p w:rsidR="004D05DC" w:rsidRDefault="004D05DC">
                  <w:pPr>
                    <w:snapToGrid w:val="0"/>
                    <w:ind w:left="113" w:right="113"/>
                    <w:jc w:val="center"/>
                    <w:rPr>
                      <w:sz w:val="16"/>
                      <w:szCs w:val="16"/>
                    </w:rPr>
                  </w:pPr>
                  <w:r>
                    <w:rPr>
                      <w:rFonts w:hint="eastAsia"/>
                      <w:sz w:val="16"/>
                      <w:szCs w:val="16"/>
                    </w:rPr>
                    <w:t>渡廊下</w:t>
                  </w:r>
                </w:p>
              </w:tc>
              <w:tc>
                <w:tcPr>
                  <w:tcW w:w="504" w:type="dxa"/>
                  <w:gridSpan w:val="3"/>
                  <w:vMerge/>
                  <w:tcBorders>
                    <w:bottom w:val="nil"/>
                  </w:tcBorders>
                </w:tcPr>
                <w:p w:rsidR="004D05DC" w:rsidRDefault="004D05DC">
                  <w:pPr>
                    <w:rPr>
                      <w:noProof/>
                    </w:rPr>
                  </w:pPr>
                </w:p>
              </w:tc>
              <w:tc>
                <w:tcPr>
                  <w:tcW w:w="641" w:type="dxa"/>
                  <w:gridSpan w:val="2"/>
                  <w:vMerge/>
                  <w:tcBorders>
                    <w:bottom w:val="single" w:sz="4" w:space="0" w:color="auto"/>
                  </w:tcBorders>
                  <w:vAlign w:val="center"/>
                </w:tcPr>
                <w:p w:rsidR="004D05DC" w:rsidRDefault="004D05DC">
                  <w:pPr>
                    <w:jc w:val="center"/>
                    <w:rPr>
                      <w:kern w:val="0"/>
                      <w:sz w:val="14"/>
                      <w:szCs w:val="14"/>
                    </w:rPr>
                  </w:pPr>
                </w:p>
              </w:tc>
              <w:tc>
                <w:tcPr>
                  <w:tcW w:w="1082" w:type="dxa"/>
                  <w:gridSpan w:val="3"/>
                  <w:vMerge/>
                  <w:tcBorders>
                    <w:bottom w:val="single" w:sz="4" w:space="0" w:color="auto"/>
                  </w:tcBorders>
                  <w:vAlign w:val="center"/>
                </w:tcPr>
                <w:p w:rsidR="004D05DC" w:rsidRDefault="004D05DC">
                  <w:pPr>
                    <w:jc w:val="center"/>
                    <w:rPr>
                      <w:sz w:val="16"/>
                      <w:szCs w:val="16"/>
                      <w:bdr w:val="single" w:sz="4" w:space="0" w:color="auto"/>
                    </w:rPr>
                  </w:pPr>
                </w:p>
              </w:tc>
              <w:tc>
                <w:tcPr>
                  <w:tcW w:w="1070" w:type="dxa"/>
                  <w:gridSpan w:val="5"/>
                  <w:vMerge/>
                  <w:tcBorders>
                    <w:bottom w:val="single" w:sz="4" w:space="0" w:color="auto"/>
                  </w:tcBorders>
                  <w:vAlign w:val="center"/>
                </w:tcPr>
                <w:p w:rsidR="004D05DC" w:rsidRDefault="004D05DC">
                  <w:pPr>
                    <w:jc w:val="center"/>
                    <w:rPr>
                      <w:sz w:val="16"/>
                      <w:szCs w:val="16"/>
                      <w:bdr w:val="single" w:sz="4" w:space="0" w:color="auto"/>
                    </w:rPr>
                  </w:pPr>
                </w:p>
              </w:tc>
              <w:tc>
                <w:tcPr>
                  <w:tcW w:w="1008" w:type="dxa"/>
                  <w:gridSpan w:val="5"/>
                  <w:vMerge/>
                  <w:tcBorders>
                    <w:bottom w:val="single" w:sz="4" w:space="0" w:color="auto"/>
                  </w:tcBorders>
                  <w:vAlign w:val="center"/>
                </w:tcPr>
                <w:p w:rsidR="004D05DC" w:rsidRDefault="004D05DC">
                  <w:pPr>
                    <w:jc w:val="center"/>
                    <w:rPr>
                      <w:sz w:val="16"/>
                      <w:szCs w:val="16"/>
                      <w:bdr w:val="single" w:sz="4" w:space="0" w:color="auto"/>
                    </w:rPr>
                  </w:pPr>
                </w:p>
              </w:tc>
              <w:tc>
                <w:tcPr>
                  <w:tcW w:w="1077" w:type="dxa"/>
                  <w:gridSpan w:val="4"/>
                  <w:vMerge/>
                  <w:tcBorders>
                    <w:bottom w:val="single" w:sz="4" w:space="0" w:color="auto"/>
                  </w:tcBorders>
                  <w:vAlign w:val="center"/>
                </w:tcPr>
                <w:p w:rsidR="004D05DC" w:rsidRDefault="004D05DC">
                  <w:pPr>
                    <w:jc w:val="center"/>
                    <w:rPr>
                      <w:sz w:val="16"/>
                      <w:szCs w:val="16"/>
                      <w:bdr w:val="single" w:sz="4" w:space="0" w:color="auto"/>
                    </w:rPr>
                  </w:pPr>
                </w:p>
              </w:tc>
              <w:tc>
                <w:tcPr>
                  <w:tcW w:w="604" w:type="dxa"/>
                  <w:gridSpan w:val="2"/>
                  <w:vMerge/>
                  <w:tcBorders>
                    <w:bottom w:val="single" w:sz="4" w:space="0" w:color="auto"/>
                    <w:right w:val="single" w:sz="2" w:space="0" w:color="auto"/>
                  </w:tcBorders>
                  <w:vAlign w:val="center"/>
                </w:tcPr>
                <w:p w:rsidR="004D05DC" w:rsidRDefault="004D05DC">
                  <w:pPr>
                    <w:jc w:val="center"/>
                    <w:rPr>
                      <w:kern w:val="0"/>
                      <w:sz w:val="14"/>
                      <w:szCs w:val="14"/>
                    </w:rPr>
                  </w:pPr>
                </w:p>
              </w:tc>
              <w:tc>
                <w:tcPr>
                  <w:tcW w:w="842" w:type="dxa"/>
                  <w:gridSpan w:val="2"/>
                  <w:vMerge/>
                  <w:tcBorders>
                    <w:left w:val="single" w:sz="2" w:space="0" w:color="auto"/>
                    <w:bottom w:val="nil"/>
                  </w:tcBorders>
                  <w:vAlign w:val="center"/>
                </w:tcPr>
                <w:p w:rsidR="004D05DC" w:rsidRDefault="004D05DC">
                  <w:pPr>
                    <w:jc w:val="center"/>
                    <w:rPr>
                      <w:kern w:val="0"/>
                      <w:sz w:val="14"/>
                      <w:szCs w:val="14"/>
                    </w:rPr>
                  </w:pPr>
                </w:p>
              </w:tc>
              <w:tc>
                <w:tcPr>
                  <w:tcW w:w="425" w:type="dxa"/>
                  <w:gridSpan w:val="2"/>
                  <w:vMerge/>
                  <w:tcBorders>
                    <w:bottom w:val="single" w:sz="4" w:space="0" w:color="auto"/>
                    <w:right w:val="nil"/>
                  </w:tcBorders>
                </w:tcPr>
                <w:p w:rsidR="004D05DC" w:rsidRDefault="004D05DC">
                  <w:pPr>
                    <w:widowControl/>
                    <w:jc w:val="left"/>
                  </w:pPr>
                </w:p>
              </w:tc>
            </w:tr>
            <w:tr w:rsidR="004D05DC">
              <w:trPr>
                <w:gridAfter w:val="3"/>
                <w:wAfter w:w="856" w:type="dxa"/>
                <w:trHeight w:val="105"/>
              </w:trPr>
              <w:tc>
                <w:tcPr>
                  <w:tcW w:w="1022" w:type="dxa"/>
                  <w:gridSpan w:val="2"/>
                  <w:tcBorders>
                    <w:top w:val="single" w:sz="4" w:space="0" w:color="auto"/>
                    <w:bottom w:val="single" w:sz="4" w:space="0" w:color="auto"/>
                    <w:right w:val="nil"/>
                  </w:tcBorders>
                </w:tcPr>
                <w:p w:rsidR="004D05DC" w:rsidRDefault="004D05DC">
                  <w:pPr>
                    <w:tabs>
                      <w:tab w:val="left" w:pos="1433"/>
                      <w:tab w:val="left" w:pos="2786"/>
                    </w:tabs>
                    <w:jc w:val="left"/>
                  </w:pPr>
                  <w:r>
                    <w:rPr>
                      <w:rFonts w:hint="eastAsia"/>
                      <w:b/>
                      <w:sz w:val="12"/>
                      <w:szCs w:val="12"/>
                    </w:rPr>
                    <w:t>↑</w:t>
                  </w:r>
                  <w:r>
                    <w:rPr>
                      <w:rFonts w:hint="eastAsia"/>
                      <w:sz w:val="12"/>
                      <w:szCs w:val="12"/>
                    </w:rPr>
                    <w:t>非常口</w:t>
                  </w:r>
                </w:p>
              </w:tc>
              <w:tc>
                <w:tcPr>
                  <w:tcW w:w="470"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24" w:type="dxa"/>
                  <w:tcBorders>
                    <w:top w:val="single" w:sz="4" w:space="0" w:color="auto"/>
                    <w:left w:val="nil"/>
                    <w:bottom w:val="single" w:sz="4" w:space="0" w:color="auto"/>
                    <w:right w:val="nil"/>
                  </w:tcBorders>
                </w:tcPr>
                <w:p w:rsidR="004D05DC" w:rsidRDefault="004D05DC">
                  <w:pPr>
                    <w:tabs>
                      <w:tab w:val="left" w:pos="1433"/>
                      <w:tab w:val="left" w:pos="2786"/>
                    </w:tabs>
                    <w:jc w:val="left"/>
                  </w:pPr>
                </w:p>
              </w:tc>
              <w:tc>
                <w:tcPr>
                  <w:tcW w:w="525" w:type="dxa"/>
                  <w:tcBorders>
                    <w:top w:val="single" w:sz="4" w:space="0" w:color="auto"/>
                    <w:left w:val="nil"/>
                    <w:right w:val="nil"/>
                  </w:tcBorders>
                </w:tcPr>
                <w:p w:rsidR="004D05DC" w:rsidRDefault="004D05DC">
                  <w:pPr>
                    <w:tabs>
                      <w:tab w:val="left" w:pos="1433"/>
                      <w:tab w:val="left" w:pos="2786"/>
                    </w:tabs>
                    <w:jc w:val="left"/>
                  </w:pPr>
                </w:p>
              </w:tc>
              <w:tc>
                <w:tcPr>
                  <w:tcW w:w="528" w:type="dxa"/>
                  <w:tcBorders>
                    <w:top w:val="single" w:sz="4" w:space="0" w:color="auto"/>
                    <w:left w:val="nil"/>
                    <w:right w:val="nil"/>
                  </w:tcBorders>
                </w:tcPr>
                <w:p w:rsidR="004D05DC" w:rsidRDefault="004D05DC">
                  <w:pPr>
                    <w:tabs>
                      <w:tab w:val="left" w:pos="1433"/>
                      <w:tab w:val="left" w:pos="2786"/>
                    </w:tabs>
                    <w:jc w:val="left"/>
                  </w:pPr>
                </w:p>
              </w:tc>
              <w:tc>
                <w:tcPr>
                  <w:tcW w:w="516" w:type="dxa"/>
                  <w:tcBorders>
                    <w:top w:val="single" w:sz="4" w:space="0" w:color="auto"/>
                    <w:left w:val="nil"/>
                    <w:right w:val="nil"/>
                  </w:tcBorders>
                </w:tcPr>
                <w:p w:rsidR="004D05DC" w:rsidRDefault="004D05DC">
                  <w:pPr>
                    <w:tabs>
                      <w:tab w:val="left" w:pos="1433"/>
                      <w:tab w:val="left" w:pos="2786"/>
                    </w:tabs>
                    <w:jc w:val="left"/>
                  </w:pPr>
                </w:p>
              </w:tc>
              <w:tc>
                <w:tcPr>
                  <w:tcW w:w="530" w:type="dxa"/>
                  <w:tcBorders>
                    <w:top w:val="single" w:sz="4" w:space="0" w:color="auto"/>
                    <w:left w:val="nil"/>
                    <w:right w:val="nil"/>
                  </w:tcBorders>
                </w:tcPr>
                <w:p w:rsidR="004D05DC" w:rsidRDefault="004D05DC">
                  <w:pPr>
                    <w:tabs>
                      <w:tab w:val="left" w:pos="1433"/>
                      <w:tab w:val="left" w:pos="2786"/>
                    </w:tabs>
                    <w:jc w:val="left"/>
                  </w:pPr>
                </w:p>
              </w:tc>
              <w:tc>
                <w:tcPr>
                  <w:tcW w:w="515" w:type="dxa"/>
                  <w:tcBorders>
                    <w:top w:val="single" w:sz="4" w:space="0" w:color="auto"/>
                    <w:left w:val="nil"/>
                    <w:right w:val="nil"/>
                  </w:tcBorders>
                </w:tcPr>
                <w:p w:rsidR="004D05DC" w:rsidRDefault="004D05DC">
                  <w:pPr>
                    <w:tabs>
                      <w:tab w:val="left" w:pos="1433"/>
                      <w:tab w:val="left" w:pos="2786"/>
                    </w:tabs>
                    <w:jc w:val="left"/>
                  </w:pPr>
                </w:p>
              </w:tc>
              <w:tc>
                <w:tcPr>
                  <w:tcW w:w="576" w:type="dxa"/>
                  <w:tcBorders>
                    <w:top w:val="single" w:sz="4" w:space="0" w:color="auto"/>
                    <w:left w:val="nil"/>
                    <w:right w:val="nil"/>
                  </w:tcBorders>
                </w:tcPr>
                <w:p w:rsidR="004D05DC" w:rsidRDefault="004D05DC">
                  <w:pPr>
                    <w:tabs>
                      <w:tab w:val="left" w:pos="1433"/>
                      <w:tab w:val="left" w:pos="2786"/>
                    </w:tabs>
                    <w:jc w:val="left"/>
                  </w:pPr>
                </w:p>
              </w:tc>
              <w:tc>
                <w:tcPr>
                  <w:tcW w:w="617" w:type="dxa"/>
                  <w:tcBorders>
                    <w:top w:val="single" w:sz="4" w:space="0" w:color="auto"/>
                    <w:left w:val="nil"/>
                    <w:right w:val="nil"/>
                  </w:tcBorders>
                </w:tcPr>
                <w:p w:rsidR="004D05DC" w:rsidRDefault="004D05DC"/>
              </w:tc>
              <w:tc>
                <w:tcPr>
                  <w:tcW w:w="448" w:type="dxa"/>
                  <w:gridSpan w:val="2"/>
                  <w:tcBorders>
                    <w:top w:val="nil"/>
                    <w:left w:val="nil"/>
                    <w:bottom w:val="nil"/>
                    <w:right w:val="nil"/>
                  </w:tcBorders>
                </w:tcPr>
                <w:p w:rsidR="004D05DC" w:rsidRDefault="004D05DC">
                  <w:pPr>
                    <w:tabs>
                      <w:tab w:val="left" w:pos="1433"/>
                      <w:tab w:val="left" w:pos="2786"/>
                    </w:tabs>
                    <w:jc w:val="left"/>
                  </w:pPr>
                </w:p>
              </w:tc>
              <w:tc>
                <w:tcPr>
                  <w:tcW w:w="504" w:type="dxa"/>
                  <w:gridSpan w:val="3"/>
                  <w:tcBorders>
                    <w:top w:val="nil"/>
                    <w:left w:val="nil"/>
                    <w:bottom w:val="nil"/>
                    <w:right w:val="nil"/>
                  </w:tcBorders>
                </w:tcPr>
                <w:p w:rsidR="004D05DC" w:rsidRDefault="004D05DC">
                  <w:pPr>
                    <w:tabs>
                      <w:tab w:val="left" w:pos="1433"/>
                      <w:tab w:val="left" w:pos="2786"/>
                    </w:tabs>
                    <w:jc w:val="left"/>
                  </w:pPr>
                </w:p>
              </w:tc>
              <w:tc>
                <w:tcPr>
                  <w:tcW w:w="641" w:type="dxa"/>
                  <w:gridSpan w:val="2"/>
                  <w:tcBorders>
                    <w:top w:val="single" w:sz="4" w:space="0" w:color="auto"/>
                    <w:left w:val="nil"/>
                    <w:right w:val="nil"/>
                  </w:tcBorders>
                </w:tcPr>
                <w:p w:rsidR="004D05DC" w:rsidRDefault="004D05DC">
                  <w:pPr>
                    <w:tabs>
                      <w:tab w:val="left" w:pos="1433"/>
                      <w:tab w:val="left" w:pos="2786"/>
                    </w:tabs>
                    <w:jc w:val="left"/>
                  </w:pPr>
                </w:p>
              </w:tc>
              <w:tc>
                <w:tcPr>
                  <w:tcW w:w="549" w:type="dxa"/>
                  <w:tcBorders>
                    <w:top w:val="single" w:sz="4" w:space="0" w:color="auto"/>
                    <w:left w:val="nil"/>
                    <w:right w:val="nil"/>
                  </w:tcBorders>
                </w:tcPr>
                <w:p w:rsidR="004D05DC" w:rsidRDefault="004D05DC">
                  <w:pPr>
                    <w:tabs>
                      <w:tab w:val="left" w:pos="1433"/>
                      <w:tab w:val="left" w:pos="2786"/>
                    </w:tabs>
                    <w:jc w:val="left"/>
                  </w:pPr>
                </w:p>
              </w:tc>
              <w:tc>
                <w:tcPr>
                  <w:tcW w:w="383" w:type="dxa"/>
                  <w:tcBorders>
                    <w:top w:val="single" w:sz="4" w:space="0" w:color="auto"/>
                    <w:left w:val="nil"/>
                    <w:right w:val="nil"/>
                  </w:tcBorders>
                </w:tcPr>
                <w:p w:rsidR="004D05DC" w:rsidRDefault="004D05DC">
                  <w:pPr>
                    <w:tabs>
                      <w:tab w:val="left" w:pos="1433"/>
                      <w:tab w:val="left" w:pos="2786"/>
                    </w:tabs>
                    <w:jc w:val="left"/>
                  </w:pPr>
                </w:p>
              </w:tc>
              <w:tc>
                <w:tcPr>
                  <w:tcW w:w="539" w:type="dxa"/>
                  <w:gridSpan w:val="3"/>
                  <w:tcBorders>
                    <w:top w:val="single" w:sz="4" w:space="0" w:color="auto"/>
                    <w:left w:val="nil"/>
                    <w:right w:val="nil"/>
                  </w:tcBorders>
                </w:tcPr>
                <w:p w:rsidR="004D05DC" w:rsidRDefault="004D05DC">
                  <w:pPr>
                    <w:tabs>
                      <w:tab w:val="left" w:pos="1433"/>
                      <w:tab w:val="left" w:pos="2786"/>
                    </w:tabs>
                    <w:jc w:val="left"/>
                  </w:pPr>
                </w:p>
              </w:tc>
              <w:tc>
                <w:tcPr>
                  <w:tcW w:w="427" w:type="dxa"/>
                  <w:gridSpan w:val="2"/>
                  <w:tcBorders>
                    <w:top w:val="single" w:sz="4" w:space="0" w:color="auto"/>
                    <w:left w:val="nil"/>
                    <w:right w:val="nil"/>
                  </w:tcBorders>
                </w:tcPr>
                <w:p w:rsidR="004D05DC" w:rsidRDefault="004D05DC">
                  <w:pPr>
                    <w:tabs>
                      <w:tab w:val="left" w:pos="1433"/>
                      <w:tab w:val="left" w:pos="2786"/>
                    </w:tabs>
                    <w:jc w:val="left"/>
                  </w:pPr>
                </w:p>
              </w:tc>
              <w:tc>
                <w:tcPr>
                  <w:tcW w:w="499" w:type="dxa"/>
                  <w:gridSpan w:val="2"/>
                  <w:tcBorders>
                    <w:top w:val="single" w:sz="4" w:space="0" w:color="auto"/>
                    <w:left w:val="nil"/>
                    <w:right w:val="nil"/>
                  </w:tcBorders>
                </w:tcPr>
                <w:p w:rsidR="004D05DC" w:rsidRDefault="004D05DC">
                  <w:pPr>
                    <w:tabs>
                      <w:tab w:val="left" w:pos="1433"/>
                      <w:tab w:val="left" w:pos="2786"/>
                    </w:tabs>
                    <w:jc w:val="left"/>
                  </w:pPr>
                </w:p>
              </w:tc>
              <w:tc>
                <w:tcPr>
                  <w:tcW w:w="430" w:type="dxa"/>
                  <w:gridSpan w:val="2"/>
                  <w:tcBorders>
                    <w:top w:val="single" w:sz="4" w:space="0" w:color="auto"/>
                    <w:left w:val="nil"/>
                    <w:right w:val="nil"/>
                  </w:tcBorders>
                </w:tcPr>
                <w:p w:rsidR="004D05DC" w:rsidRDefault="004D05DC">
                  <w:pPr>
                    <w:tabs>
                      <w:tab w:val="left" w:pos="1433"/>
                      <w:tab w:val="left" w:pos="2786"/>
                    </w:tabs>
                    <w:jc w:val="left"/>
                  </w:pPr>
                </w:p>
              </w:tc>
              <w:tc>
                <w:tcPr>
                  <w:tcW w:w="1054" w:type="dxa"/>
                  <w:gridSpan w:val="4"/>
                  <w:tcBorders>
                    <w:top w:val="single" w:sz="4" w:space="0" w:color="auto"/>
                    <w:left w:val="nil"/>
                    <w:right w:val="nil"/>
                  </w:tcBorders>
                </w:tcPr>
                <w:p w:rsidR="004D05DC" w:rsidRDefault="004D05DC">
                  <w:pPr>
                    <w:tabs>
                      <w:tab w:val="left" w:pos="1433"/>
                      <w:tab w:val="left" w:pos="2786"/>
                    </w:tabs>
                    <w:jc w:val="left"/>
                  </w:pPr>
                </w:p>
              </w:tc>
              <w:tc>
                <w:tcPr>
                  <w:tcW w:w="396" w:type="dxa"/>
                  <w:gridSpan w:val="3"/>
                  <w:tcBorders>
                    <w:top w:val="single" w:sz="4" w:space="0" w:color="auto"/>
                    <w:left w:val="nil"/>
                    <w:right w:val="nil"/>
                  </w:tcBorders>
                </w:tcPr>
                <w:p w:rsidR="004D05DC" w:rsidRDefault="004D05DC">
                  <w:pPr>
                    <w:tabs>
                      <w:tab w:val="left" w:pos="1433"/>
                      <w:tab w:val="left" w:pos="2786"/>
                    </w:tabs>
                    <w:jc w:val="left"/>
                  </w:pPr>
                </w:p>
              </w:tc>
              <w:tc>
                <w:tcPr>
                  <w:tcW w:w="975" w:type="dxa"/>
                  <w:gridSpan w:val="2"/>
                  <w:tcBorders>
                    <w:top w:val="single" w:sz="4" w:space="0" w:color="auto"/>
                    <w:left w:val="nil"/>
                  </w:tcBorders>
                </w:tcPr>
                <w:p w:rsidR="004D05DC" w:rsidRDefault="004D05DC">
                  <w:pPr>
                    <w:widowControl/>
                    <w:jc w:val="right"/>
                  </w:pPr>
                  <w:r>
                    <w:rPr>
                      <w:rFonts w:hint="eastAsia"/>
                      <w:sz w:val="12"/>
                      <w:szCs w:val="12"/>
                    </w:rPr>
                    <w:t>非常口</w:t>
                  </w:r>
                  <w:r>
                    <w:rPr>
                      <w:rFonts w:hint="eastAsia"/>
                      <w:b/>
                      <w:sz w:val="12"/>
                      <w:szCs w:val="12"/>
                    </w:rPr>
                    <w:t>↑</w:t>
                  </w:r>
                </w:p>
              </w:tc>
            </w:tr>
            <w:tr w:rsidR="004D05DC">
              <w:trPr>
                <w:gridAfter w:val="1"/>
                <w:wAfter w:w="389" w:type="dxa"/>
                <w:cantSplit/>
                <w:trHeight w:val="275"/>
              </w:trPr>
              <w:tc>
                <w:tcPr>
                  <w:tcW w:w="399" w:type="dxa"/>
                  <w:vMerge w:val="restart"/>
                  <w:tcBorders>
                    <w:left w:val="nil"/>
                  </w:tcBorders>
                </w:tcPr>
                <w:p w:rsidR="004D05DC" w:rsidRDefault="0024230E">
                  <w:pPr>
                    <w:tabs>
                      <w:tab w:val="left" w:pos="1433"/>
                      <w:tab w:val="left" w:pos="2786"/>
                    </w:tabs>
                    <w:jc w:val="left"/>
                  </w:pPr>
                  <w:r>
                    <w:rPr>
                      <w:noProof/>
                    </w:rPr>
                    <w:object w:dxaOrig="1440" w:dyaOrig="1440">
                      <v:shape id="_x0000_s4831" type="#_x0000_t75" style="position:absolute;margin-left:-3.8pt;margin-top:-.35pt;width:19.35pt;height:29.2pt;z-index:251575808;mso-position-horizontal-relative:text;mso-position-vertical-relative:text">
                        <v:imagedata r:id="rId27" o:title=""/>
                      </v:shape>
                      <o:OLEObject Type="Embed" ProgID="PBrush" ShapeID="_x0000_s4831" DrawAspect="Content" ObjectID="_1688726855" r:id="rId36"/>
                    </w:object>
                  </w:r>
                </w:p>
              </w:tc>
              <w:tc>
                <w:tcPr>
                  <w:tcW w:w="623" w:type="dxa"/>
                  <w:vMerge w:val="restart"/>
                  <w:textDirection w:val="tbRlV"/>
                  <w:vAlign w:val="center"/>
                </w:tcPr>
                <w:p w:rsidR="004D05DC" w:rsidRDefault="004D05DC">
                  <w:pPr>
                    <w:ind w:left="113" w:right="113"/>
                    <w:jc w:val="center"/>
                    <w:rPr>
                      <w:sz w:val="16"/>
                      <w:szCs w:val="16"/>
                    </w:rPr>
                  </w:pPr>
                  <w:r>
                    <w:rPr>
                      <w:rFonts w:hint="eastAsia"/>
                      <w:sz w:val="16"/>
                      <w:szCs w:val="16"/>
                    </w:rPr>
                    <w:t>化粧室(男)</w:t>
                  </w:r>
                </w:p>
              </w:tc>
              <w:tc>
                <w:tcPr>
                  <w:tcW w:w="994" w:type="dxa"/>
                  <w:gridSpan w:val="2"/>
                  <w:vMerge w:val="restart"/>
                  <w:tcBorders>
                    <w:right w:val="wave" w:sz="6" w:space="0" w:color="auto"/>
                  </w:tcBorders>
                  <w:vAlign w:val="center"/>
                </w:tcPr>
                <w:p w:rsidR="004D05DC" w:rsidRPr="009F2B71" w:rsidRDefault="004D05DC">
                  <w:pPr>
                    <w:jc w:val="center"/>
                    <w:rPr>
                      <w:sz w:val="12"/>
                      <w:szCs w:val="12"/>
                    </w:rPr>
                  </w:pPr>
                  <w:r w:rsidRPr="009F2B71">
                    <w:rPr>
                      <w:rFonts w:hint="eastAsia"/>
                      <w:sz w:val="12"/>
                      <w:szCs w:val="12"/>
                    </w:rPr>
                    <w:t>（和室）18畳</w:t>
                  </w:r>
                </w:p>
                <w:p w:rsidR="004D05DC" w:rsidRDefault="004D05DC">
                  <w:pPr>
                    <w:jc w:val="center"/>
                    <w:rPr>
                      <w:sz w:val="14"/>
                      <w:szCs w:val="14"/>
                    </w:rPr>
                  </w:pPr>
                  <w:r>
                    <w:rPr>
                      <w:rFonts w:hint="eastAsia"/>
                      <w:sz w:val="14"/>
                      <w:szCs w:val="14"/>
                    </w:rPr>
                    <w:t>12人</w:t>
                  </w:r>
                </w:p>
                <w:p w:rsidR="004D05DC" w:rsidRDefault="004D05DC">
                  <w:pPr>
                    <w:jc w:val="center"/>
                    <w:rPr>
                      <w:sz w:val="14"/>
                      <w:szCs w:val="14"/>
                    </w:rPr>
                  </w:pPr>
                </w:p>
                <w:p w:rsidR="004D05DC" w:rsidRDefault="004D05DC">
                  <w:pPr>
                    <w:jc w:val="center"/>
                    <w:rPr>
                      <w:sz w:val="16"/>
                      <w:szCs w:val="16"/>
                    </w:rPr>
                  </w:pPr>
                  <w:r>
                    <w:rPr>
                      <w:rFonts w:hint="eastAsia"/>
                      <w:sz w:val="16"/>
                      <w:szCs w:val="16"/>
                      <w:bdr w:val="single" w:sz="4" w:space="0" w:color="auto"/>
                    </w:rPr>
                    <w:t>101</w:t>
                  </w:r>
                </w:p>
              </w:tc>
              <w:tc>
                <w:tcPr>
                  <w:tcW w:w="1053" w:type="dxa"/>
                  <w:gridSpan w:val="2"/>
                  <w:vMerge w:val="restart"/>
                  <w:tcBorders>
                    <w:left w:val="wave" w:sz="6" w:space="0" w:color="auto"/>
                  </w:tcBorders>
                  <w:vAlign w:val="center"/>
                </w:tcPr>
                <w:p w:rsidR="004D05DC" w:rsidRDefault="004D05DC">
                  <w:pPr>
                    <w:jc w:val="center"/>
                    <w:rPr>
                      <w:sz w:val="14"/>
                      <w:szCs w:val="14"/>
                    </w:rPr>
                  </w:pPr>
                  <w:r>
                    <w:rPr>
                      <w:rFonts w:hint="eastAsia"/>
                      <w:sz w:val="14"/>
                      <w:szCs w:val="14"/>
                    </w:rPr>
                    <w:t>（和室）18畳</w:t>
                  </w:r>
                </w:p>
                <w:p w:rsidR="004D05DC" w:rsidRDefault="004D05DC">
                  <w:pPr>
                    <w:jc w:val="center"/>
                    <w:rPr>
                      <w:sz w:val="14"/>
                      <w:szCs w:val="14"/>
                    </w:rPr>
                  </w:pPr>
                  <w:r>
                    <w:rPr>
                      <w:rFonts w:hint="eastAsia"/>
                      <w:sz w:val="14"/>
                      <w:szCs w:val="14"/>
                    </w:rPr>
                    <w:t>12人</w:t>
                  </w:r>
                </w:p>
                <w:p w:rsidR="004D05DC" w:rsidRDefault="004D05DC">
                  <w:pPr>
                    <w:jc w:val="center"/>
                    <w:rPr>
                      <w:sz w:val="14"/>
                      <w:szCs w:val="14"/>
                    </w:rPr>
                  </w:pPr>
                </w:p>
                <w:p w:rsidR="004D05DC" w:rsidRDefault="004D05DC">
                  <w:pPr>
                    <w:jc w:val="center"/>
                    <w:rPr>
                      <w:sz w:val="16"/>
                      <w:szCs w:val="16"/>
                    </w:rPr>
                  </w:pPr>
                  <w:r>
                    <w:rPr>
                      <w:rFonts w:hint="eastAsia"/>
                      <w:sz w:val="16"/>
                      <w:szCs w:val="16"/>
                      <w:bdr w:val="single" w:sz="4" w:space="0" w:color="auto"/>
                    </w:rPr>
                    <w:t>102</w:t>
                  </w:r>
                </w:p>
              </w:tc>
              <w:tc>
                <w:tcPr>
                  <w:tcW w:w="1046" w:type="dxa"/>
                  <w:gridSpan w:val="2"/>
                  <w:vMerge w:val="restart"/>
                  <w:vAlign w:val="center"/>
                </w:tcPr>
                <w:p w:rsidR="004D05DC" w:rsidRDefault="004D05DC">
                  <w:pPr>
                    <w:jc w:val="center"/>
                    <w:rPr>
                      <w:sz w:val="16"/>
                      <w:szCs w:val="16"/>
                    </w:rPr>
                  </w:pPr>
                  <w:r>
                    <w:rPr>
                      <w:rFonts w:hint="eastAsia"/>
                      <w:sz w:val="16"/>
                      <w:szCs w:val="16"/>
                    </w:rPr>
                    <w:t>16人</w:t>
                  </w:r>
                </w:p>
                <w:p w:rsidR="004D05DC" w:rsidRDefault="004D05DC">
                  <w:pPr>
                    <w:jc w:val="center"/>
                    <w:rPr>
                      <w:kern w:val="0"/>
                      <w:sz w:val="16"/>
                      <w:szCs w:val="16"/>
                    </w:rPr>
                  </w:pPr>
                  <w:r w:rsidRPr="0024230E">
                    <w:rPr>
                      <w:rFonts w:hint="eastAsia"/>
                      <w:spacing w:val="15"/>
                      <w:w w:val="83"/>
                      <w:kern w:val="0"/>
                      <w:sz w:val="16"/>
                      <w:szCs w:val="16"/>
                      <w:fitText w:val="400" w:id="-1670144500"/>
                    </w:rPr>
                    <w:t>ベッ</w:t>
                  </w:r>
                  <w:r w:rsidRPr="0024230E">
                    <w:rPr>
                      <w:rFonts w:hint="eastAsia"/>
                      <w:spacing w:val="-15"/>
                      <w:w w:val="83"/>
                      <w:kern w:val="0"/>
                      <w:sz w:val="16"/>
                      <w:szCs w:val="16"/>
                      <w:fitText w:val="400" w:id="-1670144500"/>
                    </w:rPr>
                    <w:t>ド</w:t>
                  </w:r>
                  <w:r>
                    <w:rPr>
                      <w:rFonts w:hint="eastAsia"/>
                      <w:kern w:val="0"/>
                      <w:sz w:val="16"/>
                      <w:szCs w:val="16"/>
                    </w:rPr>
                    <w:t>12</w:t>
                  </w:r>
                </w:p>
                <w:p w:rsidR="004D05DC" w:rsidRDefault="004D05DC">
                  <w:pPr>
                    <w:jc w:val="center"/>
                    <w:rPr>
                      <w:sz w:val="16"/>
                      <w:szCs w:val="16"/>
                    </w:rPr>
                  </w:pPr>
                  <w:r>
                    <w:rPr>
                      <w:rFonts w:hint="eastAsia"/>
                      <w:sz w:val="16"/>
                      <w:szCs w:val="16"/>
                    </w:rPr>
                    <w:t>（布団4）</w:t>
                  </w:r>
                </w:p>
                <w:p w:rsidR="004D05DC" w:rsidRDefault="004D05DC">
                  <w:pPr>
                    <w:jc w:val="center"/>
                    <w:rPr>
                      <w:sz w:val="16"/>
                      <w:szCs w:val="16"/>
                    </w:rPr>
                  </w:pPr>
                  <w:r>
                    <w:rPr>
                      <w:rFonts w:hint="eastAsia"/>
                      <w:sz w:val="16"/>
                      <w:szCs w:val="16"/>
                      <w:bdr w:val="single" w:sz="4" w:space="0" w:color="auto"/>
                    </w:rPr>
                    <w:t>105</w:t>
                  </w:r>
                  <w:r>
                    <w:rPr>
                      <w:rFonts w:hint="eastAsia"/>
                      <w:sz w:val="16"/>
                      <w:szCs w:val="16"/>
                    </w:rPr>
                    <w:t xml:space="preserve">　</w:t>
                  </w:r>
                  <w:r>
                    <w:rPr>
                      <w:rFonts w:hint="eastAsia"/>
                      <w:sz w:val="16"/>
                      <w:szCs w:val="16"/>
                      <w:bdr w:val="single" w:sz="4" w:space="0" w:color="auto"/>
                    </w:rPr>
                    <w:t>106</w:t>
                  </w:r>
                </w:p>
              </w:tc>
              <w:tc>
                <w:tcPr>
                  <w:tcW w:w="515"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9"/>
                    </w:rPr>
                    <w:t>ベッ</w:t>
                  </w:r>
                  <w:r w:rsidRPr="0024230E">
                    <w:rPr>
                      <w:rFonts w:hint="eastAsia"/>
                      <w:spacing w:val="-15"/>
                      <w:w w:val="83"/>
                      <w:kern w:val="0"/>
                      <w:sz w:val="16"/>
                      <w:szCs w:val="16"/>
                      <w:fitText w:val="400" w:id="-1670144499"/>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108</w:t>
                  </w:r>
                </w:p>
              </w:tc>
              <w:tc>
                <w:tcPr>
                  <w:tcW w:w="576" w:type="dxa"/>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9"/>
                    </w:rPr>
                    <w:t>ベッ</w:t>
                  </w:r>
                  <w:r w:rsidRPr="0024230E">
                    <w:rPr>
                      <w:rFonts w:hint="eastAsia"/>
                      <w:spacing w:val="-15"/>
                      <w:w w:val="83"/>
                      <w:kern w:val="0"/>
                      <w:sz w:val="16"/>
                      <w:szCs w:val="16"/>
                      <w:fitText w:val="400" w:id="-1670144499"/>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109</w:t>
                  </w:r>
                </w:p>
              </w:tc>
              <w:tc>
                <w:tcPr>
                  <w:tcW w:w="617" w:type="dxa"/>
                  <w:vMerge w:val="restart"/>
                  <w:tcBorders>
                    <w:right w:val="nil"/>
                  </w:tcBorders>
                  <w:textDirection w:val="tbRlV"/>
                  <w:vAlign w:val="center"/>
                </w:tcPr>
                <w:p w:rsidR="004D05DC" w:rsidRDefault="004D05DC">
                  <w:pPr>
                    <w:ind w:left="113" w:right="113"/>
                    <w:jc w:val="center"/>
                    <w:rPr>
                      <w:sz w:val="16"/>
                      <w:szCs w:val="16"/>
                    </w:rPr>
                  </w:pPr>
                  <w:r>
                    <w:rPr>
                      <w:rFonts w:hint="eastAsia"/>
                      <w:sz w:val="16"/>
                      <w:szCs w:val="16"/>
                    </w:rPr>
                    <w:t>化粧室(男)</w:t>
                  </w:r>
                </w:p>
              </w:tc>
              <w:tc>
                <w:tcPr>
                  <w:tcW w:w="236" w:type="dxa"/>
                  <w:tcBorders>
                    <w:top w:val="single" w:sz="4" w:space="0" w:color="auto"/>
                    <w:left w:val="nil"/>
                    <w:right w:val="nil"/>
                  </w:tcBorders>
                </w:tcPr>
                <w:p w:rsidR="004D05DC" w:rsidRDefault="004D05DC">
                  <w:pPr>
                    <w:tabs>
                      <w:tab w:val="left" w:pos="1433"/>
                      <w:tab w:val="left" w:pos="2786"/>
                    </w:tabs>
                    <w:jc w:val="left"/>
                    <w:rPr>
                      <w:sz w:val="2"/>
                      <w:szCs w:val="2"/>
                    </w:rPr>
                  </w:pPr>
                </w:p>
              </w:tc>
              <w:tc>
                <w:tcPr>
                  <w:tcW w:w="247" w:type="dxa"/>
                  <w:gridSpan w:val="2"/>
                  <w:tcBorders>
                    <w:top w:val="nil"/>
                    <w:left w:val="nil"/>
                    <w:bottom w:val="nil"/>
                    <w:right w:val="single" w:sz="2" w:space="0" w:color="auto"/>
                  </w:tcBorders>
                </w:tcPr>
                <w:p w:rsidR="004D05DC" w:rsidRDefault="004D05DC">
                  <w:pPr>
                    <w:tabs>
                      <w:tab w:val="left" w:pos="1433"/>
                      <w:tab w:val="left" w:pos="2786"/>
                    </w:tabs>
                    <w:jc w:val="left"/>
                    <w:rPr>
                      <w:sz w:val="2"/>
                      <w:szCs w:val="2"/>
                    </w:rPr>
                  </w:pPr>
                </w:p>
              </w:tc>
              <w:tc>
                <w:tcPr>
                  <w:tcW w:w="248" w:type="dxa"/>
                  <w:tcBorders>
                    <w:top w:val="nil"/>
                    <w:left w:val="single" w:sz="2" w:space="0" w:color="auto"/>
                    <w:bottom w:val="nil"/>
                    <w:right w:val="nil"/>
                  </w:tcBorders>
                </w:tcPr>
                <w:p w:rsidR="004D05DC" w:rsidRDefault="004D05DC">
                  <w:pPr>
                    <w:tabs>
                      <w:tab w:val="left" w:pos="1433"/>
                      <w:tab w:val="left" w:pos="2786"/>
                    </w:tabs>
                    <w:jc w:val="left"/>
                    <w:rPr>
                      <w:sz w:val="2"/>
                      <w:szCs w:val="2"/>
                    </w:rPr>
                  </w:pPr>
                </w:p>
              </w:tc>
              <w:tc>
                <w:tcPr>
                  <w:tcW w:w="236" w:type="dxa"/>
                  <w:gridSpan w:val="2"/>
                  <w:tcBorders>
                    <w:top w:val="nil"/>
                    <w:left w:val="nil"/>
                    <w:right w:val="nil"/>
                  </w:tcBorders>
                </w:tcPr>
                <w:p w:rsidR="004D05DC" w:rsidRDefault="004D05DC">
                  <w:pPr>
                    <w:tabs>
                      <w:tab w:val="left" w:pos="1433"/>
                      <w:tab w:val="left" w:pos="2786"/>
                    </w:tabs>
                    <w:jc w:val="left"/>
                    <w:rPr>
                      <w:sz w:val="2"/>
                      <w:szCs w:val="2"/>
                    </w:rPr>
                  </w:pPr>
                </w:p>
              </w:tc>
              <w:tc>
                <w:tcPr>
                  <w:tcW w:w="626" w:type="dxa"/>
                  <w:vMerge w:val="restart"/>
                  <w:tcBorders>
                    <w:left w:val="nil"/>
                  </w:tcBorders>
                  <w:textDirection w:val="tbRlV"/>
                  <w:vAlign w:val="center"/>
                </w:tcPr>
                <w:p w:rsidR="004D05DC" w:rsidRDefault="004D05DC">
                  <w:pPr>
                    <w:tabs>
                      <w:tab w:val="left" w:pos="1433"/>
                      <w:tab w:val="left" w:pos="2786"/>
                    </w:tabs>
                    <w:ind w:left="113" w:right="113"/>
                    <w:jc w:val="center"/>
                  </w:pPr>
                  <w:r>
                    <w:rPr>
                      <w:rFonts w:hint="eastAsia"/>
                      <w:sz w:val="16"/>
                      <w:szCs w:val="16"/>
                    </w:rPr>
                    <w:t>化粧室(女)</w:t>
                  </w:r>
                </w:p>
              </w:tc>
              <w:tc>
                <w:tcPr>
                  <w:tcW w:w="549" w:type="dxa"/>
                  <w:vMerge w:val="restart"/>
                  <w:tcBorders>
                    <w:right w:val="single" w:sz="2" w:space="0" w:color="auto"/>
                  </w:tcBorders>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8"/>
                    </w:rPr>
                    <w:t>ベッ</w:t>
                  </w:r>
                  <w:r w:rsidRPr="0024230E">
                    <w:rPr>
                      <w:rFonts w:hint="eastAsia"/>
                      <w:spacing w:val="-15"/>
                      <w:w w:val="83"/>
                      <w:kern w:val="0"/>
                      <w:sz w:val="16"/>
                      <w:szCs w:val="16"/>
                      <w:fitText w:val="400" w:id="-1670144498"/>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111</w:t>
                  </w:r>
                </w:p>
              </w:tc>
              <w:tc>
                <w:tcPr>
                  <w:tcW w:w="546" w:type="dxa"/>
                  <w:gridSpan w:val="3"/>
                  <w:vMerge w:val="restart"/>
                  <w:tcBorders>
                    <w:left w:val="single" w:sz="2" w:space="0" w:color="auto"/>
                  </w:tcBorders>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7"/>
                    </w:rPr>
                    <w:t>ベッ</w:t>
                  </w:r>
                  <w:r w:rsidRPr="0024230E">
                    <w:rPr>
                      <w:rFonts w:hint="eastAsia"/>
                      <w:spacing w:val="-15"/>
                      <w:w w:val="83"/>
                      <w:kern w:val="0"/>
                      <w:sz w:val="16"/>
                      <w:szCs w:val="16"/>
                      <w:fitText w:val="400" w:id="-1670144497"/>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112</w:t>
                  </w:r>
                </w:p>
              </w:tc>
              <w:tc>
                <w:tcPr>
                  <w:tcW w:w="520"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8"/>
                    </w:rPr>
                    <w:t>ベッ</w:t>
                  </w:r>
                  <w:r w:rsidRPr="0024230E">
                    <w:rPr>
                      <w:rFonts w:hint="eastAsia"/>
                      <w:spacing w:val="-15"/>
                      <w:w w:val="83"/>
                      <w:kern w:val="0"/>
                      <w:sz w:val="16"/>
                      <w:szCs w:val="16"/>
                      <w:fitText w:val="400" w:id="-1670144498"/>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114</w:t>
                  </w:r>
                </w:p>
              </w:tc>
              <w:tc>
                <w:tcPr>
                  <w:tcW w:w="537"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7"/>
                    </w:rPr>
                    <w:t>ベッ</w:t>
                  </w:r>
                  <w:r w:rsidRPr="0024230E">
                    <w:rPr>
                      <w:rFonts w:hint="eastAsia"/>
                      <w:spacing w:val="-15"/>
                      <w:w w:val="83"/>
                      <w:kern w:val="0"/>
                      <w:sz w:val="16"/>
                      <w:szCs w:val="16"/>
                      <w:fitText w:val="400" w:id="-1670144497"/>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115</w:t>
                  </w:r>
                </w:p>
              </w:tc>
              <w:tc>
                <w:tcPr>
                  <w:tcW w:w="491"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6"/>
                    </w:rPr>
                    <w:t>ベッ</w:t>
                  </w:r>
                  <w:r w:rsidRPr="0024230E">
                    <w:rPr>
                      <w:rFonts w:hint="eastAsia"/>
                      <w:spacing w:val="-15"/>
                      <w:w w:val="83"/>
                      <w:kern w:val="0"/>
                      <w:sz w:val="16"/>
                      <w:szCs w:val="16"/>
                      <w:fitText w:val="400" w:id="-1670144496"/>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117</w:t>
                  </w:r>
                </w:p>
              </w:tc>
              <w:tc>
                <w:tcPr>
                  <w:tcW w:w="504"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512"/>
                    </w:rPr>
                    <w:t>ベッ</w:t>
                  </w:r>
                  <w:r w:rsidRPr="0024230E">
                    <w:rPr>
                      <w:rFonts w:hint="eastAsia"/>
                      <w:spacing w:val="-15"/>
                      <w:w w:val="83"/>
                      <w:kern w:val="0"/>
                      <w:sz w:val="16"/>
                      <w:szCs w:val="16"/>
                      <w:fitText w:val="400" w:id="-1670144512"/>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118</w:t>
                  </w:r>
                </w:p>
              </w:tc>
              <w:tc>
                <w:tcPr>
                  <w:tcW w:w="550"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8"/>
                    </w:rPr>
                    <w:t>ベッ</w:t>
                  </w:r>
                  <w:r w:rsidRPr="0024230E">
                    <w:rPr>
                      <w:rFonts w:hint="eastAsia"/>
                      <w:spacing w:val="-15"/>
                      <w:w w:val="83"/>
                      <w:kern w:val="0"/>
                      <w:sz w:val="16"/>
                      <w:szCs w:val="16"/>
                      <w:fitText w:val="400" w:id="-1670144498"/>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120</w:t>
                  </w:r>
                </w:p>
              </w:tc>
              <w:tc>
                <w:tcPr>
                  <w:tcW w:w="515" w:type="dxa"/>
                  <w:gridSpan w:val="2"/>
                  <w:vMerge w:val="restart"/>
                  <w:vAlign w:val="center"/>
                </w:tcPr>
                <w:p w:rsidR="004D05DC" w:rsidRDefault="004D05DC">
                  <w:pPr>
                    <w:jc w:val="center"/>
                    <w:rPr>
                      <w:sz w:val="16"/>
                      <w:szCs w:val="16"/>
                    </w:rPr>
                  </w:pPr>
                  <w:r>
                    <w:rPr>
                      <w:rFonts w:hint="eastAsia"/>
                      <w:sz w:val="16"/>
                      <w:szCs w:val="16"/>
                    </w:rPr>
                    <w:t>6人</w:t>
                  </w:r>
                </w:p>
                <w:p w:rsidR="004D05DC" w:rsidRDefault="004D05DC">
                  <w:pPr>
                    <w:jc w:val="center"/>
                    <w:rPr>
                      <w:kern w:val="0"/>
                      <w:sz w:val="16"/>
                      <w:szCs w:val="16"/>
                    </w:rPr>
                  </w:pPr>
                  <w:r w:rsidRPr="0024230E">
                    <w:rPr>
                      <w:rFonts w:hint="eastAsia"/>
                      <w:spacing w:val="15"/>
                      <w:w w:val="83"/>
                      <w:kern w:val="0"/>
                      <w:sz w:val="16"/>
                      <w:szCs w:val="16"/>
                      <w:fitText w:val="400" w:id="-1670144497"/>
                    </w:rPr>
                    <w:t>ベッ</w:t>
                  </w:r>
                  <w:r w:rsidRPr="0024230E">
                    <w:rPr>
                      <w:rFonts w:hint="eastAsia"/>
                      <w:spacing w:val="-15"/>
                      <w:w w:val="83"/>
                      <w:kern w:val="0"/>
                      <w:sz w:val="16"/>
                      <w:szCs w:val="16"/>
                      <w:fitText w:val="400" w:id="-1670144497"/>
                    </w:rPr>
                    <w:t>ド</w:t>
                  </w:r>
                </w:p>
                <w:p w:rsidR="004D05DC" w:rsidRDefault="004D05DC">
                  <w:pPr>
                    <w:jc w:val="center"/>
                    <w:rPr>
                      <w:sz w:val="16"/>
                      <w:szCs w:val="16"/>
                    </w:rPr>
                  </w:pPr>
                </w:p>
                <w:p w:rsidR="004D05DC" w:rsidRDefault="004D05DC">
                  <w:pPr>
                    <w:jc w:val="center"/>
                    <w:rPr>
                      <w:sz w:val="16"/>
                      <w:szCs w:val="16"/>
                    </w:rPr>
                  </w:pPr>
                  <w:r>
                    <w:rPr>
                      <w:rFonts w:hint="eastAsia"/>
                      <w:sz w:val="16"/>
                      <w:szCs w:val="16"/>
                      <w:bdr w:val="single" w:sz="4" w:space="0" w:color="auto"/>
                    </w:rPr>
                    <w:t>121</w:t>
                  </w:r>
                </w:p>
              </w:tc>
              <w:tc>
                <w:tcPr>
                  <w:tcW w:w="629" w:type="dxa"/>
                  <w:gridSpan w:val="3"/>
                  <w:vMerge w:val="restart"/>
                  <w:tcBorders>
                    <w:right w:val="single" w:sz="2" w:space="0" w:color="auto"/>
                  </w:tcBorders>
                  <w:textDirection w:val="tbRlV"/>
                  <w:vAlign w:val="center"/>
                </w:tcPr>
                <w:p w:rsidR="004D05DC" w:rsidRDefault="0024230E">
                  <w:pPr>
                    <w:ind w:left="113" w:right="113"/>
                    <w:jc w:val="center"/>
                    <w:rPr>
                      <w:sz w:val="16"/>
                      <w:szCs w:val="16"/>
                    </w:rPr>
                  </w:pPr>
                  <w:r>
                    <w:rPr>
                      <w:noProof/>
                    </w:rPr>
                    <w:object w:dxaOrig="1440" w:dyaOrig="1440">
                      <v:shape id="_x0000_s4830" type="#_x0000_t75" style="position:absolute;left:0;text-align:left;margin-left:4.5pt;margin-top:-5.5pt;width:20.8pt;height:29.2pt;z-index:251574784;mso-position-horizontal-relative:text;mso-position-vertical-relative:text">
                        <v:imagedata r:id="rId29" o:title=""/>
                      </v:shape>
                      <o:OLEObject Type="Embed" ProgID="PBrush" ShapeID="_x0000_s4830" DrawAspect="Content" ObjectID="_1688726856" r:id="rId37"/>
                    </w:object>
                  </w:r>
                  <w:r w:rsidR="004D05DC">
                    <w:rPr>
                      <w:rFonts w:hint="eastAsia"/>
                      <w:sz w:val="16"/>
                      <w:szCs w:val="16"/>
                    </w:rPr>
                    <w:t>化粧室(女)</w:t>
                  </w:r>
                </w:p>
              </w:tc>
              <w:tc>
                <w:tcPr>
                  <w:tcW w:w="878" w:type="dxa"/>
                  <w:gridSpan w:val="3"/>
                  <w:vMerge w:val="restart"/>
                  <w:tcBorders>
                    <w:top w:val="nil"/>
                    <w:left w:val="single" w:sz="2" w:space="0" w:color="auto"/>
                    <w:right w:val="nil"/>
                  </w:tcBorders>
                  <w:textDirection w:val="tbRlV"/>
                  <w:vAlign w:val="center"/>
                </w:tcPr>
                <w:p w:rsidR="004D05DC" w:rsidRDefault="004D05DC">
                  <w:pPr>
                    <w:ind w:left="113" w:right="113"/>
                    <w:jc w:val="center"/>
                    <w:rPr>
                      <w:sz w:val="16"/>
                      <w:szCs w:val="16"/>
                    </w:rPr>
                  </w:pPr>
                </w:p>
              </w:tc>
            </w:tr>
            <w:tr w:rsidR="004D05DC">
              <w:trPr>
                <w:gridAfter w:val="1"/>
                <w:wAfter w:w="389" w:type="dxa"/>
                <w:cantSplit/>
                <w:trHeight w:val="596"/>
              </w:trPr>
              <w:tc>
                <w:tcPr>
                  <w:tcW w:w="399" w:type="dxa"/>
                  <w:vMerge/>
                  <w:tcBorders>
                    <w:left w:val="nil"/>
                  </w:tcBorders>
                </w:tcPr>
                <w:p w:rsidR="004D05DC" w:rsidRDefault="004D05DC">
                  <w:pPr>
                    <w:tabs>
                      <w:tab w:val="left" w:pos="1433"/>
                      <w:tab w:val="left" w:pos="2786"/>
                    </w:tabs>
                    <w:jc w:val="left"/>
                    <w:rPr>
                      <w:b/>
                      <w:bCs/>
                      <w:noProof/>
                      <w:sz w:val="24"/>
                    </w:rPr>
                  </w:pPr>
                </w:p>
              </w:tc>
              <w:tc>
                <w:tcPr>
                  <w:tcW w:w="623" w:type="dxa"/>
                  <w:vMerge/>
                  <w:textDirection w:val="tbRlV"/>
                  <w:vAlign w:val="center"/>
                </w:tcPr>
                <w:p w:rsidR="004D05DC" w:rsidRDefault="004D05DC">
                  <w:pPr>
                    <w:ind w:left="113" w:right="113"/>
                    <w:jc w:val="center"/>
                    <w:rPr>
                      <w:sz w:val="16"/>
                      <w:szCs w:val="16"/>
                    </w:rPr>
                  </w:pPr>
                </w:p>
              </w:tc>
              <w:tc>
                <w:tcPr>
                  <w:tcW w:w="994" w:type="dxa"/>
                  <w:gridSpan w:val="2"/>
                  <w:vMerge/>
                  <w:tcBorders>
                    <w:right w:val="wave" w:sz="6" w:space="0" w:color="auto"/>
                  </w:tcBorders>
                  <w:vAlign w:val="center"/>
                </w:tcPr>
                <w:p w:rsidR="004D05DC" w:rsidRDefault="004D05DC">
                  <w:pPr>
                    <w:jc w:val="center"/>
                    <w:rPr>
                      <w:sz w:val="16"/>
                      <w:szCs w:val="16"/>
                    </w:rPr>
                  </w:pPr>
                </w:p>
              </w:tc>
              <w:tc>
                <w:tcPr>
                  <w:tcW w:w="1053" w:type="dxa"/>
                  <w:gridSpan w:val="2"/>
                  <w:vMerge/>
                  <w:tcBorders>
                    <w:left w:val="wave" w:sz="6" w:space="0" w:color="auto"/>
                  </w:tcBorders>
                  <w:vAlign w:val="center"/>
                </w:tcPr>
                <w:p w:rsidR="004D05DC" w:rsidRDefault="004D05DC">
                  <w:pPr>
                    <w:jc w:val="center"/>
                    <w:rPr>
                      <w:sz w:val="16"/>
                      <w:szCs w:val="16"/>
                    </w:rPr>
                  </w:pPr>
                </w:p>
              </w:tc>
              <w:tc>
                <w:tcPr>
                  <w:tcW w:w="1046" w:type="dxa"/>
                  <w:gridSpan w:val="2"/>
                  <w:vMerge/>
                  <w:vAlign w:val="center"/>
                </w:tcPr>
                <w:p w:rsidR="004D05DC" w:rsidRDefault="004D05DC">
                  <w:pPr>
                    <w:jc w:val="center"/>
                    <w:rPr>
                      <w:sz w:val="16"/>
                      <w:szCs w:val="16"/>
                    </w:rPr>
                  </w:pPr>
                </w:p>
              </w:tc>
              <w:tc>
                <w:tcPr>
                  <w:tcW w:w="515" w:type="dxa"/>
                  <w:vMerge/>
                  <w:vAlign w:val="center"/>
                </w:tcPr>
                <w:p w:rsidR="004D05DC" w:rsidRDefault="004D05DC">
                  <w:pPr>
                    <w:jc w:val="center"/>
                    <w:rPr>
                      <w:sz w:val="16"/>
                      <w:szCs w:val="16"/>
                    </w:rPr>
                  </w:pPr>
                </w:p>
              </w:tc>
              <w:tc>
                <w:tcPr>
                  <w:tcW w:w="576" w:type="dxa"/>
                  <w:vMerge/>
                  <w:vAlign w:val="center"/>
                </w:tcPr>
                <w:p w:rsidR="004D05DC" w:rsidRDefault="004D05DC">
                  <w:pPr>
                    <w:jc w:val="center"/>
                    <w:rPr>
                      <w:sz w:val="16"/>
                      <w:szCs w:val="16"/>
                    </w:rPr>
                  </w:pPr>
                </w:p>
              </w:tc>
              <w:tc>
                <w:tcPr>
                  <w:tcW w:w="617" w:type="dxa"/>
                  <w:vMerge/>
                  <w:tcBorders>
                    <w:right w:val="single" w:sz="2" w:space="0" w:color="auto"/>
                  </w:tcBorders>
                  <w:textDirection w:val="tbRlV"/>
                  <w:vAlign w:val="center"/>
                </w:tcPr>
                <w:p w:rsidR="004D05DC" w:rsidRDefault="004D05DC">
                  <w:pPr>
                    <w:ind w:left="113" w:right="113"/>
                    <w:jc w:val="center"/>
                    <w:rPr>
                      <w:sz w:val="16"/>
                      <w:szCs w:val="16"/>
                      <w:bdr w:val="single" w:sz="4" w:space="0" w:color="auto"/>
                    </w:rPr>
                  </w:pPr>
                </w:p>
              </w:tc>
              <w:tc>
                <w:tcPr>
                  <w:tcW w:w="236" w:type="dxa"/>
                  <w:tcBorders>
                    <w:left w:val="single" w:sz="2" w:space="0" w:color="auto"/>
                    <w:right w:val="nil"/>
                  </w:tcBorders>
                </w:tcPr>
                <w:p w:rsidR="004D05DC" w:rsidRDefault="004D05DC">
                  <w:pPr>
                    <w:tabs>
                      <w:tab w:val="left" w:pos="1433"/>
                      <w:tab w:val="left" w:pos="2786"/>
                    </w:tabs>
                    <w:jc w:val="left"/>
                    <w:rPr>
                      <w:sz w:val="2"/>
                      <w:szCs w:val="2"/>
                    </w:rPr>
                  </w:pPr>
                </w:p>
              </w:tc>
              <w:tc>
                <w:tcPr>
                  <w:tcW w:w="247" w:type="dxa"/>
                  <w:gridSpan w:val="2"/>
                  <w:tcBorders>
                    <w:top w:val="nil"/>
                    <w:left w:val="nil"/>
                    <w:bottom w:val="nil"/>
                    <w:right w:val="single" w:sz="2" w:space="0" w:color="auto"/>
                  </w:tcBorders>
                </w:tcPr>
                <w:p w:rsidR="004D05DC" w:rsidRDefault="004D05DC">
                  <w:pPr>
                    <w:tabs>
                      <w:tab w:val="left" w:pos="1433"/>
                      <w:tab w:val="left" w:pos="2786"/>
                    </w:tabs>
                    <w:jc w:val="left"/>
                    <w:rPr>
                      <w:sz w:val="2"/>
                      <w:szCs w:val="2"/>
                    </w:rPr>
                  </w:pPr>
                </w:p>
              </w:tc>
              <w:tc>
                <w:tcPr>
                  <w:tcW w:w="248" w:type="dxa"/>
                  <w:tcBorders>
                    <w:top w:val="nil"/>
                    <w:left w:val="single" w:sz="2" w:space="0" w:color="auto"/>
                    <w:bottom w:val="nil"/>
                    <w:right w:val="nil"/>
                  </w:tcBorders>
                </w:tcPr>
                <w:p w:rsidR="004D05DC" w:rsidRDefault="004D05DC">
                  <w:pPr>
                    <w:tabs>
                      <w:tab w:val="left" w:pos="1433"/>
                      <w:tab w:val="left" w:pos="2786"/>
                    </w:tabs>
                    <w:jc w:val="left"/>
                    <w:rPr>
                      <w:sz w:val="2"/>
                      <w:szCs w:val="2"/>
                    </w:rPr>
                  </w:pPr>
                </w:p>
              </w:tc>
              <w:tc>
                <w:tcPr>
                  <w:tcW w:w="236" w:type="dxa"/>
                  <w:gridSpan w:val="2"/>
                  <w:tcBorders>
                    <w:left w:val="nil"/>
                    <w:right w:val="single" w:sz="2" w:space="0" w:color="auto"/>
                  </w:tcBorders>
                </w:tcPr>
                <w:p w:rsidR="004D05DC" w:rsidRDefault="004D05DC">
                  <w:pPr>
                    <w:tabs>
                      <w:tab w:val="left" w:pos="1433"/>
                      <w:tab w:val="left" w:pos="2786"/>
                    </w:tabs>
                    <w:jc w:val="left"/>
                    <w:rPr>
                      <w:sz w:val="2"/>
                      <w:szCs w:val="2"/>
                    </w:rPr>
                  </w:pPr>
                </w:p>
              </w:tc>
              <w:tc>
                <w:tcPr>
                  <w:tcW w:w="626" w:type="dxa"/>
                  <w:vMerge/>
                  <w:tcBorders>
                    <w:left w:val="single" w:sz="2" w:space="0" w:color="auto"/>
                  </w:tcBorders>
                  <w:textDirection w:val="tbRlV"/>
                  <w:vAlign w:val="center"/>
                </w:tcPr>
                <w:p w:rsidR="004D05DC" w:rsidRDefault="004D05DC">
                  <w:pPr>
                    <w:tabs>
                      <w:tab w:val="left" w:pos="1433"/>
                      <w:tab w:val="left" w:pos="2786"/>
                    </w:tabs>
                    <w:ind w:left="113" w:right="113"/>
                    <w:jc w:val="center"/>
                    <w:rPr>
                      <w:sz w:val="16"/>
                      <w:szCs w:val="16"/>
                    </w:rPr>
                  </w:pPr>
                </w:p>
              </w:tc>
              <w:tc>
                <w:tcPr>
                  <w:tcW w:w="549" w:type="dxa"/>
                  <w:vMerge/>
                  <w:tcBorders>
                    <w:right w:val="single" w:sz="2" w:space="0" w:color="auto"/>
                  </w:tcBorders>
                  <w:vAlign w:val="center"/>
                </w:tcPr>
                <w:p w:rsidR="004D05DC" w:rsidRDefault="004D05DC">
                  <w:pPr>
                    <w:jc w:val="center"/>
                    <w:rPr>
                      <w:sz w:val="16"/>
                      <w:szCs w:val="16"/>
                    </w:rPr>
                  </w:pPr>
                </w:p>
              </w:tc>
              <w:tc>
                <w:tcPr>
                  <w:tcW w:w="546" w:type="dxa"/>
                  <w:gridSpan w:val="3"/>
                  <w:vMerge/>
                  <w:tcBorders>
                    <w:left w:val="single" w:sz="2" w:space="0" w:color="auto"/>
                  </w:tcBorders>
                  <w:vAlign w:val="center"/>
                </w:tcPr>
                <w:p w:rsidR="004D05DC" w:rsidRDefault="004D05DC">
                  <w:pPr>
                    <w:jc w:val="center"/>
                    <w:rPr>
                      <w:sz w:val="16"/>
                      <w:szCs w:val="16"/>
                    </w:rPr>
                  </w:pPr>
                </w:p>
              </w:tc>
              <w:tc>
                <w:tcPr>
                  <w:tcW w:w="520" w:type="dxa"/>
                  <w:gridSpan w:val="2"/>
                  <w:vMerge/>
                  <w:vAlign w:val="center"/>
                </w:tcPr>
                <w:p w:rsidR="004D05DC" w:rsidRDefault="004D05DC">
                  <w:pPr>
                    <w:jc w:val="center"/>
                    <w:rPr>
                      <w:sz w:val="16"/>
                      <w:szCs w:val="16"/>
                    </w:rPr>
                  </w:pPr>
                </w:p>
              </w:tc>
              <w:tc>
                <w:tcPr>
                  <w:tcW w:w="537" w:type="dxa"/>
                  <w:gridSpan w:val="2"/>
                  <w:vMerge/>
                  <w:vAlign w:val="center"/>
                </w:tcPr>
                <w:p w:rsidR="004D05DC" w:rsidRDefault="004D05DC">
                  <w:pPr>
                    <w:jc w:val="center"/>
                    <w:rPr>
                      <w:sz w:val="16"/>
                      <w:szCs w:val="16"/>
                    </w:rPr>
                  </w:pPr>
                </w:p>
              </w:tc>
              <w:tc>
                <w:tcPr>
                  <w:tcW w:w="491" w:type="dxa"/>
                  <w:gridSpan w:val="2"/>
                  <w:vMerge/>
                  <w:vAlign w:val="center"/>
                </w:tcPr>
                <w:p w:rsidR="004D05DC" w:rsidRDefault="004D05DC">
                  <w:pPr>
                    <w:jc w:val="center"/>
                    <w:rPr>
                      <w:sz w:val="16"/>
                      <w:szCs w:val="16"/>
                    </w:rPr>
                  </w:pPr>
                </w:p>
              </w:tc>
              <w:tc>
                <w:tcPr>
                  <w:tcW w:w="504" w:type="dxa"/>
                  <w:gridSpan w:val="2"/>
                  <w:vMerge/>
                  <w:vAlign w:val="center"/>
                </w:tcPr>
                <w:p w:rsidR="004D05DC" w:rsidRDefault="004D05DC">
                  <w:pPr>
                    <w:jc w:val="center"/>
                    <w:rPr>
                      <w:sz w:val="16"/>
                      <w:szCs w:val="16"/>
                    </w:rPr>
                  </w:pPr>
                </w:p>
              </w:tc>
              <w:tc>
                <w:tcPr>
                  <w:tcW w:w="550" w:type="dxa"/>
                  <w:gridSpan w:val="2"/>
                  <w:vMerge/>
                  <w:vAlign w:val="center"/>
                </w:tcPr>
                <w:p w:rsidR="004D05DC" w:rsidRDefault="004D05DC">
                  <w:pPr>
                    <w:jc w:val="center"/>
                    <w:rPr>
                      <w:sz w:val="16"/>
                      <w:szCs w:val="16"/>
                    </w:rPr>
                  </w:pPr>
                </w:p>
              </w:tc>
              <w:tc>
                <w:tcPr>
                  <w:tcW w:w="515" w:type="dxa"/>
                  <w:gridSpan w:val="2"/>
                  <w:vMerge/>
                  <w:vAlign w:val="center"/>
                </w:tcPr>
                <w:p w:rsidR="004D05DC" w:rsidRDefault="004D05DC">
                  <w:pPr>
                    <w:jc w:val="center"/>
                    <w:rPr>
                      <w:sz w:val="16"/>
                      <w:szCs w:val="16"/>
                    </w:rPr>
                  </w:pPr>
                </w:p>
              </w:tc>
              <w:tc>
                <w:tcPr>
                  <w:tcW w:w="629" w:type="dxa"/>
                  <w:gridSpan w:val="3"/>
                  <w:vMerge/>
                  <w:tcBorders>
                    <w:right w:val="single" w:sz="2" w:space="0" w:color="auto"/>
                  </w:tcBorders>
                  <w:textDirection w:val="tbRlV"/>
                  <w:vAlign w:val="center"/>
                </w:tcPr>
                <w:p w:rsidR="004D05DC" w:rsidRDefault="004D05DC">
                  <w:pPr>
                    <w:ind w:left="113" w:right="113"/>
                    <w:jc w:val="center"/>
                    <w:rPr>
                      <w:b/>
                      <w:bCs/>
                      <w:noProof/>
                      <w:sz w:val="24"/>
                    </w:rPr>
                  </w:pPr>
                </w:p>
              </w:tc>
              <w:tc>
                <w:tcPr>
                  <w:tcW w:w="878" w:type="dxa"/>
                  <w:gridSpan w:val="3"/>
                  <w:vMerge/>
                  <w:tcBorders>
                    <w:top w:val="nil"/>
                    <w:left w:val="single" w:sz="2" w:space="0" w:color="auto"/>
                    <w:right w:val="nil"/>
                  </w:tcBorders>
                  <w:textDirection w:val="tbRlV"/>
                  <w:vAlign w:val="center"/>
                </w:tcPr>
                <w:p w:rsidR="004D05DC" w:rsidRDefault="004D05DC">
                  <w:pPr>
                    <w:ind w:left="113" w:right="113"/>
                    <w:jc w:val="center"/>
                    <w:rPr>
                      <w:sz w:val="16"/>
                      <w:szCs w:val="16"/>
                    </w:rPr>
                  </w:pPr>
                </w:p>
              </w:tc>
            </w:tr>
            <w:tr w:rsidR="004D05DC">
              <w:trPr>
                <w:gridAfter w:val="1"/>
                <w:wAfter w:w="389" w:type="dxa"/>
                <w:cantSplit/>
                <w:trHeight w:val="331"/>
              </w:trPr>
              <w:tc>
                <w:tcPr>
                  <w:tcW w:w="399" w:type="dxa"/>
                  <w:vMerge/>
                  <w:tcBorders>
                    <w:left w:val="nil"/>
                    <w:bottom w:val="nil"/>
                  </w:tcBorders>
                </w:tcPr>
                <w:p w:rsidR="004D05DC" w:rsidRDefault="004D05DC">
                  <w:pPr>
                    <w:tabs>
                      <w:tab w:val="left" w:pos="1433"/>
                      <w:tab w:val="left" w:pos="2786"/>
                    </w:tabs>
                    <w:jc w:val="left"/>
                    <w:rPr>
                      <w:b/>
                      <w:bCs/>
                      <w:noProof/>
                      <w:sz w:val="24"/>
                    </w:rPr>
                  </w:pPr>
                </w:p>
              </w:tc>
              <w:tc>
                <w:tcPr>
                  <w:tcW w:w="623" w:type="dxa"/>
                  <w:vMerge/>
                  <w:tcBorders>
                    <w:bottom w:val="single" w:sz="2" w:space="0" w:color="auto"/>
                  </w:tcBorders>
                  <w:textDirection w:val="tbRlV"/>
                  <w:vAlign w:val="center"/>
                </w:tcPr>
                <w:p w:rsidR="004D05DC" w:rsidRDefault="004D05DC">
                  <w:pPr>
                    <w:ind w:left="113" w:right="113"/>
                    <w:jc w:val="center"/>
                    <w:rPr>
                      <w:sz w:val="16"/>
                      <w:szCs w:val="16"/>
                    </w:rPr>
                  </w:pPr>
                </w:p>
              </w:tc>
              <w:tc>
                <w:tcPr>
                  <w:tcW w:w="994" w:type="dxa"/>
                  <w:gridSpan w:val="2"/>
                  <w:vMerge/>
                  <w:tcBorders>
                    <w:bottom w:val="single" w:sz="2" w:space="0" w:color="auto"/>
                    <w:right w:val="wave" w:sz="6" w:space="0" w:color="auto"/>
                  </w:tcBorders>
                  <w:vAlign w:val="center"/>
                </w:tcPr>
                <w:p w:rsidR="004D05DC" w:rsidRDefault="004D05DC">
                  <w:pPr>
                    <w:jc w:val="center"/>
                    <w:rPr>
                      <w:sz w:val="16"/>
                      <w:szCs w:val="16"/>
                    </w:rPr>
                  </w:pPr>
                </w:p>
              </w:tc>
              <w:tc>
                <w:tcPr>
                  <w:tcW w:w="1053" w:type="dxa"/>
                  <w:gridSpan w:val="2"/>
                  <w:vMerge/>
                  <w:tcBorders>
                    <w:left w:val="wave" w:sz="6" w:space="0" w:color="auto"/>
                    <w:bottom w:val="single" w:sz="2" w:space="0" w:color="auto"/>
                  </w:tcBorders>
                  <w:vAlign w:val="center"/>
                </w:tcPr>
                <w:p w:rsidR="004D05DC" w:rsidRDefault="004D05DC">
                  <w:pPr>
                    <w:jc w:val="center"/>
                    <w:rPr>
                      <w:sz w:val="16"/>
                      <w:szCs w:val="16"/>
                    </w:rPr>
                  </w:pPr>
                </w:p>
              </w:tc>
              <w:tc>
                <w:tcPr>
                  <w:tcW w:w="1046" w:type="dxa"/>
                  <w:gridSpan w:val="2"/>
                  <w:vMerge/>
                  <w:tcBorders>
                    <w:bottom w:val="single" w:sz="2" w:space="0" w:color="auto"/>
                  </w:tcBorders>
                  <w:vAlign w:val="center"/>
                </w:tcPr>
                <w:p w:rsidR="004D05DC" w:rsidRDefault="004D05DC">
                  <w:pPr>
                    <w:jc w:val="center"/>
                    <w:rPr>
                      <w:sz w:val="16"/>
                      <w:szCs w:val="16"/>
                    </w:rPr>
                  </w:pPr>
                </w:p>
              </w:tc>
              <w:tc>
                <w:tcPr>
                  <w:tcW w:w="515" w:type="dxa"/>
                  <w:vMerge/>
                  <w:tcBorders>
                    <w:bottom w:val="single" w:sz="2" w:space="0" w:color="auto"/>
                  </w:tcBorders>
                  <w:vAlign w:val="center"/>
                </w:tcPr>
                <w:p w:rsidR="004D05DC" w:rsidRDefault="004D05DC">
                  <w:pPr>
                    <w:jc w:val="center"/>
                    <w:rPr>
                      <w:sz w:val="16"/>
                      <w:szCs w:val="16"/>
                    </w:rPr>
                  </w:pPr>
                </w:p>
              </w:tc>
              <w:tc>
                <w:tcPr>
                  <w:tcW w:w="576" w:type="dxa"/>
                  <w:vMerge/>
                  <w:tcBorders>
                    <w:bottom w:val="single" w:sz="2" w:space="0" w:color="auto"/>
                  </w:tcBorders>
                  <w:vAlign w:val="center"/>
                </w:tcPr>
                <w:p w:rsidR="004D05DC" w:rsidRDefault="004D05DC">
                  <w:pPr>
                    <w:jc w:val="center"/>
                    <w:rPr>
                      <w:sz w:val="16"/>
                      <w:szCs w:val="16"/>
                    </w:rPr>
                  </w:pPr>
                </w:p>
              </w:tc>
              <w:tc>
                <w:tcPr>
                  <w:tcW w:w="853" w:type="dxa"/>
                  <w:gridSpan w:val="2"/>
                  <w:tcBorders>
                    <w:bottom w:val="single" w:sz="2" w:space="0" w:color="auto"/>
                    <w:right w:val="nil"/>
                  </w:tcBorders>
                  <w:vAlign w:val="center"/>
                </w:tcPr>
                <w:p w:rsidR="004D05DC" w:rsidRDefault="004D05DC">
                  <w:pPr>
                    <w:tabs>
                      <w:tab w:val="left" w:pos="1433"/>
                      <w:tab w:val="left" w:pos="2786"/>
                    </w:tabs>
                    <w:jc w:val="left"/>
                    <w:rPr>
                      <w:sz w:val="16"/>
                      <w:szCs w:val="16"/>
                    </w:rPr>
                  </w:pPr>
                  <w:r>
                    <w:rPr>
                      <w:rFonts w:hint="eastAsia"/>
                      <w:sz w:val="16"/>
                      <w:szCs w:val="16"/>
                    </w:rPr>
                    <w:t>物干場</w:t>
                  </w:r>
                </w:p>
              </w:tc>
              <w:tc>
                <w:tcPr>
                  <w:tcW w:w="247" w:type="dxa"/>
                  <w:gridSpan w:val="2"/>
                  <w:tcBorders>
                    <w:top w:val="nil"/>
                    <w:left w:val="nil"/>
                    <w:bottom w:val="single" w:sz="2" w:space="0" w:color="auto"/>
                    <w:right w:val="single" w:sz="2" w:space="0" w:color="auto"/>
                  </w:tcBorders>
                  <w:vAlign w:val="center"/>
                </w:tcPr>
                <w:p w:rsidR="004D05DC" w:rsidRDefault="004D05DC">
                  <w:pPr>
                    <w:tabs>
                      <w:tab w:val="left" w:pos="1433"/>
                      <w:tab w:val="left" w:pos="2786"/>
                    </w:tabs>
                    <w:adjustRightInd w:val="0"/>
                    <w:snapToGrid w:val="0"/>
                    <w:rPr>
                      <w:sz w:val="10"/>
                      <w:szCs w:val="10"/>
                    </w:rPr>
                  </w:pPr>
                  <w:r>
                    <w:rPr>
                      <w:rFonts w:hint="eastAsia"/>
                      <w:sz w:val="10"/>
                      <w:szCs w:val="10"/>
                    </w:rPr>
                    <w:sym w:font="Wingdings" w:char="F072"/>
                  </w:r>
                </w:p>
                <w:p w:rsidR="004D05DC" w:rsidRDefault="004D05DC">
                  <w:pPr>
                    <w:tabs>
                      <w:tab w:val="left" w:pos="1433"/>
                      <w:tab w:val="left" w:pos="2786"/>
                    </w:tabs>
                    <w:adjustRightInd w:val="0"/>
                    <w:snapToGrid w:val="0"/>
                    <w:jc w:val="right"/>
                    <w:rPr>
                      <w:sz w:val="10"/>
                      <w:szCs w:val="10"/>
                    </w:rPr>
                  </w:pPr>
                  <w:r>
                    <w:rPr>
                      <w:rFonts w:hint="eastAsia"/>
                      <w:sz w:val="10"/>
                      <w:szCs w:val="10"/>
                    </w:rPr>
                    <w:sym w:font="Wingdings" w:char="F072"/>
                  </w:r>
                </w:p>
              </w:tc>
              <w:tc>
                <w:tcPr>
                  <w:tcW w:w="248" w:type="dxa"/>
                  <w:tcBorders>
                    <w:top w:val="nil"/>
                    <w:left w:val="single" w:sz="2" w:space="0" w:color="auto"/>
                    <w:bottom w:val="single" w:sz="2" w:space="0" w:color="auto"/>
                    <w:right w:val="nil"/>
                  </w:tcBorders>
                  <w:vAlign w:val="center"/>
                </w:tcPr>
                <w:p w:rsidR="004D05DC" w:rsidRDefault="004D05DC">
                  <w:pPr>
                    <w:tabs>
                      <w:tab w:val="left" w:pos="1433"/>
                      <w:tab w:val="left" w:pos="2786"/>
                    </w:tabs>
                    <w:adjustRightInd w:val="0"/>
                    <w:snapToGrid w:val="0"/>
                    <w:rPr>
                      <w:sz w:val="10"/>
                      <w:szCs w:val="10"/>
                    </w:rPr>
                  </w:pPr>
                  <w:r>
                    <w:rPr>
                      <w:rFonts w:hint="eastAsia"/>
                      <w:sz w:val="10"/>
                      <w:szCs w:val="10"/>
                    </w:rPr>
                    <w:sym w:font="Wingdings" w:char="F072"/>
                  </w:r>
                </w:p>
                <w:p w:rsidR="004D05DC" w:rsidRDefault="004D05DC">
                  <w:pPr>
                    <w:tabs>
                      <w:tab w:val="left" w:pos="1433"/>
                      <w:tab w:val="left" w:pos="2786"/>
                    </w:tabs>
                    <w:adjustRightInd w:val="0"/>
                    <w:snapToGrid w:val="0"/>
                    <w:jc w:val="right"/>
                    <w:rPr>
                      <w:sz w:val="10"/>
                      <w:szCs w:val="10"/>
                    </w:rPr>
                  </w:pPr>
                  <w:r>
                    <w:rPr>
                      <w:rFonts w:hint="eastAsia"/>
                      <w:sz w:val="10"/>
                      <w:szCs w:val="10"/>
                    </w:rPr>
                    <w:sym w:font="Wingdings" w:char="F072"/>
                  </w:r>
                </w:p>
              </w:tc>
              <w:tc>
                <w:tcPr>
                  <w:tcW w:w="862" w:type="dxa"/>
                  <w:gridSpan w:val="3"/>
                  <w:tcBorders>
                    <w:left w:val="nil"/>
                    <w:bottom w:val="single" w:sz="2" w:space="0" w:color="auto"/>
                  </w:tcBorders>
                  <w:vAlign w:val="center"/>
                </w:tcPr>
                <w:p w:rsidR="004D05DC" w:rsidRDefault="004D05DC">
                  <w:pPr>
                    <w:tabs>
                      <w:tab w:val="left" w:pos="1433"/>
                      <w:tab w:val="left" w:pos="2786"/>
                    </w:tabs>
                    <w:jc w:val="left"/>
                    <w:rPr>
                      <w:sz w:val="16"/>
                      <w:szCs w:val="16"/>
                    </w:rPr>
                  </w:pPr>
                  <w:r>
                    <w:rPr>
                      <w:rFonts w:hint="eastAsia"/>
                      <w:sz w:val="16"/>
                      <w:szCs w:val="16"/>
                    </w:rPr>
                    <w:t>物干場</w:t>
                  </w:r>
                </w:p>
              </w:tc>
              <w:tc>
                <w:tcPr>
                  <w:tcW w:w="549" w:type="dxa"/>
                  <w:vMerge/>
                  <w:tcBorders>
                    <w:bottom w:val="single" w:sz="2" w:space="0" w:color="auto"/>
                    <w:right w:val="single" w:sz="2" w:space="0" w:color="auto"/>
                  </w:tcBorders>
                  <w:vAlign w:val="center"/>
                </w:tcPr>
                <w:p w:rsidR="004D05DC" w:rsidRDefault="004D05DC">
                  <w:pPr>
                    <w:jc w:val="center"/>
                    <w:rPr>
                      <w:sz w:val="16"/>
                      <w:szCs w:val="16"/>
                    </w:rPr>
                  </w:pPr>
                </w:p>
              </w:tc>
              <w:tc>
                <w:tcPr>
                  <w:tcW w:w="546" w:type="dxa"/>
                  <w:gridSpan w:val="3"/>
                  <w:vMerge/>
                  <w:tcBorders>
                    <w:left w:val="single" w:sz="2" w:space="0" w:color="auto"/>
                    <w:bottom w:val="single" w:sz="2" w:space="0" w:color="auto"/>
                  </w:tcBorders>
                  <w:vAlign w:val="center"/>
                </w:tcPr>
                <w:p w:rsidR="004D05DC" w:rsidRDefault="004D05DC">
                  <w:pPr>
                    <w:jc w:val="center"/>
                    <w:rPr>
                      <w:sz w:val="16"/>
                      <w:szCs w:val="16"/>
                    </w:rPr>
                  </w:pPr>
                </w:p>
              </w:tc>
              <w:tc>
                <w:tcPr>
                  <w:tcW w:w="520" w:type="dxa"/>
                  <w:gridSpan w:val="2"/>
                  <w:vMerge/>
                  <w:tcBorders>
                    <w:bottom w:val="single" w:sz="2" w:space="0" w:color="auto"/>
                  </w:tcBorders>
                  <w:vAlign w:val="center"/>
                </w:tcPr>
                <w:p w:rsidR="004D05DC" w:rsidRDefault="004D05DC">
                  <w:pPr>
                    <w:jc w:val="center"/>
                    <w:rPr>
                      <w:sz w:val="16"/>
                      <w:szCs w:val="16"/>
                    </w:rPr>
                  </w:pPr>
                </w:p>
              </w:tc>
              <w:tc>
                <w:tcPr>
                  <w:tcW w:w="537" w:type="dxa"/>
                  <w:gridSpan w:val="2"/>
                  <w:vMerge/>
                  <w:tcBorders>
                    <w:bottom w:val="single" w:sz="2" w:space="0" w:color="auto"/>
                  </w:tcBorders>
                  <w:vAlign w:val="center"/>
                </w:tcPr>
                <w:p w:rsidR="004D05DC" w:rsidRDefault="004D05DC">
                  <w:pPr>
                    <w:jc w:val="center"/>
                    <w:rPr>
                      <w:sz w:val="16"/>
                      <w:szCs w:val="16"/>
                    </w:rPr>
                  </w:pPr>
                </w:p>
              </w:tc>
              <w:tc>
                <w:tcPr>
                  <w:tcW w:w="491" w:type="dxa"/>
                  <w:gridSpan w:val="2"/>
                  <w:vMerge/>
                  <w:tcBorders>
                    <w:bottom w:val="single" w:sz="2" w:space="0" w:color="auto"/>
                  </w:tcBorders>
                  <w:vAlign w:val="center"/>
                </w:tcPr>
                <w:p w:rsidR="004D05DC" w:rsidRDefault="004D05DC">
                  <w:pPr>
                    <w:jc w:val="center"/>
                    <w:rPr>
                      <w:sz w:val="16"/>
                      <w:szCs w:val="16"/>
                    </w:rPr>
                  </w:pPr>
                </w:p>
              </w:tc>
              <w:tc>
                <w:tcPr>
                  <w:tcW w:w="504" w:type="dxa"/>
                  <w:gridSpan w:val="2"/>
                  <w:vMerge/>
                  <w:tcBorders>
                    <w:bottom w:val="single" w:sz="2" w:space="0" w:color="auto"/>
                  </w:tcBorders>
                  <w:vAlign w:val="center"/>
                </w:tcPr>
                <w:p w:rsidR="004D05DC" w:rsidRDefault="004D05DC">
                  <w:pPr>
                    <w:jc w:val="center"/>
                    <w:rPr>
                      <w:sz w:val="16"/>
                      <w:szCs w:val="16"/>
                    </w:rPr>
                  </w:pPr>
                </w:p>
              </w:tc>
              <w:tc>
                <w:tcPr>
                  <w:tcW w:w="550" w:type="dxa"/>
                  <w:gridSpan w:val="2"/>
                  <w:vMerge/>
                  <w:tcBorders>
                    <w:bottom w:val="single" w:sz="2" w:space="0" w:color="auto"/>
                  </w:tcBorders>
                  <w:vAlign w:val="center"/>
                </w:tcPr>
                <w:p w:rsidR="004D05DC" w:rsidRDefault="004D05DC">
                  <w:pPr>
                    <w:jc w:val="center"/>
                    <w:rPr>
                      <w:sz w:val="16"/>
                      <w:szCs w:val="16"/>
                    </w:rPr>
                  </w:pPr>
                </w:p>
              </w:tc>
              <w:tc>
                <w:tcPr>
                  <w:tcW w:w="515" w:type="dxa"/>
                  <w:gridSpan w:val="2"/>
                  <w:vMerge/>
                  <w:tcBorders>
                    <w:bottom w:val="single" w:sz="2" w:space="0" w:color="auto"/>
                  </w:tcBorders>
                  <w:vAlign w:val="center"/>
                </w:tcPr>
                <w:p w:rsidR="004D05DC" w:rsidRDefault="004D05DC">
                  <w:pPr>
                    <w:jc w:val="center"/>
                    <w:rPr>
                      <w:sz w:val="16"/>
                      <w:szCs w:val="16"/>
                    </w:rPr>
                  </w:pPr>
                </w:p>
              </w:tc>
              <w:tc>
                <w:tcPr>
                  <w:tcW w:w="629" w:type="dxa"/>
                  <w:gridSpan w:val="3"/>
                  <w:vMerge/>
                  <w:tcBorders>
                    <w:bottom w:val="single" w:sz="2" w:space="0" w:color="auto"/>
                    <w:right w:val="single" w:sz="2" w:space="0" w:color="auto"/>
                  </w:tcBorders>
                  <w:textDirection w:val="tbRlV"/>
                  <w:vAlign w:val="center"/>
                </w:tcPr>
                <w:p w:rsidR="004D05DC" w:rsidRDefault="004D05DC">
                  <w:pPr>
                    <w:ind w:left="113" w:right="113"/>
                    <w:jc w:val="center"/>
                    <w:rPr>
                      <w:b/>
                      <w:bCs/>
                      <w:noProof/>
                      <w:sz w:val="24"/>
                    </w:rPr>
                  </w:pPr>
                </w:p>
              </w:tc>
              <w:tc>
                <w:tcPr>
                  <w:tcW w:w="878" w:type="dxa"/>
                  <w:gridSpan w:val="3"/>
                  <w:vMerge/>
                  <w:tcBorders>
                    <w:top w:val="nil"/>
                    <w:left w:val="single" w:sz="2" w:space="0" w:color="auto"/>
                    <w:bottom w:val="nil"/>
                    <w:right w:val="nil"/>
                  </w:tcBorders>
                  <w:textDirection w:val="tbRlV"/>
                  <w:vAlign w:val="center"/>
                </w:tcPr>
                <w:p w:rsidR="004D05DC" w:rsidRDefault="004D05DC">
                  <w:pPr>
                    <w:ind w:left="113" w:right="113"/>
                    <w:jc w:val="center"/>
                    <w:rPr>
                      <w:sz w:val="16"/>
                      <w:szCs w:val="16"/>
                    </w:rPr>
                  </w:pPr>
                </w:p>
              </w:tc>
            </w:tr>
          </w:tbl>
          <w:p w:rsidR="004D05DC" w:rsidRDefault="004D05DC">
            <w:pPr>
              <w:tabs>
                <w:tab w:val="left" w:pos="1433"/>
                <w:tab w:val="left" w:pos="2786"/>
              </w:tabs>
              <w:jc w:val="left"/>
            </w:pPr>
          </w:p>
        </w:tc>
      </w:tr>
    </w:tbl>
    <w:p w:rsidR="004D05DC" w:rsidRDefault="004D05DC">
      <w:pPr>
        <w:tabs>
          <w:tab w:val="left" w:pos="1433"/>
          <w:tab w:val="left" w:pos="2786"/>
        </w:tabs>
        <w:jc w:val="left"/>
        <w:sectPr w:rsidR="004D05DC" w:rsidSect="00A9136D">
          <w:footerReference w:type="default" r:id="rId38"/>
          <w:pgSz w:w="15840" w:h="12240" w:orient="landscape" w:code="1"/>
          <w:pgMar w:top="567" w:right="851" w:bottom="567" w:left="851" w:header="720" w:footer="720" w:gutter="0"/>
          <w:cols w:space="720"/>
          <w:noEndnote/>
        </w:sectPr>
      </w:pPr>
    </w:p>
    <w:p w:rsidR="004D05DC" w:rsidRDefault="004D05DC">
      <w:pPr>
        <w:rPr>
          <w:b/>
          <w:bCs/>
          <w:sz w:val="28"/>
          <w:szCs w:val="28"/>
        </w:rPr>
      </w:pPr>
      <w:r>
        <w:rPr>
          <w:rFonts w:hint="eastAsia"/>
          <w:b/>
          <w:bCs/>
          <w:spacing w:val="351"/>
          <w:kern w:val="0"/>
          <w:sz w:val="28"/>
          <w:szCs w:val="28"/>
          <w:fitText w:val="2248" w:id="-1582597376"/>
        </w:rPr>
        <w:lastRenderedPageBreak/>
        <w:t>ご案</w:t>
      </w:r>
      <w:r>
        <w:rPr>
          <w:rFonts w:hint="eastAsia"/>
          <w:b/>
          <w:bCs/>
          <w:kern w:val="0"/>
          <w:sz w:val="28"/>
          <w:szCs w:val="28"/>
          <w:fitText w:val="2248" w:id="-1582597376"/>
        </w:rPr>
        <w:t>内</w:t>
      </w:r>
    </w:p>
    <w:p w:rsidR="004D05DC" w:rsidRPr="009155FE" w:rsidRDefault="004D05DC">
      <w:pPr>
        <w:numPr>
          <w:ilvl w:val="0"/>
          <w:numId w:val="43"/>
        </w:numPr>
        <w:spacing w:beforeLines="50" w:before="120" w:afterLines="50" w:after="120"/>
      </w:pPr>
      <w:r w:rsidRPr="009155FE">
        <w:rPr>
          <w:rFonts w:hint="eastAsia"/>
        </w:rPr>
        <w:t>食堂では食事の提供，物品の販売，施設使用料等の経費の徴収業務など</w:t>
      </w:r>
      <w:r w:rsidR="00A52431">
        <w:rPr>
          <w:rFonts w:hint="eastAsia"/>
        </w:rPr>
        <w:t>をおこな</w:t>
      </w:r>
      <w:r w:rsidR="00DA374C" w:rsidRPr="009155FE">
        <w:rPr>
          <w:rFonts w:hint="eastAsia"/>
        </w:rPr>
        <w:t>っています。</w:t>
      </w:r>
    </w:p>
    <w:p w:rsidR="004D05DC" w:rsidRPr="009155FE" w:rsidRDefault="004D05DC" w:rsidP="00A52431">
      <w:pPr>
        <w:spacing w:beforeLines="50" w:before="120" w:afterLines="50" w:after="120"/>
        <w:ind w:leftChars="200" w:left="420"/>
      </w:pPr>
      <w:r w:rsidRPr="00D8782B">
        <w:rPr>
          <w:rFonts w:hint="eastAsia"/>
          <w:u w:val="single"/>
        </w:rPr>
        <w:t>入所後は，サービス棟３</w:t>
      </w:r>
      <w:r w:rsidR="00A52431" w:rsidRPr="00D8782B">
        <w:rPr>
          <w:rFonts w:hint="eastAsia"/>
          <w:u w:val="single"/>
        </w:rPr>
        <w:t>階喫茶談話室の食堂事務室</w:t>
      </w:r>
      <w:r w:rsidR="00892D7A" w:rsidRPr="00D8782B">
        <w:rPr>
          <w:rFonts w:hint="eastAsia"/>
          <w:u w:val="single"/>
        </w:rPr>
        <w:t>（ユーレストジャパン（株）乗鞍店）</w:t>
      </w:r>
      <w:r w:rsidR="00A52431" w:rsidRPr="00D8782B">
        <w:rPr>
          <w:rFonts w:hint="eastAsia"/>
        </w:rPr>
        <w:t>にてご利用期間中の食数確認等の打合せをおこな</w:t>
      </w:r>
      <w:r w:rsidRPr="00D8782B">
        <w:rPr>
          <w:rFonts w:hint="eastAsia"/>
        </w:rPr>
        <w:t>って下さい。</w:t>
      </w:r>
    </w:p>
    <w:p w:rsidR="004D05DC" w:rsidRPr="009155FE" w:rsidRDefault="004D05DC">
      <w:pPr>
        <w:spacing w:beforeLines="50" w:before="120" w:afterLines="50" w:after="120"/>
        <w:ind w:leftChars="100" w:left="210" w:firstLineChars="100" w:firstLine="210"/>
      </w:pPr>
      <w:r w:rsidRPr="009155FE">
        <w:rPr>
          <w:rFonts w:hint="eastAsia"/>
        </w:rPr>
        <w:t>活動に必要な物品・飲み物・副食の予約，食数の変更なども取り扱いしています。</w:t>
      </w:r>
    </w:p>
    <w:p w:rsidR="004D05DC" w:rsidRPr="00B914FA" w:rsidRDefault="004D05DC" w:rsidP="00A52431">
      <w:pPr>
        <w:spacing w:beforeLines="50" w:before="120" w:afterLines="50" w:after="120"/>
        <w:ind w:firstLineChars="150" w:firstLine="315"/>
        <w:rPr>
          <w:sz w:val="18"/>
        </w:rPr>
      </w:pPr>
      <w:r w:rsidRPr="009155FE">
        <w:rPr>
          <w:rFonts w:hint="eastAsia"/>
        </w:rPr>
        <w:t>（電話番号）</w:t>
      </w:r>
      <w:r w:rsidRPr="00B914FA">
        <w:rPr>
          <w:rFonts w:hint="eastAsia"/>
          <w:sz w:val="18"/>
        </w:rPr>
        <w:t>０５７７－３１－１００７</w:t>
      </w:r>
    </w:p>
    <w:p w:rsidR="004D05DC" w:rsidRPr="00B914FA" w:rsidRDefault="004D05DC" w:rsidP="00A52431">
      <w:pPr>
        <w:spacing w:beforeLines="50" w:before="120" w:afterLines="50" w:after="120"/>
        <w:ind w:firstLineChars="150" w:firstLine="315"/>
        <w:rPr>
          <w:sz w:val="18"/>
        </w:rPr>
      </w:pPr>
      <w:r w:rsidRPr="009155FE">
        <w:rPr>
          <w:rFonts w:hint="eastAsia"/>
        </w:rPr>
        <w:t>（営業時間）</w:t>
      </w:r>
      <w:r w:rsidR="002A127B" w:rsidRPr="00274699">
        <w:rPr>
          <w:rFonts w:hint="eastAsia"/>
        </w:rPr>
        <w:t xml:space="preserve">食堂営業時間　</w:t>
      </w:r>
      <w:r w:rsidR="00B914FA" w:rsidRPr="00274699">
        <w:rPr>
          <w:rFonts w:hint="eastAsia"/>
          <w:sz w:val="18"/>
        </w:rPr>
        <w:t>朝食：</w:t>
      </w:r>
      <w:r w:rsidR="002A127B" w:rsidRPr="00274699">
        <w:rPr>
          <w:rFonts w:hint="eastAsia"/>
          <w:sz w:val="18"/>
        </w:rPr>
        <w:t xml:space="preserve">7：40～9：00　</w:t>
      </w:r>
      <w:r w:rsidR="00B914FA" w:rsidRPr="00274699">
        <w:rPr>
          <w:rFonts w:hint="eastAsia"/>
          <w:sz w:val="18"/>
        </w:rPr>
        <w:t>昼食：</w:t>
      </w:r>
      <w:r w:rsidR="00046C08" w:rsidRPr="00274699">
        <w:rPr>
          <w:rFonts w:hint="eastAsia"/>
          <w:sz w:val="18"/>
        </w:rPr>
        <w:t xml:space="preserve">11：50～13：20　</w:t>
      </w:r>
      <w:r w:rsidR="00B914FA" w:rsidRPr="00274699">
        <w:rPr>
          <w:rFonts w:hint="eastAsia"/>
          <w:sz w:val="18"/>
        </w:rPr>
        <w:t>夕食：</w:t>
      </w:r>
      <w:r w:rsidR="00046C08" w:rsidRPr="00274699">
        <w:rPr>
          <w:rFonts w:hint="eastAsia"/>
          <w:sz w:val="18"/>
        </w:rPr>
        <w:t>17：20～19：00</w:t>
      </w:r>
    </w:p>
    <w:p w:rsidR="004D05DC" w:rsidRPr="009155FE" w:rsidRDefault="004D05DC" w:rsidP="00DA374C">
      <w:pPr>
        <w:spacing w:beforeLines="50" w:before="120" w:afterLines="50" w:after="120"/>
        <w:ind w:leftChars="200" w:left="420" w:firstLineChars="500" w:firstLine="1050"/>
        <w:rPr>
          <w:sz w:val="20"/>
        </w:rPr>
      </w:pPr>
      <w:r w:rsidRPr="009155FE">
        <w:rPr>
          <w:rFonts w:hint="eastAsia"/>
        </w:rPr>
        <w:t>（店員が不在の時は，</w:t>
      </w:r>
      <w:r w:rsidR="00DA374C">
        <w:rPr>
          <w:rFonts w:hint="eastAsia"/>
        </w:rPr>
        <w:t>喫茶談話室</w:t>
      </w:r>
      <w:r w:rsidRPr="009155FE">
        <w:rPr>
          <w:rFonts w:hint="eastAsia"/>
        </w:rPr>
        <w:t>入口のインターホンでお呼びください。）</w:t>
      </w:r>
    </w:p>
    <w:p w:rsidR="004D05DC" w:rsidRDefault="00AE30FB">
      <w:pPr>
        <w:numPr>
          <w:ilvl w:val="0"/>
          <w:numId w:val="43"/>
        </w:numPr>
        <w:spacing w:beforeLines="50" w:before="120" w:afterLines="50" w:after="120"/>
      </w:pPr>
      <w:r>
        <w:rPr>
          <w:rFonts w:hint="eastAsia"/>
        </w:rPr>
        <w:t>公衆電話は１か所ありますが，</w:t>
      </w:r>
      <w:r w:rsidR="004D05DC">
        <w:rPr>
          <w:rFonts w:hint="eastAsia"/>
        </w:rPr>
        <w:t>カード式です。カードは事前に準備してください。</w:t>
      </w:r>
    </w:p>
    <w:p w:rsidR="004D05DC" w:rsidRDefault="004D05DC">
      <w:pPr>
        <w:numPr>
          <w:ilvl w:val="0"/>
          <w:numId w:val="43"/>
        </w:numPr>
        <w:spacing w:beforeLines="50" w:before="120" w:afterLines="50" w:after="120"/>
      </w:pPr>
      <w:r>
        <w:rPr>
          <w:rFonts w:hint="eastAsia"/>
        </w:rPr>
        <w:t>紙幣の両替は，食堂事務室で取り扱っています。</w:t>
      </w:r>
    </w:p>
    <w:p w:rsidR="004D05DC" w:rsidRDefault="004D05DC">
      <w:pPr>
        <w:numPr>
          <w:ilvl w:val="0"/>
          <w:numId w:val="43"/>
        </w:numPr>
        <w:spacing w:beforeLines="50" w:before="120" w:afterLines="50" w:after="120"/>
      </w:pPr>
      <w:r>
        <w:rPr>
          <w:rFonts w:hint="eastAsia"/>
        </w:rPr>
        <w:t>郵便</w:t>
      </w:r>
      <w:r w:rsidR="0011095A">
        <w:rPr>
          <w:rFonts w:hint="eastAsia"/>
        </w:rPr>
        <w:t>物</w:t>
      </w:r>
      <w:r>
        <w:rPr>
          <w:rFonts w:hint="eastAsia"/>
        </w:rPr>
        <w:t>は</w:t>
      </w:r>
      <w:r w:rsidR="00FD6E79" w:rsidRPr="00D8782B">
        <w:rPr>
          <w:rFonts w:hint="eastAsia"/>
        </w:rPr>
        <w:t>交流の家</w:t>
      </w:r>
      <w:r w:rsidRPr="00D8782B">
        <w:rPr>
          <w:rFonts w:hint="eastAsia"/>
        </w:rPr>
        <w:t>事務室</w:t>
      </w:r>
      <w:r w:rsidR="0011095A">
        <w:rPr>
          <w:rFonts w:hint="eastAsia"/>
        </w:rPr>
        <w:t>にてお預かりします。</w:t>
      </w:r>
      <w:r>
        <w:rPr>
          <w:rFonts w:hint="eastAsia"/>
        </w:rPr>
        <w:t>集配は１１：００（月曜日～金曜日）です。</w:t>
      </w:r>
    </w:p>
    <w:p w:rsidR="007E5E8C" w:rsidRPr="00791140" w:rsidRDefault="007E5E8C">
      <w:pPr>
        <w:numPr>
          <w:ilvl w:val="0"/>
          <w:numId w:val="43"/>
        </w:numPr>
        <w:spacing w:beforeLines="50" w:before="120" w:afterLines="50" w:after="120"/>
      </w:pPr>
      <w:r w:rsidRPr="00791140">
        <w:rPr>
          <w:rFonts w:hint="eastAsia"/>
        </w:rPr>
        <w:t>洗濯機（７ｋｇ １サイクル）・乾燥機（４.５ｋｇ ４０分）は各１００円の使用料が必要となります。（両替機はございません）</w:t>
      </w:r>
    </w:p>
    <w:p w:rsidR="004D05DC" w:rsidRDefault="004D05DC">
      <w:pPr>
        <w:numPr>
          <w:ilvl w:val="0"/>
          <w:numId w:val="43"/>
        </w:numPr>
        <w:spacing w:beforeLines="50" w:before="120" w:afterLines="50" w:after="120"/>
      </w:pPr>
      <w:r>
        <w:rPr>
          <w:rFonts w:hint="eastAsia"/>
        </w:rPr>
        <w:t>交通機関について</w:t>
      </w:r>
    </w:p>
    <w:p w:rsidR="004D05DC" w:rsidRDefault="004D05DC" w:rsidP="00FF4D3F">
      <w:pPr>
        <w:numPr>
          <w:ilvl w:val="0"/>
          <w:numId w:val="23"/>
        </w:numPr>
        <w:spacing w:beforeLines="50" w:before="120" w:afterLines="50" w:after="120"/>
        <w:ind w:hanging="228"/>
      </w:pPr>
      <w:r>
        <w:rPr>
          <w:rFonts w:hint="eastAsia"/>
        </w:rPr>
        <w:t>定期バス（濃飛バス</w:t>
      </w:r>
      <w:r w:rsidR="00C324F1">
        <w:rPr>
          <w:rFonts w:hint="eastAsia"/>
        </w:rPr>
        <w:t>・のらマイカー</w:t>
      </w:r>
      <w:r>
        <w:rPr>
          <w:rFonts w:hint="eastAsia"/>
        </w:rPr>
        <w:t>）デマンド方式（予約のある場合のみ運行）</w:t>
      </w:r>
    </w:p>
    <w:tbl>
      <w:tblPr>
        <w:tblpPr w:leftFromText="142" w:rightFromText="142" w:vertAnchor="page" w:horzAnchor="margin" w:tblpXSpec="center" w:tblpY="6811"/>
        <w:tblW w:w="818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4"/>
        <w:gridCol w:w="462"/>
        <w:gridCol w:w="2115"/>
        <w:gridCol w:w="4073"/>
      </w:tblGrid>
      <w:tr w:rsidR="00C324F1">
        <w:trPr>
          <w:trHeight w:val="1309"/>
        </w:trPr>
        <w:tc>
          <w:tcPr>
            <w:tcW w:w="4111" w:type="dxa"/>
            <w:gridSpan w:val="3"/>
            <w:tcBorders>
              <w:top w:val="single" w:sz="4" w:space="0" w:color="auto"/>
              <w:bottom w:val="single" w:sz="4" w:space="0" w:color="auto"/>
              <w:right w:val="single" w:sz="4" w:space="0" w:color="auto"/>
            </w:tcBorders>
            <w:vAlign w:val="center"/>
          </w:tcPr>
          <w:p w:rsidR="00C324F1" w:rsidRDefault="00C324F1" w:rsidP="00C324F1">
            <w:pPr>
              <w:pStyle w:val="a9"/>
              <w:spacing w:beforeLines="50" w:before="120" w:afterLines="50" w:after="120"/>
              <w:jc w:val="both"/>
              <w:rPr>
                <w:sz w:val="22"/>
                <w:szCs w:val="22"/>
              </w:rPr>
            </w:pPr>
            <w:r>
              <w:rPr>
                <w:rFonts w:hint="eastAsia"/>
                <w:sz w:val="22"/>
                <w:szCs w:val="22"/>
              </w:rPr>
              <w:t>高山濃飛バスセンター 発　→</w:t>
            </w:r>
          </w:p>
          <w:p w:rsidR="00C324F1" w:rsidRDefault="00C324F1" w:rsidP="00C324F1">
            <w:pPr>
              <w:pStyle w:val="a9"/>
              <w:spacing w:beforeLines="50" w:before="120" w:afterLines="50" w:after="120"/>
              <w:jc w:val="right"/>
              <w:rPr>
                <w:sz w:val="22"/>
                <w:szCs w:val="22"/>
              </w:rPr>
            </w:pPr>
            <w:r>
              <w:rPr>
                <w:rFonts w:hint="eastAsia"/>
                <w:sz w:val="22"/>
                <w:szCs w:val="22"/>
              </w:rPr>
              <w:t>青少年交流の家 着</w:t>
            </w:r>
          </w:p>
        </w:tc>
        <w:tc>
          <w:tcPr>
            <w:tcW w:w="4073" w:type="dxa"/>
            <w:tcBorders>
              <w:top w:val="single" w:sz="4" w:space="0" w:color="auto"/>
              <w:left w:val="single" w:sz="4" w:space="0" w:color="auto"/>
              <w:bottom w:val="single" w:sz="4" w:space="0" w:color="auto"/>
            </w:tcBorders>
            <w:vAlign w:val="center"/>
          </w:tcPr>
          <w:p w:rsidR="00C324F1" w:rsidRDefault="00C324F1" w:rsidP="00C324F1">
            <w:pPr>
              <w:pStyle w:val="a9"/>
              <w:spacing w:beforeLines="50" w:before="120" w:afterLines="50" w:after="120"/>
              <w:jc w:val="both"/>
              <w:rPr>
                <w:sz w:val="22"/>
                <w:szCs w:val="22"/>
              </w:rPr>
            </w:pPr>
            <w:r>
              <w:rPr>
                <w:rFonts w:hint="eastAsia"/>
                <w:sz w:val="22"/>
                <w:szCs w:val="22"/>
              </w:rPr>
              <w:t>青少年交流の家 発　→</w:t>
            </w:r>
          </w:p>
          <w:p w:rsidR="00C324F1" w:rsidRDefault="00A93A5C" w:rsidP="00A93A5C">
            <w:pPr>
              <w:pStyle w:val="a9"/>
              <w:spacing w:beforeLines="50" w:before="120" w:afterLines="50" w:after="120"/>
              <w:jc w:val="right"/>
              <w:rPr>
                <w:sz w:val="22"/>
                <w:szCs w:val="22"/>
              </w:rPr>
            </w:pPr>
            <w:r>
              <w:rPr>
                <w:rFonts w:hint="eastAsia"/>
                <w:sz w:val="22"/>
                <w:szCs w:val="22"/>
              </w:rPr>
              <w:t xml:space="preserve">高山濃飛バスセンター </w:t>
            </w:r>
            <w:r w:rsidR="00C324F1">
              <w:rPr>
                <w:rFonts w:hint="eastAsia"/>
                <w:sz w:val="22"/>
                <w:szCs w:val="22"/>
              </w:rPr>
              <w:t>着</w:t>
            </w:r>
          </w:p>
        </w:tc>
      </w:tr>
      <w:tr w:rsidR="00C324F1">
        <w:trPr>
          <w:cantSplit/>
          <w:trHeight w:val="1466"/>
        </w:trPr>
        <w:tc>
          <w:tcPr>
            <w:tcW w:w="1534" w:type="dxa"/>
            <w:tcBorders>
              <w:top w:val="single" w:sz="4" w:space="0" w:color="auto"/>
            </w:tcBorders>
            <w:vAlign w:val="center"/>
          </w:tcPr>
          <w:p w:rsidR="00C324F1" w:rsidRPr="009155FE" w:rsidRDefault="00C324F1" w:rsidP="00C324F1">
            <w:pPr>
              <w:spacing w:beforeLines="50" w:before="120" w:afterLines="50" w:after="120"/>
              <w:rPr>
                <w:b/>
                <w:sz w:val="22"/>
                <w:szCs w:val="24"/>
              </w:rPr>
            </w:pPr>
            <w:r>
              <w:rPr>
                <w:rFonts w:hint="eastAsia"/>
                <w:b/>
                <w:sz w:val="22"/>
                <w:szCs w:val="24"/>
              </w:rPr>
              <w:t>１３</w:t>
            </w:r>
            <w:r w:rsidRPr="009155FE">
              <w:rPr>
                <w:rFonts w:hint="eastAsia"/>
                <w:b/>
                <w:sz w:val="22"/>
                <w:szCs w:val="24"/>
              </w:rPr>
              <w:t>：</w:t>
            </w:r>
            <w:r>
              <w:rPr>
                <w:rFonts w:hint="eastAsia"/>
                <w:b/>
                <w:sz w:val="22"/>
                <w:szCs w:val="24"/>
              </w:rPr>
              <w:t>００</w:t>
            </w:r>
          </w:p>
        </w:tc>
        <w:tc>
          <w:tcPr>
            <w:tcW w:w="462" w:type="dxa"/>
            <w:tcBorders>
              <w:top w:val="single" w:sz="4" w:space="0" w:color="auto"/>
            </w:tcBorders>
            <w:vAlign w:val="center"/>
          </w:tcPr>
          <w:p w:rsidR="00C324F1" w:rsidRPr="009155FE" w:rsidRDefault="00C324F1" w:rsidP="00C324F1">
            <w:pPr>
              <w:spacing w:beforeLines="50" w:before="120" w:afterLines="50" w:after="120"/>
              <w:rPr>
                <w:b/>
                <w:sz w:val="22"/>
                <w:szCs w:val="24"/>
              </w:rPr>
            </w:pPr>
            <w:r w:rsidRPr="009155FE">
              <w:rPr>
                <w:rFonts w:hint="eastAsia"/>
                <w:b/>
                <w:sz w:val="22"/>
                <w:szCs w:val="24"/>
              </w:rPr>
              <w:t>→</w:t>
            </w:r>
          </w:p>
        </w:tc>
        <w:tc>
          <w:tcPr>
            <w:tcW w:w="2115" w:type="dxa"/>
            <w:tcBorders>
              <w:top w:val="single" w:sz="4" w:space="0" w:color="auto"/>
              <w:right w:val="single" w:sz="4" w:space="0" w:color="auto"/>
            </w:tcBorders>
            <w:vAlign w:val="center"/>
          </w:tcPr>
          <w:p w:rsidR="00C324F1" w:rsidRPr="009155FE" w:rsidRDefault="00C324F1" w:rsidP="00C324F1">
            <w:pPr>
              <w:spacing w:beforeLines="50" w:before="120" w:afterLines="50" w:after="120"/>
              <w:rPr>
                <w:b/>
                <w:sz w:val="22"/>
                <w:szCs w:val="24"/>
              </w:rPr>
            </w:pPr>
            <w:r>
              <w:rPr>
                <w:rFonts w:hint="eastAsia"/>
                <w:b/>
                <w:sz w:val="22"/>
                <w:szCs w:val="24"/>
              </w:rPr>
              <w:t>１４</w:t>
            </w:r>
            <w:r w:rsidRPr="009155FE">
              <w:rPr>
                <w:rFonts w:hint="eastAsia"/>
                <w:b/>
                <w:sz w:val="22"/>
                <w:szCs w:val="24"/>
              </w:rPr>
              <w:t>：</w:t>
            </w:r>
            <w:r w:rsidR="007605F1">
              <w:rPr>
                <w:rFonts w:hint="eastAsia"/>
                <w:b/>
                <w:sz w:val="22"/>
                <w:szCs w:val="24"/>
              </w:rPr>
              <w:t>１８</w:t>
            </w:r>
          </w:p>
        </w:tc>
        <w:tc>
          <w:tcPr>
            <w:tcW w:w="4073" w:type="dxa"/>
            <w:tcBorders>
              <w:top w:val="single" w:sz="4" w:space="0" w:color="auto"/>
              <w:left w:val="single" w:sz="4" w:space="0" w:color="auto"/>
            </w:tcBorders>
            <w:vAlign w:val="center"/>
          </w:tcPr>
          <w:p w:rsidR="00C324F1" w:rsidRPr="009155FE" w:rsidRDefault="007605F1" w:rsidP="00C324F1">
            <w:pPr>
              <w:spacing w:beforeLines="50" w:before="120" w:afterLines="50" w:after="120"/>
              <w:rPr>
                <w:b/>
                <w:sz w:val="22"/>
                <w:szCs w:val="24"/>
              </w:rPr>
            </w:pPr>
            <w:r>
              <w:rPr>
                <w:rFonts w:hint="eastAsia"/>
                <w:b/>
                <w:sz w:val="22"/>
                <w:szCs w:val="24"/>
              </w:rPr>
              <w:t>１４：２０</w:t>
            </w:r>
            <w:r w:rsidR="00C324F1">
              <w:rPr>
                <w:rFonts w:hint="eastAsia"/>
                <w:b/>
                <w:sz w:val="22"/>
                <w:szCs w:val="24"/>
              </w:rPr>
              <w:t xml:space="preserve">　</w:t>
            </w:r>
            <w:r w:rsidR="00C324F1" w:rsidRPr="009155FE">
              <w:rPr>
                <w:rFonts w:hint="eastAsia"/>
                <w:b/>
                <w:sz w:val="22"/>
                <w:szCs w:val="24"/>
              </w:rPr>
              <w:t>→</w:t>
            </w:r>
            <w:r w:rsidR="00C324F1">
              <w:rPr>
                <w:rFonts w:hint="eastAsia"/>
                <w:b/>
                <w:sz w:val="22"/>
                <w:szCs w:val="24"/>
              </w:rPr>
              <w:t xml:space="preserve">　１５</w:t>
            </w:r>
            <w:r w:rsidR="00C324F1" w:rsidRPr="009155FE">
              <w:rPr>
                <w:rFonts w:hint="eastAsia"/>
                <w:b/>
                <w:sz w:val="22"/>
                <w:szCs w:val="24"/>
              </w:rPr>
              <w:t>：</w:t>
            </w:r>
            <w:r>
              <w:rPr>
                <w:rFonts w:hint="eastAsia"/>
                <w:b/>
                <w:sz w:val="22"/>
                <w:szCs w:val="24"/>
              </w:rPr>
              <w:t>３</w:t>
            </w:r>
            <w:r w:rsidR="00F074D2">
              <w:rPr>
                <w:rFonts w:hint="eastAsia"/>
                <w:b/>
                <w:sz w:val="22"/>
                <w:szCs w:val="24"/>
              </w:rPr>
              <w:t>８</w:t>
            </w:r>
          </w:p>
        </w:tc>
      </w:tr>
    </w:tbl>
    <w:p w:rsidR="00C324F1" w:rsidRDefault="00C324F1" w:rsidP="00A52431">
      <w:pPr>
        <w:spacing w:beforeLines="50" w:before="120" w:afterLines="50" w:after="120"/>
        <w:rPr>
          <w:b/>
        </w:rPr>
      </w:pPr>
    </w:p>
    <w:p w:rsidR="00A93A5C" w:rsidRDefault="004D05DC" w:rsidP="00A93A5C">
      <w:pPr>
        <w:spacing w:beforeLines="50" w:before="120" w:afterLines="50" w:after="120"/>
        <w:ind w:leftChars="400" w:left="3366" w:hangingChars="1198" w:hanging="2526"/>
        <w:rPr>
          <w:b/>
        </w:rPr>
      </w:pPr>
      <w:r>
        <w:rPr>
          <w:rFonts w:hint="eastAsia"/>
          <w:b/>
        </w:rPr>
        <w:t>料金（片道　1</w:t>
      </w:r>
      <w:r w:rsidR="00C324F1">
        <w:rPr>
          <w:rFonts w:hint="eastAsia"/>
          <w:b/>
        </w:rPr>
        <w:t>00</w:t>
      </w:r>
      <w:r>
        <w:rPr>
          <w:rFonts w:hint="eastAsia"/>
          <w:b/>
        </w:rPr>
        <w:t>円）</w:t>
      </w:r>
      <w:r>
        <w:rPr>
          <w:rFonts w:hint="eastAsia"/>
          <w:b/>
        </w:rPr>
        <w:tab/>
      </w:r>
      <w:r w:rsidR="00A93A5C">
        <w:rPr>
          <w:rFonts w:hint="eastAsia"/>
          <w:b/>
        </w:rPr>
        <w:t>利用方法</w:t>
      </w:r>
    </w:p>
    <w:p w:rsidR="004D05DC" w:rsidRPr="00A52431" w:rsidRDefault="00A93A5C" w:rsidP="00A93A5C">
      <w:pPr>
        <w:spacing w:beforeLines="50" w:before="120" w:afterLines="50" w:after="120"/>
        <w:ind w:leftChars="1687" w:left="3551" w:rightChars="-134" w:right="-281" w:hangingChars="4" w:hanging="8"/>
        <w:rPr>
          <w:u w:val="single"/>
        </w:rPr>
      </w:pPr>
      <w:r w:rsidRPr="002F6D18">
        <w:rPr>
          <w:rFonts w:hint="eastAsia"/>
          <w:u w:val="single"/>
        </w:rPr>
        <w:t>利用する前日の１</w:t>
      </w:r>
      <w:r w:rsidR="00C50EE3" w:rsidRPr="002F6D18">
        <w:rPr>
          <w:rFonts w:hint="eastAsia"/>
          <w:u w:val="single"/>
        </w:rPr>
        <w:t>８</w:t>
      </w:r>
      <w:r w:rsidRPr="002F6D18">
        <w:rPr>
          <w:rFonts w:hint="eastAsia"/>
          <w:u w:val="single"/>
        </w:rPr>
        <w:t>時までに，高山濃飛バ</w:t>
      </w:r>
      <w:r w:rsidR="004D05DC" w:rsidRPr="002F6D18">
        <w:rPr>
          <w:rFonts w:hint="eastAsia"/>
          <w:u w:val="single"/>
        </w:rPr>
        <w:t>スセンター</w:t>
      </w:r>
      <w:r w:rsidRPr="002F6D18">
        <w:rPr>
          <w:rFonts w:hint="eastAsia"/>
          <w:u w:val="single"/>
        </w:rPr>
        <w:t>へ電話での予約が必要</w:t>
      </w:r>
      <w:r w:rsidRPr="002F6D18">
        <w:rPr>
          <w:rFonts w:hint="eastAsia"/>
        </w:rPr>
        <w:t>となります。</w:t>
      </w:r>
    </w:p>
    <w:p w:rsidR="00A93A5C" w:rsidRDefault="00A93A5C" w:rsidP="00A93A5C">
      <w:pPr>
        <w:spacing w:beforeLines="50" w:before="120" w:afterLines="50" w:after="120"/>
        <w:ind w:leftChars="1587" w:left="3333" w:firstLineChars="100" w:firstLine="210"/>
      </w:pPr>
      <w:r>
        <w:rPr>
          <w:rFonts w:hint="eastAsia"/>
        </w:rPr>
        <w:t>なお，</w:t>
      </w:r>
      <w:r w:rsidR="00C50EE3">
        <w:rPr>
          <w:rFonts w:hint="eastAsia"/>
        </w:rPr>
        <w:t>予約</w:t>
      </w:r>
      <w:r>
        <w:rPr>
          <w:rFonts w:hint="eastAsia"/>
        </w:rPr>
        <w:t>は</w:t>
      </w:r>
      <w:r w:rsidR="00C50EE3">
        <w:rPr>
          <w:rFonts w:hint="eastAsia"/>
        </w:rPr>
        <w:t>８</w:t>
      </w:r>
      <w:r>
        <w:rPr>
          <w:rFonts w:hint="eastAsia"/>
        </w:rPr>
        <w:t>名</w:t>
      </w:r>
      <w:r w:rsidR="00C50EE3">
        <w:rPr>
          <w:rFonts w:hint="eastAsia"/>
        </w:rPr>
        <w:t>まで</w:t>
      </w:r>
      <w:r>
        <w:rPr>
          <w:rFonts w:hint="eastAsia"/>
        </w:rPr>
        <w:t>となっております。</w:t>
      </w:r>
    </w:p>
    <w:p w:rsidR="004D05DC" w:rsidRDefault="00A93A5C">
      <w:pPr>
        <w:spacing w:beforeLines="50" w:before="120" w:afterLines="50" w:after="120"/>
        <w:ind w:left="2520" w:firstLine="840"/>
      </w:pPr>
      <w:r>
        <w:rPr>
          <w:rFonts w:hint="eastAsia"/>
          <w:b/>
        </w:rPr>
        <w:t>電話番号</w:t>
      </w:r>
    </w:p>
    <w:p w:rsidR="004D05DC" w:rsidRDefault="00A93A5C" w:rsidP="00A93A5C">
      <w:pPr>
        <w:pStyle w:val="25"/>
        <w:ind w:leftChars="1691" w:left="3551" w:rightChars="-134" w:right="-281" w:firstLineChars="7" w:firstLine="15"/>
      </w:pPr>
      <w:r>
        <w:rPr>
          <w:rFonts w:hint="eastAsia"/>
        </w:rPr>
        <w:t>濃飛乗合自動車（濃飛バス）の電話番号は以下の通りです</w:t>
      </w:r>
      <w:r w:rsidR="004D05DC">
        <w:rPr>
          <w:rFonts w:hint="eastAsia"/>
        </w:rPr>
        <w:t>。</w:t>
      </w:r>
    </w:p>
    <w:p w:rsidR="004D05DC" w:rsidRPr="00981CF6" w:rsidRDefault="00A72FE8" w:rsidP="00A93A5C">
      <w:pPr>
        <w:spacing w:beforeLines="50" w:before="120" w:afterLines="50" w:after="120"/>
        <w:ind w:leftChars="1200" w:left="2520" w:firstLineChars="500" w:firstLine="1050"/>
        <w:rPr>
          <w:u w:val="single"/>
        </w:rPr>
      </w:pPr>
      <w:r w:rsidRPr="00981CF6">
        <w:rPr>
          <w:rFonts w:hint="eastAsia"/>
          <w:u w:val="single"/>
        </w:rPr>
        <w:t>◎予約専用ダイヤル</w:t>
      </w:r>
      <w:r w:rsidR="004D05DC" w:rsidRPr="00981CF6">
        <w:rPr>
          <w:rFonts w:hint="eastAsia"/>
          <w:u w:val="single"/>
        </w:rPr>
        <w:t xml:space="preserve">　</w:t>
      </w:r>
      <w:r w:rsidRPr="00981CF6">
        <w:rPr>
          <w:rFonts w:hint="eastAsia"/>
          <w:u w:val="single"/>
        </w:rPr>
        <w:t xml:space="preserve">　　</w:t>
      </w:r>
      <w:r w:rsidR="004D05DC" w:rsidRPr="00981CF6">
        <w:rPr>
          <w:rFonts w:hint="eastAsia"/>
          <w:u w:val="single"/>
        </w:rPr>
        <w:t xml:space="preserve">　０５７７－３</w:t>
      </w:r>
      <w:r w:rsidRPr="00981CF6">
        <w:rPr>
          <w:rFonts w:hint="eastAsia"/>
          <w:u w:val="single"/>
        </w:rPr>
        <w:t>３</w:t>
      </w:r>
      <w:r w:rsidR="004D05DC" w:rsidRPr="00981CF6">
        <w:rPr>
          <w:rFonts w:hint="eastAsia"/>
          <w:u w:val="single"/>
        </w:rPr>
        <w:t>－</w:t>
      </w:r>
      <w:r w:rsidRPr="00981CF6">
        <w:rPr>
          <w:rFonts w:hint="eastAsia"/>
          <w:u w:val="single"/>
        </w:rPr>
        <w:t>７７８０</w:t>
      </w:r>
    </w:p>
    <w:p w:rsidR="004D05DC" w:rsidRDefault="004D05DC" w:rsidP="00FF4D3F">
      <w:pPr>
        <w:numPr>
          <w:ilvl w:val="0"/>
          <w:numId w:val="23"/>
        </w:numPr>
        <w:spacing w:beforeLines="50" w:before="120" w:afterLines="50" w:after="120"/>
        <w:ind w:hanging="228"/>
      </w:pPr>
      <w:r>
        <w:rPr>
          <w:rFonts w:hint="eastAsia"/>
        </w:rPr>
        <w:t>タクシー</w:t>
      </w:r>
    </w:p>
    <w:p w:rsidR="004D05DC" w:rsidRPr="009155FE" w:rsidRDefault="004D05DC">
      <w:pPr>
        <w:spacing w:beforeLines="50" w:before="120" w:afterLines="50" w:after="120"/>
        <w:ind w:firstLineChars="300" w:firstLine="630"/>
      </w:pPr>
      <w:r w:rsidRPr="009155FE">
        <w:rPr>
          <w:rFonts w:hint="eastAsia"/>
        </w:rPr>
        <w:t>高山駅より　２４km</w:t>
      </w:r>
    </w:p>
    <w:p w:rsidR="004D05DC" w:rsidRPr="009155FE" w:rsidRDefault="004D05DC">
      <w:pPr>
        <w:tabs>
          <w:tab w:val="decimal" w:pos="4620"/>
        </w:tabs>
        <w:spacing w:beforeLines="50" w:before="120" w:afterLines="50" w:after="120"/>
        <w:ind w:leftChars="300" w:left="1676" w:hangingChars="498" w:hanging="1046"/>
      </w:pPr>
      <w:r w:rsidRPr="009155FE">
        <w:rPr>
          <w:rFonts w:hint="eastAsia"/>
        </w:rPr>
        <w:t>料　金</w:t>
      </w:r>
      <w:r w:rsidRPr="009155FE">
        <w:rPr>
          <w:rFonts w:hint="eastAsia"/>
        </w:rPr>
        <w:tab/>
        <w:t xml:space="preserve">　</w:t>
      </w:r>
      <w:r w:rsidRPr="005E48AC">
        <w:rPr>
          <w:rFonts w:hint="eastAsia"/>
          <w:spacing w:val="210"/>
          <w:kern w:val="0"/>
          <w:fitText w:val="840" w:id="-1582587904"/>
        </w:rPr>
        <w:t>中</w:t>
      </w:r>
      <w:r w:rsidRPr="005E48AC">
        <w:rPr>
          <w:rFonts w:hint="eastAsia"/>
          <w:kern w:val="0"/>
          <w:fitText w:val="840" w:id="-1582587904"/>
        </w:rPr>
        <w:t>型</w:t>
      </w:r>
      <w:r w:rsidRPr="009155FE">
        <w:rPr>
          <w:rFonts w:hint="eastAsia"/>
        </w:rPr>
        <w:t xml:space="preserve"> 乗客５名　約</w:t>
      </w:r>
      <w:r w:rsidR="009F5B12">
        <w:rPr>
          <w:rFonts w:hint="eastAsia"/>
        </w:rPr>
        <w:tab/>
      </w:r>
      <w:r w:rsidR="00C87963">
        <w:rPr>
          <w:rFonts w:hint="eastAsia"/>
        </w:rPr>
        <w:t xml:space="preserve">　８，５</w:t>
      </w:r>
      <w:r w:rsidR="009F5B12">
        <w:rPr>
          <w:rFonts w:hint="eastAsia"/>
        </w:rPr>
        <w:t>００</w:t>
      </w:r>
      <w:r w:rsidRPr="009155FE">
        <w:rPr>
          <w:rFonts w:hint="eastAsia"/>
        </w:rPr>
        <w:t>円程度</w:t>
      </w:r>
    </w:p>
    <w:p w:rsidR="004D05DC" w:rsidRPr="009155FE" w:rsidRDefault="004D05DC">
      <w:pPr>
        <w:tabs>
          <w:tab w:val="decimal" w:pos="4620"/>
        </w:tabs>
        <w:spacing w:beforeLines="50" w:before="120" w:afterLines="50" w:after="120"/>
        <w:ind w:left="1676" w:hanging="1256"/>
      </w:pPr>
      <w:r w:rsidRPr="009155FE">
        <w:rPr>
          <w:rFonts w:hint="eastAsia"/>
        </w:rPr>
        <w:tab/>
        <w:t xml:space="preserve">　ジャンボ 乗客９名　約</w:t>
      </w:r>
      <w:r w:rsidR="009F5B12">
        <w:rPr>
          <w:rFonts w:hint="eastAsia"/>
        </w:rPr>
        <w:tab/>
      </w:r>
      <w:r w:rsidR="00C87963">
        <w:rPr>
          <w:rFonts w:hint="eastAsia"/>
        </w:rPr>
        <w:t>１１</w:t>
      </w:r>
      <w:r w:rsidR="009F5B12">
        <w:rPr>
          <w:rFonts w:hint="eastAsia"/>
        </w:rPr>
        <w:t>，０００</w:t>
      </w:r>
      <w:r w:rsidRPr="009155FE">
        <w:rPr>
          <w:rFonts w:hint="eastAsia"/>
        </w:rPr>
        <w:t>円程度</w:t>
      </w:r>
    </w:p>
    <w:p w:rsidR="004D05DC" w:rsidRDefault="004D05DC">
      <w:pPr>
        <w:sectPr w:rsidR="004D05DC" w:rsidSect="00A9136D">
          <w:footerReference w:type="default" r:id="rId39"/>
          <w:pgSz w:w="12240" w:h="15840" w:code="1"/>
          <w:pgMar w:top="1134" w:right="1701" w:bottom="1134" w:left="1701" w:header="720" w:footer="720" w:gutter="0"/>
          <w:cols w:space="720"/>
          <w:noEndnote/>
        </w:sectPr>
      </w:pPr>
    </w:p>
    <w:p w:rsidR="004D05DC" w:rsidRDefault="004D05DC">
      <w:pPr>
        <w:pStyle w:val="13"/>
      </w:pPr>
      <w:r>
        <w:rPr>
          <w:rFonts w:hint="eastAsia"/>
        </w:rPr>
        <w:lastRenderedPageBreak/>
        <w:t>Ⅲ　活動について</w:t>
      </w:r>
    </w:p>
    <w:p w:rsidR="004D05DC" w:rsidRDefault="004D05DC">
      <w:pPr>
        <w:pStyle w:val="205051"/>
        <w:numPr>
          <w:ilvl w:val="0"/>
          <w:numId w:val="0"/>
        </w:numPr>
      </w:pPr>
      <w:r>
        <w:rPr>
          <w:rFonts w:hint="eastAsia"/>
        </w:rPr>
        <w:t>1.</w:t>
      </w:r>
      <w:r>
        <w:rPr>
          <w:rFonts w:hint="eastAsia"/>
        </w:rPr>
        <w:t xml:space="preserve">　活動プログラム作成に当たって</w:t>
      </w:r>
    </w:p>
    <w:p w:rsidR="004D05DC" w:rsidRDefault="004D05DC">
      <w:pPr>
        <w:pStyle w:val="5"/>
        <w:spacing w:before="120"/>
      </w:pPr>
      <w:r>
        <w:rPr>
          <w:rFonts w:hint="eastAsia"/>
        </w:rPr>
        <w:t>プログラム作成上の基本的事項</w:t>
      </w:r>
    </w:p>
    <w:p w:rsidR="004D05DC" w:rsidRDefault="004D05DC" w:rsidP="00FF4D3F">
      <w:pPr>
        <w:numPr>
          <w:ilvl w:val="0"/>
          <w:numId w:val="25"/>
        </w:numPr>
        <w:tabs>
          <w:tab w:val="clear" w:pos="420"/>
        </w:tabs>
        <w:spacing w:afterLines="50" w:after="120"/>
        <w:ind w:left="857"/>
      </w:pPr>
      <w:r>
        <w:rPr>
          <w:rFonts w:hint="eastAsia"/>
        </w:rPr>
        <w:t>乗鞍青少年交流の家の性格，機能の上に立って教育目標，活動目標を明確にし，活動の成果をより高める内容・方法にしてください。</w:t>
      </w:r>
    </w:p>
    <w:p w:rsidR="004D05DC" w:rsidRDefault="004D05DC" w:rsidP="00FF4D3F">
      <w:pPr>
        <w:numPr>
          <w:ilvl w:val="0"/>
          <w:numId w:val="25"/>
        </w:numPr>
        <w:tabs>
          <w:tab w:val="clear" w:pos="420"/>
        </w:tabs>
        <w:spacing w:afterLines="50" w:after="120"/>
        <w:ind w:left="857"/>
      </w:pPr>
      <w:r>
        <w:rPr>
          <w:rFonts w:hint="eastAsia"/>
        </w:rPr>
        <w:t>生活のリズムを考え，内容・方法などで無理のないよう，全体的な調和を図るとともに，健康管理，安全等にも充分配慮し，ゆとりのある展開にしてください。</w:t>
      </w:r>
    </w:p>
    <w:p w:rsidR="004D05DC" w:rsidRDefault="004D05DC" w:rsidP="00FF4D3F">
      <w:pPr>
        <w:numPr>
          <w:ilvl w:val="0"/>
          <w:numId w:val="25"/>
        </w:numPr>
        <w:tabs>
          <w:tab w:val="clear" w:pos="420"/>
        </w:tabs>
        <w:spacing w:afterLines="50" w:after="120"/>
        <w:ind w:left="857"/>
      </w:pPr>
      <w:r>
        <w:rPr>
          <w:rFonts w:hint="eastAsia"/>
        </w:rPr>
        <w:t>大自然の中での活動を促進する意味から，野外活動等の体験学習を積極的に取り入れてください。当所の野外活動プログラムでは，雨天時も可能なものがあります。ただし，荒天時に備えての代替プログラムの準備をしてください。</w:t>
      </w:r>
    </w:p>
    <w:p w:rsidR="004D05DC" w:rsidRDefault="004D05DC" w:rsidP="00FF4D3F">
      <w:pPr>
        <w:numPr>
          <w:ilvl w:val="0"/>
          <w:numId w:val="25"/>
        </w:numPr>
        <w:tabs>
          <w:tab w:val="clear" w:pos="420"/>
        </w:tabs>
        <w:spacing w:afterLines="50" w:after="120"/>
        <w:ind w:left="857"/>
      </w:pPr>
      <w:r>
        <w:rPr>
          <w:rFonts w:hint="eastAsia"/>
        </w:rPr>
        <w:t>コース別プログラムを考える場合は，事前に各コースの人員を把握し，指導体制を確立しておいてください。</w:t>
      </w:r>
    </w:p>
    <w:p w:rsidR="004D05DC" w:rsidRDefault="004D05DC" w:rsidP="00FF4D3F">
      <w:pPr>
        <w:numPr>
          <w:ilvl w:val="0"/>
          <w:numId w:val="25"/>
        </w:numPr>
        <w:tabs>
          <w:tab w:val="clear" w:pos="420"/>
        </w:tabs>
        <w:spacing w:afterLines="50" w:after="120"/>
        <w:ind w:left="857"/>
      </w:pPr>
      <w:r>
        <w:rPr>
          <w:rFonts w:hint="eastAsia"/>
        </w:rPr>
        <w:t>全て，指導依頼の「依存型」にならず，自主的活動も含め，より効果的な指導の在り方を乗鞍青少年交流の家との連携の上で考えてください。</w:t>
      </w:r>
    </w:p>
    <w:p w:rsidR="004D05DC" w:rsidRDefault="000D4A85" w:rsidP="00FF4D3F">
      <w:pPr>
        <w:numPr>
          <w:ilvl w:val="0"/>
          <w:numId w:val="25"/>
        </w:numPr>
        <w:tabs>
          <w:tab w:val="clear" w:pos="420"/>
        </w:tabs>
        <w:spacing w:afterLines="50" w:after="120"/>
        <w:ind w:left="857"/>
      </w:pPr>
      <w:r>
        <w:rPr>
          <w:rFonts w:hint="eastAsia"/>
        </w:rPr>
        <w:t>効果的に研修活動をおこな</w:t>
      </w:r>
      <w:r w:rsidR="004D05DC">
        <w:rPr>
          <w:rFonts w:hint="eastAsia"/>
        </w:rPr>
        <w:t>うには，「事前指導」から「事後指導」まで，すべての日程を含めた活動プログラムを充分検討し，立案・展開することが大切です。</w:t>
      </w:r>
    </w:p>
    <w:p w:rsidR="004D05DC" w:rsidRDefault="004D05DC">
      <w:pPr>
        <w:pStyle w:val="5"/>
        <w:spacing w:before="120"/>
      </w:pPr>
      <w:r>
        <w:rPr>
          <w:rFonts w:hint="eastAsia"/>
        </w:rPr>
        <w:t>事前打合せ及びプログラム相談</w:t>
      </w:r>
    </w:p>
    <w:p w:rsidR="004D05DC" w:rsidRDefault="004D05DC" w:rsidP="003277C9">
      <w:pPr>
        <w:pStyle w:val="40"/>
        <w:tabs>
          <w:tab w:val="clear" w:pos="420"/>
        </w:tabs>
        <w:spacing w:afterLines="50" w:after="120"/>
        <w:ind w:left="857" w:firstLine="0"/>
      </w:pPr>
      <w:r>
        <w:rPr>
          <w:rFonts w:hint="eastAsia"/>
        </w:rPr>
        <w:t>プログラムを充実させるために，事前打合せ，事前踏査及びプログラムの相談等に対応します。事前に連絡の上，ご来所ください。（担当者の体験宿泊をおすすめします。）</w:t>
      </w:r>
    </w:p>
    <w:p w:rsidR="004D05DC" w:rsidRDefault="004D05DC">
      <w:pPr>
        <w:pStyle w:val="5"/>
        <w:spacing w:before="120"/>
      </w:pPr>
      <w:r>
        <w:rPr>
          <w:rFonts w:hint="eastAsia"/>
        </w:rPr>
        <w:t>研修活動への協力</w:t>
      </w:r>
    </w:p>
    <w:p w:rsidR="004D05DC" w:rsidRPr="00274699" w:rsidRDefault="0011530D" w:rsidP="00E732B4">
      <w:pPr>
        <w:spacing w:afterLines="50" w:after="120"/>
        <w:ind w:leftChars="420" w:left="882"/>
        <w:rPr>
          <w:u w:val="wavyHeavy"/>
        </w:rPr>
      </w:pPr>
      <w:r>
        <w:rPr>
          <w:rFonts w:hint="eastAsia"/>
        </w:rPr>
        <w:t>星座観察</w:t>
      </w:r>
      <w:r w:rsidR="003277C9" w:rsidRPr="00274699">
        <w:rPr>
          <w:rFonts w:hint="eastAsia"/>
        </w:rPr>
        <w:t>・クライミングウォール</w:t>
      </w:r>
      <w:r w:rsidR="007F2729" w:rsidRPr="00274699">
        <w:rPr>
          <w:rFonts w:hint="eastAsia"/>
        </w:rPr>
        <w:t>について</w:t>
      </w:r>
      <w:r w:rsidR="004D05DC" w:rsidRPr="00274699">
        <w:rPr>
          <w:rFonts w:hint="eastAsia"/>
        </w:rPr>
        <w:t>指導者が必要な場合は，</w:t>
      </w:r>
      <w:r w:rsidR="00FD6E79" w:rsidRPr="00274699">
        <w:rPr>
          <w:rFonts w:hint="eastAsia"/>
        </w:rPr>
        <w:t>ご相談くだ</w:t>
      </w:r>
      <w:r w:rsidR="007F2729" w:rsidRPr="00274699">
        <w:rPr>
          <w:rFonts w:hint="eastAsia"/>
        </w:rPr>
        <w:t>さい</w:t>
      </w:r>
      <w:r w:rsidR="004D05DC" w:rsidRPr="00274699">
        <w:rPr>
          <w:rFonts w:hint="eastAsia"/>
        </w:rPr>
        <w:t>。</w:t>
      </w:r>
      <w:r w:rsidR="004D05DC" w:rsidRPr="00274699">
        <w:rPr>
          <w:rFonts w:hint="eastAsia"/>
          <w:u w:val="wavyHeavy"/>
        </w:rPr>
        <w:t>（経費は団体負担）</w:t>
      </w:r>
    </w:p>
    <w:p w:rsidR="00E732B4" w:rsidRPr="0011530D" w:rsidRDefault="00E732B4" w:rsidP="003277C9">
      <w:pPr>
        <w:spacing w:afterLines="50" w:after="120"/>
        <w:ind w:leftChars="320" w:left="672" w:firstLineChars="100" w:firstLine="210"/>
      </w:pPr>
      <w:r w:rsidRPr="00274699">
        <w:rPr>
          <w:rFonts w:hint="eastAsia"/>
        </w:rPr>
        <w:t>※</w:t>
      </w:r>
      <w:r w:rsidR="00784D59" w:rsidRPr="0011530D">
        <w:rPr>
          <w:rFonts w:hint="eastAsia"/>
        </w:rPr>
        <w:t>星座観察：</w:t>
      </w:r>
      <w:r w:rsidRPr="0011530D">
        <w:rPr>
          <w:rFonts w:hint="eastAsia"/>
        </w:rPr>
        <w:t>冬期（１２月～３月</w:t>
      </w:r>
      <w:r w:rsidR="00274699" w:rsidRPr="0011530D">
        <w:rPr>
          <w:rFonts w:hint="eastAsia"/>
        </w:rPr>
        <w:t>）は依頼不可</w:t>
      </w:r>
      <w:r w:rsidRPr="0011530D">
        <w:rPr>
          <w:rFonts w:hint="eastAsia"/>
        </w:rPr>
        <w:t>。</w:t>
      </w:r>
    </w:p>
    <w:p w:rsidR="00EB6EDC" w:rsidRPr="0011530D" w:rsidRDefault="00EB6EDC" w:rsidP="003277C9">
      <w:pPr>
        <w:spacing w:afterLines="50" w:after="120"/>
        <w:ind w:leftChars="320" w:left="672" w:firstLineChars="100" w:firstLine="210"/>
      </w:pPr>
      <w:r w:rsidRPr="0011530D">
        <w:rPr>
          <w:rFonts w:hint="eastAsia"/>
        </w:rPr>
        <w:t>※クライミングウォール：冬期（</w:t>
      </w:r>
      <w:r w:rsidR="0011530D">
        <w:rPr>
          <w:rFonts w:hint="eastAsia"/>
        </w:rPr>
        <w:t>１２</w:t>
      </w:r>
      <w:r w:rsidRPr="0011530D">
        <w:rPr>
          <w:rFonts w:hint="eastAsia"/>
        </w:rPr>
        <w:t>月～</w:t>
      </w:r>
      <w:r w:rsidR="0011530D">
        <w:rPr>
          <w:rFonts w:hint="eastAsia"/>
        </w:rPr>
        <w:t>３</w:t>
      </w:r>
      <w:r w:rsidRPr="0011530D">
        <w:rPr>
          <w:rFonts w:hint="eastAsia"/>
        </w:rPr>
        <w:t>月）は夜のプログラムは不可</w:t>
      </w:r>
    </w:p>
    <w:p w:rsidR="004D05DC" w:rsidRDefault="004D05DC">
      <w:pPr>
        <w:pStyle w:val="5"/>
        <w:spacing w:before="120"/>
      </w:pPr>
      <w:r>
        <w:rPr>
          <w:rFonts w:hint="eastAsia"/>
        </w:rPr>
        <w:t>資料等</w:t>
      </w:r>
    </w:p>
    <w:p w:rsidR="004D05DC" w:rsidRDefault="004D05DC">
      <w:pPr>
        <w:ind w:leftChars="320" w:left="672"/>
      </w:pPr>
      <w:r w:rsidRPr="002F6D18">
        <w:rPr>
          <w:rFonts w:hint="eastAsia"/>
        </w:rPr>
        <w:t>各プログラム</w:t>
      </w:r>
      <w:r w:rsidR="0008197A" w:rsidRPr="002F6D18">
        <w:rPr>
          <w:rFonts w:hint="eastAsia"/>
        </w:rPr>
        <w:t>の詳しい内容については，ホームページをご覧ください</w:t>
      </w:r>
      <w:r w:rsidRPr="002F6D18">
        <w:rPr>
          <w:rFonts w:hint="eastAsia"/>
        </w:rPr>
        <w:t>。</w:t>
      </w:r>
    </w:p>
    <w:p w:rsidR="009D35F1" w:rsidRPr="009D35F1" w:rsidRDefault="009D35F1" w:rsidP="009D35F1"/>
    <w:p w:rsidR="004D05DC" w:rsidRDefault="004D05DC">
      <w:pPr>
        <w:numPr>
          <w:ilvl w:val="0"/>
          <w:numId w:val="22"/>
        </w:numPr>
        <w:sectPr w:rsidR="004D05DC" w:rsidSect="00A9136D">
          <w:footerReference w:type="default" r:id="rId40"/>
          <w:pgSz w:w="12240" w:h="15840" w:code="1"/>
          <w:pgMar w:top="1134" w:right="1701" w:bottom="1134" w:left="1701" w:header="720" w:footer="720" w:gutter="0"/>
          <w:cols w:space="720"/>
          <w:noEndnote/>
        </w:sectPr>
      </w:pPr>
    </w:p>
    <w:p w:rsidR="004D05DC" w:rsidRDefault="004D05DC" w:rsidP="00937583">
      <w:pPr>
        <w:pStyle w:val="205051"/>
        <w:numPr>
          <w:ilvl w:val="0"/>
          <w:numId w:val="0"/>
        </w:numPr>
        <w:ind w:left="567" w:hanging="567"/>
      </w:pPr>
      <w:r>
        <w:rPr>
          <w:rFonts w:hint="eastAsia"/>
        </w:rPr>
        <w:lastRenderedPageBreak/>
        <w:t xml:space="preserve">2. </w:t>
      </w:r>
      <w:r>
        <w:rPr>
          <w:rFonts w:hint="eastAsia"/>
        </w:rPr>
        <w:t>活動プログラム</w:t>
      </w:r>
      <w:r>
        <w:rPr>
          <w:rFonts w:hint="eastAsia"/>
        </w:rPr>
        <w:t xml:space="preserve"> </w:t>
      </w:r>
    </w:p>
    <w:p w:rsidR="004D05DC" w:rsidRDefault="004D05DC">
      <w:pPr>
        <w:pStyle w:val="3"/>
        <w:ind w:left="680" w:hanging="680"/>
        <w:rPr>
          <w:bdr w:val="single" w:sz="4" w:space="0" w:color="auto"/>
        </w:rPr>
      </w:pPr>
      <w:r w:rsidRPr="005E48AC">
        <w:rPr>
          <w:rFonts w:hint="eastAsia"/>
          <w:spacing w:val="211"/>
          <w:kern w:val="0"/>
          <w:bdr w:val="single" w:sz="4" w:space="0" w:color="auto"/>
          <w:fitText w:val="2892" w:id="-1582579200"/>
        </w:rPr>
        <w:t>①野外活</w:t>
      </w:r>
      <w:r w:rsidRPr="005E48AC">
        <w:rPr>
          <w:rFonts w:hint="eastAsia"/>
          <w:kern w:val="0"/>
          <w:bdr w:val="single" w:sz="4" w:space="0" w:color="auto"/>
          <w:fitText w:val="2892" w:id="-1582579200"/>
        </w:rPr>
        <w:t>動</w:t>
      </w:r>
    </w:p>
    <w:p w:rsidR="004D05DC" w:rsidRDefault="004D05DC">
      <w:pPr>
        <w:pStyle w:val="3"/>
        <w:spacing w:after="0"/>
        <w:ind w:left="680" w:hanging="680"/>
        <w:rPr>
          <w:kern w:val="0"/>
        </w:rPr>
      </w:pPr>
      <w:r>
        <w:rPr>
          <w:rFonts w:hint="eastAsia"/>
          <w:kern w:val="0"/>
          <w:shd w:val="pct15" w:color="auto" w:fill="FFFFFF"/>
        </w:rPr>
        <w:t>ア．</w:t>
      </w:r>
      <w:r>
        <w:rPr>
          <w:rFonts w:hint="eastAsia"/>
          <w:spacing w:val="181"/>
          <w:kern w:val="0"/>
          <w:shd w:val="pct15" w:color="auto" w:fill="FFFFFF"/>
          <w:fitText w:val="2651" w:id="-1582577919"/>
        </w:rPr>
        <w:t>丸黒山登</w:t>
      </w:r>
      <w:r>
        <w:rPr>
          <w:rFonts w:hint="eastAsia"/>
          <w:kern w:val="0"/>
          <w:shd w:val="pct15" w:color="auto" w:fill="FFFFFF"/>
          <w:fitText w:val="2651" w:id="-1582577919"/>
        </w:rPr>
        <w:t>山</w:t>
      </w:r>
    </w:p>
    <w:tbl>
      <w:tblPr>
        <w:tblW w:w="5468" w:type="pct"/>
        <w:tblInd w:w="-98" w:type="dxa"/>
        <w:tblLook w:val="01E0" w:firstRow="1" w:lastRow="1" w:firstColumn="1" w:lastColumn="1" w:noHBand="0" w:noVBand="0"/>
      </w:tblPr>
      <w:tblGrid>
        <w:gridCol w:w="621"/>
        <w:gridCol w:w="2016"/>
        <w:gridCol w:w="7028"/>
      </w:tblGrid>
      <w:tr w:rsidR="004D05DC">
        <w:trPr>
          <w:trHeight w:val="1111"/>
        </w:trPr>
        <w:tc>
          <w:tcPr>
            <w:tcW w:w="321" w:type="pct"/>
          </w:tcPr>
          <w:p w:rsidR="004D05DC" w:rsidRDefault="004D05DC" w:rsidP="00937583">
            <w:pPr>
              <w:pStyle w:val="2"/>
              <w:adjustRightInd w:val="0"/>
              <w:snapToGrid w:val="0"/>
              <w:spacing w:line="240" w:lineRule="atLeast"/>
              <w:rPr>
                <w:kern w:val="0"/>
                <w:sz w:val="20"/>
                <w:szCs w:val="20"/>
              </w:rPr>
            </w:pPr>
          </w:p>
        </w:tc>
        <w:tc>
          <w:tcPr>
            <w:tcW w:w="1043" w:type="pct"/>
          </w:tcPr>
          <w:p w:rsidR="004D05DC" w:rsidRDefault="004D05DC" w:rsidP="00937583">
            <w:pPr>
              <w:adjustRightInd w:val="0"/>
              <w:snapToGrid w:val="0"/>
              <w:spacing w:line="240" w:lineRule="atLeast"/>
              <w:jc w:val="distribute"/>
            </w:pPr>
            <w:r>
              <w:rPr>
                <w:rFonts w:hint="eastAsia"/>
              </w:rPr>
              <w:t>活動のねらい</w:t>
            </w:r>
          </w:p>
        </w:tc>
        <w:tc>
          <w:tcPr>
            <w:tcW w:w="3636" w:type="pct"/>
          </w:tcPr>
          <w:p w:rsidR="00937583" w:rsidRDefault="004D05DC" w:rsidP="00937583">
            <w:pPr>
              <w:pStyle w:val="6pt"/>
              <w:numPr>
                <w:ilvl w:val="0"/>
                <w:numId w:val="0"/>
              </w:numPr>
              <w:adjustRightInd w:val="0"/>
              <w:snapToGrid w:val="0"/>
              <w:spacing w:afterLines="50" w:after="120" w:line="240" w:lineRule="atLeast"/>
            </w:pPr>
            <w:r>
              <w:rPr>
                <w:rFonts w:hint="eastAsia"/>
              </w:rPr>
              <w:t>日常生活にはない自然を味わいながら自分の足で汗を流して登頂することで，他のスポーツとは違った充実感を得る。また手をさしのべたり声を掛け合ったりして，仲間と登る喜びを体感することで，協力や励まし合う心を育てる。</w:t>
            </w:r>
          </w:p>
        </w:tc>
      </w:tr>
      <w:tr w:rsidR="004D05DC" w:rsidTr="00AA5D9A">
        <w:trPr>
          <w:trHeight w:val="545"/>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実施可能期間</w:t>
            </w:r>
          </w:p>
        </w:tc>
        <w:tc>
          <w:tcPr>
            <w:tcW w:w="3636" w:type="pct"/>
          </w:tcPr>
          <w:p w:rsidR="004D05DC" w:rsidRDefault="00AA5D9A" w:rsidP="00937583">
            <w:pPr>
              <w:pStyle w:val="6pt"/>
              <w:numPr>
                <w:ilvl w:val="0"/>
                <w:numId w:val="0"/>
              </w:numPr>
              <w:adjustRightInd w:val="0"/>
              <w:snapToGrid w:val="0"/>
              <w:spacing w:beforeLines="50" w:before="120" w:afterLines="50" w:after="120" w:line="240" w:lineRule="atLeast"/>
            </w:pPr>
            <w:r>
              <w:rPr>
                <w:rFonts w:hint="eastAsia"/>
              </w:rPr>
              <w:t>6月</w:t>
            </w:r>
            <w:r w:rsidR="004D05DC">
              <w:rPr>
                <w:rFonts w:hint="eastAsia"/>
              </w:rPr>
              <w:t>～</w:t>
            </w:r>
            <w:r>
              <w:rPr>
                <w:rFonts w:hint="eastAsia"/>
              </w:rPr>
              <w:t>10月</w:t>
            </w:r>
            <w:r w:rsidR="00FA4B58">
              <w:rPr>
                <w:rFonts w:hint="eastAsia"/>
              </w:rPr>
              <w:t>。</w:t>
            </w:r>
          </w:p>
        </w:tc>
      </w:tr>
      <w:tr w:rsidR="004D05DC">
        <w:trPr>
          <w:trHeight w:val="734"/>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コースと所要時間</w:t>
            </w:r>
          </w:p>
        </w:tc>
        <w:tc>
          <w:tcPr>
            <w:tcW w:w="3636" w:type="pct"/>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w:t>
            </w:r>
            <w:r>
              <w:rPr>
                <w:rFonts w:hint="eastAsia"/>
                <w:spacing w:val="210"/>
                <w:kern w:val="0"/>
                <w:fitText w:val="840" w:id="-1582110208"/>
              </w:rPr>
              <w:t>距</w:t>
            </w:r>
            <w:r>
              <w:rPr>
                <w:rFonts w:hint="eastAsia"/>
                <w:kern w:val="0"/>
                <w:fitText w:val="840" w:id="-1582110208"/>
              </w:rPr>
              <w:t>離</w:t>
            </w:r>
            <w:r>
              <w:rPr>
                <w:rFonts w:hint="eastAsia"/>
              </w:rPr>
              <w:t>＝片道　約　6km　標高差　446ｍ</w:t>
            </w:r>
            <w:r>
              <w:br/>
            </w:r>
            <w:r>
              <w:rPr>
                <w:rFonts w:hint="eastAsia"/>
              </w:rPr>
              <w:t>・所要時間＝上り　2.5～3時間　下り　2～2.5時間</w:t>
            </w:r>
          </w:p>
        </w:tc>
      </w:tr>
      <w:tr w:rsidR="004D05DC">
        <w:trPr>
          <w:trHeight w:val="408"/>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貸出物品（無料）</w:t>
            </w:r>
          </w:p>
        </w:tc>
        <w:tc>
          <w:tcPr>
            <w:tcW w:w="3636" w:type="pct"/>
          </w:tcPr>
          <w:p w:rsidR="004D05DC" w:rsidRDefault="00B921CF" w:rsidP="00937583">
            <w:pPr>
              <w:pStyle w:val="6pt"/>
              <w:numPr>
                <w:ilvl w:val="0"/>
                <w:numId w:val="0"/>
              </w:numPr>
              <w:adjustRightInd w:val="0"/>
              <w:snapToGrid w:val="0"/>
              <w:spacing w:beforeLines="50" w:before="120" w:afterLines="50" w:after="120" w:line="240" w:lineRule="atLeast"/>
            </w:pPr>
            <w:r>
              <w:rPr>
                <w:rFonts w:hint="eastAsia"/>
              </w:rPr>
              <w:t>無線機・</w:t>
            </w:r>
            <w:r w:rsidRPr="002F6D18">
              <w:rPr>
                <w:rFonts w:hint="eastAsia"/>
              </w:rPr>
              <w:t>トイレ用ツェルト（簡易テント）</w:t>
            </w:r>
            <w:r w:rsidR="004D05DC">
              <w:rPr>
                <w:rFonts w:hint="eastAsia"/>
              </w:rPr>
              <w:t>など。</w:t>
            </w:r>
          </w:p>
        </w:tc>
      </w:tr>
      <w:tr w:rsidR="004D05DC">
        <w:trPr>
          <w:trHeight w:val="620"/>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準備するもの</w:t>
            </w:r>
          </w:p>
        </w:tc>
        <w:tc>
          <w:tcPr>
            <w:tcW w:w="3636" w:type="pct"/>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雨具・水筒・</w:t>
            </w:r>
            <w:r w:rsidR="00B921CF" w:rsidRPr="002F6D18">
              <w:rPr>
                <w:rFonts w:hint="eastAsia"/>
              </w:rPr>
              <w:t>帽子</w:t>
            </w:r>
            <w:r w:rsidR="00B921CF">
              <w:rPr>
                <w:rFonts w:hint="eastAsia"/>
              </w:rPr>
              <w:t>・</w:t>
            </w:r>
            <w:r w:rsidR="002F6D18">
              <w:rPr>
                <w:rFonts w:hint="eastAsia"/>
              </w:rPr>
              <w:t>手袋（軍手）・</w:t>
            </w:r>
            <w:r>
              <w:rPr>
                <w:rFonts w:hint="eastAsia"/>
              </w:rPr>
              <w:t>リュック以外特別な持ち物や装備は不要。普段の服装と運動靴でよい。</w:t>
            </w:r>
          </w:p>
        </w:tc>
      </w:tr>
      <w:tr w:rsidR="004D05DC">
        <w:trPr>
          <w:trHeight w:val="269"/>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事前準備</w:t>
            </w:r>
          </w:p>
        </w:tc>
        <w:tc>
          <w:tcPr>
            <w:tcW w:w="3636" w:type="pct"/>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指導運営上，下見登山と当所との打合せが必要。</w:t>
            </w:r>
          </w:p>
        </w:tc>
      </w:tr>
    </w:tbl>
    <w:p w:rsidR="004D05DC" w:rsidRDefault="004D05DC" w:rsidP="00937583">
      <w:pPr>
        <w:pStyle w:val="3"/>
        <w:spacing w:after="0" w:line="240" w:lineRule="atLeast"/>
        <w:ind w:left="680" w:hanging="680"/>
        <w:rPr>
          <w:spacing w:val="80"/>
          <w:kern w:val="0"/>
          <w:shd w:val="pct15" w:color="auto" w:fill="FFFFFF"/>
        </w:rPr>
      </w:pPr>
      <w:r>
        <w:rPr>
          <w:rFonts w:hint="eastAsia"/>
          <w:kern w:val="0"/>
          <w:shd w:val="pct15" w:color="auto" w:fill="FFFFFF"/>
        </w:rPr>
        <w:t>イ．</w:t>
      </w:r>
      <w:r w:rsidRPr="00AA5D9A">
        <w:rPr>
          <w:rFonts w:hint="eastAsia"/>
          <w:spacing w:val="181"/>
          <w:kern w:val="0"/>
          <w:shd w:val="pct15" w:color="auto" w:fill="FFFFFF"/>
          <w:fitText w:val="2651" w:id="-1580503040"/>
        </w:rPr>
        <w:t>ハイキン</w:t>
      </w:r>
      <w:r w:rsidRPr="00AA5D9A">
        <w:rPr>
          <w:rFonts w:hint="eastAsia"/>
          <w:kern w:val="0"/>
          <w:shd w:val="pct15" w:color="auto" w:fill="FFFFFF"/>
          <w:fitText w:val="2651" w:id="-1580503040"/>
        </w:rPr>
        <w:t>グ</w:t>
      </w:r>
    </w:p>
    <w:tbl>
      <w:tblPr>
        <w:tblW w:w="10386" w:type="dxa"/>
        <w:tblInd w:w="-102" w:type="dxa"/>
        <w:tblLook w:val="01E0" w:firstRow="1" w:lastRow="1" w:firstColumn="1" w:lastColumn="1" w:noHBand="0" w:noVBand="0"/>
      </w:tblPr>
      <w:tblGrid>
        <w:gridCol w:w="646"/>
        <w:gridCol w:w="2060"/>
        <w:gridCol w:w="7200"/>
        <w:gridCol w:w="480"/>
      </w:tblGrid>
      <w:tr w:rsidR="004D05DC">
        <w:trPr>
          <w:gridAfter w:val="1"/>
          <w:wAfter w:w="480" w:type="dxa"/>
          <w:trHeight w:val="1025"/>
        </w:trPr>
        <w:tc>
          <w:tcPr>
            <w:tcW w:w="646" w:type="dxa"/>
          </w:tcPr>
          <w:p w:rsidR="004D05DC" w:rsidRDefault="004D05DC" w:rsidP="00C13522">
            <w:pPr>
              <w:pStyle w:val="2"/>
              <w:numPr>
                <w:ilvl w:val="0"/>
                <w:numId w:val="50"/>
              </w:numPr>
              <w:spacing w:beforeLines="50" w:before="120" w:line="240" w:lineRule="atLeast"/>
            </w:pPr>
          </w:p>
        </w:tc>
        <w:tc>
          <w:tcPr>
            <w:tcW w:w="2060" w:type="dxa"/>
          </w:tcPr>
          <w:p w:rsidR="004D05DC" w:rsidRDefault="004D05DC" w:rsidP="00937583">
            <w:pPr>
              <w:pStyle w:val="6pt"/>
              <w:numPr>
                <w:ilvl w:val="0"/>
                <w:numId w:val="0"/>
              </w:numPr>
              <w:spacing w:beforeLines="50" w:before="120" w:line="240" w:lineRule="atLeast"/>
              <w:jc w:val="distribute"/>
            </w:pPr>
            <w:r>
              <w:rPr>
                <w:rFonts w:hint="eastAsia"/>
              </w:rPr>
              <w:t>活動のねらい</w:t>
            </w:r>
          </w:p>
        </w:tc>
        <w:tc>
          <w:tcPr>
            <w:tcW w:w="7200" w:type="dxa"/>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四季折々の豊かな自然との触れ合いは，心のリフレッシュにつながり，自然への理解を深め自然環境保護の意識を高める。また仲間との語らいは，仲間の再発見や仲間意識の高揚を図る場となる。</w:t>
            </w:r>
          </w:p>
        </w:tc>
      </w:tr>
      <w:tr w:rsidR="004D05DC">
        <w:trPr>
          <w:gridAfter w:val="1"/>
          <w:wAfter w:w="480" w:type="dxa"/>
          <w:trHeight w:val="605"/>
        </w:trPr>
        <w:tc>
          <w:tcPr>
            <w:tcW w:w="646" w:type="dxa"/>
          </w:tcPr>
          <w:p w:rsidR="004D05DC" w:rsidRDefault="004D05DC" w:rsidP="00C13522">
            <w:pPr>
              <w:pStyle w:val="2"/>
              <w:numPr>
                <w:ilvl w:val="0"/>
                <w:numId w:val="32"/>
              </w:numPr>
              <w:spacing w:beforeLines="50" w:before="120" w:line="240" w:lineRule="atLeast"/>
              <w:rPr>
                <w:sz w:val="20"/>
                <w:szCs w:val="20"/>
              </w:rPr>
            </w:pPr>
          </w:p>
        </w:tc>
        <w:tc>
          <w:tcPr>
            <w:tcW w:w="2060" w:type="dxa"/>
          </w:tcPr>
          <w:p w:rsidR="004D05DC" w:rsidRDefault="004D05DC" w:rsidP="00B15C9C">
            <w:pPr>
              <w:pStyle w:val="6pt"/>
              <w:numPr>
                <w:ilvl w:val="0"/>
                <w:numId w:val="0"/>
              </w:numPr>
              <w:spacing w:beforeLines="50" w:before="120" w:line="240" w:lineRule="atLeast"/>
              <w:jc w:val="distribute"/>
            </w:pPr>
            <w:r>
              <w:rPr>
                <w:rFonts w:hint="eastAsia"/>
              </w:rPr>
              <w:t>実施可能期間</w:t>
            </w:r>
          </w:p>
        </w:tc>
        <w:tc>
          <w:tcPr>
            <w:tcW w:w="7200" w:type="dxa"/>
          </w:tcPr>
          <w:p w:rsidR="004D05DC" w:rsidRDefault="00AA5D9A" w:rsidP="00937583">
            <w:pPr>
              <w:pStyle w:val="6pt"/>
              <w:numPr>
                <w:ilvl w:val="0"/>
                <w:numId w:val="0"/>
              </w:numPr>
              <w:adjustRightInd w:val="0"/>
              <w:snapToGrid w:val="0"/>
              <w:spacing w:beforeLines="50" w:before="120" w:afterLines="50" w:after="120" w:line="240" w:lineRule="atLeast"/>
            </w:pPr>
            <w:r>
              <w:rPr>
                <w:rFonts w:hint="eastAsia"/>
              </w:rPr>
              <w:t>5月</w:t>
            </w:r>
            <w:r w:rsidR="004D05DC">
              <w:rPr>
                <w:rFonts w:hint="eastAsia"/>
              </w:rPr>
              <w:t>～11月中旬。残雪の雪上ハイキング（輪かんじき，スノーシューを使って）では動物の足跡等を見つけることができる。</w:t>
            </w:r>
          </w:p>
        </w:tc>
      </w:tr>
      <w:tr w:rsidR="004D05DC" w:rsidRPr="00212256" w:rsidTr="00327860">
        <w:trPr>
          <w:trHeight w:val="1343"/>
        </w:trPr>
        <w:tc>
          <w:tcPr>
            <w:tcW w:w="646" w:type="dxa"/>
          </w:tcPr>
          <w:p w:rsidR="004D05DC" w:rsidRDefault="004D05DC" w:rsidP="00937583">
            <w:pPr>
              <w:pStyle w:val="2"/>
              <w:numPr>
                <w:ilvl w:val="0"/>
                <w:numId w:val="32"/>
              </w:numPr>
              <w:spacing w:beforeLines="50" w:before="120" w:line="240" w:lineRule="atLeast"/>
              <w:rPr>
                <w:sz w:val="20"/>
                <w:szCs w:val="20"/>
              </w:rPr>
            </w:pPr>
          </w:p>
        </w:tc>
        <w:tc>
          <w:tcPr>
            <w:tcW w:w="2060" w:type="dxa"/>
          </w:tcPr>
          <w:p w:rsidR="004D05DC" w:rsidRPr="00327860" w:rsidRDefault="004D05DC" w:rsidP="00327860">
            <w:pPr>
              <w:pStyle w:val="6pt"/>
              <w:numPr>
                <w:ilvl w:val="0"/>
                <w:numId w:val="0"/>
              </w:numPr>
              <w:spacing w:beforeLines="50" w:before="120" w:line="240" w:lineRule="atLeast"/>
              <w:jc w:val="right"/>
            </w:pPr>
            <w:r w:rsidRPr="0024230E">
              <w:rPr>
                <w:rFonts w:hint="eastAsia"/>
                <w:spacing w:val="15"/>
                <w:kern w:val="0"/>
                <w:fitText w:val="1785" w:id="47874561"/>
              </w:rPr>
              <w:t>コースと所要時</w:t>
            </w:r>
            <w:r w:rsidRPr="0024230E">
              <w:rPr>
                <w:rFonts w:hint="eastAsia"/>
                <w:spacing w:val="-52"/>
                <w:kern w:val="0"/>
                <w:fitText w:val="1785" w:id="47874561"/>
              </w:rPr>
              <w:t>間</w:t>
            </w:r>
            <w:r>
              <w:br/>
            </w:r>
            <w:r>
              <w:rPr>
                <w:rFonts w:hint="eastAsia"/>
              </w:rPr>
              <w:t>&lt;モデル例&gt;①</w:t>
            </w:r>
            <w:r>
              <w:br/>
            </w:r>
            <w:r>
              <w:rPr>
                <w:rFonts w:hint="eastAsia"/>
              </w:rPr>
              <w:t>②</w:t>
            </w:r>
            <w:r>
              <w:rPr>
                <w:rFonts w:hint="eastAsia"/>
              </w:rPr>
              <w:br/>
              <w:t>③</w:t>
            </w:r>
          </w:p>
        </w:tc>
        <w:tc>
          <w:tcPr>
            <w:tcW w:w="7680" w:type="dxa"/>
            <w:gridSpan w:val="2"/>
          </w:tcPr>
          <w:p w:rsidR="004D05DC" w:rsidRDefault="004D05DC" w:rsidP="00327860">
            <w:pPr>
              <w:pStyle w:val="6pt"/>
              <w:numPr>
                <w:ilvl w:val="0"/>
                <w:numId w:val="0"/>
              </w:numPr>
              <w:spacing w:beforeLines="50" w:before="120" w:line="240" w:lineRule="atLeast"/>
            </w:pPr>
            <w:r>
              <w:rPr>
                <w:rFonts w:hint="eastAsia"/>
              </w:rPr>
              <w:t>尾根や車道，スキー場内を使って，半日から1日のコース。</w:t>
            </w:r>
            <w:r>
              <w:br/>
            </w:r>
            <w:r>
              <w:rPr>
                <w:rFonts w:hint="eastAsia"/>
              </w:rPr>
              <w:t xml:space="preserve">御岳見晴台東屋往復　　 3km </w:t>
            </w:r>
            <w:r w:rsidR="00212256">
              <w:rPr>
                <w:rFonts w:hint="eastAsia"/>
              </w:rPr>
              <w:t xml:space="preserve">････ </w:t>
            </w:r>
            <w:r w:rsidR="00212256" w:rsidRPr="00791140">
              <w:rPr>
                <w:rFonts w:hint="eastAsia"/>
              </w:rPr>
              <w:t>1</w:t>
            </w:r>
            <w:r w:rsidRPr="00791140">
              <w:rPr>
                <w:rFonts w:hint="eastAsia"/>
              </w:rPr>
              <w:t>.5</w:t>
            </w:r>
            <w:r w:rsidR="00212256" w:rsidRPr="00791140">
              <w:rPr>
                <w:rFonts w:hint="eastAsia"/>
              </w:rPr>
              <w:t xml:space="preserve"> </w:t>
            </w:r>
            <w:r w:rsidRPr="00791140">
              <w:rPr>
                <w:rFonts w:hint="eastAsia"/>
              </w:rPr>
              <w:t>～</w:t>
            </w:r>
            <w:r w:rsidR="00212256" w:rsidRPr="00791140">
              <w:rPr>
                <w:rFonts w:hint="eastAsia"/>
              </w:rPr>
              <w:t xml:space="preserve"> 2.5</w:t>
            </w:r>
            <w:r w:rsidRPr="00791140">
              <w:rPr>
                <w:rFonts w:hint="eastAsia"/>
              </w:rPr>
              <w:t>時間</w:t>
            </w:r>
            <w:r w:rsidRPr="00791140">
              <w:br/>
            </w:r>
            <w:r w:rsidRPr="00791140">
              <w:rPr>
                <w:rFonts w:hint="eastAsia"/>
              </w:rPr>
              <w:t>カブト山往復　　　　4～7km</w:t>
            </w:r>
            <w:r w:rsidR="00212256" w:rsidRPr="00791140">
              <w:rPr>
                <w:rFonts w:hint="eastAsia"/>
              </w:rPr>
              <w:t xml:space="preserve">･････   3 </w:t>
            </w:r>
            <w:r w:rsidRPr="00791140">
              <w:rPr>
                <w:rFonts w:hint="eastAsia"/>
              </w:rPr>
              <w:t>～</w:t>
            </w:r>
            <w:r w:rsidR="00212256" w:rsidRPr="00791140">
              <w:rPr>
                <w:rFonts w:hint="eastAsia"/>
              </w:rPr>
              <w:t xml:space="preserve">   4</w:t>
            </w:r>
            <w:r w:rsidRPr="00791140">
              <w:rPr>
                <w:rFonts w:hint="eastAsia"/>
              </w:rPr>
              <w:t>時間</w:t>
            </w:r>
            <w:r w:rsidRPr="002F6D18">
              <w:rPr>
                <w:rFonts w:hint="eastAsia"/>
                <w:sz w:val="18"/>
                <w:szCs w:val="18"/>
              </w:rPr>
              <w:t>（</w:t>
            </w:r>
            <w:r w:rsidR="00B921CF" w:rsidRPr="002F6D18">
              <w:rPr>
                <w:rFonts w:hint="eastAsia"/>
                <w:sz w:val="18"/>
                <w:szCs w:val="18"/>
              </w:rPr>
              <w:t>ミニ登山・</w:t>
            </w:r>
            <w:r w:rsidRPr="002F6D18">
              <w:rPr>
                <w:rFonts w:hint="eastAsia"/>
                <w:sz w:val="18"/>
                <w:szCs w:val="18"/>
              </w:rPr>
              <w:t>複数のコースあり）</w:t>
            </w:r>
            <w:r>
              <w:br/>
            </w:r>
            <w:r>
              <w:rPr>
                <w:rFonts w:hint="eastAsia"/>
              </w:rPr>
              <w:t>カブト山～わらび平　　 7km</w:t>
            </w:r>
            <w:r w:rsidR="00212256">
              <w:rPr>
                <w:rFonts w:hint="eastAsia"/>
              </w:rPr>
              <w:t xml:space="preserve">･････   </w:t>
            </w:r>
            <w:r>
              <w:rPr>
                <w:rFonts w:hint="eastAsia"/>
              </w:rPr>
              <w:t>3</w:t>
            </w:r>
            <w:r w:rsidR="00212256">
              <w:rPr>
                <w:rFonts w:hint="eastAsia"/>
              </w:rPr>
              <w:t xml:space="preserve"> </w:t>
            </w:r>
            <w:r>
              <w:rPr>
                <w:rFonts w:hint="eastAsia"/>
              </w:rPr>
              <w:t>～</w:t>
            </w:r>
            <w:r w:rsidR="00212256">
              <w:rPr>
                <w:rFonts w:hint="eastAsia"/>
              </w:rPr>
              <w:t xml:space="preserve">   </w:t>
            </w:r>
            <w:r>
              <w:rPr>
                <w:rFonts w:hint="eastAsia"/>
              </w:rPr>
              <w:t>4時間</w:t>
            </w:r>
          </w:p>
        </w:tc>
      </w:tr>
      <w:tr w:rsidR="004D05DC">
        <w:trPr>
          <w:gridAfter w:val="1"/>
          <w:wAfter w:w="480" w:type="dxa"/>
          <w:trHeight w:val="391"/>
        </w:trPr>
        <w:tc>
          <w:tcPr>
            <w:tcW w:w="646" w:type="dxa"/>
          </w:tcPr>
          <w:p w:rsidR="004D05DC" w:rsidRDefault="004D05DC" w:rsidP="00937583">
            <w:pPr>
              <w:pStyle w:val="2"/>
              <w:numPr>
                <w:ilvl w:val="0"/>
                <w:numId w:val="32"/>
              </w:numPr>
              <w:spacing w:beforeLines="50" w:before="120" w:line="240" w:lineRule="atLeast"/>
              <w:rPr>
                <w:sz w:val="20"/>
                <w:szCs w:val="20"/>
              </w:rPr>
            </w:pPr>
          </w:p>
        </w:tc>
        <w:tc>
          <w:tcPr>
            <w:tcW w:w="2060" w:type="dxa"/>
          </w:tcPr>
          <w:p w:rsidR="004D05DC" w:rsidRDefault="004D05DC" w:rsidP="00937583">
            <w:pPr>
              <w:pStyle w:val="6pt"/>
              <w:numPr>
                <w:ilvl w:val="0"/>
                <w:numId w:val="0"/>
              </w:numPr>
              <w:spacing w:beforeLines="50" w:before="120" w:line="240" w:lineRule="atLeast"/>
              <w:jc w:val="distribute"/>
            </w:pPr>
            <w:r>
              <w:rPr>
                <w:rFonts w:hint="eastAsia"/>
              </w:rPr>
              <w:t>準備するもの</w:t>
            </w:r>
          </w:p>
        </w:tc>
        <w:tc>
          <w:tcPr>
            <w:tcW w:w="7200" w:type="dxa"/>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雨具・水筒・帽子・リュック</w:t>
            </w:r>
            <w:r w:rsidR="009D7CE5">
              <w:rPr>
                <w:rFonts w:hint="eastAsia"/>
              </w:rPr>
              <w:t>・スノーブーツ又は長グツ</w:t>
            </w:r>
            <w:r w:rsidR="009D7CE5" w:rsidRPr="009D7CE5">
              <w:rPr>
                <w:rFonts w:hint="eastAsia"/>
                <w:w w:val="80"/>
              </w:rPr>
              <w:t>（雪上ハイキング時）</w:t>
            </w:r>
          </w:p>
        </w:tc>
      </w:tr>
    </w:tbl>
    <w:p w:rsidR="004D05DC" w:rsidRDefault="004D05DC" w:rsidP="00937583">
      <w:pPr>
        <w:pStyle w:val="3"/>
        <w:spacing w:afterLines="50"/>
        <w:ind w:left="680" w:hanging="680"/>
        <w:rPr>
          <w:spacing w:val="80"/>
          <w:kern w:val="0"/>
          <w:shd w:val="pct15" w:color="auto" w:fill="FFFFFF"/>
        </w:rPr>
      </w:pPr>
      <w:r>
        <w:rPr>
          <w:rFonts w:hint="eastAsia"/>
          <w:kern w:val="0"/>
          <w:shd w:val="pct15" w:color="auto" w:fill="FFFFFF"/>
        </w:rPr>
        <w:t>ウ．</w:t>
      </w:r>
      <w:r w:rsidR="00B921CF">
        <w:rPr>
          <w:rFonts w:hint="eastAsia"/>
          <w:kern w:val="0"/>
          <w:shd w:val="pct15" w:color="auto" w:fill="FFFFFF"/>
        </w:rPr>
        <w:t>オリエンテーリング（ＯＬ）</w:t>
      </w:r>
    </w:p>
    <w:tbl>
      <w:tblPr>
        <w:tblW w:w="9902" w:type="dxa"/>
        <w:tblInd w:w="-98" w:type="dxa"/>
        <w:tblLook w:val="01E0" w:firstRow="1" w:lastRow="1" w:firstColumn="1" w:lastColumn="1" w:noHBand="0" w:noVBand="0"/>
      </w:tblPr>
      <w:tblGrid>
        <w:gridCol w:w="664"/>
        <w:gridCol w:w="2038"/>
        <w:gridCol w:w="2610"/>
        <w:gridCol w:w="4590"/>
      </w:tblGrid>
      <w:tr w:rsidR="004D05DC">
        <w:trPr>
          <w:trHeight w:val="751"/>
        </w:trPr>
        <w:tc>
          <w:tcPr>
            <w:tcW w:w="664" w:type="dxa"/>
          </w:tcPr>
          <w:p w:rsidR="004D05DC" w:rsidRDefault="004D05DC" w:rsidP="00937583">
            <w:pPr>
              <w:pStyle w:val="2"/>
              <w:numPr>
                <w:ilvl w:val="0"/>
                <w:numId w:val="33"/>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活動のねらい</w:t>
            </w:r>
          </w:p>
        </w:tc>
        <w:tc>
          <w:tcPr>
            <w:tcW w:w="7200" w:type="dxa"/>
            <w:gridSpan w:val="2"/>
          </w:tcPr>
          <w:p w:rsidR="004D05DC" w:rsidRDefault="004D05DC" w:rsidP="00937583">
            <w:pPr>
              <w:pStyle w:val="6pt"/>
              <w:numPr>
                <w:ilvl w:val="0"/>
                <w:numId w:val="0"/>
              </w:numPr>
              <w:adjustRightInd w:val="0"/>
              <w:snapToGrid w:val="0"/>
              <w:spacing w:afterLines="50" w:after="120" w:line="240" w:lineRule="atLeast"/>
            </w:pPr>
            <w:r>
              <w:rPr>
                <w:rFonts w:hint="eastAsia"/>
              </w:rPr>
              <w:t>標高差約300mの乗鞍青少年交流の家周辺のコースを，</w:t>
            </w:r>
            <w:r w:rsidRPr="002F6D18">
              <w:rPr>
                <w:rFonts w:hint="eastAsia"/>
              </w:rPr>
              <w:t>グループで</w:t>
            </w:r>
            <w:r>
              <w:rPr>
                <w:rFonts w:hint="eastAsia"/>
              </w:rPr>
              <w:t>定められたポストを探して課題解決を競う。未知の自然の中へ入っていくことで，自然に親しむ態度や判断力，社会性などを養うきっかけとする。</w:t>
            </w:r>
          </w:p>
        </w:tc>
      </w:tr>
      <w:tr w:rsidR="004D05DC">
        <w:trPr>
          <w:trHeight w:val="266"/>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実施可能期間</w:t>
            </w:r>
          </w:p>
        </w:tc>
        <w:tc>
          <w:tcPr>
            <w:tcW w:w="7200" w:type="dxa"/>
            <w:gridSpan w:val="2"/>
          </w:tcPr>
          <w:p w:rsidR="004D05DC" w:rsidRDefault="004D05DC" w:rsidP="00937583">
            <w:pPr>
              <w:pStyle w:val="6pt"/>
              <w:numPr>
                <w:ilvl w:val="0"/>
                <w:numId w:val="0"/>
              </w:numPr>
              <w:adjustRightInd w:val="0"/>
              <w:snapToGrid w:val="0"/>
              <w:spacing w:afterLines="50" w:after="120" w:line="240" w:lineRule="atLeast"/>
            </w:pPr>
            <w:r>
              <w:rPr>
                <w:rFonts w:hint="eastAsia"/>
              </w:rPr>
              <w:t>5月上旬～11月中旬。</w:t>
            </w:r>
          </w:p>
        </w:tc>
      </w:tr>
      <w:tr w:rsidR="004D05DC">
        <w:trPr>
          <w:trHeight w:val="347"/>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コース</w:t>
            </w:r>
          </w:p>
        </w:tc>
        <w:tc>
          <w:tcPr>
            <w:tcW w:w="2610" w:type="dxa"/>
          </w:tcPr>
          <w:p w:rsidR="004D05DC" w:rsidRDefault="00E732B4" w:rsidP="00937583">
            <w:pPr>
              <w:pStyle w:val="6pt"/>
              <w:numPr>
                <w:ilvl w:val="0"/>
                <w:numId w:val="0"/>
              </w:numPr>
              <w:adjustRightInd w:val="0"/>
              <w:snapToGrid w:val="0"/>
              <w:spacing w:after="50" w:line="240" w:lineRule="atLeast"/>
            </w:pPr>
            <w:r>
              <w:rPr>
                <w:rFonts w:hint="eastAsia"/>
              </w:rPr>
              <w:t>・スコア</w:t>
            </w:r>
            <w:r w:rsidR="004D05DC">
              <w:rPr>
                <w:rFonts w:hint="eastAsia"/>
              </w:rPr>
              <w:t>ＯＬ</w:t>
            </w:r>
            <w:r w:rsidR="004D05DC">
              <w:rPr>
                <w:rFonts w:hint="eastAsia"/>
              </w:rPr>
              <w:br/>
            </w:r>
            <w:r w:rsidR="002D6C46">
              <w:rPr>
                <w:rFonts w:hint="eastAsia"/>
              </w:rPr>
              <w:t>・</w:t>
            </w:r>
            <w:r w:rsidR="002D6C46" w:rsidRPr="00740793">
              <w:rPr>
                <w:rFonts w:hint="eastAsia"/>
              </w:rPr>
              <w:t>野外炊事</w:t>
            </w:r>
            <w:r w:rsidR="004D05DC" w:rsidRPr="00740793">
              <w:rPr>
                <w:rFonts w:hint="eastAsia"/>
              </w:rPr>
              <w:t>ＯＬ</w:t>
            </w:r>
          </w:p>
        </w:tc>
        <w:tc>
          <w:tcPr>
            <w:tcW w:w="4590" w:type="dxa"/>
          </w:tcPr>
          <w:p w:rsidR="004D05DC" w:rsidRPr="00670E1A" w:rsidRDefault="004D05DC" w:rsidP="00B921CF">
            <w:pPr>
              <w:pStyle w:val="6pt"/>
              <w:numPr>
                <w:ilvl w:val="0"/>
                <w:numId w:val="0"/>
              </w:numPr>
              <w:adjustRightInd w:val="0"/>
              <w:snapToGrid w:val="0"/>
              <w:spacing w:after="50" w:line="240" w:lineRule="atLeast"/>
              <w:ind w:left="210" w:hangingChars="100" w:hanging="210"/>
              <w:rPr>
                <w:highlight w:val="yellow"/>
              </w:rPr>
            </w:pPr>
          </w:p>
        </w:tc>
      </w:tr>
      <w:tr w:rsidR="004D05DC">
        <w:trPr>
          <w:trHeight w:val="200"/>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貸出物品（無料）</w:t>
            </w:r>
          </w:p>
        </w:tc>
        <w:tc>
          <w:tcPr>
            <w:tcW w:w="7200" w:type="dxa"/>
            <w:gridSpan w:val="2"/>
          </w:tcPr>
          <w:p w:rsidR="004D05DC" w:rsidRPr="009D7CE5" w:rsidRDefault="00760B61" w:rsidP="00937583">
            <w:pPr>
              <w:pStyle w:val="6pt"/>
              <w:numPr>
                <w:ilvl w:val="0"/>
                <w:numId w:val="0"/>
              </w:numPr>
              <w:adjustRightInd w:val="0"/>
              <w:snapToGrid w:val="0"/>
              <w:spacing w:after="50" w:line="240" w:lineRule="atLeast"/>
              <w:rPr>
                <w:w w:val="80"/>
              </w:rPr>
            </w:pPr>
            <w:r>
              <w:rPr>
                <w:rFonts w:hint="eastAsia"/>
                <w:w w:val="80"/>
              </w:rPr>
              <w:t>ゼッケン，</w:t>
            </w:r>
            <w:r w:rsidRPr="00791140">
              <w:rPr>
                <w:rFonts w:hint="eastAsia"/>
                <w:w w:val="80"/>
              </w:rPr>
              <w:t>ＯＬ用</w:t>
            </w:r>
            <w:r w:rsidR="004D05DC" w:rsidRPr="00791140">
              <w:rPr>
                <w:rFonts w:hint="eastAsia"/>
                <w:w w:val="80"/>
              </w:rPr>
              <w:t>コンパス</w:t>
            </w:r>
            <w:r w:rsidR="004D05DC" w:rsidRPr="009D7CE5">
              <w:rPr>
                <w:rFonts w:hint="eastAsia"/>
                <w:w w:val="80"/>
              </w:rPr>
              <w:t>，無線機，</w:t>
            </w:r>
            <w:r w:rsidR="009D7CE5" w:rsidRPr="009D7CE5">
              <w:rPr>
                <w:rFonts w:hint="eastAsia"/>
                <w:w w:val="80"/>
              </w:rPr>
              <w:t>トランシーバー</w:t>
            </w:r>
            <w:r w:rsidR="009D7CE5">
              <w:rPr>
                <w:rFonts w:hint="eastAsia"/>
                <w:w w:val="80"/>
              </w:rPr>
              <w:t>，</w:t>
            </w:r>
            <w:r w:rsidR="004D05DC" w:rsidRPr="009D7CE5">
              <w:rPr>
                <w:rFonts w:hint="eastAsia"/>
                <w:w w:val="80"/>
              </w:rPr>
              <w:t>スタート幕，ゴール幕など</w:t>
            </w:r>
          </w:p>
        </w:tc>
      </w:tr>
      <w:tr w:rsidR="004D05DC">
        <w:trPr>
          <w:trHeight w:val="215"/>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準備するもの</w:t>
            </w:r>
          </w:p>
        </w:tc>
        <w:tc>
          <w:tcPr>
            <w:tcW w:w="7200" w:type="dxa"/>
            <w:gridSpan w:val="2"/>
          </w:tcPr>
          <w:p w:rsidR="00B67B60" w:rsidRPr="00B67B60" w:rsidRDefault="004D05DC" w:rsidP="00937583">
            <w:pPr>
              <w:pStyle w:val="6pt"/>
              <w:numPr>
                <w:ilvl w:val="0"/>
                <w:numId w:val="0"/>
              </w:numPr>
              <w:adjustRightInd w:val="0"/>
              <w:snapToGrid w:val="0"/>
              <w:spacing w:after="50" w:line="240" w:lineRule="atLeast"/>
            </w:pPr>
            <w:r>
              <w:rPr>
                <w:rFonts w:hint="eastAsia"/>
              </w:rPr>
              <w:t>ＯＬ地図，筆記用具，雨具，帽子，時</w:t>
            </w:r>
            <w:r w:rsidR="00B67B60">
              <w:rPr>
                <w:rFonts w:hint="eastAsia"/>
              </w:rPr>
              <w:t>計</w:t>
            </w:r>
          </w:p>
        </w:tc>
      </w:tr>
    </w:tbl>
    <w:p w:rsidR="00AA5D9A" w:rsidRDefault="00AA5D9A" w:rsidP="00AA5D9A">
      <w:pPr>
        <w:pStyle w:val="3"/>
        <w:spacing w:afterLines="50"/>
        <w:ind w:left="680" w:hanging="680"/>
        <w:rPr>
          <w:kern w:val="0"/>
          <w:shd w:val="pct15" w:color="auto" w:fill="FFFFFF"/>
        </w:rPr>
      </w:pPr>
    </w:p>
    <w:p w:rsidR="00327860" w:rsidRDefault="00327860" w:rsidP="00AA5D9A">
      <w:pPr>
        <w:pStyle w:val="3"/>
        <w:spacing w:afterLines="50"/>
        <w:ind w:left="680" w:hanging="680"/>
        <w:rPr>
          <w:kern w:val="0"/>
          <w:shd w:val="pct15" w:color="auto" w:fill="FFFFFF"/>
        </w:rPr>
      </w:pPr>
    </w:p>
    <w:p w:rsidR="00AA5D9A" w:rsidRPr="00AA5D9A" w:rsidRDefault="004D05DC" w:rsidP="00AA5D9A">
      <w:pPr>
        <w:pStyle w:val="3"/>
        <w:spacing w:afterLines="50"/>
        <w:ind w:left="680" w:hanging="680"/>
        <w:rPr>
          <w:kern w:val="0"/>
          <w:shd w:val="pct15" w:color="auto" w:fill="FFFFFF"/>
        </w:rPr>
      </w:pPr>
      <w:r>
        <w:rPr>
          <w:rFonts w:hint="eastAsia"/>
          <w:kern w:val="0"/>
          <w:shd w:val="pct15" w:color="auto" w:fill="FFFFFF"/>
        </w:rPr>
        <w:lastRenderedPageBreak/>
        <w:t>エ．</w:t>
      </w:r>
      <w:r w:rsidRPr="00AA5D9A">
        <w:rPr>
          <w:rFonts w:hint="eastAsia"/>
          <w:spacing w:val="13"/>
          <w:kern w:val="0"/>
          <w:shd w:val="pct15" w:color="auto" w:fill="FFFFFF"/>
          <w:fitText w:val="2650" w:id="-1580498432"/>
        </w:rPr>
        <w:t>野</w:t>
      </w:r>
      <w:r w:rsidR="002D6C46" w:rsidRPr="00AA5D9A">
        <w:rPr>
          <w:rFonts w:hint="eastAsia"/>
          <w:spacing w:val="13"/>
          <w:kern w:val="0"/>
          <w:shd w:val="pct15" w:color="auto" w:fill="FFFFFF"/>
          <w:fitText w:val="2650" w:id="-1580498432"/>
        </w:rPr>
        <w:t>外炊事</w:t>
      </w:r>
      <w:r w:rsidRPr="00AA5D9A">
        <w:rPr>
          <w:rFonts w:hint="eastAsia"/>
          <w:spacing w:val="13"/>
          <w:kern w:val="0"/>
          <w:shd w:val="pct15" w:color="auto" w:fill="FFFFFF"/>
          <w:fitText w:val="2650" w:id="-1580498432"/>
        </w:rPr>
        <w:t>（小雨決行</w:t>
      </w:r>
      <w:r w:rsidRPr="00AA5D9A">
        <w:rPr>
          <w:rFonts w:hint="eastAsia"/>
          <w:spacing w:val="3"/>
          <w:kern w:val="0"/>
          <w:shd w:val="pct15" w:color="auto" w:fill="FFFFFF"/>
          <w:fitText w:val="2650" w:id="-1580498432"/>
        </w:rPr>
        <w:t>）</w:t>
      </w:r>
    </w:p>
    <w:tbl>
      <w:tblPr>
        <w:tblW w:w="9614" w:type="dxa"/>
        <w:tblInd w:w="-98" w:type="dxa"/>
        <w:tblLayout w:type="fixed"/>
        <w:tblLook w:val="01E0" w:firstRow="1" w:lastRow="1" w:firstColumn="1" w:lastColumn="1" w:noHBand="0" w:noVBand="0"/>
      </w:tblPr>
      <w:tblGrid>
        <w:gridCol w:w="618"/>
        <w:gridCol w:w="1957"/>
        <w:gridCol w:w="6576"/>
        <w:gridCol w:w="463"/>
      </w:tblGrid>
      <w:tr w:rsidR="004D05DC">
        <w:trPr>
          <w:gridAfter w:val="1"/>
          <w:wAfter w:w="463" w:type="dxa"/>
        </w:trPr>
        <w:tc>
          <w:tcPr>
            <w:tcW w:w="618" w:type="dxa"/>
          </w:tcPr>
          <w:p w:rsidR="004D05DC" w:rsidRDefault="004D05DC" w:rsidP="00937583">
            <w:pPr>
              <w:pStyle w:val="2"/>
              <w:numPr>
                <w:ilvl w:val="0"/>
                <w:numId w:val="34"/>
              </w:numPr>
              <w:spacing w:beforeLines="50" w:before="120"/>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576" w:type="dxa"/>
          </w:tcPr>
          <w:p w:rsidR="004D05DC" w:rsidRDefault="004D05DC" w:rsidP="00937583">
            <w:pPr>
              <w:pStyle w:val="6pt"/>
              <w:numPr>
                <w:ilvl w:val="0"/>
                <w:numId w:val="0"/>
              </w:numPr>
              <w:adjustRightInd w:val="0"/>
              <w:snapToGrid w:val="0"/>
              <w:spacing w:beforeLines="50" w:before="120" w:afterLines="50" w:after="120"/>
            </w:pPr>
            <w:r>
              <w:rPr>
                <w:rFonts w:hint="eastAsia"/>
              </w:rPr>
              <w:t>グループで役割分担をしながら協力して食事を作ることで責任感や協調性を養う。また，それぞれ作業を工夫することにより野外活動の知識を広げ，創造性を養うことができる。</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実施可能期間</w:t>
            </w:r>
          </w:p>
        </w:tc>
        <w:tc>
          <w:tcPr>
            <w:tcW w:w="6576" w:type="dxa"/>
          </w:tcPr>
          <w:p w:rsidR="004D05DC" w:rsidRDefault="004D05DC" w:rsidP="00937583">
            <w:pPr>
              <w:pStyle w:val="6pt"/>
              <w:numPr>
                <w:ilvl w:val="0"/>
                <w:numId w:val="0"/>
              </w:numPr>
              <w:adjustRightInd w:val="0"/>
              <w:snapToGrid w:val="0"/>
              <w:spacing w:beforeLines="50" w:before="120" w:afterLines="50" w:after="120"/>
            </w:pPr>
            <w:r>
              <w:rPr>
                <w:rFonts w:hint="eastAsia"/>
              </w:rPr>
              <w:t>5月下旬～10月中旬。</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jc w:val="right"/>
            </w:pPr>
            <w:r w:rsidRPr="00C639A3">
              <w:rPr>
                <w:rFonts w:hint="eastAsia"/>
                <w:kern w:val="0"/>
                <w:fitText w:val="1680" w:id="-1580492288"/>
              </w:rPr>
              <w:t>団体の人数による</w:t>
            </w:r>
            <w:r>
              <w:rPr>
                <w:rFonts w:hint="eastAsia"/>
              </w:rPr>
              <w:t>場所と班編成</w:t>
            </w:r>
          </w:p>
        </w:tc>
        <w:tc>
          <w:tcPr>
            <w:tcW w:w="6576" w:type="dxa"/>
          </w:tcPr>
          <w:p w:rsidR="004D05DC" w:rsidRDefault="004D05DC" w:rsidP="00937583">
            <w:pPr>
              <w:pStyle w:val="6pt"/>
              <w:numPr>
                <w:ilvl w:val="0"/>
                <w:numId w:val="0"/>
              </w:numPr>
              <w:adjustRightInd w:val="0"/>
              <w:snapToGrid w:val="0"/>
              <w:spacing w:beforeLines="50" w:before="120" w:afterLines="50" w:after="120"/>
            </w:pPr>
            <w:r>
              <w:rPr>
                <w:rFonts w:hint="eastAsia"/>
              </w:rPr>
              <w:t>・</w:t>
            </w:r>
            <w:r w:rsidR="00FD6E79" w:rsidRPr="00771605">
              <w:rPr>
                <w:rFonts w:hint="eastAsia"/>
              </w:rPr>
              <w:t>1</w:t>
            </w:r>
            <w:r w:rsidR="00FD6E79" w:rsidRPr="00771605">
              <w:t>8</w:t>
            </w:r>
            <w:r w:rsidR="0002293A" w:rsidRPr="00771605">
              <w:rPr>
                <w:rFonts w:hint="eastAsia"/>
              </w:rPr>
              <w:t>0</w:t>
            </w:r>
            <w:r w:rsidRPr="00771605">
              <w:rPr>
                <w:rFonts w:hint="eastAsia"/>
              </w:rPr>
              <w:t>名</w:t>
            </w:r>
            <w:r w:rsidRPr="00D8782B">
              <w:rPr>
                <w:rFonts w:hint="eastAsia"/>
              </w:rPr>
              <w:t>まで</w:t>
            </w:r>
            <w:r w:rsidR="008339D0">
              <w:rPr>
                <w:rFonts w:hint="eastAsia"/>
              </w:rPr>
              <w:t xml:space="preserve">　青少年交流の家キャンプ場　</w:t>
            </w:r>
            <w:r w:rsidR="008339D0" w:rsidRPr="00771605">
              <w:rPr>
                <w:rFonts w:hint="eastAsia"/>
              </w:rPr>
              <w:t>５～</w:t>
            </w:r>
            <w:r w:rsidR="00C639A3" w:rsidRPr="00492F36">
              <w:rPr>
                <w:rFonts w:hint="eastAsia"/>
              </w:rPr>
              <w:t>６</w:t>
            </w:r>
            <w:r w:rsidRPr="00771605">
              <w:rPr>
                <w:rFonts w:hint="eastAsia"/>
              </w:rPr>
              <w:t>名</w:t>
            </w:r>
            <w:r>
              <w:rPr>
                <w:rFonts w:hint="eastAsia"/>
              </w:rPr>
              <w:t>の班編成</w:t>
            </w:r>
            <w:r>
              <w:rPr>
                <w:rFonts w:hint="eastAsia"/>
              </w:rPr>
              <w:br/>
              <w:t>・</w:t>
            </w:r>
            <w:r w:rsidR="0002293A">
              <w:rPr>
                <w:rFonts w:hint="eastAsia"/>
                <w:kern w:val="0"/>
              </w:rPr>
              <w:t>400</w:t>
            </w:r>
            <w:r w:rsidRPr="0002293A">
              <w:rPr>
                <w:rFonts w:hint="eastAsia"/>
                <w:kern w:val="0"/>
              </w:rPr>
              <w:t>名まで　隣接高山市営飛騨高山キャンプ場</w:t>
            </w:r>
            <w:r w:rsidR="0002293A">
              <w:rPr>
                <w:kern w:val="0"/>
              </w:rPr>
              <w:br/>
            </w:r>
            <w:r w:rsidR="0002293A">
              <w:rPr>
                <w:rFonts w:hint="eastAsia"/>
                <w:kern w:val="0"/>
              </w:rPr>
              <w:t xml:space="preserve">　　　　　　　　　　　　　　　　　　１０</w:t>
            </w:r>
            <w:r w:rsidRPr="0002293A">
              <w:rPr>
                <w:rFonts w:hint="eastAsia"/>
                <w:kern w:val="0"/>
              </w:rPr>
              <w:t>～</w:t>
            </w:r>
            <w:r w:rsidR="0002293A">
              <w:rPr>
                <w:rFonts w:hint="eastAsia"/>
                <w:kern w:val="0"/>
              </w:rPr>
              <w:t>１２</w:t>
            </w:r>
            <w:r w:rsidRPr="0002293A">
              <w:rPr>
                <w:rFonts w:hint="eastAsia"/>
                <w:kern w:val="0"/>
              </w:rPr>
              <w:t>名の班編成</w:t>
            </w:r>
          </w:p>
        </w:tc>
      </w:tr>
      <w:tr w:rsidR="00C639A3">
        <w:trPr>
          <w:gridAfter w:val="1"/>
          <w:wAfter w:w="463" w:type="dxa"/>
        </w:trPr>
        <w:tc>
          <w:tcPr>
            <w:tcW w:w="618" w:type="dxa"/>
          </w:tcPr>
          <w:p w:rsidR="00C639A3" w:rsidRDefault="00C639A3" w:rsidP="00937583">
            <w:pPr>
              <w:pStyle w:val="2"/>
              <w:spacing w:beforeLines="50" w:before="120" w:line="360" w:lineRule="auto"/>
              <w:rPr>
                <w:sz w:val="20"/>
                <w:szCs w:val="20"/>
              </w:rPr>
            </w:pPr>
          </w:p>
        </w:tc>
        <w:tc>
          <w:tcPr>
            <w:tcW w:w="1957" w:type="dxa"/>
          </w:tcPr>
          <w:p w:rsidR="00C639A3" w:rsidRPr="00492F36" w:rsidRDefault="00C639A3" w:rsidP="00CB603D">
            <w:pPr>
              <w:pStyle w:val="6pt"/>
              <w:numPr>
                <w:ilvl w:val="0"/>
                <w:numId w:val="0"/>
              </w:numPr>
              <w:spacing w:beforeLines="50" w:before="120"/>
              <w:jc w:val="distribute"/>
              <w:rPr>
                <w:kern w:val="0"/>
              </w:rPr>
            </w:pPr>
            <w:r w:rsidRPr="00492F36">
              <w:rPr>
                <w:rFonts w:hint="eastAsia"/>
              </w:rPr>
              <w:t xml:space="preserve">活　</w:t>
            </w:r>
            <w:r w:rsidR="00CB603D" w:rsidRPr="00492F36">
              <w:rPr>
                <w:rFonts w:hint="eastAsia"/>
              </w:rPr>
              <w:t xml:space="preserve"> </w:t>
            </w:r>
            <w:r w:rsidRPr="00492F36">
              <w:rPr>
                <w:rFonts w:hint="eastAsia"/>
              </w:rPr>
              <w:t xml:space="preserve">動　</w:t>
            </w:r>
            <w:r w:rsidR="00CB603D" w:rsidRPr="00492F36">
              <w:rPr>
                <w:rFonts w:hint="eastAsia"/>
              </w:rPr>
              <w:t xml:space="preserve"> </w:t>
            </w:r>
            <w:r w:rsidRPr="00492F36">
              <w:rPr>
                <w:rFonts w:hint="eastAsia"/>
              </w:rPr>
              <w:t>時</w:t>
            </w:r>
            <w:r w:rsidR="00CB603D" w:rsidRPr="00492F36">
              <w:rPr>
                <w:rFonts w:hint="eastAsia"/>
                <w:sz w:val="18"/>
              </w:rPr>
              <w:t xml:space="preserve"> </w:t>
            </w:r>
            <w:r w:rsidRPr="00492F36">
              <w:rPr>
                <w:rFonts w:hint="eastAsia"/>
                <w:sz w:val="18"/>
              </w:rPr>
              <w:t xml:space="preserve">　</w:t>
            </w:r>
            <w:r w:rsidRPr="00492F36">
              <w:rPr>
                <w:rFonts w:hint="eastAsia"/>
              </w:rPr>
              <w:t>間</w:t>
            </w:r>
          </w:p>
        </w:tc>
        <w:tc>
          <w:tcPr>
            <w:tcW w:w="6576" w:type="dxa"/>
          </w:tcPr>
          <w:p w:rsidR="00C639A3" w:rsidRPr="00492F36" w:rsidRDefault="00CB603D" w:rsidP="00937583">
            <w:pPr>
              <w:pStyle w:val="6pt"/>
              <w:numPr>
                <w:ilvl w:val="0"/>
                <w:numId w:val="0"/>
              </w:numPr>
              <w:adjustRightInd w:val="0"/>
              <w:snapToGrid w:val="0"/>
              <w:spacing w:beforeLines="50" w:before="120" w:afterLines="50" w:after="120"/>
            </w:pPr>
            <w:r w:rsidRPr="00492F36">
              <w:rPr>
                <w:rFonts w:hint="eastAsia"/>
              </w:rPr>
              <w:t>・約５～６時間　※班数により変動</w:t>
            </w:r>
          </w:p>
          <w:p w:rsidR="00CB603D" w:rsidRPr="00492F36" w:rsidRDefault="0029097C" w:rsidP="0029097C">
            <w:pPr>
              <w:pStyle w:val="6pt"/>
              <w:numPr>
                <w:ilvl w:val="0"/>
                <w:numId w:val="0"/>
              </w:numPr>
              <w:adjustRightInd w:val="0"/>
              <w:snapToGrid w:val="0"/>
              <w:spacing w:beforeLines="50" w:before="120" w:afterLines="50" w:after="120"/>
              <w:ind w:left="567" w:hangingChars="270" w:hanging="567"/>
            </w:pPr>
            <w:r w:rsidRPr="00492F36">
              <w:rPr>
                <w:rFonts w:hint="eastAsia"/>
              </w:rPr>
              <w:t>（説明３０分、</w:t>
            </w:r>
            <w:r w:rsidR="00CB603D" w:rsidRPr="00492F36">
              <w:rPr>
                <w:rFonts w:hint="eastAsia"/>
              </w:rPr>
              <w:t>調理１</w:t>
            </w:r>
            <w:r w:rsidRPr="00492F36">
              <w:rPr>
                <w:rFonts w:hint="eastAsia"/>
              </w:rPr>
              <w:t>.５時間、</w:t>
            </w:r>
            <w:r w:rsidR="00CB603D" w:rsidRPr="00492F36">
              <w:rPr>
                <w:rFonts w:hint="eastAsia"/>
              </w:rPr>
              <w:t>食事</w:t>
            </w:r>
            <w:r w:rsidRPr="00492F36">
              <w:rPr>
                <w:rFonts w:hint="eastAsia"/>
              </w:rPr>
              <w:t>１</w:t>
            </w:r>
            <w:r w:rsidR="00CB603D" w:rsidRPr="00492F36">
              <w:rPr>
                <w:rFonts w:hint="eastAsia"/>
              </w:rPr>
              <w:t>時間</w:t>
            </w:r>
            <w:r w:rsidRPr="00492F36">
              <w:rPr>
                <w:rFonts w:hint="eastAsia"/>
              </w:rPr>
              <w:t>、</w:t>
            </w:r>
            <w:r w:rsidR="00CB603D" w:rsidRPr="00492F36">
              <w:rPr>
                <w:rFonts w:hint="eastAsia"/>
              </w:rPr>
              <w:t xml:space="preserve">片付け２～３時間）　</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材料</w:t>
            </w:r>
          </w:p>
        </w:tc>
        <w:tc>
          <w:tcPr>
            <w:tcW w:w="6576" w:type="dxa"/>
          </w:tcPr>
          <w:p w:rsidR="004D05DC" w:rsidRDefault="004D05DC" w:rsidP="00FD6E79">
            <w:pPr>
              <w:pStyle w:val="6pt"/>
              <w:numPr>
                <w:ilvl w:val="0"/>
                <w:numId w:val="0"/>
              </w:numPr>
              <w:adjustRightInd w:val="0"/>
              <w:snapToGrid w:val="0"/>
              <w:spacing w:beforeLines="50" w:before="120" w:afterLines="50" w:after="120"/>
            </w:pPr>
            <w:r>
              <w:rPr>
                <w:rFonts w:hint="eastAsia"/>
              </w:rPr>
              <w:t>・献立はカレーライス・バーベキューの他，数種類できます。</w:t>
            </w:r>
            <w:r>
              <w:br/>
            </w:r>
            <w:r>
              <w:rPr>
                <w:rFonts w:hint="eastAsia"/>
              </w:rPr>
              <w:t>・材料は食堂が準備します。</w:t>
            </w:r>
            <w:r w:rsidRPr="00D8782B">
              <w:rPr>
                <w:rFonts w:hint="eastAsia"/>
              </w:rPr>
              <w:t>（事前に注文</w:t>
            </w:r>
            <w:r w:rsidR="00FD6E79" w:rsidRPr="00D8782B">
              <w:rPr>
                <w:rFonts w:hint="eastAsia"/>
              </w:rPr>
              <w:t>が必要です</w:t>
            </w:r>
            <w:r w:rsidRPr="00D8782B">
              <w:rPr>
                <w:rFonts w:hint="eastAsia"/>
              </w:rPr>
              <w:t>。）</w:t>
            </w:r>
            <w:r>
              <w:br/>
            </w:r>
            <w:r>
              <w:rPr>
                <w:rFonts w:hint="eastAsia"/>
              </w:rPr>
              <w:t>・食材の持</w:t>
            </w:r>
            <w:r w:rsidR="00670E1A">
              <w:rPr>
                <w:rFonts w:hint="eastAsia"/>
              </w:rPr>
              <w:t>ち</w:t>
            </w:r>
            <w:r>
              <w:rPr>
                <w:rFonts w:hint="eastAsia"/>
              </w:rPr>
              <w:t>込</w:t>
            </w:r>
            <w:r w:rsidR="00670E1A">
              <w:rPr>
                <w:rFonts w:hint="eastAsia"/>
              </w:rPr>
              <w:t>み</w:t>
            </w:r>
            <w:r>
              <w:rPr>
                <w:rFonts w:hint="eastAsia"/>
              </w:rPr>
              <w:t>は食中毒防止のためご遠慮願っております。</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薪の購入</w:t>
            </w:r>
          </w:p>
        </w:tc>
        <w:tc>
          <w:tcPr>
            <w:tcW w:w="6576" w:type="dxa"/>
          </w:tcPr>
          <w:p w:rsidR="004D05DC" w:rsidRPr="002E237B" w:rsidRDefault="004D05DC" w:rsidP="00937583">
            <w:pPr>
              <w:pStyle w:val="6pt"/>
              <w:numPr>
                <w:ilvl w:val="0"/>
                <w:numId w:val="0"/>
              </w:numPr>
              <w:adjustRightInd w:val="0"/>
              <w:snapToGrid w:val="0"/>
              <w:spacing w:beforeLines="50" w:before="120" w:afterLines="50" w:after="120"/>
            </w:pPr>
            <w:r w:rsidRPr="002E237B">
              <w:rPr>
                <w:rFonts w:hint="eastAsia"/>
              </w:rPr>
              <w:t>・食堂事務室で購入</w:t>
            </w:r>
            <w:r w:rsidR="009D7CE5" w:rsidRPr="002E237B">
              <w:rPr>
                <w:rFonts w:hint="eastAsia"/>
              </w:rPr>
              <w:t>（１束</w:t>
            </w:r>
            <w:r w:rsidR="002446DF" w:rsidRPr="00583B4B">
              <w:rPr>
                <w:rFonts w:hint="eastAsia"/>
              </w:rPr>
              <w:t>５００</w:t>
            </w:r>
            <w:r w:rsidR="009D7CE5" w:rsidRPr="002E237B">
              <w:rPr>
                <w:rFonts w:hint="eastAsia"/>
              </w:rPr>
              <w:t>円）</w:t>
            </w:r>
            <w:r w:rsidRPr="002E237B">
              <w:br/>
            </w:r>
            <w:r w:rsidR="004C44AB" w:rsidRPr="002E237B">
              <w:rPr>
                <w:rFonts w:hint="eastAsia"/>
              </w:rPr>
              <w:t>（１班５～</w:t>
            </w:r>
            <w:r w:rsidR="00C639A3" w:rsidRPr="002E237B">
              <w:rPr>
                <w:rFonts w:hint="eastAsia"/>
              </w:rPr>
              <w:t>６</w:t>
            </w:r>
            <w:r w:rsidRPr="002E237B">
              <w:rPr>
                <w:rFonts w:hint="eastAsia"/>
              </w:rPr>
              <w:t>名の調理に約１束必要です。）</w:t>
            </w:r>
          </w:p>
        </w:tc>
      </w:tr>
      <w:tr w:rsidR="004D05DC">
        <w:trPr>
          <w:gridAfter w:val="1"/>
          <w:wAfter w:w="463" w:type="dxa"/>
          <w:cantSplit/>
          <w:trHeight w:val="375"/>
        </w:trPr>
        <w:tc>
          <w:tcPr>
            <w:tcW w:w="618" w:type="dxa"/>
            <w:vMerge w:val="restart"/>
          </w:tcPr>
          <w:p w:rsidR="004D05DC" w:rsidRDefault="004D05DC" w:rsidP="00937583">
            <w:pPr>
              <w:pStyle w:val="2"/>
              <w:spacing w:beforeLines="50" w:before="120" w:line="360" w:lineRule="auto"/>
              <w:rPr>
                <w:sz w:val="20"/>
                <w:szCs w:val="20"/>
              </w:rPr>
            </w:pPr>
          </w:p>
        </w:tc>
        <w:tc>
          <w:tcPr>
            <w:tcW w:w="1957" w:type="dxa"/>
          </w:tcPr>
          <w:p w:rsidR="004D05DC" w:rsidRDefault="00A02E14" w:rsidP="00937583">
            <w:pPr>
              <w:pStyle w:val="6pt"/>
              <w:numPr>
                <w:ilvl w:val="0"/>
                <w:numId w:val="0"/>
              </w:numPr>
              <w:spacing w:beforeLines="50" w:before="120"/>
              <w:jc w:val="distribute"/>
            </w:pPr>
            <w:r w:rsidRPr="00740793">
              <w:rPr>
                <w:rFonts w:hint="eastAsia"/>
              </w:rPr>
              <w:t>炊事</w:t>
            </w:r>
            <w:r w:rsidR="004D05DC" w:rsidRPr="00740793">
              <w:rPr>
                <w:rFonts w:hint="eastAsia"/>
              </w:rPr>
              <w:t>用具</w:t>
            </w:r>
            <w:r w:rsidR="004D05DC">
              <w:rPr>
                <w:rFonts w:hint="eastAsia"/>
              </w:rPr>
              <w:t>の貸出し</w:t>
            </w:r>
          </w:p>
        </w:tc>
        <w:tc>
          <w:tcPr>
            <w:tcW w:w="6576" w:type="dxa"/>
          </w:tcPr>
          <w:p w:rsidR="004D05DC" w:rsidRPr="002E237B" w:rsidRDefault="004D05DC" w:rsidP="00937583">
            <w:pPr>
              <w:pStyle w:val="6pt"/>
              <w:numPr>
                <w:ilvl w:val="0"/>
                <w:numId w:val="0"/>
              </w:numPr>
              <w:adjustRightInd w:val="0"/>
              <w:snapToGrid w:val="0"/>
              <w:spacing w:beforeLines="50" w:before="120"/>
              <w:ind w:left="567" w:hanging="567"/>
            </w:pPr>
          </w:p>
        </w:tc>
      </w:tr>
      <w:tr w:rsidR="004D05DC">
        <w:trPr>
          <w:cantSplit/>
          <w:trHeight w:val="795"/>
        </w:trPr>
        <w:tc>
          <w:tcPr>
            <w:tcW w:w="618" w:type="dxa"/>
            <w:vMerge/>
            <w:tcBorders>
              <w:bottom w:val="nil"/>
            </w:tcBorders>
          </w:tcPr>
          <w:p w:rsidR="004D05DC" w:rsidRDefault="004D05DC" w:rsidP="00937583">
            <w:pPr>
              <w:pStyle w:val="2"/>
              <w:spacing w:beforeLines="50" w:before="120" w:line="360" w:lineRule="auto"/>
              <w:rPr>
                <w:sz w:val="20"/>
                <w:szCs w:val="20"/>
              </w:rPr>
            </w:pPr>
          </w:p>
        </w:tc>
        <w:tc>
          <w:tcPr>
            <w:tcW w:w="8996" w:type="dxa"/>
            <w:gridSpan w:val="3"/>
            <w:tcBorders>
              <w:bottom w:val="nil"/>
            </w:tcBorders>
          </w:tcPr>
          <w:p w:rsidR="00611A90" w:rsidRPr="002E237B" w:rsidRDefault="004D05DC" w:rsidP="00C639A3">
            <w:pPr>
              <w:pStyle w:val="6pt"/>
              <w:numPr>
                <w:ilvl w:val="0"/>
                <w:numId w:val="0"/>
              </w:numPr>
              <w:adjustRightInd w:val="0"/>
              <w:snapToGrid w:val="0"/>
              <w:spacing w:beforeLines="50" w:before="120" w:afterLines="50" w:after="120"/>
            </w:pPr>
            <w:r w:rsidRPr="002E237B">
              <w:rPr>
                <w:rFonts w:hint="eastAsia"/>
              </w:rPr>
              <w:t>・青少年交流の家キャンプ場　 5～</w:t>
            </w:r>
            <w:r w:rsidR="00C639A3" w:rsidRPr="002E237B">
              <w:rPr>
                <w:rFonts w:hint="eastAsia"/>
              </w:rPr>
              <w:t xml:space="preserve"> 6</w:t>
            </w:r>
            <w:r w:rsidRPr="002E237B">
              <w:rPr>
                <w:rFonts w:hint="eastAsia"/>
              </w:rPr>
              <w:t>人用，30セット（約1</w:t>
            </w:r>
            <w:r w:rsidR="00FD6E79" w:rsidRPr="002E237B">
              <w:t>8</w:t>
            </w:r>
            <w:r w:rsidRPr="002E237B">
              <w:rPr>
                <w:rFonts w:hint="eastAsia"/>
              </w:rPr>
              <w:t>0名分）無料</w:t>
            </w:r>
            <w:r w:rsidRPr="002E237B">
              <w:br/>
            </w:r>
            <w:r w:rsidRPr="002E237B">
              <w:rPr>
                <w:rFonts w:hint="eastAsia"/>
              </w:rPr>
              <w:t>・</w:t>
            </w:r>
            <w:r w:rsidRPr="002950FB">
              <w:rPr>
                <w:rFonts w:hint="eastAsia"/>
                <w:spacing w:val="30"/>
                <w:kern w:val="0"/>
                <w:fitText w:val="2520" w:id="-175388416"/>
              </w:rPr>
              <w:t>飛騨高山キャンプ</w:t>
            </w:r>
            <w:r w:rsidRPr="002950FB">
              <w:rPr>
                <w:rFonts w:hint="eastAsia"/>
                <w:spacing w:val="75"/>
                <w:kern w:val="0"/>
                <w:fitText w:val="2520" w:id="-175388416"/>
              </w:rPr>
              <w:t>場</w:t>
            </w:r>
            <w:r w:rsidRPr="002E237B">
              <w:rPr>
                <w:rFonts w:hint="eastAsia"/>
              </w:rPr>
              <w:t xml:space="preserve">　10～12人用，40セット（約400名分）</w:t>
            </w:r>
            <w:r w:rsidR="00710B68" w:rsidRPr="002E237B">
              <w:rPr>
                <w:rFonts w:hint="eastAsia"/>
              </w:rPr>
              <w:t>有料1セット</w:t>
            </w:r>
            <w:r w:rsidR="00DA4CD4" w:rsidRPr="002E237B">
              <w:rPr>
                <w:rFonts w:hint="eastAsia"/>
              </w:rPr>
              <w:t>1,25</w:t>
            </w:r>
            <w:r w:rsidR="00710B68" w:rsidRPr="002E237B">
              <w:rPr>
                <w:rFonts w:hint="eastAsia"/>
              </w:rPr>
              <w:t>0円</w:t>
            </w:r>
            <w:r w:rsidR="00873CCD" w:rsidRPr="002E237B">
              <w:br/>
            </w:r>
            <w:r w:rsidR="006046A7" w:rsidRPr="002E237B">
              <w:rPr>
                <w:rFonts w:hint="eastAsia"/>
              </w:rPr>
              <w:t xml:space="preserve">　　　　　　　　　　　　　　　　　　　　　　　　　　</w:t>
            </w:r>
            <w:r w:rsidR="001B1751" w:rsidRPr="002E237B">
              <w:rPr>
                <w:rFonts w:hint="eastAsia"/>
              </w:rPr>
              <w:t xml:space="preserve">　　</w:t>
            </w:r>
            <w:r w:rsidR="00DA4CD4" w:rsidRPr="002E237B">
              <w:rPr>
                <w:rFonts w:hint="eastAsia"/>
              </w:rPr>
              <w:t>（令和元</w:t>
            </w:r>
            <w:r w:rsidR="00873CCD" w:rsidRPr="002E237B">
              <w:rPr>
                <w:rFonts w:hint="eastAsia"/>
              </w:rPr>
              <w:t>年</w:t>
            </w:r>
            <w:r w:rsidR="00DA4CD4" w:rsidRPr="002E237B">
              <w:rPr>
                <w:rFonts w:hint="eastAsia"/>
              </w:rPr>
              <w:t>10</w:t>
            </w:r>
            <w:r w:rsidR="00873CCD" w:rsidRPr="002E237B">
              <w:rPr>
                <w:rFonts w:hint="eastAsia"/>
              </w:rPr>
              <w:t>月より料金改定）</w:t>
            </w:r>
          </w:p>
        </w:tc>
      </w:tr>
      <w:tr w:rsidR="004D05DC">
        <w:trPr>
          <w:gridAfter w:val="1"/>
          <w:wAfter w:w="463" w:type="dxa"/>
          <w:trHeight w:val="2408"/>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その他</w:t>
            </w:r>
          </w:p>
        </w:tc>
        <w:tc>
          <w:tcPr>
            <w:tcW w:w="6576" w:type="dxa"/>
            <w:vAlign w:val="center"/>
          </w:tcPr>
          <w:p w:rsidR="004D05DC" w:rsidRDefault="004D05DC">
            <w:pPr>
              <w:rPr>
                <w:b/>
                <w:u w:val="wave"/>
              </w:rPr>
            </w:pPr>
            <w:r>
              <w:rPr>
                <w:rFonts w:hint="eastAsia"/>
                <w:b/>
              </w:rPr>
              <w:t>・</w:t>
            </w:r>
            <w:r w:rsidR="00A02E14" w:rsidRPr="00740793">
              <w:rPr>
                <w:rFonts w:hint="eastAsia"/>
                <w:b/>
                <w:u w:val="wavyHeavy"/>
              </w:rPr>
              <w:t>野外炊事</w:t>
            </w:r>
            <w:r w:rsidRPr="00670E1A">
              <w:rPr>
                <w:rFonts w:hint="eastAsia"/>
                <w:b/>
                <w:u w:val="wavyHeavy"/>
              </w:rPr>
              <w:t>は原則として昼食のみです。</w:t>
            </w:r>
          </w:p>
          <w:p w:rsidR="004D05DC" w:rsidRDefault="00A02E14">
            <w:pPr>
              <w:ind w:left="199" w:hangingChars="95" w:hanging="199"/>
            </w:pPr>
            <w:r>
              <w:rPr>
                <w:rFonts w:hint="eastAsia"/>
              </w:rPr>
              <w:t>・</w:t>
            </w:r>
            <w:r w:rsidRPr="00D8782B">
              <w:rPr>
                <w:rFonts w:hint="eastAsia"/>
              </w:rPr>
              <w:t>炊事</w:t>
            </w:r>
            <w:r w:rsidR="004D05DC" w:rsidRPr="00D8782B">
              <w:rPr>
                <w:rFonts w:hint="eastAsia"/>
              </w:rPr>
              <w:t>材料準備の関係上，班編成割と料理内容を</w:t>
            </w:r>
            <w:r w:rsidR="00DB41D4" w:rsidRPr="00D8782B">
              <w:rPr>
                <w:rFonts w:hint="eastAsia"/>
              </w:rPr>
              <w:t>７</w:t>
            </w:r>
            <w:r w:rsidR="004D05DC" w:rsidRPr="00D8782B">
              <w:rPr>
                <w:rFonts w:hint="eastAsia"/>
              </w:rPr>
              <w:t>日前</w:t>
            </w:r>
            <w:r w:rsidR="00AD0207" w:rsidRPr="00D8782B">
              <w:rPr>
                <w:rFonts w:hint="eastAsia"/>
              </w:rPr>
              <w:t>の午前中</w:t>
            </w:r>
            <w:r w:rsidR="004D05DC" w:rsidRPr="00D8782B">
              <w:rPr>
                <w:rFonts w:hint="eastAsia"/>
              </w:rPr>
              <w:t>までに</w:t>
            </w:r>
            <w:r w:rsidR="00FD6E79" w:rsidRPr="00D8782B">
              <w:rPr>
                <w:rFonts w:hint="eastAsia"/>
              </w:rPr>
              <w:t>食堂事務室へ</w:t>
            </w:r>
            <w:r w:rsidR="004D05DC" w:rsidRPr="00D8782B">
              <w:rPr>
                <w:rFonts w:hint="eastAsia"/>
              </w:rPr>
              <w:t>連絡ください。</w:t>
            </w:r>
          </w:p>
          <w:p w:rsidR="004D05DC" w:rsidRDefault="004D05DC">
            <w:pPr>
              <w:ind w:left="199" w:hangingChars="95" w:hanging="199"/>
            </w:pPr>
            <w:r>
              <w:rPr>
                <w:rFonts w:hint="eastAsia"/>
              </w:rPr>
              <w:t>・原則として雨天でも実施していただきますが，</w:t>
            </w:r>
            <w:r w:rsidRPr="002F6D18">
              <w:rPr>
                <w:rFonts w:hint="eastAsia"/>
                <w:u w:val="single"/>
              </w:rPr>
              <w:t>荒天時の中止決定は当日の</w:t>
            </w:r>
            <w:r w:rsidR="00DB41D4" w:rsidRPr="002F6D18">
              <w:rPr>
                <w:rFonts w:hint="eastAsia"/>
                <w:u w:val="single"/>
              </w:rPr>
              <w:t>７時３</w:t>
            </w:r>
            <w:r w:rsidRPr="002F6D18">
              <w:rPr>
                <w:rFonts w:hint="eastAsia"/>
                <w:u w:val="single"/>
              </w:rPr>
              <w:t>０分までです。この場合，特別に食堂</w:t>
            </w:r>
            <w:r w:rsidR="00A70C43">
              <w:rPr>
                <w:rFonts w:hint="eastAsia"/>
                <w:u w:val="single"/>
              </w:rPr>
              <w:t>の職員が</w:t>
            </w:r>
            <w:r w:rsidRPr="002F6D18">
              <w:rPr>
                <w:rFonts w:hint="eastAsia"/>
                <w:u w:val="single"/>
              </w:rPr>
              <w:t>調理することになります。（調理委託料金が別に1人50円必要）</w:t>
            </w:r>
          </w:p>
          <w:p w:rsidR="004D05DC" w:rsidRDefault="004D05DC">
            <w:pPr>
              <w:ind w:left="199" w:hangingChars="95" w:hanging="199"/>
            </w:pPr>
            <w:r>
              <w:rPr>
                <w:rFonts w:hint="eastAsia"/>
              </w:rPr>
              <w:t>・市営飛騨高山キャンプ場で実施される場合は，事前に直接「乗鞍高原管理事務所（TEL0577-31-1020）」へ申し込んでください。</w:t>
            </w:r>
          </w:p>
        </w:tc>
      </w:tr>
    </w:tbl>
    <w:p w:rsidR="004D05DC" w:rsidRDefault="004D05DC" w:rsidP="00937583">
      <w:pPr>
        <w:pStyle w:val="3"/>
        <w:spacing w:afterLines="50"/>
        <w:ind w:left="680" w:hanging="680"/>
        <w:rPr>
          <w:w w:val="91"/>
          <w:kern w:val="0"/>
          <w:shd w:val="pct15" w:color="auto" w:fill="FFFFFF"/>
        </w:rPr>
      </w:pPr>
      <w:r>
        <w:rPr>
          <w:rFonts w:hint="eastAsia"/>
          <w:kern w:val="0"/>
          <w:shd w:val="pct15" w:color="auto" w:fill="FFFFFF"/>
        </w:rPr>
        <w:t>オ．</w:t>
      </w:r>
      <w:r>
        <w:rPr>
          <w:rFonts w:hint="eastAsia"/>
          <w:spacing w:val="295"/>
          <w:w w:val="91"/>
          <w:kern w:val="0"/>
          <w:shd w:val="pct15" w:color="auto" w:fill="FFFFFF"/>
          <w:fitText w:val="2652" w:id="-1580484864"/>
        </w:rPr>
        <w:t>自然観</w:t>
      </w:r>
      <w:r>
        <w:rPr>
          <w:rFonts w:hint="eastAsia"/>
          <w:w w:val="91"/>
          <w:kern w:val="0"/>
          <w:shd w:val="pct15" w:color="auto" w:fill="FFFFFF"/>
          <w:fitText w:val="2652" w:id="-1580484864"/>
        </w:rPr>
        <w:t>察</w:t>
      </w:r>
    </w:p>
    <w:tbl>
      <w:tblPr>
        <w:tblW w:w="9161" w:type="dxa"/>
        <w:tblInd w:w="-98" w:type="dxa"/>
        <w:tblLayout w:type="fixed"/>
        <w:tblLook w:val="01E0" w:firstRow="1" w:lastRow="1" w:firstColumn="1" w:lastColumn="1" w:noHBand="0" w:noVBand="0"/>
      </w:tblPr>
      <w:tblGrid>
        <w:gridCol w:w="619"/>
        <w:gridCol w:w="1962"/>
        <w:gridCol w:w="6580"/>
      </w:tblGrid>
      <w:tr w:rsidR="004D05DC" w:rsidTr="006C43BB">
        <w:trPr>
          <w:trHeight w:val="1078"/>
        </w:trPr>
        <w:tc>
          <w:tcPr>
            <w:tcW w:w="619" w:type="dxa"/>
            <w:tcBorders>
              <w:top w:val="nil"/>
            </w:tcBorders>
          </w:tcPr>
          <w:p w:rsidR="004D05DC" w:rsidRDefault="004D05DC">
            <w:pPr>
              <w:pStyle w:val="2"/>
              <w:numPr>
                <w:ilvl w:val="0"/>
                <w:numId w:val="40"/>
              </w:numPr>
            </w:pPr>
          </w:p>
        </w:tc>
        <w:tc>
          <w:tcPr>
            <w:tcW w:w="1962" w:type="dxa"/>
            <w:tcBorders>
              <w:top w:val="nil"/>
            </w:tcBorders>
          </w:tcPr>
          <w:p w:rsidR="004D05DC" w:rsidRDefault="004D05DC">
            <w:pPr>
              <w:pStyle w:val="6pt"/>
              <w:numPr>
                <w:ilvl w:val="0"/>
                <w:numId w:val="0"/>
              </w:numPr>
              <w:spacing w:line="360" w:lineRule="auto"/>
              <w:jc w:val="distribute"/>
            </w:pPr>
            <w:r>
              <w:rPr>
                <w:rFonts w:hint="eastAsia"/>
              </w:rPr>
              <w:t>活動のねらい</w:t>
            </w:r>
          </w:p>
        </w:tc>
        <w:tc>
          <w:tcPr>
            <w:tcW w:w="6580" w:type="dxa"/>
            <w:tcBorders>
              <w:top w:val="nil"/>
            </w:tcBorders>
          </w:tcPr>
          <w:p w:rsidR="004D05DC" w:rsidRDefault="004D05DC" w:rsidP="00937583">
            <w:pPr>
              <w:pStyle w:val="6pt"/>
              <w:numPr>
                <w:ilvl w:val="0"/>
                <w:numId w:val="0"/>
              </w:numPr>
              <w:adjustRightInd w:val="0"/>
              <w:snapToGrid w:val="0"/>
              <w:spacing w:afterLines="50" w:after="120"/>
            </w:pPr>
            <w:r>
              <w:rPr>
                <w:rFonts w:hint="eastAsia"/>
              </w:rPr>
              <w:t>植物や動物の生態，地形や水の流れ，雪や星座などを対象に，楽しみを記憶の延長として残す。また自然の不思議さ，厳しさ，美しさ，神秘さに興味を持って観察し，自然に親しむ中で新しい発見をする喜びを知り，限りない感性を養う。</w:t>
            </w:r>
          </w:p>
        </w:tc>
      </w:tr>
      <w:tr w:rsidR="004D05DC" w:rsidTr="006C43BB">
        <w:trPr>
          <w:trHeight w:val="301"/>
        </w:trPr>
        <w:tc>
          <w:tcPr>
            <w:tcW w:w="619" w:type="dxa"/>
          </w:tcPr>
          <w:p w:rsidR="004D05DC" w:rsidRDefault="004D05DC">
            <w:pPr>
              <w:pStyle w:val="2"/>
              <w:numPr>
                <w:ilvl w:val="0"/>
                <w:numId w:val="35"/>
              </w:numPr>
            </w:pPr>
          </w:p>
        </w:tc>
        <w:tc>
          <w:tcPr>
            <w:tcW w:w="8542" w:type="dxa"/>
            <w:gridSpan w:val="2"/>
          </w:tcPr>
          <w:p w:rsidR="00937583" w:rsidRDefault="004D05DC" w:rsidP="00CB603D">
            <w:pPr>
              <w:pStyle w:val="6pt"/>
              <w:numPr>
                <w:ilvl w:val="0"/>
                <w:numId w:val="0"/>
              </w:numPr>
              <w:adjustRightInd w:val="0"/>
              <w:snapToGrid w:val="0"/>
            </w:pPr>
            <w:r>
              <w:rPr>
                <w:rFonts w:hint="eastAsia"/>
              </w:rPr>
              <w:t>「飛</w:t>
            </w:r>
            <w:r w:rsidR="00CB603D">
              <w:rPr>
                <w:rFonts w:hint="eastAsia"/>
              </w:rPr>
              <w:t>騨の自然」・「天体」を映像や講話によって学習することができます。</w:t>
            </w:r>
          </w:p>
        </w:tc>
      </w:tr>
      <w:tr w:rsidR="004D05DC" w:rsidTr="006C43BB">
        <w:trPr>
          <w:trHeight w:val="279"/>
        </w:trPr>
        <w:tc>
          <w:tcPr>
            <w:tcW w:w="619" w:type="dxa"/>
          </w:tcPr>
          <w:p w:rsidR="004D05DC" w:rsidRDefault="004D05DC">
            <w:pPr>
              <w:pStyle w:val="2"/>
              <w:numPr>
                <w:ilvl w:val="0"/>
                <w:numId w:val="35"/>
              </w:numPr>
            </w:pPr>
          </w:p>
        </w:tc>
        <w:tc>
          <w:tcPr>
            <w:tcW w:w="8542" w:type="dxa"/>
            <w:gridSpan w:val="2"/>
          </w:tcPr>
          <w:p w:rsidR="00937583" w:rsidRDefault="004D05DC" w:rsidP="00CB603D">
            <w:pPr>
              <w:pStyle w:val="6pt"/>
              <w:numPr>
                <w:ilvl w:val="0"/>
                <w:numId w:val="0"/>
              </w:numPr>
              <w:adjustRightInd w:val="0"/>
              <w:snapToGrid w:val="0"/>
            </w:pPr>
            <w:r>
              <w:rPr>
                <w:rFonts w:hint="eastAsia"/>
              </w:rPr>
              <w:t>自然観察コース（ロマンの丘・キャンプ場周辺）を巡回しながら植物観察ができます。</w:t>
            </w:r>
          </w:p>
        </w:tc>
      </w:tr>
      <w:tr w:rsidR="004D05DC" w:rsidTr="006C43BB">
        <w:trPr>
          <w:trHeight w:val="285"/>
        </w:trPr>
        <w:tc>
          <w:tcPr>
            <w:tcW w:w="619" w:type="dxa"/>
          </w:tcPr>
          <w:p w:rsidR="004D05DC" w:rsidRDefault="004D05DC">
            <w:pPr>
              <w:pStyle w:val="2"/>
              <w:numPr>
                <w:ilvl w:val="0"/>
                <w:numId w:val="35"/>
              </w:numPr>
            </w:pPr>
          </w:p>
        </w:tc>
        <w:tc>
          <w:tcPr>
            <w:tcW w:w="8542" w:type="dxa"/>
            <w:gridSpan w:val="2"/>
          </w:tcPr>
          <w:p w:rsidR="00937583" w:rsidRDefault="004D05DC" w:rsidP="00CB603D">
            <w:pPr>
              <w:pStyle w:val="6pt"/>
              <w:numPr>
                <w:ilvl w:val="0"/>
                <w:numId w:val="0"/>
              </w:numPr>
              <w:adjustRightInd w:val="0"/>
              <w:snapToGrid w:val="0"/>
            </w:pPr>
            <w:r>
              <w:rPr>
                <w:rFonts w:hint="eastAsia"/>
              </w:rPr>
              <w:t>登山・ハイキングの中で自然観察ができます。</w:t>
            </w:r>
          </w:p>
        </w:tc>
      </w:tr>
      <w:tr w:rsidR="004D05DC">
        <w:trPr>
          <w:trHeight w:val="995"/>
        </w:trPr>
        <w:tc>
          <w:tcPr>
            <w:tcW w:w="619" w:type="dxa"/>
          </w:tcPr>
          <w:p w:rsidR="004D05DC" w:rsidRDefault="004D05DC" w:rsidP="00937583">
            <w:pPr>
              <w:pStyle w:val="2"/>
              <w:numPr>
                <w:ilvl w:val="0"/>
                <w:numId w:val="35"/>
              </w:numPr>
              <w:spacing w:afterLines="50" w:after="120"/>
            </w:pPr>
          </w:p>
        </w:tc>
        <w:tc>
          <w:tcPr>
            <w:tcW w:w="8542" w:type="dxa"/>
            <w:gridSpan w:val="2"/>
          </w:tcPr>
          <w:p w:rsidR="00937583" w:rsidRDefault="004D05DC" w:rsidP="00937583">
            <w:pPr>
              <w:pStyle w:val="6pt"/>
              <w:numPr>
                <w:ilvl w:val="0"/>
                <w:numId w:val="0"/>
              </w:numPr>
              <w:adjustRightInd w:val="0"/>
              <w:snapToGrid w:val="0"/>
              <w:spacing w:afterLines="50" w:after="120"/>
            </w:pPr>
            <w:r>
              <w:rPr>
                <w:rFonts w:hint="eastAsia"/>
              </w:rPr>
              <w:t>植物のスケッチ（絵手紙）と自然観察を組み合わせることもできます。</w:t>
            </w:r>
          </w:p>
        </w:tc>
      </w:tr>
    </w:tbl>
    <w:p w:rsidR="004D05DC" w:rsidRDefault="004D05DC" w:rsidP="00937583">
      <w:pPr>
        <w:pStyle w:val="3"/>
        <w:spacing w:beforeLines="50" w:before="120" w:after="0"/>
        <w:ind w:left="680" w:hanging="680"/>
        <w:rPr>
          <w:spacing w:val="211"/>
          <w:kern w:val="0"/>
          <w:bdr w:val="single" w:sz="4" w:space="0" w:color="auto"/>
        </w:rPr>
      </w:pPr>
      <w:r w:rsidRPr="00CB603D">
        <w:rPr>
          <w:rFonts w:hint="eastAsia"/>
          <w:spacing w:val="100"/>
          <w:kern w:val="0"/>
          <w:bdr w:val="single" w:sz="4" w:space="0" w:color="auto"/>
          <w:fitText w:val="2893" w:id="-1580483839"/>
        </w:rPr>
        <w:lastRenderedPageBreak/>
        <w:t>②スポーツ活</w:t>
      </w:r>
      <w:r w:rsidRPr="00CB603D">
        <w:rPr>
          <w:rFonts w:hint="eastAsia"/>
          <w:spacing w:val="3"/>
          <w:kern w:val="0"/>
          <w:bdr w:val="single" w:sz="4" w:space="0" w:color="auto"/>
          <w:fitText w:val="2893" w:id="-1580483839"/>
        </w:rPr>
        <w:t>動</w:t>
      </w:r>
    </w:p>
    <w:tbl>
      <w:tblPr>
        <w:tblW w:w="0" w:type="auto"/>
        <w:tblInd w:w="-98" w:type="dxa"/>
        <w:tblLook w:val="01E0" w:firstRow="1" w:lastRow="1" w:firstColumn="1" w:lastColumn="1" w:noHBand="0" w:noVBand="0"/>
      </w:tblPr>
      <w:tblGrid>
        <w:gridCol w:w="607"/>
        <w:gridCol w:w="1914"/>
        <w:gridCol w:w="6415"/>
      </w:tblGrid>
      <w:tr w:rsidR="004D05DC">
        <w:tc>
          <w:tcPr>
            <w:tcW w:w="618" w:type="dxa"/>
          </w:tcPr>
          <w:p w:rsidR="004D05DC" w:rsidRDefault="004D05DC" w:rsidP="00937583">
            <w:pPr>
              <w:pStyle w:val="2"/>
              <w:numPr>
                <w:ilvl w:val="0"/>
                <w:numId w:val="41"/>
              </w:numPr>
              <w:spacing w:beforeLines="50" w:before="120"/>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577" w:type="dxa"/>
          </w:tcPr>
          <w:p w:rsidR="004D05DC" w:rsidRDefault="004D05DC" w:rsidP="00937583">
            <w:pPr>
              <w:pStyle w:val="6pt"/>
              <w:numPr>
                <w:ilvl w:val="0"/>
                <w:numId w:val="0"/>
              </w:numPr>
              <w:adjustRightInd w:val="0"/>
              <w:snapToGrid w:val="0"/>
              <w:spacing w:beforeLines="50" w:before="120"/>
            </w:pPr>
            <w:r>
              <w:rPr>
                <w:rFonts w:hint="eastAsia"/>
              </w:rPr>
              <w:t>標高</w:t>
            </w:r>
            <w:r w:rsidR="00AD0207">
              <w:rPr>
                <w:rFonts w:hint="eastAsia"/>
              </w:rPr>
              <w:t>1,51</w:t>
            </w:r>
            <w:r>
              <w:rPr>
                <w:rFonts w:hint="eastAsia"/>
              </w:rPr>
              <w:t>0ｍを生かした低酸素トレーニングを実施することで心肺機能の強化を図る。自然に恵まれた環境の中で活動することで一層高い充実感・達成感を味わい，忍耐力・協調性を養う。また不整地での活動は，身体の順応性を高める。</w:t>
            </w:r>
          </w:p>
        </w:tc>
      </w:tr>
    </w:tbl>
    <w:p w:rsidR="004D05DC" w:rsidRDefault="004D05DC">
      <w:pPr>
        <w:ind w:left="840" w:hanging="840"/>
        <w:outlineLvl w:val="4"/>
        <w:rPr>
          <w:sz w:val="10"/>
          <w:szCs w:val="10"/>
        </w:rPr>
      </w:pPr>
    </w:p>
    <w:tbl>
      <w:tblPr>
        <w:tblW w:w="91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3"/>
        <w:gridCol w:w="1087"/>
        <w:gridCol w:w="1269"/>
        <w:gridCol w:w="5726"/>
      </w:tblGrid>
      <w:tr w:rsidR="004D05DC">
        <w:trPr>
          <w:trHeight w:hRule="exact" w:val="336"/>
        </w:trPr>
        <w:tc>
          <w:tcPr>
            <w:tcW w:w="1113" w:type="dxa"/>
            <w:tcBorders>
              <w:top w:val="single" w:sz="12" w:space="0" w:color="auto"/>
              <w:left w:val="single" w:sz="12" w:space="0" w:color="auto"/>
            </w:tcBorders>
            <w:vAlign w:val="center"/>
          </w:tcPr>
          <w:p w:rsidR="004D05DC" w:rsidRDefault="004D05DC">
            <w:pPr>
              <w:pStyle w:val="a9"/>
            </w:pPr>
            <w:r>
              <w:rPr>
                <w:rFonts w:hint="eastAsia"/>
              </w:rPr>
              <w:t>場所</w:t>
            </w:r>
          </w:p>
        </w:tc>
        <w:tc>
          <w:tcPr>
            <w:tcW w:w="2356" w:type="dxa"/>
            <w:gridSpan w:val="2"/>
            <w:tcBorders>
              <w:top w:val="single" w:sz="12" w:space="0" w:color="auto"/>
            </w:tcBorders>
            <w:vAlign w:val="center"/>
          </w:tcPr>
          <w:p w:rsidR="004D05DC" w:rsidRDefault="004D05DC">
            <w:pPr>
              <w:pStyle w:val="a9"/>
            </w:pPr>
            <w:r>
              <w:rPr>
                <w:rFonts w:hint="eastAsia"/>
              </w:rPr>
              <w:t>種目</w:t>
            </w:r>
          </w:p>
        </w:tc>
        <w:tc>
          <w:tcPr>
            <w:tcW w:w="5726" w:type="dxa"/>
            <w:tcBorders>
              <w:top w:val="single" w:sz="12" w:space="0" w:color="auto"/>
              <w:right w:val="single" w:sz="12" w:space="0" w:color="auto"/>
            </w:tcBorders>
            <w:vAlign w:val="center"/>
          </w:tcPr>
          <w:p w:rsidR="004D05DC" w:rsidRDefault="004D05DC">
            <w:pPr>
              <w:pStyle w:val="a9"/>
            </w:pPr>
            <w:r>
              <w:rPr>
                <w:rFonts w:hint="eastAsia"/>
              </w:rPr>
              <w:t>備品（使用料無料）及び留意事項</w:t>
            </w:r>
          </w:p>
        </w:tc>
      </w:tr>
      <w:tr w:rsidR="004D05DC" w:rsidTr="00055FB2">
        <w:trPr>
          <w:cantSplit/>
          <w:trHeight w:hRule="exact" w:val="561"/>
        </w:trPr>
        <w:tc>
          <w:tcPr>
            <w:tcW w:w="1113" w:type="dxa"/>
            <w:vMerge w:val="restart"/>
            <w:tcBorders>
              <w:left w:val="single" w:sz="12" w:space="0" w:color="auto"/>
            </w:tcBorders>
            <w:textDirection w:val="tbRlV"/>
            <w:vAlign w:val="center"/>
          </w:tcPr>
          <w:p w:rsidR="004D05DC" w:rsidRPr="00A609F8" w:rsidRDefault="00A609F8" w:rsidP="00A609F8">
            <w:pPr>
              <w:adjustRightInd w:val="0"/>
              <w:snapToGrid w:val="0"/>
              <w:ind w:left="113" w:right="113"/>
              <w:rPr>
                <w:sz w:val="20"/>
                <w:szCs w:val="20"/>
              </w:rPr>
            </w:pPr>
            <w:r w:rsidRPr="00A609F8">
              <w:rPr>
                <w:rFonts w:hint="eastAsia"/>
                <w:sz w:val="20"/>
                <w:szCs w:val="20"/>
              </w:rPr>
              <w:t>グラウンド</w:t>
            </w:r>
          </w:p>
        </w:tc>
        <w:tc>
          <w:tcPr>
            <w:tcW w:w="2356" w:type="dxa"/>
            <w:gridSpan w:val="2"/>
            <w:vAlign w:val="center"/>
          </w:tcPr>
          <w:p w:rsidR="00055FB2" w:rsidRDefault="00DB376B" w:rsidP="00055FB2">
            <w:pPr>
              <w:jc w:val="distribute"/>
            </w:pPr>
            <w:r>
              <w:rPr>
                <w:rFonts w:hint="eastAsia"/>
              </w:rPr>
              <w:t>トラックコース</w:t>
            </w:r>
          </w:p>
        </w:tc>
        <w:tc>
          <w:tcPr>
            <w:tcW w:w="5726" w:type="dxa"/>
            <w:tcBorders>
              <w:right w:val="single" w:sz="12" w:space="0" w:color="auto"/>
            </w:tcBorders>
            <w:vAlign w:val="center"/>
          </w:tcPr>
          <w:p w:rsidR="00055FB2" w:rsidRDefault="00DB376B">
            <w:r>
              <w:rPr>
                <w:rFonts w:hint="eastAsia"/>
              </w:rPr>
              <w:t>１周325ｍ</w:t>
            </w:r>
          </w:p>
        </w:tc>
      </w:tr>
      <w:tr w:rsidR="004D05DC">
        <w:trPr>
          <w:cantSplit/>
          <w:trHeight w:val="575"/>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rPr>
                <w:kern w:val="0"/>
              </w:rPr>
            </w:pPr>
            <w:r>
              <w:rPr>
                <w:rFonts w:hint="eastAsia"/>
                <w:kern w:val="0"/>
                <w:fitText w:val="2100" w:id="-1671233280"/>
              </w:rPr>
              <w:t>ディスクスローイング</w:t>
            </w:r>
          </w:p>
          <w:p w:rsidR="004D05DC" w:rsidRDefault="004D05DC" w:rsidP="00E15763">
            <w:pPr>
              <w:ind w:firstLineChars="600" w:firstLine="1260"/>
            </w:pPr>
            <w:r w:rsidRPr="00E15763">
              <w:rPr>
                <w:rFonts w:hint="eastAsia"/>
                <w:kern w:val="0"/>
              </w:rPr>
              <w:t>・ゴルフ</w:t>
            </w:r>
          </w:p>
        </w:tc>
        <w:tc>
          <w:tcPr>
            <w:tcW w:w="5726" w:type="dxa"/>
            <w:tcBorders>
              <w:right w:val="single" w:sz="12" w:space="0" w:color="auto"/>
            </w:tcBorders>
            <w:vAlign w:val="center"/>
          </w:tcPr>
          <w:p w:rsidR="004D05DC" w:rsidRDefault="004D05DC">
            <w:r>
              <w:rPr>
                <w:rFonts w:hint="eastAsia"/>
              </w:rPr>
              <w:t>9ホール（フリスビー50個）</w:t>
            </w:r>
          </w:p>
          <w:p w:rsidR="004D05DC" w:rsidRDefault="004D05DC">
            <w:r>
              <w:rPr>
                <w:rFonts w:hint="eastAsia"/>
              </w:rPr>
              <w:t>フリスビーを持ち，4～5人一緒にスタート，ゴルフ形式</w:t>
            </w:r>
          </w:p>
        </w:tc>
      </w:tr>
      <w:tr w:rsidR="004D05DC">
        <w:trPr>
          <w:cantSplit/>
          <w:trHeight w:hRule="exact" w:val="336"/>
        </w:trPr>
        <w:tc>
          <w:tcPr>
            <w:tcW w:w="1113" w:type="dxa"/>
            <w:vMerge/>
            <w:tcBorders>
              <w:left w:val="single" w:sz="12" w:space="0" w:color="auto"/>
            </w:tcBorders>
            <w:vAlign w:val="center"/>
          </w:tcPr>
          <w:p w:rsidR="004D05DC" w:rsidRDefault="004D05DC">
            <w:pPr>
              <w:rPr>
                <w:sz w:val="16"/>
                <w:szCs w:val="16"/>
              </w:rPr>
            </w:pPr>
          </w:p>
        </w:tc>
        <w:tc>
          <w:tcPr>
            <w:tcW w:w="2356" w:type="dxa"/>
            <w:gridSpan w:val="2"/>
            <w:vAlign w:val="center"/>
          </w:tcPr>
          <w:p w:rsidR="004D05DC" w:rsidRDefault="00760B61">
            <w:pPr>
              <w:jc w:val="distribute"/>
            </w:pPr>
            <w:r w:rsidRPr="00791140">
              <w:rPr>
                <w:rFonts w:hint="eastAsia"/>
              </w:rPr>
              <w:t>グラウンド</w:t>
            </w:r>
            <w:r w:rsidR="004D05DC" w:rsidRPr="00791140">
              <w:rPr>
                <w:rFonts w:hint="eastAsia"/>
              </w:rPr>
              <w:t>ゴルフ</w:t>
            </w:r>
          </w:p>
        </w:tc>
        <w:tc>
          <w:tcPr>
            <w:tcW w:w="5726" w:type="dxa"/>
            <w:tcBorders>
              <w:right w:val="single" w:sz="12" w:space="0" w:color="auto"/>
            </w:tcBorders>
            <w:vAlign w:val="center"/>
          </w:tcPr>
          <w:p w:rsidR="004D05DC" w:rsidRDefault="00760B61">
            <w:r w:rsidRPr="00791140">
              <w:rPr>
                <w:rFonts w:hint="eastAsia"/>
              </w:rPr>
              <w:t>9</w:t>
            </w:r>
            <w:r w:rsidR="004D05DC" w:rsidRPr="00791140">
              <w:rPr>
                <w:rFonts w:hint="eastAsia"/>
              </w:rPr>
              <w:t>ホール</w:t>
            </w:r>
            <w:r w:rsidR="004D05DC">
              <w:rPr>
                <w:rFonts w:hint="eastAsia"/>
              </w:rPr>
              <w:t xml:space="preserve">　専用スティック30本，ボール30個,ゴルフ形式</w:t>
            </w:r>
          </w:p>
        </w:tc>
      </w:tr>
      <w:tr w:rsidR="00055FB2" w:rsidTr="00055FB2">
        <w:trPr>
          <w:cantSplit/>
          <w:trHeight w:hRule="exact" w:val="356"/>
        </w:trPr>
        <w:tc>
          <w:tcPr>
            <w:tcW w:w="1113" w:type="dxa"/>
            <w:vMerge w:val="restart"/>
            <w:tcBorders>
              <w:left w:val="single" w:sz="12" w:space="0" w:color="auto"/>
            </w:tcBorders>
            <w:textDirection w:val="tbRlV"/>
            <w:vAlign w:val="center"/>
          </w:tcPr>
          <w:p w:rsidR="00055FB2" w:rsidRPr="00D8782B" w:rsidRDefault="00055FB2" w:rsidP="00055FB2">
            <w:pPr>
              <w:ind w:left="113" w:right="113"/>
              <w:jc w:val="distribute"/>
            </w:pPr>
            <w:r w:rsidRPr="00D8782B">
              <w:rPr>
                <w:rFonts w:hint="eastAsia"/>
              </w:rPr>
              <w:t>高地</w:t>
            </w:r>
          </w:p>
          <w:p w:rsidR="00055FB2" w:rsidRPr="00D8782B" w:rsidRDefault="00055FB2" w:rsidP="00055FB2">
            <w:pPr>
              <w:ind w:left="113" w:right="113"/>
            </w:pPr>
            <w:r w:rsidRPr="0024230E">
              <w:rPr>
                <w:rFonts w:hint="eastAsia"/>
                <w:spacing w:val="15"/>
                <w:w w:val="67"/>
                <w:kern w:val="0"/>
                <w:fitText w:val="847" w:id="-1580481023"/>
              </w:rPr>
              <w:t>トレーニン</w:t>
            </w:r>
            <w:r w:rsidRPr="0024230E">
              <w:rPr>
                <w:rFonts w:hint="eastAsia"/>
                <w:spacing w:val="-15"/>
                <w:w w:val="67"/>
                <w:kern w:val="0"/>
                <w:fitText w:val="847" w:id="-1580481023"/>
              </w:rPr>
              <w:t>グ</w:t>
            </w:r>
            <w:r w:rsidRPr="0024230E">
              <w:rPr>
                <w:rFonts w:hint="eastAsia"/>
                <w:spacing w:val="45"/>
                <w:kern w:val="0"/>
                <w:fitText w:val="735" w:id="-1671202560"/>
              </w:rPr>
              <w:t>コー</w:t>
            </w:r>
            <w:r w:rsidRPr="0024230E">
              <w:rPr>
                <w:rFonts w:hint="eastAsia"/>
                <w:spacing w:val="-37"/>
                <w:kern w:val="0"/>
                <w:fitText w:val="735" w:id="-1671202560"/>
              </w:rPr>
              <w:t>ス</w:t>
            </w:r>
          </w:p>
        </w:tc>
        <w:tc>
          <w:tcPr>
            <w:tcW w:w="2356" w:type="dxa"/>
            <w:gridSpan w:val="2"/>
            <w:noWrap/>
            <w:vAlign w:val="center"/>
          </w:tcPr>
          <w:p w:rsidR="00055FB2" w:rsidRPr="00D8782B" w:rsidRDefault="00055FB2">
            <w:pPr>
              <w:jc w:val="distribute"/>
            </w:pPr>
            <w:r w:rsidRPr="0024230E">
              <w:rPr>
                <w:rFonts w:hint="eastAsia"/>
                <w:w w:val="76"/>
                <w:kern w:val="0"/>
                <w:fitText w:val="2100" w:id="-1671233536"/>
              </w:rPr>
              <w:t>ウッドチップクロカンコー</w:t>
            </w:r>
            <w:r w:rsidRPr="0024230E">
              <w:rPr>
                <w:rFonts w:hint="eastAsia"/>
                <w:spacing w:val="75"/>
                <w:w w:val="76"/>
                <w:kern w:val="0"/>
                <w:fitText w:val="2100" w:id="-1671233536"/>
              </w:rPr>
              <w:t>ス</w:t>
            </w:r>
          </w:p>
        </w:tc>
        <w:tc>
          <w:tcPr>
            <w:tcW w:w="5726" w:type="dxa"/>
            <w:tcBorders>
              <w:right w:val="single" w:sz="12" w:space="0" w:color="auto"/>
            </w:tcBorders>
            <w:vAlign w:val="center"/>
          </w:tcPr>
          <w:p w:rsidR="00055FB2" w:rsidRPr="00D8782B" w:rsidRDefault="00055FB2" w:rsidP="00124DAB">
            <w:r w:rsidRPr="00D8782B">
              <w:rPr>
                <w:rFonts w:hint="eastAsia"/>
              </w:rPr>
              <w:t xml:space="preserve">1周 </w:t>
            </w:r>
            <w:r w:rsidR="00124DAB" w:rsidRPr="00D8782B">
              <w:rPr>
                <w:rFonts w:hint="eastAsia"/>
              </w:rPr>
              <w:t>約</w:t>
            </w:r>
            <w:r w:rsidRPr="00D8782B">
              <w:rPr>
                <w:rFonts w:hint="eastAsia"/>
              </w:rPr>
              <w:t>1,8</w:t>
            </w:r>
            <w:r w:rsidR="00124DAB" w:rsidRPr="00D8782B">
              <w:t>00</w:t>
            </w:r>
            <w:r w:rsidRPr="00D8782B">
              <w:rPr>
                <w:rFonts w:hint="eastAsia"/>
              </w:rPr>
              <w:t>m　標高1,497m～1,525m</w:t>
            </w:r>
          </w:p>
        </w:tc>
      </w:tr>
      <w:tr w:rsidR="00055FB2" w:rsidTr="00055FB2">
        <w:trPr>
          <w:cantSplit/>
          <w:trHeight w:hRule="exact" w:val="701"/>
        </w:trPr>
        <w:tc>
          <w:tcPr>
            <w:tcW w:w="1113" w:type="dxa"/>
            <w:vMerge/>
            <w:tcBorders>
              <w:left w:val="single" w:sz="12" w:space="0" w:color="auto"/>
            </w:tcBorders>
            <w:vAlign w:val="center"/>
          </w:tcPr>
          <w:p w:rsidR="00055FB2" w:rsidRPr="00D8782B" w:rsidRDefault="00055FB2"/>
        </w:tc>
        <w:tc>
          <w:tcPr>
            <w:tcW w:w="1087" w:type="dxa"/>
            <w:tcBorders>
              <w:right w:val="nil"/>
            </w:tcBorders>
            <w:vAlign w:val="center"/>
          </w:tcPr>
          <w:p w:rsidR="00055FB2" w:rsidRPr="00D8782B" w:rsidRDefault="00055FB2">
            <w:r w:rsidRPr="0024230E">
              <w:rPr>
                <w:rFonts w:hint="eastAsia"/>
                <w:w w:val="90"/>
                <w:kern w:val="0"/>
                <w:fitText w:val="945" w:id="-1671207934"/>
              </w:rPr>
              <w:t>周回コー</w:t>
            </w:r>
            <w:r w:rsidRPr="0024230E">
              <w:rPr>
                <w:rFonts w:hint="eastAsia"/>
                <w:spacing w:val="22"/>
                <w:w w:val="90"/>
                <w:kern w:val="0"/>
                <w:fitText w:val="945" w:id="-1671207934"/>
              </w:rPr>
              <w:t>ス</w:t>
            </w:r>
          </w:p>
        </w:tc>
        <w:tc>
          <w:tcPr>
            <w:tcW w:w="1269" w:type="dxa"/>
            <w:tcBorders>
              <w:left w:val="nil"/>
            </w:tcBorders>
            <w:vAlign w:val="center"/>
          </w:tcPr>
          <w:p w:rsidR="00124DAB" w:rsidRPr="00D8782B" w:rsidRDefault="00124DAB">
            <w:pPr>
              <w:pStyle w:val="a9"/>
              <w:rPr>
                <w:sz w:val="12"/>
                <w:szCs w:val="12"/>
              </w:rPr>
            </w:pPr>
          </w:p>
          <w:p w:rsidR="00055FB2" w:rsidRPr="00D8782B" w:rsidRDefault="002950FB">
            <w:pPr>
              <w:pStyle w:val="a9"/>
              <w:rPr>
                <w:sz w:val="12"/>
                <w:szCs w:val="12"/>
              </w:rPr>
            </w:pPr>
            <w:r w:rsidRPr="00D8782B">
              <w:rPr>
                <w:rFonts w:hint="eastAsia"/>
                <w:noProof/>
                <w:kern w:val="0"/>
                <w:sz w:val="12"/>
                <w:szCs w:val="12"/>
              </w:rPr>
              <mc:AlternateContent>
                <mc:Choice Requires="wps">
                  <w:drawing>
                    <wp:anchor distT="0" distB="0" distL="114300" distR="114300" simplePos="0" relativeHeight="251687424" behindDoc="0" locked="0" layoutInCell="1" allowOverlap="1">
                      <wp:simplePos x="0" y="0"/>
                      <wp:positionH relativeFrom="column">
                        <wp:posOffset>-38100</wp:posOffset>
                      </wp:positionH>
                      <wp:positionV relativeFrom="paragraph">
                        <wp:posOffset>38735</wp:posOffset>
                      </wp:positionV>
                      <wp:extent cx="725805" cy="142875"/>
                      <wp:effectExtent l="5080" t="9525" r="12065" b="9525"/>
                      <wp:wrapNone/>
                      <wp:docPr id="3711" name="AutoShape 3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428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D3E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716" o:spid="_x0000_s1026" type="#_x0000_t185" style="position:absolute;left:0;text-align:left;margin-left:-3pt;margin-top:3.05pt;width:57.15pt;height:1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w3jQIAACQFAAAOAAAAZHJzL2Uyb0RvYy54bWysVNuO2yAQfa/Uf0C8Z31Zx3GsdVarOKkq&#10;bdtI234AMTimi8EFEmdb9d87YCdNui9VVT9gYODMnJkz3N0fW4EOTBuuZIGjmxAjJitFudwV+Mvn&#10;9STDyFgiKRFKsgK/MIPvF2/f3PVdzmLVKEGZRgAiTd53BW6s7fIgMFXDWmJuVMckGGulW2JhqXcB&#10;1aQH9FYEcRimQa807bSqmDGwWw5GvPD4dc0q+6muDbNIFBhis37Ufty6MVjckXynSdfwagyD/EMU&#10;LeESnJ6hSmIJ2mv+CqrllVZG1famUm2g6ppXzHMANlH4B5unhnTMc4HkmO6cJvP/YKuPh41GnBb4&#10;dhZFGEnSQpUe9lZ55wh2U5ekvjM5nH3qNtrRNN2jqp4NkmrZELljD1qrvmGEQmiROx9cXXALA1fR&#10;tv+gKDgg4MDn61jr1gFCJtDRl+XlXBZ2tKiCzVk8zcIpRhWYoiTOZlPvgeSny5029h1TLXKTAm81&#10;qZ6Z3RCuvQ9yeDTWF4eO/Aj9ilHdCij1gQgUpWk6GzHHwwHJT6juplRrLoQXi5CoL/B8Gk89uFGC&#10;U2f0adG77VJoBKDAwn8j7NUxrfaSejCXstU4t4SLYQ7OhXR4kIExdJcLr6cf83C+ylZZMknidDVJ&#10;wrKcPKyXySRdR7NpeVsul2X004UWJXnDKWXSRXfSdpT8nXbGLhtUeVb3FQtzSXbtv9dkg+swQBie&#10;1env2XmtOHkMMtsq+gJS0WpoVnhcYNIo/R2jHhq1wObbnmiGkXgvQW6zJJ6DOKxfZNkculxfGrYX&#10;BiIrACqwxWiYLu3wFuw7zXcN+Il8UaVyHVBze1LyENMoa2hFH//4bLhev1z7U78ft8UvAAAA//8D&#10;AFBLAwQUAAYACAAAACEAtC9ah9sAAAAHAQAADwAAAGRycy9kb3ducmV2LnhtbEyPwU7DMBBE70j9&#10;B2srcWvtFLCikE0FCCR6o4EPcOMliRqvo9htw9/jnuA4mtHMm3I7u0GcaQq9Z4RsrUAQN9723CJ8&#10;fb6tchAhGrZm8EwIPxRgWy1uSlNYf+E9nevYilTCoTAIXYxjIWVoOnImrP1InLxvPzkTk5xaaSdz&#10;SeVukBultHSm57TQmZFeOmqO9ckheHrQdbZr3++VfXYfQ/O66+UR8XY5Pz2CiDTHvzBc8RM6VInp&#10;4E9sgxgQVjpdiQg6A3G1VX4H4oCwyTXIqpT/+atfAAAA//8DAFBLAQItABQABgAIAAAAIQC2gziS&#10;/gAAAOEBAAATAAAAAAAAAAAAAAAAAAAAAABbQ29udGVudF9UeXBlc10ueG1sUEsBAi0AFAAGAAgA&#10;AAAhADj9If/WAAAAlAEAAAsAAAAAAAAAAAAAAAAALwEAAF9yZWxzLy5yZWxzUEsBAi0AFAAGAAgA&#10;AAAhAKgD3DeNAgAAJAUAAA4AAAAAAAAAAAAAAAAALgIAAGRycy9lMm9Eb2MueG1sUEsBAi0AFAAG&#10;AAgAAAAhALQvWofbAAAABwEAAA8AAAAAAAAAAAAAAAAA5wQAAGRycy9kb3ducmV2LnhtbFBLBQYA&#10;AAAABAAEAPMAAADvBQAAAAA=&#10;">
                      <v:textbox inset="5.85pt,.7pt,5.85pt,.7pt"/>
                    </v:shape>
                  </w:pict>
                </mc:Fallback>
              </mc:AlternateContent>
            </w:r>
            <w:r w:rsidR="00055FB2" w:rsidRPr="00D8782B">
              <w:rPr>
                <w:rFonts w:hint="eastAsia"/>
                <w:sz w:val="12"/>
                <w:szCs w:val="12"/>
              </w:rPr>
              <w:t>アスファルト舗装</w:t>
            </w:r>
          </w:p>
          <w:p w:rsidR="00055FB2" w:rsidRPr="00D8782B" w:rsidRDefault="00055FB2">
            <w:pPr>
              <w:jc w:val="center"/>
              <w:rPr>
                <w:sz w:val="12"/>
                <w:szCs w:val="12"/>
              </w:rPr>
            </w:pPr>
            <w:r w:rsidRPr="00D8782B">
              <w:rPr>
                <w:rFonts w:hint="eastAsia"/>
                <w:sz w:val="12"/>
                <w:szCs w:val="12"/>
              </w:rPr>
              <w:t>ウッドチップ併用</w:t>
            </w:r>
          </w:p>
        </w:tc>
        <w:tc>
          <w:tcPr>
            <w:tcW w:w="5726" w:type="dxa"/>
            <w:tcBorders>
              <w:right w:val="single" w:sz="12" w:space="0" w:color="auto"/>
            </w:tcBorders>
            <w:vAlign w:val="center"/>
          </w:tcPr>
          <w:p w:rsidR="00055FB2" w:rsidRPr="00124DAB" w:rsidRDefault="00055FB2" w:rsidP="00124DAB">
            <w:pPr>
              <w:rPr>
                <w:highlight w:val="cyan"/>
              </w:rPr>
            </w:pPr>
            <w:r w:rsidRPr="00D8782B">
              <w:rPr>
                <w:rFonts w:hint="eastAsia"/>
              </w:rPr>
              <w:t xml:space="preserve">1周 </w:t>
            </w:r>
            <w:r w:rsidR="00124DAB" w:rsidRPr="00D8782B">
              <w:rPr>
                <w:rFonts w:hint="eastAsia"/>
              </w:rPr>
              <w:t>約</w:t>
            </w:r>
            <w:r w:rsidRPr="00D8782B">
              <w:rPr>
                <w:rFonts w:hint="eastAsia"/>
              </w:rPr>
              <w:t>2,6</w:t>
            </w:r>
            <w:r w:rsidR="00124DAB" w:rsidRPr="00D8782B">
              <w:t>00</w:t>
            </w:r>
            <w:r w:rsidRPr="00D8782B">
              <w:rPr>
                <w:rFonts w:hint="eastAsia"/>
              </w:rPr>
              <w:t>m　標高1,473m～1,525m</w:t>
            </w:r>
          </w:p>
        </w:tc>
      </w:tr>
      <w:tr w:rsidR="004D05DC">
        <w:trPr>
          <w:cantSplit/>
          <w:trHeight w:hRule="exact" w:val="336"/>
        </w:trPr>
        <w:tc>
          <w:tcPr>
            <w:tcW w:w="1113" w:type="dxa"/>
            <w:vMerge w:val="restart"/>
            <w:tcBorders>
              <w:left w:val="single" w:sz="12" w:space="0" w:color="auto"/>
            </w:tcBorders>
            <w:textDirection w:val="tbRlV"/>
            <w:vAlign w:val="center"/>
          </w:tcPr>
          <w:p w:rsidR="004D05DC" w:rsidRPr="00D8782B" w:rsidRDefault="004D05DC">
            <w:pPr>
              <w:ind w:left="113" w:right="113"/>
              <w:jc w:val="center"/>
            </w:pPr>
            <w:r w:rsidRPr="00D8782B">
              <w:rPr>
                <w:rFonts w:hint="eastAsia"/>
              </w:rPr>
              <w:t>体育館</w:t>
            </w:r>
          </w:p>
        </w:tc>
        <w:tc>
          <w:tcPr>
            <w:tcW w:w="2356" w:type="dxa"/>
            <w:gridSpan w:val="2"/>
            <w:vAlign w:val="center"/>
          </w:tcPr>
          <w:p w:rsidR="004D05DC" w:rsidRDefault="004D05DC">
            <w:pPr>
              <w:jc w:val="distribute"/>
            </w:pPr>
            <w:r>
              <w:rPr>
                <w:rFonts w:hint="eastAsia"/>
              </w:rPr>
              <w:t>バレーボール</w:t>
            </w:r>
          </w:p>
        </w:tc>
        <w:tc>
          <w:tcPr>
            <w:tcW w:w="5726" w:type="dxa"/>
            <w:tcBorders>
              <w:right w:val="single" w:sz="12" w:space="0" w:color="auto"/>
            </w:tcBorders>
            <w:vAlign w:val="center"/>
          </w:tcPr>
          <w:p w:rsidR="004D05DC" w:rsidRDefault="004D05DC">
            <w:r w:rsidRPr="00D8782B">
              <w:rPr>
                <w:rFonts w:hint="eastAsia"/>
              </w:rPr>
              <w:t>2面可能，ボール</w:t>
            </w:r>
            <w:r w:rsidR="004410C3" w:rsidRPr="00D8782B">
              <w:rPr>
                <w:rFonts w:hint="eastAsia"/>
              </w:rPr>
              <w:t>，ネット，支柱</w:t>
            </w:r>
            <w:r w:rsidR="00124DAB" w:rsidRPr="00D8782B">
              <w:rPr>
                <w:rFonts w:hint="eastAsia"/>
              </w:rPr>
              <w:t>など</w:t>
            </w:r>
          </w:p>
        </w:tc>
      </w:tr>
      <w:tr w:rsidR="004D05DC">
        <w:trPr>
          <w:cantSplit/>
          <w:trHeight w:val="631"/>
        </w:trPr>
        <w:tc>
          <w:tcPr>
            <w:tcW w:w="1113" w:type="dxa"/>
            <w:vMerge/>
            <w:tcBorders>
              <w:left w:val="single" w:sz="12" w:space="0" w:color="auto"/>
            </w:tcBorders>
            <w:vAlign w:val="center"/>
          </w:tcPr>
          <w:p w:rsidR="004D05DC" w:rsidRDefault="004D05DC"/>
        </w:tc>
        <w:tc>
          <w:tcPr>
            <w:tcW w:w="2356" w:type="dxa"/>
            <w:gridSpan w:val="2"/>
            <w:vAlign w:val="center"/>
          </w:tcPr>
          <w:p w:rsidR="004410C3" w:rsidRDefault="004D05DC" w:rsidP="004410C3">
            <w:pPr>
              <w:jc w:val="distribute"/>
            </w:pPr>
            <w:r>
              <w:rPr>
                <w:rFonts w:hint="eastAsia"/>
              </w:rPr>
              <w:t>バスケットボール</w:t>
            </w:r>
          </w:p>
        </w:tc>
        <w:tc>
          <w:tcPr>
            <w:tcW w:w="5726" w:type="dxa"/>
            <w:tcBorders>
              <w:right w:val="single" w:sz="12" w:space="0" w:color="auto"/>
            </w:tcBorders>
            <w:vAlign w:val="center"/>
          </w:tcPr>
          <w:p w:rsidR="007553D8" w:rsidRDefault="004D05DC">
            <w:r>
              <w:rPr>
                <w:rFonts w:hint="eastAsia"/>
              </w:rPr>
              <w:t>2面可能，ボール</w:t>
            </w:r>
          </w:p>
          <w:p w:rsidR="007553D8" w:rsidRPr="007553D8" w:rsidRDefault="007553D8" w:rsidP="007553D8">
            <w:r>
              <w:rPr>
                <w:rFonts w:hint="eastAsia"/>
              </w:rPr>
              <w:t>（※ミニバスケットボール用ゴール対応可）</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ハンドボール</w:t>
            </w:r>
          </w:p>
          <w:p w:rsidR="004410C3" w:rsidRDefault="004410C3" w:rsidP="004410C3"/>
        </w:tc>
        <w:tc>
          <w:tcPr>
            <w:tcW w:w="5726" w:type="dxa"/>
            <w:tcBorders>
              <w:right w:val="single" w:sz="12" w:space="0" w:color="auto"/>
            </w:tcBorders>
            <w:vAlign w:val="center"/>
          </w:tcPr>
          <w:p w:rsidR="004D05DC" w:rsidRDefault="004D05DC">
            <w:r>
              <w:rPr>
                <w:rFonts w:hint="eastAsia"/>
              </w:rPr>
              <w:t>1面可能</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バドミントン</w:t>
            </w:r>
          </w:p>
        </w:tc>
        <w:tc>
          <w:tcPr>
            <w:tcW w:w="5726" w:type="dxa"/>
            <w:tcBorders>
              <w:right w:val="single" w:sz="12" w:space="0" w:color="auto"/>
            </w:tcBorders>
            <w:vAlign w:val="center"/>
          </w:tcPr>
          <w:p w:rsidR="004D05DC" w:rsidRDefault="004D05DC">
            <w:r w:rsidRPr="00D8782B">
              <w:rPr>
                <w:rFonts w:hint="eastAsia"/>
              </w:rPr>
              <w:t>6面可能，ラケット・シャトル</w:t>
            </w:r>
            <w:r w:rsidR="004410C3" w:rsidRPr="00D8782B">
              <w:rPr>
                <w:rFonts w:hint="eastAsia"/>
              </w:rPr>
              <w:t>，</w:t>
            </w:r>
            <w:r w:rsidR="00CA5B57" w:rsidRPr="00D8782B">
              <w:rPr>
                <w:rFonts w:hint="eastAsia"/>
              </w:rPr>
              <w:t>ネット，支柱</w:t>
            </w:r>
          </w:p>
        </w:tc>
      </w:tr>
      <w:tr w:rsidR="004D05DC" w:rsidTr="00124DAB">
        <w:trPr>
          <w:cantSplit/>
          <w:trHeight w:hRule="exact" w:val="607"/>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sidRPr="0024230E">
              <w:rPr>
                <w:rFonts w:hint="eastAsia"/>
                <w:w w:val="90"/>
                <w:kern w:val="0"/>
                <w:fitText w:val="2100" w:id="-1671208960"/>
              </w:rPr>
              <w:t>ソフトミニバレーボー</w:t>
            </w:r>
            <w:r w:rsidRPr="0024230E">
              <w:rPr>
                <w:rFonts w:hint="eastAsia"/>
                <w:spacing w:val="60"/>
                <w:w w:val="90"/>
                <w:kern w:val="0"/>
                <w:fitText w:val="2100" w:id="-1671208960"/>
              </w:rPr>
              <w:t>ル</w:t>
            </w:r>
          </w:p>
        </w:tc>
        <w:tc>
          <w:tcPr>
            <w:tcW w:w="5726" w:type="dxa"/>
            <w:tcBorders>
              <w:right w:val="single" w:sz="12" w:space="0" w:color="auto"/>
            </w:tcBorders>
            <w:vAlign w:val="center"/>
          </w:tcPr>
          <w:p w:rsidR="004D05DC" w:rsidRPr="00D8782B" w:rsidRDefault="004D05DC">
            <w:r w:rsidRPr="00D8782B">
              <w:rPr>
                <w:rFonts w:hint="eastAsia"/>
              </w:rPr>
              <w:t>バドミントンコート使用</w:t>
            </w:r>
            <w:r w:rsidR="00E5513C" w:rsidRPr="00D8782B">
              <w:rPr>
                <w:rFonts w:hint="eastAsia"/>
              </w:rPr>
              <w:t xml:space="preserve">　</w:t>
            </w:r>
            <w:r w:rsidRPr="00D8782B">
              <w:rPr>
                <w:rFonts w:hint="eastAsia"/>
              </w:rPr>
              <w:t>1チーム4名</w:t>
            </w:r>
          </w:p>
          <w:p w:rsidR="00124DAB" w:rsidRPr="00D8782B" w:rsidRDefault="00124DAB">
            <w:r w:rsidRPr="00D8782B">
              <w:rPr>
                <w:rFonts w:hint="eastAsia"/>
              </w:rPr>
              <w:t xml:space="preserve">　　　　　　　　　　　　ボール，ネット，支柱</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ラケットテニス</w:t>
            </w:r>
          </w:p>
        </w:tc>
        <w:tc>
          <w:tcPr>
            <w:tcW w:w="5726" w:type="dxa"/>
            <w:tcBorders>
              <w:right w:val="single" w:sz="12" w:space="0" w:color="auto"/>
            </w:tcBorders>
            <w:vAlign w:val="center"/>
          </w:tcPr>
          <w:p w:rsidR="004D05DC" w:rsidRPr="00D8782B" w:rsidRDefault="004D05DC">
            <w:r w:rsidRPr="00D8782B">
              <w:rPr>
                <w:rFonts w:hint="eastAsia"/>
              </w:rPr>
              <w:t>バドミントンコート使用</w:t>
            </w:r>
            <w:r w:rsidR="00E5513C" w:rsidRPr="00D8782B">
              <w:rPr>
                <w:rFonts w:hint="eastAsia"/>
              </w:rPr>
              <w:t xml:space="preserve">　</w:t>
            </w:r>
            <w:r w:rsidRPr="00D8782B">
              <w:rPr>
                <w:rFonts w:hint="eastAsia"/>
              </w:rPr>
              <w:t>1チーム2名</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クライミングウォール</w:t>
            </w:r>
          </w:p>
        </w:tc>
        <w:tc>
          <w:tcPr>
            <w:tcW w:w="5726" w:type="dxa"/>
            <w:tcBorders>
              <w:right w:val="single" w:sz="12" w:space="0" w:color="auto"/>
            </w:tcBorders>
            <w:vAlign w:val="center"/>
          </w:tcPr>
          <w:p w:rsidR="004D05DC" w:rsidRPr="00D8782B" w:rsidRDefault="004D05DC">
            <w:r w:rsidRPr="00D8782B">
              <w:rPr>
                <w:rFonts w:hint="eastAsia"/>
              </w:rPr>
              <w:t>詳しくはお問い合わせください。</w:t>
            </w:r>
          </w:p>
        </w:tc>
      </w:tr>
      <w:tr w:rsidR="004D05DC">
        <w:trPr>
          <w:cantSplit/>
          <w:trHeight w:hRule="exact" w:val="336"/>
        </w:trPr>
        <w:tc>
          <w:tcPr>
            <w:tcW w:w="1113" w:type="dxa"/>
            <w:vMerge/>
            <w:tcBorders>
              <w:left w:val="single" w:sz="12" w:space="0" w:color="auto"/>
              <w:bottom w:val="nil"/>
            </w:tcBorders>
            <w:vAlign w:val="center"/>
          </w:tcPr>
          <w:p w:rsidR="004D05DC" w:rsidRDefault="004D05DC"/>
        </w:tc>
        <w:tc>
          <w:tcPr>
            <w:tcW w:w="2356" w:type="dxa"/>
            <w:gridSpan w:val="2"/>
            <w:vAlign w:val="center"/>
          </w:tcPr>
          <w:p w:rsidR="004D05DC" w:rsidRDefault="004D05DC">
            <w:pPr>
              <w:jc w:val="distribute"/>
            </w:pPr>
            <w:r>
              <w:rPr>
                <w:rFonts w:hint="eastAsia"/>
              </w:rPr>
              <w:t>トレーニング器具</w:t>
            </w:r>
          </w:p>
        </w:tc>
        <w:tc>
          <w:tcPr>
            <w:tcW w:w="5726" w:type="dxa"/>
            <w:tcBorders>
              <w:right w:val="single" w:sz="12" w:space="0" w:color="auto"/>
            </w:tcBorders>
            <w:vAlign w:val="center"/>
          </w:tcPr>
          <w:p w:rsidR="004D05DC" w:rsidRPr="00D8782B" w:rsidRDefault="004D05DC">
            <w:r w:rsidRPr="00D8782B">
              <w:rPr>
                <w:rFonts w:hint="eastAsia"/>
              </w:rPr>
              <w:t>詳しくはお問い合わせください。</w:t>
            </w:r>
          </w:p>
        </w:tc>
      </w:tr>
      <w:tr w:rsidR="00D25B1F">
        <w:trPr>
          <w:cantSplit/>
          <w:trHeight w:hRule="exact" w:val="336"/>
        </w:trPr>
        <w:tc>
          <w:tcPr>
            <w:tcW w:w="1113" w:type="dxa"/>
            <w:vMerge w:val="restart"/>
            <w:tcBorders>
              <w:top w:val="nil"/>
              <w:left w:val="single" w:sz="12" w:space="0" w:color="auto"/>
            </w:tcBorders>
            <w:vAlign w:val="center"/>
          </w:tcPr>
          <w:p w:rsidR="004410C3" w:rsidRDefault="00D25B1F" w:rsidP="004410C3">
            <w:pPr>
              <w:ind w:left="113"/>
            </w:pPr>
            <w:r>
              <w:rPr>
                <w:rFonts w:hint="eastAsia"/>
              </w:rPr>
              <w:t>縦35m</w:t>
            </w:r>
          </w:p>
          <w:p w:rsidR="00D25B1F" w:rsidRDefault="00D25B1F">
            <w:pPr>
              <w:ind w:left="113"/>
            </w:pPr>
            <w:r>
              <w:rPr>
                <w:rFonts w:hint="eastAsia"/>
              </w:rPr>
              <w:t>横28m</w:t>
            </w:r>
          </w:p>
          <w:p w:rsidR="00D25B1F" w:rsidRDefault="00D25B1F"/>
          <w:p w:rsidR="00D25B1F" w:rsidRDefault="00D25B1F" w:rsidP="0045048A"/>
        </w:tc>
        <w:tc>
          <w:tcPr>
            <w:tcW w:w="2356" w:type="dxa"/>
            <w:gridSpan w:val="2"/>
            <w:vAlign w:val="center"/>
          </w:tcPr>
          <w:p w:rsidR="00D25B1F" w:rsidRDefault="00D25B1F">
            <w:pPr>
              <w:jc w:val="distribute"/>
            </w:pPr>
            <w:r>
              <w:rPr>
                <w:rFonts w:hint="eastAsia"/>
              </w:rPr>
              <w:t>レスリング</w:t>
            </w:r>
          </w:p>
        </w:tc>
        <w:tc>
          <w:tcPr>
            <w:tcW w:w="5726" w:type="dxa"/>
            <w:tcBorders>
              <w:right w:val="single" w:sz="12" w:space="0" w:color="auto"/>
            </w:tcBorders>
            <w:vAlign w:val="center"/>
          </w:tcPr>
          <w:p w:rsidR="00D25B1F" w:rsidRPr="00D8782B" w:rsidRDefault="00D25B1F">
            <w:r w:rsidRPr="00D8782B">
              <w:rPr>
                <w:rFonts w:hint="eastAsia"/>
              </w:rPr>
              <w:t>詳しくはお問い合わせください。</w:t>
            </w:r>
          </w:p>
        </w:tc>
      </w:tr>
      <w:tr w:rsidR="00D25B1F">
        <w:trPr>
          <w:cantSplit/>
          <w:trHeight w:hRule="exact" w:val="336"/>
        </w:trPr>
        <w:tc>
          <w:tcPr>
            <w:tcW w:w="1113" w:type="dxa"/>
            <w:vMerge/>
            <w:tcBorders>
              <w:left w:val="single" w:sz="12" w:space="0" w:color="auto"/>
            </w:tcBorders>
            <w:vAlign w:val="center"/>
          </w:tcPr>
          <w:p w:rsidR="00D25B1F" w:rsidRDefault="00D25B1F" w:rsidP="0045048A"/>
        </w:tc>
        <w:tc>
          <w:tcPr>
            <w:tcW w:w="2356" w:type="dxa"/>
            <w:gridSpan w:val="2"/>
            <w:vAlign w:val="center"/>
          </w:tcPr>
          <w:p w:rsidR="00D25B1F" w:rsidRDefault="00D25B1F">
            <w:pPr>
              <w:jc w:val="distribute"/>
            </w:pPr>
            <w:r>
              <w:rPr>
                <w:rFonts w:hint="eastAsia"/>
              </w:rPr>
              <w:t>集団なわとび</w:t>
            </w:r>
          </w:p>
          <w:p w:rsidR="004410C3" w:rsidRDefault="004410C3" w:rsidP="004410C3"/>
        </w:tc>
        <w:tc>
          <w:tcPr>
            <w:tcW w:w="5726" w:type="dxa"/>
            <w:tcBorders>
              <w:right w:val="single" w:sz="12" w:space="0" w:color="auto"/>
            </w:tcBorders>
            <w:vAlign w:val="center"/>
          </w:tcPr>
          <w:p w:rsidR="00D25B1F" w:rsidRPr="00D8782B" w:rsidRDefault="009D7CE5" w:rsidP="00CA5B57">
            <w:r w:rsidRPr="00D8782B">
              <w:rPr>
                <w:rFonts w:hint="eastAsia"/>
              </w:rPr>
              <w:t>2</w:t>
            </w:r>
            <w:r w:rsidR="00CA5B57" w:rsidRPr="00D8782B">
              <w:t>0</w:t>
            </w:r>
            <w:r w:rsidRPr="00D8782B">
              <w:rPr>
                <w:rFonts w:hint="eastAsia"/>
              </w:rPr>
              <w:t>m</w:t>
            </w:r>
            <w:r w:rsidR="00CA5B57" w:rsidRPr="00D8782B">
              <w:t>5</w:t>
            </w:r>
            <w:r w:rsidR="00D25B1F" w:rsidRPr="00D8782B">
              <w:rPr>
                <w:rFonts w:hint="eastAsia"/>
              </w:rPr>
              <w:t>本・</w:t>
            </w:r>
            <w:r w:rsidR="00CA5B57" w:rsidRPr="00D8782B">
              <w:rPr>
                <w:rFonts w:hint="eastAsia"/>
              </w:rPr>
              <w:t>4.26m12本</w:t>
            </w:r>
          </w:p>
        </w:tc>
      </w:tr>
      <w:tr w:rsidR="004410C3" w:rsidTr="004410C3">
        <w:trPr>
          <w:cantSplit/>
          <w:trHeight w:hRule="exact" w:val="57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Pr="00D8782B" w:rsidRDefault="004410C3" w:rsidP="004410C3">
            <w:r w:rsidRPr="002950FB">
              <w:rPr>
                <w:rFonts w:hint="eastAsia"/>
                <w:spacing w:val="360"/>
                <w:kern w:val="0"/>
                <w:fitText w:val="2100" w:id="1945364225"/>
              </w:rPr>
              <w:t>ロー</w:t>
            </w:r>
            <w:r w:rsidRPr="002950FB">
              <w:rPr>
                <w:rFonts w:hint="eastAsia"/>
                <w:spacing w:val="15"/>
                <w:kern w:val="0"/>
                <w:fitText w:val="2100" w:id="1945364225"/>
              </w:rPr>
              <w:t>プ</w:t>
            </w:r>
          </w:p>
          <w:p w:rsidR="004410C3" w:rsidRPr="00D8782B" w:rsidRDefault="004410C3" w:rsidP="004410C3">
            <w:r w:rsidRPr="0024230E">
              <w:rPr>
                <w:rFonts w:hint="eastAsia"/>
                <w:spacing w:val="15"/>
                <w:w w:val="83"/>
                <w:kern w:val="0"/>
                <w:fitText w:val="2100" w:id="1945364226"/>
              </w:rPr>
              <w:t>（なわとびとして使用可</w:t>
            </w:r>
            <w:r w:rsidRPr="0024230E">
              <w:rPr>
                <w:rFonts w:hint="eastAsia"/>
                <w:spacing w:val="-15"/>
                <w:w w:val="83"/>
                <w:kern w:val="0"/>
                <w:fitText w:val="2100" w:id="1945364226"/>
              </w:rPr>
              <w:t>）</w:t>
            </w:r>
          </w:p>
        </w:tc>
        <w:tc>
          <w:tcPr>
            <w:tcW w:w="5726" w:type="dxa"/>
            <w:tcBorders>
              <w:right w:val="single" w:sz="12" w:space="0" w:color="auto"/>
            </w:tcBorders>
            <w:vAlign w:val="center"/>
          </w:tcPr>
          <w:p w:rsidR="004410C3" w:rsidRPr="00D8782B" w:rsidRDefault="009F12DE" w:rsidP="004410C3">
            <w:r w:rsidRPr="00D8782B">
              <w:rPr>
                <w:rFonts w:hint="eastAsia"/>
              </w:rPr>
              <w:t>25m</w:t>
            </w:r>
            <w:r w:rsidRPr="00D8782B">
              <w:t>2</w:t>
            </w:r>
            <w:r w:rsidRPr="00D8782B">
              <w:rPr>
                <w:rFonts w:hint="eastAsia"/>
              </w:rPr>
              <w:t>本・20m</w:t>
            </w:r>
            <w:r w:rsidRPr="00D8782B">
              <w:t>1</w:t>
            </w:r>
            <w:r w:rsidRPr="00D8782B">
              <w:rPr>
                <w:rFonts w:hint="eastAsia"/>
              </w:rPr>
              <w:t>本・17m1本・11.5m1本・8m1本・7m1本</w:t>
            </w:r>
          </w:p>
        </w:tc>
      </w:tr>
      <w:tr w:rsidR="004410C3">
        <w:trPr>
          <w:cantSplit/>
          <w:trHeight w:hRule="exact" w:val="33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Pr="00D8782B" w:rsidRDefault="004410C3" w:rsidP="004410C3">
            <w:pPr>
              <w:jc w:val="distribute"/>
            </w:pPr>
            <w:r w:rsidRPr="00D8782B">
              <w:rPr>
                <w:rFonts w:hint="eastAsia"/>
              </w:rPr>
              <w:t>綱引き</w:t>
            </w:r>
          </w:p>
        </w:tc>
        <w:tc>
          <w:tcPr>
            <w:tcW w:w="5726" w:type="dxa"/>
            <w:tcBorders>
              <w:right w:val="single" w:sz="12" w:space="0" w:color="auto"/>
            </w:tcBorders>
            <w:vAlign w:val="center"/>
          </w:tcPr>
          <w:p w:rsidR="004410C3" w:rsidRPr="00D8782B" w:rsidRDefault="004410C3" w:rsidP="004410C3">
            <w:r w:rsidRPr="00D8782B">
              <w:rPr>
                <w:rFonts w:hint="eastAsia"/>
              </w:rPr>
              <w:t>2本（長さ36m，太さ36㎜）</w:t>
            </w:r>
          </w:p>
        </w:tc>
      </w:tr>
      <w:tr w:rsidR="004410C3">
        <w:trPr>
          <w:cantSplit/>
          <w:trHeight w:hRule="exact" w:val="33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Default="004410C3" w:rsidP="004410C3">
            <w:pPr>
              <w:jc w:val="distribute"/>
            </w:pPr>
            <w:r>
              <w:rPr>
                <w:rFonts w:hint="eastAsia"/>
              </w:rPr>
              <w:t>ドッジビー</w:t>
            </w:r>
          </w:p>
        </w:tc>
        <w:tc>
          <w:tcPr>
            <w:tcW w:w="5726" w:type="dxa"/>
            <w:tcBorders>
              <w:right w:val="single" w:sz="12" w:space="0" w:color="auto"/>
            </w:tcBorders>
            <w:vAlign w:val="center"/>
          </w:tcPr>
          <w:p w:rsidR="004410C3" w:rsidRPr="00D8782B" w:rsidRDefault="004410C3" w:rsidP="004410C3">
            <w:r w:rsidRPr="00D8782B">
              <w:rPr>
                <w:rFonts w:hint="eastAsia"/>
              </w:rPr>
              <w:t>10枚</w:t>
            </w:r>
          </w:p>
        </w:tc>
      </w:tr>
      <w:tr w:rsidR="004410C3">
        <w:trPr>
          <w:cantSplit/>
          <w:trHeight w:hRule="exact" w:val="33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Default="004410C3" w:rsidP="004410C3">
            <w:pPr>
              <w:jc w:val="distribute"/>
            </w:pPr>
            <w:r>
              <w:rPr>
                <w:rFonts w:hint="eastAsia"/>
              </w:rPr>
              <w:t>ペタンク</w:t>
            </w:r>
          </w:p>
        </w:tc>
        <w:tc>
          <w:tcPr>
            <w:tcW w:w="5726" w:type="dxa"/>
            <w:tcBorders>
              <w:right w:val="single" w:sz="12" w:space="0" w:color="auto"/>
            </w:tcBorders>
            <w:vAlign w:val="center"/>
          </w:tcPr>
          <w:p w:rsidR="004410C3" w:rsidRPr="00D8782B" w:rsidRDefault="004410C3" w:rsidP="004410C3">
            <w:r w:rsidRPr="00D8782B">
              <w:rPr>
                <w:rFonts w:hint="eastAsia"/>
              </w:rPr>
              <w:t>6セット</w:t>
            </w:r>
          </w:p>
        </w:tc>
      </w:tr>
      <w:tr w:rsidR="004410C3">
        <w:trPr>
          <w:cantSplit/>
          <w:trHeight w:hRule="exact" w:val="336"/>
        </w:trPr>
        <w:tc>
          <w:tcPr>
            <w:tcW w:w="1113" w:type="dxa"/>
            <w:vMerge/>
            <w:tcBorders>
              <w:left w:val="single" w:sz="12" w:space="0" w:color="auto"/>
              <w:bottom w:val="single" w:sz="12" w:space="0" w:color="auto"/>
            </w:tcBorders>
            <w:vAlign w:val="center"/>
          </w:tcPr>
          <w:p w:rsidR="004410C3" w:rsidRDefault="004410C3" w:rsidP="004410C3"/>
        </w:tc>
        <w:tc>
          <w:tcPr>
            <w:tcW w:w="2356" w:type="dxa"/>
            <w:gridSpan w:val="2"/>
            <w:tcBorders>
              <w:bottom w:val="single" w:sz="12" w:space="0" w:color="auto"/>
            </w:tcBorders>
            <w:vAlign w:val="center"/>
          </w:tcPr>
          <w:p w:rsidR="004410C3" w:rsidRDefault="004410C3" w:rsidP="004410C3">
            <w:pPr>
              <w:jc w:val="distribute"/>
            </w:pPr>
            <w:r>
              <w:rPr>
                <w:rFonts w:hint="eastAsia"/>
              </w:rPr>
              <w:t>キンボール（屋内用）</w:t>
            </w:r>
          </w:p>
        </w:tc>
        <w:tc>
          <w:tcPr>
            <w:tcW w:w="5726" w:type="dxa"/>
            <w:tcBorders>
              <w:bottom w:val="single" w:sz="12" w:space="0" w:color="auto"/>
              <w:right w:val="single" w:sz="12" w:space="0" w:color="auto"/>
            </w:tcBorders>
            <w:vAlign w:val="center"/>
          </w:tcPr>
          <w:p w:rsidR="004410C3" w:rsidRPr="00D8782B" w:rsidRDefault="004410C3" w:rsidP="004410C3">
            <w:r w:rsidRPr="00D8782B">
              <w:rPr>
                <w:rFonts w:hint="eastAsia"/>
              </w:rPr>
              <w:t>2セット</w:t>
            </w:r>
          </w:p>
        </w:tc>
      </w:tr>
    </w:tbl>
    <w:p w:rsidR="004D05DC" w:rsidRDefault="004D05DC" w:rsidP="00DF501B">
      <w:pPr>
        <w:pStyle w:val="3"/>
        <w:spacing w:afterLines="50"/>
        <w:ind w:leftChars="50" w:left="105" w:firstLineChars="50" w:firstLine="120"/>
        <w:rPr>
          <w:spacing w:val="100"/>
          <w:kern w:val="0"/>
          <w:bdr w:val="single" w:sz="4" w:space="0" w:color="auto"/>
        </w:rPr>
      </w:pPr>
      <w:r>
        <w:br w:type="page"/>
      </w:r>
      <w:r w:rsidRPr="00CF0C88">
        <w:rPr>
          <w:rFonts w:hint="eastAsia"/>
          <w:spacing w:val="45"/>
          <w:kern w:val="0"/>
          <w:bdr w:val="single" w:sz="4" w:space="0" w:color="auto"/>
          <w:fitText w:val="2892" w:id="-1452003328"/>
        </w:rPr>
        <w:lastRenderedPageBreak/>
        <w:t>③雪を利用した活</w:t>
      </w:r>
      <w:r w:rsidRPr="00CF0C88">
        <w:rPr>
          <w:rFonts w:hint="eastAsia"/>
          <w:spacing w:val="2"/>
          <w:kern w:val="0"/>
          <w:bdr w:val="single" w:sz="4" w:space="0" w:color="auto"/>
          <w:fitText w:val="2892" w:id="-1452003328"/>
        </w:rPr>
        <w:t>動</w:t>
      </w:r>
    </w:p>
    <w:p w:rsidR="004D05DC" w:rsidRDefault="004D05DC" w:rsidP="00937583">
      <w:pPr>
        <w:pStyle w:val="3"/>
        <w:spacing w:afterLines="50"/>
        <w:ind w:left="680" w:hanging="680"/>
        <w:rPr>
          <w:kern w:val="0"/>
          <w:shd w:val="pct15" w:color="auto" w:fill="FFFFFF"/>
        </w:rPr>
      </w:pPr>
      <w:r>
        <w:rPr>
          <w:rFonts w:hint="eastAsia"/>
          <w:kern w:val="0"/>
          <w:shd w:val="pct15" w:color="auto" w:fill="FFFFFF"/>
        </w:rPr>
        <w:t>ア．</w:t>
      </w:r>
      <w:r w:rsidRPr="008B7E41">
        <w:rPr>
          <w:rFonts w:hint="eastAsia"/>
          <w:spacing w:val="14"/>
          <w:kern w:val="0"/>
          <w:shd w:val="pct15" w:color="auto" w:fill="FFFFFF"/>
          <w:fitText w:val="2652" w:id="-1452003327"/>
        </w:rPr>
        <w:t>スキー・スノーボー</w:t>
      </w:r>
      <w:r w:rsidRPr="008B7E41">
        <w:rPr>
          <w:rFonts w:hint="eastAsia"/>
          <w:spacing w:val="-4"/>
          <w:kern w:val="0"/>
          <w:shd w:val="pct15" w:color="auto" w:fill="FFFFFF"/>
          <w:fitText w:val="2652" w:id="-1452003327"/>
        </w:rPr>
        <w:t>ド</w:t>
      </w:r>
    </w:p>
    <w:tbl>
      <w:tblPr>
        <w:tblW w:w="0" w:type="auto"/>
        <w:tblInd w:w="-98" w:type="dxa"/>
        <w:tblLayout w:type="fixed"/>
        <w:tblLook w:val="01E0" w:firstRow="1" w:lastRow="1" w:firstColumn="1" w:lastColumn="1" w:noHBand="0" w:noVBand="0"/>
      </w:tblPr>
      <w:tblGrid>
        <w:gridCol w:w="626"/>
        <w:gridCol w:w="1960"/>
        <w:gridCol w:w="6566"/>
      </w:tblGrid>
      <w:tr w:rsidR="004D05DC">
        <w:tc>
          <w:tcPr>
            <w:tcW w:w="626" w:type="dxa"/>
          </w:tcPr>
          <w:p w:rsidR="004D05DC" w:rsidRDefault="004D05DC" w:rsidP="00937583">
            <w:pPr>
              <w:pStyle w:val="2"/>
              <w:numPr>
                <w:ilvl w:val="0"/>
                <w:numId w:val="44"/>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566" w:type="dxa"/>
          </w:tcPr>
          <w:p w:rsidR="004D05DC" w:rsidRDefault="004D05DC" w:rsidP="00937583">
            <w:pPr>
              <w:pStyle w:val="6pt"/>
              <w:numPr>
                <w:ilvl w:val="0"/>
                <w:numId w:val="0"/>
              </w:numPr>
              <w:adjustRightInd w:val="0"/>
              <w:snapToGrid w:val="0"/>
              <w:spacing w:beforeLines="50" w:before="120"/>
            </w:pPr>
            <w:r>
              <w:rPr>
                <w:rFonts w:hint="eastAsia"/>
              </w:rPr>
              <w:t>年齢・性別・技術レベル・体力差等に関係なく，健全な心身の成長のため，自然体験活動として，競技スポーツとして，趣味として，生涯スポーツとしてスキー・スノーボードを楽しみ，豊かな時間を過ごすことができる。</w:t>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実施場所</w:t>
            </w:r>
          </w:p>
        </w:tc>
        <w:tc>
          <w:tcPr>
            <w:tcW w:w="6566" w:type="dxa"/>
          </w:tcPr>
          <w:p w:rsidR="004D05DC" w:rsidRDefault="004D05DC" w:rsidP="00495FC6">
            <w:pPr>
              <w:pStyle w:val="6pt"/>
              <w:numPr>
                <w:ilvl w:val="0"/>
                <w:numId w:val="0"/>
              </w:numPr>
              <w:adjustRightInd w:val="0"/>
              <w:snapToGrid w:val="0"/>
              <w:spacing w:beforeLines="50" w:before="120"/>
            </w:pPr>
            <w:r>
              <w:rPr>
                <w:rFonts w:hint="eastAsia"/>
              </w:rPr>
              <w:t>乗鞍青少年交流の家ゲレンデ（初心者用）リフトなし</w:t>
            </w:r>
            <w:r>
              <w:br/>
            </w:r>
            <w:r w:rsidRPr="002950FB">
              <w:rPr>
                <w:rFonts w:hint="eastAsia"/>
                <w:strike/>
                <w:spacing w:val="15"/>
                <w:kern w:val="0"/>
                <w:fitText w:val="2730" w:id="-175378688"/>
              </w:rPr>
              <w:t>高山市営飛騨高山スキー</w:t>
            </w:r>
            <w:r w:rsidRPr="002950FB">
              <w:rPr>
                <w:rFonts w:hint="eastAsia"/>
                <w:strike/>
                <w:spacing w:val="-60"/>
                <w:kern w:val="0"/>
                <w:fitText w:val="2730" w:id="-175378688"/>
              </w:rPr>
              <w:t>場</w:t>
            </w:r>
            <w:r w:rsidRPr="0011530D">
              <w:rPr>
                <w:rFonts w:hint="eastAsia"/>
                <w:strike/>
              </w:rPr>
              <w:t>（隣接）</w:t>
            </w:r>
            <w:r w:rsidR="00CF0C88" w:rsidRPr="0011530D">
              <w:rPr>
                <w:rFonts w:hint="eastAsia"/>
                <w:strike/>
              </w:rPr>
              <w:t xml:space="preserve">　　</w:t>
            </w:r>
            <w:r w:rsidRPr="0011530D">
              <w:rPr>
                <w:rFonts w:hint="eastAsia"/>
                <w:strike/>
              </w:rPr>
              <w:t>リフト</w:t>
            </w:r>
            <w:r w:rsidR="00495FC6" w:rsidRPr="0011530D">
              <w:rPr>
                <w:rFonts w:hint="eastAsia"/>
                <w:strike/>
              </w:rPr>
              <w:t>2</w:t>
            </w:r>
            <w:r w:rsidRPr="0011530D">
              <w:rPr>
                <w:rFonts w:hint="eastAsia"/>
                <w:strike/>
              </w:rPr>
              <w:t>基</w:t>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実施可能期間</w:t>
            </w:r>
          </w:p>
        </w:tc>
        <w:tc>
          <w:tcPr>
            <w:tcW w:w="6566" w:type="dxa"/>
          </w:tcPr>
          <w:p w:rsidR="004D05DC" w:rsidRDefault="004D05DC" w:rsidP="00937583">
            <w:pPr>
              <w:pStyle w:val="6pt"/>
              <w:numPr>
                <w:ilvl w:val="0"/>
                <w:numId w:val="0"/>
              </w:numPr>
              <w:adjustRightInd w:val="0"/>
              <w:snapToGrid w:val="0"/>
              <w:spacing w:beforeLines="50" w:before="120"/>
            </w:pPr>
            <w:r>
              <w:rPr>
                <w:rFonts w:hint="eastAsia"/>
              </w:rPr>
              <w:t>12</w:t>
            </w:r>
            <w:r w:rsidR="00F352D6">
              <w:rPr>
                <w:rFonts w:hint="eastAsia"/>
              </w:rPr>
              <w:t>月中</w:t>
            </w:r>
            <w:r>
              <w:rPr>
                <w:rFonts w:hint="eastAsia"/>
              </w:rPr>
              <w:t>旬～3月</w:t>
            </w:r>
            <w:r w:rsidR="00F352D6">
              <w:rPr>
                <w:rFonts w:hint="eastAsia"/>
              </w:rPr>
              <w:t>末</w:t>
            </w:r>
            <w:r w:rsidR="003172AF">
              <w:rPr>
                <w:rFonts w:hint="eastAsia"/>
              </w:rPr>
              <w:t>。</w:t>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指導者</w:t>
            </w:r>
          </w:p>
        </w:tc>
        <w:tc>
          <w:tcPr>
            <w:tcW w:w="6566" w:type="dxa"/>
          </w:tcPr>
          <w:p w:rsidR="004D05DC" w:rsidRDefault="00CD1FF9" w:rsidP="00937583">
            <w:pPr>
              <w:pStyle w:val="6pt"/>
              <w:numPr>
                <w:ilvl w:val="0"/>
                <w:numId w:val="0"/>
              </w:numPr>
              <w:adjustRightInd w:val="0"/>
              <w:snapToGrid w:val="0"/>
              <w:spacing w:beforeLines="50" w:before="120"/>
            </w:pPr>
            <w:r w:rsidRPr="00D8782B">
              <w:rPr>
                <w:rFonts w:ascii="ＭＳ ゴシック" w:eastAsia="ＭＳ ゴシック" w:hAnsi="ＭＳ ゴシック" w:hint="eastAsia"/>
                <w:b/>
              </w:rPr>
              <w:t>飛騨高山スキー学校へ</w:t>
            </w:r>
            <w:r w:rsidR="004D05DC" w:rsidRPr="00D8782B">
              <w:rPr>
                <w:rFonts w:ascii="ＭＳ ゴシック" w:eastAsia="ＭＳ ゴシック" w:hAnsi="ＭＳ ゴシック" w:hint="eastAsia"/>
                <w:b/>
              </w:rPr>
              <w:t>依頼</w:t>
            </w:r>
            <w:r w:rsidRPr="00D8782B">
              <w:rPr>
                <w:rFonts w:ascii="ＭＳ ゴシック" w:eastAsia="ＭＳ ゴシック" w:hAnsi="ＭＳ ゴシック" w:hint="eastAsia"/>
                <w:b/>
              </w:rPr>
              <w:t>願います</w:t>
            </w:r>
            <w:r w:rsidR="004D05DC" w:rsidRPr="00D8782B">
              <w:rPr>
                <w:rFonts w:ascii="ＭＳ ゴシック" w:eastAsia="ＭＳ ゴシック" w:hAnsi="ＭＳ ゴシック" w:hint="eastAsia"/>
                <w:b/>
              </w:rPr>
              <w:t>。</w:t>
            </w:r>
            <w:r w:rsidR="004D05DC">
              <w:br/>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レンタル</w:t>
            </w:r>
          </w:p>
        </w:tc>
        <w:tc>
          <w:tcPr>
            <w:tcW w:w="6566" w:type="dxa"/>
          </w:tcPr>
          <w:p w:rsidR="004D05DC" w:rsidRPr="00F8470A" w:rsidRDefault="004D05DC" w:rsidP="00734FC0">
            <w:pPr>
              <w:pStyle w:val="6pt"/>
              <w:numPr>
                <w:ilvl w:val="0"/>
                <w:numId w:val="0"/>
              </w:numPr>
              <w:adjustRightInd w:val="0"/>
              <w:snapToGrid w:val="0"/>
              <w:spacing w:beforeLines="50" w:before="120"/>
              <w:rPr>
                <w:highlight w:val="cyan"/>
              </w:rPr>
            </w:pPr>
            <w:r w:rsidRPr="00D8782B">
              <w:rPr>
                <w:rFonts w:hint="eastAsia"/>
              </w:rPr>
              <w:t>スキ</w:t>
            </w:r>
            <w:r w:rsidR="00734FC0" w:rsidRPr="00D8782B">
              <w:rPr>
                <w:rFonts w:hint="eastAsia"/>
              </w:rPr>
              <w:t>ーセット（</w:t>
            </w:r>
            <w:r w:rsidR="00F8470A" w:rsidRPr="00D8782B">
              <w:rPr>
                <w:rFonts w:hint="eastAsia"/>
              </w:rPr>
              <w:t>板・</w:t>
            </w:r>
            <w:r w:rsidR="00734FC0" w:rsidRPr="00D8782B">
              <w:rPr>
                <w:rFonts w:hint="eastAsia"/>
              </w:rPr>
              <w:t>靴・</w:t>
            </w:r>
            <w:r w:rsidRPr="00D8782B">
              <w:rPr>
                <w:rFonts w:hint="eastAsia"/>
              </w:rPr>
              <w:t>ストック），スノーボード</w:t>
            </w:r>
            <w:r w:rsidR="00734FC0" w:rsidRPr="00D8782B">
              <w:rPr>
                <w:rFonts w:hint="eastAsia"/>
              </w:rPr>
              <w:t>セット（</w:t>
            </w:r>
            <w:r w:rsidR="00F8470A" w:rsidRPr="00D8782B">
              <w:rPr>
                <w:rFonts w:hint="eastAsia"/>
              </w:rPr>
              <w:t>板・</w:t>
            </w:r>
            <w:r w:rsidR="00734FC0" w:rsidRPr="00D8782B">
              <w:rPr>
                <w:rFonts w:hint="eastAsia"/>
              </w:rPr>
              <w:t>靴），ウェア</w:t>
            </w:r>
            <w:r w:rsidR="00F8470A" w:rsidRPr="00D8782B">
              <w:rPr>
                <w:rFonts w:hint="eastAsia"/>
              </w:rPr>
              <w:t>（上・下），小物</w:t>
            </w:r>
            <w:r w:rsidR="00734FC0" w:rsidRPr="00D8782B">
              <w:rPr>
                <w:rFonts w:hint="eastAsia"/>
              </w:rPr>
              <w:t>セット</w:t>
            </w:r>
            <w:r w:rsidRPr="00D8782B">
              <w:rPr>
                <w:rFonts w:hint="eastAsia"/>
              </w:rPr>
              <w:t>（ゴーグル</w:t>
            </w:r>
            <w:r w:rsidR="00734FC0" w:rsidRPr="00D8782B">
              <w:rPr>
                <w:rFonts w:hint="eastAsia"/>
              </w:rPr>
              <w:t>・</w:t>
            </w:r>
            <w:r w:rsidRPr="00D8782B">
              <w:rPr>
                <w:rFonts w:hint="eastAsia"/>
              </w:rPr>
              <w:t>帽子</w:t>
            </w:r>
            <w:r w:rsidR="00734FC0" w:rsidRPr="00D8782B">
              <w:rPr>
                <w:rFonts w:hint="eastAsia"/>
              </w:rPr>
              <w:t>・</w:t>
            </w:r>
            <w:r w:rsidRPr="00D8782B">
              <w:rPr>
                <w:rFonts w:hint="eastAsia"/>
              </w:rPr>
              <w:t>手袋）等必要な方は青少年交流の家でご案内いたします。</w:t>
            </w:r>
          </w:p>
          <w:p w:rsidR="00734FC0" w:rsidRPr="00734FC0" w:rsidRDefault="00734FC0" w:rsidP="00734FC0">
            <w:pPr>
              <w:pStyle w:val="6pt"/>
              <w:numPr>
                <w:ilvl w:val="0"/>
                <w:numId w:val="0"/>
              </w:numPr>
              <w:adjustRightInd w:val="0"/>
              <w:snapToGrid w:val="0"/>
              <w:spacing w:beforeLines="50" w:before="120"/>
              <w:rPr>
                <w:highlight w:val="green"/>
              </w:rPr>
            </w:pPr>
            <w:r w:rsidRPr="00D8782B">
              <w:rPr>
                <w:rFonts w:hint="eastAsia"/>
              </w:rPr>
              <w:t>※単品でのレンタルも可能です。</w:t>
            </w:r>
          </w:p>
        </w:tc>
      </w:tr>
      <w:tr w:rsidR="004D05DC">
        <w:tc>
          <w:tcPr>
            <w:tcW w:w="626" w:type="dxa"/>
          </w:tcPr>
          <w:p w:rsidR="004D05DC" w:rsidRDefault="004D05DC" w:rsidP="00937583">
            <w:pPr>
              <w:pStyle w:val="2"/>
              <w:numPr>
                <w:ilvl w:val="0"/>
                <w:numId w:val="32"/>
              </w:numPr>
              <w:spacing w:beforeLines="50" w:before="120"/>
            </w:pPr>
            <w:r>
              <w:rPr>
                <w:rFonts w:hint="eastAsia"/>
              </w:rPr>
              <w:t>（</w:t>
            </w:r>
          </w:p>
        </w:tc>
        <w:tc>
          <w:tcPr>
            <w:tcW w:w="1960" w:type="dxa"/>
          </w:tcPr>
          <w:p w:rsidR="004D05DC" w:rsidRDefault="004D05DC" w:rsidP="00937583">
            <w:pPr>
              <w:pStyle w:val="6pt"/>
              <w:numPr>
                <w:ilvl w:val="0"/>
                <w:numId w:val="0"/>
              </w:numPr>
              <w:spacing w:beforeLines="50" w:before="120"/>
              <w:jc w:val="distribute"/>
            </w:pPr>
            <w:r>
              <w:rPr>
                <w:rFonts w:hint="eastAsia"/>
              </w:rPr>
              <w:t>経費</w:t>
            </w:r>
          </w:p>
        </w:tc>
        <w:tc>
          <w:tcPr>
            <w:tcW w:w="6566" w:type="dxa"/>
          </w:tcPr>
          <w:p w:rsidR="004D05DC" w:rsidRDefault="004D05DC" w:rsidP="00937583">
            <w:pPr>
              <w:pStyle w:val="6pt"/>
              <w:numPr>
                <w:ilvl w:val="0"/>
                <w:numId w:val="0"/>
              </w:numPr>
              <w:adjustRightInd w:val="0"/>
              <w:snapToGrid w:val="0"/>
              <w:spacing w:beforeLines="50" w:before="120"/>
            </w:pPr>
            <w:r>
              <w:rPr>
                <w:rFonts w:hint="eastAsia"/>
              </w:rPr>
              <w:t xml:space="preserve">　　　　　　　　　　　　　　　　　　　　</w:t>
            </w:r>
          </w:p>
        </w:tc>
      </w:tr>
    </w:tbl>
    <w:p w:rsidR="004D05DC" w:rsidRDefault="004D05DC">
      <w:pPr>
        <w:rPr>
          <w:sz w:val="10"/>
          <w:szCs w:val="10"/>
        </w:rPr>
      </w:pPr>
    </w:p>
    <w:tbl>
      <w:tblPr>
        <w:tblW w:w="9141"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5"/>
        <w:gridCol w:w="927"/>
        <w:gridCol w:w="1133"/>
        <w:gridCol w:w="2467"/>
        <w:gridCol w:w="2076"/>
        <w:gridCol w:w="2023"/>
      </w:tblGrid>
      <w:tr w:rsidR="004D05DC" w:rsidTr="00734FC0">
        <w:trPr>
          <w:trHeight w:val="406"/>
        </w:trPr>
        <w:tc>
          <w:tcPr>
            <w:tcW w:w="5042" w:type="dxa"/>
            <w:gridSpan w:val="4"/>
            <w:vAlign w:val="center"/>
          </w:tcPr>
          <w:p w:rsidR="004D05DC" w:rsidRPr="0011530D" w:rsidRDefault="004D05DC">
            <w:pPr>
              <w:jc w:val="center"/>
              <w:rPr>
                <w:strike/>
              </w:rPr>
            </w:pPr>
            <w:r w:rsidRPr="0011530D">
              <w:rPr>
                <w:rFonts w:hint="eastAsia"/>
                <w:strike/>
              </w:rPr>
              <w:t>リフト料金</w:t>
            </w:r>
          </w:p>
        </w:tc>
        <w:tc>
          <w:tcPr>
            <w:tcW w:w="2076" w:type="dxa"/>
            <w:vAlign w:val="center"/>
          </w:tcPr>
          <w:p w:rsidR="004D05DC" w:rsidRDefault="004D05DC">
            <w:pPr>
              <w:jc w:val="center"/>
            </w:pPr>
            <w:r>
              <w:rPr>
                <w:rFonts w:hint="eastAsia"/>
              </w:rPr>
              <w:t>スキー指導</w:t>
            </w:r>
          </w:p>
        </w:tc>
        <w:tc>
          <w:tcPr>
            <w:tcW w:w="2023" w:type="dxa"/>
            <w:vAlign w:val="center"/>
          </w:tcPr>
          <w:p w:rsidR="004D05DC" w:rsidRDefault="004D05DC">
            <w:pPr>
              <w:jc w:val="center"/>
            </w:pPr>
            <w:r>
              <w:rPr>
                <w:rFonts w:hint="eastAsia"/>
              </w:rPr>
              <w:t>レンタル用品</w:t>
            </w:r>
          </w:p>
        </w:tc>
      </w:tr>
      <w:tr w:rsidR="004D05DC" w:rsidTr="00734FC0">
        <w:trPr>
          <w:cantSplit/>
          <w:trHeight w:val="433"/>
        </w:trPr>
        <w:tc>
          <w:tcPr>
            <w:tcW w:w="1442" w:type="dxa"/>
            <w:gridSpan w:val="2"/>
            <w:tcBorders>
              <w:top w:val="single" w:sz="4" w:space="0" w:color="auto"/>
            </w:tcBorders>
            <w:vAlign w:val="center"/>
          </w:tcPr>
          <w:p w:rsidR="004D05DC" w:rsidRPr="0011530D" w:rsidRDefault="004D05DC">
            <w:pPr>
              <w:jc w:val="center"/>
              <w:rPr>
                <w:strike/>
              </w:rPr>
            </w:pPr>
            <w:r w:rsidRPr="0011530D">
              <w:rPr>
                <w:rFonts w:hint="eastAsia"/>
                <w:strike/>
              </w:rPr>
              <w:t>種別</w:t>
            </w:r>
          </w:p>
        </w:tc>
        <w:tc>
          <w:tcPr>
            <w:tcW w:w="1133" w:type="dxa"/>
            <w:vAlign w:val="center"/>
          </w:tcPr>
          <w:p w:rsidR="004D05DC" w:rsidRPr="0011530D" w:rsidRDefault="004D05DC">
            <w:pPr>
              <w:jc w:val="center"/>
              <w:rPr>
                <w:strike/>
              </w:rPr>
            </w:pPr>
            <w:r w:rsidRPr="0011530D">
              <w:rPr>
                <w:rFonts w:hint="eastAsia"/>
                <w:strike/>
              </w:rPr>
              <w:t>一般料金</w:t>
            </w:r>
          </w:p>
        </w:tc>
        <w:tc>
          <w:tcPr>
            <w:tcW w:w="2467" w:type="dxa"/>
            <w:vAlign w:val="center"/>
          </w:tcPr>
          <w:p w:rsidR="004D05DC" w:rsidRPr="0011530D" w:rsidRDefault="004D05DC">
            <w:pPr>
              <w:jc w:val="center"/>
              <w:rPr>
                <w:strike/>
                <w:sz w:val="16"/>
                <w:szCs w:val="16"/>
              </w:rPr>
            </w:pPr>
            <w:r w:rsidRPr="0011530D">
              <w:rPr>
                <w:rFonts w:hint="eastAsia"/>
                <w:strike/>
                <w:sz w:val="16"/>
                <w:szCs w:val="16"/>
              </w:rPr>
              <w:t>青少年交流の家特別割引料金</w:t>
            </w:r>
          </w:p>
          <w:p w:rsidR="004D05DC" w:rsidRPr="0011530D" w:rsidRDefault="004D05DC">
            <w:pPr>
              <w:jc w:val="center"/>
              <w:rPr>
                <w:strike/>
                <w:sz w:val="10"/>
                <w:szCs w:val="10"/>
              </w:rPr>
            </w:pPr>
            <w:r w:rsidRPr="0024230E">
              <w:rPr>
                <w:rFonts w:hint="eastAsia"/>
                <w:strike/>
                <w:kern w:val="0"/>
                <w:sz w:val="10"/>
                <w:szCs w:val="10"/>
                <w:fitText w:val="2200" w:id="-1452003326"/>
              </w:rPr>
              <w:t>（詳細は別冊料金表を参照してくださ</w:t>
            </w:r>
            <w:r w:rsidRPr="0024230E">
              <w:rPr>
                <w:rFonts w:hint="eastAsia"/>
                <w:strike/>
                <w:spacing w:val="15"/>
                <w:kern w:val="0"/>
                <w:sz w:val="10"/>
                <w:szCs w:val="10"/>
                <w:fitText w:val="2200" w:id="-1452003326"/>
              </w:rPr>
              <w:t>い</w:t>
            </w:r>
            <w:r w:rsidRPr="0011530D">
              <w:rPr>
                <w:rFonts w:hint="eastAsia"/>
                <w:strike/>
                <w:sz w:val="10"/>
                <w:szCs w:val="10"/>
              </w:rPr>
              <w:t>）</w:t>
            </w:r>
          </w:p>
        </w:tc>
        <w:tc>
          <w:tcPr>
            <w:tcW w:w="2076" w:type="dxa"/>
            <w:vMerge w:val="restart"/>
            <w:vAlign w:val="center"/>
          </w:tcPr>
          <w:p w:rsidR="00CC3058" w:rsidRPr="002E237B" w:rsidRDefault="004D05DC">
            <w:pPr>
              <w:jc w:val="center"/>
            </w:pPr>
            <w:r w:rsidRPr="002E237B">
              <w:rPr>
                <w:rFonts w:hint="eastAsia"/>
              </w:rPr>
              <w:t>1日・半日</w:t>
            </w:r>
            <w:r w:rsidR="00CC3058" w:rsidRPr="002E237B">
              <w:rPr>
                <w:rFonts w:hint="eastAsia"/>
              </w:rPr>
              <w:t>ともに</w:t>
            </w:r>
          </w:p>
          <w:p w:rsidR="004D05DC" w:rsidRPr="002E237B" w:rsidRDefault="00CC3058">
            <w:pPr>
              <w:jc w:val="center"/>
            </w:pPr>
            <w:r w:rsidRPr="002E237B">
              <w:rPr>
                <w:rFonts w:hint="eastAsia"/>
              </w:rPr>
              <w:t>講師</w:t>
            </w:r>
            <w:r w:rsidR="004D05DC" w:rsidRPr="002E237B">
              <w:rPr>
                <w:rFonts w:hint="eastAsia"/>
              </w:rPr>
              <w:t>1人</w:t>
            </w:r>
            <w:r w:rsidRPr="002E237B">
              <w:rPr>
                <w:rFonts w:hint="eastAsia"/>
              </w:rPr>
              <w:t>につき</w:t>
            </w:r>
            <w:r w:rsidR="004D05DC" w:rsidRPr="002E237B">
              <w:br/>
            </w:r>
            <w:r w:rsidR="001B1751" w:rsidRPr="002E237B">
              <w:rPr>
                <w:rFonts w:hint="eastAsia"/>
              </w:rPr>
              <w:t>2</w:t>
            </w:r>
            <w:r w:rsidR="00EF5F54" w:rsidRPr="002E237B">
              <w:rPr>
                <w:rFonts w:hint="eastAsia"/>
              </w:rPr>
              <w:t>2</w:t>
            </w:r>
            <w:r w:rsidR="001B1751" w:rsidRPr="002E237B">
              <w:rPr>
                <w:rFonts w:hint="eastAsia"/>
              </w:rPr>
              <w:t>,</w:t>
            </w:r>
            <w:r w:rsidR="00EF5F54" w:rsidRPr="002E237B">
              <w:rPr>
                <w:rFonts w:hint="eastAsia"/>
              </w:rPr>
              <w:t>0</w:t>
            </w:r>
            <w:r w:rsidR="004D05DC" w:rsidRPr="002E237B">
              <w:rPr>
                <w:rFonts w:hint="eastAsia"/>
              </w:rPr>
              <w:t>00円</w:t>
            </w:r>
          </w:p>
          <w:p w:rsidR="004D05DC" w:rsidRPr="002E237B" w:rsidRDefault="004D05DC">
            <w:pPr>
              <w:jc w:val="center"/>
            </w:pPr>
          </w:p>
          <w:p w:rsidR="004D05DC" w:rsidRPr="002E237B" w:rsidRDefault="004D05DC">
            <w:pPr>
              <w:jc w:val="center"/>
            </w:pPr>
            <w:r w:rsidRPr="002E237B">
              <w:rPr>
                <w:rFonts w:hint="eastAsia"/>
              </w:rPr>
              <w:t>講師1人で</w:t>
            </w:r>
          </w:p>
          <w:p w:rsidR="004D05DC" w:rsidRPr="002E237B" w:rsidRDefault="004D05DC" w:rsidP="00CF0C88">
            <w:r w:rsidRPr="002E237B">
              <w:rPr>
                <w:rFonts w:hint="eastAsia"/>
              </w:rPr>
              <w:t>スキー12～15名</w:t>
            </w:r>
          </w:p>
          <w:p w:rsidR="00CF0C88" w:rsidRPr="002E237B" w:rsidRDefault="004D05DC" w:rsidP="00CF0C88">
            <w:r w:rsidRPr="002E237B">
              <w:rPr>
                <w:rFonts w:hint="eastAsia"/>
              </w:rPr>
              <w:t>ボード</w:t>
            </w:r>
            <w:r w:rsidR="00CF0C88" w:rsidRPr="002E237B">
              <w:rPr>
                <w:rFonts w:hint="eastAsia"/>
              </w:rPr>
              <w:t xml:space="preserve"> </w:t>
            </w:r>
            <w:r w:rsidRPr="002E237B">
              <w:rPr>
                <w:rFonts w:hint="eastAsia"/>
              </w:rPr>
              <w:t>6～</w:t>
            </w:r>
            <w:r w:rsidR="00CF0C88" w:rsidRPr="002E237B">
              <w:rPr>
                <w:rFonts w:hint="eastAsia"/>
              </w:rPr>
              <w:t xml:space="preserve"> </w:t>
            </w:r>
            <w:r w:rsidRPr="002E237B">
              <w:rPr>
                <w:rFonts w:hint="eastAsia"/>
              </w:rPr>
              <w:t>7名</w:t>
            </w:r>
          </w:p>
          <w:p w:rsidR="004D05DC" w:rsidRPr="002E237B" w:rsidRDefault="004D05DC">
            <w:pPr>
              <w:jc w:val="center"/>
            </w:pPr>
            <w:r w:rsidRPr="002E237B">
              <w:rPr>
                <w:rFonts w:hint="eastAsia"/>
              </w:rPr>
              <w:t>程度の指導</w:t>
            </w:r>
          </w:p>
        </w:tc>
        <w:tc>
          <w:tcPr>
            <w:tcW w:w="2023" w:type="dxa"/>
            <w:vMerge w:val="restart"/>
            <w:vAlign w:val="center"/>
          </w:tcPr>
          <w:p w:rsidR="004D05DC" w:rsidRPr="002E237B" w:rsidRDefault="004D05DC">
            <w:r w:rsidRPr="002E237B">
              <w:rPr>
                <w:rFonts w:hint="eastAsia"/>
              </w:rPr>
              <w:t>(2日の例)</w:t>
            </w:r>
          </w:p>
          <w:p w:rsidR="004D05DC" w:rsidRPr="002E237B" w:rsidRDefault="004D05DC">
            <w:r w:rsidRPr="002E237B">
              <w:rPr>
                <w:rFonts w:hint="eastAsia"/>
              </w:rPr>
              <w:t>スキーセット</w:t>
            </w:r>
          </w:p>
          <w:p w:rsidR="00734FC0" w:rsidRPr="002E237B" w:rsidRDefault="00734FC0">
            <w:r w:rsidRPr="002E237B">
              <w:rPr>
                <w:rFonts w:hint="eastAsia"/>
              </w:rPr>
              <w:t>（板・靴・ストック）</w:t>
            </w:r>
          </w:p>
          <w:p w:rsidR="004D05DC" w:rsidRPr="0011530D" w:rsidRDefault="004D05DC">
            <w:pPr>
              <w:ind w:firstLineChars="300" w:firstLine="630"/>
            </w:pPr>
            <w:r w:rsidRPr="002E237B">
              <w:rPr>
                <w:rFonts w:hint="eastAsia"/>
              </w:rPr>
              <w:t>2日</w:t>
            </w:r>
            <w:r w:rsidR="002822FA" w:rsidRPr="0011530D">
              <w:rPr>
                <w:rFonts w:hint="eastAsia"/>
              </w:rPr>
              <w:t>4,00</w:t>
            </w:r>
            <w:r w:rsidRPr="0011530D">
              <w:rPr>
                <w:rFonts w:hint="eastAsia"/>
              </w:rPr>
              <w:t>0円</w:t>
            </w:r>
          </w:p>
          <w:p w:rsidR="004D05DC" w:rsidRPr="002E237B" w:rsidRDefault="004D05DC"/>
          <w:p w:rsidR="00364455" w:rsidRPr="002E237B" w:rsidRDefault="00364455"/>
          <w:p w:rsidR="00364455" w:rsidRPr="002E237B" w:rsidRDefault="00364455"/>
          <w:p w:rsidR="00364455" w:rsidRPr="002E237B" w:rsidRDefault="00364455"/>
        </w:tc>
      </w:tr>
      <w:tr w:rsidR="004D05DC" w:rsidRPr="002E237B">
        <w:trPr>
          <w:cantSplit/>
          <w:trHeight w:val="540"/>
        </w:trPr>
        <w:tc>
          <w:tcPr>
            <w:tcW w:w="515" w:type="dxa"/>
            <w:vMerge w:val="restart"/>
            <w:textDirection w:val="tbRlV"/>
            <w:vAlign w:val="center"/>
          </w:tcPr>
          <w:p w:rsidR="004D05DC" w:rsidRPr="0011530D" w:rsidRDefault="004D05DC">
            <w:pPr>
              <w:ind w:left="113" w:right="113"/>
              <w:jc w:val="center"/>
              <w:rPr>
                <w:strike/>
              </w:rPr>
            </w:pPr>
            <w:r w:rsidRPr="0011530D">
              <w:rPr>
                <w:rFonts w:hint="eastAsia"/>
                <w:strike/>
              </w:rPr>
              <w:t>１日券</w:t>
            </w:r>
          </w:p>
        </w:tc>
        <w:tc>
          <w:tcPr>
            <w:tcW w:w="927" w:type="dxa"/>
            <w:vAlign w:val="center"/>
          </w:tcPr>
          <w:p w:rsidR="004D05DC" w:rsidRPr="0011530D" w:rsidRDefault="004D05DC">
            <w:pPr>
              <w:jc w:val="center"/>
              <w:rPr>
                <w:strike/>
              </w:rPr>
            </w:pPr>
            <w:r w:rsidRPr="0011530D">
              <w:rPr>
                <w:rFonts w:hint="eastAsia"/>
                <w:strike/>
              </w:rPr>
              <w:t>平日</w:t>
            </w:r>
          </w:p>
        </w:tc>
        <w:tc>
          <w:tcPr>
            <w:tcW w:w="1133" w:type="dxa"/>
            <w:vAlign w:val="center"/>
          </w:tcPr>
          <w:p w:rsidR="004D05DC" w:rsidRPr="0011530D" w:rsidRDefault="00990710">
            <w:pPr>
              <w:jc w:val="center"/>
              <w:rPr>
                <w:strike/>
              </w:rPr>
            </w:pPr>
            <w:r w:rsidRPr="0011530D">
              <w:rPr>
                <w:rFonts w:hint="eastAsia"/>
                <w:strike/>
              </w:rPr>
              <w:t>2,09</w:t>
            </w:r>
            <w:r w:rsidR="004D05DC" w:rsidRPr="0011530D">
              <w:rPr>
                <w:rFonts w:hint="eastAsia"/>
                <w:strike/>
              </w:rPr>
              <w:t>0円</w:t>
            </w:r>
          </w:p>
        </w:tc>
        <w:tc>
          <w:tcPr>
            <w:tcW w:w="2467" w:type="dxa"/>
            <w:vMerge w:val="restart"/>
            <w:vAlign w:val="center"/>
          </w:tcPr>
          <w:p w:rsidR="004D05DC" w:rsidRPr="0011530D" w:rsidRDefault="00990710">
            <w:pPr>
              <w:jc w:val="center"/>
              <w:rPr>
                <w:strike/>
              </w:rPr>
            </w:pPr>
            <w:r w:rsidRPr="0011530D">
              <w:rPr>
                <w:rFonts w:hint="eastAsia"/>
                <w:strike/>
              </w:rPr>
              <w:t>2,09</w:t>
            </w:r>
            <w:r w:rsidR="004D05DC" w:rsidRPr="0011530D">
              <w:rPr>
                <w:rFonts w:hint="eastAsia"/>
                <w:strike/>
              </w:rPr>
              <w:t>0円</w:t>
            </w:r>
          </w:p>
          <w:p w:rsidR="004D05DC" w:rsidRPr="0011530D" w:rsidRDefault="004D05DC">
            <w:pPr>
              <w:jc w:val="center"/>
              <w:rPr>
                <w:strike/>
                <w:sz w:val="18"/>
                <w:szCs w:val="18"/>
              </w:rPr>
            </w:pPr>
          </w:p>
        </w:tc>
        <w:tc>
          <w:tcPr>
            <w:tcW w:w="2076" w:type="dxa"/>
            <w:vMerge/>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4D05DC" w:rsidRPr="002E237B">
        <w:trPr>
          <w:cantSplit/>
          <w:trHeight w:val="540"/>
        </w:trPr>
        <w:tc>
          <w:tcPr>
            <w:tcW w:w="515" w:type="dxa"/>
            <w:vMerge/>
            <w:vAlign w:val="center"/>
          </w:tcPr>
          <w:p w:rsidR="004D05DC" w:rsidRPr="0011530D" w:rsidRDefault="004D05DC">
            <w:pPr>
              <w:jc w:val="center"/>
              <w:rPr>
                <w:strike/>
              </w:rPr>
            </w:pPr>
          </w:p>
        </w:tc>
        <w:tc>
          <w:tcPr>
            <w:tcW w:w="927" w:type="dxa"/>
            <w:vAlign w:val="center"/>
          </w:tcPr>
          <w:p w:rsidR="004D05DC" w:rsidRPr="0011530D" w:rsidRDefault="004D05DC">
            <w:pPr>
              <w:jc w:val="center"/>
              <w:rPr>
                <w:strike/>
              </w:rPr>
            </w:pPr>
            <w:r w:rsidRPr="0011530D">
              <w:rPr>
                <w:rFonts w:hint="eastAsia"/>
                <w:strike/>
              </w:rPr>
              <w:t>土日祝</w:t>
            </w:r>
          </w:p>
        </w:tc>
        <w:tc>
          <w:tcPr>
            <w:tcW w:w="1133" w:type="dxa"/>
            <w:tcBorders>
              <w:bottom w:val="single" w:sz="4" w:space="0" w:color="auto"/>
            </w:tcBorders>
            <w:vAlign w:val="center"/>
          </w:tcPr>
          <w:p w:rsidR="004D05DC" w:rsidRPr="0011530D" w:rsidRDefault="001B1751">
            <w:pPr>
              <w:jc w:val="center"/>
              <w:rPr>
                <w:strike/>
              </w:rPr>
            </w:pPr>
            <w:r w:rsidRPr="0011530D">
              <w:rPr>
                <w:rFonts w:hint="eastAsia"/>
                <w:strike/>
              </w:rPr>
              <w:t>3,7</w:t>
            </w:r>
            <w:r w:rsidR="00990710" w:rsidRPr="0011530D">
              <w:rPr>
                <w:rFonts w:hint="eastAsia"/>
                <w:strike/>
              </w:rPr>
              <w:t>7</w:t>
            </w:r>
            <w:r w:rsidR="004D05DC" w:rsidRPr="0011530D">
              <w:rPr>
                <w:rFonts w:hint="eastAsia"/>
                <w:strike/>
              </w:rPr>
              <w:t>0円</w:t>
            </w:r>
          </w:p>
        </w:tc>
        <w:tc>
          <w:tcPr>
            <w:tcW w:w="2467" w:type="dxa"/>
            <w:vMerge/>
            <w:vAlign w:val="center"/>
          </w:tcPr>
          <w:p w:rsidR="004D05DC" w:rsidRPr="0011530D" w:rsidRDefault="004D05DC">
            <w:pPr>
              <w:jc w:val="center"/>
              <w:rPr>
                <w:strike/>
              </w:rPr>
            </w:pPr>
          </w:p>
        </w:tc>
        <w:tc>
          <w:tcPr>
            <w:tcW w:w="2076" w:type="dxa"/>
            <w:vMerge/>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4D05DC" w:rsidRPr="002E237B" w:rsidTr="00997C22">
        <w:trPr>
          <w:cantSplit/>
          <w:trHeight w:val="540"/>
        </w:trPr>
        <w:tc>
          <w:tcPr>
            <w:tcW w:w="1442" w:type="dxa"/>
            <w:gridSpan w:val="2"/>
            <w:vAlign w:val="center"/>
          </w:tcPr>
          <w:p w:rsidR="004D05DC" w:rsidRPr="0011530D" w:rsidRDefault="004D05DC">
            <w:pPr>
              <w:jc w:val="center"/>
              <w:rPr>
                <w:strike/>
              </w:rPr>
            </w:pPr>
            <w:r w:rsidRPr="0011530D">
              <w:rPr>
                <w:rFonts w:hint="eastAsia"/>
                <w:strike/>
              </w:rPr>
              <w:t>半日券</w:t>
            </w:r>
          </w:p>
        </w:tc>
        <w:tc>
          <w:tcPr>
            <w:tcW w:w="1133" w:type="dxa"/>
            <w:tcBorders>
              <w:top w:val="single" w:sz="4" w:space="0" w:color="auto"/>
              <w:bottom w:val="single" w:sz="4" w:space="0" w:color="auto"/>
            </w:tcBorders>
            <w:vAlign w:val="center"/>
          </w:tcPr>
          <w:p w:rsidR="004D05DC" w:rsidRPr="0011530D" w:rsidRDefault="00990710">
            <w:pPr>
              <w:jc w:val="center"/>
              <w:rPr>
                <w:strike/>
              </w:rPr>
            </w:pPr>
            <w:r w:rsidRPr="0011530D">
              <w:rPr>
                <w:rFonts w:hint="eastAsia"/>
                <w:strike/>
              </w:rPr>
              <w:t>2,090円</w:t>
            </w:r>
          </w:p>
        </w:tc>
        <w:tc>
          <w:tcPr>
            <w:tcW w:w="2467" w:type="dxa"/>
            <w:tcBorders>
              <w:bottom w:val="single" w:sz="4" w:space="0" w:color="auto"/>
            </w:tcBorders>
            <w:vAlign w:val="center"/>
          </w:tcPr>
          <w:p w:rsidR="004D05DC" w:rsidRPr="0011530D" w:rsidRDefault="00990710">
            <w:pPr>
              <w:jc w:val="center"/>
              <w:rPr>
                <w:strike/>
              </w:rPr>
            </w:pPr>
            <w:r w:rsidRPr="0011530D">
              <w:rPr>
                <w:rFonts w:hint="eastAsia"/>
                <w:strike/>
              </w:rPr>
              <w:t>1,04</w:t>
            </w:r>
            <w:r w:rsidR="004D05DC" w:rsidRPr="0011530D">
              <w:rPr>
                <w:rFonts w:hint="eastAsia"/>
                <w:strike/>
              </w:rPr>
              <w:t>0円</w:t>
            </w:r>
          </w:p>
        </w:tc>
        <w:tc>
          <w:tcPr>
            <w:tcW w:w="2076" w:type="dxa"/>
            <w:vMerge/>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4D05DC" w:rsidRPr="002E237B">
        <w:trPr>
          <w:cantSplit/>
          <w:trHeight w:val="540"/>
        </w:trPr>
        <w:tc>
          <w:tcPr>
            <w:tcW w:w="1442" w:type="dxa"/>
            <w:gridSpan w:val="2"/>
            <w:vAlign w:val="center"/>
          </w:tcPr>
          <w:p w:rsidR="004D05DC" w:rsidRPr="0011530D" w:rsidRDefault="004D05DC">
            <w:pPr>
              <w:jc w:val="center"/>
              <w:rPr>
                <w:strike/>
              </w:rPr>
            </w:pPr>
            <w:r w:rsidRPr="0011530D">
              <w:rPr>
                <w:rFonts w:hint="eastAsia"/>
                <w:strike/>
              </w:rPr>
              <w:t>13回券</w:t>
            </w:r>
          </w:p>
        </w:tc>
        <w:tc>
          <w:tcPr>
            <w:tcW w:w="1133" w:type="dxa"/>
            <w:vAlign w:val="center"/>
          </w:tcPr>
          <w:p w:rsidR="004D05DC" w:rsidRPr="0011530D" w:rsidRDefault="00990710">
            <w:pPr>
              <w:jc w:val="center"/>
              <w:rPr>
                <w:strike/>
              </w:rPr>
            </w:pPr>
            <w:r w:rsidRPr="0011530D">
              <w:rPr>
                <w:rFonts w:hint="eastAsia"/>
                <w:strike/>
              </w:rPr>
              <w:t>2,51</w:t>
            </w:r>
            <w:r w:rsidR="004D05DC" w:rsidRPr="0011530D">
              <w:rPr>
                <w:rFonts w:hint="eastAsia"/>
                <w:strike/>
              </w:rPr>
              <w:t>0円</w:t>
            </w:r>
          </w:p>
        </w:tc>
        <w:tc>
          <w:tcPr>
            <w:tcW w:w="2467" w:type="dxa"/>
            <w:vMerge w:val="restart"/>
            <w:tcBorders>
              <w:top w:val="single" w:sz="4" w:space="0" w:color="auto"/>
              <w:bottom w:val="single" w:sz="12" w:space="0" w:color="auto"/>
              <w:tl2br w:val="single" w:sz="4" w:space="0" w:color="auto"/>
            </w:tcBorders>
          </w:tcPr>
          <w:p w:rsidR="004D05DC" w:rsidRPr="002822FA" w:rsidRDefault="004D05DC">
            <w:pPr>
              <w:rPr>
                <w:strike/>
                <w:color w:val="FF0000"/>
                <w:sz w:val="18"/>
                <w:szCs w:val="18"/>
              </w:rPr>
            </w:pPr>
          </w:p>
          <w:p w:rsidR="004D05DC" w:rsidRPr="002822FA" w:rsidRDefault="004D05DC">
            <w:pPr>
              <w:rPr>
                <w:strike/>
                <w:color w:val="FF0000"/>
              </w:rPr>
            </w:pPr>
          </w:p>
        </w:tc>
        <w:tc>
          <w:tcPr>
            <w:tcW w:w="2076" w:type="dxa"/>
            <w:vMerge/>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4D05DC" w:rsidRPr="002E237B">
        <w:trPr>
          <w:cantSplit/>
          <w:trHeight w:val="540"/>
        </w:trPr>
        <w:tc>
          <w:tcPr>
            <w:tcW w:w="1442" w:type="dxa"/>
            <w:gridSpan w:val="2"/>
            <w:vAlign w:val="center"/>
          </w:tcPr>
          <w:p w:rsidR="004D05DC" w:rsidRPr="0011530D" w:rsidRDefault="004D05DC">
            <w:pPr>
              <w:jc w:val="center"/>
              <w:rPr>
                <w:strike/>
              </w:rPr>
            </w:pPr>
            <w:r w:rsidRPr="0011530D">
              <w:rPr>
                <w:rFonts w:hint="eastAsia"/>
                <w:strike/>
              </w:rPr>
              <w:t>1回券</w:t>
            </w:r>
          </w:p>
        </w:tc>
        <w:tc>
          <w:tcPr>
            <w:tcW w:w="1133" w:type="dxa"/>
            <w:vAlign w:val="center"/>
          </w:tcPr>
          <w:p w:rsidR="004D05DC" w:rsidRPr="0011530D" w:rsidRDefault="00CF0C88">
            <w:pPr>
              <w:jc w:val="center"/>
              <w:rPr>
                <w:strike/>
              </w:rPr>
            </w:pPr>
            <w:r w:rsidRPr="0011530D">
              <w:rPr>
                <w:rFonts w:hint="eastAsia"/>
                <w:strike/>
              </w:rPr>
              <w:t xml:space="preserve">　</w:t>
            </w:r>
            <w:r w:rsidR="00990710" w:rsidRPr="0011530D">
              <w:rPr>
                <w:rFonts w:hint="eastAsia"/>
                <w:strike/>
              </w:rPr>
              <w:t>26</w:t>
            </w:r>
            <w:r w:rsidR="004D05DC" w:rsidRPr="0011530D">
              <w:rPr>
                <w:rFonts w:hint="eastAsia"/>
                <w:strike/>
              </w:rPr>
              <w:t>0円</w:t>
            </w:r>
          </w:p>
        </w:tc>
        <w:tc>
          <w:tcPr>
            <w:tcW w:w="2467" w:type="dxa"/>
            <w:vMerge/>
            <w:tcBorders>
              <w:top w:val="single" w:sz="12" w:space="0" w:color="auto"/>
              <w:bottom w:val="single" w:sz="12" w:space="0" w:color="auto"/>
              <w:tl2br w:val="single" w:sz="4" w:space="0" w:color="auto"/>
            </w:tcBorders>
            <w:vAlign w:val="center"/>
          </w:tcPr>
          <w:p w:rsidR="004D05DC" w:rsidRPr="002822FA" w:rsidRDefault="004D05DC">
            <w:pPr>
              <w:jc w:val="center"/>
              <w:rPr>
                <w:strike/>
                <w:color w:val="FF0000"/>
              </w:rPr>
            </w:pPr>
          </w:p>
        </w:tc>
        <w:tc>
          <w:tcPr>
            <w:tcW w:w="2076" w:type="dxa"/>
            <w:vMerge/>
            <w:vAlign w:val="center"/>
          </w:tcPr>
          <w:p w:rsidR="004D05DC" w:rsidRPr="002E237B" w:rsidRDefault="004D05DC">
            <w:pPr>
              <w:jc w:val="center"/>
            </w:pPr>
          </w:p>
        </w:tc>
        <w:tc>
          <w:tcPr>
            <w:tcW w:w="2023" w:type="dxa"/>
            <w:vMerge/>
            <w:vAlign w:val="center"/>
          </w:tcPr>
          <w:p w:rsidR="004D05DC" w:rsidRPr="002E237B" w:rsidRDefault="004D05DC">
            <w:pPr>
              <w:jc w:val="center"/>
            </w:pPr>
          </w:p>
        </w:tc>
      </w:tr>
    </w:tbl>
    <w:p w:rsidR="004D05DC" w:rsidRPr="002E237B" w:rsidRDefault="004F10D7" w:rsidP="00873CCD">
      <w:pPr>
        <w:jc w:val="right"/>
      </w:pPr>
      <w:r w:rsidRPr="002E237B">
        <w:rPr>
          <w:rFonts w:hint="eastAsia"/>
        </w:rPr>
        <w:t>（令和元</w:t>
      </w:r>
      <w:r w:rsidR="00873CCD" w:rsidRPr="002E237B">
        <w:rPr>
          <w:rFonts w:hint="eastAsia"/>
        </w:rPr>
        <w:t>年</w:t>
      </w:r>
      <w:r w:rsidRPr="002E237B">
        <w:rPr>
          <w:rFonts w:hint="eastAsia"/>
        </w:rPr>
        <w:t>10</w:t>
      </w:r>
      <w:r w:rsidR="00873CCD" w:rsidRPr="002E237B">
        <w:rPr>
          <w:rFonts w:hint="eastAsia"/>
        </w:rPr>
        <w:t>月</w:t>
      </w:r>
      <w:r w:rsidRPr="002E237B">
        <w:rPr>
          <w:rFonts w:hint="eastAsia"/>
        </w:rPr>
        <w:t>１日</w:t>
      </w:r>
      <w:r w:rsidR="00873CCD" w:rsidRPr="002E237B">
        <w:rPr>
          <w:rFonts w:hint="eastAsia"/>
        </w:rPr>
        <w:t>より料金改定）</w:t>
      </w:r>
    </w:p>
    <w:p w:rsidR="004D05DC" w:rsidRDefault="004D05DC" w:rsidP="00937583">
      <w:pPr>
        <w:pStyle w:val="3"/>
        <w:spacing w:afterLines="50"/>
        <w:ind w:left="680" w:hanging="680"/>
        <w:rPr>
          <w:w w:val="91"/>
          <w:kern w:val="0"/>
          <w:shd w:val="pct15" w:color="auto" w:fill="FFFFFF"/>
        </w:rPr>
      </w:pPr>
      <w:r>
        <w:rPr>
          <w:rFonts w:hint="eastAsia"/>
          <w:kern w:val="0"/>
          <w:shd w:val="pct15" w:color="auto" w:fill="FFFFFF"/>
        </w:rPr>
        <w:t>イ．</w:t>
      </w:r>
      <w:r w:rsidRPr="00997C22">
        <w:rPr>
          <w:rFonts w:hint="eastAsia"/>
          <w:spacing w:val="296"/>
          <w:w w:val="91"/>
          <w:kern w:val="0"/>
          <w:shd w:val="pct15" w:color="auto" w:fill="FFFFFF"/>
          <w:fitText w:val="2652" w:id="-1452003325"/>
        </w:rPr>
        <w:t>雪上活</w:t>
      </w:r>
      <w:r w:rsidRPr="00997C22">
        <w:rPr>
          <w:rFonts w:hint="eastAsia"/>
          <w:spacing w:val="1"/>
          <w:w w:val="91"/>
          <w:kern w:val="0"/>
          <w:shd w:val="pct15" w:color="auto" w:fill="FFFFFF"/>
          <w:fitText w:val="2652" w:id="-1452003325"/>
        </w:rPr>
        <w:t>動</w:t>
      </w:r>
    </w:p>
    <w:tbl>
      <w:tblPr>
        <w:tblW w:w="9420" w:type="dxa"/>
        <w:tblInd w:w="-107" w:type="dxa"/>
        <w:tblCellMar>
          <w:left w:w="99" w:type="dxa"/>
          <w:right w:w="99" w:type="dxa"/>
        </w:tblCellMar>
        <w:tblLook w:val="0000" w:firstRow="0" w:lastRow="0" w:firstColumn="0" w:lastColumn="0" w:noHBand="0" w:noVBand="0"/>
      </w:tblPr>
      <w:tblGrid>
        <w:gridCol w:w="622"/>
        <w:gridCol w:w="1940"/>
        <w:gridCol w:w="6858"/>
      </w:tblGrid>
      <w:tr w:rsidR="004D05DC" w:rsidTr="00734FC0">
        <w:trPr>
          <w:trHeight w:val="813"/>
        </w:trPr>
        <w:tc>
          <w:tcPr>
            <w:tcW w:w="622" w:type="dxa"/>
          </w:tcPr>
          <w:p w:rsidR="004D05DC" w:rsidRDefault="004D05DC" w:rsidP="00937583">
            <w:pPr>
              <w:pStyle w:val="2"/>
              <w:numPr>
                <w:ilvl w:val="0"/>
                <w:numId w:val="45"/>
              </w:numPr>
              <w:spacing w:beforeLines="50" w:before="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858" w:type="dxa"/>
          </w:tcPr>
          <w:p w:rsidR="00734FC0" w:rsidRDefault="004D05DC" w:rsidP="00937583">
            <w:pPr>
              <w:pStyle w:val="6pt"/>
              <w:numPr>
                <w:ilvl w:val="0"/>
                <w:numId w:val="0"/>
              </w:numPr>
              <w:adjustRightInd w:val="0"/>
              <w:snapToGrid w:val="0"/>
              <w:spacing w:beforeLines="50" w:before="120"/>
            </w:pPr>
            <w:r>
              <w:rPr>
                <w:rFonts w:hint="eastAsia"/>
              </w:rPr>
              <w:t>雪の森林を歩き雪上での活動をすることで，忍耐力や協調性を養う。</w:t>
            </w:r>
          </w:p>
          <w:p w:rsidR="004D05DC" w:rsidRDefault="004D05DC" w:rsidP="00937583">
            <w:pPr>
              <w:pStyle w:val="6pt"/>
              <w:numPr>
                <w:ilvl w:val="0"/>
                <w:numId w:val="0"/>
              </w:numPr>
              <w:adjustRightInd w:val="0"/>
              <w:snapToGrid w:val="0"/>
              <w:spacing w:beforeLines="50" w:before="120"/>
            </w:pPr>
            <w:r>
              <w:rPr>
                <w:rFonts w:hint="eastAsia"/>
              </w:rPr>
              <w:t>また，冬の生態系を観察することで自然環境への関心を高める。</w:t>
            </w:r>
          </w:p>
        </w:tc>
      </w:tr>
      <w:tr w:rsidR="004D05DC" w:rsidTr="00734FC0">
        <w:trPr>
          <w:trHeight w:val="319"/>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実施場所</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乗鞍青少年交流の家周辺</w:t>
            </w:r>
          </w:p>
        </w:tc>
      </w:tr>
      <w:tr w:rsidR="004D05DC" w:rsidTr="00734FC0">
        <w:trPr>
          <w:trHeight w:val="427"/>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実施可能期間</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12月下旬～4月上旬</w:t>
            </w:r>
            <w:r w:rsidR="008448E4">
              <w:rPr>
                <w:rFonts w:hint="eastAsia"/>
              </w:rPr>
              <w:t>。</w:t>
            </w:r>
          </w:p>
        </w:tc>
      </w:tr>
      <w:tr w:rsidR="004D05DC" w:rsidTr="00734FC0">
        <w:trPr>
          <w:trHeight w:val="780"/>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研修内容</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1.</w:t>
            </w:r>
            <w:r w:rsidR="00476DD9">
              <w:rPr>
                <w:rFonts w:hint="eastAsia"/>
              </w:rPr>
              <w:t xml:space="preserve"> </w:t>
            </w:r>
            <w:r>
              <w:rPr>
                <w:rFonts w:hint="eastAsia"/>
              </w:rPr>
              <w:t>そり滑降</w:t>
            </w:r>
            <w:r>
              <w:rPr>
                <w:rFonts w:hint="eastAsia"/>
              </w:rPr>
              <w:tab/>
            </w:r>
            <w:r>
              <w:rPr>
                <w:rFonts w:hint="eastAsia"/>
              </w:rPr>
              <w:tab/>
              <w:t>4.</w:t>
            </w:r>
            <w:r w:rsidR="00476DD9">
              <w:rPr>
                <w:rFonts w:hint="eastAsia"/>
              </w:rPr>
              <w:t xml:space="preserve"> </w:t>
            </w:r>
            <w:r>
              <w:rPr>
                <w:rFonts w:hint="eastAsia"/>
              </w:rPr>
              <w:t>雪洞つくり</w:t>
            </w:r>
            <w:r>
              <w:rPr>
                <w:rFonts w:hint="eastAsia"/>
              </w:rPr>
              <w:br/>
              <w:t>2.</w:t>
            </w:r>
            <w:r w:rsidR="00476DD9">
              <w:rPr>
                <w:rFonts w:hint="eastAsia"/>
              </w:rPr>
              <w:t xml:space="preserve"> </w:t>
            </w:r>
            <w:r>
              <w:rPr>
                <w:rFonts w:hint="eastAsia"/>
              </w:rPr>
              <w:t>雪上ハイキング</w:t>
            </w:r>
            <w:r>
              <w:rPr>
                <w:rFonts w:hint="eastAsia"/>
              </w:rPr>
              <w:tab/>
            </w:r>
            <w:r w:rsidRPr="0011477B">
              <w:rPr>
                <w:rFonts w:hint="eastAsia"/>
              </w:rPr>
              <w:t>5.</w:t>
            </w:r>
            <w:r w:rsidR="00476DD9" w:rsidRPr="0011477B">
              <w:rPr>
                <w:rFonts w:hint="eastAsia"/>
              </w:rPr>
              <w:t xml:space="preserve"> </w:t>
            </w:r>
            <w:r w:rsidRPr="0011477B">
              <w:rPr>
                <w:rFonts w:hint="eastAsia"/>
              </w:rPr>
              <w:t>雪上</w:t>
            </w:r>
            <w:r w:rsidR="00760B61" w:rsidRPr="0011477B">
              <w:rPr>
                <w:rFonts w:hint="eastAsia"/>
              </w:rPr>
              <w:t>レクリエーション</w:t>
            </w:r>
            <w:r>
              <w:br/>
            </w:r>
            <w:r>
              <w:rPr>
                <w:rFonts w:hint="eastAsia"/>
              </w:rPr>
              <w:t>3.</w:t>
            </w:r>
            <w:r w:rsidR="00476DD9">
              <w:rPr>
                <w:rFonts w:hint="eastAsia"/>
              </w:rPr>
              <w:t xml:space="preserve"> </w:t>
            </w:r>
            <w:r>
              <w:rPr>
                <w:rFonts w:hint="eastAsia"/>
              </w:rPr>
              <w:t>雪の造形</w:t>
            </w:r>
            <w:r w:rsidR="00760B61">
              <w:rPr>
                <w:rFonts w:hint="eastAsia"/>
              </w:rPr>
              <w:tab/>
            </w:r>
            <w:r w:rsidR="00760B61">
              <w:rPr>
                <w:rFonts w:hint="eastAsia"/>
              </w:rPr>
              <w:tab/>
            </w:r>
          </w:p>
        </w:tc>
      </w:tr>
      <w:tr w:rsidR="004D05DC" w:rsidTr="00734FC0">
        <w:trPr>
          <w:trHeight w:val="507"/>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貸出できる用具</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そり</w:t>
            </w:r>
            <w:r w:rsidRPr="00D8782B">
              <w:rPr>
                <w:rFonts w:hint="eastAsia"/>
              </w:rPr>
              <w:t>（プラスチック製</w:t>
            </w:r>
            <w:r w:rsidR="00734FC0" w:rsidRPr="00D8782B">
              <w:rPr>
                <w:rFonts w:hint="eastAsia"/>
              </w:rPr>
              <w:t>など</w:t>
            </w:r>
            <w:r w:rsidRPr="00D8782B">
              <w:rPr>
                <w:rFonts w:hint="eastAsia"/>
              </w:rPr>
              <w:t>）</w:t>
            </w:r>
            <w:r>
              <w:rPr>
                <w:rFonts w:hint="eastAsia"/>
              </w:rPr>
              <w:t>，輪かんじき，スノーシュー，スコップ他</w:t>
            </w:r>
          </w:p>
        </w:tc>
      </w:tr>
    </w:tbl>
    <w:p w:rsidR="004D05DC" w:rsidRDefault="004D05DC">
      <w:pPr>
        <w:tabs>
          <w:tab w:val="num" w:pos="384"/>
        </w:tabs>
        <w:ind w:left="2940" w:hanging="2940"/>
        <w:sectPr w:rsidR="004D05DC" w:rsidSect="00A9136D">
          <w:footerReference w:type="default" r:id="rId41"/>
          <w:pgSz w:w="12240" w:h="15840" w:code="1"/>
          <w:pgMar w:top="1134" w:right="1701" w:bottom="1134" w:left="1701" w:header="720" w:footer="720" w:gutter="0"/>
          <w:cols w:space="720"/>
          <w:noEndnote/>
        </w:sectPr>
      </w:pPr>
    </w:p>
    <w:p w:rsidR="004D05DC" w:rsidRDefault="004D05DC">
      <w:pPr>
        <w:pStyle w:val="3"/>
        <w:spacing w:afterLines="50"/>
        <w:ind w:left="680" w:hanging="680"/>
        <w:rPr>
          <w:spacing w:val="45"/>
          <w:kern w:val="0"/>
          <w:bdr w:val="single" w:sz="4" w:space="0" w:color="auto"/>
        </w:rPr>
      </w:pPr>
      <w:r>
        <w:br w:type="page"/>
      </w:r>
      <w:r w:rsidRPr="0024230E">
        <w:rPr>
          <w:rFonts w:hint="eastAsia"/>
          <w:w w:val="99"/>
          <w:kern w:val="0"/>
          <w:bdr w:val="single" w:sz="4" w:space="0" w:color="auto"/>
          <w:fitText w:val="2891" w:id="-1452002560"/>
        </w:rPr>
        <w:lastRenderedPageBreak/>
        <w:t>④交流・交歓を深める活</w:t>
      </w:r>
      <w:r w:rsidRPr="0024230E">
        <w:rPr>
          <w:rFonts w:hint="eastAsia"/>
          <w:spacing w:val="11"/>
          <w:w w:val="99"/>
          <w:kern w:val="0"/>
          <w:bdr w:val="single" w:sz="4" w:space="0" w:color="auto"/>
          <w:fitText w:val="2891" w:id="-1452002560"/>
        </w:rPr>
        <w:t>動</w:t>
      </w:r>
    </w:p>
    <w:p w:rsidR="004D05DC" w:rsidRDefault="004D05DC">
      <w:pPr>
        <w:pStyle w:val="3"/>
        <w:spacing w:afterLines="50"/>
        <w:ind w:left="680" w:hanging="680"/>
        <w:rPr>
          <w:spacing w:val="133"/>
          <w:w w:val="91"/>
          <w:kern w:val="0"/>
          <w:shd w:val="pct15" w:color="auto" w:fill="FFFFFF"/>
        </w:rPr>
      </w:pPr>
      <w:r>
        <w:rPr>
          <w:rFonts w:hint="eastAsia"/>
          <w:kern w:val="0"/>
          <w:shd w:val="pct15" w:color="auto" w:fill="FFFFFF"/>
        </w:rPr>
        <w:t>ア．</w:t>
      </w:r>
      <w:r w:rsidRPr="00861081">
        <w:rPr>
          <w:rFonts w:hint="eastAsia"/>
          <w:spacing w:val="30"/>
          <w:kern w:val="0"/>
          <w:shd w:val="pct15" w:color="auto" w:fill="FFFFFF"/>
          <w:fitText w:val="2650" w:id="-1452002559"/>
        </w:rPr>
        <w:t>キャンドルの</w:t>
      </w:r>
      <w:r w:rsidR="00861081" w:rsidRPr="00861081">
        <w:rPr>
          <w:rFonts w:hint="eastAsia"/>
          <w:spacing w:val="30"/>
          <w:kern w:val="0"/>
          <w:shd w:val="pct15" w:color="auto" w:fill="FFFFFF"/>
          <w:fitText w:val="2650" w:id="-1452002559"/>
        </w:rPr>
        <w:t>つど</w:t>
      </w:r>
      <w:r w:rsidR="00861081" w:rsidRPr="00861081">
        <w:rPr>
          <w:rFonts w:hint="eastAsia"/>
          <w:spacing w:val="1"/>
          <w:kern w:val="0"/>
          <w:shd w:val="pct15" w:color="auto" w:fill="FFFFFF"/>
          <w:fitText w:val="2650" w:id="-1452002559"/>
        </w:rPr>
        <w:t>い</w:t>
      </w:r>
    </w:p>
    <w:tbl>
      <w:tblPr>
        <w:tblW w:w="0" w:type="auto"/>
        <w:tblInd w:w="-98" w:type="dxa"/>
        <w:tblLook w:val="01E0" w:firstRow="1" w:lastRow="1" w:firstColumn="1" w:lastColumn="1" w:noHBand="0" w:noVBand="0"/>
      </w:tblPr>
      <w:tblGrid>
        <w:gridCol w:w="533"/>
        <w:gridCol w:w="1977"/>
        <w:gridCol w:w="6426"/>
      </w:tblGrid>
      <w:tr w:rsidR="004D05DC">
        <w:tc>
          <w:tcPr>
            <w:tcW w:w="542" w:type="dxa"/>
          </w:tcPr>
          <w:p w:rsidR="004D05DC" w:rsidRDefault="004D05DC">
            <w:pPr>
              <w:pStyle w:val="2"/>
              <w:numPr>
                <w:ilvl w:val="0"/>
                <w:numId w:val="46"/>
              </w:numPr>
              <w:spacing w:beforeLines="50" w:before="120"/>
            </w:pPr>
          </w:p>
        </w:tc>
        <w:tc>
          <w:tcPr>
            <w:tcW w:w="2016" w:type="dxa"/>
          </w:tcPr>
          <w:p w:rsidR="004D05DC" w:rsidRDefault="004D05DC">
            <w:pPr>
              <w:pStyle w:val="6pt"/>
              <w:numPr>
                <w:ilvl w:val="0"/>
                <w:numId w:val="0"/>
              </w:numPr>
              <w:spacing w:beforeLines="50" w:before="120" w:line="360" w:lineRule="auto"/>
              <w:jc w:val="distribute"/>
            </w:pPr>
            <w:r>
              <w:rPr>
                <w:rFonts w:hint="eastAsia"/>
              </w:rPr>
              <w:t>活動のねらい</w:t>
            </w:r>
          </w:p>
        </w:tc>
        <w:tc>
          <w:tcPr>
            <w:tcW w:w="6594" w:type="dxa"/>
          </w:tcPr>
          <w:p w:rsidR="004D05DC" w:rsidRDefault="004D05DC">
            <w:pPr>
              <w:pStyle w:val="6pt"/>
              <w:numPr>
                <w:ilvl w:val="0"/>
                <w:numId w:val="0"/>
              </w:numPr>
              <w:adjustRightInd w:val="0"/>
              <w:snapToGrid w:val="0"/>
              <w:spacing w:beforeLines="50" w:before="120"/>
            </w:pPr>
            <w:r>
              <w:rPr>
                <w:rFonts w:hint="eastAsia"/>
              </w:rPr>
              <w:t>燭台の火の光と闇のコントラスト，静寂さと揺らめく炎。厳粛な雰囲気の中で，仲間との連帯感と活動への情熱を喚起する。</w:t>
            </w:r>
          </w:p>
        </w:tc>
      </w:tr>
      <w:tr w:rsidR="004D05DC">
        <w:trPr>
          <w:trHeight w:val="347"/>
        </w:trPr>
        <w:tc>
          <w:tcPr>
            <w:tcW w:w="542" w:type="dxa"/>
          </w:tcPr>
          <w:p w:rsidR="004D05DC" w:rsidRDefault="004D05DC">
            <w:pPr>
              <w:pStyle w:val="2"/>
              <w:numPr>
                <w:ilvl w:val="0"/>
                <w:numId w:val="32"/>
              </w:numPr>
              <w:spacing w:beforeLines="50" w:before="120"/>
            </w:pPr>
          </w:p>
        </w:tc>
        <w:tc>
          <w:tcPr>
            <w:tcW w:w="2016" w:type="dxa"/>
          </w:tcPr>
          <w:p w:rsidR="004D05DC" w:rsidRDefault="004D05DC">
            <w:pPr>
              <w:pStyle w:val="6pt"/>
              <w:numPr>
                <w:ilvl w:val="0"/>
                <w:numId w:val="0"/>
              </w:numPr>
              <w:adjustRightInd w:val="0"/>
              <w:snapToGrid w:val="0"/>
              <w:spacing w:beforeLines="50" w:before="120"/>
              <w:jc w:val="distribute"/>
            </w:pPr>
            <w:r>
              <w:rPr>
                <w:rFonts w:hint="eastAsia"/>
              </w:rPr>
              <w:t>実施場所</w:t>
            </w:r>
          </w:p>
        </w:tc>
        <w:tc>
          <w:tcPr>
            <w:tcW w:w="6594" w:type="dxa"/>
          </w:tcPr>
          <w:p w:rsidR="004D05DC" w:rsidRDefault="004D05DC">
            <w:pPr>
              <w:pStyle w:val="6pt"/>
              <w:numPr>
                <w:ilvl w:val="0"/>
                <w:numId w:val="0"/>
              </w:numPr>
              <w:adjustRightInd w:val="0"/>
              <w:snapToGrid w:val="0"/>
              <w:spacing w:beforeLines="50" w:before="120"/>
            </w:pPr>
            <w:r>
              <w:rPr>
                <w:rFonts w:hint="eastAsia"/>
              </w:rPr>
              <w:t>体育館，講堂，暖炉の間など</w:t>
            </w:r>
          </w:p>
        </w:tc>
      </w:tr>
      <w:tr w:rsidR="004D05DC">
        <w:tc>
          <w:tcPr>
            <w:tcW w:w="542" w:type="dxa"/>
          </w:tcPr>
          <w:p w:rsidR="004D05DC" w:rsidRDefault="004D05DC">
            <w:pPr>
              <w:pStyle w:val="2"/>
              <w:numPr>
                <w:ilvl w:val="0"/>
                <w:numId w:val="32"/>
              </w:numPr>
              <w:adjustRightInd w:val="0"/>
              <w:snapToGrid w:val="0"/>
              <w:spacing w:beforeLines="50" w:before="120"/>
            </w:pPr>
          </w:p>
        </w:tc>
        <w:tc>
          <w:tcPr>
            <w:tcW w:w="2016" w:type="dxa"/>
          </w:tcPr>
          <w:p w:rsidR="004D05DC" w:rsidRDefault="004D05DC">
            <w:pPr>
              <w:pStyle w:val="6pt"/>
              <w:numPr>
                <w:ilvl w:val="0"/>
                <w:numId w:val="0"/>
              </w:numPr>
              <w:adjustRightInd w:val="0"/>
              <w:snapToGrid w:val="0"/>
              <w:spacing w:beforeLines="50" w:before="120"/>
              <w:jc w:val="distribute"/>
            </w:pPr>
            <w:r>
              <w:rPr>
                <w:rFonts w:hint="eastAsia"/>
              </w:rPr>
              <w:t>貸出物品（無料）</w:t>
            </w:r>
          </w:p>
        </w:tc>
        <w:tc>
          <w:tcPr>
            <w:tcW w:w="6594" w:type="dxa"/>
          </w:tcPr>
          <w:p w:rsidR="004D05DC" w:rsidRDefault="004D05DC">
            <w:pPr>
              <w:pStyle w:val="6pt"/>
              <w:numPr>
                <w:ilvl w:val="0"/>
                <w:numId w:val="0"/>
              </w:numPr>
              <w:adjustRightInd w:val="0"/>
              <w:snapToGrid w:val="0"/>
              <w:spacing w:beforeLines="50" w:before="120"/>
            </w:pPr>
            <w:r>
              <w:rPr>
                <w:rFonts w:hint="eastAsia"/>
              </w:rPr>
              <w:t>燭台，手燭台，杖，女神・営火長用衣装，電子オルガン，音響装置</w:t>
            </w:r>
          </w:p>
        </w:tc>
      </w:tr>
      <w:tr w:rsidR="004D05DC">
        <w:tc>
          <w:tcPr>
            <w:tcW w:w="542" w:type="dxa"/>
          </w:tcPr>
          <w:p w:rsidR="004D05DC" w:rsidRDefault="004D05DC">
            <w:pPr>
              <w:pStyle w:val="2"/>
              <w:numPr>
                <w:ilvl w:val="0"/>
                <w:numId w:val="32"/>
              </w:numPr>
              <w:spacing w:beforeLines="50" w:before="120" w:afterLines="50" w:after="120"/>
            </w:pPr>
          </w:p>
        </w:tc>
        <w:tc>
          <w:tcPr>
            <w:tcW w:w="2016" w:type="dxa"/>
          </w:tcPr>
          <w:p w:rsidR="004D05DC" w:rsidRDefault="004D05DC">
            <w:pPr>
              <w:pStyle w:val="6pt"/>
              <w:numPr>
                <w:ilvl w:val="0"/>
                <w:numId w:val="0"/>
              </w:numPr>
              <w:spacing w:beforeLines="50" w:before="120" w:line="360" w:lineRule="auto"/>
              <w:jc w:val="distribute"/>
            </w:pPr>
            <w:r>
              <w:rPr>
                <w:rFonts w:hint="eastAsia"/>
              </w:rPr>
              <w:t>準備するもの</w:t>
            </w:r>
          </w:p>
        </w:tc>
        <w:tc>
          <w:tcPr>
            <w:tcW w:w="6594" w:type="dxa"/>
          </w:tcPr>
          <w:p w:rsidR="004D05DC" w:rsidRDefault="004D05DC">
            <w:pPr>
              <w:pStyle w:val="6pt"/>
              <w:numPr>
                <w:ilvl w:val="0"/>
                <w:numId w:val="0"/>
              </w:numPr>
              <w:adjustRightInd w:val="0"/>
              <w:snapToGrid w:val="0"/>
              <w:spacing w:beforeLines="50" w:before="120" w:afterLines="50" w:after="120"/>
            </w:pPr>
            <w:r>
              <w:rPr>
                <w:rFonts w:hint="eastAsia"/>
              </w:rPr>
              <w:t>ローソク　大</w:t>
            </w:r>
            <w:r w:rsidRPr="00DB19FF">
              <w:rPr>
                <w:rFonts w:hint="eastAsia"/>
              </w:rPr>
              <w:t>130円，小10</w:t>
            </w:r>
            <w:r>
              <w:rPr>
                <w:rFonts w:hint="eastAsia"/>
              </w:rPr>
              <w:t>円（アルミホイル付）は食堂事務室で販売しています。</w:t>
            </w:r>
          </w:p>
        </w:tc>
      </w:tr>
    </w:tbl>
    <w:p w:rsidR="004D05DC" w:rsidRDefault="004D05DC">
      <w:pPr>
        <w:pStyle w:val="3"/>
        <w:spacing w:afterLines="50"/>
        <w:ind w:left="0" w:firstLine="0"/>
        <w:rPr>
          <w:kern w:val="0"/>
          <w:shd w:val="pct15" w:color="auto" w:fill="FFFFFF"/>
        </w:rPr>
      </w:pPr>
      <w:r>
        <w:rPr>
          <w:rFonts w:hint="eastAsia"/>
          <w:kern w:val="0"/>
          <w:shd w:val="pct15" w:color="auto" w:fill="FFFFFF"/>
        </w:rPr>
        <w:t>イ．</w:t>
      </w:r>
      <w:r w:rsidRPr="008B7E41">
        <w:rPr>
          <w:rFonts w:hint="eastAsia"/>
          <w:spacing w:val="30"/>
          <w:kern w:val="0"/>
          <w:shd w:val="pct15" w:color="auto" w:fill="FFFFFF"/>
          <w:fitText w:val="2650" w:id="-1452002558"/>
        </w:rPr>
        <w:t>ファイヤーのつど</w:t>
      </w:r>
      <w:r w:rsidRPr="008B7E41">
        <w:rPr>
          <w:rFonts w:hint="eastAsia"/>
          <w:spacing w:val="1"/>
          <w:kern w:val="0"/>
          <w:shd w:val="pct15" w:color="auto" w:fill="FFFFFF"/>
          <w:fitText w:val="2650" w:id="-1452002558"/>
        </w:rPr>
        <w:t>い</w:t>
      </w:r>
    </w:p>
    <w:tbl>
      <w:tblPr>
        <w:tblW w:w="9278" w:type="dxa"/>
        <w:tblInd w:w="-98" w:type="dxa"/>
        <w:tblLayout w:type="fixed"/>
        <w:tblLook w:val="01E0" w:firstRow="1" w:lastRow="1" w:firstColumn="1" w:lastColumn="1" w:noHBand="0" w:noVBand="0"/>
      </w:tblPr>
      <w:tblGrid>
        <w:gridCol w:w="536"/>
        <w:gridCol w:w="2022"/>
        <w:gridCol w:w="6720"/>
      </w:tblGrid>
      <w:tr w:rsidR="004D05DC" w:rsidTr="006C43DD">
        <w:tc>
          <w:tcPr>
            <w:tcW w:w="536" w:type="dxa"/>
          </w:tcPr>
          <w:p w:rsidR="004D05DC" w:rsidRDefault="004D05DC">
            <w:pPr>
              <w:pStyle w:val="2"/>
              <w:numPr>
                <w:ilvl w:val="0"/>
                <w:numId w:val="47"/>
              </w:numPr>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活動のねらい</w:t>
            </w:r>
          </w:p>
        </w:tc>
        <w:tc>
          <w:tcPr>
            <w:tcW w:w="6720" w:type="dxa"/>
          </w:tcPr>
          <w:p w:rsidR="004D05DC" w:rsidRDefault="004D05DC">
            <w:pPr>
              <w:pStyle w:val="6pt"/>
              <w:numPr>
                <w:ilvl w:val="0"/>
                <w:numId w:val="0"/>
              </w:numPr>
              <w:adjustRightInd w:val="0"/>
              <w:snapToGrid w:val="0"/>
              <w:spacing w:beforeLines="50" w:before="120"/>
            </w:pPr>
            <w:r>
              <w:rPr>
                <w:rFonts w:hint="eastAsia"/>
              </w:rPr>
              <w:t>夜の闇の中で赤々と燃えさかる炎。揺らめく炎と周りの闇。様々な表情を見せる炎の前で，お互いに協力することにより協調性を養う。</w:t>
            </w:r>
          </w:p>
        </w:tc>
      </w:tr>
      <w:tr w:rsidR="004D05DC" w:rsidTr="006C43DD">
        <w:tc>
          <w:tcPr>
            <w:tcW w:w="536" w:type="dxa"/>
          </w:tcPr>
          <w:p w:rsidR="004D05DC" w:rsidRDefault="004D05DC">
            <w:pPr>
              <w:pStyle w:val="2"/>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実施場所</w:t>
            </w:r>
          </w:p>
        </w:tc>
        <w:tc>
          <w:tcPr>
            <w:tcW w:w="6720" w:type="dxa"/>
          </w:tcPr>
          <w:p w:rsidR="004D05DC" w:rsidRDefault="004D05DC">
            <w:pPr>
              <w:pStyle w:val="6pt"/>
              <w:numPr>
                <w:ilvl w:val="0"/>
                <w:numId w:val="0"/>
              </w:numPr>
              <w:adjustRightInd w:val="0"/>
              <w:snapToGrid w:val="0"/>
              <w:spacing w:beforeLines="50" w:before="120"/>
            </w:pPr>
            <w:r>
              <w:rPr>
                <w:rFonts w:hint="eastAsia"/>
              </w:rPr>
              <w:t>白</w:t>
            </w:r>
            <w:r w:rsidR="00015CCF">
              <w:rPr>
                <w:rFonts w:hint="eastAsia"/>
              </w:rPr>
              <w:t xml:space="preserve">　　</w:t>
            </w:r>
            <w:r>
              <w:rPr>
                <w:rFonts w:hint="eastAsia"/>
              </w:rPr>
              <w:t>樺営火場（250名位）</w:t>
            </w:r>
            <w:r>
              <w:rPr>
                <w:rFonts w:hint="eastAsia"/>
              </w:rPr>
              <w:br/>
              <w:t>やまずみ営火場（400名位）　　からまつ営火場（400名位）</w:t>
            </w:r>
          </w:p>
        </w:tc>
      </w:tr>
      <w:tr w:rsidR="004D05DC" w:rsidTr="006C43DD">
        <w:tc>
          <w:tcPr>
            <w:tcW w:w="536" w:type="dxa"/>
          </w:tcPr>
          <w:p w:rsidR="004D05DC" w:rsidRDefault="004D05DC">
            <w:pPr>
              <w:pStyle w:val="2"/>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実施可能期間</w:t>
            </w:r>
          </w:p>
        </w:tc>
        <w:tc>
          <w:tcPr>
            <w:tcW w:w="6720" w:type="dxa"/>
          </w:tcPr>
          <w:p w:rsidR="004D05DC" w:rsidRDefault="004D05DC">
            <w:pPr>
              <w:pStyle w:val="6pt"/>
              <w:numPr>
                <w:ilvl w:val="0"/>
                <w:numId w:val="0"/>
              </w:numPr>
              <w:adjustRightInd w:val="0"/>
              <w:snapToGrid w:val="0"/>
              <w:spacing w:beforeLines="50" w:before="120"/>
            </w:pPr>
            <w:r>
              <w:rPr>
                <w:rFonts w:hint="eastAsia"/>
              </w:rPr>
              <w:t>5月～</w:t>
            </w:r>
            <w:r w:rsidR="00AA5D9A">
              <w:rPr>
                <w:rFonts w:hint="eastAsia"/>
              </w:rPr>
              <w:t>10</w:t>
            </w:r>
            <w:r>
              <w:rPr>
                <w:rFonts w:hint="eastAsia"/>
              </w:rPr>
              <w:t>月</w:t>
            </w:r>
            <w:r w:rsidR="00D952DF">
              <w:rPr>
                <w:rFonts w:hint="eastAsia"/>
              </w:rPr>
              <w:t>。</w:t>
            </w:r>
          </w:p>
        </w:tc>
      </w:tr>
      <w:tr w:rsidR="004D05DC" w:rsidTr="006C43DD">
        <w:tc>
          <w:tcPr>
            <w:tcW w:w="536" w:type="dxa"/>
          </w:tcPr>
          <w:p w:rsidR="004D05DC" w:rsidRDefault="004D05DC">
            <w:pPr>
              <w:pStyle w:val="2"/>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貸出物品（無料）</w:t>
            </w:r>
          </w:p>
        </w:tc>
        <w:tc>
          <w:tcPr>
            <w:tcW w:w="6720" w:type="dxa"/>
          </w:tcPr>
          <w:p w:rsidR="004D05DC" w:rsidRDefault="004D05DC" w:rsidP="00CD339B">
            <w:pPr>
              <w:pStyle w:val="6pt"/>
              <w:numPr>
                <w:ilvl w:val="0"/>
                <w:numId w:val="0"/>
              </w:numPr>
              <w:adjustRightInd w:val="0"/>
              <w:snapToGrid w:val="0"/>
              <w:spacing w:beforeLines="50" w:before="120" w:line="240" w:lineRule="atLeast"/>
            </w:pPr>
            <w:r w:rsidRPr="00CD339B">
              <w:rPr>
                <w:rFonts w:hint="eastAsia"/>
              </w:rPr>
              <w:t>照明</w:t>
            </w:r>
            <w:r w:rsidR="00760B61">
              <w:rPr>
                <w:rFonts w:hint="eastAsia"/>
              </w:rPr>
              <w:t>装置，</w:t>
            </w:r>
            <w:r w:rsidR="00760B61" w:rsidRPr="00D8782B">
              <w:rPr>
                <w:rFonts w:hint="eastAsia"/>
              </w:rPr>
              <w:t>ＣＤ</w:t>
            </w:r>
            <w:r w:rsidR="00A81960" w:rsidRPr="00D8782B">
              <w:rPr>
                <w:rFonts w:hint="eastAsia"/>
              </w:rPr>
              <w:t>プレーヤー</w:t>
            </w:r>
            <w:r w:rsidR="00A47BA0" w:rsidRPr="0011477B">
              <w:rPr>
                <w:rFonts w:hint="eastAsia"/>
              </w:rPr>
              <w:t>・カセット</w:t>
            </w:r>
            <w:r w:rsidR="00A47BA0">
              <w:rPr>
                <w:rFonts w:hint="eastAsia"/>
              </w:rPr>
              <w:t>，</w:t>
            </w:r>
            <w:r w:rsidR="006D0147" w:rsidRPr="00CD339B">
              <w:rPr>
                <w:rFonts w:hint="eastAsia"/>
              </w:rPr>
              <w:t>ワイヤレスマイク</w:t>
            </w:r>
            <w:r w:rsidR="00CD339B">
              <w:br/>
            </w:r>
            <w:r w:rsidR="00CD339B">
              <w:rPr>
                <w:rFonts w:hint="eastAsia"/>
              </w:rPr>
              <w:t>（白樺</w:t>
            </w:r>
            <w:r w:rsidR="006D0147" w:rsidRPr="00CD339B">
              <w:rPr>
                <w:rFonts w:hint="eastAsia"/>
              </w:rPr>
              <w:t>・やまずみ</w:t>
            </w:r>
            <w:r w:rsidRPr="00CD339B">
              <w:rPr>
                <w:rFonts w:hint="eastAsia"/>
              </w:rPr>
              <w:t>営火場）</w:t>
            </w:r>
          </w:p>
          <w:p w:rsidR="00A81960" w:rsidRPr="00CD339B" w:rsidRDefault="00A81960" w:rsidP="00CD339B">
            <w:pPr>
              <w:pStyle w:val="6pt"/>
              <w:numPr>
                <w:ilvl w:val="0"/>
                <w:numId w:val="0"/>
              </w:numPr>
              <w:adjustRightInd w:val="0"/>
              <w:snapToGrid w:val="0"/>
              <w:spacing w:beforeLines="50" w:before="120" w:line="240" w:lineRule="atLeast"/>
            </w:pPr>
            <w:r w:rsidRPr="00D8782B">
              <w:rPr>
                <w:rFonts w:hint="eastAsia"/>
              </w:rPr>
              <w:t>※からまつ営火場は，仮設の照明・音響装置の設置が可能。</w:t>
            </w:r>
          </w:p>
        </w:tc>
      </w:tr>
      <w:tr w:rsidR="004D05DC" w:rsidTr="006C43DD">
        <w:tc>
          <w:tcPr>
            <w:tcW w:w="536" w:type="dxa"/>
          </w:tcPr>
          <w:p w:rsidR="004D05DC" w:rsidRDefault="004D05DC">
            <w:pPr>
              <w:pStyle w:val="2"/>
              <w:spacing w:beforeLines="50" w:before="120"/>
            </w:pPr>
          </w:p>
        </w:tc>
        <w:tc>
          <w:tcPr>
            <w:tcW w:w="2022" w:type="dxa"/>
          </w:tcPr>
          <w:p w:rsidR="004D05DC" w:rsidRDefault="004D05DC">
            <w:pPr>
              <w:pStyle w:val="6pt"/>
              <w:numPr>
                <w:ilvl w:val="0"/>
                <w:numId w:val="0"/>
              </w:numPr>
              <w:spacing w:beforeLines="50" w:before="120" w:line="360" w:lineRule="auto"/>
              <w:jc w:val="distribute"/>
            </w:pPr>
            <w:r>
              <w:rPr>
                <w:rFonts w:hint="eastAsia"/>
              </w:rPr>
              <w:t>準備するもの</w:t>
            </w:r>
          </w:p>
        </w:tc>
        <w:tc>
          <w:tcPr>
            <w:tcW w:w="6720" w:type="dxa"/>
          </w:tcPr>
          <w:p w:rsidR="008E5019" w:rsidRPr="00583B4B" w:rsidRDefault="002E49EB" w:rsidP="00F420F7">
            <w:pPr>
              <w:pStyle w:val="6pt"/>
              <w:numPr>
                <w:ilvl w:val="0"/>
                <w:numId w:val="0"/>
              </w:numPr>
              <w:adjustRightInd w:val="0"/>
              <w:snapToGrid w:val="0"/>
              <w:spacing w:beforeLines="50" w:before="120"/>
              <w:ind w:left="210" w:hangingChars="100" w:hanging="210"/>
              <w:rPr>
                <w:kern w:val="0"/>
              </w:rPr>
            </w:pPr>
            <w:r w:rsidRPr="00861081">
              <w:rPr>
                <w:rFonts w:hint="eastAsia"/>
              </w:rPr>
              <w:t>ファイヤーの材料</w:t>
            </w:r>
            <w:r w:rsidR="00845B72" w:rsidRPr="00861081">
              <w:rPr>
                <w:rFonts w:hint="eastAsia"/>
              </w:rPr>
              <w:t>は食堂事務室で販売しています。</w:t>
            </w:r>
            <w:r w:rsidR="00845B72" w:rsidRPr="00861081">
              <w:br/>
            </w:r>
            <w:r w:rsidR="00845B72" w:rsidRPr="00861081">
              <w:rPr>
                <w:rFonts w:hint="eastAsia"/>
              </w:rPr>
              <w:t>・</w:t>
            </w:r>
            <w:r w:rsidR="008E5019" w:rsidRPr="00861081">
              <w:rPr>
                <w:rFonts w:hint="eastAsia"/>
              </w:rPr>
              <w:t>ファイヤー</w:t>
            </w:r>
            <w:r w:rsidR="00845B72" w:rsidRPr="00861081">
              <w:rPr>
                <w:rFonts w:hint="eastAsia"/>
                <w:kern w:val="0"/>
              </w:rPr>
              <w:t>セット･･･（丸太材：</w:t>
            </w:r>
            <w:r w:rsidR="008E5019" w:rsidRPr="00861081">
              <w:rPr>
                <w:rFonts w:hint="eastAsia"/>
                <w:kern w:val="0"/>
              </w:rPr>
              <w:t>1</w:t>
            </w:r>
            <w:r w:rsidR="00845B72" w:rsidRPr="00861081">
              <w:rPr>
                <w:rFonts w:hint="eastAsia"/>
                <w:kern w:val="0"/>
              </w:rPr>
              <w:t>0本　薪：</w:t>
            </w:r>
            <w:r w:rsidR="008E5019" w:rsidRPr="00861081">
              <w:rPr>
                <w:rFonts w:hint="eastAsia"/>
                <w:kern w:val="0"/>
              </w:rPr>
              <w:t>4</w:t>
            </w:r>
            <w:r w:rsidR="00845B72" w:rsidRPr="00861081">
              <w:rPr>
                <w:rFonts w:hint="eastAsia"/>
                <w:kern w:val="0"/>
              </w:rPr>
              <w:t>束　灯油：</w:t>
            </w:r>
            <w:r w:rsidR="008E5019" w:rsidRPr="00861081">
              <w:rPr>
                <w:rFonts w:hint="eastAsia"/>
                <w:kern w:val="0"/>
              </w:rPr>
              <w:t>5</w:t>
            </w:r>
            <w:r w:rsidR="00845B72" w:rsidRPr="00861081">
              <w:rPr>
                <w:rFonts w:hint="eastAsia"/>
                <w:kern w:val="0"/>
              </w:rPr>
              <w:t>ℓ）</w:t>
            </w:r>
            <w:r w:rsidR="00845B72" w:rsidRPr="00861081">
              <w:rPr>
                <w:kern w:val="0"/>
              </w:rPr>
              <w:br/>
            </w:r>
            <w:r w:rsidR="00845B72" w:rsidRPr="00861081">
              <w:rPr>
                <w:rFonts w:hint="eastAsia"/>
                <w:kern w:val="0"/>
              </w:rPr>
              <w:t xml:space="preserve">　　　　　　　</w:t>
            </w:r>
            <w:r w:rsidR="00DC4492" w:rsidRPr="00861081">
              <w:rPr>
                <w:rFonts w:hint="eastAsia"/>
                <w:kern w:val="0"/>
              </w:rPr>
              <w:t xml:space="preserve">　　　　</w:t>
            </w:r>
            <w:r w:rsidR="00DC4492" w:rsidRPr="00674B41">
              <w:rPr>
                <w:rFonts w:hint="eastAsia"/>
                <w:kern w:val="0"/>
              </w:rPr>
              <w:t xml:space="preserve">　</w:t>
            </w:r>
            <w:r w:rsidR="00845B72" w:rsidRPr="00674B41">
              <w:rPr>
                <w:rFonts w:hint="eastAsia"/>
                <w:kern w:val="0"/>
              </w:rPr>
              <w:t>1</w:t>
            </w:r>
            <w:r w:rsidR="008E5019" w:rsidRPr="00674B41">
              <w:rPr>
                <w:rFonts w:hint="eastAsia"/>
                <w:kern w:val="0"/>
              </w:rPr>
              <w:t xml:space="preserve">セット　</w:t>
            </w:r>
            <w:r w:rsidR="008E5019" w:rsidRPr="00583B4B">
              <w:rPr>
                <w:rFonts w:hint="eastAsia"/>
                <w:kern w:val="0"/>
              </w:rPr>
              <w:t>7,</w:t>
            </w:r>
            <w:r w:rsidR="002446DF" w:rsidRPr="00583B4B">
              <w:rPr>
                <w:rFonts w:hint="eastAsia"/>
                <w:kern w:val="0"/>
              </w:rPr>
              <w:t>50</w:t>
            </w:r>
            <w:r w:rsidR="008E5019" w:rsidRPr="00583B4B">
              <w:rPr>
                <w:rFonts w:hint="eastAsia"/>
                <w:kern w:val="0"/>
              </w:rPr>
              <w:t>0</w:t>
            </w:r>
            <w:r w:rsidR="00845B72" w:rsidRPr="00583B4B">
              <w:rPr>
                <w:rFonts w:hint="eastAsia"/>
                <w:kern w:val="0"/>
              </w:rPr>
              <w:t>円</w:t>
            </w:r>
          </w:p>
          <w:p w:rsidR="008E5019" w:rsidRPr="00674B41" w:rsidRDefault="002E49EB" w:rsidP="002E49EB">
            <w:pPr>
              <w:pStyle w:val="6pt"/>
              <w:numPr>
                <w:ilvl w:val="0"/>
                <w:numId w:val="0"/>
              </w:numPr>
              <w:adjustRightInd w:val="0"/>
              <w:snapToGrid w:val="0"/>
              <w:spacing w:beforeLines="50" w:before="120"/>
              <w:ind w:leftChars="90" w:left="756" w:hangingChars="270" w:hanging="567"/>
              <w:rPr>
                <w:kern w:val="0"/>
              </w:rPr>
            </w:pPr>
            <w:r w:rsidRPr="00583B4B">
              <w:rPr>
                <w:rFonts w:hint="eastAsia"/>
                <w:kern w:val="0"/>
              </w:rPr>
              <w:t>・</w:t>
            </w:r>
            <w:r w:rsidR="008E5019" w:rsidRPr="00583B4B">
              <w:rPr>
                <w:rFonts w:hint="eastAsia"/>
                <w:kern w:val="0"/>
              </w:rPr>
              <w:t>単品</w:t>
            </w:r>
            <w:r w:rsidRPr="00583B4B">
              <w:rPr>
                <w:rFonts w:hint="eastAsia"/>
                <w:kern w:val="0"/>
              </w:rPr>
              <w:t>販売･･･丸太1本：</w:t>
            </w:r>
            <w:r w:rsidR="002446DF" w:rsidRPr="00583B4B">
              <w:rPr>
                <w:rFonts w:hint="eastAsia"/>
                <w:kern w:val="0"/>
              </w:rPr>
              <w:t>500</w:t>
            </w:r>
            <w:r w:rsidRPr="00583B4B">
              <w:rPr>
                <w:rFonts w:hint="eastAsia"/>
                <w:kern w:val="0"/>
              </w:rPr>
              <w:t>円　薪1束：</w:t>
            </w:r>
            <w:r w:rsidR="002446DF" w:rsidRPr="00583B4B">
              <w:rPr>
                <w:rFonts w:hint="eastAsia"/>
                <w:kern w:val="0"/>
              </w:rPr>
              <w:t>500</w:t>
            </w:r>
            <w:r w:rsidRPr="00583B4B">
              <w:rPr>
                <w:rFonts w:hint="eastAsia"/>
                <w:kern w:val="0"/>
              </w:rPr>
              <w:t>円</w:t>
            </w:r>
            <w:r w:rsidRPr="00674B41">
              <w:rPr>
                <w:rFonts w:hint="eastAsia"/>
                <w:kern w:val="0"/>
              </w:rPr>
              <w:t xml:space="preserve">　灯油</w:t>
            </w:r>
            <w:r w:rsidR="006C43DD" w:rsidRPr="00674B41">
              <w:rPr>
                <w:rFonts w:hint="eastAsia"/>
                <w:kern w:val="0"/>
              </w:rPr>
              <w:t>1ℓ：150円</w:t>
            </w:r>
          </w:p>
          <w:p w:rsidR="00A81960" w:rsidRPr="00674B41" w:rsidRDefault="00A81960" w:rsidP="002E49EB">
            <w:pPr>
              <w:pStyle w:val="6pt"/>
              <w:numPr>
                <w:ilvl w:val="0"/>
                <w:numId w:val="0"/>
              </w:numPr>
              <w:adjustRightInd w:val="0"/>
              <w:snapToGrid w:val="0"/>
              <w:spacing w:beforeLines="50" w:before="120"/>
              <w:ind w:leftChars="90" w:left="756" w:hangingChars="270" w:hanging="567"/>
              <w:rPr>
                <w:kern w:val="0"/>
              </w:rPr>
            </w:pPr>
            <w:r w:rsidRPr="00674B41">
              <w:rPr>
                <w:rFonts w:hint="eastAsia"/>
                <w:kern w:val="0"/>
              </w:rPr>
              <w:t xml:space="preserve">　　　　　　 トーチ棒1本：1</w:t>
            </w:r>
            <w:r w:rsidRPr="00674B41">
              <w:rPr>
                <w:kern w:val="0"/>
              </w:rPr>
              <w:t>50</w:t>
            </w:r>
            <w:r w:rsidRPr="00674B41">
              <w:rPr>
                <w:rFonts w:hint="eastAsia"/>
                <w:kern w:val="0"/>
              </w:rPr>
              <w:t>円</w:t>
            </w:r>
          </w:p>
          <w:p w:rsidR="00A81960" w:rsidRPr="00A81960" w:rsidRDefault="00A81960" w:rsidP="002E49EB">
            <w:pPr>
              <w:pStyle w:val="6pt"/>
              <w:numPr>
                <w:ilvl w:val="0"/>
                <w:numId w:val="0"/>
              </w:numPr>
              <w:adjustRightInd w:val="0"/>
              <w:snapToGrid w:val="0"/>
              <w:spacing w:beforeLines="50" w:before="120"/>
              <w:ind w:leftChars="90" w:left="756" w:hangingChars="270" w:hanging="567"/>
              <w:rPr>
                <w:kern w:val="0"/>
                <w:sz w:val="18"/>
                <w:szCs w:val="18"/>
              </w:rPr>
            </w:pPr>
            <w:r w:rsidRPr="00DB19FF">
              <w:rPr>
                <w:rFonts w:hint="eastAsia"/>
                <w:kern w:val="0"/>
              </w:rPr>
              <w:t xml:space="preserve">　　　　　　　</w:t>
            </w:r>
            <w:r w:rsidRPr="00DB19FF">
              <w:rPr>
                <w:rFonts w:hint="eastAsia"/>
                <w:kern w:val="0"/>
                <w:sz w:val="18"/>
                <w:szCs w:val="18"/>
              </w:rPr>
              <w:t>※トーチ棒に必要な布・針金はご用意くだ</w:t>
            </w:r>
            <w:r w:rsidRPr="00D8782B">
              <w:rPr>
                <w:rFonts w:hint="eastAsia"/>
                <w:kern w:val="0"/>
                <w:sz w:val="18"/>
                <w:szCs w:val="18"/>
              </w:rPr>
              <w:t>さい。</w:t>
            </w:r>
          </w:p>
          <w:p w:rsidR="004D05DC" w:rsidRDefault="00F420F7" w:rsidP="00A81960">
            <w:pPr>
              <w:pStyle w:val="6pt"/>
              <w:numPr>
                <w:ilvl w:val="0"/>
                <w:numId w:val="0"/>
              </w:numPr>
              <w:adjustRightInd w:val="0"/>
              <w:snapToGrid w:val="0"/>
              <w:spacing w:beforeLines="50" w:before="120"/>
              <w:ind w:left="210" w:hangingChars="100" w:hanging="210"/>
              <w:rPr>
                <w:kern w:val="0"/>
              </w:rPr>
            </w:pPr>
            <w:r>
              <w:rPr>
                <w:rFonts w:hint="eastAsia"/>
                <w:kern w:val="0"/>
              </w:rPr>
              <w:t>懐中電灯</w:t>
            </w:r>
            <w:r w:rsidRPr="00001F8B">
              <w:rPr>
                <w:rFonts w:hint="eastAsia"/>
                <w:kern w:val="0"/>
              </w:rPr>
              <w:t>･･･</w:t>
            </w:r>
            <w:r>
              <w:rPr>
                <w:rFonts w:hint="eastAsia"/>
                <w:kern w:val="0"/>
              </w:rPr>
              <w:t>各団体で準備してください。</w:t>
            </w:r>
          </w:p>
        </w:tc>
      </w:tr>
    </w:tbl>
    <w:p w:rsidR="004D05DC" w:rsidRDefault="004D05DC">
      <w:pPr>
        <w:pStyle w:val="3"/>
        <w:spacing w:afterLines="50"/>
        <w:ind w:left="680" w:hanging="680"/>
        <w:rPr>
          <w:kern w:val="0"/>
          <w:bdr w:val="single" w:sz="4" w:space="0" w:color="auto"/>
        </w:rPr>
      </w:pPr>
      <w:r w:rsidRPr="00CF50E6">
        <w:rPr>
          <w:rFonts w:hint="eastAsia"/>
          <w:spacing w:val="12"/>
          <w:kern w:val="0"/>
          <w:bdr w:val="single" w:sz="4" w:space="0" w:color="auto"/>
          <w:fitText w:val="2890" w:id="-1452002555"/>
        </w:rPr>
        <w:t>⑤視聴覚教材による活</w:t>
      </w:r>
      <w:r w:rsidRPr="00CF50E6">
        <w:rPr>
          <w:rFonts w:hint="eastAsia"/>
          <w:kern w:val="0"/>
          <w:bdr w:val="single" w:sz="4" w:space="0" w:color="auto"/>
          <w:fitText w:val="2890" w:id="-1452002555"/>
        </w:rPr>
        <w:t>動</w:t>
      </w:r>
    </w:p>
    <w:tbl>
      <w:tblPr>
        <w:tblW w:w="9183" w:type="dxa"/>
        <w:tblInd w:w="-102" w:type="dxa"/>
        <w:tblLook w:val="01E0" w:firstRow="1" w:lastRow="1" w:firstColumn="1" w:lastColumn="1" w:noHBand="0" w:noVBand="0"/>
      </w:tblPr>
      <w:tblGrid>
        <w:gridCol w:w="548"/>
        <w:gridCol w:w="2022"/>
        <w:gridCol w:w="6613"/>
      </w:tblGrid>
      <w:tr w:rsidR="004D05DC">
        <w:trPr>
          <w:trHeight w:val="575"/>
        </w:trPr>
        <w:tc>
          <w:tcPr>
            <w:tcW w:w="548" w:type="dxa"/>
          </w:tcPr>
          <w:p w:rsidR="004D05DC" w:rsidRDefault="004D05DC">
            <w:pPr>
              <w:pStyle w:val="2"/>
              <w:numPr>
                <w:ilvl w:val="0"/>
                <w:numId w:val="48"/>
              </w:numPr>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活動のねらい</w:t>
            </w:r>
          </w:p>
        </w:tc>
        <w:tc>
          <w:tcPr>
            <w:tcW w:w="6613" w:type="dxa"/>
          </w:tcPr>
          <w:p w:rsidR="004D05DC" w:rsidRDefault="00C36714">
            <w:pPr>
              <w:pStyle w:val="6pt"/>
              <w:numPr>
                <w:ilvl w:val="0"/>
                <w:numId w:val="0"/>
              </w:numPr>
              <w:adjustRightInd w:val="0"/>
              <w:snapToGrid w:val="0"/>
              <w:spacing w:beforeLines="50" w:before="120"/>
            </w:pPr>
            <w:r>
              <w:rPr>
                <w:rFonts w:hint="eastAsia"/>
              </w:rPr>
              <w:t>視覚</w:t>
            </w:r>
            <w:r w:rsidR="004D05DC">
              <w:rPr>
                <w:rFonts w:hint="eastAsia"/>
              </w:rPr>
              <w:t>・聴覚的に題材をアピールすることで，より深い理解や関心を高める。また活動的プログラムの事前学習として実施することで，より高いプログラムへの参加・活動意欲を高める。</w:t>
            </w:r>
          </w:p>
        </w:tc>
      </w:tr>
      <w:tr w:rsidR="004D05DC">
        <w:trPr>
          <w:trHeight w:val="288"/>
        </w:trPr>
        <w:tc>
          <w:tcPr>
            <w:tcW w:w="548" w:type="dxa"/>
          </w:tcPr>
          <w:p w:rsidR="004D05DC" w:rsidRDefault="004D05DC">
            <w:pPr>
              <w:pStyle w:val="2"/>
              <w:numPr>
                <w:ilvl w:val="0"/>
                <w:numId w:val="32"/>
              </w:numPr>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実施場所</w:t>
            </w:r>
          </w:p>
        </w:tc>
        <w:tc>
          <w:tcPr>
            <w:tcW w:w="6613" w:type="dxa"/>
          </w:tcPr>
          <w:p w:rsidR="004D05DC" w:rsidRDefault="004D05DC">
            <w:pPr>
              <w:pStyle w:val="6pt"/>
              <w:numPr>
                <w:ilvl w:val="0"/>
                <w:numId w:val="0"/>
              </w:numPr>
              <w:adjustRightInd w:val="0"/>
              <w:snapToGrid w:val="0"/>
              <w:spacing w:beforeLines="50" w:before="120"/>
            </w:pPr>
            <w:r>
              <w:rPr>
                <w:rFonts w:hint="eastAsia"/>
              </w:rPr>
              <w:t>講堂・体育館・ＯＲ室・1～7研修室</w:t>
            </w:r>
          </w:p>
        </w:tc>
      </w:tr>
      <w:tr w:rsidR="004D05DC">
        <w:trPr>
          <w:trHeight w:val="432"/>
        </w:trPr>
        <w:tc>
          <w:tcPr>
            <w:tcW w:w="548" w:type="dxa"/>
          </w:tcPr>
          <w:p w:rsidR="004D05DC" w:rsidRDefault="004D05DC">
            <w:pPr>
              <w:pStyle w:val="2"/>
              <w:numPr>
                <w:ilvl w:val="0"/>
                <w:numId w:val="32"/>
              </w:numPr>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貸出物品</w:t>
            </w:r>
          </w:p>
        </w:tc>
        <w:tc>
          <w:tcPr>
            <w:tcW w:w="6613" w:type="dxa"/>
          </w:tcPr>
          <w:p w:rsidR="004D05DC" w:rsidRDefault="00F352D6">
            <w:pPr>
              <w:pStyle w:val="6pt"/>
              <w:numPr>
                <w:ilvl w:val="0"/>
                <w:numId w:val="0"/>
              </w:numPr>
              <w:adjustRightInd w:val="0"/>
              <w:snapToGrid w:val="0"/>
              <w:spacing w:beforeLines="50" w:before="120"/>
            </w:pPr>
            <w:r>
              <w:rPr>
                <w:rFonts w:hint="eastAsia"/>
              </w:rPr>
              <w:t>移動式プロジェクター，</w:t>
            </w:r>
            <w:r w:rsidRPr="00D8782B">
              <w:rPr>
                <w:rFonts w:hint="eastAsia"/>
              </w:rPr>
              <w:t>ＣＤ</w:t>
            </w:r>
            <w:r w:rsidR="00132F77" w:rsidRPr="00D8782B">
              <w:rPr>
                <w:rFonts w:hint="eastAsia"/>
              </w:rPr>
              <w:t>デッキ</w:t>
            </w:r>
            <w:r w:rsidR="00A1398E" w:rsidRPr="0011477B">
              <w:rPr>
                <w:rFonts w:hint="eastAsia"/>
              </w:rPr>
              <w:t>（Ｐ６</w:t>
            </w:r>
            <w:r w:rsidR="004D05DC" w:rsidRPr="0011477B">
              <w:rPr>
                <w:rFonts w:hint="eastAsia"/>
              </w:rPr>
              <w:t>参照</w:t>
            </w:r>
            <w:r w:rsidR="00A1398E" w:rsidRPr="0011477B">
              <w:rPr>
                <w:rFonts w:hint="eastAsia"/>
              </w:rPr>
              <w:t>）</w:t>
            </w:r>
          </w:p>
          <w:p w:rsidR="00CD1FF9" w:rsidRDefault="00CD1FF9" w:rsidP="00CD1FF9">
            <w:pPr>
              <w:pStyle w:val="6pt"/>
              <w:numPr>
                <w:ilvl w:val="0"/>
                <w:numId w:val="0"/>
              </w:numPr>
              <w:adjustRightInd w:val="0"/>
              <w:snapToGrid w:val="0"/>
              <w:spacing w:beforeLines="50" w:before="120"/>
              <w:ind w:left="205" w:hangingChars="114" w:hanging="205"/>
            </w:pPr>
            <w:r w:rsidRPr="00740793">
              <w:rPr>
                <w:rFonts w:hint="eastAsia"/>
                <w:sz w:val="18"/>
                <w:szCs w:val="18"/>
              </w:rPr>
              <w:t>※ブルーレイディスク・地上デジタル放送を録画したものは，備え付けの設備では使用できません。</w:t>
            </w:r>
          </w:p>
        </w:tc>
      </w:tr>
      <w:tr w:rsidR="004D05DC">
        <w:trPr>
          <w:trHeight w:val="1165"/>
        </w:trPr>
        <w:tc>
          <w:tcPr>
            <w:tcW w:w="548" w:type="dxa"/>
            <w:tcBorders>
              <w:bottom w:val="nil"/>
            </w:tcBorders>
          </w:tcPr>
          <w:p w:rsidR="004D05DC" w:rsidRDefault="004D05DC">
            <w:pPr>
              <w:pStyle w:val="2"/>
              <w:numPr>
                <w:ilvl w:val="0"/>
                <w:numId w:val="32"/>
              </w:numPr>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貸出用視聴覚教材</w:t>
            </w:r>
          </w:p>
          <w:p w:rsidR="004D05DC" w:rsidRPr="006A5873" w:rsidRDefault="004D05DC" w:rsidP="006A5873">
            <w:pPr>
              <w:pStyle w:val="6pt"/>
              <w:numPr>
                <w:ilvl w:val="0"/>
                <w:numId w:val="0"/>
              </w:numPr>
              <w:adjustRightInd w:val="0"/>
              <w:snapToGrid w:val="0"/>
              <w:spacing w:before="50"/>
              <w:jc w:val="right"/>
              <w:rPr>
                <w:kern w:val="0"/>
              </w:rPr>
            </w:pPr>
            <w:r>
              <w:br/>
            </w:r>
            <w:r>
              <w:rPr>
                <w:rFonts w:hint="eastAsia"/>
              </w:rPr>
              <w:br/>
            </w:r>
            <w:r>
              <w:br/>
            </w:r>
          </w:p>
        </w:tc>
        <w:tc>
          <w:tcPr>
            <w:tcW w:w="6613" w:type="dxa"/>
          </w:tcPr>
          <w:p w:rsidR="004D05DC" w:rsidRDefault="004D05DC">
            <w:pPr>
              <w:pStyle w:val="6pt"/>
              <w:numPr>
                <w:ilvl w:val="0"/>
                <w:numId w:val="0"/>
              </w:numPr>
              <w:adjustRightInd w:val="0"/>
              <w:snapToGrid w:val="0"/>
              <w:spacing w:beforeLines="50" w:before="120"/>
            </w:pPr>
            <w:r>
              <w:rPr>
                <w:rFonts w:hint="eastAsia"/>
              </w:rPr>
              <w:t>（</w:t>
            </w:r>
            <w:r w:rsidR="006D0147">
              <w:rPr>
                <w:rFonts w:hint="eastAsia"/>
              </w:rPr>
              <w:t>ＤＶＤ・</w:t>
            </w:r>
            <w:r>
              <w:rPr>
                <w:rFonts w:hint="eastAsia"/>
              </w:rPr>
              <w:t>ＶＨＳ）</w:t>
            </w:r>
          </w:p>
          <w:p w:rsidR="004D05DC" w:rsidRDefault="00DC4492">
            <w:pPr>
              <w:adjustRightInd w:val="0"/>
              <w:snapToGrid w:val="0"/>
              <w:spacing w:before="50"/>
            </w:pPr>
            <w:r>
              <w:rPr>
                <w:rFonts w:hint="eastAsia"/>
              </w:rPr>
              <w:t>自然に関するもの，スキーに関するもの等，多数ご用意しています。</w:t>
            </w:r>
          </w:p>
          <w:p w:rsidR="00DC4492" w:rsidRDefault="00DC4492">
            <w:pPr>
              <w:adjustRightInd w:val="0"/>
              <w:snapToGrid w:val="0"/>
              <w:spacing w:before="50"/>
            </w:pPr>
            <w:r>
              <w:rPr>
                <w:rFonts w:hint="eastAsia"/>
              </w:rPr>
              <w:t>詳細につきましては，交流の家事務室にお問い合わせください。</w:t>
            </w:r>
          </w:p>
          <w:p w:rsidR="006A5873" w:rsidRPr="006A5873" w:rsidRDefault="006A5873">
            <w:pPr>
              <w:adjustRightInd w:val="0"/>
              <w:snapToGrid w:val="0"/>
              <w:spacing w:before="50"/>
              <w:rPr>
                <w:sz w:val="10"/>
                <w:szCs w:val="10"/>
              </w:rPr>
            </w:pPr>
          </w:p>
          <w:p w:rsidR="00DC4492" w:rsidRDefault="00DC4492" w:rsidP="00DC4492">
            <w:r>
              <w:rPr>
                <w:rFonts w:hint="eastAsia"/>
              </w:rPr>
              <w:t>※　その他，自主的に教材を持参することもできます。</w:t>
            </w:r>
          </w:p>
          <w:p w:rsidR="00DC4492" w:rsidRPr="00DC4492" w:rsidRDefault="00DC4492">
            <w:pPr>
              <w:adjustRightInd w:val="0"/>
              <w:snapToGrid w:val="0"/>
              <w:spacing w:before="50"/>
            </w:pPr>
          </w:p>
        </w:tc>
      </w:tr>
    </w:tbl>
    <w:p w:rsidR="004D05DC" w:rsidRPr="00CF50E6" w:rsidRDefault="004D05DC" w:rsidP="00FF4D3F">
      <w:pPr>
        <w:pStyle w:val="5"/>
        <w:numPr>
          <w:ilvl w:val="1"/>
          <w:numId w:val="27"/>
        </w:numPr>
        <w:tabs>
          <w:tab w:val="clear" w:pos="780"/>
          <w:tab w:val="num" w:pos="384"/>
        </w:tabs>
        <w:spacing w:before="120"/>
        <w:ind w:hanging="780"/>
        <w:rPr>
          <w:b/>
          <w:kern w:val="0"/>
          <w:bdr w:val="single" w:sz="4" w:space="0" w:color="auto"/>
        </w:rPr>
      </w:pPr>
      <w:r>
        <w:br w:type="page"/>
      </w:r>
      <w:r w:rsidRPr="00AC71D0">
        <w:rPr>
          <w:rFonts w:hint="eastAsia"/>
          <w:b/>
          <w:spacing w:val="26"/>
          <w:kern w:val="0"/>
          <w:bdr w:val="single" w:sz="4" w:space="0" w:color="auto"/>
          <w:fitText w:val="2890" w:id="-1540165120"/>
        </w:rPr>
        <w:lastRenderedPageBreak/>
        <w:t>創作活動（クラフト</w:t>
      </w:r>
      <w:r w:rsidRPr="00AC71D0">
        <w:rPr>
          <w:rFonts w:hint="eastAsia"/>
          <w:b/>
          <w:spacing w:val="6"/>
          <w:kern w:val="0"/>
          <w:bdr w:val="single" w:sz="4" w:space="0" w:color="auto"/>
          <w:fitText w:val="2890" w:id="-1540165120"/>
        </w:rPr>
        <w:t>）</w:t>
      </w:r>
    </w:p>
    <w:tbl>
      <w:tblPr>
        <w:tblW w:w="9312" w:type="dxa"/>
        <w:tblInd w:w="-180" w:type="dxa"/>
        <w:tblLayout w:type="fixed"/>
        <w:tblLook w:val="01E0" w:firstRow="1" w:lastRow="1" w:firstColumn="1" w:lastColumn="1" w:noHBand="0" w:noVBand="0"/>
      </w:tblPr>
      <w:tblGrid>
        <w:gridCol w:w="78"/>
        <w:gridCol w:w="408"/>
        <w:gridCol w:w="1177"/>
        <w:gridCol w:w="451"/>
        <w:gridCol w:w="910"/>
        <w:gridCol w:w="778"/>
        <w:gridCol w:w="1264"/>
        <w:gridCol w:w="1692"/>
        <w:gridCol w:w="1419"/>
        <w:gridCol w:w="618"/>
        <w:gridCol w:w="517"/>
      </w:tblGrid>
      <w:tr w:rsidR="00DC6F12">
        <w:trPr>
          <w:gridBefore w:val="1"/>
          <w:gridAfter w:val="1"/>
          <w:wBefore w:w="78" w:type="dxa"/>
          <w:wAfter w:w="517" w:type="dxa"/>
          <w:trHeight w:val="901"/>
        </w:trPr>
        <w:tc>
          <w:tcPr>
            <w:tcW w:w="2036" w:type="dxa"/>
            <w:gridSpan w:val="3"/>
          </w:tcPr>
          <w:p w:rsidR="00DC6F12" w:rsidRDefault="00DC6F12" w:rsidP="00836CF8">
            <w:pPr>
              <w:pStyle w:val="6pt"/>
              <w:numPr>
                <w:ilvl w:val="0"/>
                <w:numId w:val="0"/>
              </w:numPr>
              <w:spacing w:line="360" w:lineRule="auto"/>
              <w:jc w:val="distribute"/>
            </w:pPr>
            <w:r>
              <w:rPr>
                <w:rFonts w:hint="eastAsia"/>
              </w:rPr>
              <w:t>活動のねらい</w:t>
            </w:r>
          </w:p>
        </w:tc>
        <w:tc>
          <w:tcPr>
            <w:tcW w:w="6681" w:type="dxa"/>
            <w:gridSpan w:val="6"/>
          </w:tcPr>
          <w:p w:rsidR="00DC6F12" w:rsidRPr="002E237B" w:rsidRDefault="00DC6F12" w:rsidP="00836CF8">
            <w:pPr>
              <w:pStyle w:val="6pt"/>
              <w:numPr>
                <w:ilvl w:val="0"/>
                <w:numId w:val="0"/>
              </w:numPr>
              <w:adjustRightInd w:val="0"/>
              <w:snapToGrid w:val="0"/>
              <w:spacing w:afterLines="50" w:after="120"/>
            </w:pPr>
            <w:r w:rsidRPr="002E237B">
              <w:rPr>
                <w:rFonts w:hint="eastAsia"/>
              </w:rPr>
              <w:t>自然の素材を活用し</w:t>
            </w:r>
            <w:r w:rsidR="00DB063A" w:rsidRPr="002E237B">
              <w:rPr>
                <w:rFonts w:hint="eastAsia"/>
              </w:rPr>
              <w:t>て，切る・彫る・接着するといった手作業により創造力豊かな制作をおこな</w:t>
            </w:r>
            <w:r w:rsidRPr="002E237B">
              <w:rPr>
                <w:rFonts w:hint="eastAsia"/>
              </w:rPr>
              <w:t>う。</w:t>
            </w:r>
          </w:p>
          <w:p w:rsidR="00DC6F12" w:rsidRPr="002E237B" w:rsidRDefault="00DC6F12" w:rsidP="00132F77">
            <w:pPr>
              <w:pStyle w:val="6pt"/>
              <w:numPr>
                <w:ilvl w:val="0"/>
                <w:numId w:val="0"/>
              </w:numPr>
              <w:adjustRightInd w:val="0"/>
              <w:snapToGrid w:val="0"/>
              <w:jc w:val="right"/>
              <w:rPr>
                <w:sz w:val="18"/>
                <w:szCs w:val="18"/>
              </w:rPr>
            </w:pPr>
            <w:r w:rsidRPr="002E237B">
              <w:rPr>
                <w:rFonts w:hint="eastAsia"/>
              </w:rPr>
              <w:t xml:space="preserve">　　　　　　　　　　　　　　　　　　　</w:t>
            </w:r>
            <w:r w:rsidR="004F10D7" w:rsidRPr="002E237B">
              <w:rPr>
                <w:rFonts w:hint="eastAsia"/>
                <w:sz w:val="18"/>
                <w:szCs w:val="18"/>
              </w:rPr>
              <w:t>令和元</w:t>
            </w:r>
            <w:r w:rsidRPr="002E237B">
              <w:rPr>
                <w:rFonts w:hint="eastAsia"/>
                <w:sz w:val="18"/>
                <w:szCs w:val="18"/>
              </w:rPr>
              <w:t>年</w:t>
            </w:r>
            <w:r w:rsidR="004F10D7" w:rsidRPr="002E237B">
              <w:rPr>
                <w:rFonts w:hint="eastAsia"/>
                <w:sz w:val="18"/>
                <w:szCs w:val="18"/>
              </w:rPr>
              <w:t>10</w:t>
            </w:r>
            <w:r w:rsidRPr="002E237B">
              <w:rPr>
                <w:rFonts w:hint="eastAsia"/>
                <w:sz w:val="18"/>
                <w:szCs w:val="18"/>
              </w:rPr>
              <w:t xml:space="preserve">月1日 </w:t>
            </w:r>
            <w:r w:rsidR="000E3CB5" w:rsidRPr="002E237B">
              <w:rPr>
                <w:rFonts w:hint="eastAsia"/>
                <w:sz w:val="18"/>
                <w:szCs w:val="18"/>
              </w:rPr>
              <w:t>より</w:t>
            </w:r>
          </w:p>
        </w:tc>
      </w:tr>
      <w:tr w:rsidR="00DC6F12" w:rsidRPr="00916394">
        <w:tblPrEx>
          <w:tblCellMar>
            <w:left w:w="99" w:type="dxa"/>
            <w:right w:w="99" w:type="dxa"/>
          </w:tblCellMar>
          <w:tblLook w:val="0000" w:firstRow="0" w:lastRow="0" w:firstColumn="0" w:lastColumn="0" w:noHBand="0" w:noVBand="0"/>
        </w:tblPrEx>
        <w:trPr>
          <w:trHeight w:val="465"/>
        </w:trPr>
        <w:tc>
          <w:tcPr>
            <w:tcW w:w="486" w:type="dxa"/>
            <w:gridSpan w:val="2"/>
            <w:tcBorders>
              <w:top w:val="single" w:sz="8" w:space="0" w:color="auto"/>
              <w:left w:val="single" w:sz="8" w:space="0" w:color="auto"/>
              <w:bottom w:val="double" w:sz="6" w:space="0" w:color="auto"/>
              <w:right w:val="single" w:sz="4" w:space="0" w:color="auto"/>
            </w:tcBorders>
            <w:shd w:val="clear" w:color="auto" w:fill="auto"/>
            <w:noWrap/>
            <w:vAlign w:val="center"/>
          </w:tcPr>
          <w:p w:rsidR="00DC6F12" w:rsidRPr="00916394" w:rsidRDefault="00DC6F12" w:rsidP="00836CF8">
            <w:pPr>
              <w:widowControl/>
              <w:jc w:val="left"/>
              <w:rPr>
                <w:rFonts w:ascii="ＭＳ Ｐゴシック" w:eastAsia="ＭＳ Ｐゴシック" w:hAnsi="ＭＳ Ｐゴシック" w:cs="ＭＳ Ｐゴシック"/>
                <w:kern w:val="0"/>
                <w:sz w:val="20"/>
                <w:szCs w:val="20"/>
              </w:rPr>
            </w:pPr>
            <w:r w:rsidRPr="00916394">
              <w:rPr>
                <w:rFonts w:ascii="ＭＳ Ｐゴシック" w:eastAsia="ＭＳ Ｐゴシック" w:hAnsi="ＭＳ Ｐゴシック" w:cs="ＭＳ Ｐゴシック" w:hint="eastAsia"/>
                <w:kern w:val="0"/>
                <w:sz w:val="20"/>
                <w:szCs w:val="20"/>
              </w:rPr>
              <w:t xml:space="preserve">　</w:t>
            </w:r>
          </w:p>
        </w:tc>
        <w:tc>
          <w:tcPr>
            <w:tcW w:w="1177" w:type="dxa"/>
            <w:tcBorders>
              <w:top w:val="single" w:sz="8" w:space="0" w:color="auto"/>
              <w:left w:val="nil"/>
              <w:bottom w:val="double" w:sz="6" w:space="0" w:color="auto"/>
              <w:right w:val="single" w:sz="4" w:space="0" w:color="auto"/>
            </w:tcBorders>
            <w:shd w:val="clear" w:color="auto" w:fill="auto"/>
            <w:vAlign w:val="center"/>
          </w:tcPr>
          <w:p w:rsidR="00DC6F12" w:rsidRPr="00DE7C15" w:rsidRDefault="00DC6F12" w:rsidP="00836CF8">
            <w:pPr>
              <w:widowControl/>
              <w:rPr>
                <w:rFonts w:cs="ＭＳ Ｐゴシック"/>
                <w:kern w:val="0"/>
                <w:sz w:val="18"/>
                <w:szCs w:val="18"/>
              </w:rPr>
            </w:pPr>
            <w:r w:rsidRPr="00DE7C15">
              <w:rPr>
                <w:rFonts w:cs="ＭＳ Ｐゴシック" w:hint="eastAsia"/>
                <w:kern w:val="0"/>
                <w:sz w:val="18"/>
                <w:szCs w:val="18"/>
              </w:rPr>
              <w:t>名称</w:t>
            </w:r>
            <w:r>
              <w:rPr>
                <w:rFonts w:cs="ＭＳ Ｐゴシック" w:hint="eastAsia"/>
                <w:kern w:val="0"/>
                <w:sz w:val="18"/>
                <w:szCs w:val="18"/>
              </w:rPr>
              <w:t>・</w:t>
            </w:r>
            <w:r w:rsidRPr="00DE7C15">
              <w:rPr>
                <w:rFonts w:cs="ＭＳ Ｐゴシック" w:hint="eastAsia"/>
                <w:kern w:val="0"/>
                <w:sz w:val="18"/>
                <w:szCs w:val="18"/>
              </w:rPr>
              <w:t>時間</w:t>
            </w:r>
          </w:p>
        </w:tc>
        <w:tc>
          <w:tcPr>
            <w:tcW w:w="1361" w:type="dxa"/>
            <w:gridSpan w:val="2"/>
            <w:tcBorders>
              <w:top w:val="single" w:sz="8" w:space="0" w:color="auto"/>
              <w:left w:val="nil"/>
              <w:bottom w:val="double" w:sz="6" w:space="0" w:color="auto"/>
              <w:right w:val="single" w:sz="4" w:space="0" w:color="auto"/>
            </w:tcBorders>
            <w:shd w:val="clear" w:color="auto" w:fill="auto"/>
            <w:noWrap/>
            <w:vAlign w:val="center"/>
          </w:tcPr>
          <w:p w:rsidR="00DC6F12" w:rsidRPr="00DE7C15" w:rsidRDefault="00DC6F12" w:rsidP="00836CF8">
            <w:pPr>
              <w:widowControl/>
              <w:jc w:val="center"/>
              <w:rPr>
                <w:rFonts w:cs="ＭＳ Ｐゴシック"/>
                <w:kern w:val="0"/>
                <w:sz w:val="18"/>
                <w:szCs w:val="18"/>
              </w:rPr>
            </w:pPr>
            <w:r w:rsidRPr="00DE7C15">
              <w:rPr>
                <w:rFonts w:cs="ＭＳ Ｐゴシック" w:hint="eastAsia"/>
                <w:kern w:val="0"/>
                <w:sz w:val="18"/>
                <w:szCs w:val="18"/>
              </w:rPr>
              <w:t>イメージ</w:t>
            </w:r>
          </w:p>
        </w:tc>
        <w:tc>
          <w:tcPr>
            <w:tcW w:w="778" w:type="dxa"/>
            <w:tcBorders>
              <w:top w:val="single" w:sz="8" w:space="0" w:color="auto"/>
              <w:left w:val="nil"/>
              <w:bottom w:val="double" w:sz="6" w:space="0" w:color="auto"/>
              <w:right w:val="single" w:sz="4" w:space="0" w:color="auto"/>
            </w:tcBorders>
            <w:shd w:val="clear" w:color="auto" w:fill="auto"/>
            <w:vAlign w:val="center"/>
          </w:tcPr>
          <w:p w:rsidR="00DC6F12" w:rsidRPr="002E237B" w:rsidRDefault="00DC6F12" w:rsidP="00836CF8">
            <w:pPr>
              <w:widowControl/>
              <w:rPr>
                <w:rFonts w:cs="ＭＳ Ｐゴシック"/>
                <w:kern w:val="0"/>
                <w:sz w:val="14"/>
                <w:szCs w:val="14"/>
              </w:rPr>
            </w:pPr>
            <w:r w:rsidRPr="002E237B">
              <w:rPr>
                <w:rFonts w:cs="ＭＳ Ｐゴシック" w:hint="eastAsia"/>
                <w:kern w:val="0"/>
                <w:sz w:val="14"/>
                <w:szCs w:val="14"/>
              </w:rPr>
              <w:t>可能人数</w:t>
            </w:r>
          </w:p>
        </w:tc>
        <w:tc>
          <w:tcPr>
            <w:tcW w:w="1264" w:type="dxa"/>
            <w:tcBorders>
              <w:top w:val="single" w:sz="8" w:space="0" w:color="auto"/>
              <w:left w:val="nil"/>
              <w:bottom w:val="double" w:sz="6" w:space="0" w:color="auto"/>
              <w:right w:val="single" w:sz="4" w:space="0" w:color="auto"/>
            </w:tcBorders>
            <w:shd w:val="clear" w:color="auto" w:fill="auto"/>
            <w:noWrap/>
            <w:vAlign w:val="center"/>
          </w:tcPr>
          <w:p w:rsidR="00DC6F12" w:rsidRPr="002E237B" w:rsidRDefault="00DC6F12" w:rsidP="00836CF8">
            <w:pPr>
              <w:widowControl/>
              <w:jc w:val="center"/>
              <w:rPr>
                <w:rFonts w:cs="ＭＳ Ｐゴシック"/>
                <w:kern w:val="0"/>
                <w:sz w:val="18"/>
                <w:szCs w:val="18"/>
              </w:rPr>
            </w:pPr>
            <w:r w:rsidRPr="002E237B">
              <w:rPr>
                <w:rFonts w:cs="ＭＳ Ｐゴシック" w:hint="eastAsia"/>
                <w:kern w:val="0"/>
                <w:sz w:val="18"/>
                <w:szCs w:val="18"/>
              </w:rPr>
              <w:t>料　金</w:t>
            </w:r>
          </w:p>
        </w:tc>
        <w:tc>
          <w:tcPr>
            <w:tcW w:w="1692" w:type="dxa"/>
            <w:tcBorders>
              <w:top w:val="single" w:sz="8" w:space="0" w:color="auto"/>
              <w:left w:val="single" w:sz="4" w:space="0" w:color="auto"/>
              <w:bottom w:val="double" w:sz="6" w:space="0" w:color="auto"/>
              <w:right w:val="nil"/>
            </w:tcBorders>
            <w:shd w:val="clear" w:color="auto" w:fill="auto"/>
            <w:noWrap/>
            <w:vAlign w:val="center"/>
          </w:tcPr>
          <w:p w:rsidR="00DC6F12" w:rsidRPr="002E237B" w:rsidRDefault="00DC6F12" w:rsidP="00836CF8">
            <w:pPr>
              <w:widowControl/>
              <w:jc w:val="center"/>
              <w:rPr>
                <w:rFonts w:cs="ＭＳ Ｐゴシック"/>
                <w:kern w:val="0"/>
                <w:sz w:val="18"/>
                <w:szCs w:val="18"/>
              </w:rPr>
            </w:pPr>
            <w:r w:rsidRPr="002E237B">
              <w:rPr>
                <w:rFonts w:cs="ＭＳ Ｐゴシック" w:hint="eastAsia"/>
                <w:kern w:val="0"/>
                <w:sz w:val="18"/>
                <w:szCs w:val="18"/>
              </w:rPr>
              <w:t>作　り　方</w:t>
            </w:r>
          </w:p>
        </w:tc>
        <w:tc>
          <w:tcPr>
            <w:tcW w:w="1419" w:type="dxa"/>
            <w:tcBorders>
              <w:top w:val="single" w:sz="8" w:space="0" w:color="auto"/>
              <w:left w:val="single" w:sz="4" w:space="0" w:color="auto"/>
              <w:bottom w:val="double" w:sz="6" w:space="0" w:color="auto"/>
              <w:right w:val="single" w:sz="4" w:space="0" w:color="auto"/>
            </w:tcBorders>
            <w:shd w:val="clear" w:color="auto" w:fill="auto"/>
            <w:noWrap/>
            <w:vAlign w:val="center"/>
          </w:tcPr>
          <w:p w:rsidR="00DC6F12" w:rsidRPr="002E237B" w:rsidRDefault="00DC6F12" w:rsidP="00836CF8">
            <w:pPr>
              <w:widowControl/>
              <w:jc w:val="center"/>
              <w:rPr>
                <w:rFonts w:cs="ＭＳ Ｐゴシック"/>
                <w:kern w:val="0"/>
                <w:sz w:val="18"/>
                <w:szCs w:val="18"/>
              </w:rPr>
            </w:pPr>
            <w:r w:rsidRPr="002E237B">
              <w:rPr>
                <w:rFonts w:cs="ＭＳ Ｐゴシック" w:hint="eastAsia"/>
                <w:kern w:val="0"/>
                <w:sz w:val="18"/>
                <w:szCs w:val="18"/>
              </w:rPr>
              <w:t>団体で準備</w:t>
            </w:r>
          </w:p>
        </w:tc>
        <w:tc>
          <w:tcPr>
            <w:tcW w:w="1135" w:type="dxa"/>
            <w:gridSpan w:val="2"/>
            <w:tcBorders>
              <w:top w:val="single" w:sz="8" w:space="0" w:color="auto"/>
              <w:left w:val="single" w:sz="4" w:space="0" w:color="auto"/>
              <w:bottom w:val="double" w:sz="6" w:space="0" w:color="auto"/>
              <w:right w:val="single" w:sz="8" w:space="0" w:color="auto"/>
            </w:tcBorders>
            <w:shd w:val="clear" w:color="auto" w:fill="auto"/>
            <w:vAlign w:val="center"/>
          </w:tcPr>
          <w:p w:rsidR="00DC6F12" w:rsidRPr="00DE7C15" w:rsidRDefault="00DC6F12" w:rsidP="00836CF8">
            <w:pPr>
              <w:widowControl/>
              <w:jc w:val="center"/>
              <w:rPr>
                <w:rFonts w:cs="ＭＳ Ｐゴシック"/>
                <w:kern w:val="0"/>
                <w:sz w:val="18"/>
                <w:szCs w:val="18"/>
              </w:rPr>
            </w:pPr>
            <w:r w:rsidRPr="00DE7C15">
              <w:rPr>
                <w:rFonts w:cs="ＭＳ Ｐゴシック" w:hint="eastAsia"/>
                <w:kern w:val="0"/>
                <w:sz w:val="18"/>
                <w:szCs w:val="18"/>
              </w:rPr>
              <w:t>備　考</w:t>
            </w: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nil"/>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1</w:t>
            </w:r>
          </w:p>
        </w:tc>
        <w:tc>
          <w:tcPr>
            <w:tcW w:w="1177" w:type="dxa"/>
            <w:tcBorders>
              <w:top w:val="nil"/>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木製写真立て</w:t>
            </w:r>
            <w:r w:rsidRPr="00274699">
              <w:rPr>
                <w:rFonts w:cs="ＭＳ Ｐゴシック" w:hint="eastAsia"/>
                <w:kern w:val="0"/>
                <w:sz w:val="16"/>
                <w:szCs w:val="16"/>
              </w:rPr>
              <w:br/>
            </w:r>
            <w:r w:rsidRPr="00274699">
              <w:rPr>
                <w:rFonts w:cs="ＭＳ Ｐゴシック" w:hint="eastAsia"/>
                <w:kern w:val="0"/>
                <w:sz w:val="16"/>
                <w:szCs w:val="16"/>
              </w:rPr>
              <w:br/>
              <w:t>１～２時間</w:t>
            </w:r>
          </w:p>
        </w:tc>
        <w:tc>
          <w:tcPr>
            <w:tcW w:w="1361" w:type="dxa"/>
            <w:gridSpan w:val="2"/>
            <w:tcBorders>
              <w:top w:val="nil"/>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17120" behindDoc="0" locked="0" layoutInCell="1" allowOverlap="1">
                  <wp:simplePos x="0" y="0"/>
                  <wp:positionH relativeFrom="column">
                    <wp:posOffset>-57150</wp:posOffset>
                  </wp:positionH>
                  <wp:positionV relativeFrom="paragraph">
                    <wp:posOffset>81915</wp:posOffset>
                  </wp:positionV>
                  <wp:extent cx="860425" cy="425450"/>
                  <wp:effectExtent l="0" t="0" r="0" b="0"/>
                  <wp:wrapNone/>
                  <wp:docPr id="3838" name="図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042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99">
              <w:rPr>
                <w:rFonts w:cs="ＭＳ Ｐゴシック"/>
                <w:noProof/>
                <w:kern w:val="0"/>
                <w:sz w:val="18"/>
                <w:szCs w:val="18"/>
              </w:rPr>
              <mc:AlternateContent>
                <mc:Choice Requires="wpc">
                  <w:drawing>
                    <wp:inline distT="0" distB="0" distL="0" distR="0">
                      <wp:extent cx="600075" cy="533400"/>
                      <wp:effectExtent l="0" t="635" r="3175" b="0"/>
                      <wp:docPr id="3835" name="キャンバス 38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0A169B9" id="キャンバス 3835" o:spid="_x0000_s1026" editas="canvas" style="width:47.25pt;height:42pt;mso-position-horizontal-relative:char;mso-position-vertical-relative:line" coordsize="60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40Y2fcAAAAAwEAAA8AAABkcnMv&#10;ZG93bnJldi54bWxMj0FLxDAQhe+C/yGM4EXcdLW71Np0EUEQwYO7CnucNmNTTSalSXfrvzd60cvA&#10;4z3e+6bazM6KA42h96xguchAELde99wpeN09XBYgQkTWaD2Tgi8KsKlPTyostT/yCx22sROphEOJ&#10;CkyMQyllaA05DAs/ECfv3Y8OY5JjJ/WIx1TurLzKsrV02HNaMDjQvaH2czs5BU/t+uJj2Ux7Vzy/&#10;meuV3T/GXa7U+dl8dwsi0hz/wvCDn9ChTkyNn1gHYRWkR+LvTd5NvgLRKCjyDGRdyf/s9TcAAAD/&#10;/wMAUEsBAi0AFAAGAAgAAAAhALaDOJL+AAAA4QEAABMAAAAAAAAAAAAAAAAAAAAAAFtDb250ZW50&#10;X1R5cGVzXS54bWxQSwECLQAUAAYACAAAACEAOP0h/9YAAACUAQAACwAAAAAAAAAAAAAAAAAvAQAA&#10;X3JlbHMvLnJlbHNQSwECLQAUAAYACAAAACEAYfAgixQBAAA+AgAADgAAAAAAAAAAAAAAAAAuAgAA&#10;ZHJzL2Uyb0RvYy54bWxQSwECLQAUAAYACAAAACEALjRjZ9wAAAADAQAADwAAAAAAAAAAAAAAAABu&#10;AwAAZHJzL2Rvd25yZXYueG1sUEsFBgAAAAAEAAQA8wAAAHcEAAAAAA==&#10;">
                      <v:shape id="_x0000_s1027" type="#_x0000_t75" style="position:absolute;width:6000;height:5334;visibility:visible;mso-wrap-style:square">
                        <v:fill o:detectmouseclick="t"/>
                        <v:path o:connecttype="none"/>
                      </v:shape>
                      <w10:anchorlock/>
                    </v:group>
                  </w:pict>
                </mc:Fallback>
              </mc:AlternateContent>
            </w:r>
          </w:p>
        </w:tc>
        <w:tc>
          <w:tcPr>
            <w:tcW w:w="778" w:type="dxa"/>
            <w:tcBorders>
              <w:top w:val="nil"/>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nil"/>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270円</w:t>
            </w:r>
          </w:p>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板</w:t>
            </w:r>
          </w:p>
        </w:tc>
        <w:tc>
          <w:tcPr>
            <w:tcW w:w="1692" w:type="dxa"/>
            <w:tcBorders>
              <w:top w:val="nil"/>
              <w:left w:val="single" w:sz="4" w:space="0" w:color="auto"/>
              <w:bottom w:val="dashSmallGap" w:sz="4" w:space="0" w:color="auto"/>
              <w:right w:val="nil"/>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１０×２０×１ｃｍの板を使って，ペンやバーニングペンなどで絵や字を書く。</w:t>
            </w:r>
          </w:p>
        </w:tc>
        <w:tc>
          <w:tcPr>
            <w:tcW w:w="1419" w:type="dxa"/>
            <w:tcBorders>
              <w:top w:val="double" w:sz="6"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写真</w:t>
            </w:r>
            <w:r w:rsidRPr="00274699">
              <w:rPr>
                <w:rFonts w:cs="ＭＳ Ｐゴシック" w:hint="eastAsia"/>
                <w:kern w:val="0"/>
                <w:sz w:val="14"/>
                <w:szCs w:val="14"/>
              </w:rPr>
              <w:br/>
            </w:r>
          </w:p>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糸ゴム</w:t>
            </w:r>
          </w:p>
        </w:tc>
        <w:tc>
          <w:tcPr>
            <w:tcW w:w="1135" w:type="dxa"/>
            <w:gridSpan w:val="2"/>
            <w:vMerge w:val="restart"/>
            <w:tcBorders>
              <w:top w:val="double" w:sz="6" w:space="0" w:color="auto"/>
              <w:left w:val="single" w:sz="4" w:space="0" w:color="auto"/>
              <w:right w:val="single" w:sz="8"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雨天時プログラムとして活用できる。</w:t>
            </w:r>
          </w:p>
          <w:p w:rsidR="00BD1918" w:rsidRPr="00274699" w:rsidRDefault="00BD1918" w:rsidP="00AC71D0">
            <w:pPr>
              <w:widowControl/>
              <w:jc w:val="left"/>
              <w:rPr>
                <w:rFonts w:cs="ＭＳ Ｐゴシック"/>
                <w:kern w:val="0"/>
                <w:sz w:val="16"/>
                <w:szCs w:val="16"/>
              </w:rPr>
            </w:pPr>
            <w:r w:rsidRPr="00274699">
              <w:rPr>
                <w:rFonts w:cs="ＭＳ Ｐゴシック" w:hint="eastAsia"/>
                <w:kern w:val="0"/>
                <w:sz w:val="16"/>
                <w:szCs w:val="16"/>
              </w:rPr>
              <w:t>（当日キャンセル可能）</w:t>
            </w: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ind w:firstLineChars="50" w:firstLine="90"/>
              <w:rPr>
                <w:rFonts w:cs="ＭＳ Ｐゴシック"/>
                <w:kern w:val="0"/>
                <w:sz w:val="18"/>
                <w:szCs w:val="18"/>
              </w:rPr>
            </w:pPr>
            <w:r>
              <w:rPr>
                <w:rFonts w:cs="ＭＳ Ｐゴシック" w:hint="eastAsia"/>
                <w:kern w:val="0"/>
                <w:sz w:val="18"/>
                <w:szCs w:val="18"/>
              </w:rPr>
              <w:t>2</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コースター</w:t>
            </w:r>
            <w:r w:rsidRPr="00274699">
              <w:rPr>
                <w:rFonts w:cs="ＭＳ Ｐゴシック" w:hint="eastAsia"/>
                <w:kern w:val="0"/>
                <w:sz w:val="16"/>
                <w:szCs w:val="16"/>
              </w:rPr>
              <w:br/>
            </w:r>
            <w:r w:rsidRPr="00274699">
              <w:rPr>
                <w:rFonts w:cs="ＭＳ Ｐゴシック" w:hint="eastAsia"/>
                <w:kern w:val="0"/>
                <w:sz w:val="16"/>
                <w:szCs w:val="16"/>
              </w:rPr>
              <w:br/>
              <w:t>１～２時間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noProof/>
                <w:kern w:val="0"/>
                <w:sz w:val="18"/>
                <w:szCs w:val="18"/>
              </w:rPr>
            </w:pPr>
            <w:r w:rsidRPr="00274699">
              <w:rPr>
                <w:noProof/>
              </w:rPr>
              <w:drawing>
                <wp:anchor distT="0" distB="0" distL="114300" distR="114300" simplePos="0" relativeHeight="251716096" behindDoc="0" locked="0" layoutInCell="1" allowOverlap="1">
                  <wp:simplePos x="0" y="0"/>
                  <wp:positionH relativeFrom="column">
                    <wp:posOffset>-6350</wp:posOffset>
                  </wp:positionH>
                  <wp:positionV relativeFrom="paragraph">
                    <wp:posOffset>11430</wp:posOffset>
                  </wp:positionV>
                  <wp:extent cx="727710" cy="540385"/>
                  <wp:effectExtent l="0" t="0" r="0" b="0"/>
                  <wp:wrapNone/>
                  <wp:docPr id="3837" name="図 3837" descr="s-RIMG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s-RIMG10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7710"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320円</w:t>
            </w:r>
          </w:p>
          <w:p w:rsidR="0063343D" w:rsidRPr="00274699" w:rsidRDefault="0063343D" w:rsidP="00AC71D0">
            <w:pPr>
              <w:widowControl/>
              <w:jc w:val="center"/>
              <w:rPr>
                <w:rFonts w:cs="ＭＳ Ｐゴシック"/>
                <w:kern w:val="0"/>
                <w:sz w:val="14"/>
                <w:szCs w:val="14"/>
              </w:rPr>
            </w:pPr>
            <w:r w:rsidRPr="00274699">
              <w:rPr>
                <w:rFonts w:cs="ＭＳ Ｐゴシック" w:hint="eastAsia"/>
                <w:kern w:val="0"/>
                <w:sz w:val="14"/>
                <w:szCs w:val="14"/>
              </w:rPr>
              <w:t>コースター板</w:t>
            </w:r>
          </w:p>
        </w:tc>
        <w:tc>
          <w:tcPr>
            <w:tcW w:w="1692" w:type="dxa"/>
            <w:tcBorders>
              <w:top w:val="dashSmallGap" w:sz="4" w:space="0" w:color="auto"/>
              <w:left w:val="single" w:sz="4" w:space="0" w:color="auto"/>
              <w:bottom w:val="dashSmallGap" w:sz="4" w:space="0" w:color="auto"/>
              <w:right w:val="nil"/>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８～１０ｃｍのタモ材などの輪切りの木に，バーニングペンで字や絵をかく。</w:t>
            </w:r>
          </w:p>
        </w:tc>
        <w:tc>
          <w:tcPr>
            <w:tcW w:w="1419"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ind w:left="140" w:hangingChars="100" w:hanging="140"/>
              <w:jc w:val="left"/>
              <w:rPr>
                <w:rFonts w:cs="ＭＳ Ｐゴシック"/>
                <w:kern w:val="0"/>
                <w:sz w:val="14"/>
                <w:szCs w:val="14"/>
              </w:rPr>
            </w:pPr>
            <w:r w:rsidRPr="00274699">
              <w:rPr>
                <w:rFonts w:cs="ＭＳ Ｐゴシック" w:hint="eastAsia"/>
                <w:kern w:val="0"/>
                <w:sz w:val="14"/>
                <w:szCs w:val="14"/>
              </w:rPr>
              <w:t>筆記用具</w:t>
            </w:r>
          </w:p>
          <w:p w:rsidR="0063343D" w:rsidRPr="00274699" w:rsidRDefault="0063343D" w:rsidP="00AC71D0">
            <w:pPr>
              <w:widowControl/>
              <w:ind w:left="140" w:hangingChars="100" w:hanging="140"/>
              <w:jc w:val="left"/>
              <w:rPr>
                <w:rFonts w:cs="ＭＳ Ｐゴシック"/>
                <w:kern w:val="0"/>
                <w:sz w:val="14"/>
                <w:szCs w:val="14"/>
              </w:rPr>
            </w:pPr>
            <w:r w:rsidRPr="00274699">
              <w:rPr>
                <w:rFonts w:cs="ＭＳ Ｐゴシック" w:hint="eastAsia"/>
                <w:kern w:val="0"/>
                <w:sz w:val="14"/>
                <w:szCs w:val="14"/>
              </w:rPr>
              <w:t>※下絵を準備するとスムーズ</w:t>
            </w: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3</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キーホルダー</w:t>
            </w:r>
            <w:r w:rsidRPr="00274699">
              <w:rPr>
                <w:rFonts w:cs="ＭＳ Ｐゴシック" w:hint="eastAsia"/>
                <w:kern w:val="0"/>
                <w:sz w:val="16"/>
                <w:szCs w:val="16"/>
              </w:rPr>
              <w:br/>
            </w:r>
            <w:r w:rsidRPr="00274699">
              <w:rPr>
                <w:rFonts w:cs="ＭＳ Ｐゴシック" w:hint="eastAsia"/>
                <w:kern w:val="0"/>
                <w:sz w:val="16"/>
                <w:szCs w:val="16"/>
              </w:rPr>
              <w:br/>
              <w:t>２時間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18144" behindDoc="0" locked="0" layoutInCell="1" allowOverlap="1">
                  <wp:simplePos x="0" y="0"/>
                  <wp:positionH relativeFrom="column">
                    <wp:posOffset>59055</wp:posOffset>
                  </wp:positionH>
                  <wp:positionV relativeFrom="paragraph">
                    <wp:posOffset>72390</wp:posOffset>
                  </wp:positionV>
                  <wp:extent cx="628650" cy="476250"/>
                  <wp:effectExtent l="0" t="0" r="0" b="0"/>
                  <wp:wrapNone/>
                  <wp:docPr id="3839" name="図 3839" descr="Craft2008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Craft2008_key"/>
                          <pic:cNvPicPr>
                            <a:picLocks noChangeAspect="1" noChangeArrowheads="1"/>
                          </pic:cNvPicPr>
                        </pic:nvPicPr>
                        <pic:blipFill>
                          <a:blip r:embed="rId44" cstate="print">
                            <a:lum bright="10000"/>
                            <a:grayscl/>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320円</w:t>
            </w:r>
          </w:p>
          <w:p w:rsidR="0063343D" w:rsidRPr="00274699" w:rsidRDefault="0063343D" w:rsidP="00AC71D0">
            <w:pPr>
              <w:widowControl/>
              <w:jc w:val="center"/>
              <w:rPr>
                <w:rFonts w:cs="ＭＳ Ｐゴシック"/>
                <w:kern w:val="0"/>
                <w:sz w:val="14"/>
                <w:szCs w:val="14"/>
              </w:rPr>
            </w:pPr>
            <w:r w:rsidRPr="00274699">
              <w:rPr>
                <w:rFonts w:cs="ＭＳ Ｐゴシック" w:hint="eastAsia"/>
                <w:kern w:val="0"/>
                <w:sz w:val="14"/>
                <w:szCs w:val="14"/>
              </w:rPr>
              <w:t>木片＆</w:t>
            </w:r>
          </w:p>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4"/>
                <w:szCs w:val="14"/>
              </w:rPr>
              <w:t>金具セット</w:t>
            </w:r>
          </w:p>
        </w:tc>
        <w:tc>
          <w:tcPr>
            <w:tcW w:w="169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５×５×０．５ｃｍの木片を削ったり磨いたりして，好きな形を作る。</w:t>
            </w:r>
          </w:p>
        </w:tc>
        <w:tc>
          <w:tcPr>
            <w:tcW w:w="1419"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ind w:left="140" w:hangingChars="100" w:hanging="140"/>
              <w:jc w:val="left"/>
              <w:rPr>
                <w:rFonts w:cs="ＭＳ Ｐゴシック"/>
                <w:kern w:val="0"/>
                <w:sz w:val="14"/>
                <w:szCs w:val="14"/>
              </w:rPr>
            </w:pPr>
            <w:r w:rsidRPr="00274699">
              <w:rPr>
                <w:rFonts w:cs="ＭＳ Ｐゴシック" w:hint="eastAsia"/>
                <w:kern w:val="0"/>
                <w:sz w:val="14"/>
                <w:szCs w:val="14"/>
              </w:rPr>
              <w:t>※下絵を準備するとスムーズ</w:t>
            </w: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4</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ストラップ</w:t>
            </w:r>
            <w:r w:rsidRPr="00274699">
              <w:rPr>
                <w:rFonts w:cs="ＭＳ Ｐゴシック" w:hint="eastAsia"/>
                <w:kern w:val="0"/>
                <w:sz w:val="16"/>
                <w:szCs w:val="16"/>
              </w:rPr>
              <w:br/>
            </w:r>
            <w:r w:rsidRPr="00274699">
              <w:rPr>
                <w:rFonts w:cs="ＭＳ Ｐゴシック" w:hint="eastAsia"/>
                <w:kern w:val="0"/>
                <w:sz w:val="16"/>
                <w:szCs w:val="16"/>
              </w:rPr>
              <w:br/>
              <w:t>２時間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19168" behindDoc="0" locked="0" layoutInCell="1" allowOverlap="1">
                  <wp:simplePos x="0" y="0"/>
                  <wp:positionH relativeFrom="column">
                    <wp:posOffset>59055</wp:posOffset>
                  </wp:positionH>
                  <wp:positionV relativeFrom="paragraph">
                    <wp:posOffset>55245</wp:posOffset>
                  </wp:positionV>
                  <wp:extent cx="661035" cy="488315"/>
                  <wp:effectExtent l="0" t="0" r="5715" b="6985"/>
                  <wp:wrapNone/>
                  <wp:docPr id="3840" name="図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03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99">
              <w:rPr>
                <w:rFonts w:cs="ＭＳ Ｐゴシック"/>
                <w:noProof/>
                <w:kern w:val="0"/>
                <w:sz w:val="18"/>
                <w:szCs w:val="18"/>
              </w:rPr>
              <mc:AlternateContent>
                <mc:Choice Requires="wpc">
                  <w:drawing>
                    <wp:inline distT="0" distB="0" distL="0" distR="0">
                      <wp:extent cx="723900" cy="533400"/>
                      <wp:effectExtent l="0" t="2540" r="3175" b="0"/>
                      <wp:docPr id="3833" name="キャンバス 3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47D07EF" id="キャンバス 3833" o:spid="_x0000_s1026" editas="canvas" style="width:57pt;height:42pt;mso-position-horizontal-relative:char;mso-position-vertical-relative:line" coordsize="723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w/+/7aAAAABAEAAA8AAABkcnMv&#10;ZG93bnJldi54bWxMj0FLxDAQhe+C/yGM4EXctLoupTZdRBBE8OCuwh7TZmyqyaQ06W799856WS8z&#10;PN7w5nvVevZO7HGMfSAF+SIDgdQG01On4H37dF2AiEmT0S4QKvjBCOv6/KzSpQkHesP9JnWCQyiW&#10;WoFNaSiljK1Fr+MiDEjsfYbR68Ry7KQZ9YHDvZM3WbaSXvfEH6we8NFi+72ZvIKXdnX1lTfTzhev&#10;H/b2zu2e03ap1OXF/HAPIuGcTsdwxGd0qJmpCROZKJwCLpL+5tHLlywbBQVvWVfyP3z9CwAA//8D&#10;AFBLAQItABQABgAIAAAAIQC2gziS/gAAAOEBAAATAAAAAAAAAAAAAAAAAAAAAABbQ29udGVudF9U&#10;eXBlc10ueG1sUEsBAi0AFAAGAAgAAAAhADj9If/WAAAAlAEAAAsAAAAAAAAAAAAAAAAALwEAAF9y&#10;ZWxzLy5yZWxzUEsBAi0AFAAGAAgAAAAhAGHwIIsUAQAAPgIAAA4AAAAAAAAAAAAAAAAALgIAAGRy&#10;cy9lMm9Eb2MueG1sUEsBAi0AFAAGAAgAAAAhAFw/+/7aAAAABAEAAA8AAAAAAAAAAAAAAAAAbgMA&#10;AGRycy9kb3ducmV2LnhtbFBLBQYAAAAABAAEAPMAAAB1BAAAAAA=&#10;">
                      <v:shape id="_x0000_s1027" type="#_x0000_t75" style="position:absolute;width:7239;height:5334;visibility:visible;mso-wrap-style:square">
                        <v:fill o:detectmouseclick="t"/>
                        <v:path o:connecttype="none"/>
                      </v:shape>
                      <w10:anchorlock/>
                    </v:group>
                  </w:pict>
                </mc:Fallback>
              </mc:AlternateContent>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270円</w:t>
            </w:r>
          </w:p>
          <w:p w:rsidR="0063343D" w:rsidRPr="00274699" w:rsidRDefault="0063343D" w:rsidP="00AC71D0">
            <w:pPr>
              <w:widowControl/>
              <w:jc w:val="center"/>
              <w:rPr>
                <w:rFonts w:cs="ＭＳ Ｐゴシック"/>
                <w:kern w:val="0"/>
                <w:sz w:val="14"/>
                <w:szCs w:val="14"/>
              </w:rPr>
            </w:pPr>
            <w:r w:rsidRPr="00274699">
              <w:rPr>
                <w:rFonts w:cs="ＭＳ Ｐゴシック" w:hint="eastAsia"/>
                <w:kern w:val="0"/>
                <w:sz w:val="14"/>
                <w:szCs w:val="14"/>
              </w:rPr>
              <w:t>木片＆</w:t>
            </w:r>
          </w:p>
          <w:p w:rsidR="0063343D" w:rsidRPr="00274699" w:rsidRDefault="0063343D" w:rsidP="00AC71D0">
            <w:pPr>
              <w:widowControl/>
              <w:jc w:val="center"/>
              <w:rPr>
                <w:rFonts w:cs="ＭＳ Ｐゴシック"/>
                <w:kern w:val="0"/>
                <w:sz w:val="12"/>
                <w:szCs w:val="12"/>
              </w:rPr>
            </w:pPr>
            <w:r w:rsidRPr="00274699">
              <w:rPr>
                <w:rFonts w:cs="ＭＳ Ｐゴシック" w:hint="eastAsia"/>
                <w:kern w:val="0"/>
                <w:sz w:val="12"/>
                <w:szCs w:val="12"/>
              </w:rPr>
              <w:t>ストラップセット</w:t>
            </w:r>
          </w:p>
        </w:tc>
        <w:tc>
          <w:tcPr>
            <w:tcW w:w="1692" w:type="dxa"/>
            <w:tcBorders>
              <w:top w:val="dashSmallGap" w:sz="4" w:space="0" w:color="auto"/>
              <w:left w:val="single" w:sz="4" w:space="0" w:color="auto"/>
              <w:bottom w:val="dashSmallGap" w:sz="4" w:space="0" w:color="auto"/>
              <w:right w:val="nil"/>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１．５×７×１ｃｍの木片を削り，好きな模様や字をかく。</w:t>
            </w:r>
          </w:p>
        </w:tc>
        <w:tc>
          <w:tcPr>
            <w:tcW w:w="1419" w:type="dxa"/>
            <w:tcBorders>
              <w:top w:val="dashSmallGap" w:sz="4" w:space="0" w:color="auto"/>
              <w:left w:val="single" w:sz="4" w:space="0" w:color="auto"/>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dstrike/>
                <w:kern w:val="0"/>
                <w:sz w:val="14"/>
                <w:szCs w:val="14"/>
              </w:rPr>
            </w:pP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63"/>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5</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アースアート</w:t>
            </w:r>
            <w:r w:rsidRPr="00274699">
              <w:rPr>
                <w:rFonts w:cs="ＭＳ Ｐゴシック" w:hint="eastAsia"/>
                <w:kern w:val="0"/>
                <w:sz w:val="16"/>
                <w:szCs w:val="16"/>
              </w:rPr>
              <w:br/>
            </w:r>
            <w:r w:rsidRPr="00274699">
              <w:rPr>
                <w:rFonts w:cs="ＭＳ Ｐゴシック" w:hint="eastAsia"/>
                <w:kern w:val="0"/>
                <w:sz w:val="16"/>
                <w:szCs w:val="16"/>
              </w:rPr>
              <w:br/>
              <w:t>１～３時間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20192" behindDoc="0" locked="0" layoutInCell="1" allowOverlap="1">
                  <wp:simplePos x="0" y="0"/>
                  <wp:positionH relativeFrom="column">
                    <wp:posOffset>59055</wp:posOffset>
                  </wp:positionH>
                  <wp:positionV relativeFrom="paragraph">
                    <wp:posOffset>32385</wp:posOffset>
                  </wp:positionV>
                  <wp:extent cx="585470" cy="521335"/>
                  <wp:effectExtent l="0" t="0" r="5080" b="0"/>
                  <wp:wrapNone/>
                  <wp:docPr id="3841" name="図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47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99">
              <w:rPr>
                <w:rFonts w:cs="ＭＳ Ｐゴシック"/>
                <w:noProof/>
                <w:kern w:val="0"/>
                <w:sz w:val="18"/>
                <w:szCs w:val="18"/>
              </w:rPr>
              <mc:AlternateContent>
                <mc:Choice Requires="wpc">
                  <w:drawing>
                    <wp:inline distT="0" distB="0" distL="0" distR="0">
                      <wp:extent cx="523240" cy="464820"/>
                      <wp:effectExtent l="0" t="0" r="3810" b="1905"/>
                      <wp:docPr id="3831" name="キャンバス 3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EC80F22" id="キャンバス 3831" o:spid="_x0000_s1026" editas="canvas" style="width:41.2pt;height:36.6pt;mso-position-horizontal-relative:char;mso-position-vertical-relative:line" coordsize="523240,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nXsbbdAAAAAwEAAA8AAABkcnMv&#10;ZG93bnJldi54bWxMj81qwzAQhO+FvIPYQi+lkeP8GddyKIVCKfSQpIEcZWtruZFWxpIT9+2r9tJc&#10;FoYZZr4tNqM17Iy9bx0JmE0TYEi1Uy01Aj72Lw8ZMB8kKWkcoYBv9LApJzeFzJW70BbPu9CwWEI+&#10;lwJ0CF3Oua81WumnrkOK3qfrrQxR9g1XvbzEcmt4miQrbmVLcUHLDp811qfdYAW81av7r1k1HG32&#10;ftDzpTm+hv1CiLvb8ekRWMAx/IfhFz+iQxmZKjeQ8swIiI+Evxu9LF0AqwSs5ynwsuDX7OUPAAAA&#10;//8DAFBLAQItABQABgAIAAAAIQC2gziS/gAAAOEBAAATAAAAAAAAAAAAAAAAAAAAAABbQ29udGVu&#10;dF9UeXBlc10ueG1sUEsBAi0AFAAGAAgAAAAhADj9If/WAAAAlAEAAAsAAAAAAAAAAAAAAAAALwEA&#10;AF9yZWxzLy5yZWxzUEsBAi0AFAAGAAgAAAAhAGHwIIsUAQAAPgIAAA4AAAAAAAAAAAAAAAAALgIA&#10;AGRycy9lMm9Eb2MueG1sUEsBAi0AFAAGAAgAAAAhAEnXsbbdAAAAAwEAAA8AAAAAAAAAAAAAAAAA&#10;bgMAAGRycy9kb3ducmV2LnhtbFBLBQYAAAAABAAEAPMAAAB4BAAAAAA=&#10;">
                      <v:shape id="_x0000_s1027" type="#_x0000_t75" style="position:absolute;width:523240;height:464820;visibility:visible;mso-wrap-style:square">
                        <v:fill o:detectmouseclick="t"/>
                        <v:path o:connecttype="none"/>
                      </v:shape>
                      <w10:anchorlock/>
                    </v:group>
                  </w:pict>
                </mc:Fallback>
              </mc:AlternateContent>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320円</w:t>
            </w:r>
          </w:p>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4"/>
                <w:szCs w:val="14"/>
              </w:rPr>
              <w:t>コースター板</w:t>
            </w:r>
          </w:p>
        </w:tc>
        <w:tc>
          <w:tcPr>
            <w:tcW w:w="169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コースターと同じものを使用。載せる材料は自分で森の中から拾ってくる。</w:t>
            </w:r>
          </w:p>
        </w:tc>
        <w:tc>
          <w:tcPr>
            <w:tcW w:w="1419"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ボンド</w:t>
            </w:r>
          </w:p>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スティックボンド</w:t>
            </w:r>
          </w:p>
          <w:p w:rsidR="0063343D" w:rsidRPr="00274699" w:rsidRDefault="0063343D" w:rsidP="00AC71D0">
            <w:pPr>
              <w:widowControl/>
              <w:ind w:left="700" w:hangingChars="500" w:hanging="700"/>
              <w:jc w:val="left"/>
              <w:rPr>
                <w:rFonts w:cs="ＭＳ Ｐゴシック"/>
                <w:kern w:val="0"/>
                <w:sz w:val="14"/>
                <w:szCs w:val="14"/>
              </w:rPr>
            </w:pPr>
            <w:r w:rsidRPr="00274699">
              <w:rPr>
                <w:rFonts w:cs="ＭＳ Ｐゴシック" w:hint="eastAsia"/>
                <w:kern w:val="0"/>
                <w:sz w:val="14"/>
                <w:szCs w:val="14"/>
              </w:rPr>
              <w:t>（食堂別売り有り100円）</w:t>
            </w: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63"/>
        </w:trPr>
        <w:tc>
          <w:tcPr>
            <w:tcW w:w="486" w:type="dxa"/>
            <w:gridSpan w:val="2"/>
            <w:tcBorders>
              <w:top w:val="dashSmallGap" w:sz="4" w:space="0" w:color="auto"/>
              <w:left w:val="single" w:sz="8" w:space="0" w:color="auto"/>
              <w:bottom w:val="double" w:sz="6"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Pr>
                <w:rFonts w:cs="ＭＳ Ｐゴシック" w:hint="eastAsia"/>
                <w:kern w:val="0"/>
                <w:sz w:val="18"/>
                <w:szCs w:val="18"/>
              </w:rPr>
              <w:t>6</w:t>
            </w:r>
          </w:p>
        </w:tc>
        <w:tc>
          <w:tcPr>
            <w:tcW w:w="1177" w:type="dxa"/>
            <w:tcBorders>
              <w:top w:val="dashSmallGap" w:sz="4" w:space="0" w:color="auto"/>
              <w:left w:val="nil"/>
              <w:bottom w:val="double" w:sz="6" w:space="0" w:color="auto"/>
              <w:right w:val="single" w:sz="4" w:space="0" w:color="auto"/>
            </w:tcBorders>
            <w:shd w:val="clear" w:color="auto" w:fill="auto"/>
            <w:vAlign w:val="center"/>
          </w:tcPr>
          <w:p w:rsidR="0063343D" w:rsidRPr="00274699" w:rsidRDefault="00BD1918" w:rsidP="00AC71D0">
            <w:pPr>
              <w:widowControl/>
              <w:jc w:val="left"/>
              <w:rPr>
                <w:rFonts w:cs="ＭＳ Ｐゴシック"/>
                <w:kern w:val="0"/>
                <w:sz w:val="16"/>
                <w:szCs w:val="16"/>
              </w:rPr>
            </w:pPr>
            <w:r w:rsidRPr="00274699">
              <w:rPr>
                <w:rFonts w:cs="ＭＳ Ｐゴシック" w:hint="eastAsia"/>
                <w:kern w:val="0"/>
                <w:sz w:val="16"/>
                <w:szCs w:val="16"/>
              </w:rPr>
              <w:t>My</w:t>
            </w:r>
            <w:r w:rsidR="0063343D" w:rsidRPr="00274699">
              <w:rPr>
                <w:rFonts w:cs="ＭＳ Ｐゴシック" w:hint="eastAsia"/>
                <w:kern w:val="0"/>
                <w:sz w:val="16"/>
                <w:szCs w:val="16"/>
              </w:rPr>
              <w:t>はし</w:t>
            </w:r>
            <w:r w:rsidR="00D02ACB" w:rsidRPr="00274699">
              <w:rPr>
                <w:rFonts w:cs="ＭＳ Ｐゴシック"/>
                <w:kern w:val="0"/>
                <w:sz w:val="16"/>
                <w:szCs w:val="16"/>
              </w:rPr>
              <w:br/>
            </w:r>
          </w:p>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30分～１時間</w:t>
            </w:r>
          </w:p>
        </w:tc>
        <w:tc>
          <w:tcPr>
            <w:tcW w:w="1361" w:type="dxa"/>
            <w:gridSpan w:val="2"/>
            <w:tcBorders>
              <w:top w:val="dashSmallGap" w:sz="4" w:space="0" w:color="auto"/>
              <w:left w:val="nil"/>
              <w:bottom w:val="double" w:sz="6"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noProof/>
                <w:kern w:val="0"/>
                <w:sz w:val="18"/>
                <w:szCs w:val="18"/>
              </w:rPr>
            </w:pPr>
            <w:r w:rsidRPr="00274699">
              <w:rPr>
                <w:rFonts w:cs="ＭＳ Ｐゴシック"/>
                <w:noProof/>
                <w:kern w:val="0"/>
                <w:sz w:val="18"/>
                <w:szCs w:val="18"/>
              </w:rPr>
              <w:drawing>
                <wp:anchor distT="0" distB="0" distL="114300" distR="114300" simplePos="0" relativeHeight="251721216" behindDoc="0" locked="0" layoutInCell="1" allowOverlap="1">
                  <wp:simplePos x="0" y="0"/>
                  <wp:positionH relativeFrom="column">
                    <wp:posOffset>48260</wp:posOffset>
                  </wp:positionH>
                  <wp:positionV relativeFrom="paragraph">
                    <wp:posOffset>75565</wp:posOffset>
                  </wp:positionV>
                  <wp:extent cx="591820" cy="491490"/>
                  <wp:effectExtent l="0" t="0" r="0" b="3810"/>
                  <wp:wrapNone/>
                  <wp:docPr id="3843" name="図 3843" descr="はし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はし画像"/>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5918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ACB" w:rsidRPr="00274699" w:rsidRDefault="00D02ACB" w:rsidP="00AC71D0">
            <w:pPr>
              <w:widowControl/>
              <w:jc w:val="left"/>
              <w:rPr>
                <w:rFonts w:cs="ＭＳ Ｐゴシック"/>
                <w:noProof/>
                <w:kern w:val="0"/>
                <w:sz w:val="18"/>
                <w:szCs w:val="18"/>
              </w:rPr>
            </w:pPr>
          </w:p>
        </w:tc>
        <w:tc>
          <w:tcPr>
            <w:tcW w:w="778" w:type="dxa"/>
            <w:tcBorders>
              <w:top w:val="dashSmallGap" w:sz="4" w:space="0" w:color="auto"/>
              <w:left w:val="nil"/>
              <w:bottom w:val="double" w:sz="6"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ouble" w:sz="6"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190円</w:t>
            </w:r>
          </w:p>
          <w:p w:rsidR="0063343D" w:rsidRPr="00274699" w:rsidRDefault="0063343D" w:rsidP="00AC71D0">
            <w:pPr>
              <w:widowControl/>
              <w:jc w:val="center"/>
              <w:rPr>
                <w:rFonts w:cs="ＭＳ Ｐゴシック"/>
                <w:kern w:val="0"/>
                <w:sz w:val="12"/>
                <w:szCs w:val="12"/>
              </w:rPr>
            </w:pPr>
            <w:r w:rsidRPr="00274699">
              <w:rPr>
                <w:rFonts w:cs="ＭＳ Ｐゴシック" w:hint="eastAsia"/>
                <w:kern w:val="0"/>
                <w:sz w:val="12"/>
                <w:szCs w:val="12"/>
              </w:rPr>
              <w:t>サンドペーパー付</w:t>
            </w:r>
          </w:p>
        </w:tc>
        <w:tc>
          <w:tcPr>
            <w:tcW w:w="1692" w:type="dxa"/>
            <w:tcBorders>
              <w:top w:val="dashSmallGap" w:sz="4" w:space="0" w:color="auto"/>
              <w:left w:val="single" w:sz="4" w:space="0" w:color="auto"/>
              <w:bottom w:val="double" w:sz="6"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四角柱の材料をサンドペーパーで削る（面取り）。</w:t>
            </w:r>
          </w:p>
        </w:tc>
        <w:tc>
          <w:tcPr>
            <w:tcW w:w="1419" w:type="dxa"/>
            <w:tcBorders>
              <w:top w:val="dashSmallGap" w:sz="4" w:space="0" w:color="auto"/>
              <w:left w:val="nil"/>
              <w:bottom w:val="double" w:sz="6"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4"/>
                <w:szCs w:val="14"/>
              </w:rPr>
            </w:pPr>
          </w:p>
        </w:tc>
        <w:tc>
          <w:tcPr>
            <w:tcW w:w="1135" w:type="dxa"/>
            <w:gridSpan w:val="2"/>
            <w:vMerge/>
            <w:tcBorders>
              <w:left w:val="single" w:sz="4" w:space="0" w:color="auto"/>
              <w:bottom w:val="double" w:sz="6"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AC71D0" w:rsidRPr="00DE7C15" w:rsidTr="00AC71D0">
        <w:tblPrEx>
          <w:tblCellMar>
            <w:left w:w="99" w:type="dxa"/>
            <w:right w:w="99" w:type="dxa"/>
          </w:tblCellMar>
          <w:tblLook w:val="0000" w:firstRow="0" w:lastRow="0" w:firstColumn="0" w:lastColumn="0" w:noHBand="0" w:noVBand="0"/>
        </w:tblPrEx>
        <w:trPr>
          <w:trHeight w:val="916"/>
        </w:trPr>
        <w:tc>
          <w:tcPr>
            <w:tcW w:w="486" w:type="dxa"/>
            <w:gridSpan w:val="2"/>
            <w:tcBorders>
              <w:top w:val="nil"/>
              <w:left w:val="single" w:sz="8" w:space="0" w:color="auto"/>
              <w:bottom w:val="single" w:sz="4" w:space="0" w:color="auto"/>
              <w:right w:val="single" w:sz="4" w:space="0" w:color="auto"/>
            </w:tcBorders>
            <w:shd w:val="clear" w:color="auto" w:fill="auto"/>
            <w:noWrap/>
            <w:vAlign w:val="center"/>
          </w:tcPr>
          <w:p w:rsidR="00AC71D0" w:rsidRPr="00DE7C15" w:rsidRDefault="006813F2" w:rsidP="00AC71D0">
            <w:pPr>
              <w:widowControl/>
              <w:jc w:val="center"/>
              <w:rPr>
                <w:rFonts w:cs="ＭＳ Ｐゴシック"/>
                <w:kern w:val="0"/>
                <w:sz w:val="18"/>
                <w:szCs w:val="18"/>
              </w:rPr>
            </w:pPr>
            <w:r>
              <w:rPr>
                <w:rFonts w:cs="ＭＳ Ｐゴシック" w:hint="eastAsia"/>
                <w:kern w:val="0"/>
                <w:sz w:val="18"/>
                <w:szCs w:val="18"/>
              </w:rPr>
              <w:t>7</w:t>
            </w:r>
          </w:p>
        </w:tc>
        <w:tc>
          <w:tcPr>
            <w:tcW w:w="1177" w:type="dxa"/>
            <w:tcBorders>
              <w:top w:val="nil"/>
              <w:left w:val="nil"/>
              <w:bottom w:val="single" w:sz="4" w:space="0" w:color="auto"/>
              <w:right w:val="single" w:sz="4" w:space="0" w:color="auto"/>
            </w:tcBorders>
            <w:shd w:val="clear" w:color="auto" w:fill="auto"/>
            <w:vAlign w:val="center"/>
          </w:tcPr>
          <w:p w:rsidR="00AC71D0" w:rsidRPr="00974E9B" w:rsidRDefault="00AC71D0" w:rsidP="00AC71D0">
            <w:pPr>
              <w:widowControl/>
              <w:jc w:val="left"/>
              <w:rPr>
                <w:rFonts w:cs="ＭＳ Ｐゴシック"/>
                <w:kern w:val="0"/>
                <w:sz w:val="16"/>
                <w:szCs w:val="16"/>
              </w:rPr>
            </w:pPr>
            <w:r w:rsidRPr="00974E9B">
              <w:rPr>
                <w:rFonts w:cs="ＭＳ Ｐゴシック" w:hint="eastAsia"/>
                <w:kern w:val="0"/>
                <w:sz w:val="16"/>
                <w:szCs w:val="16"/>
              </w:rPr>
              <w:t>のりくら人形</w:t>
            </w:r>
            <w:r w:rsidRPr="00974E9B">
              <w:rPr>
                <w:rFonts w:cs="ＭＳ Ｐゴシック" w:hint="eastAsia"/>
                <w:kern w:val="0"/>
                <w:sz w:val="16"/>
                <w:szCs w:val="16"/>
              </w:rPr>
              <w:br/>
            </w:r>
            <w:r w:rsidRPr="00974E9B">
              <w:rPr>
                <w:rFonts w:cs="ＭＳ Ｐゴシック" w:hint="eastAsia"/>
                <w:kern w:val="0"/>
                <w:sz w:val="16"/>
                <w:szCs w:val="16"/>
              </w:rPr>
              <w:br/>
              <w:t>１～２時間</w:t>
            </w:r>
          </w:p>
        </w:tc>
        <w:tc>
          <w:tcPr>
            <w:tcW w:w="1361" w:type="dxa"/>
            <w:gridSpan w:val="2"/>
            <w:tcBorders>
              <w:top w:val="nil"/>
              <w:left w:val="nil"/>
              <w:bottom w:val="single" w:sz="4" w:space="0" w:color="auto"/>
              <w:right w:val="single" w:sz="4" w:space="0" w:color="auto"/>
            </w:tcBorders>
            <w:shd w:val="clear" w:color="auto" w:fill="auto"/>
            <w:noWrap/>
            <w:vAlign w:val="center"/>
          </w:tcPr>
          <w:p w:rsidR="00AC71D0" w:rsidRPr="00DE7C15" w:rsidRDefault="002950FB" w:rsidP="00AC71D0">
            <w:pPr>
              <w:widowControl/>
              <w:jc w:val="left"/>
              <w:rPr>
                <w:rFonts w:cs="ＭＳ Ｐゴシック"/>
                <w:kern w:val="0"/>
                <w:sz w:val="18"/>
                <w:szCs w:val="18"/>
              </w:rPr>
            </w:pPr>
            <w:r w:rsidRPr="00DE7C15">
              <w:rPr>
                <w:rFonts w:cs="ＭＳ Ｐゴシック"/>
                <w:noProof/>
                <w:kern w:val="0"/>
                <w:sz w:val="18"/>
                <w:szCs w:val="18"/>
              </w:rPr>
              <w:drawing>
                <wp:anchor distT="0" distB="0" distL="114300" distR="114300" simplePos="0" relativeHeight="251677184" behindDoc="0" locked="0" layoutInCell="1" allowOverlap="1">
                  <wp:simplePos x="0" y="0"/>
                  <wp:positionH relativeFrom="column">
                    <wp:posOffset>64770</wp:posOffset>
                  </wp:positionH>
                  <wp:positionV relativeFrom="paragraph">
                    <wp:posOffset>46990</wp:posOffset>
                  </wp:positionV>
                  <wp:extent cx="588645" cy="512445"/>
                  <wp:effectExtent l="0" t="0" r="1905" b="1905"/>
                  <wp:wrapNone/>
                  <wp:docPr id="3710" name="図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15">
              <w:rPr>
                <w:rFonts w:cs="ＭＳ Ｐゴシック"/>
                <w:noProof/>
                <w:kern w:val="0"/>
                <w:sz w:val="18"/>
                <w:szCs w:val="18"/>
              </w:rPr>
              <mc:AlternateContent>
                <mc:Choice Requires="wpc">
                  <w:drawing>
                    <wp:inline distT="0" distB="0" distL="0" distR="0">
                      <wp:extent cx="523240" cy="455295"/>
                      <wp:effectExtent l="0" t="635" r="3810" b="1270"/>
                      <wp:docPr id="3675" name="キャンバス 3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3BA620C" id="キャンバス 3675" o:spid="_x0000_s1026" editas="canvas" style="width:41.2pt;height:35.85pt;mso-position-horizontal-relative:char;mso-position-vertical-relative:line" coordsize="523240,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8s9ULdAAAAAwEAAA8AAABkcnMv&#10;ZG93bnJldi54bWxMj81qwzAQhO+FvoPYQi+lkZ3mx7iWQykUSqGHJA3kKFsby620MpacuG8fNZfm&#10;sjDMMPNtsRqtYUfsfetIQDpJgCHVTrXUCPjavj1mwHyQpKRxhAJ+0cOqvL0pZK7cidZ43ISGxRLy&#10;uRSgQ+hyzn2t0Uo/cR1S9A6utzJE2Tdc9fIUy63h0yRZcCtbigtadviqsf7ZDFbAR714+E6rYW+z&#10;z51+mpv9e9jOhLi/G1+egQUcw38Y/vAjOpSRqXIDKc+MgPhIuNzoZdMZsErAMl0CLwt+zV6eAQAA&#10;//8DAFBLAQItABQABgAIAAAAIQC2gziS/gAAAOEBAAATAAAAAAAAAAAAAAAAAAAAAABbQ29udGVu&#10;dF9UeXBlc10ueG1sUEsBAi0AFAAGAAgAAAAhADj9If/WAAAAlAEAAAsAAAAAAAAAAAAAAAAALwEA&#10;AF9yZWxzLy5yZWxzUEsBAi0AFAAGAAgAAAAhAGHwIIsUAQAAPgIAAA4AAAAAAAAAAAAAAAAALgIA&#10;AGRycy9lMm9Eb2MueG1sUEsBAi0AFAAGAAgAAAAhAH8s9ULdAAAAAwEAAA8AAAAAAAAAAAAAAAAA&#10;bgMAAGRycy9kb3ducmV2LnhtbFBLBQYAAAAABAAEAPMAAAB4BAAAAAA=&#10;">
                      <v:shape id="_x0000_s1027" type="#_x0000_t75" style="position:absolute;width:523240;height:455295;visibility:visible;mso-wrap-style:square">
                        <v:fill o:detectmouseclick="t"/>
                        <v:path o:connecttype="none"/>
                      </v:shape>
                      <w10:anchorlock/>
                    </v:group>
                  </w:pict>
                </mc:Fallback>
              </mc:AlternateContent>
            </w:r>
          </w:p>
        </w:tc>
        <w:tc>
          <w:tcPr>
            <w:tcW w:w="778" w:type="dxa"/>
            <w:tcBorders>
              <w:top w:val="nil"/>
              <w:left w:val="nil"/>
              <w:bottom w:val="single" w:sz="4" w:space="0" w:color="auto"/>
              <w:right w:val="single" w:sz="4" w:space="0" w:color="auto"/>
            </w:tcBorders>
            <w:shd w:val="clear" w:color="auto" w:fill="auto"/>
            <w:noWrap/>
            <w:vAlign w:val="center"/>
          </w:tcPr>
          <w:p w:rsidR="00AC71D0" w:rsidRPr="002E237B" w:rsidRDefault="00AC71D0" w:rsidP="00AC71D0">
            <w:pPr>
              <w:widowControl/>
              <w:jc w:val="left"/>
              <w:rPr>
                <w:rFonts w:cs="ＭＳ Ｐゴシック"/>
                <w:kern w:val="0"/>
                <w:sz w:val="18"/>
                <w:szCs w:val="18"/>
              </w:rPr>
            </w:pPr>
            <w:r w:rsidRPr="002E237B">
              <w:rPr>
                <w:rFonts w:cs="ＭＳ Ｐゴシック" w:hint="eastAsia"/>
                <w:kern w:val="0"/>
                <w:sz w:val="18"/>
                <w:szCs w:val="18"/>
              </w:rPr>
              <w:t>200人</w:t>
            </w:r>
          </w:p>
        </w:tc>
        <w:tc>
          <w:tcPr>
            <w:tcW w:w="1264" w:type="dxa"/>
            <w:tcBorders>
              <w:top w:val="nil"/>
              <w:left w:val="nil"/>
              <w:bottom w:val="single" w:sz="4" w:space="0" w:color="auto"/>
              <w:right w:val="single" w:sz="4" w:space="0" w:color="auto"/>
            </w:tcBorders>
            <w:shd w:val="clear" w:color="auto" w:fill="auto"/>
            <w:vAlign w:val="center"/>
          </w:tcPr>
          <w:p w:rsidR="00AC71D0" w:rsidRPr="002E237B" w:rsidRDefault="00AC71D0" w:rsidP="00AC71D0">
            <w:pPr>
              <w:widowControl/>
              <w:jc w:val="center"/>
              <w:rPr>
                <w:rFonts w:cs="ＭＳ Ｐゴシック"/>
                <w:kern w:val="0"/>
                <w:sz w:val="18"/>
                <w:szCs w:val="18"/>
              </w:rPr>
            </w:pPr>
            <w:r w:rsidRPr="002E237B">
              <w:rPr>
                <w:rFonts w:cs="ＭＳ Ｐゴシック" w:hint="eastAsia"/>
                <w:kern w:val="0"/>
                <w:sz w:val="18"/>
                <w:szCs w:val="18"/>
              </w:rPr>
              <w:t>100円</w:t>
            </w:r>
          </w:p>
          <w:p w:rsidR="00AC71D0" w:rsidRPr="002E237B" w:rsidRDefault="00AC71D0" w:rsidP="00AC71D0">
            <w:pPr>
              <w:widowControl/>
              <w:jc w:val="center"/>
              <w:rPr>
                <w:rFonts w:cs="ＭＳ Ｐゴシック"/>
                <w:kern w:val="0"/>
                <w:sz w:val="16"/>
                <w:szCs w:val="16"/>
              </w:rPr>
            </w:pPr>
            <w:r w:rsidRPr="002E237B">
              <w:rPr>
                <w:rFonts w:cs="ＭＳ Ｐゴシック" w:hint="eastAsia"/>
                <w:kern w:val="0"/>
                <w:sz w:val="16"/>
                <w:szCs w:val="16"/>
              </w:rPr>
              <w:t>目玉＆</w:t>
            </w:r>
          </w:p>
          <w:p w:rsidR="00AC71D0" w:rsidRPr="002E237B" w:rsidRDefault="00AC71D0" w:rsidP="00AC71D0">
            <w:pPr>
              <w:widowControl/>
              <w:jc w:val="center"/>
              <w:rPr>
                <w:rFonts w:cs="ＭＳ Ｐゴシック"/>
                <w:kern w:val="0"/>
                <w:sz w:val="18"/>
                <w:szCs w:val="18"/>
              </w:rPr>
            </w:pPr>
            <w:r w:rsidRPr="002E237B">
              <w:rPr>
                <w:rFonts w:cs="ＭＳ Ｐゴシック" w:hint="eastAsia"/>
                <w:kern w:val="0"/>
                <w:sz w:val="16"/>
                <w:szCs w:val="16"/>
              </w:rPr>
              <w:t>ヒートンひもセット</w:t>
            </w:r>
          </w:p>
        </w:tc>
        <w:tc>
          <w:tcPr>
            <w:tcW w:w="1692" w:type="dxa"/>
            <w:tcBorders>
              <w:top w:val="nil"/>
              <w:left w:val="single" w:sz="4" w:space="0" w:color="auto"/>
              <w:bottom w:val="single" w:sz="4" w:space="0" w:color="auto"/>
              <w:right w:val="nil"/>
            </w:tcBorders>
            <w:shd w:val="clear" w:color="auto" w:fill="auto"/>
            <w:vAlign w:val="center"/>
          </w:tcPr>
          <w:p w:rsidR="00AC71D0" w:rsidRPr="002E237B" w:rsidRDefault="00AC71D0" w:rsidP="00AC71D0">
            <w:pPr>
              <w:widowControl/>
              <w:jc w:val="left"/>
              <w:rPr>
                <w:rFonts w:cs="ＭＳ Ｐゴシック"/>
                <w:kern w:val="0"/>
                <w:sz w:val="16"/>
                <w:szCs w:val="16"/>
              </w:rPr>
            </w:pPr>
            <w:r w:rsidRPr="002E237B">
              <w:rPr>
                <w:rFonts w:cs="ＭＳ Ｐゴシック" w:hint="eastAsia"/>
                <w:kern w:val="0"/>
                <w:sz w:val="16"/>
                <w:szCs w:val="16"/>
              </w:rPr>
              <w:t>材料は自分で森の中から好きなものを拾ってくる。目玉をつけて人形にする。</w:t>
            </w:r>
          </w:p>
        </w:tc>
        <w:tc>
          <w:tcPr>
            <w:tcW w:w="1419" w:type="dxa"/>
            <w:tcBorders>
              <w:top w:val="nil"/>
              <w:left w:val="single" w:sz="4" w:space="0" w:color="auto"/>
              <w:bottom w:val="single" w:sz="4" w:space="0" w:color="auto"/>
              <w:right w:val="single" w:sz="4" w:space="0" w:color="auto"/>
            </w:tcBorders>
            <w:shd w:val="clear" w:color="auto" w:fill="auto"/>
            <w:vAlign w:val="center"/>
          </w:tcPr>
          <w:p w:rsidR="00AC71D0" w:rsidRPr="002E237B" w:rsidRDefault="00AC71D0" w:rsidP="00AC71D0">
            <w:pPr>
              <w:widowControl/>
              <w:jc w:val="left"/>
              <w:rPr>
                <w:rFonts w:cs="ＭＳ Ｐゴシック"/>
                <w:kern w:val="0"/>
                <w:sz w:val="14"/>
                <w:szCs w:val="14"/>
              </w:rPr>
            </w:pPr>
            <w:r w:rsidRPr="002E237B">
              <w:rPr>
                <w:rFonts w:cs="ＭＳ Ｐゴシック" w:hint="eastAsia"/>
                <w:kern w:val="0"/>
                <w:sz w:val="14"/>
                <w:szCs w:val="14"/>
              </w:rPr>
              <w:t>ボンド</w:t>
            </w:r>
          </w:p>
        </w:tc>
        <w:tc>
          <w:tcPr>
            <w:tcW w:w="1135" w:type="dxa"/>
            <w:gridSpan w:val="2"/>
            <w:tcBorders>
              <w:top w:val="double" w:sz="6" w:space="0" w:color="auto"/>
              <w:left w:val="single" w:sz="4" w:space="0" w:color="auto"/>
              <w:bottom w:val="single" w:sz="4" w:space="0" w:color="auto"/>
              <w:right w:val="single" w:sz="8" w:space="0" w:color="auto"/>
            </w:tcBorders>
            <w:shd w:val="clear" w:color="auto" w:fill="auto"/>
            <w:vAlign w:val="center"/>
          </w:tcPr>
          <w:p w:rsidR="00AC71D0" w:rsidRPr="00FF36AF" w:rsidRDefault="00AC71D0" w:rsidP="00AC71D0">
            <w:pPr>
              <w:widowControl/>
              <w:jc w:val="left"/>
              <w:rPr>
                <w:rFonts w:cs="ＭＳ Ｐゴシック"/>
                <w:kern w:val="0"/>
                <w:sz w:val="16"/>
                <w:szCs w:val="16"/>
              </w:rPr>
            </w:pPr>
            <w:r w:rsidRPr="00FF36AF">
              <w:rPr>
                <w:rFonts w:cs="ＭＳ Ｐゴシック" w:hint="eastAsia"/>
                <w:kern w:val="0"/>
                <w:sz w:val="16"/>
                <w:szCs w:val="16"/>
              </w:rPr>
              <w:t>雨天時プログラムとしては活用できない。</w:t>
            </w:r>
          </w:p>
          <w:p w:rsidR="00AC71D0" w:rsidRPr="00DE7C15" w:rsidRDefault="00AC71D0" w:rsidP="00AC71D0">
            <w:pPr>
              <w:widowControl/>
              <w:jc w:val="left"/>
              <w:rPr>
                <w:rFonts w:cs="ＭＳ Ｐゴシック"/>
                <w:kern w:val="0"/>
                <w:sz w:val="18"/>
                <w:szCs w:val="18"/>
              </w:rPr>
            </w:pPr>
            <w:r>
              <w:rPr>
                <w:rFonts w:cs="ＭＳ Ｐゴシック" w:hint="eastAsia"/>
                <w:kern w:val="0"/>
                <w:sz w:val="16"/>
                <w:szCs w:val="16"/>
              </w:rPr>
              <w:t>（必ず実施</w:t>
            </w:r>
            <w:r w:rsidRPr="00FF36AF">
              <w:rPr>
                <w:rFonts w:cs="ＭＳ Ｐゴシック" w:hint="eastAsia"/>
                <w:kern w:val="0"/>
                <w:sz w:val="16"/>
                <w:szCs w:val="16"/>
              </w:rPr>
              <w:t>）</w:t>
            </w:r>
          </w:p>
        </w:tc>
      </w:tr>
    </w:tbl>
    <w:p w:rsidR="00916394" w:rsidRDefault="00916394" w:rsidP="00916394">
      <w:pPr>
        <w:spacing w:line="120" w:lineRule="auto"/>
      </w:pPr>
    </w:p>
    <w:p w:rsidR="004D05DC" w:rsidRDefault="00916394" w:rsidP="00916394">
      <w:r>
        <w:rPr>
          <w:rFonts w:hint="eastAsia"/>
        </w:rPr>
        <w:t>お願い</w:t>
      </w:r>
    </w:p>
    <w:p w:rsidR="00916394" w:rsidRPr="00916394" w:rsidRDefault="00DC6F12" w:rsidP="00C24A10">
      <w:pPr>
        <w:ind w:firstLineChars="100" w:firstLine="200"/>
        <w:rPr>
          <w:sz w:val="20"/>
          <w:szCs w:val="20"/>
        </w:rPr>
      </w:pPr>
      <w:r>
        <w:rPr>
          <w:rFonts w:hint="eastAsia"/>
          <w:sz w:val="20"/>
          <w:szCs w:val="20"/>
        </w:rPr>
        <w:t>●</w:t>
      </w:r>
      <w:r w:rsidR="00DF5C5D">
        <w:rPr>
          <w:rFonts w:hint="eastAsia"/>
          <w:sz w:val="20"/>
          <w:szCs w:val="20"/>
        </w:rPr>
        <w:t>材料準備のため，</w:t>
      </w:r>
      <w:r w:rsidR="00916394" w:rsidRPr="00916394">
        <w:rPr>
          <w:rFonts w:hint="eastAsia"/>
          <w:sz w:val="20"/>
          <w:szCs w:val="20"/>
        </w:rPr>
        <w:t>ご利用２週間前には食堂事務室に連絡をしてください。　Tel.0577-31-1007</w:t>
      </w:r>
    </w:p>
    <w:p w:rsidR="00916394" w:rsidRPr="00916394" w:rsidRDefault="00DC6F12" w:rsidP="00AC71D0">
      <w:pPr>
        <w:ind w:firstLineChars="100" w:firstLine="200"/>
        <w:rPr>
          <w:sz w:val="20"/>
          <w:szCs w:val="20"/>
        </w:rPr>
      </w:pPr>
      <w:r>
        <w:rPr>
          <w:rFonts w:hint="eastAsia"/>
          <w:sz w:val="20"/>
          <w:szCs w:val="20"/>
        </w:rPr>
        <w:t>●</w:t>
      </w:r>
      <w:r w:rsidR="00AC71D0" w:rsidRPr="00D8782B">
        <w:rPr>
          <w:rFonts w:hint="eastAsia"/>
          <w:sz w:val="20"/>
          <w:szCs w:val="20"/>
        </w:rPr>
        <w:t>「</w:t>
      </w:r>
      <w:r w:rsidR="006F3725">
        <w:rPr>
          <w:rFonts w:hint="eastAsia"/>
          <w:sz w:val="20"/>
          <w:szCs w:val="20"/>
        </w:rPr>
        <w:t>７</w:t>
      </w:r>
      <w:r w:rsidR="00B04997" w:rsidRPr="00D8782B">
        <w:rPr>
          <w:rFonts w:hint="eastAsia"/>
          <w:sz w:val="20"/>
          <w:szCs w:val="20"/>
        </w:rPr>
        <w:t>．のりくら人形</w:t>
      </w:r>
      <w:r w:rsidR="00AC71D0" w:rsidRPr="00D8782B">
        <w:rPr>
          <w:rFonts w:hint="eastAsia"/>
          <w:sz w:val="20"/>
          <w:szCs w:val="20"/>
        </w:rPr>
        <w:t>」</w:t>
      </w:r>
      <w:r w:rsidR="00916394" w:rsidRPr="00916394">
        <w:rPr>
          <w:rFonts w:hint="eastAsia"/>
          <w:sz w:val="20"/>
          <w:szCs w:val="20"/>
        </w:rPr>
        <w:t>は雨用の代替プログラム</w:t>
      </w:r>
      <w:r w:rsidR="000B682E">
        <w:rPr>
          <w:rFonts w:hint="eastAsia"/>
          <w:sz w:val="20"/>
          <w:szCs w:val="20"/>
        </w:rPr>
        <w:t>に</w:t>
      </w:r>
      <w:r w:rsidR="00916394" w:rsidRPr="00916394">
        <w:rPr>
          <w:rFonts w:hint="eastAsia"/>
          <w:sz w:val="20"/>
          <w:szCs w:val="20"/>
        </w:rPr>
        <w:t>はしないでください。（必ず実施のプログラム）</w:t>
      </w:r>
    </w:p>
    <w:p w:rsidR="00562469" w:rsidRPr="00916394" w:rsidRDefault="00DF5C5D" w:rsidP="00C24A10">
      <w:pPr>
        <w:ind w:firstLineChars="100" w:firstLine="200"/>
        <w:rPr>
          <w:sz w:val="20"/>
          <w:szCs w:val="20"/>
        </w:rPr>
      </w:pPr>
      <w:r>
        <w:rPr>
          <w:rFonts w:hint="eastAsia"/>
          <w:sz w:val="20"/>
          <w:szCs w:val="20"/>
        </w:rPr>
        <w:t xml:space="preserve">　直前の人数変更で使わない分や実施できなかった場合は，</w:t>
      </w:r>
      <w:r w:rsidR="00916394" w:rsidRPr="00916394">
        <w:rPr>
          <w:rFonts w:hint="eastAsia"/>
          <w:sz w:val="20"/>
          <w:szCs w:val="20"/>
        </w:rPr>
        <w:t>材料</w:t>
      </w:r>
      <w:r w:rsidR="000B682E">
        <w:rPr>
          <w:rFonts w:hint="eastAsia"/>
          <w:sz w:val="20"/>
          <w:szCs w:val="20"/>
        </w:rPr>
        <w:t>買</w:t>
      </w:r>
      <w:r w:rsidR="00916394" w:rsidRPr="00916394">
        <w:rPr>
          <w:rFonts w:hint="eastAsia"/>
          <w:sz w:val="20"/>
          <w:szCs w:val="20"/>
        </w:rPr>
        <w:t>取りでお持ち帰りください。</w:t>
      </w:r>
    </w:p>
    <w:p w:rsidR="00916394" w:rsidRPr="00916394" w:rsidRDefault="00DC6F12" w:rsidP="00C24A10">
      <w:pPr>
        <w:ind w:firstLineChars="100" w:firstLine="200"/>
        <w:rPr>
          <w:sz w:val="20"/>
          <w:szCs w:val="20"/>
        </w:rPr>
      </w:pPr>
      <w:r>
        <w:rPr>
          <w:rFonts w:hint="eastAsia"/>
          <w:sz w:val="20"/>
          <w:szCs w:val="20"/>
        </w:rPr>
        <w:t>●</w:t>
      </w:r>
      <w:r w:rsidR="00916394" w:rsidRPr="00916394">
        <w:rPr>
          <w:rFonts w:hint="eastAsia"/>
          <w:sz w:val="20"/>
          <w:szCs w:val="20"/>
        </w:rPr>
        <w:t>持ち込みの材料がある場合は</w:t>
      </w:r>
      <w:r w:rsidR="00DF5C5D">
        <w:rPr>
          <w:rFonts w:hint="eastAsia"/>
          <w:sz w:val="20"/>
          <w:szCs w:val="20"/>
        </w:rPr>
        <w:t>，</w:t>
      </w:r>
      <w:r w:rsidR="00916394" w:rsidRPr="00916394">
        <w:rPr>
          <w:rFonts w:hint="eastAsia"/>
          <w:sz w:val="20"/>
          <w:szCs w:val="20"/>
        </w:rPr>
        <w:t>事前の打ち合わせをお願いします。</w:t>
      </w:r>
    </w:p>
    <w:p w:rsidR="00C24A10" w:rsidRDefault="00C24A10" w:rsidP="00916394">
      <w:pPr>
        <w:rPr>
          <w:kern w:val="0"/>
        </w:rPr>
      </w:pPr>
    </w:p>
    <w:p w:rsidR="009F6B2A" w:rsidRDefault="00DC6F12" w:rsidP="00861050">
      <w:pPr>
        <w:ind w:leftChars="86" w:left="181" w:firstLineChars="100" w:firstLine="180"/>
        <w:rPr>
          <w:kern w:val="0"/>
          <w:sz w:val="18"/>
          <w:szCs w:val="18"/>
        </w:rPr>
      </w:pPr>
      <w:r w:rsidRPr="00FF36AF">
        <w:rPr>
          <w:rFonts w:hint="eastAsia"/>
          <w:kern w:val="0"/>
          <w:sz w:val="18"/>
          <w:szCs w:val="18"/>
        </w:rPr>
        <w:t>※　詳しい内容は「乗鞍</w:t>
      </w:r>
      <w:r w:rsidR="00DB063A">
        <w:rPr>
          <w:rFonts w:hint="eastAsia"/>
          <w:kern w:val="0"/>
          <w:sz w:val="18"/>
          <w:szCs w:val="18"/>
        </w:rPr>
        <w:t>青少年交流の家」ホームページ</w:t>
      </w:r>
      <w:r w:rsidR="009F6B2A">
        <w:rPr>
          <w:rFonts w:hint="eastAsia"/>
          <w:kern w:val="0"/>
          <w:sz w:val="18"/>
          <w:szCs w:val="18"/>
        </w:rPr>
        <w:t>のＴＯＰページにある</w:t>
      </w:r>
      <w:r w:rsidR="00DB063A">
        <w:rPr>
          <w:rFonts w:hint="eastAsia"/>
          <w:kern w:val="0"/>
          <w:sz w:val="18"/>
          <w:szCs w:val="18"/>
        </w:rPr>
        <w:t>「</w:t>
      </w:r>
      <w:r w:rsidR="009F6B2A">
        <w:rPr>
          <w:rFonts w:hint="eastAsia"/>
          <w:kern w:val="0"/>
          <w:sz w:val="18"/>
          <w:szCs w:val="18"/>
        </w:rPr>
        <w:t>活動紹介</w:t>
      </w:r>
      <w:r w:rsidR="00DB063A">
        <w:rPr>
          <w:rFonts w:hint="eastAsia"/>
          <w:kern w:val="0"/>
          <w:sz w:val="18"/>
          <w:szCs w:val="18"/>
        </w:rPr>
        <w:t>」</w:t>
      </w:r>
      <w:r w:rsidR="009F6B2A">
        <w:rPr>
          <w:rFonts w:hint="eastAsia"/>
          <w:kern w:val="0"/>
          <w:sz w:val="18"/>
          <w:szCs w:val="18"/>
        </w:rPr>
        <w:t>のプルダウン</w:t>
      </w:r>
    </w:p>
    <w:p w:rsidR="006E0EB5" w:rsidRDefault="009F6B2A" w:rsidP="009F6B2A">
      <w:pPr>
        <w:ind w:leftChars="86" w:left="181" w:firstLineChars="300" w:firstLine="540"/>
        <w:rPr>
          <w:kern w:val="0"/>
          <w:sz w:val="18"/>
          <w:szCs w:val="18"/>
        </w:rPr>
      </w:pPr>
      <w:r>
        <w:rPr>
          <w:rFonts w:hint="eastAsia"/>
          <w:kern w:val="0"/>
          <w:sz w:val="18"/>
          <w:szCs w:val="18"/>
        </w:rPr>
        <w:t>リスト　→　「創作・館内活動」より「</w:t>
      </w:r>
      <w:r w:rsidR="00DB063A">
        <w:rPr>
          <w:rFonts w:hint="eastAsia"/>
          <w:kern w:val="0"/>
          <w:sz w:val="18"/>
          <w:szCs w:val="18"/>
        </w:rPr>
        <w:t>クラフト</w:t>
      </w:r>
      <w:r>
        <w:rPr>
          <w:rFonts w:hint="eastAsia"/>
          <w:kern w:val="0"/>
          <w:sz w:val="18"/>
          <w:szCs w:val="18"/>
        </w:rPr>
        <w:t>」</w:t>
      </w:r>
      <w:r w:rsidR="00DB063A">
        <w:rPr>
          <w:rFonts w:hint="eastAsia"/>
          <w:kern w:val="0"/>
          <w:sz w:val="18"/>
          <w:szCs w:val="18"/>
        </w:rPr>
        <w:t>をご覧くだ</w:t>
      </w:r>
      <w:r w:rsidR="00DC6F12" w:rsidRPr="00FF36AF">
        <w:rPr>
          <w:rFonts w:hint="eastAsia"/>
          <w:kern w:val="0"/>
          <w:sz w:val="18"/>
          <w:szCs w:val="18"/>
        </w:rPr>
        <w:t>さい。</w:t>
      </w:r>
    </w:p>
    <w:p w:rsidR="00142190" w:rsidRDefault="00142190" w:rsidP="00861050">
      <w:pPr>
        <w:ind w:leftChars="86" w:left="181" w:firstLineChars="100" w:firstLine="180"/>
        <w:rPr>
          <w:kern w:val="0"/>
          <w:sz w:val="18"/>
          <w:szCs w:val="18"/>
        </w:rPr>
      </w:pPr>
    </w:p>
    <w:p w:rsidR="00142190" w:rsidRPr="00142190" w:rsidRDefault="00142190" w:rsidP="00142190">
      <w:pPr>
        <w:ind w:leftChars="86" w:left="181" w:firstLineChars="100" w:firstLine="180"/>
        <w:rPr>
          <w:kern w:val="0"/>
          <w:sz w:val="18"/>
          <w:szCs w:val="18"/>
          <w:u w:val="single"/>
        </w:rPr>
      </w:pPr>
      <w:r w:rsidRPr="00142190">
        <w:rPr>
          <w:rFonts w:hint="eastAsia"/>
          <w:kern w:val="0"/>
          <w:sz w:val="18"/>
          <w:szCs w:val="18"/>
          <w:u w:val="single"/>
        </w:rPr>
        <w:t>※</w:t>
      </w:r>
      <w:r w:rsidRPr="00142190">
        <w:rPr>
          <w:kern w:val="0"/>
          <w:sz w:val="18"/>
          <w:szCs w:val="18"/>
          <w:u w:val="single"/>
        </w:rPr>
        <w:t xml:space="preserve">  冬季</w:t>
      </w:r>
      <w:r>
        <w:rPr>
          <w:rFonts w:hint="eastAsia"/>
          <w:kern w:val="0"/>
          <w:sz w:val="18"/>
          <w:szCs w:val="18"/>
          <w:u w:val="single"/>
        </w:rPr>
        <w:t>(12月～3月)</w:t>
      </w:r>
      <w:r w:rsidRPr="00142190">
        <w:rPr>
          <w:kern w:val="0"/>
          <w:sz w:val="18"/>
          <w:szCs w:val="18"/>
          <w:u w:val="single"/>
        </w:rPr>
        <w:t>は</w:t>
      </w:r>
      <w:r w:rsidR="007F589A">
        <w:rPr>
          <w:rFonts w:hint="eastAsia"/>
          <w:kern w:val="0"/>
          <w:sz w:val="18"/>
          <w:szCs w:val="18"/>
          <w:u w:val="single"/>
        </w:rPr>
        <w:t>，</w:t>
      </w:r>
      <w:r w:rsidRPr="00142190">
        <w:rPr>
          <w:kern w:val="0"/>
          <w:sz w:val="18"/>
          <w:szCs w:val="18"/>
          <w:u w:val="single"/>
        </w:rPr>
        <w:t>３.キーホルダーは実施いたしません。</w:t>
      </w:r>
    </w:p>
    <w:p w:rsidR="0017353E" w:rsidRDefault="0017353E" w:rsidP="0017353E">
      <w:pPr>
        <w:rPr>
          <w:kern w:val="0"/>
          <w:sz w:val="18"/>
          <w:szCs w:val="18"/>
        </w:rPr>
      </w:pPr>
    </w:p>
    <w:p w:rsidR="00861050" w:rsidRPr="00AC71D0" w:rsidRDefault="00861050" w:rsidP="00142190">
      <w:pPr>
        <w:ind w:firstLineChars="50" w:firstLine="110"/>
        <w:rPr>
          <w:kern w:val="0"/>
          <w:sz w:val="22"/>
          <w:u w:val="single"/>
        </w:rPr>
      </w:pPr>
    </w:p>
    <w:p w:rsidR="004D05DC" w:rsidRPr="00CF50E6" w:rsidRDefault="00DC6F12" w:rsidP="00DC6F12">
      <w:pPr>
        <w:rPr>
          <w:b/>
          <w:spacing w:val="12"/>
          <w:kern w:val="0"/>
          <w:sz w:val="24"/>
          <w:szCs w:val="24"/>
          <w:bdr w:val="single" w:sz="4" w:space="0" w:color="auto"/>
        </w:rPr>
      </w:pPr>
      <w:r w:rsidRPr="0017353E">
        <w:rPr>
          <w:kern w:val="0"/>
          <w:sz w:val="18"/>
        </w:rPr>
        <w:br w:type="page"/>
      </w:r>
      <w:r w:rsidR="004D05DC" w:rsidRPr="00861081">
        <w:rPr>
          <w:rFonts w:hint="eastAsia"/>
          <w:b/>
          <w:spacing w:val="34"/>
          <w:kern w:val="0"/>
          <w:sz w:val="24"/>
          <w:szCs w:val="24"/>
          <w:bdr w:val="single" w:sz="4" w:space="0" w:color="auto"/>
          <w:fitText w:val="4579" w:id="1394852610"/>
        </w:rPr>
        <w:lastRenderedPageBreak/>
        <w:t>⑦</w:t>
      </w:r>
      <w:r w:rsidR="002338F2" w:rsidRPr="00861081">
        <w:rPr>
          <w:rFonts w:hint="eastAsia"/>
          <w:b/>
          <w:spacing w:val="34"/>
          <w:kern w:val="0"/>
          <w:sz w:val="24"/>
          <w:szCs w:val="24"/>
          <w:bdr w:val="single" w:sz="4" w:space="0" w:color="auto"/>
          <w:fitText w:val="4579" w:id="1394852610"/>
        </w:rPr>
        <w:t>団体貸し切りの</w:t>
      </w:r>
      <w:r w:rsidR="004D05DC" w:rsidRPr="00861081">
        <w:rPr>
          <w:rFonts w:hint="eastAsia"/>
          <w:b/>
          <w:spacing w:val="34"/>
          <w:kern w:val="0"/>
          <w:sz w:val="24"/>
          <w:szCs w:val="24"/>
          <w:bdr w:val="single" w:sz="4" w:space="0" w:color="auto"/>
          <w:fitText w:val="4579" w:id="1394852610"/>
        </w:rPr>
        <w:t>バス</w:t>
      </w:r>
      <w:r w:rsidR="002338F2" w:rsidRPr="00861081">
        <w:rPr>
          <w:rFonts w:hint="eastAsia"/>
          <w:b/>
          <w:spacing w:val="34"/>
          <w:kern w:val="0"/>
          <w:sz w:val="24"/>
          <w:szCs w:val="24"/>
          <w:bdr w:val="single" w:sz="4" w:space="0" w:color="auto"/>
          <w:fitText w:val="4579" w:id="1394852610"/>
        </w:rPr>
        <w:t>による活</w:t>
      </w:r>
      <w:r w:rsidR="002338F2" w:rsidRPr="00861081">
        <w:rPr>
          <w:rFonts w:hint="eastAsia"/>
          <w:b/>
          <w:spacing w:val="6"/>
          <w:kern w:val="0"/>
          <w:sz w:val="24"/>
          <w:szCs w:val="24"/>
          <w:bdr w:val="single" w:sz="4" w:space="0" w:color="auto"/>
          <w:fitText w:val="4579" w:id="1394852610"/>
        </w:rPr>
        <w:t>動</w:t>
      </w:r>
      <w:r w:rsidR="00760B61">
        <w:rPr>
          <w:rFonts w:hint="eastAsia"/>
          <w:b/>
          <w:kern w:val="0"/>
          <w:sz w:val="24"/>
          <w:szCs w:val="24"/>
        </w:rPr>
        <w:t xml:space="preserve">　</w:t>
      </w:r>
      <w:r w:rsidR="002338F2">
        <w:rPr>
          <w:rFonts w:hint="eastAsia"/>
          <w:b/>
          <w:kern w:val="0"/>
          <w:sz w:val="24"/>
          <w:szCs w:val="24"/>
        </w:rPr>
        <w:t xml:space="preserve">　　　　　</w:t>
      </w:r>
    </w:p>
    <w:tbl>
      <w:tblPr>
        <w:tblW w:w="9333" w:type="dxa"/>
        <w:tblInd w:w="-105" w:type="dxa"/>
        <w:tblLayout w:type="fixed"/>
        <w:tblLook w:val="01E0" w:firstRow="1" w:lastRow="1" w:firstColumn="1" w:lastColumn="1" w:noHBand="0" w:noVBand="0"/>
      </w:tblPr>
      <w:tblGrid>
        <w:gridCol w:w="236"/>
        <w:gridCol w:w="457"/>
        <w:gridCol w:w="1920"/>
        <w:gridCol w:w="6720"/>
      </w:tblGrid>
      <w:tr w:rsidR="004D05DC">
        <w:tc>
          <w:tcPr>
            <w:tcW w:w="236" w:type="dxa"/>
          </w:tcPr>
          <w:p w:rsidR="004D05DC" w:rsidRDefault="004D05DC" w:rsidP="00040592">
            <w:pPr>
              <w:pStyle w:val="2"/>
              <w:numPr>
                <w:ilvl w:val="0"/>
                <w:numId w:val="0"/>
              </w:numPr>
              <w:spacing w:beforeLines="50" w:before="120"/>
            </w:pPr>
          </w:p>
        </w:tc>
        <w:tc>
          <w:tcPr>
            <w:tcW w:w="2377" w:type="dxa"/>
            <w:gridSpan w:val="2"/>
          </w:tcPr>
          <w:p w:rsidR="004D05DC" w:rsidRDefault="004D05DC">
            <w:pPr>
              <w:pStyle w:val="6pt"/>
              <w:numPr>
                <w:ilvl w:val="0"/>
                <w:numId w:val="0"/>
              </w:numPr>
              <w:spacing w:beforeLines="50" w:before="120" w:line="360" w:lineRule="auto"/>
              <w:jc w:val="distribute"/>
            </w:pPr>
            <w:r>
              <w:rPr>
                <w:rFonts w:hint="eastAsia"/>
              </w:rPr>
              <w:t>活動のねらい</w:t>
            </w:r>
          </w:p>
        </w:tc>
        <w:tc>
          <w:tcPr>
            <w:tcW w:w="6720" w:type="dxa"/>
          </w:tcPr>
          <w:p w:rsidR="004D05DC" w:rsidRDefault="004D05DC">
            <w:pPr>
              <w:pStyle w:val="6pt"/>
              <w:numPr>
                <w:ilvl w:val="0"/>
                <w:numId w:val="0"/>
              </w:numPr>
              <w:adjustRightInd w:val="0"/>
              <w:snapToGrid w:val="0"/>
              <w:spacing w:beforeLines="50" w:before="120"/>
            </w:pPr>
            <w:r>
              <w:rPr>
                <w:rFonts w:hint="eastAsia"/>
              </w:rPr>
              <w:t>飛騨地方や北アルプスの自然，景勝地，文化遺産，歴史的建造物，無形文化財，風土等を探訪し，五感を使って触れたり体験したりする活動を通して，飛騨をより深く理解し，自分の郷土を見つめなおすことができる。</w:t>
            </w:r>
          </w:p>
        </w:tc>
      </w:tr>
      <w:tr w:rsidR="004D05DC">
        <w:trPr>
          <w:trHeight w:val="362"/>
        </w:trPr>
        <w:tc>
          <w:tcPr>
            <w:tcW w:w="236" w:type="dxa"/>
          </w:tcPr>
          <w:p w:rsidR="004D05DC" w:rsidRDefault="004D05DC">
            <w:pPr>
              <w:pStyle w:val="2"/>
              <w:numPr>
                <w:ilvl w:val="0"/>
                <w:numId w:val="0"/>
              </w:numPr>
            </w:pPr>
          </w:p>
        </w:tc>
        <w:tc>
          <w:tcPr>
            <w:tcW w:w="2377" w:type="dxa"/>
            <w:gridSpan w:val="2"/>
          </w:tcPr>
          <w:p w:rsidR="004D05DC" w:rsidRDefault="004D05DC">
            <w:pPr>
              <w:rPr>
                <w:rFonts w:ascii="ＭＳ ゴシック" w:eastAsia="ＭＳ ゴシック" w:hAnsi="ＭＳ ゴシック"/>
                <w:b/>
              </w:rPr>
            </w:pPr>
            <w:r>
              <w:rPr>
                <w:rFonts w:ascii="ＭＳ ゴシック" w:eastAsia="ＭＳ ゴシック" w:hAnsi="ＭＳ ゴシック" w:hint="eastAsia"/>
                <w:b/>
              </w:rPr>
              <w:t>・主なコース</w:t>
            </w:r>
          </w:p>
        </w:tc>
        <w:tc>
          <w:tcPr>
            <w:tcW w:w="6720" w:type="dxa"/>
          </w:tcPr>
          <w:p w:rsidR="004D05DC" w:rsidRDefault="004D05DC">
            <w:pPr>
              <w:widowControl/>
              <w:jc w:val="left"/>
            </w:pPr>
          </w:p>
        </w:tc>
      </w:tr>
      <w:tr w:rsidR="004D05DC">
        <w:tc>
          <w:tcPr>
            <w:tcW w:w="236" w:type="dxa"/>
          </w:tcPr>
          <w:p w:rsidR="004D05DC" w:rsidRDefault="004D05DC">
            <w:pPr>
              <w:pStyle w:val="2"/>
              <w:numPr>
                <w:ilvl w:val="0"/>
                <w:numId w:val="0"/>
              </w:numPr>
              <w:spacing w:beforeLines="50" w:before="120"/>
            </w:pPr>
          </w:p>
        </w:tc>
        <w:tc>
          <w:tcPr>
            <w:tcW w:w="457" w:type="dxa"/>
          </w:tcPr>
          <w:p w:rsidR="004D05DC" w:rsidRDefault="004D05DC" w:rsidP="00040592">
            <w:pPr>
              <w:pStyle w:val="5"/>
              <w:numPr>
                <w:ilvl w:val="0"/>
                <w:numId w:val="29"/>
              </w:numPr>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210"/>
                <w:kern w:val="0"/>
                <w:sz w:val="21"/>
                <w:szCs w:val="21"/>
                <w:fitText w:val="1470" w:id="578018560"/>
              </w:rPr>
              <w:t>乗鞍</w:t>
            </w:r>
            <w:r w:rsidRPr="00040592">
              <w:rPr>
                <w:rFonts w:hint="eastAsia"/>
                <w:kern w:val="0"/>
                <w:sz w:val="21"/>
                <w:szCs w:val="21"/>
                <w:fitText w:val="1470" w:id="578018560"/>
              </w:rPr>
              <w:t>岳</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sidRPr="000108E4">
              <w:rPr>
                <w:rFonts w:hint="eastAsia"/>
                <w:sz w:val="21"/>
                <w:szCs w:val="21"/>
              </w:rPr>
              <w:t>畳平まで</w:t>
            </w:r>
            <w:r w:rsidR="00F8249D" w:rsidRPr="000108E4">
              <w:rPr>
                <w:rFonts w:hint="eastAsia"/>
                <w:sz w:val="21"/>
                <w:szCs w:val="21"/>
              </w:rPr>
              <w:t>バス乗車</w:t>
            </w:r>
            <w:r w:rsidRPr="000108E4">
              <w:rPr>
                <w:rFonts w:hint="eastAsia"/>
                <w:sz w:val="21"/>
                <w:szCs w:val="21"/>
              </w:rPr>
              <w:t>後</w:t>
            </w:r>
            <w:r>
              <w:rPr>
                <w:rFonts w:hint="eastAsia"/>
                <w:sz w:val="21"/>
                <w:szCs w:val="21"/>
              </w:rPr>
              <w:t>，畳平散策もしくは山頂登山。3,000mの高所なので，それなりの対策が必要です。（11月～4月は不可。7時間程度</w:t>
            </w:r>
            <w:r w:rsidR="006402BB">
              <w:rPr>
                <w:rFonts w:hint="eastAsia"/>
                <w:sz w:val="21"/>
                <w:szCs w:val="21"/>
              </w:rPr>
              <w:t>必要</w:t>
            </w:r>
            <w:r>
              <w:rPr>
                <w:rFonts w:hint="eastAsia"/>
                <w:sz w:val="21"/>
                <w:szCs w:val="21"/>
              </w:rPr>
              <w:t>）</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rsidP="00040592">
            <w:pPr>
              <w:pStyle w:val="5"/>
              <w:numPr>
                <w:ilvl w:val="0"/>
                <w:numId w:val="0"/>
              </w:numPr>
              <w:spacing w:before="120"/>
              <w:ind w:left="630" w:hangingChars="300" w:hanging="630"/>
              <w:rPr>
                <w:kern w:val="0"/>
                <w:sz w:val="21"/>
                <w:szCs w:val="21"/>
              </w:rPr>
            </w:pPr>
            <w:r>
              <w:rPr>
                <w:rFonts w:hint="eastAsia"/>
                <w:kern w:val="0"/>
                <w:sz w:val="21"/>
                <w:szCs w:val="21"/>
              </w:rPr>
              <w:t>飛騨大鍾乳洞，</w:t>
            </w:r>
            <w:r w:rsidR="00040592">
              <w:rPr>
                <w:kern w:val="0"/>
                <w:sz w:val="21"/>
                <w:szCs w:val="21"/>
              </w:rPr>
              <w:br/>
            </w:r>
            <w:r w:rsidRPr="00AD319A">
              <w:rPr>
                <w:rFonts w:hint="eastAsia"/>
                <w:kern w:val="0"/>
                <w:sz w:val="21"/>
                <w:szCs w:val="21"/>
              </w:rPr>
              <w:t>千</w:t>
            </w:r>
            <w:r w:rsidR="00AD319A">
              <w:rPr>
                <w:rFonts w:hint="eastAsia"/>
                <w:kern w:val="0"/>
                <w:sz w:val="21"/>
                <w:szCs w:val="21"/>
              </w:rPr>
              <w:t xml:space="preserve"> </w:t>
            </w:r>
            <w:r w:rsidRPr="00AD319A">
              <w:rPr>
                <w:rFonts w:hint="eastAsia"/>
                <w:kern w:val="0"/>
                <w:sz w:val="21"/>
                <w:szCs w:val="21"/>
              </w:rPr>
              <w:t>光</w:t>
            </w:r>
            <w:r w:rsidR="00AD319A">
              <w:rPr>
                <w:rFonts w:hint="eastAsia"/>
                <w:kern w:val="0"/>
                <w:sz w:val="21"/>
                <w:szCs w:val="21"/>
              </w:rPr>
              <w:t xml:space="preserve"> </w:t>
            </w:r>
            <w:r w:rsidRPr="00AD319A">
              <w:rPr>
                <w:rFonts w:hint="eastAsia"/>
                <w:kern w:val="0"/>
                <w:sz w:val="21"/>
                <w:szCs w:val="21"/>
              </w:rPr>
              <w:t>寺</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乗鞍ツアーが雨天の時などの代替案にも利用できます。</w:t>
            </w:r>
            <w:r>
              <w:rPr>
                <w:sz w:val="21"/>
                <w:szCs w:val="21"/>
              </w:rPr>
              <w:br/>
            </w:r>
            <w:r>
              <w:rPr>
                <w:rFonts w:hint="eastAsia"/>
                <w:sz w:val="21"/>
                <w:szCs w:val="21"/>
              </w:rPr>
              <w:t>（5時間程度必要）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rsidP="00040592">
            <w:pPr>
              <w:pStyle w:val="5"/>
              <w:numPr>
                <w:ilvl w:val="0"/>
                <w:numId w:val="0"/>
              </w:numPr>
              <w:spacing w:before="120"/>
              <w:ind w:left="647" w:hangingChars="308" w:hanging="647"/>
              <w:rPr>
                <w:kern w:val="0"/>
                <w:sz w:val="21"/>
                <w:szCs w:val="21"/>
              </w:rPr>
            </w:pPr>
            <w:r>
              <w:rPr>
                <w:rFonts w:hint="eastAsia"/>
                <w:kern w:val="0"/>
                <w:sz w:val="21"/>
                <w:szCs w:val="21"/>
              </w:rPr>
              <w:t>奥</w:t>
            </w:r>
            <w:r w:rsidR="007977C5">
              <w:rPr>
                <w:rFonts w:hint="eastAsia"/>
                <w:kern w:val="0"/>
                <w:sz w:val="21"/>
                <w:szCs w:val="21"/>
              </w:rPr>
              <w:t xml:space="preserve">　</w:t>
            </w:r>
            <w:r>
              <w:rPr>
                <w:rFonts w:hint="eastAsia"/>
                <w:kern w:val="0"/>
                <w:sz w:val="21"/>
                <w:szCs w:val="21"/>
              </w:rPr>
              <w:t>飛</w:t>
            </w:r>
            <w:r w:rsidR="007977C5">
              <w:rPr>
                <w:rFonts w:hint="eastAsia"/>
                <w:kern w:val="0"/>
                <w:sz w:val="21"/>
                <w:szCs w:val="21"/>
              </w:rPr>
              <w:t xml:space="preserve">　</w:t>
            </w:r>
            <w:r>
              <w:rPr>
                <w:rFonts w:hint="eastAsia"/>
                <w:kern w:val="0"/>
                <w:sz w:val="21"/>
                <w:szCs w:val="21"/>
              </w:rPr>
              <w:t>騨</w:t>
            </w:r>
            <w:r w:rsidR="007977C5">
              <w:rPr>
                <w:rFonts w:hint="eastAsia"/>
                <w:kern w:val="0"/>
                <w:sz w:val="21"/>
                <w:szCs w:val="21"/>
              </w:rPr>
              <w:br/>
            </w:r>
            <w:r w:rsidR="004B73A2">
              <w:rPr>
                <w:rFonts w:hint="eastAsia"/>
                <w:kern w:val="0"/>
                <w:sz w:val="21"/>
                <w:szCs w:val="21"/>
              </w:rPr>
              <w:t>温 泉 郷</w:t>
            </w:r>
            <w:r w:rsidR="007977C5">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いくつも見所があります。新穂高ロープウェイ，新穂高ビジターセンター，平湯大滝，福地自然館，飛騨・北アルプス自然文化センターなど。（8時間程度必要）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105"/>
                <w:kern w:val="0"/>
                <w:sz w:val="21"/>
                <w:szCs w:val="21"/>
                <w:fitText w:val="1470" w:id="578018816"/>
              </w:rPr>
              <w:t>高山市</w:t>
            </w:r>
            <w:r w:rsidRPr="00040592">
              <w:rPr>
                <w:rFonts w:hint="eastAsia"/>
                <w:kern w:val="0"/>
                <w:sz w:val="21"/>
                <w:szCs w:val="21"/>
                <w:fitText w:val="1470" w:id="578018816"/>
              </w:rPr>
              <w:t>内</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文化施設，飛騨世界生活文化センター等，多様な見学先を工夫して選択する必要があります。グループ活動に適しています。</w:t>
            </w:r>
            <w:r>
              <w:rPr>
                <w:sz w:val="21"/>
                <w:szCs w:val="21"/>
              </w:rPr>
              <w:br/>
            </w:r>
            <w:r>
              <w:rPr>
                <w:rFonts w:hint="eastAsia"/>
                <w:sz w:val="21"/>
                <w:szCs w:val="21"/>
              </w:rPr>
              <w:t>（半日～1日必要）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210"/>
                <w:kern w:val="0"/>
                <w:sz w:val="21"/>
                <w:szCs w:val="21"/>
                <w:fitText w:val="1470" w:id="578018817"/>
              </w:rPr>
              <w:t>白川</w:t>
            </w:r>
            <w:r w:rsidRPr="00040592">
              <w:rPr>
                <w:rFonts w:hint="eastAsia"/>
                <w:kern w:val="0"/>
                <w:sz w:val="21"/>
                <w:szCs w:val="21"/>
                <w:fitText w:val="1470" w:id="578018817"/>
              </w:rPr>
              <w:t>郷</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合掌造りの家屋59棟ほか寺院や板倉など重要伝統的建造物群保存地区として，世界遺産に指定されています。</w:t>
            </w:r>
            <w:r>
              <w:rPr>
                <w:sz w:val="21"/>
                <w:szCs w:val="21"/>
              </w:rPr>
              <w:br/>
            </w:r>
            <w:r>
              <w:rPr>
                <w:rFonts w:hint="eastAsia"/>
                <w:sz w:val="21"/>
                <w:szCs w:val="21"/>
              </w:rPr>
              <w:t>（距離的に小規模団体向き，8時間程度必要）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210"/>
                <w:kern w:val="0"/>
                <w:sz w:val="21"/>
                <w:szCs w:val="21"/>
                <w:fitText w:val="1470" w:id="578018818"/>
              </w:rPr>
              <w:t>上高</w:t>
            </w:r>
            <w:r w:rsidRPr="00040592">
              <w:rPr>
                <w:rFonts w:hint="eastAsia"/>
                <w:kern w:val="0"/>
                <w:sz w:val="21"/>
                <w:szCs w:val="21"/>
                <w:fitText w:val="1470" w:id="578018818"/>
              </w:rPr>
              <w:t>地</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日本の自然が凝縮された美しさがあります。</w:t>
            </w:r>
            <w:r>
              <w:rPr>
                <w:sz w:val="21"/>
                <w:szCs w:val="21"/>
              </w:rPr>
              <w:br/>
            </w:r>
            <w:r>
              <w:rPr>
                <w:rFonts w:hint="eastAsia"/>
                <w:sz w:val="21"/>
                <w:szCs w:val="21"/>
              </w:rPr>
              <w:t>（11月～4</w:t>
            </w:r>
            <w:r w:rsidR="0056639A">
              <w:rPr>
                <w:rFonts w:hint="eastAsia"/>
                <w:sz w:val="21"/>
                <w:szCs w:val="21"/>
              </w:rPr>
              <w:t>月は不可。</w:t>
            </w:r>
            <w:r>
              <w:rPr>
                <w:rFonts w:hint="eastAsia"/>
                <w:sz w:val="21"/>
                <w:szCs w:val="21"/>
              </w:rPr>
              <w:t>8時間程度必要）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105"/>
                <w:kern w:val="0"/>
                <w:sz w:val="21"/>
                <w:szCs w:val="21"/>
                <w:fitText w:val="1470" w:id="578018819"/>
              </w:rPr>
              <w:t>五色ヶ</w:t>
            </w:r>
            <w:r w:rsidRPr="00040592">
              <w:rPr>
                <w:rFonts w:hint="eastAsia"/>
                <w:kern w:val="0"/>
                <w:sz w:val="21"/>
                <w:szCs w:val="21"/>
                <w:fitText w:val="1470" w:id="578018819"/>
              </w:rPr>
              <w:t>原</w:t>
            </w:r>
            <w:r>
              <w:rPr>
                <w:rFonts w:hint="eastAsia"/>
                <w:sz w:val="21"/>
                <w:szCs w:val="21"/>
              </w:rPr>
              <w:t>…</w:t>
            </w:r>
          </w:p>
        </w:tc>
        <w:tc>
          <w:tcPr>
            <w:tcW w:w="6720" w:type="dxa"/>
          </w:tcPr>
          <w:p w:rsidR="004D05DC" w:rsidRDefault="004D05DC" w:rsidP="00B01984">
            <w:pPr>
              <w:pStyle w:val="5"/>
              <w:numPr>
                <w:ilvl w:val="0"/>
                <w:numId w:val="0"/>
              </w:numPr>
              <w:spacing w:before="120" w:afterLines="50"/>
              <w:rPr>
                <w:sz w:val="21"/>
                <w:szCs w:val="21"/>
              </w:rPr>
            </w:pPr>
            <w:r w:rsidRPr="00861081">
              <w:rPr>
                <w:rFonts w:hint="eastAsia"/>
                <w:sz w:val="21"/>
                <w:szCs w:val="21"/>
              </w:rPr>
              <w:t>手つかずの原生林の中を</w:t>
            </w:r>
            <w:r w:rsidR="00B01984" w:rsidRPr="00861081">
              <w:rPr>
                <w:rFonts w:hint="eastAsia"/>
                <w:sz w:val="21"/>
                <w:szCs w:val="21"/>
              </w:rPr>
              <w:t>専門の</w:t>
            </w:r>
            <w:r w:rsidR="002338F2" w:rsidRPr="00861081">
              <w:rPr>
                <w:rFonts w:hint="eastAsia"/>
                <w:sz w:val="21"/>
                <w:szCs w:val="21"/>
              </w:rPr>
              <w:t>現地</w:t>
            </w:r>
            <w:r w:rsidRPr="00861081">
              <w:rPr>
                <w:rFonts w:hint="eastAsia"/>
                <w:sz w:val="21"/>
                <w:szCs w:val="21"/>
              </w:rPr>
              <w:t>ガイド</w:t>
            </w:r>
            <w:r w:rsidR="00B01984" w:rsidRPr="00861081">
              <w:rPr>
                <w:rFonts w:hint="eastAsia"/>
                <w:sz w:val="21"/>
                <w:szCs w:val="21"/>
              </w:rPr>
              <w:t>と一緒に散策できます</w:t>
            </w:r>
            <w:r w:rsidRPr="00861081">
              <w:rPr>
                <w:rFonts w:hint="eastAsia"/>
                <w:sz w:val="21"/>
                <w:szCs w:val="21"/>
              </w:rPr>
              <w:t>。</w:t>
            </w:r>
            <w:r>
              <w:rPr>
                <w:sz w:val="21"/>
                <w:szCs w:val="21"/>
              </w:rPr>
              <w:br/>
            </w:r>
            <w:r>
              <w:rPr>
                <w:rFonts w:hint="eastAsia"/>
                <w:sz w:val="21"/>
                <w:szCs w:val="21"/>
              </w:rPr>
              <w:t>（5月～10月）※日程・時間的に制約があります。</w:t>
            </w:r>
          </w:p>
        </w:tc>
      </w:tr>
    </w:tbl>
    <w:p w:rsidR="004D05DC" w:rsidRDefault="004D05DC">
      <w:pPr>
        <w:pStyle w:val="3"/>
        <w:spacing w:afterLines="50"/>
        <w:ind w:left="680" w:hanging="680"/>
        <w:rPr>
          <w:spacing w:val="144"/>
          <w:kern w:val="0"/>
          <w:bdr w:val="single" w:sz="4" w:space="0" w:color="auto"/>
        </w:rPr>
      </w:pPr>
      <w:r w:rsidRPr="00F8249D">
        <w:rPr>
          <w:rFonts w:hint="eastAsia"/>
          <w:spacing w:val="211"/>
          <w:kern w:val="0"/>
          <w:bdr w:val="single" w:sz="4" w:space="0" w:color="auto"/>
          <w:fitText w:val="2891" w:id="-1578359808"/>
        </w:rPr>
        <w:t>⑧キャン</w:t>
      </w:r>
      <w:r w:rsidRPr="00F8249D">
        <w:rPr>
          <w:rFonts w:hint="eastAsia"/>
          <w:kern w:val="0"/>
          <w:bdr w:val="single" w:sz="4" w:space="0" w:color="auto"/>
          <w:fitText w:val="2891" w:id="-1578359808"/>
        </w:rPr>
        <w:t>プ</w:t>
      </w:r>
    </w:p>
    <w:tbl>
      <w:tblPr>
        <w:tblW w:w="9326" w:type="dxa"/>
        <w:tblInd w:w="-98" w:type="dxa"/>
        <w:tblLook w:val="01E0" w:firstRow="1" w:lastRow="1" w:firstColumn="1" w:lastColumn="1" w:noHBand="0" w:noVBand="0"/>
      </w:tblPr>
      <w:tblGrid>
        <w:gridCol w:w="542"/>
        <w:gridCol w:w="2030"/>
        <w:gridCol w:w="6754"/>
      </w:tblGrid>
      <w:tr w:rsidR="004D05DC">
        <w:tc>
          <w:tcPr>
            <w:tcW w:w="542" w:type="dxa"/>
          </w:tcPr>
          <w:p w:rsidR="004D05DC" w:rsidRDefault="004D05DC">
            <w:pPr>
              <w:pStyle w:val="2"/>
              <w:numPr>
                <w:ilvl w:val="0"/>
                <w:numId w:val="42"/>
              </w:numPr>
              <w:spacing w:beforeLines="50" w:before="120"/>
            </w:pPr>
          </w:p>
        </w:tc>
        <w:tc>
          <w:tcPr>
            <w:tcW w:w="2030" w:type="dxa"/>
          </w:tcPr>
          <w:p w:rsidR="004D05DC" w:rsidRDefault="004D05DC">
            <w:pPr>
              <w:spacing w:beforeLines="50" w:before="120" w:afterLines="50" w:after="120"/>
              <w:outlineLvl w:val="8"/>
            </w:pPr>
            <w:r>
              <w:rPr>
                <w:rFonts w:hint="eastAsia"/>
                <w:spacing w:val="30"/>
                <w:kern w:val="0"/>
              </w:rPr>
              <w:t>活動のねら</w:t>
            </w:r>
            <w:r>
              <w:rPr>
                <w:rFonts w:hint="eastAsia"/>
                <w:spacing w:val="60"/>
                <w:kern w:val="0"/>
              </w:rPr>
              <w:t>い</w:t>
            </w:r>
          </w:p>
        </w:tc>
        <w:tc>
          <w:tcPr>
            <w:tcW w:w="6754" w:type="dxa"/>
          </w:tcPr>
          <w:p w:rsidR="004D05DC" w:rsidRDefault="004D05DC">
            <w:pPr>
              <w:spacing w:beforeLines="50" w:before="120" w:afterLines="50" w:after="120"/>
              <w:outlineLvl w:val="8"/>
            </w:pPr>
            <w:r>
              <w:rPr>
                <w:rFonts w:hint="eastAsia"/>
              </w:rPr>
              <w:t>数名でテントを設営したり，泊まったりする中で，役割分担や協力して作業をし，協調性や責任感を養う。</w:t>
            </w:r>
          </w:p>
        </w:tc>
      </w:tr>
      <w:tr w:rsidR="004D05DC">
        <w:tc>
          <w:tcPr>
            <w:tcW w:w="542" w:type="dxa"/>
          </w:tcPr>
          <w:p w:rsidR="004D05DC" w:rsidRDefault="004D05DC">
            <w:pPr>
              <w:pStyle w:val="2"/>
              <w:numPr>
                <w:ilvl w:val="0"/>
                <w:numId w:val="42"/>
              </w:numPr>
              <w:spacing w:beforeLines="50" w:before="120"/>
            </w:pPr>
          </w:p>
        </w:tc>
        <w:tc>
          <w:tcPr>
            <w:tcW w:w="8784" w:type="dxa"/>
            <w:gridSpan w:val="2"/>
          </w:tcPr>
          <w:p w:rsidR="004D05DC" w:rsidRDefault="004D05DC">
            <w:pPr>
              <w:spacing w:beforeLines="50" w:before="120" w:afterLines="50" w:after="120"/>
              <w:outlineLvl w:val="8"/>
            </w:pPr>
            <w:r>
              <w:rPr>
                <w:rFonts w:hint="eastAsia"/>
              </w:rPr>
              <w:t>乗鞍青少年交流の家キャンプ場の施設・設備（使用料無料）</w:t>
            </w:r>
          </w:p>
        </w:tc>
      </w:tr>
    </w:tbl>
    <w:p w:rsidR="004D05DC" w:rsidRDefault="004D05DC">
      <w:pPr>
        <w:ind w:leftChars="294" w:left="617"/>
        <w:outlineLvl w:val="8"/>
        <w:rPr>
          <w:sz w:val="20"/>
          <w:szCs w:val="20"/>
        </w:rPr>
      </w:pPr>
      <w:r>
        <w:rPr>
          <w:rFonts w:hint="eastAsia"/>
          <w:sz w:val="20"/>
          <w:szCs w:val="20"/>
        </w:rPr>
        <w:t>管理棟</w:t>
      </w:r>
      <w:r>
        <w:rPr>
          <w:rFonts w:hint="eastAsia"/>
          <w:sz w:val="20"/>
          <w:szCs w:val="20"/>
        </w:rPr>
        <w:tab/>
      </w:r>
      <w:r>
        <w:rPr>
          <w:rFonts w:hint="eastAsia"/>
          <w:sz w:val="20"/>
          <w:szCs w:val="20"/>
        </w:rPr>
        <w:tab/>
      </w:r>
      <w:r>
        <w:rPr>
          <w:rFonts w:hint="eastAsia"/>
          <w:sz w:val="20"/>
          <w:szCs w:val="20"/>
        </w:rPr>
        <w:tab/>
        <w:t>1棟</w:t>
      </w:r>
    </w:p>
    <w:p w:rsidR="004D05DC" w:rsidRDefault="004D05DC">
      <w:pPr>
        <w:ind w:leftChars="294" w:left="617"/>
        <w:outlineLvl w:val="8"/>
        <w:rPr>
          <w:sz w:val="20"/>
          <w:szCs w:val="20"/>
        </w:rPr>
        <w:sectPr w:rsidR="004D05DC" w:rsidSect="00A9136D">
          <w:type w:val="continuous"/>
          <w:pgSz w:w="12240" w:h="15840" w:code="1"/>
          <w:pgMar w:top="1134" w:right="1701" w:bottom="1134" w:left="1701" w:header="720" w:footer="720" w:gutter="0"/>
          <w:cols w:space="720"/>
          <w:noEndnote/>
        </w:sectPr>
      </w:pPr>
    </w:p>
    <w:p w:rsidR="004D05DC" w:rsidRDefault="004D05DC">
      <w:pPr>
        <w:ind w:leftChars="294" w:left="617"/>
        <w:outlineLvl w:val="8"/>
        <w:rPr>
          <w:sz w:val="20"/>
          <w:szCs w:val="20"/>
        </w:rPr>
      </w:pPr>
      <w:r>
        <w:rPr>
          <w:rFonts w:hint="eastAsia"/>
          <w:sz w:val="20"/>
          <w:szCs w:val="20"/>
        </w:rPr>
        <w:t>炊事棟</w:t>
      </w:r>
      <w:r>
        <w:rPr>
          <w:rFonts w:hint="eastAsia"/>
          <w:sz w:val="20"/>
          <w:szCs w:val="20"/>
        </w:rPr>
        <w:tab/>
      </w:r>
      <w:r>
        <w:rPr>
          <w:rFonts w:hint="eastAsia"/>
          <w:sz w:val="20"/>
          <w:szCs w:val="20"/>
        </w:rPr>
        <w:tab/>
      </w:r>
      <w:r>
        <w:rPr>
          <w:rFonts w:hint="eastAsia"/>
          <w:sz w:val="20"/>
          <w:szCs w:val="20"/>
        </w:rPr>
        <w:tab/>
        <w:t>2棟</w:t>
      </w:r>
      <w:r>
        <w:rPr>
          <w:rFonts w:hint="eastAsia"/>
          <w:sz w:val="20"/>
          <w:szCs w:val="20"/>
        </w:rPr>
        <w:br/>
        <w:t>（蛇口16箇所／かまど34箇所）</w:t>
      </w:r>
    </w:p>
    <w:p w:rsidR="004D05DC" w:rsidRDefault="004D05DC">
      <w:pPr>
        <w:ind w:leftChars="294" w:left="617"/>
        <w:outlineLvl w:val="8"/>
        <w:rPr>
          <w:sz w:val="20"/>
          <w:szCs w:val="20"/>
        </w:rPr>
      </w:pPr>
      <w:r>
        <w:rPr>
          <w:rFonts w:hint="eastAsia"/>
          <w:sz w:val="20"/>
          <w:szCs w:val="20"/>
        </w:rPr>
        <w:t>学習広場（常設大テント）</w:t>
      </w:r>
      <w:r>
        <w:rPr>
          <w:rFonts w:hint="eastAsia"/>
          <w:sz w:val="20"/>
          <w:szCs w:val="20"/>
        </w:rPr>
        <w:tab/>
        <w:t>1張</w:t>
      </w:r>
    </w:p>
    <w:p w:rsidR="004D05DC" w:rsidRDefault="004D05DC">
      <w:pPr>
        <w:ind w:leftChars="294" w:left="617"/>
        <w:outlineLvl w:val="8"/>
        <w:rPr>
          <w:sz w:val="20"/>
          <w:szCs w:val="20"/>
        </w:rPr>
      </w:pPr>
      <w:r>
        <w:rPr>
          <w:rFonts w:hint="eastAsia"/>
          <w:sz w:val="20"/>
          <w:szCs w:val="20"/>
        </w:rPr>
        <w:t>トイレ棟</w:t>
      </w:r>
      <w:r>
        <w:rPr>
          <w:rFonts w:hint="eastAsia"/>
          <w:sz w:val="20"/>
          <w:szCs w:val="20"/>
        </w:rPr>
        <w:tab/>
      </w:r>
      <w:r>
        <w:rPr>
          <w:rFonts w:hint="eastAsia"/>
          <w:sz w:val="20"/>
          <w:szCs w:val="20"/>
        </w:rPr>
        <w:tab/>
      </w:r>
      <w:r>
        <w:rPr>
          <w:rFonts w:hint="eastAsia"/>
          <w:sz w:val="20"/>
          <w:szCs w:val="20"/>
        </w:rPr>
        <w:tab/>
        <w:t>1棟</w:t>
      </w:r>
    </w:p>
    <w:p w:rsidR="007065DD" w:rsidRDefault="004D05DC" w:rsidP="007065DD">
      <w:pPr>
        <w:ind w:leftChars="294" w:left="617"/>
        <w:outlineLvl w:val="8"/>
        <w:rPr>
          <w:sz w:val="20"/>
          <w:szCs w:val="20"/>
        </w:rPr>
      </w:pPr>
      <w:r>
        <w:rPr>
          <w:rFonts w:hint="eastAsia"/>
          <w:sz w:val="20"/>
          <w:szCs w:val="20"/>
        </w:rPr>
        <w:t>炊事用具</w:t>
      </w:r>
      <w:r>
        <w:rPr>
          <w:rFonts w:hint="eastAsia"/>
          <w:sz w:val="20"/>
          <w:szCs w:val="20"/>
        </w:rPr>
        <w:tab/>
        <w:t>30セット</w:t>
      </w:r>
      <w:r>
        <w:rPr>
          <w:sz w:val="20"/>
          <w:szCs w:val="20"/>
        </w:rPr>
        <w:br/>
      </w:r>
      <w:r>
        <w:rPr>
          <w:rFonts w:hint="eastAsia"/>
          <w:sz w:val="20"/>
          <w:szCs w:val="20"/>
        </w:rPr>
        <w:t>（ナベ（大・中），お玉，ザル，ボール，</w:t>
      </w:r>
      <w:r>
        <w:rPr>
          <w:sz w:val="20"/>
          <w:szCs w:val="20"/>
        </w:rPr>
        <w:br/>
      </w:r>
      <w:r>
        <w:rPr>
          <w:rFonts w:hint="eastAsia"/>
          <w:sz w:val="20"/>
          <w:szCs w:val="20"/>
        </w:rPr>
        <w:t xml:space="preserve">　包丁，まな板，しゃもじ）</w:t>
      </w:r>
    </w:p>
    <w:p w:rsidR="007065DD" w:rsidRDefault="004D05DC" w:rsidP="007065DD">
      <w:pPr>
        <w:ind w:firstLineChars="300" w:firstLine="600"/>
        <w:outlineLvl w:val="8"/>
        <w:rPr>
          <w:sz w:val="20"/>
          <w:szCs w:val="20"/>
        </w:rPr>
      </w:pPr>
      <w:r>
        <w:rPr>
          <w:sz w:val="20"/>
          <w:szCs w:val="20"/>
        </w:rPr>
        <w:br/>
      </w:r>
      <w:r w:rsidR="007065DD">
        <w:rPr>
          <w:rFonts w:hint="eastAsia"/>
          <w:sz w:val="20"/>
          <w:szCs w:val="20"/>
        </w:rPr>
        <w:t>仮設</w:t>
      </w:r>
      <w:r w:rsidR="007065DD">
        <w:rPr>
          <w:rFonts w:hint="eastAsia"/>
          <w:sz w:val="20"/>
          <w:szCs w:val="20"/>
        </w:rPr>
        <w:tab/>
        <w:t>1ヶ所</w:t>
      </w:r>
    </w:p>
    <w:p w:rsidR="004D05DC" w:rsidRDefault="004D05DC">
      <w:pPr>
        <w:outlineLvl w:val="8"/>
        <w:rPr>
          <w:sz w:val="20"/>
          <w:szCs w:val="20"/>
        </w:rPr>
      </w:pPr>
      <w:r w:rsidRPr="00D8782B">
        <w:rPr>
          <w:rFonts w:hint="eastAsia"/>
          <w:sz w:val="20"/>
          <w:szCs w:val="20"/>
        </w:rPr>
        <w:t>（蛇口</w:t>
      </w:r>
      <w:r w:rsidR="004F10D7" w:rsidRPr="002E237B">
        <w:rPr>
          <w:rFonts w:hint="eastAsia"/>
          <w:sz w:val="20"/>
          <w:szCs w:val="20"/>
        </w:rPr>
        <w:t>12</w:t>
      </w:r>
      <w:r w:rsidRPr="002E237B">
        <w:rPr>
          <w:rFonts w:hint="eastAsia"/>
          <w:sz w:val="20"/>
          <w:szCs w:val="20"/>
        </w:rPr>
        <w:t>箇</w:t>
      </w:r>
      <w:r w:rsidRPr="00D8782B">
        <w:rPr>
          <w:rFonts w:hint="eastAsia"/>
          <w:sz w:val="20"/>
          <w:szCs w:val="20"/>
        </w:rPr>
        <w:t>所</w:t>
      </w:r>
      <w:r w:rsidR="00B04997" w:rsidRPr="00D8782B">
        <w:rPr>
          <w:rFonts w:hint="eastAsia"/>
          <w:sz w:val="20"/>
          <w:szCs w:val="20"/>
        </w:rPr>
        <w:t>／かまど12箇所</w:t>
      </w:r>
      <w:r w:rsidRPr="00D8782B">
        <w:rPr>
          <w:rFonts w:hint="eastAsia"/>
          <w:sz w:val="20"/>
          <w:szCs w:val="20"/>
        </w:rPr>
        <w:t>）</w:t>
      </w:r>
    </w:p>
    <w:p w:rsidR="004D05DC" w:rsidRDefault="004D05DC">
      <w:pPr>
        <w:outlineLvl w:val="8"/>
        <w:rPr>
          <w:sz w:val="20"/>
          <w:szCs w:val="20"/>
        </w:rPr>
      </w:pPr>
      <w:r>
        <w:rPr>
          <w:rFonts w:hint="eastAsia"/>
          <w:sz w:val="20"/>
          <w:szCs w:val="20"/>
        </w:rPr>
        <w:t>常設テント</w:t>
      </w:r>
      <w:r>
        <w:rPr>
          <w:rFonts w:hint="eastAsia"/>
          <w:sz w:val="20"/>
          <w:szCs w:val="20"/>
        </w:rPr>
        <w:tab/>
        <w:t>（10人用）</w:t>
      </w:r>
      <w:r w:rsidR="004D6042">
        <w:rPr>
          <w:rFonts w:hint="eastAsia"/>
          <w:sz w:val="20"/>
          <w:szCs w:val="20"/>
        </w:rPr>
        <w:tab/>
      </w:r>
      <w:r w:rsidR="00862AB3">
        <w:rPr>
          <w:rFonts w:hint="eastAsia"/>
          <w:sz w:val="20"/>
          <w:szCs w:val="20"/>
        </w:rPr>
        <w:t xml:space="preserve"> </w:t>
      </w:r>
      <w:r>
        <w:rPr>
          <w:rFonts w:hint="eastAsia"/>
          <w:sz w:val="20"/>
          <w:szCs w:val="20"/>
        </w:rPr>
        <w:t>3張</w:t>
      </w:r>
    </w:p>
    <w:p w:rsidR="004D6042" w:rsidRDefault="004D05DC">
      <w:pPr>
        <w:ind w:left="1676" w:hanging="1676"/>
        <w:outlineLvl w:val="8"/>
        <w:rPr>
          <w:sz w:val="20"/>
          <w:szCs w:val="20"/>
        </w:rPr>
      </w:pPr>
      <w:r>
        <w:rPr>
          <w:rFonts w:hint="eastAsia"/>
          <w:sz w:val="20"/>
          <w:szCs w:val="20"/>
        </w:rPr>
        <w:t>貸出しテント</w:t>
      </w:r>
    </w:p>
    <w:p w:rsidR="004D05DC" w:rsidRDefault="004D6042">
      <w:pPr>
        <w:ind w:left="1676" w:hanging="1676"/>
        <w:outlineLvl w:val="8"/>
        <w:rPr>
          <w:sz w:val="20"/>
          <w:szCs w:val="20"/>
        </w:rPr>
      </w:pPr>
      <w:r>
        <w:rPr>
          <w:rFonts w:hint="eastAsia"/>
          <w:sz w:val="20"/>
          <w:szCs w:val="20"/>
        </w:rPr>
        <w:t>（ドーム型，5～6人用）</w:t>
      </w:r>
      <w:r>
        <w:rPr>
          <w:rFonts w:hint="eastAsia"/>
          <w:sz w:val="20"/>
          <w:szCs w:val="20"/>
        </w:rPr>
        <w:tab/>
      </w:r>
      <w:r>
        <w:rPr>
          <w:rFonts w:hint="eastAsia"/>
          <w:sz w:val="20"/>
          <w:szCs w:val="20"/>
        </w:rPr>
        <w:tab/>
        <w:t>20張</w:t>
      </w:r>
    </w:p>
    <w:p w:rsidR="004D05DC" w:rsidRDefault="004D05DC">
      <w:pPr>
        <w:outlineLvl w:val="8"/>
        <w:rPr>
          <w:sz w:val="20"/>
          <w:szCs w:val="20"/>
        </w:rPr>
      </w:pPr>
    </w:p>
    <w:p w:rsidR="007065DD" w:rsidRDefault="007065DD">
      <w:pPr>
        <w:outlineLvl w:val="8"/>
        <w:rPr>
          <w:sz w:val="20"/>
          <w:szCs w:val="20"/>
        </w:rPr>
      </w:pPr>
    </w:p>
    <w:p w:rsidR="007065DD" w:rsidRDefault="007065DD">
      <w:pPr>
        <w:outlineLvl w:val="8"/>
        <w:rPr>
          <w:sz w:val="20"/>
          <w:szCs w:val="20"/>
        </w:rPr>
      </w:pPr>
    </w:p>
    <w:p w:rsidR="007065DD" w:rsidRDefault="007065DD">
      <w:pPr>
        <w:outlineLvl w:val="8"/>
        <w:rPr>
          <w:sz w:val="20"/>
          <w:szCs w:val="20"/>
        </w:rPr>
        <w:sectPr w:rsidR="007065DD" w:rsidSect="00A9136D">
          <w:type w:val="continuous"/>
          <w:pgSz w:w="12240" w:h="15840" w:code="1"/>
          <w:pgMar w:top="1134" w:right="1701" w:bottom="1134" w:left="1701" w:header="720" w:footer="720" w:gutter="0"/>
          <w:cols w:num="2" w:space="425"/>
          <w:noEndnote/>
        </w:sectPr>
      </w:pPr>
    </w:p>
    <w:tbl>
      <w:tblPr>
        <w:tblW w:w="9165" w:type="dxa"/>
        <w:tblInd w:w="-98" w:type="dxa"/>
        <w:tblLook w:val="01E0" w:firstRow="1" w:lastRow="1" w:firstColumn="1" w:lastColumn="1" w:noHBand="0" w:noVBand="0"/>
      </w:tblPr>
      <w:tblGrid>
        <w:gridCol w:w="542"/>
        <w:gridCol w:w="8623"/>
      </w:tblGrid>
      <w:tr w:rsidR="004D05DC" w:rsidRPr="00002CFA">
        <w:tc>
          <w:tcPr>
            <w:tcW w:w="542" w:type="dxa"/>
          </w:tcPr>
          <w:p w:rsidR="004D05DC" w:rsidRPr="00002CFA" w:rsidRDefault="004D05DC">
            <w:pPr>
              <w:pStyle w:val="2"/>
              <w:numPr>
                <w:ilvl w:val="0"/>
                <w:numId w:val="42"/>
              </w:numPr>
              <w:spacing w:beforeLines="50" w:before="120"/>
            </w:pPr>
          </w:p>
        </w:tc>
        <w:tc>
          <w:tcPr>
            <w:tcW w:w="8623" w:type="dxa"/>
          </w:tcPr>
          <w:p w:rsidR="004D05DC" w:rsidRPr="00002CFA" w:rsidRDefault="000659F9">
            <w:pPr>
              <w:spacing w:beforeLines="50" w:before="120" w:afterLines="50" w:after="120"/>
              <w:outlineLvl w:val="8"/>
            </w:pPr>
            <w:r w:rsidRPr="00002CFA">
              <w:rPr>
                <w:rFonts w:hint="eastAsia"/>
              </w:rPr>
              <w:t>飛騨高山</w:t>
            </w:r>
            <w:r w:rsidR="004D05DC" w:rsidRPr="00002CFA">
              <w:rPr>
                <w:rFonts w:hint="eastAsia"/>
              </w:rPr>
              <w:t>キャンプ場の施設・設備（使用料有料）</w:t>
            </w:r>
          </w:p>
        </w:tc>
      </w:tr>
    </w:tbl>
    <w:p w:rsidR="004D05DC" w:rsidRPr="00002CFA" w:rsidRDefault="004D05DC">
      <w:pPr>
        <w:ind w:leftChars="294" w:left="617"/>
        <w:outlineLvl w:val="8"/>
        <w:rPr>
          <w:sz w:val="20"/>
          <w:szCs w:val="20"/>
        </w:rPr>
      </w:pPr>
      <w:r w:rsidRPr="00002CFA">
        <w:rPr>
          <w:rFonts w:hint="eastAsia"/>
          <w:sz w:val="20"/>
          <w:szCs w:val="20"/>
        </w:rPr>
        <w:t>管理事務所</w:t>
      </w:r>
    </w:p>
    <w:p w:rsidR="004D05DC" w:rsidRPr="00002CFA" w:rsidRDefault="004D05DC">
      <w:pPr>
        <w:ind w:leftChars="294" w:left="617"/>
        <w:outlineLvl w:val="8"/>
        <w:rPr>
          <w:sz w:val="20"/>
          <w:szCs w:val="20"/>
        </w:rPr>
        <w:sectPr w:rsidR="004D05DC" w:rsidRPr="00002CFA" w:rsidSect="00A9136D">
          <w:type w:val="continuous"/>
          <w:pgSz w:w="12240" w:h="15840" w:code="1"/>
          <w:pgMar w:top="1134" w:right="1701" w:bottom="1134" w:left="1701" w:header="720" w:footer="720" w:gutter="0"/>
          <w:cols w:space="720"/>
          <w:noEndnote/>
        </w:sectPr>
      </w:pPr>
    </w:p>
    <w:p w:rsidR="004D05DC" w:rsidRPr="00002CFA" w:rsidRDefault="004D05DC">
      <w:pPr>
        <w:ind w:leftChars="294" w:left="617"/>
        <w:outlineLvl w:val="8"/>
        <w:rPr>
          <w:sz w:val="20"/>
          <w:szCs w:val="20"/>
        </w:rPr>
      </w:pPr>
      <w:r w:rsidRPr="00002CFA">
        <w:rPr>
          <w:rFonts w:hint="eastAsia"/>
          <w:sz w:val="20"/>
          <w:szCs w:val="20"/>
        </w:rPr>
        <w:t>バンガロー</w:t>
      </w:r>
      <w:r w:rsidRPr="00002CFA">
        <w:rPr>
          <w:rFonts w:hint="eastAsia"/>
          <w:sz w:val="20"/>
          <w:szCs w:val="20"/>
        </w:rPr>
        <w:tab/>
      </w:r>
      <w:r w:rsidRPr="00002CFA">
        <w:rPr>
          <w:rFonts w:hint="eastAsia"/>
          <w:sz w:val="20"/>
          <w:szCs w:val="20"/>
        </w:rPr>
        <w:tab/>
      </w:r>
      <w:r w:rsidRPr="00002CFA">
        <w:rPr>
          <w:rFonts w:hint="eastAsia"/>
          <w:sz w:val="20"/>
          <w:szCs w:val="20"/>
        </w:rPr>
        <w:tab/>
        <w:t>11棟</w:t>
      </w:r>
    </w:p>
    <w:p w:rsidR="004D05DC" w:rsidRPr="00002CFA" w:rsidRDefault="004D05DC">
      <w:pPr>
        <w:ind w:leftChars="294" w:left="617"/>
        <w:outlineLvl w:val="8"/>
        <w:rPr>
          <w:sz w:val="20"/>
          <w:szCs w:val="20"/>
        </w:rPr>
      </w:pPr>
      <w:r w:rsidRPr="00002CFA">
        <w:rPr>
          <w:rFonts w:hint="eastAsia"/>
          <w:sz w:val="20"/>
          <w:szCs w:val="20"/>
        </w:rPr>
        <w:t>炊事棟</w:t>
      </w:r>
      <w:r w:rsidR="00002CFA">
        <w:rPr>
          <w:rFonts w:hint="eastAsia"/>
          <w:sz w:val="20"/>
          <w:szCs w:val="20"/>
        </w:rPr>
        <w:tab/>
      </w:r>
      <w:r w:rsidR="00002CFA">
        <w:rPr>
          <w:rFonts w:hint="eastAsia"/>
          <w:sz w:val="20"/>
          <w:szCs w:val="20"/>
        </w:rPr>
        <w:tab/>
      </w:r>
      <w:r w:rsidR="00002CFA">
        <w:rPr>
          <w:rFonts w:hint="eastAsia"/>
          <w:sz w:val="20"/>
          <w:szCs w:val="20"/>
        </w:rPr>
        <w:tab/>
        <w:t xml:space="preserve"> 5</w:t>
      </w:r>
      <w:r w:rsidRPr="00002CFA">
        <w:rPr>
          <w:rFonts w:hint="eastAsia"/>
          <w:sz w:val="20"/>
          <w:szCs w:val="20"/>
        </w:rPr>
        <w:t>棟</w:t>
      </w:r>
      <w:r w:rsidRPr="00002CFA">
        <w:rPr>
          <w:rFonts w:hint="eastAsia"/>
          <w:sz w:val="20"/>
          <w:szCs w:val="20"/>
        </w:rPr>
        <w:br/>
        <w:t>トイレ・コインシャワー</w:t>
      </w:r>
    </w:p>
    <w:p w:rsidR="004D05DC" w:rsidRPr="00002CFA" w:rsidRDefault="004D05DC">
      <w:pPr>
        <w:ind w:leftChars="294" w:left="617"/>
        <w:outlineLvl w:val="8"/>
        <w:rPr>
          <w:sz w:val="20"/>
          <w:szCs w:val="20"/>
        </w:rPr>
      </w:pPr>
      <w:r w:rsidRPr="00002CFA">
        <w:rPr>
          <w:rFonts w:hint="eastAsia"/>
          <w:sz w:val="20"/>
          <w:szCs w:val="20"/>
        </w:rPr>
        <w:t>炊事用具</w:t>
      </w:r>
      <w:r w:rsidRPr="00002CFA">
        <w:rPr>
          <w:rFonts w:hint="eastAsia"/>
          <w:sz w:val="20"/>
          <w:szCs w:val="20"/>
        </w:rPr>
        <w:tab/>
        <w:t>40セット（約400人分）</w:t>
      </w:r>
    </w:p>
    <w:p w:rsidR="004D05DC" w:rsidRPr="00002CFA" w:rsidRDefault="004D6042">
      <w:pPr>
        <w:outlineLvl w:val="8"/>
        <w:rPr>
          <w:sz w:val="20"/>
          <w:szCs w:val="20"/>
        </w:rPr>
      </w:pPr>
      <w:r w:rsidRPr="00002CFA">
        <w:rPr>
          <w:rFonts w:hint="eastAsia"/>
          <w:sz w:val="20"/>
          <w:szCs w:val="20"/>
        </w:rPr>
        <w:t>貸出しテント</w:t>
      </w:r>
      <w:r w:rsidR="004D05DC" w:rsidRPr="00002CFA">
        <w:rPr>
          <w:rFonts w:hint="eastAsia"/>
          <w:sz w:val="20"/>
          <w:szCs w:val="20"/>
        </w:rPr>
        <w:tab/>
        <w:t>（</w:t>
      </w:r>
      <w:r w:rsidRPr="00002CFA">
        <w:rPr>
          <w:rFonts w:hint="eastAsia"/>
          <w:sz w:val="20"/>
          <w:szCs w:val="20"/>
        </w:rPr>
        <w:t>4</w:t>
      </w:r>
      <w:r w:rsidR="004D05DC" w:rsidRPr="00002CFA">
        <w:rPr>
          <w:rFonts w:hint="eastAsia"/>
          <w:sz w:val="20"/>
          <w:szCs w:val="20"/>
        </w:rPr>
        <w:t>人用）</w:t>
      </w:r>
      <w:r w:rsidR="004D05DC" w:rsidRPr="00002CFA">
        <w:rPr>
          <w:rFonts w:hint="eastAsia"/>
          <w:sz w:val="20"/>
          <w:szCs w:val="20"/>
        </w:rPr>
        <w:tab/>
      </w:r>
      <w:r w:rsidRPr="00002CFA">
        <w:rPr>
          <w:rFonts w:hint="eastAsia"/>
          <w:sz w:val="20"/>
          <w:szCs w:val="20"/>
        </w:rPr>
        <w:t>10</w:t>
      </w:r>
      <w:r w:rsidR="004D05DC" w:rsidRPr="00002CFA">
        <w:rPr>
          <w:rFonts w:hint="eastAsia"/>
          <w:sz w:val="20"/>
          <w:szCs w:val="20"/>
        </w:rPr>
        <w:t>張</w:t>
      </w:r>
    </w:p>
    <w:p w:rsidR="006B41D2" w:rsidRPr="00002CFA" w:rsidRDefault="004D6042" w:rsidP="004D6042">
      <w:pPr>
        <w:ind w:left="840" w:firstLine="840"/>
        <w:outlineLvl w:val="8"/>
        <w:rPr>
          <w:sz w:val="20"/>
          <w:szCs w:val="20"/>
        </w:rPr>
      </w:pPr>
      <w:r w:rsidRPr="00002CFA">
        <w:rPr>
          <w:rFonts w:hint="eastAsia"/>
          <w:sz w:val="20"/>
          <w:szCs w:val="20"/>
        </w:rPr>
        <w:t>（5人用）</w:t>
      </w:r>
      <w:r w:rsidRPr="00002CFA">
        <w:rPr>
          <w:rFonts w:hint="eastAsia"/>
          <w:sz w:val="20"/>
          <w:szCs w:val="20"/>
        </w:rPr>
        <w:tab/>
        <w:t>15張</w:t>
      </w:r>
    </w:p>
    <w:p w:rsidR="004D05DC" w:rsidRPr="00002CFA" w:rsidRDefault="004D05DC" w:rsidP="004D6042">
      <w:pPr>
        <w:ind w:left="840" w:firstLineChars="420" w:firstLine="840"/>
        <w:outlineLvl w:val="8"/>
        <w:rPr>
          <w:sz w:val="20"/>
          <w:szCs w:val="20"/>
        </w:rPr>
      </w:pPr>
      <w:r w:rsidRPr="00002CFA">
        <w:rPr>
          <w:rFonts w:hint="eastAsia"/>
          <w:sz w:val="20"/>
          <w:szCs w:val="20"/>
        </w:rPr>
        <w:t>（</w:t>
      </w:r>
      <w:r w:rsidR="006B41D2" w:rsidRPr="00002CFA">
        <w:rPr>
          <w:rFonts w:hint="eastAsia"/>
          <w:sz w:val="20"/>
          <w:szCs w:val="20"/>
        </w:rPr>
        <w:t>6</w:t>
      </w:r>
      <w:r w:rsidRPr="00002CFA">
        <w:rPr>
          <w:rFonts w:hint="eastAsia"/>
          <w:sz w:val="20"/>
          <w:szCs w:val="20"/>
        </w:rPr>
        <w:t>人用）</w:t>
      </w:r>
      <w:r w:rsidRPr="00002CFA">
        <w:rPr>
          <w:rFonts w:hint="eastAsia"/>
          <w:sz w:val="20"/>
          <w:szCs w:val="20"/>
        </w:rPr>
        <w:tab/>
      </w:r>
      <w:r w:rsidR="004D6042" w:rsidRPr="00002CFA">
        <w:rPr>
          <w:rFonts w:hint="eastAsia"/>
          <w:sz w:val="20"/>
          <w:szCs w:val="20"/>
        </w:rPr>
        <w:t>30</w:t>
      </w:r>
      <w:r w:rsidRPr="00002CFA">
        <w:rPr>
          <w:rFonts w:hint="eastAsia"/>
          <w:sz w:val="20"/>
          <w:szCs w:val="20"/>
        </w:rPr>
        <w:t>張</w:t>
      </w:r>
    </w:p>
    <w:p w:rsidR="004D05DC" w:rsidRPr="00002CFA" w:rsidRDefault="004D05DC">
      <w:pPr>
        <w:outlineLvl w:val="8"/>
        <w:rPr>
          <w:sz w:val="20"/>
          <w:szCs w:val="20"/>
        </w:rPr>
        <w:sectPr w:rsidR="004D05DC" w:rsidRPr="00002CFA" w:rsidSect="00A9136D">
          <w:type w:val="continuous"/>
          <w:pgSz w:w="12240" w:h="15840" w:code="1"/>
          <w:pgMar w:top="1134" w:right="1701" w:bottom="1134" w:left="1701" w:header="720" w:footer="720" w:gutter="0"/>
          <w:cols w:num="2" w:space="425"/>
          <w:noEndnote/>
        </w:sectPr>
      </w:pPr>
      <w:r w:rsidRPr="00002CFA">
        <w:rPr>
          <w:rFonts w:hint="eastAsia"/>
          <w:sz w:val="20"/>
          <w:szCs w:val="20"/>
        </w:rPr>
        <w:t>寝具</w:t>
      </w:r>
      <w:r w:rsidRPr="00002CFA">
        <w:rPr>
          <w:rFonts w:hint="eastAsia"/>
          <w:sz w:val="20"/>
          <w:szCs w:val="20"/>
        </w:rPr>
        <w:tab/>
      </w:r>
      <w:r w:rsidRPr="00002CFA">
        <w:rPr>
          <w:rFonts w:hint="eastAsia"/>
          <w:sz w:val="20"/>
          <w:szCs w:val="20"/>
        </w:rPr>
        <w:tab/>
      </w:r>
      <w:r w:rsidRPr="00002CFA">
        <w:rPr>
          <w:rFonts w:hint="eastAsia"/>
          <w:sz w:val="20"/>
          <w:szCs w:val="20"/>
        </w:rPr>
        <w:tab/>
      </w:r>
      <w:r w:rsidRPr="00002CFA">
        <w:rPr>
          <w:rFonts w:hint="eastAsia"/>
          <w:sz w:val="20"/>
          <w:szCs w:val="20"/>
        </w:rPr>
        <w:tab/>
        <w:t>毛布</w:t>
      </w:r>
    </w:p>
    <w:p w:rsidR="004D05DC" w:rsidRDefault="004D05DC">
      <w:pPr>
        <w:rPr>
          <w:sz w:val="24"/>
          <w:szCs w:val="24"/>
        </w:rPr>
      </w:pPr>
      <w:r w:rsidRPr="005F5FD2">
        <w:rPr>
          <w:strike/>
          <w:color w:val="FF0000"/>
        </w:rPr>
        <w:br w:type="page"/>
      </w:r>
      <w:r>
        <w:rPr>
          <w:rFonts w:hint="eastAsia"/>
          <w:sz w:val="24"/>
          <w:szCs w:val="24"/>
        </w:rPr>
        <w:lastRenderedPageBreak/>
        <w:t>活動プログラム別の実施可能期間</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164"/>
        <w:gridCol w:w="237"/>
        <w:gridCol w:w="9"/>
        <w:gridCol w:w="229"/>
        <w:gridCol w:w="20"/>
        <w:gridCol w:w="216"/>
        <w:gridCol w:w="11"/>
        <w:gridCol w:w="225"/>
        <w:gridCol w:w="14"/>
        <w:gridCol w:w="399"/>
        <w:gridCol w:w="14"/>
        <w:gridCol w:w="395"/>
        <w:gridCol w:w="14"/>
        <w:gridCol w:w="395"/>
        <w:gridCol w:w="14"/>
        <w:gridCol w:w="395"/>
        <w:gridCol w:w="16"/>
        <w:gridCol w:w="220"/>
        <w:gridCol w:w="7"/>
        <w:gridCol w:w="229"/>
        <w:gridCol w:w="14"/>
        <w:gridCol w:w="236"/>
        <w:gridCol w:w="212"/>
        <w:gridCol w:w="14"/>
        <w:gridCol w:w="12"/>
        <w:gridCol w:w="214"/>
        <w:gridCol w:w="231"/>
        <w:gridCol w:w="10"/>
        <w:gridCol w:w="9"/>
        <w:gridCol w:w="376"/>
        <w:gridCol w:w="19"/>
        <w:gridCol w:w="9"/>
        <w:gridCol w:w="401"/>
        <w:gridCol w:w="9"/>
        <w:gridCol w:w="414"/>
      </w:tblGrid>
      <w:tr w:rsidR="007762B8">
        <w:trPr>
          <w:trHeight w:val="413"/>
        </w:trPr>
        <w:tc>
          <w:tcPr>
            <w:tcW w:w="3687" w:type="dxa"/>
            <w:gridSpan w:val="2"/>
            <w:tcBorders>
              <w:tl2br w:val="single" w:sz="4" w:space="0" w:color="auto"/>
            </w:tcBorders>
          </w:tcPr>
          <w:p w:rsidR="007762B8" w:rsidRDefault="007762B8" w:rsidP="00D5621C">
            <w:pPr>
              <w:ind w:firstLineChars="1366" w:firstLine="2869"/>
            </w:pPr>
            <w:r>
              <w:rPr>
                <w:rFonts w:hint="eastAsia"/>
              </w:rPr>
              <w:t>月</w:t>
            </w:r>
          </w:p>
          <w:p w:rsidR="007762B8" w:rsidRDefault="007762B8" w:rsidP="00D5621C">
            <w:r>
              <w:rPr>
                <w:rFonts w:hint="eastAsia"/>
              </w:rPr>
              <w:t>活動</w:t>
            </w:r>
          </w:p>
        </w:tc>
        <w:tc>
          <w:tcPr>
            <w:tcW w:w="475" w:type="dxa"/>
            <w:gridSpan w:val="3"/>
            <w:tcBorders>
              <w:bottom w:val="single" w:sz="4" w:space="0" w:color="auto"/>
            </w:tcBorders>
            <w:vAlign w:val="center"/>
          </w:tcPr>
          <w:p w:rsidR="007762B8" w:rsidRDefault="007762B8" w:rsidP="00D5621C">
            <w:pPr>
              <w:pStyle w:val="a9"/>
              <w:rPr>
                <w:szCs w:val="21"/>
              </w:rPr>
            </w:pPr>
            <w:r>
              <w:rPr>
                <w:rFonts w:hint="eastAsia"/>
                <w:szCs w:val="21"/>
              </w:rPr>
              <w:t>4</w:t>
            </w:r>
          </w:p>
        </w:tc>
        <w:tc>
          <w:tcPr>
            <w:tcW w:w="472" w:type="dxa"/>
            <w:gridSpan w:val="4"/>
            <w:tcBorders>
              <w:bottom w:val="single" w:sz="4" w:space="0" w:color="auto"/>
            </w:tcBorders>
            <w:vAlign w:val="center"/>
          </w:tcPr>
          <w:p w:rsidR="007762B8" w:rsidRDefault="007762B8" w:rsidP="00D5621C">
            <w:pPr>
              <w:pStyle w:val="a9"/>
              <w:rPr>
                <w:szCs w:val="21"/>
              </w:rPr>
            </w:pPr>
            <w:r>
              <w:rPr>
                <w:rFonts w:hint="eastAsia"/>
                <w:szCs w:val="21"/>
              </w:rPr>
              <w:t>5</w:t>
            </w:r>
          </w:p>
        </w:tc>
        <w:tc>
          <w:tcPr>
            <w:tcW w:w="413" w:type="dxa"/>
            <w:gridSpan w:val="2"/>
            <w:tcBorders>
              <w:bottom w:val="single" w:sz="4" w:space="0" w:color="auto"/>
            </w:tcBorders>
            <w:vAlign w:val="center"/>
          </w:tcPr>
          <w:p w:rsidR="007762B8" w:rsidRDefault="007762B8" w:rsidP="00D5621C">
            <w:pPr>
              <w:pStyle w:val="a9"/>
              <w:rPr>
                <w:szCs w:val="21"/>
              </w:rPr>
            </w:pPr>
            <w:r>
              <w:rPr>
                <w:rFonts w:hint="eastAsia"/>
                <w:szCs w:val="21"/>
              </w:rPr>
              <w:t>6</w:t>
            </w:r>
          </w:p>
        </w:tc>
        <w:tc>
          <w:tcPr>
            <w:tcW w:w="409" w:type="dxa"/>
            <w:gridSpan w:val="2"/>
            <w:tcBorders>
              <w:bottom w:val="single" w:sz="4" w:space="0" w:color="auto"/>
            </w:tcBorders>
            <w:vAlign w:val="center"/>
          </w:tcPr>
          <w:p w:rsidR="007762B8" w:rsidRDefault="007762B8" w:rsidP="00D5621C">
            <w:pPr>
              <w:pStyle w:val="a9"/>
              <w:rPr>
                <w:szCs w:val="21"/>
              </w:rPr>
            </w:pPr>
            <w:r>
              <w:rPr>
                <w:rFonts w:hint="eastAsia"/>
                <w:szCs w:val="21"/>
              </w:rPr>
              <w:t>7</w:t>
            </w:r>
          </w:p>
        </w:tc>
        <w:tc>
          <w:tcPr>
            <w:tcW w:w="409" w:type="dxa"/>
            <w:gridSpan w:val="2"/>
            <w:tcBorders>
              <w:bottom w:val="single" w:sz="4" w:space="0" w:color="auto"/>
            </w:tcBorders>
            <w:vAlign w:val="center"/>
          </w:tcPr>
          <w:p w:rsidR="007762B8" w:rsidRDefault="007762B8" w:rsidP="00D5621C">
            <w:pPr>
              <w:pStyle w:val="a9"/>
              <w:rPr>
                <w:szCs w:val="21"/>
              </w:rPr>
            </w:pPr>
            <w:r>
              <w:rPr>
                <w:rFonts w:hint="eastAsia"/>
                <w:szCs w:val="21"/>
              </w:rPr>
              <w:t>8</w:t>
            </w:r>
          </w:p>
        </w:tc>
        <w:tc>
          <w:tcPr>
            <w:tcW w:w="409" w:type="dxa"/>
            <w:gridSpan w:val="2"/>
            <w:tcBorders>
              <w:bottom w:val="single" w:sz="4" w:space="0" w:color="auto"/>
            </w:tcBorders>
            <w:vAlign w:val="center"/>
          </w:tcPr>
          <w:p w:rsidR="007762B8" w:rsidRDefault="007762B8" w:rsidP="00D5621C">
            <w:pPr>
              <w:pStyle w:val="a9"/>
              <w:rPr>
                <w:szCs w:val="21"/>
              </w:rPr>
            </w:pPr>
            <w:r>
              <w:rPr>
                <w:rFonts w:hint="eastAsia"/>
                <w:szCs w:val="21"/>
              </w:rPr>
              <w:t>9</w:t>
            </w:r>
          </w:p>
        </w:tc>
        <w:tc>
          <w:tcPr>
            <w:tcW w:w="486" w:type="dxa"/>
            <w:gridSpan w:val="5"/>
            <w:tcBorders>
              <w:bottom w:val="single" w:sz="4" w:space="0" w:color="auto"/>
            </w:tcBorders>
            <w:vAlign w:val="center"/>
          </w:tcPr>
          <w:p w:rsidR="007762B8" w:rsidRDefault="007762B8" w:rsidP="00D5621C">
            <w:pPr>
              <w:pStyle w:val="a9"/>
              <w:rPr>
                <w:szCs w:val="21"/>
              </w:rPr>
            </w:pPr>
            <w:r>
              <w:rPr>
                <w:rFonts w:hint="eastAsia"/>
                <w:szCs w:val="21"/>
              </w:rPr>
              <w:t>10</w:t>
            </w:r>
          </w:p>
        </w:tc>
        <w:tc>
          <w:tcPr>
            <w:tcW w:w="474" w:type="dxa"/>
            <w:gridSpan w:val="4"/>
            <w:tcBorders>
              <w:bottom w:val="single" w:sz="4" w:space="0" w:color="auto"/>
            </w:tcBorders>
            <w:vAlign w:val="center"/>
          </w:tcPr>
          <w:p w:rsidR="007762B8" w:rsidRDefault="007762B8" w:rsidP="00D5621C">
            <w:pPr>
              <w:pStyle w:val="a9"/>
              <w:rPr>
                <w:szCs w:val="21"/>
              </w:rPr>
            </w:pPr>
            <w:r>
              <w:rPr>
                <w:rFonts w:hint="eastAsia"/>
                <w:szCs w:val="21"/>
              </w:rPr>
              <w:t>11</w:t>
            </w:r>
          </w:p>
        </w:tc>
        <w:tc>
          <w:tcPr>
            <w:tcW w:w="455" w:type="dxa"/>
            <w:gridSpan w:val="3"/>
            <w:tcBorders>
              <w:bottom w:val="single" w:sz="4" w:space="0" w:color="auto"/>
            </w:tcBorders>
            <w:vAlign w:val="center"/>
          </w:tcPr>
          <w:p w:rsidR="007762B8" w:rsidRDefault="007762B8" w:rsidP="00D5621C">
            <w:pPr>
              <w:pStyle w:val="a9"/>
              <w:rPr>
                <w:szCs w:val="21"/>
              </w:rPr>
            </w:pPr>
            <w:r>
              <w:rPr>
                <w:rFonts w:hint="eastAsia"/>
                <w:szCs w:val="21"/>
              </w:rPr>
              <w:t>12</w:t>
            </w:r>
          </w:p>
        </w:tc>
        <w:tc>
          <w:tcPr>
            <w:tcW w:w="404" w:type="dxa"/>
            <w:gridSpan w:val="3"/>
            <w:tcBorders>
              <w:bottom w:val="single" w:sz="4" w:space="0" w:color="auto"/>
            </w:tcBorders>
            <w:vAlign w:val="center"/>
          </w:tcPr>
          <w:p w:rsidR="007762B8" w:rsidRDefault="007762B8" w:rsidP="00D5621C">
            <w:pPr>
              <w:pStyle w:val="a9"/>
              <w:rPr>
                <w:szCs w:val="21"/>
              </w:rPr>
            </w:pPr>
            <w:r>
              <w:rPr>
                <w:rFonts w:hint="eastAsia"/>
                <w:szCs w:val="21"/>
              </w:rPr>
              <w:t>1</w:t>
            </w:r>
          </w:p>
        </w:tc>
        <w:tc>
          <w:tcPr>
            <w:tcW w:w="410" w:type="dxa"/>
            <w:gridSpan w:val="2"/>
            <w:tcBorders>
              <w:bottom w:val="single" w:sz="4" w:space="0" w:color="auto"/>
            </w:tcBorders>
            <w:vAlign w:val="center"/>
          </w:tcPr>
          <w:p w:rsidR="007762B8" w:rsidRDefault="007762B8" w:rsidP="00D5621C">
            <w:pPr>
              <w:pStyle w:val="a9"/>
              <w:rPr>
                <w:szCs w:val="21"/>
              </w:rPr>
            </w:pPr>
            <w:r>
              <w:rPr>
                <w:rFonts w:hint="eastAsia"/>
                <w:szCs w:val="21"/>
              </w:rPr>
              <w:t>2</w:t>
            </w:r>
          </w:p>
        </w:tc>
        <w:tc>
          <w:tcPr>
            <w:tcW w:w="423" w:type="dxa"/>
            <w:gridSpan w:val="2"/>
            <w:tcBorders>
              <w:bottom w:val="single" w:sz="4" w:space="0" w:color="auto"/>
            </w:tcBorders>
            <w:vAlign w:val="center"/>
          </w:tcPr>
          <w:p w:rsidR="007762B8" w:rsidRDefault="007762B8" w:rsidP="00D5621C">
            <w:pPr>
              <w:pStyle w:val="a9"/>
              <w:rPr>
                <w:szCs w:val="21"/>
              </w:rPr>
            </w:pPr>
            <w:r>
              <w:rPr>
                <w:rFonts w:hint="eastAsia"/>
                <w:szCs w:val="21"/>
              </w:rPr>
              <w:t>3</w:t>
            </w:r>
          </w:p>
        </w:tc>
      </w:tr>
      <w:tr w:rsidR="007762B8">
        <w:trPr>
          <w:cantSplit/>
          <w:trHeight w:val="25"/>
        </w:trPr>
        <w:tc>
          <w:tcPr>
            <w:tcW w:w="523" w:type="dxa"/>
            <w:vMerge w:val="restart"/>
            <w:textDirection w:val="tbRlV"/>
            <w:vAlign w:val="center"/>
          </w:tcPr>
          <w:p w:rsidR="007762B8" w:rsidRDefault="007762B8" w:rsidP="00D5621C">
            <w:pPr>
              <w:ind w:left="113" w:right="113"/>
              <w:jc w:val="center"/>
            </w:pPr>
            <w:r>
              <w:rPr>
                <w:rFonts w:hint="eastAsia"/>
              </w:rPr>
              <w:t>野外活動</w:t>
            </w:r>
          </w:p>
        </w:tc>
        <w:tc>
          <w:tcPr>
            <w:tcW w:w="3164" w:type="dxa"/>
            <w:vMerge w:val="restart"/>
            <w:vAlign w:val="center"/>
          </w:tcPr>
          <w:p w:rsidR="007762B8" w:rsidRDefault="007762B8" w:rsidP="00D5621C">
            <w:pPr>
              <w:jc w:val="distribute"/>
            </w:pPr>
            <w:r>
              <w:rPr>
                <w:rFonts w:hint="eastAsia"/>
              </w:rPr>
              <w:t>乗鞍岳登山</w:t>
            </w:r>
          </w:p>
        </w:tc>
        <w:tc>
          <w:tcPr>
            <w:tcW w:w="475" w:type="dxa"/>
            <w:gridSpan w:val="3"/>
            <w:tcBorders>
              <w:bottom w:val="nil"/>
              <w:right w:val="nil"/>
            </w:tcBorders>
            <w:vAlign w:val="center"/>
          </w:tcPr>
          <w:p w:rsidR="007762B8" w:rsidRDefault="007762B8" w:rsidP="00D5621C">
            <w:pPr>
              <w:snapToGrid w:val="0"/>
              <w:jc w:val="center"/>
              <w:rPr>
                <w:sz w:val="4"/>
                <w:szCs w:val="4"/>
              </w:rPr>
            </w:pPr>
          </w:p>
        </w:tc>
        <w:tc>
          <w:tcPr>
            <w:tcW w:w="472" w:type="dxa"/>
            <w:gridSpan w:val="4"/>
            <w:tcBorders>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left w:val="nil"/>
              <w:bottom w:val="nil"/>
              <w:right w:val="nil"/>
            </w:tcBorders>
            <w:vAlign w:val="center"/>
          </w:tcPr>
          <w:p w:rsidR="007762B8" w:rsidRDefault="007762B8" w:rsidP="00D5621C">
            <w:pPr>
              <w:snapToGrid w:val="0"/>
              <w:jc w:val="center"/>
              <w:rPr>
                <w:sz w:val="4"/>
                <w:szCs w:val="4"/>
              </w:rPr>
            </w:pPr>
          </w:p>
        </w:tc>
        <w:tc>
          <w:tcPr>
            <w:tcW w:w="455" w:type="dxa"/>
            <w:gridSpan w:val="3"/>
            <w:tcBorders>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left w:val="nil"/>
              <w:bottom w:val="nil"/>
              <w:right w:val="nil"/>
            </w:tcBorders>
            <w:vAlign w:val="center"/>
          </w:tcPr>
          <w:p w:rsidR="007762B8" w:rsidRDefault="007762B8" w:rsidP="00D5621C">
            <w:pPr>
              <w:snapToGrid w:val="0"/>
              <w:jc w:val="center"/>
              <w:rPr>
                <w:sz w:val="4"/>
                <w:szCs w:val="4"/>
              </w:rPr>
            </w:pPr>
          </w:p>
        </w:tc>
        <w:tc>
          <w:tcPr>
            <w:tcW w:w="423" w:type="dxa"/>
            <w:gridSpan w:val="2"/>
            <w:tcBorders>
              <w:left w:val="nil"/>
              <w:bottom w:val="nil"/>
            </w:tcBorders>
            <w:vAlign w:val="center"/>
          </w:tcPr>
          <w:p w:rsidR="007762B8" w:rsidRDefault="007762B8" w:rsidP="00D5621C">
            <w:pPr>
              <w:snapToGrid w:val="0"/>
              <w:jc w:val="center"/>
              <w:rPr>
                <w:sz w:val="4"/>
                <w:szCs w:val="4"/>
              </w:rPr>
            </w:pPr>
          </w:p>
        </w:tc>
      </w:tr>
      <w:tr w:rsidR="007762B8">
        <w:trPr>
          <w:cantSplit/>
          <w:trHeight w:val="33"/>
        </w:trPr>
        <w:tc>
          <w:tcPr>
            <w:tcW w:w="523" w:type="dxa"/>
            <w:vMerge/>
            <w:textDirection w:val="tbRlV"/>
            <w:vAlign w:val="center"/>
          </w:tcPr>
          <w:p w:rsidR="007762B8" w:rsidRDefault="007762B8" w:rsidP="00D5621C">
            <w:pPr>
              <w:ind w:left="113" w:right="113"/>
              <w:jc w:val="center"/>
            </w:pPr>
          </w:p>
        </w:tc>
        <w:tc>
          <w:tcPr>
            <w:tcW w:w="3164" w:type="dxa"/>
            <w:vMerge/>
          </w:tcPr>
          <w:p w:rsidR="007762B8" w:rsidRDefault="007762B8" w:rsidP="00D5621C">
            <w:pPr>
              <w:jc w:val="distribute"/>
            </w:pPr>
          </w:p>
        </w:tc>
        <w:tc>
          <w:tcPr>
            <w:tcW w:w="475" w:type="dxa"/>
            <w:gridSpan w:val="3"/>
            <w:tcBorders>
              <w:top w:val="nil"/>
              <w:bottom w:val="nil"/>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243"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243"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4" w:type="dxa"/>
            <w:gridSpan w:val="4"/>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55" w:type="dxa"/>
            <w:gridSpan w:val="3"/>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bottom w:val="nil"/>
            </w:tcBorders>
          </w:tcPr>
          <w:p w:rsidR="007762B8" w:rsidRDefault="007762B8" w:rsidP="00D5621C">
            <w:pPr>
              <w:jc w:val="distribute"/>
            </w:pPr>
          </w:p>
        </w:tc>
        <w:tc>
          <w:tcPr>
            <w:tcW w:w="475" w:type="dxa"/>
            <w:gridSpan w:val="3"/>
            <w:tcBorders>
              <w:top w:val="nil"/>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丸黒山登山</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nil"/>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55" w:type="dxa"/>
            <w:gridSpan w:val="3"/>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ハイキング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55" w:type="dxa"/>
            <w:gridSpan w:val="3"/>
            <w:tcBorders>
              <w:top w:val="single" w:sz="4" w:space="0" w:color="auto"/>
              <w:left w:val="single" w:sz="4" w:space="0" w:color="auto"/>
              <w:bottom w:val="single" w:sz="4" w:space="0" w:color="auto"/>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10"/>
                <w:szCs w:val="10"/>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10"/>
                <w:szCs w:val="10"/>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オリエンテーリング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55" w:type="dxa"/>
            <w:gridSpan w:val="3"/>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カレーオリエンテーリング</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385"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29"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236"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10"/>
                <w:szCs w:val="10"/>
              </w:rPr>
            </w:pPr>
          </w:p>
        </w:tc>
        <w:tc>
          <w:tcPr>
            <w:tcW w:w="413" w:type="dxa"/>
            <w:gridSpan w:val="2"/>
            <w:tcBorders>
              <w:top w:val="single" w:sz="4" w:space="0" w:color="auto"/>
              <w:left w:val="nil"/>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236" w:type="dxa"/>
            <w:gridSpan w:val="2"/>
            <w:tcBorders>
              <w:top w:val="single" w:sz="4" w:space="0" w:color="auto"/>
              <w:left w:val="dashSmallGap"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62" w:type="dxa"/>
            <w:gridSpan w:val="3"/>
            <w:tcBorders>
              <w:top w:val="nil"/>
              <w:left w:val="nil"/>
              <w:bottom w:val="nil"/>
              <w:right w:val="nil"/>
            </w:tcBorders>
            <w:vAlign w:val="center"/>
          </w:tcPr>
          <w:p w:rsidR="007762B8" w:rsidRDefault="007762B8" w:rsidP="00D5621C">
            <w:pPr>
              <w:snapToGrid w:val="0"/>
              <w:jc w:val="center"/>
              <w:rPr>
                <w:sz w:val="10"/>
                <w:szCs w:val="10"/>
              </w:rPr>
            </w:pPr>
          </w:p>
        </w:tc>
        <w:tc>
          <w:tcPr>
            <w:tcW w:w="481" w:type="dxa"/>
            <w:gridSpan w:val="5"/>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385" w:type="dxa"/>
            <w:gridSpan w:val="2"/>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29" w:type="dxa"/>
            <w:gridSpan w:val="3"/>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385"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29"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Pr="00B4625A" w:rsidRDefault="007762B8" w:rsidP="00D5621C">
            <w:pPr>
              <w:jc w:val="distribute"/>
              <w:rPr>
                <w:highlight w:val="yellow"/>
              </w:rPr>
            </w:pPr>
            <w:r w:rsidRPr="00740793">
              <w:rPr>
                <w:rFonts w:hint="eastAsia"/>
              </w:rPr>
              <w:t>野外炊</w:t>
            </w:r>
            <w:r w:rsidR="00B4625A" w:rsidRPr="00740793">
              <w:rPr>
                <w:rFonts w:hint="eastAsia"/>
              </w:rPr>
              <w:t>事</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236"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10"/>
                <w:szCs w:val="10"/>
              </w:rPr>
            </w:pPr>
          </w:p>
        </w:tc>
        <w:tc>
          <w:tcPr>
            <w:tcW w:w="413" w:type="dxa"/>
            <w:gridSpan w:val="2"/>
            <w:tcBorders>
              <w:top w:val="single" w:sz="4" w:space="0" w:color="auto"/>
              <w:left w:val="nil"/>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236" w:type="dxa"/>
            <w:gridSpan w:val="2"/>
            <w:tcBorders>
              <w:top w:val="single" w:sz="4" w:space="0" w:color="auto"/>
              <w:left w:val="dashSmallGap"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62" w:type="dxa"/>
            <w:gridSpan w:val="3"/>
            <w:tcBorders>
              <w:top w:val="nil"/>
              <w:left w:val="nil"/>
              <w:bottom w:val="nil"/>
              <w:right w:val="nil"/>
            </w:tcBorders>
            <w:vAlign w:val="center"/>
          </w:tcPr>
          <w:p w:rsidR="007762B8" w:rsidRDefault="007762B8" w:rsidP="00D5621C">
            <w:pPr>
              <w:snapToGrid w:val="0"/>
              <w:jc w:val="center"/>
              <w:rPr>
                <w:sz w:val="10"/>
                <w:szCs w:val="10"/>
              </w:rPr>
            </w:pPr>
          </w:p>
        </w:tc>
        <w:tc>
          <w:tcPr>
            <w:tcW w:w="481" w:type="dxa"/>
            <w:gridSpan w:val="5"/>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自然観察</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nil"/>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スターウォッチング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雪山登山</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37" w:type="dxa"/>
            <w:tcBorders>
              <w:top w:val="single" w:sz="4" w:space="0" w:color="auto"/>
              <w:left w:val="single"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238"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13" w:type="dxa"/>
            <w:gridSpan w:val="2"/>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09" w:type="dxa"/>
            <w:gridSpan w:val="2"/>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09"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09" w:type="dxa"/>
            <w:gridSpan w:val="2"/>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72" w:type="dxa"/>
            <w:gridSpan w:val="4"/>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62" w:type="dxa"/>
            <w:gridSpan w:val="3"/>
            <w:tcBorders>
              <w:top w:val="nil"/>
              <w:left w:val="nil"/>
              <w:bottom w:val="nil"/>
              <w:right w:val="single" w:sz="4" w:space="0" w:color="auto"/>
            </w:tcBorders>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04"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val="restart"/>
            <w:textDirection w:val="tbRlV"/>
            <w:vAlign w:val="center"/>
          </w:tcPr>
          <w:p w:rsidR="007762B8" w:rsidRDefault="007762B8" w:rsidP="00D5621C">
            <w:pPr>
              <w:ind w:left="113" w:right="113"/>
              <w:jc w:val="center"/>
            </w:pPr>
            <w:r>
              <w:rPr>
                <w:rFonts w:hint="eastAsia"/>
              </w:rPr>
              <w:t>レクリエーション</w:t>
            </w:r>
          </w:p>
        </w:tc>
        <w:tc>
          <w:tcPr>
            <w:tcW w:w="3164" w:type="dxa"/>
            <w:vMerge w:val="restart"/>
            <w:tcBorders>
              <w:right w:val="single" w:sz="4" w:space="0" w:color="auto"/>
            </w:tcBorders>
          </w:tcPr>
          <w:p w:rsidR="007762B8" w:rsidRDefault="007762B8" w:rsidP="00D5621C">
            <w:pPr>
              <w:jc w:val="distribute"/>
            </w:pPr>
            <w:r>
              <w:rPr>
                <w:rFonts w:hint="eastAsia"/>
              </w:rPr>
              <w:t>室内レクリエーション</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rPr>
                <w:sz w:val="10"/>
                <w:szCs w:val="10"/>
              </w:rPr>
            </w:pPr>
          </w:p>
        </w:tc>
        <w:tc>
          <w:tcPr>
            <w:tcW w:w="3164" w:type="dxa"/>
            <w:vMerge/>
            <w:tcBorders>
              <w:right w:val="single" w:sz="4" w:space="0" w:color="auto"/>
            </w:tcBorders>
          </w:tcPr>
          <w:p w:rsidR="007762B8" w:rsidRDefault="007762B8" w:rsidP="00D5621C">
            <w:pPr>
              <w:jc w:val="distribute"/>
              <w:rPr>
                <w:sz w:val="10"/>
                <w:szCs w:val="10"/>
              </w:rPr>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キャンプファイヤー</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46"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6"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1"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0" w:type="dxa"/>
            <w:gridSpan w:val="4"/>
            <w:tcBorders>
              <w:top w:val="single" w:sz="4" w:space="0" w:color="auto"/>
              <w:left w:val="dashSmallGap"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6"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14" w:type="dxa"/>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グラウンド・ゴルフ</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37" w:type="dxa"/>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481"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ディスクスローイング</w:t>
            </w:r>
            <w:r w:rsidR="00246737">
              <w:rPr>
                <w:rFonts w:hint="eastAsia"/>
              </w:rPr>
              <w:t>・</w:t>
            </w:r>
            <w:r>
              <w:rPr>
                <w:rFonts w:hint="eastAsia"/>
              </w:rPr>
              <w:t>ゴルフ</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37" w:type="dxa"/>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481"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ソフトミニバレーボール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綱引き</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集団なわとび</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14"/>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58"/>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49"/>
        </w:trPr>
        <w:tc>
          <w:tcPr>
            <w:tcW w:w="523" w:type="dxa"/>
            <w:vMerge/>
            <w:textDirection w:val="tbRlV"/>
            <w:vAlign w:val="center"/>
          </w:tcPr>
          <w:p w:rsidR="007762B8" w:rsidRDefault="007762B8" w:rsidP="00D5621C">
            <w:pPr>
              <w:snapToGrid w:val="0"/>
              <w:ind w:left="113" w:right="113"/>
              <w:jc w:val="center"/>
            </w:pPr>
          </w:p>
        </w:tc>
        <w:tc>
          <w:tcPr>
            <w:tcW w:w="3164" w:type="dxa"/>
            <w:vMerge w:val="restart"/>
            <w:tcBorders>
              <w:right w:val="single" w:sz="4" w:space="0" w:color="auto"/>
            </w:tcBorders>
          </w:tcPr>
          <w:p w:rsidR="007762B8" w:rsidRPr="001379FF" w:rsidRDefault="007762B8" w:rsidP="00D5621C">
            <w:pPr>
              <w:snapToGrid w:val="0"/>
              <w:jc w:val="distribute"/>
            </w:pPr>
            <w:r>
              <w:rPr>
                <w:rFonts w:hint="eastAsia"/>
              </w:rPr>
              <w:t>ドッジビー</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15"/>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nil"/>
              <w:bottom w:val="single" w:sz="4" w:space="0" w:color="auto"/>
              <w:right w:val="single" w:sz="4" w:space="0" w:color="auto"/>
            </w:tcBorders>
            <w:shd w:val="solid"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nil"/>
              <w:bottom w:val="single" w:sz="4" w:space="0" w:color="auto"/>
              <w:right w:val="single" w:sz="4" w:space="0" w:color="auto"/>
            </w:tcBorders>
            <w:shd w:val="solid"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val="restart"/>
            <w:tcBorders>
              <w:right w:val="single" w:sz="4" w:space="0" w:color="auto"/>
            </w:tcBorders>
          </w:tcPr>
          <w:p w:rsidR="007762B8" w:rsidRDefault="007762B8" w:rsidP="00D5621C">
            <w:pPr>
              <w:snapToGrid w:val="0"/>
              <w:jc w:val="distribute"/>
            </w:pPr>
            <w:r>
              <w:rPr>
                <w:rFonts w:hint="eastAsia"/>
              </w:rPr>
              <w:t>ペタンク</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28"/>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4" w:type="dxa"/>
            <w:gridSpan w:val="3"/>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shd w:val="clear" w:color="auto" w:fill="000000"/>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val="restart"/>
            <w:tcBorders>
              <w:right w:val="single" w:sz="4" w:space="0" w:color="auto"/>
            </w:tcBorders>
          </w:tcPr>
          <w:p w:rsidR="007762B8" w:rsidRDefault="007762B8" w:rsidP="00D5621C">
            <w:pPr>
              <w:snapToGrid w:val="0"/>
              <w:jc w:val="distribute"/>
            </w:pPr>
            <w:r>
              <w:rPr>
                <w:rFonts w:hint="eastAsia"/>
              </w:rPr>
              <w:t>キンボール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42"/>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4"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shd w:val="solid" w:color="auto" w:fill="000000"/>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restart"/>
            <w:textDirection w:val="tbRlV"/>
            <w:vAlign w:val="center"/>
          </w:tcPr>
          <w:p w:rsidR="007762B8" w:rsidRDefault="007762B8" w:rsidP="00D5621C">
            <w:pPr>
              <w:ind w:left="113" w:right="113"/>
              <w:jc w:val="center"/>
            </w:pPr>
            <w:r>
              <w:rPr>
                <w:rFonts w:hint="eastAsia"/>
              </w:rPr>
              <w:t>スポーツ</w:t>
            </w:r>
          </w:p>
        </w:tc>
        <w:tc>
          <w:tcPr>
            <w:tcW w:w="3164" w:type="dxa"/>
            <w:vMerge w:val="restart"/>
            <w:tcBorders>
              <w:right w:val="single" w:sz="4" w:space="0" w:color="auto"/>
            </w:tcBorders>
          </w:tcPr>
          <w:p w:rsidR="007762B8" w:rsidRDefault="007762B8" w:rsidP="00D5621C">
            <w:pPr>
              <w:jc w:val="distribute"/>
            </w:pPr>
            <w:r>
              <w:rPr>
                <w:rFonts w:hint="eastAsia"/>
              </w:rPr>
              <w:t>バレーボール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バスケットボール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ハンドボール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クライミングウォール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レスリング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E44880"/>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rPr>
                <w:kern w:val="0"/>
              </w:rPr>
            </w:pPr>
          </w:p>
        </w:tc>
        <w:tc>
          <w:tcPr>
            <w:tcW w:w="475" w:type="dxa"/>
            <w:gridSpan w:val="3"/>
            <w:tcBorders>
              <w:top w:val="nil"/>
              <w:left w:val="single" w:sz="4" w:space="0" w:color="auto"/>
              <w:bottom w:val="nil"/>
              <w:right w:val="single" w:sz="4" w:space="0" w:color="auto"/>
            </w:tcBorders>
            <w:vAlign w:val="center"/>
          </w:tcPr>
          <w:p w:rsidR="007762B8" w:rsidRDefault="007762B8" w:rsidP="00D5621C">
            <w:pPr>
              <w:snapToGrid w:val="0"/>
              <w:jc w:val="center"/>
              <w:rPr>
                <w:sz w:val="10"/>
                <w:szCs w:val="10"/>
              </w:rPr>
            </w:pPr>
          </w:p>
        </w:tc>
        <w:tc>
          <w:tcPr>
            <w:tcW w:w="247" w:type="dxa"/>
            <w:gridSpan w:val="3"/>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395" w:type="dxa"/>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90" w:type="dxa"/>
            <w:gridSpan w:val="6"/>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395" w:type="dxa"/>
            <w:gridSpan w:val="2"/>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rPr>
                <w:kern w:val="0"/>
              </w:rPr>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高地トレーニング</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nil"/>
              <w:left w:val="single" w:sz="4" w:space="0" w:color="auto"/>
              <w:bottom w:val="nil"/>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86442C">
        <w:trPr>
          <w:cantSplit/>
          <w:trHeight w:val="37"/>
        </w:trPr>
        <w:tc>
          <w:tcPr>
            <w:tcW w:w="523" w:type="dxa"/>
            <w:vMerge/>
            <w:vAlign w:val="center"/>
          </w:tcPr>
          <w:p w:rsidR="0086442C" w:rsidRDefault="0086442C" w:rsidP="00D5621C">
            <w:pPr>
              <w:jc w:val="center"/>
            </w:pPr>
          </w:p>
        </w:tc>
        <w:tc>
          <w:tcPr>
            <w:tcW w:w="3164" w:type="dxa"/>
            <w:vMerge w:val="restart"/>
            <w:tcBorders>
              <w:right w:val="single" w:sz="4" w:space="0" w:color="auto"/>
            </w:tcBorders>
            <w:vAlign w:val="center"/>
          </w:tcPr>
          <w:p w:rsidR="0086442C" w:rsidRDefault="0086442C" w:rsidP="00554081">
            <w:pPr>
              <w:jc w:val="distribute"/>
            </w:pPr>
            <w:r>
              <w:rPr>
                <w:rFonts w:hint="eastAsia"/>
              </w:rPr>
              <w:t>バドミントン</w:t>
            </w:r>
          </w:p>
        </w:tc>
        <w:tc>
          <w:tcPr>
            <w:tcW w:w="475" w:type="dxa"/>
            <w:gridSpan w:val="3"/>
            <w:tcBorders>
              <w:top w:val="single" w:sz="4" w:space="0" w:color="auto"/>
              <w:left w:val="single" w:sz="4" w:space="0" w:color="auto"/>
              <w:bottom w:val="nil"/>
              <w:right w:val="nil"/>
            </w:tcBorders>
            <w:vAlign w:val="center"/>
          </w:tcPr>
          <w:p w:rsidR="0086442C" w:rsidRDefault="0086442C"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86442C" w:rsidRDefault="0086442C"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86442C" w:rsidRDefault="0086442C"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86442C" w:rsidRDefault="0086442C"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86442C" w:rsidRDefault="0086442C"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86442C" w:rsidRDefault="0086442C"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86442C" w:rsidRDefault="0086442C"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86442C" w:rsidRDefault="0086442C" w:rsidP="00D5621C">
            <w:pPr>
              <w:snapToGrid w:val="0"/>
              <w:jc w:val="center"/>
              <w:rPr>
                <w:sz w:val="4"/>
                <w:szCs w:val="4"/>
              </w:rPr>
            </w:pPr>
          </w:p>
        </w:tc>
      </w:tr>
      <w:tr w:rsidR="0086442C">
        <w:trPr>
          <w:cantSplit/>
          <w:trHeight w:val="37"/>
        </w:trPr>
        <w:tc>
          <w:tcPr>
            <w:tcW w:w="523" w:type="dxa"/>
            <w:vMerge/>
            <w:vAlign w:val="center"/>
          </w:tcPr>
          <w:p w:rsidR="0086442C" w:rsidRDefault="0086442C" w:rsidP="00D5621C">
            <w:pPr>
              <w:jc w:val="center"/>
            </w:pPr>
          </w:p>
        </w:tc>
        <w:tc>
          <w:tcPr>
            <w:tcW w:w="3164" w:type="dxa"/>
            <w:vMerge/>
            <w:tcBorders>
              <w:right w:val="single" w:sz="4" w:space="0" w:color="auto"/>
            </w:tcBorders>
            <w:vAlign w:val="center"/>
          </w:tcPr>
          <w:p w:rsidR="0086442C" w:rsidRDefault="0086442C" w:rsidP="00D5621C">
            <w:pPr>
              <w:jc w:val="distribute"/>
            </w:pPr>
          </w:p>
        </w:tc>
        <w:tc>
          <w:tcPr>
            <w:tcW w:w="475" w:type="dxa"/>
            <w:gridSpan w:val="3"/>
            <w:tcBorders>
              <w:top w:val="nil"/>
              <w:left w:val="single" w:sz="4" w:space="0" w:color="auto"/>
              <w:bottom w:val="nil"/>
              <w:right w:val="nil"/>
            </w:tcBorders>
            <w:shd w:val="clear" w:color="auto" w:fill="000000"/>
            <w:vAlign w:val="center"/>
          </w:tcPr>
          <w:p w:rsidR="0086442C" w:rsidRDefault="0086442C" w:rsidP="00D5621C">
            <w:pPr>
              <w:snapToGrid w:val="0"/>
              <w:jc w:val="center"/>
              <w:rPr>
                <w:sz w:val="10"/>
                <w:szCs w:val="10"/>
              </w:rPr>
            </w:pPr>
          </w:p>
        </w:tc>
        <w:tc>
          <w:tcPr>
            <w:tcW w:w="472" w:type="dxa"/>
            <w:gridSpan w:val="4"/>
            <w:tcBorders>
              <w:top w:val="nil"/>
              <w:left w:val="nil"/>
              <w:bottom w:val="nil"/>
              <w:right w:val="nil"/>
            </w:tcBorders>
            <w:shd w:val="clear" w:color="auto" w:fill="000000"/>
            <w:vAlign w:val="center"/>
          </w:tcPr>
          <w:p w:rsidR="0086442C" w:rsidRDefault="0086442C" w:rsidP="00554081">
            <w:pPr>
              <w:snapToGrid w:val="0"/>
              <w:jc w:val="center"/>
              <w:rPr>
                <w:sz w:val="10"/>
                <w:szCs w:val="10"/>
              </w:rPr>
            </w:pPr>
          </w:p>
        </w:tc>
        <w:tc>
          <w:tcPr>
            <w:tcW w:w="413" w:type="dxa"/>
            <w:gridSpan w:val="2"/>
            <w:tcBorders>
              <w:top w:val="single" w:sz="4" w:space="0" w:color="auto"/>
              <w:left w:val="nil"/>
              <w:bottom w:val="single" w:sz="4" w:space="0" w:color="auto"/>
              <w:right w:val="dashSmallGap" w:sz="4" w:space="0" w:color="auto"/>
            </w:tcBorders>
            <w:shd w:val="clear" w:color="auto" w:fill="000000"/>
            <w:vAlign w:val="center"/>
          </w:tcPr>
          <w:p w:rsidR="0086442C" w:rsidRDefault="0086442C" w:rsidP="00554081">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86442C" w:rsidRDefault="0086442C"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86442C" w:rsidRDefault="0086442C"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86442C" w:rsidRDefault="0086442C" w:rsidP="00D5621C">
            <w:pPr>
              <w:snapToGrid w:val="0"/>
              <w:jc w:val="center"/>
              <w:rPr>
                <w:sz w:val="10"/>
                <w:szCs w:val="10"/>
              </w:rPr>
            </w:pPr>
          </w:p>
        </w:tc>
        <w:tc>
          <w:tcPr>
            <w:tcW w:w="472" w:type="dxa"/>
            <w:gridSpan w:val="4"/>
            <w:tcBorders>
              <w:top w:val="nil"/>
              <w:left w:val="single" w:sz="4" w:space="0" w:color="auto"/>
              <w:bottom w:val="nil"/>
              <w:right w:val="nil"/>
            </w:tcBorders>
            <w:shd w:val="clear" w:color="auto" w:fill="000000"/>
            <w:vAlign w:val="center"/>
          </w:tcPr>
          <w:p w:rsidR="0086442C" w:rsidRDefault="0086442C" w:rsidP="00D5621C">
            <w:pPr>
              <w:snapToGrid w:val="0"/>
              <w:jc w:val="center"/>
              <w:rPr>
                <w:sz w:val="10"/>
                <w:szCs w:val="10"/>
              </w:rPr>
            </w:pPr>
          </w:p>
        </w:tc>
        <w:tc>
          <w:tcPr>
            <w:tcW w:w="462" w:type="dxa"/>
            <w:gridSpan w:val="3"/>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81" w:type="dxa"/>
            <w:gridSpan w:val="5"/>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04" w:type="dxa"/>
            <w:gridSpan w:val="3"/>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10" w:type="dxa"/>
            <w:gridSpan w:val="2"/>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23" w:type="dxa"/>
            <w:gridSpan w:val="2"/>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r>
      <w:tr w:rsidR="0086442C">
        <w:trPr>
          <w:cantSplit/>
          <w:trHeight w:val="37"/>
        </w:trPr>
        <w:tc>
          <w:tcPr>
            <w:tcW w:w="523" w:type="dxa"/>
            <w:vMerge/>
            <w:vAlign w:val="center"/>
          </w:tcPr>
          <w:p w:rsidR="0086442C" w:rsidRDefault="0086442C" w:rsidP="00D5621C">
            <w:pPr>
              <w:jc w:val="center"/>
            </w:pPr>
          </w:p>
        </w:tc>
        <w:tc>
          <w:tcPr>
            <w:tcW w:w="3164" w:type="dxa"/>
            <w:vMerge/>
            <w:tcBorders>
              <w:right w:val="single" w:sz="4" w:space="0" w:color="auto"/>
            </w:tcBorders>
            <w:vAlign w:val="center"/>
          </w:tcPr>
          <w:p w:rsidR="0086442C" w:rsidRDefault="0086442C" w:rsidP="00D5621C">
            <w:pPr>
              <w:jc w:val="distribute"/>
            </w:pPr>
          </w:p>
        </w:tc>
        <w:tc>
          <w:tcPr>
            <w:tcW w:w="475" w:type="dxa"/>
            <w:gridSpan w:val="3"/>
            <w:tcBorders>
              <w:top w:val="nil"/>
              <w:left w:val="single" w:sz="4" w:space="0" w:color="auto"/>
              <w:bottom w:val="single" w:sz="4" w:space="0" w:color="auto"/>
              <w:right w:val="nil"/>
            </w:tcBorders>
            <w:vAlign w:val="center"/>
          </w:tcPr>
          <w:p w:rsidR="0086442C" w:rsidRDefault="0086442C"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86442C" w:rsidRDefault="0086442C"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86442C" w:rsidRDefault="0086442C"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86442C" w:rsidRDefault="0086442C"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86442C" w:rsidRDefault="0086442C" w:rsidP="00D5621C">
            <w:pPr>
              <w:snapToGrid w:val="0"/>
              <w:jc w:val="center"/>
              <w:rPr>
                <w:sz w:val="4"/>
                <w:szCs w:val="4"/>
              </w:rPr>
            </w:pPr>
          </w:p>
        </w:tc>
      </w:tr>
      <w:tr w:rsidR="00A9136D">
        <w:trPr>
          <w:cantSplit/>
          <w:trHeight w:val="37"/>
        </w:trPr>
        <w:tc>
          <w:tcPr>
            <w:tcW w:w="523" w:type="dxa"/>
            <w:vMerge/>
            <w:vAlign w:val="center"/>
          </w:tcPr>
          <w:p w:rsidR="00A9136D" w:rsidRDefault="00A9136D" w:rsidP="00D5621C">
            <w:pPr>
              <w:jc w:val="center"/>
            </w:pPr>
          </w:p>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1227" w:type="dxa"/>
            <w:gridSpan w:val="6"/>
            <w:tcBorders>
              <w:left w:val="dashSmallGap" w:sz="4" w:space="0" w:color="auto"/>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934" w:type="dxa"/>
            <w:gridSpan w:val="7"/>
            <w:tcBorders>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vAlign w:val="center"/>
          </w:tcPr>
          <w:p w:rsidR="00A9136D" w:rsidRDefault="00A9136D" w:rsidP="00D5621C">
            <w:pPr>
              <w:jc w:val="center"/>
            </w:pPr>
          </w:p>
        </w:tc>
        <w:tc>
          <w:tcPr>
            <w:tcW w:w="3164" w:type="dxa"/>
            <w:vMerge w:val="restart"/>
            <w:tcBorders>
              <w:right w:val="single" w:sz="4" w:space="0" w:color="auto"/>
            </w:tcBorders>
            <w:vAlign w:val="center"/>
          </w:tcPr>
          <w:p w:rsidR="00A9136D" w:rsidRDefault="00A9136D" w:rsidP="00554081">
            <w:pPr>
              <w:jc w:val="distribute"/>
            </w:pPr>
            <w:r>
              <w:rPr>
                <w:rFonts w:hint="eastAsia"/>
              </w:rPr>
              <w:t>スキー・スノーボード</w:t>
            </w:r>
          </w:p>
        </w:tc>
        <w:tc>
          <w:tcPr>
            <w:tcW w:w="475" w:type="dxa"/>
            <w:gridSpan w:val="3"/>
            <w:tcBorders>
              <w:top w:val="single" w:sz="4" w:space="0" w:color="auto"/>
              <w:left w:val="single" w:sz="4" w:space="0" w:color="auto"/>
              <w:bottom w:val="nil"/>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vAlign w:val="center"/>
          </w:tcPr>
          <w:p w:rsidR="00A9136D" w:rsidRDefault="00A9136D" w:rsidP="00D5621C">
            <w:pPr>
              <w:jc w:val="center"/>
            </w:pPr>
          </w:p>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nil"/>
              <w:left w:val="single" w:sz="4" w:space="0" w:color="auto"/>
              <w:bottom w:val="nil"/>
              <w:right w:val="nil"/>
            </w:tcBorders>
            <w:vAlign w:val="center"/>
          </w:tcPr>
          <w:p w:rsidR="00A9136D" w:rsidRDefault="00A9136D" w:rsidP="00D5621C">
            <w:pPr>
              <w:snapToGrid w:val="0"/>
              <w:jc w:val="center"/>
              <w:rPr>
                <w:sz w:val="10"/>
                <w:szCs w:val="10"/>
              </w:rPr>
            </w:pPr>
          </w:p>
        </w:tc>
        <w:tc>
          <w:tcPr>
            <w:tcW w:w="472" w:type="dxa"/>
            <w:gridSpan w:val="4"/>
            <w:tcBorders>
              <w:top w:val="nil"/>
              <w:left w:val="nil"/>
              <w:bottom w:val="nil"/>
              <w:right w:val="nil"/>
            </w:tcBorders>
            <w:vAlign w:val="center"/>
          </w:tcPr>
          <w:p w:rsidR="00A9136D" w:rsidRDefault="00A9136D" w:rsidP="00D5621C">
            <w:pPr>
              <w:snapToGrid w:val="0"/>
              <w:jc w:val="center"/>
              <w:rPr>
                <w:sz w:val="10"/>
                <w:szCs w:val="10"/>
              </w:rPr>
            </w:pPr>
          </w:p>
        </w:tc>
        <w:tc>
          <w:tcPr>
            <w:tcW w:w="413" w:type="dxa"/>
            <w:gridSpan w:val="2"/>
            <w:tcBorders>
              <w:top w:val="nil"/>
              <w:left w:val="nil"/>
              <w:bottom w:val="nil"/>
              <w:right w:val="dashSmallGap" w:sz="4" w:space="0" w:color="auto"/>
            </w:tcBorders>
            <w:vAlign w:val="center"/>
          </w:tcPr>
          <w:p w:rsidR="00A9136D" w:rsidRDefault="00A9136D" w:rsidP="00D5621C">
            <w:pPr>
              <w:snapToGrid w:val="0"/>
              <w:jc w:val="center"/>
              <w:rPr>
                <w:sz w:val="10"/>
                <w:szCs w:val="10"/>
              </w:rPr>
            </w:pPr>
          </w:p>
        </w:tc>
        <w:tc>
          <w:tcPr>
            <w:tcW w:w="409" w:type="dxa"/>
            <w:gridSpan w:val="2"/>
            <w:tcBorders>
              <w:top w:val="nil"/>
              <w:left w:val="dashSmallGap" w:sz="4" w:space="0" w:color="auto"/>
              <w:bottom w:val="nil"/>
              <w:right w:val="nil"/>
            </w:tcBorders>
            <w:vAlign w:val="center"/>
          </w:tcPr>
          <w:p w:rsidR="00A9136D" w:rsidRDefault="00A9136D" w:rsidP="00D5621C">
            <w:pPr>
              <w:snapToGrid w:val="0"/>
              <w:jc w:val="center"/>
              <w:rPr>
                <w:sz w:val="10"/>
                <w:szCs w:val="10"/>
              </w:rPr>
            </w:pPr>
          </w:p>
        </w:tc>
        <w:tc>
          <w:tcPr>
            <w:tcW w:w="409" w:type="dxa"/>
            <w:gridSpan w:val="2"/>
            <w:tcBorders>
              <w:top w:val="nil"/>
              <w:left w:val="nil"/>
              <w:bottom w:val="nil"/>
              <w:right w:val="nil"/>
            </w:tcBorders>
            <w:vAlign w:val="center"/>
          </w:tcPr>
          <w:p w:rsidR="00A9136D" w:rsidRDefault="00A9136D" w:rsidP="00D5621C">
            <w:pPr>
              <w:snapToGrid w:val="0"/>
              <w:jc w:val="center"/>
              <w:rPr>
                <w:sz w:val="10"/>
                <w:szCs w:val="10"/>
              </w:rPr>
            </w:pPr>
          </w:p>
        </w:tc>
        <w:tc>
          <w:tcPr>
            <w:tcW w:w="409" w:type="dxa"/>
            <w:gridSpan w:val="2"/>
            <w:tcBorders>
              <w:top w:val="nil"/>
              <w:left w:val="nil"/>
              <w:bottom w:val="nil"/>
              <w:right w:val="dashSmallGap" w:sz="4" w:space="0" w:color="auto"/>
            </w:tcBorders>
            <w:vAlign w:val="center"/>
          </w:tcPr>
          <w:p w:rsidR="00A9136D" w:rsidRDefault="00A9136D" w:rsidP="00D5621C">
            <w:pPr>
              <w:snapToGrid w:val="0"/>
              <w:jc w:val="center"/>
              <w:rPr>
                <w:sz w:val="10"/>
                <w:szCs w:val="10"/>
              </w:rPr>
            </w:pPr>
          </w:p>
        </w:tc>
        <w:tc>
          <w:tcPr>
            <w:tcW w:w="472" w:type="dxa"/>
            <w:gridSpan w:val="4"/>
            <w:tcBorders>
              <w:top w:val="nil"/>
              <w:left w:val="dashSmallGap" w:sz="4" w:space="0" w:color="auto"/>
              <w:bottom w:val="nil"/>
              <w:right w:val="nil"/>
            </w:tcBorders>
            <w:vAlign w:val="center"/>
          </w:tcPr>
          <w:p w:rsidR="00A9136D" w:rsidRDefault="00A9136D" w:rsidP="00D5621C">
            <w:pPr>
              <w:snapToGrid w:val="0"/>
              <w:jc w:val="center"/>
              <w:rPr>
                <w:sz w:val="10"/>
                <w:szCs w:val="10"/>
              </w:rPr>
            </w:pPr>
          </w:p>
        </w:tc>
        <w:tc>
          <w:tcPr>
            <w:tcW w:w="462" w:type="dxa"/>
            <w:gridSpan w:val="3"/>
            <w:tcBorders>
              <w:top w:val="nil"/>
              <w:left w:val="nil"/>
              <w:bottom w:val="nil"/>
              <w:right w:val="nil"/>
            </w:tcBorders>
            <w:vAlign w:val="center"/>
          </w:tcPr>
          <w:p w:rsidR="00A9136D" w:rsidRDefault="00A9136D" w:rsidP="00D5621C">
            <w:pPr>
              <w:snapToGrid w:val="0"/>
              <w:jc w:val="center"/>
              <w:rPr>
                <w:sz w:val="10"/>
                <w:szCs w:val="10"/>
              </w:rPr>
            </w:pPr>
          </w:p>
        </w:tc>
        <w:tc>
          <w:tcPr>
            <w:tcW w:w="240" w:type="dxa"/>
            <w:gridSpan w:val="3"/>
            <w:tcBorders>
              <w:top w:val="nil"/>
              <w:left w:val="nil"/>
              <w:bottom w:val="nil"/>
              <w:right w:val="nil"/>
            </w:tcBorders>
            <w:vAlign w:val="center"/>
          </w:tcPr>
          <w:p w:rsidR="00A9136D" w:rsidRDefault="00A9136D" w:rsidP="00D5621C">
            <w:pPr>
              <w:snapToGrid w:val="0"/>
              <w:jc w:val="center"/>
              <w:rPr>
                <w:sz w:val="10"/>
                <w:szCs w:val="10"/>
              </w:rPr>
            </w:pPr>
          </w:p>
        </w:tc>
        <w:tc>
          <w:tcPr>
            <w:tcW w:w="241" w:type="dxa"/>
            <w:gridSpan w:val="2"/>
            <w:tcBorders>
              <w:top w:val="single" w:sz="4" w:space="0" w:color="auto"/>
              <w:left w:val="nil"/>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vAlign w:val="center"/>
          </w:tcPr>
          <w:p w:rsidR="00A9136D" w:rsidRDefault="00A9136D" w:rsidP="00D5621C">
            <w:pPr>
              <w:jc w:val="center"/>
            </w:pPr>
          </w:p>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nil"/>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val="restart"/>
            <w:shd w:val="clear" w:color="auto" w:fill="auto"/>
            <w:textDirection w:val="tbRlV"/>
            <w:vAlign w:val="center"/>
          </w:tcPr>
          <w:p w:rsidR="00A9136D" w:rsidRDefault="00A9136D" w:rsidP="00D5621C">
            <w:pPr>
              <w:ind w:left="113" w:right="113"/>
              <w:jc w:val="center"/>
            </w:pPr>
            <w:r>
              <w:rPr>
                <w:rFonts w:hint="eastAsia"/>
              </w:rPr>
              <w:t>創作活動</w:t>
            </w:r>
          </w:p>
        </w:tc>
        <w:tc>
          <w:tcPr>
            <w:tcW w:w="3164" w:type="dxa"/>
            <w:vMerge w:val="restart"/>
            <w:tcBorders>
              <w:right w:val="single" w:sz="4" w:space="0" w:color="auto"/>
            </w:tcBorders>
            <w:shd w:val="clear" w:color="auto" w:fill="auto"/>
            <w:vAlign w:val="center"/>
          </w:tcPr>
          <w:p w:rsidR="00A9136D" w:rsidRDefault="00E33C0B" w:rsidP="00D5621C">
            <w:pPr>
              <w:jc w:val="distribute"/>
            </w:pPr>
            <w:r>
              <w:rPr>
                <w:rFonts w:hint="eastAsia"/>
              </w:rPr>
              <w:t>木製写真立て</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Pr="00E10EFF" w:rsidRDefault="00E33C0B" w:rsidP="00D5621C">
            <w:pPr>
              <w:jc w:val="distribute"/>
            </w:pPr>
            <w:r>
              <w:rPr>
                <w:rFonts w:hint="eastAsia"/>
              </w:rPr>
              <w:t>コースター</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rsidTr="00B04997">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Pr="00B04997" w:rsidRDefault="00A9136D" w:rsidP="00D5621C">
            <w:pPr>
              <w:jc w:val="distribute"/>
              <w:rPr>
                <w:highlight w:val="green"/>
              </w:rPr>
            </w:pPr>
            <w:r w:rsidRPr="00D8782B">
              <w:rPr>
                <w:rFonts w:hint="eastAsia"/>
              </w:rPr>
              <w:t>キーホルダー</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A9136D" w:rsidRDefault="00A9136D" w:rsidP="00D5621C">
            <w:pPr>
              <w:snapToGrid w:val="0"/>
              <w:jc w:val="center"/>
              <w:rPr>
                <w:sz w:val="4"/>
                <w:szCs w:val="4"/>
              </w:rPr>
            </w:pPr>
          </w:p>
        </w:tc>
      </w:tr>
      <w:tr w:rsidR="00A9136D" w:rsidTr="008471B1">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nil"/>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nil"/>
              <w:left w:val="nil"/>
              <w:bottom w:val="nil"/>
              <w:right w:val="dashSmallGap" w:sz="4" w:space="0" w:color="auto"/>
            </w:tcBorders>
            <w:shd w:val="clear" w:color="auto" w:fill="FFFFFF"/>
            <w:vAlign w:val="center"/>
          </w:tcPr>
          <w:p w:rsidR="00A9136D" w:rsidRDefault="00A9136D" w:rsidP="00D5621C">
            <w:pPr>
              <w:snapToGrid w:val="0"/>
              <w:jc w:val="center"/>
              <w:rPr>
                <w:sz w:val="10"/>
                <w:szCs w:val="10"/>
              </w:rPr>
            </w:pPr>
          </w:p>
        </w:tc>
        <w:tc>
          <w:tcPr>
            <w:tcW w:w="404" w:type="dxa"/>
            <w:gridSpan w:val="3"/>
            <w:tcBorders>
              <w:top w:val="nil"/>
              <w:left w:val="dashSmallGap" w:sz="4" w:space="0" w:color="auto"/>
              <w:bottom w:val="nil"/>
              <w:right w:val="nil"/>
            </w:tcBorders>
            <w:shd w:val="clear" w:color="auto" w:fill="FFFFFF"/>
            <w:vAlign w:val="center"/>
          </w:tcPr>
          <w:p w:rsidR="00A9136D" w:rsidRDefault="00A9136D" w:rsidP="00D5621C">
            <w:pPr>
              <w:snapToGrid w:val="0"/>
              <w:jc w:val="center"/>
              <w:rPr>
                <w:sz w:val="10"/>
                <w:szCs w:val="10"/>
              </w:rPr>
            </w:pPr>
          </w:p>
        </w:tc>
        <w:tc>
          <w:tcPr>
            <w:tcW w:w="410" w:type="dxa"/>
            <w:gridSpan w:val="2"/>
            <w:tcBorders>
              <w:top w:val="nil"/>
              <w:left w:val="nil"/>
              <w:bottom w:val="nil"/>
              <w:right w:val="nil"/>
            </w:tcBorders>
            <w:shd w:val="clear" w:color="auto" w:fill="FFFFFF"/>
            <w:vAlign w:val="center"/>
          </w:tcPr>
          <w:p w:rsidR="00A9136D" w:rsidRDefault="00A9136D" w:rsidP="00D5621C">
            <w:pPr>
              <w:snapToGrid w:val="0"/>
              <w:jc w:val="center"/>
              <w:rPr>
                <w:sz w:val="10"/>
                <w:szCs w:val="10"/>
              </w:rPr>
            </w:pPr>
          </w:p>
        </w:tc>
        <w:tc>
          <w:tcPr>
            <w:tcW w:w="423" w:type="dxa"/>
            <w:gridSpan w:val="2"/>
            <w:tcBorders>
              <w:top w:val="nil"/>
              <w:left w:val="nil"/>
              <w:bottom w:val="nil"/>
              <w:right w:val="single" w:sz="4" w:space="0" w:color="auto"/>
            </w:tcBorders>
            <w:shd w:val="clear" w:color="auto" w:fill="FFFFFF"/>
            <w:vAlign w:val="center"/>
          </w:tcPr>
          <w:p w:rsidR="00A9136D" w:rsidRDefault="00A9136D" w:rsidP="00D5621C">
            <w:pPr>
              <w:snapToGrid w:val="0"/>
              <w:jc w:val="center"/>
              <w:rPr>
                <w:sz w:val="10"/>
                <w:szCs w:val="10"/>
              </w:rPr>
            </w:pPr>
          </w:p>
        </w:tc>
      </w:tr>
      <w:tr w:rsidR="00A9136D" w:rsidTr="00B04997">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Pr="00E10EFF" w:rsidRDefault="00A9136D" w:rsidP="00D5621C">
            <w:pPr>
              <w:jc w:val="distribute"/>
            </w:pPr>
            <w:r w:rsidRPr="00E10EFF">
              <w:rPr>
                <w:rFonts w:hint="eastAsia"/>
              </w:rPr>
              <w:t>ストラップ</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Default="00A9136D" w:rsidP="00D5621C">
            <w:pPr>
              <w:jc w:val="distribute"/>
            </w:pPr>
            <w:r>
              <w:rPr>
                <w:rFonts w:hint="eastAsia"/>
              </w:rPr>
              <w:t>アースアート</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Default="00A9136D" w:rsidP="00D5621C">
            <w:pPr>
              <w:jc w:val="distribute"/>
            </w:pPr>
            <w:r w:rsidRPr="00E10EFF">
              <w:rPr>
                <w:rFonts w:hint="eastAsia"/>
              </w:rPr>
              <w:t>のりくら人形</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Pr="001C04ED" w:rsidRDefault="00A9136D" w:rsidP="00D5621C">
            <w:pPr>
              <w:jc w:val="distribute"/>
              <w:rPr>
                <w:highlight w:val="yellow"/>
              </w:rPr>
            </w:pPr>
            <w:r w:rsidRPr="000108E4">
              <w:rPr>
                <w:rFonts w:hint="eastAsia"/>
              </w:rPr>
              <w:t>農業（果樹園等）体験</w:t>
            </w:r>
          </w:p>
        </w:tc>
        <w:tc>
          <w:tcPr>
            <w:tcW w:w="475" w:type="dxa"/>
            <w:gridSpan w:val="3"/>
            <w:tcBorders>
              <w:top w:val="single" w:sz="4" w:space="0" w:color="auto"/>
              <w:left w:val="single" w:sz="4" w:space="0" w:color="auto"/>
              <w:bottom w:val="nil"/>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55" w:type="dxa"/>
            <w:gridSpan w:val="3"/>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nil"/>
              <w:left w:val="single" w:sz="4" w:space="0" w:color="auto"/>
              <w:bottom w:val="nil"/>
              <w:right w:val="single" w:sz="4" w:space="0" w:color="auto"/>
            </w:tcBorders>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236" w:type="dxa"/>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238" w:type="dxa"/>
            <w:gridSpan w:val="3"/>
            <w:tcBorders>
              <w:top w:val="nil"/>
              <w:left w:val="single" w:sz="4" w:space="0" w:color="auto"/>
              <w:bottom w:val="nil"/>
              <w:right w:val="nil"/>
            </w:tcBorders>
            <w:vAlign w:val="center"/>
          </w:tcPr>
          <w:p w:rsidR="00A9136D" w:rsidRDefault="00A9136D" w:rsidP="00D5621C">
            <w:pPr>
              <w:snapToGrid w:val="0"/>
              <w:jc w:val="center"/>
              <w:rPr>
                <w:sz w:val="10"/>
                <w:szCs w:val="10"/>
              </w:rPr>
            </w:pPr>
          </w:p>
        </w:tc>
        <w:tc>
          <w:tcPr>
            <w:tcW w:w="455" w:type="dxa"/>
            <w:gridSpan w:val="3"/>
            <w:tcBorders>
              <w:top w:val="nil"/>
              <w:left w:val="nil"/>
              <w:bottom w:val="nil"/>
              <w:right w:val="dashSmallGap" w:sz="4" w:space="0" w:color="auto"/>
            </w:tcBorders>
            <w:vAlign w:val="center"/>
          </w:tcPr>
          <w:p w:rsidR="00A9136D" w:rsidRDefault="00A9136D"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A9136D" w:rsidRDefault="00A9136D" w:rsidP="00D5621C">
            <w:pPr>
              <w:snapToGrid w:val="0"/>
              <w:jc w:val="center"/>
              <w:rPr>
                <w:sz w:val="10"/>
                <w:szCs w:val="10"/>
              </w:rPr>
            </w:pPr>
          </w:p>
        </w:tc>
        <w:tc>
          <w:tcPr>
            <w:tcW w:w="410" w:type="dxa"/>
            <w:gridSpan w:val="2"/>
            <w:tcBorders>
              <w:top w:val="nil"/>
              <w:left w:val="nil"/>
              <w:bottom w:val="nil"/>
              <w:right w:val="nil"/>
            </w:tcBorders>
            <w:vAlign w:val="center"/>
          </w:tcPr>
          <w:p w:rsidR="00A9136D" w:rsidRDefault="00A9136D"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nil"/>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講義・講話</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88" w:type="dxa"/>
            <w:gridSpan w:val="5"/>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8"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55" w:type="dxa"/>
            <w:gridSpan w:val="3"/>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88" w:type="dxa"/>
            <w:gridSpan w:val="5"/>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ビデオフォーラム</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45"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14"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高山市内見学</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45"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14"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バスツアー</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45" w:type="dxa"/>
            <w:gridSpan w:val="2"/>
            <w:tcBorders>
              <w:top w:val="single" w:sz="4" w:space="0" w:color="auto"/>
              <w:left w:val="single" w:sz="4" w:space="0" w:color="auto"/>
              <w:bottom w:val="single" w:sz="4" w:space="0" w:color="auto"/>
              <w:right w:val="dashSmallGap" w:sz="4" w:space="0" w:color="auto"/>
            </w:tcBorders>
            <w:vAlign w:val="center"/>
          </w:tcPr>
          <w:p w:rsidR="00A9136D" w:rsidRDefault="00A9136D" w:rsidP="00D5621C">
            <w:pPr>
              <w:snapToGrid w:val="0"/>
              <w:jc w:val="center"/>
              <w:rPr>
                <w:sz w:val="10"/>
                <w:szCs w:val="10"/>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10"/>
                <w:szCs w:val="10"/>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10"/>
                <w:szCs w:val="10"/>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bl>
    <w:p w:rsidR="00B858D5" w:rsidRDefault="00B858D5">
      <w:pPr>
        <w:rPr>
          <w:sz w:val="24"/>
          <w:szCs w:val="24"/>
        </w:rPr>
      </w:pPr>
    </w:p>
    <w:p w:rsidR="004D05DC" w:rsidRDefault="004D05DC">
      <w:pPr>
        <w:spacing w:beforeLines="50" w:before="120"/>
        <w:jc w:val="right"/>
      </w:pPr>
      <w:r>
        <w:rPr>
          <w:rFonts w:hint="eastAsia"/>
          <w:shd w:val="solid" w:color="auto" w:fill="auto"/>
        </w:rPr>
        <w:t xml:space="preserve">　　　</w:t>
      </w:r>
      <w:r>
        <w:rPr>
          <w:rFonts w:hint="eastAsia"/>
        </w:rPr>
        <w:t>可能</w:t>
      </w:r>
      <w:r>
        <w:rPr>
          <w:rFonts w:hint="eastAsia"/>
        </w:rPr>
        <w:tab/>
      </w:r>
      <w:r>
        <w:rPr>
          <w:rFonts w:hint="eastAsia"/>
        </w:rPr>
        <w:tab/>
      </w:r>
      <w:r>
        <w:rPr>
          <w:rFonts w:hint="eastAsia"/>
          <w:bdr w:val="single" w:sz="4" w:space="0" w:color="auto"/>
        </w:rPr>
        <w:t xml:space="preserve">　　　</w:t>
      </w:r>
      <w:r>
        <w:rPr>
          <w:rFonts w:hint="eastAsia"/>
        </w:rPr>
        <w:t>場合によっては可能</w:t>
      </w:r>
    </w:p>
    <w:p w:rsidR="00370431" w:rsidRDefault="00370431">
      <w:pPr>
        <w:spacing w:beforeLines="50" w:before="120"/>
        <w:jc w:val="right"/>
      </w:pPr>
    </w:p>
    <w:p w:rsidR="00370431" w:rsidRDefault="00370431">
      <w:pPr>
        <w:spacing w:beforeLines="50" w:before="120"/>
        <w:jc w:val="right"/>
        <w:sectPr w:rsidR="00370431" w:rsidSect="00A9136D">
          <w:headerReference w:type="even" r:id="rId49"/>
          <w:type w:val="continuous"/>
          <w:pgSz w:w="12240" w:h="15840" w:code="1"/>
          <w:pgMar w:top="1134" w:right="1701" w:bottom="1134" w:left="1701" w:header="720" w:footer="720" w:gutter="0"/>
          <w:cols w:space="720"/>
          <w:noEndnote/>
        </w:sectPr>
      </w:pPr>
    </w:p>
    <w:p w:rsidR="00370431" w:rsidRDefault="002950FB">
      <w:pPr>
        <w:spacing w:beforeLines="50" w:before="120"/>
        <w:jc w:val="right"/>
      </w:pPr>
      <w:r>
        <w:rPr>
          <w:noProof/>
        </w:rPr>
        <w:lastRenderedPageBreak/>
        <mc:AlternateContent>
          <mc:Choice Requires="wpg">
            <w:drawing>
              <wp:anchor distT="0" distB="0" distL="114300" distR="114300" simplePos="0" relativeHeight="251731456" behindDoc="0" locked="0" layoutInCell="1" allowOverlap="1">
                <wp:simplePos x="0" y="0"/>
                <wp:positionH relativeFrom="margin">
                  <wp:align>right</wp:align>
                </wp:positionH>
                <wp:positionV relativeFrom="paragraph">
                  <wp:posOffset>-89535</wp:posOffset>
                </wp:positionV>
                <wp:extent cx="8598535" cy="6353175"/>
                <wp:effectExtent l="19050" t="19050" r="12065" b="28575"/>
                <wp:wrapNone/>
                <wp:docPr id="3706"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8535" cy="6353175"/>
                          <a:chOff x="1134" y="1136"/>
                          <a:chExt cx="13541" cy="9848"/>
                        </a:xfrm>
                        <a:solidFill>
                          <a:schemeClr val="bg1"/>
                        </a:solidFill>
                      </wpg:grpSpPr>
                      <pic:pic xmlns:pic="http://schemas.openxmlformats.org/drawingml/2006/picture">
                        <pic:nvPicPr>
                          <pic:cNvPr id="3707" name="Picture 2374" descr="P25施設"/>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1327"/>
                            <a:ext cx="13541" cy="9657"/>
                          </a:xfrm>
                          <a:prstGeom prst="rect">
                            <a:avLst/>
                          </a:prstGeom>
                          <a:grpFill/>
                          <a:ln w="9525">
                            <a:solidFill>
                              <a:srgbClr val="FFFFFF"/>
                            </a:solidFill>
                            <a:miter lim="800000"/>
                            <a:headEnd/>
                            <a:tailEnd/>
                          </a:ln>
                        </pic:spPr>
                      </pic:pic>
                      <pic:pic xmlns:pic="http://schemas.openxmlformats.org/drawingml/2006/picture">
                        <pic:nvPicPr>
                          <pic:cNvPr id="3708" name="Picture 2460"/>
                          <pic:cNvPicPr>
                            <a:picLocks noChangeAspect="1" noChangeArrowheads="1"/>
                          </pic:cNvPicPr>
                        </pic:nvPicPr>
                        <pic:blipFill>
                          <a:blip r:embed="rId51">
                            <a:extLst>
                              <a:ext uri="{28A0092B-C50C-407E-A947-70E740481C1C}">
                                <a14:useLocalDpi xmlns:a14="http://schemas.microsoft.com/office/drawing/2010/main" val="0"/>
                              </a:ext>
                            </a:extLst>
                          </a:blip>
                          <a:srcRect r="48598"/>
                          <a:stretch>
                            <a:fillRect/>
                          </a:stretch>
                        </pic:blipFill>
                        <pic:spPr bwMode="auto">
                          <a:xfrm>
                            <a:off x="10301" y="2148"/>
                            <a:ext cx="4326" cy="2119"/>
                          </a:xfrm>
                          <a:prstGeom prst="rect">
                            <a:avLst/>
                          </a:prstGeom>
                          <a:grpFill/>
                          <a:ln w="9525">
                            <a:solidFill>
                              <a:srgbClr val="FFFFFF"/>
                            </a:solidFill>
                            <a:miter lim="800000"/>
                            <a:headEnd/>
                            <a:tailEnd/>
                          </a:ln>
                        </pic:spPr>
                      </pic:pic>
                      <pic:pic xmlns:pic="http://schemas.openxmlformats.org/drawingml/2006/picture">
                        <pic:nvPicPr>
                          <pic:cNvPr id="3709" name="Picture 24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35" y="1136"/>
                            <a:ext cx="2168" cy="424"/>
                          </a:xfrm>
                          <a:prstGeom prst="rect">
                            <a:avLst/>
                          </a:prstGeom>
                          <a:grpFill/>
                          <a:ln w="9525">
                            <a:solidFill>
                              <a:srgbClr val="FFFFFF"/>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34F7433" id="Group 2462" o:spid="_x0000_s1026" style="position:absolute;left:0;text-align:left;margin-left:625.85pt;margin-top:-7.05pt;width:677.05pt;height:500.25pt;z-index:251731456;mso-position-horizontal:right;mso-position-horizontal-relative:margin" coordorigin="1134,1136" coordsize="1354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J5+wMAACEPAAAOAAAAZHJzL2Uyb0RvYy54bWzsV2tu4zYQ/l+gdyD0&#10;37GefgixF1nngQV2W6PdHoCmKIlYSSRI2k5Q9Bo9w/7pEXqdosfoDCk5thNgi0VbIEENWBi+hvP4&#10;viF5+ea+bciOayNktwiiizAgvGOyEF21CH76eDuaBcRY2hW0kR1fBA/cBG+W335zuVc5j2Utm4Jr&#10;Ako6k+/VIqitVfl4bFjNW2oupOIdDJZSt9RCU1fjQtM9aG+bcRyGk/Fe6kJpybgx0HvtB4Ol01+W&#10;nNnvy9JwS5pFALZZ99Xuu8HveHlJ80pTVQvWm0G/woqWig42Pai6ppaSrRZPVLWCaWlkaS+YbMey&#10;LAXjzgfwJgrPvLnTcqucL1W+r9QhTBDaszh9tVr23W6tiSgWQTINJwHpaAtZchuTOJ3EGKC9qnKY&#10;d6fVj2qtvZcgvpfsk4Hh8fk4tis/mWz2H2QBGunWSheg+1K3qAJcJ/cuDw+HPPB7Sxh0zrL5LEuy&#10;gDAYmyRZEk0znylWQzpxXRQlaUBgGITJMHbTr4+SLI386vksneHwmObDzkY2orgVTYNmOKDxVaPJ&#10;jgJENlXUzz6a5RzsHVpeKsFy+PfJAOlJMr4MWlhlt5oHvZL2b+loqf60VSPAjaJWbEQj7IPjAMQV&#10;jep2a8EwP9g4yet0yCtMwH1JnEwhegU3DKiwjrM/fv39z8+/oefDWq+Joqcuz6STq5p2Fb8yCkgF&#10;cQedQ5fWcl9zWhjsxmCfanHNE+s2jVBDBlDu4wDGnOH6mVB6zlxLtm15Z30R0LyBkMjO1EKZgOic&#10;txsOmNbvCsQBFCALGFRadNaBkDXae4MQgMatlg6URlebAxZu3a+Hw9EkED9Kh51nZmM/bVRNPZ5c&#10;gQHs9YodDvv10AvSoxkA/vfG4nqkgasdP8ezqzCcx29HqyxcjdJwejO6mqfT0TS8maZhOotW0eoX&#10;9ChK863hkCnaXCvRhxN6nwT02ULRl1RfglwpO7UeDHKWDyaC6Zg1HwP2A+ABkg5OWs0tq1EsgV59&#10;P3o/DDgkPCYfYWKgpHyxSjyyPYmnmBEfJKwVx1yfZG4Qdhy4rrSxd1y2BAXAA5jqAEB3EGtEKiC8&#10;n4JKgeQIS7dB05H9IphnceZWHNWDQzp9lE5wcjKtFRYOt0a0UNJC/HnTkSo3XeF2sVQ0XgZTmq7n&#10;DgalFyFGL7LmwLnvz5L1UHPSifP/tDa8ggoTO3wM3HiR9CVQeVM8dT1AD3z954kcJiFUZDi348gf&#10;zI9MTpMYLiB45MdRNO/r7v9EfnLjBQL9l5eH+TNEdqf8qyNy8vKJ7M6Uf5G+cNqe3brxsoLncBxN&#10;oOQje9M4fZ3kde8AeIe5a0P/ZsSH3nEb5OOX7fI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QpVLqlAgAApQIAABQAAABkcnMvbWVkaWEvaW1hZ2Uz&#10;LnBuZ4lQTkcNChoKAAAADUlIRFIAAACRAAAAHAgCAAAA7pTKcgAAAAFzUkdCAK7OHOkAAAAJcEhZ&#10;cwAADsQAAA7DAdpqmNwAAAJKSURBVGhD7VjLbsMwDFt23iG/UWCH9f8/rnOhQSBkx3q5AbKqlzWp&#10;QlGkZDv7uH3fPupzEQXuP/fH47E1tu3PRTi/O81t25pZn+8uwwXrL8+uZ1p5Vp5dT4HrMa45+4+e&#10;tbNK+3Bl4tJbMT0+xEwiIxMk7GV4FL+Q3iSFha1+1qfzJXo2ubSk7GM4hchlRDM6lHylmetgoZrn&#10;SRxmnokcz2gYOGbp0qLHbDjCM69zGH/0rBeTWKlOeGufx6skdc9QTWKvgqpFDgOSnln0dYk7LHbJ&#10;nFHfExn80i7xp8ni6XunFu0ctkfsZwh7NMpqrvYgCUFf+ksVYR7w1+CGyVMTcY1YrKul9HMjS8zd&#10;kdnthab94LLcavF9AKkgCAdwjh4Jt5QAZIdcVjGI7tmRiCSNVxHUlBcEvJmEJUxE9jLs45esBAw7&#10;WWaMVHXPhjXwKmRMw2FizlBiXNDysIJhoL28HIzxrACZFxg1n2dUeSBN32ULRRyOqbhpFHQ+ZPRr&#10;pnzEH+41Fp4+zwTdmO79Ysv7RKzvcHaR4dF9iy64MLjijcE8ZIE90ueZIJQ5L/RQMcMQB1cbPo8Y&#10;RTwtDN3iwXV1/8yziYjczq5kRHF4yqBcATQGJIR+zsSen/cmdkri2lEE5GavXfk/COuIWgh01/rO&#10;fYBfcJPIb5nkoovV0MgJSAxffcoYkD1T5Nu2EOwKkKmp/cyerCIXKlCeLRTzJKjy7CShF6YpzxaK&#10;eRJUeXaS0CvT7F/7SrjCeqUC+74/377y7zGvJFnYAwV+AbcQ29YSHP/rAAAAAElFTkSuQmCCUEsD&#10;BAoAAAAAAAAAIQBJQekC9QsAAPULAAAUAAAAZHJzL21lZGlhL2ltYWdlMi5wbmeJUE5HDQoaCgAA&#10;AA1JSERSAAAB4AAAAHkIAgAAAG6oZf0AAAABc1JHQgCuzhzpAAAACXBIWXMAAA7EAAAOxAGVKw4b&#10;AAALmklEQVR4Xu2d4XbjKAxGN/P+75xxhx6tKkASJHENvvmxJ00ESFf0Q5Y93cfz+fyPFwQgAAEI&#10;XI/An+u5hEcQgAAEIPBFAIFmH0AAAhC4KAEE+qKJwS0IQAACCDR7AAIQgMBFCSDQF00MbkEAAhBA&#10;oNkDEIAABC5KAIG+aGJwCwIQgAACzR6AAAQgcFECCPRFE4NbEIAABBBo9gAEIACBixJAoC+aGNyC&#10;AAQg8CXQj38vYWF+1Iycr3oozxnyuURO+P85Z5gZAhC4FYFH+WNJRaD1+wyFeqxWeTND868y6YOh&#10;XtEMEeOJP/D0W2MzGLGBAAQg0CRgBbopZCLf5k3ItFbSeipzPNQ/mhJeDpJwdWPwikaLV9Orj3qL&#10;PQQgAIHvHvShpFpMj/fl0t60Pow86VHlvbx8sjKtX0H3JpkbVWbLV98SvrwZvcJge0EAAhB4hcAf&#10;I0O1UsvsoTw127XND0Ul83Kpg5wbVWaoD54ePolXnzqGzyvoGQsBCEDAJ/CnKbu6JV2P7xWwjoLn&#10;a17dA8mPcmrtMomZ6hWJZ0tBAAIQOIdA4zG7Wp2N8k6o2+iQF3sgvao/2YE5Bz2rQAACEAgq6ONr&#10;fdlu1FkaAvn+sl7Pr8SNZ7rIfbEHYvohzeNBQus1PbTzoTH7DAIQgMDbCXxX0CJGzR6rVNBhz6Fu&#10;YR+fNNvQEkndfBgtt0eh6Jt+4cHTNC49k5DGqGPYQwACEPhR4+r2RRHTEJCYhbcNzVR6oO41m45E&#10;kb9S2jer7FEFHyrk65OjV4A3PQzpYQABCEAgScD2oHsVZfNzXUVqA92gCEvU4uio1ifDmzaTg6p3&#10;GFzN4elIGQgBCFyWQPdvcSRL6dFitoAw9wDNJHMFr8yc8TzMx1xc4bQYQAACEMgT+P85aF+SnE5x&#10;s23te9Bc6/WatKns03I/EVeeO5YQgAAEQgLfz0EbOyNqr0unzC+qp9sg+tvyfqKxkBfit9zfyy8X&#10;5gADCEAAAk0CqeegRTHfIm3Si6iF2LQ+nJzpil4/aNE8acyHct7MNUOc5dhkEIAABN5I4OuPJdUP&#10;VEgBa+rE8NZZ3Qlp+lqXn2bmsD6dXkj7k5zkGJK3fGNumAoCELg5gR8CXbMIhTKpv5lauHmr0Gl3&#10;3DxzhA8BCGxP4PvPjW4fJwFCAAIQWI4A/8ur5VKGwxCAwF0IINB3yTRxQgACyxFAoJdLGQ5DAAJ3&#10;IYBA3yXTxAkBCCxHAIFeLmU4DAEI3IUAAn2XTBMnBCCwHAEEermU4TAEIHAXAgj0XTJNnBCAwHIE&#10;EOjlUobDEIDAXQgg0HfJNHFCAALLEUCgl0sZDkMAAnchgEDfJdPECQEILEcAgV4uZTgMAQjchQAC&#10;fZdMEycEILAcAQR6uZThMAQgcBcCCPRdMk2cEIDAcgQQ6OVShsMQgMBdCCDQd8k0cUIAAssRQKCX&#10;SxkOQwACdyGAQN8l08QJAQgsRwCBXi5lOAwBCNyFAAJ9l0wTJwQgsByBx/P5vL7Tj8ejODnqbXJg&#10;z0x/Xt6POuCwNRMmXR1N1oemHXUDewhAYILAShX0tDgmBx5mh5yJognNMrz813xb7OshZaz/ldjo&#10;tDmu+mv1ci8T9pzUA+eWmNh2DIEABDIEVqqgkzorlWmzRG1O0hPlTNXsl6h6BrOK8eT1tXr57vng&#10;o0jSzmwybCAAgTkCCwt0T9HCUtFRRkfT/eVqOXMEt/lVXqAz0pk/GMy+yVPNuDG3KRkFAQh8X2Ff&#10;6tcs1NZm2pKlaCg9pcUR7ozkctIPSWp3XqBN78UvnJPGYla74V8ihLgwgAAEpgksXEFnruhNg/X4&#10;sSevWppN39ZX2HpgqGhza/kdklEaTfvMITG91RgIAQiMEthWoHsgtNoaoewVjz2B1ktI9d0Td6c2&#10;r8c22w7lw9ErniHNHTIe3WrYQwACowQWEOhmvenEOdosPqZyStqeLGaq4LwnGWV0mg9OH2OoGZ1x&#10;Y3SHYQ8BCEwTWOkxu+kgw4FSlubr08MyNO49mRf6ExocSipiWjzx/anty7GU6bmHzmAAAQh8iAAC&#10;/QXWaW40RbYkw6k3i/b58jckjmatUJG1h3IRoE8U/3QJnf/QdmRaCEBAE7i6QOs60fQi/ESKRIZa&#10;6aizXmJITzP1tYRzQmOhKcfO2cMvCQQgcAUCVxfoaUb6wr8nl/rCX0rOWi71fb9RmTb+h8M/UbqG&#10;rZimkyLfoc/TOWIgBCDgE7i0QNfX9UNFdJj7ulHQax3Ufd5k2euU0s2vnLb1qM4e4ScL+RAUBhCA&#10;wK8QuK5ANxXwE1flUrTq6rX3vk5SvuZtRtQr2MP+9euFrXOtIGFSR//KryWLQuD7mn6iLjuBnV+f&#10;Zr7tOVnHq2fLvNdVfH1g9HiOzlz8P2YTITYz9z7PZMcZGy6n57/m5skQwAYCSxC44nPQme5BKDG+&#10;EEtuzFo9GRVR1oqslxiSS7/4NUsMnUb+8ZDU1qFYltjlOAmBRQlcS6CHpMGv9TLFXa19SYFuNjpK&#10;wZvZB7JK5ijKTIgNBCCwJYFrCfSWiAkKAhCAwByB694knIuHURCAAAS2IYBAb5NKAoEABHYjgEDv&#10;llHigQAEtiGAQG+TSgKBAAR2I4BA75ZR4oEABLYhgEBvk0oCgQAEdiOAQO+WUeKBAAS2IYBAb5NK&#10;AoEABHYjgEDvllHigQAEtiGAQG+TSgKBAAR2I4BA75ZR4oEABLYhgEBvk0oCgQAEdiOAQO+WUeKB&#10;AAS2IYBAb5NKAoEABHYjgEDvllHigQAEtiGAQG+TSgKBAAR2I4BA75ZR4oEABLYhgEBvk0oCgQAE&#10;diOAQO+WUeKBAAS2IYBAb5NKAoEABHYjgEDvllHigQAEtiGAQG+TSgKBAAR2I4BAZzP6+PfqWfvf&#10;ZtfADgIQgIAi8Hg+nwBxCNSifBBzlNrwLJajkGX+0YF1IG+cqklpdP5RezYnBO5MAIGez35SfI1Z&#10;UqGSZof3oWVo4CuvfNs7LZIcZJ45f+bzxEgILEuAFsdA6np9jHx/Q2uZU4aHmqidFt30J6zl1bhd&#10;fpRXKfz1Sy/aDFmPDbG+fnEQLoEBBFYnQAXtZTCjoU2tNNViEaNanR2RGipLfWPnWxNg7edQ8yfZ&#10;zGkuuvovEv5D4BMEEOhJqkm17Zk1RbNXX2vdbIqg74x8mxH9jE2NLBxlfBi6RJjMEMMgsD4BBDrI&#10;YV1ED5XDPXF0BNqU5MayHtj7pBmY31gIdbYHq3m0NO+Xlhnob6wvHURwBgEEepKyX+3WLY5QZ8sQ&#10;fR6Y5nLyx4nytvbWhyJOap1tep5xpncETiaGYRDYiAACPVxBh9nPyNZQ19ivmsOyNzTQZ0O+tq2F&#10;NVMaZ2rtkDAGELgJAQT6s4nu1ZWOaDpybDQx2Wz5kEBnqmNjk/TksylhdgisQ4DH7OIK+pAV/SqN&#10;CKOV9Sdm3nxl6jhUHnrrGfy6/Jmbmev8FuApBC5KAIFOJaapjEa1i3B/QpdPmDNF4aeRObf0EdXs&#10;fkwswRAI3JwALY64gpbWqpSoflM43FJD/Q3Rff8f8pVFmzb5yvotlr1J8pOHADGAwE0IUEFfNNFh&#10;z0T8/tCTcw4XX2r9PoyeNhOj1OkXzRNuQeCTBBDoFN2MlKQm+vnvCc0Q3RmQfu6ZhadZ9O1RN3s1&#10;zio6dtomyQ2G2U4EEOhUNpM96HCujNpKRZy/r+h3P/LzlCaJudfXa6y/5U6pXo5iOdw/GNyNAD3o&#10;IONNSZ3oQYvMDcllRtCbAcwtN7r7e1XtUIz+oucEMho49hA4hwACfQ5nVoEABCAwTIAWxzAyBkAA&#10;AhA4hwACfQ5nVoEABCAwTACBHkbGAAhAAALnEECgz+HMKhCAAASGCSDQw8gYAAEIQOAcAgj0OZxZ&#10;BQIQgMAwAQR6GBkDIAABCJxDAIE+hzOrQAACEBgmgEAPI2MABCAAgXMIINDncGYVCEAAAsMEEOhh&#10;ZAyAAAQgcA6Bv3cj1mmjBgc8AAAAAElFTkSuQmCCUEsDBAoAAAAAAAAAIQCouyLjVb0EAFW9BAAU&#10;AAAAZHJzL21lZGlhL2ltYWdlMS5wbmeJUE5HDQoaCgAAAA1JSERSAAAMAAAACIsBAwAAAEzH1uoA&#10;AAABc1JHQgCuzhzpAAAABlBMVEUAAAD+/v7KB/Q9AAAACXBIWXMAADCKAAAwigEYKhEZAAAAGXRF&#10;WHRTb2Z0d2FyZQBNaWNyb3NvZnQgT2ZmaWNlf+01cQAA/35JREFUeF7s/VFwG1mWpgk6BDWdsc2i&#10;UxNr1gxLJJ1RKqvYp0mqNLYJWSLpioqejH4oq7Ddp3lYs2KUylrzMDtJtXonGZtMujMYFlTaqIVM&#10;y4dWWqmEaes1m3mssnqYLNuwpDMQLUTaqOU92w8bZZuddAjRQo1tbcIRKEs6ik6/+59z3R3ugIOk&#10;IkMSEJ0nM0TA4XC4n+/ec+8999xzFfEbeaEaUF7or//mx8XkAuj8p0FncgH8p6H/Ca4BvwHwn4gG&#10;XvBj/sYE/QbAC9bAC/7539SA3wB4wRp4wT//mxrwGwAvWAMv+OenrgYEKmnMm7r7Hsd56h7ELtKj&#10;uAr/+RLItAEIlQJp3Vam7ca/LDXAVxQTz2IpivElKP54hGkrSLayqNNtK+vabwC8CA1YXynB+oeK&#10;4nFjPP0yZTUgVAwVjQAMkWfFyjfDNr2sTieMKQPgK2Yb1t97fd9eo7YA8j/p/ht9EbhTWiOmDICn&#10;3GhZuvD2m7YiGwFPAQBfBMpvADwPE2Arb7dQ1pv1BYvaAoirGK5CAKhtnkKZrhoQKvbbl92C2P9Q&#10;mdF4QCC8AhgoqhwgT6FMF4BAWWobtmXu2kpN5QGBEDsNACj6UYswdQimCwAMvhBziq5ahfBbCwZp&#10;24LyASAwjqZO93zD0wXAnjXEkyVF0azirU1p9S1F9c8XdoJp9U1MFYCgWBXiiaEqxi+Lin9VYwCW&#10;HpzX678B8DwMgFc8oJ9RXVPsaP4at7vN94vh+Uv1YHZK3aNTVQPsi4dQeah5QtS1wNzHG5T8gqd0&#10;64HJBmn6ZKoAKMF16D+gxrdZE9ddvCAAbqElfJMN0vTJNAEIleDNGICrAwAKPdxyDMD7mkpcpk+m&#10;CYD/EgEQXAPI9WNTI+BaOsYBmqJM6VB4mgC4JVnACQDNTGJITACKNBADgOm0QdMEwJIAWgTAKoo7&#10;a3TzFjXCAOC+8hsT9GwNsLJV/PO36Ceo8yMsVdxbXofOyQ2hKmrX6z/bn39WV5+aGoDujtZzSA02&#10;/VM3RPBfbOhCnFfQL50xul73Wano2V53agDA0C9JI2ObBOBYBOEmWuFQEV7xvPkbAM+2nMDmuEqg&#10;yxoAAKHq4x+fZycxH6CY3m9qwLMlEBS8wqd6lX6kgf8C9Zb4bBkTlMKboV4QasCNZ3sDz+rq02KC&#10;3KJoqc4B6b5F/xTvYTLSR9dze7cgdMvwZMDW9MnUANB7LZXKfgwg4BqghYXdbaHbGIz9BsAzLX2W&#10;0av7DfLFCQpCCQsBUAQzxUDdbaIGqL8B8EzVD4WLQ8P/lhH/Srhgm76/pSqhvitESVU981892zt4&#10;VlefEhPkw/Ng+Fvo/wih47+7CgEwBWKEAKCiHXbFbwZiz6qM0HW9N8VOdP1wDi9+4G6gBwoAGh0N&#10;n+VPP+NrT0kNsBsEgEMQw5eoFhCAYyEeTGs0SoJ1SgAonQSA+C3cvBF8V4QwSI0p7fsMqtUEAoht&#10;TaruB7jNa3jPBofl4SUCcCxs4xmbiGd9+ckDgMUvKNpZcReN8NUYAFud6qKowQjVvAGTZ62qZ3P9&#10;iQOAOUaSLAO7bARkbKr4TwYhVhfNP4Mlqk1tSGKMc+IABAW4diCZ1lWJANBd+/MER/PNn5tCr4nt&#10;Z1Mwn9tVJwNAb/C8ftGHEcI0S1oF6O5/EB/w5gAAoSnmxwzAfW6qejY/NBEAOOQzEu8mepdUCVLG&#10;3T9niKUYgEsA/FlboAbUajUva6yejZae4VUnAoCV0rbbdAzh32inobgzhvjdGEA4C3V4L1mk+JrQ&#10;gxSoZ6inZ3bpSQAQKpuD7rz1qrO66XeLoTW4NQsAkiVIP1+EMtwCA0AzDC/RVMskAPCVSlIFQuW6&#10;CDbFYfH2G0kzECiOaH8at8ocG+Eq78dqn9a1SdH9TwIAFwDiddc05ApQuFufHPrRvf1COU/TYDhY&#10;I1+EZeAf++oM1QDMSwpruqvAJACw9g0/Lsce1AtXv2i5x79SlH9uig4tQCJd44NaG1rngXLDh1WS&#10;Z3rTvWZ+EgAohTYWucgqiYBb0qwIbvruphyTydrh6/jnAV5xY9wRuzGA/nRnTpkAAOFsoV1+iYNN&#10;eMYdCI5R4I8fbA0DqIfQOuwRyS4BIVj9e1PdCkwAgKD8yupKmWLNSa/0Z+8/isDohf/dPMZjVuH9&#10;FWJDNaBABuq9FACyS+L+VCfumAgAS6vlssclWrzPHNDYGj3Rcxaty/X6o2U6JAEARdT90eh8BnAQ&#10;r9mWZKZMJgCAX9aN1Q2Z/SScMai4/9u+KN0U/xpdnMO2CNnqU3v7CvwO3gOODgpn6XwZjthBcNaU&#10;qX1wuxMAwDNQmH2DAQTaFuky6Is//45A58chXavkKvoPVCua0PkvZXhWmc6P5oH37FEP9rQQmQAA&#10;rrEnxE80TK7zNC8X5iMBa2P02EknATg0BqCYrFACYOsTieZNbwazCQDw0U1odXGXo86x/hGyJ6ot&#10;UnqLFC4eaj8iAKRwigt6QIEoouthUjgB0KIgxWmUvUlYqK1B16Gxw35l+7qBeUZVOK12DQA4EOu2&#10;tgDthlqk4LpObYLXpeQER0QF0uQVM1MpL74GsGZD0WS/svUtPXyHjL9oV+kf2CLjPX3xiqh/FvuC&#10;6ksvE4Ab5LDoRgC842BKVyhNQA0INNJi8A71M0P1kQEAT6gsUyBoG/0coyr0rti5AQCESLR4mcDt&#10;dfo3XpSBRtt+8UXpc9XAF3/bPgPwzBpqQiANCRVuDgJqo5+DpTDzRmfm6zuwU/ShxR3V6t9HhZ+/&#10;gMis2pSOh188AI5rCIt7VRRxL7HkDgU9MAQdAHRnyeAGGWY/6vNLGgOphdPZDk8MgFoVyscqgEgG&#10;AKgG6NWoSwqrEw+6qB6kAYjpXCj84gG0dKoBaq36NhZAJrEQjvgxDneEoC7SjHIgvEjZ3kqq6HOs&#10;Iksg2p9MZRV48QDqP8bcemj0xTryoOhseXiEi1EvCY0H2rNVGpix+It/NCj3aQDXxVSu0XjxALb7&#10;ACAu2xjbhroxAGCnDUzV8XlMgOpQ0vIAIFBRt3Ji6tIXmcjXLx5Aoet0ddHbx4jXN4yBkj6Kijwf&#10;cRrRsBiNsp6vyFB37Cn0SLxwAGGhW0V3vtEQj1QPNYBLuVHriodpABgVsHMCMhYAvmtPX1/0hQMI&#10;ilBsTdThayjEoSehuTe83qWDM2Rd0FMmKF0XqBlxvKkbED9HANLRNiz+ZRpFocfvLy1ny++gheUB&#10;AY2MIbsvs9s0T/ridrg8bV2h5wjAyi26noHYthr0GSyVs8rLB1D9+v84DoCofhxuIbHxVMnzA8DZ&#10;naNinFKRa7I3ru0gHgs3c8AfkRJpCixXMnHTmTOcg9DkMPYpkucHwKdcw6MA7OusLQAIt3AzVBc+&#10;PwARdqN1e1OD4PkBsAxEnjgjikG+NwaARdghCj6VfZqRGakBkkxMZ6x+u8jgZE6N9nGjzw+A0k73&#10;UBYKGDbBe+NhiXWf2linJX6V0VyN4g4HUpWdTIJ0kvSQv0b7DYBRDdhbSmOFXW32uTjeiv/O+QmA&#10;J6cAQJbiUwFg2jKOKZ0ODM+rBigLC41L1D5mtI83JUr6ICdfWlELEGkumwILNeBMAEJ34ylGY50X&#10;TumZA5Cb7WDp3Y3GKkYCsf71zZLxsenOsXM5+CNMPZLfrZbWRzTyjQ4BwE7h9BrQCbzyxjR1hJ45&#10;AOniD5RiqxV4BpZ//e/0frdR1VeXzI916fEMMAN2Wsa3vwdHrgEE7ARxgqB885k/1BdYb575vRZY&#10;yZ6ptlsBEu/NBLVv9o8atZ8a5tEB4iF0AoAAh29oow/lJJFX1ADrBCDYwhTxadJLxwyddvKL/vxZ&#10;AwjUDRPPaH0HCQYQuqBoQe0K+3kMOP0dpwcPKHZAEmJVa2TsT7vDYXGJSygGsHoGAEfh+LHai9b3&#10;yO8/awDeKuWWDJUHi6GJSH6KQsQqyFiqF6sB5nwBIJxXs0W7IQIASMRFDdguqIEh4+K+O16RZMye&#10;9VN9gRif9a164aZGTcCDMryV7ra4F9/7AV50qhcdADgmK7U1BACuifRjhuelCZIAgihDX962JQzA&#10;+AJV9Gwv9awB7LS20ArbJccPLx612j8jrfZ9DHWpeDdqJj9dfgs8AEADhHkJwMwAyPviUc+nvLrT&#10;Is8agPor1YIF2hJYcQGd/IyNvy9040CE73REcIkQnNgFQmFGXpRwiQBogWwDwhNqgPiRhzOnpgo8&#10;YwD+b4Waa2IVVzvpmRhcso3we8GGcEKOceiKfzG+wEoAHuLhHhEA2Qb8LO2rHvpurevYV6emCjwr&#10;ANEUuov8Yq5ur4sWAZCq57g3EWygS4+Wlt4cie+PAVCLu0EEgLuhEsDHkVs1t6AfOY8bU1MFnhUA&#10;W6pmGwp+cq7Ylz3P2wP9i+B7IQWYo3CTRD3TIQy6s8ddJp1ypBCAIgPYixJ4Y+CcBeAk3380NXt7&#10;PisAUTY9PTCDjqXKgmxUEetsDDLsRe7OWqy2keL8F5FGUegRH0reUAagIXf3EKrs29B8cG1anNJf&#10;PAB2FoRzbIR9MzCCN20t1nEfre9AV9GAAOWbZVB+41OocW7A2u/BbmFh9tWoBoBHFCgqfspgo/MT&#10;kqH5fuvulBB4RgD8EpdRuy96YaPZjnv/RzzVMiy0NgZtxlsjH6DeaA3WtRmcMzCOVmJXRAygYlIQ&#10;i/ziYIwcmtV2aUqmBb54AKwM9/gv6E8RAES11yJjE+tsoOa4o2/Rp4aTgwYxo1GIYqBkAHix0vlL&#10;fKGsmy7UXS3vghN37BkB2BeUVCZUycpU0QXKBRBPeRGAxycA2MPnfsWgbHJxL+iz1waaxHbaeQBC&#10;Suw0+fJsAKDgfoDH94xVgxLttWBLjNGeu0/RzxCby29uDUBH1XGo5+lvrprVv6gHixoX7FBO5bN0&#10;RwGENwIM/fjMSZdnA8DXDgIDPlATBKrc02zjbSSDV6kgCZyUctKltHbs8FIBN1w17pSb5E8dfEhM&#10;Q/NoNIJFApiKeZlnA8DVa4j2CWfMDiyzBDBQWwKgk41SyUQjevH5kZ3aD0vGfNmNATj8cRtT9OSm&#10;GBNCZFcnvfjj/p4NgH10QAs0eJJldIweoMXQjAINya+ZbqYTABGW3VBZXSqvI4MN14DoW7Lh/Xku&#10;gGLvKFlvM8Egng0Adc9fVUybAewtrfLzj1oYAAhM6bRxSM9pAMPBuVWhbC2VNwJuUxIA/N3cSJW+&#10;UP+ylx8MOVk0ngmAQC+2NyurRWgYQ6+flk1yNWTDfEgL7M/hAh1op2f/t7awPBIAEEJXiGsArycI&#10;D3JU2hdmrdmDJ4ql0x5yWkwOhGcCwDYLDX+LjUVf7IUAABmtAVyWaQDckP45lmwsRK7Tcx2DXNI8&#10;ulY6/hnjGDXgryDnE9m5Rnv1K5Oj88ydfKEA4qQl26Lb9sPEIRmMKX4JgDbyJOYD6OSoDQ2xGoUw&#10;CgPLNtr50wnfEY2e1iBQodF4ov+nAACa4YIZqnuw5zEAqGdcLAkKf1SCR5vRbE1Ic+AsfrIGoN3o&#10;9vMBwIXR6C02UEX8wKg2tMXxF3yhdeOLrAHIvKcxAGSzagmD8xpinBSapwMYtU/5+qJpBsQWDbo3&#10;7V4/f0INANqHPwGAmgcAjrZ4WuTRC8LwRQKw35d9Gg/7u7c/MxwGsNcb2w3NPnJcpqOj+QDIxaec&#10;j1Ms8qnjAMA2Bb4+u6l7iCWqHtztOi9IxSf/7BcJYPvRN6UPVJTRmJr00oiN9di7eCwV3xhuJ/IB&#10;UMeJohv54pHkh2GFFbMdfKLZK0vBFs3kH/ejscOEYfgCASDpbZ+XUxeQdymQc5JGjv85mq3kz9uY&#10;sIwA4I98KSUCkONBUpTsYjI/140ULl1ri1u33fXlionQl6GrTw6FLxCAt25yUKA3Y7qj7plo8RGe&#10;PBlvOTwUkFrv0D97Kb38pXw9CsCjGpB284Q5Uzn4ZrX5afuv7R4SU5tyftSI5pEnR/l0J18ggH1f&#10;NJ5osEAPzLxnrMYHkxrgsObSWk99j3WWJ7S3QKYRGHNeo+u+aRbCDlbt0YxPKI5PiKR4cVC+QABo&#10;gBt1eIAK2YUWeLb7ROTf00PWsk9KAFKSbq4HANImC5ZpkM04+ebQVeXxtsD0mRa8iSpGdW5P/G+j&#10;U0IvTu/JL39xAPyvwqC0sfCoMLA20c9wN5SNOq87ytUXfTrSX+IRclpvRosmJnlxU0r0wUR/lqdm&#10;BN8WB0eidYzWyMmQnADd8y18cQDcWUp7i11N90c0zPo54v46pdobB2C0v8qt56FMVcYIdeRHJMnG&#10;Hq5uyjOwSNUUn0Qh1aH5U91pBzBzTcnwYIzX+sWi+OIAFG6JB6bjartDC10Gz0cAgvzuJZvnsQOG&#10;CABc1ipvLwMA6fsOt1blGZWtilm7e0M69oLrH2A4ciweiu5RVPaJ/qTJ5wUw8iiBim0uTIccj7nt&#10;6gE75iKDEppDDeLg7Yl2Yvu9CEAmXzdsPfv0wspm5agaAwjfLAMAzdh3u9FFveuTpv7Pb4LwyFmx&#10;dTIWDsfxsEAjaanRG5xDNeAI/snspwMA8avo74GRGqFF9n+N6oA2uED4FlqfXRGGRmB0q3dbUavR&#10;wER+YDq+8L0oTYU3gf2gz1sDhvUfoFl0juD37MSfpAHgwbn5RQ0ggw7vBE6TDPJKPE4R7UhZPJY2&#10;5EWl/Vd4JIA+VyKO2HX2sdK+Im1MA90wsxaK0MfqEKfbuzPnrvC5k+gO+qIA2HpFOF1yPI9OvGCY&#10;1RG1uAmEMmU7EAEYJSAnkZPSupd4U9n+FxTmkJ1u3HVcNCHeRiiqjlMPtFXjPhaGeIG5J4569/Eq&#10;glVLYZuMl18UAJWWfHWr0G1uMXOiIow/NE2JQAYuqydJ2lxEJ9useY9NUNod1Ia985ED3DM/ENXq&#10;bstXsfPehrrXxSiAce8Fh1X+rS8tAB8WoStaiMGK+4xZ3RIAZH3j2tES/dYYAFLR8t/2qBPbUsrK&#10;TRHUh0YC9663xV7HU/ULWAEFc3Q4i58rr+s102/IPulPRF3jix5IDhMkX1AN+Ajlvi8OYU7GO5/9&#10;Xrzosd/lXcgH88BcH4xILfEVRq+kKJTRRuzOFi1qhfeiL9y73hB6A/s86OL2FYqchpbD8pr4KZIg&#10;SOY+2miuUd100zERGL4gAN/uduPAEll+R8QZnRROjBWt1D51CTYt9fNWYfr12hwBUDDrEEtD1Kjy&#10;GbvvlVv6PjXyS6uXYXswz8OUfTCRAMBmsuSLAQAvtEcta463Bc/N010HgyLOGsGB/2+sCm6fT5+3&#10;8QBg52hV61WLHwMAz8izIBpavtj5ebmN5fe9cKu0ajSbUH4tOuUgatWRIXOy5IsBYHVFP2/JKJ61&#10;U0v6RdF4lRQAANVkpBAyIeoUmWnljKjKVXy93l3Smgc71BxrewkAo9Zho1bHhcGleX+rEG4WKCQ1&#10;vgiSgNPab6Qotb6MAIqwJkdjRjkDAKkyDtVUo9DcOLqcABhJecULfVhTAKDVe7raEhJA8rlcbUa+&#10;QMQDG/phBADTxQMAoYGkXOgPfSkBeDrZn7QGU7qjchqNATIFvFiNT5IWiHqMEQBZmUYAYAhmwshd&#10;qPsqtQHn0m6lBtxuDRRxAtBuCl/95RZPjybixOm6fvAlrAHIRVY7QnyOcz8uwvSQKXVHAKAgEllV&#10;fliLNBFVDCdRzF6+ww4ZV7hTvxgBUC6nVdnAb5DKMXJGGNyGxsO8/uCig1fhzUlC8EW0AaGK/DPQ&#10;zJFTSwHIaVQjBxABOOQMQSzZMVkH1joBEF3jiA28j3RBIjDgHdI1zAsvjOQpDiVZHf8nmwTA/epA&#10;10mnN3z7ywbA/0qrUTtES9rBsycyAgDe0thFZ4zM9TZ3ox5jg/bMkFKN2SARnImpThXvKxqKsl7V&#10;FdfITxQd0PDA0Je+xuY/DaDXrvBlaUXB5MgXUQPc/hG0Qo2gLh0RpEFoLHoZFz2NOj8IrcUnRsgt&#10;4sAz0KctYI6onJN+9/8O5x4OtIcagFUAaHXh+degU0RbFWwjP1s9LNG/WzJqS+ZIG9Jsf5Nv6b6Z&#10;b+JeDJQvAADSb5MqCUAtAZAsXeQuJzTLuZloWBrg+eEm7tA76FkKHJz4OMBqAeSPYJdbPKYgF3d0&#10;CnumD/hNbUe5uMj37ssDiQAATRboAn64rKK7T/ATkHDjSMapTIR8AQD8ItzQ1czTGOlhFWoACnDK&#10;rh+iBpg4HxsHOHw4IEczDHzIG1ixy01BZ5OlHYWiY4le/BPwvemN0qucnxLkjIz+EQjJUStUAobH&#10;haBC5/rhBK1e+gIAWNgFnrWYWJRQGlspA49PEgA6cLNVm+SNDnxSOikSKo2c/pFindhtTRmbpOxh&#10;4d4HjflvPAazTzLjAboUZmXgqCBFHwfDAMyoeQmDyVnF/esDiEtTCkAy9q1Bf1HQFWmE9Ud6pv9I&#10;R6LWa9HECbr1i3I5Sw8b+djKzruLVAk6/AU0y1wt8AWuLzp5sxszq1xRlGKqKTCMfhCaRJCu5fst&#10;/vmUmPFkRUB3MBHy6wPwoig1qLcWP1L8nBJAVg3QIwm2HNHp72GwtbkJAGV0ciA9JFtqbjd2SqRb&#10;2W0lAKRU/hRCLX3wYGZJWWBT5Q4ewdBxquktR7vQH8uWPiVGfGM5feQXhOPXB6BcZD2mHikVaw4N&#10;dBhALfV8rBY0tQwA4VMVvK6U5X6cPVdpFGutnY/rLpVuKVf5X1QcBmBQS9+ZmVdugNvK/I2BT8LQ&#10;u2D2r9xGDGUIwMD0IXT6BSl8+Gd/PQDQgJyaarcDcr5LSU9KBjerfIwBkP6gdVILdqBVsIwAguhx&#10;7EYbfhPZaOhm7MVHxXd/u1it44SUzBWs0Fw1cIK8nmhUC91tpViefyfdHaXhRKHXFhQikBOtxYvV&#10;SA5z56Kj+3+uf34tACiksB10v1SeEgBJDYCmg2uRwsTfyT3B9EeoK91Qoe9qOlY40loaRe8eYgse&#10;NLwl5WehqqC33/TJ7ABKaUVR/umOgHk3UIJrDKCxh3+K3vadVlgyB7OToVI8QC/UxJ633KcaFel4&#10;lYJTJ0B+HQC+Utx2ZVBaJ3oU6g6RhIgQkv2XpCdCkeuBCIxbm6bWZXTKjI7l3JioVJTwRg9bw5MU&#10;q6G+Ak9C95MwhL8OWfpoc5gW3Dy8DqBGV3c4x2jVL1BroJ1L+kfLxEKZxQ85XC/7Q71jXON7yQ32&#10;6A5fvPwaAFDeGvc43CA1txixCKF8GSOCUk+Kg6nBfwCA0EGhtUjZKhyaJSqpysw1JrhtwewgtYGG&#10;Md1j82PRf410hG/7zdZO378J2yVxVmWS14BGgGFH+2M5z3gEbx3ZxPJ3KYRXoyOjAPpxWxX0/sPh&#10;JCD4NQD8TdFp3CIF8yrrRKSzATJI05f+mOpElfSkzKDAwgw5rjJzA7o9Fn+6j9b4rWAGunOCN4/7&#10;fc5lYCLSpXm463vmnhoN56qyBQ2KNnk+sI0n67/rFTtktjZvQPMl7pvFFXJwA/24IfZFv11PGaTs&#10;PT6/d58fwN8pag2KQJl0srGINQbQ2XO4mEIkj0jacBrvoveiFD9kAGR1aOpK+O90ew+uNKs+koO2&#10;RSjjGSjQ0eiQngKsPEMLyxKi4wU0oWY1kQHz1n3lH+Bgl7Ibww1RBgCkQma7NAogM/Vcz4then66&#10;51/KBeCtaUb+ffwqyRnsK9q/Jg1zYYzP7tAbHHVov68qXuCDof7er8wn1+ErQAKmxyu2Mj8LAC93&#10;6Xv+O33xCE2BX/XJs9GA5Y8uT03JMfpWe/HvUCmuk02zmn9u6j++t6IsKdhmlcbS3sbWFga8oUE7&#10;4/ZzQ4HprqXUqeSY+U/6vI6OArBQMKlsanm38O5/Fh/e504kNE2yx67mwR49VXyyR/Pf8Dt30h9Q&#10;8xz+CXo99xSj3g2/3qYNIBHQiXPQaenIlAYAcFs4/zPCWKTQpbksR1kh8LqH/3lGq9pabCLoEU2H&#10;UvDQHcVaPD4PVsu3qM+Z5/f80/SDRe6h56Xu0d8ZBvCLFTwMMkSiZOrkpsmKq/6CnhUHvYKj448T&#10;MUBUNB4bHKTopvyLP7ICkMEw4mvBUBvzioboLETzmMqlTu9AfoRza7RtakPcNkXrz0h7PfoJsy1t&#10;RY8uAc8dBYF1AaC+1zBcAkAEFHU7aXNNnCVH1jmSabGSmxpz8jM/PASAXcGovKGOjTFHd0i29ZBs&#10;RrBgWq8PASANJ0+zJAGQzmMLBBcoLZag9gHquqzNa9g8jwAsDhbPdQAAmwngwG18UccV4C2l77A7&#10;KPJEJABCo44BAQHo+mhTFK2eGm8fpzaHHlLiJE3HDLcBVDaj290jFlKPiSD9fMl8jxAoytEBLX0j&#10;Hck/aIwHAKJ+kCz0+HePQcjpmNC0lfIlnR2fxmFofAA9psQ/pm9VcQVMu/SRafSAoKVKLYxMiIrR&#10;RRwWADieOPBvIH8K0kXjOrXBldpW/ChDACbrbboGfHSe/bhUQg7F3jFpKn2zNqySXhKP5EYwqeSp&#10;nQgAnxx3PAb2C5Zb6iXAX1wU+5gEKzod8EO0mAHXAOwiJn/L4/FDldvGWv8go62t6F1l0+wdRUOC&#10;JoFFughPoYiJFABOoZ7LgH97UiStYi7y2GeB9cGFzlL+KL5R6/9gKS8bNeE8gjMs/CoeGqtMZRvn&#10;kHFoSc3X5J/QaO1F38Q2zYOHDcjvoFQqC3yoH0L/ASupFY3bhKv+GG+r8itD1gLRbnzxzcBsRrYN&#10;t4C61UCCcN6Yozb4KbFD7rvU++RlfGd5nz33YwkAlG+Nny51CwfQ1tfk+08Ux9vAmAgNpNnr/ZJf&#10;RABMfNylKUkS0gA08Uvz0Ii0p0emCZsEU2QDWbbKkgSAGmAgkQC9PIwm4Puu+tXoMqO9+BB6ZwnN&#10;OK4UfVFqZbAExqCGOSXV6dhFIAbgDi15YHXWaB4EukY3XDEcF2F/7GnoHab79mzoD0nxsQAAjL2B&#10;7BjUFmDNDF8iMGGA1rbRzMwuLcHBw1UsXMyMlULh/76WXMrP9FfoGv2kW8nz9JB1kwGE3jF+pJle&#10;hVdFZUsDmdDX0T2GV/PurwY3vyTgLm29xeNVksOka7Mn6iFtQMgajiSkok8Aeg1EMeBDMvHon9M5&#10;foHcPYt6CdVCArjE34r02kMPR6XmvCajhUY8BdEdHKEj6nA4Ubge/apPqdjrqA/pKCNlbkK1nrot&#10;CSBQ3szcKtkhKIEELk88ZxHdcwfv9iLdR90cZAEIrqe6+NTy0kf0H7rzDQZAUvXpULApp1j02zof&#10;NYR4h19ELtMubJJK8W16SIoc9dRESXK7WGDQYFsZ3QcuTRequikPFK7izuIXJlwkAHTj0sIFshod&#10;CZSK8RfX/c/47YU4QZg0Qlh+TgC4y0Lny6MYBpnUfiYLJgkAfRbSRCNk7z2pmEg9u3ENOAr839PQ&#10;KWocYMl1ridHTvZg4jhaYZbcddx09VIRJ0ZY+j9OuPrH+IIyQ+D/RZnVL0RD0T00nu4f0UOh40ez&#10;SlxI6fSHJnXdpZBeA1iLhnhFhtjWyHTswGxYaGnsoiXOD/QCRRM6EnjvvCIahwM2WrkAsP0MSzP+&#10;zuBC8lUroF+PZQp2Vj29nSoos7MLABCiEdUJgMaP10WRbssBEhmQh6aT+BpIBQyAKpa+FwHYhaYB&#10;QCUA5L2MhFcKSIH3jgFUJYC9TPssT+lHx1ryJjIiC0O6DTDH+yNGv/6CjpwKICi4c0tXkPqZAeAu&#10;XY0rCKKhsTMPA4DFovCHwfJ3bHLkmwft939RqImajiJNp0HNDVQATOPYvIl5VGFYow2T/kW/xbuO&#10;8TXOJFkdoxL+YnRO6hSsyKa6mKIGln/3+3zlCZZTAZSK/eoq53/DUOtfo1weHiR9wY7P3mk8di3z&#10;iAgA98XtN2/NF5ZQBZakDqCyjqW1/MK5tYqO9ykANSs6J1j7GgAcyItV0g6I1PUDM3ceBf6iViuu&#10;hfJ+8MO/pMmBSZYTAHDp1vWe71C30um2gmiwTwCk+ri4yfYPB6C4KntuIMfi1rdm518q4c0Sqk7i&#10;Fz70VGuNjkqRgzW0y9/kF8EbV2K6Bt51c5315I3bi74fdZ/oXQdFZAgA+ZFu5tKKf//F/z0FgHdh&#10;r0dP4GCWHKrtVfFMNLOObA/JvbPVDYChivN+kbid72GyZXHudSif6kdqkBqa95Lv0uFwCwDk0Hi7&#10;fkV+5IhvAGLvEBiGhH+MbeEB/mNryNfm4nKIlj4tDkrIBMx6jTxE6sApJsi+0IlP7gmkYKjS45sB&#10;Zqug9h58CfweiIgCffgLUhCrbWm+rGzMFUgle4KyhtkFZ/DD1GHFqTwXCf2vkRcQoz46m9gygLyM&#10;cVGdoF9IrsYApJ4xZknLAY4eJxYz+9mEvDsRwBEeCIvQqaDR0Ag9fjjjoGty2CEtRKtDr28KbN5I&#10;zy/NAbTHAHz9F+VZOH6iEca2aGMXqoHWMOUb22uMjdf4PGTDqtNogS6RSG1gvvhYyEM3+oWsHLXJ&#10;D4FfAI4g+fgYlmk6AbB1b3Y0PIAOFfR0hHDiAY+jARCVXL2FufPvwZnQpXImqgN7jOdvejrc/cGc&#10;DEDc29tuwAsN9WCYa9DkOs8+SnGV5bUCeb4PF0uUoiMLgH49rWoe8o7qHz2pyBGUAZBbiUbgvcgD&#10;42qABNDeo0ethoc9GPnvUcBxdK+kvW9Qu+cDABZc0FmJHwZKLBe6NWq9H5KPFWszjOYD4wm5ZuqY&#10;bNMBIjVXr5zbWC+2MMMQyBw0WQDDug7x08bXh1SGGxF/68iDPQSom4PP26IWjetepJrH/3YegKjf&#10;ENzsyVV3tUpsYn2u/wfSdnfpMw50io0JwtjocwBYVNqiG1QpBPclAPjGntfQvfOLNN0b6pqGr0uv&#10;BcSeQaaVRgvrXVxe9XV0emIx4+LQA5GKAy0ikAwIo5P0qQMQjWUqN6F7UjJ65FEbJ3UTPWiLPkNq&#10;bvwrQ0ggGv2DB2YAxxhZzS2+JP4leHnf0rx5tLT4TJ8nAJ1Yh4pKLW97UTHdhVfxqpfx6g9pOno7&#10;bNZJxb7D92WmZv/l2dNXAwJuTwOo/QAA8Fgg8TBliiMAdeqoRKm5Y9NUxSEqcTXUor8gq3TbnEWk&#10;Ms0Yqp6umHuNI7EQN8zch4TdQbsgXqsouvuOZx6K3imT5lHxiMkwC1mdqrjj3OYhn+JkHM1vAwCg&#10;94GO+KhQd6rtPTzkQ9GWph4GpUN/+qJDxT5aFxABgHKOQqyR7tCpf0q26rbp2wV8539QNM9QhL7b&#10;pKAI+ew8veUDwBHZbYwFbviIiUuNrXJVFAOgqsd94YHQRzg6VTK2G9pCL4YKlNOHHwgLdZH496ec&#10;v00+sZydaacmMCkg2hc9L1ThTyY7zLhumwFWdx3TvI5tFAAAGyylAdCk5363pRvBirL4NrU+dP2R&#10;qTCp0+jXHLzEjI8EkBIs+uN3SfMSf5Zt1ieLzzgAWHrdl40xKaOni0q7Z8i1t6BhGLKctvFoFKHM&#10;2kHOGISiUSHe52xXe3Q0EBUsv4DOi1WMt9ADxYjMTRmZQFk23O77r9UCoVwgWxT9Jil5RDyND6EX&#10;OxiF0QH8GMkxAUCiiBEAk2yYxgA4aDlwKBOBA8ZgmN/kLQPxhBJApByo3jOoIIZmdIgia5HBkN91&#10;SCkl2CC4oU1E5CKspYF+qMJbTEpBNIn+KeLV4UrzixhXYJCHo8g/l5wxeIF5a35THfps0O35OQPI&#10;EbroZMoYAJ+g49+nws8BnsfYRxDWnUa8kcgH4hxBgUE72WHN3R7jof+aEQAu0SVe6oK4fyR40PXd&#10;ehfNLgBExdQucoTWdfvGYYBRQAQAX9sb1RcRxNGRRnpgYXCDbW7ap0fyAaxuYj05CrwICcDFgOZ2&#10;0Tzi+YJUq2d2uT0wuFlsQfWk/KoQ2DxG6oQKY1jxbqIC6Kg0/14gwrzuVXi8JQF4ita/jXRb33P/&#10;74cUzwyJWlVjRIcU0EKOjVO6qWM8D3xDEyijAKh5WzKDTZ4Arwh4/PFIWHHbDr6D+w/eGTy/DJNi&#10;p/QB3EWkfow7hThHyotHP8jmeR3+ZvM1A/0ddFFbbokARPq1lYP+Q6Pjb2ArsWazA9dGjb2veeLq&#10;dxcpdukE307tg6hvNfL94dHZxKAYB4D8bTDwFfGNGkUN9pw9dsIBAGICo7mqqCWmZyHlk3GA2g2H&#10;BlYpI+5fN6zLok5rIdELqnsMQJcasAo0lnZwun+jifnI8J3aWP+xpX8DOT3oixJ1jtQqZrzJ3vCn&#10;5sSoPHsjeSZoT6zS7cpCgwRUAHDYqUVe0D4A4DFJrg/KYpUPUJhgaFSHdBMAALa1iwEgNEJN9n9k&#10;myIBdA/9IrCPB1CsGX0sC4kAjPgX6FcPMNdGfaQRmdxZmRwAjt4P0KVE9D4reK/N/p57hCRa6h+1&#10;erGi8SlUyAAIG52ZluDNoq35WNHy3R2qAaJURA2QCAOlyl15UOt74oMC3tCET9zhz1wGm0TD40Hh&#10;q709fDACQDF4WJ0zW4yzpwsA/MtOQ696cvad8o+TrvB8o3IAFqEhF6VGYiwmL6v8KlTV28oGABRg&#10;gtANZRMk9b+gVG/TGSFSHWLEoGxGH+SNnHx44JCcGnaMy0Vn6Ga4bliZnN55Nzxxx3JqwM/No2On&#10;o1ebB2yGjJ8BQA1WO9v4OVTUejW0E+T+Pegc82iMyrMuHxJ92BjAbkkpA4BsA9IAlC4mkakV/2MD&#10;f8o2/UuSB6DZqv01olJK1ArE56XUaZ1XsFwyP4nTxGk9dUMSAI8hI0HSAXq+GjtlEEBifhxgAAZd&#10;4j1Kui6DFjoOfYWYwFGBaLQGFnZhavKDN0U/0k4yaAiL7y8hAwQHOUYApEUIy4r83VA84S/xnmL0&#10;Xx6BnbZ+i8KCMHLI6dIECoYZir44dVWAAfT9HScB0Ai2qLAjFSpNP2qwySYeu4pNM+GNa2AaBizi&#10;+Uc5DuhiBQD2CsHuCUJ/pKe76cilCFHJ1VbgnGMK5ohLhV0eOcBivzLIF3AMpVPM13d48R9GIUMU&#10;wrlQv0tjjkdoBczkbuMXbmmmjPbhB4tRipWREyb1AAFoHB3vdEUp0Ekvh87G1tJlR/wYrRz1J6n3&#10;QyX9iADwTOIBFVlqgJkEAFCaPXzmI3of2ZLwKvGlEQ2stkYrAS9COGegDS1yL4hbFx8AEvHxOy66&#10;RxfvEwAZOo2QrsHnpVB7KKgsLOT13KxA88PiQatUGGmdJ1X18r7oYTrci/mtQKNMbr1w3byz6oi/&#10;ckKz5dPqotjl2P57M9IMb8Xjsw2Cm86g6+BAIOA3DWg4m1QC3aPMkfC/3UHpVKBvAAgIABaX9uEm&#10;XaIrQqBnz0TmpmK7cy1jX3BfLK5wYSar0T3rozpVAm502qXl+eiak6335O4GpUkjNTjoaKwbGuJk&#10;f0weTV/viINokyLKHSmn0u+zvj32SwBAKi7OCBevSxqReCYAWBQ4rlCGK0QAFb25b1DKgRp8Qgs8&#10;3oDYVH/w12o5uQMsocCVTb9j4P8ULJ9IVDqCxWOamq7hOucHALJr3CaTyAAAhrem0znq+xurGjwK&#10;tcfkgAORqjBYT2TOG2iuAwIAoegDfoFoWv6LaPQgKGUf0zP6Di1UqWIICwCrutiB/5PPp7WlCYD+&#10;ITpRNSwQc3LVBAtWrJHfmwA8MC1Os8FrzyIA7jehe6OCA49SBiq708zEAzAfvYMMJf27mxW9JQ70&#10;xwZFqTGApEzBvsL1eT/2A0gAvOJ0jwH4m4NBAH/mxwA+lAAwIsaEGJfgrj9TpkgXkib21CAAtBFH&#10;nsAPV6yR54nK+APDRhsVAYjOtisgwwDuDADQesBUZZlgALt9cdkIN7Ub9k/f6d8zfZMasjZ2Be6g&#10;VvwiVj+p2/kaF3t8jo90eiRka/U1OKNbYrcjPBj9jFCSIApSr+6vaVRcyalqy866b8+X44HXzT79&#10;Yk08GlMDvLKi1ZoUkQL55SbtWRa7SvhQWDjeQ4WgW7u9zLdF4nH2mq9k72jS3nF52TkWGGYGGmZP&#10;KhtbeI6Gwd6uPfKMxlaWOiDCwVCfHp4/xhiBu0K+jniUOo4Fa8gcQOGjidAGXvAhAEA7OerLrKy+&#10;slSJAITkZyVxlGhVzZDP3/3JIwPB8DfkWcEgAjFyMXhFrH/V6TM9KCWF3rq2g6mIwuiC/0mCQACo&#10;f4miHmBEW1oVxg/Qq0cwBDRcdIzQ3KLPImPbP0A6gBrff4cCtrBalABQtC1OrwbX0L3RZACpfEjk&#10;VZcAuo/xKpYOzRR457mRIeGBr0OvrG/LXuSQz79A6w8oiwRfFlvUxheLRnu2eXwgL1UVH8Q2KFQO&#10;USom3QwxAL51/Rjx5+iLGD+gKB+Dnnj3T312jEY9Q+rpJUsl5fNGMwJVen1QY/XIeRl0kGj3Ugv1&#10;xqdG2HfRtMjvkNBH82VceiCseUXFzZjio5vpT9C3pc6PaPaiBTKOhW4Ci7R4WPSBvVIP+CZEsB79&#10;TjiL9wgVO0AvbHJl0GQZHWiFrGwNuaQ68DijXvzQ4xY4ikYgY3RIOvATG0BtJ+Q+uMEPPPA5dlCI&#10;G7iAglpFAJBvabOkpIMdfKUUWZS0cmqKicXbiKWopY9ijICD3fAm1rEe0FqFjxH3xSKv6FWwhW47&#10;/krckvtl+gw0PGNy9Z9O2ASlcV8TD9LGBFUVu4Jd6MphViyrSKDHAC72yGzRN1iQ88EQ72+ZyYko&#10;zjEA+PBZSRgBR/ucSqWlAHQH87yW8VOkL9Cyqc+3eb2rxzsvVMlWOdlcNNYqmvV4ABHUuI1niyWP&#10;8eBwUmXMpDxW4Vbb1RGn1+oWzNMxlbsWAYAqSDACghU/uBP36uVRyqEq0AACAAa5iOJdUi6RyQ7Y&#10;blOqymS81u0kNt+ifLoAUEsrDJFG+JG7IX3hAC+djit1Kq8QzsRpEVjdd5Y1PozRXVRBsav5xEoW&#10;wGAIyzccOyEGd0/NLlt6duY48gMkjoGG1YzOAIA+tbTwCElu6EIAUOD1GADQx2qNlGHoImAxkqBo&#10;4BX9N5AASaSdHqaE+Eeh9irW0jAyqWBvSU+ffb8s0+wUaBknS4Qrc9FJeZMGQGl4TpOjI3EcFdcq&#10;PyYEk8ZmtNY7dQGuAQBgugwgCPU5+jHOxuLrVhEFNJI+tnqJQ6I7ljFyCz7CWJzsQsBDd5tOk10r&#10;eykz/Luv8bxlGDfUxIKbg4mUNIDgDHt7cFy6bPvmBwBIwWx50wCo+AEABl40hGAAUC6bNX8ROV8H&#10;AJAzLq4PnZykw951SvWUkZbLPyerqFXK6Pe+ZpGBCjCZHYtdnqw0WalnydYA+uDkRW20PJg7H1go&#10;FwOgbtLRSIJCWQN0yjyPk8PNt/R5GhJxnx/TA/s78V34fbeaJBl9RPYjGkTEJ1gUCZwF0P6IkrZK&#10;AKF275uZkN6XPiQbBE/u4Evv9IzsBSbmXaYNwIjpNABJbyPFyYQnyMtw4xpCAKg8o7DSbIuj31F0&#10;Rz44Jsf2awkA4R4k+nhkKIutn2fUA2fe3oi+HilJJ9bXvUHaOTqx/4RIY42UHNSx9Fa3vjkxSk/f&#10;SBoAykyeDJXHyMzEVgHhQwia9nOWtaQAUMFHIlFF/xknINDXlPNr8U+hIc0EQ7sK+r9pwW0Zo/fF&#10;c498a67RNLLfCM9pOHwlEzsUbvHqnomTFIB2/oCFgqQzFrTJYbqUsowEAdGGMLB3dfRobGJYZBsQ&#10;UPAVmX4AsNSfYc5sa2leKTykYSoLpmuyonynepRWKGXDojOQYTF1IrU54SYdsOIIvcGnb8C+WSMx&#10;7rlpXId//Xm/T9eAIQdM6lYSAKSDIwbQjgDQRAji5aLBcmTjk68qBEDjtw2t8RHGwjo8p3OYF7sV&#10;nxN5Mwa/ZhkHL6cBxIQwOEzdUqi8E/IBf8YYYUhdrNHR14QDiJScCWEa9CMyBYP6OoOP8C72U44U&#10;HwJAbkoU4Y4DADzEDc4r1ykz6BjBKgBujCKRuYx6ntnJdg/KhYCnE1zNdJ2hS73qGpwQZApkUAOi&#10;HmTGoT8GACrAXubZkMEqR473ZBZ5TCJewh+nbi+oDzShIc7/enI6gMieUSLYFiBdej3MCyFGxntn&#10;+Ecij4OFSJghALWepwV6qhv6PEAkNuDpfmzEFZEBkL0WbQogZRhA/gjO10P2xQMAeXGctr2oPtBD&#10;LMpWaDTGwsOCoRG3pTdTDT9NKdREb/2d7hBly0Rmp6MAcSiRxyG5Ww3J6Xx1b1zxeToNPeOzRwC4&#10;+EG4sUgvaemQsrD4ZUhq/D7V3ct8rgXc8weAawRA2Oep5VRsZSbZT4pDfH5B/wzEVuD1JC58aAYf&#10;7gl35Wi4UfW+hgWoPfQcsF+Yk7kAwifsNfrJKZCzAqAnlNFA2UfFu9q4iHChwg0kAVw0KNJrGQDC&#10;DQB4/63YnnfocneyAFwFMXYxgFAOuNGpHAYADwUAoIL42Fove1tVLPoeWLmJxjACgOawUAOyKkm3&#10;uRkIBycC2IUbiC18+LuG82MRrqi2wGpIpXDHiUOyqPL0hwD04LwgSygp6Ky/drJxQaLOUAnw89vH&#10;vyiPbolU517q8ENMIokRAOQMIzN0dtkbc2pHaDYBgGA+pXoBST5VzwjKy8o/rFVjAB182r03pCkf&#10;uyrFF8WAdpzYFazsU//qUXm0ZlqraMenEwD1W54OQHbyZKAtB/3JeHCNNawXULNUXw1Xl4s69tdI&#10;a3V4GN23i0m7ul2jMylCZliCjaInbOOrGOONmMY7JWUq1J+TtpIARAOb05zTUVclnZw7paQOAfi4&#10;JI+EooaeqK2GypbhqvgJWTMiGXZ29Hn3cpZo5R51Y4enh4JNBdF1hhEspYcN0ffmFNrKZApkxAQR&#10;APYUc8BtrsT6Ornn26h6qvh4VfmGS7uFCQHnma31kL5G0VRxkAawN/IrIdIbSLEu8h+ySI/T36GD&#10;FHg1e134mjN6m4jPmo4qMAyAU53GT38KgPTHw13xmmjUejvCp3xwMkIQOrT11gI2D/uHnYMqf9eQ&#10;OqrRP5k+ThBgFQCJH28rjNfDPyFCXKyiAkDefWIEPub2J+vwMIBPqeeeCyDjoxg8RE3uUz08FEBs&#10;kd7bxkxwAgCuDsvo/QRV4GXhSADwC3Fvn5SfAYAIVDmtqBjRNGQugC2lEH4bWXRH3G44e3iP6clS&#10;++BuYgCxWaF1oPlp38dM1ABA7AszUg+5J9ovdwsAsPB/k/m/SeYMSpWyevm4SgCwS0cEIOry1Abf&#10;P5aJ860C6Z82Qc8V+PXwmzv5ANoczDXxMlwDaOPq/P2mMzUg9WyUGkIKW5S9uOY3/gIAAnMBH4RY&#10;I0MnLOgYIBV+ddGn8EYeHcsBBl0Amk4B8MUGVx2MvREkP26qVO5J/L6eO984Zr3kMyXyOazeEIA9&#10;dMFRYqHIkyUFoBGHxwmTANTizspuD1s9BybNl4fFgAAEntpC5r4nF33nIA9A6ieR7Z4Ca89/lwCM&#10;BmdEZ2JJPwC8Z+be7osAcJracj4fAoB8AsMAhovXMOWYRVVePQFQPPKL0B26/wMARRgW7cHXZWSQ&#10;VBvVgDr+G9h6PoxP4TTdJCceRuV8Dz8Zvf1w/qtwZKwR3WGBF/vgc+jjuX9l2AQhewZqQPqJhgEM&#10;ddoTyxQB4EheB8+BFliNAagBX9ElAMholtdojj45Cj57UVGl+AslXHhIwgLts0T+0lFZzMPy3PV7&#10;6g/mAWAX2lklt20mAK5A/pnA/CGpUPUjADArF9IdJmldatGPZTtatJqAJEQiOZLK6C0BQHWk8kSn&#10;pXZyOOuzvIjzRhthDT2VMwM4kIVTamogB3jpMQCRAnCOmlVxwUnpWQLQc56cFiZsRoEl4x37yEvX&#10;fzT86/JqIda3TYEMA7BhgtiHeTZx5Gl55yPZtzYAACV5Mxyrj5Z5cG35Mg8AHae9D0nGA0Aql/57&#10;Zv7tUqT75EsegNiHOXr3mfbgAJ9HAKDeHAEAP64BiLZSaAcZQ/xlOBInmK9AuuIj+sgn1/6YHt7X&#10;RWc0hljey/aUAtBpW8YxJWekw30wPpICOssAsGnDTfgo/ZBdm2driGUgI51Pe6LkiCH+o0ML0XLk&#10;KX26Yx75WR8ergGUlm08gNG7OREA/DTiB1R6VeQ8pn59wZ4zFpH/D5L64sksonI8BkAbK7itfCUN&#10;+1iftSo/3/WHAMB1o0V7t9H1TnNIw0N2gs8Ri8N8gUDZnq1isxnKXakG543F1UH9kspFEpp82aPD&#10;Iz64zLntnu/TUCNPTr/7z6ezL/Rb+QD06DfiR8iW0U7qDpBbZez9sAmykJJYUf1uoMMNNAxAKvdk&#10;ADRKGy/tru+/PObjk9F9oWr8/BcbAoAV0Zg0SRZ2xsPTVGf/IJ0OjrL2Z3/bSE+cqJjaJcsDAH0P&#10;m+Nifer7RonDqaScAgAXGx9yIa/Q88Qmn5Yjzc+vluf3zRwAgKCPvwEAOEnom4lC7pieaZFXTfWF&#10;C65YS9cQ2Aw4ukA7MnEntSNJH3RMcT70t8bpX/TiH3p+6nz6XxoFoMFW66mh1YlLGzI9PfbFRbfA&#10;z94wXXMb0csBADTg5Ag0PRDISZoA4Be1vdRtj9rtqJFxv5f7cL3NMaMAnD08h/n02nkO3xgCAOVr&#10;sNV66t5PbMoIQNJAhJeTG46/TwDQhXwTqZwwvPuFaQTRxkhoOuKSWxtbhPlyMYDh6HJpHj/7p+be&#10;uO+Pmax+Dlp9ip8YAgDlU+hmugacejEJAB6eHAB2BKAZGtaiU8PqgLpUVwrAyQU14l+lzn5G01Hl&#10;c/TxTp9oHujUJ3iRJ4wCUAFAS26pk39zo9Wi7osO8utGfp64b2QbXAPUFkIYKtsHQnz0RnJBaFQW&#10;8e86J2iAfwnZQCl0JQ9AXzvWx31950Vq9oy/PQDAJQrKV9FbyYnzyF4vBYBVXjY7mIT1sNZLnoee&#10;/S79tXUCAL+0h9XSeLmbSqcUu3jC4eDmkVv3dV9lf0RaohrgVUFmjJzcgz2jhp7xaTkA0HHMBZAt&#10;9Q7dWNIGw72D5ZCIT5BjqgAtpgSgSQB7VUDY7jk7S/w5voerRd/2v5Hv0E+ePPBNX0MAaEaM+Nvn&#10;41ejmkLOkYmXIRNEM1boNup5950FkPbqe9LyfMz+ZwaAUrlLvmRbIz+Bf36p5KvtWsuJOpP4Ml5J&#10;FQabRhbASLcLESZBKg8FfytpOEJlPIBcL+2EIRkCgNI/zz7LpxJPnv2xUKOElPSuQQq2dAbwjxdX&#10;3t5t36Ml7iwAkBRov6J9lvF15riGmFDGYTEAMGsA9BiJB5JP9TTP9+QRAMhAGwGghz5Z4jqBkRTl&#10;KqmK3Z0geebdFICZ8nJxF7kGvj+4XgLAq2hZ5eYBoGtlAcR3F5bZt5cvU+CQHgKg0G4jJwNg2y6F&#10;DEqVXiArQ61FL4vI2RQJABQRWMU1YEax1F0xF/x1jp681bdEGwxOklYEwIhP6gzODvICd6OPp64G&#10;yDi2E10RmQV0DAAJt1DSwosouWHRS1wGVf0xAHAjHMwUFWQ8qcpEKUPS/RUA7gbOyQhkWY4BZMz+&#10;Set/T7nqyb/5XD7N1gDaJSQNIMcNkQqbQzE8AAD3Jie0xbKvTljsJrnhZvQnRSxRpaCrYE61vt1C&#10;OBx2pqcKYaYfrQVkTucn1dSxdAOPwzyi5QFxLzJPGQAnTSdMGwB4ItAPOrEGBAqMjCyP6GbTA376&#10;3fCbcuDliFanVYs0eV7/lYqUZfzOxx5urV0CQIY8zv0mT6TOei3Q46/RoSEAWGSALSgZQF4ViuZj&#10;hr6U4jnRL7M1AAAGbcDQfe/J9+4AQPTI0Ok7cQOJzLexJpGmSY8TcvmrSqtXdwwJwDfTisRVHMPj&#10;/ZsHIrlF4gosh5Tio90fhhA9QnWi9Tz25oYBFFD+i0OhiVKlEQBreBIzWWUKU9BvNa7hbK4gAGAy&#10;APzxNhcAIAQAKbTiMVbYt5EJ1PhXvUwBzk6z0QZNscDHPwaA/uUAUASAc2tm5mEOUu/QSsTvosNf&#10;i/uH2HfM781cjAHsYzgWAuURzFPXvXCxt4+cHlSIo+9HAKSu/0fxtyfozxzcQc7cQXTBfADGpGPJ&#10;lmdPoVHA+RNcA4hujh4JaSIdvLz/WvKI7b6/On8JADp0qAlTQ3u60GChbq8Ue66oka7iKXScRxL5&#10;Mp1x88I4JRp0ca6tHAAfywvlqzofywRRGQYA/a8VkryoozdqJ6u3YGcIgB47XLAm5ri/+ocvx/Mr&#10;LQDAbDAAmKGqhOcu2iYDIBclE5ISJZl08udb5Dkm/8sA4n5Q6s5OuNsJUvS4W8kFcEJ4OtroqKhF&#10;o8xk7qbGPMKvxPMrDGBdowIczhRC5eKncJfiDBrIpQx+DMAcG1sfD2dDuZJmpNd5ejD9JHPIAnAV&#10;xG/a50bb2fgRaKQmy2PSFMJAkOaj+ELsh2RIQm3xRLi0TBUnLBXD5YttUSXzczAE4GKUjWhseMVg&#10;6E1mqj9C4MsFAAq2ZsYv0qN9ORkAb/JCQoW5MyhioTmzJHfYo6SR3QAwoFksJDUwRKjGSYLSNeCm&#10;tOv+WAC8qQyLPGW4CpzQegzua2JfDdcAKHhhbvxUHgFg/W+xLmCXs+Of/sP/FgAe04dkObAjHDnR&#10;nixpACDq1U/kt9KCYXH/4AAAoiuOnEB7jEUiW+MhAGeLcZwaABgHLMyOB+BFO3WFb8knig1RVH5r&#10;/sNvvZUCwFlPEJxV0qmT0qjmZJbz4MbYdYBpa4wmQ3Mv0V7sgkh7Ob9UAKBfBTG06qC8oGymxSUA&#10;9PhQGSTwI39jP7hJ72v9akOUBjWA8/4cCwUeZwOLkKp+eHE43BFBK6LOv3IWTUaTjJ3UPZ3laxNb&#10;/odTFbjKIrqhqTn54Tww8BQVUir0byTOT54bQOCzI+6mAMjVYMrmHNroVoidplJsWSvhdV26gwjf&#10;iJ7YvEvWUpKfSx07mGD1nn5rw20AAPCWsemnTrRAgdPxOIAV7l+j2hDPyyCDpYkv3qokA7kWa9Av&#10;b5WxnrTla95IJreALDwDoD3pWVL2hfmlbiW3vf2z059ygs8YAYBVFOegE1KGkbpv1gKca8mEPWv9&#10;mJUVA2B1PTT98h/H6f9b3Ln3Nrc2CYCHGqAPWQxfj38F8OQwtz3Ikomp5oznhwCMuMjvTrB6T7+1&#10;4YFYqSInxA7yv4oPtdQnHX49qAF4E5he+bfjFY2yi+T1fRMbn7S7Vf86JQKKVc6fJQDwRgLgiya2&#10;JgOAeEaZqwd38eXqhs5tJkOtHAQ0DiMATtRp/5TPyUz8AcBKMQug2UdMCQDAF1TE/gOZSDhPNwe/&#10;k6odUbMw6vtkAGOKR36hmeyjI64IAFhJ6SS5+xq9ohkzBuByKQ6G3KZ0KLzSlACqeCdrQKOLxDWY&#10;uvS1j/8R3mZCNpv6QD8p4x/ErzsjTTOcrokre7J1e6a7GwGAQr6S9829NIADj2ewgo0RVMGTS01X&#10;d5bk9nod/IddC1vujAkfnK/dJm6oAYPRW+MvUwD6g30c4qO7OUsokX43e4fOmR51Mk8aBgCvmbKe&#10;VWvq8WggrOFBHIGNy4024qWkkF6lBI8vtVxdXTV78dewwUmr+Z8bABBqP4+unADw0ulwOznOZhpA&#10;xG3MQINDACZTtWe7q5EZMViZIQAHgyvRQA0AajAQgTDqe/EnCQBjtXW555UIAE2hoWeDj4xWPTQp&#10;TKg44u+xs8OvlKqjX92rjlsJn32+GPfZnnqCzhoGUASA8fMxGAhTF6lGbmXY9kHBT0gYvV7Pu6fT&#10;Qjz8HwrXYXIeFMkiNcTOCIB4dib+fhRcjbfQKPdhASBXwDZixHZr3GkTpOr8W8kDkI5gzn6LQiYo&#10;eQ/1DfMGpTjcw+zuPQNtwAEARGlRHiFPIsLmRH3EFzTk+Ob9QxMJ8VNpr0/mXkIz1Pq15NDg1dg8&#10;vpPJIg+Akt1GLXXjDACap4I6ZgncEQJAw615o0oqiQo0AGAIrIqd4boVGlEpjn9jLwugPg4AjRgA&#10;YFDuB1VnPLOJJJAFgHSR1NOMnQLDd9yBJ0Ix6lTf5VxvnvRqjXBlpgAAQVxL7hf1QIUbqOgOfcGl&#10;7WlPkEZnzIc8ZEPO5IhAmI2Og3maGskCwKaM1NHRh8pl/DS75CzVxN5uYAw71VIPXGv8/bqqaPfh&#10;Z27/hHVx/2U9LIaFEInOs6Kk4h34kzBrchAPlBnlRd9Oxr52xM8bACAkY2c3JxBLPoAxNxoBMP69&#10;j13Pxw5HazTwWmAA2P3OwLWWCADWbxSdEQBDB8LrSQASf3IagOjrqWwRuLGpkhETxDUg7xGwv+Bt&#10;fFZEz7yLxrSN/s2wFepEM4tdV10sLlHZXwwAIFy9RMEQ1sbwVGdYIjxpoQpTSw6QPyKvBiQGnxMl&#10;YOaTMo5LmZaNM5JnPFsNoO6jqyCXmfRGUy+Usul1ZbeSEkwIDVuGwcIc0yHPU0sFBvAKakA33Fym&#10;sqzwXi9OSt+hMQzgwEubDwze8qQ6OLiKH0H4xXwCIAphyf/iJB4d6gfKRlgfvlPSKtpmAkDGP+4A&#10;uZ/8Xgwg1CUAlnJwvVSAOwibBqAlPvI38SuNUDXpe42Ux20UQM2DSoO42Gv502QJAEfQeIO3DItl&#10;5NYnUenpexoGUACAQt5TYBBMS7jZExEPAdArxRQNpVfR/AIA0Nwudf7LlX9aQnQX239kXfWRB3N/&#10;J3yTwXUGvx58d6QGGBQoxxszUWsMV3XehCPdAosTeVa/VACgzVwA1AMl0VN9PBxDxVBhd7FTAKZx&#10;OCEusuVuVP4YAAw+E81F079qwHSN7PXivZ2ZGqDvGgf/glV7RLXJMIlgruzx0Y44rFAbccIeA+Mu&#10;MDHHh2qApQAAxq2jEumfPBGJKMsFAOAagMoAAGyD/HBz89r5wl39PgFAg4lekQEDVpQ1B6U7arzt&#10;nLHcgdxxoE9thdTyidKivMnhSvqmTvvKhH2eB4CmJIclXjuTCUNTLu6KfwNTQ/kNXgUAnbothr9q&#10;Bn+sFu6VuBmG7DYx4HIrijQ/KLJRz2a/laM4meAS7o5xA73MnbVoCUic33LCVHu22xkCYKMGlHIA&#10;BDGATE8yDhJC6e/S5tk6FWnziAH893oQAXCq+zbt+748pG6nngHgxDe8J19gHiH3ETJXOTycMWhH&#10;++mVEQBbyiqeScrgwaI09JHG48e1Zax6uLgGTz5ahyiodHVr83Gxqger0oY3ats20qb7y5iOTEuD&#10;t0VP5CB6FUdb9zJTl8lpdHRv8K0WZvu13tmqy0RSygNwfhQAev6yEaBhQCIxgFnsemQqOnWKSCpb&#10;m59dvKOHCQA0yDkAnFZOsL8IIgCdMel+KCVLLbmDo5YOL1/rywPAVbYUPWloBzUAZVd2gzI+oJ5s&#10;RtEGqF5B0XEGf2M13PBeva0/Kcsa8MAswLB7wfJInxJX7QwXS8wGt8nXs0+zOXmCllxPjne7P9kN&#10;1S9RDWAAoyseqHcjAWgZnTS5DDMAZc7AGazx1UolfPu2/qAsu/l/u3XhWLSaPvwRiXB3iT4d8vfv&#10;Qe1Bm3J90Kg5V9rpqtE7+qQevDnu1Gk4PmSCCICGJjMlpPLdBMCg8OFQtF4pXEQ2MmXRsDVptsNK&#10;5ail6R8ygDYCSDHN0mp6ZPEPogsDQEi2xulklQQAWxXsy0NXGc7Pka/Oj5u+aU6Dpsfc4wiAaHH7&#10;4HRS+QAAlDZoSmMAJSwW8Bex94BsIQDgJhpH+zJ1KVuCXHei1TtKANQ4XiVofD13JjGotPkngqE2&#10;O7qj4cHxJ95PBr0gXHnaZBSApQ/7wKR/jBxB8fKY6CnjRlhZJjfRAIAREIBGy0f5bosm+e5guZMm&#10;l5BCwZRcW77MSLzmG0vC5NRzRsi5lznQDF4ZqD3ncpMOJAeANgxARgfKPBKZ56m7e9EnRQ8APO6V&#10;Ygck0/16C0G3vT6b+jq11GkA/CUCcJw32A148Y1Dah6eQKOvmUM9HixDGwAwJl3do/eXA2B+2G0f&#10;2Rz0Mofa4KjfiUGaBEDRVzAfgfkA62GgjPdV0vVuHUU9DUDeBbI7/TxPXwHNLwbs34mdfiep1V3T&#10;ko/zRw6TDWV4HFAQSBiU6ewnHvxRAOSMI1Uu7KMR/iqmCUhjR+jINIx2GxPw51UKoNN3YdTRAAz1&#10;+mFqxsQ1v9MBgHgXytPU1/h4bgDAPO3syfucNRj78Y9pD0fSc3yfSXw+NaDjAdxwAUCJAJCXuFEB&#10;AAdJUgAg1DXsGoMLDMWVe+7Y4ItGFT93RmU6t0uTp9WnuCPWddwZt//rCIARXSEDgAYC2bl4W/lz&#10;rgEAgEY4AVAVTqXVajrukgpHQWhEAIbuynWx+Cs/LW9D+qQhp0+vO7crT/G4k3dqxgSRqyGkgh7r&#10;OaMfApA1TkHRp/kbf93VJQDpX3aE2Gw9vt5wZy4CQLClI4Ru1LdZfwzuI86IGl/hP8RkhgGgL4ur&#10;Z+T2GavK5Ome7ygNQHY0SVJ6HvT6CUDcPsuH9ooeeUn99atGgI9kL4glaD1W249nLt7Xhb9pPDBS&#10;YVx70Sm7lEf0vx9WywEO4CePhnti0Xm91ojz4vRKMqGql7eVBkBlPxL+jGMNBn1x/igqbvKP1XKp&#10;BniuzHfMAAx53e7jN1st9VW4yjy0tj2xn1Sm6AShGnDRVfOU47fCmxp/MFpvhlwXOc6kiVb36M2l&#10;AVARj0THmX/Onp1BDeCPMo3ATqspELzWxdp6wIM/CAB0nm3Ru61GvaUta7+FcKCe6BrbUpcDR06g&#10;GuWYxdBt9VvxbP0ogJEncH44ZRofut0UgDhjHyva/78CR0ZB8mM2MgfRRaotLtd9yywCgOYtEQCU&#10;0XADAKrbdX0ZW0lud7vhlRQAU37ZL24NlsCP6PB70uUcTZ0lH4+Uf3wCQzbNkgKQzDom9QC6GpTB&#10;6GMNT8vKIYk+7SBz4neiWGgGUGYAO4YSzpk7TQ8AmnENiL/qAtb4qSw/fzoM196bZm3n3HsKQNIG&#10;U9Imlsz5sYE6WQE1uNJoGdgFUd0ueghyMYsNd2nRcIetCVIJOXeMsRfrjbM++vBXgulGklKyJ7Ve&#10;sGYHAMgNikeu4s/ZABiL0ju/IPRtnQBsqVW7PAoA9aLoPEIVGyN/mQr3PBn5lOwZOe4hUgBcqffi&#10;+4oaoRDHBADi4D9Y+dFqkRkq0Up5Y7HBhsk1ESrn1YWNbUsO/FkDswFEMRHVHY2VHnyK6/jzxoNh&#10;PiOln74hwyimVlIArBVW8O77Cm+mTA1uDOCAVJoPwNfDV+jpOZ8bFPdbDdHF8MoDAOr99wGgRgCG&#10;fP+abRY6Y7VGAGZGAeSq+ksDwFfKEsDtlai0YziWKrVjaoCvBwyRlA63g6E6osv2W8OGvvAnf6Ib&#10;Nd82bQCqRQrnnu3HCNQaDwCq3jVHLVSe52JxuJ5MV2UY1ABPoUXy5xRadSJ7PFnHz9g2QAJAAmkG&#10;sOt8hhWSeK+VX8EGSuLWElbBuObHqAI/jlTTFYEhboczWyeprt1xRjWZk7IvXBicdhb39aThGQBA&#10;RlZPVR4oRSqosDfD2olb5hGtUTZpRwIQpuFIAL2e/nuL2D6g/XFpCxvkmgEqQzym68HZ39LvrSK0&#10;OUfJkYYawokaoJTK8gBcSD5vTzcA8qZpt54o/5K04pZgBAL07RPhcVi4MAwGSsXu7QjP7YlD8qwB&#10;wGMTL3qHxu8teoq665dtuCPMQEY5dOT1XO1f127B0B9Vx+vMaFjZ0jomM9PN5Kz6VAOA1TGb1Yef&#10;XRLHDrYopXJOAJIiylaJbFO2BkgA2DymJxBndUAAnhhdZCcIjd+ruOeuaf4GAPhGIP10CCin77uf&#10;fJ1292l3sevAODHa2Psq/eEYAPHomLKBTKEkJijQAqNxy/HeQfKAttyBR2osEg/6L9LEcBYAlXoo&#10;OAJQFXtO54mBLmcrXF3ZdK1rH9zwMJAAAKWaArDtGzV8kzLXJzoebWA77exvjaiXG/tI7dMaop72&#10;Bam1T8xu3+mHV3JWWlEnCK3y0PCY46dqcETD7qMGYKc2p/0AQdLVRlgpBp5y0b/ZFUVqA26kLXrR&#10;N6rQ3kXMH+jjS20jnqmLThn2DElPCANoiCAhOV3VIO1u2NkLRPf7KPPr6L0MZy0jABqNh+PnkxZB&#10;AnCVIgPQCcBH2LRhtxOWikFXudhvN+HytkTYTQEIkDSCKsTFz4yRJRop9Q1HbeWbK6ZEV5tOSQNA&#10;R6X3FZoikVrOdkKoF6rDemf7ptFECzpNBQAI9Y7utN9v2PhuuFQMhHVNNPYPEPKeDTH5CYYA4Izm&#10;46mKbbz7aqJpmovhNIBTsWtkfgHJAuj0dCpL0umcDwC1IC1yTpGqB4LfQr2BGrBLAI6E9gYA3BSN&#10;nWohXMkACBeuMgD83zyl2A59PuShowZdAngqkBNVVdIAPL1RpNwBQXYiQN4vdYJyHpMNUZUHaW8c&#10;AoBotBsN29jtiQOkTNwR4j11V6VQq1TEb7BA4c+yElRP0kYnrVge3WXPDr8dLww+DeRE6TxzM2kA&#10;oUqZruDeGo7MojJGKs55zBSAIvYCQEQKATARMU5BQkVhzNICYr+HDe/k78Js+Jf8gCx3B/+NDrZS&#10;t9dYTW0tk+OfDukq2uQq9yx3lvH5F6S7xv0j/DPUK5TDgKz0oVPp4uFRcsEIcKDRdhpNgTaZHEHF&#10;YHVRg+r9XhC7bDBDHFzw/Xp0qZ2TOu+dpSsnqpcx6md5zMk9J6PUaMU/D1qH49hIw0OPQX5IRA7F&#10;ABTe2Rc1YJcBdNxGrx5UVkoAgN0g16Mvw/oEl/rdpEczPjsUvlDrOviNsUJxvFPc/vJzZQAguSEE&#10;QZujQjVg4L6UNpy6kFiFitgr6SfSgnnk42t/pDZF4QJicp0ethF2NyuIDUo3wuHfYulwzDdc/uYJ&#10;Gq6eDIB6QSNJuCa3sOfeWQYA7blDewDnnBlnKZAfyXjpAAAgMPESAOJKCYCtulsvbwv7zQBRPBiD&#10;oSXF+XZy0eDTLTOJUgkuRjBz7+6vB1FAmHcePQXXH95Tacr0n60BwqLCP2zqpcrlQDgjtJKIAXi8&#10;PgxVAF2dRttveKv6tiEBBFepjwgtWVQN5KXeDEzgkAO5R5dOApDSLm/OOiwAMBJbN2UEstr28NYb&#10;WJrUs3h5ADbo8bsMwL9KNkoX/UYbK+MDo2A4/yboPTb916laYAtD5FqJdO4fYRFfrDknp3OTVmEI&#10;VwaLIzq1Ed2+zT1T6WidUhkq7rZi2kbeoxAAbeiD4Ab1lbwaxmGGf93GGbroSgDmtuFYQRurXHYE&#10;ao6PGoRv+9yRv90VfpK9zzlFb5UbbjJa00fOfZUju6tTqnu+7SEAvoJdH88K4AMUQAZgIZMNqgF2&#10;INObMQDxqBADKPSPhbcCAH1eQPBbDCDyrOUCGBT1sPyOm4zGRgFcIgCp1H1TSGJY3VZk6c2hZyH1&#10;Divg9jU6CWNnNL9/1ZEtcQGDgN0easCepfjtwDwqiv9HAaac91NigxG+hLfY4Sr1A8bQj6UBCPdX&#10;8e8On8aBq45oDk7/EgCQE7yjsR4EYFgBH6FQEwCk+hN/1Y4i51Q3KMIEOQDwTwDgM8whvAaNtxKj&#10;E1ygsdhWkvf7qCWXE+cKtuToPk4+HtE0N9L1LxWASA0jYVEEwBzoiOe1MNVFAKq0YWHfYRuEhjgC&#10;IFS0J775pHgs9/BMOjTYT0NcFAH8c1KuUEr7E6RP64mpB2SOhisC5d50ToQlD5xv8Ufjwkm7KS0x&#10;ADkJZVR9anydOJvEdeFi7x5nDymEhO+cL/QFGog0gE0TKRRRtCNZLNIc8lg5FuEb8G7gjvCTQJER&#10;bh6m2BWKux8DYEQfAJD2RKQBOB6Mk/1WDEAVHm2ehEOe2a/9NwrCtqiEJzXAC7a2LqZZ5nZ7kxP+&#10;Bvukt0CXu6tMPCWreih6wTCWE3BO3kdPASAeh1FPBpmbzWgfzpqDXiibIx6MwRx1t2EaDPEzb1Ms&#10;bSiLQ5n3PBFcRuMZS+2UTCc2ABym49T3MgDQs6VlxdMrZwXgDjpBCQAPSidfHE2gtfC6FgHobftF&#10;FNbve75YXS/CC5d2F6ie+cu3U0m8sYzSPEl96Oe3RDsZBR9kzg20rsD6p6eVSVrVlA9gdHiaAkCP&#10;yzXA5UfnXqh4rOMVjcWwzK/XxRaphvgXWJwUeCr6mzJ8ky4azp1b0xtNXrUUy8kAQA+bII7Mx8sv&#10;B282RfVEfrlsJsmBlwtAT5zFyf2PAECbKLtKNVpcLB4jQA35uQlBcLPrmZ7hVb3A8F3VAgDQkQDQ&#10;V11WG91Q3E81A92TZuYxl/ArkyvA3qgy71xvfZ5xMKVvmRQ5KwBolrUYCUot2gC2vg4D+Ay1QBUq&#10;jcY2AUB4hlsNAsMDAJxIGVxZfGXmVQAQ3TtpACc6/bFkj7eQjFOZpTVXbbePoys/jUL9pA/8NN96&#10;NueetQ3gvKApMcR39GCNAfg0eIYLD/MIuwGmBuZudl3UAAUAzOZ+42MzDBIAXVtV286RaL779dTF&#10;doyTHg5z/WSB8gCItvN53NEe3/hkSA6AXP+kragZLZnBqwa685CGR342zOVgPkzf480Ou3YFFeTA&#10;8sXOPkbDtNmSLKfdrq3xLHA95fI7Ss0V5CmlF36jFX5X5IbJ7TowfU8tSIM9MTJyKyEiO3MEAAZH&#10;0YgxACgdJZP3nqQeUU1gWTD5gzwYLEQ+A4C6wwA2o++6rYZMELGbGmp3U2uRcwE4N3t+/yh3uKz+&#10;20KmXJxNr4PosrOd/yzPGgHg5zsGkCI6AwDF30BCezIA7KOgdhYAqkGRu0I0bm74/m31fQTBBesx&#10;APtaI2o0U3P+R+HwNg5DD4yeaLfbzQWw42cr5tlUNZRx4WxfekZnjQDw8ktUZjaAx1kzlGgbWqEs&#10;EbKnWRNLWnAN/SUWYzfwZ7X3CAC7rUlurTUMJ/Ukx9wFDcemTZGnIthIHOXVy+Ba6/PE5IYjc3vP&#10;SLlnuexZraFSqGVqgBB3zIDzt/nso8BrlG1sXd6D04JFUwOkMLitbJlB0ouvulWEDqUuhBUd9O7g&#10;xFulaK9o6jHbPgXXW/b11FfTlz7hijw5NClyZgCxx6ZD2q7A9N825XiGUvW12COmip9qBkKwIqEM&#10;Khom6NkXxxLqreoHf0Qjgj15ADEVDOBk6fREY++IjdZwB+GSlZ4p7pxt2TzKhX7abz63zz8fAPh3&#10;WgBAdxlQL5QBYKFGTTNamQX3uuoexcmvDkXwSptGb0H+yCuCkvPoAFDLn33vDsUq5UXUjFwQrZRG&#10;B8f/4HNT/9m9oRmzGQBA77YMcwjW0AliAL4iavPGTgZAqDb70m1NHoW7aAzqHYxtU+Ve2va/vXlS&#10;XQAAHdPPOQrzeInsQM6kU/SUGcBEyBlrQBLayTcdvI5QhJ9FAKjHyQAQA1q7vSVznlH2FJLQwLo6&#10;zoriwgd9Dy6ORnt/YJLMyKio9k3sTTlWIT1sRVyjccaw7NkpACdO66S+GW+KPBH6P+t8gAzZioVW&#10;3KUAmBLAfu2odjuQAIwUgLBC33U3LzOA3cb+X8XXoT4Qm3b1b2mnjdz9SvhcAEB43Sihmv2VwV2d&#10;dUw8lQCiqeLoaY+hSPv7sgZwJwhrM6CdWv9g270pHgGAGXVGA9QAAmA6dmUVKvaF1thOSnLiFv4O&#10;hxjWxpbhFgMwRz6v7aTLxRmLNNnIUZZn/PIXftoZTRBCgNICAFj2yACwOolW2zEAX9tGYqZwpfCR&#10;GfKy+3/g6wRAFbpzp0IVwcdyPl6IPCKP4C/qjwa/SV81A4gDu9JfHUkncQYFkcNw6gAMTWFg6wU4&#10;gnyK3LQV9MRbbQJQDbQiVmaEpgYAtOyeALQIAMx3tVKpoKHuVjGJPDqNe0SJ/fIWmsaTBTWjSnuZ&#10;D8ujz1EDqHLGneoz8HrGp5yxBgzdBVpFLL4IAAAGtS2OWw0CsAMAek98YFY/MoMKA/AMAFj9WmDU&#10;9HJlxWj7xd3QqB7OL6UVByX3/wpTaHS9cVLDMI/yTWQFLJ9e0AkaibR/+qt8Ud/4nADgntmBwhzK&#10;YI9+ZcvhgVioqQCwaFYbfX+VAOie2e6LVfOuWat5D1YEADjoCLn6nbQNkGENuvjbEx4KAGp2EqQY&#10;nRheqT29HnigOO014EcoeXWYIOfPFQXxmcHbpAiY96qCRdoLZrXtb+oSAAKrRIXWpNaaje+Kzp9f&#10;BLrOb+uP9JTmqHXGCb/8LznEZIxOsfh7/1MjW0d676Qvc0YWPE6ZdgA70FIDAKp4llcbInwV70OM&#10;bu7Qgm3sqtP25pH0qejvAYBrgAjaisIuqkyhCQChoTt7A3VFcT21R2/9UNzfhKlBJRkVAGh/NJTd&#10;o3eUuswZ9S/jx7Sznv3Mz/t8Joh2k4cmxV0JQDCA4i56oADwcqC30dPwtJbfd69gvQdvEK28QsRe&#10;bTZ6NXjg6MtS4N3hCoClAuYPhRYIuOswVB4RSpn7cChNaPo03MHZhJqA6esFDT3bhwCAdrj1AzzL&#10;WqLMjnhQhsW54AEA5jx0AvAOaoAFAPOKiQSjWEv8EdYTmClL0owvfeBgUKajL6U7Xm+0ZPfguBsW&#10;7gdHgm+eTUj/ees9z/btL/ysz1cDPkShjQG4g9IsnpSxJOmHANC3y8iY4t9waQ3HfbMazsPqIj8H&#10;lszcqKXjUOCYiwQAmAuKsi/gbs3Tdlrj+PzzAMjZh+ILV+rTXPDzAbDfZABNsqYDAH3x5ArCIX7s&#10;1Bp+Ea0pA8AEGwBg8ky0q00awL19KI3+Ad/mQIdVvKM95LEpnxClIVXLM3mz4pSkTjpzgCiNApTC&#10;9tPo6Jme+7kAHFHGCACgh9Hc1+Ib7IvHlwCg1tB3faRNB4B37HUCsKWihyTauzv42gOHR800jiDB&#10;hidCDgoApIYYF0w/Yv4myAWAMItxykjXqhMVRk3AyrSPA7quzvtTcYfOTgAgPOsiGlW9oase0hLX&#10;mv53AQAmaFMpo3UVu7taTTQcZDTA4l547aQE5ioDgdTw7qbA9ifUU4oPJuoMxPFnYwGcqPTUh2yB&#10;ph4APP8EQK6JuXqdJrakIE4aOWseLCEeESbI9W/avtgO529aSsPvi21ksBTICfhEo+n8rbciANG0&#10;JN4BKwDyZgPGKAB4O3MjZs6qez6P7nljukfCKIScfwyTWxLAE+xfpZjv/hEKLgA0Q93W2woB+DfB&#10;zf2+KDxQm17BBhmlBgAO0kkghhHQ4sabCvxAoOM+PB0o/8PaPqY1fvLkzw+C7hm3O8UDMTa2dP+9&#10;KLvo2mNsHIANKOdQLbxznUKgxQAawbV9V3R3i65fdPVeeAGzxrzDDIU5oDWAkknaw3PyfV70Qj7v&#10;rPiIUr/4awKgZsue6oEYAyDd9Hg9QPHdtc8IgKEsEgAsi1G0D+F0Mw20BQBgY0Jy2xUtt3iIRTEq&#10;XP6OcNpcggfuiCreRZET9EfOrIz2RH1M3lxOAcjfgGYYW/Y97g//n+aBGAMgBfY4R0qrvu/pSJWF&#10;lPUo3gjJXSk4IQZihuHrbQJQ8/RmU7TRb7pt6pphcx3gwj1IswEA/XpUHWT3Zy9vivgYHVQDnyQm&#10;yEmUe9bZMBQani2lh5gMeepuKAMgE9Hlqb0eAehhORjPKXpmy1cdX2sEOgGoXNv3q97S8hvYPNuB&#10;kwddo/3qESyOtC5f0SMdOELvxwZHqrIq3hIHe6khHh9FkaeEUpH0UguET1plllF0NF1NtnAy5NcE&#10;gI0aAKBFwZakOcSc+JrjF1VfN7GXRokA+ATArhMAdHPqyGUT63BBS3SgJ65+2aOqhgDwzahWpDW1&#10;9y8HAHpO8vppAFDFnWYA7+CpuQZwEle/2/T0OpbKW7RYAMl/fO0AkUIyUhEA+h1/9Sqy2Fc5ZSs0&#10;vmubOumt+79QDoN4bmzvKOsDZQAfDNcAqgI7idLTO6LnoMot4DwMWJ9uADQ7TAD6PB0frDd9Y8fC&#10;NsSIFaIkWagBofIa2aOauHNx/8eIGt2ti+2aoHVJVSSSsFt3cWZ4ZVsUoLZ4x8LI0QxusgbQP8cj&#10;3c1+OmkNb7wdyQiqXPXzCh0Eb093L+haBACdfvRGgzIAYM8HU5nd4kVLaACEco0BdO5ca34fKt6t&#10;d3d1YW9iaID9yqst2iAmNGYFEjsJGlNTk8CaD3AJ1r1Da9DQ0g/3RI8a6VnJ1FI/Z4zChw/TOGxq&#10;AcgCx6syqAbAEwQTEixiyWMRJoj7dmSCYEuUNoX/15oHLejXx8bCLezuaW1hZh5frCKbYg3GpGRW&#10;YbnrBAA1gQGEq/gaFWZHIM1TTxyPDLgafphE9x6hvj2t0DiMukH8cxMhT9EIS0/YI2q/IgB4jHBu&#10;3d8iANoCngpJ546hvUKbss9Vm+j+7x1bRnv30DZ2cAriJhD9A7UjNCssGQ6Kc2MPl4POHdYG6YUS&#10;SrMgqHRERdiHTJOnQhAe9rRC4zAS+qHJkKcG8MsUAGg5VNb8sKgoqxo1yZyBryNUuCLQ3ML978Lq&#10;irYqbEOZw5YZOwHGZ13s9Ew+OF4pUMXYgTSRaBUAEjPzTXxAVxwIxml68m7QHp9ZlzQGIMle9cxf&#10;fwYnPgWADv98eB3/kJnoU+cfAJbXD/71DAFAyeWFR21RfTJLvk+kB4KVCERzF1mzFkrqdrhDtQhr&#10;JDlhTRRs6zIAEmlweoPwH0OsklEalmp04HP0JS1s9wdn0FBM9TPQ65kv+RQA2O6IXxEAhwFQayCU&#10;FYwDUKSUCy1xgOWpbJ8eQL1FuB2oDQiRRUuUDL+iNX0us32kd0CMejwSthMASZN7EN9+uDqTA2A3&#10;+visXZ+UMiyNAKzxnU+GPDWABwSApCdHMwsxgALiB32K4geABgDs1vrdHndyUE8qelDRxMNdgcnM&#10;HwMA+pj1aPujO4kikia3mhwy8wBIxSfcnkaRtOOoYk2QM/Ss0dH0kLIGvPtW9MC/h3UBGBitrKwb&#10;GAmbCgGAdXGOIgAI9exG2QxiAE5VnDPES3IicicCMNB2MpwdHBLz5qh+fy0A3AxPZw1gTQRxSI1x&#10;Dl2JPjr0imu2YEbmIgCNJgPAqbUj1ABYHMy+PNp8hWoA5gIAgEL6QaAY9SKltmkom3g3DwZKf5QD&#10;gD8NV2vJWWd2xQmF3LWTNB/zNDWAn9dbmZf59vRz6EpQ9mhlXwBAqPfq4gLVAALwERXx6lGv64p+&#10;H/PBD81CsKWKqhPOGNyvQR5LfZ+vE00GYJZcHy3rtIIy7ygB+G8HSwPO7AmK169NZyPMicp73pxM&#10;nYGU9Sb2CRbkUGghPa7eqotLzX63SrFvEQDRdzeu+EglFJpIIbTT0A4CXlhJAALqpg4EOzFFdkF2&#10;SyNB4stRAFj4iqNPLiefPCWAojWlJoiHAP5stGuLRSNfQ7QLDQZgtOvictPvVZsdNBdUAzR0KAlA&#10;ARvKmH5g1h/QIgs00zWJoIoek2hH88nQOmsFe47pKZUP+yL4I1wN53x6cy+mNDJgHoUmj3ANKOza&#10;n6MDO+6Sv+7xp+gFCb5vzAf3aOFv60PUANj++vauqLtaQC63iwSATHu4iXS6GgL63aUrvmbVOf9B&#10;68HSP2IA6JrCenHSSVEf2G9SvK/2duNeJj1aTzzJGwkEegeDPkAjSfnkTtMGx3FouzLb4GTI0wPA&#10;quAABbMLd8Pxx9fFvlVF6g0lMLAn28Wm13IYAPw+tt7v9V3V8w37Zsh7uznLhVD8P6kGAAAOgIE2&#10;BMBTd8hflJInSdBK+mgNgfGR/p8mfTf54uY1BcsJJ0aeCgCVTcTz1GmTVf81uBmweTBWPYsPC0p5&#10;VWthTarXq9KkIwAEmP/t9TFJDHOPNWIEQLgrZniB+joIzeoGFC03ny6/vnncNOC4zkgUxjWkMIzt&#10;Pi+AEvarjtlNAIanAbBPAGCHiqS64LUmALxFibvFE9Urb2H3MA0AHPLDCVP3dYyE/fXrAEDrmzyt&#10;A/+pZwQXKIoIAFr+BizaEp1M0kdvCFm2zNqPsBdZWi/tX+RpCzz5d0ieYgsHGgaT6BOg+egWngLA&#10;8T61AXYhLNKK3eAfHYnwqzQg1pFLKdwMzbo4qHtdh7cfMDDHWIPGV667bOSPYVsQSxoawRUBj7K4&#10;jml673VBcbpSvzb2jvNNAsABcim5Hys6fRDWC5m4WIKn2FKbR2FTC6BvY69g0SyIaxTcGS/b6ybF&#10;CQ0DA9AYAOuRAGCfbXHg/rmKbcWawoA58lGBMDHjek2hYwZGAlB4OyqaqhkGcCcPAM56PwLynw4A&#10;9yp5fwAgI/10i7aPjYN5q7cEgA4A/n+u2YvnZyo9SrMdiA/Qk20F192mFy6ZkUMtVDbHdQ1reamy&#10;QrQxMYBxi5qy98nveBisLE1pG4C7x0N72UGMFgy8mZgiQbI4ygeGRUi0Q9Wxv6G7XWGf13fvXd0q&#10;t1oEwKz5/1OrHRjNure1mgBYkhUhR2pPcK1hgRmM0AWiTbXmbGKx/uefwu6e7bq/xllPcS/YbRsA&#10;hrb4MYI1mIhIGaK+L7o0TRAY0Cfcof3gZb8YKjOw+q55o97Acmu4HJp+C2sGmrv+PxsAoE59jqJx&#10;+sGTUs7zuQ/j/TjkwPxswhWgNEHB6WfPloIHPK+SuQ8x6T6Q0AjTADAa5hghlwFgaXVYBIBFNcCg&#10;WTTr1dUSYidq+8E12vlH86+FUQ3QyeMQYOicJ7+s5AFAm82H/Tw843BEbfAEeSKexhk3r85qeDKN&#10;HJexIHqBABxE7xFg2KBGmKcm91BGwwtwxQW7eO+26/U7ldIspmLcUouWZdfijKC4Jg2NfSVZL5ZR&#10;YJAHwHeic4KnABD74qYUwIzGUzBa2j8TGOEyKTsBcFBlhwUqgOzOFzA1EzQwOm42AEDZAgD/Jmfm&#10;hQeBUrKi1IemA39Dt+tz3RrxLAAyXS4rfg+RLhByepxZ4lRGUwrAXuKJDE267aHD3cBElm4F2wEU&#10;NdY2QmyRyluLAJDWdM0TFb/YFJ1Wo96YV7bm0AabOiJTxO0EAPJ00Lk9War94eWQuQBE832mEmzp&#10;o3TGEZErSpavTh8AuF7Qh1sqUCAIXGmUogHmYhepiQGgPfCyB0gtxjM2xIMBzBfCysfouTZajd0H&#10;Swpa41pg6nUMBz4ykd7MaCFCoqrzuRwNAbfd6PRK3gq8fcwsEIDr0UBinNLTx3kg7LprE+QMPWMb&#10;UCOluiWexAIAbDrcaR4DQNlrCOvNFAAVG8rQ4wEAj9bU95XHZaUQiEbTqQKAb/Tul0x9/28AQNdb&#10;YYUA6Bgkw/KgN4PtMsxezvxWTiFHEjMWKhpnFRoIF1zlKj3NpMjZuqH3GcBcCgB61OYu4lwZAB6K&#10;BBmEVEMCqNFaASF+qb4/u19RDADwqtWPltZ9o8sA4Mh5qCUAaELFJwAIlaDYuhExzJFDTgSl+hSa&#10;jD0R0wfgHhW3nlIkBxhewgRB30ZDUW5UhfVWVAOsArxyhuCGAieRT6ixa/+kEHgm8qp4WtUqbWzo&#10;hXsl8ysRAHe1fK3bl8mSXRPgfg6t7uUAoF7qkMhEaMih8jkA0NNMipytBtzj4lZwyQGGRs/QaHkS&#10;1QAkRLS1gQlqwTBTIl3MWIXnFJomti3YHwoY9bWqXdqoqGgTzB1vbevywwPdqqxe9PpSux75Iu5p&#10;+cOxnPXBEYCnygAqPRET5Qw9Yxtwm3QUFJEinTo2v0JAhKeoQcHX4ZS39QGA7syNkMaZ8A8FuqK3&#10;GpivgRPO8BAnoVX3rY1KEQm/AaCyeemh0KyK0XIZwB7FtePaar5zOTAj39+gKoQluif/KfpA8SY3&#10;0wxAR49R33kMpxBi031EOMHVBlPjFh8sr5CnqH/+Bm/noAIAzBCsuuuqAEALZZzqjrVOUS0+AQgu&#10;PTK3Xd9oKf1DKNII4YrGH/iHuD4MSRBHnaZsEQPwzJ8+hS2RLdX2JE0HnLEGIAUZzQbfMrCyUd8n&#10;AMjVh2FNwdtnADsPlq/cmm2Ilyysm6E2oEZKBYCW7z8BgF0sFXM0VVkJ8PCeqbmVtfVHptX1jMeK&#10;/9hEjyk00a8NEWG0lAfgAzn9gtjowac8akM0QN75+VCimlq0jKeA9qxPPVMb4Ntw4puhMvfOHb2v&#10;NxkAIkNVq4hxALyh7rvfWr4y++OGeE9xBdpiuHUwAVmBwgq+71ZErXq85z7SZuYW/Dk0GlsA8Mb+&#10;I227636jVbTPAQACTdoCeezrNIyjibes6HL6JQOgQ6f4vKbjjBIBKEySN/psNSDYFchBBgDrj/Su&#10;3n+sFDXKVrlrFdAqoBlwLQKwiC5pweU9lSQA6LTobxAAHZ2iP9CUeUyJ6+K9Tc3dLG4/Ke523Uut&#10;5i0AIC+1g3WX5hOspc8BUKvdhWOp9kT8dKBuGV+Ub7JOrAETNSV8RgDYEbiMns+S98jo6eLDxTd0&#10;AlCEvjUyDu65b/32lVtIiWUXbF56x7OEBED119FaIu/wsXtVw47bBUdv3/6vNExAbttFrRssFN1Z&#10;CQD/oTcakHXAcHq4BlQXxU/E7hPz/gAA9VYD33uK1dpJVuuzV5oz1q1f47QzmSDaq6Skom/jfmy0&#10;dPG4/IB6QaKARhgWhQD84W9fuUcAivtiWUMOS1p2egyToWOnJdsAAM9H+YfNQhqDD9ASBhiLLWtd&#10;H4PrxWR2PQ5w64wAqNU+QDLGnSfGnSwA3+/nu7BzNUJ51BRlZpKWZ5xxPgAT5uFSQdira7YBF8CD&#10;Kw8MFOiwgHE9AKApPPeHF9/5MwZQR/xDIzB0zO5i+AsA71AjwQDmlGJDBQAqiJvG/rtrWterFL1F&#10;9l2TJIV5b1h/BGDBrD/5RgoAb1D510+TtwPLOvHb0wiA/D+aZdpby7bpAIDxALmhMdOlFLDZMvxD&#10;aIS/3hdohD9F4j7PwDp5DUmiA6xJEg9poAAATV9ZWCw4VUvbDy5Ys2Vzf2ZZa8K9xADQDNPyY+yA&#10;Li3RKAD0OEvtB5cZAI0JDnjs0Kw+TeXHdk+yHZ46E0RPqbqGGyoM4JfGDqa3uRsa0FQXATCE+DFC&#10;HVSUdXM30DS4rQOMbX0KkcPiPLHvKYVSoeogw5b/srWodO2ZQnXbnr3WvEWBpSLc0AkAKT893xDp&#10;FzbM75XE+5fu3MSRaFyMn6yjmp1dPHR/GMDZv/Lszzzzzewi6UYXAGCCQgBAxlz/vEXTLQDQ/vBb&#10;KFT9BgBQN98JyKXwVd5bDMviMUd5ILbtPywCwIMZzfewYlK5Yc8UHWWmULfn4Cra9MPvngSArA3W&#10;IkQAoq4/GnvKX3p28VD0pxZAC4mhm65ik/OeAOBByqqtIr4WAFqUxA8AwstwxmFEG/wc2lwRlKPP&#10;3BH3CHIBcSclpWqpmm+b29ZtzN2rd8pLhR0C8GgD85r4yknSR68npBoQgGqPBtmYnKjTotgziwsA&#10;8GFN1Jz82bqheMTmPjRkKXYI50uob5MtXdx1NbI/vJMz1OfthsWqQcsfg4cw6oiiBh5KMb2GPyuz&#10;lM9+VlFr/gPDtoO3FVvXNipK0QOAhp80xOO0Gb5DxqYvAdyk/Jf0w91Pjp4CAPZYxyOsTykAdHYw&#10;ztoPYHkDrcDu6F2X9qqlpcBSCqIwf4MsdPBzAKAYIrSU22yyTZemA+dmCzvzG+FFWwldxVpV/WC2&#10;4M0DwP+velpvMvguGZ7+nRtOEIQ3vBoAdEV44+6Z12bQ7TOAScrYh5s6axvQpNLsFh3Kz+DPLFIb&#10;gJFwkYbBZgIgVJCfFX2U4GND/FJjALqlYpD7U8NGD1y9o+0W72+ErwLAuqJW1I/9WWVtfnlLbe/m&#10;tLyZygBPyKYpjt6/8REA3PR/jPPhmLhUOevGMXQxCpixp9UEdTkfU5HSOyAgetG0CYCy9jgLYGWO&#10;p1sf3jIElsNgiBDodhElfMmw3HlFe0+7o97e2FxXFucAQNm95Squ8khZLbbTNSAnRzH1fAiAeHDD&#10;3gwCAlDFKAMAcOysQtnFGcAkzcmfuQZgnQXNCFRp+tZzK9ikpyjen1vB86MXmZig0izOwhIxSwaN&#10;w/wAgG3W9dWSsjSr3zmvaHMbG+tKGZb49YK9qMATgXD9Yjttyf1ajkoDcYe6/w/e+Xgz2Oz5P2zt&#10;IiWCc5l90meUkBqqbbTCkzQnf3YAAQO4TaXH8yq62+yJ90sxAHzWoRCVCIBr9cVDPC0aYL0O729d&#10;r1SUcElHPgkNWTtXoP5lxS3aFUVrzZ5fVHYYQBRiGMYphDJ6RVZ1ev/gew83g0oLNQDJ8M3db+Q6&#10;r0eB8CZQ5AoX2ygsqAiTI2dtAzzyryErxxxuveltabSw970KNgomX5AcGeHf2/JyrtVlANhPRq/r&#10;M6qllzcXA30ezrhdACjuYxy97ar25gKWKKE6NBFf2/fre/zlYLOWq55oX4FgMzTccgEmKDDnKQb4&#10;LEItFnK24mzqhp7xS2e58K9/zlkBYFUFxqvnlBJ+EiG4Ki0qrbLiAUCOjPDugYxd93Za4vZFzr6h&#10;7Swt4ZHLm+/4uqJu75xTNs4Xu9ZmsV7HUM7TdjxlpdzcxwDaa0vF0MxYvjh0OERqNHdRYQCl1Utn&#10;0wDUjhEi/oO1PD+lABC/udA5V/46un9OHUn1yJCyHyBdAx7I9s3bbYRzeAkAtR3MI6i1RdHf15VC&#10;9f6MsrFU8Ep+sa1iXtObKbgzSuVVuItsNxqKUXfrBAACTqMPF5Q2NnM1S8b6mQBQI1Xk1WzosM1N&#10;1HzMGdsAy8Dm2EK5btG6LgqPSwUvEIAN7W9NG70UmUBF+I1aOIszkZSjZunhypvVkumr9wuXtHu6&#10;XTGbXsVTPwUAdEmuKjPnywVL0+vbp+pSTgagk9TwlWtzGHzfuxTlmzjlqxySiI6bJrz1qQQQKIaP&#10;sB2raNHyjKElMhjEBmsqWld0CaMl6D+Bw2iWagBWY1jFB++0qiX9rnb/kqFZAgC63ubVhoveiDWv&#10;XC3NYJ5sBj6kqHM4fmSVitH1/d8mAMqrZ9s2AL/FAgDEYqyNO7UIPIMTztQGYAdkAmAXLRRxztyd&#10;EozFhgEoiJCm3jYDKLxvtool9Za+dOOb1W2hlG/2vU2l3vRV1TKUq4szJWVNxfaGuwZf1O2MeUro&#10;OgmQ6wfLc28iO2MLM/9nEOr8SwDuylQCQNRagI6Pi3R38DDnAcB0I9UAVxZj2wIAmlrHBm4EwC6U&#10;3rK08JJf3UYJXNuAD8iuh9ruDwzSSml+rY1GoGqEFBaRs51hpGLkz6IcZpC2H6AGOIGKrthZhLo+&#10;DOCY/0xfDbARhwvHvodAIIx8cwFYCHNDWKcEQBF0BQ0tcHCltl1YMjAVYGIyZMXTLpAJKC9wo6jW&#10;gyVMTxnK6tsNADgwfmr62F6Jw03yZeuKPI7ciRfnXq9+rML5ehaJ9B//OctXnts5p5kg9gtYMrEk&#10;tkbCYoBhZyKZoHXNMmDc4wVkHvIFFXU01MGCsV0sUSnfgsZXlOINGaKvYDqmvd0L51X3XQBYK9aR&#10;7nWpIlykRIzGYzka6PC0GdcAQZMLt2YQ5HKGzQSSTdblbw8VoOem6vwfOg0AO7ss2fPxrYJicr7c&#10;WGgPzwgAdW/YBUonOj5lZkINuAAAswBwa50BFLo+xsGK8voDFQC64QwCvAxlaX0AoHqCPhoJAPQE&#10;5hQAKL2G00/z41GYalomyhV0cjcU3pcuVQGFwtYgbsEiNyhGXDW8+6it72NPANdoB2saTBD8MgQA&#10;aRwwdyMjqQBgtvhPMGoim/OgrFiv+//NJghca9SbrbveVqFoK8adeeVaXa0GSxU/Scqai8GJAdAt&#10;wbd3ex7LM+Rg5EQJNOUNd4BgigAE5jGvVylx3CAmuwq3MBFQ8AyfCurDNxiAbTzZBIDYBNVoIhKL&#10;wOCPI+fR6iKetwXHtaI/eqeJOUx/q7yInK3N1va99VU445RFSyu0dneq3moZXiCM3caK8+RG/Jm/&#10;fV555U6JlqimEhiP+SbG4NF2K0xhonxxJ9eAwPhZF/3ysGJIAH5xcY0BYLEwvPG/a9R/egkAHmxy&#10;fCC8RRgmVG8WewFKMo+rAnW1xADOawSgexveh9UrfkV37GLh/sb5pSKmORWj4Kr1hrv1DoZV3c4J&#10;BNpJ4Epf3F7+8Tw7o09PGOfplukNasAUAQiNWz0UyXB1AIB6cS4A0F5Tilm/fxlRJw/JUw9tF8IV&#10;VTy4/HI3wBom7iGGM5slbKDdqp7fVDQAsAv+udVFf9MgAHc2FF0FgJmbl9z/stGw4S4yDjCzL80d&#10;XXCYRbp9vrt2d+53dJxx+pyYPc0AbuKhGYCPaUZ/BhO7BVj9YIb2IlFE/c5FAhB5QxXaxqTxe7q/&#10;Wca4Cro5Dme2/vcEoHZ+XdHuX+3aL/nqvLLhG85uvXB7XcF+V3AQ7Fxat/frtzdv+AgQbci6wwCG&#10;CaQB+G+/MvcnGk66eUKVkR9Zmp3MWVBF4OIyKXJyL0i/JQHoAHALvcwZNKDwahnBVQNrMLYRl5MG&#10;8B2YnH7r9/SgtKgjmI6K8Dw8cQfI5rBQAAA4wl7yZ+Acdefm1c+wwGx5vujCJaSuXN637dIm8rDT&#10;PBcV64jACaoK1xeVP4E1OUMToGBOKIkLBQC6tYmRkwFUrcsYFyHUE8mZUOT5KSgeOlDQfjKAtrBL&#10;c0jQ/W+DLiYHAtVH+JmYK5uU0ykMzPdozZ6BnMZY5F2jWfmAvNN0FW9ZWcBfeJEUfWUd6b/Lm68H&#10;16q4oJEoZ9TTk5oC9l6yNjEQOx2AjV9BbqkJbQROBtCYvVhlAPVwA0MBBmDCYx/SbnQA0NDb4klp&#10;Nipem2gbjuE3Eu+VOT462NStsKz55UPsZWUVsMe2XQ5Kq69Ql7CArCqIy7KXX9sBTDSRV93NQlCk&#10;6HR2eEoZVAZ+K0MXI1l55e7GnTMA4GGYjimERCZqJHYygLZCA9pQ1+qh0kSGLHoGmjK5DzeygqQR&#10;D/RAfLg0Gw1vCQBGa4hYX9FC44AA7AdLmltuAYDSXFI8ewMl8SVs64P9HC0sFijay9e2rZkCqsO+&#10;GxYCVQLA2E4KvxtIiJ1BYwnLi/7abT08dUYAFaCC26bqFouZvewLfXcygMeFd0kXurYbKG9jgpGK&#10;LgGACwdWBACMgBbQRzVgi1wRNPPqrqihWT1CtqB9XwWAXg/bat9cKHlFtLmYCNtE/VnBFeY0e7lH&#10;l/LctcJ2sBLoOpd5yzik0NscSfVD/Vlv/7YavH2a+gBax39gnkjM97SvPo/PTwOwQzeraWoCAN16&#10;z3yXngWh6I+MYA8Awm9+ZvomLhUDgOdNVPt+f6/uq1UGoNEuMwBACP0NdKYIACqRCwCIVnPdwo6/&#10;hrB2LCwIDAXbl+QDSMZpyMOlePtzb54JAHb4QPzLQJjyhMiJAHrdwg51tFVNC/xCj7YiRYpuBKLU&#10;+WHewDMg7gQrB1jQIQeAkBymPNbpYuvBHYQStRZfbVlvKqsLCISAJmg3U7ijGYC+a8O1YSsrLWxI&#10;4+9jA0T9CM4O3k9VymFWT7T3Bktf/ETxdktvhafVADaP8ESlAUzSUOxEAO4N5CVGfNu7mv43foG3&#10;T1XRFrtYNA+5Sk4VbN25GjlXoDQfj0YANNLRURd7lnjqLmK49pU3lMUF+IAY3KJSipIb6CpKZtFW&#10;lEbd1toFD0vAjxE7ZQ60PuQbPRoAMLbdmcpJzlN5EdwzNlihZZ0DmaRW+EQA3kqxQwAQ4Y8NUdsU&#10;EGrCx+NyOC6cy7IGIECC1PQEoyhabA0vnEz/HF4BAPf3k+dGP8Rdjt89oBfF2ZllVwWAwkdF13lw&#10;wQ0M1Re746flB+Pevtjr2+9vOoz6JKG9nlBKsKowbqrww8Zp33p+n58IwF8hHQMA2tV1xIUWFSyE&#10;pBUBmBSAGaGCFLzSply6ePU+AUANwHhB1oDwUr29ExU8UvwcAkElgAWExDEAS1l7A8v1lKtWcf+B&#10;e8UqLRV9SqYVbes2qoYgdjygp/pX9rtl3tPpZAD0CEXa5pWiuyPhAjIZciIALGLEXXbRiRT+AlrT&#10;YqFDAZYuGgMEGcKTTABEvyj2UQVo9RADSGrA5UYMwNtQNs5h8h2iSS3ENhkF1LKVdau5b6/1by8t&#10;fR27K9Eg4mCwYiytKD/l+fkq+ZPOZk1s1AEYtmRmhgvIZMiZAFA+ekXVLBUJaVCQbLSyC+jMkA0C&#10;AGh9P5oUIQAwUFFs1ctWEeYFZqvh+4vrKsa8MFxyC4ukX24vo0tbKe94V61m/+eGqgem2WY/Ru76&#10;U3+wgWdHs4vFudfPpEZvVaXYdLk+BnJqvTnTVb+Qk04EEMKZ75InVDSeKJhaVF9C2ceqO9ghlGOM&#10;bOF8uCS62KS2jT5PVANgwSMjvqOo57B/+EzhsRqUeK896FqzFhZiPci/55TV0i6WvbY8yzynIcoO&#10;+2CNe7Z+CsBX3eK7pW+fSQuBhlVRsDuy9lGZONPXnsdJJwIwdWQigB8IAB4rry8iopz7iDYiU4r2&#10;OuKqYK4vi+6eaLYPkPdBmiD45wnAHla8K40ZrCQjU08Zy2kXU+w3pi4uqjQ0Rfc/Fr2EtkVt2ZZZ&#10;1ODdxB7nuFauYIeOuIfaWPyl8vvl75xNSRQDBgD4d9IQnAhAQ6oyG9OLQjxWLnuouREArxjMIAEw&#10;tq0VwUXqszfbVXGEUkX5bAAAVoi2O3lfr88o60uk6f+CYjKpN27o2uIqIriu1bG1OOwCS7GEnB/U&#10;UTT13eAzmuYaC8BfuhypvFHZQgc/fncKB7Qz8eqAiMCkWKETAajVAQBkp5EAEIDoal4F2luFYygG&#10;gOIFyQJ4z/gQCVJC2jxzkx4bGsdYd572vbV7de/DuEFWzpX3hdtwZ2con+I/M04AIPyllyNdt58G&#10;ABX9bA042QVwtnr1RZx14n3sYM2dy0k+aaAKAIVonZVuoT7AxYwoFS5JzfYql1kaB0Q1AI+riMea&#10;dSlUC1cV8hahvOMk3aVtrDo9jGndsiKHA1a56ABABeHmveD3CcDYgJ8gHvaJduWfrVx1v342JaB2&#10;DQMYV8nOdsEv7KyTR8KsXXTygwKlaFKwOM/i7rRRtNxlHRvzmo/eZAC/rNDz1ChWFmNVMkEMoOnc&#10;fll8pGKp0pbiqby6Y3GZg3sODwEAkRIMwK4Utz1132cA55bw8fhMZKsLSQ34Z1dcDpc5g1ABQGEa&#10;NAHK+oTYoJMHYuxkYAC0mkvRigzg46K4XXQ3VbukbDrwVQDAw02E7fexhDUBgJcFAFjCDucm6hAn&#10;sTQJgPTpHyLUCAAa1AoUkbEA9anozRr6IUZ7OE26pfPEXI+PhhcvSafTWQQ/A9uZAsBjzAmQk8cB&#10;AwAo/7TKEc+Ang/GYrptQmfWRpUBuA8DqLVPwVj8Fv/hZVE0azrm5zOix7Po23v+3LnXqVDSYrFZ&#10;zA+jF1R67c+vKTc6JykmGR+EFxHWXhPO3lnUSB6JDADsPzcRcnJbxAWMVKz4y6jDGCC5SpVyIlro&#10;NnqrBbdcrVLhdj+mE7sxAHo2rOfGfkvGKx842efci0dY+x0fTfO1JuqAqtjzyvw1S0FSnEJPuTHk&#10;gRtSVDIp0yrcRmwilu6fQWh1xmAYwF2CqLSc4cvP8pSTAbDydvGftb6OLg9aXHoQ2ioVEYph0V65&#10;gv05ERPhIZIhLPQfo0k0cTYBwIJh+KZXX6H9yyE0ShiV0L5I5VJT4FVwvJLqz6vFXqULANHQOu9L&#10;sTei1ivcnx0DYGQ2GT/iUSx2SkBkAuQMvTFUAzhRsLBXAsCsI7LFuMqabgXKO6gBDOAY7UT/VzfZ&#10;1hMAFP9QO3Y3Ec/MJZT21ciT6/RRSSkWdxy3pDVvzRRbFaoBJ1SC2AbVvMJ9Re9Xc8kO87ayDmky&#10;qNMBAA+CG0UnYp2WuGGRhgQgFHtTxURvXwIoF/xvB5jManFMLgH47B8CgG9tvozkEmTDPAXrevOk&#10;xx57dafu2IvzRevJulI6xQTJqyA+1Sv8qaJ38wGYQ79FLU22AlD8/ATIKTUAfkkY/j14sTZxZqhS&#10;kiYCAPOjKVsFFzlkAgKgCAcbF4pDmg+TAMin2S/4Gq4AACFmuri5HpYQySUwRaOqdWfHmtG22xhu&#10;3Gg7B6epBj2qe+vbC4rRrZ12Kn0+FKHOKM7cgzrLD3zuc84EAJl6lE04fkNMDUsAmIdRbUPx+geU&#10;0FIsAkCXRgBYTSYBwCEa6N2C/xZqDYo+rZvPBRCgV2lhjkzdIQD6DiU0u9FAy3KKEIB3LADofbkB&#10;YCYARRja+2hTRW55Go1JAOjABKq7gAaRANzFLtncNpKzlFIUCA95ZYxlFRmzuKCN3e0uQPz7FhoB&#10;rdj4kTVjqO5mBUO23TMB2LAWzmH6flRwv0OSDoyLLdFkDAROqQGYCwt0jG+vBBW1izl3dNuL3Abg&#10;hQ4Hw03oHKG5t4yo2+ElAFrCNzB83tSpExVJbmENkIEaU4aKo783s6K6i1urpwI4wPVQAzasMvx6&#10;oxfNoR1FLrHuNXaMn/u7M/Q/TquHX8Dnp9wFIkB9A13I9aBy7SLNrcYAYLeRtdW+IcQGANw2Ayr5&#10;xIX+7qAG2Ka/6emUiAn8ouW84wD4amN+2dbf+xYtHQ50703t5Brg8G/d3nC8VazXP4sWqKGPBNUD&#10;Qw8K8sarFy8nA6A21TNsY8/bXFxD90f7JbVdZIKKdhHNAgxNCAC1R+8E0sPgch4ABoCqgeygeOeb&#10;7WQ99V7uE4fKeWSC1c8/KT5QbU/tfnQKAHmRh5vOjjZ6vdwMQqiwkZBF5P6QjB9+4XIygGAeAEzM&#10;w9ubs2sYgVGmepXmW2wdwTyqtXFDhGUk5vsIAKI2gJ4K1tXbwRexyzM/ILxJkRhDD+ywfwhXRd1a&#10;Ov+3mg2nqyqeDPsvhtV0IAF0dlT6elZo+mJEBl1QeAYlACzTfOHaxw2MA1Djm/PgZfYpEMLaLF+F&#10;NdLRHyUAoSKs5XnE1CJt2OLmqv6R6W/BGkGVWKLdYwAYs7WwX9IwgMPsQyPJLraBIQBQyRzagutw&#10;vIo25iFOlAhAY0fu5JORXABsdCKBCVpgGzQJ+h8PoEO3527SA5LCK+Wr0DzCUxiAr3kYGFxdUhDI&#10;PBusmgRAeggIAGVSwalN+0ZketqDfNwZF0NooAb0kPhwBfrAnL1b3G9/oEIzGN6dLj/fyAMwSoSu&#10;lNJ/QYRz/HYiKsB4AOwLsAJ6Hl/cUkrkikgA0KS8as8hWf3H2Ae1QpA2u2Ro0F5IACuG+AuXUspB&#10;8KRoFaSke40Od50IAAU9akXr8NUdt6ItG2L3/On6R+vTuXP+e0M+i/zsHeleKFay8ZT0hKwXHmeC&#10;eGd37FkqAcA8rFN7DCtEiXfEdljAgkeEHIuPhRIwgLU+lBwgwbE0QWVDXArI3koAySDsIJXosxpp&#10;GX+hoXnjVlguuBVjuSBmzpsnE4jUPje7MQSA4gFGRfZCERnAloeSbpLJO+U3zlAGvoBTxgHYZQDI&#10;eBgBOL9GKzMwKmAAOwE8K9SdFrcc5f+yghgIz5UAcFaXDE7ZxNhBkz731EgANQ7lfaB4fqXhP0W5&#10;YywCgL2JqfZwZu5k5RwmAPwhAPlZFD1WPQfV4/4p6SYB0L8A/f3alxgHoEi79AZIwI1f8EJM2yYA&#10;XqZekLuExUU2AbAW/uB1+C4BAM+DosVTYgDwBiKFsM38kCB5GwGgvg+2too+rFGcUcGuzF2FW5Qm&#10;CdZXKTFXLDkpaXqyRoXzytAi1TE6ddMAMJ+EO4cQ+BcuYwEc4lkwCCYAPsLi7DX4gtgEYdEzFL2h&#10;bNGGGMEte3HzdfQzPXfDwKm0mTADWEQvqBtlLuCHPJCPis/hTpYABqK8/AMsEptRzq+r3vr5hYKg&#10;yIlYArpwVg4lWQDg7Q878acYMuaKlWqEaecnWSO0/JOf79GxAD7T8WRbPLD10Te319SCwY2wYnqI&#10;vrUwwYEq4L/00SL8pI1w3V2HUtntLwFg8kxN5z+sJc/V5WrVSQP4QRcqWT5XOOeZT5RFY/swHfKZ&#10;l0UR5i4UtZ8iPhKXuvdmAoCunCMp/SNAjJucSW+Etzm+E7aHAKDvaV+dL+wBAMoSANgmGuFQ+UDx&#10;C3YJySeRRNiFW5Pd/hLAXWqyyRERiwRAvVAJwMnoyUMyb/vdInYLnZlf0fdbcOcNgMmvZuSHUKKp&#10;LymFRVzrbgIgR/d0KHJGXyW1qxt4JHkgdXdjvvgcDo+pAbUfcndC5qYhAK6yyt1Qum8vRLg3TTFp&#10;VvDSZ3PIwI1Q9A/lQAxPJQGgyTas4QcI3uCT8OS1TuYzbDyvFHeL2JSgtLSq7jf/19SneQ5npLAj&#10;APNFZAgR9946RVHpXijSdOHsiTdBuz+OxlUMYI08BXhST6foLMr/aG2hFQiUha1XelZF2xHhwgMG&#10;QJtYMQAs616jHTQyi4wCKn0sZm1YZ2gXtQXlZf+qYSjb3dRwod2rjurXL6suAJgP4A4VP4lOyM15&#10;TN+VJj8WOoJfm+w2oP4KAFAPj1o7ADB4S0hPA4Ainge7GiILIWL8w1e6dkU7FMHCg5usJngzWXmW&#10;GS6jzkA9vb1IfzWBLB14TXoyRnTqzlLXcKVo6QhkPpYXY8Eig1wAtqEvffcjvlAE4PbwirL4e6zu&#10;WHgAzLn7aqPXff5Hxpig/VdgrWUvngFQODoB4BkxtL4GGmGMgRXxSt+uGOgEKVHKUFcJeNLcCsLl&#10;TawWFs3DWNu7fhDrvWYOP2kH1osA6Lta8QfL6WmW7XZ8H+nv+I3dy7Wld+z4ivTZbcqpnie4+YHw&#10;T/NzTIScBCC+Rf+qQnWWAKARBoASAqMRJuQpV4Xet0sGWaWGdK3YRZm5w/LDjQ0D1n7gGztI+uwc&#10;99bJPD/m2ZR51Vo3dtWCtaanTNCFdt7gym/v9sT9DTbosdxeHBqVxR8MtO+fi77AcUKTIGMBwPbE&#10;n/lXsYUV9YcYAEwQBqx4JtrFB/tUuXPY3da7+pYE4BZDLr4A8A5SGqQBDDL76Hs4I6ssYKXwXc9Q&#10;z2NzrK+kivIlJKAbFb+NTPr315XLGQD5Gk3NyA9OwEqqiZAxAFqvIDt5BoBO2qX5ANJ2NKinXr+9&#10;piCjpX/1LQ1lq7sfA0BCuBtkOrgohzed1MOGBpfCrLnAZonnkNG7W1OtWbX+1ymv9SVH1qkhaVd9&#10;Ea4BQHJqUEqPn1OnD9rgCTE76UfJB+C1XkEE4kL04P4ab9lJAHzM3qKsrslKjWgUYa8rGAMHVzXM&#10;3WActlwUHM++3TtoUZcnAlBlDvKHI9fCqLmwC/vd+1h2oO2kk4eW8wG0aoto54stkVgon/f9HpVU&#10;BZgaAP6rmJNy4dFkYQAEw9U9A0tQaRCg6FcJAczS+vIa9f916pGTGRHIoEKBEU7ULOONw5dxorFv&#10;hHVIUxZ8e1glcE9tGLViZPU7dE6ZmvJRaVVnzXCl2MCOudGHf7OUd16mExr3gnNBvZiD+TUgLNyF&#10;uQ8SAAhlRX4xDK08k2rAAqmeRzegs7KG0ZW7sETuG+7dMYC6qPFyAKn6swDAOm7dKdxT20ZYlG0w&#10;0peNB9CrzvaEUXBEK26jP9bzVZjqA03GHEzmNse0AQoAFOJZa38FjhoOCkXhtVGk0ARrQvwNAwgW&#10;lvFYAEDVm6CYt0lvDVFbHKrwwEA9VFBN9XGSm9k3/t4UD5WS2v6Gf7HOSr1BfuywMo9fzRFntikM&#10;ML4cj7+wc1CepIPicNd5V8oH93yOjgFg3dWReCMqMCEArNEmFPSoBIDKfrHvMgBBZh9Ff4nLO4Lc&#10;zIcSgL5Q0MPUat8qjnqYuoc6RwBIFf9N4RNF3W1f2vdggwJDrNBGeUF57p+3t3IYOEqzDwAD+/Qv&#10;8jWWDgnSc09JZouej8qzvzIGgH3XQERcPJOyjula/MdaiAHIZph0vqwYaAOw3S0kXDbFx/RAjlha&#10;LtQC8/K9+PegTAzhpIdjSDg0Qoj/TfHdYn0Hm7sRgJfFShFevs3/an1thhwOkGMn9UUHG9obO7Wj&#10;WKn5YdJZP4SRq2Ia7b8wGQPAXTQwuyp9ANhvXALg2x8FoCB6SyiUoBXirgqb2gBHbF69igjGl2MA&#10;rLugEAHIHzFhf2YaYaj/zkY6oIJYxqKBO5XZlssAqsiX5aTdPXPL3zeate6ehCO6Wr4SqaLGkg/g&#10;hSmffngMAG/RDIwonkcCgN2BnoX4GKkgkge6SESKj6ACBMrxc1iLpstVuu/v23qInOsYctXwzwF/&#10;HHsVsgCq/FmgAgBazEIb8wzCx1YDv61odyqLO6/dmTcP6rtPNr95+wPeq5vF/0DZ1gEgqj60YD9X&#10;0gBwo5MmJwKQ6soCeJgCwDq3KaUN9mWQACjkLwKwjS0D+FirFj91La7tqYEWPpM1zVeDPm0vUGjf&#10;AoC+LZYB4H7l3+3oBGAHAIzbpUeJmjFPZ321BQCGvPqPxgBAlUpk0rRPCsu9p2ADoxxaCcYAjADe&#10;Ae+qDKTBsNRGNDMsUuTPkisVlUvyXJoueGCine17cGzK1TGDNneMjmIApT0AcAvte0hQ18Pu9L/9&#10;BlJHdLEn333M7DcQxPVn1YdanErRD5ZnkeJATu9AXq7lqzcCQPlxJnAcNg5AZZEWZiDGhFRuYG8Y&#10;F3to0/1jXx4AiBTJDxQBeFUCWECCe1QSUe+1MPUxFH5pGnSK1FOkNjqgySPHUK2vLF9Vrt1DnnsC&#10;sHYNH0VFvNbuiL1q9aFK+ShYgrXZ0q44ipw63svR4eE/MGokiPuCS2vyZMxAbG4W4TwIQOQHxSpI&#10;TH+gEcAbcjO4tPs1yTb9IwOif3CNj4QbGKHdxouieEAJg6MT+bNelU6Mdn1Lj24Hw6O2z0FrJQBo&#10;2eLd9dYMRbnEVt5AxFygevH47tO1Uglbmb0n78UdB2BggOwJHAiPa4QxsSV2/Av8aBbpjZK1EgBq&#10;PVsUgULCJUouCbDeIDRoiwHg+3hRde7o9jflaZH0anQiagA3APxaStzbxYJvOVVVKhe6bQLQnjHb&#10;RzXuhKLmYW/6O5sXWx/q8mufvlpCVtgo/jd0/1HmxwZv0KtlBueK1pkHwqdnZB/zY09/eNw4ALqt&#10;u1JhrGDPPOSBgGxga/KHuAb4HEZoqWTIfQX7t3nEpbZ7F5M2yf1kHJqMKpJsa0xepnMLSmml2W3Y&#10;zn2vPWe2D+8TgHDjUOgG0nK1GnCGsIQX721ovt6Rb9boLnMEkWQEoGDPIEt1/ikv9Oi4kTCUuC+t&#10;awygRQMBuXgrrgHceMqoESywo9dKGa6i7xIndRHeNaowrJhMyGa6D+oR20QDPibF0FrOKjeaDeut&#10;midKot27v4QTAsQg6vrRbQD4dJ5/EbPNixuFOGYlvDYWACaOeI0k9tx4oarO//ExACi6IdouiXeB&#10;Ra7Q1qJi7G0zgLjLzTZV6taelWpEk+zdDLHp2PwKdUnboey05MTM8pCMKtQAAPv3OLXlpX0U9FpX&#10;rIp2i2tAcKNdO6j2bpui00HGBCkLG0U/2tfntmyDRsVHtwwXLFLXLf7emFNfyOExAAT5PqMay22X&#10;azYBoLr9FbrLuAakAUQXgp31rgcAsEoAsO2b5BJ1eiLHJbeqKPvDKycJwNpF2Wruh8XaDVSfdusO&#10;twF9hOo59dsV6oi9EalqcUP9QQTAuj4WAA8cCxZmL/QXouKTf/QEAEj+49CXeZG7LbqLyuVd6/II&#10;ANlSxD0M8pmqAax1uH6T5o9jALLXEwOgNzkzvcEffb3tUod9Hf9tKfolYfbbrQPuuB5hNd7Pdu5t&#10;EoCoETm6v64tIEsLffredaKUIwgVo4Z9GTPN0wUAs1wocmkAd5VLdQkgY4IiALK6BJRKQg2Q7idY&#10;u4kHTzSSmVTJnWHBqcco8X4BebbJaAAAfuxGI2kxauL7Ox9sij0AkIOO3r31+Zd/xi/77/EYIxcA&#10;RXQQALl+bdJkXA1AByd2u/C4C2vu7iorTesiHuAwA8DmJ+euyZFcPqAxANewuf8UlXSjlvPoneFj&#10;NLlJic5X1ua2ZjDDFVyK1uHBCxeKHzrhptB7YUvpMYC7K7dfk+6S/u1xUBHSRxZtpYDUdVMGIB5F&#10;xQBKStljU9uOux7cBkQA6OEGAES/767KoT8DqMpVAMOGJ88TjzROsF3e/JZGANbORVXrZi/cfBnu&#10;VbqOV9j/nynGou/Zb0gAfvVTgp0j1ABQDaB/zPxTXujRcTWAnit6JPZDc9ax8obSQAOKfA5mh+46&#10;3QjTyTexNBU1QEfdafZtZMxOHi0BkH7YIDcnCrRvlQvezJaKaX7fXfldVltwsxVuGE6waQKA776K&#10;6Hcc79pFCeCTqrSEoyIByP0zfm1Nj/mNX+e6JwGQ14U9xqPaFKu+WFEaaFXbd2Wp4hLel9WBxgyf&#10;wWbDEgQVhCc0+w1sm5C54c7wfQaRWyh7nDZ5XreVmd85D0Pmu+tyhIWBMPpNThBuVB2Yt4vFKn7R&#10;6doXZCWynHFxPtQC06py/OXyMmlydgAYkb2ypFSRAW4AAA1kAiA0V25KAOUSAPSqGNVKAIfSf5ax&#10;Nw5rFdRGBLm8FYS9V5Xz2LWgb68Pina3AwA3HO048Myd3fexmNKzLsmrfl+GbeSIFQNYmchhQJ4v&#10;iD048cwJXtKqF/JMh8pLuqJ1RbOxEtUAZLQXR1QDDvD8AIDBENeARfgHWjUsoJEAenJEwTqP/xyM&#10;A4CpGFx9A4Gi51XN7z+8MQBw1HCCre82jH6wftTbmXmNOj9RbqGXupipGw8ALj4k2sSNTp7k1ACM&#10;dbIAyNLg+TArUFWQuNZ7cqmq+asoqAUbSiUANQJgxAA2F5Cjqb0EAFEj0Je6565LemVGjglC2iEY&#10;vXIJjoPz5zRfPLzRkhRJGnSdttH3b3S7OypZFOsGfxDqpwJAMNngQhPEIQdAmRRFNUC6gWXjJQHU&#10;LQQ/+E+uWFqAvQxniliWHQNA2V+5jg0m0QHFwibsy1xCsct6vySAtIweIRUDwJylKueLBW/vYbc9&#10;BKAl+kHX87aRQ3Pv2GKHBn61maqymZ+gynqOndy/fhv8LLjl3NWP8wDABAXK63ULMf/Bt96JTdBD&#10;lEIsm0ENwPOv/tfXG+KAAZgNp1HCSdoptzwMQDYK8EiUySdXLLj6Q6+RAGizvW91xDEAvK0pvu5b&#10;0TyQ3pUDslGhW1VLlPV0EqdjcqckEwDSSyaLDv7DRkp1a1PLAMBDEQDa1lCs/pPru5REMjAV84Hj&#10;LI2WOSreGRkGEG2LZ2PXcwKgDAPoEABcpdf1bmj2ApLSJQDyFwjLxUjaLAGYyE5QXiP8w7gGyDV2&#10;SPgIOwNNB0pzR9lAqM58UgMc2FVPx057ABCuXv3HqrgDAGixbedRJb0SWlqzCMDBMAc2H1S8o4kQ&#10;H5ucNFFkFa/2sfeWgQ94UNhupADcxBpNNdimkTk1/e5YAGvKOTi51ya0E5QHYJsANPFUV1lrPIKn&#10;SZZA6e4rmI0MZ25gtr2J7dqKzuJrBACptrcPgsrseRU14CgADVvcwV5hIEeCch3PKvL76jgApF8W&#10;d6XgFuxCwavdelfbo0vQpRhAm2tAz7uM4JWCsyP1vzoWQKi8bmMD1wXO+jiJMtoG9PcjAIEEwHUX&#10;NQAhIwgKpeXYM+vUAfp/e2bRqdDSyZ8CAFbsls7PawI7DhAAlwEgUpoB4DuR8BUPchTBBTgZKfR9&#10;2ueqoKzvzL6P7MQJALxyqCt01PNvtj5WrN06XyoAgNwdT6jvXKhjS/kyfBGDu5gkEKMA/Dr1LKgG&#10;SN8JluLBBVNA5gEaoGLL1KN5AGAp3uG1q0vn0CfV/NLM/EtiiQDsSADrEYBBbzNTEVgN8ZRkn4a6&#10;UG0kWIfAAOrKHQbQpY/a9A8BcOCS7rUevoplgrw83F8tu2OUipXO+7hTlIaJ9ATlNcLhGzRVMgCw&#10;B496MIM1XJhvhJMA9R+ZUyIA9uocFg0sKZWrRSMovT9/Qaxq+HIdoQz3ysrGyBzsKIAWTj8g5WW3&#10;pfV05FUvKCs7hdvsRiW7IwUAagAguq2HNwBghQEsjQWAvrOFm12e1F5oXhvA8ZsAgC3LWTPrlAYa&#10;ADxl4VMFvY6usq4VA6NxtF+0GMCMUqbFGNaDuVdYR7t1rFq5jRpAMPbyiibpVAp5++m0wM8kj/DQ&#10;uL+6rSjbBYtX9KmJdaoKR+9gddKN5u0bdsFboYt48ycAoLJCFWAye6F5AHh5BFVpGZflUeVVFR2B&#10;s8qfcHtgUQ2Yr4sPi9bSbBfbcCpXyDG6vVPSDbIku5hEcQCASyccanyZSKTbXgKoRsfoL0YA9NWU&#10;HPtIrG5xhnoUAIq2i8QxsCjmwQ333o0nZe8SHbTny1Rg8oSnmRc30A2dxJAI3PFoG9DBuisJQHZD&#10;UYORLV0xfLdg/TE9hgRAUrg3/4rrKrvKOwxge3GJATiNfVGFCcLO8lQDXPoTywgAKtphKsp/cGqA&#10;OU1F2VEZwOMBgIMrrcCcuUQAKEsC3eL8IgDEzUmGA68OKK8DgDYG0Qs+PAqgvU1mgQDI3gs3X3VE&#10;HLqK/ZhMfIDZQnQsSO7NvOK5sxpy90ER+z9crJhBmxDYQl8qKxwajVmTNICRx5W2JeCfSounhbz3&#10;6gyX3GoKgFg5vGfevuSWbgKA2sGn57gGJHOX6ctQqF0F2xcn4ZQvWN8jP58HgHQiAVCjyR4dCeAq&#10;AMAbj51puWKgbp97RawtakpTFLEnSQQA3wGAUlkx9xjAyY8s1TbqmMaaZAYwzwB2P8RVY0G4kBlc&#10;cu9+owMADgPgzAq1nF/yS6U5AhB7ZidN/zkmqLlPAMimBgmA9odK6NvnFXd1VgtWlXNseYN5ZXb5&#10;ikCaPaveLcJN/QOlLMLrwTXwCg0AkA+bAMh0gQ5O0wSGXtC/tYaxBcYH1Y+GAGxe6XpbonJercJA&#10;nVOuAECDeQ+JV1oqba7R9tGpC5z228/z89Ea0KxT40s1AAAMGg4gwM1V/A3kd17bVPQATp7LfIs6&#10;4kciAE0CsHhuxQCAP8bXw0uI74yfI1I2TWbyIfIr4Bg1NZGgnQ5qeJ0ZTVH7uf2pXcC20MJJAQg9&#10;8YG5aXpuZaMyc+5ldBN+X7mCi2UmfOIru6VVZJSiOJfnqdWn+K3R++rW4fmM2wBMryCqw2i5b3d9&#10;S7PWEPyM8mYVq8RnfllZfweLkrTt3QYAeOXz2Gbmevg7ZjcIbpZWCvF6ooOkEjSYRRRukXIg35MA&#10;atI5FwGj/bsJQB9pMNM1gHqs5qboP/4dpTKv4FawJRwARJMOQ89OQRGwQFcn1BWX1wvyH1PRpcFY&#10;YAj0+BBYr3fdZg8hP/Yaja3sgl1EGda991cYgKHtqNViNygDgHlfwzq9ru+3SmvYINskdegDKxSZ&#10;aXwbEvUcSelU+iHRPpHRu7/f3FS23XqhCaN28HCg2OD4MNgyhPjV7yhLjnJNF269iOQuPhWKEaGI&#10;RNif0z3jeV9+HsdyXBEcE8pDewNpB2zkhZh1m63WLxXdXaORv1v4iDIG6x528lnvO66+u6PpADCL&#10;4U6whCw28Fp0xdx6Aet46SIaL2+NVMx5OjKS6j0eyA8OkhHBkbXsXNj/mxuZQUIARwQBEDNoguHq&#10;BACNAGj5AGZlh01/Htr8HL8xCiCg/IjRGEDUWthgCp24t1uNR4jzXiMuXgE5vbtC7yJdyrqPxGW7&#10;786vFrvheeyxHehY4M2mfG4FzR6pKV5SJG+O0nLLIRFTQU83p/s+GJLZK86Ca1O+0sGzBb1eyADm&#10;5+GORf/ebTlaS/CoY0S4s1bgrvRkSh4AGtzQIAxNZq3hRgCqdzAYXiO7XS8Ec7TJcB8ZaFd83VMb&#10;7y6tYvhsbSrFcInyou5JABo/smwbSWEkezXaYImEth6jyGvZMAPDQUpD0n8XGPbKVRjwLIAQRosy&#10;rtSWlgoAoBpuvaG1M5kuB1diALjGpLbBOd3QkFIPRAB+WHWoL1Kw327XSgBATcD+ju0vmpgB868i&#10;aZxvesX6u6UtDJ9d9MrFqm7ucJmPZoT1aAlkDIBUs8v6oTlECUCTAKppACYDoB07IJgFSi8Q5qYa&#10;APSlC05JefANt+4AAF1lVBiAPSmZunNuMKdk8P5ONB3piMKuI9D9L9qvNhCoYARYfoEZMgAgbQUr&#10;yDLswSK1dhYFAHiVZU2sLpn1LACp7gGANAqZ2TXy0hyM3F6IJO0MwM5+5Ik+Osj39aUrjcraRzfs&#10;hqN1xgCgr1ugkI8nl9nzPXgKgJ2qQCtcdF91yovK6uYKngNbuPkLZC9CZes8AVhu1S8ItS788rIu&#10;VitDAPaG9ZoGIJ81cZPV0s8u3wA/Acg66iSAXwDALgC8bTXgIB0LYO0q1YJpArBDCqEaUBWX3tUp&#10;ul51l++slLH1+4rOMQsYDZAo5kzB1jz/2oew6gTgdwxRqmCAVRIVytGPkzMiUfz0a4ODrOT/T/I+&#10;oyUJgL2ZG+4mbmcgXmiGW1iCuVreLa1d/VB55OCn5PlDAn/SOu1WObGdoDx3tASA/2riks0AtB7G&#10;khuKMUcA4BzakH0Ky3z/dUocdPFdfGNbBIvL2NqoTACCSki7yLMGB6qrSpUmBT4q+2hOItFyNLhv&#10;XVU23YCvFUs3+C0GEJbV0rLykfJIw1qyHPWTG9W6QekPpgoASj17cLq1sGzrAdpBHQBcbBH2How8&#10;ueHWJQDXqK5hMXBQtHDYkgBus5uoZCYAktkAmuZhACk1V+kAAIx32BkNFIDNFoKuM/IHwZYpAKAI&#10;AHOLj9T8QGuircBfDskAzGX1gg7mdEPPRQ+LcIcV3DiMgNa1VpoA4HIHCavZ5fP4RhVWH91Ka9Wk&#10;4NHFNXF06yJt6QYA8UMzAOpVJgDiFzxCODjhuWtUghvu4kebjznja0oe/i13hVADflspEYDH+TWA&#10;0oygFZ7U6TA8Qh6AqLT4C8GKAn3Cld631vaRK9dVqFO/iawRPVJrYOhctXcsmGiMEG6tia6ltqHq&#10;PbTQcylTQwASR9sAQHX8Dnuk3j0C8KZdnq88RmLGjAQ/46tUXqs9xnyj0wrc67kk42xNQ18/gfrz&#10;/mgUgFwXDPFf9S6jZ3+I9Xe+9XYd2aM9pGhDCIKyjMwFOGFVR7Q0fJx1yzURTy6sNZyoPriJwrkb&#10;KJsMIIguNniuzmDoe0AA2CkKXY8Ta2V+8wFGAhkJ/y1SsCCr03WtpazPOu3TAOjPW69n/r2cbihm&#10;eCWAi9jfHeNMWvhov71rYU4mArCiMQAFAJAot9WyMAhAR89+G/Zq7p9eAwDVL8hFAdzkxhO2DCNl&#10;K9DS78mkRGMA4AvUhG7MbAxPqTvw6/11K3iitrGxcaPhy+nTEZHjiAluAvJ6QZZceuv719G8zgOA&#10;EVbcN3YpDwoBgH96QWNfna3r6k5oute2G2gYJICFyiaMwS9UDxsd8mVoHMaFPMhO/JLCqKt10t7Z&#10;NHGANhjzkgiNGZJGTfx4P/hURafsBADuVQkgl85EHMy5tSjk2ytft4r2vOkvGKsAMA/nWlAEAG4U&#10;uEwH86gBoeFfLNQopb2wr9G2bptv7onqm25B5m0aSGAkKWpwFR4Dk3+BIYwTAED2JhqI0H1m+kqo&#10;SF+1YHkaKN71RrBGQEfFlgCk92kiJQ+A1IlXdqzi/h0zLK9qc2vFWfQ9Q56IoQ0j9+lFOEONcDEo&#10;otVAPRHuNQcAgjfhpgGkLk9i7SVPHc1Ifoaj+LL0yIV7DKADr8dQUEpKWe5cqT4MoBY00H7cEm0P&#10;0xUA8ItxAOTySGMidc83lQPAhk46EkABAJCutYjNdXIAiHM6BgQFdEMNKJwANMTiz4M3V5GZ31Zu&#10;/h1dnwr6oNtDXLHFRk3WAJToGEDnJADzpSKlz0nXgPsAIIxb4tDDdIVebzziEMVRsacRwD4MvIM2&#10;oIw9Hu05E939fWV9poBuaFQDPMWQKWMsxOZiALANDPsMoCruPgzmKzdptAaNoNATAG4wYkELTaaE&#10;oHjpgjm+BiDsClreygLYpLYc0ewAsKLVtds38su4JdNcT24FyKsB++jSo3wF5RrUyAA8ZX2e9swI&#10;VcrFRNtm82gZAMDBMpscuYWqcl0XP3CCpQoa3Tmq9kFKw1LB3BzHpj8DgFrpHOngOx8piAOoOOma&#10;dB94jwNsY+/9U2WjuK/fztSywXXYFT3JTUAugLoI0DecwRSTjUS4ABAoK3NoB1EDMN4lN6gBo0MA&#10;yD39c6SDoYYZcdLfQnY554Ml7M8ZwnmdBSDXXtTj2AXp3wdGJjleqKB/pGDFa2U+DeAXABAE2Mbe&#10;+3S9v2Prc/kAorTFXzv5N17opzm1s46tA1BSrbLhLSsr2DrVCLFqTiMAqnScYS8uKECI98g9LVdv&#10;YFMl7CtAA+JFaN4Py4OGLx101crsa4hZgnEpHgZKCf9f35rDaoGtB+kOE7XoAXar6Xddv/vu2jgA&#10;7EtVXnqhGj7lx8cAuIYyDQBlBf5QzNtaMYAdvty7hhwX2YpDf3z0aLCnDG8iti+Ub+BIsC4BUB8n&#10;G/XG38juL5m6xRyvXPh/xno/T9n6x7RSMxYGAO9GvwcAO+4S14DqyLNKAHwnkyp5AOCiuSYOkb14&#10;ZZFW1yKMxy7PYkBmBprKpuNDXXasbckhwDtyd3n4uy8sZIw4QhyjzgD43xwhkhr+c7K2oz86R1+D&#10;lw/+VwBg+yeFKg6DRQ1oFiIAdL2seBTEOqaHOubGnvfhPAB4kKLYt5SLl+bPrSESC7H6i7PwxJmB&#10;qvFTf6jLUS68RCTkbqD9TmjsCwAwDJThXufP/iJ+oFrmyfx/j7eksJ1MFwkHBp6i6Av44kJJKa1e&#10;FUilmQhuA7dSFf4N371wAgCEFIxpn5+3psf8Xt44AEvwigL7el0sNpBBTAQG+j0xAN/Ecz/GQiQG&#10;IDkQAJkoiLo5DAA7E0oAydNX5Q38R9n6JnkhsR5qROUjt4peEACY2UU0dBYAXAaApnYbPd+hLLH0&#10;uafG+SqGr4ne8GRIHgBDIA1AgDnFYkt5A10ig2bBaKyLREyeiZGUi0w+9PhRAkkaVFGqLLI3dbF9&#10;iP5kayQ7Uk0+b0sCoC5nnww5WvtWasY+XylYNq8s/YmZWWiAM0MTU0YIg19uqg/RaD3RRr7tGTYF&#10;uk6yZAAc8J3apihiVRKlemhaAED2FiPRCACFOEUAdgcAEBMUATjE3CQDGFUHXTzyhdIEQQLg1J4Q&#10;taXzfxKN/gbaBEAAWIwBPB79RV/so0M90ZIPYBtt5PwiVqIj4oMB2C8xAJ1ycKJJmOdi1YqKZIhw&#10;xDkyQTqOtXYIAFxkpI4oDhqv0nE9sUKgQJ9GZqcCoGmVeUUfXmWE7/mX7iHuqlikGpADgDZCnGj1&#10;D/mCarIGJLcsa0Qse5R80qX57QhA1wUaTHQFMQC8bXXhoBbGIwDA1cgsV/n7kdFP2WkZmngdI7FQ&#10;5t8aKw6oYz/yuSVz5BS/CACKWv/oIjwe+LHpk0wNgMog8ESMF+zlBlsja0CfAKA1o2l2fxk5izGB&#10;3PALiBkxboMTXW0vnvVNAYjGBRKAKfZgjpwTFdcQP+f+PAeEZsVX7+0oi3rrI9hMupvpk1MBDC0e&#10;wswTJsjgISLtucYB/Q2q+G+dABz6DRoUhEaFKgp/OCqZK0JpwWmNcIdzOM0UMrnY5XX76u26VQGA&#10;i2JzhW9q2iQHADVbg2cZ2lAcLfRODCBYM9BCMAC4lQlAFwt4MSJzwjKlqQWXYUn3yVEFZBTjaQCo&#10;k6sov1McbF+SXLYrATQfvCoqK9Ome77ffACpZhGbOMsHk9M08MKhYzrHrz9TvsYdSkTmGzWMwrDP&#10;G05Co1AN1tPJSfYGOh4aFLG1q+VvLJZWJxr5LQRIpuIsok+76r2WtfkVz7koKutfNgCSgqdDqdSV&#10;kENW9IGaIuAxaf8z5TVa305DAABA22x40i1f9dc87rLI70DDodau4c+w8MxmNQ+Akz1VndtU3h5d&#10;ax10q/faVvlHX04AssYzALJKUpnnMO/CfgeaH1FUT9T9iqJXDZ0AmN5lUiho2BQlgfSSiRqr7Srl&#10;MTDET81hCgdDi/NGOaExR6TjjcgBkvo8+F9F0LYWu17jUlgZMyeTd7mxzsD8k5/l0RNMEDo3HN8G&#10;ALD8cH3iPsLf1tFzITtPYi1fOaz7WDhQWzAQReqZ5BcVNaPWojCu7BRLp3qBS/W88TkeB6xpORpV&#10;qszX0foEmLVvem9eflJ5qut2nursZ3hyFgC7ZVDcQx3PCQ9DDICibhCYhWMXdSxyTACsXOkBgKfX&#10;fmDYGJ9JAAeGiADIdS6x9Dn7WxVXicfDNAqTQ7S8cVr6qwTgFc7Uq2euKQG0vDcvPSWAZ6jSp7t0&#10;BoBcpQgAcCZjOFUgAGhbkSAVqpOzvFiUiIEA1YAwNKyyeYjVKZ72TatC7mgTwVjcZLd2kN14cCNS&#10;vX3nmwTAB+VoeMpDPnzYOg0AboRScI8AaAPAm7eU+mfzl9tPVwOeTkvP8OwsAC6SO6R3Hb31feHw&#10;BtpK0deRCI5V2kYJLDKAIDAsPHSrqv9AL99ZQUJzALhe45ndhuqT1QrATepY9qTWHfzD3gcpcRMx&#10;OJJ6UnLVJYJpaAAo1IysCWoAQPHnyo43980ny6nTp+hlFgCXTAZgAECLOihV2B6KvhIyGm4Xh+Dx&#10;xKt7ATYKg7/5jr6gH9+5fAvhiYb/LZwIQWLXNIDYE9HlWK1WHLHVZacoQcmTjP3yFbWgqNuwjPjJ&#10;gcBThSBU5FrfLD/4UgDosI4BQJPzTWj1NAyCisL0NjXuM2LRGI4SgDnhAMBx9z51gB7cvLvb84y7&#10;f0jfEuK23kSbwMI1IjYxUvUot1HHNgFQy2UwOOirWOil7ozUgAOEA1eUlc9GAcgbieX0OYdTbuCZ&#10;fZypAaRd2UODpV+Ae0XDKwDAH9fHUlzIDiLSNADYEfeOxf9giLJ312AAP9SOPMP6A4Rd4ayy3qRm&#10;g9QqjU8818s/QBUrGlkcHskacDf3AfG7EGqYfNFEkPCP7gzXAIH03hVl3f2D4RoQ4OdTMrk+0QyA&#10;d/mJJYAA5Z5GAgBAf7DJch0hNsiGRbmKKYNxUCDvW/nmD2iixP4//ZAGYtYt4RzBPVHW26QBajQR&#10;u4N/4l7OI5N+oXYUN8O9aGg8OtlF5w0A4A2Gdj/CFkG4l0hw3U7fv9kszd5w/3H5wVpG46e6uHOJ&#10;P6eD6ZwkGQAId44AaEUK9EE8BE0IU+Kmov36joXJGLUFd7Vhz7+BSRICULr8qniMrJXKOQRmGe42&#10;CnQDnjmYMGhvhx8IdSDRb/gmH+qS3glRPGWZs83VsDK88us7yGsvoZBwgB3SV5ZmbyJ4LpXTjD6c&#10;aADpR8sC0EgnqAE+thE5jxwAmHICAExCInmSjflVRQBAUWgYdSG7LQMoviYeEADs+ggAyGuCuFIf&#10;s8OR5wwKO8ZCijhTTRSX1erih4bcfMMKj94nnSF3s4AsfkidnAZwybvZuqdct7W7QwBS7sQxF56Q&#10;w2kAoatC1QCA0o18fEhDwqEH5GELtDptM6gIrYspeA0deB+55QHgTlGlcbJylwFgHOBQuaQvSvNP&#10;JZabgajrI/+0PzPgQyLap0iN4ktZQmw0bM0qnBZzIJe8awAwo1TvPonOO+2Kk/Z5LgDq+LxbMmhq&#10;BsZDAmh4mnv+u6Lah5I1fOChozoAYN3FHA0Oqf0D9HiaAPBvpOKpIvg0MxD3PSN1AsBZJAMAi+1m&#10;swD6l723W7cwHwoAGZyZQcRZfuiFnZMBsAYtUg0AAFMAAGw4lO/BYKOjIy0GsleiGqBHSvEpAPAI&#10;6WJQA6y7SwQgVHFuX1Ay/2oyDYlvOann42mVMFoGlRzPHYtlVl8H2GkYqs64pPt7/tut71slACBv&#10;yUCmFMAyz3TBBKlQEvbUxsOiLFODicfjdjJEp2hf7AEA9rc1AKBBK2MwaF4sMQDscALBxHxW0gCk&#10;dWanR0pO76iHa8qChpm29LcwlHu7/X1rdVkCSBiEWS/U0G9N1NvM8xAA2WEEgBKXeTI2eG+RxhmA&#10;jWaYsOCBdWj8zZVVCaBySABoTow8EQSLhUdvOdKiIl87XRUDTT7Z0D5ZqhSjTUPjqwdr7e/blasA&#10;kO75nM2+nf7rz+GMNICeNRcPmTTqhLtQI8a8AEALiriOw0mBjxgA9rcmm3N3gzLsIoEedvZaXTX+&#10;ggBUNTMujWkA4AmRY6J2C63DWQDQr8pvBOYn5xWsAU9ppen4EsDOvZaMn2E5fkEAhqv1WfilAIQ9&#10;TG1gCzz6GrSMdb/ohcIKUTOAPzx9OADwEeZ8YYKKdy3xnumvVND1JwCcgAmRi6SMOr4gTRLfSRSS&#10;Eg1KD4dnePPTFdwZ6Dsw/hoBcjIeIJK6430stu2ysvODNABOxT4lkgZww9rYD49ZZVX8n7z+1Iv0&#10;llSMdWWOjbDAlgg14KEmGgDQvFWAV8gDAPRaYwCrOB2nMTISWTKihjH2CsTlNX6fD6A2WGFvr65Q&#10;cIqZOrHu7H+sb9vL54t/Dsj0A3y1ZOA9BRDSAAq2j63TWFsEgMay5FLDqAx/KPIWQqWazdFtTdQB&#10;AA6CcE74K+W1Ld1FG4DzRTjI7MAmPHI3OCPqYFWOc9MgGhvzEtogvNdaQBbogvVOCkBD1G/pBRu7&#10;JFnXJACqbFi6ND2SbgO2Xc/4tM8KYQC6TKAOrxAGXtQgJAIA93ZFd92gBdoAECwsvh0Y7msymV6w&#10;YXSiU9kHEfUQIwDhkpzQxE8MzYNle0IchIpeZ+I42fkBABRv3UgDCK9bSwWriDhW/NB9/DTd/RQZ&#10;oGxYyn6zLgYAdqlAcX+SEnBkF1Sj6JcbGKEZoKMHi2gaytj2AWEj/4wU7sNMoSSSFWIAbLVYaD29&#10;r2CDAuvbMk8WazdWcQrAX1JAtskrzxJp41BZKa33aQcNebQRfsdeehWBwFhDhl5ZpPsk9n3w3cl9&#10;la4B+03sPSJrQC2KGyDPqOi/hWORHZFPQgDaUPQAwEodu/qoUjG+KzpyEC0L46BEokQfYZQHAIrB&#10;quXSnNN5QK8rrgEp3e1GAKoJgMC0l94GgFtWmfvOrPupBeBhxsqVs1YQJ7fUQKkRAKRKhQkKKJUf&#10;2opLDazpUEUrNI9Et5kA2BtchNSMEu0hkXCPEjx04LXI1oDkXOy8k1MDQFJdVEobVwY1oI1ImDvY&#10;VAsAFjlg4idTDcC/AbPSY6szVlDKCIAebiBZNAAgcRwmBoR9BatlqAaE6KQ0acJMCk6I5RAmKQJA&#10;2kWnSamO+RlYqQGAUE+MvocNwWY3FpFCP6403vfcOxsrSvWWfUE4+LEf44qdaWqDM6GJwSUbAFh7&#10;ZJaHhvMfs6PoPqsUbrc1D5M0eIP2GdpyL1moAYYEUE8YRl1NqZHIpkfaJQAwNLkSnWJwGxBgfw4p&#10;0KzybUvJANhwb2+sFJxbcJATgD/FadjAZook3QZgbakpa4By6T+LZoXjR3lJKJQwWmBSEHIsgqa/&#10;VSQAGOoCmXvDcmVH6dAQu+e4QRz4P1kjFKrFszyyeF9gAFVtRFcYemQA+Mo/jM5BS6RSpFKqBvgb&#10;7xCA/Y8jANRmZf2uk84i4w0FAL9HPWnlArZy981OuwKd+uaRYyohzXkJ8ciQ5avbREgoASBjgFWR&#10;N7d9kwH8HdYuQqsAUE/18TsCSzZiAPjNGADWEQxpiPNDxSaIxgH8JhIkSiYAVVpIzhL2+9bG2hvW&#10;7TdqwsH9UemZYgA3FOH3sCWtal14F3nKzI/epIzYvtl9aAAAplzE0ZNV2R1qWsgGEc9poTlYUUPh&#10;vgabD0tPaygxmYmzwEBKo3eH1jZJ7TIAaYIw9cPp5gYiKwlOYVMYHmQBzCu3lIJ6x38j+QIAYKsw&#10;+43aoYNj1LWiv9MjmRpwCaH/PYQ9oHwiE6Vv2iqpODD7DAAvRffJag8cqD8DJaUALFND8Ls8Dgvh&#10;iYApoF5oMspt3GAA0G4bW6tJANLAAwBWVMohQAgXRwIg1iHKfDItdvx+4eOV5eKttUHr0cX6wMJt&#10;a03vQfE9/H5negEIAnDzEVJDKAsWuXNcCUD0bxvnMeKCSvwPSzdJybS/C0oqHcLijGa4vgyS7qdb&#10;Jj4MNjFNwOOwP6OPq6zJSzBBAFCInDW0iDIFQDv0/jkceAMrJRVMv7QLAEbkRqpr7xbtjQXUgpdj&#10;PMjTuDWvlCIAZJnGuTaSb0zWi4wJXoFN6MH70LIvYI8MANASAHPo8BOAc3PX+eHRAMQT77VwLfCU&#10;FTz5pyEDoA0/WT4xEwA0b89cWLFN8vKRPaLYCnxC8Y9RdeCjenQe/mwDNXBwv7P4D+wisiZgXuxm&#10;rEW/ZyN5ZvmfrHMNmHoAePY2AfAu7NaGACA6Ew8dAMCP6OGtKmYppaIkgDIBCGgagAbIUgbRPs6q&#10;SQCgI8gW7T4gG4R8AOkOMG3FOQCwUbQXP0Hzc20A4CMTAGbNWgxgutrg7BKlH0Aj19H4df2FKprT&#10;rTVZA8Jy1ZxjAMbSubk3d2B0IPDwyCzE97cUTBSbonHgbpITg1xEEChiEIDUCAEAcNBXod1/JSFM&#10;7zMAWlVPNNgE0Yu09ODnQSAM14AONc+zvmrPUscIdonSpbxv1pT1j40vBQAEngUmnt9HFxOOzs1l&#10;na28j2xVc7ziAolCK84Oti2XozRZA26vKn0GUKV+aA15Ikwq6pmSiO4QT6XV0CRAcdicRio5BQCR&#10;kHkAxAFWiHM4NjObAwDaH5VuAc5w2CYCsEwA8DEacUp3N02SaQPQ9QmQdkz4Wxh1mfhXAvB0ACDl&#10;VHVNqVR5WlZ62ViNj2Zmu7TlucMAfoTVGZkVQHwOPo50WKVxLTKfR0qyojYgVQNG1Odir574fKEs&#10;2q/byooE4L8jeg+MGhKTwQQNvjdNQ+EsAJh1pB1D70aZ2TKRo1j29CklBPU6G7u1mlW5U1wh3Q8e&#10;95Ey1yIAooq16r2eaNBoiIS0fMwBnjS5Jp3/zp0b8TfN+AU1whEALK4Z0T8a7A8HXgu3XGjaZcy/&#10;UTcrvGEgLm8PAHgPsnh+YeoBBJr1O5umb0gAIUbFAFCo12FVrMo93sgwBcBRSnWsTTrauwUArZ5w&#10;4k76IFG9D84RgEeXYuOUJCigNmAtbgNG9U9FgBsQBuhXtIZVWcN90Vb1APCu8VMAcGp/Gd0UuqFT&#10;DYBcbhgKr20gEMiSAKj4oSXcaXQIwCx3QQhA1DtvIFE62lMsKJbZGrCYMTBYWwexNjnvaiJoEKr0&#10;BpeT8ks9XJYA0qfJa7DQWIBfYJ3A5qaqzMIdwdOlaE0s48lVxX6kX/4S1AA8UshRB0V77QYAYHMG&#10;jaaxyN+sqDw5g3GnTc0rEubFAFwJAKM2l/Qa0rbydBGWA/43KcD8jpxq8efx3/9Owy/tZY6SfiNB&#10;Wy3fwSG96Z+bQYgWAOAbaMztt3ewr9Aj/eXBTMzU1gACQGuwd7dttwsALgMgXwBPJpJgr6rXq9Ay&#10;7Zka1QAA0DGuamv33q5ChWEFqkjkAF0i6XDISFbV/NHQGZnTac2UBECNkXLuahkbwlGcBsJgfGyt&#10;WHAPNPzqw+yPTMW7TKWHsrARIbRcsD0MVg3PpDwcNuYPOT09a6AyQ9tceX+A+jAAYBAAvfS2ZuyJ&#10;oHw57Q8jQzEK4Gl1oyhf56/06Fq2crWMGgAANV0/8u0LAGDuRgCmqfTTE40AoO4M9s7u7hMAEThw&#10;BlDxo+zoEsA87eTpziUAgrVzcyYBWFpd0/fQj9q4PBgD9HiNN/f2U832GPXLQp4rNBiLhDYl2VwE&#10;AJi9qq53NyWAHXz7IX5rugGgVNOD+orl7SBfKCKgMXBFndfD9QiAX1lCPLT4jLMBsdjrMwCgi15l&#10;648N8kdjiJwMwqTvOqDRbSD1C5uRVnEn9QbqGyfkoI5OxcLwc+gJYGMDzOfowtu0r3xYDM3ruPzt&#10;/CsMRb+M/5XP9cmvGQecqQEYQUUA7PVzABBQG0DZ+7BHLQDQg2xsrlINSCQ07yzMlTFyCHvlkC19&#10;F8PTRLo0RSntV7R91R75MNKnjH/qvdRHFrJSyLdB6J1DdMQdg7KWwoex+VH5QfHR6u+OB/C59Hrm&#10;L/2aeIcB/P+5+7/YSPIrzxeLrKxlsu9yGazthZfl4TDYamHkBwPDctkeFoZilLYH0/MwWL364eIO&#10;WyVMewHjiqUCViyLYiTFvsUWtrZSwgLeFly3cmC/X89gH6wBdMWk2FvZ8tat3DX8MAtrm8FK3cox&#10;PFeM7NQOI4fBCH/O+UVkRiaT/1pSd8unu5iZ8ff3O9/fn3PO75zzU/kksm7L4hhVAoAQhzRZCUTv&#10;5NRwG4u9PeuqSEzxSsGMZx0sbTmAZAXtI0Em/t30KNy/mONIHgAeipVQ6EA2cF4sPvAEgGp0e+2P&#10;F+rFR4tf5SzzwoX59lm58AQAqgeQmeG2BgRIfrI5zJEKwCismYjZaW0dANjCvNA+wCQ8CIByrbeo&#10;mIudy7puns05rgwjLf5hatzb2Nt/cGXBLnuyp0A1vLr2RwDw5P8vADgS1i1JzcvWXZmEFQBZ+9pR&#10;O9kAmbhGYUlt+eraqhtPlZLNDsNEXYeKSLOZZUaJ7FMFJ0ByOHcOAPoys1CWUtn6pnyzXvXHHAGg&#10;xnRVDSfi1YVGIV78Q05Vf9N7AADECgD7X7A4Jiy2k2/LdrZrJxbPA3ePkV1kjtryeEQPGLdZiBQl&#10;9x15Apu88RfTNlza7iUvUwUNPUwAuAgNrG6luoD1//bHJhZs65sKQDCxvrpYsf75DHrJLQAY6H4C&#10;4MVGu4sU5tdzzcAQJACsC48S6/VN49JZQYQkZFJDg1K53xQkcG2mhlW++dZ0CFiISm8mr8OTqwJc&#10;rExnVlfxcS+1nEZy6qCvJ1+qTumGkKSQHWMStu7iCpZU2xP/HADKrysAvEUM0n1q/uYBIHs0QuXi&#10;VupTK3PwpDUl5ghlX0YCgB0tChTWdZ9TZUloiUFmdpLL+tK4NGLMFvmbPx4AksLFvJwNdqcBANm2&#10;u915+HUAqN2ZvVNVAHov1hEOAD7resFAD6C8sWnmtRLij9ZW5uBF6ktLHohpUQB0Tg2t+2V6AJnM&#10;HPm9RICx3FvV2+F9t29iziOYA/NiXzMAfMniWijPWyVCwDtPVm4s2v7rT14vCQD9iPtstPtNAyCJ&#10;384AMEWnutb8vAKQrqKIqNfe/nMZgtC7RGhtpwAQoIEpSNyCuNcAgCYW9t2fgebjUwaASAVWSQCg&#10;vXeefP3mYskvPfnCWHILSbkH8Q/XedNvgGl6eA5IXqqhEkEj5ZRU18ceVyIhrh6LpW2xKJjQA3SS&#10;jNjfgopjODpOXDdaXbRz8ur36E19nusDejw6HYuDUaeC1CBXsylTSdTDkM715OtevCUAWG9Pucnj&#10;rNjxQqoS5BNjfHzwf313Dg9ByQsFIFBHUCH4X9jAHleKXOMYoa2MJE4hGZQYswCAHV7wRMFyESY/&#10;4s9cCoDCUMkUqO1eHS4AQONkhYE9BUCyNi4wLwFAGDWfrKx7ZBSdfd16c57MCRkAT24ZAByZfz7L&#10;dAIACYiEyRkAMYsfxRJ5OkqkiIMDDCkyFQgAVqmktYsBYEEAeI+Bx2sHIp0oMB5/yH6vfBuRdvgM&#10;thycPMf6l++lYcc4wVi2hd9eGALAolvwx2bnpt64Likz0zuf3A2lrJ3fPABC1TfDq3BPGMhqTHli&#10;Er98OyFrmwLAVuJUc0t6gNS2HRf2yzS+EEc4hqTmvgCgPJezTZqrMgXUlEy8kv4ZSWeISMgHYls1&#10;89LzYq3oh2HrycrqkgIwLzaq7C0aTky8YWdbX/4ZphM9ICpKsxYA1HizQl2np2dkAlwSUVTMm05E&#10;rSqkjLO1YnFho7wi9awcAEB9XxQkM++qIpsasrdTJnxMAFJhRlfB6rX/Bbtkv0bJgrBVDYKlW/6V&#10;SQGgmzh76WuU723u0i+fYToxCccFuFiNAGCJliy2aCsgEzT+me471B7zpoaIoSLbWWVTAI6qDW5t&#10;7O6L5UenZ50izH5KqiBV+Zd5y51qxeX5I8jYtRn6+HPAuqghP0yqfmF21S8gqRWr7U5mJa8q34/o&#10;zPrlM0wnekAiAGzG414smWEEgOKOjy5Abg4JdQ9uw05pxXYynjnuFws16QHNPVkGqGjK0D2tsnYD&#10;mTng3DBfzzCjnzFvmq1pyvGyjELWtABQKzxZZQVp/lax0m7+vnlxlgThN60HiCLmCQC1dVzCMwBK&#10;pU3kPgHgakndCEWwZFIVAKpS22KhLH2iqc3eUQBSw7Bw2cA0aCI4u0UO2nN61wqE2dY0KQDhSlLd&#10;LD5ZbVrLU0vFSndXPGaghmDOhJD+PPt1n+7ZE5qw+0oDduUAqE3Y9jtkyYjcH4joI+1ZtGI3mSwX&#10;AQCmf5sFNLjTNgAU8RHSYAkIUVCdWvokI5BzTpVHA6AquuYKoV23aw/mUM996ygubs4sN3GoXyxU&#10;wh/nAYj/QXzz02XuRd5+AoClaZgXLHHcpa4MQeWJWWdiAgBIHiwAwAcDgL1RTQGYMwCI5B27pcD6&#10;pg7+8kt4lkql5ohceB4Ao4egAQCS8oNlDIREvAoAfgbA5l3zFqTRQ8Sv+PcuwoJP95phANxJAUDT&#10;Cbi4hIotdHpxcZzVlghRqBhZ2D81gwd7XbEi8t8fwt7yigLQldYdr7HR0j2dglNbsjGhcYuSTKbb&#10;8mXv1HqPmh2q6dWyP9yRaHjsUKgANKPi5mMAKFkL1yvh6yl2ACDyr+d+usy9yNuHAXDGpsW5p6oA&#10;4HlA354PVudZb2SHWutP4lXaGJEBMqYXGd1vNQWAVStY7zDs0+OjyCvnAdiTPTd0YWeIMpaeLCQA&#10;nGpBkw37OBmqdGbNTFvNxXLx8f7fAsDU9Ur0egpr1euSPHPUrj8X4cknes2wGGo/WHgCfxuFZNvB&#10;WQ0j0Jd2ar7vA8ii+jbcYw6GpTUZnQrxrc4WAISFIJK89ncIlxTeeP0qNNLpN2vwv2SbFLUa2bKL&#10;Lymvn1mdx1WuON2MAcB6pRHeSV+znQBAWNOQtc84DfeAyoOpaQCoFxJndhKnD8va3Nrc2f12QQYP&#10;mrEAIPewYAYHoltUVABoR8VXAYDoSaYPBUBFUql8KsGbCUEtEqmt7kzunCaK1lwzv3TLDIgTy1Zw&#10;dbk40yKEc6pEHv1lAz0vIX9veDvXED6zMAwDUGe1CT63CklldsJF8bkyOWlfKU2wR5IBwDP+JUSx&#10;zl25ESoAG1GBuZD4MrFE1GiLUtseAL2q94wMvwwAkdsyiCIZW+xrEkwsT9rNeH7sWvFpKTCmXAEA&#10;AP25MyH+jEDSB4AGSuN6AQDUgnQP9Um2M6edTc8sTUxzDCOoDEGeycXKv7b1VngrqleTQojusAkA&#10;wvdy8YoI/v2ZtJrVdMDK0zt6gg9w7yxi5Uf5WrdCgvWmX0zvP7D344UrU4WXhZ1XBfZsX6bfNADW&#10;jgSAYGxS5Pb2RvJich5/EoJRFtam5skIhxGU8T4yix4yD8fjbyU3ol0nKUQCgGl8ja0XCsCHvWTF&#10;fymjiayuCSY97u6ljDrJ63MAqEpOEAFgeu32+MxqDUtgyY/vs3Hz2Jc2rvUex0trc797NpafibP9&#10;HrBImhMFQOpHxEv76mtqaV72g2Xfhy0kgVAAhJEidkbzu8lr0T9xkqLYj3ZKKllWtuIrr/P5JErF&#10;0G5X9IN0dSQThhqm7tVRLODJQzSwplI19qCk/oMIt+yVGgFjm7X4/o/FZLJhRqdtzICHAPB7pj98&#10;tmkYgOmrPQBMFKm1s1vb2CBuGzIACMkwHn1pk8bPTF1KCg3ZXfs7HHRskOKajLeOP9VNPUP+R8OJ&#10;CjpS41JMGVrUqqmjdj05FnvQ8o1yYbO8fhfZq7hDKi4h3i06yEM31UQu9bJP+uIeAPFahx4QW1cn&#10;qV6VoC6JCEAIKpRKxWLJaFMAkHdN2d1KNqMJm9SWViW6XUy+y+mlGZjrpbU4QOrxC0fseyW3GwsD&#10;nYDW+fHpiHlJ+iiveSGqGGNP0VpCQ6So3w2Q0XoAPHZ+swBY7eDGAwCyGpwDwCpNXhkbA4A9FSvz&#10;ALT2cgCglbENRrwuAPQpsgMm5wMdelIAnDwAAxdfAJXY66QAHADAuqpjZWtqtrB4GwDe+0UOgEZv&#10;ffgCz/30Lun3AAUgsiaukvpoG29OWclilLVmZsZn2Ktt9LCxGVl1rKZl/LeKki8sWnMH6mIWOOva&#10;A1L1duCCEwCcYYqWJ0UKgMAJHWq4TLF8e362OMOSQOG9MAeAPZNe9ukx9yJv7gNw/1Ac2awZ66qL&#10;KQXj2xwrgNaXrfnVhdVVAHie51yM3xBU+fbPrGUBwEEXTf6SyVvs0l7/xUZiOcHm00uWmfFyV1Rz&#10;32U6kSRChjqiDJTKvhUXq52dzZ33xBrVMHNA7FiMmJ996k/CtxSAGhYfly3vykk8py4R7BG1vB9M&#10;EI/r9Gqz143YtwGqP7CuLOPC/i4eE7bMvW0WzvuLUN2uLk8OUMrhS2Ay/ATZPDQFQEb++kbNWvyt&#10;/7azX/enCZoxaLfIYGptfPbZnw9RwqcAAPwJa9ltLQDAc6RQ7eI7G0V/BgAsbxbu1pPmQWU6KjJA&#10;ifuQVdxPAXAEANk5QHuAsqHbzS0GRK7MH/Ebhis9AD7GRGlEMihex2fjzY0Na+GVh53mv/WnF8Db&#10;PBkfV6v8mwUA6tMuY8iEVXOaN1hCrL/ONFBK5kqlK6XaIqlmSFICBzeTVqOy+M/HrEUBoGSV9tGK&#10;y15kLf0+B3Z3jcTv2TPyobFJKRkAZMPtATq4DJeMEUOMgYbLXoO5Z8OaCl552G3VpojbyANgevdl&#10;EaaQnyT1h6CyKlLRxLJd6QgAL14Xe9t/Z12ZmHDKa27Sqo2rFa6VHDxaLF61VikpANh1BSC21u/y&#10;gPqm8ij+vcpvy2cW3NqvUV6K+rj1lCQR2b1RWJy1rBcT1tEBE8IaeFcMNuuISPrt4JKv+dQA2DiQ&#10;ogMA8Xav4wT1AvubinnTC0uFiBUOf1pa72ar23jklJga+PECBUFihIkestbeklwoZuJz75lVF+MR&#10;8XHYkN52WvNlrj/UvhatF2eWrTEAIB2XFZWOZJu+FAAJeb48AJfE65e9PNcDED6hd2478c07AIAA&#10;zxAPza+sFQFg3x+Hm3Gx3q0/crZkbOkm7QfWgmRUqSVH5egNeoBjK8fdtFj95D/DATa5cueYnFos&#10;+idbJ9cvPbmedF3N6J7YOJZqU+QulnTIOwDwhSADYIn5QZ7zWdfG+gC8a1wJkLLjKykAZRm2MUaE&#10;JQbw19Q5Vsbw5sPrdfl+TAufXylimKt53Z1Y9GT1Tc/YL05ZLTNsZzsQn9NeTgAwnL5AwBUAWCA6&#10;TA6lE04hJvDPWlna3SivvW1h/6mqM8CdZxPytupl54Bftklf8v4+AB8YAFh1jUnH4UsYbvkKFml8&#10;cwMbAF5XFzcBYF8A8ORi/zaLlQaAfTVULM3ykD4AZEkx6tfJJcmR5RwBwInrzIu13GL6+a4MkgpA&#10;PQNAfWLit3/TAPgbxwCANGS9bQDQKcAqIoUuumIYZVFA9swOHl5vGuDwyr2dAtAW/ccowsoiJeTy&#10;VP/tHxvJ+csevK2Ti6rNrMrM/9h6MD7z5mZ58Y70gEqLOfr52w8fymnn4LLP/mSv7/eAn4mUDwAM&#10;7uW38T4MNE2wkF1bXSRrmG8VSIa1KY6j19hMTIgMbtau9AD4LFs9h0ObcqYZgzpRrldcsn4jPego&#10;WU++rfjEUBV+PDNVt8sTd2oNBNEWPeD52+89k4hw+5Lv+6Qv7wPwUodMTQLjfw0AQslBkyR/jmZs&#10;BQCwIwDUBYBo/FVmaCF2WS5sIZHUkAwFgCATDyucxDvLOKV7DBVuJh/qfSgczK4tyeP08UgjdlJC&#10;WJ4slGPrTQB42wBw3O08W77+jKgR3Z70s0x9FvzcSG014eOXBQA7DRWw1gs+AOwL0xsCwNL46zIS&#10;QRubGGZ8A4DHje126MEBkw+o1fA8+A6ZYchOkr82vwUAsGGLYO9j8kaSvmb0jnbT9Ym3XekBPLrR&#10;2ut2Hi1fZ6On0K1y2fbHfMsncVuuB7yi75O1r1AAiGz6tlJUrK258bLmhRMAHOv1dGzxC8zMBgCN&#10;12u2I49B2KijrcTT6ivxxWZs4+EypvAQpuVfAoC+QU7GwenauB2NfcMNJ5Z9bCGN1n8KAaDw1E5e&#10;Srjy5YJDPgmu597RB6AFg1IAYC97tDm1FIAVuzxDPuNVa8lT3lXxkDMX4xBEWicA+Ln74h6/JUr+&#10;IHu6gNAjA4BMnRJVoPmpS83ze8BpHlqzqUEOGZNtVudfTJeI6XFxkdhRAL4fNit+8X07qQsAwzuW&#10;5fKZfsLcHvG6PgAfmVGFEV1SdAgAot8oOdaEArCWAlAuiliJDBJZbOIgADx1myITNh5wd59gd5/k&#10;FgBQZ91dWewsDgOQSySR3ZYHoJl/snRU6IAdDQrh8pVCeX/M2fYn7u6w7JMCsElHVgAutnHxp4RF&#10;H4COGVUFAEnR4RCSZMpUs5YAIHl3tSSOJfSAyreL0quFIcGuX5hzk/f/dP2mbD5T2eKKzNLZGVx0&#10;l9waE7jP4U8HpsycpeEh6Bw7UU6j+oEdii1Q6dEV9L1iucRS6vsTb9X2w6TR/H74hYq/GbyJn3qj&#10;k3zfgPXZpFwPYGc2YSksNADAp1VC5GWCEwBqy7ZUAXVra3MrG1aDnXKB2Iv3iR7obDV0Sb6XtXV/&#10;cDFdUrRGyCWWL/EtkX1d5CrBq0cjATgcxbewFC8kR6na9mPcgcfsSbtUfzjx1k47jN8EgJK9v+m/&#10;mVSWAKBQ/WzyXks1AACtexCAdAhinQwAbvcBMGuMpOoOi+UiazA/A4DDRiMx2y03TH33GaMqfbUs&#10;A2A5UABIt1f2L+A8eDoA6g7P819ay9YkC5B2fXqirQDsfz8s2jub/ttJZR4Air8ZADBSyiygu39p&#10;D5DlJqVCwiScWTbpAbubWzqvoV6FZPAzADBBN3J7GCoC0hl6WzeLih2uuT6bz6QAwDhe9nEIg8hx&#10;vGJuxliybI03QgCwJu7tdMKXJXrA5+yNnZcAUGvgNUkz+MxSvweQdUwBEM5mQ1AKwAFiaOJjp2Z0&#10;YqbY2TIAIJCKfYgh6GdeS1dbuEypqn9rMknG99O6i+oAADv7kftTlvwJ/7BIy/VxGMOrKEU8Z6cA&#10;lImlrbfL9tYVJuFO7UWJHvAVtpj8p28nDgBEpd8UAHS1SiyMpOrL94BSvUYkfI1gbDFHA8ADrKNa&#10;+S0JnofPvgEgzOQNA4Bhryf+pHx75rKOErm7AIBtNGKfk3Jq0Ej5OAKL7ZH4pNLSnBHbJCsRHtml&#10;crE0efXuTrv20tqvhl+xC7XJryXbGwCw9ZsBQOT2AVDnz8wUZNnFDfxBJRhbe8Dh/qMMgGYfAJGQ&#10;uuGE8tyQCZF3wOWbgs47tPlgzWXREnOrArBf0yvMxbkb+4/one4f6l9rXBTpZIhfAIBz6OzVlQ0D&#10;wMOx2es1Kcy1eidEOvjsUn8Iig0AqTs/Kx4xqSFRW2P8zjYBoKYA0Pn95iM7MqzZl4gV7QGHGiUm&#10;3hM90oBKma0jDS4uk1PamnbrABClAJjtuU+nEYpBevEenyl8SKdhQqwAdsHFxZUCAMy1q+9eHb+l&#10;JnPE0G7lFC/UzwQqeQB0DsgAgHHtqhbx6WJpS7KhmBGF0ektBeCAH2wMaasvBVMEZ5v7Vb0GcmVp&#10;h2fodIA4JHZuTf23VY8cAlmjxd9nK6zeimX/xadxZcC5XZ+aOWgd4Y0kZtkJa5XVycL7L+a61Q/G&#10;rFt1FkoF+d8MAI6Jb1QpqN8DegCsFRtwWAHY44roxjv2Q1eFzXAavRYAmgDAzxaKRGoPdQ9poYpG&#10;lrumViCC2HIAwA3KbrR4Q2xB4JRR+uKRACCLDgIgVxkfUTX1idWqUL6tH0+/Mt+t1ko17QE9ALZP&#10;A/bTPp71gFAAEGvbAAASFll8uWKJJ0iNBmWs61bZedcAEI0TjwTXm6xYwiRZks8M0i0YpJXTA5K9&#10;tbgbWOUSEpTrf9uO1laGjXHO6bwYWFY04v82ABsAeIHv1oowH0fdWuH9r/yvu9Vy4wUArJN61vS/&#10;6hkP/3QhyABoCwDSZI0Lre5g3n5CCBBNat6SUMeyAKCJUsplZ5wPiCUCPwXgJkyqVvqVaWEf6AMA&#10;rOE/3gneDIpblcjd+HYpXF3xarlJeITJ7DSbmQEAkao/g7CXsdqs5ufLhZ/dmelWC436Qt1a+w0D&#10;QMUWAUDaqwDwaAAAJlsSpeC0Uis70z0AagaASGKDjSXC0GEGgEo4tMLI3Q+2guKmHbmbuwCw6sE0&#10;8xilKPfdHDkz3ds20kHvde0UgAXai39PAKjUpwhiUl+w34geEDfpAeLhrBs7CgBOvwewSx6cChjl&#10;Ixvtp+1bS6oTiOMVHrD1ZOYOAPAT0VJYb9gn7rp51gKAXwqKNXJSl3YLAODWBgHoQZF90bk7R31A&#10;qvJ8R9aOlOpd1dpXHIcuWbs5ET4pbG1Zb34ek64BoFE15f0MUjoERbKMkgEguR9FpdpnCFrRIUhc&#10;1QUApA1bZI51FDMh6m3zMX3HeXoTliwqR9IBu62n/g5eRRpaKgDYfrPm+GulzXK4GjlILqfypcEd&#10;AwBs55nHQwFAGolSw5hNlidnrcJO7R9OhLOFRyXLe77SA+DRqS/6tDHJAKgoO5mF6QEKANzLAFgo&#10;hKzFsKWDdHQAWAEASYoOabhQZXzOEd9pLBExTEt7QI2J2/QksVy7LIvsBM4OS561yN7yV1YAwHon&#10;5YswdJBOHBk6sM00HPW4eswOTuzr8IE1deTX/mcTKzOlh6Ux5/lX9ALmn8aAb/2nzfOB92cACJ/K&#10;AgAjenT/GACOFQCZhBeLgfVVLwSAqIRiFa1a7BEgABCxWGacqVtzTgMGhatvx/eqqZEYY/O6Z1Y4&#10;jZ4bORuBu5n4+Dk6m0HAtkml8tWUhZXzeaIA9E2j8tj+UmPIWlyZPjBveX55dmJuZqtcsovP/xRX&#10;AQPA6Srd+W/+9V6RAeD+Xh+Ax98iG97V1Z4URGJU62WiANhUOl5k60LxdEAUbOPBkuxaq5Lhgz0M&#10;60/vVVcPUlF0PxPd/28mSJ68f+jaQchuC5uiOpW2y5nlYo/zveZ8RoUHbdOUJTCYkL4SkYoMs5ZL&#10;ytmr1sRW+SkAsCca7UnmgHPWen69PD7z6RkAS68LAEzClPjJWlcByHrAgk1+vCSUwcnGthPPFABA&#10;9au6LtTv/6toda+duO395Mfek8X6nhj0WCDIXHqMOCqTchbjTUcQx5JUVdPTFSfHJJ1GzkeEHpju&#10;RExXW5ZovZlSuVQamx7fKtQAYPL3pTrSAz5FDp/z6gyANboruSgNAIvdcHXiW/05wC3bJOt8g5Zm&#10;y16QEwUCYT4Q/tTVPSXoxGsNAGhqziy3VZH6Dq2EM2KxGq97g3LjZrJvOaSbmPd6xbOfrLNGk5IA&#10;MDxqZPiIuCCn9VbfTu+oRi/EILdYsJwrCoA/W3ifUHPTAz7DlALweBVbTq8HzHRjCYc3PaD4dIFN&#10;JX01RLfZNyeJ/wBnFA9dGFLfrfAwXv8yHK7vGjWapbGUf/2602FY6skGpc2E7Db1JEjXVOQm+8nS&#10;0o2MUTqu6Av6lAFQMYdM9+qFQFXDbVxV2N1nxbPGpgsPirXZ6x9Mzh/+pgAwswIA6m62SQ+Y6Ogw&#10;nmrCL9cj61VCiDlJdqB6vLSMl+LX3vUUAFv+ViN1x6psAYB0CYmTk2GIxldNOTioVMnVUDe3aozE&#10;GL81yPLRv7Inql1KBjHzaCRdy2ayCryZscXC1eL+5PQHkwu7AHCCzlTwLlKEX+U1pgfEM/M08R4A&#10;4x2tVToHvERDexVFzQDQimeXi7715gd6o/EP6gFAizcDfgrAUc81M7VwnFV0NpK+wFV9VwsBoIwm&#10;0QegRNyI700AAJFt5YXVycXdAStS+vbPJAAFCdLOeoBlho42kjq6wVOPcQinE1hL3FgzGVsp1mql&#10;ZwaASY+/zk91mlNLBD1ISXuAWu8c+bwIa5OOqOGXIjFJ9/gpTqJIQlfGZgrl4mZ5YWFskde6Jx74&#10;mdpUw/SAv50uqrMahd0g04l1d0+Otqv48hy98RRT40anLuuw9deQKb69Wtz0nWfCcrlHOF+RYT82&#10;loiU4HxKapG4EAAZeid5dhoqvaBtCdNHHSa777w1N12qCQDTDxbvJskMJwZv/wz2gBfWZkUGVBo5&#10;/z9fvsev/oKMWy4VmDSxNVfv0rJra8Ut33345RQAxn2nKmjESzf7FZXF+5S2yKkup09j4snjpwCQ&#10;5bzJbqCf9n1E3zvq8mvJagfWyrT7vLhpLUy3Fu8nWzMeE1ru5Z8xocj0gBfWBi1WpSABYOVedQAA&#10;y94wAMzOU5lgHY9o75ntcc0YOVsFgD3kG9nDUGmPf7q8aUTR+t6iG2GKuDgAp1yZPSHDB1bG2Zpa&#10;s0ui6BhNzApK4bT76M7U2MJ7LVwyio9lmu4v52x3+knUfukS/QoeYAB4uYxl0UQ9MIY/XbqpnMuW&#10;JJes0nc7mq6JdKKRbPT8WwAwKXwYY6HdAwDNpCUuRTKKV/g3pQCoMWz3+YJsCvfLA5BVNwNAfou/&#10;tVCzIdks58UmtxlOO4++Pj9Z+M6Lxftx6bGLbYvOk07HbidO15x+Bdz7FTzCAPB+UHMqGFMAQGSd&#10;pSvfyAOAJ9t0RxKWxYsTHtsbutZNP3km0WAJDpkCQMxhs4chU4i64/+ZqMiqdfm7tRsdPi9J1Ytd&#10;77sH5sKG/GEaZmlygV3GVubHChv+jAAgZYP6ANy7dGEuVpaPdZUBoLZ62xFnaANA272ChYeJ0zDh&#10;6aq1MvN1ASBam8Fpmp0cvhQk7y+tr7vipRJ7xzOqJKkQuZeWIvUZYezFAn1zlDSeXpgTSQZ4fkEA&#10;ApeOmRImRMuaGyO9SEkB2PGnu7H98AQAdz5zADTKi1+dZTFD5gDqg/ip7SkDYM4KJ5bEGy1ag+d2&#10;dH1jp83qWbzmmkRA7CQiAOSUnqam7DZqVrAf/Z5hEoPQkAToGF/UlN7pfeOLAnAap3IKnAkIEbJD&#10;3C2gkuz6/M9vVADgtwHgUToBZD2gGb/5mQOgXpv53KysEBoAQqe8TVPu7le0Yk9h5oP/pQDAKM9U&#10;EBQ2ZGOS61hr6gJAfJ+4GK7bSlnB3NghCqCabhUQ3k/WuQpijjCOEvBdjA1VwPSCvvB60lHxBKc6&#10;ZiQZkGTMDyexn9mazPINP56+Gt/YurG/63Slb+blr9gFgEUtxWeDdAja9Sc+NyMA8EsAsDe2GVMH&#10;APi8uGQRAeYkm0GBiTq2phl8DADevmQMTbYemHphFDjE9InRSH+LfATHIbYnVh7LTXKDHdt4SAgA&#10;ytV0r5M8X9xhJnVMAM6A4/u+XuU8t5+zyR51qFnr42MCwFEKQP4hAsCXT7q4DL/nk/utAASrD78y&#10;82UpvMmMaGMsq++Xez2gmPx4Tob7ZoiE0zzaVADkzgMR9yPvLV3RrDxShmuUAR4LVfne0CNp8GqA&#10;piSXCAAiLRUkAr+27pg0LeRh5dsgKWvPo5pe5TTENym0psm0OUMQyE1S2dcR7bwULS2OsZJ/+Vcn&#10;kJ1XtvPPKwDhzB/eWSjJAIqPuTAIAHb3rf0tFWieMjK9VAB2AwAIkgYAvDS8lFS1H3qF6EBYMGuY&#10;L8053fGK9iqtTfwpoH1d8zQA4FKdWKEderuyrsUFvF12gBsgcpJegMzavEvB2+QwXli5Os3WEtFN&#10;/1bS0B1NsiFKruqKkfvLceYsdoGn/7ovsZRfV+e+Po+7eLonSVz6b5L2/v4UroNCVxGOSGUMAJV9&#10;8AkdAeDH1pwUjV3Huo+Swr9NtqvxEnXLxB3ZRcOQAICdSX7upmqTAOBzcY1d672mAoAWYY3JhgUD&#10;JDHLJ0mmjzxJ1F9KLbTBOdtn06eoKAC8UuWEAYD3QW2zyvAZMkakYuj81+FYL/y8WE7Ct4IpGZMU&#10;AIKXigKAvYMRP7JbANA0TjktZmZyF9eTajVCQuptJo/77QDp8m09nuASZFd+yGL9fkxwkSW/BI7k&#10;azL8DVBvuWXg6MAMzBkrTRfKV7AJr5TKk9NWWBIA3q3iLZkHoGPmpc8cAP4MGwT0AdjdSMLXghuG&#10;/5CTbAgAMQA0YZ0AgPFdagIq36t2SnWS3RtZNCX18x1KuAp/I7jP/9wasucUBMYyB8jyD9STKNPV&#10;d/EOO0nDPUBS1aj+oQNLiH+iNc3eei/dpPIvnd3NZlMenq6v6b17nyVjhGmp0eSKLcZEYRu0z2rh&#10;jeD1qQwAnBbZ1KcUl/ZFwEyam8xixggTj3kb2x37qZduoNFj1wkA4JACIIvKLGzioSusQGwEgGro&#10;qnkA+WmATKj+eXsyqxG3aq7D6CCFni687z53N0uN6s61pnHM4JoRbxh64afwM12QmZx3pOgpAP5W&#10;8uzWi6JkgVFidBr3EFlY7WizBrYvAJS1RvHYwgaKm/rApn5SiDyMKoZ1OaogJtHeS+zuyGk7dn1y&#10;non5Q395++VC2TsVgIP0QakyNfhkemjsKQCLXsC2DWz6YVkTznPXsiuV2kLTSEmGht/wKXB86JXp&#10;WD02P4uQnjkTBqXK+7c++upS4V4PgIl2UIqWLXTNJXdHxuoUgNJCNfkPj0XVae47DXm4AUAYkqdD&#10;Vuol90ERM12MAsDowwq9XQxIa6xiKW9K92bo35ZmpDjujU39MYqL9G2QZDjytuXNM267e4SAvDRF&#10;0v1Jd8quVsoLzXLvgbmdjT99zqclyABgd8yYWDdzNLIrT9140dUfsnESfrABjp0BH4XQE2csSRPH&#10;KB6Xwr1kRw0M9V0AOE2+O25W6goAOXBSADZCO54sSV5pWdfcNABkUlRaDi0dz8x4PRIAFXmlrKHj&#10;7FGmZfZeLM1dnVxaoAe8u9oqVzJus/3waMYLfJ8SpQA8kA1iUjFd7PgAkKQAyJ4wKLYCAFkosbZ7&#10;6orQA4DWqwBs7W7vJVlIZFqbzJMhiV6v/CQRa1PpFwAgPtYkXrcjAKC7yK8igxFD0ACHwZ7nbOdA&#10;HTydvkQ1aAGgW93+d+JXzBxQqvUAaH4vB8DwBJ4+Qu7+lMgA0KkBAA7laQ+IFYAP4QukK5UPikdB&#10;aSMpb9ac7xpnIHSnblWjVuM3VKCR6IyYJcAe7YmVIv0Vvl4tM/2u/raEVcQ4SMsavxMu2gEAyK/S&#10;y+UoaXYGB3mNoqyO6FWDDBMAUpIdBKgGE8qi/aerdt15b/XOtRwAp3C5+ilxn9caANr+Iq4/Zg6Q&#10;XupU6wcJGAiJB7RVIgd6CemTZHnX6rrciC0hBSAqdmUNRgH4Zi5Paq/e8pT/KwAgaOH9VcK9EROo&#10;jDvBoiMAyC9iJplGBudIN5+UZhSLts1B1DhWwzz5uolsxUbH5fI0/pSr9q7zOHz9t3rsPeo1iKGn&#10;feoAhPOLmqBMWC4CoVNBgXnqqiijnt8lREi7oXEbWEHlOKM1y5RIO93ozpHMuWluqoNe3fayb9Ks&#10;myBmALCZgkXzdYATTUz8/FURgPnKf44bknQtJ4SpAc6ll8J0BUBKf8xn2S4zCZcAoOlUw991trOb&#10;UjVs4Bn6g+J/WpSKoRapUFIAmnR5u3GAzuX+PSlVJL4eRPv/0OYHbGO86QMAFt3obanBoE/EQHVk&#10;4G0CbEUAYNfx2GbdLOArH4RGOfILpyAuQprq51eMdRvpC1C2yLDUOWRtdMmrcSNtBgA6VacDLnvp&#10;QzqnmUE/dQASHLsFAGlSTRTYSuVgn5XJV6TgbFZUSjCMyvZiqUd4CsC/YjcSTBGx58LMaI0/Sntm&#10;BeRAf4iAyr8mm1sDgGi8zwCAuQZPPFl9w+Nulg9fm39TzJQ9npOAPh/GehYSqWlBAPjRkhsTtI39&#10;hF3F2hUA6GWrw1J0ykM+fQBqeNYjh0iF4VUibibxnQyAacKSqr3lb+ogACCQbFrjGONCMsXD11CY&#10;y21SXWnd6Q56YgIAAO1oAADXEXBBlPTs6teInW6aX3QCAKgPMEiGIHnQBeg4J76uT4qpdsYq+r7X&#10;2ap2aE8pf5tH4SmpvKsXfM8FinLZS1Ix1F9e1MEelkhjVQBuLF2Xp4Wysxucq2UJ4LoZACD2VAGA&#10;rQBggualB6jyL6aGng1GlaEtXX8UDzBH3VbkMllb4xcYgOiglBk4tYsCIAD2hKUJjy4wM1Hwn67d&#10;qycdekcKQIvhs/eKAXtcdUmq8KlQCkC4jN9ICgDDtSPlHJ+5Ieu4gXUXEUhC4dN65AC43mBHPSOA&#10;tAM8RP4/fAG70WZkmM1IowAQcQbUYrLGyMeH/EKIEg27Tz49YJAvgutoAuBe70GimiHXfnH/+eJd&#10;wvf6nBZhgNIpaYa1Hn36AEQ0Q3EpwFLWpKFsCwDlmZu00lUFIO+s3wdgrtsQczRp/KVG6TBQ4U4Z&#10;owZ5J4zfUacVAQCMeBMfCKOSVhrsZPLl/xzVmAMuBsCxRHH2h69C0iUdXWnn0eL943bU53ReyZCB&#10;tk97Jrzw06C0B8i2IACwwmiwe0CjFgDen3gdAFYCqwkAaQGlNgYAeF5+7ahCD8ASIwCIU4oQ30V6&#10;HIqvkGChHXWdBgBYXoNjfDANiOW6zC+4P8iFGhsDuAM82R7JoQb+bwOz9UZyTCKW4uajxdXjdtgD&#10;4OBUAKLkUwdgEQBQ4Wlw0RsAoA3v/XHkS3/Ft5pwCvbIwb/go6v6QSNpbRY6VUYnEsQ3GFxZREhJ&#10;I4SHAPAkHkOGesEWljNbqCqGEswHv7ClDuX3JDX7hcTQrfhbmoqxmr2fpsBOLFahsu6FbSOjyjjU&#10;GgBAdY6UojNk6JGY/woPpj1g0trrAdBIHWl8cnjH/4TNAp9ykThg8dpXseH8pQKwl7S2NjoOmwzI&#10;hIGQv2UAECcINvQx/nGZP5qJ4wjX5IOrKyrzCEQyKzuq1QHFUFSTb82do4jJQ+tJBb88MaJU+XV4&#10;HOlk7FuTK4Vq7GYASDeo5wGoi3KSUryWrFGWT4cyY5wMB6vSA+JiQ0uyh8fum0l8Za5WeMRxpBVO&#10;tihn+brRkJPSLnGnxeRnxgrtlIQBylLymPXqY6QOA0Aki1+DJvn+AI3Q1FeTFOwadn3zptMJ1yR9&#10;cjZbAEAYH0pjYo3P6WCeNj1A3FkGeoCWOaV4tW+0StvNOa/9FZ5OAfhxgSZpVtKLP9HH7yUf4R8H&#10;AOXi5IInChNNe9cFgAUBYCt2NzY3ArZe9RWx2FVv6TR5DF/Nr7Sjm/HIOEjl22GuIkyKQ2qSj6/z&#10;eQCkrzGhDRk/UccC2VPAbd7a7y3/1k/fzUcA6N3df86vkMtnPCoFIGA/1CSYF66VylW5vkpe4kry&#10;qGiVi4triI0KAM3t6IOFpVKbHVRd0jKwQCAAcEO0NNEruviF6qJwvrlfPoGzRYC+nS+6M1yPRu/A&#10;sMbQfY/MBW5zEYEovaY+oGVoFTOK8kb0TwmAUJqxCVrc3NSKIpaS8LRSLFhjCwwdLJwwSHNRJ1pY&#10;BwDWFMsWWfdQvooV2BSupRlsuFUSVJpYsdxMLFPupYhxnbUufUp63wkAKnpCWJam88oxdcxqOoez&#10;hVY3vXuwB+zli9JL7Jg97VLl/CUvzsRQSW5aUwB2t6RGDRETxWqza42temLHpAkv0tLvGQC4vGw9&#10;FMWqVqr+awCI/oEpCSd80/qHqrN9yZICQBqAlBuaBu3JykYFGZ/H7nFuXk2eTxZ2tj27sKPeoRC+&#10;TacUgDk4T5+w01YKQFx0YKXIJJXdihTnuWjGLgbJmkXMfAVhkYp+MfbCe/FCGn5Usx4Kp1F7Genb&#10;odotVPg56U1ycEnm6+VYc8wQlANghDlTGYxS143qdcJfMhovlRN38vrPuuaW+HcvCsAn7DOUASCT&#10;2AcGgCd8TR4pAIkAMB6I8mRLV3/PYlefabyxoMMPxjMAaFvNoF/wfrbyrNGB0N6lMSA/gi7RuTnv&#10;5p8pN4dIWj7rQ0nrQFeTpCDdpHzVcu3Z61Eq4ERSqdEUDfaATwsAakYOFAHgRykA8W1c0hmHpwKE&#10;0NA+4DDWIjbJNAB0AEDEpg8c+dXc7xdcKov0x99M2+Fz69IA+AAg03mede+PAkC4LgCkFvBuS8Kc&#10;sRQuGQD0/sgzA9SI+4cAGDASXbrQl74h7QFqGDsWALZ2dVNIukFc8w63NmuyZ14T281TtyHmOlZn&#10;GsrMoDb9uA9AHfWzbWoXyKCAMk3FM/MERy8PQI2tmocB+NmoCgprc4ptF0Nb6P6Y/E22s6A9gDEs&#10;3eJ+SD/Xp0Xfyj20+UmnlsgDoHrpZpOEkgDAVxbFdrfeZ7/UJPiF5VWS58ZLiHxsWu6rC4914Lop&#10;vxpGmRWWa1fIDRumegejWHfmMVmfuDvUA4Z2aerdvz7wpCOZskjpbVcX1gCg8b4YqxWiUQAMRO28&#10;qQ6VraPkhJfYpct/sRsyAGSwVZP6pr8oU+tjBaC9u8W6LI6K4tGmkwJbbhfM5nTx1evWBCz/6R35&#10;VSVPRArA0Iu36PZ7IwozpHb1r8gulrBrSjFApwEg123nr9yMV1jdcBYWj1CW61Vh6ikADPiqx1+W&#10;q7Zb5H7pz+cX4+THvCoDIJMco90eANilw10cpkoF0ZErjpFuArummwnilXjdEoe0+N4Bv9ySjsKZ&#10;22tDf7jyx2apbNT4cyoA5l5xh5nJ6bdmMsWRTj5G0aCmRycoYhFZWGId2AAgPWCUW8RAOYy24gLA&#10;aa855e0f+3AGQKbzR4VgQb4/XvdwjY00ERgA2Kylm/xvcTEwACRj09zsPF2XMLl4qXSQlUHYzoAk&#10;FZE/Dl28csFUBflqqDeGvDGlSJ6mAOTl/f75XGy+HoxuPrBbi24nSnuAtGhNYj1EgwCYcn86ACgH&#10;40KwQk6a5PEK3rjYpgUAZcSi09UFR/zgvmYAqC0QteG8r0JctFYyVcN85PCRm31Nfc29kPiyZHSa&#10;aqTnEYEGAFDeGaveKDrQkTNHIRGSrcX1IPqi6QEi3YyScAamAIOG22AOkHs+AcoNQQ1eh1MNub9o&#10;wO8te2QyjovlmgKAo6LTNYOMH4pNFKotWHgVimc6AERjZqABADl7nHTz7ZR9+ExdoqM8ADqZn0YC&#10;QNm8qU+kvh8+lJ38oVRFrCKZKtsOS3U3WolCA4D2gBEvG+gBmo5iXcKdPmkAYB5vZdDw/TeWGS/f&#10;uy2T8IeFjZoVr1nMSAtud1OLH67KpoWQv2q54W9LvkpZkl/3NNdJIxMIux2p9R7/7JzscdzNO0E1&#10;Th3QuY31oeIJAJ65US9LnLzX63NUbblbvLDLltPSt4Kg9L4bLQOAWAuVBIQzTQ0iwRknA/W3/gQo&#10;6wEGAJrXd32m0/3ku1+ScUTS7qh8RGC25CsT1kd36QFxRN6U1WkvmH5aFMFN0xRQeWonbR0bUbf5&#10;3/KFZ8qCi9RImF1HRuVnj84CgB5gl+XGPK26+U3BBgQV3W1X6bDL2gvW3GUAiG+E3XrdoWgZnZkt&#10;qA+AmcB+/ZQDgELCkHeXASBIyvCx3QcgZB3XZ/MM5ufoLQCI1hSApA0AXfjQTjs3FRAAgKPbFONQ&#10;g3/b/VqcAOCMCjL2OeWh8/HCAAA57Ut6TCZI8FoFwEoBaNXFzeYiAKgLRaQ94FMCgCTpy1s/QY8l&#10;GF4kwawHRP/8jcSfxMi8h78Q/TtcQ9tcvZG0v//y9S671WZL8jSvlGnHh9dyzS6tPdHfZ1dMq24I&#10;AGQbvAHKA9BlUdScNB0hzOJ7zMFDOfDMebmw2iV1dKP/mDNsPZHOB5FRIt3k3wy9/dfyM9cDqrqe&#10;WF6u7yRkmFdBcqK4ZYag+MqbiT9DFDEALMiQLzVeLcZ3/+PLe92OJK5N4+zSnWNkMHpN2Hdo2JPr&#10;9+6JevSOxPkhaRQAybTbM7Xim52SAaAX3WCONnH4Ljyzm2sL3cOG03+ney4A6bXbsgD+66cTANTm&#10;ASB2JYMWc1pxq6Br7YRmOOGsFgcAmEqFqaul2PuPf/sNYW+jnhmK8TBK5Z/X5RFNVyXSMwbe3GbP&#10;jz2vX2MBoDHEgFbZ6YWudnNcZcTrxll0g7mng18XMSDN6H/fbTaqvdkiPgOAbjgIjvvrZ39/Jz0m&#10;4aqa0Hyrvoksv6lB5vXdrd9SAELcNMXSIABMp8t80aode98xYmF1Kzkysj8eip1twwJxjD10uubX&#10;qRQxkhlqiP2jJxUyCTMEmXfK0+RPHoDBB5KwTBbicu+KizUbxTay2p2605stotEmBn1NuzsAwKkC&#10;79n1ueTZrAcgQjoKQCAAJM4D9QRtdh6gbUHfZ9FVTHVQ1AfAib3vm1GDIPd9U8kAncFw7W816K56&#10;3mwWLfQA0Mebt6gY6jb69gUzy5N7PZ1qG+ll/Y8ATWz2bquaHdkgrPBfNKLxQqehPtJKkTcgOqVH&#10;Da/bg4HNZ4loJ17+sQ/0AWg5XkLkaKDWZgBwpEidBxLBnSTfK1uRrD9KFaazuqy4EeqKDBsxVwu3&#10;mRV9nrhkrnBbiolW7nSKFm6mVzTkop4ZFR18odFvhYZvhFJpefpOnv0HSxbf7SMAiL0lypT468Xo&#10;O434jwpJpZpdFa56nb2TZVFed4bUtPgTMYj2NWEAiPE/6VrEGjUq73jClfBeCsCr1o0QzUAIAKS4&#10;fFnxIs9RHsXrsoaA6IkQBIMW9WbwaMquMuZ7n4ZmwXj63vAVeq0o4CcSP9ewEJ3knznSMwYZABaD&#10;JTbBrDjkFzeTMLmJkuD3cf0++QAd9wbTxkpDSJvcaS/8lRzvA9Cc9RLSPN4vVyrJrl2+LVwJb76z&#10;QsfGJDF+V/MgyrHpD6meVGg+eeY5FQFA1ILDeuNWs94QYTBeeV0u2Eya1Wpoc74f9sLhYQAWR/QR&#10;BgOxQiUf3mzkq4k66J8etGEPcGQtJMVgedIONxBDDQD++jKhUCMA0BvzznJmKBy5APorYXv/IRkA&#10;G0kHAB7fjW/VKpOu/w/KEsGCZ0p5SvgeFccLadR0Ekw/N1wEgEbHUUtzGN5LmluVW0n9qapDgYW/&#10;KL7QraoT2jdTAAZYma9G5ILRINGXxBbkPb82YMmO/ogsvg6XjjTj7Q09BOVRANgRvcwA4GGxGhEQ&#10;VtU2MWiZkk5xprHwVwTEIAAP7yTjvjPhBeNlnXLfBYACUqUCkM5+gW7W8Bdw9VrSeIFrIMXssqHD&#10;PisG1EIcGQ5wK8Xohli0xzE+ZIxtNU5bFQv7eevTWrW7rMJJD3g+JTsW9ChcJXJS0OqzRnjH4H1C&#10;YpV7nKT8yL77EwCQiAUBYHIkACZxyCB+AsDBr4jJZz2mD0CbHvDsTmL5DnkhxssquVc2ytPiMxdZ&#10;40W1BG/TunUSRh0WAD5nAMAUFAQKgOwSkLRqcx6JRg0PjAkyTlp7veiIoQJF6ZTRP9ymBygAT+dl&#10;z44ehatp1MwgAPDvVuObJ6tZbW08sm98kAIQey/cUwDQIlYHHiAAND5RAMJZr1N7O6n5zpTk4DEA&#10;7LwzLwAQOmD/1I5VQvEBoFu/gbfuNVaJvYb076bP1iSPXClyDX2hWfbdj/gFbad1iGUZ5dQKudll&#10;6dUw5Jh3FpKDvO1N5n20qxO8gv+HC5WbjUyc7bNt9zuP1m8+rNMD6L6kuDsNgJ6akOf49icKAOu+&#10;k16TTcDZt5kqPiyYXhm8MycA+Gy7+cx5vOZx7IUAsHWDvbILx8/pQAIAynOQ/JSzFSKZfKe923Je&#10;yLXQv8jV6eCUFiVS7ADx8nBek7cMLjSiZqvbXTV/dU+3vXEwvGTc/P7z9ZvPAKDOAM/isDNJqQZu&#10;Ng9qcvDEYYchaO+UEv/qDveloHCCgPkvY8RdorU8MwAkwVVfAZiy3A9mZ7QHPJiO1+5XbjgAECGV&#10;xF/jWGU3CQhBFBLRTRL3xJ55girSPeUntVIMl59kjMMkeX+E1+kZM+bggaiJKvrES9z+r7S/HGbv&#10;a956/rb7sNXgPwGgYjPMSkzzibfxmhNF4LnNyskrf8VHegCw7PLR6jKq+9ySjWdisV2TN4X45lD2&#10;gCjWv+aw0NZMvOpV5lkTAIC5lqpKyEL7qWfWETVhVUCTJwkdyJ9eFx/Z17lgO6tWj5uyJCy83jZH&#10;jIgSj68N2jyHZNrUUtdpbu3tyYs7JQD4YP8gafBiANgSaWAkAENOFfIyXnxacbPS/go+ewBEi1aw&#10;NlfpxnMSL/W0uH9Fni4AvE3Le93y0nxMie1Eq15d/HgBYL6uAGC0SS0R2HK4PaN+U0vb5Ck9oL/O&#10;fgKAtIELO6EAAPZOr3bPLbhSxXdmL+kUn7+9LR6XAOASwpACoHrXuUQNP0EACtHMFJrLe+14CntE&#10;8rTE8ksKgMxfVwAg5Y3j4Mv3VCa8YuRNic8ubUu6tqEBu2fcW42UZZozyNT0IHeFpK7ojTbb2Qmf&#10;ROKpOJweMhhX9qrbFEHsIH2qJkdb8dtsvQgAh/Gsu+QAgCzdjQLgpOWH532iAExYD5empvcTa5Ui&#10;brAHhdQkSl3Ex9iizvCYCdONkpdyln9TeCzKGtLMSBuXPMAxDDGmUig1eA11BfOzb0jjB2JoavbJ&#10;zZtsXj4MgBar0qguuclRfmMyfdnzpVYlJH8iBZlxtlHbtRrhCM+Wkaa31q9QFRgx8UgRsyZjJWNW&#10;xZmeriflu6IB45UrpyOcc20+H1iTbxkGRp5djaKPpBkWk9aUJ14RUbSQuT1kfObzQL4ba5r+MZRa&#10;vEa2rWY1dyFdQN4M9RfyWwJADxY9mdZrbw8A2mlER/9t0Uyr8qw2z4Fwlnl2j4SnvCK8eNP+tfeB&#10;HgDu5yYqWxPTlaR8T4b+B0UV6QQAeF3/8fhkZosDgDDS2W5zu4mqxGUhCbp7TVxEOqWDPh9y39LJ&#10;YFDvT893hgCQEigAGZE7WTe8zBMlga/mwvy6sB6JJxqVh/9kjm9t0uk4fIpfgXgbX4zaF73wYo8b&#10;cVUGwBMHADbfJS9H7Y4A8A4DPJeTKFEAqNXGCcdTogcQDhP8vW2CTqr7ACAVz8vfzWwWPhh43ZA3&#10;yNaoEhsA0jZtslMPUgdvgTMAUB/WARIAJsbmqEqbBQ4BwOjmF+XrJwdAUgGA3XfnZ120YQn7ZLkx&#10;BQDO+7fHjdVNACgljyNZdgEAEmgJwZeUbDHTgE2PdrNvQ4uS1RPMlQNVl5emV2INNdfkLx0xBAlX&#10;148MaqycDj43XqsDgHgMNd3/8wGl05Dz9jN6+YWovXehy36Ji3qtrP7dmcpuuOLaAoDZUkxqRA/g&#10;EiZEJ61aSLTVT0iwyEkBQP3uW9n4k5nk00EDaUOHmm6yWz3TH0oucvknA/lhCoAYQ3sVy/gQ9kqW&#10;rzOaYdptTsS1Rm83JuwJFo2aN793UJGb+HNBAKjFqNWbX4LbI27tAdD87oxT9332Z3iTy7K424it&#10;hIUP9AhtPsLMrYOdWMP5StWfFXF9hcuSD0soDU7NdnHLxD0B4NxiCwDM2dFh6v/Jonwa1QLEyjq9&#10;YFgKMkcN4u1WeWLoPVHp+Yw9sc4ywOvfa1REJuBR7WdS/HOJOo1avTn3vktd0AMgeHfRFQB2dX59&#10;IEMMFrGoiEnAwcY5z35JppJJqbUfr8jXUrUFAAek7NtNAZB18Spn0pn2xILWuUWLl2Yaqd+DBAkz&#10;HUECQOb1kkydkUULAKbDQXGPPmkAaN35Xh0AnEsAILV10uW/c0v+cS/oARBOLLotfz/ZVwC2JGqS&#10;4Tgomny65YVJx+S96CSl+r7ZdhNXxRJNCgCyKVUUoRQoUyCQ8C5VNFL4pdJnPONEqegLqtk0XxlO&#10;YTP49HBhCIBkqzFjT8q6dfP7CsBWBbY+kkJJSzmP2ttU8DT1/bybL3S+B0A0ueg2A8zwanLYusLf&#10;sHMcFGd0Oigv5uKAOwAA//RJREFULjr76o4FAJvtj97Y4yusFkUYd0+tEOQzXLn591L2/G9jUjuT&#10;qr01R3IaiwAvlD6ebwMzw8kHRQNv1/MNYvXk/nqbIQirVaWVHDXkhHNeUbLznwwA8eSi1wwIhxQA&#10;6luydsciZCQA4KY+vRQ6WDypSCv5+zvdQDJzyELvLLMmAys+cyrZpZtXScmprFJOw3S3ezLRyLqb&#10;gSsoZ41iYC0mvQPZiDca4qVK2yOflh1kE8xZWfHZlOymkb1VKUadhpysnnnbwBvOv/JjX9GXtQHg&#10;tRr7M5C0KantXmXc+d+QqKm4JAtT6PFi6ZUeUI+vbRgAJG/TrMiN0br4oQBA3jmtMswm+oKr2vWp&#10;ZADopmMQyb4Hhi+DJDKBnT7AKNnQduusNso2sLPeEy8hvayThJWtR8XQTC1n0J45N9I8cd69lzzf&#10;B+DR4l4BAOJ5h6HkjauMO2/jIlcU7wSPhEaBVJc6N+Jr74W+veRJD9AOgF6GGUbeGzFajUjKEYv1&#10;S+WUmpeqc2eVskY6M+b/f8E28/nLjMcWAGSifj+9UKvZaR5Wq6Mf+p2kuOTNuknxmDbfrdQfvh6c&#10;C0D2JH3lr5cyAPaSZ4uVQo11rimqHRQnrGMyMom9R3w046W/r4v0AkB07b3AtxfzADBDavYI0YOE&#10;LQpWn6Le6oB/EQDYVhG0uhWzPzFkeoYBALUkw7Cf/qPV6TRxwBht7no3BWBTbu9WGg/vBGg6FyV5&#10;5icyB1SSny3a++I8IGMsi/DWaqXZkPRuVNmJvIKsdKkYHV57b8V3DADuOj1BthdjIQzGkwNfrW81&#10;5VWPYgEgtYLunm1flBuP95O/+kISVJJsV6XOQf9Z9IAMgMGoPHpAlBy23O7+EA7R0rz2ALU+tCvJ&#10;w+ZlAAB29bD8tVHWA5pVf4E9AgCgDAfZps1Kqu0Giy466kYeuxeaMlQVgFnWAwSAWADARGZ6AEFj&#10;es2JEuv4w3MFh5FmuCydlV4j1lgXABi4DTX69xgADvTwCHvSf97u1hi549x6ejQ7CMB0c6h9DG91&#10;k77UfAgAF5DdBu651I8MgMD2F5yQtJWSz1AWgW2Y2hAA0MRKgfe9XWNuINn89fLCB7MMowrAOtf0&#10;cnDOWb+XclCuHC53ekpWqoa6QWOt06xztCezhvNFdmOo9mqSB+A2JeM3QbSjZaraukeSbtIIZjQ7&#10;7yIsmIGMHnCdbL8DlLas0Wxj9lI35V8bZQBEJX/ejXQCFkYFFFoAYBKWvX18r5uGa0VOcN1aeDj7&#10;Bo3DTrY1YyWWCJUYGr51KN7fqWHs1JF2uEKd5wv3Dg0AKUVecWE2B0CKJR/YxyljS7YhUAu4js+E&#10;jfSJHKTSA3oAxOsrTry0aH4fVvA8mPQG2GmmmFNIrCnD5T3r+kuf60lBmyQsywEgFtyQCktmW/al&#10;I3LGlDpy/emphYlZZgoAOIhd/C4bErfKJY0ASwTVifiZyXBS7z1abGYWGlXAzvO1/uG0tlszs872&#10;8MW7vGVLRVk1CfWabr3R6F86bI+LZlcrsSMAMKS1KkRuqF52QRIb4icDwG44T/ALrFMRJpDN0d5D&#10;KGXARQ4VAEyJQ7c5vTgzI0kEQjt4mymXvGYPXDKaSa3M/JifBaWVViXf0ECFB6t0mJf301M7s5M9&#10;AHpNdBe/68qOvEkB6BnB9/cEAOM3pklL83Q0OV9Zc6Ju12F2wxrR2XcGLzhniJca/hqpb4wLmVf7&#10;ABRZRX8P90NYKmZJmQy0u4dec3pphv1x+GoHX1DeOLaXmpB706KZ2Gg+MjrtZT5xcMhUhqiC9Dwf&#10;I6W8HeljKeXGiFkAkPw+sYVxsLfEYFb8MwCGVsyOns5jEI3utwFgn4Gu1fxsAhAuvAYA8MX0AJE1&#10;3iVvqAGAQ+SnlLUoLMszzsy6IAUAXxPe5NLONpQTPRj64w4nDOtTMlqs9O+TPsjbcnCDhFfZxTmE&#10;Jt3GTkhUGRnIcgAMtOETC2n1wvOZL0f/rO3seIJUHgDK1OI/an06ufFAyc+69OOc6/WAePx12jxF&#10;UWOcrng9+0JVAHgoBulYzKJczHKAU328tsjp0GmrdG/ysebIDESQYXBKaTWysagPzvAQoE+rXrW+&#10;2Lu1L9FU3MY+eybydjRuo5oNENF4BFMNHmvt/nT6zXgfW4on4yiZ5eT8nninEE94ruODN5TQ98Q7&#10;f7kDOQDgmwCg0YeaBjIFgDxN6FewX3pCOwdAWlFyK/TLIOOyAnBaNOhJAIYrYADYat0fAcAj7wAA&#10;5IU9AAZRHgFAEwBayf/UB0Cf21AAOqeoJdmrueoTBeBd2M4ahNgi+PP0C1Vh5p5kjzQAFGU9Rhl0&#10;GqWRfEMOWrlbzhCHqrmHVvZ6u81HXl9Sl9xX4ZoAngIwrEUdmc6bp4Nm9C4bZIXbSfIOrh3ip5sB&#10;UDU7l1HrU6jC8R+eWeGzmHGRc31j3DjSg+iIZg6w+fOypEMQFnpbtAGowKRqn1mekQ0/xrizd35p&#10;4FCPGjLfm19DABDJLifYvliGIJmEDgYeLXm9Bii+KQCIus5o2guE4QVR0o8fPqN0S2dW+PxqnX1F&#10;HwDZdaHGeKwexjoR+CVXAHAkQbEBgM3uYvxrDF9Oe3D+hOAhymS3kq9rdsUZOigN02QtkftzYlDv&#10;pREAGE67LzH1NPb20lOyI8cg3W9/Z7/TlKJUOIfuIs9siLhsCnWO1dm85ddFfQDEGdRHauwDEIyx&#10;IZGkvAKAX8D9+1jq63GqoLbS6vcLJp1Z/uUBEBOe/m48/kqfL9kVPUEeO1Hf2qCLOQfCmLTqByMB&#10;8BItgT7LdRsV9JFmW2aY4R6QdPcbdQNAVVaODAC8g9+fJQBk1PFhgwFA6gYAsujiyvYa2ERls0m7&#10;HqU9YPdncl2exEu0kR1Ip8aev9zue1+52bs4Tj1Jw55Dl+zv0Keq+ZoBMCAmbaeXcesTKWQ2qe9J&#10;lEIQeZW6JctDeQqblS026ePOCkZcHrudrKVS8UUAOFtKHXrXpX/2e4B4gwQZAOqE4CsAeIoAwM9U&#10;vPZLW+Gaoy+p15wKH8hoojPIMV1HgQ7kD6sJA2XpPP5qHgC9ao/Yvt5Fu668MqUBvfk4/yQxmCvR&#10;RH6au6N3Y6NeXvRM2GNKzaj5vAgAFK8S3ZERx+mlix7VtwbKzY/eytvwiV/J7z4Asr+I9IJeDwjn&#10;xkidawDojKkZPizYPQD2OUeCLbFXF3VXmYw3DVOwXuM3Px9/9U6Vj5xSdVRhf5cDjm3L+Y8wWPZo&#10;oM75Ia2/IMksFeXu6N97UJ71GvnZZSduPnudsRUAtqI7XaRmhx0DDF0IAG789VEOANvMvQIAgXb4&#10;h+QACMasb0gh2J+OHiDb79QRSKkT87IAIOp/lsVhj+804VzdhIXx11qVH+Gg1h9qmkWOCwBawc5k&#10;zugSi1E1W21PRzO5SoIFK0nyA5EXEAxcwxeEyTxlPVGPUZhmq/nszqEnv1rRHbQIL4lvpzdcBICL&#10;u08MFOOCP3IAUEMZ+lkLTFz/tdj2569KD4g8ekA4ZqkgWVMARCOrd/FJcXTriirH5ZwqYIb+rvet&#10;jcBuhvqWPXNns6W2a6XmRvqFl8pKzUw+UkybcH5UUvVO1iYqJjVTGUO5PPaYfBXN1uFBs5tFhg0D&#10;kOzuP7unfeogSQGIRqZA7hd/8FvltBO/iuMnAQirSfK7NQD4RQqAzL3h1YLHcXbs8deQigQAcQpy&#10;onGxChkFIgXA2CR7ZWsjSKVWM2fxrY0cAJ1skOIJ21w/cQKAJVdYDNFQZe8rWH8V3UQXxTYKBgAM&#10;E9WOAtBJm/MAAHK3AKAD3AFZZrUHmNRYFyWp+K+NcpOwQw+gSjIZl2qv0a7Dq5IAI6TaNumo7lYo&#10;ROD4s7a6hggAZMVdNIagALnG5NYattAIACnNzneutTZJyDtEpGK9xeTwV8JPSM9rD1gSqVEII5ps&#10;+yZbbJfEN4tHFmu8aVsBkCsODo9yPSC9LXvP/rNA1UfK3Nb9BMJnw0HLjeFCpb9HrAfkprFTbrrM&#10;4SEApJK2ACAiS3RVfH+OJQcTre5QlgBDpzZh47AFAGxjkmzhLOd8+//5X2jMCYPCsB48aChw7x7d&#10;ajEIpeXLAdG83mn2THe8JiMvlVfFismKEMvumFoB4B/TMmpeJB3nZC4uZgen5zxkjFLRigAQ8uaO&#10;ds7o/eSwMTD+V05hmjx+b/DcheaNC2NwEgAkoQ6LwFJMTkrzJT9GXLA80ccipzbOrvKwob7B5FQP&#10;QvZ4UHP1jqyEDKu2PxkuR/ewapzEaYF9lifN//6w02tYKTCmniQExDwog5XPdhJ8bNEW/oSy2YGr&#10;vAeDA5Ly/aj/pppN2uhS1eRVU4SqIT0A41JfACC9aWVASqiewrHhJuVcmLMXvHAQAFFcBQCTHevH&#10;+CRKnTFvRQXLlYUZtpidEky2JEGYdIMQ9V4B2BRtYbh37o0qRVH3WtvTVf5UwhFe9DpE+pCUP1zR&#10;dbVcbKiib9bWHbosR/ApK+atRrWy2H+Tb5MA296WjY6FXQBQ/OnKBAp8uw9AhcXJgZY8sqQjSp8C&#10;cJqt94Jcz102CoCjJmIo1zCoa51xuY2KlvHQYodTEUfqMuXSA/bZQk8BiEu6htOnlI0jHOVu0m2k&#10;AwSwXG0yRjvIABjVw9WiYezCW+YVgRfZ9DdZjfZkkNgGi28xupASxLc1fERtPebizQ9W3gWAo/6g&#10;VyGHUO5FqyfmpXxVct8vopSpAHLhieIkAO1Ku2VMwQgaOoMS/BleUQ8tACj9QzlUF4sLacrwSMHP&#10;QNhjczo1z2iBU0YpAI18dWLWceRYM8GlMwUgf36Uhc7/G3mMqufpc2tsGkwXarl7LSmqkPut6F6L&#10;5AI+UkJ2zJw5etatAUCO4xiOcjyK7w+UMF+aoe9E259x1pxirEwzNJx7KRcMAiCjQrvRaZkeUNsw&#10;PYBtfcMrkquKIWjWnlUA1EyaAiAVC0jkU3OTSO5Tyhc0ZZo5ETva3A6ylHLDpTwBwB1pAo6+gz/p&#10;s5C4SjJbu42D3gOOow5JciXFiIyJA9Su2QxBvUN7EqfRb6TqXHM69R92eJFdP1UM7vP1rCcPXCga&#10;sAGA0UCjsjMAxD36inU3sArbRE0oAFvSGm0AaFITAcD3wkIvimX4nZWBA27KMndgc8cR5TQVZ6xT&#10;uVfeIW/Wg7pOkYpL8WH9w2/lb2fzDLm8T1GyI5YrVvPSYxXRHj8GAOxKbwp1FpV5uQrNF6JRPSBp&#10;/aV2I/8N0wMkQOCKdYNF+Wq8YP9IhnoVkyRVZQYAUnlxdEM6y9oeE9Z1ejG1rmwMLH1PyiHqduoO&#10;J4arzIAavVWfWO02ZJagUFDMhvIDT1XX1j0McSbuR0NL9OGGmOe5+3TqXdoFgLMuNG8XLUUEyIvR&#10;SACatxSAAACkxFQnvrJ80wDwD3RaUAlkMmkDAP2A7xuJ8GRUPfIADFg5tYDnASB+eTL921yrAGzq&#10;beoZ3TBCVHSn/vBbCsC6uyZviCeHYomj9QK2h+iOblcnxN25jTgQabKCj5IA+liJp9q59EsBQBU7&#10;DEHNv2A4HwAgGVtxGYIA4BUBILZlsHroBexjbjKGghHHK8IPLWIm8bUHXLJOtp/2WZnxGGMwewgA&#10;6iittqN03JHy8a6eF+7xngCwtMYymtsoEWTj5AURt0ACRFrCGykAe/IjG4Ik4VMOgDMkzG5fjj0d&#10;h18KgJ2k26Ettf+irAAw/UmJpUNfWcHqCQDzr/j8ilQ1escLgi36iPAJBqUDrKlAVtQho/SIcrP/&#10;3ahl8SqNAQUYG8g+Q5AOhWrqMD0gI9KQDfz28M5yG3WUlOqAj3aZHeDYL6zvk4VBotecKbGUQQhQ&#10;hgDIt5mubsVxDkmUithMLkiDQxAA7ABAcEsBCF83D9EwyRSAqb8vAPiakhvjQJDukSR27BQAo1s1&#10;Lvh+6i6V94Yuj+/tZQCIZOALADr2ZdlL0+tlfPuTxpO1+sHA6OAXD7aSOwetw0466JV/5i2Fa6KZ&#10;mW0AxWI1ajw5G4BbJ1YBR9RSs7gHHxOAWtLdDQHghspxaWX/Vgbg2gpr8/QApFGZFDUzGSbQ0GFf&#10;I8EHRpzaPwe0l2FWjwYqviNxCpuhF7kpALRgijG0SYDebDdmF+p13VclOmZQ4rKgVK/FxXqzg6O6&#10;DuE7P/Nmlldjr3pUNwAYagy+vSs94N3BY7keEC/8TJ51Dv2SAPzHZvjlCACET2ncu3iluP6KOEVU&#10;MArPA4BZBqONRrNgQY0F8B4Aw3LPwG958EnKTX5aY1rnQzaTIDbHAABXJUwwn6ig08P1IDlmHHO4&#10;LQrDeL3gtHz7ICDK++CIHuDKidpLb3p5lWbfFgB6w9NJADrJzDAo2e+O7JxwPikAg5mjzrppcAja&#10;Ta4LAPNkKFM2vCp/JXA3BaAKAHMAYMvkqFoDIInElJMKdTFAuzf1Hcw6ObIge0NHVY7hHz1AAWhk&#10;APAeZCKdCLb5J1EYw/ciFsXrltN6IUzPQL3O827/TXFx+T6p03VFrsq0pRVsDL6bLYk7eflUzvan&#10;hE48hM1ovioA719yCJK3CK92ku90wkY0lQKwq+K0AhCoYxB2RrE6U7UsiTaDs+hHUuH8EHQoS9mR&#10;Kw89GF3O3tEq3+Sab0khUo5In2FUk+g07QH7id11GfHYU2XnmIt4nVi6e75A+VfEOnxCmS38GFSW&#10;4+KMf5+tVjCG7wFAw/TK9HXZ7e0uVUuViewYpdpOvz+XWp5L0SsAsPWxAfh3ABBbn5P4jKwHiGKP&#10;eRRhnBw2peNUyZG0EIayljY4B/QGCHE/Pov25EU4wi+i5iSV/nzBAGf9wIlcCQMQAGSYYwo6YLuO&#10;pLqdLrtHcLPROtg7qPZeodtZDRC2v2C9OLOyanb0lHICgHCzMXhhB25H6/ZwadNnH56lUvbvwWJP&#10;PcrnApVeYJAK4YLpAT9pAkCxeEMPt/6V/FUAMDWoa5ydATD0gpyDiZzJgXFqyuj8E+D92n1gsA0A&#10;MMa6ibYRuvzGhLMjm5FpdxTzMohXG0c6V/DHqbfqFfZJ0igZPNdzAgivFpnsA68dLL0+s3K9oQGP&#10;Iq1VXo4CQF4VrednaX3jtv498pe8oUqP/BlKOHpFlcaLkAFAFuJTAFrhl+Ni6ff08MG/lr9iW6QH&#10;GOdERpwTBdSL0sI55qU5AA6GioGgcZK4KP4W47PjuXKygR8SJm4BwMkAyLK3/2fZ3aja6C2F0QNa&#10;DQFgjxsBIF0Z5YdXYY9XEHjm/Zm/9Pp0OP2oD0BNljNPkPSAIc2id0374gB4SUWkxAuRASCqZADs&#10;tNCpipIpQqjKAEMiNm/vC3++TsJIcQ4FgFFDiszEQmkzbVzAaHKifAAw60r7dPdA242JyEwB2KQH&#10;qL8w1ExuMmccNLTcw89QAGSo2O6wj+2eU5EUL3WMeUt33ovGHy29zQ3UNangZj2aIu85t4+gjr99&#10;2j0Dx0OP1i9rFRejFACqY3pAoR5+OSnioyMko3snRKSqFKfWVmtTACAy9igAak6eGXznf3ipbLoo&#10;HeI3y+bFYoCSxZ9ojX7Hd+YAAGgZTzwRsEj+kz55lGmsXJSdkqr+XRF0zEgFAJ+/Y62NV2bezvrf&#10;qQXjelP5YSKj/oUo9Hxq8OcXupaLUgBYvBUAaknhAEWsOMH3kwBgjlMA8s/uRma6KJeMd0JVfxlH&#10;IC6U9nwhOjD3uepkVZSFdzfuA1CM7YOaV+k96QDmdo8OKumK5sAb0Ns9BCD/Zv9oMGP5d6xowp6h&#10;B7S1oKacI4gcbO7IE9390ceHLxYAIudCKoPcmgLwDPXXEQDKCQBszvAdEmZ01pB3Gtb82v3aF8Qw&#10;PTQH7Id39dI0yV+6AmlcFbZN2aQN5hSt0fU2EgYzCY2bkdqyWFwIPdMD0LXRPLJRVaVL5uag06qg&#10;ZA1HaMTpWoCohxmFrhUUC+Ez+/HbSXzXtJTTKI5L7tA5owq0g+Hjox+BvJhE7q2z3pE/l8qrNSY1&#10;RwCoVcLG0eYi31O2BQ4A1K35pQQAHvHcIB3mkQ33EBANrzEBIkkiqJsbB8ikeRJKF0FGVcQAYLjJ&#10;V2sbAALyDKNnyPIv7JRRlSj7+J5cIjrevVbDddriNpGnOE2XUC4iAXnOQfLcbUfJRlgsdJ/bEQb9&#10;G2cDQJKYpaEKGN+OtKYn6zd0JPA+SMKlSwIQ72AChXdlAeBgf2PB8FHYxhbmRQCgWrWx5Mn95NBI&#10;QQ2LkMM9Okkgf7+IywpuZxjnlI9KI8y6ZwDADe7AXQBQo9XHNgEXoeObArH881j3a0JCM8jLRpZ9&#10;ij13EkVYTM1lZjPMELKXDUbVjbBU7D61H9NKvnmKHa7/lLT/9w405Fv8xgU9IQJxZVu9LABfYmGR&#10;OpaxK4Rv7m/cUGYo0QNIUSzyZ+2q9+T+URNDUGxH7J2xg5sZfhFIFXuLgfWqDvcpAHt8TT2m2Egg&#10;x6FTvuo1vF+WHdNxnWmkJkqwSF4sOJsCtRLnsVzK9SLoyqV4mh/Ix/qH33gcPVl3S5bLIH7IfXiv&#10;mru4lB5QbP9MACDJ6MnIWFOsrKCPhwRtlakjEj5diHwBYMXMjBcgMwTFhcfJR44sefgOWSPKr5uS&#10;C7ElI8n5BABs3I/vJi0f+cSOni2zkM3WcyRMrCb2D33rXr7UPKqUjiftH62dXwwFYFv6Utm4W+k8&#10;viErDQKA7xqpTuYHswgm13eT7jY7Hax5jYh5Zu2/OpS+EGY6aDmzSMjlyUZ0pdjxK08QgkTVGyXH&#10;Zc8W+9bglNXQV945vxqGYbwuuDQApcc6CZfoAcx4tTkKmZIvbn4KAOucE+2kgZMKANSCo8Z9ymnT&#10;8J9LAE1Te4BpJR0YY8t3QmGC2cULllwkdLbIAACYvAcAu7L6ogAIvyGa4uAATjFjGrSAkuLmZ1nE&#10;8/uNBesFBWDrMcaGM1x7uqmjWHNIZpDX/43YKS5C+wJAYESTC1A6CfcBWMLFikY+CEBTASg02BgT&#10;ABwBoNt5zktIA6kA1ArG59bIyqb8CkAznL2wRAYAbHtndIg9pP9mDwBTmsNBACjjdr+GKXvKHr1G&#10;qL/BtliCrGis2NyvP7x3DgA8hU7SGgHAs4sCsEP8k39pAJK/NIGRib+Ix0MOgOhns2J+mCqPLa0V&#10;HlkrnQqRegDAxm/P2TgqlrRiDfEdMRoO8x0k4mtKwcLsSv/Xud8kVDNphAxvAKCahOWEXqoCtQ/g&#10;Zf8RABDaHTay1UNmkKIHcZGQeLL2KLaWxorFnfrDb7BG7Z1aCh5mXOF59DDVLgrAZryY+KiBF6TM&#10;bNpmsJdb/AV8fmQ5gaKEMFUAcBL/WvnK2lqxYs3fcUwPwCa9JxV2p9WYrIyDKvo35YHyYZbVS7ny&#10;QmRifLdCdC4R+2UhUh6cNkgVyvrP4VLfbre65G5vdCITHdDfwUFcVftkzY5dKe36H35D0TptFDoU&#10;GHnOz+zGieKWz1Vl0lu24jWvllcDz675CQCQn0LJ+0NRSOMKAJKZJrhWfiPETGgtfF2EoshmWz1t&#10;8uG6GWDEGUlq5ugHP7JOQF0RVw/OLkTqSlllBQauGgD2WZURZ9AUWX0bo9zgQNxMOocKQCu61yHq&#10;ghWzWyJ4HjP5WDNe31hUnrzC9uz++h0DwBdGlEd5Dpf5v0n2yGF6eGEAiAB517+kFCT8Nj3g5U1K&#10;LboWHJSg1ehnCxjggsK/xN/AJoPxsguTInsFyUimvzQ8Ivn3eH8LCf9Uz+/LGR1m0tFSR66OWjs2&#10;jxBbPtuj84NtvdUXsWKuUkBbZKnn2dBHV2kV4q+UeQCxhsbMkQIQdWM2k5u4e6TykdxRMwB4nevS&#10;/AfT/aXFaMinANBNWj85WeCZiwJQ8X/uvXv5OSAD4KN7AgBbV1GE2tNvJtEyO1ih/X5HrMPJRrDs&#10;ipnMFslIItklYaLYynLbQeYdFLeTyJWp8zwSMXMXE1B5FZZvqs4JbMbN1ZDhSFf2aDqgf1KI5M8A&#10;QBfmyoX0uk1ZQ2MCZ+8g79Cfucu6C9IRR7axYllFMq+1hwAQcPIACAYAcHCS248vCoCz/9x7xb/o&#10;1T0n0nai66jJRzA0XrV0h0g0Lxbz5tUA9woAOMkOADyxmPssu8EFCDk6JpPg1VMeyASXAdDlOyF+&#10;KW/6FR31jYu6OzxmN3KDZMeXhwoA4msxQEcvEzeURi8AmNBxAcBYH2QxVo6n1N/V47CzjT3UulIs&#10;A8ChTADpuDaQj6+R3if7Oh8MWJNVwn18ZnLFXCmd/Ufe9drHAED9OpKP3hQACi3xs/GvOikAISlS&#10;tgFgP9BGKQBUtU22tKT6VYTxvJQuDCimgvUQH0f97O6IqhOxB7AfCADwCA+AHAJqcoDVPQB8esBC&#10;BgC7x8iJXLamvomihWxb2ChbN8e8f3NdxzJkZyGJmT9BZmPtbA6T7wrlhQFwyZR8bePSAIS6u42Y&#10;fvgzXWKNie9ilV6ep8GFYw7DO8NuwQAwsWkbJ3MTdFrWYp6si+5kO+LwyEOSUUmdLRgojACEqCVV&#10;T0kYKmmlcU8yPYDdbeLFPgDsdAAAzF4nCbmtuFmzVsbcVw0Az81zR0tDCkB+RcvYry/YA2KvuLR+&#10;7cIyU28IygD4iIon02OvyQprKFapuTkBYPFrFVfUU/wEhdcTpDbWOmCJgIz0P5pU7D4444Ls1L64&#10;N7IQg1ADC9QLi16QqzZQCgC5HlBi/8V0CKI7CHgnFuT16eVS92ErEgCcW81+T+17FuWKd2Si+uiE&#10;vYlY21D1AlWQS2Lv20vrr5YHxrCzbs3E0Gde3ZHrdBvg6bFC44MkWZ1xk2TeAPBmhXNbfQDSfRQq&#10;J2bYfN81BboIAFy0LzxnqE4BoByCSA4ADBInAFgdBMDLqjNY5bCERTpOAZCeaoZKcZs7QYwdsjLM&#10;VQOSUJoh43wUYq+8tH7z8j3gaWIA0Cl03LYaiIELjzHjTEmvDhdL27CovLqh/I0m3rKuflnGB+cE&#10;APm+e35xsyt4q/h/IqzYx3jviBFWtLw8AAL58BCkQ5ZOwqYHDKWs3FM287RdMYtMLz/1nIImbgIA&#10;RrSR4zQHpfWCTb4pxekKyfk1igwAw+3w1BuzJkPElgFAGkXZLgNANDe9mgIQLZSYuNqBtaOp+qOr&#10;KwIAU7Q7waTdG4NcRJd832ucX169Yk/0B5kvUg5Sep1r8sQ570Dy5WryxnQO6EtBKQCDd+n7O7sd&#10;bczPFzbwRSk04XwD9vJx2qiuALhuJzfsRBfuAVFi/ddrXzAN9SKUAYAW3geg5tQam1RuCjOORkVG&#10;8+52MTnE81ozroUAYNlfRspfmlGJLp0E1KUhRzCA//dEFNo+pzCRTHswWQvBxIIbXJ7I/ArPMQSS&#10;rlUAEJVZEnmpImZ6AFKQdJJ8l9wkEpAJiCe7reT5rQ3SLFg9AIjOOaVM0jPiWadT1cJA23SI7Pt5&#10;TGWP5adrXyhcGgDT6VNZxnf9Boy1rLekdnybmfN0I7dyqS4fhOha7/+XNsCsa+REdy8t58nSKQB0&#10;K+cMG5jchdrLX4sNHyHeoYJVRuITLQDQA1QKktDMHNWMSCQAgNxY/4zlsIut2I9EZovvbvgrzris&#10;oDXiY8k8d5ZcQzRip1pNH0VXT/OEncd+WBJbj9ZKxUsDUE39aFWYBABMzADwRgrApGU2R/JLD6TL&#10;hPZH1vukcuuE0ZJ0b98shCnzDA26KzDkbgOAXnQqiQD8u8aYtDUUBmCMDrDZTMIaH9W38+gPABDP&#10;MS/TymScb0l/cuuM9cVKvBMXNtiuffoeAFSSD8jXcUZxjo64DwDS7oQpniDLixFbzc2ulq58DAA0&#10;DNpI874bPLePpfGLfQzGVCxzNiL4h3JHpY+s0nHSbbfDFY/BoraslXH7RcwZLXPlPrNUAQwWbZua&#10;ouHy0tzTJEzQAOA0WscCL9cOchCZNVWL01sjT9dktutJMyrVottLViFoslEONzeS75wJQANljF1Z&#10;egD8CU/Zvhj/2cvdWlotWZcFYJtqK/9oHwfI+cE/tdm4dHWSpRYDgNneLi6VEYywEwAAH51mEOAF&#10;k5QxocoQE/UgGLl6dNg8SyHQSHtUo6qmBIV1KZVxTMkAwCGgYQ4LP4aHkB4Aaf8ze6sehDT6YMkH&#10;gHbdWqSYPAPd+IweAAAqklSMJErV6EcXpLYA8PTSAIj8ohRJLtnw6uofs0tkeU08EaUZVaxp5Uhc&#10;MlaUnZdSt6NkF2NcVeNYtT1GbsJSyqlEqxiQrbPamRsw13imB0gkhps9RWbYFAA9naMTYqRsgCXX&#10;iwYndTF6cfgN3PtsllYFgLUv0DYaySvDHWig0Hvtjm5tXD2QwxQ7dpELLkbSAxaeFi58fSoFbZsi&#10;U6y2APBiYVwBgLEKQH38ulY9Tjc0DL9q/W4EAFvNJQDQkARVIbw4FYQo9J55oIitKeW+9g8a2x0d&#10;LxC7t3I40EMpiWCUWh84nZ2Rh8ffyF1mvsJcc71Wp78hbicpBM6PSwIAzg20aPrYWVLBUbfVWFpL&#10;X0b6ici78JCCG/0sAFy4x6QAVLI1oOg/0D7aAEBCt/IaLUiXJ+uvTGtp4klhUHIgvrN40CX27iz2&#10;rHQXX2Fl7BlJtJnEleQ/y5SSNtNTq6sAtCIXUQnjJ595ERRBMQXgQKdw85Rt4/2m156grMfIif76&#10;WOKvOs1qYADQwYdcKqNuT491o714QcxdDQ40aB+XAWBp/mlB7rsQ9QComMvjnQ7rsc3pcRsAVmlI&#10;BoDxDACtdEu0IgWgPks1SOikt2qNzCDTTKJG8gsFwLT7XnX79d7WEzkAsDXor74ISulSAHiZPEWH&#10;fdaEKFgj0rIMUwqA9hXSvKSnW8Gq7AT45vha4TvJTznaPA8ADAE5AL50SQCKprwXoBSAhiQjVNoA&#10;AP+td6ed+M1aeD0FoPnK+JIyYAKn2AOahKVJFGPn0SQfIr/0X5h+663LmKKPaG9VPcGKDZpXJD2A&#10;uVMVcR255Z6+qZMOui0PUVsg/U8ASL3lhjPDmElbASBWIzanW0HIMB6Uptcw7j7jJU3CKc+iKPKX&#10;MgAkbeGFAWgn1vr8O6U+P858Teac26n3FI2fNJ95rMFPeXGxhpOIifdrFqZV+onHAaDOLFHGFVQ8&#10;PBCTTE9n5FHmpH7jzCPCAaGRI7+cgKNoF5Ho0jswXnmvCkUlvbMn1egpR+bNXdFehwAYruG2zhny&#10;9KhQzwaPbuj6dwAgWrHcR1q0cwDo+p6Dq82BPOZuTMK2CxJzwPr8w8sCEGw51E/KnOy0nnmtV2pT&#10;NERf1obxRIS3OzOYhaRN9gGoMJiu62Z3EpMCABumiHvyJwfAyYKnolB0fGgDAKJK24fFOjLXzBMo&#10;jOSYND1AXmEoTLYMAONyLOsBJ1+gUpP0IwEAasi9dvSWX5qeWLGcyj05eLZqftxlZzQiRg7k0gvb&#10;lvVaa33u3csC4BclR3tFXua3cAbe8ucP3MK+uHgLd+NCbXrBOURCtzCX1/+SfFklYXQYuXKLKmfb&#10;VDMv/TOewEI9fwpF4Ud0IBH//WAtnX9TOzq3GcUqp9mKKyJFFL6RrpGOlXdAH3yF0ZzpWSJcVwWA&#10;bdGt98ulGWtl2TEZowD8DAwArlvpNPZMY2mcUY2hUwLAa5cGoGbNCwAtOOi3sKxtBtZTp6zLX2VR&#10;jyx/YsFtbtOk2pTrvYM0Xigw664AgPGQL9wudetI5dCFsSicDcAKm7RKMg5/NQUgls2blESyUgB2&#10;eo/g6Qdpw8VyXT8DAN1UVG6Gfa4tjyO7mlXaLxenrfnANp6msDhdyR7F3Sg5FgCqhzr2PDurHoO3&#10;A8Dqa+URjkWnYGgmYX/ewsGqguE2CVroEIWwUEPWqDnG5SoAgBW3+X/nBLvHV96TsVoW5fdl5MAS&#10;SYenhCqAig0CEcgVME7Kwpn2qeNvtLY8Q0wjia+CNSwgMhtHJUrgyck/ywAYKPfb6a8fUrBequQR&#10;NaO5q+kCcqsyClWTul/cLxcWb/cACNFavFMZy17uJLevN4wQh9tT9RQGDh/+eABEurhd2RQADnYp&#10;/EKhVtyxECg0U0fbWp5Y8V78jgyqSbvaA2A3OBK1Nfii2jFU+UlpO/c9NzBlfV4BiNeDRVKwYHwm&#10;BaJomwBgy6dWmUasPSBPP/9d4QMPieQa6ZunkU4gKXf1/d2WVdyvFcPla/6ky/gu73dNvx1JUYFN&#10;PwQAEX9uMQ/x4gtRNykH9IDKhS7mItMD4oUr1Ka+Cdzh/4GWbM1YNQsMZPRJAbidvJjzksJDt+PQ&#10;WYJ1WLMnwZhYscO3VIPd7r8z4/np9hZzhiAkst10IwWALY2U+YzNxuknizbqPZfj24nES4ceLxPD&#10;w+mUoidQiy4YEDmz7wNAwZ/AeK0TnmvySIykiKWQ6G690e5QpMsAEOI8dafsVi8LgBh5djcZVqLb&#10;xKiSg6M8UZChxTAhtCa+lPxfPo9oarmdV9EOZNY0WdvYHvOYPkMxhXkppRKpMe2NruCSPCAUuXO3&#10;HeMNpBjqI/bE+UR8TkY7LciYEDJ29A0No19A9+FSeYbwkJHB2w9K4f5Gu4xVVQGwk20BYOSygMgX&#10;j+/XG129+RI9IHQ2/MKlAfhwwQaAZpFRO/qDCSo3WyjPFHARjdaN1m/90RvJ2Oe94AoAFCh1wGoA&#10;0iIAsO2s0dPzhrJMbRkBgPBdnigqtMSSAABw5QGoime5ADCaBIDgYgA09101q8LDo2Q6kR4gADii&#10;aysA+UYz+DYB4OG3mphlLguADQC1y/YAi71LAbqI/TWamMbDe7JYni0wPkdrAkAjshiOxj6vGk5b&#10;HAEFgGribjk4pvNT+KhJrYYSWo1goWfcY8WIKnxPAWBQ7vUAO11kH7gZfiXJv9dXQBgtzOx0BiGb&#10;EVuMGf0globCmlwhKAXNWqc8vTYhVl+RGih7NLIH4F2KLNdpNWSlFsZceA4IcUH9UtlU7yJkxtHy&#10;gugBwWvV+nE8YZWayaPixGQhmPIMAFtsIltKvn1bne7bopkFSUNG7JIjfgwSWAEAPCHTxsSrKImo&#10;3QjqO4jvCQBusgt79kmqrfdDVWPOGWQvpdBFYEMiH58zB9BrWSkqBqXj1o+2RR/QhMZ+q9zasFZn&#10;khAAjIwvUJykI3bZo/+2NDNLe+sSAOxsPS1sXRgvMwk3onFxuwhvOI1oHQD85EHJeWgh3QAALaFU&#10;A4BO7UtaqbsCgC+6SeTZVTypSma5Mkfxn+zxa/QQzgl0NGlfYQUAIgCgJRIUtJQ+hQFCAFALd584&#10;Kdtn0GTF2F+Ta3NuiKNYKAN92VouhK1qsgWvK3Gxvecn5fpmeWEmCehzcBcSKEaR8wLzF5f89uUA&#10;iILSw+LFhSYDQDMZX3NxB7rmVjDvYOh0n465lr9CsLr4RkdFdLJXmv6XJF1Mck0B4HIsusIsANiW&#10;h0T6d5ickZU7rAsA7yIORgBQYf5PAehiYAjF+qAmhD7J+MaKDX/R0BomHuQ8ALiE0jEQUTBt7ORZ&#10;9mMLAOanPbavkc2FpRanAHD9byk7AIjIwbYd1ZEVOXkwCkszhcLp4tXwHQpAG9O/R43m2d7GnhT5&#10;b2xsqcB6b7y4AgA/LdYKwfU6jVK2sbgmPFU7TBvuTRhXHhpxLjlW3zE5YQ+9EdRhh+fo1nuh9gBR&#10;4GQ4pgTEhlhuN2/+URaJNGwJAGwnoZuYjMkMfQEA4D9Rq1yr6hR51/1oYmtza34xOQaAhgLQPgWA&#10;78rJ1nNvOqkGVPHCAKwVZ3ipO6rao44pACgPIXIv3vnsWyXyUPnK5GIxmgeAZRlJ7cgKblTIFyMA&#10;zMuzNTeHADDdAyCQ48aSkANgpM+uGFdqi7emDQDYHHQQkyFLPN1OAqAyp+hsJdnSstSIS2L4uyAA&#10;thnq5QWoNtGMvVWxFrWkJgklxpWRzELbSRYPn3vf362+oHjOBTlKyrRZ68olAWAxKlimWa+uE6Q6&#10;KWPslcmFkgCwUAMhLBIAUBX9npY3L8u+OgjvksVh/p7MoRkd9e2GmWyRLpAPFz+ynO57bVIRyLYM&#10;kTpBCABqAMX3YeByoBW1io6gAPDLFqupbuRwNkkP6E/m3FwGgFLj2+jAYipJXzMagCqa8CJ+1N0d&#10;TSCyfd670vPxrLx0ibpcjLQHRKvWMia4MmkF4yIAVHbak/MOOli8IOomAJRX7jkSh8G2YiuStQTj&#10;iJjskvjGR/n1501lN7l3XdRP4yx0CslCW4hfEcEsNpqtYcWRsT6ICSpPCJ2pXisAcJLUBVTQ5DM+&#10;iw7LqPTFtFFgeRgDgFkAeEAaIuDMXE1OACB9hoPVjk/yoO4O7l0XByAZBMCMfWeQAWBNNyay5tka&#10;3mLZd2s/mJyzEbSjKVlvxyBZnv/6NYxrCkDyCACq3LZVEwAseoA0Xqknihw/bvw3e4vJ393vA7B3&#10;ogCppYYtaJJoEs2U+6HU/JPrUvpUmjteDXIBYYLyEbhYMMycfDYAoeVaRYk1hF66SNgAMFuqPHDf&#10;tx/ixZiapk6Y+6UaigoAICRUT195GPH6SekBYqm5GGmFZgwAZYsxxWKzj839YGKZyoqzGcdhT3n+&#10;I3KmpAA8TDoKQAUPagC4Y0R+upCh+MYWO4rEq6ZhyVAkFw+S+qDAVwFgFgC0vAxwfRNaeg8qsjyZ&#10;9Sy5omQUPRJa2OJJ7Zx47uABnFndcgbAC08ACAFgCwAmCb/KADgxCzd4jJZ+33v+drJ5OQAeXR4A&#10;Ej0yVFYZewM7tsaXbIKEJm4TbpICgKeiZSEDGQDuotS3LdED7F2Sv6i1LnSPsgUxCTPbqywBQCOW&#10;SkjtRgGwqgDc3+NeBh1lHMreD3vNuqqY6DgG09X/KzW4smGWF4mXtFEiz6TyjVohdczY78YThXI4&#10;MVsspQC0Uk3lNABatJ7n9yR/g33ee3LnFYDM7Hv+fVqJcsmyvuIkH1k+g+z4IjaIlYlimXo+0x4w&#10;x9IAarzsg2Yn8VvJFGpSlYyEDh7U7CogIiGVrGQvM/VprDYiQukHnPCziZn5QbZiEnEJbdhVNUDd&#10;O0k8nzXrRxyWK/hQANS+pxMqTj7SEgBAHnE2hWw7kRahuR9fFQCsN0qP3Frt6pfUsK0PHERAnA60&#10;B0if/rkAENjnvSd3/in8x6nqoqQAsEGJtYw5HgAam++uWaE1b+GCVfbeN3ODi4uWFkIAuIMsGohB&#10;7qVrvx7dMHv3GINKOpupUYEFytyytzmTDbYA4CoAkUu750urcyDCT1FmML0y8FIA3sHGUUq6vlny&#10;31K7n9k+5bjMPH4+pT4zXLgbjxXL4bi1XJoEgPdvy9S1Jw8YAoC0pFIXlCM5eY+Ofz+3T8q5bxQA&#10;HOTcC5LWNy5Zc77XSphPdzfKKwURpa7KyKyGBgRPf70gDVXsNfFr1D+4tk3+EG/y9fhWCoC+Lg9A&#10;LqidOW0QAPktg3sS8VCtJsvfCkBsGZAC99Gr+kR4jYwKADTHFgBIq2T8gaoX6QEi/GdyaF0BoKkt&#10;2+7O/vsLQGvS0A0BUDcAdNR/KL750/rLG2rbuiD9GAAukaBEAdizg9dqYjJntb1QFlMjD5G2qaY2&#10;AAiXCsF9qToAWLRIQSNeiGfdeN4SlxlRZgdJ5aGUDkYJ0Tqmw1vZmRXeIvkJAJl9OCg81OMBGpdY&#10;lHckaKOO5iHl5QAMqZwyBwz3fuM3CdXFxqsAzDo7h89mUO/SPICDQ1BLAWCVj0WjNhWs14oNOXJB&#10;gmeW8SG5EJk5gN0Ja3T7wiYx8TWRAjVJdg3lU4ZkEgRNFvdlDBBeWOT21e5wQ/oDACAFyTzMqRwB&#10;yV7/51D5G5xRABjSsK1J/f/G7aaziUrOofWB8O3Af8s8eUMmggoAyNHI+IGpM8ZJGg6X1cuMqZUQ&#10;AWq0zFL0bvJw1sGVwLjfDhqkD3TLRCKUCBopJOF463IA8AZrQlrrxSidhMPiRhDYGwwuxZo0Z3X+&#10;03TFDszwkitF3XxWALi6Zid0XwlrdHdjFpO/QBYwLw2w0Zemlog9+f7XeqQ6WJiG3K2HMO7YCoB1&#10;MwNA8E+iHXEKg+G/Z+xOEqLGuL8rVhmzbA93RktBJwHgnkgULwDYZEkp8KdwBn/oPOIxJtx8mKpc&#10;7EooDWuC4cRbfrHijrps9DGNFTyhWpx6v5mES2Fps+aXMDL6RbUyqD3Md1Usl+04asVdOSwATBCv&#10;JuWJmqG3IQC8rizJqXxhhj+1M3weQdoDaNm0b26l9WcA6OAVJeFN5o1dTeXIv5J0MhdNTUUuIbJA&#10;nARglPCBBCc9QOacv7NKNQHAYoWm4jz1BID0dQMGob2Q+RkAtvxpgqVXo5ItFb4gCQCZ9n2BW4wm&#10;XIzGSls0fjv5qKCGgPdEwghSAKiAX/yxHBYAJtcc5GfqXyRDJgBMCgADRLbaSEtM0z4wZ06aW3RR&#10;CwXAXClOEIih+ce8SivalRdKgWxNcOIXs6SUcuHJNOnDRmx9HIKEvEqWuLgDALC4SgiX00JK6wMw&#10;0GYBwCPBa52l73AxWn0ba8mFKbzK+H25HtCOi9GVErlQpKoF1bsfSqFDA4CMu0GxLIwSfjxaswUA&#10;LywFSW19wXIUgIFhNEoeK1tp2gem4MapKk/G4MOOhFo3kbbUCbJ3VVVyNuyKlU6cY2xZECBWL+8o&#10;gZ0h98CqCL2jekCqdNMJwr9jQ8wxALhSoGQA4CVVjfqU+wZYJjEECsC6G67HK287WsiLkQCQynIX&#10;uUF6ACu9kUU6jrKMPhu+VOupHFcAGN1ZCQvJNCIFhRfEADIYMASzcBYAgHtHFJqjPXmbgaEReY8R&#10;Isz3rBDbB4PF0ZEui8XAxsbMzsOTnsC32WT02pWGr6qZyl8SjK23KZWxYfSpepoLjO7/LURaeQwY&#10;ANB+IFA7Le7YPgsABL0FHGai5ZETxWB1+r8iAeDGaWdPHFdGW1aE3K9h0riBehzaNQCozT34Ujtc&#10;QzGmmQgAD+A5NeqUkQ3ZV8wieCR2G8aeZkYakYCMJiKbLaS0PfRq41aV+VD3LBD1SnqddUibrDP0&#10;xyQKUVHoMQAEhew8eMjxHu2dpnwquEobyZZL6w/vbumssEscZdIDYGCQND2A6qrttXA5ANChLgkA&#10;7TyyygoAVh/sMtvurrQRuCPW6MgLFpbGkAf6APxeTcTHTQWADY9kN6+cDVl4ZPgt2ff65OYZpvGu&#10;SSTHmB81HFzGH+KBzJvxf6kAZTEJNSoHwfehZZEA1zxDBi6S6WSUkwDy7zDfzbMh1oYX561CeKPC&#10;u0O3rlsFpApLdeA+lkolOVTsbtjHL5cvHnWtVRIA5k4W45QjZgiyFvG4orP/oesvoKKTaC8HAMO9&#10;5YxhD0gBmLeSf/NBvCrrA8Tx3A3RA4R128m3TrwDd+Zc6+ENKVUY1XVqNIswGZO4lg3XIBoegIrs&#10;uZOwiT1HZE2gkLSyXRx020qn97wzmyizcHZhYxUAgvnKeBLNv7WlkV97cu54MPLb9GQA8LaqIT6N&#10;XHZxAgBLgyouRnLl0aw1U+LLdvmr5KPiy6Srvid0e3FOf46N2n5AnvKW6kRPl/cPOw3WZWRrzPgW&#10;4qipQvRyYfCV8BY+j+KNGFUJW0wvl/iOXit9BgDRbdE+HK4SAMrqLkG/lFbfn3gree3iTACwKHKn&#10;8b4P56yCf23rFZn3GtHdTAU+pnecGMKi7oHHq+sfA4Ce9n0+CAYqf8KWXIj+Vz0d9b/jEshDxjsW&#10;xQDgKb6UIgQdbSkA/lt1EhMe3MaC5LJkFuwBQJU2s/iHGQDbOcdoYd4JQp2KHKNTaZcFAPODGW+V&#10;2A5ddsQ/ICmR56Hc38ZQAMgeuHfxdfI0pZm8IpxaLNSu1RQALOsZAGz4cHLx+jjcivHWfmq9ftg4&#10;n5G9K8JFUQQufIMBIJpgITIqBQAgi8DfWVotVLv1yNFI2wcuFmGEoKOS7KWW/OKO+GT9U+HhWile&#10;mBcAHIlXeuniLCcGFP72SlzplwQ58V+YX+Ld4BiTWgaA+Q4Aa/R6VZ1cRFC7FTB1wnMz9IhWngHA&#10;T95zIfLNTfK+aFoBuL7blneQfFwp/pY2oWEKd6PX20lt7t5lAjRwm5VJwL1QyYQXpgRXiVXBcwz1&#10;FAX/eGNhzXLefbrYB2CnzEj1yBUA4jtUPP5jJ4nc6Hfj6S9KSKprhtLOE0Zq8WAWMhMj6wZZ8RnG&#10;TcOQ4IuA5X9TRu0BersMZC8XS5XUKYsn2c2AidKm2/FPnDl7cY8i9VfNTeeSMdhCOMITL192atc3&#10;mu9cA4DUbEGmT2lCw9Turt0Nkp+t3bnwm+QJYoy7cu5iXe9dGQAToicGjLT0gGhjCqeF8vtrAEDF&#10;i64aRZLuMxL5Ixy8IUMNK1UyJsuuaQDAtkH6RL5EXK0EmJDknlNBA39bBcCRGZdBTYKloQMDQI9e&#10;LtoPU9mUD/vFAo+jDOmEoWEvSjmp/9zFjzSQ3KTXFGt97drG7kMcrm6kAITrOFKdBGA/niETQLS2&#10;z+ZO/RKe960sIxBa1QUpA2BGAUD3QfCMNgo/pJR5AKRRHikA4dobImOlK+4CgJp7Kvq+PADGClRp&#10;pADQenG5EG6qX3kGAKuamaKk179cKj1ktVKYyiv+AQDEHl1FtUPVWNJ6XRSAPSlVdlcfgIIAEA8A&#10;cNJHtxnPsBdl+MftZPayAKjuciFKK2RNUMPaCkzb4Ehhc8lya38gcwAPkv6rtsmaAjD7T/ge7aRP&#10;B4Ddky+SzkGFIre+yckDuWATJspKAhqv2Hzoa0L4GuUAqIqgu/UeN0tDB7DffrnoaPC96U4mZ8Gl&#10;iEeaLid0kPYAf/7a5sOFJLqGBiIUyhCUI2MeYRCllyThH3QuBQDOR/QB+6KlTAEoT/DOYApebpXR&#10;hr+9RNJ+AND1vJKowKDQRvtSgwAPj2CKNMK9mmwvOUjIhKlBOnK3BACl/S6+vhW8A41X84Y5qotg&#10;vSGomiRLTp2WL5Kp7F/ixIu8DLxSS83HBKAXbBAtsrxtOf7ydFEAMOGSVHw0ALKFNFk0/1gUo4vy&#10;kyr9l++xwvvmRW8wAOyXicCmg++6CTshxoUHLgBcje2aNB0neqSDxw5rNuAhzWlHjGQyTHBFZsOM&#10;skIKNr3X8yMlgjGYuAFAbkhRk+mxt/mmzKqxvY0o9NeKCVnrnFiUAKIQMhLfyAtSf0hhI7f0NgOA&#10;7S8vFB8tsNtGKoZqwFWO0h6QJN8jMLq2llSdywCwOIk1KFWwzy9rqgdIjaP/nYW6RdwXAHiW9xH7&#10;iAsACIwTrmwnXrutALBbSXUj0BKFXhEtGhYJac6BE1TpHVEAJOmbCD2pCNSLqNarYNkSQBM5qYM2&#10;ifhdAGAlmLemJO7Zl6ZmmreGMq475RUA8BekB+Afb+jFkli3ThB5v8MFrwwAeM5cmMqfp/iXHYIY&#10;hwnutaz3GdH9pF549HYZJxVcMFMAHBky0K/FNSKy9qsVteZXwrWCrpmlNKyPip0hlTW54lgAsK6o&#10;b1UlB0C/ZmSsXyTk2KGRCj9QMngLiTH7vchMDpelZi/HOj0Mlw8AWCtG005X7Y6sWrS8kQAQixuF&#10;7pX1SwEQsN5jFS8rhqL/ok5ZZSwx+37S2nj0ZjnpFAjMEGu0E0+wGCicTwEoVqs6KVYYtPIyDD1A&#10;Ou9exiBsp5m2pYdC2rajIfbV1I4zOKYDAJO/AADOcquKWvWqAcAMKYZnl4pd5+p0FkbSnMXyPr7s&#10;rxWi8ck+AImznUc1HYL8Gw0cJ4lZrLoXxzy0lunmF/ckyiZhHbQYZJLQT5rlSbvm3VQAxCIUz6io&#10;E1/VXLYsHWh4JGeOA2tdlJznjikgGjI8F+4pyRpUfsz2xcNcZ+Wqnq8OSTUiuNZQgFMARHDlSL33&#10;vDwXKhdniTzVTFQSaCAJvm8vr7GzpHW/5srRDpriNt8GOzA1fGElT7x3xn4/Sb30LvTKyFr4ilWa&#10;HlnoUQ9IAahZUiMx4rFs1waAsvfqBuHyInECwAKbhqUA4G/Jw7VRhjWiB3apGikWVaXpaFIGVDSt&#10;mF6SHzIAwM5F8UmI94BYKQDgseXI7sF8Q3WTR+Cw+EuTiEFMuPSAWPqstUzkT618VwE2Tn0nAKCh&#10;1AHALRMMUr1EAUiaiLJXuCwAEhlKncUGgyN+edKpCQDqnAIA06sKwOdlFO+IZ7+m8Gsk/m0rMdtX&#10;paasdO6XLmwEIUmv0iO2JvQAIDKTtSyoDJh2CL2k/xAfpbqv6F4qpvtvD1Y/1V5zbncjMtENcUwU&#10;OFUM2aVSFs2XV1cLO7W5F+rfwvZ8CsCA4NKkYzfGE4fxMA3BuiAI5FjA0VPbs6G2bNB2OqU9wAAg&#10;A4YAgId0zbu2Q1uhGAjj0/PikSYrwS6uSgQRqRMQ7xDPVwOAUeQP+i9SAI4HJs1QYiywxxgAJOYx&#10;HIixCJZRMzwErJbN+QyAVFnqPTl1QEoBIOODsm5kIu7ePTJTKQC7iRUVACBYLe7UrBeuWFo1l6M7&#10;NATtGwCuMx5eCoDYemVTAEj1HBpi2yy+nkYpANMqd4i6xV52kTVj+9713YVptWI5W9MFdQmUS4jM&#10;KyZdnR0fc20xaRLP0RdThgwqoZHb9+RPpLfzoPQaTcI6UDbNDygD/0s5jPlP6aghf/sP1nt67R8z&#10;TuJufohmYh4/isiai6x2KCNJM8GrtWYt+wDwwvqxWgSzsT/rAToFB6+TI2U8nsLTkynv1EefOBFZ&#10;1zdKBUtjqJRWPzrbhbI3CUv5o9KBMqA8wyT87s7stM5d1d3pogKwLQ+M1gFFWyXqLuc7ANBTd0l9&#10;lb7XMOzYAFAV7CRnGJTZMNT1aMCOhvjvcAEDv7TLvsrF0yU9V484KRON6UekfpNB3avJ0tEpBGfV&#10;0awqd24qALXV0u4L64rzUAE4NkNQqropACFS4eOJD1eZPXYuHJ4kBbOu44jky/qWUjy/cvbqwBAA&#10;lKcHgO++C4/i3w2KdISdJPWPrK2yf492ZwmnKUkPaPR7wGbGUmGYMJyWQN3ElhC6yiKkXFO0LBay&#10;15hRqh1zh/qg9OZeHtNDTe9kOuU1cEiey7qBAIDukFZ55AepRzjOY4l3abOXxu2wtPty4sosuxUl&#10;h0cpAO2UZx6fESPh7HhD8kltXA4Ah3qwe3FajBfL1vKZBqy02MbOrgIOO2fWZpgDyr4rowR7ewqE&#10;PQD81RmvKaw9+qsvi0QqAAzWeS/7eWDasauMYrwfBCAVDbNesAsi6zM0bQWgMuiTD5tS7sizDOsP&#10;FUjZBcOaKki47FkAUAcq6DRjWoUAUAtLzRcTUzPq8NAFAKieB0C2kXZIDEkPIP8cuaQvSLCwNnX7&#10;7rsZAMUaiwM6vp9CvUlYzhPRo4JgbRoAfN+TcMXwTTYTLiS1+E1HHxEsTCX70uTb44TT2ALA3uCz&#10;K/yUf0I1mUQMpQAwepnhRNDtE36GNeRdM8LFTmU4I1w1D4DpQ4pDk/XGaLaE92Dugnx5tvlx0EH4&#10;9/iyo+vw0gOi0v7T2emJL/EoF/8HIQXAzeQ3Orn4kxbKr99Kqul2ifnnnvKd7nh1qtwMyzwIkqhO&#10;MUyYX6NoAAA1EBABNzbtKgCiQIaliowNtfgL5iHhQiHZr/Cl89NHRWqlPWDIfVtyuiltjwDAE4cP&#10;RJx0odBcKCZ7Is5myY9DGcT9KF1wyMpcPerj3Gmq84rCwDajDj00KlZOAYBHJY1OupTWVA2lbBEC&#10;UfL/kDlutxUvfbErE1fV7F3FeQPHfiSRlMisKwLAKQ/PStf/BICxqfKuNmVIhkeOjJtfoygFwGis&#10;8VUuDBySC7ooTQIAJrqrrAowycWo5PrI6ZLZcuwo+RBvLZWCehG36RvsjFnuSQCYYgCA8qknYkZ/&#10;BgCMa4gqokiLupGXPk2XqWYXd5rNinzf5t/uu5a0Mop4yiTMRQcNXWntEcGIYmj8r4mHaraixTUF&#10;gCrlAXCbwaqNi/CqFdzvbktig4tRVHqn+N3yhKTYEMILA6FXfX5OoUEAdFUAAGbYwpf1Sem36EsK&#10;gPBMSPSnn2XPg2dowluJJNCNPRWGzCmqrF7nokqnFNoylRrNTNYZ6AT9c8I/0j4RkRv+tnphyc1D&#10;Y1s1u7zbNgDIgSK9hTqunQqAFOZA3mjuloKVJROSXVsaA4CXqwuRDjCURt5J6aQHNGfIo2cnyYdr&#10;lg8+p+WT6Ncg+xaVCEIIp905U7vg9gQyUdG/dfLK9EhaLhOnEuOwBACkmwAAEpGlACxNl/GrZAML&#10;vYes0X9DMYVw7XMAgAz9M3QVb6srSagUAqmntJrc1tChy/RKS5THlMkRmDUq+WSqKyoA9SSYUUFM&#10;qdIrNhdl4jpzSLdTqZrTuBXb8tR1a7kvivXuSr+IgJ/ZsbkK+4cAYK2PWctNf36BjRC4wDHmvvTN&#10;u4tea45DW5HlH10GALSUsjU/bZvt4BplC/99q+jPD5ep9zsFwEjdAEASMScqAoAbfkl9hFB87SkD&#10;gNFUAOCPTTElzZ4C4PgzfyIAhAKAmg4b/FPO0piVsKq60gN8BcCyptOamggCZvsMADY07u2iVukV&#10;cwCAY4xOVU7BzLhIjeN/MxFP3cv0qJNVlcJkG6ZxFRIRAEyyxbABoKt2FEd7gOgAUmIBQIRixrb9&#10;ywGAL5U1P1U6VDsWwjEAXCn4srY5mk4A0CJWuDhzx3ff+9LPBID2+HyxUGYIKqcWPjTlPzLci7BN&#10;OMwBW06wYMdr9HOxITyRCqSE8GkuZfIL1A6HSEZTJorKHIcUgCILB9IDjL05U4L7D6KNYmrt3ZM0&#10;eJFaaIvoCxLfap0OgClPuXczCt+cyK1LV63lll+cNhuZVzMAdJ7eX1yrWzexHK2O+791mR4QiF64&#10;YBV25H0yO0kPOCukPJub9JN+0K1jhdydqfvuwy+p9hKML1tMtgCQLjIIAFolaeEEkpSSRwJAQnD8&#10;fdpXJV0/bXCWRLAHKRMVAPL1WAtyqF8i8nHzHMackuwgTN2F+bx2u8/83rec/c1kmoFeDzSyg13a&#10;eopb/k7Yms5KPU9IkWzmCo0JaxEfznpQ+p6Z4p3sNgWgHf3Blx/cbMbTc9MrpTDKp38ZUbDcodCD&#10;3TigKreA2vJRA6zC6etIgwBg5hEAAmxBzjsFXcv+83E+NgFgIxVt2afsrr5RCh6LKeKJHSw8+eZ0&#10;NbgFWyqLjCGQcIi2ng4MjRSAdFLuL9lFKI5yOcrvfhLRpWQs5LUUX+fhPAlnUtqtyPOhJkZ7n8Wz&#10;8dEApFdxoXHtEh2DJROqNEEeD6tdb5f+lQIgJj7zQqwcX4i/GE44D8iwi1lMABgwmQwXa+B3KPGN&#10;wVyxbI2Jm6dxkYByZR+8fwiA6H5dXE9mHN95v6gATF3ffbdYEgDSxSgAuCfPaIgmdIAY2nxSCqYe&#10;3yg44artkWPHuIgemEacAsDHvvSA1Ac0D4Ax4kTiX8QfXUIzjVn40chKe0xDzlVivwfAj1fJYlCK&#10;p1fsUYyp9g6yrEDhDABvoYUzCgLAZnurqgDIancKAN2KPJozziMAiK2Z8M1L9YB1Vl2D5dKG4XvR&#10;fFj4MZ9COQAYCYvRLdyxkmjcCZwXoAgnrOv1iBxotfsbNfMIOgKcF94wdiAAlZqP3/SvvbfMYiJW&#10;iiRZu5Z2Z96JE765qR7A3612JwNR7OXKTwl7kc9IJE96uq7l7Q0WtsHPMM9+Gf54gFDzwSoxDQxB&#10;pleeTrWiRNXKoBlYr9XQjQSA5mbbJiSSirygNH0AEi9YAoBu5JYXojoAnPPw/ulwdvxKYX55ulwz&#10;jM86gHPaE3oAeCILlOKbNQCIx8kH8wL0BIBrjQgdrHZ/Z8cUsOyyg4ByKYwYZDolL37JGgLy5cNV&#10;HX2uxY5eSZVCTyKwIZx9dpJSW41IAFm29/oAUDY6nccZtN/+UN23f8rrjLkmRxXz/c8mF8ncCAD+&#10;wWlVNMfL+BgYh0bfekuUUwAoNIsdpxqxhfTgmg4N7MWSgzQRu+XFbr17KQCuol6srEylLd83n1NU&#10;cjTlACCktxRf2xF7+ziLh80rc2Ktsa5h8gGAuztbKQBe0JBnhYfTi4eqCScvcZUOw2/V1lw50Ylc&#10;7SKmUnqt8HY3KQVyROMxeHB6XDVYR3fmfgvRjbiMlAAgnQW4KxWAeF+PqvrNnxlz6FvxF5mMTyNt&#10;LzVLvPC8RggAcAUAWO0wAHgbocTK5Cn6w6XXaEEHSXm83boUAMkDAGCxHMI9KBuC5lEvR1MOgGcN&#10;nOBQ42AB+VBKnSufk5m8XEbVBICVWhp9TPx8g2c1w9+xbsFoJuGkuc2BeFU6j1AoFi/6dStLBarL&#10;u5tJ6bhOvwmQCPZ6WhNdVDhXg/eEpxkp1CxwpgAYPisAdLdcJcy7mn4RF41StOifBkBshkHfWhVR&#10;pIKiAwC3BYBiMSg2AcB9+Mz7yaCxISwtrdAvt+g4hWY7Oum4O5qbWndJOLIjAIj8I4Sldu5UMSgD&#10;ALG1XElKIQldqNkGQkO7+PkeAEzoAUeUK2UvEKa0os9bq7TIjwDA8CWspeaaUAboo/2nXuYggd7j&#10;J0UJuKBDqF1ShiKlsqYIN4ahFsZh0QoMACnxqIwGW6kRtgBAxNBoYb/3yCHeSAShPBLh0OET+w5J&#10;sWMAQPuOAKCy5jz+p55xtIFMXQJ7cXVdYnQI3Wm21+4PPfP0nxK8jpJTLM/JJCCLk4w/Fmtk3in3&#10;5ABgYiyFG2UZjQvdmt399qIITxvfpgeQNj3wxZOyD4A4UQmfXgCAcVUO307f0a1WiHHbed/LQgCw&#10;hImkIkbShhiWchmO6QHCe2OZK8q+j0I5sa/SL7gA0B+EMgBUEYsW7phhbwRlAGSiV4RxJr6iAITF&#10;5syjxQEA1Ah4HNgLq+sSnFybBoDF0005w+9DD4gLMwsYH4T1BgBr2UaVPQ+AdVneKoUSiQEngvfd&#10;cFMCshplRmWOOeGKA/eDW0zHAbgwKiwUBAAfAIxDf6R/4WC3SmKA0EolHo6JsR+ziqPGXgVAWr3m&#10;acDWLbzXCJhoeOcVfeAA1e/0fqYAoDfpJPzaqQDIDF5Vw7CItyLb10rxFQYGACgxh0w7T2Zd51n6&#10;YLFDHYdt21pa4nR0e1EAcE4U5LQD4ZvW2hXkq2UFwBrTSYA1sT4zhu7s9YD1AwbjYvSWHii1H7lR&#10;GbtNUn/XAJAszsv6RLCQ1LptZQyJUuRjpweAmSiNALQjAPREC7Qr7ECR3gYjkC6E3xpAiRjqc1zd&#10;AUJbr+iT+cl8IT2iId9/XtyWD/mO6QMSC/8+c4A1l58DzBRDoG+C1Y6gM3H7hREFCodsXyiXyMM/&#10;CQBB0SfxaXXWWXKeeea9lIbIpaZD5sndWp19CV+tXQ6A8tIVbLPLpu07hdrtFRFGa0NV61WyPwSR&#10;Ficp/uKGjgWlAACs27TVhw9vq2ductVaXCDT1bxIkfKwajyn95JhZYDMGLLZiX57BwDSDQP3TeI9&#10;aYswAnWLxPhJVYaTwJpTwcdCTao5Q6UUOTADQBaet1uxpOoyZIYpAaBJz7WX8+WomCs8AJBgY2RY&#10;2RtW/S/B/NqzEimqJhkgyGc/Y20IAMUPPWPpAID9blRyxjy3YwHA+qt+e/H3B+t4xq/wa+XJ4mOL&#10;GV8n4RULAMgTdbo1SJkIJ8reLoNJMbj1qhwohY8wKomR4Nkj+CUAYGRdbCbB72cAfD+6rVgVdMwa&#10;IFp2JUiW3pAkc5kBjSkSKZ+22AfA1JfFEYfPGu4laTfVW9JZYNvNBNlGA9CbEho7QLJjczNm6WSk&#10;FATnpQdA7A3LwKCtY2/+GUuYADAmAMxazeqS4xaeOBHvkkRs4rpUYlsvNDb8qtfuhu1FPXMhYk+Q&#10;SQxB8E5nAH/Ct+bGxDRkn3K7AgDHyt4OcaN5ABhD4HDUohtI48KXI7qDTZkwDe0B3wvLIlcjNgm/&#10;BqieNPZY0x44vmmMzEwjInaa5Qeh9m1jJ/GXFjB5K+mUngLgpJfJwzDXHyZbyJEpHZiiy15Jclle&#10;R8guqeoXsV138TqV2QY0SuEz62oPAMfanV133HZVQ0C5wJVQspJjS0IiFjyjTrctgWoXpOhGOMm4&#10;X6xhBcWWA8zWYuFcAOiZCJdYAXDaVqjs8PFa6pjYgsECAP4Z8VX8Btvl7ofCoY7sM/4jMfjJLxq4&#10;ktQY3lVkQ4ABYqaAv8IkafC6PmV4TFORj2By4fcphnJRHph7nnxNAeBbvQdAitfgewZ/8SpIV28k&#10;Ax4A0BC2wocCwJg1hjgUOGUAcN22s/SWc8BlWy5/2hVnK/pysPw5Vps77I0nxy5G0bXjyEbeqo3D&#10;P+kG1hgzwpQ1/cop92vtFYBw5V2KNy4AxK+EMwsfqIAY1hWAv0ziKUQNd8E7srqS6UinTwl9DCbc&#10;ajUDYKfCiTXP2Ut2eaasrWfEU3laB6DkjeoFAwBwBiVF1JxocuG+se9lJFN0SmrEMVR9X+VEIZm8&#10;zyDRrMw6SMVcfiii1uYRPeChNdEHwHpzYp2sNE4s+4ck21uuG3udyvVWWMfTf9mS7eP+i7PflC9E&#10;/Fskt5ifTzbfXbTG6d3k3qAfYKHu9fmhIgs7SLchuVC5ZiN5V/x648J7M2SNpolHy3ZZ9JFraMes&#10;9XhTaARpPodF8CFYKZh0qhMi4ggbN7e5eUb4esCvFABRLCTfJdUXe4HIggJADAC2RtVKm46WFlbZ&#10;OiU3jsgTDIlCnSnVFdk1yPSd+AtDdcn/ZNUslvUIoYr+7bbV0tqm1Ty2Zmj/1qT2AMu7ur5uh85R&#10;qULzcCqk8BcAWF1qA0ANAPYm3TPeNHSqSpKzlbtJcXZMNOBCsLyyPF60po3EMoL6AMQ4IG64tdLG&#10;UePnhfemb6GpYOK5bddeiUu7dMIyk5I3dR+QNKHGAamaGCx22q5zPC5GxsxcBtv3Ut+fig5JSNaH&#10;aawGKrGKkGKOiJAj9xiBVi29ExdsraacHiZvWwBQbvLoDICTTtE5iwEA4AMky+0V5TrUUb2QmFP3&#10;QzLMA8CErUOQ944A4B6VqFps/88BwG02Xo3utl7zreY+ADQuCwDbcxRnCrVZNOBwbl3EUAx/ZwDw&#10;c+0BCoBTs7/XqTwsvjd9X6ZxBeB6YgCQ8Iqp+40N3Q42acgG2KgBtKiI8a2/WhW5UmcdqRsKAGNY&#10;K2JHFqovAAhJ2IAAIFPASto2zgBAHuP27BOV7NuJaXcAAPpJ6zg80B6XGnoyAPDhFwCwowJAzfvr&#10;pf/jRLh4RMowAJi+IQBUAABnhlpLAUgX+U5h4eBhesACXiwGgIIVzi2xPlab+Z2zAHj+FRUBx7F8&#10;lKxr321OTZSmp+enxsQx8Y1/t8yyb31KlmQAoHy3UW7qiktj0ehhujsOPv+5IVsAoFWn4UniiAIA&#10;lljqMi8VASBWjGrM4qYGP5hxRbzak+9DMzhrO2LcSGuKVnshVsjzQ0n5JHuXKDXkz9E2Y6kCECsA&#10;/mo4uzy9tkZ+/o1ofXLuRjV2W5VO3PZf3dlvNQGg7ngXeqFeZCfhayFFfai6GP9misXy7Qkvr6bk&#10;nya1f7qMEgQA4lExd+O7f4ihdmJqbuqqALATzFV+XEqmigJAISnfa5TvzMsDmouKKUGtAkC4y3YU&#10;Us3tKn/4x8AvfvHyTV5BigAE/V6wnDmmPMlS9dWjGWJkOSID0kmREgBSGgbHHG70KpUJZAawurSG&#10;/tSONNVOth9dQycYY4FAAfhWuPTWdP3pHSf5XuQ9mnu1BAD40jVJl8wCBgC0nEs4qJOHpEAPaNaZ&#10;Q/G8kAn4S/ybS/3a8rzX78KJlwIAGpbzUy5cmBq/Mq/ztmhv8Zf+fLny8uq3vot3aOMHhaPavQPf&#10;0/bUNp4swGJjRwh3WYxvHxwlM8JDCK1L9CoSo2qIEWqBpODLWnsKQJVx2VhosHkIANt8HTb9pr8B&#10;wHwTdeIkyUMg9OJBAOSg7gdpCB2D0j+6iwECAIoKgBdE9+16veW2rkXe898pbsWzxQYaxj42iVb5&#10;PgBkMYUj3zx0kJw+hTZDUKNW+AE5jIWTsihvnZa8QAB4IQDMt2pEg4gOPc6wDPEHKfNL0wH21dUy&#10;9tGn02yHiSnCVuHuyNS07Pr243/k/dXuo0V3hRWD6b+fK1DHQxpi+qgaV6tmL9WDAuB71SMCnoj+&#10;AID4TRIhp0zSD7lBScROo9R1tIdE6WV8zS2T2enVIJkrgH5tIvtnwTuYQ/DCOOhMWSxcrRYCAcBt&#10;B55d322xp2L0J3ulzRbJPRq7SYONYwHAS24BQP+dw08f/k0IVolXWPbOboONHAjZDtgadcJ6PSvh&#10;0A0KwOcBYGpX5VUFYBkBSu51kx/vLwQEdq5Yhf3a83GjWWRa9QH7jZJTsjw5s+6WazOr6994EwCE&#10;Rxl9BN9E6d2mo1CFAO3QnJJoQFn8EtOkGr0TBcDcq4NN3Kuz9DdRjjGS8SCsahrY1dOV5ataHOSG&#10;9ARXpySLps3NPRA0uOBFRAoi0T6uoqPix+87tS8itMgELLuK2geNLewPhXoh2aonH93aKnsfXQ6A&#10;jRSA0s7vl2tza9MWiUBXC48scXQcRcKJ4PMYPK1N1okoE3qb9VWxkwCAhyvEP56z/tz0ox5lj5IN&#10;rnG/GFtcd6zaYoDHfjvpWW5R5ZWHiP6wcEMBQHUwjVYnY+YINo25vWhW5UXQdPRLOtrLzX0+ysP+&#10;gp9VOdtQXvZPB1wbC3zG7BN7e4jyfDvEDbgZf2GrwrKjSccoiojcKFqAAcCuzc/dqzrJjkeXjuxm&#10;oyIAJIX4jfpefIttOT+6f6kegCRV2sX9w5ZdMVZWJllw8q3Xts4BYILRp1izbtu3NYpTDVX/W1lG&#10;G2K9/LxnKo7Us8+wXMbot+A589YN1h1b2NoME83Okh7/8McBAB0FoiXLNhF66orCWqecX5xPBQQV&#10;gs4iGef3ej5SufFHfH5IxJ3ee0RGPwEA13lSTzYjt1LZi2TTMLDL5ODymPWMuvjFmlObt+4wQ5ad&#10;xk4yCwBVRkqCiWfeemhHqwDwda9VxUJ3UdqJWVfqoLaKEW71tlX4NgCsrFjIkSPJ9AAx3BUYX9IV&#10;HGU790lXzdGAUbbVTH5MXD0AFPxZIsP9wOlKKlRXspd5sumvIR39TW4OttjyjnVCFLUkzftZW5wZ&#10;IaGZNbYh2pLf0n6RfQdIFi4GaE/e5gbIkDovK1Uj8hCZK/eT2qQOp+x7qgAU6etuCQDwtQ8x3hQB&#10;YGW6boU3vr30O3SeSwCwH+G+sJNM238+VyxFy/BUXjR/1YSKnyTr8H96MqKZCwBijd4ukzAh5xKY&#10;e4C1Njkn4xVEyIBQt/0LGUDaG6J2ZVeq1JipBEX2YxaeyFyQxjCUZx1lrJJnPvbSRc6h4vam1/LQ&#10;iZr190ZUzTNWo6ynhNGy25SYn4SmjhlC+LLMru3leettnKU3EoLBlnB0DQBg6oU1E7xat4KFb6//&#10;jtfaugQA7ZB9SGrujB3PF76NxwyiVmlaZtXTAKAJjybNU9APezxRQ2ttdm7NLPyTQ1QBCMqJHSSF&#10;Aovxg6ApAESL2q5eqCmCotuu+INbs04WntizZzSOBntAiqboetty/xAAHepgHjxIZpaQv/KiML4t&#10;ANjMFPvxVA8A2wBAWGNxsxuUWsVgbNVa2MUj7tV6OVgor38OAIz58ULUxumiVJucmbkzXvg2tji/&#10;4NuOtcz62+jbM99FA8I/Qj7+5oaa7NOZcudUj4xqnPjsvJ267OrT2+W4VFslQbyTf9meLDZyAMdT&#10;twgv3Sqhs4sNwtm6cbR+lZ2M253YEadp2d9OnHEk3ChSlh7WI3ge4RfSOOq0WF9b8lzP3YramrnV&#10;wNyWkvc1fbqYI+ZZXA47iYsTRLPTxiGpzn6NTke9LeuteEEAuE0PuF0CgHUrLJVtNhfwx0qFADVo&#10;gQRK4c3dKFytrf8O17PCcSHuc1HA1GvXrKWFO1ZhC4csH6mR8Xn2VAD+1i7+yeDDD81uGB3jrjA8&#10;3uav3ZbGnB3Q2XX7jfDvSv3tC6riy9NIcHT80IuKHaLso9h1q8ijM2+SO7Edr61NGgBcBcA7PnDh&#10;7J6mO5PndcxuS1Cj0zmIIgEgcSthMO1V6mzVzMXHpu24bJqFFLYvTtYsZ+0kOHG0Ezd0/2Vzvx3U&#10;2TTMpfX/VYpUyI5WALAi096cAcCxNmHemBXgT7XQ3SmH95rRaqgAkHnwNEvCCVz8OWvV3azN0PiL&#10;iDYL+oqFNftUAEYhK6u3KE2qwqr8MoJm1twqCchlzKFxwaCWhKLLtgd1XOiqbmObebjKkC8jT+g9&#10;Ye2MpY3/ECWYNo/mrIkva6ahKJi1Be0eNXKDjzwW7PSc2a87Ez0jzKmVevy1WN1clArRqhjdMCFI&#10;bH/L93CYa0e/z67fpGE/btHqv4g/3qMeANxSQ9ufFrmDfaNKGCwRxJH/QMFyf1orr7aa8f3orfh3&#10;yOheP5GX7RSuSHCftbpOGqXP3y7HpLOaWxifLliLz68MOA3k7j7NTC0pLQCgMt/T7AdfGY2vuxUX&#10;AGRzbeHLwUF2wR7ftoGwRxgr+J4Z4oSbstTAG2ymDRfONrJLGWki4sRS0tEvIHkKLAUAmkKWbF1M&#10;IHsI+wlNmnIyByAJZINlvOTWSczNc+rhDbqLmgnrXrLKGmqlJp4RLPeias6zUnUtBYA14kVrpzZV&#10;kI3c6QF2rXyr3mRV/84P3waAVizGiQsR9pZVVpKttdv7yFjW3BQivn/zafGSAGh8qwBgndID+oHs&#10;5xdL3R5U8knJuEQbADym456AQEBHxP4uhtCn9FNut/nklhPSqbAeGV77AHBkN6q8RK6z8JvZsZeu&#10;25Um4DM+EoIdYI1bKRam5qdLpWXYRT9aI6pltTArjqPWQsmvuXX2aFn4yuKfCgDRncr59dQryoE1&#10;FWJNWFvmOZvMMmOlmt+uXRIA06+p9e5pQ1em0VygWLIPuk5O/WsFAFCAsyIkIjTls3bspmE1ml0+&#10;BYArzSggFr4+sdEcpaxpaUeUdK+vrMVLv40XI7lY7J3YXXIYo2+v2sV5wuls3wAQF/bLtQLACABX&#10;91EQWmyg8WIxPmYICryLuoe+w+0r/GMrbOv2ln+HqabgsyvwZXpAWiHLeYHPQ3F47xFTfbXmXIwM&#10;VnkANIFI2WI/zYzUMatHDfm218CyYOcPyzxQk4TmKWkzofcoz/6RiranlyheIB4spvFvYbSw/Rks&#10;NALATAkAVgWAgIggq7ioD1u9GgDAn/geACRRpVGvXayqXPUQEwe8v1M6IgSNXZ9YcSoEM3Pz507C&#10;mg1BjMky+hsiWZF2SHEKssUtwjj1SJKHnmH5AgWTdQF5bF9SVDAGkzsM4HyQAmCGnt7Io30gLrjp&#10;O3WYpMC4JiENi2LFEHVyJSErYegHhdhztkHMqfgzRX/VKeUB8GX0L5rGtzoRshRoP/BcklZGtISt&#10;4aCRU+tdVgjnsOfVy4v7qAQWexZMEqtXxHIzgvINuc/6YQCkoQ0BcEG57EDiXA0AKTO5EVQFAG+g&#10;PP3IAHNYVWhD2bYNUtg4ywYGuzL9q+b4snGLvOF0AJJg1YqXCp0DlosBwKIH2AvziyU7oAdQddYG&#10;MM5lAKzfLj0ixYNTQ5FohOStq5zK8sETZew/Yugr1LdqM9i7NzbwkyuKh/QZAJS2SruhtPVBcukB&#10;K9oDTgAgCdAvRLJApKvnxupsLBC+9AYj5vapHxujxw5kf8+MUrTNWoz5q/xPz9dIVzAhTgjeWWUi&#10;7QAOxfss1rX3kIKWV+3J+QUAWDEALBfwWxcnwinpAfTzactxJc9WmNTevgQATTBEtr3iTK5YEyvW&#10;Zm3yCr+JBsHgPYK0DidYbw5IEh4JczUCCwHm+SHoYgDItrNFsRLjzJ6+nVEjEHnEmht8xKD6nNRR&#10;4FI6yDL9mTnVACBNNXtAjaJKLU/1/9M7wsiKVwUAt40eAQDO5NT0YmlsAe6QbbgHANaADIDkb78k&#10;AHygAOS65Bk4l3cFADjnPFyxrs5brHONTT04G4DhoSfDQ8S7GV1EOQFAf5PYs9qcLoBgdVYAsjFL&#10;hE6ygHhWGjE5+gFIQD0AekY4cymrnYb/TnYrLu4yIeAQ655VHMSxiJw0lvOTiEuX52fxvFkoTUgb&#10;e7dYXi58aHoAgtDqhFsrTMmK4GsCwMLv2NsN7CMxyarOI2V+cac464Q8uBDg6PDAeopcWjReYsOk&#10;5ujRPYB1eE4Q9S0AFBpDc0Cv9meWyLeptUZVp+FLfNvNXnj6NKI+vXvZk3tImAOi9lHJ3HiDA4hD&#10;WTHB9Cf6EcVKUzhadiNCiFiZH6OtT5ceCQDiQV74KaEzfBUVYQbbkCAsPeAHycKbbERBJeJcMsRT&#10;qh2uOlOW9eoOdl98vsQhnt1YrTco7x+O5tgZAIiTRA8Ai7lqQAqCQxcg2lwxrjeesPdb74b9HuKn&#10;PiCK/yR3bggAZtrbFMztX1HDquCWSdt0dhdI7QkqEI7PI5xAAKCfAgCzpR6iB0yVyrOENG3LeDed&#10;LNRZrNtD58f+dA6FAYtTTCOFI3Q+xiK/tL/rjzXjq8u3cwXOPWQ0AF+WK4yGmfaAIQBGbKQ5qmSY&#10;6iKbwBdGm/7rQyfrcvZptXG380xnz5pBEjbZuZulp2J2S6I/G5Rthx9v5oyyClMrNHza6nQpXpZm&#10;LwC8ZwCYuG2tzRkAvp/U2odOQoTSE3Yx8E/ZfDX/GqzRc5JCCp/SHdhnowRttOv7L0vB7dGqnBTG&#10;Ny/O6HdJGmOoxtClAPAo/OIGesB5TUHPIz9GEimGOtcHgM2CTDs7bc6MPa86AEDPOmReqpYMHtkj&#10;9Fq8jmQxqHwB6YxBZsne9qkYbZW1JL9o3REAiikAV29b6wBAMynhqolJGwDcWbIh1cxqxNkEM8F2&#10;3FpHzipeRctzrW6r9mP2ABTvgpM0CMCcGtarlf51P10QGbIjLWsbXe01treQRKex8T45r0DGCoSx&#10;IA9AskmL1VlTW+TegIODHJHIloOcLxQOImIZYuPNbtjuBDdiq+i9m+d0zfWF/0nUPWcQ0kKjgl+x&#10;HWKTNgQAAjjvGADe+K42wavIpOvLBoCyg5t9CsBB3g3gdBDexw03KrP6PT3N9isl1D1Ujlpxn+iL&#10;CwAwv0y7OsTdvEfxgphDN8pMKqMpTPbavyCU3PWOsVrRzdZ1qcSQTpRMqGVytDVI97CX7CHM7YKz&#10;OF1Ype1q4DwmuSkrK8fELLVwpnWxfGEheulVRQw6ZMklbrAggnG7sgsAR0fBtbh4PNjSa2668Hu0&#10;zVN5WCX0KvFhQ8y0J8sN/MXt7WC6oABY8fLXLdJtW+NNCauuoU7gKgMAvx3Mj1nubg+Aky5jIxky&#10;S2KN5OmEZyP1kgPGmkGZs+be2Df2gJM02ANWxEO5iZNGRuHsgiBXrp3iWdfYZWYKgijw3C8cY77p&#10;RvG6h8B2mIj/nDiNeocE0TOtlSrdhLgBGwCeLhBMLhp7yakE9rgXzzfjpYiwAgCI3YouAdHJBADA&#10;cKOvtXaZBD35zZoY4bvc2i8iF9cotaGIcza7zgTr9qM7jS3mhZPhXbTsZnwQThdkCHLKa8v3AMBe&#10;GH8h7T+wHmGbWwIAy59fspydduTuMQTJQhCtyyxLnEHxUgmGtZiSGCnvJkuTpa0nt61rdZ9t488F&#10;oCCbkHH3E68PwKQ6FNVqE1kd8bqPZTow1KBf4kcp9hJzk+pKMt0IAIFMAclxlzF/xaZ3OJhhuPhg&#10;zbFm16aYOFt7ATp6PLUTr8dY8PXu77OyLyTl9Q73Dt2lr7XYNpRz8fpiFK0vzeJwmfe/E/e8rMDR&#10;Ee+aSjaDdccmKXfkHryWc18xV5Fs0w3vhOMFa34C8XX1q/cYggBAZiaGn0m0/6UVMaLNI91udCOn&#10;AgCxh98RG3adp39G67ZcYrnvJd2fWfi5NDYezZfGW2TKPn8S9vCsHgZgbF4qV7udWi7b/ycdJ1N5&#10;W3TD1ADZyFiQ/8RfR1ZtJXNC6ADAdpr6kNVBT0yZpDQIvysAyDD30vst/lYlp2IGAL3J6cRLXn3z&#10;oHLUPYrXF6JoTQDAjSRPfQAkuTuF2woS12HDxcht7Z9seNak638J46C1IgCsfPVPGQ+deQNAgDvn&#10;sgxBjBvzM8R3GQAYR1nn9BvnAhCuCQAIvO+J2Yrs68nG80XbapGk8xwAFFqyLPZ7QJVHnKYk6+De&#10;6sDSeK/B0uzoRetsaMCKETspRNKPvQ8tl/g3i6R/vkzFAkCp5bbZ47rCumWP4rV1AMDdc7Neb7fZ&#10;4no1ehQms7LRTJ6CnE5wdCiGpmpP4mBVJf9EvQ1PmFqzyvuXmTBqy1/9igLwCkURAGYEAHYu1h5A&#10;MHpk1W9RJlm5C+wzbH2mRG1d2YiKYbVaPcYnkiwYT0v1GssCzmChs1/ZHPA10+qsZeaACSeeYyca&#10;mq9p7qPI5epm4t2Mlxr1/zFkWetET+dIZkUnni9yG6HmvCAJJEvplvMFYqdA0acRUnOX9S7vaJfp&#10;87DSL6jNuEaqOLexubXV3gcANt2kH32dyCapZkaIev0fh9sA4AbZgYNGcz9sNty8mdR3ZI+IMgsm&#10;AsDtta9b64Unc6/4El4qDs0rAIBDLLYKpFSxIGm+R5tU5GQpPEcVa6pDQ/Tmd91qOzj4bwlPXigX&#10;/WUS5JwKQAcnXsKJT3KZPWdHMx8Tilb58EffuMkY30qCF4xedALDhwP5gzNgQAMXQp203MhNQk1/&#10;Kvsk4/K45NbUSconKrBG6X5L0KByDTb4+Zrcxc90NSD2WrH9NzxM7BOs+8efY4a0+yzPzwEcraL7&#10;zK6kpwGv1fzBfsM9yukSTM07kiNBAHBJY8MCbuEJDn6ikIkpWXoAAFhTCkBQCNMux9h4LgBJ+HpI&#10;nz1419naCRrvEZ685L9YpqtZDImj6PQ2TkPSJace/cPii+l668n9VqX+3prwJ3F+L50CeDZCqAKw&#10;ByCIAEiAYjSTlzq6Hg+zj5Ey+RA+juEniu5JWyHUjIbn3KrBYYm6hhQA+VZVIbLBQrEu64MQqoiL&#10;h+OgwvvXQzY4387sHg15V/LucnLU6xLyGPrVoke/AwAvBYDCAIA0w3QIovEBwEJRAIjoUQjazCb4&#10;F52Txzt4mwqG3rcdEl8UI+k6wcr8XZ5qy0R3ks4EIJxhEcO6cusQFhWmaVnHJMBqI5VXDT+2kVuq&#10;5pnKOaGG/KCoxz0AtuM1dGhbToYZALJ5vU7lAY1wd/f/Ncs8J+mAeo9Jv22bh2bL9iJw4SExqO7q&#10;Ml2eAt7VbOBqlM5M4zeSv6whY+UoHgeA2wTRoe3T2NcYfQQA8TUWANAUqiwILMkcEFhkBgtweikg&#10;H7fEAflM8qWnhvami0c2IvVmkixMWbfKuKGNHrzO7gG2H06svVxo0l1L4XcLFVPRg2Q7a1DsBb6n&#10;xwZZoIfUbCwUkxHdDNq9CZb5ZYVaSjQ6ORmtSQHgDMqWxPYwyzeI6B241Kzu50hGumYlAgBTtvec&#10;5LfwgMxfEkwwLjIGFkI4Hxalq8uSMApPkeV6BcC3ZtYFgNC6TrG7JNIghT89+uySJuQtEgDE5+l+&#10;Uul82/loerp88/nqqXMAXMKUqIX7haAhhpo1V6Lodv2JV56uTDC8CwC2+8StStNWyVOVJeVoQyqZ&#10;G2DTE4if/V4f30QXbvfmaZqxrRYo8VLg75ZVmtXAv1PJf8ucirwK/W+du3MU/YlxdFcSlZiwD4bC&#10;nHcqIUZXl+AI/1XNZb7LHEC9N3i/Fdgi7AkABJpgEaIHFIoVJq74ykKhG1qvgChhNlttcdPInK1P&#10;K2ud1lFN/mIK06Aw4EPHn5gu++sLQ720d7tIQSwo6e9QisNWg9aaF01JMqqr1h/8Fr47iQDg3uLV&#10;xyGd8PthcpSOZ2oz62wDgHwZ4IrXA0AnnxLjTdb+OWCrgY8ekLhltosqOSkAqQ5gntR/5v4+fKVE&#10;nG4dxOv2R9zfp+Nc5djknhebxyAzegeHmvRzm/3haAA9AGruA1ludfHiYTV4ckqaHgAQaAIAXwGA&#10;ZoX5IR6bkolwvMscvpU0JLV18kPDq1OpIca05Og9XG0EgHjBX5t+K3TNJj0jKA+AFIZLytYaKV1I&#10;G+CP0Rdsr13ZBQBvhY2/6QBPvevJk3vJoT4PALyOfB1gnJxB0jA9oGtiyRyreGgAaMBEjB3yMnQP&#10;Vi2IjKm7i6Zs+hwYt50VNX3w4QwRF7Kvi9SJSdjOV2VAxr6PUJbESIzVBoHy2HKiGa7twAlP3KpT&#10;M2vZeURdmYJXKAbBAkJUEgDuvFf8CBNdGydGdtHTZdjxttOWABtt/JM85ixqbMS69mSHx8T//A/x&#10;6vLvzNx5cpvteE6ZA7i21wMMADhSHGQAsKm126nsfgAA/35tTZyUn6KwPr53GEhhhJtkN+Urfpl9&#10;z0393gdAR2xnHtNAektSrzgSuqAAoO7LfpE/MidVRmWIqmZ1zAAYdzuuRtdUq+x3KAB8mHGC8cMU&#10;RqkrALQQBVMAmgJAh0ey5kz2n69V9Kqy/VwAcBUAjVYSAAhr8TvTxY/mpwv7D3IAdAYAOOi/bNS3&#10;HQBAUsL0g1v3T6I/mi/NvD17+z1G2pH35XsAbV+W9GrW/XpcqGgPcJNJAYDNnJLa4hrcoPy4Kh3V&#10;e5qQ5ght0YA9krPqaCMHJE+EccM4SqdM9T8XovytbTeUmgMNPoLkpFM13Mh3owHgEu1zsWdXk69b&#10;V9GOn3jmeczBZTmVUQuZsYlRT0cwUeScH1Q6bDMGAKG1Zu/ZciGrCTkAcCvKAAiCqQKiX9EHgNAm&#10;+b/0AM/ebVVMD6AS56hi+1gt2hV3r5wQAfvX47cXiDue/Wd0eH3xCRoAIJyQ1upbNyqSGGlfADim&#10;rluNXQry8OqfmrsjOLzl561SBzRu4hBJVNkTczQXtJLZnOOjvuSyJ78fI9/qsu6iAKBlOyFgc7ZH&#10;5WJVvuMv+tgjT2C13lNrRJmCM32694O82tuotN4tMQLJJAAAxMLIg+D+JksSpgeQBkap+F0HeyQL&#10;6WvEFf3cIjP+Dw0A37S3ZJcKUSrg/nkA0EvbsA8B1BeLl7v14996gtC7PFDIXnGNKcJUNZ60RTXy&#10;i59zkisE1PpjV74RYoXb+reb2BImrT/1RIw/PGRwr/rK0NgIeqZz8RUAlE+ckWzoSoG8IvmzdJig&#10;EzXkd0WtTIxT0gPwG4eOhmRZqW+Pasu8Wo3ScXJY8osZF4ICjx+c4DrTvbu23WrFbk0js2nwYGg9&#10;f6uhm7Py6kYxRuNVAFKLV0kAmJckduOlGlH9of0Dq3AQW9P3JiTjJh7XlBsRIFesEV+pNp7c2j7Z&#10;IpgYpX3/GumiSj2pfPCePAC0RNga6pYn1i0BoNQ8xmJW2mFBJixZfygA/D/exmmYcQoxScRCMQ0g&#10;cPepmn5NAZBcbXJkrrCtRcpm6yp9EruLJ7agnsbgmpAXQxLm2LcwHSC593LM5xxxv6ub0ju5ArS3&#10;MwBijJFSHMkJillStnxrsP9QhUMyIOCwIQBgD88A+LPZApnwiBubLtWIVQ2xFxUa9IC7k69gqzpA&#10;jPWceDXf9weZqb+ISrQ1g5XMebJIuro8vZ/8mESSI2kAgLJNv2H7acbk8l0AKJXYwiDZHdvBhyd6&#10;uyyRUt2fvN1Z9KpubdpNnyer4TkCEd2Sgh0xYt7fpXtzG3vFi0AUEzeqRJyiADCmALDEyKGGHM+1&#10;ep1K+qbRYJy4zPRNlvWvszeyPyXP4eE9aiMmG4q9bb1BbKN2kvyNANDcw01J3A0AoMbSywphAgAg&#10;5i1cGGZZjhcA5ktl7QHlcmEntiaJ9pURhfIvlWLyY545CAEAW4k0663d+jYvZ8umuffutXd7umue&#10;WXwfACAsbfJslucA4E7S8UubAkDh6u0pstk0d4RFXbHGHFbdXePKKdGQR9Js5V1ptZGLYMEuqSEE&#10;ANqnJ8yg3QDMPWExz9kwyX0l6Sqjm8798vQ8APo0My/oqfE3VJ6FPtI+lRLPL/YVMYejOQDkCa29&#10;bT6qSfKOS9rqfUkeK7MBCTiQtw0AAXkOsYyUEMkW53DzZRsjlOJCYG+Q2Ne3JleZGw0Ai3dI6Xk2&#10;AGRTYkGuubu7S4B3ckSuvblxb39neF+urPwGgPTXo9Im78Elicj9zeTILxXxK0pYppbcQPs+fNAW&#10;edRseY92deDXIUUiKXjXIO1IL8RGzcJHPXFVFrrvMngZ8WQT7UsBaOONYADoEdOrpCVIEE1dc7Ai&#10;fx6+seOYnx07dzVPyWX8djzKmFnB9arvy55jGtjxgB4AAJMykrEnr/HIXJU95sulx1ewBvUBqI1Z&#10;yWPCG1MA1ibIZygRaNFqm3ir4aoO/n7f29sKlu616tJP6u1oZQ5rwsZGzjAwcP0AAJvFTYbU0J7y&#10;xI+h47OXcUfdFxZufzkqBM8UgE7S3q8n+QQ4TMXKogEK0rQlrAUQH9cGgPiWK3C5yYdyYSzJxVUf&#10;w1Dk9m7lBSz8AUDGNjnDd254g632PHRZNwdAGmvTE7GeyJMY8vtUla8CAPk3AIB50WOMlHmbbU8s&#10;64u+6MPOe2OFcQWAIYjo+HdoEtuFmr1FD7hqTf4xk/Bm0mwm0V3suSfCdAYrjrmkHi/R0Z/z0q2j&#10;MF5ccvYIhLvIHMC+h7j+L86Cil8QPYA/BK2K1yX7OQW1WADYTLoMz5bZmlNIBMLKCb/wIJWNdH/K&#10;7bZfilRbo2Bd/mFflF2MZEFmyT70ZTHSUG/Qr1BTfh9kJ/bipk/do+TRUj9GgwEMm0u2QiqPX+LP&#10;4I4vDelM6xJFyJUwj4mU5UIkV2rE7T7xflec9yYL6KrMASiIhRqanrXb2SjbWzUB4OrzCXd/M77b&#10;PCZxJ8bYs91xSJHf5CJPdeYKozEBIY8mnY1TOs7AHOArADOz1Aoxs+ljrU0BmKuQMqUm2G9XtEFa&#10;7lzGmi24pr7DORFGbKFGONXOLikjouR+CoBwAYRJH8x7JtZxXurLkTkAtL+k4r4EXAJAzDtyADDA&#10;itgGuygYRBmW+DZQ1e2GjEi8Ev+6yAoxcxkAGAwlIiMF4LuzeQDEY2Ojs2k5W8TZXbUm8DIBgBut&#10;KEKycXmc/DuNGJCbTDQKQANfgt3Esx/K6v7oGwQASaGnRFW+kCQTIpqLouWXyklnMx6bm4rmWFVZ&#10;2RAZJapUq+5jzCg6bhxj6qoAwB6VR07O9U48c/SZqUfskRNmrVu0VJnqY8kM68+s4TfDbn3K7L54&#10;cfyQd8FQPVLljqqITgfSefo9QNfUVIsyoqE0gnsDACCJNqSKUjBSe1nhqoxW2LSll7RFTdKskiUD&#10;AE6+2gMIZ8Ect2nZJb/w1xPW+B+mAAQ/ZLHJ5TXbp7Jf9eVOsrXfQErpNLZbyUZY33hozRYuAgB1&#10;ocWVJXmrT9WIr9lLNj8am5uTxBrB/GZFBw+n6r4X3Uz+liuoGRNDan0gqJ1qwXYRgDEG2QaAdKgC&#10;gGylnDhSGqMXSzLNzuM1VgV7AEgpt1l89aKIQdpoDdtVRyDj6XjEUIB7vcgxjVb6ha5pGo5U1TZr&#10;eoA48h0w4CcPU25FOO9GurLw2OS/IGaBFWABoFieLcwXSrg4KgDLAkDrAWqRXwgnrMkfT3iMvLfq&#10;+zMk6ZV3nkkEnrff369YQPVo9uf2ZviGX7cmLgQAcfECwAK+baLG1sYKDUleYb0mAITzD+zYOzh+&#10;5CLbRG7smVbXkD8qs0OcobUif4oxyGH9HIbaepU/cx83LXFxoOLrzh6TPAK28E26VY8EADxTYu+D&#10;yNsWMRZyUaLkgTRjWY562GQSNs1JBznuBwB9i24i9yMvPOywiIU/hUeb0Afq3CIAiLcqc4GUgjtx&#10;Qic7lfQgoszmrxA7WVAAitb/qlBozUpiUQHA3pwQveZ6o/nwbeq3rsU5nWirtJznS6jMHy6ul+qP&#10;i2G9EJ3iGjqoByTd/+8B5Zrn4YdwtXb1dQOAWE2SNesdyt1KKh5rpBHp3lX0YI3OqKs9Sw4p76Ta&#10;8SQAyLjDDqli4JtBY9Jc55zE/U2kkMlijVYyRBQgJUZ85Z+mYkopjLx3myw5DtqNRJkwLF0UQMJm&#10;M2QJl7xB5mEV/oFc7ABAcIiQZEbKVnxNFiV6ADAcTVvRbQCQEC/rpdsDYOMZjiZda/OAcbEajfW3&#10;YRwuvP6uhsFHDENOvEZlXfuDmdejOupsz1Nm8CZpg/956Dk3zO+uP0m1NuevFAodVocWrXcpt3Dz&#10;+KdOeP25yd330sOfsMGXjtZTRQ5DMj7TA0ggyA9fxrBVTWOlAwQhMozJ5At306vlEUoH6adnZjqO&#10;x+4TLzvL2P1uZ3A5Rp+eaRKK2F/fG8SnwjE9AQDfYfpPn7ZDNweAFQ3DEnesZm38KiF2rzASlQHg&#10;i2W2U9MesPNB8leFsLbZAAD847DqnCJTajGrYfTRze3mu8n6q8mBPTsx+XZct45xMh1JeaUyu+B1&#10;86Wb/Jzxe5Pwss3N2vr6GgNtU7I/RJjiwylat1SExmQAEAM9PiAGgFanlVnIOirIiDB6lIvGliEj&#10;tv1e4NhAFOi2PCLl0oEIV+liAUf/U+T9y3gwepijDEGpJnAs1cw4nNVH5nMlwhUqeGs0ZMsBkUR9&#10;AUBy4lnWEuFJm2VrYq28+Ar5U8j9/+LztxdsBaC084FdsUJ/s4xlkuSQDDDYtk+lOpNXp8rSaXzT&#10;rTesyeLhoztWuKUz40kaBcBu7zKqtTV9u1gu1ghxppU1DypVXRcMcXVWG5C2rJTwAuCbrDm1CHEs&#10;y2mDR+yNkyFYAsZSkiVnpmfWrvnMaC/74pxaN5L+7FWiXKy2ubKGUpc+6FAmqNxD5TS7menqNXY1&#10;mqdmqEepoot2pe94OwpA8aXMBRPfKq+9AipXCdpjczSkIByXSju1UsVaXdkUcXcJNY5KS01PIV62&#10;mVTcuqh8u8kVpxATLNklB+BIGgXAplwp01xc+mKj8S4A2MzJajLb2TMal9hWb2Wyn5tbweJrykgk&#10;bVijL11yMa0wIB4oa5kHWA+RB7oom/1SNdKR3YUxpxEaxx7j6tBpekDWBWRCGgTgiEGPyndZ1khf&#10;cBDdPaSRiewKAHYKgMBgjbN1ngCA+/Y8EwYAyAT/Qa1oE2/dnAaAWWRtAOg30hNF5WWbScMttaNv&#10;yiDnbsYT5Mc+uAQAKlULE6LSwhbNC3UAABpaYI8KYpZESo1vmUKQzfPYbCI8SDoQGHyX3CIxPsYr&#10;CMIoJpcjWpHQsX/TnvJHjNvSb1INLP9MPUQHuzkMALknp/SRQjRQeXOPJIF3S6ROoxhW+UcSFZxH&#10;6NEkqE9jRZbUNUVWhWW3BWtM7F9OYAf/DABKz24XcWOfb01/rpSMvaX65ikDipyC0/+BTj/2WrBC&#10;d6PhdaIlFhgr+UL1v4/oAcbvSXbZjUqLADBe2jAAUG/fozp1BUB26hH6RlI9rm5n1ecAmQr52wCA&#10;PZOnI9lGK6bi11MAtk2EWTxmY3wZzgHAZgoK/ogaqlDZrRz+QwoyQDU26Oz1pS7Cf+6s2+3umZHy&#10;f5CjHcqRhL8PlxSAIANgsQfAmABw9Wp51arir3IfAArP5hSAP5wm+OLBWygqkYoTp1BFdwpyJwrt&#10;wADQ7FwUACkc87twDa8imlJpppK8P8EyDbwmg7pgD3PYVHLf4esPpAR/x8XGPU5bGPma2JuRLyQY&#10;YVcQqxcvw6AjrR3fBnHQl0tjuxCS3o7y5gg9V3810vW03il6hy5JMZtpyEKeMFz5G72DkruxT86R&#10;yAh6pxxs7vGHb7h0owYHLP9KmD3xIj0AJJcWgXa19YIA0JXh7Y+tovvO2vzYQoHYE8lGHaRz/lA5&#10;zM+9KtbFBvvKJwG5ikIbJS4qVLJ8nsO39HqACIpVDBAAIFWJrlHMKBnnYTN4vMNSfCdoR1KTpl2l&#10;fT4zLjIybKgi0Hhf/koOK7maATep4ve85FaUHUSrio9xo43twixSAkDgFYdCp44j0/4TvDsY1nmI&#10;prhUF0Ys2AWy2241p6SAeZJUfNZBduTlmr5RSVwTuhXTA44bDAw6gwntYmRENKbraLQUTqCqEbA+&#10;XxCxtFBb/1IVsQ0Apif+K4qyFV17ulDArVr2QzszSLQtADxafYWO8J9Q+q64LdKbVwb0zVzhLdKD&#10;K+kiXQ0DvQEAjDnBtqqYy5hCGe5xDaUHEPTIBdu7YhhWUGVZGAD2TCXNTFPLBB4xln2o7KCasklP&#10;Q1Zw0hB5bDN2jVXyfF4OuoeRnBq2AMBr08UCAHDFN6NQbR0tSgHzVJtgq763syPx2jeyryiCUCX9&#10;WVGte0Z+SUpjaXK+WPLE9oYPorUM9xUAcVutzX6JHiAALEwkY5LOsvD0bpXJrMJgh4/96UQTxnC9&#10;Wvk5SandZMma+IIzU6qetim3tRGo+ZxuKBlGWck9UL4G4oUQ//9Y+9vgOLIz3xPLQmFQkKeEBC83&#10;VkWrhARFRfc6Yn0HGDpGxVUJCYod3XNt+fb6m+1Y3ykKcnM3wrEChxsr8ApCFhpcFhUXi2rtRNjs&#10;HQ5rwhNhh7/NeD6MJq5WSLB4UZwYDOte+4M1vu1GgdXB0sb2Cllds0JCTGb69zyZ9QISbL3t6SZQ&#10;qMrKPOf8z3nO8/7kBYD8ggLQr3wUyEgr+JAfq8MtMRXyfa4WFU7crZYDktIM4wJJ4lh1jHPNZu4l&#10;5Fd5UH0kFeHVowF3CnljW1Zsco9mVQBgzyQp7wUA+gcANWwiL4zeJbNceHm/Lx4FS9yEbIvdZNs3&#10;tZuJ1qSBxdgOZZNIoUCyKc+pPbJAcNJiURLLSPoCbMHPy5drjEIAyHcAoHEAAAsLmc5jJun4RU53&#10;tEOAAwBO88Dw4dTtcMK5z+J+hSCsViGZj5BSj9C+TNSuqwjayjDKQAAo56kUgAVLSTgfBW2oDh1i&#10;h8hJ1E8sxktR9GvzidKUj9jbbBQN10tXE/LFZkjEAfSkLYQxDAXPYt62Jj+Ux2DVHspP4aT+Sv8m&#10;qduasZiWqnnPXgZA6guxXP3/e3ztDdUCYQrW/qgg2J+x4MrzaKtItkYnFD2tZ4vUpfnjVtLu8qJW&#10;QC2kcZmOypfvGpkOAKzkG1syL6nd5eLqNZJv9Ctexj19qeHK3eaZ+91ykTn5IQTlhzzpVWzTAABN&#10;tbCYierK2/ge1rAoKH5mwQEAcXJpyHIUg3unh2WdDxmcbkRdbSe5FlHz8tb9NYkWkmSgNIvbQRZx&#10;3u57KMGG+vYO0TzyMQny2AFSYUfbDw3lcdnCceNhrdAon4WF7bu6jwzcJSjxdbGxtPXrQiY7Uj8y&#10;bgLA8z4fKqm5OBZJWFq0ylxKjJhMga77FofAF3U3tHBbNQSAVBcAcht55rRS3i0VCm+1XbR8SyMP&#10;f+llMOEgBlP0LqD3XtaxmpQPRSQ7vRnTEteqJMjsyuKsKP/+aHmcnrKSiw7F/qQqQqMryMCFMp7n&#10;UYr8n4nEkwAwyrfjWCHzwA7AhUq2BXNhSficOKq1ROWtj8ymg0wrOWRFvhYWS2dQzbXR4XfQacfs&#10;njxsh4iCVGj7F6LAfGEszBdKqZ+fjxmtlyRhnq430YHycPl6GBAoxi8xRuCZMisAoIYWx1wAWMQr&#10;y7h8DnkMAIhcJFZ3qeoGJa9g9uqQ9k9jgtisjhv9697RjtALf5x0pT6+e7EU8nLDDVE/EgDEfSgS&#10;MxV6nWUqynCUGoUoyDJv9V7jYEdJqs5ImGa+an/Xp7G1Ezb5Qw4eR+ZBZN1YX1pFnUvlN+V+RPiP&#10;J8TciXZwnEmrKKAADBrTwOUInQcQfysKbNEjVwDgd6jP8jIAlrsdvh2V9qO/0VvpU4etpi+dAeWi&#10;N7L2a7ozBYCCuKbjC1TyjDcVAARrnAnO4R9yxk0Fy9OzzAt49XpzZnfXPsZcKDvpFc1Pb5ejHx9n&#10;VAvgj18tk+eENKevuNr483fjHZAvQABcOYgt/iRuDDyC9LvzWMiYt0av0QZRZkmjWMKLbGkriD6n&#10;d8VzWAcTPCPpLacPUajxfP5MgDiUyehEn3sWO+Axrx/HiQvwL4AGycw2k8415W1tsCHSa9Y9HYK4&#10;qyIJANiKBHObLwymZT3fcAI73BcZVOa2AwP+QkNL3n8nFlg0c7XoZUvGHBkFmHP3sis6iNhbDkgE&#10;gDQeUctzkGYBQPRH/sPvHiOJ9jmJFx8jI0zhbNxExyef+caVXdLiZPpb+6XridRSLENCJCS5kI53&#10;BAD29KYCUGmwbpn2GAD+Sfv/yI8Olk90XHj93GyiLkcJD8evT5c6lPJL/oflM/CjY8WlXZgfeSRJ&#10;vokp/Hkq2tczmKcmt+XkrQjnz7fr2iHIIgBsvBIAM/q/OsGXZSf9G3pPGYYRABKOMalsLo+pbHPc&#10;qIMBTQCYNVvoegGAH6cBUGACx9CdxgDcPK4cHPvLOrTTmgBw1CSjglxBbjd8G/lhveJq2W3yUZjH&#10;QSxVqSQAUAMIlZhvVPhwjxmoR5tVOYS1/eiIE1PWU1vpUUN+PBfBGZmTOZBRxQC03UN+yssYAH4I&#10;qSs7oskQ5XBa3IXKGRWPmI/DbX5X9Q6aE9qB3WIl8lVGQsgzADTli2bSkf4v7qyWWLnLmAIQd0Pa&#10;tidfoaGelHaOCEEc4nmaAFABVRoiuwDA4FMV0YNScZjX58oZ+W/TL5RMKZYjXbb9xevd6rG38s+s&#10;Fzox+NNLnSV5c3T8lO6z3lLBbM7Y6C/Zl74E5DEAs3JWmA3WWpU/G+Ux+3naW3mLDx+Cf4Mah6oc&#10;aOIbfe8aJKHzDE2/2iUOX+6JihY0nOlE9yAcvh2RAXJbFPCrlWhWH4kyTlirVmyVkehOafL46Pgx&#10;f3B35lokGDYfv+DOlWycAsC3eDveRu/+E3GN7zdCNJ4fijcx7VC/e0Ydj7ehJ/IgNjg9MhZEGE6X&#10;UemlohiAtIDBz0w5fc+fK5lBCwAa/2BEq19Ld6tkOEx0e4MnDV+0jDMQOTgtOi5390uF1PqrAYg2&#10;6gL/GgAEKSpIxK3hThDMOxdMTDmsXFMB+AvhZgSAH+qkPOMJC/IM0Ga2TrS+SYQ6ar1DAGDl2yTe&#10;cCKbdF7lbe+CzgV7Dm0EJ82SslajfVQARH5A7OcZwpGx/yev6lNeBgDfzegT6QsfLo4AEFdwa3tK&#10;ADoCUfgVS8/POkny+QV1FQCKNj8zWlQDXk0sAyiESmfZFFY5dRcRzfQRLqN1Mo9m38wc1YLG+qv9&#10;E9sGinocDxIAUncQMdKvlNwEeaitsVacY8gzhIMfSp8rrawAECoAdLgBs/J9ZSefP+OHvxrPt1pr&#10;nzVfOvH6/LuP5ropG0DcGYRzQNLHu3iWR8k8ksRGOBoDPLhpIsbpPHYfc2e2nBzSrCXWBXFHsKG6&#10;jF8GwNwxySMgH5Emsxro7WlNkRmjbpvqSKLLS1zmoFB8BLXE5mxYNUJlEFsAwFQAlg1DEiKncQ2d&#10;VgDSd1eMWQt9gRvBGATjb5JBMXhbycHpreHaso5tFQPl5uJ696kAyA4Ii9PMc4DdWlnpdQxBPi7q&#10;E3BBAoBQ6jPyi0XEXHnIeNqq+lMACHAQHTQItn7yfJt6XPtiR5UOAcAPJQnSz/RO8OAtp6w0CBdU&#10;a/BdW14dNE0lPBCPmAOS0Ed4kqgplJzPTjR0iGUnGuebYQpKJYMlvJ4EuUqV2AUhLB0bVZ14D0N8&#10;A6TAGQb+AOoa5hi+2YwZoBMAyD44V07nKCy7tlyKAVie+KdSXbbZTST2F3oif1bcBdOyGbGMUe/p&#10;cHTQp1Ob4MOuQ/DDHVv8cxSAYLEleSvmwzGEGxU7SPvWB4DB9QUkrZQpjbBkTGFS/0Ib67qq8hCq&#10;M1bedg2I4OYlZz16jSfxVaEFBbKhVkFabM3yNfmhPa1Xq1p6CVINBqIyFQDQ4jUP+dR8YSitiaGA&#10;fJaJ5VHCdSadkYv3pZqDAOAfQp+1xBCuK0TjomHMCwBKiaSVDGOTXxfKKX8sBkASkK0ultiQwhqP&#10;Z20mhFPACkbuP9ohqzzzeZvj7TnwkyUb6w5HzSuNfMZvpRRLAYDbWyF1DzDhlErUhzRKoVAH1RhX&#10;yxk2Q9xw90gk1E+uJ29JX/arAIAlVN6SrwivuR19XxijGn8W7eCzMP2uha4kvo1Fta4MV4WpeLkM&#10;e9msVJl9poqfAOCy7A/IgNEy4y/Gv4atNXExau1Hfy+98L4FHcLcIq+1KXMUK64AwIuDFR3VnQjz&#10;g5FRAIjtYbAkCQD46PrwJ9SpSxfeNcrBg6v0YN2bwFj8dvkAbnvRfMW5GqI0vIjrnZyW+G2zkqUG&#10;sx5GpzXdIXwQGGNnfx58gY5zKaVGZmW1LpI5KgHgtjHBZAtPjeupHEA6rp7urNHYIiwQ8hYTp1Yz&#10;as/Lj6osYFxe8QUaOpMDgEcqPK5y5aGjDQCgP6YSfxZEXQEIG7HVCw3eCyNpWdSXQbMjW/XZOFkC&#10;Y44zbj3IjzQWRhn1p3monrPPGUMPlbcMnsUvwmoMwFLWuMOL14zMnACQKacKmZTrb6UUgHHQmsh4&#10;CKGviDoVWuwar/cAAIYXACRZH96B8TI4pclTtXvLD6xgmR0gukuiAiC3obE4NccM/Lms2LrxdF7d&#10;AUiQhbdWzPSFSbWZaGnkzr5VlQAMeTg/quJKjR8Cd9X9DtE1tuOrJWouo+e3l/nbZ1r4SqdKCLSJ&#10;RUw4IG4hxx0TWhfeWPcO6cheGAhQt6Of2NEnNh98bJ4ESOi/NBaGoUc6APBbAKiqfxJKCvVujAGg&#10;st8kThbU/ZpLV2MAsAj692WWAIBVNGnhwR/V2mKdPaX5znHrdaF4Mvy7lvhCAkCyx1++fggARE1I&#10;kAIAUyAAlDJifNJhuwqAmL724WsAIG6qltG6LYPmS10wEdt1vVZ1AknGJADIPc1BpgfmKdGo+Omm&#10;ONv0aRBzYuLhBXESDNkKAgB7qhGLLMGq3Hi0AQA7bz6mO+Gk+A6O0AcBgP+FjyXWnyu2FQBElH2N&#10;T+QvhMMYABKmSDFNyZ3YB8AovI1x6vsAUCOTAHx0zgoZWu2JzNQpjedImY74w3tKcBnyqwEoxupg&#10;f6UlFBEAoLk9kvmknhPWfIUUEXEMI2GWKdTQx+FX5OqqDEMmrClQHBEcPWyBRPqp2I6mP9rvHMiH&#10;zMx2CGeL9KsbQ5osVNkpcqnV1R2At1H8hlV9JowN/yvYnCyMYzd7Wb/3MV8cac934rMBkULboymL&#10;fcC/uEmEr4oUsW4wcaLkacxJTWyLuLmU0UCIQg4AdnxVxikAiMlkvy08Hou6KRaARZkllLdzligQ&#10;a55zulmMR4mcox4ezo/IXMnvK6c5ecTdM3BZ1d6veHYwLWfAn5KUxm4tMt0YTMoAoMPzCosGi7RL&#10;3g1ajX/b/DuO85oPBit/hIR1SMwL1EbuLFmAtMGGyqT3vaVjAJJFJPxhvKHt+GLWpxTIEo29PL2h&#10;NU7cfElvuCtvDdufpuLTJnwjeW/M2i4OfB65fjt5jvhowJrJlpTWhlWT3gCAqxFiqTL7ALF0Lt4N&#10;c2lCBF43xlYejzvtNIkbMxToidJUwKW2kzAHp5Mghut9a9cikKi7xQyETZ7waQB48Q7wPApqr9pw&#10;xmgyn9pe6TMHLePQX5zi3MpA8AO45RtyoSNcHGY9GTGvhUDEs1brnzPCyHpsctHq1eRDfjP5AEB8&#10;EKxnf+pGSLUHzjEWfas5ALB0ID2qV6grS+WuLvO6Ez0d3EK+AR+dcEcfyaW0TzL388kldDxZH0Lw&#10;TgDQex39qmzBAFKH/9XUslY3lGJifQDa73IYTy23sv4uAMxMOOCVWcf8aTNnr+Jr2LHeTQG3e9yQ&#10;ua3yhOZA4dsf/OC3sRPXR2m5WtxPIsKi4KeOt3xu46HRCIzXEINMBj01aZR18eMZ1QsLfW+e8KYT&#10;34qI4V7UJLFK1HHR9AghFL12TfLryGQwDx3iS2CFki+c4CaDlN3PRHUQr6tmf1+pCEl4F7/ULUVs&#10;asns6oXCx/TZ0/690zU7GWBX9B/0Q3eS0JvwLVVDNyP7E6rJZMT7JVhzcAE18iUFQCmRNEhQe8yY&#10;yK9dbU36t+CUZybs7VT02bKHWMtdX8XX0LknN8l8t0niMtHS83SfVCtJh176RQ4JBeCgbG3w/DTW&#10;M4IuHH95HsZgIzCYTLreqU0AgOwANM8Q5K/KDWv8Se4GvWVVSdKhjK3eijW1uLHoR932oYz/mPlj&#10;B4i8nbTReTQSXSUdOW1jx2dM7O2v7NOgPRS67pqq3x646ySCBoPvdvbiXsiX1B2mQvyEWIisZxb0&#10;VmXlwH6O1Nll5kUZ3W8Ts+n2F43XVolkOudvptq9mSnbSt/PUzkTm6fc9VQSJJ0joLqmyhcBgJ4h&#10;yVeHXT75CgVoTKOx+kI3/kqksr09JyjMW26KyDw5pEz8yeqTJeMGt6vJtfFw9aXa+cjrPLzrTmtF&#10;Pyb+iIaaWmYPJkUchqACg5k+sZAJgLTje7Cz91/VWb1f9XgUgF2oFKzVz7+s3/lTffJAUt62WOts&#10;Rt6VpYFjDX9vb3dFQaVX2k1ZN8FKzVvWyc/IKSAFBGgAsNQyvrkGAPP+5Pl2Oy8AzBQz4huqAAiL&#10;8FIT9muTEyBeBIg/XAQ3XXvVmIztUaElvmp3EgXJHDUkKpFx+VAA6FoHk61UFwBw+8Kziocc6qVH&#10;sX16tCetlubLkUDXpIXWfkeWy0MnKHLoD942h53yMg9Q7MlpBADNV3WW95mklyxioq5VBXefFunz&#10;6ae1zS/Oyxkn6sJ/CgDPkMOeybKXdggZ2Zat0ZfDMut7TD28PofyRMlYemK8+e0w1bpA/YuoXTRt&#10;GwAqCQD/kprDb7/UU60Dm6dKZjw4VcbLfMVdYrHcqJ38jkphL7SHADC5/N0PqFdUvlwRzuWG7U26&#10;+971uqx7AKhJjkRp5PCTX7F1r/NMaIRXWrCe8TEaMm3PWQDxxQBQsAZc6AnTLtlR9dLQ6fMop/SL&#10;t36uEqI5+mH4Y1HlqC6URbnPj/DcMWXNCWeyZZ0AQJ4jnokQpRbdtQbfbngLcMYY3CrJyZtyRROK&#10;FJQAgIbuWnTgvi7+Or0iezR9f1UBUN7e0k4P2/GHAM1zCH1C0afv91Tw6CbnUJHPLtZOjuw0AD76&#10;jAhhy/b6F8grC6XM+IRYQ4y85YqMjxsmN4FViTUPzNqzqNqRpzfIAoBDWiN6L5kmP/qH7zblW0xH&#10;UBiGZMSCWr/B8srLEK37pzVEFcTp5Ivxpa1J20Uv84jb83Cle2cAwG7I0GOt/Y9givlLxL5R3qV6&#10;2MvDrYmzka/JIrIp9+v4SFiIoboDMAy8c+3Iv/OWQe0SALBkB+AU6KPrDM0Fe+MFADad6DxT4K/a&#10;mi+O1lYmnI0mvWteYoDzNSVfw4GfMtynCkDZ2nketUr0PeMXEgDIhSlNAdiWozeINNU2w8JzvyM0&#10;qgL7aYqc+Z4V35rYRp+vkThJANAw0bipgNdvrn0gwsqHjuvEb42ccCPDhFiken0AkBK4bznvEIRs&#10;KgD1cF3IyzlJg3+ot9HjG7osoxYZfBSASnSUBwDRE+B7QxtPA0B6WpKkECNTMj4CgCtd/w5pFcqh&#10;7ICFjABg+5ZEfC04L0S9HN9zoovzCkD/ObEUlADw+FIziub/+JcA4Ay0tpSySEDtL8oeBQA8BPPe&#10;stKSELcS6xBMrQ0WlmSkkGf0J2wDKxrDohvFeCrZr3Jo96K8EwYF4w/0TWlj5uAl5AFPAvpaHeyL&#10;IQBD0Y3L8MJNAAj/E8XS+LyQfgoV0+nov7W68qY1kOdkmSh+qpoYHD/xg5sqyoiHohig2VtP0y0A&#10;UAvVpPENakAKAK0gt4W36OqNolO1zNpq/ed2gGM96l2ncZIV9XPOYwHAQ3aJiXIihmryBTpyqWpH&#10;Z+ZfAOBwZBaSl0/PMq7FDNpi3bWcATnUJen8cgmugZQhAoBcus13nx+JqiBRjtZ44QaZibw8DvY6&#10;vl+tFqzK72ApWFtWEqHtaMEceXRgHR+zePeTs1tG1u+Z+D73mwBg/0z+Dqf19j/JMFbkABfzJn+e&#10;1exbJAHsf6EWAxAHh5/SxFfbjMJtEQGMp6nFPQkRbhnjeMe5KZKmvJP287l8IQ0A1JCuoXRqozIw&#10;LCha0UHuGR2CN/eVrS8yYY3g230pQVeViC7y+M4lxNq78+Ga8PP9dtoZ0JYdYDi4ISi5hdPMo5bJ&#10;YCRwov9Onrkh395PbhFzsdq2+ee+mdkITozW+pOe33MQUOvh2jL367cTZ2loCf2ioWZJfEUP4wtF&#10;U2/1vwMA49YDbnL8kTCewjTjNCyCWNkZ56ndL4vHp9XkcfEc0KUmv/oW/+HT9ZXodz2OdTKRCACL&#10;krkPAEhmeekWABDD9k46BIxl8kfOAwBfaXRa1+Iy4rglnwRgZeyiAmAGiYuGuPMI/Il5ovfPi9ej&#10;O+d/uqqcY9JGAFAxiok96rEDyqQgR5evLLe5zekiAGC9UtVDDEAiFs2NDoqUhUZ6hw5oi3eo/YOe&#10;/wnvSGBcX2Em76uWp98EDX0+Dz4p5UMHjIHzP1M98dtPEGovK+P/L/k3GQPgp7mFhyEK+eO3uPl3&#10;j0fJ/ak7oBFKhlGPY92PAaCRtKacQuvZ/YDnrpAlLBXJbiDj2yVfLeDtRustIYr7IvyPAuCHhYnz&#10;W7+bDsKZxRmHsQqpaSoAMCsyI72w2MPJRzQCw6YAyAorn2388bb80WzDrh2ig7ZhOWMATCKEy9DZ&#10;xaj3PbkEBUoyXVANycc5aGjNcK0PbMkg0bcZsM6QnWpsxN6J+NpEgRB/l9k7Fq97cUofvaGatbGC&#10;JO9xcGdSP8N+FZ/ldPjn/0nC/l9G6eGljnDHs4zoR/kViQ17PrzVyE3Vt4wuNnzMZ7LDYOXQlSsV&#10;YreV8WFIHXxANEJBAcBOLwDYeJPui3K1lREAHos6YrT5Tr4xH61lAn9hMesw75/weQxANQZA4foo&#10;RUoMmZykCQCaUaacbmwzHr7TgTFrlCt6kCkAmQ13icOR5BpRVxx9onP8G6B/wueriTOk4fkCQFNu&#10;ti/8n5iFAYBEmB+dHz65X141fqcPgPTlxMBkAzDhclLS+JSKzLw1vA+vFEo/TX5nucxFhTyTL8p+&#10;CuyYUuqUx43T80C6jD6t4ftvcZqxA8QHLa4eIGF6OL6mUmUBABKEnwplqVKUFo62xNS0a+GkAAB7&#10;Diu8NtKN0Ky2RfcW+OGK4dQfOt2v4GPVa1QvJvbxBIBzHWrtDLqjYYySCYLDL+H2qGJEmEa5qp6g&#10;etpmDtxrqPFDY0fyKPU6IZK2BtyyqBGzEt4iiCmYn12+KYSm2ZS/oH7Hx8edQ05ijCy9hyMAjJ6t&#10;9CHLeuVk074MW08mO3UoHqXc8ygw3lYA4vXfbxUlQY5rPzBFDpC87DMzyRDjKeo1FQ6KPcUATDp6&#10;XsUee3LqyAOSJgDk4UMfGxOQoMeS1myOPKI8fkt4EMK7x8jS4K3yhrjx9NtfcfIIAFZwEJKZbX0v&#10;25tFEdxu3E6jGhmaDryvSk/ky3GLAeA+LQmh2N6nTw2mrVsWnSuXWXxOPu9M5C5Y1JffYUCNwJZv&#10;CjzieeDX9UaHz3WHNT3M7MhUI2TOJ+Mt8WO1WjX6KSnX+k8un3SXnIy3KA8e9I0XbTYA5mnRrdLT&#10;jj8NCWp9MjZ6CSK3AOBBN1iZLn3rqp1RJBA7UYL1TDkQ/MIKmtN/Zh+48X5SjcTMGiuaS/WokWYC&#10;gHiq7AkAs3tIiPMxAN0t9Fi+63jjRVQEBafqhwMAkqTU5DOyofBM3Jlg69tj5Crt7I2l4Uq7mD/j&#10;pqdgcnzK3wMAPNhOjG79/SzzENBNfuE9xbLE2YWFty73CRYckSt1xdtqw2RuhBttii8nnrfr3UF6&#10;dXYpGb+jsjii8XF7pArOiAch350Mgu9K/xJak3S3I577yrq2WAQdLwcAPiVMtAX/F/lJAkQBQBwd&#10;La8aCE/An+giUJ4ygLiZ5/jh51bwWDCsg3L8EF05+VXJQ+kJ0n0AMj6pLI1HxsRyZn6P0JsL7yIa&#10;OO3ervh8LB75U6uwAnCJI6zVYEY5/q7ILhN98S6FHI4ejy2iHa53q/2uaM+Hp/cQgDFrFADpYsA/&#10;3owy4bgAwOkUuXKf4EuiDRkAoFK3GP4kPYLJSrQ2un1bo+pMg+fR7W/FxLitPi5x02orgzYZq09e&#10;AKCV6r0bA4AkiG0IANL+75nxtz4SAKBRlio1SI1qonj/cydyfns/FABiBYA2S57l5wK0DC8AcG91&#10;jS4dd7A/DQEQP0UAKAFAyVgGgEzLOejtcssgdRRMrUo81ysAcCDgEibM8zCrOJ3ql/0S+gEOz9F2&#10;EgA9hFUgrNajHhY3OZf5K+Aff7Bo+ctds8sk1Z+xSJz0ju6ANEXzhNkS8iiFJbYPm9ivjndCU5Mt&#10;Jq3GJStRI1OFEnd6OyP6hxH5imvNnwQ1Jkz7kjQez7KPckrxg3+HbbhDQd9UwMb3+OyRYonZIQ56&#10;CoyFz0KBAtzBUxXqLznkChTts95MOchw7rEY3013We4oZaJtJkKjDLuSzyyODDApPi4A7Bnji5l5&#10;0tfk0rdTVc9ptVtOJQhT9WBmFV9b5mOUlPf77Dtw1xKjp2+4sjDZElHimTEY2vPkDIpJUAIAqqIq&#10;vhoytth+LYwsHQcAFDQuBe4lryAAeD+TSwDAliyiCYvtK0uA0qG1K6LlwPBVowwS506WUfbaB7GR&#10;QJscLCPNJAAaTmMQQSazFuX1cpU9wt9bFPKDJEyGZbFt/Z//V8kYo/di0DQZ1nRUkn4qJ6XLkAEk&#10;jWzYFam2PEUOQghEh1BPtIbs5SYAsKLQAHkAIMk5IGv8lh0gLuvpTQHA63hOw/9Oaoc5bgWODwA/&#10;lKecbIh24iOTAIBbOSwo7o8iOZ9s/X4NAAgovBfh5NCLZSWNyqbVhgBYZF3qTsEbeTqyQDgIGqau&#10;4a35speWmKIhAO3o/upNsU0/j+rrSizihtp9tEuZQybMhhRzU5gsbUmxmIP4D1yU+Y/diBMnxPAf&#10;0U9ZIuFH00CjEf728fb06z/7bfH41IZ7YsIpyjBYmRuV8lh6inPFEQD2JaGU90/lSlFlJQCw+uFI&#10;p/oAUC0941LO2lYAWv8m7QIaFWUE7s1kkkbGgQVGIupiZWhgwZuq/5M9OlR9zTC1jQAA4wKh6MYA&#10;IB0qCZWek9+W3eQAgN8dB4CDVVaqWJppMgUxG6RnOxf6GSxFc/2zVOay5s+RQgek6kZ56FKE+Xl0&#10;C8hrZ21J4/GlXqu0JKSem8qTSqYnJn2pukRAvz7gv+bprS+pUR4lhZ9+1sFv4RG+O9fkG3FaIH1R&#10;5fskKyP41EhZkokm6XK0773Ba6lQ9mzAiI4JHxsDMIvnlgRrNH2qH3IQb6xX3JvwOgUFAMth/z79&#10;3ycA8KBHCsCoAuCFbwwACElwGw4BWOeMFNxICFqD6xUSVHHTz49F4eIWvkKXEwCshEQ0EUEif4PB&#10;SHTarGGLqi5ezEf+zSAUe2a7vDE8hLclWcOwNwpG8JyjSAalm+pZIivrIROFl4UOAICJrc0warwz&#10;zg+/lDjOMKkp+yPbqwWzxtzr8gUFQDhwBcBPtdHhCABxCbm4mdGuPNd6RiXm0fYkBsCYnrNconTC&#10;cIUCYXa74ja2LtFBdg4d/qktyqgTTQHYSBzhidTCWBtc/LQEWyMAmOyATfxTtJYv/KhGcmGImAEA&#10;Zn1Nkvv4kzapkQvoXIPY8MjgYgelfRmkR/SPqnhcAz/dRCXLNGzn11b5jsR9DVc9Qdp6vMZtXH9S&#10;7N0crKrjeOknGbDCxSqKnrejcbgdaDQ3m/pq1KrJ1Xqyo0B5Nht+VmKJxrUELOcAHLIsvqJw/J5x&#10;GcK4JyLNCADVaB/y7Ge6npSw6rdp44H4xy2mjRzxYwKA4xfP+1YbPYRV8PfZMBj81sPf5eYnmxqB&#10;NxKiIL1gQpZe7Zo7IgeoCEoQBpEI1RgAY3aNQkxBz2JkzMLaYgupK2cBwN5FtFgJANglhqpeD35V&#10;2XtRqUmglMxCox2aAAsAzSRSNe4zRHkUgHCZpOwAMEKXEtqWbITnFRJsvB1l0v6UXPS0/DtkAN+W&#10;h8WH8IYVtf7gOdndokwWk5A0+i0vArkRdcOwa0TkvKZs4MjE1XwMt6kuIaKjO2BCAHgzbRQXsy38&#10;Q9jwuSV2gIW4dHdni68DACzji/MfW+EzsbQjCnLmhtwOo3rBF74ykANUjSIAXH0qemgB4PzT69vV&#10;YMnSu7WcVulG5E8zvanHFwBAszeS++H1o6G/vvDpCoAoC/ale5wRcFZosbybXD1QqikA2T8Y6cz4&#10;/WVMfupAOmgJCU8A6GzAYQLAejDFyHzjLEoHuva8FAd2Rs/I+iu6QoOMw28P0sTyHKWMzO+BhwRV&#10;2RBv6BEArOO/ZHfcIAfSAABO+bwxCQ1KwynkACBFXVfjwt2obRN4vV7f/FZ0CB0U7/AXEdDM8Zy9&#10;8r5sPqiI30hy72y/eLH8PQIAf9X/CAB2KbXYwRQAACtmNbhmV+VC1ykvtrFoWZ0w9VhIbNHcPu4R&#10;ncT2lvFp85bTHSFcw/NVDmkWSrXmL0MzWbnaNW3h5MhcRxkTehk6SdRsfEXyef8oIHxk7u0ore7p&#10;/18BSrSSoTdrt6Z0jXy0H0kW6hYA7H1XrOHybDlhNVCSTdkiMhaxjomOP9GGp5OEwcFq3VIE2Agm&#10;kYTGdC4G4JzLn8HaimtMksocAWm98vAtwmB4fkMHe6JJDTOYH3kbfkDJ53G1Gq+k2osXy5tDAITl&#10;bm1ICAVaf4LQfmYsP1nJZoJ3+BoDaJErA3sv2W/CzGMZb84kf2A8QuUTO2QW9nbWN7RPo0JWkxEC&#10;pIfDuWHOjpwB1PEcdl40IYS2jR4SfWDdz8h1TXywvNLbEYpJBLFYPJavfAYGIU7+F8qq4UW1Qp0M&#10;+TsWlbDD6Ugh/qRnQac0AEBXhzTMMCJ/yikg7kEy48b8D4ypsdSMcVbSiJYXVlpkDSDmdNFZ5yCI&#10;kPjhv1XWO9FkB/iW3lhZbmDyLMQraQtcrDM2enS/AAAxbq/DRe4QFPwEAArZTPgaX2vGAFBqYsI+&#10;DM1dZtEBgIQExi4ADQBo7ayvM+aaWhj6LQHA32kGsNejh3B5rD8DnP/5t5tSoWK4qRF8k+n5jGyF&#10;5i30YhzChmfjMEaVHGn+ESkKgFs3SfivWcv8SeZm+fMkAGzK0NhkBLC//TNgAEArBkCLSigAuCrO&#10;e+NTBgCkEwD2jO9CWYPFKMWxfFz1MwDQPOmXzDMFAM/WG4s6TQ4D3zIbqnooMpMxAMNhD+UA3e/w&#10;Vv5bME/t2k704CQAniPBmuUpRAAL9+QP7Ulul7SP5YZN/m1kbguiqHiHHwp/hNvb3d5OhQTBY9uD&#10;b0kmW/oXyyywVmnucHEUAAnmlQZRkF9lgxkyo7GCtU4YuX7iG9+WXovBQP58LgVl4M0r7XQgHUA1&#10;KT0LZAcIe7UosdCSLlO2D/WGdP1C3iFBaY/XqCA0SAyNNFvMy7L0eXmHXw8XVh4bx5Jx/DJw+xmS&#10;zQEAKvfqYDjxi+NnOciOzjAP+bn0M1iwKuq8U+S1EqNXA+CbgU8B96BNaq6PjO6TQm4j+hLfbcqJ&#10;4i/afgs9eyAA1CIF4LDGj9ouj9E2QeUteVSSrpIXwiUeNn52I8q1dxqEC5rDDifeml5sIyBBLJ91&#10;kwRewjdGtQfxxZQ10N/C/kOCsuS7l2fLJzKTH03zTZhQJvtdIUdBptIw7soVBH06ff8E3JUkAkjC&#10;XefVajAfIVfUcPNccNQOh2SvRgGBmxrMAsB/JDqhgxwGud3i8gTpt42FGY4QCwD4RLULzeF49JXf&#10;nWbwgrto24nnFrpqcb7xoqDqA3kn6b68HsgBugPo8UoTZqJNRsTAaD+59L1KJNXkm5Q9dVhcrjeD&#10;EtDazbGs45m2gLPW34hhNj8dvx1rD0Re5k/YoG443W7tpKLfHumvnKVc7c/W5M0NAw4q5Mq8/IUC&#10;KQpQDerWJYX/5+Q3NGQWEtRQcqHNtUmGOG5DkyH+4sFxmRf/XjmzO6eUjjnYFsZQXnN6UjyOIJQ0&#10;3msAECCdedS7c5BkjiQKyHf6BdxTVQEgjVe6xG24xsKUsUt4hEF15jWEolmbhK4J55UMM6bFz5gV&#10;nyJarGBG7TMvWs0qLOYtnkaeT576mBeqYui3IQDCynB+F4jQDUp4ngSpHe/S95pRlvcPYwCiW/7C&#10;CgA8kEkqJ05Pa7xO2CCfkk0rltw6OR00/fY2Zswe9SfcxQlY1+QT6Rh7SI4jLy39edfI2k38Vw7Y&#10;qPvSleherR7HmRjjP0+9LdMZzLEDjNfXZTj9FprbUu4j8qANdvTxfvQTw0/vXop7tM3SIE2go3dx&#10;/JU1S05vhN7426wcOrDNcgFCdGwSGkMbIz8BCr1WdkUAKI8Vs1/YnQMAtoNDce0/veDhtdvfhHKf&#10;vV5TfnWfo66+MQ3dF8h9FlhV3sZCaft5+gAAP9xkuwVCjPptCEBFRm1Fk4+t+kMBIAcAZxAHcDEQ&#10;x3AAQJOyMsc4rAcyAZtNfY6OTqRc8PBmW64KwjjjxpoIaZb+fNZGD1mM8wTELZxMyXeZe/kK+i9y&#10;PUaHUiSqKe+iQY6ZBy91J3r2trKTJQHgjDs05cSyshhr4D5FR3psQz82HrODNeaJOe6KXx4N10oy&#10;xyoAiUWsv3GRsNWpKEwAEF4IKtfK9iq8epzJ52zdAbQ1sva10h4ZyVtTJsVcolaPMbiYW4ptUvmR&#10;JPFGKoBKc7djemnpOKEKXu5baGqrUT7r4Iwd5YfL8CQA7Nny1033TSPYwd2j7qWYrs9wDwUAbVa5&#10;sCwAtGze28oOVVGr9EImYmdnY4HDyd5Hm3EYl1+QJgag7TZlO4uSOaffQtJix6+FypWncxhVZe4b&#10;sgNwYt5O5AC12dJ8LNUAMDE5DJNUGhuFZWHsoZDlt6Pn7N905fHN9ehp8vhnQVW/Th0jvwgJ+k7U&#10;3cia+ta2/gxRXqnkFK4mXJACQIRvu8Ju2Mrk5pyG7oDFGIBMq9vpcEHZ9jif7KPIvXYuKjSi5/AT&#10;wXUCLBSArreygCtC9LM1jv/lXCNoc1TlpzkKulE+FgykyQhi/wQlVzaJclOtd4zWZQBAc8DY2QQk&#10;1tuHt+LZuVVOK1sAaE7pKcxpyTCSU+XAHZuwiBCMW69//pEFVmLoD11qM8qTkhayHOUWSo/ZXLMo&#10;zw752k8d3mrKbeOZ7wNwEG1MFhDEyiuai4HmGm/Jr5/gy8M4/C9LFiWY6Hpla6WGrqTfj6a+qEQH&#10;HMQcsebB1ogxnc6bt2Otr4MaNWlQfuTfHTwjMtmxybmoMUfk2NzXyEOLath0u+3GQdl2oSnr5Vw7&#10;aE0UrDkoiEcB2+tS+Vx46d6BV3zbIlwGzXAwN2cGLixAllDOM+3oh/HelhbvAK6LreVY/ail2JHq&#10;Lu+lhwCkgypsWh8Ap4VI0ZzS2aNIsIVHj6k3a3vZnLnR18GxCMJYGP3q8TE7teI2g9nBg/WITGRc&#10;WfJl9yqfwSTEVTYOjxBltZsDH4hKNJHz4IIeFC0WhXZeEAr//newQ/MynBWPERHF6o9XrGFmycFq&#10;I/2ZmCTNbs2SRySNR1b1JQAAT9xiAMqPjQV8XIySPzZN7OTcmwAg1dnr3c4G1gFhEbxWrvtwbnxZ&#10;aphH3g7TK9ta7Dtg5EtQe+tGhRmeM8NFJizLsYfaOdmUOgb+DQFg7BxQx54A4GG5kCrEde6RJl2I&#10;AIBfgewAV2S6jgH/FrsykJlc7nWIrm4ukxzI8gY19mSksL3P6EmKLTUycN32JLWOojvyrusKh4YX&#10;ZUTskL7SpOco3Wx6IC0T5s8jZxkHU6aQfi6XNdM1/jdyBsi5SjIZfqIjwAfycx5kQDMLomtLmuwA&#10;phMPCX1C0vqL0WexJABQMyQGAJ8IeWtR+FNS971pTFFYqvUHcFbppsovoe9P+uPT4sBib/eW8VbW&#10;07nNofisUve+T9e9pSrvzmbC0vjr0a0L1dAAEGX1tI0AsK+kBBbNJ2ATAMYEAExkAwBgrworV6LA&#10;3p1BBfrtGADlhrd1jpovAsBs2txVtgEAGHSazg2aAKD8iHqi7Ej5GjAMHcmHI/Ob1OLuA4D9MLck&#10;knB3whQLAXfkBoFI0/CMMhDhk6/hekYRxbXzQwCkl9q6/nfZAbe2T5ZtFQBkYci/BAAkYAXA2KTY&#10;JXoI5OJZqmwX3pwdZ31BYrrRhSbFUHhksDLpTxgVsULVunMbiZGjAwC+uXHwRwzNe73K2MmZVSLx&#10;xq0LTdGT3RuyQTEAMi+ZGXoaA7CcltJ7ksOU9K0A0EM7yJjBt3AV6zV1yYhndQYarX2tVyqzF5Rc&#10;avGdWGDiTaYTivqgoad3v+nBJyEtP5ZDuN7dwdNd+NZn+8qdMr546X8l/hXY3tWKcEGFdAYgkwQf&#10;JdlDTNKXqRqDXCbpfQ2rjlZ7WXcANx4mihm40I90gqOJv8RBw7Oasn6lFcVNTnLo3htzYJsoJcvr&#10;fKr4tbksJAHEutG1ak9IW4iwvUZubWJD4bAm07ZEmfKXApDZ2SD2N5fJw5kR6C1qrltp9/9kXGii&#10;Vuq3IQATAgDfg8gZ6fR6uCYAYGDhOb3ybI4dV48W5mShWbX7cFqkRhy2/szubCB7nHB73jaZYq7u&#10;+HNpSWk/bHqZ9z4/bjF+AKhXY6aWY4ADlA3BzAPDX8YAeFHr3alJAMif3wimDbxAaeX/ufyUhbuN&#10;LIwrASuBRIWBN1gd6sH3YhNgYiU9T05+eWTpT5LW4GCsNRxQSgvfWk57pBOdSeVLc3lK5jTlq0c1&#10;BUDlXZN3aFUOovm4OviD2bWFlSlzfSOHw9NEYQWHEuLt4EBupcvj2QubxtKgRzEXZHOnsQVlG/A0&#10;5PnpjcCBBRCCxkR03RKJItgBM9NicHcAAOkGX7ZB+2kykHczmeZzeH0Uy/3PqnI+BNZhULjRPGEb&#10;jXE6/hzPPrMNAActuZINV9PQtua+rDUy4P5VDABM0L38CgBMTZNEV9ipenI+67pFCmC7pzD+yylA&#10;HE3y/Jr+HnZH/qopb6BXbOvHNmC0hH1RGgT9QRTb4tXdAgCwcr3fFQB+uOjcW22Lbvs4OtqmTI60&#10;an+cpFU3xuZr6tFmLL6Zd7jRbcTtLaNQIuoMBh9V/sN0eSq7NGlcGXxrAEBgrK3Iu4gkIYkSNlBr&#10;T+IhiZ8ui8/95gU+2jBvi6s+DigAcM8B3aQd9iNDwwkYPI4QqfDT6Lse0mGbVJ6bhS6BsEm+Bv2i&#10;qT8xbEXPUtEOAMhgyPxBpAYJevebPPrI/uvoZ3FvK9HU3JwPAGlj2Ym9WWPfi8WYbkzj6yBaWGgk&#10;AIgvIg9GJtyWmyaim02UMFjUBj1PXoh/EIx9Z9ud03vlUK9uMoF3F2yhPlNzAJAnqZWzudIWF6tu&#10;9Gd9VbA+RBvr4cl5SWLAVLsPstdcY/42bHGz9V03MlnJZcNuu2ljJvvOqB5jBIBPMPcLAKF9exYp&#10;LwpQxULReMKy8U3ZWBvmu0KTxANI6tOdkaW0L48+TKzodpDN25S/ElULwhuTpO3+mt2pNW7PddkB&#10;Q3Ns8KGpn0pGaVi7nW4jNaNnE351zJuIY01mczv6crwDzCBXqgsAqfKcJCadJRcFm3DoVWuXOcEo&#10;WCs2uO4MPDo9p4vSi9jbLIo+X4UNtPVlv3N8KBojWfxmI18V9yyjVMLNUbaCZG7m9+TsRcmsS1Lo&#10;vaC9RNKuLpkX+1ssGaRwBcbRhQw2kkMjtd7OXiuTXpGRcfEBmdzlAXZPTtNsi+00eHwMgMM8pLzr&#10;IsBxHlm7s2Ji8v/AMFOSqRNZuiTXbVRRTAkA4rp+1zkbA3DIJ9sflKUftl+UW4lBWFvisjpz/SKx&#10;+rvnj5vEQ6u4QQsDqVImTYg03mzdnxozsezU5L99eVFVLhb1i9zL8ucaDQBIG24e+xXuDfrlePkr&#10;EQrsJrpizoI2DI+pU4ymcJtfvVjgCPEQ9SF50mrxL1q7qr9wdunkY3XEDgtVAMAmv6abq2QbpVwm&#10;nPrqXnCQabr+qQBIx3sX2gft1lhqozf+TupIghkTeZwTC7Nb1HNxeHENd04Gpk0mVgVSAJhHlyEA&#10;VB7MTiBg+xyO5FAHgGwCQKVlrFmcavj0AUAyf3qbuz/UOwKA3LMPQL9qz4125Yds0edNCQdKWrDC&#10;BhvqBX9ikJ3lP5C6CjIOM75IZ2b7Y/2O73gHVRMAUuXrU6KNhFuD3A3nX04FRBzJkNfGWGua0qPA&#10;rumdymThpEFpRnzz4ofYnxOq1O176iV3zMEEyTEs2onJOddKeZR4mMq52ZLZ9Pxuk9XcH8no76Ol&#10;dn3DzXy12g3egUKcaCFsVuT//pSxmDJKg09iAOhdmPYukkSBgE2n3gIAnKyhqEDTxL7VKskkbBAD&#10;vCZFpiocYvdOAJCkDwgkgefQfZ9ikvFJ1a7eu4mx57CvhmRmVtY4OzNEusVdCUmGM3lReR9hLWLn&#10;1ar8GX5LSRA5Xp/O2EKC3EIGuUtSqpmJIT3tCg5WILmPXXy5rzQ6P1ZvUOjNfnz3MVt+d+ULyROT&#10;KbjPhbtOeB3oZHP2/EXFdDkbA7DCv9xy2cy4vrE6M90aL5lVv9vFtAGpGcziyIv2bbP8lrJYQwfc&#10;kY+D8LFUievTgf4OoE8KAAcusZYECcoq8ilChpYdfUYZoshN0h2NgPMxCQoAmVqTN0V0iieLFsjZ&#10;oaolZRJpjcQyvjkHaRipcffRKtwqbmeBTgzN7fj3KFSh7amNUlPuya23f+ooAPVwolDEXkcA7VRq&#10;Q85ZppzplMbhS8sQh1Bkri33SqWzRx+SDki/jIwjfx3IhaLe7Tet7kTq+3tOR4Kw7OjgngAwK1ts&#10;BAAK2zaft1ZnUgfuIvWUIDOSBS5eXC+0ztSCeES+uh0umYFOZ9xGdoB/sQsf6E8jfVOYjgIEsgMU&#10;APcFAKqbJONaOwWAMLNByIywKP0+NBIG8Pa0AjB47kcOACABBrYdv9dq/E1NnRu2ZUIEAOx9PwOA&#10;pzEAlXCqgEcmAEyTWAcfcFa90Gka1wrhSPkHJPUVN/UrlcZDM3mUsLZ8HEN7oAE3I5MTA3DYk6g6&#10;ibdvdzd1B0jqaAFgOt4BBtw1yVJn0miyLW/1SquVfnwqCSKEaQbno09tsGklZ3DFEIBMcJE0QwkA&#10;JQBuRZT4tqmKKnp+uek65/wqFjFHWfvIlL5LE+YptoFto8CLj5RB9xKmo51b5dBW/Yl8QzpAsCOe&#10;hn1m1Wvu1GCxlD35mV4EAH+llwoAgRmslEgp8HY0lktPt5yxcpznn6ZHhO6FA+kRqLatZktuJV/W&#10;rqrBoH+VvG7KX5Bx/U3nhXsVTqneq3In0gTJ7Sh6j/qdM6BkpM0K5SxmcKDDqJbPuF5m80b81Reb&#10;m192Tv9k5N0R4TAGQPqaCS/KsmH9/oNhXOYdVwBwwuznYflaa9wVAMo+AETN6sjN4iVOxCdtW/LW&#10;v1DjKe5OuyCZ3BQlCKTYh4JvsOABIFkw3n63VuH5uMiTDcaWy8hpiRzMrPz7dMv2u7h6yyFMoa85&#10;JJt+k+8IlZe1jb1JlOdtO5G5H686+/KpaILj35qUSQmmLQDErUfNF3HnEWGjqVD2wS0CQHayNAYN&#10;YqlMmcdezgry5nPPvEuZlOTrJ365RNL9Km0AAJuapKqxajT29StHXh7ru3EmumfsiI5gQwBIaDqf&#10;a/YHvoD6GV4rnjNX3hjd4/2+hLPZ/ACAFi+7wR/GCu1Av8jmICmRLObOBuvDkV0lADz/MgB8XMMe&#10;1G6bsMAcwg+mH5B0JZn/wbOUe8nhfsdZ1RZ7u7wyY9UGE6+/YfIx6IsYtD/kv3iflBr+PfWwxIVd&#10;b6R5s3BOLMwCgLuYKZsmH2YtP8jZYRZO0HovkEX6cvOJpPtVmgIgo8CSSZ5YOskGFSf9WlQOlwlO&#10;qQDA/em6sLMAMNqS+IC+2YUecisGiuGG8b3YWpPMut6A1H9cWOIMiKlHzCkzw7UHCoDWg9Y3qzEr&#10;sRP+EVlsGrc5LgSA85MlcYyImz14jkJy81DuUCenIUOJjszwdf1cRENa2cjr6ap/bQ97SJUVH3cP&#10;JHKybKoolpYtwBGTo6RJHs2Ea7EUKzEAxOpjF58L3ObwDsNXJ53uT7vi5HsnANiosdcBQKh4FQBm&#10;maF64gL1abditi4dx6edDIPKPYNqPPKmnhH7OaZEj9NFh+taxGxwCOtdXd4AgI79rxQQodz7C/Ki&#10;qvb5a6wLbAK3hW4BwMT0rbmq+IXIPI30KiZC8HGCM3U4+d37F4lCFUMNDV5IS5Oc8Gjg/Zp8WJNO&#10;dCWHk16RYyPgpifnwKRrACkyXjpvBx/mxOhmhQvzwZ/os15qo0a/Uy84+aZMQbw+zE5aZBekGzI3&#10;OgIAPBupYCrav09tCoCubgUA72oA2C9ba9Yx5oKqKoSr71kxAEoOYFhEaRofRnpoeE5zIXhARXgF&#10;oPm7+h2xNhy/7nJ8Y40RFS4AZCYX81c2YkJxoleKgGYUPohsj/0WUblBl0Wc/lqXdrJ16EvSDiW0&#10;l9fqpdWSyD5PZp3geKM4K/FMQo7oeBMRDot6NXcd5xQbAI5RVp3atk9/+xXvKgC6Ppz22BR1jZCE&#10;2YUS/eHiq7PmeBJe9+lNV8Jz1e4GsnVoUI79shifJHZcA9fMDazsAAClgOsWM85Aax2K24/nPC6u&#10;lBylBHz5E4efVZmZLu5B/z3WmOUr/CEA7M5NwIfKbL7QLW4dbwEAaK0e0yMcf/QaH/dsVTVjz4q3&#10;TrNP+ri+pgCgp4taUm1KAFAuaG7ZmFUACE5jwYhbabVxl3BKqsBNLOEY94sm5pf5fAhA1DZmzJ0e&#10;APhBqvuz1awb1csEJsjx8+mNMTSfPe/K1Mni7V9cnsX+jZS9RU2oTNNqWBYAeKLey+osD80GEjLk&#10;OVsrRLv8nky83oj7VH8CCerWNj557hOkmNmOAWjnrhiUH3tRpOVLMsWy1qkP0FpYQWPTp4Rq8ZI5&#10;FeuZNi6TaWfSaR/LTiS8ABmiItk73pB6wohjlAuYMsZTkDPTax6Lb2S1Xe54mFP88aXjRu0XTcwv&#10;87kAgP5cmmcUF672yPPg59MHrQLsVJ1wzAAXDpkvtcyMqr9P3J0QvKN4MEJIq8qgHXjTFkF3zhQu&#10;reSCrnCOkQcTstGYcuTzAQCwvRghHLQVq1Z8zsvRW8Xz5Z8AJ9345Fut6OC2RTcEgO7m+fIyDgx6&#10;kxMNdHmb6seB81A/7vOZcgrJzNPFlkwtDR0sqyXuM3xXNRAOxE2ZH2ADW4wvmV0WACZSHOhV/y2J&#10;4CAPJqbr1jxz9eb8/4gAxLSUpMmr5wWAIAaAXGrrkb2ZNXHeVgZNXM9YOaeyv5SDZMa0DQAIcs4T&#10;JgQAQqoDVTBObrSEbUG7JG0AQCC6Ps+euYm1fMhocbvy20Fz+9+ihWi0ojrGDRYJ2lBvd/5hwSpP&#10;vTT/YnqF7JVtANg9AYBcKgBwC5Iwxc0R81sCALlFAsm7i81kcwSAkrFiCgAoxAKI0M9I4SMAEOzT&#10;Mh7+jwlAvAPwnWhdb/sYJwxEbnGh6q6TRVsBCO5l0uho4QtgTOORJyJuzFDv/3FiEuB1LyI2WH6H&#10;xQirWjCh1iuCq/ZF5TuctpEzYBwt8oLda9e39ZtsAck6B7vxk+adf4sa/HA9qnACskQRxPy3pt2c&#10;KRLHS023gJE68KMtHVO3K2Livl5XhqWgI60xPT5GGVg5mvQcAEAriwkm2QGlklGwjKkUBGx3bYJ4&#10;AF7hZC9WW/xGbnRI4vObNyFBsf4+WDBm6z4xH6gM092H06lMo0t5heo4OjMpN51yx6TyrlRWVWrU&#10;t7c0McFETWsgZQ361AaA21KdDM/Xz3Y0F8XAUiAXDc8AnxD15QW7LbXikkOcVH/iE/avou+xb9Zh&#10;gmbQ5XMDdEHB9c2r9ylCeVpjlmkAkNSDUgCq+jT5QGWcr7qyTRLZ+ORN+GCquIb+R+zhRqll5K3s&#10;VN4vSj4utsAG/pk7iOP49667vbYKIcp7/AZN9fcxl2ynUhm/IQB4mbuU4rNc9Ge15oS1cwjtHgLA&#10;mSsqhT4A+zHJPkxc0hPZk3cOwqJzG1ttysj0ch13wo5qZc1cmLQR272LzLMQNTa76K83Ylkb99Jo&#10;I/xPo0cEDB5MWH5B1Ri4whl24d25Zvr0qjixWwOXzrwedW7WYhlEdx0jKMpWhBJxHLOref1SY4ea&#10;gZ1sEeObLSxX2QnMTMQ7lKntsoHn/+Xac0Sl7vpOLzbuvbQQeGgsWv5yDQAS/X1gYwYKDn37v8L9&#10;OlfFZ7m1TLWaBvptKW1JOY+FbNE4RCSN1cpqyk8aO+Kwtqd/s1/FxC1dW8g7EytmSPGj3g/bbtGO&#10;9iv9atry+RAA8gBJ0Eo1i7WTwlcyLqQjcgkcNqO/wfUSv0jvKhsPxREAWJtXJ9PrAwCsEwNVInRV&#10;ynh9+I35qn4U+wP7WixbAfhtsU0NiKF2NhmKR4DfbSsBYLqE+WomO+X46Ldsl0s2mO3zNd83tw/q&#10;dU8UCKHUxKUlR1edcAPgTvzPkpue6N9LfygAukRCK2MsFHBe+0dWMF6ottK2N5uONjO3cWZivVFJ&#10;7H/CGmIjCqvMvQcZr1jz4o2YRAnAMthd3QYMNYPLWCTVp4pfXASACDFI69Nri2M5ZbW0cdtAiVHL&#10;r+BTD+cizEsNyryx8Dhs/llU//9RwqhhysUrAGA+mLuNIGDFXw6tDXlYP19CvAUA4CvG1+arTflE&#10;9ODSGw/zVnwWS73p2K+XxnYhgkfKP6sirLHVB6B0tSwATDiBKOpEXN+h6we1YNlKHzQ2PC1OYm2o&#10;J1AypjrbJ01+HumbnCgZLzM4KpPHvfhLSVAMgFkxwlzTL/wj9uDKvVKK0ygT7WZ2BYDgZqUKfeUQ&#10;5gxokblUuNb4McMNV9WBmvIWvRWRa2JijqhdAWB2ec3GDVoMif2RAwALx18juxo+hb4Ny5u7FB31&#10;juL1dFSP0t8ID1mc7+JWsKGKTi9AF5Sp594yCFmziD81Uo/E3ZPbyk/L+8c6/ySBW8Ox26loj2Ij&#10;JJ+Tji/RWzN3soFlcvbRjFR4YYnUgJMelE92AAaxxT4AeClRd5h77LALXav4hxhmmpVAlDYBOfCF&#10;oVL6CKvh2Ti2ycqTv6Aa7sQInYiveaGNAJCucDb9jV+YIxLAv1uCHo0xRWkXK1c9uF4xy2NSQUXi&#10;hCh2RcaIgO7HjXFKv2EmGILZf/eBAEB8oQLwTkFGK2tzoEAgyNQ142LjZW5sEwxtL19sP2vFjO5S&#10;FE29rma/d+nBhDrBtMUgk+7euqCCQGwRSwCQeZe/0+BOQERA5vGo8oH2SBHn3Qlxx2nNcEGeGArW&#10;j5zQAOPgBCUAMMdCaML+GXBVUp+ZlG1YJdBD1vgG93Ste9fIaNaodhDvUV3iaggAfMokwOvBxPYB&#10;4IM0wT2DWerPy8nfQxIUGQLAur86+zZlxnOLTDPFtjEx6xlwvWK1pmYWjJRUmLCoNOOw3fq3igEI&#10;lTMcMprv4ld/O/3empYLDSdDq0FEEr2y+l/Dj43uEa8AlWBB+jcxvM/HmRWZdxbRFFrp7ch/10QT&#10;NC/fqgDAhOGLQppexYodNYtp8G8MgBAhiKDQHTLNxxoEeT5vy3uQHtkiopnTfnAbG9Id5Zkt1eY2&#10;/ASAFEGTuI+Q8LdoPUMfwg5gyl1ry1QAdlf5S6x/3O0RNxTuvE4yBcIn4h1ATiEec1Jf9TIIQwDq&#10;RhVzatqXeIJMgP3fjKokaBQvVQC4ets6mBIXbVEnMvMtpFpGl7TEGMAbI9rYd4srzu74zGpqWgEg&#10;n21k6vz3ndLLwo8wCBRDJMSwvWN/tvyd+I4c9FYE42pzuuxsrMEEKVkyAYAktldzV2e08jGL4SUA&#10;ZMaddnDFWlibmOE7XMPPRBGhqnbeYeclO1EAED8OAOAyxtT8SXyOiO2mhJ9ZrhOunBOFlEy+7JHH&#10;Zn45Va9NFPlLza+CYkpzhJFSmgCp1qqK+oGzqMqxT28KgCnXuPktdk/GJ5IRAM651DTfAgA4hgSA&#10;1hRBCiv8FQOQFAhlhpqJUCYPGwFgorjq7OYs2FABADEeAKSW2IBK0W0xVUmuMsJ+7O5zj3Q2AwBq&#10;P89YRwAQ/O27q5Y3LxNA9UkAKK/Nbs7PaJycACC0aHQH8KizLOM2AEgWNgCQRShXGsI5YRSTFS6E&#10;Xh8FYyYetRQ0TACI/k53kwLgzZi96XbNz11vnADgaqtuKQDJQSgACI2qP5N7X72nUnqwIjj/8gB4&#10;1pYsTgCwOPPPCKPcIFlZyTA5e/zLt8QIVTDYYJrCkdyREAxHS8Q15XGHVEylR8ob2XAndjQhO2DZ&#10;JtSQxFG7c3KRMoIDLQ43RNnoyLFMv1H5e0Yl/HICgX3smWf/30zQx9HGitPS2PfARhBLufb0w5wp&#10;GbZfBACSJtMIihXvtgkAX9CpF3rAJ4YtnAwPtWblxEm6UeWuAOBRHi9RTOzINbQ0+ZHumW2jXV3J&#10;G/V6lYAwBujau1a+7i3OZIroTQSAn/2XQsdYkkcwbrLTODuYBJzMoZGxP9KnNKWG3JfrTRgNUiLh&#10;dh5YT87I0dUmHud82azLfakpZ0wvGIF1VIEbhgDl5qSjEuNJEwc5+HYZqDAXGC4VgOjh8luehSRc&#10;2Z3D8YOBHobnZAOpOoNuw1dRD+A/1ARMjSOeF1fkoDmU4EvhMzVhBmkv2hAHaswHkxzCB2b2ajZN&#10;euEBABLOkKFwONW3LgAAi5UDizl4XbTesbzCs4iS54WLq4/AHWtIiDVEBSAAyKRl5Q3yBNIbjgxc&#10;1Ffvp9tGo1pYMOou3qYts4nG+omVq3huLl2kfoOLckJOcdZ/l+e6hLCk3BEARPz85QFAzw0bRYnZ&#10;wGrxdLVjBGcoqTt2nqekDDmEWU4V2WymV4SJUWoUA0BKvljdzzuOvucWfYpmbEQ1SGezNYsJHJ+d&#10;I+Mzog/QQ0rIuLpYqR3abh41cJJKlEF8fhSlnOgvPnbK6XqUKcqDekEeAAqZ3eldtQhUIS/IqIsp&#10;8kdPfHEaAB4KAGSeslzxAdCm0y5kfVW3gtgXZZkECy2hOdFdPliwPG9CAJKHlNPi95jXHbBa9a7n&#10;GpV7TitdnpmvuZktpzW7bOVM353O5Ah1QR4EOmoHCh+6wfYIW8YlYgllBrzlnSpckJn04xW/dAfI&#10;c+GoDBJvAgCeDZRJEADgdMNY9R6MG5dh48RIFzVYvtQUWFOG11Z7ozRm7rKMb/CgVgEAVrFPAoDl&#10;fhFvt9CKmSAx+kvcsVA1OBmRimyRHqsmIZb9s73au0/hzbNv8pVMmFXP7YaPIJZGV8su99Z0B6QB&#10;wB2bJsX2O3MAUJa4ThwUyTMmLrexcJUAEJ+6qtrlGAq+9XP9m1MpmLG9cAYAFukbH/VqCgBnAADM&#10;5xvreccXAKzytccAYMxMWz63kWzqyI8DACS5ocX9LRLDSjRLCxLU+BUAQGWQqgkARCJlJBZcMKE/&#10;HOwcX+IUNqbOGo6kniYhSBLDCLnHhz9uHHKuLittbgG1fCnH5JuhudGwENNz8QGuix6CTR1m5R1t&#10;cTXnA6tSeY5cF6tSaj1r6neOf+/tLhMdFJQyVTyRA7YMrzxfXrWBkewtyAHlCQHgjVm5laTAkZK6&#10;JDh2iB4UAHS3CVGHMvYBCIzVb8WpNT2POt8JAD1TAPhsVHWhZ8Y8JKjqz+ejHazR6UoBX5hre463&#10;gk7D9t1MWlL/cnJAnbGjQRWQC5BrBIAyIypHrgDw8FSl32CO1DMu2QFQUQsdQwAhgQsipixWFpS7&#10;4VhZkrGKJn3V3qe0fS3WRcR8NPN/2PczkrjH/rvM87wf7VKJulZOh2ersiyZBoYoOumfxG6vHPKG&#10;sa0n8xxnh1UhxbGI1lYMwZjz/r+7+hVmzrsOXwpAbQ8AIuLxc4sLbJ+qHHl2uTw1ixyQhfq1jDMx&#10;CaIssiAqTT2/BADx71f0Rf6C3G4LM4F7jDzYC8jj8lwyr4jcVvPSADBXNlYq/s1sxwWAjduzBbu8&#10;tMciK+NO4y+aG1iruJJveE5FqC9KmAfisCcAOAMATiSXT2Zs9NcIABtqGJQzLECDpmo+kfyoyISl&#10;GGaoZZZFuIst6/zrT3VMtcMwCFGvqTcCJzCt0fWdXU6U+7kdIhXhVYXoqIZEaFdrURalYMLkxcdA&#10;YG/cwzWELyMVyx0y0bE1OcdVBzsyi4HdkCA9u7wwtzk7A+3iDKC4bJm55x45l8Dp2YvxIew7O7JG&#10;Bk0AgFhwV6ies+aIAM6W5DEH7AA+5UzOSNU96R/CoWQNggqXKsHNfMvAE6K+lcZn88Yd7tyS42LR&#10;OiCBaKwMFdM/C6RFtr4hAEb08bJruuPDaLBTZl8eN1Rr1lmIcs8EgPMxAK3reKfwQM6u9B0FQDgY&#10;Lh3mC5A7HwYhOitULMwUK2xbAGhLmEwm2iy0lqHvR3if8eEiE/6elgTQJoIkBzHIAcCqBQOttmXx&#10;HXKOrf2/ILaEY2eDLF4yUHE8niB4YvJKzoRIsgMmcwAw6e5Exvz6JjsgPoS5dL2sAMhqoQnOsbwD&#10;T4FmS8SkmgKwDsHmU9+YzjQIuVMNDmH+MQCLCsAEvkDtzQx5aG4KAJzXkjiruyOTLwxJi9XFM+F+&#10;682RHUByFgBYPX3eB++OAOCypAUAiAU7ILzANRu8My/nFocOabkn2Z+6A+I8RPFNJIiF1O34RTR7&#10;ceE4Groi77AOAFha8753HJZquP9x0ArhZ/2Lz2vcHP6CmsD6IpFlMtFz2QG0LkVNzL8nQZpskQxr&#10;UPP+Z99CIVPI3DqfzeA8AwC5PACk1gWAVB4AGrIDyNBB4LfeJzmSuMtycgjPrKRCIieYfe0rR63A&#10;w17KHO7LISDPszgFJDyoVfULVhsAmgdZM0feu+8JAGMp5C37mDCOOE2JgMCEsCiBARLUFhIE1WBd&#10;uePKPXxKUwDiSeMEeTUA8Cot1sABq0jIHc8TaiVNAYBfQSAjDlToK42jxINpAQD0jD6sTUmiCn2b&#10;cUJtsHcPABC+AYNbBgC6/pXb5MDUiSPI2+p+9scKQDqcUlVcI1iADa3Uc+ndM7colAIApRgA4uvI&#10;cl8EgObZPgAfy336qhidYsbHKNEj4OoiAKxKX1OuSy47g6BcCj6KdzKicrRdZVmMpcp+1UPcuk0W&#10;i27WAoCV9abwnRqPeRIAU01Nsg+SM4DRIgn/2gCwB4TvYK5lCPVDIXOtqVytvamMloqEOk8njT+D&#10;v9CiwQIG0SGrQ8ytP1w2SQwp0oT8mB5MPy++JQaqwMjiduG5D88nil3RZa1n76oSxwyKs/Ksqr+6&#10;eoV8ZLdTbeNBigx8ySEMRADgGgUAMGUa6F04t3adr8SF3YQEkX5DX5XzpY3uMUmHnUDCk0kc4EW7&#10;douYMHRf4p8v8xtVW+zRVLmw0VpwOgdYCbp3bAGAR157BqmQ5DeaiFxA5frk9GO+4IASOSBAIdhw&#10;f4kdoGcTTWZV+BkhQYTqfZuXbDCUxkfE3YqUQfDg+qYyWsj0iW1Rp3wQC9LnR+NRj7TN1TRuOrLP&#10;mVBh/4cYUCtL38JrqOeWriZEW767nv8D+axo+2oOi6wDH0X+ba8BH3oeQSA9ACC1LuxUQfSQ7IAG&#10;skmwXLzaHoglxxK2IXMlhrGDCvXTAaD1UMZ9nQP8tt19Qu4TNMrbyhRWnzV7cP6pcna9jqiPvgEA&#10;lgWAdMa/lhRt8ndQv8mpJvSY30LyFABHSRDvwQBTJeWluTj5xggJ8riDzKcCgMaZlzIbUmJYyyiw&#10;xLIZUdixyZTrHbRTg3FOPGfLSwURm1fOXPQ/J5oKdA6HRaXtvkYBdFJVpN3/SJiRvHCNqAdbogdm&#10;S8BXAUD+WnllcdpYtTaqyAh8kx8ESNMSXZCwrP6ydXAgxF2zt3LLBaKrOKcmjZmlZtRuRkFhuShD&#10;JOQCADxsizZXivrUoDYG5xUpu9fLKeG5UXnWu3eRqL3iO/SmJ5ye+we+6EZFfJSZ4LdMOuuExcTp&#10;JIP/tQCQLwoAVI2W3snCU+Xhef7tlFfyM7iDQP9YW6MFSDpcJqG2R6/01qt600wgmiZh6l8AgC3P&#10;zmANVSvvvt499I/BQ1oGcYBnOyhZ1CeIwJA26oPbMzNucXaSeM16FTIXIpAJALKlBAAopwDg+da/&#10;JM5QNG4A8KyF/kcnbNLgGBHrSVAwhARFPQCYskgIL1JQlOUttrdXN9232Bp4ygFAMGbteGVUL16e&#10;tKiiMBPDHwks44NQ/0RU0/kiotSsx9TOh0g0pTLUpzYuja37aKBklNpGAaitCwA32AGdY8oiYDg6&#10;0djtfJtekk6ZpvJS+xhDIqHW4lqrjbltIZA4TJtYxF9qsi9ERBACHvrP3PgCypWq0IAmCElIjLeW&#10;pEutVMZLM8b4nGUemNRdoCgzn5GP6NjHI0vN4w3O8bpvSUxqX/OKunuZJ3QmLTfXQHDZ/60AtYre&#10;te6F7EkylppkoNniHaYM7YaBQiFyJ8y/pWIVh6lXJlWTd3viHcrQ6IxbGmckB6HqWGP9IkqEOaWw&#10;IiP5UO+qOMd+ahsAEEu3Pb0YAGzvmt5wmwSWo036PNpI5T7ylpQREtVEUwAghxd/CAhWu+YW4RNm&#10;OVAfvTz/vCsnA74kc+nD4LrISmJmAQCkZUYWTKk0Uw9sUxSr7QeSvXvS3NAywFOaDUQSQoEFsw/V&#10;bEDKK4FFForYGiYjohQ8813PoyJU76Ny1haNDYLYzr9BD2SExTMblEw/ZjD0+E53jFKGkmsdIRQf&#10;5YmSZ5AF7Vlram6FSjZ0tWWLqkCtMP1/Ol8+AEiaJ3nmqmFpZatPbX0AJGkjYxAAUMeY+N8t7cu9&#10;TZ77S7ROU+WverLmpbqSmnMl60M7OnNQK9umJLW/JNqkUxq2GEa1upJu7jlkSXx3/PNnXksRnywj&#10;Mf2Vq9IFiubMZNN4R+0E6Qc4G+34AkBaSNBOV5lXAYD/6QuxMfDtUDCeKi3MsGVIihmxTXTG8LAt&#10;AMAFqgUbpATAHeF6PcTSSi9od5ypWbygOV7EFrxezs7Bu7K9fMtbOYwBcELhzIRGy65XJkF+yUar&#10;lDUVvO/OZcz6rwEAFSIEAFIF0dUJ2da/uHX29Rod2qzxz5USSYsBmO99vkzEtNMSNuX0FjE/ke9n&#10;bpsEGo4/eOP7Z19TO68wGB4eerK+kdTIS7/hL/8hfOiVVCtAG2GMJWcA107ZLWiPAgATMQXd6qu5&#10;OLdyzNfBYTQPs6K9c4sLANATAEjs2QpzXeTGvWV6IR9+2ZzdaY1btw1008Lak+pFAEBpBFspIigA&#10;JByufoFHSmPaWEnV+HwsuKsZC2/rT28jO0AOFDlOEZtMbD2/owAkhZaHNzk6kmytfeoek6ykhY5B&#10;gdeEgus87x/83EdIRMjFOkix5ldNP+8LQ9f1M1Nm6Dx948E3BYBYd+c5B3V+iYzd9b230Jvmz5ev&#10;YvUgd1/rixfKCGIGYVRy64QLYjZajo+PoRhC44b/L6qVXvTYFm5Rmr+AgWwfUJADQrvL/zzBXUXr&#10;QHO/eKaVQufTIN+D8LJ2UJAECBJ7drPT2cNZNzl1X55cHIz3Y2XiAjnLt18QlF6+/lQAQvOg+YnN&#10;OABg1PfuCMXhRTIbovT88G31ef1zfVS/rRnqxP1iOx77fxljvxX97FMBIAkFmsnbU1ZoP80OdgDT&#10;4Tk7t+Up7OXusUcKjHAqVZ5158orC6b3WuZdex0EXgCA+fEUgP4qhQcSuYxieH0AguIlD4U+qd04&#10;qRwqEYkU33IKOqDy3BkvhQ38rbJEZggARMsdAEBl2UkAGGg5XphTXJMT26bTdwt+edZH3ukD4Hew&#10;8ELP6FK3GZLrqYcvHACUEwCCbOYvWh0B4IByilV3alEdYeZgV5X9Ub1KYHw59pD6dZopFq/doh1+&#10;5+nXH3z9+xeFBAlrd4AJBhzkRG+03SUxySH1opBetTLe+FuGjbx0YT4cR3c22AENqgFgzbupznea&#10;DCSdbomuporlLR59UMALZv+FuaEsAt2Amc+fo+JJZjpVxq4g5qKwkH52EGbau5y8h5uoocFFOveb&#10;tz4A3lMFgMXtHwPAelkSqDL97wkAC98RbwfvISQ2YKvWzYY7Tg4cLgcA+iAygFS0wqaX3v4NACCz&#10;78p3egdPv/7uPwEAxANBFXPYnIwT6litj18TvpS0RXMGCumNVvbxmGPM53YvRuNLmwDwCGYxJsgV&#10;nMqO8YNxYgAmMgAQvCVCTAIAyi25/WjrdQPNzC9+A/7ck0xOAJAD2wGA7sEnJrXEyNh9z25sKwCv&#10;FPx/BVwUAK73HhIEETmPAeBmNcyIN9suutqdOwAQcJyF2Yy/C+crALSt9qaxQYrjqFkQ0bFpaaZK&#10;qSXs/DHpxnNwL79643ZRsFi62W51vl6+LADsy/lPLGViDoNUT+SX8JI7eJDL5DCFZQ5auSwAvF7Y&#10;RRJu5B/YrbsdAJBDNjDTktxS5EmNR4OjQVfuRHFsslxgpIWBP9G63TtbGT4XAdovlDKFxbL1N+IA&#10;SebzdK/tmp43Gzr79+wmrMknpLKWNnoW/woT3790QIIWqwzX3oLI3KiFmUoCgHsHXIJpJnfKDN6M&#10;eZKoa3XJl7G1EHUbhTxSTTMeUwOdNSo448J83sg9uGA1YQC2bsBWCv/2LoK+aNhf3ZLxoGu/9vXy&#10;P5m/8FpaBF0e6FOgUCXvYC1bEAB8JNLNy5NmxWudyY055XeuTwFANVe3W+dEHa0A2OvWyNSEhqjP&#10;nkcdc0CCDFckqdHWPX5W1lg9sQ/4ueVMrjWWI0RdjvJ8+qjjmv5yae38ftH+EAB6otaSprcwf425&#10;168MDmFMPGx3LFJhuhqmbhupZw+dcGzREABIBEnKCM1Fg0iJA4tvpitkV+p1igYAJK3pl1M26TC+&#10;OP/DVG73WqEqAMzvKWvuP2aw5YNdsfShmt8mAd9LUCwn70RPP1O+fObCazsKgG8faEYlDhk/mPMF&#10;gKBgp3CMyNRx3577XcfYuzEDADPzO3ZrXrWhcrn4myIcxGKi/xTfPtHPNmqDQxiz74sACCMv/p8A&#10;kFue/s8yOX+icBn5lEmaSbdxBg3zy2ulD4v2YwLHP8mQr7IPgOae/rXaEABh+DemuUm6EkwCwLEA&#10;MJeqwvEKB2BaM5LiiieSPJoNfktM3D3BJG7CkFLXohOMv3ajeLaw15jbxO50/wYAQL19NkK02d4t&#10;TO5eX/+eR3Ht3UvkZv4BFLf1IhJOa9JYnL/wpR319cAHUtTLygR5By0BIMxfLB9MLhEIY4wv/65d&#10;vvu0eJFz88a7duuCpQAIBOU5BcBGfghuPsm4LAP5aADAbGbcOXxxzvDIRpCAkciVjLVMAdv9eQ6+&#10;Mn3/fLuJdjM/N3P13qodklxFd0Dl8B3RRsTJv3+tNgAAwysnF8xylK4GuU1kD/JCWDnqqzsou7vR&#10;1EKG5BoyW3a0Tb3OMkoyADjBCiAKhcU33li69I8ube5ez3E03196RNGCXnC8+bYA8Hh+8uHVje+R&#10;l6j3+OaT+U6BJLK9J/PN/I3JNDk4YiiwkXGIjI1jN6E3hCep0ozetQ/qrgBAJSt37tZ8eXk1ZSxO&#10;O+XcQwqbjRUIGWq9KYewZvsFgDJZc1F72u37zlMzJe/RhgAYH383Fhi39SdHhY1OJy2HBPVi8BnL&#10;5MhkSIienLhbl9rNIgUUjWwGAB6zqz8hM9RgB4zqhn8BDsGJ9MEDEgSd4zG3WdDNSjUs3jXOfYBH&#10;UGRspHDgQQbdz+bSMBZ4aqAzqEWc0jzH9uPyRXE7quHUGBb39naXZ6+/v7V0qXfUu3/te9Feo7fX&#10;vVul7E9j73ru4VL6+1Q3FgAuNC4JAE8vAkC+PXNx83puN323LEbK+HRj0WIbzSuVZa4qjUpWAdio&#10;u/mv5dyCnb5DSUljftOHDb25OwcbKrbBhm6d8oob+Deax1RGrEVr2XyyVAYAFIyAJJiUEMVbCa+9&#10;ljG1Zj6DzRXhj0IIpMebuMTBse7ZFhNRvtSuFlKEJSkALnxuH4CYBiiUv1Tgqt83Jcaz1t8BYarN&#10;cB/K+iGsAb/SySnJu1KuZ9gBbGJcsg9uY7hyHXybqcBmynMBYCqxIMKHdlCpB2Hh0d7uH37pxrnN&#10;znzv6YXw29/vbTba3+u+V/3r5rnm5vVze+3099vVcGnrxpPzuwDg957eaOZ7ucbCjc2bl3ZvvO9+&#10;ZwAAOwDTROGydBQArepU/oIAsHOAdiY7m7fWEcLIp3fGO0PKs81lAWCwA3Z8dyW42CSBOCLjglFI&#10;iGUfgHsLRrgsOkwFgHRNLPnxc+Wlsl6IItTIT8zfN8S7otl6hpNT+/7NFOmC8pl7wVd3KgBgBrOy&#10;TmJgP5IfpP79xQ3D1GgbAYBlI149dfgAlOWTpgDgPrAUgDADALtmQGFj7MFEXMthh+U3PxPZyuY9&#10;F4UkAESFO3uPAeDSvYYC4LwvALzfe696pnmpuXnj3MP2hbPtWnjt3o0nS48vVUMAuNjMxQBcFwAe&#10;dkuka9YdIABY3pwSD1QZtjVTVABarfJEbmJuRgD4ogMAvfnQaGdLAEAmuxqxTXwBAPyi3YyHWxwC&#10;YMXDvzdlSHEfDMHxDuCJczEAsuFwqzJyExfZ0wfepcYBCpZCmyx5bQXAv7RTVQDmja8t9gFwfmkA&#10;5LQctgEAaXZVJM68rUwNiyp6SOx8VP2zEwCKi8Y75ordcrB01qM6YaDURBEApNWo2cwpKYz18vvv&#10;b31j8cnF4uOLvY8uUO+yfafZ+X57vna2OV+9552783TsbNsCgN7Tpa1L1QAAlqqFduH2wtJmb35r&#10;6dxma1YG8w8oPpk833HJPh6r4taKhZUlQR6/43Q2k5sy3bKBHGBc6KTD1G5uUSThpHkvHu3J32mB&#10;dsw9ywD7bXLCmG0s8lcpO2nYP1hxX1dHh5Q3cXFbAEgJAK1CJ3+cJk1BPnPXL+zgGP2JpQC8c1Fn&#10;AL95mYcTc3v6HyePACFBahNuojkl5SovvbdsFMfpyQz5pqOnJcf7jnjL4IpqXMuuoi2BKd3J1BFr&#10;8K6R7Dnawkjyohw0cRU7c2aztfj0YmFrqfPRNbRfnfdrAoB1Npqv3Xty8XuP37nQsYuNfHv3ra15&#10;84d+excAli5tLSzd+2R+69qlzScLq07ZMTjfAQAHnweWPoAAsRXPW+LBsEETqdupzQyB92hDoQK7&#10;qTB9q1C2W2yeX7ulD/Ymx17/4UoJGsSTqwAQGcWul+50KeJZaH/1ON14BgDf84tfE0HMCm4Y3yi9&#10;c0EnQB3SOtLTX9ReiK/tA1C5Y+GQhcUv8vGo7rQydmW9so8NJfIuCgCVnFG8lseS7eDs6qU6mKby&#10;N6JQ/XVUDpYfvX3yqEuKKWP34qXNpQ4l/5oRAERnds/PpGu92t2nF841QwAoNIrt3cbWDfOe3368&#10;VCs8vbRVvHb3k/n71+b32lQOLi8YeNcyDTBBtxKQ4UIP3AsCAKYz44rxIL0DIyg7QL3rsl+FC/qN&#10;AGgtFCsX8twinsfWxIWovHzdy3S8Bu4pNy4dk4G7lb9wxy+OKQDhxXe/sRgD4CkAr5Mv4NVNxEkW&#10;z0oynORCAFC/oJ2yg7WixBkQJAA0diRRjQBwn680pvPFa7mPnJaNKU4iAUnd2kOe7889v1Up92F/&#10;AV4yrnTKb5GCqjFPsNnuhZkLDKvw0dKZJv4WdqFZ6HSaW0tWrtt5/NZ9BaBzz7uef2t+U0o3Y0PP&#10;nCOZZ5QO89MCsrQDCmJfwFLLchjDc/MbWAR4Wh8AffAstZiT9ouxiOWoQUu7C07UvkeidAUAl9a3&#10;AGDFy7QVgLm5VLoaebnrfxPMUFZAANCvxgDMmdt0VqP5X9XqNQWgYHPlsPUBgH9AxCxZnLdjWDXc&#10;37LJ0WYKOxBcnAGAB8ZC9g/PPMTtO1i2AzzcmPAEgP78CAC9vRNjSnGq35Zov92vLUhKxPmHnYtV&#10;LlsobF1CPKu1bQDYUwBmCp1zrav5xxcVAMRYUwAgWeK0yCbaGhNTDLcMs+DiE4qg5anLp+6AeDLw&#10;zpoQjxfSY6f/8zeNZ2OzXDiBArN8Br+zD7BwjqXvUJBBNNhjM85fP/paLleW/Ex8h0YPobq5mF8y&#10;N9oVx/AKXrVHukB/YW6W3ImkVe2u+5hylATpl9LMTuTOmfxKn3nV5PN+EKceC4sL8oVB6wMAZU9T&#10;PhKtvMSRHniTVu9AYhxQIV5kYfCRk/vi3PgalpNVolT7SmpkxCQcIz7bXwBgBI0cwwvPuG9q+PrC&#10;zdrNplxvT/c6e437K08vLaw0LrWWCvcv3osBKGNUx5XL9ksJA0/Q5ExxeikqzyoAWSO3uAL916jQ&#10;ODayD8CY8Y3LxtgXJ66+n54b+/07D/8Pf/9o4+z2o89u7r35xjsXsuOLKfdW1vjGgvP9R0u5vLs5&#10;MT55blLSQ5ijM5PaqL9rGV7Oww+huhlYuSUsxMioAICSA5eXBAAR3CI3x9KN0oOujtyobzNPrHPb&#10;+bkR2SlxzmWCmX64G/GdwXPcIfzkda81yfsI/l/k1t0nouiXfL7U0sLJQQHAdIaiIQFA2L2Fb8fB&#10;cJ/a5PHhnCWZxQHgjAAwc/3pjeIKyol28f6Ne6mHhMvy6Fx49Yj4h8v9/oa5QqG0FLmQJOZ8wsjO&#10;4ZYYjzQcASD13tjYNy5Pj33xtdL76d+d+Pqjh5N33I3Pf/5RbvPhm2+8dnHzjQSA3/vO9zeXcoWH&#10;m+PZ/LmcAjBUbIk+KF0mZoXaoVjG75CEuuORtjjI+eRMWWdt9AGAYNDI6Mhq/TQAopiUbuWHK0r+&#10;7u8AGC+MbmXcJRkc2crO8Dg5GwQAfnkcz+tGKS9xelSThS1zqI/d1UK9tP3Y7LGwFH3yi+a///ms&#10;eJ3gRtNrBI18H4AnhfzSPb1i4n8xaZRnr7Si2BwmLZjzvDIA4MTYor7X5MQ0fGjymXwc74Dxy9Np&#10;ASANAOcAIAsAd93U2TN7k9nNN9+8JgCsyw54/bXrZ/aWcsXFvYlsvkCkknFFEoT0mzgF30mnOuUW&#10;4b5fEAAafgkR9Qw5pLHUa+14mFWquNvyleoUs2Skk/kY3oZXfKAtZn92TxTxHXFP7ykAEjRNfYR1&#10;5FqNKBWtiuBAWRm8MxaLFPMtE47Q8/Bj3PSvAwDcp9olAlQqZPs5YhE82/e/cHRc+iWhyPjp3Kw7&#10;m12emHcfAAD87rDVw8ykDlAGcHBwwBngQinw562U03dwUTdHxurmjVJ63H0v/Y/eYQf8LgJa+otv&#10;/v7mw8n33PSZM49yAPCld85uvmEAwNeNixMKQP6NPgCZzmFys6qMR1grRNsy4t1q3ghsGwD2MHKG&#10;mK/rAgDJ9cgll7g2k81bHFCrzNVf612Gxvg+AGo01PUtv7eTZ+kOiIcIAOJK6qEDSkFeBgCIXBRA&#10;uFAgrxKi6gLAM4OR3/KuezV5kAIQJmEtOiPx0/E1+VXauFF2pydTJwBIA0B/AN2ddlsBkCiITAXX&#10;TREEzg7JRqu4yA5w37usAHxRAJh9c/KO7ID0mdQj2QHvAMCb7IC9PePCAIA34x2AJ+cJAFLKXrsK&#10;QEoACM7fiQGw6/AHHpm+n6ZJqq79a0M0sRpiT+kD0O/2YAcEjrzVYutLq40CYOkMAkCrAJ+aqodn&#10;oShxNhTZAfLhdCaCSAbOE4JXENDkwLoNjzzwj0Bk0Kk/UcDHR0DWhz3BJU4MAb9yywT5uaSnUbtS&#10;2cXzUKLsAKBOGYT0jkA8u5iJbogc4q6W2AE7710Ze2cREjQuALyTBYD3HsU74Nab77x29t7u4sbf&#10;hI+MLyoAeZSHLwHQ5JF9n65WiXxBxRT5b5rBefIdpcibRSA+AFjReSPtLpeZ88i7zmnUrlBN7GVx&#10;+NvJAMICXGrgxWdwo7Yfv83sJnHCYfp5tzX3DJc98dMUAFB7y6JQXn860zFKqRgAVBSEWNTcwvUu&#10;Z7+j99nH+azG71G9LMUkxWKsTRbIF7b3f/rv/WIM8HobXIQfztX+LRpTVnZWdsBliRNBL1ZKtRKj&#10;VHL93GJpbNzlDPjmIjvgS6Wz6dmJ7ORDQ3dA+Q4AfPPa2XC3tNEku4MAsPmtwN4TEpTTHSAT32+Q&#10;IJnZKPDhHDGoLWDkRznDMk1z3KFGkno4ALBCRgEAEA3SRjsjq7uqtxiuxGvJLafmoOlhIQagfhoA&#10;QbdtnMVRkkh5cT4tSQQPfWK+mUAAWAYAovgI+xKFueUuzPdgW+lmU/aun96Wn+ZwDKNaJ6p7JJbL&#10;yJv+dBCwhqQ57eu5+jSyrcSCxG0mv5CTQ7hccN5dSPniIU1ii5Nt1gCAFHknp8fGvrR4lk07OUkY&#10;k2sAwGQWDvS1s8Qu15SRRWrbxLjUx5DUMCda361UBgUAX/yyrfUSOQsFAKK2n0GkBQDT0f0SErkg&#10;0eFJ7qDhSkzuC1z/O1ZhtiDXBOv0QdvIDsiE820EfbhddlfDXV0WAA6j6N/IdY8AYOUMAPCm8Igo&#10;41sz8+2FcwqA6CspIaUANAfDOKn26zX5mjQ/t/nm9YcEgRbKr0BieixHPhLjNjatdfFp1oY5cOVq&#10;lh2wmCUstMVOnYQf0Sy3r2pDsXh4Rerv3AXjL0/zkHwBAHEdTZovHsoEgoujpPhGahXJA3K8AMBi&#10;VgSrFqZsjN8iOVGIVrvb73ffXIx8JYvpdkFQ8nP95P8KAO/QiBltly/IvRQAmKH43FbvRtfsGP5F&#10;fMfs4C2hel4O37NLvYVCj9w8enqpc0U1otLB6Zktj/b7M3lpc+L63vzm4grlyTbfnLNI6sFXAuPP&#10;X5pI9nvCIdDN0kHLLQLA7IRVbhkLJrLYglmGXC2O0KxfTOFeeYXu4GHzlPRq88w6ThR/mgCAE3WI&#10;tZXUEaI5K+fX6P0DykeASZ6ZSZzBhjGMVnxfL5eWELSfFXOi75kUyVmaAtCXH9CGL1EuQgCozAFA&#10;uCaXqAXBNdspD/U+TmJLxFJwB4e4huiT623reVx6pyxcaxW3ZH712YnRHKMDbiW8lNtaunfjnnv9&#10;ztMb+Yd/aBdX+yNtN8hTNNIyhO8yPG1+vbFjrABALp0pEzVbKU8YlgkpOeNCseY2S/K92d8AgFgT&#10;IZtZt26QQumPHrJK0hSzEkykWyYrVcNhHCmOfdCprz9GPJ1CeI2amylmqV2ks3FYWlBMJjh0EtVD&#10;K5/RKVAAoilVY9IUgKQuY+QulV/LUcjlvSiaIDWQEzMxvsePlgBwDRuQFSxVRSPMxOA49EkXv02t&#10;HK+1h6WGKCdvf86ixkCyEdtKMpOP53L3sMfkHnbvPLyRu/ONBZJ6JK1HAl5vFAA/v9j/7KBCUToP&#10;AKaMjfKyUak/IA0LkV84u0CxjEmQmyVa/jdoomJRmwbaJlq6gn7YjiplhOEKnl1TtjGVREc3Ufoc&#10;NPiEQ2rqS0z1/i4252BMZj1Yr8q3s8kkYMXgTZnBBVyeaYmFdTIZlwLQr6zXuvDul5yxTJNTFi+d&#10;aWchLu0mAOCLn/IaIp0E16uiAMDN4QnKw/YGdyA/JQAoDd2p9CdM+LHBTgjnE1LGpw//cP5eJ/+H&#10;Obf3/YdL03eejgAg3x0FwPTm4HnjVpnBRcAFgLRRKt/wUgetVMKHDua89E9/cwBEtIup+EYD9aQC&#10;0EL0mRifmlnOtSV4nCGkSJbarEL/rCCre7QtVYLJIyJTUJNvy0EpzV8ooNSVF3YGAEILL1NaJ1Gi&#10;yA4Qbiq5+MJt1BAZmWBJIOPkr8spkBcS5Jut1MEOxcaM/HJVDgH24idvU23httyBq5LcURu34luJ&#10;cFar9cUNO7xIwXB5n9398TIZSHLfuOR2zuw9OHMXAIYxZvskNxhZw+aORodpmyoW59KcUZT5nTaW&#10;PMP3XDyYT/ChpT2hQxLlPmiqvTJWWwsXvm+8a6yP51egNBnc7eZcg+KPJGq+vrHewtmUOGJb6LYc&#10;lDEAOxSGDQDgXSpcV8gBXFxYwTqaQQRgEQijvk14txVN6Vp/RlXXGIDnWslGBDNtQTEJ/Gxlyg2k&#10;pUwu05bP3WRxxgDECtgouFCVpFnV8jYAIOLlL0A2whgAMtgclFclJGK5ogGHmW0AaKJthrfiYRIB&#10;hExQuRU/WOgNAGyLMUecc7hIXgHAYVACgMKTS486Z+4IAM7qEIDqdx6fAKCununSwnxxZTajkjCz&#10;dcMzVlYut1Je4hoST/iX9kpFuEfSzC64JHSa5aiMqEHOYKQ763WjXnXC83JEmcH1p/OVYPoDBwA2&#10;Piq5k4afVwAktHFHpkhdoIKYBCkAYQyALwCggfOjH3GFGUkcAi2Fqnp6WQCQ+nkUf9fhCgDE0Eoj&#10;4dIu90/fxfT4EgBJqjBU1kSiTVnrkisCj8h8Oi/0RbYQsSHpdrloI3GsrsdGEYsckk06prnSCU5j&#10;jr8aVW855AWysc4n80Y/Qjmmkhj6HuHWHy1falx6On+nkb6zez7H1hWElXVqbN18vJxKz2KeVcGZ&#10;VKbJOHDUWPbcGWFDjRJVtgh7LJ5nG5wUBPZK4QTpXMJF56Nr/v1vy13FBb2pAJQ7Rn3ruxDD1QY+&#10;o2jAAYBPAOBpyX2fhDAAwMVVjZV31cJgBTEJajegOkHRP78RTghPQip3JLQVRX2igBAepoDCK5RM&#10;xqm1RLxsMZmAfFJjfCtdXgQA8mzK5ziaxp/HO4Am2fJCBQAlb9qnZLYR3SM5AQDcEABsALhNPQfb&#10;XYXvY1rqFqOCZGhV8kfNnHBtNw+blSMA6NscuIxnhqt2cCjygrZG8eE3rj6+tHvx/ccXJncvnFMA&#10;RKUHj9CIbobLqQ0A+Lo7N00F8amBJsjHLa5cLAgAMPG2N2bNUOh6RcMzBk0AKEX/CgB2rz2/f4Gd&#10;FTqkGmOa/ySKvtdJ1bcK4ZlG4U3b/HDl6XzDHwGgvLhgt0gTSX8BgI0u0GbyCxZmfA8A3HRY9DKk&#10;aV3hiG7tQp36AIiAy/VmVC7IDAfkqqXFGY5oU+pAQjvA6sjN/2Ot8dftyzcDAJTrxb2cWobED/oc&#10;qynS5qK96APgp+ubmlJrLS7F17IInSPBsGogHjVj7uuwU4HKkxclNlAy6fciO1x17hG5qPsaKpVz&#10;G92tS7tLZx6nz926JhYyzZkKH010ZfThcuqPAGCvPqsFdAbM+MFBuj7ptwSALBl6vFS1SvIWwmZl&#10;p/TbIwMA9nd0BxxvCQAf2lRegDxvEvjV+QwAvJlSADaXnxYawZlmL9kB3ysvzthItgIA+XRaeAlB&#10;U4x8MY/DXnen4VBnb9XLkFRh+SA68AGAYxZ7AW2O194qazLDmRwF2RVTxrm3nABwO3Fe87t1GIrQ&#10;KEiyv8Oum3w8BEBwklA6P8eWWEkAgN2KFnQH4CHawCiPKmINNw4B3YYZxn4fSxRNZPRtfrcyTCLP&#10;GZQP95X2A9J3YpYUHrrcjLauP7x2dmtiftPRb0fH7a3rcaTrXkkA+OZefS73BoO7kvSTIkpWNtUV&#10;LkhWJkuuXn9IgsdMqw+Ay3m7KAAQU7HoPL12/Hie4teP7X3JhB/cITlZJ9cGgDMNUhMIADkAeLwU&#10;XE8LCfpe+Q0AMNaFE32yzjCChRzyXb4gALTcB4QRByutKdwRWzv4qLzJBOA4wFRz1PCVQHMREUwG&#10;aBpkE45fTnq+S3yotKB0RZatMScmzxYhT3GTFRavH1nBZYEdhzxjJSBpebRLMdXoaX6JTxC/07cL&#10;OKmgCxLc4TtnOOPs6Gfo45S8ZLQAz8dIwlX+Yh/oHjg+ZsqFJXKO5dindkPteF2ddjvpexMXzfho&#10;5vot+7F93PzRjc0YgK/X56ax7F7V7SytOrWQI4PeeQBQemtc9Z6wBDc8AUDM6wIAhAMAXAHgnZXH&#10;N96vEpPE1gKAyf3o/U6OHfDOjUMF4PrTc40g1Qfg0ffKJcsqL5OQBeIqZRxDqocjXRQWJHtlyxWn&#10;s5tuNhOkAMCTFMwRWjNTZrTEECh8yuBx0wOAnFRwJf1IU/vtTqjyRyk99/aISWZSWzmJQ5A2BEBe&#10;STRvME9mMf+DGsxY+3Y6OmzNLDFLyAIbOI0BQOiQP9GDBo4Jk0HBTypoLvB0wnI5jcjl26yqjwpb&#10;n4blXqG47zyTDlWtaOY6ANxbetRI56Yu4pQW94MyUo+Lx42ZUQC+icNP3HlaPg8TdFsOYZcMjlGX&#10;dFZEFKOQZp5mFQCGpgBkFxMArp5rgqsCsDe5Gf1AAbjGGSoA3Hx66RAAbvR3gAEAnr8sAOwcCOzW&#10;3D8X+uLgBN26/gC3y49uNinqnCJFhFJ8OEo9CssGlICwCL4ijoUS0MQ9XDJJab/xYY9fQNW43CeA&#10;hT8CsuLH44oBUAcN3nFXRd+HaOzvWQIAdSga3swVdDUAUDcK4wLAjYx7Z0+S7AgAj41pKWHqJGaZ&#10;JuV6DnG9ZdqbugUAQBOn3P+uPq6aj2ZuQApz7TvVtJ9dSnoRIafhY3Hc+FFvsxXvgB05hIfmMFI7&#10;+K6ZlUMYkx3xuPhukkEp1Vql56UTOyC/GJZ0B1wnUH2L2REA7txxCm3dAfOdEAAe3+xg0v7+Y+SA&#10;9MZuKd4Bnr8SajJImSNs8dx6Fj6bdGp1AHBvVifZNM31prcok0pGWi47LBtzEgIhgpVqbjcMm1Hh&#10;yRXPOzeJB9lQBzg2rG5qGLnkY71EVYp8obUCANC5lAcAB1F3K3PY8GcyPAEAdsrXJd1DuJzZedRw&#10;7QgAtinfPRf9EIk4vhvhm0rbAGA/SV7QjoJvd3ex88gR0LbYLUs8o9AhGMj/oC19g0A9BgBYIWFH&#10;+wCkZwEgO53cN/Kvtg/KxbkSABRwIiEgegwJyId5pOffHALAGcAOeMP56J0VhL9qb2teidze5N0+&#10;ABcbPofwlvTH//6e8xA2dLd0h0NYAYD3YYHrDoiThwoABZvcEfatm7VzFQCYr4I+N23F6rq9DOwD&#10;XBIv1TvLdIXr3m/NyXNpQpe0xaFgie+FYQhpoMmbZeO3eF8BQJKQAnfp1teF6nibmVojmMnMKgDt&#10;jR7OuRni1erkMjCjwiXHPsQNHw6/82fJRH2I85i2ZjUmLkcA0O7tOYFW625b/q79VAG4e58zV6VB&#10;Nkq1d7jaq2k8AHnz12fLr+1tzE2zLBIJEXjqSKR+SRJo5GGDKNRmVG7bBFCQ08D4plQccb9unEUl&#10;PlHK/5PwmwLAhzeOAeAr4Ve4696k7gAO4d2lhv+WY235rBkO4eih7gAAYAd0fZEruKvJVwAAonYW&#10;OeCib9cr5bXJ5YWzAFCdt1oVmTY0pNL9Pbm4qdKz5muzWiv8ilpzOn4CSfuMXN0I9wUA+TTMSQS4&#10;NKX8xtcFAG6E/U3dLTKtr4vrT3kyk95dm8kYfFEsbhjqMTzMpOutt3GOC2bWbJBfYmYlfjVa44n9&#10;ihJRbVtv32yj0Ot0Nsle0iFdTYtyOM4uIC83zogAGQPQq5J2txhtynnRZgdMY1b5+vrcNFxQn1fA&#10;ad7Mplp1EZFMyVVJ4rYrdTOkLk+5D8C/b1wkgwM74PfZAQ+FBHUBwMaHuA/ASgQXdCH6gQBAlA6i&#10;a3MIAHEA5CNaS+M8W5duAQBCBnrhnT/jLQAwlleXKkH6/rLlSjwdnu2yPPxVW0cqAAS8hFFcZibj&#10;9b7Pv8TPi+sNjDT+4n9oyeX5TCwfJwC8IQBwLrcWEWdxucu0IEGt6M5k5ry7MDVhNAWAXqXDQWIU&#10;p9IkL0RODmfWnAbptBnJU+mEADDImlDTu3caHVTnRwJAF1FMALglABDepwBoOyaA4ggA7t3s1Rba&#10;m66aUb6+PisADJigypSVu3LQEADIb0qJPjLnHVQRBCT9rpKg1j8m06f9dGIWAN5UAG509RBW5vYz&#10;d6ICiTMAYCnKQ4KqMQBVkiun13cX2QEKgLcq9lglqFaUdsQDA0kYd86qqwBkAGDFLpsCQC0GYEbG&#10;/jIASp+a/LvT38Umibcpoql0CgBgRaTp4W3sCQDQKk+4KwAwJRzfi/ZSW4ZrmlNGVQDoVjvkImVS&#10;NhplXcwUOsxo1czQ+S4TTuIU+pJO5lV1EQ1SeHJU493RxXHX9h5+N7p1/fFb8EuHZ9ByaAsvtbdV&#10;2BYACkc1JpQWK9HGtLPSZnLFuWo9KwAgmrrpg43ydLfSNqriIf0lIUEAQMTqEwBY3HszggQ9nj8X&#10;9e7bEfLis0cDAHaXovu7tlWV8YsqQkmQANCyScvUWjUDK7wi3cICCQMUO4NQ38YlEevqEwCgzsod&#10;zUoqSSK5xziD5vL4O3KUeSWZAk2W1uSfm+xiiAO8fHddT+qjqX6BQiVQ3X8lS1sBYBYvPSLx316R&#10;OX+YyhoHO5mpM6Z4wnUzjfGVZdK8t3dnHHEHdovkkMR4AwCJyy+1PlBgaYdQZDeFxOxzIBNlh4d3&#10;uNa9tdLbvI4im/Yk0ZVor+8BACj1arwJSRk2bq4tLC77B9YmlRMgmLDeKKPdbKHdLr+1Q9dfUwBe&#10;M9amLygAt94K3nhndWveopYZQe50/dHknegcgdtbhcZBpxY65r4CQIG2h1czAHD3juHOAACZs0jI&#10;IRxKQBIQog42pD/L2MZddDP+RwAwl7OPu9S7i7w1mcrELSUUsiVDeUameemxagZGAQhsiRN8Fu/q&#10;p5l+buv4hDjYkzEjX06tNsLCHfLObRYA4AnCdau1PsVIAMAjfzJsaCvV3kNtQl7pVjGa0pzPbCIb&#10;TY6MCN8KomXElkaqCnlLsiU+vhi1O7Vg9eCO35482IwB6OtKqBpp36dMCCSBM0BDVYZNL5VhLl89&#10;uLUg1joAECVYzy9NZMmomYIXSQD4x4Y99/quALApAKw8vmo1e/e/ExaOoy4k6PElxg8AR+KlbNXW&#10;xZEDru2Nqxc2do07d6RaRgXK4pD4W/kRAMAFhTT9xh2WdOPHOEF0H6aDsVIu0221oSYejhLMSslR&#10;PgveOlH4Sm2ZBACeNMgl7EeqgY4B+Bm1keKRKQDhzS0ZM4q4mQkzLJDz9GDzkgAwNT23RJq7WU4H&#10;4XLLIogFqXZ5ba6Fud67GWYdaBOz7FoKAHNIwTmClUQo1qwVNYu6VPfnyYmB9qp9p9s+F92JoAuI&#10;NfEXKCzesINrj1caQqxvngRgwAR59UrdWJlrEzrpekVjcnZps3AZny1vehmqqCQISdj2vihnQALA&#10;1vnnWzc+vBRe6goAm6b4Y28VsniEwCtWyzin/l3ULL2xdGFjCxLUByBi6ZdNmRjJR5zBA/7y5DIa&#10;F4oMGd29dDC+XB5bcg8EgLVMwD7AdM5cWhtMCH/SYscQTWrIk7RAc9xiBaj+3VNGVpoC4N00ddGh&#10;3xm3AKDl/NHeRbQPvSnDIwXDFCtAAOAiAQCnVWP5Gywf/7qfJcOJRNtKl4XRbyIiswtFGGdqt23r&#10;/uc7h9b961GjiW25fbf74BJRW1NOZD8UnlOvAoDCtcc3G1/tHd0HldEdMOg79sgJw9t5l7hkNzCN&#10;8Vwqk5+9csvJDVPALlIvx5sFgE1j84qQoMfnj/du3J+jnmGz++jcHfM4BuBQATAFgCYBKG89ubBe&#10;de/8CwFgXCbNtzdgdrFwk5E7zHhF893csl2PfuCEV7t7mWD8ugsAkKfyYlE4ppYCQHZy4ApEIwAz&#10;us3PPgBeXK1LWqwAxeAgIc8nAVgz3TG4bgHgXHBu3SPQ5SL+t91N7MDvGlPwRsgZ3owxK5LwCuop&#10;98pzTql5jvp/EULptSJOR7RxAyWTWAGs7e0fzVP5HLsa+gm/3TjT273Y7EX3HMveiwWRBcSEKPpq&#10;Z//48FIc4iNY0n74z95yp+OXtIo5AxP0LnEb6Ksy5fQmbpi51AMra2CBGTQFAEFMAeAQ/uPAuT/X&#10;8AFgL7eJWtpqfFgwGiTWbRKUTFKYLEdWowUAH32hZpSpmicAEChRL1NFINr48w28hvLmxFMfKysA&#10;AP/0SURBVHTJxjnfwZIAAHvXW2+1dwarJGXMEjewHwDAThQUhYv3RRXR3k4zITUoUKhJbaXBtzD/&#10;xNgBUj9bbrwD/C9brQzbmOk1Lvmf+f5zAMA/xTneTPtvlZFHhMsK5/JGUQBYTd3OQM5w/Tq7TGUY&#10;OWqSom6sBHSzysThZrImVoG1i1HNRrWKFu643Tzb3rrRlKOCOQAAiOcCZ/Y+V4ddPA0QJ+Lkd0kb&#10;unaYVrCcaWRR0v/EMFGP4QZSv2V0zcepeO/GzX40+0QA2LqmO2De2nO25ncLxw05hKvH1HEKC+5G&#10;/QtRZdJYB4DJZjjb6AAA/Sm7MzN5lpGsfoQkbPOcAcQDGWnOwYlsobgMAMHvYLxoZTpDAIYPPzA+&#10;90HOAgoSSVEaDd+HuuqHA1OlHQHAkbkufk7eLGpWM5oCEJy12hkkGkJSy/P+Zz4vF5Of1Dm+kw7g&#10;syUfAQBM5/IKwNp5M9rhppXo/rfjM7w2AAC5j+26wpI/uueEThgx9/ftwreiGoxQY+tiZ1MsVAEq&#10;CGYdw40jnhdVZOJ70C3egUzweb8N660KA21O5Ui5wSGGV1AJBRCeS8hClVEAJnUHGFtO8E3ZAdbe&#10;tz+8tFsgjzuScPUH0blOWFis1yejyg/mq2TlUQAQMOWRZX/Gkrx2LsxFTDQAQFgf408XOefnOOzm&#10;nwcwnwfwkW6ivRl59omXE6hfM5TXED8LX0yQUL+QCFMG7ectubks6iEA4TliLmDATc9xL/rTXOG2&#10;3pa0X65RzDyUeEUR9OjEmq0AcAHLnMN1LaZk1ffi36xoiVmBb0sdVSfXPsZ2UPyd2gwFEhMALjSy&#10;12pcGG+SaB91BUfIlr1CxtTHN4+Q2mJldtKGFYfJ7nZ7YbqEDUz9MbFXjs+VcGGM3CsjZ8ZarqQA&#10;kJj4TZUDNm88dgCg+Rd7n7lbvRSdq4eF32/Uc0xNt3q8tWqEa7Nvwf9Kl9Aq6cy4qE/1RbTzX6fg&#10;irg96j/GHkVf8YJiy29heQeAk+3PXwUFC+W3yh1cyg/JcCf2aR97DM8TXwZtMRd0zoZI43Ls9dyL&#10;3jST6ZYEgGARSXOvDwCxQZJWMAZgiXR3AAB/RKslfpSS7nhkPtAljufSJq6vWPpw5q5sAYDk5Ira&#10;C/I1Jwags7W2Ag14fLPdWeAQPg0AiW24tTpdkqKirMsimU4mSKeRjcWyQbNjAC6zA/QMOPdBAsAZ&#10;AeBcZAkAt/sAPF41AgFA+TdKtcRLk7WRqMjZG6jVcRQkBqA8Sw+2Pb+4uHIqAK+e/8En5XRrjZUs&#10;AJhK6UYAiLA8Hm6VjLTXLb8ukhWBWMheDm4bM2ZzJ5uJttkBfIesama4luKKtFS8awVXubZBQGGC&#10;J0qFT+1K+l3qxTLnTxCOonAeLkQAqLLwrd6+AMAwTwMAHizM+VddKg3Q0IBmjQdZiujgw0HICNHl&#10;f+s891oYKksIYvnF286ungHvhze2vtIgBRjhMXf2cx2OmsLv37qSa+oOCMcngwUASCaiFe+AF5sn&#10;CsFWMCvh4l0AuNrC5iugpz5l1b9yEqaJBzSD1KG6NWqLZ+57UKlNTnOSLn5zWfohdjYXACIrUz3Y&#10;MiPJHsp3wiLS4Tsip+DcQk7nQFgZjgN1S5RWO7kDPgWN/z2avWwUFPzjBorTrS+Q5rWtKiVzOAUD&#10;B1dOoNXzB3WtZYZmwMT35/rGlLGUCrxJL/qdPxMLEGVvAeCBHsLOw2++QxqtPwm+/SGm925VAAgv&#10;YQH4sDB5K323EQPwxuTmGmdA3NyWpA18uQG56IJnNWmRv7pyQ3aA9CJNxWU8hI0W8fmlX2IHvHDJ&#10;SQBwlu7cIWc2FWreEABCAaAlfqZmptLdtGIAJGs7w79iWLXq+JK4ClGaROXtvr5DBvIr9yVl5FT/&#10;xurIzc0/Ow0AXNRWMvWJ6fiEsUlsfqtwuXIrtfETf3wFL3H6ZZep8ObNfgN19OKm85AdsDtfC26E&#10;87srCsDdaKXhdbYA4MrdtwSALsFim6slAaAmhgxfjuCXmwRqhJwARGM1SYa7FkkNSdkAaYq0B0U5&#10;qP1UsMA5icfYaU7Xp8+HihzS4h0gE0hu3zTG/ewy3YEEIWJIpqZ305njrN35HKoTZCz1YCmVrT+q&#10;Zi8c+eaBGhwFAPouyXNpSiR+k3YaAKhxS+bt/GzsQWPiytbKztYf5C4/DsdyTBHuWdgFFp08Z4BI&#10;wgDw2goAPO6F848vHQPAZ+41/c50Y6rwCBIkAGxd3Bxf3HxDAfgjtnErsAcSUzI3sagoAJCEl1rT&#10;yDurXBmY8izphxkUZy+XhVDMzKShEOXixPR/ZlLuxdRpSA0DTV6aEDxwRwEQirTuGzsU58peU0Rg&#10;a2BbJVog7Zedhnh3KQAYQkqG/f3qx9c6PjWctI/Pn7esbrMDHdsWGvRCAPqvCoY1XIV9EhTYUbdl&#10;5acvix8cvAKBWXO3p697VMjZTklFULRDWMYWFwQAEcR0B9yePycWsd1LUfPs3rmZauHpOXbA729e&#10;yTVSue7WVz54YyUBgCOwwQ7IaLblYYsd9iCvYQE9ZmRWIMG8EeAeTz8IfK5Kf/JOftre4pzEaLOK&#10;6IDNaRzmExq1EZhuSpSF31k3Ki9QhhcBoPDrup/a8RwjS/Jb5AgAQBYBABH2KSopAECCMEm2igDA&#10;cnpa2PA+f3xYhW0jCRQuh3dRK3CEwsqK43SIewwdYTEYGVSAv3yzXwYAJqhhrBVKUj+SUiSUK4UD&#10;NXKFcn4ZlRlj5X8xTToriSQsALADFICHl/QQth4Xnlq4CT3avHK3kZrsbs0Hbzr32AHvHUWT20dN&#10;ihKO7L0RGES54guJgJ+HpY22g3FTZjOHh/xH2IbyzrhhPUQVsL5RXjHSZPbLjJOwEMeJeggApKA2&#10;nMq6xDwKmynfk/YiAGZQaIdpl8nLNsTYEOH/oTsAAyC2l44kkPVeFwBsDh77e81uM7q0Hlw87mDx&#10;wA+LBSK06KvsAF98lMqY1Zh6TAti3pFK8mWJBbopS+cXNAEg0ez1dwBG1y2xR4q/FKJACteCKaOe&#10;nSy9WzhyF2MSJADYvuiCkh0AAH8coIzbvdRtpvcM6zCHoL0fA7D+vRiAYBwAOtFksS0AvECCkk6o&#10;6sBNcQTUn7cBwArH0wLAOIaRh2k8gXELoGN6Mq9MI7X6uKtUf0jt3/XQbBk+Q54hvVUMAH0tGqsT&#10;hICfJEGIV7klSiV75Nc+ZAHzxFkBYAMAGHHUqbIt4h1gU+rA/p5oLrvlYOm4U/09nXwFYHtVVHRS&#10;xZWUcxQglNowmA0JY5fXol9hJbGi+CkqKf4XjyHuLL6YA1wIHK7jQGa79k+twUrMp7x6mZU3LfUk&#10;VjP4pF29TXnF3LdbJehPsgMAIFZFsAO+IWcAh7AAUE1twjr/AHHUCu4ICVq/wxnwAQC8UXrrTwSA&#10;JQGAmR6MZbgK1OzSMiq144Z/xFKwSZgnACAoG5PSayKt6mzLx6xtsMhPezn0TTDKeWP5t1uTq0b6&#10;3fwMimY+zmW8MgBwYt+e6G+3+BDGS3s8XUf3KQnJyrIGg1nJlFYn6oa1DADweX0ACFNS6uiUgxvH&#10;7WosBEs73BY1jwDAvBOwwbyjo0CbMgQAghqrGjEY4XzKrcOxZ5E3Jooqdxt10IbuU5lliAv5PdS6&#10;A1s2lzmgPDvdF45nIS0+6pc3cAiyvOkVYz4+hNkBxtdIYWBs3XTHXyvsnq99cOPD+d254yqzlYv8&#10;pXNRrTC5ecVopMpedh7HfnYAq+B4Mr/UiAE4rSmjOrtudqkKdZc/QgsAlpX1FHJSwtF9ma2Jy2S2&#10;OGEUc8uFlKbNmYKvcyfZmenbKHN2AGRu7KpUqZzJTk8hDsUtAYCTPPVAAMDQJRFIAGACAFlqAYCI&#10;8Spv8VG8A1q2LFxqhwQ3onZVPE47Dj+S9ioA2KOSb4LzXX5qDWH+x7ME/kGiEgAeSIhNOwFAvEXw&#10;Fqu+S9JbAYCtbpEI2s1drVN8jZ2GwbAPwAdYMXEmuTUnANw2vrd3dWvu4bSXAYDJKt480Y+YMjxb&#10;U4aXBShnE+qxLS6gl+sxAAE1OeLKB3EbvPLKv03qEPIOco0AQOrkWQDITc+WZkvUVowBKEwYBTJa&#10;GOquJwCMC2lMlfFTrCsAUKx8eiqbm3kBAC3zyDc8x4dYCAA4KUN1KCBZJFH+0UaNtzA0MPmWgCBE&#10;OizmUXV2o39QAL4cd5hdPgQAJTWECGjZBKKwhqFTABz1vWHq+Z9FK0YuSSxc5tFODACX6w4w+0Fm&#10;/hNrPCcOy6CGzqpMOP/U9HU3e36m2PdwEsfK2JL867UYgIN2M97KceMPmQxmpKyB85uHkWShgwTh&#10;IAsARZlpY4KVz45Y1McL75kjt42xCyJxh+CaqRWEk8tYJjc3mbk9PonhK3lCvAPY6NwzCxdEdtjY&#10;lU6zq0iGKLCppxUAtM2SGEaskD2k+tzC2sX/QT0+aUca1x+iSREAoPh6BjD7QoKkTpsAoDsAs9oo&#10;ACLql0l9KLnSeSYAwOuIzicGIOlnq7wwvcy7YMl+SVPlayUzOV0am6b2C/2Mm/ubA4DzQLNjqhp5&#10;pMmBFVt6aZLPl8nKCLc9mWfWzPGMNTGOw3LrIatdJhzTCgCUjPGpPCfvuLF8GRdijqqJ2AOOb+de&#10;3AFyzBhBy7vxkCWpIwrEIwEAkEFSt9NiwkZJJPtkwVEA2kFuwb5AbdWEZxHmNQqOnsOUKvMzcgjL&#10;7CtTlAAgW0F3gI3rTQzAjEizHPeU6REAhFtQAPp80ANjFSaIDyRhGo57WCXJWr9y2fhusl5iAKZ/&#10;vcWv3/LtRJ9ylIA+REAM7GH92bO6qMybsA5MYbpa5kvZdBkAUjVyoBhGF+XlVZcp1zYGlQKQllxm&#10;uDmI1qJgxp9sX1GJxS3eAbgweIbxvZZ3YS/O4ScAAHuFsHYAmNJEOArAshx1ugOYZzxpEA9j5fIz&#10;OS7J3UdY+W9RHs1WGKDqeK/Ipkq4II5fNkEMgP4PBkLV2QEAwHcAQHg6AcA1xqxAFwNBmyl/5xZM&#10;EPtJCD58aMbYmcjPlgvX1Y1NmzuSNfFXR4I0TDrwk42ZYfXLJ53uX+B0GP+9Q1oWWbKL6Tq9FFnZ&#10;SK/T/xUKmpMUXMg+HZQClcy1NqFFvK/5y08BQB9imAfehf3YpesEAOWZWeFaIf3Y26SacbwDDHPb&#10;6lgAsBF/QfvGjU4Ow4l+6kRjTvSeJdynuBYqBjr7PFQBUBKkANgbnf/c9v6nv0OGWD4Zo8K93lM8&#10;+Sh3zHXCN0lWYdigucwUaQjmkTGS5jrJ4vvVZ59vnA4AleNkcZr87JKuOQrE0QuCjmjM1E5T5ppp&#10;zcPDkL4lHaxK+D4RPCmUJXBqnlAb2pg4DWhDcyG/SpKSMG59uwC5cvHGF5VEotkMJ9DySoIK3rGn&#10;FQDn+L5IwgLAs+3W2qz5I6stAU9GUzXowbbcsKGB9a9qHNLdb4lelfuKd6MQIgWAyiR6BpTH7e3j&#10;Lzv+H7j20X9bNhPLPeN7gNODRM3RYWWD2NWpjVuMNrFf8UQFYPHXmn0FIBXnfxxtZGpVAJRDlTxe&#10;fnFt+opc7ZDGeCpX8Mre3MqC2GSr6xUAyOezk0U+h1oeSBDzjAiIaOG1X7EQzNHAEfIiAJ7skrRI&#10;3PAj2p5OXQMAMe6XnbsxADvU/rYCAeDY9v7pnG2zAyoz4r8nLUSlCgfxqQCcAgwFNFnEqPOwxr9Y&#10;AEUDCuXRiya9h/Yw0n3wMslTw8o7IFgjFFVB3MrOwzm2PIErBLnpUdIS0Jbl2Bs1HcfTwIhpkDUO&#10;Ru5FIrJTAOj8qQyOS+X+22VW2cpaTki51cHHEFsTKawIVBMArJQZBHaxODPONuAITLc36lwnANAD&#10;BSCbwt/bSE9kMpMvAzCWFi07Ez3Y0lPviAktHe2XozsyxZ6zPmOVYUMFAMo5AMD9L9qV/GKfdtbI&#10;ACxqw9+klePZSRr6L22E52HmZLN0XOO2zxnRwkd90ZgrlQ11GDYiJ/jBWak7EgOg/C+EA0JX5msA&#10;YaEUENaMZDzQWEGHzOhsOJQFaxQzMdK4mCiSsQau3xrqR5UAILYi0yNrLAQ9s9PChulOzcgyR14k&#10;bwVBTKs2KQ1dFGoItlZjo/pu1qq5E6Kh0JbNsBWY5fTt8RcOYZZv2rDYOvbALYTA3BiAY5zIHlky&#10;C6tl4CSoSABIrxmFtYX7c3Y1W4rZJnr37UNHCof9Ju0kAJr+hfbAWJlVTRDxKOU5gEApm4MIoX/n&#10;WB40BwHoBABIeEMAFBAAQBKEOYEthIMVOFYHADT1YYkOiFfNXYnGeluO/bgf1aLpOnlTVvUgARX0&#10;BAAmBU4A8H0zgM12gqxVTSOds7ezqUDsBLlx4/c1qE/bSwDA2gKArAEVhGlh/ptC4NPH1GJ5JFVi&#10;0EFiAIrlgON3F2YLCwv5IQA+APTC3xiA0fXPkomr02DC9khQBgBiAZ4TNmgKirmYZWCf1R0QNwd2&#10;W1e07oCWTOypAHDenwQA1osdkIllmiEAldtj0zKHkslTW6VAoAamy5O9NMxDOhED4FEIGC7BCf5d&#10;a2pMAWhNpjlgM6Sjn0UkT9oiAbFx6x/CbLMZLhMAVNFAy75hMqkbXbzuXAs2PwbAAGUc8m45c4W1&#10;IurgKivgBlf7f9Ch61hofrMdAEf1LII8yHZElEfNrV1JtdihrnhEsAOUDZKwqts8e9IbzoZNzKrs&#10;gKk+CRIdB7wVQMChsgNaqMLYAaMAuLIDEgAOk0nhlz53YyI9B/CiDI0/IQmtK161LIPTm+mW0Bew&#10;YYIvW3mZLtgYAstKwn6ay59MTS/jy4GAUBr4fcdeEbawoQsxANNvJ1P4wRtfEFGgl6ujKhMA1pbU&#10;IqUAPCTjpgDgVIFZYlIDXTlxvO9v0JTot8WSIP2iOLL+ns6I5ycsDys7uKRsELRocqcyDgB03kNi&#10;/u8wyrMDPN0BUHv5H3LfEgCQN04CAJAxCWLulQTJDkira1LcZDDhlZnXvV6ZMjnKjGpHbG8K1mxH&#10;UjkEl/6L6N++AgoUpeYHiPyLyE4USdgpz16lF0+zy61l5YW+RhLeuA0ACIxAE56E+WYyhcHXzygA&#10;l9AI2d0AAFRjpAD47sE9BSB0fsD+jE8ujmAoxm8GgI6UsKYYgBTVsR1uuWhiGOLhXuWu8fEXlA1q&#10;GTiDohBNBQpAlR9lDuE0zC0R1KLCRQjkDw+NCCW5mUPdAXLiIvmxDXwhGvIWMiLUCgA2ksSPydR0&#10;ts7POAfHVHXWLEHainYrk5G4coqI4dbNOzw4+teTqei907cE7uMY8evuyiXP8nbNA3du7rNcOXGS&#10;BOGhJoWbYcdF8dT04ocFPxFAKt58HQaIurgAoAceADz3XS9fWC3mVoIi3F70vCb8z6HsW2p4Y1DA&#10;jYG3mU3lo36FGjcq1LWjj2MA0AWJreeAmOg5YYK6+ME9zDnCBi2jWzTmWuUUFqEYAOhM7Cv/ioai&#10;Ax1s2UKtDvOTQhLhL5vFLdKFBQDr0Y/WntVkEPLQj69sXfyh41LanEUanw6igTRSG34Y1FOSrp9W&#10;q43IDsGV7sYrrX/lNNWJjyrT0+Zuqjz1AgCI2I4qwLglFTuSp3ljqe2o4l8krbpzHDRjALB3YT3w&#10;L9+dMlYXCoR1soBqdu1QviN9b/nC0MOSSXiDEBGxSqJs5gXTExjbnzJFfJSQIMkrIgAgevN7x1jl&#10;EIBX7HKK3ZoUDapPqF6qnMM9zqXTvgDgIlZ/GgASq/PqtlEGAHvViQGQXXflsfWz/60hAEhnEq0U&#10;M/C1/OpnG5IgSwGIes/jc0q+JstQ23MrGDmbTm6OFFUXp0iuEreYBJGdzBaDa9z/RPoRrRdGXv9C&#10;DEADC1kwj9nepozVSv3ehIHY8b+WW5jYhbURi90DgMQihmArOtXYJCk6M4QtyIDYyc5H4bV+X0/+&#10;1r3ejvb0jqHp2zJQaM8VMYdlEgBiNigNEZri1OXSXwqA0x/YfzetADyWp+pbPzAWKURd5iRZFKNN&#10;7FUudhLjQl7Y81+ibXNNZ/F02fwFAIgwylSoRSzDXmuQikwbiFBixX89BuAtAeC6t0ZYqhUUGvaY&#10;UbT9v+GysqUBps3DbtQ4g79WrH1T1bFoPEdMkpLiQUUk1UOw+bkiesot0Psnz0wA0KATAKBwJb8m&#10;060t0QSZAsD4JLekvJSwpGm0QbLqfyw7AAr6qTvg06cs4+L75EBqOgrAcZ56RdbOpOnn3ykJD6Qx&#10;XzIp5CxwmvSWY7oWn308+9RmybvDmuZ7rZGdIN6F0nrxDqBQOoVb4RV47TSEqmojtT4AZASA98W3&#10;VAGgWowVnqvY5em8TXHAOD4QABoNjBXnJM2CCEcii48AwGu1CQOAagjEDCw/5Tq2hqoioCVlWVtS&#10;DD0BwCJGRUwTJupcxJu4TaJgxQL5QJYW2qCA3j6SSWAD/yYA+OJ8hpFayUhvOj/rfufsem37/tpa&#10;SSYpyQgWkTYCDaETdSA8tXiaePbgZzJz8S/qTja7zwd0CW/kWtWzD9i9Rir57hAAj9qkANABgHj0&#10;NCCzq+Je7Tt3yFkGFTda/w76GCtKVZ3ydHHOD4LoUCkWAXmN5r70QwDo7wBRd6pBOLYHnAQAiVTt&#10;Acg1HIRyMsKvVCTAfghARRykuQRtunJgg2aSOLE0Zrg75TUs1JCgbT7/jQBwKfA8mL6D6bznLlNM&#10;1amFawa8vSwd/fSgbKqdemRa429VT8y9/MF1MiNHibMvgFUBgMVqHYSaZUk+1B3wMTvAJ/MLALTD&#10;hSEA0CCrKim2fKecAMAMCADrW447V5x7LgAoh9AkJlgzB/EE9EViapQzAE06NF8B0Hke7gCxbPH/&#10;AIDYJAkAzOcQADOwZewLkjb5BAAZdxY2aLJVKq99VYy1NRTVvxkAJINgnuMWLOWsYwAwJpzt8EMe&#10;Lp2IaVD91sszLe+L7/8LLXEoELed+JNas8YZ3422Wy8A4K7A4BAODAA70eq1gTzCmM6amwqAix7a&#10;EYlbpDwSeWyi+l2di0KStj6U8/Rwwek08I3br3jChrrQjQxckGiz1UAmACBTqj5GSVAfADDQHSCb&#10;QAwyPJz0BlJhvNcIs7LdowNYrwfqlDVsKZw/cinCt4yZYveYHQDiqCKKr8tDTWURZRvOUJo9qjjR&#10;vyDvJgSOUPWjZvDlWO2c8I88QFoGAAYWmdbYuWh/PjpjTFx8hkuSaLt4fHyhhnO81PpUY7DaT1zR&#10;h0ITiD1TAGrJBXrXVmHVCcWADBUOF4YAsKtT5haEmEuWASDRPDKMnTsAEBD+EvoNilXRJAyJrEj7&#10;EtKtLealoJT0CU6Fe7PCVECV2srxGaBayhcAYHcLAJ5z1CA7rNztdgpeEGHpRPPFxrSTz00bRbwq&#10;Icc/FvvfnJz8ojUCbVVBWLKveCZmjuS3fEhlYOwP+Ne4HFeOa/mpMNMSANjNwcffsVvjdrB1MXpW&#10;nrjQ/W416rI8wDceF6kPP6WF1BeJ2zB3sX4reZdPCYiqf5Ac6Qkb6uUovy5WTeZpwX7i9O8B7LPj&#10;YQzA1wSAYLm1VmCFoR9uxwAENw9+qgAguzz6+1EATu0lbKloBhgPJj3xVopJkPrOyVmhCe0oKRde&#10;xOREWTNgDG2YIDWHmXxGj+KtsCBWptnKFA5Qjb9lB/SkOE9rFgHXER80R32S0DAKMxarpWOdEHES&#10;fIi5iq4IPHAeApiTJjyLd/zmo83lTCvrGOQFju6ZZ7q5wOmqJSgGQGywr277MjmnAdAZnhnEU2xs&#10;ngTAn1wTleusEGzLadk8Om4+78ENy8BJ3QsAygXxDG+9gSxJFB6Ww1DvHbIBhCuTAo2f0qqOfHio&#10;YQCZpnqmWE0R1cQfiTNgo8l23QAAFxcvNy06l+J0pkwGY+b7t9hfOg1iP0W9VSZalWwySOrR1sU7&#10;KcwwAsCaALAgnhWyA8Rtjlnm6/q3zdwLROJSKoYD4JgRxYRNQgjx9qE6kwDg94yG0o1qLx9QuVYI&#10;WDxnFRUVX9WaiRLl5c/7AGie58ze+f4c63iCLD6FYlwG55mFOU3rF7fCrHEklZ4BINVauyY7QADY&#10;91JNl7RqQt37Foxe9a745A6S1X1aP5PPyurVqTsPrhr+Gy1OVQGgIHbQesslwyrJIGdNHO8HZ/Dr&#10;0DUAyJRxQZg0LtfHjIMFAPjyj1PoFWSa12SO+TECgEx8DIB+CABiEZvpA4BEoQDA7JYnyw9RH7V7&#10;Gx0BQOTw0L9OYKy4VEoj4d2nAnDCu/GUK7nrYZT+ePYkAHmyR4l+l/VIftghCZJ90VIAfHbA6sTq&#10;LL7RcEEVz2pKXjv2tukkT3m2Ty6wi+Hup++AE10aEPUh4vjwRv+P1H9csCgTlqaKGF7yJdfOeRqe&#10;N9rEEjVNyHyJxLa5WZJW/OsU3Y93gAIgJEh2AN8Ubags+RgAIUEAQAaAEwCQFAi3V2PycnXGeNhr&#10;b6iSWHeBv5KGBVInXUps9cd7OgzCDI9YFE69qIHebbZ/m1gQy0sdgycKwOrqqtNHR5433rJEQPGn&#10;TG91XCz3AGDv+FZNAcB3Z3hxFP0U9eUyQMCVfupCifs1ZCzNQUfdE7NswgTtoAmaFVp9sqU8XCJS&#10;49OFxeH718t6CMscx9IgB4yYhwEACqJngaTiET88wQUjopwIMwpYBgA4EtMkdZpBCO7JdPeH9lEa&#10;t39RKsJ0fBoAnNUKAFqr0+GRdzvsgBTVMZIrYgByFExLfVQSV5FgtTji6IkDQ0tKbUcBdgjShSgA&#10;UGffIrTbJ4e/MRb3ktgRPauXSBM4lr+whaH72t8KFJ/ShnM61K28AAASdgUmiARBrRdLNfhTpNRK&#10;ZfMjuFyV5M2VyK3F6RruQlFtyBgHv3hkx+rpsqDhYrYXpCxhrkgJGgOwfggjUIg27el+p2VIEMen&#10;6XV8LzrK2KgSbshWjg5PRAWRRlALomV5SVJLLpWEAlXv5A7YyuEUmsal1+FkhbfpIy8zmm5Jnoj9&#10;YCoHoxQDINM9Y7dMbwHWZAAAdcrR418lneGYAQBl4/Xvfa+ZPPTv+y9OwAERSdpwwQwBkExM4hVh&#10;wQSReRCGRr48/M5aejItbJBwb0m7UR7p+QvIM2d2RM4wVE+HvPypRdxRGf4YTH7qBNNhxnfWD2DO&#10;bNJnxuEOsLbCfrQ7zU5lpyVd1OSgtOPgFHZfRAVR//YBSCTnF7ohR0SNYcz239cdcFsAyMQA+CTN&#10;PQlADQDIq0BswhCAIglrJCa/DNnSW4WrCgAJLaQc/IX7F/Zm7e+tN2Ivy2d3k5zqJ3sznOwBUxZh&#10;aMnlsaCmo+Y+Bwxc6AzmMOraxEph4YL+h3i61wjVM2Y3bo9ERMHAvTjeX/Zv0nI45Vb0wxQAWOF3&#10;EgDE0kTR0aj5AG5QaKb2QQFA1tOx9dufWi8CcJqjnZI1APiHkwC4ObDPPIRZc6lOtDAKQLTRkkAB&#10;hNK5EQBCyRph+WtMy2DuELkaOI09MwoDEvb+w0njnZJVmpwsv/3yTIwqdwafNqL0gl2XAByERhTd&#10;EXFwiTksBkCfJzvRwtunnDu/MfA6m+QI+7UBiNItu3IcmfDglJuWXEbHz2vEpcvTDuEuxPUBACgu&#10;Us6WbiJckhHYGkFAPn9hB7wEAMSsf64EJwHwJtEim5LY0s20xQF9ZLYaCsBBJAAQx4e4KR+SK1EA&#10;yJcN2aWHoh6U9m9YMlV+g7E2OWZLM7OT59zL3LTvb5F8Pqrcib9Oa4TpBefwv3/ejKI/AwBcnrzF&#10;BanfpKtelElcFMpfGZwCSxPTRG+vHyC1cVNMkqM9HxnEL/ESAPB7nmKUvW0J3NlHvzEkNE8npRYq&#10;w/dMytnL7Y5De/tHg26LfvYUANzPjT6ZJarfbDQP44SL0mK55jONyM++JfIiBdKsEwRud1kiNYje&#10;Oy8FrfZlvmneHGuBeIVFLNZR8NS6ryPvrUd/EezDLJABazu+8NHM04XzVQe/4UvvC3nUJhoIiZoa&#10;NgTU6K/k0x3yxi7DbKweddot0Tzj/bZqtF5igpbxrZomVG9y2jN3BICvRLHX6q/bUp6z8Sz60VzU&#10;1IXKGkqcQ/R1SGiFzDBlDH/89uARyUT9iEk8HYBYeu+3+MYCQNM/eQgHqQoAqMBuIvSfACBYNtmH&#10;vimh2+vRpp7topfGQ7kV5twsfwZr1o/01hf+3rED7/j/uXTfkXzxMceQWCqNS58ZAMCBijQ0CgDs&#10;OusdlY17I3MfALZWe/Wnixww7Y0KTJDwKScbDLE/Xsqev53FP+0gvNi4GN3nBr82ACEArPcqvevP&#10;VNVwMNAuy5+oMNtPdPsZ65SofqGplgiG4eQOEN0gBpUhf9f/1jEpxQ9f4IIAoKYAUBvMQnvsjDwi&#10;vJ5lfYUctwLAHekPn3McBZaxmtu5p5duxz9vkCJvwfP+mLQDQXAchTeaeXmfXRN65nFNNJLauBfC&#10;P8MZNFO8o0Wsc9vNaq7ZbAa9VogTbFTPZNOY4jlsTrY1TfCfzl2umKbXogJaIzrCfhgD0Hxxjn6J&#10;v9EF7fQ63rHf+DLspvdxoyZf6sRatGek3ZoWFa6uk08DQMxCKgcoLKcB4F/CjPjJSRIUpNLbeL2K&#10;28BCETXiKABRSwCI0phPcNIaACDmRGN1sklwcL+REiiyD+M8nc9rJMRjpwg+z/4SM8/X9Z7lUQBa&#10;I1NKLlDVlVGfthd+tckMdv8hejqbiW7NkDMd4iJDPwyHMIgBMkXB2bkrGbPwiDwQe8122X4UA3B4&#10;+oS3Egf6Uz+FDRVVqOO/iaAz6buNPFavEbMLyQGRkoxUtc/3xXdBNZ9MdbwDtB2RF27w7mhtQfnQ&#10;z1HlRwq/xC3WBRkXAUCsbmFxBR1P/0O94oAsQpB/FGPBxsEmU9PeYweYAkAxiwa6Fj+Tf9viUrHd&#10;Q2CJ0y9s146qT0mVeXa7HX5dr3Kt+JeSoFEAkEwTAByveO398GbbDw5bs5n7BmVB0ASJYlyPH4+c&#10;y89BTu/xrrE4Oe+adhA5nTvNa7in28mwTv2lnMyrGmyoMs3BU2NlbXL1YSN340+QQDuynsRyQMC1&#10;uCRKgqiRu4hn+HCqR28/AsvJpz7/AknrBumC+gDc2Ia9kDgEP1iLTW6DFprYyw7KyOLBhmQKitqP&#10;AEDkYsyNzfdjAAiv/7bY31CkPutEga53zD/tJglQun9ZK4XfkstCb0xvqySIKRy2EQCerR4dBwDw&#10;vNP6opk1PCoPimM0gef1aqbppdokFWe1iOfn1Vul8Rx07QM61QwxKSY74G+H56c8lX9/TS5NOpyh&#10;i9Kexa6Ho00Esdgxa25lDftUI9e96yYAyFlGKLBoVc/pcTtocsomUz3ybvwx35aPB/ti5GnHT1/c&#10;Ae0/BwCUJp1umLdOdB8GwBbJbRnN1JvzcpMuAGwiVQq1ayYsZeoovCBQhDZDDD/6Ol+h/bEe2dvR&#10;u8XYOrpHyQvtmsQfnXCwHABwQtseZqdT6hMkTBCJ+9PpDPkUWl2KVzEu2KDFQio7Z5J+0j9knsUz&#10;DpZJNdAo31ZjtY8o48Q3HaMcjcwmogZCO632gNYZMTjzeTSxAgDb2m0Ny2n8oPdjpjBpz0KtoYbk&#10;zLCt5E02yBAAlLQvt1cBMJCpBySoXV4uKQC9J5MvAUBJTypvkLIuBuCYfsUAWEI2da6RwS8c1RIA&#10;glaSbS/WVNvRu6tx3/bgsoYAjJ6qxM/GJIgbNgcDCYkZqTNncY6CEwDAQ6X9yatkziI5237MMgKA&#10;xAehoKJYmLiQcXCRxQZ7gHiCitQunzCRcBuqnRaLTUlUouiCFIB46SkF6KD0VmOr7KBnx+FbQn/Y&#10;+QwbO2dVPtBTNtkBp8y+9OgVO+AlAFL1lPd/FNam3W5NZp4fjt5OYmQOeew8eyEWQwHAtUUYmsnU&#10;jxSA5+9DBNr7ITZ16X2bfjr8VqvrMZb+5/+lKncfRq3P6EzJDhi4mci8aMqFBIChxQMv5sxEGqdu&#10;YYJSbdkBHjtgkShVOYKC7Owt48rEeGwQco7LywCQk+i4gsRHk7pELWLsFZElMHnTClKDaTneJXix&#10;l/FtIQ04BhwAyOzHK6a/C58//Nq3OZY5EgFg55hdyCD2CAlbRTUnHRA+81MBkHPjNBL0IgClVD3j&#10;vSXm83Y7mM48P2H0EcdUyWe7xLdMXSCovDz7A3Kbr6XbRyoDU13XbveiLJ7s+JAK7/BTp68qARtS&#10;iJPm0opw+z1X4y8lQSzC0TOgD0BNiVXc3jXGZnKZJ4TIc2WqV2mkK5wBrUXSQ8gGXBsjp+R8eZzT&#10;eVsBuMqxMjkKQGIPUABipV0OB3UA0F3C0hcAAB8AOAMyqFKkDfSYW0/SP6LihL7pAQD73CYWOB/g&#10;nCqkvw+ATsvpLQFgqOyKL+ur9RISdH5j1/Le5g+73Qlm7WhcJnXQ2AGtZy71JkdCuL3U5hvixaB9&#10;fYbc4tpMw4So1KNpeY9VlMggtW3+PG5uUyc98noaef0KACSkQthvPSA7iA+7aaM4ZxKeJGqj1LNG&#10;h5o9Rs/zZilmIyd5uWw8yMlqlJRL0fOXARACDwlC6b8qs4/aKCd7YzYGAJVfGRLEDwEg51SaclTF&#10;LEgstT7IYHW1E7lItfzdBtuXAQwYfdjBE7M1OnP6Wr/W1wH0Pz0JQHi9Qr47xlG2201/2g7H7dHb&#10;bDTD1lXBnB0i74s/ITqxxwLAnmSNOyYsA1eUTvt39Hv6AxZarNpyRuuXeFe639bcI4xB/x82yIae&#10;mZrktCdfOYravXDc8FsYC+XgJPNOnbRFvnHgrcxJ1Tg4wBZWSSy4fEWJHQbN5Azok6CTAEhOBAVA&#10;6P4QgAzJzoyF8ZyUahcAdD7jXfDkdRnDfX0HqsWT0BLC6+KmOiRBeuWrm4RYDkJs+pf97AQXFK7g&#10;FOOZQtkPGu/lrg3S6saXtxt3Ssu4qfZxFPRQ5YSZSpja8zmnUFtFO34EOZL2l8lDOq/Z4jtcSwSF&#10;uM5MWwukw5xwBjBbr/8W0W0lcDgBwH6MISX5JNB8IeVJ8gKpJVrPrFNF1VthB8hNMh7OWQ+m+gWh&#10;vlJ2HiUAzMVnAN/r7wBhgWIAFhQAtVDGOyAGYGIZ51xpwrUmi3q7J4WDVaYRACRWJv5QLS4xCdKu&#10;fmpDzaUc42h78iIAlGZigvFbbLynPgSjF7cb5dZKR9zG5H0y1BurzB00vUKE8Oa3o+i/ITKepOlM&#10;MMd3UwFQoekwuDcadPiJ9KEhUp3YpAzkxSu8McO7QU7ZQtkBu2sjz8av94ERpF05ncmP4sYAtFbm&#10;BADxUSeKbD6TiVOFu2cSLkgTZ/QBIAJcHZGUB0X6INGYRK8DgJwBHMJ9AMyWuMSg/pbnJ0THihQA&#10;ev3B82i/yxokL6c+K7Z9gcSJmToxx8M/cPJ4EYBPTgKwmkHRxNPQr6GTznRfAOBbD5k1+VyNEtwt&#10;x2B6ZGLGm2cKnzQ+mR03DyBGfiNmIXQ3R51/yAttiDcGkfQ2J3RD7sMi+4Sek+2GhWXzo6CecThp&#10;vQgAKgqy5osiqiVLOE2alB13eXaOnjCogIRB03j2yqz47ucTANhNCgARCuLUqABwDEtgnmZ6kxe6&#10;A3BRiQGQM8B04SBiABQC3QlyeIm3cEPqje6gTm/TewVAHYV+mdnX60eEh3gydC3HL+TjVRJoeUwE&#10;tQtQgGVij91Be2Ifij6UR6OXxlbhG5NQjYMf4rDlpTLhVG672Z4jw/VZbMW7N7nmuUNYlDAzn3wg&#10;osz56PF3ASeIbtrUVBMAkhbcMPzthflnjW3J40rzU9u7/Q/lJA6nxGdHmSBbZm+k0X9Rx01eKaMw&#10;khZg543lAABQPvMEAHxVfevI9CaMqe6AkwC0iAaNGzPBHkgUR00B4DDqdhrrkBGRdWgAYP+KAMhN&#10;R9oJAIJVCpoIaaDMCYxC5slJpqkF1xkDgOiHJ7tnfIGBLuYAAB/TH+WN7WaLzOqzOVQWwU3OgwIT&#10;LY2l/zdo12cPHxd5SWEHlDZRXSUBbf4yAsDMLD8KPFzaBhtIeaCYFQqzRaYqL0zQCc0RE8mnbAtj&#10;/PyDvsbXtfqCWDy5JwAQ6Obkh8hpMQCyA/DPUi6oxA4QVYQ29Il9v1H+2otjt8m9/3iEjvPsJGJj&#10;dFZPf01mDcDipqPtBQAIiFYAzHGYYnHdHG0CAMzBF4YAiAPUYk4s5meqP0L2p2iWTaooHhIKAD9I&#10;nLUUgLZz/vCnIgkT2vYFRlNJNKIJAKkYgMHzGuJ3L00IF7VjS1a5IFnKTgeAFJnKnklzzykAkHaR&#10;e+GxRndADAB06ZUAIAdAgoSbEgYo6UQMgDT/CACYoqQhYAQvTOnJCR7+BeXt6hkg/iiDdhKAFYze&#10;Le4ejJH/hk1/9sTN+ATRO4C952glmqmlHACJitgQvTNWcBWN7IpTLqJL+Ic4mxxdayZDOHx6s9dU&#10;3rq3H+WqAsBgGD6U7GUAkiNDu4AqjupRkqhJdv1o40NRXiOgCwByf/csAGA7F2sbq1ucP/HNwk9R&#10;dRycwEh1ifglO0CukcWPaa2/A6CbonaTUywxJTFpH9PnngDSeMSk7Scz0w/XeNWsj76PIK3cUstp&#10;6gEZj4w5il/wL1zJwiAwLzgmsgNMVw7HYfOccBlVKKWVd7ikdMSpBwCL4xnIPQBAKwMyJFSDtVSl&#10;PMMS0ql/3L8HvqIyPc0G9so/YTCB2390FHzjNACGD6ZOVLscoAmS4AiUnvtO9ElI+Q2ukG2ksQai&#10;eogwPgAAJOjH8hn4++Rggz5Cp6NxvH5x0NJQKdJCMXOCC1654hcE34U8Rm1SSJDnVBqDie8DcBQF&#10;9LknaeE7JLAd2MnQJp2Yo1/0h7DurtmMrTw67/3vJwDgnkzfWRScYNY6K320OY8FAMTjDSxdl2XP&#10;Ixi1UdLwlX9J/2Bwwn0reGunYowvKTsaPWuQcT2GwkO7WOs1G22cVPbtaC+xCcjX/vAUAHj/MHm4&#10;H2UaKT/jstDxxzZHuySHu6jjjNks3dmXjwSAO/QoCW/qX60DFY3xRwa5G0zJOWehCG39AYEEOGmp&#10;rpRNsoY9AABoTblDHwD+rnCHotz3vbLTribr6gVO/eR8nfYXZERMWlbyWfckAEVWtwDAbXE2tqrD&#10;naLX33+MPTggfVCDioR9ADoTaS10wK6QQQPCOxTLNhbnZdrJsWmgilBxUsjqn2BU7VRx3bWb1WGF&#10;2lB2wMLJMwAyMNDFBI/NbBo3BFRxpwHAKoC2TkyOyeyIz0UfAPn7ZEOQA4M06TtPNFkqseYhFZIG&#10;vyIHz3b1BQA2bal0w3XvpaKj2zcuNaWL6K8/tQ3PkOFlYtTdTv48fgEAbpfmIwD4EAAkRcRoy77J&#10;5XLoH8K4LIkY7qfWo4mMusJDh2ihU5aVd9dY/I6cApsrTeNxAoB8/P4zihU2N98OnM1mR56kze+T&#10;IPwB++0E9o1sLuPOiOwqjMtol9DG/i9R78CKpm+LvQKFDXQ99oo4RTfDmekZ3W+8CMDIHeWcrwj0&#10;YtBQdkNbMzre/IrcvUt4KPB9+B0A8M913Re1a6OdY6JGorcHnwwMxE3eOgFARDLOtkwLKoJP6Ih1&#10;YqzoHBpQMJSidC8QANLPUAW937A0gF9U6CGui2C44OTHFoVpczZX7dzXX7+Hi71uAtFPc9XvZwn2&#10;E+cWltOPORYnYUP1EB4BQJYXTW6yj7ppDiYo8Uw/CUB8IIs+Cc2erFyOXP4QAF5uykWlo08WXj1t&#10;XKJB4g534FTbSah9k1PhIm8TGLE6i7ee3vturv1Kv0O54rTZ5+0BAFvQsWy/p7qVAMAVANxxcVVw&#10;XqhkEHIUAoAp7EE4d4Ho3B5cyfuHCfmhSmcQVVE221Sn2nhLueb91v+saFybvl10ONAbkAfyy8FA&#10;3VlZmkTBM2h9ANLo6I3Soryf8JQCQI11giquH553GgAWoXrL9BwAQldS2bwKAAaYiT6xPh0AnqA6&#10;CKiSOxL02N3XtwIkvnh/mvd6pwPAtwFg9AAZXQxDAJZqUf4EAPdwHpaRlydsXDsX1k4OI0x1YwA2&#10;om1/GgAMj2Tq3+d6OYWjg49Xo9qHvMIdixq7G3qMQTAOwundwpfdCwDA8krnsM5Pd5/meqJaTtoJ&#10;AOL3RqaIcafKYcpVLlRCaEaay6WfY0St6Tf7lcvcV+8AoV/8/6k7AM+3BACbHYAFXJqyxN2axml8&#10;PNenqVUd3+ntkIN2kHRrvznKzshJFrdeNbr3EgDyYXnKIiFgcVXmdaSll8scKia0474xeUFoB1FL&#10;3/8IAKSbR3kASK4+RJX0WwBQ+7xF5+cPC9fQ8VSPmPPMn978sPfnTniuPZx/TdW2MAc6/Ou3E0/m&#10;oEcTBMPPlJwYsnBBomn3shemkjNFVBHT/WHFd+nTArhwmJ2o9WlnAGGLqgtXKUbSK8h20LP02fcV&#10;gNZoD4ZelienSv4a8anbP4pJsDYdRtwAwEpeKgm6T6S6vFE2BQBCJk/etW5IHVBCI6NNA5dwGA8n&#10;BsBXtcKMGL/irjYbLWgpAFjb/PnlqHDtH6ej2gG2zGrr5uPoX9tUknoRgNkTAHz2xKPHsUcKAHTu&#10;VABS/vj5iREA7vaHdeIuTciqihJ54+jw5NAGf0nc6BAAyTrLpo8BYLMLAO5oD1x78M3ay3dUzuoF&#10;65rwwmb/0hcB+LAPAGXVEU3EN3i01Y3LCoBWuZ+YI/26U4/+SHI8qEAth9R+DzJZ+37zIQB8JfHU&#10;5W1Up4t/V3OXxzI142ZDABA/4xNtRnaAnAHSprGwjzZ4dFNO2pcBkAeXKe89lttJx5OBuEBpydPb&#10;S4J0cpmYKb+FeJz6T0W7lBksV2jWiIcymjCWtYv8MOibNwCgVqudcASTa04HYMQ5GT6RIWnTHbBn&#10;+rqnEAEAwOvzYP3H9dwrbHnxcBGr3rKB/h0ApLfu6/yQy2u9IwC429ykCMHFyBZOUKYoaN8t/f6G&#10;25rK3B9/ux06fPOh5I4daScAMFbf7j+0qb2zKCCBrYDO6SEVN+ruGf/BnJy5fDYuFj9pANC++0oA&#10;Tj70tMskS2q/CQC6/FUgk1JFtYi8OEMGd5iddp8LcEWT0WobgHTSuUc+GlEE9/YYkrYYACLEeEMy&#10;BTDJB/VBR+IXlEgdAWBRosI2og3xGVNv/QNWQDN+uJNd/SG7wiKZFM4QyH3tadIrs3mt0HzrgP5b&#10;hHCcnAs9A5IdsGwsvN1/tt5RgheH8ZGnTJvtYpiPv9Kautr+wSsA+GXeBoCY4tB8OfIHAASs965o&#10;nwNnm2n69RtKM2ZFWvskAA8tP8snACD+XxsJLz540EYgybvNtg/9p8n7G7WNjiTJEMYvtKriH0QL&#10;o1xRpLMaoB1HvWdW5vxcenzD9Zcsv9PwXOuDqTw+tOKHMGixJOzq38Rovn1ieOjSPK2e96omdhoB&#10;QFZqeFWVhL9us0MFICZDcsgP4Djy7CMyNWMEdOaSCfx1QRg4ip4E4CPbzzvcs+yQssaQ8iYnNsG6&#10;hLJH5g7ZlYkM1Y1qWBvuRdxMFI/P7RcPee+7VKOesxLquM+k/PWHmdkivMl7HywVnafn/XeszWwB&#10;L84TAOQBYCwGQB1HkLmHoxN7pDhlvbKJOk4BkDOTg2qEx/1lgBi9tRlmcIJG5yZs0FBnjoDf+cRu&#10;13dXxPns1/d/jwclrg/aHlvJC13PLfsYVobfDmUTKTnDOGb/YDgNdXWHyEiNJQDQbxrmhnuVPNEl&#10;EZ3+LFqNrMNoNVhbuxm06H5MCbvntjOz+Xw5eu/WNd95OOs5k1t7ReFFjA1VSzF5ONnoRC3KDz1C&#10;0ToNnyxcKIbcVze2x5wAoLnb8Q9dO+3SkTczYTm5IpN+5n5Fe5A0U/ZuNzqiHnjfA0o7wmkczvdq&#10;fwO5fXJh2LWX89WMfPbKl3GE1SkAbCBEybR5vjGRlxwOfcoqF9elrEw4ZnjfFmOfkBtqVNXZpU3/&#10;BldaT/iujdJfYgf9ReUVFIBt8/U/nyal1cFExifcohWtPwvMAy3qIWTq6cjwizKJiRianF7C3KZb&#10;eKb3p+ylucUcI+q45AzgDtWQ40cuey062BbmFZEqFPZC0l3J09yq9I1dRlEkCbhU3OOGDhsAkoZe&#10;Y0Qfir/ufs1vpcJvyCTF7YgirK+c5ld/IHoTbS/sAKeyGd+b6gsTs5LIhM7JVtT2wCk73haTf4M6&#10;e6oyCdfSDclWFnwbX/HMR3LhoUowFFoXA0HSLPuT6ezZ1uXbE079dbfd2L++jT7Y+lMBYOY6mbYH&#10;7avP+wqskfUPZ+4WJQ7D6uxvJOqv2FonpC+TcdGdO+W+HMCSrD6XyD7a/+1n6//N9ausGrr6X1jw&#10;TSY9w1vi3Urg1P2sE6X+DkeCE4iydpQKaMNNciDOyt+UP6+56eDacNkrY/SrN1Gsa3sRgGoCQFCk&#10;V/9/2v4/OI4ry/PFslgYFtuDRoKWYxvcQSOh5b7RPw43uHK4ITeEpEYdLTtiPO0/N8J2LDgcD58j&#10;NrbB4YsVZKGRBUGP4MTjsro9Dj+1l8PaFy/Cf/r1xP5htbefUFDxsTSxHNY4HOE3E0/bSKi0rHGs&#10;3MjqGjeyGolMf865mVVZhQIJqsdHIqoqf957v/eee+45554jTsBqgUoL5LvlI/+uAFCQjNm8OPY2&#10;G7ARVb2z5Tl9KDU9CvoaV3mNGy9MvoRtatL72N0PtqMrTlOi4BL+MHFvPl3N9b9jEaQIxZlnQMw7&#10;mEqY/WbeLNdVWUUz6kfIIrqA0zS+n7Vz2QggS1hE73D2Ja5nKx1HHGE9fHQfNc5bibfVJjoowTdM&#10;6239WAS3/VJzN5LJNZxDSqYECJVk6tK3HaRN3KskRS1A65dpmzDf7L14+9OqaWlNWEjIzAHJ9s/N&#10;zxj+wDX0MxEo0ouIntkRANZuYl0670jZk92mAIDEn3zVysKa2uIkly8VEsX87557sxZteA3smvfW&#10;PadBOvfPCQB6QCsIU0iJu5qy8zCtnnmIl0wUxLwoyT7fRJupRR0AUF4x4aEztuqKGNZMHOL49oSV&#10;KxHRi2+End3mlFttKQC0HpWQfTicbzebRvIJ5ja+Ll0KN9Z5BYBgVFlt7nmbuGXRLZ8ONOf5mp71&#10;ewbAUd8qkgKQGWrjKQMAgWvon455LjrNzo8BJA9AranzOaIxu4rSqd2mF40C8Icb5zx/zcMunARP&#10;iMrZqEziqVno4P1NehSnPm0QMC8a2ZjgiWecRMoCgMYYAK5KshO4ZVp719zu0PaYH3r9HjoAwAEA&#10;r5qNgIp0dzyJD1IA/Ln1S0n8igBwNQUgXRofJ5NeLQfAUCXP1vYpZ80A6J0GgIr6aE2U/aQqQdxM&#10;doMZAFi8VUq2LogfWhyvGACYDYhtpYNB4/sGo4GL28nKtSB6x68G8YVoadltlMmJt1LAFzseBDke&#10;bNgZqs0GYTc0ZnoOgIwFvXv7wK9h3JVVQnaTVNLNZi6zYVmIyR2es8d/7o6oN7NZpiqmG2NPUpIX&#10;pT59sLbchdwxeWvfKj16Pfn8bb3ybI0+5ipJJiXUGQVAFctQjTguxLanLAzsDIAFdyuYuS8A2AlJ&#10;rCkbudjv2nI97rNeII7RUl5uqQ86cSgMvSnro/a/7/x4apq47stL+AYsX6VPIw/nDVeD7wMVzA4d&#10;FCce2RrAHADvOeBhngHgE+vdxkfMAZqjLAVAzBJYFLM5qD3g0cOMLdcsvPbfD37KrLfkaafvz5V6&#10;Fj47ee2QuAnrqbuceJB8SUon4d7n2YLAsKB10TcJlVVTky0+aWqh0Cl2L7FKWrvlSCB3lwXXhnV3&#10;0uWUGJIyANg3NGCapqMJAInffuXmBevS5068vLzoBksWLvYiXCc7MpTT8Z/Vh4SbKVX5RGSVfRyz&#10;N2tXasX6thMtrhbb8RoIrtZnCGTG6084HouIAL/P6YHP2FZS85TrDhSXPEv6RMReHEdDOGkr9Qt5&#10;xkcPLsvMGsMAWIuB6cSiYISyVC4pABiMm5Lvev0WsxAx3uN34sS6M62l4NrANl0MAMwX/ZNSRMzp&#10;j5m4awvSIkch4d/ny9aC6zVTywWf6W18aY3sMD2/pJqgmdX3LAAoTc2S0vbjycUVAHhPAFBH9xNm&#10;LgXghSk0C0G9L4vKYeQ8KeHLeWvbs6wBz3lvttg4DYBJEUOt+dQNSltyh+0uVrFGdELSNexRaSd8&#10;J/LKhMaQs4ToXrUjLWVghXgPgI8ps6Eoqu++h6QYrEn/WYheF39PUqUmDYmbYyrnpTyCvUz8zM9w&#10;eIzA5suz8wrAeZI1rhTKF2YA4NrHEsqPcjon7ePpQgTGr24g1VxxTv/KYNqQZbmt6xmJUiFE0Spa&#10;xoXBVPMMe9jz35TFUvyc9ygp4tYiOyeEapqCyWObkRkIQk6y/nsAcK4UT64u2Xixk0hbuKQ5i+Vi&#10;Pt1YTAQnjyNwqAMRCDOq18+ft7xj8oGTmTpeTwSA6dnkgIto7KbU0tiuUuCGARCnrPLstTqWyd3S&#10;5OQ00WwvEDLdunm4JB5iyKH91f1o7UVN7vCvOnRiULDh6xn7LssWqZZ7QLVc6RVSpIpedxNml7Ht&#10;XPK+0Xc+//eOuWRkBCwZ7x6aFTH0G0nwT3ziS6UTNpu3f48Ya0Wv+/7qmo0vkAKAp43eAQAvYyuW&#10;r7KFw9CBzAAicAi1HpUcazZpPMZbTRU9Iukibgj9O6metLj01v7KW1Wbnhyx1R5Zdrptt1bcZATM&#10;wIIuCAuS0wAAs5a5fyzpM09QuoFz5Lh2OIeFoHYsDKtsqnBzvDHp/LiQFAnQqTNbpk845cVnONxj&#10;9BrSEfDe6ykAMgVQAGQ/yX1qp9cs/S6HS0nn4eoqoesTVZOIiU+WKVgurm+aXlImNxaFNhSI6Nfe&#10;k92eT0vOB7P1du1Tj1hQnHofp+Qlc1VTRJVjOM9QY8kP01FVCHKV5ap8dmF6vvCejgB5EBOayVJg&#10;6L/N3i23y/lRcuXAWABq0v7BHF2BFiglTdbq8oisD3Fbh+gD5UevNAWAkR1EY940fOjg5BXDABy8&#10;p4HDoYq2NPjTV7NlGI05z2GbOKqrNaw6ElPeGDjrfE4AQOpEUy7t3FtaV152iCmF0h9UAQBOcX+d&#10;IfY3d39vlSVxiHKtiLZXm7xpXptKACfLOSlu5iQk4Yy2UUqURxpYJArUcSkAWZ4XfUpexk0f2/2l&#10;jNlOJlunR1Ww0WcXwuV3UFHBg1m0m9FPuVKdHEPD7t55YuweIu69CKW1zG7RRw6NgAYAVPR0RTuA&#10;Wd0PxpmOTwAIVnYVAGk7kRPq3CQAlJXN4vyaTC2FLWHnAgAfAHBA9Yr3Xz/e3Dm+d36BZVvtCnUF&#10;gLy28VQAJDuXZB3JGmmAgSeHbEppsUlc6XkAdHQtHYwCwINE0EK/Hm68kxzM4YbHIQMAFc0AIMhx&#10;924qZrPD6oWINsiTPrJvGJBnoVeriTtijT0i0T57gmfl6MAb3jBIvOLmt5JgJrZFoJStkgIA6XJu&#10;qB6DNMKWC0846uoLDAA6yaKMu8QE4SW3X2f/gAAgEkXGdPbk6kzAzpdzj0uMmP8sANjsl45es0RL&#10;acwI8AUAqpLbgwufQ26g09HtWBcbmYBE20MGGfNEl0xeO+nDjUb2zCQtkSf0+JE3NALaZeJXO9Kj&#10;qGpn90MmYGnCQW0WSIPrJuv/e6ZbPO4dAYD988ctW1bLkfeBB/MUAGxxiUEhSthnBaB9lFQkJGy8&#10;EJWnvpk8cbEjf/6a6PvMs+VBVHk8AKRDQciVzE6nAkA3RetfM1gOjYCTrSOGA21qLdmomdNuVqVP&#10;0BHCeP5twk7IA5yslxyCZ43b0uVqqpg9KwInAEBD4A2NgDaR25e5DABMGKXJIYjj9VW26brJ3HJB&#10;xA7PkX0GyGSh7FiDJXmzLiWL1oVNYQre6wgAst2gfaC2YWoThOemXkGuqIe9XnhhmnQYWnqZRPYM&#10;BvkxMBBENSFkCoCdVlgZdiYFSYSXVDOT5RgZ2y7DDf6bI+1fcNwmOhQBoNd7+M+uk4xQnrKT+eji&#10;z4G5dinjRy8IwGiBtAcMA3B7qbZOk8h2UNyQZULK3xSvE/uCBp0iDyMhjF1HHLQVAJ6Ex2I050jX&#10;kHxZrUq1SnPyLJ+GJd6jkkXci/emzk9teGT46dWs6Rlc3YVUXTDY9WAOqlyaYqDxz0cA0EuU64mn&#10;imyDN3edCkCXwH+DyWPcN1GvHOsyJL6SPEouk/nOLB9kcqKQ8lGOZ+gkn8qb5L2/Bql0OQRA6/ys&#10;tUCNZCeEtXhewifknx+vr7Orge0ZxPOU1nbuOZy2k/AzaQU+l9V8RGobQmxWq3t8ryZHlcOE0E1C&#10;TBfdykFpYnLDC9aTnvABJ7c6knrnSe7PnApVCjWqlxHfUHm1NATquOcBEDzTUl+wVhY2ZcVrAPB2&#10;2slr0So9sJoWylRif5NlfDdkHqbx7JEiv9BP4/Y4BECXVDgvax3FxRsHyhFdR8TeANnhMWehRJ6z&#10;nR9IUen5vyOtQNe7IaaKg+Ryg7htAx0kKwBCQ8l5yzusJPbEhT/eDSZfbwkLMQDIYwbLr3G1kK0B&#10;jH65cAQAPURNaFwmNaFTF2Sm+6+tF7Y7QcwDMypUolVr4vKdd3T3p0txZDKpJu7io7Wbg9Ic6Ffc&#10;93vJLxaxZIpyclxZz3pMpMXMsscXZXbFR3qQHbkikl2RRPBDhM0RJhNMWRLzpGTrPfi6rnh6VY1I&#10;40RCSa6j2EyXLmYZFUqszXTdEjuTFwpl9KBXsUkAwB4nNN7TM0lzOD9zBIgMYx4xCMU58khfeGon&#10;WletjvuBicNejJbIT8Rq5nITI2Svqf0/BSB6C04EHQwetKsbWITnQsO5MZ5ThfR0bs+AMvi+zCal&#10;jwkIIMNCAKBCsqN8+KnwQAAIpwoCwLajDGoAwG5rl1/1lsy5KQBmSg1NFIcQHnEUsSm3UDtP8jWp&#10;vqkI0++Q4i6nQDKnY9GLf+9Il4QDRYeckTne8GIGlLn4tBHAAChUOkcRLJLAFRQqmidURyFaxw0Q&#10;2UaL0mvQhaJskkXmwaA/0K3vYD5mzhusrrPip7U4y0cOANkrNgrAZzoxkLFUwhkJSf0yinE5EwDi&#10;qWKTSfc2fkMQg+I/0SvC2lvYlJO6zggppQAgcuMgJ25mWHunC52HVp0kIzkA9gwA1FBkIdIR5xb/&#10;SLRR3ilL35qRCIUZAKnEMH4ExH9Lb+9Uj5Kw2XzYqdxfD73lNbzKrKnvS4uK8CPa2Fbyr6uyDlDC&#10;y7Ullu8sO7u8CyYwVr3RL9FpSr58qfV7VfxleiMjYF87mQCQ+qd5ufsefycF4HzxidcHwMEDRS8K&#10;Mc2OAmDulq2ERJOW7goAM4XO45k3/1YRHjxeKmf2DmKmj4YAiJ4HQNmMgGcCsLzCIos9LnHUvPtP&#10;u9X762se+qxGaE1gEuoDgE2vVekDIL7G6npg7KvaSQDgo3yjnGjXEQCGzdv5q/GmHAUgKnbNWkf0&#10;lEQmZSrOvSue+DY6EinL7dJ9N7YfLWl7OVmPCK23Au+RFxxqW+YpgNUwAiLlFwnBnD6ZeUNmwfkT&#10;YtzYziUjgB2B8BglfWtG2cHEg2Wag7p6HCURgP5eiRiyf5g0764nyUdooyT1lhgSjuPvUy8JeBQ7&#10;Xdl/UOHupj4BD8QqH2krSvFDt+FoNc5Ee89I6steEaoyNALC81cMAIihM8XPAQDXpT7FVoOCGAA+&#10;8OLSIxPYwc0uiK0m6VUlvvEose1YDkVGTGEOnJ15oybRx2w9kAqpUs1TRnckK0NxRE1a3xqWzDIA&#10;BJk+AOMaSPidnXxLcofuyUvjw+P7LNyRbe2/STrd7ozEQUmczpFP3lJqJQtHN8liV6jriv4feE+n&#10;zi7+86TTbaJqmB8C4Ee3F7BGCwAHDGgJKsiGrj6ZBQ4A9D622YuKxKSNr22rVGxG7AIb46qhenM6&#10;WNpC1buialzAo1+VGSlFosfoL4S1kQbnTMcfNwmnw+J5ADACpCoXq+wVMgmYcXP27iy73Vpx/7jX&#10;/ZNZfVl1X3JuSjcQLyJPK6f8Rxb9DbyNIt8Lz58VgB19plGQjCENVzYEwEXsjYu0CQqisnLocn40&#10;9y1OwYq9yf7/h5a6CMs/M0RLZP3Nqe4Gr0wBiEs9IwPMSsiAeXJroBM6hZpDx1VNadq4owy/TzoJ&#10;q2DUnwMGYdjy1ykAxPBlNRupMrnFKvovnG912WqNqFClCusb71YlKXtmkuPT4ZfqFPf2AACpiEiR&#10;/is86e+EpHX7miv5cRED7wLqBb8oI/trkuNmqA6sU4TgXcR+mr5bCKT28k+EnW7CwpiFmvweIdGY&#10;Sr1KvY5oJ9tVsayusNYTm+VZaOwStlD79066pa30/80BMK4PgKCIj2L3IQIdZaiqKld3kmLMV04f&#10;W7PXOtE7eZbh2s3kpa4oIESwZgQkESHFzlLiM12zKY2ZNbEA8MNy+dyCLQBIuFnZ95PvbYhxjj4X&#10;Uyi9ZubuV2rXpQ78EwCC5K4EkYjYTz5MTSKLKgBIrF0qiI/vzxCBDitokM9UTi7KMZrTv2aKqzEc&#10;Qv170glGe/ScfZDZoFEqSx3aoHw9CNeNQxAE64hKzeRKGoThUJyRI2oYENjqrOV+9nV1To8A8LC0&#10;QiOTMDBN1wU8NQ4IsRTKkg8rALOTl3SASOFxF+4FyQXdsZ03sOiNlUgiu+k3GgGOWvPuLha29poZ&#10;AKfyoUHxzwTAb51aXcqu/JwQFUbPwDe8yqXoB8mBmcvqiH6lFcKrZE9RAPjR3jV9XmzxxG2R6p4G&#10;gH1qCU498eepFUNVET+sPSzJfBls9HcZEvoofSqVKLpmQqmx0zyavbDItfIf0xoq0UBCD6z0deWD&#10;alSjmbRvAoBMF63k3tKr7cqTqzrxibn4efRMLVoGTl9iOfm0fyW1cvdgPk0nY/EAsOyhJ2wfpFyT&#10;HSlTK8NSvPo/tMmHowCkC39yjZs3eCMvOtJYqJqcUS4/Q724bDcPwF5w1Va2kFa4EPoYDMzzTIDY&#10;rorFPkEkIufCGpVRAJB9qvRsZuZ5d5RFUnbd4J6jFtsoWdT//CriNyRPfA6lnhlijfvv0d4TYwcE&#10;W9VOIfFtIBGMkw7OyKUny8WE1O+iK0fmqNIJ2ARbReGfl4RNm6ejWm3OMbseUrWJpJgeoiBCuGCh&#10;bI5j9HheteT80AhIwnMl5RYZADXfDTSvKaQAXNHFajBHSwCAKwA4yVP3FyQNSX5VT6oL7sjKY88A&#10;kG8bktQ6AFAgV6pS9fnlzADghZIPPfH32eE3SqcDUGPHrACQCoSRi/XON12UQw0kwSphTdJ5wgCw&#10;o4Ui79uBfCpyusCLuPWJXqEsaYiCiIiCzPW2uVeCLz6fevkRQKiyKdNZpXIiCWEYk+zu+kBryU0u&#10;JsI2ZCdf5NwRs7YA8LmnKiT/TXzlODREVfnlDwNAC4Z4MXzsjlx7urN3CoCsy5vlYnUnCNinATdh&#10;cyCS4Zvl0gcs2kcf1386el9c4Acviz08yMg0zXTb5OgBD6lK1GvjDEcudw5qPejQxsnVEeWU6pgW&#10;3eh7chPUd4PJVEd+5LJgFwBELI/m8iLkSFUHP4cBkFg7lEJVi4awTPYBQMqfSUjqSvIND1n+DpsH&#10;UgBawmN98uNKr9CyZyT+KGnOr+zQUwoWMSoecY9Of9rfnjkRGAAa5bVOe7tctOcWBIDbMy1C2LzT&#10;COtle/aGXXvttEr6JNuAcm/4L2O2+AtpW6qD278FByc5It5XJGWiRPwBGr3L2UBLh0kbn8qB3W7g&#10;FUQwV7nKLxJRUPyoNP13ZHSVp1GmIxoGINkkt6LcUhcEikRM0dgKSnER3reYAoBVzLkoUoxN73ic&#10;tKRzHGpdWGa9NfRSulDeTH7Qoue4McM+RjWQA+BZCADA1OS1RnlxtU5C2ampaQHg/MwbABDcXnyz&#10;bM9cBwBttJPEzcpCci/gt/bsFIB1qthsSI/uRPHvbgxkHKND6Yrin3QgFjv8g4G/r/EKMsO2KX9w&#10;TvWXhH3bAbdhMhxfHnPU3HeQHA+xIJxe9JXEaJOY9NhZ0WSmcwBtXdz7sDvLbBteSs4tORfhcfR4&#10;J7qafJyNNjHhfHR+8GKGyyHK/v5gRAxpIas6/k2uiYlSupNdm8s0fbLcrKOmrDe2rdWVrVL5fAbA&#10;9BvEU99/b/rN8tTMG4TJ0pKfpMBa0x56MDh1RIuhY9UD7GUy1ihSf7BOYbWQdc51Ki9axMPkl6RK&#10;A4DIc1BnZVtPjGYgxzeNQULWfMKJo1OKk5ZCuRQpB8McAPfvL62SK1Wbpvm+NYVBBu84AhMbqrKn&#10;M7xMxmExe59fdou2XJjY0Tw5nbPKiZn0YdP8Yp+Yeuk2k4KbVgr+io9J8nWjF7Ul+9tZSEYAaXPK&#10;Cyu720RJnrOClrCgN8rr1rX3pusKQM3dGfso7kWv39cKR9d1TpUEE6p+k8zuJkqVESsNKkrLEtta&#10;W7jlYIIUFrSzmxAL40BPn/AKAgBcGYVdRnaMWvK5NSOAcy/IAXDnwuzilPtfadNsb/swoVVGgFmz&#10;Cx2+VImKAgDCwW32bTkilSV2PF/pexdxirHaNAVc7MVr30UKOj4quwuNpJdKPehqflIz6iM1gFae&#10;W1AuXJm6UKiUFxUAZ+5iBwAezewKALczALzxzwmsVRqVUkupDpPYAFBhF5tk6pM9xexPGsjJ9G/T&#10;vsIepU/D+OODKoXUSXhLVj3fcbV+I5OsxHHA25LGF8999wwBdWmDIQDuAsDssq0tI/GuLQsHrKCk&#10;I0D7AcrA4iQKNXg6B5FJ8DCkAvN2bmuzCCNSVYTP7x9H65Od5oN3Wn8fAJ50fOMKHVlvZ4PqbwrN&#10;PV0fPw+DTd9efLtire/Xm+L6S9jCWvHnr7fuCgAzjfLU4n7FDKqT5FtmtKtnks7GFK/VlG2EbDUN&#10;2dLqHfnlW/0bs/B2HKAzs2RA4kuiPWNWQtnVSp5+x1EARsTQkITXGCUiTCXJTuCe6hswXMQhFjQ9&#10;sTAzr/VAtSgAEEognYRFikNqi4p30DngIHygXnsCQBPvw5ynsbpc3uCfrL7i9f91p/Hg+y1X4s3e&#10;DGbWj+l9oXWdNjdUJIJp5aiZX/yMbcV6YEfvomXrHeJ7zS3LukOHRIfWre3X0YYuolmSl54kXBq1&#10;uaBeonvzRKfTIsALu4gj74/JvIs5IHipf2d09EoqGuh8KgAQi9P7iQJAT/ObT9s72kYnAJARUDDM&#10;x/cyBdjYUmUHWU8ZI4l6RTyYebSwaAYjaaCUZBLmcbxNKkCm4OKdjmS8lUNoHuJlAwDsU/qX3snl&#10;8eXZW/VUA6o6RD1BXINw7bBTDaw3Kv1SiSfgGQDATvX+IsLuT6PXyqVG5d7sLQHg67vrGjBBROe9&#10;2o29cXUlSqXTP87LIN5+GOz1etFa5FWELzKm0wg1MgMgwripeNb3zI++N8MiCwDcpPbdlCcP+8dw&#10;H5tEWyIrSndkmfE8VSOjkRkzD0B1pjGtXFlKMU3zL8gkbACguyc9AggVP+ns5gBgBCTJv+LPXgaA&#10;sL74H8y8sZWZEjJ2g3xBBvRupxpab0hTmQ7U1D+C0c645usf8+2J6euWuxReAQD7Nrv1isnyV2sK&#10;wJGxB9zQZ41Squs0hx39W+Ff8OAoidbipKJ+oAxFZU46M+UASMPr7SRx4+/jTe/GbKnCWmUeNuye&#10;IT1MapQCUAYAd1x5BseYiTB/DgFQbf+fM4srYSKhafUB5R6Fs1fbZ6M+kf4My0cKbUfykg7n9sgM&#10;ap4tDR8vvrFdHff643qzGltvcErm+MEVzWxFcFqZiVg2/aa1MbNGp9gCgGu14pO5C/6kdaXeNH2k&#10;pnYupXS2l6/G/SzzEtsx51nQBOjORTUORSDgbvbdRY7NJn+Xf6yDHPnuJN72g0UACFH49Tv+KABG&#10;C1eKZAQgpkTPUA7qewGAZw0BkLQeZLDh/Va4a4m6rSIX64ok3AyS7VrXFo8w7gaA1key/JT6sv05&#10;G5la5u6eqesokSP1IxJhmegEAybK1Tvjb0iPMgIW3rSWZ9ZWywLADFvFSO+5QuKZXYIs27PH+wP/&#10;gYGOQAq+lCT/t6TSzD8dAHqTREtgRtiRfK80935foI/IFeaZq+kkVJuL2KEXLgZE3ZX4BNog0LB3&#10;AAdECRSXYgnbC5OOxLj7HBoBYK/aumc4UOzekwYaCGc1SnIcfDfytmuMUADY1xjH/uwVrqbl+b9y&#10;wAupy3N2Lextq8t12cwwZ1LFwaMjkrhN/44AcFMAuDfDCDAAzO+iG52aWc0BkJc/yvZPN5JXZIBm&#10;5C4izifxrOfU6Tk41eiJrgLAMIiONVSIEr3ETW/bCQDA/pdcvLOXHjrBYiIulgkYAIS3ZLc+AwQE&#10;qb4Xk/CDSvLIdEoCkGORz71B4hWGi07sbtVYjAMAZefSEDWjUAwA1aevxd6nEiKfMjyDmg430v6F&#10;v1QzbfWZF5uTACAcS6JELa4KC6LBBYAL1yatBQPAwlgAyPvoxBveUFO4TL08063auwijqH9Y+zYH&#10;hcgtxEQa79+6OMuIrbBqSifJ/M6h9G4xkWuCF/ViHVh2Tq8hAHyeMWL5bITfMQAQgNwO1HPOEMtr&#10;+v0sih8iHyoAtDjSHLsmlN9qqVtrsXeXdYys35VoZG9fKqv08+ybdCEZXh3h3f3Tp5eSM71jA0BG&#10;54kXJWaBy3ezETCfB6Bf8HpYSMvCQ4w01vCM0cutOmZpwAk1TYuLyijJwIdkfnB/alkHFXYO9QGg&#10;Jw6THIA/oGqRKTMafhyMTgz7wwQAD4cBSNky6YqSbm6lp66xeJ8nlc3abksAQLYBKzxbmvJIXfu2&#10;CQrxKbqHdN7LgtD8c8PJrtRys67MAMVOcLVooj5K/Z9DwwBkQBQ/sObrOgJW6swBKuWnS1b9Vi7b&#10;RgfRpYGl3XdYPgaihwYAOd5JJ+wmMnYy7KMhl6dGU1FZHEvUV7q/EcGFTixeRFSXf5uqfYzcoSoB&#10;ABNRtTl0EAC+yAPQzuyPZXagdnNLS23TkAQz9c1avWEA0CnnvN3kPfEi34VcCcwhMW743ncl0clW&#10;mh+SE5CJQt9h+/v3hgp0+o/xAAxGhCUA0MxCfba6D+c0yxMBQD6dsPwamZIPkjTpm8kyIdLwCWOE&#10;DJgUADkXAoBLjlISdJ1GLIxUXDepwCJ39Dqcu0YACIbngEo7WLX1LhSrSTf/JhH0wkc2/qS1LZWC&#10;OCmX3nMe8B5iJJqXOcjJ8CKVD/wCS5eFK3D7HJnHgzMihWyGjuQlQ2z3lNr5Jgbcs8jLxM++YxD7&#10;fEbMZG5UfjlZxqbb78eZSnTse5E85biMoh5scw4FegrymMtF5ysMipWQ2gPSNjmlQnoYAPqOlIyE&#10;7bafKnWE93VMYxkSGS9sOKxi32R+6QPg3tO0f5EBgHIuCjRHoXVR7Uvy8KBU+1+ZZrslVk29EJsD&#10;yVo28HzxUEUcnA2AtCRVvJzHE7s1KaVQNtBEm6sSPTm0Kun9TZ8DsUSeEeCR2AcJeeSKqlRnUG0t&#10;rxyDwzKcYMJmxIwjWYIKg6IN5QkR730eiVWkzxWwwrR3UwCk9USxPCgJ38KKAFCUCT5jQe5td0ve&#10;ZToKr2XhQJ+ms06rIlH4245vZgNRDeFs8TW5HJHK2thgO6XHeq0f/OVZxfVz1Tn8l/fHQXCr/XF6&#10;UVansgLgRJLKqZI+ve0jFEXeAIB0lXZsmFBV6uHptfAg02HkGFpU3Hip+OkjQCRQlULlni8FQHBt&#10;M211AWDIvCtK68h2q0QEoFJ9AJz3XBEKBqtuJDEAwDKnWpSKKpqYwibY4ajzElOBncjGq7AQbywW&#10;rI+46nSmmkMkD4C2B7XM7TLSEZbKLH0BUZSZwskVgD25ixhmLXmSmT9paAd3db7TqmEi+RmUUuUV&#10;IS0yAMCGbegYWkwcl/Gk+2Xk4fyTp5uPZ5KOgPQKPqPCpsweEBza2FIyQmzohfarcx5ppwmdLEk0&#10;ZBKuPJIkG04OALRyYtUW4zSnfbkfAPYYXjI43WPtukW8QkrkJcE/joccPK+Ycn4cAKlN5J/e1BGW&#10;AyBzoJai5mrhUZReS5Sa/1M9utN/sWnVqvmdcSBJlpmudgUAAkYVAGD3//DNQXlPCEJnqUrumhEA&#10;4kLxB7SnlOHEMlsAcIqzbnmCPQNmBHDp9sMlGCpGoKyaLBJwK8hecawjQFFIPrZVSGYIsOt9Xab4&#10;J8TjzpYMzy34CQBcU87BjQFzuh4cqMnK55NPNFGokCcKCP57rZzsXNQj1exmBogSYiz/KwAV+ZMC&#10;YOojnotUZfdPLvffuXfGZcygkCPfRuaAZFN9O/hf/ARSoZpbjBEUAM7NOpuyzu0DUJc9Ak/If5o9&#10;eKCQSQ4PcSX2VOThrH/uuwDwfWrHb+k4h42kEHo5UffUUsqJNBDy4Jp0nOcADGB8PFco05dRm0+e&#10;3tRDx1SLigmDwCT9rh6rZo9TJogIAQ4Zh6nIoaf53SAAwBasflolOa8X/To0CsBukyLrsOKT7pqS&#10;aaWQkN2z9q5ABAtq6gioPVol9mtBkzMr0diZ9ZXNwV5tkmWzciO/UOcRJiOEAbTRKQayau+/5lk1&#10;IZ/2yGnzO6f2CPCizApsm/fIb5incdjwzMnY3e9vbtzTI3ApWWmFyQF7e7JutyNn2gMAuMgqNHax&#10;3ZjHkDv874AAoJ9SW2Lu+Zs0r3JN6ptuB5CVrZadFfzETGlX+rgmUopcLvvOlYhMDKn/sEgNtggT&#10;UrG4dUBoQwDoaX/0dgEpXE0X/fK8d4h3KwtHHnMGQrs1ROkI8K2J7HAgU5OhdAQMLL2KArQne9Qq&#10;6b2pMYIKswoWABonOEoeAOSPar3vetxJN5+foejPuIR1QD+lNgA4/sXADZUFikLPqCW8TMYJI/fC&#10;dFHaUUaAAWD/6eWwndZTen5qQWreQLq4zm+1T+oA8mR/TXizL/LEy1dE3yHS1RkIszmx7SdnJj/N&#10;FqxpI2YrCymyMHlD6XAplyhThNdbRt3yq9y/3b/OHI+NANpjl7CMfrr2spRYzvQtYvAFfHSqW30O&#10;dHQ24e35dXs6WAdERLIFAM1TMydVTleL6UwZrS9/pbywSxpJAYA1OdXdekpyHX9LXyMAbOrk3X18&#10;HgDekufYTbOIkyUKhr9Wuy2dLTkO440rFunUThfqhoquAPSpVP2b7+nmHJmF+0aFMJttMwdt3PwI&#10;9UxE3z5f6ZZf4p4RsZeN/MoTaf0RAJDu+k8XmbRY3U5y9s3nN+5ZrsgvxAr+PABIpxRVvQAQ4fKf&#10;yWLR0nJhM3yDdbZOwm1JVLT1qOTbjCOtAP9EfAWAGslNYriP2VsgklGS/C0ri17bpCl1o7V6/KoF&#10;ju24cpZSGgPaEBkAxA8kfUBgZtsBYUSSPOTMtQZmvsObPhVNHL49fQIA8yvGQGYG2A7/EELRftjZ&#10;0xlIVqGJJsI5W3nPflU6AmQ9UPbZdBQZAMjDKwCwfu0DMAkAkQSqUQBaAkD9Uanm5AAIrUvy5hpB&#10;UGLygppYEwYAVhi+16YL8d2J1utP/lGBZXdDksQ+j4yC7zQAMqvRCQACy5gczUR8kAJw16Onp02e&#10;ntSkDwCAiCCla+ovjskOyu30EX/jkYIeAIY9X59X8rHnc3vl5a2pIGcAIDGtmJPiOQ2joOmC+8Lw&#10;hrVc3E4AAC8ZJy52ylM3kv3PSzU3VV9I51G1NRU+oMoMHlxI+GOEqF86hAOQxRvjfSdK9htsaGXw&#10;ZH5+z6qKyOF+6VCXEH1ysjs4Mn3O2Ulxzj1HfbJTfl81jAf17z1h5yLCmHbOE5crg1RSUKTFlWAU&#10;962iRofJSNc4vz7143HQcjWfXLoR+0wj9G0KgAbENnMA8eznSpWjTTuJugBQ6pAyOLnok7Mr1VkI&#10;AIwWU/obSWsTOwaPiNdTJuEg2/JgIlG57eZhyJ5iBk9WwedWRKQg4+iRQtC/s4+LnMyTqHQj3iiS&#10;pZOtt3EESxlNxVwrdZNjSiwv9Sn9paRcJFfE1hVsH/f52s1eky23R976oj/zADQMAO8YbarMAwYA&#10;M8hL1pxj7+86BgCSTv7edXJsIsmkq30ZWYhqei0JNVpbzY4ogOK1PpcGACl97DaaOEaRur2aTqVn&#10;KLQAYOYrU/Ga9b20JYJsUGQtkz1NNjlHP93gsJh606ON/ry/Z47QpoMFVZoHrNlXMVR5q77Peg01&#10;M8WN+n3mFADSx56hSukl2VqSYOgNvynr+VeT4HvSTn0AzCS7Zc26dh3BMr5lAKBmtRUTMUXoiMIa&#10;Z0+R/XZa7e1uRX6ahZhQqpyP3cNmi3nYK2KuPWtBfWd3ZTkHgLEO6LtOAUA2lLCNQV6xL6Z2IWZj&#10;xGMp6BANDphvzf4I4LdZXSDKETHES+7ezCr8dwRAT00oEImv2x0BoCTKejmIccGMAHOFPzOzMWdj&#10;GIlvMAmXqqLi8a3lrHWTulyWNnbssR9rOxVRMgDiolyhS81m1wkX0CE5o01x2u8mfkFEUEd5xKz/&#10;uih2tNk9ru8bauRHjiSqoJvMylGMtOYEAPxS9vQMU3Pwszpyit8CQEWYAmI6gWK8bCXyd8SCcgDs&#10;+wIAXh+iv5dypwCkYkZoza5PuwRH3HgLAIrVfa4IrPX+CCBfbZKl1wWAY0pdm5GzGQuKz7n80kVp&#10;s4ufGQF7fvOFAJgyAMzR8hJJBNKmLCMtZhNE7nlGOFNmwu4W1lfy9qT11ITfMGRwaeqZ00hkjIok&#10;7I1KK6IDOAWAcKA7O2ul9LqjwQgIVvabvne/VNcZGO6dAlBJC3t+ElGJETBl0ym2HDka0iT6BapR&#10;YYRFT74DgJosNbyEWAKEUF2awvtJ0+vi9+LlPaieXeoDGQEGAIKZSt8vy19ewYs3VHneFzqz8jiw&#10;fm0VZT8CwJ4YnfjelANVKad86UmguOz1J5tRhbzYuoFTwrVsA55crSMg9oj/pPeyTffL0QCADyzx&#10;8X5gtwiiI6Squpy+tzT5KcszJ8kBEFmr0+lrwxQA4+jhump2JQoAP0oHeg3wqQi87XtNt0VivKTZ&#10;Hz7PLbsAMGsAkBGAov96PGOGn79sEXrH7avE02eV7VskCJHWUVFXAGgi51T4zmdOF0qJl8NMKu0e&#10;59ZopmVlJMXWdZxI31RfnOz5VDEJXws33tYDxy8CQO9zKZehGcd8WiRpvlYte09K+3Yq6kn1BurG&#10;3vadO/iRub0pm4GoHJ9yvZE9R7XOjAD/Ag8Mhd3z23T+o6a5KFX8bNXc5PtbnyE/VfqleO4XAwA9&#10;w7AgBWDRhF8J5zSm4jAAxEw+7/oCwAO3v9aQcogHZVqewUt32CaQ/jK6sBwZ9ygCPiYRrT+4VadG&#10;TEyZkTLTAj+3Klxw/MuBL9iMPEfekFQNAMWajSgkNAxAsP0Jo+65AGjam6D4LV0zGtW/KgQgmTWg&#10;Mu6a4dZTu7w46E7PLfV4ALTRQ8LejALQJvLDec/vPU28/OqJxlcl4QnS1tPxKZ6iQ6TLIIm4mfwU&#10;BZi80JACIONdVnUvSmk6CLltAECldvNBIWlO073oySkAwlgM4d6gAOAexAigFwtl/F0Gg4MyDs4s&#10;QyooitNuUvnIES6bTVtmDU4q8/VqUL93vjDzxglnnFMrwu7BdASkLCiWEaDTsOhKaKWhEVBvh8Um&#10;KXFIvXXP5qF75sF1khYgK6RUzRkl5ZC2JEG1+JuiwIeZacwaUIWhjDL5/dQin35CStPMTs+65htb&#10;kv2b99HOTF8FAPJCGRlDlQlKUbEGP2Kldj4HwAAf1QHv+3Mab6pWTJtWHiE7U3KFYXR9v7oJDM4l&#10;P1PWPL8SgxEwmANwl9VFIv4iAJAzxnHoMCxikSNC5YyqEyiTrHNbR3HJjACZi6v67SD9NQDA6y+F&#10;CYxCO9AE2r3a6BM5l5ICsPf8ko+5Ql8s0/0W/2blOZCVtMKFWXuHlmGq5VVGekx9w/gWF2pbIo4J&#10;AKLX0btyAIg0QBCC9HDahXjVDkec5qAYckt165G1crPiD0PzrMqMHQHCKbWMAODkAWDNHJSuNz6K&#10;Fu3CAY10iFOaNHW8Ghtn1tymYc70uU6FM93E67NzhgO522kIR1Ag62Bu8lQAqN+XIEpEmQ5cdWCa&#10;NU0GAJ0IAPBmY8gBQOrjPQAgIV3XgQBwzuZy6e/yId8HJINY+n7/MAWUMu4MLjE5qrfLhdq1cmFY&#10;MfisqhgAREGfm4QFAKpA9EHhQnzLCDcN//w3D5xoXiJmxBKTQIoBAOpGM0ztlO1zRYUzlCnHGWUE&#10;MMpcpvQkcokn3adfAwDzjKZbkWfcd8xPC5vjwuLcon+OTsXUmTnZ/2X/jWVp1sA7Ln+dQxkAImwP&#10;iB+/uEIt8gCYs152Ueg7bqPDXkcA4HlnpT4AxREAKD4xBoQL9V8hLLtQQwcxS7QXXtCQ/l6lrtBy&#10;sToQ+tOXMwCacoX8zIVc1rO6zuazfN7tRG5OCs3ltThrHU5cdw8AugMAomhhwZldLaUr3xOt84HK&#10;N17oX+RJRsmfT08vpZULLlVoEr4Mk6m+UBQv1o+qNfu256vx4GzUnwOK2RzQijX9NsXEieYEALRa&#10;rRfthu+Wr7cYBJBNEbrJjnsSAE7KZhklxkofIJkniLFsALCWu0wApcU+u/o1JuGsyqIJzQEQLy8u&#10;/OlHC7bMDGMomJVXhl64KgCwNNcwHE5eCBMAOhcrNAlf8nTMCOgz1l8stpLfquFqfdIj+XQwjGDM&#10;QqwPAFKQHBQh4QQLkn77myydW8m+9eZWPXmViyo47bEPZpzQeJAXJQ/6YXsVgBn4nrzCit5ln+dL&#10;f8cA0IqDEZDMLV7pJNPOdnNsO0hOax0Bq8JGBYDGKABy39G/BAAgMHOdUlXse4P8tl1CExPoAwAy&#10;H4/T271/xgjGwpAlEbcuxCIFQMZrTeeAW7nHlPXayRvH+JJMHcQLi54LAPUoEgcI7eJ5nUNDEg1l&#10;BABp2Q84FM8k6+JMg+zssTuD5U1GQ1LXGWow5hIVbsWyKATMlZmX91Fx3KZpxhArflcaPlqQTify&#10;mACgCpZhqvCzG30mtTRU5Z8YXFNye0cfL1jlrwDWuO449uUnTJKOrIR1WHC9fwIAM2CmxJWhMduO&#10;/9H8EWWnVOvJEXEFpWiER+6/qSEnpb+LtRRb0sAuJinnljRQB8qggjoi/PqUsm+ZvCgD6gUlKrI9&#10;M08wTecUPWu4IZePAuDlJTHDZfa0en0AYuMmpADojE3kkd3VSTzYX2QR2R8B6UAohQUzAlQMUgCM&#10;TsaQubwEAIVG1P75xryMWEYef1IAJB1MSgiefMsBkBsP0SK7HnVWb+B+9iL6nlxphr96/rX0gHqO&#10;5QCoWyvEUnbo6CgNmnrR3uDeSM1deN9M2xzMRoBntvoYOk4tehJ3h3hsSpnzucv3h7fo8pgCMH4u&#10;FeA/uVtPLW56YhSAjCOposCfEmOBtzN4iG8R+REEAOAgabcPO768mTrFBHQws2zf6JJOAAaAHbYO&#10;EBOj/6TotS9c9qayY7sBdLmh8bwCn3r+qXvINno9DQCP+264gLEvgiZSnmptGuSvv+dUdA+D6HuR&#10;UmUJRcOrElgUXMKCvJeG3pRJEL3oID1uXHXNDrhHxvuyl3xgrRd6/tntMdy1ND9o8/Hfch5YVC2S&#10;hHvs5QMAiXBClDnd8xPbQ0qzptSj3+GN/E9J8wA8XAaAc8LqJFCHUJPA01+2/TsJ+kH8SvQBOB9+&#10;GhmdurKg/XLNcZlrVW/5iMF9m4hK6H1ITMVF4W7tuwqAsigpeFUA+JOXB2VJTapyIF/NHckrTrQp&#10;45mwE3n705Igq7YhoJyV4MLT4ht/Onn5R5XNTmQm6QZG7TZ7wS4nrQYQSOEH1BhSvY1RTckIoK48&#10;TIJSagUExi8NQBC+NXh7UGgeVzOOT7OH5ZptB5N0dwPA97ZtR2T7SAGo1WrS8J7RQggLqmKFcInh&#10;2qft8a25Q8cnroqX6Ltd0qBPu9GVTJtxRgRGEk6NwWEIAN2WQ3BkABC1E1aLb3a78XUp4djGa55S&#10;jGghEgCYbQoSGykF4IxlHnNZkN92QeDBZAgAq9xwwgt9ANytCXuvPwJ2/ZpRB/owyRSAT9ac93IA&#10;nLaBp0qcJNIDSkQ/WGwS/yfIE/3F9BkrE119HgsaeRBrgaK0m/g4u9MyBSTxjSK74AcC8mAaGDUR&#10;mAkBihYjCVcGkkVMVwrAr0Wd/DrcuE2lD6UdGeVsQeU9Eoh866qYPwp7kp6KEdBNtvzNQ/q8Z/Kj&#10;CpCY5kP7PfwL0yLx7Jz0n5Nx7nNxxPg2o08SYsh0dkIl8OyaHf+lzKopY1Gz5BCxC2qEQmuBFAiF&#10;/0wdm4JKInJYJ/zcAOCakmTUb/D0wAAA/IEMAOenJQvvl6Gd025SVWYOAPqMn0QLcHk2sRT8TQEg&#10;eeJUhAW1k+3eLrlvFABaD2nII51n6NS+1q/JFyNyZSrlx94dAeDdZGdbRY8vRIHxmfMi62CpQTqr&#10;WOcXmJ3QPYzSEADaVOVV2YhZZiuZi1w6d6WZhJ0PH73bkgZRAAaUBwBZWdJwKR1FVx5bi+r6UkEC&#10;/3IAyDp8HB3gY0RvTwtu1tufi+lcAeCVLPwLyW2n5M+cA4CHLFxZ09KZko64VQHAz1z2FMi6ONK5&#10;LVQL7ID6AKQBwSToPX6Zn+/5bnLb7byYUL3HCKJVjBcQsi/yyxOv9qF1gf9kfdz3PtL313S1zp+g&#10;gMEMAGrW5M2GG3YutvcPT2A/NBOzhqm2s6EMAHdJOi1v9YgUNly/U9p19PDB+OWmmzzFuWFnCACC&#10;1ms8WFYcAgDdp5DcmyvVLsgk/NDrtF4SAEJPASCG432U8LhbomnnMLLm4+ECdtye9Kw4qX1HTzzA&#10;yp8Et9oS8mLKCzrD9X5OdarSa7HLGgAQ8ld+U1I7n7MZsSeJLoT6uEQAgqbM3gJAKfn5UtK9grg3&#10;DgApf0pH0QP33tvpDxkBX1GdKGkaT+8yzzLtkcl0HAHAhiN9hbYVMio/AwCeQSkALwOAbQD4NgD8&#10;6yYtDQBHyYde6LkPBAC5/0CXleEIAEfuT3RoN8VbWpZkorcJ3j6ssBjFtibJQs5OewaA2Kv+uA+A&#10;4UIL/+QPDiUqfp44jARd6PZC9bExACTrvJ49sjuj3C/qGB/edFba2XOn9DcU3fwZAIhhElezU9dh&#10;fW+tcfWhDXKzff+KHWKHy1sym5YBIGrLhvs6WG+VX47mSWx4b9bxZ6U2SwDQNQAQOPEDASCp/mAd&#10;fp4tXGYnR97vXGrJ8NtmmwCVxk4uldxI7mPcxsHJeaERwK342R7IG5ogHv/lhtMq/6PBRDD0atXi&#10;I6+xOZ/sWpa1pM72oiEMFoQ5jZLkfRWPRNPsTuLtZV4L0c1EJuHtsoUn2r6OaCU6wuAhObVSejB3&#10;Umyek16WzzS7KaQST3WvYH4E1EqENaWADQCoA8CKdSWZmnHCdboQJvDOYavJPAQAneQDFwCaSbC+&#10;KoXmabzy3igA7oyk/zios7DWGFsAgOu19wDbPiY3Z0xLnHoo3cje4E0nvFniueLm1aE7lVExyLSx&#10;e2SlI1YLb2Qmi7AGjbxEHgl1c/FCxYhpjkpwVwD4Fcy4ntTf6a8hcgAQ1tvjSkw5gxWG3X0lfYA+&#10;ZY4g+dJOfUq3JMjvcQDICBAuuh+7eKV7AME+jbXkB5LkjKXZ6lrw3TvfijZcTMQbyoIrbbfZSG7L&#10;nowhit4FgGYWHBaryQFLYoeO1qrQFCMXP/Mne9zl/IFUq3Liyp2RI4F17mXm4biI6BTGpe3wZcED&#10;1UsHpXRHE/UMSB6J0mtIgu6L1tEqG/tEuVeANZSHipw1d8sMADbj1/sPrXZuHOiP/h1DAJiYvYby&#10;LMi3cf6i19TQfAjn9Nnqj2YCAIhBhxIoaW9Lvw3WAvvuq+raHGzM84xe9XOP/VO3p7UkJyjdbyne&#10;C9yRVHkUe/zWxl889gl60NQI2kv/6CfU5F+3m39c2dpaITtSIm4XUWxXiPKiux0KnQq7Ks2esP46&#10;RG4/oVQ/TDWF0UIDRS4srfC0NNiNq/dnzZ0ixwjIY5iWlv46pkb5GWsYALbWjQDATjqSvQ4BQPw6&#10;5+63DAAeAERFXKXhK1twqjHUCUzo1Lb4bJGHq/Kph2qdkN8vSGmVBnflAUh+kX+35TZqf0RpQnFP&#10;IjYlObMMAMmeZJI3I4Apd3T9lT2bW6Kq8dOyDnYUgNJTm+wJeUpNt6c+hGsPmftOThD5FeDoCAAA&#10;JivYT1TAr1O2niPLsRAjfqiOgJKscMLpP3Ieu/G6AiAraAHgA6+923fUHSpoN/h9AwDh/KLIT7Yu&#10;iFfuw60XaX/tRmTEPts9eKVs127J9pwSIFXYLmWdQ2ANRKV5T4BqEoWO0tN21dEnNuXAurdtUqoe&#10;IDgg/jQZvE9tk9tWSO5Vx+PTEEyve+bpj6QkJwD4tiTMQAyNihILHPGxD0C7UU4aBgArB8Amv+vV&#10;lqBj9kiepGMz3x7CFCT/0D6zyqvGS/bMdAYAcssdFpPbu8kdWghdqGafwpvFJg4tR1TSafZngbQU&#10;zX5JDvgWL0sL39JjsspL7jICJHmJHMC8qmrc0AolFv/wKqs6XKOxer/sEkeeMgoA0j4AMAkLAMQH&#10;YeaC+4ivlnjOJQ1xiuOe6/ZtRgDjKyQTRasXOC0muINBSomRho3Mq0Is2pSXcCXIrkRqelEav6KU&#10;p0hPy51l0qk1kp8xfmuon0qfU6Pmfgt1NgDs7Lgd8hRmfXPPFKI5VBaz4uUPOMENCsknAEAOQz38&#10;txsbavpRANjjOnTni1TqQ3OnrmQhY1uNJzIA3iSDgzDO4FoivghE1mj43aYC0POvOwCwhGwpAPgE&#10;smljXz44NZV1WkbsEB6WSnDCyf1gqOBf5keusu1h1+RyscX6UILo+G7s7iEhYNHZLysAVuxeOWpW&#10;GRmnUyjNKi0LF0Ig0X0SRRJKyR3xjXRWFYv6yUo8s88Pv1GtpCcBIC6droQbbASzLpCaUKKQ8EmS&#10;Sb/zRAEI/cuV2w4AyKKMJ7wWF/GFZaXb55En6qaF7jAfxu4OASQ+NkqKX48oidjX3JNPsYqtAE2E&#10;zLvOz0UOqSTJ9f2asCB2vi1f7lac0dfvDJ4iLc8ELMIqX1V+ktnDN97dfR3uiXzv+oTTR+mJYvpa&#10;ct1XIWRGQDKBcK/p+h79x39v4zeOS8l+6PnnZrYVgCAFYKVYOe/gLwAAPASWAgDuM/u0LnplViPe&#10;+g8mvffccFjsPhsUWrt+Zz8VABq5FdjHMYve2G443POnCOQZANaGAHAw8sbqMAAi15p5granF6KJ&#10;8EcCW4wH4AVGAK0tAKzoarEPwPseAGz+/H8pFjFC1G0nm2ic/+Di9i1r1quFTyRdZxL+YfFeyYln&#10;mJR0BFhep30W+eRIVlNL1szsBklRX6Cr9NtG7zEasciTGHnM6CfSqUmbvdL1S4ttkVOK6hQaJnOu&#10;WyNinQiUy63WHMm0RxAY+RnfSoVVuA+aJIzy++rLPCB1mP51yHhmhr8/PAJqIjQw8YhPngJASo79&#10;4OVGl10VtWiKHdpU8J8V7pPGYibVzjbYq31wqp4qX0ThrWsLk8vr1lDcoxeqRSMDIMTloYhIJYuP&#10;YTR96/Vk98lC+zGjGjMqCAi3/ObWnFW+DgBu0p5bGgAAM8IwKGXo5CzZfU6jEV/2ytZiPYs1mhU3&#10;s6a/UPFzF6cK9NYwAJ9IZGdZCX+8ZMvyI7SR2YPidofeVIsnFYDQLnywLQCYp1VIt/ddI7M9i3bg&#10;HvQr8igz7A7EvvylqN4fAa5kKBwHQK0wG5XjW+09nYU7s2xJ41UtvEpqYtbnRyuK/3MOaSsDQIWF&#10;MJztaERLamDdBwDWASGbauUxAxpsnfhSFdF82lKuYRb0SYXDu7V53PhkL24JgRF+MVESvVa5OTkr&#10;+4LDkgEg7fWu75W/fV0fdiB/htfe/UJTD6mxpBEL9huffIlCK1PuAxADAKGitEGHyarcNdm/GeSR&#10;3bmvmk2SRnaTuyuqmxa9Tyv5qQkwlE7H+vD+/CIHuV4biOW7TYhZ4tIPv6acttyXqInckm1gb6Ur&#10;6nQSjrbNOgAAXB0Bnsw9k7YC0JgkYAe3Fjd/sG0nl1QqgILvl62WTrMH8mcIgEGpd6iLVIn937WX&#10;D598iWIPA0DUc1LcWNFXR58UWc0GKz3Avk9hNY8zDcsQRV3GlIr02E4IlpDMElNtcO+wIEtcHca3&#10;VkcAYNPcrB0tDb9JrW5fniQ0qLTW9WEAEhkBbcZig6azydqjDHbZDtk+bDXukN1NsCtvVuykkAky&#10;QS8otAbWolNGgFaGR2MKeP/lveaLlrwvfZuRi3MRfylTbgdJ+sjAjt/6DP05/9OrdOYMu6JGOHIe&#10;rGIgZnnmNKbejp1nrQWawo6UTwoAzIqTaOVzeHHCPwsAXfrdeCqboRtfR5cgJCNAjCvVdE4YuSu0&#10;SfXXKs+LvQal1tYPSeuWVmCnc+wX29lwMJx1oPDVtwwI2zI7jW/d0aglX4LowlrviIlctAxjAKjZ&#10;f7vxMifd7m0xysjVCL2IyZ7zoMT8toLF+OdTb/8p1oEBnTAONTmnMiUAtEUsccKRUZstYZ9Vi/hW&#10;9bTTZamAPH8UAHvsHSEphAGALEGwosnC9iYAIC8JObu9Rqlm0o3JqFUAGOW9PTng5h8npx66TOR/&#10;2aw8q9ynn+sDoG7RFbz58jtj9D7L/fiPpmV0vmzNY/r5Lt96n+EW9shlq/Z+WL66W7PmXmoN+yCP&#10;ASB1QmkLAOgm3U5zuFhqC3wu7YxecRStJS9xUDexQ0MA0FqnjQABoFNuCAAkOdzeriSbaRuWC6FT&#10;IreRPo5CSsb1sFFtHtn8Hp65+PXn4UF4HQY7UpvnViTtjwMApPqkUjnBgtBAbAVfbSWNjWnJBBja&#10;0rYfu8veI5RAiX/s1wplq9Tp1r7+nHeifZMrAIBqsK8/47jZbV/SV70XvXP8UjV13BgDwN54FlQj&#10;OWuhtykAEBtjc7sEANLAUK0QOCRhNeOhiazJZBWSMNwI11J8Jc/82Q3agQTPaD6n+idPK0M4qvuH&#10;Mo40WjJ9dPfECAit17cDu3X0sTttoZWLvirNWHeXMMDeFLfjjgHgsDYjz8uzoZFXoroS2U4BSBr7&#10;+OUM0zhF/xkq1YuPQjJR9S1hoyxIl7rOzxwmOG1ACMlhvTZbSrbDrW3Wn2Rz2KzalTRyEk96tYPC&#10;vT8jRZigk0gAUMrwjNnUn2wRONfPTRdnKO/gEiMV1iUVn2XrOpgBxZIFOPJU/mq4/YHX6H329a8E&#10;WCDiSSakTxuxRNpwue7fJx/j1YV44av9rt+tR5GQt/1SAeCuRkLM1vdHXvRChR+6WBdQ6k4iwu7I&#10;HKAA2HedZjHMLIwAsCTWrMYxzJAwEVaxXmXnb1kDv3TRKmANGEgE0QZGpwFLHQyoXrLfio7CYrv+&#10;5YtOW+AfJQBIa2BnYHYcbhfGZ1SadL93J7AqSYcybgPAY/cpDq0KQC354YLsQa+YQMc6rLQh5E9O&#10;gJNFjqbYJb5N0mw1tgc5H04r/tk33QqnCHgu/w8BoOtzWiyy77j3yOaZvolKzqBx01+Swapc2HXR&#10;2dUEgM4Wais8wPvtfBw7k/kN8HlZLajNdKNSe5Ln7H1ZEHBq6AOARFs+PwIA/vY169xNZ3K1jHKB&#10;mVYCnT5BDZ729Zr3Q+YRB1eBEV2OdEtdGhsthMhxio6MgORyW3KkPptaQ463Y649/jR3sMkKK3ZQ&#10;iXVyI0ABoMViu/zmvWJfzqXCs1lcZvENvXrBTwHAxaCYtPxGlrdHEEoqEwORlMi8uZeGNQvxOxDm&#10;W/2yAMCCkr01/PJ4QFBK4OemZ2Tki0Pfm4j8r/1FstNBVNytSKPSisrCrhCoWMPtYuiW2ma0pzbK&#10;HAB6vUMxFQBPk9Rizhl610F//Mjh1pE84oQ4NbijNwSArPwcXNxOAICmgEzL2/dKRlsnpZdAAKnQ&#10;RPXDlcmVZRkB3jL6aOwAfiXGQpZefJzUJ94avNS3+j+8mJp7D53gdXn1UE1e4IcJvWtMuoTxLY5I&#10;QZQVZ1AKI03uhKzz8YuWX8fJvz5Aw3xx2Uu+WKDtg4JZCKVU7X/rL2FoXYditnUTFtYR+0Qp2215&#10;dkb4B8FZDACDx+UuOOm/uMdZ0bIJSU/VEUCRvco5+15pUEDrnEPum4zihSn2bAoAs+ijS5gqvxLb&#10;77v9837eUzzoM6dfeESwtBqPcejl0p0TtTnrATO8FICt3XjAKOWoWGG28FVa9rpzvMUJya2UhjUl&#10;S1WjA/uiik9c6zcBINtnqtx/0GKDZuIEhx+RuSdhFmH2G6UDiUMxRDq9IZBXm3ujp4YvlIcZqWIM&#10;Cwpce8KZ0oyDhsqligThzMgqkSQcAPCEEMVCM/jKUGStmfzYXpMN2Uqt40cbU4W/wMDmPLtsJ+o5&#10;fMDwcmUYCOeXjfdbn3xrq5u8Hjv/j4oEDO0hOygAkrnBPTjqHoh/APKDBCYs7Zi7hvhIfhEvGhkB&#10;oIqSDiC5c5TSpejgsIBJVE4WpHsmOsUppGiamlxhrhLqj4DtSmhPXVicWhhwb7+Eb6TcYqhYLMPp&#10;k1rrPhPCLAAUJMRxn5wcABHhPzjhyMnwttvcjvYRA/eeUbTnnjIylAAQ2oHX8nNvluWB9QYdKy5t&#10;NpJKqyEBsLWuWZq8hlmZbxS/wRkt1TPogBFDf+aOiN6W6n6Hrh8GPz21k65xnvV4Zq8U+fjKYBI2&#10;o3VrOz4/aa1NrQxmNzRxgyDZ1K5eC5ja9lt3UbXMim5oyWrsDEpWo3FSQiiUcmhZQtZNPz0uPl+c&#10;e3azGGFEejJ2CGLP5Wd5Gvzq/LvtpFP/Y3aUdLfjBatkeHeVZoSkh+4BwLmSbxWHdlSdZNAHphyP&#10;9M79/EKY+v37/zsF+Gjo3YNimzurz6hHZgjmks5gBJgo0FtbsTVphZN5AIr18lQf7bgIAAyI/dYn&#10;GykAs45uNk8pBwB7WuWZFFbkIzdZIk4fD8pd/IxSjj1lLJHS1QkYEjrswMtfVrOuLr7bbvZaf3GI&#10;/Hl7Y5EFCgVgh6O+Mv4ef5oAcF4AqHqdgRL6pE2V6+RaA8Bu3xOR+YCFjnhbUwbvRYufXp+zJQwA&#10;YEu4NNaWjz9QMZq8Onh4VKzfmb0p0pAUBq3ovl+oJLvd2tIN0UgFa5MuE0+fBppp1j0X5JlKwjU+&#10;3LaxB4yaNl6kFukCUirPfmfHP5+FfdQGZt/G15PG1gdBE3eD5N752UIh2Rb32t+Q01158Y407FKp&#10;ZpH7ehDAYsyGKbmu0k4eaQW2M4sw4aXVSqyujl/WLJyFeJYnD6QgAKA1k2Lgih/Y5Bu5ZinsSl5k&#10;Ki0X/PKNVoCHZ7LZ9ZcaEVUSq1QegHx7+gNZSi7t3XbCVwauHc9o+WGrwuBC9hqkTc3SKnZ8e5bH&#10;ZhTAgS71Glv3ia9RXkwaBbbQJ9sk19QcjwDgmc1UBzE7CwBgaDvzqGm5ycDB8+o2NWgy7nSuEffS&#10;PADPW5ydUkGcrftnegMx1NSkGGA3taPJ/ARjXbVW+wD8YqUT+EzCu13fJPFsAsCoKiV7/ueDN4UO&#10;2TnKrp9rsGcAIHCNo930oDg/Q/4ygn1G8M6Vy6+F7e0HHCs7B48KpcKCV9+lnYXDiNj3CXrp5FCD&#10;A0smhGEycuGAe8sentnz0utYh/FXHC6GAThlEnhGvfSUbEPN6EfpM1BbvarHisHEhOXF+GIN6mX9&#10;oYUQYEZAz7/aCeoAsNXdT0Ot1E+MgKwqJoeGodAN8eX1yCJAGzyXTvMbSTUK2f2tPDsLrPM39sPo&#10;hixgI+t+o1ao/DBw9yV0dEjPp1AeckPSaZEwh+lZPFzMuskdjl20l61TFAAxg6OaZtGJ0DcKwFmq&#10;crKueQA+6APw0XVhhO1iixFAAozc6LKsPyyw/sFKTAJqAFgL68IUO36ZkguV2SwzRN0Mgay/qwrZ&#10;9dfY5eD9WgCM1GbIMw62ckhyjBYCSK9WCB/6xaqkJirqfhSHfxsuVq1Kx7fq4TyCCNMRZ6g01Ri2&#10;CQ82gSycI13mYcSGICKjnQQgbYDn9qfhC1J7sB7MlDxEzr0usm5rq1sS2TovXQQAgGlPAeiFwcoi&#10;SXUZAR1f5R2cDmqjACRdrVA1+Tl/ZaVDo8drdu0q8czPVtjneU6NeYrsDHubuV7CsKBqC2s3SRUK&#10;ACRHztzy3qbBK0fwn+iKeI8qI8gJoIPhVZUztK5bqxHnr/tTj8E7DgBpgBenTLU5FoBGd0K2tAyJ&#10;d8Fvk3TNABCFq79zYW3bACAMOQIA/wQAZmzvadnS+SFetd+Hg1Krs9DZDH5DTypbMjEIAElzZt4N&#10;Pr9JAXx7vyoAaHAcr6X6MMSXeL2QAZB7xshM5rbct8u+OIIUWAiMBeAsVTl5TbZnaBiA+DqxNySk&#10;iMVWzuGggMhsAoDs1Y9WFxplAIAFdVsGgAoSeTPX0vpCBeCvd/SwY46sTCGVG3eG59OLA4Bshxdb&#10;9Njj4Y2pRa+j+qIW/d8o6qv86941dcZSRn+WzwHrGbPXt+W2LH/tugCAzSM/AoSJyFbA51dk3BUS&#10;EDwDe8CCfnY9WmUrbrNrofrs5R8tY3smfFcBeAAANaSfysFWtyFDVhJ1BeLSS2VHzax/LZVmV4EW&#10;Irg6aV1H0/f/LwDoJTVnvzZpwzrYzCatT+luleg6slnTACB/2C+LLmjaFgBGHNtHbZRrsXVUQ/mx&#10;eYTNIwUg3zeH9CBnBQPkncGL1vqT8BMBIO5WxgNghTcNAAsLDRE/m20AEOnfAKAt3bq0N1yIf6t2&#10;V5YyOwJAbbbQZbCMU6qcLPsLr3FkI13Z8WvoYtl90DC6eTf6ZjHAJVW6mxS2KwUEgNKhP0OxJTrJ&#10;CA1zoRDXol0A2OrgAZMBkLsj1eOctelNnwAAd8CYF2vmbiv5+Q0AiG5VDy1cVoxvX0aMAGvGAPB4&#10;4VIjIHM5AHQqTVF8kayBsEFceqgxQ/NUX5BfKQC+NVPqJrW3z1Tak7be592GCzlxEv3P5gtiOmlK&#10;dJZZNvPfKoRs7ZebZRSocHbA5NQ5vD+bB8AbtaQ0zfvAapsYI6VyxQBAyw1V8EuYlmCuOZErXlTP&#10;JQGAvR8rbvxqNfHvsItrCNs789QNgw8APCxcbIYCQKPIZl86hwKwLADUrNF9qvXL8mj2F0pVrs7N&#10;2qQWh6OegWhMeeQLEIZTqzjpd7tYPZPkexEy/JRbrHT2ow1PV1wIYxK2wSyxO8n9teuMAISJHfnt&#10;ngqAaLOezlKafIkqg4Kl4vqzokUM10L1yoOFPtsWUwB++b/9+crGxhU8iu+ymw59bkZR/J3pgkw6&#10;IgV9XrAqESHqt5sAoB6GHkuUJWkt35rOv6qSBJJGG92FvDGJJ5Zn7C66ydMWzfl7ZdbRu85MNCY8&#10;aHIFGehzu8tMfJy0ql698ZfzA7kr9DtxL3LNMz8NMOYUAEB/pwfT1x2kn3tic8Ahh9El9n/PHG7q&#10;jo+M0qNnBsA45ZoFINToA3D02bdv/MMNj+g4x4/tbpT6+cg1tfMrMwVrwlMAWuULlffJkrHVtFrb&#10;D2xOLzvNzpJWoPbyoFw8+iC8ZpLNylWs1ohw20U7f5raKH9vVOoHs8sffsZ3GQDWlSf/3JONPvsq&#10;CjHbt1qfWOJLZmocRLvRWqRF5UBQmlKNwM7JpzbTQ1WCFRPBagl0iaJkDjL4D5JwL7spNYefaXGp&#10;92jUinEABL/4dsfacC30WE9sdkna2SveL59jd5UEq3VhX93dT6bsC87xVtXa374vXR77cMekgcBA&#10;nCMCSxTMDG/q86Nks9pl/j8TAHMbA0eLkw108oi0/7mFS+iO2ZpEIFwa5MFrcJ3Dx2ygkv4tzs6d&#10;43oU9Du779jiTbOTf1g6Ok2BObfslcLVjcWVnOLZPX78ljrkGGKsevIhf85EOcuKXM8IMLdaYfzt&#10;oOy55XeIfWgHaxaFNkTNZhEwAEAGYqcWnnfuOOGWY+1uL0oPAoDetFzdS3X16X0kLU91TqZaTrNV&#10;7QbVM5UyWhiJwPScu3QGdnoCQO/e3Lo0yBG5S5h32cpVqjja5Rr0hOWb8iRCWDI6diYXACCLHqTz&#10;8yh7XPbKiIkfDokE4RAANEq/pc5UNQAYeksfgHjtjfCCVy3fQuNtszk+e9rPqdrsgmycVwBCf2HC&#10;LTth2bUKlQWbKeC+WzUZPoJJMyGF39SPA5Z0ZkiILiIK3Qrucpky8zllJVLOi4wAGogdVUTtwYek&#10;956jBuOO2Ijg/z6xmE0THcTfTeYkeAHtrBGCPrhBgYnqpGdPcatidSFh//qtjBl8aMZQAKpnanpz&#10;EQ88SC/nNlwpshEQLxYEgFq3CQCfr/fF0KfWhfOzM7iBGwAi4Yfl2fB991zhnrS7c9+9b3YIZ3s+&#10;Ujv5AXnd7H7JyLfVq1RHNrqdWu4XAkCjA01b3zIt+cFVtuxEh7NobI/iRzOwzUcOjS2Vhk/gSaMA&#10;qG0mFAAGVi3TMUcy7bHkbT/l+dRUaMSG0EZFZ3m9l84KAMIPPas5AKCV3M0ASGaKodWs7LYUgIEF&#10;8umKU1q8IH740ev/L1FFWFavtsQIKBZvC0rbd91Fo9XK3LOCzN+gD4D0rujtHmriYvNMUlA0v9tN&#10;5bvn1u1Q2r88OfVS8gHXdqwFr3bjp9cnV/dZ+hUnAeBjGk/WjOKncIDMlrZk5D2G/8hmR8RywW4s&#10;ANgVutFkfziKSSdHj14X05x4QJ6NAiJuWNdzvvlsm+oDcKEYXrUru/CJPADHj1bs7fCOAqDKuDWC&#10;vvgA4BUL94TDAMBraboNs20tfrmYlqdbdky5pHrRjdCpxqB/FjE0ml9pjwfgcH1vuK4qf94sT9ov&#10;7QgA+zSGf332+uSaH4dXixXMfAwFAaDapDRteng6YZJKKr4ovt6SwiQPwHBr+iwRJGRYRnkAjh4t&#10;/lJGwJkB4GEAUKlIVpWU7vcBqBXDmtM0APgO/udK/qPfLzZ6HxdrygV3UCqzO9R3w3JS3EJCxl35&#10;seuiWNdrtZhxQadkqItyTJeKOgJufOqSv7bZr8mzvkQraze2T17wuTL79Ol6WtmPhQpoqvTS/X8h&#10;Gj/8M4Lrszdvu2G0vnKdvV7s8GWHHuWQubiR9C2i7B17pFvn01Srp5fng43cO1Mlk17dS9Za4pqn&#10;Ua/O4JtLlvXEn7yV7MVeI1ODRyuePgsng2LHf6mxy0AVAPA/V/IfvVxsV1t4EUhjUmMAsAUAr7g7&#10;KyNz97F7JQWAQGRCr/YX7GrHq8ox/hzf96qjS/nTKh29EXonAMhFL3YKa6+sErTeULG62U6KhfsU&#10;+SFRu+LVy3NXGm4UudKvAwDQtqmKTaaCZDQQGbd3D2AhG1oKJKZhQnQwltajH2PI65/LG6uJHqmR&#10;8NQ35oenVWZwXDqPdsrEOzgJQEBA84uN/YoLp/FL9o7e17369OViUg1KmrJUaAk1EencLBJCzQgA&#10;wQX31VT+TL0A+1KCMVdVTe2TD+EQ6XB7blEBIJ8wR66vnB492pVYVoXN+9+Nex/bXvL0nVerIuyY&#10;hi7bQbbyoEpV9skOGnP74zcB4FXVEbWkrHkCEUdR6WILeEaJUSWw4yOJflR5XrXUnD8ap2cwAsJC&#10;6C++tV9ddgSAKUcf519tXfy/uPEi0TpSnjy7JjopUCi26BcsCi+4l1O/yf46gJoKDXP7WWbqsyzC&#10;5M7o+qJkbsxTWTv7wnWJ05qjBeut30qOFYD3WancYK797LVBAL424xXtOw3c3xSZ5yEP32QKuY7/&#10;PwJhDgBV3jECdljR3Ui6WyPByoYLxqQgAIiz4DOJ9ZX6xY9clAcgWt0o7s+toXPzS7O2Xhi84Rce&#10;OfF6qZ+18P1VUacCQAnbNo57bBZ6ZYzjavYaU616mFQl+fZzytgvW/TmKAB/Q6Ofw+3q1bub5QtX&#10;BwgQeq6ahABQZsg8El79WPqyIO2RVOvaBxJqSQEwHlbIPfzdTkOLfH6NWQUA9MVcn9JAYy7HJHfp&#10;M5vWAGBqejrVI/bIOsZrrTuYMKIVcyPa0Evxqlf0l0lb7PhTABC/epCsrASbNftnMOTMPff9BdYi&#10;LlqHkuzxbrCd2zX+l2MIadvUSgCg1mJTfk4xzenozXB4tKhNqG49nfnWk/pf33t5kvBX6N584it7&#10;yX/HCsTZ++ukscjO2cPkccdRAOLLybF/5c5VAYD67oiP4oE6KkoqTUGonTy9tgn/bj5+t6kifkr9&#10;5GjxxvelMKge5S4jK+0MKgCshsRzVtPJjqN00ogLJMIg+rgn1xymC1JGIypovUsBWPDKwboEeTmc&#10;mpWojzV3fuXWpm9L46WOOMnDeSmSAPAZXZpw0ZZj4zYz9t14QqX9ClGblBzRqCvU+CIbAIZYkAQS&#10;/yB4aW9SwoRVL8+x8LJwhLasf/z95M8Tv/BBk14+M92Wvtqr6JQqCan9hburxWhJXKxY827T7H8u&#10;Tent8c2AsMWafzu6mY4YUx7TInLhsmTwQXKQtqWxfkLfdQZlHgFg/ETR/vR7cseOcWhJATBuXjya&#10;AblqXicAJItJLYDb0E3mlmjdQm15fuX6rmzmEVcmTy8UlwkAYM/eZ3avCQA/cAUAmG+edvp1MHfR&#10;PnRMlIh7w9ed8iu6HiCoDYipcv7lH4VeZcqr0JtbyB0MgWpiLdl4Ls/5zh2JiL89i0TITRV1gpOU&#10;7OHMXrhFKioKQIq2So8pq99VuAqadKnPcZZxd7Q4aDYS0oSqNIdHCx/s2wahqoyFQfIrGQFMJkn1&#10;v0l3nuRcD9p31W92xgDArgqaz5UA0TzCGQIgucRS0l+laQHgpwJAuTyzsF9bCebd6hZDTJ4DaBkA&#10;ycd2p3L7+zgFCQDXh8q+Y66VDGq8kFc2G50v0ORVzqg2Ca8vZPvAzUtJB3Nxk6notjvJz3q8WhAd&#10;QDKzAQDl2VX3kxsUf3ePN617oI0o7ZZ+mHzxDualzWRGFk9IBAfUuTe0ksX/aRmt9VZSeTzS9nKZ&#10;tDXSmyxB+axoXWQExI46Wrh9R2/RnatxwbJeOpaOcy+tP1+7SXOTMWTipakzGP3+qQKAzo1VXn8E&#10;MCzuENwaYR4AIgUAqQMAwhUPAHRnrtzNvbFue3jqdP749hoAOABwbagCblqAK3KUzggAPZKR7lfP&#10;CoA/DIBfqAHAz9ZKt50JHteI1wrRZevd5ION70ae9T9YcB97O5eSfaLOxOvoQqsAsF7sJJ9/Pzms&#10;pQBISQBgJGV5PLPElkKSe6sFIUcCAHWUGd4y4foAQIiaAYBMogMAJLGRjIBtAIhqXNHfsZWwzYJo&#10;QwYfAUCskRkANBtNMwAAr7UkvMlCQQCQ2HEA8Fri+8HqhrMpa/YcADLtPhIAVr3aMtt3ojeGij+3&#10;bOqzsEexYy/m8gr7Pc+oC0VNVlsdspeXC/7CxR89WSy+d+n9+PX42lFUiNxC9+jx1MbGKtpaVvbu&#10;16V9WWvAtZ09KlZIPn8Ky0B4uNMcI37RTBRtY0ki+FpO9XEp7ylKZF9pZ65wHgSWiwonXc8o2+9n&#10;0uhPU9SPSYkdvCg2rlqFiPD6LLkyF3YRkgSfLEFq4PxSm0fDef5tHgAcvq/4rgEA5Qkimhv7gb+6&#10;QRq/bCEg5nriP7MqeOT2/vh8za3NbUT2zxgwUvEUhuUNrR/zYVXfxKu36UabuUVQeuX4j7Ae5lkQ&#10;/iPBlZk/rkwXNu98L34tfrkHE/1NMkWye3Rj3qSe25H44EuY4JAHJWVTdIs9PHCez7H7AkDmnZu9&#10;T7h0M/mZp0kZpaUkB3VFzkrb6PxjGPldGiE12/JLu9DYuOPCYyRfkETajl4xLuwa8hNbmgpJAJC+&#10;fMgp2B8BYIFZIgXg8Uq5ROTuGWtt3duS8aD3i9qBC2wJu9H7c5xA/Lm1uCR6uca9fiLQnUySkP1V&#10;UhfL3SY99cVTADghm4Z1lowDbNj4Erw688dshurcpVXieSI6euVW4re277kWaY4ayPWsD5MJioHR&#10;jdccPWFCvpWwX8zS6VxeQfcVcVgqIa2sFpp4ldYVRy3pQXJuyCOMl32A6MI0kZL6kCgAo1X5sfIY&#10;C/Urgb41b80JAAYVyn0bSEHJZWK7RH0ASsnDVfE0+0MAWBPk081AmgupJADUiES4BHeb7QAARw8q&#10;c0WmWUM75sMx6lvyUB74Y7Lcphc/DwDmovDih5XkwzfCJ7KyWPoqzVprJz+4uWmfF4mujoSPU9m0&#10;5OKtOSLodG6jk3Dj5ZmNGa+ua/LWHk33jpE+FQD2kAHAGu7adNy+OVUVaykxlxKSFtmxf2QAQOQO&#10;t6e42WUAZHsIRkbA8A3pLyyo+o3u/SrDMZ6uEYqKEUPEvs9WpTe0rYm1nqzFzd5+E/1hAACKodlW&#10;Unqkigq2flfkk6qm9DNXY1zMWU67Jjv6xtC41VnYWrYHIyC2ZvgPGfbr+0z+r9VvLD9EKN5thPet&#10;GtwWCfF6VwDYt8RZsu6Qbsdbk6WYG1+xFhfdfQGgRntLt63q0JJ/MKgD0Z8ynPoAtHOb/mFJJICD&#10;D5/vS/ixtfQf0hFwYuUrPoaatWDgwj4EwFfSumuPlPHD+6UHzPcBwL0kSabZ5ikAsDt2vyOaOwGg&#10;kwdAZp4UAP+zNVKCzW7FJYK7y2NdM81WB+3sabK6+1ftdjnZV0e5UUKsOjkC9j+3BwsxogSXZib/&#10;MWLJ/v1ScvG9lxmcu0lhl9zOVwnJzWx0uZP8P9kxWITJfLgrGUf/GVjTDaJrjxaWvADZsVo73DZa&#10;0UP50+yXIlpaFLPigwJNQm2zWHqmHoGYIwsmsIpW0OhApLIKQH2ktiMOvHkAXsmeQQIMMwS3YM9o&#10;B/IAwK+ni+hrBQC0Py8zu9UFgGsZABJIeQCAF7TWuPQCyQ0y+1X59TYVrOYauSn2pvvBS6yL6jof&#10;nACAvAqjx8L9p84AAH8hLP3XTy4wle5PlZKZj6/AKVdJtCXBld1fTSQ//IwI55tJu0ybHJVfSz4k&#10;JpStU+qnVw78dTe4BQAhy1+VYUZeFnsL6Ghc+yNXu+YQABJlXQBAUh0CwMCw/HNHF7S8KqMTAOhq&#10;Jb/HlzfIWkAE210NmzRQRZh50yLykgKAUCqbyXfbC7OLEruboSVDDGG3PwckwWeoRqNpYhdnANQu&#10;krY6py95XYvWK6+/ipyUrr9HWjtYOOmvGyLVDgCofd9pw6i/G1Y6le1kFmVb/M9Xp23YNq4CydPY&#10;ulXt9OrEjXDjJ2Ie/MA5uowTXrPTfc9J/CU2VzjJff4ZAGTkp8RvUmyTi8vyBAAapW/Y1isq1Lpk&#10;FWsZu4lFMh+mNx5rEIlMxfqXiAJ5FoS2yjsYBkCLIbLXvu6RepQfAQrAQX8EiE968NbirCijpWhi&#10;0FQAUhZE2NdVeiMbmi5npoCgKP6iA1o0X0HyTtF4SJ0g5OyBmJeeFX6qTE3J2nCQNye++0ni/zd0&#10;D4ZYlx3ADsLIAWcxibAy/cpBYu26KOmu7iQflLo3K91ON/DZjB1NuEwPTQVARUvYv8zJQvhGdLo4&#10;5YtXR+wuqeU0541BYLseiYqLu9lukcg7AYDCsZTKF9pnhrYxyY+cOGde2zQAGHo0rwWTFtZjZXsv&#10;mwNqAkD41trs2pSk7JRSCgDyPDMHCADEQUKNVMwACOuVIQBw8xKZRKTYIurJcSQLndHjoXV+CAD7&#10;qf2r3354Ndn/m4bqMzsq50nJP8fCIu5Kd6jCajJxbnolOb5b7K5WOwCwinvAuoV946jxwAzwcQCE&#10;S8hUnHMyALLGacReAJvb2godUykJn3gqnfv7uIBBgftvhVWwEGP498I/JgTmgHh0UwAITSz2PZWp&#10;9bSZ6LsAUFUAHB5Q3G8m0XcWJ9H2WklPShnBuPIAnLu2lTxghdEHoIfBOV0Fp2+1hd1VkuNyMW8J&#10;yZVpPAA5v6CI+L3tQs+tfRtFeCuejN5GYr6Ad00lWfZ8fM/hEB2WwO8vhuesybUwrLQY3L2gG82x&#10;HptDMLE7hJgyr2QwmBHQn/jDqQW3JsgoAGgV+hI+YAf4Wte3Q3JYGUImei5JtJi+Ni66k29/sQhW&#10;zHpPjYNVmdfzAJA9iRAtAsC0S8TieiWJz89MIPPhsN7UwbmlM7/uP2f34bk3Sfssq5i0cSNUwQRI&#10;zzVvkxyMooxfK8GKc8cHX/1zbpDxhOyomB/7LMjHptUqd5LgxhERQD+bDK88fSmRCPQNACDahUhe&#10;Ye/p2qPZ9eJrTdRtzU60RPFbMkQCiXO5/ePWTtWIP/FkWrr+XBzZJDSgztJmNAiB+XmoNgrrBJ/Q&#10;zS077Me63rXm6YbPxUAu+O2nyiHv5gBo+ddj94m7J+VgiGh5WMnrl3SZ69XoNSkAYXG72YjPL06y&#10;ZQktUUX93AjQpH9tBeC3UbU+pKXeShGPmJQTzdCXEQ0iX5+sOc4pBmH/nMmHmCepYv9YzV4i+v9r&#10;SfyN3recYH62B//vJDvMsgncJbkovTNa9S9sLFN2+Z507rvob2S3ZIMHFZOGyJG6TYZ8MtRPLhsI&#10;Q15B5J8S7S4bfVTRI+ri2KWrMa9bK2yy0bLvMAKWaLjIml44Cu2w8PzxUPS/MagXQQD3Q8cUUoUf&#10;3jvl4usvZACIXR+degrAw2Kp2UimFtdXCA2WRBVZsHNKSq4AoKB7BZlDWy8FIGbgsOzSV5gH/sfm&#10;s+k75D0clKX/LSI/hHfCmJQHILaWl7uyJCF5a8EOF1B/Fpz9SDXCNqnCNkW4fbK4MLEM90w8L/nU&#10;690THU+rKksskZzrF+Lr7RYrMRr5Q5lv+6/XoVcUhyIYqWRGSwHQWfkpfm90VSQZAwAVLa9NOE5k&#10;nZvpEr29VCuWCwLx4tVnj4mrf6KeF7CJTuDA3KVhRAL6JHp3BIDE8Zd4NRbOaSf5+JxdgcMsslbM&#10;AAjXNSVeNgLYOfINyYqHH2haJR1YxFzMiCCisQzpvbKDYDsOALdGkLHBDdlzBpvvwyK74esi7JFg&#10;1w5nYm+6mFyMtkPnF5H9oBhVo6PY25qaNc234T0mdKYpTsWh7ayvWOSNi68hHhNzUPYN5KmFiNAu&#10;Wt8T3j+jFhad5Gn4KPm+CD1eVOwDQAXKfmnyNSSliWJY/AUA1Hbfk4VyyFrCYzxoIvvTqfitlXUX&#10;ANIyNP/i/s1mMjQCCCa4RBkMAKSlKlXpW2IJqG0s2dZvaLpnWU4WpZi7XGh9g238am8yZNQVAxE+&#10;XtpY3/henDyYpLOOM4eFBJHMb5vNWoehlVJQYFqUbZmtXdzBIjrIHowksUP7F79LbEFSOXTi6V22&#10;BONrQxf3Jt9KOvilkpZWNJmiCWaLUuWWPM3kjBSqyqDlFYfR95sH7wu7w+bstXrJrjJnSsQ0LjHW&#10;3FAS2bvqzQPCm5stMm4SsqoQLqwUg6IyoULycwttFxEgZH70/fIPngmD/YZvKrflPiCtyzAA7P9S&#10;AKIFGr3sbt/3Hs3Kjs6yACABQkwNtgwLaouWRC3yhr9mnOygv9S/t7S07jXi5K+W3sLURrVHKbRJ&#10;Iz3GmlozZZQKbVaeeCXg22fYIqI5XpOeCKtuxued2pU4OQ7aM6vaA6oMtr0J9XfuNDtkAof2khnW&#10;/hV9FCka1A3OZIIUAHC1bOBMUfLUZaSLqIfaSvVeQdJr0vfxT1AApjwuBgC21Uiq8XlrbXGiwHcx&#10;TiPqy23BhAU3OApWGT5XnX0Zfc+i3/iPRHxOQnYLDlqO8PyvUj7GGmJq+aq3PVv4eElGAADMAYAm&#10;RIU2BYCtpHWbK3XMqoQBLVB6Ia0wq8zm0to/I2ZtKxArb3rN0IcAEMDYRmkAQOGT7YZbiv+R+8Nw&#10;7e0qGH/rQAvgNeOi4y9S3s8L7xs1X/UXWMv+gaSz+XdYAEjDq36Ms+iruU8pitizV81NAuIY2rbO&#10;q0aUwGYhsZLsY7YnSN5q6d4OCch4SusO74GIgADLl2TXF2YuLETWlDUzIbbIsphibAvNzPz80gUv&#10;mnfICCwKnOdJTL8l2zWFpGVpxU5oABBD9oS13li2aktrDNDa2vKcSEGpNkEB2Ew6mBkNABktmppG&#10;KsIQFbO5FNxg9O/vEoPfy13X/xpQv/TyodMPaTmluPAXD1sXnaT4yp1g9nqFfkEZOnXe0NrbRMPz&#10;Go1rYT6g2+8c77ebjZKHif0xALQw3BNTEJd0GpmXqzh23AuGANB31O8VxGutE39L+nQpDBcK+LZ/&#10;SwEo2zXJYhX+kRaoTHg2NLOSbXzaWlwHABCzYvhoGecca3auMW/NWiytJQetMd9IeZOyjKNTyNYy&#10;CACwwCC83AfgvBUCwMoSsOItsTw7CgA5QaSZ8hFNd1IAOHZAs7cUAJELSchxGgAwIIPXEPUBYAEO&#10;AC6R6v7FL2YvI9XilnHQ6ZJ2tNX090L3kgDQ3pH2dcP9RpN9+STrfcxEep3MYaJ5iNmxIYJAuvQK&#10;PKc/AlL/qMYDBSCJX8sAoEDxsjJ4AsGKQi78I6cPAAfX5czSuqREIWX6783iIF8MS9bk5FsBiCB9&#10;CQCElILUoarmbKaa1JMoDAAgSJ2//oo2KT4qSang179ZW1CraW3dVQD0kSkL2oTVcSoPQPVHVXPB&#10;gQTu32wdNX9E1emAtkQ0GEf+1zFXps69+fM5AJzaDRSm1UKzOPVy8yhgN0grRAJOuqzxYvcnACCP&#10;RjhzZwqNJpvhw+Qocg8/WdCdlqwS7MhFOjILXfFi1qbU5XC6GGgyTyDwNGAA0uL43LIGiJcs4T6E&#10;Khc2ImnrpCEtnZThQlfFiCCbw/k1ucSfQkj2QetAILRja/afsrVV+aj48QDALj7UZdlveYIoJCQj&#10;IGS1uQQArNfFc760WatfDqeX1liBlDdcDdCdqs2203WA3JUDIGx+UM1aMfRau5/Nf0YC0yTuLtMJ&#10;TbVHyb8AK0uNbflzfQCCeWcpKsOSf1ApPFpsdMKNFQkDEQtfib36TnrTwZ8k7Zc1QN1B/NAL0LLd&#10;hlWbk5Xo9S/WDQCqZjAlEVG1r4/48DLyRSM5kgaaRKxkvS/RpaWxSuVlermEGeHqsrV6/oJVeK9g&#10;rVhXmZBXVgBCB8T09KrcjAC1UtiKrAvfsUq2Gquxd9jVMpYSvzSD2w/syQ6GHFyl0AYA8ndnykCW&#10;grG9+/7VyyyD1hBxthKcwWVulgoIcdeWjIQhAKLSD6tZi7CmK3xmAX+FANVLXrRu3jNKDNCtZwJQ&#10;LrL/4CrlCyu7T5faf7XuhGuhaG5UHmZERgfyzK0qYZIJD5dEDZz6fsK0/+Zitpjeji+lWYM09D1D&#10;ZocVQVNu4xmqGYheNiEQ/UI4s4YMSvJ0WfmLNYwQu8LnS+HSYgMA5jnE+statXa39sv09xU6v1nw&#10;8YNmRqquAQWRSX6zLHuFaILN+xZDKrCWXN93onOlAEVJVPzn6VgwDcPr27EE5kvbCVOj7U+uoIhe&#10;XqGvbAsAjKW+IY7LwENmmdwkHFkXH7hZEzv+hc+s2jmvwiLhQzbpjd+izRS1hYvXCWD6I4DYbrb/&#10;5hHv3g6xBLxPVITe/4fmr6g2Hf3S0sFhmBzAD69Z1+kq5bemXuV0VzpZavmqJ185+ETeUM2k5eVM&#10;MdXZiWX9FiX7NlgSykKikcJbCj20+E6yWYO7I+NPleA0i6/fVnU0i4ByiWm4/EarvA40NAxMqsg+&#10;/QnrKgt73yKbNFMxl51z6KQFhxxyRQx17AL230CgBoBOJ3pZGlD4WR+AVnKFbCncQreov8x+l9rc&#10;4lsJdj+9Aq8vGiHS9nW01VMAUs/crmBhXbzvDdpy+bp19bxnN9uHcC6csrLVWr61FYAhQcqc7Yuh&#10;dK/SZ+5mk7gIAoDIXShIdpKt0L/5w9l1t+dGQbBG3vpo8dE3W6wev1d5lwXB6zQVZWwK19lFiRDI&#10;TKRa5T3+GX0hM8ARj/sLcOzu2/zalFCYaHhg7vsN8QJp+sJh1tAGCwLFWVcAQKBZaDACrKvt8vKU&#10;TMIim05YhFuVFYPlX7CuzliLtXnmB/eYAMtb/poAQMYCm8VaXCQu4r5I9LCQ9yYKU30AOsnFhgZ5&#10;oyi7zMfsNkRG9XVlAgDvCwDqWckiKAOAWhkRRgxhwiIHZt9D+ETNsmE9bUkZoCLZSVIbpzztT4bP&#10;DUaAFdmfuXe46hBXn6R1lyb8Ql5FAIvyhQVmzGh1aXG+k9ye9Nx2tEu3OEp2hB1TXI/CCgDl5Aey&#10;/tcRIKt2o3GWKdg9wF2UxXQS/xOeueMvSIuz/6RbkwEUfmFYi1vDQstMfFMAoG9f2YPdYOzatCfP&#10;TaB/AA1r9eqSVZ6aU7mUa26WVwHtFgnB9jfJIwoAm2V7m3JtWBOrS2/Cc7D6un4xBwCxxZs0uwoO&#10;1v6Oj5b8Dkb+OeQzaeG7CMeGRIqjyahqPQXgmEhsnKBUsjXFUJtasrFpyeZqdBObuSCdg7bGHJsC&#10;QHfI0wCAc/NuN7nTwDYhzdb5K/7g/5nU6Ihl60oTAGJnbubdWIMrRNfYB/EOrg40gjSvrsB8poof&#10;SdvvyXqx+ZnWRyvCcw5wZ+RDg6ay7lUpX5tJHuBHRZo8KLiicQyt2Sv8Ki+Kww9ub9YFZ8vGLaOo&#10;TW6tsrvdsr/GAwqYJaziF5bNpux90tyApVXYTbZqpbo/M70xv7g685YIRpi1AqYUXgwJ3MnmE4/5&#10;gZ4RW2+gPUZywqRnG1midXedmN1ZuT/iLgUAIZOyHSdVGQGBNZ0HACkjnltyl5Kv2SzuTrg+yLOW&#10;F0g/rohu7WXNop+fZ61Utl6OveNmQTcahYeXcMyM/7m33wlsp/T4ulFr2clHXteSpCvBRZr13Rbe&#10;VNJtDsySPMTovDNIfm0A6DGY1YrBFTz6VYlipXInLJcWm+fbOlUU1rNqzV7lrHZ6TPRXxOewxuQ8&#10;Uyg5Po1feAwrn7+ODmKaXSsWO0oh2dQF16rjHSoTBONxt1aK/EX0iauq/PLt7dYjnjlgQZG3+8CL&#10;KB1+u0RWriGWqRLYdPzWnTAD4ImXzKUA0Hk0tVj7T6V9ktrCgtQJqpqP2F3zJjdgYmPd+agUAMhS&#10;qVEjL1Oe+iPgDrOwt+btqvdpME84Jif+Q9dXvZrhJKaVF8q3ms4vDLvER1MloKY5rWHS/L66xMzE&#10;PVofDNRtlAq1/spYXHUTi7YgDd+d9PC3VQZj0y9lQkbquS470ickQzpx/f3ZVQQkUp/ON6jLwnWm&#10;jkJ5nnkE8UVafvvuojVZfI+vAFgM/VWE0P1AooDWSsX6H6wAOI+GRKuWB+CcqwC4dK8UgA8CuoTS&#10;E8+Tu6hiXdTNCsDXFYBgftUz11TNR+z92eHDDVSrp0RB/LEA8Fu/ciqnAEAyZrb2x4tuL7rM434w&#10;X0qcneTpcqBTjgAQz4k/Ov40xM5EgJH3EhhUB0DmkhuJ0Zn/UxoAwIHmDjczAlvVmijkBIBOZvm9&#10;yQBH3S/iZYnHHd3X8/NsaC8lU6zFZJL1Z1at73XukLWjESxbC5eJM18sL+Ayo5OGVazcWQCA8jxT&#10;eXChGPn7ZduvBxIFtFYsNP6HPG4AQOzt31duwAhYsG4JACJ1lkxwie6PAis1PD5ZdnGckwVYQwAQ&#10;9tj8d7ZcFFkrtMkQlfY/2yC+kDjZjaE/E21L4TOnEo5Ek0+loMh1asVGtEQ5nMQ9ugv3lZb9H1u3&#10;DszTnF9ar8usWryz6lbKaxojuky/0tdVzDUEZfZcVplKLsKYVkj4aezK7m014zhhBoCopglsifhJ&#10;12IjtgKg93J4rTYveXTZPL9ESzNVLIC1LKy2K75jrVyG71+dWWQt8BtwKRk504yforXK6AhnColf&#10;L9v7W761f5gA2r0leNeABZGfdOYYAEICzS4iBsAaBYDtonbuLuaQFICH7GRNAUiW1FH6UvOxVoS5&#10;w1RzQHarGwBAqzp6Qn//EJ+ZTetjrEzSx3KUsiA0QUExWndFvxA6P6xZ1yRAVOJPdRpI7awFSoF1&#10;gVCAcaGG8qSGOY92lZ63I8stuUspWl5OAdD1LGOgwlFX5LkdEYZ+xjMJimdGQB+AczYX+RPWZwCg&#10;xd/cLUetz2yEznhWdKIyV6+eY+qeLltTojc9f142L4PJKjwfdjNhzU2LgmJhZVp3tOHoUC5tETmc&#10;CesBr9pBhk33o8pM6wSv9SgSWSuDJatbBoCIgm0VpbAJHuOW/IQeOssbMq3K7DXjyOdm9TGcACrz&#10;Y4SQrGaqp+wzbFfL1lyxdm7Ojc6bZ2ecug/AelSYtFi2hl5UKvsXbsbeJGZQp1tnoG533ykH5fev&#10;wF/K152kHUwheNHZqJq0LMajdOZns1daqgqzr1i+pE6OYBCJGvXe9+BRKJCFlsxImLMKss5nt4v1&#10;fiHK0rIUkm4DABY31mrIPDMWW+/OW275ZW5w0XhOTiDWWZfLOJIAgNgjlpCWWJmdswoCxDuAULht&#10;IySVEpZts9EXhXIOADt8rfORAcAtd99HPJEuj2FMAUDBsW4ayXdmke6l4bcPpwkqJSKVdD4BwIzV&#10;AbksfCTy90lg5JoGbHS9VHu4dCXbgJPd2QdglebAqhtfcGOY6xQlIPzrL2VvdphsBW6w+Majacwq&#10;n9KoP4+cdjWYn5ZebEoKq93ho51MpQIcQ+lIze57/GMzvcx8zcTeY5B3Oy3debbuo9kpiiqhIrN0&#10;dA9pN2VpsNhfde1SOE1D+KsfW0usqiQGpkg5KI7mrMkLMvxI7CgB6n1R0a0WJ5CK3iqVC1uF8sQV&#10;ecMkK+tJ2ym/RyzQtd3de7YWVcLXbYev/oLwe+HyzcCtEePUACDhLyB8f7IR4DszLH+F9VQOf+DJ&#10;J4s2E52sbJ6WUpXPRvKAuMenZOHyASAqNaPZgjtiF86kICoiMaZaEQkvisHsNmWR/cm8icIRKCpa&#10;/kZ7NklwAKOIGwutewvzZnGftrhIA9+UUNdCxwYXJytfFLFqeLeCL5rMCpfZjogjJ8F4VtiSLOG0&#10;4nWWFKkm35ObRFlqWT++gGaR7B0RZm7UQLKJPcBdZXbqPIl3SK5Ia98vbiVHLk3v475NgTQHSXnq&#10;HUlsv7i0MHne2ZLlQfSytZUOLottYFvBq08BIJ66AgDBBRHQeW3HeDMIAOta/sTfLqdzQAVGJVHX&#10;fc+fVLlEFtID2hPdWBK9ihuqlzVI/jyKKkxMGEBnCvnMM3JJCoBrldBKlg65siKLbhsW1RLLQq+R&#10;PAlnyrLDPZVwD8NH0fS1ewsrcAM6dPa+HQDYBQApXr4MWlyZDTrNGcGlFV+uiwd+DUk9kC5vvcn5&#10;HmdkAIhiCOQMAEJfQ0qI2HseRCt2vMgdKDGmJmWsls/Z5Wuqu4/pXlfZXQ6fL5ZFEFq/SaNPzK+t&#10;Wlenamg5CvG5S5VMF+QG7m74yiNx6pl6eRoAFhibBgAtqgCwYQAob5cZAaIDygFgFrqp8MI3lTSk&#10;zmHE/ho8xlOuMARAUAiKlS0x3qZbyPtnMwDuSxI5txu/vCuiQKPUa/U68XJx578mX2pooUAj5lSF&#10;nIN7zVbYfGTNI7/Riio2pEWomAQkInwaAHY8KYoRiribpXSyxGab+BVaJ3T54/APFegVucARAAqN&#10;mkWoFyY+hFE5mRKbQ8L1NTvcwF2JACa3J+cR2eFfP2OOZpjGBWv2HEu6wtbUwgUmjOmZVW4u+uS4&#10;RGnNDL3bOnflo74yLnJ2o9JjBeDytFML5hkBQuizheJilAGwuV1m4a4AHN2VHelJcBSY6U4WDoZS&#10;AOIEPSQaJTqcl50afPYKsVMpsoY/dx12nacUgN6etYiPSNc3c0i7jqvCcbL8G1Wk9X0cpmUaTRqH&#10;jWazedj7otCcF3VABjXTAlSRqQCVTF/7v+zec5N+AF+V7MLvzHORdHWMi4bWrQW5G/ZUJpQ/bNgO&#10;2Q6UUvSDAQozpXDDDa74Tu+JtbrKtmKGQbRE9EmCGM5MTc2vWMW922u6iCscA0Bh3weAlauTc1a5&#10;Zr0bTpqnWsfedi2274rd5N5lOgG2fQNAtnmHiWWd2kLlRnnBlhRiid274zEZHwe4wuqpk3bH6H/x&#10;I3wFyub0KIWb8Vzy9TAsl1K8+hcYAMRN4WZIUPoa29ybHEDpue4eVicPq5KlfDn53FsWrBuSu+vo&#10;bwoHf6nTpSmm8UYXCliGFGEgZn1IlEG20KTLAjw2YOfHj/4jBQBrYtqyRX9uUQwOdoUE1qX6pnii&#10;fqSru5RCT50uDBXniwSYiq0gXP1abWaVUT+93PvTACvlVCAiZysU6ahY1LXB9S6pVtDXqQYpCbJJ&#10;OMJYsGHPypi7XZx2Pkb1ZgDI7IUGABnFtSJaTkmiR69gHyU70m92Or/QCpv5ok97SfJT50dsu7LH&#10;DgDiw0az31uMV7eG7pIfBoBfeIgTnTKmp8ZWckDroaaac9t7dwnA+HNRvPreRxu8snHA9/DhbzH+&#10;SwPvowEAqNpYQjNIqR1IVWUCN69sylLLKj3y2rtR7YK2iWiXCygryXmWeFW2Nk+Wdosff1Mqblk3&#10;zu/kPOuQ6FcGMPAtWni5trDu+dG0G04GW516PbCImM02IjEiGADw2mOSn2TxNjltdfbv2ZELv2KR&#10;Faxs2F9PAbDrlKGiRewDoJOwjNgUABq1D0C3i8pfABhuSZpsyflRWZN5aYuOENt9J2+UZ67BH0bI&#10;APAZAJRIwQwAPJmnsUh3mGIfEXjyM2lM5CtRjSp9+Du/5csAaOovw38MhexkxpcUzZ3Kp7S9qtUN&#10;myxrCzrterT/gQGAWiHceCLEyrPjSVzgPhYeKM1n/eavpu3swRX2+Q4BMD1dqC1E7r4AcGF/q9Ni&#10;Yi8wkhgHRZQ/8oRJzGHnsN9z39y0dbP+xMbMjB6KYi4sT70mAHxcKFYaIwB4EjFpHQB4ecDSiRHA&#10;lQ4WcnFiudRuMR9KbfRvv+tVaXecit4SdkXNh4n2CBGjcV44sXzORkD8Li88DKyFUitw3Z3kGN9u&#10;3KKl5Q5bTZqHZ0Re2tbKZilUU16zJ5NuRqFEuzOFQpk6sAQLAFn7FRoPD++rrZYRTVAw1r7M0Kgo&#10;GHMg8j95mcZWAIRk38lQiLL+GTk7bW+GX0mcu29stY4w7IglZH+/TP47OPuMNYcIq/YdX0BYLD3B&#10;SgNvA4AH1lwKgFVsNqyXUxakG1sQh7YNADCesFiDNcp+XEfciDliNdqbe1zmMA5GAOBnRMLV0dbn&#10;twQiEQC2rNEJgJPvG7xotVKyZM3aLXH2r3woLopp0rgO+ye0M8POW5Xo4mdi3jNzNWTnX4igamcA&#10;uGS7z84hLNEQXqZp9v7KDAAxHloSxENGgJTDxs9H9n82aLf5FAN0C7lX1HYTB43FgDCkflrfajNT&#10;7goA9Va52PBncL212PwWLLBy21XQJu17di2gfwBAtTw1eVNKbhEhvWG10riFBgAxyeokzK+oUGNP&#10;vAIgP/m/1iRjEZeRXjNHIsSKwqt3sFvNH0+/yzKUiWV3188qJXw2JbM8kdpvssvYwZjI87fuX0Oc&#10;TAHoAVtMvAjR7libk4YZfyPjPU6+HKzbzXymJAVN6aCfUi0YtJ0Dy7uKmVdLr4RxODnmCWIuALJd&#10;uqxScWouFfvgNFpg2SWYgwFZ0SGLE9CR0qkZrKFiLtutJECPJP4sV2vWxNx52Q+KbxPrRMsmoh/P&#10;QXn0Vn2zoXt/aaVhAFCQBAV5rQGAxRrn/WZNRMJkdxgALZE00Pa4ZZjwYdzJTE8wdC6z2sSaFFh1&#10;2KImxpfziJwMndtXWp3mW6amIXt/MIkd3HKae9Y1tJDS/2k0cDnIb9SsSuCOZGvGKOZ4asXoJyRy&#10;TRtTY0amGFgj0QIFYpTRvT1K4gKQTHkx7rGYjSUQ1GBFxiLN+w8+YkL2JBGvhpywZKQ0K2y1DNdk&#10;Wxc5VYLFGSwGKOKYjZfOizNNxezCK93pCgBla7HYqFe0cOGRAkADmjlAHGZCyamE8CYAYFHnfMga&#10;woNd+CkAYqiqmtvIuM1ugrEAUL/tqC94GwjSapCVmW++TSP7eKUs4VnfjpPwdy75vXvf1UaJxRfZ&#10;KqBsrNS3bneaAEBNKSA0xNLQ6OD7tZsC4KQtKhWIvKe5bs7rUCl8nVqKTcuu1URshfYkQwIAwALn&#10;JJmPdL6AMSDMMd/bM+6XxfXJgVD4D4lNx6UYzJRt/A+xEZNrBdeK+f3wO5OUqQkAx6i5ib8AADW0&#10;TPVWRRRre8j3KQBNows6JKK7L6smCgIAsFHqHcmuXpG2VrTMyf0UAKrg7vvFfngRczYl4VBbmaql&#10;Nr1gRBDThP7ENG+vfb3RWFpzjsOJf5J8wj7fu0UnOPwZt0G1c9Yb9fLlH89b363tNlP5Ln3yEABV&#10;AUskmtcj1ZBK16DKyQFL9HSRmd7GJEmaD7xQhAq1OXN4L+KePXKnugk+NywpqC9rIxpUhBrdgpBR&#10;8S9VxhyMqqGR8Ef0ECOqBNdQ1806pa1ofjV8OKlVxvHJw6erYQBwrXq9ssWDKgAgWlnpwWxYl4IT&#10;ZqgjYiMAMLlhTxQAvsVtctm8KbT8qvIPjrLU6GylnivmXJ8EgN2PTG2th5fCKVU7qkkl2Xy4JADM&#10;JgfiGxwUqig5SskWWmakm8CJ1v1ay5q/hlp6tez5uCsqcjvcuTd4gZRACR4WiMiWquEc/WwwTIdV&#10;V2lzmrUYXZTy6cZJniwPcSuzNAIbJ/lra/QMmDUN7tZk20QGwlWVBIyYm749P054Jk13vWbHcw4p&#10;AlaWOg/NKMRD1qutEiOmIkPRK9e3KiWa4AmuQhkAgQGAVu/U6e20nwkbgo48uumoLJi5r9uD1y81&#10;HdnuOoYEgMCU+/oETWEv/W+kqHpv6SGbk3X30w7xcXy8/GuThZ+/7FQkIU9Qen9pfrXbmF1dRXe7&#10;ElBnaf997d57gzdV+00Aa1d5hvLKNfxRBWh+ouWoiInyJClFcTOaxP8xH1nGKbD0Y71KbFgagiHl&#10;zymT9oJVWYukQ0ELozRc5f5h+eL428mchxHwqXP00EhTyPPO32BfJjEMFUxqb25X5PEPMYeNAADv&#10;N/mTFAsa/Qo2jlsOPVMe09QPM5fuyNn1ZLZoBt4oifVTASicfxPfqxvl3/P8+W+rWBjbDxd4O8uE&#10;JPmXNa9e8w6Ys55+RQYc4k7p47npIffKzA23/wpTjIziSTviZUqO+ahil1FtiqEDXd1g1aI4MpwQ&#10;UsjLsowKEZKCyod1Ub4/ZTIAThGAlV+G8HbBCf+dKRbQ74rHREZqUzMkTCMSaPskFk+oZj7Aywnx&#10;p1cAUJ4VKw9OAqCGXQXAsLkBAK868gLm76Z+GAB4lIyTmeLI+jgrk5cCUDz/ZrH1PyoBwGfzhIrn&#10;2ZH9OeZ3avaA8Ca+2/avPLLesn5fvBsj6+pESbzThkh6Ud7vxRQjo3jKFndvJamCmwEgP4T+lvvp&#10;wRcUAJVwCuU1AUDPplOY+ofEbhuNPQs0WUwo88BT2wCAtIzxwqHx6ERZU2Oi2zBPEVJsB7Qjx2SY&#10;y7OQSJgyzl9nNlUA7A8kjWgNs1A2AvyCAuB7yTVxEJTnyQcjIIxfxctIqPZd/RgAkCTfKncp6NC8&#10;aErTho/JCFh+85WGVXyl4J+/fmspFmUi9psvBIe2xURYpZ/WkEterl2xueuLkabXn2+nFex/7A0f&#10;gJsqR4i8I6fTwzpUlTAFh/QlOTjmiSzqli7YVC9ksd2XIQRmFCEYMDxTW/mD2FlUN1U8GFljTQCP&#10;tXhFRP2MMvkoK9N/C0I5klopAEh1xcnLAECN2Rn3A/RXALBtAPg+LW8A4K2bqdITVigBeVHBEclT&#10;96BrdKBhWihGi6kjwvCJ1pVDAaAwdz1pzBdLheD879+6nzyWIYCptbRFl8AvCflPjGILxZd8FADt&#10;3PjGRsa65xODfHt89HJXzu00xWwo3ESUoJ1OU3fZJq6qT8bum0BcsVySgUf8R+N6acGlJZiGtjNb&#10;vwiDIvxt61xNm/JR5pVo7m8m55fEfy6l25Zh0QOSrmdIqqEAoI89P/UKkUBRv4VFTPxUTZirSLAR&#10;Hm8pAHSDTVncyTvFx4N1QLl0fo5e3iRusByuuXVKkRIOYiEOLmOo+zK+wABQYc0dFEvzBGq+fj+I&#10;8BaQVrElgCxjMfKQvietmVtViThJLGilgaSXPpikGOn6auhNWg5XFFtbYvzVxUqvSewBOdwG42G2&#10;nLWJ5Gvx7kyK8FfPcTYdARXxFjEvyRp1Wxdf7Ge1Zd0oCwTrMgzlGwIA+9/OmccyaxUOcqWLCj/W&#10;46atRLYCgFL7sQGg4JQEgAvsulMArvDoggxZse7WKLnIGxG9vi1+FPjME3UQHcHjt7vxxtXipjxU&#10;/i2/frTApvUxDIix+/JTdkAUvtpo/QM7erONzSZ++/7CYxoftz6L1WuZCMnRfe+BFeFdRr1o4UPp&#10;UydaX05JO8kbq7kqpl93cDVPdh+Q+yxb26aLYtor7aP1vcHaFrNtDY/oxELcSWMymQeJjBfjHl8z&#10;kTYGRJArERxQUYjtQaTwe8RHoDjsaWUNuT3E5IL/6rq5U4MoHv6f5qXUCgB9bcJu8AAACKxlW1jf&#10;FE5tGQDsgqJEItObeQN1EABo5wYAJLbbzk6tiMEQZZ32Ff4tr25ZyWfmFaPUKX6+CgBTjd9nwm0B&#10;wK2F5NPVh8ITlicLQemo/DIhwipxvDLrB7hDfLpOsFoazIhto5R11Con5F+fRNqtsRCg51YyAFS4&#10;ERWpNs21mbVHLh63uoTCv1VdeKQTiKwjfUc6OBSKlQsAfDc9kL2jIEMhRqeDOUTKwRxTVKVsKWTG&#10;NlxzwU06K9kIs84jXwUi6OmiTkjAJYdSqQlfi1w6xhJ3slqBQyHDfLF+OfP58V0A0HNSGpQc8gVX&#10;Zf7edqu1Envg2CsrPhKelKpzriSul+Not/j4qmU1735nfv5c6caTleDVBe9u8PAx5T1vnauRmoWl&#10;5usUKyy2gqKb3N/oJn+Jv7U8iyf2W1yC6A9TVX7m10JwdADoq+H+ytW7ESdoafvhzftrnzlbZXQm&#10;thELBAAbbNbEbAMCgTEyh6K/XaJxUpm7/1Jf+nTIFJzuX6FhhUdUxEeE/4Hft1JZVqNXZKRNn67G&#10;dXQ1y3aTO+kzNRy/tGULcy4AxOvfSAHQ0DqZn6EAoJWtIQGjz+a+ko/CnRghTlq63vsuVsexVCve&#10;taxLsfUPrqyeOzf/cH5xYfHypfjx/+zoO1JA1C40m3gHE2m5LaVEcvHFRSVt2ywIcdWTPj5EO/Ir&#10;f9SfwPNwcMkddtlIqUXt5R4/fefBetdGJQYPj1AtXHskuDggoSMdAMhBIzdrJG+2LNYFAGlrszVC&#10;lhD8kTB76ZK/YoIFVKSzkFhX5m78rM21jc1WsCx7mAyxQXlBSyYAOM0tGwnBFQCuYhOG/AIR1flE&#10;JDVJkpRx5QFwKUgyNSVFAICHoC33Hdta4qT1mFCY7lBvNOWAaqU71qLzY+slN8Z34HespdWl4qoT&#10;XW3CsmXy356HcRDtLamiyql1diq6h05ep+SJxk8p19TSrmbC2RkC4LxNxMo+VXQERMRaAM8P/lDO&#10;PIJXmM5PyGP6Hy5fMhDklgO9rxckM2Hiiqm+XmE1Lo1LwysyCkQoSwzDTioGALX24qktB00KEqx4&#10;2wetCIEBvc5gIHhcIK+i+6PVJQaMACAyFfHUeKECgGQqAByZd/EqoeBbxxVZZsTOvVJUTX5mJ4/N&#10;IOwS1YGWWErKT9hs5g31RnOrPMX2zy3+k/LXqujzrJViDQAmV6bi9e/oKsaJ7i1YHRjkXnKv7Db8&#10;BadhX1rBvPxcSgHIXxfYtshxKd+qVsz7kdot+51JlZ8JlaItUlvB34KdGhEAFGurMpOZ5/UC58MI&#10;7xJas40igAVSJensd7Z3OKduZ6CT7QOikALMpxxQJscHhg/6DsZZlBgH/F6el9EiFRXyDAClZr0P&#10;QE0smZgOUgDwoVYAejrI+gC8Ft5TANy7JSQ7AcBUu3ss0lh7NSk/Lqna1BweptAuF5c8kZurBWsD&#10;ALDRrUxtrH/77b+WsRn97Er5Gmq42Lu74jTpcbdLM0XStY3daqZPbjf1Q+o3IpIGdiUPgCkHABB4&#10;cQ0flQp9aQMtG1MvoeIFgCRaXkU5bAA4lKt7gU16ZwVAkmLVShXCYPY6TZvfAsAOG8XVFxJyDADK&#10;9djryE8AIJxHUtwGgECK6QYSWslP5SPuFAA2G3XbsrtuBFTa1Rhp5Ss6Au457ALlUMC5dAUsD38t&#10;vKsv8e6W2G/4qSNOQEoVvc5PPuXtH0sBxhBhMF6eu0VpFh7bV5LtO19FZvt88g+9L67LrhIv2vP8&#10;YqvsRG60Cn8+Z02UcC3oHlOqgzFPk0VCZfyLiEhS2Y6/LsoDtcdX5bL/t6h1reITlH5hgYhMAsCC&#10;sGQmXnYORrjVzlmiTs9M3HFJAZDOXhd3UpktkY+UtdvyVaZZbXMRH+u0kjL3VGKtBHTb2KnJRVSZ&#10;bc6LnMWww2+UgAaAWqM1xbznIQBt1ThBVUPsPwDQZlLV8H7hhrwvkpPy8NcISMnnfvLQrifRpJsB&#10;ELGtFX61/4ncPIjlbu5KqeVbxYsSdulo5qH9Tq9+h9HnPf7d69aDK8kV8W+uYj1qA4AuTBpFa474&#10;SfaRiPAwhbFjauj5uR8kISK+Syo76mLs6Ah/CjwNC82lbzC2cYibRdiSYDBlD+8pAUC00mbB1VWJ&#10;moXWlL3N0hDO0KSNmwWQ/NfG7bvCPwVAW0a+1Dw6t5xK16wiXTrwNY9DTZ225CwsSO4Uo6R88W+0&#10;2CVec9kbWVRlA6qv1VekDVtkwLm34mTMJxOpwku9sorUycO5UrzBYgnBQihqNHkmXlUbdJBL43zi&#10;eBsOG7KoL7z29bvOUYFk8MXb3idh3Zqd3vutl63zl35EVmOJzE/PtWIb5kyIeJ09uwcvCsBacZM4&#10;xMTRl+ah21Z3OyIcBNZagyYrBLiLk4OJ7k/L3RRfRACQ2AzhqjSDWdIIAG5dASCSnJs8mabjp84W&#10;NCkAcK22jPwpa5wnSAFijDBeKqln2J4CIIwFpyc5WeIiiW4flPwLRaLSz7LpIgMAcwhXdhgQcwMA&#10;tEBCH/Y03loSXWWfQDyJ32x6onJwQDebs0SMvHJCTNSL0L0uNIN1j52tD9xfsam5OGEHvf36zOzC&#10;3Qc3aITefrUQz1lvC09ecgKc8dI1mPLkFyLJbNw4YNwrBEdJpdZh67iH6U8at8hGRFsqLLYlH5Wy&#10;ArC0JJpps/9Jy1sinJuxvQc2VXqyyIoH24h06m1kE8maYpStCgDjR8TP1E01EcNvk5pUOFTV/kNT&#10;RTPKwAjMqADgo+LTxR65tKnsG5dJOMYwBQBhbX19eZ7n9uT9pkdoocLi38hntAK/iy8kbKsxJO/p&#10;JXO/T40IH4kmb5hUeTVvLR2X/9C1ZpPqT1fVNHzJT+r1pdnV2tRbyA6LN+/W4nU8+eLlVRjEHD7g&#10;uEl/KQIAr9VOWDGYzvAjQnvi0mSx8kLK3SLcjIYUFHke2V9HAPtyZHvFAAAkmMnU3vhLsdc/JPwE&#10;9ZTlYoLPg0nQqvHy5EslKG7pjNw0BZaFUYPlg4infIU4G8gdqvw06wAcd0kN+mgRAKrKurhm9rws&#10;xKLa+tX1BS6XDEUZwRpCAtfJQj225vlDpnMZV1BXXhsmX5Nltk+MnsFN5pvOTFbB/cL67eIF57Vq&#10;cPPofQTfiz4h0tzoZu1335q2StNvP5aUfSC7HJ7fj21c7F2q8GUoIqyxEVAMOySQDjIHojmOXjGm&#10;DFScdGQNlIFpjjkgnEXnLFuJ0h4sG8hQsWWxvbeR7Grryy5njyRARBP9MAFCeKj0aflC4qmGL6+q&#10;mtfKAGvR+tKujh5hGaMXDACgRRh/YXsmaiZEVxFPfLRxE1LyyFqtRQLATwRBI+Ohzu91QoYKc5oy&#10;BwlBmgLQaXLrcVL0b/Bq/o1ScCCXX0rev/fqfzk3t/jR4lKnUSsXnD+7BHe8f7NWu/GPrMJH32Nl&#10;GRBmsEnsBtIJClNlBIxnaCffkTuyg6O40d/IjjBm9Y4AsBVar7C8I+R7AACR25OtjegZYLe4ytgE&#10;KATyVOOJb50A0EjDrG5zTQ0vVYEHxzZPIuKQykU7sajLMCPR4fMAyHffTnfnc4mWLp0flF+YOXkV&#10;3NnxwOSiIwBVLJIJX2LrWl2zzRSUaSkAXZZzLAs+UblcPCiEYSrbk9eIoMI+QhpsZhwATRnvl47K&#10;wszmXo/WZ4sHrTL79H6yd/ey9Xa59RQAxP6IFsh2KpVQ1EIYTHUoZX614y0ApgAp9YyLqBNfmjRO&#10;JvBsMhtLlxFrQ4GnS0l8csfGJQMAXUrGANLgooO7mREsxUqLRFBopDupttC64R2vO0GQpVzUJW5Z&#10;ASjSqDKSbG7SW6v84yoZf5kCga8GANObzTUqhkrQuQiPSDijASBME+gBbD1CM03QuvSe5FAAuMl2&#10;TWQS1goCAKMgBUAvijUPcix+lKMUsmCrFf4Fm2+i5LpD51kqNbv17WYzqUwWrLc3W5+xm2rjhrtH&#10;iKOSs/dgzS/t+9PYslUEzTjakHfmmLfIlQqAe++rjo2Hk05eKAKUkRGEpdgNpA1C9o4iiiB+6gj4&#10;wgAgm2LQRdD3uQnDLdXbZE8ICynh+dLJYIkHIlwSDQnN6nmH60hxKgAUNPyI2s1oNOnp8srcXmmw&#10;4f9KWugqnyqGXgUA5uc+ALssUET3k+wJAIs8VGYcQ4ed7k50k81FAHBR94aJG3UGQCiNRPw7jqoK&#10;YIRCFmxlq4p7S7Txyr/2/OXlYkMBOJybLVjtet16DQBctIMYR3fgOr5dD/oAZEqg5wOQvfaevWOH&#10;BA+UoRt6Xd0z+yubVgUA+tGWLDvFmC5zgMselQEALp7V2P1kKODd1UB3oZ5ZWP46YjWjyZ1og7UK&#10;88kcXC7G8VAAUGNtHwCOjQFAVSBKcrEAAKenIHkA2FqiLY5idTsSR5Egs20TYK5VjRai6d3DJtKb&#10;Sq0AnQFwh25y6a4A0I8wlMcAAGKrLFzh8eyNVvuzQlzY7dY/tputqcXzrx1WHhVe89GZv7L3Axe/&#10;dMIshaXSHFNAX/92EtNnHymxNr/CJUwgJpi4FKw8QTBwGjK0zR5Cv8hHI3Th74wAsRX6NSdYWpth&#10;4xdbfK2DfUaAjRYiXXD5YjSW8WHT1GR0RHcbiSYp2Q2EXRsAqmbECgCRHIQYxLyXzt5MC81jjM3a&#10;WpWv6QjAwrXZkpyFUAV36I1FBkPUB6BN9J7Yigr1Q3GR1vkGVtcHQLAKJCJjbRwL8v+cOkaESm02&#10;799otJOFjSv1ziZFatnB7DeSxx8Xek+tIu63M/ZBWZS/kTXnqhrmS9KWI1oYmstMSFXEw4BAWKIH&#10;JUJc6rsbSMCVpvQYoyRjC3RNTAOTYRsAypP1Lt6odoKJySy49lWi90TxwrrKqbCpn8UdJ1ohQmEK&#10;gF6H/7b8lptMO7ndpPObGQD6MAWgLGxeuKPMAVhydz+WCRmq15xZbwZb7dyseQYw+mRms6Ji/Wke&#10;gB9mp0Wes9aaPHNtjJUQ3lO2o/LU/7yJ7zq7YYONaa+31Wk++n27vDixEtWuhX7RunmQfMRaGKG8&#10;kViLHpPj6WRmtVOpzErUlgEkEkOS/JvksBlsWITDk2UZANA+BJahKMStoTnYvSwARDT/PCsSYfdF&#10;2Ue4LStzTAbGRoabbAoAKPhoa7fY5iK3H6pHeT88BdHKiNudB0CanDmU2zNByAAQYICEMgBam0yS&#10;NgeaACBxBd2gOOGlDuCfff6HwL5+/s3PXaandAR4H2RN4FfeI6JCM0m+Os5MG7DruxnV7E3EPyz2&#10;0Wo4bffqnUffnv+qtTC5Gte6d1ZK1mu01mZMhAUA8GfCscwse1/qKHIaAmX4/fYOKOEaC3Xarcf4&#10;M24YEcdMjruAI5Fz5EnWIZqcWVoaXmRb+MaL9yRxMOgIWGpj64qK2w0RY2QEVPXtjSnbXzcNZlia&#10;rnYgVGqqxe+7t+hysIVGpB+I1YyAburYawCIvNam+MvJoxu+ewWmYbMzgHWRgtV6+gcwhmjyTTyu&#10;0flrgWJ3AMA2jioAELnjNEGs3wrxxN7eDyvLG05rP7Q6MxdKbf/Rt1GDTs+vsUfzgt+wbIIp1dYX&#10;LVEf4BKvtTxIK/WCH7U/YrO3SqIKwFG7Ha2EVhMPBFQCKh6G0odM6CKxqwDAnCPuSEwGrnhpFK3p&#10;CwpAKqUymhqyrJK2FNWQVN+OYBAqW9ryR4aJat/o/LCdPgCmJ7WlNHKDIWlUEoPoKXFcwlrkdTcl&#10;WKNcSyiWV8W0kJTnmcVkbj3ef0rmZyucfKu2j/jjCz87QOhPH1fdb8hasimrbX3mMBHj1Aonksql&#10;g+Xl2dbloHztvgKwsThhTV+1fqsaXtzdPjeBx3bgdFDB4J1TaBAJ6xQAeHGfdk6+jSM1j/wnesrI&#10;sHjTXPML4mH5Kxb/UsLwGKEKVxgtbTFmiwxyqhpLrMSetUpbvjikII8rHnMuADRl4AMAnVRbidUA&#10;+khlKo78Eb4v4qFQDoBoXeQxIrDJW/usUwBAD6g3wsGqBC51OyL141sBAOEyefZkdTItBnseGq08&#10;vQZsa7Nv1QoAsJ9OKDo4qOWUtz3PmkIN3545lieZ5Mr2f155vT3nzL6y8Oe14k8vLD/6g2hj0b59&#10;UfyP/FdrhdIF74NeUOqGk160sWHZdjakTz4vd2SH7+7IFT2ES9+jM+oM0PtCS7RdK0h6F6bXrvwM&#10;1cXNSC70YmRR8UK1ULVweAafTewIsqFHDFvJLL4RIkvBwgQx424tMdrupjYZLYEAoMo7vbY/ArIt&#10;srJu6vTlOpnZr3pqhkni7wkAiduR5ZUA0G2E65oQtBSh79lltx8A3HhZZtjlt8oSmD5VtBh3VVFE&#10;u8rfucK8f4QY2VRkq/LTtyRQTfAVthDIoIdKaMyK07ON7lOUQV+ZFTH4c14Xk7ZZKnk24sr+GkFY&#10;BOtJ0uvRWrLTNenVNihlZNcK//4AZnFsAOgkvaqMAC6X/kq7RhoLSEbMPgWTgGhwTlxmGAEuejhp&#10;VIGLb6KWBgB+3en7sOhTuFJEHr7b/DOji9L0dA6XqPT6aiVVRWQAeImDPOn2yljhXNF5t8N1G+0+&#10;guBdxLDKFnf/wY3/QmTMDdn6UUr2G4xtxPUUgMS1nW0mAGGPWqMRYjCdo+fZ0Y1K5RgNFAZwxURJ&#10;Mhc+Wl3GN2WzKvrV7UKT+almQgeciXZyGzXl/ce4Lvu6onW4/9/c/dVLonIoq72FI9IKIqZUYMGm&#10;keD1GJcEADml/upizQ2KZJvgeTxTHqQ9zJjiK3ITAMCC077IAcYbE2kOALlJADDXyB75YQAYp7ac&#10;kefTxgAwt0ZnwYej/eG6/ROJgpA8QmauMDziP3yFp/gAQP+0BwBQPCEAQMsSyT7K9Ig5npIAMAMA&#10;TwHgnc3a/47BlaeZq+dXl6fPE7DnqFvzSpugCwBvaH3PSLlV8h63BLOkjHSNEmunIk4uiyjAaQoR&#10;MgYAnHMfc1HSJjWW265p2CUaiiUgwpABwFGbjgCwK0OCH/AqsY0pAOKDPQCAzh8KH5JH2nIb74IY&#10;U6rokWyF3f5QVaidPgB4drGz/P7y2sYyo63XurBWuiSbQBwAsCu8I/7tYmuP3Wa43ktXIKik6viz&#10;5llqzjhNeYl55ygRJWWBNOgogpMH79TZ/JQSyXrk26Vde2l59Xzhh+KXgTAyedgjRsY55mKp6ItS&#10;hQlPAGCbnd5KQ/4XyUdLTnlx3cjmXcotI4ACu1Ovoj3aklidsJtAvEclgIHUHPBgQVqfaI2HWMwD&#10;LGhpWoJZ8A4AUL1LK/U3VxZUS7Wp2vZpWBf4jzQNo6PM2QwvnT1tA4AUEgAqR/cpsfSbxRadQQEo&#10;/YKeYMtNxPyjByyKEQDa50Z9akpRuvlEPQJOkjXTKX/3PrFd8N3A5CEVnCnahzpJfsCPAxurwASv&#10;BMIJ7LWY4kmWQGmqYx/37IN7dOlgFplAHkCLVUVonltEvKS/CBdvJWue9AWog9BVSkrBeWsJVVEH&#10;H6x07xH1k0obKSVaQwMkmHTgVEzFawhIBoAFUdTRdkplu7fb356Mp2vautngZNrDPJ1pFhWArT4A&#10;Ozykmcym187uowueEaNV6ReMZNV3bG01nCRaNEnokl0K1uy3A8xnXQYvx/tybv+kVMCaRBFa2TUD&#10;ZlVYGykZK+QCovstiybGWV5lo+SMC8b4RpckAY+4DowH4PlKuXYwhyOmSOgCQBOe82fhhpZcmEiN&#10;ajimqxDVGfUjOgVcxkSAqWMH1WlJz5K0yJXPCMAQT0VbKgCwz5pL0SLpuqrSUgYDlYvMtmnh0Nax&#10;rMg3wsh3PbevJmfpFTICCAgXvFLd4cD9m/4KrUHDFIPfipcdkQfrdRzZ40Wz6B7Z7VYlS5M5vvlT&#10;4ZmjhCAbwkJ/tZZ0flhlPvgK6DHSDtvuL5e9JfFBd/6vq4z8/77rdDukiymKL4qvdRfqf3lGfXSz&#10;2EH/grCEcbueNHuHhgHs7UseAupWlrD+BGAh1vuRKEZZD8zTWMXyjEQ7TXYnZQZO85B2asX3zbtD&#10;j+w5iPjwR+G/iYZ8FClIJ8TMC3JrU3pqqgUnQ7OYcQZFGim8UUUY1RsrNQGgFc+sFj6QN94FgAsz&#10;4rlUCAsAIM+tSxTn5Eoai4xH54kFGDyVLjNIpJ4/LV4/t2D/PHJaOth6RMG8pPWNHRItRDGNbZ1f&#10;tKrWS91eq+uDPOOUhKnZI84MwOCdZP0ina5kaCZgJABUWvtRoc1Khc5dqi3jP4/aAYYAAKwZVCJm&#10;x9EBalCbbmdr6pb4CvkwMwDKhZiYw+IrXWFUmamBuZk5g4d65sU2yfyYYVQQbQYenopuKAuysaQA&#10;hJIuhvxi6l6NlXlm4Y0ZeePtd9iJiIRFZw2nSVUoAOx3hbtcTAOfqzp60EBNsmfoA8eKjuL4/TPX&#10;2Z+a0YQJfw/vg+/L1V1XWUz0vT386mcJaFTYDQ/FizLwjthVN2RZHjewhiu2l//JRgPZZN3s4ayU&#10;/HVSPyD+VBHdm0TuIZIQbUgUJVSUKNOSMhEEZdYVNSwmAoq4XhAAIkJ4p4IMKLUINUVfr9Dg3KzV&#10;p0xwuUom77PTm14WtciIGHvYJ+/SrzUA84CMalBJARAfCOhuMdnhC+m5ru9qC55/LbxaY0nFEFhc&#10;iJcUgE5XCnUxwpEF6gMg6MtKZVsntVQTMvRSYEHTXCG1Yekrm9L9iR8drbVdEeDg+UIVxECJ9lXc&#10;+glRpIu+aNljLJHMEKc7Jo68ZPhnePmxJEYSahEFinU+ifBkGz7NS4aLxEerMuVIJ0Yfs2oAiJiY&#10;ywIA7hhSSRaDumcCwWENQTKm8SNN6IVuP3tbRde8ehHDIqJSkr+mGb9zUE/uwtl1BTYg7aWGDADo&#10;byAAkBf9Gcr+5qv6qOnozX0WXExIM4vxkidSUKcrhSKmhc62smBXimE9APAtWwEwPWOUagV6QvgB&#10;vQH+SmY8zArrLbbu7vYB+IyuN1ewLksChEaBNHqyyjt+LgA78qaxRpuw8HBFkvsIST+X2CM23wmU&#10;KNuXJPJrhHt5knhdYnRRz1nxUhSrDKFqHN9wBgAwU/XkItqXmFnmOCaDEh0nPzjp49qYPfIU69Xy&#10;toDNAygqd7rDkwDSQEZmgqbp5S++6G6S3CGR6N4NORAsElNDlApl0mdtzCgAPUmi3WANq7eodZ1y&#10;NI3YFS/ISo6gM7z7BGG9q/6g/WGAPzceOBEzTjmRBeNjrtx54tHMFXIT8uCnryBkNBtYoEhLPbQF&#10;e8xT5dCO/DnhAyMH1wu1eY1Qr6RGMdWB1unsmBrZ51nSVBoMkIjI2pJfgX5BAHq6l5jepTZ0dNLH&#10;8CWyF30jY3AZ+wVQyeVI9Esuv+ns0o2NL1gIv/prvWiIB50A4H0DgCnonQ0AUC4VZgAwIV1AfJPe&#10;3fuFAcD0jc0UgEYaqSowAKAcPElksdmxuhdWyesDiz0Ol5L/YywOPwJA8tirviIAsGe2+MtXCh4F&#10;9u29sr7yubQjV4wFYAlVhxiXqjpVBjAyO3Cq6fYt2juUdLbaNi104zkAaIoyyIhkKb7i6kkeueHV&#10;PgBI/sOM9gQA8tQjh+Wsln8IgBxHMiPgoQHAkb/x1eVC18SGiWfX2cLjCvdGO2IRhpKvv6BsLbJx&#10;6I2Z6Hugv/BZFGWSRjY/SQHb6a3O7UL8B6+LZNxb4hKXwJMsthAAEgCAqrgot95qdZtsSbQr5ddY&#10;av8aFC8VawR51Umewd1htYTg/wBIGAGXFAAvBeAwLIgBEfWCLLWkFj68SVisZIFxZSVGou1i1iHE&#10;m/EEAERQVAWH8BEYkGqMtJ2oRNZCWpt0t6V8NQCYkQUAcufKcnHrga3Hy2tzogeXMhUQyaTX35ch&#10;3CFDhFIGgPmFXcD5Y3k+t5wkNtH8sPZX2wCwdpXV7xGOMKKyrvD4kK1+9EuhZoVUsa0/qyTNyHas&#10;ix1ZRX15Wi/Wpx3kt6pplQSva999AFOCz3xd7PKSGIv81ZBoiTEXsMpkDpCMfQGypr9O56PdU1OL&#10;T7lT4lAeAJNx3KFZBuzlrziSKflOrUIegMeuAFAGgOIDR++oSdxLaRgBoKjLtbvS98OsJ9BTgtwr&#10;MSwIuOOFIGvCK1/7xN6tRqsFqsqAp76mYKiOpHmEDqoRIVsu2kcMl6XlQu/PTy36WU6sF4of2uK4&#10;idHkpryItDAewaPRNEx8nYJPirBSZ8eGDVsXZQ4RWeC35NbEH2UZNr+ANOSIZqspr1Mmb4i2SOMG&#10;yK/YJHffxvcRpprSX8gJT34Mjp0otAHAOKE85j2MhtW5YisFgGjqf6DSDi7lmOPl/GNp3ajYNE+C&#10;KQUDHbxkRtc1vr51hELr443yzEO3s/0QR7wDat9ixJvy4e2307+n6tvvXRHBrbyC9T83Wsc89DmH&#10;arOFwhfqriYM6G9ZEJk8gxGyl0QtC0sKAP6P1BLJVHT1ugCr74ar60vMGvNctSUjGgMvZhm+pMQz&#10;t6U9DEW2qh8lUO9gBMiYMBV8RiUMACheoMc8VIR+u9haZpsEDCJcYvOaOXgtFS4/FwBiE9peAZCH&#10;m9ckASma5ef2OKk9sLrB1cnfv9X7T5kXUwNhWrBWErnpI9oR7vTFCQD4iORbRzUJdP5lCV4yWdgi&#10;wAhsLPZcImxeChfYuyivk8CPOKTbIis2gvUSPocAoNuVxB5fZNPG0tJ3k3AXW9Wu8FvfIxVMDgCH&#10;QSBtBJE9ltApLt/QU+Z6+wCAZ1TCAGA2bz/koeQEsUqlz5ZlozG+lTPEcdSmtW7tmEcHsvggoay8&#10;z2yLld8eFcGcRGxA0bXbh+20bOa0EspCf/U8q06iV2sqnaruupCbWR/JV5G8CFAGw5t89UJSeS0s&#10;ktH81wAA0WGSEGCii+DpBOlBg3KTtE77yYx1X2YB1EK4t6FNW0uir8keadE/QOihmaWXZFjIlh8T&#10;p8rBT93o5rTQxYHYFTCX6HSW7Ffyc4DUx/Sr5wLAnN5x8EGRNli0zpX8xTWX+zaRhQ0AoXUrfTNv&#10;g8htpr9limzqKzZwHaBO0mCRjWyTlbRfYpLyWI/fcnRBrEICAFA6ZDsR9jMA9PKZyQXrsHIUFxu1&#10;KfMeCB4w+szn/I5K8Wxhv7XFZMOtvJmBt59s9QK8V3FPInbeN+A5bIOSYUDaSsuTsJ4QE5/ZO8kS&#10;TIomtWSfEiESSQFmXqp7ylKiSVKhkHWE8cZW0g7Lo59JZgQAQOg8uioZSkgyxjJ8ZkUOgzoDT75J&#10;GBBDoX45hxgs1AfgFwK1AgDjHPdSFpaHpXvku4j+sYUOTBVXsmKEe+qT/k2/mJVOzHZxxI1GoTI1&#10;1X/WlwDAiefYh0f+44ZpLKpSBwCE/wLqHVS8UuQC8hYvqRWZd9UuNC8jQCXvTB1d4d7WXbfLBoJU&#10;K4cHcr+lYzRWNTctPvlg0m99ealfsbFfDACImKEze1X77gcojf0FnRQCGwCa8g2BOr09FCcRk60Y&#10;6guJhyrPiEeXN9BP5N8oT32r4rZY8IgDug4cFVdt/jHwKv2+wsZCrMPoBN+qzaqaIN+LjMKhmn/y&#10;qd8RNmen0f+ryka6I56i27qnGgEfj3MxMLEDzExjQREZgwDz6Ie07wsAxfBr+vCK/GFHSg6ACIW5&#10;HnWUy9Achs2wVuCnUG6+eFZpcwDMXYV7t90fSFPN6+0YsDMA1p8DgL6jWVYAZBVzgpDmgu9VXL+F&#10;ruFQAKBWANDR2uUBcP47AACkTnzDX1Q3kC8NwNTcrBXC6KVNcLJhxgIABB/YUR3jgyzD4xLoBHsK&#10;gAsSKPtlFOhyDG2cNmZViggAbCToj4DIxcVQmlm10B6tYwYyAGgPVQB47HOpD0A0N/cGXeOpe+dA&#10;deFa8yK6APMU8RFRMm7nmd+R8qc+NQsKQDo6ht+NH86S67j+71wsOzI7mW4VG1Z22PeZRzVGfmnc&#10;AYtHv0Qmidzn1uD0C8Kp80vWGkZSYTGtmGD4XqUSl/SZ9QOsWgKAhPWTERKUWPBEHlyReYDNlaIR&#10;SteZKhGCXkjfURYk8xxGBCm/jYOlh6V/IGr66dxwXguWCnenF7IPwP3ZDQFA9qf79kOj6xSWsq1v&#10;HwBggrAZG6kM6vwEf4A/AwJRem7opbLTx37T8cJHl2QKgPb45/hXzFpM9/ZAXUJfyB40sUYhLRai&#10;G2erxtgKhhMAsPg5ALicj91j36vYsb3s8pPdyhaNR3FZQUmT8dsVDRoqQl7OCl/6oIg/lFIr1GRn&#10;nO48MXpO46cbYzug60srpg3R1DBakKnQWQGwug9mHr2RhFNu5/HKKiPAPGSXPvMDeVui60j9ogAY&#10;i7Da4dLjifPAqbNDkzi3bnoyOyOfgfW17vb+g3eat8XolqnOZt/YIe3p4LpqV+vWi8gDKyuaYqBY&#10;ZaaO/APP8D389rnlCzMtFMwv0a40tf/uPQcFh/I1BnmpKW0pm1/Mb65x+Yaqdhcu+oOym05xqciN&#10;SZhBcQhbmtuglGk7o08yrrZaciSHylDJzgpAoVO9+OQqADidhi8utOYpOGSLjVoK+mb2XANA+ktc&#10;v7sGe2eusDVJz2HJYooyRH7J9XeD++/Y9yw0tNp/qMGPr0v4JywclPNnDIyqER16cZrhu6YZGiD3&#10;5BOffUQqHn57Ynl2usvkCuumdRdbnUn0cLY+TQBgBITU0ZFH0e+9DIBSIDp4ZigjY6DJUBItHUPn&#10;Fos4np7aHwhFYASJdAR8zozwIoXNWFBQLd4RANyktM8+zZS3BwYANuYwlaWk2GRsXt6cAhCTHm9W&#10;AKiPKwHLsGB17f7M1wmK0JQBFYsGA+ZbST4AgDlixbpmwIuaHe+WUnMn6PZdbV6kSnqt9GUA2MAR&#10;hogvRUnlHC99s3XBCx2RABLxNCA/Qx8AidfFJaJNK2OMSQHQS5PZtEUjmadbIbEJcGDOlrzH4oW5&#10;I280ZVQu9gKUARB+t3gJ+4TNkqCN+6STtoXF4pZYKH/gDYLNattnU7IAIG+lS/MvWBIA0mPDhSAt&#10;wc8W7T/54DVjzY9flQ5TBYNKcoHh8JGkFRR200sQDt1g/Wqp6QTkrn2BqgxfSqMRH3vDqnSIrEmo&#10;cWlEt1X2wt9qAX3MagePc4SddAQgHItvzgUr+XqZ/H5SD0aAfAxcvwkygQeBjNxYpFoRbEGo0RfF&#10;9eL4BfllBkD03e2LzCdeN7La9+1sXeFb0TwN9mieEeCmFVQhMx0hqWk+ijpkhWIRvUQnTo8NNwcO&#10;r0d2ye7W3lFsY0/sRZEwo2ZywfisCmPYAwuawfHf8i3cj47+9gQAey+ASPh7sxt2pYMTpfTkuBov&#10;e+j23yGC5VFEvAhW+fJiDcFERCyc0qX3b8xI5WUwAoCaVuPp/jvFK1oOqeAs/YUKbB+MFOnLjYC4&#10;tC2yrIdl7gZiaJoehHgi0vCP5m9Ff8unTjzaK1iSV6VsAMHxiP5PuVrWEjPFWK/EsLSxWNw89nzC&#10;rHClqUWIfPfzdTJ60SOpyk4PiVuFu+Qp2xJLTJYZKxyp4hl/shDbcO44SHTSntjF1gHAXxO2r4IW&#10;egl6rwGgQ5IABSBa9Jf7AKinT3ix/z5RdGnRm0Y40N6STcd64oUpHQFWUroHbwlpeP+VMiE7DPeL&#10;SDXAx+2JW5GaUkXkgUvS8A1nz1QqnR/JrU02PwEgcMcUAgvmhSv7RIc5LgKVaWUVvx8tqQvZF0nl&#10;oBome9Xs3thn/61jFfsHXrhmAnC0bt8pAYCWGS3IO4SRWodrKwAlsZBRioLUzJg8krvW52vYShOi&#10;VssI0IlVotgMCAAokzYPwYupv5MJguPq/fxSpwCUk6IAIP3Yf6XWBwAjhXD74sT1UQBwnoR0Y5RS&#10;97B6uDuxTFeTyp4g+OvElU7k1iLyZGcACANIAXhMSryquGFld0YBAMwJHxqlnNT6nOoJAEUFgHk9&#10;ifGwmEbR8H1pawFAds+ThyxIM+4aAAptBQCN+XYGAPLRMACVVAFZSyIafefvCICtB4y0LzyW0qUA&#10;AHiJUFm9RrduXw+Vd0ufNSOgZe/wmQOg9eA6ZhUmpq1xMiOCxTmPG5oq15gRQOFlwuKHL6uyJv9y&#10;hB2W5hij9Tk7AFi3Vgvvv8VTApu3gC8CBfXQ6PPyfHoAiHSNNUQBuEco0HDJS8rnUGIgFcmV5els&#10;1ZMWT6yu2jjilMgATgVSaRCh54r+Q/Xsj4D6/QXUaK3YxpvPrmUb+2o1uXrz/VfC2hQNKABIv2Vj&#10;uESYzgGAIv9muCwZe0sqlA1TZH33w1eTn2MMkGA6jjnpyoPkjyY8dCvHKWcSgCp0O7fbD4LJNf2T&#10;Jx5+6oGgGPjFRnJvHmMWIQuPG50y6XAnPd1zUwYA9qNjFkj8N2RGFQ0cedwBYNlDkVO21nSXvOjb&#10;RqbVT8wbj3FlGVeuLwmAfxcAttvxxEYxKu1mZvVApi+2YZTC8vlnAdCUtvQdmjOSBf4o0f0nJSJR&#10;K2GRb/YcmSWX+XZwdMikfixynVIr2S5LoJlMGJNjAsDBySc/6wjzLCHw23MLXlSSrXHbHeanrXvu&#10;fYpJpkgZfPiO423DszWctZe4uyIKinWAn5a7Lz0uGgVAZkIdUdIX+4Xul+RLAhCIsReh4BGave3d&#10;TKcqcWfp+HX8xCT1dX4E2FI2+SOFaaKqqG4JAIHEzBolttxtx6XHXvsRUv5HUv+s4DAUadqWLN7k&#10;C04iseiKyBX41X0dfs+mZ7moswGK+EvECHRxv+Id/5kEjGMzmi4U4fKSOd7DV4PdVxSAPFSsoXYx&#10;L3LaAGDX5TtB97g01TRIadI1L2YYmM9JANIZ4nklT8/3WVD4GPlS1xSbSWO3pgGsxSIgf8MWACAs&#10;RKtMANpMdos18wAAtiisdB84TY6NbTQSP7eS8/iAUGu5j+4v44R3iG9KeiRpIwcRxtcspLGKPMuZ&#10;4CzVoxeFxfcl+XuyRbfc39ysJfHELXOr9nDaHMlfXPQghFMAEFFQ2kB4IGFq+C4sSLZPc4lw+75D&#10;IlqgVBFWHSnNGB5wankzALzwz7eQ8WWPu5806uUMAEfujG4IAJUk7APgtP6hFCibhP9CvKbZ+87V&#10;eYmh/9aa96FXffhOJGd/GDMVQBVtedkqIlM3dHBYpYHksUL3CeH8wkbI4WoyXsNieb0geuXYe3y9&#10;U94ixOM1vUitLhIHhOgEzLki69H2sSMAbLjVLQUAp9xFlx0i8bfKpH7hkhotvqtRnyAs2chLQtWh&#10;9xJsY7gcz/w1DMD+cVOUaY1U+jtKhfr4RhUACHW4Sp2k9SKnNS+DP/W67Ep2QfgTaq/IHfM6LJ5z&#10;XhUuIAJ4J1o6FO6ppY7EoUB7em8HxpON5/Z26x5NJDtMfw2isKQ6WiqQkcHfEQ9Itt+GUzf1iWVC&#10;EIjtV5ZezLkAIArIMlE6AMDBpdYmkCFrSkZPjSDWjR1H7tqS6qUZfKWZZ8cBIEEYzk59AKJdRsAh&#10;rlIFn5BdphkDj1lL3MVeEQBQFYlLhMyekVt/WYBQAGQy+xXrMpb5GPXGNRlOF9vdn8A7RdLAg8Mz&#10;ynQo1gxyQj2tIUQC+O32drsiS9VfjwQAFAwzNC+stKmOTcJTRZkjAwAuV1AAxFjBcuuXui0JFlSt&#10;NvEIIZUQk0dFUvqxg12HLYrUvb43BM08aQpYNSablL4UAMQb3a3wAMlMEhImzzyLTE2u6jyKAGDB&#10;8/BsVorcjy9Lb1UWxCXEIK2i82JhyBA+SUHhsA4A4QHx336j7OVLmwqlzGuuiK/kSSUWs5QE60d+&#10;ATrusc85JikR/MKWhh2WnnK4S23EqTio7orBUQAo4qiuAIjzZY28EgqAPJj1Fc0dgZvM4YxX+oxM&#10;xlI2QwcDfmscrFOK2Zpxdkp7GQDUeAh75ZOV9QyAeE0tzAaAMq5ZAKCFS9BlXZa3AAAZfvnStauy&#10;MKikNqSR9/t2p374p9XwCV7tMJbq0GkqpYLFzkFVZoDoOFE3FRAvnH3NNa7CdQCoFbbKE2LhlT23&#10;ItvJyj6osr0hGwF4k4lDugBQHgDQlBI40reaEv5c3KtPAMAl/TE61OQdufusNGBBV200+7RviGci&#10;qyUoXpScHUcAsFUNkQsJVpoKY5H7lyZVlngS6ZQq6Y9FtKlw9QmqlVa/0d65m0xOJveoqGueAi9L&#10;15DGka6Z/GwZbazeXe8yBZjgsC8q/fffvut7e7Ubmx9Kr46mvE6r5TMk3pRFsIQFWjJzgCyJAUDT&#10;k8nUzGihdGJyZS3kUiqgQVCtymOl3HwZVLEv8g0Jo4Mlzpi2GD2UA4DAA3q2uIsvk9KSANBp7yQN&#10;GQGrHlsMKZKUxP1BfnmuJbLoBS2cBca8tPw7c9hOow1r2auwO0l925sA4CkA1aQ/ZiVJKISfeLel&#10;qoGB3+mz6lKX19ujV9QwYNXefI/dLrLpwv2zelum2hWvTKYpAMAli4Y3Oglp/WIZCRgl7I4AMMnT&#10;DABt2dnmEAwC/kOHEIP3iT520J/TztDiI5f0AYgZAebRm75kdRMiZgblYBtXvRreJi1NS0JIGACM&#10;/iQlwX+XOKZmpXaSrBXb8fY+Vc0qopQsOfeafY2FQ1xDHcLS4Xmz7JOACBcDPX8vMBcBgNsHwJQQ&#10;UgCK7zuyqE6sZTz/bLr2VUc2IMVWN5J0VQoAsg7TAS44lAIfUdECyAZgPj0RzJBHcZVg+1UGwMFo&#10;DfvplcbW/tkHMwAYhk4KwG5wvWpuui8NGj3FDFQl//mSVw+z3YLeX8Nw+tRBzsaixO+xc3BIcORZ&#10;r7KNIo66YYPi3r2B9HzAzA7yTdm0BLnyHFjaN6Vfn6Rx8wJXOmppHiIBoOyIjw06JX9KZbvY+p25&#10;r3jiVob/BWVRAGyxQsKEcNcOGCRaDApE4EqP9Q0sCEdZNJ+3OhR0rMuHxGvYGVva5x/MAHA0V5Mn&#10;ndBfvFw1N36gANw4Slo/ItTSsrcdpIq00Psre/Ds5rHsNrwkDLE4jgMFE7OlGa9dJzQnddujEvr8&#10;vfQJB2YmOIgizmo6BMj12OJ+JqLmqBN0f/swCQD0a+Iysw8SkyqhHfgo8hZZdykAsq08YIWJV7o4&#10;4OsUoBJTA+/iQAEIkMa4hbiv70qUpbHmLgkZ82WpD0CCI9E6a1UKMJGaKBgBMvWfx5P/IgDMuQBg&#10;qhl6f/mtwRubzKa18jt0mqg4NBull9SKbWcxaf+t7/mXki4A5JeO2t5s4zXXVrIFgvu2hF58Buli&#10;DkKsoaW9AQvq36MAFGv4eoqAJlxeuzssXnyucJHEYUjiQ2Clx9VWzC4GAOGQDVkyqHldnIF01Aka&#10;p7oH/10AIFsktRnK5zIAPlFLxuR+0no1tK25b+C16Wj9Aq821NJuUtuVXO/BrXFNtgUsMnpRPX4F&#10;SStcH1wUI2DkAKhW+6faM+I9YehgzFP1kVJaWcxaGw4L9RGiOTFHAkMgQfz5xat8cprQvxkCkkzH&#10;xkJUkHRzDP8GvrkinMofF6OoE6yAT9U4A2UUemmZTryMW74cZesAR+OmCQDM+oX0cbUuLKh9YTdp&#10;XcZNFDtGNscCQKXfOjse/NwvCSMZOwXEpeqVGCsHswyikES8kBG7p/ezmZm/1XSyrWIUM8dl1wRf&#10;U3njYEzdWuTa5rAIiWWQL6ZZRQdXHn1GOFTJiDTzzQpXaHhtxEt9vigiFujuEbIo7q8UzasyH6hv&#10;CkKqVN8JVpms4E4T6aYACkqdU4F/e5TVOmOKeKZDGQDoO7heO9WmCGZKvkjOh+goPhMAqOIAgF07&#10;e/yBbIF7sGAL9xq7dg1L1d/6h+xcjaaw1xirC2ZBbYi0gaup+CRGQo5XSS3X0WeNW1Sk7+0kD4UH&#10;hTMaMyYoiNfgMH1cCOZKW/XCLMnPs/axZr/LRaSYUiqEkvt0RRYCtkRBheXgKmEAqPYCbxfXrWhK&#10;su5AvOXuQFuVscrRl77w7wwAbwCA+A2b5/QB8E8A0K9SciCB1O4vODJDjQeAoAwTyb0IgxnPFACE&#10;nSqlDbwn0MNoUweDCnungzQcy6kVwp4r3SFcWn8mANtbF+9a34WjK/3KWgInowgSWhUArgoAU9ID&#10;DQDlWXN16NVLcCc7Mq3R1B3N2SILT46/G0oBQN/NCPXX9PkZAL8MJBR+u44rAWbKMnuwGcpKsCBT&#10;KkNO8ukVFZLzB/tn/cIxypRK2ejpSN3p3TY2kXwPP+4He3FdGQHBkmEW4wmBK4zbAe8M1gmegVuL&#10;k1Ykd/3HpWC5tFUu3GHlZ5vjvjULAMwZUykC8CFoRpOGMgcQsdrZr63r1bJ1XwAgdkT20Nwc3DPC&#10;8q9PabllDyDi3Kp2ycwJy18VALoAEDjs1SBMXx+A/kbItDM/IfCjKH/dMSWqEaPNazp4TkMVWdAT&#10;J9Xzhq6Mv24AIK+ajpMkWnLFS2I8yZqFgLoA4O0T+EBCqTlRvksqp/7YZo/h/r9ijXVuOh2aNevr&#10;7dui8dngH6thduKkNClGGITUslVvqY6X0YBbFgB4/cC3/fVu5BI/daxA+uKA9DsOnaTlLzT1CSkL&#10;Ctb+UwHgtp0CsNvfeuH3p1tzQ/uJ+qnXvHEAWLIZt/lgsrTDlVI3ulaVOuQNGfGM8a2Mll3PrILe&#10;VsfF8SQ+PaEvALikOlAAFoZ0p9qPiFoyW5A9L0S6MIoTVot7SXnDIh0Fo0DE1xSAC5LVh5j6hGdF&#10;o6JhGND7AIBIDanQXDX+CNIrjErSOa14L3S8DwAPrYdX9uRmQjToM4LFCQHgnu2YETBYmpJ0J32L&#10;3tBpoTlkLGQDZKgEcaEZsCvl03XH5bj8YxqAy/BlZ3BhOro39M0HvBvJ8VRiF6lsYGfecIgXpgBM&#10;n1Re14go/Jv0JqLwnTeSDGsqUnMz425L44vEv8T2GeFBRdqZxjYAhPJuOAKPVQC0jkZJYuSUTBZ5&#10;RhHPfCoPwEF0sSo3EjGaXlhNwlkLAHp32VwkAEiSiJQGAOiBTivgDjOPn6CwcBCUlpO74rKoTOVA&#10;AOBTxCYltFxe+jX97MbPWgcjMO6LFkEBwJu3gvS7dBIw2njWIYQUYg29R17AYout1DAwBGJ/PgNg&#10;FV0DaalZCyoATWOcBCDKyW7CTGVLkQUAkbZHZdBx1T7rsTwAyRcGAG1OAeDuvMx2k8jGAkBulevn&#10;7eW9pHfIdWzrHqs8QAXXebJ86y9Ew6vCmzDoChxHAEg1OwKAtD2vl7RcXivGp5wR0sdoqDqsXyX7&#10;gjrmk1XcrjAcHRPwIU8CAH4NAQ38E+NkShBYFpVwWFlbsdAV/k9+ZZYS27giSqtLsoIu8Dai1b+h&#10;ERSAlPaGHv6iW2ZHC9f/PZgDOFS+JC9lryAfAsDEyzRsQGwsJjw4aSaCUZP886RP6MrQd8Z1jdp8&#10;3IvXr4UShEnpgB2GAoBQztnDnIwvE/PVbTWwlJ9KkezwZkDRCBV0F6UK6uxitm8zu4vFOQCUaqJ8&#10;nQ9WtJ6+9e5+5PmhKo6YQQQAjYgnu2LkAsxfBR5E6AKmLVPe3DjNF0gAyCp0eknPcGYYAJ19I2ua&#10;DwCIJ4sCwIxoaAP2MA/aJCeDdem61Y+0LNvjjQGXSOkbtVadvogUshMgXeVSvUOj4Mpq08KHB10M&#10;bPZnpxUf1EJVlPPKSktGwEkAaD7m2dliMLNGKy+s6iTgT3mvooHYUADIaVgQfRAAkMberL5UZaQA&#10;0AGGARgRemQs/90CAN87Yq84zy2fAwD0B248oQBMKwCMgAEAuREgVsoKzht0Xmo1hgj++3rS/CV+&#10;d9X0rAgRn+p2DCEWBnL34OaK+GIwAd4/DQCOB3IBADQUgEYrLo5OwgrAzPX71tqEIGBZX+OuOUJv&#10;inpftEA4aeFso6oHBcAUQAFAIOXZWXHHFkMktL9bAJpJ1PlCx0PZISouADjJvARxD6dF7grY3DUA&#10;IDcCjukLFS4xatyTFJOg5auRuGCmVZLW1jXbsJ6hkipCCNYh3hXMqcvPACAUMYyR0ID/O5XGfjj5&#10;6sXRywWAW7S9WBvnRducBFPLtPky7kDkQqAOHQGAy4QFKQB7ZICSXzoPn1C4PaM8X/5UnwUJAOjV&#10;eVLgAgAKHNblAsCHXCIAVHIA5DUhfK+q/DkegAj32M3IeSA8VvtUHwCEKvM9I5GR9kIDAJPmzhkA&#10;aFfqhK+tdMKZ66+OAeACiy4DAG6K1KzkAgC9vIjp8f/H2989R3KdaZ6gR0YWImWFgoPGnSlwhYYn&#10;m23FXbM2K2RzbASOIHiq1Vaci7bW5fbNToGVbcO56B0hh7Ym0ISCBwQOwbLOymBtXzRlzc7omf4H&#10;qrcvptpGIzgUnAz2TnZGzdWqbbWCg6Eham1rBQ9FWcFR6em+v+c9HoHAR36QKulITAAeHu7nnOec&#10;97zfL1uIsr7ef4Y6zhSqPidbvUREBoBIAJxy3U/oyC/mM1A9dAIAM2zYZRiWvHEvKj8QAGQNcABM&#10;LPtJGZW4FieW7e1fpjtLvUO8QIKZBmxea2IkJMx1vkCngqY+xX1rn2uYC5/aUvFSOsG71E8JWmm2&#10;+tmNSwDQ+lYO9HqyYQBQKJ1UC5aTUn/LOsyHsW0Dn7IUqqjKaQEArI4naQLHp8HlPNrTO37h0woA&#10;uWSad6Q1ebh1IMEfqLjqRxxPAqDHsXd5azsCrjRYFxvPJHQ5Ullm6bOcLOEMD8aV5k7Vsm8XuoDJ&#10;EYxy7NQYcOk7ByIQ+TLCYysXAI8P7r59/kYm1Qs+nQn4icFdjm957UgHBykDjfUxWzzBkpAn3Vp4&#10;azXl7jDO5ymsvsmQan+dO6DYZA4fpRUdHQEQOwAgSABg1YyKCwEw6o3N4eViGMuNlMRw2CtR7gOA&#10;29eqMD1ySan0ckKn7D6kmI+/E4beKEKEi5ephPqmVII/S7BwBXfh4qcvBaBRBqp+8dp7gfLNFshh&#10;PG0EgBKEyv4FGo3+N+njKgBUa3CSyJ5FlnQGIwQuXRuf82L1vu+LhRnkFQDQ4I9vfShtCgDcgS4Z&#10;AA997EOUN51sqBSQDkw3kk4YKSduqT3MN/Pyvrf5naLNZW0SfiJrT1A0k+85hFBm2JIM58jX9NSB&#10;dCwNGT1LqDMZyO9krn9+0W7t5bV3o6CRLHivPJy+JfHWT5Tlh3w8cvsyY47ClWQbM+GXiirPBiD7&#10;BT1Wz42rAuDOT+Q8mb/oPkXISd78nkgRADzgPITt9ssuucIzEu2cAUB8fP6BLkl/cbHhFlpQqPg+&#10;YULuc6fcGobl/+YsjXZVu6H3aAQAabfkCTX8wydigCwsHoXOp0GzgJKHxVrnvO5ue6+MPw5/7FGZ&#10;7JYELL7QSMjZBAB1OcIJAJEhNPHtuk6/emIkKNBrn2bkzS8d6RM7+/QPKgA++kjpwEdGEMaffv2P&#10;NKcAoCgxHGr98iGyLAXF6ucfePjnJkVWGrxzn8J07M+TmFQqbRu1LLTZAAD/9ElEQVTX6OQ6VIDc&#10;CAD7klbwAb2ARcwbjw+PhuzBJzRWiADYomfhXrEoF3+q2Zxr9Q6KtzBHE3flVWoSaqReqh0QSxld&#10;7QC5XanzEtR2OJp594wuPA2A8SHwBef8zNdGAHxg2W2qyYUeZd+EE8e52wFgjbzE5MvavgjAA126&#10;1GGGR0xH3TZVhgJJluSBLoz0a4gUe29PHtsUinYgPCZLzZRKTT1Z3xITxP7HFEdy/VoKYUwuMgDb&#10;nfK90N+Aw5l69fCBPOOVdhLirqgMAVB4s7INOAD4eIfDgCEuhFx48hnw1zHrE88YAYCgShsBgHZf&#10;ngQUHtUmH92OhjK/3Tgrn/wbPrwjqpRFl3Jl8dRhfxdKu4lL7glLx1aPY+R6AuG0K6MZbGs6fuop&#10;0umJfB7dgnesvlv8/uVzQiL3qfrdkDN2CrGbWDCzyZOPHS8stYDwfe2FECUiAPxHj+QRz2BNov9C&#10;AOx/AXAcAOH7cNEsOCZdDVL0UWP7qMxDo7Kjx6LXzNYa/hkvEZZ1jQoF0g5fOl3NVw+SYENOifs6&#10;dpldNebC/dsbdzkc/c4tlEpkutBSP2lA8FIqOl+18S9nb+cMaGxxtqUzV7jD1CzNRmu9MgnXmyhX&#10;1qQooqGFxjaMlcdURnfDSip/0uv/Oq8bANSCvH0BgB08ArQDRgGTGoM05ucA+Nl67S69Vl6qy/rl&#10;havES6/ZaxKF0582wh8m/qoAMNpbYC4UAE5lfUk7shc+Yx4AoP6vi2kDgLPXAXB36U1nk683EXqh&#10;OeYW7RobWTpzA2DMJP91TvalE2QXf1MAQB0q6Zsd0GzsUG5WOyCnO65lZPWrcpmNLv1F+d5aX+G8&#10;tsMvtuLKwnoZ5T9vvCixZXJUWFtDTe++fWnkW3nsDj8OTt/4o19E2IQE1bPNuf9rcvUKSlBLOxw3&#10;7i5ThUetwDld8picp5l7aJAAYLUhCjKep7YnycjP+NqlHzsStP3hm/w7BoCzIG604HnkoZxrIqzl&#10;+Ip5a+M/demnlDmxZRMvXvr4rH5vQd/05XLAou6N76K+7K7+cFdGTIfx8u3ebxJaxy/nVMCXvuHJ&#10;F3c6JCpdXl9ltXf+1VKkXiZUC7ApX4I7WsTS52ICrFxDjQgyAQAh4s4nN2b/rx+A5tybMCCTACQN&#10;NuI5AB7eJJL4lCJVfQQUARBd2uXk5X3irfI0+h8eFYq4OgWAOT/9yujyvnvIUT9d4YzFMvM55/zM&#10;7TudfO6H/8l/kmAu7nQWdoybI+yrucKEX6PXKEmkogMEKYKajeaUCSscdE997QV29xfp4yjIponf&#10;hgAYQUtPGneiMldP7B+14xbcnytAMdl6CZ5xcvy5rCPxS/vluyeKPzs5ghSdEeImpncEQLt6Rr2Y&#10;gSBoxn6BtrNNNZgDme9rHTLVmW9Qc4VCeppx+NiEUa559Q8cAI/ECVG9W5LxU1969At06ZKvOhLk&#10;LWrHmw7QqDJdq9+xU2ECAIrNhllrMouYk0iUUQMpYDR5Z17itXrlRyfUAT0SuMt81jNNSjh68Om3&#10;uKSr1rbhMi/IG5934ADgpwmhhSzzd8uaWaxj32/C+YiH7TASTJXOR8jXZwoT4/dfMDr5c3bTAdCc&#10;FQNa7QDmZKs82UYV4QCwWaZhFguynT0Te6vGN07YEmbDuqxRpsfO9Ub5UJF3PCk6BcD5p/CpEX6d&#10;CPYQ++uxpY79RY5g5KrtrP5OerspAD4u9wyApBFAetB/sgPYEkZ+FCOz8/HvumTFJiGPh/LFvc4v&#10;nY7LLjoAYjl3h++Mb9gqs2+8WP01BoDKvEHWrJP6vHf6pMMTqH+vbDK9l7TM27jBJ6vB40p8d2QH&#10;/R2tg+LBfnN/jngkAyD/VEzJL6R2jBrb6RU4XZtTcH3fxMV6mzP5cTLN69F5VwDIfHmqnTY1s29d&#10;+mvzfbh0duyiAyAhSqQI3rbffxKZl96tEQnIw+rbKQplYvUIJZ94XEXX5U1zSUum/kHw3ttUjM6K&#10;8hgFnPiao2rGj/qsrwsAjOacorLoCp7c72d/Eu1sJwsLUQvK4umlVvisqEHkG0lCVzrEx8MB1cU+&#10;2EZw8kHDcWQLXIU5c5vzl9kcAGlN3O+r9rsAaJb5740OzJzOupuispHdPUubV0JjGUjAf2lXm292&#10;/KNbWAqWmOufmxFsQo62ke4qXHK01YtTFYAcFp498FHfLruzsUP2d5IOdDjgumW4YLQTpyzadcgb&#10;GlFFbyg/tE09molarBqxFklecQi/KgAyj3dWIQ4iFsQE/s0RAGPdXwotz1oEl0y0ZRdSR7Dz5QAs&#10;wv8c7m/LbeURCaIv0TLCpZ5etXycrklJ/2wAeO4TW2PnAJduChMiwQPAPVtrUkAQEgCHR40MW/Hp&#10;l52DkE86dbKFyzecF/+qAWAHtO+eMonNqHCB2JMNALazVrc7qajKI/sSNcgva0ibL/3RLkLdSmiT&#10;zL/jZlPXmkjTp7/HBAgcCCg2MY3/P7ntPuWzxs7ejxM/biRrZKvO8YWIuDk2mRerUtZxAGAEcACQ&#10;rSBK85DjwHLmq3+DibRST+vFL/KZI0G5ALjvANAsodv/rs3QZAOAznkAnNRY8PXLWl77QTDAuPOV&#10;iLEDwOR02e9+Y3/0PdQU4zO33+2TDWmRGet9vuxHZzrR2N7Kl/11+QT5mJ4XnG+WAJBZL9sDgFmD&#10;YAxA+TgPOaSRa1xTLINx5r/ENgIAhpCq5Woh/3EwIXSda2hoD7Kd3oQk2O66oKRUFOySZhk3hydK&#10;CYcYgCBwPv1M65Se5WV3fOb2D4fDQe4/Dw16ytQ0dprF3EyAJMzJGmbLFsQkDz98e0k3Rmiz806v&#10;zgCvBitOndrKR06dkdPerwYAGdTbnzoA1AAgic6PjSV8kNUmM/XuK7SQlqA0vRSA+T7ZmchXdlRp&#10;/olIVIrj0xhhkxKqdoqsBPJh+UfJladM77M/aux4i+sRxRPjK42Pwkw5aZjhhjBPllSZJ5M21M56&#10;I0ZixbPl0JhW9GDjF7Sf/apf4I7KIKMfE0oGAIA5OJcoQNbU1NmERyqLQw87Amdz73JHviQY4GqL&#10;gXM0z4PycGDr/HRQu1XnL+h/j4mgC3+BkZU7O1Pe+mvN+p1kysfqUk5r6lW0h3GsdYd7Xc5hpGIr&#10;WM3FpgFA2IaCfcZCICP9lQBgef+D8XDhkw2AQZbvT85BtjYJALEk5gyi8LJLW4wPZ1AQZcg+5nEX&#10;2HpN+miOx5xoZVfYH5b1i5GPnweQxnt1b/N6Wd8RAG9npKTk21jdOWrIYtNv1hcUtA1ZjE0TnRgA&#10;9WIVDUU+BuCvWfV2sf/VDlBSOt46agLAfs+oxTsBQZFaOmfjFdsQlq3iO1pPk9qJyVd4xa3Wh/nq&#10;Wxq4ABCmpz6tjybtA0H1ve+5dAladyETM+aBP8/MV/c23q15t5Jou4lq/U8US4YN36y/r1BIC4UE&#10;GQwMALnFMSi0cZihgwIZIbHVZ+1XCMCk9j0dAfAvfrw/z8IYNeYbNlTFmwVAueYX2gEYyS5tea14&#10;pYcD7LfPfrpbucedcSNxAJyU//x0m7wG47LwC5im4PiTehzsmF6PNSMPA1mOPKo5XyE6GFOxDNmZ&#10;jmXRVZXWy8L8+vVGX6sv3xAKrcuH9td3tdoBAnpitXEcOKs0OUj+xiQAoV2tjgBF1gLA5U653Eb9&#10;2t2yE09RRVCF4Y/su+3T77tR9DRYjZUpGtEhErlqzupiEb/wWJnYst6p4etQx7q5WR1rMJ+o5xQd&#10;7F1ZXscol0kFSsJcaeaUIUVoaItnG6/9igGYMJBwHBgABZL8H951s+OmaHI6oP0CLfnaZB7ciRtS&#10;j8NXACwPM9aUZnoSAAmbhZKyOQAmBbXhsJD/aLM5qZr8vEg0+DYAbKdNHJqKjbD8Ew3kMZOf4xB9&#10;EyFgdnEBAPjDAIDi6Rx02wEA8leCX90OqGZmNMYRAB8bf/bN06HTpVErInHQjIlI0cuNdMnO3qBF&#10;lp5BfvwY0eeIb/bK9tFIbeQA0KTY3gMA/VBrD49lZus2JYt94QYA0XZ/r5OmtcaJnF9xJaVBgzYw&#10;CFjQhjeffyvhOCAArhyCgxwAnfJUZ8LwVwcAfm9nqN0IAPpE48NRazNRj9tlj/1RhJBWpg4vtifM&#10;UfzZy4P2kBg9Prdz20DoHpz3IVRc3kRrSw2Ajr7f5fUT7/68SDToOtEhyWzKLpDNbt4eht5hxgGw&#10;WGsurOC7+9gOAShQDU2FZUxRaxm7wL+/3FadAefGWQHQazY6OOdOfEh/HmWtsqX5NOcBTusnzpFH&#10;zgf55P9zDWHMThyxGXSItN3AdqtMpJPDjFin06RWGcXOfbEpkPsV0q2KUBxkj8vG4J7RFmaYWp58&#10;trbmN6cX6rHiY8SGWmjGLT4wdTvuWTp+9r/Yu5//WxUArbPqZCyMWra9JlN1r94w/s0IxY9Y9fmR&#10;4qxPeqYwRHn1JAA4Ito7O6n/uHUGAD1Z8r1dFQCBTcvZLp/E+vxnoxD35x/PxJ0GQLy8CQAdyhL7&#10;JB+zYWhj2M5WDP1ULXmBtN0OALIIrfKvkdQcvegXeu3n/NJ4B5zReUCSmKYj2JxueW9UVUwAmOqh&#10;iHYB4JguMn+59xtPeCXlgMvDnZF8fVTdZWwmuRZOBUwD4FwbxJKe75+lf59zaBK8asV8+Di7uU1u&#10;h10AYAQmCTSc8gEiBQAvDZpiVFOfuZByQv67lsT+V2CQHFnEzgc4AgBv75IaEQD8+NfH67MCQH83&#10;1wUARb+XnsCrJ/VZNtGpTGPzd5R/ywAYr65u2x6j1judYSrKQ6l6dWj180z77iU3hVRsUwYUz//+&#10;KmD2yw6KZt0XT011lA/C7YIonRuYGihdqefhP68CBCwfVwWAY4p+Wa3ShgZnn++KfcXeO0zKXT/1&#10;5vTnPv/JyVM+5hHQvWLD8VazJ+zVuO4pP5u21mONpdXin6PCidbj8akKeNV67qddaCuQ2vyV7S3P&#10;aMEln4czPgBQlsubXgRMFXm6Zs+imCFcKR/mN8ksXV+/tubd/uFXlTI04xNn8RslRFNPfyUAnBul&#10;BQogwMiA+DCg5+pUy64RGoqafKX8rauW/SSf/taTJmf7lR2iSRpvcWCTGRQA9QCd3m3f5Am3wJxa&#10;ozrsRko+XRGubRakTcgXaQBA0Mt0kM7MknSNJzTnX9FzCkp45ArJym8qIgZ2aPp284bCNiyDpc23&#10;supXjb3yy2xuB/xFdO4dvJSl07BeBIcmpxiFEABs1ygsX73OEDi6Vp7Uu7z+b/SFmVfJOHJ7fJMe&#10;BLzB2W9NAECtERE4XI2iJqm44tXnokGXdQISRNjX1TCfmu+cEFR20nxrz+7LX1dhWyiscueugQAA&#10;vKL1JgBwiTUAxm2UbeuXhMITAGByc2+mYRx7+9AzOqImp/Cd/9dDAeBOtDh8Usd0Boe/mwSvkgzq&#10;zfFNWuOc7ZMAcCy3q895zSGyqQOASL0Qn9MvLIsZAJ53K69Pd8j53zrZO0x2DYAlAPik082mYHtk&#10;fL56Gx20SJDn73Z3HvHyCVHlVwJAQresb6PGBGVe4Q/FsbcV2awZ6zkAOt97uPFZ+Nav2VhmnghA&#10;+mJWLvsJnx+ntyaVGLtFytJ27aKmx8kLyBiEfq1E5c9mvqgsVizAycvxYaXuYYWI2if9ThXtsx79&#10;MMr2gFouY4XPSY8kbLmk/aD7njGl0p07KnTRMjU5Ub/w724HON3z2Ra/U/iPBIDUI7Kn9o6wmWo9&#10;vnSQ3w/d0nfL45R0TzwigQYzAR8BAEwIirZe5ejE3JZvVzeeB4CKSnY+xNw0FwFAWTvrhvH8Ay7c&#10;+xNvgfg8CwB8e6+i5/mAg+UIz4+yS3wlRmsEhmIbh0jPb3clJri3/DIBkLbR2hiAC0xvk1RI1U34&#10;cnAM9yAPSifXCpc2vkWqKTULaLi8xb/TGGIDf8CnPSkrtKvHzOfQsa6a6zMNE6a24o6e+4IRqnjd&#10;jOmfuz0GgDbnGBVDPfTQPLc5Fz+sLBcH9aJ4CwLVaFAmhsf/CPpfUwJsv/zsFAD3TlGHX2Jz86ge&#10;RmffssMJ3KoueXCiPivi8DHZpvJ2Obeh2io0qSHGWJ7rZfPNw2E3horlEQkgzrbQLS/nfDMcPyIr&#10;j60bVjqcIAW9P7n2xWhQXsw02nnN22x0BUA3OIznbjaarh/DrQ/zN8oVr+Hn0c80EmlHo72YUUn/&#10;eIbv+SXLww4AaERuk3Ha3g0ejyWjpuIXDk07QSjDPZSIV9xSklvfEwCAv5AksfF/ktDg1HVjSnUW&#10;7KFC6dXao7HKd1bkWekphl+QEWUHEGpR9xYa3ambAqCbz92sj3iGvTvZ9MrKC+U+IcwiOEjHpFoX&#10;pX3g6O1p+5UAwOvORyXgig4AxTdtnuUTivtnXrzdnLptDk1f1nXLQfOElte+X95brT3uFbKdGa0f&#10;sVIq1DHi806Pj0cj1igLts19pVX2WLoA8MVokM4AqlhN1TrfrYms+cW1xHO8M0/9w3x5maz0RI79&#10;VAn7mkh8apIDCqf6stabIJtPHusv8kklCV902Ukg2ADwLbpePvBPAOBh+GF+i2xO3q9f9a5qhtAM&#10;MY9P0JikL5HQeL1RPiBXOhRfCPwF/2kvqEyJAGB0p/uH3GN6FS3x/XzAkcHHXnmYhlOQhC/gplsB&#10;0GDZT8F1QeqnU292RF0+zKeXlBYJ3pP0l4ANKyQA0FxMTidCwS9WSuuZ2DgAfnoxLJAsmpTvKMKQ&#10;j+8aANOvv18cNq/AIzys24ToRD51rD33qjholz+ASYrYAXykYSgTjWN7DrsUzDrVtQsV0t/SjqBO&#10;20SnNcuXBUA9e+WDqAl5Zit83iY2NK0365T0nI6IEQyoIpDMjfwHsqa4/jRc4BTYPmRvwgkJAFfe&#10;edzAK5PfwS+vOQDoAMOdbCptoJMZWUizc6KokhouoHQyKh++ZbeiSZ/Mnnj2AV602x82w5zv7xMm&#10;46y+eol+O0z8o4nbH/Oill4H5A34cgyz0Svc/LCefqdZxnNeOEEVnncuBECCVfn79Ww6GiJeXA1R&#10;nIwWeLFTbFBUPtDTdg45AysALGcBzVF+Odyo7sMvsY0BcALQuI0ACK0/ACBXbgdAWT581e5rws0/&#10;iQdSJpO9IcHDITf60LJI39jX0PRb0nJvsqukL0BO0i/RYVEvgiQqpr8T7vc4HxP2QkwC+S8CAGeA&#10;APgIAMJhl66HpCEcU5hWvnxSAdAlLUKbokE0YodtwOWPuBlj068QgHPCVGpzXEQOAHpfI9/Flz4C&#10;AGb0oWZVR/BFQdbNq8jTCbWoUKeiVs58skKM1Q2j7xzZ8+1eS2Jg7bC3l5NMKNu8XbZ6J3G9g3TE&#10;+Si3zc/bCiyQCWLc3cbSXFAeQdbCYnPGG7k7HuXL7GHl8t6lSFR5T95BSmXvADiaDsuPcBACAFMA&#10;//LaeAece0VigLAwrT/7ZXtwWP6pyl+KiD606UquPgWAVLloiwYhJlRNjk5IfGJ800Q7mtg+zgdG&#10;rTdIlZ2o0BEwSOo9OGQxKNXZyXeeu0npKTH43VevzWKObwNAHM6fhn2gESq7StLGCAHgVfNRHwGw&#10;MxMpUgUV0ZPdzp67J0+90QBguOfb3hiAfceBDD52mWYFQE8XUu+/eMqTE/9Ht2WthNspXi9PoDsj&#10;xnP0JSbzMhXGACtudMAZzPkSA8CeUedKOfB5xiwjE4ogr3bsuQKA75P/AACYb9cyYN9DkmGu2/Sl&#10;0HvW7HOM3nyZVyvFinbBL7E5AEa8wemL3J4vov12WxoZ+MaPI+ofTACQXN18Sr/i4O5tpQPTQ0LL&#10;R1xN9+4lX2L8ajpPdlHXFBztdfjQY6mBqO3K6XOxg8+cE6kYYoXFl038Eh89Kn+UeZl07ONvpl35&#10;+ZHCVCFB8jweAcDgZZPdM4Kb8PEvsTkALoDcgwEuy3953f/xO/cqAHq68licj3n4SG/ylOa93sse&#10;gdc33D2qFWN6vVOlK79XLbznfuGGfxaai3AX0s/6bNZ2oV+tAWvz88+CEhgBQOy9D47BgAKP2VaS&#10;e5UMr/eddAkZbNlBxDQUiwCwbDsAAdwv//UIgKcN8xf/zJ0BzOpZchBrdh1ndm8hEomuKMjYEfcp&#10;ZxMjoiZrDx5C3291Zd4FgKPRQWyiWz8YvZEUBkwB7UiSRQVARwB00Mnl8EesW/XnYjtP1ibvcCQI&#10;ou5ByYN0+AAMm8Xa1MSZqk2yox1xVwCEWZ29pjehFfCNaVC2YMS0X2az7pDY7TwA9JbXX1GHnItK&#10;pUcYA/B0/UDm5RsEHMyzqDB4A0Dea+lNxyMF6KgstY1NABgq8eryrH526Q5lbXWIFMq0RTc+9yRo&#10;dpsAMK1EQKiZYhjLWvsRFebHjyqIXWspKz/7fReRETHM834t8/MlZkQASB98yiB87i48zxccAPSp&#10;N3n3iS4TyBktkE7nn5FO8RSAaib+9Gk8KCc0aUkwFswNes684Re9fTbR0RiAlAoZToiwVUwKfP7N&#10;asX1mnT2uMfm6wEA6LtMHPPCdH6u1sv5vjx9Zq7VWwzmzT+LLBTOBcpUrXibHL2dwQk30H4S5De1&#10;ZxvlHPu7zRX5PKWVFedzvf35b3ZnwESf7KtmuGi+llPcW+fu4FR7RooR+0bNVuoT5YC4DuFolj86&#10;7O5a0UNfnOyw7I7ltlyil+ae0lY0ZwJM/MKj6o4E0GG2itFfp7C2x8IlVaqeMcZW7gNAba/pO332&#10;Aa7oHsKxqyc2agfzZdDfO3DjaG1sGtVtlKjtol2s92iKyCl0fnaef3af484nAECXC+82JXUsrvn2&#10;qUKqAuDj+vf08Cd5hZbxKy0jbL2eeTCaOBdURVNdr8YATHSS4MwGEqm+CQBQAQFgSgx0Os8xmMlb&#10;erm/CwBx06cCiABAvLsIwHB+M+xvbTnFQy8PE+WyIYWc5Z+Sp3qiNNOf89Wf6/YxAGd0CrABLEPy&#10;20W7mDMqb0l7rqVeo7zcv9p96muaX2n15FAD66GzFipiJ7Bmws0+/3d/6HHW2A5Msv9pkK/P3SwP&#10;Bt1Uqa0qPTmWxc81LG4mbKHwvhp7f/jA8zmEyvTqGgUdjh59/wxHVWyGZXcnc4SwKJNvMVoKzLsE&#10;YFp8vxIANPJJLsjY0gljtLc4Hr0BINflp89HPei1/wQizL3uzly/j05gp4Lwdfn0MXgbBQIg4hxI&#10;ouY3urhFiC9cX4J4I1DxobX20988/hTvPizYrOKPPfJBBACw6C3VugOr2zvRNt8+mlkKERVojwY9&#10;iBDVA2LDW0wR+SR++TtgmxWCRDLi0U8ssdI267XqKszBqNO2Ep+ZxiGvcabKq4QxDYWAFY8dtyMT&#10;umqM2WhYq/oAzv2kBcWpdUgsRuQl3rXFrLe4dKxkw9IKWNs/M31P/oOnyYUg9q7ibruJWuLqEqUc&#10;6hTebUz2pSwGJ/cCXwXo4QVOel1elBO3NwIADCJ7yd5zvvdz3qYXFR5+I939B/1AXy5QHPALOzgo&#10;w27ZG2Yn5jNfvKFP2Zv6S306Q7TOvjZ7iQnnJss2csB47ZDtj+hNzwgOlJcjgtaqvszcowhiF/TL&#10;+UU0qC12JumUoqHc1Gc/Jw2S8yFixa5WMfb3hSjxUMUJgOvntsBwUK5MNwRAIb9o9MBFBQBgqbnu&#10;fWH/pKcjYvymt/ZK+e97D2yG8dqzYuLNms+/XYpOZSdF+RPrCVcAYLQmngJAiqnjyNs4seU/3NwU&#10;XrI8A4XakaH3H3C7MABGLDC7ZkC9GZ3WTaHSgT8nfyNgNZVe8vNRAgFAtQzvHxMNz4kjAKJdL/31&#10;tFg9r1ka9vP5RgormM9BG03/L4FfKnCN2qlBnp0m8+kT/aRPDYC5tddKwi6YF7Vig6EWta1g4js9&#10;l9lC+kUkA4LCnt7i3kH5YD5nRrd1AEMAtOZ7/F5BYF/PRpl6BQNCLyLPALdB+UqY/n/vYIcVoAO0&#10;KUX959QHcQaQh9X7extawhwvh2KnioBFfkGo6N/HFLbJyg+keIR29aWBgyer8tgIehdc8NffDID5&#10;tbDMt/ltVy+4v+bL4WR7Mka2l73tXAe0oxnIM1zntx4OPkLytIGHPZdX2iRKTa4zjtGS6L8f/cr4&#10;BEA4QHWqE7qjz2OvSbVr0YYmmWSepA96EivMS1MCaLGnOQBc87N8hSrDZyfyETqPrDFVk/aCrVkX&#10;ANThgyJ6+5wGsQDAVf+X0ioASP623TLO8BhfBH7EzJfO5aodOU7ZtoF68kQBwG4ranH44U2Rcybz&#10;sLVPIg7DzBVMGgMQh//pGIBsJtg5+PlX04YDwF6NOcV3Kbxx2JnQB7XOzMSTumIGrTtU56TDLpoH&#10;T+IwyNavBiTtPjuZh3HYauRWlBuaSYohABC3Km6UmlY6/52J8K+/2SE8D5t5uO0X5bzU9gWOoEXj&#10;ggqkzZ1mtHh2J3ISJeWNfN3uPBQ5d1gas33aDsNQqfxox8ppsLW1vR7z3jFrmrIMESRCyuZ5v108&#10;t49ipdrjsWnjAZZUzGktjn/47GQ5aBOkjbB1/jw5PGx38xe5eoSvU9PDEpH8mbFQZJJ0svMvK0zg&#10;FIAhBHD5O6R2K1C/ZcFlAAyhA56b1qe2LIiD78+w0kVSDQA3z+dbGMk5wpBJyzZqu6xGoqB8dHeG&#10;zRYAfAHQKGpOBnx2c6tdLZn+uBZPs2N99WNfADCn9XTGq+9Wt4z8XQ73DzPlLkcIa9S9IYewTl0Z&#10;ZIhssjPg8/EAz+5mdUcFAEMbfKWdY4otX0gDzloGMerj+Fmi/+S6ePaz0/nez6YXeGalwmBb9/gf&#10;45sU9yQY993WIH4IlXCthz927OXlZ04pXURNupH8Ghns8Fye3XxOH8XxDshgGL6cLnvhSoD9+qBV&#10;ShwQAAue9HNn2qHUr5w8ML4cyGJDSaqo5AUCQPipsNYvozkAVjbYr7fmcp2UszVYFW06zcFE0xFM&#10;g028YF0837FkLrpvrluJO3op77IPAJ0S28C55iQBKYSpa8ERAd+xUf5WWKl+YETKbehA5i3m66ey&#10;2HNNRHPB+DY2bbCihHEvt/oZycgw81PS2b+gXT3cy6E2xvjg0niTeVFWS2b9AP8hGWx+uQCsR/3Z&#10;xuLB4f/SDaUCjn0iGi6ZfbhyiVTnaPmF+WhOV5IMPAxT2NLJZt9pnfJP1dmpwDGhArsC35eHeZAv&#10;l+HtupM7tQ5a6XyQeesbG0Qwhs819e4mWzC1IIV7KsK7XlErktkVcl+U/2xHlWcswGqiHcX7LHa4&#10;QQDQl4hu44dv+giWhao8/FJaRYKWov7cwmKtv9Nd0CiRPicmme5Yw2VnMnTkyf3x6htx3T0giw4d&#10;Sbc/26cAVJQM7x+ZQ+SkbwBAtACA8rn2bXngcRr5aS1fggI9Jw1yHVOPZ8PSxIDjff7OVmenlBky&#10;wOw/Ozdznq1E6Bggv2uw2jZjAACSlE54Uv9S5t/iA4r5G98sh38883r9tZaZetNTXVvxo2r2n4f7&#10;qbpYeG/D1rPqrR2dHoocKyNcJwUJMBDPCOyZrJ8cHjim6KtNiprq2y2VN0I99MTERJfNjfr9+ya3&#10;QwMBEgAWV2Yb6Waw1yNeb/6CpwUG+ixsx7NeLSR8TGeAkSBZlADklwvA2+RIbHqLzVnr7p+ezt54&#10;9uvR8y8AMm9+ZPKF+wpTWBi7OWStm4Q1boLDjgU4pkwACCA2BGWzVEiIrHpUKuQWZl7Lcu1z0CAn&#10;xDZlz+gSJIVwRbbozVkKWYUJNGgBBxXtAcAft85JWraaq1w/hOdhFPA/GIVqoUTCXyYA+fzbTZXW&#10;tfYVqCA119XGs1+tfhIfPlfwePxls6RIhmX2aMw6A919BB/UdsNt2b/YyM4DAJvUzNkH+bryznth&#10;VzxNHx3sHf8Aavy8dIDiZup9Az/Hm3M7RWR7p5NGfyzmcqtbNhcWpoie4dlnACCUD86Je09gikCb&#10;Sh6hTqOYpAa8+oMzt//1/GErdfoGhM7a7/9/83rzS5ofpwhUu45OVAwkpYjOcpFP6gG1ipqEJ1Gw&#10;SABAirpi7Z02YP94DABVnR+NdBo5oUil99VM+6G5GaGWgUJY9mIBAAWIyhYwPLc+iNBYdf0bPC6Z&#10;Q8WdwALj6r4+ULGh+pHfXAipHylme7KRJ0oJJjwC+o55O8wPrvECIAk6koSfUxD5XMgYANcW2d3w&#10;eqx0/sMSVhasNmsviDz0cKx6vrnXu3WMeP5Qi10D1FmQycIKALBQp8+x35y8hx64uQ7k6+yUE2gv&#10;g0X8ylm3llAoaQiAbkLZl/GUncq7l42XSHc6X8M7uE+BzByNtrUkFQC10m/OhCqj9BUxaRON4sRa&#10;is4hFmEMAPAPNnOSdEEXhNPPNdWX32wAeLMz60qjr/S9XuKn5W8vVvO/T1cYKgC4lfs8rfB2LISs&#10;LQDaNuPEvBsAzMM5IB23gw7UI8Wnt+QAEAHzoXYAocxtQ2rsRGWvmywtnPJBTwdAFET7BQqypiiS&#10;qsXpJj3z8kbTj+rwveyB/uTATgF4pGSKuFR4ddlmAMCyZJxp59MePc/cXLzHuCBvbmaFPF6/+eOA&#10;16S32erWvs7q3W2ZW+HTh3v2sdlVijiGJkmb1yWtVwbow45xNuH6ZOtp9hVqU6ysB97Vr0H8BifB&#10;NokBQ13mKFwGgCtBa9gGgOiJstj+hZHZmVbGb20vUkJVWy8NiuMdijOibFhvoKv2469wR1BzEodr&#10;XURyRo8qYPgJPnWFAJBzFt3WrjzbJhj1C29//gtuB1xboY6H3sB/1fTz20AU2QHweVpy9YbsGe3q&#10;Oy0NrESvLGI0UfDQtDA6XZjpeDvfxGfND1HWDJUpEKohABDPvCIYNoL9/s5OL/GRxS7vjF5ytrGf&#10;IeaNA/LtA8BijYqT+S0S2icwlUtUF/6BD5Xl/5XIV335mARsZngaEsHqEeCj1EIGwC8kiLl9fmlz&#10;AEzDBU4RTrSkylrWcy7vfsGy6vFMEPv75d1beiHabf49GqnjAJO/jQwZANr//1tRdg7z4s3Y8xcA&#10;AEmJf8gYAS8alLUaEV5dlEbbTTMJPLcslliQvLfqHLEWaznm/frOp9rjyTTBAH6bYRL74SGATbTW&#10;DgDUYVxbMehgUsAzwAD4hZRxiebzyQBUfgIBjkiu+XYvAGjyPnfz/Hs6K99/Q990+1TzPCRhn37n&#10;mUfu6VU7LNgIWXELwf8ex1+rDPg2EFyPkqBgwrzwKCCLeRNBYGqUPOrZnQKAbGrBW502AMKtPEzX&#10;60S+opa7r4hUn4yKacwvN43PGbWdVlbLyDTXz7QUA1gAlihf/sXsAWloQ7+suTNAEvqmiuzSoB6E&#10;53F+7j63A8KZB+fe1o9sX1l4sDvidPgOIewVAPoR8N+Yq2iVJ/kbvH6+fA2tEB6brlcxE5AFZPwm&#10;xW0/CdIlnwyH9uGzG+u3vDK3lF71pu3mPFJ2lPLdsBkdNdkBeF+F+VKQbaw2mhOzww6o59BLihMx&#10;F9LLoJiuAYC5hX+xhn7L8VWXtQoAf8z3R+os/2mcEx17/lenKlPkqNdkjLOyQORwo48ra9oun4/E&#10;ut02QUo92NDXASAoV9SHkjBTKjvznaw8DPPoOEc/9GC8PZ/ZHxGQgznv95cp2uYA2J5jcTXhtlC2&#10;czAEsbe4Es4GKRKB3eHazno919jxCdVyDIidQBOFOs4O4aOJ9z73IUyc5nnVn8bnXmoATEsRYQ0/&#10;sQllZ/uZw7zkhmRaIgx+fmcB0J2KWD1T9rbqRBB0yYsAADcMgH8Uae8VohM45wGYRAn4opQ8ArXn&#10;1Qc1iccjHgNT5ry5AXeP3kPLwzgZITmRfWy+0tXNteLNBn4r49Zcr/+YW/i/HYcCIAGS2EO0PMsK&#10;PbdkBJKXbJ/EYHYAVKRf6ffOAPBF5h8pf51BQjT1bZcBMrIHacW0HHtjKwkCBU3Sbz+/sTcodwyA&#10;ZTZrEknqKQjp2tF3ZKXY0t+4mHeemwZRLLWRr/2Fn18NcE7/edjtFrMHe63sa+X3Wc6LwXeJxFGo&#10;/FZ3qJLnkwC8G1rOVgMgQmxLgkwAxCabfYEGABd4WJkbzgMA3WBunkvb43ohHvJCK7yVNV7nAFBS&#10;Xdfa1cZ6ZIRfsz7S1XEef/pmMkD1TF7zcgkGPYUVRoFHfaCOAMiQyVgnBRrSveGd583l2lyo7eSL&#10;M/UfT/GotTSkgDqqHJKolXN+O75dkFmaapVM87/v/+wKjOqoZbP1BxRID8pdpdK1cgKKLQAA+vCF&#10;ARAjcLYpyl1NO8CI3RWBNHIWvGxmz1+LdlsjZdvkRxk5+xmXswYDUTU2LhnNpHYIfJDtXu0Ea2H+&#10;RjbI69jKAaCxh5MajAjXia/Ud9J6ls/2AYDA10Hbe04aRGzxd0OyUj4QgV/Lw/1yG+i3Uq8/h5UG&#10;ooJ5p0evBhwzjZ2RaVgzUs+ie7fYNiLLyNL0hFtji236YgBcWhBKur4RAEb/6xUAzzP3btqeBIBi&#10;tG12D3USVwDsVs8dAEDrHABB7udv5r+5rPEu1ffqaQlD5gAQE5XU0my91hN4nUFA/qDn6WLh/e4e&#10;uugGwgC9SQsBcFIWZK5/ZZ6z3QGwAwCPqE8X+Pnb44dSKzC6R95uQleVxwnZA2kQAKi1yi/P8+7z&#10;9xRXq8me/OAcANccAJ+nhZKXHIqTTbmwy6+e2PKW+ufwYjYD5pLWHq86P29TdDJc8a7VivCgfpAV&#10;QZ5el+QsRZhsgp6d61CQkzA79ZN+Wm8L7+QkpnIJ387Dkoxl8nKs52/jXxF4v0nwT8g5g+wJOBGm&#10;4om0gpD+6N5X5iWoOACUYBfFUMMA0DeqNt7Bz5619OI8TZIg3oG/4Suj50bPfqBNoOSliw+Ol2/W&#10;ytecosrZwvpnnrfLFmjb93U2cxAflkEOH8AfXtRMwzQcnMg+Bh0jQ5H2Tyetb+Wzvr7THeAv8Vw0&#10;KPeyLKF6MHMG2Yfk7ZAM6spclOPs3nylgNfHIfmuPbRYDKa8GxbHYH+yD/fDpU3UJpAGknep3HZA&#10;6c/tsvzLSQA4lJ+3XQJANTl2BpBBGa1IvTpUn1f1s/8D5oz/n214Wnv13viajvSJE46/5IEIAHyg&#10;Fyk/b9nO2z+Y+arkMlKVpbLGRGX8t22s2rutLOjkG/IsIdNkmL+gxIGunV2DZ7STubexsSZ5JJYf&#10;DZMrFuOKJaAlfKeXFL52l52N2VzwIbFIt0adRgPFvUX0J84dEma4iXsjJgH1R51ybTgpQI+vXv5L&#10;tnzxemWpNQBqADBff05zy+hRvXuXvSwjKJTs3qMmLsj9NZqs0PFZpzJajz/uToev6ZTuSvQyALZN&#10;65PP4yGDPaWfo5MgTKSHFLHuKrKpTRyd/HUGAByjl5eWqEnCfjRpvF1DqBYABZ6TrSScbq6xNvLl&#10;x3Jewg1l+bXRTiW+k7uKaJ6INQnMvA4h/SZO85XTsHv5yaVM4GVzwjhIi3ChuVEYAPXmTWIJL//u&#10;E692f4Avc3T+43jJUwaq/er6KVPrbh3/PcntZtM/8jCCYaD8dCUQm8TEBuFDOpRFCFLoI1jB7QRr&#10;jAB4sk56si8EXOKPpeLNsgaH0jiSBCTtUq0IMWD6Pp4uXhn28yVlSNY8LC/dHH0/t+ipKGhhUMYR&#10;x9eXAcBsk6fveNR6/gm7NOXNJADe6ozqK36udhiWL108h5pLMwKAzvVK1W8zpY9OC+dwyLz3RtTP&#10;3iY6hLV9lUOydYgIhuwrlXMR7ooRwpADt5DJJtoiqWQgOTqK/+ISpuJM13ll6n1GjrJ87Zp3BVOq&#10;ARDEmIa3pGL1vH8AALXcPy5forwVDw/jjaUxZVNo8j7iSTeI6zXs2JwnKE7NFpHUzV3eGrc8X0O9&#10;d4kAV6UncGfA4tS06it+njbsh4f/0wUAcm9uV1upLdouAApNfhDl/Ntzvlg9GQWYdtdECTvxmwmH&#10;JG5zCXkJzBrOIpT5HJkhQwIWACRPwFdAAKTP9NHh7dJIafHuUCvJjqo2FVHQpW4rEEHOhiTh+oFv&#10;eU85DfaRG/FfHI9fOllGgCcvDqtwYXMYbLHNsAPq41Cl55dY2T+XAeCuOQCWGh7F1z9fG4RdywR3&#10;pmVoE1q7dunIfcBk0MwQczI+Zeyg13+0R8zArQFHdbuHHwUAiLfKy2Afey1BHQQNpDr/eoRMUX0w&#10;yi3h9jO7mtZSDvQG2Q6mTGQvZkoyMK9y0jZDOaDjLlEG2HvUr1ju6yvL0j1XrTAAWCq8SlWuBMCy&#10;uQmcApC7YT5HuxyA7DftqwbA9AsAMOYCnuORHJjHWdBaueApHU+tDntfHV6wJFSs1ZjV01CZCEnH&#10;Krb3BjIWk6+jmStS2ZVhi80BABjI0gDy+zCAZAsADIViTp7RoBVSQhZJjFmC/HccAX85ZUQGbhLm&#10;qghiJVCP9aCMgnQL6HvgUF0rlkNdb5lnjgCAPGWbHMhweOMdkD+zD+MuYpu40F38vuyaAwAXjdWz&#10;7PqzBjgQAJsXAGjOrA73X2cV99qXWXPOKBA1XKabqAkB0FXREgBQN9o6GAXAoQBofxpw9t1HwTes&#10;AKg92y4GAH9Sw4SwplsdALkDwEbtF34z4pM9R8m3Sh8Jb25zNOp5EU4+Ur4XTJO/r4PIAeCPz4Dn&#10;B2BYFSU4M6dnAJhXWpOz7PqzAMiP8/De5uLEbZYKt7azd1B8JzUAWu5DLWnjECd2OBMh6nUiDjGe&#10;x0xJ/lQvNABEldvi3dtw6QB2WLZ/qpRxMd8xAOaWVupM7zNa0vDnvHQ+3nA8a4Z9TQC4pAzK59fE&#10;OUW/y26Byhnz/8bcBu+w9tEC3BiNXLrmGHQTAKKEI4NlOyLVFznAJ3VpUBUlOPO56cVptgOQgz9v&#10;Uqr8EN1BOEmL1eO81j3c+ylasxFTDukRUdd/+9Rmc104pnybAWCncgvmHAA+lucyFxgmRXXscAEA&#10;sX1tDIcWMkfL8jX0w9Rirh51bsynZ1I83fBJsSkA2noZyp4/m7pa/h1V6CEUawfeG1/1VtkWN89e&#10;wyi6Pr0xeup+VdTv65zCWO0hQgDAzKcMeLRQlQLp+RoAOKPQRDMdk5o7hD8/AMXhw2A5aFZO5u7J&#10;j1gh/V1qJZz6r1e0v3oz+ZH0Wz+aPLy1vJG1YnOGIK9boxxsZbYWfc5NehliQTQA6GueLsK+4V3u&#10;Xzr2CQDm6ygRkmTzSrgQpvPhjNy7fAFwq8zD6W/jc4UdtqVdgKnUpiefyd2cVI1grbctsbpQwD8G&#10;05hO/9Hmc5k2n6ehzr5wCHAwu5d9YQC+1VvYeCE+w4sR3rv29/1Hk4dJgU9a2160b//aIfAZyh81&#10;60EhANp5tFe29uVU10IFt6PKj2oUIJFyJmh+k/A16YvyJNplInDecDc8sTX/Tr3zQ29xdXMqXKin&#10;yzA8bdGt4U72yut5cA0/yCkK0bWVxkV7IBWRPOScqdpxW9sWYMSIAoJ+wZx2DafpUwDo23O17Ncv&#10;ApB6C+5lDoAgvX7zos3gaU/HeXlhfQs7ymQragsPd8aDqIy/E5ZlnKThtTlN3ZfsRy7v13YOi9kT&#10;LYBLxxWWTEofKYw11UGJjzJBI8vo0WBPv4H7bJnHT6JBPNCtCe/GZr9/dcn7r82mhV4t9A+Yur+I&#10;sr/pbQZ31ksqazti0lYn1gZ8LWmMs8JACNnQBOw4RwWRINkGpnn3CHrSfNDj52gPqQ9xYQek/qQu&#10;yF7BK5+n6TBU88vZ29tn8l5Boeu+37NpVdqFEQAs+yN3jRWFJoYbRhunpaMZAFoJ4QSsRLxo+RQQ&#10;wuAjtJa1VDG6BIg18dYNkQ1Kks63KEuY/tqT/aTdmvDWipWiPu/9TfMFFcVtDSlomEcf/B3yFxQb&#10;RbiVwR7sKHaPji+/nfYJghlltBhWp3yY4z9hGVOkuljDRd4YITeYzec8BDjIL3PrrkqHnZKg4Hmm&#10;n6HAV6u1jr1BY/hZNPmtpHEnpMaSQaAlJYojf9zDo+7RCAWyITsAxB0xljz6X1mFzd/s45RP+g7W&#10;oGK2o9ZHb5UNUvMyE4/jOjugCFXPAJdCvkEC3NUnymJ6LgAslfMrtWnvimPU5F+IOSz883/gfLuQ&#10;r5vrPGnbKcvzMEp/GG7WpiulWUqkvwQ0lN9ycWT583/9ImtpRSqKjeeaMBkc9M0LN1dZsjSO7+qQ&#10;eYogPMm9Z0hDat3W0Esaw4dnAKCbK31cGXWoWSEoFrXmGoc/AOjZF8fHsnhKxnItwvzYbuE1dJgR&#10;AQifmdJbtkUXEfitss/rKLnMnMFbxctgMyzWULHpt6e0glLQC8GB5195Ta89TOsH5eNOXju6OxOx&#10;qcp04xZa7Tis73fKbqVG/UHUJD7SHnrS07pBYZ2HksWi7Evm7Ot9K2UHjAB4jnjdqodN7/98sa+T&#10;ANRRcbiF88yGmTDUTZ/6w1pSH1RpvN3XCu87Jx+ZJ7gtjskDWqi1Jh+uQZORUiQVTVU7wG/uMMle&#10;l9OEeD0AOAQqUBnEkAZjeiiIgquUT8Ifj8I8msYnt3yqcdLyBxgl6+j4eE5nrzxJ81qv1crSt7D3&#10;5H3U217wT1scBWg7XO/S+lghA5vQhWNFouGlZXrDfCT85vUxCTpWJoznbP0JJer4K9rMNO2A90Rj&#10;LwHgMo/GvarSQ+IP68krg3tvTfQhv/rOo4/Mj924nEn9PAC4mp6jJkqdRugcFIlVtkMBsF0sAQBZ&#10;/vmMDQkAXDwhjYN/CsB8AwBqaaiaL09p2VRj0Grheug1YKsEAHkws+lai4sbb4XHg3KYetevNP7Z&#10;XbTVBoDwzOoH7oh7LKlRVdQAQHrr1NtL1q5jsRMr6iauzE+Sbz4nAI68tM/e/X5gf2uwD18BgEnm&#10;kWuQ4ksTtDCLTphspI3k1vCjyXWYzrxe3huL85Ovk7h5FgAdd9rv8Wo4SMO7pI8s+2QrhMWvndDd&#10;iO4YAD0O9syx/SyRGKF+UPhdDuuRTfXyOcimXk4H2VJC0G3rGNc6UuQ+2oKj8SluyZu12qjm8NtN&#10;wsP75Avi0rauXX9bXBiTvjof2iEpsc1ThU9QIHGE/avrtLzPrD1P4+EyJZyLu540yhdnASg0hzAc&#10;65fx2vTPnlZuZ434lcH3rb9VS+Y3g4+Wed8E+Tmy7QDDx3EQ7rqh7+sOficgncA5aE14lwCY8lP8&#10;89BEHGi9hAALAO3yKAsxSaLYDFWM7KDc6mfzISdy6nMwP7llUy9ka9k1FActZpHitHAFzYVVJq+b&#10;IQxrbecw4gkakOS2yeoJdoJ2Ed21AWUe1R4ie3zOIbAmAEYMqTt8iijvP0/EGjwfMCHqTHrm6wE6&#10;6dS0AwDA1bG3VnioCfFnIHee68JkEw/pmOVhjnZdgbXjRrbcPHgwY1dOpE8TkTyq0qRICSkP1TEA&#10;fJZFzTr58rCX3MH0Gv0US3A0RVgwADC2xwYAN2EIjtEba73h0kK+Ct5AFNNTCyukjT9I1jevhmW/&#10;xdA7FEIpT5oNx8HUUiUNSqN9nveo2EheSqA3eL746jh7kYbB4MNqXDmRE9aI1tePUSb97+XxxNjP&#10;TdPkpFD53WrtTIRG6ONzO+AcANC9Rn6ZsIObeJnbi7Pc39vDq+m0ZbXvBf/GeaLYDjrLWCnOzIZo&#10;zeAmXsjD6w23dRyDzBU8DhbCbJ8txkxlf2IAoCfFBhPttN4DACAdxDqaXkQUvoS1Gz8/re3083/4&#10;njcUScmHO6J20My9HeahlvpJhHFzqKcVG9nc2vsMZ2MTBZGlS1Pbwx/bEY1scwWTvAGwoR/EDlhC&#10;zj/MRxLRxBRc/JUDK0aFDgKJTdtpY8epVTvgmxM7oIYfwpMAyLWS7ZsC4OBgUhJOa42AXovrZMcz&#10;xRCecUPFlqsWX0kkot1CS/O6DCJk8cABnMo9UfnDqZUw/7H3TUpxs0TsYeYKgX99L9hW+CocokBn&#10;NfrEujyxJd4bB924gRonkARndwIAaSLy+hbMjmxsfR40KL5DZpirMPwhW4PH+x3rG6wXFxpl2CZt&#10;SNMAgCKLFRUAGNvKOHfqwWc1sq7KrjPSJp7efgYALk+QoKgmVVFK6ZYLTzcA2rpMQVgCmzsTrhTe&#10;C9s/gP/8mfvScfmIru5WT9CJ9rhEGCgfaX/s2+V0XXUE8QLBdr7hKxpbgaDsPH5BO8lXrB2RKiAA&#10;gI7F0VtaP0yDSG1P1gftJtfCwV6zFpx4y3Lq5RzXtCWN98O8fpDUkqX70aNjqNsjuOrsChOt2aTo&#10;bhE4frA566OQTv8LbMjwrBURYjoSBwAdhAvgK89ueLXoDPlcANwU1Qrj6UsBYIv29Nofrvg7Sbqt&#10;WXat8F4e9PJ6edX+qjTSjNt96H45qv5u83sP1Z120x9jGPTy+S4pc5UwQoc/42MJsj7tTRxXSRDe&#10;J3+AM6AZ/41h0vRGl7cwngpeGngpUvQSAh5zWysPkngtyIJi9gTOfuldhNo8ZI+mPjLdMZVbxfLk&#10;VxYcZ/NdD5MoeyaGElE+sGpzCviGUElRkT5ncR98Go2HSnUQTzYZPmiOBPHPWBKmBq/ChQMAoFPn&#10;WmZx11zEl9bfSdNDHXKupd5XBr1el9UWVpsEXXU0KQ3I28Td2xYfK/sxjMeyr1zRc4eJx6YUAEsC&#10;oEm0cj6wh8eYZBdwbejZVzNZG6TEuUJa4Qv9G11o1lE2N9cbDwk97uehAEgOknf+bR4US+RP9Jau&#10;QtZaEQAgD3WDvv+9DOViWVxZ8e0RD6U7wlFMQZrEMI8QYCK170T8MkL5n6e57cMiO3e73I3UKgCK&#10;dPx5AT0WABkzc6Fl5R9ZhVV27kIDofIQHXvVvGvr5DXBB+dD1J3h+Jtj0lYefT9iP0NhbQbxNpc3&#10;JJYAnrBTviSpoC3LTaFAlvK7RPdWJ3zMAFZwDWpVANiPVtn8ISVJLvbQvQ9Xw0ZWLDR+SC0hFQjl&#10;fEnWkm+XPwiKZQGwPIObllnc7C1kTM2i+XmRx7Z9n5C8nZEoDymy01f9kBwATaLLxdqrF19+2RVD&#10;D1eYs7OJsTNwPdVcvMwbJgCAXrj4tIvtpPyjEyOSH0T3Gq08vU/VZNcKb2lt3QC4E4rFHrUJADia&#10;DQCd3DCZiQGA75X2FP46GrwAmFVfAlIefyJkHplz7ikAJmQLgHht+RIaWZ1l3g34VNZIk/GxZ8UV&#10;JP/52reVmHL57eNOM2yX6ZcbtqkEAPEYWfSRf8DeRgur+xucwGNrk4kAMLFYDg0AHU/Fmpufy2bp&#10;zLwZbjiDjSbKPvxDZpxx00ypeF0Aj76F3SMop7wv54SNnnmS/iBWZWhjDMq7FCtNHoyjz9JafH0p&#10;wm7OCZtN3zZqI0cb43fUOkcUNdTfWnYanKm1WpluVDYt5p4obT6SLxWsi+xVcEfa8YROwf62qscY&#10;ghzeKyrDfKFVO2AuqeXBDtlPDYAsOyF18fqbEu42D3BE8qVhULi2aBruwcoqimDD5N6xeYFU2bMj&#10;/ZPJQ44M4HhbOwDMmmwAHD8bgMcCAO9qe+6oaVu4Cw6AF3r2JmtIDW4HXAYAOV+GVXDjQz/IV+cq&#10;s4J8ipvXx0bt9hCWnrHaA5HJ9HTobb+tv0fHtvlX4QfERVQODgAtR5uaiFwF/An3LQBubnIG7NrT&#10;OuQW5qQIlN3/DB9kuI5arZFeK/wOvRqSDQ4ABiW+PVgSluQc3JGYAWE2hSSep2x5hA0ruBL1oPq2&#10;A7poe9zoyEHIJ/5BHuA+iELCAcCOlXl78q1P+P2njS0m9MyH9kC7YtftNaNGLTs7A/JVd8eZdlg2&#10;R7T5fiNMVr880i6zSz9i2auZKqPc2owqcHZP/SF282isoisMgLb9LQBoHMJvGQBK6N+K2esbL/OQ&#10;pE7sd9UNBGc2RKS/7hBFOrp8rpsFEvZ8dPXl8FrdcodnH1yPAhRpoQB4lPp1TItB3giPThit/LMR&#10;NjT9QN+x1SJNU44V1F4ktkcAYCEamAxgALygD1z942c2xHbOtYkGBXoyAMrVf3U6yDd/fffCk8m0&#10;Iz2+rn/WCNPV8UmRXPc2YWpENp1BF25ttD0rva2IQ+G02ayb43zDAKjOiH1ddQCk5JjnKzsCgDWK&#10;Rh6lR7vqCsjsmBqFIK/lxuU6aebO684XlGFlZbuoqO9fJyl7mX2loKgeNaIbzAfP5TgtXizLKfrr&#10;pl8IuEMGCTHZNE8bDSatwc6rqhXcv2aywQBsRo+5uzqVnoJCDgDabKcNuHWS0y7ZAfTCdsDcJWdA&#10;j/QXlUL6542wWA1HR7W37xXvqDOjFa6I4IqncOKyZQraL3ImDw8VeBOXj7NTPmZOrMHaJ9/Wgu9h&#10;z8xr+MJlbMYALUWzFlsRBuOg5K+7y5wwIZeGK4npIfS89Xcx+2pXYcLQPBYvPs5WoiVssWlERIam&#10;FQC0+3+6+brTtPkEE1F7RS3xe9Tw002RTZNaDwCMTGnbuPTWmv1JdUw1knM/Mmya/plrRdKQ2VlP&#10;1j904rSZ66XMcJfVEof5GAGQTnnFKlne7JtpvRWE5eusea1orQmWL/+2TtXgLeVtgtS6qyKxAkBO&#10;JqO+wSmsbCokuk3a++w6DNaA+WO+AaDpi+6IziPZehtz+AaR4rNxmSxWoD+d8rvb8BVZuoI+zpHr&#10;4mvpxjw1e8jffYi1U8xM4EbdL5ZsgvUn/z5Sf9I6Ik2/PCHLFn/hqeRmxQBACOTalviLIatsLEFN&#10;zuLk7wNq6to898ZXFfzqhm1s6Mrk7YUqTbPRIFOjmTn9uF0mb5SDti5kv7Xu/aMo40CkNf9T358v&#10;FzUa9Z7/WIb8y512s729gzYIVBxftO8AwK5iyn61vLENADhStpmiNEM5JjR7OITEDR8OZSAlmIz6&#10;cf61codz8i/ql4crtVI0Sx1JTWtBGEnpxHQzy9Nz9XIbQrdnniCS/9Sw2IznHxI/tYhnUkVhcFGy&#10;Wwai2WMAYM245gA4SZ4R18JeGWhz8Y3ThCsnnwCiG/bFHcDODDhmjpOa16pm5vQH7HMjH7Ztuv7W&#10;BgA4w1Tqffsl39K+0toGwq7misFPNMYtEiIABJEBkCSlL7ZIk4H3HxIciy3AGHygDDcGgPKezIRJ&#10;FMgZZV8PTbrlvi8NGzaW8BI+5Cidn19+UwDciPLfzqnnzXSTrwYPcwKLWEQ6wRkkdazpauvYAWA9&#10;Zf/PNqCjXf6E5Vlr2lUrYUHq0a0EP12ZBujZtj54ROnL3oVZmrygOfjQsQ3GQFkj5nBUuvsSAP5l&#10;JFeAWt+bbV94dJCvjQG4Xn7ytyKnkmxeu3GSLzvGX0w1Xg2sPOI/xw9gKkPDx/Uh4X8GANFfoRLW&#10;ao/uGcEVLeCpzIyTOHo41TTRH+A6keYIUGwsPDPQ2zNxaSh16sWWzK0szy7W/j8/xCPlDahePs2G&#10;vE41gfrBwXG7pzARjnhxZ/3HYpNFV6qzlLXOJ/3OtXLn4DB55wEP14qJuWW5jhpO3BIkCACGjPMR&#10;MrTvBv2EVvjQOju5x85wetrMk7kgqoYQj+XV+97LrQsPDfOlxka1A66XBQDYm2vXbhtF/Yjf92E9&#10;itAPJUzZh7YPRgBUrCmLiw6x6nfydQKFOHnXo91t468EwMevTgCA+IOTyQEeWQeQdwDIKgCGfuZX&#10;lPRcRwFgZXapvtWBgujYyReio+WXUd81Dg46uIMel/vqOO/tn0imE42ozlImGAeYg4O5st7vYzdg&#10;L+vkqQA46GQN0SK6RxR/93kAgNQ4Two9uepnXCMzkAF32SF8NRQAiCpfvwQANs/rkwCIrOjRUZl9&#10;WQDIvsLIMKoJAHuFAcCCDsUgiSQD0mEZs60BoEX82hAtXDe/PsUriSgVCSJ1GKN2O0BpAlCpDcuH&#10;NYi1DwDyS2RWu32fgOuzAs5ogCy76flObY/u/RkGnPdnovtLv4UyMzoZdN5t7EKDFhk/CyRZTV+C&#10;6hkhJZCb3iHqpuDySHUcDojKBABZMLUKZDlXiiEwOyr3HsFMPPo4tFK0I3m0ev/kD243gVHniA2e&#10;1nTxf2oXSVA+FQa5BJ9UgeTnWvhJ7L922NZVihAzE/H/Rc+T68z6NV284UiiSsFUahn3Unfy6mw+&#10;MoYfZxALHAkomTFgHxOFCjURTTDPuL4eM8z41kFTyrMBD3hItLxMleaYALbdLhiaXWz3vMcB3gtH&#10;uz/uWhGErN/peTPLNxc3F9SVbLv5Bhax9MsSVIIgfTOZw82o6p0A4LwQ/9/XGTNMV/Qd/haVWpZv&#10;urw4oqCApSB0pCw/xkpD354CAMpcCxEThNVrpBVoXjsF4Oy3c8CJ9OwDecaea+G/S/1XxgBIx/Em&#10;d/DoaUWRDNsPv1N9QaHyOovZCbqic1adiHaHzKwAuHJb1JSh3CDgs0UXWrDlAHAgXQjYcVs/fgXj&#10;f1MbTDN5t9Yqt7aYep1fEIzDXaWj0SF0IbVUo7n5O37WDTShZKVvedPLq16wwGvh4ePoKv0O0Km4&#10;Yp04Ip0ZqFdnwivhMdlU97V16Sy/shaYcZYnABwzjJMYNQcvqQ6QC/PFBb5iijb2seO6XCNzoP0U&#10;KJOWdZ5lh0Wb6/N6+dkWHuSnACjKxAyjvEIt+lftu/tHMCpqMMjHDKMSAFsmnxUwPwybOk3DwnuT&#10;fbME1/MyVsae1gAnMOV+mrJ2wU8B2baUbQigdEhaDjEubUWVKsUaiFBlAHZdNGj3XC+Jwp6fqh3E&#10;CxtobMvd45nlDO6WPCzShpK7e+qr7LIDrQ/rnrQLjtxZI1mfmf/59eB49Ox95o917ABQRl52wDyU&#10;sBlxMJHl9cJMjS+YHbNnk+RP3LVXWfwEwPhssM8Lo1VtfmNSzrfwoJxpHOlDSNBB1JRzoQOZ9hm1&#10;T8putO++p5tOnccoST9aJ0PVN0ekVyYG5KRaebJvFY64XCzOsDgpR3+S47XvMVcFVisAYCuU967z&#10;YKxWdNgA0BkDdb1EFqPaxtVGEwCWa1ufsMnm19aiDhQOAPzyB/WiEUhTAgDOPVDUeHiqtmU0ugr4&#10;w70R5cwRB5kWejInpsaDOHSGRJawGTUwdWf/4mxpakJjsUz5d3aeTz3jnJR22kxu3L30ccolf7fR&#10;09yWBcTH4qxopslCX8IMsXL5LsupzQ+te90RlsMJAO5Lh6Jv1JUezgMmWQ1Ff6APy0HceAwAPHQp&#10;BACUxdxrmxcaxU0OAErjYr+Hv/RPTUnjLhPIdyXIX47n/b2t9zlellYXezvxCjWVPgtg2QQAzp+O&#10;QmoSI/07/jYqVPljkcK7g6exa9m+OowNqQazB42eDstt/BVL0uC09LnGO37A5C9xjSw8WvvAyrsn&#10;2ngHnFdTnO7FS54IAO9RJlKfCIAHijS0xrbBCz6s/tolwLcIj+wv3VG9WtohWov/CCjWuoad35K1&#10;XgCIYBOz6yfeY5DDBcIi5GGHRgAkPB6HKIz4QUJmi3mwQIlsXMjZhnhGwkWPClaO6mbxOzuN7kcU&#10;1tbJ61mXcE6kH21kCfEoHD+nj4gFAFJ3x06u0S5mgGtQIR2osQOACWDRtOlij47y85KmeVHhA/1k&#10;fBNtpIwzZvA5GyVos1MAbgmAYPTVPxUAtx7tg9/JY7xqelQxPxEVa/O/Xe4a7WYDgINm2XPsfDzy&#10;oRYAASnuC+9L+hYJImwtAAB1fTUTSSjHa1QQKIfqZe9H6PeJ/plMH+A6g7svAw48AlqqsW2X7zV6&#10;8w15K93m23fmTRZnFunVQQp3xG+nLfOWAa1m8J8CwJGlQBc0U6zmZbJZpODDhmQGjtAbPQEAI0By&#10;cTgXIpBTRsUer4Lrz93S+jkAPt4YA1D+hZGhVvlX4UnWHjFWNjAkHeOJNJ1iZ4AD/gXuEgAC5q9z&#10;ZMtM3+H/HTNetJh5OH7sMIfltRnbvfi1LQDBA9L3BD69zmCX8G4MtDEmG+rOOup99G2j8ofhDqfv&#10;Q2niyuyFtuf9mBewyN+FmjTK4+bZ77cLy6OKjsUEmHFjCiUviGAQRKgd0BPhkoLnsE13GdWl7RvS&#10;b8i97sxrgNO32y+L3XjCkyD5NZz63gsrEvQWXPAEACYs1u6U+SQA9qhgFw+gCoCKqLIDGEpPGXvi&#10;st8bAaAh98taM2oJAGYhwBkCtVUFwJUFdsAdJKGZoEPNUZ5Bim1R5bMtTGuHOPsAwBsMEmyRn08B&#10;uGuqBIpoR3c4lImjnwQAItkuLClNU+ePPbeiQUZMUGKitCbNhACgj6wRUlMfKr7wzPye7VDhXee7&#10;89w0apYHygFwkYI+cf7LK+QP5OBtt3VLzgQl65Ov5ZzxrsmayPJyfbdWhGG6pF906jlSpPT+bHIA&#10;qCESl13jA9gBGvJBSQlf/d0DABzVenAaWj3NNS0i3GdZNNPUPIxOsllIQOIpv9wpfdMrkqkIvQ1V&#10;rH4nQGFXFLP+cRHeWQ6jnW9nN+4uecE1FjHUE1yunkbdnfY4qff5GhmMGChGicrO5AAgdRb2XQa5&#10;J6cZFwB5JPXl5EycPsr9pq+eEQNEmU7lgPO3P+lvrHjBBpx/BQA7AA3O5M1ihkjBPclSsOIpy52O&#10;swA49bkDoNHGO7wk0A99Gxels+HHQYH2nANrXwDEngEAMOT/1GLhGNLqiQQApzQ1sC29rVMDjlo8&#10;tUJqlNx//yaMEnnBZ4MOYsTGJp3LoqnrzToU+F3fzGWTSuLx9zPyWP6LHrJHu/IoI16giEYAwO0J&#10;ABII4tEIkr9eHsqz42kAQHDOAjCxA5539m2G8sYyLuViMPkLBOPKN2P0EOdDVo/alfGhXbFU6SLd&#10;23d3DcQLBSqkEAiASJkRjUByPAiAYd5NlWuszaAGiRcAAL+V2YyPgoFSr7aetCxPOjqT+7FverVo&#10;YiDN+hwJJojruBkuR219BADXAGAGoBurEryIjW/Dq9HE3E60nD8L7zXUhNL1jHUMRC4biTVCiwCj&#10;QzhQIkdyLJafbZJq5exjzjxS6SbGNMd9Mv7zUl3WmR6d/oEQtDh/BoCPV8/d6hCAzy7viNq3j9zn&#10;ygA3ZhMEQKjYUfYK1Fg8N7kzjEIZL/hYR2NoOdQfUcun67IqpKSbEblEtaZ54PsnO4Wf+720K87w&#10;DADeW+/zSeI340iyNq1FqocNWFaP8A6SEmNxQhSTzoeTPBqPATwd4ZeNiESj22U5o6+31anv/JAa&#10;c2anok0LANSNg8xn5v98Y1Wb9EktVUVRbVt3Q7HCL5ol++vzAEDksjcTNauZ1A742XkATDFHJBcz&#10;Mjz58dgI93PRpV17IWKuVtayIm7hCgGAf3FCkRc0fA+WOqbFL++JZ9SuaKjGIOdBv+wboeLI9LwX&#10;BQAM4NQmzkkgAoWqps5G6H2N1J94T+MZzgFkMna6AQA8eKtsBE15AKEUpBtt2LHxvJ0u4qZYGxUz&#10;znzN2r5uGRxraOYhbZO53eetA+SNMH/AEpiQI84DgUlf3xqdtsWc3//JF9oBUO4GOvVJAC7BL7Hd&#10;doI0+6BCXOYWJtg1n55WAEz7FQDMcL/wWxk2y3JboVlwenJbKHNKrZ8CoGHDErHLAECOJfgzbMvZ&#10;E+cI7QDNlVo+vQS5qZVXZD8P/zZCVnSUrHtI3eV+8/jhvIfAzTGggxvwRz2bjLkzS2e3Lf2UTb4B&#10;YNRnehErPz9DiWlFNkQX5uekVLwojZzCIHvM4wk+gcTVNkd2x+fZAd0j6tSGzYrt0w54eNnX9fSp&#10;dXu67Uv+EQDV9DALrKiWMvCQ/U2SDWKCVM+N4D8cfx9wulBmfPLXBMCDV2BGcZEgdIb8owIgj5Rj&#10;+stIco48Y0q41oBn14nuWo/fM/KIeP5/f9XrFdHHAmCvn90kSTcyHPXqa/c9srXKM1fWsKD63iQA&#10;cGXtfy2X+pNTo94jXLuU35O3ZuuMp9M9Lm4PcdXqonrCkvoEQQAiq0SYk018FMfC5wegBQBJuMWY&#10;1QTAZ+7J5+if4WvzPfrg51NnaeS/JQQEI2OnKc+FUMfvo5SUfBh0ipCgRQAg6zQjvav4eQHgIRD8&#10;3AAgs5PW30m+hm7MNLlNjAJkdxsBsC8Ziriga43iqko0/zRq5dHBYfqNXEnH4G++7//54g09qIjY&#10;eqdncLHyNYNEY6PAxgfiQC2woDqKd5HdUbu/wMcbTGmn1yko/JziWEdEf5lI2X1Jiwl9sMPrtKks&#10;3FmL2KXfvHixneT+h4T4VwCA4OUAmHY0SHbFHPbsMZ8uB24HVHLY6/sAgI8m92kKqTn2qEO+ODxj&#10;qTjFfKMsyyMAwOxLfAxOQr+N0vHnHicOERWG7klxfQzAepg0pLmucoFguO0SIfwe3rQ1X/PZAqij&#10;9P66rx2AxjYoVCWu7C43spOTpvVLzVEFfSEnwc9uym9x4NRX2mxW6RUAZPxTJu9Oi0OCJPgY+ogC&#10;n7C4n5k4vnOtcS5nH9MT5le+wA4IAGAuGJOgbx6VD190/RsPYmIsiYZSAfDZhtkjR7JYGaJcxN0W&#10;osJZLADaj3DAOQuATCE8omvO+HwGADdHAGg+rvNV2wFbObmgndYHesW/ca0zaPo7AFB3AGgWT366&#10;6M8Eh96VADSYERb/cv172AlHfdeq4VW73EtZOVxTeKVU3TgHGZNvPuMII2w/7LLNqNPyixY6bj6q&#10;Sya9nJgLtPNJEx9xbzaqTPo5zoDia0l+dR4AeKV6iQbq4Sv26zjJiP2lzzzvN+IXR2SfKN08/DfG&#10;JojuSmhqwwJ1SxUnlDZrSFSHuUm/B7nWJmHcudmiaNq/Zp9hLJpikgWZYNDAbMIBqADX7ZG+1OkN&#10;ml6c+oc4tnlXkLZkA8iXbdZmwm6TKh1woES7cuN225SbtKPKpuH+emwxMNhuJKltV942QMOWMt0N&#10;mr446LxPJgl4Mt2CF8KBDe1CM77c/JkmGhr0LJj37crnAWAZz8gFkqHaSwEAy7rjZS8AIATIMeJu&#10;ZBe0cuzMElZ79s2g3IX9pnysNiParGEKrc0YYYcJlOzMFx8gXQ6YCtTT8k0npyhGLZkbyD9lLDRl&#10;BjiHAOAls9u7nqhpzBt+UX+M7dDfxQOv3s+XAzRHjZ2w9xOF5ezIvcTxjVX6nyOzT4xZE4sCMxOm&#10;6l9WdFNmD/K4mj6IvtSxlQaOgG33wKpVvf4sP2oA6MyebByfWTTnrn0eADawo3/gn+6A4ycDYAhc&#10;f5VlZuYzPH1DkgGPZoiB8WKiAaDn0eCAXBp+jlTvtju0SlohD1sPOUT5PV/CdQsAyNIkBIfMQR0Z&#10;GMTK5OswQ6+jMqqyq9sL/gIHwpU6CdKRWuRlnpCPfZ34b2hBCH1CgwB/r0qe/GWshBp70Qse0x/t&#10;R5k3StKK0mFMkz3+NgKaF4uqgcLy936TPkDGQpMRy512uUOpLdcqo0f1F/JkE8372ZRlhXf/a6OQ&#10;GQFgdt1nt3xjLa8ToT4mQQQB+GZQvqCP5GGfMKK3WJeH6ph0J7hfTWSPaBMMS5w0ixprWDcRKbFx&#10;uvAlCMbNzRpToaQNVAITACn2ECcTsbnuweDn0Ul/wHrjUIQy+OMBSOgJvPk6IdbQkC4CGQCEJEZU&#10;keBob3g3QuATOQt31XVTCPF38So/mN6wAmCQv0hvCJqBkyrTI/6h4C4uQUxo1cKTyr+w1x72e8yD&#10;Lf5JdtYeTYg+ESan/eNSfBVx0l2hH/Bz484/7ZesWMwaRX0MwDcVhWGTfy4I3D2E1WS+3LtMp5Y3&#10;NNJ0Lzq1MPA2OGHxtq/B76zhKUyxJFuRIwBSWD27m2820FeTMtSb5Wlt9dlrtAn8YtN0ICSc4Pka&#10;mWbGXefFBBhO136wyfrsP0RA6D/OIMNBtljm4cGju7gXY1xk0HQ9VaSkiIv1Shu30hA0Bvlt3FcO&#10;tw2Ag55GxD5BM24AyEMxOKnSiLTbO+kDnicF8SUGRTrkjYNu7TWouE7lAN7pXv6M9pcn5SxLrdPE&#10;e8H62oIYAABfLlCrXWzJA3PYav8ETQ/TuDUCgGHjwiUAiBtiI+AOfdhCrblx2g0mrljagPQbIj7h&#10;qioQPMvJyIs0Se2hAHi8w8YhxKawSIGK0eKwaCTT3tTcwooAyKWYKiEuQYAPWP7KQUmGF76mcwsx&#10;zAt/puHEo0Xo/P+5APF6VEfkadmfnV4lUCJdWyuaHonGsdHp6e2FIBWRyeELjrcvzIQAgFZMNFzl&#10;xgDo09ORXzKPo0twIyzpCADQ09Ly3rC8A62gB4eXCyHKtodWswW9Th8DQM/tAGuZRzJouA1EzhIK&#10;wzAfGGljGJDEPWj9C2g6KWYLQQgyORPm3qIDIFuz2mwQISsC0SfcQNbCcDSK5teOqMz6O9MNAHg0&#10;lM6VhtbaL5a3y4NhErxx2gsMjDyCIkEvj65VIiTMb9c8qfkBkTrSxxIAqiatKN+riHd7mUOZ158w&#10;hL5/1jaBumCR3jl26XT0pwDoiWc+nLzxzHdqj5oEmADALbuc914j67hjlT/kn4sNVjNbQLEPSAfi&#10;cRy1FYXfv1F4d/9nftfCLHf7j33j1gkI5Rd0ax4mpjq0KvZusgvCDLddNJniDdtl+bUMV1H3oDbP&#10;YrzGaozYIJLTE4oavzLDN6LhsPxb/z9uhd+CCu+j/Cb/6mFvJLlkG97v8ikc0sihzFwuaPBmoieG&#10;atVvLro4AnsZ8nd5QofU2ouqfMBzLPBfQ5ho1Ca4MMds+uaIC5JyW295VkvDJIvz+dpWXOUpyv3X&#10;SLRkABxcDgDLK78qVfHagvKlupgSO6ha1Ga5E/MLe5GX9zXvbXE+qCEHOAvNIkDtGAA2r/nXTc6B&#10;LAAMZiFcRfWYu6+H5Zf3tTw55RzpOKQeAyce7t21hiyP/RfLn/6+Xv1/04nCC3CB1/GPlk9OWWGV&#10;byCWW2XVpAkVnYv0Q1ljWEHausxSsjgCQCpZVFx260l5DxeBpv3WCtLz1GCsPp2cYZ0ijJkmNJ8P&#10;gChdXy0MAN+Mi7n/4giA5HvB5NNHvzMLJjwVq/NaKod7NjL903phDEA9hMLySHYIBBnlDevhq8sV&#10;AFuOv89q+yMAEKpOAXiHEgZtCWe7mhjNGH600NRQALxnADCBEbSjBtdlABCkBgCP89+L2GIE21yx&#10;eW4un/affbYvADb1iQFQBcGEZXoKgPlvOs+Sk5K0Wz2tLnjWIF1mQJMNANZOddHVJzByI78gRvgU&#10;AE6lirhMl9eK+ToAyJwhANwO8KUiPvdS9xpeDcC3I5LtaRqVh1jI0fDa9Cj7bKwSX+0LAP6Yn/H7&#10;1FOKXpcqmKQHnB3K3CRNxJB5bDa6Kyie8UeW2xASLiT3pda3RCvIO8jKfSwA2DVBi4P6u946k449&#10;XuOr+VtJ46hQIUksCveXNm/SKx6VKkBPwJxOGVoqfcfb2CSDHYpCpqBtnJLUH0m1BSJeAACBrj4u&#10;se6T3kVJau+HF1NINEnKoBpVEwICfcS13p4pHcpTADj15mpG6czSxlxjL5HPE8xHTlkhAOABxcIC&#10;s3ixMbvGWFs5WCMPcsentbsYdqe1ZhwAlnxB6ywOh/nievlHZWeXY5jKlpkxgRl/cFZ6RF6/pRvr&#10;AKDVyWODu298AI0+II8cNjJNklbbNtq4LW+NfBMhw/wZlX9aRqSaa5FMPsXiyn/9Nlwl0fo2hTkG&#10;pNNmx2mJOROVqeXqzho/iXbNls30uia7zKkmFTIMbVQSzETVsS40hHAGKNWJayRVpmoQPaMJ+ycD&#10;MGFImYkGd+c35vyDZC9M/xtmI2fXtaSg4glY6C5pLBej4hSNYkxqPfNiLeRPGb+0xUVu0UcOgA72&#10;xkFW3C7/WdnXVdyfMETyi/MawjeCE0BvwkVXHuMRp0T4cFVUKm1CcKwTQPpSv0M0001vDfd0SoTV&#10;Pw7zcIdZuxbF2gF5o7gezgz/QIdsbBxdUnXPdVIcIxup5j8qlsvs2wDgo0lxgW/fV/yUAwDNoC7x&#10;vAyFxG6r/DMAoCjZiBlwD7OGfwbP1Jln7T1BWHcZulyQ3pn3T3yRxTLmAIJo2JnemA2SJA4Pfh5m&#10;f3ujt9UWF6Rx6wS62OJ6xyqEb4xTAovzNMLKV14SLwM+ejk4MLNd5aIZkLtlB89nri7MOy2c48UX&#10;rngrjNYsPalyeaNbCouwZ+Enij5xiimeOH17mCyR82XRh4cliMMBgAgfJYsaq1cs1oOBAGg3tSzv&#10;nZVEzRwGvUNnHJYfMjp6PK/+0NqsXTXOCMShPZO6Movk24F7ZgeQA8TdOdlsmakSnzW3i66MDmE9&#10;vnr6xW/uBBXRlvw6TO5szDJXTYqchsnGRm872OZgEoRPAIAZIbzcu4Yc1mYwzOS+DSfiH+91ylLB&#10;WhqRY9bgV1vsD3KvE8lY2t08VmFA+oAGp0Mqop9lR/pDYY+0AP/HVDK2XMbRMVYc6WJWbOjk06Pb&#10;GUG9WbizEuCLlZGYSAt+WMc5AwACgm4QCp3MPWrOSkwkTARDc8+ZEhf1D7uuzVzSOPcaANCxSL2s&#10;rxd3gaMTvBsNrGMT7T+YgoMBjwBgsGqz6t0zdgAVeA6YeTWce4bp1RXC1LzvRv5h2AmXe9vhNjuT&#10;Zw+NwbzQjDagyvFw6W3n9pyeGwdf+fC2zBIUJ/L5iz7NIDPzkQFAZrdIN21xvnYgc7RdYzX1AObt&#10;hGTPvrZ0G0wtyR9kAQrPfWhAcSEnFZd3nUB5KWB18JMby2xHC14h93JlyDNaKO7ssPzROarB7gKl&#10;gOiRXfVUz7CMFuJI3PIFAB9Rett5V3cEQF9BlcEMmiSRtonGxrQQKGexqJ5w1i3liTsgx6ctD+1r&#10;OEQNKY7WAIArm4SztIIl/7shLlriD0+eAIAYBRGpcLCvR/AkUR+Th0n5gVpflEM0BocHdgCfaT7a&#10;8liL9Dvpc0nwYZc5bg2AFksNPAcMnqfvnhQ+da8IP0ayCWJeEMtkMo3Xm1dDNsLFWm/WY2OveKmE&#10;rIhzsalAgVUQN4wU4bjJ04aGS0weT6PJRK3Wdj+c2rqBTAIAjdzu2dH3D8ivw2ABQGzDRGtKhQ3q&#10;I0mRMV/h45G3+lPPAPRjKQ+1F0c9GBQASJMGPvutwF92AMSAm2knXmhYfA2AcjXq72irr1CYB4bN&#10;ltRxOeAsWgcAWzB4CupIpfUYqlg6/Y7Bu+zv7uoP+AxU8JqHXg4T9I0yNroML4aarpjO69sxNXs0&#10;P0uNeCpsvfJBrdsMs+6gK+6FMLR3JRY08K38WpX5FADai/UeHzpW6LQZIDkMqg6snQOn3mzbv1Kj&#10;0phTOWS5VNOFyb4JwctcIpr83NMSCUPw0COG0taR6ePsiU8F4OQwTG/afTikAcCaAwC//Z4A+KGi&#10;UwRAvnNu27lHL3rs9FD8V4IHq7ZAi39tv++ybT62ZKj+p8pRaxp+bjUA8p3gFABixvRBW1Jrz26A&#10;38RzK92UazyOUYdlQfGR7lZCuRKGeXXxt/sdGP8PvTfi6F900woA4sQ2vSHh9TmC8Uhj3M4a6lES&#10;WX/HzRgZnQQyZ7S2k7EaHZUt3hY0VEEAYFImd5JZgK33po4wHRLnnpbWVgWAW/G5RGg7DJy/3zMA&#10;GACAu08A/NNiHYFKAKjWhI8GMvpgBMC5becePUtBEwGwB0raI5Ax/rXdwi8VAPVPQyUT8ScAyEYA&#10;DESCKuMkKKzxRR6XQPzpx7IcMgepfwQA8//4aOsgWSY1vbeyuHy77wuAekwqxgqAYafdXPH6vXH9&#10;C+shjNQ+/17Q4LvT3ADo7u8khK1aOwEACCEKUQCoqaLWBAAyIDkARr4B+goWEDs1BBZdl+rSkSIE&#10;IbqvWdK79NFlbQgALlSSimFH/7TYWPaLtQS9zuH93/OX63H0TwyAYdnyL36dV74+DATANpT5ythv&#10;5zjnEvzj4/vkH+F4+uwrVTIRdUOWLbj8agcQh1QB0BNRQnLSKJTRh1NwCRSTd5IGH90uCDIY4DXG&#10;1OzMXltMt062P/Kux8g6KSHHtOOYWvceS/1yfu1c78kKZgDQsMdkjZQar3RggAZW1qAaimF2AFIZ&#10;axk17QadyudQYEloFkU4nQ24XGBipkxyNmpnR/wMrmc2sQ4AXbqs9QGADEc6O5n0F4vNBSJPVhFv&#10;7n8GAF5TJIjO9It7dOF8y/2YczXnE1hkZqbtbsiYe8x9UUTa5psw8V53eIKukj7run5pExRva4K8&#10;fUeKwd38TdQDBoDsJif6sC1LZAteMa5zYt+SEF07UpLt2vZsk8DfzL/jXa8BQB4r11lPgTQzQRJR&#10;EOgJY528TMeLTdL9SVlEZfs9ig+DuGapPRQAMcxgPQ+zr8CiVgBkyxSaFgCcdhOiQBKaKBpjAGKm&#10;t7Jq1gm0O6xMSE8F4PCY6soCgJeVw9eKlXlfjxuUD1d/b2FDiga0EgSzjSSZ/clRkEbgO3gtMGCf&#10;EiU6uEKsY5FOZeoTMZrPZm9i5vVax6SDZt4T6TM6OqUP0PDz1sx72z0vr+ORz890U1p3hsfx6ULC&#10;G79uAMDV65hJoEDXBq13p73Gn/mUPlc1Mj99lfezB+UQ/e4bjUnDyL99EhZMGwBQTUJJwl0t4Grn&#10;+LCCnocWS9KxHcF0Tz/TzXnzD533H7V516ilV40AxVHM+DM5to8+cUN6xg44HAKAr3egxh3cKFYW&#10;/C0k/8PyweqnC+uxAwAPfpzM7WE9ccqjlnwzPTls5YyFGdM+LFeiEGc0bhUfRIDd4k2If71V3AJV&#10;2HpV3WyJieNE56DFn1Zd5KK8QUQ4041vsPgBoMVVAIjDcEsAYG4UAN0c7yD8W5pTXuO+AMC9i1iD&#10;lwFgq4wx30VX34AjcZPGf32zlO/vmn6k/e/fOO26KdmENdbq7XJW0rgTTFgesj1wjKGTJYELPSWE&#10;TUcETFmgpyJetcdkru0OAAhWpKlX4jM92doIi6fvgIE/HGJWUo+jbDEPFnws2wDwSZrOb3Rx09XM&#10;Rr27V3v20J7MLqOWfHNvcLQvblt2O3x0frsAALjqtt2BF+LrVLtWAAauknTjn3w3NJc4k9YOvi5/&#10;XXorWtSBcmoO1jblts4VqptA+AXZXgIAEChSGRCyxVgbd/zmW2njs0Yyywy2inp2m4cmhzFiUqi6&#10;8JBgnqVlcOCJvWkROclflpx91ExPBrV4XG5TxwQXytE5ueFbLguiw+eCAuJETwFgj0FtFejDCKDg&#10;pT8Y8UGF10QoMamBV5u4aSexGvPG6GhPBaB70hiSf3yvy7Mfp4urwcwCzCAAbKXx/EkvIVZGD+od&#10;zdMTWs/CIquW9JQMm+nCr4GrsXdVP4lqIWgABltC6o9rLRZTYT66jCd4xNd5Uptjg2RlZqhEESG3&#10;LomzGLUCbmAtJkhthDt2cW80AJKQN8GVQMquvvsPWeyNgw6/E5m9Yo6nZbIXx7UiuNa4gTL6iPkU&#10;AP13N5iPHbh4ATASVNV7i982Go1kwZuNySaXUUQJxAOoJhsXti3Y02nbK5bjZpl+STNJ1mUmfw6R&#10;xs1t1Tqu+I1kuAplEgU8lyBG6EO//15Q6+KN/Pja4s1ghthcb1oAfLJ0AgsTwE1Re+3wJZc+AqPv&#10;KQDxP0AMcAAwgXTnaqjZzCP2fMX45QYA2V7Rf+VMoscGAgA2jZ+vM7MCQI/lPx6FwhNJUwDIHptn&#10;HVbAIDVOPuBjaPI86orGxpup3x1gvGLf7PNiAZDu5dDc9jTmt52oIxK+oawUWq87cHAC4OrEDjBW&#10;WRpan+9z3ShrSulG7KfJh9W0Xgv22KL9djHP6s5eMgBumtLH9doZSrUBkoA643T8dAMsso3WArvr&#10;qWzoH+Rzb3ZadxuQQUTAdLH+3hyPfelodzt98HrWazZ9B0C55QDYp0ZA9Xbm6+9fQ00goh0ZAWUD&#10;yguUO3RUMGPtnnlOaYJRJUPjEKSMBAXU1Ci8r488EgyHQX6lccBzgpAvS8R+TGweylOS1TkA/kWx&#10;zKLCaa54GU/Rd9Il7zqz52ZCB48YqOlX32F7bSf7rOIwX4UA8h6djud2gGmO09qRSKeCfAwA0yuh&#10;hJJOyprfeYhGqo3/DKv7dWaS/Ata4ppSfWMEACxUvMh1XmoiWMLs0+ygeQYAXr5Q67bvat7wV11b&#10;qb8nZ/eXejs76d97jdpGzfo/lSyLc+bAntbrQ3FHrfmx32CRoS81xZf641LD76t7/LLfLreu1ffd&#10;Z7BZ8gQyABYUzFLnkW0+isx9p7gNA5TxnCZ5DIgO4iorFOVpYkbloF5cW1mu47OW1oql+Apc65I3&#10;B/2xJgCGOXhcDVIY806M267ixBXlavabbPMsCXIAEMYMbnr575+uqzuh5Xc1AHYerIFcqlB9MvOS&#10;AUGTwZTynzFCbqLNeHOdx/BSmyVWIm1Tl2hP2wHUZJ+pdYMKgGQtqL+nonQvdXda6U0B0K29wFMb&#10;O4qX4lltAHjTjZm2Hc/USS6D7O0AkEch8y4qz2IyJW8ZXyNUlcZSxAcdANr660NFqssnh7+0eehp&#10;tnaTgcBuNNXhHZbscSIuJdP7Yf4EwIqPPg6D1FyT5PPFuje3qU6pRemN/seMXgCgxVctkxEAzFmt&#10;WKeC+uQZgIAnALQ7BQCiC71wbTokycgIgBg4g4GkazLz1simZxHldt7qXhiPm4JZhwFdsV9HG6Oe&#10;Pw8AGxv+Vjd8oBz0RCSvN7a+qx1W6+20fo5hqLF3xwpdAmxbABRBrzthD9qO52v1Mlc4nlMoyop3&#10;DABMqxgRzQ6L4Uv6CMUIxGmlin5KN/+GYskMABa13Ax+tI78LfVM08DMN8ikwRMNAFP15psLm6T5&#10;SDLvm/PeLXTS68159lGl+aQM1Q9ZmFeCAQmAYMlTMTLaATzzf/dmvkQitobo/qhR0IwE2EykyssA&#10;wrh0bdvPXepKWqOxhwc2Ge98dhUmomZIqlXjuisTkkjbV8VQsxVguCqPo9S+XE4CMHFyTnSCGd3c&#10;9Pc+jv69RgoASzt7AqBZB4ChVMn9O96Lxuj6O+ZUFfi9B3Smap2Dj1gPlB8hLN1dkjBC+4gx7bAV&#10;8j+TdcdWBY8g4goHWto9YofodC9HA81+86XLxb0aMdPVwtGs5uv9Q9x86BZj42qN6LLpIowV4l2f&#10;v/5K/Zq31JxeEcGrm1jRpBoiapjgEcd47H39MbRHFqoMd0vvRr5EMYAzO0AazcxHJIk1LrEM1bja&#10;R4UrasWqazS2UHVsNHTzYSqPGqJ2OA7402nWrTXRwbDO8Lap9NH2dSZmkg3VWy5pebni730SiW2G&#10;auRL3UwAxI3uTvs4BoBHP+AhmoHGTvY231/4ZuvB6ZvJyNyESiiDfAUAi852NXPYY27k3WzTp+NB&#10;ts8W9/VJfU82Kmm+xPJgyvI1CW38ECn1PgZguX8Ml88TxBOyXQZp+S41iXncx97CIrpVGL+muTa6&#10;h6WN7zZ+QIQtM7PifS3N6UKuczErVgFgPV1XLbvTJlV15veoE8J4oDOT3q+untVirXwPkqfotzxs&#10;y/DEYPNv5BxMfOVUu8bZf5d+1Yoboxm3JcvInguANget3HkAgFriHTKr9Dj8egCAPz/Xt+/ZkUKq&#10;bOavnP9m+5NTLDGccFZKinVhGTR5+eTRY9WupUkYqH2g9S1+AWgEAK6/+BLyeWoUHKO8mVCqhS+w&#10;dDkPD1scJtoUsroUwQkxjEUZz1KZXQDUTj7mkFUSCppelgX335oPoD/iBqOUrMBWCskAeD1bX6V4&#10;D7M4blrFua8u7pZ9sS5oh6oWyNUGJnKVtDFaYLyf+KvyL1V0Ot/hANhi4/z5+HaG/y6WDD/n6LC4&#10;TJJSGS19HgCysrXz0dYOE81I3y7mYzzquodpo9ttoyReY8lsfUSsu1SQpmL56A0SBIwH0UGDJ3MY&#10;M0uXrOXelJtJ5kTjPSn3Zm/qm2wjblvYYkKX5O9IVMUaPEyB/IV5nm3tznFjB0P9wvJHZMi/LVsH&#10;achCAECWIL+xN2jOLOIkNHWFoXcfRuWPzOQGbPjK5ygK6MS3yKRrJSzLJCvfxPkI1gGRddxzfmlp&#10;VbiFD2kxp74j+zxoKM0LO2Ajeg+jpbhbEkvBVGjoSNBwGgxOm8bakHF16kXT13fGma6xHD0nAN2d&#10;+XrrQKcMBSOmb8IqAIDf7QcHRCnylK22I4g7JjY+uB/a6e8amoQcNlvyBsNxLfaW4C9KbR4wRI1c&#10;opDTB80aP5bEEN7AuQm6kUbo5uTQBdsivtVEt0kAelCXB7csApTTFgA4a5r1JH5h530AoOACRB29&#10;KZxISF8OyIeJiMBBnG0ufePAAPi6RCOcsgHg6wIgOu27qZ64wMhdqSBGAI5MbdCqKttGECAgSm9G&#10;6SI3HLYTtgNZkeMGhK+iuSKxHBM459REKPiDvlRz/zw7YFD2d5YbONYySBw279z0OYC7AuCf77kw&#10;Xa8tLUKTJBhS93/yWUQyzVE7UII8VP30X0Owhg6FYR7BtMmKrVQPH9yc0QpthqI6EIfiNU254gFm&#10;ltBg+WLojiEFxkiNAWBr1SAmd4dm6m4ulBRnHuJ3W8/il7oa6xxHD0FDeF6R9Ths1eP/h/fqf4cZ&#10;eRqBL79p+aplwxUAuAygMT23A3QgYJQP9xAJHTD5W9ow7zz+CX3SXEbbzVB7KJGzqbQVCN5paPr0&#10;sQOgc4fAbNCE2XDNAcA/Z0yS7hUXGv4GO1S72UuvRxElze741G/s9dKgN3hNk0artd+7hkAKAOrx&#10;3p9/Z1vnnmvaOD7F06Ak4fhiDMlXMsVxS+Or8g7ck7IHzvsAogu12We99XDxZJ4AgAPb+SaIfypF&#10;cWUMgTC1HYHgrhxtHJoYVN6tjgDYeDv3WgLgANkhvFOP/wsvOuk0b5oXv0Qv6AXF65lHJuIRE2fJ&#10;zE6bhlMv50Pi0+g8p1X5E77JtifSA/8x3vAKkiF3JUlNJhhF8GCli5R1nb+qWZCzjLHfmn55INg2&#10;K5btVHkOZRzOB9/dmI+8eH3Tq4fdj7EnNQ4B4P7Si3dcX4O2P13vPWq+x7GHVjA+2amQ4bMElVZD&#10;VQPLnDFUTYNX745dH4+wcEpH5FycdMQ4AJSZtje1EBJ4hVvNMWy5AXDnkLlAqj/ExUqcHJea9UcB&#10;kmA22MUH2AA40PTMLWLya1er9/E06RcbxaN+M/dYx/mipejNvlEmO87NUgA4NcGoQfPL+gkiNBYZ&#10;49eMD81QgOQ16hFoKpcIRCNlVdfDcKCsJBjzIP3SIZY9nfs0TbsBQNNO5QdPM1UfF/lI9/DfhAJn&#10;shPUUUt/uLGUelelZvFjJYkVAD662DuR3Uk09PTeH/675HeoMgtbsTfcaY2fkKI83lat+DNBlHTh&#10;WCSpxXVofVY+8nR+uFjQpsnFCtSGmvbwcjqSqxBYvuQk54+wNuX1Tn74PpabgEtEVJPaPuDMfh2Z&#10;AV6ec+ftvka6SHRG8TW397LpZX+7jStBs/RWuS/cl1IaXVKH+DEJK1CP6bMAcEiV20CSm+OD+sCs&#10;UYwR5X9N2481HXgMsHy4g7MX8CDeVwTmUD4wdrBp5vlhbGvFbQsA84oBwwkArJsX26CbxcuLLFE2&#10;DVTmU+xqAqDhzU8CcPCjf5e8YQDUAcA91V6/iYtbLACgAuMWk+eBolFli34aALtXRwAU1EvucSMp&#10;nAnDxXMCxq4C4EtOI7x7XK4r6BQA8J3myfISoWbb4SPx4gWFSQAA7h8AlgMAeL0I59WTO+v+1j7Z&#10;OZrGlIGKbMsKtwIAHZMHIutndsAec46xVRKGbYDHlshYAKg6k02pA4BobQxvBZbpkarhDAACwu72&#10;1X/2pqZa+4NaEG6qDBldvaQND7N445WmNw93C5q/h0DROGwlV0hbes/dHniv1P44nQYTuIqysTd4&#10;7/RROTu0IdeqCbdg640Wv9gKm1OIrwAgZthkNi5rva1YhyH/yviU1rd3uNkYLNkIcRj/DzKdEX9J&#10;fj20IWE/xuMFlQDuXUEe7pXHP8KFDL3hSbkyv/G6AHhxS/sQ9wxjW81LCkHsh8EBPWejwr+fBSCG&#10;mYi/zAsR2R+xgCwSWmSwQIfqc2LLzii/mHvUu8obmQBIvJfURe4abtuGFZOl9lcsCH3fqXGtQYqf&#10;BwBSjGw06tfw1T4svP/DWrSTNGC3rqxWuwfVlLda++BvTssfAVVBt3NQkSabqwXKMcm16gwAjJST&#10;tuLrGEAZ/C/NGTNSlQdbgCPvRA5a3LmPVehCADRrrQ4SMvFGKEdCim/iAQUVky+sdjnpMgaMq0sK&#10;YQD4ckH150Y2FW79t9aJ+Ry558HcDdyLVBiD+1FgmlpKhuKQvN4A0NjOvL/7gpsa18TIJ4jkh0f0&#10;hw45j1Q98GY999ui5mR/pv/LeDVBp5RQvvBvVDeJz9e9HlfVXLUcmltzNMSF5wEgzVezqfo81dsO&#10;CVibDcmXetxOKE7Jm62xkWof1L1NLuErOezsef/H0Sugi7WcDXw0KsE96lytya6Wh1DPdl775Lvz&#10;vgFAfaq9Ns4OjHeRyT3WViUum9hk6NghdkcYV3jPiKzGOK7ArfI51hE8pNKFd/g22lQiR/vB1Jy3&#10;PhUcwNZAlkL51RZzMEPh78g6pjWIMLAOLSAVPfksqVlYNPYy773R7Fk/Rflj/MioZ8gAsvDxSMAp&#10;rt9CdQotIV5+jf7Pkmqh8C3xwdiL8UzctMZ4Ljm0ARA8BwCDbOPtdLq+fHBYw0m211wJs/qwTQio&#10;F/xEj1Ueu6S+WPf+FgtiOl9+u781uZEbf8rtuu8sh+eJthqCu8alPLpLXv6e/oYqt2F3AYDapwIg&#10;1xrE5T4sFM4N5TJNY/6GAXCgzX5PBtooXUF7aQA0qCiArnOlHiirJ7vSWcRaHXKffaZ0a0hFkK90&#10;HflQzuQN0OhmAdW3VfzvtKXf1i7Yp+u7rA04ISGili+/SYZx02olWAMQl5E2fR6B37wS7RjPWoWy&#10;2xdspM1w8uHuwnMBsPx2eu2/WT647x3CEiXL0Z/Xhm1vup407r798PcFwCx5AKSCFAJUPXmJ9Mzj&#10;RrFV8/6e8FPSX6lAWjAhUySFK0tEsOoT+JKWtoRYjgHjRrlNjCjZ06O8RniNwBSWACDbs0sE+0C0&#10;L0N8s0gEDt9aXosXZmq1+Kv9w3Z+m8pxKD9a3ewT/y/n3oph5PQQ6jAF0pyj7/HIqoK6qZg7C8Ar&#10;lThbBEc6hccTmHu3iw14V/FOnA1odTD4TVOTDy+NVABAs86wffeiywDgTBGfQXviIcwrB/n87XQu&#10;nd/72PssTHvp0jsfe29jkYvS+t3B/aVyc2URP7m4n1r08vzXa59VQQcOg27aZOdUy/YUl6ImJQsA&#10;iAJp5qj2LuKIuk/xiybvskZBqZd+HQBgW6LcexuIuEkMhDQjzIhtLqnJ0FPwmGHnEwPA2zyO8VCP&#10;SWeCw8LXWblkMvHLxxz187eYaAOAeTMdX4q5CLcpgCiui/McNz44PNDJq2zfGsKyrW5ac73AN8Jc&#10;HTjLWHurPE2FmV5wwSM4JlD4mCbpjfae9I8XdoA6bk9+IgBs9r1aMX07nSWY68EqAETp3I13vb8z&#10;wwLW7JQbxcbKaxl8XD+bQtb2pr+OxBZODIIlKY73zIbU35/chH2hV0cRljFNI8l9NMgIvUKLzNOy&#10;/Jq4jtqjXz5E4o3ypRdbpo0xRkQnmnaADVGDHRRvl8P6AzoxN4shMcWBM73lk22OTGh8jPucMZX3&#10;+qx4iDmmBwbAHIuwMJV7wnRPste4QUQOE5RsAxRTtBy/0uozAMALFKhDfO6g5VcP6D9aX06tfHmT&#10;A2ZIMLh1TCoiSbxRHpLwq1ovp68wHdOTAeDFHPRXX068uekv3fnTjyO4j9kX7nizyvvF7m0zERsr&#10;/fzPpjyyAWwz9nuPPNKITmgZ+lXA4Ih8jt7tPOVzLUR+7paHw+Z0ZB8iB6Cg+c8CWWJYfvs9lEbw&#10;VdjrTXg5ck8Q3TUAMIiBDle0A+AGb4oCeTczb2Ghlr/cG6dtIL9Dn4RvbR5w1b1ITdIJEAbws/q3&#10;A0912vKQ1b0QtW/bqVPmoe1ltemlTQ5nxuvHKnGwyabsw6MkKLOK6aXyQUjkg4EFRVTZ+QOv/oMA&#10;c4f27mR7lnNu9wR3i7IJANn06+97n0C6r82+AAO8gRqahdTe5WlFvLrurVJtZVv8tZLafWvwP47f&#10;MpANl3Zmb+tbXu2r0kr/BqS8I4V7CQD/b80kABwrQbWZ4SNZxdYXCaEmPefkQU7XxYYCwCHL2hR0&#10;5Q0BkOIbXWveXK/NLXg/+3KrLCHkZbvd96f8JJy+3eKpzMhzNemhOSVnbujFR3SmPwJgHgBwihUA&#10;ImVFROIyjqqPpYKgQOIn8GqZKeedtFb4seezI0eM6Pjtz3JP36EuGAAsomAEgGvkCvC8FwTAOkyu&#10;HDjbNpWrS15yWO50tuCryo+u4Df6ol5hvR2cOADOLC1diGUrBi9+le6HMLLp6HuiJQYAbrx2OvBf&#10;j2U0KyyI1ePPqqFUrgAg5VkFwGIEVWmieq4lN2/WZhe8N4gbpToKAFCvPGjFKzNkuGxfZEcm4Rhz&#10;6cyeAAiVtlXMwFhZw4B+vLSCh28FAPFnALCDGNZqcSM+CzEA5KZiN6+UGWLJvAZmCgPgdAzaILyC&#10;9qRDOMiyDcxsi3E/m16fmzMAak10QuuJAeB8oQhF9IgMOexAg3xSkXu1vRf+CXMith7+z9Gjs1wo&#10;F3Q2MN0KGT3iz5Pyg2vvvCSrG2FFh9TTtMnX3t/lDQBKJkWFvI8B8BlMoJqWsC+ieYe7MNoA4GFG&#10;30rear6eBrP+Pb4gunsXlcVuL6FW/F7od/8cxvaJbeKolF0RJ23+PRYAuZs6woXw/1+ApFcAcKhT&#10;i2cG57Cgy5gpW7an9ekUD9zDoWSZ62kM1sjZ6DA/o452j59sJINZzbMwXtzu5wCw9HUBQH0RVH8C&#10;gBmA1lGHZMkAGHZwf248Khr/0qu9AFWQGVknnJ2SxrScfTjn+GPq7Dm17fFJ64OlWaR4swyrsnUo&#10;ALQG+SE2qQiUKc763+MLCojGl/O3ic7g3hNoGOb2UBWtFtCvNd9ozhXBnHRxjBlPhaCTrSh9BBPa&#10;7mbRDq+dVE6d9mxkNbe+8y6ctDUxRKDtp2/bbVRjDf7Km1nyGoRXRRAaMvOu+eXcLfZsnzH3m7yf&#10;hWiBh6a0FhVy2lAu/FiPi8X30UQy1ExboQ/ONmwlNTy0vcVGf2N6fZY0jwIgQdQZ8F5CBIPd4WG/&#10;15xPawl6nA5xAwhdjXStNqu0VJa/y/QnbibPtcT7lnupAMB/n6jeF9oCgPyebA0DIF0w+RH2GrGA&#10;7LmE12FE8WFiUq0iMiDaRIaYAdEDNCCzRKDVj4fxb4V3OCEeehsyfooFOcyWkdbCI74FANt063IA&#10;xgoD3ugAsMbNSDQ2RTywJQboar2FYM5EYENdC4rFIbKI6tEP4qgLc4N/jg3cAeBanY7bARR7Tqie&#10;1IZeDoBvAPifLky942WN75Evppas15rfsTfIw+T4uHdnmvriyDUdYMYVt5EWwZLXqgAw6y8Lwf2Y&#10;bFprTHKkUF2dF3m29wJPlfPGIdPUvqNxz8u/vF0oMGxbtW99dLxxgwWG9TH3ZsJWKhITDHjdo9JH&#10;JA7RbXQGKAx7UL27ntX3+hPhny3NEtVrbEgebo/F1EefnmUNJ4sua7cdHEJ+TIqk/IAGoY3f07r2&#10;ay1cyWDkSdNATWtvAFfQZBy88iFhsIWZod0hMGqYkp1nfFydx88EABVHCOPjxwtTiwIgDkgQmzaI&#10;UmOqdKqoS3emizoe9NmehHNSuRPEU37QhGeg/wzW5HCnETzbmlOb32aj2EqETuWPD178agUAm+J9&#10;feV/WFi9zlmvAhVaXcWvNboJRdABHjYDG0XUin+bcba/TAJcyg43V8mHXkQC4CoZE5Pgv6PQ7q6e&#10;T+6xNXJHkydWkxL2DADxIAPLU3DKIkBFx70UAG92+vs5k94eXY3ghfeaOGZtKIF1GId8yM/cW2PS&#10;ScmLBj548BWmhzOrmuuJXWBuGI4wRchBz7QH4Lq0Ek3PYhVE0zbnv4TR31tL/Aczi/De05A/jaN5&#10;Nfc9NL3fkNTw+lEj+fcSq34WfaoPXTHP8zkzrWup95++CgDoHCHiutC/wmKiZydi98xZKwzqYv6N&#10;6KCXYHG3qM7cJPke22EVe3i3KcfoezI4gPsWSp6rm1GXVKSbU0jC8/XyoM3rkbkGyiSWQErAm32X&#10;SRGo0kUnicibzYo1Z851DQCK1cbxtgo56SnWkLGUlAKTDPBBgkLYcXm1eoshQhi0PV/xPwHUUXbC&#10;XIK3az7Hnqw0u2ZNq2392Gs+QxBjUABwl7DnesObBYAm7vhe4t/1VheiDNOqqCRTlV/j6TkW8qb3&#10;G92dmKkb9O+HybINgsU2VIERa9Kuj8cHHWV/M3d58BgEjo5frH9POvkT9XIbAbgM8cVHOEX+Y2W1&#10;tKqCjOQd7JoeDlBM6EFLZ9294BHCs8KvvGgFQTSJVzdxSWHPlsP3A2m6ayeu6DRfjYyMm8uDHDqT&#10;kF9OBeALABgPaiwZ/yIrCquTclelvJGFAYDxYdFkShmHueiGWyQdd543aknwECPdf4RzSk2qC9+q&#10;aDcFyLveqxOqiEvOAJuchajnzRPb4d1u+i95PTI9x42X4mQ+IjL+pN/iDQCgc0IGJmhv0wHQ++zF&#10;W0t6v9IpkBW96s0fTQAgSngoDk9hzUzfXvl/r88S/wZXxe07GQ+P7kl7XEtwYwAlM9xmGyzfLNrX&#10;FJKYKXgvwEppsRsKnfS+oZEn3puf/U3v+u8+1lDf5qiQc2Sq6vIA8KrrQt0yxOFRcR4Anlc1kSDD&#10;ZzSdMh07rvoHV7Dpw/qERN5BSxYxUzFqUlrKtBnXpAyNqqfE/n2njWHSA0JuhlRRNa8i7YJncUGA&#10;Pw8AS3jCeWvUBPG6zVlvrzEXp/MnJ/jbkngNnsD7MR5f4gLl0nDS04q5sV9ccUndpHc+sZ2i9r3x&#10;6PgF1mxHbEZsvPHJJ+Xwyo2h1oZiuVvZt7+nGm0cakSWcv7l87wDreM7iBjmCMhfuKOKCsK1YqeR&#10;0Ix0x8gTr37/FQQgefTGQwCAQzxISbJabETKU0ZDXBEZJh6E7585A0Zd1e49HDv3lP8rXWCB8161&#10;rI7+D48J0keLhOIoJ5ULzrnEnyl+UmAcuVsxcDjRWwM7VLpdspOJBllzb3sSG8pB/s1pAHhdAKw7&#10;AOa8jgEwYBMOqPDBVDU/4jzmAAjLH7Ete8xeudh+DgAQt/5b6SiaCyFLJmVtXXnZAIh4LPZzShnC&#10;r+NoAg/1mwTh8nAAwPPCjk9RcgAQfwUAWKPxJBIPw4pkjN1XrqEbZ3L3hj7mhZ9QMBoA/nxl5C1i&#10;dPmtdrUDRhRS0yVAXBMA7iTlTPojAWAnklr6DfEj5TyxpxxP/FaDxO0rp+h/fgUPAe5QfLm7lRLU&#10;9NEAgILnUIniK04sOAOAu2myccrcjRp38M25UQ62vSy+Met17s55240bSfb6IAWAHjPFg6elnm57&#10;Yfsec9TFP6GcI7Ll+qKehsNMsSF519oZbSOb8kvy/XnsSx7jdDy+cgvrM/3UYw0AQCF9GQukGeUf&#10;9KxGBuZ63mkAnByxlnRrKVjkqMt1A6DW6bxrAHzPlFDBw5CFIvOjAJBGA++XMu20EJvYbg9PD+Eq&#10;T591NmckOF60zQz0oaq7Kh+QPukkQ4TdZjjXiSOGRBRg44TE78Ty0ft61+cWl+SIlqnYgJoMaE1V&#10;Q69ThbnyU5lURYzmqJoqMav+vWj7fQPgpAMAr8++0Lm37DWmXss3bgySW7xEM8WULZHnpNXEo5ZM&#10;2V32TXFtKdpP4CC1AABgafTwswDIaRcNCvuawpFSJ/zwd0QZnG0MNadIBNRaR1szyL+nYESFKWgw&#10;cGF8qupk/MX+EQAyg8GKMMcEkR58Ntdc3CjnOro9OKLoLcqL7ZXbiCREbcCP1zjZASATABNc8ulm&#10;MKl777NgJ9NB1f7xI1W3tbM177Ae6hyof3BgRumikcDnopwz9qZhKbwPxiYoEqnxIM3TsmNIOS75&#10;U1g9nQ2t77TuhXtNAwCd40lybfZG7x6+ClOvFgLgG/nbbc1UiyPYexi24wgT21S9wylXXCMP0/XV&#10;qyCg5buJYOLaWQBcWY99Uy7ocIs/u6lCYZAxriLWBIxZaiTuIgVfWwHplXpZ2ej5SLtAE6KcJgTl&#10;o5WCJUFIMDkn8hbT8H/sPiaorgWcydWpcGdh8fVkqpH9hF3y68Lt8DjFQWiCDa36aT/EQMf3g54p&#10;U9of0Zcqy0T+Q94jlvLfwXY1XgcAXMNwqJmGQZ1GlSIA8E6qnhV716ejiEXTINssjdFo4Tvm1N0k&#10;QByjNdmC8jDkyGCC1/z8VpMs5x/U2/fIGHflLZy0hiQtf9u0WgDg1e/CAvESZOGuCvB8gmp4Dbd5&#10;ntvkvycAwK7kO0wPq+hEB+LxJx5xn231gmBLGOe39THHPXKlLSNqD/4bfepmglSVAiDf0FMyGH/C&#10;sJQuhcUlJoWlRweU1qlVLJM+6716a2G2ll4BvLeqhC39Aolm/6Ku1ubBAFAdPrX2R3sQFesvIkhj&#10;t2z+GVYcEls2XjJnJLp4d9qMdTsdZgVM7FbdTb8WQwFwczTnlbARPxWAHN6Ocute3vIokFVvHqQv&#10;E+jx0fp0vfkWqUOHe3H+ewCAXxrE9ubMq4TiG6zvXWepQJ8KikM1uCStx/u839rZHSBPXC523eVh&#10;WesCQN8BsA99ia2GcwsqJo+2QIMp5IvJrFrIEwNV+xAbHCcySUTkKbVIEm+dI5jEGgctd4efw67v&#10;5PX2wrXaEFtW/hmJlrg++Ge5AbBTde/sDwGwxZON82znDWnGff2+wJmG5nGmvocxxn8JmVRM6MrC&#10;si3Ibp9/R+mndbumHUlp1Lhi1r9yN641Q3vlpTuAfd2H/tWypvd7AiBOkQTaH90GgK4A6DTzVdgV&#10;Iif9aTKVT83E0a4ODtTRUP43eCyM46ttHWCH49VQSX6jgeooLPuPxkprikP8jUOTSKD0lIiU46WK&#10;TGINS223UkzQACD3gAEgEiUfRvZvaqEyKzM13E1oPKTpd4eOi4Hzhtb/2SvlbiNe1XMIONAZmfrF&#10;bMTPywGQOpq96Vj69rJp1/RfscKZtsN5U9/DOhyonJZo3vzyhvWtqyzr6CVHgxxpRCsABLwDgGQ6&#10;zwDg55QqqcE3vUUSZ3K13qaE50fDO/Vmp7h2dbgNAMcAsOaV92vNvzd19Wbwmzpapm7KYKw3ZAse&#10;hq0hU+x4B71Zo59o8tAhzyqhpnYR53J8S5a/Zcwik46hQ98m3RkiWEt3/MR2OaXE3dzrH1W3BICY&#10;3+t4x9XzRYZ6M8B/zN8hpT93SB2RhY2YBcq8LWA+IM+NuMQBm0ZdO9X/THYuDUefcN48XMZ/yBq7&#10;UCs2nYu2CH9fqgCol3O3XXF0A0DRoKN2RiOqleHiPVguTwdA+tjm3Nc58t/Yjj2sLetUkPxe/06Q&#10;7GXXpt9ufFC8ibCKOzKsJkXD/t7NGRjTzLPUINcDJjJEPTyPK1s5HANwjgSxUL7ylvHLsM06hY7T&#10;146L/+qWPB+GSgqnZXq8JbpEzgyhRPoy3Y6Bhec6APAYkr4j5lsNAhpVYszz3iSMgSyjfVuyvjId&#10;RN7MS++WRxRgQW9XrBP3oMm8rVl2E3ehyZbhPmEPPFiKWu4OARCZsooAyXgxfJFRHPOerS3Hyndj&#10;3unNiHpWbcz167TUNfHm2jdPBUDql+C+R32Q+I04Jv6FLMCPg+913wsG2yfNBQDYvNVtFZuruNcT&#10;ijK1cfN+7fG/xFojCuwtvN7naPy+N4eLQ/lXq9Yz2gS/5wbjvfoV+wmdEofX//kr3eImwiUGHk0Q&#10;ABTltnLKUXO+PHmPSRjCExaY4niuI0HK35/4iVZVm5K5Layy+IlM15qLYaByWEobyoPQ8lDVUMN+&#10;C4oIAMePcHW+IQAePQmAvHSVyejeA6VQcH3eDElDJA4uxln1egQANqvyvdZPAQDb8Vo1ZH6cAlDV&#10;m7FTjauHMW+vpuUCF0Q54Cw4vILbb1IBsEHZ5O91Pw4GOxTk+G8EwE4FAIqvmY2b3dqfw5DW/qUA&#10;mHn902VER7LFintzzEP1ptOO6cKr1gU0a0daP8P0lZ3imyw43BG1M3oa/EMP65oBMIUSc9hvl3lI&#10;2k/zHGLoCRYDbATGWQAAhhkBgEaA6BaXbA8AKNkz63sOgFegvM5XYAgA6tqzAOCW++O1gyOZkXMS&#10;Nr0FAAjHFQD7pwDkc9GE3lEAXJnlHwou2uixLMEWCMKnAICfaxYd/mVtgxM1jg5I+7tZz4I/aiFz&#10;7AybC4u+91//Xf/u/OZ11BsMeWUz7hOJft0jmZDa8tc1MpbdDX6MDmEsGGemn834il2xZMsFq/r7&#10;r/zhD3xbDD/XrLADCE6WaPxIJENxNDj7QBISOTxu8RGyR8ApyrYTAD+/AQCy/6GVIkdlmCBNc0qn&#10;AmAl8H5qlXvqH/jb+aBH6oVhduuP9frLAZD+VFkoRKFOHACWB2slFMcrv0S0mx4ASL9prl4acrnN&#10;Dsiun1oQvn+VsA3cZDR2yZQaKa58dRbIyD/gUi5oGwAYdG25TP9eXBtUAHyXw23Q6DeDxRB+J7w3&#10;TZBzkKCK2Ni4WR4AQA2riGvWG2/mGqrx0RkwsoFaL6xl1xtDPI9fR2Owq8zjd96aW3A2HDMj9yCV&#10;cgFr8ztGeTFIohkKLEL9BvG7FohdL3zlAeIeDg4AYJUve105rVUpKjATlTnBTt+5/+0U5+I283Dy&#10;8a2djUcZGSVs7i5rMV6TdXKPhNv0E0932mO9ZBqJ3wBAHQE136Yehz4jz6Y9pbnX66QHSjDpHvoh&#10;igKZSvQm5GdrXoOjkgGyF+1P/rtAglrSswzLrfko/Xt/3wD4Vj0PmmFaH5DrLJiNalemw4VrG69R&#10;JG7Bm9/M417ytxp5vXmzAsCWVTZzDRalAoCJ4aVnGrLCAamiYXMI55NZ8a3ZhbBQFJezgWAFkLSg&#10;35XBWFeAqcNFFvAK8XNsB5/OZ1FTYxvoaHYAvNXkLnxKnfHX6q7Gr3+Gl3VRg6tGVnz7znL5+NNZ&#10;fXo5ADjLsfiPy+gIrqlxzYrxiS42g/15I0FEBMS17k7HCEkLy5gNrdnsNevUmDeHPP1N2mbTPDAo&#10;ILNGfIU45eOnAUA4eVIO9vfmicL8B3VlWCX/GurXtJ6+1SOpclG7shAppwn2gIXpZdiQbjLvn3TH&#10;ADiiuSAApLKkpTzDdeC0Yd1zPKhjIdrllWXSLWip02umm9UHndHvTvMEO2QeWrlSzwf4lYsAqKy5&#10;AYAAiIYAALB2xY39cusxwVx6fFMhGenrxRXyD2IU4d5seGeFd6zpmbzkksautG1YfIuYupsvUUfI&#10;3QQ7GxbeMgCgD6od7rREYYsrmlst+voLdz3Z6diN7nZTuFhQwpgN10zo+KpI8qU7ICjnSDHb3vto&#10;mN78Zh0rXEVY0jezb7aaFESuf3eB42gdAIr5WTbQ3uHPlv0B2bzeqG61GSwNftcVvZZenGmpd93N&#10;/a67fPzpeoiJMqwAELNDN/nTaI/taoqEMGBcccu7AbsC7S/qDv1IVEep9LYNgFrst/JaRpayA44z&#10;tgEAwDT7u2E6I5b+5NFPcOvHkk6rCMO5rrGDcn+ff96A7Ky9kLFNrcXhfQDAzCoAGv0dn/nDLV4A&#10;6Gl1nDenAgDg0LLmzmgNXYoxaxIN/CcCYHFR9HeO3MiNgwfDdPWNbc2dtXoCAO3Y30vr3yU42ltS&#10;SIqVoGHBoMHpN+tdtpsjkmo/oi8VAKYSP9fg2o/t8OI2/TMk5AFNdIgYwd88FlYPNyiNg+eJXa3u&#10;fZGTgB3McUDyMK7JX0LvzJUtRVrfJKDAFRvlOD0gfEVPZ3o26v2XUqrFG/ODoIOumXY5ADvHHLpI&#10;OrLKeEu1VNnl9BScj3DYoRYIGMT1wZRChUlNpOEKovqLH0opWA6NYo5bAgDm0GwNctLSvxrY+TNA&#10;niEaZP/DTnOjfvDxMF18A3O3ZYtVezPrwfZ1EmoAyW+RHTBjJWgEAGrYJupoh4AblgIbRtPePBuE&#10;ZZ/HOPbq5y7/8ZS/XHtTEwULK2tkHkoHr6zqNvAKAAyVZflPXcgY+SGITdBz8Ij7l4HqP2ReZkHp&#10;K6jMeIDy+DQSyoe9rsyjtf4chbaDRI8o1laCT/Tuy0kQ4e5ZIO9hJGc8fhNH4lm96PvyWh9DKTJo&#10;PbtKuT/NJZTPPOyn6h+uSvDBEjTZVMKvUn7aqIlFZJrUjfMWsWzRLgf9ZpfQmDR5CzWXpWcJ6j9X&#10;Xnhy3eLrzUqH6SeFFgBMoeIeATDQYHLJQhMAjIC/eAhrG7LAEK5I5GfDWyIdugDgZEt0rClZ/rwA&#10;qFYtY/xIf7Y5EljX2UlcJ1GPifcIxAc6dy0PEA6UJKcpFhvUsyoxVK/k5CrhpAq/TyKPIJ9nwRbr&#10;mzXjkN3aOd+4IwsatjyQn2sHo32cKZ2CR9ROfl0HzjVTzXpLr2AOEts8VZ/b0wPHdlgXXlt4JPyy&#10;cdgwlXj0CQAk6y7bzUGzS+G6BABWfPl/XgvJszClqb0KANhd4TnBJbp6XdF571SjMADsfRUA+Ssn&#10;ed2WsBgCPflsy6+zftFDYGjXWZAtlT4AmIWTER+pyJ6SZ9FMKXZ8pGyXetZWSzs+u02dEREUbN3Q&#10;LjOa0E+pH9ONkGnofrZMnnFUtiu38R2J2CgLrERym9HHbJNKFG3W44Ve6QIApCRJ1RkOG1/fq+5q&#10;5YRTxd5JGuZ6HKeBARC+huzR4tYN78YPdWUMwImoJncwZVpn7l1a0E8AgOgDnzuCNO4W3lySvpGu&#10;+EsAMAcAC15j1pEX7XFr0cw68m52HoDyT8cA4Nh/lamgjZxRJ8dLUeb98tuaPAPgZH1XYbmccgYA&#10;aSvFVJbl2xUAWltGt5tNWWgA4BOvAiAPZTYUU4qW9X0OgVwAlJ8tS5FPH9PsVqIZ85XB2BStBkDw&#10;VAACwv8FAKnXOJTVdgyAWYqzOgBqDoAIACS2oYW/ERsAI/GOfAgVANR4GnlLNKEGlwNA7SZU3+VR&#10;kH2duNRrq6StDq9Kw7sRyiWu/sEcYEy0N1jsgDLax6Md4PwhaOz86D2OPbWRO/YkAKDSrsQQA+Bk&#10;oTHU19iuBkBb9CSSe2jF0DvrWbnlfGosT6qsT01gKGSllEQh3eHOXi59RQkM3XL6h9f85J0+eqM6&#10;EKVX/V1eyp7yFQY5vHQHOK+UmWui/RnC7+ik7udzb5fNzWwuyJdUs6Ymp5tiPiJxRG1LTjakkND2&#10;uu1owaMy+z3G9VVb8zhzu7FzjCruGi5Czc5I9yv9ndngdMe7+qMaLOX09cxPYTb5dh415GJcW4bu&#10;qN3UPzXEcVmFmWw3itM6DgiJOlpzQtVx58If4fIdUKbXfqN6Nerik6hcaYjb0EqhX93yx9KkhHKQ&#10;FgBmNDd2kARm1l3OXAWdyn7GR7bFg7KGc9zOluS7rWJDAIQ/X/bT1/uoEvjybunCqQnsIxyfGpUj&#10;Sb3qRzURPD+J7kyvbkj4fa9i6pjRzBsMdkgIGJClCQD+iaw0JLB7jdS4TDExQW8ciDa+1rPnXA9U&#10;KM4ZICPjJNSkE2HrTAAwloQHxXKuA75xT8n4pshBTijC32eKiYInYAZ6cPD+mnKQkYjUW3gn+V0d&#10;6eodZ6kmYLRQrCC1LnyN11335qEhLHb3+rMDneNGdVb+rGlYrvyG1i2RAptk4USFIABwECG/JVqZ&#10;bIPRGgAWQiPGVMy14lSm7eEup0Ytja+1vN9hB2zlG2Jl8QwIsxv9h7hR66vV7mSzYLmgnusl3bKw&#10;tuTRR5ae+736e9P2OrWkdpL4K/iG5ss+Qh2ZS1gcG73XtuAJCXZKvJ1t8U2O8rMwzO5nq1U0QNcs&#10;HZjn/eh3LwOgXy4/JhUFz99LAuo44ZEWNtFc1LNvYfW5kXjLyfdSfw8W+Br037rnPFodAKfVEYwQ&#10;GhuqlGOzt/h9zI+OxuK6CLlvsb7/EgMbCz/40R9xkSEs4/FHoIEA8A+5A+WLvK8rMwyPtcebgqsj&#10;k7DSEBk4kPyMVAre3+UeqcgGuO4WmxvEhNAnbvDLfFah77QAizGWn+phZ7qli8oIrYbxMBh/2Oyc&#10;kOUd7+58TpKfA2DdX+Rk4CstliPq17heiQGiNNzAVbElcnkdnpCN2+gGbq5uBvhvvAM65cI7JIPb&#10;BDkS8tebOWo8bP0cGY1G99qbOFes/VOi0Rrle9TovCuvzcpceB4A6Qa6jw5lD5Zn+e+FJLlgqi+2&#10;GM+vNhNTMavB4AXuOS4/W5fLpcnP8wp2pF51gvvxDoki1F/NNo338x7cbimOpIerF/0urPpVKgrL&#10;nsunKdYYNgBOAhBehk4SoWwNi5GaBdVOBlWP+ycAtioA1Ac+OJFtLakdZOlySP1iyIQA4DUYRINF&#10;RHF+U+AM1dvl3md7gDQboj0A8GtkM9EuOEhJ1jis/zF0o5qPMwD0ypnXM1LtAcCbABAXy0srBNkQ&#10;kVPDy/EmxGfpxZ9GHVwNyHh9H2utKWuqofNjTILA+6Q3NJtDj25jhuU4HXEGkzAQA4b/cVm+6FK5&#10;him/IOEewgQv0TUIIRRICbSDLuzBx0rK0nNKCc2JsYsJdRkol83f7O027ukcVqGUx6is0GEyHwvL&#10;lLMNnV4mZwus0S09QwAQdT3Zn+p30aXaPn+AtRgBfstwcSmT3TQn7XQRonncFgCcIMODNFz0Rcow&#10;w129zvaYhruiL9XSZ9ZUzlOxYmW8uoYvW83Z6TVx53ZAr3zv9XTFK/cbpEL7FPlvaZ2sI3wR5QqR&#10;HUHsXWt8HHWwgjBgtA7ql1FfMYi0UwAasA9oCnhHC/dQnKXHssHZ4cqZ4bAgacFj67I87vXFIzu4&#10;mFK62bfZCnyxkF56I4fZ1zOcbqDFpBCjuG0AsPGDLA6lII9QpXqmgUcYR+mDduxg2TtiRhvUtkeN&#10;zYmu6CKs7PxzoSXlcVFrtY2NYh1TysOZA6jp6629wy/beWOLM8BcDg7SaDYwADZX5t7UlILVjp7J&#10;+hk3jgPWxMSFywBold99vT/HwY39+h8fIs0AB76fJLGFH2IzvcvvDyJ4QFnCD52W2wGwa2M4BcA3&#10;MiEy1yreOYmXjBXQpfMNhW1E9guz+zJbH4utEwhuifT6RC1ZOSkYQ1ZZWs5lftsAgECIogDXdg8A&#10;+EX/kY8bR8kmtB+nO/VBDCVkmdQTx9SQ5kJPQGd+n6wn4i4L0kVcbHE5LOqo++w98TXJi+aVkrOP&#10;VhUPjy48YQcIgKGy5iK4sMs3NpZYLsx9wEajMWfWJMEieiGLPwuA7tZLXQ8Autn0zVvNbP1G+h+z&#10;nnAzJyrsOmcvxr97m/im/g0ASKZ0AjmTY7UDtquhFN5CT4PX2FpMQ1LDlWa0584Ol+uNjIBelHD6&#10;gDh3ljRPp+YRX2jB4MKr8Hce4sNDXe5rjy2ZhAMA9T7/4omwI0pHCVxWX7NsvU/waMofRl78XIwq&#10;SY2Jo7yjvnZwrs/DToLSzk6e8aqZ6Bh+AYX/IxAvUULEnILMvQMK8/gamtSEsjI3KwBaafQ+Y4Ts&#10;ZevKn6poEtNy2GGrhocCtaodST1tod1y5gxodbZe2mn+3ajsfDL9ya04W3/ZCtM1UMw0BMAn8hnd&#10;vBkUSwLAdwDoKRcAmG9xdQzAXzSJIyZj4cQQR7/C5+BST2ytnSilLCnNBstWEbEqd052Zosny9Vd&#10;ssLccdk8yGOK6djiQY/TlgMAIzq9wZ3vfUrNZV1yeEhcAACmDv0JVXXvbPKUfup187B/OMimbPFs&#10;XdIreoG7hSpfDJJHsHxCSjt0lyldWg3RulYA8IQhZ9CPAQAPpiSxHCNi4qqHuiWPkHCddGDPBmAn&#10;2XvJ3/s0Km551x68Fq+towTlvGjsqWofGzYmSHbhH90MELBE9FJt4csAQIXGhOjAM7rAILUU9NeF&#10;Jmf9kvDsQhkucuhJu/h1FTNvbvANNGpo3RANodqaK8oKSgYW+VdRuCGRe/yq/HIGQCC5oFZ+PN3A&#10;qeAQY3a2ELb97MrMip/Uk+hxnEuSINFhHPhgRkyFHnqZKPwufQlY83H4+BElF8eSMJm1mnOrKKsS&#10;8OFshEJyLtyPHrIeqaMi862U5qMoeE2PWkRwqTkEpaP1L78IFgNtcgcUU9k354K9NCxe8WoPX2wu&#10;rrn7G9uhAGgQhTzn/dZqEua3ORGxNwkA28bndkAV7GPyqpAo9/WYSwHA8cRiAmyBgcF3GzkymRRc&#10;cA06Q8zH2km55cNB+SnPhPbz9z5yqUHMa3pQV6nwMtUrvO81frISHkMPCSpro8z1FxpisdIkJ6qa&#10;t6TxrjZNRT7FKZxvpJQY16JSZWIxAupA/x4nB1QyXVPOIBXW5HfFymPMICYKhzC6hyZbx71rNuWw&#10;lYyIj6qQ3f8nHxxfCgC5ysOOAJit/+wFBwCbqNFCNa8X7yVz3hQApPK9Ja3G4giAahVVZ4Ci7fRy&#10;cvW4iXVn6mXE1nqooCNjagDgPYpkwnha6BUOKBqCC2uMinfKu9+2hH8GAHvgkavbCIESAIRm87A1&#10;L/qMZOLLku90TrSbPAe3MTRc6VqRN8TaJPCyuwRsyzehMFbtXNPJPVZo5t7NOhKGm7sP2qXy2qE0&#10;MwBMVsH7EU0cwcrDNLA6yBiMQcw1045LYJc+fLKd2Oo6uwNyJLxmeIC72SvL9d6XmrNr3uIS6VLq&#10;rdeI2yJgdzshHcxiEu6JpepkP8dP0u2A8wA4uYrSVy7DD9Yo9ePCQO0mly5PkyqO/6eYCI7Qj2oH&#10;KAhOopT+JZP7unhNxllw72Iha/zQ/MBNCIvzFS/6aoreN/qUuMJK8/u4bO3xECqTKV8fJKq7AyeU&#10;MudBL8eeJwDMlfJss0wRpjJi55CPgUOwMtu9WKKB2GXaVtD64RVE10mGlgMALkuHqdIu08xzyZox&#10;fwQQSiaI7Eqv+sQJUOcAwMRHzvccGrfSeEgOoDUvRf22VA9ulNtZ7Q/K+se4WSyuRnUO4/K9TA5w&#10;Tv1wlgQpilsNOV9Vdt17aO6N55szlbGf5P2TJ2TiVUZyFf5ATc0nBH/zb46QLqXhoF0+eLvMbugp&#10;qYWQLkR6LuEs3jLKErTe2It8rkiYyqR64GPCkViKcDXf2roHG48WkWOdMj8hn11Sg1zAx6aoNY74&#10;v/Kr8YHCDiHIPD0jBq0CAPYy44UCgAp36jGcWOpGKVUK2bsFgI4ANbcgi8FlZwB8Q6NJ4T4D4IFK&#10;ddSS5XVv4wrl7TtZ7X1clZpLN/F4n6rdqZHb+dVPw0sBGJH7LMvexHZhb4SSXQlcF8412Sr2uZb8&#10;rrRuP7WNrSAsV75QB3ArXyWaeEHq5nIANq+hP4CypVj2eCS5oe2J8HowbRyNABAYJ3gEAKz6CDEi&#10;wX2DHZCEWz8AAKnrH+WEz6/w1Z+47TrZhF1zDWbMpPf4zxbqJ5X7StropBKJJwCI2aw8EAD6+Dbx&#10;TVEFiSoII27ZCYAqgUeZQ6bl/j1ej5OHMNrFerP8pEB/vdB4XwBspxtrXjEVvtLeyxpz0U67eYMi&#10;tBCld2+GC0uv/hAADNjJHVDAwdtUt7M0W33s3OrFAV8m8fCJ+IEe1Eez0iYNoV+sEmZG9Lf27E7I&#10;rGMYC07K+b7U1DESIWpSmXJ11POFEQB4TBHmh9GXpHR+vjGjkaXmVQQhTEm3imN4Evw0OjFOEevB&#10;IpmtAaB1UUAURcUUviGfB767OkfgSdOGkTaOSW/GxmcHxOacAodHenNCc9rlQb98XwEPTUcACC00&#10;FkZjBwBeJQkaZ1f6g+fGJSSIVHidg/Inm6/jgOs3cSCq7xznazUAeNmP1/y5qNVu3nrIM5NhM7+6&#10;cuPVncsA+D70Xu86bKdpvvY3KgGGTlxcadZPaSP22ZgDJPuWmAXsLPLekcviox8KgC4C10l5p8O8&#10;QHgTPiOJI6hX2A4ZWg/wqJyQwAXJVtrNNmbkdZJWXkVMOIy7R8445b7a1yJkFup3NFP75/3mnWiw&#10;NfjjDRIM4eDACkHJj9aHlvAN1SwpyBUiAFg0pDDcy15WsQgA+JDsyPPeN0xWZ8hSjmpHk9rPVjoW&#10;HJgF6CdM/SWH8AnW+IPy7srrJ/HdYCt9QyFb1GkopmCjkIEXlxpt7xs9TpW9IUmAN2+82qIntq7d&#10;IZw1YWBOlhV/B+UgxQzegS9VOmrRM7vpYtOGYQdAlk2G1MTtCACWSKbgM1XS66bD5g6LMKuTN0JJ&#10;Fv9csdkB34L/0C0AQG8ZpiX5nbo57SPZpdlKmG9c+Q4Q8uQjrBTtYoXMgIoAhA5sTdtSZWeca7qM&#10;B6NdZe9QP3V0qKavKQSMLwAAj2N2i3p/m7gE1lu51y//6C+KuUUipvnip9cZM5vVANgzrxT2Zk6O&#10;TwPgMnX0SekfkFRn5bWT+GGwDQBQ7Xy1XlyJlKFoBAAidQcA4kkAtD/zPgB085NlUzsaAEjQN5ym&#10;2bix/csBEHsiACohPmBtdn3lxwGApgDYKcJDYnR28HyNbyH37sn6LgPtGIAhXL1KSEkOaJyQSY+Q&#10;TQ6AZGM5zJeuRLAQQbFJ8aqvZqR6LmGEeAdbyNjT8fE47p0WVeVKq56veFNjACDzUD8AwEbDnAJA&#10;/ko/ruMR7QB4AaBX8VHjWbYBmEAjQd4ir8qu40RF325EPDW6ZAcQu0m+OQGQPCRC6Xe8K6wfBwAs&#10;m7801/gBuWBaZI0YbqEmeeFVMQq2AzzSZeb9k++iR34kkoJnbQTgcECkfmYKTR6RO9JlzYX02K59&#10;rNzQfOszoungLrSioXK1PBomt7fmv0MkxKGKNDsApGXSDvirsBy+G/FayQEK0CLd+E2fjmGEzTay&#10;ecCBBWCyWAXwWL4AkNhNVkADoDLfnXYNCniokvIKeO+RGYfMH11+tWYAMBAAgEZybmVvbcHgTPto&#10;ojr9Ev4goqwu/JxNO0jRD4OCjdAUFaAr3n+pjk8AIPZOLYvrzFl75ZVhcj+oZZTBFgC18grSDQ9b&#10;nq6v3PQBIPQBII1emGJKjQQd4ZYkSYqT0UlWjtuN37SnqhcpCq0nAcCciUajAtS8oKh052tcVyQJ&#10;3829dVJC4Spc/rvCP2LZ566/gQGwLzmg/y5qeF7ryusCAMSeEWMsW491M1OA/6CYcu3Hh8Y16EgX&#10;sa9MGm4KrCHh4xZFtxnFTgH7NNdoOSKbYnukqFGrpCacAcBqgOK2mFYA6PXLVxnCTuzEet6md2/1&#10;NOfigY0kWcTGq7h6XAJAjr6f/FX3GsNkisSP3BjlS8j4ZOvWsl7xayurfi/wZoLhVpiGL0zVewbA&#10;24fvKsNyBYCFSNF19oWjPoKIKlq4i0wMcvJXCsi0ZZnCLs9cjQBQTmLTNCne/AQAHqvAsnmkB1zl&#10;dDYAoBZQsB3tAIRn3wEwPWgzN01ibR7bckSzZ/6DTc/WRIHYEP4YOmGszWSmLHsgpyv5onz7nREu&#10;kKszkChmi6sGn8KeetcASNDIYJRtyzJL/w+LVykcEmwZz0pPGH8axldMKYolwUiSaYeUZ8jQOSuI&#10;ER89zxEFAOmVGc6ymAK0L8RXS2+9zv0L4U5zeTXoLRBgOdhGTVD3GkfaYcVtfCWtaQeAW8Vvuljs&#10;ETWlO5WO1t070RDrPrKcVDrqDABRJejlbS3RtmoFnpD0E6d0JD+pfwKJv6pAYw8BgH1GzNnE/MgF&#10;MPam41YKv7ojARiPuZ8He7kBAFlDkuM538h97nDBCziATPbm0GDBEMK/dg5jkjKTs9oBYqMBAOsE&#10;ANhk+vE0/l3ZkgFAEHInD/d6/rFGIgqUEral3Sl1tABAzTjaCKE9cVIOIOYfANptn1TlMw2ywaGT&#10;qsXTGFWJj+G73eYGGXDmyXyfXgl3gnpT5sJGeeftSVUE+809Wc4XNj9ueHc4iEbDmByvBjs6hVmT&#10;6FNwvE2Qbjzv57eHpERt96WyJ6UBOmslYeEPlI+lpp/nIUqRpjVoKW5DAGDPlgmruU9GbrQ2BJNG&#10;CNkhJEe12ZN1XzxPvnkr93fSmeU16fEOsRZP9KhrfBvpY4uQ8BraduItjj4/SP6hU3RVAAhtz2/j&#10;y24AZG9QgpGpxk+Vt8g5nC452rem+dfcoE/z6o+4fhkAxUIt7LX8wzTBsaAvALYEwCYOWvFC2E8E&#10;wBIsFU7GO23KCMEWN0pCKpyUYjvg1AmXdzgAbN75a9a98kLTqhUbdAwAgzRAb0CMEWrw1VvDLbyz&#10;SJ1fkqzghOz1MHCHbBDppJ168sdLliYioAYcijEW1yYv9Wo13mnVjbbalHOLv04HLfdkylT4+Ddu&#10;vi0Lx9QSRsmeluokh9yVRFgmi1/LVxD/NKJknLdY9hlpkMijA4dgcV44j0ic85GJeodbvWaAptJz&#10;Ya1z0+4kEP0YNfqAItsj9U8l/53dAcGMF37i33kjIaTW66eYUBgTel5cvNOFcJisJ+GDG+iWVr3b&#10;jVYHAKioWNQeRKcA8HBGaI21oTlyZu+Iv5YmF9okDCwnASDegZEN5XMjANauvE1SkzZrVGLxCYFJ&#10;rM0uK/8UgIdrYVJLrgcwfuwArTBCFsgfSBkC6WMGqhh9GKuQeXcfAE7oFN2jQxSgL8O1NesRMzbq&#10;s/5MmM+yeQOjk7r/GGWcmATX+ntQJFaxMZhK08rkZN9kHzQMgO0WJpy4ls7Z895n/DpJ4T0nAECS&#10;Nh3zRQBIWoL1EpfH9/0mvqwvwQmMAAgOcOemYOM7AHBrS4knklqXvCGcPXiGx6U7XtvbZcGTR52F&#10;f9MICjYJ4Z18cInay92bzLHMWdwwQeyXg5S6qHLGWIIVbD/CkeRIuGg1Ml+tPLTsa45v7cH1Zd3C&#10;R6sAJWdU6EEY8+v53OCEp5F79UjHCp3Y0Rdtsg2ATv6yskmJ2mjXTi4NaYIsPbJ1/iSfWz3l37ok&#10;4kBRzTIzAAi+UUlWKeYo3tLbWSAROP2ofOCg/k4LOQEAWgz5fLMtJgCo2FACa+O6V/6w5rXQaVE2&#10;GABOsGWREJXq3ZRzztLbeHc0ajgOeTgfkQ0qKfcaGXnHxwDwPTcmncaID/YbHmpKgVnLrri/L7RM&#10;Onb+rzxBxEAPpE4CAGqY4VbVa5sZMTjpuRySIj3G5lWP8TmWdzhx3UKjhicA1PIvHfyBygpxD2e3&#10;XrvTasNooXFn4LsKTaaMH7KUERkmZAIBzgsm11+W7g9NXrZxHeWeCybD/zwPeV+4wzYBABgvnG7R&#10;R5Oni4DuGRKUKp9cFf3NQcZX2JN0yvvf1/aZHL2maXSpChue9A1lB6QAsLflkXSzAmCwjR67thD0&#10;87XlGgCQJYqMDJFX+2Gju/ceqSATANiWpZbNGkiFOR4KQlRTI4fpxnuSTaMK4tWknfthjGBLnaVM&#10;10l8gG5fLqkYENEo9hh9H1/xE27w+SLzBrGy5Mf6/UgA3PeZQwNgyaPiZYOItr4BAOW3hFpgBgCs&#10;Wk5I14l8DVpWAcAXTwGwMzgnBwwA7PLVbPO66XF1wFHQJQsfEI3QGgOgLoX5lTrU6AHO4tB7ANBF&#10;4arvQXznqOwKHXUHEHRrlY7uVzyhEQzXJWpk5TV42+ZLd6bWZ5GO2AEDXI2j2nzYn6dI+3p2CwDm&#10;AaBZ/67f3bsrLX4j/WbDee1nL064vQM0C8QNSzw0FMglbrys2bJsI9UFL2XRQbORL1ugEck58nDQ&#10;o3d4frQet09rcWANNiM+83M/kH3ab8arFPjSfr/NubhX7PRbJ7201ujkbz6UyAXBakN9NwgdnZMF&#10;rsyXlzd/IyHZqRoWDHTW1SwIALJyC4BANxKU+xVepo2R3Xwtju6TryxI3Q6w4wiqdGsIAHem15Zq&#10;aC8r4w3kx7d5Ua/s2c72k8zoXOhOADByTVT+d7J0x3Nzf3cdU0A3m4lSwqAlhHXnmcHl7BtxGW9s&#10;ZRGkioz40ygJKeGE2sV2QP6C9/6Eyg1Bijx61gMmoALgaDTMsz9Ngd1SEsoUuyfz5NX5Qkgu0UAA&#10;5J0bZVcz1HaUX5lbzTESABg4nIXv9xMP/xyGJhScK0APs3Inr328TqpF5Ldd6oyEGOfmwh7Tni+v&#10;bP6GEYn9k/KzOVwkq9Z8QVPFEY2sgY5fhgaEIt7JrWmMFgyl4BxyKADICYMusEq6J/TjI0V94rjA&#10;ja4hJqiTovgT42WWaTcv4YKU/wf4uh/NxevoUb+Vz0RN+BGa353n3+l1qn00sw4AMGONeBpnSwaF&#10;YlBc0PvtkkidiSNAuheWTW7aQ76hzJljduIsAOJNTj5iKBgxd1h3xYwivZQlfcbrrUT5TTSlUmkY&#10;AAg5WVIolkZ/sb3gCGekB4Ig2tj4pl8eceBAPuFhHwDA1818bwCE36cYJrOLBMFZHxgAlD4QJyrq&#10;NsSBYTR12II60J4mbhY0bh3s/XyOYzX6k6gCICd+D+H80AD4sMZwa9vopirDF5Y3NZaFCrSr6SPb&#10;EbTIrkyyoXjTqB+HH8HnX6EuTT4TVgB4HfIW4pOEwWx7b0+E9Pp8/YfTAdkzyN4OM4yh9v1W+RXA&#10;1UDVkA31pqgEavqRe1t0YfoJAJCK2AptK7S6ZRsfXmZVtj9MLJthfhMS6nRmTDmLkjqQOxUAmq4y&#10;uyoA8CGqxgbR/piFaNx421R3KMzIGz3U0yFZAyRSNbaI6+2SetoquBmveFp1euE9Iel3PtI1tE5U&#10;J/197oVDUs7WWoHLJkcDwnXPAKhTRWPOnpiRrEePb+sPloWf6G/eA6CQCUSXywBAskTzg++FogNg&#10;rXIfK5LtAK8257Fclvwm52BHAKAhjOeiwVAVOwVAPvzxPgGJzhjGycWRKwFwluPUC3krZe74ZPGN&#10;XTfgc00aHGbpJD8hwlc7AOnbW9/0WVBNCrNImD58j+UV6nsAgH6p76i3qS8YKQcq1SMy78pSU/sz&#10;Kj/mmGzps13DQWxjHSFO1uDg+BGLRi27L1KjRs/xNHpGo4DVwUmxojmWSqpGLivor7lI5iJBdRzi&#10;122dMEFgjN+SSCYLUfbQchCVi1u7+sxEs8jeZjuAD9X4qSSC/bua8mA7xiIUf52eqc1Jm0S2WO6B&#10;BEGqlmrxIkkD/rz+mQFga1N5S9r8+jWdarhkLrrqBSaYqzBy4b3lhnuhNb17fELyuCb+bSwuAbBC&#10;8mLMT3Prvy/lfJ8wpO+EsqPwMogaQfBxwDtlSJYULAkQby4f50BGGB2S2kem5gJ7eYxDnG1C9Gha&#10;34jNPio6iR6t2ikAKon89IY406HE6rxWiwAQdaePtJ4AaO+gFLptQildmPkS4706xwu5DXd71ZuA&#10;fEGv8bRDvTEpB1Qbl/3YxcJcVyY4L9xCcdJOb3KoOADQNU6HW3nQhv9fxADO9TIZxvV4qgLgcfnd&#10;SsGxhGBC1vF0VVI0sXYCAK0AcDu/mYsNyTcSAP0GexUAvtnEoY3Awzws5tc2ZNQhMHFlMRzeKP9K&#10;PWc9r38Vn0kpvlsjAIhmuBYSlygAIAbcJonK7xIeb2/kOnW+mXVmgunXUn2vmgYCvcaTqVs/HNNK&#10;MlmUm6c1srtD6WhZ3BUANSNz2gF4v1A2YSBY7VVXMEARIKC3INQbh87kszDZoEaDrH9ODhgBYD+Z&#10;XI+Yk2iLk7GFEc2dGQRml/evAgBCmRdyD/7utUEy2NuKOe3Ehqa/j7+0Y7eWcr+nK5wo6o85JJs/&#10;RjP5it1wofESsjJzAznI+BBVWdx4AAAwUHPpOxZpERULS+Hev6YsUShaVKzNNlCGAEBba4zjy1te&#10;ICkfTTu4Jk0drZjzibjlGxA4cbZinHoCACYGV6edMcuyNGvCwK6b6/fHbAuMnhR8nLXWDo9VagX8&#10;KwCoLaEmxw06gmXCIWeThsqYpfxVE78VIGOKWm9J7j4KZ3ZPvAgA32wgzERb3/X8Hl4efJsmlW0P&#10;AIjQ5CxYxT2J6T1IBl/aKz+NKIzHW94hHs+daf8TPIKGOFJyQbUdAFSAcOM43+gPuao5dxQhwPrC&#10;7QidSEv6nPez2/OcdPyGBNoZ8Bw9fKtEt5f+xxUAaCoY8qwJCkM0t1oJ3AVxpmAAAAQSnDN30jBu&#10;utcjfyUAdDic1aAdSH5iex0A8y+bEZdmAEzIL5wj0lyIszNZxcbG+Q0AAZvOcprzt5a5UgXh+oo0&#10;w6+i+qZEuoY9ngecOQPO7ADYTb8JACoUT98nAOiSvT9bOwXghYMkfSmVB9Q870xfHwMwSsdwBgD1&#10;NN24sX8pACaKzdNL5ZQ0ACDdHQUvlXH29hz7HACQQKFS+ldGBm8NXlCJJ7GxSyyw7cfw0afy62oE&#10;AChrAeCouA50AFDmgo4PMsqbQ1mWp3v4EI0AYJb4vQJgAR8vPuD+1O2AcTskgFdIjQAwLgwA1pyF&#10;SI4dOk1tC8ywftmMPS13nRfqKM0AQMC1b9ohPAIgyF5lU2fTczAwRNrMCABpWayxA5qY6nGeW1ta&#10;JVNb5t1OP0lfw/QdlcsGAA4TVU+N5uAxU21kWyV9MUfRkxRyTkUjLVa/DgDmjcLXWMMAMM++ZqDb&#10;AP14N2CWX+XGq0pl32bt3g0xC4oEsWYZ/rBJVA9aecKxIaJy9VXM5fX1sfII+hFlsFSmMOCbjoiU&#10;5X+H4l6crwJNW2Yp5j9W8samrloLpIaCluCw7bMIxMW66Ot2sU6X2V3Y5mkwqYZA2Lyyuir1YEPM&#10;p+aaLaBmfmf2SCNBYfV8tmWT+sek4C2u/QVmoAZ5O2VKEy9Df0gVtINJaDtbXl0hdVCtP30tfduy&#10;IgmA7CUAoIdSW7mTaWzocADoVCzG9RxGr6x+JnI6hqyY1YodxFhaTATfTJJXQuYIwtCVxI241so9&#10;/BXb2XcI1ijbw4fiim2bO12FtxTEfh4x6/EqoteR7JzB6jv9369eFfRIlamwYXWWFUadUNeYVB+3&#10;Kk0U5zsDZpUCwPJ4BxT4i7JLkxoJtRwAWivuuyEGHJgyRYnYdrXF/mt8Xb0zK5GTUW3+V8XlMx36&#10;+8xE5K9eu3EIAO3iS596a4p7ZYFsmZZLy4ssMND+ejFNuCSOFvdn5gAgSotIAOQCQA9NSSlrTx1X&#10;xWFD5GXn4dv0c5n1fVlLqb/QY+74On5xuDPwOvyUmHkd5bClRpI/5kjgA1ks8QcCoJ1wd/ixBlVp&#10;uhj+ScAxJf0kmtvsS07JndX/8p1Pl3k/7WTfim1KsIYjKhYrWq8s4kyvlQhj7iiIxSOvh9oBMLfO&#10;pTNf3Dd5eEhVA44F7mO8XFBToQKe27PhOQrgFrseIZ+A6oBkSmFyeOKlAGSN+V8/ZGPtFF+SZE+q&#10;IN7T2SangyagnQQN/A6wgQkArx4DQJ8yn0Ukm2lRBwC9N6Wgu3WAHQB70jPtcf5f1nCqLX82UlG7&#10;Xp82Duyw+4/qmqzNgBXE5B5mqVQXigyhkIDNExsihhR1EMQwuHNPMwgefaxS2qKxvHVfqw9rJGbY&#10;+l+hrM2uBX0mVnzLXy7fNmJD/cRd/fBxumDZrrldyzcFC2s1Nt86HCMw0K4EnUfUlPyPOZB0T7FI&#10;fWGIHHnXpRwFAC4yPjUB8G+dtbQkkNeaASBFrVkkF92LtBWgSaN0kmd3QFpfhuOiSnPxJWklAIBx&#10;721XO0Bp4O2UZFuucZDEm4tp/y+VkYqtiLGWgil6Q0KKRv1cZUrEynYPJQXdrOWHrbA3HKXUd108&#10;bV7tVR4pLRm8JGGNUtm/qVLtBcScyFLxJgKA/5MrReEJ8rEkozJzE8VTGhedaOmw0OFQ1nipSpj7&#10;2AMAgJ6FVmTzMNs9VI1gvSiPFsKxNsJ2gFdDgcIM+Kyafr4c+R1i6WfEhtrsPTIm8/AQJnQMgD2L&#10;p7eK8IUKANmd1exwrS26neDF9E9xnCYPXAoActCVZWUDTLyVL2nhdZJltsAfbOkEV5WjTZ8wYwh8&#10;rbly+w4H/OZs+vFGiMeCTfkYAOkzVNKCxOFMy1UUJuoLoWAtXKjItOZ6d67FNQo4SMNGAlzmFACw&#10;jjumjqm0qs4jAJgM8UcGAKp/EhfH2EGM/jFBQopbd6mwqJD4tm2a+pZoBQ89+pRK8IHNI24V7xSo&#10;2RmSHVL6ntfd6euPgGF2iAimFLcDgCs2f2q9VuFLuOQwOB1Eu1eErzgAsBNW1396Uwg8ijX/WEvU&#10;JD/QpcbmJSQoKw8/WGF91+I16lugytvr7DLxD7ZkodK5HTSuspIaZT1eeVMP3fDSOEcAGXrrtwnW&#10;JXuWXnGAotx8CWAUK12EZrF+oiWG49zlAKQ1uLNd5pRMlxAuEg+zzoctPZAjnbyQAIBjBJLdoV7J&#10;JhEA8NsbX8c1B655TbCzyvR4qTWpBZ2xJN3FYbKoAyX3u58uBVHQdYqk3WRzfl30eARACuVJDrAZ&#10;Bjy6g3qwheBhpdN0zKZBz80hCWIJGeA0th3vWosd8K8AAGGmWc21LrMCvTe0gL0NAwBzT4G2heP7&#10;MgDC3gch6ZhqhPV8SW53e63gB175gNcIABIjwt/J3rbdXFkFgFqK/wi8TfF2+/DgkDyhnn/8EM8Y&#10;65De/Cb3MjmiDcUKSk2LQ3qCVSarK/e6AwBGqK+4qzbxMDQAgOdA8ZPUcxgickFzkaz2g90S35N5&#10;pUcBAPM/dkTQGjdmte3Kj31XPnbY9v3+Z8tB0Mb/lN1Q+km0EL1vx4vjhAAAxgPmM2DFdAZUnuwe&#10;cPTaU3MA8C2RBcPZwlXuAgDKQ4QUTqoCR23UxI1WWbycKV6UpNZYvxSAZr33Aav7am17EF+L2Ogx&#10;enWvvEsHMZCxtykpxkzUu914pcb5UB80Dw5IN0aPWHZkeILgAgDUkaaX4UEkADTAHK2yc4mF8x5P&#10;0uQv9avETnNrUVKYFADeW1hRQBKtZSQBHxGifVnGRxAYCmqsv/UBnF/iz9QPtQPgTUVC7LC0dugK&#10;+6g3MTVZoUEYBUOq6gT1tj/oD3oAMODsvWb8q7MwDzohMep1zGyiIwOixxFG8lUbAefKHyPruhvl&#10;G1tQ1et0AN1WvsmfbYa9aCW8q6ZpQBQfy1pMIJfm5f5gd0wewjg5xq0tTJD1g5iSHMssBL81d/iQ&#10;p1FdBDX0ngDI3zjoxlHdT6dfKff2mGcmR624PufNDXu4JvEHK85rEFgvnbyWk6gyy+yYf0zEvKQ1&#10;r976iqUxFvEJ+sV7v7UcEZKHw/xcpEXX4v/b1AXIBQCWoD97o4nkQ0HROuKilDwSNF9PLdpGTdnT&#10;/+debvsxe+ER4qJais5/ax+P/+x/vl/vAQphMCOBnY8/BTKcKNCqwREAwE63EwCA5pOZT4Jlc87Q&#10;mUQeTM9ZvFyT6MFWbbPza37/FABRgGXmQT/VAmOOlOPadWhiNjavriLBNHHGbRxwjqcbmzdD/+5c&#10;/2H9qPcROVu2cxJFI0beEgBXgvTaLQDgfVUvcgfAkQEAH+4FBoAjsJp5mujz4RMAiK/eQpzVXfhB&#10;tPr51TeWFROJr/FsIKLTYhN0dvxefmgAlP+OPAEEFnfZt6cAnGQR91mjZJI0Pib/5TeGacg1IGJx&#10;7DEFb2Yf36/19kMD4FTVkPArp7gBUB8QmCQANvwdNpLJcwt6Cg0AUIpOApAAAK9usyLrO/Jir5pb&#10;77DFVeMBzJkyeNAv2ulskJIxCwjLR03R2MM1NdtYX/1a6+5S4je6vZ8Qsudn6RXiV7J+1o2hc2nt&#10;/0/a3wVHcmV3nqBHBoRAbUNwZHPMGjmC4KBybDj7MkKKYyvkFgoOijKxx0wr7uM8jE2BSlnzZW0a&#10;KT4INEGIQIFLsLdzMlgmsxnWTjaj1+ahX9U2D1uy0VY6GJwMtm1ahsbmYbW2NZUOBi1Ra1YrOAhZ&#10;pWPS031//3PdAwEgwCp1XzIRX+7X773/e88959zz0Ts5iOaGzW9BguZE5QHA9GG2DdAhBt/MflSe&#10;S5R/d9i60TeShY9jfYPfR18AsGUHp12iU/taP0xlbNf3etm7bhL2D7HvYMv3wEBzWCtgcJo7ozQK&#10;h8RoGdBdfkef5EUk6u1GBrnhBZJJdy9Ea04jjcbrh2NOLZgwADCx4t0lDODeZ74p41q2TZjDjQox&#10;cgRA9VHf+JlOdDoHbOrkmBgp2gY2qvGv1BHg5C45A4CEGRl8uzcFc/0Zpqlptrm+3DAAzOqbgzhm&#10;Wpim3ewt8kGhKOklgwg+uqwqBQA1SDIiX9KnEgC+61TtERCl09JoG/WecF/lLtFBD9TNJ/p8Gabd&#10;jam6ARBvr6J96/UyuJ8TpnV/ED0HiqRxgsZRkgYAoPepJFsYXs8/0qJb7tIW8gKNPPAQe6Psv6x1&#10;d39EizWHwvJHckRL983IzjdbtwRAr4EUyM5ZbRMlADSFA8kRABI/w7GfM4G8HkTN0c4ZD+TU/G6s&#10;ykNhd9FZs44HnLgBwNyfcg5pAGzEm42FjYitFwB8VAPIM0SF3/9JPSZgqTRdpJCOi0/LXeD4Y3uD&#10;jO80k+MAgCg8vwIAGV+YOXLIf2xvNihhcm2ZIxUBkAQA0MRg9c4+1u54V5wkdyQ24HBhcEu71dcO&#10;V3YeHwZN7F5xfGBf2Qk5xyvl4LCLvN/VWdmelA8VAlAoibdxkM81vVsDTD73FA3ZSHpeHjHofYJZ&#10;RD4aSkv+H7LfQo/ybmdkD7Yna+BZo3qt7fJ8RplyEYDB8/vb+GVGy3dbnXVsopLsAABW/zSuoSBh&#10;ej3c40Tj2q3o+KBTjxEmoEn5nR34gU8R3lTSWaOlCXK703vYc/jKFndVpM6loWNKi3x80JTD1Waz&#10;BICY9WKYA6lzlMabdc+8ftcAeNE5Tu/gz5MjVRneHzGIfSnpm8W0aid67Zdh8fDw+QBJ7Ejhz0ID&#10;gDEXNXmdf0RSZIgDVCgV+6qdlubh0eQV08vYIe618UqvBCsGEWnS+qrsQVUiJOtL9patgLmweK1/&#10;OCKg6SeNg2EoCJq8vhwHQK/4EK0n8fiOdz71fl+b8J14pUEGWbZs2O1mpwsAE7eiOwft3VjnBcRG&#10;5xS6VvwI+x1rlAOA2WM5rEyNti9zEIlFw3JIdGOGYEyJSLzEAMj6VgC0xNyi5g9w7DSq31NI/ePd&#10;5DUAKIrbHf50AQDGkSnczKcxRGBw2AuLaT2e0U8UScvOqNgMmnA3KuKoMu+a2RWxM+/ys4hQ4PrA&#10;o8VcMroKl5IF7fZ+XJ8yyZnVhUJd/jVjAcDinTrQijV65i6kUk49LTF7uADg8U5VqkaOkqB+EWGQ&#10;BgCDnbbXwhJ3+6149dpq84cCAGTaB+Rzm9hYu3PQ2sV62vfYqOvyeSOUv3vakj2lheO4e7zULKWV&#10;XtkgvTw9vAKABABosbj1An1AFBZZCACEzQcAUEEoxeOMYfnXolSsln7R7XdeKLqUDjxWOVTvaOhC&#10;UgvynC8ZLaV/OCkBeA2G7KkawBIQACZ6NQetJqL7CjX8uiQ+lk8XisXBWD3DCJQEWO1WvD3rALBw&#10;IO4AgFgqWgFuDK3kryruVIE6d08HGa5kjvkoh/vkRAD49sMYANp2XREDQAeex8u3fzNa8FaaU5OQ&#10;IH7oJycHrZl17w6WCzFKokWUKC2fjEGrZGm0SpdsqfItDVGJN9AglO/PWoq5eAnQyHeuUb/SsUnD&#10;3KUPX7MT+LCzxA/BbDgL5YZ7gl4gJ4HgKdYRHaKSEcyPjZJ2a2TEhWskUGOo34xCakkdbEmR4sAC&#10;TfAWfA0hK1x1GjsiITKBmrM7IDZ6SGwPAGg1pz3v/fTVEgD8kniQ7s2xSL0AwK30aWgeDG1t+g6D&#10;zPsTGwiniIvjNT1FFZw3S3FNMaEVYrN8uNOucX6zEBKcTEka6jM1Yl4jV743aGHWOBAASTNaXJHu&#10;fP5OsbqyCcNIRkesm3gmgre6rQduwpX4VVfPXnfGAwAp5xqIwNfEuMUbQ1sx/DP2+DDk6B8JDXGi&#10;UJnd28X/8/NB8RRjUQBA3rITfQjSSQmApdkw8yF8Cor4bRGdogtredJ+uPpev9hyEQWqAu+7KiJk&#10;p7c8tE5qWn5nehOcfhZwYbjdtW03n0RY4HkAYLRvt05RxKV3mAVYK9sUEADqKqMtGpFFTgD7eDVu&#10;i01xbTjjgkIUKX/HMcYcbgb11kQ0iUwYtLa31ur36/MCILv5oQxWBgdPAADvwFU5smDFurpCi47R&#10;+QKAln2iJDuUo5iz3DEA/LS2qxG5XCK1CeqC3g3HXI6sfIjVLt4ux8mffI6+k05J981+1AUAzffB&#10;kxBjtxR3PjH4J1LWA9zzEgAImgDgVMye56OzChZuyhdThLi0mt7TE4PUENARMtf/P8zOCd0FPtmz&#10;3maIZGqNhbIPF3QDADAlHynXT38CAEDVaf03FQDG2QkAVaBBnyTrVxl4+JIcEP6vnv+1h73bW7t7&#10;+N9JJQIAOY7C9+vLcNe97GZbCRuGABCWISJ4cra6fA4AL7bwSEhKVwAQv3EFAKYlMgBSFhF7Jgcr&#10;KP5QA8bvCgDOYKA4UMrmfl8zzADQC57cGupjBwCVOBKkHcXYzwqAmwJgj8BnRKdwAJxAuBjXIGXy&#10;lAAkpB7Q4Euga+RL7AUFc1HF8ciuCIDzK2AWIbDAjbzofNw5eu5WgA54jOCrAlF4/DKuAoB0O377&#10;kKOAqd+rdwEAvPK1IGJ+1wBgAwAwMiMsUm1w8MVOcowL3/YG+CaNLxaWF+jJSxSewpv7ykY+WRy/&#10;AuL1w5BBulxiNzE1z5keLbqeLDf2lCo8uhM3flbvQZz4GcZImTo1uvkMFaG4sLPgIQlyNUf1ICvC&#10;52ntoSmQ5fLLpGUFYNQoxwHb2Ad5A2nq8KFMH7wWpIMWUKUGv2+1fEc8nOwPKcaLqSaKAXBuBXxy&#10;CqAEvCg6cx2bHyoMfVsA8PXJuttohqW8orxS6+RP23vEZZr4AwEw8X6so+MkXw1qM40ljh56+bXr&#10;rZmwdnIavxEfRIR15ZwzPPAfLywBwCAjoo+QLn0j4XZycuGOI0HxWlGnn5eLcerqZQAAZEqG45hq&#10;oGdIa/0BHgB/gpglM5yMMCeMqADIJkkS1GH70oiVo2NbLhVFCNBYICZ1hX3tQBqYQdr7zLWDSDfg&#10;lYXFf+0DgLaMYrpGesKLpRxIqnwqtpXGtd0a2wMAl96qKp+8DwA6OAuWg7ZSHTzlF816LS6/KD4r&#10;334DAMvtvXY6NfkH9fhaY+J9iTdBwrHpzszMq9ABTP5ebQUL9cFp/E68X8cTpQnNHwRPFn5j9dvk&#10;B8dVyhkhlVvs0yJeHwtA5P3TapGc7y8brgOgw1kEpiNEG8VOIaLWp/lGQHppy2PFsLWUC1slncRi&#10;QQB0zWvJpifuOOh/jlIEyLQWDqCRiEUd40rsbBVtypEdObPPB8V/HQKAwadc6JcAOPuij1mBmQo4&#10;AHa1nM7JW/dvAwAMHDGpg+CEyTKttVQON6RUTy65LX1ZoTcEEU8LJYTOtienof8+ACzUcMzKws7+&#10;5MwiAkLviMwlgVcfZPHdg1bgtbabrY3wUXB/YZLQwbH3qjSBNMk4Lisx5FebsOWHPyuc1bdeG9vV&#10;FtjZpVgPYUYl6xusqjV/sHuSIYRjAcl1G2qonxbRNfQ0HEUphKjuE/bZZhONEI6e1zl+hSmomxEo&#10;8p8oS2yzsaGn6ECN0kyn3+S3JizIUUU4xjWOa0wjag1Q5FZOdc8B0H6F72X7+umqLwB+SqznWxUA&#10;8pUQizJUiuKH554yBCAOT1G2YyrwbFoxvydvS/Vn+eq70zCfHAccfj4J41kCEE6RmjReqn3gLwCA&#10;LB/rLzp0r9I3qu59tiQAOFLGWscYWUGJFI0HQGesro9ocDScMJ9S3GIcuwwAnQx+F6sYKoXuFBjv&#10;7+3GjCkdP7VTBpMAZYiYL/YI5KDp49t3PL2r2StwUEU1iv+vbdSMFhVOr5ER+k4VZmnc4JffsUVY&#10;KQHIrp0HAK8m419/vP1PAYCFy6jReCtniXVebCgSlp9bQKlRACLijjb2fMSgKcXLnJzVY3YQUvrd&#10;6QVcZYkU05uSmUMvSzYOvG2ER7NanFklWh70kNxConjBSAf2b3cEgBGHEQDQuV+hj0u8/1d5e1ds&#10;PIIpxEUnSszPbQGwVJ7n1HVExowiNyEPRfokexLNjd80AFh334a6oJRiwpkQQGrB5+YptiXkhsWI&#10;ZfKrGLIQjVXL75tLKQ2YGMcKwDNv9PoeCSANgCfZ0cJ70i9dLNXYME/PlIbDFYCPRVo3AGYFwMzs&#10;NnVF3zooel9OL8hOLLrZ80jihq3PH28Q95cdmEWI+e9/DAAw7KL9pRaUZtk83id1Xe5r/zsr/4Jh&#10;msb7ZmxXM6+aZKQD1JJ3R5rMeQBAc6/1upswogf8wOBiVILOanuOkfVtWnKWRsGxvpnB0DNBOY2i&#10;2x1syvmOjbtZcjHUQalxFfpsQrWlG5jl/yIA/n8WwKYofoblUnwZAFkNS8Lrpc9W3kNDe1Y49VQp&#10;AYjXoYIENeJSyhAAtj34Kl9TDACa/sdbXBDXuuEgmlrwif4c1e/XWgvXAGBjI64nmAdib/chXOuq&#10;t13bx76eGqqnYHUQkkxwiWG64PYwpwBC0I6xnc09MeAiyAYAZM/4CKE1BMCX/XrCiZ0exjk5tOq6&#10;dDOiJy6GN0daDGkAqWsSOmZaADDyL59AUkGyw90S+9V9ctAFPTaqLEzzcdETLzRSmkJ99TkKCwPg&#10;HAnqDVCeSA3YOyV3UEV7aOTZzmsI5EwptqaLkrAUJMXOLAAkyH0x0oTYPMIs4344NU88gN2o/qTR&#10;mvdn/PzuUlw/JkSDT0oiz/uQpJK4obBM3GmnyA1WhWFn0CKr30VJWABQccxwjSkt051worAjwzRP&#10;/RUA9LyFuSMxqTR0dIOEGNqQI0UWJeurSajUGLgBMuV1QGP4PFPtlOmTsGP6NweA+ot/Vxh0UX5m&#10;as2VfvxVO0nX5YSDr9Z0PNTAa3u0C4cD9MDzfNM9/nmoeMdlCUZYn2kelImjEQDu5moF0Iasub/k&#10;DwH4iA2Py3r1k3h6hcAXrf3dx43WSohpxvHyeuOUgPaslIUZb3LB28Qp7gMBoMcKgP7Lovl00JJ+&#10;lhpHyw3jB68E4Nq7+tEBkK7LrBEAfPl8c0KB5CtdAZWmjJ2UEk0pz7hYEVz52hkFOQsHB0DXNwCO&#10;+BIAnEWDnQsbAKxDACAoD+NyDgAToUuCM2x9pcFr/h19TC4BMBiQrZXt6Hn34BkAoNtwByLiPTF5&#10;coUHObn4EgDJFgDEy28T6c1WQPEFeHOxH98FAOhSPDi4F7SWm8GeAGDv46CgiFdCHTlvTITF51uu&#10;Wq8pYUlk5HkLB1ZHFM7Kd57znnC16vLlwmkLX0ZdtA19DBi4CBMlzkKxUkYl0wEaSD01Km3egUaS&#10;ZSDLE6nheFa515fD57EuyQJVQ9XQFwCs+5EnBjpLK97PsGnRnYfFlG0j1uCk1DOfyQX7NKW6u8nS&#10;J54QK+DcTka8FgPgpHv47NspiTa5Kv/NyEwG6gYFhTVDh/SYyjikWgFJRkgaAGDirTXo3GEkABSm&#10;83oyv8TlyeDgk7CFfZkBQNdQ2DSjFQSMeUTmpqk+jS4voAxzpcX53EUAbJQQsnDcGVNSA2CPgwdE&#10;1WPGNNNRqo7FyPO52yaXwqrOHU0rj5YZqzVNdQfAvDpmm38JwCd+WwD8GQyYbjkaPs/GjaaxAI4f&#10;iG2llgFSoDnHOwDCv1Ndbkey4cIww8kNnIlJ3E1W6xcAQD8Z5NIL7/d+6/V0atMdPiR1acuHK4CB&#10;QgyyGi+QIA6tAWDrbaRNiKIAeJ2R6nPW7yXzt7greTWZJYiLACh+CACwrWt+NKeM4rUIopjclboe&#10;AFgNrpzUPqGl9Efl4bAv4eBFtt28Mfw8+iYzAAIcLohUjTatn07NMWuO8yBOfgtispvON4v9D+S2&#10;EvYVmJGh41Q3EwCzAsBmaaan9ZnhrCLWKY4aGonyOU3tvUciQrLZSqbhpgjGUzx/QK6o5ipt9/n2&#10;kSx5koLETYbmJ3AnmCC5GnCgQNZOBQCXnhUBkN1lDPb7//5vp7Ol7Entir6NXcq1NUeDItGhywAM&#10;iJYrAKjTARC/wvxo9/yTaIMUHvgUvMr5UutWP/is1vyE0HEfYDGGNrS/9yniBptj0h30CZLPlUHZ&#10;qFNPU8U1shnaU1XQ4POnNvw82olC4eyki9NgHhZP+wmRtvAJxoaN72rZP9WedfABCgnlD+AK06jt&#10;Zu8hGUNyy8mfaXozkzBux9PDqzVFUaCqRIS6t0VDdu2MNAs1wZFU8AfgTRvPxW3i4RbyTCOJEIxO&#10;0YDMiemCajPtduWq3Sxu4E4GAAsXAcAmO8iOX5ycHvT/h+dmHmtFI4LMRAvMGOIm/Kd9f3EFHBYf&#10;NAj29PaDonjcQKDpI+J0joNee5Buio2duFZDpmzd7CEJ+J8sBrsfYTNOaKoeAJjl7sfXXmW4mLru&#10;zE0FX/dyBfxt+PBswEWhmjo1sx3zfGlNfFeqBiIpGMvXx0KR+vB0PU3IydNidsBlPBaGPrZGRw6A&#10;RvZ1+BTRwnkLCQUe1mciYT71R/iLEtj+pRypXhwc3NvSJLeSh/tN7auMiwT1p2KtCT+lLTLG7JgT&#10;ODkU207BesRdA7sQ4HjxSvH5Bl9fAiALsyA9OH6exp1/jbr1xVP3GI0IERvVLAFwzR0b0pELJAhT&#10;1v02AKxwYR2hsI8YEwyCfvs4W57yfrM1iR24AwCK9kPP351rpuk6Rz3dVfkzeLNzcMWKHDw0MGBq&#10;bTDKtL948beh86I5Kz/49bEAiG3HOleSt7F8WDywk7fhrZGTGkxZJuuh1bmHlWjfAXAz32g+ld03&#10;Y6vhdbulmhISTXpSSdeJS47Ny8HBB2cA0KzfFAAJllBE21COMAIkopWW9kkeBl1yVFONuGtCQ2sp&#10;oFkJiBF7dIdBmqlnE2rHsGA9HBwMSFEdBzcYQ61+Fc17l+mjkg30/gG4uN+rTRiSS+SZFHPAIkPY&#10;AoBfKYIvCSCX5vNTSFyT/k7WCFtvHsqUErXd92Z92WlteAJACtfZxs7PaThnAlWV+TVM8c/kgHJr&#10;LBuseFZjVkACAYMbQ8J2APQTBhBqg5lbXepIybJ9/RLsh4e9NgB82Sze+cmG2/FC21tLdRKtm/BP&#10;GtgOeNvhvSbCBQeUj7YJfFAODVc+BwBZI4YERI7RpQAZJJQuyAY3UtayKskPwh21U7+IESsRANLz&#10;ewCRAQKMZ9/L1m/ewIIZWd2KVkDm/ar7YLo4X8O+dhmAE/ig1GN/gS1gzSd+Hn6NUUC2Og8zwzzc&#10;z2aC1lvP1LzUm598vZHkdRy+r62ydHXU6f+AmSObSrfJ6GlbkoRtUl4s+WbacVLT+ZJjx4zbHzby&#10;kpfNHYxK2wWB4HFf4gaTA3j1k+VBGwD6AHBwfwNMYHZ4krrNOwp3Bo3jDjkHW8HKZIjUUhZiYeud&#10;qhc1RDfIvnIoSz+JDv9nOQAdEZZP+sUDwHQ5yozhojxs+Fj1oKdlBUxz40hpp8FnjexOvli/8fRR&#10;fcdixCjD+LRkYXuk0043/gcHRPlNWQN7FqhlSt+LERbpGw2AZsfPFmbmwq+9yfAgC8LWW18yRYh8&#10;ML96c5dxh2H3AIDtDuZqzjv+MewpT3ha/IRq82urAsCknIsl33x/vD5CJwpF/s8jkiugS2t0BAAG&#10;TwkS7amtiTb7JpYrtXT5DxmY43t/2MwG92/xE0wDT9JgnQGwDxFnOXeS2ZBAvOUgmHcWkUXK/Yk9&#10;Tca2PY7es3rfB1XN8NOEwWIFMOycC4tRKtkoAEgJFrFE8LILAOylwfca+U0OFm60H726GwkANsf6&#10;h+wB5Z58osVVR3UyDoAfEoh9DABFAAAMwzkAavP/cX0/3vK7zExiWiZoVLBp9E9+rBMxr95XeGaW&#10;oTEVPy/7fQ6DfON2u3QkOI+NdAxA53mfYx2JL4kAwOSPdJEIVH1l2eb6QfHzWra5EfwlAGyQMAlj&#10;kAqAh/zsknVqBUSwZy0AiDfDCMVP+ai/LoprCsdFXSwBWfgp6D8AsM8YAExOTNNB/ljDnp0DAOHi&#10;b4KouAUA5/cADs2VouAV7rvR7t/a4z1ucmziCllWAsAocbZ9PeShF9XR/eJeuI/B2xYeQDXaRd7M&#10;J5hiYnXoT86xKyINkRSq9dbXWgFb9YXFxkEMUT7BRahxjNvEQPTnBGt8llvt0fufNpscqEgQO8tn&#10;MzrSycb18QBEBgB17EmhXO+IdcDkDeWrbcs9ktkIAHxltpbCj4s429D1N/mJ4dUIa9Lh5eq/1OG0&#10;FKK7RGPucoq2UTrPWjO0TF9hGcBOQYLkF4g4I70cO7DMEvG3z4kiTjBMttElaUOK5F1t+AEHcF80&#10;eSJH1mf8ntXZI5kn2XQLb27K793+Ckqcc+c854albWM6BwC+YizwUDJGupaUw3KERfAxyy4zAPBQ&#10;Tf3PAWD5zaIHABrdJAOAta+1y67UZ9YbB1EKAHIKPmiFhwcfY7EOD6wMh94jxUX9wd/VPmFExgPA&#10;Uc5/NTaFWlyXfsdmPTrf99qlZMGG/+vP4YsxhgMATCYauL83Z5mgMasCxyuOwcNiCdrNkrxN7EhF&#10;3JJFJewSAOAC39q0YMRl2WUm/t95D7WCeGbyjBUAk00BgBYQRXsWDACAJRRvSBtSEIaFNbRKw77g&#10;xkarLuey0UJGGxQQrKWFqRuPVr5CSS7i5b1pLdGF6dS6KD/GVDJ4ucSGEpA4IQn1SQ8AeJMGnzc3&#10;coJwDT6c2pry5snet9BsrW0gVJDlfmZ9KtkHgEHmbQeD6dU78SyexyfHyY8O0UL1XsD9/OCrxgMB&#10;0D7XSvuAHC3me+fh5Z/QAhkATW5lfnKzNZ9wlj6SMdYQxAli2Nih3sOVh9kfS6MAAD1WzCzMv5+t&#10;IiagHaEghKI6wnYONFvKncqWYPv4sKAflU8YXwmAExLOoxri3AccU6qx1DFmKJdlTchVeLjAliIA&#10;2pdXwCHx1fBnzqJg6ka0YieeaoSXcARmPDjzX8ogSBJ4XARAqzYlYl5+p4fAlRafbCxgd5LXMYT9&#10;0NskeIEfby2E3tryIrVMehPr00t4cHZxzdsK4/nt9z5XEE0AmD/8K8/5QZ5mv6oVsPe0+KzpOqyX&#10;f8MfHSRg8ddUELOLJfP+CIabnNEaJTN35lKGjvMeRm8fUQhJlr0RpbgAQNkgqQCW/Ugja+45/I9I&#10;NE22e47seMQx0SQUgRtydMA1sKEj53a+hkUAYM3RY2zE7EPWEjgNdA+WQ1qpJzmyUYOKn68ueo0v&#10;aFgjwvOLJ48UxgKtbY24TPeur60gQ5YAbHAwuYQKRazPNACgmiA40iUAZIq6QfD1O30AyJoPlubX&#10;iW3aQOXz+VQyvdRoJysL297vzRFFQbCuT3uvHgiA1lYYbbEZYsW3/fpBjDqw4rmyCRquHtAt4raY&#10;pkuGD8oyjY5tGcO/MaW1Lk7GMiYZCBJNicnFXoDhG0GfMIolrB5/b7YMgBSu6KmSbut6edmzt+fr&#10;TcugU0tJWMKpASwBkVxQSPDTapgHf22DSekg59IdE50FAMRU0hbKxz3esQLES5rBYuoAyJeXvM4X&#10;NM4XAEPO1ipj3cErvYOXVHTNW/G7TDhi69kiUFta2j0VQIswKFNvXwLgy7ntBgAM8rf6SowSfrq0&#10;spjeZQv30zUvXiaZWzJPLvW3iJzFCNeidcLe7Hd3YZ+3iGFTHM/X86V//Ft34u9ovF3/0toD3nDg&#10;BwDMKKx0bCJbdh5yFDGXmuU4jL4gojOYJMKm96uqhTtJjwYAKJT2O0eyYrvLkBCZAQCe2gFt2+KW&#10;FadNXKu1HPI3HKetELNBW9EX8zfZFch4pxWgS8vC8dpeJAC0mQgAdEcwXwTWasNFYhmA/IwkwzNS&#10;p+f4colj/YjPwRgAcumOEgEwubjiK7iu9vChIQTmBY71IYWvPcRKtQkPWpwwLMpSrH/cwLwlmN1a&#10;Skiq9wgmdrYWTy01knlyir3FHlXEE434nblWnXA0qLu2iGk8QDeVr3t//KbMMpyCnaGrs+6UzRRE&#10;AEDGCKYMlzp9P/XeP3+CX40JZLvPdSsCwNEe/ANEohvFPwq7tyUi5pseipdmiilK50gCdtAtPuXB&#10;UF1JS5zaWIIEAYCtw70ZvMsfvOvdwvDG1lx7BADLQl6jDnZAAcD0kSMvBzmcCmE2igbJ4u1i+8qg&#10;F90vsVa2+I6B0uGeXwEHRcD8Tk/SZjKBh4siuLshLksdWdIaAORjAIi24asMgAOWZRAQAO8dJkQP&#10;Vd4s6uzlejJFgAgAqGfxpJ/cmYuu1aS1T7dW/PQgXakTDeJk9+eMQ8UdpL7iwHEmzP6Iya46RF6j&#10;UqLJ1u5KB3C5QLZZg6YrxCMqsw2Z9wmjeD3cvwUnOoC7W5GNIhMaL0e0hmyXKPfE/mvn459kOPGy&#10;ipY+BQ/nP9j2NtI6XMbFgrmrlByokgm/o1ulrCRFUUC0KKRKRLII+uMqJmbKl5PQ2EjmvPElEhRv&#10;K8pg9h6HFfBQOiM/DwBzEHTZH5mF3+Ka8tfyqpM4pMmHg0cA0GaPC6ItPAFijvgxOKz3Pl+pJx+t&#10;vNMCCsxHAeDm0oHoWr/IVlbgX5MVuLL6AOlZc9Y9OvH/mr3GABAsMkALDvA+V180Tl8uBmMA4G6E&#10;UgMAAqhDH006ltUbxevhZ6/zjgzrxfQQAADKQzFJZtbLFNRYQThMKWKzTUqd1v9pjtgmMM7OdwVc&#10;y2IAJHw8TEiNAUDyxMXYCGdLhWakPjDga/FP6AK/JKMl0cV1ZnFpEx7kWvHZ6xxW1BJirtsTTncL&#10;7z83q3TKAnPpextS5tSCi9rQk9jfOwMAb5toudU9jljPnLs3cI2vJ62tO9jGKXzcpJ/enD1osTIE&#10;wHJwmm4KgLcGOus+A+DX6JgA6BsAsDR50GUplwCcfn0lAE4dzS0op8Kfelu/XXzxL7116PeXnEt+&#10;JWHnngD4FFOow5cw/iHKagPd7I3kPiO+ZghATKMnYAcXPTYruwwllQpSQF+jIcXZIOb4hanuA6UD&#10;QC4J1AfVGALwMjEApHa6CoD8Fi7cAuAdewSJtWD5LYeGAIAgGQBSubopUO0BpB3oFt5gcEgcEJrT&#10;CKLbrbcGu8mdYg9a3SdjTBJtsY2QWaOOajStzx63NnwBMLeET9DyvOSSZ4HYCaVzfEjVySuJVgCd&#10;FAC8p0u940xDpxLcH0uCiHit4Bsilhz5buk0Y7nOPCYuc9H8DAD+Dmu54nPVcr+RLx+mC1urHIg2&#10;zRfE7I0qADT5jclUxo8Jr3YC1WgqmlCxGdIYMBIZ02jocAJxwI6Y/RliZHAejcqHnQf6T5X7VQim&#10;NF25y6WyDRgHgNHNV5DMMRpxvDiTwKIDmZUuaQB43pJhoTzWowC8/Jfqcys5GPgf4UpCJKr4VuQP&#10;pj0AaGFNH4e7DoD55md+dM0A2EsILY1Z9xIhm6YW9o49/3MDAJ85aB2vclh0AKiDmg7BHgAg8hgA&#10;OmoZU1oTx4yaRpIYNTR1XkwXryzpJvRY5/nM0dX3CKPZSDcfLTbzlSac84FFAWnrKY5/Vec5W+Fw&#10;MWVyTHrXB4RBeg1u5xUtjw68krw9pK6fbxDZXgDoFAAVqkxMgUkbMAoVGrmr82NOf06zdOUPG8/j&#10;w5yk9WNIkPr1Uz8lnNZxWrdIaAIAS09ahqHKNOwhXXPlgi5IPYRYpu+cMKvxLNwP45tR8KVScWM2&#10;AACN/YRArhE+YwPaCgCLpCnCRyybITdPArfXi2fxZ1TXzSBSQ17ToJcAHHYFSZMQBGFlkSGGakxB&#10;E01j9RNkmJo4j0Mej7y1gLQwTVtKHXJJU+8zNlYcN4o5mZQkueykOtxmK8B1Hh8TRhQPGuq59Rz9&#10;xU0A+K4AILXJ326DacIJzDwBamcAIA0zCFfQ06Rn+jPvqQqOR5NILMQxNGplrXF40Mu2l+DELsoB&#10;tgO1iBcIAFHdfGtbkH+oDRWcsDOjmlu/AgD7urmfvnni7zBfcaBNbkZhvBQc6yyEhBH1/STZDD7z&#10;/qwobkBwX3YxjDtQGsYPvcVinRPGXmtpCQACUaCIiJcA8Jr2IVgfrQD5TSHUE4SjWgHFzngAEi+9&#10;Q9BYxpDp7JpLeFrz+5CHmFML48oj8pFs/S4P+sSiFKZ+VAEgkodWQnPqoNipawUQ6rc4OMpfhQlr&#10;frVtK6Avi2pFXJ/3mVkbcKPwtrKGVKRzOxFT4fxYC1gsBC5/6UoUFAd7OM+TKeDCCoaD1IribD/3&#10;95MGB7Riah/gT+qQYkKgZrL+XFJHc5zG92ic3xywF9dJJsUBBgDA/xK/wdsyADbS5veU8OA2cXWx&#10;md1AWbXry++g8N6OAWBdklWniKGStnXFN5d4wyhqDxB94MuADGpJ+mvWtZ3h2Zl9rErqPZESh053&#10;qlM8FGAWBFYD9MIAOJHMU8zmq6yL4vumNI51wssnd0zJc7XaUSfswgTpba1PjKVX8dQOPTLOc11H&#10;h0VyaFj2/V0C9ldxvIssPNcgW1BhdnTKqQ2bkmTnuQ20PheVcbGUIumCCK/fBQDmA8OHsrUEgAnh&#10;OwAk1pzfAxAsRTbi/E5XzBASYAgv3mQRohEHADQfcbJBEijijiGHdNCMAUD3CGNeUXRvJ4Gis7re&#10;5vAK9S+Fp8c3yxWwR4/EaNDhABNi58bLvjY8JzrXX+VVF5WzfmsWs2PB1ehijHMsVJ+x7fwN8gUB&#10;sCOtMifWdlqmIgCYCczpt084afHqqkYAMLMEgNIVF89h2fJ5bY+1tt9G52w705WFPH4RIbeyxh6m&#10;8MSFxR77wgoghx7o50rpAAD+h6xR2ooagJwgqlazAOnTDf0FAOgNpwb1JL+z77fzZc7b8YeOtQgh&#10;exvEsWeJYpROl7gXG2+vsT/hBXu7R/AKXv3QizaCD6aFMAD4BBUzSo1jF1dDgtjFzZgJvi4ADPlS&#10;2TBpKowpCjipFSDtC0nWKAsGAIR7CAATRADAI3PRrrQPipYkFTYldGdfzHwdXlqkVZiOW33bwpt5&#10;+BCd/JZatL46qxC2GLs/JTDkNwMARxC9XWyhpEbbNo9LwSUAyKpuvUJZ4aPN14EMbCydz1vXeHKl&#10;kvD/Ze3hJQBYzxG6ImJhCIAVPwMASHwPQ9M9Vo3cVBaTdaQwbTMEv4IvwVmDFFZtaXe6rWg+aM1H&#10;U95MyMEo2oJmM4bqkGRpCIDMa/jO5/CjWgFU7JC4UHBDZraQfZZWo+6mIIkZAD3xiye6HGGHewPi&#10;dPCiQLGZjlvaNgSfaaEYAKRzFxvpACDM4AQrcQt09vLZFQHQChZ1Atwo/n1cOmzLppIrCqfyrbeL&#10;lQy11OKfrpC0XNnTz12775yIN1fQlQoAPtnug42Bd71fzBtzArMvZaTQcDe7F6Y6YU5RgXcBIAs5&#10;nQ+0x+7htKwEsRbUKFmnF24FwDmwuy+QUVQRVGp7rR7n9SvR7Np8k62n/5As45+F/egPNrjaVoBJ&#10;pjqL9WHSzgBghMcUTK8ZvK26DlVPir/mMBJVAaEgtIiZAAYAemVAUZ32CJ+NmMr6DA+dCSQ6cw0i&#10;20AMkjpOiKZ7rAKMG3VFtoJdKzpZvxuhqFBkFhca1Xaq8eUkV9S9Bzwh9/545foYAMS9MObpCgDs&#10;AQBtQSRmoEV7cPVUWgzHO/jGX7vnuBdGKQ5JUSIAArJ+t7B9BoAJbV9M9xIApEkDYBPxiDklwVoA&#10;4LfUux94m7/jrc81+7jUhNOr4aOwF/2B9gC6ZEyl9lFkJ2j3GQD+2L4mJQCP+BkTOBeviWi9aF5l&#10;GVQBwEhQrR4hu4XvC4Aew8PfH6HJU0GY4uimAgDv/wnZWEIgB5niHeFlt9eLmZ8AEPwSAKwweA8k&#10;2nhffxMAmQDwSwBgPUsAHjsAhDAAYIx0DgC6yrG3txl0v/CDz6HAW2Sd6Wrjgx/EUXceZnxjTSKR&#10;MAZVAaBEEm2dXYc7PYIapI8W1zgc70LMMKH1Sf3ZF6ciNlT0p2MyJakWOakpx8cI2uWSInzIYUre&#10;uZJVZyRa/cwx9ZU1ETVDC2DS2FgxWgoBgDIwAI5MJ/OQdwGqHzZAWwAeKZ78JIve2sOyO4VLbUmR&#10;0UPdodnJrqDOoWcqc025ZpUtJdrrW4fF1uudw8/FCHvJ8q0xK0AuSrQ4m8dalfk7rSlgtdp4EZxR&#10;054+wZsiDrAGrdgLd/5EF60AwEyjJeUx+VOxOeH0KUPtVKzMe2sbCk8GAIdpPGsAKKcD2yK7zM4g&#10;hvt6tLb2jgLufRGyogMo7PYb1K1kO25TlEwZhdFwBdDnwDXifMm9FwhBp5ZSWZIQek6s5QUAFJ2N&#10;QAML28OSorsGAKaHEjNKAIrir3ieBiMAwJY7QKKgFE3j1hqeXRx5cf7EDjWAQ44klTaKv1bnvrwA&#10;AAcRVjglhAN6XYdRfKolm+8dXN4DOgbXIGen+RDniW/pxpaabUahJfevHutWCIur2l7o1hPLeOh3&#10;76F7C4GqBgCaD3CO+EnPExxlsbVhAPRItW1lGRKE7QIEZucY9jfxfn8NA8dg8BgAcE8sWtMVAO5R&#10;miAxhygVCQIA3/1yoZB7aB8b9nl+ZcYn/g7rQOEZJVOwvPFch72XyMd9AiBnvRgAx+a+dDZxO1zi&#10;vVUBoG38oBXj15LdKcIfBlCTQf/nd+jJNKHjvvKwCWuxJpPOWXOolWeyqL54E63XHyqUPJ/qcTpA&#10;uL64CTsACgHwPT9x/ku0Wp5bmNlotjkmBljWJRG4xzgAsPdbw4obAB7MEDJc65H9ALZNFqlpvTuP&#10;LURN9IzayowOCoLGWuvBofqt4xw/Pm/+jV7xKBw8EgDNNmfEDNMFb7Asl1rAMXyss/F7HlSD2MX5&#10;fEDQCJ2lEbmj2P2CEHkMbwAhwwUaRpcPlP9Jf2BKrWfHOkEELXz0bulzh3XkvUsNZZE37XrID5hQ&#10;zIUZq6n9bN3GRhZsskehZdzvCqYo0E9q1PsDAcBkpovF3sExniKot883v5NioUphWKLVDTfW1EoF&#10;po4W8XA6klImdk8xAJhKfQkyJJ6bx5COhjC/MWWy9d9O6vtzADAplVgo22nXnfVFv05WMSKmwJ7m&#10;8/73vDmSz35OAiksB1JmTu2FALCpOVKkCnLgR95vTlz40X2MmAvEq1m5jcpLT6qdZAcdjhQRBzjF&#10;favIDIDOkybXOtMpCIpuNIMs0OK0bKnPW4hX7JHsYbS8w/eMK+502TIAsP/SLQx9uQb52wDgMQWh&#10;L/xjGa8H1qTpZD9biVk7d6m3cbAfMUaXVgCqLl0L/xmtbDChO5mOgescDTNIqtSVl9jQKtq7+2Qv&#10;RK9QQHABsEAeEeRQjo9DyW8JaCqEDXzopNw8msWHqERt1mzUOrtFLa7TfoCZDxreMgFnI1CHpB4P&#10;2rn3awKgO3xw+WbIAtOoqHnxV31OmKmE+M42800DoH6SvkEgvEh7K4bSZCoQAMaT5u8LAOK3+brR&#10;mW+K2OUJM1WLJB4J2elwqBGhjB+QYDYkPpsxdDAgAZQVuNccHQv7dBYYv+XK3GYtW4GDymp9LCUi&#10;xSO/JIh1Yh2mOgCW1yPYGI2jJi0jiUVAVVJFjbgEwAAAEGq7C3PSSijLEtyPBMcOAKSzUHojZDmu&#10;rHbCywqQF+msJwBqSTC/0PA2PzAVYkzs0cGgjY2vBv8SAMOBgnYB15iSXgMAxvn9fMMBcEpiurhO&#10;3jLp2HZ1qj94yjqGb199XyTjtO3CrFdMC86PSidlm44IAlWU46sXJpORB9k/edswf7PK3aVfoBR1&#10;cr/igFYkHLxQSgzylRUWOWGq0lrvGOu5entvLAB2T0T6tVtx7Cfa3yn/QEslxk6rLBFftyBh7qO9&#10;oKE6AQBkrs9W50xQSFCja56QWRDLfJZLq/Y9yWGZz2FVGE+gOYnrnTeLJQDAnSCbmZ+b8dJ7pkIE&#10;gHrvsJ16GyI/fHEuUsTZgGNZ7VL9XSy593YEAHmTeGgOgNxb3fCjVwUAuH4tEqW8yCSgdgD0e6Iq&#10;psY0C96FQEePMmTA0MsOBjQWw8AB2EHoWJ0Q4QnhQflFydPg8ZoCoJVtLw7brDWssrAyp8S4RJKC&#10;z/Ybx7huoI7zz7WcFYD1AP0P2kQ2JNbS5JolmLbNQu1wRcyohmwUAE54Xs2QOHMAwEzsTTEXLrw3&#10;VmWsU2UNrX0oAHKLuUuQUmZ9A9PpRU6qOGrOZ+a9e3UlDCkB2Gs0Fj1kIPviky9etBWL8kIRbT7f&#10;heqCFo7hfeXeEWPAU0n1vbLoRzc1vDhxfkmDdpjeCRYxiU5rT7s9W2jEqHcAPERIMIqU1ln7mvWK&#10;si5JqIY9xrAQ9HHKnuCnd/WCYek+cS+r5BZUZNsmE+iD1eV8S9t7vbeXz/gH/knRGgOA5amL/V78&#10;1j4Bf9V0EVxtyLgfPvxN61+iBwU0w/XWXgCgBgAQxN8RAJBfTsdWPVThBoDy5gIAgjBeKlr5qQHw&#10;LgCA8VojrX82OUfYjgTPOwYimWbGTV5bnNrQSueL2X/83t6qnQKeK98EQOIAgB1SL2gm8dHMf6yf&#10;vFeHB2zEGWO8FRI7DaJ3SgQtjXtrowTASWkCoOZixCDvhvUd5gqJWc4AoP4dG5BGqsYsyEsGAJBW&#10;zhoaCMjEC5fzFW3vdeKZLCzclEx5CQAOAnRj4nfj3j5HcZrqAmDdqz0UK+qYJnrkZyHxCs4BAPkJ&#10;4PYi3C2K/A7LJGjJqIzpBfsFGrR6wQCI65gnwHPgNtnswBNq+hDDd3Kujvz2CkwPabmnkbOvAYBc&#10;t4vu6Q8+/sfvYSZ6CQDW0pZ/ERX7HOs8g6SN6Mae52bb3dpWWjMN7+Dk+ASPWhwoyJLXTJaa+/A6&#10;gCAA5Lxv5aHtB8xcRtfY5mKdGJs7SOmog7zV7dkSBCi+iUm4OOgiTlGP8+tSdp81q8NzCk775rZW&#10;BgSFrz/x8/m53xBhuwgAOkCd2MmLPEYfbUacITodJinUXE+xWuk2XoPVsWC1AuSJ/q1D2rcAAOt/&#10;SptjrIyeszb6bMoAYPklBUBjB3epkFMauI8F/H54SF6Lr+GH0oR7waoag2lvbul3JhfJg8zzPrv1&#10;/U8e38Wd5iIAkgey22MBSN6AozvlMJSBWENO5bHbtfsGQAdH5hM2bxxCtXyzuSY2BKeQasf12FZQ&#10;CR98G0ump8uNLZg6EXi3oJDgG8kMii7OdRgKMNZMNaM90eaS92yrKgDAGiXwprZWsG/KGo+9eSxc&#10;NpEzxwFQFN8tPvGvxyRc29CztZg0AQLTyGlGum+lpHBNtRc4hmjbv3EIpWTQ1JZmaxHp8AgC0g9o&#10;EpaEJQBJvYuGsZlwJFS055Nf0+6ioClwreYLSErv5TVvfuOz31qXp7oBgITSGIq/wxEXZZBn+Zii&#10;QEvtFxZZmMYo3AMHNGYnh+swpk/EGFCATh2r3Ct2Q1mOuzgmldeTw4F1EWli7xvHaiOsz24itukS&#10;Y68RV3w8mchBW8UY6Veor4s5pvJV85Bf5+YNgC+8+aV6DMcfEdT6XNtZAZy5gYy/LBuGu4CNSCvl&#10;nQBwW89125AsA9AoAMyeBAB6qBNwv+eGGlGKUSb0i732I1ZA8ym4aQV4mxv1bldKsU1A+nAueZ32&#10;A0C9NYvpugl9+dLcOsLNm6yRmhrY/Xan+CFuiBWPftZm4Zw+HAdARsv7bEAAQLtRBAIA80DV4S6f&#10;v09iDzsApx+94nsA4EafwpuORteGEBiIgUc+V0WrNkrTSbw1N/46KDMLkTDbYEcjNDbjJWor8ZMI&#10;ryOefBIuO08AwJccDs1aCkRq4jEAECgH6jyzud6sY6igwVdt1KyDKytS7Ofm6FeyRYaDAGhOzu0R&#10;p/p3pLqQ7t2TnV3h1wFgks6rSBK7Phh0ZS/CFgMA8R0uFADRrM4IGBcP1fXGPJyyNEbUcNQNi+Iv&#10;AaAKp3w24AlT7jQYB4AmOwCk7Gk0aQprkV2pYdQgzsTz9+epU+OItwxGiey2XExxPCMAiHTBBXE9&#10;zLBCtnBxgiBfc7KulUPOkFVpPT9GZkSSpP2HCGYtr3iRHePxOGxYBvV8+DSa+7EvFR5iyM0iliBI&#10;xhYTNarSyba6hzJnmdkighI0Qk9VM20kygMxaW4sevk5NpT2J9sTcw0ORlHApfCu3LUQ/ISIbR4A&#10;NBhPnww0DaLT1AUAJ4CaO9+7EQ06DEA+DQCcVsdYdXLuHm0uTHv03JSdxh/+6yI8OTmppJqqwbKU&#10;xgRmXEF0JFWPrMbhW8gntEAQYQeAzJXfl0isDaEdS93ZLLK+5cszVlSzXzI8K4BL2exYLmYWjFZp&#10;Bxpb6W/ohiz/CUHPzm0igEfmMEXlZ7VysRrmECWwAnt8fHoPq6fcJ4Y8lltMWQDgAWpTWTrZCieI&#10;/4JUkExDARCKJZWuEATcJmBDAl/ML+cAoM38vCwDug2EtiYUXQAseKkfr4fKTR4EiuRHYozawaD7&#10;AjKguro3dg5R8b3/kxk2AWhWFD4Glna8uTo3x2GOAwAyAWPRPEFWhY0bLbCyf7n3348FgHbvM+9i&#10;1NqRtmDEciarxkSk4c8kVYrME/gO+2cbdCWmYlSY93TGkXlmJ5ZwXohiXpsfLOQ+iigDAAllwNBw&#10;Q5TVeBjTnq6/pQRcLIsdWCyZZ5cA5KvsN73k9AvC6GWkWOZmBbhkxHzRrGF54C28vz/4QZFNEY2C&#10;tQaNydZpbuoyxDsaxNDTJeq+tAIEAA3hT9Scn2YdLGAhLSY6zOrptSDwmUu4AdaSASf+tqX5g5W6&#10;ALj7xIfVZTOOOFQjB3GyubI0/0BbBk8lkRQUIG+e9LjpfMEn5bozobhUOIKIGT/FKJG/CH25bwAg&#10;CtEj/y9KAGAh0uZOv8OX/T+1DQAA2KXDrkUIYgBYN80fcxJqh5j+ASsAbL4k/JFjNU/N+28aOT/3&#10;1pPfPGY8SVeHVEAUOQapLPcRwXsJxpsAEHQO6H6X7d9GtRpGXTkPAOnhDjXAikgPJC6YAZdlpIY8&#10;8v6BfaeESNoDXO320kftuIx5DNcAwEQz+JSZsDCj0Sd9N273zU7IB9+sI7q7aJsEQOPEAIgEwCJr&#10;IGgh1k83+unm5vp0CUBik7EBAB/SFMoRQ1QWNpZXdi6siuqn2sME66kWvnHov5lOMnWgv7C+fvHV&#10;BC86gEeVyWDv7LUB4Cdn48XIY1W9jRkoANBPWdzmSiDsH7DTSqjgrElqRsaEfQAWlLXLbglrwYCR&#10;SqdJ6FFWgBCyEtVQXEd3IwyHAOAQAHYZUEZV0/rsudNecPuTd3HCMQBkEgBIur0e24rMPEzaiv4G&#10;TkamkBgBoI27yWYLk2HSQDZQ1AYdAJhZIMQKfBShzOOivQolgnmOvaWD7wlW9CoAcBMA4uMn/vys&#10;Fy8CQH3nASZ5W8vr038jQVAV2mYJAC11mPR3Z9wQZKwRXQlACgAWSAZL/wAAgp9WADAJDAA8dlvQ&#10;mX+2178IQEF+g9UmOopM7LbIUpZCNPyBsTps8Xsw0hq5FuOtg8A4hD5i95CsBwQLkIUXSbwcAISF&#10;hwJikHGX7dEBABtJngYAEG9zHoD5BgDUFA0wEsW0kcfKowSghuP4oyUD4Lwg1s+nlzdbRHaY81Ya&#10;+errQYeeTS/ARbEXrMhTrw8AWC/V4xZm6dP8cKuFlnjl8PDXDABY9eiggTC3+2ntEA/eeCZZRcl4&#10;g4mjZ/fyP6lr2TCDj16WJvrGHHhio8aVGla/IckxGMR8QjbNxTwnikX8QgGyjPBqBYSt9wtyXIgu&#10;PWAgOmVNyuG5NX135yFuz26iEXEUet8SMTPGn7WsVVTMoNZf92awlYEaAQBBjhM8GvkIJA4AwsKn&#10;MFKDT16PfxUA5jGCXQgnV4ymCwDNK1ewJ7uxoC0fANJwX0vMdhw0W27nX7PlN2vcIZ13dzkSVLRW&#10;tiIOYlYIPJBuv/5KJ3k3m55vylUuXs7quwDQ/GnA0QwnTO+05ppZtgyN37x9eHiriE/v+x8QuOYY&#10;c9GA4DWHaBMjP/6nyJc3juuHSEMA0HD5Vmy+V8pR7UnpYnPYgdE3O7UMyJsYghfZhAK/mkqzYMEo&#10;aLNAbfe1nd21YXoSFp9Qj96K8zuBbBWtuIusJW5ZX1qcCVF6SVsh0fVIEgC2yFP1or7bJvhW2jx4&#10;kfWIaiCI/qSIXil2eQIAkBhhmrPM+ZvQEwHQj1e2p/HsBgDtAe6hKn70nVYgAHYMAA4FTzTUCvtm&#10;K8CkX2Pop2QrfR6AaCUEAHJHA8AWADwI8gkHQAIAjeLZKoqZB+yN7JxEzci25qXsu3V4eLuI37/n&#10;875+jDW0ALiZbXNegQZ+3ruVXD+EepCurrHDtlWWEoCOmrJVWpAMfyzfRF6+MM3cE2OjHLeVIEty&#10;DGYW5ITkmeryLYsK/SjszzKNNBbsSVA9eKUoOVI+UQB4bnVyT0vBaORbDBHZFwAZXgVE+UKNTBoT&#10;/yCBne3AXXJm3EPZiK7UlWweW+UVHcgvpSt+J17J5sDTVkC2zxCXnK0fr7SCT4PnAiAJdzPSH3DU&#10;xvboQ622sWpmBpQA2Emfq7wUxDBtwxGbc3lckbLXr3c+nUYu4IQfAO5m1/ziGYETG58c1zGtqCH+&#10;5Mv4DJNS6fAZAGy2xAU10qTW7fRQaqcrNQ7F6tgN3U1vCICTAb0LR8YYMUajRyO2f/3i0LvPdPbD&#10;aQ7q3mLyErGBAl7sky6LsFZVm+H2YwJWM7KPVgiAcXqfRzDye1AardxmAeg8AgcyMZxcds9yuwaw&#10;PnRLlRIWgL+bW5wccUE3XQYAGXvEgy40td62pqBdXCZd2nY9Rkefhn4Qb5qvHXOZFbCP5sDN76L2&#10;d1trwb2QmGXsms1dHFuRdgd6ok0ErpKUrbfe6/pmFAAWBwDM14rlFe/Vr1gB/wvDdxsLMlr6jkzp&#10;vhQAc8V17qsxIAIg8q7dPMwNgGAJHjVNa20AmPBw2DMAZoidQwAMjHdOMjMstyKl3GHx8ETzg0bU&#10;jsYikNTCaIrnSIJqnNi2waJ9GZMkmPHU4LUZ7qew5B3mabZRJ7DcU2rOb3SU8pvCA1EVYkxxBsC8&#10;KJJc9KHxhJkznkAjuUA4Bb847uXTBL1RoyJcfmstFBeqCNOiGxHVNY67RT0NZ8LofTMB0JgV2Rty&#10;YigByLbXgg/CFxxqwrbtHhPbViIMU8AAUKtEDkweuADAofyBAaAuAOrPXnml00bovcXW3zhM7mij&#10;SZabEaTn+4xCjcPqYn61yQS+efiMPWAT9gtaiKNco/MIKXoLALCp4zEnnOBBMdLjLPx6CMDraq5G&#10;hUbUj3b6YwHQGWQNquXDIHP4wV6MI4KXxoi8UCXtWm29IJR2eJPtQ8ptfykSjLTcGwYZvhUORpBz&#10;X0FwXysmO2GZosmt1YEyVznKyQnUU6RAFhDCdVzb2yl0rvkU6K+LfWgc7+X+D5vTzUiycAXAGid3&#10;pUaxnm/HgSyJHAAH+9JeJTwQYaQEwFrGGFpxI2LokVgqaRxky37O3sqB0yuIs773uvzzvAS7GnFl&#10;JPNJT35ghygCYFsAhIdf3i0S4qjfRVwQd9F5xCJfWa4BwDVvbe7wIOqhl8kW4WPc42j3Tf0Nca2m&#10;WcRJEzm5XKSiZFYrK9hfY24tAGh3GjNIbV1NQBx6qjne4YUgLXhg2u5+UMobdhpDuxPvlUxX6ioD&#10;oKajbj68y5+XbnfkSNvBxXhjn4Jg3MjietAKX/DcHiRl1wHQzoI5mPT9Yzt2sBWQr98p8hX3AOKH&#10;rIcx7+McfXkjJmQ9tU6juRMKZ7u1IjmquFbZi6StxkG+BB86TZQpAbDfZ/1ARdCQcOlhstmEuA8+&#10;Jo2X9y2mzdSWAAi++kNcfqa81Zt6Vu7d6USb6978shdN1z5bX759yNEQXseSbQgM68qTO3/6PNAb&#10;qfbCXhyV31948X4l03FC+0n4MQDss5HqIGkDAOzmMwAW3FmMZAGJGC8q9ZgDIKOv1Tc/RK0qUqxw&#10;95bh64XF99YZRhkekY71JeyZE3bYmtfXhycng12JL42Bn4VL+VSxcxJLMHEA4ERXEJdKhcmCu9zq&#10;dpNAK/sAIG/OAiYjfj+powgc6aBTzI0CJDmEtQAAvTlJREFUwGW7BzoKnZsP904nAWBvT76V2+zh&#10;97HLOUw3c+/VdNCKkFxwaMa+3gHg3S3i1vT2mz9kBeS14yBaz9jFJogHkvxecHrYTR7hXoSpKVOx&#10;bMCjO7e+tga7VXigyT2mtLzMrFBmwtm3AYBDUx6XMUU+D7WP9Auf15N0fgVppS/pmu33pVRw1XDz&#10;nUThDTraLP5nXTA35b0nYSJV2EkYHraSE3s6+Yj5i5qPT23BGMn/K8RBXb+ewKceH2Q4ngS4hkHw&#10;d04iC3PhAHiH5exbBxpZczZMV7ccAH5EA3nod0U04KDozFlh7M7ZhmpXEgAvi+V5LPwbAOC3CaNT&#10;y5ea3vREbSAAZm+h6EBAMwBaBgCMjAHQ7EozmNWOO9E78vSY8JYFwHG/m35mAGCNb6wM5dG7JQBr&#10;SBLIP1cCsCIA+h+uLr3dKziFMwB4ymMBED5pkusIAOZ0FRbCjGig2gl3pn7bO7PsFQBOJYOZtfeO&#10;tGGoSgyADIBsWgAAj2IbGAJQy9aRJGZt1pIGiFC+RDYffCfNl8Bqd9CSpXoJAFJ52LYnkkwLAEJW&#10;+ygAM18YACWnVGHw5DfPKePU2h0AOC4BuBbcD4lxgUUqe+8UJP0w29heAgDCyKBqZPVGGybIXmMC&#10;xNF0s7cs5huD3mi3iOYVHPPb8R8sHLR3sghtXC8HgH757F6xfEJ3GQL4ONGtcsCqppWvgLbC235v&#10;dcnvFbIS0uEzAGD6QhL7J4o4JgC2uOoHAtdVU7moGgCMp6zOixctEWCJQLSZvWoJ2sSWm5yaWZ0B&#10;EMIamaxgOwmG03yM4AKIKDqIvD1CMTT3v7x9DACE70X1q13YVsAiOzDHpCp4IX8UZuEykUYCQva1&#10;1CKs6lU4c/urCx28BEBMhtR9AdBJ69eIUoNgnTQOp2GhNpBJssWtjeX0EC8pdigBcLfoQsPr8TtF&#10;FM8128vXlPcIAFAXeN4fL3m78RPvjbb3kzVv53m7eGBnJFZ6LrE5hdGQOeR4ABBidV7cP1jYAIAd&#10;eA3JPVz8QLcmP91UK07SX+8z5H8hAHT1UwFQPohFLSlOtJZ9wM8w4zHuDwBuc1ZAdpUDncjr6Y+2&#10;18VYMNmJug+IRNXgzjD67f1iI791uBvv9fKFZhS/P8gJOCHDOCRSB0Axi9a0LV4K79G0eQ+/s+sY&#10;deEKVwYlklZeLGjF9FQwZFuje4DQj9dzJisABFn9GjmqACAiKD2ZiHBJrqeLmxvLmz3tmC0FIUOH&#10;IwDk/BmtzxX3lzmTz/yszi10cmujsbvP0ptZWWCr/ZLEEtKtuNKvmmDsmLStwy9G36Teipia/vG8&#10;AdDmWFH2ZexSumopjvYEQBY+ZchJMukUHG39bbtq2Gl5FGOPGRPqhsTOH3X0xdBC15WIEgDs5JGz&#10;Mdn/gpfO4Ipl49nx5Qt/ms9ltb1GBud1LYzjF918HcnDr9WNkzIA8FyvAICV+jzIAwLrb4a7+YLF&#10;VictqkZJSqjzECQy7ldxL9qxPCUkFgDkx7qznzUwDArJu5kS5IUgkYsbycpyD41t09jQ+Mtilxns&#10;ALhefLrpx2gKs1r0HYzllrZSv71rljYzWHNdC4svnlcAiAMpiwFgp0NjSu69piOWfoJ5Rq/YJ0eB&#10;hgWKYUz38jsN8YxKrE3Apl2RAE1hrKG5p10BwJtFA6BJjto15c7ZWhfVC3Wxz1U77gVYWaADFNZK&#10;hqeMjIJlVeeIv84xVJC/Ffwtgmp83HvyztfQwQaGpAYATRcAWCuq4DGEzS4GA+kmgU/mfWrPLHmP&#10;ANBSHOkpOr+LADDlroXIASEnkd5dMrcTVqj5nHADirITbV67i6URBnkKgcTzkj9qKtKRpJpoqVY8&#10;2Aw4PFGS73c41lzCyxUjegNAfhGbxRdmYaIyAoAuaObeb48FAEUiKVN7h/iXAwC+IUxgxJpS6tla&#10;NKZd545Z8SO/XwLw1Kr60B7Fgzom7Hkcz+hstp7TkjWmLrISIUg18m33aNY1zSP4lMWvz5TUl7Ji&#10;R6AHuN/kjRD+Kz540Z9555kAcFaDNqJSDZMbUQUAqAar0XQ5bGTwgeDqxl8kjb9nHU0nZy8BkGF8&#10;1jQAOm1vs5ceauBOUD9xFolK9NrdiBbFEE47JUn+wAFASluxuCtQ/waZZmut7hcOgKRu+MB6J97m&#10;cfR7cBVWRgBgEnAAtfHeWbtG37UwSDxuE8Z8XQAsbQMAp28FNuUiD+v03dWVNx/4T8sb+3p9fj8o&#10;P3ac1EngE0lscvckph6nE7ptb357+DR+Z07x1wGwOmtDxQpgwRF8Wme4xEhN3jl+svLOMxTY5GD7&#10;gOcbANE0BI39hoLHB1o+lITpMtkdZhGtnOIHyslTzdO8KqaOcB+GJEhMv+hfSMDu2a1+oriMAJBt&#10;4mkJAP9kjTNf6MybSthMh2aaZu/K9bz4y0nQlod4fbcXzXJmQ7bbaxZhg0KaqeNoZs13z7sIQHXw&#10;eta48l1UO8VegTgJKwaAqDkiPWsNR/FcPvxo8xkABu1B8LS8p6vtveJ3dVBpEg+qYzGpXXqNkWBp&#10;tdXIkH1ojO5g6FE2SQKQC4JiKWATwL2K3dGXdNQKD+Awbp482HrnEQ7UuGCz15UA0IjS5omJyRbN&#10;0Wu2vMqm38zKgHHI47ZgRjhROnMJACz2aBx6n6Dfn58nhmncVAbrbOu6JRDZJtxo9quyTCBzDtct&#10;4D2PrRCxKwyHZNUnvUmxu3vfT5aW1gjB691QxFgk/+3gdhzNuCTnoyWHODWgIRCIcQXcsrud4xaJ&#10;AnC1viMApGeaB4DNXAbkxT+4/75uDB7cavMifV18cFSGpjR4EE0kyosvYqgHpoqHMPftrmxe4J0L&#10;IJ42XVISHnWIGg3d8XsyQ2cHYeETceJkNnvnCQ7UuG/C7bG6Qh6J7sm2bq2AYgN6B+xzAsAYAO/X&#10;dL8BYJxTWWJZ47n3wxUAAEB0KgB689NvRQCglBj55jIAfAEAS+yy3VZ4ROYciY3LjQ9q6fSvEFJi&#10;etO7FS9pqhW7jbkgYxNbx97+/X0ecq12f7X5kAPCty8ZqROKRTFr1cBxhT0puQUnXDR7APCWdYdp&#10;Sy+X8WERAFgVdXgJH3gCQBM/Jgi6tG6qEQ6aoUE1pQR3Kge27stpCA5TDoAj+9GuSVfZQfWK/oUx&#10;Ru54dYdjT0g5HNMOavFa8s4MADzjR5ByABDRMXVWXAFm1VhftwFgC+bRNgCZRZeC4Fmc2kym2JuX&#10;AGgJgGMvDHu9+Zk3W3jQGgBby5te8zGaiI3VPNgjTi26JYmNy42J5tGnjcSPVghupodR466Pfwc6&#10;30UBcODNLU7W7qMrYF1dMkopBABWD1exQQ4AaHeB7X+L4IBcHmIKmuZzACDGEzFJABSfWGxYAZCc&#10;AMCR89M4XFgtAXAUmoiI5wH4yAGgvXwIANTu9EXxsuURBENai1dbTwVAwkDsZ3UHQOJ/OQJAQmRx&#10;SyZvK0BmlAAwy47hNNEwbkz82BggOF1Xsrv8cj5mnOZMtAqqx1gAHT6b4kBrkHBOBAArK3hDPtjc&#10;riUrW9rOYNqIIQQAhEw5LBoEbcL+AFLN1tTc253eaKL1nUTBy6rgMZO1p6uoxDzO/jRKo0VHFWrX&#10;lXzodopkT8MQ41ttzHBFv6eYblNdot64DlnHP7ZNWHKABbot9xlkZ6gzg07cTCvHWgH/HrNEiwC6&#10;J9aF2iE2ukVWKKg1SccIkpwsFk8lPmOOhATTS5so+X/WOMHcj9C6JNMlVpT2AO5JWAE62eRunz0E&#10;pQ9NncW3sMorqLUii5qRkkEuygCKFQkSAPF8UKQDSNDg2VQD71oB8D+wLZNvvXiwsT0DABZ9WQAM&#10;km0BwCyMmy36QvT6hZ0o2PkQawHsY2Zq0XutW4N1eq8YpEj8zU7GWd25Inz0BX0cW7w34CSkKoAY&#10;73e0jukKPQ1ZDqXs6fQPrZHe9YdVoevBjkiTsLTDMABkjaJ6hgBA3gRmMXeTP/OQGiz4bC/u+Yxv&#10;SJCxJIhSAozEzxpf+9hbwm8nYeeQyw2AFOEpDyWIkFqvWVh0LPz3lK7AREcLqYIwMdpFs2o7r4oQ&#10;AMl8WCSDVhicPJt6BwA2ODD9bxE6w6lasbCUzW9sknhdQEGakmTLAaAo4HT1zcibjyN//8MbkAIM&#10;lHAWqN860bJoP0UiwD0+SEd93mzcRCEZwfj18QC09pGSjbIfFwcdKS7oBedPYcRqEuEAFAHwEAR5&#10;qwV+dK4mnacKgPIMmjBuOm+n58x59hDhwjjTZ41egBxG+mzHEcgdsItlSLFKBovEv0es5zT5w0Yc&#10;AAD5h5MwOORxBoCk1wInS96h/y+6L9ieAUCuDVygZaAhc/Z4VaEhbm9QcS/ag9J5gvUetoLw5Jkc&#10;AONZACCykld8VP86XEq3Nt5PZrWUFB8v9ZKlaVX9GWpVSAys0HRS3xnAoInZwGFv1QeAmUaj3WHJ&#10;NwAgDk40XGcFACxCdKy5N6bEBBE0AAbpXpNjCANAC4q+9UsAOvzMQD1HNSoAbC6XT+EFV1MBUPGl&#10;zAeIGBFZUenGBoBxQTr4ZwwHEd2pAGCD7ipT2nbzs1q6R3ik7DhdQkGWRVsoaJLVQCfTBgD6wazB&#10;mZ3WAltd94VNfdhwjZTiJIr3EQAl/y16SF+0L7o+ly80FwD6vSO8oTE9SReDRU5Lin+uLkeDJFxO&#10;s3WSnDMGL+I7/U7mHSxPT8w1X7QZRgBoEsg3rkcH9+t542WEcZ+3FR6fxAuNvWA+rB3uY17BrfPD&#10;bUhPFglqPoQIX7ECki77n4Z0kE6GEt0dAAVGJecBIFwQci3uBExnwrYLgJeICjbEAsBgobCGmPt7&#10;Ot9N35G2zV2bv6U/kJqQbV0rALGjIzCZxlu0MnnzISHZCQzZwC2EkDQCIJR9WQUAw6uO6RQnOHih&#10;wM8CgKrNnVRbDF2tFkHM90ZMLwDQ5pvpkL0/8gPMG3SqQqi+4p+ZncdJ3Pz4OFt7v4ePHmvxTtDO&#10;vd3r8NgwKdQtAFr1056XrE03sI9/gueRt9w8Po6b9T0Sgdb68Um2Qmyb/L1yKOxFc1oD0P26Ofr1&#10;8H3axZMHryB2fMLfCC4A0BDTB1bAmUS3C2Gi/cAAD2ODepjKsFFn7syPCoC+0byiqzSg6n11cGA7&#10;uSTg8Cmht9j1OZV8qvQyWdH6johYnehh2YBcNFjlv5EH3ws4n+U6VhcNZwVQ73WqQHBNg+MXMgkg&#10;WiHrCUkY0NVFNb6kQtqw8n9FT9AvWClfHADfC5B2gyzZReSZ1grA0jR8LgCSA2INkwcBq5qNRtBn&#10;I3sFt7MGOrgKgOO91vLkdB29P+GmA0wqjo+TZp3Ix1jPos42DYIOuatiQqpII3ZeYwHIFpsRANAB&#10;AqycAcC0Qj49lEanLAoX1Of9HkprR+8PU4viLbwgO+6hP5fxklhCaHRYTT/7hSERAMQXOcIGtzki&#10;m/k8I7pWxzo2634+X0dbV8+DD4Nkrintg1NvsuEhcUrV8FrKaS/nZwAQmdE8eI8A4NvDZE2TSzGG&#10;VG+lfIEOAsAHqwbAxvfwmMxiDs73ewnEkQjGcTdfWwr8fA2L60mWRstXoNbusnr1PiuAebY3N086&#10;+uMO0STxMv72y+Pjg3btkbdW7HZQ6bHmNTLuoSruXJQeovM7+3bkXX6NiFsnBQwJIYXJJWk6yl5e&#10;8xkjNuEP73KteX0o2QnlabF/VN4O0XHBzi1cmXvolxKKGRx4SDiCEcWYHesLgBnVT+XDFuYBzdvf&#10;/we4iWRvRwsAgEYvmAziWYt75wDgAYi1kuKaxzT0ruQtDlbEG1oPuUYMdykByqIYZKg3Og/APl9P&#10;hwQBjtG+buzikZgmMMUHXQHwfvwUV2BE4SBfRxc1IwDwwan7+VYwCwD5PA6lh21Un9N/MgiIOxJv&#10;4R6YxG/ueY9qUV4TAKUc3h92j7VNCRQI6N2xAEgFDwD3Fcc/QfQ1tHrEfoU17RxmDw8Ifaj99QjT&#10;X1VAz6pS8jj6GFXVK/qRqoDUF/PV+rdNXgBood3jn4U4CiUfMCDbTb7B4xFZAEMT3wAoFpRkoy7t&#10;gwOAB6BzJMIRBjRQt9elW2WlAQPEwXo4dAzgasvAaHH9LuwBdEoAsMP5nfz27u5i8JcJNl4Hg4SE&#10;zsusgHo2u7gdKDSet8CROCnVcaPMVvx5A2Dde6u3AN2aehdf8a+8lrwKkq8au94jki0RiQE1gPVp&#10;6Pcm1YhTkdOBO2dDN/ruM2wPAADzJARvrNI0ZbAr7xEvjsh5jNMzjKCK4n+UPgPmInD3Cg32RHEb&#10;Jt2w/6GTEAOrAfGN+5xbm2pquPN5AcCQGApUc9rX+1AgKdunYLkVTTZzPOhwTjIA5hZ8zObMdtv6&#10;5IbZe6cmC6Zo6RUZX8k9uITGGE7+HLnWKYpM0eb0+BIAuIZNh1jKC4Abu93F4F+zoxQHJ9ilJVNE&#10;N4XJFQAcxXIE4QAIiV+BhzwAcNz9Vl8A8BIeEXlHusDkGU7dj+qcoIY91ADqE1127aAkFl/eminW&#10;Y0z5DHVwCUAhALSIIgmBeRwaAO6MARalAuB5uQlbT88AQCchALTmYCJ4P+VNhVN8mc+Ljpn03DHM&#10;HMfqdK2qnGvutgBgk6773e4JboH4zgEAttslAKpVhBgfiARbRFRAEKe6aL+tDQdAuf5LADhjQ71R&#10;fldSov9VZqPb9U9/EwCKGxq0gQMgruP3i+mDTzYtgpJQfWtFAJDEDXOfZQCYuguP6fXvr4Zs3D3M&#10;Fb5SrsNmtvEIAD5s7O59ELYBQH1y4+JK+l075dVxwsjOUP2q1xgZ9iSbIQoXI4FQgBUcoTDZ3B/H&#10;4TG7bWj2UdlP/xGmzwweg6WsOxbzx/E4WgEEIIkNgKcCANlF2zRLlQNHncaLL6P6yrS9FBkgyEMA&#10;nksiTjH92dvvEcaQ+Rd0JQ4GBkCKEyHrmLH2c3QCFQDENfHdYYCOPGzluZJBgvotqcAubMI6F4V9&#10;f4A5UbvY4Tixib8fUXORZgdYpHNilM9iQKZU2NEKkthB1tiN5xY2p2eQNbblh/Ip0UTnAWDD/0oT&#10;oJkvPvE/IdB9O8BWDV1R2YCREbYDWqW9ejY67GfvE7Q4APCuAUDqMAXJhMs+Le59ZWPvshOmRd2p&#10;gBhtZWCAsAUCgD/lcoMmqGgcEGP11gDg+naGY5MVWZVDhoUOg4OPMkPFVk77kLwJD84Gvbe/JwM8&#10;/OcIi5QHHQFgk3xSh1JEe0KdL3+UltYGQx47AHjgEADy3eI73cMtBD7s/CYMlVVCKrT5Dab3DiSE&#10;vHAEODyJo/cSiDTucvjnBRnkN165CwB5o76/MJOuLOD5uimz33mCWQLAg/XmVzoHoxVP/Afe5Mwc&#10;YlRxEEseuViMiNKU8WGbGOyMs47Jt0Sk0b7BVvsFYkaa4yghLWkFwEBeG/oFgsVpe7hlcn9nCIAo&#10;HJ9MFaT7xLnM/ZfqP99WALBsdtxKjJvI3QIWAOBlcFIg8w99AIC2ACBgLQ3ytQJQvNtYm/NCzumg&#10;vGAZcvuyWgDUWCnjFHcGuQpqIxHNPbrix5TyYyskqiQHrNFO7t1tAcCL45OD6PX/mTAlALBYqwMA&#10;Jp0rG28BwO/VCZOb/v4qEeNOpS9b2dqaWvF6y5GirzVIvd164i+QCnVW/iXYiF4ef0kyOYzGz64A&#10;ICO5znE2YQCggcyDwxncRLEnCtwED8VRMmlR8jGsdIvhfy4mRIaMKo4VteUhm3QB4Ah+5G0ybaui&#10;LVt7I+FmtEPEaIBkamEXynOGasJrABDBwwuAEA20wpa7Eda6cm/d8WwZgVGTUJadNhmq6RdzCoAu&#10;iv0WPuwCAIqOshk+NgDibxGZkXjFx8fpSS++200AQIJfHRKEi//KJlru7HfRm3LKt+35ZPQQl5lu&#10;fbHiNZZIriAAiC9xP1j1ZuatRQf7fesufR0p0CWR6Xyic+7r4QcAOM2n3zYACNIWHEzLbyhjdAY5&#10;gVmG9q6dY1+fzNhBIxxLuUAxACJZnucc4og4lcoeQtSKL+c7TXpezJyoA6BJjm2d7RnGGWRmwRKa&#10;wm+vhWoUAJZD2f+OAGAUSDi8ykpYkzq0QgbmxHCuAMjnbqWQ+hC1D/ZCrpHVCkiI/MnBCwAcFcm3&#10;ihYx9/3j0/Tkf0xOB5x0sgwVQ5sVIA8dRev/xx7OKT/Ev5ZQ7ZA2OrHJsf3kogFA0odm69Ng2Zte&#10;hiiSIp0EYCrnAYjMxKQo0FKMLS1cZPIJC0fGmT+uelggAMCmAFjWzs9ACEHyXpJiECGfodTF0gHQ&#10;HiU7otnUfhz8kCeLPjh9HRo2ZoWsIgFAYT+g/TQQLUIt35IOlGvsQrZyVBIBgSSIhLg0/6oA2MRF&#10;QHv7cJihzg6AY75a3BwBQN+qb0MCvAD1kVHopUN5eLstDPqb2t3QDxLFCLWtAdDy3o+xhASAxRoW&#10;AScE7FlpNl4k5Exim+KoIAr2ERLocpJiuDK57gFA0NcG9WlwqzW9zFJ4xxKkOQBeOhbdeqcBFCR7&#10;VwAQPeDoc4JgZShc9nZmoJvaFgXASb75X8D1MsAZdQiAZVEnASBQAEEA6C+6T2ZxIH8M+S45RrMP&#10;AOHLEgCtE74FAOTcRk7obYp8Z7Q6HrIQ8IAJoEXREn1RpDJcBOAIlANgQyOsKMYqzfA49xaXbkUG&#10;zayy1kAKNPboKcsuc4xqIS+4Y/E8G0oLWEdvf7WSorvKppr7WQgAqQBYfrat7J75UuMw2MKXBwD2&#10;TpJ8rZGFJ1PrBkDNADiNBaIXfs4OLqvF+aDeIrZZc5cw7EMAsuLtihU1ADTRrgIgnmb2TcDjERjG&#10;T2ZCEToAuCXwtiY3w5j7BQCZnppL0jukxXOr3ABweiFiZXMF/2sFMA6wOsz7FgCkL22SS2XnpjtX&#10;AJ87vhEqPQ1RC3BY6zwq2liqsdsjg3n/qGgtiswaAAjXEHRvDgCQlZZqXWQFAaAAY/Bp7EnJ+nDD&#10;4Y2GgqzxlW6gJEE0NvbWu19tylQ+m/rtHQMg23ql7d14RLBVjPiW/cOFLSxtAYAkqvman4eEEj2J&#10;QtyAWnQtPo43ORdICeiixIH1eCWoe9MCIGl2YSdU0GH9jeQmV6R3Udc/uFl+ceElnWaznQjr6fIy&#10;ilcA4CkAoN5k+UTsQuJTx2E6L6dgAeBspNr8+75VxiFqRoeN1phG2H7vKehseVCmjxVp1Fdufdrf&#10;XdGKEKfvsJ+EL6LNVwesAJwY7cBDAFghRHvMy3xIjAlvcbm+K6GdIqO4xFSvI84BO8VTrfkUffbF&#10;TRg5xQGAZ9bUazuEyhAA9f+qNfukBKBpAPSJcwcAmQFQi3HAVlBbAXCSCIBCADzyasfxinSqi99p&#10;4hXdnXVjCwAfTWVvlwP9SwBAVqkQGbDJhJ1GKWlq4xIALGsBQLz+cwDYd2LYwKZ93wFwBH5+GX3J&#10;APDLjZn54bkFYqJCr1oBZ5j8SN+znyPBE5gpAICTKCWWqQCA+UT+HwLglUaADoD5+m4EAAyJlH8b&#10;4jhHJeEdJ/bJI+oSAMj6B1/dNQDm391ht3YARN6T5o4C1GxgaLBFfBOUsWgoAIDT2Xr8pRfsMxUA&#10;YMcAIKLkY4X3qSXx1srU8gSPafw4/Ox6CUBafDH9X/6TpvtUAfD5FSsg/xZjiYIQyhmthBnmjtpz&#10;vxLHlTU/gJkDABvF5TkxLSymjpvLh0hl/NbLV6XhhHM1psadg/DsYy1QXXfkJPOjagWUuxMvbe0V&#10;DwFtmxzBHuEXwuSNlHOXPZ36uiIPHxleIr8y3N5MEGICsLgAAMilyNyTbAKLhJK5AUNakSAyfLev&#10;BoBkAfGAhIusgLd2yGrZOM5X6lQ+4wB4BwBW/hEAkOEEEoRIR572OFry1RCesDMgkBcAPH+ssFOY&#10;825uzv2ufmhEgQU8pJCH6PF0/9mfnAMgi0L3+WJx0Y7YFTE4FgCnAiDnfJMNtgZzIwA04PnKLfWL&#10;t37bAfCVWWMdZuEmVWOsaegk9APovmMGKsYomeUEZbvpHl2KzsKrPEg+KNoLIb6e5Metpb5WAJaa&#10;dQ24VkDoImGiAuJjQEJBbzGo1w2AeW9CuzDqKkW6qgDgja8HjV8BWELjiYGXRTH1VgsAJgDgFZLo&#10;YRovAHovAICzEOja8SDJsHeAP/mqtfFYQWfJwfV9HMkAo8kZsgDgZHpjdVIzjePgIQCMwxc9Tsae&#10;qhnSeaEnWFaG6bGl1SnyFqMn3Qv/s6VBGUOpEiNvAmJEZwyArZvuWB7DJZNmUW9wjEAcexkXah+2&#10;2tFqc+d/ttyU/sa3MIvGxRbZagnAWSOgaJTguYJhh9iF5UQmNABQQs6L+k+IxrMbqGjAf6PeEQDr&#10;AVQhbC2g6v09AQANamkzKGtW3E+9TSBB57kgfauw9j0A8F/MAQDcNAYOr3OzAyBtHxze3zrENxcA&#10;DhO0s330FofesQEgLriXLEMbw2JexhiY4ifraCd4HgxiVIpGijSVH+XvEQqbAmuBoaO2rPHjr7NZ&#10;gpQbMe7rHEvEhAXKcO38jGMcsZs249kcAnvbfGwS9981clhFFQGg1PAqCjYIg4HxDwDMdu1Km/NG&#10;h9jFR4pjGoJBv3iG1RVqKLE/PINACa2tSXRt22Iz10VqatLBeTdr7QDFmbL8Mt8IGedFAgD+Tcuj&#10;HOx85VVGjyIALu8BAqBNbBr/lBCIxFUWAL+1CHXjYAQApuqH9zcFABmyBEALJrfxrHZaAuAlPdIO&#10;144aDoAJhOmYtEsyY0CK7zlOsHRUOikBoOOIT1cDkHROsjUXiQn9F3xZbskgqapRCABG5HlBiHBs&#10;Q/hOsbaztj1GIiulb7a3FmqCgr0tZGs6D45y7y/W37Ir7SKVvPSLtzuAnaYVWdiV43AgFSAn/yRi&#10;BAAN66rSE2pcscZRjkW2gpveEAAMicJ6ZMRpYmvFZmcJQLr9nhMJAODCmbC+JeHxrfb/Wo8/3QCA&#10;V59njbvFp7+1we2W0AoRu9cGAOxk+um7SUaGMgD4qpFUABB7RmHsdpUaKvMmMi/Zx7IHbSwkIbKE&#10;qoxFx3X6bAUg0kfuZGNMSW5DNu7aD0+lLCDArXbTsJ9BFgDA6uxCHq9hnwYAQXm6Al2D1mls9WIT&#10;3LnOWIZOnwFYir/Li5W+uCV2PAxotAnbjS4ICiMui0pQq3PChfs1ANgWvLmGrpMBVmpHFpPc6m+2&#10;ACDyFrEp1AogmjCEoTWxrSP74QxL8lssJooAGEOC/OJ68KIWbW/O+dEbhympXB78lpG5RQBAo9/r&#10;4F37NPF76dtJMtWZrX+J9jr5okoo0Mc1AFv41RVYPwDYiHfnCUelrp9EkLbnRqSNRpeFZkinAkGw&#10;kbxcslsco5QMlADYm3tDq4HQdAim2hV0S7fLYr3G22OtCP43Bt5RHV1dZLrMAQBWpLfQDI9/7JfP&#10;62tpsFkc+Q+NC9L3qbgnAMDYP5a3r44YAaBf7MUMR5BwQq0ZDp+N9cgUIZa9O623ggG5pmZIvOxH&#10;2Ipro8BAxwyaqhVwkN097OgZRCO6eB7At+jKd/CxuLf6fubvdNsp6V3v/zGJkKkAAOLfLnqd5aMQ&#10;AI6zt+N4rvMV+YMxeltDMcEl9VbxES8+/hgCYHKTKAGsPxRxBBeKeknj2Xcwdg9GSa3tAb6ihmmI&#10;xpTsFraEQwA6OGkbG9fp4ymzwRDZbQMACFSV/IscAIyh9l2oSZ8Xw4nP3GnpOj9vostfd4ppK1yk&#10;c5rAWZEajbATFKIzAUD41xxxAd1BYQDU1tJA6V4l9G96MwgFE+x0FQBLM8ts1tGKAbCyRMC6URLU&#10;TUlIrZJKkHAPH9n/Is7fUSwtLNwWAD5hfIv769uzomI67KGhndtPBAAbQByF7cf1QZsYBwgEQrnW&#10;aj7Qw655MvzwJm8nnMpIF4Uxx3LUjt/9ahlizQieFS1HVkCRrWmIxhQd2cC5qgQ2UmERdgQAa+kW&#10;N/Jl1sSPHfV6VYNetRJEd9iVuZrLoIIAwHukIv20h2ObHTtSPoWx40Wny74B8K/0h3mhq3ka9ogo&#10;MJG0yVQIAFHjIAklApj318Tq0tTstRUvWLwTaQVMLP3+kgNA5wG42oT3NNBSlas+xlTPoqAnHQfA&#10;gQAIZgQA9l8OgGW0jnC6Woj9zvuPw07SSB0A9wyAr9cdAIz1p/pbFwDYDAmAotUiNBIArJUA5EMA&#10;RIq0IQmAfD10zbpUBIDjIQP9OQIA3rT7+G2/Dnq8z5on0jaYuynFZnvGn/MANCHvsmXPw5/yk4IN&#10;rEUl0z/vALAiAI7snZFqAyD3cf3FRwkAOKvaawHAah3qbwCsbAEAC70EwJtY+l0AaEQrGK3NeqtE&#10;kXvsMeU4LrHqzwBA9XwZAMiJnOaC+hxexi3yN6TFo3XkUDb8sKWgOP3g9hdkamvkK0HUavajAwBo&#10;frkIFTftR+NTuH4C94EIAHz7LwAgJoJR7TthvOZHPQKrFE8CtgIr7KXmtKO1nhMBeXzZ8QhlZT8x&#10;pikzsBC70+n3XpIDTACQSxgASjrPjHcA8E9v+BzoXq2AzGhW4TMcRLo8QDPqdhDZHR3ZG/S04pbK&#10;Tco2jzoyAKw/pB7vOMJ1kCizDgDsi82W0ZY0W5qa4+zl4dKduE5+zZnZ31330t0ILUzI9Oc+Y3ZL&#10;AEh1U62AYKgfGiFBLDZFtAt27ilIvQDI/mjd4i/yQUJPO7gVIYgZAIT/i8lTEg8eMYTYIUGDep/y&#10;dgBTIwDqry9xzUEreMAJRlx7Zf9I3XzkN0oA3njI4N/U4/ga/ff4sr/YPBXR4NcXGN+3GXx82jv9&#10;dlY4ALIwf30SO3qzzYKB4TClb1WVw8vXuW0VWWYAtKTHIIuR3F+a7pmv2F9C9hd4zg+LMUNJk1v3&#10;RC9IrJkQx7nYa+wdWEhWUwexPJd0LhnmGzcJsPWlNz+7tuZlOxE5d7blPjdlZtzlhoupSo77hhUR&#10;C/fuHAB28BVG00rT0PwQfNfXFakS6tISkb0f3kKZhE5yPoCq9ZL3B+1et8cQWpR8DlxpGIfnDoA6&#10;Tctf9YKPXl0CgOtoASifBRw3WKl1kFdvPS5jrl0licVLT5X2TYvguKgTphd+5RRaDLUmkJ0AaOav&#10;wJ453kVS3rZMzyhCRJYTtjgAEAmOb5goAGB6TH7hWxaJKaiHAGiPEnHiB35ymozpOiaXeBvvdkgQ&#10;BgBkFswZd/a4QbKEOIzv5sbNtL7zpbcyuzaxtrUfzS0bAPH8JQDogsonQ87oPADkGsX28vdZATWC&#10;BW0CQNprzSLYtLRnPQhvoY4GgHtBVCeEze1eu/0P+tgDOABYQE3Gya2AxrUN6FkN6O4sNb/0Xme4&#10;KPFC8Jn1vPjffnrnpjf7OQA8ZO1fKQgs+ceEvDQAOKNmCOFj0PgEBC95VZmcNVSWX4z/bURp5kN7&#10;x7Ums6WZAeAgKZ7BvaZ1zSku5PL3OHG0y21evCieHzDyYpAMgHQjFADoeZTuPORYrwUAbF1BhpKB&#10;Fd7DN24Tx79sk/BGBMjdAtp4fi2e2/S2NxnJ5bdsJZUsJ/PlLhWqaAq4d6MA0DYBkD4CgDrWVlvb&#10;S2uWjUjZVHn5pAlfjnwAjyAAvp7qtWeCNm6rsrFimUq6JpYzwsDfeI0P1+mjxPTDpeLn175t8keB&#10;YTcjoP7e/vTV+tIsbsD+t+d6xUdlu1ybzgoxpADgOD1Q+HV54RoAO/fDrNhnS7GxO6lr9I3WOmLl&#10;1kDH9LoIPKVI8LDUQ6JYEAB1DNkXmmzhowAIBwHQKOCzKOkaT2wXxM9uodaXAySZww9gMiDmMYJA&#10;0Y4EAH7wm43MAIC0J1Nrys9NMIgw896yeiqeHwA4aNQ3ykTlWjwCAFRGANTSPyr8DxsZZGxlqXZs&#10;EPqinYzlq+0SAM55cebw21NNjvySP/o9OQUT1UDLXof3OLh9LlFvp9XEAb0oJrfpCW3J5v/EAfBu&#10;0bn7CjwhANy60WNtudZcLDj8H/cNADRdRfqJ9vv0ZfRpuDIgYGJ++vwhT5TB1hAAaS3aqqYTefBK&#10;dqhutXbKReJrS6R9aSfjbJefXeQ+WwE/hpiJIuEDZc7XaYsr2oX/JIyI5moAhF3S82CQUSOxHR7I&#10;Hy4RIg+TcYZ1FyFtUwB462vexhRZzwHgzjkAAgL5iUAwlI0xknDMWoXl9eb/Ayr2OXnbXpmtD6wG&#10;wqfztza46RsAiZLlnvQivz2r8+o4JnsoS2CDqjO9gclqRKidyHRjet98BmZKrHY+5yLoFr8tEsE7&#10;aNWNG/3bP7Qvx5QJ/7j3MCHsbcAOmbLuUBJuklF6pUvAnKx5QC0AUJaH1KeV0NHnTz2ci8vDSX3G&#10;h92OcrD+py+kbOdAye7LbfCP9JYgPWaEMiieviLGNpVOrl0En4bxCk66JEtpNQEgHISJJSfcDmY2&#10;vIQTWwHQ3cO5H+6K7FHr3vq8ARCfB2D3OBNnRKVKXeNafX4FYHilrDDNvQ/l9Lq5OlXvksleQWF1&#10;V/3kZgAAtb7laj3px/6HirvseQMfsMmHwEUvpQSkjtq+ARA5xfvMVtP6Xtw4uad3w5J77/5leH9p&#10;6d3RL0fetxrHvSA+5c4Ul5U61LZ4TD6j5kovZvkYAGciLR8yDeThU/584eugus3RjNsZQgwRBQBc&#10;AgDA1qthHXtUyReIxw1Q1cursLgOAKQt5dc2nsjNZB4AWLwtVE9R84BEXgbAKgDglA4AAQZv5NuK&#10;p94EAPSkWwIg1R5DqUgQhlmrgYkscuN23RwFgA7QHZmn7H4YcMK8sQAA5sO2x4xXbr+bsDkEkAIA&#10;Ufsk+AA7XxGfPQNgcfoVpL5tyxJhaa6OC9Ib6SkzW/pLl3dO5txzqyKK9GR9iUV//vvy0/7O8SCI&#10;TvmRnULGktnhvVuYjsz7BwBgW+Uw1UKV9CIzRSdpWnxGT8zmUzgIpvt+cpfrEWmvQULIc8FF6vFI&#10;ecjgwFcx1iShxPRhCw2MLlmR84QBQLimg6gYhKZr9ray1Y1anJLLjEYAgH8qRdligrF0Ro4RgNQT&#10;zwAg+9R2mNFjMCtlg0sAIP3Bgg4BaOzhqlXg/cJdf+sf15cFQC/1mUuQhOAD7HxLANYBQMwdCZek&#10;AdwEAMzR9t30mvgz/mj72TkZqnZcx21LWCfzowbtcgGAgzMAGDcAeD3/s+IjAeBKdTBZqGcq6VuI&#10;CDzZ6I/oTBtiBBD7sZL9EGWQLB8AMM0vdkfn7LFsgwp6RksFQIIRiOkkbovDNgB2yZ4ZcR96T04a&#10;s3QbANg1TgCg/wFxZJKgny0BwHslAKkBAL/kmgoAbPy8wdDnsjbULP3UqKjYbWEd7a35uJlGzFsA&#10;4K4oSK8tiQRhmWvyzLL/gW8zv/7Z0tamAeBxgB8JAM5jJg0AY0+sAfiQPN89gXkZKU7x/jNs8caX&#10;453XMQe+yxh9JPJMOIzB45skkGxhtufugDiUQ/hYVekbBDMTtdu8aAXsoU/nFbdLAEgBgHTV+63p&#10;sARggct0qWQFVwVrR9Qn+n0Cx9FTotPKGVIaP44FFGjzYcTRS+SdJoSM/YLPykPY/hSxnaAl2Q22&#10;waYAaDJH31N9Qy6I0BtNMWoKZDAGAN+eLs6NlC0kuamh0/MFQLKr3YgoHZNvCIAkJCs1zfX8jyQn&#10;E9I1WtqUd4BK/WmkLaAgkwy9IQuT6mxptJLt5kn36/Myl3PceBldBUBaA4D4bgAAiopImtTB5438&#10;LiA7ADpMADuAp/glEDrrN+fTHtorCVWPOBRlJeB9AQDK6bCFnzqBBB0A+Qp/26rgDAA49nXp1OFt&#10;kCAzgoIgOQesjz0AkEz5kRfdiD2CKW7UOYFV6K78uwIgDfBIV5tsBaB9tPl2BgDU02xffgEATVZA&#10;GzOa3VaD2Uxr2P0wew0zTFph3XETApWMiJ4fhdH/zms+qu94GyFQWPEjOwSNNkTtKwC0EuPt4hgA&#10;1OlhcVvR//L4ws4w/D2vfRuDhNeDYgAAms9pgpEi1trBCwOgbbONIaBgQWivNo0Jcgz1w+2T8rMm&#10;nORqU/igXKOhuEw5Fb3akq6GJed61iwo0RsyxqRCHpPCv5F9UwBgBET2jIgw1NF1LPfrRPP5iGcM&#10;MoIqPKiTrT0k64qsjrP0faiIsreoMcNZBwB2PGfBWKyMbsLWWgmPGFKFyF7fjdcmUXn4qDDQPOCz&#10;5QCoRw0AwBM3q3uwYHHYFwAsPCgPxYw0kAKX9ATsiFRnSwBAutPe1/JMOSsu8LVjEMeWWpjeTv8h&#10;e79Z9vPMdN3P76RQg2PLWYU+HAagbHjHXlnj2GMz2QflwPJFbw/Sy8/8j8oxIv6WcWewRia78XWl&#10;GipbAQAMDm1lwmrIgN0vAdiFGQ281qucAPtIYLNcdKgUB9MCYLUJLwAAp8n78vGUElkAVBsWANjE&#10;cUGcVC4B8BBOLOhi7ML6S9YnZjlhYy7U/tYviN1FOnBC0Ufe9zC5u+aDNIbSsb9X/2dI5iQkKteA&#10;vdyTrhMAtHsgwulZt2Fy6cTl8vjIzeExpRUSOA+D2OcVANmSnw3SdZhEhZEmoHbGYq1uZCBt2+1Y&#10;uGm8Yo0tpZCy50TD/FDgWPusHQ9ti8qbD4vwR+cbltf5xfbL0m2jTjAOgpeRv4fThObCXOuN2FsL&#10;s823RGTo3n8nF57TbIXVhvTDbvD+lyFVlABULcyXxOOK5F0JQJuDcL/b2hKyxJ1d9DNahlMUEkBQ&#10;TLzGjN7rr5sFsDJtchoT7+7tdpRd2FkquQIVmvV50I6laVe4Gcrr+RbRVS6Pco67zdPLX9s3nFAA&#10;wDo21xogYoptLQsAGAYj8him4y1kuh4dqbRtOAFAvjLwDkVlhUewXqRpqxGNGg2sDQNLhAZZEFjD&#10;+lUzchKoCYCHdqJMrVj04MTiAMCUf7ml7ARksngkADjUZEQEAALPEAApCUsA4JxcNaQ+0ut4AGxV&#10;ct434R946zMiy1DYIGWe6GygIP7nhPh1DsrxB/ERgBC86dh+/aDjvcHWRKrhqkico7/E+zItEgE9&#10;KLsCYMRRctjZ7QZRuccXWHg5MygOg9qPlJQGp11Cfzynyl1LK0aUFy0wY/iqYoAfty1CsUomnUTH&#10;3rYBQIly7RIK9TZZCyE6waFGgyc1gAWZIKhIU4sDMxlH7hO+CFknvQ4AKIGKD8TnmIUXH/HmEHkZ&#10;WQGwSCJBbgAoyEyuEeNWgAFwhNlS40CmdnzQFndKPyNOx7TiAaDD3GJ/ZiiY/EpTd5BgisSMZ7R5&#10;UFnqPzEAuJAfeWxbVe/lW2QO6ZRNOXtBuuUQZ3yBZE1TS+nll4c/R5J88WXw8tcINS+bNypnVxkC&#10;YJ7bFOsvTuPVlLY1wrVqRbGHV0NDhisa3FIhwVTXjyUq7NWE6tKeLwDoCIu46cPfsAnvYSa2WT8N&#10;CAvpCwDqkH4DhVeDoWGcRBmaSfI+eT1KcyPGpV02rGGCxTcB0ANehZycVsUwVMwctv36ASSXtAZt&#10;sXMa13RbT/WmOfMVXwoApPtmqlYkqJloykKUoJ0AwFAUx7/66Va9IgRle+wFBchdA39MYYTvfcaW&#10;zqTi1/zmALffYoDaWzbtAMC3Ygtl6KFiXJ8r0Cf+9t0HG11XOD2SVY95cnB3BQC/WJwIK6wrqfjy&#10;ppyonIQdYyRMwD4DAOnluMMgSWyDuBxw2y7zTwCwYbMtCoDbf9vk4WxFmofVQQwsgGp70b96BfQi&#10;PL6Z2tPWbgNgHwD22X5Jt9KhveiFSdK7ZWcvUwCQAcCMt9ZMlYne+SV4H6LVo3nK3a2pZgAk3wIA&#10;wo2djUX57psAQCi910Orgiyl9tQGLQEg+k5HPsTIIT8HwLfPKr8KAOI4qKEk7XIMq/45fRB9AgBl&#10;BgUAX3+IL6xVoAuSkMSOGEcaABgHfsogNQHgI0HaUxwdA8BWgAMgx/rC8TwAQNgTK04VhIHaGBIk&#10;8/siHxCcUlnZfF2eERn35AS5XQNJ45AHNazzHNHhQMdeMOdjgzyVkMcqarpjAacI+rJ5nwWakACx&#10;LpmUiEd0dypcqZ9La1uSbbQ6OF6OL2x+j98m/zERIrgaROMNA+AEv0VCFR2/+LEdLyOk2TCNlK51&#10;XvUyK1kBZ8TcOOUtBqLiCJ47e6zEOZXZvgnxv05EZuzKFI1VrSdShgKRCQAWwgkevexuHAxpo+0L&#10;JAOAeuSTfxEART234lqZmFLcyggbaiHBf/IeSiVc9GT+YR0uTshaTR5tscwwxmojJheNfY5Q2SIw&#10;DiEiSdKYIZpR6v0XWAUZAKR+29NBJnSzrlVI2i36NBEudQdDYtAjMYYbFDau5Khs4KUXLOzfJsIS&#10;xiEEE5O2N1uy0ZpsAkBxcOpi/FBROHKrO13XZfonAETQ7YLSoauumZ+XNtBACwaOJImA67IgvcWh&#10;ILKsxQiVlrICoC3Tx5M5Mos4AJgjfe21ADDQ83YleKUbbgXYphR7B9ft4Z+XKi9iLV4FwP3X+6gS&#10;Nry3XWuvgXU60YyvsTraGnrRNGzv/G7G7px6vzWD4mViozsTfAEA3+W4SVYsUCg4WV7JOt94SS9X&#10;QtU2KQAqkaTAkPkYxTLfo81KjAcZVwgKLgDCrMnZEFUyKXxdx2zBM3qQ7toYl8wiLRYxealTFUdW&#10;9M+VfHVerZDyisyXgX1XNsatxPChfdX8QvUz2987WsCJP6XZUJkOcbGI2IEuqMHWC0/l9RwJwiqp&#10;VjxlHeShmsLzMKanlX94K2+6hwjT2AHQarbtFQpzFQn69Bba/tklz5gljC7l+ca8145KHUSocRVg&#10;H0rTUm91phnlkxvvTIefAEAz3DtcEQBrxHhkM8dRHn8DRAjFJIQcBLNvDtzYUI70JxeZkJRSzsXq&#10;x7NX/NT7ClvEySRuPbUE9Z9t2D43QxZR7muMhwCk0sSl7iH2hLOyNf+PdCXNS0wcCYYAuGvCUH/Z&#10;VVQ/ADSJjdNnknBwBuh5QzktAWDG18Y9qJcAoBOoSVHFl5r/kAmYYwB4BgBWISWSrxLlixnJZjxj&#10;QHa9MSRIF3Vu76czRIhs252koGFoUIMCgJKIi7VUfw0A9k5M75qtfHKWFAJLbM2r2/WjZeirh5dO&#10;ssgXxIz0zwA4/E7LZdZjb6oGXABI0+e+HlMYqifW1uC4R6446msa2fTFq2Mb49in0nZFNAHb7E3b&#10;+i4WIFSX2KEwLFOFBJaoxAdRIHRCapmZlraVv7Kf1fvo2RbC4qesOhwifNL5CACwO2ygLNMKAAAY&#10;/6ZaJAD6FQCHr5wBgPbpphpJJHabwOmdLjaOrn2je4AACKaiZGapsibNpuXtqVmHgvZ1pxzp8bDE&#10;7zD8TMFgGtfa31AY2NkwXpjjeHQWe10MNWJvtpnS2bR9nIWFBcU6OlkCAHrHUw6GMz5rWtyMSFeM&#10;K3ANT2z6+Ke9AQepPtE5dW2bSUr0CPiSslREjL1flp6XS9t2ZcJbNSxpT9E2/hXyc3JUDJ46htSQ&#10;Y/2QgAH+MpUlUsq212fId3ESII/wrgDA/ulpCYC/A6NmNeFfagBgAaxkfCMAoHuqs4w4Dt7pigvK&#10;Gr3elQB8sNYi/E8JDxZTmHUQtKFea8YYZMru5BHdBwA5SuCnNIFNyuvYxuRLNVy9Fzf8G7AsBsAS&#10;bcKT0z+cd5ke8eK7tVvvNegqs3k4PkTeIfOpO5gZVyBgJQBpfw9GrY2SXdc9RcsMr34GgN3MyD8s&#10;zSDOV0b1WsxaAAscsOr5fZsLAPCiW0iuFgAvRLx4pILzlQAQec14Ug6kzwDggLSd2AoIWiuSSbmd&#10;FYBHUwXAW6QVq/oUe3NsJDwaaxPJR1nj8HAMAKbV7XzuzS1/WSlrkzniRgXZm/iF1JTJCFySz+8I&#10;ADQUAqAxAfN5y9uqZb9BcnBvMfW/ze7xsOo85Mh/tmLG/DqFqPfqT7SFolUa7o5Zs+mtEg/nKgB4&#10;5iNbAe1PsOAnQB+MiWqD3UPQ6UBcEZhsGRzxrwLWmJpO1QyRdGi8PkIWMZvlE2BVAGgb79u1uEFx&#10;lfSZRMN8aVFZ8WFvZmhAFC66QbyUXVQEMMUA4EhQEJHzXvXJ9P5Az7QVkL+7OwqAN2EAiD9kC8v8&#10;weAqAHCuDI8HpsnkockNEmFhYY4cRDBjy5qY3AOAOMCkhI2xUZ9I2/n1FlFj/7CBOelvj+ZYp4o+&#10;4vqHmJeJygMfBAgltxv8M8ZftmCmUxhfasUzA2BvOghhOQnlndm1etQhumW/U4YCUK3MZysM6bkT&#10;X83upr6L18UoE54PAMRotPXl2XrUSNspQ7P9fTEZfCKMXHYHHpbtXgB8RsQIzjwMAAYVDzhFC1B7&#10;2ITlpGNhHQiGuXMRAGYjEtlAPwYnVwFwik4hfHFoKkwB8G0AqOMyr5C8AHANAKbpaOLLzlsAfIDG&#10;60aECfHzYAwniUulf68CAAkUAFhEp5cAOH5RCqTl+I2+7FwAoF96/mpSDwCAWQp1oGhQVcTwjwDA&#10;kFBs9CmKoAYpMPlM68bXl0P7X1YJQ45R11LY/r7YbD4RxTwlQZKScAiA7wmABnm1SgA43ylwJnRs&#10;6AgADVZA9dDYNDst2QzB2GJKGp6cjFkBmt/HHFVwG3ZX1LgpwjDXjBoJms+URmsPiKdpfKIVIAAW&#10;PzibyWUXR1/64PbRulsBhKJtHO7peAdHp+Kl43NVdC48lm1xP+M0gndyVvTuc8bZLQ7bbtSOMgYH&#10;ACZRyHady1NZHlT95gIKAzYsu4e48yiGiVpthEtVYbnLH8vvFxr5bGPn075FAFuxKL315jG5LBwA&#10;ewCA3nMScuAA2OZ8vqh3VF2IgkK8rVsBja6EHDcpBcBbspFKF0jClmCYPXYF0M+/vYv4xB06CB7g&#10;mg0AHxOLLsPppRgIACqbblcABEVjcWLIhZx18+xd7zRBiYElGl9hV+Cf9ABZAUnMRKIsgvWUNJ1X&#10;FNSHkvWbhx8aAMSOx1UOtZk4nQP8DSDA7ePRaXAFALp+l0w3pqtSq2EfTf3GIAkAmf6Wu9dTxq93&#10;86XINSfKv+EAgAGo+wAwjxGAyIHbAwyAhw4ArYDQxBoHAIczmW1GADClExSC4M1qJ8XyaBwJyuuH&#10;T24Ra0Z18OR4nhxhLBw+ErbXHOt0chjP87RkQSugTb4lzs2+oQgARVDnbCGdwqj4mMQIrowAUHi/&#10;So3tq6pBb3K96P2gOPxsWctImhmdTxKlSArntkWTcfGfy3LjXE1PK/Kj68kGLVWE4vtWAHCkpr1U&#10;6UVdca/13mvFsS2UL//D5okCgMOj1P3d4sP5UBSi4oLIHLnotvs87MJm8SNqQyaqAKDXVhsAsPL5&#10;d1DMIdfAYp0eVufEI3JAXh88QRHBkjYA0nlWTbP4gipznW4d0FdtwihAAQALETjBiqE41+WRD93T&#10;hKOZ6SYAJD7mOMdk/3BlaM1D7QrdaoqosYWQHeSm/0Fx8uVygeJBMuwB3TGd2Wk7YDNGT9EfufUv&#10;9Z5Wu4K8oB4Yd2/qt2kGwvGNij/HePMbJSivP2L7eEJUhEevFae3eqhySJD7tdhWLq8He8WHc1QX&#10;VQBA52P4bd1sm7CexTNY8Y2BALDtzgHwkr2/R2AxOIncB4DLglheG/RRNgsAcdfpvF9ca+5+ocoF&#10;gLymeUml2SRgh21cfj0a9rTqsVNsOVFoH1MxPEhCANhvR7gMuhRTlBEA0Kk2h2mpz2qp3uXTJJHt&#10;fZ8gTbe022oiJ/5eGRzxM+qDIA01fM3qrmGzOrYCmOXciPaJ3yO4UNuBLmDu6DWnHvkEtO7RW+Ta&#10;JkYpUyP8UnILAHwPAD6QUBnB85scAAAYqRJTcQQA6BoTF/30OQCCU2iLn61u+bJtOR0niP18atBW&#10;s6hN9paoIfLJZusfz/MdpqFRHDzUqEnPr/TC1mffqekvlC5E0GljovcTHw8SRpB4/HEYpBNuYBQH&#10;bHgjQjNfGVM+tkwj/AoARo+9SYxmGu4lxNKjSHwY2sg5BuhC6dhnAGBKuLAoET0wkuUAqDhX2wgA&#10;AHtpANhXjoy0hx4gQ3MZCjgMDIYABGcA3DtwXiZaAadqABy1A4AVW60AnkkyiRXysW76TOPYe6uy&#10;lhshQfH8ydOyWRgxEisi/GqyiS84dQIAmp4gY4FsiUtKVhS5zQC41GMRary0jTOMlpM/2JjGiYrO&#10;P33S6KRlfL5Bhplcdadzl/LHVOS+miZ+yP5/awCYxpfh3Kyz+aoC/bFMubpdKtMLtbT1ecgft23g&#10;1XXmSOmQesaAuZsPFegTZEUs07dMNwcAeirh9AXAEpfhUFqugK3mp/uWJcORINUBAOydAIBF492+&#10;6kQX5NWVzSPMtpc529eh+hgSFLNkKJoXKSovFiJbQTzBmbcsJHNvJcy4dVWQJcvwqAQOayjXWVWM&#10;ldSKEACufiz4/kDW+Nzjd/q1doaCXeUkZQ1V9zmeRH0YX+7Vsz/d31PIBx1PiKhmaxxt23iVZmYu&#10;StllAJxcONQMPXUAiMXT9y65iZptV2Sh/oqFFAC/RwfgkzJ47U5iOzQHg8FuMaEJGAUnJQArMDUM&#10;pz2dFXAGACfHmOG811edbLheHY8CVOvbOGyx6SsTsOvt2QoIP3YAiDwSK4ifmsTYyCam/pG0n6yC&#10;5SZNTC1zSbKcbf6sAkAn9/YY/ipEogCYc+dKDgBEwCceTs8tktnZ1KOCDVgaV3DZUvtZ9leUqIan&#10;t1i8E4t1qOaZkX3IO42cGXdZtpnib85VwQXTI190eM+WTKR3N+o5FgJqCnUYACYE24jwf/JP+AP1&#10;gfILAAOOcW8AgN42SzaU1JYp3ogGABszbjy2vbEC2jqgzt57rCpjrx+/SY5WbAtXFy0FF970lzbh&#10;oIwaw50lAAUxNmBRXnMARAYAaRt0/3K29TmnPZNaAQIAmaUpemzKegBYPgMAS46W97sGAIfhRnzR&#10;ef0nd6uhwdbdAHDdPyuloSwPr+XXRwFAD0sQ3xEAjJbbbP5CfzpVHWpP86xCdaxTfESgTTu6HQKA&#10;5eclANrJfygA5P82FgB2DtuEASDGLFlTACayOK0AwNpRByjZ6xwZC4Be8jt1Ynv42YJSWxIAbhwA&#10;U741VkOU+lJ9Fjt9ZsPUuw6AeN3cob8n5Dhx3lqj2RPYeUu/pYg5FkfV5qgAgEhT9r2Dx9gyfUVE&#10;hWaHUDp5aZ5xnPwHd/g5+1LPCgyAIX9UjthZnluoWQ1iSEQ+WXR25KUkM00ctTSTHROp3YDB7ugd&#10;XXfbMbsqYR5VnvPSaT+EX1TGRj+yk4G8prmIK6S7n39cYNMfE/vla9c1cPjEkP8gDlRnRGKYcgXs&#10;jwBATLkSgBMAUL1ssjLjfY6L+ist1Ykx5BIe7HXFHFJqS8z95GdqpSJB5MJSPFKKAIgBgK1FAESa&#10;tAYAhidcYTcCwOZ/yp7v9Zk7JQDmfha9QZjBbjtbIjex3KL/ovbY3/lv8lkkp868ojgF9ow4mXiV&#10;l8zxUCb7dTuuQVWRUbAr2HIDAEZdHUgPTkSJ/cdw0VvmyfCOasm09Y32eE1/25iKAS9mPC3DWUL4&#10;GFdTKImw28f1wj8uMI1vNCAIR6Dj4ybDvtPZV2hpNOYGgPrfHQIwp+RJQwBcqEx2TgAYDJiL9Z2Q&#10;L8jJqxgOMhjyJ0M4SoJdXdoDyODjusLLqQGwqIy4ol8lALhCURtnIgbAigFwJBL0v5mFWULF5OfN&#10;/S4JV7ttmq5ZXd9Pao+l/K1FYfijWQGg9lBfPC3kH8SsrtIK2VbMWVkkD1P5CfkbALJV+GO6KgD2&#10;3biCOEy7XfVQG3t5fUevPOdQR1JuBSjpkRlPo8dRkCV3HuE2lLKoHrvTAGBQA8ZN74P9TteajW8o&#10;XJCxbMoxiP1+EwkpCnTGxnc5JjcOAAyWg6J3MCAxev2a7iQMsamimdR7DXRTvRb+lRf3gDATUaAA&#10;wHXjwTZ8ViHzj2axAlB9mBRqhszJ+/nKGwBQO5KSRCFI9Fs7C3e7SfOgy2aLvQq3EVIUaAAAL7sH&#10;NEFqH5U4Fmda3MsGsCOsoFf4e+Qe7wrXDuUk0cIYtgwAiMjbPsRl3QB4mMlH3nHvtFEZ2EZ0qsQ7&#10;Kv42HKmyWfwLAQCxLAFwltmUc0/W4Wh0VHzBmLdW0dr0gm67B1+vQdAKsMGWycueASD7UDVWmzCT&#10;1rb1lixZeoMv8d/ata0t8d7isd570hDtUXEvDi8D0Ml+2zWH6Cav3PcZ16U5AZBJ1QcAmEIqNbUz&#10;N03eL1ZqwemP6j0DQGtdAgECUjcFANKFmLYlqWNQpMVQI9GOAFDGXJX496b8h0XxOHsOALH3H733&#10;aWgOyVUBNSneysL+DgDbaCQYvu+SwEGmzgwmApPMRlRoo5VwWMVgwZJuWyn5UNoamFrArQAHADO/&#10;usxdTIvoD5polGY1UokG+37broixsgQA3SUAeuZcwv4lqqaK8EvObGVFpDtk0RFQONi1GccesCEp&#10;QLW3AbObhah83OPO2NDKxw1PxJs6+Z9YWhYAKEAMgIg7DACjS7exCQlOseFG1HMAiIQkzQYA7He7&#10;PMLnc1b7CAAW8Vsi3uYDznpmyqfGM3M+1fZNbQE1PFkIPxkZBsQW7j5wLdTuBwD/IsuXBAC5CDL1&#10;xOg5z3WEx31z9npk+pmqSrcR6FIEGQEAhdX00JcA6IKNVoWLeQDEkuSBuoJ537HfDhwAUHj4nRKA&#10;Fy3bKowECYC7ujDGKkculjBQXRtf2wMqAFgk+8ScugxAJQoBwOGCr3FZvKW7RcUAQNKG7ZnqTfw+&#10;CacBoHFYAdDUphs3fUVp7WIs6czsavN1JrPXfIVF0FpYGwZIiKYxEKhSyWo7Wrj9ETOvKvRKza4+&#10;RiEJiYMM2Y/zneKgUj0oUcuhhc8tntLGc6VvAByV3wElXwiAQDIEa1IAOFkRAPABHykCgHuJ9JDO&#10;vsX3bVQo9vPBDvahAiCSUr/cA1omlTg5oAIgIWgWFksAsDvgGfcI5ifYfVXC+ZWOVdq9bwIgNQAA&#10;7XXdomkGTZNhRGRVqO3vF/P10ADAe1QWmlBHIeu302avixef07bWVxotfJq3X5fV4vyd/2MpSBXP&#10;5ohGWk5Q2s8Tjls2eVwxxr5iT0AiOIgmgwe2XfvBcWlR0YercwCwPZzd6/RB/dHtQFSl99DGumP9&#10;csndkpomCV+m33J0zMpJCcDHISoGAcCJWGi/HOwbADL/x2e5eWiH8qxeJxaOAICDIiqT0xgbxYGY&#10;WkWV0FPVMAGAP+se6U/d885IUNWCndPbh+JAFK7KruA+KeFb4TkAZq45AIjqJgBkrCFjjrb2AXyX&#10;Ebvp3LWVxl42OTXzG6+RjXZevEU5VHOtoS5IvCUJqVqOHVcpiWHm+i0Ajj+fDOffN34JABxn0w7a&#10;KCZeAoB25bNSAQB1HyEtZHcSaX9qE9bzoXzUVu7CmJ2f3W7Of3R3TkGj1dpeUorIB1GMghiWIial&#10;SAkAJ6zETHfKuOEKKFobAJACQHoH68lIseOwUmM4sVfrqxeN/W8AoMMR0480nCMA6NQ5Cm2jtf2P&#10;FTAtAPx3AcBWgE0C0px1BEACAEafvRXf/6tJTwCseHOjAERDAGjPb+8Vg9bZOUrZ4fJFotrxo5lw&#10;etPmRHgs9y8BUOCryYmPABgtBoCKItsMy5EDgA0sm2w4ElcpNooszIv8T8pLLTIAv38SIuICwGHP&#10;lPyUpAJAOV3Sm1oBYlQrALLfRio0oo3SAK1tJgD+sNZpreG4sgzfv8YA1tM+O+NfNA7GkaCqsXTJ&#10;tPXOJN/WiAFQbosyNwWADwyA17QCRCy0WhAEMFdp+t1EASO4mQB+M/4Ke++1d5OOd+OEASwn3XVS&#10;AbnnKdbBZOPEOeG5UukP/Opz4/TZQvjBbTGnzTAZ9Gy76hS9BnvNRnWfDdOoYcC5FeC2aR0/K6C3&#10;GRwY5dA+Lcjy18qHpayAh20teCLrccHBoSl4KEmSrLDxQ/KINBXXAWDbu4bjPQ66agPGqxUA8RTn&#10;Ftk7KAwXnbGyNwUZ0ig1CGyKV6GfYALtHniZBBWnbOyq0ZkJG9ej0YHNcWtfnwFgMiRx5WuYFmC+&#10;YUcQOp0l5boAQD2CVXOTzWcBqzkCif/eO53W9ZN8aq1kg+rxpusVjAnk0R8cu1lppRJpK8qOQuzR&#10;wnsfXhcAkZ8OCOBsZseHPvEfNsLyLgPgkknc4+FjdBm6heOW6Ot9iVlMGrHBDvCKY5JvuzQPOKdN&#10;evcUpvnUiVdYr28IAHFIN2E/AWCr9pDwPDOL19T2lAVXrgBxccefowwQeTUA5LKlGNM6DCCMZJgS&#10;P9y1+zIA+Z92SgDcAIi/FADl3LXvAODzieZJ7mPl5wQx9H/yUiHNRU5qma06LEAWDvaTeS9en5r2&#10;foeleOukmLrvmQsFdkb/2Xt6c1qYHBM+Tz5YqIZqaLbfdU2U6PFs4S5KqJa6kt5sF40jG2oAwO1Q&#10;V0jtY29cYeqUA3rPGJ6q7OQSDOGxGytFMscbsyXk5rOVIwCwAJM2gbwI2JkPTktD1nRzSQDQTMaX&#10;OUNcmpDZ511bbHD9KABSm59+hm+vGAwDAB83K/MrrFom3SkB/sumjjTPvVVuLdOjm47sbAVcBMAD&#10;gMauABC5kYgACBNhnAHASoMwN8iB+/lcPdr4+L4BgELGa3sWti5pxGs2vInSWOlELPkxbFFZdCCq&#10;4mi9WoJombLfaQkQmqozaJj3hXazfKkp8Zc5OlQKccrL0Dq57vDprvHO5eKV/5wBEGTsiJB4IgHb&#10;nZDmsii3GwFzBUCC422AS+bB6aHqEACc6fO2JaUWADAksn+9KcCK9E8gQW5Utb1D/k0RXziPFUgO&#10;Pu+E/FYyLmxjn10NgFFELrKIkhTVKfowymlEW/nvTjRxGR4CYC4iopwRK4C8AwBA3sP9fDaMjr//&#10;yHtzv73z7G5Ru++ZQjppHGBorFYbVzL7p4eDzLeBUiESqJVSfpJ8kQAA3XUABAd73ZCJavzfUlMN&#10;HmFjssMjsrv6bgVwCBm/anXqT6ZZLU6MwK9MXmMc2u5Z/erhoiKDe5p+5B7y8pn5N9P906+0XNOt&#10;WTLViGRY7mYA4P6MRsg6knd3IEHVtCawkSycscXSehEEa24J4HARAADRta5cAWJPfiEAm/nENOt/&#10;olutAEU2Z4RaitGvEzEL9FTv5rPv3ju+/szrxv7uT98vdh4En9juTGLGakUlNOvuYc/Zd1o5RHBS&#10;qbRrLK9sXjxhzKU4yoXxXgQl1gNT7JaGbI/dhI4U/QgkuhzX4+Jf6h0A2F6lKhTISDuUtYDhUGEI&#10;D93xDvL24DFsaGMySOaDvQW0naeP73BBukKaagMAScsAoCcOgDZfZncNgBNV6NXZ/xhi39R5FmK0&#10;LPVGFmpuu3NYXepeRooqMEXCjmubNmGtALemXYm2CgBA6dlF5jMSJCU4NylOlpxGvHc05QDg1cN/&#10;EX/7mbcPAAnR3h6E2eJ3iNT6dk8Hg1Y0JH/6/Kgws2krUjCpDKd1+naxIoIB/UBLg1kkDlH8CquQ&#10;knX7/EEwLT1CJC3JV5thr/bYFof7ThOBConvYy/kIR33LHsRACn08Pjxm8Wcz7HPXKP3eiOb+meP&#10;5Z6brWK+wRDTVRRjARHqm7TROLu2Wnv7tMOv9esSHbxbBoAp75E6h2Xxbj2F3yKlxdWbMD0wAA5l&#10;n0LRJnwRgNZWc2JKAJDuttQFIZ/Qn2M+o+RKvXVNr9oBxl6/Foe/4e0/IR0vIWsfNPON+bBY9HHG&#10;dD0fyoglxeObXhU1prqEZbbMOYp555NGPcxI785oYTiAs8DWelmRvfQx1RLtKrfeUQA4F3dimNEn&#10;uZeojTbyIyWd7RTJ430BIGrV22lkc/+M4OOf6DBQgSBlIteN6vdZBbQvR8JSbHUBQJJO8mtfDw4b&#10;U9duMcIkSpbyPlvGnbeEINj0Etou9K/igmQ6bgD0LgDQH2llKw8/+NagnU/cSRj1cv8zVR2fRRlq&#10;tr4PBln98Ha8teRF/RkWX7H/yT/NN6cxsGn0hKsVzUkqOYl4piuPV1TpCF/Dzof/hwGAh4xP2B7U&#10;WX/JGIr/9Tb03KqgN7fRL/cPa537nYBL+rJVd0e4EsRQdl4AgDj2s3Co/3g/m/OxLK4/7+3uZss/&#10;iPzkY7GlXj5BnBOPtFzkBkE9rMrlCt3691iRcFUr3vzktdXJGe+auC1txQxzdhd3XkX6FvSp94Y4&#10;9m8AYPBQjfXZdGtuGLpqdTCyTekzCXy+dRhkJQCu9yzwhxoSAaBsPoxCN60/uxVtCoAPGkTX2v+Y&#10;TGlE/CAAbbnROgC4+HgEADN0opQv0l4t6cRT5q0++awKcnUFNw6VTkNRFJrldHe39A0AURN6oi6U&#10;AKRhfEc9R/CTglcPRt1/HgD2E62LdGo/m0etxdv9P9/Nbv8A6gUAMPP6lYHv3psYAtCybA6Qxjmv&#10;MYcnxrWViRlsIARArfghvl7ZqaishbNSJsk3OJCEbb9yD3DsAi28f4MOlOUyAMhVHxK+5lVbAecL&#10;2ykxNlVPwh797L3PN9CHs+tgQhgRdmfzcOegt0e6A3eX0QRjLarhxhrSd7+1q4oxayU8hPGQARnd&#10;cNYtFmok2mGYW69l7oDRCiPaN6FKACBQWutcExHYtSpPNPnsUYzBqOzAqOThZ7KhJRpQSwD0IH3R&#10;n++k7/9gyk8/+U3xYNqJ2Du6M+jzyhUAngJgUWG8BcDk8vSCA2ARx61aK8uN9VLhXEoA1B+IG7tq&#10;E7ZxYQVk07eH3ZIGamSWaQV0otmZZtYYB8DZbSmpn7668/k7bAnsOvjZ0nb8Dsk237tv1hl6FK1e&#10;MtbCr24kWpR7O9z3CbMZZI6HhBQ1C4RhTtmsSRC+qip3U9+dqkLdESib+ia07xFAHekBAHsUU/eM&#10;geoohWcFAD7OGc7ovWySFVBL7t6YCrKPXwMApWHnfmbTrR4AUDGTqk72X6WTgczAUf+Hk8v35qfq&#10;Oy0Se3oDLCE2v2vb3Jp+PYjnvf1W7d40l1+xBziRkBWQeZhrVOUyAO14dr6Z1V81wn9V+QQrgK/u&#10;3HsjXdvAL7ZPfvodZvXxXyU3BzMEl7Oi8yTz4bP5aeVjjFitlKwMk7Vx0oHn6SqmtZgtjCSKHQeA&#10;NuwSy7bdxF9uN91/CcBD+54vuZMCjPwEAGukIa+e2SGOLu+/FKuVk4IxxYugIXvcP69FG9evf1r7&#10;+E0tQBztYDBFYA/JNH6bTJ/hXwf7BGjQiFr5JxN355bnDAAriefdAQDCLkHClPOuu1N/YHvyr3Bo&#10;epkNdayfAVBFHtFV1uKz0srfTDAjyuq3zmsiz1/F+WkaRL05AMAerPH0hw1mbr94QU6u4+mtarxp&#10;yrT6PjyiLa63y5E/k8RqBkD7KdK5ABCzu4+3GEUzoARgzxDhZ8Y6e/sMANcqvmzbGx5o3TmXy/6p&#10;23C+luXCai2aigwABo5xXL9BwhzvjS8YPSYykoxI/iFmYrefhY/DrGByE624LOsT67PLXm2n+ly9&#10;ctGlojl4UQ5wLLgAKGeoa7O17qy0snewaWbSft8J+mMLCxMDqvhRbT9bBwD/6QIZHywbT1Y7nlor&#10;q7SJYrRhuAKu90sAhuimngCgVdLGcyPcXT/C1T50/KaaKsHLAONn3udvWj+4oCp9AwDSVAKQQ5FH&#10;i12aEDweBebaXGvBmyM3idf4eMpbu1Gfm4J2r9sI+vcs7vMAAN5/9Pq1uXfzpVEAxozzlV+NA8BN&#10;OvaAv/kmALycpGW3mIgfx88vDv4nOFL3D6JN1IAt4qjErdpe9rsAEHTC2sBG/WHBYZNTtdpwlEpq&#10;v6rp9V459YciVlb7SwBgG4bsGgAKXI7PFIMGVlL9yLwCDenR8CzYzi6yoEKgLXaH/1kwFQD18wBw&#10;eQfNLPsU4fJufDQ/AQBrzb2PCZA4K2XC/qwDoHbv98Xdk+0aAG56U/VHAFDGy7t69DfOfqoVv/Un&#10;Z9ZMF1eAozsA8Mk5AKp+lGOEhUp67SYqndbBcKP88yyDJmIpM0Po4/0WACwrkM0BOtj09+bCJOxg&#10;XWIAQMMBoKqqAiD/9QqAmzLjsWZUj81rN9oW6UUrIGw/hL3uKfc3v2vms4JQffR5x7+H7jtbymlY&#10;1pDtBfboNLFTBV/vfc6uRwrE9z7TH6LNTnP7i7+ZmPO21pu7328BgEWKnnX7bO3e46T2a1iep97m&#10;I33mnnHF2d39wjLmPEA9D04+GfH0kYnAuZrQ0m5OvnYGAJIgFumb3h0GYGoSAMgBvFD7KwyHBUAQ&#10;/84UACwUrSEASCVlhS1rfFMPrR7xWhXRozLUgMh8i+ABWgH4hBZtxBmsDgCAwmA/Nb2yCMyRfeUs&#10;qG28K1EiPVLIDZBfEr/iACi65tRYlQzqKM0lRoQkUf4oVYaqa2Ht+0M92mJdX3m1L76YrREGAOZa&#10;U/9cqR0Njzl+4ciXF1wBgH/y8d2zKi4CgEYqSWdQKjb29z/wZbdvACx5d9pFzg7fbNOFhZkbBXkP&#10;4hq5Fa9hORrO16P1wFX6vU2vamlyBkCzfOJrw6BCbqAoO9/awwBal95tDYjBwgM/EgCW9/pTt0U9&#10;ZaPlK8oR/5QcA5rUdvefOl9xkyTgwLnUFbvRSviVlo81pn7FnLZF4PJ3Xiit/+DXhhX9Pd9ctQIG&#10;OyNM0JmhrKsdAI6J8l28bHDiLAAgV/na8hJh1IuU5UpSAW9qPrjRI80fGVftQDppcjQgzln3B5tY&#10;jbm6nCCmD9VBGPlSKwEJdt+VHb9bLGzoyo21QfGTLUsNzoAdirn5xKrt8K9cAfYMdzjGNa443ZMy&#10;vlSGAUEZzYfjGF17+LLvxv/vV+pH1RP+7V7/rQHIZFnVA4CwBGB9eUObrAa06TNZ5oPrvZoBgJDu&#10;AHhUApACQMWCnwFQiRRKWEvdKsMNJvpWN19Y19Bsrj3H+0oZc8kq5QCYw4rtKgCGw6NNmWjLW1Th&#10;W92ibyeOhTgFAHQJ/TFz+5vQIKgnHhv/juUqAA6HTKHaWg5c9SypvS0+wuGxzpYHYuHz2eWN+jOk&#10;SQOgRrK/1drufkzI0ANZ0Dfj5uybvXpoVaTb8nsti7poD0vcj4Wiu7oxOpPEYg/fzu6/3PAmt6X7&#10;XiGNilbAy0O5cMN2j6qk/w3JGailskdslrXquTBoUSkFFBmPc/lBdCAZhn+23B8dbTaCyU8/W/pr&#10;+84Fwjsrb5VtR+Uy7Me/5ZvxAKTz756NkAFgMk5VdPBTAcDbnslQc3NL9c/pLc3cxq1rw1up7x7E&#10;27VetJ9OKhPatV6vtIDHr6EcYdWYcIdeq3ARWeNLbOitDAUBzl9ngt10jXBVTIZ8lYRl65zE4obb&#10;T4u/Og9AyxwOqi3d2gk++pyEWjkjQs3LYbcein06z2kMu+u9+Sv2fsg6D39JoYz/juWKFTD3bGSE&#10;ICsj+i4eKAD+Rh3jVIi+4rDN+3veYiNiLsFJoLsHgPV6EMda8o30LUUSb7QH98OyuT+8AICNkv4I&#10;iMZhtbKHio5U0Z6ZlNcsWGTR7CqIcCcjuWhbMTX8M74aFrqt6PrDwdSTSgBIMji0N/t7jZuNUhmi&#10;euTGHSps/r0qunzxFQBMPQrO1r8A+Gejtw4BQB9C/5zfc7+12NiXCgY7MDjPJS8WANr0gvRtkt8U&#10;vn8GwCflYHPfS4iCTcpq503r/aCcWMMYKsrbhYuD2XcIxG7G1gMAkP5lsxitDiVEZx6FDLgptajW&#10;3Lv4bKddjQhRwgv/bNgZMaxXlFELl6e6ZnhCWt1A0nC/NUJM/62guIIEzWGIMtwBBUD7IgCfaByQ&#10;hyEIgXNGjBf9bhpkmDmQyA+fnKwWxJhlE8gp6UdhNw/CO8MVYHe7IoONJZ/xqrbltNaWj6DKmSDg&#10;vR0ZAKhoAn7YhWVKg5fZnxQd0pyV26q7h8C+zQpLLmXpmee4ACFBTg1vUVKs8cFa8A0AfKOWy7WO&#10;xLE0KT7ry7BTv/ybKwCYOre0AOBcjdITVQBAXVfsCFmUoCutMQ6tZDAxf6QoWvTqUdh6myTf2cLy&#10;eQBePFWt2gFIR/TgTKVBPfJQt2IVq7TeJpgsV8Lg6rsdEIJk5aTDElkPRponw9mKi+IBEM+O22qd&#10;5pUyq+szPfybAPgliIu3Mkkyq3PwjzTkl3t7BQAEHRspLs/FWREARh1YAbzbdADAmZOEldVOYNe1&#10;Wy1050H8mcSad1s+STfSVe/OE+s15SMqPO3oU0tDQnzigYKDW8Hko1st9+EqbL39ZV0AsA/wsG7r&#10;plserxXsqyhwqs2UVWQZATpnjT0dCZBW8THc6RbJN6wAJ7l9Y0lYS7vOuuXfulwBQA3lwlkZC4Da&#10;l0ovnJAAWtcKgB3ZKGicjqM6asV4Fx+ZqMeeHO7FK/XB/apTrfe44SmG9wT8tS3g6WF4UnYE55SD&#10;iq0cMhlR4+taCQAj54QpricCyw4ADM3f2Iz77oh6SMKz4mGZFt2hTeypsxVzSZV41unxI3NuoKVS&#10;7GUuyPC/bRn/mKg2yoUyJ6uBc4+RBZDJrRl22NgpVgAw8PgHqJuNRM5JQbzX6L0S+d7bWbgXpf5g&#10;uAKiO1ZRkGf1MtL981EA4oqID08EiHJU05XUyn1u2bc5Ed8EgIGHZbgrT7NmX6+E5agmtzigpfJn&#10;rQBicHqB9edlRZouD95RdXz2jeOqo8he/u8mjI0HoFVTB4flmwFo3T0DgJR6zSMAYPtFpxjEk43e&#10;nwMAx8F+Kw1HAHB9X93exI3KDecQADb2IQBngkA9v24rwGQGtxG08ZNKHQDVfO8MAXhRUS8tpmU9&#10;LHSqHoI6enNQMBZJ9+FV44th87kpeP66o/Ij6XQEwDlq8Y2IjfnxCgDOn8BI938OkGoFEEHu38um&#10;3zsDYAnjp36kg1NU1dcAwG/8+feCxX+QhzO145PB0FY5MtkXq5pNaYBtOG9hlW2FPfXzJqOlMnSX&#10;T+v53G8MAYC6GQArWEnsKHJNpbjqlOQffKsVIOZKW0oWdrDZhGUBAMcHWZDJ8UV2BVcPZXkbZhUZ&#10;AIStb7j06krKX64C4FydKUHUR4uOb10DsX72VkoAjMdAj9PjAKN4vEGMTD/+YKr+zz/cXqytBtP4&#10;AAyGnEXpIaXBiUsAjqvhYE99wuGBlaxqRzaZzy+yrbCu3hQNDOznZTxXu3iD6L0NOLfZnehTj8oW&#10;52aPLSzb2DQo4gSK/g3dX6Z4Kq8794Kqg6ZdVdzDWYe38vAZFjrl56tv+IZfxgKgs//Rko9bAaGu&#10;wP7f275jMuxLA6AXv3uYLDWK+5uNqN5mcGu7e/n6R/O+Fxx2zwAg1nH1AK0A3U/0BffVgEiUldwx&#10;FAQIMYCdApyt2bsWPXt6McsoDh44APplhR29Vk4VvC1t9nknAFqHqA8j+NijbxgUAD47ob58XaaH&#10;K7hoDeeZuPntD/1xdS1VJ1p5Qxqaq8pYAH5WGa1Ud+EPMFrE+5QrAB+HH71rJIjsnxgltwEgBYBg&#10;GdsNErzOet1GOvhoesYLD3dHANgatkmwqUfPK/trIlsH7Yr9GfbNI7N4H6UUGwwXlwA8lPUdooEa&#10;V42oA+DM4P8sq0YPEiTzEJmGyi354VD2uzg66TtnKUIvj5zxyJmXBdg6etHMLZet7EIpJzHmd/Tv&#10;bLpdum4cAM8nKpV5dTmO2ecAYINy22PC0C28ZQBkeGFHYfDoDgAQmBGvDBmPzc13G8ngHomLmoe1&#10;niVcUYmH1YkCGQCDatsbkIXSWTxQzgSB4j6psbw/5moMKPZ0h5X0j0sXoXM8vTblTnnFcP+iLuAr&#10;Dx/6titX7Rk2x72xtPGXS8kS2EvmLYc7p/ve2oxHMMsx17rnaH2XS3zMRXw1DgCL7nmuXBDLZZaT&#10;mOxjAMjvhjVJOP9kO2xvyBdvWzNVAMxP1/fi+AGHp70nXn8IwP6wegwwHQA/3yofOkjq4V51oDrk&#10;FKOiPwUAdAhNqOcOGG0gVldn1dz+iO7KSQGd8orX3at9NADmm9zWrgy2zvdUHQl12fABI7+XukFb&#10;nWJBWynWV/54AKKaZrE77Sj17ZeepC+uAGDc48/uFwDmTWhWOQu+y7JCbACc4NopyQ6X5mFuCIIP&#10;AJP1vYP9znMAaG20P+RyY9nPAEDF7Hac/AwAL3SxlChDQSDm6JdFBQWR9SDj87C8IszNnbTtkmCU&#10;ZVSTJoaL3d7a2DLzBVohPK7oJPa/V0zazN1hE168F/aFGF3W5FBzqbRqOuUox388nnbPOAB637v4&#10;7XkTfAv6RbRhigD4tATgUwFABAc8GrY5AePgNgUAr9442O30cdIhcZEAOHgJfT4DoIgnHc/7k1EA&#10;Xq10EWdOGpwE/CcGAG+EAoNhKmcfvpWuWh3DMsSNGJR1sPrJn5pot9eybHPlZW44LxXMqHGmu7gN&#10;6jInHlaMAemYvPpOvF0fBkMdVsV1GvpK+WQT5ooyDoDPLz08O3+/uHhbALYTfCpzBcoHxK3A3JVA&#10;3oRIez31f1gDgJWNWiNudNpe4z55Ez78p8WLQQacIwB8XbbuU/zXrBxjm3argvxMEPBNJc2alm0E&#10;LaRJpnMQANxpLRzCdfx02N/v3WTc2qcavLTWIgSP9FfftALSQBdcFD6tPntINRgDVkBjr5e/hur+&#10;QrGDwSlMiocr4NIl1R3jAADYCxVeXAEGwBEXaTOtACA2Vq6zQYyFAUDuDNm6t4K3swHgPyGCwofv&#10;PsWvgmtGhEeok0kZn1aadVq9ujw8s7c+q9tMfM4eFa2gBICa9AOuOcP2ngHQH/bgw9cYe98BwM27&#10;nGHot/bFQRt+TueNgURku1Tsq2pODCSQtxHEPh9zJRMFAOIhAP5Vj7sMQP6HLg3kaBkLgPo4AkBO&#10;Ys98cbPZ3mUnIDwcBHt7cXq5SboUDg+xjK9HANB2K2d3pHaIgn1aKZ/KMK2ubJedOhMEGsXkrXkC&#10;dDgASPWII5JugwstAQh18OJcLIkIQLE/TwLGPnip2UvNYZHgYEFpXzUipfPepVi+L4qTw472pGp/&#10;AYDlonOIJNy8WFcw3H0rBCqh4NJTxwDw5mWKdQEA1XJS/GwIgHghgqIrWOxGbwfRtJnUBMDC4soc&#10;xrTxLgCESEGdoTZ0HABOoWHDtLrdDMqmll/KdrdxO0Dv4AAIPtsiXoCu+dQIkgoAyJBab0nejGZO&#10;f6TxU/PEcVoWYYUXoLTL+i+/yPUor5HO7vxPpxzhtxUvoGLMusUO+XFYAZd1Qa/bMdO5wuPHlssA&#10;pHdal7aMsQBo/olb7Fi4PhCg65zBx0SSxZmQ+JYwmCu3FaFxJ+BIBy1zMDwRGwGAUSmnRzkmWS2e&#10;bw6P4IaCQK147bYfsQ2wGTBFWutvuWNH4/TOurd3tv8+PYIxwqRxyO6YV1iZBsuBM67EhlJ4cIG7&#10;T4tT1hXjVX1Pfvk0DXpZ8yLBBiNnRKbgXF7tY/OStCEaUy4DEL9TemiPXD1murhYVaMAbAMA8VNS&#10;b+saZwLLnNbVWwIg2Jf3mjKXhffCstIRALis1JuVMwmzlOlm5SJwxt3vHPnLDUzxtbWRVy5a911d&#10;NtfK92JRRCEqEKB3BgDf0QVSzjWILlWOhaOFYwr27xlKu8MLAJC5LkWWVkIZV/DNixNvLz07Nx1W&#10;dq0CgFnooy77ewGAFfYlTexYAHKYawHw0K2AZFUA6IhlBQASAkR49Wh5OUuC3Zo8/GGdwvulYmwk&#10;bvYwgIf/suU6kIXJdB5UC/1MEKj5c43dCA50//8mnVDccZezBXilzyvJ+YibIACO3G9UQrhGQjMY&#10;AKC+p8Wp1o4EvhgOW/km5lDV5/2FTmcbafYuvziWjwKrQSG7RfNiDUShpZ0qYhoYCF136aKqlgs/&#10;HHlrlzeMC23RLaxuADB2cgQAqeVa8wCAwyYPjTeXs41gF8tk9ESkwP3gesc97qw5clF6qK/801L6&#10;zTaXERkqUfhMEKj5s28pz2t9L+UYsHWA7p/b0O9IHLVa+0dyRNK3JeGikaHYdyrhwWyWUNcSgEs2&#10;DsNxiEpGla6MlNN8aTP/TWS+oamMwqSoj2MYSUWIqH0gixCRIk2RS4xlVfWluwlqcBksenGxOABM&#10;KsfwViOBJGyCWTw9SbgJAe8DwPZG+D0AaLExZM1W7VsXAUhh7a2rM0vlpM84asUDp3zgcPth0L1H&#10;yphbCzIkJQGg9QRxI03XQ13NLeQ8tnIkFKqCoYa9jcj2MgTg9JzqYrR3UfFDfawO5cqf0nx1Lp/z&#10;ir2hCMNcMNXIGAZniol/Xbbr2GI3Wku2Fi6NoPviEgBYlvsXr83CsXefBwCVhHMzSr3JW07NzwpY&#10;AQDCXBUtwq/i1j5Vxi4+w5gEOW7Pv1cBkJ7Mefk71QwdjoN4q0coN8zXEwC6P1pd0tPmi3yjaYoJ&#10;AdAuWzra4rQ0K0Ms9LzvrC6W4FRE7mLfMKAxAMrLyp+3vot8xjD2htsX9k/1nWh9jJD78lsJiX7F&#10;K8yCkC2ACwr+s2deBODHu+jL/34AoBO3O4h1GfnivaPJO25vFACrSysGQCINS2uupTxwoweuma8T&#10;Zsont8q5lR7+0Ms2hjPfRkP3eP+HzNlooifA4qXnJjZ7hIZKV4kp6pRXj/YhEQDUZ1N2aUhDrtqF&#10;u5ndfI7zywiiT8BJ6X/8anRYC/Wd/ZFMFMNhS38tImsFrZwjK2dVLg5q+fkiAI8BQEN0rrgWXSrl&#10;CnDZz6QTUliz/gUAQgeAFwdQD28+eqRrh/GpeFsB0HoVHlvlCgCIYp25sBcGQNwj1TJXjwCgm4OL&#10;WiG+qwBQAzBxrIj4i0v9dM8n8KM1Y7S/aXOm0W9tnQOgzVa2MyRI566+7k1MwG6xvc2K+tgaGDuE&#10;l0nQ5+ctgtxdmQbtchkC4H4CAApHJSm+8OUKSBcCFAgCgOCftKL5uWWRyd86qw1nV/uAnsx9edpb&#10;nthKh6SnX13aGgIgidZJvMbMSCX0sLyKlvrlCfFwhichikMmtDGst1tx8+zacd2yTJ8XAMjDD2/2&#10;MX9hBTCwjp7D8DV2bRO8WD7iOb+Sbn4AyZN7We0DPbh66oWLLwAzbgcoir8df3P+nnEb1VA98VX3&#10;UTACAIEHfW+51gkJG1r09u+zET9TeKmR2DTOyIXiNaZd2077y7iXDdWbQ0msdX24ApCTxmf9UVv2&#10;SkXhEIDqfN1WQDNxADy86jSmsnI4E+hstD+7RewIv0UKJCoJ+EaGeY36WAD+rxi0v6lwT5s1/m7o&#10;IOmXBaAbW/bxC+WCSFL9SrRp+6WEp1QK3sBJBijU24ZCu3vLrwahonz53bayNDQeIOmPMlqlh3Zn&#10;4lfPAJgjmnv5mIofJfRLNikaRCKOTQu+NqYIgN7VAGAwCYVsyqOnM+52fZeVzglnABx2XhadeKmX&#10;rPUBwKufdjRlMjQfvqXku1Q+po3eGvYDm79LmIxNz1bAmHHVjRdWwAFz63KFVwFw85yw8rl7BJlT&#10;9DAB4BsAm3dEghp5sKe4ycWuAKhGj89DF3mczqyc0uQb+VAXUfGjOMX+1QfXUL012vlUmQpMjIxx&#10;JVWjBYBCmw81ZloGjkdwTQrxc930EcqvGA+aU+oBh8CTAOox6Rrma3FCamnbIhGWLSxJQGa3McUO&#10;jeo9IrYqZrSc/X5pANKN+t8DgHIFlE34yvXptG8pGGPJAVH6RtTarAdBhym76rdl63FAVLbh9BX/&#10;qBWg0x1iw5cAbHg7xVAXcXYi4K3c997uTvjEKToDgDQJnfMAfO2PAKB5HM1VAGxwVkq0PtIBlPGg&#10;x4xeUtoLlPoRrjjuRoc9YhfUkrfJI6PxUfvZy9MwaI8HAIUhPowwSUge2ocF/bgrL62AbPFozHVj&#10;nwIlv3Mu9U7pg3pKWHEeJmVcEKX7A+bzwq02zPtW2P6CH07y9zoj9OMh1LwMsarzMiGIe9Mbyk/t&#10;ynA3JgzsPe+L+oLP6QK5RXzGnTL474a7xVN3sakxK52xXivGmiy0DgCe8w0ASLqgnBGX44NkMKA/&#10;tezt/ZdDos/KTLLxC8lGu/cyq5tPLAjI0fuXA6CKOncOhZiejSv5nb4/8n3lBOziuotnZwXceS4A&#10;rpO5I40K/7G14uQcAX+Y+HnzpajSE27T2L0YtN4phuaeI7rMxoMphr7DelLoFQcAUVyrrrUJgMv7&#10;E7GGo4fCWHqVzbSWWTsfju8S35Y2YyPUNT1I7g7SBmFpSJ89xAWpA+ujccOay5BedjoNyM/mJn8E&#10;QNWGCw++sAcM+mMaVvLnl37Jb14BgNgZMQv+DuEg4zWYb7znmZiBA6D4frUCcg2EU2ZnfnVakBbd&#10;6FZ+cziEVcsxpP4EBi9oBx02gpYZzzWRO9ji3bbbzjgd0bCMtFRCWmQR+NVTqfpdDPgryzCitKp3&#10;JTtONwfptcb1nA5VrbFfxiuUUg8tRLNYzIJpNKE0a0pmxf74R14AYCxXVfLnlysI26O1uoFEHbAs&#10;Pllq+notbdvW91sAwMblPwntiqQ6fzcA3MrJwva9putvsRffyF8fdq5dPbjV+MQYOl/mcW5GVcNR&#10;spwDAfBiVIb9EXXi7QNd0w2x1yTW8PiRKL9NpdIarZq5tJEur2/EPofaF45KRtfZWa2xtA86Gw/v&#10;sRQ2mg+2fvlNeCxXNXlVi4OxABwt1xg8ZxFz+n9BM17z/vckv2IY/JJTTavTRztVd8J9VrTvuecI&#10;gLn87hCA/hCA+iePDQCMjgwAjhrL384BMKrF+RQAZLtJcmAeAwuz/wsASEjScBGA5XQFAIJdXJzO&#10;y1MjzuwjYxTRxjnO4fL3fnzNm9po3rOxqJp6YTDPr4D2sLMjl1nm6bGlcw6ASt4hWu4QAAQxwtR9&#10;2JxG58nRuOYiJVd2vqqkERRLhzvFEIB2MpVvZGF5xXBSRCUAMyGLq98ZBcBdShh8q1h/SkgCxkgH&#10;TKd2WBx5uHh/8wpoNR0zplScZVlYJn7WrTjYyaCmVwzF6NcCAM4b16i8Pr+aFp0HNm3G33m+wpFx&#10;Obv8p1fcCtFVrplhGY7Y8igARLqFn8lq6bUzAIpRaS/tftQnLCjkvAKg6ScTWxjZlTVX7BARy9FD&#10;UwwAqeDKkHv9qgm6Q4vKAHAIKMNeqYsnsQqkoVaG4r5qIBtOxe6EGVdmllcIw5cEqNTDXxYAH7g7&#10;g5Nd6eqe30dtvX7FND5X4VdVn0dbd3im/7vY6P6TYSPV5OruVACYrbSSqCdKV0Hgmpng0K2AJpd2&#10;fjasKxs86HfCLMMg0H2XzzVSABhyeEORNKkA4CiK2OACoK0bhkvk4ZBj4tcSN2L1lbob2fFQrj6J&#10;sXG3wCuUuJyyVN5bWfEFADfT9l9cgNnTrCOGTiv7LmG4Am8uef2XAWCsTfzARI+x5SoAlCUz004E&#10;AOsOgHp8f+EtA+An/sPidO7sUWT9hpy8hDGqNnukrGvLw3AFZxwlRwcM4VZtWoKYACCiTklpqub5&#10;1ZusafT5Of9kBiFNtWxWKSWe4zslBw5XZVRuxvC0g5WVxkw9XZg6H6L0SiSITrJWS6jn53cJTwSo&#10;AefY1ySdjCnnVsBY3erx51cCcPhjBnRYzlZAI30up2h6O8txiwHQ2PcXGn4ERbgPU5jORe9ebEzj&#10;qGpLBO2cPRkjCmP9u9TK5+Yyb4YosERHGB6/V/tu+0KtGsyY8HTGrmhmeiTgsTK2U3mNITCEsloZ&#10;sw0e7Xhu3gsIQL8ytFi9cuzLH7z3cF4iqMjG+isvO8y+Fp6BvwwA4+pNj581r3re4NxpxJnOoLFP&#10;TjMAQBZ7AysQAeDfb/RnACB+v32TYHNzX92h0qejFR8eDkNEDfJa7cQl79JYVGMlKXE5yudRrrBI&#10;ULxyQ8kI5qvjGwk970eJIupQbAEYbbh43FW1w+xWTh/yMdFGak8nNtIciQ1xR/3lAZi92zJOG2+r&#10;lxhl/PdR/YurziR/4abizNDHl+NsJKzWMO8CY0/8QrLUqr9rXxNnXAAsNPr36p8HEZkR06P0huXt&#10;G3pQa0iK3rAy/B52DqvQiSOHs+ipliMlhdehTNE4/MEw4s8o51m1NcepQRR8HwHFcDIAHCnOt8b2&#10;yI6n5Xzq3K3sGnKZENm0swMAg6Fi8OoxsV8+2vzM0kpVeUHiz+79LlzguPILAfjheF7X6kquAKCO&#10;OizHXEDl9UQApDMrN49a9cfwLxwd9o6D/G6nCLHrG7aJ9XO9+kB8qxrJc6qPDIorrZDcjY+mJdYA&#10;QJ0opOdkUVeZ6+cRP/1HZloyeE4iXn0lE9JKJfPc+N5LxWmxjFKVOiWwCgBg028lX68MvpmDPavu&#10;3tZdP+ZY6nlLYrrY35mJKwSBXwiAP7al7st0PAAsvJN/XgHwqgPA27p79GHjMbYqDMbjU4wscV0d&#10;JQUoF4cAEBP9jd7ZdGMUXYEd+Hj/s2lpViBB3ZPdIev1VD8PAWDrhX7Ff2Y3HUD7eaZGAVm83PwP&#10;8/64fpndru3VAqKk2nsZ8Ycbrdrglwfg0errbYiYLGFKAFi24zeBXwjAsPdjGpxdBUBY7OTsATJJ&#10;qsUOgGwTAO4t1HUk8DM8Ukm/xLu8aWNDgXEaWm5kqG9GABiOFUzUx93Pps1h+zwAHc383LTaCFBQ&#10;TQAQsefWEQBIHzJwK6Q39Ok7161ETcC0w6ZJeVJX7GS1z9lH/14ABCE5BASA0/pF8owtcylfGMd/&#10;NwC2xGVVZWixJJWXt82J3IIdRxsAyD+vfei355V6oUiPAzOTUm8rAHivZW+UF9u4V/vHQyox1MzH&#10;dQCI4IDANSNJMHnOS9ar7UgPI/+cJh1kIkG6DQBIp1GtADgbbGkdAGOLHTTLEJ72DfORRPN1MtNN&#10;1U9uH/6yJKjwg0Eu1zzCzOtBrdnZRUZipK/Dx/9CAMa31H2bL58DwJ5F0TxqyWxsxQAQ45c20qyx&#10;6/tzMEJ08YQ/cWmm2KmecAxJBwBWah4ks/3jITYl48gtyL/dz//A/B62yFW3i9RqBroWGIgXAfCv&#10;eRkyZAz0y+o8gGmIwbbzLuuP75ZOurCvLqVgN0XYO+7Ey2tT9S/fPxzLp4+rqt9mB/tU6Uceah7Z&#10;o8cbZ/07AVAsW6jWsgzVvALgI+NVzCHIAPDRjn/sk8v6Aw3AQChcP7IbSwB6JMusACiCZAoAbKj4&#10;OyIKE5L48ZH5PWwx+3eZ5UPB1url3zEVGnv8EIpkAx0pNSZ1z6pJaESuLM5EDL3Bot3gNFcvE+/N&#10;2ItX3vvyLieSv2ThBM2u3CVRhx6tB49H4AyAymr4l3yEXTZ3ezg7R/TsOpIytSWRl4WCAAiSZv2H&#10;MwAwoz4KgNKJwkmrOtpV8qR8zZyL/HTaPw5tqEBzyPxxnpKvfXEEL8vqKk7Nr5X+DUmU1Di9mx2+&#10;1dAp5H5fVbSMJSz1s1dwg9YG5buAArHQ7AZbD05885Ktk2fvPXnFLvslCkm8uIp0qqklyBrxFjD3&#10;URWrfHgkyUKulB+/RPXDSz56/yoAnNjfSFrTHjGOOXRJwp1lAGjasBoAJGK1YuP3nT1n1+hSpbaz&#10;Sf9rd+QFQzgkKAhFufdFP9ynE1s6cXIVnBH0PT78qw59F6iVUgFtKMAM6UBwdQdtC0jIze4CiZuH&#10;gEkE9Vq8dRLX7/89w7PWiMApEvmDeU7yPO81vKXPStn4cgXQ7astqC8m/T7rQdRk9DSYKmckSGTc&#10;AZB+MO0R45heEUd9efrtlvK8E6bf7jly9z1XG+f4Rr12zGcvu+Ynfpt3KcEnhgcs+QQ79RdPvqPF&#10;nPVJH+0q6FdLQEuit9dh9YtqnQHgpNBy6o3nBq0iRGYa3uSd3XB8wB8Oir7nNXbizcN471Nr9i9f&#10;OMNUQw7gRj7kWDJw4cHK0nCVDUmQOIsrqm4fl5EBLv1+NQCV2Pkz9gJ6lISciK9M9z/KDIASq76r&#10;8BQElINe40lGbv4e5jU8y5jZssgdEYUFwEeTMvuuZ2/HLrglErNbhi84hyZRYCMoAdB3NvUZeVWq&#10;c0x1Xu9d5y8WNctZm5teMFVbpNidadSj9JffgYfV4vx/8DT/av8HhfdBHbaImPRr3n9eAlA2YbgC&#10;cDsRgzIsT4fv3vvobuvW2AYzkM+2x68AAnVrBVjup7cNgEayOt//KLXLY/ekfllrVryYZfQ7fOzZ&#10;oeuAXI2xCAe8OKyfXz39cwHgYmavAEBPxIewEs/hfsDxuaUwbPy6jsvtjjxkWzEVhJ4X4WI/hVFp&#10;E4FND7lcxGW23GrRDZkMVKAN+bz/enR6WK63sXeO//IED8Lb2R+9aeArN4d/Wuw54jxkSUsAlBTX&#10;K8+rLlTGBvJGtKgGjWlx89mKk/UoQybZ7EIiPcVnfFhZ/x8BUE/Cuf4PDqzv5KQ/X47ByhJoORUY&#10;OUrb8QAKkOJPMeKrgu3X9S+cxfGKH/92z5bAUamUPn6eLxLrsbHcr+rOw6e8NZcytQjuaUFJXkG1&#10;M7Y7cJm5Mza0c+psITRWOJ33b0YvrHl/zyLDTNuhdiJyuDKSm3hunD+dLAHAeVbOBnrcxcJtBD9U&#10;Dy6XpPnzMQDARZwBgAmJt6us2/U0vC4AVBP5iI1/r5jY7G4JAM3w+R5lUCMi+aeSGFKZjbMK43JL&#10;ADCLtvyvXncAULQCTk+eP6EDvcbt9rCh1mpNOb2Jmhypaxr/1Vhay6pk7HP/DABlRw64HgBe23nR&#10;a44ZgF/wFQD8ZV/X7MXb1GST0ptYGa2p2gNEMCoDpvO16lC9RQ7pcSVp5uMAMGaihPppSwDEzbS1&#10;2az1vt9VbnGlw+XI4IyBlLGnrQDu0s1KBhkpu3tCBJzRENIollvLIX6SNzIBoOFRcQCcPGk084Z/&#10;izuGhV/EA2pKqIurevr88pi+RGyBPLqMBq3tmE3JQZfMLTR2TvpjR+Cbv2wFv24XIFybyC4ELlCy&#10;EoDn+kltuFRiwjMg0IohuFzgT/AoLb8fkiDnMlettf2/qSn+VJqshPWo3rD9PHr/Zaqds2JfGCSG&#10;iNuwXVDXM1z6/o3seywMxJkkxoRMZpcXDIAgunUuRsDLwcmzPwiLRrBUNUitEIgErFDHNCVs8gVj&#10;VKFaJpLXIrfcnOESc0cU8WB24a0/t4Xx9y2V4VaEk66eXLzY6V+oowTgUMMFCJeecByRoqPWIsjC&#10;uIcDwMx7b5e/jAFAN3VzB0A6H+Ji51ukn7h5b0sADIuyhMvN9cVqqBYqO9e/ScykX5cPpV198w+X&#10;1NbvZMHnc6WuoNxTD09702Q57KzrlipH8/PiIJ4MbWeN/JZb/cGYriR41eJMjs+vI2s2h7Rm6AJ+&#10;n29fpT0aNyoj3XJ2puxjlb3dpevLIdcCGOtwVqZjCrzSu+58BegJnr6nEbPmVr+drQBaD2Fl1UXI&#10;rQbAr5uC3ADojNSF92E+raud/qEI4vqOfDScrDUUBNgQBACtXcmCx/PD+RLoKjIwTL0PAIaZicjW&#10;sjheXbSZBUM1sapv3O/nC+wSuujU5Vum2HNZl0fggdf5mDv01S9aFumW3cimaGzVuHIGgPJPrl1a&#10;AgLGlbG3B2yk1k09prrCmVGwcMz6pIvvy8NWcbwyXa8fRstGheMmN42epuF84jzYy0NO9G03suFI&#10;DdVyCMvZP1zyAWArCx/A0lBOq641sra3X2CZ774AgLZeD5LtxXrk6LD7qbqhai+vAho3woRFYI0v&#10;/Wg/bsr6PR1GxRy5Q29d2I9vKGTwVcEy7EoetqxC1M7pjs9XJxtnlTXPezruQVDooTnpcJtw5Irp&#10;M6s3Xdq54BUnqEcnDqMDm+ImiHGg6Apffe01vljjakix3byXeNez5rAxuscKQ/4PZ/nkrW6F9wPt&#10;Dxa0ywqZVhWja6bcyACgY99HnMREoV33gV07rK2qlcY2aZTSRLq8CGdJzaQfIdLi2ZWj70o99/gf&#10;9e2BA4DTAFfrmDICwOseYTr889dE207sWcfnY9ztzI/D/3f5w3AFOACwcp2VOxLLFANtyVbeRK9F&#10;NDl+s6ODvxxWGB7l09ORaLcCyujrbkrAm6GTzBnVZi79xRJ6bJZA6Hd4+sgK2MuCVhAty89DS+YM&#10;ACLIAoCaN96thh/0IwsXWlHiadiq8IzR3WqUTcks+Nk3lbqzGdD2ctVlJQAa5Nf158JSqc15G1oA&#10;/4k3aQNzsTA1Dv+n8kuWuSvlhv23ANA2Jl7H3DKLIrW9b/Tc9ZIfXWke5QsrbS2LCgBseO7kFvrf&#10;ylAQQFZMlt5Tl+abftt9HZQXEcO2FR7mNPTT8qj5of0CwZqibUhZV4fD1ZPuBQq1ElvTzgIaVdPL&#10;PcTMq6sS10vPj7Ovzr9LyizhtOCqS0pdEP2uT68qwOJ5ADK+ionASg0TsyOPHlbHGeDh99vuo3po&#10;RcawFLKINTj+YJQgLAAQe7XP8dPQT+4cq7zPLg6KNrPURkEFyRxL5+HUGyKR/DpjYAAQz2PXVWB1&#10;UXo/D1q8TAbFg/Ib90Lj2RuMjRnv2Vde/QDbPKzDmvZxqPl/eqEu174j/Wk1Rrexc9e5D60yviy2&#10;xGN+dV85aATAPQCoRWvnrvxZnTOVbxGdgQ4vheMr+WUAgLYOikTbfAmA9bI9UmGHBLnqWxl65AIA&#10;QySSuSJR5PUJAbDjBudhWU3vmTk5fRgUH51rKQCQ/NQB4F85EAjIuBLiUW5NuwqAikb3bewmrx5X&#10;/Y4ORF3SdPlFACRMkgksFv7/7X3/bxxHll81h8ehcRPOKA4QKjvHpk+LOD8EyTBCsiMcl01/wfoC&#10;LM5/wlGr4JTfljoB8Tg7y26aiqkDdBo7CwQ+nOLZ/AcbHBD4cJtV06PT+BBFs0B+uUN8y6ZG0FyA&#10;jdljXpY9q1Z3Pu9Vd093Tw9JkfTaOqhgizM93dVV71P16tWr98VcScr7yMBGu0G4Z5bEspbd+N77&#10;8i2ZMwAZwIlRWwIqY2/qjKkgtjSKlCvJwJkbKv/wxAnEUMcHC9KlSg0lWt8dBuC2f8Ms6FLTNizd&#10;NntsIVHQdXlOyaVD2i8VKxH9dlBAaCy/ZAw3LR+L+GniFe70tCQl9BJwF34nWimSLQm+gaoafUQD&#10;xgpBwQygWcr5EiuJW70wfxOFBRu3juz/UTAR0yzIz9lw62H+jQ0YNr3vnjVzX+NlKZArPwxOHYmN&#10;QP9GrQ0AoLgeHjTRYVfCD86075iXtN4Nq7CWAuBxt9Ns4j7EQjBicnsHGlA0vctLBQMQvGKEZg4C&#10;2/nemYMAsGfPEJeT7ugQG8fTlW4KXaOQROowAIi+/5jID5En1jCbQQlLtBLGm44e3Q501bJpKExJ&#10;lCEApiBDw3dUM3c2GtW44ZYb3Omfo8fomUBO8aA4Q373sMaIoNhTOhCXerdsUR9KqXybrXSaKnUb&#10;IQHjnisGkrfpuE6/8fvGAYDFQo1sUbJngDWryFUYWkFDnBkv23CLEKKKC3KH0MuzC9ObFCGTOC8r&#10;/wMMeX6BLCYDMFnjA/ZMwyI2rjpP1T8Zss2wXRtYv88jmqjvP1SQogR2VeZbb0NuioqLWPfyC35l&#10;/0ArYJcIADJZvzjcAYeNAgCuOa/v/9gVq3XZq7BC5P5pNKkKfXsjjjKM2tFJeRLn0j9kj5RZTKzf&#10;YfzkbABa04KO7ujsDGm3w1BrY6qL6vJwrDTuHsmCaAkoXuO053ELOjfgQDpSIqFkTiMQwftNooSb&#10;BUBucP4W8UlXeQ9/TFok40I1OFFDbpdAxQ+pKeCFPGyQfn5qcSsaq8NBi2AHd+Z1/8drYrVGr8Wj&#10;4XDvN3hRQYhdDnw8nEA0EillfAjAOGKYcwCgKH+NzlcTN0MoLGls9li0YRpwMAcK93S4uzKW/hIA&#10;jDtR5vhCMDwOWsC4yPAwOsIdEERZtYCA3ncglvh/mTkD/PO3iKCuUiIASN3YitVCSZDYRtp9excA&#10;6NwSubCp9sSiGSlahwAYmnsHNy6hTbC5ZRKEADiNjorarJ5KQZX2ZDAVFOn3uKZRO+ifscWE51To&#10;BZkNAAWOxTtQipQUUX4cW6Il347PyNTtDIBBADyiYa6KmBhkTWH92jZyGJYiZ5bmslpPwp0F/g6x&#10;IRKdQxa0iX3NXggAcLDINYxEl6jhXZZNnnTLF7CqJTYrDWdi1hi6QUevNrQnCHwFa3TDtpD8mtAN&#10;AXCLbXUHQR0eFnFKGQMgCJN4GbceKAX5BtiLHbwpEwCvpHp5NL7J55shix8LwJOw1TLMc3ahXtOZ&#10;ndL0FsRylUIxhDdCBpqdQJQvWghyQGExCwDiKFZvGy3642gRDgHokFo0AEDBi2xMXzZ9iAHQIbJ0&#10;lwBA0ke87SjKzWEggOgJU8PI2yMAVh8hX5wRLgE6HWb1VORhtT5RG4C160KLzeR05HZoZx8tOJBp&#10;0EEtK0moT8HfBNUoHieyWZJmDe2wsuiRSeUD6M/Djo+J4QgiatVXMNrDOpj98MIA/o9JUslqE00u&#10;ixa/n//BCAAcRBWpLy6DBb0kNPhL6tL4JyKnnJrO7u7biOOU2Ky0XGWrWSR4qAwjQ8JY6g42yWu+&#10;sXoXGUHtYK/gghie+rnqLQIAvQHLlB4DsDanQ8lG72tR5lScSWZSSF40aJBwJzvZrpTQl/qTEFXR&#10;LVSWzaUOqD/zJyI3222p0Egu2vNgwiGdJQCykINa5kpC4O4QAP83C4AiAUAhbpVzQoXJZTYAA7c3&#10;+GxRGkOFBcqgVrMRqiCGAGAMPxSt26DW6s0KFMwEADigq+l9BmBWta4TADqS8SHNJwFgksso1h7Q&#10;bKy3Lr/WxNIhAWhnb8TI2gAsOgAgW1A6DgA2qAsB4Bel3wD5ozYG5hPQhLbEIgCYqBCrHymg/aBJ&#10;Rg7rw6mjBXexcgFGFRAakJcEIY1BqcQMgAUWddi9fAluuXH5yN+BMkhrhW8cukJBm2OJ16CFNFYh&#10;NiEkN+Qn3OWtvQy3Sruqi1+3jEYDXtJti016AIDBZywURchD0soDCGQDADmsxwAAhbVvdCiBIr0z&#10;WvOeluaJ+wPZD1Oz589Oz9OxWNBGMKMVmHMVN8x+uTa7imUiLsBElTQIADrl/uNweg/TP4NR0sR+&#10;BZaJ+2auz2mIqXrChQoUNAwAIqL6i50EAFAGXda2wkvDCA2Q0/9GKGVdN1bgxjgYTo1zCBMFXaXY&#10;sGB+U9bUTZoBXJTIruiRCI3pMmlGTMriX8YBgIYbbQYACRMPEUKPCAsBAP4O5tDbm6PQNquI98fP&#10;GsICGFMv5RULwmltFSq5rDpZquG9sAiMDYYAsGLrnXmcNKn+vWVnDfnXKWJARDUC4A3csuOuQYWQ&#10;YEE2QnNoW6EuwmqEr0bl0AEAAHMVQq0TKvQ6GN9wyodrxcaOAccQ7V2YNAY6pkZ4027b0kOmltUV&#10;Xs/4h042C6IBZb7BpO8ND4KOSOkxtwUA5DfARZYUm5URwJkGjoAN7NLcK4g3MZ0zXjbES5kAUKvn&#10;zkHC8MVskx+U1pVUeFl+dyXXhDRyb3VxLd/zW2Qtp/hr4S0cvq9FnjJ3EiPKqS/nNTM0yw0Uz1yn&#10;5ipKiQDA1soJz8o7EEYpiJM3P6UYtQJi6+UHu9FLgua0N0MZJ5sYLNEFAMi/qUIDCjOANmvtyKs5&#10;u64jXw0B2Lzg95C5pUQyJx8zeCVKwLRUX8ZeAGwIl+fHzrm5SzSwhgCEb2cumV/JFyGxebWJuWLb&#10;3wAAlvjdJWkugNdc3mYA/KXklHbrK1OaGdzlxQJTAQABIwfNvALuBTcZWU0HWCCYhuatzsAK6Trk&#10;+eLAXMI7Im0G3ZQ5goakok5IjWIjWwoiYm2APYEQm0mZ4cj0HrkxBKAJmzK/9ckCRj1Ck+O2zxbZ&#10;xWtZSkH3sQecH6vRUHt/yADcYKoO+TKxJ3iT3pxaBgCLFOqHbbChG12qBdunJpIicHHDEDYBMHVY&#10;k9xg/QHtn4Kb8Nn8574wEHrIXACLJ0k/0Ni5NcrB6tpFY5OS5SIEu0kzIASAX8ftGV8YANZkjwGA&#10;BGUkaiEjl3wU9u7gOg/9lQAAi6fBjYUdocDNH+XQP3hYFKqzfCKvbEE2erPV/3A8AP7+B3hCfCAB&#10;GCq7tulbEQnAllXYo0Er3IRohS1k6U3d6UsO3YRRBSPmBaqdQPnvVe0p7eYS/YJ9ijsXdQSSiMA2&#10;FACA+SEGihbshN2qBkMiAGA2+Ex0CvkkYoUBAEuE0DS20AShpOwEQLj6JG4muqBubMVh6aoelIz4&#10;gLekfiIAQGVeAL213E/rq7XcVO5MHwE+Visl8P/8OzCSEuKPoRlNrJLJekr4qmzfg3gwUgDAChmq&#10;lOeRwYGO3mgNCMIqdfwfkD6UyRypCQxaUPzpak5tsKkQhbwZpqLDRuAazs4b5ktdH67YsN79Hr+S&#10;FNV1XSBfB44V8di1Gj0beXIfBQB6QKaS3swGgCDdQHvhPL+FXUCmWJ5BgQMvhVIQbup5a8qdRcRh&#10;KEodHEoehqGrygYHocaBZSOrqm26uMCNcbOahDPyi0SR6xYsM20KBsCeQODffejh/is4HxO8zTKr&#10;1IvQJ1HNNZo31v/fE4IsZjYMScdbyfkdawXkuLBPYZF0fg52z4trCkygoarH9+uB6BoMeQYgeVSZ&#10;7gxPxE0CAItFRlIAGWwz36EdwA4s3aKEuVlUOfK1OAA/8bfuliMA6Ig+Z/MhGYOB742satEgzGwm&#10;/ZMsIY8BQN/gMLAENg1yStMClw8ad5o9yRZ2UwAYVaWhbpKEDP4YUyEQAJ/n/LZNACz0PNX7FwzA&#10;hwRA/QWkDFJ5i4T0xdzapwSgQQBAl5QVk5sBmME/HX8LC7FMFHTSEmzEFLA92Bq37ov25v08zYB5&#10;PoyZ/66lGTCblPZZ1ICRIpsh/203bo/8Drm/L3B4AvuoxRpijlAmQpXvIgDs4j5UmCx5y4vhDDDK&#10;oq21TaY/xYoO63UnYMaVgyvTxby/+1IbmskJtjdEvR42jJi0sA+l0ImO3pTP8Ng4wgxw6R1Fhyzq&#10;GpkJtXmKSG3xJobU6QGARTYHblBUfWt3fatNLnDznPoBqbDg7wPjrOkiZJixUbeoRR3Z2dsRoUKC&#10;8TYU1vyQfcxZitxJ45l6wuWJPXNZpa3E9qASXLT+EXfRnBM4+wUA+GZW16N6sRPzVnN+3841/F0w&#10;RQCgkbMBpRkurNbymwAA+bD3WmFul/0W2WixcHOwGQ9xHa9IfknQbQ13k1FH5FmmBIAVp/zppCVQ&#10;xpEJl7pEsY0MsY7N/DLIjSlQh1lQjtwhKBfK1Q8O2Hx3dtF8lFHTe2qmqBV859cQ/FkjX0yD1ZNc&#10;HGfqnDxncEJlKysrsCO6KVZ0mY/BzTmBRxv3XfdW8x3bhtFXZwPmRP61KnNs7AgKV2yECNCBudNv&#10;bwWLQK/HLqNUmuFrMy3kiPkgjyT+NFQAwK2IrFKjLzmqBNt0mrxhdSf5SwCQbAhBXl3SKeMx0i4s&#10;KyaOgfOIr0brANnCmkvzhSus2h9TtoOoQqsjv1Mzxdu3Om6eTjDoGMnEXEMh7gxPxxdvafRtEMpY&#10;NEfol7tiXgKA2B/OMHsqDHeQsazh1GD2SLZcHaRTa5o6MzTjsq217DVIVeagvYXFgEqPLLeIarFC&#10;WrWRQpzQUSMA+JYEAPwEt53hyebIGRUfeIkAILYLrueDl36Yb02/BIIT6YsGEoZMwVcRezOrVJp6&#10;u3kAAP4jKYJGp0DRW9FUX1y5geDdtPgSAIYczwTA/c7mHmuMfAR+kCUAwPkWpjkBAAapD4KoxvQ7&#10;AKjmsKFgAHQAIBaa76AKSO7md224A9QRbMt02pS/j8ruCADeXKZETZtq+LLBjfCm6vuQtIg03NJ4&#10;Yfbp0sbm9AAgxXMRe0YixMNLjoUuUziGqaJi/K32xCHXhWUxPfGvNw5SwJKKkEox3WK6IPZuqFAP&#10;4LAHAADvqFub95sDSNQoe6w4IhoEPioruLv9IQIMTSCDVwwA802/mvsBND/NXsP0Gx1XLPwRfqbk&#10;SOab9i9t8f3PF/NW/U1bDYXi9DBG/86lW4nvJMIZuuO6RbKP5MApGYUBcEhkO8QqKPvxkavBGiCK&#10;t2n591sPcw5ScM5TOIYpVUGboBEVi/MC38UOy+/jStDdEX0LA+B/gk0tAQCBkixFZSVY7j7VnIv0&#10;0bsUASBZkFvB3Ru3SAoa+IOZ4An8gI1WNXeGFpJW0fTVTk2c37tZZa5gqn0LkYmsmmrVi3ak+UwD&#10;ACHjxYxeNIgZQzVeK94Cef0fDl8ZvxlLfmCjO9bp5Yikl7cxAGhRUeu7UA7sWDlnCTaKRaOAhIK5&#10;hosFoIjsTRQGfP4VySzGlACAtL6FhWcAUKMZYGI2YaEJAKD57fr3fqtDAFwOR1zAgrwqDEpzt0BW&#10;BB5xcK4SFruBA7YzOONRu0UYrtyv58/9yQx0uVCg4Jg+Z9bqy6s5uw51NCjKhQCI8xIcfEfD+2/V&#10;qGJ8wpGXU1/NV5jI9M9o4dUIygiQ7SCOPJ5OqV+opoEhXhff3yMpwKkoVkkVys8RIQoJmefqiFiK&#10;ZY7kUvxHa93YEgAwomwpSjUB+mMXLIr9CxYkl2omSu8OW6F7tXARDqQgv2oLL0d5aRBvyIkZ4gMA&#10;NwdCFdUHOGTTO9/s5c8VUNNtKAg0+IHV6uKV9dIaoq/j2bC4MQDcadgYBD9wMm5Z6A6oTJz6/BQD&#10;IDdynXR/mX2+y7LLAUJh+qnx36mm/teRl6Dq/xUI4S0uWKWymvMgDS0qdpkY9oqGVXmV1BGr+gEV&#10;j9GM0AyAmsCx3sKxDDEyqjLgZdTn1h1yV+p9Vg+7A5cufs0smMnVW1CjAqB4dmVshV0xpbtFJO3e&#10;gGndWX8qzxkBbB0AaKJeF7mdD/RGV2plZbPiEwDyxbmhyBV+Ir0pCf/O74ipFWqAfDwbAHaOOk0A&#10;/sK3Zv2/oJG4VLVXF9WWBzXcN8GEiFq8IGBHcAgAY7AJAHCtywEARVL+yZtdAuAe+UX2OpFojunG&#10;AJxlAEAVbff2IKYJhypPArBYKeLkvaM+nsqTSXPT0WwdMRUX6xjVDABqzwRgORMAOkFGuwAANiAE&#10;QHE8AGUaLXyYd+JCpNj7+l8Qm/6fVBlOldofvW0Sm7jYFM4C+OUKDX8KgDXBDXvKwv3AwmB1VVuz&#10;sLJiIxayYK8OR3iX87ENAcCLmHLrrqj0wXo8HRlSYwCQ1m1+UnfUxdlGewee8YOZSRqQDRdzYMNb&#10;AgBFH6YpWy7rIsIZEBn6+thnVoYsKNqVYytKWzfnd0rC4j6OB8BjAOJr+zEIE9CRAOhNvkL7mHsM&#10;QDu/5SLptFiZF0XFNpUdjH8AQAq5iXmmzNOV8HjGejQLABbowHO4BnoaDk7OQ4KHco37i4IXcXeQ&#10;mFvYi/TR1R1W94Q3aHQ2hPVptrEJx6ccHAmJnnmKbNPw18qr8ziB1htQLOOUKQRAHx6NtTCpXw7q&#10;Cl2i8BX7MOj4fefNCvnToDTpn066t4bGCnKoT4IjZ7phdL+WfmzsdwZAQBLsN2QTW8bOf4INBJxZ&#10;IApBI2Qi/idEIM6IGI86f9Q3ROdjjxZs7cE5CUDEeP1P1c/P0EltL9i3kvOLVP63PISeXqRPsO9B&#10;r6OCQ8lVbI7n1sqNzTaFVJ+jlRTtQ2RhULBQWVH9O1qjBVzxNVyahjMARrDL4VVIxuHag1lKe2EX&#10;2cAP2u+QYhd789BMgHVMBwMwupmL044AePQtEsUl1s4l821juizeIA0wJCDogiyO/EalcJJ1/xcv&#10;2VrvO/OiRGFboibc8PcAAAZTBEAhsAAfAgAxNA6AWWQAyn6huLnpPwIPy6E+BoDQNuZXcCYPALBh&#10;kI+lBLMbQqzTcsfdHQpE2MDQXtjVWv1YN0dEC1LaWjC0xx+qWZq+xE+e49TlzwdPDwLgs28TAPR2&#10;Em53/vB//WUBNijY7E1DD+EQAKQLXX79YLuykRenLnjnIIk+OmciBv9QG4rtZ/f9Dd9187S35FIQ&#10;Zf4Iv9ZgBqQAgCLHNgiAG8UGtBUI7keHJA4UibaLJ00BACy10aJjOC4pAKDmwsyRBZlfQ2lelVe8&#10;fCuuZesFeRGjzlA7TeRl5Nt3Aj3fgQBEj2Z+YF0QAyCb6ZWwJUX+JeI/vw7W/Hk1j5xAtATfwSmB&#10;fnBlB//aIwBe/ogyPQed5dTXvQEEe48CeslSmJJCPzkWyzUArt7xF+NQ0jaLTtW/WywIfRcA5Lax&#10;mXG/IxgARJmk7XJjIxrmsmdmGCscSY2i/GuOKC8E78WjXHL54GSCv/WG/mnyZ/pxUgSWuVYw9k8K&#10;QIeYX1CQMA4LoFMjHWj/cUPUVCQRpeT0j8LVcXjv030iANzLVfJBiNYArGU9FjfuStEHpbAUAAD+&#10;/IDXAJjKhj/S1wiAB2oBZ5N9b0lp9pHwvSdW2eGdADCLDQM7SFkkAKIcvJWULI3gJ1cspfW3Uwjt&#10;OOzY/tD3UF7EvIKMHgEA6RrlhAC4PyMAwrUCU3IHZjb5IqQQSEN6kQBA2L+HYwI6DRt7yCcG4BEF&#10;fIs0Ab8g2ypfBdmG1lzhGmBjBEzVqc6G/3EcAGwEHJ4ByGmh+h3bR75c09/r94xV4sj2zGt0bNKI&#10;HWMS3ShUlWwgehOZueC16dPfawjtGO/JHyS7RdEMyLKDW4SUTFJxlXjiyBTh1tA/PyNBMFgrOkhW&#10;aSHOKsKXkKGoSpobQ5TLVVN8PIuxdfzSg5TnPoJIOwTgAQHA3kND74AIANw3yQCw6+mwEADLBAAy&#10;U2i9jtCrs6qh73V75iqNZmcOI31zsxPTuVI/pzQlYC2I3DA0kIezR7xu3GmkAEiJRHB9NHAcHQJA&#10;RlonB6AjraRoxXc3jZxjrQKA3C9hjgvil8T3AMAs1uGPF08EAInZAGB+BIA1kCDIVwEkQgDoMKjA&#10;LAgn4XEikWIDlipIGlrEGkwALKrXtP3urlm5Qj0gAPw2ANCH6y+pwNcDQYsM7dUQz3Vv6IYjr5lF&#10;2HVFZS/ptiDduTDskwAc7HkTGzyjH3kR/pQa7u9LAG7g4HwVK0Buw3M7bVdA3Stqvz2NVeA179yB&#10;dR32I+1zfsGeUOEa0CXCemzBFgojXuEbcsllAOQMQPS8eN0EQNmpQVmAFO8dQyu5S0BoY9em/Qws&#10;0qn2jQ4J+D2sMbyrojASLUuuM9Crs3zK+u8tj0N0xYqpxhkKsqkkf8bKJLDRYDB7rSAJWuYBz2Hk&#10;kL8zC/r0Kv27z31tv3HOy9U9OCErWInbFGkxJ8rL8NcrfYsoeIJin8HDd6/+ZtrhEidBjxa/EVZM&#10;bi/cknnMlbpGH22d/4RFwZFCwa5h8ws38I5TPOMuapqf6zgSAA3aOlchAPT2Ezgcc2Uaglx25RGK&#10;yHMIdWmdtEMmEIli6gnBPa1yY28Wsj2lmoQupecTHA3INYABkO8F4v8drhQwRFE+qilt2CBcuABn&#10;84kJUVoe6m6TbT7iNz5kuvvW55XgwPtt+ZyK/9vL3BH5NQQAPZUGo+AT8VcYCO40a9dcfRMWch0v&#10;v+5CWvVyOBsjFskA2PNvKh0PRzJejZdUV4dSdU+61WGBpq7aZfoC8SPcEwSv2EquCunzezo+BHPj&#10;UF5AQqqNDvXXizc/+VkCwCzI42OnhnJrGuZTYg0Br56I3cf+L6sXsMsU7xAAIZ8YX99Bv9gUL73n&#10;f74aAFCV8uGHMCwJzbLwtRm6PRK3rdMbPeS7TQAA1+tpBgABxhr+xrpXf8t3z0GSIv0kpFJf69sz&#10;ODLAU94qgycB2DGpGrgDE5OxWDkB0nWTbV5vJoLKJbN3krjG4hQpTn1rmgDACyyaescrDMCHcgZM&#10;UYOFgRSgah5rf0t1yZDGqyn3CAAFAASC3PFeBS9J7HvpWWPqcgN/avxazLycNrASJObrXbBb0mxC&#10;2kkCYMJI5gUAAC8Mysm3teEBJzKLJAC8tSXFw/Ee4jaRbOdfYnKiAgCwx+MVe3E+feWJhnekAICy&#10;h54IiyMDJA+LXMKk2AzFER+dHXhSlXw8/U0CIO1baS56Yhryp+rvQss0N/sb5u+RNeEMHMTeUbB6&#10;nnAGlJFJk9p9T4Z/8ggA5ABGqMKtDADaNkKCUSIXMyVnQxSfAACe+m6Rj+LzLllCw7CPAHDXlnKI&#10;s4K4TU3eXiJ8MFHK97VOf4+v4HSHpL42U60PDUaSJpbKoReC4lWwpjfjd4AdEPvh7YOngUxYBgKz&#10;8DRxj/KdAQgG2NYuPlZm7upYZPKYej8sqcY8QhNCF/FqRSilEwOgWnKsfLqCzSgWfWJBxA20x2Rs&#10;nC4NB2MVh+9YlZKbJVu47xYRybD4rurCPgJLwipIBgDIas1box3vwL+mwlqUfDh3SQzCW5pgQRsM&#10;AMw68YcDvrURxigFgJ2I/PopNJBJVwBwxmLk+Msrgebj3Oi4RQIgZ4BDU0BMr0AFk4N2/bZ5xv/f&#10;1iJphchSDvqh6ZOxIEu181gSOz4C5YozgaIYtN28jbE+2gHVJbmRNfZS6g4L5Bd4j2MJuIOY7O/7&#10;BQBAPzWl2aAncxDeUX+iMKF7xInAbprtvtw1YbtMXId3yl0wLpZTh8XOV4dMp31dFNLBZtDWSHVD&#10;iJ5MQyZZkM7vd6m6PxC/DwCUXbQjP4ArWnmanLQBAI5k5k72LsjOlMOnA7bTs0RgSATytL9mZq0u&#10;c5MroBEWPT003A2o5IomA9C6qyEthD+XdwM2LvWflMgUAGjgHXSdLf4NJF4FACr9gje2iG7EmwgA&#10;KchEBR2P5KIBOj09KV7j56KynfBQTW8UkrUd+i3Ogjzadf8PqD4dCBKrk1X1cbdolf8tTElKoNCp&#10;ANAwXpZKSUsgsFJAjrsLgHi0peVJmwYpydhx/SStUw0GYAeZEQHAUiYApgbXZyI0Z3PBUkEAoDom&#10;OA1xMgiXAMiGhMUufpMe44JQS8vYgi6rqdbFudYJz+bjAMh+Gku/9vPijj0vLmgvGS8g2g7EXQIA&#10;LOiEM4CqD7cSlniHqUHsvQ4AMpb3WQRpkT3fTloBwgYLTjuQQHAu4r+PIQ8JaBvU5G0prFF4Bpg6&#10;lKodfCAAyNQFAPAPNHxxHzzGAUMXgz2ljbOK+hAAcdGY5YhbiZIIa3FgIMAUcBlf4yzIf4CG+Uj1&#10;Mlm07QoskDD/cJ7uKQQATgOwH9MPr3H8HUSfkiSC34WR0c+oNsiYtauRd3jsYe+ChZNR6ro3k9oB&#10;Kqr7GgGwrG3BxwmGBB2yKJdmPX2vyIFuTb3E0YhYtqM85c3w2HmdvS8wcFt+cw+/plSZOEiLBFMH&#10;p7FQgqVHR6Q3oebGj2+OQZ3E1Kfl/s/X/2ZuBjbCdaWz/68QF+wOA7BcmoLJ9AnFUAJgQBijPBAX&#10;mx9exgfsNPW9rNA73oIFIZ3wgql2AFvQQUN1iQUhEvEmzQBYcvQ4VpNZRrrcCADoIJoQ8BgAjHYA&#10;ALqjnOUTTrx3AwCAtikAaLJHhMTiB2U8jYJ4SdjEJQWEp4YgyXvRFiNv1YoD110T1wRMQ66YjxE8&#10;dHZ5mgA4LEbXIW/nNZIlQQt2SFcaNy/RUAVVumF4u7AC6rF3Bnaecs8jllIA5N1XJQB5ANBFyFxi&#10;6q5vzcGfxMsHMwACFwEALo8h3QUAwWqLgwQCgGIkrvex1UwBQNv+6HUQP9aEzAUaK2GWSb4UTZen&#10;pj0/kAlAYXXH/a6xLPTHzur1Peglpl+Fnbry8DQAoIUe616/XJ2ZgVsI6wN2Aj1l2AXpt7qABIKY&#10;c96PhJECwMx5H0sAiv77uw9yDk64cNgDfXcTD+YJjT+DX08R4EoAyA+tCSMiKkg5QZsOpCjAhroG&#10;C4wkAKxsi1jtI9VawyqYKjuN4EIBDT1VAGCvbOa7u1iBrfwjUyzs36ps7jliYvqimCgqPfJQPkHh&#10;GYCdPm1X927VyiLnPGGzDgCgx+uVAFwgAGSh1AKxgq3wx1CUOgIm1++9YSkOCE/qBRrZfodjWpy1&#10;sFSz9e9l6PzaWJsb2HQxAOAp1AQP2fEEzDBTANC6H+eItj7a6XDXyLG4TheAnn89l7+L1J+rMHXV&#10;nZX8LFzkrKnSWeiCkErm5AAMmBF77l7TmZ1Q7kmrjj4omgEAuVSCI2P/FxmOyrsQNt4UaxpCWah+&#10;Jd9S+DwEqZgsDTytkyO0fmxBzCEAvJkFOlUeINuYJJWrcywGx1HNMphbMQmAS1sPSwpS8l36qISM&#10;1UVWRQBEIlPcUivRnQO/pGrvYoOYf4iFx1Pur8AACsYKf1uDBFQWH8NNdWW4Oh39DcM7MQPcAY9S&#10;7Ea33dkp5RoDAKuHJLJyBlS34AaDdRiJq3AOHy/YCgMAQLOoefPFTdPlOjGRyMrxvkI3uyvWC/4v&#10;6Xr+Kp0qw4q3K0mF/QMtPQMYkhZg3gCbmGTV4Em19rCjdopL081ha50WJttw23ysk+EReA1l46FY&#10;Wiwon13C7HytdduiY/RJMXEKAKDCgX2ejn7QaW966sI1BzGjiQZJZD11F7+XYSAPT53CK9fh/54A&#10;AH4UlkGn7FXdm2+oViDJdxkAudXw5sHrWMdF6cgYgMAxDDeThmKAA3VsLqGIkLMwKJZA4waxqZ4F&#10;gBrcPGhDpGhGz2Y5dyfanfVlBAChrMOjeglBArp4z1s9/0EVpH/1tABwPgcAe+w1CvHuRiYArqeS&#10;7MgAOGIaALQyANAQnamiuxEA+/4+cjUNAWABE0BCZw0iuQBA0g1qIeJFgxYBABOuNADIwzmIscQD&#10;AehBpDhdADxNvGfYiqtRtiOto+M0oItwvTiOQSlVkpzgUHRTN2DP77q0i9zjH4T4rus0/NtI+3Ir&#10;UbGzxmJlGVIKAPhk6wPxu0kAcBpiG9gDGCu+e7GhyUQhqFQqFeS2meaBQ64H1/CVVlqpfo40Ecjo&#10;bZGQ5axRvLWomFWgAx11dCFrDRi2Boo8ABBgkDkDhrFjUCWNq1RJzQBXFbOf2BUzb1xCB+5/w/2w&#10;uj8L3+F3K6J05Xq4jR2t5khXIIe7S2sRtzHEm3W9QU82bw27hK+2BEC9IgFofZCWgqABBgDrvrkC&#10;W9aGT8fD/j4IJ88yJQCkGYX3AKlFJQA4QecCL0u6AcIAA+AuJVybjdr+DmVB55qoEABpo4dm1F0w&#10;s9twUZDfRwDQcJGPNEkURsnS26UA8Irig28j87GCaMV6s5dz1W/CYOG6+LBiiismm8WfqCC0Q46a&#10;RQUAzAWDJ3nuF8yAxh4AsMUn738gyvnbidcKbWDAGwbniQSAU8WS0gUA7+lcL3WZ9Vp2D0MuBKDb&#10;kFWU4VqAPwDAcQREVC0BAI4Z+lgXhttbG9YT4ze7DOqmNOUbpjujL7S0U08hMFBSdfro228kesFf&#10;hGQHUZmBcbg9K+ApZmgN/wcu/JJd5RqZE4pLW6m1crS2w6+o/oMl2VwIMvfzf/VH1IGUQjIAoI3Q&#10;lXBOmP7BeyNxqw11sA4ljKVs2peh/7mA3u5jZsndhASA2JHdAQAP0XekftOChdyb+3s8vDFbBjh2&#10;wuyIA+AqxM5M9hSQxcadE6iCSzwqO19gAN4Ngukk4rPaUgqm8zdMIjkroyCEYeX4mwbghnB0exoe&#10;euWuuu3bn+NB6IIYgIWT7gPotTM6ot7K9z82b+avU+83UiHyAgBaACBvAgAoB4I5HDYcAu36pg3P&#10;haJ1GSO5QsMtBzUK1yxPBRgAyjLzEB/KeQ8Jjflpd0lqtHAqgM0ZHmzEqQqTQFwxh3G3wY6cegRA&#10;QmCiWhgAs6TFKBp8xOy8qWF0u4jRA4mZ27TeTcq8dC0NABww3R9G6ijn97HD/wWIX0bgiAvmqPXF&#10;9uibD76C+D5rTCaUnQ8BACI7INNY4qEAAJM2YlBUA4BcGgAcxRt9hPLSzctndQ5OTg52cg0IANiD&#10;vS6tJQ9xafYNACCp5CD6C7+c9rAjAMBT3tMb0JfyPVQgpkbauKRtAP3aoX8CBsNA7ofPgVYzlAgT&#10;PAQ7bqldWscBV6Kn+CJIJo6VnyqPoACYeEte+iUB8AAb40K+sjC7bL2UvPnTq2q6vsO+e9ovH4eb&#10;x/527/qi/rN8zDCUHw8AgIqBZC/la9gbpsQHcHHTuATzXUQXVXSH9rpkpiABYHHT2UHHSEfEx4fV&#10;nq8GK6mpSbkESwbU0dg7teMzACHo6v72euChh9sgtGEvGEgfowBwe+noGoVpG5ETjl4z5C5oT+A8&#10;IQBgszca7zgNAPrslnKBwMDh37w9xGwq5MVCAd4y6NCw7I3JQHwQCLAY6YLnBJ3u3ajrRt5J5dYJ&#10;ALA5gxZpIgQ5UsYLiTBGG/arTunlCd05AwHPWw7FUAbAZgCwjBHj9SBbqoFxl6nJWEwAAMGGQNJu&#10;HAAY/ENPAR4VihtQfOI1h1ikSQGXAYjWaygPYNUJM+pl7gTXt93bCzYjw84QAIxfUABAOSEWYFYZ&#10;pa9PTonZKWxIh/tu3L+hsGbtqQoD0BiEA+XGPWwH5t9LVoNIP/Qej4OYcpHS6rAAAHu9QUtELV9g&#10;AHZpWkl9M9Og3xr4T+CmhxkA87gqLBADABpFuVsAAAg2BACCbHeycsj1oH4EAHIQQBeG7IgZ4stI&#10;t626Oog8rdh+ax7LjSnVq9zDYg9Rq1Jyp0Du5Hj3cftsYDIYvQEAwDJl9l2oSO/HX7uROxYADyB/&#10;hADcugcDCVFKAgBXLwbaCQFQEqZS+IUAyDVgFLTlTBV0FwDwehgDYA9fEfgEFRMAlS1/UwIAOVtS&#10;IAAA2YPiMwA7W5KmohmgO29ioHlSCIAN60GFjPqjGRAqchGGkQGgl7vFrgmBIlkLZoDBLWvKuh1B&#10;aQySxSyRnax4V6zm3GgFhRRzuwlZ62kLbKa0YR5P9wYBIHloVEIAPCw+QevV5GvISQZRn3BIcX2q&#10;3KUTwi65TccAAB6a06fJjTXZWzBARX6JWzRkm0FS1ddwMQHABu9WQaNw0aHNVcdTCACZBWV86TuY&#10;XCGLQbpjOXfJvi841HQgtoWTIaoGADAHC3fMNuyv0u9BFRXxMSSSkviw9s3oUaxux9kYIOA2R1tH&#10;6fgeATCdemOwBoB25JuGMuJEAcZgT5TJXRQ+8xu0wYwBIOVNcH27j5js7P+K3EemBABxRb/B78bK&#10;AGUL/nfi4jtY9SNfBwCYILHyfxgPlWrYHofAbt8FAOEJsadLAEh3DsrxQ/Y5vsbNi4pYp6Zg5Bfl&#10;JUs5OwqAQgBMv4XH4ReBwWBfwd1kjHM8k4wmNwECWwepC3E8UkrNyggAS+MWI9q0nuw2hZWZOEvh&#10;F83J7yGhEehJ5spyBgwBuOpVvcsW9h0IBhyoTO3QKzICwL06rJuUFJavoj2Q4GNlwABs0z9oc3Zp&#10;9/081LHmbvCzEQCAUCh5ksRQ8ypf4t5HBcsEdgeQ4BryEk5nR0wfbCVHSZS//5AiaV1BoGerX4BB&#10;Ku6W+ZaftjSZCcgx9imcViu8MxqWYBEGvioYqNr1O+kNEEXuE8o2xE5b2BoBsOPnd4P9HA/CZsu/&#10;7Zz/2aqXs7DQopbg0K0bcCDZa40OLWMAkPhv+UX0Limdw5GTC5YLPdnWSF4c4MQz52gu3JdkAQCI&#10;804fSkUp/dvD5WBYCZsIoik7TXkNQy5FDv+Jh7MnYW7imDinWLmN3ZpuV1cLgqbysQC4zW+QeytP&#10;R0zA1Eri1OUijBUTcxPseDM8A4zaTTFXlCYAcCQAt/+LDyFb3saTGQDsuy/+DM4mOwwAtHr844Nw&#10;ACIGDjEhAHB+SA2SULf8PBxykjMg1FUN/F19uNei56LR6jRaoMZF3/luUJ0harJnxkIjUNOx20V6&#10;EUbUdAIgTDCeAYDjAoDJ5caPdWQHnZgSE7DZFdYkh/2ivj51SabrQVAOdDteMFAksAzATxAsOj0m&#10;ILkBAATnwAx4SOl/OvPaZicEgB4GAHve+ftIpr6D3qPCYLIGpzI0Aft0YKN6cQBos6b4m7CpSxYX&#10;17k0d/3t/bjcHvBrRFVTNzA7pIjLBUbbMn+TuNoInodsqqa3FNAHSgCCVxDnCt8W1ITQkiYcypuL&#10;q4ZYK2N/gT2GYk4xuumWpho+5uvVzk1qKM0BBKF1xgIAmzcQGgCMvAa6TgpshxjghqVjBrQBQDEw&#10;s+WFCQCAudyFN90ONlekW5GTKtKydcnNHQC4MI6PCrBylP22SnQbU7Y7iV5LFvQEOqXbkKDihztO&#10;0Vu7Qj9u7DUCOpGrIClo4wXqV2QkGAKQXCXuk7jyBCNyAs7Qt6pAp1qGfVY9h0FHzDQrwO8RMNhv&#10;sCMiNaWDnO8jiEfazzZSMohLdFCeKlhuTRwY684V0yI1e7tC0RuwjUJhALaJMufvQlUKtxgIIq9F&#10;AcyCmvbkKqB68awm4NWO0rXHAIBjvCe8EqvD1nShydiXdN9wU/Yr3hIdVEDcaAcv98SMJoM8R2Vf&#10;ONYbNBU/JoqQSgvl78vPoNDNhSb+/FBMTcwpOKqhH+dmzBlYBSKCHwGgJWo78pdiyBTxxF7KJIIP&#10;NoK1BSaLvKMZeQ0AwIGirbsL5FmQ8x9UyF1OrgGS2TAAD6Eq3dkiABbS3HIP+JMyej92qk6c377Q&#10;c9VxS5vOVjTxsmcthCJrz03ripbqfGvPCmUnY07rS4koKmJg5XU8GNgqEwC5Utjf9s0rTdAYAzIX&#10;ATBTWNYWdQs2e8cG4DY0YzpL3zRkHo/oWEEXyS+IyCQ5TI4HQIC+mAF2hbYzcgYMAThnQZfYxckB&#10;AEgnXNjjk3oKSBe8ix6FaGy/fQAAI+3AObQSZbOkqIeJMhcAYIf7OlPT+lJWHgJAgicAuKfzJRpv&#10;3/vRYs24/B/zFeRW8Ju8Gc0v3Myp69dLLMeaa9WXloksun9jtEWpNmR83VX9uUBtSAMKGp3UTaAL&#10;3kwFlKPxX5CNixU+UMQMAINi7QEBELpaSACII7+MJZcA6BtiIe1s1wcjgayp7sUBwDPWYF9aOmaV&#10;26MXSQYOlBkpDoRzoDo3vIe0cuGD+iAlUgsMZgDQCjTyGG+QOODBcqmUUzAeoMldFu5k/k838+r7&#10;JsBQLGXjpxVAUhYzPkwzj1Eeqf9wkY6jghJGSRzWFJvnJBNA5zwKQJHyMUEKCgCA2zYtCyTWBjNA&#10;AgB9/M4ZMvzCCWuyqRTbmwBIS3Jbg737EGiOXjrjb1X/Kb90N57rIX2+TPlBsVznMI6oYMiRUOCY&#10;+3/WakY138z9aWuz8Vsm1KuwkKZIupNLZYhYKZPNIzZ6R825eje8uf/BqIwzrMjkKZBSIFIDSU2P&#10;GeAbXQM+2n7t7QAA/CZnAAbxfg57MnflReyAYOCVap1T4+0uAMB/sdJy9tpPBcABvW7GQl6Ht6Xl&#10;FgQ+eKnh1nMB5uhwxqi+qbhbrZuaCQaFIaniiLLoliaL3eMBYAMAckeT+gUkKeO/2QUu8ZkAQBfR&#10;ZwA6LQyEvF99mw5e4msAALBzWM69+Rd9V/N3kmQmzsebcWzEtBEA0tnqjziyRm+LBX0fVwe6hx1l&#10;LTxpwdfi6K2GuGX2p8AZLaLGomLM/8bPkemkdTRVUDNVoT2Xq9fauwEAgPyA/hEAKxluCbAM6k8Q&#10;AD0oCQHARzX/pQgAFuwJAETx8/3KOekLkCqsQvURqQPoxEvb2bt7agA0RqSmkb6KxcnXVGs1iDRO&#10;QlB6qOARUSksX6EwUwwAst6uwGdicWY5C6xRaja2E9e8mv6bdcgFcsmCuu2ghYSSgWNrNFIploX+&#10;FAOAqCIA4HqNtteYAXRrCIDHAJQu+d4EJ1ZPFFLktgmAlDVP23l8V3+aNeCA4TNedTp8SJQLr6rm&#10;KqxPqJDMlxwQdBU5ML8NjVkTbOM6I1BdBQArYhns9wgltphwbYuaV+9TulkGIJPnRbUSo8gsFNK+&#10;AAD2LRzY57wbzhIICgBobQkB8BG+GKMHEkg8TGBQHUkvbR8qfqkoiwpyUD7Sx0lBR+jt094CtcLy&#10;wp0V5HghPQaNcH2kCldUX4dVBHteMQCF4KBEnoUeVlIAoNNeHXt0OTuxrBQPqGBEsgvvJQCmGQA8&#10;nkPOXAIAkgTJezmaBkTDTayyDEBwbJ54Ee7v+C5Wh+TrcaoFD+TD+nR6v4Oc5pVrFRvGXcGuc6Ru&#10;mhZI6XOWbA5sfJ4RM1gZ6SRrREmZ2a6tJl/+z+GPS78FezZQRaONGBBVj9MbBPpnAPZCAMjkMQSA&#10;KmQAaD4g+WNmMoAQALlyhwVJZH7lACz371SgLWctREY0AlZiAwDSPTKPKoopuEwSAEdjlTsvcu/I&#10;Bo7L0lXdhtW1BMDI4nlHQGQEgH8/wdmTUK+0wCSmDw01UAEAWWazuLkzcLWYgwU95hVd7Vc7A9ad&#10;1/aMag5hMSQA3Pp4AYk4eDrMwXEZ3+AwjNDehETjCJSCg41UJkcAeL+vI3qS3wQABVJzHKWSkXsM&#10;ZD3gGQAdHJi+qK9OEgC9Du5MAUCXMgoAaAywLUqyG0914WTwq2RBJA2aNQSqI+6CMkIPRsUWV96j&#10;aDbBIvAaJxnLoe+HF2cFAIAZy60vPkAMsoobOGG94lNc9uLhVWTcAetBAACNhgTAqK9CeliPAOgx&#10;DdsY/P76GABaAOAxOp98P5wnAUDjWG061kM48A7SZ4IWPKxT1ciJ8R52wfyL/LrM/45MlswWOPMK&#10;HzAxAH18eFT/npHf+EzVFtaK5jE5EB13IGwZAaCxLigCAORGu3rMghiArTEAYH3AJgCBnBKtBgPS&#10;+uMPfo9F4wMfGop5oAWVZHsgG/FgJ49C/gVphlFWngIABOTRbve3dVaC/Mnnmj9R7xu51jV16Rtr&#10;Z/FS/VidsgAAzYABSWKUeOQ7qGjdf1QMAYhmwNaY4QzpB9tgJH1IvB/x3Be/JAAMCUCaHMYdRuA7&#10;hYA3fcSGPDgVW+agSwcX0s/SubpmN5dsDdJh7gG02zVLKB8LdUlzS5lBIg6rlX63AQDF+XcCABZ/&#10;D2d7ZNMpAejwDOh0XCjjmtn1AT0oq9OJsT3dXdz5cmYA/GCy2EruBtP7YqhXcuvzEIpWxHTlcPqT&#10;bpJWjeKLTmNxpbz3xFcwA4zvg+xwxdV0E9NJPQq5R++x894KA7CMV2wgLvG3oLMGAC8EAOwzALB+&#10;dke0QEFlmJEAIHk+TdpUt37xeE063lPRiPcUVnuNrMH5WQuyqQtrFFm8tUpRlOuFI1EOANy+ho3b&#10;GadRXSk8qPfet5b65lpBAmBnzbgjdsNRCIBHM1ViYZCCyjPwkgAAin8bYuhe5x0aHh3VhjfkGIhx&#10;3AyrrGrqVwIg7OoRm3Ky2wgAz/s+bUkZgPSw9srg02TrQrtLWRb1ZhOBUI8ydN0Fi2qdFoMbOM9c&#10;rnXfM8sVo66aFwylycZ76fcdtTeu4s2LFXOqSh2gRKpzJbAgD8Qn7fRjn/ljG+ddA0sbUycBMKKl&#10;BgBLR9veHLWlh9wnGXpG+SfnPycbC7hpQdz5UQ6ag7Vd3/uB7+2XZ2gPwx4/dJict7f9HywKcf0v&#10;qZZP8D8R9qAyzT+WKSvK0QSpjD54DMDy1JoEwC9TLCPFdXVodxAr7v4Mjov8u9ol/3FqlR3WhRgf&#10;SICSqpsy1hxvZ3JMQA6h1Rf981GmUWbPwGsIADihSABuLeEDAQCdCgC4OTOD8X3zn73m740FoAVb&#10;zhGWC7EBLtK/wvJFU/jg+kcMro7eczjLC/F64W06S2UAKo8BQPnNWwDgiX99Zqau+VNfx3IwlgWR&#10;qWbWDDTG8ayjN+4p7vxyATjBZOet+7/5NgMAlnhjbf6qpnykw4wUk+PxBzdnlqDder0NAMBIMwvk&#10;Y9gVjJajqRifgsYH3vqlArAyjjZH6B1yKQGA3/4mUjcQAPfWxCoAKN270CTJUinPIEfZ8uvtXhcA&#10;YPudUdwTBgA7QiOPcMsxAJhVK5X8RKCOgGJuOawj+hBcwKnBco3CNeD7ixu7f41Qh2SLXix6NmSq&#10;xw+OvQBQv2CTix35dJkAyO3u3KnPrOpK9YOb54uU6S1Xnal/7xPzhXY3DwD62Uzl9hHo84XfwvuA&#10;7V3/yXuPvgb519X+esFcXiz6fWqd98Haf+twE3r/8gtvyVO+AP6upBJZNGBgkfvMXHbmKrry0Uc3&#10;zud/oni1qVqhjp3l2U0rB45Cgcm+quWgE/Gvapu5XQwAHNoMxCSjpHuOvvrvlMqPPpiY0oRXm1md&#10;heeH+NqmNWsiNFD10le2L88uAFW/RAAIhEWEF51wvMrnypnK2cnCd4Rbvb5SXhQT4sVNo7q1PbBn&#10;Xz0Ru/si0TsIgMNtKr7Ilh1Wt82q8bL4OQD4DCm3/ApyEFZeELPfEndKYuUsTPeUXF6pmgiCCnkz&#10;YxmQ3PVLLgcBMBKa4ktua/L1ff+nAKAgzP/grz+aRhaAMxZ82RDj9AaFG19+8QYSh+XyomKWLewY&#10;Jub06PEmxZjRer9Kned4yj2zLAhdek8CsB4CYAKAnDhzneO9Q4s7+1puSsybZRMAvIsdMpUnsNQE&#10;AE0C4CtRnmUAQGZ4TEGtZzy8MJ/3EVh2dj43ocwKivcOAKqtPAVcrt5ZzpkzBMATf8/BknGbZsBX&#10;pTzLANAMIPMAVVgEwNZ1+Djnp6Yq8MuF94IpKq08FIPGwg14Ws5RREtyZvmqlWcZgFvBhm9GWAsE&#10;ANLciFxh8lUEQ1wunUPcWQBgFMTCTaF1ta/OmE8OgWcZgE+jbby9irPUHSM3K7YK09+C6djrpUuI&#10;sdbNT31cFleaDY5f/NUszzIA0pSM9BsVAGBeNKYYgDdmZ4T/p/uPhN/LIwCpu/dVHfw8Ip55AAoB&#10;AIr5mlHUzn41h/kBrXrWAVBuTc3DXPsqvDX2Eer02SvPNACBUT1ntXtWy7Pc9sioTX1Wqf+srwHY&#10;Wz3z5ZmeAc889Z/xGfB3gf7PtBj6HIC/ExT4kjvxLK8BXzLpTuf1zwE4HToeu5bnABybdKfz4HMA&#10;ToeOx67lOQDHJt3pPPgcgNOh47FreQ7AsUl3Og8+B+B06HjsWp4DcGzSnc6DzwE4HToeu5bnAByb&#10;dKfz4HMAToeOx67lOQDHJt3pPPgcgNOh47FreQ7AsUl3Og8+B+B06HjsWp4DcGzSnc6DzwE4HToe&#10;u5bnABybdEcJy3p45c8BOJxGX+gd/x99Ep3cNcKItAAAAABJRU5ErkJgglBLAwQUAAYACAAAACEA&#10;yJmWc+AAAAAJAQAADwAAAGRycy9kb3ducmV2LnhtbEyPzWrDMBCE74W+g9hCb4ms5ofE9TqE0PYU&#10;Ck0KJbeNvbFNLMlYiu28feVTe5tllplvks2ga9Fx6yprENQ0AsEms3llCoTv4/tkBcJ5MjnV1jDC&#10;nR1s0seHhOLc9uaLu4MvRAgxLiaE0vsmltJlJWtyU9uwCd7Ftpp8ONtC5i31IVzX8iWKllJTZUJD&#10;SQ3vSs6uh5tG+Oip387UW7e/Xnb303Hx+bNXjPj8NGxfQXge/N8zjPgBHdLAdLY3kztRI4QhHmGi&#10;5grEaM8WozojrFfLOcg0kf8XpL8AAAD//wMAUEsBAi0AFAAGAAgAAAAhALGCZ7YKAQAAEwIAABMA&#10;AAAAAAAAAAAAAAAAAAAAAFtDb250ZW50X1R5cGVzXS54bWxQSwECLQAUAAYACAAAACEAOP0h/9YA&#10;AACUAQAACwAAAAAAAAAAAAAAAAA7AQAAX3JlbHMvLnJlbHNQSwECLQAUAAYACAAAACEAhv1iefsD&#10;AAAhDwAADgAAAAAAAAAAAAAAAAA6AgAAZHJzL2Uyb0RvYy54bWxQSwECLQAUAAYACAAAACEANydH&#10;YcwAAAApAgAAGQAAAAAAAAAAAAAAAABhBgAAZHJzL19yZWxzL2Uyb0RvYy54bWwucmVsc1BLAQIt&#10;AAoAAAAAAAAAIQAUKVS6pQIAAKUCAAAUAAAAAAAAAAAAAAAAAGQHAABkcnMvbWVkaWEvaW1hZ2Uz&#10;LnBuZ1BLAQItAAoAAAAAAAAAIQBJQekC9QsAAPULAAAUAAAAAAAAAAAAAAAAADsKAABkcnMvbWVk&#10;aWEvaW1hZ2UyLnBuZ1BLAQItAAoAAAAAAAAAIQCouyLjVb0EAFW9BAAUAAAAAAAAAAAAAAAAAGIW&#10;AABkcnMvbWVkaWEvaW1hZ2UxLnBuZ1BLAQItABQABgAIAAAAIQDImZZz4AAAAAkBAAAPAAAAAAAA&#10;AAAAAAAAAOnTBABkcnMvZG93bnJldi54bWxQSwUGAAAAAAgACAAAAgAA9tQEAAAA&#10;">
                <v:shape id="Picture 2374" o:spid="_x0000_s1027" type="#_x0000_t75" alt="P25施設" style="position:absolute;left:1134;top:1327;width:13541;height:9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5FHGAAAA3QAAAA8AAABkcnMvZG93bnJldi54bWxEj0FrwkAUhO8F/8PyhN7qRoVGopuglkIP&#10;TcFY6PWRfWaD2bchuzXx33cLhR6HmfmG2RWT7cSNBt86VrBcJCCIa6dbbhR8nl+fNiB8QNbYOSYF&#10;d/JQ5LOHHWbajXyiWxUaESHsM1RgQugzKX1tyKJfuJ44ehc3WAxRDo3UA44Rbju5SpJnabHluGCw&#10;p6Oh+lp9WwX70vuP95fxcK/565SWplqX56NSj/NpvwURaAr/4b/2m1awTpMU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S7kUcYAAADdAAAADwAAAAAAAAAAAAAA&#10;AACfAgAAZHJzL2Rvd25yZXYueG1sUEsFBgAAAAAEAAQA9wAAAJIDAAAAAA==&#10;" stroked="t" strokecolor="white">
                  <v:imagedata r:id="rId53" o:title="P25施設" chromakey="white"/>
                </v:shape>
                <v:shape id="Picture 2460" o:spid="_x0000_s1028" type="#_x0000_t75" style="position:absolute;left:10301;top:2148;width:432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XPDAAAA3QAAAA8AAABkcnMvZG93bnJldi54bWxET01rwjAYvgv7D+EdeNPUFpxWo4zBcF4c&#10;fly8vTSvbVnzJiSx1n+/HAY7Pjzf6+1gOtGTD61lBbNpBoK4srrlWsHl/DlZgAgRWWNnmRQ8KcB2&#10;8zJaY6ntg4/Un2ItUgiHEhU0MbpSylA1ZDBMrSNO3M16gzFBX0vt8ZHCTSfzLJtLgy2nhgYdfTRU&#10;/ZzuRsHhec9dflh8935WmGKZu2q3vyo1fh3eVyAiDfFf/Of+0gqKtyzNTW/SE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4dc8MAAADdAAAADwAAAAAAAAAAAAAAAACf&#10;AgAAZHJzL2Rvd25yZXYueG1sUEsFBgAAAAAEAAQA9wAAAI8DAAAAAA==&#10;" stroked="t" strokecolor="white">
                  <v:imagedata r:id="rId54" o:title="" cropright="31849f"/>
                </v:shape>
                <v:shape id="Picture 2461" o:spid="_x0000_s1029" type="#_x0000_t75" style="position:absolute;left:1135;top:1136;width:2168;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DXLFAAAA3QAAAA8AAABkcnMvZG93bnJldi54bWxEj0FrAjEUhO8F/0N4greaqNDW1SgqCK2n&#10;Vr14e2yeu+tuXpZNXNN/3xQKPQ4z8w2zXEfbiJ46XznWMBkrEMS5MxUXGs6n/fMbCB+QDTaOScM3&#10;eVivBk9LzIx78Bf1x1CIBGGfoYYyhDaT0uclWfRj1xIn7+o6iyHJrpCmw0eC20ZOlXqRFitOCyW2&#10;tCspr493q6G/VNcb1YdP+ojqUJ93MbazrdajYdwsQASK4T/81343Gmavag6/b9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A1yxQAAAN0AAAAPAAAAAAAAAAAAAAAA&#10;AJ8CAABkcnMvZG93bnJldi54bWxQSwUGAAAAAAQABAD3AAAAkQMAAAAA&#10;" stroked="t" strokecolor="white">
                  <v:imagedata r:id="rId55" o:title=""/>
                </v:shape>
                <w10:wrap anchorx="margin"/>
              </v:group>
            </w:pict>
          </mc:Fallback>
        </mc:AlternateContent>
      </w:r>
    </w:p>
    <w:p w:rsidR="00011B64" w:rsidRDefault="00011B64">
      <w:pPr>
        <w:widowControl/>
        <w:jc w:val="left"/>
      </w:pPr>
      <w:r>
        <w:rPr>
          <w:noProof/>
        </w:rPr>
        <w:drawing>
          <wp:anchor distT="0" distB="0" distL="114300" distR="114300" simplePos="0" relativeHeight="251645440" behindDoc="0" locked="0" layoutInCell="1" allowOverlap="1">
            <wp:simplePos x="0" y="0"/>
            <wp:positionH relativeFrom="leftMargin">
              <wp:align>right</wp:align>
            </wp:positionH>
            <wp:positionV relativeFrom="paragraph">
              <wp:posOffset>2439670</wp:posOffset>
            </wp:positionV>
            <wp:extent cx="800100" cy="228600"/>
            <wp:effectExtent l="0" t="0" r="0" b="0"/>
            <wp:wrapNone/>
            <wp:docPr id="3460" name="図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800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370431" w:rsidRDefault="00011B64" w:rsidP="00585383">
      <w:pPr>
        <w:tabs>
          <w:tab w:val="left" w:pos="6240"/>
        </w:tabs>
        <w:spacing w:beforeLines="50" w:before="120"/>
        <w:jc w:val="right"/>
        <w:sectPr w:rsidR="00370431" w:rsidSect="00A9136D">
          <w:pgSz w:w="15840" w:h="12240" w:orient="landscape" w:code="1"/>
          <w:pgMar w:top="1701" w:right="1134" w:bottom="1701" w:left="1134" w:header="720" w:footer="720" w:gutter="0"/>
          <w:cols w:space="720"/>
          <w:noEndnote/>
        </w:sectPr>
      </w:pPr>
      <w:r>
        <w:rPr>
          <w:noProof/>
        </w:rPr>
        <w:lastRenderedPageBreak/>
        <w:drawing>
          <wp:anchor distT="0" distB="0" distL="114300" distR="114300" simplePos="0" relativeHeight="251646464" behindDoc="0" locked="0" layoutInCell="1" allowOverlap="1">
            <wp:simplePos x="0" y="0"/>
            <wp:positionH relativeFrom="leftMargin">
              <wp:align>right</wp:align>
            </wp:positionH>
            <wp:positionV relativeFrom="paragraph">
              <wp:posOffset>2691765</wp:posOffset>
            </wp:positionV>
            <wp:extent cx="800100" cy="228600"/>
            <wp:effectExtent l="0" t="0" r="0" b="0"/>
            <wp:wrapNone/>
            <wp:docPr id="3461" name="図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800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725312" behindDoc="0" locked="0" layoutInCell="1" allowOverlap="1">
                <wp:simplePos x="0" y="0"/>
                <wp:positionH relativeFrom="column">
                  <wp:posOffset>2268855</wp:posOffset>
                </wp:positionH>
                <wp:positionV relativeFrom="paragraph">
                  <wp:posOffset>1559560</wp:posOffset>
                </wp:positionV>
                <wp:extent cx="909955" cy="178435"/>
                <wp:effectExtent l="0" t="2540" r="0" b="0"/>
                <wp:wrapNone/>
                <wp:docPr id="3705" name="Rectangle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1784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0961EC" w:rsidRDefault="00471EB8" w:rsidP="00D37443">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のりくらゲレンデ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6" o:spid="_x0000_s1071" style="position:absolute;left:0;text-align:left;margin-left:178.65pt;margin-top:122.8pt;width:71.65pt;height:14.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v/wIAAFUGAAAOAAAAZHJzL2Uyb0RvYy54bWysVduO0zAQfUfiHyy/Z3Np0ly06artNghp&#10;gRUL4tlNnMYisYPtNl0Q/87Y6RV4QEAqRZ54PDPneM709m7ftWhHpWKC59i/8TCivBQV45scf/xQ&#10;OAlGShNekVZwmuNnqvDd7OWL26HPaCAa0VZUIgjCVTb0OW607jPXVWVDO6JuRE85bNZCdkSDKTdu&#10;JckA0bvWDTxv6g5CVr0UJVUKvt6Pm3hm49c1LfW7ulZUozbHUJu2b2nfa/N2Z7ck20jSN6w8lEH+&#10;ooqOMA5JT6HuiSZoK9kvoTpWSqFErW9K0bmirllJLQZA43s/oXlqSE8tFiBH9Sea1P8LW77dPUrE&#10;qhxPYi/CiJMObuk98Eb4pqVokkRTQ9LQqwx8n/pHaWCq/kGUnxXiYtmAI51LKYaGkgpK842/e3XA&#10;GAqOovXwRlSQgGy1sHzta9mZgMAE2ttreT5dC91rVMLH1EvTCGorYcuPk3AS2QwkOx7updKvqOiQ&#10;WeRYQvU2ONk9KG2KIdnRxRYvWlYVrG2tITfrZSvRjkCHFPY5RFeXbi03zlyYY2PE8Qu1PTamIRlU&#10;DEvjaWq39/8t9YPQWwSpU0yT2AmLMHLS2Escz08X6dQL0/C++G7K9cOsYVVF+QPj9NiLfvhnd31Q&#10;xdhFthvRAMxFAfBG2g1os9TSknIFS12i9+zzO/Qd06DSlnU5Tk5OJDMXvuIV8EEyTVg7rt1rJJZ+&#10;oOOalXkReXE4SZw4jiZOOFl5ziIpls586U+n8WqxXKz8a1ZWlmn178TYQo7XZgyxBXRPTTWgipn+&#10;mURp4GMwYE4E8Yj3gkQkhf7EdGPVaZrVxLgiMvHM70DkKfpIxDnxBU8HbGeqoGOPvWSVZMQzilDv&#10;13ur1zA2CYyy1qJ6Bm1BWVZAMI1h0Qj5FaMBJluO1ZctkRSj9jUHfcZhkEJXaGskSQpjUV5urC82&#10;CC8hUI41dJFdLvU4PLe9ZJsG8vgWPhdzUHTNrNrONQEgY8DsstAOc9YMx0vbep3/DWY/AAAA//8D&#10;AFBLAwQUAAYACAAAACEANuKJP+QAAAALAQAADwAAAGRycy9kb3ducmV2LnhtbEyPTU/DMAyG70j8&#10;h8hIXBBLWNcVStMJECCBBIjxIXHLGtNWa5yqybbCr8ec4Gj70fs+Lhaj68QWh9B60nAyUSCQKm9b&#10;qjW8vtwcn4II0ZA1nSfU8IUBFuX+XmFy63f0jNtlrAWHUMiNhibGPpcyVA06Eya+R+Lbpx+ciTwO&#10;tbSD2XG46+RUqbl0piVuaEyPVw1W6+XGaXh8OHp7+pi937shObu9k5fX6nuttD48GC/OQUQc4x8M&#10;v/qsDiU7rfyGbBCdhiTNEkY1TGfpHAQTKfeBWPEmSzKQZSH//1D+AAAA//8DAFBLAQItABQABgAI&#10;AAAAIQC2gziS/gAAAOEBAAATAAAAAAAAAAAAAAAAAAAAAABbQ29udGVudF9UeXBlc10ueG1sUEsB&#10;Ai0AFAAGAAgAAAAhADj9If/WAAAAlAEAAAsAAAAAAAAAAAAAAAAALwEAAF9yZWxzLy5yZWxzUEsB&#10;Ai0AFAAGAAgAAAAhAP53ue//AgAAVQYAAA4AAAAAAAAAAAAAAAAALgIAAGRycy9lMm9Eb2MueG1s&#10;UEsBAi0AFAAGAAgAAAAhADbiiT/kAAAACwEAAA8AAAAAAAAAAAAAAAAAWQUAAGRycy9kb3ducmV2&#10;LnhtbFBLBQYAAAAABAAEAPMAAABqBgAAAAA=&#10;" stroked="f">
                <v:textbox inset="5.85pt,.7pt,5.85pt,.7pt">
                  <w:txbxContent>
                    <w:p w:rsidR="00471EB8" w:rsidRPr="000961EC" w:rsidRDefault="00471EB8" w:rsidP="00D37443">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のりくらゲレンデ</w:t>
                      </w:r>
                    </w:p>
                  </w:txbxContent>
                </v:textbox>
              </v:rect>
            </w:pict>
          </mc:Fallback>
        </mc:AlternateContent>
      </w:r>
      <w:r w:rsidR="002950FB">
        <w:rPr>
          <w:noProof/>
        </w:rPr>
        <mc:AlternateContent>
          <mc:Choice Requires="wps">
            <w:drawing>
              <wp:anchor distT="0" distB="0" distL="114300" distR="114300" simplePos="0" relativeHeight="251724288" behindDoc="0" locked="0" layoutInCell="1" allowOverlap="1">
                <wp:simplePos x="0" y="0"/>
                <wp:positionH relativeFrom="column">
                  <wp:posOffset>3861435</wp:posOffset>
                </wp:positionH>
                <wp:positionV relativeFrom="paragraph">
                  <wp:posOffset>2059305</wp:posOffset>
                </wp:positionV>
                <wp:extent cx="247650" cy="90805"/>
                <wp:effectExtent l="9525" t="6985" r="9525" b="6985"/>
                <wp:wrapNone/>
                <wp:docPr id="3704" name="Rectangl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5343" id="Rectangle 3847" o:spid="_x0000_s1026" style="position:absolute;left:0;text-align:left;margin-left:304.05pt;margin-top:162.15pt;width:19.5pt;height:7.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OZvgIAAJcFAAAOAAAAZHJzL2Uyb0RvYy54bWysVF1v2yAUfZ+0/4B4T/0RO3asOlWaJtOk&#10;fVTrpj0Tg200DB6QON20/74LTrJ0famm+cHiwuXccw8Hrm8OnUB7pg1XssTRVYgRk5WiXDYl/vJ5&#10;M8kxMpZISoSSrMSPzOCbxetX10NfsFi1SlCmEYBIUwx9iVtr+yIITNWyjpgr1TMJi7XSHbEQ6iag&#10;mgyA3okgDsNZMChNe60qZgzM3o2LeOHx65pV9mNdG2aRKDFws/6v/X/r/sHimhSNJn3LqyMN8g8s&#10;OsIlFD1D3RFL0E7zZ1Adr7QyqrZXleoCVde8Yr4H6CYK/+rmoSU9872AOKY/y2T+H2z1YX+vEacl&#10;nmZhgpEkHZzSJ9CNyEYwNM2TzIk09KaA3If+Xrs2Tf9OVd8MkmrVQiJbaq2GlhEK1CKXHzzZ4AID&#10;W9F2eK8oFCA7q7xeh1p3DhCUQAd/LI/nY2EHiyqYjJNslsLhVbA0D/Mw9QVIcdrba2PfMNUhNyix&#10;BvIem+zfGeu4kOKU4rkrwemGC+ED3WxXQqM9AYNs/HdEN5dpQqIBiqdxihERDVi9stoXeZJmXobW&#10;cQumF7wrcR66z5UkhdNvLakfW8LFOAb2Qrpl5u08tgTRwcLQz4NM3mo/l5s0zJJpPsmydDpJputw&#10;cptvVpPlKprNsvXt6nYd/XKso6RoOaVMrj2mOTk/Sl7mrOMdHD179v6ZoGOldtDjQ0sHRLk7lWk6&#10;jyMMAVy+OBu7vpASaWW/ctt6yzsHOIwncuZw8rlXChQ5o/vTvSgcPOttzDiAVLDvpJq3p3Pk6Oyt&#10;oo/gTuDgLQjvGQxapX9gNMDbUGLzfUc0w0i8leDwLInnYATrgzyfgzf15cL2YoHICoBKbME4friy&#10;4/Oz6zVvWqgT+V6lWsKdqLk3rLsvIydg7QK4/Z7/8aVyz8tl7LP+vKeL3wAAAP//AwBQSwMEFAAG&#10;AAgAAAAhAG6XkzLfAAAACwEAAA8AAABkcnMvZG93bnJldi54bWxMj8FOwzAMhu9IvENkJC6IpVun&#10;UpWmE5rgAIdJG4hz1pi2kDglybby9pjTOPr3p9+f69XkrDhiiIMnBfNZBgKp9WagTsHb69NtCSIm&#10;TUZbT6jgByOsmsuLWlfGn2iLx13qBJdQrLSCPqWxkjK2PTodZ35E4t2HD04nHkMnTdAnLndWLrKs&#10;kE4PxBd6PeK6x/Zrd3AK1p/0nm/08+als+HRxi1++xtU6vpqergHkXBKZxj+9FkdGnba+wOZKKyC&#10;IivnjCrIF8scBBPF8o6TPSd5WYBsavn/h+YXAAD//wMAUEsBAi0AFAAGAAgAAAAhALaDOJL+AAAA&#10;4QEAABMAAAAAAAAAAAAAAAAAAAAAAFtDb250ZW50X1R5cGVzXS54bWxQSwECLQAUAAYACAAAACEA&#10;OP0h/9YAAACUAQAACwAAAAAAAAAAAAAAAAAvAQAAX3JlbHMvLnJlbHNQSwECLQAUAAYACAAAACEA&#10;PbnDmb4CAACXBQAADgAAAAAAAAAAAAAAAAAuAgAAZHJzL2Uyb0RvYy54bWxQSwECLQAUAAYACAAA&#10;ACEAbpeTMt8AAAALAQAADwAAAAAAAAAAAAAAAAAYBQAAZHJzL2Rvd25yZXYueG1sUEsFBgAAAAAE&#10;AAQA8wAAACQGAAAAAA==&#10;" strokecolor="white">
                <v:textbox inset="5.85pt,.7pt,5.85pt,.7pt"/>
              </v:rect>
            </w:pict>
          </mc:Fallback>
        </mc:AlternateContent>
      </w:r>
      <w:r w:rsidR="002950FB">
        <w:rPr>
          <w:noProof/>
        </w:rPr>
        <mc:AlternateContent>
          <mc:Choice Requires="wps">
            <w:drawing>
              <wp:anchor distT="0" distB="0" distL="114300" distR="114300" simplePos="0" relativeHeight="251723264" behindDoc="0" locked="0" layoutInCell="1" allowOverlap="1">
                <wp:simplePos x="0" y="0"/>
                <wp:positionH relativeFrom="column">
                  <wp:posOffset>2922270</wp:posOffset>
                </wp:positionH>
                <wp:positionV relativeFrom="paragraph">
                  <wp:posOffset>2150110</wp:posOffset>
                </wp:positionV>
                <wp:extent cx="1000760" cy="80010"/>
                <wp:effectExtent l="13335" t="116840" r="14605" b="117475"/>
                <wp:wrapNone/>
                <wp:docPr id="3703" name="Rectangle 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3047">
                          <a:off x="0" y="0"/>
                          <a:ext cx="1000760" cy="800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EC445" id="Rectangle 3846" o:spid="_x0000_s1026" style="position:absolute;left:0;text-align:left;margin-left:230.1pt;margin-top:169.3pt;width:78.8pt;height:6.3pt;rotation:-789760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4yAIAAKYFAAAOAAAAZHJzL2Uyb0RvYy54bWysVN9v2jAQfp+0/8HyO80vICFqqCiFaVK3&#10;VeumPZvEIdYcO7MNoZv2v+98oZSuL9U0kCKffT5/3913d3l1aCXZc2OFVgWNLkJKuCp1JdS2oF+/&#10;rEcZJdYxVTGpFS/oA7f0av72zWXf5TzWjZYVNwSCKJv3XUEb57o8CGzZ8JbZC91xBYe1Ni1zYJpt&#10;UBnWQ/RWBnEYToNem6ozuuTWwu7NcEjnGL+ueek+1bXljsiCAjaHX4Pfjf8G80uWbw3rGlEeYbB/&#10;QNEyoeDRU6gb5hjZGfEiVCtKo62u3UWp20DXtSg5cgA2UfgXm/uGdRy5QHJsd0qT/X9hy4/7O0NE&#10;VdAkDRNKFGuhSp8hb0xtJSdJNp76JPWdzcH3vrsznqbtbnX53RKllw048oUxum84qwBa5P2DZxe8&#10;YeEq2fQfdAUPsJ3TmK9DbVpiNNRllMZJOE5xF/JCDlikh1OR+MGREjajMAzTKdSyhLMshKzheyz3&#10;oTy2zlj3juuW+EVBDXDBoGx/a52H9uSCVLQU1VpIiYbZbpbSkD0Dvazxd4xuz92kIn1BZ5N4QgmT&#10;W1B+6Qw+8szNvi5aKxz0gBQt8gF6/kmW+3SuVIVrx4Qc1oBeKn/MUd0DJbAODpa4D3lC5f1arCdh&#10;Ok6yUZpOktE4WYWj62y9HC2W0XSarq6X16vot0cdjfNGVBVXK4xpHxshGr9OaMeWHCR8aoUTQI9K&#10;74DjfVP1pBK+KslkFkcUDOjFOAXOwPoslV4S34RrsAO8BHyMZ+nMQv8/FucUHat79nDwgtvgcYBU&#10;QSYfs4Zq9QIdhL7R1QOIFWUJsGC8AeJGm5+U9DAqCmp/7JjhlMj3CgSfjuMZCMGhkWUzuGLODzZn&#10;B0yVEKigDtjicumGabTrjNg28E6EXJVeQIvUAgXr22fABKi9AcMA8R8Hl5825zZ6PY3X+R8AAAD/&#10;/wMAUEsDBBQABgAIAAAAIQA9BTxa4AAAAAsBAAAPAAAAZHJzL2Rvd25yZXYueG1sTI9NT4QwEIbv&#10;Jv6HZky8uQV2rbtI2RgTTiYmoiYeCx2B0A+kXRb/veNJjzPz5J3nLY6rNWzBOQzeSUg3CTB0rdeD&#10;6yS8vVY3e2AhKqeV8Q4lfGOAY3l5Uahc+7N7waWOHaMQF3IloY9xyjkPbY9WhY2f0NHt089WRRrn&#10;jutZnSncGp4lieBWDY4+9GrCxx7bsT5ZCcthZ81T/T52H1k1PptJVM3hS8rrq/XhHljENf7B8KtP&#10;6lCSU+NPTgdmJOxEkhEqYbvdC2BEiPSOyjS0uU0z4GXB/3cofwAAAP//AwBQSwECLQAUAAYACAAA&#10;ACEAtoM4kv4AAADhAQAAEwAAAAAAAAAAAAAAAAAAAAAAW0NvbnRlbnRfVHlwZXNdLnhtbFBLAQIt&#10;ABQABgAIAAAAIQA4/SH/1gAAAJQBAAALAAAAAAAAAAAAAAAAAC8BAABfcmVscy8ucmVsc1BLAQIt&#10;ABQABgAIAAAAIQBYkOl4yAIAAKYFAAAOAAAAAAAAAAAAAAAAAC4CAABkcnMvZTJvRG9jLnhtbFBL&#10;AQItABQABgAIAAAAIQA9BTxa4AAAAAsBAAAPAAAAAAAAAAAAAAAAACIFAABkcnMvZG93bnJldi54&#10;bWxQSwUGAAAAAAQABADzAAAALwYAAAAA&#10;" strokecolor="white">
                <v:textbox inset="5.85pt,.7pt,5.85pt,.7pt"/>
              </v:rect>
            </w:pict>
          </mc:Fallback>
        </mc:AlternateContent>
      </w:r>
      <w:r w:rsidR="002950FB">
        <w:rPr>
          <w:noProof/>
        </w:rPr>
        <w:drawing>
          <wp:anchor distT="0" distB="0" distL="114300" distR="114300" simplePos="0" relativeHeight="251662848" behindDoc="0" locked="0" layoutInCell="1" allowOverlap="1">
            <wp:simplePos x="0" y="0"/>
            <wp:positionH relativeFrom="column">
              <wp:posOffset>1402080</wp:posOffset>
            </wp:positionH>
            <wp:positionV relativeFrom="paragraph">
              <wp:posOffset>2126615</wp:posOffset>
            </wp:positionV>
            <wp:extent cx="104775" cy="201930"/>
            <wp:effectExtent l="0" t="0" r="9525" b="7620"/>
            <wp:wrapNone/>
            <wp:docPr id="3493" name="図 3493"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新しい画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775"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w:drawing>
          <wp:anchor distT="0" distB="0" distL="114300" distR="114300" simplePos="0" relativeHeight="251661824" behindDoc="0" locked="0" layoutInCell="1" allowOverlap="1">
            <wp:simplePos x="0" y="0"/>
            <wp:positionH relativeFrom="column">
              <wp:posOffset>6179185</wp:posOffset>
            </wp:positionH>
            <wp:positionV relativeFrom="paragraph">
              <wp:posOffset>3432175</wp:posOffset>
            </wp:positionV>
            <wp:extent cx="92710" cy="92710"/>
            <wp:effectExtent l="19050" t="19050" r="21590" b="21590"/>
            <wp:wrapNone/>
            <wp:docPr id="3492" name="図 3492"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新しい画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56781">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659776" behindDoc="0" locked="0" layoutInCell="1" allowOverlap="1">
                <wp:simplePos x="0" y="0"/>
                <wp:positionH relativeFrom="column">
                  <wp:posOffset>6219190</wp:posOffset>
                </wp:positionH>
                <wp:positionV relativeFrom="paragraph">
                  <wp:posOffset>3324225</wp:posOffset>
                </wp:positionV>
                <wp:extent cx="127000" cy="222885"/>
                <wp:effectExtent l="0" t="0" r="1270" b="635"/>
                <wp:wrapNone/>
                <wp:docPr id="3702"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22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545BC" id="Rectangle 3489" o:spid="_x0000_s1026" style="position:absolute;left:0;text-align:left;margin-left:489.7pt;margin-top:261.75pt;width:10pt;height:1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9wIAAEIGAAAOAAAAZHJzL2Uyb0RvYy54bWysVNuO0zAQfUfiHyy/Z3Np2ly0KWq7DUJa&#10;YMWCeHYTp7Fw7GC7zS6If2fs9AovCGilyGOPx+ecudy+euo42lOlmRQFDm8CjKioZM3EtsCfPpZe&#10;ipE2RNSES0EL/Ew1fjV/+eJ26HMayVbymioEQYTOh77ArTF97vu6amlH9I3sqYDDRqqOGDDV1q8V&#10;GSB6x/0oCGb+IFXdK1lRrWH3bjzEcxe/aWhl3jeNpgbxAgM2477KfTf2689vSb5VpG9ZdYBB/gJF&#10;R5iAR0+h7oghaKfYb6E6VimpZWNuKtn5smlYRR0HYBMGv7B5bElPHRcQR/cnmfT/C1u92z8oxOoC&#10;T5IgwkiQDrL0AXQjYsspmsRpZkUaep2D72P/oCxN3d/L6otGQq5acKQLpeTQUlIDtND6+1cXrKHh&#10;KtoMb2UND5CdkU6vp0Z1NiAogZ5cWp5PaaFPBlWwGUZJEEDyKjiKoihNp+4Fkh8v90qb11R2yC4K&#10;rAC9C07299pYMCQ/ujjwkrO6ZJw7Q203K67QnkCFlO53iK4v3biwzkLaa2PEcYe6GhufITkghqX1&#10;tNhd/r9nYRQHyyjzylmaeHEZT70sCVIvCLNlNgviLL4rf1i4YZy3rK6puGeCHmsxjP8s14euGKvI&#10;VSMaCpxNoylGhG+hNyujnChXtPQlexDZ6jzSu3LrmIEu5awrcHpyIrlN+FrUcIHkhjA+rv1rJk5+&#10;kONalUU5DZJ4knpJMp148WQdeMu0XHmLVTibJevlarkOr1VZO6X1vwvjgBzTZg25A3aPbT2gmtn6&#10;mUyzKMRgwJxwpWeL7ywiUtJ8ZqZ13WmL1ca4EjIN7P8g5Cn6KMT54QudDtzOUkHFHmvJdZJtnrEJ&#10;N7J+hkYCDK5bYPTCopXqG0YDjLEC6687oihG/I2AZkziKIMSMM5I0wyYqMuDzcUBERUEKrABtm65&#10;MuOk3PWKbVt4J3RchVxA+zbMtZZt7REToLcGDCrH4zBU7SS8tJ3XefTPfwIAAP//AwBQSwMEFAAG&#10;AAgAAAAhANCJzHDkAAAACwEAAA8AAABkcnMvZG93bnJldi54bWxMj8tOwzAQRfdI/IM1SGwQtWmb&#10;Uoc4FSBAAgkQ5SGxc2OTRI3Hke22ga9nuoLl3Dm6c6ZYDK5jWxti61HB2UgAs1h502Kt4O319nQO&#10;LCaNRncerYJvG2FRHh4UOjd+hy92u0w1oxKMuVbQpNTnnMeqsU7Hke8t0u7LB6cTjaHmJugdlbuO&#10;j4WYcadbpAuN7u11Y6v1cuMUPD2evD9/Tj8eXJjIu3t+dSN+1kKp46Ph8gJYskP6g2GvT+pQktPK&#10;b9BE1imQ53JKqIJsPMmAESHlPllRks1nwMuC//+h/AUAAP//AwBQSwECLQAUAAYACAAAACEAtoM4&#10;kv4AAADhAQAAEwAAAAAAAAAAAAAAAAAAAAAAW0NvbnRlbnRfVHlwZXNdLnhtbFBLAQItABQABgAI&#10;AAAAIQA4/SH/1gAAAJQBAAALAAAAAAAAAAAAAAAAAC8BAABfcmVscy8ucmVsc1BLAQItABQABgAI&#10;AAAAIQAfi+/79wIAAEIGAAAOAAAAAAAAAAAAAAAAAC4CAABkcnMvZTJvRG9jLnhtbFBLAQItABQA&#10;BgAIAAAAIQDQicxw5AAAAAsBAAAPAAAAAAAAAAAAAAAAAFEFAABkcnMvZG93bnJldi54bWxQSwUG&#10;AAAAAAQABADzAAAAYgYAAAAA&#10;" stroked="f">
                <v:textbox inset="5.85pt,.7pt,5.85pt,.7pt"/>
              </v:rect>
            </w:pict>
          </mc:Fallback>
        </mc:AlternateContent>
      </w:r>
      <w:r w:rsidR="002950FB">
        <w:rPr>
          <w:noProof/>
        </w:rPr>
        <mc:AlternateContent>
          <mc:Choice Requires="wps">
            <w:drawing>
              <wp:anchor distT="0" distB="0" distL="114300" distR="114300" simplePos="0" relativeHeight="251660800" behindDoc="0" locked="0" layoutInCell="1" allowOverlap="1">
                <wp:simplePos x="0" y="0"/>
                <wp:positionH relativeFrom="column">
                  <wp:posOffset>1397000</wp:posOffset>
                </wp:positionH>
                <wp:positionV relativeFrom="paragraph">
                  <wp:posOffset>2085340</wp:posOffset>
                </wp:positionV>
                <wp:extent cx="127000" cy="255270"/>
                <wp:effectExtent l="2540" t="4445" r="3810" b="0"/>
                <wp:wrapNone/>
                <wp:docPr id="3701" name="Rectangle 3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55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B2119" id="Rectangle 3490" o:spid="_x0000_s1026" style="position:absolute;left:0;text-align:left;margin-left:110pt;margin-top:164.2pt;width:10pt;height:2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S9gIAAEIGAAAOAAAAZHJzL2Uyb0RvYy54bWysVNuO0zAQfUfiHyy/Z3Np0ly0KWq7LUJa&#10;YMWCeHZjp7FI7GC7zS6If2fs9AovCGilyGOPx+ecudy+eupatGdKcylKHN4EGDFRScrFtsSfPq69&#10;DCNtiKCklYKV+Jlp/Gr28sXt0Bcsko1sKVMIgghdDH2JG2P6wvd11bCO6BvZMwGHtVQdMWCqrU8V&#10;GSB61/pREEz9QSraK1kxrWH3bjzEMxe/rlll3te1Zga1JQZsxn2V+27s15/dkmKrSN/w6gCD/AWK&#10;jnABj55C3RFD0E7x30J1vFJSy9rcVLLzZV3zijkOwCYMfmHz2JCeOS4gju5PMun/F7Z6t39QiNMS&#10;T9IgxEiQDrL0AXQjYtsyNIlzJ9LQ6wJ8H/sHZWnq/l5WXzQSctmAI5srJYeGEQrQQiuqf3XBGhqu&#10;os3wVlJ4gOyMdHo91aqzAUEJ9OTS8nxKC3syqILNMEqDAJJXwVGUJGC5F0hxvNwrbV4z2SG7KLEC&#10;9C442d9rY8GQ4ujiwMuW0zVvW2eo7WbZKrQnUCFr9ztE15durbDOQtprY8Rxh7kaG58hBSCGpfW0&#10;2F3+v+dhFAeLKPfW0yz14nWceHkaZF4Q5ot8GsR5fLf+YeGGcdFwSpm454IdazGM/yzXh64Yq8hV&#10;IxpKnCdRghFpt9CblVFOlCta+pI9iGx1HulduXXcQJe2vCtxdnIihU34SlC4QApDeDuu/WsmTn6Q&#10;41qV+ToJ0niSeWmaTLx4sgq8RbZeevNlOJ2mq8VysQqvVVk5pfW/C+OAHNNmDbkDdo8NHRDltn4m&#10;SR5BK1AOc8KVni2+s4hISfOZm8Z1py1WG+NKyCyw/4OQp+ijEOeHL3Q6cDtLBRV7rCXXSbZ57EzT&#10;xUbSZ2gkwOC6BUYvLBqpvmE0wBgrsf66I4ph1L4R0IxpHOVQAsYZWQbNjNTlwebigIgKApXYAFu3&#10;XJpxUu56xbcNvBM6rkLOoX1r7lrrjAnQWwMGleNxGKp2El7azus8+mc/AQAA//8DAFBLAwQUAAYA&#10;CAAAACEAaUqhnOIAAAALAQAADwAAAGRycy9kb3ducmV2LnhtbEyPTUvEMBCG74L/IYzgRdzEbim1&#10;Nl1UVFBQcf0Ab9lmbMs2k9Jkd6u/3tmTHuedl2eeKReT68UWx9B50nA2UyCQam87ajS8vd6e5iBC&#10;NGRN7wk1fGOARXV4UJrC+h294HYZG8EQCoXR0MY4FFKGukVnwswPSLz78qMzkcexkXY0O4a7XiZK&#10;ZdKZjvhCawa8brFeLzdOw9PjyfvzZ/rx4Mb5+d29vLpRP2ul9fHRdHkBIuIU/8qw12d1qNhp5Tdk&#10;g+g1JIznqoZ5kqcguJGk+2TFSZZnIKtS/v+h+gUAAP//AwBQSwECLQAUAAYACAAAACEAtoM4kv4A&#10;AADhAQAAEwAAAAAAAAAAAAAAAAAAAAAAW0NvbnRlbnRfVHlwZXNdLnhtbFBLAQItABQABgAIAAAA&#10;IQA4/SH/1gAAAJQBAAALAAAAAAAAAAAAAAAAAC8BAABfcmVscy8ucmVsc1BLAQItABQABgAIAAAA&#10;IQC3La+S9gIAAEIGAAAOAAAAAAAAAAAAAAAAAC4CAABkcnMvZTJvRG9jLnhtbFBLAQItABQABgAI&#10;AAAAIQBpSqGc4gAAAAsBAAAPAAAAAAAAAAAAAAAAAFAFAABkcnMvZG93bnJldi54bWxQSwUGAAAA&#10;AAQABADzAAAAXwYAAAAA&#10;" stroked="f">
                <v:textbox inset="5.85pt,.7pt,5.85pt,.7pt"/>
              </v:rect>
            </w:pict>
          </mc:Fallback>
        </mc:AlternateContent>
      </w:r>
      <w:r w:rsidR="002950FB">
        <w:rPr>
          <w:noProof/>
        </w:rPr>
        <w:drawing>
          <wp:anchor distT="0" distB="0" distL="114300" distR="114300" simplePos="0" relativeHeight="251658752" behindDoc="0" locked="0" layoutInCell="1" allowOverlap="1">
            <wp:simplePos x="0" y="0"/>
            <wp:positionH relativeFrom="column">
              <wp:posOffset>8282305</wp:posOffset>
            </wp:positionH>
            <wp:positionV relativeFrom="paragraph">
              <wp:posOffset>3145155</wp:posOffset>
            </wp:positionV>
            <wp:extent cx="114300" cy="238125"/>
            <wp:effectExtent l="0" t="0" r="0" b="9525"/>
            <wp:wrapNone/>
            <wp:docPr id="3488" name="図 3488"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descr="新しい画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651584" behindDoc="0" locked="0" layoutInCell="1" allowOverlap="1">
                <wp:simplePos x="0" y="0"/>
                <wp:positionH relativeFrom="column">
                  <wp:posOffset>767715</wp:posOffset>
                </wp:positionH>
                <wp:positionV relativeFrom="paragraph">
                  <wp:posOffset>2678430</wp:posOffset>
                </wp:positionV>
                <wp:extent cx="679450" cy="102870"/>
                <wp:effectExtent l="1905" t="0" r="4445" b="4445"/>
                <wp:wrapNone/>
                <wp:docPr id="3700"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0961EC" w:rsidRDefault="00471EB8"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星座観察準備室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4" o:spid="_x0000_s1072" style="position:absolute;left:0;text-align:left;margin-left:60.45pt;margin-top:210.9pt;width:53.5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mBAQMAAFUGAAAOAAAAZHJzL2Uyb0RvYy54bWysVduO0zAQfUfiHyy/Z3Np2ly06artNghp&#10;gRUL4tlNnMYisYPtNl0Q/87Y6SUFHhCQSpEnHo/nnJkzvb07tA3aU6mY4Bn2bzyMKC9Eyfg2wx8/&#10;5E6MkdKEl6QRnGb4mSp8N3/54rbvUhqIWjQllQiCcJX2XYZrrbvUdVVR05aoG9FRDpuVkC3RYMqt&#10;W0rSQ/S2cQPPm7m9kGUnRUGVgq/3wyae2/hVRQv9rqoU1ajJMOSm7Vva98a83fktSbeSdDUrjmmQ&#10;v8iiJYzDpedQ90QTtJPsl1AtK6RQotI3hWhdUVWsoBYDoPG9n9A81aSjFguQo7ozTer/hS3e7h8l&#10;YmWGJ5EHBHHSQpXeA2+EbxuKJmEUGpL6TqXg+9Q9SgNTdQ+i+KwQF6saHOlCStHXlJSQmm/83asD&#10;xlBwFG36N6KEC8hOC8vXoZKtCQhMoIMty/O5LPSgUQEfZ1ESTiG3ArZ8L4gjWzaXpKfDnVT6FRUt&#10;MosMS8jeBif7B6VNMiQ9udjkRcPKnDWNNeR2s2ok2hPokNw+Nn/AOHZruHHmwhwbIg5fqO2x4RqS&#10;QsawNJ4md1v/b4kfhN4ySJx8FkdOmIdTJ4m82PH8ZJnMvDAJ7/PvJl0/TGtWlpQ/ME5PveiHf1br&#10;oyqGLrLdiPoMJ9NgihFptqDNQktLyhUsNUbv2ed36FumQaUNazMcn51Iagq+5iXwQVJNWDOs3Wsk&#10;ln6g45qVRT71onASO1E0nTjhZO05yzhfOYuVP5tF6+VqufavWVlbptW/E2MTOZXNGGIH6J7qskcl&#10;M/0zmSaBj8GAORGAKuAZk4ik0J+Yrq06TbOaGFdExp75HYk8Rx+IuFw84umI7UIVdOypl6ySjHgG&#10;EerD5mD1GsbmAqOsjSifQVuQlhUQTGNY1EJ+xaiHyZZh9WVHJMWoec1Bn1EYJNAV2hpxnAA4Od7Y&#10;jDYILyBQhjUQYJcrPQzPXSfZtoZ7fAufiwUoumJWbZecAJAxYHZZaMc5a4bj2LZel3+D+Q8AAAD/&#10;/wMAUEsDBBQABgAIAAAAIQB4nWaR4wAAAAsBAAAPAAAAZHJzL2Rvd25yZXYueG1sTI/NTsMwEITv&#10;SLyDtUhcELXrVtCGOBUgQCoSIMqPxM2NlyRqvI5itw08PcsJjjP7aXYmXwy+FTvsYxPIwHikQCCV&#10;wTVUGXh9uT2dgYjJkrNtIDTwhREWxeFBbjMX9vSMu1WqBIdQzKyBOqUukzKWNXobR6FD4ttn6L1N&#10;LPtKut7uOdy3Uit1Jr1tiD/UtsPrGsvNausNPD6cvD19TN/vfT+Z3y3l1Y363ihjjo+GywsQCYf0&#10;B8Nvfa4OBXdahy25KFrWWs0ZNTDVY97AhNbn7KzZmcwUyCKX/zcUPwAAAP//AwBQSwECLQAUAAYA&#10;CAAAACEAtoM4kv4AAADhAQAAEwAAAAAAAAAAAAAAAAAAAAAAW0NvbnRlbnRfVHlwZXNdLnhtbFBL&#10;AQItABQABgAIAAAAIQA4/SH/1gAAAJQBAAALAAAAAAAAAAAAAAAAAC8BAABfcmVscy8ucmVsc1BL&#10;AQItABQABgAIAAAAIQAN7smBAQMAAFUGAAAOAAAAAAAAAAAAAAAAAC4CAABkcnMvZTJvRG9jLnht&#10;bFBLAQItABQABgAIAAAAIQB4nWaR4wAAAAsBAAAPAAAAAAAAAAAAAAAAAFsFAABkcnMvZG93bnJl&#10;di54bWxQSwUGAAAAAAQABADzAAAAawYAAAAA&#10;" stroked="f">
                <v:textbox inset="5.85pt,.7pt,5.85pt,.7pt">
                  <w:txbxContent>
                    <w:p w:rsidR="00471EB8" w:rsidRPr="000961EC" w:rsidRDefault="00471EB8"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星座観察準備室</w:t>
                      </w:r>
                    </w:p>
                  </w:txbxContent>
                </v:textbox>
              </v:rect>
            </w:pict>
          </mc:Fallback>
        </mc:AlternateContent>
      </w:r>
      <w:r w:rsidR="002950FB">
        <w:rPr>
          <w:noProof/>
        </w:rPr>
        <mc:AlternateContent>
          <mc:Choice Requires="wps">
            <w:drawing>
              <wp:anchor distT="0" distB="0" distL="114300" distR="114300" simplePos="0" relativeHeight="251650560" behindDoc="0" locked="0" layoutInCell="1" allowOverlap="1">
                <wp:simplePos x="0" y="0"/>
                <wp:positionH relativeFrom="column">
                  <wp:posOffset>1097280</wp:posOffset>
                </wp:positionH>
                <wp:positionV relativeFrom="paragraph">
                  <wp:posOffset>1898015</wp:posOffset>
                </wp:positionV>
                <wp:extent cx="567690" cy="102870"/>
                <wp:effectExtent l="0" t="0" r="0" b="3810"/>
                <wp:wrapNone/>
                <wp:docPr id="3699"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0961EC" w:rsidRDefault="00471EB8" w:rsidP="000961EC">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学習テント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3" o:spid="_x0000_s1073" style="position:absolute;left:0;text-align:left;margin-left:86.4pt;margin-top:149.45pt;width:44.7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fBAAMAAFUGAAAOAAAAZHJzL2Uyb0RvYy54bWysVduO0zAQfUfiHyy/Z3Npmps2XbXdBiEt&#10;sGJBPLuJ01gkdrDdpgvi3xk7vQIPCEilyBOPx3POzJne3u27Fu2oVEzwHPs3HkaUl6JifJPjjx8K&#10;J8FIacIr0gpOc/xMFb6bvXxxO/QZDUQj2opKBEG4yoY+x43Wfea6qmxoR9SN6CmHzVrIjmgw5cat&#10;JBkgete6gedF7iBk1UtRUqXg6/24iWc2fl3TUr+ra0U1anMMuWn7lva9Nm93dkuyjSR9w8pDGuQv&#10;sugI43DpKdQ90QRtJfslVMdKKZSo9U0pOlfUNSupxQBofO8nNE8N6anFAuSo/kST+n9hy7e7R4lY&#10;leNJlKYYcdJBld4Db4RvWoomYTwxJA29ysD3qX+UBqbqH0T5WSEulg040rmUYmgoqSA13/i7VweM&#10;oeAoWg9vRAUXkK0Wlq99LTsTEJhAe1uW51NZ6F6jEj5OozhKoXglbPlekMS2bC7Jjod7qfQrKjpk&#10;FjmWkL0NTnYPSptkSHZ0scmLllUFa1tryM162Uq0I9AhhX1s/oDx0q3lxpkLc2yMOH6htsfGa0gG&#10;GcPSeJrcbf2/pX4QeosgdYooiZ2wCKdOGnuJ4/npIo28MA3vi+8mXT/MGlZVlD8wTo+96Id/VuuD&#10;KsYust2Ihhyn02CKEWk3oM1SS0vKFSx1id6zz+/Qd0yDSlvW5Tg5OZHMFHzFK+CDZJqwdly710gs&#10;/UDHNSvzYurF4SRx4ng6ccLJynMWSbF05ks/iuLVYrlY+desrCzT6t+JsYkcy2YMsQV0T001oIqZ&#10;/plM08DHYMCcCOIR7wWJSAr9ienGqtM0q4lxRWTimd+ByFP0kYjzxRc8HbCdqYKOPfaSVZIRzyhC&#10;vV/vrV7D1FxglLUW1TNoC9KyAoJpDItGyK8YDTDZcqy+bImkGLWvOegzDoMUukJbI0mMsuTlxvpi&#10;g/ASAuVYQxfZ5VKPw3PbS7Zp4B7fwudiDoqumVXbOScAZAyYXRbaYc6a4XhpW6/zv8HsBwAAAP//&#10;AwBQSwMEFAAGAAgAAAAhAFQUPvjkAAAACwEAAA8AAABkcnMvZG93bnJldi54bWxMj09LxDAUxO+C&#10;3yE8wYu4SbO6bmvTRUUFBRXXP+At2zzbss1LSbK71U9vPOlxmGHmN+VitD3bog+dIwXZRABDqp3p&#10;qFHw+nJzPAcWoiaje0eo4AsDLKr9vVIXxu3oGbfL2LBUQqHQCtoYh4LzULdodZi4ASl5n85bHZP0&#10;DTde71K57bkUYsat7igttHrAqxbr9XJjFTw+HL09fZy831s/zW/v+OW1+F4LpQ4PxotzYBHH+BeG&#10;X/yEDlViWrkNmcD6pM9kQo8KZD7PgaWEnEkJbKVgmp1mwKuS//9Q/QAAAP//AwBQSwECLQAUAAYA&#10;CAAAACEAtoM4kv4AAADhAQAAEwAAAAAAAAAAAAAAAAAAAAAAW0NvbnRlbnRfVHlwZXNdLnhtbFBL&#10;AQItABQABgAIAAAAIQA4/SH/1gAAAJQBAAALAAAAAAAAAAAAAAAAAC8BAABfcmVscy8ucmVsc1BL&#10;AQItABQABgAIAAAAIQAPyCfBAAMAAFUGAAAOAAAAAAAAAAAAAAAAAC4CAABkcnMvZTJvRG9jLnht&#10;bFBLAQItABQABgAIAAAAIQBUFD745AAAAAsBAAAPAAAAAAAAAAAAAAAAAFoFAABkcnMvZG93bnJl&#10;di54bWxQSwUGAAAAAAQABADzAAAAawYAAAAA&#10;" stroked="f">
                <v:textbox inset="5.85pt,.7pt,5.85pt,.7pt">
                  <w:txbxContent>
                    <w:p w:rsidR="00471EB8" w:rsidRPr="000961EC" w:rsidRDefault="00471EB8" w:rsidP="000961EC">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学習テント</w:t>
                      </w:r>
                    </w:p>
                  </w:txbxContent>
                </v:textbox>
              </v:rect>
            </w:pict>
          </mc:Fallback>
        </mc:AlternateContent>
      </w:r>
      <w:r w:rsidR="002950FB">
        <w:rPr>
          <w:noProof/>
        </w:rPr>
        <mc:AlternateContent>
          <mc:Choice Requires="wps">
            <w:drawing>
              <wp:anchor distT="0" distB="0" distL="114300" distR="114300" simplePos="0" relativeHeight="251649536" behindDoc="0" locked="0" layoutInCell="1" allowOverlap="1">
                <wp:simplePos x="0" y="0"/>
                <wp:positionH relativeFrom="column">
                  <wp:posOffset>440055</wp:posOffset>
                </wp:positionH>
                <wp:positionV relativeFrom="paragraph">
                  <wp:posOffset>1290320</wp:posOffset>
                </wp:positionV>
                <wp:extent cx="567690" cy="102870"/>
                <wp:effectExtent l="0" t="0" r="0" b="1905"/>
                <wp:wrapNone/>
                <wp:docPr id="3698" name="Rectangle 3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0961EC" w:rsidRDefault="00471EB8" w:rsidP="000961EC">
                            <w:pPr>
                              <w:ind w:firstLineChars="100" w:firstLine="110"/>
                              <w:rPr>
                                <w:rFonts w:ascii="ＭＳ ゴシック" w:eastAsia="ＭＳ ゴシック" w:hAnsi="ＭＳ ゴシック"/>
                                <w:b/>
                                <w:sz w:val="11"/>
                                <w:szCs w:val="11"/>
                              </w:rPr>
                            </w:pPr>
                            <w:r w:rsidRPr="000961EC">
                              <w:rPr>
                                <w:rFonts w:ascii="ＭＳ ゴシック" w:eastAsia="ＭＳ ゴシック" w:hAnsi="ＭＳ ゴシック" w:hint="eastAsia"/>
                                <w:b/>
                                <w:sz w:val="11"/>
                                <w:szCs w:val="11"/>
                              </w:rPr>
                              <w:t>管理棟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2" o:spid="_x0000_s1074" style="position:absolute;left:0;text-align:left;margin-left:34.65pt;margin-top:101.6pt;width:44.7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n5/w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TFOoFScdVOk98Eb4pqVoEsaBIWnoVQa+T/2jNDBV/yDKzwpxsWzAkc6lFENDSQWp+cbfvTpg&#10;DAVH0Xp4Iyq4gGy1sHzta9mZgMAE2tuyPJ/KQvcalfAxmsbTFIpXwpbvBUlsy+aS7Hi4l0q/oqJD&#10;ZpFjCdnb4GT3oLRJhmRHF5u8aFlVsLa1htysl61EOwIdUtjH5g8YL91abpy5MMfGiOMXantsvIZk&#10;kDEsjafJ3db/W+oHobcIUqeYJrETFmHkpLGXOJ6fLtKpF6bhffHdpOuHWcOqivIHxumxF/3wz2p9&#10;UMXYRbYb0ZDjNAoijEi7AW2WWlpSrmCpS/SefX6HvmMaVNqyLsfJyYlkpuArXgEfJNOEtePavUZi&#10;6Qc6rlmZF5EXh5PEieNo4oSTlecskmLpzJf+dBqvFsvFyr9mZWWZVv9OjE3kWDZjiC2ge2qqAVXM&#10;9M8kSgMfgwFzIohHvBckIin0J6Ybq07TrCbGFZGJZ34HIk/RRyLOF1/wdMB2pgo69thLVklGPKMI&#10;9X69t3qN7AVGWWtRPYO2IC0rIJjGsGiE/IrRAJMtx+rLlkiKUfuagz7jMEihK7Q1ksQoS15urC82&#10;CC8hUI41dJFdLvU4PLe9ZJsG7vEtfC7moOiaWbWdcwJAxoDZZaEd5qwZjpe29Tr/G8x+AAAA//8D&#10;AFBLAwQUAAYACAAAACEA+rHyFOQAAAAKAQAADwAAAGRycy9kb3ducmV2LnhtbEyPy07DMBBF90j8&#10;gzVIbBC1m5TShDgVIEACiVaUh8TOjYckajyObLcNfD3uCpYzc3Tn3GI+mI7t0PnWkoTxSABDqqxu&#10;qZbw9np/PgPmgyKtOkso4Rs9zMvjo0Ll2u7pBXerULMYQj5XEpoQ+pxzXzVolB/ZHinevqwzKsTR&#10;1Vw7tY/hpuOJEFNuVEvxQ6N6vG2w2qy2RsLi+ex9+Tn5eDIuzR4e+c2d+NkIKU9PhusrYAGH8AfD&#10;QT+qQxmd1nZL2rNOwjRLIykhEWkC7ABczC6BreNmnE2AlwX/X6H8BQAA//8DAFBLAQItABQABgAI&#10;AAAAIQC2gziS/gAAAOEBAAATAAAAAAAAAAAAAAAAAAAAAABbQ29udGVudF9UeXBlc10ueG1sUEsB&#10;Ai0AFAAGAAgAAAAhADj9If/WAAAAlAEAAAsAAAAAAAAAAAAAAAAALwEAAF9yZWxzLy5yZWxzUEsB&#10;Ai0AFAAGAAgAAAAhAJPM+fn/AgAAVQYAAA4AAAAAAAAAAAAAAAAALgIAAGRycy9lMm9Eb2MueG1s&#10;UEsBAi0AFAAGAAgAAAAhAPqx8hTkAAAACgEAAA8AAAAAAAAAAAAAAAAAWQUAAGRycy9kb3ducmV2&#10;LnhtbFBLBQYAAAAABAAEAPMAAABqBgAAAAA=&#10;" stroked="f">
                <v:textbox inset="5.85pt,.7pt,5.85pt,.7pt">
                  <w:txbxContent>
                    <w:p w:rsidR="00471EB8" w:rsidRPr="000961EC" w:rsidRDefault="00471EB8" w:rsidP="000961EC">
                      <w:pPr>
                        <w:ind w:firstLineChars="100" w:firstLine="110"/>
                        <w:rPr>
                          <w:rFonts w:ascii="ＭＳ ゴシック" w:eastAsia="ＭＳ ゴシック" w:hAnsi="ＭＳ ゴシック"/>
                          <w:b/>
                          <w:sz w:val="11"/>
                          <w:szCs w:val="11"/>
                        </w:rPr>
                      </w:pPr>
                      <w:r w:rsidRPr="000961EC">
                        <w:rPr>
                          <w:rFonts w:ascii="ＭＳ ゴシック" w:eastAsia="ＭＳ ゴシック" w:hAnsi="ＭＳ ゴシック" w:hint="eastAsia"/>
                          <w:b/>
                          <w:sz w:val="11"/>
                          <w:szCs w:val="11"/>
                        </w:rPr>
                        <w:t>管理棟</w:t>
                      </w:r>
                    </w:p>
                  </w:txbxContent>
                </v:textbox>
              </v:rect>
            </w:pict>
          </mc:Fallback>
        </mc:AlternateContent>
      </w:r>
      <w:r w:rsidR="002950FB">
        <w:rPr>
          <w:noProof/>
        </w:rPr>
        <mc:AlternateContent>
          <mc:Choice Requires="wps">
            <w:drawing>
              <wp:anchor distT="0" distB="0" distL="114300" distR="114300" simplePos="0" relativeHeight="251647488" behindDoc="0" locked="0" layoutInCell="1" allowOverlap="1">
                <wp:simplePos x="0" y="0"/>
                <wp:positionH relativeFrom="column">
                  <wp:posOffset>4021455</wp:posOffset>
                </wp:positionH>
                <wp:positionV relativeFrom="paragraph">
                  <wp:posOffset>5818505</wp:posOffset>
                </wp:positionV>
                <wp:extent cx="731520" cy="186690"/>
                <wp:effectExtent l="0" t="3810" r="3810" b="0"/>
                <wp:wrapNone/>
                <wp:docPr id="3697" name="Rectangle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F006D" id="Rectangle 3462" o:spid="_x0000_s1026" style="position:absolute;left:0;text-align:left;margin-left:316.65pt;margin-top:458.15pt;width:57.6pt;height:1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Zb9wIAAEIGAAAOAAAAZHJzL2Uyb0RvYy54bWysVNuO0zAQfUfiHyy/Z3Npmps2XbXdBiEt&#10;sGJBPLuJ01gkdrDdpgXx74ydttsCDwhIpMgTj8fnnLnc3u27Fu2oVEzwHPs3HkaUl6JifJPjjx8K&#10;J8FIacIr0gpOc3ygCt/NXr64HfqMBqIRbUUlgiBcZUOf40brPnNdVTa0I+pG9JTDZi1kRzSYcuNW&#10;kgwQvWvdwPMidxCy6qUoqVLw937cxDMbv65pqd/VtaIatTkGbNp+pf2uzded3ZJsI0nfsPIIg/wF&#10;io4wDpeeQ90TTdBWsl9CdayUQola35Sic0Vds5JaDsDG935i89SQnlouII7qzzKp/xe2fLt7lIhV&#10;OZ5EaYwRJx1k6T3oRvimpWgSRoERaehVBr5P/aM0NFX/IMrPCnGxbMCRzqUUQ0NJBdB84+9eHTCG&#10;gqNoPbwRFVxAtlpYvfa17ExAUALtbVoO57TQvUYl/Iwn/jSA5JWw5SdRlNq0uSQ7He6l0q+o6JBZ&#10;5FgCehuc7B6UNmBIdnKx4EXLqoK1rTXkZr1sJdoRqJDCPhY/cLx0a7lx5sIcGyOOf6itsfEakgFi&#10;WBpPg93m/1vqB6G3CFKniJLYCYtw6qSxlzieny7SyAvT8L74buD6YdawqqL8gXF6qkU//LNcH7ti&#10;rCJbjWjIcToNphiRdgO9WWppRbmipS7Ze/b5HfuOaejSlnU5Ts5OJDMJX/EK9CCZJqwd1+41Eys/&#10;yHGtyryYenE4SZw4nk6ccLLynEVSLJ350o+ieLVYLlb+tSorq7T6d2EskFPajCG2wO6pqQZUMVM/&#10;k2ka+BgMmBNBPPK9EBFJoT8x3djuNMVqYlwJmXjmPQp5jj4K8XzxhU5Hbs9SQcWeasl2kmmesQnX&#10;ojpAIwEG2y0wemHRCPkVowHGWI7Vly2RFKP2NYdmjMMghRLQ1kgSaB0kLzfWFxuElxAoxxpKxi6X&#10;epyU216yTQP3+JYrF3No35rZ1jKtPWIC9MaAQWV5HIeqmYSXtvV6Hv2zHwAAAP//AwBQSwMEFAAG&#10;AAgAAAAhADpiA3DlAAAACwEAAA8AAABkcnMvZG93bnJldi54bWxMj8tOwzAQRfdI/IM1SGxQa5ek&#10;aRviVIAACSRAlIfEzo2HJGpsR7bbBr6eYUV38zi6c6ZYDqZjO/ShdVbCZCyAoa2cbm0t4e31djQH&#10;FqKyWnXOooRvDLAsj48KlWu3ty+4W8WaUYgNuZLQxNjnnIeqQaPC2PVoafflvFGRWl9z7dWewk3H&#10;z4XIuFGtpQuN6vG6wWqz2hoJT49n78+f6ceD8cni7p5f3YifjZDy9GS4vAAWcYj/MPzpkzqU5LR2&#10;W6sD6yRkSZIQKmExyaggYpbOp8DWNEmnM+BlwQ9/KH8BAAD//wMAUEsBAi0AFAAGAAgAAAAhALaD&#10;OJL+AAAA4QEAABMAAAAAAAAAAAAAAAAAAAAAAFtDb250ZW50X1R5cGVzXS54bWxQSwECLQAUAAYA&#10;CAAAACEAOP0h/9YAAACUAQAACwAAAAAAAAAAAAAAAAAvAQAAX3JlbHMvLnJlbHNQSwECLQAUAAYA&#10;CAAAACEA/G22W/cCAABCBgAADgAAAAAAAAAAAAAAAAAuAgAAZHJzL2Uyb0RvYy54bWxQSwECLQAU&#10;AAYACAAAACEAOmIDcOUAAAALAQAADwAAAAAAAAAAAAAAAABRBQAAZHJzL2Rvd25yZXYueG1sUEsF&#10;BgAAAAAEAAQA8wAAAGMGAAAAAA==&#10;" stroked="f">
                <v:textbox inset="5.85pt,.7pt,5.85pt,.7pt"/>
              </v:rect>
            </w:pict>
          </mc:Fallback>
        </mc:AlternateContent>
      </w:r>
      <w:r w:rsidR="00370431">
        <w:br w:type="page"/>
      </w:r>
      <w:r w:rsidR="002950FB">
        <w:rPr>
          <w:noProof/>
        </w:rPr>
        <mc:AlternateContent>
          <mc:Choice Requires="wps">
            <w:drawing>
              <wp:anchor distT="0" distB="0" distL="114300" distR="114300" simplePos="0" relativeHeight="251726336" behindDoc="0" locked="0" layoutInCell="1" allowOverlap="1">
                <wp:simplePos x="0" y="0"/>
                <wp:positionH relativeFrom="column">
                  <wp:posOffset>6022340</wp:posOffset>
                </wp:positionH>
                <wp:positionV relativeFrom="paragraph">
                  <wp:posOffset>2127885</wp:posOffset>
                </wp:positionV>
                <wp:extent cx="1451610" cy="98425"/>
                <wp:effectExtent l="189230" t="0" r="188595" b="0"/>
                <wp:wrapNone/>
                <wp:docPr id="369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04109">
                          <a:off x="0" y="0"/>
                          <a:ext cx="1451610" cy="984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0961EC" w:rsidRDefault="00471EB8" w:rsidP="00002CFA">
                            <w:pPr>
                              <w:rPr>
                                <w:rFonts w:ascii="ＭＳ ゴシック" w:eastAsia="ＭＳ ゴシック" w:hAnsi="ＭＳ ゴシック"/>
                                <w:b/>
                                <w:sz w:val="11"/>
                                <w:szCs w:val="1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75" style="position:absolute;left:0;text-align:left;margin-left:474.2pt;margin-top:167.55pt;width:114.3pt;height:7.75pt;rotation:6885768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AZBgMAAGMGAAAOAAAAZHJzL2Uyb0RvYy54bWysVduO0zAQfUfiHyy/Z3Np7tp01XYbhLTA&#10;igXx7CZOY5HYwXY3XRD/ztjp9gI8ICCVLI89Hs85M8e9vtn3HXqkUjHBC+xfeRhRXoma8W2BP34o&#10;nRQjpQmvSSc4LfATVfhm/vLF9TjkNBCt6GoqEQThKh+HArdaD7nrqqqlPVFXYqAcNhshe6LBlFu3&#10;lmSE6H3nBp4Xu6OQ9SBFRZWC1dtpE89t/KahlX7XNIpq1BUYctN2lHbcmNGdX5N8K8nQsuqQBvmL&#10;LHrCOFx6DHVLNEE7yX4J1bNKCiUafVWJ3hVNwypqMQAa3/sJzUNLBmqxADlqONKk/l/Y6u3jvUSs&#10;LvAsziKMOOmhSu+BN8K3HUWzNEoMSeOgcvB9GO6lgamGO1F9VoiLVQuOdCGlGFtKakjNN/7uxQFj&#10;KDiKNuMbUcMFZKeF5WvfyB5JAXWJZ17oe5ldBV7Q3hbp6VgkuteogkU/jPzYh1pWsJelYRDZ+0hu&#10;QpncBqn0Kyp6ZCYFloDFBiWPd0qb1E4uForoWF2yrrOG3G5WnUSPBPqltN8hujp367hx5sIcmyJO&#10;K9R23HQNySFjmBpPk7vthm+ZH4TeMsicMk4TJyzDyMkSL3U8P1tmsRdm4W353aTrh3nL6pryO8bp&#10;c2f64Z9V/qCRqadsb6IRyIqAK0S6LSi10tKScgFLnaP37Pc79D3ToNmO9QVOj04kN+Vf8xr4ILkm&#10;rJvm7iUSSz/QccnKooy8JJylTpJEMyecrT1nmZYrZ7Hy4zhZL1fLtX/Jytoyrf6dGJvIc9mMIXaA&#10;7qGtR1Qz0z+zKAt8DAa8GkEy4T0j0TTvJ6Zbq1XTrCbGBZGpZ34HIo/RJyJOF5/xdMB2ogo69rmX&#10;rK6MlCZJ6v1mb9UbWdUZnW1E/QRKs5oClcDbDCBaIb9iNMI7V2D1ZUckxah7zUGtSRgY3WtrpGkG&#10;R+T5xuZsg/AKAhVYQxfZ6UpPT+lukGzbwj2+hc/FAvTdMKu2U04AyBjwklloh1fXPJXntvU6/TfM&#10;fwAAAP//AwBQSwMEFAAGAAgAAAAhACHwwDfjAAAADQEAAA8AAABkcnMvZG93bnJldi54bWxMj0FL&#10;xDAQhe+C/yGM4M1NLO12rU0XFQQPIlpdwVu2mW2qzaQ06W7115s96fExH+99U65n27M9jr5zJOFy&#10;IYAhNU531Ep4e72/WAHzQZFWvSOU8I0e1tXpSakK7Q70gvs6tCyWkC+UBBPCUHDuG4NW+YUbkOJt&#10;50arQoxjy/WoDrHc9jwRYsmt6iguGDXgncHmq56shM9d/pG9/6Sb57p+aOzT5vF2Ml7K87P55hpY&#10;wDn8wXDUj+pQRaetm0h71scssvQqshKSZLUEdkRELlJgWwlplifAq5L//6L6BQAA//8DAFBLAQIt&#10;ABQABgAIAAAAIQC2gziS/gAAAOEBAAATAAAAAAAAAAAAAAAAAAAAAABbQ29udGVudF9UeXBlc10u&#10;eG1sUEsBAi0AFAAGAAgAAAAhADj9If/WAAAAlAEAAAsAAAAAAAAAAAAAAAAALwEAAF9yZWxzLy5y&#10;ZWxzUEsBAi0AFAAGAAgAAAAhADiCYBkGAwAAYwYAAA4AAAAAAAAAAAAAAAAALgIAAGRycy9lMm9E&#10;b2MueG1sUEsBAi0AFAAGAAgAAAAhACHwwDfjAAAADQEAAA8AAAAAAAAAAAAAAAAAYAUAAGRycy9k&#10;b3ducmV2LnhtbFBLBQYAAAAABAAEAPMAAABwBgAAAAA=&#10;" stroked="f">
                <v:textbox inset="5.85pt,.7pt,5.85pt,.7pt">
                  <w:txbxContent>
                    <w:p w:rsidR="00471EB8" w:rsidRPr="000961EC" w:rsidRDefault="00471EB8" w:rsidP="00002CFA">
                      <w:pPr>
                        <w:rPr>
                          <w:rFonts w:ascii="ＭＳ ゴシック" w:eastAsia="ＭＳ ゴシック" w:hAnsi="ＭＳ ゴシック"/>
                          <w:b/>
                          <w:sz w:val="11"/>
                          <w:szCs w:val="11"/>
                        </w:rPr>
                      </w:pPr>
                    </w:p>
                  </w:txbxContent>
                </v:textbox>
              </v:rect>
            </w:pict>
          </mc:Fallback>
        </mc:AlternateContent>
      </w:r>
      <w:r w:rsidR="002950FB">
        <w:rPr>
          <w:noProof/>
        </w:rPr>
        <mc:AlternateContent>
          <mc:Choice Requires="wps">
            <w:drawing>
              <wp:anchor distT="0" distB="0" distL="114300" distR="114300" simplePos="0" relativeHeight="251722240" behindDoc="0" locked="0" layoutInCell="1" allowOverlap="1">
                <wp:simplePos x="0" y="0"/>
                <wp:positionH relativeFrom="column">
                  <wp:posOffset>6551930</wp:posOffset>
                </wp:positionH>
                <wp:positionV relativeFrom="paragraph">
                  <wp:posOffset>1654810</wp:posOffset>
                </wp:positionV>
                <wp:extent cx="90805" cy="798830"/>
                <wp:effectExtent l="13970" t="10795" r="9525" b="9525"/>
                <wp:wrapNone/>
                <wp:docPr id="3694" name="Rectangle 3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88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D563" id="Rectangle 3845" o:spid="_x0000_s1026" style="position:absolute;left:0;text-align:left;margin-left:515.9pt;margin-top:130.3pt;width:7.15pt;height:62.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oPvgIAAJcFAAAOAAAAZHJzL2Uyb0RvYy54bWysVF1v0zAUfUfiP1h+75I0/UijpVPXtQhp&#10;wMRAPLux01g4drDdphviv3N9s5aOvUyIPES+8c3xuece38urQ6PIXlgnjS5ochFTInRpuNTbgn79&#10;sh5klDjPNGfKaFHQB+Ho1fztm8uuzcXQ1EZxYQmAaJd3bUFr79s8ilxZi4a5C9MKDZuVsQ3zENpt&#10;xC3rAL1R0TCOJ1FnLG+tKYVz8PWm36RzxK8qUfpPVeWEJ6qgwM3j2+J7E97R/JLlW8vaWpZPNNg/&#10;sGiY1HDoCeqGeUZ2Vr6AamRpjTOVvyhNE5mqkqXAGqCaJP6rmvuatQJrAXFce5LJ/T/Y8uP+zhLJ&#10;C5pOZiNKNGugS59BN6a3SpA0G42DSF3rcsi9b+9sKNO1t6b87og2yxoSxcJa09WCcaCWhPzo2Q8h&#10;cPAr2XQfDIcD2M4b1OtQ2SYAghLkgG15OLVFHDwp4eMszuIxJSXsTGdZlmLXIpYf/22t8++EaUhY&#10;FNQCecRm+1vnAxeWH1OQu1GSr6VSGNjtZqks2TMwyBofpA8lnqcpTTogMh4CD6a2YPXSWzzkWZp7&#10;HVojPZheyaagWRye3oZBv5XmaEnPpOrXwF7pQFWgnfuSIDp4WOJ3kAmt9nOxHsfTUZoNptNxOhil&#10;q3hwna2Xg8UymUymq+vl9Sr5FVgno7yWnAu9Qkx3dH4yep2znu5g79mT908EAyuzgxrva94RLkNX&#10;0vFsmFAI4PINp33VZ1ISa/w36Wu0fHBAwHgmZwYuyI6tP6Fjd88Ojl7U1mccQCpQ8qga2jM4snf2&#10;xvAHcCdwQAvCPINFbewjJR3MhoK6HztmBSXqvQaHT0fDGRjBY5BlMxgs9nxjc7bBdAlABfVgHFwu&#10;fT9+dq2V2xrOSbBWbRZwJyqJhg33pecErEMAtx/5P02qMF7OY8z6M0/nvwEAAP//AwBQSwMEFAAG&#10;AAgAAAAhABQj8dPgAAAADQEAAA8AAABkcnMvZG93bnJldi54bWxMjzFPwzAUhHck/oP1kFgQtdNU&#10;VhXiVKiCAYZKLYjZjR9JwH4OttuGf4870fF0p7vv6tXkLDtiiIMnBcVMAENqvRmoU/D+9ny/BBaT&#10;JqOtJ1TwixFWzfVVrSvjT7TF4y51LJdQrLSCPqWx4jy2PTodZ35Eyt6nD06nLEPHTdCnXO4snwsh&#10;udMD5YVej7jusf3eHZyC9Rd9lBv9snntbHiycYs//g6Vur2ZHh+AJZzSfxjO+Bkdmsy09wcykdms&#10;RVlk9qRgLoUEdo6IhSyA7RWUS7kA3tT88kXzBwAA//8DAFBLAQItABQABgAIAAAAIQC2gziS/gAA&#10;AOEBAAATAAAAAAAAAAAAAAAAAAAAAABbQ29udGVudF9UeXBlc10ueG1sUEsBAi0AFAAGAAgAAAAh&#10;ADj9If/WAAAAlAEAAAsAAAAAAAAAAAAAAAAALwEAAF9yZWxzLy5yZWxzUEsBAi0AFAAGAAgAAAAh&#10;AFJcKg++AgAAlwUAAA4AAAAAAAAAAAAAAAAALgIAAGRycy9lMm9Eb2MueG1sUEsBAi0AFAAGAAgA&#10;AAAhABQj8dPgAAAADQEAAA8AAAAAAAAAAAAAAAAAGAUAAGRycy9kb3ducmV2LnhtbFBLBQYAAAAA&#10;BAAEAPMAAAAlBgAAAAA=&#10;" strokecolor="white">
                <v:textbox inset="5.85pt,.7pt,5.85pt,.7pt"/>
              </v:rect>
            </w:pict>
          </mc:Fallback>
        </mc:AlternateContent>
      </w:r>
      <w:r w:rsidR="002950FB">
        <w:rPr>
          <w:noProof/>
        </w:rPr>
        <w:drawing>
          <wp:anchor distT="0" distB="0" distL="114300" distR="114300" simplePos="0" relativeHeight="251657728" behindDoc="0" locked="0" layoutInCell="1" allowOverlap="1">
            <wp:simplePos x="0" y="0"/>
            <wp:positionH relativeFrom="column">
              <wp:posOffset>1753870</wp:posOffset>
            </wp:positionH>
            <wp:positionV relativeFrom="paragraph">
              <wp:posOffset>1631950</wp:posOffset>
            </wp:positionV>
            <wp:extent cx="274955" cy="210185"/>
            <wp:effectExtent l="38100" t="38100" r="29845" b="37465"/>
            <wp:wrapNone/>
            <wp:docPr id="3484" name="図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850301">
                      <a:off x="0" y="0"/>
                      <a:ext cx="27495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655680" behindDoc="0" locked="0" layoutInCell="1" allowOverlap="1">
                <wp:simplePos x="0" y="0"/>
                <wp:positionH relativeFrom="column">
                  <wp:posOffset>1423035</wp:posOffset>
                </wp:positionH>
                <wp:positionV relativeFrom="paragraph">
                  <wp:posOffset>1654810</wp:posOffset>
                </wp:positionV>
                <wp:extent cx="475615" cy="236220"/>
                <wp:effectExtent l="9525" t="20320" r="10160" b="19685"/>
                <wp:wrapNone/>
                <wp:docPr id="3693" name="Oval 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8012">
                          <a:off x="0" y="0"/>
                          <a:ext cx="475615" cy="23622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3AF56" id="Oval 3481" o:spid="_x0000_s1026" style="position:absolute;left:0;text-align:left;margin-left:112.05pt;margin-top:130.3pt;width:37.45pt;height:18.6pt;rotation:47842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UB+AIAAEAGAAAOAAAAZHJzL2Uyb0RvYy54bWysVFtv0zAUfkfiP1h+z3Jtblo6tV2DkAab&#10;NBDPbuI0FokdbLfZQPx3jp22a4EHBLRS5GMfH3/fdy7XN099h/ZUKiZ4gf0rDyPKK1Ezvi3wxw+l&#10;k2KkNOE16QSnBX6mCt/MX7+6HoecBqIVXU0lgiBc5eNQ4FbrIXddVbW0J+pKDJTDYSNkTzSYcuvW&#10;kowQve/cwPNidxSyHqSoqFKwezsd4rmN3zS00vdNo6hGXYEBm7Zfab8b83Xn1yTfSjK0rDrAIH+B&#10;oieMw6OnULdEE7ST7JdQPaukUKLRV5XoXdE0rKKWA7DxvZ/YPLZkoJYLiKOGk0zq/4Wt3u8fJGJ1&#10;gcM4CzHipIcs3e9Jh8Io9Y0+46BycHscHqRhqIY7UX1WiItVS/iWLqQUY0tJDaisv3txwRgKrqLN&#10;+E7UEJvstLBSPTWyR1JASqIw9fzAboIi6Mmm5/mUHvqkUQWbUTKL/RlGFRwFYRwENn0uyU0kA22Q&#10;Sr+hokdmUWDadWxQRkCSk/2d0kAGvI9elozoWF2yrrOG3G5WnURAvsCl/Rn+cEWdu3XcOHNhrk3H&#10;0w615TY9Q3IADUvjaeDbUviW+UHkLYPMKeM0caIymjlZ4qWO52fLLPaiLLotvxu4fpS3rK4pv2Oc&#10;HsvSj/4s7YcGmQrKFiYaC5zNApCOdFto00pLK8oFLXXO3rO/37GXYsdroE1yk/P1Ya0J66a1ewne&#10;ygcKXAqxKGdeAll3kmQWOlG49pxlWq6cxcqP42S9XC3X/qUQayuu+nctLJBjpowhdprKx7YeUc1M&#10;1YSzLPAxGDAlgmTS4Uw3U7GfmG5tb5oSNTEutEs98z9od4o+CfHy8JlOB24vUkHFHcvHNpPpn6kP&#10;N6J+hl6yXQPjDAYvIG6F/IrRCEOswOrLjkiKUfeWQz8mUZBB1rU10jSDK/L8YHN2QHgFgQqsoUrs&#10;cqWnObkbJNu28I5vuXKxgA5umO0m090TJkBvDBhTlsdhpJo5eG5br5fBP/8BAAD//wMAUEsDBBQA&#10;BgAIAAAAIQAAO++b3gAAAAsBAAAPAAAAZHJzL2Rvd25yZXYueG1sTI/NTsMwEITvSLyDtUjcqNMI&#10;pW2IU6HIwLW0PIAbL3EU/4TYbQNPz/YEtxntp9mZajs7y844xT54ActFBgx9G3TvOwEfh5eHNbCY&#10;lNfKBo8CvjHCtr69qVSpw8W/43mfOkYhPpZKgElpLDmPrUGn4iKM6On2GSanEtmp43pSFwp3ludZ&#10;VnCnek8fjBqxMdgO+5MT0Aw/q7fm4Ha7V2kHKb9kRCOFuL+bn5+AJZzTHwzX+lQdaup0DCevI7MC&#10;8vxxSSiJIiuAEZFvNrTueBWrNfC64v831L8AAAD//wMAUEsBAi0AFAAGAAgAAAAhALaDOJL+AAAA&#10;4QEAABMAAAAAAAAAAAAAAAAAAAAAAFtDb250ZW50X1R5cGVzXS54bWxQSwECLQAUAAYACAAAACEA&#10;OP0h/9YAAACUAQAACwAAAAAAAAAAAAAAAAAvAQAAX3JlbHMvLnJlbHNQSwECLQAUAAYACAAAACEA&#10;oy51AfgCAABABgAADgAAAAAAAAAAAAAAAAAuAgAAZHJzL2Uyb0RvYy54bWxQSwECLQAUAAYACAAA&#10;ACEAADvvm94AAAALAQAADwAAAAAAAAAAAAAAAABSBQAAZHJzL2Rvd25yZXYueG1sUEsFBgAAAAAE&#10;AAQA8wAAAF0GAAAAAA==&#10;" stroked="f">
                <v:textbox inset="5.85pt,.7pt,5.85pt,.7pt"/>
              </v:oval>
            </w:pict>
          </mc:Fallback>
        </mc:AlternateContent>
      </w:r>
      <w:r w:rsidR="002950FB">
        <w:rPr>
          <w:noProof/>
        </w:rPr>
        <mc:AlternateContent>
          <mc:Choice Requires="wps">
            <w:drawing>
              <wp:anchor distT="0" distB="0" distL="114300" distR="114300" simplePos="0" relativeHeight="251656704" behindDoc="0" locked="0" layoutInCell="1" allowOverlap="1">
                <wp:simplePos x="0" y="0"/>
                <wp:positionH relativeFrom="column">
                  <wp:posOffset>1853565</wp:posOffset>
                </wp:positionH>
                <wp:positionV relativeFrom="paragraph">
                  <wp:posOffset>1644015</wp:posOffset>
                </wp:positionV>
                <wp:extent cx="125730" cy="129540"/>
                <wp:effectExtent l="1905" t="0" r="5715" b="3810"/>
                <wp:wrapNone/>
                <wp:docPr id="3692" name="Oval 3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954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B8FEF" id="Oval 3482" o:spid="_x0000_s1026" style="position:absolute;left:0;text-align:left;margin-left:145.95pt;margin-top:129.45pt;width:9.9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5M8QIAADMGAAAOAAAAZHJzL2Uyb0RvYy54bWysVNuO0zAQfUfiHyy/Z3Np0ly06arttghp&#10;YVdaEM9u4jQWjh1st9kF8e+MnbbbAg8ISKTIE4/Hc87Mmeubp46jPVWaSVHi8CrAiIpK1kxsS/zx&#10;w9rLMNKGiJpwKWiJn6nGN7PXr66HvqCRbCWvqUIQROhi6EvcGtMXvq+rlnZEX8meCthspOqIAVNt&#10;/VqRAaJ33I+CYOoPUtW9khXVGv7ejpt45uI3Da3MfdNoahAvMeRm3Fe578Z+/dk1KbaK9C2rDmmQ&#10;v8iiI0zApadQt8QQtFPsl1Adq5TUsjFXlex82TSsog4DoAmDn9A8tqSnDguQo/sTTfr/ha3e7x8U&#10;YnWJJ9M8wkiQDqp0vyccTeIssvwMvS7A7bF/UBah7u9k9VkjIZctEVs6V0oOLSU1ZBVaf//igDU0&#10;HEWb4Z2sITbZGemoempUZwMCCejJVeT5VBH6ZFAFP8MoSSdQtwq2wihPYlcxnxTHw73S5g2VHbKL&#10;ElPOWa8tZ6Qg+zttbD6kOHq5/CVn9Zpx7gy13Sy5QoC3xGv3OAgA89yNC+sspD02Rhz/UNdh4zWk&#10;gKRhaT1t+q763/IwioNFlHvraZZ68TpOvDwNMi8I80U+DeI8vl1/t+mGcdGyuqbijgl67MQw/rNK&#10;HzQx9pDrRTSUOE+iBCPCt6DMyihHygUsfY4+cM/v0Cu5EzXAJoUt8+qwNoTxce1fJu8YBwYuiZiv&#10;kyCNJ5mXpsnEiyerwFtk66U3X4bTabpaLBer8JKIlSNX/zsXLpFjpawhd4aqx7YeUM1s10ySPAox&#10;GDAYonTk4Yw3pKT5xEzr5Ghb1Ma44C4L7Hvg7hR9JOLl4jOeDtheqIImPbaP04+VzCi9jayfQT6Q&#10;g9MIzFpYtFJ9xWiAuVVi/WVHFMWIvxUgwTQGmcCgc0aW5SAedb6xOdsgooJAJTbQJW65NONo3PWK&#10;bVu4J3RYhZyDaBvm1GQFPeYE2VsDJpPDcZiidvSd287rZdbPfgAAAP//AwBQSwMEFAAGAAgAAAAh&#10;ACB1xDjgAAAACwEAAA8AAABkcnMvZG93bnJldi54bWxMj0FPwzAMhe9I/IfISNxY2k2wtTSdEAhx&#10;GZroQOKYNqapaJyqydbu32NOcHv2e3r+XGxn14sTjqHzpCBdJCCQGm86ahW8H55vNiBC1GR07wkV&#10;nDHAtry8KHRu/ERveKpiK7iEQq4V2BiHXMrQWHQ6LPyAxN6XH52OPI6tNKOeuNz1cpkkd9LpjviC&#10;1QM+Wmy+q6NT8LGrm3Z6MU/n7HNvx8Mumqp+Ver6an64BxFxjn9h+MVndCiZqfZHMkH0CpZZmnGU&#10;xe2GBSdWaboGUfNmna1AloX8/0P5AwAA//8DAFBLAQItABQABgAIAAAAIQC2gziS/gAAAOEBAAAT&#10;AAAAAAAAAAAAAAAAAAAAAABbQ29udGVudF9UeXBlc10ueG1sUEsBAi0AFAAGAAgAAAAhADj9If/W&#10;AAAAlAEAAAsAAAAAAAAAAAAAAAAALwEAAF9yZWxzLy5yZWxzUEsBAi0AFAAGAAgAAAAhADG8zkzx&#10;AgAAMwYAAA4AAAAAAAAAAAAAAAAALgIAAGRycy9lMm9Eb2MueG1sUEsBAi0AFAAGAAgAAAAhACB1&#10;xDjgAAAACwEAAA8AAAAAAAAAAAAAAAAASwUAAGRycy9kb3ducmV2LnhtbFBLBQYAAAAABAAEAPMA&#10;AABYBgAAAAA=&#10;" stroked="f">
                <v:textbox inset="5.85pt,.7pt,5.85pt,.7pt"/>
              </v:oval>
            </w:pict>
          </mc:Fallback>
        </mc:AlternateContent>
      </w:r>
      <w:r w:rsidR="002950FB">
        <w:rPr>
          <w:noProof/>
        </w:rPr>
        <mc:AlternateContent>
          <mc:Choice Requires="wps">
            <w:drawing>
              <wp:anchor distT="0" distB="0" distL="114300" distR="114300" simplePos="0" relativeHeight="251654656" behindDoc="0" locked="0" layoutInCell="1" allowOverlap="1">
                <wp:simplePos x="0" y="0"/>
                <wp:positionH relativeFrom="column">
                  <wp:posOffset>6034405</wp:posOffset>
                </wp:positionH>
                <wp:positionV relativeFrom="paragraph">
                  <wp:posOffset>588010</wp:posOffset>
                </wp:positionV>
                <wp:extent cx="963930" cy="414020"/>
                <wp:effectExtent l="1270" t="1270" r="6350" b="3810"/>
                <wp:wrapNone/>
                <wp:docPr id="3691" name="Oval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41402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517A9" id="Oval 3479" o:spid="_x0000_s1026" style="position:absolute;left:0;text-align:left;margin-left:475.15pt;margin-top:46.3pt;width:75.9pt;height:3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Jv8AIAADMGAAAOAAAAZHJzL2Uyb0RvYy54bWysVFtv0zAUfkfiP1h+z3Jtc9HSqe1ahDTY&#10;pIF4dhOnsXDsYLvNBuK/c+y0XQs8ICCRIp/4+Pj7vnO5vnnqONpTpZkUJQ6vAoyoqGTNxLbEHz+s&#10;vQwjbYioCZeClviZanwze/3qeugLGslW8poqBEGELoa+xK0xfeH7umppR/SV7KmAzUaqjhgw1dav&#10;FRkgesf9KAim/iBV3StZUa3h7+24iWcuftPQytw3jaYG8RIDNuO+yn039uvPrkmxVaRvWXWAQf4C&#10;RUeYgEtPoW6JIWin2C+hOlYpqWVjrirZ+bJpWEUdB2ATBj+xeWxJTx0XEEf3J5n0/wtbvd8/KMTq&#10;EsfTPMRIkA6ydL8nHMVJmlt9hl4X4PbYPyjLUPd3svqskZDLlogtnSslh5aSGlCF1t+/OGANDUfR&#10;Zngna4hNdkY6qZ4a1dmAIAJ6chl5PmWEPhlUwc98Gucx5K2CrSRMgshlzCfF8XCvtHlDZYfsosSU&#10;c9ZrqxkpyP5OG4uHFEcvh19yVq8Z585Q282SKwR8S7x2j6MANM/duLDOQtpjY8TxD3UVNl5DCgAN&#10;S+tp4bvsf8vDKAkWUe6tp1nqJetk4uVpkHlBmC/yaZDkye36u4UbJkXL6pqKOybosRLD5M8yfeiJ&#10;sYZcLaIBxJtEE4wI30JnVkY5US5o6XP2gXt+x17JnaiBNilsmleHtSGMj2v/ErxTHBS4FGK+ngRp&#10;Emdemk5iL4lXgbfI1ktvvgyn03S1WC5W4aUQKyeu/nctHJBjpqwhd4aqx7YeUM1s1cSTPILarxkM&#10;higddTjTDSlpPjHTuna0JWpjXGiXBfY9aHeKPgrxcvGZTgduL1JBkR7Lx/WPbZmx9Tayfob2AQyu&#10;R2DWwqKV6itGA8ytEusvO6IoRvytgBZMkyiHrBtnZFkOzaPONzZnG0RUEKjEBqrELZdmHI27XrFt&#10;C/eEjquQc2jahrlusg09YgL01oDJ5Hgcpqgdfee283qZ9bMfAAAA//8DAFBLAwQUAAYACAAAACEA&#10;Kdca4eAAAAALAQAADwAAAGRycy9kb3ducmV2LnhtbEyPwU7DMAyG70i8Q2Qkbixp0cZWmk4IhLgM&#10;ITqQOKZNaCoap0qytXt7vBPcfsuffn8ut7Mb2NGE2HuUkC0EMIOt1z12Ej72zzdrYDEp1GrwaCSc&#10;TIRtdXlRqkL7Cd/NsU4doxKMhZJgUxoLzmNrjVNx4UeDtPv2walEY+i4DmqicjfwXIgVd6pHumDV&#10;aB6taX/qg5PwuWvabnrRT6fN15sN+13SdfMq5fXV/HAPLJk5/cFw1id1qMip8QfUkQ0SNktxSyiF&#10;fAXsDGQiz4A1lJZ3a+BVyf//UP0CAAD//wMAUEsBAi0AFAAGAAgAAAAhALaDOJL+AAAA4QEAABMA&#10;AAAAAAAAAAAAAAAAAAAAAFtDb250ZW50X1R5cGVzXS54bWxQSwECLQAUAAYACAAAACEAOP0h/9YA&#10;AACUAQAACwAAAAAAAAAAAAAAAAAvAQAAX3JlbHMvLnJlbHNQSwECLQAUAAYACAAAACEA68ASb/AC&#10;AAAzBgAADgAAAAAAAAAAAAAAAAAuAgAAZHJzL2Uyb0RvYy54bWxQSwECLQAUAAYACAAAACEAKdca&#10;4eAAAAALAQAADwAAAAAAAAAAAAAAAABKBQAAZHJzL2Rvd25yZXYueG1sUEsFBgAAAAAEAAQA8wAA&#10;AFcGAAAAAA==&#10;" stroked="f">
                <v:textbox inset="5.85pt,.7pt,5.85pt,.7pt"/>
              </v:oval>
            </w:pict>
          </mc:Fallback>
        </mc:AlternateContent>
      </w:r>
      <w:r w:rsidR="002950FB">
        <w:rPr>
          <w:noProof/>
        </w:rPr>
        <mc:AlternateContent>
          <mc:Choice Requires="wps">
            <w:drawing>
              <wp:anchor distT="0" distB="0" distL="114300" distR="114300" simplePos="0" relativeHeight="251653632" behindDoc="0" locked="0" layoutInCell="1" allowOverlap="1">
                <wp:simplePos x="0" y="0"/>
                <wp:positionH relativeFrom="column">
                  <wp:posOffset>5303520</wp:posOffset>
                </wp:positionH>
                <wp:positionV relativeFrom="paragraph">
                  <wp:posOffset>840105</wp:posOffset>
                </wp:positionV>
                <wp:extent cx="272415" cy="227965"/>
                <wp:effectExtent l="3810" t="5715" r="0" b="4445"/>
                <wp:wrapNone/>
                <wp:docPr id="3690" name="Oval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796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84091" id="Oval 3478" o:spid="_x0000_s1026" style="position:absolute;left:0;text-align:left;margin-left:417.6pt;margin-top:66.15pt;width:21.45pt;height:1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9B7wIAADMGAAAOAAAAZHJzL2Uyb0RvYy54bWysVNuO0zAQfUfiHyy/Z3Np2ly06artNghp&#10;YVdaEM9u4jQWjh1st9kF8e+MnbbbAg8ISKTIE4/HZ87Mmeubp46jPVWaSVHg8CrAiIpK1kxsC/zx&#10;Q+mlGGlDRE24FLTAz1Tjm/nrV9dDn9NItpLXVCEIInQ+9AVujelz39dVSzuir2RPBWw2UnXEgKm2&#10;fq3IANE77kdBMPMHqepeyYpqDX9vx008d/Gbhlbmvmk0NYgXGLAZ91Xuu7Fff35N8q0ifcuqAwzy&#10;Fyg6wgRcegp1SwxBO8V+CdWxSkktG3NVyc6XTcMq6nKAbMLgp2weW9JTlwuQo/sTTfr/ha3e7x8U&#10;YnWBJ7MMCBKkgyrd7wlHkzhJLT9Dr3Nwe+wflM1Q93ey+qyRkKuWiC1dKCWHlpIaUIXW3784YA0N&#10;R9FmeCdriE12RjqqnhrV2YBAAnpyFXk+VYQ+GVTBzyiJ4nCKUQVbUZRks6m7geTHw73S5g2VHbKL&#10;AlPOWa8tZyQn+zttLB6SH70cfslZXTLOnaG2mxVXCPItcOmewwX63I0L6yykPTZGHP9Q12HjNSQH&#10;0LC0nha+q/63LIziYBllXjlLEy8u46mXJUHqBWG2zGZBnMW35XcLN4zzltU1FXdM0GMnhvGfVfqg&#10;ibGHXC+iocDZNALqCN+CMiujHCkXaenz7AP3/C57JXeihrRJbsu8PqwNYXxc+5fgHePAwCURi3Ia&#10;JPEk9ZJkOvHiyTrwlmm58harcDZL1svVch1eErF25Op/58IBOVbKGnJnqHps6wHVzHbNZJpFIQYD&#10;BkOUjDyc8YaUNJ+YaZ0cbYvaGBfcpYF9D9ydoo9EvFx8xtMhtxeqoEmP7eP0YyUzSm8j62eQD2Bw&#10;GoFZC4tWqq8YDTC3Cqy/7IiiGPG3AiSYxFEGVTfOSFOraXW+sTnbIKKCQAU20CVuuTLjaNz1im1b&#10;uCd0uQq5ANE2zKnJCnrEBOitAZPJ5XGYonb0ndvO62XWz38AAAD//wMAUEsDBBQABgAIAAAAIQDU&#10;Ecax4AAAAAsBAAAPAAAAZHJzL2Rvd25yZXYueG1sTI/BSsQwEIbvgu8QRvDmptviGmvTRRTxsiJ2&#10;FTymzdgUm6Qk2W337R1Pepz5P/75ptoudmRHDHHwTsJ6lQFD13k9uF7C+/7pSgCLSTmtRu9Qwgkj&#10;bOvzs0qV2s/uDY9N6hmVuFgqCSalqeQ8dgatiis/oaPsywerEo2h5zqomcrtyPMs23CrBkcXjJrw&#10;wWD33RyshI9d2/Xzs3483X6+mrDfJd20L1JeXiz3d8ASLukPhl99UoeanFp/cDqyUYIornNCKSjy&#10;AhgR4kasgbW02YgceF3x/z/UPwAAAP//AwBQSwECLQAUAAYACAAAACEAtoM4kv4AAADhAQAAEwAA&#10;AAAAAAAAAAAAAAAAAAAAW0NvbnRlbnRfVHlwZXNdLnhtbFBLAQItABQABgAIAAAAIQA4/SH/1gAA&#10;AJQBAAALAAAAAAAAAAAAAAAAAC8BAABfcmVscy8ucmVsc1BLAQItABQABgAIAAAAIQBKpY9B7wIA&#10;ADMGAAAOAAAAAAAAAAAAAAAAAC4CAABkcnMvZTJvRG9jLnhtbFBLAQItABQABgAIAAAAIQDUEcax&#10;4AAAAAsBAAAPAAAAAAAAAAAAAAAAAEkFAABkcnMvZG93bnJldi54bWxQSwUGAAAAAAQABADzAAAA&#10;VgYAAAAA&#10;" stroked="f">
                <v:textbox inset="5.85pt,.7pt,5.85pt,.7pt"/>
              </v:oval>
            </w:pict>
          </mc:Fallback>
        </mc:AlternateContent>
      </w:r>
      <w:r w:rsidR="002950FB">
        <w:rPr>
          <w:noProof/>
        </w:rPr>
        <mc:AlternateContent>
          <mc:Choice Requires="wps">
            <w:drawing>
              <wp:anchor distT="0" distB="0" distL="114300" distR="114300" simplePos="0" relativeHeight="251652608" behindDoc="0" locked="0" layoutInCell="1" allowOverlap="1">
                <wp:simplePos x="0" y="0"/>
                <wp:positionH relativeFrom="column">
                  <wp:posOffset>2316480</wp:posOffset>
                </wp:positionH>
                <wp:positionV relativeFrom="paragraph">
                  <wp:posOffset>1306830</wp:posOffset>
                </wp:positionV>
                <wp:extent cx="975360" cy="102870"/>
                <wp:effectExtent l="0" t="0" r="0" b="0"/>
                <wp:wrapNone/>
                <wp:docPr id="3689"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1EB8" w:rsidRPr="000961EC" w:rsidRDefault="00471EB8"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国立乗鞍青少年交流の家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5" o:spid="_x0000_s1076" style="position:absolute;left:0;text-align:left;margin-left:182.4pt;margin-top:102.9pt;width:76.8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zpAAM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TJMUI046qNJ74I3wTUvRJIwjQ9LQqwx8n/pHaWCq/kGUnxXiYtmAI51LKYaGkgpS842/e3XA&#10;GAqOovXwRlRwAdlqYfna17IzAYEJtLdleT6Vhe41KuFjGkeTKRSvhC3fC5LYls0l2fFwL5V+RUWH&#10;zCLHErK3wcnuQWmTDMmOLjZ50bKqYG1rDblZL1uJdgQ6pLCPzR8wXrq13DhzYY6NEccv1PbYeA3J&#10;IGNYGk+Tu63/t9QPQm8RpE4xTWInLMLISWMvcTw/XaRTL0zD++K7SdcPs4ZVFeUPjNNjL/rhn9X6&#10;oIqxi2w3ogGYi4III9JuQJullpaUK1jqEr1nn9+h75gGlbasy3FyciKZKfiKV8AHyTRh7bh2r5FY&#10;+oGOa1bmReTF4SRxYiiuE05WnrNIiqUzX/rTabxaLBcr/5qVlWVa/TsxNpFj2YwhtoDuqakGVDHT&#10;P5MoDXwMBsyJIB7xXpCIpNCfmG6sOk2zmhhXRCae+R2IPEUfiThffMHTAduZKujYYy9ZJRnxjCLU&#10;+/Xe6jUKzAVGWWtRPYO2IC0rIJjGsGiE/IrRAJMtx+rLlkiKUfuagz7jMEihK7Q1kiQFZcnLjfXF&#10;BuElBMqxhi6yy6Ueh+e2l2zTwD2+hc/FHBRdM6u2c04AyBgwuyy0w5w1w/HStl7nf4PZDwAAAP//&#10;AwBQSwMEFAAGAAgAAAAhALGmuLDlAAAACwEAAA8AAABkcnMvZG93bnJldi54bWxMj09Lw0AQxe+C&#10;32EZwYu0u03TUmM2RUUFBS3WP+Btmx2T0OxsyG7b6Kd3POlt5s3jvd/ky8G1Yo99aDxpmIwVCKTS&#10;24YqDa8vt6MFiBANWdN6Qg1fGGBZHB/lJrP+QM+4X8dKcAiFzGioY+wyKUNZozNh7Dskvn363pnI&#10;a19J25sDh7tWJkrNpTMNcUNtOryusdyud07D0+PZ2+ojfX9w/fT87l5e3ajvrdL69GS4vAARcYh/&#10;ZvjFZ3QomGnjd2SDaDVM5ymjRw2JmvHAjtlkkYLYsJIkCmSRy/8/FD8AAAD//wMAUEsBAi0AFAAG&#10;AAgAAAAhALaDOJL+AAAA4QEAABMAAAAAAAAAAAAAAAAAAAAAAFtDb250ZW50X1R5cGVzXS54bWxQ&#10;SwECLQAUAAYACAAAACEAOP0h/9YAAACUAQAACwAAAAAAAAAAAAAAAAAvAQAAX3JlbHMvLnJlbHNQ&#10;SwECLQAUAAYACAAAACEAdhoM6QADAABVBgAADgAAAAAAAAAAAAAAAAAuAgAAZHJzL2Uyb0RvYy54&#10;bWxQSwECLQAUAAYACAAAACEAsaa4sOUAAAALAQAADwAAAAAAAAAAAAAAAABaBQAAZHJzL2Rvd25y&#10;ZXYueG1sUEsFBgAAAAAEAAQA8wAAAGwGAAAAAA==&#10;" stroked="f">
                <v:textbox inset="5.85pt,.7pt,5.85pt,.7pt">
                  <w:txbxContent>
                    <w:p w:rsidR="00471EB8" w:rsidRPr="000961EC" w:rsidRDefault="00471EB8"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国立乗鞍青少年交流の家</w:t>
                      </w:r>
                    </w:p>
                  </w:txbxContent>
                </v:textbox>
              </v:rect>
            </w:pict>
          </mc:Fallback>
        </mc:AlternateContent>
      </w:r>
      <w:r w:rsidR="002950FB">
        <w:rPr>
          <w:noProof/>
        </w:rPr>
        <mc:AlternateContent>
          <mc:Choice Requires="wps">
            <w:drawing>
              <wp:anchor distT="0" distB="0" distL="114300" distR="114300" simplePos="0" relativeHeight="251648512" behindDoc="0" locked="0" layoutInCell="1" allowOverlap="1">
                <wp:simplePos x="0" y="0"/>
                <wp:positionH relativeFrom="column">
                  <wp:posOffset>3962400</wp:posOffset>
                </wp:positionH>
                <wp:positionV relativeFrom="paragraph">
                  <wp:posOffset>6067425</wp:posOffset>
                </wp:positionV>
                <wp:extent cx="731520" cy="186690"/>
                <wp:effectExtent l="0" t="3810" r="0" b="0"/>
                <wp:wrapNone/>
                <wp:docPr id="3688" name="Rectangle 3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B1AD" id="Rectangle 3463" o:spid="_x0000_s1026" style="position:absolute;left:0;text-align:left;margin-left:312pt;margin-top:477.75pt;width:57.6pt;height:1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po9gIAAEIGAAAOAAAAZHJzL2Uyb0RvYy54bWysVNuO0zAQfUfiHyy/Z3Ntb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J1&#10;gcM4hVxx0kOW3oNuhG87isIoDo1I46By8H0Y7qWhqYY7UX1WiItVC450IaUYW0pqgOYbf/figDEU&#10;HEWb8Y2o4QKy08Lq9djI3gQEJdCjTcvTKS30UaMKfiahPwsgeRVs+WkcZzZtLsmPhwep9CsqemQW&#10;BZaA3gYn+zulDRiSH10seNGxumRdZw253aw6ifYEKqS0j8UPHM/dOm6cuTDHpojTH2prbLqG5IAY&#10;lsbTYLf5/5b5QeQtg8wp4zRxojKaOVnipY7nZ8ss9qIsui2/G7h+lLesrim/Y5wea9GP/izXh66Y&#10;qshWIxoLnM2CGUak20JvVlpaUS5oqXP2nn1+x75nGrq0Y32B05MTyU3C17wGPUiuCeumtXvJxMoP&#10;clyqsihnXhKFqZMks9CJwrXnLNNy5SxWfhwn6+VqufYvVVlbpdW/C2OBHNNmDLEDdg9tPaKamfoJ&#10;Z1ngYzBgTgTJxPdMRCSF/sR0a7vTFKuJcSFk6pn3IOQp+iTE88VnOh24PUsFFXusJdtJpnmmJtyI&#10;+gkaCTDYboHRC4tWyK8YjTDGCqy+7IikGHWvOTRjEgUZlIC2RppC6yB5vrE52yC8gkAF1lAydrnS&#10;06TcDZJtW7jHt1y5WED7Nsy2lmntCROgNwYMKsvjMFTNJDy3rdfz6J//AAAA//8DAFBLAwQUAAYA&#10;CAAAACEAOeG0BOUAAAALAQAADwAAAGRycy9kb3ducmV2LnhtbEyPzU7DMBCE70i8g7VIXBC1SZPS&#10;hDgVIKgEEiDKj8TNjU0SNV5HttsGnp7lBMfZGc1+Uy5G27Od8aFzKOFsIoAZrJ3usJHw+nJ7OgcW&#10;okKteodGwpcJsKgOD0pVaLfHZ7NbxYZRCYZCSWhjHArOQ90aq8LEDQbJ+3TeqkjSN1x7tady2/NE&#10;iBm3qkP60KrBXLem3qy2VsLjw8nb00f6fm/9NF/e8asb8b0RUh4fjZcXwKIZ418YfvEJHSpiWrst&#10;6sB6CbMkpS1RQp5lGTBKnE/zBNiaLvM0B16V/P+G6gcAAP//AwBQSwECLQAUAAYACAAAACEAtoM4&#10;kv4AAADhAQAAEwAAAAAAAAAAAAAAAAAAAAAAW0NvbnRlbnRfVHlwZXNdLnhtbFBLAQItABQABgAI&#10;AAAAIQA4/SH/1gAAAJQBAAALAAAAAAAAAAAAAAAAAC8BAABfcmVscy8ucmVsc1BLAQItABQABgAI&#10;AAAAIQBGJapo9gIAAEIGAAAOAAAAAAAAAAAAAAAAAC4CAABkcnMvZTJvRG9jLnhtbFBLAQItABQA&#10;BgAIAAAAIQA54bQE5QAAAAsBAAAPAAAAAAAAAAAAAAAAAFAFAABkcnMvZG93bnJldi54bWxQSwUG&#10;AAAAAAQABADzAAAAYgYAAAAA&#10;" stroked="f">
                <v:textbox inset="5.85pt,.7pt,5.85pt,.7pt"/>
              </v:rect>
            </w:pict>
          </mc:Fallback>
        </mc:AlternateContent>
      </w:r>
      <w:r w:rsidR="002950FB">
        <w:rPr>
          <w:noProof/>
        </w:rPr>
        <mc:AlternateContent>
          <mc:Choice Requires="wps">
            <w:drawing>
              <wp:anchor distT="0" distB="0" distL="114300" distR="114300" simplePos="0" relativeHeight="251644416" behindDoc="0" locked="0" layoutInCell="1" allowOverlap="1">
                <wp:simplePos x="0" y="0"/>
                <wp:positionH relativeFrom="column">
                  <wp:posOffset>4021455</wp:posOffset>
                </wp:positionH>
                <wp:positionV relativeFrom="paragraph">
                  <wp:posOffset>3733800</wp:posOffset>
                </wp:positionV>
                <wp:extent cx="725805" cy="135255"/>
                <wp:effectExtent l="0" t="3810" r="0" b="3810"/>
                <wp:wrapNone/>
                <wp:docPr id="3687" name="Rectangle 3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352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F4A7C" id="Rectangle 3459" o:spid="_x0000_s1026" style="position:absolute;left:0;text-align:left;margin-left:316.65pt;margin-top:294pt;width:57.15pt;height:1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ej9QIAAEI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PJNIkx4qSDLL0H3QjftBRNwig1Ig29ysD3qX+UhqbqH0T5WSEulg040rmUYmgoqQCab/zdqwPG&#10;UHAUrYc3ooILyFYLq9e+lp0JCEqgvU3L4ZwWuteohJ9xECVehFEJW/4kCqLI3kCy0+FeKv2Kig6Z&#10;RY4loLfBye5BaQOGZCcXC160rCpY21pDbtbLVqIdgQop7HOMri7dWm6cuTDHxojjH2prbLyGZIAY&#10;lsbTYLf5/5b6QegtgtQpQGAnLMLISWMvcTw/XaRTL0zD++K7geuHWcOqivIHxumpFv3wz3J97Iqx&#10;imw1oiHHKYiFEWk30JulllaUK1rqkr1nn9+x75iGLm1Zl+Pk7EQyk/AVr0APkmnC2nHtXjOx8oMc&#10;16rMi8iLw0nixHE0ccLJynMWSbF05kt/Oo1Xi+Vi5V+rsrJKq38XxgI5pc0YYgvsnppqQBUz9TOJ&#10;0sDHYMCcCOKR74WISAr9ienGdqcpVhPjSsjEM+9RyHP0UYjniy90OnJ7lgoq9lRLtpNM84xNuBbV&#10;ARoJMNhugdELi0bIrxgNMMZyrL5siaQYta85NGMcBimUgLZGkqQwA+Xlxvpig/ASAuVYQ8nY5VKP&#10;k3LbS7Zp4B7fcuViDu1bM9taprVHTIDeGDCoLI/jUDWT8NK2Xs+jf/YDAAD//wMAUEsDBBQABgAI&#10;AAAAIQDK3ipR5AAAAAsBAAAPAAAAZHJzL2Rvd25yZXYueG1sTI9dS8MwFIbvBf9DOII34hLN7Lra&#10;dKiooKDi/ADvsubYljVJSbKt+us9Xunl4X14z/OWi9H2bIshdt4pOJkIYOhqbzrXKHh9uTnOgcWk&#10;ndG9d6jgCyMsqv29UhfG79wzbpepYVTiYqEVtCkNBeexbtHqOPEDOso+fbA60RkaboLeUbnt+akQ&#10;Gbe6c/Sh1QNetVivlxur4PHh6O3pY/p+b4Oc397xy2vxvRZKHR6MF+fAEo7pD4ZffVKHipxWfuNM&#10;ZL2CTEpJqIKzPKdRRMymswzYiiIxl8Crkv/fUP0AAAD//wMAUEsBAi0AFAAGAAgAAAAhALaDOJL+&#10;AAAA4QEAABMAAAAAAAAAAAAAAAAAAAAAAFtDb250ZW50X1R5cGVzXS54bWxQSwECLQAUAAYACAAA&#10;ACEAOP0h/9YAAACUAQAACwAAAAAAAAAAAAAAAAAvAQAAX3JlbHMvLnJlbHNQSwECLQAUAAYACAAA&#10;ACEAqrM3o/UCAABCBgAADgAAAAAAAAAAAAAAAAAuAgAAZHJzL2Uyb0RvYy54bWxQSwECLQAUAAYA&#10;CAAAACEAyt4qUeQAAAALAQAADwAAAAAAAAAAAAAAAABPBQAAZHJzL2Rvd25yZXYueG1sUEsFBgAA&#10;AAAEAAQA8wAAAGAGAAAAAA==&#10;" stroked="f">
                <v:textbox inset="5.85pt,.7pt,5.85pt,.7pt"/>
              </v:rect>
            </w:pict>
          </mc:Fallback>
        </mc:AlternateContent>
      </w:r>
      <w:r w:rsidR="002950FB">
        <w:rPr>
          <w:noProof/>
        </w:rPr>
        <mc:AlternateContent>
          <mc:Choice Requires="wpg">
            <w:drawing>
              <wp:anchor distT="0" distB="0" distL="114300" distR="114300" simplePos="0" relativeHeight="251632128" behindDoc="0" locked="0" layoutInCell="1" allowOverlap="1">
                <wp:simplePos x="0" y="0"/>
                <wp:positionH relativeFrom="column">
                  <wp:posOffset>1177290</wp:posOffset>
                </wp:positionH>
                <wp:positionV relativeFrom="paragraph">
                  <wp:posOffset>-1497330</wp:posOffset>
                </wp:positionV>
                <wp:extent cx="6213475" cy="8632825"/>
                <wp:effectExtent l="1905" t="1905" r="4445" b="0"/>
                <wp:wrapNone/>
                <wp:docPr id="3684"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213475" cy="8632825"/>
                          <a:chOff x="1134" y="1134"/>
                          <a:chExt cx="9785" cy="13595"/>
                        </a:xfrm>
                      </wpg:grpSpPr>
                      <pic:pic xmlns:pic="http://schemas.openxmlformats.org/drawingml/2006/picture">
                        <pic:nvPicPr>
                          <pic:cNvPr id="3685" name="Picture 3431" descr="P26野外"/>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564" y="3145"/>
                            <a:ext cx="13493" cy="9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6" name="Picture 34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109" y="13365"/>
                            <a:ext cx="238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BFF661" id="Group 3430" o:spid="_x0000_s1026" style="position:absolute;left:0;text-align:left;margin-left:92.7pt;margin-top:-117.9pt;width:489.25pt;height:679.75pt;rotation:90;z-index:251632128" coordorigin="1134,1134" coordsize="9785,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Hvm8wMAANANAAAOAAAAZHJzL2Uyb0RvYy54bWzsV81u4zYQvhfoOxC6&#10;K/q1LAmxF4llBwXSNujPA9AUJRErkQJJ2wmKnnvrsU+wr7aHvkWHlBTHjrEtdoECLWLAMjUkhzPf&#10;981Yun732LVoT6Vigi+c4Mp3EOVElIzXC+fnnzZu6iClMS9xKzhdOE9UOe+WX391fehzGopGtCWV&#10;CJxwlR/6hdNo3eeep0hDO6yuRE85TFZCdljDray9UuIDeO9aL/T9xDsIWfZSEKoUWIth0lla/1VF&#10;if6+qhTVqF04EJu2V2mvW3P1ltc4ryXuG0bGMPBnRNFhxuHQZ1cF1hjtJHvlqmNECiUqfUVE54mq&#10;YoTaHCCbwD/L5k6KXW9zqfND3T/DBNCe4fTZbsl3+weJWLlwoiSNHcRxByzZg1EURxagQ1/nsO5O&#10;9j/2D3LIEob3grxXgJ93Pm/u62Ex2h6+FSV4xDstLECPleyQFEDELPbNx1oBCPRoWXl6ZoU+akTA&#10;mIRBFM9nDiIwlyZRmIazgTfSALlmXwArHATTdmA5Jc163J/N03FzEM0yu9XDuYljjH2MdXndM5LD&#10;d8QZRq9w/ns9wi69k9QZnXT/yEeH5ftd74IkeqzZlrVMP1l5AzgmKL5/YMRAb25OKIPMBspggTnX&#10;kBY4qKSKgMofwuTP337/+OEPg9e0d/CETaaWQsTFqsG8pjeqh3oBEMHnZJJSHBqKS2XMhuxTL/b2&#10;JLpty/oNa1sjEzMecYBgziR7AcqhHApBdh3leqhvSVuARHDVsF45SOa021KQq/ymDKx0QCb3Spvj&#10;jGBszf0Spje+n4W37mrmr9zYn6/dmyyeu3N/PY/9OA1WwepXszuI852iAANui56NsYL1VbQXC2xs&#10;RUPp2haA9tg2GoOUDWj6tSGCyUBiYlWS/ABgW6kqLakmjTFXgNxoh8XPExbmI7KGAwWl+Knqci+U&#10;lztLhjKJgngsoanIoICyaCgxACq0VE9FAlKRSt9R0SEzAOwhcos93kNeQ67TEpMFF0YBNreWnxgg&#10;qcFyibXMz9bpOo3dOEzWwFpRuDebVewmm2A+K6JitSqCibWGlSXl5pgvJ83yIVpWTrpVst6uWjmQ&#10;ubGfERB1XOYZ8RzDmIg2zo5CzIIw9m/DzN0k6dyNN/HMzeZ+6vpBdpslfpzFxeY0pXvG6ZenhA4L&#10;J5tBn/x0brYB2x5v1HbMDecd0/C/3LIOWu7Qpi2dphWseWnHGrN2GL+AwoR/hAK8TkRbCRvRwqzR&#10;L3z/kw03udBwbbmcNsb/QXsNrXgm/l6q+q29Opfaa+Bnw0NIFCVn7TWMUpgzDzBRlL0117fm+i80&#10;V/tcDq8Nth2PrzjmveTlPYxfvogt/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DRREvhAAAACwEAAA8AAABkcnMvZG93bnJldi54bWxMj0FOwzAQRfdI3MEaJDao&#10;ddIkVRviVAWUA1BA7dKNTRxhj1PbbcLtcVdlNRrN05/3q81kNLlI53uLDNJ5AkRia0WPHYPPj2a2&#10;AuIDR8G1RcngV3rY1Pd3FS+FHfFdXnahIzEEfckZqBCGklLfKmm4n9tBYrx9W2d4iKvrqHB8jOFG&#10;00WSLKnhPcYPig/yVcn2Z3c2DPD0tWpOev/UHFqXbl/GtXo7BMYeH6btM5Agp3CD4aof1aGOTkd7&#10;RuGJZjAr0kjGmRcZkCuQFXkO5MhgnWULoHVF/3eo/wAAAP//AwBQSwMECgAAAAAAAAAhAJtFhAyK&#10;dAQAinQEABQAAABkcnMvbWVkaWEvaW1hZ2UxLnBuZ4lQTkcNChoKAAAADUlIRFIAAAwAAAAIbgED&#10;AAAACk5c2wAAAAFzUkdCAK7OHOkAAAAGUExURQAAAP7+/soH9D0AAAAJcEhZcwAALxoAAC8aAfLh&#10;hSoAAAAZdEVYdFNvZnR3YXJlAE1pY3Jvc29mdCBPZmZpY2V/7TVxAAD/fklEQVR4Xuz9728beZ7n&#10;CX5DoWawrtkMavKwHZ5iMeTSovPJYYfqPKBoFEuhLBfSc8Bg8z+4plKNyge3mKLGi2kmii2Gkl5R&#10;jeWIWc88GK81hzvg7mE37sHW4mrLIdMn5uK8Zj+7Bq4vHTTrrF6gUA6WGu3QODLi3p9vRJDBn6J+&#10;+EfV5be7nDYZjPjG9/X9+fnJvG/KW20BduVPf3Hld/y9vuE3AN4y3m8A/N4BeMsv9Lv2+KsfAb9r&#10;LfCW6/sNgN8vAK/odSpv+Z1+px7/GkaA+w2Ac3SB1wDgHE//5lLvGwBvuRN8A+AbAG+5Bd7y478Z&#10;Ad8AeMst8JYff8UjgJ8DvinnaIErBnCOJ39zKW+BbwC85Y7wDYBvALzlFnjLj/9mBHwD4C23wFt+&#10;/Dcj4BsAb7kF3vLjvxkBv18AvjkJn5fnFY+AbwC8ZQDnffw311/xCPimQc/bAt8AOG+LXfH1v/cA&#10;nCtusKu+3RUDePcWYeuqW+yK7/d7D0C/4ga76tv93gOQrrrFrvh+VwyA165yxXW81O3k2b9+62Z8&#10;VwyA1oC3/k7RJne12QCcM76/FPx5fvz7DsA+o4Httz1cf98BWGc08JvaJH09bTT8vgMwz5gGOvNM&#10;E6/zmtcA4HVW99z3PjzjF9Vz3/GKf/D7DqB2RnudsUm64taecLvfdwBnHANc9fU38ewn/J4DcM/o&#10;4Wdtkl4/nt9zAGdt88/aJL0FAE8v9cx3TRh3FoCdS73tvD9uz7jwd2wEnLd7nHHOct6MpOgNApi3&#10;T1zwOiac84dnnLPst74G/25ZRz9h4jkBnHHOMrVz3u/qL/9dmoKc3XPXtjmzxdzzDqirb//fqRFg&#10;n//UNBvAG1oCZmI7d5+a3Qle6y7oAsqt2Qfhd2AJuOoR8DoBuBfYssweM2blNcwp57zl79AIsM6/&#10;ZTlD0vDWJXGA9TsEwDhn38Lls/VhFxlS56/DGb/4HQJw3i3omQDehSVgaATMOrDNSf41rgFnydUm&#10;1dCZOcm/A6eA4Sno3QZwEcHlbABvRhB0jinoxZzdfMZlr3EEGBfYsswE4F5gTrt8C43e4XdnDbhI&#10;f50JwDn/ue7q2/+qd0GvoYbhLS/SXDMBWNprrG301jOnhd+ZEXAh5eFMAGcZTFwYz7mm8t8ZABdZ&#10;g72Z6oCLzGkXhjL1h78zAHoXefeZAM4ymLjIA8//m98ZAN3zv5s3ewRcZFG5SCVm/+Z3BsDKRd59&#10;1ghw1Ivc8cp/8zsD4P2LvLo940fOm9oE/X6MgN73rhrAW7eL9l/od2UE9C7UX2c18ts3Cfr/BwAz&#10;hs2bMkyfNXJxYrjiEXCReWKu3/Qqc102ctGsNeC1ncPOV9ErBnBRYRy6wuxy9QDeumfA79YacKFj&#10;gDdrBMw2mDirQ8zx/VSnmKHfviMj4Mz3udAxYCaA1pnPfCMX/J4BGJnKZo2AtwrgZR/u7wiA53Pu&#10;Qo+He+0sAO+GKOiqd0EXXYQnjHY3+tnncwIY6dazADTeyAxz5kOueASc+bz5L3ge2Xg64py70HMA&#10;UOevyuu88t0FEG3LuY042/NPQXOOqdfZ+HTvdxbAxaymRuaVWVPQNwBm960hU+iRjj39lyPzygwA&#10;70pEi3d2BAxZoTyddyIY6dYz5D2zTYbmfd7lr3tXAQwZ7ZzO+56jtqBTANgM5ZspaGarDhntzC22&#10;ceYZAcvU/Iz5xu6DE9G8kK/4und1BBjRppxbbDMq/5+kyfebn8rrclCae8J8h3dBw/vOF/P2utFF&#10;dwKAQfu/G7PQOzoChvZA80eeHF0sxgHw6V8G0IYVzkLz0n09172jAFgl8rqzdvPDrTLa4OMAdMaS&#10;wW/w1+hTLtW+IzKoc9zr3QTwn4aqNT+Ak5E3HwPgDk38/ljg5f9yOeHo7xkA55+p0Zacf1EbVduE&#10;APpgLPYgcmfMQuG/qo1z9NrxS+depcZ++k6OAHPYcn+Ixsx2Gu2IIYA+GH3ozs5gCFT7Y+FSIM7/&#10;43cRgDtySJofwOg8Eh4gws+dkVnfCE4D3ovmtfO33ZX84l0E8Plwpc6hY2iPtEkIIJxfjFGnGDsg&#10;0nr4DYBB24200tyCCM+bAqDvWzBYdMOnBZ+0HuaupD+f/ybv4AjQR6bj/3b+txpdSYO539H8Wxjj&#10;+07Lp31slCsTHvMGJHbvHgB3pErncU8dXUkDAIEVoh3O+JGmDp7W1Z3P+p8Otr0AcPyfboyOq/k7&#10;xBxXvnsAzJGQEOdxpx5drgMAQfBQk01Yzg3+2aHuXH8RNtfAahRDx3jNB+Z3D0BhZC44jwnhaAMH&#10;Ujw/JoQzMdyTxUVywqEj9rdQUEUEQwkAcF4e7hG47J8cw/OuyLb0nQNgjcZE2ZnPwoy3sTYy5oM2&#10;5c3pTu7KDh8WrGtL/ZnG8Egf6oAMpiCMgGGsgGqSEOP3FcBfjwIQ5wcwFpsjCgCnro8nzMku7+DG&#10;pi33ARx6tO5Y6JsYAf/L6BQYAjjPyJzw3PCjd24EjO7H0QZzl2kAeBfWx/eg/MYWHfssSak0wuf4&#10;AGjLZGv/L4IwVAAVowLDYO5qzbzwXQOwMVrb8wRVGts1+iOAc4HcpzKxJTA14duY4vUBdDkATD1o&#10;aOHU0Q5GATRNtP7vJwB7TEt1njBZYwB880P+8fTNDIbGibuQU/12xkylEgBwkbEAC5ajgUakAGrT&#10;BEzzauwq3q0R4GZHe+m5zIPGNDd+pyYA5vSIlw5a+US0pD4AtL7sOcmkNBEAtlQYGZU2yHhnBcef&#10;OOSGP3y3ADyiyWKonCumz5jiwAdAH89SvpisKO5kgxEAlZnc+4fFhpORJcjqunZ5TY3WiJYS2gXV&#10;AMA/xZ1DVDIByDsFoLM4OgA8bLjnKf7yO9YUfQDWhEPw4L6MiQYLpnoSUaOBRXtNrXrYAQHAUK8g&#10;AAazKjXT0Xzh6vz6oklv8k4B2HkxVsWbZzU/Nf2O53tdjynAQgCY0MfQRm4MGYXBPJWbqDiiI9Pi&#10;a21rTQ9xAp18fuinBOCwY3oEwOZy8wtFseg//V0C0Bo3P3GGel+kzdr+3y3RyUPL7vnyzqkARg9T&#10;o1SZbNz01ECd4/DdD9r30LOwFpSHxXSHUN3QNpQAWDl67OVc7t8hAPaEDc9UZ17e4FgORVsZABhV&#10;CQc7S3vqFjQEYUrGpqsGxzYfwCEBILmUMyInbTX4IlwzXc3MU5V/fZ6N2ij6d8g6+rdDtlhBRact&#10;Af6cv+MZgp0jCytXfYp/j3nyNfhtaF0de/GhDyzBaDlSMADRs7Fn5QCgwLHuZipD17YbtAhjBLia&#10;URGwZMxcXmY/F9++OyPgt8Pv6dfcF6NNKBXva7x7ZUewSgxiNL/7TgGA9uS8phesEQAQPAxzOrah&#10;h7YPgOyIoj88xQggOVDNcrUdTyc7o9+TETA2f+C1Z4bJIgC6gPNQ7aXtqnTmGjMtUXnT6WdHvTfY&#10;Q0cOAVTouVW7cujpwhgASwIAk2kEoOoZ5d6ry8Wee1dGwMcTu+fUDcYDXO4DOPQeNLqWD8A/+EYK&#10;B4AB4IOYUTCr59WgJ2PdCQEsLlfQw4dO5wQAV2stPBPbJJlL7C5R3hEAU9ReemXKq1GLOqwAAFVX&#10;7QNA35wA4MwVgETVBotnAkwQ8mBjU7W8QzdRrOA0PKSjtgEAn/ER8MIjG9bzh12JnlfeEQCTG3pq&#10;ggU+NWEfrulCDZ2/GUxB6I7jADBLnzkAHAHrajroyYglh069Y3k7Thr7zJEO7nIA7/M1AOQAYH5x&#10;eVi56Hb53QAwJcj2VEEQbxSnYlcMoa3K0wHQZX3bnxnzBAcQrtSYcTD1HZqeaKWxzxwB4IkN7783&#10;1lVMQXT3MeYzntL/Kurv8E4AmLbWTg1+zuWbEAVUTNGVa7VqMAJGezr9nks3zyquYKrhTEXDDgCM&#10;Q1cy82viGADWwJ6JyQGAxlm3nvR9dLf2TgCYdpactDEavBABsP4YAFo1H8AYL/rAmMcPgwDcCeZ6&#10;B1O+pXmmAJFEWROmAJCq/gi4UIlurt8JANPeYmxfH17I+x3WAOxR8mqt1bK3CcCYOoAk9tMUYUPP&#10;dJgpP1r25UU2AEALZIq2bDjYaToj7Sw0aGsqNy8BILpbexcAPJ0CYHp0bdkHYGwzpmiNmp7zAYze&#10;B0QwA83RSQFAepT1hwCJH3RSUloqTsPNUQDYdHlNL6fRTmiOO0+8JHpym6d6F33OnL+bank19RTg&#10;rxloWwBIldAfFQ5gTC6MD4yzD2G4lVs0ZWPZF5nquDkA2JKpNR3aaQ63s602msdPOQBei4uUdwwA&#10;HWYmlqnqYH/nDQBrjBk4ZwUAICAYLjYpFufqp3ZBM5ZLXGREP8A67Kp4PDX+CABLazSb+3lSV14U&#10;AK0y/fL2R4D7vSnt74wp6MML/Zamk7Ap7OBYGgAYk0ZbkMONKZknArELZAXBvQeo8XkL4Xa0OxgB&#10;YFZq1ep+mtSVFwbw6bsFYFoXtTenkAlsogiAIeygJZi/BoxtmiyIIcYkZTMAcCs5nMN8ALjdhBFg&#10;VHRJ3M8QgGkVn1bt8HP7HQNQmVLh6QYp/kHGUR0AqJKoALsgbO3GNk09dOuxVprYbDCDMyDUpkWA&#10;1DIhtQkjABLQmNSQa9UzUjTNoGAFmh9+ydufgsZqGozsUSvpyHW+1BPnAA0nYQEyOB/AmDC0x21+&#10;5ik4fZHzxqhhMI2AEesT0TNickOlh80cAf84/bG91wjg5TxvO3TNuP/LA//7MSPRwc/aEQDYQxEA&#10;kiWPCUO7oQPMmbUiACRXG5K74VeVsV/WPFNVUQG/DtNLtJFHruq8xpPw+QFMNa3RZ3YwvBONAFPA&#10;lrRFOi80XWO0ObrmnAOAll6yUx/1ITsT3IUAHEUXt7lrOF9dzg9gWk+akeMo2O+7BEDENN0MAKAF&#10;h0v3LFXk4PIddGz8iw4Br73UViKPeNsApnrgTT0d9C3zfQA4rQUAxkV6z+bcqECgvEMmKDPnvSvj&#10;Ysvv0jlgqgPYcmXqGwfSXEdmmIIgNwsBjM1ZMPaZq0CGARMU+vmbSPFsqa9xBMz1vpGLrKdTfhE4&#10;z038tul/ii0ODEjgUAMA7+GPcY86WlfnKfcqAOALPuZENs9dp11jZd4lANNqaYx158GVsv9XkvQv&#10;pHB2ggmhhu37uGpw3iXgTrkPgK8Er7eYa+8OgOkW3qP7wUibhHM9AVhM40IAqOD7MVHQjJPEcBPr&#10;Zdig+vwukDb9vLjM8lbkJ29gyM2o4NRNUzPo5ZN+6wSDgwAk0phlILOn68YA+P53cxS91AcALTtL&#10;s/Nv5uZ4SnjJof0aAZyz5lPnaAhkppZQSu2otno3jSkjOAFHNa38x/MuAZ6Za4cjwBPXyRQLgp4A&#10;85wtO+PcNXqH1t5rVMqfEwBab2I5wbl2agntRWGfr9kR2/Gx34y63E+/oyIZXnBbv/l5mbPt+WXn&#10;ANB4dwBMrfXhwYyXD3v66AIyOpzcOeTFD/hz7FQfAA9pFpbzDYI5ebXUu+/MCBgT3gTvYM8aANhw&#10;TixjijXu/jhXsWGe7o8AsrUdLvTplZaq+kVUbn6ucXZ2Rc41Bb2Sp9zQvDXrSVOwjZlW6HOHhIOj&#10;RQDADOzgIiCumoCu/exdATCmwQqbvTCT9BRsY8eA+WPyQWhqkCUE2Z33J7IHVjAUVu6d3fHOcYWu&#10;Lb3GKegcFaHj/+Ty25lTxzQjotFNkMvK89aG1DEcwIip+RcBghmHknkfMbiOVYTXD+DpPPWyp10V&#10;ldaO32iop7sD0fro0mALc8cbheSVA0CfH3ne1+YyQVhQ53mhua7B6VCInliueA2Yqw7BRca0FWDm&#10;AIictwDQ6cMay/Ewqt2aUbUQgD5h30R2iCjBvPePTL7kmuB8HzankRPiWwQwbQY6mg1g8LMGNpAb&#10;7baDqabrOWsjLXMe0b4/AvzAKePFX5HpO07jPJ1s7NpXOEZK7waAMclBUNnjF7PfcLBFBQBro9Ui&#10;L7qubY0cC86l3BLR/MaMaN74jjP42z6Ki1I4gdpB9iKLyuV4XrQa9DtYn00sZ4mQg8kAv8XfrGyr&#10;Vc79BQB0RqTR5ryCIKoEvP2oaWc8OkAQgLj4e3cAoBa137hiAOc4B0wR9/ynMwBE9F6yd1zMto7K&#10;uc2vT+zDEY9WWJnMX3aw/5wNgPuKAdHXr/RLeeV1zMZrBTD/O5uDnjz0o7OihEYMRuWvDVZsHeWX&#10;N+zez2HKOXSfuQVBfDT6zTvr5NbdCy+41DJweNjw2icRGcwVj4D5AUxZgs9YALjleFhkGwCau2mW&#10;Zb2UPKzCceaWQ+BuwU7nzJYNnm3NfcQebw4DkdEanYgF0xUDmHsK+nqyIO7s6DSRzav0c8ZK6yyB&#10;huul1GEA8xukoJFIAnfAx8FZC5DfolOP8Gf3P11ueQ2hPbjwigGcXYPgCnPylZ9PmZgGVw82Qa6o&#10;sAT85Kl0llV9TXswuGw4SvcZ1TKCbT4IDM9jc7/O3Bfqate7R67GYXlbAMa0J36Fzj70Dwi5Ynw5&#10;QZEiqOgEgMcr4AXyzbnbBDNQcDFNRZX5f3eRK78Dm19FVd86AGfyXLVzZrNFJEGuoGdZPADAVLam&#10;Nvo9i2KKzV36Phz7ceN1jwEVAFjFj4zDyxWPgBdzvvXkIEfjEePGbhfZBH0l3AlbH/+VAaDWB3Ce&#10;TajVPwDX49bry63EXwWb6B5sj7hf/1sFMPkQMIf0ILLbr/cBZDmINbnWeOq/1TShwsTuMdAb1BUA&#10;OM/kNWd3G1wGz8qeI/mxSt8mgMluYfYcw7G/e3VvYclEWUbr+3rEvCSGc9D8yjCCFdP8tjitV3rm&#10;610G3JJnO/LbBzBZpj/HABjEr3Fu6Slqdqe0KPCgTSy9INQaXDw9n2tk0AUtFir2T5FD2sQYkM/d&#10;sef+gVPyHHiuCYODwBydbu67z3/hxPgWVmKOG/THriPqtAXNOXbiQycj3JHwDwDgWoEZMSrHH4EN&#10;azgC8OWvKnM7dcxR27FLbNsDA6/xtgFMrLt1cPYrhXPXQfeeiD2QbORse6+wnRTqPgAe82ee8Bz9&#10;R0EfHD638oduxSEAAZCzq3PuKyx0f1LUvW0Ak94QBrZnFyf4ZaNTR4NLDaNon/4/rLWk8FimWUjk&#10;Ua8wi5x9p/AKnbWDqMWuJro/cBEt6zXOQT3Hc/N4dLtfwXNUdZ6Xmk8UMTHKwlzRH8O5q3FYX8Zk&#10;XbOzBa9lZ2JLdpIALPARYJ2jBW0EPEtVECv3a/u+pj7B9ODJ85o0XiB2cQcAcnA7a7xdAJNiIbrK&#10;PIBDLU5NwAgQ5ZbN1l+2bHlh1XpCAGI89OSrB/Pcyr8Gy0X75xUEjy5ZCM5Xo1BKB/PqcrBmn7Oo&#10;XQ7A0d4ygEna4CeTpqWx9wt3oQbDIUxuNDHdd5t2jX1gPWZr0kBDP3fD4BDwAtK1nrtl3QcA/3fr&#10;8ty/P9+FaguGAjdgTf+WAUwwrTpbDMpfNZQVGdTfK40OpvvNpt1kt3uPEUnSbw28XETcO7uFXJag&#10;xuideJ3TJ1rrqX/1xGQz52vqiVcj0AcACIh8r/a/v+I1YK5aTjqGzRd6MPjlwUsfgNxJsViv2Ttk&#10;3UMAqODpkNVLvenRLkfrZwHATg/Wjgdd74kWdgwsDHO9yHkvIgAVADiMLIJvA4Cjjdc8NtfLBAe4&#10;RtcH8EdmSjjqiYcd1tr5kuGtjIrJtiVrfgC6uC/bFgbNgXfcDmMXk4KGYF51OXFUOPd7git+NWiB&#10;twFggj3EpLDFE94/2Ck1OhzA9rcOmXC0Jey8YpKIltewgzdZWZ4fAATRBy2712q7WrcbmRdGDIS4&#10;xuzySE7sDAHYsRP7g5u9DQATdAF+Nq8zS4CuYerQhcVVBgCPVgTD+1ZMNJfXFjmAkmrP7e7rYMPa&#10;fnWCyLul7lCtKG5BWOwitf9ViElx6AOAnoHj3ltdA8bty+f1Dg30aA20P7PjMmtiBLynr2/LTDJz&#10;aR9AUbs7NwCLNJEHXrPllLpD4zIiFxwojOfwN5jdhbBAoelxzIhI4694BMx1EJPHqjmva1ywC22g&#10;/WUnHovfZIIh6+t5HF6NPPMBFCrsYB6xHlUC8ShcTT3utX7udIdVFIPGNqn38ynv0tMQ1ERYqGAz&#10;+ZYBjE83IyYlU/tRsE3ZJQBPFABIsYfIvZD2AaRVGwCYxxr6hGV+0k1p5gOAzhNlNNaNGc5BLkab&#10;32P+I54630w5rf4dJDoAADWa6uMtjIAJUUKnWcmNvkkAgDRhHMBmiv1QMtczsi7vrgUAEG+7McvH&#10;L3pPDuoAAK6NAugr56xB6GJ66pnL1KwLughJBADaWwYwQegznzVIEKdW5VZqQiu3EO8qLCZY67Js&#10;yMkMyyOWMUQLx6wxMJ2Y2WBO0P16432Cx25CwdwzuAVgXApBFwmyeOql3sCy5S2MgPFIWPMmTOXt&#10;9CzzAdohxmr5EMDNmmrEMhlGwaRN9mk1XpvzIDWIh+C39tDg4J1iZNbh68HFB0ELACi4CxTzfc3e&#10;JW43qSLzLMLjNnHG+PtPfEs+dkwyxMonhUZ6IdW5tit/27r5AjEj1vISAUAGSDE+R8IAv3vPmFH4&#10;HIQuP2xiSsrPi09DAIDDBuQkJ5Qp1C9XDGCe3jE+P8x78OdSVBOWKJKbFJKJ2LWOWpPVUxA12HZe&#10;ymMR/ifYfuOC+e44U/NCLYPmJuaRcgkCx17jgAA0PK+DzBBvD8BYD5p3E+qnb6RpQPYysUwyec2U&#10;mzX1a7MNAG5eSscZDsMZCQDQ1c4ug2446Vpd+8dJpoo/Llx0Gmp6cgggojN98yNgfMGbHh5xpGH4&#10;YTUAkNSk5A1Tau6ontluHgkPzFiaR3JlcnyXRsrZZbb8g54z0cQd+9ILLQRVD1GP0f/RAU2xLzl/&#10;8wCckUHNI3XOV5oUwhANI8vtTOJGbf8zU2x21GNTrrqiai5gccAIYGr8v3HnkkfPDk1DJ+DJAwk7&#10;o4ssBCIH0CKRkyW/RQBjFhFzqgLAqEa7OESD3hVbmUS2tl80BQB4WEyKrqQaAgFA96zMuwifcVyb&#10;sZJ8cQHFvSu6pHrgACKxJd78CBiThc6lDOZDBKpb8T4mZiQuUdPZWr1YZOJLWEYkhD4AkxnenADO&#10;Cic0q5djLZ5v0A6ucq47WhupcLkRzGl/iJ77Pud97tj1Y7LQeTehtId2BfTLGGNNOZ2T6sWsInqS&#10;TgBisiEuJukcYBzTNmmOag7F0B6/PioQHf/WmnOjFQVga2j2rp9e+i0CGJOFzrdlRK2xetDELO4D&#10;gFjPSXvFVGahIi6k0+KvEpIhLXJZ0GET11TmADAjMix+jQSfs+4B47t5IEdu4WxZFTR7hwMw+lrZ&#10;Nz8CRus9YROKkTqpYPUgABJkcTeFexRBPqWaa0Isr4hmWjK0OyriWLJulcnTXJCH7jp7DZ7ktB39&#10;OQhQS85fnCKjM1iQfKkR/vCNAxhTCP/deG+dAgCrB/lM+wDupgFAUWmzWAaAkqR7dQ7AEyn4zBxl&#10;9jA5c5J/NU9ymkg1bOgBMP1yAHaQPRpfv3EAY0vuH423Vb97DH+F6tNBtAYA62wvLVch//wtAcgC&#10;gCh59wDAYi4BUM8GEEriJl/psAdn3eI8Jti4l4U1hwNAh7MGAdGuGMCLs2odRgbrXzfJHOJg8l2w&#10;ekA4I7Z2oYZh62m1qmdUmpPyKQBYwBYJawAASAAgn1mP8UDdQz+Z5kUbvUg/1ypAIlfqQpQd118I&#10;eHnjAAKtYv9FJklCpwDA+5oY99UqEzmApq6mkUVmMYf0y3YMWyRMyxYryZBOz9E0syHNs4zPa0Hn&#10;v2u3jYbHJEoJuqtvEcDosXfSdD1lAkG3xgrwXBD1GIuvZzQASORhEMqQx6QIABTH0mQ5VW7MA2Dm&#10;MWw+89BzOYMf+wBcAgDB7VsbAaN9c9ImtF+7oVkBQ5gMz3+F/v9LDqCjZ+IlJuiUEb4ANxcCADGB&#10;BpH7lDEUud/sJWC+Xf7c6QnouS0AgIOxm0ZuIHlgFvGmp6BR35hJS8CUFHXoNdjzwPRKtDIssZ7J&#10;HupplmM7nTuyycykD0BPsArMHIbITfzHrODUuNPkPjB6p3mV/xwA9qCkjE9TpsSBPOZNAxjdBE1S&#10;x08BYHld7Pw1MyXaGZY0MlkBAMrIY+UCgKFop78iAEmSYM4BYOYsNa+T5XwzlY+tFgCAFXg/Siw+&#10;ftMARtfgSXKIKQA6NADyqpmtOhlE2QsACKZZAYDFYn7pkeqoZpLmtDkAzJRnzi3snE/xwAEgRgEf&#10;ATBAQLKC/lh60wBG1uCJeTKmAGhCEJrQksul5v015PxSFYYMSmXBXq/Iz1mi6Ai7GhIrZWiR6Xov&#10;zpiEZjqyzj+3zztUyEOYAFQIAF4ai0FQ3jSAkTV4olE0JvtJpYEFNrO6v1y6mcwkNEONM1FneeYA&#10;wDFLF20hWRkk3TlLITCzjftGQWcuJfM7JDvasZ+XTKdcHX11wBufguThd/r1pLYez8TAf0QGiZnV&#10;r5bLt5LphKYTANhkMZdp8rGRL9k4ig1K84yQiVDeTy/niPc392QVBaC9PQCj+siJHXUKAKRcXswI&#10;v2EEIAlTLJ1VMSex7YKmds210nB8jsMpNwlbfWZEs3kN63CzmSCjiO0Kej1NroeeXnl9XpJnTr0j&#10;Pb49qRtObjsXAGB9dcTKYjItSzrUMlVjOcHiy2uCZbm50tCCaGQx3U4vZBY9tcxrKkw3mHsO4gBI&#10;G9ah2w863hteAyZ6aI+2xGQANjSOSVV/yHJiJq2KVUkXa1aRFOR5wSy4uRQBcMXGiiN3W1ivJ01u&#10;/SfBUHwGnTkEGf1fzzxP9K96iX1PCID0EH11wFWvAbN6HX03oo88mXj9ZACQwwn7qtF9nruZSWfE&#10;Kg7AnvVvIBdluVUTKwEU5b8pOdDW2FK3hqkBOKaXmeFseEKrect8AqEu9j0EoIERQEcf/DcoVzwC&#10;zqr2XJqSyQCwBIsNzez8UgGAJAFABr0KKyCZbQ9mQQCQ/PFy2Qcgeb+ZDWDm9tGYOXhGX3G26jK4&#10;uonmJ10sGr5L0q8B4isG8OIMAiNWcZVzjAAC0NKsDVVpZnIEQOQANmoG6xqYgKgsV6SvAOCh3Dqa&#10;vT2ZKeuZaA009cXmGgKHAQBMPXyP+9YAzDW7ThoB7iu0b7f10t4QlG4mJ4lVQ3yBJJ5so9FlTT2I&#10;91+oSJ4B5ZgMncEsVfPMNXhOf7U+kXkEQodYdunw1fJO+R73bQEY1kdOSyY/KZyWk2Us3kWE3C0h&#10;203nxGqV4iJaa+x2wzOaLADgbMueWZZ0rVWnBGNTiz1rgjrXEoBHzFbu+3XYwbJLAJoAgAnOVfuL&#10;4ZudgoZFce5PJrfQJAAQA7H8ptdxVKH3LFESmwh2u72WzTC8l3nE55+bOnO3MxoAPK7U9suM4j5M&#10;KeasTdA5TgH89qErwazZl6GzEQAsxLQEIGF9ePWbBTC8CXo6pcqTAEAMwdKbUKzKQu8oWWItBofU&#10;NUSK86yuFcfwkNkxTKQrGQ2616deA1GpZii1ECNoajnLXmv8h3NILuIFKDPwS0CgfYgLaWJwnzcL&#10;YHgTdHA+AGL6uld6Jv+fOkdyFgAKaQKAJJyHZgpbIZU9xx9fOzdeeWLDS5IbTfiO44+ZZdMzltR5&#10;Vs/m3529DLsJDLkAAElqI73jzQIY2gRNGwBRH8L+y2MEdPMfuPnNRrfbSqbYj1ghDwDf7nj2hyYG&#10;AFOtQpJJdmkLE63sqXjf6dPMzARX86jjR5icuRN106gM7S0wBXBROevHhnmzAORozUe2pIOvpkxB&#10;3TXVza88bXab+6n19QVWLq2xpRPPpvChbEnNrstM8AH4e63RudzSwkfMPAfPZVM0TODMaINuGm9O&#10;ACAJ4FIIJE98G1PQsCiuMW1sTwHQychuXvSOWwDw0XqM2YX/IrXktRE8DgPgxkHKhLAoV7qOlc4H&#10;QJZvkf6FMYQW4GWmBG3W9nVajc9SIbsZwCcA+B+XQjT77/hGR8CcdtATABzoLLehNrJraJ5a8wl7&#10;3xCZZbBc1qu5BOC3NxrXCABzCprX8dGSnCyyDuDLcAjMmjLmC9syQuIsDQ7XhBMAiEN9MdDbATAp&#10;UtaETjUBQBKe8Rtyg6kinNy6dbYCACYHoG8LFtt6vtpQTZio4EAAAG1+UwoJHdnv0zoRPGym4Xl4&#10;0bTePvHzMyx1OVWSRWMO4ABOKDQXL290BIxZpk9+yTEAX+MUoDqrtX2mfA5tEgBsGqIOANktT4cs&#10;VDj5JwD4jxTGcntROzHhBsrfDSNgcPT+H73/HboglZmCOjonnb+ckVLAbgQAfB89zJJ9neQVA5hd&#10;9anL7vDP+r0j/NhCy57+Uq3dZ7mHsO8DgJ4pGohZAwDkNS+erAEAy32oA0DlxLI+5L+E3VRkckaE&#10;tyDKnjHL7A0684uU2WaKHAD3zAgANN8OAHm+VxsFYAOA1MuoVZc5cDbvdHRmWaKJ/xS3HtAp+P1u&#10;ZrUhsxzMVtKJsvrKLPC+DqmLzjuYiqHXxBTs+L174CM6Xp+JVgJzVHu2gYrF553v4H8NGgGuVyPZ&#10;NC9vcgRMS0I4+n4DkwH/GwKg9hpa1fmWs4nw4x0EC7IkC0GDipb6AgA+7WZuN+QUAYgnippnFTkA&#10;HKl0WnhdALAE7AB9O1R31p7Fkudo7UmXzBRg9PjeEyZZvpMkbFTeCoA5N0FjGUIIgPY3Na8Kq5NP&#10;1NNUjy0CgG3WMRBkSjxyfJy5va+mlE1sNRNofCv3fd7SiNtB6y0BMAQcA3xl+0xJ3MWWANx1pmbM&#10;z9pTx/98Hz0HeTSC8iZHQGQT9GJWP5s0Ajyx1asRgEwRAP7ALgq24WApkMlW4riVJgDsNgEoWJ6V&#10;919Lh+002twHgInHF9rMTC9z4faAccb0dzrhu4I2/tfkAGztrQCISIJmmu34e5hBwQhIeeKx1bBU&#10;ZzOdA4B/KBUZAegcEoAlAvAEAD4jAD3TM9OMv6cBv220uYPXtWUAOOQr7Cxt2Hn08SO1nGUq7W96&#10;CIAfmc4caOUvTHxWF57yXcQqjuoytYwBgM25Jz01G0bm2WYGAAQHNhC2YQOABACrrbZy+4mcYluG&#10;zmKUFhLWQjK9J3znoRYgAC4B2IFBCADMOOue4Tk5q9azjIl8ANTrOlwaYLwdAIM9+YhufuS9+sMz&#10;+NyGjMeTVFM20p984ANQ8lnbtPSbVbHGAKChbD5JZjEC4MVNlpdrjC+mFmWYoSNo15+CxCy9/ayu&#10;Om/gnAkkZg2eAQAemghbrX4PfIMjICIJmu0azFesSEEcVaciqVYcAN5L5hAr0VnM5OzCln5TgntG&#10;YlXfT3WfsKxeQnsLHgK3uoz3R64ng1y0QE4E4qETywHLTP3JnGf1iSNhhhj1uD8COAAcjBvhLd4g&#10;AEcLH3rGQB9dICwmOBlZhcwzLr63n4sL38ovqiXL0PSbGbRw+sbe/srJPlvlAJjXIAAFPtywQOM4&#10;jE0UAOiCCV8aEsXTRqgyeTbpK6omfz3z0xky0RY/3JMg2qZWgNITAF7yu71BAIPeNWvDgDr1h2fw&#10;vnAMczIKtTUT1X0lXs2kWcKyTE1/TtFR8lq8vmml2XUAgCO95q72AWBRxlGMDtIPYUiHf7E2eZnR&#10;B+iIE8pcZjPTMEzXzvsAaGp1SkCPCeBtAOj3rrPE56hctMACS8/7ALB+7iuNmptPMMs0NcHFPlPM&#10;a8q9LtbbAgFC6Eqo+zAC+EprMCnGyK1AcLAIEwCMCRhO0JWTmvGi52D/XtPtTX0ANA9xANgY9Pm/&#10;wRHQ711fTu59/RaRRwGoeiatqOjdkPo0Fbm2nVvDIdhUdwiAlN5W7m0ijtY61AES2S9iEDD/XGTA&#10;nBdOTRWYhAu1Q7Q7piKKa0lFm0Bg7tBREwfBdNVkjVvaEABkD/DI7uVtAAhFcc5IDx97mRE+ECfo&#10;yXxcU9F4CyuHdmM3n9UAQEfahQBA+hN0f7RvTgYACW3LfNkMTVAMIx47U6wBx/9rxlcFCjo3eRKa&#10;x8F7Ytv7H051e6Kg6QMAtEN7GwDCjm3+2Yx3oE4y3DcxgVT0DAAcsGW2IByetnfTWc3JFZl84hCA&#10;exUl/WyZAyhmEmxdwm7/FZ/msOAKIKFjBJi0DYUwigCEhRpluExcm9uzqxv5dqrnpQ+AhIxuCt0C&#10;MS/67/jmpqD+LvQspesIADRXW08AgMeWDVE0tfZ+cllzASDRg7cekw48H8BDAFCT2IDy8y4JgSzM&#10;WTj3cgAdJjyLSztRAGOz0OQgcvMD8KaNIJW/E18IEDyXnw1Dke+bA+CE0M/yHhq2TCRxc0tH2loy&#10;NDFFETI1BA0FgCx2QnaMxQiA8tAfASWYA5kin+voIAAA2PwAAKt0LJHWgCDpHjxdaRiMGkpOFoVG&#10;AHx9xmCYlgzTB8BfDJG7VQIQKqfeHIC5zzjDF6LVhCZTskzVMJ+IOMwexwlAlgCgGTPSQVvJPiz6&#10;U5DkYDPE25VWYcxeEnadkMlpprXAd0EeX4bprfHl6MsPRQ8cFYjQTSfnII1QmbK7jQDYoU0oWIRb&#10;ktcJYDjL0FkzT/81hg9DaLXrBlMwAqBzd4VqSm0iY5XsZlUjTnkH10QNAI4AAC1bEvsAqDNSGwPA&#10;3TKFMKAIHyQZgpei/9L4MfpitESEVZ6zeUZvn/j1ZCM59H96ElfIwUOJSFb4JgHldQIYnkvCTdCZ&#10;7zV8GEKriQBQ+SKjsoJnLihqE9Hr5UxWNNIFNDsAtNKrj4rUs1MlkeLZ8BFACyIBEA49u8TgSYzx&#10;w1s8fHO6ZGQOip4NnNtnVnTCBZOX4RCAxgHQU+zSmwAwXMG5LNPpJ8Ok0K4E4JalJVnRsxcUmQNI&#10;ZgUjvV7AFLSgHnEAaOycD8BvR7PygAAglBlSYCDDCROxKQKASD1GdJNOtIrzJLacQGCipA8AGjQC&#10;aBh0uIWEzZbewAgYqp+/CZon+Vy0GVo8SJzBUk0bALagZcz8YfMAAPazjGIYs6T8UD1KXH8ENSVk&#10;pkUOwO9cFjnQ40pDtJc3dk5j6gEHEA2SOWIkHT2GTTOdP2tYTDzlOz4APg91DRoHNgu1Tq9zChqq&#10;LCpB3ZL/ObMMvTr3vOAA8rAKgrJRutZrqmmhAQB8T5+RH0pufPPxMw7A4gD83bxNBkM48DJ81tmx&#10;j/xwNiSJ7Jd+Mnn/E940QXkeueysGg99z1UOw0V1NF/+r+J/SOJAlYPI1i9vDADf2/hGCrPLkP0i&#10;5GsqtpIs+ywtEYBDKWU11Qz7q/2szEU670lHkqvcrH8CTh3LWrDjjLtL0ksilArWbVjsso5h7ao1&#10;R8Y3QxL/YRvFaOUeamfVc8r3E4TSlDqJJKF8GITqoFDpMUeLXLAmIz+jvQ2pS84sQ0s3AFRI55I1&#10;FbFdO23vVFNWVUV83P1lGP2g/CkAeEprbzHOFjvWb1mpxJDllj/EYP8ryJ/hv20LHQORpUWolBFo&#10;OtqyQ7qBqEZl/mi+o+8zLs9zKToQb28OwK9c31f+jQHAFs9fBM8qQ3ttvSh4MmyvVjtxoVntcAA6&#10;ABRhik4zfCIrHclyrhZfTLO/L/S6WIcZltwAwIIE8yFIn5HqzagpAgcwrAuKSm+ixzDn/bOqOfX7&#10;MWUTB8DPXWQdFH79xkcAP5jO0f7Dhx29KHqIScCKJ/8N0hUeNg7hB4ATwZfFWzT/YAkAgKSYa8QT&#10;OcEp9I7vIIQWwFToyGrglOySDsaSDntGFSJp6gBcTtEv0X179Bg296lxnEPA8VX/Gx4fiwOghSDc&#10;ZPM5CeWKR8DTaR2DdhjzBbaworeAkr1CUtCSV9U3TQMBUwBAUO3ix3y19QHEsvsw0xUcs4v0tqUP&#10;jQJmHdzEZDHaeeLsrx1CH8/WOQDBexB5QHQZjqIZOhOfczCMNqkjAQBfc6nX+8bRXus1AZhaV4hw&#10;5jT5CLcHdCu08ppGI8D2mnqlC7U8Adj4hVOs+H6RcFg9WotpdZbNCrbZrVmsfAj/SZF6cAf6Yh8A&#10;zv0AsIGfyJii1aiQYeA0EJ283cI5Gz16+Sg8mwDwbkUA0BGpUPwsXq54BEytNwQRc/r+hJMjbuVi&#10;H8kBwK6wC99TCzt72Ux17HKu4o+AdK71JL+g/T0rwlKLAEiNTg1aR3/PtUCX+ACaOntFAByJzLQG&#10;ZRChOLo/dVYuAeAfPx7+sd0KARD5AIDceD0Ank6rOI63w7Pv1DeMAEC4ZZZZk+Ae5mgnhtaysfDK&#10;Zo7Z+VyZlmAmAMDj/MJaWTArOwCwBwAWl0AQAI8DYADQ8V5ALO0whHaVXdWImF04/Y0Zxmi/OD+9&#10;BIBRnbbVJbNUqhANbh+AQ7kceLniETAFgJuUvNkZWwYvHJFWO7AnSQOAdAIAZqXlDABwA4gQQL4P&#10;wAQAtxAC+DwEAKjYDWEPdGDLjqpHNsPuetgCQwA4vysq1gbmn75KzAdgvy4AU+pMbonksjVPiQDA&#10;NCOn0whFTOuH5bWQhAKRQXOslIc6hgo8JW89VlguJ2KW75lNjICaxVcH3oIkx+CCCd8ChAz0Yd2Y&#10;DGQV/mcWw6dUogM0ukrMU+eZ11g4tPsAsDUIzvlWJWyNKx4B02qCt5xwRp94dWPwKeYSWUlIoPeE&#10;Veyt1m85ADT4Wt7gAJ7lS7ces8VsEYE7qj2zumfJO2Z5GMDw2c/QHNgrRh7sBjiGBmhULn1pAGYW&#10;fYALwQAgWGk6faXwGwKga3NbXUYAQJa5r0Cnonq7TLULLRMAKE2PEqM/0bkBoPWYxbIFhGgCgFbc&#10;1nQDAITICJCHWhAgIcOj1giL7v9rKOLDHAf2+bmYOdwu1EkGPhLVvsDlNQMINJ8Y59OtlkZeJRyb&#10;XJxfgU82BGrdGEvkCy1DcCH/R/Mu5Ll6S3yet9tfIo2tgBBNixumF3cq+joAiDqfV9C7Rw7f0MXY&#10;CqK/Rp5p+ceT6CFlpq3//C0fXNldowfQI/tOOq7UV3y/ZgBBHeA8N++Dohak2KEkVwlAcxdxEq2W&#10;AbXjmrggYJ9PhwO2clS220RC6DbcxKbl7bkVY52Mtfx1lgOI9nZShtnMyA0ghw4zQ8aKF3aTmQin&#10;y3HTIx24y/N/OL6OkoM/N9AL/MBCxoV59TERmwgKSpYhAB8f7mbyqtU0CuvLmrQo6jJZ/qOdn+RO&#10;9/hcBAAZ5MSOtz1zfRuA/GmeL8JD9cViDgCaHP2Qi2iHdImXEERMaJ3WOACr4oN4UwDIGE2dE1wg&#10;DMXGEV37W256GW3YPNzF9t3qGoUCAwCki+F6goTo5k9pJABA66s0RsASgsUZ22h+Xy9JAAYaSI5E&#10;5BHYA3mAXyWD9kGhkJJfNGdV57zMB3BANw5HgOnvit4UAIRmmCemjl+hIOAqTqto2pSb/y4H0JA8&#10;2TrUTQCoMe0ftrniJS25+R4BWACAh7lN+1ioeVmjLJL1D81BXJ023Eyy97eAM2QZwxeB6ECZK7Tj&#10;nK2Py3wADaoP1BG84ZvBf/HXNzEF4QXnDwPGpdFfk/QQrXfDzWOuEQ6bjabXsGBgfl0HgIpjImMA&#10;AMS287B4Q3JhodnS8127u1NzU4aNcGZsnTd8MBIijUV6SRAdaj4sGEPq4KudgbyGSk/jgw4NwQEg&#10;qzz/75sBQH7RsIifs/B9kw0AJhqq5JTXBLZ0eCibXs3SmXnd0Jrs1OObUZb+aC1HAIT9FQDQTuwm&#10;ALBDW4TgxwfwT+NJH/kxbXhegh53SE82JtGfs+pTLjvg784HXc1veJzGXlesiAl14NIW0ofNV7gw&#10;lACgZ/dOnXIe285DQzJPancBYNX0RMFwoOdCyfxGUxAzgon3V46bO17PbjVqjtC0bzYxAgR++jXH&#10;1h6bmRDpDdeFDKgjn8wptJrvfbD/OaArj2lybflSUeDuy3xf/xSk0xQLWdycJahZB9ZXQqfnpAmA&#10;AQC91r/DFLTacQRVh56LAGAvR2cuJt5bIVXrXbul1uylrn2968JWfYoDiq3asNIarowhDw2JKz0H&#10;A0CDntYlAE0fAOa4NweAx9Q+h4o1EIYSgOs7PTvhA2hb1nEDALJdHJKYDgEpiua+zwHcTovkexov&#10;1tQa5jrneuefAEDjjRzVLvAPCMCobYA5bKEVkcfO2WtmXhYC4BQ4AMwHfZH4ax8BaBk+5uYtwdtT&#10;F9+q9ux4jjaVh17W9qqGYAAAGelCS49jmPbbFb4UbCliA49RilUAwE5vudNNQ3Mz+YkOVMOj4eSC&#10;w3Dwgytuf57ENugJWNno7xhibwyAv/88h4YvkNUTgF61cxrPSQu6oCM4ensHTkalm1bGQ+B0ArCp&#10;mQQgBcdVScZBagBgq6saC1MIuFAKkAtHtAzbB12pIIg2/wMACLFJz8UT3hgA/4R5jlnV36IfA0Cx&#10;h5giqSzMgkTmpks1Qxexxzfzmo6pP8sWNz0OQMnklgMANWyVcJJYLjbVR0hoOHkIsOuwMh0GMCQI&#10;upyf2PgzhwGQTp72vP1h9pqnoCA+4bxyCNSuxRdP7GMEuwMAaGkRtlkW0gfDqugQiSKLCoykaebZ&#10;dE2c0gQnX2IAIHkpBIWpYs4vZwHgCR3BvqLR1w7ahATC1O769Yw2CiAa7edX56jsZMTDn7qURdh3&#10;j8HujgDQnvxNAeArAKmi5i6tLrUU9qCS3ZE6LXYN+3xgyOREI7ZCAJDo16KpP/+pU1hhAsQRJbFG&#10;2SNTvcYxAHTz5WITvmKK4NWpzeGhuEeLrIPWp3rYH9wfAxCVBD2S567rXBcGAPjG367QXEDnjDcE&#10;IBgAWBnnLhwACRiSpeadQo2RSh4A1pQPH8ZWEaMJAFSDAJQBQGSijNlJbvkAvGbV8p6lt4vkQpAW&#10;3ETFcFV8BDd5vhHg6ijn+646KhuPRst9jua5SJnmPRMCoNvaFTqD06zzhgD4voo8XPK8BQB4xjyW&#10;LjXrxRpPXuuynMa2mjWFPregFEDJOZsAsCge3FdK8pFqJNcUABChkicA+zimCU5CY5DMwUsVsQ7w&#10;E5WLuh3NlfzDaaT4+oPXUlw/NA2XvjkaAHCxRzfMdTbnGhAoVc9bw2AnMr6vmBSh3r95q/vrtZ+i&#10;tbR07maiVBNqyCDvIn+bXuzU4uv4QpdtsnYoOeu/LkI07WWUnHqkHqbXMAJaVdszE+UsAVAFOy5A&#10;DwFRLADQ0RkHtwNyy9gWDxojbzLwrrtiUSjtggYAXA0nUq4c74ZWUnMCmLflHwxdGAyACaE4ZwEw&#10;4BCGnXo6exNbH5FGwDYyNxv2Ro0cfHWmGWDCira+WJASkgsA2pHW+sUaXKBbCIjajRdL3IeDW6dz&#10;ANVjWEhT4EVSBGAsSMPyaNR5II3m0+XJvO87x3Uuz97j6yRdejBXjneDtrlqaegwgKBfTQhVNgMA&#10;5nkOIJEVndKu2GqwxDbMQT0n2yAAkDnQDLS4ZevrAIA1mAPA6L7hndRggvNP8UIJpuwL4g7MEUhq&#10;By89GgHQ/SLmCre2k1WaiqNlsApzAMEufXot52j48BKnwnH6iiY1NM/phLYxlx0BL4arMgwgUAdO&#10;EO/OAEDzPMpaAi6PpX2x9TSbLjIItJxsO0nupRJfAhIEAEswB/A+BwAJFwH4pQ8gJuxY8FvSPseb&#10;EgBITSt2hRZjDAV5FMBAC0yVhbRJo0n3ShQDQwBkCKL5hGyyTb/lLgtgpCsMAYAtFC+09x0p0wE0&#10;fAAxjQOoU6KYtWIclkHfXfIQnRsRUmlmYYmfWmxdF+XqL/JK9tMnWpsA4OBgV9S4aUuNNKYp25Li&#10;pSOhSwCc6xwAdoE2rCzguTdcBp5Ff+3rcUjnDCcbhIkN3+IcnX7oUqfiy6NU+qOGDB8yByAG+6DX&#10;CSBYgidJ4mYAMHj7x7R4oeaU4mLVLW1nE6K3tgKzQnMD+nJOKIH/0Aio5gEAG6dHNL8DgOKpsuW0&#10;d9diMIc6rCWySHfOR8AqAFjUF2xkOBFG92X9OBsktQoBVAhA1bhkEzmaD4C3O1Sr/u2sMG7iJe8+&#10;2i0eRD4IXTYnSeKmA6hT84rSkRrfOIJtqMjKue18Qvjq+6JqJa0ezrB8hDzyaCmW1N105d5G19Ee&#10;lTmAh0qXAOCkFcsxb0eK5xYFxBWqVJ2szX5g/RSva0t7yMWtjdQ8lBzRFqUPIL6tXQGAim+b06A/&#10;Hsr+0RQS6UAt+hoBhFu7SRq+qQC6CPiDpbN2JMc3dxEbUWKl3LYWE/RVSbPiZUwVfAYSH3kIS8Ok&#10;B7tp71636ygA0NjpNB4qxwDg5vTtWIm2n4kyAah6VYQtYwp+CDNZWYdWjU8IkRIKI/gXmH40HcZd&#10;caycLeNvR3vZ+f7tVHztF29wQw5FVE9fO4D+6XKSJM4Z7YHhS5m0xRS9FgC8vAMAMVbIYfeMkA8x&#10;zVLQetw1DxnF7rMkrHa9/bx30Dp2lx7lKzWhIz/jAI5y5jZi+GGsJMpxWKEE5wBya8VqTUmWxiR1&#10;Qcf0hbd4BMX3qMRRTRgjna/BR68eAoDpM3jz0EHgkncffdqDwQdhGMeJypgpOZt5/AAyKWkexRTv&#10;DkygASDrMRMKl8WKlUNWDL4HAoEkcz9mNa+e8w5etLzUo7xXYz4A0QewTN4ZSgmtDgD8HEAjAAAY&#10;+8nuGIDAX9KPtoERgNMzq7Aywv1fHoA/3PmiC/N6v4VcqeH/5bUB6BuiTNbHTxsBFqYKAQAeJZUX&#10;CQBIKIXsE1aoIGk51lC0DyeEkhR+/ROh7dW3YHHzm8rSIzQVB9AiAFkLaXOgeZGUIs4OBMBht4w8&#10;+5COJAj+sSuOijyDrCb+djQAsA0/VwnGeJcdARhHIYB+mPu+ffol7z69bjgw+WWyjYE6+ZfHFCda&#10;bLWaj2S7lSgiIYOyvgWnbM1id7Cdw3lJh3EzlYT0qKK+8NJb7QNne20VAHZZ9w+fKY8A4BMAAEe8&#10;JAAITN3ZkxxB/2Pvzta/QlsYqi5JoweBILce95rEGClA58NP0Yx9yLWIFy9OxR/u/DjWj2cDP37/&#10;llcM4EG/ouFcN0UZcwAzgQmla2OuEI9b3UcaAVhkMKW9uZ8nAI8QqQBG1r5FCgDIdz7CDJ25DQDJ&#10;tQ8IgNBdeqYYGdF6ttojANa1hlJK4jBWtWt0DsDcvlAhWQzGWF8jFVbCVwvzGYIEdwSAmz9is3vx&#10;xqdfOsEh2Df3UIOb9e3TL3n3qXXro54SB68RSgOH79ADALHbrXWxdN1KFJGpR2Ef1jW45gkm24I1&#10;g7kYAGDqIgFQTx5XCMB/KRKAv3mWMzKC9WyphwVYsJRq/C+TwiGXhtJBjIulvWcZnLPGAASRXnmT&#10;BQBorFEswMsC8M9gfCA5WnCzZmiEfMm7T61bf583JWZ9LZJUOnITmyKb9HCgcio5jIA7PwCA9Ths&#10;2wkArWB6Ekupv1VNrGuvOAA7k/9kTXTuCMdfmKtG5roNAMcEIKXHK0mxyQ9iG7oRADDQsPKYtQSf&#10;/X2RUAggkVovbpOn96UKNqEcgK+RCQHUQhSvCcDgaK8P1z6UM7YiSaWjACzouHSziaNV6ihh3dGc&#10;HCsQAIfZqzCx8/dAfG7Q0mal19K69U0AeKaJtiO0UoXPjPyGba4iwzBbsVO6sp0UCIAEAKyyw0eA&#10;oSAD3xgAOjaGSVZNLsBDlCizhGpOnCvnZ4KGb/C2r9AwoD+oyK8ZwEC+PqILCF+8FUkqPXiZA2Od&#10;ydW9gtR11lIs3ruj/TrHrIQKaTErbZPHKe3lS/+aMlel84+2kJmiWy+UMrlnFdEuCzVl+TOjtGF3&#10;bhMA0U1V4+UYRoABz21aA6p83jOUij0OgGIZhgneCEC1queKpRKW9vn8y6cSCQHwzWgIAFETAhSv&#10;ZwQMjKFH4+4MAMgTqkySOFlPLEtdlwB07mhHNrNiMpITmiUT6zoPD+3+kJTyLP+oQwD2CjggHG2v&#10;IAhVTUEAdevQXoGROs7JbqoWL8Xgv2eXKja5atR8AJDKyYNIAmE1IJ0IZxtYBHi1atW200VKEjSp&#10;pucaAW26mu+Fwh2Vpb1eAAOHKy5ej5QwWmMr9Fge+rZt4XVh9187dLezu8yMfdq0NFuSkDupBGU8&#10;dnHYJEneQxHGbSzf6PbaAGBWLOURB7DLATQtAEAAYwCQWBZi6REAGAqTdgYG5GTB6cCQBO9zEWeO&#10;ZJFGgDp/a0+4EiOASx2GAJiQzPrXvp4RMPALMkeq1AcwnNYwuKoNIxQpkRRrhucCQEfqNs3v25hw&#10;VDdHTkQYICTOwYD4NVvMAQBeTjEr2dXHUDGVhP2cD0B0TA4AF2exYHtWCej6I2AHgYwz5XAx6tfP&#10;lCkJHC/BGuCZyeuQIo10ofPRQPqgEABxDJvD6JtHvxYAkYyw1XMBQJDQipGRug0fgCkdHhqrDhzy&#10;kMYNo8phNAPxF+ISSwJwRzl0EUgXcnsbAHLHurVjvodxklTidM1fYgrB9OWWBgCQyMRM53oHIzVD&#10;WqBwvxMAKOO47ek08128cGNEX+4m43+hHqLan4xeC4CB1cdY6LXZIwC2VzgnwePr0F1bvQMA8HXJ&#10;bkNFqf71DUPD7I0pSnrpvfC26KClHp94rxJKx13WEEvCLItfZfMEoKXZLIFQrwSgAgAVHcElCMAO&#10;coGiEUBkO3dCHTJabKk/cRIATD2kvvf0wqWmoA6pN33dSwP/Cw7gkI+Fi+HrABAJizKm1OsDcMb7&#10;lb2B7YpnaUK3Dns3aFA4gFwG0bYRA50LorG5qZxsed9laB92AwBOAgAwZnRkN6e1dKtKAPKJnE4A&#10;aBHNY+VQfipx8xQ0wjMciT3nJA0VWrQ4iIoc/NuExgxaBWhpuAJ6FNV5xoNBre8DgD4+BAAzBf8z&#10;aDfOc7c5rw3loLh8TI4SAjieMLUizwuT8YX4LCE46Szy5UmY/tNYlQEAjt5B6NXfbrni9c+xH822&#10;CIDQwZ7L+nfHhlPZX9Nqullt5WE2pKwCQFJ2YCKXgko+78HJhgNwP8kdV7EkQofZjr4QcIX/NMQd&#10;D/pnCNS5OYv2gr54MOfbD19mkE2E39tpIgpmZKD2AbyWRTjqkKeN1noAoDL2QgCwILUgwzTTMKrC&#10;0bUoi5j+JT2xmBGgj2T4F+0Jt6z3vIdwt15tee3uXbGHnmrtHRt/78W2S7Jp1p7gsJwqfrCDkagC&#10;QB6nAMzjskEA3O0/ed/uJjZ/k9MqvtlyWMKYBfg3piCSpqL7AEB8cewlzoECLlUhAGry4FRkkMfM&#10;awMQCUrgzAAw/hZQQsm16ldJDoBtHBolGdJ4qWY4/8UaQjCh+QCAfoYO9CxF2ZO8R827cCJg29m9&#10;F0bDk9yibJserLKKbB0AVABIl7dTKu2gsLDr8apTWNQcU9mQsjgVtIfqoPdlDjgHcAC2Jzip5dhl&#10;AOgyOr7f6wgA7XNhb4EnvUYAkcBM45rH0DnteIKQF3t7hJI5YNKj9DJ6dZMAmAmxa7iZNfnQgamP&#10;P4l7/8GzPwEAoXny+Na1xom9+OPVv6Jw6YJTxImt/ZgA6CtfYIZVPc3Ff9wvsQZ2sXgfu4WY94ti&#10;6ocSHD7cgYUm3TW01KGjmoCYKqIHobZrr18KwOd0tvBfmuR//kGDLNUCjeRVrwEV2iDij6D8w1g3&#10;7wMYE8Zwp1IAkJl0J19A4ouaUdRoMHQMN5nRYBF0uxrEhX7gfcEBdHv1j65Vu1a+sPTvYZWFl4H2&#10;x0TaYRiQ7r7/BR7+YLQC7kalvVY8PUavbtr2kOPIwDru0DvE3K9piM6OVTJxmREgcsNs3iJ440A7&#10;SOvf6wMQjV8dPmXQDDMAYBUUZQ6gPgCAtJAAkEisSUjbjABM6DtUGAfwkgNoWnkz9e9plxEBIO6/&#10;f3eMvt8P22ulr1+gCaB7GAaghj/wAUAJQVvQSwIgbf8oABIPvD4AkRlogsCtD2DsJMqNNmsAkJYS&#10;+XVkg5Q6RkW21gomAcghBvQJ5qigN1bNeJwJTzmAqqWZywoH4BbRwg1sUU0xKSmnT5/+f349GI7h&#10;OavfK+zToXmwvwvFcWmHAMjWeg7yCeUyIwBquRAAhWvypyCswa8PwEm4mYNX5gTHjBBAN9yGRQYH&#10;XvnFriirHAACtp7oXdVSrVLBzcSLKjyxASC4vPGfI5eY0AaAG7UdQMoqp4hYw5wsZhY47OmGmFxU&#10;7Ma/vxdRp4SyzhcTRwa2zH5DY4089LgjsmxRSkqWGjCc8ssZHy/Rd75OEmei4FxKdiJ+Xtsr34ZW&#10;Bu5WADAh4US4DUWEpZGC01M6rUFdrknp3HpeeBj39EOcTu3yhqvG17djBCDYqBz8v1X179hSrbeX&#10;vCEJmKb+VOl1awcA8MJrAcDOTjMDiwh5Zy/ikTqWLmCkAv7J5Ck/OFWddQLwIQUXwKi6eLnBf8rv&#10;jInIB8DHQSsQhl3xQQwaE/4wv/wP4xUPAXRGATgaUsQTgJgaS+dKeeFzpVI9FKyqU151tTizMx+c&#10;BGuwqdU6GoXgr/WUxKq8hCBla0u9ZgMAVl+0G1hHxGp3LafkZCG+F9kS+FuoqcUHQMrKrleDm8DX&#10;no3RgHzeF29+z/UBqAEA31Cf24k0AvXwVQMI7Gv8OvM3Gi4hALMx8jklREql1SdwyQMAhIBeVH6C&#10;SMU9A6mqXC0pmsmVnr8Gu8tp47p3kgOOEyWxxQG4qd6hKjNna6fVyDBJkgAgF5cFJRqIifY0M0oQ&#10;xiEauOYSTe//NABwwP8OmyQOgNuJIDkyv+KqAQw205MBhLNSdKmmelg2jqwAAC+8NQCA2HNRuSkD&#10;gJmvsO21JFz0NiALokq7LL7+vtfFJC11lXhRXjVLcfdGz1BlwdnYqR3khZYsI5pcNqn+zTUn4g52&#10;xhzEATih8eal2z4KoMH/ofpGEf42scEdZa4cQDnaycY3oeGhMBiGkZc0i5T0Lq16EgEos+IiAWiy&#10;np2GgdpaRjb06wCg8ReIr0OWQgCaStpMAgCcjywjIwv3NnZaB4pwJB8cl4tb++pJCl7dg6eMREkZ&#10;aWMOwIYb/dW0vQ8AbjvU2gEA3ut9bVBDp3e5agCImRqpPYn/Rks4BY2aTPsAFJxcWZ4AWCUfwIYL&#10;x+xyLq1WOQBqoy+zCWR12yEANQVGJquGrQHAekbeUT7daR8wAPBaTvGz/e97qfZeZOKfGr+A17IP&#10;gB5yRcXN8xv5XfHA32j52105EDFdJW6y7Iz0t4lpWPoAfP79Yi6TuSe23Fo8vU0A7ESOABQ9B/HJ&#10;sjltR98CALpeLz2WKw6phcWG5j3PXDfsigu3DQLg9doqE/fl06Ny0XOXvFQt2usjAs8JDewDwFI0&#10;UrXLsHDznKYv+Gn4AHT+D5bxH3O1AIa62EQT9GkA9GUm1ExFO9AYAVgFgKwhHTOESV81nFS2Iuhb&#10;gSiuQaG/4lwtTC+RWTFw0S0AUKvKaa+lsM2a3DvKb3lQp0ArHH3DQajuCa3KdzsWgtSpl2ny4d8G&#10;APxDT5sDCGSV+tprAIDTCwful4nbt3ARHtXUoD+joRWtoeqJ7Zz9Uw8AyEO7pAGAkVpHBrzi4Bzm&#10;/QatBB4+AL14ygFo1XTnBPKiTi198iS/5S5AnBZLRTv00AgdbWYfgFK8pBXE0G0dfwT4AFo8aAl8&#10;fKjo5asHQMKcyONH/bD4V0FMvjH/NwDIZd2cuHMAAGsKbHQAADqYvOxsGTDIdeN6kUE+ERTaKxKA&#10;itcmAD2naccyWjd9vYvDmhnLdd08ojYRgGXoeAaVmrUMBwBGggeNYjrfv91tDsCXu/gAgsVX99Fc&#10;6RSE2EyRJWCK6VvwAsMjwKE9jXKDADSE/W0t/spz0sUF6KTWkP+jo68JjgLlLMI/UEGDwvDrgKag&#10;ineU3tSLW5AtQ2JKACCjM+Tcppt7+XwBwrmFYQBDx5SRtuRGUya0nrPPa+ci4PoTjS/67RKA0GYw&#10;GBtXCgDGf/xxfplod9KXTgz7LdlIA7bANKck6TWxvqYxy3OUogh5giY7Xk9AFhAF7Z3zAWBAH3sa&#10;B/CpZwBAaatddTOZ3El6BQBE5M7bvJ/zjkXyqCyy5K1ImwX9b1Ir0gjgpo9jhrvnavOhiwMA/mzc&#10;JSlcqK91csT7SkfAyDlnctK8yWsAejfKC6d4S49JmIIAwFWKwsM0pvqvoMgzZUvBHigfAhA1L0Uf&#10;JH/sGflbRmmr1iQA3fTmMTqwKcG0veQ1pS+wOS2T/KLdb5XRA2CkuajdSQYnTFBVXBSBu6bST0ON&#10;DKxtwiUJ1npXDYDbF59VpgCA6KsgtCyrBa1wenv7mgW9YoEAyDSTwV/O/A4WUH8NsI61BU1LIbsD&#10;Yz+qGPmWUd6A5/UaB4D8JbdXa3YjXfKOJFu1KJK0FLHEDiMETKgnATAJwGWEPyP3dX3TC/+te/CV&#10;GNgeBZPwFW5DRzrXpHPwQEDqaNGqYjZhlthEaETYRaTRNU69hg9A6tV6TSydBkIdwnmaA/DU+5p0&#10;7SUW4eUY8g+2jFJB3vHcNQC4pRvsZKkRAmCmsZ0aAjAx16NfFQKAe6Imft+8ikLu430AUDEPcm7v&#10;BF3xCgHwIBSDMukcPAAw7KVHAOzNprECAFK60iYx3q9LwjOcaLckWDpT3gDs4f1Q/6f0rSg39TjL&#10;ShUCYBRkvMc2AMCxRegsNdjLdNk7gjFE59H2qi6dNgbVmr7Lx66tXbWAoHjlAPwjETnq99sbgXV4&#10;uToAIxkapqQjDacgB404KHwENA+rIgFIVGr+At57Lnm/zkoQgpJZA/6EiUT4GyY378YZDk3wOdWN&#10;bIZt/8DNHisAIHaEBuumKy/uQMOwcWd7S2e9CABdHuomkX/Qtlk6MQUne4UAKvzRPgCnIvSNNl35&#10;ygGMhIeeEqkyBBAdAS4al6UKTT0ptnVBVAiAhVhjcPSqOFmaFGCSgrkcs1B/mbFU4+f0DfZJTd1I&#10;p9ma4mRbSg0eTk2xITTTlVt1pLra2NuGZ8ZWBEBkpRrRFzUJAHYpfRvdaaTO8bnjA/A3JA5CJIT4&#10;nTCZ1tWNgBF31CkrWXgQGwKAPWiGFXTmrrQxhSiVBgBocs1GxDO+L5T+rxSpjK2tMYGLMl68tGwN&#10;uWQQPSjJ8pvMSOTZWtrJ1giA9PB9+VpTcSUCsLLnbtxhqxEAfaMN1zM+UbVIY3IAxyZGW/TTc7T2&#10;hEtdjc/E/tu68OzhJFAsP4rQVU5BtAREwk1N2UxPAvAVmrjBTADYxBQUAFBl6dQt+rFpsEeCixjL&#10;wYvepEq3jpd/VdHjIEAACsyI5dm25hZ3lQb2Sg+/Jz84Uhyp/goAvnS37jAhAqCfyQAquB8mww5J&#10;d6WmErtZTFzq5Vo98ms3CAnhI80MDuKd0CbpykYAV3RGAFQnv0QooYuOgD3G/hiBHowbzm0CkKYp&#10;yE5KCJtoYT7gc38SHkYFsk3n9T36dBlZI1nuXwr6PisXlgxcltc8a/ca5LHvH8EF9+g7jtSAzeJ3&#10;S9s3Hg0D4K7AKI5mPs/IvmyYFwKgN1PwCY9iuRyLIGJfoIBPDtAeXjkArm2LAIgKJSIvMQEAHX5O&#10;GtUAwOK1e+j3cMqLMavTqwGA+AAnLgiGSGXgA/jV5nLLAoDK6U6blburBgZKjgB8H26sm7sQvB+p&#10;jqRiDVkobedGAPiekDQtOC+h52EvogCMBQEnt9cHoBI+TDxn0L6z+8HpgyEA00KF9gGo/VuiKcWe&#10;Wm3aN2yvlc5o90kew71bdnro6CQ+4QAMazEQxzmfWk1sF0tRsDjZ9yBngAdwo33gPVEd+QDOwv9b&#10;DiDoeL5IbOgoBgD9nkIjwFwQ00hRc/brznlFELEv8Mfa7+8hMF8E56Qrm4L46jgYAdOifU0BYKm1&#10;lnUDET7T2xqPmYWJgN3Qe8jfSaEbylAUirr1EYI3kLjJKle68ByIAvCyiExlwChD7cgN2dtXv5S9&#10;nsryuY9yvyKvAypk40Dinmjj9S1d/CnIEsWEFE5SczbyrMtCAA1+0Z0+WewR2/7vrgzASDUmyqJx&#10;zTgA6uuioTYaehYHxW1X9QFgXGj6aRPyQwsOStiowmnuCURrJFyxSlq3iu199JkmAJgOBLLmtxpq&#10;Y19DN7bUOAGAeGhoPhySx5mQAQa3IQCu+DItXymAUBJNDxkMLSw9PpMrBjAYAVPW4AGA8LXJmJx1&#10;DfUpOjkAlCtqw2EFTDx6zNM/a8KbDTQew3BXZN4T87q5loA7aQDA0QaifvhnnPRsCJ+ta/KBJFcI&#10;gPwLALiBaWwIQGCOQG8PmBhfQb/k/6l5+feMeYRaIx1uyj/dIF6ZP98MvKehlnwtAPrVmHIOjoyA&#10;PgDEkyEALpSxTIMRitpwJazo5DPKSs0qDZAiLQkx7FVN0axgQreK2jE0X0sOYqJyPS/eT89/vNbB&#10;sJGyN+Sn0sEpzFEs+aty8eh6c0RMO/Ch9dQHXPxT4fXmAFpOfuOywQmiMAIA/qZ/gB6IA+xXNgXx&#10;w15/BJDyc2IZ3wUBgAKjHictUlOnKw04WmAJx5EWFpodnKwo0JLDFmPwYDXh6OUDQJ4eGPEjUzO2&#10;SRXy/NHzt/Kb0GbFVksyDrQA8MCSnjjFo9XDx8MjoC+QxAhANQkar6pKf+wi5jRiglxZ0QbOGREA&#10;tGXkj7u6Kcj9l0N1huZhNoAABGZINHtuq+ndy9/ifR0AaASYBOAQANA+CkWrxAhg0rJkcADLpJFH&#10;CBQEFuN6aAKQjqVvYbndvY6czaLX21EPDKHlWEfXjb0ha7HoKnxAcxiWHKqrL39CmDkcuqkzXU1R&#10;Q0k03a5/6CAryKsF4I4sXJNFoajDyAjocR1Uvtj09rUjTPM5htXYERFYD+mTkBepgxTOC0oKnXKd&#10;AFyPIZcANvw8rCdCoFQgLCIAtWMA+CgtGWn1H1YIgJsVHqgPhepB72jVuLfedz7irRoxlgtcjqnB&#10;fQC4LYYb2ueKShATwhfM9OXc2FqEJ9ErGm0jypjJ6kjez4J3C/7bB9Ddx3mXAMi1A0ewJD0vIuug&#10;BQD6gkJSH3ORiYvvwekUNcZMQw21aa1BjanibWqIiJK+la4Zec1esRvPCYCnnrAdtYcRcE8a7tIR&#10;L06+G+d5hkIAml64P5Ts83IkAgD+OAj35gfYIzpBQ1wRgBGbs+nu/WMAMIUs5K1WN8lnFQRp24EY&#10;3wQATEF2oSM178TS+RRkQYvLIvseAGD94gCQO8BIMMQXQOvKhwQg1zDy20XNbhyJzvJ7JwBQBYAN&#10;uN4Pd+mxtH58+PqdBvmYtuQpQaYugiIA4IvA+gAwIq82WIfDBjssPtam1jUcG/0RgE2I8AOr1cIm&#10;SGRxqK8Qnh4Ruq0cWtopdBq1O4v5PJ2DFXy/QgBsDdMSjQCRfsvXAMh29XRD8dh2uVg5bRxJznWt&#10;q/52CQBanTujAIayxLSpYWiK8mtGSQarVwnAf1G/ucMpiDIIXC0Ai+aBSNmaHwBWAFEGAISxkggA&#10;/oMVV0SgJjgAr3dqtb1EYa0ASRCGBHu/ju/hkUTNz9inIQBSH+hqMgfXSqfo9RpHsnPT62q/Xa1q&#10;vXannpdHVlXswvuFAHBNuQ8guVaCf5I8tf7n/SJIHDwMgI73oTLiaqagkbtMjQo6MFZxeMfwIC8T&#10;Hbna4wCSLEEAREz3AgGwygTgrmxgediEE8ACq0BwyiwV0h38A2ZXNALA3lEtqCaT10127BTc1dYj&#10;1b3pPddOtmpq76n1ZU4eOVkZkd7ygqpBR1QfQCIPAL2pe4jztj/2Ovy2PoCwl9J/QxvNKwEwoo2c&#10;FfZ9ZAo6KTFIbYxeq6EI2AAmUuAgGMkYAwC4Hm2cViEN0rE8bJjIk4ojcSrFTJWHjVYwW8CglACA&#10;h2qvJa8bYpMAtB9r7RYBODlSe55tF0YBRM7CfovSHBTsggCg1rlKAHw0+V2SKzNQyEcslKNcCYCI&#10;UJ0/IHzQhP4SAnB4jTwYRVcM2Vxt7Ct0DksvURSUaiKZLdMIQPg3sWmpVUgpDk13CbHGnmSLUOvp&#10;ACBryYqd5SFxoa1ENIIKRoBUdQ6t216dghA8/1Q8aXEA65mRETBuHIQx4ctvWTnrqTtXDsB3Fgra&#10;hYsJAoXY1ciChrfZQe7cCa3f7wr9NQizOQDYS/J+jnaWyVUPIQKqiXQqz9eATVtoWh7kblmj93zV&#10;yFf2t5CJgaJ3AEBCs7Fpwi6IA3AQXMCQa07T3Dyu0wHt1rHovfhOD4EwEUp0uDIRYUTwBWZlHwBJ&#10;R8cBXNxW7iCw0DygmwfHUz4ArxJAJD4Tf5+pgqCJADwjs83ke1kKlaoWAYC1Enkln9MAAKHemqde&#10;Sxd7h97zVT3fSp+YYjyDaJ7I8HBPs9ICjQBMQQkCsKHLiLdrbkp7sMG3pJaoecpEAOPJ8hwhAIB1&#10;3VXF0REAgd0FjYUOArk/hmQ/XBNfgnAA4aPiKqag0RloVuaPcH0OrjERR8bMQHSZ3qrtFbAd2sYi&#10;4CXL+VIJIyBNADynocuvOAC7le4+klKqDwBeMTgH2Crigf4fngKAeqjLmVLL/AQAdhACFACsbK93&#10;2hsbAROi+epYyak9sK6PA/gH2nPx5jp3CSMERwD4CokrBBCJz+TXb8YS0D8J813YqWOw8rGZ0Qw5&#10;sVVjRUm2y1gLEFRzjc4BdqKSgqXsHeRd0wTvaFXvHSnHR/JfyxS6dQEhmU0OAEH7mPDA9kh1HPus&#10;DePGu57wFIKgBdUqQq0JSd+ofHlcVAXtMweANWhNHBkB3DDggpr6g2CuadPNfRm97yrJiaBcwQgY&#10;k3xO0wXwF9T85xKArzF9CHbXzKimGu9VWUmVKWkJAVDp3GUjfVJuw1tUYZAinB5dtztHSquhot8z&#10;aXFh9SuyTKE1gJQ3Xo4AyOwzjy1Kf+uKSD7cEhVrw+p0ujpyFw2X4VMLrxcCEvkAsgk2AoAMAy6q&#10;KA4BNAcA/PbiT7saAGOywyn6eP+BAQA6KzswcyAAecmU2U5Vd1TVyaVE3WvAZCSxXbUTZVbaaC3C&#10;9CTNAXQNDgCiIXGXre5rhr8IEwA35WkGiy1/5i1Cb+CINR3RbVLFDdjbNXVtdARMsBrjMg4OAH8b&#10;7kJkNXBRAI0gJRZfc/3b+spC9coAjKVpc4I2Dp4w/J9wBHAAeFcAaFqSheg8om6rKuz5pR0OQPD+&#10;gQBYG8cQO+TSwv9ydP20a9yoNWTsfVLCLtuqawjjymVBBEBwYT0aW/6pl1gEACbeiS8SgE6z2RoH&#10;wLMJDhfECOIAlglA9KjM14VLAPA3/JC7h7tDH8PVARiWAuHWM/cLUQAGATh9JpqilRAQMtqWMYtY&#10;MHSWHSQZQbpO8pbseAsskc0xY3/z9Nj4rNGQwU1Zry0GABBhFaIny7tOABYLP/ESstyAMkFXFleU&#10;gthtNY8/XxsdARNyBgf+bTQCFkcAYK98CQARhYCPnf/Zlxdffg0Y7i2496w1uL8G0AgwlskbAlou&#10;wUpAthkAUHcQaAxBigHAKQtm50Bk6WKRA2gBwEEEgFH6ruxVJQ5g8zni2i8Wbnl1GZtRJhq5/GYa&#10;2bpwJv68PAogjN0WGQQYSTRyCUBMHDb0vloAQcCOKxsB451p5jEyHAGhMT4AICqMhaU3BKDseAfQ&#10;b2LcA4AodGr4S9ES9Hqh1zK2Gpl/gaVDMXZpBOBvEuVGIwBdgxILFCQcg2VYlEpmKd9UTek5GvVR&#10;YQzAWK/BZdxmwV1YdRMjANAXLjwC2oHUjcuHed/3N+3oYn659AgY2wNNDArd72oTAMAY01QWIIfO&#10;JhEUDvtP+MujhjpznHJG7OCE7Cybwk66uNHSO2pGsopQz+wnegBQHAA4/lyGDamhV+qaqrqKZBAA&#10;pA+pUGyD0aN6xD5hMAi4Lt6NXXdhmoVfDcrlAASm6XRvIhwch/tO1JcGMNaXpmvD6PEhANoKGKQD&#10;7lowYjbTC0zeyzIoXixsjaQTS3tlq7aZL8mHOCFbAmIwpUu9pm5m1liBACRZBwAgC3JlfwR4zRoM&#10;6jiAX6pHN2BllGsiRLlz2zueAGCSq1iHXsWJCa4iRsWlvpryorugdt83IAAQnJquDMCoGGIg5ov2&#10;ocHfowDQs2y2aVegTcgsMLWeoi2ghclY6Fk4ELvFAo5gOxgVaP6unrd7TcHI5EMA3foNZ1mF/l6u&#10;cQCtzxH3VScAjrq71Y6lsg8JwKbX/fvx+BtjSjHU8IS2E44EB43Qe8Wvtn8MuIjBKETOjb5vQHAC&#10;C+RQfWnBZUeAEc5l/TbmO96vJzf/QBG0g30ZBF8hAHV3Ub2XZdmUbjrwe+mYAOAUCxlsL3muAObt&#10;VXAMECmLDx8BLuvWkZ2QSYhSU8UqCQA6xgqcmO5xAE+S2QDAZ11ocYamFGrUsUkJH3LHAFkEgIjr&#10;ho1RysvM083k18VtAIC3EP3Jz9pBg9mhzP6yAMZfZHZFw6FXBSey7Il/aK9YsqnGVDWzyoo3jIIj&#10;F6EBRkQ4pwBxhN/9FObB8rz7OZS7aJAthiAqQje9SgB0BOfwAcCsizXifwEA13Zv1zMEwEbe+VwX&#10;J+coAN4gkyxPuHq5UYOTTKT/4N4XBoDn9AHQ6CIAQYPbYXqvSwIIAh9EOsA0s+jgkhCA2HlqEYDv&#10;GFCGNMyMpKlrHzDrM5PZ2BUJ8EBSncIasictLGJmWRO8Jc9q7UqsbC+WOnG22ds5BoA/B4AKdjwA&#10;cNBCYoxrXmrznpTO3rmtJ7M3dM2GgibXjQ9FMYLIAYdefWzkUuOAwMvGq6FR3QcwtpOaNsiHPj8I&#10;j1wBgDCvoB0ETbnsLmh4u0CPPiMJcghA6qXXYQHhqLrNbsEmQnKS+X/DChAnWACAaIV2rrwNW2hD&#10;XIM+fvtbAAC1GQAUF8sdBETpNlvKB/Y2k6rYPuIHntpgtxtow810TMnubTL4CtzZzHIAirMeaW6L&#10;/TXl6KHeOFrQ2JVucmloCb4kADwGteJDgadQCoUgSNflP/1yI2DCifIMN/M+ABKpIR6xhoVXPO42&#10;anYy/W8Wi+qCAD93EvGXS7BRQbSOpgNzq/INTEEdAuAUEzkTyd04AMwU7adoyx75DstsU8b7NNOL&#10;bHVPEu5UvN3v5pp7AHDt19HTOm/RIK3yCAGIPd/rJAQ9ml7jt+EUNGnVOHsQjAIIxQQIqF+5AgAj&#10;jnl0x1miUHw9AACZPmX+vUvN0a01nVj6k9i2HBMQoDWereiQA5GeS+jaspEobwHAYbNRY3YhUXqW&#10;Y58CQPp74ftTRh4AIBdE+EcuMiSQJADud1ebOgCoxiG+CYtBLVqZ4tYPO+H71/VSRAPmy6I5tPMX&#10;yMjDcFmQ/9MICDEiGchVABifgWYfw6IAqH1tR7NkqHq7TfhYJ/7rhe2YBABmvKwhSjFvJ6FrsWbC&#10;2WrcTe8AgGIX0gSg0q0dBRGPgmZBmlUC0GnmEyybRPSnSpsD+DEBiBpO6nRjdeI2iORut7EdzfUG&#10;SZZ8USivzPkBWJUhAHD2CbcoLuwqLz8CJuymz0p50x8BmAlislOmLVBm7VaztycmyguVGMIjYlOz&#10;LVOGDGy9daFrsJs1p9NQFMEHoJ2S31K3dkdT4Vgs1O5vPsWbwOOLkSxhp2knxBtIPo/g9M4nAOAC&#10;QDMCINCuREOMRxqWm4Ue/aBvs+CH7+BlEW153mJSJ/F9GLDrQ5MP5sLaVQAYE4SeIYlDPfoADMqz&#10;U94mAHJCOrR1H0BG1AVrMRj3pJ+C32Sz+nMCIAJAzl5H+jwYYHVjic80JNlhtf2NO86T72EoAdir&#10;g52mlZBWAwA//KC5464CQMQ8OhTuT3YkD+1yueiGF4emQirJiwBIAwA/GNGfmP8H8xiFuaYyc2Z7&#10;MZv4qDkQXX3GEtC/IVfB50rOhoVo6bqETBUivK1lPSPgEMCdU0kHCCNFROpoNpaacloRW7XdGxY7&#10;RuAB5j2LwfWBJQRT3N/UnY/EX2gmzBpPD6pNM50EgKWa1/jFR5XWjrs1DACc+L3H1Bh+c3M5FA8W&#10;0q9qACCBtjxvgSVTGC4LB08c2AeHJJjwnQ3gjOdNGACTX2vCfShzueqUYAjNAeBILNRzC/Ij+DLr&#10;BZ7/mloCWXvg4NXcF5oqRkCrFruBRQEADt3FRa0DIx5mVpPendwu4hsAANyT7myaawSgV6s00h99&#10;H9liOt3jyAgIxpYKb7BJb+f48X1Q5FEAFxkBDwmAvy/En0hiM4BoBeabF1nbg6pNCv91ximg/1K8&#10;HeRf5FwA0CsAgBxGiVxMNgDAyCJ67e5/i2sxTQGAfOwidpairLQaiwTg5ACxtRn7addDVs9CNVHZ&#10;V2owQDcQni+7VK+Y2v3VpNiraY38j38Kb9yud3w4yE4SAEDrT5JIQ3ATNnyjfxoORkAmRHOOYdAk&#10;GzjfCJEARFMrdPyZ6TLngElBlqc5R45W2g8BgXRqmG90HKUEV0SovV0VqWYFM6v6Ow5cVNShm4Rr&#10;LwBkV1r7DACOsbWTMDFvAUCebXxOABoIV6OnmLu8SgDcYlLq7av7+R/30Pz4v6bR72f+DER7ynEp&#10;Fq9kOIce2Lzh/kc/ihlKf2ycAwBv5MA3AE+EtqJfmoF/4cVHAFxyx6syt00fVCaWlMn1KFdYD4vp&#10;SdOMre6m13PioQnDEH5nE77YAnVeS2illexmI8k+s8SWqh5lECBiq/uEACwkKrEUAqd7zDo8Wr4e&#10;hxIch7Xk1pMb9/PHFBCg6TWbVrCHDASbHMC4FIV31H4Xsm2SoCmIGBIA0M7R8sGlTfpvXyEw5EQB&#10;p55LjoBx+z7cUJ5ZSciNh8pTp6ebCNHDYhzAbYSnLKmHz1iZ34Y6a4k7UqPV8wQggaTaEgDsruV+&#10;ZNxuPoGQrsAS2wur6KYuM0/vfAIAXbgVsMyWm7tfPt7Bv1oAYCxX+IPD/s839RMXgRMjrOEpAOQB&#10;AMmDCnwEXBIAHG+jRwm5fVkAXIU6UpzZlZSCg/giLuMdABtjqAvR01nv0Hq2CQC2dngi0GHC76yn&#10;Fvuw6dnik3RitYlstQQgo0lu7l8a3U4LFnJbCLS78IHjYBU3PQBAKpNTAEDYViXDATyted0Xnxf8&#10;itGT/AIA/aYeeomBScHXnlvyvobvtwTvWOhFLwCAloBQHg0A6uBJbpjE7MJTUMTZc3Db2QYRLvqr&#10;CnEgBjViVeAGUJ4Z5VVaa5EnwDY3EQrChuepAIt/hGgiu10AQFpBR3iSTxKA3aK528qsxbZzJcNc&#10;beGHv00BgEbae8E4vVO4jvAFFgCkfQCG04XXa9f7PJguBwA074GvnB0tQ+cDWojhQYbBfhkAvN0x&#10;nUWXfady4D/5wgAmynNnr8HUqREOyQdQxbyMTatRLlUIQNGws+sMCfNyXUSpJJsIushAIimj03KE&#10;/XyMANTZxiMpk02s5WwOIC4gmcBHsNPdJgC2/iNSpZjldXgee9d+WTo27M0GJiV7N9Rn9ecgRAmf&#10;chKQR5AgfBC8+gx2hpx9EsxA8uN3fHXIIhXSw8sBmHQIm2mXjsfR2yPsmOaJX1L8JQDQAKCsNZ/F&#10;E0URxv6ptZU95RNNgm87FfnYMC2G2CllYX9td7W5u+Sw6wDA0hzAVvMxJTkCgEp6DQB0ALhlNxCV&#10;eZ3FTzx1rdQ1Sj6A/RBAfwggTj5ie08o45auUPTA8uVCAL7FH+D3dWyeI487vKyb6qQ96FlrsFVA&#10;LFsKXSJ7h+j12QrmeqOswQUgLpuUNrO4tqLHP8lIFI0JZjoqAJgEIC80yrvXm/tLNgDEfAAmACDS&#10;7m9Z/IcAoIq4oc2OjgkAnoGVu0EA8luteIsABBtAPrKoqN6aNqx6D1tn9HxgInILBzA6NCb2+eEP&#10;4/yfjeDPKPDqJQEM5erpP3S2QYRnWbUqxrKM/UcAAIswNAI7cLz2AZRX9MQnGUbxCQhAyzANApAW&#10;Gk7serP+AaLw6UkO4LTnAziBlZzk5VWo7pn1rdaLLxveog9ARhxRH8BLAAhePmx/VALG1dqkNhzF&#10;clUA2kPbrtolAYRhp4bf4CxRqNVoYSWCSpBiD6QgbC5rh65qQCmGEDGYHcruJozb0hzAIqt8B8mB&#10;eQrhtPjUYSuHCSh9N/VknsGTrtczKwAgdm2lgDzCcGJKst4fvvB2Gl4CAFYx5N0bXTNHACrjAGLo&#10;ztrEjbSf4yhSsFZBmIqUYhfQyvsjoM3/bAWJJPk/nMB/+KKL8BRnfnP2qETUkiq6AQGANBwvZjlq&#10;G2lqYWOLIEloaMgM2eInyrqMHILJRU1pGRZbv7PMFPhss62dxPcJwH6eLeaLvVPDIwCHdaWg3c8l&#10;Ke7iqei92tk/SX+sA4B28OQHx88wApSjNfsOUgn4JZiDCMBAOzJU7VEfVZdt60jTerUAbO1ybqr6&#10;5N5wljaMNjYSByABQKHSg62YpQvQqzchkfgJbBIxDBYg1ycASTV7CwDMxwhbL+5b2Y1qYgsR4fT7&#10;ZZy9enC78HackkAAKhkAEJH/veotyfUNAnDb1Q72K95x+TYA5AEg1EQF2yA/zv7Endyw5XSn24UI&#10;R7pTZF/Jjdn9a8K38Yrf96kcR0eAeTk3VS5lnVDOGKRkcuU9BQA1jSTw1rLXodzqpmBvC12zbVQO&#10;Xzawl1kQdhqWyWqqmpUMUzBtbCrFejFbENNbxuKnO/fKLF3pdns6hKGfVY20YnqZUnJZlETvxBXk&#10;+nq6pW9vuvm9OirpIKXJ47yNmwbVHQIwyT5uWEzaOmzCR4oACLtDyRHmY5Hm7eQLHY6jc9jhpdxU&#10;KZbSpHLGGux5f8+NNGUvQwBMHMsQFFqwRByjelZb14wT2RIexsRvNbD9r0HJK+2YQocASKxYNG4C&#10;QPwYNqIL+cpJ9wQZy/MAsHat66Ur+xtVpCH33BX57sNcjW1X3JJNALyThlIv2QvI5eCXQMHl+8xM&#10;1ktGt0G17nGLADwuIvaotK/N1+79q3wAgUbGvTX4de1SAIbD7wzu6pxZPxEnNRd7d6wBFIGGRgQr&#10;1ty8YK0+rVeMboMA/MW1hoXzv9ZgkgijRNuIAFBaEjKHlW+ftLqIKpP/rAYATQCoAwBmVXdFVR7m&#10;ZFaG9411j+L7nTQ0AJCeBcKgYQATbXQHUX3gVeHPHuhwFnvqHcDu93wEMrxFoItB6Tkf93+Mqdf/&#10;8EKLMB2lJpazlAHkhB0CQMpyCwAgxCy03Zxgr2K3TAC2HspermG52FsCAK3MhYcsE2PLltHMbxm5&#10;tqwgvFmvV/unlA0AkvEnS8ee8mld/Fy0H2D6yABAEgDufdZLez9A79vnAJ6PAAicliYGJxsII0IT&#10;G2xaeRStryrqwbkI+AACjUwEAE7VgTrg/KIITOT++W68hOEPptWRrwHYgbnwrXPZTay0FHp4w/uF&#10;IkA/9JQAmDb2Kz+vWTAbUWu6TM7bwhGyS5KwCJmpjNwTTYFMq2fVnKzF0kh58mPx+ES5WRd1RFFJ&#10;u7G8clReREDL+lZP9SCZ6yraXsmSjgoVv1Y2Rd7CGcNfEybGxhqswp2gn3IAmw00PiQ4D4ZfL+zJ&#10;E1/aB+C3i+20+9egq14UALrkVAulM5QBXR+ApbmZBCRTt5Cx3LP2WcdNYxPk/U9eV289NRyEkYy3&#10;sEsTkTsP/qjIa/uIqbCR6O09yRf1G4+1GxxA3SlYSFgrsVtiq5u+uQdjCgBIxPLxIyhrSl7iNgGo&#10;eCdWpQ4ATwJxKKaSKIBIIMlBAw6EESdB511UX3b1DuzgUQ7U4aYOG3IiAJVfHGhk7AEA2B35k9u5&#10;pyC0/7QJ6CxBBOSfGu1TzYqbBADvBRcHt4QegopLhqefAEDb+LfIphq/6aRL2FQaiJZulsQ6UxHa&#10;8nTvSbnIlMeVVWweAaDEAYgA8HAh3VJgTmSvpROLJfYIFl84fnX9EXBie+mSJe+v875IAukkgxQ7&#10;9Jsct67HNRFrJ7IPcp19tbupd+WDSQAeTGz54EN/xgo0MqVG/1K0Q/iP80lD0f5/MfWBsyIU0I8O&#10;bZU2GJTIBvEdfHfNSlOwIHqWIf9cRQqwtr4psUz6QwBgAABnR7MgJVgaZoynd9t2QfhZ4+V7GAGd&#10;Xr1kFpgNZ45b4lEs3WLItppbUxLJkkBRzbbgUn8yAODI9z9SQwAZiDb6APqx1KNvZQSwgs++XN/P&#10;PhTZy97Mtp7YLCpv5gDAFqfBC/ZgFwKghyKViU87axfaoS1gBUJZApBjxUMcyNTmz5wyPDQsDypG&#10;HUZAN6VYJr3sJkqsIjfJ125dSgh302zp9Gc1AFhqdBE8xTM36iXj0xMOoLqbVAjAGgDIT3LCLg67&#10;r/a17onmKq2DnuKY5bKs7sshgG3BzrNKeDI2JohEh87CjzFekllTxEPTU/vetC98AIGHwGofAEm2&#10;LwIA/b8yow6T81YNfnBIADRfIQMADLJ8APDS5QqyHR0zq8vit/QFObENAIuwPlQJAAIPJMS7ObbU&#10;+9luviCIjY4m7djGxp2S+akHj2EAiGUUhPM42s5tK42vFKEBjxrEYGyeIBNWqwEAhXJeVfeDo4sJ&#10;lw9ae8N2n5StYUjqc4f9q/X91efigdfxd/VzlRf+VWp7IgDSW4EBL+eYgs5o/zMrtsMBQGAH1y76&#10;OwfQdQHASmY3dLuJPMHsjpwop1MVlkv8VIaUVNQlOSHrCls9WdrPrwtivZsRBfvR5qOidevAhs/8&#10;rWpSVdoAsJbdXn3qXhPbjO206pXjVwQgkVNs006o326EAIR7BODDvtRk0qFmMCqc4zvU6bivn/eL&#10;8qQc4bPeW/WXWr+xwTAoJDM7PwCIaf7szEb2L5g8FgTbhgwO0l671Gm4CAHHR4CbznlwuSuy8k2E&#10;ARLqWryspJBUOJdNQmQqMllNqACw5a5m8h+KaryJi6zEZn3LklQ7jihmALDaEHYeQ5uw5dVvqB4T&#10;dpp7aLAHHmul8znTRJpJYQAgLiAFXLe/Y5uUL4OrcnmxN1v/3/4/XHtGLLaJTXMwBCBsc9LM9O80&#10;9whwZ+XBHHm6o02ojsO+tiW4VBAAi1KT/MRDRLuHa/kcUq4hhXn+pp5Yfy9didtxRdNVK5vwAcBN&#10;Rs+xnruaLm/FNKVJUf3SPgC4FxteNaP29sWdOrJP9R7XYW/GhJ81E6iA5u210hB4dz0ps9QIFQJC&#10;XEgVWGT3PmFdG2hW9z58EXkVAHg5Zx9s8+uCEdDg/xDDVqHdSr+Pzg1gXvNsihs8QX36AjtwOF/Z&#10;ayQJxb4QZwKRANzJ5HMH+yIAIAlbogBt/I4dj8NBCQBgiyDqmbW4auUOO7sr+fLWrrZ0RFbt9zbr&#10;m05MNZNSiwB0dBEGFT3vpB4CQAIy2JT8FQFoAsA9IcydwIQ4S61H39oa31cPxOrxzZEG746kXprN&#10;Q/VPCT6AWgjAwl/O7aZqIBDM2eVPoW7E8X6CYqZJh3ldQqxbdOBSSQ0B6AgKqsJBGzLmTSNpVxyv&#10;YSuLCJ9iEwAEDUhvxzVr9UQUnxGAPM7FLGM7n9Y/dWKwZvQBdE2EMyBtwpd1skDeqLZUr3U/D4e7&#10;dOGzZrfVqPcB6MJdQYGSK/Iu464XvnEHnQHujb7zhQD4892T8KHE97wA1udxkyWnRZdM2caEQo1r&#10;zS7c70TIznCNacPWnoL6q65q5jDZJ4VHZal2YiHynuO1bSUmQkSaSoomyKS32Xfzq54qEICjHM7F&#10;kEA8vgVv4JhoxKUjr6pyAEk6dX15z6qssRMVAGqZnNeAqd1nreNq444QTkH/95ot/By6hEhHhuXL&#10;SDP7HWjgpBH5euKHU3tmwxcD+fJoLp2lQjzOCcBgfzij+7uB0g2ydi688axRAsisBi2wLdX0bXLt&#10;RUwl8ttHlHTVzJaKiUT2KC+1ejYA2ATgDyEstfNo4KT4UNmOFxBMUWXdfLl3BFNFRHr9rH4LDsP4&#10;PiE+qhgAYAifyzlIk/buniBXFJ96a/8ZAVCMEsZIIyY88Rs5h3VV9PIFCOj6L0S74uG3u7LArY1T&#10;Ptf7E1EIgGv3+4+fbw2YvQAE6eLI7CQEwLsQim9i3NgVdpDw0dZqfHmDxTlU7f42FAAK6UT2ozWx&#10;1fMAwPIQsP6zHXvJLsdiCBzTUrazZkYGgOe5L3uPYKoI1XGlfov91IM7GQBoJgewIJ/iiLencAAH&#10;TQCAQKixn2udEgBJeHKd1wTm//aKly7Uc/ZAiENGMGGF+VUXUf9O7KANmwPwx0EIgKuBzgdgmgYs&#10;eKiNSD20r7JxyiJRo9fpm3DwkdaWd+OCoZtfByEcu0wzCiSOoBRh2XIxEy8+y6wCgGqsbcAsi50a&#10;Tsq2pUUAbaXKq4Ym31fZUXavA+0xORcTgK32bpYlJADAGmAIaUjYCYB3nGDt/67ZOIgRgHapZbe8&#10;nZq4s5+lyr4gAFBhbmAG6ww2NOgNwwgmHI8nNvBZHzb8qcBv7XA94QqfvuR4nhEw2QZl8HAL0QTI&#10;Adb+54sSQ//mqka/cAANuQ7fTwFrT9v/tOZB5xgAyMMya6/bTQAADCQWYaeOG0ANW7JvQaqjHsHM&#10;8xC6qAwA6B39Mx0mEjYAmFYDSeaTBGBN6eoCMo/1djz9mtdaZC3rUN5Psr982fDsFl5+p0G7VHpw&#10;NY1aIk1N9ync+bqBfTI+/2KEwGwLv7OaffB9u28Zjc8CSYbfNqGqYa6T8BSPwv5zqDE5AIoc4MGg&#10;/7BvN3ePAOzL9Thcv4ZsJjBd0QjQYBlX1v4dAOSOttw/hkGPCwsfD6EgckjunGDaUZYDqCfZk9Wd&#10;jn4bKwAU+gDQ8wE8AYBcVxcBoLPjCde8o0Ukhu6o9Qz8yBoeHPpcAiD4AHY0zcuVoazH37vdUCLM&#10;PRGGFoIzzDvmJhACoFboA5DPDWBEOjj2eMgoBEpQQwA6HvToA50BzXtugo8ASgN5EP0tIn266I/l&#10;vNbodlnu0Za3UmPCfRHSTgKA8EzIkRpbzt+u9mr1jPBkS+gyH4CXbpm9fVZcSEJNa2p2Cw7FqrMh&#10;eMKSdxQXalZXjcPHoHlAAJyfiLIo1fnOk9TG+W3eHEgrNhgBnve3RGBwPNbmbuOZF7aDNKpRAP4e&#10;t78CzTEFRR1rJj4O0wLajAOQO5iCACS87R352IPvXVIW9pilV+7n1yRDfnDiYXZAQVXs/Paatt9p&#10;suzj2whGwERM7+qBVSHzWkgg8onl3GbVqiH0Z33rW93UJnmq2F2l1TmpZ4vyvlT/gVmx2zibaYlN&#10;0YNi/lEcy/lDNb4tEQCvbdm3RDUE8BQAIiK1/l4Qdfmaas0W/Be8iCHupKZpD0KleHA154WrQcJE&#10;hnMJ4yYab0QfV72Th505AMSLlRAAx4xoYVILCi8pKet1wUTwDCUNSHKWdRvB3tvOVdZ+UN9CjD73&#10;gwc9pJGpf8ziaM5avMsBIGv2ZtuWkAVjr6N2s11aLK3udx5vnNRLWdUV6zcQ8AnOOrkcALgAAPUN&#10;AGhkR1V9z2sit9it3YyE2SxclrRB1aMA+jZbMr73VRuRKye17hyf8dTggeDHhbUesfUXeOzT/DLH&#10;CCic+aTPkXSFAORLFfOURoBg+b9pHknNZ3kCwPaY+QiRVuED1ogts+6+oHXvthvHVk7L5OpbON9u&#10;fxfpLuAmnEzBY1WrMWgw46ykrLNjbN0BAOHKVrIYAQDQkutCt14W/hgAcjg7uCyj5BI/Fr0VGCay&#10;So0DkL2aeNpE7OiWu0YAJuxshgGE7hv/AhXntCoTX/zpmc0xuKAVCD1VouADCFxLzwHApArNLFhQ&#10;Zb4Il5ZlWFSZoXnr1161JlUfIrpqTEYopZ6h6QAgEoDN+xCEslqtaWXhKVbfMgX24+X0Z7Vfinos&#10;y4SYWkUoLUhHHQicAQCRslShkxGzzwlAryXVRQAQ33PFezlnTXkCAKX0R5KHZRcAdreOACB9CwC6&#10;1wEA7QlF5FRV9uDdQq94hGKc/sIwuJu7tIJVr0EAICckxx//561QGnfmCBjOfTnx0Vh0JZo2aRGG&#10;oXM/QayNALZSVUc4lGQSw0I1JKagJ7qLn1CAZrW516o1zT6Aj1j6duu32ISWAEBu6u/bLL1MeRxa&#10;HIAmdDPvrz5H0G6vcyQCwF6l+p67XAaA1GO2Fq8oH8kPugcnAHBn605lCfHrCcB7lt2CeQ9Sn88B&#10;ACsB3w4xhM6cWr6au/lJ837AryYAiF6HEhoEt8LRdyaAyZ4YQ5WIArBFGW/6lGO2HWGXAKwvMBzE&#10;WBLuAbk4W/kl21xn2ssD7ymmoGerkqI8tczD6hF2+C1rucDKcW9Xbn6O2ANKgTKZYDcvPMxorLv2&#10;J6uYqtST7q5Yl7p3vcP3jjiAa4joFJeUpKx2D54lmHdnlQBYAJAFgK1WxzuijAPq8CZscjvapz6C&#10;n8zdzLME1K1AENomACRY7Vs1t0JpzXQArl8F0x8ys4rlwGzSHwG4GKHKg1DjdlmISdU72QJeCJnX&#10;kgUJgn2mJhEpMSKOPPhC8UpbHcT/yQjVX8AE1FVgLdL9HLbocQDQRKQqYfDM05trf/LBEYtL3eP9&#10;FQBQPPODo0I+V4aWHR7bktL4GAAQ68xLbNQrS6f2zV0x5QPQfk1tSo4hc5TALfXs1w7uNRBpjN+8&#10;1TdNR9vThVa4ErVDd7ozR8A8p/I8crMTgFKObCZI2cJf1S6LMXGHA0ipVTNZWKGwiDIAhOGieJUt&#10;dS2/2uu20ttCdaEIr8k45NadXY1MF51cpSqkixyAmIl9AM9UsfPizmZdBQBrFQBKZdiZYIapXTvw&#10;lroqAYC6xtOgfkvGUs9E67NWM81dnuSzzDbCBuQb0guGqx+G0AoNc6nzA8DAEKwRnvXOAjBPpbEI&#10;+yMAzYvpiFSNBOCVvSbFmMCjDma1qkUAqB0y7GVo/XfKdxu1zNqS3W3lvaYkWnAH2kN/7sBaiACU&#10;KkibmuUApMxHK3WmCMgowAEc2z6AGBbqJDtSnwLAe4h14CmbcIw4tTeTsaWHiEB5+BDKAsaW5fmd&#10;jAjYPD3vrAHVHMSq4QAGIRMa/nHg7G3oZD+q4QdH1gAfAHLC44oeB0DNl8wXNRoBf0IAxAw083SD&#10;0/8q6GetjKTYJ09y3nFDtnDq2MPJocPT22JR8AAgbhCAZOKjjXvMFjondzYTci/XdQhAWVlA88bY&#10;keYdLB13kVzvRKn8Ap3N3sz8GABMz/qcA8jJE2KmT2tBF/C1s5r37O8pUAIVWMJBLIUVgM8MvNNx&#10;kdwcAObpB0jxBVMHvgYQAASz5QCsAECBreULK1Ujya0CTYa0pySlxpVU8Jqte5s+gBf3VetE/Vs9&#10;UZRMnN9wq2oPiR3gwNRKakYmsVhQoFTodurdRfkEAJYeweZHWcjTfY4qAIAI0kgxqUCx+fWX1l/8&#10;4serrZVOq7NLCXFZXp5jPzFo070LxSgbYdIJAJDo7bQdDVTXHwtnTEGTAyqMPMZy1ZcEwPK3oRpp&#10;uiD6Ne1tPgKwr8EmkLJU4V9QtOeSUJmHW27aHTbvdvdsDwC8+wgCpOqLiZJkWrAwBIBOr7ZjyIb3&#10;ECl80olCFnnDup1GN6aeWJYtPDIZcp6UQYhht39/yUOaYURJRGVsAzEjtldbXXP3OtnKMRFS1Ll2&#10;ouHLcU+/S5bQuJSEz6ft6I5+XgBz1QEjgCchgh0VDmR8twEATRNKLTT5IgewHABAxM4cQkG84r0f&#10;wi96ze7jl4//EltF1LJyQlHMAaCDrkwADjs1aHhNKHo5APj2aWa30W0BgAn12K+YrSC8ExQSbYwf&#10;0avVWamb5gAQM2L7+wCwuEHNTwCsud4mbHNaBy7Z/jCu7odK8U7aPDx7UNA/5pmCJkc1Gq0WTSZ8&#10;BFhICdafgg4BYAELgGSm8gEAaFjEp3fz2wgvj8JVJOSwh73a4xv4C+IcYkKCH2U9RwBMRFTnAPYD&#10;AEocpwS4TW8CgNe1TEc0HjE7BQBlFm/fQz7QirTHSs8QDuuabRx7j7e1dtdMINAuymaanZwLAA3o&#10;WYrYeeD0PD+NKp26evrQqhKqHGZDnhjedOzJYwD+gFgDAHb9BCCXTyMeNExMEmxdOMivVWj+X//P&#10;/LMAXnOlFgQoRzvhM927A6kqAmSICJaldzkAFyNAU+Jof6gQmgfd1tonPdMTvvyVYC8BAGJefhxH&#10;Oso1ADh9CACK3Wp5CQQ46RqI5xEAOK+mEVXDSL5MAQD+kvTnb4f3VaGwYzaAGSfySL04AEz7pmUi&#10;FAQqzbehh2YxiwMAdDQAgIMoE5sIAcrkPG//SnhYCB1HeSv5BbDUQ0vqimKzqTdr1UYI4G4fQHuN&#10;QfAqfOkgCx+8ih0EUY/XlPW8pDBI4k48BflZG4m8etwMAaykWTYUiM7bpjQ/vpj34knXnQQASPDz&#10;bMgWpt8ZZgLwt+lnFnMd5uU4MHQsODmzP/iCt63KAeQgCGJ2Np0AAbHqyEYxodG0w1fsoINFmr7/&#10;10rVkmqi3KzqLQBAcG/24RfaNfjrkR6/hfiJf7JY6Zzocedje7VmrTvJUiVVSznLsRTrYeeDDHqt&#10;1kGiLGFfSiNgXdRX0pCyhv5aZ76SfwFZDcx56eTLkDCcjwCaWp+jUw5KP+LnTABzqkZfGrJFUQg7&#10;iPmgo4mgasSp8xCK91yJA2CQ0xRgxYlU8SVMhMh2RAOACidMf6F6whrE8D8WPNGSJKEB8V2tKqlJ&#10;JBLoprQl+Osh6bzVEpp/F1usdDsGB9AwDWcx66V2s846EuESgNZSp9XOpOFIjxGwDDePW/XvpRXa&#10;1swSHIw3ImwjLwsATY9CAIZYmvN4yExYgqNavEHVdKySANDEJE9lG+kw0NnBolSCMI2SXiew7sKx&#10;mmxAK9heuJSBlk5afg97MLjVqwcM8ehhGKLHZOEQeWvhKcYBdBQVKysian0NADtWLFbBJBf/+1vW&#10;Ss0wnETWXdpfddYxRFa9414NAOqZtCXSFASeZvu+RqqIc44A6hu8B1+0YPvpNzv+xEkxUqrt4B+z&#10;RsAE+6TJAJjKt6E6RNEcgIxlB9P9OlxYykgQZgUAWFliy0t4Ka4Eh6yBl7BjYAMalgp+jri6gsUB&#10;ZHB2VgVzTdVsHQCcXvs/CtbjZMV7uByvS1kOIJl1V/e3OICU0xoAaEoP8YhVs/3tH+Ty0PjTNvc8&#10;xZ3HInD6DbEJPeDf4k+cFAfF7bvdzwJgDDGb/hiYySL6FU0t2I+j0JVfYjK6qdvmNlsgW6GM+kts&#10;NMsYIYjx7J+ZXZV8D/2yOHrutxB9AwDWIWTTM0sQXggmfHTxM7jv9Rrm0snjxMeNh9l4PfbPr7d3&#10;jFQme381seGsG0xM2T6Au+lEUficAsQi0NnRkpJDaFK3cr4pCOeUS81BfQCNiGkoNY/t+86gzAIw&#10;77OtpJ+y+kjyTvx9r+ftybrUQhgymFlhWCQy6v3PXMw/mAUohCTEO9dcVf2fMDb6hTpIOOVCb4Rz&#10;s2jBlLSmq6sAgDza6gM0oQ9gtfs4cat2lFPqH6nXn8BedPvG/VVl076FXRazjzZ2lzptJZ/AeMDR&#10;AxlxO0+EXA60n1f69jhzjoMJttNz/pK3c98yGsY50RHAo3qfBWAeQSi/h7k2FkaBlmOpdWiRjQrE&#10;xek/Ue+XkKaQRD98BySmb3ii+qXFR8xQif+Z5/zX5MANP3nTyMs1RgC2mSmrBzhqlwAgYWa79cyt&#10;1lH6W/UfZlYesSPmavc/+Pmm04TeTTitXz/K9hoKTh9UYCXhHR6JAGBAYBQeQOduxUsJJKB18Xs6&#10;lty+bS7925jHQ+Y/aXPW0qRJf7iYfQD2Alxa0n8OAFlIha5j+ocB+QIHcA0AcnyOGC8uTmGI1ZFH&#10;GHV1VSUAknqQX17IAUDcB9B8mBbqYmYFvn3M0e5r9k0CkBF6+wSgpuR8AGkcydpHCxzAR+cHADOx&#10;ixccwPzdDv7kNmphqc4DoDnvgyGMG71UBwC5ZljrAjyvEyLirNKZTDQ2SSnqsIyYzMGMbc+6mwe7&#10;6EQUoBAdSG8k3SEAmeU/8gEgXGtMkewe8ih199IAkBHqNwnAseBoaTjPEADt+737AHACAFxKyvLt&#10;F97/84gBwBG2v3PurAfvQ2b0Fy4A4G9bsPREXQ0gsA979wy+53jwg5EqYucv64jjhqbFpjMj5jAb&#10;sxTCz6D3w4KF5cTkDW9JuVdMEQBuJMMbS7wXAJBsCQCYvaYuCvvLLP1JCo6iGcTpyIl2d/nPi927&#10;+VvGuhoCEB9X0mIAQDshAJvVu7lyCneLldpeq/ocRxIkRVxAsnlvlhJ3QlOfYZk8Ew70jv6qj80X&#10;/Bf6xYZvUPCP6QDmNpIf7v58lbNhXPW3AFAo02rKN/woxY8tBKmhkKw5cf+G9p6SKLIcfFx4L8GB&#10;jQnSfTI+xELRsnwAmnoHntdCuqBgds8oyON2CwmIf1RqpZybxrom7t3KQM32XDQqaQEyCSQbwCv/&#10;cuVRcXNHyZVxK7Vhtlu77CMA6IpoS3w/eSs9tSEnObLOOyQAwF/18WdgGMf/aVWcswGEOrOzHjYy&#10;//RawI1JBtaakrEMALoPIKvAXhwrAIXgZLk/3le0pThWZUVC90eTtBmmEgYAH0C/qMFJQEpJBMDj&#10;AO6ZaQIAaZvm3YWEuXS0ZMOIV6vCDY8OugiDcy+11LBbMG1/Kdxf2bVu6ykCENNks9FKsFgsd7eL&#10;DYEGK7NzAoCC+qwmmPo9piAfALZDvl2WXxCLtnLmCJj3sWbI0r9jr+Z1VGddRX5syRAg8vB7v5bN&#10;UzBPNAEdwla1J3FVQLIXiEIPj9Ekrsze34Ej/j32Xeq29yQzYSGfDHTHu2hoMW2mzRCAAglzyUjZ&#10;AKOJd4/TBQS8x0bnKLV0AABC77mQWalZm3oqW4JJy1raFADgowwBsCgoxbkBXGInimYOQqUMA6gG&#10;Ymq019QpaDR44FTKoZA9MDnqtdSO6pqqvi2LxooFfyS0Mo5dsLISezQAcJrKrGqPsGFfxASki4dN&#10;ZNXDyRf+S0hVmEL+bBZPSEaOAFhy8wgAbipmusPUdJ7lEc8ceQ5L8Otg2P2LdyswmUCqz5r36LvX&#10;D7SaIfSOlv77T2tIe0iPlRprOVN4kmYfadrd7s8sfHR+ANMChM0xLiCKCzUy7geD6yEKPdNDZkqS&#10;m/GH9k0NMLMgHLBnNsWOhmQREEiIR4g5S8IwbimRzwqvaEHDvyqpFfiJCSyb+47x/mFXPIRlkShJ&#10;hybyYOMETMBEu0gAhJ3nEhO6/52Z7uoEIJ2rKD0kWa0Xy+zXyLKqAICg60KrUv/uiooQQwtbR6vH&#10;3v8MAHSXhg9Awf5TS3XheU8ncfP8h7FwvpijzYcucaAr579FXt0IAAzsfh2mjYC5J77+DMSbzdlm&#10;VeTD8wwXMejFlkYpkais/AKboENMAdhzau6DzPI6+ZMVc8qhZzwTD20AkMWmyfQb+ocN6HHIl5VR&#10;YhP9OXhsnHbTm4aKDOeJnHatZ+b+5b3SbxiSbmQJAMVsffJBnX3yz7S2jlTzt+9Vfm4j8gcW9cb+&#10;2g1zqaWwWz/8HuvumDiKIwIlHcai8yZxmaUsu/gQwF4nlEe7twdoYOzWF4lMAzAqnJnKPjSv4Fp2&#10;EZ7wVbYcq8DvF7KvtoqYlLQGZylf2w+w/AIN/ndwH8OiIO2Vip+ZSMos6J7zZ+97BIDd0HcatGlN&#10;WBDjVXHTZxgTHQsAHqmIYZNIqUs9s7SnlNqwjzBzAQDhNyv19U9WaHht1G/XP845GwRAlpMAIBAA&#10;Q2TNHdSKCZksvXwfgPu/5z1kptTTnFcoM9pKGAGBh4Dqbg6+hJ7rTADzPrKvWKBuxIQv0wQA83iK&#10;/hkjozUyyslqKSmG5ZcOYQDQvg9ruY1WHQnyuNoMp4VtDYliAGB1Z2c/B19gZX0N+1AA+BwACgSg&#10;rcaLMPGUAWCrnj5tMdiuEADYrsNv7+Y948eb3rGOaBOb9Vtp3h3SmpzMlEyxlk59aKykxB19G2jV&#10;VTqcqkFz9K0zxBpXUUQmisicfVG9TB+Ap3LT0KCgcfvuUZc5aNPt+jMQPGQM3pV0Pun3C8UmYVl1&#10;WZQ1skrAknADXuxZJONp7SMIHGmN/RIXACC1uqO7JZjgltj2uhgrwmcllU0VrJP0ZkOFKCMOCVHP&#10;IABtZokEQLExy1XtW3XjM6QrwSBUanU5jrkGFtgVNbn2GQDcS31mfEAAKrgzVoYX3vEBVR7mr/zR&#10;2sKJX3cq354w2CcG95tjQQCAUCHgfNq/nmx9rgxAf6TwY4NJbxC2qP8+cNvGeEhcF1UV/YhsPZRm&#10;K5MjAHWa7ClyUFCa2DHd3tGdEvxgbFYuiAncamH5dqrQA4AqJNQEQCAA6v/Qwgpt5GCFlYO5yRFr&#10;K0YRQjdYP6Skuko2RanYNgDkPzORbI/dMN5j4l8Z3hGZaMkw2Tyg3aifJuIFZ9GvxaQuedHDGM0/&#10;/lhrOP0m5+mDGiGOS46AgcSUVrEXFnWkbIriDy9SXFaUgmgi+PMik6B/CcQ+h61ktqd2+DqJ7vcA&#10;HkjcaK7ZZYVNPW5B0EAANqUAQG6j11W6O5jK4nEWy/b02/fUpaMlS8RWc/OfQzihOayhMB/As6xc&#10;J1WPcPqEAKz9FC4jGXbtaIGJf9jwjkg+BHvr4xoB+FVk8UU3ibOfUIUmHYAGRp1z9PvI3NVv6jb5&#10;iQSFmsrHgnJJAP2YBNzustGzqIeh315H1Fu8EgzHgQE64kW40ZGwn9o83mkms8jhyVsfuwQN5lg7&#10;LYQyuOXpnY6udHrduzgzlW7XEtlsfGH5x9mPe93U8Q6cO5SEmMhtsdsZeWk3a0nw/dhMlQDAZo0U&#10;u04A9s2iWscDAcAtf6plMjdM1rzP4kcQ7kELxQFQmCIOAFWINFYlaJHJQ6DfYuchQCPAb/gmLBOD&#10;wjfu+OJKAPTF61xyVDulGFZs+XkOyXb4dFMgAGifGFkPwruLvg2GBjUEf+cH+B/wWexjb6cLANVu&#10;dw/zOtK9xktFZbEAACcA8G0lAwNbbJ167CQtvRfLGiTJ3kwVRQuryz5LrzQaHbjLfqJ9iTtf3zl1&#10;87e0TBpbKso/dgQzIwRtOkoHM16sQgr+yW1NrzJaztqW00uMlwGA7mkj/JqnKLoqAP0lgC/GNctO&#10;Y6JYd3NbZAuMkdChLg9l5QK2o4gjxLtfv/hxIHkBAJv95HTn5FBXdjAViVC/a21WKuYIgHYiLiHi&#10;9xoryXIdKwRy3/4zyeIAxFRRsPKmcJ+lbx40mjundzbh2QEtJMJhllsE4Iep7pPcZ7sEQPT2EyX0&#10;CCp8KEzc/UOHN96UF5NH0CEAsi6UDhIwBsXEfwfugfNNQdPkVwOLex2PAoBSOgfzN7e0Zd/EDthi&#10;G+j3WHsRbosUG0RjUPjbt/sAcPY+PTzp6NcQxJIuKmotZhXsmPnjnGYK11UNAOyk3MAZq6ss/DMg&#10;a+CUsQAAZm59ObOQvnUgHyKa2ScaflzqfcvEbkpLpnPfjR8/yW99jlxUjaq7nSjxmwdFnOSKim5C&#10;LzNS9Hk35pHfcUcwf8cfAVDFPwexWuYDMF4f/xNLC77xo81WrWI6t83WXzlb2PYixe8iAGCmrdDc&#10;g1QBGBz8zT/Uxae4nIzUWw/4HejtdO+BgfC512i2QoFPBwA4EgF4JnRUD5l6rAwAtACA/SmtOTrE&#10;cClshlJsGZnkb7nIQWkk4MnK4qVecvlpqa3t53ML3+oCAGJFSQ3JLf+r3DMeUIS6v4xDTPgC0TfE&#10;48dfGGLEaa0w9fMmach9oQOc98Omkvsf0ieXA9BfAizeP3YQZyznsfWeu+XcLrkVJ1mglXcPDkz0&#10;TibsRGEh6mS7L+jqFlWvjZXxhHJZnFJeeEQdYwGAYhYmFuaGI5u3bO2h0LmB+JaCtSbvnDYIwHex&#10;k/H06+ZCyqQgWoVMUqk9oYN3Goxj6dLJ/nLysyfXdhUlJhGAnbYlIWyZ/SR3DHmFX2CEbauTAl7r&#10;k3ZCZ60CEzBUqaMH0rjNg+AC3mkH4qjLAaiFT/VrJ1iYgKCB6birzp/egFpANhdFcvNFF2/TAFDp&#10;tOAGKdtb36HfVAkABhCS7cKsHeHsAYBayE5piO/BATiZ2FLn2m8hCrI1Weg1dp7lkPIW2wt9yxKz&#10;EDUAgPok1zhSeew4SFvzn3kAcOPJtZoSlwgA0j30WgTAzX2KwKJhkQnAeBAsflwfLVHHwql9fviL&#10;HWr8QBq3GY4A7nPUl0RcbgT0lWa+96UrmLD8USkB8JKTXD1p2KqdvIW0eKDcoE0fNTBVaYtLqF7w&#10;KmFGfEWZFE7xfwcEILPM5wg7peopAFCNmwCw2lMgA2W2GhN6Bzv/lNPLInTterG0AAA1PQsA2Wr9&#10;2xDwAcCCCgNgDmBpH4ro2gcA8GWl18YuCACOGzvY8QelLNiR3thvvokmiaHNzJytj8t2LHpbztIV&#10;Q6R8rvBXZiqXGgF9OYSvN3UAgMUzrFFDPpfkajeO0Zb580KR9IDcJ6bi+6g4N5zKKYb+/42OI7w+&#10;/YA4wglkdxyAlVJZiQP40M7EbvSUbt6CiHtB6B7sfJUj7++axor57/oA1pE75vAOTLHppz8BgNZ+&#10;gUYAAThaPcr3HgPAUxGRKfLHrZ1rGe2faL+MvZDg+B7sIwWOPhM+C9twwg8mfqSTCUAgjZOCH/tH&#10;18bVAIBUL8BIHI9LBGAtLzzdz2DDt/JMsf7Cy5QLxTadvbnNup8/8heaU0GyWEw92B/5SMJ+0LIA&#10;4CMOAKmpyoXPEMbvQysZW+0oz/IIdigvXG8qO/XcF8uM3VFZMbMMEpBrNz+uw3UsAFBR8x4B+MxT&#10;GlhrCcDJE0R1RfpupdL+VRcAKi/9E1ladBDDYYKCYNLR99yrgL9zQi9DgZ6VFz8gIKfAy6VGAG2o&#10;qLh8dHYVArCdFzwfwFHOOka6mILZRnhJ34sb6ZgBIIc6+OmSkfOCA+DeU3y1smDH9WOSoPoAKvZ2&#10;uQ8A40z6fLWlVCFE4gD0AYD23ZedxDJX5iiuCq3+/p8nKy/v+gAe5rsEwGaWorX/z92fDQBAgzEZ&#10;wCRbCISiOl/ZmwDA3ziqVwKgH1XHrxn2JhDOuOlV++/zACA9ynWfa5nEltWAFMLkMhaI4PDsFD0+&#10;2H3Q5HN67LJXCJroVtrcahTS6MwSjOIYwrvpzloIIAeTB3l3tQZx5yranyFrRjGZxQiIIbN8657X&#10;TVBCDianXQ32UPUfY4jtyfArPkLQuZNGuoh720kNge1/lspUummISVAQgO4DjICxhXiSVe7EFNaz&#10;kNRl+vaAXxJaJnKhZcSQ4TIjgJYYv//yPVAzg4AQgosWt0tSe5/Vi82jSj5eWd3jJ2AyR7UR+gSX&#10;83r5hzBaFayuyywAcDTE5cCV/xUufqDnk8wsaMzJ3zSTC6tdBVsfAGhfPwCA28tQqS0KhhVbxXoJ&#10;ALV2GgBw2sNP0+73sMetQ/wLAP8YANjPE4B1UW0px70U8mCll49gUIFSEbH7HZ+EIEsZK+c1EfKP&#10;+nhvlPsVv634bSNxci4DIFzKg2P64X0AEJ8gU6dtyZC/JDZaj7bzzF3doyPwH/riBjydFJO8kJiK&#10;ABifIpkVkam0jpGzQUcWHnjarCEsZQH5bcsA8MPV5urzHDMqMuJ/plr1f7OSX4fBHdwEVnG4WES8&#10;+jZi5aZJOUkAoJlp3Ssc10721DVFfLRqlLsA8Moz1g8bALCaAq37G60MndlQrnUOxgFMUoqfVzfp&#10;v+cQAD9GQCRs7GUABO1oBQfHQ4qaIe7CUePUUlu7WZkcRXMw5fkFiR0rzqIPgCYjX0LYpqpgo6Br&#10;nhSeh+AUwmBVK3tMQ9xiE37FP7rZSXy02rzxvCgYWyr28qutupvNPwEAwYxdM0nlSQBOWgoB2FLT&#10;OKI12+6vugBw/0+VlUdZZLWtI/uhZxKAa8dLqbTz4b1iK79ZI2I4twQRboe6/MQhcL5VwJde+C8b&#10;WCZykU10wF0CgKP5FQ59LBCmYZ0Ju9+iTa7aOsrJLx2onPZTuAw2io6dgI0G+OOdEQIoUpxA4fcg&#10;WBgYrB9kHHsWZR3jwTDEbvqHqw9XzYJgFJGIwV1t3XOLeWS24ACeI1LKtR0A6D688Tka87Zaxr2P&#10;295xt9bbc7PKZtti2et3y8jYYa539qWllta5ZzN3CwCwOvGFQLVf0I+GAPiH++ESVnX8m4mfRAH4&#10;lolBtITBOezCu6CaKwVLQDgAPHJQyrNWnJCrrVY+iYgByL11Hc89tBC9EP8iZmSDGKDzax2RPvKZ&#10;AJr3gorXX9SQrRB6xJvdNHaSWWSf15fVjJxZbd91ivk6iy8AgPIcJ78bO84+UhGvgm1ySwNIGl2t&#10;zQZSoG5BmQznfADIHd61ClZCWmpr3bodhwVZelN1/SOZrLTxGxztosXvrMPlfOp5H4Df2r5lIt+Q&#10;RxSSF96GUs/xb48FVuZ/eUrD2WE/+ZKPOQD4EfJOwB5mg5qDRLBUKl9jR0RD5iV+6b1oQTMFZWDY&#10;105oItKgeS8iutZLtCxGl8B+uAkAT7KPYOyFBD8aACgA8BhbVcFcVMo4fK1W7SQBQAUyW5TtroE4&#10;0kcrjbsCATgGAPGuk16PI3xFcmEJg6VhJ57cbqVvwkYWMyIVCZuVVl+y4jeW/15D5cwIkkNXL/F/&#10;+QKzG/RHmCGrMbjsglMQVVtgMFOgotHtHJLgCM4y2rwFBDUC8GTLqTifOu2vkSOjgmuw9sB5+xl+&#10;0uq6FUtrtVoU24bWkBf4utVDisljNDPk/jrkdhJX3YhHK8otDkAzFtJKJXO9rZjF3GOyezFj+FPU&#10;s5KVyN/Sr+Nq9cST8f+42/OVxt6Hzmp6s4Wkz4LtLBKAnGwsHSjdxt8lFjdf5H+Y/oWKAczHALbH&#10;R8MtHo3t8SBssUlUxjkFn/gA/AWeAwizZkUedEEA1NvD4q/F5IRN7ncBAKmZX6zsXncrEAVVkLnT&#10;B1ChCCr0ytKxCz1Bu/2iSncqqvwWrVeqXWlRk5SQnhYLOpdeC7sA8H032yIAyne89HL7mmGW6ohP&#10;EAJYTlpxAKAKYTA1fADPVhr1zcdb9zex7KRYCSM1jriOsFfdV3BiSLJNL/9v4wpy3PMS+1T1EONg&#10;qPAt+0gZCjV1VmRLf97nWx6XAwjDj0UedDEAERuCYAC4lkoANNpMHlVqttTM/aiyi+aACzeSi+hI&#10;//AAS5DFzQ9g9EZzF+8H1GyZsEeojndEzval9CLFpkd7IrjB7uYXLW0/1zBgWITg2+nCkyXj0Klj&#10;uiMAiMmoF5QsJeCAPxgAaPpJG6HUXz1b8ZKVx1v7m94LACg7iIAGOQAUY/sMkf1ibAV7tHj6j814&#10;lXoEJHjhBI1KtXnL+YfWkTJsIjTpisEPogBI4hTOQNFUNBcDENUt+gPAKdHUsQz/r6ee/hkylDeR&#10;9O4JvsOCQJvK3kEtTZMMVwuvEahg7cWvFnwfP7/8huJ9lPMxqSnvoD2/KAi7t63a6n5WNv6SNlzH&#10;6Q2IqZuODl0/1gCW0yW28fMCALA/j8Gxz9X0XqP+mWd9soJkVvWt/Y1fHOtLrGxbSEj71ffherPP&#10;uruY3lY8xI9JC+a3kC2LFwr+GxR/NZ4YYcuYsDmawIl/lK7w2/A/CEAoPXYi3C4GAHYy5EhKtoiy&#10;/3SH0rqzdfnEaLzQIfeXa3/kVNr4suHVvtdw5VO1xo9/PZhT4WtYQwRaD0lA2Jpgc0A3cskcLrcW&#10;k6u0qIhI3vbVB9bu6n5O1ssk0GulYVENAPAGwyFhEdG0GLtpA0CLIYtn8pZ7Y6/YSKx65ncxAr73&#10;uFjfUG7patxxTADYT/kAoHSGZK3hIS6j+e2mQzMdTioDAEGLhrKuaANb52ixBG9oLnvnQSvDB0QO&#10;whfchtIemdPtFyeOIAKJH0k9o3bM4DlfaSHIOTKJnD5FXtSnhPwpr0jPwhZfgucIRgKNHcgl9NSm&#10;IZ/0XN9hHtMUXPfykiaBaIwAuNdTu8uZnKqX/ssMAMD56X0LWScZRNPWYjaOwAc3LSbkWsxeFOqf&#10;ukt2qZG44ZlZjIAPHhf3AWBfTcNsGwAalEGaAICh5CYqO0qxsAQA3CBbYqPqsUmLwMTkh0NNMfiH&#10;LwHlEw63TAylx5GD8AUBjIWTbjuIRaImDKm303jGdA0tjATLDQDQLMyuPEYjj771ymKFOMO/Tb5g&#10;niBbNeYBQwIATT1GzaAE7unZfFKToFyXdpXC910BYSAyaxqzPoKyp4XQoxWE4iAAaHIYp7M01vU/&#10;zSVhSy3uHUMZV2rs3/CWV73m/srjra9uK+gHeQeCwPbJPgew3O2S54Kb0HbuWsX3WgDgz0LI3zFU&#10;xoYEfTsx/6f/M3rLaIFUlopKAHDK68esuzyAyJThP7AFAPJBeh1hCZBGyfQBuFLCc9dyUEVgYSAx&#10;28e4Eg2PuQXuwhwAzy8JLYrUpXArBMCWYJxVyGc0+NYI0lfxwtpvfQAVZsVwPGjDmuczDgDhuDzJ&#10;BoA8AKzlkni2qHe9VSfXanheahXJnD94tArvuCYBcCB3zdIIEPezm13UUPIS2uHdYnGp/YuC7C9q&#10;CJg2VCbHq5o/fISfzZYDsAGg7/MS1UOfY0aL1G3sV+hFEDmk12/pgoyX06ytA1F/EkNd83l0gwO0&#10;CFqe9j2GRoHlYKvFDMF5v0drMgK90a4IX8JOwpLMzheFfFpD+NGVKhJu5z/RUvsAAE/VmIrMwABQ&#10;6rUaBttPZL0auYohBMXidlGGNYu00/RW3dItVDW75Zzsrz6GYDrVylRyDhLXu9lknADkxJemWpTs&#10;jNa1iyWxoWRlh+tnpFGZ3MS2NvxmnaMgGEMIgISNeviT6GMuBmBMJtVyjJTmpgtwZ0FIUueGtSEv&#10;MaRhhvQBANyDp9wOkLE/8pBHaR1rOHAU4GJxYoGGBbdufO9vp+DUZNpmPq/C7Apu1axQLmh8BBCA&#10;jC3Xs0jH5APIfx/yEEjsnISQ8HoqALy/VMW5x7kJbcPqidO7v4rlrrl0/EsNAPIVAChxAILXScKg&#10;Lql1nGLx+tO08FWerBkhyQvtlIKmGptq6fO+Rf6ZCIKAEOh9iPgOtXD4A/9s7JcLARgPwLlbBgA7&#10;XYRzKaTr7iq8epnepB6fw/9+/QBPworGXxIlBWstlt7St2+ivbHpLAEAhkQIwLAL+bwMADjFs8L2&#10;J3Jq93pmLc+MWKLU2INK7LTXqq8X9/MVBwnHdKOcuN7GXg8AfoyU0T2vfOiVoN63tzIEwIAWrnLD&#10;Kuehp8+UxOfi/X/NGi+TiL+Y1Hq2aW55acHNlcmaAunVh6URE+f7OcKZB40bZDJs45+9aNDKiCzu&#10;ggDQqNHieLsZI6tZ8VXJlDIAkFtf0PY+7MAfqKJQ56aLd0AhFRCgYLeJnKG9oIlpYU1FjDkMEBVX&#10;wU9DX7eXc0wWdehJbBziTCm1L2bWclk9lvjL9t0bDRsjIPGjYp0DkHaQ+xBWj9i/muwTrQlNc8V8&#10;kjsQNADI/X0IwM5r3v53E8WNVvX+x/qutp+FeuxfWHbH7Llx8TdZJ8eVCSfUW8/qn3O7awQA6FTR&#10;w6GjEt44KvS70AgYPSI6np6HE4bFNtEIGYiD8tKiVu9gUXRvIYpq8UM+1mhC4gB8Y/SWYmpggx1Q&#10;A5kLuZSadHUcgEIOYrp3iiWiCEe/1K6YXksVWSxRaX9RAYBOLf3RxuPcNnwDpCpyvhEAMnJf1yhW&#10;7UtrN7cvrmWLag4RMmCb96SSy+dgqfJdpWjean77Y+MjdXcZ8g7Jtru2lWeI3G4XedU2RgBMnO8D&#10;f9BhVJP+FaSSJDH3yUFkNF0aQCjSCB9qe7CHsjKr+mbNZM6y5mzLd7Q6YqSzMuY9Z/mnuJDvM6g5&#10;cH7lAG4lCujyZF3YqgIACYUgL9HgZmQgwTOiBelIdmXpJe2ZtLQrZrbh1U0AUt6BfXr4KPPR1qNs&#10;OS3lxJpgl2Bx9Zn1B/rinyMe0InXzd1ZTUprWeUASuan8M3f19L5rHeyv5LxzFvPlvYMSd69bpRx&#10;yigDQJntPGQ29JWoFPxdh8d2oHQa+jCUKJxJIABAMw7iutMA90uU8oVGQH85D25InibI07my06yZ&#10;gsMKjguTsxpipNNW01lbo7Hn77RFfy2G7nxhpQ7BBe/4ncNOw4Nf2XIK17keAMgWBAwAsF4AgOeS&#10;sLuwhpTDMSmx0kqdAkDzUSZ2+xEmbk0Rsf9H57JvmHE9wYXvL57ld1czyCjPRTEHR6yCY/Ra1uvt&#10;ryBE1LG5GjclcfE6HDk3ncqBbW2znWfs1GEIOAdjo5FWndg+OobuPAXLIRVaczsHkVPdQeTHFwIw&#10;uglyYI4ocwAtU8TBvuKqtnp4QnI3DVbqa3k80MpyAqxLBCDsXPjgaFn21+VsEe8N+UMWm3boqxGB&#10;TLYwt+tb5vqyXrqO9HxI7gCPG6m2JzSzpw37tHsnLXl38hkFi3lCtO1bnr1qxhG91eu2Hhx9kruz&#10;RQB4MzUIQEnOpNa2dleY1mlZxTgcwmPLTcSccyqSXZSEpsV6cHrFKj4GYKL4eV4n9gAAYejej4wl&#10;RHrul4sAGDuf2AMAruh+gplGhXC0B2dtAHCv/zKHDX4IQAwAiMgMLJNFEQx5SlASA0DOB2DtYAQQ&#10;gA0TKc5DANi2wpdeeHgDAHrdOgeQVL5HAP7a/ol3d9VUWLzlbNYO7hQJgByEJ2kc5Sr7RR/An/QB&#10;GLHlrmeaZU1yijg8YCsMEQjksNKdkZ7Nj++jZd6NaCDa4AAipnauBkV4WC4CYOz58A6G5c/2yk7r&#10;GLYPz3BPnMU68Jan6DBQEf8AMnEzGAEYFMhmgrTjX3S51yp2m5k0AMTZt7nFgFP2qk7CJAAfIsSS&#10;U1reFllLTyOUMQAsGdqpCAB3lBYAxOJbkPIvpCzv1b2tozTbazi3a+qd4g1/BGDpe/CKAyjJajyz&#10;pf9blusYfATAHRChiwzkEAWAKlLtwlffeQCrh1E95GTBw5wSUXUQOfo4snVykOPgUgDGeoUPwF3B&#10;VO79AaZ13N3O9cwio/hI3BLmmmdAiuxPQmj2JEvtfHkCwzFEgSOJj9zCdCX4I9uutJ24gZ0GAGBF&#10;IQCp1qO0CQ+LFksZmi1aAYDthdRtrCELrOjevnf7KC3Eq3YFYV4tjIAHCCrhnfwf1R4HkGsIyeSW&#10;8TErbRjWFgDAcQ0PN2N5Vl6Wml1EFUEqPu8AfiQkNo6WUIA29CG3cD67HHBJNJdHP4m0+VB2+IuM&#10;ANo+DhW7hFY03eu02sRhYE4PzVpmismIy5L8M7TrA09v6t8lrTmtC26MxfUvi3HuwoqWN74DWRJS&#10;C3AA8Nl2YHIFAEUD0ooi295kraPvmLJRbdIR7i4HkINtdEX84gQTGjyJnc305pOcoOwAQE22ine2&#10;sJ26553gVNh4mPP2c80d8egz51bKZoZ1I24I1/Rt8QDiQYVsgQ8P9Wt2WbVeQSgqrIy8G5cjjpaJ&#10;E9P4ZY0AAG7xOLqdQuS2frkIgJFNkLNGfleS5V7vQpr4d8hC6Hn/mF+1unDq3cEs79vhQeT20SZU&#10;LNTg6O6J9XXMSUHcynWFAwhGKTxrBP3rumcUzV3E7FhWu3CzU031sNlMKIvaX61Yvead3BGEu6JF&#10;AGJpxb6Z3qinhGs/+9KrVhvW1p3bJ/TQE1XtHTzEETj3YfW9o88ODvFk+DAAgGrckKAOkOOYDaVD&#10;fVHN/Vg2t7A5E6OnVN4f5AkA5kwF0fAF/ySPfswbISjCyTiApxMeM+2jkU2Qk8ku0y7IuQ4fCwhi&#10;9JzaM+OHSLEpNXfI8hzPB4cke/SpxOI8egH8Vj8hb9aKwbOL4FAwAPAU13eQnbViWp0a9AHrchfi&#10;NKQNvt3cSSiqttQFgHruUcUHAPbptNFSNuqMLcEPAwCQb/gVAXAr6kHvoKu8quc/rJ0c5Q6MnS4A&#10;KHFEYIRRe63N1DtIMSfp+uKa0kwWiohzKXZ5m0XKxPl+vsNwY5BKsk6NEEZLiySTvogoYjQKvJPJ&#10;cQA4dEE/hu1cTkW64KbV/mtIpr17vAd97WCTrR8hp8/9LLlRS7t/KmDyrtCxgYoIWb4R473kAAII&#10;HJ5sUDyp1ewNU+6uNpOama40WSKrfU8kAOkQgA5T6rxmHOU6sEq6DnAAgL3nqw4ei2PwwSoA9Opr&#10;Qg1xhA7MQygjrVT8ELs0Vjts6equBPuLHYY4691Eoahs4FTIWypSIjuWwafzWaoHAEgefS/K1YoM&#10;swtMQaOD0k0CgJ6AxYH3D4kKtnNp1V5Gv/oS5lXCKfUV2EXQZC/UkUfv7jL2rExuppZ0EUJRzVGg&#10;IuMMEBfRf8MO1GCqLZ/Sq0OVh0+b6c8MBQDgEHAdAJDyKmdUhCcYAfqPRZbPEwCIl653hZfC4VP8&#10;7LckU4BB8v57ia5yuo/wir0j4V4R6SBoCgIA26gZtwwCYMgNAtCJr5sppI1AL4i2FQ4wI0D4P+ez&#10;D2oHZujoDEMADi8HIMxBFVbMlSGiP4oDAGI7V6DTzSClAmldDAA4xEkAosqvOQCYXEnLhU8x96iH&#10;d6FLBABE8ZPtIh8GRujDAADIaJu8QQD8BaSVLurKpsGuWz6A/XzJqPxNXbJO9gCgVNrbLzVTOCl8&#10;snSyw7FZwr9re3cq3u579ZuKtS8Kf7/1RLhXYtbTn9kIUoT0zwgldcsEgEYTAOJYghUAgGZiUXN/&#10;MNTkvkcFlageZS6lQJjLE51hCEA1Igy6wAgYFcW5SE+b3U3k07K9iP4uOCrS5dhqnRmQ9QtmhfuI&#10;B5YHLLn8+KgYw4GoHv9IgfaMh8uAmGCd/suDOb562iUNNqzPeVP6ADIlloXL65aFMzSS2iYBQO3V&#10;pd5J/SNEZC/GkyWIMiTnX6vdJn71wukJe40eAVi9cwvCC3HHWX0iAgBZJuUYABxYN80jS90Va63G&#10;PlOQdCZlGEuIuog9GrIJRcogHEZUkziXQC5MJYn29g0k/DKI3I1/XADAqCgOm0qkkE1DWoP9veQh&#10;vbtgI34DEtAyK4sF226Qpsvg8wzKXz0qyDCqeLRI0eFIMUAFG1iyrMVw8Tq1Lm0eEF6CANgy9ybG&#10;nG12fgsAsWWhq2yqTtGI9+ry0kn9R0lmW9cSWVTiJ05Z61Zp4273hPr+6m7FO1p+JC2dPt05dFdh&#10;Tl1iyLhBABy54dxENAT1CADk/eUlR3OWOne2yFoaepshAH5qWyrREXBWmnf+gzCVZHM4aqilNQZP&#10;uACAiFSJ7vOU5o9KM64usAIB2EEiKhyWkmsyxJ4l1P7uQQV9B+div1z70kDgGvuH1PNDKCSKxq6Q&#10;u6h3pJcIAQKdLwdgyRQPpKVgMuu4HAACFXyiukVEVaknr3XriQwr2auJ5RjJ/WAWWd1RvSf2llBP&#10;LmENaBUfSe+dfn3YcpfaLGP3ICUspQTTRoZQRCcqqcYyMnzvEoD8UrdBiz4ALA0DmHgUI5v6MwvZ&#10;aFKBwjsK1ehH7r7YCBipUI0AeM24/DlDtHlKxQsDEsjm17Zh94lQoZ7uUuY89HGaZdDUe/DkkqwV&#10;mGfh/EayIL/EPOxIqcnjVOdmAMBUacYDAAhN3fiGKXEAyJX6JbPrSRUA4CsJABgBkqcQAFShbm/t&#10;1OW/oT5oP5YS9mmnjVbV1dOe+x4Ojd+DJ1XNq5rwejWQXku6w1bdP0EE/qeeCO28NrrJn3gUiyZl&#10;mwoiAoDEXGGB8dilRsDIxtgH0KqzTZijMPlJ1VX1MgBsb8PpFyFPEKWUnodAJkNBoj/4woPOmJtE&#10;RMcBZv0i1a4KbycaAaThJwDYph4eJTY6zWwWAFZh58xKCVk9IQDXrQ8SuRh7n6Q/8JqXvcelVb3+&#10;ZyQDa9p1hPewoBBc8g4qX/fcLPZjGpxcmw92YUoMNz/EEdKxCD2C7B7iWxlJOkYBDFbhaEvPI5AL&#10;AUBHGJFwQOp0KQCjCuHaPQ4AGyAMSybfYaqqu5KRhaGBxkrbMLnk9e4gHtNAK4yZSOcAskiVgb8H&#10;DGRc6NBaJ0NAKRrYEEIpAIbHCAKHc0JCOGlm/5IAtG27Xkpj31pPVJjwN2K8RBYYAICVBGcRpHj7&#10;uwqZwx7erVfqZfuzNncD96z97A0LZu9Z1pHrACAvlhBHCAAqhtp14aomcADDp+EpYfxHjqOThgGF&#10;pKUCO4EIAEu9nGXcaExpkc6yNGdjoa2klDvIliEAwBYWu2SsmEd2Kx/Ajn6ILh3uhmBS6JFirKiy&#10;pHDjLm6Rwv/g3ujZX7eeevKhLb8wtjXSreOzFgImSsaiLJx0sx4H4Hj1cloGAASbXl6SCIDnYvLS&#10;VwQCsGM4azfQ6Id7de9xxSk98V5pOBYBAJzKZAAwZZwMHflOWdoX9PV4zljYdDad4hLOgC6MlIbK&#10;qJLG/3KORSDM5Wn7yYSDYtKS2C/nX4RHd6GCAnGC+2kTk7xZVpQ6nMIETwaALCWP3EYaVD7gOp65&#10;s2OgO2NuwfzOEp9yAGYemTZvk9s6DhNcbW05tYZ3oOO0gTzmUD3QDIBzAPsjnJQF7xnsrQAAbVIv&#10;52/dbWPmU7LvxZTiovgAzjmYsnYaBOCxrRIAA4FCHlfcG7APUhvujVMOAEU2RQBw5d1teVfQy3FY&#10;EfxJbkUpAy9DtORhANjETChzCOS6gXPGMIBq1EfvAtvQUYk5Ai8AQKULAZPlxAv7yGYhYB2+Dc8s&#10;yH8q+8g/Qv4X6AIvD/VCRcPOEm0gxTY9HTMP1CgphqhyTC+u6gahsp2P0YQpHABgKUTKRlCpAYBi&#10;SKqgPq88baU/2ax5T+vO/+bju637rJDbfi+WK+LbFh5tVg4brmN9+Bje4C6kP3sN7xEBkDy58cus&#10;Vy+ufskBUB8gFTU2SoKxDcPWxXxeRCwFd1PXdkcUwSTkHS9zHIZDAJAEREaANOQUe/4RMDr3YQQo&#10;d12enAX6bV0W3YzgPdAhcDg1cWza57bo0BXSft6wXPmBq5rYLe2ueIcAwBvCgHOfbn0Ai0Vodb8m&#10;M0pbwfwPS3D4ZNkVV9tFBgilIKkp9VGl3VKeb9aO5bvOogyzz+x6bltL5CAyUlt/4JStSquRL1kf&#10;1jiAhrHXfvqo4uWeiG2hncl6j4tZmgTjfkBfhC1FskMYXsSR9TKRl2Cw524Z4h15uLn7gfGGPz57&#10;DuoGRwc3CgBaj+gUd24Ao/pIxG9mytfu+x1Pa1twPxerTwDAS+I9T3FulSAHzW+j5l2+I/LcZDIJ&#10;6/T/cNBccijTGBUBJERmfIqjsELXIJyQRWpkOOBD6IVoEVodAEoF6T8o6iO1Ucs92twXZTgdEQAT&#10;W5hKutQxMzdqklMuft2uKSULJnoqfGTvs295jV9xAA3mZXLa40IWCzRFQmAF4XPrJ1BBnLB/mY9D&#10;oxRbA4CehVCmujrc0v2IAMMfTzTdHbqkE0422qm/GlPBoLsUgNHtlwUJD1JYY8+oNe30d0zxZXUN&#10;MgUVXbtkQ/YDuVUe0WOooykwT3Ez2Dzq8GTsfmHyXkgAdnScoxKI0SFzb9qXcJjnVYWolABYWh1G&#10;j1ZF2lHgeNCQco9v1QHA/fN9pZVZ1pdhfnd6aKzl9iW7XLK9mnKKxOhM/fuPAOA7J7U7FcxFYhup&#10;vBW5XiiRPXUZAEpi1bqFibyXeFyOY7zG1uS4CgDYyI4muxoZEUFLnr0RDXN5etrJQPqDLn8pu6BR&#10;iwAbvnpMU4RDV2simAI8B7paXHVEA3HDMAque/Z6Eh7CXke3U1nktVU9DQBUr7OHg/KgUEhKlsKb&#10;uuSu6NfwcIcSuEAxoN3JcABC7tuP5P0kAViQLdVsKK01pm9grukZzM3el2ynZGOK6pnwXVLrAJBS&#10;fwYbMa+kAoCQYWL9k1JB0OEDgkzQctX6iBRv6iMAQLKnNZV9x7S2sDkeTXhYHe76wb/ONg/qA1C7&#10;7fAW5FrRiNzv3FMQZs2h8hhWDcsaQmq7Whd+zFg1zTVkMmSv9ARNt6Zmw/QNIl2Y7CJYOq1/WKHx&#10;h/kI++/UH/A1gBek2Mhh7DuYonx/0d5hy4KZiF0xKnUoDi3InHJCS64ni49bdThnAIBNAD58spaF&#10;HBkOkSIBQDCCnvEMdah/dG0/+2AnxgEIGAEQhu/9GF6VX8lFdviorFbtHxVFb08zyvCfXEhmVCz0&#10;BUgKxwCMSr+CBhjdjoxhOg2DQhwMAJAYNTqizg1gRB9JQraU+b78709creVkVQfOAHDgxamgDXdf&#10;CEORS0A6MOEpDAGcQwBYhZyZRCuGAOe5CjI3BKWQPaI4Nk4y823fRrl3CDc5AsAIACt6HEDjXnnr&#10;cevuJrNU2AAcQeL34ZFShFrduZFmPfendvtY6R0/307Jjz+60VBchrSfsBDGqbyG6LF3yzDI8JJZ&#10;JjwqYcpchBJJ1wxnCYaNyaRWRfjdIrTE3jMM2UgZFcAHX525EbWD4PUeZaD2Cx82YNAv5wYwskcG&#10;gIWl5yvyadfSqlUc8r5HAgfYG3oPKJW7RAA0t+QhuwvJOmnrr/GcMopoYBqA00oyGQ+WgiNuSrWv&#10;hcIwyrRSxdZK9AhAgQM4bsSdjb2PlU128l6vnfkIMo8PHykbXYPlc79kFAvt+OVez/v1NvrCzVwN&#10;OUQXFiuqIiX/BUPsIPClCsRyTLhTer9jL2piT1cNiDaRcCWmdVmiWMJBGZPeEIApmaDPXAQAwL9R&#10;67gR3JC0WVFR0LnPAWN1AYD33JUGUoxrOwDwTytwTMemUmohSwnmG4wIYw0RyjgAgTyGAYDCygDA&#10;uuQc3d5PJkhHSd/6AJ720w0eogMBACw/CcDGCVwiheMDBQDku5/+/2j7u+c20jTBF8tk8iBRPhgk&#10;uOXwQG40kipOTN15wdEJN3Qag2SNKkrnoqPLEb5y+ISHbHaUbtYz4MjhQcVgiGRRR2CHMURN7I0m&#10;jlacE/4D3BO+6Y0Yj5ICl6gJ64i74ZvecJ9RQmiLG+FxK9Fcj5JbWUj/njcBEvyS1N0+b3SXSBBI&#10;ZL6/9+N5n0/taA4AfwCAWwLAnynX0ZaOAbx6KgCMsGeP9ARA0QTACgA4fxXxRgHAnQEAUosCAEVq&#10;AqBQK6NA4TRxBkCSV+1Ce6tp/hSAxOyoJpPpNwJwobiVr39h/Gy1Fz8ht083pGSG+OQartOzvQoA&#10;+DKtUMdNUADI+kOIjMpqQmAYqq+Pb2xX8xXrH9TfAEBUGRmoxzcryjgAlFBvFjV/0c8AoCsA8tYD&#10;Ro6+e1D8yNzdun0vd2vXT5WXm9oqBA/jh0e9PafGDFAAUoWmXZwpGtozDSkMo12mOOPEw3Z91S9n&#10;nUdzrqUAOMZ97rFRyzMDtPMAfs1NgEQNyQwYEKaWNLnSmXPFr7oEXRB+feOL+fYyWZlx+XgdOpqB&#10;Vzr6Rqfn+JV5ZePSZms7aScxviMEuVRmAEAFSbATprBN1MuzZRX5nco7aA5Ot6gEAFGtcbugh3/m&#10;FdLsATv5UM9buVjrzW30Ch/1dsNYAZhtULl19Zr9+PBo56j11PEsAVBp6kUnth1039qzkjw8h4C2&#10;NhsPHwIgk0XXgVqiasQPHOMLcxkAhsuulKivTtsVNdXUyf0NDaVb0vFHJwBEl3/GyvyrAriw83sA&#10;+HjZil8Sf4jeBmkFT4cmGq2vXeLXRZPjptZ2trjVhIA0fCBwGy2Zr8KZJj0e4uywjmksVXbcnRMA&#10;I6WOFgAOAGYaTa+QAYBNxYYSAH58HwAPVw4FQInU67Pi5nwnb9sjsr/2RjddK+qGuD+/bzfjYgUA&#10;+jNCBEY1X8PLEZ0DVQpeULFMAAS2GadXN9yl+XyjxlmebWIyYCe9e/kaNBmNcsi/rJ0AGE58LdQK&#10;fka18SsCuCj7esY+aRzEek4Ic72p0tTjdEx6JulqCagSt1RXKfmXJgCiVziH07GA4I9xplSoON8I&#10;AAbI4ThOK7EHsARxi9lCCt+TQqFkCADcaInyur/o9gprABilS66nfS+kgNAd27Yf+secdMrMpe5/&#10;WAHADv5ZACjp+w20E1Rfoiif9mcA6A3cbIVzuoX4cKitbnTJp16vaVs2mV3PAzgvfCfdPdHMXwWA&#10;6d9Rbww6DED1gzzubwLg4r7jGaPywGfzw7tkVHY8XIzJJ28RSEVv5wWA2KN3E29KVidJcMV4OuDP&#10;SjktdzRq1CvV5ggA3O9hclDEVVwAoAti0Nj5bMN5UiwqANRD5OUxgN4unv01Umt9RRykdvta1n7o&#10;Hb/q2eXtf77b8wBgx0+HdjQDgC6WufV605fCwgEA7lARrtJ0qc/qUI9VAQiXa/Oh/ZyqfUl/nbTL&#10;16C3HcUAkIifBGQml1ILyPRB+FeVgi46A3irT+Z8AbATaJ8QpoTvMx2P+LfJvxwKEs3iUQIgXC6x&#10;GFiDrznuSmZOAPxWcoeVcsHhHPBcbk/Uv99Qb0HWSwDYcURB+DrqjVHJOCh+O4j7KKT6JCTrZta6&#10;u5wwAiTapyihtdtzllPY4yRtl4tNAfCwuRM/DXBGFQBHcZitm7uSPx0A4Z3Bi0zlU/z4WB1T2qqO&#10;T0q4VGvyffPYFM62K7r6bUexCYBoDECOwWcPwr8qgPN78E7sDVwBAGHsfEECIFW2H2kG4j0B8cmj&#10;OF5TzVM8ptfTkiIGFQB/CRjoxaKwGYX56/tlMWJhLhdPRgZhAgAH16gqACIFoErUQ5e8pP3W11sD&#10;AGx0sO0OfUMAVG/P7cSFe1HvwL5ZbP5/uLgoQbaG5KSr1gxmfphtmHgdadowDAEwyDQsb1H0hSlt&#10;5RTAKylycq5drnl7mz7OHpvEJgASb6IzdH/FPeC8CvbBsbu60ekDIES2HmDsYRFy7dBBEc2xV6mU&#10;WW9ET6+cOlDAjfDzZHI0RYTAiqVl0xV+ovtq+6Uy3a/K67BWOWMA8rdquVLPN+yotJyt0pFmVpag&#10;eOtFZm2TuGQ9HHrm0/inc/H+HNbLVNg7KN6URw20tACoOXEWAMN4EH5v3fQDijEFfxlGqwrA3loC&#10;oKYAhAHeuD0qoJ0HcLkf0BvSFqgL2OMk0SMVpZXkp51OGspvvyKA829/EGgLOgCaDm7M+qGH1BPY&#10;MjEtbQYApP+RozcADknhIwB4rchhjMaiJDaNjJXOFy0ZFMG+NifJxngj/V911M2roRg5dQFgEQCe&#10;dQx9ZGVvodyLtwIFAOf+NapGxoQbPBN7mRX2WixB2DMpa8wJa+sIQbRay9QPX9T3qK66LDNgI4z6&#10;/UG7Yd1fax3LdlXTusRKhjU8+T8V+/b5dmlHXZ7L4PSjnfGGOwaQHJ0jZ/ravxqAC0vhVqDN6+0V&#10;H2c4HmvgAiDvuH/HN7ipSvCf76m8oKzrN0knOgbgTwDQz/wR61elmjI5gX3tUcOro84pJE+Pm/yo&#10;1kv9cWQHlUa6YoVlAHyhVWyLcGD3DgBqKQFQrgFgFwCkIR4Uvl/vdRIAkfZtAUB6tGq1tl649bK+&#10;V8QWtqy5QzeMNQWgvdYjUliTDLz3AbB81JMKvPYFS3xwptsu8Ln8hc7Y+DUShTz6dXWNs/adXw3A&#10;Be3HA79XMp6uUJUiWF5y8WNguW56svK6s0gXXlP6OLrbC8b+8TL28T53UTwwviUCDlXvaJSl6CAm&#10;SBE+WMyo3GBhEEiQyXaQdYJymZwcYV4BKNh6z3nt3nrwAgAkHzI4cJg7S65J4QgFwDyw8nbTGVVS&#10;9mFkbQ1YgklrIAHxe+mOO7+seWtbABgIgKdrPRyOFICOFvxsebXnAsAYYZs709482C+3WjJ8xqf6&#10;hur5xJg4bZL/VZeg8ZZ6cmcHoT8qG1/1X1D4NCbDJwCor+neM9dJYnkjUr63ANAPjhsNhVrsgSZZ&#10;LAGAu5jM9CRv046VNfGusKksTGp1TXt8jHN/kvGRMyzO6SSpyRuBAEgBQGsxzwwALKdyACgva3ce&#10;LZJrgxSNg0efNKy49W3rtTPKmrZfsX6KhtWpkMlC3y5/ogFgXnu6tlU/zA+O1AzYHURpDU25ZGFv&#10;L6107zGfNi9afKe3P7mvSVP6hvNH5/Efx5aleCQGPmJU1MsTTUvynl9tBpzfgwEQFwxv94W14ccu&#10;VhinMc9GSk6BpptZnQAYJQV96G0WBU1/so4WQqOyhswO5S73h/z7KFXQ8HQj6Q4HKpJIR83HHB9G&#10;zohzgwkALU16sXSQtRWAzbzpfvTgRfYHqdK3SeUHgMKillEArH0Ey5bd6T6OU8aOT5a5uGA5VdQR&#10;hlUxXfG/1drDTH21sDLcbny6fd1bjZQ5CNXt4tYsADTDOCxf2AamJZ7JgGdCk+iRjr0SQBKkNJIZ&#10;gNej+uXsbPmVAJxLU2HHf3/s3wGA9wNjAzefJgVECqU6AAi92IgHkRzLRAp6BYDxxsaAFyWd5B4T&#10;EbU79le0IFDQMt86xIwdLlkcBtRKOZDP8V6HVAjp4sBLk3g1m69Uc2ZBJ1Xfi+xnn5Tyboqj1WFh&#10;US8M/+5ufGTtlwrHLXun+w+D+8a/CtJ2vJoxHQd3sW/bRXOXeiez+s5wu0JYWZCtfLqN6nwMQCfz&#10;R+Y6YrS5G6MUPRnjyQ/T+58vXvPcIQDs4HcBcMUSRPJm1ekKgMjd0qanz684A845xT2OvWPvFjYp&#10;r0RRZQlK1fL5eqjvUMqlaZANy5HaRfL9TSTP/8n4ObAOjAEwn3on7ooUuXWRgpigPiOlJ+lPpOH3&#10;VspnRZdTthWAmWy5wYm4sKQt539Q/Ox7FE78mKLNvcqNucoa3TKyRrXCsAfD9q29hQJ+cC+NglW0&#10;H1mceVH6YBVIGzv9kQAoFSu9Z2hlGRH4li6dADDcURmN6bmWbKGquaLWx8cJACycphmL198ljWVW&#10;AYjwkR3vAOcOwr/aEnReEjjCg+AWm6SLDpE8QKzduRyGYCIifQAMI2e3E2BdRApl/p9kTJN1iLvu&#10;iYf3a7lBGeRJK0Vk8vfFNfDkuI63YH5WAER2103/spIqluuZmoGrHAAKn2TmcxteiciiysL70aff&#10;iv9VBTP7w+G+NbKeCoBQwwX9oWXbHXO73KRsNCbf9Op26evK6sP1UrF4sI9pOgEwT31WKUAgDeUT&#10;MM+2RAJRPb0xAWCH4hdoxq3L1yDKEylqAuDfwky1zpnLvn0JUgiT5p35aEhlBDIW3gk0DwBo1wAw&#10;75P1Iu73/LsIQD5fvkHMXS92fiwpmk6upJ6RNClxZ0dN0bGqmszb/4GIVh8h83AKwCiH6hQADgBe&#10;1LOVcl3zjYLjLac/KfwQAJteDRGysopb82L8II/f08PhnhUpAHa8CQAcMezOZrX8pybBaTjlrW6X&#10;SWn8cFQq2r17AODEgmd9jvJ7EwDa7Kx9rv/HqwVSG6LbBIDYXxMAU910+kH22wTA8fgQJr9Yvz4A&#10;Wc9PW/Bk8e9d7dYtYm/nAVAWNdv13bA+Fw8PfQNrvM7KZxL2e4jjuYSmnj5SoBBYcUcCOeUWIal8&#10;00HshGwP3ThSdy7pVIoCoMJfN730i2YnwtbvmwXHr+X/qLCU1XMHAJi73zhEtbwY5/LmcFgY7tmI&#10;n7efLTyOO9f2jbT1252WW60MXF9M0JlBsQKABwA4mXs48ZU4nn0xngGXAvBlCih/gZ64CgVNOVGS&#10;M0Ezmx3Wo0saANRDA0B9WNpU9Qz59e0z4PS6504B/otFLFkfeRHubewBkoKD6ndRc3jIOk55qBC1&#10;NNqvJiK7OGMqJehJk2WnOWihph3f0IH6078BgOw0rVFjDID8oDneSwRgvOGn8XKLkKE8ZNagll8v&#10;LBV1XZLj39xrxIejmbnHuZwhAO41G/YDAJCtbm7fyFtHnZZfbAzcULo8HBQEwJcnE2+8/plHu5uS&#10;SEeF7iyNv3/qnlVVYbwEEH2YAQdBQ5RaKHDZA6zLtUIc6hWAcJjoQRWAsxf+VQCcdQk6Dv5kztM8&#10;3xvpLwz0KNLmrV706ZCElQNRJcfRnTAqkxGA9UZ5RWMbmdzEIS8e46xxAkD+oEwBESrvwUExOTvK&#10;3JgAQLAKCfsKKXXLDNDCUn695BX1/y7+imQn7cY3vdHMop3LG0fHhQG76NqD279YwyNUf2bmrEHH&#10;wGEgdgOkzUAA1IqrG+cAkLpRTURys0gChfjg+WQdnFSYEduQGCgAgKQbrI8BqBiHC+o71fHjFR9t&#10;YXIIk0759QFMiQFy8WCNdd1Lrvwam5Q0cYQLDBSfalOKVinMcxguSQk9JS9MvntU/ZBjsPLX4/+J&#10;pEDbVJqIGQCgsRtHZPn6T8p8uIJ1WQGQXBHa7mGe8Jp8098taIMxgONevH/dRsQ5ih/eBcDwwe2D&#10;xdjKAiC/M+hsMrXinN7WnobhIQCqq8mYSW5bmUQ1gy+i63uSB1+Pe50JgKPx/f0nBB4A8jgA2ARA&#10;v08YmKjyrgDAAssTEV2G78UEwDlP019lBpw9m+SDtd/3tF2kq4OkA7mxJQFwJBLcMN4Bg/SwZCGw&#10;qcSAo+gUgJNhgAR9Eq/gfmWJuIYamnVpfGL30WJ68/hLRDhdB/eqZK4MtC4Aaka+GQBg9dANtKOH&#10;DQHwAQZ1/UWzPfD+U3mYjlKLcTZ7HQDxYFO+Zz1vtLWDKOzmK7Ubg3Hni4tGkkR/WbHQ8vslARD1&#10;OnL7Z1ogXa0AEIrFEiQAWgmAs/vj+FM8mYI4FIXAuAVnL/krADgXGJiprSE96NHijqRdVSlB4v+I&#10;0QTP83RDO4rN8YQBgAkcy6eyJ/07buKh+qzZizPuA8Lw2Kz+gzLb8wb+QYOmABzw5tA4jv+6VnTC&#10;sIozZ7uok/t4tvckvzdv5p2hABg88PWjwn99vPH8iwUAbPh320dBqTzUolQJAIvbpj1qkgEwHv1e&#10;3hQAuR4A1vwxAEPcZ1Rj/EvL78/n+Ce607so3IuvEwW8yWahAPAJh0QTkp9Tbc7n2wkA0XqN27kz&#10;268C4Azk43aNZD1f6tEa+YBZ8RN32ioAVNid4c2Mu/tQ9i5PUmP3x5kpE6dtl0h2yVKD4q0ihgPc&#10;GRMAyxT8sR+r9ROqIwBo9eKHQVgUAAVteQxAnCj6FA5aHeQFwPeG7oEA0Df91fbrYP7aCwUgNQ2g&#10;lLeeTgAwKJO2ypJ/puWfUJ5PAFxyupJ7/AaV7zQAzTa5/6sAqFl0NLV6/wYATilyzX67hH8Z6pzV&#10;bbQL7I1NCZwrFpLVVLWx8o9eJfrtn67Hkj6Fx2Y+iCzDec3pqk7ntSbc5Gdbxrwssd9IbHGScD3u&#10;AcDw+b8xfMgmageZnpdn3OZtAbDiX/P0I2driJ5NAPQA0Ay0wgsy6pYcM3t9+7Y9WtcWyV8wXwAA&#10;M7KHgY2wb2m/W+jj4H56z5jxmAHyQvVDb+HimOYP3CGztTnZhDlIm49PKlOf/QQSj5pFA3V6SNq5&#10;afUrzICzQpC/rQCkmoNtvD6d/yZ0DgVA/vnUaJLvey0HMP7PqYzqdZorAIBFpiYWK/ypkw26iZQU&#10;av97FZAYpS3ylslnO7yR2fJEW67qXh3n5qM8lyCrQG+P4j3YBQYsQTWCbPSBszXIbWsL9qwRB6tt&#10;Z2gQUdAw563W9vVn4P4T2X786wXzK+3wEQAmlc1LPyhipJsCQP+nEwDFhSeG3M65LjURL4Imbsib&#10;4bpagvxZDt9XNAAo3eeJa6gMp7Pv/RUAnDkHR96zecY46ZxJQCIaQVYdsnyOAaj8G0r03fFlIpBF&#10;4E9YhxK5DwBirOIh6EyAoEK6Izt4+M/jnykA2MeikrpNliBI7GtL6zq6IAqf5NEaWMG11l6ZSjQV&#10;83ADaQg7s/7CeTDIbWmDIgD8W23ryMRA1DBdc3P7Oiaf+g8K6J38hYwAKGqtLwn3kFuZLS8Xlpe0&#10;m/xIMIi6u5lyeh/jAG2h+wVpSM+3CQBLAHR3u3KXUvTjcgQTAAenf+782gBOJFmuEIZL+2REIZuw&#10;OTTJwSHZyHQF4D8lAoEs8x6CH7ovtOUAAIbL8q4Z3+Uog0yD8ZXPSJGGdeOvxVgcEKU3KwBC80uy&#10;T09uEwAv83qkU53DtQ5RQ+D6VQaAL2F95kYuXce6oI9uXDsCwGExo8f/0aCGoxn+XGu0NGNzm9yh&#10;UZ0KEgCw3TEAV8WIk469ssyaRrC9xNkn27JZTt8n56sMqN1LAIws1nBc7Zm9Ioa6rvlz6jJcCWAs&#10;zA2mev3XBnAmS01Y+4hFOIXgYIp4yUk4mQFVh1dO+o6jj8wEJkBXAPxo5Gub8ZEkZLA4vYqXugBo&#10;WEzT3SFhrQkA8hE7kfyg2jfxYVQw0hAmg02vRMcZ/ufmU5kBeUwwpFzcleVslZoZW3pczBjPo9sK&#10;wL4WEROw8QhRC0slBqOuAPCWDh/lbosJWABkG0tpsuhk51J5c3RzDEC7j4lenmmXIqDqHsaaWflR&#10;AcDulLUFgAcwnuCtALpTvW7/ujNgWt10WF5eEQA4eZpfyukeER1BhhmAsH7S8Gaib+SAYB1GVPER&#10;IzASW0vGmdy2V5qxPC3Ap44zWD9i1YYSz/iRaF1PT+y9qGHIFDNCs4ceyDD8APM8IlVG+3Do5+uc&#10;shejO6XjvmsIgB0A4JEWHu5y8tXxdaTw3uLhxvHXXZ/kTF/5dx7mOU3NcxPzFL9a4t/sLHGu1uhz&#10;AZAxyzoA8F8SdWEz2YanjIiRDQD85i1HDmIAED9XO9SvsMiw/Mkz9XZOOuWcKuhX0AVNr3KjPMIH&#10;AOwNnLmznHE5naIMzeWL+LmeAkA8kj6VhMC/qMlzhAaCtHhs8QfSV67FLACaFI2JzT7JXsdzx61b&#10;EwBy+4dolpBtF1DXH1wPMBe6iKyfA+C26wAgj2pirfIJWV9dEwBdOzxo4w5af/6qnaT/6BXWbyCG&#10;DHUPAGQDfFgc+8PX+u3KElbljHYjle+069wTNbvzCQD5xRvdGM/Ck2dSADYlk1wvWJeAZ4aSSBVq&#10;r73YWgkASo1OWsTgmm7vvAmfMUpXMxqWo/wPiSlxWIgsXylIuOUi9tjT7+IFEUE1CvjsLyP5IFje&#10;gwbj0vJLH8Xe2oHEZohoGlsCICU3C7ACn1pXPydyqCcAbmyGRLUDoMXHAcDWjY3Jy1FGOr1c+X5p&#10;LdY7z8n9pgDY1c87sQLA5guA661oTfse5X/+PjAL1QmAlYeNpbtsYbM3Ute6bbUtRABIfUA5aR6I&#10;2Ws4B2f7i4zA4iujAIz0LuoQCXUNEq+ni43lTzp84hrKj+djXt8ZgCwLJ83OavMKwP18lToNrIvc&#10;r6zppCw+fRddz3xglOzE5R/MO2pjvr9MhnlKhfyEBPX+Wu/BBADWYDuYSWQfLWvGDfZpfhypF57o&#10;qLqJKDK3DT9vjQF8pS0w5H0tZ3jlF5XvLQPgR52/A8Cw8zB+9DtrzH5QAmDwcPQZNTLWNMts6wdB&#10;qrCuAOAJsfq3jeW7ZqYwu2DauwpAOiL7JZmMRgAQ+U27AICst6hrEwBG677kHZwhQetZV4eTPhgD&#10;2DntvF8bAGet09bJSq7x3LKTShMlryGtBSVCSDmeTCvslAlANEE7h+Q0SeSaXtjsjpjGPCxpMloR&#10;Ixp4JJvujqRumIJEaF5EuNjpMz3Ryc4+AUCw5EaPDDRfiTMKeHMUIP6ikQHAnNt5lh+Yg070eltb&#10;2xGtRkFb/3zw8JuXAsDVBygiMP7jra7lZzKV3GqhXFswt/PtD1s73bYobNPhXkkkuhFSFnNs5gKA&#10;gFy0LJUA6KKKaLUEAMPufPmfSVch9MuItE8BnFMFvfseMHWWe9S8z3lI0musZ7X0NUxhagY4w9G/&#10;wzB8ZgaIvVGPd/pZW46itMNTAOgqOoxg9m/Sudi9URY9vKotHuwejJpqxZImPqUCwJYZYHYLTdPc&#10;7P2Uk3i5oM04JGcx3DoAPj5mladacGx0D6geM7/Gx6JcYbhfGrQ/PwTAXQ/HMe3TnZcKQIGVKHcH&#10;rahhbqfb5uH2oCOrfjtaKqNKwYPI1dZcXhj7yp88lM8OjO4fANLxrRbWiOQYOTU8p37kHHEOwPnN&#10;4l2XoGkhtGjdl82T5hPuhfYnvyQFIp2h1HQ//fav8W+S26NHS1QDWEMc76BWwCOLGcDDZbWUKWqI&#10;eAgAp6X8T+LBYy4wf+FpUObbm+yf1qYdW9Zmz4v7T2tFJj9Z6lJa434l//Hx4ZH+FwIAlxbqVd3l&#10;Gk/zNulCj9qf90qd/3jXFwBm/oXY+HF8KRTzd1DKGa3Oe21zcP8uJxaynoVLDYqDzo+QiRUAgsbP&#10;NJe90GV5VACKFi7e0VLz+ZsAiJLIOZ0B51RB7zwDpvUQCQAmgU4NZ9+WA5VIQQ6CyfRI4Hwk1iNG&#10;QJBzPHelH9UPDp8IAMloXFI5zEwS4sYBFSZJJmOXiAY75O0jSVhwfqSMLPJaFqTYuW3hyv/3/lMK&#10;1si+w4J+uFcpfS982Zx7sH8zJhF4NGgvMf6PKHm71isPyB6X6/hUn2dRMbU/QYsnAPLFzAw+vwDo&#10;PDKP9u9Kd6NUsSLDq9VG5XZ9TWTlQznqTjVEMXHOGQNgJRZjjET8TM38qbfzFEIw8c1V7dz13hmA&#10;O3XVooXkphHcoxPvFZD5SAAsl5yhmrMnjaOWDBN8/HAz80lG3wh76C0EACbfsi+bNgd7PfaXccnC&#10;4OLjKHS4AwA2gGai+DiJPdmJswaGSETeddvaHPS2vC18GDTS169jQdlrlL4K96pz+baqgxR1Zz8W&#10;t/Q9rX23W+5v66kSTuy1NJHJJpVQpH26n+P8C4BVAWAN9yWvdWMLACPjaS1s4tVbszBgrp7tsBE1&#10;U0QeTAAwBsm4ldj7LgfAlnYOwLkZ9c4ApsT7uJiaX2J1MbQ5cqJQZVw6Ui1BIRVOTwGEFVkbk/Zn&#10;gUcca3C42ZJ65gDgcWXscBDjM1CyLQwuiJUqoLbmkGtCXWi8D4SspADoFTJaoejYm31vaxcAm+4H&#10;JQHQ2ovWfhR8XL0uAORTT7SP44Mt8he07w7y3hhAqYAGVAB4WmPJ3CvhiTdfqd0BQMcOP8a8qpNr&#10;1wdA+/PIwau3huFRM7pTx2AubXG65LgCAPc4AkAkAMgRybumrB0nncD9Q3DsHK1eleebbu+4B0y7&#10;ZPWKHzOK3mcGlLRmehk/BQMfFJm+hRkBkBzfGcnRgZrWSau/Rmf1yiQXcTc2EwC4u2HUVMmLyROA&#10;wUUzn962+Cy6FtKeyWwaH7+DdSvO4tVWKGiFrG2bvrfVcwN9AuBgL7r7F/7snX4C4DkAtFFv68jX&#10;7i8eFbRnH23nOqQvKqyFKEJrS6Q10Fr3ahU5QpbvbFots1hYltEQb3/uvycAcEztMftGVkbvnQWw&#10;EznydGIRI/FIDi9UkQFlojKUpkdp0slJtsLENTRpvyaAaa+LA46PosHHl5UkArgF+CZ5WUQxm2Zp&#10;mvg+0pHkX5tqTN2gKcmgu3FLAbC89TJeWAkAiuRRDNXYU5ECXM6WlznkJHctwdpZs9srl0tlAFjB&#10;f9Pu4RlPRnw1Aw4Oors7nphm2msH8WG7vq+5UW8LEWt7EZeYT5bu536LEVJYC7ReoeRr2k+I2l6O&#10;BED+M8PsGR2sdXJm2/nc139uZMjcasvSI5VGJy56p12ofkqCj1QGnnGTweace5ccJMUUJ56J42Y9&#10;P/ued5wBHP9O2kFhKRDYlNXRmpTQoTgvPpDEQnAHs3QayLl7G43o1ATgb7Hm15MZ0GrFUuQtIEet&#10;94e7kaH9MTVK/VEuv0veK76HYC5b7DMAoBLeBIDV3S7Va2HWcmwUB7cBoHvzNSmsvdV5ePeRh1L7&#10;ZjTsNHsASH9V7/2IG1IAlpb2Sw8CAoRXAFCUM25ea6c/iuYLWjv3mc7RumP53CtxbkN390mqWHHi&#10;m/RbJy6TVRRPmLPtIPn11bmXXYkPvQQAk0Ac4ybt/EL1jgCmnS4O8h/55N2MLYJqHQBkiLqL/632&#10;+wmAqjhXcWigI3/sypBgKRGdiSjfFABNAUBxM5L5wl+Uzt/lhOk1/KVUMohCSbgi5QXwZVcARPrs&#10;PloOV8JipvlNuvP09k8BQLTLcl1b3LIyRw+1pdujxfDv9xEw69u/hcr6r/jmR3pMBb4l7+YDNoTC&#10;9aON/aoosvNaJv3Rz1FFb2k/1K1Nt4Nime28YR9t7e4BoNKcEwCPqkZgJXFdU20M4Hxf8zsH0XOv&#10;MgMEgNJEJu28/8q7ATiTLsTM76IDoIs5xjqpBIBYtmQ7oqQyVhAkG2o58+sfn3wvw876Br9otKG3&#10;Yskwn7iCiHurEjndph5vkNNzZgIARwrBg51EADQcPHw2Hy4HK2Ehs3a8ZT29LQnZ6z9cwhyz9sDK&#10;3GWgfzJaCNuf3GwV6lmCaXp/hdsYLs3VJXfJa4bDfYN0E5u9JhI+0VOZ3Ed7q7Psykt6Z7PfKXIf&#10;mUb9LjPASxWrdbtMdhzrgaO3EZQv6erzL41lm/PxE7IECYApTZHquqn2bgDOKhgk3w9WDkdyoGra&#10;w4zeUgDEPjArLhoYGxPTvDX1RS+Yn25RQxtqCAA+IGt/MgMA0B/JHnEizqHBls/yV6JsADBqkvF6&#10;010KdsNMev74gXUvAfDxEj2nAEjmueYgaH9SAkDGHpV7O4hnI+uogu/wbhStHb6v9/tGV8bF7+b1&#10;dGn36R0BQPG8jf42ztYaYfJrGygKszZxbuWAjGhbTZ3Kz+8CYLz2XMgojSpOGEwBmPKPSGbEO+Cd&#10;cixFs/qIvJtGBz2rlKQFwHbG3CStM/2ez1wnF4lqDfVfYJ8ywDWGNAzM9Fu4PJGVjxTeREH4+l+P&#10;D11WZHrRvNZUbmgSrfR/SQCQO1eMDSEAiIPthun8dQFghUfkG/pd8v1pa3mr8AMAkHx1DICo75u9&#10;IQDiziKyYqMXAuBvBn0/e/0V9/VZQcvXBEANTdpaJ913S8jV+aiGrxBnG9sOijeJ/zYBgNn7vD7u&#10;pMdOvA2TQkXqvqfHHL8LALRaU6dKjtG/+gwIpi77ahvjiNGhC5vHdI+rPSpAQf+3fy1uDToHtAtt&#10;cnNaPGtp98xv2FWJEi7XzICtF83K5NQ7sjfo8eQExu7BAG8mAFB2o/ElWZzbCoxAAKRNtrxhVyv/&#10;cyYAfuqGAOjvWa+H7T+SGUDpWudgeN/693EHcT/dPAijzw83AFBdFCeUl0UtH3S9TzJr7L1rnfyK&#10;2GfMCYCR/bcBCRZZJLea6FbeAOBkNTmR0s/vAgAQw/wpADSXvwYAf/pDcu7a7DxXwYxZAPxDAWWA&#10;WMSex8u3LgOgoYlWnRrPmrJ5d5lRpluvk4SMShqyZ4/vD9/DJ9qfJgB+LAAcn9p3gQAg/65lWTjF&#10;GUEuf30IgN8CACEXAmC+PFdYFQB2jFduuZVpCIB4eN9mIxUP6OZBnX0QAP2qeNRr+8X5MwD4sALg&#10;84PujuyfoGY6IMoBADblXA/OdtnJb96J0HOaV/GckHMBQJhr/hoANqY/AwCjdaA04KS29Zy2nHcB&#10;IN1GWrbLm4wVr+kZ3mb8M3mHTsEpyuWdBYBo7WurSumBWRgAKO0C8vx6kvDA46yGUxwAyno/39rT&#10;jo+6bsmR/tQA0PT0AQCOMgdhK7NOXgMnXty2WewEwOfPyvif6oeD18/QOBja/o0gFwza++m1vjuz&#10;eJ/0W9zRfr7udzmKkH4/WK5KXFqXeEm+4FyPnfYFvinjX06PSd7ZES7mGIZFcjZVI6v2awA4myUL&#10;OcbqSBo+0XLi7uOOAXDhzcxVAJJTra99zh6gALTC5uPAtxFgETO5f6lr86/xn00AUClbztYo7eTR&#10;NAnno+AeAHwDp0N991qr5w6PEB3tMQC0TgpAnDk47hQatWu/cIb6NqclosA1bREAzpExGLzMouI0&#10;3dRckPu829nLD/vazHW3fivHoNrPl/1uRlsAgOYBwO4fujh2+No6oZuXzwFCTJKmeiNpZ6fAeQDR&#10;BePxu2zCrMBTDbWtvfMc51u6dN7xbZUF4pXqqUj8pq5oGOgZ1BJzp7QnsoId+83Hg7h7VA7Ma0R5&#10;xblnuBcsuKCgmqdgFU1pU6LjAjZwtO/UmzfDcuMj/VqvtzEFILdI/Jg2kGxP7QOqVTwd5ve/kwDI&#10;54pLWmm/su4M/rvDw5fZmuitstfCrZtURQeAnjK0sAcAc7+4uLuZxfSMnIS4ZuKr4do+GZgbn536&#10;b58FQTBQ0qY0dtGU7J1YtjvxEY+UNJ8xdba9C4DT3Z7P7uDUgOtswMzqePMWB5WKWgplEERl5WUg&#10;TQU5iPfN5yEuKzygZHMKauKIhYBqPFcGR6Qzbm2Yq5u4d/biuWffDqjjzEtkN5ZLYr3kX+IFAID5&#10;fwygqRvvH/R2jzZ9jKHMgFktdz0BYB7FOwB4+BUAPuQwwkzKb1WW1ssAKK72Dw9fCADx0wZAVwB0&#10;jRYADrjV1Iw97LeKCQCEaQXACtBeVGuXAEiKCkx6ZtoxlHs9ad8kAAYnABhFvzqAszHiNk4NAPAB&#10;4GrLRmhwWOoeU32CRpB1YGFbpJelUdz5+tPjwisqi/AbJpWw9J6H3318qDxWR6K2439fU001swSA&#10;jTh/nFUAkviCoKkAIIPxUJuug0GAiiblP92csZ/2dgcdbUcByGilBafb1e60ZxZeizZ65A6pwQ2A&#10;6GWqvFX5F075sNIsrA4OD5+QsBK/IksLn97c7HjX+tSQMfMBk3o29UFxrd8pzCz4osLFXErOWc/0&#10;h0N0ppcBaKpRZ6nuPJvXYBKOKn8XAL14oJ5XfjcvpEB4hxlwxicUu4hmk7cfWUGqYWt1/TUSeBkR&#10;I/F5DqxBM1mY0ZXr0crTwGpV6kr1HzlRCWtJ3P1/dXvc2FG0vJKoTh+WnX/QDMSOozzrjafms8xU&#10;n3vnX3QBgR8/d6uyANmjcEB+w6e3N/BJFUcrAVBZjTdbbnN7RuIrkbw3gmsAINPNZ7M3f/TXf6QA&#10;tAEweIIFj2I0c7Ph08XNnb1r/fvvb7ZuDjvI1ffnizcGnUJhwZdbF7swAAx/OPBM/R8/U9093ZJd&#10;YXzwOuc1e9qnQUEBoMhs0vAVtM9d6B0AKLkwaYRdWgRhdyrNTbowoPQB6Zfog3KkqcMwmxJ7tB0k&#10;AHD3PEStdj/jW4tsn1E5KhmHzu6mt+lHv08cN2kkh2KhwwI2IiNr/G8Ni03MVwDQJiH9vJLVlaML&#10;VuNjtygAmiRRsVrxV6Y+yLAFKwBLOLAxnu/YhgDAYLsbzO3/gZDY1/78uX/bKVMKEQCDgZdBHyEA&#10;6t+72frL3hy26i4AHpFqQrtRXB1sFyqrCoA0saf6ww893fz5J/TjufZc/a5EttP4r3E3n3Qy7gYq&#10;BdhYUwGvC/VQ3gHAibSrygHhWxP3qpaJXBfOUAbHFWtkuaF9KADIgIeuwQ5I7KCeoS433sEj6gbG&#10;32i+kiPLht4ifr40F+9GLhV6lNSWidfNXqsaKAC1zQNeEvlCpF9A8BBsMEO3IgB+QQoe1tEwpR22&#10;mQFSbKmw1Dw62mz7C0VzQc2AbzZ+ubi3xIejnqS+sb5RAFYGfeoGa9r/2jsEwPZNMn7M7Wb53pvD&#10;LWQe7c8erf3VTlEAFESNolGTZlfbDcyeaw727VNBMulk0k/IP+qEdF4BcZpFSAEYxAfyRPJuFtPk&#10;p9P2dgDT6dKG8TZn0Ji4CmvUPGaxHFmeGETLxSUkSGkme3SmRu4F8VshapJU9Dsbw/h9TILRfDWn&#10;71WNFjWB2ZP9nf+3AJBb3IyqlufCz+JwrACopVLIswGzmY4BeCaJqOPuTzpxPqv1mAGS+SFb8JrD&#10;wGz780XzQwHwPDB+eaO9RJLQ6DZ6jcA6zneLztO1ga8A3PAIPK4/XXT0A2MTAPdvotMAQPPRGnah&#10;Cuoh8lDIzd+J+8fdwMTQcGu7eLKNjrtuDEAdgc/rH05dQ4aylQ1PADCXz9vk30EXNO0QNIzvmVyF&#10;AuQUosGbtoRoSNU2t5G940gAIn0o8ZL5wnwewx9NH+y+kr4k9NdrzDs/0ZGZWi6hwNoxaqLXInDY&#10;LPicypT1hsPxTBkRKUkwCwCOICJsy7i53zA1/RiDQYshkS+me5mMtcu3FQte2A9M158vpHBwbC52&#10;XOMHC+2PsY1Fn5BIg40yN8g6T+/KDGBsz/lPc6RFuV41OsamZfa219AAWUWtWVjTUsXGRx5uihty&#10;M7cJURoEFgB0u7g6HsSToRtlZOyrQSIBEGfbiWZCyooAAMWNNJGPZGk90946A87Mr6Oje1Q5EAAk&#10;lRHVpe01cNz3G1nj+QQA954vlkiM++1fEsPseHcAMEo5x+RxZZY8KRiWdmfYyd0UPZ0sW/wzj2ui&#10;qjZpfr2fSss9CgB5DLG98gZOA3ZH0j4TXm+ZAHgAgIJlSQmC6jUvLPmm631AZcijaH2xQ7ro1a17&#10;a+wBn0RaqvaHh3MA2Fs79LG/YQWL2rnfqbUXqtc7hmF1esW1QwGQcx7WKE2MFtHOt3ovOQHfZuUe&#10;BLbEohaLq2eM6VGSaofmN9GAne/Uk7weat6EJARQ75CZck4Z/Q7a0DPa2MEQhWYcSjVr8iLzzSTp&#10;8zP1IMrqfy8dKEOe/+TX1yK8HMRCAQC+kwy5QwDEo5yeNTrubTLI2HJTMMyQsi2nsXXys2se76dM&#10;ARDwYZHx+D8zTgBY1iilewDImg9sAOQPC99qCYBGXgHwvAUAfB01v9sxUpXV8B6ZO6JPGlqq1Ozl&#10;Bik8gSPyXc6jyq0/y83Xni4UFzs9w+70ymseIlgxb/8s0FsVADh5uQPfvc0/R19VLTSlWnZlspGq&#10;rkTFPB65oYlr0IU26bQEQDMBIO4s532jpwA8v3iZBFtz6g+DofYpvsC3hwF26B3kBIvT1Ww+BIAk&#10;YUIvpuO3rzZWWcbZFpzgMwFAAge/cp2C51pHBwCLuDL+utbjxy2ZByK7cHAg3XbKNH6SfKv0PCKo&#10;sgfg7myNMqYPgIzpxk7byh8+Mlo+0y3Ke8E8M8BfcFo9kpQudoxsZfjNvWW+P7WszaSbgy9/mWIG&#10;CABtxnLz26X52hYADjAGt74oCYC4Sg1eX9+vcHRcn1MAvFsKQCMlYcqZ/ubJFGBZjEpEjScozlo9&#10;xn01WYPU1h2NAUhEdaS6Zrq9dQk6w7dPqjxrGB4q/WpLW2D7tLEGU5B9DODGxlF+/AlWPO6O7D/i&#10;IAoEnz2Asl+xcbCBu3xIlj362FaSFQ/NerGsI6rGL02Demwi3skxEwjKJNmM/w4AFIj2TDShrxe2&#10;rMLhI73FBCCu3avN+5sAkM1OAShW2KwEwOyy9gEZEbYA0BtGAYqQbPrJrAD4aqG62NkHgLuMsdKM&#10;q7YV+sZ+hWHUnOvylbt+d/Pg+dCLUnlJMTQ8BYACglIhXdHFyF1eMgFEglZNAZDC3uqdPM+p1m4C&#10;4W0Apv1R6KyhdmgOw+TCrgDAZ1DiTHHQxESr0nROmk9hWOYCKwsjxhyFbMJyeMZzzaQ4aogHIXVl&#10;HHWT3rI4oxN2z8O8NGcAIE8lY4ybfp0AGGUbszZHPwtPhZf6Vq+wCgDZK+/rXmkezSUA/jFq5pvD&#10;zkK1chzfW/pUAMx+kG6sbv1SLJ0RRZ1YgQaZZ7/HDFgdLT6/rwBAcb9asXd+IjOA8EoJgOfe/F2j&#10;RT6z0CxIkq3h5lgOkr1PYjo3UQdIuyACqVfHa5DSs49IFiX/SFeLVHS2vQ3A2UPe0dDVWYKSS/ja&#10;7bhV4uzqslNtUp/xLACMWsqHTGneDNLaNkrvCQBj3+ragYcvEYEX3CgA/LAo12OJj3f2CVVP9ioZ&#10;h+OJLgCKAODUZyF8vjS2WqSb0Tclq8M9/Wlpvt91B4NRPWrmmoPiQrV8fHDP+zT+20+WqV0PgBcC&#10;4CFrOfTWMt9nD9jqR4uYJTpGHr88PSoyhNBHCYBo3R7C/7XvGT0AsLiRzY+HSACMCuhHGVlKH6N6&#10;wbrQp7wwdqVNAFSVa6hSW8gz/WoAzijiOLi6ZPUdzyP2rFFxrh8b7k3rMZnW5AA/vrj0HyNfpHn0&#10;o8j8ehQBQPJJx5sAMK8xlgGAcVMBUPcb9N3cTidluqqWVdLGNwzyUWECwNFeGOkeGa/0zS+4+H39&#10;ae069eEHh6P6V+v55qCwUP182LnH9YsfL9/7gZa5u/Xidx1xWRc1+P7iQwHg9qPvYnTszOQAsBgV&#10;y58a+Rd39wmTGgM4Jgdht/15VwFgChgDpWqJ8shHlpx5nPHDXpBr1I0nI0cBiItVAaA20/OquLdK&#10;QWgip9qr4DpS+eEYQGhYI/uaTwZPa9sS8R8xRt78TUxyc2ZcRgHgdKAfyv7jNkrpuKgdtvatL0y7&#10;LYpxfHt1ZZFvS2wMyvmytQ2A3CmA0y8PC5VZ6r9RbsFxAdCq/GlR3ySiwMjq7do8APrxfrn9Mt98&#10;klcAvvI+Paj6NQGwtvWi6kR32nKHRlUvfH9Oq/273YgdgfxZJX+JwhvZcs/ID4b7uExE6xZnv4O+&#10;x57ULqMA9DRZgyhMoQAQKhKayD4nAKY0NVNd9VMenUd6fgJAifOX1AV9yxJ0Nmv4y9r1wH6lCl7T&#10;QpyoHDmMu8YzArcQYt5zG+gaxemwyVmdmnrcBeNO74qPMQDYItzVuEMv7mypFXEdiQYAfltJ1btU&#10;WE5lDTfHlhwfJ1qTiRorDgvFVDHtENzkuAMjv19pVle+MLRcKqvng5WNXnol3qtbL/LxXuF3K2vD&#10;TujdbkXL81t38rMrW77jRKttLccm4AiA2dqRV7nL0E6VxEa5ul2sdWYWe/iyA6BpBvpBa+NeTfez&#10;ZZPUU7i1SyX1MQCcPsRbiJC4pL/9y4bLWD0R7sg7HsnzKHeUS6oBvQXAGSGU1NvXAyfRJaurcV3k&#10;AYxR+6LkJ42Gy3rKAxlo/UJ8aEcU62W5FDe/HcK0awVWHQB0uJkH0uUsPagR+Hdfa/a+ie6QLzdF&#10;HykAoV+0+ZKTRTMs2/cr2KClDP0LAfAPlbV7hlbOZHXNX9lopZfjvTX7Rf4br1CtrB11Iv+PW5G/&#10;3Da12evpF5+OMqsPtdI6msTWo+/PpUtHXuEu9bVSpRv72vxgu0jGCwGAFEpRaEJ0Ns3tEmGsZbHB&#10;uT4GGqMnAIhOZNUkm1OorY/XnkgNlAstybpgyevtBluY+l2ON+famwGcTVV84JdyfnPS/5HIjvHL&#10;lIj7eHcIANGhYH5hFjhhvUq/8yMA5C4siZMHwAMKV6MriPPy6m7ozK8CILhNAFKefKHhn85mtdk8&#10;RYhxLM3K506l7xJZcIsEa/tN9oDyfvlRJWjPaPW8ANjd7LQ/+sXHQ9ufw/urWr472ImWj1qhv1xI&#10;5Wavf9nrAGDHra2bFN599Ee5dGngOkeu2dFqC3ta+XC7cB0Ae6skP6s3BIABADRG2bzp1QBACW5d&#10;AagCAJcOkYPWr+2ovryqxJL0bNCZABCN1qWz5c0Azk6ZjlcqnQLAVIQz5aFoNxj0Upz5p6JFlBkg&#10;Ft1Sw96l8w2EaLrzcJtqXdLnBUY+QgXaNH4h2n9+FZEv+NDVN9PE1EWrmaxWrAiAyCNF+okH5uP4&#10;lzWNFMQEmgKAdCas95W19kytnieDKBKj1f7o6SwA9G/cRrW0OrAjv3+/nABYDHudqACAu3h0v+6l&#10;Psml5wdfVo5QspWWV/EuOrxfMNrzy/dWUfsEjeYT36QyEXdZzeZ1j/LonrfMQzFSRhUAWMgULClS&#10;FFC1saR2YWjzplBtuh7Wv8RKc1EKfYsy7uz61nJLZe9kBiAxKwBclCNAR0RySVyko2y2ImTUCLOi&#10;AMAZ/Bv0pxLCx01sE1C1nZ6P02i/yPrV9P8UgNF3OYzyR3IZMAPWKzijExqZ5QkmUoM15KR9NyyQ&#10;9tCPLXc+tw2AeltM9AV91x9sWlsre5kjKilGXzSc0q3XHPVWtgvB/KNUfnaxB4D51R0Zt9rrwy9S&#10;c21t8GWjpA+2SwPClup+FgA4ma7uAaBCPkaT4BNEHxa9nA+AXX8ZI/EEANpxI3KkWmXS5xecR5OX&#10;/0nih9UEBsA45a0cKs+1N8+As6c8ANx0m+oQxmAoibz+ODncaZoCgMQjB1eZN1S2c0imiw2U/H3h&#10;639OoXkcbjEOaKP6VmbhSFdKPalGIkspURM6iTqDr5bx3WpGVXnt/8t6LX/ckW9DMPEBQFCH6Y8s&#10;bXkOAI16FltEvXJ9t9+9/55LoeCBApC31rqSgHdt+9v+R3Grklrs9trh7wz+lrKuWgEA2ty21s89&#10;nDeOtssUktFCP1M2t34eZQCgkad9admcmdU2vJTlVvLlRl8AEA699joe1fOyd0W4TAe6MQZwRYkl&#10;1gUdgxTNDyeFRC4RWd8I4FzG8JZbXwQAppgEgBKMv5GNBYEuAbCkvEy4M/cjAUAO4BYKnnAgKaDJ&#10;AyQAonogAFBKA4C3KwAlseXEgTcvAAIFAP30KQDWFgAEWmoeAKSomQLQuL7bHdxPuzcFQMn4iy/y&#10;qbXu4c3ej9e2r/m3BMDNLsEEvzPgTF5NFx4rAOl+rl0yj+4LAH2oABxGGXEVrRUEQEoAmKb7Py9U&#10;HB8ArHsza4dSJUU6LKKsMYeIMYALDqHjMR4oi2ACYHxcYwSeb28EcI4tAGqzJwA0UllJPykrp8Qb&#10;kd55qS8AZOEimZyzO8IJo+OzlHedEdFkMp86G1Gtlv3gutl9gttUGG8q0TifUwAkyAzLSKDyHYQ+&#10;Sbh3Emv/DgA8Daeq2XkNAOmQROjt79WzREaVo4XNzcN7Oe/mljsolszWk8wni639ci9Xy37bN483&#10;izIDtmqVw2BJLBV5AdBJU91k2Rqm6r2uuzj0AOAetguDe/iuFslks5rFydU3uy4lPq2NjQ0AbGiL&#10;R4QtiXaLB96LX50AGNslL/ZtQIJMeRWDKqONdskx4M17wFkhNG655eUMS5DqE9Qhcs7L55QUIOO/&#10;ouU+SgCIMQUjiwJwf57eZCBINkX53Ea0fL04v9AadAnvCUeY2XnRJvEJfo4JgD87UjMPAGL2g89B&#10;bB27uj8zj1JsWVuKKukAAIVPAouYCDbu7mZvO1AAqvMAmN1fvAeAQi11DRtmq1Bc7B089Kti/NG0&#10;n+V7XwqArlYg95kGAG1xmGLb0nvtyuo9MvJZYf364O8yaQ0vJDKDEJW8QTEzZ0PTj+RQI/7Ecks9&#10;D9eEpHEUurz5kToKD4fJozNzLr7vTTPgfM0CAVAAAH0iAAhMEv1youVTALSVPja3HdkGTAUAz6r7&#10;yM3J++UuQuoKLOvFeaNz2G0BoIFBQf3ZNbW2Q04zrWn1ASBeQ0GJbUK+zJQaZXoAgGXTS3u1yrUh&#10;tbMe9IaW9QA9jgCwhu7cg43e7wHgvvbsxr3v3+wVllNznvVgs7C+2Pv7B35VblGU1728rncePOF2&#10;WdXqB5va4iirADxsDH6uBbcAUOqOEAaoV6bp+mZrc4NobHvXpbIMUsY8Om254cPgBMDVRT1DFZkx&#10;HI736egSUm8CcCZDEBfadBvLODp+pjgCgPk1urah1jfRTpXT87UVZoCBXBNYu0FzQ3IS9JaSrxi4&#10;CkDk5YKS8ye8ZXMDANgL5I9/Hy0Zeru5Sean2PaPHhmSUSEJFuDLEgDY4Qn49ijDJgCiGgBsEwDh&#10;6mB3XwDkNu6XyFG2r31/YYvFvbCcRXea7wqAjXywLpMU803h058sAoBCKEhPlTqyzuovs98SAIUG&#10;NuPhoBXW693irOmGpv9kzui2NtE4owFhdmYBQHljua1vBqIIGLcrBFGGvIpNIj8gn5Ahlfxzpr0J&#10;wPlz2yZhjViuZhXHfc0WRfFclzo+/MvtaZm6AiCHbs/ZDeIEQOLd+s3AC27RqaFX8gkDBgAJ7zfR&#10;7CrJ7CuvTr1lZxNlD05x/Q4JkJUeNUksbcVNhl/ImEQXlHe1yrcAsPagFxep1CQAvIw1vD+X02dL&#10;C1ZrL7u/8JP7xMkskwZrO60A6PmhDBGE+GLRqi7qO1sAMPp+45hFZXVQfD+0rvXyoQLQC+trXbSE&#10;7MGHXb1zhJZFHyQAOKYbowQAXjX6CYDLtRG8KVJRfMOJG/Ulx4A37gFKtTbVNt28LAoJzr0E3TBO&#10;sxvwA5ESVlS/zhIkANzmrk8vk0YFE2WTqRLdcQOWrDBYKvucoNvNHmV0mC2JC8dTnBgBcJ9SlH+L&#10;Nj5JsPVCQysnAA44VWxplEnkJLFBEofKd4+MaJgn3lhKZQWrXXfWGrbmckZGAHj23urNbVmCZpeM&#10;UW43P1rY1q8Nv5I5yiCuWtXrhrX1yyUAeI0h593VPslIKc6djwaeRpGydLjW5bDuG2Z/QII6opEJ&#10;x7Q2ZIiJHuK5p7GwsDxr11RH0K4SROOoIfd/5Ml/abJmn29vmgHJ4n3SDjY3MkI94SLGE9og/lev&#10;lI+qzxFxVFnhS1iSOHd4H+ExkADodKkl0NwQAHGwXPab1WZhvbfVaLJKJTFrIX1DknlqVJmkdxgD&#10;GLg56k9h0WthdvqpVsHCnwCo3hhwa/k9bDsCYNBD8TpskTYlU/rQ3iCu8c7N0Rqb8Cy5oOae/H60&#10;up0jz9AEQGZ9wbK3AgWgvvZIyxxiQRh2htv5qEv+LuI3w7X+gSc9T1kWdEECYMZCK50A4MSzhgqG&#10;gCsZjapdWeCH1PH8+WjS8UomOtfeAOD8nt3b2MVrfmJuE+mShnyzT9F3tQ3bZB1jVGN5YLkPdIxp&#10;AMBzseXEf4n4E/QDJP9awcdGVGjcJguxeGFCVD48jxxKIaVWNl8g03s34nsGQU7UrQQXk/gY9QsA&#10;3M4GoxgfQiqt5b3nOgDKNQDMGhuE4BvF0ie2S023DxdHa/uVxuwzBwAoorfvbjA+jC10Vtmq9/0P&#10;s/aW/72yBoC7tpvv9fCJ29nIlpcN6duuFiwOSfAXmpuEJgCAsd/6ImtNAOCmwuMeit/cBMC5wgqn&#10;XSylLCeR6/xwotiagvAGAOdSCx11N/pK9k0MYsnacdx6HD91xAFCtkyt4rOL0vFoPgIjtFh3xRjz&#10;ipxqknyeMmO9oJRZPnSdv60b+0URIpOH8MnbzABTACriXyoA4rDE17GM7owkz4l4gngNHbeF4vWB&#10;1otLXoeoFq1SGrTI2K23nhiDUfljh5IwT1Ol9ZXWenT74Chc3K6sH5LMWwbvQ410Is5Xn3xYtLe8&#10;hyXKWYUDW8v3DqxBFwAcBv0fvBcP3gsWg00EJPIiMha8MQA7Iw7f+iFOqnLPh8z08dYqA0gNo4st&#10;cixeHByM/9K95C1vAHBuy+hvugB4zHKuLpMYi4dZslpwYCX9iUYuVYkYEmclF1swuaPlsfHFiZ1A&#10;HwJg0212w3L2+q5L9QWD9VWZK6UhHuCy4zpRK5UPmz92EgCRxmk/bDi8DTU3KvZhKBn68Bf/gbZ3&#10;8GOvQwUxrb6Im3Ta2OgMbpDlQ5M8bqPs/Pqq+U+N2wf94Eax8aeHBXzfaAVSjGn2V3cWis6W94jK&#10;Z+n6nap2c+OZcbi5s5HBLaj8e3SYRfiM4XsN67W/E3I5Zl/rSdapipO93K4CMBhKnqlJh152wpK/&#10;kQSG/57kTNwQseVcewMAJJXpBoBfUvxrAiBRlH5ZqMT7DdHPxlreHwNgzUYBjtpSARDPthC1xQbG&#10;vWb3J9jCeAJv2ehz9PXGXy/6CwCsRb0vrmHXdXaVXDHSlqn4s44N0KNKH1OJ/PVGkCGI8WPt40/m&#10;ve3IyM/WHQGgbwx7N74elbfW9a80Yvgbd37rReMWABYqjRu9AuNCTsECwPrqMwWARDsUj7ld0BY3&#10;to2BsbNRqOHl+D4GP2srn0dCQgj3rUgBWG4dbpNoDj2EJScZBQBlkyYzP2lXCKKECvLHk4LyE2lo&#10;ulvfAMA6B2DXC63BN8PxEpTIqBTGOe5F9DQOVMQDJDMgcS5/zAFcLUG8EfeIV7jluxTZs6j+ee9D&#10;f9X42s02feAcJZsYRzcA3H5y7adNzaEoljQDv7MKmc/pBc5/cu3I8MgV4e9lPs4ueu1Iz2cBYCkA&#10;+wvDR+UHDeSlJjkgPiu/rBqoEJxotNhjZUSGLKI3Rav8dPk7CoDud7VKT0stutmFgYl8W9PsjO5y&#10;uU4mbfUDAUBJ+l3PcP3NuP2/aKwy+Wy0fJPNl2hoNQilXSGIUkNzGoA87vl2NYBI9fBpw/OnhpPw&#10;BECyQP1dPQ5fkewBYcZHj4IGWr1Op6rbInOJsgKN0nYPAPyVQHr1Jybt5vbK+L2izYj+eOAPo9v7&#10;iw+amq0nADZ9iXYcWWIAfI1bC/pk6hw5tn+/MJu98bQdfUSq3uYvZX3vDu/P392m4ifJ+Jq2KwBu&#10;tDjqNuMXJZMzOnXy7Pz1/oanP/WbhQUF4PYX+QMtu/ilPTjEOs8EbszipjHY6XVmiTgmbwEHWH3T&#10;M/TAjds/rHSTkyEqDdUzg0PtB/YkodEltkb1BCr38cHOuBcvs91cDUAdUaeavhsuk+7w6yQQQw1y&#10;+rEZ/7njzxTtbBzMECY8KfYx9bmIJCQoewBgfzN8URUAj+lvHqVz+uWJmTlCNrq7RZybQVlWfu/7&#10;TrMZL9lFT/vnTW8VPQ0AyNXRf1bIZJ12JloBQJ0tQt/sDreX72Y/z7EVmfGNjcJn9ZcLCQCvlEVy&#10;mjFa9perw01Py3jN4sKXXxUYEKPytqRQsbsAMEqkEfqY4gAD3Pnv2YOIqYXfWB8ARsNtzi6X0X0r&#10;0VvWWwHQ82dwJ1M/XymIngVwIVcNn7wawPktW9v9OWHs0esEwFj0ZUMW71WHsFByhWyQHYuWGC13&#10;EgjRqBjvIEyynqDGGIzoW5XxiBtvnQHwWlxybmfI2ORahosfIfvCC4pJjTBMfZqesf2VIScMcgo5&#10;9mCUyRSbWwBwi3lJcmsYvWF7eSXzWYkEdin7hv5wv/6JAuAcAwBC20Zrxz0adtlN9u4UFzQAHFov&#10;bz4CgG9v9kiIGXCU/+EyHfuq2+Pgm6nHXbdI3WgvNePspaygJC4YCQD1YNSRZipMUjtedsjlTZLm&#10;NaZS7Lh1Jj+c/nslgAvTRd99yZujf5l8dqzg5vvNHX+rXhAXRXODcGgStVFWlt6zkjdKdYYd7mAk&#10;APQ+IUiO+L0pAOzC43vDBaKPbnKUEgAep55GTQAY+EDlyJJOuVMronN2OB5TrnsQZzKFZjrTWPOq&#10;ADD4QK+f+eFq4ZMxAOPhs/InC/dxVAVATcTHPaP3VwIA96WnPygual/ljZ61P8eEGXokAbRIyqEZ&#10;s406dW86XTSdfrYWP+FL+h13dsYmHiIQSUCt4WNnxASAUnfKY5508pk+3pG/nwK45E1XAoicc7R0&#10;T4ozhwKRvhGvThrX7zZRMNSxImrWZkQUtasZO6T7GVGZRA4LYZ0Zy5vZPhUADQDIDA0u3+qoqFpR&#10;0iFIJwAKh0QEMAPqADhmc0EEwvPhX2RS9kPOn2Lok5qGcWtLAFTW/GrBL5HQxGz12z+8U/j+Gj3K&#10;DDAKzyops/U+vo/DJ8sCAL/qOf0o2EDP/9UnKCO8MkFR+zc4gq/xdT3rAUpOQ6s0muEy7tlEA1bW&#10;Xnl20QFAOkPmFsRkT0seeqIDQCK2w2Qlpl2yv/LqjswQFgDVJPHahXYlgPNbAIFGBCqcAKCqDu01&#10;e8w/VZxhgDMNTIwoVxIA8sSszErMDGt8xeOD4cgUAGQnIBdqX0R8AHDEFb2RSlpjDoKfAqD+0rBl&#10;BoQACMVrFw3afOEOUwoLNI2XykR3d918vIVZPqjY3nLPd8xO/97eevmZAMjSv/ln+Vmz8/4L7dpQ&#10;VSj5CFE2BwAXq+nT+9VF0y2ZnZ29BS9VvusRJjP3Jfc6Q8agbwGghQXxebjYc52Ug2orX7GYs138&#10;0EUJdJRUaWfsYWLDxXJyur1cECWOBb+gMQDvVGw95XAlgETVc9oYlUv6jnPcUS/hny3/DHo7r/GW&#10;HPTjA4R/mzwCUpJBnLTkwCSiqRP6grJXXjc982sjZEVxcGomqkH2TuUsgGwhs/tIZsBsw8fBAVff&#10;kC8Im2j/0ogwjTtScXgCoGGRXlR34067MAyqtrcCAKvTzXjrv99eEQCV64b9LP+xuX3jpXbtiGtr&#10;hb6nfa+s/7cBCWDHAJYp4r1rO/5aAAD/9ElEQVS34GYrC/cy5hM9p2xK63jGLIkzMVEg14m7fMIm&#10;CgBzdOPwvkR6sjH11cFGAPQCzS5hC0i6VaTti60ji3Fx/KeN8Y595m1XAbhQrl4AGI79NcS5TsCC&#10;LAA6LAdkZ2ZYbDIyNgBg4QgHAHGQk5OuHSCcoi8qrVueObSPOaw6nPOrKtcmp1t0DcwJHh7JW0Og&#10;EVNr2zEwXDY5cvvklakkK+84zEei04oCYCM+2M4DwAGA51iZzfRXo++0P4q0UrEsANKzZnZBAHAz&#10;CsB6qH8r8NDeVe4XF82ZpVmiZu5ohEWSb+eJrkt+tVy1KaU1zOPI2Qz17hZnAsZHvmyMHKaKeD41&#10;o4/i3UTI+JqpRcAxmkfVv2I8ucigI3+sqKHDInw+b7S8ehUA5cs73Wxd85oIIAmA3fHa94ga2Mht&#10;r0X5SVStLwBMETUQ3VVGXwsAZnz8rEQxdzJ7CwAb1brjiiaOSF7kiHyBHJWk6Ay0Wqj9PAHQFVNG&#10;RV7NaajkGG/kZ1ENnCIf6Eb8ajt/FJD+pN9z17OFzXQ7vtM2vvGGxdKqYXQAkFnYL1+TiJ11ABTW&#10;69dzgZ//RLvmFkpmxpgtOntNAWC1rRfXUZcWavmi4zb+d7g1xcPNSN91bbSuR7xluer4qlYYCRQ+&#10;QrWilDH2K7EvBHbvZdJV5xQHyd1OAwilTsKFdiWA8++kPpH3Oe6GCf7u+OsqDlLnUct85C8JgKU5&#10;vChRYokbeIMNI1M0+wIg7AQpABzvHONMgdhKSk7ozFhqMlWqJK1hIpRC0hr42neGbTYUqWFSvjsq&#10;smarWNdhZ3xDr+SxElfLRzd/WXeG3oAMltlKN9355rBtHIcC4FAUOGZm1YykLIY5ygMAd63cMMj/&#10;At+9Qs0qmKniQhs3lcYd+4HlLyCFFsMiCrk6AQgo4ZCX5zV7oIcD7TvlWrFJaIly8RMAiduqLRZs&#10;sglNACRnx3Otxb47SVrpk2L73QFcyIePXz5dsXOQHHIH401fZtfrYVbP3CKzCADyXoZTqQDYkEju&#10;irPZ390EgBFQLOODm3ECwEBo5RlESUS+3Mghjyi7a4m9QI5OwwzFiOUZ8SmgzjlGQL4wcfI7zaiO&#10;TEtlkqCsALSCIgB2jg/zuMAMi7lb+Au7RNwNsFDIbNzXfK9IFWgBsD4GYN13VtuR9rBx29lKAGAY&#10;5sQQMSEkS048k0vbQzkdXM9PAOAKGPXwc8LXE0vFUIJZS9d7LwTHFVYZjEYnSSvdS6ID3uqefkrM&#10;wi8bAGMtA8KiamXVOUU9Qw3tBAAZd04BNADQ7TKejSBl7/rXEgAUwLDF751rBHgPYXE5A6Cejo1I&#10;AAGACUVdVlri6H0KQGazjxubPQFwK21j1ALAv6sqAJtaqvICAIxSGwBPivjXAiBHaKGaAQAYtEMd&#10;AI8B8AE9TRqBjqb/zGwjZQHgCy2Nn5cA2Kplm69lBtDx8q0h8TwnAOYnAM5b0NX9UmryBACS1Gl3&#10;nvx09Un43JtNMiU37u4k/TA5Zo2WVb7/8uJXZFHHkfsPcgw4HLlLmkaNNhncu7tdpIbI8LO26+cA&#10;sOjtoHamwLDatuQdAoDNmBin5j0tl27m86ERVqBDcjMup9QtiQqcrxprmdQvngLgUhQ3aJRv6faw&#10;JQD+ZaV0a8PdbP1WpwxpzAcayZW9nv1Im5mjzJAAyP/Aylv3nMFWoOfrn8YPbO8zzmFOwcZvu30r&#10;yndFgcXBNwFQcoPZm4dbuJ1FDt+KywYGP7HVuSxvOW13PAMws17sX/JE4E6nXkd30PoNAAxwxdei&#10;tZ3OmWtEHwHgCJk0HPxMPOnN9+gxE6Wvpv1H7t8TAASUsG16ODbjUHMcr3kk21UAxJvDbVCXobkp&#10;APqkPX6K0jjO5zHmpAweh2QpYwfMcdCMHdxVp7qkMeUquEP4VieIBADeuMbxTx5VSr0Nd9+07NCz&#10;I2QXzdrWlj4VANcAsM4L+RcA8JzBez4AOgNKT3xierPVYpOUmwyGvMRUxfihFCQ4QKtTnGiRZ8rq&#10;ifaTTRjr0DpWJuhos5QcSs4C/8G62L8IKBMALKqXvOEdIuXVVXtdTlelaG2i4Rl/VdgHwBCRkcSM&#10;hq+/NCWYJwEgBzEG964rAPCnZQYow8SQs5CDfgKjpZRezZMFqLnZi1BFRCU5G+R/Ub7mN0MTRRdK&#10;pUlKpDEAFALO12MA6P16RwUBkLcA0MWGfr90K8xvA2CIYdJCCyG2HO7jkTZLpKI2kwGAnDnyL+wS&#10;iaYo6Xa9XLMGeeffPMt6WepgclaZ2Y0q+oEAIGeBuA7loo/CJfH5zhiiAhAZjPImUbVQ+3aIGJSV&#10;4k6qOy5zURzwDOMZgGb3NwWwFqwlT3+y3ImmIxqGgfOvxeAyb0qmiASA9KWDc1Zfyk0CgPzoWu+A&#10;21+hTohD2nv01ww03tTCDo5JIcZcqAB49TkAGF/wTVFzHKS5U0iI4yplD8cAZDE6oqotUapWEC52&#10;s+Zgu/yJln/UmD/oAsC+CQAxemrWQ+o92TuRMTvcca0vcqk8tQpQkx0+1H4gAHJ/3ntWcYnkwr/D&#10;1FYi0lmwRXldr0DoAdNVjzwDAJrBmFCK9EDDB76i4fPO0wJgoP5wmdMDyQ5ihq18TB16LrZ33ANa&#10;XcSKb/zF5OnPAAiPh8dFexh6/rxF4jWeV0RvnFel5jF+fDIwRrZWsLV99tDRQl7j3p2IIZ8Up+4M&#10;400qy8RDdXJbKni1RRLdjgGMTR4TdZZ4WAcSmENTmu8C1vwlP1MLFwdZa5CtzGr57cZ8vOHumcXy&#10;sUrqXq5QfpuMfzt1wwxssoPnUuWnds5+fdQLtRf1NftQq7eyaa24znwxZ7Tvjhy0ijOOZ44IR/Bm&#10;sEH8zJNaDhjMmgmA4a77QaOgpapITeZGaE12gYvd20doie7K62xqF1LVyOvvCKDXJVYtfnHza/Xw&#10;pygZudHzI8Kc8WvwtbRJ6gjDYv+lhyu4XwVslOJKSZIb6l1pza3bo2rZWC+whjLkUXoZrtPpC4A1&#10;5T82ml1GKXaDRAi3khmQHC4HncfJs7lYBYmJ5S/qofBNEQC3fqYpAIeZRlq71m7gHYZrc7E0dMUf&#10;tFHGdJ8tOlFdJ5HTM5O6DaU2wn54dODrL+qr8Utt2OG4QXxwxBDizqlyNpohACAucmbELc/YW1Iu&#10;KdkC53a1kHRV/Ta1n1gbgXk1AI50VPKQO0XdKBr2C+0dASBL+trhyEkATBpB7vzYEasPx1j2KzP4&#10;F5qZXVUAiM1kdfFQzrHZsipVEWi2bm9XSTFXYB8DQCvetXwbAK0euWX98LfJyL7GvmtkmkFXAJx8&#10;z874J4KRqRghANbUetxhDch7ZqSVF19kM4dp+NjtOnmgBMBioEut5vVyj9N3laApbSm4tm2yGZe2&#10;BADuLPrL+uroE31oAaBy23pYknxguH956x+wDY2KeIRaI3MTpzMFgOAAVkW+vqcUjuP8wFh7zvTK&#10;dA8pANI/Yh281GbwzgCQB16OJoXex9+RnIoP5J9RWvLy41sDgFuytEcVZ9DCWZrzIgD+cQzA3K40&#10;KDioLEnsAURsm7httXokn/BLqNezzXhBmyn8WTCYBnBygpQlvSQA2ncP5aE7rHhlz/ypll58USwc&#10;5sVq266tPj/+S/f71UVqR7J1RuVeSUclQB3Q5ZoA0LXSVwe6Fd5Fvbsf9qJP9L6d5th222QflpS8&#10;LHPrzEZyIwDAjs37sgHQUAc1QwXgmaHLC/BWDQCXmAKlbwjNiEMl/nPuOVFdTyN6RwCbomD7haru&#10;e7H1diJ097lAlYdFA8C2VJftT6eQ+2YCgO1KZsA9436D6EJL+TcC4D6HB2QIs0X6A3de+xZoDj9g&#10;MK4Fh19MdIg8xQQAiaKIy7GLAFjtCYAdANzcs7bA4hfy+4WH1Ntu1wbbnw+9dYwF4hdTII33PADs&#10;ek0PatQ3f5SDWc9gCeIO738uAPxqWstWejPZlEN6IUTfwOFzTlf7bep5xuQBMUUKEv9vUnQKgJGE&#10;viEhjRveM1cBIKuMilNC5Lu86Pa7AkDFvMK6PZQ153zzrBBZNC8+NJx7zHsyA0R5q28S/zL0GNii&#10;6qGodfTJqreOYNNB/GFJFBMCnn+tkdXqh7KeXmPSyw5eXevHX+AnN24nLgctDLxa3sr/Yby3irud&#10;AqAft20A1J4US/v8sGw9XDl82Bi665k1T5JaPxzV9nEsH+XLNSOoA6BQEgCb2Tr9pz+juNa+9oLB&#10;kXV6pN4nRripkSqZw1oTHe38R36ZfSSwNgFg8XTNZAMcmcKWEadabhKsdKFnjpkwTQVAVCeMu4vt&#10;3QHoR69E5j9ziYPnYgDeopTfMCg3GBLYS0z/BIC3OaLgLABYcgDweXR46IlkicVDNHQAcLqbrhnZ&#10;rQEnA20eAKYAcMjlt6nChCM5donno2odqZpe0fLGwd6gJX+2KzljGLKAaGub6/P3nLTmZQt9KjgM&#10;3dHsqodYefQwOgXw09INN4UDVs7rdWekkIMR3T2iAsgTAKQdksNRoAfjtfgxueUmSsMl3a9jgqTE&#10;NP1dJe8v+6gCkBIA3/B/1a4EgFkpwm+HO3X5/28GAGnyPyD7nQNAZTayYDAYRyTu4yh2DgAx/QwT&#10;LPajkdZINZk+oQkAxB9OwogTLn6fzB8HAFVtdjUdIcyj8kAbFm+oJSg64nGn186IfsjoB92eISla&#10;vwCAX/9neV1ba43m28207mbydwGwRkzm6gZBfUeVaO0ekVOjXD0wHmg3tFS6RJ7NXm8eL4iS8XB1&#10;EG5r+0xc973ulpklAgSDKfKpVseZFTPwy0XkCCsj/b2urfURjRJh0vFyeCmNs/VfuQlLYhXnmBsV&#10;s+vFZE1yoXeaAVFzczPSRl+pITndsJIwLWQsKgCcupgBX67IEuRRk1YSrTJmrbgS4daJ8lmsEgDA&#10;gZfEHYyIPv/3bb/Z2dXsitbV6inzb9jazP4r8kgsymWPvn3Wp5Wn0Gb1g8H9RSzKsUs9SOre5XQk&#10;ydHKdjMvAFbx9F+LovQtToXWjf8bRSRXhjtRLgz0NgA+Sc+n9d1e7wMBMHh4a/CTbDrFeCAGihpZ&#10;yxZaXUp5MKXEsdUrLy8yWwkcZJz/EyV85xM9LY3KHc0cYfiatnS1FCSphSgumpjQLz0GvCMAxxAA&#10;MoWUapJOVy1hmvwXJa3xgkWIWCMxR6IGl1Xew2qK7aTSwNKB5qGZqKSohykedFyPI11AjQzWEDx5&#10;W/mSYcxJqEC/F/eLpSQTbPPnZ5g/Fn+7zmDzWBQbXmXuSACQz6eTvW69zuvbmfwCnv5rcfhf9UQb&#10;cuP3oyNtMKSixjDQHwLgdno+Q0GszWLJ1RYHhY8G+Uw+s4Toq2N+AwBW7KYbzXMgltV0XbuO6c6W&#10;emmGJLEsnQAYiFrJEgCB2LcvbxMAKsPc5d5z7zYDLH2DqqmigladcnAGQOTwq9MJmccUnACA2gNk&#10;rQxJBcHtbcSlSADsyPIpSlkpugQLfuOzxJIRaSYGZEoM3tCvAXGz3xLnVzVkAuX8Pt2oSWz9txuh&#10;FKJBXIw5G5Sq+vB+ZqX4g7yRzeBvUmYG1Lew2QLgJtIOADiW+QKAcubzGYNUNNWStnJ9kPd7+Uyd&#10;0wSuALkC+4slVjpvtC7lKEQRyzP9AvtdHUMNKRqrNSneLDcjuxrhJG5KC2v2lQACVk/7CJmDsXb5&#10;MeDdZkA4a7hE48n3KACJ8omxLz2kXHz+k23hFSiJIoqmMvcqACNVZtUgpRBOrpFhiwpDR+6niYcL&#10;nxabNf9FmpTKtAJgy9TqG/3NPgCU03f4nbMzgG/f18yi+ITw1VUAzAPA3nAzq6MflM1sIW8CYPjs&#10;eOuAqWK/vxgOrKOhXZgAaGkfZHTMdE5JGxosVql8usYKDwA5jFFzWNb35pE7UxUXMon131M532uS&#10;zj6/Ml5JIoebJnEvwy3KcbS8osl6YQ9wNZPHvPQY8G4A6ETWwFOr58GZ75Mh0S/msTWVbpF2lsTj&#10;VPaj9xUdliH8tIyAnAvGY7yXelKVIWno3MdtVNCRcP6RIfh7lC3SQ50j3AmA1QsP9xK9JiKhACD/&#10;EABq6wAorEZ/UAJAwbxf5pT7r3/0My0/D4C/oQOYAYsDXzxmSpvpDwj0BkCgDRd610KOt0PE1Z6N&#10;XrNAlelWFG96DsceTIACQDfuVfk7epTX1F1Br6ZuGwBYZgaIcMgMZaBN2ylOb1gAtAa4+MpLl1kD&#10;3nETproURx25wnN18XMAuJl+VM6PtBCNQ2E2Z0cOXT3e9EM+hj2GuGFL3McOsUiuHfjGP9RwueHr&#10;KxJrKRqfgzgq30Qu2Zs1yKjS8gN7+GNLHvUigNE8/fFBmv4ha0GX2IFgZM+5jdVoppTCK8VJ3QwH&#10;rWvv+Vr5u/bCDRywDof5bGngfwSA8maeEj5YCdA5BQv7iwDIkcVa79kZ/MrY/zuRtbGP3M/ibg8e&#10;479kpiXFhPL6DhhrqLH5SWYuSi43LQDsDnbZC8NEXhAAvYGtvKKviCF4pz0Ag3VWKyMyjr1LzwKQ&#10;leJ11HBGqG0FQM0mlyVTlJe50WM6OLR8lIZsyoTAsLPNby8Zbk27JWtEhUSjSleyQ3jFGgBwi9j6&#10;Vry5KxmH1RUueTLpj4WM/YqVTO9py+nByFx0w0H0CelCAJAt1ZGSbKScpj1zw+ht3z7SiqVBgInF&#10;WHTLn3GSEF8k3W8CoJhbYz81ek4m/zqqzZudn5saSiLxgkAfFxj72ZyKgpZBfMwCjI99ckfRLSoN&#10;pFN4Y8s4ubwJgO5LJzmKytNcbO8IIG9rZRn4HXWF5L8TkVQOeaRmxe/tAABFAdAEwMtr8c4R6xDd&#10;izBq6fS+pNqpGAG5eWy2tRXxWVsHgCE7y050WKnRZfM4VMAJATVMvO8uaeIismDbbEWkE9P8/MDD&#10;yz885Exr+riWZEuLh9tSvioXO//LG+j+UCQWS91gFz3fTTf/SUWbLXFi0f0/3V4Lq7nhIVKoF6fx&#10;C9VKM9YeAJBJOXpJtIPxNLMojnuJcxJtZ9JjD66LtCe3Yk1usXn+XmV77O4niTwvl0LfdQ8oFxXF&#10;8UYyBiDGWpoawOF+0dnoiPci21VYC9ZXn5CNVQBglPatIEU+LWK7jxCGgsXMkgCQbNHCzjN6JLUY&#10;1W8LgK95DQAcxexAWfwva5Ku0rALB+Ki3NIG1wYE17lhL9zXDvxy0S7OL/a2b/wEc/qRU1wwYxK+&#10;Xm+Xer5Hh5VdzAGspwg5K96gXQurpaND0tSHr7dCPGVqmt2ztNue9ieO+IPyNV5hFcxTvSxnWtpx&#10;enGDIoLfT+aGaolEMd0iMoj3SScmr12qC33nPaCUydCVCYDz36OkmiG6alcAPAbA3ny4brwgIfSR&#10;rO6jsii4AECafsyXZnD9HgDEuTgBEBhdBeCOM/BuDHNa0602cbiLF88e+qYfjDVhXgGI9JbeuwmA&#10;oQKgHzAD7EK1fNBe4PILAyf7gRm3LX+lXWKc81JtCx9FARBoq7sAqFVqRwOs++HgR+JhX1t2BmTS&#10;UvorijfhserlV+XkkYw/aWMAX2f+DL8nZRI43+2nv0ccJoPt5A2bl7/tHZegklbgDg6OpbNH35lc&#10;akf9oIRSTAPkcyPuHwl/bpZt0Xqhx4+VbPCSIj0eXmXYxgHgk299b0myywkANq8RlXwAEFU/WPDc&#10;D4/zlIupOLh1j+QkfFXzU8vXKp/y143Oxn55w9OOAFDaZhEEQLFYtjIGBbdXAUDm5G2rvNKWhaSm&#10;ADwFwDKr0q2uAGh8LtWYgnp/C4UJAJrGkCBt9M6OV2xo8Q0PK4zsOU25lVf8X4RTaZasu9ofoUVS&#10;f7q0RRTGDcmOTbsis9m7LkHLmrhgHSi90iixjdJs9d+O/IfqbI6HXniVnGT4DxBhJcHUR/HXo2YP&#10;UZTtL7A7ObwjvY6vANQEQFrAYZrBAygqfsBz3/kcEYj9eoeazqcAkoRr021kLpdwWqY7rM39kt71&#10;Blp5e3Fbf+WWCsVitpxO46Rx/9agmv0dM37mUNbcSQDUH2gPAHCHIdHtdtulWj2m7rNWyw/d77Pq&#10;1OebRrDFG5HYPLI2jRb6D4kOmAxzefwJAB47NKj9g9B9ee/L6Z6cVmFG/f1StyFef8cZQNleAHQU&#10;gFiitc8DwPsCoeFhAkAjoJQOkGl3rABY4ldpd2oCgAzce93OVk20ufkJABzWbQXgpgKAo0lzGkAy&#10;/qab6ZUKAsA3N++XjK5HWcMsADgXTwB4xr1bT6rZWTP+2Xp+BQBIRVmt/lAB+JAh0e32rFwQxixg&#10;2jUA0FGoQQCQ5h8kNh/ZO1IASpOFXh5/cp46EKWpljLeAMAc4UwwrjTwGwGoGRzFm/E3jxIA8uDS&#10;XiX/7Mh/MKlwtMlr38loo5k545hIW4btphPKQk6GXKyVuCrqEYGRvt7utr4tqkb9m0R+DhofiUhv&#10;xqUeuTjwr6BqoTM1sCbeQVMEdulpcVj3jd49AWAgfy5mqShUEwCV9HtcLnOrW8l8bMQPf5CXGeCR&#10;qUNrPFx5UE9TpIqz127PnkO0B0Ddyq95LCVSXhTZBss2cpyUi6+Zv1x2ooY+lnSmAXAzAgD52jk3&#10;OJJfRTEsQQ1R4lJzeuw8++53mQGjUqqCgMix4psD+fRkOxlrJGx5jbqEygeE8gzYADaPKfsIAJeo&#10;Pppn5Ug15hyQzW+NPJzzbus2TmfJFnwYP5YwJgGQKtYO8m46EgDk91H3rZp/UdT2KREvYfs++ph5&#10;AZC6VgRAV1srFCsAsFFq5yk2mf1YVwAKDlupjXflo5UHlJow8WfoudRuGwb2Icyth4tP01Sy1LRP&#10;AVBvNv5YOszVard/uUQuQaJX1Y1cAGCkTO/qJUgBoGy4eobTxzlD4N0A4Egi/vo7oQA4SSZ6mBgo&#10;5d7I6DMv3ujaAqlmzOGGAGAJcjnuNj5vL1lBDQA9fN5JHoUq+j76BkPt66xBO2zA86yRbjZXaubd&#10;TB2ByfIrtdP7JE/fmZtWTMqZL7JMKlQG8wbeI6YerWW0L8YAOLcoAKXt7+mdwhMAZKROxiOtvr6S&#10;DyQFsoYS437xOoF/t0WOieZGua8lGcFtlyzXzWhVAARa4C108QuaSDoCoHvqoEpcIh4U7wZgsnWc&#10;f5B3ApAjXylLEJXYFICJ7ikpFK10PlRsE38Oku8cdCNj2D2mtAybv9ccjEhwiwuChv9DdxeTVkMA&#10;pD7cGG5K3tEEAL4qKOqoW1di4ObrtwDQT9yZkkamyvP3/Y1btroKgKnN30KotfRwLa1/oQ0LBWZA&#10;Hv2ZRXbWxYOneiffzQ+KmdtaCQ+tenUl7ysAEp4zWhi6RQ6zzTjIUw9dAKBB14p/jPaKmyPI+yvj&#10;UFwQEyngcY/DZ3cYjg9AcTgv778KwF+z/TxkBiSuoZdrgt5tEx7lq5hbmvboWOVCPhGokogbdSwI&#10;Od0KgD/47YNBZBx3r5GwzmqGS/hQVvWn4nFF1cndbi/mgID7w+YClQh1yD1Xz6WUWx0CGMpWQSvV&#10;j3ybON27bwTA0moOMg71KFPa8m0A2HqwqgHgKFMotwvlJnrZ0mF78aBtWGQpGxT/6/18jRlQSwCQ&#10;Y5CMFtajVQBktSpaknx1LQHAGbgg1b2pXPB8pD+VrCjjc7BkYGMBHp4UyA7u8Jfd0yPC+VFiSnjY&#10;uKD85CR9/j3vMgOiQlEB0L6l9Bmj7PgiY12yArDSwfIoe8BXg8g83n2AlqdIjg6ZH4bkXED55SgA&#10;FZ1sMEelW/9yc7M63s+5KDH9W+T0qJO9bxkAVdJ1KLpJS5KLnmv5/2yQ+VRthPO3MWE5ejCgmID2&#10;y3QFACVEsYJ+WFhsPzTscu/aC2f0NB8ekPm0etcFABuQGW9Z91dvaIUsks+r4d8WVn6iAJCYmxgo&#10;AIxWd2KSY4SYvJI9KLom60jriDSU4/t6JwBqKl9uj+QP7wQgm9VKtSYTN5H8zwJQPRXEhPcLgBkS&#10;DJvH4sRSqTpsAwDAmVUBiPsYuoKKFlzHRnKr2OuWnGRt3xFVIblsjgTA8nJ9wPp7OA0guGwC/0Tz&#10;5YjDtFsGwLKjDwXA8ot0pZ7JlNa1dKQPiotboQ6Amy8WHmYK4SG+wyRN93BElD4NrXufAQA/PVzz&#10;osIyKjrCSwJqYZnEc8aj1XbTIPrtBMCorADEh9MAJI/FxdGRvIL/B3YRBSByrnjTuwD4GTJDeTl2&#10;CAtSAFSvCVX1zUphwME1g01LJ6BiEFnHPYJHyk0HxxMAYHXEqxn5+eu+3wwKSzUzXHRv/08/vT/f&#10;HNljfxoyAm1RiCC0yWFSP5QN8K0AojQ+SHy15BraCP2mjqebNrvmC4C0Fuo/CvXD6uKPQq1YPjj+&#10;J2PnaSEcoC0kLNXL0NWajVuo+8kHAKB2Te/BqFLLiXIT8TmgTiD5dR5eb0uGdFcAOLJOsuEoAKfh&#10;8avabPrdAFwWn6c68V0AtI17GrmwHKLj5TbibdXxEwBqOHCgLaDq1JndpBMko4ifrsW4e8cjqRdG&#10;lnoVHjKkTjZaYivKa73/wpbc0EmkOcKF9vpHO0d6aOt9/89VhQgFQKkyxPJ4yRIUYcH6BFexAADa&#10;0F/XuwAg+W26UktjnDd+FHYPqzcehFr1ZoeQbxJ4RKsTAHUAOFQhdj9e1chN45u9rVGFEM+iREL6&#10;dRNnx69HmcWQ/TXSBQBZsicAuJUgjhgisF9myuAze1XDAWcnxutSPnrVe94FAPFH6UbEgLaTqzyS&#10;vqElyjJ1/S4i0ibmI1zKutHM5wOSBC/S8wAox0T8SF6/jTj+yzCPYlSz/jat7Rd2VHb0CYAo/lGH&#10;2j62RqogEuqinZZHHBvPxIvoQiODsUaRzTAgiAvtzbxmPALA6m66sZbmrGtkykf7AKhp62ud/M9X&#10;AdC4znDGY8XLhNhbBiUAZD7T8jkrNFv/TVSuKfdJPQgquJyTKjSzGLARoFLixJh8u1KJcCvHsbo7&#10;ig+hTh9nLrh4g/JWXDeSoJ6JGfDC294BgA+AfPMpykI7+fhEHZoAUJfG6oWIIIG07hdF7Sa6dPt9&#10;xj8OKeUYXTsOOmIFvjZKL7EdWMyCZ4Ud0hnwyVc8zgH/Djc2O9Qs3yBFTQ8quOLw4liFy2nrEgAy&#10;Az4kYF17/yckoqDLIVIwALCYxoZoZPJDAOQWtQYA9u7YbnE9x5mrTm0SorFntRe5Rcfd2p+TMNjb&#10;B1jDUDhU0QLhC2BvhvhqWyWvxp13UeWOv96/nQCYLOloFEf6xkQqv6iNxgMEAEpdP1Fg/DoAPNyd&#10;ys0DHLPHACbLc3IOU9cXcyNR/Uxsz7Ult1fTIiCiR0IY7DQ/RyZUdlGbXFZYBSzb3x0Vio4hFxrX&#10;IY6PhxtWkRocmwE117ggMv7J8fHyGcAygqQ9PKT+OZWc6HJWdgXA4BSg38+Ugv3qQg43lz/r5L07&#10;JCVdL/kdrT7AjaKGaPlCW4230ve+RUIPsmR55MvVlgFACB4Vc4/Zezuhi6+23v1X3gkA7vccAMp7&#10;74w7dWwEn+riBIBS11+hjH6nPcBDZqg36e0JgMmGkgBQClIb73LJJcV5K/PP8UbkcB+HUiO4TGKm&#10;kTyBTF8MLagfXKuoD6JCofmCk9jO4THHGim6PnTtYs3yugAgJcOmAuDJf8RicMkxBpkrTzkvqlUD&#10;gG8kClUADAFAPJpxP10K/qhq/Pj9Qv1PNx54XaebKZb9gzauhvixsKoIAOu9LfuJ9u14YAV1mQGO&#10;Fm5U8L7uDvGH2wn/V01swrt/5Y0D1ZIJmcwAQREzA4z2yeScFhsSChT+7RHzLT9aU1zO/Pj2Jeix&#10;hPfXlT9K0h0nQkAiwRzwf+D3Q5K0k95/N3870EpkIE5khtA8lEIaog+K4287Ns/CLmwcRoX8nRdc&#10;b0ddWAAcETwJgP6XzXad0CZ1x56tviIgf8bFpgDopCRsEd/H8U48xuummw4NmxyTe7lysF7FGyAi&#10;1vpLcmq8mM3UvYNH9XiPxR4AT7RbI0vfsve0/ODwvbAcKgDxF1XLfvxaUvI9ahBIqBneXOJezFCT&#10;nTQ5hiZjUACkrwQwqpsCANn7SoMwf3kTgETZZisAarMct4mP+oH6vSPXZ9ai9/Sps/YClY8W3pJu&#10;k2sHBGGrMD0ZRTctUhSI/kwfFNLl1X9KnovLfH30dXz4gA3VdPu55laIFZ+P8ITqv1cAoCaNAnDQ&#10;J82ETXFdBUADgGPpm3u53wcAeqKKAPjvJRGvAhA+f1rjwJUGwGdVAfA0lR8McoV6yDnA5khQJCsg&#10;C2MYjCr/uXg1IVsnkv4Ix90TAOq+BEAuuUXphMkP43/lrEdFXAXgKnXFuyxBLcmX3fxl0lmqjYXD&#10;sXeKLd9NOZJmoYmIY790WqEefiTdJtMgtA45q6JJlWDVcsoRt/R5Rxug85Et4DHvO5Bd/cjuhvWw&#10;ZmrDXIvioOO4twmAy5YgRKvMMtVbO62ADKDNkC1Yy3OBdHjrRtboevlm0FinFkOZbVrrxN8JALB1&#10;8LD+rFEHgGRQbBSzAIhS5cEgKNQDyQyixS3Cx4huo4zW+qyyynPZ8TYrPsNj7xIlezOzU++fAjgX&#10;O8FfWYL6MVni6YvmOTonvN6+BPU82y+Jm8NJU9su7bn6rwDgfrJ2thlka3hC3wOAFHcIdIrx4A2E&#10;NUzcFwBQJzoS/dn8unbEw2YrzVfyYYxppNZD6RVIgPfRX+JXhQeM+r6xFvjSPQBzJCPw+rCjwnWb&#10;IxTMqPNN7dpP/uA7mrnpp+t+o+GT5WR4mNM7v7gezGdqWwdfFp6t11OUXDcAUCku5AVAdxBVaoFP&#10;BQoBIIUBZprHkWlg8GWwnHhEPFQA5JYTsZ5DeLaEDDVu04tEgocQIAB0+GUszl2g8C4zoEcURT2R&#10;dc61pvyu9n6+27azTpgpN0c37zVwt5qTJciht/GylyVUIIzQB83bO0Gtoa09MsqU8O095sN4rtHV&#10;eL0G2Cn1o43732WFldd4VX3F5Zuw/HlNo7KcAGCHl0DGGsppJ4+7P8J7uuY1lrynqbrfC/ROb7le&#10;aq9tkSWRGZAq/DBvmmUA3MjbDwUAtVz7XoVjFXnUPOoJzWRLv9QkTWJJAFjJg4cy9RP3HtXZAMh8&#10;cKqKOy/qKwBDEYTGomJylXPt7TPg0F3wxoFmZz871kQ4vIr/vRPfF5PYn4/WMg2tYeqdg4BEzEcc&#10;jUWISzw5MbR7tunXatpa2ygVyvaBXJFgPTKPLpAaQiqyxhv3F1kx5a5PAVzh++QtaiuBOFgI3k1E&#10;SwUg7f0QAEtEyDRWNp7Ofu7fHn6r0w3qDQAQBbM/W79f+OG17dl6VCms5pz0bJlKqdHyR5QBLP4W&#10;abxIGUWiCO2InLPomQCwrPp8vPNOJYcT9fsPxme0SzpZAUCNJZ8e265+LQADnC8Hl3mIjAE01Xez&#10;nn8hAMLMahb7FgXX2IuHyt4q5g7lVcBF5vZt06svu2tts5Sv2+oSqJgIH1gFAGZiPd68vxDcnABI&#10;7lgVwLqk+YsupmbJWcYfu3AgHbLWzJOPiBlgDQGgP52t5z4d7sRe2Ghk1h4czBTua/+OTK56GwCN&#10;olFy0u06xUnwTsTdtGjFbCnGltjG7mKZ0f8tRwNtSe7y7QAudvIrRJMEQOfS+5cX3z4DBqy0r785&#10;Lep4cqlE7lVoUDMDwI60DMrbbJFR4VrMgBuvjwDADaB+YA1jpxj2APDxricAtHBHrV9qp/X1Yxx3&#10;fRQZvfsL/uL4jifnxysAoL1Beemv7MudBAA4BMBhznMLN7707OH9yg+Mr3Cws1gwDsKo0b77oLOQ&#10;39d2emUAZGr1cjFVms+369qQCB6D+Cocza1W/ByztKbd2EQEkoioE8cfJcpMeRjKDBhn8JNOeH5J&#10;JwNABZnLI17e3g5gKAAuW8USr00lDxD0hZwn2R0BkJEiSPgrIhsO1E6k0sIBhdl7fPB3pre66S3e&#10;M0v6g85InF1c/I7ZscltT/LaAclzF/zS+GYnO4/yfrzYwhwWYQMA0jOyFfdyVk4wVm+4T8jdUXlh&#10;fPVb/6li9f8fmHuo5jnIA6CXv9YCwFahlmtKye18u7aMvKTN6OT35QBJ6nZ83rUGRWx12QVOhKBD&#10;pQuL5LuSJppw9q5J27nkDvsh0d68bl16//LiWwFEJL7Q/6k5unPFJRSAjtrmkd52Rv90OGq+AgD7&#10;L35lEgumjOriZsWpmCqnplszvdyeWTIZbBUeRxXnCxdJYwCAr9vN0Yceb1aNP6h2hSorqrsACLT7&#10;mHbEMuPt51MlkgNp6wv6S7u/XXhpfKWVyh3/L+mt9dX2av7TDwGQa5V8YwvtZzOk6Hz+aa0eFv6A&#10;wKcob2/Elt0nHM4jRy/HvF1Rm04UEV11NpnSK/+MqkVjOU1uUjr6fOuHTWLdAvsSXdb4re8GYNR8&#10;9sdXAFDSLx74/Hdnaq9JABCKK1/NJJbFBj/6owPOWpTiyXlmyQJAg8xknohYIZHCo5wAEA+vdwQQ&#10;hwBACJoV6zLjcWNvAuCGvq8AYA6dL+/4P+LPfzbIrOYtM98r5FKlZX2r4ueQm5cEQCUqsOjrUQEA&#10;pt3/BV6hdmxQ1MMtawgG0u+0rhzmpwFsMwPu8VzjdhkAXwHw0BRf1d4O4PMNNFvN7YsXOCf3nnmD&#10;pLU8sqiSJNf3k5PMKD97QwHAJJ4LzFIWv/pReT32n7MExV+ziK142nE7Gq2r+LzpdsUMiL/Z2HRR&#10;RM9WJK8c6oV2fub6fWKcbDxVHAEgPhPlOR8Htej6oLCaf2bmW1UorWlB2S/9eZAhuwdF3sIyYs9s&#10;1LDdbZPgffLpUI4dFS5bAQDGPdvzZDCN1VNydxQwraVOAFzUxcmjR+tFPB6d3wTAMoUtv2hOZw4Y&#10;d81Ur+yol9RkSLbmn+Waj5kXSo3FPkC07Kg5IKJt0OHx8H8GQJBpMjApD5BoHVBrko5VOy6E2PEn&#10;e8AEwpXnGE+X4iSZhizPiFBbZSB8y6NwMyUl+lkAXJv5L0v6z/GNIhCh8Kf2PjOgUtLmEYS1F/NB&#10;kKF+NADqIfEYGWppEybj4DDjRBliA9iTOVucWrzUDJiEB8iP4rh1Ok5OUEwNnSBap5i31vwNAITz&#10;KRRXzlgtJtd+Nf6CqbNZchtkXkKeoyvio/tas0POxiSuhAkQNkfkT2zWBh0qyiJZpPGcK4iN5hvK&#10;VnFGxr1hSHovDQDDeL2JE9KZxoJ2eaPTKeqj1QVAqOlYYvTMnAsAyz32stpLrb5dLc2Jc1pe7xaa&#10;9jMzt18pzX+wRLzk784P/YK9KQDSIRrfch3nsIzhRBSaGKU9cZE2EOJw2xo31QdnAMzUhMlVjXMb&#10;ACpNptNvsAeIcKE/qZbky5N2yaHiBABR/vJGyroAIJkA7AB2FJF0pE8qttcRmWuWytpszUAtxwxg&#10;7+ITCQAcRQqfF45GRcorvSMAJaWgRB4DyEs1LCLhBUDopbSXbvioWiqR3BcAA7IPPDev/aJaryFb&#10;OlpRAFRub/zFsJrmOnpYjyXgCNYb5B5hms5SrZUAjJOjlpLF3NM7wwWhdArg4lGJhVcBwIJ52nvn&#10;ab11D5BzvveyMBWtcnCR+BgAsfIqKQJla9zmcyaA3DuDdNRoWiOdJSt4HVJGHsegTJm8MPY1Wfwf&#10;B80d/jkePns/9grHhVVyUb4zABLVkA1c/wk+d3KWIl/NTIaItqxmb4QfZ/Sf7x7vVEv1kQ2AxUEe&#10;NWLr2qjaAABqwax+5BfqtzfI+igAjLB2qDM5uX+OH6jlpDpvKLa1yfOqQ/AZAEu1056duEqc9g4f&#10;5PTRkFBRqF7R3gpAbs1/QaGKKy/BH0wlKOL1BgD5LjLpNg86iSWJPTeqUAmJ42YcHoZ1i23TK+aZ&#10;AfY1xMyvk6Tix8dH24skQwkLd/3ah+cBXKJMTG5HtsoX3zJuDgEwShuE2s/8lq/9Lq4+74VmRt/f&#10;AMCNcGR/q6sADHZaudcNBaCMAX/gN+p3OnG4k6Y6vRkEA7xWRObBjzNHLXbmSR19HC8kTY1j77Qf&#10;CHJaPu3ZizKJABhV6mwA50Odp/rybQBeh4ZrDgeP8TJ9QyMBnABYn5QwkWdoPVQTgJU5BsDYoVEB&#10;4MZt1Jb2ozlWMymJskO9S9KPXZfsuanv+P6t85uuUj6eaRPvQPwX/kn77blF6aUMAMxZLO3rFX10&#10;LTLL+t7u8aPqjSi25ro5BaBj5u5Q0LiKe4qWaXa9MDz8f/4P4Q6p1nGJ8wd9Iqe4ErzxkwSBtsz/&#10;pdtpw6SQ8jkAp90imrqzjZ0XACFpaKemzfk3vQ3AMDJcCkHGmZNvSg7AJ41tiqlKySS5b+zC44EQ&#10;OAeJLRtzMFmmALCgPhI2LE8z8L8UAHov3qEaEectBQAlXS2YsfverfMj5iKAyYrbiVBuOyUpiB5n&#10;DW05NVtDKKro/rV1ADztAmA1sq25nrb4ohwPts3SakSSQZyrM5nmpguA4Vb4h5SkUQC+K0npMKYW&#10;mjiSmQIAGcvh0kCQWzwHwPCXTztiSiYZv6gAlCnZe2WlPd74dgCmHjtHU+87BwBZDBFOYiBFHXEi&#10;mv6nVdE/qPMpkqnIpslRmki4mk5aKjeFP7lBYllZgnrxEeOnQrnkGvbEvraqAOycPtzVADZH9X+h&#10;NUvvC4D7ht5NUY0qE1UM/7+spgDQO35UWaUK0EJPuzG4GR9uW6ECMNBK6QkALWoCIIeW9sghRSix&#10;8k9F/+OZv9SK9L8yhzGUjpJpOVFPydgy/Oun9zg5tZ++IgDWy0GoMgRc1d4G4PgX+E8tHo2L0l9y&#10;Fe6QGSBp3HcUgInAdahqNDABcJJXH0sc+gSA1UFISVmLtvFMMvuW497oBn+Kwr4CQKDZOwBwknsx&#10;RtSoKs2rjD0tw9jd51c7rJsvFq/N1PX2zpECYC8caGs9AGxZwcJfKQC1dOHrzXR4/G/C90afFnHJ&#10;Mvw18oaItzXCEOumlvoDzf6JPqt6iKf6OvHwPwvg7psA6Ayu9TzORVfVWJIPvw1AyBiI/+atAMhp&#10;hHMCae3HiT65si9zFxlqdEc6h/kbNASAEyK64dR9WJ2zjKfMWwC8Gv22ArDrlgNjhwguNeJ3Th/u&#10;4iY8LmD6DwYF48hj9oHwODAMd9/xSftQM7uL1zQA2ALg0C4uPJtf6d3s9QBg/FUQVFe1AL+hza3w&#10;33+FD1ZPAKQSAEbXjTHvU8Jtn1WyMJMIQTKsLgMgwevjdl46FwmZyY+f+BXFHZLPvRMAjlcrp71x&#10;9if/f0tVijJZfUdEYyP5U+bVUu9QHmMSqHZdIqr7T5thYx3bsBOVrB0W3MOR3jFVPruKCDMCoO5R&#10;TW1BbAdque28EUAy08ixZPpLJQ1fHtqmod0nUu1911vtAYDU3A8HAOhZ1YWDZWZAj6RYLxb+Jb5v&#10;q5qfyvfNsP4jtzYGkP2M45wfPO96khzIDg0AWO2xKk4eKVFCnM4AygT7JNqftKnbVS/JAYq1VxLX&#10;Tm3cF7rxbQDInKPFzTOusuevEVTwiYgd/KNwRCdZfzJmxAovN/FNvNrZjEdrP7PDRtVBJS0AMrd/&#10;3ov05zM1ASB9z0dGjbUQAAQ65S4AuOjait8v7RsqCeMUV9IaSecY2r2mZy1ueIPW++9pgf4AAOsr&#10;Pau8eBCs7C/2Dl3jxYcbwTIAlgkaMMPw2lZtLu5lmQH/8EflP3N86u8GrJvzOBbvkwsFdY/NrSnf&#10;1GkATelhX5+OHBFG000AOJGjkyiCzeDK9g4AZCSf23nPXM7n6enIwIY1C7AAyLU+J0uzmgB4q/Sw&#10;OeKJHikAFgBGhdu/I9mBZ2rMDTmMhR8iBFXuhm7hroNYlQA4nd2XeHXIyQtwLjXHAooQJgD6M8iW&#10;nkXtL6Nl4CGt5R8ePWr2e8X8WidcA0DvK/2X5obvVW5p1wVAFM7dA8ABGRaM0WeVpk3N4+E3zGOP&#10;yxCzI8kRuTKTkhEyBUAp3qhFOQXgQgCAAjCiuiuJL38TANjJz2bs3jl/NS8B4GOR5NYJNZR8QcpU&#10;xD00w6jJH8VLPawmAMpmlP801SKEyfABoKSHwU5c+C9Wh1rhrqi4PlcApsbNRbeaBEC44VqDoFhO&#10;qmxIMb9M0033Wz6V8QRAyAz48/5hMVez6mvPFg96T/V4YWPgsQcs9HKrzACjvTb3dUcBMAt3bDJk&#10;sv9gsyA1DfVgDUbDKQBbvoMlyEk8EbwX2nJT3YZqzXP9IvYyvDk3vavypCTvf9sMCJdT9rH65knr&#10;nPuieCMiR67YVRj0otnsJAD4kCygYaPOEig7VOAQNMgSVDZR9FItWQC8Eq8UGgCy2tKKtn1D5n+d&#10;UahSnU7alQB0rXM0milrNaXAPp7BKwjLcGvXJAUuAI4Lg0ef97tFrVasrwiAA0KvH/S86p3MQqf0&#10;AQAW2mvXdgGAp7CRBQBJ3ZvPI3MjxknXkIIeGuKzaAOUkY+GAnEMAGeA5Vs871VNzv4AID/bmf47&#10;9/a3AKACdtb+K2f6Q5OrTeTexwYAmGTENgOgyVvFDKDR60wApm8VC58CwAP8hDw2URlAxuYG6TQH&#10;co7hOkfk0UK7vrRaOkAdQZSYsjSfKMFEdjr/lCoFj4Sqt1B3E9e0pt6A6izQcgkAFwDD/KCAOzTq&#10;0gJpTxc7vQNXAASVXmY9W/qhBYDM2rc8U1uy9ddGZ2AJAPKsm0RoHFPQRgBw68kSlABwZfjLmZhw&#10;Ym25+wYAagrbVAdh5F3d3gYgrBXtx2c+PrnawfjVlAkANMrceo04JAHADdN7dKUVd7dRh1N5hUWF&#10;BxDdc6Ns/Gjf2NgQKWdeSS+HR/H7rbhbqJmlHsUFl8tkm+UJ3wggWYK2UvQP37N0AkAPZvMAaGEE&#10;1IhRAkBt6FVnMC3eHa11qG8AgFau8kmmkZn/+L0hM6BG5jEUesZQ7/hECuBf2RmlLHaoENtmYlK9&#10;AEDBxwV25ckJgEv8RmQK263eG7yyeMNbAAyi+XMATrzgJwAQEySjOAeA4PNJsIBiw/rJjDVJ5BRH&#10;B6ysPp1tejPV0vXOvrmxcfQ8jksKQI+kKqSMK6x05rtzFEcAwFtnQDIntjTtFiG+mjefzIAsx6lM&#10;uWvtpvDT0xr2fnlQCAAgi2JTABy468yAXOVjTQDow2hha832shS4JIdITwFwTdhJkquyV+OMrxbC&#10;yGI0JyaRxLqaACj7XfWa+nXyw+m/Mkkt3HOnzm4X3/QWAD7wJVn2Ja0zfs3lftATcnsTVUQivjB7&#10;KYCmtXzmhujElRRhdP1yvobXkPsjfIni6P+QPAx/aPrZQxKQXWPal1Ggy0unX3pxCRoDEGvn376/&#10;4S2tqjcTf+oJAC/lFFHnHO+XDwXA+kcAcEZ3t01Kjl1/0Fus7AEA76RhsPCgueNlTNd5Hui7RHPS&#10;+Qx6D//EuOSXAKCWupHNTqUMYgKgqb5LZoDXejy5yYvKUCX8WIiAb5JC3zYDvHVdvJUua/b4RelX&#10;thksRTLKxV6mAIgQYBHEG/uYg7JNetRzXsXGgV8qeeThdLcG8VfN6AXvPJC3k6/fiB/p/R8RZ1av&#10;qdH2RikoAZD2i0b8z+wucuMYQEcrlPdt6uYVybsR7pdf5sMBLopsR/ZoTQCMbjzoGU5ba+SXt4ZD&#10;fyEf/5/wW6VKZKD7rgAQZ2iv6VpdXATkGdTDiFH3ZAaMAdSoXXAqKh8l3cHjnzQB0Om03mAO4w1v&#10;mQFuRdeIvntTk5UloKKN0uL6sqequ+Lu9X5g/Kv49aR8kIfujWkCANwh2lv9na8kn9lRAuAl+9/O&#10;yOhvuGvBPPUaASAb97hdMQOCtI8PkmG1cI5QvZIlXrxQvo86ab0Yarf/6tnv7+cDAKieLNYeyQxw&#10;ABB/pUXl3a3jYbBqx2QbokQa8STogeRIjg3S4zjvssnmEl1oAgATHo2wN/VVUqW0dDF06tVUV40B&#10;vEkV91YAYpSo3H4jABGy0O/ybQLAQaErRa1lB3D8+i0+yh6g+ni0oITR+bKfbgXtj1cs5s4gWu39&#10;o8rYx/JLUNPQ1Si0Q/Uk9bAn7Qo5IpgNHGPX2OyQP1X1Sma1rVVK9xbwqyqEpKIcOb38cICPoQCw&#10;CcBmBjT/qmf85Cs9+vONa0d+iWBsAFAwklkstjvRwmkx/+K8MesCIOlsAXBf3ZM1uSkF4HQGTITC&#10;05tWHd+yO28Ugt4yA8gIDYA39r+Scn11ABAAKqk7AP4Bs0vsV269VgBUG63KTQbz9eV0J2gv8YgE&#10;QoxuSAEfAXDcexiZgav1EVLPq6+uAmAG6wanJWtmDEBb3dIaCYBKqLXsl83DEwA2YXrGgXsUH/fM&#10;m57xs9iYO/IAsEOdefJPskJy888SAGSUA4BJaEpy76QXZ6k8B4A0+POdk76Zmq/jxx0DIDX2mzrw&#10;LUuQuH6/8fOJr56regwAvJ3/ZdgSmAAd8nPIMWtjwNLIJjAcCADKKGgHQWYJPyorOhzdeBU1D3j9&#10;/378yo1MlK/sHsbgSy431ZSl/2ILzbC6gFY+m8omz6H9MbnmS+1bOlnyj79s2b9oHpaPB1LpIoMs&#10;4RbIlDk4OH5m3nTtdGxK3unVmLMqJqsW6Z2ZtLIDuxoDQbJJ/NaTgnIFkieToS43capx+GkJ54I3&#10;AIjIXs46yte+qf/fugcsnToFJNdpXnI5OQOo2xwDcNQWHJtUWpU+3x1ECItUf5BfKCtZ+qhdymJs&#10;NVuoo280I0dGz3HcdMNZiskCyhhsnf2aqwAYP6lcd+mtFKl3pfnoQX52/eEtw0P/8bBlj/7s8CYp&#10;JFT0EoFjhVu9dq9zvE/5BVsbpeYG92qrjrPB9r/RxeKhNl3zseQZ8cvEe5jbIgwl152sNQkAiY5z&#10;c0tl/dVJbxyc75dIGey71aszS6tPvG0TnvLKUO8/OQZMfx+yg9wSEBJHCLUDVO17iUuvQwjMdQVA&#10;JAUALO5uzaf+cD5wdr96QSKtkTMYNf9Vf9Qkqr2+rEcAoJ7nmec5tyVM/vZUvyaLe0D9kclIJe3r&#10;ykNqbq3tHj5sOf/w3cOb/ip7KfPNJAMlAG53hvupKtrPfevuZqb2f7SdDbS4m1RPfa22Cini49se&#10;SZ1yswTdqv5mU7bG35kAEJmTOV6eOivunAeAPxwv+dXq5KPn35D8/mYAO652LhD8cgDJd5yKwnJ0&#10;HGELVl6flhxWCTNW76FCWAiA60SwRt/ttz+gZEhMhhsHuaVJ/CgAHn5+3DoPYNwP5x/h3sq3Zanr&#10;uzbFCaSFTSTKo3bPSA+HvZ2Ws32zdzP4kPcwuHUA3D6UGfBspoIzl2cdGfkAz8FdTl+9yDH6oyWt&#10;kl/GXETqlVE6S7yAkwhXKIAmvZicwuRJGWP1ywE8n+pav1pSn7iyvRkAArU7dR668iqP1V/GiTdQ&#10;07MP/Fb8OCJ4VYb8pwC4xS80nAQ4ld7aWh204r/L99tZw/9jidIDQLFJhFIdzzYCjlWA5VS7AoBX&#10;urnpftW4RXXo5CkjPIq0eNYl9Dc+eGg1txcBIAZGnyhgEwBd91bn6+0PBAB61Jl8uG47w4jMypFN&#10;EKqP8ESELZsAYlCRzLLj9Zta2Nb4bpLHUADwrNBPZZ+kC6abohOsz1/4w5kX3gyg475/RWzEG68q&#10;uqCMLFePRTeEruI16fjtBIDUV/owfTtoxcV8Ld8x/NmDjtwoSkzUi2VDT7vUfjp3W8/Uhy+0J+Xy&#10;Zutpw9B+C4cMdXnb/xoAYkUZ9R5mb29jBhMApsfOPwawfVcAVNJupzuzGAHgr0ZUW6doVb0JAPL/&#10;EqMdUgqTOoauNRaCyOI0/vLIkR9kqPmeUcat40JD7kuaLL/YYadmyWXP8GYALfe7yUnkV2sAsNq3&#10;n6xXOfKqA8zAJQ2ZGHVGhRobtLP1adDasfOlfGfgzn7akau7Wo8zaGEGPT6HonO3dUXm8Rd5xnUE&#10;AC3YUQBiSx/qAuBa/PPbDwq3i2v7pUC2U7fml6wX5dtd7Vb77vbvlrXKhxvGZurG05Ft26PCbg/V&#10;XYV4woZDOI1HyEFI0L2Gb6K6amSfbELRSXf49/5ZefUEwKW+0QrAW1aQNwPgUHiVFPr8SiYyfzU7&#10;/ckfVCs4equ3dQ8GSn88cvJUltOse5l6yyKHYflg4BaSelUYMxG9MynjR1p0l8qG4zbec6xLv21Q&#10;mMfmTE7DpL4hbVt/obfSs0Y53Ps0Fx4UBIAodKQcjPVZqTdwb7edh58B4LZhbM4utClUCICVV6/d&#10;dVt33XqT0oXilxtoVQrEJElvkSNEyEtYNCc/+dkZ7fDkIHbp3qgAvFmP8JZN2NWO3mULONs7Mn/Z&#10;Cz/+A6L1NKsjfzTjVwLg69jWBkQAmffTzY61Q0b2Xjdo5G2RjkYaebk0Uni03GglvDsZWuMHvhxA&#10;t7CsslCQ81kFAnEV477dwsU5fLD3fSN8Xhk+kQJ/CYBUarE38HvbN6PfKWuF2ynzfsV8gJoNAMtx&#10;n5pXgKR+DAsSqgw/+13z3iWZ6acBaPqGejr1xSdgznZG8Aa/XPXON88AcopcBfDx2S+a+i3kiF4w&#10;3FmSZomsL38hddk8wtBQAGwAYD/d3Kbb3crhpo/STCmyPHIdGl9WmoYXEa40ATA2Rl8BILOUQ4G/&#10;iPhKHMoYgJNK583ce3vfN4edSn+/VJNM0QAoaHcAMOxtr0WfrYHeslIKwKEd37t+6N+UfF8aOpUs&#10;hW8Qm4olE0NZctXphzvpaLzfp/1Gr+iOIDGWXt3eAkAfn0QuXuCy64rFpUucHiZW3SUfAABsBYCT&#10;QCkBoPeMyOi8LDd/xmLrNgZkWTEkg/ddCbPHZz1P5pn1KQDjL74cwC5nKyv2rx8jwCb3E5mZG9m5&#10;0Jr7z/fuW4vb5cF+bZ4dgkAmADiLrwDQFgAz5Wf2zmzZKpOKkryIc5KmzicSBcO2ZclkoAqfgX3t&#10;wnOfqv0VAHvyhkvMAepPAek+fxMA4sV/pj0e/3bZpsNWKWmsJLCNSUwrocfoiDAgAPAOGsY7VotK&#10;bjuD6ggvFs43RwBgjpG5G+FoGQCk2nPXS6czYPx1p0qv6bshwyS392RtSIXDBMBDM7OQnYusubm9&#10;L+w5AOxxN6WIbRrvpeLNuC8A4r27xs1ndie7+CgdHwHgCdlqOMXPAKBICkvm6C5mTHG5PN93o5PN&#10;gBmLKfRkGF5SZFM5hwenH7icw1tmgHHv5CvU50/cU07XwtPrSuUeIk3yAkBW3hz/b1KtdgxgAICO&#10;jXcmAJyo0gkOjkPb8UWZF+Uk6+hyoG+kKffTLIXDcz1+OYBohyF41B3uerVxV7St9Er2u5E9d811&#10;bX27MthnPn4uAFhVsjfxsAXA4d5d0962dzKrRS0e7i/ELyjmp0zvu94Md0MSzFXXyUBgIkKeDPVR&#10;7uRxyU9YPgVwiT1G5cigKONvOAOumEGXTTnUfwoABFDtqhWIzFlyB4SckIsVXYXnbNuRaQ/sCI2o&#10;FQaWM8T8+5j85I2RNhxq+hy1jtbzhLOeve3LAUj5gOEQAG6YTgZK28qvZqvLtk4YmjMBUH9kaG5e&#10;C1Jl52i42V7r7S2b7+9YdubWw3Q43GcG2FGRQwBKQFnVh1I+wC1nytreRI97stiPfWTly5AzaqfD&#10;9380AFdJoZd8IbvYjixBeVn6ZSMQ3cq6AoCK07a731CUzclOADytWwQLxDcIT7UZffXXGrUrZsga&#10;qQBY7wogGG5QvvkEQDY/k20sVf8ZtR4dY6c8IF6/DIAhmuUxgKcAWDVvvG/ZhdtRGn+tOUl1kcGp&#10;l7hmUX0Re6/dZfQ0dNSkSTudAUmXM00IShevw0m7ZKCrJaj/G80AzBKzV8wAJbicafdE+KR4fEqk&#10;IEniKjmvtYYAwC8CV8LdY5xf17MEwe0M7DAfNSw0tlIjmv0EH6oj99YRsxZfnHWWCh5xul0xAw66&#10;Lb+/cbSxq5KB0B5m83+Qacw0KAmPq8+jOlGZelTeNo7JuxbM1JkBrfbq/vdeWAO9Vcz3qMF7/FQA&#10;xMRtyzBnsybLqRwDKsTKk8XiagDGfR0t3qSpY+/ZpsaoUge/qb1lDzDPqSXfcCmCmiXx8ngTlugA&#10;1FVayRwDQOUb+hQJ1G4yGQa2R1Z+O2L9d2LHQX2th0eeSYgQIZnB+nfJ33QOwONLv/m/3wWAe3e3&#10;j1f7GED5DwoNM5pxdn3bqH7uW74xKneYAVxXq3/naGi1V91Pn1x7cb1VKacaznD4s5wA+Gk90mYx&#10;Y1AmjMyBqjIyJ+zb4289FeZPx7yU/zwFcKoUOnujvxkA3DzTbwF48ueekvqlz2Xpd8Q5WnY+DMOD&#10;Y/EMwms69JwNbGyRYx8haz+sOGzCAPifOWI1i448OwEgaQuPznW4Sjlysbn9jveRdmPXD5UPPA6m&#10;2dInAHiQcoa+/X/9OwBQNZLztgAgLf0KRQ0fDLxP9+d+vrBdKWcqzbVhNCeGjPDPj4Msd83PJMDh&#10;RNDQ1k3t1fgrT2W+UwCi4jvJmHhlL/1mALBNvcVecPrFEnWVAKglAJqJel3v7wZUBBEAdc8WAKiI&#10;XuB82QYAhpZqcwYAsREe+c4LUlCJO29FAmbOtEvixOXv7u6Oq6cFAMcpaflMaa9Qs7YIYH/pLMgM&#10;cA1SF7PybAGgfl0BeNocvb93Y7tSSjfWFykFLq5rYXNIhmtSioR/SAAbZ7eGdielTYbBJQDEXdGj&#10;AvSVbcTxA4vYVVNj8rk3djDW2XeeAWgy8VCUuFrsugCQqtkKwC6/ajEh5VrdbQKgUqnaMwSe7VWb&#10;Q99hA+DxUVZEd1mgtDkyhEejxt0XzXcCcI9cpbrMgG/GDsTlwvL98rJ1be+uArDGkkj29M7RoJU2&#10;/lErr/R9AJAPxGh/Z7tcy4e/WNwN038fAaAoAByK8pq+zRnyh5zXUyeVspfsfzm+n43JfZ0DsHMB&#10;hOyCALhEX3rmrW8EgJvAe2cvfPF7xn/HcsChuxVZyqgKAHQ02nfFNCmTgiYAvCZOrwIAu1VzgE+E&#10;51T+iKAYuUY4KGEVX3zITjgqrfzHcwCuMAggJ/JlNzzReksb1fMr9+vL1nt7K86+s1Bc83Gd6wiA&#10;bN7Y1671+77zYLBVXDcyTru0PBe+LGlB2hv9fhzOzgV2lNUj6hs4M9r8y1D7zzSpkSKNoTRZeqYA&#10;zCy4BPSN28WOUVbZ3xQA4sw7AmDzRaAXANQpxZYHAJ+bHi0n3S8ufuSrbZIUKQGgNQfHAiB9O0wA&#10;RIOy4y8vPtAI8CaS8TwA58IIkxfwZ9BKs3fxK5kAKH10v+6Z1+6t2vvV1eJdn6SgHfaAQbZsGD++&#10;dtTvOt8abGUrRqbZnveNcL9E3xKqzTmcOEMG7fdI97eeAKAM0OMEa+0SAJGWWn0bgN94BuD4dw7A&#10;pd0gL+LEoQDQ1TZ1oASAZz1Vx8txk8Cfphg6ykUSu/GO47iL3vH2sdJFOPGTih0sG6TNI7nxuwKg&#10;Wh+ajzVPqyU3FtVKt+7XPHPu3sDZrv4JQd9aZdApHCwcWjXDCL91dP2JY3fHADTfGO5dJzlcS8U2&#10;kLUesWHW3HQbKW3p53VMYuPxfVrGaspdDwAr7mSKEO9/oWf+/7AEiWX3ih6/oPrAvY++xvNfhANZ&#10;gsi8bN2r/jm3MdXW6a58vpiZpegbzjYkZETUxtx3iCpgv0KWbIowCQCDaLJxS77Ju3wG9AFan19j&#10;GUr2KsqhdjuBd3txTwHIrL4g2uagcGAQwgkA+8ai59i9B9nKQubuNkLMcO/GCA8AAXBjd5RiGKUM&#10;AGQ1bzmN1XI8+iLEi8kStDlJmxpqqY+2RXGRtEvu77nEEnR+kz1A9pkrAFzQREiu6wsA9orlEdlG&#10;ThuhLKiIsmlSolo74Ye9WSkKgZAtysi9islBGA8ri4LNjRMAyZH7CgAB2XzCZQGQLEJR7Xq343t3&#10;Ft0XCQCUCqSpO3hfTNOpur14CmCtrfu3j/a+Q7GSAllRcdHA9sQwMje1OgDmzwGYdAQAkrMtAJay&#10;JwAuN4jx5k7nih6cvPymTVh69C0fP/mzaxxMAMypGWB+o9nPimUC7eU3XkrasvxHAcjUjH0iugiL&#10;ZjcOm84/ihgLANYILdW4O7nyGMAJkDM3FGhLFFzAn3E8QqPlla7V9w71rQ+cUfVP8qRMOwHARe05&#10;AWDm22WjsPbQedYi1Wb8hPyZhEc2u4HUr3UOXD0sav/VchrPpfGwHjVPD2LTAJLUKqr9jwOAJegc&#10;gBO/h/NcUFooAIFOeTwFYFb59EbR6rKqdslmd9oouuwXZ+eNl+XYSzU71CsaNW3i5MnqPYsP5642&#10;21g9+w3e5QPBk0wivmRrH8+AZb+bGmwMjAkAT3PWerbobkLyalk3Fl2nCIDSQmHFbjI6GZ97rDWB&#10;tQSAkoXkfkCIG6ro5XRx/VQPduoPB4BBMgMyM9MALh0g9MDObzgDumcf/DIV3HhCXpP9FjUWOrgV&#10;VwCMt7AXJU2lugmmV6LidwNzdl4jewMGqL+QKzh2pe/VLDEL27tuBgCTwaWufwLg1ZkbItEYauYj&#10;klsnnRX2/VupW55vfPnBDa96N0+QY7V8CsC8sdh2qgCoLRRwi+48c/AUIK5QRwllkze/Jd4nHMUx&#10;pS6lC93T1eEUAEqp8RKUyU3ZAy6NIhVXAil3/sb2xiUorZ8DcKVqT+QQNtJNHy16/SNmMuH+7xM1&#10;8hxbZJDjRpQj07gZQXFRAKR/MBf7RV32EzJO2wOvBIAfpK9tuJmPV7cvB3BWK9c1SNZdG/wE7gmA&#10;3XtPUpueZ4SpBUIhEwAH4vjQjIzZ/8L4vRsAyJYBgDoqtiMHQwAAXAPNZde/2cO2f1DUqPSkSZzH&#10;WwHkxn5bzPTLOlm8c2317G9obwSQ0Zlx0+3KLZ1KwRLXtSnFHhobMgNM7/2IrKUMmEnvnBAwg2JJ&#10;vHUKn+BADYCjV3gec9TytKy5cbSV073M3gKr81SbnLTOpaDt7lpafnmAS2+iNAy7rfuzt36Om8/v&#10;LvjVO+WXAiB+jOND83U3M6//n+8+cKrrpfbyqjUosuo1zcDeRUdruAbuAeWe7+itHXeZ3cgFwKne&#10;59TFnwGQ3IufKekbJwAutUiKqWk6vOjS3rsaAPUFZ887HtGflzaVW5ibaMkMkMTLTTJHOAyLA7nV&#10;yQot4XTSdD9bErVpGVUKMZMkK/u6JwC2SBWzOdzSNrzMvdUrAJwdUAPsgoXrvdKyqraLh2/XamkL&#10;3wDgs+v7ld4iIRZFamlu7jwlN2llWffvflmsNgBwpzVof+qQvsu3+5SBfaH9ZximAwC4xPEFok6c&#10;LX0xMceI8n+yGSoA4gLhIkRsnOwSlwJAtDsD4FK10BsAcBfnpdCzj3/KggB5ccyMWyPLf0/SOQIg&#10;4uthMGpKtOFEXEh2Aj9V8nBKrJudOJRkor2jA4nWyGhZ2zhuCwBzcBbAZA+Y8kOQbx9SDakyZ5XY&#10;eMYzwOqkb4RPe6P1WqrSu+ml1lNUpt8tZuKBQyKb4K5brNbX2ksAyGSdfsHkPOKjFGTYfC2WGCbD&#10;Dnk8GCSztYk1QJIdnQAAhK+y7wiA03x+l5iEk+weDh3zxvZmAOc6/Cr3ryQ/h2zCksX/RgvZQ3mz&#10;Og7mLjRfMgc0/X+QG1GTYIn/Fy0qRz7Ha0Dq8Aw7HQBQgXZdP97Wuv8RAPfO3PkYwDgT8skT0XHk&#10;YC9+cArA3s7fDdqtqBGkKvsInURxswoW05Q2rnAIvIsjdb2ZWbrTG6Qz68sZORAyUAVA8JzK6+wI&#10;I12msYlOcTzqpbunARB7IADSNWMyR6b9kqd62+VxSQ7w6wJAHDgRc8fXuMr7KFJnRgVABg8ANAcA&#10;0FdTU8lGtASnm/ySAQAzIMCvGQAWAJyKZj7Twm29P5qlUOcVAE4XZq5Fx2VL9rcWkFzUtcPNuJ1b&#10;/fEYwJPPWaMNTG7k0Ce3e7mhpRcA0IjTS/HhIF9o3BINeRze5NaXY9xiAKBWSDYyU++74+EnEs7J&#10;z6wJAFCPUdO+OFkhji7pZdFx/SYADjXj/Ap06V7PV4vUo3rDEKN8TqwC7P7kKmSo8BcBouZAcpfJ&#10;b2mskuaPiKEUAD82d9wqCjHjmUZ2YQAYfnoC4EB9JvnoaPZsvAhkcd/88UJq5QRApnTjrx8chP/D&#10;8FndE5vtpv2XxBAKgBAAhgB4veXFvRe5Ur2LO7xNXVYMclgiBUAV/wndx6sga/Qv08BKxCOWDgGA&#10;LzcRxeN6LpcCEB3X6ZH+EkTy0tVLEKUxz1tir/I+SpQmAFAzgJnMT3w7zyYAhl8nppmJZXv8mx3Z&#10;pGTwAHA8yJFqb9QMPH1Py1mto/jeFAB1E8xmBcA+G/WMP9CsGQWlVD9Qfz/efJ4pva//FVGWw198&#10;LgAOhrbeIfnkwRO2XEaInqWk5JbX63E+Cb9AlYQrTT7+D+ZutJwt4z+tZkCeWhrmri+j6lyTfFRj&#10;ANSDMxkcydEoOZydbRLM/5sA6Evpm7PtinNYqISBqE5eFoIdGchI1rJ/P2akcInhcVTUqjkh8Km6&#10;XjIFHAFwsCF+4Uc5zbk2ah7jEUFdO84ee5L/+Xny5QkA+QZ14j9zMvFHumdGtdrv9sd6espnl625&#10;v6Jft/bXvNrcoHNsb3R+7mi9F4xbAGxkCz/tbu32eijK609wI7aPKTns2pj1v6gQwoFRTwEoWIin&#10;FzsVw974Xlx/eUk2iYT8ZQKO+BpFjYvXOPvK1TOAA/55AJdNNLkHtbbIztSJMOtJwmLWBjG1q1ow&#10;wzAvxZNUtyf72lcJgKK50fpRTDzWMOc1vxU1CbXE0N1kNNEJ+rfG366k57G8dwpgTIcYUzNars17&#10;49VSK+ar9t8c++Rw3edAvggAfIdeNnMDOUMC4N9tF/43g62N3iBa1mr72HPMxc4+yaJ3Q/0J/pTg&#10;8w2/XNUqloulWDX+ORngyRIkr7p+bcmSh6ebLwegOuWKVfvghMLVAL7WcucBXDbRuBLO88XxzRKX&#10;hKCTdjbdE8nzeT/KEZOFuku6Pfli/qqVKgXzCVlSKBEkAODh+A5aeXla8hW05i4DQJG75Ary7NK+&#10;Jril5s+rwSgyVrG8nj88Bnb+6S1XuznohPGG3W3m+8xekaGG24W1w63NXv8rb3ZtX++93r/ewSm0&#10;uVHWMVRrhQYuon6FCuJlsjEl16SHT86BciJTy+ERhac1PIKjBMCr8e2c/4fqdpe2ye2/aQ9w3N8f&#10;d8HJJa44CDMkis1I3UjSC9Szowtsft7B3D745TzVBeld4pAmWksAzOMM7SYAvv4bZKCnWUc8YqWj&#10;sGT2e2cATJYgcwzgNGLDl+CL+bGUMtIKtWru9t90AdAWABSMIEJnwJcc4X8EgOBRfq33wOj1N7zC&#10;2p6+G//Twl8AgDXnI8qYywEG+JUbAuCj5HHkwU62A/lFzfeBAKggQiXzhOe8tF0BYCp4/soZ0CGU&#10;8zyAk9+lb0+aBGI/nlbIktTdXc4oqXMnto2BPx8Rsy7HEtl/eQRZDMjrn9fvS8Ij9zgaes2mV5wA&#10;aONQ0e+9P/6SA3n/BMDkbDjRD9NfREQ+mR9LLGMAJXRAEwB/S7TiYGQHdzmSiLawWF7r5c3egICB&#10;4T2Svv3STEtlPcMOCCwRJxCWv+rvpetEqyVPGHHDJ2Gy8ssEQKhRqTRaVm860yFTfXN8+bY5lcLp&#10;DQA0a2e6n6e/5sz3iUlxohE/lKpsLq5Ny1EFI9VOb2S1Dgenewcdr1Zr5sJyvjJnohKLN47bK6Sa&#10;9qqchtEpjW63a7gnnwBQ9+Cuqn9ODmLSEbRHuHTq7vAJDr38hosFtfTWSbnSEgAfscwd9wqxAuD/&#10;Sf1olGOLLZaPemUAvO8dD6m+0cQnWkuRrD5bj/RXOGtIVersB/naCQA5/Jx0mGys6gGGMgOIBI6S&#10;eXIVgHG63XP9OJ0I4EoAvarJQfVsS576vPnBsyTBGO1fJwZgOwDASoSHZ4RBbvwZ2aKxeMjir26W&#10;GZBvfMsCwNHGMLtABR/vTyzXMZ4Pf06Nk4Z2q7sw/VDjoianAKTD41E2+6kHAHEopAkArVbRe9da&#10;WT1PMgStlL/1Fxyc+oQdVetDbLvZRrE+2AdA19CO++4qYZV4oacoXXmv3NB7A02qUnuzpXwNI/Hp&#10;w0eTJxcAj+V10hrVpcCYiEVKPL68XQHAnVzvDXtAL0pit6baiSbi7ImYKqjJmziESZsjm7/bH7FM&#10;U0hS/eGVkpEouen8Qt4gnYcglGvYAHh1hFP+d8LefawiGnmbhuSvKlW01U2ZHCdtHIZ6ThUhZiB3&#10;ZRcAapd04mc5rdYwete2i+bNNtvQfIFNxm96I9tt1IZYhbLVQn3wDAAzM/oQZeYIL2LDnbGD5l65&#10;rm9yECY4Yzej5YlsOn8Mla84yZ+JgovjGnvA1PS/hEH/crllyuX5yhmwX8ta5654WUwAb8HtTb3x&#10;8RhAjaCE3T4JaHj9F3hb4v2gAPgBPrslIfCHiU6ojluN0zvaRIoKe9t4JeBPe0xCP61c0e7qg8r4&#10;63fkwR31CyPtzDlAaz3TFICxoQIvk1rdOLy2XTUWCTJfni8mACJba9T7uEimqoW1Qbtu7rPwAID8&#10;ZL62yZnjGBf1UCeBwWy9rO+2Wcm6E8mWr2XHGa/lyZbLzQAgJ0MpAXBFz1zlm8vR76RdCSBAHTJ5&#10;1/Pkh8u/ZpIanFGGAZ5tNlxkzPfbC3JrLDkUgd2VHnzcDyidV1KU+AsSxzKbTHP3yHjC2nEIANwS&#10;zQB/HDdfxYEFe2XSOlMAzh/Eutva7jB0jQkA8Sk0DnPb1QUDAIX5LGcZP3ZDyy3X+2ncLcYAeoY2&#10;dyQADC9NwTbqvPzSBAAhT7m6vitlWXtPxro4mwdHZZrcS3LsYjBRNyJHXgs7ieC+SkcTD86Ml0l/&#10;Sk2vSbsKAMHuZLE+205k2jPK15MgcpzjpCo7IbZ8rH//unScAhDuivhDgQSmbMli4Mh5jFeWLAwl&#10;G0dmj/vp7WAnQ4ERrBPelHdw43pZHo+6NwCIg/a1DZYzC8TS9gFQv927lqqscgUtM29qWdJ2uHUz&#10;LNcH6VibKZSHPSoO9wzv86OOANDSu/5MxQ7XDQWgqkWivAXARBkqAHBymgaAXFqua7maflRQKVEu&#10;SxiXvH+QSO5nLZbH0drbAYR1gj3PgT0Rqc4AOFWZAGC5qGltLQOATQAEsukCYEVOxgkAcI23Af4E&#10;AGf3l8ar633SuuhimcKMg4d4ngQXWnVxCkDkJA8ymQECRVrQ/q6OIUfUFwmA5SUA3MQdi5Q/GM0B&#10;QC4WrW6EpdIgQ2bTTHn4LE2x9Z43PLJzcbCcTmNCjgCQaugk3irqqKPZn2qtiQIUAEzysTIqmQEC&#10;QCRqY1BhH6ZdImxa6n3dBMDZtSMI774bAPMcgBNp8gyA0x2dGxdDF/YYnfTBHEIxMGnfagkA2Jiy&#10;BwgAmSj0J++27HWn+8uFmBXkFAAJ884CEGXQ6R6QjPUJgDDj6MyASZ0uAGj1OwBoDCRRYlGbEQAj&#10;raaHuVy3DYBsebitMQMAMCyWAJDJLOOiKADW9W6LnE6vxJu1tNaauGVJDxuTHJoTAEFeAehX5q8C&#10;kCxgY9/csx0ZBAtvBxBVyKF9+jb106UmtZNQekx6SYCG8lFn/zADkkFqRiscA9BqOXW39Px4DbLt&#10;qtP1PyeDLmNbC1CCkoEdq1S+4DADro/HlQCIIEYb4fVyBkBEDNRxOnMKwNdqzV5Jq/Q41koNEgw/&#10;vQaq+6ikddufEg0+T+q+cKV74A6DQikO14qZFWz4DtEyjt7rPlm3NhQAfXMC4DFf2J1sdBMAI+IH&#10;5nGJqSTnyoszYJyp71LnaN+fErCu2gNGeAacB/D6HBD1q+TFVa0rSSDCuVMARuA172t6LwzZ6jRS&#10;4ubQl9J6LD7yIbITFitVY/lzDPhxdEMfxPdEIKc+bT6PGW20MH6sA/kW9UmRnc4CIEb+/bKenQaw&#10;/Of7pUy5txFog1FqnlpgqQoAKnMuAGJqVx09VAColpIGwF/a2Rsebq25Lon5ev7tSADkALCRdO24&#10;TXQHJ0ohHmFeS5UKSSednjTPfaAnN3+u9TyS4p20K6WgdG7l4mfHr0xPhZNANUraao3Gsuhbkhmg&#10;kcxlmxkQAICFQ4ZjAiDE6G1jgiW1Yb6amh+iU14LfsCZ4d6s5VF+loC65kgf4Wih2qtLAExuDWnw&#10;g4pedMZP9AzhcLm+X6rkDwiJAUCJs99slYWpQNRR5nbsFWuDghnuDnoaW9IiJSw75FiMgyMAVDc7&#10;mHutTc0jFzUG92kAk6PwWNri4Qgi1goTABfXhvGBoXMJgJY7bWi5EoBbmtopzjOc+t2jHOe4+TqF&#10;men7kP8CAEXxYcfTW1reM6SDJmG1r0RgFTcWrVpAalocjubaK/4L+zDemrXcYiXtUfuPhBNSBvhk&#10;QCl0IjpNnU95gfzOZF8qOuOOweEWD4lntUq+42lGN8oSyetmFADDy8zepmRYMCCRwW7sZag/vBhL&#10;hm4LAIPcR6GzwUwgbt9Fxlw2NsZ7W3KSmkgaEwBPAJBOr89nktu5qKWcCBCdc13Hr+RNmHr1DQAu&#10;fnTyytT3jbTTHZkgyZjiw6SbETfuI4QLFJLsg6xKXQ7PXvThePPcQV/PHYqY4pC+dpTPrOy+VABM&#10;tyDLsdYIADBZcE9nAOG8Y4FzfCvIjKl5VK3j5902PI6w+9TS4ysWvEqWA4XLfyqzlPWpkmeaQBiK&#10;CpMq2iuEOJM99+u6JJf1Bnmv7HimQ6oaAbDkA6CpviOZW2Mh6KRIkY8lrpAbzadvqT+/utBX4xPw&#10;JZ6Jo1QOW/hJuxKAdv1qAFN/SU6Cqj3TbB5gLVhS6+JoQIDoHQDggQUAFvHAx+lGvVPOwyybrkYg&#10;gRusjcqF1ZZX6cYZAdBsI7bUlwhwnVhETgFwBDp7th8Z3uyMaSfpPhCOLB8Az5bduR0c3rw89fJi&#10;N+toxEMmADLF4265o7HRF8peutbx8/NBhkS9C2w8qIUcqT7hLZc5CnBKUy0BMJl3kxmAPGsVypQX&#10;OX38s901HqM7Oxd6MUIus05fvXIT1i5sAZce905SSYkaEaWgfzdcVqtntMqBDNOk1kIIbCkAbA8H&#10;/KEX/215VjQtIg5RcnBxVCnctrzGLsokAXCvG+vhkuSOFJBJO5f05XRx2nQzM6ePs234i77+bNWd&#10;gy7yrgmA+1mnVDYeGv4o341TmXi/vK29dPxqmezzHVzT/7ayxrgXAKEASDnecv62p+2OAajlnRLP&#10;SZvMvxAX1kKeJ/pUvdy50M3jV+zzAHCTmnUOpIPG7SoAkbZ6/qKXAjg9BUi8kPihAICMbZTek7SB&#10;SEGb/pKxiYwRE7zHeHkcdeMCdWN5JCT1NEWy3v+HRmW/QJ62eGvZcDPxvUHcDbwpAHTwuZRZpwB6&#10;W5nUKYBHun/d15/e2r7xGCFug34leWaxeRwYWT0EwGgGIDe3tVGTZHp+buV+w4kfVBYjtEFenn3H&#10;zmozv+35eQSVCQDVC5LsSLWJ+BJpmWKeAknj7rsIwE7efyHxuahfm9N+r1cBCC4CuDQ9xNTnPV3U&#10;pR0AFJqxXaQkrBFzDkDVMgYgs4XcU4P4YcxxoanMM2RcNXYa9e1ymvM+RW45f967+7qL/ohMec3k&#10;KS4COBFGQDPOuKXeWdT9Pq4Vt7edInZRQmAIuDEwl/ozqfl/P8rvovwf3ltTABwEpr4MnwflEr6l&#10;APgcAMxMw/P1nvcew+m0nYTKnciPWqGQWzwBsDP1XvXjRD99PsaOEyUAHvG1k3YVAL92+bHr3DdN&#10;bQHMAAHQekopOyfeqTKddWqrbbZgyQz4M0q7Il2Ok3/dp96pEkyJCdvc8cMMAGYoS0vhovieOSCD&#10;4W6ETHURwKvH8toUgKg6ztWUAOgP7unebXLXa2WLIDAEHYbDjp8yA+ulvetRMfreantptNoVAMSG&#10;x8+/rC0Gvmd5leNQHSM3+wGuZe9JiOFpL43v5FQXqxXTudKJzeACgCjpYpwuznWYVFGMp+74Sr8g&#10;7+Lh7jxl+R1N8klz1flujyrupC7pAEPX4pbZ7QGAPaAWB3mWoOTG4oOmbAIiSufj7o4fp0viouPW&#10;8Uno3ZvtnwXQOVmCRk6SwHlweiofkfj15BYA0Hf1r3pF0QliFzVcigJlmsWahbZh394lT/c391Yf&#10;eNFqy9Y8IrQJEviytuITI+w6IYYkAPQBYHmniTrk4ifDdDIDjtyilluenwjF57t5ovxJkrdON9/B&#10;F6baPH3pqhlwpXTER6dOxGeGSaIafybRJc1t8g14SD2a0QuDlVaXjEhM2BOZAQUZ30A0RqEQd7GY&#10;c/QUAA2q6PSezA4FwGjscBsTZJCUsoMD5/Pk3qfm55R5SGaAm97aJ7rFoAwsJ/BBTGb1at3ejKx9&#10;66fUP2cG5D2KxBQEABE/LTdY6Q+hpQDIAQWdFZU4kuE01nOKNkTa64kAPgCARmB/8vwXfWbHy/VF&#10;S9kTZ381nHaXu6KjWS3OoZv69RRAYpBL2iil7iZEs5POEiInLq8me0A3DJctAcAZ7QwACKEbK8Qv&#10;FkjvPD8GgKv0wBt2FIDp+xwD4Ayd3NilapG4oA8G2ntb+5V1AjYNutsBADryCgBMUkVtelp4707e&#10;DWdMroTf9A4AwgEAcA0KA/ySEgDIa2MAyVnkYPyMJ3mkNkjApT2ZTICLAMaHo8g534v3nW1KCk51&#10;7hUAwiTg4W1NvO8mLbTUt4aftvx0xhYAGLdanj4GEInfK+m8xw0JSEVk1AvkfAtXtet6yDG4YXOq&#10;9JdDAPgAsE5v4hTAm+6JuuUD12r3CutEzRq7qF8Hss5VqzYZuoskS6OC8OztEjUOyJ1ikKaM6gEb&#10;cbcfkFOr6a/4VopM1GcAnPU770+mAvLbGwGMF/CLAGadh00f8iftCgDIx2/rfPn7lBA62Q7CzqGf&#10;mbVlDyDdggKQZgb0sQrO5FpSLEAJNwCwGJzZEjGiH4V3sv8/1v7tt5Esz/MEjTK1TLmtksmRi2nG&#10;JEsmLwcm52mbQiymGZssmaI8kd4Pg879BxYtTw0y9qEwRZ8YbDJQKpkp5HB6YTViJPolChsI9WAe&#10;Zh+792VrgEK5Kegr5mBjQzVvNUBthdGZCDWwuenGVG26eYUFbT+/YxeakdTFY/JUpYdoNJqd8/ue&#10;y+/+0/XAtNygBgCSvXwUU70GkSXvRL4FlVURU52s6tRktgBgjwlNvRoMBeIoIAB4eg0Ahn602K9T&#10;thn9XMJlwe1gU2vqBOs8DAzKR4q1XavemytiSfoN1ZDhVULqhEqzpsJUMJz9ombXnMFf/vMbAfBv&#10;SvannlAqcusl1Aq7QyLljXPlQ2ageCL8c8fqD8bmwiKFvAQAW4IhUgC0xjtB5RcP1g0zqHXd3zSd&#10;1/0Wi2MQ+3uVcAaA0E7KWFzVqnoPAD55sEJ+FgBAGv5M9hMAQBdX0yPK7rVXzLqkNkKZHDFJTuB2&#10;ToNwXSe1AiYEY83UtgGguVNO2ZzO/BwA2YEmcSezElIqr5ctYShNx7WtmnNQ5B2vWAHerQDIBUQ1&#10;KZLZEL8eAEDl/6kSEODsJwA8HPUHkbm6fLfzkhMzcobYyTMAqvVg+fOfbi199/ITE1+Kh6/PYCFR&#10;rpF0OZywa7hLSPNWUdwAfPqqGRySFQAAfuUyrOAfKe8RL0gEBCKixtX7fru2ukkCOdnm4+hejJQi&#10;ACxSkjtADaST2VSVbdkpM5DpzGfLTd7tVvVFHllNOjIrIc1q5+Q+Ckc1tpqOcRsArjQzFwddPAKo&#10;QKG+6oYPv2Z0nnw3BgDt0F1+b3ToIWGRuCRRHPY951SimtiCxBu89vSn9vJm/Fem93BcCR6jvyBs&#10;nSRD0SS8BCOxAiDJJDm9snls0qo6bKhV66+6lZEC4AOUolRbrdawVLd0AWBt7XgTffeyAQDhvWeE&#10;2pO4cW+RcDUUoWIp8RIA8HqTlh5aswBIyrirATgvkin/+4CIrGbTMXMzOt9csQJyiW/ug7KLmZJW&#10;PksZJWn9cI1zr+IpJZHhNuDFG47fETWEd2jG5/Lkju904FAAQKqh++vLL+zlu3ETq/4YQs0DIC0q&#10;5q3MA4Bd5NkEgP/5ndoZAu0oRJ+mEaZnRWw3aDq0ncq4SY34jeM6ANRIJMSctyXhZbhXXTFOAOCV&#10;kr7I1aQ1/cBOhpM8WAZDY1ZF6jpPsEhCl56UsxFi5xmJSv8lHVRYa+yXSpxfAcD8JTT91FRjm/Qt&#10;nSTnUZVACK2qVse5G7XuH2AfUCXpDtDaKBtdN/4aUUcJYlz3Vn7P31/rxVUA2Mdo4BDZjYq+rY2b&#10;CRGkHap/iTWaswI87ZmV3FVd0gbfjGo4R1QGr3sHh6ts5+Iur9W25d/95gYAHLUgH3KyAEDqNM/5&#10;VZMFwbrSD5X+wRcAvHRyzQCQWKfFK4tYw9RzZlZonQsAR2YQ1pqweml35UlXAJCxW9MkL33OyiMl&#10;tDGT786jGlTSqiwztrHDqI5RWCWhJT0nWfH6MX6MXdJSsiKSRB5o3s1gfKcf/6XlLTYVADXbvURT&#10;Py7wywkAoaX81cr7I5qzLBZxeR+n8gAAVjW0FQedswasupC++jAFYIcV8AgA6qt8A5vmO6/jsy2t&#10;qsO0sWcpAJhATU95m6YSQFSTWBh5PxuVIh4MEG41iykAKc9TIM6zeYQjFopYib09+xYAqLfc1Cb1&#10;47kz9U8mRmNdcq69xYoIWQEQuIvSjSJGuO0SeNePYYI58D5mB5K883yPQ5ovNcZCyyffugBgWdpD&#10;D9l4BgBCbYREqS9q2j98qzKlI65XO3EIAFsaiuODLzEu6t+cYxSq3o04bsb72MYaCoAWH4HGFJ/t&#10;DyUJsQUcuMvH4yjYXxJ7RGH0DCCVi1H3ZgDsyOme3DQLgD0XgIYzxNLXxiFy8vX8FTAr2s17YO60&#10;LV9mIkE3sp9prG1fvwwRM0Vaj7QFTHcX8GC49YzXJIQVdTPzSTKpyB5kDaK7AkCw2qxUMaGYAOBu&#10;DJr7k7ceqiFFnAFQrNTGRu8oA4CSbRvO60/OAFEAkIlqhTgB6NVN5JC7OPicuo0nCoBF8YQWixAi&#10;yQJZlq0L/luVzra2ltZy32j1KpZwDkDCePBgv64tP0p6kjKdk27Np1/4L51eyKZcUl3MByCai+A0&#10;CCnnn1zOADjntwDQ9XSqMmcAGPiZAkDTxqLBkMknJ5K+AqCuAAh3+lITncRiAkDXBABt2CzQ+iAB&#10;ALymAQjN3qfZFpQAUHvOYc7AFADOx3RCr95JAThwG64CANuPQ7CvAkB6YfXDZS0DAL+3osD3uwJg&#10;xekrAIrkvQKA6VFO0z6heeFqxoUSlnYXTzRiDHUKVAkbCqU154Rdg8K64mHGkBfBiFMPBUwCgE31&#10;vPfwowvMql71uhQk11ruxm7BhTUt5Ci0mgXg9NPvfi/pihZtbNivP/GlhkcCgPnvPz73AcCMLLfO&#10;CjhgV3rk4VkOAO9f0D02FdWL7/XI0dFANtDa1H+Wan6TVgQgYSG/qmg7pIHZTe4paAaTC/NXQHBk&#10;90MPv8QiGz0fgEQFdVMrTpLcPYhtGk80ve9TIQyf2HTxfsmZ1sMMjoWKubVoq9Bu0vpLmlfd+0Pq&#10;RwIP91cr1JEKzr8kxWX7J2uFDrjcr/aCWQB+7/SkknbFjf6z//XqB58Q5iUAHEoA889r8Ueajpul&#10;5dXjT3XXa7gPPcmeQGjTricAsOnAqK6don1qy2xp21obPWLh5aUzQAEQ6+5/Udfq6eZ/O54xHmAN&#10;Dk9xUysKbvMBOLiJ9ooaxT4ixSQtWl2raVIcWf/IDrYgzH/PxS/PeM8pAEAXtzJeulTeRKS1JbcK&#10;MsM7I34gidv06mCFsvBQgcNqJz3i1GOTMz7QSzNTfRP+4vQk2zAoBFPTPvjEEwBA/C887f3vnsQf&#10;E7RaiazPgot13fOWP9w9DZAHAEBC+JFtlZdbY2dnXAmNVzHuES7hGQmds0FZGReWRSsdej+s52bz&#10;GQCmVBDpU3rHVjc8JaamOL/nApA54l0PQ9EYIyJK0sakbsU1C1Ut3vZtfaw28i9ly+9J8KIAEBmX&#10;yvWYgnUi9xOt9X6g/PiDyp0A33xCjyphJdpoFd4PACdim12eGWz4i8EEgLEJABYAtDTHJlRPH/Er&#10;nF/+thKyyQ9N/cL/vQ93PZ8cOgY+04EhO4q7LwDUKaIaWt6/GSOFPGTvUi9PRazxDAC6SyzCu2kH&#10;u9OEmmO9RX9+uEpp1T5lHQueDPPlgOsr4GZvSznl5ONEKPYk/bO4A7G/+IZwPiLeOxCCvRLtzP9D&#10;5YcXWFT90qboCt4O7n1iwsETXfNEviKBqhFtPDqXu5LGgf+Mt2Dpmh5sWwC4k1x1xxhaPkBYGF4A&#10;AAYTqQ908cz95xT6scxgSKV5zwCAneFz3GVCAIjNZ7EnADSXyZwVOKzPZZuIG04qabMApNOuUnm+&#10;RjxT0rrTfZoDQA8FwKqFmhcbStHcOXcF5IE40w8ufc5enxAop5VEW2MsJfcmk4wcNPIFEz7pJBZp&#10;Ng3hweWqg8gquggA+H6NPPfBcgVzgCO2nbERaaOC90DCcXGCzpwBjX85+DQHYF2rbreJM+j3XccC&#10;AByGBljfen4lqFkA0ImIgHoAgVfoXCAAkBYczfe2VluhgOFrlQrWdvUXKQCZXn+yAlIAqqhXcwBO&#10;puk0x54LtUzLFACSlLZZmw/AtYRPvyyJYYWVFJpUw3QrRJpr1BuPn6D+lJDVpJPoHhU3r46PyggZ&#10;SQHwKNhfNod+gEWrH+4r45ox1ji08o6kAKAny5FOv6v9y/fXF95KPjwluOOPAAn3c/xR4H7g0AcX&#10;Y+0UAFYsf9d6sueRlJ4KuJQI8wailiSMMtjTPjM6S8IhiEbOJU6hl06o3LCSqAaQwgoA3Mn0BdYt&#10;AIDmlmVaCoBJnqErVBG3YoKKqtC8aLOQl7l7XyKwgw0pYuaJ9EcFpaSN5KxW1jDRvfgOBE0A2MNa&#10;5lJ2bjgM9z+IEgB6RQAU3c84MaYHu46P73+ScqxPLb/6GQA86pxRmM/T1u/HX1O6puJuKAAWrMd7&#10;2xWN4BefQu2v2Ir1uI8/ULPSM3oHFIWhW0b8FAAOUgDSNJGhqies4oWDZFJ8wjab+9gml65tqG2o&#10;4vIEH0r294xpk1/MXQFIkTe3ya4vxJxwRPAS2DruHEmdc8bnU8dQS6MlAYD7vgySaRwsthx7QwGw&#10;iepN77uhg09CtBVEi3gUjTeK5TsSguDVov5bbALAUqqWFAB+XePo7ZwtnwFA9J6oCUQvza4IT7y+&#10;+H9ytY2+S2hezegDwMHlh404auqfGacDtqWVQTw8iSSHXFHGkdCwHIA0VORYRtlN+jHL9Z/PkA/T&#10;CXUTXAGAuDIOhKzNBeBWqrgSq1pcDh6+0dEaAFjuo7iPcVGbBIafPqPcYOqm7tf+7NcmYECb3w/a&#10;lU6f9N+d0SistwROfMWNxxNqpwA0t+/NArC3hfpOXQaAeswRcNl5jmOPV/mVE70fj/9Zj0rlnPdI&#10;upRHqjw89yjyVNN7dPp0tNB0xvxtesGOtrOyIz7deOlyGE3aRV7QmRWQAnCk+Z5kRPyLuQDM8qV1&#10;AHAozzFiIXjpelJvmAuANQPg7IUyq1pcDv72L/Vw+Yer6LtGMD5DLxcqHcmm/IzpqB7nNu0z4cQB&#10;oCb+o91a2+mE7WANFohC411cRSYAiNKMuTbnEO5oAkDS5V9Y/uZLMp9d6s/J3+tWnsTRz8b72Nfc&#10;yrCGRrCq3UdRfe5jUCQlZ7gcj4KFZuvc0j80yUGt+Yv171Md1PIWammfFa79vKBzEQBC+gBA9r5Z&#10;A93MDB5vkFc1BaCmFdmmeQDcShVXtOoUmSD+PsUxd3kR8R6uIj4ZunYyPb/Bqwf3UeQE9TnU+uQo&#10;FAB8grkG2oJVbTu9qOnVKhHVoA9JfbNdAEA9Yh4Afbex9+4nCQBM7c3+X+rG5YEAQKgamusvv48j&#10;nVv5rEmB0aqrLVSG3edi0dXQf4h75H6rbx0uEcfaQnyp6sQyI56kACRqyw4KFGhNA4CU2uiXXEkt&#10;L6d/yUCnGNeuurvYkG4CEiag/EYHnud64Y55AMyPB84el55Lmfo5uVx8zLAXvR8tLsJbixfKSaAl&#10;gL4KxyiTVVI59RNXu486WNT0A29d61OVrrrnDDAjr+NTFVqYEfAbzZuv/uIJM1wQKu/GwyNoQUOt&#10;9z4yuDGs/PJ92MQ78uJOPz69JJkBcRy1NW0FAIwlZRMOxHFwrO0H+iuPeufL2GrFROr8GgCayQpI&#10;et4lXMeEzng6Ja+R3q/p7hKf5ELJPKH4pm7e7+yPA5gtoooRLNDC3KSOviozWfKwlDMrEaLkHhFf&#10;RKtVLDA4FrAXnsC3qWEM6WcSN+fIx1Bbfg8KyOfh5+tG55NlCug5lyQssYhiDC1LAAjzzTQFYPYQ&#10;vowPeKKZUMb7/cEreBzqgT2Xkljfk/kKAL0h85WMNE2tuqJTn3RVAUDlVDN+5uEUvesbOHFBaN7t&#10;xE8AoJoyFarnZkQYjUrNlAn/ZKavLWkCgABVAkCph9TPSk2vOSOB8zUDj6PC9/NWwBwxovCwRDjM&#10;TMDJFyX3CD4uLRMXs2Or5PkJB58ozUXETLU5GOTtCzYj5OXex5bV/bQJ+8StRCe6oYFHilTj+Dhn&#10;FxIAIvJgTrURv6DgkaUue8v++2eEe7/QfniJG9gJThgXONQiXOF3qi3/K61Re9f9KgUAVzHEE1jh&#10;NZ3QQABggsCnxMQKlNOTwrYI5eldBsBJ3PuEeFwUeW8LLab7NGcPN9dJGcLwcN/HquZMfjEPgAKT&#10;NP3o/HPuMa+u5Kq45PvIYC+t+oRIk7PZo4pntpgZWboAAMKA87dPuPRug+zOq+0xnlInF/6aAmDJ&#10;7pA17GkubV8DABC203JGz5f9XcIy+i+0/xz2Su/2t/bvx6fPNJCWygVn2l7zXe8rY2mNbrjRFrtx&#10;N7CPqt8PyNmxLRPEdu1PF0y0KQmgSXtGRW1oR5uovzpPyejmxB/L9ZkJO3sqj611+1R2Hsq14y1f&#10;ePg8AMwryT75IpvX6so3JaFMRF3C/tv+B1gh7WBPAOhHagSQPRGCxbLyAM6/KXyoVjcti4B6PXqb&#10;HOZVohbjiAp+tbcQqLM3Zn0uWyP59nX0kdSOS/pM6N0rbxn3du1zeZV5tt78PpGR9X5TJQT9TIv2&#10;3vV+ukDaZ4ov7VdJedkN/vAX5mukd5VwxSNtyrFmkhA5IXje/N3k+ZAwaR3i+E5YMnKf2nWydl7+&#10;YfoJAKzDFIBJnI18OQ+A/C1zn5VcLP9uGoBGQ3cdjxwRsaP4x5N+7JBbXjb8ZHOVlRDrHfYF1GuE&#10;aayTyTgQAAb+U/hkBFInXqkGEwBKmr9iv34RAWG9bqprvha89KrGoC+umwJAbcWGau/0sYexIgZ6&#10;1H7X3V9YrrOpY8DHAe/Qbf+xGUQrpPeFdKwE5zGWevSn5bGnRVEnAPR1H0+WBAAUnZPW5c9Zp6rI&#10;Xrc6CQB4C+Tr+goArqF79tXUnlOSinnLXtV0zYNQVrUnP1GSsL+d018MK1p8sMrUtdmDpASujr4m&#10;WvvuaPgUVxFR1I1X1vB3yF6YA0D/S+1pAwAajQyA9p9o7QenSskHAE8aq85riHQREhlbq4yI2t92&#10;t5ZwhvfMGoWEBlKuoWFSVl1baJ3jUGCRqYJQ/2bKYoBJusUnK/A0eQ0a1idknTZfJoZYOd3y1s1+&#10;MbnECkEIU+6yAMAGnz1FbpkriE2Ncc5H4QoKrTw/xw2ck91VvYH+w2HGv/5SeoVOOvdPl/0BJ5lV&#10;/ICSyg5V0iSJIbES9D82/wG/DU/cefqegk9aLpMV90/54qjx77TFKunzpAXa3r4WDtnsVTNQ91/i&#10;+hYOCQZG8Y3be+R56z+Ron9bAOCgJSGphxGQoEhrffGH5m8sYpUUAMlbFRPGGRvGa+pzTw1EvsCV&#10;2zT7r1S3SnLvSfKLYmPOAEC3KysgInlLXORDvyUABRlVXlV+yl/Xd2UfXWgCAKmh49fdl9yjprr0&#10;N8k4wF70kUmm7PhtuQ5/j+YAAML+x6RQIZkoAFQ6p2qGSUtf+Dr+t+XBxUcbH/HzVBIGgIY2Gkp2&#10;cAlPXjLCd0avJQ7bxfjGNyeD2PNXdsT5cEwIqyO8aiSS4H7F2zkjZyg5o8Rxj6mj2rn8E/D/zu+p&#10;z4fd9O2fMcNM6/nmYn5X1q0T/pg6ldmJkYK7iuyRA2eC8TsfxbcDoBiYIY8qqyjXN94lxMdc2tLj&#10;30Qm5FRTZMLcyVEAu3/uWoGkhJAlAAASXa/twgBZiJcdv41qvtNLTMETAAKqPZbb0w2SOFvV5D6S&#10;JRCB/FuZ/aqIdiWq/nveHg6J/mO7eygyMQlb5a49IigdMt0Y5I1eQPnqVp5TR4tMFfHLXg7Al/JQ&#10;yBk4CcVyFQOerSS3fn5XXe4WeyQdKZ3KavKEpAZLAaDGY5JRMmnfDgBvovyUh0zh0d0QopqLeNT6&#10;Y1ISyy266IDSBSAbELl0+0QFcf37Kgc6C0CrvKoMffO1Fd+htlSbExWBys76qZ6C2XJKzXIJAIO8&#10;5hphTQAgAGsSAsM8/8NncZ9FH1Yoo4vs9YJsdBjkieRsYzsDgIDksYFxGJI/wIMlM18/Gz/AnzsR&#10;hPPmp0TOh62GcP54Q8hdThoqHS4dCuIUAgDWZ3ayAqTG4/9iAKaYhLJtRuyTDNZcdASAzWQUFDXP&#10;TgC1ADi+MHoIAPYzCdZQ6spe5cI3X1pI/nrwjsp+k8+PdAvKKJGTZvR0YzT8D1nRu6Gk8ZFUTWDd&#10;EJvoPvRQAEAv4trDHrpq19dGPgB8DGH+IjRIVmOimQaALY6MsLFnEFkzBUB28pcAcEiOqeaHQiFt&#10;SgYrK0MlUi8Y29QyEADI64/ycfKTb7cCphQyZcVcEYCfZwBgb8wWgGw5JASwh57zjQAg0CQA3NcA&#10;4EIng+rd4K0yAEdqqIgw54XR8ufoF83Xw1/kAEgiK6nk3dactgLAsR3JWsVysMgWHXYKAGAe9e5E&#10;ABCZv5Szl9z16OobTQGgvMLzsNgyALq2Jr0qReKp9V4GIFokgzyJa5VLaAJAyjPIUL4VACWvXB4y&#10;0VHJIx1xkcAd3WW1WeM/TQg2gvVPYfegUS/+pfNQRARd1FxYbJiAy+zbfRI2kbwt3uB/bEGJ8V5a&#10;JEMtBQinz/27Ztz7l+tpEophU/YSTCVj91k44kV7+1hB4l85dfFRROFvwJy5g8ogWMMlAqrfGRsw&#10;X/IncTz7KGHD2toD1KR0Sl6avd1LozRzAFzOecJwVYBGSfGgAChvk5L/EzVEAsB4i3+e3SZzbjrw&#10;uf8p/F59XxYDMNuJ2dMQ3vQkHwObQPIsdTgOMBTggwBL/NcMSuJCOQPWdDhCAMBpSNsTAJY4XtMO&#10;pMkiZmx1r6P/NF7YWzeTMQ8j2UuwBX8z6IbKC6Zt62vx5+/X1zR7AwBM1wFl3RtROgXXE6zj+G47&#10;6KFtkhj9V2Qm+4ctbVfpqaUlOhtbOOjk7M8BoLvb5D1QAETckDcFQHfymf6HaArJXs1o+TBWk79A&#10;sG+1ApR0W2g5t66umVj92QUS/UnENtOVQ4n5rL4Vqmhvi6Wm8tE+jtKEzrFDKwDqqNgDM1AANLWt&#10;bW3pT/PTSgCAueDX5VeHKPSXap8qfZPc4RJrTWxgSMa6EH2ctmHrdvjFbrSGyL0hAPz4K7hTbxeX&#10;CJ/KeZXXPVSgncBFZSIbY+WFowBIXqIkWpngbGbqwgSAu56HB5RyTy9p79WHbt5HWd8BhhsAAE3G&#10;MKbsdSm48VsBUCa4nLDFBgCy/VqYXEUAjh4cDIjKS3cgoX/lM8J3e85BFaet9aqBfkouJgD4hGqH&#10;lREA7MDHi74ypQWdhx/MKJFe/TJ+Gmp/YprHqdvIJeWEeFb3SXt3tRG8EqxhxUJcgmtYHmQFeA/o&#10;ieHudv1Dt4EGKNx54JqOpDeW4xsmFc+gQUnOFwB4jsIi681Yu+t1P7E0laxqFgD6mnWbXwy6HQEA&#10;NDMAckda7vo2AEwfAWn8UPbStJi5SdIOBYBxwAqAxvK9kBoBFAAkZc8eFTepJPUApoSGl+hjHW0M&#10;h3DwYS0FIJtzsgJeX2SUmOD9NNB+ZJvH1US9AgeKwa3SPdrbXa0+UrvdljHmD2fdGm/FXstC44Oy&#10;X9vtIgQ3TTTgG/o/wqW4ziF7ZIWj2CFRSsnpEvqK4DgFwO6B9ZQMmzLAktyrFs0EAHnSoNsTAJLr&#10;4zp4ZitM7v02AJT6JxOjzDMcJmRGFF2VjQEXaewenLMZ/fXBZf9U/BJ//x/MsGmTJg7fXBpFlFBP&#10;WoHerARPqJ/A3kLp7ZTWitWQqOspQezpyN+xzackZlGNAE0m8slxc3d1WTuRvG5EbAMAYkdkx5eS&#10;1Dd2I4Nwwb6vbZk4QK5Rax0/9dgQIw3nwvvs93k0qjwSAKI0MWy+AqKqJJtwXOslN5TT2MqIoXHa&#10;hFQ9nCD6OQByvHh38xu+FQBF10bVRaHtpBHhKAOX9py34ZZiSV5v/vqVXNO/9uMe95h4JsJ2w6UY&#10;VJJXAOh4clF5GQCWGhqmzGkABtGS9qr0rvjppb/jwNKnAEjs1o7+f/m0uYtsTUyrIioqoP8EJsiJ&#10;L4ON/1L7Ry1eAgBxWidbsZgl6VrPBwCWYKDd86W4efIS9R9+F1rJ4T8BYO2+sQ4AauAlxYMsh4I5&#10;IGAKdgCgo57F7WI7HOtIJln7NitgShE0ya6fPNTnDFBzT3OPUgASIUwJSJpFSveXVI1CYc2G39jH&#10;Mn8HXaXKeozvJgBUKyEAhBrZ6adWQJjlKM773730W/sGDujJFXfNIzpkNFYALPI/AD8AgN/C5pDu&#10;TIVlas5q/YF17pnU2MZX2BEACG6t6p6kXQaDSsqkJAw+JPXTrIx53q6ovm2SaOdgFgBZDoVDAb/I&#10;2MDpsqvEZQGAFewbBT71WwAwcwQE9gRQ/qIkI5XBZeye6srlaVpRhgHSyCLWZ9gCAOUm2/sOLJAy&#10;DUOudUxUob5cicxN8jnsW6kPo8wqRQype11uAoCjr6VAkZvUa4TvA8A9zOvkq1QIjLqvmeiwgUPO&#10;dS7sm+EDq+suEz3Olq8CTRDKlv8Z1oT2CjIBhYTUS5KtBBMQ1Z7VhQkADWw2d0i0I1dLiodpAPjS&#10;JPugqlyszgAAkCJrefsWAEwrHlTNxEILzv3VVV1ZRH61gJx76THzBHhFjo23BQCPWAAXK6uUeVpe&#10;5xRErF/R1raMUZ8a3Btjc5Pclfv2UZ5CPwNgsnjV4ONjPKz3ASCZU9HCmtsOkTubu0/qVQAQeuun&#10;xx/Iuw2HylzgIgAsWSfUmR5cEC3jDAAAWZ7uaCH1VwPtrp+OJhtXkCZqygEIGzhyWGHSmZLcK/tR&#10;YQX0BkwdU6rKpgCgt+Sg/18GwLQYNqm2nPS7avq2gbc37b+QUMS3/R3hQQM1G/9d6+7naGRRhBqM&#10;uE7RK+cpuSVVNBnhcWbY59AOxoShswIoNJh1NQEgm4ryt4yIzBQ4of9IzzJxEsBBeNGrzXFt97P2&#10;8mJtWwCoHB5LNmLWnkhYlJcZm3+J/lRb/sGAzCzC9vAcdRIEUeOn7EKbGQDZrPo6JXIBACn7U39P&#10;3aA6kjUFwMRuKgBQtNhJAJDBiF/ITW4pxQfO+Xtqx5lWRo+rC2wl0bJQ9Kcy3wQAiT6UZoTtu5Et&#10;q5B6e6yJyPp721MAyBxtb1nh/bGphbEBACt7FBrMAEisSKNJzrDkQtitDLUfGQtpKlT/fU37IHwh&#10;AJxGy0vVbZnwUiBRtfVKsBGfn3KW1hYpLFerHHIUieA8brdtcewI4p0HlRNvc0beTpUL+dSLGmi0&#10;CShQ1Mm7mPQQtmgCwGEgADRTAABB9lq7OIW/xRY0PT+muFApJ7lOFm/YuVAA4FgTKVgIjMPPmIys&#10;FskU7ZDcuUjM1ie2J3ygAqC1ZUW7Y9HTY3Jt1fbaGydWNgPSYU7Wu/om/PJgqP1EX0oB8B4BwGsA&#10;sMiDXgWAmuqA8oKXPc6jRMTwdWSs44OlWRVSJoiOWoswQQoAYey/t6Zt1G8DQKD9y1QnnHdROhQI&#10;AJNZexg6qN+adrICEgCI0E+QU+1bADDdvel4GsG40+tiFox+mAAgJ4AsCCYbU27f4oMk77ugCJv1&#10;d85AOsHBLQV4bACQI4ECoPXa9t7GRKZJAcj5h+SEDH/mXtR+oq08TL4+QPvwCABCu6utVpca2Bal&#10;A2KhPHj9fxWmCACC9hLbskTP9KDEE0wIzBkMcMpnhFSzawQrJU29QrVEHEkdc/mjwVCyrGKTu7hF&#10;VsCELx3rkR3ZGIOLAOBelD/3WwGQCJ2TNn0mUOiV0h3nbLbN7eAhFj85AZSRhGAkCdH4UnpAL3sI&#10;FCceChxjHA8Dvm/XrPHbsSVsbidokN9hLQsAzhf6lJ44fOgO19/WmqmNTx9p2p9uvthsvdddXG0s&#10;NDwUPNLIeo9BYh3hzjpUAHQpQWIRcON88yHmA+Q750RzyNOlQlYzALYUaS3+lwoAEwCw6lspM1J2&#10;AhLiT9gicXKNOHIJJO/yBf9TtceLU/hbrIApGmQhCzkicHPx8OJlX7QyIXV6+Q/KFkUHAgbUlglv&#10;DfvX8+9cntCZsRklud1Qfo7vYDxG+KfkRXUHCTafXvKzgiiUvg0df++vN7W9xCIxXhhpy+M7LzZ2&#10;jM6q2Vhs+PvKCRGJRACgfDyJcIaD0DDcNQ2/An/RoUeRFrraHZLGUUYRAN6PCPBTT1MAqAMzPX0n&#10;AKwBwOcJIcqetAKA6CeSxpYLAF04UQUAy1dtF8Up/OYATCWxFcGr3AIGguLyEMUKui7RTJvxP0AE&#10;NJ4++cnpAUeTCEAAMJBYBbTw1hCXfblH+GRSa5OtqV7VxKMka+loFaEnDWL1xpvuXrICiI9VAPzB&#10;hnFoWo2Vhh/DEUhbUgAQG5kAIFIKXvMRuYIkZ0jIJnmI2I3X5iK5/TMrRPJy+TcVjXOXQkxmLhJ8&#10;QuRSh2T/LwCwG8MCmTGekykACsPiIN4cgKk0zpN0vllHQl2dQqISknBJ2fDlCJa8BJjc2Q49gujh&#10;g9j3NwMFgB1YL3AOlLafANDklzhVuBMAkk5Pb3fRnvbhbzef7yUeU7KGqseb/k830D9Zza0P4m/+&#10;neQOzwDwsVIMhnhgJwB8SfCgjyAShEHlsGfBNqA51CS+fkL6ZFCpaJwfnnXtu2hOrwJgwigEvVhN&#10;ucMEAL6QR5RMaG8OQL4OM4IX5OqESIbk44xfvsYZGqpCAaXHl8omeIADgItfGjXYJCASc2z8ilLO&#10;iA7qlNC2MNOgp5O5vC92y9zJLAFgwgJ/qT5H+5UPdzb9P5sAcOfJ5vP9e4ZrWU2KmYeSi1UAEJKz&#10;JPGYx3tegfLYW0X1LDsIKXMtBtElpOk5vVQzptxSUTMHgIOClQ0taSVVkFoP5/mPqePWCZnwvRwA&#10;eVKJgm8OwLQ1ZmKlSN8bGF/TUwzREpz0jksiQqVQl8olP3gpMgklI02x2rN5ReZj/JclchiVjKwB&#10;krtZ6OlWSAsMAFj3s/El023ycplRADAGgLr/QQrA8x3nztEjb0/vHK+TnC2OKOqHHUY8hAQAoXvl&#10;oBcaa/zR8VccglJlC6cUPZPzJXbGx+hDLXdxGoC0EwUAdoyLdCdnty00ASDpmrQeAAQAQPfkIqez&#10;7NdFLvRbsKEzkEHfUnPfIxEtbyUbp7b2DnRXPJBF3Dr8qahFAgAgVZiOrXtsHQkAJHf41+Qg5oZV&#10;AMBQDguv7S8YGA0G6bOTdTY5b6zkOo5FAFBJ9irth5oA8Hz7fu+kKQCELYoD4RYNAMCQYIEbnlHD&#10;+AknmgIQhaaSZUhxtqTt1HDqU0+bbfnbKdJn9GEopJVUQWoFCK2T1pFE8GIitDMA4D3Kh+Ybr4AZ&#10;VdxMel4tHsGhmcRfwQSSNIJXMN8dNGGiCqUn7ndRJYaBHg/H1HGOh89ekdnDHKvcYlR+MWLdW6px&#10;mmrGx01vNxtLmR7ZW8fGeGPDr5CtOpEy4ztHu5F3/9QiPeEeojTb2z72OYO4SLR9G25dAdBcIMkW&#10;fDz+dySF+rxl/tYAATJLW5RRtIhcuAkA/M6eozqX20qqIAWAlf/aGMZD8aQBALkNrIQDLQlSbwzA&#10;tFNcHE31Nqq8/ppt6ST+OlQAiH2PmNr/F3HrrAAA+Iz/LmrB/54hK2nqhTXcoRj92DlhkyJe5jCu&#10;uPfI2UEA03pzOxvf1EmTGj0uf20caxs7lao8iID3Srx2tHvh3adq7dZWhJ/iRRzuIwDr5uCbPxZB&#10;TNjSqtn8DHGQ6KSGQy6L8SKrkfWIhzrbD0Zzyn/fBIDuYRBTSa2nfVAyAFQHYTGopY4jSg6A7Fvw&#10;HZP2xgCE35/q3PShjJ01XYWRWPn6YhSCbfuFAoBQfbULLGrbeofZmQDgbxjM5LibAPAZvvz3jpjM&#10;AgBsbNLmA/DwzKBwz25F3BPGOQCP71OhZB9Va3t7+DrcEgC6/y2CGCKh6Ahrpv0EhRhudFTcraGN&#10;qKtU0QT4b6CY4vqNABBIbKtFR+uW6AHTkCzODICBAgDlCtdYAQJAaShvDIAoO0qtdKTwTSgAJA0m&#10;UeuLjIQy6Bc4whKUwU4gTVKq0Ed1uKE22sAODPegjomhv1onsx5+N7CS7R1+rVp5pafiz7juGV8g&#10;3kke7njMZk8FyaPd4bH+fGUTM/he691hSCAMRq5zXleDE17F9lM17TMiBwUAtj3+izlBCWTBDt47&#10;1T2taU9GeCJ/piTLz4BDHfUFr5TWLVEDuThZnIpbt3pxAkDSfwCQ+ZQNSf3wjQHIDsX8tbNyWALA&#10;5ddxKJYwEWI87VH0MwFAeFHJY2Ngf4y3KLRK4Lzo7RB8iZp+xbcAsIIHSccjcsBgBaynL0oA+LI0&#10;2ni8VjGOSPygAMD1cNuI157uDr8wvsgAGIR769j3KzgOjNcBQOrhhqb9hRaJJZ7Rw3KyLCSJ42+0&#10;gIQtdtiuFRzXkg09ZXjkBFWN9Ip5XKK6IW8CAH1JABhjSRsNgYh1kQAgh3350HxjAKa5/vKRwls8&#10;XOOkDUYYk1z0P7Zo4oLIkemtcphFNiFd2p/EVFTj1i41fTmEA/MbLPUKANKVbIAUUupSo5UmIYh7&#10;PGZmIyJf/SEAJJWzOOm3zUtyJPRQEjwh+ijc23kIAKsKAFzl13dlKgOAIbMfSzzpSfua3XXX3+G8&#10;iS+1DyhuxnlVFe+1rKk/ZwB4XnmeUe4KAGThKwB6yRqRjZ/c0VyN1Eiy9sYA8IRySzuXXzxIuQAA&#10;UC5laHZIUxb+htS1FB0Stwayf6pViU8W31m+NfT1rwMzOr1QAJAqRmpfwLJuG+1AJXySAahuT7/M&#10;pESnjiuEvAvNZ//l8A4RjF8YF339otsI/Ye9sL20LQBsOJEFV54DEDqvPQA4035gHtnsRHBt3kN5&#10;TADHlr5T3nhSeG3Ovuifq8BV1VS/8sb0T5RDohyJpgCQRBHKyl+g+psCMKOImJHDKukSU/wxCTCk&#10;YhgEEMcnhoYjJukYNOPXfsuqGuNX8ddWYL2EJRWPLMrN4CJN0kn3hY7hDkVSGG6lxPhsLgDd6vBj&#10;PaxJRW2Joj+Ph5Uv4/5j8gX9k4vjFICFnZa4iYkoImopal7KCmi3KXXpMUPumN234WBxoPU1Hz8T&#10;OIcC/RPKprhnAFwKAJBS2lRUOwdAojEKwJo05TF2y658li0oAUAGOXnDmwIwm8sJpIsNOeFZ/plt&#10;OSnZ9oHUoKbtCwAuYhBbkVFHEohHFmwSPprYBjgvuAXtveO27mYAZMUOPAVAvgGeq3eERvVhtfIx&#10;aYYAoM5R+8ULErQAQLfvXhy/g6xxGLYXdiiWxzmjZEFDtiCxzwUtxGABoGJ27/L5Z68DHyHwXMpw&#10;XQVAxj8GFc+4BgDVNdRACQDshfJZ5iM7HKOQQarBqPamAMwwQdNyWCmCm1lfUUUL4/jfkJkfb2Vc&#10;/1HGmaIZkPTRw+4IT6wEALaBgLmqf4iEWgeAmKpGYVRPqTEFQHImh0aN0u7VLXLtMYkX9S8//8k9&#10;AHhidC/ci08fBQAQtJZ2fNQhMwCM4Dw9B+8g8xglXOV0FOzgGAmw7ixN0hWQbYBBxf0nSX+mlaHC&#10;AiV6C/Z+1gIJ60sACMsIUZTY8u0AUBtLsUWTZ6nLxXRc57zr9BTMSEpp1mUX2KvAb572SB4vABgA&#10;IN64UiiN/0dOZv2z+7MN3JFM1y3z9QQABUS+ArrqZREA4Gixb/L3WMM97ik7Vef8zOzGp/3aIzYV&#10;HQD8U3LVk0THTregsPKafGjDRZIrCwCkiXXGBnVkyKKIqpDUB9NjZAtSVM0BeMvdlqNN2tSM5AxI&#10;AID9hP0HALKiyedkBShd1q8lfXPW3nQFTLHj6kgptUkorZALOlNcNaa0L/FXUHd/E/sTqRsMt/v/&#10;QykHAL+wmCNQX1zaSacAAIhge3gSbl/+u9D4JqrbyeOTAXcy5SOEoo3tqsculxxM2lOyXfWcfr+b&#10;AvD+a2HCdgyvh3UOUnAkmuoQluICl0PS9UU2sRhHlLBi4ozYzT2b8VFtb7qRgVQu5QBUyWv6J8lN&#10;bLDFBgAJoz4AGSlalwEgV0epA8l4bfKTNwUgGXihTe9JeVgd96AEAQHkfW13vLrNHrNsM8ed08PE&#10;j4pB/XckZyAghogKpd/FvVwAeNUkoGjnobunn+Sl0DIAUjnkS9WFsf3W4w1CYmz5u/Kx8fXTHjnT&#10;YWzN0WG/dh9aqgytZJCTceJedZIAELJRykyJ3gvXyJ+ldmaZuD4eM2k1qHSIyYSThDU0Pb1IRbRw&#10;8b3kA5tfsQFAskmc8lDybwnnr1aAYrDSZMPF1BpvCMCM5m16CaI/mPTnXB047OLa22McRGy3ZuOH&#10;S0YwqaogqrB4wSZ0KgFA0hrDKMtRTXIlO2o9cveNjpQ3VS1RRHemnJDWG4s7/Fi+O658ZF4+vVAA&#10;PDF8ANC/5thh79ce9Bcp7Sm072YAsP9b4UVkhA3UtcpnX2ZSwAqIKG85acme10niQDO1SIDn6sr9&#10;5KaLws38SVcSzDIAeKW6IACEaThpmP5Wrr8hAJF0tdSmJGNhqAtNmbk41zYj4i2o1myP/EXLW4JX&#10;EwDsiwVkf+aDpv8aAA5PXn3NEtjWescoCAQAswBASgk1FfOG3XEndUvEsc56TQYxAeBM93vnNWNE&#10;eDYAVB/0qe7tDV9eyhaEeu5UVLH4hqGnitqdDwEAMgoAoXXxMjSziS70TEbTSVxvCgB4tXQzntqT&#10;2cfO1U8O2BdlBdD6whcmACSPdrO9jL/fEIBZLjRjzVKaTPmoCPOP5QgAUHMZ2pY1On1i/IcVxxYA&#10;ok3CUPEP1S424rNNooUQhtSm1XvMsdgK3JDIo3wFpAAUpyfTLagmiTrGDiFO9uVJfHHY6bo/eug9&#10;OGsam6arnwLAnwDA0NPPR6RBceD0vQDVDwn0SEnUbFM+osHmlEhO1vA8KKriUrGnkxj9cwDaute8&#10;EoCu6qnkeBokis++7HwCQLSvnhBWsge9OQAzXOi0ljKwUySS/4xJS8JZ670TOVKmDu1PpaPHnzhW&#10;+PuBE7bQOuA4ow3vxZ+J260VbfIJAKgqPH54cAAAOPYnT1KnYNwpOaZSolsAcORFbGx1e/QMAA67&#10;7mLLM463lirmE+MU5ZtNNa1hYPQlbM/p/A8jBYDmjMxgtdrmEKoKAEp3YI26vmQ7zVqUDKeTWOUz&#10;uvkA0EgZsm5pvKL14Tk0Yr/R0qgVoFBQKyABwM09XvnwhitgRhU37SPhT0rMy7vGlPf1Lfbb8d+L&#10;YWpfp1baweWRuEsCACdErAAw4hcCQG0Pngci9agSP77nHpBiw86CJRLoO4Ugf2UO29Daak0QhbjU&#10;MC/j6Pv9UwFg2zjnNMXS5YrYg+fpMFx9MPIWyE5Rf+QFngLAClbAz/7tsrwcTNAruOcYNCc0TeXc&#10;jqaASEjLrS3reTsF4GRys/yFItJSVyrwTOhC5c8JAJK4gWNuXT0taW8IwNSRM+umQKbKYiMLDMYj&#10;SXR0jKpGIwDb7PQGq5ud8B3fEa4/Hr+PVCpGOzceU0IGU7LUCBzbUoMs2gSAlBwpAEUuFw7jEzwt&#10;1GjGDd/cwgDV1i9GCQCwM3fvjJEq/ogoPFd7O1w3Rkc6ibpJXflITO+Ov95aBoDle1K3TASYzmtc&#10;HdxihFjqE5DIZvlkC1o/+OKDVUcNNCF33jIAojvx6cU0AFFb7sYhM/nptwGgW35d0U0hfd6flQEg&#10;4IRDkuV9zMhZlgH+B6cwiXIGXOI1F19eUjsMABycpZfETZc9iIqvVrhIWfm6a2eCXQKASu2dt7Hx&#10;FADURypUwe9djFt6POr7K60fGZ/vL939d3KkkDkE5/fvhltLj56wdxMLqL3vau8hhDVJmt5axx7j&#10;sMHxIpwkXNyCCzt0+iqEZnmHmX78hfb2cWvFVtfUv5P2OtU2A0BAxSi1AtQ+JP2PWtwtMcmFH7zh&#10;CrDKryu6Kahv8joO2X27UMAUaYTu4yeGBaBDkeFTKfHoDMcE0g2HoKJWgCMA8DsBICKT1o62v4GN&#10;MD11k05nR3Ly+MB4rFJjyouJMCM/H1xrNOoFKw+7xtMfLdxjo9OoB0RRV+27H+0vvr+kk4up/kR7&#10;29V6JGplUTY0+xd1NN8c5woAkZ3nAKAu5QA81XaPtRrEnNHF4ZCTOq1uxsGrdAUoAGSeRDu28NkC&#10;d97eDIBIvbTYMgVhem06aUHcJzhjRXmwI0JgeBwBAIqBcwGgP24qAE444nx8osMl8vR8YrsAgAsd&#10;nkHRxgJ23JTYCQApcV6mAJxlKW4FgMtO96+1++FoCJPeZe9Z2CUNLBWsAv2JmIEo7LFk+KtLm8fa&#10;d906NUMlkJDENPiaW77N3LngGJDwfHN6kGkBlZzDe6q9dzQPAGsCCZGBIZL3ZAUoANhhxWpXJNqb&#10;ATDLBBU4Wnl76YyUC+dyqPJa50t2y25ItE4H2y+b0v8hIPEJiYX7Q2LnAMCEIVqCHDVc5BYq/n1O&#10;hmq0sYj8VgJAjTHzfQqW/qiaHhFhc1kffmh+qj0ILwdB9WG3wu7kRKTTAoAKT1EAGLj9LD1CunY3&#10;JHJg0dDeOYh/Q/4IdBBj7X6SaPyzWQASiuWq+I+1B4QX2HKt5JhI52ADHEUIVM9IdRMA5DSRiChZ&#10;w+n5rR76ZgDMMEHTXCin7XRjD4K12ezH6+wr+AV1qC6m+g5TMY4vezgOBDbecMu1thRXWzeFEQ0e&#10;/rYSfDD+AzEepwCocaW/TA2x4yV9K10SYa2mD33rmL39Mgjbo27F/c+1B1EDd+mHfgUrM86hXt3A&#10;0Lb0Pt4nqoqltkJ6IJLtWpLdiBIqOypcm6xlM2N4WQbgIwGgqQYh3GXWZPO5TCERAHhmAQD6jyO8&#10;Gs63B2BK7FNELLVMR1i4qADw75zHR1K3DnWI3f2L7jNueGXS4WFv2BkE++wBAIDV/MRCZUSgaIuM&#10;//F419UlgEhaYvvPFm83ufgkT8NMChhYfet4xQn5v29GxxX3vxYACAt7SN1oFEZdADDNA29plzCN&#10;JFisildwoJOuu+IaqIh2NAim2YuKsnNavgI+0sy1tN73ZeE+0YhcpuEZ2APHxjQAKjxmimhvtgLS&#10;cU9eOi0GlBUF6j61BQkzCQASDODWiCqFeTEvJXptNBoaPX+fRH0AUNWD9R+glmYFUIiJyKwBHj7p&#10;IZzogl6mr047cpgzRQHxLwLAOqIQt46ONx/vAUBl4FKSrCJuWQDQssyDqhiDoL5yErK/QhcLi4Ol&#10;xv0+ntbx4HLib8KrivN7sgW9qmurZBhXHVIHbNrkChYm9emU/+id4hkA5cVHge8iASFrbwaAVfil&#10;+jNVzqX5pKfDxdQtSEL2qZxfAHAgn2viM011X5YPAARD48IbA4220l4DgA8OEwCkolQ/GPYyLqjs&#10;knqSdKTjZWPBLx1Zy+pCA1Fzbx5vHu3hgVqBB3jfPVUAnJwGVNauMv0X2dgyAGL9KW/ilffGpDX3&#10;iFdNiwTL88sAZK7ZAwpRkupM9aAoGCUAJJD0+KmbAqCeEtHTZAP6X+CcO6sLTdngDIB55ZfgQGw8&#10;wicArOQAdF/3R+Fw8b0UABIGAcCBUKPlNhUAr24AAO4laQFxsQKA/I3cLQA0pa48c9txewoAksJS&#10;WZvk9qspAMtV64wiGuRHSAAQlSkBPB8LiEmbAiB9mS8AMHlmAOBCEQAMTuoMKACQ6IKyTsuHN1oB&#10;UwZofj51paSpSQdxAQBD0YAfaX3e/9ClVCbj1Ygi6Fz0RuG4uuuNzR4rQ8LJmh+4DmtG81Z3Y+rJ&#10;OJ+tlLagnDTJH0TZpVcoSKUNCcdSfBc6pU/vrrACQp23x+59ACDNZy9oW8z81fUlVgBvq9YlyGLB&#10;7KMcb7A5SF15cdqYAFDc4ZF5UsIFGyyfKwC4SNcEhSvExjQBQKZqtKB6+4be0ZOYyxnd/4xFdEYM&#10;kPfBdAwxML5mn4XvuasbWgu9HMnlcR7uvY7i5u5pbJ7T17/RdR8AEATIMqEPqH8UUlv4GgBQdGSI&#10;iOBwOf4uXMJ5+JEdbdbu1hQAQzeK3V53qGGk6YU7ON4Sg7AkGqIaANAPPLVfAcA+ALjaCT6U01k/&#10;J5hn+x3VibDwJyz5eWFKyKZ0kZoDOgCAt4Ga/OofASAlT1EOe7MVMMuFTgkGc7hQAYBkCdpuAFnN&#10;+Oxtg2IVJAjTSLZzeFHWLZk9v/kOwXKQ50fY8kcujrVrlWTelc+AZNhjcUdRjXoncXApVYmJiFh2&#10;ngPAMnbNsNKXdHm9jgLgNIRy+Mnsk7GJCMKKmgg4TKCFZZn0ibk/Qg6LZoWd9CUTAIg0sAfWNACy&#10;KQ0LAGBrVbRXm5UAkEY6lYTXN9qCegW4kz+nIMnPxOKNpAYjX+rdkZzGQvFn8uXFK/7JexLRO7LI&#10;mafivOKcsGMvaZvx32j+/oKWlgbId/vCoxlhDoAZv76MBYAu1Hz+qLb7cagACMdveb1jALCksBZO&#10;16gEJS0NWlRK6cleSGY7dkjvjFlRZbVGD2dGmZ59GDZUC1k2bKsKgG7hZlGKvEqv4IUs6usCANye&#10;zs+iGPBmK6D4tuTFU4Jw1sXSEAL8H2L/bWGHRO9eaHgGJp8iyeWj2QkA4suLkuAHoVfx96ysWnaC&#10;rVn6/SRE/M/Z3cL/ylEAjLX3n+9alyEAYH0Inap3ekSyUNNyd0xtB//0FICHhKy5uqf9k9iEeXj+&#10;R9a/FQDsor0wfVv6nhyAyhYAJKicTAGQXTEFjdSFIFkB3J7Oz5Ku6U1WwCwTNO0WN/dpSPckRrFO&#10;8IFKeTQ2QYWE6MxVEwN2oNmGR6FZPUlhxgYe6P4eOrqE6KrzU0H5k9czc1+HG/v1H79WADzeteKA&#10;wog+lXoIDzg9eoh2yXr60EK/IXlxJHYt/IkAQAUhkncwcZ/rbOwA4BCvNN1S5i6TMkMdLZ7NpGEh&#10;KxTSJtN9lOqnrYRJUv8mf3JngmDZaPgmAKhXltqUHDYTPaNuJjaZYDtCZXOXOQBw5VmGACAaKn/V&#10;HOAbLoGUm10AYKPGSwvOZs8pA5DvOUk3Xqa9uWTmjsKNvfrWIwDYHjxfsJAwNGKXejgFe++utADg&#10;5OhnlhlRg1AAIInrngIA3ly5FUX6aiX4DmLfdD4weYXIL8wBRT85XOsS8ywjeFUkifBMqk6JzPe5&#10;AKifB8XfvNEWNGsQntKGT/bklDBJfwGARd6dXBMArPF/zFBZCOjH2XKMUbCsAPgBAEjNTq4Gi3sN&#10;bkx+GKlupyxRmT1k2L44vGzsNZpvAcCD0Rnu15dRBe9DAcB/t9ba9PW/OHIEAI1MMzpqh4Ck0WRt&#10;xQ6gplFUoXjQd9CHTq8yea2n4j5zAOCkPE1xBdPmAEpFXQNA0vvyQfkmK2CWPZiCZI4mPQGAHTol&#10;XTIH6IXo3ExSl4gCGJ5Ely2oAgBUfHW0faaY7QcrzSpRGkUA3HgkxJ8GIPCq1P/Z2G/ur8V/jtHh&#10;iZQ0ifQAAI7eX/a3a+1HfuXOp06XHGkaac10jAFBmADAqS0AqJJK34GZmglE50tYYv5V7CN7uyxQ&#10;LK0zAKheJdEB81dAsn6/PQBzuFD1trzN41TkjSasnle4T4QUAcB+yZIX77UCAGYXm8k+ohoALO5X&#10;+XFyZkW2/HsqYQezAPzCbwAAGZ7Ga87fAIAhmXTPdM/VLo52qr7XBABtc90+Njday3Bl+sCrjAL9&#10;tO/pLxV3eA4AkEfMp/MAuFTdzwCguxu+yktbFkQVAImGogyAohI9SgBA2C60N1kBs1zo1JqYy4WK&#10;uZsdX/V+/EEs/Bl/k0MBpohY+lg7OPD/2T9S1aLFCvgXTHi/UZNoIzt4pMWN2F9KAEg4gEul5Sqp&#10;wOTykdf+U8kZymuc4KvvB7qUF+lfsLLio5YCACdQADha3WiFAgB58b/mjL/wdG+PMHGRpwAAHw57&#10;xsqbEEu0jJkARbRbi7AeuVwyBygAUgtp6QxIAUg3N87Ews/eBIAS/6q6NbUm5nKhAjnnbCCpL8IG&#10;9sf4B/6a/FiTjE24q/dOeYwEagEAqTjN4UYcPSKYKCDDdNX2F4oAcB7KbjwsTCH+jB54UWsUehSO&#10;C5zgxb2w0jFPYHGJToiP2o3Aa4c/9qVU0Kq2McgAYF6EA9JGNWFLxhQb+7VlU3oIWilyTTXFB2UA&#10;fIUQ4SeJFEsAqF4lXiFju3AIJ/qarjLMShN+PH/+mwBgzvRrak0U9/nCvfB8cOmksI4JSzSI25X8&#10;NWpAWGAj89BXAFBKDxci19LhOSLYGgI2BgJAaQWkx/AMAAfRzqPQMy8o9Ba+uBdpS2b3axLI1nCI&#10;CJt4eIX3fW1ttbaKJAJ7ygqgB3UjZBZTvjiidiIjWccOfRU5FO0yAJ4DgGer6VjKGSq9ItvLlQBk&#10;ihpe860AmCMGlNfEPFWc9EaOWwnMontrmObFP0WlIpOYMAKHOoGUOEMX5+gAAI0qpA8ilqWhjwSA&#10;z0orIHmHiNGFFpH3fKMdblsAEAfEaJCu2RwBwJYAYI8OguBdX6uu1bB7dkaBFC7EobRhvJZ9XALE&#10;Qx1+GJ8ZdsT5TZlas2NMACC0TO5Ukm7W1LTIAEimvVoH2QpINRHlU+ANVsCsLnRKMJ0xCKc9E5/z&#10;sWJRx2tk6EcPqWptw4NSHSrESWug/CiRC1wbbc2+TqEVtDQrS1S4cE4/s9RjUvjnviNqEy/fxppI&#10;5Y2oNZAotCdW0EV9qZmHAHC4459ycq4tm0SEDQNfAKiQDmjkEdw3/iDSIl1E8sPXcKHzm2IvMs0J&#10;Cbga6LNecqm0FNUZkFyJJE3pNAATHqWgDXoDAMqJcQpEyfp8BRMkiN8ZSx6aiPAAKxIAxAFIpDDq&#10;Ojhm+FAAeE7aVncfz5Q9I2o9kYiWRZsqRb0zGTt0MtV/5r4japnju5GD05Ye7rWGdxg/DkXmSLKC&#10;HEZ2/OHOjgCAF6n7yOoTN6NWALEsv2qQVqG1ZyQSJJmCrgJAnW6JOCaGUKqBiu0hU/6n10sApCtA&#10;fpf82SnoEwtb9xsAUFpu6p1TEXtzDMJJ1yJtk6QZ/Le9Gdn8yP9GVUBjAwtIp2EFD1FFYD03dHj4&#10;Pa3tNDePRF+6ZPkzAFDeSg2n1KIdixRb9uc22Xn2Hg3/fTze194BAN8eAIBFKOS7HgCMdfNwhJwR&#10;3AMA0tXhlAcA4zrGt1MRqocET808O7mgyJQBcKaZyzjkCQAlI7kCILkSOQnV1b+JbAZPkD+88LM3&#10;AGDq5ONpU1kKsg7ODGKsvaNyIUYNJ7SZyvREZjLbuZDFCnYFAHZ93cRhX/uz36xscgQrALz4jI1I&#10;WroCcCZNPhcbejzmPlWKLo0wenTJyRhtEGM/YtM1cRO3zxYrAOCOdaszWgfafwEAv8dafCgA+HVc&#10;snzoE00DoAia0FMBk42PnuI28OYA5BvPqDvp/RsAMMXy8IySaWeuDJ++yKuuSxwQudvZGhUA/FcC&#10;VtmNAGDIJwIH/nUCgF1f2XRFTDAsfzt+vpQ+w0wpMQ8AdhAAIOTYHIeXl+GzOKq3756M5BLxS9YX&#10;KxS8qGD4tLqjLdT+ovOoNc1oBwB+7qGPQzYHgF2kviKuEyYbAZkmsoD6L0mo7nmOrIACJVPxkCus&#10;bFaArfrr8E+2AvIJemB9KwBuEgPmiZDpi4JlSyp0na1JBmcMdZZkZIahgf4VEpYNwxFZa38/XsBB&#10;BI3E2jpOueJBQARe/Jyynqop2qDsmLMFiTvtIdT+65YZVw9fhdZ52GJaj6iIZWuRaX1Ru+fqALBk&#10;nowa+EbZqKEpvhftjBskCRIAXnMARBSUL1CmmFYmYZtzAFbua7qHJnoKALVHAwBn25wt6CLX3Y9R&#10;FebtDVZAqXPqAeU1MZPSePIW1EHka7a9ZZvJfxgPEmKq6s6VSAAgu1ZDM1eoXgJnqq3XqcMK67Sy&#10;U/nyaKUIQBYtMHm0/JUAgE1MAQAP1Am/FgBQFm9pbdMcN9/G6daLl032n4sOeWVJRdS2qC66Fn8k&#10;Ne15BuF0D4s56orDSyteZLRyV5BfDhQAJ8WOiF6gyxUBwC6eAYpy+MCmN/tECH0LACaKv5Qi05kb&#10;gsJjywQSaqL7IS51xDI8SIGT2pHU0YFNHAYkiqtzC87sCQAPLkVaIMOVubKS9ltAK9b+KLxCYpN7&#10;FMEOGmZXamlYaFR5U4+Vhj+ieThuvu+adzwH61pYGZjaCnHDay0rFFM1vL8KbR6Odx7+dXk6Tuyl&#10;iXiQA1Db1hAcTsjmVRqyypYFsVkpJQASEwGBommXtb1vBUC+90b5z7MnJg+eZ7XNqMS2SfSYZ5wC&#10;QE8AoE9U6iShWhA6g+EoFEt8CoAJk2pT8o6GB9QKKe1Vk/+US6fnELBTxcPvmHGwZ3a+AwDfwx51&#10;CQCYAKkcY7pkZTpa34QpXQUAX5x6MHm2TAUAuaSUngF7hPjPz29JFzIAcHG/Zyw5d6YBUHo4iCP8&#10;XnEFpABkOwRFcpzJa26/BeUA5LzP1KY/4bJmRwHbh67M009lrrJGVfUw33kGAG0BQNX7xYmBGlYw&#10;6xSaTQBoAABFHSYAzGcT/TXnfLCkADAqAPAX+ii6PP06AeDdBIDanQQALQHgCVEhjVcAEKGEk6dS&#10;CuVqAJLjLweAUlfG0tYdz3cg96QJALJPXAFAJghTsLLwo9sDkMth+c+nxICCeDeDAPHQnHDUx2Gs&#10;F7AJ8HWhZA8lV23dOb0YRdgDKybJEzEWYj/T3nGbEt+Ib1VN3G9PeKAQYZ6xhMtetUloqnkR7ltd&#10;NHjoOUf4SI96Po6KpCJw9/cAYNPDJ+V74fIO68rQPteCpXfiX2+CEE7zsXEe+q3EcXBe+1Iu5ssP&#10;k9pPjSaI+qJgLADgKADkvjkr4DKVIdlGi1P19gDkTFn+x5QYwNS7soWa8dLHJ1nU77Kb4LmAwZE5&#10;KxWFDvuX5HWGUr5OYUeOBdvdTACowYpKYFsGwHRAUPo+D55y4zPrRRuT10Ev/jeUImsPfQCo7ZAB&#10;xPhoae/rGhPWWrQqYYM6nriHon5YeGf0+SN2TvLVOXo/3FA6w2tafgCdNrVfmgDg++uQfA4ASDyl&#10;LUg9dpRu0XAHxal6ewBy6S3nfSZ8spogV00f+ZKJKAUzE0dPtf/gFQ4fGqCKxIt4GJo46RNUSlJd&#10;jMG2lwFQ1c1so5vlgvOhu+t/bOJ34u85ZvfgMD4IKNE8DAhVam7sk7FybaHdajZJ1LVqHYTtHTwj&#10;+6ckjF6oPzp6JBbraB3XIVfSlpboWcKC7SUHAHfHz3+8vKJteLXSD0RdBZM8hm8DAFuNW93QLQIA&#10;I1ccyu0BUE/JHyd/lLnQ6Sz2pf6z0CkTWXHVHi6nEblyHUgbSppuk/xkMEm65epfYR2j3pH/yG1T&#10;2Q07Qs9MRjKbLKvwfM1+broAMI473cODCACijd7rgdiW99Hu1bW91l4dAI7sg3Z7h0V2QS2NYKG+&#10;efRQAHi+he1BALjqDJY+Q9gMn75b+VxVKdpulAapinWSBXOVbchObcOq8wkAnrpZGIbiVL09ADw9&#10;afkf5Tl5jRjAjzTjNNIPEwBkMwwNNkJLxsWEP5Ld1zOs0wqJmvDsHPstTFzkL9bsfjdjGdK3zaoE&#10;oWHjueUFImP0T04oo1g3AQDG+wUKKM6Rure30RYAXMdrNDeIVb7wA81f2Li38i6ZCUxvn5wd0swy&#10;PSefXolBPs/w0GelJkxyOSY3BeBX8wEIlCAsB/23yx2diwETeUABm7fruFDZab2x/tJT+iSlhU9m&#10;gSgzAgcjtx5/uGJRypFqv6RUbfntD4hnxm5wAUufuJ9kAJBPY6qR5W1bAEi21gPwQMh9JbpKsvK5&#10;zR3N26tvb+hkRXnfY0EQEDP0iZ7VNu598i6r0PgsAyCfWtNvIH+CPfHn6bm7MM0A4N4p33iiVoBU&#10;T52zAl4DgPjlO6jQGHXWbr0CJmJA9uspA02ywq5qpCOGPRso/ZZiArrqzmQ+45h/GD+hLHll2KWa&#10;Y3dcl1RxAoBxcS4CvhBfnfHdyCO0bKoRHaO9hUCX6FoOIvf/aIfbon4cIvS5bTyj9+p/tKGvLm0T&#10;rrGu/TPyFvgkRV7cuLdaGS/FxgUB8koov7L37DYAYKXfD1yVglPlAiw1xsSAxAWKWWrLV8lsVWNF&#10;XJeX8JCSCu3WAExy52fvjNTD83alLlTdIbEJbvuVUpcUWuo0ZokurGF3sQy6Led4a418qklhVP2C&#10;o34oNFd0hxIke5hqAZLbW36UWGmF5j+0Q3oDACz7p9+gB92r96SW0s4f6eLYvEY8pO98vr61a2mo&#10;BQAA29t1OxDqt10IC+1UG+BkStAZAEyJJV0FQDgDwLn8KpJ8SYrRLU3VWwOQc/85DaecgubLSDmt&#10;JAYXbfQ08Safx3txl+rjbv3Rsb28X9uLT/+NANDHCD+QbqsVIADMPKJL+HvVH1vJwA5j93MFwDkB&#10;Hlpcjf1lt10f6ofMgVXjEAB2tPdOPef51t6u6e4sbOmULvP50r66bypSfgKARFBpdx/PyA0AAHXC&#10;887UCkgAYEEn7ygJTLcGQG0e0tQ2Lq0oz93AhXI3HkBBFXPAsRH642evzxULFdpfx3/Hf+m5tGMH&#10;6gkAmvNXGAulqG1FdnxCTVK/NMqez5CJ0CJnrerHiNXS9K/dL5TGu3tJODiQB7/vttcGBGxhCTV7&#10;6wQH1B94GACc6Cem/xOtKQBwqCraXNdyAMiuCC3vudvTpzaLVADookosbUHnaqz8Jnm8WXzLrQHI&#10;6Z6fgWUx4FouVOgHLVZYh8dGwGgbBqnK8cBaqOIkrkGc/iWZ3J47uAnVW5/b7s/CFABNJv4EAHd5&#10;lkQkSHZCfFwI55AvK6ODY5HwLk6GxP5imaKEQLs+OFQAUCplhQzpxungF307usdkUADAhF7Dgqav&#10;zG3qXg3NYUN3H0zrZtHeMU9HXUqVzQXAUk/6lplz86PvJCNBWQy4ngsVAGyUXmPj7y3KikGCCs7n&#10;+KLjrAz/3bF6o6ASPodr0ert5463G7JZjVxRUOQAXDVFg2iBKmAAEFlk3NrXRr0vJR0fR0Cfc1/q&#10;o6yFLYIxKSS8ZQ/NldqCAPD0DAAO//JsbR0A0s35yvnvfMOoCwCwBBq6d386ohgAmKdkvBEAFLWT&#10;Q1itgCDbo6PSQG69ArpZ7xIYaWVuJNV0XDkGHH3E9M2PPgKAqgDg1Vn4p6KUXrLQSCcA4ERFQtVd&#10;LAQCADo6AeA9+ecqAChy68R3g/jlb61Lm/SteI+ibBIAzjmRX9g7KCD80YAVQEb1oXFMxj1zcPH0&#10;bH286zfO3lrVewKAeWXPoZ2SIIOsA14NHraN4vDxVJcyAAKnDIDaNFRlI2nls/PWAGR0n1gEy12+&#10;nguVFWCiI3A4Gel9NQFgDXWbc6oAeBT6OrksKBFLQqs4uB8GkQJAHX++jEDkDDJ4zBKqJwDI/j+0&#10;njTHjQ+U++747TOHw65n3dvfwO15MBr2Ha0xtl8YZ5u9kJCdj8+aztBrnNkrxoFsz1fBKyRjxhQB&#10;INCWorkVco9M/YgXyy7UxfCNMVR+mVkj+XOQAVA+O28LQP6uHL8pMUAxKdc0H3ur26LHvTskF1vG&#10;NafirevkZBIAtPVGSHEdQn/Ypnz3PNC+CfbIJ1STYKwMAPlDUWKqkXhM1Krx1xTcbmLl/UAAiO4d&#10;OWwHfWJQg6YePRxdnMGrktbJ9B75oUl9q7OG8/ApAKzCCuXn4/wBBAUAxqJ8pTCcW6nhv1S+PwFg&#10;eI7DxSwA+Y5d1hrfFoD8XTl+URn+61Rx0k2Pk9Sr2/HBacVbTQHY0qnp1RMAas1wCBK2BEv42wAQ&#10;+21iXGoEcTGTggcyDRktAMwell1qvpzTrdcA0I4a40dwIifh8Nh+4cTdY9KCN8zo3UAAwP4sAHgB&#10;IkP1rLqvLb9ztCXb3I16UOHfky0IAHofV0iuWSH3+BReGQCUA7FTXkf9RjEw+Qwtn523BeAmMeAa&#10;i7zq5VjDswADydcHWB3XN9BRepXDCL29MYzYiWoUkRzAs2h7eA1VugDgNdi19pLTUQEgCgwAmAEa&#10;Tfa6jWntt21iMcOoEQkAnYBC6r5zcfLEGGp1EjMCADwtEZOmO/JIz3FefdwYa7V3jvfXJRqkAczX&#10;NDW6/Azof7ywbLMC+tNSDQCwWXL2G9kKSI1h8ui84+UR3BaAnOfM2dHyVjabVb08nrGGQwN+hajq&#10;dYqK4D0rEaHGJSWrNog5rL0zfkACLWeF5wQVM6wLAC56NcnkkEQNCQDsBTOUinAAtVHZ+Y2HOHke&#10;NaL3yfJRGQz/xvLtof7cIH0WTNJHF2eUjI8sABiiOHX7awJA9VEXXxZQneNqUeq/AJAru/ofn63s&#10;f1j5pOyayx0A0GUX6seHswCAYeLJOzVVbwtAvm7Y5JJWFgNmyrtNzScAwAhmvMIMo48zAEITQ4DL&#10;vKc4MnOnQalp1m6om+FdqH8usXSISM65kjGS8c/OVKLwLFaA7dfuxpVglfyMo3Mme+81hh1fAGju&#10;ocj8qH9WF1dszwIAzzzoVB43XixUR92xOEFeO/3lyzIAHz1Z2f8j/eOpTAZKCgOADomrmUfyk7S/&#10;MmkZQ5rbqzyEm9+ddC7nOc+zzpa3svJ6mDMgF0vQWD9rG1gjAYDctgQKWeQy1DQqqNVa8RkcJPT9&#10;EmphnQeALiECZEDRrP71AERtEw9rc7iuAGhxWp01d5CgMW2igyUht5TvCfpfAAD2cEt7QBVDvVP5&#10;vHW2UA3MM2bA7ME+PX3KABw8Wdy7DwD5bpCWccgB8KNUDkgmjMzVXE7Kd7LkHbcFIMGTBsRTkKiP&#10;iP7XN9Jg/OtYe75vwOcoAJC/ghNfOEAPENrO2RYuWM+wPkaVE+5xK8cSvfdb7Id9tWqvWgEjAYBE&#10;b8Nno/iATJQpAJ3Y9Jdapg8A0TaFUgUAQuV535n204p+Vjl6dKa9FRgCgH1T5xXHlzPa/YPV7b2K&#10;Xi2mSlGPYAviRoLaULpk4apyXQDI6T7Fr98SgAnHmyOR/6F6X+at5gwIUsOH7rMyiUy361+wvVS+&#10;Nl8gDKOS2Nba9llzyUHx9tRBXgMATRcAKl9Q7aenBqMgnhOjMIoC4xmJF0/ZAU6/3gwB6qwxRIFK&#10;bEfbojoNADgHoeTN9ELswZUz7b3KYV8/etTX3hl0OBRuXACJHm4CgLviiQGv6JorN0wAQAc1DQAL&#10;MWlumTi3BGAivak3zZLiJjEAlxGxeklJv87IsuMjVgBYfNVYQpF5hGD5nV+1d+PX5yb10TqvMddo&#10;+irmeQVAfwJAlA1jMgrc6nCxC6wD8XX/DQV04/h5dUiRPsLL9sj7GgJAfBp8KQDUlwHgifYez9SX&#10;H/XdD4YAcPMCSLyQMwC+ufjwCgDYgrDF4LcuySO7qouKXLICsiNcqpgW25sCMMcwph53kxiQAMA0&#10;OI87gxMAQDsOAISp+A3/qIsHUCQA9I0juhxS1k0zFACfK4WoDEatgHkAvA7QZvgKgPC/qoR3x/Cv&#10;Q0q0Uq95j9L1AIAlKOgeS0G3FQXABQB0qu8/VgAs3YIEJQCi/pMVL1xhBSQ0nhA6B0CULiel63mQ&#10;seRK/RYA5CxPLpCVGbebxACIKgAEpq0AsM5R2cNRHo4bjt8e/I8nFCKJWhekLDGOhO+nxjZl9Mip&#10;QVi7ZPLp2qn2WyhRisuS3FQUXkWSkgT1YQsuN3J+SbmG8TvMwz0Hd2sbZ9hB2P1UADCCcaVTeVHV&#10;+8fV913vYUyM8s07ULKBZysgerCKhcFeSoXdhJqK3OSJE3s8uLAhJOhYyfXCr8mDUZSgbwG/PCLf&#10;Ya6wqKhNMk9cVoI4/aAAGC8BgDHsnvSfJwBc/oBxDQfCi5Pxdqx1qMuWAUC5N1/3tt7xFh10Dcka&#10;FmvelFWtT51sTnXD5UlRywjujZ1w+z3q6v3FOAXgt4vW12GX2DSI7Y/1PmpY4/C4sfvUf3cMm2vO&#10;6275mgo9wcajWqStfIeM93qariO5qMgNAJiE8VvPr0wAyA9JZJmi+8stAcg7mY+eE7/QbhID6LbU&#10;zsMJsN81LlD/n6HCb8bm2xZrc3iwjjbG6QGAKQBc/k+/tcba6qq2CBu5tRksOusCgLxO/sGzvdi6&#10;Q//x1gLObgIRhWn18fcjZuy4/bEAIBWtSZL/LOwGAkDFX1r4V9pOw+x8CgBt76/L1LgKCnVwTgCo&#10;HizWbaYTvcpaCoDY5OcDMDkkUb04kx/eDoDJq3K6lwEoh2rMGwf5adn8qCd2aGN4JK1yqNUc65+h&#10;eXh7WKntEBfcQWFsiefK0Bw2Y0y48EeGu3U3XHQk+FMBMMVCyCWrP3qCgfb7ePzh5mL9tT6+J27m&#10;40fVWAAgs9VA+5OToLvRZPev+AsLFEpsWOfrAOBQy+MWUlhK+wyAsfbWz1fqOOwVd+HzZAUAQJhm&#10;0UrWwYn8I9tG4ZAU16C83Q6AyaaVC8JlIt8oBqg6ayJ2DE7t3mkMBszxLRv7NSEBevMhDnFPSBpm&#10;HwBAj8Aup3fEtu6Z3hb6CEeq3qgtaI7dyu5fdqRSEFlpBYBPvxsCAH4JAODhW7EFb1S5+HngolhC&#10;3ugtofvZaFtdAFiOvYN56tXZ+aOm7wSAd/SjRrvMdqQAiE0+3f0TANS/XC35DRaVCLcDYCLnvsx6&#10;p96YtxvFAAgiAFAmhsi5YXwxPCFbcU2KSpIxQK/iKCX1ND37lESt/TX9r+z+EQEdHtnWMwDUPjx7&#10;YI4xMVCfgaQotmddEI+kU3CXkO36DgCsX8Zb99FtkBzQXVQAHBKdqu20rG6t/mA5PgUAc5be869k&#10;m8hY++DeYhsAitzABADJji0tIVAGQMli++YATH6R0z0BOGu34CRGfw4AzEmS1aKwGh45ZJp0DLQN&#10;um9URUzTjK5nc6KaT9b0mt1/bDokH8CfMdIejtc4YgWAZGx24c2yDxBYIwC49leR9eweqjvPPNOQ&#10;VP1/OrDs3quI+u8jb7WprTa0g/EW5W1bZlerP6jGB4dztHtXAZKN8Svt4z/Q2o/K3IAyekktUP5J&#10;SFMAALV1Kb65oMK4pSpiovfJAbDeGICuC2teJTSeE+UiPnKoBO90cD/svzDXfLJz6B20N6QNMt3G&#10;Qs0+PGNDCQ99QwCI16TgAm/8Ur21+O7Ijn9FkFH0JwDg/HKMjIfa1bfOiDBDsU2MDG4/5gWYrO4Z&#10;x+SJi/abmh9QU33DIBcOZ0ARzator66nAFCY46P/RGvDjRQncgoAV0cp6dWVBAwAKKUzTL5K2u22&#10;oFwVl/+ubI271jM6+00HG3ZAGWTrUxs11i/IX6LFxw1ts/8VcxIADACw4tdVg7xlNeNQdvT4kGLN&#10;obaTA5A8yywMABndq7z29w0Nn5ZoLMYx5A37rG5UHf/OC+urysVLs7cSu+t75lG7Uvl0n5RNgfkx&#10;DqSh42LwuZboxS8zABb0j/5LrQWpJ9MyDQ++VE4RqYbivAQAOoBJe3MA8hHndC9b427ySVHvpoSn&#10;0uyP152/GHwjdTQFANRkCgDk3icSyhpXDT/S1hcoV3oSxAekuhEA/h3uEtkQokJo3Lkseq/l+GPq&#10;EXbGOzEMq8+54qBB/SuYJ5CoUFrvRc0h8NU82qncOSZn1jaKCwHAIlLpFptnSrn01IVX/uin2s8B&#10;oDgtFU0VAJclANQ9EEttoPlUVG7sSbvVBJiowPLflU37N/mkyJswfxCYoV/E0YqzFmB5J+eFc9xC&#10;ZUw4ktfmCOibYm5pmKTMIq2bv276JNwzCdWAxdfirIZ7mhIp6X5XxDKvRQ0YClSRrk+2J2ombsQ9&#10;PAHJnPExxZW+6p981XTc77sAsFDvRjWyZVmVhTp1dG+yRRaIFr/M2B7N+ojyQLw3n5bcNgEgC59P&#10;pnkGQJF/FrXBmwEQZZNvEqZelohvlsNEgGzCOmvwnyvO/xDiPQsA9hEAmC+ahruG6atvEuelIgcg&#10;uh6smETDIeGmABQqkE7oQmo4AGibw/hJ3TkZaxfs1JLFOB6onFU//8jxja/M+EXzAR7N5srDpaqJ&#10;RR7dqY4xIsQUd/sjgDTT6Zytaqv6GoVqmS15SwHgeC0DoK6zAooAlM6DW62ACRea072sD7hZDgPz&#10;WpPlrn0fXrQ9CiVVqgDwE9s1/QZYaAJAx+jiyOY7bEKVcMWQdNKGZHnGH3Z/LgCWAqBpDM870jWq&#10;tupOqH+iAODzAfVqCUm9FzTve7q7ujJYrZp1FBwAcMhCwRQ3R7AoTvvC3xMA8DG9BwC5o5bclAKA&#10;mDQPALsowOTlMdXDbwXA5LjP6V7kpG5hjpFXrTcZrezybvshVlv8JDT76XMSmnjv/AdxTNAW9I7x&#10;BEc2DiwAILpL8gwb4jyHi9A+3uuzTYKl4+OacZn4miKALTno8cjtl9hQPOcjQ7Mqwcqup3urq8OV&#10;xlLdwC5tDHsEK6JCytf2FWSfXH6erQAXAN6uDucwNmr7zwBIjmgFDNEChaNGMltM2q0AmJw2Od2L&#10;B/l0sNIVY1EASDIAVSqNUDVCJ//cZRYubKIok3ze+hnOZlRvQ6le1aTeB3mGF9FUa+aIGkvzAFAu&#10;HyeLxitEayG4RbUaZpgXv1bzEwCqqxqy2Q93kfdWV3sr9YUN/ROy+ikAbicGp8PJ80jQ0ZW95WFa&#10;2Sf9VmkIrgYgy2Ult7mFasK3XAFf5iTNNRHdEpUPb5w/3IAOIH4GixJ5+wBAwgKm+YEbbWgLdzGs&#10;S9J6PTIEAMgIq9KWgivSGuvE7V0JADPBeoz+SMni7K54gyITx9/IRmsRyUuWLADYppSSv7ryoFrn&#10;LZ+yBi4TAOaDOnc0OQCaNsCsgOawOJEVYYYiAsxdAVm2Mm4jPNC51Qo4mdcNXpC0Us9vJQbE6/sY&#10;3WHSsdfBUJAuCwLjGsfmcC8UnyzxWjCOKekFABSIb2FmWZRSX+0tzQivAWBs9zDdqFMOqh/E4w3b&#10;c068Veel5QaOpGkhT+vDwBgcrzxYq2sb+l9TxPvyAP+I68IiZ0ZfBOCoVengx1e4JwUAovVTNjTZ&#10;LNS/OAib+b3YJIrPvs0WVOD5MwCm5LDJ4+ehllwb1wQAGBSUa53w5RDzAQkMfh4c+hU7RBkqburk&#10;L2T2pgAQzLKo7a+6ezYAeIUtKF+G8lgqMNsD16D0CAkLAYDFWLef2wLAZxaT7VPyoB0GO4/+0Rge&#10;Lxpr9aUNfd3yBYA34UF5kWye0s5dbXDUunPurTmzAHDPfADSH8fxjmYVJehbHcIFlrObvnNKDssf&#10;fzX9iQQTAES1SfBp2B++pxLvnB5Au+Yjkgi4LQCoytLgDLBbxCCur5J2Mj4l15PxF1i78peUGAAM&#10;sPbIXfhDzf5iLQWg6jw2/5zaxR++pUXOsQDgt+7u68NjtHH1lQ19BQBeHSCIF/Xy1/VcfZcBQHWD&#10;4dHOnXN3p/gTNSkuZGPop84ShRWA85ed3iwpA94YgALLmRGhDECQPf7aUUSkGhQA0HkOwwf+f+EQ&#10;MmcMP1wOtMYjQifceqMyhtV5QZQGxW7Zkey4ycZCyivXIFZy4ntXWgFdDM1USSXN/Tm6h5rT+3/H&#10;y86xeWCwM3GSW8d61e5Rn2194f5Y+1faxsrG0rKNylUK2dxI9OINGffedRvD5V9sjolImF4BF7Ix&#10;SGygtBIAmSDMrmuV46tv04nJjJv4SJf6njvt3QQAqXsAAIV0+MDz9reJSxl+WJVid+Mty6s3taVl&#10;o0t0dRyCCnAx7Zz49/EnlEzEVzg/AoD12q/j23BetQdIvvAoBB+71q+tXnVzbB5Xalavv6etbwPA&#10;f3lXW9xZAihyY6KGfTMA0lnWddvD5aN7EX4whaZodCHzch4A8MVJI0qiXPThVlvQhAvNz++yHFaa&#10;C1eOKmq7qP8hK/X0ggcelnSI9e6wEawu30VLf9aoiWpGAOCkaNVVXdDg67gWoU4AgDkuQfKqc0Tn&#10;0K/j29Ct2ZfcK9kW4e4wmQ+rm13z6FHT6j2hdEmL6ojju4TorawBgHBYKUVvCUO2iwgA7sq9wC6x&#10;fsNn0pdZAJLt5iSd5/9W+aSYxTfeZgUw+rTl53dpG869sq53cQ3bHgCwwZM7dOeBCwBswxXceqzF&#10;StxsLDUJSIIxBQCDjSpKAtNH42rU9FXu+9pcSp0TEhQGqJKc7hEhSuJA/ZRMGVDXGtUoqnr0aGwO&#10;V6gd1iISaf8uReZXtF/WdYJiMt3OLQHI9tlztqCjo3te2ROHN0v9IP7ppJtPMkcTAI4TgTs5dd48&#10;RszKu5hP/LIcls2F2QIDxcGF4YuKKQF3JO5uPThGvyllZS5D335Siaut1a31FW2xcoB8iqOVMyaJ&#10;BL8OxlVqNSsAVuZSSnoSgan7h+dfaM9EG3z6tzEe0wLA8d3OIQAYF8uW+8PgcwC452kLNYDXWSjQ&#10;oizNXo9EAYBe9/N6pTyRFWUUAJLLT1pCq+RfACAtJ012vTIHeYsVUEAsP7+/FQDBUDNPfCaDifvI&#10;CU7RUuM9AUAyi22tC99ZSQAQK2pIiuKAiIsGEQPzAcBBIgFgbLmN8zPZYC/jXjiOSPkUW5cKgBFq&#10;AAXASgLAkgBwP9UCobu4bcsA6LuNXufzlj4PgKRwzCwAR0rzle56bwxAgePpZb0VgkxatphLEsbM&#10;wCj065qoImWSBAZ5RN1HyKL3QmogQ/G2+ZyApCUFwKF4lgkAw27wq/q47ulCp5UHs49UALxSK+Cd&#10;BACpY/UJADjxX8RPHnYqT0cnOJparufjz7nPEbFUJS8dG5V0etpN7TowMoUjEW69Q68lMRiFpmZ6&#10;V/5NARgTZ0tLVsDnivrpqVPmIG+xAgpiQD7xSxMnd4srMbgzgwlGQ6ox4KUOACG5aWzvEawg/gxf&#10;jtn0I+t5zVYAmNtOrD97SZrv+LDjezvjunsNAC9h+CKkNO0PzxWLIdlzPyZqJh79PP5so6MtD3Ba&#10;XLNcnxL1AsAyAAyAQB3B4T+9vSiQsXpM5WFP8uvMAUAIkJZQLQEgPuC0hCRvHCVZ4HgyupfRz7tS&#10;3pimEQAA1zQkRSFRpBV0np6sAKrWnrMnAcDjGs6IYqKnzPOC1R+vt+JKx9v2qGeiAHBnT80kSGsY&#10;2VQmqfbF3+bCGuF1iquilCj3SQ2nDc3Tl2skU3Hh/Mekxz8iSpgoR8WD+mWd8sycKV7IAahUKDFK&#10;vbE5AMgOoWxEQmf1b/I349Ryf7LyPnGLFVAQA7J3lldRbo65nq+gcq1r4HUr4mITACxvU06mh5Td&#10;IX10YC1X16uYLcm2hGOPdRaPN+PKEQlvm3ctHGHnApAQiMpFUR0AJATkJwDwKwxqUF8AYEW9ME/P&#10;2W++OaZ8+djRrKdtk9CDZLfCOiTQluswXAFDCsBLHwDIrm+XjVDKRaUrMzAtHlYCwNf/2eSpZRb+&#10;FgBM5nVkp4+ZEoTvJZdv8tAFAB2/c+KQfm1VrFPTq1yynit47pv+0N1a1lZE88zWw6ZtP5ZaCO4y&#10;mcaqD9muBABFq+l2IgBYAPD7fYKgxj+1/xaXFFnuABAsLq5UzqjhBADR/kIKQGjqv0gNMUg4Ssi5&#10;JodI/r4UgAtYKAVA2QiVANDlH/hi9Zvkmcm/XkY4+VBm4W8BwGTcOd3LHQ7eT3o5Hbc8TSsA0IwT&#10;d9WMFu2KNej6lUv2Yi3+omkc9Nw2yn8BIEJZbCEoYVJ/7QEA+TmmACBSdNIY82hcIRXJ1lCU7v+1&#10;/RSXFCpXSip64p9Wtecrvun+FLaWmtusAHOZDMa4SasOa4um4iuu5x6Sl/nJf2T7FwA2y78Ritgn&#10;Fv9mW1CyPaYAOIUe55yMunYzAIX9Pn9neRVlc+F6MQBC0e8l4hRNgpFca8SWoQCwvvhDy+i4pO5A&#10;/8Peeo8a8GDkjDd9v7qF504vBUCGp+hWHA4AvB5rkbEYvSdacc1ets6lPJACYEU7D9xlolIjKbIE&#10;APua+Z3xYhL+LQBoS0pEeiMAtrUhRXI3yzRIAJCn5gCoXiYAZJoI9WGiWLgdAJHqq2r5O8urKOv+&#10;TcMQAAg7MruwoL51OcgBsONV89TbZ7K3pJimr9WsaPG9X2+6O7Wxod3pk+xNRmGl3SitAK4BQNsw&#10;WZ5GfIldweq6rwnc9vXxXq2C+AsAg8h+Ifa1j6iwqkUoWU31KMkRoWbgbZRZqT5t6O1o/vcBoMzy&#10;KUKLE/cUAMk6KE3z5N1Zu3kFFOZ1Tvcyu5N1pQxL6TVqd3o9YMvHJHNuoe3BeyqsDPuyAp47X6yi&#10;MIsHH5IJSVWVrDnRouFvaC2qDWj2r6UMVmJOnttG4/bmyQmvMCI80V27exB3A4oxjJs1AwCqARW9&#10;bdJiYVyO/lMMP6g8kueE2ykApT16UiGx9LYcAKQI/Lk2T0vfKkLXnFkA5FKpxOOUTutmAApI53Tv&#10;ll6eEf4aLjQ5HhQAoQKAQNQ6AGDdoJBerK3asIWjQ0IpbYpAVnFgBAC2JGpQunakqcmfKeRnQAid&#10;6G1RsVwcRg8Q76x+LxIAdsdbq0b/hXYnkBUwqJmf6O5OW4KSMz0o2YI0VUF+CtuX83BOARh4gwMA&#10;qG8ezgKgntXN4oHlQ1pAQPG8aZs6KW8GoLBl5XQXekxadqqUYSkPQgEwFACiSl/8HvR4jSLkXe1T&#10;OP9Iq23Rx6Dv+gBAiogq27OYbKXIkutgNlYAmPPoIoO0x2/HX66bVBMztNC1PLyyXosvqb1k9F4s&#10;1OvWKGr4Netj6jaEohHLTMFo+nw82K9ZXIU3pirfoTc4BYCdepnnFv5kjDlpPgDFeyNFirzdDMBk&#10;2JPFUwYgu6N8dR61iAgm9uUBnj8IjDh99j9FC1TBNbrZ1vEyvFh56NeMkFQGmM2Qp/D3VABgxuP+&#10;+QAwHLw+7pE3ft0IAhNHRtO/Lwyx5ryyFwBgSQFQ92v3ngIAhexzkRRnl6qv9u0rd7ciAIKUrOLB&#10;4Ctyr9fL00EBoA50xHx1Y8Iyqn8zz01F+ilW5UYACltWpB5Am7IIW/OuFro++ZOAC/wWlt72H2gf&#10;kNpE669vwolsh6wBglG/GdfIXKxHqCQAQPLdY0Amjy5mfAXArJz3Wul2x83Xu3GHwyXAqQupv3Wf&#10;pHHYzKlKZuLuDq1G4aa/teseesuP4k4lV0QPCZGV8DPFp9+ULkIxApzX3vD0l4bWolZEsSkAmERz&#10;AchM8op+KTub/fhGAAqA5X9OWYRTXHJ85tJeXfRwDMRR/C71SBsjuP6XWx+M4X0CMgmTQDoebwkA&#10;kjRlyyFSRkqhqxkjDggUIZoHgOgkx42wFx8AwDeYetiv9k+f4FldEwCo4EzeYvMSAOLhQcdbfpsc&#10;vrn+Z6g1JgCUBzU7hgSAb/zKC/+XSxqLrXSLwEcS7BkAFKyZNVM9oXx43ywHFHjL/M8pz1z13FuJ&#10;kwd9hCV//V6wytwDgHETnzFX82F8zF7vm2ifjb/SgZVskrVMrFqc72xXKQDFoyx5JfInR9S4gQwM&#10;tgQBvB3uN//IGeBG6JIQer21BWNLlbF/EcI1DnXDq+oO6omMdBduO3AsoZA9NwS5ROJkm4r8yhOS&#10;7VRYbLMAWHIalrcgtVnI4/NWPrxvBqDAW+Z/Tslh6bPLV0vdyz6YcIVxsHqvgW3YFdrs2Ri3tdNh&#10;0LRInE7+fwz1Okc1ZtuHQvbB6+HOn8URHiB98fuf04RH+ENRvCFCw/mE++s/ckYcFzgAhOstEhBV&#10;AMCKN4dxzzAOqoToTYKS+mEbvTgPkC0o+tncLucXkxUQbVdqGxhWqP9dBoCPuAEUAEj2afVvicud&#10;GsWNW1CBt7zIXnlZenfGp+ZfXzmQyCItmdSwrd4RZmREfiVb8ticDn384SrBzr7do8AqrCk6OaBo&#10;xQ/Dz9baCgAqQ5pXAQD/QU1aBGF/N7LN549eKwD++/EKTCeFEVskc75L4RSzDwB4egnJVesHddQe&#10;/CGzmypW17YUAE2XmFo9CGYBiAgRUStAQZUcngqA9PhQj582bd8IwLxRF1YFj7wNF5oMLbSp2gJb&#10;/6haHzPNWxUAwFNPP+0NQrGma018qIRN1DQqfHI22JVwqdZwoC/jiqx5goa6xlYGp0G6ufciu/vZ&#10;JkpmDpI+AHCcY/5dJWVWJz6zPz9cW1grAgDUtwYgOTkibVcAMPyW+pg3IXToHBQBUJRT9C4SORJE&#10;Cu0mAIoMT/7TMiEyQUFedX0LHbJiMeedaitqCQBBSOL4qHLaP4zsHgg0bBG/pFGOnFHasKpbKEhT&#10;ADKoi29R6268TywYTnHkNiMY4G2Lqnp1px8DgOtg7JHaPZ34s+YvJCxY9EDPkieIHK62IFkBU4z9&#10;zEgWHPUmbbe2KwDU1cdJ4wmBIzofZkrylan+5fF53nv5XFai3qyMK/AGEe9IWvLoqU+Tr0vflj+M&#10;fAIEtP07YXtPq9aRAEhqFVUOO0bkLFE/Vdsik1kCgE+4JABEAkBUtV+KMwWxrTNNrcaIo7TDUowe&#10;fNOPRxuStJC6PvHKHgBg7HGN8KB/0ouWCYrcKPjDAcAC54OiwnQWk5kXZQAMVx4yN3DtKjeIQ2CJ&#10;o6xN/JtTiccj9U9aKs/lF25aAQUmaDZljXpKtkZu0oWqm18H5CHX7M2o7biEzvtt6wy2s9e1or1F&#10;bW0FLZzsRGmTUBnODAXAoQRhfyXEmmoCwDAiTcWpAGCEHNYsMhs57HPnCDHOZjfyDO9QAfAhNmhv&#10;Qo7+36xpljxTDsab3FSSwxOcVh4BwIxbHY/xHFlJswBInbm8TTFBN3JBBU1QzuWU5bCIl0q7SReq&#10;borEH82zhqT3BADdbaG8H2t9qBusrjYWtaqtnGaTJgAgXVL1roqKTTZ2M31XYUDSq0FIeUz4TDhx&#10;KnLi/xs7DOxo1xtXelYCwMHFySnlpJn+BXmuH9Y9WwAw+R+Cx7UtAYCwkRVxqZwJreExnfix+nd6&#10;BWS+6eoB06zcTSugsO3mR28ZgGzmX2+RT8cW1at4aJjD6J2+OONSl/QrnKDPrNAlfqUO0R39lKwC&#10;WXMkketixcWthClqShDqdBO5f/h6eIiunMzRRnMn3XLd+GnP2yf9yvoe2kvv3eEdj3LSTNyCYa2H&#10;r5gCQBr2g2ubgMRBqy2svOtqCzN+jTzGjMkaDgCpTN1VP+B6kX0rbUfy/U0AFM7bHIuy0J7N/Hkn&#10;5MyIAABbgDEcb/bdR8Jwcuiua1/ZYcUz1+tMfsc8ZClnq2BL+60+XgEAna3zagAuXw8rCGWX8asF&#10;CldJ6WjZD572fKdqdGp72o7h9QBgH7EYd7CM4vBvbwBAam9F07GC7K7PB6DL/J4C4GQKgOnUCDcB&#10;kMCoWq4WLe/22cyfKyZNI9BcA4DAeGW9XQQgep88xmbtrl+vjEnfMYxff5OsAXy0lvaW4V0q7ksA&#10;YGOfgTTRfF0k47gkz1lkqW2WSKe+b9eMHobm1gPXGGiUeaCobRGAIQCoM0DaFGM//aIJAMsYFnZn&#10;TgxLOM4ur1bVGyb0goCZJkK9Zdon/gYAimKDmfWpvNunM/8K39mpcaxTP8RGcWBx2D5y8dTEPLuq&#10;hT9BS23WdJI6hwhNQ+byc3HdwYalLzXX+ANOVbSh072V0s0Kk/5aAsDQWI6MzpjdMiI3qG+vG0MS&#10;RNR3sYDe8d7XPPYZuNCsDYOWlx0r8K3TNC99TjWaJEfb1qtwotPz7UR6IlVUBABlnkkmLAB4kzcK&#10;ADkd1fc3ABBNfjvZ+cu7fbowCndeMxAbABz2QVMBwKZvunurWusrLq7WjEEYezVJJHEZfyH++xIk&#10;uboviVR0hkONcnp7Xnw6J3ACwHHja1WUfHgo2eai+7/BlHZg+ltWBwDcxl3XZgva1U59kdCKACTq&#10;aNoVhVrze1MAqD+2baw1788BgI3hBFWnAKCWZQ5AURDGT6BSSjl1AwCF3WYiEZR3eyvp46240PjE&#10;fdslL2VI6mjtYUemwwEBMI8u0Ik9WTdPqaWzJ34bwy8/FwCEE9L+JGCNJACIW2MJAFZAMi8+b4yQ&#10;AGL/vkeAjR7d9wGA5NGEBgxW6y6+Lc5FpWdohyQRLYx45Af+fg7A9XtoCkAAAEta4+GMjwzulpy4&#10;/E8AUE5YCQD8W6YxuoBuYRLdAEBhsk9cUUqCcLYwbqGK47VSSw0WMUAxqVXOQ61hklDbfdQP9q0l&#10;MqQMiV6N2n58ah5VQvJ3EB+pvRtiy9VZyuSuuRKAqDqKyG7p7Qa7GIPxbCF7ObP+yBoEq3fdLc09&#10;ubgHAIb/gSoenLbRaSCxZekKuJ4LSh3hMC9sk3aoVWIt5QHCBxMCJzqTlCQJxw+xC2+UKxKlNGk3&#10;AFCY7BMsigDmyQsuCw+9+s8uoevvE6l9vw8A8HR1KnlZ3vs9f2wv1JxOLzbP4c1hFZd1shngLA3D&#10;LUgY8Hgw8NMAyIss+SeqtqP3yMk9DN+HufkHgxoWpmf32PpDAFhfM7ovAIBYvjYH0JdZ/0K0yjkB&#10;bhDEUgDIcLrNztiaiVpOAIjsWQCKQdryZsnXeWsACnLbhMJqyFnLdBvPbgnAB8EjCRLDkbNCCuP6&#10;IlyLR96AsaVXnW5nTDXyh2KkX9Zfh96GbEL8oaGnUQC4NgqGqaZ6EwKAQe7QkbjODHzjIwUAzsBB&#10;tKq7aKotfxdpQA+WMetM2Dk04DkAqdH9qmGknoi+1hYe2ZnhmbqilBQdCCsgIVCyUSCXTe1t49L2&#10;dcMKmLcvluWwjCWybweAHwR3MVAML/yVSmyJZiakzjMZagQA8RI9bCgAqvoo8BDV0AjBRpAfzBIA&#10;fJu0l1OtK5+DWptq0L93EMT/ng+4wjm4U/zpCCtltKTj1SsABJQsCJc9UVunDc3FRFHG+XldSwB4&#10;FdQVALY/Pd6uEFxypucAJLtHh0yOU8/9h8KFLHjpilfP5S3LtruMC3VuB8BoREEx3wr6ZIwhqoKY&#10;rZY4CgaU1G6wYY7tTvVnp+NKdw0AYETRJdsxuV1hXOPT+QCo+TxoAsB4+eBp/BYABGLJN7wwAIDx&#10;0p+wuTwBgFAAqLoFAHBDnewPN6hSEgCGQb0F/c8IJ5+ZB8yEFICEwAllMA9MA1CMcr8BgKIuNH9h&#10;2TE0Xc+3Y4LiL5nX2MSonR3YbmwdbaKe1PG2lCCvzZfxCUk3qw96xDZqxkDq2ZKyg4pcflOP/+/x&#10;Ab5czuwKUCvdFwDiir4iCS5DrDtOSG0eSaQ7XkKbJ+WLd73KqRZUcWtOCcL2b3wz2Y9uC4Dsi9vE&#10;4k8B0Emm/qGcuskLEtUNhiRr6tbStL5+CyrQetK/ck+z0Uy95KqPo5DgsNCoaQihpnXUgqMQAMK2&#10;ufaoH3/ddLrLD/qRDQCnKCoQFCTc0TNJBqEA2Jcc9+Wmxhnty1w+WLAiAPiGWEmS1hCqhMUB7Ree&#10;GLhj7H5Y+UxriSCeEgQP56S4fdKuAOBZ+nV2BjQ2EMw/I55/qkmGcSg7mACQcC1oZ6cBKDm2Xw9A&#10;gbecMEElOSxD81aqOPozCsTXhAClsFU3zGPcI5RKDgCC4Xk4qsbWcpeSeCQNregoRl1hgACgcnYf&#10;AMYNou9KAJykcYjEyFC16uBDTF+8ZOz4dkh9tv26HmAmvLABwB96+hcCQK4ZEHWrij4+vw6AHB9b&#10;/eVXd1BFf5ZWbi2A0Odo5P/9CQAJ8fDmSH45aaUL1wNQ4EInf5bEgCh9+q1UcfTha2qWIArjQBU0&#10;DFPyCUuzwrYxonZzcAexrNsN9lZWVyuHhyqWi7P670z98QMBoE6Sq9JYACCdJCE5miqu/WnCzaPv&#10;YCHtr+kBhvIL+9VpFwAQkh99jDI2gRDJiqykLv1/EwDEuVi7+2IeAE48/gGbZFepnHlHwjYCQPK+&#10;SStKxjeoInKGrehUXQIg2/sLd069buojTA+i8JduHODRbJIoSAHAB7JKB8Tv2pW467erW1sVnb0p&#10;1H6sEcBkVQDg0IjrPidHsRUAwAG98qHDZoVoQlmZ4MHLyBEASB9jD4cWAJjjygiOKH0CGwHFPid4&#10;3nAGpKqiBRMANl+IK2u59TkviekJHVMBAK4ZANPHRVEWv0kXBJpZ47lpK1yc5JKffH09/fHZD2IH&#10;h8RXwd4CtlpFf5JEN4yLrhu0dB8AqKBU3/tDwpkkru773r4AcNSPz41XVVLr9qdEvjR/7V8xzyqH&#10;Tpesx+E+abiovheh9vNN0smRq9faEQC0S3jwVDCF4CTMmRBSACjNrfJA0q3vDwwcQ3EymuHPpaYV&#10;AOCVkRldkqWJy9gURcq2nOu3ICv/beHknlycPPl2ulC5nzQQ78UQdkg++1VUcjreDwCgmRddLQjv&#10;uc6S/mutuRM1AhLNLO9hna+Z0fe0GrQ5HMLFn/anlB4po9Bkzh3gl96L9tqkXtEqpGe0EgA0ZzBc&#10;14be9wQAK2M8ObxJHDoZjDz2agAyXR3pNBe0R4PZaCzplgAg6u0E1QyAGU1E6S3XAlAQuSLGl7Qy&#10;rc+Tizf59U2gCqsoA1yKl0fircARPHqKxoEDcTiu+OO3NdusPP/j2v2o8RoxoflT7MaSuUCrngLA&#10;gBOw35/aK1IARKt5ehp3X0VNktmj6CA/uwDwY1yR/tj3V7WhS/qJS5eaGklnIENEOeO8yZ83roCx&#10;Tr5fVsBsotQUABTtWbWFBIDhlCYCm2Zpu74WgAJzP/GmmEAhz+8mA7hNlFuK3xo6eczXD+AA4UG1&#10;yuuPFQBGL8LsVUdVSAn45gNKa5C7yeYQ5is2qgY76aH/SX0WgCQGhcJAiiGCGW+ah5rv7QIAmbF8&#10;h41+x2/pWu+o3gCFPHnV4z/zJ8Yxfixt3kmW2v8SQo2p0OFqO4PZ1C2StC7aRAbIAUj2RhW5VmiU&#10;TTOLn68FoDDXJn+WRa70YVPbQumV5Q/McxyobPQKz8wjIS82srzFLQHA38Npn/9HCFMASGaNOrzE&#10;YbDXFACc0hOTxTe2rMhJAFg1Llz0wQBg+KecKRR73q5XtN4nrWUsWVJlQDU43AyAnJ4zR+vkTSkA&#10;lQAudOfRbAZBKiJQwAMMcwCSSUmpumJ3kfrfIFlHgbmf/FneAezk6YnUd6sGP04Q9WdGLMGKUw03&#10;Lfvxsr9fsyXch/yOvqCD44q2CfN8gOMnW0uJi8t2PwUAXTP+fgujpugQyWNj+O4OACBS1wn1q7Vq&#10;lJNHHZ7MFnl1ShscI5Ouz1N9pYNKAIioyMjvPpjRxcV9nhWRngDH7PTYnQOAJMl5k2Qdc8WAshyW&#10;du+azXMaFbzEIe1vKbI5CwB7t+3u7TjLlHSjyLm2j1qNXUoAYOEd4Hfoav0pITR1grWsAGEsNo5N&#10;qNjlpS8FgO0dRD4AWLMPPQDYJpgeTYjqUgMpT+6joQq8EYCEeY3aIodtzKqCYsnrKgBIIJXgn4nW&#10;w4JF+JIZh4OZXSTJtVtQ2j+5f/JnSeTK9v5biwFx3+MQImmAAABxq0O1CLDPpI0oRgB4n7U8CHZw&#10;bJadgtmKhiE+oEARfhRFAHKTWGSawfsSKNmRMy7prWeEbRBss2uvOYdulfCNwQGORgoACmh5JNqV&#10;hjtLBsBUhaYCpVIA9jSi7OtzABCnsRAAhN4JiRKchxO5V+a/ElNuC0Bxs0p7yE9LtM72frP4zGv/&#10;Jok9KnKMVgMX4gbWhVAY57d8M6oIACyzzpCSLKQiozl4cJ4LAE6n4xq+WH/TpsJz5W8B4FFkxwvb&#10;GQBjYjwiB7Gp+X0AIA97RTJ1VTBIJwAILgkA+f6ZpCia3+DCaKivP6249VlVkFI4CACyOSX3JmfV&#10;0FP9ky4yklWuld9x3QpgPFkrMKRmsYPpfnR7MYCsj8StAIDuuzBBoSWxwyxMzuYUAgHgE//ivNOj&#10;KtSGMEoEbJimyAGcrCygQYFbLAIQbtJhbUc/I1UQhn2yZgEAddpqf6JtVGKXhMVO4CMYJJQZtzUX&#10;VpX2+iIfJbq7q1oKQFj5VGcFJJ+KzedDSHfkOEnvVeQb5qI7A1VnzO0BKFrkJ1jwgklL96MCVFeO&#10;IP1CAUBugYeEsAPAyfBAEBAAjF8kEDR3nG/8+51ObxCP11ZFH2cBAAsPkbI3BwDVocg8addZ3Frr&#10;+2fWN5KZEAAobCIAEJn6ndj9G9QSAMAerQDAPdurqLk/mgCgTfsuT0aTAaArAKal27Rg53UABHh5&#10;qMeVOcbrVkBhOkxQK9vDukkPC1A9uwkBDAF4qEeDS7b95fBicMh/d5BPPfPvsm2IxIoPjCesgFhb&#10;f1dpKxQA0KB33kdbUT7yT1QPuuMGAIy1hnNmPd3iXlkBoQDQIHkNGiC36wOAOKcrFiZiC0oByHsM&#10;jyPYzG0pAIFBmfV6eswWb5S9QCq5Rjy8uAIGqSDMMFIeq6xKuQ6AwnGrasQltJbe581K/ipAVfp6&#10;3lCC96EB+eU5iVkBLzZ0jyQRbEqefiRljqTBpP8IF4YBoawcGOjfl1CcJgDELyv+Vplb5Bv2kfNx&#10;vT6WpLCofj6mHPoHJKfXQ5t9rrnX0ozX7umJpwAAXel1FBpzANhJBzTbcTXnw6DeaZpadQ6/Kotp&#10;IAq5KQBSl1Pmf9brEhdzrTa0cNxO+PzSLilwSyuIATcD8BNooDkvfixMAT5xCoCXIQB8vENxC2nU&#10;O/AMrTPs4x7RtVEYregJAKLt96gXU6KPAmDUZ08ZI7ixuuy/o67k64+duhFaFQ7hdkvvjCoeuV3F&#10;+zR1FYzCiluZkh/HLMV5c0auZQB0m+aT7TkACFl7KYOTrICEOCq2k9dOVHBljvG6FWBOOjNZ9CUx&#10;INt63kAMiIMfCoExsoy1hUq0q+mfAcBFqL8cVv3aLjNF5gpHs272OmTJ+ntx8OfDiQKA7gawsCUq&#10;ncuny4uIbN+2V5cAnM+1fn+0/Ihjd12nDEerpR8qA6cj6XBSAEIB4LJQjkZIRlHWqwBQvH3ob3Yb&#10;5ksUtDO3CVnnASCu0WoTzX9R/u01ACQIJq2b/1UCIFsOtxcDGMSiAuCMAp7WQdRz9eEnaEOx6F6+&#10;dVF7cGKQN5R5rrb9zrlrkNKVDxcSSXSK/6C41cwDYHgR7YiPF+k9tPis4pqjZTLWB6sGNWh83+hR&#10;rw8A1uQISExUYVAhYVQ52AcAZimbjlwNMfDuHjewce7N3iaTIgMgkVQS+mGQFPrD/2et/NtrACgq&#10;fRh+2kqTPdt6ruz25LX5X9EyRPBMSmegFogP2YgjT9vB7+HFnf4nRpcSPriOMenXrU636xoRvoPY&#10;8ZcYDStbc0Ly3xZGw2NVj4Zx9FNZAS0LVSvlSqxR9aFHyQCjQ7ZyTwAIKhh3lAFGhFVYRs6AGQB2&#10;rhyJemfgPkQfOPJma+Yo/bQYZaQlACTsSvC/SjbVvN0+W0phty+wPt0iTVM03kAM4NckvMPP8zk+&#10;WVhQD7ydy084jvewuFe7RwDgc5JKW7FMs+vq4R6GVm28mALwg/BXwXwAjvuHONkBwCmxFr41anpe&#10;xTfNJ5o1OgSAzVB3HyQn4fMMgLvDPKxajSryrwbAEIe6wL3/yYYx6ik+qtQiudKZB4DaUgtN3Tlp&#10;16yAwmk9kZ7LtDaTB009c7pzU58l+Uxofr4h9vH49LPW+0eiboY7fEsAWEHtqfZMACD1khGoVAVN&#10;cYZgBbibIQlPymeAYuN7cad/ijMWK57qncrY6xGCT00ZfF6WjKH/KDSf/kjtQPEXFv+oM2DIo4py&#10;UZSlQ3h7ZgzKo3H00f1PNAGA3pSbolAnJURihExmLTtfSqX0B1Or5xoACr+bLIaSGJChcUunoLQH&#10;p5gFCQRoqcRig2H46GhPW0gAIE/9ivBIMmlWV9cJICP7hriON7UfqzQXp/W/Wt4rK9STdP19RIRT&#10;dpW2haAT6IRn2Keu1uuQQdQMCNPww7FVI5mc6oOMLBIuWAAoqX+yOKXvTsh7kvyptqDRWr+mLTzS&#10;RewtN8VPzQegPF2m41SvAcCavGJy8pY0SZHC+E3MMXL36WMTwRWX20UAGA2jFgBUKFIVfKdLmvSa&#10;ZiO5ijfu0ToMqD0QAmnrOoegABCuL+9RhcApDD8FYHg5yAAIK5/gG3facfudcGvdCvaM4WlICUU0&#10;eep38i/VDMgcPl2eFbe9CbmTP1P6JWfAWp90WzuVWQAUhbopQRI/iGR6zigtpn57NQDpw1QnJnx+&#10;SZGRrcSrdYgFOuV/nn5BEknKP0KNwAGA+vEeWlH7PKxYpOurauRvFddp6/MGpt348CS6pBBkCoDf&#10;AABR/RcerDpHssjRiG2+zeoSwPCNOzV9qovBRAUo9k6/ia2TZAfKAdjRxR2+1LBVqNadvCC5kpw7&#10;AADP/JPKrCpI7dd4VqqbiwDMKC2mfns1AEVST46DkugyOxHmEXzqmtNjMDDrAPAqaLZ2x/W/r7Ed&#10;2Z1wGwDWq9rKugTTOV8/b1C7JCYbH+7U5FBRKyCorVf3VosAOMns+DIOKCarE3Cgqkv+R1gHhnZw&#10;fhgoAF5eoBKzPs524xN+oFbARSmbG1dxfVHtOKGktIRCyY3+Wh9R4qeVsjCraC//mOmenAJgyrUy&#10;x8aFqR3pagCK1J3w+SUxIOtHQRCeovacj1ZfQjVhQalfglMz1pb9Gt5BTjfatoKNBAAB5NKrW9o3&#10;kWkoAGTz8H9MFiAAwL3TKTw4fTuRASHxi+ZozHd/wC0SKXSAN6lMyL6HijRbAAlF62x0D0SwKLaO&#10;IpoYQ/OrUwDU17QHhzNUTeQJM3W7LQAwU2Bq2p/iagCKKFt5d0rYZ7i8iSA8tvoSpIKDWkMferU9&#10;TLZbNSlp92W0bQwFALLYAwDcu7a+FobrenT35y+05X8KAJwdNWsGgMukcxFTnfBRpa2WNWaPnXeI&#10;xREASPcE74/gUaC1AkASKZfal7MAJJtU4sbuV/uk/HuQrZPJT5OpnwEQ2C+Tj/xuasLPVGK5GoAJ&#10;0YueKEWZN2dJ30QQjlkBD1mZFFcVAJpauLC+YsP1fwP7PtTWG0frNQFAp7j5Sj2ImgDw0QutdicB&#10;YN2uUlymxMqluyK9IRGOp0vKAuYd6Yztt861lmNdoD41AKBW5seF1+2WAXgWx/w/jVJnOXELALz2&#10;AGBdI+i1DFvKcn4zAUBNSQVAguikTctwVwJQ5DcjO39A8Xn5UTj9kunulT5byrPnMFpasYbe6hY5&#10;V1eWbG2dMYm6YH3zaKkqAGAHWNLqYdRAX7T2QmveVQCM1+21tvYvSoJQygKwttfIxa4fsuUwbAHg&#10;u2daa9+88K1zAEC8mwyDHiF7vIUhrti3bBwR1RBTb5fsDFAR7iOv0Sd083wmQi8xM77GkVs9Lkyc&#10;6OVxhSj55O3TnqJXAlDcZoXbUY8sV9DLj+nktbdsVv+QH56SHmVLAdA0Hi9JcjdjhHZGq21iP1QA&#10;aNofaw9DdoroJ2svqg0mIpqy8bpV31vFJFB4WcaDGRSgJPxPnF4wS43NPbP7oVbfMzGLf2FghZsK&#10;AjsMoi3sQMVeC8WkkXdGEvEmLaGQcuca+W+xFkvB9ulNCSmyQzid5fKTgnYvoRLcQKldCUBBEVGo&#10;PFaSwzKOqGyjuQkHq28A7mm4v7RnbJjrkqHGQGxi+1YA3PUWkhXAdkKA3ri+E2lrw2qVGchgfrMK&#10;ACaqnjkAnAJAJQSAQACIVpt690kKwOeUVA0mbljqxz0v2iOYtfCg/ENgezMAyBsD7y3SKm+X69Gq&#10;BySkkBAxaQUAOPyzpr6bjti7KVA7+fHk5C2xHxlHdHu/RNXLQwHADwjQwgy5ii+iACCFHRUAu78w&#10;REehlgD0jDY9YvRG1RUAQM3gm+tre3i+FQHIFqLParGDA534rcge7y03jfMn2hrFnnGpNol3LWrE&#10;yILTO4ga5HYtApBt7WPHs6dWgHJcGfXu+FpVRe1MtYQTmweAU77zjZN1qJ9PDtmSHJYxP28EAOGQ&#10;nU+cONikRozWMo41m5IN5DImJLL99tDbenXuPJN3dmE9tTth+AOq3u4E1VU5IwQACwBUrZK8ZZMi&#10;2N/R7NFgAZ8RWKAt9HsdAGjifmEBAK3wG8kG1YvqZepEespQKdNDSuT0mFauW6M+U6SqF4/o9JmK&#10;FMz/pF/pCpBjY3rHKWXPknuvUUVM+mvmf+Y9VDRKL+fnVWGEV/4ZraNugGP83kUn1B7p/UUqe1JS&#10;ySJgQ8WXZ61D7m7csQL7lDCNliv2AAXACeV+sCSk5JG7o/TvqLmNeEf+dIz5NjqgUO9wnlgEWrLA&#10;hOcsPN1d1IPvC20L3rnIcblAcyUArABVODRvInWkU3QCAJ2lCQClM+YlF4q/lZs0uXhDK+zxJY7/&#10;Wfq723vmCrnYDUTxYw1JYfla77kOmrPjpMfF1vHvBpURyQlx6PEp48MdAICjJWGVzF+7QAIz+RuD&#10;ouhXNfEZIbeTAADZV5m0FLXiL6fweIwqKstfqbBmMAFgEEfpG9IVoPiuUc/0vDU0GsVHqaeqLswB&#10;oLzlv+SmEgPH59usgMIWM5fjL6knZihZvnAe6dpqA5Z9616fnBEHumdrezauPGnrozbgzx6u0PqY&#10;7B0+eRQNH9aIOxIA3AYAGAUA8ggIzX/r3HeIBqDklU1CQACoL6/iTk5gGXJ3oSPs6NSQFs1EUbIP&#10;Ei8JafiE5QAoagvdvh7hS+ZJxs3pQSaHr4rSlpZ6OoLvbKXlacHgNgAUTt7kBUnLVXBvDEDdjIPm&#10;XQHgNAHgeTpaWcvnkixFARA/OwQAjggPInIHAEhy1hkAsn32NLBTAMYr1kHYrvS1djUHwCx0PbJf&#10;4jQhJ8mVAGQCUxqZIQCMFACbcwBI0JoG4HAeALdXRUz6W+jkl4VR/H+zv0sHw/TkmPrcDxY0syUA&#10;1PuUlN3Wva21rULcuR73D78OIgJ7SI2CX4m7hWvDV7quALBjPFIAANLliPH8zJDrhw5uX9r+w3i8&#10;op+GywKAfYYzLfVZy1kOQ6dHKKvsJMW+F86AIA8uLWxBwYgNzX2EvDc9yNRFXhJFSEs90gFgNpBj&#10;Wjt3mxWQL8zye5OX0a74fi4UF/5ipYvdKdiqD3EX3Hjbt2rrNqQ9iceSlMw41RFnw3fxPiGbHwzH&#10;nmQg0SkMr5gLCwefakw0JB/zliVACaO4z3E7vhv/lakRGKP3WVyUUBIAyoFZnCz/IDUkyq068fsN&#10;cwBStkWtACZP5elDaxaA5BTkrExokpIdTfRslHxqMM7ffBsAJt0s8TvfGoBzojMIHwKA1v9uc2iu&#10;W+uQFj1PE+WY8oYOwoexvyNbd6jVJPvRoUo0pgAI3DUHAIo7eiHXUp+MKfEdStJ4JrZDAMD8j7Nj&#10;u8S4KDthqpouAlk1cqaRWAMzGXZ6jKqzU2IDVuYBkEit0wAkwvt0S+yVbwSAvDvtzczj5IIySd2y&#10;XYQkL0ebSPjQMPbWVjeHutU9agsAhKwaJPqU4nrhbhzsyLEZLi87CoAa7tEAUNNDb+2f42RVUodN&#10;OIueb/lxpb9EfhTK8vWZXt66Vmt+45Znu8gYyROKBKou5OzNeKLESe5TticB4Onuen1m1iZ7wJwV&#10;4E1olxGIEi5vCMCNctabaKOHLOP4/FCMwhex9x0AOLA6Rw37YyLB9iwzsgEAQ/xDA5sxRGOqytbf&#10;IfCLkCMFADn/UGGbxUFMeI0DF0uMto2zr/HpAgIbkhCq7vbU/fHzDICSj4E1AUCInb6hp/6rdGhk&#10;3a88/dn6xgwACXOYA5AetGxBcwCYStF7iy3oRpP7mwAw8AEAxjG0wmH8QjvfHFas/vMmFpkKcato&#10;YL7sHMR+uKOH9cQ/yxV1vhltGT1BYh2HZ1+/E015GqR2P1wZUWM6fwtqBNMYz7BoYoBiS1PnbaF1&#10;kSSSWVu8bhna+/lNOQDJfRkA+tN4fWNGG51MhwkAyQ1saG75vcnl0s9vAUBRLVcaRvbhfO7V+Rc9&#10;3JVDdJAAsCtSSKVXeTr8ZRVDnyYAAHbnAFPBth5xycFBkRCXeHgS/ggAQIIj1vEr36G6SWnfSyfa&#10;KcRGjyxFaqOYHJ4a3qJE7IlTXLk3JwAww7uNTcOdXJwGQB6whovFcn8Vu3O5pesoA2CUrMgxAMwj&#10;b/lgvgUAJSvkPLKevAEALh7QrbbUhmk+JIQaALSno6gJtSthTQBAbb9PukpDAGD3IDVDB81M8EdI&#10;qZDZWgaAO/9ntMMlANJJ5SW8/W+albhxft4BgH1L77soI0oaAWq8A4CSXoruBJFhaKN8LDkAyYs8&#10;BUBN+9fV/gquL+UW2epzJgd8nRzc2BqmTc7quCyHuAoAiTrjyjZX+i3ePd2f6x4muSh3CJUjTWhr&#10;wAp1PyNxTdRo6N/E3mLNDCSQRwEwxv1ATCi+ZQboFz5DSgWA9ZV929/8b4hxKgOQbDHkhMSFcbwb&#10;41zx+fmhYGlV+jgqFl0z5UbL/yXVimnF1R3qh9pDM+t85qKVflYA3HmqxQJAQu9JSzdpADhPLmYA&#10;RAuqX5OmACj9/BYrIO/T1Gvzj9ZVX8xeH6Mc2AAAbFa1NsXW7GB7MXKitSad4vhNACC5aEU8qpQC&#10;E19dDWfEF6QegKerrRCfteYytUoA4NEl7xrjBqdC073VqhefAsAWhh5yC0wdGQCwlQBQFOLXKgfu&#10;u/lgvfKwBQCysVScsL84YbrSAaYwAkByHKasqxeHS3MAKJ+pNwNwo+Pnm9hjxlpY3dlpCQBRu+18&#10;ZoXbK3tw+206KkXGAMCipsC2ngLw45c+TkOtyHjBJoIqorZCHGvV7cRr5YMwTX64yA40YPjBeu3g&#10;JWcJyeklQXWTlVRsEkeQAFBUhq5pXjAh+0LhBXQOBV/8xR131Y7PtWmrYq7PyABIpV0AmD6uhaMs&#10;n6k3A1BeMXMm+403FH4jgr2/nQDQ2rMvDsOd1T1chBrUu6Bcg52sgMBVAKywBEhnTFhoiMdQAkBN&#10;G69UIRNO4qXmKhJ/rjmXQayfUPikcu6OtdaqMgQUc4WqGZoDUOwaADiuhDGqljqoqL/Z1oTP+uKu&#10;WwOAypQoNTFYSWiaaonU4eXJufLXCADlM/UWAGRdmkN7delGOSH/4bP4rwUAr639jC1oY98i+D1Y&#10;byxhH3eIXbXj/w4tpAJgFwDqqlwRANTWfJVcHs+Gv2rWo1rDM53mFABP1WdMJZehc3hCTjT93N3T&#10;2ksCAPlCy30fE5FvlZTobEXjNfLruiv5aK3ib9Rp+oXm1cjseDgDQHZKqrJb0pIzn1QX9hyipSCl&#10;39wMwI1+h28CwDGnpUdayoeRubJjW98gN6FaQVkgAOxIgXkFgCYANGtojHVKjG1pg9dyJopX9V6r&#10;bUW/WLWl9mSxPVGfAWAYmT0Khq7oXSpEwNhqGzCPJWJC6606hVWLEwtKjasVIJsA8Kz4eKURwre3&#10;Cgd1mCsssjuyx08DgGVzDgBlpkYBUNwJZ36RgjrnSemlKwAonZLZrxUAp7H3PgDUoacHAKL9mQBA&#10;WSs78B4BQK36Y9L+EFoRu6eBAMAKCL9ot+3xv1w1JK9TsfUUmwIApPI5tEITALQqm/+qtdNqTM8y&#10;7JWIxyUAqPUMAGx3xauTF6gVAAAN8TCdevUk+YNk3lctXQGqpsxMM0tXpG9SgeXqNiP2Td96hUFs&#10;LnACgN9jd4xWRZ7BHTQQa6EmLufRRkVPV0CrZYzXtxqimdOl+OEhFWQTAM722tbWHhbiKSpcKHVb&#10;pL03GFsV+6m5igJ1WUqkW6G3M7VayGgzAwBF/Tiu8Re9AgB5BAAQKc+xPkWByE4v5AAkiHOozSHr&#10;VKabG7egG5mgqcDj/JVzV8AR75OSgzH1ghF1om0zUOwmmb6eoQfqJACE7ZYRrTcb5CyTaPfYIz8B&#10;AKCgDM+aLau5Z2LQn6aC0AUVtH8mPi7W0oIFADgK2WPxiptqagUUr3nauKFtijvMn86dioqxJFqh&#10;G+K1NI1nvgV0shWQAuDMo+6UgvRGAHJ4r1wjMzL9NcvpaDuOP8asyGZhwMtEd7uhAICGB5dng/xk&#10;AgBs6Y4AUFe6aVkz5F1NAfD26/Y6K2AGAPGgxiysDQQAF7WOLeQHAIzQM7N6fVmrlwA4PEXyDqhs&#10;dhMAf7kzFXEkO0g24G4GQHJK+EkxlXKTSOZiuxGAmy3uNx4Shfd12aqrFvtHqD3wbJRC3RBms+Lv&#10;OetmtCSHMPoDovR2jHGz2QYA0QjFg8eq9hGWrxAArFpzdWnWNUS4fn5cObPkYDkQx0YOTfwk1qdn&#10;LMXfq1ojB0C4DP0wqlJaMTjVmmX6pH1XPrZLmnXysT8j1U2CnLrZbpAA4DVn34z/ank63AjAjZqg&#10;NzEHYG9pOyuSN09WAC7kmmSOrBwG7f11qaAtAHykPfO1h3hNsdN8WEUfhxTUVVW+AOC1O65b1aa2&#10;uDc7rcVhzW1UugAQ2gfuomQGJ/FZZUYamgJApGF2umXEhWDXbVrzFrBSry1pxp9/fIGT3dQdOZ+Y&#10;A/A4AaAxBwAZzxutgJvndyJ+36qxvzScIxtjYFjDXRMd3DAkcfFl2N63JWUQAMiu42rv+1Fjb9/8&#10;sMFqwB5zrvJLKgBQSFTZwgkSmHrjuSjD/C0AoLCqPUKufuQ1GhgeZqxSY0dWwAfye9m+VQwUadEW&#10;27r/L7RFcy4AQsolTT8ILvDlm7pD6TNEHzANQH1WjRZpIlMX2o0r4Gbynt+K9uomKVTudCVxYVh7&#10;oC3U6u77oSgmBYAOANwVXwVaw/bD1t6+gU03YsIhIwgAz8kNDwAmtbKh13enXqsGGzmn1gmFVa34&#10;M2tEJixCwmeZ8bFzDADvy/3ZBosuVtsKyaeiFVUQkzeoQ3h1DQC+Wp8BQM1RAaCTaVcTUc2rzILp&#10;Gr0yfjcCMHdClMZ+WwAk3Qebf7urNvMVgnZrGm6cCoC9PefQ0xYfkuJEzmSqlgStlX1TQ/OLKhMb&#10;vqSqBYAOALDXPzfOZngRJWCOneAdJr2sBRknlkXs8YoapSYA7MqVbIN1dWGxBABjzraRupccbVUO&#10;d8hsMf28fJMgFVjymgQAf8GafjHdoShjsd0IwMwzZkbTnbky/4IAwN4D+w9fGCQAhHa0rXVZAZFz&#10;MHBTACo4QwDA8p4CgNyuJJtxEgB6ym8XANDyT70lmYcCQCQABAIAS45IkNnuHK/NACCT4vBqAEwe&#10;srh198MdrzkDQL5JYDW9AQC3EndUx/J2EwC3UHXeGgDeLCuAOGBcE1fe82Bx9ombeOu83W5HGFG8&#10;5XeRBRBUcFqs+MEaDCTzEr9+bFvpCkgBOKMcj5rxM+0krBMagFFWWdGVhWyOJHm2ptUfyPcZ7fC4&#10;MgajHkkarcN5Yqmy8mr7m8+3EdbUkwvtPP37cgKAIvKLJWvqTpIwTJWivdE18UaDcNmxYC5R0otg&#10;yWzkFBblpL/3nr8Mk0jOlLe+IKEMcz4O13pM3YjOQ3RPASA6OJc8iJrDbx5TQgO2clGz+xju50+d&#10;Lo7nmiW9jAAA//RJREFU8TOYbTUXJShjjmtO/KKa1vTspn3Df1f3Tk+9NY1SinOaEkcr+Mpvu7Mv&#10;Pkl/8PUUAIMVhcOkia10WrC9aQXAF97QbrFGFC3kmIIJ1papJckuOb7w1mqLW51X2vLZVgMRVNh/&#10;nZmmRHXqiwkAkuR13FoysOIfnIg1O1hz4n/UsOZ/Ps1Pp72UNB9O/A+KoU1C5Oa45si1RPMP7QQD&#10;OFgAOHB3rgVAD1teRTz2ppp0WLUcgBeK8lOuAN8wyew3CNJLnnmzGHBLZSgAcDICwIoa+wGBi2vr&#10;S83eSKt8tq4SNTkEV+DEEKnO4xvaiNd15C8SMVEb4xnnBgCEOFZfUoSmAgDTdLiUCwfsOqLrnASE&#10;ucnzCu2VHBCZP6MCgJALaiwduC0AKJ4tedlSmRWkLW57B4fe9OEzUe7kACgOoOQOOf6/SZ8Y+K2D&#10;9NIO38yFzgdgRhM0FuwBYIBQRffgBryqudRE26wtrTcfij9P3DE4pdNBd/zG63XUOC8/BgBy6AIA&#10;+0mEGD06jL+qHLdmAFDsuA/XRMp1mCkmv0BSDsNTo8IFiQgRSKqaAIBcHVinB2690bKKE7wMAGWB&#10;vMPOzOk/ISkZ8x31zAQAqTuXNpFukqRB03v6TVuQdO/6NhueAUM/mYCTH6cAqILL3gKKxwa1ZrGO&#10;ba+uN3Z7wkB8+awQjOM3X/81HoZ9bYe8P8xQBcC4Zkp24LF+/GhGa6MAIPkBNKeyr9iTLz8R167p&#10;7oeonuyEEJkMy3ICgNOjjXbbEttX1qYA0MLTw+7x9AqYkFRyZRYACO8nz0nS76SZqqf39JsAsG6i&#10;fzHdy9cw3uCh4FZzoNTgaE7dPZwbmJtqPgTGk9rysrazvtL+WXbnZMX9pvmnY9Nf6WsPfWIsJOf2&#10;sgDA8D37RD9+231/6vmKmmqvYOadiGICAOaUimfNkXJMEaIEwIF3tNHas9BWzTZ5LMrCP648tiSg&#10;ttQU8KqRNcpRfyTLK1Cy4W9S8tvJPdN7+g0A3OKEzd8/5ox3hswHBYBZ6GSyH6F+7nuNB7IDJXMi&#10;MM5JzAEAizOOHnEQjptOVPGXHxAhJniyqpUALceqbR0ev+3dm0MoVRVJGI0TErP68ScEZihaFBte&#10;Rijqs4n+Ur7y70KzA++pFuxLNqNyxVC5QVip0NAWK0eW9KDUUjkMMHMARuql7Lbxv03Jv5X9ZJp7&#10;vmkFzBtk+VoO6ac4opkDZhZeI8/GvDxvCQAwP19oyw/k9EQnlCxJ6hhqre+icZjcLF5KF59DCgAg&#10;bYqh+QCwRiItJFU8fwSA0Op9fm/mMEz8m/j+nAd/uo+XqfMJLhWFRycvYR3hNZqRUS05D9LhlFLV&#10;fOzTeKHOnHwCgLu0aFaO16v8WWr9JLaNLZTdz1F/JwB8llaE1bTfm/xgGr4bAHg19bI5H3NB/AkA&#10;GAEAqLefF27NV0CkwwOxiSQA6I4UnNLj/xYPwuxuTaqvxb3Hmr9V+4DM/8vGGgU3RU0HABzCq9br&#10;eAQA0e6pPk1adRqh65IU/us4cAEAv0xIMmljnkAhXTO9omjtSpcqAIDjJE7V8wHQlpbMg+OtNTW8&#10;Qusmf7P0L8sAqJ0gmWh5KwfIcMbcAEBO3amXFj7ms+UJZbkWtG2yYlzAGJQmkSJVoMe/1teVYhn3&#10;oKRrGMf0eEC2Pb5/JeGlWnunpZ8fPq4EWytMIH95SRMAXJI+KH8n6v48GzWs02j34FA9tdCU7OVz&#10;SPMFAIQIeoV0ndmNuETE/Vw/kcRS8OC/5F4iNPhXAZAfvyl1uQ09HQA0NavA4b3k65S+zJAJACdc&#10;T/bZqT6WDZIsmBsAmD7x5+CQU5qYRLZc6GsTJjEJOJSuKFL5etTpELCe0u3/A58srTJ+++dj7cd/&#10;0yS6JQWg2/MqVBgDgGB5pUK6W5+c/QmdnlgRJWrt0+ieNrMC1FYAi3/OG6wxG9j09FO9lzoPk3mV&#10;sDDsSnRE+x4vQunfAYCmup43Cdcg35bpHjU0qzC3ZNdLx8OL89A+5WIqmRNm1CBlLvTGFXCzQbiQ&#10;UpQtSAZtkGTeW9GUWKTa2PlcjYYUlAZTb4JpsgpYB1TX07Xafbz6WQEb5LntUXiWvAO+FlWrlZGn&#10;ylbwhEN2a+tX2qMrAFDEkCktACSc1mxAI1tFIHGUaVMEwdxCx0k2ilEYpT8ABLWUrOlt4qr7dIir&#10;y1JDS3LRZGPLfSLgfChEoH72ddDl3wi3j5k2o1m4fgVE5W7MPo8r+VtkBSQO+p0PV7RHk07aeGdE&#10;ON8aT43zfAGor5nZqi1pC9rKv9LWt9BAUK7UOKR6dkM25XGNurYUUTaVK4ICwNM2I7x//rM5u4si&#10;fTLpRO0xdwFwWIZTfgRj8rBytw6b09JW13UjOPug9nZpsALA+auLztGPGtOHSnZ+sUiGGRqhABC2&#10;5tBrRrNwPQA3G4QLyqWOpMRFFxY5RuevJiZXVoCccaECoCSeJ/1bFjrxz+rW2rptdgLqtQOAyQo4&#10;JZKg1hQAtkwlf04AoHpnc8YioOie8pck0KWdzCHB6BW1TkrXI+KWmQomKefIl7NFdeOz+vLmDACn&#10;8bB//Ef1aQAyTQBHXBmAYJ4aZ2ZPvx6AmzVB8WSRsAJko7TDfaM7bk+cDsbiXA8Az82nqMpmdsVk&#10;qm5oS40WALz02woAixXgkiwFegCAhbY4AeBDMh5vwqDuUS0vX3slWiXGENvjocAx2y4pYN8sA1BH&#10;NaRtWvinBxr2TsN/XkdxX2yyAg7i4ekXP5nxCsrAHJ1KbmXp07M4FBFsMM3yc202cBuanc/rZnLt&#10;FkzQRBXUTQEgDwqmIdJEps+NpMZrbRQfG0fEuAtRAm3/nz5r5QT8NbRq6S/WWmaN6rvtRwKAPQoB&#10;4G/H1JQkd9lqAgDC06EC4IPIJk/0XPomiYljYYDmcxDDnogYxTGLBttvbVL2zY2XlomC8bxpAHwo&#10;ehgPvR/tzgCQ7eoj0gBn+4Hagsg9PtNmdePXAzDnEdPPnKzmToXy5Ey7UUS4J7UMMvqMXw/i85VB&#10;tKL/N2m4brb1W/meqdVJV7Zj1gwbADSdONRRBAB/zgrQoJjwJgkApLbU7K3G2P7U9OYD8FytMQGg&#10;RGWuJfcLAOvZV2r6iL7Oa9VJm+M6HRcATr2GW86MSGXKuIP5+ie7M/JfpgkYBWK1S2ZdKIxS0b86&#10;o1qyPIuNd7+cBSq7Yl79VfZNAQCivyi2YA/CB/jXRhPyjADgCDM6uayU/JMpp7TK872kw+L8PNSG&#10;Zm2JwraPqkYF1UODEiMH4//I3h6SViVh6A6gFQBYW9WxXUNRN793MvF/S3zNzFiTHl2wBa1nnUuY&#10;ILYbr143xNxvENZqnHpVrwyAx1Ts+J62S5mDqbdmu8RluEyHkvFED/hndU7/ipo+uZHg9PmDSK7e&#10;hgudqKI4A9oA8M8HIRz9KMrGSMgQABwbuCHC68ljM/ZT9v50q0VzOzR6xvrCethoNWA6ba+BCu6t&#10;aMH2+t0IfYUAIAUEJPOVXV23P1nJNfpTQ0AUo8T5nAMgIQ4A7G1lnVOGSxHwvDpJWCwy9Prrki+w&#10;4lHtrNBkC+oMvJV7M67uuVvUUCXSSoguAIxryfuKbY6L0vUASPduaJNjQgGAtAIAT8zh5GygAKbd&#10;PTOa27idq+mT7EAEEqn/Ju/Q4qHZ76wv1FoAIOsIAAIA4I9+J0IuKwOgm594O7MDVI9CIoo/3Jkz&#10;sOT+fi+QmgRJE7AEAKxDUmobAMRX9YDcXeX1dQoAxsBbvyucXLm9TD8S+M9QTPUpASB7yeT+OXPm&#10;WgAmwtTUSwsfJ2Jhh+lsHGDcDjqdMgCBbXxmVhfwclP9wxtdf0pnFf1TvalvXQoAWnWnnQCAj1vk&#10;bf4VAPy48rGXuLfJCrD/lmRB1Q3zY08IPa9x0IWG6Lynm6UuCAB5rg/F5iG7dbxlbUSRE0sBgI+c&#10;W/boxTcvPjxw7c1OdfrBz9LX+I7MxQkA0ZQwrUY+3aUvr9+C5vBR2RNyXUkBgGDZ7lCajeyHVL/I&#10;ZO4LWC+qvnhWVXwP1XjRx+tHuxn9E2VVqOnW4aGp1R5FrUYdAGSJ+O98AgBYt5CFJdxNAYCbyubH&#10;gfk/XQmA3EO0060AUDcpAGDEkIRt3ef00NpsfwlcaTvlBCdpzv6mMR0blWki0nyUycYleUCkruFU&#10;m/UovgGABM7rWzf/2uWkPBTFgq8AUNcd2SLNYJ9daBNXW/VAiYLQH29IbHba/glXtcq6rv+5KwA0&#10;sZYBAD4Qj45YCsTJUGJjAsA/QUQOvnfg+WVZadJN/KTnGCKVqYBWWgHqCjLsIZ2vP8br0FAASMZG&#10;qzjuXmyfu/ri/jtL6jAqtmfpB/TltAkAoheeaqJRmm7XbkFz7p95wEl+RQDgHLBDASAJQmR6CAA+&#10;Zdq2NiXNj1wj86NzoFG/QdqG+perLvuvflAGIHj0OANAmwBguLpb/S4ANGaHo674eHrOkQEKAKyr&#10;jmQNuvRcV6svEqYpAAABAKwXb0EEpJ7Nyv5/vNS6iigzAMxKsfPYhusAuA0TVOilAkAk4Valu0rE&#10;rzTJbf7SGuBS0/wB39tyTRLweYRuKdLXN5ityltAAHC92qNxvcmcZ99BQfOnj7Xv4w8tFZBk4hHX&#10;AX9KlQF3+Q61T/CQmNuwCc+ba6kUygrYz8+ABDDzoldxd7TVFRL47lSXmvQr0GolAMb4Iq1sbeFM&#10;eRUASdo1kKIJXzVHEJ7HOF8HwC0dTrKOQmBTAIj2yYuIa2zShvGwdjc+HK9lR3BI8G6ML2Z1J0GA&#10;eFLFHLnWkztPd5qPxiyQ6nICgPNY091xQ5I9WAoAPK5G5HvyagDwB8t35gMAbzNPSMsAQA7IuSD1&#10;AGr8HFQOPe0YADDILGFGw7OCmh6Tdji2z/BoqqEfkY7Ma2KFAADlVycA9CanY3b7lKOQunwdAKhw&#10;bmwFkA5OL3CeVdrQDtEOEvvHUX1JyvGHceVYatKqLnoarIIAIOPk6KOalCJvYJ07YX2flGwrTiQA&#10;VMYtZ3FZPx037rECUgDQUXTJ4re3ibZiSmFW7Osch9xMD0Pq6okgpn6Dx7JWgfMyFzfWFyQ2hG5h&#10;0JwF4H0AuJJgic9nwreM73EazKoR8K6ZIeh1ACTL6fpW0Cv6LDoFgN3HuLcrJlI6MkTzMxBtu4QQ&#10;0YjMiIyRe3/0UVOWQLWOwAt90aNSLC+qjzfJpO7ETwWAqPVyUTMuKS+fARCOXtgjooBH43d6nr04&#10;X9nDS2bSoyqqJMdnSRJOAMDtRZppBLWFxR3z7/mbV5YBcJ5r1V0iX68GwJJnYRGVV9GzrjlLuTl7&#10;0HUAzGGlZ55ZiCL2B14sMuwYhqGh3VcAPCRzRqgl9fGSIxjNmv0f/KPd19VmnflfIz79IfQFHKPL&#10;DjO+yyMAgGOAys5ni2xEZBiW3Y3f+uEotnmqMfq13fGdx1cCMEfiTPwUMwCcwkDQ0PoLq9I/PV6p&#10;mL6JT5H2KlkBmdMTc5H48l3v0ZSWNI5ymLpTAKyqz+U2qwy9bguaiqecfZxcKRz13sDfFxFKBapo&#10;agGOH0b3rPGSHqg5JldYC2MrpGbh6JNmC6PjCobwRwAAgWV3rYw3eYQTH0mujminLwCETQdQEgBa&#10;AkDXCFabBuviyhmCE9FsSwEYnvp7W0UAOLP9JRG/vqdhme961hF/v9CkblMOAG8a+EHPezStDC0o&#10;g6cAWMmhKXRldlO5ZgXcwjG6pLDWBgE1EoBNevKqqwDYFQXJE1ywVAid0JDMiABQ3R511++h8JdQ&#10;xg2YbgYmVDuMNw+1HbIPnhGGBABSgzfYEznJOkFpH7RF7ukY/urWKgAIKHPbrNJRiJncfgncJSE1&#10;XLECMsxpzIUEgMfUtBkurRXh5e8hAMAqTYGuXGFUS1ZAOiHxsKzR05mW7FDFdg0ASk9yU5sc9ah8&#10;JOKRHhpf/+NbyQ4YAQD1ZckoyyakHsV/ugLAzsgEgF0AkN+gbkaAYwS9+Ls9t/VOLz5jDwofdrXt&#10;6j7+EB1vIQXA4SYcZJe2ltuv/HlDVG+ZVjqqi+mKxr4jGQcmTQCQFbC6BvNJeiHrCF9hfWlDjSBt&#10;AsBIfjnHoJTeYtKzAgCSmn22zQpn1wAwi9acJ3bza2gcogSA5ERTY34oAUKH6855ah5BlYmwyBbU&#10;ftRZvedJjKTsvuoHIjwN482hS5yAxGho4WbXJVaPbQdTMtktY9/fe4DhHrb1zNYCTItzOiSXZpL0&#10;JwAkFJ0BwK8BAAtutSHeF73IOq4hyi3tzADA2pGERKV2kn+Seq+pdk9FArXmdW52V7kGgNucwcW0&#10;j5Y/tuESiCcSelpqzOICODqsCRujqMUCeNmL2sPa3qPO8fd9SWqVAUAskX4yiEeXbgQA5F3VIgFg&#10;b6+uLOymte4AgG6N7wHAZ7b79VTincJ45wXF8HUyIMIytZIA4TffCVebTe2DlgCwHdVMAIA/UCNI&#10;mhyeQ3/oLv9vpgAoyKpS8bgAwFyLcBzZ07BcDcCt5ODSTawvCGomamZFb1LWHuKj+nfCVKruAU+v&#10;HzUe1JqP+sfod0EkA0CDHTQ9EjRr48rhcBi4AsBBuLdfB+WRt7Ras/2dceXpP34XgBfsQ4pwqHfM&#10;aXPP4ByA+1Ncqrf3TrhUdbQ2FVcBYH/Z/MsZAEwBQP+oZk8BUBCDrCIAnGhzNZmzjM08iSUZUjAD&#10;1pyhlpx3FUv6Atd76J8YWoh2wO8cQ28ihMlJfHF6EjV+VNtq9I6NIQpgANjZkIB4HKATACrjij4Y&#10;Uglyb9OqhOH+RrzG6DUTAEjKqm2wArQFSp17sxtq2sN5cjBfKcaMlK5T1dXc+DVB+g6pi0Ti9vZx&#10;j3iXOQQrkDdRIw19g3p/U54AEzFoXALgID6dK0VNpe7+nD3hqlk0WwTxiul23WUm/PASa1J6JMhG&#10;dOpb4+aPmgkAjAkA3vc19J8okeQk+PcE8pFyowcAK5uWHhI5DK/cZw+SFSDbG0Yf7uuS+PiKV8+L&#10;i5Rbz/mfL67phSgELpHhjEVLOu+W7lUqAgD2mHrJpVPoNvJXUU9MATDhwlMA0klxEB/OCsLSh/K+&#10;Dg919RY0/wFvgAJ6UN+IBoOewcTid+KqY77229anzbOtrcbwzIDKa9rKigDQ1pYkOBUHLQiCvnn7&#10;/oGr3f0eDum7Wvw0fhnUzZoT7MS/0NYMSetjEDJWv6IzwZUCmsiBFsTk/yezW6r+eMt2D0cjb0EH&#10;ACMBoHCTAsAjuNiZAkDtM2ofygBIJvQBJRjn9m5mYyq4EJZ/MCfx+hsQX24dikv9X2rv9tIjmdRw&#10;RALh1HDcPMOxYXhm9k/luFjZJWfcnmaIWpTGgae9ixKO73Y2V52wR8Im9Bnk6HCwHEd40Mp6EQBE&#10;HZ2Mt9zwg7+yaX9DHtLSycWWRARIfUuvEpq5jvEoAwCNSNYgxusRVsvW/pQ2R71JnUWRrWZsypkd&#10;jBOudLZv01euBGA6mGz+kJjlVzYBgDJVJJHPWSB93AoWrByAA2a5nBeeVt9nZ0nYJwarPVzR9J6n&#10;efVaAsCgG1TtqgRdoStVAOgnsUfE8dwAkrI1sdQ/SH/oOSUBQhJCad7GFucQyYsMnziToOJuSBKp&#10;CQBWHH7NZCF+wy4+L3m9Oi3HUwCUTQ75j2b05FduQbdwiuOp1wJAvJJpqS1bTRSkHEIeA+d7x80v&#10;ttYbw/6JS0pJRsq/dUkYRhQYLcR54iEidR8dfZtUrh09dn3TX8OpWQGwvkpdDM3FRBj9bL7fxozz&#10;4IRmTKuBv+wWiYj8J8Cvk93GidaNgI0SUu/MAABMlWAqSUvChyk8UUGqQSaoHUTNElL5CwkyKTft&#10;KhJes49OPeKqj5eR8yvydkraK9UZtt/XUSuMK93quakAwANLRV8saLCaApOcAoFJviYWTqevAHjd&#10;0V+6weqO9p5Uyo7jDQsAEJts2NDduQDMnMHRZKPijAwwPxe7DPnwTFcAUNftUABw65VgSasmtJQG&#10;9xghyxgAUBptcuQmB0EKQEJ3CqjMB2BGHXcVAPPiy+dQ2roGjMvx5ZG1rP1JJhVzEgd79TGR77Vu&#10;l8DIPtyOPhIADNbGiasyXpGlgyD4XRZO5xDT7wr2cvawYGVH61ErHsqJsrL9A1EWCwCl/P9pX2Ym&#10;WabShGdkXcNWlc4IwkJwjocZ2xAp/SAUa8BahYi8wkKSynwO5eOmc2AlVie1+acApDv3QYgCZV5b&#10;N6euXgVAYuG8sc2HOfnZaGX32HJF2a/u+reML9xrR3/qmcsAUH8IAO8fJgC4uircBlNGGUM0py0C&#10;17sUjvkN7KbZOdOCxZbWBwAo51P7jRgCHnYaPsj6V1rGyoWo2DKBjf9yLkV22dDkAQB2GLRRPPPQ&#10;DWUfXK5Q7ElLSnJKg6xjAMBDo7wxXMqXCW+fAhAlFHHnmOTVFzPeWledAbexhk2Ns/hxiCUsXN09&#10;UjkpVafZXfApD8OoTlGRL1kBjwDg0WHQ4nsJfhYAbNmNxQBZt3+hH+tGZcjENLsvAKCuSQEBSOuZ&#10;XeKbGtqifTo50EoAzMjBmbTEf/v4zyYkyhshhVpN13Q85MU4HzmLCwAQCAC5plGKg+52sNI4cxis&#10;RLotA+AN5p+hByVDp/zuCgCmiy1dQ+u5Xw2xxoRmLwFAOgiLacQ1+2+j/cZPTDSi6+giOGwP/boy&#10;5VcUACa5hyUeTwDAiGmSwYaybycCQFszkakFAEsAwG5+52DUzd5dAkAc1Eot/JP8I14b5OstNTSn&#10;OIp5ek16OHD3HMLS4AuMYNvOmXZZAZVVAChp6NLHJLtOBkDydK83w/DLZZQd0527AoBbGWOuROUl&#10;S33UCa3DmgCgFgDkdeJ1JyKwYhcAztebLaRb4X8EAI80OmxW3Mn9ALBme5u/1mwAsDgLX1SClT0J&#10;zUoAOD8INwBAr4zMeT2YdQlK92WRl3Cht05KvxLNKY5inr6uYeIcuM39Kv4zSmQE8rTBaH6pA8Av&#10;tue8MqFp5CRncQoAkX6zTbJqTl+9AoBbGWOu5EL78T0BwDYUAKrP0PULezV2/3ifKrPaKwB41PMl&#10;+rEAADKaAFVBD2d7j8ZrAICyCAA4hAHgHGOwAqCSAHBwBQDl0ArenZpNZUzwWonOJm8CgDsGAAtZ&#10;PB4sZgCscNznygAAOAeAf/HUnQeAelYKQCrjPSdEYrbBf83o+K8A4Fa2gGsA+C4quKpj1uDv1Bs4&#10;asnixjaz2N7Sz7WhAICCjZYAUI3Rw/CZCA5N87Hsex8AAOZ6W2vaLyr+CnXMMeQAgCv1iJFaNf3n&#10;L0gmP9tmFRGph4zwjLMAIAhfhnHf1y3iQmJ/pblf4yZtUTIK5Rs+k1wAuPd0nlNKstuXAfAm4PHd&#10;l2kvte/MmoquAOAaYb4w5GgeAfj+gnQEVLOILSZqojyByhdYECkTv20DwO45Fpmhv83XLc/odPzq&#10;vu6KMjhtv296cCOOAOBSZ6/iV1setuYEgDMzoOSwRugS5TJmm4+WotwUr5IUa7B9yh2WvoXfHkbn&#10;aCMAgPJBq40t4qF2KD2mBJO0AUB/YVHbFflvpiVzPUrCidLD0xONU96SDj2VXXiGsPMBuJUtQA6e&#10;2e7IFYrD2E8BYB0AVEdggaLBqdn1G/jt98i/0a81Hg2JPdK0hx4cv1+FB6mowI0/ln+sbiUCgOd3&#10;yOi/buMZV3sEADbEigCAvJRV2BZMW/Pe75vFsSfdUQ0c4IBCKhUUG4LwMOpKHBraKHis6pbd9Vpa&#10;1EYQyHlOAPiMo3n3zjwAuupxoXKOzgBwt6zSWyJbFF2SJGGaYlesgCsoO/XrOfoiJfQIAIT6xMeo&#10;+R25AEnDu0OrS5JErXH/s4UNo9Zo6QcCwMDT+98lV5vsVRwY4pMoAJAymhVwx/uZu75Vr3zRfOhb&#10;kUp3qdlfWL71lyg4cFYpjzLpnYvjXbklPJL8qwAoy/4IwmS8H+GaijiGk1y16XT9VmUGAH9psdq7&#10;Mw/ykyIA6RT39ksU3EhWtjOTL+t6z7hpsGY+z/FdVDx3L3bFh0mxNPKZBUBt8rF1tCMAEGaFG8he&#10;awEiutqp+92zt4lHkgkyULOEuWJ2jCPsAP5b3hAA1jRn7yEaCkcB8F22IgsHfjCWHTkZ/qThAp5J&#10;vtnFhOIy8fHUC8r6qwscKIbhyiO8Etd0IDfWau8BgK4AyI9zVoC/uFg925wDQPq2dAVkABQ0eXlA&#10;EL2dnbLX2IRvpP+8GxT7dBh799GoYz1POow5K9iXuMZtbAKNAcetARuq6Y8VAJaXAkD1U7Xs+XfJ&#10;fExKGUK1Bm6tsYa/6RANhSOhF9t6TGZiAQBPZp7OqEoNhd10dHOy58hWDQCDMgADFHOEHsWrrdX6&#10;uy4ZYTUA8Fp62CBvRA4ALwoWV6tnG3PsV+nbCB5Xr0k2eW9tMemYLOqkmfJx1o/gdw0AJZEkOaVv&#10;+K0mx5gaAt42UeTADHpLZKlsjBQAKBf0Y9E7krFm02uIOkaDSye4+pF02nTtQwsAdtnK1nB3vP+U&#10;zOoIpNTYuzhhMwIA04I7nAHAZZVMYaIA6HalJw6GvrLYTA/RssXdiJwUpF3X3dXhF6hDACDcngCA&#10;GmvRfOt4HgCpDYxsyUUAcronfyy/SM6TGTHgpmQdU0O5+WPkhHs8NDADNIdpkn7sfRx9QTzeMa0t&#10;rYkjnG9saX+aAfDWWR0NPwAg/Baa1Vnxq95DqQW5bIY9Qp8SACpkZgOAxxjmZUGriTVp4gg2DcC5&#10;AkBNBXxkysHPMK19BcA4AeC73sqQkEDdr+pH2/l8x6EYAO4Urkze+D8mf4bXAJAf5nPsvL/7FRA2&#10;ACBshAT6quoLqFoq8Sd2L6BCbRePw+ojsp/o40VH07+A9a9E3/mwhXIBR6zK0Vp9IYfA6mjt3/eC&#10;JwBQMxudFIBohxpWAMDqIRYW6ivCThoBBDNngNySaswcVmfKFCW/Qb10SNDTy25QGfgU8bE82ILF&#10;HV1b1lfr+SGvuU7woLv5yQSSyRvTDpQBkIibvE3oP13Nmaf87gGIKLiMW9Le2xw+lnju4YsyXH3Q&#10;Yydq4SC7WnuE94E+XsEG9gWsf+Xz3/uwnQJwrLV+kB9ZVHYkgVuwKgCsNkzPuFQ1zVuIE9Qa07vU&#10;ZRDb40mJ/sQSpDbawmW5JdWYkc2+vAVxrPTwM+oDgO9TkJ4w5EtvSQBwsUEAsDQquI3rF8d6bXsO&#10;uVIAIjsRuA/Vvx8W6J8+RD2o8Hfawd81AKE9rjJIX21ACfSa9vuDg97Li4iqIXi/1R6NBlTLxhMK&#10;ABDOP7fcd7Sguv+/relIQLhEZE13997ycZla1pqrDUscQQWAti8AxHqX+gPpxlqgdbhmzwJgySxw&#10;FAEc0hKU5AAe6bP2+h1ZAVgcEcVHpGohBufD1VYGgIgxm313oeHPqDnydEGsygIABfrTobzNUbH9&#10;rgEI7DHFZm2XyZSyQAQEVB+dEigjANQqca01QgmRAoAthBrOf1DxYNua+qL7w8qzZAnoHv/s4RZU&#10;28Nn9ocNSpNDRbTCsu98YisALNHelRuWS8XrlJqQILFCjqmOMlEyyxXO8UDbrvT1oDLyQwUA5fSC&#10;U/etJ7AJvFPdhJCI06i4bk2/MHcLyADoqfcgVyZtofQDDrHp9rsGwDcFAMvdyZzhEG/72p+OogeD&#10;mtb4CvG41goVALasAAAIEKgq3i+dfk1bdJf0ZetEaK/82fe1d8LaVrXib7dt8UVn8gMAAVDOWD/X&#10;PWM2TtJdU2QujVIZABKoSK5eLya8UvbcQPMrZxjiY2+P9QEAO+ao597prD7y/ucJAHrH++FcANJ3&#10;lQHA7vKN0H+K4HPMXL9zAPQQqlquRKGq+UP+7N7R+3F0fwQAvSXirFrtDIAnAgB+IOjfPLQTaKdX&#10;jeVV5VmXAmCzAlTuBmTUSHIeo4/QO7X4WP9S93W/NTWfkuryvxWKT5rgkW6+1DDcIylioXnIxvAE&#10;BCLjfGEBgKeFO+bgkGKKq5sopFQTdwKj60VEQM/M4OxCBoBSY0Z70oXLZ9N3J+uw1H7nAFQiqGoH&#10;G5kcicKmh/QT3f951QyHHy47K+22OgNYAQsbcEheVIUvde/21jceuqtmNdGIUpZc6glbAoB56Fkj&#10;4ogclMFjXAsPrcsjAw0yQWRTo0nS5L4oA6A4seQSsuC4rKlHuUNmOoSuACUI7gA2QSM7xsEhZrrV&#10;up8We/O1u+Q+OY0Gs5rWvANjO9ELKAAkR/+cNidA5nfOBYUCQD3aqae6RLFEin1y7z4rIhxQq/Fo&#10;r+H72h5iGiznWNcIuBaKbw7Wdwba6qrIQtuewoA8WgBAAEvHs/yn1NAUbbwhdcEGj+0xxuZxvTxK&#10;jpsrAMjuowwBkVCFBtcabIrIGEB7imNtcSht4yRAzPmKFmwkuHkpAKf+zKFDdqakZQAoW+4VFuF5&#10;ng6/6xXABlQZB9QlSeV4EXLQrR41yXTUBYCavbhX23lIcNiq9mJBE+cDDcFAW3l7UHs40I9XMAK4&#10;Hpl5kmYKANgRbC+sePdkU6MCgm8PXbLqej6e66WGdDwPgMI9pL3ViwBI/EgwWlcAQPuQ8FRWwxLp&#10;OqQEFqCcCG3R2cZPzAP/dI7PndwgDX2nI/9Vsq6fmiDK3UtzSZUv/q4BCNiAHIqfpuePqOFGeNsc&#10;Nd+DZQmRa8mLWNu5R5G7lcrFghYaLBVSrGq1e8Pmw4HRXbYRfr3G0M0AqAKA6d07QPlwV+jbJ9qG&#10;H7BxECq/YxdHIwEGavilqyXB+GMqzlqF34jcNogXUJvnAMATLFUO6Dh5dDVbbubvh/FZTfc9uIDp&#10;VgBAvVYBcDrXJJ+cUFPtdw0ApNH+jEDpVA8NHYlsXK+4zQfMHmbx/pYW1HZ2l/XGsv6VQQ4OALCI&#10;FF7//rC5M+h0MEaODrzqkAdIY1NQANwXiqgVAABUfEblqbkt7YcTUnNeZkckB2uxFcvBHtnxZ8Vv&#10;2fQHQ+sFAOygj+Zt/3/e/u7HkTQ98MUiMlIMDpbDYJ0BdtkYipGlOtDcGFjmacPDXlGMbJUw5Qth&#10;508Qa3I97YsDi6kGjtheTjKyWU6W4DzJEXzhElCncw/8B1gL+0IX8lawWUjOMRqdewBfyMBAFWyO&#10;O3WxngpO7pmKUkcz/HveCDLJTGZV9cfxO9NVlUwyGPH+3o/nfT7RGYqf0oBjPHeWWPB5ZRIfFgFw&#10;JTpg+VsilI0LAF0ljF5t604R394ekDwm4Sex29oTLYT6UYoxB3Fddys/Dkwn0p/uk48ktzt5ZPpF&#10;83PTDTL4edK8su3XtvQ+rh8DSrlURukMkMR9BG+5Q0nDbMgAHKA3c/wtOZ2SY3IFQHIsmHVeAeC0&#10;E3++DICQqfHQTrThJRa8hvLfsFySK6ghoMq6AWAcPyV99RoDxMW8lwEg701OfGstwpJV/3r71maA&#10;ktjOwgC1VQ1ZLpltBAU3w60OM6CJMt+O9NN6AoBMrEX7FACiA2K2N6jVUNvRn43cnw2nw0kgimnW&#10;JjDoJJPEJCa+66qipxef4SW4TZQLdqslF2TSgSaOxvxWffeiLfqIV5BRomUAfgXdg4UyVgGwozkA&#10;ynKzLuKklAJ4l0d5LQDVvwJgtmIRnt/IegPetwXgZfg9vmgkdbtCojyTCcDQeVpFts4bVDCcGfbf&#10;6bM6KZFy9wUAIreBp/8+2matZtZMt4Ye4rn7dBQOJtNT0U5LbiB8JEyPdAZLAEaqiyODGZDEZaUt&#10;XYGiq1V8LwGw3qTO5ItOaQDATACQEzdCrpUwHjf41KCgJT6KKQAchEVNdN0Et1hrmAELANSGXRkC&#10;6od1GTt5+VsDINkB7Kfsvs9KOZ5GbhwazofvAODYeEjQ5tAsvStpKIPc9liG+PueiRKunqtUtHqm&#10;aj2s/YRLjL33Qu+9wVNzUy4iywAAArxGcMZSabD8Ti+S1MPsAfiTrwBIZER8PxmES22h/QyxC4lJ&#10;bKm5F3Qr2W/0IzYrvKPF411mXnMHRW2DCSg9ySsCwMGJzLnasc/mL7ADqF4Xk0t4xSKs3pOcUa61&#10;bwsAS8IXMdUnfO24LMNJ9QF/fUjhyA8AUPuL+NwoNWYkfAk2t/2ARX7XlViXegkA/ypfsR7Vfg8A&#10;F969yPszEp8pX00B0DAHMGAPIO3WEoCZADCWT7Xiq7sOwMIAEyBnitCzDCB+4mvvuQX9aIP4kA7B&#10;vZyGAdDYkSRRlwAk9NMhl+w1AItrLQDwlvCq952867riSn322wLwZbQ9/cj2ql2OjPRaugWbnUNU&#10;By+PtYfZi3gEgP06wbi5vYCof20CgKZfL+u/0bdzW1axtqGzWnj3zj3HcM08Z2RLABApEFgyA/ZR&#10;SYs+qIdGh3ivISXVMM4s2ryfw6t1rHlPIiHgZIQ6srvU/5Kw0tfu4g2NFgqXurB2r0yEjOV6AkCa&#10;cZYsSrG29UF4vYje5bWWAQTRdVBrZdAUwGW4/dpJ8iYvRuHs7emR5WY3464sHuoG8DQwezWyHx5p&#10;LXcaD42Sv18v4GW1Nw0mY22CV3S1US7rE2TSn1hkib4vqrHexLUNzczc6gYSWiAAfLqeM5L9awEg&#10;B6mpVGvk0KQvlpfLoniUsl29YwAk5yL8rjpKklo0iQ335ETOgmM86fTD2h/Va5y8xZRLBniaQizP&#10;o1X2wt9fJ8inF1sAsFlH1zgW3qTFkBmg8u5/o3YefvBbIzySEesM5LblasgtG8ZhrXZneqR94E3j&#10;kX4ynlUVgEkwuTjwDQDIDPhMr+b2v1cq4+lj93wTAF285W51yWYuGyGOcyijAeCIxdvT+884W1GV&#10;3sLWvHTinE+GuWlq8UAASziJIWFVkpSQVQVZnMKIDghLPwGAneloW/giqV+oXRbRZrPqNzM36+Lk&#10;uK/QYmCIh9dt78qze137dpYgP2he6ACgBAsHycUEsA3Dq9Xsf3/U2APAWcEezyoEn+S2h8EkFgBa&#10;1XfK+udaNdcu1CycQvOMUABo2g/+4Xtd9BSSVks3KElLvlZiThiw7rvWp2Q/98/F1ympl7fa/EWy&#10;rvR1ACg4Yg1hiHSW3q5Kw6h+9hWAwPYFAGZQAGCKmwN4Gc9yLb/5ozcE0FMKodX2qhmwHs1XedUL&#10;WhM9fGoFBl6JqRqOR+qMXkT1/L/QAeCPvxiG1nRWDLQgXzEI5Mc5yMDG5OQmn2lOvl1wLLfJDArs&#10;iYd3hBM7w8goqrxmqOF8cjEmAA4C6xNs/NoZ+t9NbU1+/WsATuYWeecc2/vKQJTh6orECwAMPb3A&#10;8ikybZ/WtIa4pSIhzz2kozcFIDYXnEyvNSmg+T/fDPA+q+xqIWmzZYgmE0AMW4y6/U7mln7kN4Jx&#10;MF0AaAEAdfLGxkbFd6wLX7OPq4U/HGm3FIAxSVRlnGJCK2ljLqej/HGmohvmwdzQ+gV6LwB8n2Vj&#10;OXGi0sLILn1lWtAjTAIWBxzGVmwBidZIMw/kjEcFqJjjiV+noOpplaXP5xhYWVQ2jHJNv/H01TNA&#10;PI+SebZuublh//h2lqAjE7eSCCFlQEn4RCdMx2WVedbbPviFXwmCcC/6bjiqYvrrN+8H08jw8FGs&#10;BI51TtUE9obWSCtXkMYBUNyp7s3aYyJXcB0VALZXm3gEl7C9upFFEWIAzLYBUALUvKXzHo+Y1ZFG&#10;j/B/UZMNr+bjZ23nfIQLAypQSlSSDsLHAgqAQgIAs7yRGPGj/H1/DICl71v9FvaABAA2i2uBYOrr&#10;1U1ca98KgBP2K8Pb2aHopjjYyk2KRiWrErP7zkHwm2oYhtuzbEimFGPa86dMB9MdehsVggjOAyPX&#10;CautvjHjRBraQa5IAulZtVFPAWi+vYF2KAWwD4Dcn2n9qHJBOMVShyhTCI2UKyvNSWMpJwC4oiaG&#10;mdSMOfgQzc9U5xDCU2TRkVS3cJ1RACiwnWwguXdJyUbyxLW9yItLAKK6teZdN0S+fzsA0CYaYYbx&#10;I/uWOgMwOi3t3pncOgD2q5EAyLWGePBNhwSnTknWP2QGRJYxCvScGVajkXkilZPsIF9sVfhIowaA&#10;PaUmsLXmSPJIygzYtyiEd4/0QpWLl94ygMXysgqAPotUt5ED5yoAIsaYYN3zkQBwI8xunpcLAUDo&#10;WoQo0JCgDXXd8Ej3Bx4Fit4EQHsdpvVJjL6dg5gsHXqAHZX1YhER8y/y2uZZ/GK23xn6nVq7He7N&#10;Npu70Y8n4pqoAIw+rqApMka+3h8B4I+NPq4qoRWaYWs7rBcbJS3vVz4GLiwbGY09gDX4P3bMRscd&#10;atmosvfSX/KBveyZpcOBDE0AqG4bxgN9ddOWcxgDphtLzoSx+0sMDr6HmwYAWkTsa67XBYC6XHhk&#10;+N3BDaKk8gOw0qmC/+rau1qfxuvbASDdrsa++jOdAPfq2ubeZEIOxWf+fq1di5ozTQBcfOHqPqYZ&#10;U+sdVluIkqPP9OMfhLXWDgAa+gyJP6rthVapmSUyuiK6egCMtWKzI88QOiLqMi92m3tho7ZurK0C&#10;oPeTbpeYtCvVe5isqGi6kx5W6vteTgdAw5jZhxxPtDBDDvsT9oDkVP/Q8LrDGwEwx/DwkjdytAjW&#10;B3hdUdKmA+ZbWIJeXvpSSf+LpCA7AVU7c43x+De4gfhOrVZrAyCgVNQF0al+2NigFEIvbEXIexn9&#10;2HlSa+CIUMUftvdIm7UFANPKCN/6rMq0srQ/ugRwrP3pAA2+EWB6Xk2Bmz7TQvmjfgZAsiuf4e68&#10;6rku57BAe94dG2NuCj6uRd5laqdXSU0jP3pxX4p606YPh4PuhzcCQPikVqy8ETl33UGY3wTrBsu3&#10;MQNwZ8ILd2c+DWSfky14FGfxLRt/liO+1y7VSgIAr+N7F2daGOD6gWoNAJ+gdszp/bhYGgOA4m0x&#10;arr4J83IyikA1c+qbCzUMdVK8xlwplEylKLNQaXdXJuTZFXWpM+TKaEAdFJI6i9VI5Vwfdaf2EWo&#10;YgaEFVmWWgBoygEkPp4DKIwHw8MrAF4sLgaA/gIAbrDr2tpkpt8GAIoOSorJZQCByKLPNNxbG43N&#10;+1PfLpUUgJYR/vhidBC0WjsCYBQEf7Kjey3jzCkaAOgWWMDIbnP2m2YIgCwdVv3sHQkl1oqlWiNZ&#10;gsitYY3Ddoblqda8Fo4kT35F2J8D6HMKXgUgzr1sQqicbsd+AoChw/xt7uQEgOHff4hBSK4ZVMYH&#10;5w+uALicaqC8BNC7IoalNCLq615v33gJmsVoaY2eGMEYqmoJIpWPFpvUhpQ8hNtaxfcdAcCGC4B7&#10;09EgaBN3bbo/ngRBbkeyw5zZD/WJ2z0o6mSucrXhb6rMgGpOAdgmuwYmm/ASAG4pYdvCfYgaiP1r&#10;j3RyBQAzUi3O8QnFhFYBiGiOJV/UtwKgcYD6XwL68ZbPShoX02ssAGhe93xdkGry/Wh6+omiG2Gn&#10;l3zftUav/M8CgBGKqw7+hRS/k2b06bGRXhtq+VpTAGCLK+XIEpcAGI9YQFpSGqxDLlSycOBL17cf&#10;GhPdAIBrD1xt7Ndm+VIFV7moOsHVmos6YZ0Z4KoZ4BPruG8xoMlSrw4/Seskf/WveKwDoJ8AEP+w&#10;9E3JWz2HDOMKAO7n1SA4eCiuumwLVTHTCYDtk3QJ8vWBcX6zTR5NT28BwFqjiZCvu2aSOeHFbzwD&#10;1JmX4iu41YTtZBnKc0JFj0aih1oIgBZrb22zVNdYgm6Ho0E3KFAjI497+QQPLfTAkdYnXcdnJpYp&#10;hKOBm70v+ePKlfqWJgCesCxgDXGw13JwYrJTjNPH7AoAsiEs+n/u/GZf8VhnA1gAmK0CcNmfL1xS&#10;s8j1a81QL8Y2ey4LaEYAbFreH+bxW+QrZlvGwcHpFQBLIhVl9Nh85V5md2YU6V3brqUUXwfgK6um&#10;Z9Lr0v2kqFz49uPmo2Unbr7WYnpUG6wgOYqXE6D3vXBERaQiaeBzJa0z9nBKFAAYjc3PnJ5bJDxJ&#10;97L3CX4BwH5FAIjDoBjHnK0EQB+hZuDzlL72O9FS5Hl6RoqcNGqJ0a0aAGz1DxvVf23+qnqF0Re+&#10;7+3JEmQHtVaoF3roE1lPEgA5ivWxsM4BYCCwVjp2aa8de61LAGsPwvLJKzNDmYm+8QwQ9UGO0Yxn&#10;3wcMnbTlfQB4MgOqWTnKlrLZPEbXSr7qNYxpudzScpQlHXiuAAi1kn7QG1AkpPo+AH6V281Q8ape&#10;2S9otXcuSJuhLiqGLhGlR1KQWQAEO38yQ3680jA6Jv39JP2FRDSpf54wVZd1RxLLRpl0rykAHK9U&#10;jfRbFKXGf8zSMkXDk68EgCeTjJ3C5YVVAEvfPcW3IpF2Z7ejVcpL93dlZii9yLcAoEG8ohszA5Ck&#10;580aa7nJ+LjWCoo5ohxxemJhEgCav5UCIPkA+602lOz9JX3YxeHnYQrg/TwzQAEovoW2kieXLqK7&#10;BMDp20SaAsDCnXyfyL2rAPYlvfRSI6KJTwkAGQjJP5MmygF0gk1xj3S8XCXSADBgBgCgIN8qADz3&#10;rry1sAaAc3kp0h7Z6XHDuMEzV6mLVtrFtwEgiqj/i/sy2Qy1CsnuZDTREFFy708FQClTKxBPVwDA&#10;TNsyv/PxljEqlysuBTQs9tt3R6fo4gEwBMBR9X02Xj/35/m3Y7e9Va9wpbrkE5MmuZLUDLgVxM+9&#10;famDUts3rh06g0/LSx3DI/bnvokCQCkJ5ho1OYehFfflAI/9n8SB38tb5AgMyFqwJebQfW1fHyjd&#10;1qwgHhxXvFKWAcgGmwyG7wXrXaMvv3eFwjedAWG74Or9A182yiqVDBni0lss0Lm9i36pFdQypW2R&#10;7vQ+ABpG/2PNGB7nmzvkQGW/1QajCc9Zuj8cAKCUAtjK3T4RALfohEWj9I8CcI4Z7Nc7HWaAW5sZ&#10;0Wpvx53p8ZUUHs/m2VIw8ySTYf4Z5axsjIgN3tGK3qZkbixbI7ayH7LsWXx3RF6iSwDKNr/Ulk/V&#10;UznrJYZIw19/DrvikTS/0DcGgH+ONgoK7R0AVHUcixUAjgOb2wpANVPeQ34WAATNmP1zABxxRG45&#10;AWX3tMFEABT3hnhtdEuVCZKs/5+0/BbhYgBgGVg0gzwzAmACAD8B4Hy0DCA9Fh3nVD8s2pMFgLMg&#10;ATAPV5djwKh74BkHJC5VADZq3GlHYvlDASCZue67+NuoGUCI840AAlnPEwD6+IrOe3EnayzF33wP&#10;iPY1tziISu2KVqnRe7nUnYNNSxcAfvVH9Q9860IAIO4RHUFm7iPUDPvOlzhnNc7G524tBeCWtgmj&#10;0chbmN/Kabu+czuFqSCYJwTgC4BuELvefZYW18nrSwr6FEBudaNdVLrDkwUA0hvzjpBjwLCroRI5&#10;J2nLZqVGMh2yxrZr9wM9Ej+4oCX5FsTyPyvkmQ83ZEKUS0qnJ8uh3l1/EF6pNnI5Pr7pDBAAJT0q&#10;lWrVSh1TYptjl6rHYKBhTwGgWaH2igKAhsiYTo5QtLEjnTLaz4IXaDZL5K4hOWJ5m0AyrQGA21kA&#10;2IU5gAbXNAQAheEEgObtCoD6CoBUCVpcqc6wiGKU1NFzAOnjawkAlILn2B02mwBoiju2AJgJgGar&#10;grO3oQBYAFjN9PBsaZolALgeAHqr2tjLd80tRsvz8xtLQdFfSM2tqLbphIGdo6g68UZUX8YJLQHQ&#10;qpq16iS/LTMALNYk1qeTnB1qTywAfCdgWYADjio+ptny9kRUE7G2ue1qpOcQPZy07ByAT2qT6fBl&#10;rLtk+YvdvK0tzYDkuWeVt1Ye8HIG4Lia7MfpCFWuUiKIWdZnGgcQ7A+bW8jEIalZvkc0GZ7deB79&#10;hxSAbV4FsPw1gcj0CYCFHX/1Nvhp7QH5m86A2a5LSEabNEAoCfp8S0H8mZClsSYFAuAPcc0aHn8P&#10;AIj4rjWpCwArNFjDT4lAsl5KMEcO91vHK9b3JtlNABw8uI0+IjCrQQIAy4zMAJI841k4RS4XAA/i&#10;Yt5ZBqCkujiq3Fp58ktCaGWT7SAFoJLLeRgxyiWvuqe+hjN7qAdVcuPMHGYy+YyNx9pIZkDFOQEA&#10;xNa3QL48CUJ1yay/vq09IH9DABendzTj16VikTNqkihEFWRAZGdkhcNiiyQRpRY+KIF2RjToyPq4&#10;rhUAULHKJnsA2jRRkRQAcIBXNWnMcswHAfAAAJnqdBnAMwVgGgDABfHDWZHCI9eMtGFzFUCEg0vS&#10;H2QAT0ySaQcpzQAhVFpUdDtjFN7sX5SR0cParkfWXAA0CFgraz8AmABgbtwMQE5rKQBnfd7uMMOz&#10;Xm/fEIAkhjZObW1TnqwrWhjGE70mhg47GBRGQed5/csJVqWDM5Khn/fdEkqifEazS0b4NHQCZEZP&#10;q27WMQlEkkfOAkBneHj7VJsGmeLUlSpLZIvmIKcnAHArlW7TnKNy9SebspWstjB8e+WFqDNnROrj&#10;xDLQT94gfolcicW95MaDD2XmIvUAoNTRsneAXGtwqsmTxkgAdGz/es7JxTcpMTSJg3fliLKup9em&#10;l/qme4Dk1rjr2X+7+UF8wcHSliSoWNYJbptpWX8cDFI7nBEf/gipYtTXUE3sAsAp4cgFpiLrL9pf&#10;ohfjWR0A/TMRlT69/RSl5GFx+nG+dN8HgHipofsXAK1hfAIA+xMzZGtYPvaqjp1Gu1cAzBVwJP9O&#10;UksyTBYAAmZA29YBwFFM7qQJgH0yt8buZlsAoBOnc2eVfSptrciRzvLXLAOIVGTf1cbVO2u5rHvx&#10;zV87rBDj4+Oj1uHJ/yK2yIZSwmmZbKuMrZ0gHH98bPfP5NB/REb6l8PTTLHYnBybWqekhWdi57C4&#10;M7yOR/GXAJhO+rFm6+Zs++m2AjAqE7pHhU05FCcAwg+IEvOeAsCI2CKuASDF7SqAVDqklgQejcvL&#10;szqHhYgG1TLdvZMXxSB1fLZD8ohkdYuKij6ZElMAzdqdK46QK8P8ZToD2GMO1i1U/8RCsf589s2W&#10;oJNDBq8bOAEAgqjdEQDVJvsayytn4zAcjzIlnPhxPzje1zLOwVOzUm1OLNM4q2pVlARNBcBh1SGq&#10;od6aTDgIWWRm2D61neCwsDcqF/empQQAa2igAFz0B1EeNdrsCoBk4F2dAakmAtsCXSZ9Pm+y/3CX&#10;OKjKmZd8jtjEmqZflfz5pR1UEeSiqIsmis6N5KFWLFovVmaAqpmE5w8r8cH1jhYTucSOfvsz4MST&#10;2PItSaDx0q+2Hcv/57VWA02KTDcmdDjuZkrYHNs6Ujh5CHSCYqoV3xoZvYpWRLFcqUhcvCNOa2G9&#10;JgBmBW422j4lH1ZG+2BoF5vjsqmVt3gVdRcuJu/EY3sSsRaJqJXEka60K872XyaSD2+leMxKthLl&#10;qgYAZGbCPyoAEF2JXw0AYH+MGdr0NpwqSpUEgKy2S1+0Kuy/lD0QAByau1cPwqKl0bTfuaEozzea&#10;Ac/73tYGDmROBWcY+ruMV0c1HPf7opxlG26F024vp/vsCtgJeVTNG2ntatP63DxkyD3DmlkVAETW&#10;dAFQfTkZCQDy1GyfmnZwT2spAMeWuwLABwC+JpSD2FoDYKGHXsHiOwF2Epawy5YAsORukf6rj7R3&#10;iLrRvWpgRwX7henmTBe1OL9iTYtakjtBxKa0zdRusmjqICbKPWSslYPw/1P1vmJ3cHWoqJ+/EYAR&#10;sn3G/oQFIgGQTwDYsp+JJbEVBt3eoYaTDQCO5YS1owCYvkV8cMmeVao1AYA2m1NSqTqdjPJRwTW8&#10;6D4AIixoAAgu+sYnKuzpbZkBs3dQF4/CzpmkR6wkoewr7UT69VpDTDa91egxybk4a+NP4m8YmAYw&#10;RAoAvxZYsy1AeW3LzWEgmwmAsOWuAojeuw4g8bzu4duiOZ9Y/02HHG3z7r/NV1nfPoAYAGyNBPIa&#10;SD1BEwDeB18OykwKFodIa7eC4eTDgk/3nY2OGAVa49zdFwD5TMGtWbVKtW75HL0G8ajv1cjl2svt&#10;VyiYzUZqIswJgFIQ97unCsC2jOBZFYvVKGStyp6FldKVTNA843oAXdYGf3kIy5GVQVu0AbNJfgUA&#10;FAh9pdC0bz7fwevaixw3axJc7QqAwEVhtzQDVm2bMdHoyiWIJuegK630RObH2oHxzWbACYXuOX71&#10;NjDEx+TZAQAPenCEHQmhhQNyGIwnbnFM9/XJSbWFA9EkAbCZeefDUrlUqJKmlmCISXyW06pIob18&#10;fds3PFJAdoVs9UPbDgFwRmpzBaBGX5BEfRR8ZsXZUVQpXY/IPb76oB3pFl4cECW5PAjlpxm3aWBr&#10;5FAW1NmKyUGETWw0ab4X+zNiTSSNkMwA5GmqGsjBIW1XcpMGouMAwAtco692P7NJ2ppkTfLyN1mC&#10;znpnngS9odU0SLnZxIrt90b7+qEtNibmbjsMffJzvFvW9N6oH5HzHOeT/RY5CTdNp1eKcoWCAOBp&#10;49lmLgUgRgAHT2YBUNpQAIasX4jkSKaMzDD+W3MYsA9kh1G1dj1NvJs+8Lyr1Dls5nyJBsJTv0oB&#10;sf3K81sMe0RiEjtaLgOEvES+gURw3/IncpoP0ELLDNAHnnd7CcAySf49BzCJIxVYM29L97JWGf3N&#10;ALi9kevYRD3I1zkc4yWm9LSsd21Z2Bk62LmDLbe0kwCYiUx9ITPgjm8SrAKAYlEAMAjI0FACwHiU&#10;r9/qMnsuEgB4W/xuGB8Me8eIq2glQ1QEYfyIGeA7YwqfVur6qh+idKka8VcaeZ4IrUxaCiDcBMAZ&#10;CzbLPpoSMoN7+BdQYN5Fbv6SMI+JSI+SP4WvCI3BwNtles/bFcrTdAma4Jm71P9La5Y4FKxr32QG&#10;uD1fc6zxaKTls6zv0prmx3UAqE2gE+RaIdOCHAwpAF4MNJxE7/jGBAC/EABi+DhHobBZpsb5eHRY&#10;vkVKaeJVFQBLs/8mnGjDUT8kYbQCEIZxzuwCgPDSsOHI8Fxp6+sYcghbeMWlAIIcANgxf6EFNcPf&#10;IRuy12JSuJDmghMFwMVY1BKigTHuevcuAVysBSAfVG5kql0ZCEv0lm/4mwAYdD3N7gXkfLT+Ns12&#10;2LQ+A0BZbQJ2uMkM0MyyaRUO6MPnvPYOsoYCcN7v296RzADirYex1T8sl2qF6ehDW5Oc3nvxAADE&#10;7NlEnwGgN6PeM5lbC52wRR91g6ATaHdiDy3rGwFg4+hEaaelf/nkDmKRMUXwweIu9QsJvUeZKdHI&#10;8QsrvIgNj/EfaHwgFAB3L/tw9RSAAkQJ/wJgmmaNujbab3AW+iYA+gfuljUM3x31++gaVEhp0/Yr&#10;hosTFgFuJBd7GU199J5WcQCAkXsXD0CU7C1S1gPgZHBULCBI1bTJifXfHtZrpcK017XJAyTrlwKQ&#10;4TQgACY9kvUJAJbqqviGTgHg3ib6/PUAzqQrXgIgVcrNt0+vRpegDEX0p4aPAHCL5BsiZbKlOg8P&#10;KWp8NHEZAEDQnZrD7iWAq+6nlwAmHBDXtfUBMrOrUeVrPysvPrn+mwuE0H3Tb/vG2RnaeXGmJL0L&#10;DvYu+jjRNM8yH0Rkayo7VtEdjlhvyWXjZ/BpHnsmAB5Njt55SwGIbSt7WK7lstOeaxf9iWwLW1a+&#10;42ZsBQB8Ua1ps8AC4B1y94leLXRvFz3K0l+5sWsPqvqK1auTLv5zAG6bjvZxacIQYGi/MnyiZOg7&#10;0lqezC/5tIAKNAFwMDW7vUtNUv/Kt07VcVsA3eAafYMQ9I0ATM9wNzY4YmoMsl90RHEMgGCHBOSo&#10;diXH5Obes2ncK7/TzykADO0EwKTbG/b6fzs5chYAHgJAK44B8MiX2ibtgoVOLGNbARH1AqAVlu4K&#10;gOgtkjIy/tstr5JtUFvqsitU10bbq30z+/EVAHOfck1c6UIyp2lEhZE7LWDBgaZ097z9p2J8gMGe&#10;9710pyf9/iWAq+MxmQEC4CaDJGfINW1Gkv6v3V6O3M2OK2m6ucNflkVnr5VKIWUBSpZH6gsn3rzf&#10;f3lx9lF1uKkPRiTbCwrUCGm0m77ZG/TO/rvJkX3rAmcRVJqWAlAFQL3l7waYCHJWrgYAFDW+Nsa7&#10;rSUVCDn9zgQA+teoNX4727hYjolOqppeUcVE6sGZPJ3UDpAu3xKehHhawnpRLdp4FpIPAQCSRG7R&#10;oqLTHXymdlNSLViY5NI2h7h4Z+IJIQD6V1en9D03CEHf4BwQhk/xvnWx8YYOzrIkYEKeyZZw3PeK&#10;HGbEU2nzdu8ly/c7wwwAHhteWJw1Lb/V8HFtxnrz4sj6q4m4Szm2LQC2BECt6t8BAGoNAOTrCsDk&#10;HL0pOq2OACjSR75D1N80zjYBIN2TtGRxuQIgEb+XAFyodzlJzNysXKNiJXl5iwAQU6qMm8sWOs8u&#10;ErHKCzjJWvPfDJfeo/6ZABBtz00GyZvOEF9/BpBGW3OK71L+Zia9rZF0THexBuC4X6TMDg9DUtDu&#10;y/HZb7a9DX3QO0LFU2xXra1qw7fxhqJXPrH+b5OPEgDZnl3fqk5HAuA2ic/apnVUq5TJLgQAqmKF&#10;9wGAwyIXjQtU9imSCe3LbLMzItR33hI9aNLBi5ZI/0sA1M8kmVTDeUYWr0fUmNYKhlT3tpgSl9dL&#10;XbjU2A38qHQJ4NooXwAQl8l1bV3KUPW+bwCgwpDMsh1qJHlAY+LgWCwAyvaEciM/QnkMgAP8toN3&#10;PO3dQe+YYtXldsWudDz/1ujpXbrqE/slG67Jac7KjuxyBTHUy1c/u03WSgIwHuCgTqoVLcjuoygg&#10;bl4B4I4VgAhn/2zTGb6u7nGim7wOIMnhSR52vdgIbNQMvuH+l/a6vlNXCLyo0Fn07TWR0lfuFq6Q&#10;XQ9AGR/WtW8GIM4ijRDrj+jlxWZ4VwH43SkAfsrKCYBBAIAPLgHUKnZVAThUAJyX5xhlBcDDkV2v&#10;FL4Y+RliYgBQs6zDerGDjXYOgHMp+j0BUHTcTjYiH36uaQ8j58pjPV/9OVktrgKIO0mPhCz82fsB&#10;tWwFAKrRNW0B4DIN07XeHM8BROtyNQnAtZfmF18XwPMYxcktHAVYHo0xqtaZ0412XS3XQqnpW6EI&#10;2YSgepJDrvWxtjPo9XW3XsYjlw8A4PTOGYHp9pQZkACY2OVqkVDSTHX3FnlfcwBwOPdyEA2ys0L0&#10;SBQDCgCFt8Vvn5C3aLNlDa8pGa8sD4nksgQgBZZkDpCdt3g/EK8XMvbuX4WpPjtQpFx2oXknXq/y&#10;NVUAWKyi9tprpGqoNXi/LoAREqwYkkCr5DRW04EA4KDb2htbj1DziomAtIixBFlofq9XwMWghvcD&#10;APb6n2//J0mYi6sQAGy7/3DSLzvZ+CzYKO7+VbSn5ez+oZ0CyM0KyKAY7zsCwAMA9d1YQmab+8bw&#10;o6uj8WzlKVMt/CWAeef5qqM8LI6/O8H2hsURheKaDkrdiLBWBpf6THnglZbMAACEN7iurLfI85mv&#10;DSBGwXMQoStE8UYfmDPLawkAxPzbEwQKHiagg8m2MCtOCtqg1+OXlC0FgO+/f/b5Nla+pMke0D96&#10;XwGI/Y3q3b8GAOehUztLj7epcQ6A8h0AiBgahxdoC2xf1nA0NR9ey0zybKVn0k67BDAfxp7qbRcA&#10;7FncBUm6bthOkiVI2/FvXEZexsM5gJuyRt8kBH1tAN4PJYaNPNECYIPlvoM5m4TDW1rYNEYAEF17&#10;0ozSbqB5PUOjclVJkgsH/u7ZZ7cezQEw8uyz4/c5MR91AFB0s7PtA88ZDe0cAPa1JgCiTZRvFOYQ&#10;Y3+Dyg22DMeZ6I9vCshKMaTnnzmAk4VrNPFhKQBLAFT0TesGk4k6OPAWf/H7syvjP4i7auAzA5IT&#10;2bXmMVzWt687A/wfsHYQXx5nLQxemxwgD4LK+QEyY0iCfzE/0v8460rL7U7Jc0E+G7rcjHBs8Hb7&#10;k8ThUxahIQLUwafv23MAWvaT7QPfGQoAjr4AiAv7uU4FwVYOF1GTett2SM/K9NCcG5Rc6eP+TfL3&#10;HAB+AKrj51Pfs/QDmxwG5EqJ7CtWrnmHKQBTAke49aSdXelLn2Rn8jukoMmKRXjxvhtXoNfNgPlX&#10;rn4jt+SzBeDM4MaWRYjqJqoylLnnXU4E4cw0+98dqIi9raSPbbQWhm5HHgCkGJu22w8IiUh+aU4e&#10;2Tn9aJdt/HEnYgnSrAfbB6TemygAMgPiQkfbr6IrlhlQw44MAH84q+2gc9q/AuCKr+L3rwFIXkgO&#10;wlT9NnpEnOGB3l1075XeTVxJx5oxXryjfw2AjCtmAMlR1wJYxEde78/XzID1AMaUheXZnYAUtj3L&#10;tYKSjT/9vjYxWI+C2abZR3PJsJoHaxgCgF3Bc/VeaP22uvkDNluVrVYBeGyVtj/dne07v+xEDeMP&#10;9Z77wQH29nP7MYI/tZckaEIA4BdEt5VqdVOz3/G7sxIJbV4HwF4FcDI/KCu/RNEFsSkNfX44uzET&#10;jerSobaxOwdwbamiLId6jUMhhdfXNGVikPaVAay7mpz2OToKgH/hddAfI51wTA9nmvdDRCJAAMBf&#10;AmB0p30FYOKdjJC8qzmzj7ipaT0s3XisPzYFQPRnxK+wgTjdrgcAwve2IwUAlwsMVeXWlnJFifN1&#10;+1AAGLNSE7X37HdW75EZsBS/O5d55trQk/mb08QNABBr/WKLlBX8WfIe+j1Zz+XPcKiRATXtvjmI&#10;xRf71SRzNwDWZo1eUTBd6dKvtQcEUhiZPFahPqJKMC5k6IAPsSru2AKAELe+6CvTGSAGiqnldbX6&#10;k/GYxEBY34sAyEva1QO2bZwZzUfbn+x+8l6IGdz/Z+i/vJcCwJxGNeL3UgClqJIsHAAgJ/h2YEal&#10;FusgjlqL1udfDOQlAPO+SgFMTubdm55MQ7wSY11WtqTJ6aCb/pOf1MdxtoL8wQNixZPfXNsr0Aqn&#10;AGbXvTT4wNocBek3fk0A6BB1ceGTMoAAQLPl2uy6sgTtWHhmKYWxSgaJWlR/MrXOuu7b6E3PDlul&#10;TbyxFADjTD9XACwB8OBeuB+79EB34KrUZwAgxptvUjOg1m4kAHplcTvaDq2/vQbASh5qGUAneUkZ&#10;ZCjecDLX56QAZoSXI0svZoDMhfQHn406URjRAiN40EmODmuah8hh87qP2VP+vtJk97qxfS0AeDjR&#10;IhxPEKNx2esQw5sAYNXHomf3SzuOACAMEgCa/YVldV3dDptnm1U716zaD5sC4FN95FbKWs58uP10&#10;b/MusQSu9x0ECffcjbF1AaB5+yNMayjNtdoMtZr01NA+ofzwnTBbyLVlBvzby2c7uQZgLvOISZLF&#10;iUNt2kHzFHokjJakyPNrAGCW1jjxwL3INRneDTb35orXa308UmVawOQsZY1euEjKEf7bBlDDXE2+&#10;kzSIGhFIYppZkDlRkoVmVjRLGSvEF2KMkQlpKGc7Foq6MmLpBgAaLfvvK5+0DOMTnRoamBEMBWCn&#10;9dYQ1zRUuwdDL7YocR5V238wo45eHb4VESAFwMQmIxLirKY/jBzNja4/3NJhlGGsWiQ2YUn2Md8U&#10;knMYs2WHfeZSfyMAzCQlOBpZ45fMOPUDAIhi6qiPLCsinqlXxIYmADBOXd7OYlO/IW99emdfbwbU&#10;JBZSJ8Wy5DhXdafKxTpmMAGAiFgzS6YZoWABwO/IXpCp56yjQgnnqo2STSDKP1S1PwEArjm66GG0&#10;h9veXq5RvTVBMzEdB92u/z5nuTCqop3RnI/KZNRrKAmeDhlb8ZgPkufHazsUwboCgC5ZOtGm67ls&#10;7x0+T+2f9O0LwRzbztIAFQ1TRtIVM2+ZGJYseQrAzwICVhMAV78xYSQAcBO/hL8EIO3rtX99XQDS&#10;8d04nzEgYQWEM5YcAOAih4jo7+MJgV+WFkwZRi15az1nH1dktTKK9qbm4oGba5nG40rmbdHDaLnt&#10;p00254Kva7n742nXxMMXALMqYxPXqXIxAIDrqNS5UzIjRVumLH/7tuFdjVHq0w+XYXrzxVf8gpgN&#10;LhxUN1w6r/xWDnuXXcMpJad3CXbgrjq2yYkHonL6A0DaV0sWiPRzZ/xtKQBj1slrTX51Y/s6AAae&#10;LBscYQ/tDU5eO8WKuPvIDNAqFKG13HgD3zhiswVAiwdkgpQcALAM6e6tp9Qmpc9DwyhV8nsAyGt/&#10;cvu0mSdRcYC+Qn8xxXoxPcbZd1YtA0ALS0TrNUYuZREYkaRLQcUNX9Pft3vrAPhvXaTPm5pBKJRC&#10;J7ABePPyDSuZY5b6AHEOyfQgVrVIKfqx6LcAH/b0fSgcrjSZAdLLoRTt/f8DAA8XNyJRdf9D+4CY&#10;QjnzJgAaCoCpv0RhTGpDo7lNZKEdMJrylNGodIdYXV39qen+mscLTaPUtIgEQw6Kbp9WyncKRQxp&#10;kW5PJfMgX1H9dZUctAJAZsA9AUCPVH+MiM66vWkGNpa1qzPghKW4OD+Opss1CjfWIv5/sIiQvOxa&#10;pcKZN6rUBCUrBUBRiksAPtM3+enSND//bZ9/yH+hszZI+1ufAWzAADhz/Q1nMAhLsl4CoJa/zTh1&#10;emwOU6n+YvsbW9+XRImkIKadlyq9CeuVZzy13E94ITBfAGBMXHxZ27/960r+B1oxKBfCDetiZs6C&#10;3JZWy1TLuKoR3lQMPB97vYi7M/ypsDdweDBD463RQeRcG3LEWKSvpRWsWCU95b1/MD8IryTQUwr/&#10;pIm6Y99mhiFRvFjUxeIXAYnhExxr3Myl8wVL5Miada196wDoRoIt+i5xMFOfWU48XvAhALYJDmYG&#10;SAOAGWxolKMIdEwpW9q7k8dbfbJzIqU+tRWAhnUGgAtWWwDcITr+PbcY1G+RrhNhB73dT7TcRoWr&#10;e85LfuEPLAAwJGd4FOJELncQam+N9DUAgkor7YTkKMu60sXpmX5YdLX8sGiXncbOHntYNhjLYnpQ&#10;LkFJC87n8RlrdKb2HEB5KYPX5fW/dQA8vWZ41t9QfAfR5IBxk2192K5mqiF6G3GMFlmIRFis7pRt&#10;A0Cxpb17McPhGDu+ZgFAzaFcr9ayJgpA3Rxp5rlbCOp7YV7H8QRV0J+XtI0KS6tXb7nFVjCwMPuL&#10;XI6iQ9VbMFmdtkfGKwEkHc7G6/MBOnOx2KwAuOwqZFsgPSFm2QYA2RPTNejliZR9Sn5Y4+Vc7qQz&#10;oLBWOd5fgn3tn19nExYAdEBcp2JY4HgXkubEdajJRnB8PgGA5KlHeSNPyR5jMrPZJfAdO/F4B/FI&#10;KYCsVWuaAqBNqZPuwfMJAJwvwvIG1QvJ5kEcpQaAM7dW8QSATUiNAHBNlN1qBtS1Zm8tgK1m+pwM&#10;DukyGGA5oJdSQZJ/LIb2So+wmIpvyYBJQ1WyEItf8r6gTzWPfAJgfrRY+qBkKJKNOMquzVb2rQOg&#10;jKPMAR6rVkP0pTpM9F1sVNyu6WesJIM3wYczACDK6JPjMoq3PZYDL6RTKU6uJoCWJVOxMcGZlQx+&#10;5sHZRGaAM6t+JAA2AZDXNlp47QIDANOP5wC8e0fooSTpeVkm3PIMeJ44pbAS0tnSEikUuRG9rWy7&#10;C4HzhrMpzmMJgBnr21RELTsBYIZk0EkALO0YKYOZ5O9VAAg5XuIy/+e3DYDi8Bh7BUBEYKMdkS9+&#10;ZvkoaPDu9jYswgqTNstL2oKmPs6QoE/bBsBWmNeyCQCGcBaFhT55GWq/JIViNyaWpoC+gMLW5Lfc&#10;LFBVA3qxRTRf0y8198hxUKIiE915193QSP1tHCYA0r6Wpz1PVJfcX/Ji6if6scQRKq+tOYCbShqR&#10;NHEBoDKRIZV0qA+A+yID0zilXWkKgLx8QzqP62LTkuPA11iCxEOHmEFjGs1IS29Enf7/KMU/FADM&#10;ZAQNqKaTmj+vEcc6NEWjpk3PZgWOvZsOHvgAcAWAxgyIOkcsZ+bsPgA+EHWbR7AcMl+dE1prZj3g&#10;u6JS4/3THwoA+iCYeD/RtgzPIHCsYbttHn7eeC6ZAX87B5AahA+p0px05N+ktG4EwALDCGcGGOHW&#10;BYOEqBxpVBvdGadC6dl6ALKTR+uTGVx3VnxTAE+ufRcvEL+lAKDLJ2QIq7DTz2KUJo3njkRi2ENk&#10;nbsfqxClHVsXAJzDgDLtEqOXL210DsgOrXNESwD8VdQ55r1mtP1Cr9A/AmDEGN8gOlijPOBTJkIb&#10;3d45rhUKwHTi/5Qb8I1TVHE1V2WBS9vz5O/CHEC6Xx5TvLu//ChEWC59auUhiWNSyzxLkFQm3dyT&#10;38qII9I9mQH2egBy9ADAuh67PmeWIL5yBpysudyM+C2WkB1x4z/jFHYAgIcLAKg8u9NfaSSCQ4ls&#10;eAoA/y43KMnbHTFiy5kVANruAQAookZ2gvig6Yit1m+PvA3tR3MAmB7qKYCOAJgkAALjFFm9lqTh&#10;W238NnnxzQE8m19hIDsGDATAl572XVnS0JkLgMRqsKaGxgwdiTrhRdezaMpHrgNYut9XArgOmxvY&#10;xvyLOE8RBskV5wxw7j/qDIK7T1nVKYfNEBYzFuIEO1rnYCDu5VoJALujgbazb+U63r1TDKzJDNBu&#10;HzyOT01dAZACIWQg9X/WGw+1F2XUcRZpezoevqM4SWC76cggHE988n6wuX+mANR4+OsAkhdTgYWA&#10;HSy/S+36DDhbAuDE/hcKAApRS6wxPMAlgDW+K2oPEFJr0pjKdYXNje2r7QGsXVQCs9xN7WPtpVJJ&#10;wqhsH+FteJdZkaE0M4t4KOZeW+qddlxcPj7TvNoWAE7f7btlK7Sf3kPopzsFQPb+wVH81MQ7nADs&#10;bkwsBwAOHtwfanGOoW9Gf4ESjWhsr3POwqVmwHjSPMUg2tKJ/14PgAGbAEik0Jgq3sbKKHweyBRZ&#10;ThK8BADvH/82NXMFANZQ4ZgAgD67/JpjgAIgi8+MhGBr2tp1af6+rw6gyEpPcQntZ4SLqhrFkoR4&#10;gM2XQ+6Jq2Pt9ipKSBVhxGUUbehejdyf5lOSZqFq0TbfG7nmpGt+56xUtMYHD+Knhr89Ygb0+uU6&#10;mjxPPxIARwDQw11SJNKdXmdMLKbSDQTNwilWTVwWkyUo6evlBgD6l5YofGY1m71m5R1eNnnD9cYZ&#10;jKQs9IoAGCRqByY8T2eQIZ2xvOYYEC0AUKxiHYCbvkze+9UA8BgzUXrmsf22Oq5JkP/0JaEx9uBj&#10;BaDPmBU1geoB/iYCyt3Z0H0SdnB+0qUaJ2eyewqA9Zdnpbo1xf74lI+Mfnsr7lubFfvgpavnmkMm&#10;D0vQVgc/G3F99Pb9HlBxdIzD29qpVmyR2efPN8kjtAbA/Mya6kJnFesaAKrrrm8EgeB8wdeIwvoS&#10;gJzssWKyzlw/BiCNO+kMsPsv1lz2hhDt5J1fEcBzwvF4vjJ+arhHYf1y9wLCHO3BRAHoEeEghmA1&#10;AgGwAQDfIAyRKoVCJ372gGELAGPYswHgAEAW+VBzDeL1TLdiDxBQi827VC9ECqo47HyMx5nbbkjE&#10;gRqaOgAoB8G7SGNzBYBSf6r5R0uPARF5l67MAOpL3whAVLGy3cqBrCKXkxnQI3g5UV9cF+ovAawt&#10;5Mx9vMp37KsBuIj7mAJkiSUViiUA/EplBwDuhBXCM7sSYjJPycB9S+R5SF7UGmKnfsJ6FWE0y/6U&#10;U5QC8NjpKwCNNgA059h0Gw6bxk6xJeUjCV2sSjZ5H9WzFm0Z2EkEgKO7AqCxlQvy+v4KACKZFICC&#10;6qo4YmDKXwJA9sjLdmP2N1EtMgkEYFd6XnUdD2IBIEl0kFx6pSmPaFnow/barv4WAUwjuRHxCCKC&#10;3PIsToiVIqntbG18jqURa5iSmZPbUO/sAKBLXUz6jsgutZ9lf4or+LAPgCPnWehTKJJ4a85wpgDo&#10;AMCvUEeedFVTv0ZWCZ6/ltH2twi3UQBi9BBGiRA9TqeSsDHpZdW6ymPE2ajxJ22e0L7NXF0BgLWd&#10;dzy/3pWkoZCdQ/UYEC4B4FiZALjumc5r4tYuAMTywaS/2m6MjlG9tOYubn5JviEB0GrZz7xsi0Iu&#10;xdbbJFsYj0pNj1x8qjKaukASMd45iIwh/oXIMjbP5XFQzr5H1kkAPOz38eEJvM5ndWW/MWck0qae&#10;o+tVojv4PQKgjGKpTcix4dYx17O9JwDIYtvyLII4ALAcEMEOg+G+nCGhwVKL9rc5Bq68Yogss7SY&#10;yPlZNfFW4fb5U1znUgAuzyHZCW3eENHX1zp4DmDMqqtaltQ6zxdvu6GGXvL7rwbgkegUaHbABEAL&#10;TYx/pcgfBLt/XtqTCgcBakd1j8oKwzuRS4f6pzID8GLpIEXPsru3DtxB335snYkPTyADSNTAvRmF&#10;u0g4Nfb3yHhRDUyKvR142fYG2ea8MplkpLA7VxaFRkRSGbdWxu65DKAnLkEzcs//W3rw8vkpBLEK&#10;IDRlvCYbhWoLGUkAJMKrzAXOAfMnwVtAbWzr3P+jOQCJr71s8+u/lMREN7avBoDMe6oRvYv2Ritm&#10;6PsqqS4q+gOv9IFLT8lokS9jqiiPiQyDdKKf6mceD6Dt8wz/kJ+8c+F5zxIAlThEiPgt2yZpPbfH&#10;AmDq70Y1vNytqezDBEWSPjWy9DBjEBnOpYtBTv8k61P4tKTF5Bi+fLbnKj0ZX9xcXoujawAC0sWu&#10;T2QrIQAs/tLT9P34/86PyAhof3USNgmAdTJ9AoDfElm/3P6XNq9LT8hfN7U3B3DCJeYA5JyIc37N&#10;eBFUayV+0qnz9QHRGoqOfBd/k2aQGyKJxPsHp7e7kLHdEBvvkfUZAHZi+zFpzhH2BMDnABjG/t54&#10;EJF83L/7dzUUkbltHl3SWCE4VU0D8wJqVJzcqkFWH2UDTMIlPabw4NVH40MJAI5N0qL9ujZcWYIS&#10;eSY9pq18fGmAp9fF90h7PzIO3IYCsO5UqwDICXmuh1xQ0H+gVuKzbwVAP57Fx1IvnmYyQb2OW9ej&#10;VrUuADYAUJXlOu1/+dr/jOisAOx5p9sHALCYBpKO5OMEQCkn60UnaNbrxAfhNOU3BcCAgZ/bB4D2&#10;tgIAZ+RR/IxyMgNQ7YeNkjE4QkVvPdLXeJUDnRzc8sjp6VcALNc+Z2lRnbtORXMl45/gq4h7hDkm&#10;zwJdvPZDCwBikAy1f74yDfhhaa27TuLNZ0BfMtelzeZU6AuAsI1DFouRsanVKkntJxknStppGmyj&#10;AuBtAIgVkloJYvS23Hd4HQBEJKGhx2OutoG1SZs1mmOccrvk99jsjHm/kwIQrpI7G/lQbCubtx/r&#10;t/vkASWI2+5G0i1JS3QLfAjpTP6VrCXMAIbBysh11WfWnZmud5C4N7UdYwoAm9/2r78DcxvXk91t&#10;EaT9P8VTkdRV02+MUFWXegWAs9XvugTQ2qk1+4SlPbAHmPo6OXZX/XGmljj8K9zJWmR2L9g2Z9r7&#10;g6dvu2wQqOB0CkvmNQFQy5ezOB5LnqFyacNCUIqaW2Occo0xKf0UAKRP2r4WbgEDG6GBGIvcRIY3&#10;rQKAuqRZ6i4ZZBKnXAAYKuPMIkc0M0iy3162G5XRa3qXZwtbzsGUPcDi1/Lf1RaIhpSl8Po5jIdA&#10;nBNwN7ZXALhy5ksBoCCYBTXOp048sgKCAjqyJbNFIpPIbiXfJiNXWHiTl3IL73efvn0gAKzZbUlQ&#10;IgBqxYzzXVxAGNgaRgKLnCmfVPVJCgCtCx+sKvvyfgMAG6Qk1YaoyRxqWzNbyHaZkSh6B3vQ4tkS&#10;AK6B55cCkO7EUudpBcBMX9bDvaJz6FfZzcJmxxv7O3K8WXcMkHAJBWDJM3d+UYRvCVz6egCuwD4j&#10;BlaGNVJOVCJtsAAIPxDPcclv7W0yzqro6Piuec4oA521bBoT42kFn0MDN/atmHJF2jsv/Vo14xg9&#10;z2H/0CxyarlZ42Ebb/WYopI+NWTH3gEAiDvWSn6wpeVRiGpD1GRMdGyzrgCoYdeMl02SCgAec0+p&#10;Sib/TB9gVtE2xd3zEtQrF+XL9yWq/02t1XjHkz2JA8LaINQ5gCBSH7jSFh7WT9ZiuHkGXIV92pnR&#10;xwrArG6ElU50rxvtwZfxfpcByzirYijkW9IJoGRSDg7EoHsVQ/vIkFKZHeugVHln6tUBoBOgakmQ&#10;UAkBCYM+88qzcjoAtHg86JaqvRwm/E0qX2mouygxqTKvznBc80k3mq9prXfj/FWDDJ4BAFBdPH9i&#10;7vr2spqSDeyNmvTAmchzDU4BEf+xrnfWfHKSzgCsq2t+q7pE2slXBXAFp9eZ0Zssx3LQxen8veje&#10;wWw78mTDfZcJWhBZRYae2gAqWm1Hju/iRQoA9Lkx7jzHBfzUS7iS4uzzHmWUtM5hsW3ECQAWNgz2&#10;AiBPRvDpoNTs5VlBN7UdHJCoa6WP0EXIVofVqv4dH5cXZzgrrQBgXw3wDHAWD62emRCF+/2lp7/B&#10;Keh6/wBgJE8jANr8Cz3puk7E70YtQWs9cwmceCXtm2dAtApg6ndesownMzF2kUnCXW//TtgQALrf&#10;kF5HY8kYCOSfpLrzLBxsy5QIllxUDOo4px+SpM8EY0Or13Zt1i6Uzmi+5IigbfqlBj5DRwmAyReD&#10;4n3eSl5wvGK1+s5fXALw2Yvx4QLb5KPail4Tad/XWNiIMlhqLHOD5V54cwCTeMQehWcHbmTPxc9/&#10;rXFrDmCtZ66q0/GK9goA9OVlOwlUTyP50WtYhTkcBbclXXFDLfmq5i+N6SZ3jB393fiX1iH6Ovkt&#10;Gh07d4yjz6FdNVnxaQCwKOYAACRS7AsYNDHdAyAyKIGofUd68i7lK2wcHA80QrPveEY6Axz/wo+1&#10;5j6WoUmpNvdCVLeKTsfXz3ANXgHQ+6W2MgxfMybnDz3btyczcQHTmjhpWMzstL781e4cpjOA6kLX&#10;22X82XoKNwMQa+hl63P29WSoc9AnQNu1/o4tkL6WOtfBPCJbncJYbvCD6Ixn+yQziTZlarAEOY+P&#10;AEDcjCmWYE37V6U7eNtKCUrsLZptn2ok6PNtvxWZL5gZ3Faojcz/ID5w7OWe9bFJwmK1BGGjxPnA&#10;LXSKGDaz7RUAmGYPjOcYc1a22cGz1TQQr1QNyCNHKsVl1BYAjLoUAE97vVa0vH0+A6TUxrX2ui+7&#10;GcCK5Bz3I41zLIdaVF2cauR8FRYUgDpSqOpTaSzRUMA20EE4zlH4jGNpAqB0tI+0BADqltP2SoYA&#10;IBOQL+FNj58S2tH3/8DfQnUo/lzP7Sr+clxM3O1ErMQg1VMAAhTVAce3TtXQJ8R/rD5yoHXPtJ+p&#10;MZ66RosVsecuTeebnYLmlwoJ54idqFbeJfQWUaKZ2aQkhQBYY44Rpzi+jlmAd9m1Jrb9V7abf38p&#10;N8z+jBMgJnjxeOa/gj6lYyhrJvF31VYNz09lpZEm04ESJFq1E+HLrAColgEAlkHT/vIoARCUDPJ4&#10;0698wCHFaKMAgM+2fUL/FIDTPAl3OeGxPlkBS/BLbb9sJACwkgGg0iE/FACaVwEMTzXiE3h1ESwZ&#10;dM68pXetT+26fBkBQKLSWvn33hHPdq3JkdCwedr12ZgUgIhY7TXS1VwcuJJr+vLbbgDASWUJwG4c&#10;/7cKgBUirRS06Ueyy7YN+atdq+FLOwcgS7eO6rPVqa0AeG8OIHYPBYAe5IwXPwcAdQMSAFWDRP7b&#10;vtS5AEBxlC+9m7c+F7u+2kY+0DplA30dxx0WreADtwoAb3c9gFAN+IX+LXCeLSvertVVvj5sEwDV&#10;8tY2rn6YvxUARsMrAfxy3W/nEapfFQDvP1vc1+w+etDZjkRkCwB9TMFdloaa3vNI8RLV5HiQNPY+&#10;rNfMg3CWc+wZgUHok+UXppN7WLHYNl88VLWSsXRxnAIAsRDZfQHA2e6MGWBywNOOteI9q3SXqudb&#10;yEecHrLo+QgYohIYB36MEUHTI4u97jtudGUJIg/Fh1qoiuktVuRIP1reE1aCM9YuD3gcv69K6aGF&#10;ZgJuFdvUpiuTL2d9gap0BniX0a6Lq4pDgWpfFcDqWZ0aQUfkOyTmt6VljEIQdD1iAWyDsAfKTdQW&#10;O4AK1jAmoo6Y5Z3fOZflBJ21ECA2UgDgKm1WmD2oy+TYS6ArEfWk0Yoa1EPsfL5NHEUnHgDANEsb&#10;RLVWNOtDMTygEcVYqwDELHkCoHNBUP4BR8GVBgBXI7vuMgCGLh9btNefwwg3RbJJAdghdRc3NXNz&#10;yBHjZB2wvtoDLH+Na/QiRPuGTCxvahHDHXSGKtQIi1hYQsJVwir1j7peA7G0pVRm0jwJcUM2lG9F&#10;beANntqzjNYWY5JGbwoAbdLvSUZ4a2LiDR07bAAiTJWiJoFindm23xF9Z18CkMoU2eB4bVDgl79K&#10;+vPZ9hyAHlY87L5uQMq4D64CuM/sVNPi0oEk0STP2+uPAQCQXAlJeyuq6AKAZO3YH24GYPrR8reg&#10;vBeRfE5+9XdLV3ndJp28Fa2mqLREcZNBa+n7cdjA2O6LhC9OSzR62WuhLaOUoqxERPN6XoYkEpzh&#10;vRy7KC0FwNGEkobxdIyWiq6hcqk4OZRQN8y2icvqfBlS7s0w8sQIFAWA38GXOq+PZnsJALbmFEBo&#10;jaJbq11CmJrSnvHqpfpnddVPrAE3t4i0pJ47V2hlyHVKViQAGOQ1kOsmbclykMwAc7CqKJJFRzkR&#10;JG93bvjCNwLwxW9ijwp3krONBoBGJ8R0coCG2FP26qx22y1qXoX1WzOIpgJAXwCUCKXGAJuuURYn&#10;4vGzHlKID4BgCgD0K4/QLueaAsCU9YQ0K81jBrxxnKPosEYe3grXwCY4iu5TWIFH7ZPDoeXuv+A4&#10;bvVCMSrMG88ss20nUADWeqnxuhKRrjVlPnsmf7DLd2Q8JS0nievih/zLIM/w5UeX1pQUQHdVUcTN&#10;cIZZfM+TbwDgIghaHocrydlGm7H8GBEJNVhKsJbzH0da/UMphSmEVHpD2QG7YaZUj90wh4VXNZNT&#10;zV7cF9u8dU5NQq3zzHNrxnms5RqN3I5tCADJsngkAA5ZeDC1YXu3jKjBZhgNMLoDoItHdksGjjsz&#10;+94yAARP+R6fAXLD48rL660Bl/MFORcTzrxli84DySehnG2W2C3NADuZAZa/8qW8ITGPv7q9wVsw&#10;AjZbOz/hFjCPMuL3KQdvUFQcf528lC7B7bC8YRxK+gIA6OT65V45lWOyKiG2E8caJE+zwbEWD1B6&#10;IKLwbYiTPrrGmjF6ruW2WgS9dKPWp/LLFmuSzsrGyKeYl8shgzyWmvXYA4AlSwtv1L74tPOLmXmC&#10;NHTZ+FK0hTqHlbWDPHnjb9Y/8uV8IeytvQSgWkdpG4o/ICvmWrAJgAxKwtWGQPi67n/FJpw+wpMT&#10;ZlK70BI1aIZIEx9VThE3BW9H7hEffhMA+fLvGfkq05au/o74DmE8xNN8du/vnNhu1xb6aQBUcbsh&#10;Y0OWo0Won3G8a6O8R/fQxuE9jkjlJGkuoyqnXABg8iKzPE66+w2+KwdXmQFoyGZtbeoBALe55YNY&#10;gBD2v3gdgNcpZzjpiWpdBswG+UYehnUdAJgmbhqrnIHpJOqtXDkm0w9voPd+3Qxw+vSU1Beip+Uo&#10;otkS5gUAdYv48EvCU6v4ewZFVAGA1i1AXMJFvSN3NXNeEkGYvFea7xbbAKjHWY4WZBvqAWCXzLt5&#10;VrMd7Xuf/GGONAFRdtaumhkAIKy2N/Co00UEIyd+sgSNZ/c+bZMH5C9+8RhFxrIYOgUAhYJ8tBs3&#10;Db0nsf+6YUnuFwGQRfhlxB0AwNuNxDh3wzUBQCeRVITZudzmLpqvngU3XjWdbGD9PvWFzkRjLFss&#10;ejOWY/yiEwCUWxQA2u8ZdSrKY1DRngRy92izzuSLO1PSZC/6n0y6JQFQIzfcdPYioDKJ1qZc48E/&#10;SOoHzTh0ssJOm7VbJtn0yuQDJNgY6360/zt0BwblBIDxSZvcJab3COLLAC7I5YqoO7gOYLFiA+B1&#10;wzKwOH5Iq2j/EgCBrft3ZxTaWC+DKgFHAbhyDmO0rl2wrvC4CcBcs0qRJFJjSYZfKbYhACiahFcK&#10;uxI7Qv0HvtHtjXLM1nqpuIGvSrpRU0U5mZCDT9PuD9TfrkUAh7sfR1uUnXWkslKZMnwHMwDgMn1o&#10;Z3fI0/2dqN0280itpvZOhC6vbAWsw/jv+i8EwHR252kC4KFWb6wexKJ8kXqQ1/eApYx8NxwDLjdV&#10;yWOvWpNBof+Vbx34+KmjYblpBswBrE67K1XLbpoHNwGYn+MlNyg1GlCIkDVJliCLoiMmmidxp63U&#10;UBSPehTJMzKZUpG6UK72Z2rAL1SDQ8JMk64X9x5ZFZkm+21ySEQ/cXpnsXNcbtluxBFv5OrHlgBo&#10;2L9q/znR2FYWFze5GmU0HLYaph1KEByqjskUhNwrAHK3V5W2n9B5VOLD5Wu1LQmNNzgpLAC8JAZZ&#10;fGwl1dQ9TfsfObO/PCB06sYdNZ0B+pULK/P469tN75pLZX1U74FVQA9EfkFP9SA1Ezh3i21si6lq&#10;nXcFwOcbWBpF83BPWST1GCel8RPWizkAZox8nILxknygowel3b6ob/t25HgEFRSY5CrMHsP9r2pv&#10;dx9oJgAkMaVsxiYZz4gFH6iExb0EgOU/1DJvrwLAmRE5watfffAlVYy3OlCvKWmqvjyAAPgHfWRo&#10;HwgANz7h55O13fllCoBj6cqakzgGvLbdBGC+o5+F5FmQgF9xKqH7M0Y8YHliSaKztxotneJIWA6N&#10;0w2tkpVdWsdWRutw1BqXzuLgk3QG4OOsnqyDRbdc6xyERfNIdJRnVU6eEtXBIgMA02WTeFq/M+Tw&#10;nzWLvpzhHIMiaxoxl+5QHI3dIXnOSSBmhSiLsM4tN8IrGYmoM67OgMufl00DvLoCgBETV5R5FQD6&#10;sTEyCEAR6TmcoUO01/fmEoCl3lxNVXnd425+rZsA8KCqjaKOr6zr911RiBt9I2IRPeuzz9Gffts4&#10;7WW1UsUEQLOo9luxDRTVWNijYvDDpS1YZoBGWKWXFwAV4+hd+QIBgF+0uFuQ5slyW/qsUb89JHo7&#10;h/khR7zHPlGsXsnEFa+nAHi3SF9/AwCJSLvW/csd90prQJ53FkSZUcm5jDYifjwxyaHwkqQ6rwag&#10;5JLLfWLhjfKaOXATAGcBgGLWBl2360kmUKPfqxI62MMNVdLmhW39KeawIhUMWa+T5Fg5/qvIZWed&#10;/0c//u9SADKqdtRkeJec8eXOOKiYD+/yruH3Sbobo7Bj5bWpnOc2jdlWfXtylgDAKUViDDgPU+TF&#10;7QuAgXsLbxUARMyAS89ydcMY7Azv2iMvj780Z/Habplt8tjqJrdrolSxDAC8VABUWcVXzQBZlWkL&#10;GdedD+GTxafmfbpymRsAXMzfNCHjQ0YMo+gu5VjU/7S4acWnMidw2qN3PYZGcTw6zRSaFQVAWoPL&#10;zud2tMVJ9gB4aWMTNgDgVc2HRtx9MkRh58ffH+lHVD0h+yIATrX6NhHrAJh+uMl3dwYAoLQ1TisC&#10;YKK9RQL7KboJAMyWliAEcswVouO7bOpBostHf/KqkXkJoFIVAH30jUS33Q0aYedjEcPXY0MKoooq&#10;q7K0OaX5u18ZHsP1bgCw0IwEsU6NGK79E7HelvX+J3U2l1OivCichEMJWxZl5CdPf5SpNrfmOgd2&#10;QnI8yzVE/MN0JV+kFKbSmDkn4UQAMLadCZ3q492qH93TiKju4NviafVb5AUfkZrpkKR0xY42M9nn&#10;vVoCYOqSPX0CAMaGvlxBPgWwMgOUNLfkwm6rALwbGlYkcQCjNQWAfmJ45BrRhkGL6Gb7JrEevH35&#10;juTx5lNg3rGYf9Yakue3cAOAxWcC40Aqyaorc8zVrCOn+1IB4CTLGhk0CKhuTR5kACCOK2xeorJG&#10;ZBVf7SE3h23PAYM4Lz/uyG/J2BqHu5RaQnfk2mPs9J7EyORGblncJMTytn9LFvzcvbhnmvHTfTJ0&#10;l9FoR5zLBMARAM6nODoinIfoNOaNL0P9MlY6sbn6lwkyQ72cvuWkLaElN7cMaemIQiebKVU/KkT9&#10;E/szcEdBK7B+bd10vE424bBu/r+U8S/5Lhn4Sj2N2xOha/OEf9e/+obb4TlpUdT5pdTAUADklIWf&#10;z1HnPIw/Y5T+jIhHA+sKeW1bk6PMj0oVX96hzC8AiDjCoerHjcS+YGgqVW06vBBXw3vkxuvhvHVr&#10;+t0AXY9DZp6RJGMUJy1PmxWYAb0jM+r1rPgpIRpmmSyNIQB4ruAQ96HzqVvet24dLAMI2zhLGEk1&#10;EfGHEuMBACJbbctPRD1fRK/xCgDkpY69LHFVfm0DpwMFYPxw5LcDe/aqPYDxGso0kw0vlT7lRqUX&#10;mQFdWRnkFta19QDSORu2nWMlgcrWyq2J/2au8zxsA8UrRpWMwdZPWrLm5GjzRzWdTsNOqQCM4xpR&#10;4yyguHNip8SnjxvgL09dbKMT/TisW31iMnSlam+LaSwF0EC/OqvcBsADI7QynLwpnJ0HgOZ7qvpX&#10;gL+XPZpSMtT6K295CQrbsdsAQLgX0BUdlbGWJSiyxwxSCXr3k2wWN7c+laqoi+wYPucPABBgi1Jo&#10;5LeanCyP0loEVz/OxQEQJEkk/HlXy43KosGM+BoAAnUxQhtYfWT8o97ZQqmmd8mnGY/+sbaFfwTB&#10;uCw1bAEJgEyNyvDupi6xSBIPUXMAICsVKroUAL2nZCL9Y4ejdMd+Jvk/FYCaE5gzaoht4KtC2m/x&#10;B4r93gM9PMnjhI09AQ9HXBQ9R2b2tIdeUADs21OfcmKLxvnEHbtjqeiLQIxEIEICBn/nggEln6Q4&#10;U8dFDXhje3ZuyR5QZ6CJq/GTQVDiMwKAZWZWWT+KEwDjxB7GnSe7gABQvmwCgDv6ajMg2ccIvRE1&#10;+AFOUIqkl/VCpnaPTElF6rr05NuQ0staOARAUQDktOcCgCyRIQDQ4mHuYsXBPsANYEFUU4DAOgVA&#10;XCLM+O8VgHEv+lGD0pETjnlU7QFA0HMJ57ViVKZ1CRPjWqcKQDxEIBIAbWe6FS4BmOKHO/beVgAk&#10;9km2GwXghcxo+oWADlUhfn0jAII9SiY8cZ8CwLSHZD1lpwuqABitd41W2w0A5o6h8uVy/a749vG4&#10;TLguHUU41vq2fgmSI6oAsCWT7QBVsJpZbtFnXl8IgJL5aUGuK1J6vhC8CwBypUuogJIibFeyyMoM&#10;kEGoLwAkhU0IT5oDYIWUV0rOhQAwADAm0/wcAFXKANCtKQC2q39OsBYgFYBtih4608oyAFgAgPo+&#10;0gdq0AgAi7UhBfBP30MaW5JbV7skASCNuE9ZgjbsSYgLhnHYbCsAK5lqLv1GogSA2vvBgbI4BSDZ&#10;v2Q+wOL2Tf1/gxiabCSRY3eR9iUV1q5ow91Sw8FZ0hrZRFt425LkAQfRjc1CoOfEAXEYb2TUrKO/&#10;GG3oLzVVHpsKSy9lBmBqSqLHYnv2najzdyo7YYwO77Mcz/AYF0TbHNOLqDyrXOAM/5KOORm6AGhL&#10;pAHGy1mG64xf+Pbk+5+UKnZQuALgYOyXmwqASAQkUZAZkDiMHKhKDLPVYKXlfumpaLIEgF/blGI2&#10;CYDNWqslAFYCMi+LFLD2YE7ridQtLUiOw2Iem8i2Gf+ftSvajxUYa2eACu0eIUBSX0UABBrO4Qye&#10;WoORhUGd4UF/KwA4qmgCgM7eHcZo8dWIxmQbJM+ia6WC1ul6AoAPpACezfQaroM8kxWT6nHESt87&#10;yngCgHUE1WUNGwyLWRiTVkUBoEauAiBn1WnsnwxPzspb9kWxtbSkw27g+ZSZ5LTNMdALWiUBwJ3U&#10;AMB69/1nBMDfOAN68UeJHitDXcNaLoOhYhJ+N9J72f0GUQj0hxraabsEwKMB4DJla3IYS08jkSju&#10;pXHfa9taAGquMa2svtpVUIdIAuFPtdoW61CY95S8azCgE0eJbU/PAqAxiM1DJEwT3ZFMvsvGsiR+&#10;CgTTpACiTqFKH6lnIkn5KOPEZ0c7ogxKypJOyAXY5FMAGOMEViczyMMSqV25GwVg0p9M4/KWdVFd&#10;BkDXDlx/P6sShXbiA6lAy7EYACU7fsbZWoaGebHaDy8WPxLCnNwyTsRutZQnzdMkzM4A0PHxQmKE&#10;0x2LdrkEsfbIYF0oP0Vn2Z/h/CKTYIbnlGrL8JbvYD0AeQff1nvGSdZVgZbEHT7VskwDfz+XeKOb&#10;ofiOCYA918i6D7XGu/GmAhCikkwOlPyDP3d5dJGrJCut6gVS+T8SAPEJANxOHwAjnp5Ux+SSlu/G&#10;6FXa5pUWAHp+va217KMSx44EQBBf9CdYvyrmRbW6NAMm8YxwXgqLcQ1u2Qw4f/B83CUzgPEkt9S8&#10;2hGLCSFjIQWAK0alVsbJXQBop5ukknYEwMLfOunB1IGfK5zH0VLKVjX2GsDnXiNOfl8dgBqFAACs&#10;wzpjR9/rowKV61Jts03cHNq2jBEaWAAwqwPgjnbwUGu+G2sfA8AQ4U89TCSSi+we6BSN55jQWfTp&#10;DibPD3FeY6U5kKOB0+9ltnuUh2bHN0XXjdMWysdtZNYEAJArEqSfuTMHEJPmNZ5VzUmxsgSAbZIa&#10;QsiQjDc0DpYvADpy3wBggKb9sjoDFgAiMzFdbKgZsFUtE+j0IkIPMkFQqFkSVsy9PV/6dAoAMnzz&#10;kl+iPD/plHA/k/1MlqCdVefI184ANUv78l0P6iyhVnSrx4wSAD8bhXUCiEAwoJ/J1WDifLj34R3N&#10;O9Iq75IWQqQaMckgBqI8Mtg6lMcuHXKGzI8UxL3QzLAW//LH8S11QjgDQDfY0f6FsPkbWaqmz7Qy&#10;UYAKwKHE4OiTX9IzFHsTeTqIz8/GWue3AChVlpZ0uqGheXWDGzVDZN3BDAMFp++mE6G2YPlnNfUY&#10;lSttsQRFBilKLwEU8+jbrajkuJwko5paYFjXlgGk12EDwGMsWrqwDDK+SKzPgajo/ze8cPV75zdx&#10;s2bkjENJ/GEZAMbstisPwmVr96Ky5YopAH2BnjM6Jhqx3cM7We9YK9DZ95NNeA6AagHjHYJORSgn&#10;rkIKKOwYBPRh7is1SU1/aybGw7P+oXjZiZFZMwrPARD03XzBJhHtrjl+UIl2kLA417q7iVdVCADE&#10;399UjEnu1ioANH5lBYB8pgBAnqV2eUCdM0lEZjEArgFY0IhwBVOGGJyzDTHLczo3ZwBocJSvIk2u&#10;aFWXIAIAP78Vv8R++1+JKoQPiW1IPut/FQCJ+nw0Ydn08Pfi8Ps36M0SAGRJIgpRAOBcvpm3tXJ+&#10;6+7hnbewBaI+0PYOenMA+xxmAUBvGAjEqBoQiQmp3DEC2cMp8UPijoJdmgNgoDwRANo9ABQtLV+w&#10;kCAapFeskAua2AwS7u7NAUxGAPDRVJaWAfRkv3XzCoCkUQEAlnEyGnSw+eC2KtvijRLhl5EhtmAg&#10;6AKgqQAYcdHGIivbjXTJVQdP7l06SmbA1QhJSTekUg7R8QpA8t7rbd0MEAv2+cyYsLj5Ohozxi8W&#10;yAvXQB2AVIUiAJcXjxF8SNRROVcZHt65RfY4tIcMeKmaRDut4NEvAMBGshm6psbjMAIBoLRLoPsO&#10;xckFgBePdELkVXEs0nbYByxbREKR4TIku7eLXB+YPUKIPfYmud+wIwDwIdUaKzNAAfDy4jBsxagf&#10;ujN2QBwI0Aw5bIj8f3hzaoZfRKYElQPAmAPAMZICUQPRqbX4j2avdGDKY/RMnPXUvnnZlO8FaCRY&#10;SuB9JQAiiEwAgMxCNj1sJE6Is8IYByDTYzHHVYr9EUsYmgVyZOWad09/WvBMTxRoeurXbXbDNkbL&#10;+4CS9QZtaKVKwqVBLBlfEwBuqdj5ufO3qEvpVEY4q7cAyBpI1JqOb07ftynWM9FI7x1SLABTbwog&#10;6njU34yneEJnls9VfQQe3WNlU5KUAuDfN1CHxxGpnaTvhzfbw7y2ui0p7SwAGtwh6l5U6codMj2D&#10;rQJIu3vEaSnuLS2F8npqEJPYYgUgPRa82QyQa01ifcoJI2QDN7XvsgtK9oYdHIQOpJJBFLv/O4aZ&#10;HN07uea9098vkHwVAIib6B42cP/pEtaA6lelDJJKyUG1RQzbIGJ9CPJiYLDdYtH+eYcjpgDossR4&#10;9SJrPVmBiII1LILrPTNqcDxm523RG03bE10D9zYj+e7HejglROY6AEm6J+cA+sxEEX3/gCAExgv6&#10;cb6mJ6uCateSPgRtdbphD7AxR8s/2UA2kLVVB6Zv71/vQMb5GcOVwbjcVHQwsgw2k+T8lih31rR1&#10;S5CUh6YTpuHbyY5a1qMNQmSRNzGeKGVPbV92TCsQo2yuaT79CU60fgIArQEP4QwBIPIgyjjUmwRd&#10;sBHikBJYv9Ka7ByiWyO54aN6DUWNAOCMcB4B4Lmls2S4GQutsGtEIJcjeAX1Zgsz5ByAa3b18J2/&#10;MXx7OQmEzIBbKQAU+Ba9h27oT9FKSKobZADK/s6PS0t53JLF42ENvYUhqln7oYQ8SGRmCoC9MAVw&#10;tq4L8W4iUJU3LTX5MjkE+mQWUQDm4K9dYB2AEQCm5L/9u+/NAbDzxoRIVUjLKgl+sKCQjVZ2KWZA&#10;Mbj3SWNrkxkgrqFN1noAYLXhcVgRhmyulL0VAA4AMGMV9/JivRNxIwEgo/pjskPEREJQBhHdQYfQ&#10;jn/HforApAC4FQ58bUs2UDUDHM8c4tdSIGkWCqh5c9hnWR0/ZcNhxhmzTRzqJPMH018y/MpigIeZ&#10;KGVjWFuLXB6JphjdHtOEEWUyNABgeKJJN0WJIX3LX7TVYZ5+cW8klj/p5cumpE7Wf6ynUmo2FjvG&#10;+rYOwBki1Uv23+O3j5TWh2LZedZgrcFdJ3KNVkdRck/hcX4e3DtqsHZuVAqyCRLUQpPdYwQNW0L9&#10;6VHpE7SCCFOz2t5xaj4VRaUAYHryCxY+n1FnF2z/xziuFDi+GH5XmRDdJgD+jfHzBBaWNQUgq+Wb&#10;zlUAVnycfYbaGbGXQLSWMabL8fcV84wYZWRvRKBgWFh0sNSp4tCiAGg1al/KWc0CAA1XCN5J4b8E&#10;wMkrAAzjyZVMNYgIAgD52/HYx1Pj2FoCa88BkSPlR43eBPuozMmBx3342lbOiT2sXAwQVhGYithi&#10;e+F7CkBmqyBEysKMZwvJj9XK2fg/LwPggWvvHNsHUkiYwRY5JQHzkhnQYXT5mAcEQI+9nhW5Zoy7&#10;9CSrIQ8U/cSQJ5G1lBnw3vAgym5tVpzu5aAUwyd3dfxWHwAEvyK3tq0xizhfqv7P2JfwJAbNOCyg&#10;3VYsuD8FIEcyZDI8ik1Pbq2MuIe0vVG2XyyN+ys7bdKj1HCeiNZj0RihasXxSDaF+CNHgJvDotYC&#10;4Goha2lvIhkc8IoIRI7xtEqeR8RxjQQQLCDmWeg842G81ntH9zm+b2zJ2VVMHsouGphDr5kh+FQA&#10;OBfpDOA8Wqtatn6gABiRmgHD8OVnWB65zdCc1Qsdd0SwJCYwFhBmQPZufDDR4l/dczndJ5uZ400o&#10;IKZtZSo/WAbAwiMAsifK8ILwpmGNjBw2XrHj0CeUOmYacEN+WJV0BvyTg2qyOmyGAIjwQxFhqLpT&#10;sr4EQH7DXg4AWZurA3ExnviXtgJZIBLnlED8aVlPeUS1JK1t60/CaHQ4Chycfyyd6dvV73J9lzBH&#10;RBaHMnaWaDvoYOlsAOweTbsAqBSY50pE5eueE8EY+GaRwGtRh+gpADv+RRVLEzkIG3KftU4Zw9gw&#10;/HtKpMqxjyz2CgAlCkrFuq0A1AAwcm2MO38wByCZkgcKwHvG5QyInC8FAHXIJDjRo/KAPiP/tsoA&#10;+kTptnzcXuT2LD/Y74iGQWRNtagxjoPmFmUM+lLCT2v7DAy32LA3rKXixEv5RZf6UgG4DNBTiqBk&#10;y400FIOhnP1e4Y63HkBvKifrwfnQo1QIaeKL/MgebIR/FiHUESTHlzAlsA6wBFV2j+6PDgFQUT/L&#10;F7cJEOsMOUd78lYEagWAREt0cgJga0tEIdGSMfbD4tQmMNzxW2aUqTioImyvNutYAuBR24ipMs/q&#10;7UqYNJIFO6IGgF8W7pwW3jtYAtAJOW8LABlw8oX0vJxlLNUdJwCQjggLZLfgRiSmlhQQqWA6Q2Rr&#10;aSXOcgKgJgD8bMP60BJDxtUGzssmVRsmPXX0kBbIY/Hd0kRq+FLd8o1C0A0nw+EUeiN/MmTx0aoO&#10;lfIEACeqezjZMLqUzUnUEwrAvdx4dKz9qFJg19fKP+SpI2rddQimYyMVAPjQJQDQ53oVAeBtSYog&#10;masvH8bnfrZic6wkuAbteUXsmbbM2353apiS0AnPJIru4fOSAjgBwMFR1hhp91ZzkXFemCQGKeUS&#10;dpYYptLu4DUZ7kHNMV/ycmSfBOXyJQAxI1lHidxXa5Df/rfKR0xu/GpbeWlGSszPLH/unsFTpXNK&#10;aU9pcgurQury9a7PANT0X4xJxkdl0L0Ji7KWc1xkeQEw+se78QlyIeVjQMp/VFcRANkxM+BHKKdf&#10;sADymzFRfAIADwlqLzMpECi56a58MQAydpf3JQDIPiHiO0ohfOQUgC0bsTEBAH+r2EavQ1hUs7wA&#10;MO0LgMNNkoL8aJGPUjqF0h32+PL550/P36n5JJCNIOoQJ4hfmd2nbKQx+xcJLyrxsh08BEAmm6vt&#10;AIDcjADgpPjqNruNhU5JTiQ5StS1q+3FKz9/HQDamWnYIh3lOKSUFuJn2XZJl8XgRpl2L+6z8kyk&#10;L3zquuMExJH1p9qUOIwfYUOVCZjEcQAABYmrU+gEAIHyGFerBQDIZ0PQ61zae1cu9VYfAJmgyYTb&#10;cjg4Jc5sJDszi+wLBstCq9aYz4BxPzsYdgXAz/9Ya6aPpwDwXfMZkL48Sf5OHVWRsmKWayKjJIzQ&#10;8iKnK1sCYzXaYPvgICYAzKP2ToUP5QoAWFuabblLZ28DQK2nIk8tjtqvwbb49XUAXCUQH7MO4Y67&#10;Ij51bO+lAEDd7L130ud77uDrI9tAUwHY/k9b04ECkLg4qGagM1YqlJnzN/MxtAzA1c5Q7sk19L6o&#10;So9L24PNZlMPN/2OqBEEwBAAFgAiCwBhrdGgp+R+x/2Hg273EMNfsNmYpyyTgSci5QLAkzVdIMeA&#10;YdhiAnLKsq1B5MhBUaYFwYD4kAGAlGDm0b629WMAFImTXZuo8hoA0aRLi49vXu3XI7kOwO10wv02&#10;gZlSf1Er82AcQQUA2k7f7B9L7xLqJV3dRGw2vaanTdEiZkTbpmQABeBqas4v8fLVtz96W82AMyry&#10;nLuGJ+8UAFSsLZFcstlA7QYAcsX4zkuqRvpUo2wZoZw3whpLcgJg0P8/DCbd0ZbVDzxW9MsHez0A&#10;xhMOPB+KilzbtIZICnxGNgaVPXlm3GJnKwsAEU4fl8izsKZu2GpPRtQIZHdPMzak9Q7fdPwnD7Ta&#10;3H0n2t/PM/BY+6WC5UkPibiD+II5xeyfsnYQQarSDygAfpMtAqUpMr/yFFKd+ownvXKf8jLxFl6l&#10;hiFz9EgA+Oq9J+LAmittcb0tLcICqQCwI3u3AJBtkZ4pAbAjGw9XPeiPhgAoWP2XVwCgqRrndayV&#10;i+9eHQeysyCwAECOLCQ6WABwPuMUMNMLrLT7xlGbL2Q5weJ3ME//emOXRpUpNmx53r/nU7ikfbV2&#10;HQCV2iMcy9omdcAUAPsQACI/pgAkhVisYodaCsBeAmBDYnxTAGs0HzI3FgCs0Ufa+dEcwOQXJjNA&#10;gAKgL0sQNR0tUtLoKQARAMRVag6gBwBjVLT6X3hiLl80UoOQJURb1tishoB5zGcAMLBksZwD2GYG&#10;dATAPpGQWnbfcAXAz6gdrSE43CzAJN+rAERyF7N/J0eMr9b/a2aA10EkfIFHeJwG3SD/dbisi8dy&#10;aLJ4GIS4U3+Ze3TGKNCbe8hqLqEp1LZKDN9q/l5tAS8bBLzgeq/lrNGJtvtYJcSTffMTBaCotX6v&#10;oI0UgCeY8bd2BECxidPvAoA60Rz0hqMLY4R7NfIYgeBLANCax9rdpVdWAYiIIjOAxZL7sXqIauzD&#10;vD3oTAGAQWJf8gAoABW0JpKl700AsJap7xQlVPKvN27XZ0ADraItmUxikp0TEBD3nmp/KgD0Iaf6&#10;0cgzWBgRg+g9x2csNe+TQmzqURFV410S0n8zAJ9Qt2ZRy5nsAdolgCMLrzv02CEWATPsTP8/zDdU&#10;TqidjP+QbWBzkdlW42OJlOeNhsOZMSoD4MBbBiDKci92710+fbgCQOHrjeNDnHh83cfpU9LfSw+j&#10;MgdAWdP+RAAol0bkIFQ5N2hAl/o3olAva9n8lcWJ7A0RXAOA4aNvW9ML+TzCDqvm0KcOkoztzPcI&#10;piNgl3OdzDUBgN8D2YMapJ4hUFxOCzcDYLkyvNPizt4jerInACpcgme2BofEHigAHSSpiPAlARBy&#10;CJdjiNY4jzcKWpuJI8oDntT/HyZ4bo1sa/hyFQBp/DpeW5wR5m1FkcCnBcAk7qGi97uhnrm9AIBq&#10;XcdOTZbpYim708JkBAAFbPianhQASzWCvvEeELbsntVVLi9PUBiGjoOHr6sWFxyjXOKldTwWyQDK&#10;HLZ9v6y1dij4O3YLM8tFYyQ9e2UGnCWzE5HV8EbFHSo4b5pdNoTHQQKAAx4AcqgiwzhERUbibhJE&#10;cSKQGg18LfDBUKvqjwUAl/JDnMGNkWUN/nL6ae4PLjtIALgtXKKutSRSXuWQHA5JI2LFHt4DmIH0&#10;ZAagcNFdsnZhg6iUcpcA+Fh6krgRQ9QkeXdi1JH2jcVQAAypwinX6nubndi2PbroXekD03AkSYpu&#10;9djsxOXODpoEEKI89MdHVUJI2gAQMZV1a2nooV8hK5wA0L272XenofHAEJPTkc+8cSTnKCb3wRFJ&#10;+YI4EABTH02IGemSCZJZ6HdwLdHaNRI20IXcGTEwF5E+JMDDuugfLeUsC0w3Xg8g6RwVnuQx/hFa&#10;yDeoHeAKIABecBQMDK8h+9pGJZdrsPRWasLdeQMArebMxliatFfF5K1FeW0JeoQ/+oE6h7IJ4zRr&#10;qUVFATA8W86+96wRkVuyQwOAiStp6ycJADtGLSoA2Iv+6f+a3hMAJEufpKXxfpR99yLsfELuJld/&#10;QMqZTUcSuwoAslWh1fIB4Iz9f4/6DvdQJ0Lj1PTr9j8Rv11DLEsATFApzbRhDgBx7+G/XQw+PH/Y&#10;nZgBzy5fmv9LvaYAUPtM3LQQs8Tmqc0AgCO96H0EQNOoZFhdy5J0NtEiL/r2+kXVK1GrGeFZmbZU&#10;87f2vW8G4HFOuy9qNloXLUR8pDz2UgDi5aTNrOf0mHI6bYgyh1qo2uSoGeFoAoC+El5RIio3bS4k&#10;vqW455DBAe3Pj4qDScD4tg4EwIVviSeEpptfjFEXmwTXA4C4l79CaJWDCA4yfuDnbOp1A0BVyuXO&#10;ZMV1tLvFs6d5C+3NMgBUUzVtLYAT6Xu1g1B+XQHw95gFFMwV+r62I/eta3tmwWDO5/I5iw+Ib8Pr&#10;dlUAhGJNSloydNe3tUqh61KQpKhP9HkcCq2LI1IMa0rCb4pGbRDfR4/b7S68fhFNydwwedwMAWDF&#10;w76J/o38JhIfwZCzRP5PAPzjO5r7o3cOupqPvp75dAgAEwD5HSoN/vdxvoP384T0xPbFeBohLZlk&#10;DwbABz7HPtvfl8JlySZsX6C61s6LnVMA/OXlw14EZU6JAFjz/AqKGliougmK7RB1zGTA88U2znFs&#10;E7UuU/HwwtI2LM6LNjs+APhjdR+/fmkABJd+0191D153EqbHUFWhOkYKtaYPdaRRaibMtD3JyMqE&#10;jCyn2xU9tTTsL4bksi/tBaRYJRFrH5dipoLMADEZSIkSTZagz8yo4nmHf9Al9r2N55uGinMaiJqN&#10;eWRM9Tgndu0X/d6ZOZlIbmQA3CIpJV5Yfoc0bh1JQsr5FS8Ka2LNytp7hfi0bHJnizYJcWFHmFoH&#10;4ETe5W4BgIBeVLtO4GCtsjxR4hgXciwTdz8bOxLqLWxpNhKHsuquL5qxxAEA/qK0DD4xX7FdnwHc&#10;R0lqArKjZez+9On9oZfHpYcZINUBmP2RaXa7IqWIzBB7jw2MLgLAIrck9fD0CwVAnkmWHwGAd6M1&#10;M44q3uD4/iGx7+0qADhksx+jmwCAHugvFIDYenBmTCZjKZ1jzm6FTUbIhESKneCd0LoQ0w4aAowz&#10;HFJx2PNKmasAOMXqT27qA5GTxauInnUiKdppe6LvotPENM+IwQpju1QUIp14V3rmKb9aynSz9rpR&#10;qzVIAZy9wvvhxnu69gu8Ghy4i8+JZfVueY2hb5tKywOAKQAwMHYRTUWZgozMdJXoodL9wCSngQDg&#10;DSxBXPcg7hqS5oFED+LllGmOx0e7GTyIBEBTMiCERoYQtEaTTpg82Ldne7GV+7HpeajIDLZc6heR&#10;Yo9ynyplPQ6RLGgAMD+bAyCBxtIMGJOQukvuobMbHpZiAABQjcWU6+Nip1TnMtaVcoIVz8YniRXS&#10;GYok6L0JgHYL7zu5KMLfzcb3NwYws7pMUWYnIErWIdlY7/sOdYITAP+enRwAA0/Dl1DGCEcXAjlx&#10;37jPMZS9Y2BKjt08M0AMMGbPj+yRHHPpOjOYjh/+5vc3yUxQtd1WkbwmLcMcD1xkWQJbvZlDqqB8&#10;1jTxH8UDFS2YHlR9/ZyVMLzLyRgHCZxtWYL0SZ5zsZoBOzgbLZofcMAIOCHcCACdYtICxlifv1/M&#10;AeDszSkAS7GBTkUATGQ7lTPdjSlX00tF5FeLeC/9IrvUV21XP/EFGZo5+fDVsnabPc2ndrhD6QQB&#10;4HYKCsDFwLcG0keyeSEXkc+wtPf3hruBFJghr2gmAYDA3cNfA69DAGAvD/bGjz6rblre/v7bUav0&#10;R7pLzvovxp4CgKGtg5iTy5qWt6OHhsm0plLlWDOwAH1ieHjBcQmRgma3J3l02h33nldrdJYABI1N&#10;8wAAN/UBxb7nAC7fgmbU4idycCIYtKnh6mZMjoekcxEA/Pd6AFUJxJyhWnTeNEfN0h1eBTCdUUsQ&#10;r0af/D/IPV2tWaeu9bkCYHh1fYTHCuPcd5gEAGBlGAZbVFHN7WU1TwBsklfUxKmVR+W8Ywb7iHmI&#10;hpZP3ey9SfG3lSOLyT39qFXa1alTS1kWALjQRvL6NUq56j3TBwBBBQhbfpXKt0815wGHkQaeU5Qv&#10;5lErLw4B4Lh3/drOMgCm4isBUH7yOgDVF7P4AbZo1kbctTinS5TnVA7PMhRfB4AMgwwN2enQmwjL&#10;r9auApBytOLEhHaN8Efi3ivICaXdBACumD0AaF8OAhQ2AmA8CQeBX2q9k9sTz3AFoF401QzgwEmV&#10;qn28JslEa/H+5t75W6TQ+q7bjqfHraICMETVVAlcmQMxCVA41uwasKo5BkuEAPAoxRo/xX5ZqZGu&#10;VK0dlR+4Vaw6AKjuLHu9+hhxDwLxPlzfkiKq61rklBMAFM2VpRZ/HiV9Kg2D/eoeBYAIUCT04TTB&#10;3X3FdgXAOWmTEfb0M6KtpMn8p5oagS/oIclWj2sIVt6mj5gv0XCiFpC3VfeOAKCVjfhgk/nL0AdA&#10;ZOMxSboJLMU7rPF04d7orUnwMJdtdSpHANjQvmdOfj2aFFIA4k8VNccGOqIaSmK8vv9d1fDuHyJq&#10;WUdatSYhHgKA9HLVZiVHSr2apKBbNG6Z0MibAeDPcRMAygVVbGJRdJewdOMrAYjaTTnzaP7zZFf8&#10;iu06ABc/Sn0Ukv6Tel9S/2iiPWgoAOfIzVaORIaVAH8vj11SvD1V2zrc5k9ceEm2R8JJBQD/rbpN&#10;8BoAeFcKwNePiqzclT9hCSLQwJp+Yk3I5iRPwAB6ux+hgp5euDUym8nJlQwg90mYwtmVWh3izCYA&#10;imRW3cMDQgFAEJs3sfRyyrNu6gIOYFdbiiQyyhVmgNfSVTyDy3WV9KlmwMmruzRqbynPE9kQb/zq&#10;my9xlRmTFBX6v2UGkCxkSuZzzfyNpE1A3mHxqft2rtrS3g6YKD+OzVDq1SbNvOXissu+Kd6MzqcC&#10;IEgA1HMSYKOTUqgSnAW+kSsiwVT+dTW3m9mw7TkAAiNIQ1whrWiIp4kHgL7sMG1mgGmzGZKyHgDE&#10;XiQAirtRK3fvQywmKwBwbGgsl9hefW6R7q60NAFKZJSaVZYgFIs8EWHaWLflzWrJ4kZe1SKcNRO5&#10;S45tX7ndNGmiBkv8NDJfeqKSlyBBEZejQj1XbXCMDHAYR109737+5iRvsuqrGFXnmDRwqHgp1RzW&#10;6kUnwLX0xYPNajjb84xSASVAJV/NvZfbcJxtz54OmAEowIge2OICoUEgU8kZmHi3GRFrIA5xbJ56&#10;IElyFACSeBZ3CfkYoVFu43sxb7IraY1lC81qd6x51lvJO2aGHVYtQhwAQGRngDNYJF+kNoKbpNr0&#10;4hFvTqxmb7oDPFu+rZWbwgoQyJB6HsaPW1xuLFGkqDu3JE2ZHFhIzZxrv4vHNeOkQ1CDAJD7FADI&#10;keiP1ZzYxaguNpWo5jADBACfdXPVsE26VQLcB3ExX8vdzWVsR9sRAAW0Moj1TDfi6lA8BTlnkLFr&#10;TQVAXIJXAVBhQwHox8XWkvlLvJW0Rp4bW9vWhSdV5J1nEtSxBADVCYc0+40BiMRMC950AqwDMPue&#10;nGoBLgCeYOJ8gKCN9MIwoLN9MTMgp5zF6Gnbu+ek+BcAPdbL30melbmAlgg3XFV5TkelzEHYjapO&#10;0K6XREpjdS5Wo9Z9dnH0ogBoh/eK9DHkpgPEfSnOTNWKd2d2aB7EYa4zyJSLW/hkfZwCMKZhg0wU&#10;4qJOVcrc7knws1MANJfGp5zSNHEeWt/W+Ez1lSmxj9j3Mmyapl+Qsw+qaRy4VFyLMmguzbF1F45w&#10;3ZObunYKXqv8vHaFdAZwTgWALNxsKBZSJj3KIlIDAJGKyreRfu2jn91Ur7WIoY4x7C6gyxwQFZfa&#10;ThHpB4wqr13p+O1aXayX1NWoVePw/kPrh1g1p6XNTjAqZcrMeQB4AJDPURXlV6ieSXCEXnuTfPWs&#10;SD1J9BB2zuj7BlKWcgMfAaAfdJ6ezar3lwBEBbRs6PBuaGtG6MEcgEaaJ9MMClsAoEiTZy0B4Oz5&#10;qkbBPXVUuOaU+Bpw6TUvAfA9IrowAwzyBdAdzADx+ZAcey8AQG/jyGm7JAkPWypwObjs/9Qji5ek&#10;I/klieooj4o7BWuQOCEaVB0s9gUA4S2EuFK03CpbCsAXnl8ZW6w/eGURgxxwcKCbhw8cQvIjAEA8&#10;3OsDwLdTAEMtd6cf/OnTH8e1+8nyq1pUYJg0tZseXPwSrzQFYIbdDwARj4cmvskiGmAHSGYAv36d&#10;RSZqidY8UV1/jbYKoJMA8IIfIFmS14ENjeI9RmfSFQAb6BNsSS0MAG4P9aHcpEoprxYhEWSUq4kC&#10;wFDiQOlxEBCthuHnIgCMXcsh2LVZ/uPOxC7bAgCPCAEgmUUjy/L/IAVwvsnhCDeMnttWANh/P54D&#10;mLgC4McCYHcZAFsqAG4asWsOCJ6sMZEAmFwC8LWpGGIWAC7tvWv7NwUgYWhfpy0AOFL7RVw6idIV&#10;UZhfRDsCoKbtF8YKgFYCACO1ErJjMUrTCZB8s0g/EoqYAGBXw35JdK4etPD60zQOcdFbR81xwQaA&#10;Pz15qgD8nVq5cuwBluQqCHO2fztwemg/CVn5iyc4thtnYuoPGyIKjVArKdoTrwSAe96PY/6+fOqZ&#10;fRbnm95NM+C6plI8kBIAOgB0hoLMAACISUGeSq0totZ6RYua6nZRGX6d/p+r7+CnAJAecQdHLAGA&#10;hyKZVONZWb/I3ua8CYBqU4JLtEIYsS4zYv9UvpLX1Td/yaEZU/f4QlYmolJQuVsYdjHGGEyLLjNA&#10;f6gNNPbdTAsAPwMA3wDSSs4vyAzAuwKrCOXxjqkkiL/xLjsOIF08FVuNLEJpD91zCsB6rx/8kfY8&#10;LhlL4+5Tyn2U98ZvDIDaEvRcHGUk1RmesApABdUHp8/EpV+pmV9jEiOxkSxuS8vxVwKxmAG/gx4z&#10;aWLtZdDuW1EZo3xc1v0jPQGAw5jlhzUAlDucRNVnefOSR76UupWgXHYxF4276cnF9J6vdwn60otU&#10;J7cr5mF1Gj/8xdim2qQWbpS3cl5hnDsIUAJIRg+/k79FxnBLaziMWbRLOEu3REsR5NE9pwDMST/8&#10;I5RWpR8tAXjK7lH+4Y17pivDebnNam3p/47kgRowoUmpWEH/dXxb6XTO5K0KgFC6uUX3JUD/6+jh&#10;1DUXAFSUfgKA1eRfivtwp5wjVRqaYpKZMMe28NuDTtv+j5KKiqOY3J2sPLKMpI2ISnYtNBQqwZF1&#10;JmkllJKBDMTGQfG+v1Uu2IeVL+JHR7snINbaG+VCbqSNs26A6VN/Ihr4j3DW8anlIEECbjx4GQcf&#10;yHbzT3mClxQAvPO6R63f06ZR8V8vvpopSLh63l46GqubWli05OSy2pRre0QgQ6R51W239BdYjlCo&#10;4OoHANVkGkTzH9ZDiO6KPub1BSrXf3oZAHLG54xxjpMuFaRErDoGAAtLoEvmXa8pWZhIVIYHHP67&#10;0q/KlKfaRXJ5HGkGF4SsLVIjSF45fDs5YWH9miQAnEOOP4+O7p/MQE0yuII2dMcPvQoAMhwS5Cpk&#10;zrUfelLVFwCIw+z3tpSnTACQ4lWjjMyWWYkKx5cAyGsw+jwv55mVNo9fvB4oN0lWIFwaAFC65eUb&#10;WhsnmRxeIfM+FyH3Nfpoun5Eil251NdpSzMAAIgDkiKXIc2QL8WHEt8sMbcCQJRDLCeBaepBPQ42&#10;1bBXvd/kvw315dhLBgHGpE4KBJcnMiuRqyHH0gWAsd/IFDqHW5+89/DoPn4olGQ1yEkw9ACgDZks&#10;KpIaAJLxiyxIAGB8opYP2SFn+R+6ScjHhBn1CwKxq5Xbx5fDM2ro56e5a/7hcxvA9YOwKkWOLUAB&#10;yKsA9FrGbGaH6CPTvhSarwNAUReG56s6/8krfrkAgFWLVR7vg4PoOX/Tg0SOavtMCSkUkACQ8R7q&#10;PamWwntVh0sTV9ZEFEKfgK1GWfPm7eI5/4pq9jgwPq6Ow0am0jl69+iuLEEzABTl+Olq04cDbUzc&#10;EnWzeWL5Ikk4ywjVBACRsWy2s/KuivtPAHzScTMlbfdoGYA2OeUprjztfA+9fhBOAIjvIUW0LKSf&#10;Da2UZ9PiPubXUBvK0tOs6Ulcsbi3xJHnhvZGACy8+hQAzIHy+Oy68VCLJIOJLDecyioSTUJMwJlL&#10;5lQM1/IWBUDWrfmChKUMu8GaW55OjY/fGUeNzNaX0d2je399tNs/pPgbm8r3sCtX3fHBgLIlFAyi&#10;O27PCnyhcfZL5wTruAJAMfRZ6T6mCh5WAOif3PNILPmi2Fk8dNTU7kviOTbV5ZZmdktSaa+0zzsn&#10;8jNrXCQAWCfFzSLAEL7ozht39PRCz8R9IbL/J5m4X68tZgC7pwAgaU+QAhCRhFwCSQcDQBVTFRW8&#10;d26ROJHvY81QpvqsIoCgyB8ulvb1AMyn1XHk5beC6O7jOwKAwktYoAQAxacEwDFArMEI2bPC5fUh&#10;RaHJby9jlCNaGJcaCsCnAMhrR3d9kz1hFcBYlOE3KG+u91Ea/rXTmaGzomClZgyKm98PSFfDSfLN&#10;WgKgmIzYr9UuT8LJDKByYysBINmXyXVVtvw6nicdtZHyeP8VkWIv+JtBkkhAlvs2v583ACBJ2tfv&#10;JZiMTj+YhOx0QXi3dOeto/vHFrXfAHCrAIDs+MAbHuMnZw4kqY9Yt3WXbPICYHaH9fDk5ay0g2sc&#10;5TsAYGm5P0Lt5tW3L78palo+APR1ifVktFy7KaVtmO1XHLTfACB0clDVbv07ak+/MQAuEHZkXH6t&#10;zpcPLQAYbvz/nc1ifHzaAoBMmHjKlPbNk2dRjNOqAuDxTVvdl2iXCaRIJ4BsHeXCvP9JOzZwjYdr&#10;JmRwZzh66Va98lYQ7tV3i7n3XRtPti092P7rBQDszwbeyyiD6YKxmy9RKWB6MsvUO6IkQUYUABQP&#10;wHuntFOxOt7+bUknmbSoannkNl3z3erX144B4bkgieoAyP+wIgB0Uu7c1uoUD/4K/RkIgDUj7g0v&#10;cQlAix3JdU75Apz3kaaDCqH82MYZJJabpQMk/w8A7ibWShFQVUOOLBcr6b/HBNK4Rm5+P18SI1cr&#10;OfXyGdryySjOVvxaI4iCH0yKnHqcoEzETPDBX3+er2YnzIAeniHMAdR9Ktm8e1xyXHvap4DDO/EJ&#10;vnZIJwDwLQB4uT+u2NsCYLHio/z2DlWW4rXtmj0sHJ0IgP3qvmZ8pkluR52zzu0CqbO+AgCMEEHm&#10;/JV78CtRXC5BWodxLKuKAkCoVTX+SJxCxbruP0Yfo5yhtS0jbPBGbpEVS5ruVUsS4qhgUMPB8K28&#10;/cWTmTM82q9taQzbrFYw2xGJmOPiba+GJ2VIxtUSAPwyEcD3YxcAuclfeYOeLYl2pY7IzHryghqe&#10;OQBIRtv6rbhP9EYuAWCe/1oAVMvbY05BixaRAQUAN8yA68eAQKGb/TfbrD2fbaHowy28oTV/3voq&#10;AKTDCC3/KshWeaQApJYm/hAKgCUAJDAOMRTbSRz/siP1OfiVAMBrrVEsMQGSHUD/R80vbubSElWG&#10;F7NTOMdU8YnK+mYFAGxQ7NGScWAS2MUtr93WZsW7nxVKbY9MOtRmBcApAHZ/7g56UidD23DoljIL&#10;vR5TTZJ0Js/c/VsnOdbaHOpRbHTmKLY98xQA03DJIMYMcF0OFqsPOD+REFl1pYWJiPMZuQYBwFzH&#10;Ow/fmQoT/M1ngC+dIOJ55w2XnKtvm88ANEHiXNHCVxZ3OEIvuGjcPTB8HuCoLQDSQ++pHjawy4v6&#10;TwGAgwhBO+qHLiXurIC4VlDW9ZwC0HSz2WK58Mvc/Z9bxUa2Xdej4l2/Yod+p2Fbtvu+AKjkdh9p&#10;Xj+JdnYoCvX7ziTY6GQN8UYkzZJmF5kBeORKjhPrHK9aQwAErSV7TFhkC3FKVzoaIUo199rG+mUK&#10;4A5pYT6Tsz8AdrSgwhb35gA4uezQB+tdst+EyWIJyuTEvSjUvI+xgXD6lZTDA+9AUrnhPSsCQ7LK&#10;3HPbDRkiacezdRUFgMIhtR5ghyCN7FrTc438lqZNB4+yf/AfKke5RjZfbBQBE1bf9QsAAFbe9t6P&#10;vc/zzZwOgF4CgA6fbQGA8BkAPOR4jGWgGMR/nwCIpK7CQ+N0u7TtN5fMAZIkS3v2+EpHJx4ja+0l&#10;CYDP30fMnUipTABo94PmeHod1k1dKX6QjExZF9+kt9e8JwVAiopNlh0/rAyGKQDmrN/Y6QQn/0nb&#10;2mFfTNd8IiAaEgMRJDycU83exO9qlPxIMwMqsXFeYAZsAUAf47u1N6sclpoIOwLACFuDzyqOADDz&#10;xKkQ7JsDwJHGFsraJSjxpe5chOwALEGys5Rwtwtmx1RIZCTMpK7CI/3z7dKeP+W+5i3EWmT0H13p&#10;ifmPYmNZ01JfuYlW7MaSx2sSvJwgx71pb6rDhYr7+Lrb8JIuSABEwXDYlRkgTjkIQlsOgXRazZPk&#10;7GqQI3UW/xUjkZ/4BWmATrVjHHUNCfydN0UDR8LclgTbCID7s+3jWsXNF3cUgPBgRNlD/ydE1wsA&#10;398MANBsKAD+AkCJkA8BoPk1rV4NpFYwNUxQsk6itx5q53dK930ybV0BcFUEnve7u/TO5CMqn0Fq&#10;7uL2KZys/QoA8Ye4Q74pANxcU3eIa1Luqy/Rn/96CYCJyh6z0/BpchAL9BgPTLQ+GygoMIcLAA4E&#10;pktFc4mY1uly3I1PLdc+iN4bQW3R7tHx7Tp7g7tV0HEf1cazzmnb6R8Xd96JHDN4eTCK3g8/bmiN&#10;kuVXHGw8IQCC1iHJ4qlHDn/Kik1x65KaeW5Vw7YJgHa5QiFdANjYjogVBMBoFQBZLCRwb7mpw5a0&#10;ax00IwwSAOef86yEWbkfcwok/TvmcN1rvCkARUrlpFTuGm/ergKQw5yI+eKWIv+Wm9IuUDrj2qyT&#10;uUYMAvxaAHhkTExXoIxO3gWS4/HLM1TEi2Zq2xph5zmdNPw748lDbVIDgD06rv7JOxH5/afaKNoN&#10;J34lFAA2J+ugpD8M2qfFuuFL9H2OYAe/VieOCAD4x+8Tp+1TtNVzpENFRuZenNJg9PHSY7Nb60Yf&#10;U9AKgPkbrgGIStJ3X5yfymAzPEK+DQFA4hMCR3jtTVqKV75Sjo7P3uQzyXsWb53PAM6kywCsCzFs&#10;sRRj0sINl/VG2b4szTB8U/RAqrurejBx7yh1zRnptBfNofBYRJYr3W0AYPSwQFLI0608up7/+p1Z&#10;3qT/FICgEpV0DDveX7hBTcf38DRbNz0BgPM/VZk7Tnjfc6hvS7qUdnGHmg6uqmNlj7d5DwDG/QdL&#10;PRVqecO8OgMWXSLnMP5/2VLPq8lp5wkAxgPPJj0aqSp4bj96QwCJP0KSWJpO6b85gMU75wAYZqLq&#10;YQZ0ZQZIJChnXAwNvLQFAM4DvJ7nNWLH0rxAZO0I+Y1rBM/iZ134zJuNZSnEwKZrfnVrzPoqHmw7&#10;Je/QiSqzHWv8ebUHgPNgTwEo/JtdAOwC4JwSasMpQqf2M3KlSyeMgY9dGa20KLymVAOQPSDY5lY3&#10;O4/Qmy31KQC+d2JeX+uTZ+VBVxX7yok3jD//U/Hg0AHwz3oAwG5BTGiaq/u1/ZnYGhJc7MffAADa&#10;ry9kDAsANdTDGfpbt0O3Yjl3WBb5Hmq8AOCdEcusGu4ocF8SuSJKfNJ4b3dlVhjyR14r6gGpRQ1O&#10;yRVibbZirX3Xs/wfOdFWHQCn1IHjXEzAcIn1vdDefaQA1CY4uB/u+RbXIG7aRhE/cW2vbZL6UZIK&#10;Yx1wJH2PFb4dogzpFEMbFcmi4cZ6ERs37J+isF8FoEKqv5xic+g++TlJ157qoxwASEh4V1/sHK9B&#10;kMi4gfrza2qE5mo8lrDn/ns+UoFYSAHQ7oTEczIdACD6ho7Iu2VsFvZwrgeS7L7i1EnJR3z39R5l&#10;MBN9Ec0ixGYBgMoOUQqAhITWALtVTEnQ8CWK3KBcBECz9l4K4MP3EwAGXsHvCADCVsKOGz/UEwAs&#10;tQDARV4BKC73EACerabsu/ytxI8mI3Xeoh/LvxSAE1ebKABE8gBgqL+uCPD8GqKoWQLwz17Da92v&#10;5wCSbBYilqEhIZA613ZC6q5Rx5zHRs73ufmkWjY9nqohOP8xTQRAPktlWbxIJNYr0U13CDUpqhnQ&#10;MLU7OJe/KzOgU9PaDbs7OrJePm11voipQhaWi/u7jyoCoD3J5I0Pb+M7KionIn7eOhl+SEifHXYw&#10;VtxhFQcAI7lPWnd0THGhVS/IPc/jXnyLfIo3zADZI2fOMgE/eV4pJURs8MXwSJ/kJO6GgtJ6kuDx&#10;1Y3MH2lK7qF6o1Kjve5D139/kyLboOv/AtWaSFguhvWAe3dV1zI056cwW+sXfxdFVKRllXOtBN36&#10;Kt20FB7DsAAANFsuRcqD+2zn9+Lau0HT1M8/tcKnLbzSwqIb5wFQ1Nr3SMpxbubNjdt+piFfA4Cc&#10;PTwwg/hJJACGAMiKn0psRQCg9LBXbStzQGp0fOnb009vAhAoAMsdlCgxXs5klmna+xNijHLVU5PF&#10;j5Cc+fn55g79J3nK5HrpaZxhY31TAJjv0nRrB+ycBAoqAEM3f1+2JVneqdGGQCf/knVmYBaLAb3t&#10;FcWg16OikuYfcngQAKYWmUsAmgC4G+d2/c7wYHJsRbkqhSlriLj56v5nxY32v97ynPMMAO77m/8r&#10;2cDZ1FjudLOCJhxNmTtiB95UM8CMbsVuAmBXdWLy2JQbHh9v3jADfHW4vQ4Au/9YHHJ2P9O0u7nt&#10;zzcA8AAPv9f2pBqNHXnbfMPoy9HpK7fLGcDn+R8JKpUj0njA8tLKWTCVANVAtLy+Gpgsvqlerl70&#10;zOMWuRz2vAbOVyZeknipPxXZHSYWrp4HMgMs7d4p4tBON9wlUZnfGQ0mPesI1VP8ad3wnPxWBwDV&#10;T7e8Uo8sYvrY32yLQCa+XfaH+oeFTp8yAXGPX0ZU3KMjiSLmV4iq1ZZS5ywAWONjPNjXNk+97iz9&#10;Ts2AaRCzAWCFuu/fcu/n8AgiVgSD2GsBKF1w0t9zkanPIq2I3NiuZpKUN14CsJ4HHGwD6vDKbXLC&#10;6nD+kX+iU2CVZyow1vHXqiSVqliQOuGO0Q9f+trtsa9hx4rEc8vzbG976F6wheOa6LWyRl57/lQj&#10;UnUQ7VkAcEbTCdkv804jPnT4xp7X+byoNT+t+CUipM8BoPwzZT576FWHhVgBGFoA+KkCgPaxQ+oV&#10;TgiB6sU5gJE5OCJQc7ktwiKvqXdmfybvC/YINmApQQn3vnvf5LuxjwJgNdXcmh5lwkuyRwVAOimZ&#10;CMm54Ma27qqXAHojAuSIpeCCLKrRH5DLRWWfniHb4OPJl6nj8qcsfHSPFDiX0IFe+NLFMa/RGspM&#10;aXH/CoB3Nyi1ZtRCaBZJB0FRQhcPx8/3ylrmM3s4nfT6o1IbPfwHksbWI0Wg1jqsognh2gd+gGEw&#10;BWBSoknroOAmx5v9cyv6yRzAnaeipAjHavlNezmyRtcAJBIi7ZqZN5E6gvcBYGza2g6RgdTM8vlu&#10;ZG2VefqVTR24k8U/dV18daEM9c5XzwBJhEflLlziHEBS+kW6nE+JqdTwRRfBtNNRwhCGQk89Z1WN&#10;Knrv0Zgy2p9XOmNJUiweFP9b260MPN0rdUILB8+icaQA/OF3gh+xHm3eUwDORqUy7hUfDGajvovv&#10;g191W9QINcqdA3+PVa6hJrhvlFr3qFLTYv6RvCIn1Vy5j+4sY4ykPkMwlG6Yt9CaDHpXZsAcwEy/&#10;ujQlZygesE/REtvdmU60oPeDsXLARNnuvAaATLTUqyKVAdTCkcilX6VdzoAJCgXSWciVRbySKoUd&#10;nGRF2eqRKhS5IF36O9LTncOK9UVU04ZZjyQpw9CaUmybiUE4qa0VZJMu/WEAgMFj87Ee9x9qLRKg&#10;FQta9s/6ROILAJsO3hvM0N6UrQMARBgTqHt07ikAW7IGVbRqKyaXaidvPgnvBNka/nICID41elLY&#10;bTq0lwHYE8/sry5Bc6egiJD81Zb4Er4Vn4+QHmwPAEbwr82BTGcBsEx2TX8qJ6OUUqpQVURfu3dc&#10;u9YCwHP2IyVpcp0ZEYrS4U6N1C4uHUXGN47CCYBECN3PVM0pTkQNzT8FwMz8QmU6Jkyx1dGyAiBX&#10;DRhZw5z5GFfmohF+qm1m6da4fzCNHxzdK+MB5t8eUDLBLbM81bSoqw17Uqljz9/SdprquzT8qAEQ&#10;502SpcXFKsIwAA6+/NQwJg/Ng+nhMoBAABDJv65JIbLV9hsF4Fb8fznTTNOKdsanRlg3Ef6c2Qbv&#10;fQ0ApSdJ1x4lCKSBNG+qxbu8lwWAYSAfpm9lCB06L2Q+kFPek0K2romiiBtmeJChXyg1ymy5t9Da&#10;kFZ1lscnHT9Ch9wvRHeQeF0ZKHPVpmUfjABgjYukwY5U2lYdQ3NAadR7dmxEjduDT8z+g3LZBECI&#10;PezEfwsAXoWo+gTA/QTAplEmcLFQSQB0oyhjTErk0CGA8rKRCgt7gvTM9cZYWPfy5K+fU4RAy3yX&#10;s85TPSyRyo4ioRl6/2TtZRYvoptcRG4k5zDxBr+UiF796eXfLgAMwpqD74cC0MGlgfngEcOCcR55&#10;nOQZchLjQIb7rSw1P2StZcO1yOzsxx+humMPJkV9EWUumWTUEk44hwAglRCRTVU9DCVULIsLArMA&#10;AMR0R43tiWdZfQFQLDADdNsvqhmwADAeniFvOYd6uWXNCoXwHalHMQrbm/qkSKrq0nJ3JwAYJ2ua&#10;HOTXtMnsp6Y40+HU7WX1sJjBFELtr9cDUDsKY1Raeg5Ta9yb6jAu72UBwG+V3z7r+QJgVt+3x8wv&#10;OsekRwFANRyRsJC92COA1CaADr8VMjpFaIlmxhfxi2mMKTfL5ysFTR1lMcfnLQBoxRRA30XE2P5c&#10;yxbPj/KMsgEzYMh3nB1Z1lOtGGHSsTwAbPtbO1tNMbhhTuuSIVPsnrkWRhot2lYFQaL25i0ADGZS&#10;iXLRyDZGqp/1AJTlarlFYo4hLOv3lbeZFIqS8uwA4AwgAPprgc1fTLaIdOgnb02PY+5XMOirz80B&#10;9IOyMe0dcBtYu8qOHUScd02rR1JSOfjOvitSVqj9S7S9vGff3txyEDpZPHXiiOQi5E1zrazq+SRT&#10;n1Sv1gUA5b62qoNg2j8AQONzDQXDUSmDYDlr7w698ncpWmV+AoARZzav2PG3g63mfbwDBMCka23J&#10;aQQPC25Dn3EEFgD5zeqkqB9EKyWO0N6ajIu17ZpXViTBMZTdu5MAsIb8hc+9VBFAKHjdEpQs9alH&#10;Bh1D+8/JX3KZr9Tmb6dKAiVzBqStRu1ZljQz+NoaJyp5E2Mel33uiqAx3s/Q7OS1SpkDKecwqlzN&#10;tJeoUjt4ET28L+OWogMpgIMDXL0TAP64fyDizaiQs8ky+m8QLPdruyO/nD2jQFKEsfjPAOAXW/72&#10;b7fIxaFmAJ4x1hapsWIjh0ZiaEjIGOJ0lMlUz2ucTirLzxpammlfPv7KqeeajkBiM8A5+70k17LV&#10;97RS7GF+tV66ZN98TUuk237yruTdkaP+8r+qQmh+wzzbaNods7JzobyDgl+Z5T3mLn4IiGYd0Wap&#10;BYpFxXmgVbcklEn8Io02RZYIC2D2zQGgkmA720IV8SHm4VzQqA69iQ2Aws55SLGST5r/9XvdqFx7&#10;79zvZ0cAaJ0W206RGEwA3OLt9/8+AWC4eawRVvzh5hZO0ipmj/Ewu7dZfQ/LFbmflxqWIutkFcDc&#10;a2iN+74Tz1DlzX6PVR/FuXky4cFxh8A/XCLDVeGrm1uy+lvqz9TKkJwrkjPqV2nzGz7gjH8xQdYT&#10;4/Kh1ZfLjrQZDuEC+guM5HLGELx0ewkA+w1ztrmF6gJ5h0wXO80EABnAGPJo47aZjBblwNkpsoFf&#10;HbhjiubcC9xJkHMmx83aebeWr3YmQb84It1fiDnYocKbV2wCoFl9/yEAdtS1CpLB/XCTvp4StSqh&#10;KEFntFkCv0Gm1ysAjleH+txr6HpwBpZgXBnj2RZDZaTPAYhbnyQv46o89c1Nrf7pOSyNQUsmhZRN&#10;/GoauTkAqjMyxIh3kv2FtMwCoEeuAQDwFDNnk+JSCIAME8Z8zj6VkeJsViQTzVbeioJGvSNDdu9j&#10;6TSWYu02zkE50niJc6jmV/zNHQD0gv/1JPiotvtpqzhxy2apM9k+y90NdCM8LDl2lTjtbPPPb42n&#10;pbd/waeaajmrUjAl7ru342cBgfMSfxk6kweU6Cu+Lfd82QLjQ/MKAJ5FteshdKfOrF2Lv4iALIKo&#10;8dG561CvlKRmLnW7+Mj8o2spdBUAedviNJCKRKwTyRHvTdscQOLZhQ89gtR4YCgA/bBe+kXn5egC&#10;2JkiQy8+4+JMsox1zvEYFVax3fK3GkgNxMPL/mMlibZM0ijunTbwS/HNTQEQ4P+g2Sd+3y9Ng1kV&#10;AG9N3LohO26ckz4I8UQ3q32TimLvV25/UX77H1kZZHZpuZqOo5z14Da3Yz9SAKLqhDSAUeltnESX&#10;WvSuaSx0bup4uijAcz065jmynnPhA2ADADm99B77ND6J6L+SylXzybO2I1VnRSmA5B3JZFQaueT1&#10;N2xzAAx8qbLGZ5HDAmp7CYCIsW2HbMQzEkijh1GNgW6YjBcyXG9k261GJbb6Pk8DmcYlAHP6iQxg&#10;P7NZRf8QbrXxprMxirHExNX3j1t/OdX2v/ewEwBAVoEoX7e6f3ts+tXK+/jFl99GOjcDFThbRhVF&#10;jPd9AVBk4rElVadeWWvn3jbPlp+SFEfGYgFWABa29esAvoz45RQlOQ8zYiiV7nkf8ASYShkuHT77&#10;KgCJyJmuPakmIpmMIqy/qUU/ufcloQmlkkjRZLLGeIKWhLSTJsoZ0mK1O9rn5FRTH5CDlG6egwoL&#10;erZdAUD/70m66Ux9bFrhVM0AalK/nEl9BgAUCxvF9lZtvwAA2y/hk1t7/9PW2VTrdI467Djl6mZW&#10;AJjDh0dGEFbe9ysxxZaQzfGMUAD8d0PdfTcmzXMhAVCcjsg7n/uvzP4yADYsXElXkEhPSrseHROG&#10;v3QuAZBE/z23pba4obJ/v7puQzLGU01EuvYkk1HYvalF/zoAkvXx4oBUSCxIWZFz+wQShkaYdTBA&#10;SX4O+Vrp4c4IFymSGfyiVrkfdjDESilZb5NMcs1jfj15wEgsv8NbdzKZYvOw2Kq096sfWb+w/Vro&#10;O2UAjKasuQmANkECAuAFGdWDsLCN8FVmh1G+QVxsk2pipLHCdzaSGYChbFbao6rJ3+cqVwB4AEhG&#10;SdoWMe5KdbPSwqhPzV5mgNVlBgDgrtaSkFx880mP+moAKoP4whKaCgJJ7yipXe0Q0q5969W74Of5&#10;DGDGRQ79HrCHRLmfdc8BwKyi2gTZ9jcl70bqeE+hM07uI0mjF5+F5cpu2MGlM2/Pmt5mSwCQkmBy&#10;yIEyVxBWnE1beQDU2nsfkd/Ua7c+c8pvf1odXXidJw8JGYhZ4B8Tn0tWtKGn/32Ie4sAYPYAAN2Y&#10;sg5jKjLOSPWPc6gAqFfQkLiblSsaNq8h6cWX2iLLw7VzGKr5PoYEVFC2LEEA8LUIJZZtHSC7ySXS&#10;gb2my5go6ltSuWflOIYKMykeeQ3A83VXWgLgztiyROtAylUS6AyH3AX3MKY+jRXnDWpRk0tTmivh&#10;APYoeCvWv+iF9eow+ItDPTZxXnE3ax2/iUCvU4fYIJ8ZAusGAKhQG1Yqtb2PKIANgN0f5gEwnAYd&#10;+6H/gf3SrnNwLgkAUsA9DLTtnjYrOX6DaiQdilEKAGtq+iLgOA6aGkJF6gWSBqIvWtHFsYP5/8Uq&#10;gHR5Xllok354Fl88ic/+2q+yjo5kD6BiUNQmOIcZ8H0FIO3eNd0m+deWEKWbhaNeU4NfTYM3bQsx&#10;tOQQi8e6wogn1fB47I6+wDVKXEXNUU+nZmt6yFR6SmsUFLDZ91DgDYP7I3GXQim0WfsgAMBsGwAm&#10;uWgjdBWbmSLFiMKdrdp4v7rluO3qbnzsRB8MXoax3Q+2T8IyAIySWTVOAJBDW2QBwPb3fk5S3BPq&#10;sQLAmfZ9C1+FmWOQRoXkjUW/A6rkxHTZqGm1qgeYA7h+DuuL1HKW/RVbzJ0htekAYFAqrlTjX001&#10;0m4G4JKlZQlAX/2QyqSKhugt37gtxNCiE2M7lNotaHtKW2NXfAQlfxMAugczY5oAIGur7LIjTJcJ&#10;gAkAEJioFKsA7J0W97fZAyQZMAA2iAngIM1cqPq1VsNxo9J7APjVvxUAlCLUBYBJ2s5MVT8hDjlX&#10;0N7Gmo/P7vshAGwOqeKTlAL4rbMh1XQptpQCWH3SawAu0m64AcBo848FAAumALgTpAAS34abAcwl&#10;rfQQYi0DUD9IFu83bnMAREOIkZnpJWFwpULgsUgIgHFoDoc+pjJb7WSsxixBLJtM9mBEXspxPO3F&#10;J32q0Hl/XA+CAgAqRBjMnKcCgMliV3AhdTPbAsB+9CkKzL7z2fvkQIn7xD8i6lK+3ZxlKnqfUGks&#10;5HVbi0hgcBG+141PBAAaoYsj3zrNvPUZef0BEHQe+aTIxV26s/KcXoMhtNzmB+XrB2FLzQBxYfov&#10;dofHsq35TkDkyX+JRR4hQHrxpi5c5IZLAdgJgORWUgBf4TC8uOMTOhdN4Ka45TEZWzu9UA0CkmwM&#10;B0SMNW3lAR+YuD1LxPAv7Av/XlR2gslLM+4/Z3XwflpuBoVRdb9KZfYZckzUYgk37QLu/259+1MA&#10;lIu9kjU5tk/f9+YAPrHwuejNjC29j7EBA229DgDjP/9BeI9qJhsETQkAjhin+eLHAoADR+fh1ogc&#10;xRvoEmjP513lNq64Zc0PytcMjJLSPX5+lpM8gRMc+iRHwnlQarZ28po5FqXLzY09MYGzsvsmh4Lk&#10;5Md8T6i8SVseMiw5kpVf9JRkJLCiPS7wLNAOiHHZouRy4s+tf3QHlSEyg1kARqlMDhVJXDpzut5p&#10;qRpWh7X9ijHiZy8biRe5SXYbreraxnGt6perZskY9+3RCf0Y96mJMfoUx7n/9xl1qqxP9XDc16yn&#10;+4RRkjs9vGfG+Q0p0kTqELdpnVqs/EhBAPjdh9rwoBlkCssdoTz4VhVh84OyCiRabgwXJkAPAC1T&#10;OcZpXvucQKmWlKN4DQCUAcny1Fd/zhUS6oeIp0qcF96k79V7lgG4JI3mMExiNmezrttR61yKv2re&#10;lMrCpJNS1h60cuO+m/O9mUmGSAIsWLcSAIPxabkUtfxap8rX/8b2svvbTBaMVIFWc+3ucb06KFfv&#10;YXYYOX0B8EX/wcXR7sj0jP7ZjABh4i8nAPD2C7OsrgDMMhuqUkpZd1sC4LSDfRoAWQAc3wo2t1cB&#10;UG1IxshlWwBYfVkWDAD0R/R2kxmA7pY6FfcIUX3o5TYI9X9l7zE/ks09AZCeh5NJkfzAara6FL7q&#10;ekvvpPeZXgFZOyLrU0d/gs6G/bipeXtBB5/bbQULv11SO2+SvftfMnpCh//Hw/EoHhUn06f5Uru2&#10;U3N+l+cN3vJK5e0SBoAMDi5F1xpa9eKQY8NHxksOeN/3a3jSevrj+8OenwL4XI8mfVIqtqsz7WBi&#10;Va3er8wMk0z2YbdujcrFpwxcRIwpupvPyJCfS7TRlwohcZlZbs/TH66fw+LvxS/7ElVVMXD2lo2+&#10;cI+ncr2sSfoo1Y03NdAlewtPeRVAgoGT9KsvsXzpZVUEWiCUtBRkFV9uLZzVbov5S/e3o85fhiRy&#10;EyEbLyHqF5MLkWxibeo+9oB+QWm7YXE3+NzKtUtE55knAKhgWBqX2mIXCIyS2xnZ5cLz0tZuXg9H&#10;8cktAh/f7vu3Pmoan/g9q/9Ed91fC4CDnhdxJD3wraLV8zIZKyJ0i5JXALCLT1keRcZzj3U/b4e5&#10;u+pJ5t0sZ5T1Xbe2O6Z9AtJxIO6WHMIZfO2eZ0w5+JnB0F3FuEpCFA0J8gRAetpOJkWyNjFHrus+&#10;Lq+yeo9LAFgpuVMKhEmuJCrS7ddv9VWGCH3mBDPzLbwWuYqG+Yt80uxrrgRLkJwyDnGo8ErvhbGZ&#10;q+eYAQa3hjrDNgdsKtQmEQBxzyoX48LObzIKwLaX3TGehRW7pkdjANgHBx7S6sX/0RwNwtaxrhFV&#10;b/8D52jrl86/E/22AnBEyQIFAP+5/PfD4lXTBx40a9vaBeHfAyCjTUdGmWz4ADhz704fCoDuKwGI&#10;um0FQPKNycE5wcDwffMUckv3xkSVByDcQpQQQRt1mygosMPTx5bxBF9Emg8G5EqyXXmiMfQFAFX0&#10;/Gzn7+PuEcm4a+9I6KJfbTq9YZ9BCQA81+ORVf/Orws7oXaLefrRVpvVF88629bCu33r2DaGJO6M&#10;3j8wR8OwiTDacrKymWVyD/H01UxOa6N/fiuLi6IAwFfGyxeuAZDio+va+nRW/ye+xQRAxrGoWUzO&#10;DXxg/lKKVfReKcOItr8v35LqutPzQrIqXSrBgfBmbQkAvp4m4RkcuuSjEXn4XVB3zPAuSd/ME3EY&#10;o0kZnV9pIXqDHTh9pDlfsmd/KvlUSLg9o7dqzYkdWn613emN+2IkEABafGrX38JJmsB6Fq3HDRx5&#10;AdDkLNYajnDVNc7Dtha9JwACjazgLeehApBEGwiA3sZ2Vid+CgAENAuAgrX6jCcP1gO4fgyQz31P&#10;AFQAYPeKAQDy2njyFvbI21TAeUXfefxOfW/EjdAukvcmk0JhUL949Ua+dP1LANwmK9eQ4aV0HTPb&#10;mrh3RbyM9lsY5bHMq28kMSIyI6m7H3IWPqfauez9I/M42y4TRmFg0GsBQAuqp5ROfijWAwCQakCc&#10;jEZ4cQEANaiHPZB091V9FLUmPaNPIXgSkUY/+Lk5Iqy4G5TJfBL/XTYBgM7+39VsQ9sWVyABgMaw&#10;YRaJjFfPu3gaidJZ11Cur2n6MeXyKhfnmwBosFNltWD4lpet3cZRbu1lkhdZ4JOxv+oXlwBg5Uh/&#10;Ibf5Ru0SQIB3AyUDKCmOsVE62hx4u/FH9mA2IxjCZfdNLNUkFdJxugoJVp1O3KouQ2B0kM+1645/&#10;TgLiNgD+lniA0ZPhONtBOw0Aib1KAHTcYq364iFlxJyKPmtr96KfjYf6oalNCFeKjEcAONUHQZ3M&#10;J3GppB2SSLX1E4mVJwHy7UcLAF4lU01HxGWlO7wi1j4zJk1askhcNpfcKxvNi/M8AFTU+U5g/rVX&#10;at3tU6r05sZXJKJ/aoVPZbC++kSiCpI/iGx8o/5fOgd4jpgD/BF1G2UKRNrQ82/HJHPIMIDNMVoi&#10;YlO4qM90wOMB+bwzHbv7FByBPNUOo30n2B3MALCbLxZJ8WcPh8U/PVMAqCXp2mXr1+jVvFypevGL&#10;bKtoE0kTFd/HJtDVDw1/lwtGRs04m4wA0Gk53qe5mgAwwzvMgrBluO+T3l45DWB3oATHNQDECa59&#10;aA6Y1wBcxI+kgHzr4vzEVkH+5E4LzXAwa1G2+FKwvXY9ZXPsLPp5IQTzMk1hUPsx56WvCIBFRuzC&#10;4b2ABYRPz4wXwX4hNlWmPohwHuWqAlglFtI/EQDE6yGVSoXfY6L5Sq07rF+11i7Z+PzKJG8Oi/dG&#10;BU3/BwAQc5a3ZncIQNgsVief5Ii2L7fw9po+5txmbegvz/keSSMqACgQhFw1IkOjR2Wq6PcVRNOb&#10;LQBYH1cFgOqIy3bT+RPpgvZi5b0KQEdj/bNVdh0qzANgPIgqd2ck4L2xiTogGfupqjVlngBQfyZT&#10;7VpAwg2XXCxBDH8RvyIRgoLEvSskCJHCtXJ7KoqeWcGrHAeQFXR8WTtjX3fcaTz5choLgFybxM9e&#10;rX3fyFUn98fHzm+rBu5uTCCSggmA+u3A7mcEgMmMQEad2dMSgWI9um7Cl37JmfdsPDxAHRb9oTdE&#10;SPd2qma0Lyk8jN44auGPKxJ2YH1cEgCrz6QWyXVt3THgghGV3c+2fNOuZTiGcx6fhtbBMKp0y5Za&#10;yte3oHOWSvvpktZP3sddzTeHBMmbesgtHgJNnPxbgjTE7iv7MMGP8WAQM9bPiWGBjiqnjDYQnQt2&#10;whkF9fRyhZobqO2OuAPS/ZHMbbN2V8+1zi9Q+YShcYpTBMEs4mGVy+MCbZuH2eLkE/3EtdGFIjWV&#10;yA7eK1AzlfNyZw7AcOKiN3DDmM06Q5YsFmh7NJ5V8f5XAEyvDACMdsvtRgBrjgFf/oZnrO6XWg3z&#10;uLphFCT4dg8ARPa74uy9HiSvSuHp5NfJNEmF0Y/onfnmoABEUi/wTdri5shhqMRPF/FQhEf5uPaH&#10;ccC3RX8ojun8rHZnfOf+MyXJCZCJB59X8NmPDwBAKkOMxBiv2HEFAFO0b4Wh7tVwXyFgz6CAdhkA&#10;JfNUK06eSlCxuDDZD8uxfaAASNElgk/PxhPcuezz7M744EuU4dWMjakOiv3x7J2jBMDU9CyKYn1H&#10;PWAqB6pD+vonXvNylfi3UrNNdcTMcU0jSp8oT4TnA79Iskwrle1Xryabnsg51JdbAhCpno+TvxJ5&#10;wJI/COjhRt+gzQGwsCS+G36nq/R5st8i8xITjXEZIHK55E+XtSN/i/6yBh9Xi1WCiYtoJyxc1TqG&#10;Z730andcBeCIxEC6S5aTLIGHJgJqvoQL/vNPtSwAnj3Atnv7hXVk/+GJZ5InhxRxJFjBKhqM3fs9&#10;+47mBV3iWxQAB62ZdTKpv/MoBTAc271mcEs932K4MqbXPvCaIsuzQrNAzH6rXjI85ugEAAi1MwUA&#10;FUpTdeSVRh/wCirydOwnK03kXP71IgEgfcQ+kUZxr72lyxcXvpTEhiV7VYA0r1wc1XxInFzULqw8&#10;Uiz+kvjRPCrOyJi6rbcC//1A/4LCU2ZYxIZrx7+q7bm5nwkAPQr3CIORyE/XAkCmrIX9mLTEk0jv&#10;H5vO7PbYfGAVy77xd6QmAADOW54WUBSxhzKCZNPsc0HRNGYUM5E8gmXiPBItywQA0xTAQrzk9lQH&#10;XG1rzmGzQkPC2Vr7OdN72tYuSNcsPkE2DvTvenVbpbW/0gJNl7Fosub01a+kKxbKUNX1CYBkUfKV&#10;RuL17dl80HBYSZ0tpASY9Hk6cU/UfFBrD3/LRRGWCIdvqWlLHofgtqS9QHR9XOwMXSuabbGYsjKQ&#10;45DaL1nOCthbf06VYm2zpocPuLTnl/R+PrP9EfMMl/YS1aoIjw5ZnxSAD3J67/iWTr3zC1TPFZRH&#10;kj8ZAE6xMAfg26MpQrK0S/n+BgBr6ttG+CxVo2yrnstokpYfpwsxY8e61xx6bXtNOCnZpeXLKHPm&#10;rGgi0uNYogZNKqJIV4k2jSPbG7Q5ADITpEM+qfmKTLIYTxxS1O840QoVVn9+y/gBAH7qlA4jpIx0&#10;d7mi/Tmi5E+3CIaJJeVbMQqr2W0AaG6AuwcAtKrXxG7is9RbJtZ3nKAs93FdAaCaBoVU3GxQzwOg&#10;QFUXbMLlcXBMmgSRhAnAob6IzD863bcpNb+rnu988ZQIxetacG0ovgibvtYKq616FvdVpCkA4FQk&#10;2ZIVgDVXSdVMkdTpVb9fDZFMImXV3pEggaYayK9t83tmC0iOkUSqOvI33abaO4/5I/kV6nbRhPBG&#10;ANQBEGoEjBJd7NnogMbHRZs5UjPHIffgTI/ytXa7msXgISmBiU8ycOgsNpqxN8Ad58zqFa2DnuZa&#10;7rFD5zeMT98GQN8tBuW6PjwumsPA27dzuxQ4xvN9o4Kc8iNCnxIAY6/+Tte7Kq5frK9WK+LCapsE&#10;TWSgsMXt5gXAn1EV09ticJFh6oXrq+dfbanag72VLJK26qfkXelpIPlLbUcKgJzX0qPy9YutvJIC&#10;QCBJVNizekY5B6elAVIKck15xRHZKjQ5gGmYYij7GBHpAoCy7el+D6slriIGZ6u4bv/7XKbebtey&#10;BjZvUgLfRaOT3TQEgD/wyUxl9x7ZA2z7Fn6ooxBfkJEAQFPhl+u3J2dZizWmU8KV/QJ7uWuyZngP&#10;dhjjSq8AgEr34BXnpeVn9BSAy4kiVZg86vqFElhrj322LwGAM8QMANMkU9SVNtezEtgfR+r3qQYk&#10;FQGSdTABoH5LZwZrrrN8F8lXpACQgJLjysyekZJEGrv+vCVDiF5nGRAAkrAKSR0AofkkPngZAsAI&#10;ehK/VwYAaazKRTefqdcAsGHguXiEvl2cpY1HqPH84eft5lnWfGwPxqUdMiPGOLn8uXY2B5Cvb704&#10;YwuaDgnmc4bjRzsEKvOVepa8nhIzqACQiqWfPELabix0kXTe8kF4wrMVWy9FPrgAQB4JzqBEuwAI&#10;xpZ7vePmE4BlpZ92fQog3YGSv9SfajLIKvK6WOPkvlMAyh4vP1MQlRRNsuRczBehuUAkS5FQBQAP&#10;gE+hEYhDCZ54AMB/kwjFSETN6bEzKxfmAD4EAAdnql1r2SyFrFpxMJzVWgA4ssdjLP1zANbbKKTx&#10;CWMGbMVnrv5MAGx2JuNw554CoBXHHy4A1Fqm8YYArh8PFgByW5PpGACkogAAJnH35dhSAsdqS0wh&#10;tPHs2RxA8sJNAOjMVA69PuhXrp1emU5PpR49IxUh5R6QF5OGGUSgCgDlfm1KaknkMU7DIX5c4/gP&#10;j8laFppIPdiu9OmhE1sF9zhTLu3Xsx8aJ6y0SHnNaps0iqQED+7H9da/3jQ/sSfEvNhHVmR+4f1E&#10;y5AjcXyhlTxmgADo741IcSAANCMBUEAvmJSLunhaL1jGycqTXJsB6Zif6dcOYueIxMXWNHha3u4K&#10;AJJyih4X52Q3JmOFGonLLTWF8BJlTlOnlNRvKF0Gk7/UnwqJbMe/TbbOs6tXW/05AYCSJ4nQYKfF&#10;OZiHFZlX5H9aGjIoSxIdLm/2d8imGDEDdOxlNoGUx6IzI10bAA5vTQn/YXfNm3kA5D607Ud4OFNk&#10;0o44TxWrXwLADn9sGtTS/vIkFgBYIja2AGBdkMPZy5GTfuQa+du9+Fijdj2xSAmA7QCZK/E6I0bf&#10;FsvnUrsGIB2cZC262gXnvmbOAYz9aV78uQCAocMl9dH1GXApXpkASM7J6e6bAkhOZerPofwhEtC5&#10;u14qWwtAqQZU80z3ZzyshjpGFQyeixByGBBfcQUA3YxIzRzGMFgSIXyK2h4zTRz+o3N4Kxxh10G+&#10;NPPZ/coREhL6OAUg3Cwg67f8+/EJMZnktfEJSO9/amMy9LU7Zj0wp5MG/kTk0QYAp4H4FD8gF0W4&#10;awmAOyRwDRSAmbeP/9KbAQjN5MS81Oia96pqBrzTnfrTY9Li44TAqnrgxR9XrgNYqJYDE0Er6foU&#10;wFly2aTz+vKHQiKHWZEar37z9Z/TGYAgqN78Iu6NtA9ksF/VZ8trWKgAgJccIWB9socFsitoCgAS&#10;+n+vST6W04IA8FBK9DJavfLJDgA4peEdZ4YIk1Gu5U/jEamESEcadJCARuLoPv7szqjGinbhEyyP&#10;88nI3UBHx0QiCpBUhq5V0UkMTU7PBECk/e9JJrL6eDfNgNDavvLY5wSyvVdsjYM/LjsHzAAOhHgl&#10;t7V8Z+i9+Liyc7XbEmdR1aXy5Yngk4o/qs/nHhLy26VpQGzVmwKIWXXUe8/pG1E3y3q/8mGZFK3W&#10;RoZ7IRtBRjPOrPj7AKBnAeDrF0Y8RY6yO6fF1vAtKWduUUS1UnkKgLeQYDDKGIEA0FpBcAEAake2&#10;SRYUD85k/x9P7hD4WwknLwiiIT3T6Ocbjo5i1o2rWu2PbS8/B+BvylNyasZt7mpHXXnatIv88h9c&#10;+cXE0zZ/Wmx5wWYCAKsdAESTMfHOP7597RxwKRYR5zaPnUkXuLSLk7/UnwsKM8qDq5cvXoVhcRBL&#10;lpoJ6SSliLxqy/mF1AYAXQCQLT+jmQDAP8glHF4yqZrxh2TIcmLMjuQRK+DDO5MyBIUiulABoO25&#10;VUNmACbLIJyexeZfBZvVttOL/T+zv3Cd8WR8jktRbRL3vXrZiO6FJASSguZxEQCExRQN29WZAaKy&#10;iXkxtGa5zqsebDFGPcLXlhv+xmhFflokJfVm6YfdsQeAJoOAHY8NZwKAK9e93AHwSqOPk2VfLfXz&#10;oZ+czZI/1R99/uMsIPd6CeBk3f2mAKQauLQxp3wJwE5a8po0xjoAcE5EwYFDAxYS6xn7BX7nBVby&#10;h/gnHNv6rDMrf5/Km7sPO+hfzI+1SpYQSFmCJCs9+Toyey4rShDsfRL3fh5s1GrOIdm5bPzgp5Px&#10;i5pWticsw1QNiDLUF3SN32LgyZL4gLAYASDJtRuc/GYOe4n1yXLS1nWPptZhlg0KAC03jAya9vQn&#10;lDIOMsU7PQAckbp6DmDoGlcU+RQ4mX8cV3q6RDp3EcRnqx8i1VNqEUwoWNJnKsJ3qZ2s/JT+MBdD&#10;5wcylatW1eSQJtdRXyA/kPCEzDUy//8zJqQ8HnE+rrMF6l5pCoARO3QNmTTef9hhF6IqWlUrAcAq&#10;SSZQpAsAcARt+8HeUaf786YR1ZwHHQp0oMqYkrVcxhfpKVMAwwl5uqhJ88AwQsmpMsR2o83yOwKg&#10;TvYbYyGbc4m1TdQmNO54pUleI93fFQD5kkGKpgAAWZww1Aw4uAZgSZYJlJo06ZSkb+fB2o7qJflt&#10;JP9ULyMJdVe++dm625yLoek+E8QvmIvIRCmBFL78aLghCal4qlByouCs64x9VJiFnNbIFgFABiE0&#10;9xwn2/c5Cvux3igTzLvjmlauSW/dL2jNzH0A1PyGn+sMf155m2QnT98/j0m5aA8mgSMADr5wQ8xn&#10;EiQ1Rruh4whMEiVyqvQ+JpRUQ4tH9rIZBeCuA7imwkxH8lVZEFMM83G33PJ+UibbN+rXxwIAa7YA&#10;wNi3asHEULPoN0/0PGmf99WrqrvneokEgPpDPsMMHKSDYF3Pp6/NAaTfEnIYkXrAsuQkLW78dTIf&#10;HIrbaCzKeMkxh7X823bgWUFAOPzOzO7Hh3Uz3ASAFUf3jxzmH+XFajscbvFPx5arcQjWANDUco37&#10;APDdW9PnufbO3vkJMtLJgCD9cIMUZ5gYJGWM9mfDMTGTxhmpVDx94Dm9j8WL36uT2pUt4DFaEO+K&#10;eH8toiIBcM0tDkUUjzEpf8AyZJl4VAePOKdLBWnZhPFNXAWQaJKSJkmU5mHASYfNfaPVVyk13KVK&#10;muF/1V9+DYgUwPxhSMzEqLbYfsPGgoH6B1Fgkp8YAEFGZsDmlkWmVMJ6cJ2KbeJ20c4RuHpg96O9&#10;B5l8m9zFtdIHUY1BprVt0zcebkrqgibZnO74FM7Q3no5eoCDookR03w8mODrmAHAfWrWU4XEvTcZ&#10;a++GRq/H8QEA9vBjyqFsefumlQBgf35PPc6z+UNdA5B05DVrAOnRM3e8SakFAOn/RoAVDADfQWyf&#10;/KOr/ekKgEU8jFyrJ4JV5KhvXAWgXlJ3kKiC5KtFI/36QIH5OSB9DJ6LzJUka76iDpXzsBgMFYAk&#10;iYNBdceTh/mCAHBIp+KgRfpz+8C2cntPN8mwSlpv52VUzxuGRvGMgBoxrCGhALgX5KwtvmREchyS&#10;PoXmySP9HJ28lqGoFa9Jtbx7FOykMkpviPdvAZeK4ZBqv03/hdXnuVwkPJmL0vpzANeWoBTAqjhN&#10;p/haZncwLL379KcODtgAKAiACQBsasVlJTvOZVvhZ4nsmej754t/8s6ls9mlStpKFMhPlq7GP89W&#10;f1wJ0BBltDjLkIRGAIj7z2UjbQ2ZOhMAFfyYJFdQJ35QlhkwI+Ue6T1j1wdADwCZDYfNyqP+WIks&#10;nIVWBzh5U8ok8lGMXzkLPwQA7DMpCASIH+sjdMQSVLzrtitUDHJHkym5GAHg2kGT8JnhEIGq2RhZ&#10;ophyR3+6AMBj3tASAImle6n5Lkvh8LzmPv1R2ZYZwBLoavvvk2mQ5fOwuJr+1uNB5m1miwSaAkhe&#10;T6ddcihQGBaqoLSsw1Uz3asBhH8ggg06He49Ss5jScNb6CWmXZKyipm2OsGD1pDQAJaeT1Qhs8hj&#10;LEo5EntEYu7MRo2UtN2otZ8n92Qx6JjPXauPTbiOP2yTxNHWI8OIKA8Mvvytk+lRwQTA5qah7RJJ&#10;XLeeaaPJ+IBEpj0iuPyAhNWTLgC2dkbWEwWApR2BWFr/xoNOAuCapz7rpwCYukd5h1gpF4MMSZtq&#10;2wrAl1cBLMtQkSO9l6iCogRAqpBYAqBOCTINRCNNGdirJ9rkri/bqowQ3hJDL0FiHVIE4Z6+6H90&#10;0AO3aVLPgkdqh9ifiZTEXQVpna+Yabl2A8HML1gvHQGwsVEjhUQvbNcJ8iqUmo4x8KwzdC4AiJo2&#10;YaiPDTfa9ToS1sX2fkTavsl/tEjZ9p6/X8pTiAwAA5Jh9sauiXUeAAeSVYUkdRIo5U46S9L51Uea&#10;/5wAWB7C8jOKOG1TABwAgKADBQBD3jaT2iJV0juri8LyAkZShkWfryaKSACoPxeqIDGIsQ+/Ll7s&#10;CgCdxGu4bGLUnUq4+hyAI45G3KAnql1kH75IAGSdBEBkRO0mm45fOImfjKzoj/9oq1SNz3D2298g&#10;4q5UcXQ/ME/ICVHOm7OKPWtbHxleDQADf4ds7GGubPiTwPzU8ByfSWO6+mh3MB4+N7s+GqAKmdwm&#10;ZEAWAGS75A6Ye5fHo9cAUBgu2znR8QAYvfwfjsq/b58qAJzxStvZiUtv97ny0rtXjCoBq+zcArCy&#10;9qSHY9X3wkgdk6WTuFe8Za/cwer9XAFgoOdFL141z6ifzF6oCGw6sulgs/sPald3zepM9FKs/AiQ&#10;bmR6oRkoAG5hRn4PK7r38Va+GvWwDgNgv1QiCMhvGXbvAbm0hr8tsjdbWBBKu2P062i2nShnG96L&#10;gJ3Vp6S3Zfc8/fROdzIZWSQzNLwmZTvGZECmfV8BIBAwZtF6TUtmwNVz2MSranmyYf6V97j0E8vD&#10;FQjrR5dDY1YypEpb7pIV76pAiT7JaE8Work9RvV6cjaz5v9iGUpMMq8KV1r9NvkEQoiKlx9F5AtG&#10;Fr1UqXptkuQ1BYCKsQCAVD7uewSVhR0fAJbMBbs/sCPzs0qm1up1B1MqCuzXsez+JdI3XokAeDEp&#10;OdPIOsRHa/eLePilTzFSsoHguC4AQgCYds8HQG/YHfU9bxMAqGY9kaJQLikAQfbHzMDXAmDcXH1A&#10;kQwRvMaT/iOvVAOAqQD0AFCcl5tcBrCimBsrXUOiCkoXf6UROl/SRif6N0HBrySAkbH7yjtdnQEz&#10;OoJBjgWoO3MOF787IRLuJGgYYYGoYAHQZnJQyx5nwN4gsiLUKzXmJD5wkd0b27N7uO/XmqPuYEj+&#10;if16rWT9t6Sv16yP0fbEk5lzEb8lAIz4xeTErxXrHRYBxr5FlBgAuv0e1RCN/jkpj/2fkAULYY5F&#10;6aFWGGpvKwChdk9OfKtNdfdyU6qsq+ewma8LAHIFuiXK2UgMos8M8IslAKhD78onVubPQAFIdBCp&#10;qlXROE8PBXJHl6ogfsU2IMqIpaOcvOPKXa7+WEMi4zraPRIFyeB/wgf2BfCEMzsu/BJfK27FrPf/&#10;P+L+LraRNL3zBSMUGoUaQyuYU8CaBdMMpXN3+mYBU1PAmIVmK1ROwzkXxmns/QGs7DSmbmbHzKkF&#10;hgXTilAxkUwDstizczFlnDqlOdiL3UvvnQ9gOEPJ3GQBp1Dy3nlwfJzBZKPkA3idwdbAGZqKjNjf&#10;80aQIiVKoqrb3a/dlZn8CEY8//fj+fw/Jnf692zOybvxvyEnOpLEudUIAGg1xaQFAOOwnWwutzar&#10;DWPvh2xtpA1VbLiWAKDYhiLISIcAsLNSFQC2BQCydYP3B90u/UB1KzUHINE2din0pmv0p5zEHmHI&#10;DAAJJc8OhHc8C4CI83xaXLxlVAWAAikyrW3UHwGAowim5RyA6a6Qs1mNbWX3dtWPZBvRuFhbfimz&#10;zWJHZCz3xrz3s9mfewXP3W/+z5kV0MXNoPRW7x48rHiSFQBNt/3Cgf+Tll8lJJ8Sg6FcFI+/eNEh&#10;LizGhLFKb9Okmj6JLJKY6cbW0DYbL+AaI62z+WtVrLDfJLkKAdsWABSH6a32o9aK+WbEHHe9Ks34&#10;tP/jGAANnmf0DQBYDu9SEWDQSqule8UmslqjApY5FWvPyLg+90D8exaAP5YPnC9XxM+iACiVtNKP&#10;t5lu76BcuD7qhjMHgFn2sY5SfUS45+oycqtM7ijLChIU+Nxu1tFhZh87D8M0AAc0GZf2EXzlu/S0&#10;3F6yko85bGLn0HN6rAwxgXGF4XLAWSwA0MvWGAxL9FXwSzZUbu6TBjwqO7YAUKkCgO475YZRDAd7&#10;vynlvrjbTGIB2nD0H4aP66Y5HL3pDti5hJBr3cHFDz0sKWsrVF52pZ+k5Ky16d0nABBJMPw1yrcA&#10;IJkHwPwJdt4O+xJWrQIA1FgBwfYHq6X3OOfTwzADQAl3ascIRZKTobS/XNjZRjRD2qrEfuYK4lrU&#10;8wgec3Ijzy46DQCziq1abiJiDvpV45M6NHAv2RY0e+hLt16xETgptfcitqAMgNGgBA1NCABf1d29&#10;wOiHm9bKKj43zd/wb3uV8jap7ALAulIj9RGlqw9G//HVb68ZXQizjsSytgWA70VkZqBSwYwPAC9l&#10;eTU1t/2JoQ8IQHh6tGb5BTxBsqv6P2TRzJf4uVfPqSCcWrtaee1hQEV5LQj81dp7R3j1pDmlpFeq&#10;43IKgFm3kLRsnHWGzniEYrmjiStIgLJUcP7lwgBA4EAbMxf/FtkmDvqyV4crsZ9QvECkRMrzBADp&#10;FHObCqIS8axYG5wGq611J2THeF52uwFlj5vWWr0pTtIqTPSV8lYOwG3kXzU16jb8B2H7k++SrDAM&#10;rSMWDjHfurZOPX5InqOnJUsAQKlTTWsV3faSYdBP6AeeIdlfhYoKCUnF5qIAzOK0L1Zv+XeaQatC&#10;R+lR8G7tvT73fEK7RQLZmW0xBcDM8Rk7ovMoMZ9jzc1Tc+UddTirlcK/bLX9d6+s2p5ZAaEr2TH4&#10;iwhLWuJ93tQa9Q6bfmkGAEcA8IotzDNt8E2o7QgA3dgvOLCv9xLXWttsknS5XX22QUmeYdFSmBVw&#10;xwOBJe1+x/QfRO2lO22pioF4MoEy+kcAUI3/C1F53asmS5uQctM/Vaus/r63tGQcIvMcgM0JAErH&#10;uX74sx8rjAHY2aSjNEdB806fVZvSxnEMwNTBO6tAZgDkJnBX/fSYtlj9Q72jDmcBIFYA9NB5zjd4&#10;nb3pKQBk0exKBgDJtybzQGr1UJqha47tAy489KXkmpdt734Ev0JZALjFv9OiE9LN59my2E00EgAA&#10;jJ3lbe3FbQqfV2wAePSbmx9Jv3PSKXSiIXiE39N2SWHXIEopkIC+SfwezjcyjR7XdmgefMqPlgi2&#10;9fwlDWVKsmWizwjVoQTIFiRJYvK4149zdpgAsFT6V80g3vzuKSugWBMAetAPTgCYKqyYbYokeaET&#10;AJCVSDm7iUwnVQDI3WWuIFfgwZI1D2YDDOfu+RwAMBTmBqHnrm/heyhjFvg77sEbLgsx6DqhFg1a&#10;AUJTmFcAUCKQRXVfbHjNrWX8RVStJubKZvG+Vbivv7gNqxXdegi73tv8aEB+0NIKHELPH8Tavar2&#10;gTQEg3lyxdIpThIAwl5g7Jd2tJ3ax8cUJoN0zycBYygA3AvLrgJAtiAJES0EwHkzQNO7bEFbZGZs&#10;0oFlNEDB7Qffpe4IAA4wCkSoZ3aTOkInA8WQv+cmcAZAvhxkZeTvqE1LlgHbkpC/iS9u1ta6AgDR&#10;cAJMLHUHbIgJcRMYf+Qo78orDbKrCDY2tTsRZCfS1jnRarYqr0yWtGZAXxHWy3GyZEKe19m735W+&#10;XOXy5oY3+ut7OB7KuC7aYaRt/Uai3ZOqM/HNdftt0/jc1qol3J4QqQtF/k7tdEiMVg+9u976+h0A&#10;OA76A0h3SQSbAHDuQeb/8xwA5PwCACsgCjfvKgCq+rHfbb/ukm9kw5UCtrUzAOQIPRsQMfCPbLbH&#10;TgZA9m5mHKt31Jfl3wClCnxRJqyrbnUaHXwQOJwVALZ0y8DqQz0rspZEWUn9IpQKLjQqxFIEAF+H&#10;VP337BYObGEvqA2WVDgZTlXIu9323oN9YxcDZ5MDAd/D3l1WkzboRSQoVhzZilVdbKfbG7Y7+1Sr&#10;A0DzKLAirbLeajaHEHKQu3XX+631h8P2ycA/GpYb2wKAMmuIHF71VJP3Zu2w6AjfibZV+p1mFG0a&#10;I//hIWnxQ81q92nIaNoYHDzrFABqP5mMnpK62uRT9dfJcsh0UnknE3aX/6EOiSeNNTWry56/7WkA&#10;KI+mP50CoOJ2ZefC7e+VnCMAOPiGhw5JXhX3pyWBLTT2h7H2m+Q2ycENAMGSnlJDNEyDe2QYA8Bj&#10;3QvW12xkOlAAQO6MMRWvFddwJLC5I8u/IByc7nY6DnQBhUbrB4EWeoVtBYDo/cRnfmt7NOwNBn73&#10;xeY6eV05AFQkLATArAISAgAk2GhBUXNTH/mhrz3k2LpjtEsngWHTu5dFXVUylHHOidNRUs9me773&#10;5B6h7BuyEZ15IoK3/y+Z/wjRv/JOZzxPgIXYAwDdI2VKQMVVVrf6XNYKKRYl1QH1xCVTp5kBEGq3&#10;4SoTJqcOlRVV606Ie+Fp+KGlVe4qALT1DqSI1ZMYbchLWE/6MCGHAkcCOagAoBmUHHjtw7TzGZyh&#10;da4JdWUjAoAgtCkru69t3Q/vtweB3328AwD0UlIrINwRYVw/Zu2w8Cvtblf71+XfoTpm84PhYVAo&#10;PhyxFAEAw9KmTgRRnn3lHAu3RADHrqD8dMiWQ26bCTQKI2UdiM5HjTp/lYPl8jEB4LV8hjIssn1Y&#10;AY+FVpBYU9B0XLgrcIGFdccPUdFwb3eOODSZw9oobNwmr0o83l2/FBbN2wBwYodDa7d0d+/uYw7c&#10;9Y6tR81UAIDcg0XJDgVbn+ce9v2Pn+OfKIbv/xXpP+3PIaqHLhRrebURkdwV4lYimcXbuh/g8QuC&#10;tbW1XytKptJud+ppZp0PFx9z1g5jAuBEaq19WQtba3fbvaBQfShs44YHkb4hlc48OqdgPs7x0Gfl&#10;w9mv50dx9vNTpK2ZJ8JO32byv8ciuqZcdQKAOslhrULZQS3rkCLFGInn/aiXHuCnRNccyfW0Dw9P&#10;v8QqdiiKOUUHtU9TDW55vxRrSzAuxA+7p0PrsHgfAG55S+v9Ay2E04l4cFG4JWDI0KEZXXV7R8H7&#10;PpeplauEAdJ2F1d1xcJ7RAF1RMdQKv36z7QNb6vn623dJ5HisYGBTfOliYC4wWwKXj5mzQB+3oI9&#10;2dprhk3oaHtBuS5pGlSRY1hKsvUsALNncKoM4dz2nXaGjgEQaBQwSVl2/2wDythFzgba5OyYAKB+&#10;bReVBscUHgF8NPxYqA4Q3oqlMiKCTSGN1vztBoZoCeOLhUixO87o3cERGZTa0i2YLB9202G3pw8e&#10;3e3ceqSt97saAmVj0arCcK8A6B6V3baLq8IhT2ulmhIMaHf1Lg5uzh/YqyNcHNFzq9/z7he3+r5O&#10;LkCwWjGNJ3g4XPzgZ+M6AGZVcJJybcevW3uNrZqVAyByAgDbX6FdlIcWuT2+/rkC74T6vMl2k/+u&#10;yHxiDYigM09ELn5JOaW6wT0v85l/TwBQoibbKSE2KgCEzC47wvGvvHmvcBkTSmJ/JHFtvcg5UCFx&#10;nDc6qNCkAAX9ZJXbv4UzYaObvukMO4NHDzq3ni9V+6ZXrcURhJx1Z4RPVZiyPLcC4YF3ixM/qCxV&#10;yRRxdrvtg64CwLNPQ86G6DHkWcH9tQEbEXQ+wSqtLvxm7RwA121Bs0/PvgAxPgCsQ8bvQwhcWSeI&#10;JABAEbNCuFPKydbHM/bc3pEZwvl2kwOQYZUpo+odAPjrP8vljylroUzKEXByOQYTAMTqgwtUeDpp&#10;QW4fkETMCnANN30KNofRqk525zbq6WaxWGQ92HgxWeCe043dQTfopQVu/1ZRjzc4jDrD9uD53U7x&#10;a7PxzPRqpa2H/l6x5YaH4t4wvvH/k1SirfxTAAitJfpI/xBSud7BlxQakJHCbwgAFtxN4Xuk4sh6&#10;LgoAJtQdADAW0JUTK3tT8eucDTiaFADE96um32sHlW1SP2SLC6x4mU4skm3HM2bj3BEQK70kt30z&#10;XWiGNi52mLLZ1q/GWyjZpKBX9OVFAFB9wuB0QPsjOC03Edg2bZ3xCsWVFhxvJrq/xpTdKZXLpC8C&#10;AP3IAYB7CV7iwdgHgGJJW9vo7wgAJ8ndTsm3RgBQzgCIPjo9JF19zRgdtgEgtaw1J64Zh/TdIPXZ&#10;7YE55KCuAOCSPGG1e8NoAgB84CsUaNwQgHMdjViGBcdTALwPI3abRiiuNOvtU76DRwTnJYBN1PZz&#10;6mOWE5HrnxkAyFxqWjJltNQMz6Qv054Fw+UQ2WIAiLZEmwYrKhj7kEHzLfIYIOEgzzzR6kVX64YK&#10;AN+FNL4nCpuvic6qABCHEA1mbwPAyvsv6g4AsJ/1aXkOALsCQPClBtlr+C5TxAj7n0hHsO4ntH0o&#10;GGHgxLe7njP8vAkAZTTUEykMhgoEACrW6EhWQG24rxn3Bknpd260As45gmV+umhB5W3NbncOdwGA&#10;TF3mm1j4NWnux5Y18T+Iz2NqkEcvAGSvMFsFAFf9oSww2Lcm8tclcCj6MrjK364aZ2uUIwYPNDk7&#10;ZsFIv5Tf0rvhaY+EcUdI975RADDl7bIVQ6xn9RGMC5uJAOACABkqoyIbRelFvdof4pNDuz6mLYbx&#10;R4UyALwoNkLCBt46HoZ+8gMWHJIly+dNtG1t6p0jl/Z6rtUnJmqNsIfpHnRIgSQAdHxyEgEAR8eA&#10;QiJpILDwmDUDjkRCrt8sl7eX4cjZ/Y8efUF4iXMHPUO6toccm/kcV+y10+NUbTgzAJwth3gHJMcD&#10;WAQ8uSY02wsDQPkZ9OPoO0I++HzT5m/dUdSHCsiBcGnN7YY401hS1j6GMFubAEDeRAklNcbYFRNx&#10;9IQtp/iiLAAMSWsrDdsHfeNJobD9UfCidD90Pi0VASDy/+BYSEek2kX05I5NJ+EEACoAQG/KEcqs&#10;ANAN4HcatV8RiSsNu0sA8Dndim8CwJlOL2KQBbDlDOMSBQu2Z+rvhGUeSaPoydvOAIiaZCdm0/pC&#10;N6pR7PBqtt3MbP5p3x5CmDcWv8JNti+WkjgUFwZAjixPx6qCGyZ9TuQDxRMA0JBZ9d6yg7wkYUI3&#10;H5sAYCoA9H5UGrS7sYnahEJy8oRttPiiUrr7pjdM9b7W3jWPjCdr2g8/ogLpQeR0S8ITE2+Fw+S9&#10;9I8DGMjaSfz7PbpwtuMHBQA4LgMAdQixzRbUCSKrHcLasdwoPXii3R0e2tr2zQAQmU0GVgAqXppS&#10;RGVYq0bxVlBfRWwcvt66AGD0IxxB4yRfdqWZkQGQGQC5LpR7IvbtYeL+5xyAgnJSyZflECfefAMA&#10;OETMoM+qDKgPBUhNP2UrcA5hvSUWhZUq8TAamnTihm+b4qrX8V+N2n04I3ArhxB0oHcV+5Xa3fRQ&#10;LN6isQu3+meWtnRnMPz8XkSP0Fv/UEOFiobJnXQ15OD16Hww6ABA9GGhRoe+MvrUky161hCc7ISU&#10;IjT1YVRolhUATISbAYDv8GzAtmkDgOPUojcmdklxw28KAPb/AABspitGm/13AoCyTKfG8CzgMgYg&#10;V25I9Rir/kiN0y87ySWrLpj2Q+RNHmYvO+MLEgdPGyrQwD32+H1Pe1+Yf/z4ridts6khl06H/f4x&#10;abWO0euTskk0uwEAFAlnAKDBVPuV+t3UH+BaLBHKxZhgSQEABsOOHb1DAjYNqRpfPwCAlAafiXP8&#10;sMd+8KlTLnn283L4m2RlU4YfGwBAM/uaPmSHKz/4TPvNBwCwJZ2vFh74DqcAQIegXy89K/8wNbW1&#10;9eqG1hReWCrN/fWmALAbc/yN6wwyRedsUETFyNWfDFhlDUSZ21+NCv9WypNS6kEDS2nqBrJvzY5p&#10;ANgjCctKqoz7Wi7jk+cjzpH6fRbSI3I0JR5mnfRTAPiXRF465G3CAdHu/91GiiEfuiNuL2x0KuW7&#10;X0F4pblliaWXI+pw9dEhANTLrXeS3yDOstN48SApRekxzH3Oq9qg19GhWoHk/vlqJAksAED+eSfy&#10;aLWtH7MflTh//TviunBnnmnOE02/NGMGYHORo6rhHnf/xNRWGrUN4n0MB0OEsyVaJl94mWLz7AIX&#10;yg04DScA5J9hkh6nOK3G27/6otq6lFua2T+ryl4HANehvvRLFDNHARdurYo1CJEVD4I7AOUNzwZS&#10;Tu56NcxgSzyiWq3X77MZkkXihAAQhf1K+YM9OAgpF3OevBuVomRpHQBGVliv1N9J7hCDd6LnH8Y0&#10;wX1ld1+YQZVc2SfCdePR2Lm17dLVKCEngigkzew5d9BTS6d979VtOlsVrs6yOQfIjCOSDmgOKS6b&#10;mw33P+zrRtjcWAcAuqKEKHENF/1bEo0p21TjQsGNKo/JfXH5m4evu8MBVVpq4KVSX1QrVHmy2QDP&#10;qbJz5svUHOHX6VcObSt5OHKRNDzZa7GM2EF4EOxeMQNCA5qevyefWwsdyJfZ+74/7PdO8VjjE4WY&#10;Po1O2YIePpKWzDSqePJ+XG6mTrU0gmcv2KzUjc07OBbco68+jIsA8G73BfnwDQB4x4q1LwyCjvdF&#10;09p0kipGIbx/nv6akvpS1N99VUWH5JBRk2OhMRsPI/EBfpHi5k71w919Qw+aG9AS4NuFJIRoHyna&#10;MwDk/s6z3+mqQ0Fm9tgZGpG8isM+G7+s9E5BTn1EdCGuqw6EK8cUABJ+HUBtKxwcCoDRMK7zPsEr&#10;/qlwxhDeopqov6Lp8Jvjj5ApM4Bvu8+dZQCgxQHA4zp0VDAXPGnQtlkWUdgf0kpSANgogueX3eNY&#10;i4knmK8IqDWh1bIB4EsAcFhN8Escf1UDgH0j8jXaJgZa6fgQcSkA3OueafL+tCGMzxYA9KBa39a+&#10;2wYAP3zvcZVbkcOLSk2XXFXJQmVDUuPh+V85EE9Ern9yj8dp0jCPj9i21ehmApePKDVI9h4OAvX3&#10;RQHAY2zSDTAU7lx1KY5fXoLJjtyH7JwnICnukp4AUENPtZMytZ1HYbEtyenu837qsHdW6tVnCgB6&#10;w1YrFSznuNyAE+IxAOi3RgLAF3Y/1qMqmXZSkvONgYIDmHs6ZvEopqu7PXzMT0cFHZ4J02PrzwD4&#10;AxxB59XDKx4PKsjJGMlcWYM8rb4FAIX6LS/cAACTLCgsi2DbPZXEAjDOAIgzCUwN2xLpZi8P0296&#10;+pcPxRugBkQxmcBlKENApgmnsHzn6jG1AhTHOY4CASAjShcACJ2rrYlYuoZScfhjfqu9RoKPDfuv&#10;neBNGeGKlk4+vtvp0/JUVkDjWbkZVwWA4hqdggWAI0jK7M8FALHnFABhlVZ7ZN7ShwkWvk/jbSqm&#10;I/s0dh/bOQBCMlcDgCUFQEN7eDMAJMdmPNiqlycAdAr1jVkAgFUAaEJ5ob5xsSmwI1KJxwCc9vQ9&#10;F/szG6jq8mYmbgWAfJ8d8CYARJCKkfhBbtRf2VxB/he6BYSVAdCEX5wjpc2yjpYEAAtuUj7kQfgq&#10;GRQwDrnH/TdSYFmp1wCgVU0arlZcWSlQVF+vYS92rM/rt4sjDhP3S/t5Sw/hKmb+QwZqvPGh2YUK&#10;AqJENrH9O/bg8RrvAUCjbn6yuaS1HrQ5A6qoQDfYgsgtPQOA4khn5ba/jvMB/2D9oT/agLFXHZbS&#10;2BYAel6zZUpbZcaFdZbgG5jyxY0673w15hMQx6R8J48hKzAUgN6NAAi1LeRMLAB6yRyAiN7x26jl&#10;ke5A9eBBHp+SkgvD2zLdV0xIsuCuoLDC8qitYO3+wfDolf2F++bzevOVABBv78A+rxVWNtI/LzvQ&#10;8ltJ5UHxlse5tfa+AoC9pQUJjvhxj+JTVpmuOmI9HWqjDgd9rRSWazukGRla/KAdNLZLNwPgjGZD&#10;nWFrzsq2AFA1yKskNahKQqJMVwAg10MYlpqS/c14ejGlPANA7U9v6Bk16Dw9EiX2P4t1Ol4wau7n&#10;/QMsQXGB1IGzOUJxEs4QSWFeaQl8jJje8RH1O+4BqawAQER4pdWAXY1CQ3EYh5aciaHdCTlB3bcj&#10;EiJQMYdQwv2wXGuWEpLcapg8S8X0s4LVNfqdv1l5UNKfAMBy7SsYg0vUIEjW9OiEhPj4Y0L9Dw56&#10;B+yzJEd02r5WK0aFqrtSeLCkCwDbAa3cbqIFTegkRBia9rljhtRDakXDLwPAT6oQN8kmJREGv+YK&#10;CjkAcxpqJ3URigJgmLaLD7oSysGsyHwNmdaS6aFZXFhgCdFarhtnACB5cYjjoMURln2NqwQt8uDw&#10;3pPBRESE4LoTBit0eKTlX+JEphXFsFSvVdkNXbQmAPBRY+LaD0sA4G426FKordxVANA3trO3cqek&#10;f8GPaPUX1dVhwYKUFSXrIW7v7YoTcwRaw+6O/RZ6pxUswqoeUzexVv5goNcftBNq2gHgBi3bxcc2&#10;HkGVYgWDRJQq2XBqBfyk+op5JABYAgDPHNUoUVbjtHtecLEi6hBb4HX/6SfFBx4PAcmNQnCcD5Sf&#10;30p6ajXcBADORFgpuSpsbLmyJadI0NIPI/2NVt1m1uMqLGxEociG0I0A0CU/JCwV1qkdcJNwmMK6&#10;+WBETUdQrNKkZJPYOgB88C78k2uVO/2eAHAreiUArGjvDvYsgzjTsxUAiLYryztweHf+yf4mdMhQ&#10;29wp1GlyAg34Wk0fafUHnXgrKrHX3sAOEDe/DLFqUXCTTRyx2m1Cq36x1QyAkwJVPiEABAJAXFMh&#10;WEam0k+PmD1KOR9O+p3KEpTkInv8ufmRpLaubG5kyVlqNRAwuW5MVgCc/Jj5cqKfwca+ErynkyIF&#10;vTgAUAPASR01dRLe2IIS6C1p6UxseFmKN+yoMcRO6w1QI6JBuN0oOZXbUPkZK7ctAcC5f3zo//YD&#10;AHiwzs+QPLf7mE7Rttnf3wCARmXZLZASUHoEAE3OZpcMU/HbpStNfbQsANALN6CJmXrKRUYidf1K&#10;MPyPp0MHywHYotFK8JMC8RexlGQLygCojgG4aMFGSjvqp2+H3bUSzFPiHSCfcbwglcUVZ7c28Yde&#10;k5OlPjwBALYQyAtlXZ3BJt4FXfeebPU7kgvXBADdb7rigpOzh2KwDrsVADQVANs5AF0nou7lfmxV&#10;hEtRW6F24NGq9ZLX/B8MS7fintw+TuBdvKCpZfQfb0TQPFnL6ESwRi7TX1gBYKwVUcHCDlHS08fV&#10;B0TcWuUAv83CAMDGmgHA1gCBskPXuFvkwpFbuaU1a9qrQvBLKmuKkz0NxYMQN3IA5hCu80gMrLa7&#10;B5UiDyCgyQGQb9eZGmSpn1NgqNu83hA+A4AaCXZ8Tiji4/lA0XeQuPnE7T9vUHZXRQfUvbIzUMew&#10;g/vHpJhd9AvRiK2wCgD64WjUsbnb+P5XtBKm4kIBQOp6d0TKUWdYerff3/C3iPC83W0DwIEx7J9+&#10;cRLvWMsOvlMCzztmUq+iQR5aq4Rsgw4b3mk3vNd3yrXK9o0AGHfjAQAfkVVq+q19LaRZJbQTALCK&#10;BSYTUGR1qlw4YQ7AHI9r2BOp2JtkmuGbEdVH0vcnQs92okyHyvRQAUOM52vGeAUkzDkmOKetNVl+&#10;QbosAFhPfleCL1q5Sgj4nz5aLd9nDtH9+71bhH05bCAJukdSsxlWe3FDOySeZY9IUqdBHo2SKHlZ&#10;IhWBZm147HqD9nDT6vWFg3LZjXZxQ49SY5Ce+mHsWiuO57vEPXeMpF5qYFdYhRJtohUAR4HZ1ze1&#10;yhYtxERSC43Iep19Tti4eDAAeHdf+9TbwRjebrIC0D9luasY2AwAc8IotK1G2ivl2+RVYvryD9aU&#10;XFwEPd7+FUhZ0EYltVzviZisgBifGNcDADIRc+CkmUakB/ZfWS+2BAB0Ct/qAoT8a6ek30p3+ycC&#10;l0eMRlaAANADAGv0hlZEprVWlIxoznUFwMbr3pDMRAXAirZ8LyLZxxl9cxKmHx9R2Xe0ApF2mSrB&#10;FkcvlHqvI/NxacfY7bS96ikZw19hoVS22ccEAPXo143JPCbNRQFQNd7da36m7dR/SO9m7etVzmhP&#10;rqQAwFwcr4A5O1A6sKjwjX+t/AAiYJXzPI42ZsLK3BC5P1S9AkZXJ6Zntz9eAaHoMfJvTfv98dYV&#10;2r00gsGZpHWJ5ApTCr/gV2p0pVqisuhWP2gPeqdMLwrrBYA3aPJvQn/FQhM1942uBQBF+OU2nWG7&#10;27f7AHCS2sNXRrBcMPp/5jXK74UPT6Kd2lGE/veofD8sNL4iPdeFWFjrRCbt0Y12Z9drjA4+segj&#10;UChvP8gAUI973ZDDVQ1hq2dmWVXz1r77meZWHtZbzehrnY1bAaA+U3AmZ8BsZUz2/hAfyd9Hv12X&#10;yPKSkn9mduX0iZmsM60ri9UjrXPZvXPvdwwA7Y/kPHrjse/mYR/MAOhWHpLfYPt4rWKHyc75EG7W&#10;dwp6+wVuIjqPhgSNJUWCGoGwih4n/NECwCYAdLolv17UP6Pk6KQHABSj8HMKABx/NLhqlDeijVEM&#10;AHX6pH5Sp2VxjU1acz5hGXSiTkpdcr+7qzXC7mOHFrY7a9t3bgKAEoQIVyvSR2UFaqjSGu0vcwB+&#10;W2M6TTSOYNkhJt+qCCDz/H2vnPDJo+o9cT8gefbQcbhdbTj5bpPpobH6LxNlEX1hDIBP0jnf6iHq&#10;8W1LJnoUAQBoFrXlDACyk5JNN9B7lEpzEh0Kwxk0EHQBk9ygZOdd/lhiZ68YldvdbslrFbU/B4AU&#10;ALDE/HXQHA7hPCO8WSLUiz79kJqItcr3OwBQxONxJPUebQDQicYpAA4htequ/UbhNvcIAGpey71e&#10;OybCxeGnAGiZaNKfrwNA3GriJOGBcvEhr4J9FNUJfcvjzrm0X22settGtv8ICuP9JbO+sl0jm/KZ&#10;GcXtzzlKLlx5AoBwF1MroVSr8Qh+PYweDsk9lP4jLXgpKSriXKngn08MqM0IAlHQikrvDMJDMqVd&#10;8dYCgAXlifHZw073iVals7bmlNMhOVcGvhc32RgOCvdpH26UC83V2ra2AQAFq9RPP9lcc4L3jyTr&#10;bhcAtKgz+pS2ggcBXR4hmCzqEGxpH2YAdK+VPh84s3FaaA3BylodAP63z6tu+WHUaq7SzH7qMgDQ&#10;iRy4H/ni+XCw/Njz7Wrpiegi5J4jJGSRn7DTzEE5KAIiGzNs/NeP/DOiBIF8gnjNaCwAAP/0SURB&#10;VDk85cKlZCz+AxygkvOyVqNIOtH+z8tsIuWGzHohe93lsCfE6A5OByFmTQwAbEPWnzqWHoUd9Eh4&#10;XVFvyu6A/eQBDTPcpHoy2Lv/FRcol5vQ9Hi6SaUwjcSZL2tO9L64+6zdR8i61AlXn6FJ4iVsFMrm&#10;nxIDoqWc5I4uBsBZPCxAOdB+srJSN2v2H1WK//4zCrWbq+TCT6mJ/qrdjZyOOIPmnp1PgjtZBFnN&#10;fxF+ruRPGwI5KNllM0/fdSMHIIYklWUo7ADT3+oH8UdQDoniC4kEngiht0uRK8lDACDZ6cbLFhN+&#10;lH4Tbhnpj2X1cCSskUsOzetyYeuW6dsA8BFt50vDF6W199MSADw8wvNdagFCEXfAT6iF3QUAZ9+J&#10;N6R0Ek1YmD8kTxVOK8470tKtkBjQOrNDATBvjp5/1Iku0/PFjk8AYKVmP/m81CgDQG3VkrykyQhW&#10;ZQW0xYk2Ts2avmCy+vVH3IhsD5zCoDDh4MjhygyB7ILZfyXv7PoxBsCUyjAAYGVOfymK8ZOpsAPe&#10;YexuACAl/Ql/pzKS70I0/8LZa7i0XBPoUKxl7aGAGlYYwcqwDTXDjul89mBwDACPS5XacWk42H/Y&#10;F+cFpKKVkuubr2raYZtyJeuxk6yna02972UAQIZgPbZZ99vaVjnSSzWHRxsfftc+26Q+zBfG6V3y&#10;zGpLNRiuS43CQ/9flQDAmgLghIqcyFYAzIs4cCvZxJdTWMl/XCWTz/rs/M300Oy/8xt5n7/tMQBk&#10;OAgAxVrRPvvI8VFEhE6A18gwEUNND2g3TWouKdROCrs3BTUvnC+b8uMSFgOA49fxtkmDZgD4hHIv&#10;T9djw/4LPHRpcbjX3Cz1S73hVxt9XEnaW2KaJbcKAHDyUZZqvNgAxbWPtQEkWpv1VXzcVldanWo/&#10;JJTYvB3XpEZiYQAmiaFq5xYAqr9Zs/8yLtYLD+nfvNoN5FSbDPLhI9uQZJ78WJ0RldyFZrxUJnXD&#10;VW+Nk0gzFLOdKHPi5Sf7FLznxX727zEA+EDl68SgRJj5OO7HTtRi+eK9tLRV9DRyHyzyqlAFfIMD&#10;AKbiULuzpyrmCIsNA3LkIVIxO2s8beM51UaevhsP7TrsZOmt4Wctp9kvHQ73N/qfUqbBWrHKjrb7&#10;qm6QY0Tiyyt6Jen7Ng5LO9rc1Kw9zT58rKG0wuKtxbf/K66INFX89YsMbiYb0OGSksWda8OmHUqj&#10;oUbhA+87e75qizYeoUUsVgHw5uLV1SSUvUEulTvE4/z6mZyznShbPNOK0XV3Oj6oWyL4IJUY79lX&#10;jvskSSjsiUtlAFBG9RNNussAgE/zR1JqtOWMq1rrAEA06KVhp7uPaBvkNRIAGaQnnc2HADAYfrbj&#10;fHGUAUBNNACsCgCHQzq5dfi3FlaDda27pm08L0eblLLuYVz0JEqdrDTo4x1U17ZdCuuve6ax3MdP&#10;AjUjmu3fQNUyxJ/Ksis3ync9a88H+HkAyNPMDlnyf/kUr2ogG3HurR877fP5rm4rwyZfGwt4gqYs&#10;YUECAMjNOxvQg8KUIiMheAg04Ro7IToocfUA1x05EY54WVyrm7wH6ciAPPX7PRQ0OuFh+JNjFG5p&#10;t9MTs9KEJmgwrDjuF5C19QQASJ5cTouK4x0ObTMmMuIXG9XhtnZvRau+qDfrjufQwyc81O5SeLZW&#10;Nagk01ZYAQsDMHEqcnBpjvEVAAyiAgEO+7NG/a4PALUZANZkBXByjwV7JgdqHn9dzWw2A0E1Ryg/&#10;LfP5rsSdbUS5YrSAJ+gMAJVFGrhn/YLkQkNiMYdiRUIKzUPgi1vh7/e1HWL1DQy9lHp5SvMAgJhZ&#10;qD8f+a3SfU4gq7tfstZuRfBfesEdVudmE5qgQwyI9IvdyDcEgC07qrn+h10qywSAZc2BOWP9hEyh&#10;jkZWy7q4xR+xw/1PdJunRgfdABV56Tb+MDXVFhhjp+I/QBz1l47Z1X51l45MNO0GgPKlAJAArmbx&#10;2ZA9IPtNNQkZ+R3ke/w0YUS2EWXR+UU8QVMAyHdYAYTDzn56hAJEGwBuYFOCZRkAjY8Cl75DNbqA&#10;sYnbSUDFdaeLIWFFD/0fr97HjLT/WAEgOSoedhNZc7Wwe9RJKuvOFxrJ5wDwCUolETgA8AFA2nbb&#10;Yam+nr7ZMztBTaqhLI9GHSRbkx1NjLRg0vJU+9fMz0XPgIkS8ozzKnYIXZR2RaEr9ew9sq2/sHa9&#10;ujGVAUp6emjrJH38gxLyZKgtAExkqatjYOJlzpSdNOZNRrYTZaJXK+viSpq5bv6PiSVsCQCsgOxq&#10;2RhBNqkAWFcA8AEAiD4KXVi2K/aANU5uHMx3YwAavo+RCwB7azVnDADWg5M0m1AaJ+UtxycoZa5t&#10;9D6B2wAAPuof+WYOQFRqrbsKgFIDy8PyInhswlvsG7R7WzZ+wtn/9U0AGO8vEKdBh2l1ktKhAqAt&#10;ANz50noyC0BcoFZSABjOyomlr+SugHDVe7kVkm/++YYzBUBWHL+IK+5sBSjlTgDIfkKN0zTaWaZo&#10;jIj8pkVLK/kArGIPE0hDod/D8hUAiqafdvYJt0JKfPhJ4T6w2N5Kyd0nGbAF3dzyR7H7X1ulMt2S&#10;yr+5uWVGLzhlh48M8oG6IQAEBbIMsC7TuBhTFv7Y6ATlBkCT7LKiRWGJXu8A8FiXpmUytQilLTQm&#10;VaZtHYq121YnLR4GtWVttW3s1Qp3vrC/YDeaSsFNaPe3qSf3z4WxxAh6hx+UjShfAGOI8s1/bImp&#10;u8q2JeVMip1F7nPsihgDMP10RTd22jDpkK6emORyKjX3/5E85AcglH8n1B5KdmjR8rHGICQw4mr/&#10;ceG2mMreSt3tEt2pO9R78JRBa7V8DwB+G90y3q/ot4Z7nOY6ZCz9Tlh68BQzWNhKE1q0vNJ7ITxz&#10;2ipUor+lURtuQrUSv/sVGau0WQQAWnEvNLIkWQa/NFIAVOHqW9a+YxiFzYLxhf1E27w71uXlc3/O&#10;cwp93OzZOd7/Rf5jNrN86o/Ry76QXSp7S7lTp699+R2P7QA185ng9tRHi6RHsH2yO7uJAU+6IEtu&#10;OnxiVKhiaOkk7ddRr4OTeNkmsbVVO3pRuE1zI2uPBg57zZYA4JUfhPE2Nu+H9t+XV8ocZ3sVQwAo&#10;aodE1u61w/JHB/207Y9SHT9r5V/iFYqJPlD37f+eFj0MTCnTKSXmCAAk2/bxggCMwzGQ98JcLQCE&#10;gQBg2cbapqyAJ4abVb3kIzYGyTtoFjPXF48jgzNKdrR818+n/thlgd7HiJ0zANRv3wiALIuSma6u&#10;ko8qzdJoNC7YwDYozkWf8ENCfkZkQuvfcgKn2ERdD+/gl/OaNAdIXyyvl90D88laUwEAr5+nPRix&#10;awkA/fJaed068RxTH35mlAiNk4DrRaWH6euUvDcx7F5DJYQxQQIAdsHSTkkBEFiflhJ7tJus1blN&#10;qkkXGnnoMm4tc45FGwedb0Iyu55DSWHYFVLR7SdQ5k8nGcUWpV4prDDTl89rjEJWpAgoe2u89+TC&#10;ymZ99r3sLZUlmn/4mpvNV4C44pQWhLAnA6njGduWt3BOCvxUjqaPJUGm79mRQ05cWFtjFxKQqIcn&#10;HffFsmGftM3VQs3dw9cGhyuEKR/vPfx6e3PF7uH6aVih564BwBK2BC49k6KIj9+mcTsuAsDDPoaZ&#10;AoDIjreyWWo9CKAWs56UYuevDpMV0khTqpgXGrkhHDfoEeFHcIuTKuOXfqwAKAOA+SlSmgYgsQ75&#10;59tZAHwlEDQg6SA29hLlc3s8W3PfkQIgTw0SmamD4NqRAZD1KD2H2Qlb/S4eBvFArRCnAYBdg6pV&#10;yaDBJ8luRX9OVCSHvQMzql76PQDgX4EHAN8/eVzPAKhvlwoPoXMVADZrkc1iq+jDPQFAT2lqS4Xz&#10;kzS+m9C6Yvlhr1CBKTMyCEm6jwoCACWSvk2dB9weX7GZpOlX09bTFc+Xh2MkXGH7UZgakkwDAHsA&#10;8OkEgKkJl1CSyT9nfaFq02EDKtCnaILX+CNK5JNX5QNj3RNNZDo1+4rbzACQaMwFAEg0hEo72wTF&#10;/ZwBgBtZTDB4+iwcFVjIDZxDAsBmSStmAJDYv+MMXtT/b1BB08EnAwAFt4/jIrYjgz5g2QrQ04L1&#10;OVEwnBIfJiWaft7vrZalWsgQX7dfrpRad6kegp1lI275jT1bYljX1p7nT5sbwji3l2y/Ge7ocFBr&#10;Jb/IEdT1yh94Br23Zh2fAIAY5gAgMrBE98yPyFhJa2KQ5f9UpnCuErH8xL28wMgAyALy51bAANcP&#10;TezUJ3y8pWhY1PDaYdk+8WHsM/DwWqnrSZU2APwtNAUAwPTkdqOd9wbPKEVZtuhXuA4AvfBEAHDC&#10;mHS6cLM2/GyF+JI+emQdmGHZ56mTolXW7hKrLBXdyMQFlT6vFkot6gcapEWux62t6p6zK9btQisg&#10;hnpKjaiMyuy1wlYGwPNPn6wZHe/f3NXuVO0sJWgyum05PGeLw2QfkQOQJqdn4h3vUrmzJ/9ndhbn&#10;KpHQ7iwg/rEdIEfN0VSAVH31RFGPH6orhtbhrgCAmsQsgOZL0lpV/UEXilcBINaLAJD+Rv89BYAO&#10;AOuocIVma4NOkoeDAYTTnh00a4kC4EmhRJY0BE90JS5oJzThLpo2Vak6AHCGcU1qRwtFmkdDaLnN&#10;odzaru05bVGzFwMAVpwMAPy4VBvjAgIAs9j/D/9jweg8/p0fAADCnwEAWjAeKKsPGA8AkNIaouVK&#10;vrw/9Ucm8rFvKFORstcU7/VCI/uY0Jxzw7l+e/bFdpZfJJkpPaFP1dxnNtN+gJOe3iSEw9ITAUA0&#10;pD38cyU+++xWqGECFAevqITAodnYgbjsoT/YhcwAbuparWG+CwB/slp7Aht9gJsSS48u6HbxsR3S&#10;nfhH5eIoeikrAMbFWwLAugBQZSE9abn/C7+gZsTrmad7eeFZ480xAC0Suf2P/bouxMul492DR0b/&#10;0e98tTQHABq4TFoz5FcMqFlRmzDqByOf8/kfY3l11Yezf+WaKunLC8k/D1z7Fh2W5wCQUkuUvjxg&#10;GuwbpwCwpHydrAoAwHWO02nQTbtCs+U+KupByR0kS8WwaH2TlO6T5kjrqr1aQiLiQ//+LsEzrbpV&#10;AgByBOle1JSmLURx2oRam48dG6Z1UiwAQBv8WWqzJgPtM4I5wdY2Ycvl9fp6/UlM6FNYfRm5NyB/&#10;yIsATNgnYYdbMb33aUQJAOmt3u6BNexrzWTZWHe4mD0lJhzeFwBQBrDLh0ZKwcznfA7AOHSW/TPT&#10;QHPlc7o25Eok8hUAYRQAyAI/NzjKusR83WSFzB1UOT8lR4+tQoqpJTMjAP3PqayxBICicygArFon&#10;ANDDn1M392sxUZaG/6BtRC9Yl8u1htX9TACIvKFmHvq6gXHEpn9ACh5+Z1FNR6U39jMBIKZeKghC&#10;ANhcL2/TrEwAyA63WQAu3neu1/Hx5tqa5b2PycEESW8dUo4pAMQlOrWm6U8AYTJISbgAgHgiMvGq&#10;syGf8zkOY1Mr+2f2r7GRpgyrBUYOAG59fvsiAFKo0EE5kDJsAQDCeVLl6KME5dS+AMB8TEiXwDKr&#10;68G6LSsgoOXOUelh7+nacmw+dirvU+/i3++Z0RbuhHbUcLqfCgCnAKBKTDbpSGDa1iHhA2llbOuj&#10;UupwmuP8IV9yEBzpI29nnZon7UuXQ9hTe0s+By99QqH0kkGU2ypQNcIK0Lza641D78AWAKKqkan4&#10;U4MSCYQwnH1RM19n4lXaUT6/cxxiJ/ts9s/sX2MbgSstNDIAlB9aCLvPjbeidfQOGxYMxlKmuULS&#10;L4m3EHwpAGBJgchTAEhgoGe3gF10qbhFra9frrbTSikm8aOS+rfD4D6gQS1HtUfD2v1REyq/gz8a&#10;QjYBAJwqMQD00FBNjncA0FL3hQ7tPhuQdj/oQrHqVkvN1uqe2CJZ2sZ1K2BcnEIRMofwc4jKUAnq&#10;/dv+7ucUNq9QIWbkeurZIye3ZQsaHs8VXNwS+eabztgUtrOPZv/MlKFcJfpKPn1xnFx4KQOAlS1Z&#10;4Rc0V1VoiwFD/yN6qEnJTWzukidhP4f1jk4OZgw7y+eioNrPEuMEIkuQMbzNDb9SpH6gJgBAov+T&#10;PwweBlYYGL4B1ajll/6wv79qpb229h32WJsiJPOgc5JYzw14FQHA4+LkhnLKkDgXmPrAd+s0Jvt0&#10;jy2IVJXFAHAz2TSaa9oPfgwAH2lL9Rfr0eETF+qcRjE0ZXKdGwJA/xIApJfzpHtq/j0l8onmypcn&#10;hsDj7OfPj8sA4HPswxdDOMqfQoWt+YnktrJMnFSy1yHYpfqOLZNQopnuq+wOnHV3KLqmPacZ1G89&#10;g/wsdb6f0B9gN+0kjr8RWKOw1+l8E2x3/eIf9qnYSPttuDyWlu20AgBcw+ybI3RYPdxdZS8yMwCa&#10;gWUM/M16pZaGj+6PsDIW213HPpZGa1X7ASuAJI5KfWU9GsAZ+3Xl4S3aXs4BQB5kruSIlossYkHh&#10;zM/WzT6b224KgExJO/o6++D1Y6ytJtIcXn5iemQnGXOu7a9pHSIrog9w35A4cb4SBENEJiy78ij9&#10;VLvDro1K0wlat5/Za9JgPuY2dml3RT+UAPqtuzTM8IOub5z2PykKAHucs+S5HJTNLsGp3WFnBE+a&#10;ER6uAMBKUxq7ac1tm6O/VS+VjkP4pCQt5Pqn4hM5TIF0yr73pePbRwBgbjUHXuJ/vbl9C6bMi9dh&#10;J7g06xFWy8kGM7aWj7JLyGMqEchQB2nvfFzz0nseP00slJTnR2h16CyMKeCHyzoA0Oj65JitMyY5&#10;dJPil0g/8CwAkD2wn5qIS3T/ThCvP8N1wpyB9MSlMU+a/rg6SAfxFj/hDwAg6rf/tJu+blsUilE9&#10;bJfkQHH9QR8ArN1wQJe46nINJ3hE7WbZDLxWvUp2hEe6NjZg9rhXj7HDYiDZFiYNIuwjryLtnQ69&#10;eOvrne2NQJK85o3uJRe21Bs8C2Ms3ny15Pt+dnyrE/nmALAXuxcBoKWJAoCjUohtWV4DCUQmkhe6&#10;G1PATalwumSTSXMKXYcRFKTq1wriDV8oC2x6zOMs4ow9iGuHdHDbQnQQS/vGnx21B92TtE2H3PCg&#10;LWyZFQAIgz6MDnaA15LVBgApECdaiaMZADAaiN8znxuLADCOhx1qLwUA6q+6nQq9gKqHu5va77W2&#10;Ye29TpE6J46uAiD/kp29maujOSyyfrITOb4Q2b8E1am0FEpE54ygLqzd7EK+AoCAkXLyiVZKJcG/&#10;MijCEwrRE+SasncUSONF3Sl875kd4rWmuhzO9QQORN+GFA4HrZ3WhsQyf/Wo3etWIYz2iLf7VHf/&#10;fllP3KihAAi1ddpoJ8u1e6nWBIAiOVw4NOhtvmVQCEKQ4dKnOXtjHA/raWQEm2Gd7rvdfSyy4mF7&#10;c+X3Wg0A4HnmjLm8YvK5vpruucjz745V1gyWs14+sRsvcpPypbHYw5kkpfGNncSyp2y6id7bbQsA&#10;I/ruqN/xvsdesEoNEwV7dkgp0zDtGxG0qFiT4PDYJsACALSPgKE1bPtWO+qlu9DQFO+l5MH2odop&#10;3tvt0knZCtbpVVDSk1qzqQAoardDJ0pWaiTnrgIAp65HvXho+1uUxc5bqXPkmOclUqQJVexSo673&#10;FADa+gefOCv/phVvwN86F4BLJddXss9Fni+EbM6PYclOBvGYfgsAotYFI4CLBegOkpV15NDeVwAI&#10;+5CpvBQAqqzsI+khHIXWfyZtdwAAGPYwegsA+06wgYlsouMDwIhKP/Z9cqrsYzgJ/LJ91ObQvndI&#10;AQH9HXAPuyXtazhBe2hB6ar2vS9c+nmjTinh00LX9FtGdDuiQo2XXJ7xzVzhTb0oCqVIY0nztMpy&#10;tb5BkZQAsE0TkJV6IX4PVfdmAAyV7HMTLN/8x57TbF3k5RlYRf/XBeORfGm8At5e6DbG8Stc+rgs&#10;E86fYQgAie69DhCmAFDriK0JAM3I1H73IHp40G+z/QEAwXdKLcLbqQulFhZaZIXG4Wtzt0M8vXys&#10;PSZUfOdo97n0c+v+ERmCm3bXS2vaHQAYDka7ZHrZ3gnu5HreQsjU+2aPrU6PAqtLgSsecmsobZ2m&#10;x9Nz2ru6yTRpiStnv7Beu3XS7lpLSxCS+O4+AFB6ecHqUdcb+3cuoDNS0z2f8/mvj30RuSWWQdpO&#10;P8OMn4vunBcnO38e/Jz9CKjI62ijg1DKBDWoUgIUHwHAlFvtsidzhqaF1giCvkF6HMHukVTqZSda&#10;d+1H65tNy290Aw5Pi8YLXqX2Sis0YYE+Qg7enVH3TzxDROVRo3HboJbvEHK/R4bl3/3S0eoEHaRy&#10;2NKfWX2MbticrK637eGfhN84FwGTQEnaPqe+q5tMpeWxVpM0siJVakK0pv17/85+q1B/Z1Jkd04o&#10;ubPhoqgyb1w+53McYif7XC7uDICA1JqLjuXLADkDYN4hLJEuXudpBuErBQCmkjzbGwAQ+ImXcMgK&#10;AOI2JKkJ1QhOhnpdALAeVRUABwHq4xiAldWW9sw4epeCLwD4LwDATPS+rmsb5qZzkgGAovoCAIj3&#10;P58AgOENpTEAyAqA9zYHwIrqBwoAWlGlJ+M9Wd2yvCxFLU0FwEeHAkCRQJux31wt/x8uAyDfY+YA&#10;oGSfAzD2ReQAzGTjQjmPtniZwM+/novdSA/nQg99GHRoHAUnqI8ZAOzEnEXs0PKA1KAKQMOMZkJP&#10;7jwnCU3qrMmaBoDaJsWtVXLhThK7TZBoh6K8InmmK867EHTfHjw54dDmQv6zTaidNu2Rdhqkj6AA&#10;MfoW+agkEWnJukUODNFP36ALsEWmM9SapBH56kkkGiSiTkj1J8vxTJXONhixC+mbWyjWtfcOuwYE&#10;ONrREzy0q2WyDOZb1GPN8oIAQ5XGmJtg55xBcQZErgyJs+ASI+MiLBkAeJaNMEfz3GeGHACimo2+&#10;5kGRFgUbdp1HxZLN8yWR39CryvLWNvVPzHgTlqDtCKu584guY9arYrRth/T6MRI0HdyoiROu2Kdb&#10;lrcxWD15opG92/eH72gl0hVC7d3o4DHOVQEARniinX9ftfVH9GiFUP0QNZY0F/et+YbfspU8AMBk&#10;+yf4zOMLAF11/+Rdqz/WyX35crNAyf57h/tiV5f6+wCglaXQ5aI0JkKc81bmDs1NsPHmr25iYiBn&#10;q1JRVMw/YOZcNrsLjjjKQ+be0ORFeitgGFGBChOuhInM9H/OElbZ9Uj3V2NN75hxqaCV7ktQsgfN&#10;Vmy/okMRWqWjYTEklMBs79C49t10yfr8/bAw3NMoLev//2ilUwaAH2naa+vxihPr/Y7m/oUA8KIG&#10;AEY3pMvO7iEAoAUxefk9mQAoHrCE8LwJvlpWqub2sieP4DaSt7e5qS/rYlvcOfzcCNcju98197F5&#10;KDlS6WsXhrrsvEGiwZmoY/k7o5t/MvtWvgOyOHP6uMuuNfV6BgCdRwi3X/FxtjQBwCOizkNLuBCn&#10;5KrwVSgAcvlrpm4JkaNBszTXCA6hd43tZ+imTvSVJCUu/9uN0Aoqmy2HcLK5Xw/LD4hk0nxPLlSg&#10;lZ3laR92zTXKz6SitbAKAM9YVp1DKyJVQsfAx6zC2DNoqGGNmJKRg7LGAye4PrqSCTIGQOJL2Qo1&#10;npcyAFCimwBg0S1Rq5P2PXfJX57SHCvOsrEvIhfW0QwA+cZEjGQm0nYlDBkAvpA1XwUAs6UvAGwC&#10;AM3Os0r91aMcAP6VDUO6ZquCPgBAX6ppj+yBzRbmfAUNUaz9dxuBPVwptQhA22YHAD7aazBXIWxe&#10;KSxb1q7tA0AHAGA605xCgYBPoJFG4q/V3o2hjM0AQIOksaQVxk6mNHJzIjeoVzCJshVAJQn/VVqo&#10;SesVu6G9h34btpp270ABwAqaO+O45iUjyUznbvZ2Lqyx7pX9KRsTMX2C5XlS0pxLvT73WgYAjUqc&#10;y39aHsil1FqYFWjrDQBSdwsAogNJffEEAI2wu+xE6H6uHoYevDD20E7jf/fenuvtNLX9OwG5EXST&#10;oUmKaZSb9Y8+Qym130njFeeTNVO6a989aq8ZryDU0uxCmSkOAHe6QaW0mgBA5Ha0LffwEzsq/z4u&#10;J3KQ6JfMAqO5Qp692csOwkAVXCs73oZ0vFLTbgFAo9WEk062IHxDL+duE1cQoqnUrLG3OsdhbI1k&#10;So+IUJIq/AVd5vKdDAB1ZLnnsJn+5wk2II/m0W0ufeF4cVXOgFUaHJGVyOOq2Z8id2k+oP4RufD+&#10;ayWiY3Jj23f2qCir6kdDtEVc2Yl1srlk7gGAWAVoMAjjGQC8JEh/1F7R/cpK0bALsIEToYHzINgs&#10;r6bGLidBx/dRYLSwdGQFTPtDHtaMnEEiwUyo7MwcAJ9E98wMIBVmFQC235kCoKY/5wiZ5K9PP+gV&#10;BhTpvYxcS8oBGGub2dfG+xf72xWynH1LARAb1jVfYIkdCgBWz459e1fUOzt9clcoE8RUkGEKyTQc&#10;EDK2zeghlS1acXtdAEgHxpN0ENW0g35nCPXA+5yd9XVSVgrkm8BsoCc7djpYM0d4GsiaWtGDirZs&#10;WCtuSD/WFr2tBk6hlBh/1KXloe8r61bv23Q3lcXO4U4yhviM5CZyALydHAByLQJ6J9VCKRRmBdCs&#10;yXxc055XnfkpdmeWxAWJdNU+M+uLGH8814pyMYp/ctGhAID98KrPs6pQa1ViloWfchsAmFp26m3J&#10;Alc1ZOyoploB2WhoUJwNk0JxfRuX0PDpwPgUU668jQ4ytIfax7ieJ5+Vv8QcQIP970ZH3qrRhuwD&#10;RvilJXP5B6E1eLWD+3qYFt6lRQFLZQwAVFE96gUUANwb04BqTeYD1oaMXLlrYi84HoSBAECFU1Bv&#10;pu2K8biOcgpA87xfV8ihq/abfImMfRH553MAcu1/mjL5OiDUncJEf9XnUOI9VNAxACFFz+QYWGrm&#10;S+mSDFoBpp9OhFrTIjhAWRLrfrUP1c7oHZvGoJWW3f9fj52hPoqOZwHQWhV39MKJ/NIaAJBv7eDE&#10;NB/hDh0FOyTMDfve+4nxSdkiQxATmjJxgs3wVfOkyqdDjRn9RNF5zLbJbjkuUueougUdamGn/P6f&#10;UhK27pebbrts7LOGxAqbExK7Sgx9NflzUzhfCGN7IHbUN3OnnHCQLjoUANdQ7IY7a3hENQHAYQVg&#10;lH5VtnkEAGhOACBtFAoJGUBCozH4Hyg61r1GD9LikeG8HXYqrVt/PPr63aHVg77z3GC/f+GG23VT&#10;VCgJ47AZLZvRehQ4BwEkW7SqpOWmPeTYcQefCGsYkei2OKreSB9qiVZ3WQQAIKLJaSIwA973N1cL&#10;buX9ooVSjDLl6n9mfAHph8z+zJheePTU5M9Fni+EcWwy3/3RCUC/WVz4mvlaxd95xVfgZtVKyW9Q&#10;qctSrzoRrQvNMrqgKDw02xNJUjhBuwXpB0IVq7yy1Kqv6ummphcIA3S6oc7nDXvl9pcP+7Wf2BA3&#10;XRhu+l8djDRde0yDvsQmFUMvCAANwkF2GwCarld1Bm2CobICAID28hQhi2bOXlRyhl1hi++oZIec&#10;JoIb3Nj7uriSVmolawAt4RokdMJwJCdWXki0uKwGavLPmsKT0G8mQKUVJ+XbKdwZCw5ZAbFkWIn3&#10;ef4QElvK8d6XcyApOp+5ZGPFjprD2FNi60h6OnGCHADc09pmpQwJqGuwm/S6nW5UlE/bK9+NACB0&#10;XlyUPz1u0VnWdzhdpW237Yd6UCi01lvkCnzxfvuFVmpSmQAANIHh2wBAsV6bMnwBAAaFsnu4Tw45&#10;YMvczsMxfGrUfVG0XldomD76pE6ByA4V5swQtf1f6nmeLweIBUW8tnr3XInA2A3kyHsO7PYLij9b&#10;AVQfZle9BADD4LAnixYA9jV3j4AIbabUzMeeUuxRZO3Gh1S7CypbZezZHZT4jdjpUkZwt4Nv50/l&#10;09aSGT58UaPE4CIAQCkHS1Iy+rR4tmhvbobLhfpWq8E2X0XspRqhhwkAXIED4bANAJKehwccLQ0S&#10;0tRUJnBensTPhNazotmr1D5da3D2CgDCmK+U45uQICu8WgJAboKNp343l1m++4scO9dnjU0JWgFA&#10;XsIVACSGXN1z+K/XVQCQRISTQK0AdCF5JJbIIC7jTGP3KQgAllfReUwBoL/siOHGx1Ys7yNqJeQr&#10;orSD3AQKFmFSLmtJxXidBu/vUbVtRY8ol6nXtK633ntWLN8i+OacQqDprPKDlRI0sodyLkoTI4zD&#10;tN2RfgmK9SWjzeF2aSVkDasCQGmttlff2iyxfAi0ZY7QOabwbG76rFCgr5AXMpGPJTYLgGzl4YR1&#10;8gqZnr2lAHCy+NFlQxkg5DOJGkqbDADwyUgU+e/GiAU5SoHHKJYgbkHbWivhxzG9ivgzKSi42yMu&#10;lk35JUs78R/+qSKRdA0vJCrI36CPQ+VJrDflCiU1rDO67eCrsVKvvLZUqWpdX+/1ONdRZO2U40OI&#10;inwFwOA1px62K2R19PzuSAYS1RjqZjMApCXLMDB6dvMJAGz+TQUAdPav7HHnmMJXmAFpnAGQmdrn&#10;fRH5ocxi3846cS46lBbkZgmvV46edInwD3z3BYVsYYNcIeaSJxqvViJ9h2SwuAQAFqZn6RGczP6O&#10;8FFRfHTvmVZRthPD0k+CwZ/I4qm6bS9s/pIsBmjzASC1hpUKlAjD9C+aAADvGQCsmJWSRkCtf6yV&#10;jYTpnFJaTA2fAxtsSJBCzKIQ36mwIZgdKnaIzgkA6qneYuADQG9g4MvrJtR3kK3qqKWX4XMxFfP0&#10;qjiKeFwZufsnF3JuD+THr9uDhJoy3euEOfV+7gu6HoB2+QNR3AIL72ZEbnG6jTxF/Um/LuPMTtO9&#10;Vplswq72V/SooqLPT01ePEx/3IeDqXoGQDhSp8ZbGIKC7VX+XqB3rThPzGFlTRhG07VVba1cY1F6&#10;9RVzZVUnD+Dre96aEd8NzGMAwIgTNVTpg6wACtlQRAk8dA4BwJbtPW8jjEeA1ii7A5NMmYOXtX1y&#10;IAFAVm4ugAtPfSEwPiPJLDUr2+3HOIjVISNrGuAGErxajKMg/+JlAExRdmSfzIhzP4xWbqMX4tah&#10;zRQTUSiPnhX1L5H1l60dM7K6u1FXSvVO4C+wUlw/9EY093nodK/BF4zhSBhLbBaM5UOkRNbPHkFC&#10;VpNrDj9HtaF22kLBqdTIdvE3dbONWhRqf2f61HrAa3fcGSDw3xItSAWoAMCX7pLizO0Mya/GVc7e&#10;kkmYva0XvKufdAEg7ZYO7Kefiys100Fl5IbrmZSz4o/LRqcr7+RzPl8I4z0rdtS3lGJ1gw4HY5v9&#10;4hZ0gbguA0CP6UcyAABIm2h+RwTmZUqfcqndfVFuAQAbcSe9h4Sp6V6jvj4dvqi+i2uThs8u7TLM&#10;45NDQQMAbOQPSfHDL1wV1nGNoZwUf3ACi5ydAyDQsALITxQAnhgQSHd6oUOXUFpuyaMKAF7mjk4c&#10;ihfoySazOrfDNOOf9IISL5B/53ZLZOqRpiEAjCXMpjo7JvQGczHI/Ey5yHMcxokpY+3UlptSt7bg&#10;yG/Guvbj1PsKAOkK6mCNPT0p2szVCi6BgIo9AaDQtD614dvrJCZNmZFLYUfvuicvqhv43Mz0OWHj&#10;gvk1dG0iAVz7AIArD/Kbv5FgOU07BYjmT8pu6HQq/IQNlTeRF51+S8ny9gtargbW606fHK2+11QU&#10;awoAwvZKKWEbpCWeK0LKJnJSNIjcCCkTjhK3U0ot6CFkBYx3oIum8NUMM8E9uey5vIixsNXtZMfK&#10;dS6OGVVrMhuuQ8Crc9AHRvqolgTab4ntJevdNh/zuKFhwNa33HCe2H22ngQKxqEA4OoV6oWr1cxz&#10;JA4482t1GqRv+uTi0sAt0YYB6UMwE0DcJyugFpJQYQNApL31j+mk0YClgo81fluKHTmEodinl7Rk&#10;22YAIHcmYwaAj3SO5FU1n7ApNGM9gsxFmlK0S4nwnjsgPZn4F6fq06vEkOF6zhfh5N/oZrYX8rx4&#10;tp+76LcDAK5bFzq+9EWNSLc0itZsOCAt85FTJEF0xTmlEMnZWzP9uJM88PVBOwrrO1g+Wr/aLArj&#10;i3DhjMfrXheHBqm3j/R+4OxvC7WwfkdtRdubbOddCMIPa4cQdsUNXQCoNlz0G996CQBrNknUDcoK&#10;MgDUnxkAXv6kmRmQlJa0pQ12Lxex2+0SZTi7BJTxsI4FgiI1Oy6cfDNvZ/Z1vjnnC2GyZnLtlPMo&#10;twKvgnLqvYVXQAaALgBI6BELeJMmSAJAiZypFYfQVWA/KsCLIQDQZTiCkkwkatKuTdu+JefTBIC/&#10;EwA8tNdlCL2tz7eJCtBz+Et5f30HAI5YAb3aoR8bP34IACSrw7ikvUNqIgCYTucbOp5cAICWHPmD&#10;eRkA1ZXlHACWavtT6DN3qa0N7QkAFyyxCy1UZ6SYeZjiDLVxLZi6DUZ+KEOrlpnZi44bALAKAFr6&#10;4n0m8gcTAAwAwC0PAJCr2v5vmcETK7mDWmlE9arErlD5QSzUR6FLGxE1Spp/DwB2UeiXzW5gVj5U&#10;L+NhE3vBJesqtUuNV6W7/o4R3A79TX4gcbraHQWA2ofw0aknp1GEq4StlL9cQ8xJsxUATmwQQkM5&#10;3Y0gQIABylQWZTYuWGLzOHPPJJnVHMSZfPM/JkZXfijLKld3tOi4AQAFQrCQEWw81aDFcqWji01s&#10;lUe00hH/XUe79B9bQYEctgBxLrPzq3GLFBA6hIZ/OPTVv82o6t87iDBaQq1iHvgrlXue8iLJwSJt&#10;tMTDUW78pHiXDhLBnWhr035lpM5X2l0BQBKx6Gic76NjNZx46tT2kT1UUv1tOgVxM6RWai7sZ7pd&#10;0EKhYZkAMO6bN3nharH5OdbTADDz38i/x8sqd/QtKv8zhvHrvhGsA0D4bvqiaqPV8ekoWl5jMhu0&#10;8iGrxJEwcckn/TgHIJe+iFW4Cyw6d4721ItrdK94QAEH3SE0+8sDspcBAMhUfBMnG/+zuuVGUrxL&#10;z3OcrNDTcfbg/L7rUckkBL4ynl5xw2MAPiwoAFzPBNYoNGyqF0hD4u1uBpFxtLjbks9nZ0b2++PN&#10;n1WnABCR8CphWXfmzq77gYVXQCC7LnrA10Xa0oqpEUVkP6xqus3pBwA/UQDYWrBMlh0VwDODZm9x&#10;URs9yQCoNld/0/nSHX4DAHu/j3lGuttWBgAXUYvEVABApk3GkvYrYwAemS95Uwruru6hkVm4RMlG&#10;mksAQABoaXFjydZ+SfxAk/y5FMrwm4zIPjj75QyHyczPwMlK+W4yFgcgFACM9Gs2GhRQBYD1Izpu&#10;HggARarGMgD+s6b/gzPe7ccooNpjuFFvLS8UqlFpC5fSkBa51uqH2jqZKtkHhTcuG0YSJsVexM5N&#10;8bxOUBIeOu3wr5TzjhV4DQCZ/DepV152N/XwG68jKWLbHAWErVEfJHqmxnkAxp6dSyQoefoTb5yV&#10;fSib+RPzl2jJzcYNAKjjBBIAKOyKSmQo0vOQ1H894gyISwoAlTSlaa8uACC3KY1TxfdWXm1E5Q+g&#10;+RsMwq19jbZ6qWTTbSkAlKdaBtRhtX4ME53km0h/KwD4QJiT2Z8UANcOAeBjb1jRwpFHJY7HIWXr&#10;bII40O2xS/PwnPPt+JqrmrJicn0n1zvHUeEsqEja1LU3NvuBhQEIm1UEDQAmCnkUQWv1u9L6nTIu&#10;Tr+klJ+41i7H6a/VTsZyRK0UkaUhjRcM4HtdgsOj0arr/WfvHg6Dhy+gFSav+f8uiRQq3dMfAxCk&#10;NRQbv0XenOCWrHmeEfNz+E6vszSzJyTAtvn+o8M1LaXo0vuOBgCWRDEUALkXCO7ZmZHL9jIZxm1R&#10;oGa9cdxTNpSOqji35o45tWfqowsDELXIhwYAGkBq1mm0Dq+YysH3GvznQIVn1N5BNH2pqlpdynDp&#10;HSjPPOiR3YwenZRpcRtutvT+K20wDB8+l0qV0+5BllBkvzwJ8i/+fpDUqPELBQBSqrR4+dMtk4fw&#10;ElJPsif8Hv/LtKCjTCdSSdyTp2flbG7sHe7r6aFnfW5T70qtOYW0zAaCB9nHsqqXs9G9RHr5y74n&#10;gOVabI7DxBJTL/dwi8wfl9l4iwOwo1bA8eHe2op1Gq+TLMvOfJT6G/wg5KL50D1h173j/VD+TdoO&#10;XRwQ7EmvTdBHAKivQwBRaGn9oRYO4ToWACL7czkF1tfsPyIRLhum/99KOxUrogyhzcnCxI+3LfL+&#10;/BwAbOQNtHbp3ffIImX7GCgSiglHyCeHA41248lhYrwEgMomOZSeIT1gpfPcJCVovIPnQrOvBCDJ&#10;moPmMh4vHiv/jrw8enPF6nw59+KLA5BUkZ9xqO2tmGvNGNJVE+UQuwghS5hkMsIlbWVdcsjpsWFE&#10;LQjbVgo7ww5qJL7GZIfYQYBO0h9oUS/e9lYMAKBEla9Ha/Z3wuMcAdN/VXfXrC+rVq8dWKQ86vE2&#10;SkBK123ZgoRZFPYadBB+Gd1Xmmw41CbSkwmfnYhJMqMTHQBKe4fePVuKmmUxOopSesLQrFqkno2r&#10;AfgHK3KOJsfuGLvxqgl3PuoGi9cFjH90YQCYvNLEJ9D2NPPLWgIAkJt8Q4dN/XmJBJ0zADB9WQPp&#10;Y7pOwUOj0Q2xsErTWhKIIotDjni+T+y9NzII4/MtQ+tHxkFaJMu0bO+GD/K1ZPjD+see+UJKDgLU&#10;3TW8QtghKWwgEqKW9H6K+lg3VWFPW5efX9eKBW1bvK0KAJjeEv1P/LRWOCz0fxV7QphZCF4KAJPc&#10;wab66GQ4V62AxHDpD9g9542T4+S1AhyCmNFijOnTv3IDAFQDlyZRXzOodfDh2LEBeZOo8Ee9GQBK&#10;tDEnHE96D8nqe85ny+SjmwAAMyp6QsKiSWp3R+iXsVYsml6POJrkNicl6xCUxlDerW/TRF06Rwd7&#10;1RoVS/iiMgC4D2m0K5JXACxnVgRjjYXgFXI7jCsaf+KfhgDwYTnCZculJYlrGoDZHLarCR7CXxbC&#10;JMvJFZ2xvjNxbOB0v0FhxrdYARIvBwC6kwQlk1QpUmMDKQvaJu9DVrckxolI4BbQSsTF/cLmr6c0&#10;ct/7rVLd0f9pQPoX+yaKBtUI9e0IBw8ArHd8rN3OiTKDrYDU9Q/zrKEH5a1tvefZcE94NZj3BIBv&#10;xgCcaOvsPTIa2spnEiBTQ0rIBlk8LNnhivr/7I+C1cPV+zTnoUpEAhE5APlc//OZFRBfuQLExdce&#10;Pl77u+xT4w9Pjt3HBeIRV15h3vq6wQqgEFGUEPaDRslq99CBDCxjvNAlU3VbVRLI5VBLvf6TAjni&#10;dFLdXynimIYXJVUARAAQ17drNmVpeJXMcOAbbVqd4CKAVbfWcp+rvUIzClu0Bg1fstkRfzEx4mjh&#10;ecIKkCRVPoGPlUolA6rh+P+ybw9eyVqwdz1moRICZgCMW6l/Gqx+8Nm6lGARgGAOZ956zc6lOAPA&#10;lBJ/dEFYKl7snxwu/3M7AyD74yy9S8g3Ly/MmCd8dSeXvXHh9URYaXyXYKDWWLX1niQyoNdAUVMy&#10;8SWQ7qHGupqID9N2f68MAI82ncfs0TvaX2EwH+xC6hHA0Rg3OTMjTuNCw4wGgSmUngBgRjEM9j7O&#10;I4b+aKVJb9Z+u/Oj3dgxgD61T4YhDlMkAQA7OmxDYBZoOyddB/WJlJ90V/L+lVAxA6Qfif9xsNrj&#10;OACAoiwAPFev5XyYC8A5nWhWBOLmTwJn4Avhq4z8j8mkh+J8QSqd6QsvDgANDSUFAfYFln2ZLudm&#10;+i62LXVZdE1CYFIGDQ50KQQAUnT6+3VSyTxOSvbo1kYkvnY9rR5RU6HHEfnh4XL1nSehAT204cew&#10;QgAALCMAMD4HVuraMOzTgm83ttu7nJ42poOsDQx/HtXoEt+HCE1zXnY6GBAA4B4SNiuMASDgg5b8&#10;SgMALVwBOfYmziU2wTGj3Dma3HNm2SwASlIwtkkKjRrd7I9JDgTFizeojBlf/CYAeJLzh/2FDMq4&#10;EDg16xkAKsvN9FbkMHwAAOauRz3jZ2wnqc+Og3Xmf/SpWm+J1qVZg5gHnhOW1h2mfl0AgFKeRs7t&#10;eLhfO+K0lipIDpSyMYj6dL7QY5LLf0xMQGmdYjAH2gepsSfOJCy9Oq9lK8D1qJFa/j+pFVBSvg//&#10;4bHekxS5Cp+STSQa19hn0nOmpXyVay6rp0mMNwP8ImrkZvNE8RE/1pVZFbOA5v+6AQB1NriAg43M&#10;Pr9e3RKOf/qIySIQabECpNmef5dtmN0ots2oxuNhJjBlCtqDPXF0YR50ce6wTcB/H1S38XZqNRRK&#10;1B0PDq7h8+Hj2ot1kiAUAEtlI4j6vXWKXc1DBcAb0T/lznm/oD8ZRf+WHezPpBo7CJY3V3E61wAA&#10;Z5tMcgHA9R/2OTO+sIblFri/lMTp6Xk+q/fk7p25gsrrHpmEX65nHxhfZ/wtfpGpcdOxOABsqiji&#10;ujQzMsIqngM9LFG4AdVWYwyAR9BqWaIxLHl7pV7DTYf/1Neoihs+MV6mbc/R9lA/bTJqfTu4D2tV&#10;SGQeNlHjEJGSQX7Pq9Kzpp4BwJQNVslFrBHHDZaff5B8X5lXv5EBsKpFJ6Re5StAW19mBbS0VaO/&#10;rCIGiGMjKuMp6Ru7J5E5/Ky5bIiZxMkzJaPZNIir5JdP+wBwq666wvg6ORDRpn5wU+nLnFz4O0ld&#10;Ornp6a6n96LtkndnEBbwViZjAEhBMCCZXGbeyYxcBQBWp/Te0/drpcETvQsn5W39iVnfQkAdACBU&#10;gngjyWtnhmtaVzwQEC6qvolq6IH3Sjq3stCsfi+pcr/ZPuuLAdBk+ckWxApocPiT9CaWXf9RvgKI&#10;gpIT2bhnaL3YHO1BOi4eCADI5KfGwgCMUx0kMB9X1BUmVCmu2oyiFtjcfNwAgM0W/mjxGOv9z6q3&#10;/Ae9aJXkKtcL8hXg3TU4NPd0FQzYWl1u1dLuXnNnU6Npzvs+nBMDNifjyYrVR50MJKPwMD2iQwcN&#10;sNg7kT7StYLb1NShVmUAaIEXNDk4dCcuf3g8BUBS/ABirXeI6MgK2EYn3VZakAJgW4kWA+6kXNe2&#10;fyAA6AOP6gIJRtLQZgqAGZ7Cq7KCxketxIWTNWbQ2ekbkU7ZOzgi++7bjMUBSDcpZRRD3tf7ezVt&#10;64Mee4nv/eBQOrZvKy3I1IaDL28hZ0ZhSwBYbsT4j/dqf6j7pbvDJ5QQRQXz6JjeIS3Xtw7Tbjj8&#10;cTWyacyDp/4BCV3BbVgLcFvSEUXG9nbQ1FPacnxW/i4//iUSVt7IUHpscBax1x1iVGjf90JZKGhQ&#10;/P9DJQjOI7dcx/tqaB9Aqelp74sWzRuXAhBfMYUnbmZZXkuZqZefuBCG9Adtjz7u32bcAICEXlaJ&#10;3h/Ss7CASqEPX0mJ3rIRIqtA28U+MHeHQbKRERcAQNM1lz/4HDf8Xk08YR8MH2l2P2zCDUGPYiqO&#10;MK2tQS+oNfCUjjDkjQ7EWkPhQoPcLY+NrQco81Q3UV/0UYIxYKmMaNmC5BTiow3YgygcOEmEd9rx&#10;hFFzCoBSuZoBYKCt5kFdhcJ4qLmcj6uCKf74Q2TmcGvqErlbnChML9z1X4qWcfNxEwCkltLrwxr3&#10;uCDe++GAhgxkG2YAHH6i6QJApQhHhByR23Gzbi5vlQlErcHRQa7+8eOycwwNLBo0dN+uZ7Xjwt1D&#10;n8P9ufUNrTN06EmNZ/CfSFhB5RTJKfDcOCaGj655HwAkq0oACEQT9gWAhwIAwUesQrGERdJqKqJr&#10;+e6fa/V/sWN4HyjfHUJTiUAz1iqPNBlX7SFjYWf0GNp78qWxF+gwPk5PvpkkxdwMhBsBwJrz7g0j&#10;c79Q5CYGAbr8GICyANBRAGz3mJ+r2noEABQsaaazL7atedh/UXLeRGFRADgKXJKlKKo5fF7X3Of0&#10;icOMMXyKeFXphyHFqGoEL0gFHSoAPje/8Ne2xwBs6odyVj9E+gJADDW7ZqEJTAMQa5v/MgdAakiy&#10;BiMzaQuLAjD5XAaABEEm4eB8dUwrsSpRYqExD4Cj+d88cdpDKf6J7X1UkC3KIbdI9yx8h9noB+Ut&#10;dgM8m0G5yE6ibrLRbBIfK285qQLA3gWAHSbvSFgvKbXhlT+D/IP8IelSgFGH8EramnGAqUd9dQ7A&#10;oG+aAPCkpd0WE2L5Yab+kZ6lPeh+gl+Kqc3/Y4its3VBB95/olaAckOQ0lJv6QGGtmrZnrkPlJI0&#10;HtNSu8IQjs++Iw+3XPyIC4y3rPxQmcZyIdmrD80D4OX8r4e13iD1OYgBAK2jWMXOibQyJFhonsxf&#10;D0LyXrhaNTtZUsR2vcGeIQDQKRgAYC0skh1xbwSda5X6Jc/Ry5srNfHiPrHtYo36RQWA9ZTEOv/9&#10;HACcThwM9hoAdAAAP4N6XgKcXPKxVn6IUNnVwq0MAM/oRwKA0Lr7De6r3NRPPVKtSbdjiLwvBeCK&#10;TXzqeBA70ohkCcROJqkswe5GZRlnEl58CxqFpQ9IZitQEPcChTuo8h86bNQBgPNvhb54pL/1Bquk&#10;Mw/VEgAA3YsyABhr9mec0+Qof0PHnqr95KW3qT/ZXCkXtMOjJ79e0arbAFBH2uRhLet+TRK6ZAxh&#10;SR7uUrF6uwcAFSa/zEapS8sAOFlLw/+NrqsqrG+ED44UABHxO68R6XXCnzikNCdrwCfOhpkzYHoF&#10;XAHAxOmfSe4wLv6APzL+lJzzIJTbuvm4AQBRcRtmpVXCQs+QPTl+OIhJTqlvESIzOnDMk6Li39+r&#10;oigpAGBmoF1AaUvVRDCcT9mhqZ8ksTOtOk+ob8IhtFIv68O+/yErCJsAXcduVyCiMQBA1Vxq2l2I&#10;9U88ALgfAPRmVxYhBvFWFQAeaYWHg4KcAcHmMlpQ6UE07Cp6Q2zklwAAlywAwO9h7/GtzH0wkx0+&#10;7f65IidicgZnEg53Sktw6ZidTOgEx3MV9x8TgNM9bfuehKIOOq8AAKJ6yh4AoCz2q9mBY76h/5V/&#10;u7B56zADIKzH2mG8SkhdAvNCNaaKM5bcMHRxmxG1Mdjpy3UDAF5AqAVVCrq886JiDWKjR9JjBgCO&#10;ZwAo72wpAMpMbHEolLfLmkfflILeLqAFWTARsyfVHoyG1kAAwF9y4IUAUG7hLYzWbU/JatoNoYS1&#10;IADWrGRjJ14qb7q9nkKVFc7Fc1/FTSFYfAVExPtMKb/q+j8kwg2zqhumJ6RnidJoCABNjdZg+zu3&#10;BgMBgB2E4AkASJimtELXJS3aF3lCpcXR46MoITaNZTLsH8JSaR+Q0Mix8nWZZhpab/UMAM0AAHfr&#10;RBp3UJ7d5jj16w27E5isAGOlQLKJRfXTn2vax70BTBSyBYVizDVIbKzTTsmHAz/beC5omtPbzuW+&#10;uPOxSmKt3y2X3x8MV5S81TQ5h9GiQNwAAGtZyhH1l91gGwCEQWX37RD1D18wVaMAEOoeHN87pcHQ&#10;R0FkAtMJN5a85y6UiA45ClCoZGOIj7RA1jjdQDkohv3e16SxCQDhtvt1DZpWAUBxOqihCwD+SUCv&#10;PRuXngSGIphXfP2RVlpaWSNGvYahR4s5mnLQHVoAEO/0s2oTAODO8hr3YUcWkVywtaY1n+6lQovV&#10;8pkaLMKD8vvhG8+JjpDJFjeZLYYbj8UBQNLsdTj004CUkvuJ3UmftB5IYVd2WsoW5Pnf23cB4AX5&#10;zuJl1gwfcwnvTrkgSYslcWHisuE1IgvkhoQO3hr9+Pj4602qVdVwfMk/0gYkXwi22TjxiNMMXlRW&#10;NTZwGmKlvcglpVd/DLV6AQDIeRPyEIfV8cwmSwgAKFDzG9RAlaTguAkASjTfEoALX5MzIXk/dPxS&#10;9VCsCx7uxqLPvnCD73naMwEAFl1alWxTl9t/Ujd6CF9iuOvafW/D2H0ObTcA9Pt95ahRAMBqj+sC&#10;FwH7/2Y13BRODwAggEc9JBlT2vEQAEAiH+u2AEDjX0kByFHx8CsNHpfBT5yBZIQjkr5x2Nn90+9W&#10;bA4Piyx3ivqgilixxSlDSkYMAHVJeCcXsfmA6s304HwAhuefXgG8f8k4f3TE4pWW8FSwWvKPZIO6&#10;cU7o+JduAICv9dpkULHUQppRJWRM0ZZRmGd0fxUtft3bMNvP7+w75YdQ2eeMNJRgCwAf0QuUSaKZ&#10;NgCw9wgHtZusu7v7Fc7wdEi328lsF4mhZJlB5QQirGxYXjXtDvfgXxUAPuDmCXAeCScAl6FuRGoA&#10;lU5grpmOPRJiRxd+oSp9VrQV5mftwz6oIeALiSfTHrTLN5Hpo1okF2flYp59smcHnavraq5ZGTcC&#10;oL/Lzo8zPBJNEgC8JSPLhygUcUV67xn9HxsAMGJTp7oaW9gQAFggQ5s/qZj/NasWVsopnkzqVpKG&#10;296z6ksA8ON1cS6NB4Lw1o2wfF9azathavo3dq9gR9ofsmgFgGy8zE7VIMuXxiVgi7/qGwCAvsXw&#10;GjbbGHRsXsmhMZyMCx7n6RVwOQAXFFSVIiG9176y30IleI2Qr3r7RgB0fap7Vxx+utFMrUCnn6Fi&#10;JAcAZrX3PYp4zb+xK6OTzmGHlUFlmHlIhHKgDctDzz8cPtYAoEDjYDKVt9I4gAPRjH8IBZZCkfHr&#10;f6nEDQCrAEAwdwKKPrL7JThyeJYsKDk9clVGFaMcKDlXyE4xCg1IHnMAhFtL3gCfmTENAA+28BCH&#10;UpjF4F9OPKULf3vqgzcA4JX2vwebwpSRvo1rLfpiaNqhoTKxyJZzVzRvgxJGkn8Ko5P+YdfHQxFA&#10;K4xrlKhKgZN7cELLAXz3NfRRzlfzbwmIEbHESybuU4YIQGk+lKQW0OAfTBxCfHqUflX9lVA/mgBw&#10;VQCXozeaAGCmBcoXcjX9PABTeunleXFzyKzE9vLgcBZRjifE8T8yALRuIM1K6PGipOyk7AdkxmVT&#10;dK/oFrTdUedESlkKHwsAkq3IvjyAmSAKSBUJhsHoseZgNzfD1dNMwXFpPoY7Kdd/ttXTUAauraxp&#10;v94LCck78jmVp7XWTPdv64GO2JfUA6scz4sjT17gRyNjLbQ7Nbavl2usnfzj52FbCIAL5ls+UTKG&#10;4kmt5RWujMuhucEK+DEpPxwAtKXF/LVTGzMroMOeZvjaXmmnoKF/D8hVtPY+PukMOgIAFuKhTw7b&#10;tr88DHt+A74tDttaUKA6rCpTHgAwl7PRGm+l8g/IgYLCXZLe5O/kLQoA3oPdYEu0buVWE0fUnJHX&#10;8i5pjRgWfOdxFQB+sLb67pgH5QIACnU1Ll8B5zxB6tPcE2apzAXlm5LBTV8u6MveuQEA8UOYlEi1&#10;cmEQLvyq+JT18L/DLc1Bu1qqmHpv0B0MaOH313847J90ephViJgwgdba8pZ7w86zRrmaovSwY6Uh&#10;OxRJ/+TLCu+EDDtujAWhni0MCx9kAOCOY/DIx+ibKtgrHwxnnJqTx8voBKANCmPzZQTbGUayVdFK&#10;YwDO6zNT/bMvB+D8l+QnPGX7cj/qXFIDk/sfFYDkYbKy8kBCwnJIHpOtr9NqRzKytNVywfA7A+v+&#10;6BHxgo8BoJ8BYO+Satt64Pm9fvcrrVYTDRR3uitKUZbOOx4A4B5k989bANBc3lKM0Jp2W/5DYPKo&#10;G5D5kQOA5TvvaTOaiNhq+2pnoLPlgfby8xIdJbJPn5/MUwBcrk0ezfmlvy3KpoYScaYTCFnFjccN&#10;VkD68NgSC8pIn5Jggh8Kh5CETQCgVCs8oMPFGk3iXVzxJ0eDPixjDAeWZm27Xwrudu395Wp1SuKT&#10;v6q8Ohlj/l6kTuElQXeyALIcOTV06KKloeWyTHI5xfljWo1Xz54ppJAH+bhdk39HCWaqH3zWFK4d&#10;Na7YJL6NOi86g4JcBpnKN5b/TSzhZGNIox5JtbJDjDKS+kk4Rz4EsEpRYwhBR4HsDwCIhq9PjvvP&#10;RGhVNdPp/AMAFcmduHIwv7vyCEQYDmIsAwBQiZCT4Zt/TDKCSJ4Gl7L/qic+mnpstTEdR7blkUIQ&#10;P4BYFMrjvWb5fv6ZC964s+9+GwBYrXluRIjLa2EA3LNfvcEKSN6jC6EUZac2AcBtncCQZOpKboIA&#10;oBUH+9pg9R7z76TfPu4pAEQTAoBRePdze9rY5cUxk98MJI5S7PB3dOk0LwCcA8z8lLIQOUhxN8tu&#10;oib01MEqOhqeIq9gaY7V/+yudp+DkrL78lhVnNpyzs/Wq5k6Lpnb4XgnDESN/sc9hNM7A4stVtVX&#10;0YlE20vb6owkGdMmxxxlZw0AllgCJ532cPi8ynuGtrbW1PqnsRXvZPu/tp7vKg6zR7nxDB87YjJk&#10;BvPOWpV8UqmwKW1PYyBMsGrOAYDMfnnicd9O+WKmGwG6CelHr3xXdGbdKgeLAHAFNpdIf/plAKAY&#10;dEzntMAX8o/cYAVAv90VJUM2vR7P6H2YA8BPR7vioCtow1VSN6P3AKD/41U2yCUikXUAoECllas7&#10;VQTOqDidoKyUUSvxKzX5ixrvZXIsVx9hzHLEfZ8MuDMIdAGA309DTGUmuwCQUTZlI+Mt9wSA1O6V&#10;6O4k6Yt2QH1b/gG+dMm4FICjRcQpALj+6Y2X0c0AsKpGn4prB3cwAJBOLqJBnqUAG0kBYHl3CNp0&#10;2r3ei1XeXdEKuNsA4EyGVeUmZWSFMA3kGWzWm2ik1LNnmZ+AXKl62hv6FUvqUfWXJt/Wnz7NAaDu&#10;28kAoPhyottk2qbn88M4q2o9AMBTV4BlKxdizJcuGZeSti4KgGRpX375S371ZgCs1QQArZYSswIA&#10;Otoy1QQAOq/RabBQe6AAeKfT3u33xwCsandFaZEh8/x7YwAMAQKGGut/DFr1Fq0KuwP5jLpRr1Ll&#10;nJdmtgLAOKqs4CEflA+MgjMApJFGPtAQGLvBEgCYvfdlBXCiF+gCcT0AFzSq8UVfL7ICuGcBQO7t&#10;RuMmAJz4K2WMgFArfnSM/uMbfiRJhJ7uF2lPR6Rx+b9XALR+xewBQAlvfkFbJdz+W0kjA4Bj4AeO&#10;Z2VLQKVAG0eaVQpapRYljX0OkjzrLzC3nwMAQU0i7lUn+wLjVyYAUOfEw8oKCFmQ42cmZscwAmtF&#10;T41PNojWJ1iKhTOW4iuSRy4FYEGBBv/oAKQvqLQQlp9V9tx4yzfDbQCQeIDuG3u67xtHbEEbiaMb&#10;wzYAcEOcrrjr6mvrSnyUimkW3cVF8kwWxN8zOpq5Siy+Tui9H9DuRfun8rzkkr72qCNmBQSFqtMb&#10;I+DswoqgVoBniGtZACBPaAIA+VqSNRvYa3ra/uSjYFsAcOi35eRSvKKQ96cGQMJH49+ZB5o778Wb&#10;rABMjRXsPkkzw9rSTgw2FrGi9EPDN54DAAkpCoBdEnn6x3mMCwA210Tg/vr2v12p2jYZJ1X5N3UA&#10;CgDjCStjXXPM44BTJNuDEtzVHgWnrAD8184XnNdC/UcHdCsqCgAD/66klosmhPk5PoQdZYdx4m8C&#10;QB+m8O1fTbbJwDgrZbyC0vCnBkD22blCvmoJ3QwAColUcnDkFhsws6qdnVoskjSxeH2y0oZdHwD+&#10;qA0AR6V61lCAaaGikH71gW9WbYuMHgUAVIrtQRsAvtR2WCICQENIjkWG4vT/9ERKuQGAgHxYXybX&#10;mkxQ3aYsRAAY9hQAPPDumX2bJZ+IymX1/k4AeFCCJoj0AYJl+RirQxeF8tMCwESY57W7SvryoNe8&#10;P/v2oVflGGQ/SIqp35cVIHn6OlLU/Ooh+eUH1vOHBEUOOQOOanU18RnKBEPsZEtUcV4U+XsgL91u&#10;++3uEqrODo2+XDOAlatGbpz8psdKuxuxBdmBBPSDMgCggW4cpNGyCHnQHyoAJGNesnuy7haZgx42&#10;ih3r5Pk9qNoflH9ve5nGc97kOdTV546fFoCpiXADod4MgIDUNVUdkX6chvdWlGlVBQAPABo9SAQs&#10;6xmpnxBme7TMrK3kS4BzWD63IQCw85eWAEDMMeMQ+kT60tPDZxO10V+qVmp56CSgKIaUUwGAhInd&#10;sLTccJ9+JVnJmRt08Jom9gBAEz4AOMxCkxIIY5Di6ELdewQAH9Z/68Ga6Z0gnHzwpUvGyQ3ENu+j&#10;/MYNVsA4yHMzAKCQZI6xByGD8N6+muHrBcl8q/mj9ioMQpb+DQDoA+lZWjWV5PNR1d4b+pA9sfn3&#10;q0VV7WoOBIBO7Edr0l0S/RbCVox7rJmQ1pNCiAIAFVrXhyWhLX2svddHLVUA8LAHyBrflFoBCoCY&#10;JgMMf0lzuwKA6//r+vLdfWOXPKRxo7qXl4p5gXjKla4GNOB5futrYL0ZAKOABCq1Bzl2RK2Ukm1B&#10;tS70B0bUk1gWOSEH3RE9S5cb/VkASB8FgN1X9nEtivoU05kn/X63340DANhNUY5KlWqzQYBBKZs/&#10;vh+TlyIA0K+qVAhT57H2MQ1OqgLAkM3TVgCIbQBJuzwnHjr5g3vKAEg9kq97n9EFdOwKukoaVwAw&#10;DhWcLaSLF5Lj/R8dgLchnM2jzKxaStMsILyGDqk1D7GMhtqKUJUAwMlLixz2uzMAlADAhMH+a61f&#10;i04HfVKvFABHsgLoSWvtBiW70drmkqIGGQGEowLA2i9R/VLSArLatai/EZQUACwUAeAwwd8GHGrq&#10;5y0EOe5d0kmPvFRbqa22/0rX8/ZuV0/GKwCI5ScZmZk+f0j8oX3uraupkNWHb7YC0rBCG9k8GXK8&#10;t6wx/dfrh54ZvqpCHdMCgM7JS1LHa332m7NRolLCqG5qX2v3bkXNw54C4IgGgQBgwydsdaJaBQAa&#10;xMAk/SrYiHFUAIA9/NWorI0kPjbCBIbBF5GzCgFgMEgM9oVe7pDLNCgzCG3zBO3zK22lQU0thfsI&#10;59pxSUz9qSCbAXBJHDq7ssSHL1exLv31GwKAPk5D27xQSmTLIoC60qvW7hv0VsB/oDVdJz0aHdlH&#10;WqNXEXd1NsRg2IJOblN7rpm3arWeDwCjbAUEkfUUALppudKsbz+kZwzbnB68H+FzpRbGHpTilgJA&#10;/14KV4MA4GO8CQBvUql8R8jqCbNwDG0bKljbrsYmF9LnxmwL0ca14xIARPZ5uDrzNF2iLQV88B8f&#10;AMrY9Yi0tHAsV07ONc34xK5t0cg+qAZauZkeHL0evbSOtGbv8yxtSEZV/desxSt/S9/nWq3vFzRd&#10;ADg6jMPIOgAAK/18s1bf3ggEgFALvgMA0iHOHmjPmzralSK68tUK8AnACgDovAJALuHMDjI7gZh+&#10;sv9ZVO3ERvsvFwHgQvaVgkxt/2JuCA5ql7rkJMbU+AfrWpQvfOCGKwAAcMWhdAe5XHHorFD9a5fu&#10;kjMaNoLtCgD0+2nX7mvN/j4fV2xKJsFZ+cPakA5klAbU+l8IAMdQgA3iZoSQExMpJfX69q2SRoiF&#10;c4bMI5xovrm2oT8W9m+IGiWIUFIAEBHNAJD/ZauCFaBEZpoBvBFYiF4Rzl0A6PyVSPG6cTT3A4pu&#10;0ncj6jpiXS2S+SexRCIWb2R+9lM3BAA7QEhV1XTIpvSKkIp17JKKE4bhEADS131axPT/c7PfXS3i&#10;dUb0FvXEeAvNA/2oUn23H5Rqx3u/zWI6Pk4PAgHgYJCsCAA7O99FU5WLrUi4BteNb65UdSswToJW&#10;U/9v8pvy6z7B/ykA8tMxd2OYgdwmAFQBwJf0iG8PgPxYr/B+wDxpGAqA+SexmCNXdoW/BP8bAqDS&#10;ZaNx6IK/G/sU7NJleE/FBd+eHldgaUr733C4vop6FhPRCOGrJTeEJqYNs0uVvdPthcU6rctLvYgn&#10;soLWx+TwAICI/eXnH8JSZvE38lkwxABgCUIV+7CdBi1xN+YAsOOSGDZZAZmamR2SpE3gbmLTuw8A&#10;PlxE7y6Wu9ydK6KnvPqY+HR71+c5+YfKBbo45BSSY+CGI2/4tPC3FB3GhOuRzcXYY6+1elZ3fPsZ&#10;AKdHaX8Y97ufCgDal2w69jsHrfC7mF2US/aiUt3odt49lvgRALwfswLiJYNvdqBSp984r7eXKQNJ&#10;f0mMjtaK/doAgMYZACEVspKiwQfZgjIvdC4bnIV8h6qNgdcEAC96/3Sh5PGDuVKweVVickII5mCg&#10;SFLCvCG+2fyoWFiafPDGALTEjQ95mxowxGUA7HKA5uOpACCZCscnUb/7ORtJQMhmSbP/48FmeHxk&#10;Hml2hwLtFgDIs9FsONipYcQM4rbYeB3tu9BEiDx7XR0jV9FN19aEajXIZH6oNnq8sbIWxgCo38yb&#10;qEa6AmAAAO6Bb2jh98OFwr1zAZAzGEKYDPmRAOBfbi+orfmG44ZbUFCURLixYQgAbC+cAZOUHn5d&#10;cbm8PXpNRWW/e7BSJFiJPFgBe+WGAOBbnV5a3skAoIuAHW4qAOiBwsOSPuplBu0hgS148Mm/C2qF&#10;mmPG61L49SZnB46r0wDkmmGWFhdxCGur5rA28t0uAPwtVYGLSGUuAPF78NBotFhn1EdB+jbSLwfg&#10;qk6Ul93BTQFQgayKk3ngu15JJ5FZAFCzWQ3elDaC/fTk9PWBvcZurNIgrFv8R+8rAAZp2TU6/YPE&#10;LLnPnNCSHhADSCQ+hkd9yaLYT+7KhwnbHBAqMILyagtmIuY7Au4OlddBAMB4Ey1I/VuNbCcKLeZI&#10;yehBIQ4t0Yp29PKnACD8KGo0tFdp2Fhvth7CWzpLeTYl1teLgHzxMzcEQNY2mv8PAMCV/YIKLA7h&#10;CnwQk0vbvJGeHvWPT94eWQf7+cGZrWFNVsAP+iEAtNs9svVxWDqhSQ+I7gACuNPjI3/tl9hotDfi&#10;aW4n1D/usJsX4HzFEe77pvXSGGZ+t6r2DeIXAGRfyIaq18VaN319Ve/UYBls+1a10w2udKKNv23P&#10;kyA0/dvMGzLyaZZ5EqY+3UG/naQv+dYNAWAuS0TXOh3KOdDBvKoQEKDe8ezyB/LXb45O+qOUFfBV&#10;WaheJ8P6fwLAcUglGTEDASCgvZg04egOTyKd0hrfXd1GdeLiAgAp8C1InNb0yPCr+E8fL63oYwDc&#10;b7BJT/itM+lKBTFfrJjeR9joVafdB4BoUQDO5tCUrIZYPHqvK690T4fha9p9L4TmwiDdEAAkKRFy&#10;69MH/wmZf0JsBY4BjP4LN98fHgPAS/urwiwAx0fPBYCvnAN/GK0R2d9yA93+azSjYXgbACghFiYg&#10;AcDWf4LphfUbmhzHUYOow2PNpCxQHk76t+ZOAQEhG1maIJxnLKwcAHKIO31/IT/9XAD6byYAHEXD&#10;EM+L+z8tLNyrPjj+tZsDoBKzVw3xRXrau2xAVWlUd/63+sPhN2mfjNzCzB5kDbuPf0CJ41dO17+P&#10;89L3tiSqtVfvwr4bPDTMSABQmc+Bg6GcWF8SlDQM8ftDcf8YWyFbASoD65xXJs+bfkTlKzSiK+uO&#10;8Vp/TQvinreIm3h+droF8Yg+VCsgHanCt2TjZwLAZNLc7GrcgABAbD4DoEQFsGxDFwAgPRdzQABo&#10;8J318R5kDc1H5slp+pXzRz7OTk5LBcCjGkRmcJ8tAcAyztUJAKlFa1xKzYLbSDu4/ZhG8lMAnFNu&#10;sqTFdB+CSvgU17ZtA6vVTl8feufdxPMeek6LCz4mnGD6kGdlnAoA+k0BcK+W8M1WAMzR+l8rYS4B&#10;ALW5JYmhyL40/1eO7K7qJSz/UwOJ8wwKgB8XBYCiAsAnP+4rPaoKAPAak8xGQpVDj4102dSP0D4J&#10;PTLd6RYukYDJCjgHQB4OoJvELVxJCgAN12x6WFBm+jUjlmc475BLbB8yqByAUTfUGr98UwAuEc23&#10;WwGk6XT3MlE6dCcFgOXVcm0LHuKLT3eCxwKn9H5tS7PIkJoeVYI2R8d/JsSGpQ+Ee4m+J9YLSKhh&#10;ASLjl6gkpZiBrQ2HPc/cpeASVxAAxA0E+WbqDDgPAAnbMmlD+PkA4L5FYp3cmP+rCwEgHz0PAG2E&#10;yu7oVbYCBADigPfDwbzsot+4DuH57990Bbjpfg6A6jtYW7PKNSrn51389C0ApHu1RsEZvZIvbZ+B&#10;kABAlKybYWlLAPADfZ+uAjgOonQ3hgDEZAVAlHXS9vAC+ZApmgAQVSnD3M0AUNr/OQBCo6sACAQA&#10;fX/rACsOii48p+r1a8bcLSiSRBcFwGn6emSFaEDx/VBX+V+z4+reA5f/9s0ASPcmAChhrpdW6L08&#10;ZH5eHCfE/ftPD/brO8yhrzGaf2Ukfp18IBMFQHYG+OHdPTIe7OBODADNZIl4J37MH254VJn1fXoy&#10;aMnDNGp2SMLLtiB1AJ8DIDAPeJFSZgOwQDRhjrR+VQyFi/K6Do78/Ugo40/FyTZK+yNLmubF2yxn&#10;EPnFAID3THwPY81+u/jbZhkA5kWCFABpt5vsVAUAUnZO35wBgMMzpitNpNEWBgAic4/VbUcA4MUt&#10;mCZZAVbw77Chab3py9d2Nmgdd+9KAHzV6A4vkTE6DfUuHQcowiydwJG5CABz/UUB50gGQJj2Rkrs&#10;UYO7uQjAgohe+NgNVwC/v0q6bRaNh2p1IzAqtfuZATRnHDkH+zu0vhi9Mu0993QSxpHvpm+TGo1w&#10;YwGAJqd7RNq6pTvQELUEALEDQuhXpPWmKqRPbvPb9/TAmV4B7sxvslvkAITS5s/bFADofAT7/QLi&#10;mQuAL60JT0MuHKV9+YO/kJlfV3/7mYwbAhCnX2itzckKAABY+7bHdVLn7+iI+PxXm/QxPMkBmDoF&#10;yFmXtkCaAEAzE/Nztn861ioAXJ15F7wXV2n4TD2IAKATdqflA4fkINP+xR49J7NMFYhCIjlhvWZ5&#10;cggrABYKlMwD4LRdQNSnEhI+Telmz+WTjQg+yJ8nAGx7Z+Ot8NH/tgq3ijXw4F0AKG1l6TgXxxER&#10;2wQA3JNXhqyAZF2FWvKNyE0gs/LUCjBjs2LEJH/yH61VdQyWlL++vK59Rt6iuc4XyF7HMSErLe9+&#10;Nw8AdQcKgEalbnkrt3IAVEH7dWOeK3Mke2E3knDCab4Cko3YCbO18DMZ168AFYY7G0TD+wCwvmVq&#10;+GVuAQAe6nOfmf785wLA6JVr7wPA9nYmI4VfKXF66S/FPwCAp4lZMWO3S7dCl7YmjiXhperSul4G&#10;gBV60LICfoMjgizs/0XoggQHuc7MneVJI6fBrd3gh5ubAPC9mBUQkti4iLzOmdXq0rgepEudAMAh&#10;nK0AJttooSyLxfC5HoBz1wnM074HfRw5ViuGAIDnxrrit7qbbuSefL1jJ85pcj93ZGVrIHXfpFbS&#10;ldrqZKVuxg9f09xkR1sJNy242IIGLKwKAF3K6lHz3mTATQGAYM7GOGvHu6X7v7ZJ25+C+zda5X5I&#10;l7NvCwBuwDEArAAVVxMATl/JE5/5oM4//k0Kxb4FAHQFX9Nuf7EiAGzgeV+6EgByMrmfeMcRPft+&#10;7shKQpGki1ZnpV2akTkp/WKS0d/TAYAereGmDT+r37CevStbENXHCoDeMAMg2+8Eylk1dBys1X5F&#10;937N2TS8zd/dJ48vJCozA9Qls2WOPE+CCj/Wj/MtSAqJkx0W52nPonnbFQAs8nv5bdwYgJAetvFK&#10;VfvyEYkO2+9iDC8tXbUCMHr5KTUn3HQ9d2RJdon4L4bpvoPjmo88ouPyw2cUHJNv5W86Bc6AhtN/&#10;NxYA1lXTJLt9DQB5chbWOgD8i03dc7v7/EZAXHKR3UBto69nPjnyOaXS41i2ukh46gBAUkBP+9ZM&#10;dfjPdQVE/5QWbGgvBUS4JMGu1UUBkN63d7J7pYGdp2n/5PhN+rkCgNjaDq0hn2nFDIDNNQDYtntF&#10;jl5tedslJrZj9fMt6LIVQLWkDGo62t4//xc7+l+mHehZJFKOMXX9UF6IWVfEyNv8rgAgK+2Ungf8&#10;kcCAoADYYxF2r7/qtZ+48QoQlZHKXK2ABCkN4L/ar129AuQe8uNSbR9OmqxnS4B/xU6XDN0d+gXw&#10;DygYMaPwf0EzkHrbzuEtKVJa3nb8cvHfWynUQvkWhMaitiCm5NnIdR2YvHveh3foGpr2Pxd7Ai7F&#10;a8XAB9QKmAUg1Hb4haEAcBIrAI4S1wYAoRFnilz/3Nf/8M0B0Mo6we9Qqrmqy8TkdUMdSVePXMfT&#10;PAVAfDdLrWM1CwDpi23L29GTO8fIm3RcmpIIAAE+BZWHveUEy9UHf5G8NwEAI7snsM4AkB21JC5B&#10;VXBsyFbR+ayRPg+cg0u05NlbVrKXq54NGmopAB7Kf6YBoPOBcLZPOnNf9/hXvH9jACT7vmHVVG0A&#10;K0AA+HqhB5SbwLDFWSa17aOAxENUDAHgoL9F62wNkakVQGEq3WpSzU9D4W5doy/uQGvdiVu3zx/C&#10;kTvlQUMk8hNARp+hYz3FaOt89ge4mVyVtXftmLMFBasZAPf5T+QORVFVK2Bk+RCt4aj+jCsnC21w&#10;l/78zQFg02laGryEUuVO1qFuvFgcAFxjAMBuLZmeogfFztpPSCN1AIBmRFG53pDSbLE0ASCS8IGt&#10;eS4JJsNo5wFpXhMtaMiVZgBQQUpJzsJ7cXhCmXA/NcvsE6Gzal0rfT6gAJjxW7/1SwoAtTtGqQBw&#10;kDjcWsgi9ZlNZKDCfnpzEU7fzs2/feiRo0BZnQKAfLGe/nyuN3reQyt90E6rdjqKBYBNlNO9hjNc&#10;df2kbL8+icpltqCw1HAI+MM8ScRh3Y7o9RC4xDFPnuQAiPDlfzNnQM5cFcMS4X0wotNhPzXqZHJG&#10;7mIAHMkNz6yV2K/HcGCeCACvY9X/HMPeSYlpkzwPfznbsDzFIvD+DFcAjQFjqyjpx2xBrIC+Tv7D&#10;guNQPmennMGnP5Y8NxjQOGzdV2X3MK5Ay/1krbDNM637TvpY98ia8LQmmREOPlNyuEYqFoQ05ABm&#10;t37rCZ7jIXRmsgJMaiI/+H/TGBFCulo61D79eNVe5PYEgFm3afSk1cQCHpGVl5BFOeJnFQA98iIN&#10;iILkgOJPKzu/v+W4OXzSAmmtKE10cgB2jxYGQC1zqISd9PC5K53KkeAufeHr1Bw75sh4Yiw3tAcR&#10;Knz6JXxAvuUVYge90gul7eboMy1T1AWAYQoX1zQAIglGZHnpow/+g7dpQgFeSwdU9NCAboEhAMT2&#10;NEMlNYJjAOIHGQBdmo2KSRx/TEa8ZAETk7IXA0Cxml4cNwfgGABMUh1Yf8CgafcGezcFAPPo8BHE&#10;0Sqt/xD2CYeHcjQBwGtoQ3p5Ioul+6n3q54p1oPtNxLabpBErR4gUiuAs2jm5nMTObKDdO+h4bUs&#10;SFu/L9WWo3kB04uSUADMQAVZS435f4oaCwDuiF1vDEB6ip/WZrfUjOr0LLgC6J8ZAEMmYNauMIu1&#10;G8PVBwtMMPWRLv9jmaO/Ha4RKVQA9I5gDk2PQslkLwmBxzAxOVRIPj/winhBFQC1Mky7Tl4AURMA&#10;mHu5Vyj7cfYDBU/khOl+avgtBwCoOQOAmZ3q0luVe5vVa0MzKeHuiDiaE/zkUh/TTbAh6UmdjvYt&#10;qdKkbD93by0qgvOfW3AFTPmkyRUb05pv5wCg1i82rAyAri0VLp6zxFIg2Zar/EQBqhUk7Q7uVwFg&#10;Waf4DC8otZGWXypSOe/kgZXVbXA7D0CYA8D+DM6m34KWV6vWq2QEiPFx/RAAZpxLb4MxAN00+S4A&#10;iMWelqQpONuhlW7apxIYnTUdrv+dc59YEICpb7Flu6pQRtJ9VvXQOPl0IT1bLmHjfkPdR9nDoUtG&#10;L0V1ytQaD5phmJ9SKsZBS8MOSevVX61RAOKVavfSZDsPrGgCgMD2wdRtAYDAmwY7IUcldTFuf7BS&#10;rdX0g+JizygAzMzmCDct+WCsAADAmSsA9NOi6soeYXZvOqMDFsWM5npj+d+0TJUfGLJQyf4TSxgA&#10;bkfGm8UMnYzd8ESsMO6ZbR8AMOZnAbADi5LVzwQA0XN1z3i1srxleqv1o/RpMA1ACA3CtPoLIAoA&#10;GHjTl7EA0B6uVOt1/aUi+Lx+CACi205GxCSZBkB8Tf30Vg6AQ4KxStRVvzp/HFz/q98CgAEKCTk7&#10;rIHqklb+DUo3x03Wr/s5AYBvG+nRCTkP6BAHpDNLzdPUCkDGZVMeNfyVpapuRO3eirZtaat89QCb&#10;Sv0EKyARJXY+AHUcB5F5GNu7w0J1c1M/uQEAM66gaMvBjScrwEbM1GgqAEATo4w+RAqA44t87FNS&#10;EEyvG4stz+mrqGX61K8XtNqSUXZGkPxzg4sMAUDK7GWvDe6xArro+3J4eggTyjLmsE05XWyKW82/&#10;tVQzO3/SGZpa8JLJ/fq2vRvkAPxrN1s30xY4hRzqeTW61h5EJnRnHgA4NAAvIjgZ15Sty7dnJCY8&#10;8QJALN4Hk7AGf/TEs4pJPMLH+ikWMVXm+dXnCeByAM44Sm8OQKZzBvWS1gQAdwDJ/yLS5zMKAJjr&#10;3SN6f+BQBQBOY/5I37oq1BTb3VgBgKD926jynQMBwBeixmf6wS54yfBe5ABM7y1JmeswYJgjiGgO&#10;Q7avQhNy0jBr/Hhex7xwzxekJd0nd5n/OQCq+cNQPKvDIf2QpSY2dI6+VWWkWJXj319UeOfvN66X&#10;Ck3DLDmH6VeL7bHpSfdAkjriLbcP2xn5iNISjIk7jm1gTz7tAgyMY9yed993zE7XBIAtF82IZIBx&#10;CmqHeafm/wwAFUuOw6+1BgDUKFIynpgW0xMAcg38muQUAJjNbgtp1dUWAHbAnWsLACP5Sw6ArI6j&#10;sDER5QVIF3rh2wKQ1ktrTaNTogplb1El6IAPRlHkA4Ae2i9F+gyMsLM7PQIAW9hSUu8uDTZ6HesV&#10;G5QAEHwPAORhX6ZHNC5SRhjbwdmwaeuUpq/MyD7u1DBRzSf3LA5873T8KVqgXTUAIEbSZyMgQ6DH&#10;XBXvg9yjwDMBgI14l38d+fcXEvPlH/r2AGhrLYM6u8OcoGGB+/g8A0CjAZUQyng4pNU+PtY9XnMN&#10;koQcS0Sm9RUA9jN7T6pkCGy9zizfvfSIk1xhwXYwBcCBAIAWZR13xKCz9voSOfJIrcvGJR0HxlcQ&#10;AOSik+GRpzEFQFdiq6RnCVtXesI9twGgq4+vvsDzz/3ItwUgKWuFlrFvcywtZulz8+I9j0h9dii1&#10;oE1Jxp5o80C5M+uIO4zwPYgdRopDmHaOO08fOY+0xjIah/uipG628BGWYKaQzgBgFmQlhlZoHbdp&#10;ZKxZT/p6bD31dsZmIj6lq6QEAP8w875hyRaEIZitgK6sAAXAKAOgw8zxzF8UAH9f0JbLBh0yOUwX&#10;BD8SdTWqAcARgndNHA1qB0p4IDXgjRAlNZFUhMSwgrTzoZk+cQWAOhwtL2pqD9n7iFWXHcczAGQJ&#10;m6Edrn2ob64YvvWkC7u747U+OMkuLy3Qrhj8+KwZAOcoiUtoXgDwsp/2JfgTEbRQAGD/9nHC+bRl&#10;/+nGotI7/yvYPculu08q1O9OK4NX3UwsfvmoBACy97sZMf2O/Tre4IGO+GaHKczVQglIxibtrfb/&#10;uZmuQrnYIGtodJLU1C/RrxmPuAJg5gzITghiJZsfwhJIf1EdAGxba+WpdBwrVx5W3MHwYPr+aWLv&#10;9AXqTS7cx1/LHySPqToRmTNHvOhdQYO5GDDfHgBjr9T7zHVfKxbJRUbyHWq441sKgJJWgSxaMg7f&#10;P05uwZjSRUvvKMF/E9TkT0IB4d4meziht/pKzRwNk6YC4Dk5anlT5hkASNnLAGj9c5JyTd/SLSMh&#10;KTvKCosZ88sYxrcOAFnt/ngAAOc6mrKUns8AQEAPHLq8iN9qkUe/4jM/HQDccLLsLHoLa7TgTQCA&#10;7IYafarkCLZk+tO3YWT9OZUHXA42mwBFUtz6vN0iKIxLomY213TYStQMfn4/fZoDMLP8Mx1SADBh&#10;tHjgmTpt3ExbD/N0auF3uepWAcB+Ov0oxkkKAJw2FEWw6HqS2RFLmxVeCgHASjso04uqgJcJ6dsC&#10;8Aoto/RMJLboGZzG+zU5XBUA1W1p9qkZVgQAuzyQBTj7yCd2gp4YvCHxHvLkcgCMaIXe0Dwuw28M&#10;HTYm+escP1igAIiWP9IM/S9IjaCR2aCaP3xexHeJKPp5m72xwXxswkyKIxq3Ld8YEgfjj2QMAE+O&#10;veEZi6W8XDFFvz0Atb2SHIV+64qrz7wVFfDSOEx88eNgKFH/edStwcHDhh5WcPN+wQ4lAEjkOBDW&#10;Vz0CgE3ZqSKT9vQZAK9qd99NFGkTikn+A2eZzZ7txaYerD0o3TFosQLxgT6Y6P8qKeOyAQAK1XFM&#10;4IUFMykQW6oUHwAERyg50wSLTpwlNsQWMKot+viXfO7bA1AtFAUAbzqId+XNxJQEpE+pSqLs0VAB&#10;LTM9UABU03BTAODpKTD6UGacT+ZFQY+NeHlHAAittvc2y0k+SVZKYwDGivsZADQNjZZ0v2KU/h1J&#10;dckSCb5nAIhz4SoA1LvjE+OZM0w7AMAxoAB4dTsHIG4xYbgVR4gFrV8QAHGghQUJ3U76+F0/ERKN&#10;PRteZ/MogGNLAHgthy66XIOmVWxPrHG4KX1XZqwXWpKYSWbWDic2zed3yYVSAIxSs5ZmK4A+ppkO&#10;dgZAyT4klub9M6P2E4pUP5Nj5v5ETcuvMP9Wc11YKnHU8AGgrwAQ9+MoHaJ5SrfQVACooj2T3UeL&#10;lYV34EsE9C1XQLyth4Xb3fN5BFejwIw/wtHzS0fEzy3iCSLoxOor+tuPkT4PqqetaEcE5lGh5ODt&#10;SThQYWqENj39LDtDT1PzfVzBGQCituIQHwNQdxQADe0dKxrpKWljWAe3J2d1krF5XAaAMgPi744B&#10;cNl2AKCfA4DXkQEXTNJyEwLBMStAMiyvfuZr3/2W34+2rXDZsDIP1aLDsynZM/2y62nlzYwYji32&#10;a6gI4u3RjyRYQ7gyilryhi5hBya9AMBHNYyvcuYKOk2ht8lXAOkJEDlp49TT7dJmTQFg/rIVSW6W&#10;dFrcPAOA4tWrAFASnjjkfPdEAdAbA3Akb++jyAGASilTffRu8Pxzf/tbAhBvkRAgWhu3cfWYel8A&#10;iM1eLPzdLUez3sgZ+lIqj2IakOFlQ8FLmlHTwurUGmgcbWQu/N2auYsUyupeuyO0pTEA6Ets0cx4&#10;KHYltFDaqVlvwqWGaSsA2gKAIySY43HFhkEmo3wqd4uwBl22na7s/rIyYAri72lKozpSJcT9QpCY&#10;mSKO259qfDsAYvwqWQetS9nYxrvCNAAu7cHMDhzn8PFRiDHI0RNG1qEmXNyhk9TihiSpaOgc7iPC&#10;uR4rwOj3MH2EuF1IY2D3yyrg0w7Hcj/9BLYK4TjG11BLqhZ1RevmgUXF93Gn8yPZgiYyVaHoy0Y/&#10;s6nejN/XZd/npYEC4FTyKRkcewIAf8SubGjXHgHXsaV9awA2gqII4dLrjysTpwDoJRZ9sKwEH5AR&#10;xgUzAICEqB6j39PSQurQaL4aE3LvR4ViGjt4i97SpwbeH4x/2NSVbKJkhWhaBgAbQN95LGwVqrGJ&#10;10yKEDqt4fRRAPSF3AFO3rOR1xDMA+FYIo9ng70NOiJeCnIXURb6QkUmV0UUo9jFCrjeCvpHAqCl&#10;NbPJdDlNWv44UwAMY+uAnO43yMs4jDbVClBUkJySb3ZPSrHtu0nRFd0qXGObcfyqFgGA2+13no4O&#10;wkybiaSZ5BgAahidim2HblSwj9gnkhIAVIwj+NZTrzek63c0k+pwheOqfy4cg78hldJssnLV72YA&#10;iJJaVAqbNDJlH56H5fRr1/HIXXuBuT9AJVfzayXaLEA5b3TViyeSTZyPESHHQHNOBIA2hWC9GK+Q&#10;DQDi02kPihAzuIhWbilYIyPRDZpauMWf3aMuTx9kAMTCyySfwbBlepk5AMm7nRJUJiVzgHaQPjVg&#10;F7t7YshHplfAFSyR/dlogN+lLECO2Cg7Fp5K3mh2MW5XAIipk/A/vg6A697/dgAkVHQJEcxVI9Or&#10;R/9S8Qdkf6cYgPk8EhOsI+enALApTWkEgJPd0GVi02SYf/lLAJAGEdSh7PcHtOl2c0Y4WfoEGt2E&#10;tBQzYMPf3HRsGC2TIo1ztaRkQf5nHP8ziA/8B2jpdjybunZ5VUtWBDkZnS5bnuyjJBjJiwei70Uc&#10;zAoA/ggDk15PM9+5Ttjz3v8pALjm57KFO/o1ZwoAFwDoQCVOIKxoAEixs5RSl7ZHh+HDH5GupQDw&#10;NAFgIADICkjFVZQr8RwNxJPdLYHROwk1BYATJqUxAJh5/SIAeAIAySTTK2B8kTn3DpXg9DDPAWDP&#10;AHDCk/mcSr8wAOoErK8AQOZJ9tzM+InL7ARvumyaYgQLDUyHEAe9wkix51qd0AxGMaYlZsA3hH/r&#10;bNeHxMVJQ3WsI3GkKgBgI3X8bt5k1fTuUE/WcmzfjnIAtMo2wHxSNKO32kc0XcfQmAEg0C+771kA&#10;kjUIFBQ9deJ05UFsiUiSoctf2TQBIPSd+Deu0KoWXA7fbgWk9Ww/vmxInC6bUMz4CQDD2F37CT/o&#10;i3aO3q61nASzyQm2EW03tA5Hn+F6EGcv/vyoZqaHARQRUKgb+wWSTfDMoy5RhXo4BsD2KBIst1xS&#10;HKOk9vdUTOH+gXTRAACuQQsUMz3uzgCQtYGbN/py05MRExXazQDgdGcQqx4DwJbE8mYq4Tm87GoL&#10;ih89duFPznxQWFwuGTGuKrnljLEccr0pABztH3IAdtZUP2FSouvOrpS7dWOO4z0jfodnClsYt0UB&#10;wJDc3Za+Vmqw7cjDHrMj9Q5SSYx0IifY8GoFAChaUVLHMuJ5/quw5n5S1AHgA1ypLJlZwc5kc00/&#10;ArbG1BBz8DAHoCuvy36JxJn6EhbmXJYEmqxx3E81viUAB7nr6uJvy/6yLS9nwTocNcqcZ8RvUHMk&#10;NUE+Elds8ZQBwGoV1ygEdBJ+emyywbhq3QgB3ABXH9XZzRwAhSjn7zGHclZhGY685nItqbzbwY2q&#10;TkiPqvq6+YxO3sk2DAfxzoN4BgDV82fuoOnB1IAhlyRk9n3sMwUAKptsR3KyZQDIgvzTa+2wa8H5&#10;lgCIo3zeYANmvKcAUDdHYgiLRQHQIuyCVp9+Lh+JNt8VT5kqdDLaPAzlb1b62ArpupYtb0QseWi0&#10;66vqlTrpKup6f4NXLgYAMqZImBqNvGilGpfeh3GRtk4AQDSBU2TY0P2dD9jqwtaDaBYAsowuAeBo&#10;+vWBAOAoADJiePbPcwDw79w0mX/Bp9cKXz7wLQGQ8O3FMc50zh5ROQoTk7NMfFpPlfsWvcaVma81&#10;doqr5I7YvEC1DTs8+d/EnuxAOMLOANilP08AAI5/Sx3V0C2SnW3T8AcyjzoA7EbQ6lY/pmzUDuXc&#10;l/5kOxhjelh+8BzemtZ9KUqeGjAAXgLAzMvtMQC9tG/LO2gQAoAsk64sAjUfQufCtbJnZwRmb5Fw&#10;2bcEoH8w7ymUenMWKZRHTVYBIODTNnSPAEBMRBWbbif6X5LEBmt97lUCAFnWA8V5Ito63ybvRprk&#10;kd7s+Pczo3PfOXEEgP6uXxUA2iHlOo3TAAACUdCly/2O9gH0hoUHjwBg5+E54zfvNXbx9l/MCFPu&#10;jSpYB1AzAFTWVmLnAGB1y9Nd7MxxVrjs0b1mAeku8JF5op77Gqfqr+dvqHmg5qzqSMs/BAB08kD7&#10;SJU3kbJDGTZzviUA8Ox2zH8Cvc+exU7OMw8l8cnn/z4vPaDJGzKVa67RDZf1YvZ1v0GFxCFM7Eb4&#10;kN4pGp3I2mIea+Ud6vy0aJWEIt3bcc/1noqXLzkEns8AYGOWjQGQu8u9Xop/8UAWgS9VEZcDII4K&#10;1raSw5XjZwnABU+XpP+rptgCAPpmBBu6hu3EMCIrkgxdoi3ON7LrODLDZO+3+IcgojLPsGf/vbXq&#10;Uq+6Ky0LqclyPOHppT42aGzaof66h0/0m9PTcAvFDJEwCSo72jAKopqzXLrvtZwX5wROGevc8Xxa&#10;WLGDl4N4m8MdvDoPAGh0CcZwts3ZgvJr+8vkBxc1Mrt+jgBcuB2WQIJm74QoDQJACADY9wIAwn/b&#10;kZO1pG2SAMiIXeYcDYJ4PDxEvNDdJzPzYaBbTwBg11NZPWFZojMCgC4AoGP10tcDbI7TdFMyQcFO&#10;W9rU/v3pGwDQSh8LAOc05kN/vkhmjNqItkkCALckuXHiqVZ2zUFX5pJYBfTXgolFJsrcgSnPc8ZZ&#10;EOmq8bNcARfR9ujCwwooPXCOyMSlMthHDVdHtVQndX0c+yWptZHbjGWP4jM8E5hxzxZez1jHSvsC&#10;AKBOF0FGZcsz1gkGmnqE5qlELrjwv8RS+eea9s8cuVxQLGolYvtO/xwAQXW+TGZwyQCQVUk1DJ/v&#10;MBXkh5RGxM3Z/DLrN7hEvFAJUOfvsPpJa5K7unz8DAGYw84ZbS3b6JOFf+301lgOge2R5s/UwYrC&#10;oUN/kbRSqgm9ukg9fpDGRXGIosokzugb65EZt/QAn5f7xnrtqRBmXCLnkJXmm4iVvNmnZwBQwsJV&#10;AOAdd9l9qsztjaOg6eRdDiciiIrzpTZrrwmmUwCg9dxWACBN0RaoZZP4pmAzb0Ca6fO5Xe6GXrOp&#10;mlWXjDEA+ZNcCdY1b87bELH8aWr0aNsZLLfQMekXwA8G7DE7y5bT9fRkuTxeAW8BIKnZckMhHImD&#10;kfV4pb6jB0SM3SFZmEp9xLsTGPI4GQDjOzpzurO8xH2X+Tv+nRVdBIAVOfdBZs0FAYAVRuBLBf2o&#10;BVNHiSTvoehgAvMiu8wlAOB0l8tx10Cgs9zPrcKpG/gZrgC5pwuDDhbkaW6lg4ICwBdDFABW4jIA&#10;aOuJHMLBf1V3Ed9DyawoLRQA4LNJH9c36eBjxLbRS/9YARBqOOiG/KUjACCN84PSsHdYa6rLlfab&#10;VkyR0nmt5xL/zcwGeiQxLwUAJanZcykZPuYnBRXaH4uudlmDOKy97HKkEbPcKXeeI5rspZ8dAPOD&#10;TZIjYgFAWBIuMjSDDACLzTx9XKhK0s8Yt/gDlEx1FQ8ATthin9drelC4Exlrt9MDtZcG2iAsCgCf&#10;cJ15NUc0XqJ3AGtejvoVK42+cxEAQfLimPFEoGYKwMj+7cs8qKiOGzEWBABcUywH67KtxQjJacnG&#10;bkYXfMnJ/7MEQDkrL46iHLhaJyqhBfkUoBrp32IWWCHkKF6ZDvNVtvwP+No3qQBQV8x7bPdkqf9u&#10;+nyTHWeJ1JP928PPMwD0UVR7IBipk/ziz5GCjvcIXUrpWgBw68JnLokLzzhXXqp0OLwbwlqZXUG9&#10;r1QE2QldeaXr8c85I5FQXT5o9u1I6HL+J3+WAFyylhAEW6AZ15iXkqBvvvQFABrOph78wn8+gowX&#10;gTNj/rodr9W3EapooStG9DZ9/hEAwJShP9Z6mTaB86XevAaAgQplhfRk5aCPAPjcuCSlfxoAzhQB&#10;QMm+MwMAguffqoEKfJaXPPOEdAVd6RgNOSAd+ZcuOS9+ZlvQpfkG+Jr5/7/fiFdpC8Dmc3QEAPah&#10;ANCqW9EAWwvqHXdAIqYAwBPGmkUF1NvYeX7f00lISwBAr6s5xBMBAMrHFSuAK7E74cru+9ZBeHrR&#10;bzt/Q841WoUWXr0JAP38hO/KG6L2CADqQOiJzTJnhJOjIU8+4xwRgrHi8pxl8DMD4FJNi7welILj&#10;DfqRcz8x4Q1ZAQZsI/8k2nGKD//aFQCcV267E1ccMVPpMC9uDMIdd3dhE0pf7uJU+DO16pm9my3R&#10;6hQA554HsXF8ILqjKFqjyW7nS8s6nZPDPtcUnlkXqDDcJB0D5D8CANuOAkCmMQBk+QHDS55ZkcDI&#10;OCuKisgGVOMCZD8jAFTwb/6QPlSaOyym2p+hEkuYG/OFLqwUl1ACWny4h8JAlm0A22dQVtpFCNVb&#10;WLXj8raxKwwZR4coT5kzNDFf1FuSEfX6Iv0O7lAFANoYPWno79ftSulw+8JtzT0QZ8wFvjMYAzBU&#10;ADhnAPAzeUrujPF89jOTLHh1/iulK1ZqsTqVzo1vA8Dh78rGPnOhS528Mg3wtkEd5hgCgKxaUQve&#10;25PkKSeuusv4Szpxsv2DnhY0VagzkNSzFj3gNBgHuOMn8NfDYyANEumxBABI+eJIpLe5SllhfVQl&#10;pdo6kNLhiwDMtV9nAGA7UpNf/pORJTpZ2pasALKPtCy5YnfObcgDi9z5+Bv1dh6C60km9c8IAAXl&#10;zIyPqWafezNy76wAPR0aOMuYGoOXGQAbHJAAEFW1gu3TPCnetoZaEFZlJyZd/Q20jM/qZG0JAP7A&#10;L+ryHCx+TyvUXX3ek2d+ZqTP3PDRvTTDsQ+00zlSuhYAseknslcVTpgcCgD5+whVQJ3Cl5zmsSOY&#10;E3JVp8p4b3jNcX6cXmR5/hYrQJA0ViVvRN2TDIymSwcbIbplYFLsgH0iBuIUAKECgDMg3q7opv+X&#10;Sr/2BpLxDDMaWVsot44fBLgrxPvrJgBQbmKXXRykA2UAeJYblOBYMYnwQKxycccPnTlfxw6fDPmA&#10;AKB6RQyUv0HxY2UAnKQ+P8JHLukLkZGsU/6m5ij62PSvqatMj28DgCXqJK2lzuLbl2q56lbE7x9Y&#10;AMDWKXNXAKiqFeBGNDpUAETrAHD4RLTQVMsBYC73PQI1AFBdV0FgN/7NqwEg0evIW3OD2poWrDhS&#10;D+tejJvPVV7iD8/EIofrFACCV3cGADf9S+tSZ/QEAA0Fgkkzkx36UwPAisoygnJDR921ctVfNqLq&#10;vRjv2bLfRRyq+CL8zaICQAQqy0jsgHCbRubtDnMLrRM6IT15M0i9jY5H20k/DKuNLAofL5VWy425&#10;5em+ycrHtWF5aw4A6MEyJBsAcNFAnDtz0XMmQ07pCQCh0nVUnXymG52I+0BMsbkrKfdbb2q/m2gs&#10;9+QPM+b48fhpAYjXiTgpADJFUCm6klVyBQBN3OonPrRLzPwqYk/DZzX479feU9/hkQZsUTwm9vKR&#10;6BWx4SRVO6IXZXC/Q6G8EwzCWlP0BwDQ6tgK8wGgqA4ACibtjoNaWT8UAJbW5wAwt6nS9DyVPVw2&#10;DqHpSyEX4b956q6c8zBcy+PbecL6hSdXx4PE3ZS1gN8iy23MxgVJLbgFjcsRV/852GeXYh7JaUBU&#10;8dJUm/yDtNAIG9DGjPXg4LgOAMu3p1OraVYdamxS8ticXzVHeqYpALxW0PvTluT/85N/DbE6/u15&#10;h7AnKXBwrRsSKSuu6j2NXcWAXs05L6ILh6dIeDqLWYxiifEoALKUjl6sLiN/76tcCGLCZAbNGZmV&#10;rPTN7H2h/JgMeXlmLAhA/p2v5eNyjubjvxm+9Ct3593I5DXEjy+O1vIy5NUQAIpGbyNT9bLPwQUa&#10;ad1Mca5YkEMKAOHdzl7qRb+3pNWlAoYQyB7sAxjKVwDwSA8AAC2to8HKhSt7jrIuAjw/sjLs7NWX&#10;/A/m6jRSB7O6Q5WVkgOgciQTUmrmApDV4z/ndiWORl5jAmzW+CTOvpL/jvz1RgAEH9rn75tFMPc2&#10;Zj4H7ZeSvkaXTUY4rC8VDaQgs049HllVxH/1buYLdVgBbgg6YefgM2nstlbcrAoAgfXYiGxYFOcD&#10;wDfIV2ZRiidO39f9H6RGMg+AeV+XyTDtXZ4AgJdcAMi2KLnbvpKZAHBBGvKGr+Z7zO2iu2aJpQNi&#10;sflnL2B/EwBO/ClNYSzhzCq/dqC5YqFmTxi+Ki/RjnXqdIqd6K4AoBxKfA7noTJ5TJSI3Vgr1Oym&#10;CrJYpM4VK9rBPAn6JnieykIDgBJHFR0fxbqaswLmmcICgDpu86HIyu6IKNUEG2UAyOkgQT1GZ36t&#10;QV8+ki0mFTrrSpklUT15MsaFO78JAFeRXZyc3frcv5G1QCQJveH05CDcLhvaA2caAJdzODK6SkEk&#10;s5wkEzQktpykmu4mSwXqkwQAz3mGn9/2Lgdg1B6u6hSI1bSgpEd7AsCcnXqeJSYPMB1S6gGAso4v&#10;AJB7GoZzDeEkayiqTOYYAAgiH6YjTkloFw54fWr/zuR0EwCKL6+R8uVv5/gwzWjOS/os2Sl8+CDJ&#10;y+yp9wWAO12RDAnpsgJitwQtJJHY3WRFf9pRR79nfwIAZMTOW3X+XSbpsH38VzBEYN+RT+dpa2b6&#10;lGV0fkzP9PF7nLczoZv5AMjxnJ95o/PBZnWlOGupq2rnZBV0ia25iTC6B7rMIVGjZsbiAHyTPv3W&#10;8h+3fPof0niEks9hgK6fOOVGM7skk00AUD7giK0E7128iQ9Jknp20wouCWVqeNYnztMf/b7nzDt2&#10;/LscdMPdN3BucRDofk3XlhGGPUfpnGeJAUBkTXn4CEO4KgyZ6UxhdopywVjL7P5wnJIxI5VIF7fd&#10;oQJAVkFHAIitwPV9BYDsdN8OgPg/fHvxj5ueEUP8a25CLAgerXWnvN78zJHLcluYAg/Uog5XbLHs&#10;Hu9IQhfR7DZlrdahUv08s8P+fk+7HIBjLT1ltQjnblP3CEnijrAv3Pi82MWxOPunNlLSZzIAsurV&#10;SElOwAz1fKXMjYCEXOKIgn8FAJ/ue6ST4o6w8Wj8dAAs/6efCQB7MoWUAVeuPvh8O6H2i8HC7KQh&#10;WiN/DwrWcWQec8aRnYbG1wloTj5QZz26JQCYqsnShaFWwNdoJgoAw6vr4dp3TqkRPLgIwJwVBADT&#10;+zP7C2eoOlDV9xVlvkoDYE5kZwUH2sXBQgIA3O7yHX7mGQx5IBtjJaql+K1XwH+7Xtm8AqA4m1ox&#10;DaDEhBH7LSzVhk8HL1S2qzx6f4SbV37Er1rDyBoAAPYDJ2gnWKnatDbnLU3v21Z9ZT4AwV2WvHRx&#10;yADw62RTlObHrObt3tyHbPDjgUKMtKcAUOiIDLmTTKcUt8SFAY5YzeynAgCf9iU7EZJBi8Ceg5p2&#10;oWx40TPgkvYDVwh9+q34ozEAL+WeltbYXkr19O3oMdyzDOZN38da4I5paaIAWNvR/oC0QNK3AhwY&#10;hrIsi2b/l9c2/+1lALBnUKDHnkXnK8MvG/9gl/LueudvM1MkZwYAHEy9wAaPGNUWpKSdVRmAiWgD&#10;mTPggkIjL8p8GvIxVuMbOTa4HyGbiNpQPzliqEz9hsqkXgyA2Ll4xzd5Jcvry4fPNhGm3+Cjoul8&#10;9tob7tprKDMhwRc6jMygsKO9G6WnVpdSpmphKQvJWy82Krg4p7YgXBj5CO7yQL7eQW2iftUMiO3Y&#10;5bkHJSBfvPkueRlTg7kAAGoFyC8LK4v8lzvP9kL+M88YUatohLiY7CqQwAcHQHV6yPUUAO65n74S&#10;gMkt+UjmpxmkfV43hhp10fxMrI9om2qGBVf7FaaLBZGet17O4r+B9Xc6GYhaWcmEkVgadlbmzQge&#10;5AB4KLE/toK6mXaf/tia+7tzjLPu7PbMZoOoe/Jt9WMZAMwQ5YdQsYe5K0B+bySp7WL/ZioUzdBV&#10;YDID4LwkF1sB8/Tu6yQ6/X4CM9w1Y/jpfWW0KhciVGWrH2uyZ1ptMmy3pG5YASCOSLb4MQD0rCIU&#10;p+YpnjsAEMegtqW5L+wAxsXu6Pl8AILzYhCHv5yfkyEAUNoj/1afzZYS4lOeFzY54+XYvTPzYNyZ&#10;/77kTSB45C25YxDQKiMbAFCIvhUAWQT0pxnF/Ayf8Y3nF+Qe0XGGeL5kNgQrfJTiAXIoZCFbfpF3&#10;TwLl8MO3QEsTKmz4ihrxivZbO5KoL1+8TSqhygzVrJdfUrkqk+/F/DufczZ3z6VPfIdC4IsAuImm&#10;3DE/zjS5C0PkTF2OAkA0V5F3pLhGXanwUySMs2ORFXAhue/mUKg4AK50tQU+nf0+baBQ7Qbx3aw6&#10;qYw8xfEvAIzI4IKxwBpmAHjWV0bw/hNtncfKAWj+dl1lUvCIVQUA39Oc3T06HHXejqKswvHCmBOS&#10;OTgHAAZFoADIIjHZCoAUJD+/JR41BwDxd6l4uRy2ACDhTAgaZBkIABwE9rmbWQSA4PfnPsVNXixm&#10;v5vFV6fUPZmK9us+APjlDzNfKPy4RB8EAFfYsYkShAKAfB2L2PI3PtXlrFAjftF83lT5vDxiUTzV&#10;whxEGLKM8daPw7+2O8PxZ6dvd44NReXlzANxxIYqkpIDoN4l53cs9bcSx7swVJxMkjYEAPY0URGg&#10;71V/wTPOQZAJ4mwsAsAcneHiT1/9itrCc80sNfOuEwdKSyPxv9/rAYAyXGjQpFQFSeNSAJDNFdnD&#10;rOISi7gb3OeEHgs1/rK516zcUtcOizvC4uXDskjWaZl4ckyTqc7cqMkc5UhxQUwNZokiip4FIDsC&#10;sjFnHxMHKanHsom6CgAx3xKLK7MCYkd0mdlfWUgNvYLkaGEctJxdVKnBJKlb2haNAo7ZL+U867EC&#10;grKUnDDzT1NH1gmZWHL/XeWMbisXMJ8evEwGGPZjAKJC02tWMhUrrNYFgICimxOPBivle3G0Zvfn&#10;usvnJJRIJvRcAGL1Y1kmNhc/00fmqFJxVXld5Dn4FhuYOsUf83cBYEe+0T0nswVWgOD20w6aQSql&#10;IYJ6JiENYoW9omtRhA0nn0YSp8rYEt0k0vuUn3Cju/Efiy+fKGWZD3gKAAcqPwkOApBYnHy68LEX&#10;7o3PAJWCh4zsE/rorZStOKq8c0kt9cXdQ2VCT41eehrjRchEmTkhAECyK8djjh2Q2zt8Vk5fpK/M&#10;O4+/S0576wO+2j0nygUAmGM23hgPPWBpIrQQ9U4AgOxHMy2YOmjOwBYkK8BWWigptbQIdGPqsdkE&#10;fKeTLm8CQEZx6f4pBh3hcQDQtF9WAOheWMgmZbSuEQmDcldzhl5kdgtWXKHCmH3trHZ3ct+Z5jo9&#10;np4joBUAlJ8kAyBbAZAfTACQ9Xp+5CDyWVEcMwCyicVVYpUS0j33nesBuCT96OKvX/WK0UvvCw1q&#10;xCHWIiAgK8A0e2Gt0UJx0/3eawBQWihMupuaK6bW4/REAHjsanczAMCP3eY4gaFM8dUg9DKMxqI2&#10;yXtoPzEcc5r2vw+gpqOzCqoQB/qCAJy/e6QXW+cBwI87mY4i1osAyJGtSs4zAJhEGM/Za7Er4N0c&#10;gMmGezORz3w6MXrJd1PoMMJtM2GrXoOlQOsAQDOsi+a82zsGAKWFIs1YawkA3fSVBwBfwT3Wybfe&#10;rNwCajkFAKu6DgDS7yEDwKUlOgD4Awsr9nnHs3/EWwBw8c4vroA5AAip7Nh2jZW4pwGYtzPjT7wE&#10;AL4f7wDKzQG4gmVtcUQSs01Jo3kkyRyqSK6bvjT6nXYQxXXEqHlGj64CIkjpORXpYdH6nNlDyu8R&#10;1nBwr51nFX8KAKcqJCUA8DyJsRtIBq4Iiua1RNNQqvzQJnra73mq5fiU0nt2w3PcCAezjyPHJ13R&#10;x96bbBp6FFy5+ecuJnyJ5j+OBf89N8dx3JVusHIeCADSqP1bAHB27C8u8POfTExqYOgnIqEuxXLR&#10;5el6nU4vjMvuAVuQCQBKN4SwVfrAFK2C02c2K79uSDcNufc0/UxP7pyqDko2sMmdnSVIQG7GCuBU&#10;sfzAAYDXQxaKCfvrvNueuPDO3kRi00Mg6nCbuftM9AIBIGvfJGOefvtA6f/qzOFyGGJlLPc0djIA&#10;aNSeZ7lP/dC1Z8AsmeO8h1ngNfyTqMUQX4svUcIZXbRjstJ7o6QMS03vx65fdBVDHhH5A2ijiyYq&#10;fPyCDGcBAAIOnoGxZsTGN+wDmTqttuOJfCNygGLpCmEFAGDE5CLcxYzAHT9nKINwZpy3kJCeamoz&#10;DQCpKMJVqb73zRxVlgNfvqZSiCwBICnpoDFeAeiB3wKABcR7/UdU64SB7QorrlJ2pDECVEh9AHBp&#10;Ce71Alw+vBfrT0ULDWvmYzpi9z2jjiM+hPlHnukoXKN8sqvimSKF2WkMAbICwIIgnxIOip7Qifoh&#10;tU9zxsX60phfnx6iNffOAFBKf6LV2RazLeGbOc1LOPrZdqihzAAgwFGj66VSYWUnGsh/eX1mXLsC&#10;rpfuAp+It3k8NP2wyXPIau4kbIgccgMAsMW1tQ2ZDa+HBjFceLvLZt84iruB3mz6TkiFjPxIFwDS&#10;/p7aBHgmeUD5Ix+RlbgxLGU2TR8oByQQHmlfvYCkcd79XWTxPu+olzUyEGllb/jyHzHOJR2ThxFi&#10;wQsXZleS9RaLhiqWtKwF2UH4pwAgQbFfFABbIi8nDSQLQtSHTlxlU8RTMwagtaH864HJzb7hHYwz&#10;VLmgR983e3CY5ULtRXZ7lJaUKi6SJ/Pb6so5qUZM4lHMrGebkoJY2LmapeVXl0ywi6qFshOnRoTt&#10;rlT9TLdX7hjlkRJ/E79+OKeHKStG7i0SKYOEqvEWAHhRABCSuV8QAAkTKGm9lxL1UnnFErdF+7E7&#10;PQUAhi48vLK0RQtFpLCjdMjksAbDEKfoIPNEpE+IrGppUe0BPBbzK6yc5ekCgMMqBwCqNAK6KPnV&#10;1vKlOpwcRDPj/LEs6tl5ADJdTGnA2APyHLOjI/ZHDpkCAFQFAFaDAMC33V8QAHJUJuX3HNFx1MxR&#10;iVaR0wWAnbLbC15+jZYq7yFpMfEVJUdAvrOkrgOA2nc/TegIgyYiaGBNU+MXlszdTD8RZ0HciqAh&#10;pRScXevXfdPbahZa+iXczRe0+PNnNdu3pEYqLw5DbiovCVKVEcyCCxim3b9p7IwBYOcjpJ0Z0kyp&#10;VwCA5jYO350B9/M5A9TKJBKvXJ2mACC+/9ChNLi+UyNpSaNDLRNEAsJqtdOMM7IjHM0D3z457Ekc&#10;sMsDmSjf/pKcyLRBROsZlWjYwxNmAEStph/pR1CkkdIVGl6jWdIIcM4d429N3jwPQMIKUO7ZbGkI&#10;6GGuiwWZFThxSkyuYcd/ICqo2rQUACx8ADge0iVRAcAuPNky82/9nABAuLAl7sgKQNBSU8kT0a2z&#10;E9VbLQfF8l7G06yek0kLqURcbpVhRfKcka+SUgSAQ6a7Z8rUAwD0/lGxUxo7JTkd6w0hA9G/Cezo&#10;l2HvazTr2mUr4IIv+bxgkk32yFkAsnXIbG4KI9GcTs449AQAhTkLJ5KKNSb9awA4Rvr4ygk+nZsP&#10;P1cAcPIzrZjEnKOsaT/9xApbrZY0dLinPCZiJqSR7FOQdq8qADRn5PVk8+3GcJcHB10sXQGA/L/Y&#10;Gdw6ujUFwOZDBQCszlRmkJrlYqyd87GNH/+C+LrnBCMtPFUqVbYC5MbGjrhhLCx4c/jiqMeTLV8B&#10;wDKIYadVy4FlLZkgyngHjJnxcwKA2U3BbEz7QoPdVwBgdSJedMV4h5wHjaaNiJU0oG3SR/E3/B31&#10;vi2Y1f1ll97Ycmx06Z0cDqx9DC0uBgCj2H11qzvhz5aCvKFPqyx9xPFosAVVAICLzh0XzCi5w+mR&#10;bPLKDACTuvdj5Y+dY8uR9jAB4AlrZIe4dB6b5JbYuWj6fd4J8vMBQJnThLZQ0aX3lTh1CRxxWto+&#10;ANCybZWQGB/xSxk968nohfUGhnw/9QpuAAB8vxs0nPC+9TmtT/gEnOwR71fXdKUgyiC40/e146+1&#10;E1aXERigJkGdSwDIt5PxuxdChUJjqgBQElPpJeOL0WEvRqW+cGGIpZR6pqzhVQBoUjEsSgAvfGJz&#10;IZ8Aw3m78OcIQLAcWRRZIrDgS2FIl8PA2Q2jnbWaVqKjJHfq1ZJ1Ojb7h6MXOPXrbuA+KrQaGQAF&#10;f9sOb/1H4i2IRCpPTs8BAEWHiZb0igSj9EQAcIbjEPocEJRiezaQ6OxIhKFSzgAFgJwG4yMAGZrj&#10;tMXZa0gIMwcgQomi2RVRBT4iilSW50jPrnO/8/MBIMut0Tj56J0hf+Xh5DCIXBNF34yWS/3MF9pK&#10;m6h33jYADBQALwqNKmS4ygLddqJ3Rq+wsgQA+lnTymG7YExWgJzvCMnXPhL/HQ4kd6jOlPlj6mvy&#10;gYtkMuJkPQPgXu78k8+GHGDzunjGWfwlk3lL3Ozs+LIcZLfKvjDMtdqze/o5AaB+0AOAKSeuemYr&#10;xH+c4IQWlS8zmx65WvVuXwEQ0i13WwBAQvSfdEibCxQAMZoTWpC2TTnq2cNgJ4g3jrBnaMVoqwLA&#10;vEwk+YbseFPjQtIsjqppAI4yGlo1RL3szPPFybwiu0Kudciuq+aUACA6b1ed6L9YAHqi6JwN9cwH&#10;HE00fYQtnfuLDGYdAHglY+l7I6/uID1vmzwP9gv0ft+RRudUyMgKUHaAR7HT1KYKAGaoa+bn1v9q&#10;JUuY0ABQmhX05F9j5Sl/QXaJ2WGhMMqkVQZC3D07ApSLgZ6tF74RpgeRRUGIzKVODoBKjxMl7v8T&#10;y8OfXDi7f54r4DhQIYnZoXs4jLcPVcp3aMJnIa7qwsrSRuipZ/TZuMT5IMRbDgcFK4BjHP4CBUCj&#10;bkzrdZCKsvWY+xalWSvLDkTJp8U59QFyB+cssfNnIyLkwhMAou64Nk/dfQIZAkI9Nw6p5ZGmNQKA&#10;JSWS/Bm8Jy4kPuvnm9x55ennCgAtUtU9n0zdebuHbTLIusSHViezhwqWEAQl91iyBKGU+w0fpOdI&#10;5jOuTmVfvv0BLEjhpvFm6mKWqLqa+bjQ7Rx11+rQ3EQ/wtc0bwjgU+O8es7MZ+4KAOrMig7ONR6I&#10;17nfc2OXaLZwT7GYFbuKyg9i7vg1fmv4l9mnz5sPP18AWhkA0+4BlYF9IjTdU7Py0fcDWtkCAM41&#10;rboqM0gEDwDyJ/cMALIXs6l1p6WwjCqKAbZS+EF/l107IMF69xIAziU1nDeEMwDkdjMAbLWPTI2x&#10;C2rqJaJf0gPZZW9lA+pKRrXSLbAYASBTZy8Y0D9PAPqyAnK9WO7m4PX03fP3iXvLa2wbaH4sDVYA&#10;ADCbMgA8th5pd5sDMD375VqStGD45HLdFUsbADi2LwnpnUs3k8NndkhptshcvUMymKjCVwKQoBUM&#10;MPZz1gNcJwSm1dclRDZUa4y/yTWnxs8XgNmUQO9IkQKokflCx0vD226YrP/hkQDQkAhIvKyIZ4KS&#10;r+2MAbh4cAoAu3hEC1JcmcYBSpCefO+CbJUoZg/Rc2LhA7AJKq4BBUBIhAEpTo1ZhUI9woaoFf7D&#10;fIGTg9PAMJClpQDIDvMLUfmfJwDHXlbmMB4e7eT5+2fm3yBg66n0m+cMFl3OFwBw6HSC9IlG3zEM&#10;/xUNfwq0KdBhc5HYERFdkKy4qndhkyRXSwDAifq1nnAMzhmztzKnlpXaeMkiywAINs/tQHM8EaqJ&#10;kPgTs2lEfXZkv1bON7nbgbrOLxYAaB/09JjZkA8FwElaNjmAZUcgoss6PeFOzwCg38ZIApIhLYUF&#10;AMyBVebuJQCIL273KC7tmE8FWpxyL4xLqnNmg5JzWJDHAKiVQr4dNzg9LrqCsiZjADsGYCAev1kA&#10;WCPd2ev8PFcAxCd6+ozZkI/dXrrrDJMKDcuVMzoyXeCBqfXEbzS/I7YjjDAlTSmA0rx92R6ciktR&#10;AcDZMLOc1DUFACuNK+mKvRt/dMB1+53n62eQTz37bKxMAXpOwmoF5Jwzry7Q7U3Zf/n3FADJ5hgA&#10;qS7gTmXrl2NIxZfFNfePCsA1tZQaVT/+9yfPedgDjpEPL9mOLWo5HTzxwgeH6UnQbP5/ufslWwCg&#10;XRu6iOmnq3yGszCjbsqAODekjoMP2ekjZze5b3vO2343y6i4MJIZXObQ2kZsFxMAMBfPXUUpRzND&#10;tV2N4azPVkBIYjH7vqwAuSdRew/krX9UAOY96dRrOpZp+P7kBUqmlvH2AwD5ujyf727ulK3wg9Nh&#10;0NoYAQA6jwKAqW4ZgWqjjUtS0i4VADzSuRH44sbHU0qRTHLb8h0PAIBvHgBFpDIZF89znK2zAEx/&#10;nO9dRF+1XcVGtjMA8HOJwaPOXu6UIBEAcGz9YgHQ3Ojh5KlPu4TkQ63b+y9ZyE9LWzs7EjR4pe08&#10;zADwVkrrkMmNQns3IEiY/L6sIQHA1dbnzeyI0ntKgthftMQgdCYAXBSVugNZT1cCQFoEv5Spjf6F&#10;9Xbxqqei8cSpp+j1+ZtKBT0DgJJDMtV/wQDg0Io+OgPgIFklCNZtv1V+K/4HlS6pV9F21Y3CrwHg&#10;Dz2tuM5Up5lAO4C/htYaEkSQFcB/5gyJAkbWEbV8WGTCUQIASg4XBxGTs3FRoUolLYKvZvoRAJw7&#10;LS8enpTzyEfHDG5x3ZF/qi2Im1WGm8QnDmZv5ed6CBMQc+sZAGJCYZMJI8pLI7ZEK49VVwwBYKtF&#10;HnuPqBmptsUHRCVDKBElivuXEwDm27dvTlk1IX5MXBapsUTgs38wJ3ar7kBJazyySTszEKAIPwcA&#10;L8/smY/mdm7kAHRlx2RIWgVjAgB/1zR2UR5jevz8AEiY3dFWWvlQ/bw8MUe2dOTkZUWVJb0F5HlN&#10;CSRGYd9KBIDSHcwAEg7boidpfelexKPH8wEYRse+FR4ccnktfsZp7R1/NieFUN3BjPPhoiciTajJ&#10;FwCUwLyd6syZg8P7AgCDTLYHGbV6CiuzyF9dmTdYY6jQ2ar6xQDA9mKGXrqfOeLzJ8YNDS7pS1GC&#10;QjvTLMx9cjphecD9gtJZfo9oAP7ET3Z4ig5dPMUuvhwAKOuLtv8H4hLAEZFqx5+Rezp3qNNxPOYA&#10;kMIdyFczAJinM6fAQRpzF7NDQgAM4tHq9czQyE4grjFQKfXMwnO387NZARRMz7FLZ+8vaUKv7aWd&#10;LBSl7ELxdGXEYEoJst+q9drZx4dSiroHAsBSgWhAHGjveJu2UNFbpLDw2ctWQNjXbHassMHji07q&#10;DSXzbu6Y2XW6cz5imyIs8gTEp/kUr/6M2nVBcaUxkQAAYBm0GQBZEju3IKcIxRHMwtmf+pkAkOWK&#10;nXOWnH8kAWDouf1MK+wmShvqSPo5AMhtEOKaCOXo/fiIRyaJYpWy23Ad9nSHnIOXkrF1BQAjDGZH&#10;M9+G1ZYRSwjrCgCC6RsUKZ8f3Y4A8GOER4U4siV0N/WRC1kpOEBcAcDJM08yX4dKrhMAmDg8OWlD&#10;s0fJgmwpc25v6qWEi2cQXPW5f9iIrWM/Pc5uoJsVFO4DwMt/qejXYs0/AyC7EM1vAYCue/DPaB8r&#10;L2OX3+KPS1YAJWj47FC1mlTLiCN0lxUwT7giGhFXPub1Y6J6QQBQTbUh41Vb+DQA580LAYDjCQAy&#10;lSoDIJvwXEPmv3r9nAn9s1gB2QJgzDd58rt+dQd9hAMgA+AgoxDad96ChSSASmFSih0/O0I4zjyI&#10;I7RD6ofVyFJDcwASvF3TAwB8V5zQO9+nIojiiEPKj7vnrpn/c3oKzwWgPxwDQGdul29liy8fF1KO&#10;4j/ABnDS2Mnj7rm7Ve21uNOtk/xHZlZetvZ/2jGW/3lNbfa6r0wUydP0m/wXMybaPf5rx6oZS/j/&#10;Z+9/YiPJ8jxPzDw8ls7CcmjMaWmXqWLTmJPA1h4EDRO10LDUbFpUZ6MTAhbbOuogaJiTgykdBDRz&#10;c4FmaTh0ZzIRzMXmpPdCl1xsKjk3HXTZ1akPsx3G9FSwBSSKJegyA812mJeXkn1odJg3Rx3GSUs3&#10;fb6/Z+Zu/ocRDAYzqruqXlUG/Y+52Xu/73u/93u/v3eabQGA5h+lP9NlRDgc7jHZuObE7AKATIJT&#10;paU7aCySZVIu/qCfbXp/vdEFgGK7mRxlNbYAqk2304sSAJwK7WsGar1Wcw5M1WdjiAEAuUHr04tC&#10;/DWLAHs2d9BNyMU5/rNbAIDdCVWlRS5IQLmq/dXctnpwaU/Eld+uY0c+wz1dQlB8F+sWs/snnvcq&#10;AJBsZjyhc3HfqHnGq9Rtrcni+KJLtxtxsrPa/DJ/pU/y1q82evHmlDtscaOqOJLN6nevr0sk/UY1&#10;+kKLGeHK77vfTzm+p81LF4zqXFzKCW82MYwzPOFjPh/WhSt6cRsrgIPSsHtPYUL9BXedzVk3/00D&#10;cRo8MofoFtkSpcW/zygNANgSs6USZW3c0wmMJQBYXqot7h3FyW54dr9Zp8Kwd3cDV6/jWSKmflTZ&#10;saZ1y3zfMxYkAFq4FKoNVIG9WA1TcdqqqO4AcIPLQvuNpfrGp4LPfsJ/FjVTbS++Aiz+y5p6N8nE&#10;/3/Dh11+ZACMUk4e847LT5n4h/q1bsMeccQ2G20qlh5J0m2CRYvytx4UL1N5bmJcXnhnbDTd3mG8&#10;sxeeRmGdfO2E4ePh4o9dUXlTYU0zdHFI7j09m6nLCNVXmvOw1TiUd2289VG9MVuKqCTNEfv+VHIs&#10;AOilenz7AIy6ohVaYUI/LfcG+ku7/NA70xhKiC4YgTaq09CXqJDhn6vzwCU5B2uR/HUROgSA+7Va&#10;a2s4aiUTol2sDAVXu6LfI7HNPgCsUu+5AOBK0awzIuC0cp/vkhKAZDjFjilmqOKvyrQw6pe7Tx/x&#10;swpAsXpPdW/nEqpTTu/WAXA1g1wTAsN3TORxBFrk4WAy1NRNpscFI0AD8c0poS2+hCC7Q56exo12&#10;vKCf2gqo2NQBgAutEQamP73lcQAuzp/8HAA68aJ3b6N+5O2Fsexns9uT0cdagVMt6RcrIHJZstR5&#10;JQWFPwqCyesvDADV3XNdhuRin6QHEADq57cDwGh6FPtw4Hq2NqJ/IT+36ucMoI2d1QBgF37CCLOz&#10;z75nQlCxMtI/8BofxosLpv2KOTl+V8PhhyyPimHWAfCzCQD4SAfS02TB+52lxllrJYxXn3o4Kag4&#10;85p0xzK+4YoxnFRn5ja2qfk/tWh6kDnbqwsAIwHbmQGg1+f2R0uOa/iw0l54DxhjhsMlYLNkfAnA&#10;Sd+Bjj9BJm7mn/5DCWt/mCGztYNzCUHRnOsYOaPfasWriwpJ7CUyPWo4lOAjHXQFAJf/IV6Z3HPs&#10;4/MsWDhfQptKMZPrADDDJE8n0w058iWhFaK6sBsDAKWdkfQJLh8jI2+U3iXbtjKevr4r+JYB0LMZ&#10;pBXAz904y/aiAFQ5EPf874x123Zcbba/esHrDOgniMp/kB+TqVgngB/gdRlwPobBL7qOZfveaQse&#10;ThRe2O2mWL4wJbFZKzp02jVhY2zugv9odNnfz+OPw6dUmBsRwaYsTEKruXTmzcJsc5PPiTYb7beQ&#10;EIL6Eo2mTheHcsXatuO6vitzGhQACBMBwDW3C0CldzagytT/P9QeDT9p6vPwdchFRd6/5I+f91Hs&#10;ZLvfpG35u9HfsCRIdHoQLZLxgWUep0oNAL86MABIBFedPFDnCgAg5imTtov0sTbxk/EbuHfGtFmG&#10;ioIvlWxpMNhyAEirWjTuy8wHJX9KyY0gAT91RxcBkC24ySCqWy5d124dAJdNr9KGeonhZyKdteZv&#10;QHksQ+SS/DQYvNemYvZlmn5sEcKpZz5Bsl8nJHBaMAA6pEAFN2jSyv9CO5+OCmMP+2d+9e1wBcCg&#10;FfHRk0/zxE8mujt6CwDKx8rD7BfULlh1AIy2ANnU2VsP0PBMcS20KQDQPC7LslDRuGm0t3+ysHiQ&#10;gVRtL8qCphVwLUftykOgiwNgCXJxIvnKz7Nw8Ho7/4gt4HL1DQmjiXPKIpoYvFoGwFIBQJORRHY+&#10;u/sMasalBwQAdDAjnOOddh0ATM3EblsAYKAiGATKWpRs4W9bDga2yf/RnR9OVfPGDKNTGDpzt9ty&#10;O2sFAAYGLSgi74fkeUEAJl1Wua8j99+volxg0lxiQKyAr7wnIwD6K2hJ+bjWNwCyZS0YzgHlCiBC&#10;FQDi/PDvJs8EoBu7I+2ZAGDrxBxVqbdY7dH4aya2UUwZ4Th40R17G6zS3zEA6AkAsFZOprTRSHEA&#10;MBgCwEXHLwGAeMYEE7nHhZOCLTWXmBWI9l953T/OB68fSxWXJpvrkkKdIfU0X1EWP+8ejmiwoB57&#10;ANwzxS0CNpVsLDxjOneTpNnmNkcn1O5qESENAMs881nN9MeOY7CInLKEt75WAPOJzCt8oPkB2XUy&#10;5kA8ZY8xxT8ACEzNepaJulKsgDIAZ6isHnbpBVfATK8npzGuNmGCnvKnTUuX/lW9v5wP3gnyT/Lz&#10;3WTjazkMeCsiFAAoj+VasQJ6XQFA7lbLJZ8QUPx0akIs2wCPTlLSHzTlkZwJ9Gc1YxOFYMumfwgl&#10;800EBQEQkd7RWJAA0GxAjGadTAFgCzhz/qECFPWWCUqOBZW6jozFM96bFwNgdh1nV1i22qCMHNOL&#10;MlhfNZJX8uy/aOTfyc83cNRCCiUTjwNgWUVvX2PUtgIAwLZw5A4CW/c3nm7y0Wx1AHQpo8Tu3SMW&#10;1kzjz2hGW/7D6YhbBDispnLqaX9Kn6JadTZJsW+nqSkWZGyMWPKYoAC9hrAId4UHsdUktguCyeC0&#10;FwPgWlK2RuambgvqtHnns2O17jUGfwfbb/KuOTJ7iyGrAwBOv05arwMAwcP1Tjfdsx3Ft7SieCYU&#10;yLrZOtX4GQD0tQLW+dXqu1HzZ8455NlNfIXfCAD8mhNyr+dtsa9orjqbji1gA8CmckleGH37bGYo&#10;QJ22Go+kM2ces+gMq8wNAOMdejEApjwmrxhoEa8rFwEkwx0/6yghPZOp939J3rVIHumJzjgkLOf9&#10;y4ffg5Jog2okqyETtAHAnhYPhgBcURhDiZ1I9ScA9LutNzCPBc+mvZubLLECgF5+kigl+9EnAmBy&#10;OTsWcgUAb+Y4vJ4qTRCEZV8+dY6iF6BmBSJQfk3ITy8EQOkE9swxFq4yPB62Gq0H33SY82KSveP0&#10;XZNC64huZ/kXb7ySdwGAo7QB0HcA6EdNIj+HLCit2/KebCdIQTpiA8B+PaoPNiJcMtvP7J3tsZhw&#10;tVORHBfIyIED4zEAWt4/GL+BY+cSHMaaWwGu5oNsAmJcNYZkAPS1Q9vP0IT5Y797IQCuuwBc3hc6&#10;VpNHZovsgWTv4iPmxzGlPhlL3OhJmXh3vTZ44/LhPyCH2QKpZhwAvreOgw9UGZA7wrW0PrPfUYTX&#10;BSeNQ/YPAMiXFXzZnqDU9FvbUDFcUbceAJihg3psm+iHqE3GnVEgXiEtTd5Gm23KXDIAkJTEuER8&#10;J+KWRO/z89sDQOeW67WiA9lCPv/7+dKukjO5zezymG0rZKGjCQIAb6eWfr//UBU5Yfg/BIB9bcDr&#10;1I1BH5Stlptw6gpqTjamMKsqVfqb8JDOzZ+EcQC8z2huTpvt8MAAIOWB9soOACgN5vDnx5JQoS5t&#10;Us5T7/N002VDkbCkKacbu0Ne2QnK+UxokV5gBVyrkKrrfMGJ0438O0fpOrIlK5GxOAC0K7W2wsda&#10;AbhG/Eb/oQcF93a8twFAeZFw8oOHDerEiRWIX5KMb0bTJqwqIfwcFQbpiaKV+MGzAXAiymOdBw8o&#10;JMFuTDZSetWJpB6qSF7HZqDQDafj5GVpSVnfpnxDaBBsEpXsBJAYaLQOoNgVRcOFctZAnvWZczim&#10;b81nXVl8r0lOy3bz77QBwAq9ModO82/+G9xpCyU+F+AWGtd7D8nO4S3seO9KGScAkFQRveUeVPDS&#10;/sOZAfBcwBClwlZSt9aCd29lfdIZdkaPTVR30/TQKjfHbMF0WQDYvlC2Y7uG/xca5+q9euQOUZhn&#10;CYBGPAKgJJRMY1UAbuaWwji5IYvzuhyoFL3SJK/56RusTMckz3IVSOSFMsGoX3ikd+u9U2WWvrvt&#10;vUsFMQOALUDTcjQb+19szIS+//8VAGTTau0jULKPb3qKTnlGa7vvNUvg4TytRZ5zSA0AgxrZ843i&#10;rsmJ2C7n73gzAOBbRl5OjXqsdvcyf5k+VpmUkxcHwPxPrOkh12pMcrWMqNMgC43nSvZpf0M2br2I&#10;a6dmp8CG0jnsnOoUdhcWBEtxAMgJJybperkCLqLZAMBwBcDZyTdZLZ7buHc9AI5d75i+Kh0G1Sg9&#10;KzkTALK7c+HYuZ7O2gHXnxx37xJSw6EMgEMXDqBme7YdBgRAAMt54RVwPUe4sQ4WAJAFtxVmpq8y&#10;cbh9+cevuIJ/dU086/hp5+i05R9GC2sVAMQpSYXYIrOZtf6HU5ugPh7sZJKvfAZMxKWfbXvh/DVY&#10;ED3Rj7kl24Dl33XieidqJktIp9VnQX0OAseaNePNAGBqGXmRvkR3G6deFAC0VeUGOa3abrAHDAFw&#10;Hb9OKwEg6aSL1Ue84N+/01/G9z+U4825Ygzbh3l02mscRVmjl615ZCx2K8Ay2wsD85ygJRP+QEUf&#10;PtrYNQAeIGyQsWlw0Qo/eTYAhdlfZxWsMI00TFT/2gAIo3v1bKO61SFlMs3JijITAKZWmy8edUd5&#10;mYwFFfqfNqtfxT2fAsAVZ/yxn5QAXHsHGFb94xxwMsykTFc/6n5MjlWmSAupCIHtAOnvrZ5/GlN8&#10;NNvxDiIPtqA001r2YBB7tvwBYMIjrujf/MZuE1kqCLqDDUpEZOw9/+Yq7/TRkDJmAE3HdAzAfoIz&#10;Kh/x/060VWu9l21WNwE2bG2tbM8TrZdCalWe06kyGancbAUUE7Cd/n60XZZvLH5/kxXg53+lHUB3&#10;vmYrFjEaCdFHNkDCp9th9s7HlvsEXSg3AwBly41J6S0A9n9wQF3kUKZufuH26rUSgCKWg4/PK11Y&#10;2NgNu738T/xuto4BZ68ZNT999goozC0iM2nDg2QfJYmNrRNtEuc32KsKG0/c7nU4NfCe5Rq00bVI&#10;2KHzmDUDoKDyWSzn/PbYb28AgH4/Jh4/G4VisQDAEzPA4m3yer4aZj96yPnTdKHN/FGaHyrIM64L&#10;gC406LChFiuAR9Dv5KBgvVnzcfHQwZujpw8WNv93/JxZ2B8C0H42AE5Xb0ZpagD5lAgobnkSra8y&#10;zS4n4vPYLGa4UXTlb2/eofgppGRUqwAwUEQmM+U0wrw0sX/fEIBn03zsihIA0a8A4E0ierPGQysZ&#10;m5EgMW8wbVZQnsW1Tpw1YpjMOcZXcwWh+9aS9x0AFceC7LUKACvhRw6AbvaDh948K8AEj2c0dw6T&#10;oAXp4wbxrcUPKNmTrVLMrNDlDm/Dqpi+6YEDgK5hmklHDpjqK0USzDBwKr3GbeqCnjW04ffFkDLb&#10;f+gM0/so2yJbcRRoQZuy9P2N5ilhw35SO2UTjiX8wQtq1bDOi0Xfblno9gwLhl22bCW8r+oxJMDP&#10;wvvrC3vn7Jf5q8/qJZRRkxDE+estb+i1G8U1HeH7k2bNFElu6nhBWGwJAKq4CgAaLtHj8iz6Snx7&#10;4hB9myvg+MqhlnNKviJF19vZvgAgA71UcWdZ/vlGk/y+lGEYAoADKG/4/kF542PoQRORabCrMQDS&#10;zXDOEraxAsL7awCAPUdqzae3Qiphe5FK+rGyTbh2EtcjPXDSwIQwSab2iZvWzbejWJxFjhVdogtt&#10;xTJy58c8LrzcJgBXj7N85pk8iK3rDGKfoiWxHe5b/lGG9RY/XbmKEohK9QVWAEkGsEbyfZAthuKe&#10;ZWNm6iZkqA/TUeaDHOtNwxegjdafGwA/yoiVEW9/ais29jM7BuicdVxcfsKGIACk4RhrhE9mk3f1&#10;tTHj/W8XKq1p0TRcO4zB6ZxZ5GDsXi8HgKrQAPthVERosAJwekPpRS5WZuFgZXCHznYGtYton6Mw&#10;agnMACpuOwVAtxutMgfJUK/SbcOW7Xn+Aw1Yh/QPAOAtwfxMAER11yam9WHsQqZIWESPKw2nlIzH&#10;FHoG94WJyiUAyqxcuacd/VUOqqkXxams+P7lA8B6pPOoDge7+dE3EpFxdX5MdxbYB9OzzoAEQVuB&#10;XE7pW2sfACDjYhA1Hg1J0OlR9DYO7lOqbZhP2AhYEKoEQDN1a81G/ZQWXPUdVbbc0v14Qut1Qmp9&#10;u+vwvCvx8xQGVHr9BH4VACM5a8MdB9ymX7aXDQDlSZo6yXyZp4MNHbK093n/VMLOBwKgYQCsotCk&#10;3hVzeTBnAKz6VcvKqQOgfbQ4CQB3pg0BIHvkMwGYGaBnt2mcFJvNZxMA4LLqHJC0ybtmAPiMzb2V&#10;R1HxBV2yg/AQAFsPw/ZyABixvXMBQOf/VZ7uryMtSymaKlcc6dMRw9PayWChF6H+9MxHoSY9qAQ3&#10;ACi8d+n6ae+DZfbH44+3cNysjqY4cToAlvEsbA/spP20NuGtPLqUQls6HaspaVqldamMaR9Eww8F&#10;QFb7sgTgozEA7FQmSdsuL32E3G9fNgDYLaSyukBijta/33JCkMpcKK01tQjn+wPvHfYF7cHoRuvf&#10;SBUGSFQ0WRgS4ez8441OFASfAcDuDOJi02p+EKZ7GA0AwBKDVNsYMSe9lUcXZv4RmhBrEx6mX6Oz&#10;ss8LwPUSAAa4dhTU/XQMANsC0eky1l8QAIUyKs+/0aJN38sitqRobZuTZygdW5j2ZCvihPMqjPwd&#10;PgSAFv82Up2CYEOoaKSucO3o9KN3Tz8Ig9Wt8OezANA1D8NkX1abZlxEro8oO/5qfEJWvsNRsZz4&#10;ozg49z0Cgv2tiLgAoJRfxd0+YliuaWP39QKJLLBPfhErYLhUYz09/T5JuJn4P0wWnT2Sfp9InRs1&#10;dcz3KMJMDT25TVCBRG5xzH0A+Jdc6trRUevd04+2/oOVzckVsO7lj3Rs+L9yVX/wm/IEed0vTlrl&#10;ryf+jrPkypfoYoei75hKWgAYNHBICOt+IgCy1RKADyC7a6absBcqAqs27lT3cljQEIBIEzZpom7W&#10;carfdqEBq+Fl3AeAuNnX+fcU+dKrc6LCK05C+OWKlJQVBVjL9971iRjbJC/HRjUR8mDNI13Wytw9&#10;D20YdRZ+8CjP7zwDgHGhpAIAO8kQAPLlVHGrDRb0VfSKANg1ugb5Y/1bTO8vHK0dABlZgvRdsWX/&#10;IlbAyD4kAH56hraTmdDIH7kkEfQvfZd+ZQEbb+5JD984REWNyk/KmWQFo3yyV2+Xg4r8FmekfSJm&#10;qG9SJKp1o11fazQ+Wa4DQNQ8zP1XPt5Dn/H0bfiq9UH++9ERolrKnOd4e8sNZnzrdU3o7QIAI3JB&#10;3S/HANgM9d3xie33pMOstpezAkb2IQHQOlMhSc6dVF7ztcPpzY/TM3F68jt4pLGMwp8h/kTYXWIq&#10;BqOhqCV7b3Kta3FwEgdKNYThZQyAbD2ttT1E1O1mjHNho7a4QsJjyzhzZSs0EVPfE+hXOcMp982o&#10;eeubDWRo7x34D954NKQgKcbb0yuAzhc/pbQr4nbyiwBg6BczeBeR7OBAuhJcuYm/CgCgJjGtmUKJ&#10;tmrSelR/oRIYmjiPk+jJyYkAIGWNtEJFwz8kdFNnHID0Nd7Pr9QShB8AOKqjTm6hYn4aAFd9qUBj&#10;ele0ajF5HTRIQ94YqMR9ESSHFsMB4IhdYUG4E7h7uOQR7V8MAOUoB6+dnucnANDON5qUTTUhyMJX&#10;CRDmHxJgk57Ga5wr01FaY4Eckkc9uGQP+JFSZk01lxRmSKY3ACBd8YjwJVg+PwOAPDp7un/oVQBE&#10;0b2KS5C2o2HDLYEzduNf1lnZrqyxqCsATgtN+RgAxS6TMFau6P8iTsJDZ9pBnRINEbzn9GMA6Nh5&#10;hlgiA+BM/Ys/C9liGRO+R+zSOHJA0lAADAKutZaUaacY0bh1nPzZtRwjbj9dxDk9f1zHqhA1THN3&#10;VZt5EKY/ELnq+jrmhaYdoZ0S0oAMV8RJZ799NQCF8sfx4dP+xVhXXs4eMJqndf8JWcAGYe/jjTw4&#10;MnGaKskGAP/g+YTWR5laZR/xsK1ip6GLCQBkQzJGAToajSaAThUlKZ+8x0TNdr0uslOIC9ThXC3F&#10;yFkiNwuE0W0r39IV7oB/2Oizv1tdAjDNj9dR7nPn+Ae2ieBzNrYCRpiXKcwKLejphZ2Lh+3lACCN&#10;j2tzpFhKQgGAUrRIEuH2N2RSVsI3dfg/AGC/Z3Ej5uExy7rI/P4oJKJFoRjbvQFgvKXntThf2fN+&#10;mHgbAHB0OFePcGeZRfjys0I4H7+ErugUwAlx+DmbEo8sGrqSFlIqa/GB3IFpaGJ/xB+cO+ySDxSP&#10;6JqrXyXuan9OfyH2gFFynY/xyoCFhIoPW3VJIrzfQSPNWuY1/z8M2V+xTLEFeA2di70lB4CObK61&#10;GnFLTG0qY0yevtNImqq9x/ZBsFCjU29g2S/k7/Ln439nfvlIR5B7JomVLawWkUn8cwBgu2nO/XvO&#10;EwgAvsefXgnAyJsrKFRAOljSOhN+vS9nBYxqY2RMGKu4+NFG/llgzpMeaxJODDmFx0lKRgK8oYiI&#10;qfmEklHCBADSRnckB7YPe7Fi4uLG+GrmXu8cJRTazARAfnlB9VufgIlxBfwEDpO3KL5mAdzL+5Vd&#10;GChGcAzq5636IUHFe17wtQNg31ZAdwjAkLCUVbJ7JoyDdjiR6enbAmBCAWamPeto81ylyH80WFgm&#10;TFiCQVzj2sHi60RGKzArEQCqSk7gZGAAEGQU7dQrgjjltuMew46qRdzc3XvnyStzTdIt1vpaU3Fd&#10;AAzP4RO0t7eYUaYaHWKCk4c+GslY9JQSxuWl9dNW4yy/THe8Zt/uAOG1ByQFAPfJFF00v+Cd0R63&#10;0PPGw8u+LQDGt3qXfbPoKAD8q17mvdr+UJuYO8h8RSFybFxclab3CAOwEzEO/vmxt7HTPGzt1Cvx&#10;mCEAKCPt0edTvT98suZh6vxOhvYUAChRfxJNJzapUHzax5AvUdmaHiJRN4qGVnx/dDKrn4qx9ymN&#10;SblpGPs38FABkO4xItp9I7Y1mKL9LYrZoDEafcfH3xYAlTHqpUXRquFncpkEH/YG3h/537G5abr2&#10;nwX1QaDyjc00u7dA2m1Lj8KmHNzd3G7WWxvEbAxvKQBOVTny5+Nqeo2WjHPK75FJRE//feLkAcBt&#10;grPbVLSjLruQ67ccsndHD0CnRkJMNwwsbRxn5C9Rw5+dFXDUh6nqk0LtMw6AG7hSGdAs20qlvSQA&#10;hlU1k+bpZdJ8tTeoLeFjYqq4zeZ59jP8OADgTM5C9xYgI6Nnb2hTh9sAWPGw0BdtsC8A2hDpC+gz&#10;Npq8oYwGYJCqyi1bAVVPIhNyr2ozhSBzPFsPiXipGoOZ5DAmUCB4ITjTDYnHJEsQJG2c0A8BYDUO&#10;aJUVcOS2IHTR1o/TCYeKlwRAIQLoEHWUJoNXL/LDP1rwS1VcL9mG+wSDv/OnaxshCVBJFIqA7T1R&#10;l++u4CfSCuIROx5s1E9PACDx7u1OSkL1uTUB0Ezq0e+rghKauKfuABMG2iFM2oNBkN1ohJw0OQYv&#10;ZWxCA+Aif9TLz2Aqi3WmtwBwauoRAKyOQ7fNwxJtt+4gg4/u+dJY0DDLJisg28nCJyTTWDYpVGz2&#10;Inmd0LVgsODd2Wlmb3MGZl6I5zzoBdSVzEMAGM1FrCOnh2cCIEpHvM0N6rCxLfkdbSq2SmoIeOHO&#10;FWJOQYQrdKEmZMIsqrEB2l81/T3vP/ZsVSnRL/9HrFuoh4Gz+3ByEE99GGB84i34HTkOyNHBADjN&#10;fiEASKy0RtFj9D3vkWDNWwp0korqATVjXhdfVeTH9mDv7baJ3N48l3e/a3xXADB81zgfnNbbiKm7&#10;rSkAzo+S+n/45/CJRjKfX2iJrduwr2zh7G+8hbs8dhCMaYC4tq01oGrUbY3lPU5ex/IP8xqUTSkA&#10;SLR7CAAAkwR66BYRBLALTtNfDAAurMwAOK5lF+R4hFNLSdOS51X0/fyjTQCo33mNcuEQnyhK7zuE&#10;NsevGgCeJnTZyNDSqn8cUGmNZMfD3d19CwBz5JlusgqWB2+2AWB2KM3wZjx8Rht4K/PqsL9SOQuL&#10;cO2cpO4N3ByOFdX3DiuACjhkFvfLFUDVFQOAawFARkjsGrRBvSDA2S8IgLiQqLPsHR9jlQBYwmgC&#10;nX3G0govP9qjemTjPoXvyH/KsJXoB1d94r0YBHXkRwCkNZRFHzChBACFgKpt8w/6tgnj3rjxk/o3&#10;nDtJuvG0BqFmtNRbN8oftau7MB0BgEeIDocC4FQAPAzIc9qAun7+um7U4hyIIVSbcIYtjD9u7ad+&#10;2z2nLYGp0l7SJjxMishhFQCe9Dll/pZFZdnhBtPiRzsC4KE3oH5SglPQtgCA+ZcAjCRyA0ArOn1l&#10;CoCVJgC04q3aWbTxsJ6x6m8EAPt7AYCbv65ByVPxnhPUOccFAKSddQC0na6nhcxAsxUQEoUuSPRB&#10;4uSmXxwArpwB5rj0+6vwQiOyOSQrEwBeuKnXrWW1IwEAR5ImDgCI+A1RiPVlVtS1bggUTW41GNbp&#10;LADCvoBbx5K2hzAlAKDBczdsQjYzj44qZ2HRvpMfXeSXA//MAHhLiDBFFn0AcBW32dlKAPKQDljs&#10;Hy1SZJJ2g+OLzBAp28taAe7Eh1PEYH0TpQkh+7B52FLq9fLzdA4A+tSAPKX0IwDYMYwfpEGryQmY&#10;mrZNsbASgC0KWzFBT9PX8e0dF2MWmn12Bw6og929RQy0FEpsXjyF/mO0GF5H7hZnZumcVh2/IGE3&#10;78Bg0oCM40MAzj1/FQCSbVG6tWT0/spgaMj20rLbtlDBmB40uPhFeEWU/YjTdwZLG7DO7rni4JgR&#10;CVW3TjOEYxxVPvVOf/6dATorTX4D4HV8bVQQwVVvKxpe6AsB062TvH4yYm3uS7/Z/wwVQgEAH1DW&#10;8PkBSPG3sOf1OlhGhw/u6BjT5X3cPDUA6P8pHP1+QIqCo9i8I1rftct/Zr9yAOhjGAAzRefO4Hj8&#10;7PfSVoCdh+Kdd3Jvm5VribGlTk6oiE3SFDrXJ10ZEy5bNzcJ0ZCsWqdK8pJQwrnCi9G3oG4ge0r8&#10;+oEdIyqtnXc/raetv1sbbO5ZNAeqhqcBMPbj4ZvYK3QQXUrjQuqicaTFKVQAyJF+BMBZwGw6aGUi&#10;+oG7/HMD4FyPNs6ELozXsQBo/yIBSLbx5YhYyvEpAEgKjRfkl8tM6bICamcYgHfM3yluNPhjRaC6&#10;AkB0OHaESHcdAJF3hwCCcQAoFvgpert7ALDvN5id0Ov/XfxuNrFnfRrVCqdrnEAdL7JGL3Goh54j&#10;AC7NCEwV+eOWZ8bN4ryjodFKACTW9VGeInSEbWkgR+2lrQB7bPr2UR6pbjwAYOHgo8g2SYaWxPly&#10;7SypE3NkpwB5BQXnHUyPEbljbIfTAGnJNrNKR+U7ECcZ0UffkaFqWXJofbAVLDYyP+WsV54Bq8N2&#10;r+U4N6tRwsOdnnCDrmhhtaU26Dc6RLGYUw7yaUcAhP3TALuRz/eF3r0AQPe4y6XCEwOFMuGEp+M+&#10;Ai8NAFE7z8geHfkAkPiboasfqfApnAn7aRR+WDtKFKjObFcVc+WxFYv1fpjHNiMDRyxet5rQHZet&#10;aQBOBcCaAPB9ylLiyV/JyTtJ7OPZ9EdvUoCWZEgH6qA10fpQRmhkrBIArYBBeEGu5XUz+k4BMFgI&#10;OD1LhGj25XhJbn0BNWwvDQBbAQMqIbQkESerK1TQky5UH0NaVOuokdvJAnkHpYcwAMir8AXeQfcC&#10;khToKlN3ietEEgljDsTVeD19d9qIl3FMrFPG2V+sk1grDTadXDKjvfZg9ufsmAXVccVwBxVrAiDO&#10;G8qdE4cXbgU4AM6jZW/bVnQxvUcrYLCiFRnoWECmDCIIzsfdlF4yAAjMUSgirmziIMq6xP8BxhFk&#10;7xAm0/J8fa7lL4ULZTTC/AOcIzzCMKSyw43F6ODYQx4vIa5OZI87AwA4UwMAjj8GAIKJZFOe2Ybh&#10;qJPfJvXSbJjC10G5aDrCJuyvYo8A8FhpcN+CLw2aCA81grz3ZgBAlikad8ARATe/FHG0XX3gywUg&#10;X6AYKvMkT7EzmmMD7L55cUQiY8KLjjw/XVlpMj7UclyIxHEJu/KWXne5uYLxDTdeY71PphD2k2XC&#10;ywCgln/RIBOdADieDUCluPr4BbGyOlpTqZpiP9bbQJ+gIpVgpv2VxwsA7NwcF6j2KiU612hygBWN&#10;5ZH+T9wCwPeP+YP+9nw8V8HLBgD22cTd6o+3TUPOhnCG+vO+2JEXtL1X07vkjkaH4u3W8/t+GnQB&#10;YOC9Ru5czp/BgeNBRTMTzVS4aLocz/mN+s9q+ZcA0M3qrKsrAJj9sU6tZWRMhpa8sglAx4xOFwCc&#10;C4AGqsOs2RZXotcsjSkApJpyT/p/AEz/FwaATfx8RR3tHg+WfyhZQlLb6WBv544SqBOrmizjfKOz&#10;Z+Ih3RwJAMl28wDALoG74TgA4wKQjZEo2OXYBwBk2LQRNwDg86pRpULzwnw+A4XWcN/OcKEU+EVr&#10;u79R8zjhSef0LdNZCwDQO3O4lztNAYCNViuAnew3Rj+/BIDeWfWZL7ACnszo+9UfOc4zr5L3J+2B&#10;96aLl/VCgsaUD4agH7+dLu9I1SxjDKqHIyrYXsqnbv41nUcBIB5TfZbTdPRM2chz7+cAoEMEGWsa&#10;NVxXrgBgKvlweR/sFaXxYYDl65tSkTtMsxE32wKgp9gLB8Ax1rJLOdOFn48BwBWV3LbHPKFH4uYC&#10;R/e8mwNwZWjPbBBMJZKSOxd9FgA4TdBAhZVIB6oSl1FwlG3UvH/jtoB7jdw/hEnJMfHD35Y5pp/U&#10;47G5g4g/3mRJx277le+r/GSY1qO5WtQ4qWqUKz+Ad8xuaWNowZYb/eC/GNKoeHxLAFA0yQBgL8hM&#10;QCajQSP270wBUIgMXOEAoEZR9bk3B+Cq/s/+3Clr05M2ALTPmO5Hkl/IRJDnn+FDzkRv4RixieAO&#10;DaGkADC/dMgnlShsqVtLxro+9SBWOysl+gq5g+x/4SeNiIJYftf7g5ldGjruTH6LO9Fwtw/wUAmH&#10;CBYLEGfiEoBcoT5ZMxQAKcKvd8e32xWnXSAqDgb6UACQ2HcURa8PXxYATq5IEQRwfzjjHKDKkiqW&#10;gQKN4Kl/cydsrXB64mQlPQQ5nLnMAFgHmi2xliSuTfsijhEvAgC2wd8lsqIxWAqOjwDgoP01prVZ&#10;jcfPbhi1hrOWSB62HkfUIhN6nn0Hq0qxAgTAo2xfAFwkPst4CoCWvhs1ABj30nhuAJ6T85SPdqZD&#10;YgDI1QRjTQJfkhphhceDepA1P+IYRtTP96E2FyK4ZA3iN9jREpZHRA4IB8CVRLPHAMCapBYyf9fz&#10;/94/5lzdOjobz/k2JMXV8dlo4oZEw6cEG2lJJCk3pYzOzzAKUC2yqYBNqsFqP8/eiQOMxXRArdT3&#10;cI7nuzEAXEWlYXtZALhZZAD0KaqYhvKtV50pstECgB8TcufrWMDgVU/1owYBY+xoSUCIkYXp9iNP&#10;gutTWuR9uiufXgBAS9dot9OGGEDrlVm/ya66l+p4D4nWEc0rLh02CEwRAqAvuuMeYwCcZW9HITvP&#10;f84DKwBwkB5/OLW5XhCAK1nnU2lTOLamjwHgJP/yDzeZGvzACxlDJ8i+CZJNj7QQZDqU2gpG8qGP&#10;GgaHiZiVkmAVE1+qPQOA1sGncDoAQB2EENpuU8hRALiJO9GuFILSWmt04OuwVZ+XionCqxPoAIDa&#10;nQUAeEYDACXs8zb/TQIwfngEy4vxlFnPvQJuBkBh19CoQ86ovY1CEyS/9N5qmgZULTcAtAXo4n/l&#10;k5GkAUcni+E3ppGMngmAF//ZJ1Dew5fhXjN9s92+PE+2vp8foMefblcKQbhVjA4YJ3BcUu377veO&#10;bTkA2IaHABB5CAAY5oGubVeWLAgfybFHC4DxmJLnBmDWYJ712V/gqgEJdYLP8996JYl+thE6Ieic&#10;0fQ+pZgVEb6kqyWrIB/HCi96QOomAOidsuLNPap1h/wcT32St9P+hBxPbN8e/l3Ns6P/Rs6Fv314&#10;8mjGz2aiYrRbqBwcFFjey/+ipKI9nz3gvDcE4JhhCIBLOrdIRw/tWe7YKUvBOAB0rjf+0csAwFLt&#10;Wn+S4Dh/o5+cUNdCG2paFwB9krzs5ttRXL98hAOK5noT4Y5jDaq7XofN2qakF9THFbmTVB0sb7Y/&#10;9eR6WcOxMwtPjw4EwHJj5s8coWa0aH20B+NuTsXLkazY1vVsSL1zUgwqV7HzwHoXAPA3OPa81x45&#10;go8AGB0D9DkKVLxpqk99GQBoW3T9iv324Luo/tc3miYENc7P8JbGBICTZ2ubhLVSBOXegizYAIBR&#10;sdMVAKCCss621Ktbthk8Gpg/Vas1Txm2N0/JErspT8VZPzNazmp4pIw+lrs5GJSQ6EeZ9wbrkqzv&#10;ShQ6AoAD2cBblw2jCoA/ITlrQQ39ZO3KlwGAk89LAFAv3Fun1HVTmiCTiePmT/ae4AtVZyuAVeGd&#10;y3cCYMGnHku0YXmYMNOQ1f+pABC7O7DanRGhFIPVOgHfBOzdlQvLdHMdmm6miB22DIMdRCuZkk5i&#10;KQVTcQdj2Q4BeJsVwJqFwSvRVxWA9gTXFAADFJGj9jIAYAcoAWi0FfRLoLmZw1qbDoD3Hmbn6fwm&#10;AJj7j4edOM8/sdIlR4m3bFnHUEr6VQCm0/xkAJAjixsAjcEiAKxku3fnZgMApjPbeFL4AoBSLjIA&#10;8PapAEDX5CF3xhET5YqpXuXHXtz7aBYAY/v/SwBAW0DB9uLGEbXmIm9XugdmzB7dB4DtRtZJV7bI&#10;HqoJFN1ZJuVJEhxFZFw6Sr3lFe3gVMqmrMKwxdnee4+Px0iYcQjIG5q+5LhpDO7+R9Rv2N9pnJGa&#10;cQap7ckzGqdwaFi2wSorgJJsBQ9imsPGAeAM/UP6Y/VdAPDMNthcYO5js3vcQntSAhCNP8ek2jEJ&#10;+CUA4MJ9rMXh0cBPpdlxQtCAMcjkUcsa2RYT3ZxAvMaySlDgdInVppHOLS/bavH2SQ8BKc0CcN7a&#10;3Xv9YfAv/6BCwlTiRc9T8g7cfAdzuDZvbu28hXA4g85/fRUA8MvKV4NVjBOQF5qqSXSiq4ppZuNi&#10;7zV5UyY69FtyrmnhUidnynKtHorTVho3ePkAmJK4ACCoAYD4jDYnTGKckaRwI+w3E/WliUNT+l8L&#10;gPCU8g2DOW9uxeCjIsmq95/9A1xugiB/cuol6ZsLqyu/9/2zrGRGSVJPs3dJwtU8VrlT/Oe8zb+3&#10;28tVj2QKgt4VAGi5Vi9etOtOzY77wLI+IB6T8FRpH0sAJNgTryD//9O2JD5UcMU9ehPggxE1Vqqg&#10;vIQVUHHtj+skWUiliNbGGAfHAPDPles/JTwAhYMzxjQ8rHbUWvHWpJVYtBIWvNhcpponh6y5lb2L&#10;o1qSfr6ysXy39tHuCvE2aknSTVdrf0T1W1FrsB8s4+BmALDE9JGau9SINbNlfjUmA12PA8BERwCA&#10;dERzVgHQo7g5vooUqaYJgOYQgFGE+vCxLx8AMx26QQPALiwUDZmAb1lyx1a+H6QbRNNy/pIxBkmO&#10;KUQ1gYeQArqvrIonIBOtLEnLAwjr3jtHte7Sw61kbcGb35lfOhFvzrtd4rm/kzoA4EPhire3/eMu&#10;LIg9iI+++avmT/9FqebRk2e1NCzyU5d9DvSCmEIDwnllkXpcP9feayFOekel9uO2LtHDhgUDyvD4&#10;4ZPA6Oylr4DhOQhVrAcASd5um7M02a2O6bEC8zbqA2IwzAWkNc8a1qH/c+RBTfxN24PnKAlD2oJF&#10;bw4A6o1u1/voHyTRyr2l3fk3DkzS75wk+41PlNKT7FUwC5zw9nbI3+2/bzzs32luij9oEczMvOJI&#10;PG5C7hhVe4VaHw8O9gF2IT0ve90BcKHO/iTMidHg1nGrAZVLcWHiICxFRfvlAxAWE+Do8iS+u4MZ&#10;+8wyPGP4e9y+YC2s7g326iRrsmNYBt9YNZcVigie53e8jV1bLavevFdf3iaZTYTfld/ttz58rx8F&#10;0Q/ylXeo9PBh7180Osn+Ha0wqEslNvnyZzsoXf37ugEietHAfrAB0jNbWiZ/Lb7FgmQAjGw0Fuev&#10;IZlbiwHAuy8NABlcLeGCABDQkwAAFQrz6pNfwh4wlAKPLknHh2ExPzvWppbWL3IAqOUf70ooajN3&#10;JR5RUBgYoBLCPOZL5jtgkLvJW54P/jhW8NH/6g1WQNJaTg5bv42L1oMnHYjL1YepfHD8TxadLxqu&#10;+9lOEIXmpDv4T4z8vy1exsJav2rc6dAe7KjkrKB95oVoroaHvQPAvM0RaxwATaVINwC0IBwAmVJe&#10;jDW+Quh42QCUzzsEANwdItig7cEyaF+wTd0HAB99okVhxKRLDHvyBeE4S2FMqEavM9jTMsk9cC6r&#10;R1th7egkab1CNjP22KNjfrQGALJDCoD5hdoD/aoE4C6/ZxOpP0avSYNJhwBgH063dMLbNznTNYqa&#10;8ouL2QcKALTpMoRLADj/8r3BZoi1j90oY2zKCimsTHoaNdVP+wUCcJDmf+LtNvAttj048ullnxXw&#10;+btmZcIJmu62FnGI65iHh4dBUAAwIDZyjmV+dpLffz0Kmy0AoOrwHEV7iJrDQeTdwwSbeAGAJZoB&#10;gKX5vR3swm7uiiwGgAwLg9/a1vSd0dKd8S+cyMisHyoo2JECtwIkSbECLuH/560LHZqVSM5YPFlz&#10;9EwKgkwCQD9+MSvgjE03zT8DAPYA05K3OOQAAFI6EUnBcRsXaLrrLa7eCYmLUOr64PyRAGBADD/a&#10;x20CxvIbrTA0AO5EKxtZU9HcEsAz3KIcAPxXh9HA+r3Nde/z+l2jlhoAMH6+Y85OnJDKS9Kdcabh&#10;UhlAspWCaemocuzcwQoAvv6Sd+j9iMckUMbp3Gu2C2dhNHy2PQA/PtLovGxVhB1K8EYaeLvkISeE&#10;Gm5jRys0DQBwqJxl8XfbR1CdY1jtfTQPJ6lfs6ArcXfAegg0J3JNrp+cExO66SHxMM03drP9H8HQ&#10;OpY7qwDgrQKATQ6lK8tLvfp9CDICgIN3EyxLD6ryq/JvtuNXPsLwxZ0NgOPCDUkG4rYD4Iz/tAIy&#10;3lFtZVfshct1XHZH/wExbmMPAE7yA+uCYXsZm7Ae1hEAGxjf4eFNG33m/Rm961MkVbm/aoesBDoT&#10;FwA0LmwIh2LtZiHQ9D3A0bD7oddYIbUo5+bI28n2fsRCx38OV3/y6GkFPESMZQWQMqjlbSwvv1dH&#10;/aRboVHQCuCMnackN/+8SugRPUabrT4DADvEAEC7MM0nHMbPnFddm//g+WYXOMg3fyyHA1IgdR4D&#10;gN0dN1K7cNiSUBmyfyEA9D4qACArKLoq+pXU2ucQXH5o5P6qn7Rs2rRqD1dI95ZYRRBIFrstgDcM&#10;6yD15t/+0Kutep0WUTKxt5Pu/UGefT/J/YjV7QD4yltbxDpOoo5oLl1eeaPR2PQlEUImFhEAsKPi&#10;PtWZkE8KIo0r68nyPjxF/jtHTPGkIjfiEAB1NN98Vye00LPyMcUeT9LGsRaH9GG13GXsfi9jBehB&#10;BsB6+CHnRLEKPokabcIvyC75jSzpjW5LmjjyxOFQH170Ow6AUxi2rvVtHOgUNt9e8E6CFmZ6b2vb&#10;29nd/N0+APz+vBTxgQGQzr9NKR/0e2jFdpeX31hsbDY05zJF+ylrDP8yB04Ox2lTvJvUHfzp6Bjv&#10;2Ip4Us/Fax7zH3PoUu8o4GcALKG0FVmNuPlkwT9Ud4fu/DBsLwOAkKf1PgWA7eAYzoDOzfZgrC0w&#10;yYAEfapWuH5q6RG9i58sc0Lu9RwAj62ATk/KyPiBAPgn6ws1olfvQekt/ltbuffu4JXkFABIWJLV&#10;lr8AgAsV1qgNYEHU434XjlUXAObAbPVCtfryk2kFnRFlYmEkiG5Ga6zA1iN1BSOqGq+0EV/KTwF/&#10;m3ekoMPDno9LGKVaqTa4L2MtMbVvXgIAZpNIVpjd9wIft4ciwYNYC14/i2Q1Qbe4tWyBGZH33ses&#10;gHanb74DDFSSNFoimSTlQHpnaYHUTprpnJjV7r3S/q9TB4Cf1ZcfekgjC/hS1XIc0wHg6xIAZC0B&#10;YKkyEVnldnc8Tp5Z71Dw6eM2AFi5mkTdtvTPx0MAJPOfaREQ3QM3DbPhJJ/0H7ZKmi8dADOLJssY&#10;HaOtxoN4/TKXcJZ5r0sp7cEmL/yvB+G8Ak+I9H/nI7IkHZ0mSJxPtPkhR1wCgORKpLzYW9rwP1O9&#10;YUQc+5dMJR+mnYXou/Xf91kBlNpO8kX0DnVqKQEAGWu8FaUYRqlh6cvREGFjqeHjwuH72QB0k28c&#10;AMqiRbelrx3sas6TX8cR3lLhgiVmShVgjxXEUcz8SWs0IUBhOO6r9RJWgMmc6cZ5Umvh+xlDDD00&#10;JkLbAUBu5/6fhPc3NLRa9uZHu4RqnKZ7HL0oviCvNFlwIHVDwXFksvI/NsoXrUd+1Z3DhX8cft5w&#10;B7E8YfEAwMCtgIG3trD2tnZfct40pacE/gQPHtiEZsYz2oE7iSmSNrHAcr3dEwCkU7N/80RbPK/P&#10;curnKpPKN7KR6UObaZWGqSNS0FP1s5cAgMV0kYYAADjNYKJwW0ADoxQ50FkBuGOthkfmkkVF69Vd&#10;7wftI2WMo7QnTDX/mtlPvjzmNJiQUQgf5Ep75xMsnPWPtsOfuXVRAiDhSgDseuzV3NryTkC9WIrN&#10;WA5gLbMbPKNRFlJXnH5D/IXs2MaQzBRzZsdhAEiZSXp9zCD9mh23AQCJi0HywEqjS3X47cs+iNmx&#10;l2NS0onuevmTlkszhiwEIZRdB0XQJxyKJWoi7fyMDfRtCh0qOHXvHlFG+dcxZSGhZu2vAGDXe/uk&#10;CkAr/Cb2NgRAtwQg3tdSQAxFIhIi2/zvUf5HTEfYGQDwb9SASSRK0visduAOEXLEQrFQADB4T5jY&#10;aeyYTRgA9JrhsJrtfMzdbQVMAyBlxctWRbioRo9sHFaWzTfdOjInn3MolW7SX16FM/IpmVHwReSk&#10;gkq0m0cAACTQ+xMAqLeYyJy/3uwapymaTnVzG7X78Rt9aS1kDYk3dbbDxdb95/2I/xqPCMGhlICM&#10;uFClRep5cJc27RntwPEpChWEWYiAY8SjFGwJgOCB5IrVQAeLPE1iflsBdt0Ef0l9hsNu3qw89Nti&#10;QZUILAfAR17zLCKriLxs6ICypGCckxqCdTwfWEA0x9Bojen7NmrlGsyayngm/9Rx7yEOdJMknbBR&#10;QlHU7hl1GXzir9TP4je6D3k7T0BWtGzsR80u0cpowNS2/6EwjpXQEk5Qy78usrk9FYKWy+yK5EZS&#10;R0aibaQoB2krQP/RB4sWlhP3wKx8bsgT8g4RBAE7Olj+QgCgdHO7hdsU9gzJwdqD5d2Ex80xTgch&#10;Ahy7rWKFBcCiA+DfbqieLyUSBICXCIB8qYHeUy02/sLg1wGgHX+/+9WdO97+/yw/ay2/bUzKR1Vh&#10;ALT4z29k986qAAB8Z0wgn43DEACEaf8vtC+VAJgZwEAoAbDMusyxIQAT5pheoqvZTF4GAJXhuOnw&#10;E1Lue1voON30aCm2J/8fFSzWzs9grhYEsyAAWBxoNOsHRASYNQxCZzvboLAqAJYbqaupnuD3CQBB&#10;su5/1CAFycHPQwJXHgywQCbarBVvaVc2OLbN6fhtXlOtOqKJpFO0ctdY/gduNyX3lsvJ5AA45D/L&#10;020AtG1rINRtAc7DQQ1Zzq2AiSjyrv0Yn8aXDsBjluqZDxfarUmc0xwxbZUSAQRSJ5/iMCnibIUH&#10;HCX9DlmoGodfZ9Gu7czedroTo1PjYA8AfrotstYSxMLI6zSSda/VaCR/cPDzAEqQf7pxoK3F+612&#10;jEpIV7ICgEGvfU4BcvEltYk2//kqJSpTpvKSzNPuot4RKqDdohTVLABU/O9gIMkz9QrKu7CgYevr&#10;HIIt/2UDoN58EZLi6FOTB000gNt/PWj+HO1NCAAnuAybImgQHrQ4y588iGtz8Prf2TVYvN0k5kwp&#10;sAAgFAfCPoztEjs+e7asYY3krEUuJG68tegjuwNA3o4cAJWGcyOiuADgJnIueWY7HXBiNgA6eSfb&#10;J1pBbwTABe7Qlj5CZwAkS0vwQhFvAChXwIQ9LDXtR/b6ywZA8yAKSWM3v7Oj2uXuRK9E45J4WAE9&#10;al1oCyBHQ1hr+YPgRPFIfrT51Ya2NXx1ky4AIDi1SwAWvPpHHgmiBYAETQCgGhm6sS+3FgPygOf3&#10;CJVokfanaPPUpDKuJDMCRwCOB2vaU5/ZTkv7/UUXCSCU0pUmURMA2gaABFUOw1KZpwuM9PGAyAa7&#10;8cRB2Km2B9+zw1zZrsEGn9nJp13wU46dAiD/qpn/nWTbyyw0RntwkhYAfPk2ABivIcMScaUKYlIJ&#10;31bwlzodp/jqJj1SZKMBhclT8BNK/qd36pyHAUB57QWAxw7LuDqt1cUQJy+pPHFSKwC4581jnREf&#10;WjdzZdO7C5oA+OyhPRxsOmKS6rSfc0bx9UaSkWkgyn2g54zG3LEldXSxtiT2VlqhBDp9mQcxbbLS&#10;JR8CwECFIffM4wRO3LtICNKQ1Suq9U4fGq959WtC24mwIBNZywuPgodiWZFWQEdn43p+ePmgxcG4&#10;1vo/BnXoW+MMJrrKmU75vg0AVhAAcB796O76tlsA9zzPrYA5LkcowrVC9pzxElizwXi4b67BtEu2&#10;T/YsA00AJAJAx4IMMlP1Sc//jG2fYE/LQ0KDv44B4AA/ta2gbN/yCoAXm7exwmMJXZSwL+Uo7Jwu&#10;cxZNH0HhGgtA8n4tTuoA8BH55pnlzTN8UhhMq7HQ9N70D+XzyrGopaT93l7QcQBYfqzUe937Uz0G&#10;KxhHCLR2WmYfLW6ssVmMNRR4C942JTqybbGj5jODbk/zj+OSjFJCO8dFAZBKwyelkFbBOZs6z2/v&#10;sObUDwNg8hxWMKb2wUsEoKXh63iSJ3vz8H0Gwy6lPTgfvMaxUeIbMiEAsAXg7FMnEvIjihBKnfw4&#10;v68p5AUAIKGeN61HjVYiFrQXdAHgh/GdBQfAf85GrIHLO8XzVlFMYw3ZQk4FoGIZGBArCwCwIwAi&#10;H4ao5z+9nZIOkRlTtG7haGwASI4u2dBZ7Ck05OybhFFK/jwTMhOzu2BMSNOV9u2uAHdksmN6sjOP&#10;FI0kLF1g7F2ckiDUAKAIQvY9RUBEAdH+NdIVFwDg7WSHs+YiEp4DIPIbkQGwGXTZA05IG+fh/JB6&#10;3+ez+R9h1jfE4VEA8BnVtKWzHgNgBefG9S0ysre0e+On+kwAnGe0a7q1/rZF5HcKAHSP+3zOxCaR&#10;+rw4rMuwMm5f5r1D0uXWHd7yWT14oe9jIwcrIDSBpMlOZudgtoCjz34rW1ai7kEdSUMd1oZLjjE0&#10;NmJBjOOJbFCoLT8Tg43Yv9mmD2M7CG8GBDPOn0Du2pH0bm/I1Fk/1EOs/RG/P5Z9BADG2grajQ2l&#10;PpAcy6HvGcNDs90ZA2DDqGfkfYt/LgoQ5DvD5Oocxxak5vZqtqax2zsRdvAyAXDzkWTiqwaAni+i&#10;sjX3To8Q6Cl3LcVKe4lrJKRhm0dtHDS+ZrJkZ7FZIjEhINYHEVUBUFx0vhuzG88pi5m30RUApwLg&#10;dc97p1XHFKwGW9IqaXwBALZHjLUFDwWH93sCoNa5BgBd1SgpGrzPXhkAom4BgAWWcMDssgs70vNe&#10;DkjN4odm1XHi52BvjOt8uywImseypHSor3l3zZ6l+WRrEznFAYCGFsGE/nehMokiAeANPt64u63+&#10;w5wAYBk9L4Pyar0g2cM3F+U2VH5XAHQEAFImAKzwMNriugFQ9/5TZBJe3NOHSyMUNi2NmwCYKKw5&#10;JPTwBVTuck4v3/vxBAD6BhAsqybX9v8VqTJFasDpwzANh2Fz0g8Vx6offssA0AFZUk5IpL2AQywc&#10;R+fgn6q/AEAxT15wxhdnpQ4CyZqSjaC15b9CF5cMMVwpZDkmlZ/EC8+7WAaAhhIC1WIAwGG9IzGU&#10;v+8s1d10X8G5EfU1AJCAJUXwjLQzLHsNafTUpENil1Bgzs40zcc+gQWlb3FQdI1TupnjzUZglBYA&#10;/IcgR2NtE+ljAPBPX2UnnOBZNDsII7m+xHOACJ3saxkE2S5CfaEKbXm9Y9Op58nv55nCBnydc/sC&#10;YJmE3YFWwBLxAFrGCc5qH242mdwY87z8kx2U1BQIw8863Y0dAGjqoOl8zQDw9xdW7HgAAH5dGrt4&#10;jeWy7LVLQ47DiXVTS9dFrqc0vJuzUx3DpcNSJhdbAeMA4BDhtmZ24TEAiHkb22+d+Ilmu/rAb3UF&#10;mCCM06ZKBmc7aBq+NgUhp5kexyWSpGiq8ImCmMQ2/YG3s6yYOnDDSdR84uqX2XotKQCAEi3SeoQo&#10;OtfqSbwLYb2flbxlwdjMnD9YNNkUAFI81nFe2V7XdV67LMGjN6yJ3W3TiT61ifSniWS0hAMMdpwR&#10;AKYjOuc/RB/cLUVajceCZyS5XiqqxlSpRSuU0y8VAE2ADAaZ1jtpDcdzjr10DSGtd/xVCADyxGTX&#10;kh6C/G4ylq2v+ydOyYu1mGuxZQFAvIkbHG/ZQFrxhrcl7+d6Gl+K1d8rAbhrVKe0xpx9sogBfK7+&#10;Jduz5wDw8/XyUsxrnrfDkpwFgHMHdU3dxWGpdil2eeeg4epBZOrfEIAzYEz0CT/E810AdDVKy2I5&#10;vBNGTScTaSlV2re6Asy5SgBkjYZyGOLAre0XmQbO2SSWSEpomCZL+0kr6CJeJ94ObmwGwAoZzI+5&#10;4DjbrUWbIST3O/1HZJLe8DYp6wYA2s0nWv3wi99EKNdKWAzjwd03KwDgEAaKroHgPCWzKfZTJYa9&#10;HlsVEWlDzihO3O/E8DIuHgFwwSBMK3eG/GZeTGkDHw4TjgoATEtatGG5m+5LBYAQUqxZ4eAuGd67&#10;iyoNSX8w02oPBgCUoSQA1pDZJfqsAHgQlhoDYBWBFV2Rf/yYqmxbBoDmY0wyjV28gZYP7RQ90fzH&#10;f7FLcBl7wMNFDhkCgLlOCgdrP1ANVGsE7vmEOg0ThFZgcCJk0SxFMQDsaJ8RP1rWFybQWyfP+A+1&#10;tzNSplgZCl0jt0i1AYw0z4SfHNpNJ4qL3uoKMHr8w8pg0C+zB2w1T/Gsaj55hKpcqkKESfXYARDl&#10;j2QXjmsEevqAs9N4kmca24MWsXASI4gRbW1yEFuy5G2i5S5yzx9rBUwCgNPtAJW8BJ37i6Tdbb2Z&#10;gVxLAIjpkPW7XAEAwGsEr0pv7eUoEkPvYoRMMu3Pr/E7smDm+X9pADT5xzopANAb8o8+jsmKYMpe&#10;sSeLG7eLrGXBidsQjsaru94qAImt7sqQ5NSRcqjqmARKEwkxn5wrkhrrUkKSWhP12QLurwiAlkYJ&#10;R0XVTtc4EwBABACYtfZtb1t3ADSyepo2/3JC19Y47gzwHtEKaGAeOE1OstejWmwAyGligMc03qLD&#10;ZmtqvI3HiHUdANj7kVslXIrQBQBNXrX5zw6Y2gRSNmMl4HSbsIV6jDIrDwBcDyNOWnxr2G4NALwL&#10;dfSbBAA5Wl6x5pfJ822yeD4FwjixJM1+gu7fdsJWeH++SYhVrDkfK52TTsZ/YkdJAECs5GxM7hi0&#10;Fmyf3jaOPSmu+BUA5LvVOD7Ms98GAHUjJImPAPCidXQWjVOvTUrceNFVg7RGsauGq0A4auNGgh76&#10;ThyATj2fpKXSvJksb0daM4YdmzJR73xJ+MrnIgC0B5iRtaglrB9pZ+InhCKOTtZ8fCsAwEMeJQDA&#10;RJsEAOIn3mC3sQwASDx0gY3zB8kAABop2rcmft2gwu51Ns+Z+KCLRIQ2iHUg0UiaF/yDvNamRmnJ&#10;CXWKSgDgszqVNDpLJS2TE2Ziq3F5eDzYFgCRNDX5xUn2Pd4VABxE+17/GACcmGStbp5slTaehcUA&#10;gG/fQQAwvYOxEQPA+BCElmeTNFoCQIoucXqtAANg5Gz9WL2y1T1uqr8NAKglh2fhHsnH1LvqgA55&#10;WAQAew2Pnh9LsSNVfz/O1poUvW5gFXNex/rPQwsqAH72v7ijzRHuAz8+ZtuOPcqj0XcNGf9XOeTe&#10;ayzUWRAKH7hncxnqoCg6kpmQZDVsmI6m3ezv826vC9vjuB3vexdnAIDXS9nwUx8HYPwdTjxaIr1D&#10;BWFreHYoNnZqaqRQC9qYLryJM+5caBGqSmDsguvdxks7EwA6SzYLa03x+W0A0AGAw7QEwFAo2qGE&#10;fADY92sdTS1pidEb9LvZNhswkqkAQN9pHiLcJK91W/XPHQB0FqXdMdDEHluFrx2R/dkB4NUXGtne&#10;H56nkaIF5oF3BEALJfV89M+sC7FqkHiklAQAjhMA8GgcAOLRKv2delkA0O9MA2AoaO06AKIQp9yY&#10;2KcrAGB+GAQcihjKqN0GABirwpMU26ntLuKUZTtg3xILavo1c6XUqoQWX1+QoywlqD3ao66qJBHu&#10;wIzp5bXDO4335+/AgrQZ8hHFcTiDMToazhPN1ACoHTTmG9ngR3iuM/pY/ucX8KxO51IrgNomy96G&#10;cQwQJpFb9jbKjs/Xaz/f9t75CQDYkU0NpzltQlc3IrSVPu1yCICNzp17+Y9JFXlrBoDJUy1yRhkA&#10;9NdlGx1tuByj7Znh7QPQIct2V2yg3c9QZ1YB0O6bUmT8+PDor5BItSrNZofQkNzNAIDXXvAAtiQA&#10;CBoGgLsbr72RWFFzQPjQ6mdo9Zy/F8NbpVxjBXTu+/X8K0Z+0eZmKLvBPa6fG4P4c3KNIoia1TwS&#10;YO98+V7M0Wungfv46z9ZZ004XYVXRw2LC8azAUh7AQ/Qdi1UHR8SFPQL0Up7gIufIYrQVZIRAOtj&#10;9xVHolsCYOzwdxsrgD0AzbsAwKbYInZ62IgpkkPzXjNoEXRtCReYBm9LzuFknvotBYx4oZT7YXZH&#10;AJzU51Z2iKKpG9O3VRs40eOrN9AH+MmSfLK8N7/0D/NzC0yHFMevppfkCMXhWW/J4Jl4dwGgmx8f&#10;Zntr3j+N3kvWAUAuXa9Hu6yowkzTwBQ6lgdNP6+yUAX0sS7z7O0SAFsBBoCgIG0WW7Dbb0T4A1i8&#10;ADUAxkmrFY1Fk7RTqa4cttsCwLTO5Duvs/aH7UJhKIiQezsOAB0Z6QP956RCPRUDANM4Jyzy62kF&#10;1Lvn3t67AGDrJDanNriYVY99jw8W+UJ6TJyqDvN6gwOFtSBN0lM0AZZVNmWdeH8J3yAVxVG2u04q&#10;vWaygTOvHyVLYSvBiXZDt9HZAH4IP2lWCDIeQscNAzo+eC9AHBquAMNI/5AMgonCbKJxBJDrPaV6&#10;GCh3HNeEmlQNnEQSO/+sst0GAJ0DPbDeHARR92d3V0bDSRB0dPjc26b+qeYEREVqgy+it+JLv0XE&#10;NLp0yB+F2e+wb8JLyP+Ag7qOl4HzKpRDLz+0hEkLO+gxAQABu3NWNwFQc/E43fmkk/ni12QEY6q7&#10;L8Jjynenu9wcAN6OiWXdWPeSld27/4wd3/aAVg0nERd2XbRxFT781AAgE4pTfRoLqgDg1c+KhLos&#10;wHPFgGmDED0mPHOdSpvW7ts6vU0ATt9nDkgNEpA5aXV1DABZv73dO6u1jiY/wxBL4UyF5lYA+LB+&#10;7Cws4zCLd/OHssmnZIrocTqmwrkBUD9Oc60fiRxbCRy8QfDuV8SR1Uz+oAgQ0+23509xH2+ecg5K&#10;3jvK3uALVBsP0ERle2FE2hRvO144wRxYixd270jkEnerf1I/j8+rAEzYcQHgSI8mTVo2AoCxuO0V&#10;jaegBgQJcqEc75UoxwAolJ8loXWmZz09yE8txO92AdB0hZsOmgco0uQhyP/VoDHRXX5rD+dk+qhI&#10;eLYAy8bEkuVo39IWwEYGl2lmSEafUwzqYLdDIhtoK6Gh5S3VOAvkPmNWqhG4FAB8eYik3T7qyrrW&#10;TtGXoR4jT2IIAFnjOHn90ABQUB9IDzIUGgMqBCc490IwPEbhBhb2h6Gy1ouPqgDIOFppcItT8ZQh&#10;ADb5RwDcUy0WvGUMgEbC5GvJyKeOST4bNZM/UOId8ONbB0DnAAGQNREHtVo/LQCAzaN+aVCgXY83&#10;lQPn4J7DJ6rHd0R5UYMdYX8z+7EB8L53CDPhBwCgFXCgPQsAmOEKgtCDzrRi/DNlxEC1wt1CLMlQ&#10;m5b6x+xDez8Q0bRzsNQAYAUAMK2pbkqDcvN26JAtwZys8YUcEkrTuNoAoCOat7Voz3hhAJhsqX8g&#10;uniSmQaQt8jjoi1NihXG5zpUNPuYrrYUIVP94lb2gMO18CgiVcO+eXYG+UfFKOQ5S1UP0rxBZTvt&#10;0r+6zR95vMVm5mWiyCC2t0HoWwcAvqjV8Rey0zGWxrna11rTAADLqGW/FX+NNeGs8RgAkFnzM/Ed&#10;ABgmhknDj3fr3godMG6tf74MiZmJtz2qAOV/5bNxKNRUGRqtbRD6UnSXa8d3AKiowq98TvXUzFSf&#10;4wCYP6JQ558M6YqumDLvA+44rufTPBMLsqP/7QNA8AoApIM3okYGZT4sRoRVGqvfHYyL+kBKT50C&#10;bAx0EMdChU3owNvMP9nbwEJ+eCIAGriXw1oxBwfzRJUl9NsrAFhHyeBtthtnLTKQenOhO+fAfEzy&#10;szEu7nvLy9+H9o9FUFEjaC17AoAlFBP6wXNldSkA2N0JKwBMWMgy7VzqLyerga0AE7uO9E9bYyh0&#10;v9oImAr3/OL8JRZkwVfDZpYfZTS1eL9Ku5UV0CL0Bc4gAKjVBwA8nwYfiQBgzrujDtpc1xZQPJ3k&#10;WZgNpSHEL/F8Ze8HyXrzMAGAOT+WTy96i3h1BRKn7x73lWSFPTMzADbqjfb7PyLoywu0msxB1la9&#10;NUrxhRuvu8l/HDe/yd/3ORhvA8CfcPhQNqFiBThNKnn9RgCMJzbntpKb3+FGAEkhWl4YAHqhf+Cn&#10;jtGbYImuUe+WGHzLRuoXPeKPUwyZFNQb0xXcijZUyjgDIHutg50KE6MeNODA34yIl0P3qK6Yqe+n&#10;GGMKmyslYRp/0hBz4ucdBwCG9ncjivqoigt2GyY7/U7f8Psm/GO92WQTlbL/+JDqOlwleqTNRwKg&#10;mTcZej6YR+xPX8+0NZOLlI8e+nLI3faS1a1mqoi9e44F+eJq3v56/pl+Zy0WmSpNAFh2Su5DKWYj&#10;H00vpAg1HqpmEk/b/ZHKEAJkZEYa3cnYryufG/t2jivbbawAjjN59+RPfIK3OtT8CL42ACRlwBYz&#10;dgB7iO1vqA57tmVJSoDh6hzDhWFvZe+NzjrHgPiNSBGT/AKlHScmrqXgj+7FdEOc4cTAawDAplMc&#10;dZKmCKIij7pxNs90VUwpvNYSl5BTtYXqgWhhAMgUJyAAogA1lW4bvJJ/DMlcs45Xmky9GavJVpnF&#10;P9oKsNuKdTbui8hs0OKuZ+ZPafZK7pMqFH/YotpZ+TqSRDdqtwFA58+XG/2TxE93vdPOySDo20FQ&#10;6ztgX2IHCPQ8c17Smr3UW2Z4jU9iUIGiQbK1+Ub0Wo6i+g1+bClS7MC1i5jkhSsFAErtEQiAOpqg&#10;8qgToIBjTqW/DQDZH/BcpmsaDkjkl27pSW0ebQCsre43M8UJCAAq01i5GY/ExkMAxouL8Ft9YA5M&#10;AuBj0d02HRsPGwohO4LsmCdA9UIxrQWOpMftpZQommOW1iKUvpV2GwCIO/ckhuKz1jnMwiT+Q5Nh&#10;mLIRSQYsbaQkcPvwh+7hIa9ZOMaOSWADAO9yWPZ2IpXVM+di4zrbqKUBAIGV6u4Qn/Ii0T25hNbh&#10;p2lDlOC/MwAgSUoYpm+J0yV/mIX5RbyWGU9ix8SRlyLP3up+OJBIpodeSODRJKmfjACoOqS4bpKo&#10;27iOAaCnFQBQs5Jjl8Tn0K6D3DroQ+WmrJCI42PHAESjIRpFJqQSg1sDAIUv6aJOO4hB6c57jgPJ&#10;CL5b6AvMFyXyLHEJs1IA7IGOQr92YMhbm/h2AgD7pWRpVrUB0JXDc3MpvusRH383SEjkfWIxkHWJ&#10;dLrlA5GFm0bSQWWPlQ0LdxeMQ19tZ0p3w7O6QwD8J3MsyP231QfWX6qcQ3H4pfEwkbFZkqX8S6Lu&#10;IQBIQg4ApKmvdSTx/EdFTjmTpOVJjaxUADB2DODoNxR9OlY6YdhuCYCGVsAg6HbeR4bMEBrFWPxW&#10;E0t2AYAdBVokw5WjsG8AZPwv4C8TPt3aeAcwEIxIVHwpoRkPIQEghtNc6s7jWseEw9Hw6IR0uXAy&#10;6d1kNMNSciYp6PPfLsbURiZFTfxEwoaZDdsGwDbJcjYbvTnEsqZNAs68BOz8lAX2ZdPkylHC4RF5&#10;2hUAbLIbAHoxYH8LHJNSEw9iJ9QXvq2AsWMAp0Tnm07r3n7GrBPCpXoRjvEBMJAacSAAWt6/n7f2&#10;8WJmYtMs2Y7OtvKsebKSf1/BnEjkCKGc1vxsa+PJEvloYm/z7ntMLf1eOlFyxoForbvy9qEAwC2x&#10;cdKSur/xqhu1AGiL0l+VAxxRL39ihvN2zwHgbW0E54MhAFCeJcRdm186wX4qWxafHEPskgUlesIZ&#10;4BYAiAMVEqgTWFu4NhUAyDN31BE77PDePuqOW6FvYwX8fFcAQDW/C2mWxL7FIPm7ORd0bX9ypzDY&#10;yRvZcjOP51mG2IStZJqIQMWXDQlxCJ6DxXcFFuZgczGHlbZCnNL7BOmhv4EFRd4hD2ssQ3b2a4ih&#10;aYfKZwYALrcb4iFG4B0BAB61MpOJnQJ9HUzKFVBxYSiJJ8VhCYDNYZ7qVgDqPerMsb84QluUcGBn&#10;XKAgca4mXNm06Uh0skt7tw9AupPkMnuTCZoqaK+I/QSK/CLCN9j0pElwxkixpTzFvRVlDGFgkuwl&#10;iTTV+a0CALxVqFurFaMUDwAQUBqs/iTAs08AaBP2aufRUm0e9Z6df4YWlLPRiJvuJaTLQoSUAQEB&#10;ALCnbaJWOiqwiuS4QF+zIm0K1042OYtx4jAObl+3yxflIay0b7GSYrRhfC0AkrEaksYEHn17ACQc&#10;50+0Ao5wRPJe0wEFLXMt21+f29hwWTJNFyXJEs8105ccooWDpJIyn1h14Q3khgG6JEw02r9gsC2I&#10;VicRgbdFljhCKiUFQbXoXq0ZewDgX5ycSQQ0AY+5fjak3uC3HhmzdgDQAsutsud2P+6uxpFE0lbM&#10;UisAkN5iopFIRAA0xVvsVm3+s6UgKyp/zku7S4sD53kBwKAmn/xRd8ozcaCPTit2Yt7eBgtKdnd9&#10;0sEeGyslv7bIPah1MzI3Jxu2A5g7hNsC8uBC6tojqXqMTZE+hr8AcAIAsZIOOrMBeTt215WDmH0Z&#10;U88IgHgOAeTVD7/r97qWNszORiz+M2XZwsirRM9aW+pM81Mj6nFE/J6XqnqxyzapLinIw533ArcH&#10;uAU11tpQnCzoDgDdSj+2rR1mG/IHnwJ7AnkMvPqTTB+RAAmXmYqoM/Q21bffBgAH6R5F/Bi9uKX+&#10;iSP60B/s4qqHM5uGZvuV1JvOwmQAoKWQKG4AbO1v5FRYqmPOZUuQHkIK+71QUmi0MS8AMKWzKOBM&#10;ySK7Z9gKj3u9R80Hur0puWyLwc5lLqdDAAJztAokzmJoPq1Uwqy1/qHkGq5NitxlxVZs9CzaMetK&#10;zsLTALAYfbuoEG+Q/KG8hqnMoNnGDx8Nb+JGX7bWeJ6oW1gBOAnuy9WpAKADIcikDAAbRP7aY5mR&#10;+sOkQRkrJQ3lsi8pucMQkFIBYHdraz33TwGgwREVlFI0nWJbR7hBRxvLZNzDofAulgUASIMw836b&#10;DbjXc6YdlzrVAAgkKjW1bOoQ7nS1adpqtPnwOwDAcWvY6i0TR9Ml713HlcbdRdx1PhOWCWPiTekK&#10;5xzEmDROAi22btLwFADAiOvMq8PySYzeddOWEHVi26NO3AoLGjSSfWrrAEBfT5AnKB6a9f5nAOAe&#10;5Qx3ClARAJim2Wp/nMBetAeek7Y+KwDAH4h61lyMohQ5OzQA7m0aAPwaNi4AQgDYGAPAKURnAEAy&#10;1+ZZDwAURxbX5dJeNgCwvq17rzlhvpBnqtRhpnSmAdB5TUu0AMAx2XQIAIPHBehwyIMkP9sl/8Ie&#10;+NGtA5D7KZxAc04zT14C3tEFqWQWNnZ8Nxpt0E471MTDyQBYXP/BuZYmgmgWsgVsvpEH+G7hU7Wl&#10;i9FS6KDz+CjpLHuryyTtNgDmqTUGAHCp3XuMpifvd42KOUnyFQHAHoDA1Axxcu9dnnKnrNnutR8M&#10;UAAVANiWQSsK7FE8jvo11ssx0tsbS3TMCjhm1Y5WgADQFnBQjC7Q30v52ZjWRQDktYbDlxZ7i3ZF&#10;sd8Gj3TRsN0CC3KaElmzhwD4PZIpzW+sh/YcKTfPTAgNcmjCckbuX0dQUuW2EoDXBpySILorKC5x&#10;aY18WEd9PL4WVzKKAPDz2idN/Np2m0HCVfd+pDqnBQDB14SRJT82RSsA7If+OQCQJIrmd6h5Lfhw&#10;nUvNzccarhjuRavILjOmIXBfwV444sDDBIApKvQbvaCfzcjdwIxdNA52dSFpALzfKJS+urTYY+w6&#10;bhkUPXC/qr656WtpF9RMAcepez0QAEub7ua2BE8cB8rP2X1VBWpxjQm7Cp/3clZAc0CmQwcAnj/6&#10;CTqidQGgo52/kjKJiPmt4WgYUl9vhbQ3295bdnfS9ot9X6SbyoamsaEMzUh+nD8q+E379CzdMwZW&#10;P/nTvdCkVtqDUvODFc/UyP708NljLgWARQrrLGBnME42ljOi4FmmkuIjM/nzwgD4wMWr2vCJRLdX&#10;Z3YZScarD7oVAMob2jx7kGcb4cW/rbeWdgsR1Drb1JfIjMQUcvKhkgPCfPOY5NpQbWUfNU0asKfC&#10;lWTHQMx0K+AQ+nv+8u662QQokMT3S4PlHdjdvVO8YQu6JLULObrk2daxAKBiAAC0WWrhGYm2wzPz&#10;KGUFRUqzMklnLNcCYDhjq9+jqtJJewoATg/Q0o0vM3OjSdp25CXRgp9TuKYAQIy2Il8leG98awAU&#10;LmaD9fAiqntrbkiyZElMhJSEOZ932wYAOZ7RUH2iRZEtbm0CwKUPABg33SlgPs+3veVz/H6JCl5J&#10;0qBtABAjHJEfnVCOdA0XLI1FkqUNXABsclGyS3paHOfa/fNBcNbNmsShOQBoe8FQOinJgDQgCsqI&#10;MdUAQLISydzHVgBK1HdFc/cTl6hA1hgzfOF34ksT0XZ30/SrgB6fZ98iAO6Rg/X9d7/A9ORkUEho&#10;f1EhfJO++wQAFMr5ECE0vOQ7APD2WQI+SjNKB/gaA4qgD7XCMwXVzfnt1TgJj9JkLkh31+pkKvZ0&#10;jHidJOaD0An2EpgMAFx3VT0j99sA0DvNw/YFZcVUYKZom9MAKICWX7vpPNH8PJOvYX8IQFNPy3mM&#10;BNNS4ymHp6jONB+s8T1hkD6G0eJO4qaVaNXJtKG3swdUew1bGCztvXEfANRH24GtSU5N35Z/Lauz&#10;earMYdozdOgaLO9vkeaql87DYewUQL4dskPg68cWHDw6PknwaMrCPN1+rxVRWQz7OETrUkDKnqGo&#10;JwcAK8AU4H67kf/rjt9XRu0mwlQBwJ14ZdwepR8jIfFM2wemGjqSMQBM5sJL2/PwoxympZRhNTIP&#10;je1AX1OSDpWka9hJ3OKh6bhyOrHUbnUPKB+6tL80h09VQRs3tegzGZreZV6zd30ctttObL3LCqh9&#10;ury1GaSNC94HTgj1f6KBD5jud5HhjjtddnE2zfTtHvEvy6SkzAAAs1TTrQDUCspug6bPAOCcBwBJ&#10;Z9HB88Dq1GgPaMQrwfRMl4pq5h4scxoWVr4sV4ABEPE8KVaHdRr6CdZvQ1Y7OQAE6WslLVq2OAsA&#10;+BHa3eF7vfhWACAnj19L2ga6U5loAWBF1E6Jp2Z4FjyS7MDM6aUXCPlLWyuIlhLkl0wI9b735T7y&#10;4l960f4WqWiPsUBh4gCA93qk81v2Xm1n2/ViYMfsAlpdX+MPwGZLZl3YWhsA0rl5MWo1A6DRqh/F&#10;m8G0tBmZD8CIThUCMatZRnn6FZ+ZRlR0PyCvlJOwin0jQZ2IfpAPDIAmeum3i5uYebtsqEUUlv7t&#10;A9ACAKeGRtYvRAWd0LYYpNLIK4moWYM9xMeLtCEAvodQBPfWuoEz9QDgnJ06HFDn2TRgPQOAk3SL&#10;PHA1P9sxbTzNP+1L+bbXJ/kPBzJcUbi5/HazOe+9YqwURqcSLmU2483xhGH2PYuzkPLHSKM3zPwj&#10;AfBPdNkQgPgudFYrdNHSPuFlpO8lCjVRp5RbvXGgIQChZK2XAQDhAC3b+ZnTTXs8s8wBkBED+eC0&#10;LamNaQkAbwOA9x+taE+I8aJjBDDxLr08Vc64wSZ6xWNHJzFRcCAjU+0oWzeLPO341LJ5b3SZrUxS&#10;8wXiGs4XcyLJoNkmYDi+t+jhlnsQbY7nq7I70Mki6GJEq+IVABAe6TaIIQDcHCFNrdBFZ6ES8mqk&#10;ckURAEVUvPk8VW4aaBZFY0+5dRZkttomDjw6J1UXAADIcTqTG+1RW7YQlicb7ztJ/YRiPHO4z5GE&#10;ptBDcBrLUJzT+9W9+lkbgvrNH7rzngHQydbvjkaWrvAZdd4NI1QRkryI4bgLNR5lIZvIaRStCIAa&#10;4TrTLMh0hVPHA3sYAHQBwHQVAsAUctpO9NdGqn/lNkyiHTqksBgBUBbJKhLZlCQPFDVZ7MjFZ7cM&#10;wBt2+4hSB8Yehz0VCz7LN+giLIj8n/LlgpSNo14GAF0KXH2BHkX+ujARVgHCKJkHz6KN5upe46wt&#10;gtIMAc3uWj/bWChowEdMYfOJ0pkpHQEgMHHV+AwADk7Mp85yO5XUGP0V35sNgETQEgDNXAfAcinZ&#10;uTzYZuO5oJq0vmtaGqr77nMt5urj2kLSSQZlu2UAXKWilrLXhY4w9iDxiMD47GVK3Et+GKljUK3T&#10;zdY079fDD9hsZW/UFhAgaJOpikxO6wBQP2o7+suCYyEbSLgGwMVFOUzPJdM70WbKFBCpOXrTBYIW&#10;0N88Ouhg93wKAOTbGyNL+Ub8XwQTGUsAMBsNV0DBg9p8fWDLpBVa5RVXwdXmWPW+R9KVuOPRtwQA&#10;ATEGAFnl2XBK+mtbXaDa4BLD2UBlr0St7KgA0MUPdxvBccP/MESHq4gNnaqacOpUG8VavoojBKka&#10;5NNZSQXtreyuhFm37xCAIM758oDXAkBhAwD8G8eFwSDvUGNK5pzZK0DnuNkAcK/0De6nPRV0TQ+H&#10;bnx7yNkhuGskv6DvOpvht9RcgND6sFiZJbVPJGt9ywBE/fwbQMD18s9LxmAz0kecw5UknWcFdM7k&#10;DkHe4UZCLr6dWrK40ZhvWt0LOkhu+XAFLsTJkstWyLLKz7H4LI0AWPbmdzfDbDuxBM5P4q1av6Uh&#10;M1EJyINIYgrHrVq7BOAElylsnN6GkxYnGmL80LQ//lVKUin9QIcsA0A03qqdDCf20AEuVa6stgDA&#10;uX4f1w81puDYCuiKMbOvVNotsyBOhBQH9tLmsdb7kFXyCgCkG0qXQ69+ankU8Jw2ALJaurrhLw0s&#10;1SFds2AjVoAAqOeLAADlUu8uylD5dYoJrXjz2d5etp4aAHhksI1AfDEBAhUVOcP921FNHnjWuuc5&#10;SlevRUWsGSO+GoAML6ASAO5qALR2/XNTXqgNYyGJ8/BZKOaC1dotAOCgI+iGrS/+MPbJ7R7ESDYc&#10;xjsGgAt/KIbP1K5Td1nq22xde6xGLEI30m0AqKdbS1tLGUZzJ4TCt3GxTSmVjZ7Rx6XEuM/i8qvc&#10;9HdtPcwDQLa3v55+DQ9Ka+/z4bIcLtAcqA4xNBYAcf1ROXSJkmjQDpQzq1klib2Wj1tlXpoXeUHf&#10;/dA8CUU0AcAOl8qUJp25a9rr1FiBFhHK+QOb0br7EE3oOLl1r4pqlHe3ugKO2h+F8VqQtDIT1YbL&#10;D5KpuJAB8IZsMNpr5UzaYAIdENSx7w3I65Y0tDAQhDKs7s2ljq8F7cvcrLAi33sV0rICbG3NEx7Q&#10;dKP8oxopFD9gF1aqfxUGFY25UdU7sN+/zDaXpI8dzoqSgiIizx1nDOWXWeiyb1QAiKgVhlRR0L3U&#10;SQsRXG10JMc1J3nb3YCpMHbfQY3fqWujdqsA+EcfNuN1nOEGTIUR/Rl0I0eY1w6UUmAH5xF4hfZh&#10;AXAS1Tf2vewNijEEpopGxgSA/SWMZwLgA7vViVIOQ3p0qgbAQnMIwDxp2Tvsrv2caAI0y0MAtEE+&#10;ckO9TJJPNpEeAcA2i/EmWWVcOBwBoKodVQCUVA04huJlkeBJky2SAKcQZi/SfiGYzP43apmm2LcH&#10;wIAc82G87ncVkk8rH6xlj3ocMW7QZG6ogo6kfbrcYMKesBlv1lLl03B1TBonAzjY/tLDBZQqeWAp&#10;+LjzopVmAwC79/z+nuVEwN7+HfhV9EYEAHiI8AvwthVgYUFtrmHx9ZN0fnNlybtE8TQNQJetdDYA&#10;CvrQN6MVkOI6wzutYWvO48MSpcONztCKCgBJTbooHL+vIqPHDWK3yoII1G5R1KhxYidRzWbXWJdI&#10;I0qZln1fkaumf7cYAAHQ6cebZAZlJw1i1AvwY13oDZbOvDdjRIv3udW91cbBx+Ysinepbn4PP0MB&#10;8ORjPzjO0MO82ULxI9u8CL5kviLmDyxNXvtJ9i5RT5sLm5wfGpJ0J9pFUr8KAOrSCADhKFbURdC3&#10;mOfCDslH2DAkmvLKjJoUoGh4B7ZHGzZjIZEIaB+WglmgAuBiAAB0bklEQVRJnKne3PgDQiO694N4&#10;vXEo5dhICZUgRMJKtZJxITJfN3qqjS8/MgDS/fXvdMm/GnrEQ+PW4AB4hWWO/c6H3rVor36oXMNq&#10;fWWQAIDN3fw87H/MT1KfQubF5lp4XiEPnUc6eGvFtzsOgMX/OSEHqKmmR0g3Zq+AnMCwKgCEiQzq&#10;QsMWsDWO6aEzRpvGCGNMo3ZoX5rh2AFQdIs9PBmlkbNvbnEPULlIAFhryJO8Im7H3hx5jHLtS7iM&#10;GQC8NS3VEerEcwxbS9+R8R07Hk69VnU2qwmARuL/mQMgnQIg20zz3uq7AoAsHN5HVJqpNFZAr7XL&#10;E47536MOWU3I2bJIvPJsANiKrgAAJ54SADuMqUKSABhtAthK2f+FqkuYiGxXOzIAnJWy+RIBaKQP&#10;w7jWOCsmeUEQSLrqJ8iH2OqohNqHjdvyDKXCVxc/JH0Zvpv4PahKzmoj9lHrDl75poVm+WMD4CTx&#10;/k4k6Egf0Y1sF/hyIx38o5XvP2JtRZy/l92KK10PVUUGB6KiB52BcpbvLs4JgKp+uISMzl0BwNHR&#10;EACRt9XSvqQm/m4NExe3lHxpTCqlji6HHsOIULE802VUXLLG2u4Pe+U+usUVkHtH2e+SVlueWZXj&#10;jozyQSN++F1W3w5RSM5+aM7F6WsGwDyyNu4PShKK0D9AHMVJcfBbsNk0uG81UnGQW0FldI8TWJH4&#10;y/vdnTT7R+68gz0sWm8FZ7wc+n4e5+fkjX5PXx/rn4GSqPyI88TqLADoVcVr1FHGtUO8OPhDj00f&#10;RBniYm9zRTJoHYbLDNC7mO6AJdFoAe8QJwDAfCBKABAHumNVxG4XgFY7u1dPAMDz/v5wBBK8w/zP&#10;u42wnQzWSdcKvehnjH9CL13qk10yA4Co1vWOo0a+zFi8BL/KE8VghWTsVFyp55+0fhPWv61MS9qD&#10;aYtr6V/8EwPAdpyu1XAZa0fp5rvaPQtCkdUzr3nxKnyBDydaq7BtDj8W2Yy8LrBdvzAAqE4j4uql&#10;bbRSbqrCqB2NddRHH6oCH7xgjbCs3J5bUN1HEaHbVdptroCD9oB8npbmZPiELyBOkw5ccE5PB3JJ&#10;ABF1H17ay5Yvjh7Wc/SapAatfeQFT5a8he3lBN/S7hc6jMlRSKLnao2sB7yy9LfrBsBcLYmassx+&#10;jbQdeb/jrUwC0E633pUIyqiNBnBn0FyAcONnUX0ZEew61sLiHQ4pbEkGgKlJRGR3UpZJT031xXgt&#10;HmRiUAtto7Z/GKZxL+M+APDYgXEqbUSl3SYAZIVZk9vRSEQzZoSHRrbbe5SfZIM6opBpovF7yOpE&#10;Prx3+kX9m48AoN6CuHnPkjulB0f5xfuhZGvtAOioVwoAlDV9BMAXVoWK8En4wt3VRT8zbjNUJJyl&#10;zMAjy5nCVW3ltRWA1FCdAcBV5Xx6xLOOAFD+KYhorTwMq74Y5+ACAORo1bJvapzos0oAMqxybj84&#10;td1i1G4TgAgAfB4y3J+c8WiQ/1GmoACqNzRYf8Y7Efozr7e1//3TnxGnkvfjOhBQgwVH2Z1X8oO2&#10;LXi6KhUyM2p52QVom0q/rMqW/GMAyAAAb9J4ebXRTBVuKn84TTyeIs81rM9qX77WTim6V2OzbhyY&#10;cnm84Vg79Zl9gLavBIAVxrlktIXoOE8jGDZMN136dJ9uE/kmAGADyBJ8qJ9rJwAAMaLTgnOVj7tl&#10;AKArIV/FTZ3cXj/P501AI38A4ahOF8NM3/XOV7ZeP40bn6i+2NvRW3yhwwH69wOoBy0PcJXjBvxk&#10;B6OAuI+h4IwDRBb9HABkpocHJet466c4zJENSDoBuX98Rp3nPP9NXl8s333tOF3XdkKeiROTVsZb&#10;qlTgsxoBoMUeIEkTVesIgEIRir6UKBBOwXYcw5TKU9QHDVROFDr/KDzMpiAOohOc8jYBiPf3ScAn&#10;9sKDzp1BjHXYyRfwUxMHRLnOJ+opWpmN2tFqWH+43ljxFpLt+J5T0DXPSBsU+RZ31HEA7EN7/a5Y&#10;AdukfAaMHTTf7xGTzBBxfx14W3OhErVg1XSW2vr5x6sNeM0f7z3+Jl5egBgGwLoAcJqaarsSgNQV&#10;vID4AIDPAyKcumbNcXMmN98aACwDhFRZTDVCqKDwHAhvN2BZGhYT/O/2AIBZ4oJJfgx3JmUWGgCE&#10;OMhQIWf+wD6it2bC2qndXw3q95eolLGwt5ZY7TXc4lra05yBqgBgj42gAEAiEJozAaCkyIh0WuTZ&#10;ItLRYBFjsKyaLCI9w+t8HCgAO934vY1o+fchxrq6szYbAGwSVTxGr8mjNgKAU27VwpKI6NpZGZ4B&#10;oOBbCQqK03YesXyqkWhBA4C9/BYBgB4etkCnKGQWQmYvPMv97xgAHTigPlGfMW9R2HNuy699LGPX&#10;wr7MvaJaPf/wx4cyZzoAODYRYr1quWrUIDy50H3yrVJMmBJrTrqTT28tXQi6ANAivkMO4cetzrH5&#10;x2YbX2ygVKUlyhcB64qqrpoFqQeei3KaaiSoFgDcQPyFWiwy4BfNnHI1uc/EX/UyEv9FMaWwfvNS&#10;4dMSABA22kuvV2m3twL6yPV0EbuT+iJVJEStYbUN/rv0H+rBafOnQoSXkHMDAAjyOZTHnLcSKowX&#10;LgF3yXbe/41UbnECAKmdBgCivFQSAmE3OOTPPr4VUQmAIs1W8WV0AOiQhxcWd4Ay2e6Xv93TQykS&#10;/ba7ibxOJxoAQK8ZrQqAjD1YhvzyskIfdKz3zj8lIZkdj/gDnLo5njsAHMHbiiW3X35rACTLlGkg&#10;N7jbgnVQ5GVdNsO+mbKb2T36Zn2AnA6Aw8Owtd5obQUAIMUVhQkBAAtZ8ISts9ONUeErTNUBsONO&#10;wbssC6rECwBnk1FldJViIGn3XXnAic8ct5aHvNoRDLffE/28AQD2s7FGhoWZbbBF7Q+3AgKOAK3e&#10;SAkkUaK8UbEhu9wHOuwrH2Eh+Bf3zThWakf49gDYmMMahHuh0VjHcy3H2rvsPJlyF9oGbOBA+s11&#10;sjuRKCsKWksBKa8BQFIelsts/f1aaifJPgDoJwR7L+lvU/4rwgFnf670zw5LFgRzUK0NQ8nq1Ub1&#10;RwBQMS1CRAAw/Ajecgx7rBH49BQAtH2lQYSBnrjgEdMYFeDgEK8ma59Oa9Zd2aP5XUnwAfGzYkjf&#10;HgASRkKpkwW99UD0skhVMvek/6eS/ure3msC4EfKfCIDZR1FG91VMeQvfkC5q02B2D3pAhXMZgSA&#10;08Ol9yzf31En3n3vgqTSFDDl/F8BQOu/tdTpf27St80HLLawhQV+7cuTeYrYuIA9CwBcZRJbpsNf&#10;t4c55sqlYFrgA5t58squApBTu0NwfGsA4CJLXRg3B0wAop82Jzn+ZvvaTQsVtWDZpQAJm1W8FnJq&#10;4wPL5UnwKcFVYTzXXBAAJ30BEHj7xoe8RRLQEXdDE8fnJ4edZGedvUKeJhQnkfhFm7PU6AoY7LTu&#10;le4+KFblDLatrwIeqNuPt0R5JGa1gLhj0yGIqUZvmI6tvK7tTpUMtzzessqbudlD+AWNf4cEt6lJ&#10;feLxp9zeJnwBDYokOjqGmOdJIbwYZcpORSImlIa478Trm7AjFEFz9xhV6iW+/CruhlYTFh8Srmm2&#10;9uy3taCpSjLiMGtenVpWjcMTAHhNihgiRiEPJh2v8dNVbu7VmXyqcSh3H7YC2TovT7vehgoHbJHH&#10;a+IwxMNSsujMbL6cfR0ATSf5j0wdpy4JTMU4YFNOhQIKRLBWDBvfPPiWAeBpTkqTKGrawjEErFMm&#10;p32M5gzivpbsAoCCr8kFNwjR+MuAlSzIf5coiDTaAYCyIm2w5QrIrwiNFom4Drv9aIO8JBC+3okW&#10;GqTI5KmLEkNl4vXYcoOBksMgGvO4015rcw7wFGpsgvJYq2bYG/ui3S4BwOxiI1DUnWtKZhrytwhE&#10;10fa6ASAPqatjABwfOl0wiZ/i/YAVkCzOAVbH91mpfleNNcX5qtXO15wALQAoJHN1VkvJPyBtnNC&#10;ZhGzIYnIW1mE/RdFhGvYHTckDgEAiTCZ5Sdf91t7ZADvWYLLEgDSVA+QiGCIJ96dRvYeQ15cDIE1&#10;70Th59xnDyY0vQKuBOCowanEzpB+kVd3JIh28XsXJmVEqsbHlPO/dEchvRsBYHORt6NP7IpbY0Ey&#10;IZouwe5Kt4p+DteAmxO2ALwcAPhiHSczKntgJ0eMG2zKN3HFz7/+LIiC01Yzyu4V8j+/aOlnTPsW&#10;QukSrkK8PMkvW/u1dL5n9/yijrWQFQAAteivHvTT9W77/IAcHqePGn/icyjJe5383G4ik8BUm1BS&#10;lt9ffl4CgKTv1G+jUm/d/NyUc9Vkf6RLlfdr0Sqni2SN/ESIqY4Ow3ZbAISDV6W9dNBLG5Rpb7SG&#10;Uxvj/qfujRHSa36qZH0oZnYaTKHDiDqTGhd5+fBqPc83va0ODi6O+VtzSJAW07QSHM9YDN2Ly1YT&#10;AN4c4BWB4JORA00A6Gl+N9pAQDKlTxvXioECjWixbjP3PAB0OxxykeDx/C9rYlgohpoKK5l9dQzQ&#10;dHW4AKqUjls6mlqu8W8DgEZaC3D2d12TXi0jx0DRz8ejB/7U0fM9FUqGittkFPLyDnm2fAFAmmNf&#10;Z5XU23jzg4CaR5VWIzxyu0aidjYCA8DD/ejDH/1X6W5jYGJSY/BD7nVQANCPlMTPqN7GR3rQ+Hc2&#10;cNmHZgJwJQvqU+NbLAiJU5KaGubrckRdonh4M/qAL8gsOGOF5SdCqqi7WkHgllYAXp5e4PecOGaC&#10;mgCAmuMtchS99xra4gR+s7HOjhlK2JEZ503UoH7+RACs9z72Y7QaRdsgKOaQH9cObCWADAC81u9/&#10;+lY7pRjokmSjhly8mjWdhHly31QwaX40aB4jkbMGgsH+XhPJSOaEGXvA9L5cUJtqfwKAswMVJlwb&#10;sZg+HqgMc8zZK05rs272Ph9yTpo8hd8SADmzN/B/BCehqUsw3z+bXIlKPkDbZCYjDUPPxRXMvncD&#10;krXSjaTWO5NNr9d7QlzA2wNfpiXX9qhgi5oTOccdZuFNO6DxdT89MQBw1jUAkEksGA+JWxq0R9l8&#10;U2dDrQMk5MXNzQDJSMtlGgBF181s6Y/dCkACdepnmp0araXs8TrFBJXf4sIxBkjx1QeMDfU0WuKx&#10;dlsAHOKTh06Nh8jeq7OvOBH/VJqj59L+PEYvOXOszOFVNphrIN9DkajRO8Jik3dJ2A+Zcz+pArAH&#10;4zjiyMw32/Jjj7kTLh7RUZqt7hdnrxMIzzP8b9BBJNhgVb2gzpgFBmkjFjf3fH4GAOiRJhtqtNkt&#10;29UeEMIzzf3QtaEcqzp7qGIrX+FIQblvo8OwhXol0KDKwcRjbhGA5qeW58HtxALAnN9GzXRBSvMy&#10;v7MkAOp7jU2v/RU1LTYEHHWW5pDYm92T3gVkbrbLFdDSChAAX6ABKgHQSmjW+tFRkq3sAQCuKYJN&#10;NmQ/qf0GRD8dAuD238HilgEgMfZ5ANgwANB+V5RApupUwzksP3o4BsCx+jj+AAcAFEEb9O0BQD4U&#10;F6hlNvmMh46HCLr5jyI/XN79DpdFyJ9Kt1xTaU1tHH7ibXHs7LVOyVZPOohY1LS2s4EABJ/f8Q45&#10;At+zSA7aKgCQO4WjwgJmGs5udxZYNPs4d6kfhxJv/xJKFEq5wQr64M+XBMDDaRbkmOeMlm3sCABp&#10;QovYVC4qt2OMvhecrFD+jH75mRbuuFArAOySbxGAA1k58LwRZUvOg54H1ItWzH8ACD5xrqy/t4UP&#10;0IoOYZowiK7JMqUDOLCqRCeaUuMn1rDHrPNnbmfpkMMxOXW1BciS82oUfWfAnryAlgh1dGMRJdG+&#10;dEsCAM/2pnJmoYyRQvBfQoYAA9yCV8fkWSRwG3ZvhnbCfVcAwCmgDA7Wh8UmcI67t/KEDuNk+O5T&#10;qqTMiAKxTQajTG8C5NtiQeh4Sa8RGNTFPeVaNZoJQ2Jm/iesZ7w1f3cLJ7Ld+hJbKr+LvLn15bmg&#10;f9hnaXAeAIDhCijcchFZD2Q6o9m/WB+RTSl0KCuLTxmZRb/+86V9eRAhVUKXo/z0wRCAFTTSwdEy&#10;u3RDAEyYIC2seVYj9SArgK5W9A1D5Q8pphL5WFSrE1JUk76JEmONg/S3CwCHfzJf2eyYa4rrPsq+&#10;L1bheuEOwGoEhC5ltb+8F6b3QgBI7yxZZQEumEMZutc/egPfj53gPtUpHQCwDChvLbbZv14CUAeA&#10;z72YdcRJGYt/tOIf3l/+LxCfBMCjDgaxRyCNNo6sTfkWopB/8sdc60sbmhyP0ceb0BKPvlyABaXL&#10;6DJGwudolUvJz2kPGXXYkl2t3Mldximxv8UVgHfrgGlCi7ytJlrb/J+bD0FxFhjSHwBO8KOCqBza&#10;iKhPfu83rMKh+JC38fvZ24tvwI7T4CHLBwCgPkJ/fXv0+9jYjxDZrqNWe4hQZMfr5eVmtOt3Wsv3&#10;qGUXya3IbXdOGYBTHhbiQ2rpcU5usFLT/tgcHdQmtMQTAEC+qMpXCnMwJ4xMBk47cReN3EbqbQUS&#10;feF+/O0BgB4SVwyDnfXf/A3+foiyUEvAN1DKhpucA0CSw4d+a+2L0JTqBCipDmj69sIbTGl8QtmS&#10;OVEBwGjxFKsANGSQwUJJjZqHd+8VNcqXcb3DJoDnVfx3WsrnZwDIGOcAYAEc+icCwPtHwXFCec5K&#10;c07/M9sHeLmrdiKgayhFG05xdgEsAJVfUolLJbvHN/XSUKtaf+PtlvYAAIibtgfbo0JDm3w+otnv&#10;jqZvPVrYVJZBTVnEgo8arde+CCzGOiKtarxGRqYVgsVUaw8dPgAsy+2w2jiJgaadx3ZRfd/74u5d&#10;3AINYBx6/T/jr6w1GmTHKL9XAECXWB8nhK9gh+D8+s4YAKlz+p/VPsfREx875QKt8JWPnMlRzQ4J&#10;o0Yxb7lZjstBxW6YpgLgcfUxtwQAYgCJgHzuDG1tyABAgtAK7fgybUQLaKRkhLR98uNGq9OyHFl5&#10;6424BjLZ0grBYgFlMe5+o7rLr0Qcsb3WSrGEcOGNXnOvtz1+ka3du3sXJWhSAvAZIQAOgMIfebTX&#10;Zk2/86d/KP9cdB5+/OZKlQxJ4/ipALAFoHCoCptssw4Asp2OaUNxfVTtqHEe1Fqz31Klq+1sZGfl&#10;424PgIwII+7KVtk0a3iKdnRgJhTX6G72eiTfXRVPgrfXgo8xK961cvGZIo9AJvPm3443AlRCjrPX&#10;UJQCQFOKfL1lbr2jz7Uh4yGS7nhz8/VUet6GqsP7H5OV5qAKgKbbo8dy+uE8RdCSAUBOuZOekpsM&#10;W+yr7zPb51yIIMTGXeja7SqCkIurIaf8JsqW+QoX5v9jPIiH+lxxKc+ZcavwbQEAk7Qa3hiGe48R&#10;gpDPmv++FINlWxQA34u4BCFaewMZKD/2qQO1KdzQNbK7gpgA2Av8NjcjPHIJj12BlR+5ItivtRo1&#10;6dPuSQENBkt4d837ZA3Fn+UAANqfLZIAxAHwB44k0KeNS1KeI8jEcBPzcM8bnd6YnoTiZVcB0AUA&#10;kpGbhWN0UXu4DZ/xBWMrW0qcAtrgpCozGScQADqcfDssiDwDLmRZx+BTVoAAOIYDmx+tHq+gkUEz&#10;EgxKmCud3Kt3ff8jCMzPrMs7vPKW3k72FwPGJwA2kDTlnM7Wqc2TKxYbfFyLUOiIkNSCO5qnSHs/&#10;ojaznXFClF0XOnhdkteYDjThEEcCIFvCGLIc9k2fmjc+eGds6rWUymh2636iYHnpipzTa4FrdUeo&#10;6uISPDpYKuM8CBOtOyqg7Zp4yq2tgLRpp3kOv7YlIRyggEz2zKPfW4D86BTRBToAmBHLK9tLdwMf&#10;5YFUd573tar2sBfsvpbszylL6I+h1Ka3LABINe0ASLA8shRq6E+diSbxBcA/J9D3kLPqWOsMQtJT&#10;hKdk0T1jJwCA2upG2DfnrLzxUb26S6LOuBqAD00RpNlV2QROR3Zfea2PnhzvyhqLaOfdGXUoWQ8s&#10;wAZdF/NwrN0WAHXqzGqOIynIHy/ZUrxmEO2/ZatvC6fpPP9L1jLfKfKl3tpc3n7jg63F+XtamyzY&#10;dzlh4Vz/JP0+iQvC48T7vq2SDVsB6d0FlZ2U9Lm6fAcAlpwyghPnofd6etCJGwcT1ocmK0AAPMKa&#10;9Q3ZtDK2I38n6HMLAcBeUaEDqUvHAaj4dPU/lCKoxnHOCFu089wfCjrmAFI25QOQFpKJN3rCCWcF&#10;TRCySU0CfWsAXNoTsMUMCAnLk829deyANstaPF1hKoM5usZLNFkUCthb3nmjtYltS4NiNr9GBSsA&#10;yLMwVRxc4r3DVxteugwASJ5bCwilEjd3NqS8EzdaMgCOWN0HRFuijWOrfVzSIZN3aaATcMYempw+&#10;UAIQPy4AaPqkFawAQE2zKwFIPgxbzBhdPQzMk0oHOZkBq5lhvmyHWFx+xs21zZX3HNQ5k4hBkDS1&#10;+M3w+tsCQPunEZeJx3NVJCzIF6RjIH2Zi9MazP0WWuIneZccrI1kb3lvPdrl0KjeW8iXt1rPKD8S&#10;4uIr6+m66GspgghQwv1/cYmzMoTfgQfdEQAmYeEpTfB32wCA0QyPOQBwKaHDmGHSPV3Nc4Kf4led&#10;t2Oj4ZvMXLbkKt9cUb3FCd+liS68zvQSLfTQEDlmfmkw3N5diG0rrUBI5WQlQ7XuTcRI3ppXhNLL&#10;GJesXzhPVtQ8fv5vavluFuLGv2/bwp1XTH/eOeFAkO4vDzYiUuuwUDMMJ43Gv7q3VefcCgBftwoA&#10;CBxjzkcrSC5baIosMiaOxUu8lTVvZ+EeL9E5A4CJKGMANHt9ADjWQZi0TvdXf3uw9w4bARkRDIEg&#10;eaUKAHnZK2/HXqYRDpOtd+yzkTbiAqwLpXRVF30+oDZl3qEKsjv985vaf/svTARC9U75zG8JAIR7&#10;24mcaAAAcpGCobw9WN8Mn3QzfMkFzndNf35KevFGtj8/WD5Jm/LXy3ZqA7/RjgUALsTfXCCs2gqo&#10;xY06bnMrDarg+XyAv0ftRN5agXQUO9SJZpmjhlMGS6V4qq6AJnliL/uo6Ehw/3V+f2tjAW3cwAGA&#10;RjrYqe4BsIar6J+nJxIa3rPvK5sAM6mIF0srEtRppsy8vQb/aO0OW8iPeXIjmYoDuR0WBAGUro4O&#10;aqof8x9yAxT5q4G3SV3NgVVr8er6wootCQBvMN9xcyq7R0qII+pBN7K9gD1TRcwNgDeSOcxbdxYX&#10;qdYeRNuit1ePYCIE1QDA790BkaD1v9z0/wM0xig4uj3yzJnKC2/UO2gESdTO7Unz/Gdb6/cRw7bm&#10;33YrAH+A6kHpAxR4V7UUZVPh7VGS3C5lj3HbcIKer2yPU1WW6XIoGdMCGJUlmcJjJ9rtAPAxg9OW&#10;JDnNansld5tIzgmnY9c5SRUt3162AYdiu1soeU5kNCM/GRf5R0E4WN3bRFaX/eRJItvtbnbXz7w7&#10;cyu1aKsJ3eWnUsf0zncL3m78o8ZnAmBtlRClIKudetvd06Ozs56ISWUSRL+W//OQEtu8byYfsxZW&#10;l7eLSbmJ+yn9LNpCwFy4oqW4EAwtSyzrsrFmVHiUsbpxuUY5HfrfkUBSQG0cz77Tj6WoH2u3AcBp&#10;/vGrUhg6DnSa/zeawBSvprqRMxG4PABu2+sfXbACvME+AOj4i08oP734zYf4sW5uLgSyb/cogKp+&#10;b+BGKAAQf1Ywt3gDBKA6pnkAuMsu/1X9U1mB68EKAKS1w9bbANBud8E1TP9Ji/xZhHdvnq9aF2jk&#10;i5hfMwCgHNMhGFJiObzSHIB+EL1IKdBUtBFE3eLBJ5pX11JsiSlPolADLsDeEHOg6YAkVnD7APTa&#10;y9YNBL3s/CwDAGjK6YUuHqqLl27rsQEnnT5lDHUU0AqGA+FRXads+Bdw0mx53gA4Jw/fPVloNsV+&#10;78DvlbVvERXXGkk5WjYu3sS1D9mY5xvH8+QGAICo1jsHgJ4S9KW/e29pngCKaOP0uBzw8q4yPGtp&#10;UbI1UtaEomUblC+4qqXb9KkUWisx6IyJvAX8auxwKzeuvJuYbdD5y9PKm4Py4bcCQORf2jEMumYY&#10;AexoC97wO1cwJRnt/Y+Td5KDfIkL4VAImTq3UUUHT5S7f5jj4iYv0fz0DK8umRzxG2IUkjcxCwd4&#10;38W72onVMFOySpC25zkK8LTlt0/ttNo+Qw5Lw/jePQSseHP7t4+kF9GwB2bZNxvDLkYDeN8QgJ0r&#10;IsR0gUp0N4aHqpE2IguV96Kp01WFqB05XvXTQjnxr+yB5MJwDQDGVHQG0lXAX/9zl4QKUskaTMZn&#10;kVDzWEWvycXBfE6aEKXoQ8qRlwv/Q6TWhIOVz86Idez0OPbe5iYtX0ee9qEBIBe3EOquI/aTmjk4&#10;+tNGnLIBLxkAiRdvKHpyHlH2t+DHBApodG09J92893tvo5MHAM1tSsowBWRSMQAW0WU3yJwzBCDd&#10;vloIkngdmb7E2ig+xgBgHQGAwoGLdqRTT5/MLMPr8SMrH3Q64UV6mwC4NHBe/i8fm2EM5eET1Vxm&#10;+uWdJ4kZia0dpeucIEU/V3Ys0K8a//IhlnTYI1nnHQBM7hIAanqK9QPAGVHYqfn1zHscv5ZiUs1x&#10;GaIsKK8Qp3yXB9jIAWDuRGYRA+DCAaC8mK0hAAhiQ7Il3auFIOUfaFlKZWtDJWjuAGDYZAgaAUAY&#10;+BgAKF+Ur801ACiBKelxKyvAJ6JI014push8Ysf2Rt4T8dU6J4TumTJIfciWVAiSA5Xll5QQCgDL&#10;URAnO1gRBcBZ3j6wuSpuv9WgECqKOIWHnhELSZZjDsKIRfV0gyDWnR1Ab9XQwHJ/OKAD4Dzd3WmY&#10;G+jm9mYwoERZO2t+RDC2mc5YAXh4peGnf1BSoa98dle1mG3oraHaoXBR5+JMhXI7LP7MG27zEFhM&#10;vo/HcHk77bol1eEOBRlGD7sNFuRz+NAeLBEB5yUTSI/yXvnYxzFVBgO9C2U/Uqk86PB5XdaaBkc4&#10;tJ3I+V0dTQ/gteQXAABRiqmNtEO6rC3eJKSQXgo4BKyJhlByZ6O26LGcEBLxCZIUAwCnXSLDH76Z&#10;7e46NaxS92SvMVUz9Ky4r/PhnZVVKyyZLw8ln26neiqbQIJklEvNMk0Tos1Q8SMAejoND5eHmJ0o&#10;368UU+W4MKwPBAD60Vi7BQAGi9/HMxRoxSjZkUxopvhKCQCqAJCnYxdcQ1iVLzeT5UZd1hrOMAnJ&#10;IA4OqGbOtzh/Zo3D1BcAteg92zX9DgmR5P5Tj9dD/IAKcwACUf2u97ZM0B13wuNOjw56yhz5Zrax&#10;VzqWrv4WUTJtvr27Q/wBP59bIbGqKgy9OgLgdGpvHBIJZiorkm3waja9rJGOEYGZgbvE4dYyE6cu&#10;sq3hRwKgXF9nMpS6vg7bLQCQL9I52wIaeKoGF0yIv6ZkK6Wxy15pi2sjnQUAc4TLJx4PzHqEQSpG&#10;ah9rnBwh4FCz5GdIO/VO2jhI5Aa6hqy/4AUHhBvFOKEcxTtsHogwNrkXveV65HVS/Kw6dv4FgFr7&#10;5OICiN/Mlke20PW/sJQFZwu7nDwEwMKi2Fgtf7XkkflJme5/nDb2juOMDgFJeRIojjM2IiWA4Asz&#10;KbmW7jFGbTrDj0yNXXzbnnQH4/MXB+BR/hn6NJN8AgHQRwz9K2oDr9l+ZK1AQnP88ChB74LmE/u6&#10;hFAkuUb+Ye8309qJO9wn9V4JgGV45aj7hgDwGvWEOtUCQBwMtcSKClbFZJE7PP04XNI460eU3vwi&#10;NJs47V1YmDnNCYCjlT3nYHF3QTpwqmssDad9577INrtRzUy0H+n8h7HBbenj6PJqxVKZWABMnwrg&#10;+qsmAEodtMtBOt5eFIAzbvcpujMGY3sg6ftZtBd5+69em8wKc6kze+euSAXlzKQIn1I0R/rO8m6t&#10;o1MieV0b+V69ldyzrCMyzQfRD2zmLtZMEYoOKMQPXXohFawCAK9++hNb8qyt7eCCgI/Ce/ddAQVG&#10;BsB9nKhtAVmADepvEquUpHgaAAfF5B9dXdL7VI5PTHoCuGmuvkrXaN1X9n7+SgEjALICDfaMWwdA&#10;bHCZ6mD+he1F0n66PSkpHjp6YqLwi2hVToAAoP2QQwAmYf8k+XsrcirqfhcaZsEA/f+69MwsEBhw&#10;EL0qAO6uePG2I2AoaZIdGocJvwUfA4BVnknpQgB4Ipaw41ZAzD8ryoL5k2Y+t7JpuiQaR2GxoAoA&#10;H0x1tuw253nn6DmyuuC8YU0zRqKsM9a4bCsyfTG8vC09gDUBUMqhgfNVGmsvugLagM6GJm2HtN8Z&#10;KrDWPT0Bp6CJUSXqVBQefP4D5CU4umRQZWSCo9xZCak+xxh/BkYDNJ0A8AdzBI1xCAodABvzS458&#10;SpTS8tYAwO+SIG+XS48ertSolpTn89sBHDu2E5c/wMMILZEcEb/40fHc6p4z4ahWGb9hOQxXwMnV&#10;AFDk3qkSRoKo7Qk0QqnQo/CiQsND0/UQGeUSiZateNJYVc/iuxcF4IxcKNIXmLYVglKMMH7beYqN&#10;AHDiRqKP47AXL0lt3caxx350T54/8I0g+0fEMQsA3kKhf3o/rGd3/mNymwQCYB3x1cT4RQ8WxQ8+&#10;TILDaJOTAEvh4XJdtvd84U4oniU72n7gAIAFsdG/GcxJo2NTn/+ERDhyB0XjPzEvy7fahLwDyfaj&#10;XMVlWnxkuz0dbypCUE7+HQOAEO7qHe1TLYRpaetFAUAQwBYlrxlCG5v5V1oGFwUAzbIPbY6K2rDo&#10;BzySJRxHfltqCACgjLwoE7LZbdcto5oMjwDwyofhYXbHu7cPNEvx4o63tVY/BYVVQsy4gi2ZdLBM&#10;z3eQXaN1zrX9U0uLiZhLLQKffKSwIAAgP1D2p2s+Gc1E/m1TcDil0GgFaAHPbNSiYIqYNDFUB5me&#10;hXaZDz5DqKT3o5/ilSUAcNiVTmjYnDgyeG3KKeXFpaB2nuzeDeX0YsLYqXTeFxNj+Xc4qDAnEikm&#10;EIST+mk3Cj4za4bl/NRZv5kCANMJ5VxdiSoh3HzYGQDA3j3mbgIn2Nyun7S2lmH6WjK1Trzia7O2&#10;BbTOrWOmWOf8kt+uu3vjZWqK1L3UWwvmQnxalPBMyjzDorIHSKc2s0VhUku33aY2pPMoc6LIbTk4&#10;ijagFJSeTEaisT2wkENjpyQday++AhLqGWnPt733vIWX6+RWT3kVZc1ILIFVE9XWEUpbJin8El8n&#10;AFD6kizI1iAD+NUUrOTdqa2Qg0zku7eyh4OFmBWVYvY2dsw7hVQFrXl0CpED4I1DSsnC9E7jQvQB&#10;7IzrJPB4uzvednBnfwfpFAsnoUZuBdSH874zPFwxhLBKH64OsvUl4VNaxYxHFtfoJFH1Qcws0RGz&#10;LBnzFy0VpqSa/RYASHc4zdJrl77cQy90MjYGoEETwKLUccwAoNryQBo0AAAG8uLK8SYLkzXmLUNq&#10;LWnjaxBukchfhRC8TbTalLq9h9dnuuPmPAplb55U3gUA9cMMX9NB+Dh2wj8H6gspHsx2ubLuXQQH&#10;6SZbA5GuOYKTAdCYDUCVRFp4zcH6ig1oONOJRDE6m355dDIW5ZUyV2JnSnHYyo0c60FnP0X/Fz6I&#10;Yd3agabqiJ7N5OC4MwFA664yaQ0BaKnctfKpAACiDB4PIQBmVJ+pUegEWfoT4kvx4VnxN0Jc4AAA&#10;O6ufLnsHAJB0W95ivGAWesTJerRhabTq9WzLUsMkO467bDZeEwC+rYF10rK3DJgGmZJbe+uCjxVQ&#10;kJECKM1pyugTau/ib7NMMURaYVLlVSFp22/G2Dru5w4AVuy0GBTNyJf5wgC0wpR9lSWZeG9J9mS0&#10;I41tMSosxRQlGR7Dk4CqCIjwEqM9762W1w4tElQH47M2SdZlqEGYWvLxS5TwPh/W83ayUTs8iLxu&#10;x4tXtuWn+F2k/c06pR1idu1640tcqtuD/bV1vqplcytza6s/BN4SAClgBcBPcDHZ3SHkSO9sXtKG&#10;Jt9JGHD155oV8pELDZP31RB0y59OWIQTU/WYuGPmyrId6MXBtEHyxTfhVpCCN2hHNdajsif1p1Su&#10;2h2+GQGQyRNZVlbyYnOIimr/5XelrUdKQWmz+CoAiDhhawm1GQD8770FADhKdhuHmAm697GyGFV/&#10;A4lmU7U1TqiewdT2F/32n2z9XTbghcbgzurc2sr/64OlhrcFIhuRDGtaKCp319olW1dwoB+VACw3&#10;J0nv3hOcwDcLntGv3IXP86A3EonG6NzvlgAQNVrlQYjC0hZM7o7c9UU34ShsQTrLdfJYvcR+9LMq&#10;9PrM5CNSLNuYmOxUpdBsZz5Akk5c814RAJu7wNj+dMNxkU3SKd7BRL/qvV/7lGLVh8mOL3Xcz1Zq&#10;sURRfolEs+e19hodZeDw73/nvn+0sIXY43+MK2fjjrd0gaLO29qI1uejMDOBqF4fLDZbOwJAK6Lx&#10;wNE5sl12umXOdfuj7W3reTHtT/OAw2cxyHF+e1JQ2EeDOjwL2299SO2PHPdGvqcvDEDe2pcQVCqr&#10;wGK4UvVkUX3MdzINmu2ARc/8oNjSjndCRu1aGg6oCcMPjz5ZbibiImg01n+HA8Zi7aSeOQACHCJ2&#10;91fqUQlA7SBbJrLSzGd+o3baAAC9xEnmhAm+nn+EMLUKAJ7349QyPwHAyu8LgAVYEueHY0f0eCmc&#10;RX+IK5Nj/nB9zb4u7JKP82NYbTHK8Uw1nY67j895B9+DkUAudwUwa08/5sUBYHkj3jp3AYQZathU&#10;n5LyzLgcqL4YYKLWoZTLI5lZfggAmKcebm5l9aP+aar82DCX/5xqQH8NAI0GiYAAoJ7sbNUb0e7W&#10;FmlGxU0UB3cSzXvrDZfMcvFVAPhYX0no1b3fFgC1FdM/7OL6y58aCRnf8t5VAhSFkpW1GK4AgII9&#10;NqqHzv9ntFU8onh6sW+P2xiP3Jk/PzrGLQDJZMRyNDEKg/U4CC8KQGvzHid9mVX+PjdmLyVz4hgA&#10;Z2J+x5WPOCSx/iUjmDrtJKrhKRp+sRd+UW907/c/PAeAe97fIyE6wyd6MWoYAPHOoO5H6SpOoibc&#10;z3nzsrkQRwYl5+fJvIIegMKTd+XoYgCc5J9C8gVTvd1bA1RFtmYbDQAgrYKefafoajybBWE2NlGm&#10;YwXmxEqL6xVvUG7DY9OtrYOBftHOgnhsE6A/gAgGk+1FAfBWAKClzrH6+g+mzP5iQQlMf7QcWcjM&#10;Uw1FsiaHW2pppGG0R0K3ev+Lt5cVYQRVVUuY9E1IjQZAI34vu9NoZftQH9FeACzLZsxrAOB4vLgc&#10;NjoA4G1wHvs6J4bmUAvtbV1btNDbbhBVdne7qz1Bx22QMsquQ5zpRhpgYzS9tpNAu1FJbQDgHGO/&#10;GGO4rngP8GPa7ibVr8yxeqKEmF36ggBwKmeD50kmBMUsubEOuT0gDY76X9sXFLtrPu4rwRIjZt9u&#10;R/UeAPhZiKf6iVf/76N3lt8UABhLovUmRbZHAGCXLQAQi5JvIiES8rRCNYe+dGEj9D9fhLULgP4D&#10;0n4Dn6LKRgDkrW1/bY0iKa+TZHuHE+AQAI4y003GSCNor+3+9ktFtCTqDoYkmtNFl82K99CQWOsd&#10;lo85XjilpCwmk+nKbgEA23vZ701XmL0LAGw91ebiE0+TrgkFSZb8yE5resOuBAAXrTqnloA00N3W&#10;D1+JHq7UYxAAAPhCAUDKCpD3LLmhM6yttHWU+hGJznAYsiZb127gRytI6Bu4WPepv/Q+x6eWVwS1&#10;2lUAwAHiHtXl0f2kgRJsua4mpclqrOspkcFGuz5VJuzvUBshP2z367Hz1qDMUsnkPyCTk7vdUCs8&#10;UmZUnvOCKwDR7NEIgB/DhiYBwFJEpBwAICnhIqdJxDk3EC7eqh/VLphJAND63zYvoi4ALDRkdxkB&#10;AK/IKMVqAEBDSnDA1Je8+Q0lOhsDgGPbCmdUA+BBFrzPdGSv4UclSsRHCACqywuAsIMJ74EDYNbU&#10;xMhUUKzfcdzkcugbwbTqOBctlx2gaINNA8yE8RY5wYSQA+BYL74lABDqJQT50vOcl+nyR51CxAeA&#10;dBtJOH2nawDgFKLv0dTMx7WLD0nWyh6gHAbJK9F9NkcHADAt+j08EH0HgMujhYuKdtXGxo+d71Cx&#10;Alg0KDfiFYT9jYxAJKSxD6BG646rwn3Plkn+oQCIMu8tndw52yEOmKCSzgSAs5Sbnv2OswO7GAha&#10;UwCYV9xYnhTOMgUArAsKdEGXCgCw3zHtREGiF14BOPywC8goY/z+gkUw1jASpM1Our6LbPx2N5Es&#10;7XQAcA2p9hW/G/xxGONQ1CMg7CMDAF2n1BQLfvfQABAL6uUHaC0S0oZCzIXdx3WRtZjfzHPz9RE2&#10;G1aTKvM/Ih/6UR2N6HAN5GwYVFFCnc/Jtn/mM68LAMyXYaIxt4ujctJzFoAiElevmpwibQmMrYB0&#10;mIIdNRcTrtizHSoAoGFPthcGIORU1bSzlpYaTiXVJ8D9OeWnVJdc3vBP47gXI08wW3UNfwDAG7zR&#10;bn9nuZH8pgB49eTDiNMnJ1zFnN0TADrCYGfxoy5i5km7NCv+s58oVu8VERfbMdDUkgVLK3Tn1cvY&#10;v2ynPt6IXb+B/o77qQUt/PnZu6mnbtO+TeW+xyUAM0gjQ5H7OCU1rIjIBCvIxeba18HsuMzJ4gad&#10;DIsQyHedEbiPA/sXzZd7Md5eHIAHkkK1HL+ik8k4AF54Ok+ltdohdt4G2ehliYEnWEda5p5QAwC8&#10;oOs4dD3qZf7JgQGA9fwHOUFgjRO2FMJdD/PjE6L8j/LPCmOWF3y5WCeQ3lIYkGC3DgB3pUT15l7p&#10;x36fqL22OEbjiBQUDgBSKy3764sAgN+qAHjQ8rBTviPKWrr8ScogUTXts5SDL2MzVbr7hFdJsZdV&#10;LV8JH7rmrMVOUCoA6Ewm6XJXviAAmfeGqt6jaM9PcbwbvPuHbANlGzS9ZudDbMFInXU4dCc5ZX0w&#10;aa2L0ASOXMtfOT2igq1URADQPbDcBFsYHfNoDwd/AOBox/nmJCaObOhiTkTeKgC8RRIMCaW4L3uE&#10;M4nOjVeI2sb1q0HQZCT1EWaYt1GZsn3kywET4agQXM7y1s7cqw4AZ8gaawMkq2KDVV2nwFIDlbpP&#10;XimeU92vOqdPAlD4LPJbGor75tRTXhSAB6m3rSgF2WDPiYvYd88qWtZs5SetcxWaCzutelK7PD2S&#10;osFGywIQAHVcNI9aYTL/g75PnSW0/TK3bNaW598kcy4HNdVD0F278b7fIITYqOyxkDbRQufsA+sL&#10;O3UB4M1xO0j/Sgf9tJ8qB28c4AemvDjoumUSXZFS9CydK/pHzvtXsneOpdOfBkAyUMHDs3XbfaXi&#10;KNi6XlE+7N/Sg2rGyp75RKih3Ao11/inXAHkw5tB/xdcAYEsJ8oNz2JVOoAqANQsAfGDVoe9C67L&#10;gRanh8b/RrOGBg6SIpcbfzZ/jpCWej/u//NeP4htSnubjfCP34y3ascCoGVWwl6y5zeS/XkHALFH&#10;ci8M0GTshMx4S8GBCLSw7WMsJsWHUS/2BUATc4R8Yrv5ytY+Krqk3CqP6P3mGugO/EKHU6EQ1uB1&#10;AU8jbE1HYgFQsHWmRGblw1B6VnhIZwgAKno6fWqCUiGDBm1nmp9oL8aCVrDp+uhCTbqH3MbuioOH&#10;E+1aPxQAIiPnUjmclF429hJKf4RDu0SiHycf9rp+rBhIbxueTAAMAdICAKUW7UmyudpIsuUiQIaj&#10;Mxeu1g6juBlJJ7FNqAb32/EPjiJWBDIUSkJys8dYFvKfyJf/ZLCCQo7ZPLR/8awVbUgDf1J2E2uI&#10;SgsuCS8dmbm0ZaPiFRjAGBNiB0cUPdLmbs0pHdjvdXlbr6OmchdPtxcEYAf/Zvij6DSMdygBEGFR&#10;UVDOWqdgDmKapcUCEJkdAK27NiRK9Mx3Y985v+1sLjRTr7Xv5WvcuJhWyd5qo5/NDwEgWgmLWB2l&#10;o+qXFrLO5gY0b9Wju3va6rvtFsyfBCqEqIawsk1WzWt0w3pGI+CSaDHIZYVuxpo84oZi+wqsS7/x&#10;pdeyywDAl5tbNvJb59OjIY5lxSrbhtv8B4Ijk2b1SS8IwDYQc6zUUhtwQHF3NopqlwpkC+iyHOnG&#10;oHTYt4sK+otpO5Vk60fe/AkOK2Q8RJTfWvhDpjDJaZbZhIsmAOAG7HwCsnmo7PZ7jcbB4Za3z4nY&#10;QSoAgCC6K+VzftLGA9jHHN0SR6gZAOzJQ8J2BAC3HzSqsow9L6bM8XDGfiZ3Lz481qX29WOLhHaE&#10;HbX2aCH50j7iO6p7iL9BoaEJuvKLF9uEk+bKNvOM8bSsr5PKPk2DtB5LwLFzlzUjd2LZt4vm9xCq&#10;o3/kzdfSg1Oly10kNcdr2RpRBI2gWPL6zR62+eV5AIj44V83TijslS4SbLBFsgiXxg8A/hOSQNxt&#10;JAuSdvfq7RZ5jGCO+JZsUuVvk4onHBaKvfUsP4+UOE0atSQco4p8HeIl66oaJrahItQtH2Q9Yj15&#10;WZyN3XXIyWUz9gRHiv6+AfDn3veu2G5fZAX0809xNEMIKjyVKgBYQLgAGEClfXFLZrSam31ybKOW&#10;mPtornZ6cAbvmadmCSV/5bUZUpBtrYlsFY4DgAXMACCkxj9Mw16ySsG0FPlKOp8lAXCnEQUfNWKK&#10;2CuQAI0nogAA+INNyjFtbJLPdRhpSqekxVN/6pNnJDY1XAnKRqytmKzreqB/oSkZL1gYTs4pmoUB&#10;uXaIG4EqmifeqywEbD/pLGOA7lf5/fO//HjNhCC311RPemm+2HS8KPzmMmuqC67ZhcQV1dOVPWjp&#10;Wv3gFBc37LuxpWiFY9xf02kBLfDI5p3sbco3xVzMqVISNJLmeRzewX1CqMlhmk0YBwY8Gf14Szfa&#10;9QWAKq5GALCKfZ7ocJUvdk3x4opA4GV9cvEy4YkgKBvlSId+cUNLfsx4dcIZUW1QAeCEcESFidq8&#10;gx/66biIPvzViwGwCABsS4V9jjiBol2m+YKR+lL7ArqgYv7bZ1oA+Ek1s8JVRP6yD3fvNmof7e1Y&#10;/kOo3lnTWkF5Uii0+BEVlwSAlcsAgBC+fRo1v1ISoMgOxLT1BU5e5PtIBMB2AYC8woLB1ioHb9KB&#10;cOIuOklclRc7DWV93B9OHChFH1g24g0t+EHtoxKXhFzgDGtEf1Z7wJJ318X5YdYAgGK3wzSwWQy+&#10;8gOjxcT753n7SCkIAwzChSjmD3/MXT/V8x7b2eMTm7W0YkgQOTxANgofXzBvrT3cWxAA+w6AVh25&#10;XmuexTXsdpJsBskGwZFcQZLufZ8kia38L6mepMix7QKAxuOESvPJfj2e395zKwDxgGLr4WcCoFZh&#10;9gKgUMxOqilR01WZCwCMGBcyhzUYEGVrqvQaWF481+GEhFGyXLol0MjPBle4vjwTAKlNrmitrEax&#10;jihkIPZMHl80dMvWkVMBEBVEHkofUL15Qrwk2bQ7f+S+vLO10PA+WA1Nx2yzxuSHxxUfdwNgt0Hh&#10;JW99tUFqRU7IjD84jfYVQmZPQXvEaXDzvWSvjk5pv4FawyVqwT14gMwPAAX5+FB8sXAiQzs61th5&#10;qnO7e5qn93x3BSFW7kWG78W4/W8gLlOsgLQB4VxqFIYbAsAVlH4RAKKsRlQiM0IC1jdVAD4phsNe&#10;VTAf+Ew5dGi8mJ886VALnBOo+/5OuNJoPVwMxMo9aS0bZVUd4Wgtgaox1E99b3crQLbCG9FAihU+&#10;4CxfyV3/a3KivEu2RgFQJ/y7yJSjnCwrJBetqAOQGaPC5uXOesNWaLeG7wXAdrELnw79feTaN5I7&#10;Bck+nbW8JIWaushNoyPq2UxjABc+E4Dxro29O0gFgBT8PIF4QWAYHwczeDj9S48CE4HyfrdHVsOP&#10;/c7XBQLhZ9/78JRUelIyt9Egsf1O3O0y2fMMAKJimHzJfiP9x41vGPDXf8URo24PwmWQyJygG20a&#10;ADUUFggAknZwvvaWaw/JLThsDgC6Xh62h99gv8WNfXQlFYHSnRKAYb2lI549xoKyPQAQ36fZVeiv&#10;z/gjAH5SavYm6fkiAGB2PulhlYYTBrI3TADwDWfjkvvU6VrRWADBg+SiAwCLfgeCmLN+8Nnr/+bN&#10;VsOyUyrsCRODkabSBMDeokeZLgA4iPf85OdoPBnwz1DFKWZDAGAMk0pvs/EX5MdDlTFvkxTXF22Y&#10;DZXOGE5aVDMsnlkACP6qeJP0CIYpaE3tlWIsnBHZKyoNADKXNZgmwkIAnQykI/iiCmj1R08HAIPu&#10;U9ppXjs5Z0Uau/5moOdUd4wUbWgBwHujuyC54cXZV8avZnAMAKhsuMrPe9la7DRtDdwYMbKNMHO/&#10;TkhQA/UxSvJVPdoNuhukiQOA80bLnH82FH4ha2Q/2mtkAKA8J0YC0iLL5d1/GJRR09wcKZ0QcHtK&#10;SdOSeJztq4QRAKjW7VviHHx3GUiOuf4oYqmwbeIVLEUSo9ApmD+VAPsRKezVi6yA00GdtYmoaD3K&#10;wkcuJrBoZ5dO+J/IzM8nzY8KcShQSG2Y/6WuynuD9R2n6EHrTPbTafsR4cJE15OiAwkQJ7nwZ84b&#10;P3984Cqu7gIAaUGwKnyOp4sAIBWRKx97aSeM4H1+YBuunMoBgKAF+iC9dZUsLOqvx0ibdJX80V2D&#10;KbKY9ozVuauULd3dZ22qgbXmDydRIwhXjc4z1V/o0on3z/P2NCWvQyzPxDYap8w/rqyAb+B+DFn8&#10;fqyBSS3HR7xsXwMAHh524e6u+ZxwatzDgjydWGRQi1M0cDs1zkB+a6c5WNvjNqvN/L8+JI26lRcz&#10;ABoxwfYo9kgAC49wNIoA4C6ZiQoApNfXCijstBOsBHeKsTWRvos0Vkx8+dQPez8uvhIdIADOMwDA&#10;18wURzyEmB+e37yCsi8CwFlCdkDuHIVtnjXAQUXtVL3qYo6y6T9FftMGKWis1N01UWEZ3Vsr+wKA&#10;OncpblNTZUc1EAGwtl7TfuMlzd+K0/bgRxy5L/G64HEcOO+RDyGtWzECH/EUJUVxxo3q/dYKABy7&#10;FSA3KVsBzsIyDgDBDGMHrDzbbWbc1sYiANR5tXEOhJxmrleHKeceDNlccOhUucgTkyLFkC4vAMBl&#10;tEO8eQtBFxM1YB9z0yxMe9RdBwCb/tWdTOM0BsOLAcwjVXo7Nf/04s/sYle6tsF++YEAmG4AsCen&#10;LABAot964wTO/hZ0PHuc/Mzz1jDIbCMSp3V0oARfos4eAQAvilYC8ss5AKTagTZQcwYAFrdQfToA&#10;IMa6yUQoYOkWWg0P027ZTy7QIbVRUv2f5VbMJ5jhmvwhA97kUe82AJBzec2kULFyR7G0mXZIOpBf&#10;mGgzyX/ssxC17mAjaKZlnrb2uStIWzh9kql7z5sNwEEXAHZI9A0AdQDo9P3EAMj7BQA7AkBpKGqY&#10;xRwAPE90QyLaCOUPLQCaQwCcUKQFMWqUSB1qfOzTbAMAipMU+89wWEMk3G/7pBjBT/7QxEEDgB1b&#10;AADotwDAJRXILZZdPbtwpn80K2n9mPJFT+jKxCiKI3EDwbMx2NwKbQUINsIqs6FeTkewuT1vzZFt&#10;oh2cpEhCGgwJRpMtsuQc98/FZY/pxNIaqcj+GYo8AUDylTp15uvJm5m7E1MzAYA5DGPaHEcAdOXE&#10;P+6xo/kw9vwCAPsM30ocsO2eY8YY3hcAnDj5TWuIw5G9nlhR1WHdnAVdEr1LJlJfVC/vaACAO7Y4&#10;N9crjQSo9mGi2nNYtC1gxuc/A+DfuTVAO8/nNu9N/La4zcFRCmVtNqWkmA7b7Ufu3CMA1tdWvVg2&#10;Q5TT7zE5DIC4WaoGUIethx7+oiS13CSurGBB0AgOOu6vgB/WuOggl8OgUESn7+RHhW3rLyYEjJ6t&#10;gDoAnKGDhDfTnCxXiSkbowlvbg6AxeESX52nc0MAOBNnRGPgcTOKgCueqI8gP36bVsaj4AzH7u9g&#10;C7nf0b8uAHYnNo/iHuwPGHgsYkuHjvCR3/70nBtk+Q9IUrETIB7l0dZ6g0F5+aGX1ckF5wKjtM0q&#10;V5cXPgEANgtoB45sAzKX5Zn1omwAMMaSUG4YAOWHR8WePTTSFD/sKTe+f3iSIKpJOmGtFWkSn0Ll&#10;FwAAqRCHlGAsTpAZh0gkeyBErjRH/jtNEY5kLsU37NbF0AmxNl85ONB5frS5NzG3RgDs1uPa4fDG&#10;7fanPWiXDjYodjgIAWDgrf7GfQcAGcq6McpQB4AKUa2yeEjrmhkApJBTpDL2mkkALsp0HMPnsHCC&#10;fFkrT6qeTnl+Hh9j3ukZAN2EDRCOpzTeTuqNrtwBXmgFDGrdh3YMqPRDe86RWd9n0J9uDFY05Afl&#10;lHEzmTZonj56ZBs30+z9ZUv2Pd0wa+wiY1amZ/aNNtEs+0GKKx1iKlReDO6zfkhkpo2AlAHuNmjM&#10;+apGpR8knwU9Jq0lhOK7pThuj8ERbuLZRLUd54v6VCyvWxgox49vCOCIT4PgoKcMFnhsQQNkI+RP&#10;tsqZw7EPX2AF5LVOZMeAYHj7wW74Td6WTDP6jC/d/NejJCCM0kVq/yzbabttF9b2gmhpf/aUIVP9&#10;BjFj/uhXmRzyTO+rJxoAQXAKAJT0QQSKt0O4kposWq05mBMr4IMCgNgAUE/HD33J5Vjv+b6tnE9t&#10;WQKk6ikjxNwGWxkCUqfcKLHyQHLt5OwtzNChMWf8cvfuRQA4oHAOW40X9sqc4NndsJ8/YiGOEfCP&#10;Hf3ZLfKMPhfbIg+vApAfAYCYEPxhaXU2AB8GVMocA2CQnwNA0H90Kp7HCQ0g/DM79ZzArKI1cZmy&#10;RY1g+fFFN58DABQopAkUOkbsMZ6fbE9Sir7xv3LGY+IxDjvp1E5eflZA/vgk/9c635HFg/nGfjHT&#10;+b18xIsAcHj2z00KrQDQYI1KAqrMjcSo/x+KFyZfM/uh81QTHyFLwYV+ikJ6qbE+a7IgUiTNxuTW&#10;18EO0sXB189CAdAK/ccjADx5JgwBgGonnKQaICAAIq2A3Je6ZrStiLBTALDM+F+phcMr0WZYVhml&#10;noHjZVcLipvpFJAs4B7G9Kfe58zRuA9fCIDjMw6SPOS80Jo+NvV3NLYD847G0NnALvtwRXs53uSz&#10;K3FUPvdWp8T7cWHXGL8OfUCT0vLjH5KiPegszimQRlSJw8apzfqTRoJ5x8wBRZP0CA8CALJ6s9qi&#10;QHLKkQCoXAUA7052sNcRAKW/v9xCZYOaTDjNOjEA6KDjaUUZ3tkiXfGMFwNAJ/mkjjDjmiketZWW&#10;HzjeU7x/zLEELkQPqw3Vc5PwWpjYf+Wyd5hNphReJq7FxXxxQr4iR34zPPw3AJcZ40q26qfWoa68&#10;fGsV0iqOjb0YABYD48wOgI4pLJ/e8Lql9EoZkAfhrSLu5Mxmp8DIgXa8FP8ZzGj4VzzhRQA4gMMx&#10;k2T9HAIgY2rF+O464GjepqrOdOJMPEebp4/1ef+CAkAwodolE3cm38xIyTgFgOw+/09OeTUc1oX/&#10;Xt1N565PzoN6hblIhcBcIDZpTsxfAIhXdW3aPL11Zb9AZ+iuEh9VeEzFvmyf42N9yMFLC811PyLN&#10;L8kBnyIDvRALeoyLMrStSKFkTeKjUgVXWoNr/+s8xG/RrY+pxsbcFN0AgO2DeJvE+6eHbdPTT5mD&#10;0AkPFklINNVMCYCVmC+wHHce6IL+MfJ4YQ6wHwAAXULvAwAXUk64FTCh0pzZyW4CAASpqafG+890&#10;LJsEAK8Uub0IACcgoRhg454VHTx6ygusAPz+tNsW53LdUk4M5QKgXIVrdAeDLN5RZzPHNiqqcqFE&#10;i3IyYiaZPnqq3goDGwRlKGj1bt1upDjVOsfeZLfeC0QoVKZyOmkPr2PnlGyeeEeW/wcAfA4FE4q4&#10;4dVjm1Bf1Z+Q8o2sAgDDpJnbxtoqKlC+09xx9tTBD2cOeezDmwPwpARgrBvDHSAp6A9fJpNvhrX0&#10;GZ3J7JBzjB6AZTVYB4AZBlEAmBVp1euQj4lsHgJgo95Fc6AzK9m1qgDACxIMBnRM+XLk/+5H8KCZ&#10;oXMTfaUChQAorN5MadSczL1xYXmwhU+eAODpV9pfpohwcwB68sqnFx7OtdZswsIKNPrSF1c1BBAN&#10;pE5/FgAkWtMPu6TnAYDJrbboOABMVWPkq/MGAg8A/A90YJN8NtYF8t7ce7sqdKlqg5I9e/4DvkWv&#10;2hAAMzIZ8q0gGrnLJRklKJDRirnmy5IDe+MQVGkZGl6fjVnEH/+metVwwyw+vDkAWDwEQBFzqPHq&#10;ZFWcwRz/Pzeik9zlOk32dThCP1X6yqm0Z8UdLmcDQFYbASBPdwGwWQKwPQbAJw3RJsGd0u7WSvyI&#10;w+206ZPv7MNCYaihkf1A1ptiynOIyLNNsq3Z+MoGAHFAqhCR9CnKnwla3BSAxyqsIgBGDkesALFi&#10;dd34j4ViHVP10h45ifwUJv+aT5hk+RLFPMtQoGngZgOQrXxflVXv8CgCiYcAJOMAZAZAvLsW2H2h&#10;qgXBtKefMh5/rcWNt8XIGozUzJqOzPOhAsAe0i3qYIg/lqxpxu0rH90UAJigARAUqllueZmfifB0&#10;yvF/GybBP/6jkLXRyY+fPi0kJAFAcwmbthUymd3G80EW12Sb73mvFABsVAC4Z6rvsgkAiuaWADBh&#10;XKrnGS1pICcNWy9tAoDO+IyERsQp6tFKinT7NNv1Y5xXLIdq5alXDaT4/KYAoHcyJx4i5EYlCYiI&#10;swVg9HckbABAO8jCzmEePP1ZTkpNpfBdxj3UDXUWbWZ8M8gv7pL78i4Pz/bqyZ675DKhLk17dIvB&#10;kYKQ13fXi6+ZFlcAcJTi+jtaG5RcJIUmQppEAxpuQpb9qnRQcY9IUyL0yWbBNYW4dNUQqp/fFAD5&#10;J4nMcr0PyhueswU3S72+PkSDRQxkmwRNbx7lxwePntYjB4DZT1YJwxjedPI3TsSeaL3eAhWkya6i&#10;5Y8Xb0GScQDUszVvfX2fPrr2pKKqq94RadK0FMVnBySmTlieAwI81PiVATCWMxQA+OqB2cAmTwgz&#10;elx+dHMA8AzBE4HonxIAjvR2CDa1vo/itl2M4APev3P2DTFzT+nI2Ff3qkURJn40E4BObwH3JAeA&#10;n5aB7+kkAKllTh/Sf0IfO3oQRZGlPJRqkUbMdnhEtLNOOfZb+/SM/8bWKZquG7SbAsAxJ2QToKhI&#10;WD6VhWkciI1Y2h+xX5tC5vKg7XUkWprAeXUj/dJViSQ5Iw8fWLnBqQGgQzLa6ZT6s9aySQCwFowD&#10;MLsP0hod8pXETQ0APCA39A0ie3jZ/dYYAJzkb9BuDMCDLPQpZURZivKpuClaWAvkxh6ERRRyODLU&#10;gi4AbMJW2oVbzu8/HYD6VVsA4uHM5X1K3vtuzh7A7t1Ml4stfIB+uj32JHjk+rOHrEBKzR2Udxrd&#10;wHFZyB44T8biiM7NDI+idYvz0POh8OzezL4fhWIFALGiw+/Zl8WB6FYBQDF2DQdLfLpCd8lbq+vj&#10;35dy6MpG5E11ZJXrrgKgjd9zzwFA7fISgPxkAoDHAuDZMvoEAEoXUgDgToEFALbQR63zsgFoUo8R&#10;B4BhDx5bWI8xHDQ6I0tIxvmozzl+YVMA2PUJNdmuJD8CoIyKMxsCtlOzjLdB+LCRXeR3A/L3oHba&#10;KGkMAMfVK5WcYONKCXd4pQDgMLjufc/43eWxLWaVoHICvjvVT3oPHb4QAKNUrq4bk+8nh5yE2T4n&#10;+2Snri66Zi5jOgPgXayzexEukqL7EgCBnSytWBLbl4ZUbWfuDVIQrPSqeB6dcGYBkG3cb0Af/GMy&#10;qcOGh8OTic3mgF1qI5gcy9R7i540UVozntJMLtgdLbSLzuAROsd5D8Z+ecj28/ytnMDPD8CX7zWQ&#10;+LYrzEL6KbOrD9MLmEoxmRcAuA4XR3sDAOFpnBUUvYeMTwXAn+nmOth9HwBkBwQA5Q4pCDE0Vhfv&#10;VbmhlFGfQiu0qAUARKKGR+zE2hEMAFuaGgj1did4WfuFAHhe6JLwg7cpq7C+vbA1nFEKapASCBpW&#10;5euYXLndDtXUCwDMAvWk6uWtD0YAoLQgQczshuYsmvVN+rAEwK8CQKqcajOqrmj6Pr3FTRJ12QqQ&#10;HveQNddxAJAJUaPVlmALfawpq9HztxtvwmH0dmOwuHxvcXQOKzgQWRDHAOh+SAGTHr7b2djQqS5b&#10;7e4IAH06TL42MSLZO2YO8isc8i0lRZk9x101DoBRde7ZAERNbRYkoCB+mCKMbARyiFAkQz5vmwB7&#10;DXca08Pzof/85L+xRSxcD6I3GluLSy5TMw0mr9lBv/5Z7uP/WWmEOde7J60pGyo1JkftzL0sPAln&#10;6ZyLr3VCmm4ZAcS2VToASiIXtyuuh6q7TzcQugtbaB7kJUyhCfywFWshsxkD7TjvLCXk87zH472w&#10;MO3nbzdbAY9WloL49furd3WsdIPtusR92rhydCKuGbeB3ydkE2iFk1aKrOqy1xzr+1OsJLOlSBwN&#10;N5rH3AOjiFxBiruNWyHSOVQ1zxaC8tYiajXyowVwnmTfl3cPpS4BgAQENgimlBt1pWGPeX7y33QF&#10;tDlUJfU5B4A763QtRd1PBcCIlg4AVGAkdEB9PtlBzhHDcYwP6ClkuhKAdXsuwWFXA4Db2tV61lHv&#10;3ldfqQcrACLsqbrjPS31LnHaIjMx3lPEtijh528zVsA17vNxiCGgAQAbmmsGACVP+SEiELrbiW4o&#10;kWoatPzpuRdFvq6Vr9z4U4dyzPSIZgOQ1qj6y8UYBcWCRCW18RVAcoQZVd2nH3HfIwa/WAGqbQDH&#10;kRWHhYBzkJ5P1tapX6V71yDc9LNuxoIeFgBwroeCx3ZbeUDKKbI3zneHjzyQ8+dEO48X8ta/l+NN&#10;P2oP9BK35um+uk9msxAAMAkxJklNBYCRUUs/NTimezH9pFZwAJ/PWAEDCvEpFHqHLVcAkHaEm/QU&#10;5jHRKOVyVZef9vnNACA/xtb64hxJ3OYCIxjTIoIybE1TvXiaMRjBjV1ju9pBJ1T1pnlsedFsAKi3&#10;ZgC0SFF/JQDXJlCsXL05VgzOFTB9ssgqlWyAUFXkcJ2xQrEbX/v+lQtvCMD3W5vrq4thI/Hx5DEA&#10;zIyOqsWx/Up7mmfkmQCYb+1Xjg0CAJZ0tVHvagD00Ba1KemGdYo2vgKuTSAy4YjvAEOinQvBa1CP&#10;lNwRB4MlxlnJOze8J4GhN2k3AyB+zQHgsyXZWKWI4wWqrqnj4NXMpOxvtFfZ0kQy7QlXCSvjFVKG&#10;Q46LFRCpfnMl0UOJxPPRhv5w4kiaZLQJoZAkX6KdpA7qD0icpoHybrwdvlwAos2d0N9XPLgNkaRv&#10;bgtIpwAoZ3cGZccd0keL5bI9RaDW1AjdJVcAQDYIp+ZT9dpoxAhvBgAUB4AIScgj4YSdgzvyNgSA&#10;nO1BAEx2eKD8WDdoN1sByTvxxtv5AnuAqEqjIhUTg1CQb6ZYkHovXpC9zh+3d5k2iD9Z8etZO+Ok&#10;F3o5tqsAQM1jl7TpEr6l5eU3BgB6H5Bgzrx7H3O3DoiEGaGBxxKAJg7BfJL4VfXL9ZG4GQApAPT+&#10;SgCUIzWHgZb37vSTBcB/285U7S1jOj3+H4equs5op532Rh+rxVi56xUAkB7RhvLkCMqdjJbP8fVJ&#10;UbmSkn6MrIYT9JDSHcwylPvOmkJ4BgAxO/ZN2o0B2Dn1FisAxPBs1OjT5xNStCEbYdRDxYwVU+6x&#10;pQzXGR3DJgF4QBH42cOZ6UcF9oTk6QeHDZA7HAHQvglROHmdEW6odAd++ftzoptRTmCeZyn89fRh&#10;hCRxN3nUDQM0Pn0n2Vn0FsMPOH1e8FwcFFnruNWO6dfKDhUArAMASWPoO4xIA+uM9udJ/sndMiba&#10;jHYVAIUrUaue1ZujDLbjUr+6ep2mUBhUV0r40Rxdf8h5IFDldL+a0rL8PpmxKq7zrJutgIV3km3f&#10;85stAICho7QVBxpJf5UnQ9oCgCUVFJOxKUKPpaU9ynXtclpUGgBc4dV9FQAhHiG0Vm1wR3lzytau&#10;3vW6ALQYDAwTDUp1QkWLNu/bfDW9B2OfAbUbtBsBkN39UXInQPAvAQjtYDIRG+l6A2nJCgEL4owm&#10;LWWAWdilmMg7I4JM8E87DMwe0FUANN3j3vcGpCMYtRvp6OFgCn6jym6VNcZ313XfMxbHDADSp4cB&#10;XAnNzQDwfie9s4H/nVfq7eWLx+SeKIQQ34u0NcH3yQ6B6Bw78VA2swM0pZVpPyFV2PnpRgD8NeU6&#10;qwDcyEolOed4imSJt+7uTJjfND3TG575bggAuXl2Yv8z/IJshKaIS7zFRYxkZd/+zLJ1i5JiQTFJ&#10;xZqFfC5vgog9a6TQupwgdqafzd7UZhZisZQ51hCS3Nm8aDcCYJq8+iTzCmN/fxYAM2tUzb7R2Kc3&#10;AgD9DT7IkS8pyJiH6WGQvn0MGQUhzKT37k9LAKjvpb0rRFlBOqMaW7fleira5B5s6ovZYt0VpppW&#10;eYsJKG8RgIFLte5QnmovFQCYCJk6Wkz4hMyfaEhEdsk3x2VmHE1+HdftnEBAWy/y9qnMGcOFvLBh&#10;cigADKfq5B5se9/sg81VAJRXt8dJc4sA5P/dVhH1OovdX+HI8ehZi+BGK4CprFQpcwDQMABkDHMZ&#10;EXCKQHnrTNq8NTEuw5IBAKh1E7iQAIBa7HIjIXsmADPOFNxsdHgbGxpOiK59iwBQxU8uoxczBbQJ&#10;J49n0X34/c0AoMZv/d/W5hYAQDSxSEwTQgceNjErH7hgj1DUltTw3Xh+a2OvEVsI05FWAOrOkbZh&#10;cp4aPxmesscGcwUANafkmAIAIfnWGlWhiIDB9+OGAs/MjtwEACrHN/BAq8+tCADKL5gquuWhxOQY&#10;yhqg8YFo2LD81VQpHGzObRBBIr+t5pHYO4cdWRBcO5vom3kpzU6xcAUAdanI1ILxW90mAOS/nQMC&#10;xuZGN9mm1GDXgf4mABBbTdkGmSTJzamDmOR7gkAzvAdwS3Pc31pMalso+T/dqQ827yztWeaMGB0j&#10;AKC07AwBKC4f7/Bsbn8FAI1SOXB8OwBcYdazCtK1o9mni8fXIfjkNTcEIMi+l/gNAAgU/NVi9FQG&#10;AYCWkX1I2BNLcFSeAwaWQwrDtiRMoOqU45gtQs9Wu11hXiB/48x20xUwI0RW929R/A8EZkvIN6H/&#10;jXRB6ddoBX8QBw1JQXqqc4pWNLaRfsgii0OBwgbI0wbW4hOKGuJ6oBrKmVcY82YIe2UI9ORYB1cB&#10;MCngPheRzqaujgMVxpp0Snyum05cfKMV0CdtyXoUEhJkm7Al4Tc9hIu5ZSW4VqbDgiUNNt9hjmrK&#10;axXgcQBUQwCusCXNnGezV8CgUnBkbIQvBMCjKcqSMIeojRn2sBtjcBMAWn20b+sk5pmTGxoxK2YM&#10;I41xEUo+tAIPXzxmi3gHnxzhI7Ji8Aa5IQBXUGl0Uq4Mb3R6q455MDdke+OkmKmevTG1nN+XxfLf&#10;VrsRAF1kjRrn3kUBQOVo2wKwYJdpSsvODQl7WgEAygOEnC2HAMw+cs1wfuLGM1HJs5cFgMm5FLy8&#10;LfrfaA+gtG9whpNk48980pieWT15MliyApwwXkqEQwtw0Oml3puHFkBoPuS42MKmhgAMX0zMXq6Z&#10;ar9wAOhRdzJNxwvAcZMVEN9p+u2P65iIzADjnHItLQZ8AKFoOD1KwvpK6AgAEizl9akCXM2Khf4K&#10;nXE2C4DywDU+5myOtNyz2s1cFZ5F0OeIhH/WrW4EwFzT9+gDAIgjS8cpRdCjIiv/yPsS1xp7vgDY&#10;gFFJhi/+k7w6FBHBZFabqfofLq+xX1CQFnBntGsBMEoj+Cxyld9fMWWu+/PKdTcBIFkMF8nMIABa&#10;0E4yAQHo3FRn14s8e6O4P+JoAcDpxWWCs44kGPEe/morLifzlSf7WZx2NgBpMHsBzMo5NE2l5wfg&#10;BpS+4ic3AmClubDEEaw+wCyJTADjoaI4D3AiYrJTPCuD1tZIUK8U7r4eZoprp7IpARheN9nHWfPs&#10;CgDKR03e4lor4PbI+fx3ugkA6ebfW/A5yXoUCJdUrHgRkwIdcchu5PoxPM77BBCexGu+Tqv6ryBi&#10;KfxMHvuHp9BZm/PsE+9sxZ36UPTl+Snzkn5xEwAyUuXIZ9Xb99bkB4gOzgAodAfdqUFLRX0Yobvg&#10;Il1YnLBK5dXFxFiHhthZ4ukVAFxFrl9WABbrsBE0gxuu7rFLKV9YC0+nVDsCQOVnj7lI/020SX3N&#10;8Pgw6xQ1+8B1xUniSueWlzS9r/GYm6yAwQa1xKF4yweAYgsQBQr9MVbZiQcLgHYlZfHE15Nq3JGK&#10;Ypp/XOWbe+UKmOzLNWjyUi+5EQDrpJPRznvHWyIPnrYAH/G/OAePhMcHZVUrT7E+12/DRZJNU+95&#10;Abihr8L1O/uiV94EgAQA0EH0UcwuU7orLKMSTRddKain5ILWgmp9sWf2eESzGfLp7BR7MwJWisd8&#10;GwDc6qK6CQBEB5Af0LJyqIKdTgE2XGeGGaorlcXXkeHBM4levaAS0eFP/fAKm/zs8zG/vk3rYdmZ&#10;XzAAZzkAWM5iAbCk7bdVF40LJeGQFtcVQCYdcytb7/RB4AoAZutI3eq79fYLBoBgmBrF70LkzyWt&#10;AF/RST3GKUBAo5AxFc1wvaFPAlCRaKYntkvYM9V0vp7dvgUAnjasa455dIvnZ0G9x0k97zDlZH2X&#10;v5u0cZ8zTvlCAMdw1t5UFV+RSuOpsUqVNKP5Vw68fb1ZcEtXPb9S4wYAnKKMdQDYCsD7ygsNAMuW&#10;OPIY6E85O1xvlMMlJIeXyXYVAFfe+uUCcL0RVq+6IQCPdQ4zAGA6eMp8BQCq5cASOC5vf2GhPWOt&#10;9/41elgh2bQm5woArr7tLyEAbVniPVFbMhCUb1mWUycgznDcrhDnsMXlE+1pckoWXnMFXA3A7SmO&#10;rzF3bnDJc6+AAYXaA1Xsxv8HAFgAHMNG5+CxmnGTSh5XeGISgCkijy6YBucKr5SrRz7pdHcDGn2r&#10;P3l+ALwwCrJNhaMLAPRrnIUFQMGv2ZodRZFCJ5U8mLSnV8BYngL9rjreKYvA9Lasy59y3HquM/i3&#10;SurZN78JAHGYrbtzmHEgtgBN9UJ6VLYCS+yFFDo5+4jUmwHARMfG+H5lQ3aXRTOH8ZQjx9QkuBGR&#10;n5VC70Y3tR89NwAqV/p6to0auiYAmO0tV7S8VFMipLI9PNCKOJvoV1amjXtaf8d80qYOAk7dMdme&#10;AsBQtXpzGvHLKWb6Qner/vj5AaA84+ty7W/VdRCQQ7QSS43VQSCA4/8+y6mEvHqbUz2f1IWOXTDF&#10;cUqv0/HbXOHJqYtuB4Bbo/fUjSYAaD77Sf3B3usdTp4t6ppKJ0qApFbAhHyYRO9M3WpAZfC9KYPA&#10;U3fJqdP0bACeYnj8hdokr/AwvXoFXEd3mA42m4fQQcUz3B7cfMQdx5gzbhLRW9MA7KnCRzDx+SSf&#10;Gvt62rg2c4b8TQXg2dN5Yg+4FgA/WWzeUY0LinVYXIBj/tXtEmP9IsbKqUbk7XNqx6aO9rNd0mbW&#10;3XOPv65K8Bq0+lYuef49IP0YKxhhzPxSe7D5xZm3YaUMctNbaEzOdNuTy536xmP5L2f+8imM/iUD&#10;IGZwVZspSj0/AMkiJRJRO3AE0x6ceHuhJhrpdRwUlg0i3/rP9Ol4w0P0hX0qZ8/1pwEw3Y8bo/9t&#10;/PD5AWiRF5FjQOoRmSR7fM22X06oMQBgH+Mg0NSSGCbDHXabFfCAN+NHo6cKQdMjfm4ArsNVvw3C&#10;XveeNwOAY0BS64sTEehlPjlQVVoIIoELAJAM/dmdGBd7nlNVMHuuP+209Uu2Ai7IWt24RBsUNy5i&#10;RaSSQFTzHd6ihD0cjR0LUsmb4Dqz4DmVZbMBeNoy+iUDgIKKTPSIcLwAalMt2ml+Sh2P6SYOHADX&#10;2/6uhdIIyecH4DkfcJ1Jc5vXPC8LIkQVAODyEbIQuTkSlA600jVQEdulRHq1cM5mMGzPOUGfXynT&#10;vk1y3f69nheAy0FMOQB+1XrLiO3VTbCRzuay1D7YkaD9FCVAFYDbH9LEHZ+Tx33r/Zl4wHMDkHpv&#10;ZFuQvnaqXNHI/gaA5HunmitXgD+tjH7ZY3PPe85d/mV38nkBSKnNRdFqpfR1WcoCLXFZw2SPdAAI&#10;EqS/21EEvzBB/kYBMF276LkBGHjdBKs8KX1F7rj2WBSSt44AaOqN+SZauYmxVtUqPD8nvzkOf8Mt&#10;Ms8LQJLHvQTDYtpQeDxbsZFZMY+qD2JkMuMwsqn+VFoVgP/Pzen53L/8G7IQr+r3cwFAWVTynVDO&#10;G73DouXj8AKtAKeVs/KLNCu+gH0MUP4mtF8mAH4S5NFuTGAw/rjz2gKKRP2Zd1d8vwRAr3s3y5v9&#10;nIqJ6wD8NxmAR89nkuwdYYbZjf0AuyDGmKZFB9uc9+a0BgqrMDZJyR5ZeB3yTFzzLeyYf5MBOHs+&#10;AC7uAAC5+hTrFVlQUpGkOaGgOJq4YgXY+aA97t0wicXXV0x1evQr1p5nD+jf+QEkjwNitF20fua5&#10;FJGRyssPAWixQGbogY6rlL34FnjN307kngeA5M46M3+78SUAmNIn8baMzxySmYlpr3Kq4KBM+zOU&#10;wGMAzIwV+9tJwRfs9TMAGFO/J39vPY/nt5UeG6E/zB9FnhHaBP+vfXDAWatOfUOClprP8sy1pTPZ&#10;rqe/e8Eh/836+XOtgL/3GiTerovAJvMXSUOcKlSO6QIg9ZFDUcS1nz7QiQXhLv6FujD8YoB5LgDW&#10;3oLEazWOXRYbOSB/unpdqkIbLkeu1d26pjVgYtAyLfyKtecBIF13AHAMkFWYf1YNgEL8NLu8146a&#10;ADB9DJiyJc4SDy9+xagvLvIcQx4Qlk1I9kFLMRm+FEGKCD4rjbxF+FakyY/9vTl+518DMJvSzwNA&#10;Tvrn2Pv+icVFQvqWb8Jk6epgxnlLGBTO2ACm9G9P/oZryZ5jZr7Ipc8FAAZfKK8syQpMxTXLDq5l&#10;4c2q635wjT6xkH4V24Qf6/MBUMu2cYgzXwgIT7CkKMiWYC0ekfNaviDetPPirwIgLwgA4icuWWey&#10;hqHzeSyKmQWSVuHyKwUmTyPo4Lv261/19lwrIKujeH6HUrM/sdAw3xFvhrfbJ9PBGVOEzlSgd7w9&#10;xcv8lxan5wLgI/whvLrsYezBVCwwAs5y/0Gen7CFTzMlggV+DcDziaH5/eCBnbTMB4uiDSyD2Rl5&#10;OBkUy6OcudMRzGkzuwaj+qWd+eXAnmsFfBUGrdpZi3OY9KENN/dnZSRQCaJnkS5pTv3yb4mK9OxZ&#10;Q3ue758LgL8OA5JPcgyA9AMvCIzIQ+FnNMlJafnsRBH96Tj4v+EuPM9D12tfe00AmnbDn4U+hdIK&#10;0zupi+3DUgiq0Fy+6s/sQX/ac2uCbT3zFn9rL3g86vk1AXA/SEKfMg0yeNkpwNFrKASNaJ5RNOaZ&#10;xEmmHIeu5837zBv/Lbjg5gAsAoBskXAe34XbjVJYjWgO/5lUtdm1Yy2ZKj/6/KlG/hbQ+lldfM4V&#10;sIi+3015tmK3EprlI0a6HdbC5H4aTHUkW51xgHhWd3/5vn8uANJg0aOMvE18L3MIjBjPaAtlLUy6&#10;N0yvgNKc88tH0+ca0fUBYE5nAalyXb6NpF4kqRw57Nvn1lgL7Wf3YlTH7dnX3s4V1wjbvZ0HPcdd&#10;nguAASVsmnJDZAuYAqCyhbIWRmhc2ZnYLaFf8XZ9AGAqgxXF4RndiM9ojpMuG9GTNHKG0tPbpPnr&#10;V3IPfg6LGEyFlLnkiDDCe6876o6kndFuDPUraNhlWGme2X4FXSJEyGfSpbzAB4BNhcfrg6xWyDzx&#10;XDnxK8cA8vgZSqN2Hf/AZx+er93Xv0UXPhcA2ZZZA2ixX/ghRsN6NqNjAMqJyYPwdXw+/yZukd8+&#10;ktcHoC2Z32tKDye39EIFpLRNTp4fHQN4NRnMyI9/3WZS4PoA/HPmPZWzrYAQ5uCCxN8oaZAlrx8d&#10;A3g1yXJ+DcBV8+/6AHzJJMcQExsATh9kzYp3+lXBkzfXYTm/XhLGS65Nhi/ziwZh2VYEeFQoyX4e&#10;ebX+KCBGIugzZvzfEsX/tWnzAhdeH4CMnZeIGGcJdgq5UWMjeFC+y8Jn+j7PEoqekvPnBcb3/D99&#10;yd55zwFAu+cTmqrUq1+zCY+PDK/c4Selq2jlikniDm0Iz0+fb/0Xs5MhTD720W314/oAnLfz+chb&#10;lUscANg6qLZRxtYZpoCJQU1wsNsay+3c52WG0NLjawOQrR33vHveiosKm85QjMPKP+QL3HMn2ROf&#10;Tgwq+97t0OqX4S7XB8BrCoAlJ/+0ppeAJWxSTvupxTFFp/Q6molfBupeYwxjAEwH0lfu4IU9L/bi&#10;wh42I0m3CmcrXD54Zp7T/q8BGBL22isgbwWdWlKzY4DLSzAl67MTF6fiQso5u2IG9H/FxdCwOq+v&#10;sUrcJVEQ1eN6aUXRAdh2g2pjH3BvCz3FVcexN37FAajS7DlWwGVUj+qlKdgKlkxz+2LqO7PlVS17&#10;7dcA3IAFJQnkbwynvfjNlbXVn17wOK3/GoAbAJDuRHVSEgx/6RCYIXMavxqb/ZRdqrbk8NeqohsA&#10;kP04ruMWNKKkaeFoszgNp+HCaG9bgq4ZWSlPgl8DcBMAQm8uMFVc2UoEZqwCrFuFvKSLT2S9GXlw&#10;tSzd+q+bUeD6m/Ag9O6G+KSM8e9iEcxysYp/772SxqdmE35Uvl0Op67/1TTIPx8AeeDdlU+KLF9Z&#10;WThN54GrduOvhgAcm33gT5oOgcHG0q8kAI9nrvnrrwAAwBzjACjydBt7d82fvvvgomT7DoAVMk6r&#10;ZRtDO/LoRwU4v8x86YUB8AVAaABA8dFurDMZbW4GBMuBUbwpA81gZc2hHW8nI/vxLzPFrzW251gB&#10;HwEAFQx11poQQJ1EKlC+GdfyrNicZ0fm74DCe7Zdt7xu4VJxrR7+kl/0HABEAsDZ2x29wxFtlDLR&#10;tfqjKYqlFrBkl4jTePXOr/AKmFR4Ph8ATUxZIwBq/7cRrUuRdBIZZ7yUz9Wg5t2/x7uLxcavD2Ij&#10;wl0bgF5+Qn4mxJdD/okabspXT7hjEBjvt1bTS/lpDeqHHZL8JbWV2sHpr6Yb4ixuem0AunkvrkH7&#10;oMa51kKFXRNTce2beMiHeFFKmpdi/LJSDhqHne77G563+Ub96FcxJHsW+Z/jIJac9ZJ65g98MiQ2&#10;UytkXtB7VMBWj0hKFMrVEa81TXJiBZzEybp3d3OLtPfj7SV7IvDws9nkuPrTR8/7g2tef+0VkJyS&#10;rpjEKA3tvpYybngGmFBFHK0XGBRd4EdSPVBxxot3dtdWNjenSlzNclO55gBueNm3Rc/n7s61Adh9&#10;k4TdZItj3sceO4BYzJDtg8ZYKxaH+2zgHbf1Z3192dtJd5a3NihBM95+hdXT1wUg2wQAn3MYhWOM&#10;19u0H0qftUkITFINHJm/sHjKbH1nc3E9WV/315OzCQAePPfE+aX5wXUBSARAQE4mtBDG5ksWX+4E&#10;U5aBCgLmtjhY2t0MvHitdtRNJ9XRvwbgmRMq2XzLAZB6fgLRV4cSqOqauzZxExhUuTv8sa2WjS3U&#10;SV79tDtRSuyZD//bckGx4p+ru9ddAekWkmfAQZjShVoBQWXnHTKiCT6k2s6uMxb8cmdtM7jfaHSO&#10;Tn5ZAXguyhcXXxeAbNUL0uAgz/+MhEEAsDom+kSzF4EKjY0AqHsrwaJ/dNC4+LX3+giq6wJAgVQ/&#10;lSHlfW3C9ZgFMd6OChCajy19vWtW5kTtEf/VD718DpVqkIdnN5krv5y/uTYAd1gBojpMHBk02SKD&#10;5QQGw2XActgOjFxFVT1eoYOqHR1kd+a8lY1m8GsAitmEm/M151XqzQfppi8AKNYgAOD8zfEfDwUi&#10;MST33XAJoPzxGoepF2+s7oUOnV838zO/JhkAoJmsQLnIg4sIACb8xBE4WxsKRKWYaimObS08ypfq&#10;R0kS7wdl2cNrPvmX9rJHNrLrAqA0ca3l0MrGUNA2aRqteT/eqmxI3wydFfMPmt5rR91+PPAHKxMr&#10;55eWxNcZ2LUBIEDbW4LgfzoEwOdIMP2Ig4jUuq6JzlF5HAaanbO8H+eNwcZ1Ovarcs21AchJFgdJ&#10;H33gkTeunoTKnTvDuG50ezLIxY3EoRBZCx7kebvN/F9Hzf9/e2ez2zhyxPGWOTB90Jo6Kohh+par&#10;chMQQ3SQB4nnDbQ3HQSTM17ECRCM9g3mFXLNydRqsT76BQIMFR92DwGGhg9hAC6Z/79J6sOiRyQl&#10;W2OpG/DYI/FDqh+ruqu7qnp0VywJaEcIFAfgwOrE8YcDrMyjDzB9dAJ9uMMfnxAUnQVaKLnZDI1R&#10;S7RO47851mg8fk4T9Gnj4MrFOBUH8J3NvfP+3pAAAizLoC/GGr351Bf+Hgfgvak77IiW/c2hdfez&#10;TzDP1QbPdeHVr5ubB1oWwEELyfIAII08AUgNyEutiWCFQAcdQsrIFY2LYwP/eVYAT2nk6vJb+Qq5&#10;1UjKAJBm3wOAGjZzZuN+SfEgRBljPtP8uZ39lPALpAqko1VfbwQd08Arz6kBK4vp+S6wIoAfbZTr&#10;i2B6TF+TAFDHnovtVwmAn2GM7lBMSJsW6kA3QPufOWWR9k//wsQr3wObaqkECmvAyLWQdhFqGFf6&#10;OuYhOB09JIBUA94hDnEUO510+Ckvn7hj6YaTmIsYeFFHj2xHSX8qgaUAstVCz7WwuNvDnnmWb32M&#10;Yz7FYw4oB7Ao0ABnnxuJOaezAECA1iYbrbrGu/9F7cjCnOo2N37l4m0pgGy93Kfg4/ZBzbN965o3&#10;cKwxw00GDqo4WcwZMxYAJPPRUlv4WxjjqNdX2QGzeJYCyA7GzmFYET5tEoBt4lXsZk4AHA8RAIal&#10;+nshjn773cwcXTIbGqSvwHO+jP/Rs4ziz8f2H1kYAEI6MegM21IDKELMyo29JA6IALipM4Y99d9/&#10;aM1ITXbDUTZl4Zn6WPT75XR0yxkUB/BXDcdGBBCwD2BRiHu5SC/olOmw9xIAHN4ZkeEoG8ZqsoCs&#10;DZ0Cle2LyHxbKswVBxBySPOhpfuWHM/iwa/56BV80bNg/2vXQZdj06OWaMzKT85EZDYINbdGrsGh&#10;08u065e5zUp3KQNAi2+cFhYmCUB6Yt0etu0UgQRgBN2+iOkgzAGAgsiF/PRDen8K9JxyNit9hdd9&#10;chkAiIpmWCJM+HUSFNfqaPgj0QAs1WMIugCAXcOMDfK0SGeg6Pa3QcGvmAcgP1Q27HIjQ5h0GiBp&#10;+jEnJJI9nPEDHqgsLV3kuVvLOF4/Gxl5h/ZtXkplwU/7ig5bBcAdnvHFFiIwFNKW4pcANMzyuAiU&#10;hoSxjyc6YKxV7tXnHDEeydJCYWaD/n1kTfOFX5E4y3/U24Kn5Jqg69yT4QZAmmbyHgc+iHf2TKoC&#10;t5P8BQDgBywCkJNxnMeTLaQ7p9pUAsX7gJgAJvmpdHyBow81AABWR3GaZgKgkSpJdhOqwCRWaGS/&#10;3CDoVXAuAQB+WLKRc2JYIFZPdEQghthLHq/+0LTpCT/uA6SvPF238ezd6IMLwy8DgBYkAyBOYIyw&#10;rbPTEHdXMkbLbSJq7oyTcY9vPpvGHZiqTsScfEoAwLwDAKR9AOTM7SQxEhKoH+FdxvduA2px1s8B&#10;MFEbXCAyBoUfjp04sAQAygO1i5O+VA52MMjHHwCAcijeD8ImgANBUPMt23eVr95+3Am5Fv6SKwDA&#10;PVx0AgLD00tPAgCVsCmXyVQrKoGSADKPSk5CyylphwB0zx6/P6D5Cdv7LTvv5jucBvZFFiUBeBwK&#10;odEPwy9MNDu2Z0S6bw/3GgTQR8LMAoABUpKwsLPbeQGf8zmUBDBOAdAPkwB0B/vaBgZyNxA0jVbH&#10;OPQRgJDrMMzVZmqSebMBC/W1FGbPQ1ASAIy9bNIPQ1+sM0AC/nCgI2pdQ4fwZmEqAh02AUADACAy&#10;RgrAHIfVAATGpR7sCdcMNYFtJjEqygVgZgBuMBe6gcjQLdIAPdUAOMImuwLz0ggMFwHRewDA6epc&#10;ADb6AJc7+9zEuquWA1bQgEiHHNmkH4YpOes9Fmg8vKhjMhoAWpyMe2TqQmHf0G8w2AfgN8mplkmg&#10;nAmKjEUAuBKGmIO6jeUxt58zFwTv+YrD1vqZXcs6DwWgGoDQcOSJTMHgg+xZCMdK2if+8xB2sEy/&#10;oAFNkWRzHyDRr8j+Aq8VT5XNNyYacFvkWwfpBnrSouAE13qTAXj6dB58iJ8WTwrPlAmaE9UEwOci&#10;AHwzCZTDc9yjI+Z06lSEL7dQnIPWWC4jYxF/+QnLLrhV75frA7LAcgztsacbATBxcimAEwkgFH/m&#10;Zqzl7rjs4q/+/XLiyLJvwuax7cL4iNMjYFgK4FjYn12BkSj8gZyZimUX2Or3ywGYiCI4spAtENfb&#10;zFxdCgA1JuggA0CAein2shN26v2qABqYerPieqtVBIB9yWGT7dq1wDB2c9vg7KFaSOaqDqCDsIi6&#10;OFke7R+KWGoAszd8xA/ttAasDwAKcmjYY/58rnZorvFAVDpSMnBn50hg0m63ASxIqLoGQPanRw3M&#10;S+Oat5E1mfD69PgeCQA0xKzYCsAj8ZQCMDUeQUO6tk3T5cKMr0Wmf+/bqCQk63TPN0RSoNQr47jw&#10;9F/pu90HrKYBswC6dG0bAACBo5Kx6fv+hZyiw+BofsY5ig0MQUWNHrF1tb8FJujjF8ZpX9yNMOe8&#10;UhowPT/4TSBO2uLElIXo3cNjM+gm+QHsbbMZ5/R3aDQIwK+5rjnYhj7geo0D5aoAzPAEAM4tOTXh&#10;Hu+bQeucNga1oSUA6TOnANzDFMDwJ2MrAKxR/sXrBc3fNDDDbquNkb18OezsIToCERIB44SEDROE&#10;cN1sN7FAHDbphPlvhzf6wEDNFNWmEqiqAVYcdNt2mvEbWvsEYIzCb2V+AADIvfRcmRsWiHrTQqlK&#10;f3w50pUGPHr6KgJg2TG/h7oEsrnGTxLADQC033rQgEFE2aPOugSAzncY3/16d3s5QA6B0oBZBisA&#10;CHoXWag0hqHOgdCvAKBxLuTWzlSORNgEYA5/GaJLuIoQvKIArAGANPFBn//KJ/2CheRQFfFtKHzW&#10;VtfiIbQgWR7mBByGqzUCCDS9q3qAdQCgaIMeDBGbL46lCYIWxI5n+EnUlhFiGV5yEn80MgAVNW57&#10;oVUUiIySngAIm4cWAXAE5PgGpieYHz8BgGqhUwDWgzJBa9AAmbUddEGBLTw6tNwEgOE0bV/UYZtC&#10;w0/ctF/92sPEBJ0thKX8d3uf7iLfrKIGYLTJSvbpwxzCE8YeMXTEjL8wcYaDpAB1hUbxf/7wu9jH&#10;YayYjj6AUb2p3Sry6XbgmEoAZGoGc7RTAIEeaXji6QOY/8LDP6YfzMqWmlwJy8T4EH+eKSG3A8It&#10;8hUrAcCFYfKnu2hgNhQ4zBBxibKi9D09ZM92nGQGtMjn2NljqgKQZWqy5F9Pw3bzSM54034riySO&#10;GT+HyQdkDigASx6tygAo2gkAWdNevMkA3LPzfRffIHdGAXguADRCWdUH/glJ74v2t5C4Gd8jRg9G&#10;SQVhFTCslTWAEw0zAODtIlumeY4hKQBwaIo3VVWC5QRWAIA07fT6TqtjwvtC1rYnATA8F+YH/fDy&#10;D7DrR6wAAL5uKr0fLWwYjNG+gxzh4NSMPfbBGIk6uy7dAt9/FQCTy4cWqrbisXdq49jrf8MnH1kZ&#10;qNQ6OQI0qrSHKie9rnPWCkC8G8cORC/Lqyf9cNoqAnhdsqz0adcFAJVbUUb6chxhURIANEaOooaB&#10;assksD4AMPhXmhcg+gSzcRoXDFz0w8/dNpBzud6vtD4AWAK70scB8oZthGKFMDrpkv16P/Cjq736&#10;XmI9AFjJD6moSMfGPOjkkhwMqZYjgdmis2sBoKRcXQIKQHXZreVMBWAtYqx+EQWguuzWcqYCUFGM&#10;nyqe9/g0BaCiIBWAioL72k5TGrBhIgqAArBhCWz49koDFIANS2DDt1caoABsWAIbvr3SAAVgwxLI&#10;u/0LLvMoDVAAvkINeMGPpDTgBYWddysF4AUAsIDH9RP3+T/o0B+RLWdhnQAAAABJRU5ErkJgglBL&#10;AwQKAAAAAAAAACEAojscixIDAAASAwAAFAAAAGRycy9tZWRpYS9pbWFnZTIucG5niVBORw0KGgoA&#10;AAANSUhEUgAAAJ8AAAAXCAIAAACamgoCAAAAAXNSR0IArs4c6QAAAAlwSFlzAAAOwwAADsEB9VnK&#10;5gAAArdJREFUaEPtWFtuwzAMa3aCXqPAPtb7H65NoYIg9HYSDEXq/cxLZFkiJcrZ5fZ7u8yf0yFw&#10;/7s/Ho9lzWv9dbrsvj2hZVlWWn++HYZT5z/ZPTO9k93J7pkROHNus3cnuwEC68VMvVmfqIfukwhR&#10;61AslRPr86MoirKwQW5OpHlE9kVkXbw+oQyj/EElF3HhQy04N7zFQ3YLh3iovtns9p3sykH9L0MO&#10;oAm061wlwqB1MkoCFlcFu8yQS4nFncOSasiDgH1k1qwYF47odEtnXnCuc1u+yXEwLmkrQePmSVSw&#10;Zldt7pMd9W7/udsTuR5EqQ71Ta4xmBRKsXLOWI1cqVNu353nCaFoTKleYlDcqlYLiYZj6niX+rI5&#10;y16eppg9vJAT+XRZK2Or53ZLohydNnKHpfIZHcopRH4SYQdWDNpQOmN3ZgFXAuK14lIKh2NSci1/&#10;InkUkILDnqVwdKWl5GyDAVdkhC+KT8Ju0hChBIjUYij4gt2yn1hSbKCSoS1PTl69VX8y8UOJHWsM&#10;5lzOuNARMKBzI2EEIoJt/zQrBidm7HInoWncsYRTJVArXGWqEAMrA/zqWM5GvSVda0WYEUvkN4kB&#10;PofEgB1m7Fod3qyEbnHAm5VofgUNHyUDurJtY3MXUHLHllvWbgPkNLsSWEbY+s6z0URzpbSUKuYm&#10;UFsS0ZaNyiAS/6FCLMdkaYDj0KaRhifqilMsCEhTLSKCxUP3VpVLK0/fvKCGJgc63uqeSx5rgFqX&#10;Zb7fgPUTc3qPWzhUg6/vs/u/KsVK2aNcy/leO5OsvXizQ73fUgkipZPcwDarKz95zyknnTmd94nE&#10;UCizyyKwTigcYtcVas7QQmMVvl/RSkU7MA05T6qh+WpnwcmQrtkdymoafw4C7/q4Xq+fE9OM5CgE&#10;VlpfvTt0zTnq7OnnfxB4AjWpH32GUXygAAAAAElFTkSuQmCCUEsBAi0AFAAGAAgAAAAhALGCZ7YK&#10;AQAAEwIAABMAAAAAAAAAAAAAAAAAAAAAAFtDb250ZW50X1R5cGVzXS54bWxQSwECLQAUAAYACAAA&#10;ACEAOP0h/9YAAACUAQAACwAAAAAAAAAAAAAAAAA7AQAAX3JlbHMvLnJlbHNQSwECLQAUAAYACAAA&#10;ACEABJx75vMDAADQDQAADgAAAAAAAAAAAAAAAAA6AgAAZHJzL2Uyb0RvYy54bWxQSwECLQAUAAYA&#10;CAAAACEALmzwAMUAAAClAQAAGQAAAAAAAAAAAAAAAABZBgAAZHJzL19yZWxzL2Uyb0RvYy54bWwu&#10;cmVsc1BLAQItABQABgAIAAAAIQDw0URL4QAAAAsBAAAPAAAAAAAAAAAAAAAAAFUHAABkcnMvZG93&#10;bnJldi54bWxQSwECLQAKAAAAAAAAACEAm0WEDIp0BACKdAQAFAAAAAAAAAAAAAAAAABjCAAAZHJz&#10;L21lZGlhL2ltYWdlMS5wbmdQSwECLQAKAAAAAAAAACEAojscixIDAAASAwAAFAAAAAAAAAAAAAAA&#10;AAAffQQAZHJzL21lZGlhL2ltYWdlMi5wbmdQSwUGAAAAAAcABwC+AQAAY4AEAAAA&#10;">
                <v:shape id="Picture 3431" o:spid="_x0000_s1027" type="#_x0000_t75" alt="P26野外" style="position:absolute;left:-564;top:3145;width:13493;height:94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wWfGAAAA3QAAAA8AAABkcnMvZG93bnJldi54bWxEj1trAjEUhN8L/Q/hFHyrWbWKbM1KFSx9&#10;KHjpBfbtkJy94OZk2aS6/fdGEHwcZuYbZrHsbSNO1PnasYLRMAFBrJ2puVTw/bV5noPwAdlg45gU&#10;/JOHZfb4sMDUuDPv6XQIpYgQ9ikqqEJoUym9rsiiH7qWOHqF6yyGKLtSmg7PEW4bOU6SmbRYc1yo&#10;sKV1Rfp4+LMKji+fwY52On8vfvJfvVtxviVWavDUv72CCNSHe/jW/jAKJrP5FK5v4hOQ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3nBZ8YAAADdAAAADwAAAAAAAAAAAAAA&#10;AACfAgAAZHJzL2Rvd25yZXYueG1sUEsFBgAAAAAEAAQA9wAAAJIDAAAAAA==&#10;">
                  <v:imagedata r:id="rId64" o:title="P26野外"/>
                </v:shape>
                <v:shape id="Picture 3432" o:spid="_x0000_s1028" type="#_x0000_t75" style="position:absolute;left:109;top:13365;width:2389;height:3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ULEvHAAAA3QAAAA8AAABkcnMvZG93bnJldi54bWxEj0FrwkAUhO8F/8PyBG91V60xpK5SBKGn&#10;QpNC6O2RfU2C2bdpdtW0v75bEDwOM/MNs92PthMXGnzrWMNirkAQV860XGv4KI6PKQgfkA12jknD&#10;D3nY7yYPW8yMu/I7XfJQiwhhn6GGJoQ+k9JXDVn0c9cTR+/LDRZDlEMtzYDXCLedXCqVSIstx4UG&#10;ezo0VJ3ys9VQrDZqkfeq+H16O3+fqnS9KctPrWfT8eUZRKAx3MO39qvRsErSBP7fxCcgd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ULEvHAAAA3QAAAA8AAAAAAAAAAAAA&#10;AAAAnwIAAGRycy9kb3ducmV2LnhtbFBLBQYAAAAABAAEAPcAAACTAwAAAAA=&#10;">
                  <v:imagedata r:id="rId65" o:title=""/>
                </v:shape>
              </v:group>
            </w:pict>
          </mc:Fallback>
        </mc:AlternateContent>
      </w:r>
    </w:p>
    <w:p w:rsidR="004D05DC" w:rsidRDefault="002950FB">
      <w:r>
        <w:rPr>
          <w:noProof/>
        </w:rPr>
        <w:lastRenderedPageBreak/>
        <mc:AlternateContent>
          <mc:Choice Requires="wpg">
            <w:drawing>
              <wp:anchor distT="0" distB="0" distL="114300" distR="114300" simplePos="0" relativeHeight="251675136" behindDoc="0" locked="0" layoutInCell="1" allowOverlap="1">
                <wp:simplePos x="0" y="0"/>
                <wp:positionH relativeFrom="column">
                  <wp:posOffset>12065</wp:posOffset>
                </wp:positionH>
                <wp:positionV relativeFrom="paragraph">
                  <wp:posOffset>-160020</wp:posOffset>
                </wp:positionV>
                <wp:extent cx="6181090" cy="8754110"/>
                <wp:effectExtent l="8255" t="7620" r="11430" b="10795"/>
                <wp:wrapNone/>
                <wp:docPr id="29"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8754110"/>
                          <a:chOff x="1333" y="1092"/>
                          <a:chExt cx="9734" cy="13786"/>
                        </a:xfrm>
                      </wpg:grpSpPr>
                      <wpg:grpSp>
                        <wpg:cNvPr id="30" name="Group 3525"/>
                        <wpg:cNvGrpSpPr>
                          <a:grpSpLocks/>
                        </wpg:cNvGrpSpPr>
                        <wpg:grpSpPr bwMode="auto">
                          <a:xfrm>
                            <a:off x="1333" y="1092"/>
                            <a:ext cx="9734" cy="13786"/>
                            <a:chOff x="1333" y="1092"/>
                            <a:chExt cx="9734" cy="13786"/>
                          </a:xfrm>
                        </wpg:grpSpPr>
                        <pic:pic xmlns:pic="http://schemas.openxmlformats.org/drawingml/2006/picture">
                          <pic:nvPicPr>
                            <pic:cNvPr id="3680" name="Picture 35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33" y="1092"/>
                              <a:ext cx="9734" cy="137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681" name="Oval 3527"/>
                          <wps:cNvSpPr>
                            <a:spLocks noChangeArrowheads="1"/>
                          </wps:cNvSpPr>
                          <wps:spPr bwMode="auto">
                            <a:xfrm>
                              <a:off x="5835" y="9120"/>
                              <a:ext cx="210" cy="535"/>
                            </a:xfrm>
                            <a:prstGeom prst="ellipse">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normalEastAsianFlow="1">
                          <wps:cNvPr id="3682" name="Rectangle 3528"/>
                          <wps:cNvSpPr>
                            <a:spLocks noChangeArrowheads="1"/>
                          </wps:cNvSpPr>
                          <wps:spPr bwMode="auto">
                            <a:xfrm>
                              <a:off x="4101" y="5738"/>
                              <a:ext cx="1266"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71EB8" w:rsidRPr="00745ADC" w:rsidRDefault="00471EB8" w:rsidP="00D839D5">
                                <w:pPr>
                                  <w:rPr>
                                    <w:rFonts w:ascii="ＭＳ ゴシック" w:eastAsia="ＭＳ ゴシック"/>
                                    <w:sz w:val="10"/>
                                    <w:szCs w:val="10"/>
                                  </w:rPr>
                                </w:pPr>
                                <w:r w:rsidRPr="00745ADC">
                                  <w:rPr>
                                    <w:rFonts w:ascii="ＭＳ ゴシック" w:eastAsia="ＭＳ ゴシック" w:hint="eastAsia"/>
                                    <w:sz w:val="10"/>
                                    <w:szCs w:val="10"/>
                                  </w:rPr>
                                  <w:t>コンビニローソン</w:t>
                                </w:r>
                              </w:p>
                            </w:txbxContent>
                          </wps:txbx>
                          <wps:bodyPr rot="0" vert="horz" wrap="square" lIns="91440" tIns="45720" rIns="91440" bIns="45720" anchor="t" anchorCtr="0" upright="1">
                            <a:noAutofit/>
                          </wps:bodyPr>
                        </wps:wsp>
                      </wpg:grpSp>
                      <wps:wsp>
                        <wps:cNvPr id="3683" name="AutoShape 3529"/>
                        <wps:cNvSpPr>
                          <a:spLocks noChangeArrowheads="1"/>
                        </wps:cNvSpPr>
                        <wps:spPr bwMode="auto">
                          <a:xfrm>
                            <a:off x="4087" y="5800"/>
                            <a:ext cx="105" cy="105"/>
                          </a:xfrm>
                          <a:prstGeom prst="flowChartConnector">
                            <a:avLst/>
                          </a:prstGeom>
                          <a:solidFill>
                            <a:srgbClr val="000000"/>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4" o:spid="_x0000_s1077" style="position:absolute;left:0;text-align:left;margin-left:.95pt;margin-top:-12.6pt;width:486.7pt;height:689.3pt;z-index:251675136;mso-position-horizontal-relative:text;mso-position-vertical-relative:text" coordorigin="1333,1092" coordsize="9734,137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AGHABQAAyRUAAA4AAABkcnMvZTJvRG9jLnhtbOxYbW/bNhD+PmD/&#10;QdB31Xq1XhCncGS7KNCtxbphn2mJtohKokbScbJh/313pCTbidckbTJsQx3EJkXqeC/PPXfSxeub&#10;prauqZCMtzPbe+XaFm0LXrJ2O7N/+XnlJLYlFWlLUvOWzuxbKu3Xl99/d7HvMurzitclFRYIaWW2&#10;72Z2pVSXTSayqGhD5Cve0RYWN1w0RMFUbCelIHuQ3tQT33Wnkz0XZSd4QaWEqwuzaF9q+ZsNLdT7&#10;zUZSZdUzG3RT+lvo7zV+Ty4vSLYVpKtY0atBvkCLhrAWDh1FLYgi1k6we6IaVggu+Ua9Kngz4ZsN&#10;K6i2Aazx3DvWvBF812lbttl+241uAtfe8dMXiy1+vP4gLFbObD+1rZY0ECN9rBVEfoju2XfbDHa9&#10;Ed3H7oMwNsLwHS8+SVie3F3H+dZsttb7H3gJEslOce2em41oUAQYbt3oKNyOUaA3yirg4tRLPDeF&#10;YBWwlsRR6Hl9nIoKgon3eUEQ2BYsw0bfxLColv39aRyE5mYviJMpLk9IZk7W2vbaGdP0ZLSy90UA&#10;p9/xRfTSvjhj0+CRMxaR7Lmd0bEig/8eZDC6B7KHkxHuUjtB7V5I8ygZDRGfdp0D+dARxdasZupW&#10;5zYgBpVqrz+wApGHkwNeg2kyRgk24LmIWR3vYae5j6BdGq9Wy/OKtFs6lx1QA+AH4jxcEoLvK0pK&#10;iZcRNKdS9PREl3XNuhWrawQ0jnurgV3uZOcZx5nMX/Bi19BWGSoTtAYH8FZWrJO2JTLarClkpnhb&#10;ejp7AA/vpMLjEBmaXv7wk7kLSXDl5JGbO6EbL515GsZO7C7j0A0TL/fyP/FuL8x2koIbSL3oWK8r&#10;XL2n7Vku6VnXsJRmO+uaaE416QUK6TQbVISMQ5egrlIUP4GzYR+MlaCqqHC4Ac/112HzuKDdfPAs&#10;xkAC7zxIJU9Ln5EQABtCqjeUNxYOwNmgqnY2uQZfG+OGLah2yzHk2pi6tfYzO438SN8gec3KAQ9S&#10;bNd5LYyTVvrTE9HJtoYpKH81a4DpXPzgJpIhDJdtqceKsNqMQem6xeXBycc4SN10mSyT0An96RJw&#10;sFg481UeOtOVF0eLYJHnC2/AQcXKkrao6tfDAPU5MelRlk8Qjgc1BugMvxrlGgkY+z4VAQrI09An&#10;yCHVYPY4+GKXcK7CfqxIRyF6KPaEWpAYdDF8DzBHXokN/+ttQyGUpgp+hkJ6ueYGnDwKy1ESRLq8&#10;pZ7fIwITHoujD7VQF8YIthh0DjV1QGkPZFpD/kk0jmR/g+Wnxw0ROILeIvUWmr5CiS/GPzQ4Pcwf&#10;grzu5UxGnk+A+Spy4zBInDiOAicMlq5zlaxyZ55702m8vMqvlncSYKllyufJATooiP7mO0jrj1W5&#10;t0qGpBJEqQ+IKhnUBj82iX7kPUtw9StTlUYj9kM6qY4ZJHHxrw/4KN2ky+Hgo6zqbRsSavg1iTUA&#10;0eB+zctbIFjQQTdk0MzDoOLid9vaQ2M8s+VvO4JFvX7bQrqlXhgCBpWehFEMCLXE8cr6eIW0BYia&#10;2cq2zDBXMINbdp1g2wpOMqWt5XPoETdMMy7qZ7QCvXECGf9CqQ+5C48W9ZJINZeMtKuaA6ejTnju&#10;CSX4AyVg1YImotb9RvIP8kLouYAiaHujONDnmgKAvOD506khhsAUkWeqcIjEseQdCtCAOV2h/sfl&#10;6KTCen7oXvmps5omsROuwshJYzdxXC+9SqdumIaL1WmFfcda+vXs8px8+8R+YyzSaMnAIQgJLEem&#10;//y30K6uhaO+T6A/dbO+0Q/AUTCk8n+FEQ9Psy/EjmdYEJ67TWOEfK0LFnZH6eA6YMyX7o5CN4kN&#10;C0LLjOcesaALfRO+NvBg8NnuaAM8D4+CQuW8bYHPuelhntwo6Vo+FOaTfupbo3T/mVHHaqgdOBlb&#10;mW+N0vM1SpoW4H2hJuz+3Sa+kDye68bq8Ab28i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OtatyuEAAAAKAQAADwAAAGRycy9kb3ducmV2LnhtbEyPTUvDQBCG74L/YRnBW7v5MNrG&#10;bEop6qkUbIXibZtMk9DsbMhuk/TfO570+PK8vPNMtppMKwbsXWNJQTgPQCAVtmyoUvB1eJ8tQDiv&#10;qdStJVRwQwer/P4u02lpR/rEYe8rwSPkUq2g9r5LpXRFjUa7ue2QmJ1tb7Tn2Fey7PXI46aVURA8&#10;S6Mb4gu17nBTY3HZX42Cj1GP6zh8G7aX8+b2fUh2x22ISj0+TOtXEB4n/1eGX31Wh5ydTvZKpRMt&#10;5yUXFcyiJALBfPmSxCBODOIkfgKZZ/L/C/kPAAAA//8DAFBLAwQUAAYACAAAACEAQYzmQa3fFAAM&#10;OFEAFAAAAGRycy9tZWRpYS9pbWFnZTEuZW1m7J13fFzFufeVW/64n+Tem/smgItktZW0u9qi3iwX&#10;2RgwJZDchJ5gY+NgQgkQSoAAAULIJZAESCimuOJuy924Sy6y3HvH3VZfbdE27WrP+50z0kbhyoD3&#10;CizjOT46nnN2zpw5v3lm5jfP88ycb8XFxd3PX8f2wT/FxS34546zuLiKH/L3aFxc0rAbroqL+1bc&#10;d4p+GPfv/Pytv0eRoX/hP+4bzA/Oz/528l/inp/+z3EkEPfWOGPcK/xdfeXwoUR9XtzzVNBmELf8&#10;kuvfivs30ll6w/c5n6gf/5XQt8lVXJwIfeefKh6t+KH4Zeh/JsVt4cqIf7lCz6+4LmIZ+RNXRpCj&#10;b8X1Epfi4kj5u/8Rp//JC3FxmtoUAgoBhYBCQCGgEFAIKATOHwHI1PnfpO5QCCgEFAIKAYWAQkAh&#10;oBDQFI9SQqAQUAgoBBQCCgGFgEIgNgQUj4oNN3WXQkAhoBBQCCgEFAIKAcWjlAwoBBQCCgGFgEJA&#10;IaAQiA0BxaNiw03dpRBQCCgEFAIKAYWAQkDxKCUDCgGFgEJAIaAQUAgoBGJDQPGo2HBTdykEFAIK&#10;AYWAQkAhoBBQPErJgEJAIaAQUAgoBBQCCoHYEFA8Kjbc1F0KAYWAQkAhoBBQCCgEFI9SMqAQUAgo&#10;BBQCCgGFgEIgNgQUj4oNN3WXQkAhoBBQCCgEFAIKAcWjlAwoBBQCCgGFgEJAIaAQiA0BxaNiw03d&#10;pRBQCCgEFAIKAYWAQkDxKCUDCgGFgEJAIaAQUAgoBGJDQPGo2HBTdykEFAIKAYWAQkAhoBBQPErJ&#10;gEJAIaAQUAgoBBQCCoHYEFA8Kjbc1F0KAYWAQkAhoBBQCCgEFI9SMqAQUAgoBBQCCgGFgEIgNgQU&#10;j4oNN3WXQkAhoBBQCCgEFAIKAcWjlAwoBBQCCgGFgEJAIaAQiA0BxaNiw03dpRBQCCgEFAIKAYWA&#10;QkDxKCUDCgGFgEJAIaAQUAgoBGJDQPGo2HBTdykEFAIKAYWAQkAhoBBQPErJgEJAIaAQUAgoBBQC&#10;CoHYEFA8Kjbc1F0KAYWAQkAhoBBQCCgEFI9SMqAQUAgoBBQCCgGFgEIgNgQUj4oNN3WXQkAhoBBQ&#10;CCgEFAIKAcWjlAwoBBQCCgGFgEJAIaAQiA0BxaNiw03dpRBQCCgEFAIKAYWAQkDxKCUDCgGFgEJA&#10;IaAQUAgoBGJDQPGo2HBTdykEFAIKAYWAQkAhoBBQPErJgEJAIaAQUAgoBBQCCoHYEFA8Kjbc1F0K&#10;AYWAQkAhoBBQCCgEFI9SMqAQUAgoBBQCCgGFgEIgNgQUj4oNN3WXQkAhoBBQCCgEFAIKAcWjlAwo&#10;BBQCCgGFgEJAIaAQiA0BxaNiw03dpRBQCCgEFAIKAYWAQkDxKCUDCgGFgEJAIaAQUAgoBGJDQPGo&#10;2HBTdykEFAIKAYWAQkAhoBBQPOrik4GwFvS3aRGtqalJ4z9N8/sCrcHQxfciXy7HkYh4R7ZwOCwD&#10;8kqbpkX3cCTCLk87x5HhLzhGtDDo8RB9j4QEtiQdbguFwq1cdXtcpBAMBkU67XnRg5EIF6PZE5fU&#10;pmktPk2XReAKauGQKCQBWsSt+UFT/MaVEJD62sKaz3tOyPzBIBF9gQDHFp+PI3urLgORsCgceWdI&#10;lov+q7wl1NZGzGCIghS3fGaPJqXHCXNs8VGd2o+hNvIabgsGQkGeG2lqbuYnuXk9bt6iNeDnGAgE&#10;5EV/ULyT2mJAAGAbmhwcwTwYEgVBIExl1JALtSsELjQCESGQiCXCKQNSXLsUdcWjuoSlJ190Nwdc&#10;zV7ZodPwhOhQaPs79e89OfMx5A361Nra2s6dRA8pNk4ld4rSJ34gLPtZGUGP2H74PLajo9fWGg4F&#10;Wjm2gymeE/EHfDxaJuHz+QjIIx21gL1j8/v90Wgd1y7d/0P0guLt4VG6ZOqdIoUY1NpCYMkukONP&#10;DAZc7nZu3BVeEZ8fmiWFW4QpDk6ReXmxNcQjxK/BVliNCEje2+L1yJieFsF8eL5PH3gQaPF7eSi7&#10;x9fCE3XCJZ7scDg4Njc3c2z18pNIzeMlsuZ0uylfrnOlqaFeCgAnUSql/6QO542ALyB4smRQBNgh&#10;pSLQpnaFQA9AICqQunBKQUVouxR0xaO6hKVHX6QbadM87ha9F4iIHly0+j06y18+cxAeuXW+pTNp&#10;kdeJ0zlCNPyZe9vTOkdkeVdUoQFda08HmhQMer3tuhK6186dpswMsP/vXEWzcUkHIghjW2tE6HNQ&#10;CdHwBELQJqRWPwQ1YIZFhQTRgp+0K3a6Qizi9bWQFAwKaiS5DcfOekJJpbhCNJfbKeMEgkJlxL3y&#10;VGRGZ1wE5JXauhoCUDvJozpoksiCLFOuQ8j1TEpOqPl1YZAi4XIJ/aSMfC45lBHU8XMQaA23wYxz&#10;8wus9qw+8QmmTIvFZk83mjLSs9SuELjgCCCKCCRiiXAioggq4orQdinSikd1CUtPvphlLfC4/PRV&#10;tOqMzTli1PvG2PW+DPOhmxPRwmG5R4cu0tzTuWuTqX1+aXZWekR7XgJUmGaXm6O7Regl2BsdwgwR&#10;3ehzRRHoKjKlj4rColN6zG8hf7jNF8ASxy/8tWjOvVpbI79yxdOqtQiLmNBK/f3GfwxF9U66XVUO&#10;FYTqCXrmDfiCYXQXkRCsStcvoWsiviRU8kapkhL3Yh/QVUkcUd86HU2ylCm4KD12u9FcteujfN4g&#10;xj1XS2DX/gP2vPyDh4+QZ5G2ptXWN3Bkp7hbWv5Bo/WPeVdnX4yAgDHclpOXX1NXL1FtPyp9lEKg&#10;JyCg13Qpk4gogoq4ctrlpnhUl7D05ItpKZlyYK0TBqGWEV1+1+qZnvweXedNMp/OXChKVGSvhxpB&#10;qgW6vj/Wq3g6SWcnGSAZ/G6oNk0OQaUaHc0oKNj9rQHyFjXuEFk+8KvIUqyvcqHvE9Y7lDkRXwie&#10;Q2b4a2hxVJ+s/oP39DwtcgxooVJCT+VFRXROwdVhF8RVukhhXyOMrQ2jHfQLriP1Rc2eFsHGdAeb&#10;ZpeLOHhGOZxOGZkjmzTYEfB40GuJjQA/RXdaSGlUQntP3qBogYhW7/TGp6bvOXDQ5XQL+qfvDQ63&#10;jCwF9ZtT8SQuX+NRGkrMFqvsnjxe4QInhvyYf9WuELjQCCCKCKQUS0QUQeUUoe2yiige1SUsPfmi&#10;OSNL8ijBKHQ3Dxp5XM17cp5jy1tHVyXuljoomY5kVlHPKOkWBcmRV873WdQOqon0JCTMjrNroDXk&#10;9WsnTjVkmO10nbLLdngIiH4fHhWlUuf7uEsgPhBh1QtBPHSa4Q43rDm08fdHV4yq2fJ0w5EPfY4d&#10;AsWgFsIj/dxi6/G1QsOcHj/H3fsOcaQgjp44s3Dpyu27D6zbuLVyw+bqrbsq1m/iuOfAp+uqNs+d&#10;v5hocq+pdxCobWj2B8KQNfYzZ+tlgGMrpsaI5gu2EaG+yTVm7AOvvv5GhtlmtmYnJFtSTDl9U81p&#10;1ryrb/gR0cgtvnMwq0XLK5969sXjp2oQEjYUkii49KA6nDcCYEilw3oiKx1DFRlo47LaFQIXHgHR&#10;F0TFEkGVfUSXgq54VJew9OSL2PUCvnAwIJx5cPzAxCDCos+6uLfOOijehFOYkfRXiXqwwKDkFfHW&#10;dNaRNn8bDswRsGAn4BXKEEG6iMbtUUTkXdHTzgGvl5hC9SS0T02eAInqYUYeLk8oOTVzx+4DLq9P&#10;p1LoQCLSBhRNAZWUNPFEr1zqAaZctYUCwprG5tcaNjt2vn5i9d2+9WMd68cerfhl7e7xmvcMNj2i&#10;iNI6x+YOaEOH3/TzB371waQZaZk5H89a8Oa74xNSzQ/96jcZlvxEg5XdYMqx5ZamGrMHDLkuw5o3&#10;ZeZ82M68JatmlC954ZU/vf7WOE5RLq1YXVXUf+jH0+ehyfre5f0yzDnGzNzkDFvhgCuJcO+Dj+WV&#10;lNU6vB9Onjl97uIZ5SunzVs+adbiibMWHK1pIIfwaurXgmVrU01Zt901Bn5IA6u7pgtD4Tmyry5/&#10;AQIMXhjdM8yXQ35JonTnc/TralcIXGAE5DwIKZaIKIKqK6u50MWmeFQXoPTsSxkGK+04UzF1diH4&#10;k5ep5t84HgUXgixhyyNw4sQJqf+pqak5e/YsRpnDhw9Xbd9Wuam6onojge3797Gv37plWWUFgMCg&#10;uJHbZUmSQtQA97/Llp6QDr2u1vXmG+Oys4qTk0x5uaWGVEt6RnZaetbQYTcI/YamuXxeSNSa9Wuf&#10;ffbZ06dPk06UPn1O4v/7cZfCFZCXkx9CjuOnNo0/u+bB4LaR2oZHghvuq6kY69r1puY9jDYCnVWL&#10;8Dbvemtp0/6zV/LVN912eaIx1ZJvyul/8133Tp69GC5ktvZPTc/Lyi3r289izxl8ee8Ma9bA+DRb&#10;VvGQek9437Hay/pllH9SmZFV/Ma4yWVX3ZiUZnv6+T+cbWhBUw8HM9uLoF7L1m7NzBv4w9tHZ2SV&#10;fDRtPo87Vuu+58EnU0xFlyWYkzPzH3ryt4dO1vnh2Jo2ZeLkVHPuK396B97l9okVFfRNJ1hdZ19d&#10;/QIEwJCuKq+gUFpUOUpLCoMatSsELjgCyCcCGRVOBFUyqy7FWvGoLmHpfLGzWoOw7D07qzvopmX8&#10;/0t/SsrRfl+mhnsJPIAeXE+dFpsBPh4nvlx7nn4p0hr0RiLYRcKsdSMGzERBh6L7xMI//u9Z6gzC&#10;1xBm+MEm1gUC0HAkGNayCwfe84vHp0xfmJCS6fZrCxatHjTk2rtH3886RIYMS7o5Pz7RarL0N5pL&#10;E5LsQ6/6cXyy+aMps2YtXfbelOnPvfKXCTMW0jmyz/lkpbW4/8fz5jZ4vWu37FhdtW1ZxabqnQdW&#10;VW1mIn3Vgb22goKWQPDAp8fnr6p8b0b51HlLy+ctnzZ36fsTp1MEbp+fUiCAliPNkj/252ME2gLo&#10;v9MzobK4xLYgehn51pRWCHdxQGImu5iF14IXOD+1nKytfMWxcmTrzvtqqkeHdow6ueK+05snhJtP&#10;AB2x2URxn2tr07LsRVf0Tp0+e2mqKW/5mup1Vdux5e09cLxX39SNm/YUFA2xZ/evXLc9IdGcYcpL&#10;y8h+4tcvon1y+tp+eMud85evHnDV8B0Hj4wYcf+s2UtWrNqwZ/8RKDEKRnNmfkZGLuTZZi0wmezz&#10;Fi71otbVtP5lg3906y0z55aXL1r69gcTR4x5oOzq67mOt9X1N1x3y91jXAGdQfFqbeGQH9d0Xvac&#10;PPBcr6WuSwSE0qlNyzTnCfWvUECJBTM6mtLzAIl76+odlKbTxXwQpgOIebdBsUjJxbFhZW520kqJ&#10;XpsKxehYauZ5L6cHfz+kTWjmeRkxs1jWuIvjzc47l7y70Paj0JYmNPHq0bZWXOSUCNI8IQwHwIWv&#10;JVrhSEQQHvwxGOd004Yo6mYK8dTOgtpl8opHdQnLZy4i2FIx0vk6dR42Jfp84Zgjik9Ke+c4XzLc&#10;mUEhJOheuEIHw07Scl1BKU+YFFKS0jtqE7OVgthQ2p+ri1y0Y6Lu8fTOKX/JzFyoaEKrxvtKJRKz&#10;EQNhS07xkGv++/t90rDdfPu7vQv6X/nEUy80NguHGbM1JyOzgL1fsv3y3kZIVK/4DKMt/6/jxu89&#10;erJfurV8yZrEtKxX//J+Zk5/U3bRA48/daKuDnKJNcdkKzQYc9FRWHNLTtY2Df3hTb987HHqIMlu&#10;P3R05EOPZeaWoJXiroefeObIidOUQkOz86/vfWCy5/3xrXEUhMfFFPv2Rh/B+Byj4YUC8+t7Lh1A&#10;R9OFfskfbqU3oBg154bjm15o3PlE85ZHaleOCWz41amK0c7df9aat7PWAfUlKHhzBxPrKrtud8CQ&#10;bjPbilOMud9PyIhPsVJeialGe94ASrCwdJg1uzTJYDdZi1BMoZ46frJekChPCAnJzC7CVBdvyEQS&#10;evVJM2UWYMgz23Jhd4YMe2KyxZCezdJVGaZsWkkuunzBM43N6TbbmaYm3KncYjqBhqXv37/X63Rd&#10;IxldsXJ53qChjzz9HI9oanTorxz2uB1ohbvKu7r2xQh8pnuKmUeJOZsRzW4rdHtYkSzs9rno9bJt&#10;A744Bz0jhtMtpjwwEJMrx5Ip2Zu4vVwXi5hFsymb9OjpNyxQX18v30jMPY9oJqOFI8YCYTnvOI1O&#10;SycypZyekRn1axW+dhmZXOyujaQUj+ouMGU6KJo6j5SYnCVVT5JKIfZS8mN+6DnYjlgqhwfBo9gZ&#10;MjMpCZnKyu7v9ATcXrGCeXRvdgsSEl0KKeDz/X01pJiz9fXeKIYb1Bid/qHhaPGH8Iox2oorqnal&#10;Wwuqt+3HKIMmio4Mw4rJkl2+eGVO4eD84iurtx64rLehX6olxWgddv2NDn/oplvvqtq2P6do6IGj&#10;daPue3TmgmXrtu7cue8gPWaGKTfTWmS1lTItKynFkmKw3XjHHUeOnWrFWBPRCgdf+eO7Rk2dvXDa&#10;lDkTZ8y79qafDLryapAH52HX3nDn3T/30fN3rEYlF28Uee648vUCdsGfhvITvYyoGRQdOjtMYGhv&#10;BFiefaG9LzZW3lpbPaZm8xM1ax72rLz3cPUrmmsD6j0AY7YdpEvQLZ2RdPkmpIkyqsEVbvBo9qJh&#10;67bu33XwpCeoOf3aY8/87jcvvp6WWTB5xpLeiZa+ybaElOwN1VvRODW5fC/9/k+9EtITU23GzGKD&#10;uTDDXBQIa5bskkZ3sN7px6JntIiLCEBqmt2WVdLPkHnznaPq3L50e+7HcxeQrSAD24g2YeqcksHD&#10;Gl1CV8B6C9W7Dw26+gfPvvB75EQMfsV7i4UXusy8uviFCHQXjxKlENbSDFbKpdnjoPdDKZFhyP3C&#10;DPSQCEgXu5yUKo+cRlfdZ/oM+Ww3gtAXdEwQ7iGZ7/Zs0JZKN5UrLu8j2oaOXZ7yU7SxpfoZTVb4&#10;p9RHEeCUi921kZTiUd0FpkwnynNoO0VBdx4jdPShsnxjUE1EBQPNRlSjpV+UvYwYt9O200Mx3KJ5&#10;N1sKxdTsiObw+Fw+8a0NeAWndGiS3UVneTd2MPzuReMrSk3yKEiJ2+lk+iHaIZyKk9Kz+yZbjPai&#10;fmm2vkkmc1ZhTv4AXnb4DT86UdO459CJig3bV63dMm789Ed//fzG7bvQhUAo/+PyhOzCIfEp9hRj&#10;vsGc/2//1Sszr6hkwBC6ZpMpv1evdJOxiOXJ7fb+8+atpJukBXY3umrPNhYPuvLImTq6XZo2oHYH&#10;2mw5ues2bKAI1lZtNGflP/vSq3K+tuhJO9bBBhDK7iuCpQcniypGqAKY5eBndU0aHZFXvpyy8cyW&#10;Pzatuk+rfiiw7uHTKx88s/6R+q2PuBurWB2cCIgslJgxZ1sYQ4Z+U1cvCb7J6fZ+Bvtzr/w11VJ8&#10;eZLZmF1yzU23bNp56LYRY+++91EUlQmpWeasAYlpOWb7QGt2DhPuEJvDR89m5ZSmGQv6JFgw++JM&#10;5fFrqB9xRKdMe/fLSM3IQX9FKVtz+i9YWoGRN6twMGKwYv22373+9qmaWniUJxj53atvbNqxVzBD&#10;0ZdFWsLaktUb0jKzoFLkH7vz6do6KqbaYkOgG3mUo9mDAhnzu69VN+21aYbkrNhy9fXfBQ5yvX0a&#10;cH841BIM0JzjXkjFkOuVwSUEZ9e3b7ZKCluMMO60CY/fq6+61tnskTyKAKeCRMFtWHxG/76A39+W&#10;lZ2PzxJfg2InwCkXu6sEFY/qLiSj6Uh6A0fqPNtdztuKsiAZJ8q4ovd+YUCSH6LJe6ky+FFzsf0r&#10;GJp29PiJ9z6YcNtP77bnlySlW/v0MzGmZhD9g5/cOuaBX1Zt2+ljNR7UwrrPCWL0d0lCi9WxYM4X&#10;ZuPCR8C8on+YQ+QEDuMNYsdZtmbzivXbcTP+2wcfz/+ksqJq25oNW3nZgUOutuYWfb9PMm7DaeZc&#10;OlzmUkFlapqbT9e7jNaC5LQsetLElCzcqOj1+iRleHzii2u5uYPi4839S66F+KSm2rOzByQaLbff&#10;PoKxB7MgYUpvj58kqKnDw1PefGdcYf9S8MRnnXWKdh84XFBa9tIrr7m8Ykq+fl10pIJEnZsPXHhg&#10;v5ocRMJiwXBwgBdxFMqlNoe3fk/T3t+c2fjE8WX3eyse1DY94Fw15uTGF9yO5YyqiQPp8njFoIAW&#10;MdTq+5z1o/Anzy8ajEOarbCs5MofJJtzrfmlt901OqekbPv+o9f/952W3NI1G3ba8gbBpqBSUvIx&#10;B5OZ3vGGgqKhNvuApNRsjL84zqUY7dzb4PJh/E3JyIJKffeyfgSqtux9492JvRKNh041ptuLPKwf&#10;qo9ZmFTAhEFkgKziH8WyUlzhtHzxclte8VvjPuQ6D2Jxhq8G3W9+qt3Fo4TSIKIVFQ7miFA1Ohvo&#10;AdNSsi8WBAVLYqKx3//6m29I2VuyYjWq1bVrq48cOYkXYmNDE+1hx6C4w4h+sbzel86nZEciuq6D&#10;Sk8zEfD7WtkJyFPxk74RWZRyulnWenkUp4S6aSMppY/qJizbk4HbsHESpToLFy7ctGkTFyFXUZZF&#10;BBkthqdH+Zgw5OnOtzxv267dDz7yqNFizS8Z8OyLLy9duWbjlp3ZuQPXrt/O+jnvfjjhljt/arbn&#10;ZOUVz1+8nAad/djpU1KU2jlJh+DFkKWv+RZsefKJHpcLOzidVK9+acNvvH36/BUGa0GfVEtSRhaG&#10;lf2fnq5pchvM9mt+8BNmvsOXUtKzcZLpk2iEWVlyC+75xSPwqMt6pZutpdasQQlJNtYsgGVt2r4L&#10;o4/VXoy3TE5u2cnTzRZbUcXarUsrq/vEG2iCsYVu2r3v2f/5o1+vyDzlldf+fOLUKaermboNqsC7&#10;btN2knr8mRcxY8H0JNQ6E754gO62chUUAtWNUMwJ9uEI164+tu4vzooHTq955OTGX53ZMKp29Y9a&#10;dz6jOapp9oSnA2wf0hX1K+bauWHDzjpxyvTnX/rDnaN/MXXu4k/P1r/4P6/ZcvN+/exvb7ljxHU3&#10;/nhA2VUWe2GywZKQaMq0oqQVNkaGpWTlo4kfb9mx995fPLrv4InVlZtWr924el2VLxRmX1m5fu/B&#10;o5Xrt7II1a59h/kJuv7HN97dsvsIOk8mF0ybNXvWvIXvfjR52ZqqaXMW1DnE2p7IAB7M5B/b5TMv&#10;vvy7P/4JHypeXP9GXLcBekkl1I08qsUbzMkuYaGwVizGWriurjnTWHixgCn5AzPr84tKP5w49a/j&#10;JmKDvqJfhpF5pMVD6HYgEi2MPdq3c1eYjhgX9f9CU6E3v2kGI4GAP8ROQJ4SiKoysN7as/Kom+6W&#10;FnYCnCo/8x5b+p0VTTKMY8yoUaOmTp3KKfxHKpRi0ERFXxniJHlUlIbxiDff/XDYdTeVXTV82uxy&#10;eizRUbk9mLSSknGuE016k8uNDgrjwq+feZ75awOGXenSV5Vqcuvf/6IG4qpyEVW7jqwy2ZB2gxfE&#10;zxxfcXPewDEPPYlKyl5U9oe/vAOVQi1QuXHr8BtuzbSXfDB+TnyiDU/jfinW5RUbDxw9hcajd9/0&#10;rOxB2dllvXubkpLtTOmCMplzcphvha0wM6v42//Zp7TsWnR6KyqrXn9vPE7IzPfZe+BTvvIFdjUQ&#10;uXAbmOMZxTgREiXW6dSLwBMILVlVhXlx0vRyyoJeW3ddYEwp3BgusS0CAuj66BC1tvpw3armbX84&#10;s+LnrvWPnFp5T+PWX9bt+NXRjU+FGlZgkZbzp4R7nzCRgVMwGPaIORSfB1uEesEd9c1ohgSJJexq&#10;cWP76FjOSztd04CcsOMZRQ2ijGBTHFm9yhNAT6a1tIqPvHCFvcnpEH23/rkf+A+psUOGKVMs49v2&#10;HM4pGoSXXZIhLSu/CKKOttNoy500bSa3iExHhJsKa7GSrMsv1hNjsVb9XS6xYu+m1+0uHiW+EBTR&#10;4vsaKHjJo2j5crMGdVM2v/pkdNpAnpNSzPH9jLacATj1WfOH5OcNpFGhyoQROLw4Ghvb52V/9Tm6&#10;IE+gruMwo+v2Ndp/s8kqNVG8OwFOBZmkwQkEiEZkEOvTN1FWbXkUp3pd7Zb8k5TSR3ULkjIRyXDk&#10;qCHqGfWzn/3sb3/7m4wgGRRHGfN8H81dUe8amT4k6uWXXzZlFb/+tw8cfIeMUXy4/csXJM7MFHoX&#10;enBEBnuT9Ejcu+/QDbfenF1ctHr9Or2Fp+7pHVYHOTnfXH398UN42EQiUo2Gbgqzzh0j773p5pHG&#10;nNLnX31zavknw35wS8mQ4Q889kxzIHzXPfddd+PtxaXXMlkvO3dYr75mi30AfbqjJcTK7ras/kZT&#10;odFYZLGUYtxhchYN1GPPP4vrFGsdLF+7aeueT+cvqzhw4kz5JyuSrPmvvfkeD9+x56AhO3fiwgUf&#10;zZxZvmghHej8xUtmz53LR3JZ71R0+npv7g5qv33lL489/QLWPVlrAz5GixcP0N1UtEL8QoLewEc8&#10;DduOVb12dtWYyJa7j20Y4d91n7NyVN2G30fch6AaLQF8y+GnwodP5zRht7PW42sCz89bhh/vKVY9&#10;bRGffXHoH39pFl8ipreEC0XwyIXikgd26gKMhkGNaF15nB8THJ1PKMDn+DTx6Un9y8J8udhNDtpL&#10;SidX8vMxDE8EEzvw6RV9UihRYjhpzmmxGap4YOViwKt/6Tgc9PFtmogn4PND8chKOBzUXTW6CdFL&#10;KxlRjt2x7gGu/pS+2ZQj1k3Qws6WZpJNSbRdLGgK39Y27djRGntWCdp1o7X0e30y0ywDjBnZrDUs&#10;1hWmWWtq1l+HmJ838LhYXrnLfMreU2gqdGKZkW4WrKlDHyVPuSIiUIfFKs2azZ6LHg9GxU6AU/3H&#10;LpM/74uXGo/ifbHIiFGn3jYCqaih+LvqM+j1Ea0AX9rgzhtNvaEWzTWp4g0iGmoND9Vbfjr6rfcm&#10;UAPELC+xUbBiqMt+vpu+JLIQHTba87om99MvvHpZP+O6deuiX5YnTV6BjUC6JRcKJXKDi7tercgD&#10;p43NnhGjx+L+gfe17OIdjQ36+P98c3Rh4kvocEQhzyyNJd4PsMO8V5OuSRCvzEfWUAIQqG9sIgIE&#10;JvoVplMnjvu9wmOHPm73gX3e1sDs8jk4IXJFFwduCvtbhJ8zu+z+fHz6BRcXemHdPrV1115bTmFG&#10;ZlZKmhUNFWtlYzbql5o+fc5sxIm7hEQJtYQUtEjHB44pFLJEUsyuFN7mYukJIYPiYyLs3Kivk4AD&#10;tsiMDOvU68LgfL5PRetGtvnH24sqJeQ91Ao34WUJh7wtRxed3vJUTfWI5vX3uFc9HNw54tCykWe2&#10;f6T5GygzUVpCCdVCGFQand6VGzZ9PG/RhFnlsxZ9srZ6GwSVKPAimTExz1TUNfhM5M133uaB+Efg&#10;9Y3PP/n407vvHjh9FNU/4XqP72yji9ua/UL1tG/vfu7SCyXc4nUxw27Xrl0i25q2aTtr0h8kcPTU&#10;2U9WVm7YtB37OH53VTsOLl65AVJ9+ETtp6fqb75zJCt1wqhJDoro1D+lzF1uXbW1dd+xDybP3rhj&#10;/7otuzHv7j549N0PJvIrlk14FwFMfuws+8byWVt27kF22ZFe3gfS9f7ECXjVEW31+i3UX+qsXp0F&#10;mnJMJF//0jmKVrorHkXZ07JJ4qpLTns7QJh2gR+pZbJVByshKEDIQgemXJbyovHw+sQcnN5Jqfwg&#10;v3BNIyAHqsJwIPDuaRu1I/Lo40/pM45zmXyaaStFi56YbofJQ+x1S1ZENm7RF+9p73Be+ZHTDym7&#10;FuYGdHz7iUoivhIFGQ6jj2ozmnJpR0VTSoPbpsXHpxCTD0zQnrT4hWKBemrKzOUUQz5Hj7ctxWAh&#10;gAkBeRAB0vELZbXep1AFz2/joZeUPkrgrO/0WsK1CF6i7zAfKo7OfygIUeHk8fzQ1KsqN+v3fqU8&#10;ql2oZpUvsuUPnDl/eWNjo8yqtBtGs30uHoWHLeYJJrJdfcOPmz2M1kXH1Opv/zBr9PYeG0BvIEHW&#10;G0/9izB4TOn6AeoAe52jSX6jttHpwloTNZTLN4p+gpaYlBeaOo5Op1Oq+JAL1oIgpt/rRdklPGkA&#10;hwrIx198ftkPHjx64ntXxNMIc6dovgJ6gKTahA5ELORCIyxyJPamZicEAHkLhOgVIy5v+4N4hGyu&#10;BTmQ8XXZE6QXpYxLmFyj6kfCF8EG/8G+IMgARgbxvmIVF96OLdLgOF6+f9WTny6/17nxl+5NDzdt&#10;uO/QJ6Pc+9/CJ0oLOamYvqAknNRE7UxtEwxk1pLlE2bPmzh73vT5i2cuXHrg0CEJaXv17JgA2+hy&#10;4uQPs2XFp+yCQQZz9uHTtVnFpRNmTf/zuHcXr67E53/+0tVOX+hUfdOrb76ZkWGdNHkaSdU3NYg+&#10;WtMyjBYeysIFjzzx1MgxYyknPMtt2cVma35SamayOa+vwcqSGn1TMqfNWUSflZ1fkm629+7Lwugl&#10;eKrnFpbifDjq3rGQH743dHmiKd1SSGQ6OBanwnkvzZgluBaLF+UWbdq2W37yD58rriSnmZl49dHk&#10;SbfceceJszWkYLBYKjZunrVgsT2/lJgYjsGPUQCKbrmCkA7oJXQ4F49CL93BMCEYYbGsEJUOtqpX&#10;JyzssipRidqrfLitsa7BkpGVYyvJzCxkVZPv9UrOLR4sYmpizg6YyhEogc981KknwM1qvnjf8alH&#10;GnYmF6dlFvWON6NRN2Tmwe15B7GJ8XLE13LRNOZfCCzNMhWA0QQDFkF1sLkEwgNKB2ea7AaDmVUs&#10;8goGwoviEzIMaSZ2fJ+y84rSTbbe8ck5+SUpaeZMW26akQFvFp9AZTlBPFu4bs8p7F9Ukp9X9O1/&#10;v6ywZIgYsMC+3E4xNfg8N5qOS4pHRb8up/MNWd1QP4l1hiUDod7JnktWwPOEs73f/Op4FBVE9vXI&#10;1ckzdcUDhjC5nlZdbjw32u3K/J+LR4mP7QqnKR+N/EOPPklYt0V2JHS+r/21x+/41HLE06410pju&#10;KswzOCw1NEoqJVfQkguMc4UArjLSW6a2sZ1lYRUl79GVWIjGPGKO/LHTs4OMqFxewbTQPNDHifW3&#10;NQ0edcddo+kEPb6IoFJhvnLr4TqLcEKl4KX79h+mcvm8YhzNvqFqM6lxnYITnSIDq2bhIU/g0MHD&#10;ovGHB5Kan6YCPYxr/+EjJE74IpsvD0RByCS6FF4kgAuKeAdwcZ11HptztPrBU5V3uNc+4Kx44mzF&#10;wyc23ne8+n3NvwcOS/0jFru+RZDMZWvWfzRjzsQ58z+cXT5p7oJpC5aMnzl3/sKF0FEAlArk9tgY&#10;6ZikY7L17Ze+acv+y/uksermk8+9Ulx2TWNLS/mSZYlp5snT5zNV8/0JM9DBZheWjp80E3ibW4Ru&#10;ir2msdloyXa1iJXVTdacmXMXUqYwn3fem3zDjbcZ0rP+9v5U9EvDb7pNmoP5tU+/VFRVrIu+bcch&#10;YvIF5KQ048maWrzTSdBWMPQ7/y8xr+RqVgTtnUDaJWZLAULCjSgwrVlFCUnG+MQM/N7P1rkKisu4&#10;5WyD46nnXti25yD2QWN2foa9IDUz59af3UOWeF9BqgXdE+FzfUdeovGNPJ6LR3XMN0El5acH5N3p&#10;YT0u5mcJrFBlSJ2MbNs5lVpiFmlNSrL06WuyZQ9ikiZsRIoTd9FssjGk6ixgPQlSMVMJaWfx2Awr&#10;c5DTWPrs3XFTPpwyp3/ZNXybm1/dzmbaF91y0ZMyHlNeZPFRIqhhaSB5cXwU7TkFJqM5vm8CDSYj&#10;E9pVvh7ucKHcFY0NzT7OwATkziBatkBy/CuPstazFhArAWIqRVgSktIu65VAUjxLtM7nuZHCJcWj&#10;RAMvVQx6QCCGAgEosRfoVY+CI/AZ9cWXB5XaK3aR1FeijyJZCA/MnNb16edeKigZRMDP3z9uZEBK&#10;4Ll4FPlraHJw39SZ5SnpmQ6XFyntbBn8x/R64pne0AmZZ0EV1k556aX/2b5t/4rV6zZu3sGROjVi&#10;1M+Xr6qkHr334UdzF39iyy9auHwVI40ah2vzrr0swjlpxmzKv9nhBI0/v/VXKhe/zpg//+Ny4RZe&#10;duX1/ZL5EkjBd/6rD6ujXx6fkZBqS8kwTp01F2djKu2nJ84ygYvJXGs3bKvevJcPkayt2nL0xBmq&#10;bcmAMsY+mdZ8o7EgJ2fg4LLrWG3bC70QK3rlVVXv3L5977p1m9as2UDN7dM3kSNlOn3mrOde/oOP&#10;iV1oJDJtHFk3e+Cwa5ZXru+JBdBVnqRjGPoA3MHAQdQvbFkt9Q07Jx2rfPJM5e3a3tHargdPLB17&#10;YPnjjYff0XxOJJo2r1ULO1jWhboT0WpO1a7euGXy3AXvT5s1cd7CCfMXTZq/aNrCpRj4ZsyaJXmU&#10;7Bnbs6DbuPG8TTfmwsZS0vJYVJO1pJhVR4KMMu4YMbZk4HCW5WS11T+/Pf6d8VMfePgZzGq4Ro28&#10;9xfm7Ly+ybCwQrx2YTiJKWaIzeSPy5luMHDwdT+55e5BZdfTZ/VOMv1s1P2jxz4C3Xrhd6/BjRCS&#10;1LQs2BFLgAreZbKJCYmsHraxuk9yliV7sMFU1KtfpslSEp+UaTTnO5whp7utpPRqwtyVV1DWLymT&#10;wOW9UskkO+stHK9tXrp6Y8Wm3bMWrV5VtbNvshHHANGa6M07oyTCVNVLbTsXjwIH2JHXJ2z0ekem&#10;VVdv718ylO51/IQpyNKQK4dRwYUY6qAhk9RBOs38wjK+tMiKYenm0sTUfLEenR5HmO979CZqFa9w&#10;RYLhwLFasYBw4WCYeYLB+srrf+W6vuEEFvxm8KhoNZfmbBRxOfnFyczO00uLoqc68BOfFZAlSwUk&#10;ILkTOmp+pVzRissWSZKokzX1VFK+SsAsWpKRTAyNb05uYXZOgfzgzvmKwKXGo8Cf8aI+whM8J1pM&#10;7UqejtUppUY3hiGJXnBfIY8SPFCvRweOnmFO/dIVFdQd8snG6+iNrRABwmwEzsWjeHGyCgEDi6uv&#10;uwmVlMy5uPli2KCJ0uOIxhOrHCBg0EFLz5LjA8uGM8w/+OlJ7DKLlq0ErwkfT83pP2jOkuWs/jRh&#10;xpyya3+QZssZ/qObTzUKWxL1iNuN1ixWMHC1tg0efv3zf3zd7W3jA7U33zGaD4v0L7v+4SdeuOeB&#10;p/oPvWnrrt2Hjp0kTQxABqM1VeiHB0C3klMsdMG9E1Ief/pZfsUSlG7MyS8cYjAUMBPwP77bt2TA&#10;sNpGkteycgakpGb37mOwZ7OoQi4LVaFqJgPsO/bstRX2333kODbFlEx7X4OR460j73FRSBfJxrdW&#10;Qrq+JNT+NblAxL2t9vCks5sfPltxf/PqnweqRjmqfnqk4r7afRO00GloB45g/jDuTBEXrtmRtjN1&#10;jqXLKj+cPvvj+YuhT+PnLZy6+JPJ5QvRTU2ZM3/t+vXSRUqKt9D06cOf+x/6FVNTmSNgsw3sl4zT&#10;Wh5Ll5vsJYX9B99252gUSoaMfJaNYnKTwVqYZitk7QsYCdTl01O1i5bDZ7du3XV48bL1S5ev3bJ9&#10;/4LFqxxO4ToxdNhNqAyTU21M8Dx8vI6Vx1BAUYgDBl+Tmp5Jkcl1bilrLl7eJ5GiP1XbMGXGzP++&#10;fWyGpf9lfbDuFePBAo8iKShTYfGVV/Q2kCCUDw5GhuFU7NRTNGbYmPjAcVZBWe8UCxqtKxItLLNA&#10;4aOA0hso6rfQSeEocpGIQ7dl81w8Sl+yWxAgIjAApkR+NnIs7QDFgUH2tjtHonqijjN0dkFhW4Wq&#10;kA6UtV8yzBh2hvKpIFv24BRDAd2t09EiZ83Tt9JBk3W85rrtBbopoaBfrNFNu73rwLG1m3fx9U8m&#10;IzN8W79l79HTDR0Dalw6aUIiPdAuGQMM0mSA2LuYPyI4sIEj03kklcIJlp9+89sXfHSAmNRbxdTp&#10;EfeMWVGxhuswKBlt2tz5U2bNffUNFoqY8v6kj1976+033n2fi+XzFuF1hXVGmgPiE5Jz84pQW55v&#10;Pi81HgW2Qt8ktUaM7FDH6XsUN6mJkoby9rY6+tuXCLSnLJ7wleij4FEkTdP63oQZ+aXDCOiuTaKf&#10;pX6RYf3l/p7Rc/EoovOOCCTrbeA3gi3DJb5vfzFtHUuP6mpb1o9KSGfdaboqPohmysy/+baRdKDg&#10;I5S3mvaTO++hh6pzBgsGXPXT0Q+wP/6bl5nchYPKtl37oaMsqkmLhFczTOb1t8f9f/bOPLyq6t77&#10;/77PfZ739vbVikDIPOdkOElICIRJVByqbVFr0YsVrCIVEVAUtFprh9vaWosjSoAwhwwkQIAkTCHz&#10;HAKEeQgEEjKcnMwJmc77+a11cow2QaOBy7Sf/eysvbPP2mv8re/6jfAciHc8+f6fPT59lvJ27uvu&#10;N+6JGb+dM+8VctMnai3kj5I52xpjYPilqib4GHWNbaamDkRIsERGOvobfCcPG+HFqo0PUFZtGCBI&#10;efwDJ1NOO1ykuvmjAwkSq64TmSDbpYn3/2wfTtczi2DUr9oQj9dHHGHBobpxjjq0d1GNkjZiZlUX&#10;Xjq49EzWvJq8Ga0FrzakLT6f9FJZ9gJz+XJL+0m2jiiMwwkQSMO20dJzurIycc/+1VFblm+IRjMK&#10;KLUiNn7jtp3wpiI3xCBuu1hZSWMApThoE9HSV4mTZ8qDRo8nAHHKrtzRY6YSSPG+h3+5NnrbkeOn&#10;P122ggjF/3Wnw+qNifYexn9+HrkyOgFbp6q6Nnpk/htvogWF01rGD15YR4dNcISLFD6ZaXa67NKP&#10;fjzyUOlZwPnyVdF4wndw8hHfU92W0qNnUa6AwejiGgjQ8jeGA7qMweHoHGpKfqaiadL9jy1666/Z&#10;hcdWrI6dMesluFvrN245caoSEAV82re/AN9ujNXtO9OA1sm7M/745w8DgyegP8x4hfkZFHb/HcPd&#10;2SsxQ6my2vGJTB9m1I00HIZo4A6Eo1SMdfE00tQqpporVm9g+4ND3dr6ThLzFiyBS6mIsRKKiu8R&#10;i58xxMsQAE8DwTO7GGcXX4NhjLuLAcFMCyxLJEcNTWxLtcL2EBV/CLMRuQl0+/mX5t/t6OEREOzg&#10;7oViHh5oF7zxDsREIUCFoySUK4pSN/ahq0B3MOZRaUbr6Sd321FN1i9QLk2hn+M1ERyF0i8zOmLN&#10;xglT7l+4aImeJub6Ol6+Y7gjjnHg9xKngAhiwx3cubVz9vINCIadpduoquISvW8wBIrewCAPyqHY&#10;ocLWJG0LqN1vNjdBnGLsrdj8Ymy1IWbz5q07N29JXr0udmP01uTk5Pj4eGqtOVTacYGm1f02xUAP&#10;6QE51dQVVEPvD6m9noyfzi5MuH/94sI3//A+KuKUpKfD6nhNLS/WJYbnFGNgHCW62Vo+yNizc3Q7&#10;cYadtHmgel1/z2UTyondOis2/jbHhE918QzdmZKLT4NRTgao6M49GQUHj9JAT896no0nHjhZKJHd&#10;3DHMmUB73JqbemYvWOxsCAoYM9HdbzTeotj+4yeKubZ2w2amrjCRTK04uEYeFLU5GeGOg6sb+1m+&#10;iKsuNGTAUTDVeRNqjBY6IiHmOHrIM2cvvHO4p6NriKPLGJ+AiVC5ex5+lC1i3sHjuNQebu+bX3Qa&#10;oGUIGLdzdyZK0XiyOnepJmbrdlxnU3g3r2BxFmrvxXIPK0OA4I1zqFnDmlbbWpNZUbz0Yuo80/5Z&#10;demzGnLnX8peXJ73ftOFbZbu8/QdFjfK0kr6kZ1jedWl3Zk5aJVHbk6M2rJ9Y0Li2s1b0Y/iGp2w&#10;fU9q5uHDJ6zKUb0LhC3yBSuLnYMrfCeCzgwb4UnA4qmPPvni/DegvfwL9mBw2D3EDBrl7j938Tv3&#10;PDqNaImTpjx8sdp0pvxCyr5UwinCw0xNK8AD5+79GR4G/5bLPROnPIANJlpMQOWRDmjzjgXn/L87&#10;7ZnVnO7uhoaGtlH2Bkw0YC4RN9s/cCy/oq+eee6FUe54TQ9Az9zDL9TBzYDuyuzfLlwXFVdd2zpu&#10;/NS7R7gCpEeO8kC61NjcQ7HJkCUeFiUF41+AbTyry4jttbdV/S+qm5rC3DjDYWhK+o3liR6QZYu2&#10;YNkSFr2MH/7QXJHr4t28w/Baz5QfP1lE87zW2qKM71Dy9x/n4OSFE05+CunQjYletjfeToY7sxbC&#10;wLDpXJHt0JR+KHMRHMWeF6JtQrsHDkw3kbLbMWfAi4sCGFjHNGtr36H87P9SXnoJBtPq7YOzmxfT&#10;WVeTElVWXKIHcerj4u7Nc6xU1mzaSvwOpja39Q3K2IdtV8fl4HH3/nLGC2jjE4n+gZ/9avmaGPzo&#10;sndN3rsfUsVhtYnuYVa6sR1TzwZxYYzdUjiKVRXmIB6G7Zw9QKestixbxtGTvLy8jEajVtIGA9N9&#10;DNfvgeetE/Pq4ShBuzgMtIyZ/PCy1aIrq1jamOa36SFH3+vyk7gCjupSvgIQEJBDQ1vP+CkPffbl&#10;KsbeDXOgXShcjx6EetDP2S+/hhzH3WcsCg/iJCr4HqgoRBWNYrobRi5TA6bBR5+scvMIXLMufvXa&#10;zXfe5QQn4WSVOSWrYMuutJSM/OziI4SSQd+p9FhZc1vXwdITrL95haVMzDnz3iA2Hyo37j4GPgfj&#10;6Ne/mW0IGA2ORccYHOXtM5ptjY9fCGrnSXuyfv38fFcf4vIgyg8zhtzH5J0w9SFTWxv7R++AcY5u&#10;wa4eEtANyOfqGcQ4dHT3YWS+v/QTGBRIA/Ehh2yC1dkZ6V/QBLGTv0GOTjPjj7I21Jh3lRb/6WTa&#10;3Ib0lyzZCy5nLq7YP/tU9lzT+XWWrhq4Vaijq/BW0LpmNgdVlRXbdiat2BCNLG/V1p1EVCGNmR5c&#10;qbWxCQmJyWVlFWxR9PyC69q3PRDuoFzq6uGDeZ29o3cAwV+cfQhvZ+fqU3LoEKPE0cXTycMvNfuA&#10;h3FMzM5ducdOenoH3nPfQwx4/sui+tkXK0aPGc94oKVNjU0+AUa0p+Bk+hpD2AdhlwfLqMbUBj8K&#10;NAXmqa5t9vML9vEx4nDM3sGXzgL/uHsZ57y8sMbcDDwj+t7jT/9m0dt/YlDh1Y1V7w9/fh+1ZoHc&#10;br68KZJfLyOrPE+AcAR3eu65Ob6G0cOGOxUUHoUDBv+K3kc9Dw4ntRUZTa+euW0H3bcRbu70FXCU&#10;pgMETcOWFvcyE+79BfNr9/4DhsCJb/3+fdT7gUk4WAUTebp5EAKGWyR9ipvNSMWpF/GGxNA3wBDq&#10;5uwjI6zX6EapXV1n7UpReyyESs8qKEkvOLAzNb2wtDQtJxtLUsYY41nLf8GCVENzA66zCgyuOIq6&#10;y0/oFoY9GubomTNlbPps4GlOlFE3Rse/+vpbBND86bQZOYVHmKQSpZk2gXqyk3I3Ii73DZpw70NP&#10;sB1G09UQOD547H040YUCaGYvr4G3yY01YnCllKX21sJRisr37Nuze9rjTwBuX5y74NDxMuQmjejY&#10;6LajHdWAzD98eh96y1kH9uYcTC8ozT90IqekdE96DqEi8g8cwj1jbsmxjKLSPdlFGYVHMoqP7sk5&#10;wAn9LDlellN0aFvy3uzCgyUnyslhyi9mzHv7L0lpBXuyikuOnM07cDQ990BqTnFWSWl63qFBnRSg&#10;4PBJyuPkM3pDQkpOyYnC0lP41Rkok7scDGkFRzKLju7KykvOyDl48mxWUSkLCiXENQ3i9YMnzlGq&#10;n/1q5nt//zQ17/BA+Qz2eVJ6fv6RM6l5JSVHT7E20bb4xpFhPUSH0ouQvJhfMBihIW5ERnP2b2oF&#10;zIQPd/CedN+jOfmHIJjyxuUuR5dAwr6AslzcRzu5BiFrQy+CJ3PnvwXi0vwfOACkOT0NoYwCH0MI&#10;0jonJ1+iFc+c+bK39xg3tyDUkREHsCGCZGm9JidX2SKB2QhciOtySnL8bAVdDGvrvb9+SC+j1fzQ&#10;tOmApe270nBR4mUIBm4hz3J29gN9CWfDyxfaQBMx4Ue5Btm7BZOVi1cIOjlwJCiMqF9fZ0dLO0o7&#10;9Kc0vzrF8FCwObSry9J0fNf59MUNh2c2lTxVtWdW8/4/lqc/dS737Y66PN5As6FFyLzIp4H6ZHHq&#10;3PmYRDHHWxuXuCZ6C5pCK+O3ohYFMypifRR7xuo6M+8L8RzgwCHXvNcX5R0s2Z9Ltx9M3p9Km017&#10;anrR4ZP0CNIxuoY+4oTZCINolJPzsVOntXUkxpsvL1gYEbmaCu3NzPEKCDKOGUcJyWHeosVcfYND&#10;A8eObe7qmv3KK8Hh4eU1NTwsOnIku7iYz6Xl5e7LzuLk62crK/CUxX/rW7vnvPI64oOAkPH4LviP&#10;/xoWNvH+NVHx/Ms/NIQS7kpPKz56RJfTJygQgRIYnuJhgw/ko8CkYVT6+flpTYO+GpvfY383QLPd&#10;MI8HxlFwkGhUq3ka28L7f/oYbAeGIzbv3t4hQFMGDfZ30AEPF39GUVMjuF2Gn/Lli32frLN6Ujs4&#10;u8uAFs6Wldt13TUQUt0ey8yZs339Qz29g4nRgEGovasR8z32dBSesWF1TMf0Eq7bDX/A3BC2hiLk&#10;ji4eEFvIL43AlT2OX/A4FDZ+PMLVwzhuuJtxweI/VDd0MOXhDwCJlOWUjA2gFzwrLKpQamVvAhGA&#10;Pt/78OOE4+RNxT8Rx7m0Hsx/r8DwK7QaheHgBa7APKQ6pG81HKXHGBWnO3C+RHAHkPzLr71dVlXL&#10;DlTPLyRndNMTTz+L/TTB2ryDwh08jT8Z5YqKS0DIOP/gUHcfPzQo7rJzwp46cMx46B7CIM+AUCfI&#10;tUhdPXghbMJkxNb/5z/v8AkeP8LV704Hj/D7H0Egi6sZhGjscBEiOXoZkNUO6uTr9q5eSjIeZu8R&#10;MNLFG9WO4fZOA2Xi7h9GhNb/uGPY+PsfRJKOxzlvvyAXdz/sk0LDJ7objD8eZucXMv5Hw+ydvY1k&#10;OFA+g37uJ61Bszw3e+7Js2VqPividYUBOth/qcEMP6odvyI9FhRLUCnZn3YA4R3kZeHi3//88eky&#10;3UAh3RYkaIjzomJ33nm3y6Gj5/OKjmMvPGXqNLb6LHmoGd9l5wKXj3w4MY1neIj2i5svS7fBNxSx&#10;Hbq9bm5GtGKYkvy3vqkdRYvU9Jzg0PBde9OZmASaYeEDRM2cPY91kHWTgcF4mDln/qtL3l2xNvrx&#10;p2byW4RE2Lzn5pb6+o2xd/REt8rPOJqpSAyRWbNf8A2aBKjbm1ZIFRD3BASGDx/pMjB8GGyTDd37&#10;asOrJ4wQE0g2FJ5ubjVdLI05l/eOqeCVmtQ59RkL6gpeOZ76q0sF/7DUZ1k6ajtYpZRRmyBhoFGP&#10;5dDRY5u3J0XGbkaZPDpx16YtSUCpDduTVmyKWx2bsC8nH3kz4jkoqRDTAQ5WviYV50i7wdRXE2FZ&#10;sP6rqT9VdhGXnqQ/Xx4pqmhiphpLm9vOiuoaoBq35LMrNZ0FSavVEWWGJ5ynz5dzraipLT1xUj/h&#10;iuN0W7q1q7OtW9SYrWeP5Wz5JVw/7U0DYBUTpE9/l9Aztnfae0QntqK2Rp4oyp9beJAEqwNX1KK4&#10;RkZGUmPApt6Y27bnAzTDTft4IByl2S/4SlKSLIkE/eGnESiONne2v/nOH0+frUY/CrTMwGlobA0d&#10;PVlTeK411bVatZg0CWY0J3pTvImza9pRr4/XW4MS7kQkXChat3VBOszN3TAB2HZh18loofCyxON3&#10;RenRKdXZ660GgyuPbctAXaidwT+oGbVwKLByd0CXffjxss8i1hKOfPb8JSETH/ANHv/RslXQcCTs&#10;vM/RYK6jVWgc1lyuUGY0ox6e9jTBMUMnTJ3y0GPoNPKa8roMApBJd9cod/nlAAdFUpu/r/37VsNR&#10;tC0nuw+ai9Y2t3ThFsZ/zD2ufqNfWfSmHnjdSvHM3NS8bNUab+NYYMYHn0Yg/OJ92hyiZ2psaUIr&#10;mzW6owchLAkE7nXmJhJomWJ0iRYHEViQDtLReIOBw//R8lUkuOUdORUNJytA9aBOia+qaDUQ7uCx&#10;0xeqarnlQwNlgoURNeVD1fXmFnFXJNxRXQDIi9iH0g7dFhwP/uOjz6ngQPkM9rm44oGzqjYOUCpm&#10;t/JsKTB+aA76orGRbMWNqjLT+MlI55Cx97m6BqDEglZhbvERvDJu2BgjlLOrB2s+7OmQwSFMuXuk&#10;C4pM3GKZRcvgD+ql+a/+/V8fk9a6MS6ePjQa2S5a/DvYyPhwmzTlAWDV4jffG27nSItV1dZTtSn3&#10;P3T3SIegEPy8ocjkjX9F9juvLX6bHQ0/v+/BR3HVCNhGgx3oO8rJ/W8ffESbYOcVFj4ZTtQoBw82&#10;leRGntIRFkt2QT6WX8h6cCtnZ+8Ovwsvc+IfcuiabWgaX3IheosAVHZjCFbRV2In19lRW3Xyi/NF&#10;S86kPl27/9nLWa9X7V10Im3ehVNvdNWesrQ0auAiVlHSKz2tTS0lR47ibXJVTNy6LdsiYjZHxibE&#10;bN8dtVU4UWvitqSkZ1WYMACU+aI4+QM2hI49qucdIWCYEQBsPdkx8yEBfOOqnVjW1pk1A5CcifNi&#10;SyMcrDU16BnK3CChb8UUBT5GiyhpiEoh/M+OzsbmXu0aVTz9La7IHG2f5pY3OfV/xSyIydvVhRCK&#10;hLlBghrrgDVI2EnjeF89kSVDP9H9pZU2SV+fi7su5FW9DoSj1Dprdd8t7aOoOkEt69vFiICZeOjY&#10;OdSH2i1d6BSxD9KLoGbx8X5NTY0uNtMZ3y/evsaqmloan+P6dAKj+beUkN1HTqGIFRCUJO/PgS1T&#10;dqEK2q6QtkwT3tEVUbW5gS+Mea0WyIwA6NLFnIp+SGQ9JinICtdtdPf+7IKHfv4kW35k6HhIoPoK&#10;ZosDWxwAstXFzIfra2/96Re/mvl/73I0jr13fex2FZXAqiUCZcDMBM7DFdqLLrChO9trtxqOgvFr&#10;bmzF85KDiyfcA7RA7VwMqJwR2dbR3Rd8xUGza7YVZJkAEwR0wHoaBtQny1ZUVJs1LGELI4FIrB0q&#10;HhQ5MSEQTpYcov3ILomupNNx2PjlqjUYFEBIuy6Lr2z0Y/lGGwzIQR7kXFVTQzF/dOewsouXSIjr&#10;bMEp/R+s2lRKIToru02E5oLl5BaaD94jk8d/NX3txigwQ/+5DP4p40rGce+Ap740TreKhKLa5wdf&#10;rA7TaF5ZlajC2o2xgDfYJKjpSh/1WP659FPZWlKGzm7stugIDDpWr4siUd/UFhUTz2Dgh83tl8HM&#10;JDjx0llYcpAEaqtkqxfEuvqGyqpqOhbZ25Fjx/VaTOUqLlVx1askedLOXMmThKm+GR2G/Rk5mXmF&#10;kLu07Dz5lqIACxa+TlaNMJ/hR3QTmaLjz39539wg1rt8jhC69TDIKCprgGq9uJiYH9xYVyODZgZ4&#10;YxN8EtVwlN1UWH547Ym86fWH5jdmzmtMfaG14KXz2S+fK/7I0k7cE2CUUj9i3EnADuZBV17BkfWb&#10;t6yOi9+YuAMGVERcwqrNW7DRA0FFbopNyy/C0xfbFbqDn3PYtMoHqo/Wb9TEk3c0BSbBugn1M5lM&#10;pFlo9GKkYQw5k2Ai6JjFus2x2NIJ2dMqD2O2L+pPcKsFbdxygHM4+BwTxfYmxNYGe3jHxkoym828&#10;Y7slzZSkSCT0VVNpfsITDp0n/9I/6fsJ/cKtcB0IR1F3HQMFJow4kmrvQmUCW9fG7s7ymkYYNf9Y&#10;+uWxsrKGDpg3RAZBxid8TTzpssOTOQ4zWz3RczMgKJRugGhoe23dHddZ80r5IU1Y+rPdc/cN+M9h&#10;Iw2jxfSMRQ0QKKUVXjFxHgXn3+iHHvNgWuoCxXDzNHCyI2rFMYWaMlSQ1c0YFGxVjVCrraePf1R0&#10;DLue3qOHrRtmRGAt+FFYaodNenCEiy/CGriXsH+h4bzJjOMrrPVo7Pf+sP+/zEHGxtePW0s/in0H&#10;yxxhRuO3Ja1aG4VpVdLezE3xO1ZviIf9zoZUNZxawISSysrI+5XVdV9ERIaEjUcZFX1sotrxz5bm&#10;VtFhk5fYYbaKK8EO8evCAtklwdHISuxrWBB/Of2Zz75cLt2qT8Fa3/PUseTo7l9On/H+B0sBZmR1&#10;uV3c0PV7Go2hMLSlkKjzNplVzCkLrpdsL7N8sAAY/Px3pOyCQ2V7/kMT4Bwpmj4F9FjTqihDcFE5&#10;K0VK8cPJp4QfqGgic4IdCjMBKAUxke+yFjPo1XLc0CTgFvCpE7bwtTzUrkiAqepNWrYHnS6VpbwP&#10;QtY8DaYtt7yj84QTwhrJXokXeKhZFioHWf0pRpWpjiuSI27Job3tMqwVhkB1jZmruV64JZzCJ5Sh&#10;JOxKoJrWBWokVE1Tk2K5DUGbDWEWOmgdq5EM8+4WS31B05GPy/bNqc17oXLvrPaCVy8fePVc5mzT&#10;ic8sHRdgXDUgX1WUUBH5TrzQ47Z0y/YcHBogzlseHQeIiknZE5OUAm9q5cbo1MycS4oTRdNJcG1N&#10;M9UC0W8tJNBenwPEJXJDdo6C2azudEiwtamvM5GgqclW42RpdvEfIw9ltCDlUTozQCtu64n6ysPe&#10;A08LytZe7oWY9z36gCg+JJ9m56quKl/R07Dp9ZEgK05iD0keVE1qJ9NGG6C1NDWiAs0IB6Hxfxsq&#10;s+Grvl++6dMyDfuYk8MHpb30oNC2aQpNWbLzigjQQMjRn02f/kXkJr/gyeGTH9qdkS78qNa2gKBx&#10;ut9lX6m2kNzquay3OVo/SiayQq3WD1xPjYvTPBzcMm6ZF+k5+dBryEdqbiEUUNsjUFjNBIAiATyu&#10;p7J/n7LoLpCNhsK3LMce3n50lgZRegKyS3r00Ud5gUGi0eMvHnv8L3/9G98TvTh18AvkBexN4UcR&#10;Cg3Vi7ySE6ApHpKnpr2QbndPL1TZm0TF51sOPUJsGyWGogxICMnXB2q/udwEfg/0vgPGC3w/0iBb&#10;fOmToAmqquvoCwZqm4IlDWwbe5USpY/Ukvevj5eNHX8PKjGffB4BX4uHbF0VJRT6y6l0NCCH/KKn&#10;U5yhyQ+ffPrZj5ct55EQZL6F3BB1EpFHcaPo53e+4imFfPjlywsXTXvyKRKS7cD54I+bArBDtzou&#10;QyWDfa6sC+KPFATFz3MKCg0BRtRuaYfBlmeg90HsEHx2E4y3PoNNFVYK/EMPPNiqWpAPoWGwErBy&#10;b/Qax2cIzoKE3Po9CoF1MBZP6rCVR292mGva7R7/1KwMuP0SfZG1Wblxs/5Q9Z3+ieYY6LS+2nLm&#10;QzpNgglOB0GxaQiWQ55/xUxQueEbkFrgQhlOpRoywigTiRKwsL7BlrNaWHWu18u1nv2FlAUPUBfb&#10;zm435f/NlDm3IevXrfvfq9w751zms+UHFtWdjLI0V8pg7QBHNSrNdKm2uaEmr7iQoJAr1ychwtu4&#10;JWll9ObI+K3RO5NXRsduiEvILSpG3AZZox046S/VqqrJBm4A3SkKWluDEvIr9UPhR33V8oo9pVws&#10;9mg/2BRJdzSTSxNenYlUz6pEypSVrYc1krWaO9yqs0+f9qId2wDrW1iKpyEQJbFBo74v6KLyr28g&#10;JV0v25s2bpvtya2Q+Mby1BdHyezojfrNBuqpZ2d/tmLDJ8tXvvPHf0x74rmxEx946tlfN14WFgOa&#10;5zgakinZe16sqiYtsaIweLd3Zg3Vu6HruUmZEXDMKLYWZh06eX6UmwHDFoQJ8FW0/yiZMtal4Xqu&#10;yreXzUYD2YHSNXSTj18g0j1NLbnCzejNRUJzMrls88UmmWX6g5Ti4hNok1pzE7wUtqwgKxgpEavW&#10;wsMkW5AAzxHsIv8VDYABjr5kRE9Y/SIk+5bCUayODDbd1NArzWMXeghRlIM/og2hB2HZ2XL9FOaA&#10;5iHQ4GfOVUSsWmcIHhc68f6loKlmgcqqedVvFXG17jEFlUjXP/3MCyvXbARFNze1XcbdkXqHnFle&#10;1Rf1/Xe68i2WGPDy3oxcN58ALKwZD1fIB01p6WK9JGlv7UiX2qQ2nJoXuuD1JdOfmYmTfLIabHm+&#10;7X1pP3Z/+uSLcj8kh2otiIZSVxGeA7m2yZzqaWqoZ0IJdFE8Hb0m6vGvr7rTmQVMUtuKqSesbQnr&#10;XTFVzzLLkByqL2rnn3wFlAV+I6GfUBKdOcUgZ9Iam1FlSqL/hXMKa9UFooH4EPAqsaPSeiV/vsKA&#10;YC0AomOMT2Oh2zMkrTXkmchQ6W60NB9sPb3+Us7bFakv1mb8pjF/TkPqwvr8JWUFv794MsbSJQpR&#10;KnYlVL1dJMho9Td2JKWmRm3bEpu864t1setit0Ul7Ny0LQVnm3Ci8DmcV1QsbHbV2kyf3pILo0Zt&#10;T3offP0vbQVjQXg3vSsIT2xhE/X41zt0nnPa+pEeZEujwkrIJ/mXZkuSlU3wR1p9W0cekXK0tLfi&#10;+JGEZudqXpbO2XZlP6Z3xzwh3augJQJcTl1Ofs7w4FYv3/pfXGkB9Y51X2xbGmyJr9f+5r+T9u+P&#10;HyUCOMXHY1PIuinrrHHMCCdvH/9gL5+QRx6ZsWJlFG4nmtsbhWstTie8MbnlNU6ccHJF4MeVpRkt&#10;R3pC94UGq9dja2tKzqa+sQ2z37TsA/imGzPhQXz/MiUZRcr7t/hYpiKwtW+CkaG3NswITjoIJ4cY&#10;5hB0WHciV9Z0KltjMnFlCnPSfTYA1kuWJVYO/9K3BI7nZU6BZ+xkL3fT+4AoLTRU+XzXlgOySmvf&#10;YjhKY0jhBQnJpM2FidTZ3twt3PUuc101Vy0nEk1yIWPo36idt9IqZ3tKs8Pvr27p/mBZpG/ohNHj&#10;Jn22PKKytkZmek+XCBN4U8n7+AKMVbr+iaee++cnXzDOaW39TVZMSKvcDfJgRWAngty/tccyZtLU&#10;RW+9y+0V8vH0CoIiA7l5B4qtTX2JRaQVm1ENIkKrX1DIqvXRyI5rGmTbPjSHKhQQHS40n6aQ+vyu&#10;o/Pb3kPDXzpQDulBTs2J6my1xgugO1jdWLv1SzR7Oy6npaXUSaI3rcU3+sp/G80EhJUf0Q5CTnVv&#10;6l/Jc+vn+ibA5ryOfEFx1OVVLZpBLiNLrWJq1Zpq9DttTYK+9DgkO6CUjBalhHOguGTrjl14a4yO&#10;37ojeU9eYQlyW3ZS1yV/vr21qrg8/9Oze+dVg6AKX8JA73z6vJZDT15If7XjXDbNy0xpkZ0fYQWb&#10;ZLPXYamvtuxPO7IxITlyc+zK+JgNiVtjEpKBUrg7wOnBurgEwu5QX1peILDqhd45I62qhNrSNf9+&#10;aPlsXzxjlddcFgNButqm1cYMUuhMZqt0hLqSkNkpn5U5yqnhDTiHPNVDwU4yx4HQ+M9WCbUDlZf1&#10;d7mCjjRA0rRdZ6XVy1Weai7AqFSaGJSZ/Hmub1kEWSk0oNLEgR9q1hYNQpUB3nplt60R/94ON+sT&#10;afD+cJTUlz2ucn1AEnYuaq70Ew6FIMVsSxrqpfdb22XSYeRFB+CHE3+nXEnjByw0bDI2HayhDFdO&#10;PVq0ftR12M44wlLyhc6MrCKJduQZ9Oa7fyfOMvwoQjNQUzVUerRCEbc3xwEdpi4yHVQfcSXoD/Y4&#10;ePAjDbLSi6Di+Yvsnmbg1Fxfrmq+8woiDPapJOS/tAz/Ilt7RyeAGRG+WKDRa+UJ0/DK7aZ3yvod&#10;duVnzpy51XDUldvnu/8XkgsVraipBkQBpQBUwKoqjNREM0qWARgdDGk6hT3p0zOe+XLNGrqQW7pA&#10;rfhWgvzdv9j7pjZOkXUheU8aRmpHz1QqtTgEQ1a2jB4mYoONyxRvfyi1jA0lmJDxg+E19zKiBIc/&#10;+8LL4+99BBDFgOTx7ePatADkWrpJBoQAb0wGtuxOXRmXEL09+cv1mzZu3UFM3hVRsdv2ph0rr/zf&#10;5EkpFhpYqBN93k4r94ySd1+KOZPxxtm9M7qL51vylph2zz23b+a5/Kcv5KzvMR2CRDGi6lplEyHk&#10;qxumgaW2tnF3aibxDaljzI4UvGuuj0mgmqhI8RBf7kUlpYAoMhe0f/u4YgvITlBpPCo832NGhV4t&#10;Dhr+0epgM43oNDLUREmmvSJQAgOlFwXFaagmrFGdhfTXZSuQU1pnZlNt7w+79Hf11t5WQOnkq3wM&#10;jKOEISwrJqAdJ1xdFmd7L5ZKDIjCp/w0ckMcblFZFsGflJndDRxOphtOUIkX4OZJuAEjHnpd8Ct1&#10;gxz0OnINdHRxguTkEUgERmevMfbuoahPL1j0pvS76kcQIGmAxw1SrcEXU/ZAllF29oTD88Ug2tEb&#10;r4DunmP9jBPvGulKa6CET8hUVw8Dji+AzcQ/JRSmk2sgMS84Scits8HV1XXChAnaAkUzIW3qH/2W&#10;iWbl1NbopnqRAB47We5nDKuuxoKbO7C5AH6Dz2gxYR5gRb0J9KP6bZzv9VDIluxV2QQ1X176+Uq4&#10;Q3iaioiI0LsYRjBSbGxpwSfT//vZpV980arYj3xLJLjd+PCn2QUVD+oQdUrFJpNp0mPBJdF/z5pz&#10;sfYrNiaEQoRQ/Bs2VEMrbugEXMONweUzjA+hojCJZJ3CBg3uhzF0wo7d6Sjgycp++7hWLSAETi18&#10;XDEEyMgvkhBy8Vs3JSZJQN6EREEXII2ExJTM3EtNvQLBa1W8Pt+RUsK9bBWlaZIwwc+UHY05k76w&#10;ruDdjuJ369KeO5vy00u5s1qO/bO+ZJ3FXEpQPVmceVF5K1X17Cwvr8rMKYzblkSNJPJLTDxhX+J2&#10;pFBHQNTWpD2Hj59Ca1E3iyzyt49vaQHr6GlsalAtbGlrbRd7YJq+u9smmoQppzl1ZKZ5LDpXJYkQ&#10;823ex8hLQynog4ZJYDOecyIJ5X22fgKcAF1KE4nP6ff1fh/Wh2aXfUt5f9i/r4CjdPWZR431rZBj&#10;g1dg5v4CTLDxgkuYBoKwnz13no/rqrW1dpjNLRjuEUrg7pHehBVwcw/29Az+YaW7dr8W2ZZiy0Cx&#10;3X2CQ8KnfvBxpJOnuP9F20OYmcJPlWVF9+C1K9k1/pKqJYsdDVJRVRcaNsXOwdfNI2ykvS9+mOFW&#10;sThe7mVe1ZqbEQzhpZzAi0QP5yTBrVbD174vGNI2pfQrVOXw0bObYhMTtu2KS0giqFzM5h1cca1M&#10;iChQk1bbA0ERX0/4LKoj/j232zjqqzZhPygjVvTMTUpTvdbctvSTiAceehjbN8JMwOphVeDE/x48&#10;n4+XL8eCW36gDmQ9KrqTDPhBHjJToI7s3Fmq8ooOTbj3YcgFipIsQ5qnpD/T2iA6zF6uvjKjkEXK&#10;DkX+wwl55M0Dh4/jk/Mv73/Y67IMqaQyHRpkgW6//j1agF6wylh7LCdOn4vekrh8Q/S6bTs0ggJE&#10;YfsftW0nLCkgx8HT577HJ4boJ5cRyyF4FOEkQLvpfP3pyGMZz9dlzavaM8eU/ltTwfNlOc+cynuj&#10;5ewumCBwoqiZLMSKoFNNyD5ukVL2pq+LjqdS6EFpP1FwpQQ6bopLTNlXeuosZIif8f5Xk2SIKnBT&#10;ZiOYhq2YimDF7MZUQV81ghILx96VVCesSAljwz46gbSMphhamKXhkMRJgW1ldXXFr+VQGEwjN0tl&#10;ZSVPBIOpg7RWBZT3rtpxBRxFKUSjWJWuubHdx9MY4BuC1R56qyymj/z88dcXL4FLY60C7N8uC6Gi&#10;7Z0CPL3DfXwn2tkZvLxCr1rBhzhjHaoGIxS4an4BY0qPnpsxcy68NSrLWqMFUlh6alHIdatdOQSN&#10;giGtUsBggMIrJ4jScDtvD69x/gH3jhrlK0EqBVi2N4pmhVAVOAejHLyEA+kWzEmCWx7qeaFZH5SK&#10;sUTT2W7/vZzLV25AnjhilFtw6MSR9u5cSb/6+jt4i1TLK9AMWfxtHPXvLTfAE2YjfHGaTM1fUJW0&#10;ZLfVQwL4hMhcBHvSLrIf/Pn05WvXsgqJlrvVLYy21h80jlIcdSkSYwOnYZDB/Zl5E+6Zet/D0ypq&#10;xVEzHDD+JQcLUk+3n1cg4r7GBrzgCuvsUp2JYrDa4fABzjDOxsV0sR3eGMsf7AZeuX1ckxaAQ9gm&#10;7BfwdlZ+0aqoGGzWohKTQBqgC+R6BOeFN8UV9tS+vKJrUqZ+PsIw16o+jKfWqpPnc1dUZi5oOTij&#10;I3tBU+5vKnKePJX+fEXx5z01R9ArtKBKqPaA0CK8S2m2xtmL1dv2ZKyJiV+5KW5t/DYJn5ewjZgv&#10;VPaLdZjr7T5x9jxjkpGH1xGtL6QX9H5Kc/tRbwswt01m88nTZ8S6U4mGYTsDh2hGlB65ctY3t9gc&#10;o7F1YrBxak9la9atl5e7CfMtnENslNBfQ42EFwSTcFVWS/onQCY2blyBWBpfQTHkX2ojqQRJvcW6&#10;an8HwlEMGes3FR2GGjeYW6gGlJAT4kalhIGj7C4pv6mmgSFt7+jj6TNWQJR9gItLkJfnmKtW8CHP&#10;uKu5sQGlEdp/3IQpIIH8wqOBwROT92VRXx4qpoosK9rGYcg/f51kKO7n8Dak2oFeBtv4B04i7JeP&#10;10QXl9HBIZOxyxOS0oGJASr34lfQzz+MUBfObkGcErDeP4yHvcuxtVp9ebb91pR4WPAjOKtqm7FQ&#10;0GmCHvTFUbf5Uf02Xb8PO7SDR4hJL5RiWURuBv2BLqGijk3l6HH3EC0LT1/iz/zLL5nwjHPpONEa&#10;7UEBG4XVfjO/wkObfRnv2HRZj504OXnqo3xu89adfIWlmQ9xQD0C/cJw3MPmhUFlxvlBd3d5ten5&#10;eQscPQL+8D//ZOpBSykMnCjlGJ+3bh/XogWQvYJzae7zVbWJe1LXxiv/k5u3ApwQdWkERRo9IrhS&#10;qE5dizL1+w3RoOcfdZ2tuedKPjuxa35d2mxLyYvNubNqc2ddzHut+vC6nppyYVXBSLc0mVpEnKeG&#10;H9i85Uz5+aT07IgocU4uDja3JEZuSVyfuBPRHrVL3LMfb6XE8qAdOJFAaZUeawb9luf2Q9UC7N9Q&#10;sBs7fvLuvVm5eYcDg8OdXD39Atm+BY4OG1tjFifw66I2YYTk5evn5EagqkA7BxeuuCiEQBHTmStP&#10;PA1GD58APP8Tfey1N95CZZe+4+S/6OEArkhrsy9NecBPEI1VazY89sQvMXqiLIBe5ZLr6nbMQDhK&#10;yxY1omMEQoS5IuKUZZYB2atKoV+Ql7v5r/CjfPzGA6KEg+E/0dHR7+qWfuhyb2qs0xOSKhYUHwZH&#10;Je5IPX6youDg8V37MugstQeRGUuad4buy9dpTnX19WokewSGTL7jLrdRdgHBwffePdxFD12xosMZ&#10;UQcO6Cx3j3A2+IW5uAdzkuBWNiDd3Qxs9gIir7Eum1/zkfuNap+/aCIQBoHF4UQRFIOY4zglc/cy&#10;EmdcWVR9pR8FLmDQfuPn+va2XK9vs7BH0xtnG6aVvlBqUXAaWR0I7PXB0s9whE6YuX8tW0Y4Xf7L&#10;IdBLWf3Q8n0z/I5pPgpA0ttGxoBOEKTy7x9+QvAReFMRq9cdO13GytbS0enmHgDLH0kxUeyPnT6z&#10;YMkS/5CwMROm7EnPgx6yOZVZKQrqovuifdl9x2Lcfu2HtAAqagwG+qWg9FhU4g4cem/anhyxMUbU&#10;hxSO4goDBxCF/Att8x/yrR/0W3CUpamjPqX80Lun05+vy325Le/V2l3Pn89/sizrTfPhFLEbZ23q&#10;bG1ow1+5bNB6KRjRh8s279gRERW7cfsuKgKTjbAvQCkAFUJMAnnjz5ZGQBhh5W8o4s/SPRD9+UEV&#10;ubl+XNNoZoIjU8C638VN4jCyjKbnEKS5GDNPVhZxndFpSc/K4+Rhdv6B/OLDGCWdOFOOb2dCfDL9&#10;cUIIH+PFeYvC73mQwEbllbXLlq8aARHx8v3JcPvAkHH4977jrhEhY8J0B0F24Dd+/EVk+KT73n73&#10;T2oLppu1//ViCJt8IBzV9xOsg31VXDTEgkJqKm39FyirrdvXP4zwmigbB4Xce9cwN4PhBuJH9bDo&#10;M2v++rcPfj7tqX99FAFrhboQDGXRknd4DkdF9GDVSnQTq7zixlYxQsXxCGSH8UwjeBnGeriHuLgY&#10;ibdFUzBmTHW1ssCJeUWPwSfY3zjOztGHkwS3PGT82JZvPWB4YgNUfUeXTheVHP/J3Y4lh08dLD1N&#10;pNTEnftInzh9ERyFe3xlnW/VM8dEYyA6dhtH2RpWb5zRQ1C2lhLZQXeZLfaEZpKzp4OmffL5cnzm&#10;QPd4yAGOwtyPRv4e+24hZb0BI3oLI651dLy/i5dq33nvf0LCJ3sFhgSGT3nqhbkuXsHTZ774wKOP&#10;hU2ePMLZeepPH9m8bQeK8fDNGGkMsPYW2PgCopC5U9Tbx7VpAbGlh8vT1LwzPTMyLn79VkEXiPC0&#10;/RpoSvwAKC0pnuQfOXFtStXPV3rMzZdSLxT9pXz/c6a0mZcLFtTnvnYqZfbhzN9ZzJnwLRDfNXfC&#10;G5HxrGxAZSwhRTp2phz4t3xjzMqYuNikpKgt21EshwdF4DwAVfK+jNNlF6UJQPEoiyoRpyZ95DMQ&#10;/emneLfqI2SoINyRjl6+AROwVPILHI8KgU9QUHBYOKqSkBoib3JlkuPgjgRyIGKJ4luJoEMwDJ09&#10;/bfvSnNwM6zZtNU4ZvK8195iIWZVIbYyVsBrNsRsT94buW4TLjjwwLF3fyZdg9UMV1yF8+b6mK0a&#10;A1dXV9OFSoX76vaEjIr+/B6w9vWlh73cGKJ5ourZA1lG+gOo0O9Y2Q4WC3jSJyDM2d1o7yy6NES6&#10;vLqlH7rc6QIWj4zsfBiJDq6+o1z8XL1DRzob8fbw4CPTEEyoT4kXKTWbhu7D12NO4heXgcGOgKB4&#10;fkHhaD0BiXGZ6B8QrHhx4qJZ0BHrWrfFbqQrsjxP79GcJLjlIQND4TGpXl+W1EDVPXL8nDE4nN0i&#10;jKmQsMmvLHyzvKKusaVbnGzImm7lR6FnfhtHDdSGfZ/Td7jLBgkzXBVDj64igpxIQbRhCJ3C+5r4&#10;wHsw4RnM5lZRXIDIpvt7rBd8jkN3vdWEWS1FPMRaQ7Qa4MNf7k7JKvg4Muqvy1bZewZ+tHzdsrUb&#10;V0fHEWeK/0JVwUvkI7RFiDGVwOuNiCOp1O3j2rSA5kedq6qKTUpZHh0bGb8F3SEABtgJ4CRWbLEJ&#10;m5P3wJJCIlZpjexzbYr2ta80NmYczfvH0eQX27PmWrIXmHe9WJ7624sHFnWePwMMJGQ3jsqJfYU4&#10;RcaRRC7GeUvnhYpKwg1/tkY4UXHJyauiN6JkDpSCtwY+xEzvwiUTEwDddbEtVaOODQKWF5oZpVTO&#10;v1aM2zffaAGUA06cP+/pGwKIQtVnlKMfMVhdDQZ4ScxxsFNdU+u+jOyM3ILcohKib6flFKdmFTp5&#10;+AGW8NkYEDKe6KIgIkDUe3/7CIQ00kkivbK7klDsihSQFiqnjC71rpDrI4/PQNuTN/lXL7tD+1L4&#10;RgGH+HYgHCXET+C46L0rqsZi1mn18YL6i4wtNbwUzVTEswv3qqHhE2saxIcXTvZZE719A4e4uFct&#10;O3SnIdRIV4ll9tKC381Z8I6Ld9hvF/7x/7N33vFxVde+57/3x/u83PtyAVe10fQZTVe1JRsDgZDk&#10;pkMICRBKDIbQQiBwk5uXmxvyUh8hjRCwcceWrOImN1xky1WWcO9dttWlGc2oa877rr0l4YDExbzn&#10;mjmf85k5ZZ9z9l67rN9ea+21wFEr1mzQ3EHDWo716SXLy5V8sXbQR+W2hFsZeNBNt7T3RTsFx1Ch&#10;FpudsjOkSBapf7w+9sSdTl97FA9vaHsNDjiVhq42mLUWWurTC4/1laFfPoEW749/mcFKPbc3O5CZ&#10;n503ZfrMBbRBxdAHcJQTt40Jvd4Q1a79A6s7SKejUUnbkIFFpjPXcf+6ZmpM2QZjYU6gXuAT9kLz&#10;SsvfXihG5hzPLF28YMWqP8+eW7xixfLVawa7+yUsHOa6ajLFolJYjlp1ZzRHI2sOVX+rufr7Laue&#10;6lr3uLH/iWMbH9hT+Wujr0nMc/6eT2mWFTH61+3YMau4eN7ipQTOm76wdOYikOHKomUrZ7xTNK+o&#10;bHvN7rawCnrIhxIN8ZNWKV5unnn2B17/RIx8nJ7JyWle2AcgyhfKbWqL0WCeePp5mAsLXpiqI35h&#10;pT/KLFnHJAsHDFw4VmyqttoD2/furdy5E+g1PjUNu3QOjtbWPvLUUyk2j92XfVOy7cWfvLL/6CnN&#10;kHq72nfu32Pxee596NHWLryJGe1dvQjkBctcYK7JtFEbJgmyUSCHwQecQ1mxhRgssQxHQzNBZVFA&#10;gxC+RsoBDjg4YWTGNyKOGnzdx/4XBQEYkkyLHL5PLKYwmPnYj1/hhNH+dqBfa2eHJ5T7TzcmZRfc&#10;gaUrLs3vuvtb/+eN6VSf6lJSNsS8gxDyCuf5UnyeZqXmXO/LfwaRzPByS+7a7G6Igx5Ae1ST04sf&#10;f5hB/G3mPLsnGMqbVP5uBZ6rf/PaX7CT2bXrAE20szcm3nr7jQx3VjRKj5SK+PCW0Ot9mCZX+ZUE&#10;jrpKK0i5jUJQAI5CAIXhEGHmZhaKnTmarzllS9hnlZTNLSnZc/DQBYYol7A0MsiwMxYL1+wm9PCR&#10;Ha82bH/2RPkjXdtf6K155siqe5v2/croORZvlqXxjNRqVihZApojWWLo3rBzZ2F5+ZzSxQuXr8Am&#10;ak7pcnag1PT5hYVlyzdtryGSEeJvGWD0fgkLdJ2/Gpf+2EsjjPIGb8efpEzD7W4MRU7W1oOjcLei&#10;bcJxNMQpSnuMjq02Pwuzz50P5+bdhuUkwQ7Gmhxo93AOFszM13P5QM4kLAFmzi8qXv7um3MKb//C&#10;126764u0CGW3IA6kzjc3TZhy+2NPPxfpJvSDsCKagRa8cwKI4ndol7ahQBTqFQ2lAEWCpt4H4UNN&#10;QVrUUJ2RGK3c0GkCR2lSIL3Fmdtrf/4ba/RwgYW7JKsDs+dAujfzti98mb57vr6ebimJ8dtPjV6n&#10;G43siuAobT9DJ9IHDGVMPCXi/AXyqMbGcFqqkysI2IclfwJHDUuWq/liAkddnbXDAHfo6MmiJcCM&#10;xchtwFG4ACBCClo8oNS8JcveWlhUWL5yXnExknxmlpd+I/wMZn7wRD4VM2I7W/e/vm/ZU9G1L7Zv&#10;eq5p67RTWx4/t+dXRrhKBg5WgArekmzhO2jQVrCz6r1dc8vKZi4qYWcFIgVB1Ea5ZhUtmb9oMSCq&#10;oVXFBOdJ4YuXvkzX9ReoB5c7y+rAFNzsDRbgG3D+wuI58wuJFIbIhR1ryQ2btm7ZXo2d+f59xzdX&#10;Vo8elXr82DnQSnKSFU8nLmewcsdBLKwqNu7COvfgwXP1DV2ZOZ85elqM2Jl6s0d6jPEm296Dh6g0&#10;VvXCvPCgUrN7P/6i77v/IfIQaWPV3vsNFAHUkAwKdcmQ7S5VoY/FnEDeRTsTBIUh00BbkgYB5pJX&#10;aUMmnR7DaQ4SOEq3ZYYCFEYtzZ3jxzvdzny3u+Duux8zm0O/e31GXYus9Febkv4BSwdOr8O/K4Wj&#10;aLON5+pUy1WzBWnCstNI1ZA2IB9DHqVzOCzpEzhqWLJczRcTOOrqrB1GvMrtOzFaQ/+FZdQQjpqn&#10;bcuXLMM8e27ZktUbN5LysoyHMdaD9yMAgFNGd5/Z++vT65+MbHi2e9334rteOLL+0UPbf27Ej3O7&#10;owWzOsIZDiypZmkQwRsBezV7D8wdKA62XqKgpCzYlmMWxUH1nv1EcoS5UxbFCwaH/Kuzeq76XAl6&#10;iRtpZkdV9cH1ldX+YD7ehJJSzbg1+P0fX9c46k+vv0ngMIKQpZisdqvb7fQ57R48VFIHplQrvzaL&#10;KzkdkypvIJjPDPrn//m72rOtOfmfeXPmwnAMOZaBk+bXp8/2Z+VSv4phYEuL6iIGfFq9tiJnwqR/&#10;/8nPIFWvct0Zbm3Roc1w06RhEgBJy6CGTHn1MhweGcJX4HCNu7RBqU6vf0k2FKQjgaN0kxT39TDu&#10;fiMrc1JKkuOWW75gsfh//Zs/j0mxEl9Pe26npiAvsPSyjBs6X5f790rhKFbEnD51RrtQRgKP/1t+&#10;WR9Jfmii6PV0Q7VZfQl/5pe7TVzK7yVw1KWk7id/d7ijc9maddMXFiF6QpGHTdT8kuVzFy1dgK1U&#10;USngih3nnCdqz4o1LyPnJd+i8hXQTeRsw+EZBzc8en79/Ub187GtD9RufOj8nt/0tu1mpOhnYZ5E&#10;jRRXjTBHJFHyRGfXmo2bye38UjHuAkGh0SsuX01Z5haVFC9bUbFlO2wZ5vsBEKViBF/ygl23H4gb&#10;69Zv0so7NHcxzMJVFHVAFE4PtINNXB9oQ3FkUFGiCynVGYHm9uzeL9WNxEm5laMSqUrZ4/2bq3b8&#10;6rXfR6LRWHdPfUv4tb+8cei42EepADRiuQ2Eoyr5ymt/+utvfvt7kSApfZyGQxdSW4ue+KWZaPcs&#10;Gj5pyDRkBKUfGdLiaeyknx16ZwJHDRK2u6s71tEpzpZR7FILzeFIa7T9+Kl6FLtUaCcLmrpklSJn&#10;yrfK4HPX1/+VwlHI09Pd3lUbN2/a+V6aM2PSnZ8bZ7YxESkouK010oaJ6dm6c+QtFMxHQsWUdFiq&#10;J+RRw5Llar6YwFFXZ+2wdnLhkuUzi0tng5eKy+aWLQNEzVc4as4iTpeIfVHZUjyASYyzy4GjYJHd&#10;Rndt4565pza+cH7zo5GtU6OVjx+p+Gbd7v802qtRueDQVQLEyE+DhOlWuAiXjxXbqmYXibtyXJRj&#10;CoVBFH4b5mLlVVhcWLqkatdeHJVLEcQ/x+AiGqmVOJFNrs7auQZypZqESPaoNoVqxLE5aKoTk2xZ&#10;Sccvxt44iMM9F8fs+gDnmRzjWnPgoiwYiOP6hurArga4ohbxyqJjeDEvJ14PgimpQRAXAYsVZOJb&#10;cHBugdN4D/xiyCxq6Iv6Ck9pvDQkgNJ4iZzzIGlo3nje1otfOCC99inNU/oRoBSPJHCUbpNdfayt&#10;BCPFm9rCyIGpGrXjRgUNu0RhVskksgm0BV1fr9uVwlGsRr7ZZB9rdduCuZ8am8q6+FffnDWjsOzA&#10;gWMq0Jv0ICoiNcWhJVTD0j+Bo4Yly9V8MYGjrmztiMHHcNuqTZswIkIYhceD6YtKQSCzCxezlnlB&#10;iYikMD5fsHjZlupdA7GtB4bHS1kUYYd1sdMLajd+v3nDYx1bn2nd+uS5Td/dv+MXRvtOeCzjNUkQ&#10;b3SL8g/hhqy5gx2vWlfx5tx3sINahJeGRaVzy8rnL1nJwkNW55WtWL1z974WxbKHcNRgGQRXJeRR&#10;g9S46P/ejk6gLDWCl4IYofZASkJRqSOiqvF79nwdv3qHpQKESCOr5pXQUR9zeuz0GXmW7wPGevow&#10;F4f5IiylNYByuc5didGg06haRLLEFQRZelehpsSHz6mzDcdOncPJJ8fsOKk7dOy0xkJnz57lCxog&#10;6StDDmF0DjX8O3r8hEZZOoSfDtun/WcmcJRuIlQElYFLbTS5ZkdgVJLZm5mXbLELvO03OlSvpC5B&#10;oRpjX3TDukYeuFI4Cm232zcBn592d7YvNKktauAHFS9kGjVFu3AsLAsGHfZAwu/BNdKUPlY2Ezjq&#10;Y5HpkiViNj3sNqe09M0FhfOXr3izcNFbRSULl6+atbCssGwFngFwEYB4Byh1iigd7aJuIwLiJcvg&#10;4It7jJbazSd3vNxc+UB8+5Ox9U+fW/vE+epn2ht3Gl0dBny1F7FDe5/RikzJUF7wz5yuXbV2XVHZ&#10;UtR5qCbfLlk8a8nytwuXgKNmL1qKkyhxqq84OzZUwqoHZ8fIPfC0pqQfIuVIbJ+EAsCebmIL9VXv&#10;2VWxZfP26pp311acP9eg5TwQG2Qy750F/D73/A/AUZU7tm+rqa7avet47Rlw119nTN935PDugwcI&#10;bIEbhAl5t9otns9/9iuwY1yB/eq3f+rvQTTUh08DGDf791/8obyzI7pr93tV1dX4pFq9aQv7+m1V&#10;m2p2Hjt3piXae8cXvnbTOFPe5DtsGSFidxI/PSndqYv2zDPPcDDk9AAoNXnKrdpH+szZc1597Q9a&#10;HpVqSicZer2srKyamhptVTUglVLsCfeGmmEh10QIxvHFb9e23wMCmlisIZM5KzklyAJM2LpE3XXl&#10;WNPdAV+WjBXI9KSLSodTVm0XT6Fr4QmqXhoAbgw+2DAurd+DJx9/ye3INaf5HdYsiynQ0W5kBqbY&#10;zCGNmnSzJNaexewhc4n1etdCU/pYeQyFQnoaqE03mUp+stHnY30skehDFOjCOQBTSHF5qty5gCvi&#10;xq69BzEiGnZ/e/ESkBUavSUrVrLAGVcnOsD0h148eEFk/HA8BhVUM/RmPKv2NXaGRVjQ3csxZqk4&#10;KVAMh/9wFOWdaNfkUme8s43YQTzP7bqKU1t+2lbzWPeOB6Prv9e49qcnK37d3ViKsxqt9AEG4WdW&#10;y0BQJZxpiWAERXiX0tXrWG/417kLxFH5kvLCZcumv/NOSXk5gg75KO/GY9EgghrMdOL//5kCOF8i&#10;9geukKweuzOU7gza/DkPP/WcGIIjpMLXQZ+R4c1LTXV7nJnIElnWN2qc1ZdZMPV7zxPxM5hzC9Pq&#10;vPzP4RPb4gzyOzrJ+oOXf/bEMy/d861Hra5QIFRA4jRbwBnMNzkCDm9INRljfHoo1ZZjdk1Ms+fy&#10;OzrFZ80omPrUT6IdcZwq5OTclpzsYff7bxmb5LI4QlL1cWPseHPepDtN9qDZFSJIFoYjbk8WXQNr&#10;u10H9k+45c61FTsb23vM3oxkSyiYPeXLX72PoumBC3kUDelD7HIARw0u+5PPgMzJJA1fGnpvI8Zi&#10;WjSHv3zRWfMS3MTSVeLx1HS7x5vv8RTgfcvqysMlOMBedYN4Q2M9r9KDJIJktZ4ijuU8F7V8DIkZ&#10;uJTshRFGsHSVsFuYmXWQQDaVVQmTRJ9Uu7pEtkgEZ2UMoPOAgQlpIeo5cUKrRbvybD9hKWSKoiSB&#10;+JRAm6lUtCqWDXFMTGkus80tGlXlS7m9Q2JMs0dixHXt9gXyUtNc0AUkzEXIO+DiVvL1oQ2C8Xay&#10;QK7El0IX0RQZPaI9mGPybC/OpZXanc7LhYH5jhRzsMgUHyLokUS9XcpLwTUF9Pc+nF5Eo8qdhSLm&#10;AGH1ohUatDxFzlFLkxekmsg2IR0HDGUqciL3dbLevi5tJCbtpKOXLpBq9tpduU53QYrJ5/JkEXl7&#10;IDH+HzrE8C8jkDkmyZ5uz2bngFOxxb/I7Xhto92TyUwBx6f0GpToTmL22SQWgFj90cLiyH4Nf3ZB&#10;YwtVOfw8MaHXu0iqX/nkuu8zE9R2mzpD+uKVz9w/QA4YBsQwWw+hMnnCHrhvfeXWYUEUF6eXli0s&#10;Xzl9/sKavfuwb9Eu42QYHmGDQ7S190ZaB/hHbyOOnGRwg6MQrgXU1IkTA8ZW0rWznkT+BUeJbbAY&#10;vSgT9q6+1hPna357ZuPLtWseMXY/21z56P7yJ3vOleOYXHKsd0K+8lImvHHj2NmzwCdxD1WyRBxe&#10;4auhZAkmXhiZzyoqKl+3bv/x4xifyyClh2t+E9v/VwooaZ5UrMXmhZND638enQLzBvRCdkbyJ5/6&#10;odUeXL68QuMoQmZ09Rn/fFMyzsy/8o0Hvv7Nh1FMcNFsD973wDR4QYZ/Ytmy9aPH296aWSQh29Lc&#10;joycsakZJnum1Z397Yen4SoKJoinBXxBm9IzYFNOVyYZSEq2C7+LG+kW76gx5mDwVre3IDU9gJCE&#10;qCWRlnZaGhCLt61cV8Wb0UahmUozuWnVOkogyI0rMOB127Zt2nF4zjtLPL4cTLAgGEiGX+XVc3g5&#10;g26b3Z2dLJoKRyQ688r1G987dIweEO3ukukFLZ2Y8LJAUFxu8lIssrz+3DFjLGPG2rPz7rx5rAV0&#10;x1fg73qyqWyLpLkPtHwjrhGdrkA9kIprJtUztLhMPwgmGbRG456Ex0VmONAFwG9qiauYMCnEBo5C&#10;DaRXfnFlUFgnL0Xf3d1HnuPtLI0UC//OQCDHbvMhLQQgtYSJ/EOkabfd5Uu3utxAXIWmyBGNwZ2R&#10;DaAiuisK327U8SNszIn4aN25c9xH7se35HNdHWJrp8CR/jR3oxElfRa4JS5S+ZUiq7ILEbjMI1wi&#10;QJQy3OICRFDwbLj03FWOL3gPmyKsKrJAYHmztqaTd+r519CBzBLlOyTTAWo5AHAJGCUujMkdzJyM&#10;ui3F5MezFlJWskH6jqhaPkP198dHjUsllrHFmcvOAadc5CUXtYGXks0OBK2gqYzAhHCHQQ/yZ05e&#10;vWGreg+DL6ZrMRy9SqV0RYd9eQJHDUuWq/wiw4IejuDmCQR1mSuL7syIJB9V8yw6Lo4oxW3UCPKo&#10;N4tLStasfWveApxLwz5YN84bQGIjZbsDpZ8o3nAdg2qeEQ9DyM5opI5BTbiq+i6fJpBUs9F2wmhk&#10;KBYTcTgwiIgxiRf31rYcmHuy4uH6DU/Xr34qWvX86W1TT+19hRBtahIvo5z+Ojkh1vahM2eWrl//&#10;h+mzcB/Kjnk5VuULlq4ATRHzZfnatcQrUVBOhlh59P0XjFSIxPWLpgAcev+Rw/hxnTjpjsVL1+Kc&#10;3JmRubVqV+XmTfsOHATVnG+KJaW5CSWGK5ueToOpOjDp9s99pa1DYg3PXlCKy6lvPfA9XDh6A5Pv&#10;u//JUWPtL/3oVx7/pLZ2/HlmuTMmEGsmOT2QZgVH5dbsOlLfFL7rc1+0mmzUa9Abgt06rS6O9e/c&#10;wtJbP/slLEaAXinm4KfH2pKsvi/d+zAJaqoPkA2kBJu27Hd5Jjrd2es37HA4MgkSRztZ8e56gW0m&#10;f4rFl+pwj0rOgCuNT7ZqFof8XNwsiOzko3CUatLSStEWpzs8Vk/mngMHM7Mn+f2T0k0uHo8hoaUh&#10;wvbhbr1GIDTR68vDnTt+3b2BPKvbL+IocVwpqUALynKvLxoLi5BBbXDwQagjiItrwqYHxVCMqxoA&#10;8H7pJgNdS3UczJYipO/u65WnwFGyWF76tUAAPjcgflFfQQTUFm4lE6rIAvm07MticdFzO2KilCSQ&#10;tNnm8gayNHwal2zCtQUuLzgNt4uca8y4dI5pAwJNRtiQNrGyb+CmyjOxVAKhTJcnwJ6abnO6vEIr&#10;3iISs4HyDrEPCq7LK0Ujr7JJP6fgknNVbhJ8OL0mHakhpgZFHA8RmYv6tVwUdKe2ISJza6gKwFt8&#10;iEUTmggpaY609AyQvMUW4NfjB+0jGuI1xqnjJzlABOoBPI93mqw57BxwysWL3WLdcR0gwGL3ESBm&#10;e9X+VWs2b9r8HhIqmSyD6fqEZsSvVC8fvgYSOOpiyX7F0w9MlFSv12hqqKFe8bz9I2SArqUHE0ZG&#10;pm/0+p17D8wqLB4JR2F2TsxiXCLQA3lWVx8HI239zYKWBBQxyho4l+nCyJiQtUa8geFctDtwoRiD&#10;NexBvRHVBgugjKhMKflGZ0fvieVnt7zQvu2R1k1T26tePLL28bP7/rdh7EEfKFNMYBe+g9QYQcyY&#10;9w4fLl615q0iyT+SKIATIKoQI/miUpYZLn13Q21DfacoFCTzMAudbcXmRipB4vonoQBM4sWf/HuK&#10;2TY+xYZz8lGjTVk5k00me37BRI/Pz0hO+JBQzq0lZWuQHQlvTSKWxcSbx6ejK1q84l30Dt9+6AlU&#10;ezeOsuRM+Cwgx5kxwWzLNFmCKPvwjm6xBFHPBTJvMztyxiVLNBn4+CMPT/X7s1tbY1lZE1nWbTY7&#10;WUgXCuVhEIKXsAcfe9rhy70pyWnJyHOFbvHkTAlNuqOtrQMJSe6Ez4we55w46V/HJrlHj7Y67SGn&#10;MwdxCu30C1++G/CWbsmu2n3C5PLaPPkub57DFexAwqSED1CHtjQSjsJ1D0GIhyiItwd3IPeOf73H&#10;658wapTN456Mv0oeR5AjwU/pJj1GcoojlFXQ0iaB6pCDIZU12x1OR4AC8kHAjUAX9UXEbBxoG3i6&#10;2IWsX0urmOgwqKrE0tqZMfEGEcYIqpCfAXmUMHT6hKhi9Q3udfb1sMupCKxF8qYs6pUXif5echWB&#10;BMKYJfxfUqqlNUzAAMPjDebk5gNUwAnEV+IAwR36dkeG5+YxSSRoaulAKuXyBJEfat3WEHGGPWCp&#10;CK/KzpnocvmpWV4YjoBc+pCAeTwhvO12Q10sI3GnoOZ0Uqp4XCTZSpFK/tmlmErGzV2Kz9mI6VUm&#10;NCiFpKTX5NUGDJyyI7C6UBioP8RFfRdqkZhZJlmFOG3tnf/zxjEFt3wm2tnHKegFQgWzJpgtDln+&#10;qbLXWNdA5aabPTRy3L+zc8ApFy92AyZand6aPQfLV68PZhUApTy+PIvN/8c3ZopvtD4AZ7y9s49G&#10;KJnpYGI7zJbAUcMQ5Vq4RMsnArjOKQ0yAaUuW6XR9weE4fhqA1N19y1fVzGruHQkHIUbhL/OnX/o&#10;5Bm89zAIyCitJOojZ5iuGu3ubpYJb6ypau3ikzvXouuL9XQzA68TOBWLGo0EA5GRHFyEs03GLpZ5&#10;cYrY/0z1+U0/r6t8pH/rszg6qKuednjbyz3hzbwN9U0boyN8RXEKQNT+kyeJqvzG/AUziktL16wH&#10;ROHqChA1q7Bk9oLitZu2sVyLl+udUZeN/I+c88SdT06BxmgY/gYzQ4WBco09OdUObgUtNLW0gqO+&#10;fPcDtowckJLNncloj+Yu1eIBSzl9mcTLIzrbb37/BoIgIsLAU2zOHLDT1+559L9/avzGzXuRRJnN&#10;AURSBJ1JTvMhntpQUSXNEM+ftgAonV8i/Dq8eR19xs3jbfyeamiu2FGTd8tdP37l1ZoDtb/8w1t3&#10;f+fxZId/06btkWgfOkQEYlj1JCW7fb6JXZ1GWpoXDNNOROFeg69b7XmN4Tg4anSKBw0gRl9wSWQX&#10;WlKBWGYkHCWMUnUQbYpz9EQtcNHuyTWl+zPck9PTsu22bDiaEv4YMN9AoMBs8YI3GpoJry3gB8kG&#10;WMyTkYWPd94kOxZHiKLaxTUElEQfii6eY7RIusIwl8INu5ADpRt+RGH9UhZx8Q9rrq9vlcRkvhft&#10;nHqkL94pKp54a4u43uITZEn0pCABpb0CDQ42Bd4pOy8kDXtTaxTAyQH2QXZnwGJ1AlR0UJLWtiix&#10;DuSFpCRWr9OT4cvUIqlUk1MeH3zph/8FqWBJ1YXyMe4PZHm9meKRW6gsFzkASqFJzM6aTEEpGPmj&#10;gOSKolFk9ULxRS9TOA0Qe1GuikGXFF/5yhg2vbI0k6chJokhLOQVImt7BCmmXFf1PkAKqMEpF7lF&#10;ocgJicFL2jwMxOgLZgv9iavNXXWL2gIZEkEPWorykbEPg/w0F1b6GAqycyC2ZENUlxx9rI1aIw6F&#10;0Ja936hriKBVpw6Zp7JF2xolt+i4HT4ljxoeqCVw1Mei9dWUiDnUkHIfjgxrS4Coy1k/mtrACUwl&#10;GdaO1Z6XAL5Llo2Eo8QTQlFxrKefheFqnBb1wUdkuBELC9AOAxtstffkgXcfKH/7ho1lNxiHFhtN&#10;x3sb+7B4hfHVReN1ceMkb1JsQo0fqASPtu/628mV01q2Pta65snmHU/t2zgt2rhYZoQRGbfFWRRA&#10;SEa5eM2hQ0iiZhQVg53Q4mEKNaOwBBMpvDQAolat3Vhb18zYwjCCTkRNNGUYZN6qVCRqlPmIYiRu&#10;XSQFMGkFKlOPdlewLdIXicZ9wQmYl2OEA9uANyFu+sVvX3/t9dlfuufBosUrt1TtK166+kf/8Yua&#10;/YdaO7oJn5dTcHu63Q/KGpfq4ADb8nvvnxrInoyk0uHJRopltQaI32ey+pHtTHvy+VMna9EEpdhC&#10;lTsPI3Tatuv4mDTP1veO3ZzsOtvcM+3Z5/3ZE8enOUU9Z/Xf8+C0p178X//5uz996av3wFbSbB5s&#10;zhcv3xDKusVu8+P2yOPJQ5JA/n/6yi9tLqLb5ADGLB6/wzdpfKrL6Q7BE+HL0p4GBD7D6/UY0JS1&#10;jPifjEW7SspWos389Cgrn/P5pjhs+TfdZKFZtrSHkZAgYBG7rEEQdb6hTsk9hPTYaaMMsjo8uDM1&#10;WZzs3kA2giCLK/Dp0SmhnPxmzKrVnEhJyQbacyTcnptXMGZ8GobNbn+eyeazWwO33fp5EI6qT5VM&#10;0ImUo/bcORJbzBko0BzOkNOdJbohi42X6J6ujYUEffULYsH26V9uHjfl9rt4P0UgM+SKlAIMiOlW&#10;3yhPDe70bOhMgqQUG/f5DWTmtRAQfIQtJc2VbvVg/5+dN8lqdSODguDo72JRGXY46OqKtzR32Bx+&#10;YKfXO4GiUUCKSWYoheRZb2SAAsomhaTgFB8ijJhe+VqXWkMr1xaFsJAXImM1l2Ry3TQ6FSg4EMec&#10;EnV1DQgbJUBkjFskIBmJs3Km3DzaBFz0BXM0uuOFQxKzuvpmioNICtgJHkZ+hUjNavEwocB7PzsH&#10;nIqI/iI3KuK3r/4RyDouOR1STJ5yl9XuQ6uIAEq9iQEPszxjbKoNxEV7Gfb1CRw1LFmulYu0Xj2/&#10;u1YyfB3kU0uThOzwhd6+DcSCKS6dtXREHEV4YtaSi7UnA4Ga6320Uixm1HcZuDEUGZOIm7DBaKnq&#10;rHx1z7wbzpZ86vRsR/+abxpbnm2pesXo3tMjYEvUGUxFja6G2LHZdZuerN/4aOOW79fhwHzrj8/v&#10;mc1YCNYKt0mGSSSjk2EcOHUKSRShaoB/aHAWli5jgR7L9HAbhTyKwHmAKOZfMlyB6kRcPjC+X4Cp&#10;roPKvKqKEEcsgE4Hk2yT2WPPyEqxeZ7+4Y+gPCIOrDjue+iJVMIQA4e8Obm33PnOouWvvT7Dhd1I&#10;T39p+Sosgr5674Os1KvYWoNN7OaqPZU7dmM96/RlsxAJZyk52ZP9wQluTw4roeCeVkeGKnw8xSSG&#10;JbAh8FtymoNfhzv0yNSn25Tjqfu/8/hPf/a79bhC2HV0bWX1tx554jOf/xxtbgwmUxOmZObdOmpM&#10;ms8T6u+OgyVg/U3tbXMWLCQ2DYrF0ITbxlksJkcO1sJ8GqkIGx9tbGykEY4kjxKB55DMMy4hmLNy&#10;77C7CyhFcpr3xhutWdm3I/ViPsDnMC9H/CXtX6S3tOs+1nyJhEWEswaOzgijw10ke8FQwbhxNmIO&#10;uoMT8eFAKOeWSKfYK4p8KY5xUbilrRPVab/h9WSj1sHYmCKk2ULmNJ85PUP5DR2YAanVGUr3FzeQ&#10;eplMHqcjd9w4lwMpnC0zNyePvgIsGbQCUov1WCYoUad9aWY3xOe4tb3L5Q2ReY1zeEQfYGqFLIsa&#10;p4Ct0XYyXzD5Tno3yyfHJQmAHGnzBafY7FmZ2VOASbXnmxhsBjekTB1gUq7QnZGTYUgG6KJoFJBi&#10;UliKTMEpPkQQYbWa6Ml0T6BvP8WHCCOlh3QQEDJCTEgKYSEvRE6xBBxuIm4XYN3E+NEZ69ULG3kn&#10;B5xykVskIBmJxyLrDBZkeHOb25Dcx/GhQf7JckxUaSj+BHVjbIVUiuqVFcf9htstCxz4PDsHnErV&#10;X+QmcjzDIGwla643baliX7N2M4tPdx88QVNsbUTsL/IoepAQX9ZQD7MlcNQwRLm6L2njHBq5HpRk&#10;2GEMEXV2Yrt8FJCZNZPiSHtx+apZJWU4NxhJHgXKOnq2DpE4XTwWUbNaRoSP2MSAATsmHJlETnac&#10;qetuEd1dl5ibt0f276+YdnpN6tHSG3YtuKnn+HSjg9qPsEoaa6r+5qPHN7xw8t0vRqqn1Va80Lxn&#10;6snKnxsdDdwSY09hLF0o+BlzTjc0LNuwAZsodI6yRm9hyZx3FgGi8B361jtFi1evY5Bn0IDpaSYj&#10;49nf78pzwkeUIXHroimg9SMwu3fXbdm8dfeGrbve3VK972QtTF5MhuLG48+89MVvPPTa3+aWrNjw&#10;+PdfdnpzgrmT/zpjjiBpw9i552BbR3/1nqMcb9y+k9/6tnb80uOCfnVF5Y9+9gq8mDoNR4Wh87av&#10;3/MN6lRbSuuRZGhGpuWl0lx6jaeffQlzkXSLz+YIgmTu+85j1ft2h7u7nn35x7geQy4qzIW9L46A&#10;K9Ip8jMW2r9TvGzbzoMr1m/ZULV9+btVYLD7H3xMc3b9cmWwNLw8Sg9oIrXAFQGWgTHx8OD2TQnm&#10;FiBJAy2MHW+jDSOPIoeILzgGfcLygfztURVhme7VRYIICcaniIU20MJuz3I58+zW3NEpLMwqwFcD&#10;RCAb6nOwdqS6AAmsqQziEroycmzO3PGpAYtjgt+TnzTOJl120G+DVu1JXKR+w2zypJsCocDtY8dk&#10;EGLYas1JTUkjJabmtADmXHjo0n0Hh5p42rQ5A0DWSEw0gDaXTyQcgwhKkJl+UGWHpXnkn8yLkbnS&#10;8wIa0XyN1LBs9olJKf7klAxwMk/xMiAlALOnm/mYVBLYrKk5zC3QsojOHBMoIMWksBSZgkvxeYzK&#10;lG6vVt4p6EXxIcKI6VW+ISPEpFAQFvJCZJsrf9S4jAzfJOoLyNRBc6GG8N3ATE78i/ZxkVskIBmJ&#10;WbCA3BJQJ5kXbSAExPEFFJIDUBrUZk9NswhZBO0ZohIlJY4X1Kc5lbxc5MYT6M35ol6S2NQU4SuI&#10;tpCmqg0T2J7mcEcgZxKxma4HeRQU6+gSXI0gUfXGsUkmpjmIEIfdTWY3Mzs6WjAzHytHTvlFqjls&#10;Yi4ycwsGJiSNt/o8eSF07ukZLKaApIktQYG/owDtT/q0WEadqGvE9TduNnFaPmOhmGojz8FOexZ+&#10;A4iiolbwLVu2rLW1lTcwqA6xqr974QdPms42GU0oQHpqjsy++czrNxiHf4maL45Vg9HZ3FEvgEi8&#10;30QYQ87xb3THMElvaWnc+krj5m807Xv65LrHjY3TTmz5udF5mMSRduGbJOvokEi4RKpdWbF5+sLi&#10;uUvLZy9eNguvm0vKyfC8spJZiwrXbq5sjYm+gx6GecQHs5Y4v/wUwMQXaYYSPIKnzxlGA3nowiUg&#10;4IV6xWhORA0iFRAfR82XP4Of7IsjyqNofBj0SttDcNtHtJRQ3iSHP4ey7dx/CNHujt37aMM0aXZE&#10;Z8JUZe/DMktAkUAGZiJiyMfjLrcP7AFswDbMbMtKNoVC/slIV6xm8TlAN4Z0ygmDEcZYCLrGDXgB&#10;gE3Am7eAR3zubFu6UhipjCkpk2i6Y8qEBtgg5mrOTG/glpS0oMOVr6UiMTAJUinlI6K9LcIxJjcw&#10;IBgWKk7mVOxaYQf1UP9pKIulq8J1QlGC6knB4oYrQ5xRoPHlWUyvR6J2Rkb+qNFWVLf5E2+vr2tS&#10;yTRO5jW8NQ60o7Bis505KSnFQdEoIMWksBSZglN8iKC19lJMKEmR+wyKDxFGTM/IgksJhbggKYSF&#10;vBB5XEoA9IslHtBIs1GiBCoc0svMgCwhekXsY7b6g1m3j0ny4huNlBiMSWIZr0BKJOvtlbUxUq3U&#10;KV+5afR4WnoXnBkf4w4v80Ome+wccKo/NBKJhr1+uiG8dM3GDdveq6zat2P3kVXrd6yrfA9zQVAs&#10;w7yqqHgk0oX2Vsp47ev1EHgq8lIWhH5drCLPy5/SFhHrgWF3WqDeJdwnALhbVphyMGxiLkIlILB0&#10;rj6j9kzz5El3YpiHo49hiZ+4+I9LgUEchaquYke1CvhC2BfxuQRwAj5pBAWa4oCLVVVVWsIPMtGj&#10;5UeTrp3pIMNHj+CmqNGw/eArZW/c/N6fb+hY7jXqd9KPzxmxs7RmNc3FLlKma0bX2YNF57c831r5&#10;SO26aW07Xjq/7rvtZ8uIsUl6lucodSLDJLzG2Fazl4jD+Nics2Q5cQCxiSKr80qWgKO2797V2B6B&#10;ASgG/dHZTNy9XBRA9cMkHqjAIoLeOAwS5CSjGCNVb09Xj1qeD6vswTm5Eb525NIj4SgGeYCHEomI&#10;n0xKtuvA0cqde5et3VC17yDrXlE6s/wBEMUqKjHY7usZkvloEKIVZDpODTiKYT8t3fUvNyZ7fBNQ&#10;vY0bY2GOPKngDiQP2PTAtDHCgWPS6dhP1J4PZE3A1F+QhtWfbg5YTRnZofxwSyeqKPKmurBgNRI3&#10;trWTGD0dajJce6WZfOOTXG6XtxWHjUqmpG3OmXaJ7TtL83w5/+OfRiFWgpUhr+IUOZrWL/BarVNA&#10;0C2gJx7HDwZlZ7kii/UAUej1EAJQlpE2/IPh/ivDmz16dLLwsveXPcbbw228kJKCx0CV2P84XJkU&#10;jQJSTApLKSi4poCAFoVg+afIFJziQ4SR0gvplHEUxISkEBbyQmSnLz/N4sMZrD8zb8i6DGstcgGL&#10;BaGQH5vTi3AM3aLTN0G8HJg96fiJIlJza5vWt2phGnpGKMn7yX9mzkTwFCuIER/5/JloAAXeUN6e&#10;OKdcvNjt0SeeCeTkoxZHI4kRFC6kWL6BvRbDJjkk+iH+S8mr35crimlB7MNs15JeT6pXLBW1Yzqw&#10;NT5saZwUdtidhqQkjgP+aTUMo4sNm1hfZE2HVArv7DdSUs364jBUS1z6R6YAoKRPWlZbZw/RXgrL&#10;VwKiZFfASS95G5JKgazq6+sZxCAY46Q++C+IxzDT1CqYngkRagpGN6O39XTV4cKvr3vrhqq3k/r3&#10;LGC22sLKGrkVYRoZb644tfXJhu1TI5ufO7dsavO2H5/a8wsCshn9gDKZAvZ3IduX6e3hM22IzkBN&#10;uNlEEjWzdMnbRaVkvmhxecX2bc0x8a9AMiVUV9mU0S6xXVEK4MLR6A8DomhEzAdpSByLzge7EfFs&#10;IxVGtRFouMtoGlFccUWLMNzHR8JRGgXxRKydAmJHFH3mhX8bl+60eoOfHp0En0uxOJ974d+0WZTD&#10;7VdsX/Ro4g8TSiidFIscQZpYDguPGBzSacvc1MM7Gi49vDNlUHKpPhWUVliJuEzXj6g5Nd2nrVnW&#10;xIq1sXxBVvELeFNr2RqaxP4ZYYi2ImQOjsZEEtGJlDhX/3LaHpOg0ey4s2DBIyAJzIP4hVsftsrg&#10;CuaMVKwFL92hiTyF5TOoQ/rwCBvF1DuOFIATmvepDA84HdXlwopby8G0xECoIV6qRATNDhEoGgWU&#10;jygREFel+IoU8siH0gPo5abCabxBCKsYqJbv0TCxcJc3R6MagurC4hsB/wxkmHsNbTGkYZo4VJkp&#10;3UZ6NlyNkQmqAhhFQ5eozej10m3arztpiDrEL6/Snhb0qXr0In7IIXukswcTRHqTVnwnpdqlsFRi&#10;r+i/5LspdrxWXAfyKKpVuhilJpgXhFVtjNYoyHa4TaS6PSyVkOn6hdtwadU1NCeqayCDommNHZ8k&#10;dYRDxMSWoMCFFKAz0esNY9/REzg0AEeBneaXLgVHgZo4RgYFjuIXeVTJqrVq9JDnhw4+Gk3Vg52M&#10;001bv1360/9Wu/a7Rv/B/u4o/o6bjBbDONK64e4dMzxGfx3GkVGi42H80NVYv+0/wpvvbat6LLL9&#10;ufC6qSc3/CjWtYsxW0woGfnZ+5kGdrOqq3zzfkAUuQU+6bAv5LmwbPm6jVvDaM2xMFXDKROwj87k&#10;hfRIHF9iCgAZ4rhkZQk6I5JUJ7IQQeatmMyd6jRahRMwUabddFPN18o2Eo6ifESfVKO3DN3N4QhM&#10;FjNA7FU4aIl2WxweSsz6etq2yeLARho2J2v8eZDgIrKgHhARJ/HYJAucEdktwgpeG1bqdZq5Nl7S&#10;Eg/oiXd0pW+SKUenDPhiNS1m0739As90l1D9SMAJuFWYj+5X9BLZOBNEywSLOxfcUlIoqTX1MpFB&#10;MXggXxInBuQ51o+mD/RHAjHRUV0PSKA9qFMeCghQ1H4PRAVmc9GjJQfDbQhsWMgGOEEEJ1CEBtNh&#10;4K+VjWcGokj3GrgI4xZckaJRQIqp6aAKriZd4Dcp4AVIjIbX+xHpUbdBQCGIepWkFCIj/RbROl+L&#10;UylDWaaatGQJTBjtlhvksRXxCKMP6wpj3RmeAActbQJ0EUOJ6EPD2n7jppvGpZvtUpwOAX4aOEEu&#10;TbFPhqM6enqxa19bsXHvgSPrN25Zv3Fr5dad/lAuzmb5hIyiBBRQ8iiyocIDDRXl/YNrSB5FG9Zr&#10;M6mXxuZmmhnLWmmNQ+32gwfvI/J4uLUFVXE0Ivh2pF25aJNnpNYwTbSCiuOt7S3vEytxlKAArWcQ&#10;R5WuXDO3jOApgp0ATqAmoJTW7mmv4Jhwb6rZ8wGaMeqC2j9w8e9Po2Gj40j/8ZONfzq90nbkjRtO&#10;LTM1nXpaKedaW/vwk0PycE93LUzzlBFrOPXO+bWP/1/2zgM8iivL9+zb/b73vrff7j4HTBRKrdjd&#10;yhGBAOOw9sz6jcdjjz0eHAecwOM443F49uzEnbQz9oztccYEBZQAkYMASSAQIBAZk4NyS2pJre6W&#10;Wl3vd+6V2rKtloddY1JfilZVdVX1vadu+N9zzv0fb8XM9sonGzY/Zt8523Zwrvb0YCjBA1MpLDDW&#10;uWsPHp27pCx/6QqyB8uBRH4B+xUuXruh8nRds1yHWyyhNJT2jN/wAb/PZi9w9DVLQMARavQOmSDT&#10;fYl1iTGmzG68d8h4aZ3rnRpjl020kgzXdlE8XhqJstAOvhinmMFdlDUYtrrAica+Q4f3Hj6+oapm&#10;2ZpNG8qrt27fa4q2ih5DER+BT/BotVpStaqEyk41biPkKCsKx5sgjoCIQYa//rDg9OyCzTQQ+tQa&#10;KLMiDSEYtcVTXa9BY0fMi2rEEOileDsFNanEgKIpp/pZxGnVGO7BX85upi+E1aMdHTh0mEfbu91o&#10;XSgTPcfZ+jY+gVJ86p0Ys4Xc6k3rVdhHQcSNOMljBIRfFMSlqRIE3/hJ/DYi1XohizUxISGtA+52&#10;N+Ctp5/BqddITskIDYsU4xeKFYEwUjZdWFVwLQT5AYopirUBv3d2/F8PEuSJ8igtUg3DWKTCj3S5&#10;4OzCFUrwHOfBRUD+vfuP7di1b0PFVsJpVW6rrsD1Ye9evtJCiITaPUFYMjgmj+zYbJ28X1O4JTk5&#10;Uw7b2nDi4nL4aXVobG5kR+hq5RnnlsC/7300N8pssSakoOwKNcXAjzFqbPCkrBvaO5i+9DbZmskG&#10;1FusLCBq4ZBPv4RwFC9K66O0XY83h585ClLe+JCJl6YHLKVsEvFymc/6/MVblM5SePt5U9hhg4JD&#10;1GvtbzVDSi9w8kqUAN2G12hsbSPUS+HqtR8VFoNJQCYgKD5R7wBO2Fj4RsS6I/XN1LTBwIl9zgwj&#10;N0wzOOaJMwwVkSrYtr9ty8u73wiqePN/Na/9teE+aBhHezt7xNvY620+e3jvxlmuHT/qWjunZf1T&#10;pyqeaDn0a8M4AWUQTp10lEwJ9Rhhb7GtKqt4t2gpwEkgH1ktEd94lFH7Dx3zh+wG53yYPAe+On8S&#10;EK5V4AGeLaidvHy4uzzGunrjjjXGjcVG3NvOmwuMpyq8Occ9dWhpMAddIskfjuqf/jLUK1LFp5//&#10;EYY84sKkpk/DmScyJpFhDiYfEJTqnwWN4P4En3lwWBRWMLbwyFjiqojiRc2Iu1gpJ8k7ABU0JOj/&#10;1GYLmhKmC65RI37/vjQwaYEycHRITDrZkSepKYZvX7cRzFX95rABfU6bvQNyiXUbN2+vPWRNnohC&#10;CeICIuXhLk5uIXoC3OH1FGtNvHbUOJBhS5vYueoahbQN1RPDOqM5pYOpAFMgnmC83GHj8AqSIW/k&#10;GKPmmPEh6BnYeFRCcjr8D+PGo7CJ4hLqEp+qaHLL5wrumz3pAlJwvePveoQCxEKMIhbBZv2fqtvx&#10;SZLTCr56jZ27Dn/7O/elZ06HcIMQSOgMUTCmZ00FB+prAJOopCTwdEIG7lLQcgI7UdwJTRlmUxZn&#10;io1JmEVDQ0Xtxm8K3Bo4lF86l8SvsjqZT00fCvAG/wlKH2TXQz8XGhJDdbps/KOotM4esbeCo7AX&#10;U80Y1obcuKDR1sonmmE+mwnco+4a8mJOiq2QhbZUF3qtPoMqp5vqubyTwLVXgASA2X3e6l275+YX&#10;wrE5r2QJgAQzGQhKm/P0Dkqq1ZVbqXP0Qj40wj5peBm5jCOs6pZmbCcIhdgyRMtOL9X04Yb5f7/1&#10;r/9o1JXL0hoeA+d5ZfHZ9ffad75Qt+FJ28Y5th2/tDdsZoRiMZegKJRQqMbBZL19+/YcKlhcOm+x&#10;MJaDo6A4IJ8Ef9m8rQabCJ2v7gOHz1vg269fAoKE1dtkx+Nt5q2fdhqvVDpC3+pOyzHiP/Im5huW&#10;BY77l7ceklohw9klkfzhKCp2u61NFUHsRMRSoQm0u8R0iVsHHT54iV5am3K4DNRBnF8AAxew7IgL&#10;wJKEUZYn9PXpNacsiMNuxS9iD+I0g74e9wVzCJSQjV29qek3aA4GcjfB1RS9UH+bJT88ioFCnq10&#10;ILjU+ox3nOk3YLEsrlWWz1vi03FaJoKPJWnyportO3cdrNxSc+DQSfKJ0zj+UeSW/EfDJJWeFRFt&#10;IaYesfCIr5eUmgkg5FvotfEeZ7G5FFOYHPpzIqX7bEIbxkb3Il6+aqTDYoXbDy4B3AtFqkaVeDLB&#10;viKWMK9HaSSkpFrjoIvPUykgxdRGOvUj8A/waD/XDwhQJDJItjgtycCMYPnk/EC/l5x+PZz8V1+H&#10;Yixx1LjIkaPCUlKns6aYPo5+SgZhXE/tDgjwib/AOwXVEMYqLX0aurUuyBOUALoddjpIc2yyoJ2B&#10;TR9KJs4lbdu1b8uO2rLKbWWV29eVbzt2uuWOux+c+fizzz7zklLu9YoNEYKLcAv+UYqtaoinX0L6&#10;KMYC/UYQG7ZgKgl8sNiO9dv/4iem5BkPPnTPjPse+MFM6j3r+/gE0n/xSt8ZwVF9BqSvvJqoKCvn&#10;gVJDSC1w6kqWgOrDl65cVaAiquQuW7FwyfL3cgtQRoGjtH8U9OCglA3VNdpfBRwl+OmzgMqfCIW3&#10;hAk0HQsUxwbr3MFELP9xtwKqaMa2swCskw7D5jHqTy9t2DvDqH3u0NpHTlT/sG3rE+7984FPQqzD&#10;0Cv9JuvzcPjw1jfay9ZX5SwqyFteRCYlq0tXAKgKl68+DWUfnTnONySyqOaV7NKLkm11Vr4JpAsl&#10;AalCnaw05uW7Pd4G+qT9Hca3FjVMmt93xxLjltyOScVGTI77uys6TwC3vKI2uSTSMDhKj5W9rJhS&#10;eODIqXqWpZdX7iKWzbbqfWhmTp6qo6/mW/zJOxkJvLgfR4NMzJa0qCjCCMZaLBO9bhesQ9KK1EZN&#10;brC1SMtQAzpDCKdxxJIZCjqNbhlH9MRZx4XhUMMM3xM6iHWpkmhslNVJWpgCVJjhfGjKCdpTZxlE&#10;4FNlMVp86vUw9PCDeJVnZk1HB8WPsRG7GTULAxKEtxQBJRufeutwuCGF4xpCGUbHJMv6vh7xihsG&#10;R/UXRxWX8ZGSPvzYo8ylsFtBf8RjYTjnGhyi+GTTQFHnXxe5X29A0QY6AVVknwAFWH7xekQn5WVd&#10;MMLksZRTC5kf4OdRSrCweeCZjOGEH7rn/sfhWyCadqx1UlxcdkrKTffd9xTi5wYewAIx+h2UURBh&#10;EaQ4JMxitqbzTpEn7l74oSlFpdBPRUUmxEQnoadiY4dDTp5rirCm8FpYyJA2+aZrxoabEyd9d8aj&#10;YdHJTY0Y9QAMYpckP+PGhvO6Lwd91ICAsIFSQDRvKG+pHv4SF8HrOzrcTGwmmUCwfNhl1Bw+xtJX&#10;YnciqKj4NIJSiTufnl8wJRdFFJVX5OYz3Pt7fuD85S0BMIUuoK9X0Yet7r7DZxuLVq376/xc8BIb&#10;1jGx5S1eJnFVlq2AeDO3dHl+cQluCdLD+Ek+kOL7Ic4wDTTszd1GM9Cpz3ustUtmW6wmQa+Ez0fz&#10;oqtQsp4RFw9Hb3uLsfOnu7Y8dWzN023bnzhT/v2GHb83XB0s2sLYjYeFTORo+DICC/EOkZRBTQsL&#10;FqNDg8Y8Z+my/NLS3YcO0TIG7BF+Mho4fUElIHYuGCapjCwWYOj3yDq9afONxIXGNxbZkxYYk/ON&#10;qYXGv+a5DzDO+69vF7QQQ/z457pZOl7pflX+aRF6VRe31dXV/exnP4uIiIAakbXnMdFCvv3ySz+v&#10;r2ujaUDxBzd2h8uZlHT9+KDEkPAkevvrxsfAfz7ET35NpzzaYnLqbJMpMoFQg9BdmqKz0KoRo21c&#10;sIkxC+8RbQdMSoiPDrfERMfSDLEowQrAbEkTZ1qik00h5qT4DN6p+IQLtqES9HdKQxQFDKYwDLzu&#10;YlsxjNHjQhjMRM9DTATicjbUc6DXD17AagIWMpkSsLUSzCXr+m9AK/vH9xZm33qX5JPejsVhavGj&#10;1ZoZFpYQYUphY4dDQDFfcYFgQMZq8WGOC41JGxchGzscDiOeISSmTkVEpsQlTgEShJqSzInZo4Ji&#10;iY4Ubs64Z+YTyBDc4OwU1SJMZYoEaWigdgnpo3xy+BtxlN3unDj15vsee3rGw08GB5uvuzoIUTAH&#10;h/EViSVlTDdZkm/91p1KVmLUQFYBHOUTcmBHS4AunTR4H/1A5a69YhRTjuXs6A0chaNUTulywVGL&#10;S8sqKgVH+e/2fBKmZ9DjB10rAeK3/GFEW1VCx7YVdsOG2sltnNrTjmug0dm8du874zH5nREdeOvZ&#10;mgLnpkePbXmiacvTDeWPNG/9kfv0UsPDJFamGKLSor9WPY6tw1FWVQ1Fg3iYk+2SJWTyg/yCZWVl&#10;9S02suhDdL4sBXYuHgn04yiGDoWjQBvUwBsXGgkLjFvz2xPnG1m53skFxk05zr2tww2zF0+JdE78&#10;4Sg9q+UaRnw96LMv5h7lboFrDGZo7Q/DGTwJqe8s+woPT463TgdHEYMmLmXa2AkJF6q8YvbHsN7t&#10;fPq5n8D/SYTo2PjsEFNaXUsnnNjWxDQ0SxrGqHYnOo4IU+SYCUEwEiQkZE8IsqYkZIWFhCRaM/jK&#10;zfJBrlbdSFNzozIy+imZ0jUxJxLBiiKlJy0zGwf1wa3b19X4yBn8POs8ns7KvJFYhJDkE7Avr2TV&#10;1eNAi8lVe4/Bvq5Lh9oHXwS0cCEhFvSKbOxwyEmlg8Q1qpeLkQk+ZtbkqeNNqWzscPi39LefK1uY&#10;KX7dxu1xSZMTUqasK99JqG5zSvZ1wTHP/L+fN7XRouhMsS/j8y/WZMFvQ6XLGEfRyqDV+snPf3ft&#10;WKL4ZN39nfutCRloD+LiJxOn6cDRBvRR78/LFTFpTW8ARw1VQ67kc1SMwb0Q+5yxe4yCFWveXZhf&#10;uHItsPyDvML8ZauAUuJkjlZqSSlhYhYWLzl2+gwK6r+lXfs6N3bo346fNOp3PlD53lWHF/29seop&#10;o7Ebj/Feo/3E+umn1swR7RGvpO+Ts2VPt2yb1V71qKPmsTPrZ3fvm2d4ztLMu8izXMCoI90vH3s/&#10;ObYI6vLixfBEEYMYx3gskh/mLtqxbx+VHxOAulxuCqSLUQLyZjyyAg1mVsZK8TtH+9SPoxLmGRk5&#10;fVn5aKi6drX0XUJuCP5w1CC3HHkbvgaIR482PCEJNiYp+rC7T4xW48ZZg4OSCTKCHW18MDGUJ12o&#10;V+l0sSRfwsORK2iI0rNuQj8WEzcZfRS04aERsVXVNWReIxmxXWLXo2yGUd/UFhubkZgwlZgprAF0&#10;8hjMSMoyqdcbqnFKIaohy8Y3ynyGNgw7HQ8kRjMqGgLD8aOjx4fibZ6UksqtSsL+nzPkw7+6kzW7&#10;DxHusHrn/pSJ0ywpWRnX33LHjB8899ovJfeyif2R3gvnsfDweOjZ2djhkJNimpQkV/a4vMRMvG5c&#10;bKQ1m40dDjmpLjiHj917jm0s37mxcteuvceJI/nHN+c+/NhzU2+6/ae/fwMZ4lDhcYlfVHzSRMFR&#10;cDkMlS5jHMW0BbveY8+9HGFOM5vTGYpGjwtnKXpYOBE5M8FRY8NicouWiqwAnW7hiAjoo4aqI1fu&#10;OQ2cdPl9/TlGPeATOArTHt5QGkdp3RRQ6uOikvklS8At2Iv/RhylYbxPyoqyrLmu/fiO90e2F/7v&#10;bW/9g7FuQu2hhTv+OsJwH1fUHy5HbU531YzGT57v2DDLtnVG05afGfW1dMg4KHQIzxAzOjXYMOx6&#10;jQ1btr2ftwhDHrkFR31YVAKmWrp6XQMUgvQT/ZMIdgPpopWAwlF94t+Cmyg+Pd8qErue1keBozLy&#10;jKkLurY3wXVz0Rbh8xnzh6O4Tk8oRLVCpzyQOKl3tUXM12rs3V045sRETYyzTgsJjYePmmmyxTpt&#10;4L6v/6+XJoz7Fjjq6pFBMGNjahwfFl++ddfvXv9rXuESfMg/LRUuT84+1G44LXF9cLA1LDRR6zyg&#10;bNIM6rx05TIkN6m1dUOXSDs+IRwRLK4A3U5TlGVr9Z7JN33rtf94g6Ana8oqjp44o0GU9j0b+kHn&#10;+SxVNHvajQ0t9u/NmPnB/EXNXS6iQmTdcDNaJu1gIPCYdV4qjhs+9mx4kXHISb4id1zGxVh1o6NT&#10;sMeFR2WyscOh8oI4twJgC4XdfVxQFHbGuORJhNhOnjidmOC/fet91Zhk5R4/HRWbBJ85dXPIp1/G&#10;OIqyw/T+4i9+PzbEDKBlZEEU6KPMloljg8zba4/iWrZhczXLKMUphRYbwFFDVpEr+KSvG1dmhf7O&#10;j1V4aJ9gOQCT8wmm6iePKloCjvqooAjEsrZ8M22w36XzXAUoU64TxzZk7iieiv3u1JmDnt0P1X48&#10;4nDOVcxQoeXvaN61v/TVnu3fP7Dr2abVj57c+FDP0XzDBV2yaCpcsrhL4ShI1z1eIinDc/VuTl7+&#10;cvHjIofEJn5nYW7toSOUp9/AQO8wYLs818wGrj/vEpAZdq/SR8mySnxgICK6e7GRkmN8s6AD/6jM&#10;XG9mvpG9oKu6xeM//Np5z+a5/oA/HOVrdPqBwKcBBCVaCAH+oo7q38e+I8/xGNeNjIiPy8YnGeeN&#10;CSHmcUHx55qfr+56aVXwnIOLoi2J1bsPrli/JT51KnohAj1PCIt64813QFkAHvWLUhowoUTTI3Jx&#10;VHJMTDo6KOHOGuBukkgcKvmsnENnVdn1kBXPg0GL/gfGAOx6eUvWRsZn7th7lCkVGEbHB1QCHPox&#10;5/ssGEh4BujK1BrMuTlFrQ6lY1f4mV9Hemh+IDbPyp4OfGJjh0NO8hVJ1wfMfISfJrSNKSJZNtmJ&#10;5+S5JqywI0cFkx8Ix/781oe1B4+j06q3CXkZMux14o0IXVKfMJxLS7zicNTDDz921agJ6KOweIaG&#10;WjvbemhiDHnECSK09OgJMXCSzMsrUphTZB/AUedaAy/7631dus/WAJsKIAoEpbGTz0VKdiATEFfz&#10;wuKVa/YdOS5NXntEfpmY6EUHJ1EpdDeemfvPEtiF1O1o6DDOvG82Tvy2TnoJ+9Gtrx8ve6W7+ge1&#10;655ornz21JZfGZ210uvih6l+VSZr7HgkSPqBI0dzCP5SKA7wOpTex6XL0EcRGoxbPLALSs2XywPp&#10;YpUA3XdvK/03iw2w1srCcNcDy43UXOPfFI6amGdkFBiTFzqqbX0S9eoSSf5wFNlnoGTmoj/ZoXVI&#10;maik7Oh9AVPqkNPYOx29ceaJGF9wwqeJ0ApiYjIvlBgIgMJLwD+Kdrzv8NFmezekDaA9Rmc2wAyZ&#10;pGPQSUL3qlfmUpzr4KjIyBRRQwlQ7A+9x45vHqchRP/Nn/vDHeqxHQ6WmAkGGI9Pe59xqqHtrXc/&#10;mpdTAE7jPE9QeGwgB597yPk/7O71xMYnhUfEJyROiTVnshaPgO92aBsHOiFtsSWO3onT9eSZjR0O&#10;UUaJx6lKXMx5H50pxWSTw3MvFrdAmgGNOfyu8QTNCY0cOS7kt396c9/JemSoBCk4KjFlkuAoxeOq&#10;8zD48zLWRz399I+TM6fOfOoFU2yqtuuZouLRHuCfP2ps9P0znwqOiitcupJVs1qdyGsM2PUG143A&#10;vm7adOO6+wJNHTx4EB0UUIoFemAnjaPEMwr/KPAV2p6C4hUbymEwlnXZtLuhpy9DiJbf0mm/0XVy&#10;36rKt65Ft3Sws9FmOOsaKpxvj2BWdKKTJdVVDRtnN+14oXPzE7aypzt2/dhxogKCfyov632k9+QX&#10;+7AAyQBDZ467+0d5BazRm794KW7wwr25eMmmnbuIfyrZoxNRsyzVYwyRq8Cpi0AC8p4UjhJ3O0Xz&#10;5Zy5ykheaHxzkR0/8/Rcb/oiIyvHsdXWJ0P4JZKGwVGUgLY2oLGR8kgXLaOYUB2xw6essqewRCvu&#10;6qAKR5ji6MCdnh5bZyvtgPXyF1AM5IuNyIDQN22qQhV0sqxq+/K15bv2H12+uuzA4WPyrQpSQwE8&#10;woYIoYEHz3BrXEZERKLcbHjElVo8nEUO9Ayc0p9+ywVJVJswM4hgwWAu91/efh9pkfRvaSpRDkFl&#10;JPniQiTeTjSkmjHpY8aYU5JujIpKZTLny42ySwKKvHFJyZz0bXIIKxHkCP16POm6oBgFkeKKxsYO&#10;h/8FHAVLeVS0JdQUDVRjdrmjdt8bb797+933znz6xy12yO3Froe04Ma/Mtfr4WOPX98jz7yIeRq7&#10;Hg5ihJbGQxgMHBKeuHn7gaAIy4p1m3hTA7U0gKMuRLu6iH9zoGKozkhND8vLy1FG4ROFr5F4Qylu&#10;cIzFwKr8kmV4Hy0oWry2soq+goBW0vP7x1FaB/XF0rtRQ7mMJhY/04gNYsS4DnxsPVD5AIcdhr1+&#10;x2vGtvtPVz5gWz/b2PZS07bH4DrA69Yl7INMd4WFhb92IWOBAMFRtFSseHkY9QqKCAQDjnq3sOh4&#10;s83epYYh+lw1xfubHOK/mNfAma9DAgM4ii69H0c5Zq0xkhcY38hvx888LacvbZExcWHXlta+Dq69&#10;RJIM94PoZXy8B36XkmntLgUctAmsoo2BoyLM7KHVwehJHNtwlsBfuNTVLXpBRhb0QBBrjgmLNFkT&#10;o6wp0XGpYZFmxmvpHFSSyDLSuwiOcvZ6EpMmjRkTQXF6ewgqp1SQPTg2f7raBe84v8VSdj2+tXd1&#10;oI9G8QWowCTocgCuEBE3SjgPfbtPIeb3aefti5JlK1nwFRGRajVPiQhPj4xI3ba1toH5okrkkIyy&#10;JD80IhIB4uXFxg6Hep2+rwgUMDIWHEXBZGOHQ06eawKEs2nyLk1sTieKikzb9Xq6kZ6s18OYBeLy&#10;16FfxvooatyEkNgXXv5VpCUzPCbtju8+hPV88dI1KBKvHR2+75O64IiEVRu2duBXohSeAX3UudbA&#10;y/96ltHQO9EZKdeCsy1tEEOhehpyg+6AWHvzFxVBnUyTpyujP6cH8Js66GndZ0Bc7lYQ0pkNd7q6&#10;Ftow3LiNVq+tQW5znj3tRLW0OGcENAYubPXHFzWWzXbUvtyw+SH8o06tf6rlzA6uA+/12z4G/Rhd&#10;StX23WhcMTjqDH+QX5S3bNXq1asxPXAhc1IfUNQ7g+4O7F4sElBT7B417kIQLVFCqDYPr/RMWWhM&#10;W+C0LOmZPt8LnVR6oWM9lUlG70sj+cNR55p7oschFhbP00hV+FrBVpbY7HN9zld1vRrZBRzxJmSx&#10;iTI1onPiPba0dUFazqit4ybLmhHGfVEg49Tk4eIYc5rJlMRIpCL/nluO6HMGzF6ixSIDcFVZkjIT&#10;U6eyoj841ExImjlznpVflB/l/4VJJUvWQmAeEpxsjpkSGpKCaxM+YwsW5SuBITOiHsuWnp6u1+mw&#10;oJiyREZH84lsNUZlnwNrrIVPmD+F/NN3aHiJ10wZJRge8bGQNthMcboOWWAJ9W54OtrbeCbv6Pd/&#10;ehNCpHfn5ctbEIQmRO7sW8ypaKU4M+RDLmMcRbCA5LTsOc+8dOu37mXJHvz8SamTFxUtJdZ2VEzy&#10;9+5/9JrRod+4/W5Ep1adyuQoYNcbspJcuScVjupvTl5j2+69w+AoCRBTWLK6bBMadZqkUApjxPcv&#10;O5vRysIr+nyXtx4H8c2rbq9Z9I8H/jzCduinzMP6UEY1c3MziqVjW39nGLWe3rqWmtftlbPrKx5v&#10;2DKreeN9bbv/6IHv3E9iFre+YisrUsFRqMtw6JLgNSWlO3bsoJvlJulsqfQD+lg/jwmcvsASCOCo&#10;L38B+MaECY5yuDFsemECDw+7YHY9WpTmNj926vTmbdXba/YQjXdz9c71Gzfv3L0/PimNTgXNhnBm&#10;Mn8Hz3xFOIrflcZMu3Y5cSZnH28fjImEX4mxZqwr24r70NmzzUztABh+4MCXS/q/fwVKHUBdaGhi&#10;bOwkkyktKiaFzsjuZKLgaWtvVSDPwAQZG2N2sz5OqThQ3yUkJSvBCqZia2xuYXFBfFySUrPJTexw&#10;yEk1iItlUMrI4N7vpT80/lHF0eGV5bHUnMxJN7zy6n9YEid2dUnoHOV4JdgAvnR6TX+Cu4xxFENY&#10;eLQ50pII8Xs3Ng6X8NPX7j+QmpoVExN/zciglPQphLwUgYvEGfQCOOq/30ouqydIkBRVO+BvYTjL&#10;X7qctXhDKqM4iTKKiHsHjhwXWI5SXQWKGsZeBg9Vp/cgLRMv1DMGlvguo95rbH39zHtjKt4ZUV06&#10;or3qV8bOX+8peNBjCOu4s37lifXPuLc/cXrd/S1bnz21/hlv/WplxvtU5milfLqppnbHkpXr5rJG&#10;j8B/JaWYI/Hmwj+wvl5ojUngKK3FGs55VV8a+LxwEgjgqOFl7+juYgyNjY6jI6cLFwNZjxfyxuHv&#10;On/fan0UapMfvfhSOJ438cnBpqiIWCtRzMIjzYQPJp+CBhSbgaCprwhHKa1Mn/L1FczAL4wPicCz&#10;HX3UuJAYfodozjJtUh2aeJddoER9Rg4hoea4OHBUAlxSdG7drFFUGXMQNUdlcuyYIEEtoCKlvouJ&#10;lfcr1FKg5e4eOQlfgSWxy+nhgWzscMhJbuIBjU2t7HW0q6fxfFl+N3Ti12UDIahAPOGmOMgVoE9v&#10;brYrXnpmuoKjIiPi8cy6AnEUk4IHZ8667c67H/vhc9hcHUT71CHC2WHtpVK0ttrR6WFQJ+BCgD9q&#10;6Gp2pZ+VJUIyu6lvacOHHI5NfzgK2ij0UXiYD8ZRtGi/iWlYl+GxEQ+jp9l+GNVTe69d/ESJ0nlm&#10;54kds3NL/0fDphGnFvxdXfN7xnGjveaXp1Y/2FPzaOPGBxs2v2ir/cjoOka3ONii5wNRPOXAiTMg&#10;qI/yCvF+1z7wWivlc9TUWimuvIBOp1LcQBpWAvTwYN6AXc+/kGTaEhYWzfSly02MmE4aFqHZ/F9/&#10;fr+hyTuUkw+jM67jvD54QskSy0DYJ5ZZa1snMEA00Qo5fFU4SrOSqrJJjSEb14waD46CEIkNO19S&#10;6kQdYo/f9YXRPL+yGOrpiGXX3n37Dh4lHuL1N3wzMsZq64ClwWuzdTJtZVx2uYjUZqSlTYKsHv0S&#10;cUk4GRub0NIi8Vn0oVzWIzH4xEdd6YzY4VBZvY2WdjsS5hqkoJVaQ2Wk/xw+0vlFSwnXDjXo/gMn&#10;w8KtxYWroiOTyI+KJyjviYyBo8jYFYijKLKjx82CSkFQygOXN9jtJlqOYFqEjLVa9VFGd2cbgwln&#10;1Gvsx5+B+HrD1L0r4SuNLmhCNB5aZHlV9aIVq/DW9oejIBNYtraMGtVPGyXNWG70n+q6jU+INsWi&#10;6LyFIyoKR3RXviGROMX/hZsctj78yjnyHDLajzSuad/0eOvmWW3bHoLD/OT6V43WfV53tzgPqB/S&#10;vzIYUxElGWf4+YWLCQfDJxuAanX5Fn0lOiifGiqAo/y/owv/jeqjAjjK74vo8cqCt6jIeARFD293&#10;OQAtWI783nCevyAzbNqmT35YGEt+2MgeUMqakMLoI4yOXqPV1iZQ6ivSR+nfpXD4rre0tDD1S83M&#10;bmh1BOPjnp4Nmwr05vw0GjBFIXWepeD/8Z2ubu04ylIXZPKnv7yJlNodXUCm2JgkwgETRXFCUCQ2&#10;o8hIi9WanJiYHhVlTUhIYykBtqTs7BvGjAkGVsGOhV6LT+hG2XyH40NDrIlJWJquvmosz0Sj1UUw&#10;P/8pKWMy69GgmgyLsEZEJ2RkTg8Ns3znzvvBwhoPyOcVbNdjTMHvbubjc277zj2PzHnmhlu+eced&#10;d91zzz133fX9733vge/cdd893//Bzbf+XwjTmNT3sT4igKP8V7Yr8ButrgFsgItwAc0tXrJ4XdkH&#10;hcX+cBQx9XYdOEzP0D/T/DKR4cmBst3Z04QPuXHW7tqeU5n3zxs+HrF05eS+EwcITdrgMlpBVWCp&#10;k4Zx/NWeilmdO585Uf6grWp23eY/0THTLbPU24ejBoMosl20ah3LCVlUCHzCRQoDX8GSFXsOHeOJ&#10;XMkFvut9T/iyLAe+vwASoEYF9FHDyJ1ZB/AgLm5iY6MgKDbYBiCmHuaW8/qV9osmMgvZWpi/KNaa&#10;GBQWgYdJRLQVwxNr8ydmTSHDICjtIvUV4ihhWJIVeVJjgFUhphgieqRNmn7NmBDIzHHNOnr8BF8K&#10;AYKm4TqvgvDzcMjeUXEgJVYTA/bIJ4pEBIKBD094usRut1C76wV0EotQmUH1NTAPiC0JNQjTVXRN&#10;xM0RdOplY0dc+ulU8XUQDgRLYnJWaEhMW5tDnoB2xE/Cj5QlOZaE1D0HjnQ6PQvzi6fdeCtnwAOi&#10;icL9QdHxoVe5Mv3MhUvfC+1DRki4+boxoRlZU0ePCUpMSBoXFEH4yPGhsZHmlPjUSbv3HkLE2FYC&#10;OMpPRbtCT9PSKTl4A1/QoydPLSgohoUJMnB/OAr6TTpwqhw9lVqO/SXK82ajRfROdWeFgNw4SvWT&#10;1c+HD56usG7564jaxf/Tc/hXDrmo1ag71rLuEaPyifotzx2smN209VnjzCrm3nbxcZCVdzr54BA7&#10;UPR/jHv54mW4l4OmhNgqr6iodFVTa6cPPg3cJ7DKtx/YudgkEMBRw78RHKIYPQnvm5l5y8hRoWOD&#10;wwjcFhRqGf6u8/ct7ZiN3gM1S11Tc8WW6upde/AzL9u0ZXvN3uWr1h06fIz1ehIyDwzA51ekj9KY&#10;RJXLq/3MK6p2bK89RDyazCk3oZv6l6uve/HlVwYKfsGavJaPb1Vjl8NNR2u1pIZHWMVIB7zEA8rl&#10;YdUzAsSiBNzSt+gC4jWhz1AQOjr6Ll/SHSA8n/TDACEgGeEFp0+/BWsm9w4U/PN/6Xjh+cTeuq2m&#10;lg71ZJPtmuDgZRs3ahyFzfAKX69HLaW64raGPJttTgCpHuM4bO3oe/K5V63J2Q1tgC0BtPKmAvqo&#10;z1exK/q4v72rVbflW6oKS1e8vSAnd4WEJB5yW162SaZCNGD+QWMDBlPL4vwJsRMk1GUcWn/j+twR&#10;J3be4d7bCpx393TbcDxvMHrX/rG2cIRhnDlteJs2v3iq+ofe8jkH1jx5eOsLth0vGsbxvh6jVZxm&#10;uEsSnQnmOT7ZxwMKxf77eEaVrgRHEQ5mUenKhQWLlyxf42CqNijpjmjQicDuRSeBAI4a/pXgWsOS&#10;rDjLFFN4OvSbGdk3jhyL+ueC8ZmDELRKii5ANoYh8JLSnHR200QhDnUxEtnbUQopH4CvCEf5+is6&#10;A9o1h3RFdqcX32C8pPhNfprVgbK6RIDeZ/qB4SX81X5LHpwSBNBoxYsJpOToTU+bEhIcwwDd3un6&#10;91/8Jie/CLndftedeUWFaNy5Rm933HmnXK98z9pRqUkRKAri+8xOzd5973+84PE5z7/62m/wGI+O&#10;Sgg3CWeC3+Q1Dn9yPDltIqEf7L29rb3uN+d/PPX227T2SfleiZ/5FauP8npBlwQXoO5iOOHNgHu7&#10;OQk0RUn4/PO/MEWlMvC1drXJi1CmUG0PRZun5cYn+52EAZJ3wMvigTwK9QF6BN1K2BFeH4NRDSAt&#10;hLp+X9cF+4L8knE2MktJyHh/1VQKUzECY0XmFFlXG/tyqCqn/tRnPj2hLkB5ItfzyRfyh1Ed5Qgb&#10;qyPFZeFST0oGKOfbut3Y7NhY9bZgUQmKHXYgEJhbspTt48WyjydSa2urjyOOon8pRKkzTgvO6jLO&#10;7l+wavno0twRp5eajYrficrdLZEdalp6ZZFJ00Z39SvHyh89ufInzbsf+WTLQ70ny6mDVDqXiLzf&#10;P0owm3pB9Ja86q21+8iw2PVKVswrLM0tWQFNaFl5hc+3/FJ/OVdY/lV8PXmxwGXas/OBFUaAP0rX&#10;AafhoM5HR6VHRKRb4yaFRyWFhCeFhWdcbDWEFu2SBo8mqsPTJ9QDXcyaCDNHQ3YbScnTrrk2bGLW&#10;Lf/yfyYkp1w/IdjKlEeUKowpLo9mmurlUulrL/EErnNThxktZZy1WNNDTTGAYVbDdXS40jKz7773&#10;YYDf6ODoX/7n250D7FsI7p+uHolAEFx80kQotUMjEu59cFa7y5mUlT3BlDg2NCk4OinUkjA+zApr&#10;AUao9IxJ2AGBrGPGhyJG/2lg4BsYAVub6yGVYlQE7zl7VQDHPsFjoDLRtQyVLmfeA2SuZgG0Mr1p&#10;kysSBUc99dRroaYkBSsUbQWQaVh9lBj+FMEsUuQJvJ2THb1tCjaoh/S4ekAQdHSAlYsr9QjTNTRk&#10;7m6jl/VhMJQxOuO/TF39zKZyTwE+BVQD9UqfkUb92Y2L2bxuF4HcvMIqAZhiU9hSvrnEk4o4wMvd&#10;c/gojAfAEomgV7Q0p3AJy98WQsdUvESDKODK0rUbAFEYAX1l/lIcxZP7RJtUJ+C22TCOtp2seLa0&#10;9B+KPxzRvOleo3OfEntT5663bZUvHql6qbXyR6c3P9xQ+3Oj4wQyRr8NKaOvX5UlJcoNQOOosqpq&#10;wupJ5JrC0pzFK3OKl4Ojdtbu0QorXyYDO5eIBD7FUQaBGQzngysDOKr/1eEfhccy4X0hIwJ+wA0Y&#10;aiJw7cSL7c3irIuqSs06ifkiE6UOp8TnZTC66uqQ8UHm+ITsUaMj0zNuGjsuxmLNSsmYbLOz1K/f&#10;jOLsIj6CV0cfuNiKdk75kVFUuq3e9k47Y+6YsSbKyEJLcNWddz8AEf0Pn3nxp7/8z9SJ06G9CgqP&#10;m/PMs21dTkaXrKnTGYCa27rASO9/lBsZnYwvE33nqAmhb7+bF20BTcX/+f253HL3jFldTiMyyox1&#10;gC05LYuQcP4y2d6JN4YgBOBBW0e3xgyd3T0wWslAj43A04OTlTk2mUEfX6ohn3MZ46i773ssI/sW&#10;toS0aWyTrv+3tEk3T7v529ffcCP0+9nZt0XGpBNPp9MN/kEVOwyOgjbChdEEUQuQEDugIDSaAJvd&#10;7WZaAXqQuoGiy+WXp2JI+X8dJ712BZ0cIB41A+hHlUo5Ra1Aj8F5KaPeKKPGQ4M/OWl4acgoQGQ6&#10;rO/V+FS0dkpTrFuHwlFciVQv8YRWvLMLAS1evQ76TWGOKlyMJgpAMq+gBJPZh0WL5y0h5i+0UUU1&#10;+w4PLi0dHmnwmS/uO22Ca6Wt+vAqVOZeh3EgtyYnZu4fRjpPVhqdZxq3P36kfPqZqpdcNbOPlj3a&#10;U7cCceN70e3lLQwEpuIdkADGTje1tMPtKVm1dmGx0G9+mFdSsHzdgsLSvOLS0/UNX8xG4MylIIEe&#10;MYHQ7uhjxGXWdX9AHzXw2sBRqB3M5kz4iMZPiCZ+R2RUamRU1sD3F8tfXiBbD0RJ0t6FlxtsYE5M&#10;AzslJk3NyLw5NCyBqHMgKM4QBDbUZIlLzGzrcNKisaGIiYD0Zb3KxVJa//kQAYgplhot+ihCCjqw&#10;ORreBx992hST9OwLP4WlYfKUW4OCY3/16zfT02/cuWevGqUMPN9k/EVocWmMv9HRKSIZQ53vNWIt&#10;2TjFPf/Sa6FRSUFhZsKUmC1Kg6Ro5C3x6f5yVF37SXzalCCTNS41e1yYOTFj2saq3R2Mhx7hU3X3&#10;YReVfCYlThQX9ytPH3XDLd9myWdMXHpEbHJYVEJsfMao8REwkoWZImJiU+BTHR9s5QXhpshrdTv8&#10;+pl7PbBLcaFCCyJT/UK4C6WO+ooBkyMNO+TCiyyRNzbdjPkcgEcSuoSoRGog78+xgCUD9z69UVcF&#10;Lg4cDgz36iIOVOsW8jeWSOhNVXLqNqoRjMuXfFIFtHV0AkjmFhaDo1DvoImCRgBSphw+CwgEIyfR&#10;UDXasNf3py9FUP3X8S5kNQho3OE2WlyGHSW/g8cgOoBpV4thNNQfeN2+e1ZH1YzmdTMd2+8/U/Hv&#10;RncjyBek1GM4xIKn6lufFrdyW0X+LZ3d5JkN56j3c4qKVpbNzSsB/uG6OZDHwN9LSAK0OK2PEn84&#10;9Jwgh+8tD+ij+t9gp1PiFI8fG8mSPWtCqinGEhJmDQ1NvthesPasBke5hbtbhhEgAevpoqLTQkLj&#10;gyZYgkPi0KeFm5KAUjGxGaACxiz0M3hVyUSd1u3Aq4TKcGknFeNBqjRjKSMFvJcMMeCoO+975Opx&#10;pm6Pcdu3Z/AGExOnuBxGZLjYjFhrn5CaAZ1plDkhMjYehMmIY4lN43bWRSYkp6PXu+666FhLelJa&#10;FvqohNTsD+bmJSWn48QuSiSvwS3+pHb8bEt+yYqqnftmzX72X2+78925uZhpTjW0HT1ylnfU5eqQ&#10;BYZ9RkhwtDxNhtIh0mWsj6LGtbW2S70TZzTx/tUL0gVKeIw5c15JSp3OOwJHEZcbNIGshvSPkmFN&#10;Sc7V3d0jilieKHTxjHodvUZzr9HkMdpYrYmNBft190Wnj2I8tvVjPvQXxK/EyxHdFOQdCiP1GBD1&#10;s/YTJZuDgAUyLlNVhtjElK82uE/kelQibtm8ng5vbyfEEbjo0N5ltsxlQ1e3IWrgRXsKlMmr31JT&#10;k7985Ts5eQuWlMIhgCaKYMR4botPFGFWMPAVL12xZgOAk6S0UJ/p6JS/59BF7JXqgxRlbR8AR5bu&#10;ivG/45Rx8nQPDqJom84eWPvzxjW/OFv6pHFgdmPlg52HFlFfeV9tPcyS4Dfpx1H9Du3gWGZQXuN0&#10;kw1GUHCUhFTOLUYf9VFuccnyNaJUDKRLTwK8NoWjCLWosD0emXctCeAo34v0Nja0pKVOAZ7omLYM&#10;smZzlu/ri2QHRinxr5Hhw9ve3s4YlJgyKTI21WyZCHaKi58MmgJB4Rx17chwVGoWzpjiiQZriUuj&#10;UWPHb7e3qdsvkgL9F7PhD0fBAxOfMe35l3+B6uPXv/mLxZIBl54pNIHhimBbb7z9bsbkqX94/a13&#10;PpiHXa/V7oYqUxFjGlePHMM8Mj5+mikykW+x7o0OioyMSURfAogiyjHSG8auxytxOMWf9/+zdx5w&#10;VlX3vp/37r2fd+/Ney8v9xMTFQRmmMb0PmcqU+gaTcQuRlTsPRqJGkNibDfVRGNB2tRT5kxj6CIg&#10;AkMXEQULRYFhejtlTl/v+997GImek2SixsHMYnFm73323mfvVX/r92/vHnqPTzJFvXjpsvy8KYym&#10;TPS6vd7EiHjuNuCVtcxn09cYR7nEFbw0Wj37XGiDM9tBqOKDQs2f//R3z48FNZySkLAMTyFxFOiU&#10;+VTOEXpP9QXUIZta9WH3Y7vVXeu9N6/s/ek2p/lj9Z7EDwVldX+2kL/aI0JWiIYc787rQqoyQ7Ou&#10;ISNVIrPBEZ58UGbHbAuIJ8NikvVtbQrmtDOzfpMz78NNBllrrcy/2vf+vL8O1Ua9165cWbdu/Ssm&#10;C2GIgSXokwOc4KAAUUj00IyC5xHXGdLfMGpg0Ul7+yT9BRwFdAKRSjh3aV78pyQ5RhOD6LQH1BFf&#10;R3nb6w+1Nz+5f828lj1Xt+z4meo+hFO/TgciPU6G9WN9ID83yEdxqbb4eufDo0N8VLm1Cf2ockvj&#10;+s3NVOWnHu+TBx3dGrklQBXrOIrlj1DETuW7pHYURw1WmKitBlRMZCJhLaE4kBEhMIuOyhxp9Slz&#10;h71f+H+iEuPc16/w0jApIRcRHlAKnSg4KHDUmLFxgKiIianjJqadNzYub/Ksb/7X+SABpi26d09v&#10;50h7r+E+Tyi5HvR6ZFzyt88P/9FPFrR3ElAvH/eZoCn8GGC9xdT1nTHjmIbIcHRAZWLKUCyMm+de&#10;MIH1+7gJacnphaUzL45JNOA9jBPGXhAO8kE/alx4dGKKIdRzDg3RDqH7JOE14vvf//51c26myhjX&#10;iQ7DFHrOty/gbi4ftRAkfY1xlG58anM4dCtLDVvCGrlkfvSpn//82W9/N4ra0eV60rpD8FFisko5&#10;CkUT6PKrNcfVTzZ7Lm9wpFd6Uiq9SUZ/mmlgmqX9/vWtjR+5jwYp46/6kCyDIOO0iderbNjLe1S7&#10;W7V7Ay3uwFGH90DvwJ7uge2dzi2drje63EveVeTF7wSGsn6kucO7vcO9u9P9drfrwz73iQFfpzcA&#10;qjzqUce9qluzrmVAkxIVTaqzXj8KCvPYyRZjYyNMFHlJTS265QAnwU4r14pXAc1PeMOKtUQQ0NqP&#10;wJS/vbKR6CF89wRsXqAU4jzpxFzeJoCWIMU2/8ChOx0H007svvyjnY+077nT9mE9nhTsXtXj19Cs&#10;1nYhQOUXabtUL84WNBy1dfebmlZ8owSCaVxTVrO8um7l7v0HCY4qJ4+ms6wE6LoajpJuJTgKZYIZ&#10;Jt+ovZ5ejRLniHgr0cl8MoQz8VFEsbFZI62SNZUQOnigv7cHHNXZYS8uvfg758UCmeCjhqR7sFIc&#10;wfAwMjY3Kb3kHHSlYlIBDNqczuU0hrM7hdQzV+rya6578OGfMrAdb+uOiE2MTcocH5N0/0PzOUJO&#10;y87FERQ4CiHd+Ii42LjMCy+5jOMTYuIwGRszPhUmavacuWmGUhgtAVpRk4Q/CCg8oKJ2HiphF1ll&#10;rlu34Y0Pj51s3rVv5doNT//62fjkjN27DoAcemzM+QJ6I8LjuNU/oVyPCeZkd/898x+devGll157&#10;/azZV1594y18fv/S2XOuuxX9qPSsKZdeeU1rdxsrmr+gH6VNUQjthCloPu69r6kzbbFrfJW6uHag&#10;2OJNr1HxFpVYpfKr1HXL1SObQ1XXV3YcLa72gDpgV+tb1bL3/U/u9fxoq/uWjS5EAz+oVzNqVKHJ&#10;n1ntSzUFEs0qwaJyTSrHqAzVgaHMLgfTqlVGtTJUqYKqwHSz/9I6de1yNXelenyL+w87/daDakeL&#10;+timsFTVZuuzvr/zFlt27KxdvRqhXu36DQvNNWhDIcgj1G/9ug2vGGtqVq1D83zFmtcExfz56wrv&#10;81cxFdSd0IDtcJjcAKKJIcLFP6eyIdJrfb2j6XG19Zcn193UvW9+64pbVc87dGMwsFMgl0OITzdT&#10;av/QD0nsUZhnT2Dd61vMKMATDRDIt+JVRHuW5WsPHv7Yjn31aDr7SoC25RY984AEtEISjBZCaZV7&#10;FEcN1aTHFSBOMY3fJtrLXuZQzPeGvh0hG0zHotUIY+YUPIx4BLwUl5gPgkK9HCVzWCkdTcFKCZqK&#10;zgEbjI9IgZkRF9+sr9zMQX8+0IyQdxvWY4Twe0ADF21bKtGFdbl6YWn580srnltSvmvfW1AZCN7i&#10;ktP4trt/oKzS+vKiymWV9TgWtnk9tavWPvdytaVx87y757N6X1Rey8nomc+57gZdPwqtOZpEqFRh&#10;XTsuJmNiQs4F0eljIlOTDVPHx2a+tu1t6AdEsTQnKg5rtEmxqRobEXwp+jXmo/CF6HF6CcQTHZNa&#10;UDhjzNhoQ3bRxPCYqJhkIiROik+fEBE3feYP1m/YJkLQ0HwUk5cr4AaN4IZqxtqOWbXKUOYqtvrz&#10;TMHzo9sCFYfVBzQFme+6la+HBRMs0GmhmIRSpCMB88gIDWEJELhQPVS11LbID+UT2Y1mFMg3ZLqP&#10;GAsI44CvKk3xXS7XqQimR/A2yzDN90CPR73jUE2n1B8Pqp/tGCipV0W1qrBG8cC5Rh+ZjXxzINTz&#10;D/d4frU336zyLCrbFMg3uWfUuee8qu7apl790N98Sn3gUK0El9QeVZP6OVtFmggVrwWY5FWQqEoT&#10;H3xNzZ5FVm04mtDeWgruzCQARUtnHvw823rJi8sC+on88uDNOpyepg2bX640gZ2gnuB2RD+qbjng&#10;BInesvrGsoblSyzWtr4+m0MGxuEmBg3tEiqUBbX+slLLPtqE6ju8/flTOx469foNHVtvPb7xftu+&#10;P4S8P09N8+XBteAH3Ei8bi5fw6PyzERPFiX5ukZid8pDameGvNXoFyOvBOjmUrXSTZy0VekoATWl&#10;RhUYPTkmFjUug1kVWFwFRjqV5hx75L1C0CfSl/lDYUwZg+mBsiQZZvICLrxqzHcnUiyMkA63RE2d&#10;MCFpmLf50k/XlRhRM+eXnA58pKjkxJyI8aJbnpI6GXFeZFQ6hns6NwWsiog2RE4iGEdqRGQSxeJB&#10;d5LRXiQjZ0nyUBmC+vwSYNAnPqM0KRsvQMahQ4/NNf2iy/GGPS46fWK8gbms34OWrbwhrwrmlPqU&#10;MQvX8ExvHGZpKkdoJbrSPv64pBWdztqunIcXHj71+H0xccmxcWm4/gmZ5PG4sa+tvXXH7p1tne0O&#10;BHnyK3SoQRzFn6GGGvQ+X2McJTVA8WAGbve1ddqZQIQAps/Jml0+wR3dmoMOttu7JJZ00HITFRQQ&#10;WUC9cUJNbeopNAZyyjy55oFQeCN9Ye/FNc7HmtXyFvWRMAwkmkFvNxZZKGaDcuXBeDIGvX4lPqjo&#10;WUGyeLMko3RFpEucieKHXWtgNC/ugIgGhyTiKCyAXAhU5mvsVYuPCnC6cVX79+paiy1duVZbVp0T&#10;EDXZykj7Zzgq1MP/HccLjL5C0yCOMlS7Co3OC+tcV6z0xjW0G5o6Llnded/63ue3Ol47oE7gKkm3&#10;R/PxvkwKPvAVhmo9lIvd6RZVoQB9Qd4OGwGbCx+8bHwqnYZRn/niU+f9zbt6t5XTtQYjVaOV84Gj&#10;x2vXrF9ssmL1piMoYAnghIySeWVjE5I+VKd67A70EuXaYSZeZPAKTW1Pa6yaU00UYDp2HdvxZNuW&#10;+3q33ta547aPtz6iTq0LeXuaktY2mGxpqwwKWBRWNa4+E0eZG5q6+sR/sphZjqazqgTOxFEyG9B1&#10;AoEisNMojtLqUeKvEOI2OpVxkiGcAR4vQPhAGIGV7Jbgd6q1tVUmJgRPExPTkgujYrPPGxufkFw4&#10;Ljzl3DFxkTFZCPs4GBWXc+6YSXFJOZHRKegA9PYwWJ5ViflKoJ+y9XdLDSHRwYOWX7V391BjjavW&#10;zr5yzo8ffXxSSs74qJQx4UkT4xKhAWjhrPhQBuNSl1h1MXF2Db02RwRqy4TsY9TlnK6eXj6HNjg4&#10;4JUW0WMTOP3t746JjU9mopc5N3RiEY10mJswfsq1DjtwLhQeCHqbrzOO8rmIfE3hUIbEH+RTL3MK&#10;CvVpPvWsc0Fshyq3LuoWD2ou9eCe/mnWgbQKVYiEy2wPBTlyrCqtUiUt9U8x+u/fqGoOq2NOZq8B&#10;SC16jzZdas1Ka2Y8FS1Hz1Q3Qhn04nSprtvhxRe7UEzaRXIhA6gfd1e8FIZ3QvEc7VDVh9Ttb/SX&#10;rDxVaBkoZFlq9kA9TdawE8K4bASO5oCeQz3w5zwuOMocyDWrLItCPmio8hRUD5QYndOqFbmkWpbM&#10;+VX2fEt/SePAtNWeuzY6l7yvDvYrO2qzTBLSwiHuuigUr8/lcNoBGHQT6QzYpEl/+nIT/rOGfgND&#10;XH6dXX58zRvNACfYJ/OKNbo4T8dRbIOjiLX3cpVx+1sHYKHl8qFbDONhtYUV61LtavlRaElwvz/w&#10;4e4XW3fe37PhNs/2e1q333x832+Uty3kjU/zUSypKDbUMommV9mwSsdRFfWN5XUNtStW90pxy0gR&#10;8j6jX4zIEhjCUT7dmpbFld9fYAyM4qih6uru7E9LNsiS2cmSTGIyRUQkDX07Qjbo25h7a4SS9EHs&#10;yBji4mIzYhLyzr0AFweFAKex4SmxifnQUGxHRKWPGR+XnVNKaDMHNrp6fGFZc50dSdQMUPdsb2XQ&#10;aetCKCFrZIQv5Lvv/9HvnnuhD94noGZ874rYxKzIuMyI6PjYhNT4pHTmRDLxYpiRscjT5j3V3aXR&#10;6UyXDLcc0+RHQtICnX2S2dB3ubbf4SYoc/SkxNiERBpDn0MjckMUmzbiKnG86ZFFKDLBFWvXL3jq&#10;v0PhgaC3+TrjKIhiv7unr68PqgNZktt34SXfLyopae/sZLJk2qJahf3AH4tGJ4cqtxNMqlzvVEWb&#10;2mZaVHy5kOppNbZQ8OPCJmdJnTfTqJLKVWZ54Ad1/gc2BX67T73vsrWJKvDpWRNCDCsMcITeCKQd&#10;YJYAcIIso2XwgLoxHeMoS1CBFWx107S61d6PfM/us129qc+waiC1TmVXq8IylVXhJudWemHMSi1q&#10;ullNNaopVf6cau+QLG9InKcfCfUKwzqOelWByZ9jCoCjsi0qx6LyTSq/2p+x1GOo9OVb1OQ6lV+n&#10;cqz+zBpPhsUdYVWZTWrGqt5r15x8cnffhg7xGsF6haUaaFfDVXzyymRKA4j15Sa9Mei/IXWhgSiW&#10;JHqEX7CTvgGgGuSjNByFZ87F1eaP2zrFN5vuUmPYjwmaB/gIwj8zq4HWg68/3LvnZsdr8wLbHzj8&#10;+k1dJ2r+Ek5jVB5EcRLYC35MC1sjOEpotPpGRHtN614T51GfnDnsZx294KsqAZmNTsv1ZFtbQkEv&#10;j+Ko0zUi9nqRExNYc8EL9zr7GK3x4nj62xHzV9CTJC0qinRZhvyY6OQxE5InRGWQAVTkiJis6Pjc&#10;8ZHp4RMTE5NzUD4hWgpzPS52tatP30XbGdkfPCrzrGTqpc/pYCm3c++b114/9/VtzdQRsgbyluY3&#10;cZKZmV28rMLEMBgRmUDAYt46LSM/Ijweyi4pMSt8wqTCgmljx0ZkZ+aFj4+KiY7LSCeWYjJnRkWn&#10;YLhHZkN2ORgRn5KSFRUlbgooZBxM8QA9/ZjuBE8AA5xH9iJVUGrDG9suueLqhPSs2+97IBQeCHqX&#10;rzeOYnoGx1M+x061F02dEY6JaY6hvatDr1wksPoGYBbbxlDldiaOmoVW+V/DUTllLUWWvmmN3ikN&#10;wgVlVAYyqwVdFFnab1g38OxbauMpGCqx0EKpGJeK4oVMm0l5ALLWweRTM61DJVF1KnXUr7b2KstR&#10;9cJ+Z+FylV+rcqr8ueXe/Eo/MjV4pwxjoGilymtUmTWBlOqBpCp7stGWYrYlW+wQREApoNEQKzWk&#10;JTUsvBTq5MnmADjKYPKhH5Vdoww1Khc0ZVJJjSq1QWXXBvLM3qJq94wK1yWVnssqvcX1A5lVHWnm&#10;7uwVKrVWpS11zDY5F7yumj/o7PIrGj3IBIAxYO+1CaP7pY8bFPmQiA1AzS6k7qFjR+GdRISnRSXW&#10;uR1gCWiqHBWpuuVEimlYucaOcxK6q8YzB+1ff/GgT9doovZZY53WhAx4jqw8vvXB/p1z3W/c7Nrx&#10;40MbfxzwvqPh7xA3k+FK3oH/4KjWrm48MyDX41HlgesaqpevWLvpDZa/2mkhbjJ6eKSWgIiCzsRR&#10;CCmUKqwdxVGDFcbis9/uwH8U0YopGYdXAvEmpeSNtPr0uhjThFzs6e0WSlEAlQw38cm5SWkFyO/O&#10;uyA2Ijo1Mjb9nPMiOZiQkDZpUjKrNAYYei6CJ9HhlD58diSPmMWL3Ac5HZ/Mwk/+6re333O/jljg&#10;ENo6exn6rPUrLrtyzuFjJymKvj4RzZLhEoi719HB8CpzZJ/NHxmVDBUHpJT5kREX98VehT9tTkC/&#10;SbK2y0HugwE1hQb1jnm+C+1jwXKyQA6akP991Nrx2BNPF5RMDY+edPHsK4zWep6W++gsl1z+T6wf&#10;5XI7QEr0qaMtbROi48Nj4y+57PKjx09orVFcGVDGQxMoJRyq3LrpneifuNWP99qm17rSK0Wul2lx&#10;hMIVSWaVBrapHig29kwxd5ea7cCMLJOKa1DJtXA1nguNvXNrOx7Z2Pv8O76K46rL3tfnQu8QGTgt&#10;hajcPh4bLetmr1rbo8oOq2d2eu5e77iq0V5qshkq+1OsKtmikk2BdI0FKjL6SypdU8qcect8hRWq&#10;2KxQLC9uUIUNKrdeYMxn+agvGkcBFxX3zDa6s41eg9GPfV9OtbqoMjCr0l9a6cur8GVX4R1CJdeo&#10;JKsqWWS/ok5dblX5CwM5S9RFTWqm5UTSfzfc88gT8+6dv8RYc/TUqQFEsYj6/KoFlbYzUtCO8DkP&#10;0i819ET3lCQd325bv6MZEAKIEuBU28gGu/BRbBBWD1hVs3zl7jffliUP3ZWFlfCHw03UtlzGYAKl&#10;TBImzNvfvnNB17b53Ztvdmy/pXvnQy1vlkHUYQUZKjFGyMCijbE49/io5RRxAM/EUXhi37B1Ox1B&#10;xuCzZhgO9br/dMeZcXQchQdWmYY1Xzo5ozjqdEPotXfTDceNS8BGLyYO+/fI8eHx4yNST38/Yv5q&#10;/fS0J2cCo4jKAvIH5pa2DltSigESJstQ9M1vnTd1+iVjLoiiq7rBEOjutnXwDrLEC/jEWdZZkuCg&#10;7G4XgxsjT/PO/YbCqU1rNyGmA6KQEZ+BeW6Yd5vZUoeIkyxjKcO+TSJbAaWIu5eRVXzemOjzx03K&#10;K5qJowMOMkdTIIx4CA05LTo2JTo6IzIik8wGuxyk0FDj57Suri69qDq7KMCQAx8cr6V++bQLL37s&#10;8Sf3vvUO2jU8BvUSCg8ELf6vNR8l0HXlutcImROVmPHQT39JhcqqX5fC6HOK9ile0TTHaEHxJ1cg&#10;VUPre8tJNW1FLxqeEEF5FlcoHJVqVulGjNcgoPzT6ryoVBVV9+UsbU9d2pFe3pttcuXUIORS2WaV&#10;UanSylR6mTJUqjyjKjCryWa8EIiHPfJMS+dMc88Ms22qyVVsgtVRGSaVQl7eXVDXe5HZfnmVa3ZV&#10;YKpJpVrVxHo1s1LNqAhMKfOVLPVMXuouWuYpqfBPqRL18k/lLxZHgZry5PG8qGZhr5dndCPUy60O&#10;CGNWLY9dUKPyrcpgEbcJaI7Ns6q8F1T0QpXcpHJq+i76Xc0f/vj4kabHt1Q+vK/p6cNbFpU/98CT&#10;v7hn+9v7WpR6X+IeDiaBGloK2pI/z0EdWnMH+Bz6+LGONuPKJh016SAK0R4ICvgEmipraGIbHNWp&#10;iex10xFpJMNOEEQyMMi4wWpKFtN9ztZ327df1/f6w53rH+zce/NHu+er9kN8YxexZ/CkAznNDkg0&#10;EN4/egyn6+hH4Z+Bx8ZYDxHk5h27ubuMJSGHk+A3Hz36lZcADVLHUQQcEBzlDhCKPhMSeFTPXKsb&#10;zFWYkWOjc8aPS8OBQFpGIb4CIqNyvvKK+/QDnCaTevu6xL0xFsus5XUTFa1jOuya5B3Tfl0XiAVd&#10;eztjn34fzX75bOrAQEC4cZsz8NyL5WPGJcTG59zz4AIiYuh8FJzPNdfd0Nnd09bRqY9L+ps6XW40&#10;hLE8ikvIik80jItIRBF9QlTS+RNimL5huEj6WEeUZ/SpiFYcH19AZoNdDqJhq4908CQSYYOhFXjW&#10;z8Hgye4RtR/EjjIUg1VlPYscK2ScuKB3+RrjKGJkACxzC0sJrveb5xb12CUSHM13cDbRmiRCZ30a&#10;EvX8UDweMhf84FHIDjVzXedF9Sqn3F1aFwSf6HBllrlniskJtBDYAHNlVKhhl1q9U+pUkTVgsAQy&#10;TL4skzgfKDH6p1b7M83OLMtAdg34ymWwDGAJKMaAFleaUWWaVY5Z1I0wagacoFwK81NapgqrFH6r&#10;EupUUq2Pa6dU919U2ZtY60ytc2fUebLr/AZoKJGvBVBb0sV5Q5pR/O4Xi6MyK/x4mppc4y+u9ZKL&#10;rB4AZLFgRZ+hxmsweeCpck1ALA8jPznK2JpQ25+9IlDa6L5i6VsPPfWb8geKttzxrcYbw8w/DHv+&#10;8rCan6Yd2fbHivKn5j54r3X3fkAOScdSg0BKa+pB2/PfcZA7c3/9Qul4Sh06eXyRxaQzUXyCnfB7&#10;AIgCmaBzXt4oDhBql6+kdQlSp9nQeP6OHxbrECGTwFHIbUTM62ntOLjBtn9232uPdqxf0PLWvIN7&#10;HhKSsh8UFdJaRww5WYWJKVAAHvvdDz4sr6kvr1sxhKPMK1fjmXMUR/09VTQCrhnCURi1Mhng6a7P&#10;7UqudI/iKL1y3AHMK1RMVE5khCEmJgeXjNGxudEx+SOg6v78EXBqpNncOQfg2n1uv0t3Da2hAuWU&#10;upWkBdHToII+qIhieaCru1N694ADaYV+2sj/tLldH7W0XXTxVWPHJyUmF587Ngld+qVVy+F/5v90&#10;weNP/4pxD9SkD1/gFh0ospJlXCU6c6ah6FvfGZ+Ymh+VkDkhNhmJkqAdm4aRxCG8CwFuYmrWuAnx&#10;0dFZZDbY5SADar+tx+FEcUYQkSAokRqELDBU/5t37yyvqui1Mcbi3cuhnT3q92CwxKimrj7ni0uM&#10;54yLzcibcrKtWyQwmiazrQ+tswDbOvgU1OoPWW4sHAISVQcmUu1pVw+t7c1Y5hpTpqbX2GYIZlBp&#10;ZhVjUQmwLkY1DZ2lavdki7eoxsdnocmr27JppM2neaFP0USfc7ekwlMMUDF7c8xe1LmzzO5cq7uw&#10;1jtlmZpSpqag1lWlSkzeUou72OosrnWgLY86eolZFUOdoV4FCVYVIOeY/cEzvJOWBdFV+ydX+8CB&#10;ZHBgtsWTW+MFSqErVVIdKK2UbEABvkZl1fgyLV40zLOsbkO9J6fBm1zTz08nvTIQUaceeXp+16Yl&#10;xrn//uycb267Ncx0cVjDrf/7lZvC/nRtmPm+nJObnl/60uzLn/nF73cHdmg1psQvrR1+ppUBBwUy&#10;ehb+gcXcj6UcPKP8HW7S10HC5GpCOpoNAfXKG4V0CpqrVqx6qcr43rHjtAew+nB/buh8gUZcjVtF&#10;X6cTjQDiInhbWjY/2Lrxke4td/bsuOn9zfd1t27kDDfxY0JDRx3C8RZgMu63bc8+65p1S/AZtXwV&#10;UWwAUcusdW8d+kCccDKuQI6PprOqBGiQmo5nQDY8DEQDa1sVlrksqVglpVrU1Fo7liZX1LidBK2Q&#10;qePsSJ9SO9HMbAb74rBeAD97lExsTHZUVDZuwCfGpE2YmBYx0TCsm3yhJ3tdAza6GdwIkzpiWToe&#10;g4ujzynLLsYozJBtmp4PIloc2sCWOEVOQtaWcRgpDzA32V1yE8BUT08Pt3F7tJUUFkiEvlG+Xodd&#10;EINQ6JyFC7rhD3x/1zuz5DytqcWYFGCbV9KkjQRcE7M4nopMqNbfv1AVHpt97vikuJSCmMRcwi5P&#10;SjRk5U695ZZbNm7ceGZNs81t4eYwZgRN8T4o1kfHZ0yMzR4/MYvMBrsc5Cs5QZRyPOzgB3JidObE&#10;mFzJ0ZnsyhnDTIy7i6staTklaYapzy80wpi19NjoZvBYQ/Ip1tlxk9L5pNEGvf3XmY+iUSKEDaiH&#10;HnvqW+eGj4uMf//wRxRzX0+3jlSHCkRHU7TYoXJje8jvFg1Uaye0Dl+nX61rUY81+69qchZVqPhl&#10;akKVM91qn2mxzyy3YSuXVCuaQvn4usRKrsrDhkYHyYj3OWHSX728CCdRqHkj/jMG0qpEJQkWqwSp&#10;35r21NVdaSt60+sdGRYvLFlGhcoqV2iGk2GKdLIIvggESIYxC5o5DeGdnoFqYC39Dqnliow7iJRK&#10;lVKlkqsCydU+cnGZoxTirtJbWoWWVKCo0o8GV+5Sb5qxvbQKoafKWen9+S/v2P7cDVXXhL14Vdiv&#10;vv/vL17+7eof/qdxbtird/yPJcVh6+Z+4/UHw17fvPZPz0y57w+bH2gW+AQd3us+ycjkpEvhwZKx&#10;it4rNecnlIpgrGEmvUeLfhFdJKBaOroFR2HmFgJHAbGQlJ3o6KYt6Q4wh/mDg6dLfA8eFkE8In0Z&#10;a5Xvo42tzfd3vvFgz7Y72rbeemLXk67e/ZwNxNPG3+C/A6vFF7RhxhBO3LJrL88PjoI003EUor0D&#10;HxxxwF5z4iiOCl6KI/coY5GOo0TDTRwSusBRrNEw2aMDJmGTa7XhdWTOcnRvh934v8LX/qJwFDa9&#10;eFxEOSoyMgufljGT0sMj0yOjcr+yVyN6uNj4e5dVmZh9WNecaGunYpg/Xlq8bMfet9q6xaKwpqFp&#10;z/532KBaD3/UYmW0MdaAqXr6+qlwXC3t2f/W5q07Wttll57t9ROXPLBt8x7spNp7urmwGxOzgPr4&#10;ZJsMHcKjf7lJ0z0I+hOB7p4u3eqZxRrW8bv2vX3LHfcCos4ZGx+blDcuMvW/vhNuyJ+OptOjjz3d&#10;3t4+dJfTMy+vSJkNHoamw4E5QWEumJAUn1xMZoNdDvLV4EmaCtMF42MIUBgelU1mg11tqBw85W/8&#10;Q21dN+/WJ371h0cWPDNmwqRwItH85NGq2lr6nTRRGTFlctDxgCCpYOlrjKP0imnv6kOW97Mnfp2Y&#10;nhsVn/bOe0coBgC/3W7XwT9SVF2sEwpHofOsVd7gJMSqgDjFyw+1x1WqqVY126oml/fHVXclNrjz&#10;69X0SjeW/rBPwBiyJlbTJICaxdxfxUKf54T0CkdWtQtZHrY8pWQUzsvV5CVeZIupekgXox/lJfxk&#10;Tjbai439CZV+CQ5oRmcePSWVV+MvsPoKLah+eYJmUX+q8XIaLFNGjUohiIw5EG9UM8xqukVNsfhL&#10;ajyT6wYK6p35jfbc5faSRnTd/XlWXzbgzeRHuSsDB1MWVbrCWVquOLnUevSPT95cNW987fVh1hvC&#10;zLeE1d7+nxVz/3XJFWGv3f4f9Vd+w3r9d165/t823PqNZc88uGH5Mw/84var6vt+J8gCGThclB07&#10;S3HnydrOh1Wjr5ugdGIHObwkOAooIlk6SfPuN8Ehy2rrQ+EoAha/vnMP1rLSo3R3TKel6sP6YT/+&#10;6oE2RM+mQbrgq+1Ht/yhY/ftvc139Gy7/eNNd/d9YFTeLp6O0VXzbB/89jqOku+0hrpx2w5g3tK6&#10;BvS7RBC5cjWuDw4d/XjQXm8URwUvxZF7lAYgaBssxYbEMnCtalFwv7iJw4QkvpKu119Qq+at4aTQ&#10;0ouR935fII7qtw3Ex+fge3PsuNhJCRnE+Y2OyfvK3piJgpHEr757fgQ46pLL5zz82ONQSJ0D3uTc&#10;wvseXXD1vNteLK+ec+udV954y65333/2xWWJGQUo8S6usDBVAY1qG1bk5BeNmTgxJatg3IS4lxaV&#10;Ob0Q30JITpyQfNnV12BidtePH66qXXHh7GseXfDEiwuXSBv5BybGTJgoISr8fmgofr3PZqON9jsH&#10;qiy19z44f3Pzztvv/enESVnfvSA2ISUvPiUnPjF77atbh+LcEQt4KC6wjqYAKxq7hUtmnJ2r+KSs&#10;c8fGRMZkktlgl4N8xVtyGicj/hs3ITYhKQf6kcwGu6JrMcy0Z//biWnpSytMeH6m8H/59G/yioqX&#10;VFRSgzqOAjv9c+MoHxIRCpXxh/K55a4HxuOsIyL+g8NHQPtUvQOPOjR5bTlPe6DcgvJRODXSWymC&#10;7NNe1HwDXsf6FrVgs63U1IXud1adeKFEh7yg1pZnFaUm1MjRrMbdgTBRRE6pdn8ejPS3XDu1MYB6&#10;Ur7JmVPlzKtyTTb7SqyC9ND0BtoVahrsiPDIpVrGz3lpvZpCiL36wKx6z4VW5yxz/0xTty6t++zn&#10;jMqOGdWi9z7dOjCl1je5LpBbGzBYdRED3t2deUZXrhkY6cu1+IBbqfX+lDpfitWTYnalmgbSLM7M&#10;GhfSvYK6AcNCOXO2ae+uFc9X/fD/WueFma4MM90a9ptLw5699hvVt3yr4Ydhptlh1tv+45W7z7Fc&#10;829brv+XZff+nyPNLz/1i7nFTy/9gVnt6FPddrfMG5Ld7crVKgsH7N10LyvD6UsQOdpcRS3jxNLS&#10;uOKv4KjaemAJnVoWUHrL+LtwFOgJTt6FTJIBCGKtZ++hjfPbd9/U13xjZ/Odhzc9GujYSev0uGUl&#10;6xLZZfD0iXIWa7SAenXz1qrGpjNxFP6jDp84xVfywDrwC36n0aMjsQQYwz/BUdLc3ctPSJinyYTC&#10;NPqS4aNqegut6qbVNMZBRYWR+BqfeaYvCkfZBvqZPceeH52UlEsktchJCRMiEsPD0z/zg/+gA16n&#10;C+URvD0lpOb+6eVKBFKs4ntt3uZ9B1JyCnYdOLR28zZD8dRjbV033XUfIZzi0gueX2zc/c7R6+bd&#10;DSJp3nMgMi71939a1Olwt3Q5Fzz5R3aZqPpdA0xaKFRPnJTy0lJT4fQfXHXjXZdeezMCqU1bdvTa&#10;QtqhfIGvDeGgkw9n3hNH1owtMFHvHT5yy+13V5hqcMfEkNVt8xWUXEjI4MQUwzXX3Yw3UcZMhzgi&#10;9XIfkn4T5l8dPrHLzdmW2RlbvElJWYaSCRHUZgIb7HKQrzhBfwZ24xIR4CZGR6eR2WCXg8NNDOEH&#10;33ufz94+B5e3tne4EXQIWgM5yJxCQ+Vh/2nletoUK5MH0BeDDur6Rw8/npRdHBOfAvKECqasBoXL&#10;zKMEtwyBo2QSY/hikvKIe20JOC2JI70nA6rqhLp+rcew1CmSMlgaFomVbkOVF/kaJA9oKqvSh4AP&#10;Hv5vwUKf5xwDQYQlBzAVhPbJwK26VaXUqouWemaVuadVDhSZbcC8rMaetJXdKas6H9vQ98vN9t/u&#10;8r70tqr8QNV9rJafVKtOibfPoHntSdV0QlmPqfL31PP7Ak82D+C64YF1nbErBmIbnfE1rrRqv6FC&#10;FaGOtVhNW6hSFwWylqrCSjXNrPC7dZE5cKHRM7PSUdykDOUqrsI98zc1LTvqyq/9l4rb/nXFvP+1&#10;8NpvVF4ZtvKmf10337D8uQf379sw4D6OQ9yP/pS36Mb/ufCSby274f81v3zpm9Zf3L/ot2MXq4Xv&#10;+N/sUdhRAki8qs+FLjY1Ck01/KSBaAFRJzo7X6k06hxOKD6qftXa9h4ZugWTaG1Bh+LD/1mho7DQ&#10;FRylHO37F+HDvG3H3P7muW3bf3Rs1/PKdZJWhiNSvndCvoVIZ/JRjGm4ioKAIvwfz4+SPNwUsAr/&#10;afIjPC1FNJrOqhJAtHAGjqIKvTXHNG+3Rh/KkGkWNa2ml7XSDSs0HCX6n2dH+qJwFM26rbUT/1ED&#10;OOXDfl5bOMfH531lpcDUq8UOnRCZHJNowEgtv3gWq/i5N97xvUuuPNXWx8SMWwM6PvwJ2zvfPvbs&#10;yxVZk2dedt2tR052l8y89MXFlRBZb75/5IGHn8jMm7Hgqd8zA5EJZ5aaWjo2IjGn5KLJMy5Pyp46&#10;7+5Hzg+PszSslsnsS04gH329eebvcATIhCxv9fqNc26Y9+4HR2wuUfWWCdevqkwNyemGskozCApo&#10;giEew+aZoyXbQ7dFi17uTAPHIbltAF+aLS2dQgqhsNTSyS4H9W85i5NxUDA+IkZOEMJITmOXg8NN&#10;PBJCWMoPMIAjMjaIl1pUPLUHXXUJDD2Io2JjUhEq0miD3v9rLNez2WROFfV7Ziu8zGvh6qZffOWk&#10;5Cz4Uoc7gPf4odYHc0VFBOWjQKZw6lQ3d6BtUFOo5ECzOsUUXdRaTjrUC++6vtfYmV3mmoJr8cqe&#10;3Ip+vF8CpXAbBY6Cj/oLcY0/D3Y681oMA7ON4pMTqSK/nlnZn1ndk27qKnlVXbpJ3bdTvXhQbTqp&#10;TiH4orEFvL0+1YeKI0YTWsnQ+BmCKBDaVfCsncBpoCx7QK7t8qs26UWqp03tOaqMB9RjO71XbHJm&#10;reqLaOjCk9Vk9NIrVHZZQHIly2fxNJVS5sIlQmq9uuKZRba31pVdG/brOWHmq/7lyAu3OvaueXPd&#10;5rfN5a1Lr119Z9jC28fwU+anpv9k9nk/m3ZOxZXfWH192Ib541/44403vmQuXOW6b4dvzfEAWtha&#10;RaB7qLqG34+oQcHRLKCczu37979iNAM8yKFw1LZde500HAYE6WGUpPSsoYYUtJcFPyg+yfCnERC9&#10;0cDJo5vn2/bd07Xltt4tN7fs+FnH0ZVS0qB1ipsKknE0ePrkpzU+6lM4CudR8FHH27ukck8Dv+A3&#10;Gj06IktgCEeJvyFpa76qDwJZkMzV7kKLL8uqplt7Memd28R3XpZ5I/IlgjwUjZ4hd0gNlQlLht9P&#10;WnOQS4IeEuXVgIqJTBS3ligm+b1OdyA6KjPoyf+Ig7jQCai0zIKYhMwPP+6CYtq+7yBaJbExKQfe&#10;/pAZv6d7IDkpOz9vygVjo2Cbw+MyZs2+7qWymi67/2SnIzoh/bJrbkjNLoxLzy6dNdtcv/7w8Xa7&#10;T+r1xpvvHjMmHjHZuePiEzNKEzJLx0amXj339qhJScxN/7Cks0ZDcOjg0ZZ7f/zI8wuX0j710CGE&#10;8mS0eemVZbiHOvpxC6WBGRdUkv6EXE41M5+iXaMzS6efXKYl3fWTy+lLiE/WRletzQcUuxzkiJwg&#10;X/jwuReflKbZ4MgBNtjl4Om7/a1/4UYSE9PXrX+NpgcTBZp64olfJSVldHcTOZXak1GehvVPi6Mo&#10;UUoGPShBq5BHveI9lYMQoRGxySUzLsGajxOoyp6uTk6grILjKGrmTBStQWtR60OIpALdrIHgCgAV&#10;LrXsgLqirv3qtd5Zdc6Cahx1YvsmBBHa5pjvnYl5voxtotpNNTp+YMbJZ+dP1vU8t9fbcEptAeiB&#10;+TAM1h5YoBKZbWnU+g6CMC2Lpg6620Rhk7cNlmnAzOanz5cN/Q5oQtrBlQOBATyBE8Sgo997qsv1&#10;67f9P9vlvnOj7Yqm3uKa/vRqZ7zRGytutXCT5cxc/v/ZOw/4Kqs0/9/d/667s/OZzzK664xS0xsJ&#10;SUglQChibyiDjiMOgqKAgoMFB3VGRkfHXsZGD6TnpicECNI70rsgvaTn3tybm1tyc8//+7xvEp3Z&#10;xPGyUcDN+ZzcvPW85z3vOc/5naeqMb97/lTp/NT7DW+M/5eicT+12dSW8tyqHXnoDJmtjlpCCUAh&#10;BQt/pWxfnsgbnTvasG3KP788xpDxyvTNn94YsaAuydgwfo09/YiqMbFaE/4QWlLfdfy0X9eGo87V&#10;1xuXLSMAsfhcKhKXmx3m0+cqoQwyu2kdQ9fw/Fq41l7sP9zAH5BCLwr2sd11ZnXF1idNW8db1j1b&#10;v376+R1vO+0HaWqBatJ5v60sqYgumtT0o8rXbQQ4LS4UT+zwowCEsKfQiudTiYD6W4v6tsd0n7tU&#10;LSCfjK/nQc+Wz4fl++JDzXioEy8i2a6B2epmoynZqCaVcxmS7k7x9qWqfmfP1aen/z2OEqmQR4UE&#10;DuCX0SLcILSUg+M6e+73fRzxB7DhyFenoxKH3Tz6gbK1W+59cPyA2EGRsUNfe+sj1kzh0Un+IdHv&#10;/nU+R9j1D4vxDYm++jrfiJiko6cqrvlFr1l/eAV1naOnz8GVMlk9UbGDjMUF4MP6hqb+YUkoAt11&#10;z/jr+vYPjU4Ojkjkrpy8IqKffN/v1V4+EEjfrqmp2bp1a+KwW26++z4W47UWO4pNTCx7DhycMOmx&#10;zJx8eq0uI6utrdXU1D1OmIYdJWZhIgwDiQkRzFeE8If3j+RC2CAaJ0R2OcgpLuAyLuZB4ZExYjGt&#10;0WE2ZLejwr/9GPDdPzACGzQscahwQXFZTNzQ1Wu2ga+0iCetOIqOynuDEDos7UfMj6ITEp5Ye2t3&#10;i6tJ83gg/Mb9R8+GRg3KKykHU7WBZPEa0RmOwjsabChJLTZsxTR+jExKFpeER5R2BZ4hXW0RCMKJ&#10;mfvUQ6sVns/xeICuFCx31Bgget8HdvpmmY+vaXh1ryqoVAecqhbcRMXc0FXBeJIl8Y9ewbqBsJfo&#10;KooC89dZQ96c7iwxUnTOlShDagQLLEGmEUCVmjS5FaBBygWhCr/ODYNoj0UhiZi9TY1f2nJblv0W&#10;fEylVw0qVb954vFjmW8UTzC8N+knhWP/af2z/5b7tOGzyYaS53sWP2VY+UdDxtPXVJelZ7/4QOYM&#10;H0R++ZMNc+83FE3ssXBCrx1L5t3z/rnEJVYfoyOpyPHpHoJR8kSav7Kz+nd6HGckmvvNryor52Rm&#10;5K5YuSDb+C04ilgwwq/Dnlkfv1pQcviVnZbf2QkHzEB8xlFv2+lt85oOPHW2/F7buj/UrX3u3M6P&#10;EWjSqCzZ5CnyvM5KkTPCT8N+mi+oWvWjwFHomYOjwFSEhunGUZ023+V/QgYvH9YjVuWsu92uBQec&#10;UURVyGoekuWMJBp4dt3IQjVtLZf9X8RRvDbxbkODI2gcq72BQQB1wnzv0n1YpBci7bq2T8Cd9//W&#10;JywaHLXz0Jfzsgqv6RfMembDniO9QqI+WpztH5W4+6tz8xZnIchLyylatnKtudEZOTC+sGQZUBA1&#10;A14kNb0gKibxxNnTGBEgFwv0i+7ZO/jRSc+EhifhT+DN9z6rxtUlLk2ETPwQqZ0Ndf78+ddeey0k&#10;JKRfSPS1fYPf/WSBhvocxcvK77p3TI3JDJVETEZTkLSaQcQgklJP3UMmGzrh0uvdumJkStIW6FHh&#10;0Zrvd25xs8Eug0BOSQEy7dDCvoFBsivkUagxuxeBo2g8fH5u27mPe9dt3oYTqtff+CuIilozv7mw&#10;vJQAvCoiPJ5ftvXa/t3vFYejWP43WgEsytroCA0bwPsyg3VJ5mOjeQ6yYoPfmLh4+qfeA/6u0f7B&#10;Lkp3LWp3lZr3he2Jpdbbjc1xmSpkibptiQd/43gAGJ6phsGWyVIjMhQux/HA2WG+KafxRmPTjdi1&#10;GT3wcJKysAFUsWlqyCIVj6uBTBVXYLu73PTSDmvxaXXA9A8qdfmcXnzQ+eGBlun5B+547OnVC2cX&#10;TPZb8CvDkscNCx/51/THf5o+4arUcYZ5dxvKpvxH1jjDovsMJROvyrvLsHeC4a3be6T/1mCcZEgb&#10;d9UR4/t3vLPllpSzuPoMoXGM9pmrLHvOaogWGz4xFNdU4lDfRhQr+K6u0xbgG7PM8Kii5SvBHvjb&#10;TC8oW5JbYixanpZbkpJbmF66DF8Hc7JysnBouXdvp+V4fcJcTego6WH7zZumXdgy46tV05q2PHG+&#10;fKay7GSVVWcXmR8sVSYKDZd2/AC9iwp9gwRpOIqAelQYvwfikr2wGP9RFfUS4kp3eddxKd1HL98W&#10;aIbbi+YyfdRKX8aRyw51cz5CvWb0IW8yShgmZPqfHIAWOlkgXSmpq/hRvO9lhaOa8TqvTey9+gWg&#10;PRIxMC4rLx9jJUROYKRZL81m6Xr1f19/6+1jelx9PUpT+GAPConp4xMSO2gIXw9LscShw+FHlaza&#10;8sxLr8HImv3aG4Qc5VS12dYvJPyO+x7asPPADXeiH5U0eNQtI2+9Q6Kl0wggljbBvUO3a7NBOgR2&#10;eJfa7kB1SZe7QWGIYiN4xinqQ3Ac1mzdgYZM34DIoNCEnjg+jUgKCIvbf+Q0kseUxek8U9hEXqZL&#10;haPMTS3o+ew++NUb732CRX/S8JuPna4EE4KaOpZPdfReVxCO4rOK3rwGRsUPuUfFJwwW3CjotAuy&#10;jproJ2Q0zUL7h+vS0o6a7VuP2euYsujYlR51wKGWVatPD3r+uN4UWWIJL2oIybeE5KKV3UIwFwz6&#10;COk7BGjUUcaxZ5hRhWer8CxPZFZzTLYLzIAbgaS8M2NX1L3yhavohDpcq/DoJjVu6/zfWrPL4iSS&#10;OvDOMYfKz886bpydeu9VGOuljDN89Mi1Sm0wPh34zuh/LXk6YPYIQ87U61Me6THt3qiCCYZ3fvX/&#10;Nk0zfPibX6bfb1gAPyp39rDFZ4cZbfE4dZeIOe57Sqwvb2/MOCNrd8Zwk7iC0wz6WMK4lEmOdZK0&#10;T15Tb8lfulxAVGEpOCotf2l2QRmWxelFSxfmFaaVLMWjFLpGR8+d66SUizjciIoaA9Z5Kh/Hm+c3&#10;TK7e+mzjpinmLz5Q9qOQTbPMiVQb/7pEguy0fKpP+iaOQpYHjhIQhWgSGV9ewYU6MwV1y/U6bcTL&#10;+kQz6MhFj2aBz3SKvcw2RbQphHqx6erGHDeaA+Cozw5gte2A336lpK7CUZebXE9oscfTYGma+cLL&#10;+MrMKVyKZT1ACKXKF//4SnZuETgqOmbw/oPHH3xo0ukztbjoXphiDAiOvPf+38CDwrvU4oxswnDA&#10;50kYdlOGUaRjxFngF3oQGZc08+VXCfw0Yer0IyfO7jp45LEnpi/JzOJGJkS7w83MyDCHgQOU0jyl&#10;d044Ouko3KuZpbeeJkSC+BiHt2BFs9Zzobrm9Xc/CI1OvOpn1+IbCqcEAeGDAFRhUYNvuWvsyTMV&#10;MM1kMvL6sXjJuzRyPbSu8C1J3JnYpBG5xSvGPjhx/KQnf8Q4iu9qqquTTywMQg9izb79/Ok8bfIo&#10;RFL/yyx4hIg/2rxKDMQQOJP6JNVJj+vsMMiGyVsykBZH24iETW7X8Ua1pUKl73f/Ya15fEnNrbm1&#10;Q3MaEnOsQ7IhiR3kQflY5biSMswjMyvvKah47PP6F79oev1A8/ZGddyh+Poyx8r7I/oxu1rqOqvN&#10;ZXfcVedhyCh1fPuqpjUfptx5VfGEn+Q8+u/7D+2kxdwuXXLK8sfubqpSLeyeVurAlrd/PutGQ8HE&#10;Hllj/rliX/GUWRPwlD4kXwzAiZIzJIPoOfjvsowob1pTgxEuL43qAQMfoaz8UESnSVvEfbFrX05J&#10;2aKcfCK/gKPIGbklWYXLMorL5mbn4sM8s7SsqHyVtd0RXKfFfecTHs2LsbKfXPcXy5YpVRsmNux6&#10;pm7dpObTK5RHFpgN2qKB2uNzVCBVJ4mWBEQJ81zjR6Ef9U0cBW8K/ajztSbpLG3L1U5K6j58WbaA&#10;R7hMDvGW5jHDZ21RT25SI40OOjw4ahQecdMlDPrcQzDS7TLdXiGpq3DUZadnrmEIPgSAgumYjOSN&#10;8SuZRRPscU0voqa+Ca3VyupGEx/Vrb7YdejLE6fbL+MsShRQSZR2GOAMcVwn1ZobwGC434Q41DWK&#10;ghD58LGv+OaSNcVdJgRRO7goJPN1x9FsZ9gFo/J0soSwIQb6qTMTHp38yJTpQXgzGDjULzCmd+/w&#10;wP7xvX3D/vjnt6lodZ0YMtdUo9z6dWHfeQt6dwn0zPkoY+4fl56dj740b4totbdP4DPPv/Rj5Ue1&#10;fw4COsM25Hv16u3DLyLLLskI9egwcKL4hUcKP0rrPzKZeZXoTpLhijA8+BjSpSiEhSTmBhrsI+ys&#10;S1VZ1DF0mc6oD4+0dJiXHPDkHlWrLqhdDeqkS1VjIqfJeKQwStV4cE6P8Hv1ceRVJS/pxSKbQJ/q&#10;1L4d6svSxeN7pY/vkfnYNevfv3nV68PWvTn881cSSn4fsX/uXWyve+uGorduW/Ph8N/f828fP/Sz&#10;nU8ZNue9M/13Y0ZlnE9KU8MzJNjNjamemxCVpmMa6RmYrsasNa+DKyVQymZStQ0SZEDT1erknUXW&#10;3qIKSpdlFy9dmJ2Xs3QFzKiM/KWpxuLc0pWL84rIKJ/D2Nmx/xCt3VVJWN/o01kOn/h8lnXb4w07&#10;HqneNLlyw3TVeILag72tulKjx4l2Hx+8syQ9rA1HQRPacRTMKNhr8NDAUbq9nqwKLoa+dfbk7uM/&#10;SAuAo8TXbCMD38Kwb1GPr1fDsiW4gM6PSsxw419l0ZfQBUcXwvzv+926CkfRpy8rvwfm2hqaDugE&#10;gnrz/U9hi894/qX3P5rD2Lz/wYfPXKgBIz02ZcaRo+dCwmLRzImJG36+oiE0PNbSJEZ5KWnZ+w4e&#10;j08cWWsRC7d6vBoRe88C7Zfhy/RksbsgVrePvgey3+RqPnj4cEVVFSwjJp1tO/bW1FsBVDAZ3vvg&#10;QwY77CmvvyN4TOw+URsVIzseyoPqLdYlC1NnPD3TYnPVWV2j73/45//djyg8/cOTEpJG7t53tLJG&#10;zLhQtuGhoivuPZ25VH4PMNun5kAoftF9tTncO3bvH/vrcT9uHCWiPb4ReIQYxEnJmq2sphKmOZrg&#10;3S8+t8ITASkVVdXRMbEicfa6F0oIODrfN1ljaLK1RmpX2OhjzYGTEy7B1Yt4EGqFQToY+savDBsY&#10;CLwhatzICXHVKDwuB9wck2rRMZWwHznGpPvDmWt43yJ/ewevBTPNbFNnDu8/u+6TDx/42SejDYvu&#10;N7x+myF7au/3RxsWP/yzzx646t3R//Th2P/4dNzVSx8zfHLPTxbc9e+7XkvYuOyD51+4c0SuM7lA&#10;Jae4iPHHqpywzslGN/5FiSF4xxIVsMQyZa3adEJU7JuVrVI1ONEtEf5dx4n6INRbnGUEcizU+FGp&#10;iPPySlGOyi1bNTcjJ6esHNFYen6RrCu9pw8dP1VbnKqWOueRnJqNv6/dNLFp7+TjKydYDr4vVpMY&#10;WWr2ANL98GMNU7NzwsQ14CiS3pW+iaN0/1HgqK/9R3Vd/Tt7r+7jXd0CjnYcJdarbjVxNc5v3Ti8&#10;xc8Jcj1w1OBclX6CT0vokK5++PdWXlfhqMvNDydfyGKxMCmPuu0ev9CB2/Z86RM4AOeZm3fsxbZu&#10;35GTEx6fHhA6EB5OQEjMotR8vIbu2HUEZ5W402R66Osb2qtPSMSAIUNG3nr1tT0TkwZHRUXFxQyE&#10;4cxIP3rs5MTHp+Jr9LW33pWpX6knpz/1zHPPcaqo9HMgzVNPv7B2w9Yt23f7+Itzb1lCepnq60xC&#10;bHDipDlT4hGbtm2fMm16YUEJpUEAmXTWb92dOPQmX/8Br7zy3vkL1RxHlRgvTNxlqjfzi9Gil4+V&#10;y1HHggMm4O2H9cNJ6+lcFDZq6ur5lfwj1Y/SpL3axwE3Wm1A3/7hUT7o6AdGdklGkNc/YkBIWP/r&#10;e/UOHxA5MDaOtgVKed8fdDAkustuwlk7PBA3oW+sLvgFYmnAx6Tc1ar5PAtNOk2HmdlfgBOXC3Gk&#10;HkAqlBVrhVnBcSlfztAaiCO9r+WlugNGHT5QpUHctVvSnkif8rPCiYZ1jxuWTvrpgrsN+eMNG57t&#10;kf2QIRffm2NQKf/XD+8yrJz4k+Opf1z7yeQJf3k7MtOSlK8iF0m0nUQ2ClwhBfaIAkdctgul/TvQ&#10;NFuiAjOcd6xwfn5Wmh080qwQDgp/qsNEwJQ9B48syjIiAoP1hFoRzChAFFAqu6R8flZu7vLPwVHL&#10;16yHNgqt6KKEDy5lO2jePLtu04zTax627Jpy7PMnVf0aPiiZJSHrQT66BK4Si19yx0nvoO04Cn/m&#10;up45L6LjKCp/7Mx5QYB67riY7qOXbQu04agW8QLC6uuhlfhh80h8vUxNzzxDBNw5Irq2dd5NLru3&#10;6yochRrkZRUXRlfGhtgTqY2oKANih11znf/AhOEPPTL12Rf+xHru6MlKwVE+/SNjkuHq+AdG9uwd&#10;5BcYgYNoVtcwqQbGjOjXL5LQGwSV69nHb/fefV8dO84wZxk3f1EagWa27T6Eznnp8lX4GYiOTVyS&#10;nv3biY/grupPr79PBBZU1gmOEx07CO8xVjHy9DJp05HuMxOK9+HHc6Y+9fTeQ19SAdabvBeUdOuu&#10;/XeP+fXW7fvwf0VC5NeuUqWrpnv5SLkcDomousES+GHjwvBEzKIbGuBMqPZQNbzFjxVH8ZoksYXU&#10;OIeAiEYcafLR/zc8qG/eS3tqbEw6DFl3fKGZlOpP/s6/wk8AAtGBdQiExxfJteKxEnm3x2V1KYtT&#10;EdZE9B7gmggQ+p8ZVpUT3oS7GZ0cRDzCc+KVmQp1WMYvbOAW5nV3nXJfuHIIqBu+LxaXggsac995&#10;oPTl8JRfGUruN6SPMaye9p/onM+/y4BTqaIpP1lwnyH9tz9d+2rC3t2bZr889dZ3V92fczS4QAWl&#10;qtF5TQTiScxT8bktsTnN6EqBo2IyXERPvj1PBaQ290m3P7ZO7bigDXuPC8dYnX0/U6OtcFk5YrtU&#10;fC4VlhLbV9SickvgSi02FmeVivI5bhCOnjxDZxNk00VJeAvnyxybplesmXR289SKzZPPbXuNWMXQ&#10;LkmiUSx15k975j/AUXKLxtr8fMNm0YkqLgVHEV8PJtsiY97hE6dlqHTjKGmmKy157GiP46ubfgAB&#10;gbn96+WehMwWImmiXg4/ivDoyXkqF1k2VKTTbn7ZvXUX4qjLKk4xwdMh97j19guLDhyQWL5+t29w&#10;7C96BkYPGr501cZDxy8899JrPkHR4Cv/0FhUtaNjhloaMeVLYmo4fPQMTB4/v4EBxN4NicMdOvrn&#10;+EBgpgNinaswrVr/xcbtB3cfOllSvgH3U5ApIFNVneXPb7x79S/9AGm/6BWAegoyQY5zy0Xwz+Ec&#10;1JusUIt9B7985LGpcxYuBjuZbQ6bZoMHiPrTm2/OmDWrxtzQ2KR5ZcGyuKoS6mPHAyBMM020rHvV&#10;867P6XRP08X6IeMU6wiKqppMJn51993C/fuR8qN0Y71Gi0WfDrBNEAyhvazG72mHFxe7wTSkKZaD&#10;oPQNncXnXWfQ5DUC2t2a1wmpKzMg1I0MuKIbArnZ5qC4LBPupz67/Y9fPYK29nTtHFM4/qBcdhad&#10;ACyLR1Xz6fXKIQSyUdiVkUTmCQbEbVJLy/LFs08snfnpfT3yxl2b9VCPT+80ZI7/98yHr5r7a0P6&#10;oz9PeeSXatvstZ+O/9ULLwcYVVyxMzZXDVrIxKFuza5HGwqdqJsWq9tT1F14kMhWUTmu0Pzm2ELz&#10;jYUqPlVFLWr4/ZrG0zSTW7TLOksVJtOcJenE1CMAMVrl8zON2UXLM/NKwVFz04ylazd+lpqZV7aC&#10;oFESdKLzcjorv7PjVQ6X9eBCtXPamRXjTPtfPL3u8doDcwm2jERYewr9hCydhO5CDKvOyvka2bXh&#10;KLATBobgKDChJqzMPXDsRGuc4q6rf2f16T7exS3gtoGjbJ4Gxg04CoHJ2KXNsRktLBli0A/MchGI&#10;qg1HWXDd2sVP/96K6yocBUFk6REcFA/2QGPHL0ii1vr6JXxvFf8HBcs0ojyVdWaUsf36x13vS3SY&#10;QeClXv5huNx8ZOozZrvyC4mJiEneuf+UT1DMR5+kNDnVvWMfevX196bPmBUQFB0QEBsSkuQfnnT1&#10;9UE47ayus1EiauVsg6z6BA7s6R/hGxZ799iH+w8c/P7HC9G2RdYWMmBQT5/++B/AySe8qeCwgf1A&#10;crFD/kF1/8dpEBSELi+/OCEp+bpe/V6c/WpFrUmnQivXrR336CPl69eBn1jgt1IeMaXSaVZr37sY&#10;EAWVE0dNxN4D/YlKK3EJ/YLj+/rFkdlgl4Ockgu4DOPUFhUUEuUXGOsXNEhyYCy7coXXSbyDWhuQ&#10;WeDfU0iuuJrUDHfAFZqGjvjobncY22HxV5Dfgw7r333wCmwBGSwslBiHFUcOblr04vwJPXIeMRQ9&#10;YFj+mKFg0r/8dcy/LJoWWbtpzsr5L63NeBdfJLur1dStCucPcUsabze6bsxv7p9ui8hQRMfAXo9Y&#10;M4QUjMkW88bknHoA1U1G57AsW9TiZqLkPLdJ7THRSOiba4wdlwNRGWThgAcTR1yPNS1duzF32UpE&#10;YKAOWE+62yXR0Nb4Obg7MC4vL127XnAMdKKNeHjR7FosIY3LxP0AZ7C0x8ZP46kvd0yp2D69fsUs&#10;y7ZJxzc96TEfvYi4BjoN05aBsomRdVbR0iX5pSkFxdlLV4AGMeZFX0IIDOfRtoKNrcFuO2JKrTYO&#10;5TS569nlHbXL5E1ZSjAnc4GG4/SFwN/8ahQGUbMD3UwgPuesTg/0nCPsUg6vjKWFDRdedmXSCvKi&#10;0bovbW8B5jWRJjvR84M/zfe7Id0dX9A8PEfFpjvj8hS2FTekMa+JD0oR7V0hqatwlJPZz62CAhL9&#10;fROCghJ9cGcUPCgwaPClagYGUaPTZSwsufXu+2ISR9RaWgLCEnwCYwn1Apuo2mw/eb6W0MML04zv&#10;/HUuGlN9fCKfmfnngfEjZr/2ntnmCY8afO11Qf0HDAUW8jrBwQl1Jtcrf35P1G4JunfgcPm67Zid&#10;5JeuHDriprvvuVckUKKf7gmIiCYCMtFkPt+0rXzDlv6xiWVrNuw+8hUSf82XuLQHFyM7az0CNdIy&#10;0gE6DhmNdh5xrqoWazWkjfg0oDH7+oeXrlpndrr/unD+jFm/P3jsKH3R1NAgLqqgErCkuizhaFTI&#10;hMQLdiuiTl9/ffCAiKFkNtjlIKe4QLuMpbjy948M4IsHJJDZYFfWnF4mt9N25ODez1csra06z5Lb&#10;2YSVN1wO0Y3uxlFetmX35T9kCwgvDla8xcIEbj9QNu9kyTPLXg0um9n7/TH/nDczsmXPpys+fWKz&#10;8X3VXK0ctQxtpPI7q1xv7HSNKlaBaSo6Q92c5wA1Dc1xDM9uGprhTMIraRb+uDwJ2U6W6kM4XtAc&#10;n6si0tWd+S7iaNQIBMKIUmPyuO3EW0GQaml2NDvMgKjM4jJwFFIwbNx0HMVuRoHmgkmz1Dt08owM&#10;UJ3yeNtUur6BjEkBF5q0VmI1qpNlx7c8Xrn5yYa1z9RsmViz703VVO09GWhdC2rcWsFRuw8cbMdR&#10;OL9KySnCdT/eejmlvQDqJFRFSAX+OFwWt9umxQyiPmAfflvczU02sga65A7kjx3mFo5qzSnwi0zV&#10;yXxbsBrhKu2chsaSTZBGLH7k+d3pIlqgDUeJbkqLHXP4kRjoteGohDxFhx+V4bG3OP5v4iiEEvDr&#10;ggMT+/aJxqclYrK+vpH+AYkX0dJdcovNJbDmoznzx0+aimOi0IhEmEj+ofGol5M1xlFcb79QfD8+&#10;OGHytb38CorXxg0aBeKysuKwuaPiktE/7+MzwD9goK9fVHRMMlrovfoGiW2SUnMWLoKphQv0kbfc&#10;/dqb75ktjDIZs0Cp3n7BFM4v3hLYuK6vP79YC5LAUcRHExXKbyZQkMttabAyxnUH1Fy7YtXqpKE3&#10;9vUJ6+czAJfpQKng8LjYpGETpkwp/XzludoaE0oZjjbsBLz/2yK/Wby325BJjT6LFywgk69fuI9P&#10;uK9vJFk2/MI5yCmK5TK52KmCgqMDQ+KDwweT2WBX19fy6tHMLyNvuv3X4yZIC4tLfDfinQbED904&#10;yqt27L74h20B1KdxXCFzNmMQC1llW5fzZu5H41fOfWJX0Z/fefquncsXqJYa1VTnJhgTgQvlOkau&#10;41yjeuOwGrpURaW7b8xUIwqcI3ObRmZbRmZZh2fZicIDlIrOVFHZKjbLMbjAkVisgjM8AxY1TCy3&#10;pJzUIIyHIII2swfRMKoDLKYcW89/BWTSMyAKWRiZDY6IWlTJMozd8IfAMgkNBanIxdENjb2j2yxA&#10;8prF/s5dvf2VC5ufrF37hG3btLMbJrjOlDKMZex6mQQ8USsBaR5kwfsOH4GTBj8KXS/U5udn5IGj&#10;tnyxByIpHABYcdpW67vIjcAh6keNoNM8/W8zJkFc0GHmHkgbJfBKTdaWZoROLOXq0Y+ASyX8qa/v&#10;Qg2R/e50kS2g9Ryn4CiPvc6lhqe3xOe54UfFZbji89A2b7k1m76j46i2Oe4iH/XD3Sa98RviEtib&#10;rUsNL6tgbqxHFNWnT39iwQSFRvfs6w8M6Osb5WUxXXY5czF93Zhf/MncRYEhUYVlq3r5hIKmtu/a&#10;T0DhnXsPYWVDyDyGJFcG949CIeqW236FAK6wdIXJ6ujdLzh8QGJIWFzioBv69gsdEJXY45pfpqRm&#10;WkSrAFavu3ztFuLDjn3gt6zFYBoT00rT8BFn6ZjwT502g+OwtX0DQoCXbOvK2+2vh4dOMBV3tdIN&#10;EIk2Uitr6x4c//CAgTG+vtGBgXHIFsPCkv77F74oaN1y5+hqk/lsVSUdkDqgBy6lCcFh32t6JXd1&#10;nDwQEs7wNSn7+l7+I0bcGRhIZaLZYJeDnCJpl0nnCQgawLdGY5/MBrt6pTouvpOjT7/4xi/6hQcO&#10;GDwgYdRP/8unp39USHRyv5A4iurmR3XSZt2HL30LMLQZgYApO2EL9DHMgsldizdRZa/WIZMN37na&#10;aLI0wiVhghbjAnJli8o55Xx4hTNqkUo0qgRiF+Z4iAE9CgZUln1QhicmHc1zhcJ5fKY1IdcZlQNL&#10;qjnZ6LhvmXPjedYYymEzN0qURSIgi5wvdfN6xHmgJh1E8duedRyVkp27YftOCIhu1SvV8Da13cKb&#10;YFgglAJZmPX0uY0T7V88b14zuXH3Y8c2TlPmY7B3Lh5Hid8DoSJHjp/QcRS6XuCoBZn5qHut3rgN&#10;j8ean2JU7hEuuuodtU0KJ+dWe4vF5XEKSoRT5nSaHQ6WuGQ2kAJIo/8dsmrb5ZxkxHjC6MMuQ17M&#10;ZjM1ulgEi+QUYyI5hTEEbifgSHWni2oBbbBwp4PoMHi2P2VrGZLuofMnZ2s4KreF8J2jc+k5To0f&#10;dcUIULsKR8FOxUI/LjbZZpfBZWsWnYGIyKSLauwuuInvBe7F4RKEbs/+I1Rm5qw/bdtxgN0X/vAn&#10;EI7J0hQVkzA4eWRVrXn4DTefO29CsIYXTrydc82ClHR0B5IG3whmqKyq41dX1qVYuwuJuafeYj9x&#10;piLLWMARsq4mjXrP4UNHGKx67CfcRhUWFOHHCV+LoCb9rdqj2um7upcnvZB1mzZPfOzxFavXTH3q&#10;dwGBg0LDkpEqwpIKC49HdbTRIYObzEpSvx67Nj30jP7bBa0m8EkgGTQHa6/GRldsfHJFVQMwjcwG&#10;uxzklEaU5GJaJjAknBZrz+zqQMur+qzavGduat67ny5+f07qvLT8zxYb3/54UWpuWTeO8qoZuy/+&#10;gVvAIS6ZSfi6ESRTV+fEzAS1eRIBxOUfDBLCHDCbaz5RsX9hWhdrJeFKCb7KO47ptyMqtSUsVYUR&#10;czBbAaXgSiHgG5Sp0IkaktUyJMM2KL0JlJWUJ8F34pa4frfx3BkmGcEqFNgMqbFZnSlFwn1qZ0OB&#10;nXRMhXQvVZPxpebkoTIqw1PPWtX1Sn7HX+iPrsBACfVWYfpA/CoOF1ds/Y1n14umVY+adk86ufNd&#10;1YwChL7U+o4Ft11GxfRawd5X6sTZc+Co1IKl4CheDZNDcNTy1RvQ2YAM8gRoMe5bNXQkYjmnQ8gs&#10;tEh/QWg40Ai6iQM/4Sl9rUPVrkzVutGsapuh4o4GrVih9lqF+KWVySjGInWw8laA4Ctmdm9r1Mvn&#10;f6vsxN2E0S5Mp30NrkHpohOo46gEo7hQG1tEfXUcxTe9MlJX4SjpyR7l79ffboed4TE30SFV776h&#10;l6oVxHZeWypipiTYg9WT5uORAdLupAhLN9ZlDEI24OkyZQO9rDbRU+IyFB6QT6EGoEviKBDwABOG&#10;jE9O/Rp+ybCVeE0Akv6yuoK3FRN+7tROtat8U0L7ZZxkxaSXQCVf/csbM56bqYsjzbam2Lhb/QMT&#10;fHwj7/v1xCPHTjGs24GcjmHa5YNdCKLaP5ZeMdZlEVFxrMKgQmQ22OUgdW5nr0Gy4LlJI6CTqTU4&#10;u0LHvEx6O7T/0tBsN1gbu3GUlw3ZffkP2gJ0daK/CKBBybvRhRjoQrXmppThoI19TSsSK9pG3Xqi&#10;pkmcQmg6NpXi6sGpql1qY71tbKF9SKYKXixQCryEgA/dctE5X9w0MkfdmKeAVUPSXMONoCwVs0QN&#10;La77eIdTD42O7RNMru37D2fnifAO/SiglA6i2nEUcjFwyPJVa6EkTWhLa0ij3UjluzcZWgpSbdZz&#10;GBTbQDAwjk6c2viXiq0PO7c+X7/6ocod0+pOrKJAxq+weLxNlCckGame/DtbWQWOSiuUNwINSqDA&#10;ouVoijZJzGOypg1F20PjBUbp30FZGlxEUpV3hDDT3FbRF2dXDlKlDjParjxPGPvSNE34smDaoEAR&#10;7mkK9VqlRJIockyu6U4X0wIC/EmEZ8f+3ePYVGuLIxBSphqcqeIzmwcZm4dlO8aVcoXDRPvLB7gy&#10;UtfhKFVfa4kekMA4tTShjC/ME1/fiEvZCm2aSA1WKx9PRkkb5tFBiA4GNIVJaINHmEiSWgVbusRN&#10;Vw7XoYuI4drKbH8vLPT1cnSWVLt/RR3esCsgSkCBMHnabwdN6WSWE9t37Hzgod+u3bhJH99Wh5OV&#10;amHJ+j6+4e9+MEeYyTDWzMJKNpugl7yJlKb7N2jdkKNdk3RpI2XxDLJfYCgzRXtmVz/OBdSfizn1&#10;y559oSu8EYkNdjnobULPXGYiqwmX1kSOcIliJ58D/3384wei+jcC6A7L77bX67BZug9+fy0Al4Px&#10;0dBU12ATPk/l+Xr23XiM0/nPLe4azRuJNvOKIWqDtgyBYS9WbjjSoXPLYHHmn3A9v949NEvBlYrP&#10;8qArRZjCmEzPoIzGIcaWwbChslRSugs0lZztGZqjonPUbTlVq+uUPKfZjdpl9srPs/JbFcuBTOAo&#10;Mht6Rkmb3UPHTkh1cWjCQ0EsQki8S41CI7kZ/o4HXhDPdlWUV61/umLLtIb1T5k3gaP+qCy1QA0X&#10;COYipkHWYhodhutF8ZV19eCo9KJlVF7HUZjsFZWv1sR5ngsWxHko2jgJmOXEqRb8QEeTSTnPqfpK&#10;ZanHUQ3q4+Iin6/kNIk3eC6Gg9hBVjWKa2stiF09dcpRr0QgiKQQw0hurFLm8xKUR/MDyCyiQWHv&#10;Gq77aq0F7DqOclitzcrkca2sakB4TUxJHUclGh0jcuwTlnGpvV5AuGCpKyL93fR00fpRwjV1q9DA&#10;KAxHmfooB8FZRMTgS9YIrBPtdrJegQaLmTetqq0GFwFmcPmowxjd5SMc+Lraeq7UVKzdRH3RsMzX&#10;8VzaGUoWUwNenSEkTY2Ms69N8HQopfkPFwrF2VbuN4smrEWE8ghrS6+M/lC2ueujz+Y8OnkKjWex&#10;O2BDwa+GBK3csGHMgxM3obuFdMBcL0ZxiPt5FykbqXIrebJZ0U6XkgXAdGmiYjrXLrh/OM/GUpXM&#10;Bru8A6f095VHN6uomMRGlm9aYoNdDnqb2lrJ095uWMnwtt04ytuW7L7+B20BGdQQP0aHR4KDsyfO&#10;pOBieFxiCcIRGfWWRuFgyxbWXhiRoWNDXEKGD9I9meRR8mkuOt3yQGlzdJoHS73h+Q6M9fqneYaX&#10;uAZmu2BSDcwWt8+D0xuR8Q3L9SRlqcDFNc/tslRTilPVVVanLV8xLy8fvAEPisxGu4BPdosFR5mt&#10;djtaTVJJyKHUzttkkaENFLNirwvQcTrqq/fNb9o27cLmWTVrnrDufLhq59tAKLO0QqWILr1NoFBZ&#10;gov0kGriHw97vXYctSS3ZFF2obGs3NrSYnLZdx87OHnho4fV4QvKXKGadlpPv7065YVVb7+y96OZ&#10;Gz97tuS9JdsKqlV9g7KtOLV59pp5M9b89XebP+ww16mqg2rrlPy7kj+77hZjz6GL//O2zD53pPtF&#10;pfYYWRKYnBGU8F7QUwWP7rPtlK/lPX3zthl+rNdLXD2SHYUbVdviLKtoiElTw9JacVRSjmOE0TZx&#10;hVzxfxNHSczzZtXzF35COZTb5hRORb9+EZesP7DM06gEkjUcvDD2kcdpeo9CPsQ3EdbKpnp+Wydu&#10;DXdpPBBQCr71NGQi12oZfi8sF9ACuzCAWdBpJ9omfWXW+EWI3iAxQlfldne9qUbzOMfFiKnE3xKt&#10;0c6S+uKLL+67776xD/xGlLiIhdEgFgwQnqeef/6NDz64YMKOWp2ruQCJpmWb4M/waK5AroYnE010&#10;QGniELtLE/UkUaTuONEvKJi6tWd2OccpLtCvhOYFBkdqjdHaVuxqhNC7atFb6hvEBZkQZ4AjJntA&#10;N20W6uZHedeU3VdfgS1g91TR80tOqBvyzP2zW0blqGGpKsIo8WI6zDenu0IJRlbsfmuzp9Kl1h06&#10;MLco11hUll26HFVzsg6i4OGQwVHZy5YWr1mlu5u7uHBRbY0KMcAVgEaVWOm4T55aM8uxeZJj/bOV&#10;mx46unGGp/4w1KDeDS8HRxBtN33n/0J6hLrAY3NBZ/C3CZMNHtS87LUlhWuyc7LSy4xpBZmcR90g&#10;+8jqiEX98qwbU/bM/9OpZR/v35CcEvrEsr7DswxBKw1D0/qN/iT8tDp1tll9ejR1SE6f8EW9olf8&#10;fHB6v/AlP7mhoNcN6dcF5fv+1yrDXR8kw3iyq/pbs0MSy38euzAgeY7vr8pCk+ZE3JLRc0TOfw5c&#10;0iOpsPfdRSOP4mP7JLWrkip2p4tpAeR5aP7bTKj/tHhmbVU3G23xhY6EfDUqrTEuU4VluFNONooR&#10;hXQ07ztQJ1Vi2dDkBKOg/tuCiIgNsiaR7+QGLw9LgV1hr8fsSv8PCAhjIOCnmHGGURthVryszpV/&#10;uWhHwq1q5fwiy2Of1ahbW5yioQ2vhkNLluSHBsX59IkI7B8/Z1HOuZpGFA+27t436tbbtu/ZDVy6&#10;tAl+HdVGnugTEEh3xkpRN1RkV9dc4gK9hizBA0PDNNAlPZMNdjnobeIWbBL7Ryb17heB/wS/kLh+&#10;gVG4OZ04+SkNeTajYcI14QMHga+ks3WUuuV6HbVK97EroAXE5k41n23yfHKk+dZCR0yKKI0MyW7q&#10;EERxcHimMzxTIshMW2Zdc9xVtHbDwtyctCKR68F3IuuiPdCUri61uCBv55FDjBzGtb6gYx3Uvqbz&#10;ooE0WSBThkYhnI4L606vndm05VH7phkXNjxcsfcN1XiGV2lUaJk6ZCr0MqFjqeMosWFhKmnx5Jeu&#10;yChcNsdYVlhYZszLyylfkZZXZKtrNDls83aujMu/blRq+APpPaNXXvPW0Q+Gzos+5jAd4M56mYdE&#10;fkp0d2U3KZNFfQXXT+gWp1h9ctbhXLAtZ/yKgUpV11v/P3vfAR5Vlfed3f121113F1QQgRTSZyYz&#10;k15JoSRUuyKiYltRlHVdQVxX8cWOCorUkJBeJr0z6YEkpIckJKG3QBokmWRKpmXa+X7nXuRz9w08&#10;Dht35XvmPDeTW84999z/PeV3/hWuZwy9ZEiCKNyYa5HLdEFL+iaIBBrmMIrE1H91ohcEhCPiIcNJ&#10;M1/Lkv06BSgrQ0mbhwyIxkA21ZMl2cBROr/vcZRAZEjtUUGZeWpxFNw7YnqSMmIpwCdgKvbMVH2Y&#10;qcJR40oFOEDOTkLaxQy60XHKloNX8Kmq5x1TDsPMAe+JVZdSaTQyhQK9EgmYCiwWhI95cs3LM+63&#10;d3cPEQpCHDjeCKN8tmfwky+/ef/jz0YVCFcGV7pTzGUyl3oQ26HOYK8JvbwxFt7Y6CEbbYSJwYdi&#10;wTJycgWOIojdhg07OMRJcxPMim0dXI/UtX348Y6Vjz1fUXPsSEOHravHtTEVlcAaMPyZFGo9XIEx&#10;hVtwlLkEtuT/WVMAK09G7WZszEi+OUYCUnXuSRMPZd8UR4Vk6/xSYNxEHkwb3l7Rk5BRlJaVfbCI&#10;qkWxPCjs/NAVZ0pB3hg8UgIGfM/BBoii2ofmJtzCcIkZQbzsckv04NFNiqZ1ioYNl2tf1/RlQ4UY&#10;4wWY5vAzd7P1zi2eieGFxVHo73QIIqSkqja9sCyuCKbPBekZOSlFlQlp5cP9KqiKpl5udU35xdJU&#10;YflIjmuc0zcNVcEJDl2kMTxaKIzhryq36yNnIBGYkCuAoIhuBKhKT64C4mlNiBpGwdJ3jdk+UQ9g&#10;ygLfn67PII/FCpgKEMjQEFzc0FBwWhXCpjMnqasZeDzSgMFlSbdHAUpSFWCsSk5xlGlDDQnPVPnn&#10;6LxzKD/KX0Q8RfqsXg1MXOm3vw2G5k2rxQL067/QoKHyKdRhitJU4SiUo1LphW5B4LdCLoMmCa4L&#10;lxs4RdW8I4sBlEJXxQZ+lHRMhp6bnJbt5o3wNIFwrj7b2g1u0vmeQX+4d/byR54qKqkE0YZY68Lv&#10;h5L//GuzQj08F6wzNGbfgODLfVdRc2zYwSFO4hJbMWTGeTiMoqLH7zd6aD6OQokcgYebZ8A8Z6Gt&#10;kzui+Twwz9XVyw9rQybhOsVRiBlNGXxMH2Mv/PDXwo/6ITUs+3cQBUws+qC8Es15OXnjqME9SbE8&#10;46ZyvaBCU2iKMRwZkq6+ldmZmFhQXFC07xDVjAIDCtsPuVI4ebiBmrGg67CajSwnSsdYFJpHJWg1&#10;XPcgpyXqrjOVW4Yb3x5rXDdSv66n7n0y3oVnMIseIBGgjutc6x//CJYfxYxClLmNufRIfQv4UXGH&#10;8oCj0jLzorNKY9LLr/QB2ih3nEj1ybsnMNr6jK7XIdJ6b8Ox4LQZV8iZkMy71p854Js8TYKBSIqp&#10;iOIoIxlREYmUjEBWOEakI3R/+MDJvKWZfGBCKTykYoJHZi1pI3Ufd3/xUMqToYn3h6b9/rGspz/p&#10;jm7Cq+FtqKEPtTWzpNujADWYpN9CBcsINJG1lQSK5X7Zeq9siqMC4TAtbaJokLHMonK/6xPN7T3r&#10;n+4ymUa/90NyQxmGtab/p2y3ezCFOAquA+6f6YwAIvMc+IjPazvPba6N++3W6069j9VCZ/1HYdTC&#10;sIChAK7Bscxa/5e3X3z1zXlcL4irnPiBTtwAGoLQWfDWpvf6rkrg0grMTIjPcJfme27Pf4UKNwwJ&#10;Uee5to7zQxc7OPGxYQeHOIkaIrHZYAPt5Ozu5OIJx+90ozvu1DDazCTXqDe99w+MmYBSNU2dviHh&#10;WYdKm0+eHqP+2pBo2B24TvUJWkiV2G/Svyw4ykyqW7L/bCigpVO0HPM+w5ApHDI9UWrwjLspjgrI&#10;M4UlG5ZnkoVJvZuzjmWlFVWKS3cV5AM+AUSxQj1Wosd65rxyFRwXyhJnLVNYfYPbwVEMM4pZScFZ&#10;XuqVqrdkrW9drX9t4Oi6/rZ90AnF6MAoh4KdBJ72dfOTH09lOrZggqUADzwjWFGThmOd0I/an5Wd&#10;WyDOzS89mFMal1/Sff74iYnWhxKfWFDGnR8785zxvF/5tJgz5d6Jv20d6w8XCa+MK16Kt5EQTdFg&#10;zYp8Dn8XxzPOOjzNOyDj3kdEwoWZsxcnzX0sViDcF+SVbaui6z7YDYEVZYrrigkqdJsTb++VGLgo&#10;554FxVbO+zkuaULPDIek06lGjGwsHv3xr2TJ+QMKjIN8FFzDExcVZjxeDONTrX+m3j2L4qgQ+EBI&#10;n6gcpkM8xniWJ/WDu//dXVYdZWwMq5X/p6j87xbK3D9VOEquVqq1hOsaJBQshOtIBPNFUBW+YOGU&#10;VPJOKsTEeCfAr4I6WxiVUwOX0sqqZ599qbXjBJSgVr3w6rQH7D0CF9s4enj7hUfHJrLcnpExKv4D&#10;7oJLvf8eO4q6zmM5/+A7YeEJ+MR18+a5+WLDDg5xEpfwRZCNskYNhMPxcXD2dnQNxIYdHOKkuQmD&#10;02xbO9DH3lUoGTfM47gHRyxPyM6l/mpAFmqFbEKwGPCjGGYXiDpJsuCoSYhiOXVnUEAv0RI6gVAE&#10;oRw2kciLJChh4mb6Uf4ZxoCkiaXp2icTTn5bUJ+fkycWi/dk57N+lsCAAqCCzjkr3cstq6LuJQ2G&#10;G2a213HU7Qw0JnRA+P+FTlFv7ceyug3jLW8O1P0Vm6qnAuVBI4Eyu+iLYCY0Wz+BxVGMBpcJy0ng&#10;qPYTZ+F+c392YXZeSU5+aWRWfkJhQfup+h5y/MnUp2z3/nG5SHBedU2Qfu9XTYlLxXM7dQP+GXdV&#10;kxMPJdtfIfrGUcWW9k//0rzj1bavX6j7Ym3pro+aCv/S9vXbXR98fu5/wsRPuRb+UQIMC6M+NTlh&#10;vBiR6u2VYbv9Ykz76CBcZGEyb+3t3372c/ccq2Ulrh2kh1pLS++MJvUzrKUUKIpCKGpUhUaypFAX&#10;nKUPTDfBpGJJqmoBghRnaBukGPThsBbXmdF/Kl6DNT+nkjyGD3C5tw8tDbq+U1E2LWOqcJTaCA0X&#10;MneuwM7GW+AR5sTxtrYTOnODp6qed0w5GEkmjOj/WFaCxQSarH/zb9HxSWOjcuxDMtV26pyru98c&#10;By7C/F3ulWC8gS9Q1h0oFALUcAePtjNlzec2yHb98XKFGpBJ4O7v6OjOxoXBDg5xEpeYcmlOndbk&#10;7RN6/1yeiyAUG3ZwiJPmPhiBtKztnWoa2x05npDlOfN9P92++5Fnnt++6wAz+INOJgyqjlwPJY3M&#10;MzlQs+Aoc8luyf8zoQB0sjFu0AUI9IMM1G1Ct4psaZDdDEcFpxg9UyfCM0Y3xDVkHqrIh8irKD82&#10;q4RVjmI1o+CTMz4zF1yphs6TdNYAMwoJXZNZBwFWoSOZn6jVMRQ3lIO1gzV/n2h8TdH4Ru/Rd641&#10;bSHqK/D8BI8HVJyHF6EoavJ+eouHsjiKqSrFUSjrzKU+8KOiC8rSswsycgsOZOXCp2hrS4OSyL7t&#10;iAstcXks36N15Jhv3sydp/aGpTq0j00Ep7u82b5/5cFQOSgJWuouA/XhoVAJgGYOlG7GDOphrQKu&#10;hePai1fGChi4J7+qI/HnyxYeCI49kyoF7gR/0KiiXEKGqZY/mOq9i/9ZZ2Q/PbYEhrnFN7zVpVEW&#10;R5nobIhmuCBPG5RpQGBufhZZnqpelEqWZ2na8MmAwrVoQWbPIzd7Npo+4wOf+hdinV3jDLxq3Cy/&#10;ueenCkfByhX1dHT0dhcshrjKzlEo9Fk4x9bD3Prc6fkRf49KvuiSzdDQ3LYgYllJ5RHqsA4W/eBT&#10;o1PqjGte/PNX3+5CQ4LpGes+nb412hX8w1FsQhvRf4sOao0KXCY8Ha8A8RyH6z1vHp/PD8KGHRzi&#10;JC4hIRsyo7YIuodvbe3ki41+dGsn+gpmJp/AYG//4OkzbQWewZW1HfauXi2d5/LLaiHmY5Ql9BNw&#10;fANdLDcvC44yk7SW7HcABS4ZsTYBpwPKO3B4QlVHZPBzrhi/GY5anEw8Mo3h2Vc/iK2oKi7KLUhM&#10;LMwV5VWxOAr8KJYxdVCUmVNaeW5gCCSg/Qgdk9pSU3iDkYf2c7MTljFY8E2cbkpUNL9vbHxZVvda&#10;79H3pG3bMLZBVVtC1aLkMLQDOKE6MGYmFkcxSycaABo1vNQ/BP2oA0UlSRnZ2QWFSeLStPzyw4dq&#10;wOpK6j7qlTvDb88ccccRn0RB9KXUwIOO7eoRr+xfRuTNWxxrfVReCwfymCzVZGxCRQVF8CWjG0IM&#10;PgJ9AYmK7O0q94t/AHIDVL5fQ9blrl+Za32VdGCUgxKokmjkYFror+LLIFzigt2Bb9S93YsJnnJU&#10;LOl2KDDC4igjdVoLPeqgHDWC68FcgpdFVog0wFErszSd1Ngd4QynEkehtdQ0N+eIxfmlpXwfn3G9&#10;Hs6F/vruu7fzDpPdM1U4ClJPhVbj5bXI2sYTOAqq1Pdbczn80Mme+f/zOTQPsGsko/Jvd+179x8f&#10;AvRioxHIofik14tLSp98es3pCxdhz8vyoDBuQEDGLhURuI4OdNRA879IIsr4hH4ChjCExREIAh0c&#10;PJydfLBhB4c4iUvIwPBHmWBALkJ7rt9cZ7phxwnOLsyvP0Y2qIppDYTLD3Lk+Ns5ewFK2bp6frFj&#10;D2ihGR8DvkQeawc26MzkM4CFH/VfbDeWR/8UFPjmOFmWdy1EROxj1AE5ZH4iEWTqPFPImizDe+V6&#10;q1mLZ7sEu7q487gCgV/QvfY8jquHj98C+AxJzBKnF1Uk5eaLq6vUJg04K2B2jcO5JUYXLZAFjVqF&#10;XymNrjKoN1C9lRHNeT1Y5uC1AG+o8YN1nVwD9gssqxDDD7dTlIMs6P6XzndtIEffIbVbe6tf7qp/&#10;S3HlErLpyBCGO/iNop44KdhAAfg/AGeYlE2FADZkTEYGUBOYyDFoDk/ChvqMUrVL6o90kJLRCJ2B&#10;PlqSjgwPq5PSc0TJlbGluemi7MMZtYl54oySKqDN1J5UTsqMJcW/X5PjvGS3z662+gXJNtewVIWT&#10;mXFy+PiRtVG+wEJjGr2UDFJBEUaRUdRBTplUVClqKLo65YUUNyO5jEfLDeSNysfm7/OlTArMu/B6&#10;YNJrkBP7RlMPGQoqvXdz+dvU2d/kww+tuCWxFGDnNcZPI/OJDVgjUMLBsSTIie8BsySxjAhjJ8Iq&#10;yCPxYEkpA5PJ0iLiHy+hGrC4H9JT8BqmKCE+IvRSnnl2nZubv52dm6dX8Oa/b5264lHfqfEfhUUK&#10;RFJCfpiToz/cHQSERsyc48hxCzSbDJie0dXRAykXGi6CQXW4fcNXAG3peSTWS/kNH+PsyZ/qF18S&#10;nHYoTzLwBjwlHCLuMFx7KuSsW060ExN1D4WcOgN0oVvbTwUFL7Wx4W75cJtSQ0WwGj21mH17y/vb&#10;9+zGW+GMVCr9qSr875XLEl+jhpcU6mjZw3O+vb2Ax/PDhh0c4iQuIQOeg8zANi5cTw7PF7aZ2LCD&#10;Q5w0N6G42JS03iHJ/EUR2A9aGI5fumlBe2x6pUaF7+/hHoi4hzcDmhYcZS7ZLfl/5hS4pCNhKeOh&#10;CcpFJWRBAQlP0fBF5JXMASv7hVbTeTzvBcyaZUI10g9AgrEFhxhz7F3c3bzmWzsLqbFGZydlc2PU&#10;QvAUZrSnAxDYRTKdTKkCStIrKdYBIwnYQg/8QUECZYmBXwU5nRTul3DZdBWCEWiXUG/eOtJ3Irmn&#10;69VLZWuvVb821vlXScP/UK9M8AukuwrBBEZumW50VCGjY98wUEu/FOXDIhG4jJolDlGFbrhzl2J5&#10;SWg8KGSjgyc8mSMKKtHBnouO91g3aSWKUbj0zK3NSy8sjKzITM4VFeeW7UkrjM2tgDpp6plKf5FX&#10;puJw9oW6w9oLX/el+JfO9Nln90wOV3D4rnmi+x/NWTGKwdZAPm3d75MhdC/4TfjhGbOTrHzL7vWM&#10;nBdRHjI9Y/qcbCdeNB/qGFI12Xcukl80a7vs28sqiUlD2SJgZEm0ioERdezgpSWJLvs698GVzbAe&#10;I5Ml/UgKUK/XrONr5gaNfPwqbVA6ab2KPFREbCL7nsACIdsgOEgiDpFF2RNqtAraCG9EI/mRD7pV&#10;NkAmKKU8vebPkAkhXB0wvExB/TxPVZo6HEWdhNraCAIDl8+cZT/HzgGmVTb2fHPryXJmELQOyorf&#10;+93F28LrOKWsgnEbfr1M85nG5lYG+eUyBVAT7ebfb/90iE4qG2PdUNABx0j2RifaOQk4fH+um5+D&#10;kzAlLRv1rmmoe3jN6vq2Y+h+MEy74bblhgHmbVTsJ70FoBFgSanUQUjn5R0CiR427OAQJxmIhbGP&#10;Jgzd8PvE44MN5YkNOzik47mZqbnjRFN7d9eZi9UNrUVlhw/XNVcdbapr6ejpGVCoxjGisg3V0YEq&#10;usOL2qTFW3DUpGSxnLyTKTAW30OWFRm9YwaX5KqCM9XhkZL7PcM8hVzKvgGrWzZMlGMAUUp0E/CY&#10;DAboWGKCUKiMAg9YBLsNSeTQMQA0wmIEHVOlVNNOC30s6BXQ07gV/scZrIRwNUYyLsGIRV1oYgmD&#10;jHTNgmxYB9LxdpSRBaqMDV+RtreHql7pqX9ppPlv5HwRpPxwdolM0l4D6jWmkIBxrcJ8qQAyY/Sy&#10;9XiGTCunS1KcpnWAIoN8TI+wWQYy0g8mkF5vxK9Jphqc0MkpuELgeCgbT5D4mGJRRkF0YWlOYUF1&#10;WWV87uGk3HKFRlV4quW53JV9cI4N8Z+ClKvOrq/9eHPT3ndrdzzb8OEHPZFtWjC1wIkzVZw7v7kh&#10;/s22be8d/uqd+ritZ3ZuKY59I3/3G70fvnk8aWP5di3cRCnVw8TwZM1S2x0uOd1tRrDUjCziU+3s&#10;2xX8tdfCDC8KNTEwou6WdEsKMMCJ5oDJwHXRBdoR3AzSD0/bBXgkh4cMS0Q69zwD4m4H5uhgnRpR&#10;oH28WIP5hbY8BpDf8iFmXMTS3s6B5+Ti4e4ZDD6P7TxecNjSsMXLzCjillmnDkdBVEWEwqChIcih&#10;KbEUGp3QO/iWD5/kImPxiqXQdYNZ8G3YMyyOYh0+yL9n5sgYA8ZJSpnqUyyuQ6ms3xX8stwwmVwK&#10;Ak6YqJL98VMXI1Y84ezmB/dHXPdg+OX28Anz8g155x9bvt753TWZFCMWmCtqJm4USkCZU13NKSgP&#10;zZ4ahzIqXmq1ITh0yQjGThigYqwbVeEQJ/GhkQHZkBlf3YUrwNhy3X8UZU8JaFMwM0GBfLadixPP&#10;E7+BYUtglwcRHtfdLyhoAeVEEb1EOop1rhvPBziKju2TJQuOmowqlnN3MgWMI5CEPQJ3hSnDK3LV&#10;/HSDjccT1hwhA4D04/CBhL4JzINZH/pI9EUBemjvQIeFy3FfnxD7eTzI0QwmhdYAVgAwErWDutYv&#10;GyejEKFBbqYAd5xA1KcZN6nBCDIh1B88F+iHUAy84AJASeRK2Ocxuk+GfhM5O1zfV7NZUfTn8RNb&#10;e86+W1f+jlJ6GR6q4fWbFq4k6lHdoKxHQQP+Qjvpau3V7gtkgII+k142gWjA0Bigcyn9gwCQvgCE&#10;GejUwGiwmsN5jD8mquZNORJD+Jefl5WbUBmf0ZgOFfPMTMj1ssWFmGGoLpaO6KRXKDdsRAnMpiVQ&#10;HVaNIvApmGbkFLWtM2qpeQ8EilB0wsvA6xVlemEIMWnHDRLS26McQAVGx0E0sNpJ1YW2vKYWgDc9&#10;kV1ipIAKxBIkV17K/+wauYi4yHiukpzHP0u6FQUoSxGiLiOEdHR2YBSG4dhnGJhdK6FfQaURtQ8/&#10;nqbxK5ywidT7ZqpCMkhEztiLVWgBYEoqiXEQn2OqEnDUjFl2YHOBKeLhFSJTGCDpg0/sqSp/qnAU&#10;wzEgkNRTooHrAqV4Quzs3W6jnqx7BzCjwAtCX1bAYT/aOKAsY8s2MizB/rhCyQrabqN8s24BfeC6&#10;CJ7ksTETummMwU50UGDC9EyYDGNqdVSSCM63nQRBDjz/ufZCnkcIVBRm27oue3hVR/cZ6EeBGghu&#10;BcqgadCgpUADP9fEyi7Bkwca4gm8wGaE3hY27OAQJym7nlGbxxvgjXhCd/hph9IgNuzgECfNTTDw&#10;xEDtzPWBnnnTsdPYKo60tHddZKV44xp4NKUCaFsbV7iWwf6k5Vtw1KRksZy8gylAp3flgWHyWAER&#10;7pOsLlW42TkroZY4oYdVLORuEIIMjugw2kLfCCMVQiDrqKiMdhAVVFEMxMlRwPDyGbYAhQfDuKgx&#10;6cWSyJ2NcXtr8nfXNmyrL9l3IjO1vpBxzob+NcowoJD1YuVQfoeiv0dHDl07/Url82APtbZtk53e&#10;LKt4afT026fKV5GOaCit12pPPndwZSfpGAbs6d+/as/CqOaqxzMDl+1xmx93X0ZvHqzjoPHdOT6+&#10;tfE5ABOpEY7FJRITHmHoHB3rnyB7ylPKerrpQEnkGEDGlBRUjYGXpSHiuoaEnKz9VeKDRRlJBcm7&#10;K0Q7s+LOX+o9JdF80JX/VNHzooGqdElqYufJ9xv2b20Rv12bdm1o9M3scFFTE+CYRG/KOJ3dKm8D&#10;SaDbeUHbP0p9XAHjka9q3msabCMmDTOzy1ukNT1ELwO3RAmvndIPuz46Jm8GMbQAhzqysT3q7NU+&#10;BUgrvYMb1H+o6pSjBIf51GIdGAa/zJRngoqdfKS9LiVOnLbvm7jEZZvi3qi48HSxNiBdOT8FPjnl&#10;b7QyFdThG0jp7DJFaVAi9/QP5Qr9P/9qr19QxAM2LuErHhuSThlnkZ2ebizzsfDHNHVbkzxVHHJw&#10;4KChKiegc07jm3B4PuaTAX7R6ZqEdaMEdwHo1dSAjMFOdHgAW3VcxYIoCrR+4gSlAqAGyMTxiw3G&#10;wvilGgBMwjv3DPSvXbdud2zi2x98PtPWjSsMuWeWE0CUm0fga2++g7hN8HqEhoS74J4XNjKM0R4l&#10;MV6TZbX9xG9gZvEMhcF8H1epAZkcnKleN4uRsINDnMQlZGC/BfRBXd34gE+QKWDDDg5x0synEk/f&#10;BbNtOD4Bi+fa8WDsae/swRMG4hdNkTZIRvkeChsuzu6gPeaLScu34KhJyWI5eQdTAC1dM9GjlL9e&#10;SxYlGab5RUBNkXWPwGoqYiTU0zBSNB/wDNZ66JlwWot4lHhr9FZHJyETn8skk4ETA7xwCUORkkw8&#10;eNA6ZPvKiLz/81BpoE30XQEFv3st/UGEkNUZ1FSkpSKyUcMwubroK+7rh57f0Z24oWWTT+k9xwez&#10;fGLsV+a5Lkuxccqe7rfr/n7jkZKxqufK35yf4r62ZvVn56OWiAWeabOfrd7sXjhzfipvQYHbqoSn&#10;Tl0gF43D8RcbQ+M40dW5f6ve+v6pv79euOO9zk9eb3h7a2fCk+LV7x2LwVAzTuQDRHng1N6IjBmh&#10;cXMXxDgvKrValTvXr+hXC5PvWxE3zz9rxvIEr8xTacWaaq+MewKS7PZ0F4en3R36je2aEuuIlBkL&#10;S6xOQcfyoGPymToZgYxQH7HXO+piedKJyj2HK/aert3ZnR9/IqNGInXb4RR97BjygEcF/ay1h572&#10;Ei3K0eRhEjvdLwlJc4q/WHaJhqAZ++zswUXZjq+3blWD8wXdfEu6NQXobEBxBGYNypKiUB6btqU4&#10;9XzxRlXZp1mfhB8r/PRyq3jr16+s2fSPJ5K6IyIHlosG3jtLpCpERkND1UumDOZAEkS8AsLCwh8K&#10;DFk2x5br4Ru6c1/MwqUP3volfvzVqcJRCFiDuZXHEaLnUqVsBAfQmWAs/+NrwuZkVcrB1mVxlAoE&#10;BaMaUykjaYIdHLvDOmiCkwFzyzc3/7iGLtGwQScTv1j04RcnUQ2lWpOYKlq34Y0L/f0ShQajj3dg&#10;OBxRevktFHoGNh3rRBMCDwe/qOcND3jmVuA/nJ/1xA6MxAq159rNo9422T5gMOKQAYTXQRQyo6vY&#10;2Drg5I2NHuLAzBSXlBOfnLsnMgk7iFYsHTeBMQVABc/utIkS/bgaTDwSGLCI1TyftHgLjpqULJaT&#10;dy4F5CNgOCEpMy+RlxLOYfwfwRxuMqjRDWifw0CLyQZzDpQzwV9hpiva/UxGcFywrtFSV5bzXD3A&#10;EgD60o2hqKu4b0SvC9z7u30jORIy0TZK9lwsC4/z6TY2QccbhUzAgo9chAwQArPgr4Th6feuLpkf&#10;EhvoeZB34NLHtgdmrCsMeKc8wLXKZmnxw93S1if2PfNc2VOfdsUvORTAT7B5snqtMHVOaCHXO9HN&#10;t/KXrgnTF2f9/hI5+UzavMUFXJ+CXyyPchDGz46ocghPWuWeNMsr9y7ufuuwEpv3T34HMAj3cYNa&#10;sr8jd34c74O2qKcTvgrJmLM2aY1D1J+Wxi5/IWWDh8g5fN+DBY2XMy90hRXfFyDibDtbGZLlLtzm&#10;2UEuenwUGJ7sk6yKCcu8r+jiYcUYJIPaZ9M52dra0Hg7OEPwzvqNb5zd4ri7E/qTF+VwYs+UUWNE&#10;rQYe5QukZYHJS97t3jhARnt12pBIQaB45sMZVovS7o6IDn2q9ZUBZILGF3XwZUm3pgDmbLqcxvTH&#10;OHZGK5aPXGyt3v+PzLfuzXju1ztXWcW8cveBR3+V+97ssZaYz3Zu3haT9ZeY3C+PQ7Q1QRmtYFpe&#10;Z1fc+kE/6qpcZ6pu6mhsP719VwxwWtuJi4+teTG9QPyjbv4RmaYKR9FHGYmzgxumYNg2oliFSufo&#10;4PUjqvBPWRgcZaLa5iiHAVGO87g8F0+B0MuN7+Hu4WNtY08xjGpiHKZxYJ78xIk2Az2ChWt8A0K4&#10;fE83obfNPGd3L//Ba7InVz+XLMpkYRWyQX2ovKJ+7lzXjZs+HJOrwHoaldFhS4JIUEw9bxgYghMF&#10;oIhLDEr/iV/A3OIZgR3EpqxbBi9/P7wgdLqwYQeH6Bq4hAys+A+Ds49PEJy3QzMdG3ZwSNfLZiZX&#10;vi/EoIg26MT1wv6+6GRMGc48b/CgmCDd1FoSKu5sIGzZOFaIkyQLjpqEKJZTdzQF6FQyRsZNUKac&#10;IQiZNjOAxnkdp3o6wElYscKVE9aZNKqUgcrDkB3aiRrqb9wgGR1Cn5VpdM7ufjx3F8pEp/3mGuLf&#10;SQ3kkWzXzW3xuC7XkvjTomUHbJQw/wdAkNB1K0rrHj+/cj//4aIHYq7uOUXIl9UZyzOdVh16IiLZ&#10;Z+T0V30lzzyTYLO7fRcGt6PKhh6ie7VowUORK1P7W8KL7lma7pB14cTqHMenxBs3tx2o1pySEu2T&#10;sY5bmtL9RS7N5MyKdH5Y/Mwy3TEYwT1cfM8jaV4LY2bVaC8yrpwmlBMk7nj00lTbDjIS1da2NPOB&#10;XUUZwVEeb6R98Lk4Kjh99qq4RZ1nhor7ixfsdwkrmO6ePt234teBhX8KjOYvLvtjYP5vw2M9Fqbx&#10;Dkt64Ajqmmog/KB1huzCopxZkAD6Z8xOlXY+mceLupgUGBmaOiaSaLV9JojvToGmSeJK8eUjQ0bT&#10;WePAzu6ULyq7v2zN+u6C6PW6yNVpHgaodwGXMX/4Z0k3pwC0WKgoB7Mno3OuJeNXxIlfnkn/Lu21&#10;u5KfsopfZ5W5/hfi1VZHNljtfWJa/t9ndOdu2bl7476KajjIxH0qbQ9un6q05uVXHd28vAIXufD9&#10;4ZRpw8YPFq98HNo4U1X+VOEo6vsIsvh5FEdR1gGVjRI+L9T8esITODMNA2ggLokdR8D1gc4aXLwB&#10;NUHo6MrheyJ8LePuEmjK/PLNuwOvBRN/X/8w23kcaKkBJ+O9EB7FTRDg7OIB+DQMFhlqaiLnzlxa&#10;/+pfcrNLrw5KmQaAFzDIZRiVGFr8Lx4NoNQUthPz3uoWuUFkvCSz1pXK5RwBH1r0GI2xYQeHOEmr&#10;fSObgdhYO+P1KREYOtBD83GUjSMPC2wombsKfF5/692nn1+35oVXQ8NXHjpUjrZElyjQ/jAS1l4P&#10;ZyZ9AwuOmpQslpN3LgWAlCDFRs/CiOftHYiOBh7wDYPf//1elI3/fWIGUvQUunnBvg8gSoNFvqFP&#10;oeoh8hUiu8hOsVQtHSUkrilvbYYD1K+hvIm+roGXygnSMnH2o5roFXn3vVC85fVT+Q9WvxCRZPfW&#10;0YcejbM/Vv3i5QubfKPmJvfkAda1UfQjf6RozcddH4wYydfN4pAjv91RU7K7vemj8rgVGWsagNCM&#10;2oDoBwr6L4SLf3vUcNIzxzks8Z6TstFns3gQzIXl8ZPa4VpTCfVyiY4knti1+NCSsHifa/Kx9IGy&#10;kNiwxNxs32yH9d9+GSWO5CY6vxT3WUNbQ+TpmkfzQ4MKfrc+Jyqi9FcrCu76oqhkfuq9nlHCzRV/&#10;FeydOwJlczigMpKlhfcXXD4dcdA5YaBamD4j+nzfw+IZ22sOLSy2+e5kshxIVYU3N7SNyVekOZVP&#10;dC44aL0o3yoi0ePBDFthwS/np98P9MgX/1p0pR641YChypJuSQHGBwcUcujqe0QBWTOg+WDWnr/n&#10;vW+Vuto6aaHVkY33b3ttRsZGq+qnrdLWWh18wurwWqu8rVZDFV2ig2vHTrbCsAk3o+Uj+KwazR4F&#10;0eiG8M85cRvzC8fTZ0SpRZiMmXNd+F4h3kGL/cIWVzU03/IlzLg4VTiKTrQm4srl4VWxgVeEzu/G&#10;86YzLIN/cJUqirOJ4V1gNIDKEPVEBCkSDE4w+cLQFQsklRb4BKCF4+YhdPcGJVFJZqKmN0Oa5uTM&#10;BUcI5UP3npm86RzPjBbU3SUorqNWJjDbZ8SruIKsWLaNa2lm+jloR6DfAlXCR8EYpZ1gfYmDZcRI&#10;sZhScROE9Vri5IpAgZ6smhx0ORltc7ro4wo9YVMGcR4WdHEpWRv+tunKwCD7fnfwL0RolKw0QZXL&#10;ydUNcgGsKbBhB4esfheu0my09RBnFx4uwVEWNuzg8DYAogPHu7HtDHxvwuCxsrbtSP3x2qbu1996&#10;f926DQwsh/qsFjgK+lGQ9IFlzFTwX38sOOpfKWI5vsMpgLEKfj/Q3DFQ2du7sguWW+AovK5CQaVO&#10;cvl1nq1cIYMXvlmOXKh4DksVCIWccS53a+N2Qfy0tZUbM/pLv72YvaLoZV6izZ6e1MhjWQePi7/u&#10;iJ3Q9qObQcn10ax5/ikOflkuiyp483PdX85Z6SOyeTnb9mnRvW65tkel5WRg5JSydVnqM4/F+u9s&#10;zn+1a6N/3GL/hGnuWVYBR2YuKeZwCu/hJk8713fZq+Cu9zu3eez1eSb1Tbec+1Ycmlva27kyw5qf&#10;fDc/6Y9N2vNQlkfclorR+hdy3Z2ypvmm2IILl9iX55X+q7QjOR55f3hp97uJ9VHuBbMeOfBibnXG&#10;3p6MFyo/d4y9L1J7hJNu5ZkwHbpPfiV3uZX8ZnXWO2Gly89C3qmSbMzcNv+Q8OnStWGFri8fegk4&#10;an39RwsS7d9qftc+1mF96+YviqKGJnpPGS4tifEIKXhg76U6QaT1p1e+gbRx25H9CzID/1q5ZVnc&#10;Am72tJjTpUaqQU01eC3pVhSgSJMKlzHfIoQH9mVXOtuLDiT/+e6E56Y1fGiV+MJ0Yjwbvf5P4uet&#10;Ip//Xe0mK9GaGQXP3/fxQ1blBVurd0WfFL9BtXeobAvyIJ0aUzxmcpUMszYW+uYmjifCbbjxvYOd&#10;eL6YZbgegQjN5r8g3NxybpZ/qnAUGheCcztz+GMIdgIoBexkJFyOZ3VbR037cWzYaTp5Gr+HW9uO&#10;Hu+q7ug83NaB38rm1qqWY62nz1Y1t1Y2tRSVlp2+0FNb3+IM9OLuI5PD5p0wAjL6YaBlhEMMJnNs&#10;HKxtXdqPn6ltP467jrS2HW45hq355Om2s+frO7srmlrwlPLG5oauE8W1dW2nzjYe766sb6rr6K5s&#10;bK0/fqKsvrn55NnCmrrSxpajXSdr2rpxpvZ4R+PJ7sqWpvKmRtSzqrkN6uKuPC8GbcEKF/AMGIEG&#10;IkfcQ4A9N3cfGOyvXvtKWlb+tREp6nanJyPQEVSjsH5gNOqDQhaOjKnRbrFhB4d4x+vq8QYTzQyu&#10;I9+LoiwGP2MHhzeBObeijdBnvp0zH8R04LiDJSXwDkLAYmxicQUD1vRauFgwEo4rAC303q8jvX8p&#10;0YKj/oUglsM7nQJwVoD2PzIKJ3XE2dlNw5hw3GKc+aGqADyTXHcaYzQ6evlCInXV1Ht2/Mqje7zC&#10;o/0CD03nJjr5f2vtkTjX/ch9drlWIeX3+GznLotf7BM/r0nfAxA1TNQrCmd93v7dsIzUnqmMiPlN&#10;+tF1Gw6HrytYuSrtubXN+7q1BqVOGpDsvqr+teOjw2szX/UWh35zPH9HR8yW4yUvij94sDzYJd3N&#10;O0146tIIN98qJJUTmDX3+ZLlnomzHs9zrxsdfCLbZ36WzXzRnPPGAThKgKerswqS331k08md4TlC&#10;DLhJXdWhonv2x4mDRY5v7vw2qiDDVzT7z0l/KztSt7s7ZtulaO5O7nfXyv1ihQ8fEgi+eGBhmZWH&#10;6O5Hj64QVnHqperhQbI43sGjzso31Z2XMn1FHCes6F7u7vseFdt4J9zFL/s9N+2ulXu8+8avXFST&#10;949t8sv9w6a27UEizifHC7zz/1ivOL30ECdjpGZluisv60/ftWXAdhjL/zu9Xf3U9Wf0cwzaCZVK&#10;R31bYN480yBWdImzV1llPk+FepqOYvA51BA0afQX1GRAiWl1mEr0KAtkNPVTHumqztvx4MTwOa10&#10;hLJiwFqBQx7KbaFzjbkJU0m++PAfps915QXAPfjM2U4+gYuqjraYW87N8k8VjjIywiAu38N//gIH&#10;jiB04fLY+LSog8lRyckxIlF8Vs6OAzEHUjKXrVr7f9m7Dvioqqw/q7uuu59dVmpInUxmJtPSewKE&#10;YhAQBAVFqiBS1EUsiPqhYkN6TYD03jshQIAAgUDoSO81IXUyJdPnfv/7HoysJsDwDcvizv2938x9&#10;7913333ntv8959xzenh6w5mts8i/u4fUSeTr7hXg26vvioSk5fHxq5OTUzKzUrNyV6xeJ/MOBowF&#10;kbE5DoVERbDrLIwhEOeBqjBPGpeQsSIlOTojPbVk/aRZn3bnS1508ujqLnby9ONKAh08pF1chfGZ&#10;BXAytSRm3aqEhMTs7OXxiWvTMxOy87tyhUjg4RvqIg7o7Crieof3EPq89+mXazOyViQhTXpCZk5S&#10;dj5wVKuKsZhEKUhtHcDXOR3HqEEGNUwHS2SBp85cQQRXmmCT4VEPlNIMXmUYcF26O3n7hjs6e+JA&#10;BKf4dtyhavNMSrRrd64YNsxhQhkHIjhlGrt1hECFQkKKXxwwV8O6eEactXKgMQBO0+0frH4UMFW7&#10;udtxVLtksV98dCmg1MBuN+XvYipxcxPQCcVEt/129EXsZueGhgYkwL7mm50UkoJO/aH8o1KYqSUo&#10;0nCJXB2RHfz18WjoOtYT7apf4gZHR1wnV8D/uaHWNRIF9p1r5KR4z/rFh5cs27dx9d78UTlRfbd6&#10;v5X62psVQ0Zl9ZlRMe7n62uWF6RfvNE0bfdXqw4kbzXviyqULtwfc91Evjz7njSzy5h0YVBs56BC&#10;0ZSK/8XO64Elory6msCEP50wt0EJPDK280Fyrnd8N9+0J18p7VJ6PpEawNI0Q4KjU5LVJ8q9Vv5d&#10;aValHNrTP9shoTw+IuvxKSs+TNpS2CfNZdi8CZtL6y7AswRRJ1f9ODtpUp25AUY7VdRNsuHM9Ssj&#10;ykM8U7vPKZiMrT6XSG14Yecc5ab+BS8mXICkUlyk3zcw1jHuxPqgDKfkqxWAb2DjncaOQkICEv46&#10;MFvSax0/+ujOvsWdjxtqvZL+VNF2LjL9ee+CbisPFlNhE5Lbw10oAEYURmkDrP0A9ph1bWXxC89v&#10;iE6C8G70n4omP1Y5d/im+SN3rehxdnn4pi+i8r4ffWCe29nYQalzQ478MC7+7T//OOGxo6s+2Zn6&#10;PWk8o1VSf3zoBZAWUbPMd3l1O7exW2Px8jiAqH4vj+R7Bje3EneBL4Rgtgq2wlHo6vjSns4QPgZC&#10;YTgooj/Qj5qV1mE6hMAO9huN5MMPv3BxlTk4SQQ8fzdnKddVAh3ygS8PgZNjtsuDROBo4Yku3Vzw&#10;S60wYH9cG6AM6oXAdiVOcRFJPAReYHnhKvbaI2X02gSpLJjH84YbOOi3O3UTSgSB3pJgA4YcWgEU&#10;HoCRhF+TzqxTG2Rifx7ezvNzcZSIBaFOzr6OjpLk5HzseKGMW4AEPKInwAb4EHwa66cGKgegGIV2&#10;MPHGbGlzc/WkIkK8gsUVtqqYh5UPaMrw/fCr0ekFnj6uMEEgDMRBI54+uGhJgDEdncTJWegpDnTn&#10;++NABKe051gZqJllM5G3tLLmwli7FpgIgJ1AcMY6GTXCSo0K0i2QoHg7wY6j2iGK/dKjTAHI9TAE&#10;1tXTJbmHhxh7bdA/aRftMGAYogE6E2wnkjdTZadesgBjC55T6PWN6Nly0jA4vtuSc1nQmMIevby9&#10;ZSOWd6cqKEAU6Ft0BDzbSDSD43r1Sv3Lq5ufCyzr4pj5V/eMZ7xy/h6a/ZcJG9zCsp7nFr8QtCa8&#10;qHX3yG0fDVrVbcj6ESGpL2UejztoJHn1VxP3Hyhq3Pzpnsk+KR5FupMKeVtEBjft5C+vVby4u/56&#10;rzx+SDx3CzkYlMSDkYTgnB5vJb1y7BqYEcBScijFrDieGhjnVkfIiuM1kuz/WbGpfEC2bMTSj+aV&#10;pvcvlAyLfmtByvrkixBQZr699SNRlufH51aNKfvu09Of9M7oI40TD4gXTd46uwUfpFLCdo54Cae0&#10;btfwlS/HXNwgXCuKvXayT3yX/HPnexU+u3xnAVz+6cllyEHXX98bkvhcjGJ+32TesgOb/aOdjjcT&#10;2crOpddqe8V19StwgUYZrRFKKHu4EwW0WoUOaJgYYbGLmQ0MW1IW/JLxbeIETvlbz6a/8edVo7r+&#10;FMXZOgNqUU8UjOHEvf3k2nGPZ73+59yJz3/xOidzxIsbXn9s8binyn4ctnndZ6raU3hZQ4scLbhF&#10;pbB+eiEyn5DXRowVS4N5Hn58QUCPnnwuT/b2uCl3+gZr7tkKR4GBDJ6zh9CbcsyC+r417r2rtS0w&#10;GYo+D9do9FcDdSjywQdz3Hm+Eq9ewFEiQaBI6C/keQ0Z9BodGoBVNDq5mgpCgYvA54EtERaF0kLC&#10;hZ2WLgOQEBeRAHO6qs2MFk1liGayJjZJIg3i830FggCZNMJbFAYcJeR5szgKujsMNDJTvhkGChPx&#10;9QoGjvKShKEkwFFCzwgezz8jo4RO3Ky2FUCg1tzdiQ8cdaO+mb6aQda0MOidzS3IUKlog9FtPKKl&#10;XtBhhLXDdaI1dfJQ04K4t4JCqYEvmJ6OIj4/GAciOMXFW/dpTaBOYaBGIAp25wfgQASnFFhaHyxe&#10;chCBnQj2FIa7GIID3t3kR9ntcFpPWvsTjyoFIDBHy6f2RbAAhKaEQHy97gbGn47DTb49azeGMm6N&#10;RCz08fH006uBUQxQkcIfTE32X+v25eF8JdGe1RuW7M/um/50HVXrhQVlVrFKtZUc9ikV/O+u1H0a&#10;/ajsqUPKxOOzvY/sG3+84t3TFauWpHxdQw43oBwwz2QmpeTgNwf2vhznNSBT+I+Y5wbF9p4cGyGr&#10;eKL3WrFH2vN9CoMb20xhmx3W3FgfmRL+3c5lHnEO3kkuH/0yyyupp3eOu2emgyStR8z1Sp2CasYa&#10;Naplx4vFaY5Lji0Ytm2Ce+FjkYvGBGcKg6IHRsQM5yX+9ZXC0Anps97MHzQis1O/rBcCijk+cdyo&#10;7NCRW6RzDsxedyOn0qSI2OxRfeWCvu10nZm8nBaYebnylcJnp+yZzUsWTt7zs390t9gzO0SJf08+&#10;Va1kjLEfUVx6OdlzQJE0tmG7f+6Ti2rjAnN77jLsGVTpFHs945W8nt4bnll6KAUK09gs3jH97XdY&#10;CmAOoIN2mwE+Z9EKNbsy529eNDZuzHO5r/4lZgzn+7GdUsY8nxnFyR/eOfd9TsUcTuaAJypnc1In&#10;P5M2mVv0Did7OCdr4lOxY545lvFB1srPoSiFuZ415KixHsg2KzQx61KCQvqFhke5uEmAAjwl/jY0&#10;m8ROT/9/O5wAOehNMLzp6RXuyPUClMKeBsAoLDCatTAHS7DL64baMGnm590Esi48KURvLhL/nkLv&#10;7jzRgOEjLzQ0IQ0OkB1PMVl5USe/ZnLl2jUUEjCLlfVjSMHePSRw5YpQT00mI1YvOJYlpggCwl5w&#10;5EG0150ncxMHdHLk8X1Calvp25vadA1qqn3eYjDhtF6t80RiB667d7CHT9g/nIWduTIXWdCyhLQb&#10;bVp0EloS1JqZeAf0qm9SoxiQZDH27sxQztFAqkXMSuxcMxIWR1F7oQjW1+9/XK9jxNBUOgDjEip9&#10;YFAkl+vLdQugB9cXp7iIW0hApdVIjFFaFti1h8DFPQAHIjjFRWsDareN3ReAJxn1A9YTEIujoJ8F&#10;n3qYR8QifzAM7Xrm1pLXnv4RpUCLshmjn85ghM4tWr63TwBdSHb8MQzfni6FwIxSKRjmEvY4ww6b&#10;EQOs+rzpPHVyQox1hrrXSp1f3TE6/UranJpFwCp9tjr+XLVODg/DYPtDqncZ+uokqoAvSXxhcJlT&#10;2LJO75YHjEjjhWb4wGTByM3DgvKiljYsbSStkJhk1+QM3jRCEv2Uf/wT0/d89dnB5LlV3wTFcn4+&#10;VRB/YMPYgm/7l4rglcKn4CXv1TzB4h5vrOf2iRP2T3SMiu3Rd80L/eIFEAj6bfjrJxe/U8EFOuZL&#10;nWHVgcKgtC7D1rwQnvLC0DxR79S/9S/kRGZ3GlrkExr7XN8Vok+zfjxoOorvyThf6bNCMvPg/J+P&#10;bfrxYOk32zZ+ujXx420L/Ta+uK5oCxhsdeSgJJazRX365QTngXl/8cvh9MlxGFXYM+N6VmhWl8xz&#10;R5tBWxWp1ZN5+7+MSOMnXjnRK4sbkRgYkuk2IiHMI4UzKCs0NNbZMYPzY1U8Q3vrB7iOq+yPegeb&#10;ttBQKTeC2pFSHSlatPGnoRlvPFE5kfPVm5wDe8voPi6trk5BxanQH5/1Hudk1QYY8dYeyYif+HjW&#10;tMfzXuXkTeTkfCzIWgLGkUYFn2TMKv92JcB7pN47U977/qeFPRzdInpHUeQArCKUNMEWmI2CrXAU&#10;KAWqwf5P5x5Cd2GQg6vU3dObKxCtTklbvC4OByKxWTnzV8d8v3zlsvjEH1ZF/xS9Zn7M2q8XLflp&#10;VXRyfiE0l75bunzpqtWxSanzFy6D+hOsNrFyPdZIL75YLqecPeAoOChBgiXL1iyNjceDKxOT56+K&#10;/nbx0mVxCWvSMvC7aG0ssv3q54WrklIWRK+JS89anZC8bG3cwuh1sD0em5Hz3dKVi9fGf7lg8bzl&#10;q36KXrtkXRKuLImLjc3OXJ4YPz969cI165bGJkJGie9imTTKVuA1MKMoP4pO9mazr3+Ag5NbQzN0&#10;GNjwKzPn5oVH7g8Uv/UpsN0E19g9e0qF/HAciOAUFymqZQOGd5O5c3cnmB7lCgJxIIJTXLyV4l7/&#10;wYBCUvCgLD4T2TiwE0NwqmeOeUQiDgA/yo6j7pWs9nSPOAUgRUL7t/CjHJ3cJDIvrMo7+izgKFYF&#10;AnI99BzsFHd3EXlLgiC/U5FGeNgyYJWog4anZlCCkyyNF7aANyA/hJ/RWZr+0vDYQGAtirPM4Lwr&#10;WnTkjfWREw7Pmb55bNmm2Ud2zdq0552+GyVRxW5+MbLZuxa0GK5htQnxX2ix34xN72+5YvLPe2r+&#10;4WUt2GTXGDdp+z9b1fCrdy2mpjIq+2mMlz+c/WHx/tg3EkYeJrtaqKFFrQZGQYmqRUXO6XSztn3w&#10;aWk+GAUMN1sO5tgVFNqIYmvaFCS3rDqncNvCxKQ1pUWpG9JTSpIzcyqbLsJWuaL4WmmvWHFErkdQ&#10;TlefxL/1zeIPyBdPKBkxc/vqFjDL4HlPR95ZP2hXXe15LNDl1PzDDWou+8o1NRlZKIyvKod7PUKu&#10;QpPnqp70S3ypQn520c70Fb9EL6xJnl+Rv+BGzrxDCd/vS+lTEbhkZwXoo9XY+VEdNcBb1zEjMsac&#10;IUMCLoavxeqML7M/D0l868nc4Zz4mc8TbUvZV0OXT+YojmSeKos5PJdT9j6ndKp73A8vgju4fjEv&#10;acgLSyb8PWcUJ2tG59LVwFEqiCigHAiHcbfeYcV/s1KBYgA+NQP4Y3e53nzu0mVaMBsFOklRAwU3&#10;3b9C/oaGjCvWBnBp5EoNT+jXw8mLJw7niYJgE8BdKGYNj9N5lfWUx+SLKRJvwO5dSmyG4OrWNh18&#10;RDF2DyBVA3SB2E4k9aWPo98b9W3U3wENOEVu7nwx2L/gR1GBHU1x0+4BneKxT18JftLNz4DRAy3s&#10;LSBnqGAhJWACFLdaKS8FB2v3gKJc5gCPhbVeBS0gOoMbCaxBOjh5sLgAcj1sQ2C24QNHU08xTm5c&#10;LN8oA41hOdKR61EPoAPICdm2gtoP9/QMcHPz43GDcSCCU1zELapnjgB+lNkk8vKFSxdXD38ciOAU&#10;F+ldqwK09Bub2Vqg5jCoqJSqzOF1jGI/ZRGjcrBfD2gK8XbztutHtUsW+8VHmQLGFmqDztzU1ISv&#10;gCcsT6FEKBADhdRhimrFqkZzFb0N+taGejrBGImc8QxLWm8g/pRL2N89AnGzIwpg8yvtTDdHMWSE&#10;GLovOMpq6uXOaFafiGvYM+lCzfSzm6aR/Z8drpxlaqpm1FKZtNSCOrshi1oVBpsa09zN/bwotNkM&#10;D1JNalVzmxqFxYEIThm3UrRESMAWDOMJZXGzo0p7ZS3bviutsBQHtgilF61PyS/Gca4OlLEuYDHG&#10;+vbCpwKONjQ1wSDeHexIWEqIzY8wpHOHElpXjj96aiqZYaZDtCfMmFDM25X5Tfbc/ulvcjJHc5a+&#10;1alhX3z519KKtzg1X/xjd/5SOnNC0qEkZ0oWlcwdtmba33LHP1P0GmfteE7e1/5bUr7XwZk2sHcb&#10;lgDYKtFiLf2AnaD/U1y+TeIXDitSXKHXkhUx9yE36ei9tsJRsAMA1NH1JfcA30gXZ4FM5u/UU8B1&#10;8u3ovXe4Tu0+oQoAlqC07hPSLNeyXKkmsH3ACNRQNrVM4os0lkZ+h9z+n7fQHjyFPhRnGoiyhYqU&#10;UON6ncnJ1ctD4AslczoKYbKnl2EcALcf+cAK9SiAUZn8/Ht17cqFfx8HVw+Jb5CLuxD9AoAZvQSG&#10;vGjb18B5sa+TqxDiZhyI4BQX2QDl/Nvr6Pb4PZIJxaDAnhG1488C+Nt93I6j2iWL/eKjSwEd9dRi&#10;bKbGMhmDeBht4ObSmest452low41TnC5WU8xCsCNCv+KJlUTFoiACc5ufDH/ZRo1NXdMAWz/YSY8&#10;mhsCA2zwPEVeRnndjtr9X9/YObVuxz+VB76o3TTm+qm1RHMGfdKAN9K0OqMJa076JLuNF0jj9m6O&#10;4UINbwjMpi3EEcEpImywpAT0woN3WMCX76z+DY5Kzis6dbXuVk73+o+SMqs0OlwjAvc6UNK4+ent&#10;5WEpEltCC0RsL6392m0UYDRhQGFwkZhltboq46fDaR/Hv/F4wcQnUkdxVg7jrJnw/JKR/5Mw5i85&#10;YzgLJnMWfPa31TNdcmdz8mb8ec4IzrKRT+ycwcn6hH950w/1x6uMbdSxEaM4g0W21fMscFRsYtqr&#10;r799/lpzs9qM5QdPSM1o2yrYCkehKcK6kic/AGAR8x1QEL7aSxJubTmVKogs6eILGcJqk6MLDyY3&#10;YUvcwdEpPCLS1UXI9/AS8L0pNwjq5VgMPeCAD2lsVPj6hHrJgrHp3t3VE4tBH29fD5EfK++jRlqw&#10;4ZaQa7W1d+iPD7iYNs0elgfkClqDJtLdgQtOEHAswDxGv6ef64S2B+YqvhQH6I9TF64Av6AGDssp&#10;9OUsDFigKctwZG1BUQY7jrKWaPb0fyAKYKyHCWcNCzka6huxiRVDn6hL565evUPEXkAySswqRnJF&#10;V1uPz9Y2AuA85eIBZdrOwqhJiQcPAEfp7ySHumV8GJ2a6dcMH57CJHKh8cR3F6rerd/+gXr7TM2h&#10;OUe3TiFth8FbQK+ke4gokNJiDLAAIxSSLaeF/uxA8ftfNtntiW+PWx63RCqq94EBlVpQkpRbCECF&#10;CHDU4bMXLQnuMUJHLRM2G1GVnduPjh63A6eOKHOX65CdMdJnBWOkCFRfHzPvXPGikinPrBnIKZn+&#10;zOGU8Y1nt5oMrZeObtsUN5scr0EbbrqMXK+3ZX9Z+M6fE0a+ED+t58nCn2v3laka6jAH4dDCXxHa&#10;HrXNaV3A3NT35cHXG5XwrLdg+Tr/0Mjiss0wsGNdLh2nthWOos4LoPvtQo0A4CPlCtrXXJ0kHb+5&#10;/TtY3eBAD2UbOeZllYZO1qADei4V0CF/2D1o1ehgBPLBB3a1ArymaNXjvWBaK1TUNCgqoElBjTCg&#10;qKz+OeKwdvXgS/SA3wCpKCNQo5JNQsRe3vik+uYWVC5YjkKRGKYJUAJgJMZrEjx5GaUyX9zFt+NA&#10;BKe4iDTs/kpELMzw+0BTdhz1gOvbnv1/NAUwj1vWI5aCArosukZ6lTdxerwS7jPC47mA4G4eetLc&#10;WcJ91tHPxXM0x3nUkJTjr1YYxpaQhCPkguXJ30cwnFJHUBCXgJEESEVHV7rcNxH5sVjV/mm1u6c0&#10;7npfv/vd69ver72cjeUyxXUYAajsHQO1FqDkDstZS5dH5Pb4nVHT74sJ+8ksjgJ8AohiAdWeX07+&#10;PuVdr4Ckv+GT3+ERS5nvkMZ+6/cUoExOJqi11PyGUaXek594qTyhbBQnaRTnu6l90ZBWve995tun&#10;yz/nYyIvXPr56qGcqpmcee90xeSa88lrjelfHMn65MCGXOqfD1ofWqMSUz7EUZiWrJ9m8RBPQA07&#10;9+o/eHVsCgDVlsqqphYoPNsm2ApHqbRU11oi9mc2WFEeAkyRQyvY+lKCZiAT3RaHDBWYm0FDuSop&#10;Ix/ncqUhLGIA7baY1mFx6MEHdo1GQQWKxR7w9NnUqDToVQZoeaGRYGDBuAOjUhRFPOoB34PWCmc9&#10;YMnC3B/PUwB7HdAsx0WMmxKxlP1A2p7RvrUa1AIutjRTc/04EMEpLmL8wXoEU8DtzCjEraWPHUdZ&#10;SzF7+j8eBbC/hl2MUJk7s0I5dZL4p+gCC3WO0YeGbdFy+IO68v0iXgwbl31DlNoqyiWRWSaPVc3u&#10;6eaVp5hVX0dEwVhqAnMGK0Adpj5qR4YOYlpVc9XVLZ+0VU6V75l1Y8/kxqpR1/fMIwY5ZjEMg2Bv&#10;UW9ewFEmBkfRZdOvARiJYiaYakC4peqAyL/Eb2lGIRn7pCXya0a3xfadOAMExUIp/IIlBcbUtpqD&#10;tyW5pygtEhOQGv+0lEw57+Vhy4P3kvi/PA1Tqah9GD2i7orN8BN3/fzp8tRFI7tvHsepnvnY6a3L&#10;Ga4ScFGtQavaW/rjzvmPb/yUs/JH6g5DcbI47Zs3FQ0bUUkw5l+vgaUJGDUDfkf7ZxgtVtIX5RGI&#10;ZIo2A8wIUEsCZjJ67MT9Bw9ZmU2HyW2Fo9C9oLAnkwbCmBvjgQ7dhnpD6/DFHdxo0yjhwIgxd0l2&#10;7tp9+JeT1TUHd+892Kkb14krFsoCBrwylLI7WOWoW52xg8xsctlId9xj3DCQvfuPwAzFhau1NUeP&#10;okYVOuzQBTAwtKlbsUcGaf4AOIp1d4jVBD4HUErkJWXskqKZ0AGW6+aOX0js6MIVTZwRffv6+NHq&#10;YBGnmeAUcQsziq0DGFC9v8qw46j7o5v9qT8IBbB2A7sInY4J6HSMYRgKZULirwwtJYNzSFgqiSoi&#10;jmuOvF1IhFkt/fJIYDzx30i6ZeuDMvSLtrZQE7cdBbqyoTiKys9ZThSy1p+4WPO5fPdnDWVTFdUf&#10;X6uefGbXNFPTDrrAhV47dNApS4oZEcAqwDDwr5m3i086AiHgDrG32Mi/5vTr2bGLVwGfLCwp4CjA&#10;qo1Ve35NcR8xTB8YX+42iVg+xyrQdR/F+SM9wk6F8KQGGADQQl3cauS5y77Km/KPrLc5Ca9yyqY/&#10;mT/92YzJTxdPe7r4Hc6JhBjMpZeuk8bm5gsVFRsT5qCpKWHylG4/o7i9CQYoKS9UbdTfp7GCz7/4&#10;MiY2qUmpB46CUG/wq0PR5GxFc1vhKJ1J06pUiUV+aJiQhVFvaHBG4H6TfWFNaW9ubMQ8Do+3Tq4e&#10;PL7MU+znwg84fPrq9JmzP/78S/RmBE3HzhGsed1d0kLPE6CuvrHp0NGT3Ry4C5bFdOrm+MqIUVuq&#10;qvcePIRCYmS7ZZ/zj4CjMDqC9YShm8JCQrr1dAS1YWcD1arVmuGvGTr27Aja3NCECGq5h4MzfrGz&#10;kt2byZ5C9ADSWBhQ7KLPcnoXot92246jbiOGPfpfRwHWwC/tcUxgbBpQuCM3EknxZc9MZZ8UY3As&#10;8Y5VR+4gYcsBq7RBqcQnRj2qiPhl6iQVZNoezWUYkuoo0G6Kzq6jzHSI6ZC3+ti1c2vqtoxp2ffJ&#10;tW3TGndNqa2eXXumkHKfkI3RDPEf7FIxzzFjBDbS0hs0sIgIv+wpftlh5Pe/ljRUxZJJb7liefb2&#10;yNnaBoAoYCcgqMScAmzZg2hvfWXV7WkeUBwFw/DFZo44wgN60R8pWxCMYT/SeQRAiI78bY2pS+Yc&#10;XjtmxVBO0VhO0uuc6JGPfzfsb8lTHZcN46S8wylbMrB2a1rB/Cjtqb3QHblUh50VIImhWaFsboMB&#10;DzQv/GCjvR72I62lFZoZ9uZHr42HWR6B2HvIsNflivtc2rf7alvhKCxn0BHBgIK2OdtrQDkeV9bu&#10;S+90keFsoJeiIrhuIqiWde3m5ugodOYHhUQOjRo2Ki0vr0kBMv/bGjN9UWxcEsxVOToLJd5hT3dy&#10;cBH68Dx9pd7BV25uGEGTocsq1mfKnb7ukbhHd+vABCqtAicXAbSlUAtyBZWzCkW+cNWiVFKXwahu&#10;VAKY/B5CKVTXWKEnIjhFHIF18oUGDKnEfX83XgQZMbidv2mo7WZo36/XLlnsFx9hClAFBsr7wVTO&#10;KEqha2GJDykcGbxdJ0lSDssivZNJcIm+S/6lgAziXKJ3TdQPKSLhCfKQXCKLJ5MS6pR30ICgAAHD&#10;rY5q8GLa0ptUV8t3b3mX7H730vZ36375oK7q7eZ9S4hGy6ijUmk+pjZ0d/ocpjUGTqnJTRbB72EG&#10;nUbBVDAYMDzisJgdsKARdsF11wq61ChndcuBo1jTBzgt2brjrg/+NgHGEgAhyPLAi7AgIlzsOPzm&#10;oywl7/gJ+x06ZDMOKYwQTjEOSgDQVZcPle/dmJU0qXvpu4/9PJQahiofxykexdk+z+9cVWbM3A8b&#10;qs9So9ombFa7wRgy0xId3bwP3ATTsBTnM5MOGFz3ETA7Q1kLz0KohBlqXVz8fyA/Cq0T06tUHATP&#10;kdRqHARhYF/wA6z9XrrOwRwNuukI9uUBjPH5/mJxSDc3P75XRFDkwFbYFQckZT3VMr3Z2ldYmR7A&#10;jqqXA0vAs6GbwF8Gm96woy4n3363hGq8K+ggBb0FfPKdeqOVb31YyVmWEQRzUqkfPA6LJYFubjC/&#10;KRWIA7l8HyBJsTQIxiiwj08o8BYIpFwPqbObpxAMQ64IByI4xUU3N7ewsDDW6A2r1MG6mbb2u9CS&#10;7DjKWqLZMD2M16NHMp2SNm/W0g4VcHTMarDf+jdQQEvkCw4RjzXm0DwSmdMakkP80km/TCLJJEGZ&#10;moiMlogcs28WcJRuYklrPpb2Ji2YzFBEgFADxWMYT7RmMU5TY+kwOUXj1+QXU2t3z1JWTW7Z8r7y&#10;0JQL+0ef3z/PdOM8YzwBuAkL2IcTGuWt6XmF8B2fVVYen52fnF+cUVSemltiITWKRVslC41o87SH&#10;+6IAY68AT2IioHvH0P2x+wDzMbO4xi8UaC00h9UIa99xMXni9e0LKn9yWza90+oZ3S5kDdm9afnC&#10;LwbK5hQWnLgOlR5ApnosmylggvsXgCfbhHGTZ4D94SkNhueyUaOnunl4d+7BRV+wVQChQBeLWR58&#10;AZ22rG+GDPgkjs7OlImHDnmjGXWA7XvWlpMhHXalUoQklvm2KLUy/zB8ssjT74dFq3sIpFv2HmgB&#10;dMGSDN6CKbUfbFDrAQzJhu17+gx+3VUSOGD4mDVpBXO+XyTz6R3RexAIRbUXmACtbOvJ9mALf9fc&#10;WfgH3Mtyk/Dr4eEjFPpLJYGASUDCILAegywChl+DARbVWHUp/DJjFr7Y3NrSzK4T1G0AmPQ69ggg&#10;vTuXDws2bjwJGFnImbYquhPTuoCH7DjKOpLZNDVGTcs+cWT862IcPc9+PEQKEE3COaiaEzCd+uSo&#10;gaO8U0lEukmaQUKztL0yWkOziE8mkSUY3ypSrTuHqqO9mO3mTANB0SmgooaIMYAhZlDIr1Rcrvmh&#10;dvv7qqqpbdWzLm2beL5mlqZ+PZykYUxHMkZBhXn63/4jV6mzCkuAozLXb2BxVHrhhpScYhScPejn&#10;YLBggyXyby/no/5CdrULSloIq1BjWzr8qNK5AAcmC6Uauzup9uwtclvx0Ze1pKhyx7wPIwoWDUv/&#10;8bWZ/xwdtXDjgLy2qNgzFVehF01NMMKFHKN4zKjgWZH3nZI6uAqwK8zRVQw9Z0cXqVASJJQG1jXT&#10;XRs2CZREtsBR1P+vmXhKZfCDCdYZps6GxjaJKND6QqJXM9soCL7XHfn4BPZ+dcQYF2eh1D/Cv+9A&#10;SXA4NUMKxUv1v8PKAOiDLnz01Pmla5NOX2saMW6KNLjP2Pc+nDpjzugxU2hrA4DXaCh4B9/xDhuA&#10;rSfEg36CFbdBGYrqQ5lIXUMLgCtruULeosWnQXJn6SksTqZm65hdzhhW0b/w8ZQ9DgUqxtgyEsM+&#10;MMZrGF6jG/oYqR/Mcv6jixMcG+H0Vw969/xtKIYdR90ztR54QuAoOsayW7FYgYf992FQgJhVJddJ&#10;/3RDQKo+OFMdlGuWJBqCM8ze6ebwHH2vzLbADDMwlSyJDMnTfrEXDYOZBfEDPASZPfg2zIU2rBLp&#10;IKbVXN5xpWr+lS3TW3ZMbds9HbYOzm39rPlsLmyQU8EfxgJ2Jn3gTaz9F0AlJq90A3BUesn6hJyC&#10;lIISFkexEkN2mEI93HzYEmk/M/vVu1OgmXHB1magqkitbdTDbEOjHKAbpMbBmgO6n/lOq8Tq/OPK&#10;1peLWgMz1WE55M0iErZWMbzYtLMeMw6dRoH2zUbImGFG5+7lvMcUkKQAoXiKgltbiUgU2qUrD2a0&#10;b7FA7jGPOyWzFY6iyx2oHDu6BYf16+LgDitwEklw9+78O727vXvs3jfcAQnXxCa1QbfRRNr0JDgo&#10;cveBE7mbKucuWAI662D0AIJO5X2q7rf35vavYY9lQ3Nj+ZatbiLZnO8WVB85tWlntVdAKBiDcYmZ&#10;aF0MGoELUfClqE7doxJY+R1KC6kxBkmQVCj24ntK8UWsGSh8Cw4sOgCNEKHbJqhaBmU2as0mJWP3&#10;AFYPwK3Cl7OJsbZFAhzYY6DXAeqbocsH/I/u4NCDS7PDYWWw4ygrCWbr5KgyZolE646ZeVkLGDdP&#10;2Ev234dAAcNhDRlfrA9K1ftnGULyiRRmEHKIb5oxIscUnq0LSDPL0ogslfTOMr1ZRtVCmMB2UAqi&#10;0NPxi3NiUumv7WqqWVy/fap813hl9butVdPPbftAdTobTtBQ7yqjoQ265EhttRjHZq0R5SzeWAEc&#10;lVpUkphbmAofMQVlkOtBCsAyRlgwa7P3/XdnRG3LQ59Jq8Nof6XuBqr92IkLmCPkSu2RY6dwCzzq&#10;+5O/qIjxiokMSTcMSDZHJhHnNcQ3XdUtn0TmmqvrQHRMJZQhQxmlNmVL9O0/9IknX3Tn+To7y3r2&#10;FANQ8fg+/4E4Cjw+MGO47lJo0Tg4iT0lYc4uUvgTsbY9MrbBzQAnMG7Qu28UlG2g0e3K84KfAr/Q&#10;fkvjU6d9OqcZ/i/B8tKwAidr32BdeiP03Ijx/MWLu2oOvDlukkDqi0a1fffeie99GBweyer8tzQ1&#10;IlOIGRlAYV3+Dys1WAp4NUw84Q98WvQRmCmD90a2PJD3Yf8pbv3zo49YDRkkb2yBAyTyz09mF5Vt&#10;wLDGrP5gadlUWLQeYzLwEg4kUOtNi1esZnsEsCU6BlwbC/hePbpzmVHbui+24yjr6GXz1GgEODDx&#10;Ag0zMy/rkpKV99l/HxYFwFa6qCUfbWgNTtVL0ozBOUbvJIVfFglMM4RnA0eZAtOJTxrxSSdgUvXO&#10;Nl6QEwVWpBQOUf93YOlTdEwX/LWKa1tr9yxqqpqh2TdWtW90/e7JV7bPrD2+mhgvoz+rlKRZr9dS&#10;CIUebvPmda8ZYsAp21KZmJWbUlicBFOchaUpeaVpeaUYplAFtIVaeFCWyL3mbU93GwUgSoC+DCPw&#10;xd8nX871D+2dlJ0v8Qnt029wYEhkRnZBXWMTCM4wo27OF7c9f5eosZWcaSbhmW1++U0RpQqfXPJK&#10;eqNvCglNV51owLPQiMJmUGSvpUYP7rA/4i7v+e1t7PqHxpK/fx8Y4PHzi3R39/Lge8PR42/T3e+5&#10;rfhRBj1UxAhf6CcQhfBF4cBRblxvNzcv68tFeTsYsRVKDZcnWReX4eIu6+ki2r/v+HOdnT7+9qcR&#10;4ydh0jdh94iR1ZO0/g3WPYHWZAQbE3/7j5681iBHpHJnNXa3XKunzYnOMRiQEBhvKdbl/fBSs52l&#10;tRWyaPQII9cDyuGelKlq1jc1YmFAZd8wYC7x9pF6+3MFIqGnn5OLZ/WBY07uws++nIthjR29UBew&#10;TYHOlZiatTY+BTzbCVNmCGV+yWkpaFrQUQR5VEoNhAnYywl1RWuDHUdZSzEbp0dzp62CViIYlahu&#10;zMa4hpq0Hw+RAqgRjD4/71IOKiPeuSQi3xSU0irDfJRpCMs0h1BtcwLRXkA6BVTgTVU3kVpUG93y&#10;hOUOgSsZ1CMCFMsv7f3+6tYZqr2TNAfH1u4ae77q46sHVhDDaaREcrD8meqGk1NMcDZuXPeeHcpc&#10;vm1Hck4+cBSUzCHXS84tSc9ff72ujhUEsAtDmiGGDHu4fwpA37UFxIQgNTYp9eM5c0P7D44cPMLB&#10;VQwRjCPXk9pv1Jvh4pnOetCDtTqotjWQoCTCiyV+SaRfDnkl82J4fsPQ0jY5siS6RqMaS3FEmjDA&#10;3Ef2HZTHhcv38g1ycORh51S37lxXrqinsztGM1sFW+EolAelcgPmcfVycvPr4uDpIQzEzGt1OZle&#10;oFSo8O8h8OranSvzjYCOPfR2BLKgF515M7/6Bi/SKOh2SNgVtzp/qx/A2IEdu9Tgr0DqD5ywY88B&#10;qU9gZXWNAq6ZoRrU3KiidhioAp4aAshHJwD6wbYfPgEehyHRA1VpuzJjpIXlYYxbRKXWufPF7nxZ&#10;zNpUh56e2Ozw2sjxvaOGNqk0GoORMa0JUw+Ey5Pxhb5cgTc2RHz46dzuLsIvvl2wbWeVZTjTgUdL&#10;bXiKwK60ljxoBnb9KGuJZsP0aAiA1GjY5Zu3pefkF27YFJOUmpibn5ZTaD8eIgUy8wqBJcavKgtM&#10;VHETSK9cQ//ctqAcEpFlCkwzAjuFZZPQDF1IujY4w+SXQd6JqfkhfUtGUU5efirsBqzLKU/JXZ+T&#10;m10HM5vbpjdvf6+tZmrT3vcAomqPJhsaj2AQQCsywOYmxj70Xuw/MrGW42zYuKzICpzyjZU7U3IL&#10;INcDjsKRmF2UWbjh0pUrLI76dQ+7HUdZQdffJ6XVDTkFJgBMdj8sXvXqm+NfGzNZ4h/Zw0UE2dDR&#10;4+fBzMTYznrC/f3zd7liNudeIr3zDF2ziFuGcXippk866ZtKpu5ijZBp6m6yPY2NAPG2m06h1qu9&#10;tZ1KpTH+cuLMG2+NppOcjYKtcBTMRADBgs7O7r7gR3V3koi8gvmi++BHkeamFnRc9AZHZ75IEuTq&#10;7tPDUYRdc7KAXiMmvrc6OZ2yTfTGpvpGG9KhQ3KajCpIgrUmNCqhV3Dp5qqgXlEwqw4ONyq5ruEG&#10;M+BQh00oFOVHPiLBMuyA6YRSe0q8YcCffgMdP403amvZKnB2FQmEgVjBcj38hbIwN4FvTEImZIE3&#10;Ka83wOOh1Cf8pW5c2Jh/6gWH42drf1y6dnvNMZlPCFAZXPX9H3vnGV5Hcf/7t/fFfe69SW4gGDfZ&#10;Vu+9usgytgGTUEIoAVxwL7hgwAkhCf80AiRAEiDgbqs32zLuTcWSLLkL915lWeUcnaPT29zP7EgH&#10;/43kixyBZXPmWa1m9+zOzv52ynd+1WSUOmxE5eMQfwjdJY8PR3WXYj17PSAKoS1+V9Zt3LIsK3fN&#10;th3LCooKt2xDO8W33UEK5K35Invdmvkrd+DJPDRHZBQ5xuYbo5d70gs8SZmuhGyRXijQNh+RbUjN&#10;cybmiwkrTv25uDZv4xdFJXnLCksWF+/IKtm6rqTYXD3dXDULxXJj1RzEeRf3fmS7fpCFIx4STHJg&#10;oKPjP86KWTILGs0RZ8+2r29aGpPgtvLKrOJ1Ckch2gNH5ZdsOX/xIgImKuod0JTlyzct13fdf6eA&#10;AwUazc6LlfJ7H33y9Pipr7/91wcCInKKd4TEDCeqyOcrchjJTRZEbjhe7rbgzeayvn9QPJZ7NTxX&#10;xK20vLSmIWSlCM8Rr+9tk17LhbmeneR1eRrwtSG1tHomIRmhLALqMZqx6fEsLRntgMaeST2Fo5ha&#10;UaQJDI+7v29ocFR6v8FRg4IiB/oHdbuWmALxhlJ/2wILbvzE2Yve/Osg/1gEQ3vrThduLX3rr3+T&#10;ajwQQMoXeowOt6gnclWTVWyv2NdncPig0Pg3335/QEBkJYLGM6cls0S4zCbpZ1ICku+iOreoafd+&#10;ghmFUoHWnJDNBdI7NENIh9kgXwdHyk8/M77fgBBEtAMHxfn5J973YEhARGpgRGJEXLLESHQlj4Bb&#10;2HdgaGBogtkpohNH/sQvFBINDksYOeqn0hQIgkiaSCVQwNht4GofjureR71Xrmb+RlCOxLm9CaHN&#10;Q0ul2dHf0EN0OLzTpbIk1Rx9e/C8QWND3MBgKVud3LeHyVbWqSy0OYPYguK87nHkGCg81xob2Ct5&#10;d3NzsyIkPFsmaK/MSKedxz5XK5vLZftGOM7FsmTNuw57lByoP2q6SgXaZvcKQSSTp0cS04Cbiccu&#10;RmxuG5eFWpQrtNhKBu5Tp9vYNfXV59tkdDIUIkxbjnz5Zt2uV8TeKW07X3HvXWSsXXCubF790U+E&#10;67RTuAw9xwfokZelEL7o/iPHl2TlFm/b8a8VmXkbtmSt2bi6oOTQiRNUVpoTkpg75PpbUyfoqQd/&#10;38rp8B8FUqINl2za+syLk0eOfmLUuKfe/cdnMBNCImPMmCYxQUjeAf+7mTyeSaUieZWIzndE57of&#10;zXIk5Orhna4+23ZWzRcu4LsHSGV1c4xwpNtJr9dzDz1fSoiIkqzNa6pVaEF7ZWdno/LKLxZ8Em2S&#10;ksOCYrK1e6fszpNlmT3h96A7z7zltWrwQ43cAZMk8fmXZgRFpA7wj+k7KDI6cdQP7/ObNGVOU5NB&#10;vrgaKW9Z2H/+o/Tn4PIUFa4dMjgMAVZQWCKuOIcEJw0cOPDtt99Wn0wJyHiWd7z9z5/7bZeg5gtZ&#10;Z02lMDImwUj3kNMOQ72cTchu3LIjNnlEH78QeFAB4cN++EBQTNJDH/5reUHhRuYhg142v8L12/sM&#10;DvMLiW2xiKDY1H8szfpoWfanmYUHDh2mBNVi5SMscqILC07u7nv5cFR3KXZvXI+sWTZG5OmaUFj2&#10;d+ZIhxb3UctzCJOTvXTgBqoHXHUsCrSGJxu2DFDlaFdc5JBxlb3yfqOuUTZHTBnq8Kb9jVcqu1Qe&#10;5N3Uc298KOUTU5W5HPSH30jmGAqkDryHglLazT3zfdDPlN6cHGJWlXtErhieK8IKraOzu8RRUVmi&#10;5DL1aBAnV+urF16uXXiu+o3mimnmQ9Mv7Zh4etvC1mM5wnmRK6hzSxtTWO9KEPPE+Uvwo7LXb0DJ&#10;HBz171V5RRu219bVgaMk3oa4MqarxFEa5u5d9b9baqOZHkjmHs3gvQ8+fPTxp975+8e4XTp16fpj&#10;T78QGZ8ye/5CBaIUS6rb7+URv9wqkleK+EJnZK5nXLYnqcCUmivWXbZe4UPSvzQcxXLIxhzTIff4&#10;5k/xTsHUnzFEgSiW8By2GiUPimozVpAxtOEXq3304LnKWbTq3ji7/+ZPVFf2OhylVUuvk/y3IUHh&#10;iUNHrd9cFhSR7BcY89mynMq9dQ3NBn5ifGxfFXb3hbt7vTZyWi0O6a09NhXLQYAEoI5ilIUIey9L&#10;ubtl38HrVeWJNCGHHiFQw1NNTmpGyQYsT7ZZHP0HBQZHJuB8E07Ug34Rjz3xwrARjxAaBhM82h5z&#10;HCuU+/oOjkvL+NeS1ff7Bf3mz3+LHz56R81BboffrjPoNSglcRS+Xof4+eR6d/Cb31WP1lqX9AGr&#10;tU+ak7ITVEJ/4hZxnkGAPdfg3ogd1zTr9Ar8cIhDD84o7IRdLXm1KUE2Rl4KPgGEGFdpq+2Yyu5o&#10;08y9TXZptmTGtRodAYceGlrjcWyMTirDSrbNbtu5u+KJZ37x/PgJz700fsrMOc++OIHthQkT12/a&#10;jDSKh2ozDtqGLLK5v2cSocaIeEnphSdFTIFjbIGIyrOhXt4pM4qTGO7N2dKyp2ap2D/FVTXt6vZp&#10;V0snN9ctvLTvhfN7F+pPFwqrTmoqEPEF1k/356+eeauuS8GVyt66o9lrSpDrIdSTrjiLvkA/qmLv&#10;XmqtAnJpLMp2bkPXJfl+uSUFaK+40b56lf/gpb2Hvnzvo38fOnK+tu7kx4tXRSemGa0Oo8VKr+Ey&#10;dINvWVYnPyLyeGK9M3m5SCl2RuS4H84WycV23MnWNDtaZZFwLSSGl6wopvnu9xd4Gtx++fJlxc2G&#10;OcC8hglVcEhEatqIoODwB/r0Hz5iVL/+g+CpqSegfCLHGS3BiWo16G/jub0NR1ktqNMo8zd3o05/&#10;5XozM/WnS1et37KTDF2mnVsuxyfo3G3cqMjVjb32MaUYQAs216SzpI/+2dD0caoE0IgCJBzyBb1M&#10;nm6Uf4cuVdhP8Z1Ys0fHJf34J32lXE9rusqOjxYYFBYNTAqLSWaH8ht96n/98P7d1XvlMl9OUdIR&#10;un9QeFgUvinCgiPjVucVxyYPi04ZpvgJfCTJ/tUEI8FB0bfBBobsGu1RgfhvjNNOyeaLr9cpWe7K&#10;kzQdrYujdik5pULUHT+1q6qGoa+qei97jCBqag+0GqSHwD01+2mHiPvZqw1lPzIPj3tcHYKoyLDf&#10;tHXn+o1bcwvWKNlEmxXxNSsHrEhcx06dZs8AXlG7f9KM2QeOnjh47ORv//TOJ0tXfLxkuQrDjZeP&#10;NtSGPCjZyj0b1//pb+/nrVtXsnXrkdPnNu8q31ZWVXvo6J79h9LSR6EyihdftfLlK9yWfVMXX0/i&#10;KCfxA+qbRExJy8MFeDlwJBR2iaNSVzQ9UdySuXVZ067n9Xtmmw++4aqdcGXnhAsH/+xo3iyEnuLM&#10;Jmmdpw0AtyNP6aKiPXMacFd38ozSM8d/1NK8ImJMINfbWVVF22A4ko/RJgVt4SanZF+6DQoQIsgr&#10;F2MVQGi881eb//HJSiZfg9XDV6i/3gKt6ZqaiLzbdG6yirHF1pRlrhHrHOFZHjioScXOhFWOy2Y5&#10;uUvsRhekq2odWZObd+8lmJLULKzGD3p9UGgkVlQGo0V1WPYMKUP8g0dmjKEX8yxctUvw7ZHelmj9&#10;8kT3J6qbpif6ppy2qMQdSjYrC0rZmfF+yZqRBadFG33Unigt6qU1FQinBrq+5Ypq62JJbY8MOcd3&#10;qTt6FiXq/fv3K10LAAley/h26vN9y7XpyeJ1Oh3F8akNbSbeq9/AIezlGe37G01mi9393IuTNm7d&#10;9eniFR99umT56lyaevqosSuzsrF75UZenCV5SnIq4F8iKxTvm1s+WbwkKj5BWjhqDAEuo0mxEAgK&#10;itAYXd17BR+O6h697pWrATfNTfrjJ85MnjaLVlff0rp4Vdb8X7+FrU10XPK/F6+grWLIPMg/5OSZ&#10;i6nDMsKjE8oqawNDowYFhNJcDx89tWHLzudfepnDfn5EKIoA5yelpdOeJ02dtffgEVj9sFtp0z99&#10;4unyyhpWEIy3NHiNv+qXkJZ+f79BuPggM3nm3FMXri547df49+BB9z3QPz5paFRsEhn2Jpdr8erV&#10;NYcPA6joRbtrD7KagFmLF7UNW3ekj36YTqHmnRbMyXvw68iu6tFBJrN4csf1h3AYleWOK3J1xY8a&#10;+0VjepF4b+3O+rLZ+n2Tr9VO01fObtz9d9F0AX0pFqRGh93A2kjWkK4L66x3JXCv1SOWZud9sjor&#10;f+NW6dK8eMMK7B4qKqhzu36UrLIU6jGp9a7a30W10SiHkAsrSNptq9n2uz+9P2vur8dPmX1/vyH0&#10;oC82bWONDOQgTJhsKt1MX+qwJLUPXenIKLFFZIuMTJFUZBuWbafLaMkuDcbR/eMryjm323wSNQu3&#10;+xG1WNFXUfOaAlGNTXoyrInY9+3nFxIaqfjMkrPdnngjtXWc+Gb/exuOokdbrG2aole7MhiDjxJo&#10;src6pBIabwqTHJ/Z3wE/Sn4Xja5w/6gJ9AcVgGO9qAk05WVJfTOS94qraGmqHkpcwgwSE5/sNyRI&#10;gR/GJeYpFvXo6RlMNtw5cEhLbzEY2atblBxE+TRoadZBJcWDQjPky+MnoBVCFsh1raEZhircVPJE&#10;Fujuy/twVHcpdm9cT3ur3LNv6MiHDh87iSgBiBIYEX3ywuU3f/tnrD7ZYC71GxiEn94P/7n4syWZ&#10;0QnDn31xakLqqP/z4/6TZyz4wX0Dcos2vrrobaJzMhEkpGUMDAj/4OMlwKQ+AwPZV9ceBBcFhUZZ&#10;HQI4xOP69BvEnp8IxbVkVR6ZNruQiAj3kx4x65XXg0Jj3/r9Oy+Mn8ZDI2NSqMDmbRXAp7988EHt&#10;4SN6ix03tfvqjvcbHMT1bISV/+Nf38cnLV2GTWpr9NwCVQ6DbsFkBrv2g7q2oYWOlEyRXOToCkcN&#10;3Sr8l4tpy2rO7v6NOPLi6co55w4X4MtYBiB2SOknvqJwtomsUFa2Y3DoPW0JAh4/dxG53s69+2FG&#10;le47tPvA0Q07dm/cuVNOAwzR7UkqmftwVAc1uv1f6gNLdVapMQhTaFtpxSOPP4PnKNXjQiNi6SMs&#10;sTvK/YruHWf+P/83XRBwTdNWOTPWmvC3n75KpBS2/awE2KRu5DtreQ5lJCJaY7eTmpqlpqJoZw7Q&#10;VZl98EjJXkEpMszjcfHJAf6BRkObnOIR3+OjE91gp/0e4EfxBXkjL0oh753xleiTM989blHx4xQD&#10;h6dj6aYqqWpLnkQ97yJFKUVM3gVQxCgke4fZDnpnVa50pVpaJZNK2TuQYaRF54SLpekoL6upo8i2&#10;D7+31SgHdZxOyaFdThlsMoPlpUfExib37z+EjJTuaYTq1s6Ho7pFrnvm4qdfmtTXP/i63tRksIBJ&#10;YCL9699LGdiZ6f/nD/rgU4VMX8wbktLT0h9BLTo2eVRhyQ7/0IRrLbZggpBGp/3ogSG7Kg/98IFB&#10;I8Y8njzi4fSxTyQOG8P0EBE/bGtZLUMrW98Bgez7+wVjkAuT2WyjleK2Lq7fgGAyOP2IiRv2ox8P&#10;mDp9AY8bFBg1cepcMs+9NI09epvxKRlM4h9/vrS0cg91Y9teWhkYEkOZrRYn1WbpNXzUGCYjpXau&#10;ySd75hPh7Rn8w9Id0PNlg4hd6xiaLd1Ed4WjAj63RReKp4rqc9Z/YK17y6Wr1YzyNHcGdEs5j/Dn&#10;sttMbinb7DYfoGfequtSEI/Cj8Kf+YdLl6Nnvn5XRXTqSPwerNm0iU9wIz9KmWF2XZLvl1tSgOWw&#10;Cf4kngEMhWvXJaYNv6634Af7wf4y1u1PHhwoQ+xpsNWIFEzxL29Z3k0/fn7QEZkv0la6RxYZiKM9&#10;cqVIK9BPLpdzhtRUxBgX/Q1aH1OIZC16AdtNxXR5CHKAmUaiUbMpO3SYzyq6mTrJckYxh3GGn5yU&#10;QsMHSnVM5RJH3QYfrLfxo2BCeS102q3h7HapyS21PmVC6MRbf6X2qc5+J3uFVy1EStDGHaCIQnTs&#10;+XA3Yr/vpDo98BDV3hiFaGmAJTaEHbS9uMTU//3D+wIQxoWEBoeGDfYPQDQSGBCSljo8IDDUb1AA&#10;6OhHP3ogKioB1ahBfv59HhwQgevz+GRCS8PUIsSMf2BgYHBIaGj0IL8QM05VgWT4dus+n9aHo3rg&#10;M9+FRVxrsw4Kj9bZ3aevNBCP6aVJ07TG6byusw4d+SiQJiA0rv/gMAAVeAZU02dg6KTpr/YfEvnu&#10;h4uxSXlgQEhq+rgzl1pw0/HQuKdjUzLG/uzZpOFjGw2OQcExQ0Ljnnl+Emyl8KgkmFoR0clsAweH&#10;MlO88OK0qOhUPK6w5iYzYeKsteu26VsdOKQc6B8REpnU0GIhRsaP+wyeMvPVRr2N5cbq7Pw9ew8i&#10;YYS7FRwaG0GZAwIHB0c8/csJQKl9h4+kDB+JohQoS04OPZRaKEwKQDwGYYKnFLXelZYjRuYYu8JR&#10;41aL1AJ3TJH+3ap9wnDIaRf1LFhdxy3CYOd+uhn8aTYJoBiD25nVPVTZHigG0p2vv75++668jZvh&#10;R5XtP4xVy8adlWimMTGwrOt4ho8f1UGJ2/uPUFfzDYJxxJ/ffW/ea4vgsoZHpw0JjKR3PNh/MCM5&#10;7UOmduzdvce8U2kNJnrRCtfw/JakAomjhhU2L9gvmaLAF6Lv4UxHChRlV3G5BBo+t5lYtrOhGaVY&#10;AfQUhFkWu5VN5SXyEZ6BA/x4EYRNPAZooRynqHfr1oNlab3J7wGfiffCPq4dTWmfTDPEkH5j5Lfr&#10;2KAC2LhbL3sbFyvDBG7UYJJiuzg9bkl2BaLIeDlmdxE/imqrdQcUlBIHGYNS7tWyWpk5gKn4tZ2P&#10;JM2jXHIygEfKWp4xHP4r1hXstTPcqzd+VYIMCE7IY9wdaJfpW02aYpt3uOP53yhRuPYEn575NyLX&#10;PXMR3zs+aQSiNKJ6rdmwHfEcFkMml9h/7EJf/8gBQTFENgmOSRsYHBuRmN7Y5u4fGM1PnE8Y/vDk&#10;OW9Ep4wKiR36/sfLOT909OPJI8elZDw25vHnuSB+2Ni/f7pSa66WiOh4tNNhw3LYd8Bg9hjuBATF&#10;JiaP8g+MiYhKfWTcMzCmWvSO8eNnJSc/1KdPAFohak+GAYlqLMspWLN5e93p85UH6pbnFvYPDCVT&#10;WrP/0Mmz4Kjpc+YtWbpSKmDQl+TUwyqMVTY8Hx4lWT8GIrw4gTIyJDurGSYQOQbSUSQ+4CadWxC8&#10;iWpKb29aCXLkscqOdf0E5QGH9JaFXzpjC8SYVdaucFREYfPEHHH/J+Ll3a2UKBelPIz9XZIYWqkt&#10;qCmvZMOnq7IrDx4LiU2rO3np2JnLEJlhCfUDNRloo7EktC/dBgWwZvXexfp60Zu/++jTZbgEHOIf&#10;CVYlUhsiX+isqdDih/Ori713tWekhJgQL9oFTiZ01fjtj24TD62yj14nkvPM6VnuqFwy+qJT3Z4X&#10;bn5cx7G04qeDIaGTKMKWmJSGMgkdSnFZNR4ItRdWk0Xq0LtFeHi4urW+vr6jjP8mDvOevHUGHGU0&#10;t8XExyq3VBy2+6fy4hVfxkeBO0eBm5olDZXmSivttFX77PU6JcvdeFKnMx07eQ5gA5Rnlmw12eNS&#10;hp84dzmn6IuAsNiIuNRWi3twcNSQkOiCdZuXZRZEJQz9+fMT+w4Kjk8duXF7xaz5ixp05uEPjeOC&#10;x556nl9/0t//pcmzcos3oCjFzCtxiVOERsSgYf5gf6kZBQ+WPepSIeHxxEJCxge36u8ffbZkec4v&#10;nptISNPY+KEBQVEAPIJzDRoSRn7S5NngqMWZufuOnryqMzJXkHlgUABKhOR5yt/++e/JM2ajmKE6&#10;EM55QD/aPHTDnjNsIBuAgvarHPUloAJoIUZ3oOmAvY38VV2AwNBm0FbqV83GfdZTG1pq33lv679S&#10;1p14vqRre70i0wjcdS4T4zYZtjayNEEiKH1K3EWJt1+alVW4YfPq4pKqQ8f/xw/6wFd80C8Ih884&#10;+IWLDudcaVyYpdmhL90OBcBIcAyMWhAK8vSIkWN/NvPVt8LCE0PC4oj2u379Fs6Tbh0XBqgP18Mq&#10;o4zJVu2Snmhp867RG10PoWReJBLyTKNyBThqaL5u62V5Vc8kFt5aUt41scsDRGGsx+OVeIuQc5L7&#10;JCsjggPDIyMjcZLgfTSqO171Ie/Jb5KRdHO5+vbvL4nmRgcGiZn0xAIdfMlHgTtOAdU+aZY0TvI0&#10;VNU+O23bPhzVKVnuypPoabRhnuv0Kt0tX5354b8+ZmBPSh1eXXuADJY4c+YtrDt68smnn/vks6Wc&#10;CQmPTkwZhkkReQDY6Icf+3zpSr3RwiEbxhTsF7z2K/aK+/raot+QP1h3rKFJj1ogF3BXxuhHEE9z&#10;vr+fP0JqQiYtXZHJ4ZDA0Jlz5pN59KdPVtXsx1XIy1Nnol7+3j8+xtU2C282YpeExyWS0Zsd9c2G&#10;UQ+P0xkwfdKAP29kNLKoZ5PuzrkI0IaXUTgALNdR6OCMHHnl5wLiMAcZ3WY3E5C8UgNaMqcT5qOm&#10;a2WWshXH9s5vKJ1+sex1a+30I7sXPbG+cugnXeKo0XnuIZmWp7NFQrbttQPYjSA+uZvABr0fmn2+&#10;ahWiPeIDrtlSGpM6qqBk2+hxT8UkDQdpYxQD8TrSXQUQOyrdG/7L8ZZgAXA+aXeYYNM7jp6Z96s/&#10;4LANbRoOMXbz8qxuoY+tzOptmlGfbNW0OLe4ZnWPWGvJWOkYmi9x1NhCEZNNqOKWg902P7oVqWSg&#10;DZLGjwoMCkPbBCglOxzV1fiW7K816tkPCYjwoiZUXLyF3oaKDr4UeIqCbXRwyQHT8BtP8W0+Ctxx&#10;Cnj9fqjGqRoqjdbb5m/M+HDUjdS4u/MM5GAo1nROJyqgiHXkYIyPkQ4DB6+zcV0rYi/pu4M9lkTs&#10;uUbFz/JerK5h/OcMqEYZnJJR1qmc5y61qZ/UjcwjnORBCsvxk7dAZQ3ErzTEz5at3LW7mkybTerd&#10;Ii6gOIPFHhoVe+Y8UXQl/pf111bKLoGqO6iIcV3xociwZkdBgZtsGChJNVdEidzDL2yCoDNNwnrK&#10;1rCz4fjyC7XvnKn81ZndC3T7pl899DN9xUv1O37rrlyk3/PqG5s3Bi3uEkc9lC2CCwyP54vIpWLU&#10;ZnG8mZKBcXcT3oAYRRs24Poge92G0trD/QIiN+2szioowVfzL54fz0iFt1V0ezTlirvpvXpVP0XH&#10;g/rQVhGP0qdYVsBWJVZFm8V5/NT5v7z79x27SmWzxykgKh1dtx9Nd0/gIBfoD1OGxk6jrtG50gra&#10;Rq/2JGV74nLNj6wRMZniiZJm6cm8h5JTyh3dck8T0FxFDfTzZ+6w2FGck5DGiGtdMm4ZvRf2Gm/q&#10;RVC8MoeKddDd6qjpKT4hpblF8xOuuVaQ+M23+SjQCyiggL3y+EETpaHKxkkP7iz5cFRnVLkrz6l4&#10;qdpA7XGhjSc8jTImuIexjgH8+nXycrTXTD++UlDkjPdtvda1Sm9W7Tusctqdm3kxlQJIXrMvVqnq&#10;SgZVtTiFI9ruM83pVG5Y8OXPohst1s3bdj397As/f+aX4ydNhTP2+FPPvDD+5ZfGv7xh41Zqc+GS&#10;lBpQoLJSQRtR4y5JxMUUo3R7mK30wt0mxXcKVlmFWy8sV4X+fOuFxZfr/nqy4rXTZXPq98xt2Tun&#10;qXLK1Z0vtFQuEAfmWr78lXnXf7Vumn624on8io+Gb7d3pR+VskqMLLHF5JpTl4rEQvHhCcLsUZUu&#10;OpKXiL0mw0eHNDsqK1cVFOeu37S9aj/GmiVbypHzHjp2dtbchUxYzPuqvga9rtdU/C6rCC1WyUal&#10;BEDgDMTPLzACLcSAkNDxL09+9+8fbN66TfUxLyen0zcksrViQ/FJpNkCjc0psi85wFFjsvEZK2IL&#10;rA8Xi8TVzslbtYVQp6V0/6REUFpCeIdojYkjKXkoXKnQ8HijCXtzCWwMJntAcATeTuh3JC/3Sb2R&#10;4sWpQr75nlkJRSx4X/ikYsM5VXRMAqt+FN19m48Cd5wCNEUapPKZRvukoSq9wU5buA9HdUqWu/Kk&#10;tpwEKlF5IBAKG+SIkHXjuyioo9QeuEZl1OpSzQVMvgo+cZdCXF7opUZLDkn8yhCqznALZzRdZW/I&#10;LQnYvINtQ0ODqgMFyis7+GOU4s3DuWrXwejgi2jVkF7v5Noc3SSXlOYZrTIAOr7agQhyacDFLoOw&#10;nLY3bm88/vnJ3b86sHHy9Zp5Tfvm6w/Mb933iq5yekvplLaKWY6aVxt3zHZtm3m+aoKhYrK+eu7F&#10;w3MOb/v02awrXeGo+NXucSVuvzzDqEwxLFv8vNRxrQ0gd9fgKD4Qhiubdu1at3XHSgzyt5U/O3Em&#10;/is2bCs/c+l6m9XFnMgn4CNqYaM76H5jc/HlvwEF4L5ylVK6hr+H0iD2ek+/NB0Qa3U52TSeMEey&#10;U9BZuirSCHbS1gSwU6W2oMvV5hB/OGIeWmgekyOIUoTP2FH57tQsx6JqGd6oJxPuyTXdP+pKt1Jr&#10;8Ji4NLBTcFi035BgJPKDA0KoHRv9WsEn9up1bvFSt6ikWu8TXkF6iUPKbJZmVmwoYfo2HwXuOAVU&#10;a1TNkiaq4oBwstPkw1GdkuWuPIksTdNwQDSg5G7KByyjN4k3Yq/QDnnvEtI7Bqqx0XuoIJaXDtzL&#10;Le06yZpehIJk6oyEOh0JXYt2dQuc0La0dJwWzc3NKk9VYIMgjVOVpNYKTVH5+stX2fMgDYNJ/CQ3&#10;q8eF5EGzQdVK0FSexDXnpdLW42su1Xx6atfvTu9acLlqVtP+6frD05vK51zbNe3arqktVTONtfMN&#10;NfNbq15trXzdcHDBmfLfndq9oKXuv1qvbROOk8LQtO14l3K9YbnupHxPSJF1VL5rzGqim4kPjkPE&#10;nhOoeEnzrWWY9cBRyPWy1n6x9+gZ9KN+MiDIPzTm//bxi4xNYnKMiIrm4Vqr+OoLfmvVuTcLpj17&#10;lx606vCoOCJiDw5LQJ+OzWAxl+/eDW+Wl6cTefvX12lh0IJoA6boMw7J+HQ2W8SMGgM46qEsqRYV&#10;t9YzIts+Mtf5t2PaCuLrRdzWGW9vpeuhXUmXa587gIO8G+0CfhQOD7XX9Op30UlJ3gfe4r2819yU&#10;UUGQeYJyT620ecGcN13mO/RR4I5QgKZI41TNUjVRDm/iS3gr5sNRXlLc9RltxONbs7G0Y+BWEfE4&#10;VNpKSnnJq+mkTjJuyus1HpGXO6QySk9J3cXFJDVaqvHzq5GT+7VHexiEcVag5Yl5DJwjL+OZAoa4&#10;X1VP06b15smwBKYG0suBuoamKwUN8mruw4cHL8ImnXkIg8N0vPXi+oaDH12u+LVh32RdzcTmqgm6&#10;6imGPbOMNXP0u+e0lM8y7H5VXzVfVzO3uXZ2fdW0C2WTL1XObNj3muvCinNNp4UdONd6jSdIJ1BN&#10;14StK37Uw4WeAavsaWvE0MLWR1c6kzLF6DIYUlJ75W5JOmNbbV0dcr1VRes2llbfNyDomZemYaw3&#10;NOMRQv9gDuAVyzpsUsnHl26DAqprwNQFTU2aPCVlaHqz0Q6OguGnoFSffg/i04aS5XKGdt1FwhyC&#10;NgnHkwbqwLjU6WxoE8+V64YWWDNWSxwVvw6v5uYxBe7FF+gcPYw38H7Q3mG1YMTSYJZ+DcfS4TIQ&#10;ZFw+kLdhEUG/l4+W76IlL4ZUh998Dy3YzDa0H2VGOdW3a15FtRPqtG/vo8CdoQBNkQerZknG21A7&#10;beE+HNUpWXwn/xMKMMbKYVaOjgpjMdUoNKTtGYw1YMQ1uMlBDcQtcHtg0EZpDW5p93EnLCgbXgbN&#10;l2z11U11K65W/vZK+YzreyY275/QfGhifc2iS5ULL5a9Ul8xp7HqFUIJt1ZOby6fBLi6VjXl0u75&#10;l6r/cv3LPHP9PmHX32Le+UONJz3TlpIrxuQa03OMMUUieKV4rEg/PM+VnO1Evze1UIwoEPz0i422&#10;1w9DGBNCl2tMJvItcM+J6LE3OpZy2+yA2KOnTues35D7xeYtFbWhUckRUSn+IbEo6LdZPEhtYD5w&#10;jfKp2OUX75j6vYwLnFq3T6Jd3vO9+sFls0s3HUjEDK32+Ph0sHZgQMLgIRFRMSm4mV2+PEua+Whk&#10;9PJzvk4gAziKriFt4FqaWdlYhaPNEr9WjMlxBuaJqLXW1BzTz1eJB/Nbmoy4UfPh3q+T0HfGR4E7&#10;QwEfjrozdL/Xnyp5Vsy1N26SwySBlUMqOllMqKVj3AdUkk5zhL2VuDBMHtotrEmtDaLloOPM+pb9&#10;S07sm326dsaVmmktNbMstfMtVYv0pb+5vvUtS9UEy56XLTXTTTWz0Xdq3j2/oeLVhvKF9YeyW89u&#10;EgYQT6M2LXmIgNwko1x2noouiaeL7HGZYlSRJyPPFJsrYnIwLTePKMDhuSsh05WUK9LyRFqWaXS+&#10;8fmtLrw7oxAj2VKSVcafyyoFOJ0XfifPagSv2rsvb8Omfyxbtf/4uQFDws9daAwMiw8KTxjkHx4R&#10;nYDcX3ICcQh8gwT25jorYy7tLMwH6S5Y+0o3X/Z9Pdagkfz8UghNyKSBQQCqIUNkGEo0tJt0Rnm+&#10;XXj6FRvn69QyIstrx1Eo/UuHnU0t1vhiz6gce3COiFljH5Zrfny1CFvbqqP90XN8yUcBHwV6BwV8&#10;OKp3fId7shYd2EKb0JEGqK3FY8BpM5M3k4sU1iHLYG2t6eoKx5fN59edqfnwbNmv6yvnttZMM9ZO&#10;0FfONlTNMFZObqucYKya2Fo1palqZkPVHFvVJHPlFAR5V0tfv1r1F+PJHGGuFeKyYn3hzhAXU3g8&#10;t6DvQfCmrgl8xSPe2u2OW478TowscCSuNqUViZQcwnA4h+V5ErPcmEqlFGhqVJltI7INa056DBKU&#10;2YQbtoz00YBrCY051fUz7sgvGtkra/eu2baD+Hqby2uICjRsxCNECIIJCM+aqNOKH4Vo9RYVVKEx&#10;vGabBowFJEtOfjBfUhRg1YA9rIKXL06YDHyaOHm6ahPsUY7iJyUN9yoofp10RsWPkgC9zYD82CEO&#10;XrTFF7gysm0huSKh2DE83zQ2Uzy62aLFeezoXF8vyHfGRwEfBb5bCvhw1HdL7+/R06xY77nMJqfJ&#10;7MQVjdSuUDOL9NoMdpLmduAnnRDnXM3lzScLdXvmsbVUz0W1SV/7Cv4KrtdMvVo5yb79t/bSNx27&#10;3zDDdKqZfnXf5PMHp5ypm3qu6v3mY6s8ulLhOiNQKvEQ5sSFiq+MeE/5alaT9EZV0Op03QJJmddf&#10;FhmZzqjVIr3IMyxLl7FGRGWKtBzbcOKaYSeVLZILxNBioJQnOdM+eavrUAPFIoBpMeI5Hh4CtuHy&#10;XXpXQq4Ho+nQ0WMFm7Z8lpW3p+7kT/oFPP7kC/f39SfSYkJyemBIZErqcMUkvFXVNTwmLblQmEN1&#10;R+O/8Cl9SVHAizDBS0aTqc1mhTgoG1mcdmmsJ4hrjxxV2lzcAkRRlJVmRFuy06T4cjZact6X7oQC&#10;18gcS3gunjfcIwvMONifV26XQLY3MkB9LcJHge8pBXw46nv64b/91wbOsDEzMK2g8cTI7/YwGaNJ&#10;gvWdQbQebT1dfK76r8dL552pmnZl33Rb6Vx7+XxH5WvWqkVt5a8373qtcecb13ctatoztaFq+pWK&#10;OWdLXz9b8ZfLB1bqzm63Nhyw2RpdHsyIpCI7T0FdlWCCLNVR+dGAlOJzAW8UruKwq6S77BazNzsi&#10;lljSCsVDhYaMIkdYpkjJtKIWlVYg4rPdiXkSSiXniaQ8kZDjXr5fMnCcwtjstDphzGCprem1dPWA&#10;O3Newz8nz51fvWbdsvziTWV7YhJH+A0OH5Yx7gdonIfGhoTHjBk7ThkCqCBrndaTmGu6Fj1kZfZG&#10;0Q1H6DX7D3z08SedXvz9PIl5KUk5SbvW3PTTp5402W1/+Ms79Y1NNH7OA+UVZbisKxJJHTutt5gl&#10;SLUZXeKPVSIl35WRayEWTEqeyCg041r/s30egyyNr+tLPgr4KNArKODDUb3iM9xbldDUzN0yMDfz&#10;ghzyGfNZZutE6wVHw/HGA3+7WP32ubI3LlUsbKpd2Hpgvr5mRmPFxIsVsy9XzLxaMeNqxZQrZROu&#10;lU1srZ7pPPTq/rIZp/b/tun8Upe+TNgvEnxdTjdo4WoIjdAV8AE0GyINN0h2lB3+kOZiSnLAEF3d&#10;wJvqjNC2VpBW1nHn6BxDYoHIKLYNz7NgHpWS5RheSCwzkZDlRLqnNtTRw7LErM3WmiYcgQoDj9be&#10;kdg1nRV9R8/h5sfhatS3rixak7dhS/HmXVV7j5SW78vMKzl45Gz9dQPiJ8LWt7vtukVNQVDahvkZ&#10;oY3f+v0fU4aP3Lqr/BZ3fK9+8vKjVGiA7Lyi+/v0h7ZBITFhEQnhUfEl6zdhAEuCH6Wh0a7I45Ig&#10;yy1kcxRWvds1cYuUJqfnm2LQ0Mv2jC6yROQbyk5gkgGnsR2YdVWW77yPAj4KfGcU8OGo74zU9+qD&#10;lOKH9+04lB4gpaE3jpnxMX7G01htObdWd+izy+V/OL3ljWvVkxtrprfUzmiqBj5Nayid1lw2U1cx&#10;u/7QtCsHplzaN/XigVkXDy64cujN5uPvmy58JguRMYaRoynOEq4CbVbUcBVuYm3udHjgCrlwudPG&#10;BqBRGypAbGhFE1iZTFdJ+kkXtotW1/xyZ2yOJ63QA45CISopx416ORMZ2uZDc93AKoR6ElblCjRV&#10;/rDXedKgaXzJ+MgaVOvqAXfqvEafa80t6JmvKFy7JLsIez00ofLXbC6rOpiYMvKV+a9fb9RBxlvr&#10;R6k4aF8eOfHsL8dHxSYuWZkJwSTNfEmjgNlCO4fWEm2uW7dp1OifRkQm0ybCQ4cNHBA5cGBYq97G&#10;T2joE8BI0wjsinAeMzhLeJqlyZ65yWUbVYxw2ZWe3xabLdJWuseutYYV669epV/5cFRXNPSd91Hg&#10;DlDAh6PuANHvrUdKFwc3JA4BUcwauotF9ceXn9v7zqmK1y7sntq0Z4Jp/3OWA88Yq+e1Vr7SUjGz&#10;efcsXfUsXc2c5upZjVXTzduntpXNtez7k/tcnmjeL0zNiOscyOWYpiyC6MN440SuJFW7mUcUQwrx&#10;moYWqEE7dqImnFQbsxfXSssm9eMNtbwh2wY6c6Exbv34jIjC2yEwKc8yskhqRgGlJFcqzzVqDa4P&#10;XMPyHBlFYniBCFht/ukaw/YTsmD8rLc6TPIJvS1plLl0rWFpXkHRlh3gqOCIRFw2/Ondf4ZFpwwY&#10;FAK2hEIwNjSWlEQCnSauwZtQaVkl4a1hs6CjzmwvJ3xfaqeAbIWECIdQP3/qhdGjnxw8OBq/B9Hh&#10;o8NDRgT6J+Hdg1WFlJ+iK2XtWk8POktFKleD9HlpvuYy0RRpfsPyjTFZYuhy98PrbKHrdbYWOgRN&#10;1vcBfO3PR4HeQgEfjuotX+IuqIcZxg+cCHAT4MEq2jBDcpgVzJGiM+HUOZuqjSc+0R+c13bwxaZ9&#10;M5r2Tm/eMxOw1FY117R7gan0VdPO+bads61lrxjK5zWUz7tQseD0njdOH/r92WN/rm8839qGypOE&#10;NUwTuO6Usotvf7pAY6vFiafBFovTM6PcHJ0tHikUidk6TPbUhhcpNvLwpuBHRRZdy1grAlaKZ76w&#10;X2/hta02UxvcMunGgSMqrDb5QV02HJJqPhhVkB1OcajOyN+/5UR9jp0+s2Fn2eLs/KJNO4Mik+JT&#10;MvyDEucu+H1waAKa/mDMNqOl3UtqF5UhYgi+WC1IAIlrbHEapatEQkTzjW624lcu8bso5p49rdzV&#10;trZZiWTRarKPefTxBwYEQKvgsJQBgyMio1MxGgV/gqJQlLqlv24bzjnoYcLRjJbf8hPikSKRkC0G&#10;FVifXCGSVwicmY/YVS8xlFF6MOuKoEi6eZbFKVmwyokbLVITP7fvtViK3mZKRmiBgWR5ak2kPG12&#10;Vb7vvI8CPgrcRAEfjrqJIL7DrigAqlEjsxYyTNMcR2hmuSaMxxyn1lyo+uPJyleu/D/2vgMsqmtd&#10;m/+59zx/ec69OTlJbmKJSBtgZmDoQ28W7LFj7L1LNJbYEktMTE5MTjRq7EoZQKqAIoKFJmABxNh7&#10;Qakzw/Q+63/X3jjxeBhuPFc9xjPL7WbPnj1rr/Wtvdf3rq9WL2qq+ay+fPntQhiKx4lL4iSlcQhc&#10;IKmaLTk7U3JuuvT89McXJj++MLfhwsrGup+k13KNjy4jBTIkTBq9DEnmGdkRw6NfFY7CrbVmaP+U&#10;kF3lXiZ98gyOBw29qVLPzG6ATyygwgG2wft0oanEM5H0StF9U6e5aaScDVbuFD+ZkSFaD2ZEzY6p&#10;EqcdUbVnz8FlT8IFdGJvbI3+z3tez7iJQXCUmJGdlJ3Xk+vtxPWFSMqVGwj+zvcM/K8PekZG9mWD&#10;cLLBDTq8BbqDziWlpE+bEweBiUxLFaFiuezpTkH8yP7WctBhVW/qSaTYY14N0tgi3Rcv8vAOgO+o&#10;k4uALxB+aO8qSs1ExjqEjhdLaWBw60WLhHoURxmleA221pI+qUbgKNcs/dB4QrNmp+qHn26mslga&#10;dcIqjkJL2FcHByx6p7GoqCgM+kJze7Qr+jKjBjOSm1tQk2VArbfQ9o2NAjYKdEABG47qgCi2Ux1S&#10;gKbbgqoN8QVhkgQxjJ60VSsfHWg5vUBSPq+tbLaifHZb+aym0pkNp+c9OruwrWSBrOwTyemFTRUL&#10;608vvF/16f3qZQ8vrKi/liV7XEy0N5CfhZo8gXHAKJzahKBSbHR6xwfM9K9GHsVypFbcGoxHSpac&#10;Ub+dJkVuYoie2O0ZNDVhP4E3n38KCUhSe2Q9+u6qEm7qehOss3RmnRq2W9D1QZ6gN0EGoEc8RQqp&#10;GEt4FkSxwqhXgKMooiOkpU2WcigvNe/oqTMXujvxgaMieg1R6gj89SAkYTk7wnGbTWDPHRdAI9Sz&#10;ZsPGpavW+odH9x86YvP2n5sRKpKRY1iAk1KpfAWd6riJ/9SzTEodmhGSJQVoNWToMAipvvnLd82t&#10;YnxkQ0awmFolh5baWtHJmdCdUOqJQfBSXViSPijVzMsyfZRAhAkkKkO9uEZBcRQi1VvHUZbaWfFg&#10;WxsFb0hbA+kji6NYKKVSyE1wyICoirHvwzU2HGUhne3ARoHnooANRz0Xuf6lL4ZOj2aFZxbCWnXb&#10;9VOPznzTWrvgWvXiu1WfNpYtUpQt0lUs1FTNl52b0Xp+SvPZOQ1nP3lYtfxe1df1tXva7hwjsqs0&#10;0BNj7wQABW8+qDkQKRNZWfVwQqI1UwMousHFD2CK3V420SGMQiZWIDjK88iRel2vo21eCdTC3LI9&#10;DaVgH+WcJA7KUvQ6bPJMV80tVN14jIYCENL2A2IqaQRQmluNtp+hFnpgscaHdAdQyvLxpXZOKpNr&#10;jKbsgqJdooMnKmv++E53GOBExwztyfHgCfyaxTLaY6qmQyvRf6ul6nx17/6DJs9ZADnJiYozqzds&#10;WLJyxdNXWxAUI7t6+pt/hWOjXNqCEWZzFEK809jYyHTbrETKIDiQMjkZNdDF4XlgdL9WiGJAxAOM&#10;CHS/9w1kTr5KmGgITjMLskwDE0hAIonMUe69TvMBAJmx4uCO68F7qsJAUS1d+xvEWMGhZni2sg8e&#10;O0ysEBJnWKyFX7CY6pXpnTtuv+2sjQK/NwrYcNTvbcT+ae1FXHB6b/BbrVLzqPhOxRc3CiZKy6bf&#10;OPnFg/LPgJok1ZOk5yY1VcyvP7XqbuHXD2q2Sm6lEGk5Md2nxuKUiYADwLQGO2rCgYkdG5AHxDZa&#10;LU0kw5Z2jIHrmfn/ZXcYejkquMHSnIrZtIB0B2rMnINa6PJofj246SUbAKhYKIWTTjnmiHR5VLYs&#10;CO5UB0hUvGFphe68mEY1RzWQKChM0FPiGFbu2GjzEYOR7UVzczMO5HJqSfyyi1IuZ9pD9ohSodf7&#10;aW9SYEQ/uYYcPlY6acZ8b//gwhMlsNihVKbJZxnO21GbaCVmUn6u5k5DS2l1Xb24TWUywVSONarB&#10;YOHH4L8sa7YoLjuq6c08Z9KDdBhm5nl9anABUCH5wQZJHe05vgcpsbdajKAzLsF7clFJYjOUvjAv&#10;zzB6p5v7JkL4aYw4LKt6SG9F40wx9mlWajIrWQWi0dzU2Iw7isUKQCrUjOFGpFD8qqUFwI/AG4TJ&#10;Cd5uFsXWhnFsfwGt1G47baOAjQLPUMCGo54hiO2jNQrAipZO4jq9/MbJ+vMbHlZObSqdDBmUpuxj&#10;/Zlp6rPzWioXP6jc0HQpXt1QQdR3KPcFe2F5B0IVwQIJ6XHpiTYkJoaqAefAZUw6M3zxkGKvnRGx&#10;7OjJnppAv+RCFXJoKsVR5scw0DIScQOJLWkDcAJqEibpAKUsOAoH9kmGMRmk70Hivo+E7Ca8eOJ2&#10;xDy3hrQaaO/QDybZHsAFrRa6M1ZWg4/Q+2CP3lg0KS+3Z4ydfpNEeuBgRnp+YUJG3lebtv1y7f7e&#10;+IyUjCMbNv4VbQN1ofEB6dUqyAM7LgjHDdB7/pcrZTUXl6z5Mi2/ALhBrFKy3BZoiu2URSTVcS1v&#10;7llWrwcAyYpxqEQV9JG2wTgfBzIFXUFQbz6jGUhbq2o3JOuIHvRpwVgAgZe2kL4iFcJGhWXq/NJM&#10;vaDXSzFEFrbJxfQ10eIZxfLDWrFALIyviUjlGiwTMITwg2AXLw1NFFy1SWWs3pwFwID67ICySPgV&#10;PaLWumA7b6PA74oCNhz1uxquf2ZjmelZQ1or6ys3PCqbieR3MqjwKpdoa6ap61Zrr4qM9ReRf5hZ&#10;mwMjiakhByN4QkoYGNkaqBYBLmJ6qL9wBm7gMOBhzHKowQfdnmCnvzl4+T2mAAKcBi6IxNQKMyEg&#10;HR0peKCKzibh6TTRHnAU9hZ5lM9udRSyxohIUCqJOYQgCcagpMahmc2Ft1ofGGkuPxOCNDEqFaXO&#10;2KRE14hUKqU3ocKf9uNXw6dUGmRpI/DXg31U1MDh9hyBC9eXLwhz5QW89XY3H7/QVavWURaP1lov&#10;sPVS6Q3fbtkmOnR47Xd/3SlKAY6qrK1ZsGABK9Zgu8b20Xo1b/I3rJ25RqcHEOrh4OLI4bl7+PA8&#10;hM6uAl//MDxcGqwYqHl4JyAKamFo3SiMUhsNhx+SkP0a3wyE01f6HzRHJ5PAdEN0cRtdfxhhigf9&#10;n9X1BWtVDjdRRFNf8fn6GfM+HT52yoSZn0yfPWf85CmAUi1iCR1v5nXDa4hSVFRUV1dHzzGFPXiT&#10;B8zWNxsFXigFbDjqhZLzja4M7FPzSHpn2+Oqaeozs7UVi1tK4hoq426fPypvvg4ghIW31EwkapMB&#10;2IEGHYclOtbB8BjD5M0IpvCXTeICrGIRVVHOYGBMndtty+nKHWqily+JYkdLij9USmSUQJCAGOxI&#10;LoNPBnO/IwTxDVipFCuPwh46vhE5xDFF65mkGpxnDM96GLAqI3TYBo9h67ymfCaquK5AVcAuYFRG&#10;04nyyoXrNgA+8fl8VAnJz6sU2rD+eq0y+eETxfvTsnzDenO9g3u6eNo7ervxgrx8whwc+SqICCG1&#10;MJiYVMtoYwcFg4YOzYhblHeydFu8KDn3cN3NmyG9omtqanA1jH8sIR3wkZVNdVDLm3uKDWMOCIRw&#10;r85uHkBQCHpAY0QoIG8lHDcfB2e+wEeo0lHtMWCLNUpQvwAoso0GqUaTfpv47dX6ZiEdjEyYau6V&#10;QkKyjb3KZYwVoUFBcZS1anAeKxUq5cWodXPgwL/A0cP/RNWFynPnHTmuuD1+yuV7AGNj6PGWAUfF&#10;xMScOnUKv2QNpdoVkZ3cwfaVjQI2CjxFARuOeooYb/IhFppg4hbJA5XhQ+WkM7CyfXBSGtSaWaJS&#10;1IOp9tf1LvRDEBnhW6NeUXjtzHxpzaLGsnHSK2PuVE2UXNjWIdU68aPv8PrX8KRaRoYVt3XbRwYc&#10;IKGZJqfDraHZ+kGw+D1AArLaPPIli7aS8CHLxy/9lmrzzOaTp69MWLx8T365GLb08LwyGUMDh/Ud&#10;Pzst6xiH6w/q9nB0BbdFymRY1zMWwC+901TmR8ix0tPAUe6+wSPHTVcbCKKaQ8cKps5x9wTjxrhj&#10;9DtpilQB4zUycPg4jiDI3s2nmyMvdsL0S9duQ8aIn0HGwj5UNBM1Hhp67vUqIDVkoXCRwIHJbFQo&#10;qXEabTOL5CnsYFoO7AyDpl8f+9/aC0hb5VoNSOTMFXbp4cEXhLu4+ri6+fB5AhcXnsArGAbmzhwv&#10;BmhhNHAvKwUvGWljBJWG3nnG4Ex1oIggKUxolpKbTMKSDGk3KEAiBi3aTiO5WStAcTDQY95lgZef&#10;WmPgcr3wE9zb3pGDDrZJFYHCEISpp3H+CYn7bOUP23YwojCiVqioKBWttI73rN3Wdt5GgX9ZCthw&#10;1Bs/9E9PiSyagiEHteVgZtpf95g+EXeGAVR0lYqUwnQuxUXgN8zWprt3TnTjxOLWk58pK1bcL10g&#10;vrybNN+BDx+W0jQTjEaDDcdvBkkhmEq9TvrkmDlwlUox909H2Ci9UESi95OwgxqPzNtOI5dk5hZd&#10;1ZdkHI3dnOGaWzoPET2Hzo67+oDUE+kna5bwAzl8h4/CowcjXlPBiQqfgBCNHrk/qFxCS6NLvfQC&#10;kIPBKDlbDTvzCbPi3unqxOH5vdvFsVtPdx//MAhJ2mQqjDAyEXfSFDQXTPuDHi6IkbQ3KXO/KAMf&#10;VYyiCh2hTJcpRppPEc+Jdf7+5MpX/FeuUlAEBe0kE8ABd2dNgNRyuIyyISjNcgVy/+ISIhFTYeRz&#10;FQQoxXvyQXcHN75Q4BPJcfNVqgHYKBSBOs/LO4TnEejM8aaoFVboCqm1yqn8iMiBTtGM3jmGoHRt&#10;kAhR9FVh2WqeiMaSOnwXF1BRE1raibQWilo6CEBTOpOrGx/1ubp6oOuovuuHDvAjxVfduvagLTST&#10;FV+sGzVxCoZfoYaSnRk9zBGMFZ+1dtrO2yhgo8AzFLDhqGcI8sZ/tIikWFcdLD9/RT7MUvQpClAf&#10;Oky3SAWsR9RvbfWtymUt5yYrKscbLn7yy8lpytajjF3T37FOuPz8/qdihq2Rb6uNXTKlkQlk6n4S&#10;kmDmZBm99ipi0knEXtJ/4ZSyM+s/z/33L3+y23jQ7qttdmt+dLh496pb9PJSGfFbOOR9bpeVk752&#10;9QgM6zVk8PBxXE/fsoqzsKJhsMffEe0pur+oQ9wI8aMKyyriMw5V1l37wN6tqPgMtqPHT585fwls&#10;1MPTh+W5rBSiw/tCjPm4sWnX3njAp+S07O0796JaPEXYA6dRqRQeITrcDPOm+9erAB6pdZqGpiZK&#10;DcY0CAfUswDSGK25PQwpiwfZHjxn8zWMyT1f4AeR44f27qAq1iA6hL6gVt7UzNvJxQtfOTl70gDy&#10;z75iv94M10Cwie/vyoHedYGp+mARkhBpw7O1vETTiGxjeRMugEbPyMqOfv3lM0dML1RKNV7drzd+&#10;h4vv1zdhD2u99V99i5MqpdbPV3j2XG1IePSk6bMGjBgNHEWx4JPut88Mz1Rr+2ijgI0CVihgw1FW&#10;CPNGncbsDW5IdXlPF3b9aTZp1VjAYspnlTI0gCS7fseeBoxCCGSaj9eguyG6V7RIXTFLXzZVVvLJ&#10;/dLvdW0PEYKSZaNYfeMWKJ1wiqdv/vofw74aao8LzfrRlXIkLB64iwTHE/fDutDjUv/4plEiMnzG&#10;/J8Tuy06YLdl2/trd9ltS/6379LsEvOn9Jk6a02CNq255S1PXmRgBNRhq9ZtcvMICAqL/uTTZSD0&#10;w4dwX//bsXgJ5IB9FEzMgAZLz9VsjxcVlJ4RBEQ4cASOrl5+QdFdP3Rx43mFR/QC01fDieyZZ+Nv&#10;2kObimZLZKqaussHEhKZB4k+MTANou5p7diABlAy0NCOr1dBHhs0FRsQ7PRZ85BqedNft7rzvQP8&#10;I5wceSNHfcyGAkCj4VAJajx/6816jc7bWwhlGsfNC0CFGVzcVIdbA8C48/ztHfhQ8NEEQdaHnbFB&#10;h2yXwMi8zyGlUGQKRTDYTF1olsHzgH7mMdMlqpCEDM0IfVxnxUweP2rAjdCSs9V1x06WHC8+XXam&#10;5mztxbpL1yRSBb4aNnRk7JjxpafP4PFYtmb9qvVfoZ0YUUuY0KeF2J3dy/adjQI2ChBiw1H/Ck/B&#10;0wgKogPoNWh8Y0ZkhD1MhdkLcIwCS3CVXitTq5Q6LbJ0YZ3KbvfKP2+uWCkvn6+rnHU/fxZ5fALL&#10;evWTKf3pW+D4DZiHGTxJpQqnGsig42bOAXMIwphnqzwzSGB2w/DDxvEzNm5J+cOaPX/68Tu3lQfs&#10;Pt/zb+vi7ZJPO0+aOuvbhJqDF8ifwvwEEYP6Dh0bGDVw7qKV8aI0V64nxR8g6cvHGxAJ4lZSpary&#10;wi/ZhSeLz9b1cPG8fqeh+HQN9ncfNIN1NiJB4H+n1wOaVsqZiJ1AZUwYIiZBG62c3fD8oFCI8Frq&#10;9aB1RjsRhaD/oKEBQeEI5O7g5OHs7gNdm70DTxgcQU28nswCncYleHLRs39fDI6iXnj4ZyBf15n6&#10;ZsuDEkkoEjtm6kPSTb4H1CvLSD2FqNS5EiHOOgNk6AxjIiVtU/oGhvQaMHjSjLmjJk4dM2HyvLhP&#10;Aa4wSnRj9HpwAsEjPjR2bEl5FVXv4mHA1KBAvCkLSZ7tre2zjQI2CjxDARuOeoYgb97Hp6fEp4+B&#10;jhDIG/oNHGAPgxdEmJGp1FKV8uLVaxXnzp+vu4g1bOX52oqztSWnz2aJRl08seLGqaUNtUsvly8l&#10;5BoEEhJzAyZcdrNk9cJBp/lYfyc0NsDMica5gkxn4xVT8BFNVJohOFnpm06C0mVhSU2x47b9cNBu&#10;wc923+344+pku2X77L7Y92/7M3vHDu+fklVyqPrKvB+3nrpGDuadCO07VKykeX7FbUrgKEbpaV0w&#10;8eLIA/AAlnvu0tWc48X5xZXb9ojyCkqOFJalZuZfvfFApqSB3BXIVIJngEmm3OGd2TDdiIOUkpYF&#10;6NXOX03GiZOnlFdUtskVrLkRY4LECDI7rOWfedKMwKdoNlRXE6fMEfiFxQwcbe/i4+wa4OkTdqK4&#10;SopMzXgF/lG7vhel15PRXNc0Ju3YEn2/LCkS6kUkq4SZxqA0JNdT/VhHw65BlYod0vowJotWaIon&#10;i3EhwWDJ1LphY8btO5j5QCzDk4AzCqVWo9ZjY3FUm0oLHNWmoXIz/IputmKjgI0Cz0kBG456ToL9&#10;ji9/WumGRSfY+v2G1vKztSmZuctWrxs1bnLfQcP8giN6DxwSEBYZFTNoyMiPhWG9P3TkYUPcIW/P&#10;nqGewaFcYaSQGzs0ZuvG/UX5v1TWXrHAJ8QqgFs344z2hNv+jqlFxXBy2g/oWwz35WTrFTLmmCkw&#10;QReYbvTbJZ5aTCIGL9qZ4PtNkd0PSXYbdv/fVdvtNiVzz1QXzlk8LSWpcE/Oj9uTj/6QeOaBRDt+&#10;5sJmhRGyO3Arqjmi3OqlcyxWHsXiqN3JaVkFpwaNGH/nYeuVm/VlVXWtUg1wBZgpyz07t2eD/g4t&#10;7zvgo7yjx3EAN0A8P0EhoTdv36G8nSk0Sj3qoiKp166wOAotD48c4Mjx9vSLiuoXyxNE+Qf2vf2g&#10;Be2mw6zRaJ9kkX6uDrwoO3MpHjc5jMNJUJ5uQJYkNJFEpch90vXB6TQjdvwtwHnQVkahL1pMVz9W&#10;CpxEEDaMETchqR5g0rdbd0QNHnYLZlKtbeyIQwGLg81bd6CmBy2Sy7fuylU6qt7Fb6kHihnja6V2&#10;22kbBWwUeJYCNhz1LEXe0M+QRLHCKOwvXbokEomGjJ7gExzVa+DwuZ+uWPvNXzOPHH/YIlch9DFE&#10;/ciVYiZSlfGnHfFBYf3sHb1cuYE9vQRdekQ4uQ54z9nVNSDo3Q/8HTgRLv5cYVDQjFmzklNTb9+9&#10;CxwFlgRk1UmcnN8NgaFG0ROJCbnKpFC3iKUk7jRNTxyZSEbkGgU7SqZvmI/kaX852GNXst1X37+d&#10;lvdW3sk4SBWiBs1NyU0V8LzAzN51EH7g7OnmFx7Rb9iCxcs5rjyKW6Aspb72L73AIgiMsvbazT0p&#10;6bCPQp5iGEfBRArZihHUCKbRPr5CHcNzO2kKLKBoPWZy+eaDdRt/UCBjHyFNLa2h4RFs/ElGqQd9&#10;EEKwvo5xDwCQ0Ds4r4VH9fURRvoG9XV0D4wZMqmHo5+3sDeoARLhcW1XTD+/PutFxT0QI1+AFPG4&#10;iGuGekC2OCyBRKfKBOm6oHTSP02fVQ+wBzmUBGgQafg6w1FAUMh0BERkJtWXrp69ci276NS+zEPd&#10;ejplZOcpVTo2zMP3P2xZuny1hgFa0P1duX5bLqOmU7Q8PxGYn9l2Ngr8i1LAhqNe24HHNAjDDnjK&#10;I6oNOBc2FMz2GibcD/MRHsrIq8KYplAWRpBSDZeo1HQP1gCGh8Ulfox6GpvlRwtL4xavDgiNcXIP&#10;6OnmHxwcCaNWJV2Dt/8EphHMRIrfmGHLigbs3bXHkyuAJUl3J6GHC5/n6uvhEQY/bo4zFy7VHL7w&#10;PSf/3BOFO5MSxs+Z5RsVGdx/4KpNf629+0gMzgVnapqYntYDUw3UzOSVo/ZBkFlZxFb4iKUxNnQN&#10;hR0OywHLo9mTL2lvuRfqZ6Fm+wGTUFAK62mdhtF9kgttZF3F9aBU2ezUs3uSD8xcuxBpAxdIiP19&#10;effr90Ob204qmtHdkUNmifJqnQGZjMb/5+RxpUH5R4fQ2KnLBAKBI5//2EQaxIAcYqpMRbRSbKAU&#10;1dRQAZiStIBcap0JG0YNx4AxTGn/w374bXuG1IRUX7mOUOS5ReVcr5Aejh7zFq7gewZy3L1RP8hO&#10;5WPMwwT8S73McB+ch90MTuKYumwSxmoIH4wKrVqmpq5oY6fNP5RdAG96XMXILhChicpA6Pa6FeY9&#10;wrpg1ifLPl21wYHr5xPSRxg2wN0vNONwkcA3UAl7I7wpT4I/aMxSEJ4JBGtW65XYAFs6ibCFkB/o&#10;NlVumgnXzZPr6oWBNCJ3C5I1agiP6xsS3Kt7d0dYI4JYILjVQoV52uIHxCePCPaQCWnEMUsRcoD4&#10;JpJ+OW06ZEYkmgfIPIQ3irQwJlLWaqLvEdAjhgZIaUTs+NHjp02ZFTd+6pwJ0+aCDtfuPBo6esLq&#10;9d/mHy/Diqm+RQL5s1iuonjSZIZVJH74JujlrZHHdt5GgRdNARuOetEUfWH1YTajzlBPEBTqxfQI&#10;+23GBoWmkodNuOVmkMYjbgzrbYQJG1wA8R7BhW/efrRzd+K0GQsQxwZWtS7ufm6eIT05vn/+wMXB&#10;iXf8VDl4BBAXYuzQqhhxAq1KQ5VQMMXYE5+GiEPdnb3t3UOcOeHvdvH5cxc/R9dQd26gg4OHs6u/&#10;T9AA1ICYSG2M6qek4syUmXOi+gyAivBgdhZmZmxqxFZmOAiDUqibPNtsdAcwiTL7v+O/6Ca+tfTu&#10;pR7gRii4IyJgsapP9oxeQm1RqOktmkjJRO4rSYmc7N57esuRY9kF6bHLVy26RP73cfKfBeTDMvKH&#10;NGJXQ3KUZMDUqWuPp7k6dkHne3D7Noklf3rfbeSoaaFCP47A57qWNGLcjIpHwDC0Y+CPsHyRqfEJ&#10;n5lxYAe9fQ96PaHYc9IBwcBo1CDgqM17Dly8Wd+T4+3k6sMVBEJL260HB1AZ0gn0jwoi0CIabdUM&#10;cykdwnAzhsqgAwJYqMHB6VCY8ZCw0ehzCk/2GxoLnECHtT0cEzNYeF5f0aA9ByUQqp2NRzrnkyXu&#10;3oHBUQMQSnT85HkuggA3L+H+xFTWhY2N6C5tk1DtGYUUzJ52BxSQmSC1s1pwEfSijLrWRNw5Aqee&#10;7l58obMT34Pvz+N5S6UqdqXwsL4R5LJaUI3RnHxV45VpQqzXIalGzyyNEJn1RGRSsd4Ib0CibYC2&#10;jT40rdSiy0phBIP0O+T4Q1QoavqIIdbSPbshS7WjmwDHkX0Hn6m9Mm32vLyCIswVqFgNsR0z4WDo&#10;rVRvO22jgI0Cz1LAhqOepcjr9xlzGla7SNbAAiedFjncaB55tBSTHmY+OkuDozFYhab+RVbZuotf&#10;fvNddJ/B3gERCK3s6OiJIDZcvpDjLuzhILB39nX3DAM/jVu0guIcIC5membrwQSbU1i27vudm/dl&#10;zF36pZOH0N7N25Hrbc+JcPWMceRG9XQNceWFu7gJPTxD+/QdKW6RsWjPiIUsKkLj1NqTRwuHjY7l&#10;eXlv37VfKtPpkFCPLvqZtK3gUQxisVAaH1l7DMvsDeTwKj3+cN+nQWl7w/REB2kdRSKMKEFrvn23&#10;aUdWYXlawZbCrCNHDi6et9rlltHuHHnrPLG7RP5cQf7PBRL7QD5k6oSygkNufsFSNeni5MF1cQ4J&#10;GejrEy30D+kR0G/N0cfJd8h1ypahRFU1ElUzDIzNeko6sEqKZUAnypqZjWZa+UeBFK0Ig3vp9r3j&#10;lecceX5O7n7IrHe85Ox7XZ38AyNd3DxCQiPZwI8AkDo9lUz+emeIwuijROFBu2rMoAPGik9OiYwZ&#10;IIN2zwhJVLuchvrEIewkIne/huyXaRJIAZKXVJ2DdlWlpRLadd9tCY3uf/dBA5URMdfgFaNOAIAe&#10;dLFC3y4jLgUNINrB3krBigbf0FwqTKhw+pRDWaagodGxyRVULkTPMWmjcWCtAPSC3p9XSf1StFHJ&#10;JBT7TIOviIQlky8vooUYGp0YoJsuniR4Sa0XmrmAPjaIVb5o6ax5C0eOnQJ51LhJ0+fGLUZ0emhm&#10;+V7+wFf36ptceV4LFy1FvFAZjO0ZGIzfWq/Z9o2NAjYKdEABG47qgCivxymzQWPUqaBqeZK3gk6d&#10;jJ4LMyk4PyZ7M7R+Si1VACl05OEjcUFR8fxFS7gCn/A+/TZ+vwXWIN0dPXj8YEcn7x72Hm7uQp5n&#10;qBPHD/ZOQEH4asSYKbWXb2zesXv6nPmhUb2Dw6Ldeb4hvWOGjZ04btpcWEcP/njGiAnTZ8yaMjDG&#10;PyzEKzxY4MVzdHXjYD37x3cdnLn+8+OWYaWOUNZqaBrQQMsGtkzIvUeNi5au5PL9vvr6xxOnKhVq&#10;Axv6BnM1WDOmetoLqPgovzZbxEEs+TvGNi9naJ4R+LR/lNJ414A4Yq2qTSG7fKEuKzNHlH4o7VDR&#10;F4ez96ZmLBn/xds39XYXjP9+0WhX3WD3y8Nu1W3jG8mYSbOvZp7syhv0+Zp97nyuG4cv8B34Xldf&#10;e7fQ/+U5cnSmJmS3ZHaBrrpZUi/TAUCBR0MagIQc8NfSwtQYpyAawp7ZQAcwRFzwvAUBxpGslo5C&#10;UyvicOafqrJ38erpLHi/hyu8/r0CwprE8uSDmZTFI4g9I+dUa6lOB8E1We7PRH7A4FAMgaFCVXsT&#10;EmcviMNFkFgqEHsbSAPsnRFb0eaxo/+8DX3Z1xsNGgU03UQipwbam7fvDAnvBXqqzVCwymFfjWbL&#10;2uToBcWCeA4J4qlJ6MgD1JpIW6OCIjBsVgoe4PZvaIhLhDKHqRjNf8cmXWIhKEijak/hTWFQhwWj&#10;rtCS2EJJYIKmXybhi5QfpZs9UklEkj7lIeozIlYGDU+PEWIjH3RYC+5EV0W04EJHF3d42iIWfcX5&#10;X06UVHj7B1NlspkAR50qq5o8fc7s+Yt+fWeZ4UPQA4r/KAqzFRsFbBT4TRSw4ajfRKZ/zkWYcilk&#10;olPjE6FE++yGyRD8jZkSL924u3VXPIzGA4Oj+w8atnNfPJydYXGDFeuMuYvdBcEATlDAYQ9bcWAq&#10;CKYcnQUegmB89cGHnNDomLmLliSnZ9X8cgWxlwGKdJiIjVqDHq7RlNdAkqRorq0r3HShYNnd019W&#10;ZC3JSV57vPjIvrRDo6fO9vIPDO09cM6i5VmHjym0lOPKEYZGr0feExpFQa1T68iYsdMRhxCbvzDq&#10;x592X712i12qoy8KFWQymPDBfNqBAtiZhdivRiQF2gLXUSDBFPaAtsEI+y6DhJDrba1JR3J/Tjhw&#10;6Eh+7tHC5Iy8nbmHt+cUfTxz04dXiN1pApFU1yqq1MPBhgtk+KRZa/My+Nx+QofewV4BXA+fd7p7&#10;Aeg6CaL6r04akU/cdquH5ZPoFPWXFeQybkAHFdYpUjnRiNlP9O6QhEC8A8b5D+Io9ocwdLrb2JJZ&#10;cHxXYoZXQBT0elAJxQyJ9QmMAD/lefogXy2wEIpMqf1p+66Px08ZO3762i+/uXz9BkYTBlG4P9LX&#10;4vjHHTuu33uIBuHK69dujYmdDBscKs5CY5FpmjEQorjqNStmxoAQY8t0xxAW3QeCOHusBjx9IY35&#10;dOkKVhuOJ1CuUalN2mYZqbpw9fSFaplOK1dC4UtlUTKd1Fq32lE3lG2trXiKLbntLOcxEAzWoq8z&#10;Y7torSbDNSWJzFaEJWhjcoirSDEslfBSjb2SlGfEaIOOegSwKAyPq7U68OIDBhLy+DEM8Ui3Ho4Y&#10;ZVcPPzx+WMJwPbxbJHL4aY4ZN2nw0JEnS05TfA47QAVV3aJ+KlFEYU5av4PtGxsFbBT4GwrYcNTf&#10;kON1+mCCngWidtZ0x0CDGGsMBDJ5hP151CjOzitYuGRFaGSfoIjen32+PjUrD8IBsEQFdWdHhBk9&#10;MEz+sRL4Z3Vz4MPAmO8VAtck5K2AlZSvf9jQ4WNFaXkPHonlGirHx0+wgSUy9kqYrCkQg1sZLGXo&#10;gfrc41Mr1dVzddWzm0vntF7dBeML5CFrUsIvyFB97dbPCcl9h49EUIQpcxccLSnBXIzf0zrNJCUt&#10;18cvgrr7OXl37eEO1RLH1Ts8ov/X3/x472EjLoAdl1QJw5tfC4AN+8Fy8Ot3L+0IXI9FU5Y7oBcN&#10;CtXRM2f35uYlFhzbcyhnhyglJSsn42hR1uG8xLSUmXFL1zSq3a4r7S6q/uOs5v17iuDKW/VGEjtm&#10;9PbiI+7+IRBi2Hs4vOvk8razbzeO33sOrm+Ffxyx72F0LumVKo7JJN6pJt+s1rlViuIW6sNHuaQO&#10;mkQqMWAKe4riKFaOZ2nbbztgfmgmTXIV5FGpOYVAzg5A0Ty/Lj3d3+7SE0Bi3ORpuAegFG4REhYD&#10;oAufAi+fsC7dXMKi+lZV1+DZQLMwyjgYPWlq8ZlqHMB9D6zW0yMAjxxCVDGNYVoM1A1e/7oVpoUI&#10;3YCW+QSFOnMFvgHhcFcEkZG3l37JtB1x+3VE/9WmjXGzN2/ekhKfmj5p1qyc/FOQLcmBsEhTJ92C&#10;0EkikeAC6N9Z+ATkyYjq2gNzMTG4zAwV25/tjmrTpdaToIMGpCSOzjV7J2sGiIhnqmFYurZeiRdK&#10;C6t1QG5KXyru6qQeqtfDVbCPCg6LQjd7cjywqsK7hv5if+9hA/bY4MtAD6C1xosPwyhIoRg9LSwF&#10;O2qe7ZyNAjYKdEwBG47qmC6vx1nIRsCzMNdhMsRMWH3p9v7U3LGTF3gLo5Fn5LPPN0Arp9JTCx54&#10;xlGuyXAEjR7+VcBcBC44waG9nXl+2GBb6xcctXrtVyXlZxqaqfc0DFexVzKWpRAfQWMITQRq0OB2&#10;ahmWzpis1XoYfkg0d3OMtV+0lE81VM/WnIuTXNqhVj9W4DLcEf5e4PL4ldGEqAlbd+8LiIju+9GI&#10;td9+D3kU6l+9ZuOf33FwcPYNix7WzcGziz0fwjGqXnT1AcYbNW5qZl5BoxTxFkxisZilOnrNSqVe&#10;JY7CrS0CBNwXjSm9UJuWlw9FHpL87k7PSThSmFlUkpiem3Do+M7DOZnJezeuWoow3xubSO9Swi8g&#10;i6ulABH3Gx+tWRBXlJkTM23CncePRLWXcuu1yZdVhTdVdS06x4+Xjy4koYdIcGKrIE0SnG4ITSNe&#10;qcQ33Tz9pObETcQGIg/aiAQcnRlKBlrRgWVI/XwPJfR6ELFhaBAg6EB6dmHZ+YXL1n2/ec/ydX/Z&#10;l3Lo4o37rXINwDaeE3hpxScmenpHIjSlvYOvo3MApJcYnZnzFz1qlaINeKLEKtXyLzcWlVc1SWT0&#10;IZHJ3/rP9wF4YcKNZlHhKD6gofSReM0Ko3yEgz/fRyiM6AuY2tWByxMEN0vleFSBr9BcKN3UetXS&#10;1Z/V3rhoJndOnP+p6Pz30Ihu3vEddOVtKigE4WL53xQ8tyhQT7cLdEAKFqS1DyWIA1pZPvx9bbql&#10;dSREhDDmpoAcVVSKPiyJ+B7UTi+irn9qLJJoxUY5EBRFSZ1AHTM11sJiSq1Z8tkqGETdb5Aghgle&#10;xhWr17LYaevPu6HQxBk8V6gsJSP7VGkFm0EbllUyqPZsxUYBGwV+MwVsOOo3k+pVXwhujpkY897J&#10;0solK9eF9vnI2SPY3s2f4xnxx3cc3bzCDqQcArjCNKg1GREMAetfHQ2VQ4MY3L5z6y+bNs2ZG4dU&#10;770Gjdq88wD4pgRSKggTDFRmhZqp4Td+jjQxGvgT4Rs6w5v0RoR+pgCGxlSgEf/olQ/zW0/Me3x6&#10;af3x6c2n4nT3slANvMG1NGKQjo13jSUwnH3ozGwmZRU10+YsDA6PWLfhG4F3iI9vVA8Hr3c+cOX5&#10;RHV38rHnCHu6Bjrzgp34AV0ceV2deUG9+02cO7+6ulrBTOAWPAOu9LSa7yUNgCW0guW+9fX1ZWVl&#10;KUcOZ+QAMOVlHjwsSs+PzzyamHkUB7kHcjadPJ50KHfC3LVVR8wxY++6/eHqe3Yqp3eae61uk8nJ&#10;hBGTkiqK7jbeyT1xPe0SWVVL1l8gO34hOXdJ3JEGH5HRMYEEZpCwVF14hjk6g/RNIf3idTGJ6ugs&#10;Q3ghqbypvNNqBrsH5RlbKQpUQNjnLxSAAd9Cr7dLdHDkhJlTZy/esSflh58PDBs7beX6b+GSiVGn&#10;jpaEjJ84kceP/PM7rsLAQe/9F5fLhx9BQDcHNzxgcP2EqAICxs/Wfy3Kzsf4Utc2M4mK7G+RR7E2&#10;Qq+tnTmoh458FDvRxVOYmV/c3UWAeOY4+UE3e+ghmXjs5vKzp7fs3FpQVrQ+5Q8Ld9qtS/mPJT84&#10;qQ2Xxo+cCGGQgaItKwWokglRhceVeYnMbCQEjJ8GBk8AKmpKLmq7jgKSWSsG5ahyNcJGBaeY+FnS&#10;gZBVikjgQd2nlajVrIZTLMVRBgls5zAYzP+Oa6KJxzGwUJqrt2zbCfNyhDvoN2TUT9u2S2WwaUNE&#10;FOOIUaOLS8twgNagMuSFuXD5GqYHdADCYZx8E+K/dUwd21kbBV48BWw46n9IUzD6Z3k95kzMRAzj&#10;w1eMUAUf4AdET7I8iFpmY0al0Z2gCmljFq4GRI8BP8JPwaqaJdK9iWnT53zK9w52cPLke4TwuMHO&#10;Tr4cZ6GTm7CHkw+HHxQ7bibFUZBhwJoJiMtICosrFy77vFf/oWG9BgDJZOYVtso7Wbd23HXqc4Xq&#10;KGv8/+x9B3QU19n2xLH9ObEd4hLb9KaKeu8VSQjRezemiWqqHYxxwQVsbGPTDahvL9pdrbpANEmI&#10;bkQzHZmm3rb3vd9zZ4E4+diY/Cfn/DknGu4Z7t4dzc68M3PfZ563wXhHlaz1l6PaU4vvVq7Xnl3S&#10;eORt1UUe4BPsejq8FONrJ8vNB03rPt/kFxY7yDMQEfd9BwUMcgt38Ygc5BUxEGY+jxAMDvEPS1+y&#10;ApTazr2Zw0aNj0pIWbPukwtXb+G8oLzx2+jAM8RgAawAnLACtNEcR+wCBAhZPW7gXv5h5Ndf0USL&#10;rPan1wXYwGx9mFec/UhHWLHfaWg8VFsrVCqzJRLQUE9smcX78xTcInn1tOVLx8aR/m/dcmXswYzl&#10;Naa9N3N5dxEZmx5dcLwi0s/9dddwL5fhIe4ePQP8ekb4DvRwjZqyYaSAeOaQ4VJTlMj2xBbAUQ/N&#10;16Ufsey4Sg53kLtgBen5UuIHSh/yBraFlcdAEEuGpqWCeXyq7AbQjPiTB0bofp3RpKvTNEdNTzbd&#10;aSWq9uM/r688k2kmzVu2iRUlxVQW4B8NloUT3/X0jnyjp0dwWMrgwUHIa/FWL9chPiGgs+jOUdFG&#10;rdm0fedenoheEXp7kLCAUF2nlhUc3cYGxodd41KxbAmSORjA13XhaGx2Y/PPJVnzyrNXKLavuVIp&#10;t7c24BFATokmM839aITFi95tD+i54LKbSWMn6FRkYQAXRtkYenvTTxYVMXURC/4GHyk6wYIVIAqy&#10;YMGFyQZkD8cy5LMkdwzkfLu9tsG09TL5rI6M3E9EV8m09Pn9/MIHvxocGuSSeVv1Z5/UrT/p+4ob&#10;gpUkcMKGpjble7wXtvCf+yyb+SyD+T6P+Yb/OyFXVFRb3dqJwzDYaWoIHCK9aYAtqSkQT8kj+WMI&#10;PliUlsNDjZNin2rqsI3XFer1hwO26rEbdCEi9kLSE6MX1N5lN+IpGFZAojgkplDnItSniE0JqFac&#10;Q2qu02xsuKAs4MeuiJurO0WwbHgC5gvsDA0Ok3Rf6ODVBjc4Id9t27ljTwZ+HLc6POj3cYVbtu/q&#10;1EBE5O7dux+t/5i+Rtkw1Zgww9CnCuEDXSw7Z8Q1xFF2L90S6JbAU0mgG0c9lZiebiOgpsecBv4C&#10;r4VsOVo6hVJyB/qKrQSKr9jAIHY+hkLHnMoiF0ykp8///OU3P6SOnuATFB4ak/JWfw94N/Uf7Nur&#10;r9egQYFQcN7esR4+0X0H+/cZ4DVs5CSVwd6hNsC3PG3MeMTgjBo3+dsfdp6pu6xGgWEWYmH9ry40&#10;0ptVDdDRHdTmA0eoYx0nFjUeXqv9aVFT1Vz1ZRHUG3SZAbFNVPE9eUG2A0zHIMFKDlTNnv+uXxBK&#10;xEYg8UKvgf69B/v3dfP39I8Y6O6L4n2Y8x1uWkg/tWHj1zgXOANDCzxoaYceh5aBhgAQglO645dg&#10;OzHTwrgPl8c49nHn0Td/+59+Ra8DRVBoD/vQTWbqKK3Tm2/W36s9/VNhRSU3X5GbL+cpnwyigKx2&#10;cIuKyo/v2pW34NPVQ3qoX3r+8mvMhYg/tXq+rnZnWqLntyWPnb9E0hLnHTckJfDV3h49h4zo8Zx/&#10;iMvw5wZEvlPR6imwRO4nAZKbTwRRGIwoomxVJF+fzG2bIW1bV6nbfZ5I64nZgNScj2xnEDu9b6gO&#10;boGHMxyhHQwFRVpIRm9G/laqXFupQejohQef75AfOrtvbVaf6T++uY37zAdbXqi/dmFR+up2QyvU&#10;sZbc37GnzMsjzHVQoLdbWO+/uIUFJgT6Rg5LGoVcFkYa7Eb5yl252anjxw8bOcbL29/bzauvq4u8&#10;tOR+W6sOLwCALvTmpuABkQX09rbiiKyUsbSQC+XCC/mft0rXF72XeGrrbO3R3TUZ6w9kbjHfb2DN&#10;Uya7AVm0dLikNtLa2dHVab8LdGgmrTZkK6VnZqAABbvG3ti90i8R7GkmKiN5oCc3dQQe2t9fI5+f&#10;J6uryawS3UhpV4KwK1qgiRLqUF06mXPNI18dmmv47FTLwBHjY8Kn/iloTJ9Bo6IHBI9MWLhMSuLy&#10;SM9xcw+dXrvlB+bDrcxXnJc2CV78MO+5id8z7/FKvb7KHSrQxxeTsfvJ8lqy6zI5dJ80wPZFHy74&#10;FeE9CEcGKphFWRiE5JEUgkV12Arf4djpk4LvKVzBwQNDWjtpA5DB3QikaLrZZUmUk+g8Eqc0DhEa&#10;kkXmGIUOpr02O37LQjlB7BbsmUYXFByOq4ZPaPQG/tttTnvIX4Ftm9rae/WnTuaYW0BDYRy//Ebv&#10;fo4JAcQvXC/bO9T49oNPNu7L5gKYOfaPLRHm2Y2jqCi7l24JPJ0EunHU08npCVv9GjLha2hqUE+U&#10;2384H1G1TT1LWacIOKtgG8r/s9RHl0qHlAWYxLBu0dr5ioq3F62GAW7Y2GlLV68vRp5hO3n/k6/7&#10;uQcM8grxCYpH5kwPr8i+A/zgwQJXYRePIPhH9errmpw6NjAkcv7CpRKZsgM2Ja3OMa9iaoVGdcy0&#10;Tzj0fzpENRb+0kItgO2I5QICaaturF3cWr1Kc25+U0265oocoWTI8U15AuhXJ8tDPc/O5DjTtg49&#10;lycfMXKyu0+4q1coapQM9vSHyxYmdoeLl2N7rGF2LDtQOTd9YXR8QtroMVJ56Z17rdgDFZcJeufv&#10;FgjcYcXAKLWE2myOq4Bx9B3IyjH4MCmQA02xOgi/BZh445d7J87WKcsP8GQFOVJZtlTGLSgUlJQ9&#10;kYzC4D5x4b69RZVVR6e9t8Tzf8gzzO0+r9zqzdzox7QOYdQJy0lk8tqofJIWMfGNgD++7JP0opeb&#10;i2f4wP5B/+MZP6u4rf8uq1cuSVIQZzjKh2MLEJBQMQkXkjAeicizo9RaLJ9EFRrGHLCsOEn2XCXV&#10;DaQJiALe53ZYnGy4FvCoYuuGQGMDbUJ1IxUSyBuqvvli3r07VZu/eSlbwXzFZXZw0F7ZWMbk5goO&#10;Vd1oVmNr6z3Tz+EpyQGx8a/2H+jiH/iWi4t7oJ+kTKHHLkCtoIY1IfWt7TV1F241NNNIBihaGIcd&#10;dxjWuA0AedlBDOPOoSofHzUWy4PrtTmrpR96S2f8KW8KI5jLZM9nJB+8dV4490rB5qOZXxPTfcqb&#10;sdnj7zQ048itpha7rQnUDRpOBj+NjGmwNmkQQWklikbCu0u2XSMfnCUzjxqTS7VBcrWHpBPOZiEi&#10;kz/P6Mk1uHMtLgLiJiEeMjJKSCbJjd4SY0iOdllN8zJJSX+/icsKbiTVXIv64Duf5bv6S9We+4nL&#10;1MUHi9J372S2Zby2ZdcLm39gMvk9Nu14LUco8EzfMLHQnsgnCXySLCQpEuMohW5iqXp6pXr2EXXZ&#10;dVJzn1xRkwYgFgqZIABcmzZacQX8FVATuDazBbdlO1gyem0sWrwWUBDskNJDhF/0iyUi3wYcBfNu&#10;kNCSxLeFyXQjFKQTuTDwbsOKurO1C1J1cfMF+fwoowK97bHg/sd9zuZho7uFkX3S9FmU2mUvDujE&#10;mw+aE1KG41cdS1cnLdUH76/EtOEaNoc5+C68oWBXjqv6aMPu/7sl0C2B35BAN476DQE5/xqz1q+/&#10;hMp2aG2qzy0G5A2gqgQEFbWC0BdXrGlCAJMN7t/QedfqGzZv3z1h5jsBUcnjZizYvD2j9qfLXeCR&#10;AGGAGVAW7do9j4CoHm8NcvGOQCWXIf4xPfsMoQ7ALr6+ARGpIyYsXrbqxOk6pCzGfIhDccyljkN6&#10;dCQU3TlGnn4NNUgPGHYS6GZMyVaN9o78/vFlnceWdZyafad6ieZGGciRh4qAwsMnL7DAOdxm8DW4&#10;CkeWbOz4en3TD7sy45JHDvLwmTZ7/um6i3oLpTtw6l06tgYHdZunfvJw+spXFowYPRNE1jtz3z1a&#10;c6axtUtrAH6j8nGkDWRlzAqYBUhU0lTqvwazdAQbQ0pQ7whpBPqAhFHp/tK1m/sPV4mUxRypHAgK&#10;Lk+ikjKKoIpKuIXFznCU/GBFnlAuKSmcuGTFmAji9obhrWdVvRhrD6bZs8ftv36nHz1v3dAycBQk&#10;wNcz8wI5VqeX3CEZV9pvaeyBo99Ny7mXUExSFR3OcFSCWJ8gMSXK7IkyEi0lYUJa1C9YQMblWsby&#10;bGMl9pFKa3KxObZMF1WhCTug+vB86xeXOn+8rpHfNZ1oIXdUIPdgLEauRppVDKnKfxRuVZwd/aP8&#10;jZXfMmvlzKbMF7aI3pq0mSmtOHjq+kmdCQCzHuq/vYOsWrU50G94oE/qtAnL9pecojAM+UHhRsV6&#10;I1OIxuaCgCTpDQd5AgQ/Ejt4VVxiSB4WJ72dZhOjmxmNh7hfAzLtmsNkTWVE8xnRImbvTCZvMfPD&#10;TGbvol7k4tai3fNOHPoBOR4owNBSRIY+rVYE9KElV5uJ4jr5/DSZWmkNV1pcpaYYsQE5KiP55nCe&#10;NZhDgtiGTkxuVzxfO1RiSlXYU5UkuYAkyOxxUmt/UVtPud33AOFeJq8M8HzpVc/ZgfMGvBke3js6&#10;8OVJXhHfTVF0TpG3hY/acPX+/vS837/PZbYof/dJBvPRbmZbZr+iwt2x7+0IBUGkeJAoa4wVt0UI&#10;NYECi7+A+AtpjICrhARI7WmFpmUHtDtPaQ7fNDzogosUi/9Y1gh++chb0AV8CObKrmrD7W0Hr8g+&#10;tCabVWdVWWg04Maz1gCxNTaPJOTbYsSWRJyX1JB+2OrjFzHYxTcqMqlvr8EJscNc3f36DPJkjaco&#10;oWdgs0U9vOkfFRe2q7tgVCXwq5w8e15+SUXp4arSQ4feXrhUVliC40J5JvZ1j5SU7g+LjOsy42JZ&#10;NTS9FfbDgjG2psyTn+ru0W4JdEvg/0igG0f9H5H8vwz8PVxxuLE4FAw7OVGNQ9/y2jo11cfOLl/5&#10;YXLahJCYpPc+/SJDKIbioLoDa+AvGCzoW6rFbFA3q60JaRP7ufvDv+gvfVy9/COQV3P8lHd4wvyz&#10;dZdhtwEYoJMxCxtoaY+H0UDUhvi32ZWdG//FU4LCtJhRsAVqFMeivXrv7LcNJ1aoaxc3HHv7ZtX7&#10;ul+Osa/HOGSQVv9k33AJe+iF/nAjajywQ/ciewMiAc9euPzZps1uPv6T337782++YXeHjA008tDR&#10;RyoqdOYtWus6JOLNvkN8g6KjElLhQHXyp/Oo8gZPD+zKseU/X2MzmuadDfS+19R6/Mw5WXEZAttz&#10;hZI8iUxUVCZQlnAVRY6WI1ei5SoKneGoLIG4qKp4d65w3Lzl8nLiE1Ay+LV7bzDNg3vcWvDBnSpl&#10;y24Jv0Clhr9PdK+49afJjP1k2DEysartUCt5fkDyihKSyCP+3zj1j0qVWRIlhliBhjaRLj7fNFRh&#10;TSqwR/KsMFFFI8E1j8RwSRyHJHBJMp8MzyPDOSQJH/n2aKE1TGQMEuuDJLpAZUeQDO7r1sFvL98s&#10;G54t8di08eXv9zz36e7n0TbImD27M8vOnmgxgUXR4l+DToWU3A/UXZ1m2AXtapMazKTG3G43AdNY&#10;9JoOqwmqFpJm71bktiT6dksXCCt0sEbrtKkpf0U6gBSQhYzysqq2iu3LKjYEZE5jOHP/tGfC77lT&#10;XsxMe0Yw4YWCuX/ZN47JmPo7/tJXTad2S7JW3LzefrqpLfeY7YfzZE0liRGi2WNFlnixMVmqT8nX&#10;pspUafLOOKktTmyNF5uTRcbhIsMosX68xDBJYoyD674ELB8J55NQnj2Ea0NDZ5RME5BpmCRqUzeS&#10;tJg4wJiA8AlbftH/cE712XUSlt+ZWGIckXXfffRGLTGIK2asyWA+y31uxS5mg8Tn5KWtHM7OqJUV&#10;r2aS8AISoSARchIltcWKzfECYyLfkMDTjuTo03jG4UJzstgSL7FF59sjQTYqycJz2k3X7UVN5DYS&#10;ebKIlIJPPFFwSIOAqdsXrHsmox25WJH70zR7v81PYk7gkGixPVFqTcglofmW7y/Q1zX63FjIgL5u&#10;eMQbmrrCIhO7kF+Bvqnh+bTrNGrWVZ7unv4CtoVhjs0y2tip35HNwR2byRddv9fomGccD+OqlasX&#10;pC+hKeOI9X5rA/0Fq5kmAcNOaZ1x7Ll76ZZAtwSeSgLdOOqpxOR8IyCovwdRpEOjArUCMICUArCA&#10;UOrpxj2xtGjc5Gngkdw8gpBOPDBkaPqyNZiz0ACF4EfFvp0CemH6grEG065FWrQ/btho78CIyPjk&#10;eQuXFVdU3mtocVBVjqAbOmeyCI3a8OBHxAbp/PpIEYLtiID79eBv9+lbKaX4qcIkJt2DglvVK1pr&#10;V6mOLbpbs+D26a/NLdfpYVKNST1bnC3USebx4qDF4D9msSAfAhomeoSSdcIQSUhlTc2S1at9Q0NH&#10;TZokVCjgWIW9Yo2vUAvHKzihr1vQAM+g0LjU2JRRfuHR4QnJby9YBCx0oOpY1ckzh2tPHjp24mDN&#10;cTT0jxw/5RjBoGN8/9Ga8sNViuIyibIYCaBEikJpcVlBRaWktBwclLCoDE1QWMqRF+ZIFWjo8JUl&#10;znAUV3CgpKZSWHBwwfvr12z7BAmjtu+ybd1OpEXkkp18PGPdzQd3WeOuNqFPGuPm28vH39c9OnCg&#10;70Cfga+OHDG68K4LT+910KldD9RTCCLfhdDIJEFBEuTWaJEulNMZIiZhEuQXIhEie7TIHCcyJEuM&#10;qTKjtxBZhogfaCtACBGJFZEEEfJT2UcCVwhg1bIMTlr9y82Ta7///RclzLpc5qtsZnvWizvLmdxs&#10;yYrNx7YcJZy7ZPetxlsNXVfq22AwamunvBBUNs3LbScdZtjXSJfZjCviUMTQuayfFnuvwvdfB/cb&#10;2gfYoqALllbUYtYRcIuGe7ctx3P2pDEH5jCcOUzeNKY0/eXyuX+WTXmuaM4L8nSAK6ZywXP5c1+v&#10;/GF8VfGemR+uWFxyIaSw7Q0FCZRrg2W64HxjsMSCcw8VkVCYO4GRuLR0byAfdJDNV2zyyTd4y7U+&#10;Cm2ohISIbaEiKxqyMAHtxMhInIIMkJLUQ2RCTp1GR17vEwTWq6+rd2R5p9ch/ZfHb3st2OzCsQw/&#10;TIJSlhIzavSQrdfOvV8qmFu0b1/7FZjq8vZuH7ewJEpBQvaR0CwSnkuNreEia4hYHyxRB4m7ApQk&#10;QAFKigQJbKDI4oFsxWScjCRLSYKUxMr0qDK84KAGTm6nG0gLoCjrBc6miaAMH2hXagwkpiQpwckO&#10;BfcosiYqTHG5JE5uPfDAqlLRRBNoqNaHiwIDn39QOOYBWkwaWAz7o/Q2favC6wnYRYzgo9ZkRa6D&#10;z7/ZtidXqDLb8aRMm5sOL0SVjiIlCs7YmjX4K/w2Liv+5PEEwuKoXz28+IPupVsC3RJwLoFuHOVc&#10;Nr/9DRDUr617sKzBaQHzEhqI96oTZz/c8BWoJ0+f8N79vOHR1Ke/D5LzeHpGubqGwLUJU5UBaIK+&#10;/VH3B3y8defu9h/3AXGFRsVOmDrjky82Xfz5OsbRsAGCg5DJp62jA30sIOe1oKHYORa7wCDwFA3N&#10;sVEm4HH77dP4hy2o2xMNlQPVZWqsa7rwZePx+aqqlarqpfdPrGq4yqX5DmCwsEMlULTldGHRHQ4P&#10;b8dojzfDgcF1CWeBk0KoNWTVqkE+ZXLxZr28bP+ajz6du3T5d7v2KPcfBNSB0S1XXqw4WM1Xlu3m&#10;iDj5RUJleZ60UCAvAZUnLCoRwwxXUIgmKCzmK4uwdnTQd3zEmqtQcuQFuQIpX14oKSoTKUs4MiWX&#10;BUtAUFlCOXaIiH5BQZlQUSoqKBMry9Gc4agsjlJcUrE1M1daun/Zx4vmrlzybYZoU5bsuwxe7OSR&#10;7ffgmAQMQZWT/8D486T53ZP26UL7ynKSKjREK60eHBLAIyE8tTO7XpSchEspbACaQgsX2iIldjAt&#10;PqWNvsUtvoUdvjK1r9DgBzeqXBKYSyYINeOEmpEiVYqoK0HcESluD5W0BktaE0Vdg7M7Zh6zJ739&#10;BWlpOVk7f91u5ut9/Vfy/vxBRo8T1fKt2crkLwVJGZrY0mtDwXEVEn+uOUJChpeQCK45XmSZVEkA&#10;1dYdbNrykzn7Ntn3M9l6WrP1ZNe+i2ZFM6m6Ri62kEut5Ox9cqKe1Nwgp+7QkbJrpPgB2XeVFN4h&#10;+cXFlkuynSOZw+nPFi5jZOnM3vHMvslM5izm28nMt7Nf2rW8P2/Ss9yZzJ4RL2W9+3LDccHUdZNT&#10;fzzikXcNSCmYT22awI1REnOMRBsnVSfkdyVlk6Qckgh/bC6J5sEhn4QCe4C8EqtiJeoEmS5Rrhsq&#10;08ZLVDHCjkhea3wmGZpj33cLNNRIppdnCzF5BoZ4ChsDZe24RsHuIUOkpEeGccrsj4BKJpw2PXOU&#10;vFhFmGrtS+cN798kGwRb01YI3SS/+OVbA2W2EBmJAEAFRhKRJCFJBrTLhg8bZc+AmmBGjBKpwwQt&#10;IfzG4EwSiePkkeEQKRJcyAwRUlWQtG3Z0c7v60xHGkAA0rwinVZy3Uj232sLzQPfZUgSE2+xJUFp&#10;iOUQhO/dB+8EcthmwcPk7R3Y1gaTHBk00JUatcH6wV2ckKs36jdv2T5i3NTUMVN354g7NGqAqVaV&#10;ftaCZZXVZz7d+F0uTwy8hByqqCGOVxj4QT101MSzaScPWtUgbJuaOvCoIpDBsU8Ks7qXbgl0S+Dp&#10;JNCNo55OTk/e6h9wFGYnpDWWlVbMSl88wNOnn5uPm3fYQPdg1AV284pEFkpUBx7sEu4yOMzNNSQ4&#10;OJKdxmjJLHgywFyVNHJCXOq4+cs/4BVUXm9Q0zyWLOSAVxXAkZWmVKR8ADvF0crFD48Jo7qH7uuP&#10;sRM6+Bv4nGP95EP/J6MwMthQBwTex7r606JbNYu0dfPVR5arqlc0nlnfcb+YTrGIAzN30mzWlJhy&#10;srAGR0eVMcesDJyJpb2jDW/XN2/fPl13rqC0RFFWVlBezpFIxMXl/IJiRwPIga0NFjd0MqWyPUJx&#10;Vr4CHBFXUQLAw5eXIZNkrkIpBKFUVJKVL8+RF8CjiaMsyisoxLijoY9BNMcgEJS4sBToiCKoAsCt&#10;UhjyssQywCcHguLLitFE8hI0FH9xhqPE5QW5kuKcImH54RO3L+sRjX/g5MFDP5+5cuMErs9dFNYh&#10;t2h5DSPrCk7Zhq4f7yFAT50iIWPhOi6gxMU0ZbszHBXB08H/B6arWIk1UmiNEEA126PEJDGXJHJJ&#10;koAMRV9ii5Oa4vL1sTKdt4Sg+cJLB6SNhISJCTZGmwAva7ExgK9+c8R7KmI4r2kX32ueV/D9mopd&#10;VdpTuAZf5isHpGeMkAKo0PSPIVJzWL4tVGCMlljhnRXD08Txu8aU2EKLSP99el8BZcOAauKQRFSK&#10;vEYkQmYOz4dftypSbolSWNGPKyL4uTEiWmA3NF+TJr0ybO06Of/D7KW9s6cwOSP+IJ71imBujwNf&#10;BJ7OndVwLJumMTCTgztSvx///MEVz5aMBTfFXNm3fOtXH3+ysxxmO7RE2PWENqCUCIgOBwmyrqAj&#10;vEAVrVDj3OOlukShLpGvG8rVU+TJ+pI51gBX+JNIERmbr+uXTdJP4dnR+vq7wN9rRi//3n2n/PGN&#10;scOCwnv6+k8+ZIrmtLtNWbutxf7KJdT3Mbx42cpcNTGXLAmVZGMBPzW9LFhBYENMEelRzQdXB1IK&#10;FBr9RRbkG08RaZPFhkSE1wnNSP2EX4egwqQkTWqBsxYSQAVJTIFSCMQWJSXxwMM4BQmcyXXjCppW&#10;He7IuUoq7pKKK8Qvk8QWGJKlNjexMbZIH80howsptMFTZrTqqY2b/QCwNywphfX/o+9KZ+supaSN&#10;+dPrvf3CE939Y/q5B4+eOKGxsxM3IDKzdRlIu8YcE5+s11NScYCrB6aUoqIiX19fryHebu5eA108&#10;EUjbu6+Hv18ESEbsES+GgG14X3PyVHcPd0ugWwL/KIH/XhxFA+H//p0LAAVzLcANdQ/BlML6JVCB&#10;obS9w1sIo9Qy5bBYIcKooU2FNdpPl66hLnDKyHFhMYnvzFuIdMEcvsTLJ8TPL2rgQD+gpiGeEcjp&#10;7eYZPsQn2tsvZpBrUFhUytz0VfMWrk4b4xeRmLzqy72l52/UdxgQfEX5LEr4/3sWQJdHlkd6/PQU&#10;YFSgLkjo0xUFXQ/DikCmaVFfDM4VxFbfdj3j9tFlzTWLNCdXdlavaKgYT27lEXM7bDiYkxFLhZju&#10;LuqzTX+AwrVHu4e4rDYtpn00mByw1hltdx+01Bw/I1dSJPMf1QDYhIWlWOOowFOhhArW6IOk4gFQ&#10;AWUVloK2cmAzUVnFXh6nuPLA1du34BUPlzb2PqF2VacLqDgL+cVAeDf0Cw40RwpbPdhosmEyHdx+&#10;oGrhAhQltoRIjUEKfaBS7y/pCpFq4IGTKLBTlye+FVakILHZGe5yNu4NQoNvjOKo/CasalOTKXXk&#10;mTMa5ryFOWF7sY58cIlk8MtGr+YEcxuDlGpwUM7286+Oh0mAfOwhubqwQrL68yXXCzZlj/9j7iym&#10;MOuruwcV1w7uu1uXV7PznfIVL+cu/h1SGVV8MZE/g6lewnAmMVnzmG3TmNNZ73J3rIjeJxymtA8t&#10;0fYFO8cnIwWNAWLVcCmJyqNJluAqFsGn1k9/odVbaPMS2ULE9mDkrhRa0YIlthCp3dH8i83uYn0E&#10;r+mYhbi7uuDp6u0el3WOSH+2bTlDxleowfUN5ZtcF3/0yeV6BnUST9oGnaRlE//wSzNzgGwpEAxe&#10;wZ0k00bxAWtt1KInNcPxzL/A5KM0eBXqUwoM8XnGFD6JkJhD5PphQnNsjsEDmaCc5AcDKobxLq2Q&#10;+Ela3KVGHw4QGkn68ZzrjHV+aQs8h3/oPX3r9N01Q8Uta2owJdFkqXi42vRdmJVMIDvZCGC12YzI&#10;PY3NtmDe4j6vDQj0iUZOud5+kc8MHDLQOxjOe4gI2LBxU2ZeLqa0OYuW4uVOWlA0c858fGxHoAt9&#10;5MnEaTMvXLn++L4Fv4254vHH7k63BLol8JQS+G/EUQ6AhDVwFELj4d0NRyIDgsNYexhwEYrMsRAL&#10;swpoH6T7dggT4TB6lvmB0kSk0v3mtoNVx9Z8sN7NyzckMgY2OAR/ISWmI/pMpTOHRw3t08/D0yvU&#10;3SPUzS0UQWeItuvL5oP6S6/BMPMtW71uTzb/5jUaKU2TciLNC53GjM2ahk6295QX8Tc2wyzsaNg5&#10;0NOjvoFoDY5kPxCD4yu4w2B6JSpbc239sc03Khe21s5HWT3tyWXtRxbfOZ+pb77oiOGibq80yBtR&#10;acB8+GMKI4Cl0Njd439r/YOWMxeuFO8/TEurSBSoAChVluYXOs0n8P8LXKFmCoATGCqgKTBgaGDG&#10;0AoqqzJF8gyhFO5S2RI5jIMwEe7lC2t/Onul/nbHr2sCOgCkk8ugtbE++xbSpiFnGkn2z2TxEZJa&#10;YBgoIS584pdLkNYgVUJQbi8mXxssboNbVLSYOpNjPAbaWUxC8kmg8zwJzvR1GN+WUm6fVE78pqzJ&#10;bCVvAhuc6mTqzD0ud/7hMnmzvm3rXkHCGmG4zB4osYXtcer37mz/zsYjJdbkfBIntkcWkbWblp7O&#10;ey9v8h8F8xhi76wrrzmy/wAM1MbGVrBDuOcvtxG4qgOUKz5P/nb2s5w5fYRTmcKFTAfvvbc3rIvP&#10;bI3mqTx5VpjSRsk6g8XmaNjvZCRWSl3KHQ7n1OdcYgPPA9jpaEBxaHECWxTPEsk1RyHLBJ+srrBe&#10;aCJBA97CrzP9kkdltgYKyZ/zTQmcthAF8cvRRE5+//MGNVNNmMuaF1Fy+gxhrjY+U63bxedFLCmH&#10;MGMlMB2SOCFBAoShHJKSS1Kz7cMycSRGhADEiRBZaQmXWmCMixFaQ53jqGg5CcuxBmWpwxXamCIy&#10;Lp8ErSr3m7lWcaAEmdq6yL2i04dHzHs/Zt3hvddR2o86oSNAzzcirGe//uEhsX4eIX16uwRFRcHM&#10;D5bK1dPXPzKhv0cAiuj16TUgPjJugFfQnMUr8Vi2dnZVHa/Fg4o8bNv3Zu7al4VSOA4Elc0VoF9U&#10;fgAFFlFe+bFnlOMW/gea3cl93T3cLYFuCTyUwH8jjnJ+8YGnHtvLMJnQ6GC4MLGJnhzUCtiV+jvN&#10;P+7NGz12amBo2KRp03f8uOfCz1ewHRqSkGPdqacO0iCpxk+d3c/FyycwapBbgDvQ1JBANICrjz/b&#10;VH38TFM7XjApgjLqCQJuML3Td0/E8tD81aY2ZHP+ty2smnfoeqwdQMdK/YdVZhsy7lEQ9BBcIX+j&#10;Sn9hd0vthsaqd9WnFxvqFqlPLGyrWdpRu6ahckbriU87zvO7ru43Pai1qS7bYdpDggRqMaD4D/32&#10;Lu3FqzcqDh2Fu7gUaKSwFA0dWel+mNU4UkUmkhn9h/FRjuOBsQ8NfawdrNQurlhWcTC/vBKDKLQH&#10;B3WYIC9cuapCEgc2ohAy+9sCGTpZcDWRGZPl/Ohd0mUip5uI/KplosCQCnOPgrjJyCCh3Y9vTxWR&#10;WTIyJZuMQOEYEfGREy8lCQK+EhiG5jjNk+AMzyTyLV6SThi8+o9asaiDMHXkuXNG5iJ58Vz7M6cI&#10;09i1M0MRuLLAV0gCBSSJ90/4kyfnXXf2u2F8A/iWeDFqw5n/+uUi5aZJOZN+z53DnFzLFC19Tb72&#10;9fKPn5HPZ+Tv/eXb9JfINW7pNj/ZSkY0HfCpJ3f681njmdw5zI6VL5TvXDkJ9k0uicjS+UtsSfmq&#10;SJjtkFZLZgyTGqMkRiRASBCakK8SsXIjwelJjNFSU7TcEiO3o0XK7EjHFC61AvMko/IOtyPnNjmt&#10;NZwnZOGphiEV6qi9ZJqIjBDqpwCy7iEB09d3EPLKHRtT386cJM+dIS9c1M5uur+Xlxk573AYF5ZZ&#10;UwAYJ7EtTITSLSROQBIgN1hpOXYYaoF1/XJMkRxLNDzkRQYAOWfyAdYKzbOmlSFFGBLXW2bnacPH&#10;rwVL9MvFXZu/7bVT6lVaOwc0XfDIDe9KtLn17bdaSE/P0DEzZiOy1d0j0NM9yC8gAvMMUlDBqt5/&#10;oLeff2z//j4RYUNdBni5DBwCcx7SHeBtjt3GgqJRdJ5Bg8sjKj3pzVgPdhuiLC7HnDZ85FjkNnfU&#10;43t8/8K094jBfjzW3emWQLcEnErgvxBH/XqWQB9gCQuoJ5ZNscMxAPpRb6RrNKT2BSJCdZWjtec2&#10;bPw+InbYG71c/YPjZr6zFN9q9XpYdmDVwvbYEu7T6GPKgk1LY7b99aPP/EIikW3S0y90aOq4PRk5&#10;l67coKiMBV2PcyVRBEZZHnWLoRGR18jjZwKGanZ6yf7VL0xWHIvWSo/L8cvAPLQhxRD9WYqAQLjd&#10;JR2H269m3D7+xYMjKxuqljdUL26sXtBSu6jz1MqOk++3HHu/7fSsxhML7lUta6xaCVjVWvvXu7Ub&#10;757de+XquZ/qTh2trkb8nIR11YYrOPgc2MLggITwN/ggYc0rKIZ7tgOW/EdBKRwqjHrATiCmYNRz&#10;ACqsBSXlIKNAUiG4jyuSVh8/4ahH5hCi4/ag1+IxvenswrAKDXoMddHYbJnsjWUmbWZy5AH55Hj7&#10;cGWDv6jLjweagkTvJWPEJFlkD+OZfHk6P6EmUqIfrjBOKLA408vOxsfJiS/HEJph6z/2o09aYagy&#10;M8c7GTAtZwlTTp69qt+RURGwoiQQ4W8Cfdq/z64XwTckcm1D4bLF0X/49TLB+jTetN/z5zGK9Bdt&#10;VRnbZg3MHMucXPxS/ow/ZkxihCOY7dP/kJ/OVC14g5PYSzbh+UsrXi6a9rusRcz1vHfHFBHUcU7K&#10;0w/JV0dJ1PE8+JPbw0XacKEuTGiC81iMyAbvqUShLQnhjRL94xYp1D1sAoObQuNW8r/sfQd4VFX6&#10;91XXv6uyunZBBNJ77wmBACGoKCIIgoDSW+gosHRURF1FqQIhvU2mZDLJJIQESAjpBEgIRXp6nWQy&#10;LdPnfL9zL2b5dsn+8dv9nmd9Nvc5DHfuTO6c+95zz/s7b/m9ZHCUelYOSSzTuLtHgJZq8pTln+bL&#10;xhZ1vpvR6phJXhWR8Pc/B5jZq2ifd5E8JiW2uWReCWkk6uOSKJsFknfxW8nKkCRVUIran6fxTtO5&#10;CfSuIpNLuhkBb4goC5JaUA4vNIb4ikyOacoJMf36Yf0TFePTiVesdmQm8YvqGrP17J5DB/IyZu/c&#10;PehH4dOfxzJfRDM/HXYC84b7aulo6a386/qXXEY7+ITaOnsBOCnVJGhkeHNrm0mPOHMS8d7sQa87&#10;D3MabeUwCpfmaBtq5eR5NDYJo1SORD9qIaaPPWAVItO5QYthfOvOXUROsjOYlgaW092/cc0NgKj+&#10;HuWB4wMSeKgE/gtxFIxOfxcGgHkDR+RqEOZQnacx6GmMN4rcdSmSUgUffbLEySP4uZeHo0SLk8dI&#10;O5dAB9cQ/5B3uCQ7bmoCmup7Kzl5ctWGDeETJ4WGT1j52UZ4stq6VQBjoKLElznQxWE2OL+UvXDm&#10;KeTmZsRjG5QENOZa0mI2tlNG5H/ThtUoroVqf4ogAZvuL08pfFLXq+8VtFbHNVV83VK6vq10aXvJ&#10;vI6SZV3lK2QVq7vKV3WWrug6t7yzYHFb/lzt5YVdFxbWn1tYf3ZpY8Haqyc2FEl2npT+kJ4pFEmE&#10;/HQxTyhJ5GfFpWXG8jOjBRLAJ7jD4oQZfS0e0Uds6NF/FI7qA07oFefa4/x6nKfvWGIKqM5RzJfe&#10;aNYXTIPBWNZ0ir05EMU6iPu9XRpKCY5CKZRnElU7fkWz3ZSm2gTN2NpFclHO+IxxgkTnJDKMEJnd&#10;ROCQJBN55ndoHr3RN83iIvrt9qJYgr8NzCDOc7dfkpveuaD703X147cIU0cGl5BdVxU/xaX6reZP&#10;ECLQCMSS/ca994fT+jselg4XG3VTeiYZv9r3l9wfZgsX/IkfycTt/whDTpC2K263+7n9EYk7R+Yc&#10;GVO1Pyz9q/drDs38bgazfw3z8zwmcx2z+0NG8v2mY99+Yg0ExUPOoN5Fog0RasITSWAiG3nOp/gq&#10;COHuCJ1C9DsoEVLNIBxAo063RDTzhCQIkHrNPsgyesf0IJluTrreafI2N78I3CkHJ5t37cf++XWP&#10;CR9vGXWs3l1Axr63EkULRVeMM6c2MG+3vPaBYtYyIm8kSCiwWi/9IJdM5pP3+WRiGnkrDZTmJgS2&#10;jRWCLlWL651wvC48owOcUREJyLmzuGb0foAIrn7io3A5EyXEN8HgIwSjhd52WUJM/rG9h1/+Kvbx&#10;HcLHNsQzewXMt1HM9br01ybs8khXxVZ1P/5mQEyqdMhQWztnH1u3gBF27jSCESUWQUh+rswueOwr&#10;LgGDXnV0sw/xGu4fFjERpAcaLMioodmiUqPwOB1zeMdR12LJh30NciG4I78OXDqY2W0AR/0qkoH/&#10;ByTwSBL4L8RRVCFSq7gRRiSkwlF0wR6RI2yYMmnrQfO479Axb79QJxe/N4c7efqPQR0TFNVFaWAH&#10;t2BrVGax9wOUKiotAxUkeJAwR4EqKjmNP/WjGV5+/u9/OG33d38tqTzP5dfhhDgtGvAbbglsX9z8&#10;hjJYnF2oHoxT8CggaFtVdfPKge6uX9gv4NC/ZwOjD4q90h5gWoUFygRm5UbSfaOl+ovGqq31Zeub&#10;Sle3l6zsKVmlKl7TW7TaeHFFZ+GCptNLZWUbu8s3txWs6S5abbq0qatwQ/3ZzZdO7SjN3VuQnSgQ&#10;ZhxIOvF1yrkUET9ZJEL4ExgDeJK81My8lMzcRMkJpNdxEdocOxPsUffbf5hfDzgKCAomKQAn7MMq&#10;FctPR0sWis+cK1X0wn9Ckx+524eaiTSsjmuPdn+AiKHS6JijJk9oNIucWBqJllIjIKwX+Zr42Eia&#10;jeS0ksS29U7iK95OV6HImr/E6CkiPjzgHAJTTH96ub/jnrHycL4K3EoenywGfE9tI2GXyauZ5Kki&#10;+ZRqAg7ttBPJzssPTKCRRcQnqV/7SX/n7+84EvpGJhjHCoh7omXb9xurEjbyPv1T2nIG199ez8qB&#10;KI0ySp1BLxvDsgumk4bDyzz3zR+UueoJ3mTm3F8cWnKS5u/78dV44pZGRvG1rmnm4BQ16LDGpBpg&#10;egpLoZ41EG0hxsk7xeybqvNLVXuIiFc68Ua4URoOGgOTDWAFBze4V2p3qLh7Zp5sa+61V10DfPz8&#10;u+Q91u6+jE3ICJ+3Dt25s+9e78Yq9bwjqaSJ+IY2uT7W8tqTslcfb3/96frVq2QH98U7fc73Tml1&#10;SCWOKcQlxeKVbKHhUnDq8WhgW0giCYuMGflthg8Y1EH6hNo0kl6Qo/Ynn3fSif8x1VgxsT7SPv0s&#10;Gb4sfvqOKXtTn/82iVl+gNmy74kDSY/timYuXNgT8NYu/0S94B55wjpohK2HP4ICRkW8PMJ5yAiX&#10;Tz9ZktPVcYOl6rp+rvq7NdsCnbwcPT0Xbd/cKacpHp2dnXjgVcpusHRC0LRclNnMBS0gGoobzDgO&#10;bnMONeHTPviEfXaawucD24AEBiTwv0vgvxZHcdiJKjeLRalWd8hkeUVFS1atRcJdWMR7G7fuhv/O&#10;ytbbxX3ki69aoVKws3uQk2swAsVH2HiNsPEebu31xZ7v8gvPoZzuqHERnn6BiNgE0yNyYbgzQ/PC&#10;kA7HH95iCgNmY2EMDWJn74qFzZgzaXXq9iYV1aStcYWS50oqxhJdp1lB1JQY5t+0URsUiJPbiPKq&#10;qeWU/GpsXfFXV3M/7zy/tKNySWf5YjRZybLuolXdhet6Cj7vLo6sz19ZX/Sl8qZQ33a2/Ya0uvBQ&#10;gXjn8Xh+FF90WCA8yhelCnLEghNCYSY/QwwGJ0oJngGOgpwEUTZeKV5i6/wCmaD1WZ84y0/f2/+Q&#10;HXQeZij0E049wCf0Spx3Bst8WZcCwIdSnlL26Qc2usp/4O3/tsvhKFrdD5CJRbO429TciH02cEpF&#10;Mx+NWoTU4cWok2lJtZxE3TJHlvVMyu0KF/RExGkmHtH1p5f7Oz4hm4Rmm8FLEDp9Oe7/ISkJWdL0&#10;fKj8hY/q5mwzVDaRfIlkWORRABJkBU7I7Ffv93f+/o4HojxctAah8k4JZM2Otbeke49O/Z/4hczB&#10;D5iCFS/wZjOHPmYSl7wR9cljcUuZ7eGMZDGTvYw5vYQ5/s4TCQuZlM+GVJzlh+/YMkFY5yUiEaJe&#10;0JB6xiJNT+UNq5EA6EgblKr3SzKggb99gtAwNVM3O0cbkHBvDL9xsrRj/hnFuvLenZeNP94hx5pI&#10;cwOeJhQyIj5OfuM8fWxfHeLhF/aK60hP1/Ej3vAkMo0c2XB6suv7gx8faP8z0/sGo3dl5MOZniFM&#10;0xvD1YLDwrXism/PW6bkyd/LkU+Q9IwW9tDSMEk6j0QTiiH6HWnz8/rQfeYqe35PaByJiFf6Z/QG&#10;Hu9Xnj5xGkTFh2eSkSJzaIzObmH8sVMHth9mvjzEbDzMxKUN/S6G2cR7vLhy36Sp+yPSjVFXVIOc&#10;RiHm0s3WQdajkYMZVUscHbzG5rXNzm49VtJb10J03TThtpvicz2oOKm1CtMOeN5oTQKLXoslG904&#10;unK6x5qekFyDXcAqACds9Di73Te0/vp24P8BCQxI4J9L4L8QR/U54GCMun7jRnRs7Kw5c9w9Pd+f&#10;PvPA0Rj4Wmjst4mMGjPZySUUtJkubgGOzr629l7Wth62dj72Dn6OTgFOTkHDbJ3efv/DTdu/PFdx&#10;UakzoyA7nHfUpIWMP9ZyDslzyzqlCmrTcp9Ogb0fBtjkqTK2yDraSW1qhfj5glSmo2ArXZtTuoVO&#10;NoPun9+6R/3U0FXWXZ9dX33kVsn2e8UrWyrm9Vycra6Z2XNmQ0/R54qSdfKyVbLy5W2ly1pLIltL&#10;Vtw5vcFQn0b0v8i7GsprrogLSuOz846I0jPSRYKTWbF5kkOSzOPC3CRRPiBHglQUL86OT8+JF51I&#10;EOaggSuAJcbMSBFngfcyUZiRhGy49MzUDCkIMNH+Q+BTXzc4EMWZoYCpCs9fqpf1wFh0P5qERU24&#10;j1AzaKDWofH0aByUYj16WMj3reUfcldorV0Eo4FoChkE3FmoXRDGKZhjtEZNr0FN6wHhhBg81OWC&#10;LEhU+UHZEIJq0HltZMUFEpAr7w+39Hc8KJbY8MjoWPLRR3tu15Gx0+5aMSUuDBnB6PyZhtA9rYLd&#10;4hEbMkOkJDi+B/yW/Z3ntx4PzjL7xlNvlwePLN+ypqM44dDkpxIWPRH36St5M5+WzmSOo77enCHJ&#10;U5lTK5jUOc8em/3c8UlPJ8x++sj8V2piI0/ErJu2ZdskHnFItgQlkBm81nC4z+CqS9U7ZJgQGRUi&#10;0YGvEnRVYULD5EzLsjNkVwX5qYZck5E6JelCFBosXdzdgoBpaQAFEgNlRvOk2Us9fMY72fhDzlbD&#10;HP7g8sZbXkEQuaod9fzIbn7CB5svOTJmG8YwnLnx2lNt7zzZ9jTTmxWdkHirWiOjpaC7NQRJf4Lr&#10;ZHcZmZtLJqSbwREaerzB7xV3l9Hv2AplY9LItGTdmGyTV0y/OAoR6XBKBqdoYSuLOKYP/zz/IH/P&#10;0dSXdv/8hz2CJ/ccYtYfYhYIXtGQdr/x3/gK2+Jv6Zg3XIO8g/wcnT19g54f4WTlFvRWxJRRUQS/&#10;Ar+nb5b2kxIlWDVoUb8OBYxRChUQFESABZRJKaeGKbp8w8fsYLbAQA67KMYWRrHe0Dd0uZ0BEPWQ&#10;R3jg0IAE/qkEfkc4Cg8/5gk04B9umvz1ylBIBR8aQFvETh1GbS8tVIGIbwRXm3Ecdd7glzFYkDeF&#10;v5RpSJIob81fvnALHDn6rYkbdnwRkyoABDJq6V9pELuJ0lTtioVL1w8Z7m7vNsrFY4yNQ9AbIzys&#10;HLytHL3Arjnpo1koWYU8l76qKw9OPi3kFrU2UGs6qCzV9eiygmho37tRqVQvp5N8qya97mTk6QRG&#10;d+wP18WM4uwPpo5GHWmkPh5oXShZlnMTkzz+jK4uuUmRu37WvARXHSZ2HECNUR3qABO1hshhPqFz&#10;J/5MqTB1VnfcS755ebe8IlJZsaKneIm2cnVr/pL20g13izf9UrQZIEpVvF5zLtJcuohULpOVrb9X&#10;83NbZ3Ht3YazVdWi3FOcwwvQgpqbfjv+Qcx5GujBQcGUng2ecDRQaAJlxQhOxmWciMuUxGQJEHwS&#10;n5mWlAHPoDA5SSQW54szzyak5cWkwsuGSPXseCEfli78VaJIisYROiGOHS1GJAb9JhqYncC0CRJO&#10;Wlw4Kxs7D22czw52pzi+BOeBCxJknonCbFTZQy3XvHNl+6IS3psx1y1o3IzF68SnK4B5MCpA7I5y&#10;G9BNuANG8GJB47LuOQNbXwNDhRuKVHf/uzZW2cF1SH+RBVY9Om27WjmvgEyTkog046hEfUiiKRhB&#10;1wnEIwZpX/pxOcQtXhOcTtPZXGJImJQ4Uj1OAqMI7DNPzlm55IfOEX/s8GSI2x+r/8w0eQ/q9mRa&#10;/iqN9ZmTMQNOwwxZYCwJFCLWyOKHIixoAoMvX++TpvPmafxSULMPjOIEhAy0gB1KrqQZUZiGVqh5&#10;WPMTID9OE5zSHZJNwncIlWdToycwcZEvH//wKeGi5xJmM1FTmJS5j/88leEt/tOhKU+kzH/6hylM&#10;zk6Xjqp9i9a//+nxjHclZHAMZd0Mov47EA7owjO07+ZoppzunVbUK6hT57dpalW6LjPuBIY7i2kx&#10;5vvZDLDyEQtS0iDPoW9aBQaP7Zbr3dwDHey8XL29MGUoaXFw7b6k+H2H9TYvytyZbpc/3rR9os6O&#10;kXu+UXwouuR0xTk8ygg4gk/e22vM4MEu7m5j3hzuBTo4aztfN+fwp14Pcp2xZxavZUyqElFh3unE&#10;LoGMBXkFz4xgeNSpCeRbIL1RQkuY0OLGN0xIIa5C/YRY8yeHieuGuO/TUrCuisqz2Zby1MYoJr5g&#10;7M2Octx7p4hFvoikSiKzdh+fVasIjiXT+OrFXx1amlCC2CqQMIBtlZKjplkQdY94rRknyLJzYJrq&#10;VZvYTGMIBGOJLeOHCQLsG7TmNLV9QyBYLFJg34kDA9uABAYk8K9J4HeEo6haMZs5axIuGqsnWoSF&#10;uslgx2anUxRTV2ItT/WQWqMCQyRLkkiVEfTgzTsNh4/Gz/l02ZCh9mHjJu7c/U1VTTVWaO2yDpxZ&#10;pQF8oZU64ePDlwG3UoXZPkHhICEfPNTZwTlwZNjEdRt3FpVfgsUJP4n2a3V1egP61nTUPI5ZSgMo&#10;pAWeaSVNVMHWy5pbf+guDL2UzHQXigGukvczssqp8up9RHWxCww6uAK4dhQoKkeZLekVmFX0PFhM&#10;35/ooDIQqAPPEKKWoRFY8wi+hisEkEKDmYQaOFSaruquWyntVV90lazUnltkKlpwtXD1jYJI442d&#10;9TkzLRdXaUvn95bO7a2Y21a18nbpZ1dKvq6vTVQ2FXbVX7pQWZWZUw6vFj/7JMw18HMhiw3wo8/h&#10;1WfDeZQdwKckYVZ8WkYcTxzDEwO9gNkSWKhQIj6VLs4SitN4kqS03ERBUbywMk54UXAym5edlZpB&#10;rVj4W8AnXuZJ9ASvQE19UApnwHlwNp40h2uAW1wtGNjBwPLElYn5x1dEjwNE0SsSSYU5pw/FpgBL&#10;b/nqB5miB5kFuE1QxWjtPapDx2NhnHRwddu0bWd5VY0BtTPauugowvLdjDv/tw1AGvG6GD/IgYKX&#10;BERklKMVRipuY61Vf/v2I+7Ruw9sQE/C9UpjNin0UHxwGdNoKuhzAHSqBI2Gpl7txXZy+i5JqdFF&#10;15p+qjGvPSP7NLvx0/yOMaLGBQUkbN8VhxXJE5d0PM102DAEvqoXGNNgpt1/kHF14tGANfkzsohL&#10;6nWUO0Ht4/stiSb1o04f2kiYO1IMfc0vFaXuwHhpBuJC3ZmHNp9EzaxTJDjL+HSCYlp+877dC65/&#10;5Rg9keEvfmr/BCZ76YuiRQwq6/HnPJX88bPJc59IifxDbdKmNN7e9zZvX51pBomBT1JjuIgsKJev&#10;rVJ8W6tNvW2ubCHtctacpyG3VaS5lyjYCn/s40ERJwUI/W50NsCHuE2Ll0TaObrh4bF38LK3dx1u&#10;b7UwchUwDOR8JCVOlC+PmFg1mCEvMIYhj5OX/+fmll1k6ebEW7JGrIXw5+0d3Y4unk7OvjZ2Hh5e&#10;IdZ2bi4evu5O9p8uXHJHRYplRNRAfrxgXCdtXZ7eiGAqkMADzYJ/HkFoiJvyTlI4xneOj9W+m0Js&#10;xTpwTIEgwm1LbDQv+Zd204fV5KVb5Mkbiveud0uaaW5n4EerwkWmsXGqsNDp31W2r0on4788aesY&#10;/MHygx9kgFad0t0D4oJ91D/FAHKMiSLjjGzwqJNNpeREK2mnMsFyDqs6muECESGpAY2yH2h62cUm&#10;O1X1K7eBDwYkMCCBR5LA7whH4Xr64MqD1wZzttZoQv1NvLLKjkZ9czsgSwFV5vJV670DR7t4Bjl7&#10;hlg7+rg5+3h5oOInOIAMJrpWNWnVFH1xahSv56trEWc+ZfosG3v3tyZOPXosqbrmFgg4Yc4CxMKZ&#10;1XodWAv6+vBgr+AAQiQGqZbUZr5SV/SujLQB6rQ3194++MyV/C+vxj2NWAw51ZCdOBdqL9RALcvg&#10;89H3Xr6sLd16I5epPY2I3PNd6AfAIW3QywYDDPOIfCAGBHpQA5TZSAvTIfOZdgdsmu3mrjtdZT83&#10;FOy8fWpZU8l85aUl2ouRqqIV3bmR7RfXN5evvJ4923Bla/vZZcqyNe0Fi/WXNmhvpsobiupb7hRd&#10;vZmYczpKKI5OlxwTZcSkiQCcADm40GsOMuHto2CnB78DrgPwHvCkuYIT+aA7AOkB4qaQr/cTP+eQ&#10;IOe4iIYkiTIl0qy0XGnCyazjR6WCI6LkWBEMV5KME9IUUQYq3x3nZQJWcQ2OQjgH0TiPYZKAhoLj&#10;a2B2QsMO3uJgWkbWQ9vRhGQU7AOJwYYdX44c//aLQ6wCRkcAsKFqIZLCIW6trhdmS1Y141V/t7Hh&#10;yz3fjBw9DmNg/6HohpbOps5u3C4u5g00FzRK/P/HhuEBEMXiKKr+WHQHd59Br6HDlZqp6ADCf1o9&#10;LTuroYRAdPRyxQphRkPWJxriaICxUT7o+0NpArHFe+iNZ5nG4c9qvZj64P+5NmrQtS+FSf6R/HeS&#10;ewJyuuyTCdxn4wQ6lD8O5elRzw6lfmFI8U4xjM8whAn1CFIK4fXiOOr/IlEOzZv/8GYrIsHR+tHH&#10;iMMRMl2g/3zD5oq9k5MXPSWY/WzUdEa0hImdwojmPX9kGqrsPXb74IyarMO7v154QFi6N5/kaEnq&#10;NU0bVgukkYJaXDy9XFwv9qjskfdPd+ntggzwH83mxwNHcVI/GxZZWHBhgUN5di3w10cAR637bCue&#10;ZTVyTXBeNX2uVHr1/I2f1xvJ/J3NQePvjX23ZfvRjtyr6qDw+cAehNxDH6hxG88kOwl0K1XoSI9G&#10;ZbB0YuEE0zftIs5ppkshuZmcrCMxV8yfFSkmSTqD0uSU5l0E/lWaqYdqNXbJSuCrkfHEY238tyni&#10;WXeVL5Y2PgFer8uEqdVPvKrv6iXvTtvgiVpCEsIMdhd2aT76aMsbHp6Mg9X2C7rxRzvDwEpKrYLg&#10;s7LQIozJhrAUXUSa3oVHnEHumqCOPKUXNpF6On4goVbESgHkA4hDiKhGTa3cEKlB1o/YBg4PSGBA&#10;Ao8qgd8RjqJzHqdDLESPfcwDmEOp646yo3DJcRqDWa7W3q5vEkqkcxevDBg5fpiNq42Tr4Nb4GvD&#10;XV8Z6mLtFOjiEjB4iG1Ozimc7P7GnirnbMmmXbvHTpzkGRC8YGlkZvbJhpZWOmfjH/sFwC5AJhY1&#10;se/ZP8ZbOPXYg/Q9tUeZFKp7665HPdaYH1yRwBT+NIh0VJ7fD3SkrM1i6gtn3sHXMO/L5OTePXIp&#10;subkn4oSmdpUpiV7sLFyKbnXgCgpxB6zcR3IWaZzHiY92DngfqB1gdEf2nWYJeq1LflNNQdvlGy6&#10;cmaFqmy2qnyeunK56vz6juJ1DQWrG4s/l13coS/52HJpZXvxmrriL2+W/nzzohBRFHU3y+5UnTud&#10;m4cwp2P8vCiBJO2EJONMZqI0BfCGS//v8+XhLWryPoiRHmk/KycxMxs0OABUaEBQOCGMQlHZybHZ&#10;aYnSDPjg4I+LFmdEZYiis0XHs09GwxiVkS7MFGVIxWJpJkoVZ58tKSguKyqrLKu6VH31lxt36+ua&#10;2xrbOkEmf6+xqakNFgK5shekXFQq/7xBLaNx4wRZeMlp6ePfnuTm5b9111fSk6eAvdnxgDtrAmLB&#10;dxG8hCManSk4dLyHbyiGUGj4e1FJIrkWuogFLdSvxIbAUT6J+xuANOfk7RsS7DD5jS8P4Cj6E9w9&#10;p4FzrPrjRt+vr106ELqa1DqEVAFtQZFr6NhR9cqJSW6kZXAPCZMSpZemv1Pl+0InLFGvPqd5hqn8&#10;5jOyaNuWi7c0bSZy26KraNILZQQ5fTF15MANy7eXddsr1RuK5WsLO+FMnCSGRcU0nmeCryoMRqpk&#10;EhBvCU19eAvPMY8+3PJBFnHKIbbCusl7D9+rFPw03ToV3Jvzn0+d8/yPHzJHFgw6s2e2riy1WrBe&#10;di2TmLGQ0Sp0qk4FBYSQLoa3GaHVGPH06nE9eKXglg57SAQNBxH7ZKEYmAKs/gV8/0awHljEogE+&#10;yZVagB6sQoA8weiF2gQYGaoe5bXm6x+snl7QWdxkIk06IijPDZs5OjVJynZHrgPtFO0JAaUAnkd0&#10;oUuJrEdq7pEbdNSiiUM6sJdwti9LL+W1oObyNhWpaCI/V5Olp41vS5TjRYbxWSizKPsQvA3xxG4Z&#10;f96xPKZcydzrfa2YDC4lzDU0fWqXJfT9Vah7OOt8r69DwBsuAU6e47akHh4aEsi/Q1aWkwliE6Lu&#10;UYQRLldaURG+12QTqNRDEjtChaaQDOrkDU0yzJMqYn4xVqEfFE1piVlD1494XlBhhrVN9S+5gU8G&#10;JDAggUeSwO8IR1GvHlf5jtUgWJdjNgApE9aAaAqtqeLSle/3//ze1Bl+IWF2Lp7DrT1Rxs7WOQB8&#10;BXauIbYuwVaOAUPtfKwdQxD1NGXGIvhjutXG7376ef6SNSNHvRUwNmLHd3srLl/FlIPpG4t9zItc&#10;pjDWcdRfw26YhXS9GouJqktuisYrt4PP6Y4F1Ve1Nfue6arbTuIYdZ6PosG7hjdIfz1PV/o9EQTW&#10;wRhFuvITBhUkPac8xbSc20zu1Ji6FFCELWbSgmuhIU+gJ6BGeZbgnAVy6A0sYojS6K5V3My7XXz4&#10;at7m2wWr2iuW9lyar7w4u+vyloaytXcLljcVrJQVr1WUrlaWLFeVLO4qWNtV9rX6pkDTcUmj6rx8&#10;7VZx5XX47xJzRFHpAsQUiU/kIIZcxOOnpmbHJZ/h4q45XkqOmpLz7j0SdnqA04ArEwywlIxiwQhh&#10;EokThbQh2ipNLOULpQKeRJAqEvDTs0/kFhSfO1dx7ebd9h4lYvCNyCGCjQVCgKkAcn+wgWgCyhCw&#10;hwO33Cv17BhMIBqHlw37D204CQyJqPwHuyWAFzSpQq3Dzoad342dOC004v1tu7+/dPUmoDjMmPgy&#10;rI/4fvn5SyOsXW0dfUbY+9i7h1g5+zp4+n48d1G69KQW30Df2IU9nLwPZjzdHyoszRS3/5tfHxhU&#10;+Fvc/PtiAHigsXEIJIZaZzUjJKUAYRASREmnylBT33atvacNX0fmg4z6wmSGtk+2rr7QST5d3zZu&#10;WnfYlHsbvracPEPW7/6MBQZAJjKa1wCJ6IxYliAmHtdPQ8FMsNjgpwERgGkofwZiBxXgVdObGtXa&#10;whbLQ1um3FwvI8Ymtnc6IFL1mYPbmvMOnNnsJlj/3PHlf644DHp80Ymk7ZfPZwIZwYCGn2PT83VG&#10;SN9MOlTaHh25Rchd1DTBo4IHHPiFxVC4YkQFUvDDNsABPIT0LmBO6GfDwKAgB1QAsh4XV09Pn4AR&#10;Ng5Orl4utqMdnHxc/BzZ58xkARODmXwbtXfa5Jlzpkd+MnvNms83pEvFibFJdDpAByxk2dIVdrZu&#10;1lYuw4e7OLv42di5Obt5D7HzQS1yDAVlKx5c+jX8WDekhQ7T4ng0dwT3AXeL4mCdobKZpNwhK87W&#10;z85uQ/iZ4zrequhzT9USppQ8lkNeLECBP8KUkQ3dxGbWZ4vTjc9Zh7zl5PyafdBUp7k+bmHMi68/&#10;7viWtc3bEzJNiLQHtwNSI4GjYOOCExYBbGFCM+pEw7QYzusdx9OGp5FxQjJeTNJvGC71UNTHYtFu&#10;vUqGpQNu8cA2IIEBCfyLEvg94SjoEnj2UUIFi0HwVRosPRqakc4TZaD+ZkjYuLfemww7Eipv4vh7&#10;U6Z5+4UjCnTwUJc3rb1sHAOG2fkOt/cDoHppiLtf6CT3gHBoT2sX3+VrNx+J5V291QL4hNatAkc5&#10;pl7z/ZpTmPqwYa6GHweLS+4te+TvJM/qPTqbGxG8YZRfimdM3YbbMc+QZvnJg0x13KBrJ1wxq7Yn&#10;M9dJgxwawlSvIspuQCWLqUmmklOdqLBcLW0riTwtGUM7Ah8eOkQnOszILaSnRHkrsblq782i5fVl&#10;K9uqVnVWRHaWLOouWtBbssxcsbr1xDJZ4Qp5xbL284ubype3Vu7oqY4yXBdbNG04A7xRsOpIpdLr&#10;50sSv9t8+1Sy4PTFpJyyaFEeUuokmemSzAxk2x0RFAIvATihYQcWJDQuQvu34qhoYXpiRmZKVjaN&#10;YpJI4WuDkVAEC5UgLYUfm51+oCznr1fzdt09tbm9aJvq/JfGTqhedlEPzQ1NST2aRp1FBfjMNdyJ&#10;/6s9wHjz4L3gbsQ/vmp0vapeGmyMRul02B04g3EIrerqveXrt7p4h4RP/PBwTHKXyqA2UOIv1EB0&#10;8Qi2dfAbau3h7BkKFtZXBtuC0N7awdPbd9SW7V+fLamERQx6vK9vCOHj+O25Iw/27bftU0zONow6&#10;sxmmSTWsTWwD9tAgBh5PAV51NAweNpWDx+Ld/Ee/bu367GtWo96ZXttUgWAqYD2zRZ0hjt+9c9vl&#10;8isYZZ1KY3555djJkypunIXAu2Qa2LPo6Kf6H6MNdh7qFKTNZKG2GvbXqR8cCIH9IQAuFYYkfVwe&#10;0mR6LS3XiBhFwDrSIVN3oAuXT2efifogZeuUsvhdZwW7bl7KMiqpsaa+R9WmpAn7KvS1FzLUWHQK&#10;NkYQjm/aIzr+TTS0H78EKAJbj4IGSOPkgNkUQd3f6JP38I3F2PSK0H8bW0dcAuegt2iIl2eYvFeh&#10;g/MdjkQ83FqCwLk8fm2m+EwyLyM6XhrLy5YUnWzp7YTYVSr9goWrAgPDnRwDUS7TysrLP2jCkGFO&#10;Q1+39XKiOIqOACSqKGQU1NMlAGs8RP8xjOinVKZYGsBiiRjLmybl1R5LRjNZE3/iL7ECr/Nq5orq&#10;sWvGZ+6pmes9b5Yb+TLiO3PLxHTLDKkm5E3P0WPeHvy827HkhHEBfimF8jlZJEyEaH893Hmo1xyc&#10;YglMsQSlkpGghkhHcL4J3kME6lNYJaCFGgOie/3jzHNyyLHrpFaNa0W3AHE1rGX84XIbODoggQEJ&#10;PKIEfkc4Sg7M8SuC+uVO3b4jURM//MgrdPScefN/PHCQK3IHMwVnr/hh3/5hw9wx3Tk4BAyz8kSz&#10;cfKHbWqYLaXTHBPx/icLl1XWXNECL2E20VNrvwZBFNxcyCoRcBdQzh/84q+WKCpS6BT2U9CX/52E&#10;+3AUltFaveqsdOidC7F3Eodi6i88zpBuWXPUmxa4/IRw8BmpSugh+gZq9pd1nL9XE1nLf6HqJ+bC&#10;kcdqpK9oLm+iue/QedqW3rrilotxDWV7Wsr/IruwRl69UnFxSff5hd3l85Xnl2ovrtWe36g4t6Ej&#10;b5257DND5aaeqp2dtfvUbbnE3Iy+QklU3+mKExfEi/PjUpLrrhYUREUemPHntNlPnuHxy06VisRn&#10;9x8XHRek83IlcdnCuJNi4CUuOIoajtiKvbBQ/VYQRU+SKUVh32Q2eAnMWqcLi6trrt652yCvPdxc&#10;ubOxNLLt/PyOS/MaKhbcOLvk6plVjee+Ud5KJ+q7UEYwBUKBs7qcKux/0wbdQW8emLs42xGwAbih&#10;YHjk3D2chkXpwyWRa5Bg/uHc+fuOxTh5BsHaYGXrw7GHvT7UwctrnJNTyEsv2SD7wC8ofMhwx+Cx&#10;b//14BFQkPUNIQwk2En+VRzFXTZQDVQw1cIQxT82XbNJ20UsseJ0j8CRVjYuof7jvOz9nYe6+42c&#10;WHOzFRz9HWqSIDm/4xhv5PyFvnM/nha5duradd+kJXTTIYzhjzGobZbfxZDkGrAKC1dYjxW+gp+m&#10;Yvv7m8Bd3T++4tKVSFCl3i3K6wBdDcZZ1gwCxd2Cca/tgLkKn+ppeBLduUWAnVB4UF+P6wMGA2Ck&#10;nlXuR/uQJEAT29BjDpjgT/Hr97d/6N6vH9w/j1qlVal1Xt7+cAfjD1WU7lvn7hyKcEOkb8Ak1Xy7&#10;HXauWCH/WGpalCQmPjchJfdksvT0cVEaUkAauyijCQbGy4OtOUvdu1PmDLVxVbIwD13VKPDEUsxk&#10;pvy6rMRMCopSzJR2HMJAVBJWfXotZMvhVRivYO8jSYWFu9Oiv2wwUXceLFHnyeO15pm/kC4FiZi8&#10;1IVnsk8kjzuPTO5qfX/OLjvfAPtAly0V2lejSRDfgDS9oBQTQFQwchuBplLNAE4R6RqEsbkmEdsE&#10;Yp9A/FNAFto7TdyDuHenGH1QnHxuluJorbm6h95lFuH9TVQDewMSGJDA/4MEfkc4CpMTZvSMrBOw&#10;O/mHhi1e95nwZH4HtCAtjUcT7vDap7zyTp2ysfYeMdzD3s7PyTnwzWGu4M+cOWdpdLzw2vVbyK7C&#10;XGcw9arBC4M1PZaJdGaH0Qk70OKwhdC5UKOgK2Rs91027EHYqrhPueNcPAxAFP0eu8kspP5CdFvM&#10;MwbeE5ezHr/QklCaxZA79RfiGWpmyXmhUPiDkTR0kDuKfKvqg4PqDzHX059tqVxBmq6zSTUEGWQV&#10;mkJF7VedF7a3lW1sLVnbXrwaxYI7ixa3FcxXnN6gKPg/7H0HfFRV2v641e2uZS2ICaQnk15IQico&#10;ImLXxUWQ3hNABAQVVHAVV8SGoATS60wmvfc26YUeAiGkkDbJ9Jlkkpk5/+e9N2QBxW/3W77/T9fc&#10;38nNnTt3zj33Peee9zlv3aYo2txXvKmnZEN3WVB3+Ws95dvbL0dq5eVsqI9ntkj7UN98Jjo7Nj4p&#10;HcbVYfExly5Vp4dvf/e5O+NfFRSuEnyz6k9n0nadrsuJSskJTigKkxSERifHi8n8GwVACCIpGJyj&#10;4HjMVupfB1TBsbEpeXmNTU0ypQrglggJIuEf8j9313fWft5eFjhQuUxbtWJQumG4/PX+ilf7T76j&#10;6s40GGFji+w8WL1DDkP9MlquV9dxtkmo7F8vnNUT1QY1D99TFJaQ+g0fiTMbwbw5SYoWzkxDBljF&#10;z3/hFSjynNxnIPLqpMlujsIpTkIfm8m+VpY+Pt7zrW19f3+3xfrX3krNK1+7bRdCkC1dtiwiKurS&#10;ZSQvozGJAsTG3+tf39+sH7z29KNkMEKlTPIZVAzgNypWM7KnHl/44AQrd7/HfveAvYVbwD320ydb&#10;+H761WeE15mmpqoyKioqLTM9TgLFakJSOgLOJ3a3MZMCVAZwgdeEkkNrOMbwRpt5fABy0Spi7FnI&#10;9IuzyQcZ+ZPf3hNYMsNMHJbNQ3J9P1EXThqsEwpBYAlEVuNobhxUDhCEM8uQZxAoCl1Nt4EucVjN&#10;2UgRkiKsM4qacDu+SRBOca0buzH1ILbRf/yH6/dAR5CQETzj5VHcqw71LmMddtZeMDJXarj7mBjM&#10;pqJyw6Mzy76KkyQWlX4VIk6QlMTGZA6S9M2M0CWvrFpp6SDsVuhbe5WPP/fyA1Z2c55+NixGMqBH&#10;o80Dw0MqTAfQQkJ0aCBdnoLUqtjQNjQalZAelkwcFXjkEbVmEJgrpKb8q4QTfRqW08ZeyjMFJOqP&#10;nmTdNA8pnRa/iqw3z4sVk+3sD17RPxfKFh3tmjjRdc3+kPmZg1zGZDM0ejPi2EyYrEdTjAVk+hMi&#10;Sw6yMyfqn0hSPSZRTYsbdI1htpEsQNIzM8mAtNeO4cz7+PDyRH34GfNZQOfxbZwC4xT4zyjwY8JR&#10;bAQAw97Fc6Ktq7TuHOYrMpGgxR3CFdL0hQL9CmagPo0+MSsXufDsXab6z5i/fvOO1Mw8RBoHs4TF&#10;y39GsH/+GtyYhFlj8zkOMFkiZDX0cUwpZ23nQgUtmUdYvuBC4p1XU/eczRUMJr9Q+qWgUPRbMvEc&#10;kVVUrGTNjX2cqSox3EEZ6yrRnDw0ULlGWfViZ9nWjrytqsq9/cVbBkpWGxo2dWa+xE7tGCnf058X&#10;1FO2qe/U7jMVuxRXE3s6ymBTTGIWjkf0q9QQtQH5QI4ULkmD69unCRkZ9bUlEUFhzwoyl/4hfvEv&#10;JMsEcS8IYPrblfd1jKQwPLMWXnrpotzQ1CwSInEFIQhGiyQZrnBIk4dUL5TkhcvqC5TFu9HB9ilc&#10;koQ4A5Bf0R3FqSgIFQVnvVCxJKdUikgCPC/mVaVwESDhCuvT96VdqnyzSxqor9siL1zZVb5DV7lV&#10;kb9B13AYKURg86YYhbEcI4JaCX0H9oeORhgu1Ph/vHHMlbV29X52JHjuE88iMQcs7mwdptw3ydPC&#10;wd9K6Gdh62pp7VBeVa0fhHESzNSNIol42epVzh6e61/bLkrPO9fWC/DADxAKaE/81MwHN0OsM5xX&#10;qtVjwdAoCbKZB0j4ZnQDW74ZVl376ob/ZgS4drOy9oCgzM7W33qyt4ON7yQ74bI1Gzv6lWDlaflF&#10;cSnpYSJRbEoKAkpAe3U8StzTr9IOEuAzQMJCljujoAy3h+UhVNs4wEkK6oiNjNgBAwAC0CjuSnqV&#10;0Bl4B+i55IoB/gC/GrUtREYkrhKAUpzEt1oIqriLgQXJwpAALazdYIRlPHuxGRXBZYAuhPJLp9Qj&#10;CjnBWqqcCrIa4l7XMB6JeXCSZoCbN4SK4tc1QH005EBViJz0w/ipj7cfHpbqQL+MMCdHLz3kTKge&#10;Ly5SZJoZOX4mpmAdgTFMgcvEqbDlg2gUFeKZg4/HeHjMmjDBydl55sMWLgueemWChSMS3vlMC4BN&#10;HfeMUFbSDAMK3Nyssc8UDqWNtGpmVRdjETnN/5B8szeYudyneOjn3Xf9vHviPYqD77OrQ2z5px/u&#10;CGOrcs07K1lQFVtUIP+gmX1WqdtTzWbnDrrFIZsP8zsxHBA6uCBmaL4EtuUjHonD0+LMfBkLoAp8&#10;hTL28aaDsFOsBkHuQE4gczakZIi+h2cwkrgK5CeKY6zioWimpdE8vo1TYJwCN1LgR4SjIE84efqM&#10;0MMPIoIDnwersLjF0k8DYyhSAwFE9cpVh7488tTzLwU8sfCJZ1/47HBoSUUjfKswDeICTNFDnBDj&#10;RgLcjk/QDxFfwN5oJA6jZH1Yhw6WhkOF19f09R2loj+z9vjhs1835T8xcvITJm/VmVvAUUaQEEZ3&#10;jg23mNvSO6o+aC4NbJWuu4ro4tI3FGXv9iHQU+OWrsKV8soN6oagPuk6bcPuppRVdSXPDPd+Lj8X&#10;y/qv0mzMTYDDI1DgkAPRuYuXymprEzIoABRCDYQnp32enFZRXXwy6i34m4uXCj5/ThC54s+Rz/0i&#10;PvCurwPuiFh3x8XcE5mFhcGRVeEpx5LF6XCso8zCokQUgCXEGYhLyYgHfEohaITMKcdjxeGiREQm&#10;x3lwGXFqhiQ9CxZQIbHi4BgRjKkiEtNDRCTLAj+SZOYUV9Z09PSOQSmSBBBjBPNUMEVth/Tgxcz1&#10;+pPbh2sDB0o29pS90VG+v7s+mA02g2vrYVU9KgPBnE4F8hBgi+9gn7ejJ6+vA4wQhj46GMuByZrZ&#10;mfOte975yM1jurXzVGshotm72gm9Fzz9glIzqg7GY/ENAzve99HBl15dOffJ5zduf6u4rFKu0pHu&#10;mBPKARdxeBLBLEZZLbzy4c7AyzmhTYbJOs4Aq1zfmLGEaNef5I8x6jAAnZy9Xd2n3X2ftYvLrIce&#10;cLKz9bGwEa4L2s57YRRU1ARHxWWXlB+LjEEHoV8QO0KpNeCtIUwLNDREMACeaPHiBCA64CgUnKGH&#10;Qvis7h6uz4zDEM0McqmOOOwBo0EUPpAarqTYaxzs43+oVFNyo66eXuwBpcZarlSS0vq6zajWaVw9&#10;vUAO3AvIDX4cPAvHNaDDWKC2azQhTMX/XI87IngJ4BqaC7kbbAq5DVeOHQNBceMN2WEGH5k4CSsr&#10;i0cmu7l6PjzBxttrur/fdHw7MDCAGtEAWPHdGkchu5Ph88NfI5Knjb3bth17rnT29inUq4PesHP2&#10;0sJ7Aes4vZ6HcLz3Ad+Ym/Zcx6oRh0zDuvUjTJLfslec5G3f7i9gvxZc/ZWg0/NXJs/fnkw5a1py&#10;Ymenkfn7zPG297W2cEEEYPvJdo8K/a1tZjsve3f+if75IsOcDOaVzuxFRvuwQd+QESRKvgkm4eP3&#10;46ipSQOLi/VfNLFmGUYAh5QhKyOvA0JRJjQRyyDu7QV9ZIZRCt/0UOMfxynwU6bAjwhHwU6porIW&#10;OOphG9dnXl45oEP4ScglRirrGnfvfW/6nEfnzHti6+tvxIoSm1vawKwxJ6Po4ZMyuhxGP0P9dgN7&#10;+s+6ntbmXMHd+IL5ncxfTXJUPHQh5IGkUG9z/iZMP11D3SqKfNNNv6CpqEs32NZWViFv3tebu3Kg&#10;cK2uOtDQuE1dG9RVvLojf3Vn4QZd3cqu4pdHLmxvl647l7vhYvGeq3VHhq6kwMua4uoN600mBSY+&#10;lUGBDMtgl21d3cnZ2aHx8Sdi4k/EiyleU2oGMuIV1FVVRWwLny/IWSJI2/gb0cbff7lQkLDi3mN/&#10;FaRtuDvm+TsiAgVnE2IziskaJFGSFJOeG5tGuYYjk7gkL9eikUPuFJ+RBUEfJBsI1gSOk5qTj0y+&#10;YJQIPoBYEznFZeDREFjFZeVGpWYDR5GNujgpIj6hqLyyX0lO4hz/0xHjhpkIqES8s0vRFHqpdJsu&#10;f5G2fsdl6e5TmWuQN5m1HmHqU3QletkMyR+wE8hrNMDfDibCJBj5v924uAfEsFEIV2BE4dQwS8so&#10;CtzyxiRrOPE5L1+9AY4JeAjNEElEB5QUxHWs1NSfeu/9AzPmLpj56JMfHTzcdKkNqJ7/FkMS+BAP&#10;ANxxDR7c8Dj4dkxZjIOx4xsuGv1AEY127N7r6jkD5n829j5C56mWk1zRQnsnT7D4Bx6xycwvQ0DU&#10;+JTs8HgSHkJOCLSALlNqdZyOmw3qdGotacbtHByxhwyKf3B8i5xuaPPjTyzg24nzeOLtu/YolFpg&#10;sI7OHuxlcjWMt0GEZ15chNetta3d2tbOb+o0KxtbvkL8in9w/JY/gJ8IDoAwIVMiHCh0A5KraThT&#10;UV0PEALciAr7BijLCQrAKvg6DgBXSOADWaVciTpBRv4CXMzTE0jmesxJ/rZQ0GsRj4BsllRI+AN8&#10;CMJze0jcAK54KqK2Llm/CGP7FvIo7SDG64hKC6UdmVfRezykHzIbQKm0nGI0A+mP+apwU1xzq02F&#10;4YIFHdwe4Yw4xJLzz87dcdBBYPi9oMVToJ1154hAcNbyLvM3B9iXR0Utwx1T582e+MBD3p5+lkI3&#10;occUm0led0yctiWva3qy2les8YjSeUQYvKPIWQ/avVnxJr/oEV76NCaV+n4cRZq++EEPiXxNsTa1&#10;BViUe7cQb8XQR0d4Erx7euS6ojcRU8+tnmv8/DgFfrIU+BHhKEx9SqXeb9pcL/9H77d0hObo6UWv&#10;PLpw4cx5897av7+kohJMgefUtDi9ppi41rPcGhaGFxRo8TZtFNoaN4Rghf5dK+ZujvMOG2SsN6y8&#10;eAFrrR7sYj0miuSjH1IzXbPsYnKz9NClkh2ysr+xpldkJ3e2Sze35q/vKNgkL9+irNiokq5WS5d3&#10;FW7pKNrSmLH+6ukvh/qKmBFKAMz5Q1AJYpqGEzrcbgZMcF9EqGdjbV07EE5kQpIkJw8ucrCVPRId&#10;BxCVViqtDn//8HOC9NWCsKW/PvL83eKXfiF5WRC+TJCzVHB0keDwiwLxi78MXik4VxQTkVjxdWLu&#10;CXFKWEIqX/hULHHJWaLUHFiMQ7sHxUdabkHDmfNYifMsDKQmrsTY2eYWyMFOxEtCJMmhyWlQi0Cc&#10;BclVtDgZMqtiaRUvlWKEMuEIRjMzJR6kZW+nvFXSn79JXrWzvWxjd+Vyw6l1stINXRWfMnUT1Y4J&#10;HL5pUOfRjfARxL59/XjL4YCGkfiLJGAjkLsYSNjIPSz0RD29A3mFpUhOjTidCIOQWywFNaAmw16p&#10;0oFLQrKEi4F/lq3ZauPkgwCwVvbuMwKePBEa39mtIOkPt42BKNyFz8N4fXPwc4itvhdEAbzJQY6m&#10;1vYnX1iMIFcTrVwobJql4/sfHMJQkasMXlNmWtq42Ai9w+NS4lJyKQBFYjJM12C3hh9CtzjaEg6x&#10;/OXBiXy3dnbLAE5CI2I+/eo4JFfTZj1Kcl3IpnrlazZsjoxPxmWAT7MC5mkNxqdf+Cs8B5WDwy7e&#10;voBG+Ao/xx5oA5Wg4HmXr1o3hovwFRAR9ig0dEzM2kqI1l7u6Peb+VhUfAKEzLwfIn/N9XtcHh0b&#10;Z+vgbO/kOnfekxZW9g9NtHF2gw+dLS/ik8vl/BPxIile0Ic9oh8AFvPCKxwDRMHyHH2kUigwxlAt&#10;AM734Chu1BG4HYsfBRkisH2PCl6l9CA8IuX1epCqXd+P1x8jYgUNeSzxYGWuY+nShmd3f+ouYNa/&#10;a5lwx3nrO89736O9S9Cy+zP2SVwoXm5hwIKnn14OX8IJk31aO+EUwe60fGKtuMUlXuUZp0fQgznR&#10;LAAlzjgneTAgXesLD77oEYih/kUcNSsSyYZYgIj5iA2+KfKVZcqUK0ixgE6hsQ7HQ6x4RpMh4QRa&#10;Pr6NU2CcAjdS4EeEoyCfx9TXK9MEvf7m8vVblq3bfCwytqWze0CnA6DBHAgcReoDevu5gh3YEBjg&#10;oB4F8aC5sEy49jZtuAvMfblUC1A/6YZgsoHYCIA6PVhm9mLpOoQcbJg1Dbr+CtZ/irV+cbVkuaZy&#10;q7bqjfbiZYrG7er63S35z/UV7+su3dlVtba7fllf4ypZzWuykn39BYc0p5KZopoNnSH7KTJiYR9/&#10;HLxm07Ylr25Yvjbo4JEjSA7Sruxr6miTVjfYO3hKsvPJPAnQRZIiySmAPAo4KjYzuzr8QMjiO3M3&#10;CU4s/tWnC/8o+dudyUsFJ5YIClYKji8RfPO3X6Ys+UPUJsHFCklkUuUXokyIoaKSM8k4RJIelZCG&#10;gjR5ouSssqrai1c6wDR5poZZFnZKKJT2FJuZQeJUf7YpMTcfmsHj4kRIPyJEKfi5KC0rJiEFkcaL&#10;Kqq75XBbN0MdA0QEsxs4sOsM+I9O0Y1czW3J29lfuoxd3NBbufxc1upe6dvDdR8Z+i/jKtwA94Vt&#10;FSlOQXnu7zZ15HdXYxhCmjL05uh4IuMcjD9wEnL1og3m6OD16sHhL78JmR7wuLfv9H1//0d13UlQ&#10;hmNBEIOAGzEnj9nWDr4WNh4PWgiFblNtHLyQ8HrdhtfTM3IG5Gq6GD6bcjnxcRPIaYI0A3o9XrpC&#10;t/mfN4jKaPz3yDUhMZKtO/e8s/8AwpbCEGhoiMJkAcNAHiX0nGYl9H7Ezh1CRYgrj4RGXO0bALPH&#10;moOHH4QEjGyyjQOu54U/kB35T599ub0b8Ml/1rzQ6ARrR3dHtykl0hoFZE9m1t7dZ+0gxK1ff3NP&#10;WKxIph3ctP2N8spaiI/wLYgzJn1qOHXu8QVPP7HwWStbRxt7IVDQJGt7rylTH3zYEjGjQAI7W9d+&#10;+RAMcWIS0iZOsl21flO/QvPUsy/+7o93u3v5ouB6ACcHoRvaTJkLOJA2debcsxcuA8YoOQkQhHsK&#10;AkX04vMH0AnywaN4NHWtM6lrgHSuad8gpjZBKYkHOR4Reyt5FJBWVGSsm6svXnkIbVRqo52Du42d&#10;q52b/0Qrx+mz5tLgwJDmdIv8MXfi2zs1RvygghwFO/pZ3rlzX4iSfT06JgnYJIHxfsGVyQLDg3+6&#10;/EFKx9sn3sJL4hQw+7E5j1vfa+HrPcXeynKqg73Q0a2FMciO/lHBFiWqfaLVLglG7xQkQDTPiNR/&#10;Wx7Fq/a+re8bPSMyBUSZkOxveojJA9kAk0cWZOlfzdOeU1NSK7yhoC7sE+hlBYj6/7B8+TbBxs+M&#10;U+CHTYEfEY7i2RP2mOfVOgP0Agjah6kP1g+YWlEwd/HTF9b42PiPN6zlr+Gr29MnJK4gM1t44V1j&#10;7mgFkgaDxWKSNmgM5t7Omqa6Q22X35IVr9NUByFSgbZiU3/OWkXpGnlJ0OW0wN7KXfrCVwzSNbqq&#10;IPjcXSp5p6MhxDhQS9H7aOmHCo1AY/CnevKZlfUXTmrIEWpkWKetbzz55PMv5Uml4aJYaX3ZZIeH&#10;RWn5CZkF30SKkE4FBjCwbkLiubj0zNzahubUjxNf/nXaIkH8yp8lbbvn60WC6CV/+GaRIG3TvXEv&#10;/yp+u+BSRnJGeX5IUnZEVHQkIkfBLCohJSE1K79YeqapZUAF+31qCrWGs5wZ40ej8R84gAGCAx1d&#10;uNIBq+bjcaIYSSalyePAGKRSUPBBWpVVXCYfgMkFiKTXMERbhAjRAAsfqhqO8JfTlJXbldKVbaUb&#10;WsvfkJVvU+Qt7awJY/0gCEXagnk5oTZQhu/p29OR31cLDSTu6a67iKSd2PAVxRnjKINGnT7XDC3e&#10;FP8ZYKm73nrncttVoIjIGBEyXLt4znH2mM2bqds5eD3wkA1c/x6aYOPmPnXFqk1nzl8ivEF6okEi&#10;A7dh3KL+a5/oXmPH3zowarTw/RoCxOUXFKiMLLUwLjmQhr5LTM+JTcoMjpIIvWdMtHOxcHCbMmtu&#10;45kL+AovFHRbpmEjL0fy8PbD+8VHxFq0+FW0H3AIzwhLe8AVyKZaOvrwcUxYtGXbToiPIJ98bOEz&#10;uHtGftHrO9/kxVCoHC8pCnxsgaBIYcfJbSDF4g/4PaTHgI8Wkx0BogrL6l5cvAKjSJKSisuglB+7&#10;EiTi4RmXkYcM5Hr6B0SSFORARHt4Q3ZQZux9v167h/Ok4MPLyRmB8wTECEKoCvyCc+SE9y7ZCcDe&#10;71Y4SqsxZmWX2tv7wAX4kUfcXF1nIqrY+k27oyRZIEtYZCwqVHPCPWDg7x2eyqsIB4Gb6Vj7MMu/&#10;1Lo46O03w1Xubp0eAqX3b/rsfRr2Hme792a0nKGAqi2M3fuAFa4H+uKCe2JNMWLp4Y5XAMivto99&#10;1WBcmqryjdA6RDA7OO59y878lggq1oSvHotU+osNzsnMKYF5R7IZJ0amRQz7xg6/lKY4eMp0Bnel&#10;941ujv7t4UY+T8Dx/TgFxinAU+BHhKMwc5Ih640MBQ7qeBBMj9ggc0eBAxS0K2Pgij+JtSSUMmD6&#10;sKe9bV1vgrSLDGYw1WM25oQqWLhdHVLAsCP7Ut4HjWk75Rmr5KdXn6/Z1lG64nLVzsakNzvK39A0&#10;bh4ue9tcs11Zs7K3cHd39bqBuvcQMJP1tBAgI79yrYp1GDTErwc0alqkx6U1nCmPynztH1GenyQJ&#10;9oc8lF1+oLCkYsnL78XFNmbm1jn7eDa19lzq6K89felKj+JMc2uRtKbm1NngiOhPJLkQklyQHIxY&#10;9BvRMsFnLwrCV90V8vwdoWt/+8UcQdiGnzXlnUjKyzsSURGeEZKZUZialV1eXXOl8yrYMdgBX9AS&#10;qC2IO5D3kwl5eYiSeOhr8yp/GfoIGd9OnW/OzCuMTsiITcwCjiKbHC4pDMyloFSC8VWvGvAJokIY&#10;u2B+pscEVAH7BmsZ7sy9WvLeQOUbippt3SVr+srWdBUFKU4dMvUXU1JCiBRh/4rbXLvvbevNb1XE&#10;PxFwI6QWgCUYSNhjBKGtCJhA2I/bIPBEa+B7husR7BS+DEXl0td2vSX09ntm0at+AU84Ok/7871W&#10;d99n5ejkB5c6a2s3D48ZkyY5w/VP6Drdys4D0cxcvKbu/+hQRT2lWxwDAGDHY8ffwnL/bK4RGWE4&#10;zA1pKAgDKRlHHVAVQ510hWhSVf1JcXp2cHQC1LWJWSWfH4u0tHOzd/QSuvhcbulCH48ASUHcN8wc&#10;nD1wAInTrLnzjwaH6YBpuDEwffZjXwVHLF6+jkALcA/aSS/TcHlFRUhkBO7b1S/D/RC81MVjSu+A&#10;WujmbePgAhMyD5+pu/fsK6+qx0/oJb1GN/6J8BEVIs+KnbPHjj3vP/XCYrQBUmUSIuG+HIKFuGyM&#10;DpzNOQmZeQkeJoSpM2fVNCDhOGGYscvGfosDbJg0xgiIAzj0oSVc/5o1lFsTI5viouNZkzJyb4Wj&#10;0E6RJMPCygUdt3bTm3952AHqWlDyj/dPmjZnfl3jGVTIz049PT04vvU2otaThBkItp+NlFzRCBfs&#10;2V8AwKL8KELzXoT6yvBwemlm0Lsfkh0lEOsI87Xw837Qx/IR9wmWDjOcvPwecXGf5MsJdKGXxMKS&#10;dahYbBPlnZkmUiGL30wxReAERvp+yygeXy1JYsgjYxGnfyTO4CNhT0rYwlg2J9xoF6qYGSMPytTE&#10;nmVXBilPM5CoYgQobnwbp8A4BW6gwI8IRwEd8eYpIxTpzqge6Cd+Ad6Omf4aV6VlOKfjwJQO9oFj&#10;vmBaIx5z3ZU3UOF/+QE10u3B2I1mtUZ5sasl71Jd9OmqJYbiLdrq1aq+JSz/4+6iVVeql7Gi3bqa&#10;5drKQE114EDpCmXZxq7SwIvVu/T9SbBfBaIgNg0VIVAZGPU1MQKScSBFF8Rd6wNXnDof+cExy31h&#10;gn3HBQdi7nz9s7+kNOx9ccujwcmxmdIGC/tpFjZudk4+Dz5i5+zpf/8ES6g80nPyESkoMSFhf1hG&#10;ct2ZxowPkB82YfFvgl8USNYJYl/+WeKWnylqYuIypCcya0RpMfVVTXVdfTDq5lgMISis7sHpCDPg&#10;iD5/q4yYhkZIGIACQQEgBx3DflihAYiCSAoFkhDSEnIpYxA54WhyQkJeQVs7F1kIuIHrl0FYryDO&#10;D/FnI+uv7C/Yoin8m/7k5mbpZn3N0isFyy9VH9Ara8CoCUYRlr7W5f/Lvvuff2aAozwnruGfbmyP&#10;O9NDYgOdAK/I4g7+YkMqHSyfwYtJRqoaNiFyY0JW0dKN2x5+WOjuMcsO5t9Cf1tbj4cftnd18bWz&#10;dZtk73fPQ04vLdmkGGLl9eff/uAT92mz/B97XCKRXLhw4ab2jYlZbjpPH5EpBjkdoc8CZ+XiBkCL&#10;zZHVMDwIIR4N0bSc7NA4sTgzF9Zrx6NSJJnFYTEpZ8+3I7mJo4OnnbWzk60rIBOgAoaNraMrAk5e&#10;bO2E8g5ncAOgDgim3nz3Q4ikYEuPU6TlHEWPZnjbARWjwO4a2Bo/0Q6ZcIQDBHrHvqtPwddDWnC0&#10;ElbWtNAxcUpwClTSr9W+sGTZoaPBEOHSqoTvW/5i7npqg17H5Y4h8RFHc+iTCQs1NTdfvNIKshMp&#10;uG3Mvw/qUf4MD6LG7KZGT6LNfPx2QqG0RgCOipXc0l8PdcG3YqKt4yR79+PRifdbOlg5ex0Oi3Lw&#10;mHbPg5ZVtY2wiRpDid9jH0XBtMwjvQM9/UwnZy2nZeytWGa9eMWLy9d+GpbxzonkZ9cfXLX0Awyi&#10;IX09yKgyqfxdXBBYq4+xS5SdhwSgAFck0cKerDThMYrzDHlpmq+yOYkIdc5miG7AURBS3UoqZRUz&#10;Mj3atChq5JXooXnROqSqEcYZXOOM8xKZXyxzijAhY3VgKcvs4C355Tz1xvfjFBinwBgFfkQ4aqzN&#10;/+EBt47jZCmYhQBagF6wIsaEhIIJHHMqd54O6CMXwY/OgXlz+gr8BGsyBIkC+0KoFdU51ibR1L7X&#10;V7BaWbLEWLdqoHJTf8XGgfJN6vIgfcW2ofLthrLXDcWvj1QHKUo395a+KWv4erCzlOl7aD7FLTi+&#10;fD1KIU3HsBFKL8bgPwPTBPPLK9//OPze6JDffnNc8M4xwSHRL94+/rN30wWbX/0kOTU/OavY2skr&#10;r7zeb84Cj2kB6YXShKy8pNzCaC6xXVROFtIQR4jTq0tK6xOPhm5w+Wq+oHid4IvVrpUZIQVVJxOK&#10;Gtp6ZCRPGwH2/A+p+8+fw5ENFumk4MvIRsJiBOSBkVWcOA0OfcFxItjDt/aQBAPEhmSDpAGjXA8U&#10;0RkUdZfKP7iYtdR0cs3lyi3qmvWqwsXq8jfNPYiURfEruN9hzxUkhCPVLpGSkw79sw0/hKMrvf1f&#10;Hg997Onn7Vx9bIVTEFR/sp0PLKYmW/sgEtGhz4I1OtMgJZBDGDSNVFq0fOXG2QELFi9dI05Kl6l1&#10;MP8Di1SR0okbKzRcUK59Akji0Nw/z3BfkZU7JJucggmkyS0qRfwKeA3AOwNhvhC5ArAKfgEYfhj2&#10;EOp6e3ihH4hc+IwagFsMOgxCGIjhBB/kFqEbEL4S7wAM/tEavDWoWaEhF0XyijWYeDN7WHkR/oR5&#10;OUVsogTKwJuUZ+8HtoFyFDYL1OREZGQnBqSUfMv4UdC5Ogi9vHxmT3hEePhoDJIEPWTpdDxCYufs&#10;/6f7LE81tSIcFwhCtluol2h4iw0XcVFmOXqPJHYidYsxINL8fIzCelfVfTsTfP/RtiFHB+Ii+yeE&#10;oVgNLl++FnJ32OGjqLUE1mD8dovacXqoVqbdI1XOkeiF0cw7hs2PYovCmWui3kOs9hOpA8T6ubHD&#10;M8JH/EPYtLDviJPAI645iRr/hCG3eLNLNPOJ1L8kVh+oNqV3o35I8Di7O9CL3kTEax8eRe5oK/Iz&#10;U/QEFIwUShI6vo1T4L+eAj9BHIX5k7oVO8z3sN6AyAf+KISN4MGsgWIQq2WIVrDCJd0TGQQhKs4g&#10;GQJhAsS8S/ZPPcx4Xn8+vKfq48t5O9pyA7sBkCpfu1q1va1qp7o0UCPdrKzc3FcR2FG2tqVsVXP5&#10;iuaKVZ1n4tXt+UzfhNx5XCW4E1MTu/vuAl9j8E95H4T/+j17go4lC7Z+KXgu/E87j9z1Qdg9r30o&#10;+DBVELTq9cNR3xQ2nJ3o6C9OL8gsqsIaeVXQdsRxEmXkJGTnIjzm0agIynOXlAnD5prC9LLofTE7&#10;p3/1yp9llaFDsov9OnO70mggNo34mEZiv7dpgzMUInohZtHRiBiIoeIRzCo+OVaSjiBUCBUO2y18&#10;damzEzcGXaEhAm3B2KghmI2x+NZV65uOtGStU1Svu1q8cqByW590d1vRu+aeAuhw0Dv4CWxaqLE8&#10;AYl18eU2PcBtqkY9TGkSUepON73z94Nw2Zts647o+k4u0zynzMnKKYOYFVCEwyqQgJEFdY9MGStO&#10;fuaFl+H+tn7LtnxpFcYC1HbE6zE6SRxHG44Qr4AeGl9w+GdUcz1Khu/GURgbiTkF8O6E+hX3kg3I&#10;UYNWpUF4f8htujr7KDgAYTUMf6aQ6UFn1H0iNBR3pcI5TsaIE/OKisfO8M53iOoAbwt0o0qt72iX&#10;oUNg9wYoJZdr7W2A035Y27+Lo0CFgMeespgktHeYEhqRDOMouEYeCxchz5Sz1/TswjJ+JPN99H3r&#10;Eeo9itbP4yik2JstNgFHLUww+AXLfaNa5kUY1xZitUZ4hYa0mdnZOcOmHfmyLSY5+fjOsrZ2REDR&#10;W1FTrwaUYwPDrFrG9hdp50V0OkYM2EjM8+PY7Gg2NYb5JbApiWxKgnlKgtFfQp5931nmRA9NjR7x&#10;iWVeYoaw6rPjtYvTdVvLjJIedp40jngMkgci8yAHGpGygEPXhOu58YfPGEM4HN/GKfDfToGfII6i&#10;1SKW8PijiQwMiudyY3uwZkwFNE1gYhyEoANHOIei6RlsL+k8/eWZqs01ZX9VV61RVazQVC7XVK9U&#10;Vq3plq5vLQtqLntN37hMXb+yt2oDYiI1Sd/vuhBl1NbCfoS/AepEgekRUgHy3A/WJhR7EJIULv4h&#10;bs0XVT+73HMpt6hNUpK+ZtnCuNx7tx0WLI+7Z//xX+7/XPBF8O+/zPrj2k2bU2ryS2sb7R4WZpfU&#10;wKsdYp8Xlq6GMOrryNhjMXGITJ6amZWUmRMiSjwWkxCfkpKfndZYlNpVn0dwzjQE7Eh4jR4S60oK&#10;IX7bNhJKmDt6ZJlFpWgMvAgTsvLCRCk4gEgKkaZCYkWZBcWIZcgzIFAYzt2kl0WhqVnLNGc6qsJU&#10;RUsHqrZfke5qLViHpMzGk+8QlCK5CLLwmqAKJJ6FuRu10K9+cBM3ACIEaAikD04DtqI3mHPzy9/a&#10;83dEQoOPP3z9INiBhAdf8YE76DKs+bkc3NCj7Tvw6R/uneg1de7b73xYXX+apEAAXYMQOPHqVHpe&#10;ACZeqEJ9B/kKkA+n+vxOedRooHuR5OQ5sjMHPEM3cWQj4OTh6qtVY6iaIRyDIt1mkpC3CluwcGFx&#10;uVSmUOIn0H8h2m1t48ldb++ZbGsHFzyhq6edo4uLu8+cR59AV6Af4H+HvVw9ABwFja2n20xq2w9p&#10;+3dxFB5cJEn18plla+/517+tm2Tj5uk7+/DxyAmThA4uU/a+/xGSdcJTAHgYZPw+eRF6FxJXDFmQ&#10;mY0kdbPZCWbgqBnxxhliNjdvaE4ceyWPAjIM0GiGeIvZ2grdvaYBtbj7wLjdFVHw8cUtN7wIeCPg&#10;xmEaBN4p0rGt9SNe4m6fMKNvOJsRxWbHUioZr3iDu0Ttmqr4ThCFkwG4OBzpZtjUBIJeHrEjrlFa&#10;t2iNX6Ruf42pWYvX1IhcOf2YudDTZiNiI2DyoIJGY4Kl95Ert2zo+BfjFPgvocBPEEeBWUPowYEp&#10;vO6AUhQXHTsYUIH58EyZeBVxM8x2OnN3k/xczmXpp80lO65WBg7UbhyQbugpWN1dvbancpUMOKp2&#10;laFhg6E+ELE0FeWbEDOzq27fcGc809QxQxflWIC4a5BcisD7IU/ghg5mOtwa8yES3fPrOGKmMqUG&#10;KZgRYQB22sficqOzwlLSCmEbvGH9gdb+E3Fx3p98KPgoXHA49OeHj1o39u1dEXjgQGhsSUnl/sCt&#10;2UVVSJyanl8GsQ/Cj8M/TpyehYhScSJSqCFEeVhKetnpczIYr+DmNJmboXrDlEwNQpAYDkcp0ajb&#10;tWF9Oki8HlKppOw8iEEQigEKPgRVGLWVkqTApjersKS5HX5LxDPAfcA1CEoRNII4Q2fUdGmr98kq&#10;97QUrJchjc659YBS7cXvkYKPCGiGlAAefGT8RpM2fnIbH+B2EQIPg2LW6jR8WEg8KeyoZRqNKDV1&#10;845dts5uS1atzcovAkZS6Yb1ANQcKkREBfTO3n2fTJ391MTJ7ogNBUWS34x58A7rlMlBsSGzSQ9H&#10;OyiYCfhjEN9cvhNHITgGiaSychHFAsOceh97VAP5KI9/TAgpqQDMQPpme1sPXAD7eZVGsz4wCGTu&#10;7pPDMdDF02dARSH0UZoutk6bGYCOQG3WdkKKVGlmlhb2yNYEEKXQyLFksZnsfruoebvq+XdxFNY+&#10;iSkZk62FEy0cpvjNve8hq8n2rohDciI8AYBq4bMvIWMCqEGSVb4fbtVQXMSgq0XeYhyMJPcQjpod&#10;ZUYsTa8oNiVZ4x/KXs6iRY0cM8MgjOeZla2TjZ37PfdPnj77yXv/Ygk6ayjl33dveoAbkupCqKhE&#10;QnT869KyizK2tZwtzh6eIdI5Rg45RBo9o00IObUwbvhWOArCK4CumdEmxPacLjJ5xhmdoo0OMcw5&#10;Qg0otTx1OOys6QoFb8BjGFUqLGyQR56eHQtVQD40kt5H8sIY38Yp8F9OgZ8gjuJ4NHYw0DRjklFj&#10;vhpk/RpkKcUcyHc3kFY3661Snxa3Fx2+WLm2o26t/NRK3clX9VXLDCWBrHAvKzh4pXiNrGqLonZH&#10;V/HmC+nrW7JeV9UfYu0x5l4Zgstw5r0AYzSlQlkDY2yOXUHuAPkEkJsJ4Yl6eq82XzxfXtuQVypF&#10;ahVEWEIQHuzjk9PwMTgh42jycfA7KBHWrz3cz4ZKWlOOJC7fJg74UPxqQ0vqyP9j7zvgoyrT9ee/&#10;173//d17d6+77nVVBIRASIEUkpAQehfQhbVgA5HeBSEiNoqgwNqwIQImJJNMn0x6g/RGIEASOimQ&#10;XsjMZGYyvXz3ec8JkdXENcpeETm/j+HkzJlzzveerzzfW56XtS1c+v7H0nS/ec/+MTTgwUc8EYTl&#10;M2rc8MAxiGpHHhDkZAF5plCUjATE6QXHW03gM3LBXR/0zqg/FPJYOWL6c8EJxg5JkNmI+Pdu0ea8&#10;weUFPVuLuoPXSiFXLiyM0EqBnAqWR2ToA/t6clbuxWv1HC5yICcKkQBgAAYmIsMQbK3nGoreb8td&#10;5qhYgVw50ErBwKcreMN0vQxZbjETYbTGrQgcQt7kb3t7bVBRwAudh1L0iHj34G+0En+DyYGUkYjH&#10;dH2y/6vps/8aOn7K69t25R3PBxMEvoWbN+ajv/5toZtHcL+B/vf3Hz7Md6ynb+hDg7zcPH2eeXER&#10;YBhS6yL6jK8w3Kr5gDU4pXM7Pdv1EDt5MEaKvIdN1zXgaOJxFE1/aAsuNnSIj0EP/AO5w5Hb5eUR&#10;iH1eJQUNKiAAFIDb392z58N92OcLuDrBbMC/sqEeI/BD2PX8/Ubjalao4jj3ZB/v0NvrrXAVpNb1&#10;g/2jcKpEJgdQhHTgp6TV27x8AoZ4+YIQDJxaXxz8GipH1L1dfZ16PdpubxukRpmbQdqOHbvqBo4C&#10;G3nQERYi65gYyZZk0KNxTdkeEDDa0zsATKpwA0CSR2Qj8g8YExQ0pvfLw03BrqOsSw4jegWBGepb&#10;WMTlN7P1BW2BCa3DEuyj4tlMMfvbV736R4XAU13OJkot02TGKRLDRJEFnJ+hCjYpjfmJmOdB+yyp&#10;de8pW0kH02LsoOqiPlgFUafFnxhquFVqV+Ps7WnvHr8rgTtAAr9GHMVhG8y+mNtIC01aIdIIYfnm&#10;tNXo2/LarsTUl+5pKARAWtt0bIm2Yjk0IW1Zi3RHlwNE2Y6/3Fm8/Hr+Ak3O2pasVxpyt7WWfmWq&#10;y2aWBm4kIdsNCkxORL+AsG54W9mR26/zcmVVecWF3MITUMGAcyZclnJYmnpQmg4XJvBLo8AGB68h&#10;FPiHYz8pOfsjmfxIWlasMn7N6k05DsfKVov7meuCq8Z7q4zTT7eUMvb6km2XFJnNJy9hol64fH1A&#10;6BSdlWlMznsf7A9jHymjEpKzC8vqWslUAwBnMGpd4EHnRjzMoDhIG5cuFhMK1BcESm7VBjmTqAk7&#10;YA5qaG0/Vng8Qq6MiU2FwzPv8wzFFNLHoO6SpJTzVefJrRYaJQcsBaSUQno7PCFNO+oTlvL3WnOW&#10;Vh5bAV4p+ErB7fxawUecr5Qap0DgAITcvbg3ye3eNh8EnMzGTrg+kSxQOPURnpcvCPOnic5BhPDA&#10;J1MenTFx2tR3//5hxYXKiovXHurvPcg9yN1r7NDhY9y8Qx5xD0Bg5iB3336DPB4eDE5G/7Atr2dk&#10;ZfMgB9dBIVdnThY96qPgqAY/c7SN5nYt5IZn0OsMFiN0KQ4QNAWHTMY74JP4QKReXiHIsMw/JzkO&#10;MpacdmzS9JmQMm9/bGxte+Lp55ABB5eCydLd0wfhe2hEwFFwnjfZQDRlhj7qDvCPAiKBHNqua7Vw&#10;QAKUQpOD0geNlSONR/V1JiTWoff7jY21xyZI7wb6KO73zK5oJNqBCTEumPPGRLEJsfpHRWxxOgWv&#10;GrE0YPY2tR6M9A/290DidfhiAUp1mskPrcdrcwfhwMlFAvDjGkxs4PEC2HFocNzgYEVNbFu2cXqM&#10;xjPGOkjZK47yk1pCFNZJSts0uWm6xDQ1xjglxjpZ7PSKYeNj2cx4ykTjG2GdE9spvGSFKxelJsBD&#10;oXZWJGvEkg0rBTxB1xjT+9Pe/eauBH7xEvg14iiEXSMID8MLTfJQDamZpZIZSvWXD7Wcfv9a0Rs1&#10;eWtqcxerS5ZZy9fYytY0Z27U5b5uKdxmLtjanvdqXf7LlSdWXSlfbauSs9ZMZr7AXG00dkCZg/x5&#10;Rown2hZL85WWqpMXyzOLi+OAmuRp4cIEKGEQNCeMTREqUyPkqeHy9MjYY9Hx2XAWQgpgeGLzBT7Y&#10;8CCCGS5WfvRDScKXicqkeOX8tWvCLut/f8YlOM0ER5kglw0vZ9ur2FPLXylMzxZmHBu9dcf02U/N&#10;ffpFxA35Bo0dM2k6XCqyi0qq6psw2mNso2GX6sv/B+BhhDKEm9OhmifLJicNnHHL9PC4Y1cEOmYM&#10;+K/TRGOF5k0cl44CHEVaKRWgYyrqi0Q2yHRcea2Wmx5ciIg3msB5Tk4WoNGi0bi9pK5gb1vx2+3H&#10;wxpyFiOCr/HoSk3p3wlKkVaKwu2BvuiF3sYboBQl4eVwlB0hWJyDNz5NRkp2TFOQywkvqdIzZ7e8&#10;tSMoZCL8YeCUDi50hPjd96D7UO8QD58xg0BCNSwIGZN9/MbAV2fxynUz5zwVPG7yklUvZxWUoB2i&#10;gEAAMukRR0lBL5+Qgng92Ft5HMVbBQGzAZw8PAIBDPAkVFysf39vPBgK0BSOREukICGH9RnvRaM3&#10;XK6uKT9/ARzjUCEiXg/ne3j7AUugLf3pjw+hWSGKA8C4tVXrNWzU7fZa8Jx90kehi0AOYJZAdirU&#10;FKARQqD2iQyBnMoH36LRktgpdQL+6nnjMC7hKHIcYHZRrT1Uah0f7Rwvdo2OZuPiOybHMHh0Q+el&#10;AVwjtjbWr/8wj+HBX0UoRgRMxI6mwxYUPKHnq9NRjqwWmI7DUXgXICJvIgp2dG2wBBOhp1PPshrZ&#10;qhKzh6q+N7teoNgMxgPwUI2HP5XYNU7sGBdjGRtj8hWycdG2aSLTGIkLmMpXzObFm7ZlqlUtrsvw&#10;DkClQKyHFk3afQ6m9/6gd7+5K4E7QwK/QhzFj35dPkK6Fuu1LE3pvobMjYa8jdqctR15qw3H1xhK&#10;VoHoSV+yri1v1fWTq+EH1VC0oL5oSXPpWx2XpfCYghUQRhSMGbgapqzWDgMwQMmZ0xk52Upltlye&#10;KZalRcmTImPhlaSKTI6LTIuTpRwDZgDTOKwgivgEJYpKpVAokEUFqAl+4PgEogCO6gJUsswjaWmi&#10;tENJcaqZ6z9+/AT7twKnoNzQ77TmN1ecgrOmUaedk8O2px5WVBeeGuQ1AivUKHHcxi3bkJcWIGrj&#10;lre1JiuC0mEYo8fEvIqR1eiC3gMqOByiIQ9Rig7yxCCXBtSEBsFbpofHLTEN0FyORCo0q5MXE2Yg&#10;xBVK4jNEoOiMSyVfKa6+kqS0aEW6MuHopUs1NG1z59MDOV3gYtLD3QJ/6M/CVwpu54jgAxmCs2Qp&#10;oFRt4cdk4AN3AipJ4Xu3H47i60LKOezxG8fPgGp219Tl0sHFBKY06OIArhAeChDiZPK49LAtO//0&#10;gBvgE/yj4NsMdYTn8FBQeoKWakD/Ef5+E2GcxZx56nzVnn1fzpgzL3jC9K3vfVjbCg1BzzgKRPdo&#10;hFHyWLiyQwFFBigY4ECsygWzL126wX2Y/3A/f3dvr4GDh02Y8HheQQEeE24/u/bsfeaF+Xg8tBRy&#10;jGds9py5aze8AipvHOStscGhE2DCJs8ozqB0XdsGHAX8MWXinBt1v13+7yuOQtMyW0yLly4LHTPh&#10;4YFDkN1miIenxwifEb6jBw31mv/SIlxQb9CSNIkdq9dq4kteH0U4ymUV1lhGSyzAUWNljmAJG52o&#10;DY12PH+M9E3tpFo0AUcNchsBarhBw5By2hs7nt5BQ9x9er0BegB+TB+U1JuYQPAnej36OOE94Dj0&#10;dQfM+s16dq62V33UBKljnNgVEs0ColiQiAXLkICPvNNnyGzwmwoG5JODq8o6Tm4YGe0aHsmWFrSI&#10;q+1agDW6O3GREGK8/fguepXb3S/uSuDHSuAOwFG8YQ7reVoVcgsgovkjnx+MHpi9MB1Bw0y0Jp1I&#10;jEXdHF28jWnyNWUfN2ev0+atMBetNuWvMJRs1hSv0ZYs0Z1apDmxsDVniSZno7nonYrst6pP71c3&#10;ZFmNdZTmGKMEgSdW06o+fbkafkdY4POO04hBg5WK3//pn0Jxgii9SC6UVagSJy5+Y9QVJsiy3lPG&#10;Hj6hub+EVFKB9a4VyzdkKVMiyy7d99AIDK0Yb/0CJ8yYPQ+AZMqMxzgfDZgvW6FhQEraFtDjhA1p&#10;yo5gZrNazQr2LY5e+//Z5QTGaqDJUTNHYyuakZqxuk49r56qwtzf7mTN8EInSZobTawBRgOSLKX2&#10;gGR/BO7CDJGRW3BYIouKTzqiIkep2KSj4JWKVCQdlsTGpmdeuFpn4ixToEnEXMDPAoR7cePOa1Un&#10;vricscxxfl2vvFJ0Kgo0YFh4Yxyn4Zzmrl/IBmUpmA04UgeuznDUb23NycmZ9bfn4QI3zCcYSbof&#10;8QzwDZn8wCCfJ+evosSRHO4keifmzD9etOrlteOnTZ634PkoibgFVigni0vNScks2v+1SJGSKU/N&#10;5HEU7Hr0AiEppB26MfHjCF/wfgGtoGXqTWyAhbW1tZWVlTzdJfAy6Dp7O/k2PN5XHKW36gE/Pgs/&#10;/Obu3Rve3rZx69Y339v11u5dUx9/BiuXGIkCkuqWQK9Sg7RpeYGUyRAJvOBMn59hoSI2TaKfGO3w&#10;j7VOlNj9RNadpYR4YI/DP7SH5557josvpn3eBQ7SvlUiBWKX1RgfS1cPjjb7RbPZEjYXzxOpCZGZ&#10;QyW2sTGOSdGUChnuW+BA8BU5etNfBRxyjZOa1p+2ZZkIsJGvucmFcGBaRGEFQT3SZnDRUII9Zrtl&#10;67VbJYe717k9JUALMcS8gDUQfYLzv6MQY7QveIGA6RfupcgTp6PIMRTMz/julhSOzZhugQLyYXxy&#10;fbDnBdIdgKPgHwsfJOgiusK3uyoK/EArP4r/xjyDPSL+bWDsAmtQtRburUpd11qwXntqQ13+ysqc&#10;1XUntrRnrkAWvLbCNU2F62sLt9Qf36M+H2mrTWWuGiKMInYph85iv3KtEVkzEpLTefgUIYtFAYJC&#10;ODnKT4dP3VeIVCVHJ6RFKRRpecemrF3/VoPd7axZcMkuqOkQlDJBselNtWH+K5sij0SfLL8QHDj1&#10;cmX95crG8vPXMJuuXr/lkSGecPCGi3unGv0D9HlG/TWnbPU94S/fc+mrCZIFgi9e+vfLsq3qFnYV&#10;gtHiHH0tY+eRsAUOVkj/RWJswxCoRrY1jOcERnRY0sK/Aqtk5tTSJIvWTIF+fdvgNgNNSO6JU4ga&#10;g+YN3uZIZ4xUyLLkzK+lKpBNwT2+sr6e3h26j4UcSZxWF4xguBsp0iyndRc/P5+yqDdeKXrSrjZA&#10;XQuxS7y3Vd+e8vY4m1dh4bOjowOvtbFVcyhSArYE75FjgKkGuvvKk7LwLXLj8jQIqCmmaQgAvnkR&#10;IuHCpcs8fALeemdv2Ju7Pt4fIY1LPxAl/fyICC1WmpCCLMPgT+AqCnl1iQxjBVDczRQc3yMJ2G2h&#10;Ruue0/m5/nvOv62+6iuOQvPDWAqbHgYCvkATCPvpmrCtQWMm6zotlCT9BpTiljA9Vxd+Zf+AoyoI&#10;R02VGXgcNVlGkXG7oWHl/Jr4Ro+3j2vxVnI+hR+fWrrnG/TxKGC4xshONLEPS12PxXV4RXYgmi9Y&#10;zqYjOwySyygcAXKDn6QjSGSCE9e0mF71V5OVDLhrslSz9pgu8SpT893QhUBlGxSj+AvSo1bGdWPu&#10;o48Pevf0X6UEKOCXM210Gq1gTvPzhzJ2mDuSlo/w8fUf6TbEI2hUqIeHj7e3v7en73DPkchmfktK&#10;gL+fh4fHffc/hJSjviNHIf0oxG8H22RP2x2AozB0cVCJJnjqp6S5JlzVDsdxGCxwmDotErSf1Fz4&#10;/Hz2upb0FdrcVZ1FK/THl6hPLGk5ubL6+NrzBet0xWEtuZvrc7Y3nT5oaclnrkbSujgQzMva2/VF&#10;py5IkrIOy5MOKVQRcUphvBwwAP66mJIQAIUFPg+isN8NhH7ijjA+TiGVA0cdyE59+pWlTRbr3kYm&#10;yOkUFLcDR62+wqqN6mdf23IkNulcduZgN393D79hngEPPDzMZ+S4/oO9k9IyUW/gqCYnqy5KiX5J&#10;kLr+j1eWCr5+TnBkteDj6Q/lrP6P+GUC0cJ7hEvuyVwpEC75LbsOQA/gaYHWzkDtpRN118HXATI1&#10;oxWRJylJGDgKbhZYaZJgObHTFz9444ZTQKm8k6chQJgyka/kCHLwxcIxjNIrw+SUkJFRcfFSh4lQ&#10;HQAwCJEwCBMWJkysYabS6pP7e+WVghGQLwBgaAAgSydk0ffn/MEV+tedCP3GNygFdeAWR+COPVV+&#10;YePmNwNDxs2dt+DTLw+CIQHC4UmoICh0eVQc/m84CM2AT8BYMEaOnfz4tMeefnXrblVaLrGaxyfX&#10;t2qQ75sUjVAXOJ3fmppxELfuvvv31BHwqRtBde98z/m3yVd9xVFofG++sfPd3Z++vf2jsNf37Nj1&#10;6cawbW+/vXfCo08M9R4JsesMpGPhxXiD3qSHunIrFDuNS7B8MdsXFWy0mE2Rdo6LtkMfNU3uClGw&#10;D89RW4c+CmonPh4TL4JHUDym6uZi7eEGfTxE6lsaKZjawpIaHBtL7BNiHW7hroAIFixmIOoMidOP&#10;VmpGS3QTRI6poJPqhbczWGZHRRByGBxue1Jl+qzcWk2ujVjOwuDuRBAjSQf34ojZm/r4kHdP/9VK&#10;AOoLk9WMzoUxDWGq2g4sYqjBUgwXfEasXTSM+JYcMinq+NYU8nLkl04GM5xCaRWAjZTJPWx3BI5C&#10;fblRiR8ZOQdyiJQ0UXAFtVeZWuMby96tyVpTf3RVR+4GqJv0Za/pTq1vyXnpesFiW3lY55lNtZnL&#10;6k7sczQmMwatDHo8NCGOa+0dZbUNquQ8sepYOGLrZKnhqjRhYrowMSEqjrKVQZcCrVQ3goJW6idi&#10;p5t/HpuRlBWfqBDH7RPJ1214GeDldA3z288CdugDdzJVKoHH59dvFSbmnD+Rl3v5KpweYL+ra9JB&#10;cdFppRxn3CuHRt0BhseSD98+Kf3go/mC7fPuO/iMIPlVQfxnG6pV+7IjDmZHfX4hfEd5EvKitiOI&#10;WeuwQe9E/kbwhIWvDodMSWGKCRc4BtlbOI4mNFcImb7s6wZExPFKwe08JTsPwAm8UhGxcBJLwPwO&#10;qSpTMkDRGSmVnqioABLgQTJuA0jQSRpdvO5OZm3slVcKDZ4z5UKFBZmgf3HNgzrFL2XDXMxPlBxC&#10;udFznWDp4aAsRAEdG0YSJ0XPLd8YFjhu4rjpM0Ga0QWlAIc52Hm9QwfPc4DqAPAd9XMfNGwkssJ5&#10;BYyd/dSCHXv3NXBp7/CKoSfHuqNLOHjHNFZAaig4eOP4d2TXPZVjiu/ev7NxFBa8AwZ6ug3Fmnii&#10;h1dQv4fdA0eNH+YXOnDo8OsaOPHdCKzgxvnvCKzrAPc67XD3hoTRZT+rILgyWW4EU5Of0jJN4gDb&#10;wCdn6RLAUXwf7k4UCJUUgV58yX/R2z36eFzHLBrSsRHm0ejYkXK2IMXgITT4CDtDY2zTZGyGgk1W&#10;sBC5PUBm7Q1HeYuNwSD5FBEs9Ig0j4lp2H1ce05LFUFdEVxB2Qzx2Bg34FDKSaGPj3n39F+jBDju&#10;FBqSMKZB74RPsrOQJPgxysWr4hEAgjkChc68FQVMOljGoq2iDBzsjk+eTKbHd3AH4CgoR2A6hSMH&#10;CKNJtPQP4rQy82V7XUrTyT01OSvqcxe0Fy42lrzsOPV6c8nqa7lL63LWXi9+sz5n69Vju8xnhcxc&#10;SmYsDkHpNdaKirqMnFPixPSvJDJRQgJHRABGgnRp8lFZ0lFFQrpUlcRjHt4nirQonFaq21fqZkT0&#10;4/Y/j41UqFIT5DlSSdqG9TuPJujmP3n1t7894/uHymH3XHt24rncfOui9R8cL70aFBqCtMTwj/Ia&#10;Pmq435gBg0cM9Qr47MvDjc0tkIaW6aoAIij0TffF0j9f/no9E2366okH9236I9OfumpjDUZ2SXGI&#10;XUyH0HQWprFCosiN7LAakRHHBaZHruXYm8GvhQbqclJwFucF7TADZPWs5+yxsfEHu9zOSWXkApQq&#10;OFUG6YGfU5qYAa0U9pEADtoSoUIFA19+6RmnEw4+4NpxdZhtgFJ4Gq4TQcXYM6+UXVvNr32xNgFN&#10;D9o/BwZQqV/M9t1ZktMLAdK4TJ0Gfk2EI/xwgXdQd12DaEcwSo0YGTR/4ZLMrDyMNkaAI8a2bH0X&#10;BEeI+EOsH2g8AaL6DfHx8Bndf8iIZxYsDY+U1je3EyT+ZnSiORrxkihOm4m4xXrZcBo2eoyb5nR+&#10;lu/lF7fXYTQqzOsQKfRueDLo5SCu78mvh1O0HRqMLFClqpHBmRtlwBn18ms7gsdNhQxxLTX8DnHc&#10;Tii3tw2vBpcCjsI50M18dIaNBPyQW0Az7qswg1sgVOzYV05tFr7hXOv99pXa2tq+fein/O3C0sim&#10;5Sz31JuNTGtk5Rb2Sonl+VTTeKHVN5z5CFkgfODllrHK9t5wVEAcC422T4m0TZGxkSo2XG6bLLct&#10;SmC5LeYWCIskAjljsoNwXMgo+VMe+e5vfz0S4P2j0HwAlEaMCED3wcSBPxHGwFnZXHpobE2m8Chh&#10;yanTQAL49pYUGmxN1AFRhgzzxic3CFPv/e52B+Ao5PPF9ErdlPopAtCazO2lrZWpbcdfbitY21Hw&#10;irn4VeQLVuevbspb2li0RFeypCl3RV3uFs3ZSNZ2BtgBvwNYgKNPTYs2Pa9UKEsXSlIlKiIDPxgj&#10;lCQrqSTGieLiYuRx0bJ4kSRBLE2CRY+4j27ooLDDlx+Hmr77q0+OSverssXyAkVsyrPrPpyztvHP&#10;/33NT2B6SNDmJdD9/j8vh64+9+iLb2D0Hz/+r4O8fAY84vHwAI8R/mP7DxoOHIUBixobZkWLtp1M&#10;u2o4LKsTP/50zaDDKwT1aTGOBhzUs8462+WSxHd/c3DdEOicrupxEL56F8gSaqXIPm6wd5hczhbS&#10;6EDCOszfHdDzUYOC1z13Cp3Wl40zGtHD4TYWe3HZ2ajYOB6LQqQosJMCkeITxlP0Dp4QCVCKVhyk&#10;PwHNBGHlHnmlGk4dYpoSqhqeDxQ2GMNpo6f/pWzdaISTE83y2GCrpvdJ8z5VHYsjmEsgQKIw4hwA&#10;8anVmw6FR82Y9ddx4ydveHUzMr/MePwpmHrBOzRgiP8jyOvnGYCwL+wjBhD2PjBQuXn6LV6+Jin9&#10;mNFKCR8hXlzzxobbdd39xpF/+P/mx8MXGGe6n/wfzrst/+grjgJfN/AmGGyBLNHoNRhkHXaNQbd1&#10;9ycgNof6GnLjqw93tZtk+O3K8ziKNKW4jtOy96QLKGUCcJSMcNQkoXms2AElFdo3j6N4ux6Mev8i&#10;ZRTXizkQCWu+HcZ7OJKiiohkZqoqtvSo3Vfi6idk7kI2UUzZinvDUUHI36dkj8osk8QdSHAMns8R&#10;Ejb4AK5QL61yatD/SOGFxRkuDl6IX1J//PYrvPv3/6EEQEDXYUAsM7mbu7l5wksK+9S/sPTjU9vD&#10;iVfbMWnqo+DC7Rrsb8njgXWH8ydB1/Ya4Y+BEUMuaAB7vPYdgKNgy+A2zKwtTH3cXC1uPrH7ytEN&#10;7SUrGrMXNmUs1Oas1hdtaivcVFcYVlUU1lTyAWtKZNbzzNwACxMw2HULK6/VSRKPihMyJEkZUIyQ&#10;07gqUZaYAjpxTPEoUI+gRCvjxfAtSUiXJ2WChIc0J1zBPoAQAADA1XcR0Y87cjAt5mB0nlyeL0qN&#10;mr5qp8eUZoGgyV+g7/c7NkTQ/l8Cvcec5lnrX2tpuDp38vLH/vYUlnkeXoEwL2A2HO4fimmRGhtU&#10;M052sS0/Ieyhrx+95/CzggNvTj4fe0BtZCfLj9RErc3b+m/RfxWkL/1dxp6N5HpkY2bNlYj3Hr2Q&#10;+BWUc1or0CWgKe8axc4nf9KS+zmOwNucpg0orbh7cPL/oR/4BaVHwQaED/Mh4sKcLK+kFCgUwgR8&#10;ArUUFFPIhgN3KXxGSuLLLlTCO5cmPieC0izwpcYj9cYr1ZS7Tnf2Uw5KIR8P4Sii4PlePPBDH/3/&#10;5DxOzUNixQ4plsk+zW8urbqdn1XxNUAU7y6F73jdFDK7IZ8LQU3kRK4o/+CTT719A8HYOXCwHygc&#10;3TxH3f+wp7vv6AcHjPANnAL1FJymYPJbu/H19z747IlnF4wcM23j6+9kF5aqdbQKw8Vx2ZvufuMp&#10;vvf/m3VT33viz/9lX3EUzFIQ7BeHI7bs3P327o82bX1n+94P9u77bOy0Offe318iVyGkiK/V9+uj&#10;uDmAGj5eot5h2nnc5hnJxissE6XMT2aaGm2ZKGMHzlGDBY7inKm+kRWuzC2KvwkM/Oa7H70HsIyK&#10;4dkJ55BGHj3Gatbi9liiZjSyXRXO5zItE2Sd40XW6fA878U/anSEfqKKjU9CUmPzqCgD+KZCZASl&#10;/KM7n08xf3WOne1gQKLOLtqt78PnP7oqd39450mgWx+FBQhwFKIW0HHg9cqtKTlEhRnE4howeNgn&#10;XxzEbI4Ocks2Xu2PkRARVQMGDcUOt3X99y053wE4iquRBdac1rNxNTl7G7M26YtX204tr816q7Vo&#10;c0fZOm35YrA/1eSu7Ti7H8yZsFchKwfeAiSj7TQcLy+OPypTpEXFJaVLY+NjlApSPSXGg/opXIGk&#10;ummR8sxI+bFoJcBVOkx7sEAdVsbtlyqgLcHUz+tPsMO7mt/CkL34pJjUiJLcuMKo9A9mrn5j1lTn&#10;QIHD957a/7mnxe83NcECNiaoZd6OzWUX8xbOfqO/rx/8zKGPCgyZcv9DQ929AzECo71xxIANgEIJ&#10;mx8rUWxquZaHkfJq1EThyv8nn3ev6G8C5TtDi2K2vrVM0HZGaTdqwDAF++b2RX86I9yKhaORVt56&#10;DLOtNNjW7n3yT0eWDWSdlRS4h+Qy+K7vCwC9leL8sJGBD7M13CfgHIiEqifPAERBAQUcBTQrVCVH&#10;KZMRxCeOyxLKEo+XnrJRrDSWsVwPcrLeeKWMxxc2ZK+pLz3o1F2ltwwlAs1GPbd/7kFu04+bdTtY&#10;CnVDFLgHkOKaa8AwJ3EGGb6CBDU7reYOI3gykQCIgi5TjxW+uuW9AW4jUXyDJt/3sDuyzDw8yK+/&#10;m5/78ODBniMPRsow+OCFFp2peuf9A0AF46bMeu/vH1+qvIprd9/0uzLqjvHHc3afdvMzf/cnt9WR&#10;vuMo4rB8/qU1g72CH3Lz47jl/ZHREnZSRFDCnIq2jNeEMRzV5Ft4z/XFdy4X/NHwf4fVtL3AOiyC&#10;jZVbJ0gIR00X2aYrWfilLhxFa2/0WC71Dy9bQKmuZUjPV+/zUehs1RTJjCzDUC9jHYWZAwAODvPo&#10;bgBYDqRRTKmyrU7XI5CwX+84aq7UFiAy9xfb3OVsnJTNFJpnSPTTEo2eUjY43DQ9tjXysgPAjBY0&#10;dkeXn1+fH/buD351EtCbiFgPGifgKMTr4ZPWj9DEo20C+XeSYpd0CN4BQmkcF/p0q0REUwbicDHS&#10;9n9kCD6hnuKMAj1c/xeEo9DFSRFB3rVWZAxBvWgkQv4BW7XlqlJd9JopbwE7/oKpeFlDftjlnO32&#10;U4sMJcsbstdVZr7TUCa2tl/A2ejDmDVQmtV60AWokjOiJEpY62KT0r9Ha8RjJJwAJygAJ3wScIpP&#10;5At4NVGQclekjItRqPi4M1KkcBoV4AGwTYoS0mKSUqITk6PiEyPjElCwgyJMSIKCq8eSnVeTlXfl&#10;Wpuu0aZ/cs1rXwjtf/pd2X8KzPcJHPcK2gc9WPH5IRY8a70yLweDk7dnELLKoo3BSQyf19s7/EeO&#10;wg4KrF9NHB7CmrOVtOmdJcJNis+3njoRrW8vrm1m7EzqFzME5o6rejL/daB9Ji8UnFO8YmPWi/CX&#10;YnqtjZ1KkGSu+83ux/5sqChhaLqYpm0cEwEa8y3azA7nybMw8MUelivFKWlwOJfEJopkqiOxSnFy&#10;kjgxMa+01GDBcgReT1x34YAEbHyklzHVXS3+5GLiC+z8ckvBa625K2sKV6irDzBrNRoJIpIo0ZiD&#10;3jwmCzQC8qomBAjpwMpwZ25QnxDCwVt3OCXKuHWb3xg9ZdYAD99BHsHE6uk9auCQEeMmTUc/4r3W&#10;Yc0FQu20WdPz81/dsTNw8qOjpj/+pTi2pdXQCbMuaRKYBQEC8CrCms+OPVwYrx8ypEZGG84AlkBW&#10;EAfdFwVvBifxGWT4U26fz77iKFQTZKQYgbC0MKIRulibjnoC+WfDsqCDrsWF9E84DXSdqHtvm45Y&#10;0SAdnA7rtGNuEpujMgaIgD1sgRJHgMSJhMXnWnVajqkOi/HervMvPw5GcqeDPoCrQCKnZodL2bxY&#10;zYQY5hdp8RJ1+qpMo1TmMXLneBELBRSUuvjSrbCCoxfKLGHnJDkbKWVjxZZtBeyinm8v7QSlMKbD&#10;Vu9kjRbWxDUYZr6LsP7lL/YXdgMKKO1ii3L3HIHxihYUGJCI64icM9GbEMI8zNtv/2EheqLW5gIh&#10;CVqtvpMLvGpUo5PCWZSaG51Lulx+558o23u5b4/S+wXhKGRIN1hMFFgEYWBUx3xovMq0J+vz37qS&#10;8Up19gb16dc7Toe15C29nrvIcnL15cwNtcU7OqtjmLWCLFYUF+4EwSPCvSsuVR/LK5bHpwBBiRTx&#10;cBqXxfVK/dTtQ95txeN3hIBVN/RR5GQemyAmrvIkxJ0BQQE+Rcch2wtRdqNg/4giFiVSCaBFGeX4&#10;bHrIKxctU+HuKcdyC0+Wna+8higqcNRAP2BywcuChlz4Iu058GVumXn3300hI896/aE6eEh52Oa6&#10;gouWeZvmx2QdsDODp5uPl7evr1/gfX9+wNPLZ+y4SfizXa3jcBRGquYjKx6QLPtdkWqvWVsDZGUz&#10;dLCravlS74Sd98p3CuSvejCDhubDDnuLicU8Jzi4+H+KDj2b/Z7/6VcERxb9JW357/cvfcB+UcWP&#10;ex1GBMNRG7boMKvcmg1zLqp+vKICMjkslQO1ymDmUyWJAD5V8YfEUoDV0+cvIcaflgZwV7ViiqaV&#10;CD22s8N1PUd9Zk991mJt4TLDyY2tBWHVOW+2VwqZvRrgGQpItBn0JdBRARrST7gJCsvuW/P0t+NV&#10;UEnqK6h1blEJCKMOxSi+jJTMX7beJ3jSfQ+5DR85esWaDRAmYvBxGjbeIIXwPazCgFfTsgpfXLrG&#10;13/svGcXC2OUSPSGk3EmvKDwCRzQSWwYLq1Wi9/qtFpy2MYrwW1xGqDUDTTFnUzXv602PChX7x/q&#10;Z45anL98Zf/BiH0HIqDE+zJChAFErFDt/fTQpwe+Tsk4ihM6dFqubYHujFpZjxu4KHEmBbu6kFDY&#10;NTuBPa408DgqSOoMlDhHidiFdlq8cHL7+XAUlx6vk5oPcZPj/ws6Jq9nT6eZnkp3TZU5Rh9xjItm&#10;o6Js/lH6SUnObvjUvcPjqGCwtVO+YwZL35wE0+4z5nPASmgkkAD5mlF0EBobRwQBudBK7+52VwLf&#10;SKBXPEPjGz9kYVxy9/KFL+hTzy9asnbDrCeee+q5xS8sWIGB65Wwt+Y+/eyCxUsWLVrEX5PXGMOJ&#10;EX/ynGzf3OvmvV7ve/NJXfu/IBxlQSg/HIfR7dCzYdZoP1Nfvv9C4eaWguX6so3asldrC1ZVZy9v&#10;Kl7bVryuKXtJc80xh/kSKVgQPgzfeye7el1XdLYy8VgOJugjUmWkLBZxYdgHBAoX08TdYyFfKSS/&#10;i/t2gJ4oKQNmPlI0ASmpkDUvKUaZFK1I7PaY4n8FzVWXFkuqEMfGx6VmIMdcSdnZc5U11Q3NtS3X&#10;sVpHwUiCat1cONZQIw2myNVus8194bn8irpmE2uzu7TIA3KpPWDs3K9jEmSKlI7rNv8hYwGZugt0&#10;U2RHxuhkc7XqEMTgKJO/lhLWT7T6gfee+C/5rmfIfme1tsbujnlKIFwpiF7xH+VxW2jox2rRqU9e&#10;JIhY8cieZwccflpwOUwQtXlMQ8a7iH/EbGnQarAAh0yBoywunpa5h3b1Iw9RDj5zydmzgFLhciVe&#10;B4QJA+sRpQqwk1zUZMqCktJ2HbHLQi5QuZCehKYlTDdqps6pzt9dm/+84eQmff7r11JX1hZt0Dcd&#10;YdY6Mllw1CKoI2AAP9fjZ51cFPmPfNrb/WdkboNsADeP5uSjnYvj0+Da97VUeViiOBgj3fXhJxOn&#10;z54956k3tu4sPXMOLc0IVAxBcvM3dswgEbOzefNX+Y2a0m+gV0DIpE2bt2Zk5bdrDZA/QtW6TgQ/&#10;Bu/E1Ysw8RT/ZOn3c0iyrzgK/LHxSelDvPzdPAMHewd5+oY+0N991dqwWU/On/zoHCTHoWZ4o2Fx&#10;+z3XyoBwInwDcxqAKGNTFWymVMvjqGCpc5TYOUbMqrSdYGjmxEsN/efZQCTH0Z7YYPGj5OboOojJ&#10;sZ9uZzuPGx5NtiKLTegB9piQzUxyeSibRovsAE4AUd1aKR5HDYu1hYid06Ohj2IeYv2YuOb3y8xV&#10;uB4GOwJSCIjhVG8IEbbB3vfz4cafR8p37/rPJNAbnqHFHNnaoE4HCO83EBydwWBye2CAW+jEGR4j&#10;RvVDUE3QhL/0ewRe4sOGe/v5+QE7QZfFOyTwXCLdzgk9PERv9+3hVPYLwlEGm5rryxaX+pLxSmxL&#10;4Y6qY0saChe3lLzcXrTcULTQWLTget6yxuLt+oZE0EDBSAEvKDCQa0zOK/XtafknwRAO1soIcD/K&#10;VZwbeSomF0Ap4Cgc6RFE4aAsOR1u5LwrFG/Rwz7KIakqXBYH7RMMeUhuAigljU+TJaTDuofp/ohY&#10;Bj4fGUbenHygprNXqjstVqPVhtAzHjUBOPHlW6+FbDHcBtCCkVTXCAIHqrfFYdr2/rblYateXv/6&#10;Cy8un/fiixHymP1RhxOPHr14sTkxtsRmtcPsgoy3GMv5TzOURpwCoR5heWh01iamzS2PWvbmk24F&#10;iUdw0SYE0TvtNRlxX63+g2zXKOgVjkdsLI9+4cQqwQnhaxjpimP2hL/0IJSieAoQcmo0LThIOAq5&#10;ujAEur7tB/utuvTtT27GwGOCJKqiqio24xigVERsXDQsoUqVDJa+5LSDQlF4jKSw9IyabJCEici3&#10;Cit76lIYiFstbaevFm9qzN+gy1trP7FSX7K8rvi1jppknAwvYZxJMJx8FLHspekMWcbu1A08cuRV&#10;Bbk4XckZmUJFHLz3wyUqVVYOskJDxdesN8H1JSOn+I233506Y86MWXNE0lgefpNHNSRDxRU0dna/&#10;wf5/GTgczuoADxigps58AoT5F6/UAE2R/wDEaMJShX8LAAgWcMiTMRVvBQU7/P5tJui+4qjOTlta&#10;Rp7bMHIze//TSDiYIQfTqDFT4R8VMn4aRAEeG8gARj24M1F77GUjp0AAThIbxQjDq3y6RDNSArue&#10;PUTmCpE4oLqpM3AC5ZR+vVzmX3+Y1qwudDMY3ClOkbobVlkdeJttNravwj432TozjU1SsP9l7zzg&#10;oyrT/T97/+5dXf+73nV31VVBShLSQyChhV4EBERAUHpvCrooKnYRQQUFERBISK+T3hNCQiqEABEE&#10;6QRCSK+TMmkzybnf95wwN0om98/+QWHlfN7P5OTMmVOe8573+b1P+T2O7nWjQpoH+DYDpW7GUX1C&#10;Wvr7NA/xlAaoJYtAySqgZkZM3RdHhACEo128mNV0M8Y6FKJg/r2/3JdAewkYwTPaWnqjWHjX8OtZ&#10;2vbd4+ZLjyoorViyYvXrb33ANA+/O0qWHWiGqVx7GxQjpHKQDj6NnLeDPaV7CUcJWUi68sKs06mf&#10;XU9dostepD+2vP7o6+UpS7VHVtekry5JfqPhAvDgKqqjqE5fWqvPK9NmnrjsG4r+DRbAKZrI8GCw&#10;U1B0PG4O4BMmKRAU62HxicZwlIKd+Bb7EuYRYqGVprjtRLHdsFjFEuVPgHRozKGjx078eCa3oLCK&#10;FE3AElcDsNHpQTXgHNCOMKLIrpE2PaMT0Ws3N4InRPgJv4cHCVZN4VGTElPTAgMOBAbtd/ZSAzAi&#10;UtL3BYXuP5SlQThtiq9thbPUUYoeM1cjozXmecETSGxZjbalkXS51gq2VTCSt2gEu4tUJvOES7vm&#10;qtZM/mvqalXMng+JVD4Xsd15qkroSam1WCtpC8435x+rrKqtE0oAU3+1bBdi/XYsiEP2eHCdiOt0&#10;Tk544kGXwGDITnkExJ/zCELjDij+04T0TG0t1yx+wE0xJssOXyazuprLkXlZG/LT57ScXChlry5M&#10;ePPa4a+by+NECRveKVm38+ahF8SJ/p2nv0IlcY+g97DoOHAU1GdBMYl+0VGeYaFugcFXi8sYdqhU&#10;zFBTXFoTn545fcGS3gMHz1m6gomAFqetJAVFhD/Z076HxQDaY12tHn3CFCoqSxunnmYOPc1sxz43&#10;dfPWHVeuFdINamTNz+nkrn2jP6AfRZP75I1td8nfW8VR3KObRyBcpn/6W0/7AWP//rRVD3NHM0tH&#10;c3unSVNn9xs4lHtXKMe5X95yY7cp0iTYVZijpPJWYaV5NkjTF7eXWgcDJ6VVRgdKZQSZCcmJEcLY&#10;ce78dnmewnvCIMbdiAsh1w4/PoOJMFSerJWWZVT1DdUMCZFGOks326PAVJikxvq1DPFrweAGA9Ug&#10;tTSccjMBzSPU9SE5UgFCQBRN1NkWBi+i8O7GjnLnBX3/DJ1JwCieEfxOcnl3kTJmY99vl4sXfZX1&#10;eYuWQ42bnPl9Ra0o9IDOlQM7pLIyVIZYgE9YopSABGVLB59Gz9vBvveQPYrXl5GlVvPDhaPr85Im&#10;Nx6aostaWX34w9bMVVUZ75f94N1QcUkMZU1SbmHFj+dz4g5mUqqNVK+Q6KTw2CQiwD3VAeqoEFAQ&#10;iEjxtWFWwmFn8Nl1CKUES6RcPk8hN+BfdDpuEfAYAIwYCWLUE1MOnfzxQnF5NQZG9AhAqX1jC60D&#10;6SubjHyFuYTyZwAE5m3ESkEnA9fo+Yv5/nHu/gn+wQnxe3xi9/ll7PZJiD92pJrUH8g05EPBDMCB&#10;FXZB+g8Viuk4IhyjqTHmu3cupPjxJRSLJ0VkU27ce5bHkoJIzGNAaxZ/yph8fjvjgSMRuwEb2e7/&#10;VM/9P9QVFNGfjdJh9zc/fvEpifAZUDxeQwgQSOy5TYucCiEP1jLDJODzzNWroQkJbuoQgz1QsQ2y&#10;haeQnJpaqdFwc6Khmm7MO6SGqurrUbnH/lmYPrv+0Ou16e/np75zJXONVJMl6lPLe8o/Qko4pG7T&#10;1d+Nh0EPC81ELyIRdZ+vGtczJil3wvijYmCML6qsRsiK6HAEVzbra1qlnJIySkg/N+PlweOem718&#10;5eTZc7uZOz5tYm9iPRDvHiYpWBS6m/SxsB70TE9brDHQTw0cPHr8pKnRcQdQ/eUa/FECI3BSkQ5A&#10;0BsCb9Y3gcTvsuVfwFHRccm9bAYMHzc9+2y+w+DxJpaOXU1tu/ayt7QbsGHTFkTdthCFbvy9EKHj&#10;dHOCFkV8dcsAX+nZkJq+gdIQPGLBkpN/49gg+AF0PJe2uNgbR/3F//KC6HiCUDQw3cDEJhqAqpHB&#10;gGkIdCgN5BFGnpYmh9Q/5d9BnLkSKDXBRz8ySBoYIjn4tw73lsb6SMSl2/rqZkRWqC9RCFuMPFpJ&#10;V0acwI2X8xe/0/snvIslYBTPCGXBwntHHWHqye7Y6wGOohORa2znOGjE+BeqMHYqewnyPbFglerM&#10;l6fspHwaPW/7ndrW7yUchYsAw05jeW1BjPbkBw1HlhWnv34y7t2CY7v0pYfwguVX1B/Mzg3enwXC&#10;CY0I8wkKFQlfoTFAKRG2FAEheYx3WJjCVACOAk2BqdDRrFPorUMQxUYlWY+dQVOob37OT0LiExOS&#10;U46eOHm9qLheLtLB06RhBepAyu02Cd12w3PX5r+TH70YWhnZgV9kIYCfBe0Rm/QlFXkEqjD2kviJ&#10;NYsJb4D7+Z3fRXtEhLrHeO8OdvWOCQhJDi1tyW87Cf5fhZ3pxkmrWqTyOl0h45VO7znvr7r41VJz&#10;Cb0rX6o+/blD3KxHDu9cJ9U0aJvqSltK84nFapX2zHzogNenTBBTfNbvnvt3uiZcZJKuKN/3Rbel&#10;f8RylVvGlxyxrlLg/duziLIRQgqtENMrRgyy887n5kLnRcOWQngPpXbxpRLDL1gRAiPSjmSXVHJ/&#10;yrRdYIY2XpHmosqc4Ktp7xSmvaI9/s/KI69cS5qvPfOVVJ6OFLhBOXAWXQA1wO25+LvwKBCSM19D&#10;JsCbyLgEMiAwRgGlPInSi0sMCovGjldaXiGSeUUUlaAF5g+4EmMgGvRcbv7mb/c6DB1jatUPpim4&#10;0Lt2t+tGGcdejr3M+3Xrbmdi2f+/Hus+fPRk5OnuGzh24mQ7B8fX3lzLLOPwidNoXs5LN4PaRbwY&#10;tLtsuVUcRU85kHr4nY8+/84jcLuzv7NP6PrNO0ZPnAYBgolFny1bd7TVU5BfZzHJMLIIAiXxZgu/&#10;co6mwdFbGhdWB9clOGpYsDQ4oH5CsAgY4ghMhX5FsXGVIiIXnrImknOFi4RqlyIavBlzmZbRQ0Ap&#10;DFVaKfa6NCW9bHiIxPUPkYkRlMgoBUcNDGgdFiiNhqXTv9nJt3Ggn57CMU5qyc6jftn+hoTrUhX9&#10;BGSmpz9y9H/niY2RHnF/c6cSMIJnoMREk/JL3hG6Tp9+Tq7egsIF7cm7Q/rYEz17TX55DkOQqBl7&#10;Ix2GnxhwFN27zYDc4fmNnLfDfe8hHAWJNQlswhmjLdBk7cqLX51/bH1ejsfxKzn7Mw8HhIf5BQWq&#10;yZEXldrCXUOi1BHhrMuR5Im+Yfv3BUTuC47yiU4AFwGEaGAkcBGNLRg6OsFR7ACIAm6Buw4cPnom&#10;N7+4lvDINv3AFaGJlCwAWcjySCpDgjZgIAZEAbCUppinDP8afHztfiH/jkFFDKZiaKmvlCf5otc0&#10;UAHELzpUHR9OiLuf+lBU2ClXlzCqN4pTC6+V2En0HIxgMsjRinqL18WgJ2nXjv5bdvguWDTxE2Z9&#10;8W7kYpXzximSVETLwfsHstBxptrA2aozMZubGspP7N/l9rIqbee8rC+GblkxJHChKmX9I5L+Eq7A&#10;5npOUVUuznp7FoAjV69ITPyVxYXyOnO1EO1Pohk4SiGRCI4/SEyab0SSi08IXlQitRT3qVBOYlYr&#10;H6Mqv+wHr7wjr5Rnz9JmL2468kZu/MvV5z302nLgAsWnG4VA/q3T9YS1TfQ6cH5QeBT+a4LMsUcF&#10;h8aTm+Dm6UfnEvYiop1rqxTR6eq1Wg3BKkKANXWUAZXwDGdknXrrvQ1UlDPt1YeicmZmDqamfc3N&#10;+3XpYe/oNO7tDz7nlWT44kmVV9fscnZ5afHKIeMn9xk8aub8ZR7eQVevldABSXC/25ZbxVGE7YVE&#10;x/21i4mZ/cAnTWx72Dia2Doy5315wervnH0v5RRQt0I4l0EFcoqHsfulbJeQMJikWeTl9QFHhWtt&#10;/PQKjhrqXz8xFGHKNit5gmbsOHd6exWvh9wT5L7BaCdmYowqBQ0i3k0GxroqqakYlxxjTqM0MkwC&#10;SpGap7jzDDHnPUKlft6NE9xqJ/g3DgjX9wrR2Qe0jPWX+sGE4Fv13pGKHzFVCoFwy83V4iz3l/sS&#10;aCcBo3iGTiOTGPCpk+Acxq8H2scWQdAsI9ION69jP56n4woHjeyjkSeM4sjCliFbM9qd5qZVo+e9&#10;ac97Kj5KJq6RX2eRb12xPyE2MDwMynFj+MfYdlLpsVP5h0QSMYVjDuMVAMnFLxDExRblV76sA7TC&#10;oz3Do1wD/AJjolKzjuRcz9MqRPQdCPKX25SYnAHnVUhsgidkVvCrk9EWHE6HQWNijeHTsCiuvXJU&#10;GNYqfC7NkudMVUrQFk3Z2ex3VWnzVa6bX98y/9Hs4LXXAVEMhi01P/L7Zp339AevRG+XpMJY3z0x&#10;s1XRC1Qe8/988NX/OLB5ItpSmNEY9uADJEz9zo97jLIi7Dw+3jc0ApIuKOUJ9eFJ8YwCYxMwJAbH&#10;7C8q0zDvIGaQViM1iKBn7rq6sPDE7iupyyoPLapLXVx3+LWrycvKfvSRtCK6o1UkHdYx/t/pBbhC&#10;XJwMs4XdjB5cq9PhROMalQqbgvJLDscWEXFyUHYjZQHx+xC8JFebrtfCISCBfgsrqO0mAu24ejy1&#10;Zy5eWrRq1U5Xv0vXS1F5onqO7Kds0AIRJWW3ohKCgiVXH391TBxMHTQPmXNDHR7FlSjmU4aUTvzO&#10;wmCFpBp0UXGJ85euoizvUyb23S37Q0eJk+vYyQtIvqZadKCmOmwUhM601ugaT1++sNPd9YWZc8ZO&#10;ebmrWd8Fy9/28Ao+dzEPywYuL6AXLkXyFyCCY0XR13LYHj5sLr6VeEEF2gnd3cKEQFwDja1EOwi1&#10;264JQ+QNo5fYR+6frHBTfBpbbhVHVdRLEQkZf368e2WD9MV2F8KiNm3bGxqXWt3cKuikGLplgzmn&#10;FGTlYow3shAKK77BJa1LvCRZhzWNCdYKE42PbliIZONbvS69oU7k6eoreLlALPfMUvnBkRZrD8nB&#10;m5DymtFBdWOCJTO11NdfGh8i9ffQOQQ1Twhpmrgtf3aU9LRamhQq9fTQ9wiUXvtBOi1ChnnuZYw5&#10;IgiLxqxKJohgrRSalU7kec/I5/6F/ksSMI5nFEJaRkJec1FXNCVDU0twC9O2JjFbIemjoYFvGTSE&#10;YRxnFiyzIk+W9CQxICt1tYxek/Hz3vyTe8geJUZIUUlM39xQk5t7Ec9dcDR8TR2TFRgDUWzHwaHk&#10;6BFkjg+CSi6KPQqLE9+yzifrNNZx510qzM8vL6us1+JtahuWGahlhXWzPH+BLd//cBbKKW4B9ioa&#10;OIpbSDp8VMhH1iCGa1BwFF1IL0LNKepeEDJLtW95100z/+68+M/nYkNQj25zH7we+rrQ3zBaMlg1&#10;XKfs7dcru3i6fUrRih/E7FBbrZcuCHOX4MC8UiQ4BxqqS0W8FAOfIOq8swuPHDKEs1euxCalQH0g&#10;4swjY3kue33VQClhWgyPTko/cvV6MToaQAJIItOfWoGkE0pVR4uOf1mQ8qruxBuNh9fmpSy+kvmu&#10;Ni8ZQikUlWKuubNXj5gEQY44SXWNpra+LvP4MUS2/qtvYG7kBedSD6YeCgyJnDNvWQ8T614W9j16&#10;2jj2H2Zp06dbz17jJkyePW+xbe8Br656e9CoZzdv3xkUGgm+Av/wuPOKimMPHvznuo+tHAYQ781z&#10;YSMRypxLxFWCtaDEFNJrikpIIupJdBUc0+GCQjYgLJKzy/YocW3s1smCoMRwJAOe6yWanS4+k19e&#10;9FQPK4fBo0j343x0DK6IVDUhdGjuuK8WPXYwvoqISrK0GmhnP+qZ7lbdelhTumjq9Lm7XTyysk8V&#10;lVexA9LQ4lrk4Bjkm/Uku93oxhhUxVPUVFZybQSUwv7RHu8p5lbDZVMWh3mE8lsugMZ6+/0Neyor&#10;t4qjGIfdfYMdBo3YtmvfjDmLzW0d+w2mvE4fuwGDN275prBcBIZhkhLy53HLT/xnZ2z7l6h+sQZL&#10;sz7qnGQdqhsl4yiK/A4Nlmz9qz841Iajqu4pHFXGpL9B2nRM38WnfhgwKYrCfJUjPIWRqr9H9aiI&#10;FmuvaoDilDDJcnuFTaD+OZ+mif41C2Jql6gveZ/UXW+UKqiELuRGICfDDfMF0BU4klG3Vc6FbJPf&#10;/T+/LQkYwTMaDRNhsdRq6xmd8DgzQNHoMEoqH0YPMQi0SoUlFcxHmekwTLEn00alTB7f8q98jI4+&#10;jJy3o13vpXw9oXTkaWlBcWFyRrqXfwCJ8Ar46QQ13fyVGzl6xI2jf2GOIupJptMUgCQ6Vh0bTwyV&#10;V1AoQelQ7uQWFPMUGOdpDJJC7/CQ5KVDYf4yGwuKKzCmCaIGvI1kEUbGEneNTYa4Ki5PNKFj5UX2&#10;8XHhJZqmuG+WHHdeEDlPFTZXFTxdFfjF1CTnFWl7X9w1Q6V+66nz3tOitrxwRVNdB9zSSmVniutK&#10;xD1rhKevVGoqJ5QPXx6lS69VyQTOwkzaSJ5ylfFueLukoVgVEP7Fq7mxyWl+kdHKjSvmOBHhFh5N&#10;fE7cgZTrReXiPQJmSC11zUxvubgGfdGRvPTPSg6trk1fU5O1Kjd9dt7RdVLJCZyYYI1qkXp+Zxfx&#10;MGStqvh2X3ntdWhX31n/xcbNX8MMu+GLLRNfmH7i9Hlb+4FX80qhIEjL+B6DWd/+g0VhF0n6R5ce&#10;gCETs97Dxk2cOX+JhU0fahDT94mXQyaEkNU2tVbUNg4fPf7zzVtBI4oZSmAMyH9qyYRCBBJcHNij&#10;QJ6hCQdh0fcJj8Tlzc9vTAw6x1GIUdwARiFCx0kxBhgSLgcK2rl334hnx48eP/GjDZu+P/0jVyt4&#10;g+XdhfLDPtMibdu6x7xX/6eftOnrONzadmD3nrbci5VN/14WfW16D4Bv4fNt3wVHxl2+ms/OXD+N&#10;C+NQuBwVonVugZCGNr+54DEWIdrc4E9wlKHPc61t3b7di9DRE75VHEWWR/rho0889YyFdW9be8c+&#10;jgNLyjVZx0+OGv+8hZ3Dux+tJ9iVS20zl3V0xrZtWIbFmuA/9zop2Yboh4Voh/hJTr76IUFSb/+a&#10;9VlNDSIqX6dBDAjzHllaGCukxjJ97aYTWofgxn6BrZODdSM9amHsHByiGR5ZPTpaMnMRFffGRuqX&#10;xuSP/Gjr3I/fXf3+4rlr5q31cIeG4yxVkgXPn+iNxcWATXqdvqaqTAy9zInuL79NCXSKZ1B2DBR0&#10;GEZ+hdeOeSvrNGdXL+Zrnr6BJNEzA9rr7ldSUcPOjA/MdpCleFuFzjSydHren/3mHrJHIRn4TBhj&#10;s77/ITgq1tUvUMQ4hd+6Xy/+ADXy3ELCUcRoZKCUYoByCQh09gvwCQlPysi8cr3QEDVKVXfZ+9AW&#10;AN4uDupnsvyF/q1r0KN3IA4FQYGjhPMxOBxvV1W1KIotmqJTFG3S0kLgk6Yk13+WymXuY19OfSRo&#10;rVXaUtWemb9zn6jCf3d4xQPqWQ95T1G5Tf/L6ZSk8gun3LfPqRAdDCBVgMwZzERwiyBcOidJOQAq&#10;5oxVbEGJV2uqRH+8w8uNrs6jv1JYGJuWAS2nszoo7EAyNw6QhsVC8FcEhGCVunQ1X0R5CX6/xirY&#10;k/hNS2tdTtz5lLXFKQv0J9+pzVqSmzxFc2q7VFmNmqoUWaB3dlFeVSXlFlvNkWMnohNS0biR8Ukp&#10;h495q0ORJ40abRCMEyq5eOXaLiY20+ctQnNEJ6Xa9BtEFTzS7R2HjDazdbRzHAzu4rkoz5qZBe48&#10;ngY07w4DhpA0Cg7BywbYYHyprKhit9pGXfSBg3DpY4xiEoE9Cjp9kBWyMeCoTuw2rToCYgTlqTBa&#10;ykvbqeUgPOxOP164+PaHn5jbO4yeNGX5G2+7u/sCULlCqKUwpC9f+eY/nraysBpCaDoB6qZmDqx0&#10;J+mvpy0BV7a9nawchkyfu4Skv9HPPj/lxZnf7XXLPH6iuKqmkoAkPJsUapbrubc9pBtRf+2fGYCK&#10;ZFVhfQVkkdLcQMwyjkESFzpDIbeKo7hrwvL5ZCjmmSqUWSA9ijoXllWCdYWotW3qHg6p9lf4k3Ve&#10;H/E/MXrS15lSH3L0grXDBI5qGRooOQTWfJ7NiMMOMo7iId0rS0trmXCm0Fo/PKbp6yuN8pVGhmj6&#10;uTSMScS7VzjUV2+2R7INlia5H3n1nTV5p/cf2rUm5b0JTWm7M6L2bNz62dWcHBATnhckCWrluZdV&#10;VHL3pcVFSP1eEcP967zNEjCOZ7BdK6k0RJZTMqa7ibmpuTWG4l42Dpr6FqveA598xpxcWmq1dzO1&#10;hUE3KfUwXYsFHCWWzuMPjZ/35hu8h3CUAqLQF/AMEB7jGRRJ0CyETjdbnDrf4hEWCYhyD5VBVHg0&#10;wVHE24BDYHpMPZqdW1TK/B1lxCinb2xprhNMhjQUDW4CxRgFUFECUW6W5y+whZi66IRk2ESxpymu&#10;PeF/DIu6eu2acqkKjlKUiPyJq05QJ1XVSyHz/yNumipivio7aqvM9K55d/IDGeHry0mSo/CcrvJS&#10;xs7jrzwg1V+NWv43/5dUHkse3jlbtXv5g57zVV9Pe9h9zh8+mfI3LBxi4t0Cy3GtWLnTC7zsOLXl&#10;WBcAw8X8/JjUdIXtnAfN4+MTKIW/jxZ5IFlTiDuA6WtTeSPZjphu+a+s9HLAtcPzKtPeasp8qybz&#10;5YJDC2suhMlFLu+4okJCpaWlCAkEzpsbGhE77eWFT/a0+duT3SHgheeEF3/2whVAqYf/8hifBWX1&#10;l6+Xe6rDRzz3/HsbPu9p1Ycpejcze3PbgQAqqLNHjpuELYjD3jC8QIeq473Y8OU3O5090T48a74T&#10;sU8y3EJo7n5qcFRQ3AE6DPFRBhxl8OvRt40/RlQYre24oCkxBxQQBYCrb9SJYpfoTnoClaa37fWY&#10;vfgVc3tH+0FD1n22abeXn53TCIgqLfoM7wlbguUAG9vBNCvrQeT9ganMzQesfON9ol/QnUS2q4Mj&#10;Vq5aM27SCw5OQ4eOnfDOh5+6egekZR7lpmR8KPjQDI2gbow/fAo0KE8zjd9CB9/cKo5SDmEg8WMY&#10;ZosI3IKftqq2pk6Y/ngibJGfCxdqZGlpxQba2qpBqG8nSf0Cpf7BDaMoUefXSnnfAcG1W0/R4fmt&#10;IA8H6t8rSyWTEtmiKMxHjdKmdKmbd92gcGlMqGTppR0QUDfWV5ocJQ32LJz+1tqapM/cFqmiVzwY&#10;8IIqnEDNxarILRaaE5vS9q069/0hibJ+dDM5oEW4jJkaEFVxf/ltSuB/wzO8d7RHHn3srXUf7Nqz&#10;b86i1T3M+5ZV6y17O+3e54s21zZLppZ9MUnRlxiBZSZz8XoqPzQq1P/tvO1/eA/hKIZubryytp6S&#10;LvCHg6DAErj2OkdNN3/rrA5mVo4lB/ghIpaDI3AJZR47KaJeZbJxzmIYq8WKvNzQWW3/ttl82v77&#10;Rf+Ao1IzjwP8FKckVjXBDhoZe/z779t3DBEhw33o9XKIJnq8hgAGz+WmR/YuPey2esvMx91XWks5&#10;SXtndPk+cE+5gB40XVHMbq+5Kk2z9O2Lf4r/eNzpgK+POn9xymffBa8dWaFfffPyX9Rv2PAQRDBw&#10;axnKs9D4tPv2CUVcGaYGbC+AHhTL1aKi+LQ00jFEcFRkLKHmhEtB14ltChdnamrmxStXsQtwaYLF&#10;R0xkydy+XnJ244XYtWUH3mw9tbr08KzLKW9qrx+U97p9V9rRkXgo6Fa+KS8vRzWMGDWhS3drSMJJ&#10;7eppamdh5VgLO1i9KAxE6q65NXjJyWnExOWvv52R/QMBzE6jnnuqu3U3s74jx03vamI3dMzzw8Y+&#10;z84cVoBkVoD7cmDuxq92mdn062FqY4Xjydra0sKqR/ee3Xua/HjhMvbbuPRD33n5qWP2K3HmSnzU&#10;/0ucuXJPDD5M/RSQwLsg93+9th7GKYHAlOeiEbWrBVEjLT07e8O2bbOWLXva3PoJE8unzGxt7AY+&#10;0926azcrK5sB4Kiuz9h07WpraTkIvx7okdg2YU9i8kLcGhBfW5/5/Q9f7fhu1sIl016a093UcsLz&#10;M9Zv2OLtE3ri1Nn8ojLFXoGGpYHBaG3+XyLjdCIGQmlcm7HlX8NRijlaKSrBJ2hKQXHi9bmxyBkx&#10;7f6/sb3tr76FV7K2RZhD50c391dL9sH1z/pKTn6QHkiDQ+t2npV7ueBpupdwVLG4PWZjlDoQk5eS&#10;Ov37WXVdfaS+PpKth25suDTIrXWER8NCj8Mhnh/HLf5jzOz/9Jz4oN+0p8JnPh496/dBM1Tec54+&#10;uHGe5mTwdx/OlaqvCOJc5mzk1LaIz/vLb1QCRvCMgYoc+3B9YxOudj91CKOBu2/k0z3sqhsYTkfs&#10;3OvFMKup0VvaODp7+Cs4ShajGMGwYnUyPijmd7Qtx2xfH7nDp3AP4ShGayJMoE0GQmCMIiLIOygo&#10;JEoEh99SC09MIagG2wWJe9HxSUeOnSwqqkAZiGAS4T0VSpsEq3r+lbOYlUgMxs+fQakO5fkLbOSx&#10;/nDuMmmGbU49mQiLsPOExMT2+XqClhPIrdOVwkwq6bR19VW1re6zHs7y38DglHskMHC5KvDVRw5/&#10;Pa4q/6TIlGm5ktsgZUQHfDdZBTqK/udfrqV9LUklWFOIia0SZp1C18VP5YetojJMBapO5NdUV4lJ&#10;+Z1e5EcCU0FjoxJFjGUS2q4I+Tny6PHu0fBy0nBduQcFRSemX7xciKpFJwunGQsXXJ6dd+zrKynL&#10;tcdfr81clZOwpDh7s6Q5fKevnrg14Idix4CeESyYmJzd1bQfz6dbN+s+fYbW1rUuX7nG1NzGpJc1&#10;r20vywFEH9XIMbfYrHpZOxaXN/RxHPXXJ3oNHT1l/NQ5cDpVNwjTluioItiyqbGpoaquYfN2511u&#10;AYK4STC3tpFDM1CQ40d2Hj5r5EOIFPFRlC8khR+RgKOEcDrNa+OdUAacn405N3hTxc9BFHxL0Cbe&#10;Lrl8tDLXa61rEvQgeUWlXn5B8xau7D9o5FNdenV5xgKPHj4+xSR17NQZlCQISiT9iZAqAcxoFbU1&#10;Wp0AoKAsLPNPdrWAP7ybqUMPczuCvcdPnrH01Te27nQh0B3eXfYB0LAz4fXCCy9/1jU34ZQ39nxv&#10;FUfR/Vg4GjerxLgqIzl2ah4EIzIbZXwluisjlbHzimwZPVUyNVzr5NC6wTApBdeP85VEyp6/NCRM&#10;63xJBqYkc4CjxGToHllapBK5ZIBwl1OSD3qaGmnu/mZipfDoPRcmDQ6TnFxzpq/b2PCjV+AcVehi&#10;lfsclefS3++YogqcpYpf/p87JqncVvzRdcFjF30Wnw3+cL/7eqm5nKwRhmUxhb6//DYlYARHIQxG&#10;HiVXiLhNoha3bt8F5P56hwem+7ff28g4s2OXO+8aA4q1dZ/drj7gKCVfT+j436o9isGlsQH+bB1+&#10;PaKDgqLj1GGhQeGhtwSiFLULEotLSrt45Tpqq23U5j1V1DWjomGd2fFPiATaHhyYClD1a3VqkEHO&#10;9WIqpECThUlKRHmBJEMiwiIilFQp5cIUNk4RwyK1XiN8nL8t2vDZqlPBn1JxleSi2uIjPov+4vHy&#10;oxcyUyRR0LnpvFaqjNoYtvL/4kjKWKBynvnIF5MeiV30kHqyynv233fPfDhkpqoobAUgKrNKKhfw&#10;rC1j4o6KQvAA3ngkyoujWAAKNHXgYYjlQ+ITgZQuFI7BvxkZ6xkX6R9xICAgIfVgSlnFBVgDMTPW&#10;AyopbFYRduXEQrL2tBkflaf+szDttfrT2+7oxXNwgwagSiZowdnFd8y4GabWQ6wtBpj17NP9GStL&#10;i76rXl1bVlY9aNBwjIgmpn2f7mohrDc9LD19ggnJBnX06EmpTacPP91O7U37QaOi9h+srpVrkYE6&#10;mjEm6i5ezXu8m8WVIopSCxwlFqZpWgFviN7Z5+1HbDldBaYI78hoXNjUy2YvujcLUjVcpPzLn3zQ&#10;35TGPgCqn0Rm8kMlcVW8Djcae7MqzKHkidJDWutlgCToDqBuKKmOiE58Y+1H456b3tt+GFapdR9+&#10;tNfVjZ8o5jX8kdp6aLNJuOQ+WkurNHvdfXBoQqjey3bYP7r1xSgnKgWb98XXCaM43As0Cv/NW7b0&#10;vU/XU7Mg64eTZbU1IB6l/eRm2v1zqziK21caElBWGJMZwMXNgjXbFiEEOWFfmEE7Xsh81BN6WAVG&#10;ejawBhxlHVT/nA8VYYRrb3hEnevlexNHaQUyrGJy1ZrP5Atr8BktEWXSiMS6oa4VYwOlLi61szO0&#10;M15bFbt1psu8B9ULHnCfp/JYpPJbovJ66SGvqQ9TOkG9VBU6S+U9S+W5rFtR8rY4t88KL34vyEIM&#10;Au5Ypve3/vtKwAiOUizDCo7ifTS3ssMeRRaMs5va3Lp/l2csyQ72V0fwrmqqaq2t7OAfNtijCAhg&#10;bsuvfjKa/UyERs77s72Uf+8he5TCcaep02ZkHSf/HY0ZuD/RNTQChw4eOiwSSqgMoAL/jmgkJUXH&#10;BsXtR2uQ5AX7kEJAdObMGYJ+0R0GgSja2fDv3b4iJ28GR0RCyEmYUECMSGbHsQXpd15xhUj5Fzcg&#10;x2nIkJCJYZVWX4ULqKHy0/l9L0d/IulLS9FyOunyibCvlple9H8Lu0axGPh1V8O/+XLG46Vh73i9&#10;qAr5dGDaikeOe7zjses9j3l/Kotc6/uS6nLoRyB8jB5YAKhWLCOcX0lgrVJRYXFyekZwRDTZAaBK&#10;wt7cwgRaEOkDRL5BsuoXFBaTcPrc5Zp6HQXjJKlKey3iWuKqioNzpONLdEeX1R1ers9LEqyc9VID&#10;EStYNEQpY2ExEEO3ofFTwnBkqnnDRsAHM2UF1CmCYC+lsRmEonypSMewHVpUJtgK0lGMVERLsg8o&#10;KyYmRvEAdijQpLRUfkWrbSSQWsAXGnFj5fX1Jy9etOrb18PXj7NcvZIrLoYbkJkE2OdqYQlZqNR6&#10;xgfKe+EeBA1XVPqRY5RJZH+oGLjfSm0ldyvnC7fWaKq4gEqZbaCzcabDqzS+0fDGKQMgO/IaZmdn&#10;f+vsOXXWQss+A/FgElv14cavEjOO4fmCX4M+huVt7bufdjOxo6ifqTlZfk5WVk5mZv2srIY8+qiJ&#10;hcVAgqychowlr9nF1f+LzTuXvbp29IQXLfo4mfYeMGbqrDc/+cLVyzc2IfnEqYt5+SIanJqXso1L&#10;GK9qZZII+NtZL6+uY5hVh0S6BUYvWPW207PPPztl5sQZc19b93Fy1snckgrIXg3YTFlhC00hZ8Cz&#10;AH4ktB6xy7xq4iwIX6MVNA5CKsqAw0+Eu0owmF1rkiYEFQ12104PlSxCmscGa6z8JQrPXS4goQ/c&#10;T8HnVqY/uLP/JxX3RgdrO6Zxad893/jnNk+M0FvvkaYFNfYLa3rv/VdPbRi0b65q88yHfJY9Gjj3&#10;D7EL/uw/7Xehc/8jfJEqbrkqfPVjnrNVQYtVLnMeTdqxLD1g05GwbTKTcFNZRQUdA8IuMLBcNhT3&#10;7d1zo/ev5M5IwBie4dWTidowC/Cudelp7uITQN+gkH23XpZ1TfouPUx37naRDd1aWxv7+zhKeTyK&#10;040Z8fmc3JDY/VA/oTq9IqIVTnIUhBItgwKlsc4EHAYDVz/1Pt+AwIjotKzj1wpLYKpBYSkjOQO7&#10;7EMQhzcM8nemK9zWo8rpQgdSUgV3VkSUnyh2I6AjFZNPX7ii4ChmxNyRUPTizHWAdlQSUEBfehr1&#10;RXE9bEpyzE59dUG61FLMfuUCEjVditwbNUW1c44qcomqNMV7zXCVVHFaKspzm69CM68Y3S0n1btc&#10;RE1TXatSsRPd1nu7hYMpCf5V1TXJGZk8aJ44cdSkD9ArEAiBQKH7k7DawYrgGxROO5CRfSnnXEFO&#10;8hXI8A99UnDovavJa68mrzubvVmnxbMp8sJI6Gf6QrySUJTQH+lFp0OG7RtbhRmnHYJCddLw8nSY&#10;fdC+m3EcdsJsqPDhKKjJ0Pdyc3M7uX/gE61eJ6xNSsvJu/b5V1vGT5tmZmubcfw4gwmsm8rFNIjK&#10;0qJ2M3vm5BcpOAqwTT8J2Z+828Pn0NFsvoJzCZUEkwFsBXIusHgjeDuUGzFEIHRyVf/CVxxcuWVW&#10;KioUlxwAt/libgEFa9Z9tGH4sxO6mlgMH/vc8tfWbN2598VZC8m7ebKL1eNPmptbDaI8zV8fM7Gw&#10;diIH0Mp2SA8z+ykvzQPYI1sGBxyLinCIsIpPOvjV9m/nLFzyymtv2jsMJhSt/8BRg4eNnT1/yeo3&#10;3tr67e4du/eRwpOSkUW7kJN3IDlj/aYv3/xo04vzlq544919fiGffPn1gpWrp82a6zRyzIBhI0c9&#10;N+mleQvfePeD7XtcQmPiDx0/ceoCxiNRUofOU0msP6mFlZgHWVo19VoFMIsL46FTrQnZCgosOlcT&#10;dVbg8Z4UJ8gqX1BL5n510w5ItmppbEhjsYYC4tAJNmKIxT3Wvu/R6QztX5D8r/KTc/XSrmOSIwFg&#10;4bUwIbh+vCz2tce8lqoip6hSFqqioGFZrvJ92yQzbGNSZKjsx8xP2jorasEDiQtVofNUPiusSzIC&#10;XLa8JsYcuNObRFKDeN9am+CbVSDqr3Jf90/6C0nACI5Spop0BHy+DH1m1vZuPmrel627XXr1dkDf&#10;mVnaEU5QWV1PJ7G07H3fr2d4XgowoATq8dNnscYQYIzxAR1Bgx6HBsEg827SkdhCjlJE7H5IEqCB&#10;Yp5I/CPQlGZYhEvjxntoWDF8e/euyPEqJ8+cxbwG4ZVnaHhAdDxgktj7gxlZCo5iKsv1o+sZhMWg&#10;jeJtQSuKKTNDfRvPUgOp1xAoMTgJWkpWSOY+FeHlPPPP1RdSvWap0jfau8/+r6LIj0/teSFg0R9O&#10;B364a9rvs33fEppaRG+j1DlAFf/8OgsTfBnkQGhJTDLSAFrj6PSLiQdN4eajwVCqcCOApnYQOBWb&#10;EHMgNiLKIyp8Z2zIlviQz9PjtiUkvp2TF1PXWonfj+qC5driK0X5l4uqqNyHU4laJ1V1WmiaGvTC&#10;gkHrAFn91NulACfQiAEgIR80KUv7bsa3BqCiBN50LkbggcGWhT0KHV1QWrJ7n8uh7GyB+lpaCR3k&#10;cfPIifQTz0j2SvOrS3kFvA5eoeEKjgJhQhORlHZIxo0C1xEeDlMAZzcUQOdSlUsyXGHn13ZL37YX&#10;Cz+kxyrIB5e9tul/UGLm8ewde1wAPE7DRltYO/RxGNrTtDdFWXrZ9seL16Vnbxp1k5/oagFtAuMn&#10;aSJyt9TrmokNE15FpXFjBI+NHDOph4kdxis8pAS6cxxruyHEXNnYDza36dfVxIosyDETJ9OenTzN&#10;xNJuh7OrLFXBu65cHho8v6QcTgYfdTBwa/GKV5+fNmPUuAmDBg8ZOHg4ZBSvrlnn5hN0/vI1BKvA&#10;OXAvv+WhgJzbiQjQ2sDVHayQBkVW9vdtGbOv0T6gYYh/XQ/XhgmhjZR4EjiK11YOuZc7jo7u9LMe&#10;1e6Ad/UqEqjSSAtSm8yjyqd6NRzduSZgMehItW/xn464zc3J8DkcH1xy7rDzW6MS3u9+YKVKaqpx&#10;fn+wyzxVxOzfqV/6/XcLHvp41tNVR6PVOz+WWoSbWD5guRjTkK08wN3V93//4v4/JWAER4mjyqMc&#10;syeqPFjbOzDngmxzn09QN3O7yvqWbmY2UftTSiuwnUhPP9Prfpy54TkwqvPe8P4w2Tx57mJ0UgqF&#10;QlAQlLB3Cwzmk3ViaKOSUxOPHMVtAeJSghmEwiVYEYn/NN7JcORO/CmGfe6WFfQjVYZL/pu98wCv&#10;qsr6/plxnHecceZ5fWfUQTrpvYdeVcBOkU7oXQRF1AF1LFgAESkCCaSRnpubm947JfReRDQiPRDS&#10;G2n3fL99dnKJSHgfP50X8OE8+zk599yTe/ZZZ++1/3uttf/rKs4scJRvZBR2GJElMCaZyDFGIkSk&#10;MUsLc4QQl2hsDCu1PGNpo3qNQ0RYyzz6KoPYVXT+dbWqDD8R407NsZRYX6+H0eIhE5Ts15XI8Y+/&#10;30dJelVZO/zPvuP/kvvqH84mLAGJXa1sItaFMCp+4Q6KhbFeGIfEKs4qWL8CI/UYpkjlg18PUggA&#10;A85fVvoDtrFQRcTA2JnmF5mwOTwG8BkeG42DKyUlMjH+q7iE8PCY5BB9mj4uXR+TEmbIiEzcje9Y&#10;FuQMSAO3k4SIqLzcnbvz9x08fIIB88KVknKGV0ZqijBdaf36pj2NVrSu1hqfywAPGqySoAIHHx+R&#10;5G3aoVxEgMgp0qglj+XdGbKlhQy7BwOu4C/S2jw/+vX3Z/FrC64DjSptc5guNi0re3s+a8npEPLX&#10;uEz+mly/L9+prNKv9X550ptgpHx2eZ6v2Ki56aZUCSc+EYzMgMiHs//Q8S/X+ix47V9Dhr0MjxZs&#10;6qApYqUcPfqt3exfVtdIeDmi4L+EHJC2LEwctLfj0X0gxAs4BK2sejo59YdvoWNnAFV/7FqPt7cE&#10;Sq3Z6CfciNcboH8fPnrMoWPH+Sl8aogavx+y5KMsfJAcLPIjuXvoYqe+v7jJP7zngGdSs3eKCzT0&#10;BTKU10jZYuEUqwO0ACqsu4GnmywjC51CjUP8G/vHq33CGx3C1UkZKhxUV8UURwQF1TVghPnJxuNp&#10;reUnX9yVJ6BUMdbpz6mDU4t7+1YWJH2eNFsJnP7A+1MeUdVDhzNC92VkikzsQkcxmbtSSFMUOqos&#10;cblH/KI/pk56MGeSsmu+cjx5S2nBfu0lGCXVeWV5uVB297fftgTawFGEU6L/2TQN1ujk6jlqvFeo&#10;LnrG/DfM7d3w//6zixU2KFrWldIaaPfu8x40NxMR0yo8AsgNZQRggC2T6SE5L+JSM5Iyc/J278PM&#10;fv5qcYVm+2VKKNc03TSuIXmTrjY1QKF475UNnS6m2NWM7Pj1oA8FMBAbRhZaOBwwzoh2pdmjJI4i&#10;q4sgURSegqaiKtGocO19Oq7L5gmdT+8OvlxeJACUeHqIAcu268LSvP5wqeLSlzPsdod9yaJPBjJV&#10;UBUXo9mWvfzY9sDF2jS/jliaqw0iZ98d27T+xd2BUkSSA5uPnPwGCySuK8EJBp1US5JEGX8elyDy&#10;KgbqEgMM2WHJ28MTM0MMhrBoXWpshk6X6RuS4R+WFaHPDo9K9g+P9Y6M16WkCX77xGQ8p6bCR7ju&#10;KfBYQgmOvxhKgZjkNFrgiW9Onzl/AfmbDCzUCjsoohXSZa8Nf2IExCoKlNI2kIM8kAhKQovm7378&#10;RybjYy8P5M/KfTkR7C134Z+EC4mNoUkzaBw7XaCRwIs8R0QP6lMzWaaRnrNN2KO0AnaizgQOgY05&#10;CZkkv9b8I6K3/WobD2vqaBzwyFpPFPTCMsoIjIFtTGRyB09xQQtFPx2ZxYDMCqgwvhyiknbuOxyi&#10;i/t01frBz4909OjR96khL46fMnHOgg9Wrs3YvrekqoERljkTBUiDw83RuVfnLo5WVt0JrGLfrp2N&#10;jcMAc+te/2hn7ez5pIW9R1RCOlKj0N6d3NxN8qQrab1JCOKWhVfJGgFuV1mvDn5h9KRZr36+duOX&#10;X20icu/w8RMlFZX8IAVMRWPggOuBr1y8cneZQ3xNrzj12SDVNaScxXouocYZafDsY+SF+1Tcj8mK&#10;lJIUnWhCP0abv9q7+Y/9UE094X/CROp9WPWIadgD6+ach/wm/pfvuL+Fzvln6ntddK8oSQuVXe//&#10;PWp+e7/ZdsW5oWmrn9YvfjRu6t+8n1SiZigB0x9YM7LrN8kbkv1XqvVEl4lZiKaFfuRf+I89wf0f&#10;vqMSaANHiY7Usl0rKe0/cFCnzmYOjq6Ptu/m4NbralmtR+9BHc1sYedzdO9N/qb7PJzN0hLyFKJj&#10;rDEpWGas9CgmgIxZ7DmWhQmjSROiecCuN0qrCHNNLXHhPbVpOAqyZ8xxAXoDphUZVi1x1PfnzosH&#10;1+IvRRgP8IhxWzwfghEkRZr+ufzusCdWDP3LtRMRgvGAi8VUnjGkeq8hPNFL4ZpPR/wlecWwvPAV&#10;GWGbDkV8lBCx7kLqEp9hStRST7XmYjM5E+FEP3JY/B+LkYcRlgcJrXlGYn2vlpTCah6bnEGQOd4r&#10;AqoxwoAfgFURUZFhuqjQKOg6U4OiUgN08RjxgqOjYw3bQvVZ/vrUAL0ITQ+P1oclGkKz4oJiREG8&#10;0Ke3LvrUdFYu4CnDiUwMHoUDgApMAlHxSSArYFX2zt0nvjtTWiPSD0h7CNKnhlSVTYiJl6hBd5Pj&#10;DERhOr6NHE3XyLmAaaF9TS2GCyOdQAuaNuKH1O4n3jqWW7HOIk4QpglRsHBPF33idAGQqay8eugz&#10;L4BPiOxh4oZBJj17Oxk/tQYjaiETUd2mPj/rK56dassHv/kftU7a+iSXmcCD6TzoDjMNQWL0d+pf&#10;A/bTCF7OXbqcs/eoT4h+9qKlT70w2qnHQDvX3v0HvzR51sK5Cxa+//FneAZt7DxZCwmVOk49eNSf&#10;6OzYzcrz8Y627r2ebtfFhkAx5rB0Fn62R5++SKCkrFxWVetN2lsz1UN7lXwr3gLx57UCtiE9FPjK&#10;NRveXfbpvIWvjRk7ccjQ51mO7eLe47lhI1957Y11mzb7BAbn5u08eOzkD5fqVmwrdYlvsNxcN9i/&#10;sYehYWi82j2scWZCITgKv15TTROEGBoSFG+SguCk7OTHVnW5qw9LQT2NFWiXK2XqrGNqUtqazCl/&#10;3TrxwYxZit9oZfOkPwdOfSjjtYd0o5TEaUrwaCV6muLz/AMRU/65fqSy/Z0HI0aIPFYRk5SdAe8n&#10;+X0uxIBOq6qStBtiveT97bctgTZwlOyVKEA5AyV3g0gnSiiLxiZHL/YLDP3K2y84XM9qI1x+9/PC&#10;NDcTgYzE0MkmRCcOReE00mv5svmMUECa8rm9zkETst1jzVCLHoc1NP/QUT+dHrMJtKKgBeLMsbcc&#10;OHJUi2EWUhKSYSjUPH04napqpVMTOFr1za7YE/HeDVXfiuhNRFDTxKQRP/PR+FCoXQhIj5ioZM9X&#10;tk0SSiyOKaHXY75jlT2LlPXTOpFvF9kKYEY8UT2Y6k5two6hRUeLCgjjm+ZZowcVlVTuPXgsISWT&#10;8HKgkeAKY3UnXrn4JEN8SlRMYjiR54Z4XVIaxhnfAJzChtDUJF1Gij4xQR8bFxJv8IuPBJ0KgAoM&#10;0+xa8oC9b4TeLzKawjJJsdKBlaFadh7cyvjOcCuDsgjVk640HM15B/cfLfj2cmkJBEfNbbKpqaKi&#10;QiIK9hIa8bo0UHQ7YXKN/Br42mwv4sEBa81TDCNoCvWC8UZgbSkNVT1w/GsBolpwVGh8It7JA0dP&#10;VNYInP3oo+3ZC0zSpL63bCXTt39/9FlZhZj1y+V7t6vQz/+ORwAdmR5E/IDJH9rcv0UXZiVOC3rR&#10;urwwPCA8TFJ8IeKg2HDbSw0gU9oJA1SLF4/B9Wxh0fa9BzBTYxp6+50Pho2cQJC5vWMPK1vXzmbW&#10;VvZOti69OkNL1dW2k4Xjox0stkbErfMJCtYlfLBs+cCnhvJT3FJGBQjfwa20hNAdGMdKS2U1SNg0&#10;aPBzwGaN9spYVc1kThNsXVNm3o51Pr4r1qx37zvAwtGlvZmti8szDpPWeBrqu4epI6NVu4hKD9/K&#10;AZH1ryacI/FAscjzzIIH0cckHZZE4633P1/2d+Y/CokNhLZX4J3reWVqvv4z/fS/h04mYboStLAd&#10;zTPUq2Ps6N8ZRitxCx9aN+dPWROU1Ff/8uGzyppxj22Z9I/VI5SweY9sHNO+KF934UB2TUkJr0bo&#10;HwSkjbB35qnu3/X/TALaW5bTpdZ8mHLCiJZoViYaGDAFn7OSRw79GIExtmu98n6eYvnOsOYSZ9Js&#10;lRJ4SkNQUok179G+Yu2R8JvQ12SR8uQnUHpi/qgdtNbknEct/5+1i194I7GiHl1d33DsuzPwHsTn&#10;5BHxwmq1IH0CzKK5O3YyWWMoklCTK1FfyI3JMgYHVBAuktKKGuG5qVevVJMQlUFLLS1XC0XUx/XG&#10;U/lZq+cUCGHU0nTrqq9qM2E+Fp/nZOMF1Vh5qUEtqhISY8E8I8Wd2mqqiaYQnQcgIUlH+cQiPmLm&#10;ERAFDuQz5wvhfidsDNS0WZ/gR0SUPk4fHRcVbYCaMjgmaUNEdFRsWnBcbECiPtCgD42I1UWmRURn&#10;btEJcldpwBEYtcWohV1LgisiryjAKkAUaApMBb+lLBCGBxCzZ4gVmewwBCXEhSXiJUxKy8s9eurr&#10;4gqRBlFushHypsTL4klaYFLL97f4K680Xay1ZyEEzXCkqRJNJvj0xMRdW1bAogxpMZNPJBYmxCXu&#10;PXSUxgB9pqOju6WFo5WNCxFHrj0HbdkagQKihvKX8bLdohL/X6dMNTdVngPR727UWrxPMaOUyEr7&#10;QjM7iJanJZ+RHZohmQAaARUFuQCeuxrNKFGvnWRehZYQsyvBOiQy7anqhcJiUBZXlVc1sshi267d&#10;mdvylq/ftCEwhMw1L46dPGbqnJfGTh02bppn/6H9Bg2ZOnMeoAj50FMQhSxtPjRvDaXE/Nc/aMCT&#10;Q7gd9628XkPXoJSUk5VCJQcfVcTgO2n2PHM3z8e6WDnYPtV/rv/QNNV2U91zoaq9vnZotNovuPzx&#10;sR8/5ezRpafdiBFTps5duuSj9zcF+IdG6zN3bD/+3beFUOFgixM8HffMdhUIhcNYNPoC3ttl/Sch&#10;C9qDo4KnPKqeSS27fr2gRgQNIDbWEfO2RG4FRKZejnyjS+Q4JesVZfOYP53WL4pf/ZYwg2vWBhET&#10;o7UV0c/vb79tCbSBo5goAqIkmqKXi3gJTZM0YqKEoI0N84A20NUZm8TCHKaK9c08nEQRoHnkLKlN&#10;4bVx31tefw/xR/HgzV4kQjgqNBJCqYGl+H7xntgQLZU9mp0RiJAbVGhjdR2Y5O7aJOQGDrEIMVwf&#10;QxQ0eWFERFBMElmbGfGJHkEPoV/Ah2ibsyJStQ7Mw2B0qRZSsnL0OWqqXOjik2LKS9Q51zRdLOVE&#10;UwNntuuWX/9GX3ZZLblQ9U3GypRli8qrjwpmPbWsHqVXdZnwqypCOGounufcXblpzy5qxgFMF2S4&#10;y9l1MClrB2EwYYYkosq1wPKEwIiYYIMeP1eoLiEmNjshLitGnwTSSoyLDk3UR6UlCd54MFVUImH8&#10;oXFxoUkGE14CJknIxJ6TJI/G6gWxPM5E4JYoHGjHABj5FXSputikjLz8g8e/YQQRzEUC7xgxpmH7&#10;kAM28ysxxWqNqcRILd5l68I1AGoNU9/6BdSXigH9h/JLh749GxKR7hsUqcsy+KT6BYfp9PE5XxcW&#10;VEDOVKG6OrnQAjp27kdzAjkQ1E0kEhqGH6XHyXnHrW/wc8/ygDyHtpfGNB5B3AbKhcbrrInURkZx&#10;QgbJN2tFLaRIQ0MizI8ihYCVFbkBVAjcFpafJtUGQk7bHmZmbqSbsXfozXWa019MqarkAkbZGKoY&#10;p42Y7ABamsSFgUxUQus1kXFx46bPGzZ2ss/WCBTvlWuwP8EXTxXBQsL5LWOcqAMJAmQNERrswMgN&#10;wU6dMYePGH7ZU7eia2XspWFKBncNHDSY+HYLD3fbTu5mW04+5dPUJ8wIiBoS1mQfoo5NrB745qrL&#10;EIypxpxt+eu3Bq7a6jP31X/NnPfGsNFe/Z9+lmTWULtDbj9m/NxnX57gNXvBv5d/uXZL0GrvADIb&#10;rvMN/mKTP81v275Du48ch+mFLl7FeCGBCYnGqpgx4ovXwvNQnlSuGv+vkLkQghg4ALH8EwdAVg0g&#10;iuwZ4rws2nGzN5/mIXvZTxsJippv+VmxNaI4WImJBuI3S7auGOk9/ffpC5SQae3T33HJX90/d3Wf&#10;rM97blvVf+fKQbkf9cn98KW0Twcc931yxXgIzx8xvPbwD7GrdnvPUWvP1qsN5xowk4ra1aj1V2F5&#10;FdPi+9tvWgJt4Bla3Y02RgsXLGuiyWFqQe+V11RVVBM1aiwpLW5pvTekxMU/UrA3vml11MZ9W11x&#10;4/AewlFUGkGhgQV5nrA8CDo2bPvamPMr7MQE1tjIGnAOaki+yisoL2V/Q1h3x5FYcojOJ0tXXRNh&#10;1eAosBMjNSBKQKmYhAtknxfjgthoQhyjTQsOZKrfJVVpMc7XmPTVqwdjvPVLzCAg5LlxTaCjLmOB&#10;qsACX/XV5McSFyhHNjzpO1Px81IOfDKh6FAKqbPKSwtUtRCyaYHKwF7E1jIo3X0b6p1epj2+qBzN&#10;BpeZmI80EmZf9d25y0dPFeTvPwKeiU/N8ifSKSU1MjUdh9eWyJiNEQkByflRO05lbt/PurbwuDh9&#10;UrwhLTksNpa82Kz4w2Enw43YEyUlHXnQveJAJPMjOR/BtBCts4gSgxVLBWXQO+8IuMsYx2VkdQRW&#10;BURE5eTvgWxcjrmM1NK6wou7IVHtSeQgJlGTxB6I31RuXHzzUUNxVTFjWHxK/qQJr8+Y9Oa48Quf&#10;Gz4nwD8iOfFITEYOeaZJPeLu7HGt6oq1wyCqgfGEva29Az8u2UFv/slf8rl5KBYs6zwRtxAJE0mb&#10;WCciuyhycUQ9EXctcAueVfns3LZ5DiVjY1q81ZA1gQXIR2hmZmNp41JbR5C8QFZQHJhZOHj06FNe&#10;TSxVs8mrJcWwuBd4gF50Sxz1zrKVk2cvsHPr5dS9H4mkBw55kTJ3/mJooz5ZBVoJhkqFuHz51rg7&#10;iVAlUJn/+mIHV4/Z8xfCWPXeR58EhIQnpGaQlAcnKxewrvNqacULI0YR3N7extrKvG+fxLLhkWrv&#10;0CYHfe3gcKNrkDoyvHDuukjN1mSsqxaWtEoRUKbCiYW4mhdsGtV//L0DHPhdrVwpks6ddYsUON7Z&#10;O3v2fmnUeNi34Lwa8vxLnczMXTw8R4weg5HtzSX/XrvJl+aXuZN0WMd43dRfFuZlIElTo2IRauuW&#10;xq2JFmAvGqcGt+Qrk3sMgEzw6WJsN2Eq8dZoV9dQMkC22urSc1lBb6V/5OzzrOI3XAmf9ACEKlvG&#10;KRtGKVvGPxjg9Wf/cQ/5zvlz0IQHPn5a2TvvjwEzlaOGnHWfjw86hfEZSC35XERPQTjUVkx572+/&#10;bQncFs/QKml1JgHQ3uiYiSkZnj37du/RR9ilNLVDBCMbF5vUCP/SGoaZfuHGwW3ve+My7egewlEm&#10;cRFRhnAqK27MBxHdLy/FpWUmNVJUXMIxZ1AvN0nszn/UGgZKj0dmDT44CtMHw3RoXEqQQSzIkgnL&#10;QOcSRwmlU1tyNmOtbvJDTWWF107kMBaRFyY34qs1Ex8qApReZ0TlsaouHwzZ4GUZNe2/I6cp8VOV&#10;tc8pwa/9adNIZevYP/qOU6JmKsEzHw+fp2AvqAN9NdZdqWjkX+/CjQcHgLC1rhuWHwJWhP1Hm2xz&#10;IJdQnct790zGqxezp5XmTy/aNffS7iXlBcFq3T68Q3RDbTV9A5biivq6i1crz56vho6JyG0WhyZm&#10;ZLNYj4S/LN8L1kVDkiC4EbTgKAKlWAJAmDoL/fD9gaZw/En6BcnDwHFMRlag3rA5OIwfgUWhrLKW&#10;F8qgRuXZbtRce93YsE1n+FY+HXrgNqqgHuOhqu49XDBm4oQjx3JFvo7GKrh/Z82Y/u8lPl8XlInx&#10;uk4162xBiDRDMHcHHix970M7B0dudv68sDXKRHKmW/+iAwReWS3sSSIwW0QvYFOiGaPpJILiSEIs&#10;ybAqr5RmHwxK2qRJ8GLJf6RjSgBQVVXfpYslM9Gu5taWNo72jp42tu6Ojr0I0rawchLDrHY7EUOl&#10;bViiykgXqTn+bomjMFHq4tPC41Jj0nKJOQzUCwb4rwLDhk+c8uI4rxdGj+87+Nke/Z7sPXAwfKFj&#10;J06d/+aSj79YuzEgeOTEKdCUZezY7Rem4+P0+a89M2K0pZNbNzsnz/5PTpgxZ+aCRY926tbR0r2j&#10;tX03txc9Iq8O9Ff7Rxp7p6oDguo9AtWpkVdWReQKAxHPoxkGERYPzlapmdFEzY2quZmVs6O7mXX3&#10;Tmaunc3dyDnIvqulB2HzHbu52Dt7FJVW8epZO4A3k/9m/cXuvfuCdLp1vr7z3vqX1/wFg4a/3MHa&#10;0dzB096j34RJs15Z8NYXa7xjE9MOHDlZVMZSQg0ZaqsPmKxhajNpV35QrqzE4Sv8p1RO1E/6UkU9&#10;aZCy9cpWykdBYsAlyJo3YGz0/2D6tuVD0ub+N/n1IryUkDFKyFglbNzvQ8b/fut4JXC8EjZW0U1V&#10;Ut5Q9vou3R+4/s1l44eEq1O3q9+wkFFTU2gqiOjFEMnNMZ/f337bEmgDz8g4AZoZ0EiGmEox0OVJ&#10;B9PN3L79E2biX2l4oO4bUEtGLIhrb6M8xddt3Fd89ZPtHsJRPDUSE88uRxbUMgQ49RiRbnTzX3Is&#10;1TK4iQPyydZh7tLGtZ/I7E6f0B4fzcTDstIfHMW6M4mjtkaLkJ7krFw0ITN9TaEJPVxdp34du4JI&#10;zv3JIcuGd8j7pL9avKcs699BIxV0W235NdZmE7VTdenwd4krj+k//XSSEjHNMn68kvihxQ+R7+ZH&#10;f3I04dPzyWvyvD+8lO936Zp6ARk04vKsKQNi3MWbVOmygq2POcNH2pKYPjftqjv1ZcnOaeqRCeqx&#10;8Ve2jT+Tt6j4+Ea1nimwGHzBHoRkg7vE2NRCGskXFIAZfAtnL146efrbrPw98RnZktAMOxUMCUQi&#10;+YRFxKRnE9BuiloPjk8KjIn308cQ28Y1rP4jFn1LSDjs9AQyFVWwbozK0YmNDP14wYT5kYJR5Wdu&#10;DDI1Veqw4ZNV9YfInFHLfS0+3eIYlP6yqhaMHDGxsKShpK4cVeHp3Lu2odretae5lZ2Ds7uFtf2O&#10;/F2iDozdlXhQfrWNB5EB4TxdQGAInUv2Vm5QpYUxSGhESBLnz128QgJBqsFlFy9dFT0RMRCwV9cs&#10;9qKSCob4kvIaJ9fu3Sxs3T37WVhZcT3gobyyod0T5g4OPbt0c2CBnhSmGPCNRg0WaiYV3FVt2KP0&#10;iRmh0cKN66+LXRsQ+vmWreHpOWtDIkNjSeYYHR6fvlWXQPELi1ny0edvvPvJ82MnvjDOa8jIMdbu&#10;PTZsDY1Oy8rZdwjKg4z8veeKy7+/UnypvDpv/+HEnO300zVbAqYsWDpy9CT7kW/0i64ZEKw6exc5&#10;R1Y+rVO7h6ue76dtNGwTr5/1iFp7o4lKGAMVHu2N/UYffxe33uYWTmZWPTubeVA4sLDpTcHS1dWi&#10;u8x2zb9L9YXMQafsCRzE5El3xUS5ytvf2rVPR0u3J7o6d+jmQIGMC/IHQu7t3WB8f/HF0V6+W0PS&#10;svPgloHHkJaPmV4a1kT1wC84O7UDCau04x81FYa5ZtuUpq+qydzD/6uNB2K3lKR8vHXs3zZ7KYFe&#10;vwv3ejBm0kMxk/8UPfnBiCm/D52qZIxRIpZYnEzLXLxuyNC1cS8FNY0KvdQ1UF15VC0FkomcnhdE&#10;QmuOYYi/o/x1P3rg+x/+QxJoA8+0xk7yznRwJpi0/B/OX07NyImLT6YL0PA0pH+jcvwjxvabhoMb&#10;X5uO2riv6fvWB/cQjpLVFn0TDUzCi3qjg70zeXNYWfyrFGtrRycnDxwEnTtbeHj0dnHpXlxcqcX/&#10;thbYXXCsDbIMGTQYMt0w/sLajRkKYxSFgHPsG+g9MQYJg4yIhcC7k+y3LGz6P/i4L+C16Dnt1nhZ&#10;+L/SLWg0FAcot/riRvVCkQBf2/1eLd75vd8blmWZq3d9+PBbM/+mVhwu+f7ipZxdavl5vzeGkg0G&#10;eHG1Vr1MOjqWhjeJ6Ku7eZOdiz0Kn+gaOX3WnlrT78KZq174ft+x7avPbF94ZffsCzvnFeS+9W3e&#10;Jyf3bzRWHBYmG0YMokgYxKFaNhbSK2l+WFRMqECIEFTfYGTEuVZZc/rshby9B2LTMiPjBdM+nj78&#10;fdCq845gBw1PToNxPSQhmeh0wBXcX+QOxuUn3qDmBEzLyj5+6htGTPEGkWxzNUXeGTYZBsCb/V/1&#10;QFlN+Q8FNf7BW5dt6fMvX+WLKGXxV8qyaOWTQLvUnJCY1CRoszEH9XIbxC1KygXXPcycZ85d4iR8&#10;LNxZzFl+vU3MH6UlyqhaWduXVtRiPupqZvfYP9u5e3YniAigAMEp2RxKquqIBWLFhPQzUjELawdr&#10;W1dcda5ufe2d3ODc2+jjx3lK56424IoOnSxlTWGNw3QHSLK0crGx7UEyPunX0zLpyUuaBdoWjoqI&#10;TSE1wKbgSGxQhsxtQfGpgQmpvjGJ+pQccFRQdJJveAyYKj5nV2B0EsVXFxuESz0uJdCQGJWWszUm&#10;KTwpw1/PeoTktJ37tsCjkZoNJDOk53Imc/fB2Pz9B/eeXBT39eA4tV+kOjTG2Dehwc2vvk+C6vlB&#10;svtzE9xd7O2dbZ36DXAbMGjRW2/PXPCvD1d+tcYnCLcyyHJjQKSVY98OZu4wiFra9DCz9KCYW3my&#10;56O9Uz9QpZRMRWUt44ip/dRWldH4iQdgRrBw8Xv/bG9DdkInp4FdrDw7Wbg7ej5p5QSycu5k5UIu&#10;bOLtX39rybhJU/sMfMq9Z59ho8auWL0Wsr6SyhrRlYi5atGMeEtpljRIxiYOWrcZiaOwYNVcx/0v&#10;Eg811pSr1T/keb8SMt9u7RgFj17EBCVmvEICdA5CpvwuaOaD5fuiwz6bM2D128+EqP2DixwiKvom&#10;qMOiG1+Mr885yxsEP8H4TksiRg1QLaDV/e23LIG28QyNkLkerY7HN+l53AhainPUQGNlbUUdEb3Y&#10;UDW/NBdrY+INuuPWbr6bZdj2fW++UlXvURxFN+IpbaztRX8ileevUdA5Ig5Bm8eVV9Sg6jFJUX4q&#10;tDt8hvahhRejLUl4YUhJlxE4OCCIj8IwBYVRoeaX1PQYARwAH+OeRP+lQx8Wq48EWXL+toD3zuV+&#10;vHzEY0IZQSEltBJh5ecNr7evTPPFrv6vfn8mKcy1KwfSl48/l+DnPfx/vtVN1M1W1Eu7YchmUogR&#10;Q22qxit4t208tewst6sYCJMi3WfIpP5a44Xkoh1LijPHq7snq/unX9/mVbBrYdlpH7X4iGheQCgC&#10;W1nRLqbDN2/cEaczPyMLdgMKiVpIK1Nw7jyMTOTJJQodPisyGQGfBIVCYoowUsUk+EdGU6Rnlo9A&#10;YnioJMknlOMF5y7ia8MiIYgyW37fdIAHhXJzbVo+VxpL9h34+gufd5Z4P748UvkMKBXy8JtblI8j&#10;/ytv/2ZdQmStelV4aWgduC/rRbA0LQqyozXr1otugFRaxsqWn/xFfxlhtXR+kMQabexdgDo9ej9Z&#10;eLWKWwnkY1TnzH8dT9nna73bdbX2HDDEyb27mbVdhy4W+JKIfepq5lBW0eTmMUDGw8Mcxb906Wbr&#10;6t7nsX92wcsDRIDgmipCK8pX/D55ZCAwt7SwqiivFHCi2cImgswxK7aFo/zCDRuDIsA8kRocAiCx&#10;zDMiOTMkOpkSm7Fdl5TlH5Ww1ZAMiAqOTQVrcc2m0KjojDzvMH1oQppEU5vD9PzIOn/CpNKY4ICm&#10;NmwNx/m+LiYhKSrzma17e/jX9opSB4SV99JX9o9WHcNr3sopv8bbZVVIY/X3lVXZh47GJ6esWO9H&#10;mbHw7Z5PP0f2ZDOH7o88YW1u39fC1g0adhvH7rZOPdh3MrNv18mKff8nh5JtefkXa0LCo3in/B7Y&#10;SbxQTQKoON71wtffcXTsY9HNtcsTDpYOfdp1cepo7vZYJ7tOlm5m9p5dbd1fGjuNVi/EaFS/P3tR&#10;Fx33xltLn3txRI/e/VmTuHDRW1m5OwqLSvl1LpB7IV9tOJPjGsf0C166UBQC7VA0L0tNYdBnM7M2&#10;TPWf8IfYuX9LnP3H4JcVvzFK3FKbHf5ee2Peemnx/IG+Z6cGV3UPLLeIUp+DpDS0sG9yYc9wdWlW&#10;zfFSYU+rkeu0RGI1utr97TctgTbwzE1KHmWljXc0CGbLjdXaMrHi8muy1WlJo4RCMzVO+e+3m422&#10;cd9byvoewlFSSjyFaaVMh/adpXK45aP93JNQujETl4MUBx07d5HHP/d3/uPXt9ijUHSgmKTsPEF6&#10;EE1+XgghxcI9WJKOnPyaymtg21hWwVVlWYHvbJn2d+8PJu7cMit5/ZztPvPylv5p47PKmY3PJ60d&#10;Hr5h/knfOVcuN3w47A9pYe9sf01RY8clvfBH9eLXsTP+fCbs/fXTH5g3Y4jee65afQY7KWSIon3C&#10;MXH3hSeguukjt+ggplcrDxhWtAORk1gcX6v4LuHc9o+v7lhUuWdu6c4pV7dNu7JrcfFJb2P5Pi1j&#10;BTxcGEObN25Br2QzdWcR/CM8J9qvgQ0aoDriBK5DtaLiesEPF/P3HkpMzyHCHP+Od0hEiD6BggsJ&#10;wgpKcHQi0TiE5cAJhr8vNjObUCvS3OC3TcnO23P4WGl1FalviQxhEKnTYtJ5r7eBsfVqY1bu7nc+&#10;n/BByH8v2ais939i+cZ2S/2VpQFKes660Aj9dZWAwEYjgdk1Yu7GgOg1ZQamXdN6PR6VB2x54l/6&#10;V0r97PkL3AibCXmvzC2dcVdi9GJOyckjx79jLQC2oKHDx784bmoZSz5Ude7CxeW1xo7d7Myt3azt&#10;ej7WzpoKRccl7zt0nClOV3N7BnE7h+4snhOjNMO6NjmFkr2wqAwOczBDzx69eClAKblIkNcjFuu1&#10;HWeOKelLfHkJaViQ1vuF7Dx0Mn3HvuPfnd937PT+49/uOnJq34nvth08nrR9DwhqY4gOTAWaYh+V&#10;musTZuBASzyUHJWcHZmYGWxIZo8Vi31gVAIYbG1CQm5c/rC0i70Dmpwj1Kf11YPi6hz8mlzCyn2+&#10;FphdLbuCaZMBoIjsfAIqiFJS1RK2xEejeujoaTIk5uXvkYXjiOjYTb4B3n6BK778Ci7QaXPnvzhq&#10;LHYkcxtbV8/uTw195ulnnxs/dcashW+8v2INAVsWNu4dOti6OvWXUVXmtt07mbvYOvclUq59V/sZ&#10;896U76v1nvkJiQKTMrZ9vHLt5JnzLe3dhrzwclRc6vHTZ5lFmEYo1I7sFNI2xS/wbkiyzQEGT46N&#10;pd/FrF9cnfha0NTHVr6g5G945mTGR2u/emfiOx9P+dLQX6eOjDpmHaIO0KtDvlSfylFdvcs94+t6&#10;R6r9Q8tWHjCexzgsgjuEZ4Ih8/72G5dAG3hGqib0PBZRU+w0TU76welHTJTF0lT2NbBwq+XaJAtZ&#10;yaFBXKnpijal18Z9b3n9PYSjqL9ccQPpAS4VepCzkwh+EJ6aX6OgIujpIp2WpgUsra35SMaNW8rt&#10;Tp5kZqmFj4o4UlXN2LGL9LsSR6H8MWjg18vdmU/ltdZlPCNC7IqPRi1Ona2ET/udYaKyYdxfgzGq&#10;T1ACJnfOnKSs83pg1bTHk4cr147uT56lzH/JNn+OspZFNKM7HD53xXeqUhT0rm6Wol5MOuj/6Yqx&#10;/8PMsqQRs0zVueuVaPu7c6OzyP5iqp6pjZigDgecFG9dbMSSX6g6E39m5/tnt80uOTDLuPv1kh2v&#10;nMqdc/LwsvLKHIY3OhZEAawywwrEP5kKDYao/ubPQHBMHXzXAqjk+C46dYNaUlH77dlLuXsOsKAv&#10;MiaZMYiQZuFI0pOwJk6iqdDEZIgU/PQGItXhHpdrA4mhgkQoKiE+OTsr/+CBk98XXCy+VkYKFXGb&#10;W298t3v36Q3hi94OEE69z9Y88sGav35gUJaFKAcOxGzxia5hBRVQBbDSaCy4cKJX34G4zAg6ou7C&#10;+9Nq7nbrG/zMs/Qv2bNmz1tgae3s5tH/0ce7kTKYVOx2di6Tp81+adREEmNBRZ6+84CFa6/hYydk&#10;bNv57LBRFdcFp0FXc1cn14HOboO6WtjOmPMqOKq47LqrR9+OnW0srFxE+Jh4EPU6iwG1NX0As45d&#10;rC1tPbp07oqQ8MNynp5dTdCY9m7askdhWQqJTyW2HGQbnZSZuW2PnUsPC2tnMxtHOxfP9ubWJDfu&#10;5uAyeMTo9UGhhqxcMBIuP+nv4wD4hPsP1KRLyAyIiAs1pFCIp4qIS8ecFRSVuC4lKXpL/MCEc0Mi&#10;VNcotV/ItSfj6lyD1WdTVJ8D2to/EcRUxwIQYQsXOKHhejXdjfrzaNfFMQ1Ri56i+5tANbMbMLY4&#10;Q9IoHGgY3+rJbKeWQvisqidOf5u572Bs3o6PN/m+v27TM+OmvDBmKnjJ0qZ7524u3SzcbB16d+js&#10;IMRl7mTv0svHPxyaB9Am4xAHLAQAfEq5YdOmXCmrmzh9/l/+p72Nc08yRz/9/CiDwXD27NnWjULi&#10;KPoCaw/ZV9Vo5POieVU2Fp7cuWbmHu9ZqesmfvnBiIUfLvbalD4k9LpjoPpMlGrhow5Jre+tr+4b&#10;d7WfT9Ugg+oRrPaNUK2C6l8yVOZ+I1400ihpqLxvjmot8N/m8W3xDD1aNjOYjdesWWNpaWln17Nr&#10;Vyd7+17WFu6uTv2szVxtzN1cHfqsWrVK5mFvWbcrx8e2ZXbb+970b/cWjpKVR8nTFxmVmDujLdvc&#10;IIiuFv4Q4aPgH9CbRJeIo8aGGtBRI55THHccVFaUoKz4UcZCLbaCcDXVztadPf/U5u/foS9MJnox&#10;rYa3+eKl4EgDYbEYLhid5XAck5INEhd8ymKramyqjIgIIoBT08sVx+rUoguV36YuTh6jFAuDQGOF&#10;8QdmuReq1O0zlPj5yqrxvw+f88ec+crXJ48a5rY7FbN804iH02f+LmzWI58segQXF+znNY3lQpbq&#10;Re0W9/SuER5PuNrEkNVYWfxt8tldSy/smnAtcUnN7teqj0y4uHvUxT3v1v6QCyMETaSS3CFCruxp&#10;RcIOwnjH+vu2REBPv+V28MgJYUaIiSe9MsllwpJSghKTfA0xcLCzMh3iUBZ/YWmkEEbFKj8sVzBf&#10;UQBdQbo4PhIRHZ+et2vvoROnCjC/QB1Jp6AwIxPunEY17dQ3PgGfrvZ9aoPPI95rlaW6hxf5K4Ff&#10;2IOrX/PTFarqEGdrezuPB59w8ujmMfDpwfwTa1Tlg8BH0IwFOUvhkf/X0nylNq/5ydXCVtQEaDUS&#10;Ve7RvQcOpm7drNFVNFRy+wKWSIAl/KY1TZwRybB2H7Z06YkfDXk7ePbHHGNm6yZIz3hPGlAl9h+E&#10;8Hg7M1f3webmfVgYhvWeKkDGjlrgvL1z787dnNt6L5BWYeipLBUEfafOl/uHJ739+vKJTy8aOXrR&#10;J+s2R6bt9InM3RQdkX1gT/vH3Xl4vIRPDR5eXmns1E3gjeT0nbrYjKg4YWvC6GQqITGEuonib0ja&#10;EgG3W8bWqKTwuAw/fVJY8ravIhIS43Lfjo0eHFZvEab+1XC8d55qu1rtH1PkpKuvLCSO6PoZARJg&#10;GanVCFvFEzFrZFKghXaLRY6wWlLnxmp47NXayjrRJssgnyWIXFNYwmNJo0TVidemsV4ZkfxN0wra&#10;JFAZ21HW9r2YmL7avHXq7AWkJOtmDXNC32deGv3G0vdYiFrNvZhOXhfrSf4fe98BFtWVhn3jborZ&#10;knU3MfaCSO9IVRGNPSYajbH3EsQaNRpLLLGbGCsCNnrvTUA6UgUBESkKCtLbDDO0GWaY87/nHiRk&#10;A7vP7v/nfxYf73O83rncuffOad97vvJ+glaaBUrYQjMGgqHddNLUD4cqjVOZoDR+AlzcAclGjdXd&#10;/d2popIawFrq30uZUSnkA1EqYwDD+9CMRdTDHymb8TNpXKHdY/KpP5nq1QbV3AT3DmNPuZGHzMRD&#10;Zuopn+SlsEDxBMuWzMy3fWII0bmjWOnfliagOjqFFH0V70I7Kn4q9rTeeL5h/Pdme01qoA88A2US&#10;5BuaH8RuWHBhVly5fvvkGQvBsTb788WWMz9DsZj+qanFDKyDPP3DCoqKWDxLt/KKUqz8i62P5/b6&#10;jdcZR9HAaeqm0tjUAj5TKgvoGo1fwfMzDGi+IQsp/zUdgBSc9QschSUifV/MIFgwAsfU1oHaEdYQ&#10;RIrBOYrpNLyCIpqlmDypTqYGl8oVsY42YRs5Ac0ZWp/n/3PS7gHBp2cGr3j7RRtlee1EkuJWUZmE&#10;BKzkvFZy0fuULs/nHmziWgX1djO4J977Qza/77SVe3LDSvE0DU8WyCXwRKmvZ5VKX6YfbxRLU5ID&#10;pCykTAedjaQmti7zx4bsbRWxm+ujt7al765L31aQsKcsz520VqPOe+iEFdL2tlchS73XAW2D3jZM&#10;AiBsLCwpjYy/D86Emx5eyOJHI/jgeQ53dD4nIPymwJDA+NKhHkFBQwMzwwKIQsEzOEX9gkHSjoKs&#10;QAFh90CKlZb1OCf/WcFT4p6UHBvmREAclrrezvMPJ7247GQTkK9iWJywda4HkIBdtoMkFdYtX7p6&#10;tLIqpZHklVHsl1BuRqrF4/vbb/bw36Z+ekw31/Ovv64GyGuoeLFhzdIiaeaHGBk6fAR+vra2oaiJ&#10;eiAiVB+dcPnqDYYmk9S1DT6ZNQ9KJ/NPZi1cseabg0cS0x7CuofLlNW0NXQMdTQnDP5o6I4dO0Qt&#10;QFhk+MjxY8boqalOBBVAe6sMkx/K3/42Qt/AUll5gqbO5F+/Ts9P7aLGZgjh3LwXVnt35L68T8gL&#10;Ql4mZyZPX2y59eD3Vx3vesZGxmc91NGc3tomNjCcOmSoKhCCpi6yGysVlmD9EhiVkAZmVxToFVEw&#10;7liBjhHRBJ6hEd6hUZjhfcNib7r7u4TccwmNueOdedgtxcpTuMKDrAptn3S1dkEAmeRHgBOoVCDS&#10;RwI4FIE0qrUGQUWdUpY2Gn8A1QAW3eh+qIrla79evGrV50uWL9u0xcBy5prte1ZabUPSGScvL7QX&#10;xShoEdwLHuDALGjF7vQZ9DTd0CXRjfl2ga8jAe06bstKbv6zgJAIJLKZt+grM8tPkAN62doNP5z7&#10;yT8sAoIHAEbU1n7mp4vI/aqmZaJtaDl8jK6SiikSF+roW8JKqKJlduLsZbbCpdRS3cZu6AnFAIoK&#10;cTMmD8o2DyMsGitXRHbGiI08Jeb+xNK1zcyHmHorzLw6zT3kKJM9O1EApaZ7SI1d5UY+ZEaQdG+C&#10;ML2BumZRn2IChq7OVt7xHJWDO1P5SrHom+21qIG+8Mwr/5ZmSfvRk6dGKauPVtZW0TJB6DHSE49V&#10;1Rmjoj16vJaq9oQho8Zj3YG+wTK8o1KwgoCO5d/UTl/P7e1rrzGOwjSx57sDx89fAPUcKlHehtmF&#10;uvNgQsc4g6KKERRj6qI1DD/hfoKj6FzBT5K8jwdpaBLdjU6AhAV5EQ0K4+Wsi0/wy5pGOofK5UJc&#10;3y7ODPJwWv9+fk6Ix5o/eSwZkLT77YQrm90XQkMlwhoOhM1YKBaISdSGtyu8Dp+a8UGe67HAFVzp&#10;y8YbSwc+vnv58iLOfufgpBtbiRDdr10gqYd+QAAMRmf+fr7RpTbmepmgDWKYLqCx0JWW5hTl7KzO&#10;PNSU9L04Zrswbk19+qbyzH1P00+3ip7zmiieXYpnuuZXxACo/9kGIlk25UMc1DQ2PXiUF3Qvxs0/&#10;iBKC+YJsKgC2PPBQsVzJsPGB2BMO6sBUyAaIPTRUKDgAWShwF+g9WWAg02WB8DMk/MLhU2dvOkRd&#10;JUS9uoGLauAyyIe5xKFZAO3FneuOUHngBVoFpLSpE3GXqIUR41TAIdnU2gZBiYbF+2FPD15J2O4D&#10;dC32p+6/4gwrmKxgkuq2j6NGWWHRksgbB392sCvgV48cMx4O5zjeumM3PqLkPin6bMGX8+YvOnP+&#10;58q6RpwZ9OGQ7Nx8f7DLVtZqaerihSVgL8PF1OrU0ULzCZKxYzRGjdIaD+okdVMNVWNlZQMNDVMd&#10;7ckff6z6L1acMkI9dsButGrtprqOjNCsXdcCjc65DQ5LPElI3vJNK9wDE695uMY/eDR2rD6qAahM&#10;Q8N82HB1+Lp/PEwJVdHNwAlowWg2X1RU5z97nvU4H2l3QmJiwhMSgiOjfQJDwqLiQSpF4wtCIq0v&#10;3DBZtsVo6YpZ66zmrTxjtOryZ54vhtvUzA8U80oWeQVGNy0KESZ/ynhBV33MRo8eBi96PBr05pjK&#10;6tsRQEo5dROyn1Q0tTTJFfoTJ+Y9foKvN9Q34mKmdGI5rH/bOxm6h36bNRBzR2d7nOHxEqVWB/VB&#10;cPi9IydOT5k+y8DEfO78hUjEvGqD1YixGtQyqGk+bKzBWDUzHR2Lv38EqDtpuJL+x6O1lqzZDN5R&#10;dA+8DM3WRH8G7koqKirYz0OVIoEgL6xkwaXiOaEKPQ8y3b1jsh+Z5EvMvRUAUWbusonuMuAoOE19&#10;6qYwd2w2DVBoB3bouNQcSpW9hGYLLFukAxEvzViVMHYQjF9gK6qqf7O9FjXQN54RNyFfAHw76VwE&#10;IpQXL+tuO/vcdvH2Bu2bu194TNIdV599h098NFwJOAqTEvoEvAt6VgrSlPb8+Kvjvp/7q8v4D68x&#10;jkKl6ZqYfDhG2WL2fMhHOJthZqhsFn9/5OyJUxdRvcfOXbh6ywGTIVoB2vJ+h6P4WZZSyiRn5EAN&#10;BRyFcDA4KqOAS/BRQTF+F50q6YxSH+958tKcgVWZoe57RzRmXyfitpQ7P8bt+QchGUTYDFeK2nZS&#10;BQ/ehVxjxKlrX/7j7MLhvhsGSUtTSpxX5nvsdFo+gDzOtF4+pOl5AoRGewMgFOawKjrb9veN/gRo&#10;JjHAKKKi/H6oODh1CB++zLUtjt/SnLKJZOzuSNpZe39DZebqoqQLHbUg+aE2PhhP6PVwXZYK/+Nq&#10;gKyE/yOv0oGOsVXaUS9sKq+uQQAmUipDuwgQRe19oEwPC0c2arCjs1x+0FBBIkPXgQIiBUbviTOg&#10;UADWwh7HOOnvGfntSdvvr8dPipUOyCTvZ5NBpeSvYUTtsTSvg1itWOUe7nXFzuFBXBHceGJz4+LS&#10;MoteVmkbm+PpSIGdV1z8pKQkNTs7O7+IlawnhSjIeswKjsFHmvfseVFp+fPKmvK6xqrGphqhmKEp&#10;hrhQkd0FDjyoaeiHsbe/44S9sFmCy9gFjSIxjvHzC4tLcIDagBIeVSoQCLDvmu4A51opZxA6Neq8&#10;SdRIa56m1iLTpsxWVTbU1jDDKhOMB7p65qPGqDFs1me70EcrwsITHN2vXnCbevTWwP3XuaNu3Nmb&#10;qj+5GV2xO7Nr/2nPyLDI+OzBw0ajqTS0LEAvoKtnMWKUmq6hKXvt1g4JECMKlHPd+jmo6FBgdsA1&#10;+BOiFAEiEEILcjAQYkxZ/kWRsATmR9IGbizi6pz58Zd7F0UIt0cKdHWnjAF7oLGF8hhNYwP9j1XU&#10;xozWnfrJdMxO+BWN9XXYYzQ3tUi/XL4OQR6UkamT2F53WLZ0HQ7kks687EfzPvviUW4+LkOBuunV&#10;z0eN0Y1hJ74C2YlfrsFJXA9LH/O/bacuqLR1wAnPsuHgWCBujk9KP3n+ornlLGSo0dSfNF7TFMBJ&#10;TdcC2HXECC1Qg+oazxiurD9aTV/N0CQ15zGArhAWAf59GJTi97D2KVABNCsVvFAJuZ5Dprp2mHgT&#10;aKJgzkOZ6ElVUhRKQSXlTSw9yFRvqamXWNNLpg6tlE+nTUZHI/0+jZLAj0FzYzlEiZPxMJrd5s32&#10;WtRAX3gG56lsk2MeYFBqz75DeoYTkYMAaijY8sap60EZ9eGwsci9DtWxp7c364QNYNdHb4FdkDLJ&#10;4VwfW1/P7e3y1xhHYVj9Y8RoBCzfTUjfu+/YmdMXvzv6Q0xm1rCRmohVAd3c0HEaEyZPxYIL8guL&#10;pv6Fo6BowqSIToDpLu/pCycfuNOE3PLw8eSpmJ28ApGfF/IImwirM+SmSrKr9d2LSaZYJMZ0LGwh&#10;6V63ji0cggUiwSxG2qFPKcMM9MChrKGWKACphOhrgiYRvi6qra3Ijm97Drn2DFfKO8R0+qPyDVd2&#10;zc/40F83jCc4oNDQf0ApeWMrIqOgjaFcB3JhUV3Bteq07YKEzS3x29tTd0of7qhPsKpMPCAu8CEd&#10;+Pl06oYJ9b+ZtVFzYNmUgArtF9sZ5DFEZrNEBhIq5EcLiIiixJ4+/g4+fsztHIY/L1Cm341AFhvw&#10;fILME0zp3eopwCcoqeBPBXzl4+v8jc25hTZ39CoI96D5z0/kXGbNO0/lXA6xKe5cs3q5XajHLUTj&#10;hz2IjksKiQ9Ofpj349UbyCt3PzMHYQvwb7/h7omsNzhgBcmOgetYoYoyf+jEflWgQ0Nx9fJF2kco&#10;YZC0KDw6Do40iCm7jzwkhYVpOTlPil+AYquspv5lbQNdJPKaLpq9hRfZbA9qUyYMmUCHfKcZ97Ch&#10;xihwgE6mpZUy6dPP4IRBpVFKXj4MELwNY8er4OtQf/FmRIpAet06RVgEyC7esMt46n/Rf+TxO9zp&#10;m3+AE/73Ntwpt0EnTu0++7O9vY9rREyurpGehprqsJFaw0dpGZlMG62koaNvtHL1ajQbL8H512Iv&#10;12PPy/fuP9HXxqtctrevKxJ43NuAqMmrfpxjyHvpL3ae8/QwWRPsVqTQMZiO39ckJxrqZjX1tc1E&#10;Pl5pIr6Iwm8KxBzR+yjI0tWb2KMEgpY7jp5r11vX1dFJDN0JNb9lxzfwkRMCmgJioJdho65kdPst&#10;jmLV2MVP/ur9Kb7HUMfqkuEfCgjlUIUB8OPpGB7YV9SJbG+5fb5wlZqO2eAR6uPH66upm2gbTP3T&#10;38dqGFpu3fs9piMji6noDHg2WofdkHH4UJcKOu1Im0mjCEdIhiggx2Jb1PyIiauUYScGpQCiUACu&#10;NL3I1BAasmfmIrMIpJ7ni7wb7Esw+vhfQPEYUlzTF+Mbhd79zfY61ECfeIYNLnlLq4hFUluC8cM3&#10;FFMKVhlB4bEBYdFshoHvJcDVJAuL+kYgLjocUC0w1aD8q/rp87m9fOk1xlGIsUVGBhtnb2UdUy0d&#10;MzVVfUTcpBc+Vdcyh29kfnG1mq4pNDkY4HT+oVRyWNVgR6Ua/vuf9TNHT8ALMxyFZS+mj/JaAex6&#10;wFFgIvIKuUdNe36hIZGxWEXyTd5U28KrWtpLAY8q4YWB72Biq8pLj71bDlUn1OOghJI24q9iQUs1&#10;zStaQvUtcJoiEpo+BFXUXoPFaIdYKq6lrtVIUoxcdbTq6Nv08w0/kDrDwnuXwieefgQVh5/Ki3YY&#10;vp56FyXvqE23akn5riHkkOzBxvrYDeWxewWPHRXCbMg91AEG7H+9YXmOrVtFgCwe1AbCPxwmsIra&#10;upwn+YmpaVATQeUIwx9gFRIrYw+IhZNQQIHJs1sN1Q2r4CS86wePtZfva5RIuEfSMYmEi+kcUNzA&#10;pXbebiILln/pHBed/KTSavPusSqqZpMsVTQnTJz2aULao6j7D4DGAaUCo+Oh8gJ8YqUbRPU8wJ+A&#10;slieQS/ozYDxgu/2WvDmeGFo25AK55YbwtdifMFH6hcYFh0Xci8mJikVCi7QOwA9MtVWvQh5bUBt&#10;Cl0MxCPMW9SZBxtj1UYXhokQe/wJsAp7ZPBBEcNHiiojJOI2tAusO2wI9NY4rejJzVccb4Um2UAT&#10;9ZMzd+n20EN2bx+6yp3zfe/c2SNbdh6083UMCc8WQe3RIqPe3RDTyA4g6QREwRMxMGh6ZbwdCmZd&#10;+IoBfsgwqdOCWEgY1GhkPt4T0wveUCZfb239JOH8afsPD9zgzjt8ePQyd9ltZFqBz5Q534AZCQYy&#10;TEIYVjqaU5tlLU2djZoqM2B3A7ko3z2ovghIBmlf1lvtLKqsvHjrzmVHl3kr10+Zv/is7Y1bXj7u&#10;wcGYDb49dMzRzRP3wRfp4O3ROX+Lo7rdbunv4VVSTNCgT0LX111xwD/sI3U+ws8FmgKfmoSyeuYV&#10;vNi7/6iRqSXoKXSNLJW1TSZO/xzO6PhTYnK6yeRp1ru+BdMd3geV0MVei/tSf3OAID4cHQJNLs+o&#10;I/MjqCGvq8C93EsBAx9AFNzOld2lpn6KGV6yac5yS1B0ehIL7/bp/o0xJeQl/M2pSgq5/KjOE/CY&#10;n7u63/3NQX+ugT7wDMYUUutBV4rhh/bGwkFZVdfJPQBTMVykdCZMhD7q3MXrAFGBd2PgLuXt68vi&#10;hfE92s+ZPupfVEwfz+31G68xjsIcYDZ19gU7RxVdMyUlHdQK4qDvJqYgyFdLd/LT57W6RpPuRsVi&#10;aFP6vs5+42dOJ3DMSFTSKqhwgZ6/TQZbHrUE+QdDAjp4BcLlFe7HtY0CdBhkFm6TEhAJC6h7p1iQ&#10;5UOeBVCdEjRO9F5NwfZH7fcMl5Q+xSdJXWFjJ7HZND7kfh5pe4ipsullfmFR+UP/i/lh2/IDnHxt&#10;bTBRtZH2WkkTahhG5177VT86SYU0lTQyGl6EY/6jRC5C4qYOjEn6+2BkSn3x8HRJ1E5R/EFR8ra2&#10;jB2CZKvnUZuq0k+S2jgire78z/kxUHXMRxsPoECKNii/8YKPZVFhqir2UrC9wnD2+GkJkAawB+g6&#10;vQJDwNiJRmcFKYFYfB/2iDi4E3T3u7P7Lvl4qiXVcFnkz48J95xwKZ0fp4uDGqWbrK2S8krV9af9&#10;bcgQHYvJI4fr6xlMHjZCVcdwEiLZbR3cQ2KSwJ4ES2L3/XEAptDuguBQmnmZz5EN0AXCDcB4WJbv&#10;eAagByJuFDrSbsd4uMTj4htuXrjeLyLaNzwKYOzKHUekxfFEcIRPQHBUHHhKcRAakwB3LxzbOTsH&#10;3rvnHRoamZAQnZQUGRsHVrTHhUUwFT2rqAbWqhaIGkDK+SpTT/MriAW/U77GFH35BXXVM0Q4qQZz&#10;ZlSS90mHAVfcuZ/sh+6y5675Ddx1nbO1sdlx4Lhd4J3bTvcQso9ugOUDyFSRd5hRQyDZyqv1LN9g&#10;XXjll2MeXeFjV5vildCVNm/fden2W+fduX1O3FFH7kfHPxy4yd2KnThv4RIYucZpmLXIWsSNgvGj&#10;TenYIo1jhpqz1md3AY7CR/iEgyMio6Bg7pJla3btUTWfMlRLf+mWbQvXrDt89ize89L1m3sOHMHj&#10;qNFZQZr4hKRdb/Kb/9j9Ac/gPgrMhgPmMcUupMitx7KdmVnpchMbroT6lMf8+Ax/tk1bdw0cNMTU&#10;clZiWraId2PDVXifb/YfRkZC0KEDfeFbYAnBKINRlUI4vCFQmQRel9I65NR+2j4zkFj6EEApU7cO&#10;qozi3c4RwTfJrc3co9Pcm0xy75ziKp7p227hQ1Rud6wJJY55pBrZ04GZgaPonbH9Nxpi+r032/9a&#10;DfSBZ+hpQHpekxCXlOzk4auqZbRo2Ubb266w6x0/87N/aBQsep/MWTBp2hxoqFg/h539l5kWveSN&#10;f9S/4z2AhB88Ypy9ix8o5uCDitEFEpj4jGxVNeORY7XKqoRDRo17UlhM89pTMNLPcBQPkGCPorol&#10;iA2EBUEfBSEFHHXTzRcR8Q5u3qBEwN8roeEWZ177agApjCaCkqvWw92s/0LEHUKiKIrw8t78bui2&#10;d92+fbutAmBSYL/ynfLU6KLN3L3Au1GLucwID9vPOGH+Xb91bwUuedd20TtX9n9AFJUQCfB6wD9M&#10;6v9rw+4/fR9qwqNaC566B2tkzPtUAuG3IYVYq1ghgYCjM3R9fvPTS3U5yyuTD1YmbmtKW9+atb4u&#10;aeOLmEPCJ0GkDULgP9vwVBQ2urHHhjalY5zRFuAUL3ToHoIG1j/+eqzx2QGUjVV19U+fv4AZLjIx&#10;BVF+8C1HoWwJgVBbBV+KDD1z8Hz4zYgDbYRLFQxMJtx98tcnsi3V5AUhSxcuyswpnzl9qbqpnvEX&#10;n6lrzNPXn6ymNkFJWVfPyMIvNAa03owXFBipG0oBRAGtscLOM1iFM+h7DMWxWEIWTsgiCqEgRYEL&#10;H5SluBXMPcBRMBr6RUbBDogr0XvxOKwFAL1wGc7QuAkQQQQEIUEhbIhQeUEFhx6OAlcxPBQhFfix&#10;iE+E2SgkIjIyNiY+JSPpQTYy7Ra/qCgpKYfBC6SlNJyrr62zU0wqzlx1A+A5Zfenq+7c9xff+daH&#10;O2HPnQ/4yy175427Dl7xs/fwSRJKymF6WrJunbKWFkuwaGNrp6Ot29V4fdyfqdEo8gE04XU4MNfu&#10;PnD4vA93ymHQnuvcBbdBp09/eDWA+9aB+3LxToCS0aoTpFRNIweOEimgCa7SHjeL9RBeF4SuQJ+J&#10;PrBqgzXuCVgCmotrtg5rN2xFh6Whj1ABZWTPXbSkXgTGd5onFGdoikb61d43mtawRz/sPmZgiWJF&#10;uHshcACYh22IbcUpZFmitAZ0A8EpfmZrJ/VJ+vGaLUjpPXwC8cQWoQjTqqhDgSF11f6OyaQprm5e&#10;dNmCl8FfSQNenuq8cT8iLsF6D/93SOdHEkAp4CgY+EB9wHAUyBCWekgs3YimK9HzI9NCxLN86s1d&#10;OpCUcLCt4us4klpPlYC4LZ0Qaen7B9NXfrP1nxroA0ehY6L/I8wK3Wff98eUNPSVNYyUNExADwtN&#10;lLNnAPh745IzwaCCwD0cAHF1x+uhx1LLcvfStdfK6OO5vV77GuujDnx3fMQ4rTveocOVdZSV9VAr&#10;ajqGUWkPRo9Gri4jbYOJY1Q0o+7fx5iDLr1D2opK7R92vVc2IMhcHkbRWJ7MzEz4IcNPBuKMCrWA&#10;EETBJyQ/wMxKVVFE4L/r/aAtHKlJSrqXenbB0KxD7zYXP7Vb/qHv1sHVKQ7Ii9pUiwlX6r/hrYdJ&#10;qUGrucoYJ7vlXLnPQbtVXHFBoccKrirM5vIX7z8M+gFhQVQLxds4eO18rz2r35/ETIxCxQiVG/g5&#10;oEOsrql4VP9gw8u4LWWxe18m7SlL2ViRurop1boteb+kMZvIBbgUBo02eBFTCQHvdapWADKid6MS&#10;A0II0gOFITbscXesrLqECxWTeNavC7zaJFIElsENvgNkHSiYE7q/wgQfVllwzK6tr39aXJyZlZWU&#10;khIfH//dxeMX7oQ8J7IraWRWSLm5g+zrSNIIEaYgi5evePg4d9Aw5fEan2ioWWjDK1jHCL5wAI2P&#10;ikoBaQBsAiLjKfIJDO61uIYgu81dFJfgUOegEOxRnAJBqk/tgD3dqJjfFGPkAEBiSioGrijQ6qHj&#10;6nnsGRqK4hECuyHuGeQSgABGfxToXVFgJexZcKabcMADvBC8aRvWbXAOIP8OUkVH3E/FGirtcUHO&#10;sxdFFTVIH1wnrqlsk566dht9uKTK42y05Tcub3l4cmFOGmiA0/b3Thw77Gh7LSomDTU8deGcsWOn&#10;KBtZIBAOzTpyvNbVn5ywQkGrdNU/35AAEsAMKGL4mbfTxqcDREpqaVZfeNO1ztt2ItjtLwcdue9d&#10;B5y5+ecLzgOv2HLBEesMNq+B5VBVU8vIdBKS3WioG6ip6ulqG6qMVzefMpl3BpPX1FbSmQo3lymW&#10;b9oCbNTMGzVs7K6vWL2Sqb/qBQ1z5swpLCwEJmfeZWzPJgraZ36/DbE8IEFVkHtRcYjsO3T8NKsK&#10;VJCkHa748ryiwrkL5q/ZsgUTSBMGA/ReiLRjsRYKOWWbp96G8uqO9vWxUr3bZK4HmeQj03eWTHQn&#10;ugG8bor3lWIeU937+b5E1bVtWpgkCP6ddFgg0bVU2ME7nKOypHgEHsabfuhyCR/fbP2qBvrAM0xN&#10;ykg1oSIG75y6wSQ7lyDY38epGuzed/zHizeGjlRbtsrqy6UbzCbP5jk3qKzkVRDUBIBaoL2ur62P&#10;5/Z6+WuMo7x8QoYra9u6+A0apmo+aZZQINHQMwpPSTM2mTFmrO6ajdvV9EziUtIx1DD50AxU/QRH&#10;oR1ZH+jGUehRxcXFMMHAzRg4CsKIKiX8gu/FJ8Pjp1FOcuqlRFj8/dK/Zgf51hNFmufNuvir7ru5&#10;6DPGOZ5HYn0vKuSPy4hCSMjddVxOXFrM1++W+Vy5suS9XO87N5ZweeH+Tiv/bLOGC1o3oCboenMt&#10;XkGm6CxvaBb0UPn32r/68Uka2s8v+btW0BTttHW013ZUxNc+uVaRsb3xwYaW1G1tqfsEqbvL7m/M&#10;jd/eUOROWmoxbWPWboZ3jALVT12v+Omd/YeboGBix2qI1wLwgIi/ous8IFavBR0VBd9k36P3xBF1&#10;re06030AlAWDb1mn4smztNvXPN28iPrg6lFcvQlH1DnRgYPFFVLZkrUb46Lzxxuqak6wUBo+W01L&#10;FcrwyZ/MHT5WDSHD4FpHF0J6ZRQ4ZfVa7ngjV6B/F0YC3TrvKMXgE4NSPf2m4DrFIiCYngpQCrAK&#10;2ieUntgJx926L7BpocCXHlopFGA5V8AzgDReIYZ+zgo+sm+xuzGNVjdUA06DqRE2R+ivugsegW/5&#10;R1B++I2LrcVCcqeazH1GRqWTQWnky6bW+HZyzv7KvGOnbV1zK3LKDaZOnjBtG7y11EdojJu76CND&#10;i5mLVlTIgZOBlquRxxrYmDck8aiJImQI61Z4hDfSYwQKk2LadjhWGG854Z5y6bDNyO+QNtqF++EE&#10;Z+ekliyMWLjzJJoPblfNLQg8oMELUBIxJM83K6ha0PhymN0aRNRjccGyVd2PDI2KPXr6HD4K26Tr&#10;rLb6+voyEcP2//9GIN/BRUiCCF7TktLFK9bOnPdFVsGzthYwVNAuKm6Hf4Fi0/btemaTC0ur+XNd&#10;NKHsJVnmDkEnySon6yIkY5wkFt5kZpBM37tlmjvpBk7/dACd1VRP8olv57KYdvdiGQ35UIDfpkWA&#10;+Ft6X6qjg0ikSje64c9vtn5VA33gGbQnWyNQjjL4t4D/RFXH3tELhl0NbaOhI5ThsGd306WpWZb1&#10;qAhxfLt27WJQio2Lbn+/Puuij+f2ev1rjKMETR3IufnzLU8lTVP4lkON94/hSvHZuaPG6o1XM35R&#10;2TRsnBYydGBcdcmmfoWjAKqxdU+VYLxndhYqZfzhfhwOHqGg8OjGZvjGNtd0kqfOTs/DrZApL/ze&#10;4UKv86KHUUj+4vAll2izMsj672GXrJNKQVGOWaftgdu5BPtNNVlZAbtHVGZkJLrsS/T3awnZkuXt&#10;/NznQGqELWBUVVMdejHtaCiv6Qa1Dy/CqBMxrwGGnMCvpSt7iahQXGLf8vCblvjNorjt9Sm7yx/s&#10;qEtdVpWwsz7TgdQW8NM1MhtjXYxkYLyFh4c9qDGISFYgVxX4I9QVyEQMziU5pAzonVuQE4qp+7qQ&#10;EnsJRPbx+jEqkniBRaUDNJPIEvUq7h4rASAodjn2IhlJjI9zdIg0NczluGeGA4nmWy/HcM/HDH6W&#10;+JScuHoFLP7Gk40Hj1YaNnSipqGhuqaRtp6pmqbhtp37n7+sTk7PKi6ryCsqfpRf1GtB5B1ID+Ac&#10;npyZDS/xiLhEcCXRJMs99EVwI2d0WGDEYmbHnnt0VBTALYa7mBYLVjxWEHWIQjmXXhVoXFGAlBhM&#10;AiRjpct62ON6diX2iFsE3OoyOL5y5WJQ7Yp3LFzI9q9ZU9UmX1TaPCS346OHhCsgXBwxy6uPjvae&#10;uOe0pk/Libtl/rWVCwLT4gVlhioTtBdaedxNhzTe8a3VM2kDVCBoUxT0FQAdEGeKFABYnQi1o5+h&#10;mpLR4FawG1GBLiPLrA6B7ikvw93BfcYxe9XI1K+fioPAhur11TU6lqEqBOqQkwMHT6I3XLvhALp7&#10;NCU2kVAglyFUFikZaDrpJSvW/mzvdN3J6/hP1y7ecLZ19v7J1mH99m+/3n2QeYODvoBNDkzWYK7g&#10;b/M77qAcp52Ph0d4w0Zxq81NRziZw9UcH2EPRX0IW1rBM+PtF4bUircc3ViXrm8U4LWoQz79MqVn&#10;R4WGlIlNA0V6Hp2zQiVTA9tmuvSJowxcpNPhQ+VFRjm3zQ7qCCzkTXukHgEAdBVDwSfVTVFrJD5R&#10;VtI3W7+qAYwHzKdoQQXylWtjTzuzohNp0fihoWgWYTlDpeGsOXMDgu+CCMjFw9PLzx8M1U1IWU5X&#10;v7Jlq1ZbW1uzvDBsROCe/0ZJ28dze6271xhHiZo7dUymXnP2H6VhDN/y/ftPaBiYhaekA0SNUNIt&#10;rW1W0TWFMy2C1ttkvOahv+EoNGj39Ig5E/ICIApyCrLJJxQpbgPgwfu8up7I8tENj5q/Z7v2g6Bl&#10;3EWrobaf/7E5O9zp87+lWL8dvuuDWyv/2uhqrXiUJIfoJfJba9/1WsuFbv3ozgouI8TBbS3nu4S7&#10;vYrz3viOz2LOZsPHVGZgbS0iTciYRup67VevwUleNmKoUrCK4A78h2kehQZUYwCLG8nLKMHDI+X3&#10;11bd31KfeIA82t2cZPUydnP5g4PCF7dlTUlEgcpBleIbUFAAsNModFhaAW0pZGUFvk9M88CrmzDZ&#10;0wvxHyv4NgqOwTYIwx40XfgWnUX4QiePX+QjjoGs8LZsw/3D0x59tdND88+ijwY0c1w9NzBV+13p&#10;h++Rwz813QzxAPeRpfkX4zQ1J386Q89orpa2ychRaqrq+qAZZ6IHb4u0dPA67rUg+gwqO/wcFPaa&#10;3S8Lkihxu6S+SVReU/ustAzJ3XILCtMe5qRkZIEDAUwIiO8IDIvwDQr18gdbO1VqgUIBuiymwoLy&#10;CsU1EAlxaHEJCENx9kdyHFoAohiOAnxCAZSCFRIFRm3oYxnzA3Sz3TCMoaZ/0nphpNg6x1wN9Nuw&#10;eYm7pJl7XMklto5MAY6Svp1GuAzxpQsuuw5cM/RRXA0jKhqfTTA1OPCj83i1xf455HoluWAXOkj1&#10;C5NQYnaSLPAsWB5Qsi288nhs3fWUJr8cyf1iklsJUyxiDKn4RmAQdFlUjrd1/LD/ANJDL656/nY5&#10;4QDbUutWvah4RojV3r3U56hNZmkxvaGxXU1jArzUho/XWrx248pV68BjyQ8ovv+hlRUkMCTi2i2X&#10;y/aOd9z9EBRwwebWuct2NrddKT0uvwFHsQOswflu8ks/Yed/vz1wEfhSIO/ATRoZmzBl5pxzly/j&#10;tWoEYHui0tDTK8R4guWwMZor1lgjSSLOoKfxOAqdG+m18WrUadW1kJj6iSe4tX7hTwy8+sRRnzgT&#10;A+9O7QC5vgfRRXq+IIXLM14HRXulRCEBpEWcI1Ua8jqpLp+u3+/nv7nz/+Ma6APPoNsgAxRdw8DY&#10;Dd8VkKlRKI6+RGdH2Jjo1I2zNOsHtYB3LyhgCgSCwiSJi7uHSS/v3Mdze7mSkNcYR0HaDxmtds3R&#10;e6ymERyiDPQnahmYhCQmIeepqqbx1t2H1AzM9h05hZCsukYRXDT7nV2PNShVSvBbWGwi4s3ZGp/h&#10;KGioMgswSUuAj65s+iMpvndzAUcexTmv/+uDhHDbDZzTKs7z65H+njc9tnGZpzhMXz7LOb8NXJLn&#10;1tyAk/bLuMwg24PrxpEyZ7s1A8vSg44vVAEkqFKQKgkW4rXggIe36Ou6sfFI9xRJyaHrwcCCdQXu&#10;y3BUoilggYiED4XFdg3pB2ojrBpjrZuSNgnTVtemrqxK2lx5f39J1LG8wGNlObcr890anwc2V8eB&#10;25NIi3mPWgGIFXnDECAW5nbcnKqh+Gy6uDWFWu2d4tYOUbscuVSAV1854vAgCnF8KHQ9ho89oNSv&#10;20IelpO38cTdwVy+8UAymBOaDa014wSD3un88Vbn7vNHoN24csH5fkYGZFZIZCbkPsK7MGowEJAD&#10;GXdu4jkwcfCvCwN19E2wEgE3JE9s/k/gChMcziO2DgUADAWLRBTwbSLyrrS6DnxZuUXFIHVHNGL0&#10;/RRot7q0Va+c57EoYHQKfmHRyMOCxCvM/QkeUDiAQxSYtVBAWwpmLZj/YAdkVPAsehHAiZn/MChg&#10;4HP0Cbgbcf9GSABSq/xYQ7hswiUSzRjyfqKCKxZyRWS1far6nlNGAa2fO5PZoYIpa/cMNx5hoK6l&#10;rGT8dw3j+aqGM6YtNYyom+5P5rrI5rkrPvWSz/aWzPBpmeHXMie0fd49+TyXZ4tcnn7lWbDav2Bn&#10;eNmRxOrbOaXLv9n2RSn5Y4r8/SQyKEHBPW4dXig6U01mb7qCCgTF/TglTbTC2PF6l2wdvzn0g5KO&#10;wa4938FdnLY1tk55C0sNAy1zczOTAt3ra9b6kBGYE9gx9kxedH/8/Q7aKaMXzbiBt8LjUdrR2AqC&#10;lv1q9eoFi79CuCVk38PsAjOzGQj8GalsNFrZUNfQ4n5KFi7DO0vaMBYg3SQ1GGA4IyGXMiSWrvIJ&#10;TkTFt0//KAt3ou/RNtm/aW5Ip4EHGeEoWxhG3J9QrS/tt0BTNEijk0druHnf/jC/X9W8ufP/TQ30&#10;gWdo6ly0MB8jhlZupUlyFRQjwfYtbMS8DeIR7BubBKXlZTjAK/RETT3HSO9v18dze734NcZRqDlk&#10;KZi9cJnNLTdUSUebHJzJVc2iEaNUNHWMldS0B308YtqceQiiwSimw7b/6KN6NiX6A5s5Mx7lIy7b&#10;1S8Ini00lhyUjH5B95LTMaM1isn1zVxp/L34o38v8Y12Xs0VPopHur3rS955HHA8+Jsx15YNbBWU&#10;EFlduu+Z2wv/4Lrxbzc/e//mxg+ibM/cXP2e75K3flqlenMNl7KXI09dqNjHhNSORTbU9VQ981pu&#10;GKQwk/EyqQspoJ/QRQx1f+rEIl/IR0uRdiGpCG7KPlCWvKMmfZsgzVqYsEWatIc8PCjP3iFMW1Gd&#10;uLk2ybouZUdt6p7atAO16UfqM36of3i6otC57oVPa12sQpxFOl7wsIqqrSQdYKGEEKAexZj0AVRR&#10;xQgV4KUC31MhpKB34nEUXhJyC+FUVF2GHswwFfY0OIUkZMRd8AgzmFLwwYAGdY6MH1D1/oCXqqNK&#10;YwrkfrH34Bekaagu7pSpqExX09cxNJk2ZJgyTHvrN1lTDquOjtb/w953gFV1pWufKTfJZOa/mck4&#10;k0QTQOm9oyK2aGK6SYwxJlawASIg1rEkMYmJiek9Njocei8W4HBoB6SooKJI76dyel/3XXvrucbA&#10;3Cf/f/9n1HG7nu0+m33O3nu1711feT8FXIAoW924ZaJGxyOxhXXTgtkRDA8olvOWA7Z6Ie4shcVa&#10;LNDC66NApyGUKXoBtLp6YWRsabt8hl8Hx7+Ck+UI1kvPLeJmFyCkAgWmQxSYEWFYRFgfN68Q5Foo&#10;FgQFHMXa+FjNbUZ6IUyEq15bXzpIHFupdujvLdrfXBP/uWxkZgP5+GjDvG1fzcrVzo8zzy4iyO+2&#10;5v3vHpm6zOv4oH8hWZJF3OOGZ6drnksx28HPOYO4pROvFGNAgnZOvHJhguK5JLVnJglIIp5pxJOr&#10;WpiqX5hmDDkpeiV6v0+LxKoNtzNzyo1/vUjuqyHPXhjdfCB0eFQ4KpTaO3pCi+U/c+HDjyLqaGZI&#10;xDaomwBKaR4rxicWuAhUA/jIDEKjTi3XqtA7jAqZiCHxxvlxtpslyDh//t85RRPnWcQTeCFYMzNL&#10;snrwk8Pzn150JDYheN0WStfpPhepjV085tk5+iPp86HD3wDnIK4RsRIKEFMZiBxDAfpbJTnAJ9YJ&#10;Gv801S1uUZaPDunk6UTNq8mSuVlyz2wjIviC4klAMslokPcoqLKU/o5eTTE+IjVobvF72x1VAxPg&#10;GXQY8MSCP5amN2WuwcSCk2hxdpnGziqFpSdBzIvoZkvPxAjC0gPzm+XM+NUxwX3HvfhuxlEms7Or&#10;m7vf9DlPLlLKkIIJFWCWaKkbJOVIYWZp7Olp+pc7BkdZ9A/sAfboGNj3DgopjkrLxrIdtgxqyMgp&#10;AD0j5LBBY+Lt4AzWlh1bwVE0C9KWc0ZbSoqX/uHk5sf2vPTH7m2cUe6B+nbUhQ44PmeD1dn4GNJa&#10;+NFrD6jKfhTWftmVdeBa/v7O/Phv107es8WrSymkC064caL67uL4FyO1w6FmgU6Yct3vl+kxRkqT&#10;qDNRYwGKSaqT116s+rC74Z3Rpp3SmuiRkrDBguDR8lVjjW/Jq0MUNevGatbLqteJ+SEi3rpR3nph&#10;5YbeysjB6h1DtXv7a97u4h/orDzYXf1pT+2X2u46MnyeKHqIXkzga6NXm3VaM5ilDXADYJVXkJVU&#10;f4XHo0uAX24MjsKDaU3DyzfHJNeSGf4jNr9vf5DT6vIMOR5r3rD3H92jo3ot+avtw4jd+9tDM8C2&#10;8Pm3sSD5B1UIXogZF/hpTDgTyh1MROh47GaZkSyd85cPBVHOTl/4ys2XsdKW6ltYkHhjz7p7MfV/&#10;HZjhEhQ8GwoQF9RZcrUG5OdYHyH8+eK1bmi0Gs63QaMFdRaS6qYgWWF6FvRRLJTCiMABCkYHVFIp&#10;qclZ+UUb127rVpHILnJfg4bDNyEF4d/aDS93md/jnvKN+c4qjwRyNSHcgWWZpKBHGvT6/m3NZHac&#10;zv8Y8cgnC3NMfkn9C+MNCxKN85NpRt2ZGaYZWcQ/l/gVEKQyWXiC+CUTryT1ojgy/Rh5iStZEfbu&#10;lC5yf5ns8ctkSoeJU2fi8MjT3WTZm69U1tZ7+wfaOfuAleVvj9kptaSlrRPa8sn27i1XeqC1w2uy&#10;r8/6Gl3puMaqJNlExpjT8NcxBVUQo3qxsQ2Ej2idW3RWv2yd//czzP1p47GWRLY12STFsL+AXaGy&#10;pvapZ19CNpm/Puro5DYHeXYeengqEklPc/CebO206MXXrvUNQxVL800BR8FvEAops+GijIRVa5/P&#10;MFqA0y0HLpmaBcnGZ2LN/on6gAzds9n6uSn6acc0r6ZpDjeRFjmrgaJDhv5DHd3b7qwamADPgF2f&#10;fQ8KpYzG0tMVf33MxsN/jof3TE+fQAdnbxR4m2dkF0NtglWchW/WMhYwRiwT1zhVMsF9x7nyrrbr&#10;YeBgBQehQLNT0fENcYSVPjS8VPxjgUxnYyafFB1fFK9iAGMHywa18d22fOZofbYpoYayHOMMspWB&#10;SSeBmwWjHsQEFt3ws4XTyKBKLFGS/FUPXKxvee+1B1uaTqeu/l0Xv/LjN3+buZoj2D1ZPdBQ9NmC&#10;rzf+9TSv5FQwJ2U5J33jfUde4hxd//vYZffHb4Lt7+HEHU7FH/umBv9+8Mx3qD+TGX0YdICMI+e4&#10;HesuOIn+gQ5BZTdDZWDQYZmD8ThmGIXqmMInzM0mWNzUEHaMW4pM2ZXRXhPeVfeWrClMItg+zNvR&#10;X7ljpCpqtDoavugoOGCPxXXbdDUb9LUbNbWb5FXrxZXrR6s2iAXhsqYoGX+TmB82wtvSVxnTV71/&#10;5Nznqu4EsyhXLL6qUg2YkM6EcbWikwAD/mlN48MNrRGOr9e9hlwY6l0eve/QF9sZtAtzGpCyMqGo&#10;9MBnX2BIqE1aZ9/Ax2x8kdbN2d7F2slnbViMvbsflu4wt8Gv4Ibf0/htydQMWz8/29MxxBbLk1z/&#10;AToIf1auQ9SfnfvvS/776Gff+uXUhzMYC2iucUuPSNYxJGzr7m+83FFzrq28vgkcCHlneHGlubHF&#10;+UtXrkSNKUym7wdUL5+Wv5FKPtJqVSKSlZQ3fdt3C+OpA/MnV1Regc9DHk/28J3kFLiNL/HiKgKT&#10;if0x8nwqWZhKEC82J8WMMiuVlhkpwFeGhdmiRfEK/yytZ/boMxlmt2QSlClaGr33lauEI0CmHvJ/&#10;qsW/vSS//wJZf4l4LtsGgvrzV7smT3WBqsnBefrjVs7w/IcsWLRkZXpRGQIncwqLErip6bk5hSdP&#10;wfTpHTC3vKrx/KVuJ/cAexdfWyfvxa+tpAscBjjd3GZM3dx84v/Lsdao0YLrgW01pknYQ5YMAZMw&#10;oG/zhcuvLAu2d5s1Zaqfra2vj8+T1jYeTq4zXT0Dn7Bzd/UNRFoiqLuZ0YVQPiLBPyK5KiXLCib0&#10;j1qYJXFLJc7xZD6co5INQdmi2bmyxdkG62QyN0X5SY24m6ZkxAxv0gOHQpd+b7uzamBiPGPp2Mhd&#10;UnCSZ+Psu3TNFpAeWNt6rFgTDsYDb/95CSl5SAOHEGhslqkDX2QXgP+sJia+7y+/dTfro6icQwJR&#10;2EbYeZh5eyQ7MENpbMKEI1EYQewDYcRk77qT/KN+2Y44g06SX1wCfRS8R1gyQ0ApWDqG+i4jdd7X&#10;a6YdX8rJD7nvp9d+8/1aO/nZo7mrOQXr/uP465yEtQ+///x9Oe88Tboza45vSdjAKdjzgCRt43er&#10;Obx9VgV7OUeWc1LD/ty6iwNOzlOfvkh0nahSsJxBiUqr9t9sY5czLILFYGTHMthctZAhEMnqc4OX&#10;Pr/CCxmqXqs+G66pjxw4vXOgcmuvIHSgef1Ic8hg1RrxmfW6yuiRxsiBqo3D/I1jtVvkNVvF1VuH&#10;Krd2ntw8WBc6JAgbqgsfrN08UL15sDpyuGYrbIIKwSZZ3SbYB0UNe2XnvtJ3ZJIBPhk+pwdXKOiJ&#10;6Khn1ttUiUYVVUB8o1LzDwnla7fvWBGxenPMjm17Pn5tXVjMu2+P6ahEUeiUdi6eGAhOjq5EpwZJ&#10;HSYbdx9vIESkrMOwGZABgGODHgwGPpxgJ6Ob8ApzT3Z4AVrCeQzZee+UTUng9qzMTSvFm8V8S6wm&#10;dUzimP7IGfqd55XPfiIfJ3+0dE9S4Ofyl4rJR41Ka8cZUP64u3khi9w0z2cXhB95LVHon0kmpxHf&#10;WOIfS2bGk6BEMieJIEJ/YbIZGpLncnTPpBO/LDI9bviVZKN3Nnk2f3hXeMTFYeLY3g8XLAQGclrJ&#10;601CkIXOeWPVd0mpQHqPPGEHrG5r7+kfuCAsZm9K/hmQToCDFGl0sIfJMqf09PexCekFxdb2XtOc&#10;/Kc5AkTNnGLjGRC0iJtTmpCeV1pVd7q2obLxXMPFK5d6B/skcrHWiPbGyhEKxJvRLzR+WEgyIIMZ&#10;yOxwvnHFdWMx25yshpM5vnntZmlrDATL8UQHrBSDWjIuLs7Dw+Pxae7TnHzdvGY9MtkJ1j0vr3mT&#10;Jtm5us5aEbkNmRfp3AIiUfofXbLAnDCfJ1+apF9whMziEv9irV+OCJrAGUkT4qvnYokfl7jnatbz&#10;lA1w58TwRPgD3MpwiI4MzRd+FwU1gyxC9PO97basgYnwzHXBjXWsFjF6iGyd6uxVUXPusSnuUx19&#10;ivnViEbxCVz07Q8p7p4zgeHxbhgBbO+19GH0xgnfeaL7jveFuxhHIe9Or1D5xtqwv1s7IzXMI9Zu&#10;j031sHVFGlMX6P2s7dxBxens5tfbN8RUzB2Po/AW/No6atfLLUEcE3oRcBQWudllTZD1JxM/ac/9&#10;sCf/vbOp75TGf9R5jv/Bcrv6uKgm7r6WnMPdNalE2AZxeaWx/Hik987Ff1NVFWx94WFD7Yn3VzzY&#10;+NPWxtj9JzY88sHrj+Z+H6mT9WKupf4ukKjau9fRnOkWE+0sRhPLBRRkAEmAilPdbhoolrR83s+L&#10;7j4TomoIVzdGiapD+8vgKBUlq98lrdstrNrelbdbWv2OrCFaWh+saglW1K1V8jeSpn3D5VEjFdEi&#10;3lZxZYyschuKvHLbGC9GXBE6WrFxgBfSxw/urV3fIwi9Vrf5Wl1ET9mKoepwcfM7svYjir5CtbBZ&#10;q+zVayUAzz2d3anZ/MSS0uSTWXCzOZZIGcZyTpUrKRM1FVWOHrMf+ruzvdN0P69ZPt6BjyOQ1cOH&#10;5rSl1NQGsw4ISgufXwh6yFsoanVmk9oE8keZ3ChCfAyUYAx+w6uzKI4Rx5Yaub0P8NAwDH76yfHS&#10;FmI9qcnGRmJzn2T6b0V2/6Ff8Lj4x8SSzLOCk2JZXq+5Ta6zdbVTqsnUaW4zAxce/iZpyowlh/mS&#10;549dej5TsajI/FSBaW6eKTDT5J9u9k6nPlEewFcnxjyPmh1TiU+y/qkUMiWJ+GbIV4Z+MGYwfN1O&#10;Fr4rfXUbefUguULH0eCLL+xKKSoVtLVvjNwB8gsXzxl7DnzyuKPnNI8ZsEIeSU5DAQsW3ONhnYSl&#10;Eq6PACFP2Ho9/IiDl/9CoCnAqoS0/JzSMxaaLFzDuoQhgw/ISKsE9YKmZjh7X+tFCj6pEh4iDI4A&#10;+w5Mq9fXmpA2lvLPm4/RONEOcKvWcZyvAWXhcgvWgvBqaGgInPsMLJhQHfgEzHdxn2Vn7+vuPhto&#10;anXYFsD7+sZzVPTBBVFvEMMsSFE9eat2bDpX7cYlgcfVS+KU7rnmgFjNLWY+y8e5XCNy8/kl6xdl&#10;aPZUk+JeMooXBl6imWzgeMXY+3ALRpFJjYn3ttuzBibAM0aNDmpoLGAxgK52dS9fEzLF1qWsqjkw&#10;6KXHrF1aOjp/iOf+3co1K7cCel2YEizmPPYt8dGizhr/vSe477gX38U4Sm4gMh059NWRiB3v7Dv4&#10;Rcyej9775IewrW9/+MkXu/a8t+SNtdMcvbZu3wffTtSMXn3H8JmP247sySudXUnpOYhdQqIN5DjD&#10;fEvXsGUXxUao4CA6oTGHYoHSvGCuZlZoTOAZQrLhngcLMvWowXm5CSmLpbiQhgyDaZCM0fxixDSs&#10;F18zwubBeBnA2oUr7mb/KLZOx9uzamF2fY2/I3KKodXF3MwYOlFXEC/DzaMtP3VW7RqrXzlWvUbL&#10;32yq2aPh7+stienh7VJ0fIbEfNrWREnL932Cg22nIvurouUNOwZK1o7Uwil9k7B6vaR2nbx+naph&#10;rUqwSlEHP6s9YzU7ZTUxY4KosYZwWUOoSLBxtG6dkLdtlL8NRsOR2i1DNaH9tev660L66oPb6z6o&#10;KkqMjc/8KSs7rjDnREpBEvcU+kO1oJ55PhoAaD3NG5liH53ipVZSz94nrHy8vedj/jCq8AJ4Mxwh&#10;LJ36M6HQMyjoISjUhwX/oytBxYFD9C7s2TJeld2G57Rg+ld8dyJ/RYLY/7cmDqfO9U8Dz3GEzpy2&#10;eX82vh4cf6axFWNE262dF7DAebqbj/9Cm2nuU6ztkOgQttVJ7tP5/ZrsNvE+XufO09fCCq+uyu5Y&#10;mt7zEnfwGa7wmTTZkgzps1zVkznGl3MNi9OJbbx5TobkldBPs5v1vjZXZ/7nkAen2oPTvnbR1X4F&#10;mfvm9qPpWWDKAo1D08VrsSk5mUXlDRc7oY9KLzwNClOU3FOVR5MzcUFmcdnS1RuAo3xmLLB1Dpjq&#10;4D9psqOL1ywQucP8h1GPgjUUQBQwGNDU9ZKeDS4UFARCwoUyq/gUUhkWV1RBBvUODsH5Cv5mrCmX&#10;9fanjUxzTOqpopLp62zL/4/ACYt9drO0OTtScJKqbW9oAIZG5ZHRe6bauk9+3AHx1LBjAkpFRb+N&#10;Ppadmzdj9pyPvvxmUCpHbeOpmGx9mrYx4wvnNAu4hiVxZFYGeZGr980VWYDTLQeeOdI5adr5J4jv&#10;ceKebnq1Up3arVOjh9IVoBGuhyDMlYPUCt2ddvV72+1aAxPgGSRFwxNjPYvOWVBSaufqMelx26bW&#10;rml2AX95ZFpVy3lkTJhi67Xg6aVuHjNWrFkbHBzc1gZdATg1rq/90SEt2H6cl5/gvuNceVf7RzHp&#10;nowWux7rFgUiIIzKwZGxRG4ePAowpGgqT7rdDfooTIYIXIpPy80oOoMpF5lhYdeLzcgTYvaiCech&#10;OKBhoLMGuh/cU+G0gLPIxcAe4FiloYoI0A4j7SfVeEJ3qpFAcQG+I8R/0fB7PfVfZdiV7zS5idf5&#10;39gAoiyyAGlbMRhv/CqkK4jEEVrFeuCjyq5q+ks7KkKlZ3do6mPkpzcqy8JVdTthmOut2yNs/4qQ&#10;Zmo1w3eMZq2sSzhQZFDlafqOii993i3Y186L7OCF99WEjzRsFp0NB0DqrQ7urVwLldQorIFVEarq&#10;GG319q76jT31G/vrQgHApFURyspILS9Kz9vaXrausfib3My8o1nZgFKpueU5eVVJ6WnlRfGD7eVE&#10;dZnIO5ztpuDh3V3cAv39pjr6uXoETX7C9aVXV8JFB0V1nYdBwsQLwiMO/YLBSgwkB1pkewDQFFAV&#10;Y4NhT9yoj9v8f8YW+mVK6YYT1x7lDNn/mUzliKZzDB4Pjj3EubIkOqOmdZTIaTJjmISmuM+QiY1e&#10;3rPsXdyx6sgtyQ+YNVMsB2c5aoF5e1QHLJ/gs1GCVpMg4UmViGR06r+uH/m4+NqO9GvLU9t3l1xZ&#10;EbLDb2WvHcdkxdHZTBq14pgf4GhfjB6avSIcqsLUghIkx7T3DCg4U3M8JefqoMTa2ffpl5chrhAJ&#10;etiMhzgGpgK4QtIrViXl6B442cYdMQLAUQjXZX3pf7nH2gpfBAxjCbiwZ9m3kO06LbcgI78INKrg&#10;UwWxatfgyOiYEvMkC6vYRrXsaR+4uYAPBPZCRqixDY4RwW6W9r9ZWuFPOI898v9h9jkRx/X2C4Jd&#10;AMycr7y+mq7jwLdlJjVnG1aEhT7/5ormK50KJCuiszRdA17tVW8pU3immqfHEd8UY1C69Bb4ZPno&#10;nKmASuqFBBIYT2xSTI4ZsnWn5anniYpxiMcjGOEsCJyIm+GJ6GR3b7sta2AiPINWgx8mg/bBt/nV&#10;j0c9AmbXNbVb2fhgTZFfzkNvd/GZC9rtaXYebl7eMCXzeDxcD/nF+pzj4OaeeevLT3TfW6+jn+9i&#10;fRRdM7OFVogZCEoxhjkRYSB0RXIklgt9FA7uGv8odAloL5FeOI6bg2kWsy70+chBlpmVNDzcy1QF&#10;ZB2jK4F2yaxCF1SqqU8PVmQM+QZmSiogFaoR2HWEejmmljHVKL4Ikw5EhFJNQ9eYOZS90qDUaagW&#10;799vYxXCkAUWzTAdj7R24H9vHtapJXA8oX0POh+1WdHYf/7YhdLNg/y1xvMb1Q3rRso3jPK2tlWu&#10;vlL3rl7YgAsVYwQrZVTyGJXE0PFgmQy6c3htDJHRNsnl8t6zOb1tMV3nozrPRnQLIvrqIqB9GqkG&#10;lfpmQCZ4WykrowCiRmo299eFweQHcAX0xee+n5HCTSkqicsvOJ5UkJhYkFOYz8/d21i4+9Kpfyiv&#10;HP8g+snuC5kXBQkmUbVisIaQUZ28HU+h0wmBpOABR8ULC5joy+EDOgMYqRlXdOBqrRkcYigUebMX&#10;0GvulE0zZia7jmRXt8hc3btcOKOPcTR/4Oge4Oidnxj7MK0gl3+aLiw0Y1pifMRqOprJ28vPwcXV&#10;ysHB2tHxs6++phVCGdRg26ZFgbFzo4whp6JSqaAkYDAk0dxMXcg/pTcd2L7PKkDiz5E7ccz3c4S2&#10;v1H/6Xcdz63pXPnCLvC/8eqb+I2tjt4zMgrLyuvOgUIKnh48QUtaXunRxPTY1GywZiEFOfYY4/Zu&#10;/o/ZOM9e8JK1vU9SehGMelPsnOBMRQNMGEpeiz6KtfRZiEyv05ky7KYgOD2RngkeVHDIgwcVexCi&#10;siUrv+BMJf/C5fZBoUimUiOoBHGCcFmCEZAtlJTpZpvgjWZnQRSLl26co96brFaKPYNjrOyAQLEu&#10;Q17p5xe/Zu/scbpSQOmnobAChIMeXKU8+O33Dt7+3/0Yh8q/hq4HDKYlF1Vk2UlRIFcXVEiCJs4X&#10;A1rOoBTyVKp5UYZhXoYuIEkRlKh5IZOc6NdcxWoSMx9mOzA0Mj2Xfry33Z41MBGeAb+BCos7ZFOi&#10;/NFYBVg7emQXVji5BMHGXX3uwo8JaVYOvulZZ6xsELtxXU7dDJxu7pDjvPpE9x3n0rsZR7378dcv&#10;vr562ZrQt9ZtWR68eW3ojtdWhL4ZHLl8ZfCqtaHzn14MxmCw6QJHMaqqO14fBZmO9WN5dT18TUHv&#10;DFdzqt7PzkvLyW5ua2VT5dKXxRRCU7ebEWUmU+rAz4NOiJOIbZTKJIywxHyFOUZBc6vCwZPONgZE&#10;l99QP+Asvm7Q6bVwsaCX/Ftu1C7PYEjIC6xraB1AqwQoS1TI7YWiAdiAVZT5C+h15UP5nWd3X+Ov&#10;Hq1dI6/ZqKiOkPCDJYKIbv7WgQtQTF1CrSLaSaOi38RPYIag9Q9JjXL9PwZZaYaI9JJ5gC+/mjnU&#10;8kNX/eH+hvWDgg3wTh+pjRDWbRXVbBNV7xTzd7Xzo8u4nxbATQ7pg7Mz03PL0jJPpeZmNRZHDtfv&#10;ltZHiWsjr5wO7+Dt1F377nLplhF+dFtecE/lzsH6Q+JLx2RdGURRS8wXmAhBzFdUGQn+BZXZAKwI&#10;yEefCs+GroMCFMkAyRvTFf3zbb/JB4j509MdB9//ac8J07N2NTb/0c959Jxb4IVjsWTD20sGBrow&#10;XiQaJfL1LF0cjNd53MrazdsPllDgSLEcIII2FtzGUK43Ea0TLFIQGKlCndDhA3SspJo9ZIiBN2Fo&#10;cPTkAJXHH8STON1Wvx/14Qhd71O//MrQ7l2HodGbbGWLbPVwl0XwmoOrH/w63NxmPGHr9NUPxwTN&#10;rWk5hXEpGdjHp2bCfO85fU5WYVlyRrGTx0wbB293v9nLgzdYcBSLpjADQCmN9RRKch4tKfmlKDgA&#10;UTwAFZTVqeAvzUdsL7LwUByF7Dwgk88oOQkCLvpr2XnwsYRaO7vkFP9s84WOLpFUAScBrECvqyAx&#10;VzBEsSx8+ieNDo8UbLgAV1oUAmz3UWoMBz782M03oPBUBaoQWnGMm36xDN0MRBZAWW+tCukY1mNt&#10;IcKfjWRASVZVSWf/OAqGLosC6paDOYlkRjIJSFUtTJe9lql5McWAcADbePJ08cj3zeYxMaM/NEHJ&#10;ZYTXH9NY/+TZ7/3pX1cDE+AZhnSGPhW6ECzRRxOSvWfOq6pvA45y85mNLg0Vrp3bzITkQtj1YLPG&#10;5AxGDsvKFz3wZkw1zutNcN9xrryr9VGrNkZZO3lPdfF18p416QnHqc4Bjp5Bf3nMwdHVy87RE9MU&#10;goUxG4ArmKmZOx5HQawDR5271IHlKgVR8DZHtuKc/NSi08V8utDDvAe5gD1eGCIalDtAUCgIdkA/&#10;ZI9xYFKpjEhpQcZoQizIACkUoUr6XYPCYFAxof/Xhee4PequP2kxr+NNYeBjE47Tk7R6ITtRaF3q&#10;DTqwWQJqQdoym5IoW0WXEtrLtvXxNpnbd5obd0oq1oqrVo4KgrurooQX46n2iYZ8g6eDFuSyYNJZ&#10;wLNNSfkDoUyFZQN4FtIF4ojKbshrmVGr0CuHtKJWVd9JxdU4acsHIzVR/RXBzTUfnsyOK8qvPMHl&#10;Hkk+nld4JiWz5LukOEFRRA8/SkiZrNb0l60xXn6nr2yd6myktnGztililLduhLcJmZf1rQfOZ67s&#10;r9h6uW5PZ/PBkStHx/rytKJ6ooJuE0+Ad5QyT4NHAYSirwgtuRaaqTtlM5AuojjaQmxeeHfviVqp&#10;nHx+kHzM1V4iyu9PVH0dtw+VbISRDj72xBy+KXpEpYJ3GVYfaNCQdVtg5qbjyGzCGXoSDc0MLiBJ&#10;qqQBtNJCt4gvK1FbMvYT0a3ctD/sK/IHznnnv5FJ/3nJ9X7FXzg9ew+TJfsj0aCdnf34HanKCPMW&#10;UsEgAhT+/iyPJQQB1tSodAxbiVzRPzwiOHe5+WJXfmkVmrXgZPUPsSkgPEkvLARwYp2j4BYFTRRc&#10;01FwcCQl/WhqxnGkbM5EBkNKLscmLjzOzcSVQFzAWvgutFi4Hid/Sk6FngooK724FMjKkgYRgVGF&#10;p8vrms+DqHxIMjZGAxHofAIJBcF0ixoKHy1G8Fv6hVQsQg9GyjN0ZLyX2mC82Nlp6+YZtn03soKK&#10;ZUq66GOIR1DP+w8efDnw6Q+yCwYkyHZM13EiBYlq1L+cPCHP+YIUMhMO/1ydT5LqyVT9M8gsk0TA&#10;PuEZq345T3+oiVSPkjH8NLUzYvZjevAtj3jv4+1QAxPhGfQbTD1MCCr6T0JaJvRRy1eHwT8KfuZN&#10;VzrgHwWhfyw2G3Y9XGDZ0CFlMmgk6fbPoNRE92W/+fP9XWzXMyPlJdYaWiW0zxgplvdWgkjERL75&#10;Md7G3gMHdLTSYCSwm0IeYIcZkGKq25Y/yvIivzwACursH4HmH07mMO3ByxTLydgsoKkCGuB8XcRD&#10;rtMMHYxaCfMfJiVYZZAoFxLayGiYKHOQmgjhXU4ltxrOUWOIO8YyG1eDthEBEvCeQr3RWtVRzeq/&#10;2wbIyuamZ4ch/Mz9/Pxg8KIVgtoFykChIgA0APqR0UEt3MvQGdENdXLj4OmBpv1XK98cqY6W1kYq&#10;azfrBNFjNdt7K98ZaD2qlfFuMPTi2wxYQkPhNym+kiBRm5ooVIiYQ85aRnihRSiguqWgL6sRjlV/&#10;pqSwpEhQXltbUlGYnpV3LDEzvfxkXfGu7pp/DPNDtWcjSOvO/lOrFXXh4orVfVWRHSc3qFr2jPDD&#10;FYKogZKV5MIuhBBqy9dpKjdpqiNkVVHQWfXyt/XW7O4R7Ou+WDJ4rVI2ctGgGmYUVBg4wH53Do4a&#10;I31EFnJU+HIBmbN43ZsfvPHFtwXfJsQtC1/12YFWkYoqkRjHMMOYXmPt7vuou+cUVx+rae68MwJv&#10;Z19mAOBl0f+xR2HHF+0CdEoBptIh96TOjGANDc0ApEa8BlFt3PtV4fnmvTHEyVr+u99c9HMy7v9E&#10;kXbh7HuxXLVUPXfWfCdHZFH3Au+Bna27i52nl6PfvHnzWCjCAnjgdlYRuvvdjyZPc7Zz9fPwm2tl&#10;7/GEvduOtw90Dg9f7hu60Nlb39YOpqzCiqqM4lPASDRwL49qJtlk0FA9WQprBMRcAfiEkEAgLqy/&#10;gKnSikoAonA9zHxsDkRWW2VRUp1ITYeeCjwMlQ1NzZev4iGp5ySmzps2C6yynMdlrDIKNcXmJsYX&#10;NEYDcJTSaBRrNCujti9YvLSCX0dHELoxfhZrPbOhXHDm2XnPLVu/s1fKrCjMin452Xl2Qn3U/FTx&#10;3GyDVzqZlkAcEokvl8zmGp5MVTydSBwTDE55Q5EXRJeQQJo+L3zO6Ui6t92ONTARnqFDjM42EG2g&#10;Kz/JqwKOgh38CWtv6KMesbV38Jo+eZon4vU8vWdhMYIr0T9ZjSj7muic93AU1urObl7Qk0y8oZK1&#10;Rh01SGlBEEKMUqROILC80DEDVbmX30wABhQtlo8MdrqzcRT6FVbChKRm5lAm55y8E+nZNPF9YfGR&#10;FK5IoYbeCZM8O7P9bLKbuAbv/eWXNYCqA8ShopJaRGkSMaBx0FA/vfiN3lEmPasaZh+qoADaLK1s&#10;mOLg0nTpChQXTIibzqCTEL3wfMNJdV2oXBAhFET11ERBQSQSxKgEWxQV6/ov1RJSfzTKVniOO6YX&#10;iySSiq83lW/mDDY3MmJ91ESEMr0YPR/qKKg80KcRa0WxFtUpgmkWZ9GtSa+OjFQU54VxcnZweqtz&#10;uCV1X6XF53HLRFcrpFdSRs69PdyyuVOwpqtuvah5W8+Z9aQmQl8ZquZtVFduUtWEqwVblHURY3U0&#10;0w3iB4erNgxWbUQ8IGW1qovor908Vr9JJtgoqV0vQnShYLu89VNTL5eIT5k08JxncTeFf3go1BNF&#10;8dfBBqQiWzAKUejTojKZkEAGfjBaHbwdYkyZAkc+DGTqfgUfNFrldMjjbXHEohdUBIMkf9lU/8MZ&#10;+RUpmZ+vnx8rfT1dZ/Npr++WKruI9BmFpKEV6EgzRgwyhQEPa9IYbR1n2jv4eXoHWdm6BcxdsGHL&#10;FhkifPE4VHVERTHYpVh2cfYYsRsWCME+BYAEpnGgiBUhGy519uDNe4aF2FfU1q9avwkHeGW1DikV&#10;de5efkeOxyuggWLUXE5OTuwvsGhKKBTiI6zwuBElt2QSgyoUOjt7Z5xhlkv0csvdcQDcAotG9/Bw&#10;a0dHZX194ZkzmYWFaXl5qTmI7c1CRkKkI2RzEcZl5SAvIc6kFhbDdQq2v6RcmjAax3GZIM2gBUsz&#10;quXORfIpqu7GRzhhoqTlFxed5tU1XegZGFVpKW5Ce9EVBFqHLTBzo+ApmYIrLHMRe46u1BAdZCLx&#10;qdkBQfP3vXsQHQXNDH9+7LGCW/JmiBWwpd/copJKVA7cQcEdtIdH1hcqZ2eMOmQZXVMI0hYHxZl8&#10;C9UBqUb/FMP0FMOMVGMQ1zwHJdUUlGzwzxbOyFL7JRkD4w1h5aQc44duoxI4JeJ+SCNNQa8U+UPx&#10;OBhO97Z/cQ1MhKMmeCwZMYTt2bXjo0M7D3285Z13c86UT3FyYNOZTPCNCU7/mvvexfooOFFjeGIc&#10;yBQI6CcylZZCJjMBosCsdTw+Beu+YREVfLCPq5DT8E7XR2HWRYAyIYUnzyAGBzgKCnxo7xPyCuBK&#10;CiU8JmZMaOzCEJfd2/7vaoDSjlD7HbuapjgKkB6JLdz856zZEA4nbMhQVC+6XOOFy96BCw4cOixV&#10;atD3wBDOAAAK7006ibE/a6D+467yGIkgckwQOlIRMlwZJq3f0VGyS15x+BtkkQ7ltH7wQkaI8+er&#10;7+8r3D40OArPJB2YBJWY6uHSDP9n6pYrgk8V2hW2WCTlVGqkEKwMrhAJyr+J+tPRJZyEVx86tIHT&#10;dyGr9mR3bHYKxSAoCjXluRAJDT1t5oEGdUfx0NnDfYIPe6re7qna3V+zHfyfA/zQ3ooQSU2EpDYc&#10;RQq69frNUkEo6EABn3rLQ/srQ4erw4fh3F4dBceqjoq3r1S8P8BbKRRsVrQd1PYlG0TVJmW3GbCK&#10;eUA8I3Uthp+62Qw/KwX1zbboM6/LWmbIAntp9RqkDsQSkjGZUcyERMpIliKjUpjaYvDqdBlEs0hT&#10;h2ec+bWboryX+GepZyeroJJyTzEsPq56MWV4Xp5OCnBHtP1qKR1OMmqxfdzGZ+pUTxfXmY8+4eAX&#10;tAD2LLQl4DSS88KZhxpwr6MDFiNQWGVBMuxj4SMWv+g76AzRO3ZvidkRHhXz5urglIzsQaFEbTCj&#10;F2EuOvDBIb/ps+ikZCRPPfOCg7P7pk2b8Av4IquPwgE+4tfQD+lNgb7UIEQiSLWCVRTOsH+9+e64&#10;LzAYFD4o8BWHSyicxkHK1D0weKnjGhg+4fuUWVQKhyjWGyqWm0F1TTcc0YGj2MKeYc2FUFuxFkN8&#10;hLKLcSEoAKNCHDRacOLKyi/n113rHlCo6UNShAkExbYws785vo+tFgu1Akgy0ZiiMeWqkA1PPfdi&#10;04VWVDWe+bNvj8+c9yzYO908Z0+z84yO2TMwLEJdwMD64UWTX64hMJEsijXMTdcFFRC/WPnMdDIj&#10;zTyTawpMMaIgaw8KoNSsDNXsdNNseKEnkucy9Huq1GVDJimtNrkeVC8sNqfZLg0A0nSk3Nv+tTXw&#10;a/AMnhRCDh1GrjNKkKiYkO6BYR6fT2fIX7v9mvvexTgKAVBY2hw49NWu/Yf2Hvh06z8+3Pv+l2CR&#10;+uCTL/a8/f6i51718Zvz9ruHMNKpPwNNtYNBgx0G/p1p18Pcq4UWhNQ1tqTnFTIBOAWAUieycqCc&#10;59U1YM7Bqp7FUZi1fm23unc9WwOoOGaAmhWURAIRWTAJEzfvwJbLXW4+03fvfxf1DAMrsusGPblo&#10;0eLXkQcKX0FhrR4w2zHKFYxrCIwe+ZXE/jNbJJUh5OKOfl549jcLE6M5SSGc7GUP5r3xx7xNnPh1&#10;nJ/e+uN3S/5+fA0nZTPny+Wcw288DoInuEsZaDJXMWYIpXwUD4VJQwgzLIItNerBy7yMNZyk9eCi&#10;fyB91UPpqznfv/mgsOVUAa8ckwy6uEqJnDZIEwMiczwcgg3EjLOT1KTv1MoaVEPFsmuJI+e/GWj4&#10;qKdiZ2/5djhKwagnqY6i7Ou1YfKa0LGz/5DWbxdThdUmFEAsWf1WiWCbrGa3tGansDpmiI8EgpFD&#10;9ZHClu2Stp2j/cVyEd+gvkRMo1SVBgkFVQ84IrC6oX5gAAjg1sZZCFwcYGHzX+ydB3hU15n3J7vJ&#10;OtlNvm+zTuLExjamIySBQPTe3HBJTLAxYHoTAkQ3GBPbMThZO3ZsEwymCCHUC0IggUAS6hpJiN6b&#10;eh1NH82MRhrN2d+5F8mYtbORn93ksR9dnefqzq3nnnvO+/7PW91onxmbFCmNauPCnC8VZ7JJ23bx&#10;GTpOJnly6BXhG+sYHNs85nBrTzK8xIkpxz3PJzTATFvNdRZCY1GdVjFsxAgCbfl4j3qi2wAyTSCS&#10;6tlvwPSZc4gcct+gQEyk4pz79qs/wTYsVB6bTPkKSgFYqj9VHFVV28ALqgXwjYSKa3U6HReyYTAY&#10;0Ouhm1i0aNHDXbp4+/b38hrg3c+/n9egBx/8Fafiu8RpynO+1CLyuUonvHdNw8qE1BKlCNBdZV0D&#10;maDzis6kpGcmHjuBpg+wdG/wT6ynUBESOUEthE1QC4YoFGAVR+NT0ohMRZ50IjAQg4WMn6mZWeev&#10;XG1os8ZsrwD1BEHxLqzZ/mJRPi6TEcbRh5/uGDh81K79oWeu3hw6+umHu/br6z2ir/fIn/5HV2/f&#10;4YMGj07LyMW3WOcW4WWEk3JMOewZc6DhNyfFsFj36HgxKk4QihMQNTyiZWRECzhqbIwYi4IvTIwj&#10;TU+UGBTaNPJg3dJMx55Knm9jWNAY/GEJwg4j+/AX6Fz+sS3QETxDTVucclS6iNsiBQswPEkcXMq4&#10;6Nh7dOS532EcBbMg1Nvkp34zdPjEJ3oOIO0O4VZ6eQ/Hwba318Cevf169xno23/4ndvVkqAxYr4r&#10;OOpGSTkBYbARxY6U/Hr74g5hKQqyYpYHMVUJcieO6tiYuudswhLSimaLifGJiIDOAweEtxobXTfL&#10;qvsNGLRkeRC8aVnQGv8RY2sNVkZxCyihGXdxhd0zqBWREbNf5uiESRCmDNvlP9fkrL11cuH5IzOP&#10;vqtJ3qLZ/9wP0xZ5fzJVE7zie8U7Z1ck/a4i6Y2KmLU10VtKEz9lvlVrNQOeaui3KDykNbOlzm6T&#10;joNOj/tO2rZ5j+Ss04Q8+8M9M34Qt1iTPeunCdM1b83UVF3IxWgLKya9MNcLnVWYEGop+hSZIhCL&#10;do7JwSBRDkIZgKJeiJui8bS97GjtuT1lOe/fOfVW2ak3yzM21WSuqclcqcsOMOcvIphD8+n5jvxZ&#10;jVmvVhQvrygMLM8NqMpYpjsVaDq1ypm53p39RkXunMq8xVXaNbVF24wXgptL0oT+lnAY2kyMVJgv&#10;IYQiZqIOHKKRZR4PKcYCJiqFoyrMoJqypt904b7v5TkHRDiHJAj/GNfjwc39QsWAMMvvz8mkiTxM&#10;h6CnkZjuBtTh/bxGeHuP6NrV94nuvkNGTiJEmDwH1RKRtuWgUgq/1ULobhkxXi4qpFEHnbqHU5Ab&#10;M+Vho71LsAGq4XX0RhNrVaSpKsHaYQZmeHfvoPzj+XfhFlK+VjF42GiqJCve9lBl8/6VqltUIb16&#10;7B5Vm2xPqoG6ECFbtd5E6mfmX4kpqci3MRXAwpyCD4tawE7tmIqNmGMnITjYEuyLjmetyqkQVWFn&#10;FXP0WFxySkpWLsGpSLiMjzD9tP3d7zYbTQhVanY7bVZah7qRc5nTEOqOeWqK38gJkoD3HPTLR7z6&#10;9hvdq9eQgYPGd+854PEn+r22am1rvRFDziyzmJJgAiaNCHENDrMiiUKdR8GP7y6UQiQVI9PKDD/Y&#10;Mvqge0KcGBIjvEPtQ6Oanj8mwsocciQBpTx2fWOLTPPEpPoLeen9Ldn5++/UAh3BM0qVZIyju52K&#10;D0q/QpKtTEM6VuGOPPe7jKMUIzQGJpJ3WhXJP+oWSCN0GFNzKE91jZmmgng1IRqmvb/9OEq1j0JN&#10;AGrCNBSlXuihI8HxCYdOpoVExliJFgXpVnoU8reOdarOs9taQNGnMDSJmgQ7kumukUf19R0Kzbc6&#10;m1Fq+A0d9eqchQ892q1e0f7Q5nY4YDuPpZthKUVXtMs1rBC2adNf0N8MN5z7fUPOMlsOCr51b8/X&#10;HF6nMWz51bGXNFuXPkLC1kqbsFpEUVr6ncv5TaLRAoqD6yH5siPXEdUOjG2oSqO4nrp3zs/3varZ&#10;+1tN0qqf7p36vehXfnB83vdOLH3g4NwffTTrXw1nMwAJSL8bpa0gczdpwt5oUpRo3AJRDBgKfsya&#10;KR0HpZcYBdbGA41C1Imm68J4pvFWtO7i3jLtf97OfrM8Z4OuYD3iKVvRelfGuubs9a78DY6iDebi&#10;dbrTK8sLlt7JX9CSubolZ7VLG2QtWFqXt6AiZ+7t7Nm3sufeyfyw/lxIS3WaaLwkmitkqGn5LFkr&#10;+VhYu2wiaiP1gUroKrkP7g/HB5CwKF1antShpb5JrDhmHnzANSpRjIlvGRou+sNho5qiS3EigIkS&#10;5EGpgHAZPPYBPqMf69LHz2804SJHj3t6weKVEvRwAsZbKp1RzJ+oAJWR6Foelgs/1UX9yVrN2yvJ&#10;O58fEG53SiUXREmxQ+AySnVtnQqr1LvwjtywXXQDsmLBtpaOB+niNlC4nr37E5GABlOX+x7atvu/&#10;/aeevIXyIvLBaqFx3R5VD4gG0Nbk0pnMN0pKySyTdOIkaafwCCZpQjghNZR1GMgqJhHRN7M21qAp&#10;MFXs8VSMM4PjD4cwocPE/Wgy9urBMXFgKuzSr5VVYq6JpYFExUT1dbVQ5EelJvJbyzpRFzwT6Qr0&#10;0e17Q8iS5uU91NtnZM+eg719x/2qS7/eXsN69xvyaPdx45964WRiFNfl1IvhkbXDj4lno8TQMJcU&#10;Q2ETpUApNSoC4GpgbAvAaUxk04RY95hDYlic8A/zDN7X/GSyCLuO2yCPpp83yTiDboKq3sXD/63h&#10;Onf8vVqgI3iGOkGvjqWe7OMzgAjnkBAcPxWXatmxOrZ05LnfYRyljEfJDBxWi4OQeFBGJWQE9Adj&#10;ToZLTbXxLjGEfgCyvv04CvIDKcISjKBkSkg9vHKS0OshjwJHlVURL+euXq8TR3VsTN1ztiqPUkk9&#10;rA1JCezsiV794QsYdcB8P919oJuX34fbd0GT2/mawhmEE87B+cgN6JigBCVQfI0Mwslv5tSZFVlv&#10;tuQG3Tr8Yn5w730LNImzNDV/GVmTsvBS/hue+nLHrdDP33hoW+BDqHokgccA0K2D91mcbvo3VN9Z&#10;cuqdZx9IWfFA2lJNyJyHt7+iiZ79w9Bf/yh8rubTZzTHF/0yZo7m40Xdqoqj4F7MuFsljOLRwBH0&#10;FxTwA4xLshBqDhXiR4ND4LxmcAhrEwbXcubRBqs4mUtMrS2VDsvFhorM0otx1/L31xQvrSpcUpW/&#10;RGZhJvFf/mqLdl1jwXo7KXLy1hjzAury59cUzKk7PV93bonuQqC7MKAJ46usFeUng66nbCjJed94&#10;I8KjS3XYa5ubDK0ehAREGgDfSXdR6kv1lAoohFHRU4MZFDRwz0f6GzZvWcWMRNuIYPfwuNax0Y6n&#10;owS+XU/Huy+YsTUj6LXDKp/MJ2qsF/a+3f1Rn/n6DOnr7Yem6ue/7IIc0qwHzLaZw2F3RIYKBYkw&#10;BtlQl7so6p5pC30GUMT+tlPkf1UbCDpiux2DQf8VFnAXqrWfr5721u/f69Hbu3dfv169/Xr07N/P&#10;Z3DA8tUKLL97YvujuSELgThk0BLFtI/eKykBFlsSJN+z3FOrtneReKa9ENpCb3XeqazTnrmYdDKD&#10;YFbRCUmxicfij6ZE4BKYKKMuoN0jrgIzuJCEIwcO37Vgx46dkD5qCIWw+MP7IqKxwsoqOtNglW6R&#10;VJtJ7l0JFW3aCjWWtBk/PkJVcQKh6orOXBw34VnfASMf6eJFRshHu/oSNauX99AuXQf928979/Id&#10;uTooiMixBVaxOlf4HxQo8u4WBUqh4ANEYXbuE2MfneCedKhlXKRjZGQT6r9xMWL8AY/PXjEu3vn+&#10;eSP9XMm33WJVwtDe0zqdm/+IFugInqF+DNljp9J/+vCj3XwHQC4k0ZCWF18abn/Ta3Tkud9hHNVo&#10;h7coc0OFDmBr8dnuPZ/vDYFwNLqapOQcsbw0OaeJEeQ4vu04SrXklLRSCPI74LNMrBimhCFKbD3E&#10;8sXnL/CqSFB45U693t80lL7qJMi71c4cXZo5ycUjHvzFY+j12E/LFl+89pNfPB608Z0+voMOHT0m&#10;jZDtWFCRn4j0v3K5h4G6Gs0mPK3AUJJnECpIimL0u+b9eP9SzSdTNKELHj8V4ledOf3sHwdf2vKD&#10;4AU/iZj54yPzn8j8eC446rKxxKaIiVxOPWQCo3OI/953Xgxd8WDUXE3MDE3EDE3oy98PfkUTt/RH&#10;e6dpTqz6+YFpmsTZ/7ztZc3N7I9I92ORGfZYmH2bW9CLSJBCkVAKOQeCFkVsJuW3aoHZyaKAGIiV&#10;+lOeKvdApiQek3TL7WyyVRkrtTVXI6vPvl9buKY+b54ud3pZdkBZztLyvMW1RUsbioMMhet1ORtr&#10;0zfqM6ZbcmY7Cpc4ipfbilZi1t6QG1SfG3QhM+h6wZuVF7cbSuKddVphLZdWVcAAGWXLpDxLEV8o&#10;oOUb0MmMajH5iGPUQTEg2jU83PAcvvDhrmdicdNj4bVaZLBklzA5anWi6Xcb/sArGhUjH77y65vf&#10;xLKI81oc0oOgtsF8q7SqshaBkHRmoRDhVt7mqxbZT5SgN/dusE3HoHso8OGrLpOAV6IsEBdIjA2q&#10;YXO64w+ngDLLKw1nL9zguUhE77v4CzQlcQrNR9QX+IqUhalFhVQqqpIdkXIPmrrvbvyUKV+VcHPK&#10;a9pvl5WTHv3IseOHkk6AqbAzDyZQVWQsqj3QFPQHQIWEig10fDKuQswhwrDEJZ9Izs7dH3foLyGh&#10;sUnHr5dWUG96FNaGwFE0ejRIW5F1pk50PKPFvmHj24MGj8NK6mcP9+w7YDgR3ZmzDBow7sVXl83c&#10;9Ibv4AHFJ7NybtiXaRufPCzGxUo0NSxciTGlmJ3jwTcoyjU+XkxSDg086PKPco+JFZNjxJj9omeo&#10;Y1SCdcf51lq75L/0NgntOpd/bAt0BM9QU2gRYzEuMQmVNBNbSaYwvPwGH7Ijz/0O4ygGJmPB5JDy&#10;eZ3NSbiVh57o4ztsbGlVBc2KQAYeR7NLhiiZgwyZqAxYhcJ8C+NHScE4agJE5ULkFZ+LP5FK2D3I&#10;14HDR9DxxScdz8jBNkaGjuStoeSsO5dv0ALt8ijYER7l4CiCWvsMHEmTXrh8nZi6K19/GzawcsOW&#10;fr4DU9PTYToQ4zbgqtrEYF+Lq52KPRRggrW3orUyNIsTf5hcHf+77I+fFtfW7JmhiQvQRAd+79Pn&#10;foT9ed57//L5qxr3+QPgnTqbwBIacRGFrqurl5xYiAuhGx764AVN2NyH0mZojs79Abq8Ha9owmdr&#10;IqZrDi94IGTav5XsXyvMd2CCegmbEEk4SFJssUmhj5T7tHEvWTu1ILSShW5Dz6LbIG5hEoIWhuEi&#10;R0wbMpQ6Y2KxoaWSGit5Ma+Gx53JaS431V1zX93bePbDBu2m2pxAsjCbChYT192cu6SqeGNl0boK&#10;7SoiKtRrAzBZtxQssmgXtuYsbMlb4soLNGevrM8KqsreUKv9XV3xNn1poa32ittaJ/DoU0zQGcs8&#10;qaNL8EWnX3zjiEjRP8E9Os48LVb0iW3+7TGPVVrG2BtbGqVjHLpX0VgHR5UWFvI72ptdpkapPmMb&#10;+TZv+cnO4BHjnvpFl+4+g0bMW7IyS3sWgqPkAf/qGrU38F2HO4CsEsRAPRtLdTZUMRSwSt3Jo1Up&#10;VvsdOYSvHziqn++Q3748d9iISQlHTu7ZH8YFX4fE2oGTuqF+PPn9vviC7beXG3xiBFaq2ErdaOsQ&#10;8hoqAHtq+/RyT73Beuna7ePp2QipiIEQ22YuBYhCKq769JEfmYLkinjsO6NjQpOSY0+mEdUqODIG&#10;k87iC5fr9WYVn6PWJKYBzyUdjeKA1WJtlEEIOJqbf37w8Em9fYaBo37RtfdIr2Fd+nsfvZxPw2Ue&#10;Pz1+8vRXApbeMt548YQASoGjUPAR+mCkgqMIhjAmSowN94wJFSMihF+08I72DIxyjY5ufj7e9NQh&#10;GajTL6bxo7PgOdnZGxjencs/tgU6gmeoqUuxM+e7IfZnbTUqNhXfgN915LnfYRwFkWfckeLydo15&#10;wYrXe3j1/+20qU12MxRAndlBBFRKpVKDbzuOogupuZhhZPiIhcfEE92FaDCHTqR/HhZ1OO0UxgnQ&#10;BjX6gZos+x87Pr6tT8feicQvcpGReWTkarzOe/iYHa2Tn3lh2ivTcariGOxy6fLVQ0ZNvHTliso6&#10;VeaoXCjhi7rxVWsiN16/3iIKtAcub/v3tFW/SN/qm57wWp12Y/Z7/gfnaK5Gv2SpKTJ4pB026i4p&#10;/jBxG27YYq5lbf70tX/KDtCEzNIcfO1HkfP+JWq6JmXeP0e8qvlk2oMpH89UOTUXwAcZCCxAazkQ&#10;IDpSoyIjOcCtYGQK35T1ZIDAKNlQX4Q1/LWjC4NRVrLVKqx33FWZ9isheu27GKvrT8/WF83RF84H&#10;WVkKAolYRQpm1Hy69LX1GWvqM1djzV6dvbwql0zNy2sKVzrOriTulj5rVUP2FnPhDtfVZFF5Uegq&#10;sZGn8BrIyoATyOhUZIj4EBN6KWlrsSN0IxGe1IoK+7I0R5coMTXK+lyou98hTKQcT4eLjy6DTVX4&#10;qPzn27qUZD1W2TguaZIvXx4rcZoIodWfd4QQmbOf35hfPO7TpdfQn3f1HTX5pYoGclF2tHlkI3/l&#10;NR7eCbUXkkxJzziHNR/F7d9nkt3m6tt1fEmZ7kRG7tPPzYk5EWvCTUm+vFI4sb0QPsIlzclkd1U/&#10;Hne6Wzi7/by2DZpQdi3lkyunIVAlnaI0AFf33/sIWR2l7orEElnctZLatPzzkUczdkclYUyFAVV4&#10;7JH4xGOHj6YkJCTHxByOjU5QvfyksfqhZDIss45QTkvNyi+tqqV5JSsEkyvTQ1lVFtiixYZtn93l&#10;2fbBp4QeJQwphUSEeqv00GIo6AyWLW+9PXrsuINxybvPOqceEz32eIZGiOcSRf+dVUNjmgfE2fxj&#10;nIQ6HxItfEkcEyMmHhLPRjf5xIihQKwIMSZSPJXo2VLUclP2haZKPB14WfoPLy69HgyyC9EOncvf&#10;pwW+Ds8wH1CoqLQ+Rd4kzZ/JfE0HFqpHBpRNjfgq5VF0cbqTpAxuM+SOrsIMD5d+pgvNDgob0vej&#10;RfoQsReyLkkh80AlGgnhR7hcjtCvkWt9h3EUDVvboK81OcY9M/Xh7t5rNm6B/oOjZJMqDUs7s81C&#10;bgKFU0gq/y2Oe8CbKMwOOomoLV5JjwWOwmJhX1QcCbPw4CN2FmJ5hRhLtti5fJMWgJ9K3MGEXBJW&#10;tgk2OMBnyG9nzBs6chy+8CpDNJjMUPXA1RvHTZiQnZurNjeIRcW6f+W5nwc+mPO6Jj14m5RzNSRp&#10;85Z4zk4/MV2z/1VN8mbNrlc1rtSgupyZjTc+U5yysT2HqOtszdJf3i5tz6mVeeu8R1Pma4Jf03z2&#10;0v9PWPqTI7OJIvW9M5FLFLWdJAjqEPhSNRB6EDdDYYXIw0+kn6rX6yAvjA5OA0fxCii27rV//tLl&#10;/9MPs6sVKQ3KQmWhklS8DpNqYbvUWp2luxh2J/v966kb7mSsrMlfYTiz0npprvXiPOuFhbbzAbYz&#10;K6yng2wFq635hF9Y0JA7X58331C0QFe8pOZMILmbb54O0mu32M7/qbUsUpiyRfNtUo6AAyShFDV6&#10;HsqWx6MjZTAbrW6TQ0w/Yu0VKZ6PsU+ObPGLF0MjGseFtYbekiGDoLbABoU+wL/lxZAF8BSJ9eDh&#10;mHWzbhZNt+pLhj01Fpex3n39e/b19xk0jnDKDz3aY+/+g/8ro4vPxMIXoTBu+b7yE9ODZAhK8Xi3&#10;3nhYevmM6uvvN33B3OSThYVX8xGFuTycInMCkvha0c+iopV1hoMoBdoHNAF0oALkgzRaUAq3CrNb&#10;mFpkYUPdIyf0uO7J+8BMcC8EQ6F7xkoNT1NCzMqbcxPcdNQinewk61HBGaTU1WS32IwNqbnawyfS&#10;kUeFxB7dH5scHJcScjg9LCmLnAuAKNJX4et3MD4JrAWaIiMzKr+E5JPZ2iLCQ8lmVO7X5HBQVH8N&#10;dmI8zOAqPn9l5PgnfQePuXSjjBdnjxq8lBNOnzk74empg3+9cPOxO9Pi9C8micEHxDOpYmismHAI&#10;sOQeHUa8KffgiFZw1PDoluFh9sGxMlbnhAjPiHAxJLJ1WnLLZ2dbz1dRg8Ya4ZaRQO9iJynmoO92&#10;Ln+nFvgb8Ax5XvjohKOxNzlq63Vsm602nd4QdyhBSlQZw8ogMuPRLEeBCI9MnDp1DlvNMh+HxOj4&#10;hjDiOfP9P3+0N+QA53TiqLbv64HmExqxj9+Ij3aGMNBMFuajstGgTvCRdvkALFE227dcr9f21vIV&#10;AdYnM7IJOIx5Jw7IMkGMkhXi8q0SqI3E1JTO5Ru1gLSpk52IsD8kslBAaavw6j3Af9joS1dvtrcr&#10;G/YmN/zumSlTTmVmqvvpeOozpUroa5acvR/lb/7ZvqWaj+Zocneu8VQ12k7vTNmqiQ7ShLz6T7tn&#10;adLf/YG4tM6Zt6gkZ7mwXK2X/noknCauphTC1BoIIi1qTdXHN/wk5OUf7pqu2fWiZs+Mf8/aM7X+&#10;6iVDE3TjC7tlRgGdH4iE2ghSgwqSkcBIKavV+Q7yJzgtHoDnL15SQ2CVVVTyFgmJR+ITDre/5te8&#10;xFfs5hIVpMF34cFk5IAZyUJQUSrFMSb7rWXCnGcrjaq/vLM8XwZPqMhZWpMTYMhbYUJIlR1ozAgg&#10;OJUxd7U+O0CXPb8hj7zPc+oLZ9ednlOdGVidubwic0V5xtryrI212m3mi584bu62GlMtMiegSVry&#10;y0XOMK/VEC3KNjxCTI51+EfZcdoacMA5MdZzhmkWs1Z0rooFe7N0maZlzXZhlHJH0AH2WXanE4FT&#10;qyi5U9Pl0d59vfx79x5EZMjHn/D28vZ/7PHuWzZvduFP+U0XCZ4UAaDErtIYvKVRgmU5rvUNJtoJ&#10;ZfLzz0/t6uXVpX+XURN/e7WqQjqYuUTXPo85SaCiMA7lA9GksH8gK/pbTmEblOgQLpOw14MOWm0V&#10;bmuZcFxobTznMp92GgspbPCTncJR12qtcmOW5qgWzXrRin6ETstNWFO4rVT8QWOZmdHxeCIKVkZE&#10;m9yMxoJRyUssdvOVm9dT8/Lw4ws+lPx5XNLn8SlqYARM07FLJ4wnNIo97TsJPxURfzgtK7e8uoZH&#10;tr2O1CAgUFV063KnwWLd+v4ng4aOQqeJHEyVHuDtyCG+1Oe7Pxv5zMR574dMD63w39U0Ilr0CwY2&#10;i4kHxaQIz+RYD6EP0PcBpQaTfS+meUJ006TopqERbq+Don+YeDFerDwuDDKao8TS8h/DA4knqFq2&#10;Q+fyd2mBr8dRpAcA/6iVqNNJ+LTz889HjZ9w8dp1PlRYdMzjPXoeTj7GttnuaHVJ2mslG6kQoRGJ&#10;Dz/S1yETVHvUGQrInIFz4lRW1559nnz+13UmayeOUhtW6veF2LUvpHf/ITMXLCOSz10KowptGBRE&#10;eVEQFFSLS75LOAriVnj2AjiKRA8E00MkRUhzko1m5Bcy/jtxlNpDvuH6C+Gu5HcSU7WKnt36Qcbp&#10;YNXV1dwWiM4hZC/slCRdLW0d768/twYmBfy6WVbw6csfzdMQWACsUVNeUVvw7sF1/5G66d9DZmuM&#10;ebMbzm4qy3ijLnuV4cZJaLuccTW7rQaZ/fC2+U5ixindjYyk972S5j6wb5YmYc9y7emqlKJ0RUIj&#10;5xH31qGuri4yMnJx4PKZ8xfNWLDk1zPnBKzZ8O4HH3BXmAZWXthS82oU8PlA/8ENBiNv1PEFRgTz&#10;lSILeiCcF8CGPB2hPKQQdssbcEQ6biF2l9ocp7BWtZRq9ediagu2V+Vvq8rfVJm3rjw3iFSA5GIm&#10;mbJNu86Rv86evcaaEVSWs7JGi5ZwvamYcKArTPkEtlps1S6uyF1xNfN3FZlv1Ga9rcO0rDaxtTb3&#10;2DnTsDjXM5FiRLSzd5QBg2S/cM+0E83Y3kteCSrgfRXQwC9FCOMh9KlsZwoHlA1zjW1gn2Hdevo/&#10;1n1gt95DKH28h/bxGrj9078osLDjLaRcIXvVlz4QjeaSMeF5sKfFAe5E6eBu7es1xtLS8uDP/fsP&#10;mzB4xMSH/l8fbU6KrJhsTqtw1XrMN111Zy0lOQ3XUmouJFYV/a5K+2Z5Ph6Ra0pyVtzJDizJCSjN&#10;DTAXynj1DblL67MXU9jgJzvL8pffyQm4nbOkJC+gJH95KdmL8jdUFWyuuhBXd+WI8Xa6o/p0q/GW&#10;cOqUr6d+3LvUha7CN0SGRaTSFicsiaMcIn2n40757fScU9EJMTHJMtQnonJyImNDFZWUwprICWSi&#10;IaUyUT05AQpGCj9y2TTYbKq/odS8YHiuzGQAmbwt2OnG7bIpL7w0feacazdLpHeE0lcV7GO9dCFj&#10;5tLFj0+cN3Jz6lMH7OOihP8+z5AwD/BpYkLrpHj36MjmIZGeIYcEMabGRzknxdjHxLT0jxR9cEAI&#10;E4Q9X1Bss9bIujcKu4HwDGBDHotkrnP5+7TA1+Mo9fkyzAidHjwkhI/fwCkvTePbMFNbuX5jv4GD&#10;2VATMEkqrAwhhsgnO0KGDH8K+iNFrB5Rb3Kw3hV8cNDwMQOGjGw7n27WqdeDkrkbDFKK/8Gf/4Lz&#10;1IvTZpTX6mlD5uDSPLiNqakkSypcvhPyKKkyhoy0em6WVkCFCN4iQ+Eln9gbFQOOIh7CXUqndCq1&#10;H3auO9QC2GxQQEp0MCnSRJtgcaLXI/S0RAJykYCAbkYbQ9KZpCMxtrQFUXQCsdoUyurZ963R1Zsk&#10;o25g4FvLDIogxV5vRZuQJ0q31x1bZs953Vi85nr6En3BGySUab643Fi4T7RU21ut565XH8tPzbyQ&#10;ACPaHpvYVHb5wKZfpW6fffP69Q8OHSm6Sve30uHVzs+83mg0qk8nYnbyqazCi1ewpjt7vfRaRU0N&#10;MzQXoiNP974DiJGOGLPR2TJu4lOFp4t5ry8z+vve4Gt+4gABAJDWB/cVyCBaJ6JEyEyFACgH+jPi&#10;98B+gVmcKzkikuRKYT/j1KUZyz6su76t7PSmm9kr7yCDyl6Oix+JlUXx7Nbiua6ieaa8hVXZi0qz&#10;lt3OWnUnd52rYDGooKlgvj1vkblwnbi48krOmwGhiQPjxAtEtI5q7RdjejJe+EeKwNQy4TSBgiUw&#10;8DiIPE+cCqxW0YTJKGGKOkwJzIgyy2F32XQW47yApd37jnrwYZ9fdvMfMOK5bl4je/YblnQsk+/+&#10;v7VYmqTniEzpouQbUnsXa+9ug1h3f3TI8hWB58/mNJTeMtYcr7l05Hbeptu5G3nx0rzVldpV1Vrg&#10;5TISIzblbnHmbqbzOLLXO3LWunLXtmjXuQvXksSHoisIbC/qHmfeGoqrYE1z4Vo2GrNXNWWvd+e9&#10;UZ2/oEq7qFIbUJEfVJq7tjRvU5n2rYrCd+uvxlrLT7aaz4tWYAe42EOfoQMhrZKiPFWax6DAjsmJ&#10;+NTCnO74qSyc9UhGQxIroiIQY4pIU8ExEkpFJZ3EOh1plRoqAZuEgjPFiqQQ5R1AUQ4xGeyUhN2u&#10;Zgp9cvuOz4YMH71zdzCND7iSfhDYUxGqX3jWrl//cL8x/Rd//mK4ZVBEa398CmKcPpG20dHOseFN&#10;w0Kb+foEEBsV1TwhtnFigpPEMdhKUYBb3sFiTaHQ4dKKoR2BV/muANs29vG/9ZU77/O1LfC1OMqD&#10;Oo+roLrwO1S6H368Y/io8SiF0bvrzPZe3n7kHUAhNWPuItZLFgTU1CDblOFTPtkZ9niPQZvf+eNb&#10;f3hv9qKVv5k+r1vfgWT9Ju4fcV+dEl/xiTtxlPpNJC2TvIysxDt3P9q9T/+hY+qlf7hc7lPqsefb&#10;jqNU1qaGcqVr6UxWQt6h11ODuiCPglLhFEOYo055lNIFvulKknA1fIQEJDYrGVYkq4d6yxAGcrkr&#10;seIrMLo5KI8rEga+EbLo/+HBnoZmu/7EzoDr+amlVgH0NzGwhT14zYPGgghnVdaVnK31Jze0aGc1&#10;X55en7NZlzm35PTbq5cHTHxh2Ts7d+yNjl0V8P68l1fticuPPhl/Wnvm2o28sPiQ8JiMhhaz5C+y&#10;q1OjLy0MB0uzhC3ETLpdY1j35ruvzp7HSRaLpbvXIMJf3iyrfenlmR9v33n/lV+6zV/7YXVJwxog&#10;CPJ1vBfR/hB+URouc0caR7YPoii0J8RmJ3ugi9hMZGYxe8CViIhkn21bSDpqFNj/Ws43Vac0XNtX&#10;fnrrjaz1+rwNFEPeWiJWmQuCCKHQeHolsRQMWSt1+SstBfOqs+eVpC9pzJ+RlfvWC0eu+EW7n4pA&#10;qSfGxjmwNEYose1Isv3GwdKLYQ2lyW5zsfCgDUShpviLNVMxt1PafMvK8AlpKOyIMs/c6uszrP/g&#10;cT28hz/YxYvke6s2vcsU2Po/feS2d/niP32D5YvfbVsmnDEdUmrHLQ02IxZSdAaLpbzoRERDZeoz&#10;I/sf2Ldu4ugfLp7W43zWQoCNpXAVtvpmcvcULG0sXEpAicaCBfaCefrCeQ0Fc1GDNmhnUYza18xF&#10;sy3oQ3OW1eQG1uYtby/8ZCdn6gpewwvAVDzbUDRLnz/DkD/LXDjPfW5x87mlrjNL7UUBPIKAYMbc&#10;QBSvTUUbrNoN9blvlGe+U5b3KbDK1aAVrtsIMxkDjA5Z2FABFSmnW2UcAyRIWCAcjInfGx5FoE7M&#10;OOOPZWA6tTciHtOp6KQUpFXQLoKixyYnH0lLq9Lr6cJMTJj5yoEmi1xoOobbhUuXZ81ZMOmpKSfT&#10;s9x2K4leaprFuWsl4wf3H9i3l+ZnPi/9Z9oz8faxya29E5w9ImzApGfjMJdq9Q9vGRZBFFbkVE6i&#10;SE2McY2PdBFVbOyhxgk7xWOxLa+dNdaRN5sMicKtZ3VPd1Qr0Ln+v2qBr8EzqK/5CPQEUDRdKyf/&#10;dI/e/R95rFdvH//iizdOZmp7ePlRuvXp38t7UM9+A8mgRM9xuFsszZ74o5kP/PgRZoh9fH369h/R&#10;y2fI1j9tP3wsHULHnIVC9slOHKV+UJfUa3twnjXZGpnr7jkQgUXi8AlTqqqq1BPQ68FQyISu+hR/&#10;23HU3bdWfLHpYNiAknuU+Z1qewCIYtKHyUFFTe3dnKH/V/3+u35fhXhLcZPUL0hCbjHZrSZm3gxq&#10;Vp5mOWd1G0kBrEQ8wCZdHe/3totVmUndu+eebR3Qf/cz/2I+tYHBLPX/LSJpx/ydsx7KjFqObVPD&#10;ndKGK3+AkTVrXy/NmF2a9cf1y4bt+PQjplrFd8IyCz/jgjPnrk3+zbQ/7TqckF/wwZ6ouGPplmZD&#10;oxlXTrm04yg2QFDSykth00npWQsC13Tp7p1bdAHSJN0SPeLRXgP2hMZCkTBBeXrKi5hxMl64yT0V&#10;/ps2mSTixcaYhExxMQXdmSSFoDekF+zlt9xNS3KuNGZGL4Q5N0bf6HLQ1wBiZOQkcASXcCMpFlAr&#10;DtppsBhL6yvOllxIvJW3oyzj7drM1dacpY7chTVZr6Pvs55f3nD+jRrtm5achYdOftwn0jE4unVk&#10;pHFYpHgpqhm/+GERTbFHdxgLl9Tmv16ZQ8NuuJG26UbaW2V5Hxou7nfcibVVFpvLCiV+c9Ur4Ar7&#10;H+gLVXbs37uLbMLv/uGPeO5DgXkHRHl/U6Pcc9J9IIqfNLJieEDTIJ6rE/Ybwnqm6vyB86lbL6W+&#10;dSdr6/mMVRF/nld0amPd9Q/OJi7XnZtr1C5sSFujS12tSwtqSF9lylhtzlxjzlplygyqy18rS976&#10;+tx1utwNDTkbKfrcTYbcINImmvJXtxd+stNQsLU+e0tNNtBonT5fFkPuen3OurqUZbqTyw3pQcZT&#10;qwwZq42Za83Z6y05GyyZswnFb9MuQzZoLljfgBIwZ11Z5rrqc/tNtxNbDYWiuVSRK0qpIz3LzXeW&#10;w0V+9roGE3YIZGHYdSBsZ3BkVEJK4olM7M/R7skMyMSeOnxkZ0R0LBnYk1LScvKJpcyl0mWD8DU2&#10;afWq9mp2IkaNiU8cP/nZN99+p8bqMHjE1NeW+PoM9fMZ7uU37l8fGzD+9aNT9peNOtKMVGoMGRVj&#10;xfgoz9D4Zjz1CNQ5JM41MrZ1TIQYe9A9OsI5Ot42JUb0D3U9fKgxsMhdXyGBvgxnfBe+3fP9Ojf/&#10;j1rga3BUoxPvCQ+Wcog98wrODB81yc9/1JlzNyY9+esRo54cM+7ZXz3SMzo2WW+U3nk4g+zeF86Y&#10;DImNXrflneenzh00ZDKzXjoMkqjQ6CPQGu5jV/z9ZNeS/bJTHqV+UTwhIWlyJgtTqNFbtrz358f7&#10;Dpo1a1ZlZSVntIuk2IZqfcdwFMSXNO5RyccxQiD8HalhiHDOvO/y9Rv4InXSgW886FHqqeFb6TUy&#10;xAFiKIQs0qJHjjslsZr0peUoP+9N9sFP2OJfsTBXq2SzS+FDyIIfXD+4Cqd7PNoyds89MP37+zY/&#10;qcQ8bwBAmI2V5VfCy/OXN+YFnMl9e8X8CXpL0tbtD3+0+/sfhWvW79Icubh554Ejb23bGhkdHXv8&#10;eFTG2RITt6KGFpVfg53aAyBwAECF4vu9P31SZ3Z6+Y2A05FBiTdosTs2vvPBJ7vDkLFgQhAZc+iV&#10;V2dw/jdaeBkoGZiJaOFoRckyKHFUm1m30mCMVepI3+VcTmTNCGbnXbbFP3cjYgxhNnkcFvSqCAY5&#10;KK/iEIWzuQxYVScc16012dU3k5wX3m0oWFmfO6ssO6gqY7Pj1PK45JCuBwWBrAdF64aHi5mhzd4h&#10;jSMj7UVpf3Kc/XVT/nxXwUJX0dLGoiVG7aL6/IW6oiX6M8swuypPX2Qq3nD7REBdwVvVRe/XnNvZ&#10;XH2k7ka+qfKCaNEb6kqVGjc12vXKRsca6T4cBTDA/ADbj5ayVPv1uPKsP2HfZSvYZM9fJs4GiHML&#10;KzKC6s4FzRn7/asZ626mr9FnvmsrXGhLX6wvQk8XWF+4jFJXFFh/enlNUWB14bJa7YK6goV1BYsa&#10;tAF6AshrV5q0QWAn27U9FOvV3e1F3dN8+T1j4eskSazOWfxf7H0HeFVVuvaZuTPPnT53nBlR6ZCQ&#10;hPRGQkIHQR0VcRRQOqGkECDEgiIiomJjBERAIKSdJKek997LSSWEkAAhvbfTe1v/u/bG6DjkmdHh&#10;H2+8Wc/isLP3Obus9e213vWV9xut8pNW+YvL98C3v6c8sE90YLAKNZBeQrQX50QVV786VHawt8iv&#10;r2j3cNleqchXUekrr9xjqtiM9pSJggcrTw40Rsn7a4w6yDAzh0FLSx3haA+Dj6Wjt6+msTE2KVuY&#10;mMUVpobzE5F6Br6d0KgDUHHT885Hx4bFpyblFhaVV/b09dMOZ9SYGmTdZkSEOskwii/Qou48+JrX&#10;qiXBbwZb2rk/NH3xwzNXzbJYsMDVcarVlmWvJUMrtTCWLIwg3iGGBRFKt0TNiiidF1/nGmtwB9NU&#10;FFkYTi19gFUr0nufjDd5XSGzQnQbizU9TN8OUjGbLP+RFhgHzwDqoEIfhXd+1959UEYhZxNmtqbm&#10;Tg/PFbNm2zo6eV0JiWGTR4DwP4yXMCCXf3T+3Awb+2mznSwtPXBipISbPseWn5AuU1FXaZyqTFTe&#10;0dkOIZrEUWzvsqtsdhtKJ2xgUDp8+PAjM6337n9dpqHmeyaCjxmIGZ8RvNuM4pliKtv5bvikuHSC&#10;FFaumDGJ3jH4lu+0d0QKhRiOeMlZLKsw3M5zy0SYEyEwk+WHbYExpRBuA9tj0+gQJhUFCXmZU5Px&#10;sfyWiH9s2oX1nPwr6y+8+NOWxKNQvOgVQ2ItkcBhqT2Z1Ow4/enmcxeF7+VyPrv63wGXOCej/ueT&#10;K5xjcZza9ohNz78ZFp4eHp4AQCJTDgPEjMJJFvShlKqbqORKll9FroCFypyZUwBqR5hXHp45B9+E&#10;uxcN3oMZjgktZEhaKP//F+fON9++85UF84dtwn/t6mpwnZjM2lrZQK+kqUbVlbYhtGixQLsgWu/2&#10;JXkhidiGKp6LJxvSEzT5B/or3+yp2tNXuRcIZKhy34joIKyEI6VBiBDsL9+taAjqKNg6VOU3WnOg&#10;u8T/TuYu5fXjoxUHZDWHWjNh/zokrjrUke0rrz5uaDglawxX3o7RtMbrutI03dmqrlx5V76iu0Al&#10;bVbLbmkVd1CxIR9tFA/WD/fVGvrz9b2Zmo542e3Q4fpT/aKjPSXB3UWBvYVvdecGDeQHKCr2qaoD&#10;Bst3d5Xs6awAg9bhxlKf51ysqrN9yPVTI1lbVPWvNGa9IRcdwD1DidRXfnSo7m+yOxHG/lQiKVSJ&#10;W3SyDrN6kOhl1PGbagMZCDpeKwLQ3hv8qG5SaxiRKjtHZHfJaLGxN0N6K2Kw9lRv2VsDJUEjFYEg&#10;/lLV7FZU+cgqdipEe1VVgeqqA/Ky/Qix7C071F9yYKR8vxSNWXqgtyBwABmC6t43yNpNyn4aq0lh&#10;MDEhGTUSFekJ0leVVVQkpyQlpyclZVBN1KXYlJCkXF5SNngSwEYFYoSo+CR+UhJAF2yuNA4LZ2CS&#10;U1DLAoO78WRQWaWl5Tz/wuZHZ1jNsHCcZ79olvXCGdYLH3aaNcV6xerX81yuKFwTydpk8gzX6B1O&#10;vFIMHnz1omjk46POci5RxsU83RMCrSuXgA9hZawBjugeEaadybqiLjSNlipFTXA31yKOEWsOqoTW&#10;49/QeM05uf97tsC4OAppJalvOaSzuLz61SPvIKAMJB11Td3TLB1f2LRr2hyr8OgYlUEP2rP5Trbh&#10;8emIVoCoQULCY+LBhI83QK9WWc63j+LFUvjNTJpHjh51c3OjVuNxrnvfp/gR80exz8tG5I1hKoRT&#10;rd+yZ9ocG/iYjcoAKGhhdAgTXh/F4ih27MOkDKNSz+AQLzExUpgMTwM2fyjczuFODBapSRzFiscP&#10;+DkGnMbuAWgKEwETni/PDOCEb/vd5Zd+fXHLFFKTTBTSiO2/zQ57F5oi1scJNrJRHTKSdHzxxYvn&#10;PxWcuMK5dGbam19yPrry87PnOEdOWccUPrfNZ2tSaU5WbZ0C2WyxbKBGqHtT45gyCrehUFLLCEYV&#10;HMwrLvv4zLkXN28rrajGeo8aX3CMBtjRyQoVOTug+5lI8mOkzO2EDNK7R3pDY8/21J7lqWQZyK65&#10;5Jk4YndZ5hGuDkxLu5t9uCn7zeHyQwBOI6X7Rkv8JaV7pWW7FOW71CIfafEr4oL9I3kB8lLYswL0&#10;1W/Ki1/pSdnbXxbQnP6Sue3Y7ayNipuvdYOroRDE7K/Iy/yV5fvVVUGqqmBkGITj1lDpoYGSYGlp&#10;EPIMysuDEWyIT/wJD66RwsCh/NdHC1+XFAXLig7IC30VhTvVRds1JduGKn1HKnbr6gM1tf7whYPO&#10;Z7jm6J28YEXt+6LcrS8smn+z8vW7qcGm60flN98xDsaa+6+TkTtE3QebMF1ho8PhJA/1iUFMSVAZ&#10;IaDAhXY55orx14lornsH8WU6yYCswmCWAPiYIaQ4ip24BFgRxM2m/jp5c9pAXfTdos/QhndyEVPp&#10;N1y9V1pPFVODxdsHC7dIy32UVX4IpRypChqpPdxWunH42hEj1gLSHnp6Kp5wipNTTGIiHX3D6blF&#10;IdGCyNhE+KLD1RNOU2GCJMo0lZCCID4k6YvPzMwuLYXCYXhECsY83BGtJhNGe3zSbTNp6+x77+Rn&#10;XkufmGrhMN3SxdLBG1oLS8flf7B+dlGg8IlwmdVVJTzPYbxbzDcsjtCu4BpXxhBvuJ3zkI/P4BWt&#10;geV3GV+/UqgFqZRDOAFtwokSfUEH1hjUogQjLvM+on2pTkyKlpksD7YFxsEzyPuGLka/w28HnRHJ&#10;j59mYTuiNCxYtGblU39tau1z8Vz6xaUQHIJLsIWN9acXQrFtNOlGJZILIVxbF2+k2UWXzbR0OneZ&#10;2zsC1jWqcg/Y/5qNvQt6dhJHsd3IYifGHZHuGJs4QNr24qadV8KiMGuw7x3z/QmPo7CkY3TldOyj&#10;IwlDmhGfTomCoxLSWRyFhFYYlFpBF8w88+THD9sCFJ98QxMFEIUIlMazOy98uCF7+2/C//q7OH9O&#10;bJBr9kc74i7sj9n+87AA68IzL1Vd3q1rLYAGexjoyGQqb8oP5ee8EsF5/9x/vfYl592Q374f+nO/&#10;Lx76InPD+i3P8jNOiRpiBnqb6TiPYcNAFHLq9YT61avB/IG/ITEMlIIzYUfvwJVwLiYIzETITTwi&#10;k6984km5Bq5K5NMzZ4srRCrKcDlBCvIsUxAghZEf6o7bCt2zCTJbLo1zd48iK2JM4K/2TiblAyqt&#10;VkQkVaQtSd0UNVJ1rqvo3ba8V2A+6y/dD8sg5QcQ+ZqaglV1ewYK1yurtumu7TbU7ZaCfqE6mKYF&#10;LNvbVwiCUD+wB8irgjryd3QV+sAoNlDuN1jhj2g4xMGNVu+XU2C2W1mxRwW9DVOxjdpXvH+g9OBQ&#10;BdQ7h8Sig5LKIKi5lDXB2ltI97wBnuHUsiZ6TVr3aVl0UNAGGzsLh8esLB+evnau40J7K68ZU6a9&#10;+/4pQGsd5W+iqkSgZkztsHFKAM2ZUYGBTwBFbI/TDqfzxXjl60Ps9/FDWsUmekKcFifHJRizrJEy&#10;ySN4DkY6nZgob+uH80bvhLSLjt7I8UODiEX+ytoATV2ARLS7t2hLd8n2wUpfQ/VOcfGWztztHWWv&#10;DjRfVAwVmPWdOCvuCkol/CfTk6b2kZScYl5sXHpqSnhcCuL4WG4EjGNgGEYQTYhQkJyRPSjGd+l0&#10;id+iINYGrlPw4ZPIKH0mDpXXXN/i4z9znuPDM62d562ePt3GYvocD/u/OG2+siKbzOJqn40zLo+i&#10;vFKruabV0frlXO1SAQGrmCMYO3lwoNIsFyg9BWbbKGIbTrmntidqiiWKPrxQ9J3CFcRw/UJrIHP1&#10;ZHnALTAOjoIYYwRDj6OLIQDIRjTDwvbxZ16Y77IwJi4VaBwO5/CJkshp+nCLeQ5fcmORZwgCjJ+E&#10;RAogDDQ1JjHPsvHYuG3/2x98HhD8zson10N1uWP3QdDUTuIoth+ZpT1FFCjYA38DOERBPYWkVHhP&#10;AaKwsoY9HYfwBSTlwQJmotv1GC85yAb1w4G0QGwyCgrAEoxFHHAUzVkclwCVeN3NWxNnFmQ788f5&#10;CRwF2cMn+3joNcTHFb3867+9/N/1mzhp23+WtYdTsf83EZs5J178RfwmTvhGzoV1nJCXfy8VXcUs&#10;SJfcRFpef+fsxcj3En95MoxzIpTzN95PjnM5R/iczJv5PhsCypODBmr2jlS/qxtMVUgHMPdhWOrs&#10;7MdPpdTYbUYiZUAoiqkYrzlQmrPqJiXiNBjLXsfgiPeqNaXVdTD2oS5cvnxQDK/6e/c8ATrGyFBU&#10;0Xg76rku6CCr4jTzQ8nCaKNHrGkhV7daQLzTNIABcLti6KzwcuBBYfqUEnM3UTZoB0qkXZmy5nPd&#10;1SfaKt5ozNndB1+p8oD2kt2jdUEDGYGk/r2ulJ2k/q3h3D3GuteUFfsU5QED1a+hDqFWBveDfKDU&#10;v7/UH5gK5Fds7Sk7iNpbHoQKT/gukAmI9nSKfDvK/NtK/VtKAlqK990t3t+U7dNeHDhQBR3Um9dS&#10;jg7diCOKW2bJXbOhD3P3o7OtlWDIpNM5oIdm1ABdDuYNHVjNlUYZqhqh/3A+wuPQSeNeRe+j4jn/&#10;6TjAQn2orahGkvk5Yi5xQg2BXlIGqg0QVuByqAyyokzwzM0w+hn9IFF0k6Hk0Ztf3i08Bicu2PhA&#10;2SGrC5TV+A/mHpNUvKVqgG5qe1vBxs5cf3XtedKRT8z9rDs6VD1g+xiUmUXVN0LDuJRMmM13nJgK&#10;NBWVmo4akQSa9AQk7KtvvqPUGaGdgPsilUm6LMAt07tGjg8AHcy4XGG8q9fiOXMX29q7L3G087aw&#10;+9WjXo+fq3UKHQDJuRfDcoCcxUti1IsjZCt4hkVxxJFPoI9aFK0DjloSZ3IREkApxwgCA9/6dHns&#10;XdbhHKKiUzBqNNqsk+XBtsA4OAphPkwaFypwCIuOFsY/PG02sBMSeQAfoU6baRUZlSCVmzCwWVsv&#10;OB/K09J0nDQZxaWwmCmzbCAVmPfnWrk8Ot3awsbFe/Gates2nTt/tX9QRoVonOve9+F+3HY9dhAA&#10;oGKhFFqA7sECTSYHoyAr8hRyMBPSjwBHjemj8Mh4OshJaU0NcFS4MJn1j8IKDirxkqpaZqy5r0RM&#10;7vyPtgArouwlsU1xPiUvHI7Y/IvD26ac2GjZxz1CSO2AlKTt5LRkfMTMZeg9JRYGCK6HP0BFcUHU&#10;6eiCqnfPRCw/8hnnw5CffXDx94V5mwAFgp7Z3ZXhSxo2DxUcvHJq88Ytm9yefmrtus1vvPUeIqQg&#10;ITqT1oA4/nuXJzIxkAORiKWUpJpOQKbTFy/+eea8muYWn30HsdzOKix5YfNmVjH1H22mf+didDxk&#10;aBNNZrGOvF1jWBmv9Yik8+aKFKNHjGGlgDyXPgTdSi/QiEaHTHrgWocHO/xusBqh48VYpRGaaPR+&#10;YhgwDd0kI03d1RnK1jPKttNNBQcaC/zbRAdvFe0eaDjUUrFzsGDfSOE+JAqUlQQoSv3UZX76Cj9j&#10;ZQA8hVCHy6C/Chwq3cdu4FMu8oFXtqLSTyLaBwen4bLg4bLXh8rfbK+IVLRmk9E6omuj0I4CPHQO&#10;689BnGw8WU4E/YjZIKHOOvf889Gr+BZ9dLaaqDoO7ByUzYlJP3wPRwEbjVe+OgSwQC2AlP2LpkIC&#10;hMYRtAnOjEvQ2Yi2CqwijM0ZAVQMmGGvjk98D+Y/bY9+uEpym98j+rAjL7gjx69HFNQDFVxhIOyk&#10;2vJgbUWQWnQQtSXrbW2rkBhboPSCFzFQvkxDeofViVm5WAMiSSgi+EDaGZGUejUuMTQ+KZSJ6bsS&#10;xU/LLQCRAlYBahXcpqAg06ppBAjtQDjSMHozIlOrdr/9zmOzrOzsXOxcnNdu2DBgIMcK1EtSyfwo&#10;g7XAZJ9kdo/TeXMVq6CV4hN38HZGA0qZKNOUULs41gitlCefLOKbHa4YtmdqhZ166tCIpkA70AU7&#10;XZhPlgfZAuPiGbQ2vODQxRQ1hUXxwP5UWnUNEidV0HCDGbPnwdXc0XmRrb3no49ZQwFFhREpfhSK&#10;i2Ex7kvWjCo1NLcXhBmoG3LDyLtWQe2z7C58Gzp5nOr/cn49NMJYRN4YjsJO1rcWcxarsMIetvwI&#10;cBQGDboOoy801V7izW5ubweOikAC0KS0yIQUblIK/AoyC4pptuLJ8oO2ACSQvf43oRT2KEyYK5WJ&#10;Wzm50bvyQ078be2vU974KeltCN3yq8zID2HLk+iJVE1gsYACor+n/chHn4Xw0q8Rw5equ4EFEbsy&#10;rr5eln2Lnrr7yPrnxTWHh68FXX535ypvT5u5Xo5ObtNnOYLyaNWTT4sVMuAoCAt9Ixi5obx2zJoC&#10;P8ZOBO8npqfNc/Qc1ZhPfXHl2PsfL1m5+uadFq3JSPN4TpSiBROVgpqLzOpeFXk+Xe0tkC8JM7vC&#10;iBOvAPvB8lhypl6N9wYDKCZEqU6iMoJ4gb5BdEDFf8wsiXgeqYziEEriyw60OvOL69YD1xilZInL&#10;KmcLN7d5zvu37zKIRzTD/WSwgAzkk75sY2eatiVe0cxT3OTKGyNlt8KkzaGokqar4pshY3W0nitt&#10;FKpb0s3dRWS4lijvgFsVYQUM4xKwCkMGClpXgwloAWM7vImkcrLqr0uUKqAYs0SjQV9C6UbpTnHD&#10;9HnZSpWeDEXA2J5v9tw9IfzmLnYbtKisFgpnGqtoFPhWM5lfvjrbVxCLJvEDiKCTG/0+mPCVZq3M&#10;qEQeDmjEGC0RrgVy1TZTb87I9dD2fN/eYl+YSlV1AfI6yhQKVtXb+fvlFQe7c/f3VnxAhnIJgc6N&#10;BqPDcQXenmVVtTHxSeGCOKSPAXwKFSZFJKaDHgEeU3wklxEmgh+v+W47RJMd375lNGdngV6zsqap&#10;1W352imubme+/Btu+K6M+OQpF/EktnypZYLGKZnAqLcmiubaA6+UewwBcPLmmRbx1Et58mV8BXyl&#10;QIT+tIA4Req9EvQfNJBBrDGo0xiUcnj0yfJAW2B8HKVRM46dEHsIOBwVYAuGsMC6KpYAFm3buWfj&#10;pu0vb9m9wydwj++hbbsCsTxUKyS4udbekeyyWrwvmDGxdMUeZIdEAA5jD4cEg9oO4Q/YmMRRaIOv&#10;cRT7QgFWMdjJTFNqMgVxfGxuaBya6DiKMUqyVA/02SBIkI8RpRI4iuYDTclAzgUWR8WnZSIvFdsC&#10;k58/eAsAR6F8fRuIQdGQiJf+S3DpY8zXXQ2R4Xt/cWY9p/b8OnljEoSapieGkzkSy6qU9UVhwR+H&#10;HYkS+PWIH6rvnlZH/igiD18jjzfDr7rfZ8OGuuJXKvMOvLhmuZ3t0mmPeNvOd5g5d4GjyzIazMKL&#10;0hig3KDDhU6tVdDsZBSBqyEbmAqRsI2ZQC0dPEfVpOFOp5W9S3Ja1sSbJyh5hHaE4j5Vq4YgsN07&#10;SfcEj7hzydOCEXehEblr6zFdA0Yp9DAkMeoVOicCYFL+CqiyqErDrIYJlOb2hZMYrWrKbWWcYzNv&#10;luv853dumutqJzEqEb2FNL5I9is1d+HtYytOiYolMwtLmAZHm3+zMl9hDLUYvMGKBKYsJKmGww31&#10;uWHgECSBYhhooUBHQW8HVcEgv7Y7xXeoGgS6MqSMoamGqQChwuIGGxybZRif907Eng5P+c/K34Mo&#10;XPNeBaP7/c+Ph8AzMfeGLwOIgu4LFU9EHwox5iAQ0+qQ2YbKMACVvEnbmdJdd6K1bHdr6eb2kl2d&#10;Ra92FRwbKveFRq6v0Lclw69f9BEZLaTJrIkYJ4YnRsPN25l5hbz4FOQ1BoISpOdifEN2Y5j2AKWE&#10;qZmhPCFCaSRqHew395ruq6UBnpjFk+gXCZxkElM8vBcF+QfVNnc2acj7ZWRDqsJFqHCKRYAeeZxL&#10;lkcb3fnqJQLNIoGR0ptHG724mmUxaridI4JvbZLJOdI056rx8QTjmQbSLGXyxXzjPf5nDTx5/F9r&#10;AUjP/fEM8kqoaMQk80JIlSo4dqJn2QJpwQwIkRQzXuhy5DBm3xpiKCsra+8XDyqNSBQHtI/fo+KH&#10;VP/M/AS/UqqxsBrvul9d4xv//7jteuwCBHQHX7nUMk9O28cMwygTpnevLdDGEx1HYdVG0TVVVNKX&#10;mcVRkBCMM/Az56dlXRVQ50zY9bCm6x0c+oYUTG7+b2kBAH4svYeVJv5ezh3eWbzQo+Je0iML95kS&#10;su2PrTVZmCaVYJgiYqWsO62i7rQw6/irweGCzJ1VhFNOODcJp2yA00oeqjQIRsnzOz68Vv3x7YpX&#10;vK3+7Oq25I8zvKa7OlvNX0rpU2ydHn/6SYliFAEsSDOJ6Q/TGzsKUc02JEgPV11aEOjkf/DIouVP&#10;ZeWWYtEH8jH6/QlUqHrE0A1kpJHUik1TQnWucbo1MSAwJ89FD7jFmdzjzfA/h7aJKI0wi1ErFR0h&#10;6BMyeIDFNYBVdBd1YEZMpRkMVlr8ar6Vh8W8JVOnLbCbv2baI+5bNwbh5yBkp5cE3+S9THD44dcV&#10;q16qMmKsbBiKULFN1Xs0mA49C50ORAAVK2u80bg6sBmgC7ZxB+xkQHMV/87a+s23Y4ZIh6Xlk8NG&#10;Xb+KKm3gAkazDmEsY7+IB8GZmWowaYyUiB1/MI83dkf0Qe9T6JDIVJqvB0TutGpRaWIfnODrw3QR&#10;j6qm94kFKh2AQJp6b3EPSTFJaI5jI02EjTsEDzyaB95Eo8z8RTQy0lOrqQ0D66yyZIexbmtv1YEB&#10;kZ+y2ldbu2+kyP92RlCn6Lymr0CLqY15/taOnuz8EkFiBtilIoSp0QBU0LfDdYFxlALzOSrSsne0&#10;dzMjPe4JzU37jrYM/pfQh1UCZ6o0KgUJPP65y7Il4WeP1Q+QD8rICoHMOcq4CImMI8gSnmFBgmZ1&#10;7CigFLRSMPB5RBO4ncNjCmQINuHKNbH6dXH6hVyVu1B7qIbchosY1jiT5cG2AO3F++iF9MjbSAXR&#10;KJNLIYzImhQliJtrbYtehi80foIYHDWIbOkLbVaZKWmiXEZ5DywsLPhJmelFlR98dva1I28cevvD&#10;Y5+eC3r7gwNvvvve6fN7gw4fPnGSqqbHue59H24C4ShMMSjsU7DBd3Z2dgBIGG4eSNVQLzTCfg4O&#10;iWEBYdeA9223CbSztKImLFoI0hXY9aAMh2sB1OCi6zdZEI4GHVOGsMzbE+jRfpS32klBStOn63+f&#10;EvV5P53X0VHDd+vLj73oVBF1kmihOtFKpOKSSpEwBQT1Av83Pk9Nu8ypVHNuGX5W1f+HesKplv6m&#10;gmy8TVyf2d1eWijMiuNYOc2cscRz3uLZVvPsrBbZuHtPdZr94ibPPN4RMlxBVCDEYRyE6biEIcQA&#10;hIDwdhjvDER2MRxzVBq0E0gyi1GIxmtoMbGO2/aY+kEyjDdVLEFgMpQocE8E9sLEiyAYE/QSEDkG&#10;IUD/pWMRGSQQ4IRd9eC8uMSYTI57mX/5ALQ7FDsQFdyXtxQT98vKral6pxjTQh5ZHUWcYuUHyhFi&#10;RlopjDHTZPDjFHhUwrMIB7VqOldCtRLFj3dduMzGYfFjMx3mzl+IzHqPTJ8HCIFi1D5gPxm0D9qE&#10;LfQChMyYY7/mL+sHhpTz7d0pbjGT+hvN98ZH9hv/4U8o43BFlVRDTY4Uk0MjBsYyOiVhylMZJVCu&#10;MhMi3A0QQjlkJPBNGqQzHbpHTtTXFbcuthX4k7wgbf4+xbWgrmu+LZVbB2q2K0o3kbIdQzdOGrtS&#10;iV4M6ZErxQX1JVfT4y8kJnOTwmPThIkpGXFxOQJBdnRCVnhy2uXkeARwgSMd9Oa00+D8AssitoDE&#10;GHCLhmIVbmg3pBTxDTj43LPPHAtLPFIufxop9iJNz0ArFaP1EMpdBASMnV5CSirlwCXO0WSR0LAm&#10;XuGSqFmZQFZwyYJwunMxT34kx1DZg6cFnMJEQoNDcXI4/H9l78ShyfLdW2AcPMOKOjtoACaD7+6L&#10;yxEzrV0o4zw0VCbTTAsrmjVvrpOz1xNTZjrNsnUsLK1EZKmTi9fZkKgzV6PhWm493322rctsa2eE&#10;6c22cnFZsPyRGZa2jm5UeTXOde/7ABMIR+H+oVkaewpsz5kzx9nZ2drW8YFUWzsnYKc//ukRaxt7&#10;L++lNvMdQEvCDJxj15yQG02328CtEZOYiryfMO1RF824pOySCjVdhTOT2lfoFJHCP+Q4PCFb98Hf&#10;tJjOPmJivgN5RygU1UqoNSqpTNVaxrgZa+HFlFVcHhFPo5aQj+yt1z47J4zjFFJl1C+Len+aQzhN&#10;hHOdvNdt8ly3I53Hj0qMW7ppp43dcttZbnNtHGbPdJ06deHcOQteXuvWWfN6Z9Wutmsfm7UtLIKC&#10;8UaKSGEKBvAPShhk8GCTvWIPMyFhqtQaYTEar0BlQScp4CXoH+B7ZQSaoqQi2ICAsc5FKh38lahm&#10;C2MVEAIGPSCE8U74b+6HQYnBUbpGtfGFHLLgquaFRJ1DjMmDT31gXBJlp2/A/AX1CPVJxqJ1vEJH&#10;1ntDEEV9wFQAk2CimzrDbp7dwinTbO1dlzm5L5Gr9DjKtNV4Z/rO+7FaHAOZrGodMuDsvuy3f5iG&#10;G55jaQ8cNTgidXbzRMDadz77A/qBVGqU4FTI7IlPCRkB2KTwVXFX3kEbjlG1jdC4QekoGe2hf2Iw&#10;xydkjNmUMH/pDW3tn9UWH7ydu3cob4+u7JCh9p2+4rdaCt7uKg26Xbyvpeq4pj+PGjG1pKNDmpSd&#10;F8JPCxEkQ9lOyRASEpCcnZeUBobqMH4czH/gQ4P+itLGQr4A5dXwnMJfVHzhWgyHGUgpqlyujctJ&#10;WP38RvdnAvZHtz4dK7e8NLwSJGNckzuXct0j1x4IpuAotYBH08d4x2hdeCpEKACKL4omLgnEUaBc&#10;Gyc5XkQGu6kH4yjRSomcYjY0AnTIsK9Olu/XAuPgGUbFSM8IJAD5AmTFem+e40Iqgkw0mYf3smfX&#10;b3nl6En/g0et7LyXPvUsXlityjxrzvwvwngXo+L+NH2eTGEeUZsQrQOehEGJHob5mZZ24VECVj5w&#10;8h+fnzlVPTHLV3YkwTOy6rsHoozCSdgXiv1UKLWsYorJ40Q7a+KWYbEC4wmU3sBRYD+gjlLCBPgS&#10;SJDM/u9xFLtAm7hP+mO5cyPoUJhhFytomske7zhGCWocAZeiWl1S1xSWmHtZmHE1Lv0KPyn49IV3&#10;Q8K315LfNZDHrps4jYTTYJpWM1SuVP117z6YPMBeeOTkKVfP5Y9NtZluucDZZdn06Y5LPTwzww61&#10;575gaNrcXeF7u+yTkf50ou+HHgGBXVAtIEyKznF6stlnD3wMcD8q+AQR8/Hjx4tLy+j9jFOg2sKw&#10;1tbah1dJqpQwqifS1taDh8D+vl4xMBWD2CnzJyY09qXGyfA649UGCBnDDONc4bvtpn6CABdGktGj&#10;W52o8eQa1/A1jnyTG588EaVfnC4uGaAPiuvDEYrO6eMU3Dwq7pb1rsQ2iHztXb2wpLWx85o11/nR&#10;mXYvvuwDHEVPQA11D6awDpw4F5w5WT08yDH27dtn5+Q939HzqafXW9u6zrd3mTHbMlogxF39UEVD&#10;hhQEFhY5mpNGDqIBwFFuVAwReTuOUXOahBqPEWMK5RP+x0RohHgbEBopgb8fJds3jNKvacT95aON&#10;55G2Rlq0TVK2u6MwsL387ZFiP3G1X1+Nb0vx4c6KSE1bI1FKYDTMKW7lJhZfECZezUyOyk2NSIiL&#10;ik5MFuQI0rJCeLGXuWBAz75xqwX+M/SOcN2xAqWRWqtSMnnbodCApovoI8P4c7ye93gjYmO23u7C&#10;yBIuSDgVK/nKVVBSxapXCPWI1FsA4MSFf51+NY9CcfhKuaUQq3i9DVfsHS3dk2zObMc1gBKHNWbN&#10;EN4hSMQDE4exu/8/szEOjhpbMuAFUajUCL64eDUKTgh4iZUqHQaoP0+ddTlSgIFMrSUOjgsvRwsw&#10;4SmkOuijTp69FJOa++gc22PHPz3+ydnDxz4MfuO9T85cOXr801nz7COihT9iHMXKDcZYNgqPRVMY&#10;e/FqPJAK4hFk22FjZtkMreznRJdXDGjxqVmhvFioL8B+ABYp6KMAq7qHh76Fo9hmnOjPO9HvH8FQ&#10;IDSQGUk/NYkoibKJUU8hdJx0SSWZlTUhCemXY9Mik3OiEjNB8uxz9uNPIz6G28k6EfHIJL+sI/Oy&#10;CA/Yi2he2OVzNSk/jJ+ekZmLXHuPP7fR2vXJOXZ2L+16isv1bcz1J9de1+f7i3P923ICuiuPSm5F&#10;E8kdoAqAH8SsUaCtI0ffPXHq7OeYB+B7CQlZvHRZY1MzBq7x2pmx5RFrKyexGOtEs85EA5NdXbyp&#10;p6eJODl4IWmsrb3DzNmzra0d7Gw8m5ubaZzg35cHCqXgFk1dwz+/rvLiSxYJCbyFnWONzsBRPOX6&#10;olGE1UvwkpiNiCUD5hqvsG8HoxKnWXHRAljeIn2ztY3r+o07XT1WYDEL7ZCdo9voCGbk8YHmeBcY&#10;fz/AG9sg+GRhFWO2sF/gvcpnz/6HH5sJdQc6SKXTK5iMP+Of6f/nEeRHQTeqKZ8UY9tqrb4y7fOP&#10;ZmjjXYiyxUDahk1N5FZRX9t1Mmoy91GszvjtQzwYpQ0mPB2ce8WkI48MlhFTs0lS0Nv4Ra/o9eGi&#10;rcaKjcg6rRMd1lceA1VCS+HWrroDyo4vyWCOWae+03Y7Ljvzc170eWFcZEp2bHKeEMbsrAJW947s&#10;olBS5VdUdQ0Nsdo6wCdKKoQuGqu4Z+zQUYkfUMsDj56yfvbw2pAOL55+RRxZGkvr8lgTIvXgZ+4V&#10;TaEUPKaoPipavyxK6RlvcE4ktjyTQ6T5t1HmHRmKultSmpbbQJMOKOmqgyL1yfJ9WmAcHIUew5oL&#10;awqcE9toY7BrIqk6AAEWcpCmR2fOC40SUGcCE5k72wqgWq7GUo24eywFJ+d7Z76camHv4OQ9w9px&#10;6hxbi/nu0+bYz7JwxMoIHN0KDAjjXPe+jzCx7Hp4BIRjsyYA4CiWwQAK9gdSv36nmJcLVgfqlobt&#10;CV4gVJn5JeGCeBZHQSsFAhZuXFLDndv/iKOgkprgjzvhb58qqTHqYpEOKGQcOvfyQ9yDDqJcwbBO&#10;U3K9PjQ+MQQUOkkpMYkpgoTEuOSkw8EHLyVH96iJxzGx84rbf1rV5bZugF+FkxhXP7chLK30XFgs&#10;TyCMTYgDI/QlYX58TlZpfWpba2Rb5duK8rfUeYeMolc11fsMokOgM+qqPqYayIY+m2qlQH4Ox2Wd&#10;lssXQFQwUw+Oiu0dnXCDYzrhf2xuTIvwSAZYwvAFF2X8CQBmMdcOmAr8n24uS2RSPVX2YvQzEvv5&#10;XuxbTJ8ZzEN6Pd5ugARs/OOZv98e3AXicDoV5ECR1j1mdHE8ceOaPeKMcBteFSt7p06BGR1tCxw1&#10;Chfq8S9Lb5i9AxMFM9gG3PRYvApPgaH7z1NmI8v8Q3+enp6VD4MRm47w+93wt37FDndAbijAUWzL&#10;YGPGXLvE9LzuPrGVrRMmEfjZooPu3eG3TvEf+dNsFhP1COA2nYKwTQZbT/+BknC2JkiGG9AJ1y5w&#10;bn3CaYvhNNz6AK5Dqr7W0Y6q0dZMTXcKGYg1t5/uL9/WkOiZ+Mmvb+XtJfp2OKzLRpF25q6y/py8&#10;eCfNzZcd0JO5W1y+XX7j5eEbLw1U+/aVv9lWc4ooy8FPVVFZdTki6TIvnZuaE5qUHMKHBj4dAX1Y&#10;OWIODRXGJecXljc03utHKMMMJkrADrUYM+DjnVModGpEQVKSLkNDy+D6E7y/XBB5hhocw4h9FHHn&#10;gw/BsIKnWBqjX8IjLjwC0s5VAFpc+YoYNdgzlgnIIsQvJBGrcNXiSPHpciJGM1AApVHSc06W79UC&#10;4+AZVtTZ9UXggYM7dvkuXvkUgos3vOSzZZvfS9v22LsvusrlIweaTK72dFt4ISKaenUayaNT5y5c&#10;9fRvHp09x9YNLJ0zbZxKqm4Ull+fPtcBoAsro0tXI+kwMM517/sMEw5HsaMKi0Lv+0TfeycTD4KG&#10;Jnqsk9CKjM8/m6T1e5/zf8MP4TtRUdsA/ygoo1DhbR6TnA4XgkJRBaQF0sg2KQQS25M46gfvMgmm&#10;QyRHM0rF2CCq85v/55N1P79eJOCnp17mRYfwomMz0pKyMmPiYrl8XmxS4tn3T54JLVn5kpLziw6X&#10;33RY/qTT8Sf9FjMUUiX5y1rf6KSCsNQsfkpKTmZ2jDDxVEw8NyWdL0yrKiolsuZbxe+0lfn0l25W&#10;Vu01lO1XVe/oFW1qFx2W3MkmcrqIgGuRXEMNIu09vZCWrT57ElJSGYUwfVPuW+A9DoOdjbULxiHY&#10;79R6+Nki67crcBSQlY2VK+Z7VtLUauPcWY5jkIyVw/ue89/ZiWAtiHhxF1mXbnDhi71jiRt8WmK1&#10;iMlakSbPaKcu9goz1GtGCbAjsOs4Bfc8OAycgPGB+pDjT5DVUKuBHC7F1KkMYZRYs+B1Q7uxo8c4&#10;Z/puu8cSWn0LW8KR4/1PzuIenBcsRAfdx2713a7z734begGNAu51SNIBkzAwpvbmJxzYtq6d4XRH&#10;/r6/hbSH/UqvljWG/rKf3IVgl5/lVF/k1If8pP7LXzSce+jWxWl9MVbydAcizSKGZkB16IbEaFI0&#10;pmlUJb3eU/Nxe9WBnrqt8kYfde3B4TzAKr+BEj/Z9f3NWb5tJWdMAzekPV0pGZmfh4deSuZFxqaB&#10;N+//sfclgFGV59qp7W3t7Xb91VYtCElICGQnK4FAUESkLtWiVVEREAibIApiqVbBpahoQVmEhOyz&#10;79k3yJ6w7zshAbJPJrNvycx893nPgUgl0/6oF5XmeAxnzpk553zb+z3fuzwvUjkguygkHujQAaVS&#10;xVKQUF1o6wTyxKtisYzux8fxtUNxgbaj/9G+9g53b5uLFdeff2xH+9htlpGpBKXGyxgMfJOQzljM&#10;woW98VJXkswNKPVAjhMGPvhKwe38EZkrSsiGZBAX+ut1bJ+Wr1heE/ZNK/k/8fde8AwCPfjawPrr&#10;/gemwEcaeWH8gmP8/EMDR0UGhcXc9rt7M0Vy9B+4K4aFRqYIpVq9BQM8NDzujmEjR0aPR44gaCWh&#10;j1Lk79xVeygidhJw1O13D4ecJBoqL88dsAl+QDgK61beooeCwFWALw6EDADAt7Jdrh+PhwDVTbRB&#10;YpxuapEXlMAVE8oo4CjoowCrlIUFdjdhJ35Db8TxII66Uh/f2b/dBsyKkOSOtm6yiHUcVleL1sqy&#10;Nglz8xHNLdbkYxcoNbBWYJoQaYqXfvRR6obKO37dGebT5/fLnl/5GMf/1Oznw1Zta57xzAcyUV5q&#10;ce7nMpkyR62W56aUF6RK1QLZLrWiviCvxN3X2NaYeqH+VV3tkosV800HX7YcXthRM+9Cxevth9Kd&#10;usMYasA/WoMeIGpLaubs5CU0AQEP0Rp+4A3fNxrtwaOjLWYs96GqcUHiQT2FwHngq8CAcMgnCugD&#10;xZCLRYaP678Lr2/hx3L/yW9+YIYqhLkyD7JxcpBHGcFNHSNgSPPxQDpLqrD26Gk2hdYAQfUWTK39&#10;4+GaB+PKlYuU2AvhexDRQDKRYRGREdGRkXHhkWP9RoS8MGueTv9tKh9QIXgXVA7/Rv2wE5ZboDi9&#10;2UE8lSiAh/6iVq958Rt0opXpkMUYPnG9Dng6ucB/dWbtL4AtS7b4tEp+Bl+pPVv/B95PRzcMR2GI&#10;mhPFotA5okkAnrH1gXTCYQI5uwHYnfqXk8EtXQsmLdBwwMyNoeAylred+LCxanlz4fL2ktcNtSsR&#10;1tdVM8/QsLS94pUzRSvPVW9oOpa3d2+xJFesKqwQKgozxCoME1o55hJdZ4ZcuUMsL62pb2rrRKtz&#10;NUYMFdiBA02wL5stHiuS3bjwkVtOM/lB3apCMxzOQzPZWAm7T26fIEHOYk+CxAZ2qbEyd5KcJQk9&#10;SHA8IadvnNA5JtP2oJw9pGKhIuYnND5RZlIihw+s8oPb16sBL3gGg5E8o8wU0gyDFEzbKZli39HR&#10;nBqc4HdwZGy6QG60w1yFZV3kF9kinISfua9/8LLVaxGbcI9/CPyjRkUlJC9d9cenZsG0t+SVv4bH&#10;jP/0s63oGzcrjupvBH7d+pXVWf/Vb3SANuAMW7SchHGBU0x9oxt+D36Mia+t26gu2bldKIVpDzgK&#10;/lE5cJRSyK19gN2XN8BUHA/iqCv18R3+S4YG9D2gDtj4ZMX10vwymVycJtHAIQqUqqkimPY02bll&#10;6aryTYLc9IpdpWmaX/362BM+2v/30zO3+tjH/PjAPbdcjFl68IM1u0ok+V+USP+h0eQKS0vk+Z/k&#10;ZabIVZLyvO3KLByUVx7zGJ2srVpb88bxPcvOVy/vqlxua1hg3vdia32y9sg21nm8R69t79b++bmZ&#10;i15ZiYkb3Ykbepen9WurifeD8h0WDPmHHmW0AIlx6ilMjxbryMBwDDKtToeRBuse1FZYCuGGVyuj&#10;vt2h3UOWFdc/qvvCwL2pMMdmOZDsY5LA+Id0NrEOzEwArTRnasnn/V/AQ7L/2MErSYoS/IY+QixD&#10;SqOQViMcL+A/5gGUsgHQcO7o19bM1z4DKIVlDv9zHlABTe2q3RczLkmmys8Wy8YnTZqTPH/Rspe/&#10;QxxFUBvIA2FqYBBlrZ26M4YUHz3znEr71YlPfRolvxZsh3rqUsb6/0Gn0EEh1QtfFSgAUIO9qDKq&#10;NWLJgBSC55kexwQJIYbtLhcS+uGYeBLhq25ynSnv2fd+197krt2zW6tmdVW8AZOfcfcc877Z3fuX&#10;NTV8eKhKUL+zJEeSK5TlA0qBQC9LSusOqKTEeUU8kx4AVe3+/T0WJPHjwScegBkZXYE4xDhgShd0&#10;DrR1X1mzZ2ZuX1SWO1bkSpLbE6R9EfAwV9jjRZZIsStWRkF8wOexMmeU2gGsNTbHNEHcliQzJ2Sz&#10;8ensxXznh0cvN9/X7gP/uT/0gqOAnfg66ejoQN+hFHuy3Lt8g9FxEB0GMTU8MPiTzakQWQg59hsR&#10;9um2HRiwuDoqOCpdmgveg7t8R48Oibvt936h0YngPfALigocHeM/KmJHphCUnjc9jvrP7VFfq+Tw&#10;qEQ3E8nJ2RL59bBDK4WMn1B3n2luhRgBXxmn5CbCOhJmg9sNqQEb7F+YPbAkR/VjgPciowc3d1Ab&#10;GC+52ZH2DnlFuUa26cOsWqW8GCY8gbp4m6QEOyWeFggLSsvOt2trj+eu+1gzLaztXh/H3T8/NeTn&#10;x3x9DJE+9ne2lK5PK2jUWUDvnJkjr6w7uGF7pii/UKYuwSIdeAzLc5CyVtbVd3XrAF2MJ1ZfqlnR&#10;vHPVhcqXu/a/pN37rKFhtrbkJRAAb8j5Yk0mua5jjtPh5WgJCCqggTeUBoqm556fFRYZO3J0OHLC&#10;BgRFhEbE1+85CGfvufOWBQaOGTp01KjR0SFhsZHRY3U6XT9IwB2vBlQDP8DbWU6s4udYC1CvpmmQ&#10;dlhJjyMdTB4LSmePKLVjJb0hUvaIRB8mMKkvMaQn9rg51ijuNy4ukmzgJ3AeNagoLmsb3b8H8Il8&#10;wMiWBwJKyPtA/xA8Em7MA9/hG5z9ij4KKkGQ3tx17yiwH4xP+sOK199BE+NNvsN8PbBwtnUjLgLu&#10;Yh29rs496UN1639iYaZDm35u2PjjxjNZjo13GJ0dF9Lv1LIOwNYu5d2nd9x6aJPP4c0+Bz+n/ciW&#10;Hx3dekv9Z79jrA5mwQ4HCOaZw0LwBjenXgWtFOodfx16Z1t1y/5PjxYv7tr7Uge8p3YtstWsctav&#10;NtS8Akb0rj3zDpdsqypJleSJNktLPslu+DynLlNZKC8SpYgUaYjUUJZsUZUoKhtOXGzh0nFTgkAa&#10;hug8xBMGmUngDomTrHh0LzvVzpbs7AsSGaOknoeUbIrYOU7BooR9ETm9Y8RE0RmT5YaleKqUMsgM&#10;uP9lDzvUwz2C2VAkjqEIyyWoLqlI5BPIRTmgEfGZ67ffoLvcTD/1gqNoJYNuwQW/oMasTk9attw3&#10;IALH2OGAOTwg6MmnX1z++ttrP9gYMCr6sT89fe5iJ5IN+IYkpAjzP92aCcgEZIWqNljJBIWsmj0O&#10;BmMfaIJoEevtuQPV7Q/IrjfQ6w+e+/c1ALUmukppRSWMQYLcfFCaX3Y1V+TvO3ISXY7mHW4tPoij&#10;/n1tfnvfcCIwj+waPIhCvBgdwgR2rqupsXbLjmxluVIt3iE4V6tcPX/Cptm3KJVioUwOrZRAVaIq&#10;LkeSxMOnzkIs6BibvWJz8lz7vf9t/6WP7laf1ohhzimTmvecsW9M1/Q4iSWspLwqNU0M/md0APxF&#10;KLg4twT+t/AYyZYqahp2a3UQ8d09Z0Wndi1wHltuq19srnm1rXKJ9fRqu3S144yYWBBsILRstXQz&#10;M8EEvO7AG2YgrAchhwhmcPqrDq2Z5gicR04RO82H2OHhC55GfAGSsB87YTbpPx747tdzFrfiTJCO&#10;3ItsgqQvJKdvmsIWl+EYIyTrzP1KfXkHP2PBE4fTdcAGSSoPLxsaipveeN3Jxbb2v7y55je33e07&#10;IggxeqEhMYEBYWHB0fx0/O2WAi/E37D/tjgYOiJ07MRpjRe648c/OMw3ODJ6/BNPPoPh/N1tPU5X&#10;G9Rmfb22LrxER93RLcOabOyg7NY9n/nAZndgi4/ZxE5t9THZjGS4Nh23tdQbm6osF2uxmy/U8Af6&#10;Y+eh12o1MAPZ8uD/b0KbGPSAGsA3BDbQtTgspWeOs8yw51zlWx1739YdeKO9Nvli+YyWXc931yUb&#10;97x8pmrh/rw1ZZI0jVwhL1JIyqRClTwrW6PMy5VrkG80N1WmxK4q23ns9BnkriUuqSvYm2tnGpAA&#10;VDD4AsYBTp28xN7Y7fBT9gzLdP4xHbRRbuyATIlS9wQFS1IQgorJtA8IonBy/PauPxUYFO3cu/f2&#10;mB2UlA8YDU/Fzo8U/KV0AX1OVx8qaHDjasAbniHWLzIAYzyCsw2ZXzKECv+gSH54IuwidmziMH+M&#10;zbi7fx8QFpEQEBSye/8RBJP+6rfD121MyZbmBY4Of/0vb61977033nzr441bFi1f/d4nW4YGhEya&#10;8hCNI2/PHahZBnHUQLVyc51zUXr3k+cakaEY6ghKsYd4PVj3ZLmI4+MBObJmo8xgfuAEyM1V/O9r&#10;aYCcLuMorJ6u5Lw4da7xk9ee2vHMLfKC4iWvLd1aeOijrMJNKx4W/NknIzM9v6RYXVS6LUsoyS1s&#10;6dIDzlhdrLENrlDrNCebVn3U/dwMdv9Y+9wlLSc87IW5q9p0hBC0+i5MPZda9ciGkC5XZkg1AFFg&#10;EsMkQv1BpREpNbtqag1m+Al3MFNR+67FpvLF2pJl+v3vHCxJbtr7Wt2xpcc7xB4npsfOPtZFS2ku&#10;DGnAqsVF+A7J5Gp+agCaQh/bsi2zorYG0slkdVod7gemPoKrPSYzZwS7fBtgg2+CozjIdOWNMAei&#10;zIBryMftca3dzQIzDXEK52Q5S9juThQScWJyhf4owCGVBYDOQ1n4KLTPKz7sZ0ExWc1YelgcxFHD&#10;66NQIhxYLe6I8HijnrIf9gOeKy/09f/lrZww5PU7SpHCxO3+7dBA/1HRMIxhDa5Uly5ZtgoY4zvE&#10;USCLIpoOzq+oCfjAxmqyYMjT7f/M5+y2O/VG5wHBz5BOuVV2m97VQ+5CwA9wkoLdBU2AHagJ6liC&#10;sZ1utxGBomSFwQ2RqZliHtDpcNGDhwB+oOcTmuJ/xbq6zmkOVqw+Vb+w69jCnoPJ2tr5PRWLtfVL&#10;L1YtPVq+srbwgyLNdoVKkq1SIY5PrdLIFAqFWqnM0+TIZakCMZwMy+oPtnfrzA4y3KIOAWY4BSCe&#10;QW/koBzEYBfrO21gS2rN0SJXQjpLzGKTRMgj454gso4XmycoehMUfdHiXm84KqaMJWrYg1mWd6tM&#10;FLMBiAhPabBLwbQJAgiU6nLXw/P5Hd8Z3NDKhKexBMNwCxwVir80uDxuRK5y05arqwdCiZoJ0XlQ&#10;MXXr0GE8Or0ea1IaodyO7ofOguNugxXfkaqLskXyocNHREZFjwwM8vULhPJ86PCgESPDR4VETkya&#10;bDbBWXLg5w7YJIM4asBqualOcn4doFKEEYfXR/Gu5rDsiJV5ZjvNinaiWBzEUTe02TEvcA5EJD3J&#10;H89DrAJQG34yb1rN8z7p7zycMsvn/Vm/UqS8mvNy5Lanh6p37tueLYesqGrY39Zj5chpsJLFxKJr&#10;6jg6b/lyYWF1N5RKjO0/1bb8r+/n5u1Ey3KABy7R5GNysUOXIZcjbgVuculKDfyjxEWlsuJSQKlM&#10;qUJcthfCil7KcrBx56vG46/vU8zIWjsp5t6Q0OHxIwKiYgKf8P+9X2x8yLDbE//FjI2HYn/oDw/n&#10;F5UhKwdkl8HiXLBkecPe3fwluEX97q4h/DFXA5erHeKRJOTX3Ti1K/djmv3wEpigIW/JTXlGERua&#10;ZZyUb0Nk+sQdbJrYMUrONp8ywomZc3WGvREKMprQaX7zsmHdi0h5XOQXvKgqwK+/vbPOb+RoMA/A&#10;6QI7vL9mzpyLh/Z7g3u52fWdhsqO/wEfX9PT0wMezviJUxFhdMdd/sHhCUn3PWy0QL2J9//6FXh9&#10;73TNt5sobVA7SC/gHdWB//TsVKoPO53R3JbG2i+ByPzER7+o+vxn9o9vqa99q4s5z6f7nNjqc/IL&#10;n7OpX+6ntvlotvjs2zmFsaMALog5JcmEVkF1c0EAKCAfEQDHJpud2a28Bz68mFqMbbJzu99qrlnW&#10;VbdcX7u8u+E13YFF7QfmnapaVqVcJxdmwicqpTA3W16aIUFWPrUyLx97jkK9Q6JKkeYVVNUcOn1O&#10;ZyUeVeAoAq5EvsEpKunxFni845O1i23dx6KKXNGZLB4RfGLPBKkzQWSJE1jGivsSOK3UgFAqSNIa&#10;n+VAD4ySsmcK+vZrCTfaLXrQO9CAoYbDU7CDCRcdjU4NblQD3vAMnUelQf+NCGCP3mKFax1QOU5y&#10;0JwqtaWtHTLA3osVK/mig/MNJz9cvyG3oMRiI39gvRGc8yQndDozKQbxc5jpIQ9wzdtzB2qVQRw1&#10;UK3cXOc4HAWJgDivDIUKO3AU7x+VLVG2a7vRZXi73uDovZENj+kYg5ZqnpOZ8GHed/iIUKlclZwo&#10;m+MjF+WIFkekPXvHWw/+pPDlWz7/k8+H6cXp0uKDR05AuwhxYXK47TaotS18bg1Dz6WDR6oXLVi6&#10;OPm1HSkpHa0XOOEMUYMphtx08RA7ksPazIrCkiylWphXICosSVWoU6QKGPgQzZSTq9SU1mp73Caz&#10;HhnQmo592H3or227lnUfnXu6+vllj0ambn781NmPcT84t+Ab3jYbPOQZO9984ZUVKyG+wDMM3u8R&#10;QaEQd9Dk4BLy7j0wZRosiagBJI7BfQCf/kmbxJ3xdn9v5zED0cZJQh5B8ScqGl2TFcxf2HufxjI2&#10;h03MZI+IbVFSe3WPHa9HYpiYzDnfGzey6OKUl427MxhXLHZicjDZ7HApB7CCQQGaE7hIkW4KO+b3&#10;/4MsCOD/RLTy1TjzrmFB0Ech38jI4NgXZy8u21Uvlqk6e3Re3v7//HQHGoDgnhU4ygy9pd1Un/bj&#10;ko2/byv4LfM0n3eft7Q1n+mUsn37GGsC/He2N5iaK7GbL1Txf62XanDAzhxkl5rQgqhhPZjGmNPu&#10;MTpANo6ODClGDYw6doKigmAHcDIALbo5RgX6ue2C8ZTsQu27F6pXXqh9qrN6jrFqmbH2lYv1S/ZW&#10;rMzT/CNbINimqEhTVuyQFu8QaaCTR+JRMJ/DzLcpM1ucX7jn6IkOA0XMoomx0QKHdFQI33O1u7kE&#10;Q1bibf+4qed+DYvLsUdlWRORZU/NxglZXHrfuEzPgCAKJx+V2mJE5pHbLYkZLEHI/Le0vFzYiPFA&#10;XpFUKCclLKBIRWSX5LlMuTcY/OMdz0CqQVhBsBhtQLkUomDgSGBRpcj9QwOb6yHnL7TmFZbWNdA6&#10;Dqpy6HUhbXDM7zq9HR94BIVTSEMOWckFmqFdBtCDDdgggzhqwGq5qU5yUBzdrLiqdodUDhxFrOZI&#10;QZVbkiNVHT99Bt2JG8j0hzu+qUr/vS0Mj6OcYPmGrIaXo91RtWdPmlSasixSlHz7B2mlqlx15tYP&#10;3l84SfVGRPrzP8orqbQZ4dADx1SElmONxbca7ChGsnPYmElPqVE5BiM9Vl6YWdykIgCLuJ0837BY&#10;c7kpUYXeADvGFznCHE1epppSLgpUhTnKAgUS9qnk6rqdOvwG9+7tvLB3Q1P13FUvvnh+36frX3/0&#10;sfGhO3PfaTu+GU7mXJzbwFXLcRpQR8LjUDAY8t5d9/H6jZt42zHyBUCxEzUmlqYOThEKscYbqvpv&#10;R2qpf4Fn+r/3zwdUidj45SV3c5xBQd6sdo4VMgRYTRCbkRQGOoQpItuzeZZL8EbHW9rJ05wUDdg9&#10;jBalXjYI5359lN5IiXss8OpGreIA9Nhu1qWzEo7CTaw2UI96uc11n77aCR8CnrfuAVONDIsbFhAB&#10;u96o0Hj4RyE7zOy5Cy5XwnU/5Fv4gZMBuuP551wG+Ox5LlAToHMSsOsysjZ87OsmhRWdNOkchH/6&#10;dyMQLPcRDtj4PpzVUa/uPoAXokewGlkv4Db0Nrg93Rb/oNYv76Y+B8YCaXVQ5QS0rMx6SNso6jmw&#10;WluztHvnTGPl047dLxr2LG6sWLk/f3WqMEOcp5EWliOt0nZxPmI3pHmFUrUKrg6g64TSvrym/nxb&#10;m53rvVSf7j7cmEIruAfimIdTn19kCyock7I647KsY0GSjw4G/iiBVz/zOBFLTLc8LTc+pemLyHYH&#10;iJDv2Dll81Fh9dlmK90fAqHPgX8pbyNn+MQjBzfUy8B4xgZODW7DiD107PhnW7cvWLrynff+8Ze/&#10;vL0aTk9/Xz9n3qIZM18an/TAyNAxviNDQiNjkcsYOAo/4kl+sPYBw/lrb6yZv3A5FnfginRBGKD+&#10;+Th9L88dsEkGcdSA1XIzneT9zBFlfPDUWaTypNlTgQj6PMyeyLtXWVuHtIXoPGSJGMRRN7DhKVKP&#10;ZgUuPghD28OONjZma9TiReOUT/msmf5T5YqfbJ7js/UFn7XTfb/40+92pq3atelFzdoplTuWG1pP&#10;0txBcwo822gtBlfcPmaEdyqWUw7W6QDcgnyhFHaYZYi4iXAURQiSn8DZpmZlQXGmQoVki7KCcrid&#10;pwkVIllhmkQkK88rra8nUha8nf3C2YNpdwwf//gzoyvqV06f9ETK2qXNddN7anfQBOdl68dRcP6E&#10;pXJXdc2DDz9mIXpKvrg0YYSMjujW6nlYAsgEeNAPnAhCXT+Iwr2puPghZmCqFpprDR5Xe699ch4S&#10;wTgTBSwxu3eCxBQqZoki92cHEN6OhScmX4AobpaE2PR4LotmusE1GzllEOcDHoDfwT9qxMgQ2PKC&#10;wseMGB0+3J+QjO+IkEmTH8KjSVh/SxvvH8W569AdoZjijYYnGtvKqvbD8qXVI20MufF36ymK/zvb&#10;oK4xoibtHqiQWO95JKxDp8QH4CagIAvqBNF7rNHYomdOhKNSJZHHE7e7IHzQi4FsnaeZqcVjIM8h&#10;tCN9zWPs09pgKOTbFSeheiLACmOs3eNC6xEAxloEDXgFBaNzQm101nZJpTv5t6498/WVS8yVK4z1&#10;L+sOzKrRvF5V+FFJcY40Pz9TVZYmLwbPf7ZMpindBTYY5ONLE0mR/njPsWOXdDqEQOBx+Esvgi7s&#10;8rS7EJpJkRJdjFV3srerrA8KDJFpTiLTULDJcpc3fdTvUjyPi9nTQkd0dle0xjlNzSblsKBs9pxQ&#10;e9+a4vmfF++9ZEVhoEhBTnJuDv/OWvL79WBveAZKJIqTRcdnsNP5+NwKA/fo0HHBoXH+AeEjRo0J&#10;joyPSZw8/bk5b//90xcXvvLkjNlwMKB2RAwER5XQdKljdvLSIYERDz3+tBFZnRDSQIQcLpMZXdYr&#10;fqNL12yDOOqaKrnZTmC5hs6D0M6mDi2UUXAtBo6imHd5nkSVD/pfbu3socRhgzjqBjZ+P46ChsFq&#10;h68N67BYpMVFy2clZMz+qfDFWxUzfLZM/6/cuT9a/+RP9yT7bH32l/J5v0h9wmf7PP9TVWLgKBAR&#10;IMgI+VssXey5J2fbnW3cBE7C2P8303jvK2Q6QWAgcBTH5uixO3VoaPQHrQGUYuXwlUI3AI6Sqop3&#10;wO1WUSrMKS5Wlp48vI+W99AS9LCGvPf6jqy1lq0rSZ9iPvdCb+lCY8VfT5z40FtVAWb0GJCvFtDO&#10;U7qrIjp+LJJVoXToXQSccOEKPwAmJ25++qc7oTa+FRwFsQgQddLUM1LDkrJtU3Pwlz2o0Y+UueMl&#10;rLIVaJMLdbcxI5eSmUtTTLTmXjfM4BxCAxw1mBAoyfwDg+MT7lu95r0X5y0aEz9xdGjM7n3HAG47&#10;unXfLp6BWxRniCAQxb9eSkpKYGjs8MDIsDGJ/iPHhIaPBYQLCY9yfHcTMGEYO9PiL7BHr5aSQkJ1&#10;Sut75F9phlIKEMveTv57pJXy2Dk0RO1/9c5b5wiGwp6G9YCF6S/bvYG0KL6TKhb/oz/hL4ANWgTe&#10;LHQECyCcg8EVRKRUoPjCUgBjxN7T3HNO3rL/zea62W0187S1r7oPLmwsW1Ime0csz0xXFm2XlkIx&#10;BaJOcF/DX1SZXwL/B0ApaIbzKysPnDlDHuBkenNayHBEGAqF6sIzPZ14l3o9W1bJEoj9wINAhlhh&#10;pzcc9ajcFizw+OWwOCEbn2OLydGOEzoeFrKR29j0fPZczqWE+esmTZ/zyYZNzWfP8T2Nqmpw84aj&#10;0BBc18HKSShRxsRNgnvnXfeEPPXsXKTwRopSTVH19OfnNRw+83mqAOrHEcHRSMyA4Wk0kwA8furc&#10;Y08+FxQeP2fpG12WPqgfudnvcq8i/zRvzx2oRQZx1EC1clOd4zNywv0GTGVSVS7YD+AMA0o60JvD&#10;MQauMgY4eHBdEvF6g+P3xrc96V84DQwgBFQN8tcXi+f4bCmr2bC/1ISZSHukbvOmvNm3QQJoTX0Q&#10;AZgduIkDSAEs0LBOEUFYSHAMQMqdd99Dk4yHDRse5rUgsPdh6kHois5YVF6BBNYA1QjfA88zrL0S&#10;jvce6sqTzS00DXFzVEtjwZmGpdr65+w1yZbKVzrrl1w4NNvSsJ6xVrxEK5mzINSsvWYDqQV4MOfs&#10;fWXV6hmz5xptFDXDkbzi1Tw6SnfjGeI7HB+I1hJTLuJuuGA0FL9f69LvWe21FNdeMAH5oWAGGISg&#10;3MN77Gtl4fnuRKU1NL0vIRM5Owz35bEIKZup6uy69uf/7gzKdSXFvAcsyviIYEhkNf37R59h8Ts6&#10;YtyK1e8PDwhDYclP9dseSHyCKqApPNdksbz7/vvrNm0HNSo4wTDPj5s42Yp4PlyjvjG4UQ2AeorE&#10;GeoEraFv7z1fqtu77mJ5snP3TF3lS+cLXz2U91FVbnquSkbCUJG/ObMmRVKerVEJ87Oyc3dkKbNw&#10;XqjauV0iV5fvOnz6tFZvoDhJ7n7o9gS50YmdCKNgWaddjxXoRwl6R4rZH5XtEyT2cCGLgoZKyqbK&#10;ehNFzrDsgUmlALomZfeOz3bHC2EQ9Ezc3pKwWhHyx5eHRyQlv7MWsdXtnYTW6DnkusNg6oQq2A2I&#10;CUWzjcxQNNvjMq2XOOmNDoBCA49yB/jbL15wH17O4IBXaeLgB7B5xzMYaGRtdzNNfslv7/aFX+YQ&#10;39HPzlp4b0CYwc5Ss+VDkIOysAJpiDPFmojwsfg6uMKwetu992j8uIduu2dEmjyXq0EPb9FDbfBm&#10;dGCtQRz1A+gbN/IVuTEFdTHESl5xGbFIqfMxUcIxhstcrDrf2kGzJXTjWHYNyuEb1TT9Mu0rDyzI&#10;Xal63odhpgeLTu6WnDd/Jv8wadsLPsxtxdCGGKeRzhlBcAyHc5jtEN8PYnCgmfumPGiwWnpM9lGj&#10;479y2y8/oonxVTS3i51puqgqQPiSAutxAVSUXAZGXl0JAvzTjReBCrioJb31vOrSrjesu1dYGpZe&#10;LJ8FKNVdv9Z4RsacbRDfcIWi4uA/RPvZ4PtMcxdcPjHd4MBgho8WLDb4RCoovCFO4jsGk5k37X35&#10;bjgPN1sOVV598v/rGHekqcZsxzPdrEXH3m2wx8nsY2V2cE2PzXEnyliE0JUgMG840KunL1/fBhCF&#10;CsdmI2ZIGi+Y2ob4jYofd//9Ux/HUve+qX8KixqvR7o91C0V9lvaaOq+vPG6RHx+dcWKEeFxGZLc&#10;1Ws+8gsKj46biJYqLCy3Ui7EwY2vATQBJ9BIpmGcdLj1e21thecr3+o+8Kbx8LKWulmHi+fX5K3L&#10;V6rEkjpZUSayyYgVhSJZjVhRn6Op2JGr/iJXICgoE+VBSVUg1+TnFRWDtxaY6lxbGxwazQ47EDv4&#10;G8/bWNYJNrfINlFkGiWk9DFTZZb7xZboHFdoFhsr8kxVeOWVShA7wecZKvJEyFmiij2qtr4gb0uW&#10;nF20cnP0uKduuys4fOKU1Rs+rT97gqNfAGyivUevA/8cDmzGHhpM8IREMa/scLPuRYAuOgqV/cvt&#10;6w+uL+9xw4+84ChyCOfKizTEqtyiMTGJFicbE5f09MxkAKdPNu0AmsKeJcmF5laiLhnhH8rlI3CZ&#10;bZaX5i8OCIpNyVHSSIZEuhKdwdvQYfWj016eS5eu2Qb1UddUyU13gutsAOKQtNUNexHnC/0DJe7E&#10;vEm7um7/IcxrREPHr2Juugr4fhbIG1qoEKRnPObj2FOsWPjzlOk+O167vXjjDNmzPpyXCUxRMN0Q&#10;IIH1C1xzaDjogqCSjo5KNFlcsQnjWjo7oEcaGRTrtdRcfwCggZTF2uzY2fPIvZgtVyN1NdB1mlRJ&#10;NK3q/C8yBZqicrA/XZ6Meq2Oc+XNFW+11Sy07lvWs3PxherXzpWv6rugASACRLdAluOObic60edb&#10;vwiOiBwdGR09bsKd9wwdO37SnDkL6J17nY889tiCl5eUVVXyhBsAJ+TzCX7F3t5+ZRS/JPT6/l4u&#10;UB494ouCkguvwtIOsziJbrLAEi1yw2slQegKVzC/VPuzyvZD0FxRmOD1bShcj8HIKSRockISvUkP&#10;TAsIHjNk2EjAp9CoCXfcEzA6PB7UWBDvPNa6vgd4+zaHozg0S9+AMgpvgqBIpLYPi54I265vYHhb&#10;hyk1TXjfpGmc7Pd2o/+w8+CaIt4nDtLTooQOYONmrs7O09LGXYt1dc84Dr/U1rCiNv99lXhTXhF8&#10;pOTImZUiKUiVFGXIC7HkFCoVW4SKFLEakX1EYytTg4VPoFIJkGgpv0BcUiCuKa08uPf0scZDhzoy&#10;a9tfL744YgeLE7CHFOYH5IYxOdZgZJMReqZ695tKUrLxShYjZ6ESz2j0UoELHukTpGy6oj14Qdq9&#10;MbODgx8KGB5+971D46ckLHhzoaywFGOyi7MsQ7vLrUgAqKik2PhwMzqCTxd4xjhDaL+oQe/tH2X0&#10;nR/E5gXP0Ijg1v6QfgKxYpjfaIRtDvULfvzpWRFxSXcOCRgz9j6Y7dKFKjD/Qzfl6xuKgWO2GBDa&#10;o9EUBYwc89Afn2kxIEDyyw0qcf4DsqQN4qgv62XwCDXAzZukbvKwY6fPQThkyFQ8jiKHc3Vubkk5&#10;JAyAFjkr0BQxuN2IGugXbjjA+IWIwwG2M+LPNs35xZHjqblrbzeWb4Vzbl1W2pFkHwunz+l1UtA9&#10;2gtGJQRtUbsxV1u7Ni42CXr939x+B0Rqp870r/RRpNMitQ/x1HG3Ai+6UKEWyjVYdANjA0fB/5w6&#10;iRy+tzUgmcTKjzqGq6f1mLi5+i3z3lcdDclnKuZ11C5yHFjLWncCkxl7mZlkOSltcNv6ffsxcyU9&#10;OA2varL2hoVF830LV2UadVV9A8VDedj6TzYKhcLLC8ArtY5KuHJ4Hf+a4cSMF6B38BzvYjNK2JAM&#10;5xShPQoBenLbOInDT8DCsxyb9huIZOZr4SiqeUhvTrDTsYeB0+/hx/4cFT8J/hgP/OEp0ClD+cYN&#10;oq9ThAFLi86B85j/+GrhUj8TBvYdGT18RDiyWkdGTUic+FB6hhTvNYijvqxDiDwQMbnARO40Mw80&#10;DwCgQPvdUBgS5L7Ezim6qv/WXLXoZP2cA3UzFPIsKVIGaFTpSlDUKrKkUqVcVqKWI5sMYvqEmhKh&#10;qhice9DZZigVmSoFafULC7Lz1QK5SC0Wa6SaTHnpemnZn3c0Ts3qiRezGBkbr7BOkprGClzhWd7j&#10;+LZbxqXbJgicE0R9QPsxOSwqm6HT3q5yJha6Zwo6p78qiZo4PzDsASDnYUEhQ0bFBUUnrVrzMd6n&#10;qdOgs5FCTAe/fLvNTX6I6HhX7eCXdTrRaTn8T3WDXtSPFr6sq+/zkRcchZKQAR2N7GH5ReV+AaEQ&#10;PYHB0bMXLAdFrbqoMq+0Bna9qIT7b7/HPzx2YlBQNL5Jq0KQvzrdGz9LxSIoesKEk6fPkL2P0jno&#10;+WqA0ZPGmrfnDlRXg/qogWrl5jpHPYIozTFtXerQwosyXaqEEACIwi7MzZeo84Dk0ZHQJwlKDW43&#10;pAaulmxXI4ezDcKyLXPIn9h52sF62xxMtm17xsO/Rmw4kAnS/gKlALRwRCmQCZgcSB/l5xsMWTAm&#10;Ng5XAbH+lT4KAoiDbYBSnJs64vf7dh84LFXmgU8MOApec4BSlNFVU5CaJaquPo54JRAdOOE5jFQM&#10;J/NPFy5yHJvdWPOS/cAiS/V8Q8N6j+E8lFFIcYUZirfr2fpc8rzCNes+JogOIuLAEKwf4fWE18O3&#10;DA5yIWpsbhk34b6uri6+vkEvybtF8ZDyehvBxYzd6L3AUTb20X5DuIyFC8B10BsrZElCA9LLhmT2&#10;vVTCTtAClDN5XOcDcG8YIvEjaNXwnuSaAT+0gJA3/voucNSo8IQlr74VGTsRgYkwVnI2l+t8gJev&#10;855RuIiHdndTEaGSmjVnzpjoiWER42C9GREYMeell6dOe6Ku4RByJXu5zX/eaXQ1iD6eQoGGDj6T&#10;9hYdD47oPH09s7ebzspb9rzZvie5oXhhdf7b5ar0fEW5XFYnVFZkaRSZ+ZmSAo5dTV2YKYfkzM0E&#10;PYgmT1SQ/2mOSqQoLtYUa5TqLKUyPb9AUFgi0RRvFKuXC/ZOy+mKFbrjpCxRhgg+D6CRN/9zkJuB&#10;Zn+KjD0gcUwW25PEvYlCD5g6YByMyu6NltjH5VqTRJfGrymKfHC1351/8AuO8R8dFTgq8p6hfuMm&#10;TJm/aGWGqPCSDiLkctMDJvW7P10tZPp7wA9MJeUdz5iQ6dPDWtu6Cop3Iv9LZ499VFjcrORX7vEd&#10;DfH44YZtgE9PPT8PZr7nX1oSHBzHBeUh7Q64TmB8YRkCse+ooOj4xK4es8FMtJzE/HY5dngQR/X3&#10;l8EDrgY45SePo+D0qywqxZIKFhyAKNj1eBzV0knyGXCLTHuD2w2pgX4R95Wn6SHou1t6OcHf1GvQ&#10;9emt5uPnDxxEeheKHne2Yx5o7bZaSEsBRNIEThTgKN4/auL9k+Gzgfndzz/yK7e96qPHgXAmbsNa&#10;lV+LwcWqsmY3zBaZUiWUUYhBgIEP8Qiw96VnFR1pPqdDOhgocQhMdHUc3NJYN7uzYVFP/VxD1Rxt&#10;5Wu6o9nMcoHWejRz0YyFQjz53MyK+j04AI4aOtQfD8QlkCuiZNhbtD1PPTsTgTacVu2qt8PXrvII&#10;+qcL/+ZDnw5f6GMXOtijeZ3Ds9lkGYsV2hPFLC7LOEXpeEZlUpzjGI+dwFLX3c/x8ti1Wi3/W3ii&#10;op6h2oJNExTY0EdhLyyr/V/2vgM8iutce2+S/79xbvI/yU1cMBgV1FHvFdF7sXFswA0wHYHAFINx&#10;N3Yw2MTGmCbACLXtWnUBkhAqqCKK6QaEel1t7+3875mBNbFRTItjyJ5nntVodnZ25ttzvvOer7wf&#10;Ql6ZoK+7vv4/eTi1kknEZiTD+vUQ8OzrF+Hi6ouQxpCwONwDhPzEgGfw6misBCAZSIMGAlJsDRsU&#10;NjqorHSdgXhtWx/i+nAqPH09bZaTVeTbdejJpyXrivmfZooOIsZ7l4Tal1JFKekSPhx5/Pwibl5x&#10;ejY11e7n83dkHuKLD+Xz8wX83N3Z+dsKC/fm5KVxRWnZkn2Zko38oldTL8WlGALSKOf5lExVfzjK&#10;l0v80m2BGcZw1JcR64ZJDHEIphJppyWbJ3FJvIh48y0eIlNsDpmcppzw6aWoaXP/1zX48cGeKKeI&#10;2/9iy2cL584bFh3/3Asv7tiT1NjSitGHeEXwcuhMZuzY+4PdDGXfsb/1i97pH0exAb2ojwC/HohH&#10;YI9i/XrOnoHr3/909YaN46fNRHyUd2DU3hQhlpboDwrKbMAE5FspZZ8wR+LhGxIaPaKjR448LAiL&#10;DSqg66D+v/fH4nLYo34sk0ftCJNvjh4CZYtJraC0nM6PTHAUzA6oCSLKLThx5hxOoPrfoYd/3p/f&#10;vopkv5ZZSGKkaxSIgaguI52oxIp3OghB5vjVev6az5aEEtVZ/FhgMpRRtj49qr4CR8Gij19Probj&#10;giDO+9nnZvf/HN8np+DbWds4fvf2rr7KmgZuVh71XIizgaOwI8w7lCaGeSrn26bruCPK64l5x9x4&#10;tW6HvDqx49jinurlvVXLuspWkSYhMBabr4cavkqd3tM/CPNUt0wJ9RUUFAGIjioM4DGr//b8lu07&#10;/UIiYQFj530odqApO3zCzj0smSkHJKGUiQcuYeZSD00zgc8nhmscITAGp1smZ1uSz5ppzQ/kPVnw&#10;HPTsu2qQOTY0NvYJS9e5C5Y6I4Y1agTsUR6+EWAXX7pi/esLliL6+B5wWn83w4a4AFyypAe4B5Yx&#10;3tPTb+nSlVqdacLEqQWHS/yCglFu9a6fqr9vffiPg3QRqwPaqWhyA8QG2VCfDp0qbSiRqALJFZ1Q&#10;cRjdFCCr96ytMbetYfOpY0srDicU5X9wKDs5T5wnyk/m56QDSgE+HRTlYThwJQWw4YuLj4L/nImn&#10;ytqbmftNNo04xUrkQA4s/CJ+Fv9r/qHlqd9OTe0exVeNEfeLo4Iy9ME8c5iARIpJDBMrFQfUJNDF&#10;ZNoik9WjDpqmiGBWJd7JOvcUjT/fCIaECVtKnhyfOC1xo9QCPzr7UGZ44Rcnrg6OjBs5fgqq7p6/&#10;0kRBPq140sf+mBhTrLZ5NHAUGx+lVNDCLgJxjrdvaK/C6BsUPeO1RRiUiIkC4f+y1e+gHrGTRwA3&#10;sxCVrRhtQ8WlVWm0IM+FYpV2IoBqoItXRNxoHMDiCCICyzEdvw4c9fArgQf5BLRHUD0CxYJppPh4&#10;DSIVYY8CiKJ11kSZ8L8UHaugisaRr/cg5X5H14Keh1rD4MUOJko4uYTznjiaLblK9IJZHPHbv5Z1&#10;0XKmnfn5exc+vuul3yQvfpIYqm1mNQi14Z6ATmD9en6+4cBRmBMi42IjYoYrbhgwbncPNNeP1qPR&#10;oTgZ09A5qFkKUKpbhogokErx8w8LC4vg/z0gyBQdKdiVLM7OO93exnqrABK0pK9dWZ7YXbmms35d&#10;T/VC6bGXDac/IbKLuFU4tV6ZM/flOXNXrtsA6zq+DFd2c/OhmokQN2+fMZOn/e2Lr1CiGHYBQD46&#10;091scF2xSp5V+DcP39FfSm9sNTRqFQknTSN5JCbDHJ6pG8cjowXqEAF5PpecozLRoiIssJaMzp13&#10;13CX7I3Cr6dgCLJQ7AbzlKdP8EBn7/DYcfOWrGnukAcER+BJmTTqu7v+T54NQWEqxD2w2fdUnoxI&#10;qWUMPygGuJkGb/3kdf5jTmCAExaGDBUQYgHhuUFwIUNKy6AqvE+lBWIoELD1dQF1AGWZL5EOnubk&#10;O72l86Wl81UVy/lZOzIkSWniVNSmhGsvPbOQDxyVmSsUc5Oy+V/kS3bn5QkzC3J5OWJhNpTqXknW&#10;wexCUU5hfk6mUCL4WFA8OaPZuf/4qMli/TiBaTjXFplCwpJJ9EEyIoOMFRBfkT5IYIwU2BCmHpJh&#10;jRWRiWIyNU3nxSU++22oMjM75Wz2VX2LgTIwaE0GPBqcukojKas9nbB6Q1DU8HHTXnzvb1sbGhpA&#10;04HntA80O6B6OHrCP8Ez+HFR8VBnSueJ/QIjvfzCYY8CjnrGzS/3SAWgFIKjtiel+gRFZ4gLEDIK&#10;SwJdcZpo0AR+eib71aw0kI1btmNBNOPlOVjoMTJhVpr/5Ht/JDiHPepHInnUDmBeQ+9BoyVI4E/p&#10;6kY5GNQBYQPOUR3moDAHbn3MCLBmPGoP/xA+z7Z3/1C4kNNdUdrdkC+ZxXnv3YGk98zhWZy0dzin&#10;ckXWPigC+CO6O629FHLYdOevXXvKyRU8kM++8JqXb4SnbxiIfJ8a7B4REWHXnBCDPWSiP5GAZwzd&#10;o6WzK/NIMeoHwWgJYxS6ijCvhCYrZeVll5QCfFDMR+uCmm3qsubCNbIjq1sr1jfXL1CcnCGt+QiQ&#10;HZ0sO6/4UHEZpikFLagHxhZzS3srvpe1qPRJZfgiWOMRl8WWt8Fb9jUyixb6u8l/ehzwhXyntwwT&#10;mycITAE8EiVRxGZYffeRUInxWBvAhkYFVKfFaKC+xXtrNFqJcZRjVDm7uOPV3S3S2zPa1SUIARhQ&#10;vU88ORAnsAnU9/YVjk/9WyTQH98Usio6y5ZcKV50vuSN2iPvFORsFoh3cSVpfO5xLq8kXZTPy80W&#10;FuQKYYYSFQr5JcnCsmR+QbpYLCzI5OZLdolzPuMf+VR4PPagfkyaeTyfDMskoWJrON8Yx9fDWBqT&#10;SSL41rAMXRRPFys0R/BsCEofmtxvPNUIrjGSZ0GdoyABQdRfwlEtt5lQdwJAog2dnMaa6+GishJ4&#10;5weHRaAqin9I+MoVb5w6cRIeB1RC6VFbEGxpz4oFGEeWK4iVMAqZDaOb3acZf3owmzKAk3Km3Vzy&#10;2Hd+hl+K2tvhhJUrMNawHMMrjVGhZsYb9gG412tPnvpk69Zlb7759qZNX369Y8KUqXBrHq+tg6MT&#10;937huyugmw4MDmFqetISe5AWW6cYTAjg3cK/cxYsfMbTc35iIp4cJ+DiFKLReFQDloHPOLvhlYbr&#10;U+nepjlw1G2E8mgdohFPDI6CCQIdBqU6xLmHUBSGm0X5grCDJJSMzHyl3gJ/8aP16A/n07Sf/vxV&#10;p6vHr5i1LX25HyEiY+Usz4ovfCrTNnWWZpguFSHICPS7VOeZSasRdTgIqJifHOQeGjlq1itLBzr5&#10;7EhKBSpmp3JAFyhMFqVgHUrzeftrIEQyW1R6w7lrTXBYwBIlyC2kfgpeNlA3bFP7eILaM2egl2h/&#10;gg1Ld5W0ZWpOvd9dvVTesERatbCneiPprsCbAGRQbnINDd2UKeVK9Y16JcByVHszVhTgKKgmbIg4&#10;stug7kc/47sgkAtqU7TQPJ5nBhFiVKYyLt0WxiWjc80XeyEvjRIvKCeCFTwzIvqTxG2PIzj/Rsg3&#10;ikQr1dDn3j7+ePXyig4JGYXVLhKrBwwcMnLUONwJXG+3vYjj4C9YAnSVQDsG7RsYPzf4ptpKVihr&#10;1xlObZDXrWw/ltBYsvzq0XVXj75bc3he3ZG1J49uP12Vd7KutrymobCqRlJVfrj+6JGqqrLKs/U1&#10;LWdP91y+3tOqlkoxGnRk23lTpKg94IBybCoZlUHAyBEo0EUly6PTdYgqjxKTcID/dOsovmUqXNK8&#10;21N3jhUCgJnD+BRHhaQbR6TJZktkbx3V53RakJNCHZSU4UaP2oT70oSeToF/Gujr5hvn5Rc7YJCP&#10;p3fokmVr4H5o7upFL6VcN4BfKKZAySwpRy5FJ8hDYZDV9ysvWOqoq/pGw2i9n3F68zJ3+pfJFIC6&#10;odbXIUO8jSa6j6xVGJRAk4X7xb9QSggSRWQATHPYRxAmXrFJFUoEiWGno6e3rKKSXgS/MfMRePbY&#10;f3EIBTFRZ3ZeQgKYwZrbO3Ccsm/R76EKClaswS7u2GHajT8/uHsHjvqBQB69f2lvYH58JBFhX6HR&#10;Hjl2nJt9CDgKUVIwNWA/RZD9XVM75r6fc4A8eqJ+IE/Usn9LdcrMxuwvT+S/oc/beLn01IHlj6Uv&#10;51R9vTDttd8d2blKoSZWDX5RVBxGPh/17rl5Bnj5hPn6xbi7h3l5Rwx2Huo9NGz69On2+4FKZG1B&#10;/9xfBr2K5ZbGYkHVe5grU0VZgNwAUTnFFTSmLiuHn5sLpUQ7Cb4fes149XLN+51lL1gbFrUWJ14u&#10;WtNW/SYxy6CrWjulOnBi0qpVVHcN8fQFisP+3LlzocHoihIEhjrTxr9tOX36tD1Nz75Gvod+SL/J&#10;Qk7KjCE84+h08PCQGLF6WCoZJiEvFJi01LOh6sZKgrpvFBSF3luz2WBPo9obq9TBrnh1cQt5+pmh&#10;ETFjUZkCDKg+fkFslNq9Xd7xqX+bBPrjmyLXdFd4lw+vbz6SoKtbbmtYROrnkhNzyZUEWcOcq2Wz&#10;L1etbbv0jaq3zmyU096F6G743JFdywS6M48DXjPM8DS74bKavNtgGStUjP5GPyyFePDJcEAmPonm&#10;WlH2EdQHI3nmsTzLRIGtPxw1km+I5RrCeZZwMQkTkiCQJCRbog7a4vZff1PYKIN3G+EZRKc0Kf76&#10;/CtRXnEefiOeGRI9wDnK2X2Ys3u085Ag4P+Q0OBX5ixIyRA2MSTMGPXsBjRCU40wurHhBYm6dPFD&#10;wRnGJlZh9hGKdzFI7WZk5jH/JS8Gi16hhkmKrs6AozRaWiMPG3uTiJJCaCVKxEK5YNNRblLacNes&#10;rmNvG0fYT6mZk4EbsQOjFj54g1cEes9oAEUwvTLbUOYdl4Xf0GDBoMYOvRQtgXib5sBRtxHKo3WI&#10;7XLoVBQlobcYjNUN38IGxeKoAwiIzD2SzJMcrz+NLngP89ejJa1//9MUvfbf773y2L6XOX9/mZM6&#10;/XFFUY1wMqd4Gad61e++nvvroxkrNU3noUMatWCOAS2nHOg3KCRu0GBvBMcMHRrj5RUZGBTv5OLL&#10;ghN7Nhx0AnukvyeE5kH3QB8AL4HKZKqoa0CVMZrdKcwB0qbmqfzDBwXiE2e+BRCiSgyuARvpbinS&#10;nFhmrnutq2ZtU9Vbssp56sZSs6otLDKOhm9hzQgjJ+VZCsX3Ast9tnXrjl27O3ul0EtQ3eExw86f&#10;P2/HUSzWwpn3oJ/BogMlWis1IvWJ4qh0pJxrhqeQERL97AImiIRo2mHGJzaNtZt+9102VK+hKpfF&#10;kEy2dUzscOCoAU4+ID0AcY1/aAx+i0Eurrj2v7HO3V0+luP0mxKgdorb8E2pUbWPZvxJdW1FrXWf&#10;t1eu7Tu+TF45r+XQ8q6yZX11i7tqX79eOud68WpVXRL5rgjMH4xVCCYRvd6mp1YN2iEw71u0tCY2&#10;rep4VkqWVKtihPpJKSRYSIIzSES6fpRAPUFiGC22xWSQoP79esBXUVxjFM8QI7RGwycoJOECEiEi&#10;iAkcndo39quqiHkfFFScUcr0Qf4Rbj5B7i6+vt6Rnl6xA50isA3xCPP0DvL09gF7UnjsKHTaydNn&#10;bNr6Ve3ps7hHBDRSSw/Nxbhht6EUEdSR8Q8LD0wTVF3Q+eRf3uz2KBiZ/PxCMOIQqUK/mEImCvgQ&#10;ZsAQEuMgcmAo5YhKIcdx6oOjMU42jQqRkTaUxdTTyBZ6mn0zY0ijuA7CI2iRAhtToRhJCCrGGGWD&#10;XoKawubmORSvjFJi8OWPHtqBo34kkkftAO1yNwxNtPuBBBupHKhOSw0OmTnJgmzgKMyVhSXlN6D8&#10;oyaAh+x5kl/kNJ2pSV3MIefEmyY93nKiqmT+0/tnPiZ48fFzFR9sW8HhLflvKGOER8JpJoNZ3mB9&#10;4ilnf/9oBJO6OAd6eYV7e4d5+1DcgoYSt+y6DPtsuClz+DYvNEaCrmUt2NATWnt7c4tLwX4PWyWc&#10;v/DrIfgcUCpNmKnSGrH8M8HzAd2Dz1w52HHspe5zb7RUv9F3ePb5gvdBtwxGUFBt03epAUfhEzIC&#10;C0D8hxLGtDS2wYjixV19iuj4kbhDFjXZ7xM3d+v+be71doeAoxDWUd9nCs4wAUcFMThqRCoyxxUv&#10;F4BvHZ8xdlFHhllr66ET4922m/w8GE16HeWaWLxk+cBBzjNenT9+6gt7DqStXveOVKmJjI0D9YRj&#10;KN2tdP/95zPTMjNrU2MSs6SgHRg+aWwM7sbBrp6mQxdqtp+v+FTZsFZWtVpetlpb/pa5eoOxbo26&#10;drG0dm5z7YeG1ixiakMf0yqxdqATMS5LaXSpN16LmHbQVOAbyprISxXy0anSkTx1nJhEiIk/DxwI&#10;JIxHhmf169eLFIKon8QITLHgSchQR6VpIzIsUXxwfpIgriFMoJ0k7HN5fcdTcbMHBsb/2d0j0Nsj&#10;PDAowCfEzSXQwyPca2i0s3voINcA1ILcm8wHd27ekbKFy94YPnZS3KjxW7Z9fe5CIy0IzfizMFlA&#10;KnCe6WH3MUExfI+mAKJ+HhxFeV0YWIMR5+VFPek0DRPdBVDvloZ7u/X28A6Cuww0p4Q2mNLgvkRs&#10;Jz6o0emwYQdHaJwVGjO0Wa/9jfRYHESop4EGR2FzcvXAK2OLc+AoKrD/wEY7yk0chW6DJXNbjxwz&#10;I3AUJkd4bbAhkzcz7zBmt/9A+fzSHjnjFU5jre7ryRxF/anN0/+rvTk7eRZn5wxOa/bGw4m/S136&#10;uOZqHVXrRotMAX3HDnNP/8BIH5/wkJB4V1d/gCh3z4AxY8awj0Y14C2Exv09L5QVoBQLYKjF22q7&#10;2Nz8jUAAJgQEnKOK8Zf7kgG8UYxPoTF2dMtSJNwJ0xa+mfh5sWDPt2Xrr9QvvX5sAbn0qaJ6veJa&#10;jpObKxiudCx3tI0MdA9HP2TN78h0wO1je/aFmZKCw+z93KoDb93v725/fJy1pp1TWaMFlgkZ1iCQ&#10;cIrVI9NJvFA9JZ9caKOYTk4/hplBxc6LP77ITx+B4oVHUqWBPscGLwP7LFCziMqgX6FUwfmBKeen&#10;L+U445ckgf75pmjPwcbUCoHbDMaKFmlnlaxsnaxspaJimQrxgbBK1S1orlt4/cQSWe1aZF40Vn3e&#10;dzWfWLowUPFZqZyWLZKh7COdn2kflBuNvYjoQfJtH/l7rXJCutRtr20Il4Rl0ejxsWnX+/ProWOH&#10;80mc0IpqyPE8ZXyGHDSzI7gqZ75s1CESvEcXkUbCJbZJBfKX9x5N+Gjf4+6+g2GAGhqImgJBgVFu&#10;HkGDPSJ8IyZ5+oUiihJbr1KH1x6l5tSFy3MXJ0yc+nxk3PB5ixPKGfI31B3QUCvubRpwFJDGbd54&#10;oIcAQXVGPZJSMdzCwmLkCup6w4ZhiKgtnZax+DEBm6xHkoZyoTCTFmSbNHrqRhI6hbI3f0cjjROG&#10;9ZENkUKEPXs1NtoK/wCnQUewKbcY16DoDI2IwQ5tzLnM3j+8OOxR/yCOR/EftpMwawcbO5Eh5Vxc&#10;eJSXnYfJUZBXBNce8vX4kjxMcD/PEuNRFPMDe6bsVziXShqOJ3DaKyolyzjSc4K9szi5czmbl/7h&#10;xFKOLHOfGv480zVUYmnpAxwxSpUKjHrQaCPtRIvcGiutw8KOersBivXuKW/SOd72XoEP9AYs36i+&#10;wJSBa0LV5x07hpQ9BJznlVYIC0uw7edmrtnw4Zjxz3qHxA0Y4O4+JNw3MGbB/IlnSt40nlnflDfH&#10;UL3gu6qtoZHBjL7D1WBQN3qFjUH4gR4WeAZBQS1/tSspYdVauixkGvAbC+Hwem84ivFGkEYDGZlJ&#10;pvAt8JUMEytHcUk8zxgqIXtqzO1mQsMs6DOqYGG468YsWvEsLM0amI9pyCujjaGTQScFyYGSnRY4&#10;c7SHUAL98k1ZVRaTislRZQcHYBDihVTELCWd5d2nt1yrfP1q+YtNFXOaK1a1lX8gLV7TV7Gyt25J&#10;24nFjQ3rOi8lE9VVYO4+q4oibwQNGkk7eJ+oiHAdBbpNj4mU95Ktp8isLPXwg70juappef3ao8LT&#10;dPDrRSOASkiGiWwjMi0jxKaRmbqATGNUuv65bDIxn3jyrME5JGzX9ZU5xi/q9J8WXJq15lOPoKjB&#10;zi5DPIYOcgt63Dl0/OTnpj0/c96iZfOXLNufkt6rQJEEurzAPVWfOvXZ9u1T/jojMCJ63tLlh45W&#10;tHbL7JAJizLok3scpHffMeRqwE8KX7BmQb5eYFCYm4enh5dXYEikj1+wu5cfNm/vAJiqUDQBpGpD&#10;/UNwxC8wDO/iHPz75NNO3r5BOAHvurp6+fgEBgdj1QnTvT8cha5efpBJSEiUl5tPaGC4i4snPujk&#10;7hMShBO8/vzE08FhUQHB4TIlIHS/9ccdOOruf9iH7BMs78GtOAqrj9ySShSI2c8TZR4q3ZsuEuUV&#10;ITPr4pWrGCMP2eM9crfLe51z8dvDKdM53506c/B1TmNxw54F/8N//k/8D/9oaq0VrRmTmvB7Qjq7&#10;gASoUZoavWGgXp64Sq02BgVFBASEQVtjZmcDy9m4ULvSs+/8WGwUiCG+gOIoCmVweZSDOd/cDENl&#10;UioXJISoiPGNIEtUUDJi/HNObn4DnomODgv3CfD7rXOom1/0ttUT+0oT+uqXk7pXLh77yNljICgP&#10;1HIZLoPv+qNTAEKGcE2gKVArzHpt9oJlKzCVqE1We9QWEBR6Ke6QBVQ/vsOfOIJ1vpkALI3LJdME&#10;ZuCouEzFCB6Jz7C6CsiynK56OVHj+RQgNlV1YLa4+0ap/yAdSB3ACT4PxgmEIzeEzI4dCB8hYfgN&#10;HO0hkwC6J5Ov9498U8wQowXBQXemww+LLoRmNfQxzj9iUpCeE5Yz36iOrVcfXWSuAgHIPGXdHG3t&#10;fF3NEll5Ykvp2tb6zdLv9hO90WAzgr8MDiUadm6ywhoFdl0zhgG9Jv7or6iN28+QSRIyeG+/OGps&#10;pnakyBjFtwank0AuCeHTvL+QDP1EAYnnW4YmdY3OsYXul8WlkTgJcdpHRiZLlxZqxdfIdS1pOPPt&#10;2xvemTht5svz1iAeAKstbLCVvb/x4w8/+RueXwWPNTh+QVKJlH+D+ZPPvvTwDXraGdasqBUrVgiF&#10;wu7ubub5b7z8DOtuZpBBxVFPOo3dgledMSiptFbYlbBhCYmbhvEJS0h2g2lRq6f7OI4NO3gXPxzV&#10;EEzMFHys2PAvYqNAugU/pk6LcUu0KjM9yDBxoV4hHpIVUZ9Cgx12Dr318e37DhxlF8UjvGPv7ew0&#10;CrV/8eJFsO+CsxoRL6DkzZDkwh6FfFh4/W7b7Fe47buOgw9QAl8n/pH7KifppQG7p3D2LX2q8kTR&#10;8cWcTVOf2P8iR5Doumc6J2uVGzHCP0AXRz0ouAonnI08OdAZiOppJy+fACzTwkBOjtke7+AVjYXH&#10;9vIizLE7fYFfDxsKMnJzD+/nS8BoB7K7oX4Rg1wCgwKHD34qwjnA8ymnkKnjJrdcWiY7sshaurqj&#10;fmbH5b1UL4HgkBi6OlTPzXyB/T6sZDOYZg+Av9P7+KnzaBA4Ziiz5XAz8ReahyaRWZnEXdjrzSXj&#10;kzWTD5EZRVqUcwWQAgMfigk7mkMC9yUBqEr0OAAsjDGwo/fVtp7bcebYG7KqhbReUvV8RdWCvuol&#10;3dWJrVVrm6s3aGoSLFd3EN1J2KIQy6dAD8THwZ5NFz14AS8ZZnqabNeqJCeadfF5+slC87QU66h0&#10;a5jIHCExx/DNsQeto8R9cakkIoP4SVRewh6QTUWnk2FcsHda4tOxbxpXph97TBeZakCyanyaKRK4&#10;K80ymUvmHibiVurVXjR/di8hO4VBu/i/3SfmpB5yvqo6NHPp26cbNXIrDcmGWGiVTBuZNGWGq3uI&#10;q1u4u0c0rFieftFPO/uNmzgzNT3ryrV28OTg0RV61FAADSwN5Ga8Z/g4u9HHo1FMUEIMWyb+ArHc&#10;fNd+mn3n7n4NJEVSAVL8CcAD2wD+x0ZTmOmGY0CsuDYNhURwpExHK0PAJ4uj+Be5kzR9kp75IJoD&#10;Rz0IKf7Sr2G3QrA7mF3b29uBo5JFWShHC1MDLzufl5mbVVCENResAWz7pT/VI3p/NV980CbccSH9&#10;i66srV15n5fn5+YlPHa28MOLuZ+UbpvRejKXppMQLUAUrVhM5FqNDjgKxAJQakA4SBx75/1Nru4+&#10;ciX1YsFUhZPwg96ztC5ca0LRPURGiQ+XwB6FyDpXz0BP7xCPodEIaw/2G+8dEeQVMHLh7NcvnVgk&#10;L1lqLVsrPTP7RPEGq0xqwWqdyV3rkcuQi2eH8XYrmT1B755v7/sPUtJ+6EzLmW7yQpEl5CCZzCND&#10;haoAPhmfohuTS8Zlqc/04nQIREuVsKM5JHBfErCBxQjeQIw+ZkaH2+460TS0129urny/pWxVZ/ly&#10;Ve1y3YllyuqF3eVzrpa/+V3J6qaK93RXUoj+JGZ2fEoLDg6dFQYTCsbABac2oCIeIACl3leTPZfN&#10;/kcNLiIyIo1MTiWj+SQe3jo+Cc8woZzxBJGF5vdloRifxT/Z5pMtH59C1heTdQ1b19RvXnPYMCGd&#10;BBepQ5MN07OJ3+4rw8v1E/jaee/W7t61ea8kNCmbs3nj7/du93r/K84HewdV1ZUG+s/8bFcqqM/w&#10;XAqltqm16+lBHt6+0d6+Mc6uoS6eoW7ekYhRd3UPBVsayjtOmjr94083t3R2gEgf44l9CBpaaTAg&#10;okAmxWCjoqELHAAsiw00TTgHiguhR9RPSt+9uVEj7102fIJ+CkiIWgspkGIuJrWiNin2cH1qhIKh&#10;Sa4jPUai1JEuPWkzkR4LRAu8ZYNr9rqOSvr+mwNH3b8Mf/lXwPzFzqQ37RM0AAYWBkyO3JwCRA5T&#10;xkVJLqBUt1yDc9BuYKn7mH9/+WL5pd6hUgolar5gJsbua90UNNmMTSqakgwMgFcsV6mKsFmhOtj4&#10;itCwKBd3H/jaAkLjwGcO5QyV8tcXX8Qn6IegNAwGpO1jh81JYY7d6Qtcb8jaA+8B6hfvSuXzcg6H&#10;xo6C4WswNKpr4OBBgT6hoX943IOXmnL62HLryQ3qkpWq84svVKwnqnZ8oQVVkXVMfg3WgUheuqX9&#10;4N9b3rmnXfCVU+VpVGnJjrNkYpYxKsWIrHAwHI7LQLUyMO1oM84zZMWoEEJXso7mkMC9SwAjEItO&#10;tdmsMmOHQQToVLRf9RHtefl34ubjn7SULO8rX2CuX0DOLrpevry3JlFbt1x5fHH70RVttV9quirZ&#10;8YvSkPDuUa8TtarYdDaYS1Vd2IXHSk++uWKdXtI9QiSPTSFD9yLeD5RoyniRKXo/iYbbTqIel9eD&#10;kKrwNEtipWrryeRXd/5pxle//ajqi4TjnbESQ0gmmSYhcRlaF7EqUEL8E8TfZH7y0VecxHTOij1/&#10;XLb7sQ/yOIk7ONe6+G+9t2L++peDwsIXL1v+9a69ixNWh4YPdxri7zU06hnngAFOvp6+Mf6BI4Gp&#10;fHyinV39Bj7j/uqcBbFxI8aMn7z+7feP15zQmigBHbtB8yhU8O3D3GajXLu0/qWN4V+6iZ3sIOrG&#10;zt3+Flg00Yhx6DWEYmIDOTFizFFsCqBJo+vRmLQwyp9UkL2nyRu5phdSuyZmKSeVGJfXmAuuMu5U&#10;qhzpMvP+mwNH3b8Mf/lXAI4CNMJ93mpoEh8qBg8nXDbAUUjIAo5K5osvNWPu+77dev73Rx17/1oJ&#10;9GG5lPFhRFVxEpNhZtAZrphI7zUUtTOTUwU7m0u+gHLqxioLKfzMqg4r4uDwGBTh9faPQK03tY4y&#10;Gg/188O6EkqMtfkwq0IKvO62QTdW1p+kVYTE2UkZAgTUzUtYhdIzg4YEh0eOdB7sg+rqARGjtere&#10;zvM7O4qXyEvf6KqZfaUy0dReC22FlHE649CkJYQ34Ha/74QP0hhFr45VPGY0TEjkopysrDYGp8ji&#10;mKCRMQJDqJC47TO/dYy0USiHc+5FFPikozkkcEMCjBPLSKxamxm4HJM3imTb1PCh4330Lg1Rf9t7&#10;9sDVkvXNxUt7jieQbxfqauf0VcyRHl8iq18rrX+7q+7djup3dB3lxNyM82GlQRUS+MboYoCgCJyl&#10;h+4iLY1Y1WTrOW1crsbvIKFl+HjqSJExOoOE7SfhB3XDhVqU3vuklHx4aefwvb+anvS7yTt/FfIV&#10;Z+2Z994t6fOGEzDJ8tdDxD1ZES80hCTufHv3ojeT/vj3FM72/ZxkEefTFM6Wg0/wczbt3LMfCcBl&#10;VbVHjlZs3PT5UP/w8RP/+uJLC4LChrt7h/oGxLl7Rbh7Rj3jFOTtHfXnv7iOHD0VOAbl7erqT328&#10;6bNxk6dFDR+1dPWbBaXlnWqtCrRTDKbCM6CeCrUaIToM5ihks4LfkrFOsxMTu8a/+34FCGQBiEKY&#10;GUKkoFYYJAqvqRz/yC2ktIN8WKmdKugNT1cHi8j4b2yx6cQvwxIqMM49Yt1/jpyTQ67017r/5sBR&#10;9y/DX/4V7PYo3Kp9v7TmBI17AaU5qIFyCrCPArXHT5/7weM4oNQPBPKv/9fQ1WrLmPCbC9xtRId0&#10;X1pjBcZxioR1l9LnPJY8+/+ZdMqOGwrALO3tg7knJCL2elsfTFIo1gkFiAyUEaNGqTT4NEEgN4ui&#10;KTXK3RsYEU8tU2syC4+kZuXw8g6JDhXvPJi+eOW64JjxTwxAjFTYzJeW1Z29ZrLKNI35ivp18uq1&#10;HeWvtVbNl1/ko+ICFCgMa1bMNwyS/4H0bnvwB+fc6b8WTF1WmOJosIaFJDeRKH5vPBs3kqkHjvI8&#10;QGblkrPwNNJzaKSUozkkcO8SwDSOzk0hE/5QhzLdRZSyCemgVh0tm42D6G1NPVdz6os+76tcLK9a&#10;qqpdpqxJkFbO7zo2p7tinqJu6ZWShS3V7+raJEgegXkENQWQdYsoKZu5A1cGmW0zgv7wXTpyUUXW&#10;NLWNyySxqSSWrx5ZKBuRo41PI6N4ZGwO2d6wM3brU2MyfhuVxIncyxmewQne/OtPqjYsK9fNziKR&#10;6abAQu0UvmnqnMNJ6XsXJv9+OY/z3mdO3+z2fAuI68BvzrRWbtsqwAN4+IYgoxC27pqT532Do8or&#10;T2K5FBAES1TMwEE+qJiAzS8wPjBkxCtzl8o0NI0JNZ5A+q0xWk6cvbDpy+0Tpr8wJCBo4YrVwuyC&#10;ps4eKCoICDFSPb3duD5A1K3ACfvAVPeU30QpR6DgGBAFadNoB3wVaOtO95Iva8mMLNTNIV4pFt8M&#10;Y6hYC4au4TwSl4YMFGuAmEwp1O27YJTS5d0DaA4c9QCE+FBdAjMXC6XAxglHXnpmDjagKTj44LtB&#10;evutnRxP5sBRP/PPKyXaTiMRzPhVa8GXUMVtRtIjRXoY0Zz8Ju0lTm7ik/JTGVBH1/XUPEVslNsc&#10;S0Iv3yDER/mHxA4Y7IlFIqgPoCGwgf3Sfv/fU8zZD93BDi4CfZV39GiqJFt0uGg/XwxCTnSVPSmS&#10;qrpTuBNpN6FlakDO1HdZdmJ95/FVfdWLFKdeV57fTacVBHuYe1nzOToe9TAyDTv49w6+/05PgaIG&#10;AwwmHDZkt0FNpuT1RWWQEem2KIk+QmQNTiNjROYaGeSC23XgqDsVrOO820uAxQe052Mcwi5yc2PS&#10;/bBogE2YmaXRyRFDrrl2Nrupfnf38bcMVQtRWcZQP7/zeMJ35StVDa9K6+c3VSReKf+o64KYqJvo&#10;BfFhpuIwABW9PLG0EKUMOMFqPqUiG4t0cSl93rlmv0IyjEfm5zZuOpUds+c3Y1P+ELmNE/v1f8Xv&#10;+nXsbs7YjP8TtpvzUc38zcd6I3eTv/Bk4dzu6fPq9u/KSql/bvUezju7Oe/v4mzhcraJIhSkRVBc&#10;0ajTefhGyLS29z75O1L/Bzh5ePoEQ7dExAxP2pcWGzcOFfr8A+JQCGloQPTHn32NZDcoH+qOZDaU&#10;1IQ9DYLBtnX77pfnLnTx9J0zf8mOpP3dMiXOwbmsXqKx9RaUZQG9E11fMYK6vZj7O4ovBNijC0W6&#10;NgSIQv6IpcNIdjaShHIzKCBc9hH3FNSAJpOEtpkC5cBsEiLSwQEKYi53LvHer1ydIz97vb/L391x&#10;B466O3k9hGfbcZF9B1AKrUem5opzQHeAIHNMiyiglgJAlVPwgwnOgaN+5t9cqcIa1lA0lyNewKnd&#10;HSveOZ674X/2reT87YUn98z+i+xkOpQqdEeXEoEZuLU+4Ch4zmCzgl8vOn78seMnm1p7obJYYxTC&#10;PnGSnVvgHqAUPg+quobz55NFooOZWUl8YVpWnqDgSKqkqOhYmcGiVMsIZbBC3Gxv1/lD81oq35BW&#10;LJRWP99Ytg5zCzIX1KSHKtZ/xOQPvF/RKjlaK9KDuk0AUwaAzHnF8tB04CgSItFFC3TDBSQyQ1WG&#10;NbGRhqLQG3I0hwTuXQIUQjE2KAYTmE1WK3LcAHUAqGgANIUNBkSiWmn4FMVUNp28seeCWFq7WV67&#10;Tlm/urduTXvtWuXpFdLaRSjzLa1e3nZsVWPpB9LzqURVa9QhcB29FEsDKARssLaStl4T0bYqbYTb&#10;SYalaAL2Kded1W29lDQ/7fFh+//vyFRO9A7Osweeeu7gU3F7OGO4nPjkXz0r4HxwdMvHZ0hUPonI&#10;lEavFm7ZnYnI65aGVdsK/ndV4WM7Ds1FTUxYjN0nJSbmE+TlhcSO9Q6OdfUOlqrAkUZcPLzxBLgV&#10;uUrX2NR14KAwfvQUd9+w1xYlfLX3AI7L1Fi3Uc89Nlq3jnHf44N9CsPYCc85ufsO+v/sfQV8VFf6&#10;9kUqyP5rlJZCCQlxdxdCIMGpoG0p1haXKMGtTltKkWIhLjOZmTjuxIAEp7iEeGYy7na+58yw/Hf3&#10;B90lDXzft+Ts3enNZebKe895z3NeeV5LR2ePwMjRE7Yn59TWNwiEIjMnufkn5s+nfw86SBgxUaZ3&#10;AOeevryZbDxPQE/qmS5zSVN5oGohbFBsMjRTMypTCcPdByzNRJZkJEfvxSGWsOnlqeMuP/1lH/eL&#10;Dhz1OKn8Vx17BJ/+JRwFExzLhKMQZA6PHhL3AKL2sHmo04Eo9Ee/erTzXyWU/4cfBuV9YbLZPRU4&#10;6pX8z17fOPy9Q1OZsz+61h3eoJAKoXPUkiaT6kCgj+oO1dnko48nunqCiAAEckGIAPf0QSSDC5vD&#10;wZfNOMr8uCZmgKd+cnQAUD9JNJqMfAqicg8eBpqCVSqz4NDO5BTY0hHJAV4mLWlAvb2mswkNZ+Ph&#10;wtBd/uzBqTiY0bBm1GIWQMKxyaUIAA8zFBp2cCvt2LskWK0rUFuU3KQVOFDxgUQfl7iacJQrTxHC&#10;kkRyiHe64DC8JWCeofNfR+uQQNslANQOFiKgBYBy4J2/R4njhIDxIGUFSasJWDz8BD0RuiVmfQ3i&#10;noS1R+qrfkKdPlXFlDsnljWcihWVz9Gcnqk5M11a+WVT2Ty6GDm/TdJYhqoocBQakc0Pil0KZoxI&#10;51PolDKDSqIi1Q/U64/+FJ5m3f83ZtRv3QZvZYZkdPHZzXjuYMKSmbDfmNGbuzvv7OmziUmoXD7n&#10;uHRkNum/YNvawoNHbskDrhCmWsNU6lwvkMJWLHaMLlNXhqZrLB39vly4/PLtBns3fwxemUo/0N4J&#10;OAos/bgBCpgQgmQkt2pbtiWnf/LVbN+QwA8njNuTntoqFlJlRMVBNxjEq879YWHliAxia0efgU7+&#10;71m6W9j7DrAaOHrsB79t2XrpylXYo8ziAT3U078Jmpanxp1R87KuTkV+qiLhqcaILDIkgwzLVo7N&#10;kwzPF/mzJc45evtc4oi4Mp7Rh90akCmLyCQRe0hEumrCwf811z/9DfzvL54DjqLBCtSKjt6Fe8az&#10;G1A+QUTVGCVzh26HNZ4S3EH4tKdoGsDUTG8Q+wDhrXh1CH5D5K0MSpn2TxxXKVC6nSgFWGhDjB2t&#10;TRKA4I+dKoVrL4NTlMYpQh4Wws4RTnz2yjX0aUB9sx4w53m16QodP2qLBI5smnBo+4LjM5hLGXHQ&#10;MmeS559ezNyk/ioaNXG3wYDKejSJD8PFZHiBJvf2C5v86VcIF7C184GygwazcXDF980oBS8a+zAz&#10;0lO0oVHVSEddyeFjabz8jPxCSjhWUMIpKE7iFtcKMQpVyLyjBnZ9DWaEuvIFktJY6dnpjdWxRF6D&#10;XoRaYnrKNPNsmwTKARfREokKWkHfrCQxhc3O+cSdS0amCD8tIm9uVkbtV52og7bXyzr0xrN9Gy/u&#10;2VFciT487MMgszTBCvxlPgjLlNKgRM4/jhO1vPVe9Y0zbEllbPOJOaKKhSBJaD4+U1g2W3l2IR87&#10;VePqSqc1VKxT3z5IZK10PsRESGsZwOaK1H46njEt7jm5fcyvFlEpzLTtTOhGJiC1Z0ha91E7mUk7&#10;mPDNjE8aMzSna/hu5qfKrHl7iVU2Gb00bU9Sdq+zhKkk3c4TBtslgd+9lttEMuyzKT77tNY2Xphn&#10;HfLJG9bOMKGtrSS9It5vwdQNLYKZm+IWPBBoC3ADqB8ouiMXp5QUTpz1lWdI+JAx49f+uLny0m0s&#10;rMQGXdyqVf1tbftb2ri7evu4B/g6+7sMdHvL2f09W2cQibs6urt5+i2KX3bsVKUKPC56+Af1IKGi&#10;skMYFWUkwCOCs5Q+OC6KlBn8FyAAC0g8OPQOBZf4y0hOSMiCCjIqWz0+VfekejpjczQh6YrAXDKE&#10;QyKQ57iDgDsioBiatB3ac8BReGpU2pKCOBSgHa+ATs94fKlUTUDghX+CzLFhBzGplB9PywevBr7R&#10;ZCQUU+Hr2PASzZ/YoRgLvQrY3HSmdhDDC3qKc5cuA0ehSDFIgTJ4JcBRyHA/WnFGaXbuw4cNPWAy&#10;0r6gAvq/8disqcy6MT0PTmdO5fxyR0pOczdyxzMNcmCRWkSiyuqONN4ogYkdOrVWpW7BcDGSoNDI&#10;AVbOtvZeTi7+NnYeCP8GATHuHe48s0cPxh8zpoKx8amficZ7UBy17+gJhEhlFhQ9wlGpBfvvNjVR&#10;jKbSUBxFmvhlS2rL50nL4kSV0+pOxxBFHboQMpEp1+Azbihph5ukmkJNS3GVS8hnRRKPDB04OUek&#10;y0ZziFUGGcwVV7dCGUNdP+O76Tj9iysBI1LSKJaHY0sgxo7JEWA0LUjRRfVipYJaUOj/FVh6EMU1&#10;4ZXM26Ur7p+Z13B2ZnPpDOmpRbrSpcKjCaLS+NazMfVno29ULr17+XeluIIaFgA0KJOsQiBUIi5R&#10;QCRpd34Ytv1tv72Mf9Kb7muY4VuZCXuY4ZtfGpLyju1uxvvb3hsqMhdfJN4Z4hEZxGsxb3TKnl43&#10;SI8z+t6V5PVzhDlL/ucUpej0HPaD5y7iYOMB1pXZuSTMfhhitpfwJFa2AxD8OLiUjDmpW1RNkm6R&#10;ikYigJEDiztsuB/M8RhVOlJxvGzOrFkhgweN+nhMzKLvw4LH2zsOdvEe1tc2sHsf579Zer3lEORh&#10;G2X7nr/tgAArB3+n8Kjl2zaHfTAqMDwwOnF50cEjTfAdwjmK2EmTwqDq66HmwAFcw3QZHEKBHSg+&#10;mLiN5I6c/HieRPJ0nhnG0Nwn8sC7Zuq8cjQ+2XKfVGlgunYQhwQVEFeuyWbzl/vqc8BRJjMUnMe0&#10;arZER6M4DCBnpy8AjwCtDi8wPL/ATZCYAomjBmqDoiDThLZM7whKDzM7+GEoaxk4dExAlQoarxDA&#10;q6O1UQK1jU3AUWnsAnOVvcz84gxuPjKzREoN7FF/r/AILEXnyI72vCSg1qmkeQssDqeswyioKVlT&#10;Oo3BILqHQaORXspdve7jAYQ0U8s5lh5qA3Klg0IjrG1QYcrbwcEHO36BYY4uHmbghIpvuG2zEw07&#10;/+Lb/Y+e6O84av+xkwBRZhyFrsLOy88oPnTl7l3cFhaRWCUR0tJatqyubK6sPL6l9PO7pYuJmo++&#10;ozIP5//oYn/hS5TyANoA5AcqmYr8fJME8xTBaTq3XOkwFpaixCOfDOMI7kDxGPW0AE5H65DAM5EA&#10;JiZqU6EGA+xS9Wmg9ijYU6gDkLIBCCWaixevEcQkIUWDurZgZrrWcCvtxqnl9eVLpBWJLQfnNx9d&#10;3nx0Af/kVGHlJMHZKfVV82uq1t49v0nddIsYmk2zp14s1iNW6h7hJ53dbbmFCd/zt8gtPSJ2dvbe&#10;xfjsYsZmvDn8F2bbhey4Cni0ieeeenBPec3fF1Ocx1wlzHU9UyZ++bKQuWOEbWpdLbGbMG/03uZu&#10;du9VETK28K6HTYSTdYDFW1G+3oFWHoGzDpBPefoPWcqRLMXQXHlUoXLEIe2Io5pVx/gp18nBBnK+&#10;maBeAB5U1aot23dy3botUVGTLQa49u1rZ2HpYOfo6uDi2s9ywACLAEvLgH6Wvm8McJ+9+juAAJVY&#10;hYH73abtI8Z9Cm66qbMWcouP1DRJcBhATkn0OKuWWtkRrq+kQqPE75AlJf88LyY/n9V8wJJ5Jauc&#10;solT/hNx1IBMAja58BxJSGYLTTwp1Iflaz7a1z6K4HngKCh0hEMA9pj6l6lvQQAUAiHyAnY8lPEC&#10;MgKkNWEpE88rrIjQ3tT5CdgFYyK+b4TAAbBE6KJ4dOhLFU6B8hj4XUdrowTAVoLU1JScPBRN253F&#10;RcoecBRce1gUAEdpIH7TKzOXFWvjNTp+9pQSEEgx05Nfx3YtTV0N4FOW/XXO9G6w1kowYjT11b+M&#10;S5pmT6QPsDKjw8aokatovOUAK0eY+2VykAbTsllShSYyMtJ8ZYw/gUCA/TYlF2O4oe4dHYEHjp/K&#10;KizGBnsUcFQml5NedKDq6nVqEoPyxPSgrWs9lVBXNltSHt90YurNU/FEJ4W7XoEKrQ/HvvmOns0n&#10;3HparMuEENqpBjJ5r845VTkYMVEc4VAu8U4mXrlkwUltE8RITQHtoz+fzZN0nPX/awnQvi4WycaP&#10;mwRjlNRU3xYDdcyIsTI5UkOMD5oFMFbZO/gh0AjhT/BHYw5DODqdEkEhUHPoj2PLGy8vv1sxs6ni&#10;K0X5XP2pBZqjC8WHFzUcjX1wcsm9M6vPHYmT12YQAmOvTi+m7n25lvCuJo3a1GNsLhOc1sUVZqhM&#10;JuynntxzuUsu8IOzawJSVKMPEHsWCZiUxM7MeKNSyiA+6jShn9fIO2cMyc3Ec9y8j7jS6WPjsqq1&#10;q86Tqazm90/Khp7SzjiuWHlGHVog9MsV+OVKg7mG4FwSzCahLBKcQXwPEQe2zCGrxb9AFFLMD8i7&#10;P/RI45Q/jLuuq/f8Idte8SB2Kzd47Bc2ziHuToF+LoEDXZ19/PwDvPzdnDyOHK1saJLRB5fQKR2b&#10;WKFOy2aP+mC8i0/wqPFTN27PbBCLRSpoF5jEoYeAOml9cKptjAQVM5eelkbmigelaYexyGBk5BXL&#10;nuTX82SR4RwyJkcP4gifIuKUIfyE05p7o3162nPAUaBkh9vOtCKG3UmoVYth7uCryMYrZE0pmZ1v&#10;HJ8qG7tbOjZZPj5NPTFTPaJAG3OS5N0idbAcUgCFICqFXA9By/VGKWJaAVBpLBUcGzSCqgNHtbEn&#10;4I1AgEUHjgJHwR5lxlHw62G7W9+EuVhLizvSk3fgqDaKuI0/ExJl3W+Tep/MS4F2Lc//PXUcc3DH&#10;/EMbg/cueY3zBZO80Ap6p1ZLIwQ0RhFeIjZrO2exlEZtIhDUfMTZ2RmRUf8YFiWRtMmI/QQclZ3H&#10;Sy86eO7aTToU4UwDjJFcFVfENFbMhj+i6eQX9yvXYCkJtzD4manWe8YNQQImgKS5qiYrTmsHp8gC&#10;Uo2+YM7hicK5xDOFBKW3ZNURoWmN1mHHfsZv48U9vQaxS2hG0vvtPvjUwf2EEarXOti5wJYAMPCu&#10;hRXcytZ2vrAR4Kvco4g2zBO06mAZUPCR4AprQYNUerjm0vr6c2tElSvVpYn60iUaxByWLeSfmlt3&#10;YprgzPzG8sXX9sfWlu8gops0DF2tErYQ7p1dvhuZYanMJyxmRFLXVZdTFx0k/RB0zeUH5ekd2KLI&#10;EuOoBYVZKblbWlXdK+t7VpFe5cS5tHXpHRpsPPTTVV7bSJB3+A8p+d3tnK4pyOSyOwGTFvSzGDp7&#10;5pqpe8kHbMoiEpih88iQe+ZK/ItkASWSoO2K0dlkAo+MziTD0o0olzwcWXJZqHFJPNmGULYOxWg+&#10;yhBM3F0TueakzeRdbzsGvPe+s2tf58+HfIhYRgCiVqK/pRFi+JqCozC1YxfGdkN+8YGpXyzo09c2&#10;avi4nzfuqLp0QwSlh2gfWOl1ZG8dia/U+eVr7bJJYDaJykQxQZlnZtOTcFQoRz0M9qg04ppBrFnE&#10;M1P8zXEhYk3bpT0HHGXy60F5qbF6vqUiyZfJpDS53era7suUryQquyRqOiUaOi0j2JgleiZe9eoK&#10;fqdVQmat+PWfpBHpyt8qSYPQpPZwDq1aoqq7rWy6qdGLTFCKlkHsaG2SgBlHnaysRpx5Zt7eFDYN&#10;HoYxCtu5q9exVgL6N1D6EphRO4TcJhG36Ucmvave8XmfKwUbQRtzgftN8TTmx3F/+3FSz9xY64ot&#10;Y4j0PFCugAYTQuFIJDJafMHN3dvW1tnKyh41YqysbQba2EybNg15l+ZbeLRjjjl/uvt6gl+PU1yU&#10;VnjgxoN6qvdMAXXi+mOyqrlNlbP4x6P55XObL/2C48ggQTzqc7D/CEBZqCP1MrL+kiY8TxSWohrJ&#10;IS5sfRBPEsQmwVnGzwvqbsLKihqx1LzWTgr06UTZ8e3/fgk8wlF2to7AUeagPRy0d/DCeMWItXVy&#10;FQg14AaHK/z6vQeDI0aXVlThuFQDaxVWQjQ0SAMTDSrqCi43X0m6VRZ7r2x609mprWdmtJTPkByL&#10;VZUnykpjhGWL+ZUx90sXP6haparbhapLMtKa3ZAauKF/5HeWOTdy02tk0/e1hqYQRxRF4gJpSAJL&#10;Gt+bxclJOnKbkK8PE5/1Ouf45nX7yS1cjrQ4jB/jvp/4Lt7Zx2vkoJFjv47ZZOX6UaRl+Kqko1NO&#10;3PVj69wz1CCxpLWWWCQEDLfpuvA9CstcuXOBzjOPeGRrUZsGx0ET6rVT55ZMPEHflEl8sGXpQ/LB&#10;M4DaTPJIVqNTHO/dgHnWLmMnT5q9O2nHkRM8gClTkWNMNUpqVdbDPKJHEt+mrTsd7YMGWnn26+fc&#10;f6Cn16APPoleuz5jX3L57S/zmyJzxC6ZxJlFvZa+uwxBaSSi8Il+PV8WtaS5pukG7NC4s8jsUnKo&#10;Hi+nfdZ3zwVHtUDTXhGTb04Rtw0tzJx6ZqGBWUu6xEuYOAkTI2aipUysnEmQd1mqfGW5qk+07K1o&#10;bfdFpPMi0ile3eMbkcXOFhdW822ZKQod3cuouSbXXRTBi2GCrv/9Q/NZPSGm7Ms37rILDwBEmePM&#10;AaJgjzp4olRmipOEOYFe25Sx/qxuouO8/ywBE44SpX3WrXL3Aig300BvgV+P9nVQS+G9wPKD+lst&#10;pkRYOL4NOqRGu3l40pABihFQqx2JAg/1g8kOTC/QFgRlvrG/46h/iTPPLSnZhXw9gYj66OlCm9y9&#10;kiGp+rzl7OzGwwvEVXHSu0nUTkXtxkhcopr62TadskFHNl4gMGh7sdQB2ZpIGKPS1SEcBTT50Bz9&#10;zlsqGnYJuGWAHbsDRz3bt/ECn91IHehG4ucb+DBlz5ReZWPrjaEtUSpsHZ2w+rewcPLwCho+ZvTF&#10;i3ewLEIKnlCBtCrwIRlEQjWNnILdAYMZMcXqKv6DtNqLX9dVxjWeWiQ+Gdd6LKb54JzWE7Ml1XMa&#10;Kqc+qJgqvBzNL5vVdDH9dkMl63xS7mV2s54go6LeoDtylYQWtbj9rp2VrfPeL38/Lou7qWTq6ruu&#10;zPV3GXVvRujy1q3YLwVNdcR3RqxNMt8x75ajT4CXu5WjnUUPF+dAV28k3Nm5jZtw3BBVogrkKr1Z&#10;Rg9AowwTlMoiE1EBPE0Wtkc4JEc7BCOOawRbuEcx+ZBnGM3WDM1WDMqShLJkYTwV+Jr8ecpemRR0&#10;RbCko5Nu9p/8nevH8daukR8M/zzh61/P37gP8xTmGxGMa9BjasPHk6Zb2Hja2Hki8tPZ2d/RJWig&#10;S2gf5/BezoMtPl7iPidp2IYLk7KkE4u0qKcZlGP0TH0ijvLINAJHjSxWzTio3FhlLG8kQqotH640&#10;6WX/QnsOOOqCmPxwzOj6XTOzUMTEEWYV6b5S+VpCbdcV2i7L9Z2WG5hlemapjlmqAo56eZmS7q/Q&#10;M6t0nZepXo6Td1useD3a8E4ceWPT9TVHBWo4+zQEFchONGoqpZpGU1f7CwJ4oX8KfsV79S15+44m&#10;ZfPAe0DjXngFabk8bvE+Idz6GN1mHEWRVPvg9hda3P/ZwwMMiDDJSy/zRdo6GbkBnxjNyFBBB6PA&#10;Cv4FxbyAnVR68DYRMJ8DMj2s/wLOJNiphCJoX6lCBgRlNkOZoZQ5wvwRrPrP7sX0LWibx/EesIqK&#10;tmTyGsUgnkE6Htx32osVm1orxwmq5tQdmCu/kKitz6YQCkGiAC369tFXf3rbikN8MpQr9U4jofnE&#10;KVfuw1GNzNQGsRTQriPZmmr641Y8DETW1E7680/vp+MfX0wJ0Hw9KE9HBxcaf/JQcRrtHANE8LwT&#10;8r6FBY5bD3DCt+DJkoMgwagGlMJBSmRCv48uiqws6vOiJixgKronJLXHFOd+b6ie2nTmS0HFPNBP&#10;oVQfv3x+86no5mOJdee+FJQvbDmwSFb9jbwmQyWoomekw64Gi7EVF0hEqjxkm3rUyt9ZKSWvviVx&#10;ePn+m4zyHUbxFlNvO7AlE5GE49ePZ8uH5BCnnl5unuHQQv0cQxz6hhzkaz49IP8MnrssY1iG1i9b&#10;556t9GDLfXgyH67QNtvoCoZbDkGuXHi2NjxDOTRLGcVSubCJS44RZJh+lP+WlgUMTCWDMulJRucR&#10;550CV47WlacJYqs/Spc7Td/rOeJzW//h1q7+y9esByEPaD0FMr1P6Mj+zp5WTm4gxHOyc3GxcXO0&#10;8ba29n1/oG9/Wxv4RgfaRw0ImmI/+9uA7cfD2EL/jCfiqMA0EpVrWFllKBcSDTAqpEqzTdpnPdWu&#10;OEohocAb96Y32Tb5uNFVR4nHBvJKrIpJMDD4XCZnVmmZBWpmCWESCROjYuIUTKKW/msC6bRU1zVB&#10;2iNe3HWplonXw83XZZX+paWKzrGSV/GdleIey1tH7tTlVqPn4dzGWhlJrRYgbqoGnY/2NARLgdEC&#10;OaHoPM0v5hh+iqemvntUZiMpmcBQh3dm5aDeRzrK7RUUpXLzGoUSFFaDXM1zMc016WjPRQK3L9ZX&#10;7B55X4iLXaejCTmqeqSyKmWgaYLZvxHH+XIlqcEagqa7Po8mU6nBvAf/bzq3GCkJYL+H3TKpoDCT&#10;k0k1PUhK0E/4N+4fWU7OTDOcnd5aPvf8gURCanVKgD4zdRVybUhLcys+Fbh7UzPFvbehX7UiqkFO&#10;Df84ixzjHfeGEJH9IjK9SG67Q+uYQwK4qJehCGOBxtzYP4V8dUx9qlFCU38oAQ+RUtbQjtYhgWcj&#10;gYd5esSiv1V/S1tX90BH14C+ls6Obp77jxxHx5uzMLqi6ryZJNxEx/3wNswrnX+JaXzMLWpbb15M&#10;vnV1RU31jJbSSbqqmaKT04GgJBVx4nMzlVfm3D0wVXgm5t6J2fxTOzQ1GzUtp9Dxcw/Xri/MX5l6&#10;bOyyH8IWbOvBGPowfGem1f6le/2ZFvtODd98I3n/q299c0lXS3c/p/BgC38n+9C+Nn4D+rl52wcO&#10;HTJu7EESlacfzFJH5mqHcfWDcxWhbGk4j5ZZaZfNC+iLLXeML3pv5NL+vuNCo8ZNmTHd2c32NSen&#10;N+wd+zt52TsF2Fr62vTzdRwQ6mwdMdDb79VevTdt3rxr+85x4z5x8h3SP2BMyNQVVusroliSIVy9&#10;bzax30MCWWRIGhm7R8OrfnChRdsK7ikj3HnI/qMeV2lb+D8f807aEUfBgI9oenC8YmrGuu96q35O&#10;sTF0S1OXJbJu8fz+XyveWiZ8Jb715aVSZvGDnsvqOi8nXZeqX1muxifCopg4Teel2u4r1N0Sldhh&#10;luiYBDWTIGPipRRrAVbFEmYBwJjc7SfR9ycNiDSjHhC9bnu1VK4gfIRg6JqBMG9Q3lcEpT/U1Y95&#10;5o5DZglQ3z0FvkX7D+XtPZCcy0UVWpSGAY4CTdCVW3fVAFnAp7BRY6oyfXZI7jlI4NzBTadiuoFp&#10;jjujZ2Ikk/UF8/OHTMGUvsnjXt74MZM1pUdWfDcibqZhR3oiolji2TaYsECBI1bqUln5iKNjFR2E&#10;3TI7H8FRBZziYmoCwzA0KAXXS+pPLlVXTBeenCmqXlZTvQVKANVaYagCzy6FWxiuFPDQ7VH0ext4&#10;GDRmEIRTUkVDz4yhfquVzDms/bhAG8Yy+mdhU4fl6pFV5JpGRnAN2/8gLfTLKGKsRakOrP3NIOzZ&#10;Cq7j7C+oBIxyM0sbTEw0c1YrENNql6g9B00qkMitHZwnfjY1atRY/ImgIDSQk5jd7tSQZWqPAhrN&#10;f/7TJ6woOkQQ3dc27BWc2dp48sdbpQnXrsx6UBF99cCMmoop4jMxorIYYeXc5r2r5NWJ1y4vYLOX&#10;7UrNyi87siklP/GHPfNXlgx8WeTQQzCAqXm7a83LjNzqdcOmjaT30GhkezlMHGntZOtkbdmilb3p&#10;ZuszJLhJ3Bw6blhUEQnO0filqfwz9L5ZxCPd6JZpdM95ov3nacFVZAYZmUcvMbxEH77njns8z2/6&#10;trecpoY5hHtb+Lj2c3GydLW3c7d293zPw6Wno431wBA33+GlV++2UCszEarVnBxe7KxYX5+JXkHT&#10;3EYnRKwumsDlh6bXjCpsWHmPNMHRiUrvWHopYGfRa7ACw+xnkv8/ibdNf7QjjqLqDbEbAHlEJ9Gq&#10;5uwzMisIE9/ALNEyMYpOcbrO85SvxuheX0c6r1Eya4VdExVdlsjNGxMv75SgYJaomURlpyVGZomm&#10;8zJ156VyJlbIxMPTh/MQZiEMVrBiGZk46ZvfS+YUKq/U4WKKK2LdpExKNAECL5M51KgAWxW9jY72&#10;pxIwzWiYXs5d/oOVXwSe6syCklRuQWp+YU7xXoRIUZiKqc9kiVJS9tyO9jwkcCJ3B3ccA9KPrRNe&#10;Yq+feKXw68vcDWfZK5tT1/NPfPvjBCZ59f9ghOFW5E1y+o6ecYOGx2C6eb8+OZsHEAUoBb7WnIJi&#10;VkHB3uNnkLVMm/xGXdn3gvK4ptKv7h1G7Ov61nt51B2JOHOTf0KtVyJWJCuTpUYJMmgvxCWYYuDb&#10;gKMQIAbfJpaS9L/08VXXxfp1Z4nDTnV4rnFUgTKCLQpmqVCf1DeHBOaQ36uMV+iNoFGCPx06Mv3V&#10;wwmLHu5oHRJoPwmgp6GEChQmbPhiqRR/giEWR9Bd5Ro9EBV2QDWJzzsP6mkfNjWoWXBOmtHUnwdR&#10;KDViA7o/NhgMdDJ9c83pK1vXldgcu/plBnvKLzv7Xaj66tzJKaK6uXfKvrxVOfkQd9PpMk7azgJO&#10;QWEqd9e6DVu++6VimGd9z66X7V4h7zKGTgw/ZMiNrcWn/RbHfMEmEePnh7mM8Orl5eUc9c67nt62&#10;g537B9q7RI47QoYXkUEcIxgPMLhQ9dstnbhltRuO8uUR93SjwzZpJI9EsonvTvUQkGqmkTFLOQHT&#10;fh44aNYbtoPfet/N2s7N1dXV2cH6VXufUZ/NFvNhpIdAwUpJpdoK4KoUc4u5cxLiBgRE9PL/wHHs&#10;vOQjF+6IDZTlW0EkrbRClUYMwzhd1hn+0SD48FW05T/tiaOICjnFUOxNSv38Yv2b63XMMi2MSJ1W&#10;SZilRurFiwYWUjDRQiZWhCCoztTWpGRiYWtSvrJC9+pKPZOgY6JhhiJMnLLHCsXfVio6wRiF6KmV&#10;hInV9ogVvL1C/LfVEmYlrFX615bzF3Ml92GGIpLMyyRkB+1XSg261wNgzo66D/++N5hgEjx7DXxh&#10;Ri4PvEBw6gFHJfPyOfsPZvMKzDjKfJ4Oe9S/l2c7feNkyb7kEUwrkf80+a2zeRlE1Wya88WwHhp1&#10;qtVTrY/nJWDVQC0qFOLSAfBMG+xRUFRlZy8AR+WWHEYJIZBHwR7F5uWdOHebT/GIRnef23xsvrBi&#10;3r3ShfuTF5QWrodTT6VoAQK7d08EGzXmCyz+3N19sUIH/QsmF2woaYrPp24AQjoE0vMBNfFbEPPu&#10;vqRDUrNjOlCTdnA2fzBPGVBAXNLJkGxVQhmpkZkcf9Rypcf/4GekDdy/Ha1DAs9AAhgs2FCScuHi&#10;xSh0AtQukyOoV7/66+8OHjuJ+kgYC9gK9h74eNKn2DHboICgHtmgZDLz4uTxN6dD/DgihFtQQpLG&#10;CqM/l7UURu5mpnH6ryv5cuhPzM4zn3y6oduC9K4Ld76xNPuN4T8z4zZ3yjmcl82ryD647+c9uSO+&#10;is6r4keOIH2ZC4NeEX8WIs0r0Y9fETf4e67/JjJz/91+H6/aV0eymskPF5Sbzyh23yCLykSDc+XB&#10;2ZLgTHlIjmYQ2xDO0kewdEM5T6zD8rT2KA+OMpinG5ShHJOD1EJjUAbxL6SFbN7LkLjxNEM4kkE/&#10;n/WYvtVp0AJHx4+s3g12t7f/6btvIVgYTaQqYChKckpBKkzfOhEkI1arD5z+wzlojJP3YN+A8AWL&#10;E6urL1PLAA0y1eMT+TmmJdXj5fxUR9sVR0GnGu7IjImHEO+kY+ZLeq+ES470X6t4Y1lz1yUNXdep&#10;O31LYKR6eYnizYTWTokaarACvorVvbxMBQcfjZKC3QlbnLLnMvHrq5Q0UAoGKARHRbcy60jXZZJu&#10;i+v+lqB4FT9MMFr+qJp2CMycQoDzhGLt5P3owUa5RPAAThGqYjvan0rAhKOQW4pVElAT5anmFQJK&#10;7eHmcQ8cSs3JlZjiXsynaMt896cX7/jHJ0ng0tFfKr/ogSCo/I+ZzJndWYuYLWPe3PZhzy2TmSUf&#10;2qWM73GX86tSrTGoWrBeeD6GV8wLew+fQP0g8Iw9wlEsTsGlW024B53sD/7p9fKKr1pKv7hfHjPI&#10;4x1hbaVe9YDiKwMt+adQEZCf29m5uLp6W1jYBASGtvBFcAia0dST5PDE4zoiRswYnawkSp2efZlM&#10;LiauWdKwfES6arzTJa45xJFNfNIN8YcklSKcBnMZrAAKKFpoWSgGqmvpzztahwTaXwICMfJBkEar&#10;Wb127Zbft0qQY4u5XqeCI6/60lXYo6BvYQUJDBuMBaypKz6EUrgVYCq4vGGP+lPKXDH6MQhpsJSQ&#10;a1pgYznaeMJ3Y5fg37vuufN7eBKT07RtyPbuQTuZqKQ+QbuZCZm9A9czKfsKswvO7yrkbWcdHTd/&#10;/vqMdaaUf6GpwpT+++yUjUfL110B6ZPBNWriwIE+tgM83rHxeMfK3c0x7LV3XD9I3OCXQ/yyiU82&#10;CQADZy4tTheRI4vMljwtXnrS94eniEdydUE8jQtb7pQjDeBpRhSSqHR50F7wUMFBr/JPl4/gqCfw&#10;FIM3X7NYkO8zfEYf1wivYRNnJq45eeEPuE1R0hkBpFQjweCtRx1C6qUaNnZGr3ds7Qa62rn59rW0&#10;DY0YUnXxgsZI14Z8scQs/7/eCdoRRyEOAqvDred0ndcggNwAbqiXouVvg9xgMSgO1J1jbjPLBdTW&#10;NBfAiby/RE6jnigcQtSTrEt046uxDUyMjMKqeAIfX89EYY+lSpMVS9MlTtB3TSM1ZyFEKlrbbbGu&#10;O3ZidEy8pPMa8ZbzWNnCzXHPbTvZU02r8tUjJreDn/Pfdo6/4yj0JRQ2QglaGKPg2kvJK4BfL5OT&#10;d6+2jrpgTH69Dhz1b8XZXl+4vvf7kinM/i1fHJvb9ezGiN0TmNN7ljxgzSuax9Tt/bZk8qtXft9M&#10;I6uJGkhF3F6K4E/vXixXcAr3sQr2w6mHLZ1HScayuHsbBXyirZXfy6k5PFtVNQ9OvdryaA8n25b6&#10;23A8qFUyEI/16WMDNNUsBHAivfv0x7IRG8JFTlddyOFwEcH+p1d+7D+qUHNTQPPC9cfvqz4vNHpl&#10;gppGG54tjsgzgLTcKo06CL7arzl4D1EGkJQaRL5IjIKocDGZTquAkn3siTsOdkjgL0vARFtLROB1&#10;UyjYHA4+caS2vt4vOEyqomGmmPF/+33njxt/A5qigVOAWf9gjIKn+1GU1OPvBRYV6tRDx8asZ0Q+&#10;7NHaEyG/9o7a9FrOraTgDUzBzWOjknsNz3rtM9Z4z22vJnPK2UcLdu84npyVt6d4e15exdGiU+ti&#10;vgyZkDhz0fJ5MRuCP4rfW3WNrjaoWmkMjBz16fhPgNKsHB0UGDQ64uIRzPnjAVLhwB/imUXcsWUT&#10;DDr/TF1ABtgG2ifO3D+H+LKID1ZAuUYfts6PpQzKliNVZGi6cmiONjKPDMojvhydf57RL5+45ahG&#10;lZBRaU0RK/f3D5lr6TrMwz888etVJeX7BSg+SOcsPI+xvPSMl1eYi4O3p5O7lYvPezYufQY6ho8Y&#10;A6xFN6MRquDxQn7Ko+2Io/ASzjWRiCQds8jQdbWhxzoDE63ukShlviTUMbeS9Fyl7bW04c24+++s&#10;Vr8co+kSy2cSDcxibadYkf2PYs9fJW+vFjPxyNTTgkWqe4Kgc5ySpvUtVPZe1TyOpXH+kd9nrbTH&#10;StKJJvoBXMleAtBKUFl9A07CeyJ0UL2xxy+6wgbAeuw3P6UkXrivmyv1ALVDchXnLiJHD/Yo4KiM&#10;opIUDo9TtPd09TlqMkB3pIVBOtpzksDdfaz/w953gEdRrm2PIoIc0HOOBRWUHtJIQgKEhN6RIsqx&#10;IYgondBDCh0EFRCVjrT0ZDdl0xslkB4gEKTXUNKT7X1n2/vdzyxy/M+l5/8Oov91/DPXZDO7Ozvz&#10;zjPv+8z9PuV+trzDBX/0xp4Zz5bF79j/gVfpTYWy5vT+T/4Cd/6+yVzhoQNKtEWru0t6j/xqv/dy&#10;t6o6LilNknUiTKC+j0xKhV8vLu2U3SLX3RHrLm6sPjlLenqxtGxJY/GCPj6D1CokElqMBpTOZN4e&#10;fvDo0QzdyPwGjFBqECBFUGry+1PSMnOx8Z8uBqpnbodjr7SOLcsz+cZZvUUM9V8GRclRzL0PlK3Y&#10;+lm2IvWeBaXH0Hlhf0IHRgOw4szAUHiuCUD0Pz1z8/7NEvjfSMCuUcEGRb0NJhGaNdjZlGmzxJJU&#10;B4iCVapD526efXx7uPZy7uXl4+Nz7do17K5Sqf5Xrj2EApmtBrPOhBq+gsc86c6eCXF/nXDghb0V&#10;KydHtjl1896A77lBO7nP9s8bebhdWO6e+Pw9mVmnJEcl8ceSJJGn8mJ3NpZvZje/UiKpViYFr0It&#10;M+hATaIjZOY16uOOXfu69h76bMeeHV18O7zq0bpDvx3n61Em5qN42QSxcohI1y/O1Dfe7pfE/FHt&#10;9wnhqJ4pzBUl8KJsw8PNo6JsA2OtniKzdxbzi1D2i1Ih4tEvwewTo/ON1g8SmUfEWwdGsD5hNr94&#10;27gcy7SjKp+QKPf3Qrr7fdTPc9y8qQEFabmYre0/EvX0q2+2cnJ5wdujk1Pfbq5+r3XxcPceVHb+&#10;ChyseKg9qUDzJ4ijoNFnx7PnVmhbBdVyCBEPNQmvzG3r1afWmLmZtol7LXLqX7rcOvb8OsXL6+QE&#10;hJZqOnzFf5rDlhYy/4P2VqFqREy1XW8CjiJWBASWL+Ndt6s2/0h9ctcJtcs2GbeO51YbWq/WtVtl&#10;brnE2j5E5h+Ow5oUBtvW/PqxR7T1FPvQHP8AIfy7xVGGGNy5GN1X79xz4KiY1ExxzlFwICCD72je&#10;SXoKUWQLBu6Twe3/rkHN3wkSuJ65fdfnL7FLSREfcRlb/Crmc+EHguuiFsW880pJ9L60hdz11M0o&#10;tYTwCIo15zFt+H0X3P0fr1yNjk8Gz9iB6ARJzsmIxBTEmcdllyL9qKYg1HA2oKlk/t38RfJzwdL8&#10;mU49/GB6EgCM1aw3+nj4atUoHgYEw1zcfNRay5lzF+cvXDZrbgAeMcb/PFC+li5XY1Lrviuygi3Z&#10;C0UoUlj/CBugFGKiPETsH5mGQ1fkMkEqWhURbBGQwyye+jAMUcTto//dw8qE0ze//P8oAXQ16nN4&#10;Qa/D9GHXvsh5i1dCzaIAQVV906hxE+/XNsAY5fiE8jgsFkeEOaT18+1fFB5gj5WhCJKeqG31rEF/&#10;LzR3mG8E53eY+zDBa1gUd/JuzdBwbnJCi/kHlgw/wIUn5IuS8w4fygvPiT2UEx0RkVR+csP90vcu&#10;F02x3Py88dQKfV2ulf2IXHsG6zLTDxw4oVdnD2/X3iBq6O3i49fFp2fPIeet7KqJFalY1H22+rxt&#10;2nHzmDTTwETeV/TE7FFj4/iRCdYhKaxPggUx53DTA0qNjGVvYzuG+UXZkDMCl+KAeDYYjkUxlSro&#10;j4EfZ+9zyDgCX4WZ4QfsF2WeGlW0Jv2M18SpTl7+/fuP9XYf0s/Z37tzry5dfV3dhri4DerSpbcO&#10;JSCEaRWjtJMnsDwGjkIiM+PV0OMKqCUD2gAaVjBbsWWFrNe3ahiXuNWM1hATYBICxZ8Lbmy7kXFz&#10;TV7fOeAfjxyGtiGGjgv4ZzcxbmHt6HBWS2oNAaksIEv6fFDVs6uR4sfarTO+GnwTrj3XLzG91ZHF&#10;SV9Zw7Ne2xm3RAuTFLfU+spGXcuNiKoyRl0UdCQzvbFbNvckbROX2cPwESKARoAr5R0BNzQvggRo&#10;5Dp8dmbyJccmSKKTUmLTM1GtGAViAKtEGVlqkwU574SmhAIxzZJ7shKAneSR/nx05FviPdlTOZTT&#10;zZnN7ZvIpS3t9N2HbRM+4458yH33fpu4mc9Xi2cASDQ2KjGc6kgNWHkUzoPyxgBB7LWOcILVYMQ2&#10;NqiyD26fsCKuEmU+Yc3GjoiwcpwRlb8wKRMqW9EH/9IkMkXaWXJ23qH4lISco6K0xIS0JMSZhyUf&#10;v32zovbat5rTn9iLA7Slay/lBVwrWcNqs509fPS8nbSEMN9zdvYwWlhMQkoPF49O3Zw9ffpPmPSP&#10;/QfD8KURNHPoXb+68E2C64JB6RlwPKsSiofgvA7FX9acYb0kZh8Jey+RvRVtdROzkTH2fknMN822&#10;8ryxno6KxBwDgqKal2YJ/KESEIz34M+klCuFfsas+Z/Pni8MBQaCnhGjRlf8eBFvMQCR44MNpF3Q&#10;8MRCPia73ojhQhALRSsblU3o9lj1JthfUZMYH5NTD+MG9EdGLQa/vdF+cdp+D99d3JA93NtRzw85&#10;zC2Imjvuhw5DErnPD80aE9Em4mjsIcnJA1nZB7Oj0nIT81JWy04vNeYEN2QFa84HNl36/ErZ1NsX&#10;vjYrL9BTkwKHdD26DkdkkcJ6nz4hPMgPmzgRLcVJDVZiYLt0pxr1WHcfikrOPB5dy2KkbOGx2sCz&#10;bFyCbFSiwTtMNf4Ym5FsnhStHC8yDIkyjAE6OmQZB1qDSNYvgfURMzJnxdsGJlgR0zg4wQj/HbJr&#10;+4jsfeNsWP3EdtRyGvTTOiCRoRgNuK18hN9iN6zvRCvGxfGolewtZu4x9v5i3YfHDYEXULKPikFD&#10;UjUyWXxm7uyloe79h7/QoYef95Bundw8ew/c8t0BqQYp/agyB/1Igv/ty2PgKHqiglqAGTW4+6SM&#10;jQabqVHNRkfY269p4JbKyVuHyPAgHRFDhZieCZK3Wc+4AEu/nWg0+ohFaWNtsEOwudVKBbehasNl&#10;vhF1GtSKemYZnsjarjFxi0HXiUApXctVPExSb4XB4wn8jXNpxJfY39fzLVZaW661UPRUsJxoptaq&#10;3onSgksfWdWrzzKfPdIbUMHoeNRP8TMY8u2YGhDppNDJf7vc/gRHgEweXoXVjhGdnJEdI0mNAXkU&#10;vHupyN1LA4560CAlgwHWJ9Tf/gRye4KXgFvw6C5gA5YfvD44HRczg6to0InmtdUUfM80tTTKCBjA&#10;SSBf+37nq5I1TXK9Ep/YMP0AnwCMvNSt1QYe1B+IuKBv0OmFSG6FXInbB+pLuUxB9xHcTRi1gv7A&#10;zNdIdhm7WoeZzT9b8ugCHe2Ra/RQR4cTUuOycmJTk+PTUtE9whOzairCruWvBN2f7vQiZdGc+ycX&#10;yG5GMHPNR9Nn+g4Y6urq5ers8WbHrgMHDi8sLVeDft3O3uzaE68YiVjRQrlS9e+6FWihbXaKHyEL&#10;PApuETTD0wXJSvuvWVGiYnC8fWSs1S/W0D+eR4q0RzLzj1GvKbRdUGC6jmcTLNLks25emiXwh0pA&#10;eMTQY9rOvtn5w/5DEdThf8qqcJQb0IGfVhikSPPBPMVkFCY1Ao7Cswr768zsbnVNvUyuQ1qZsCdG&#10;6EMohR/QttWo1yF5AlRDubLwMVF/G/l9x035wZMOd10SsWHA1hf77eQWh6/32cYF7J4ZdGD1NzHi&#10;CMnxq7fKr1ccvl8Wor44R14+o6lgtrwwUHkm5EHJ4ssFK+qvixlfA0Xi1GEY/Hx4xKMGG3K4MOJ6&#10;egzheZjTKMgQde07Offu3qtfx27unbr3+vyDD/RNMhrPFhBhYUrOlFp2+54m9BpbeZvNrWATjukm&#10;nrQNSlb7xin6i5TDxQhlNA8SUSW+AWLWH4TnhKBAHmV8S6Ifk6gd9dM6MkEzIl49JpEflWAaLmAt&#10;wK2hYv1wkX6ESO+SyZySmAvK+YlMM1LVe0s1l+uJ/p10HKQtzB/x/Mf/25X1BUXn585bvmBRUFxC&#10;ikpP1CkPNQ8hhCewPAaOIr5N0uxEf0d6EOZFC4u8ZHp1o+rp5U2IFQeLJjgNUD5PoNME3ZP+mVWI&#10;lbIO2UNZM1DwMit7JsgCpNRtTc1nybLraiMpdwNLvaxrt4Y9BVvWYt3zazRPr1BxqF+8XL3nLJUK&#10;4q2oBsOmREu5FeYW6+xtNuqJAGE54titbdc3cOt0RXeJpOOOgbVfVfV1MelqnAtNhQnKIHivHE+P&#10;JyC1P9khBLnkFZYg6CUS0eZJqYBSoJMCjjp78Qo6ptkRrvsnu+r/15dDwOURlMW4Br2AYN7PT9n7&#10;w/SWIFiK/pg7++1bPx5eUZFwsDDy27NJmy7GLUqZ9XRCQAeMukoFLgDDBngK01S71mJZumbdpwsW&#10;T507f+zkyTPmzVsRGMQLib2XLl5WKclghYg4AKrdhw4lpqapNJRbjVPiUEBeDhz1L+1x2Mou37mH&#10;XM5wFAzKyA6TpIIfg7I7EySK4oBbucvvFK2uOTunLv89fcUmprmOBqkQ0w0WFy0RmAsqjTXJKS9G&#10;qTWt37SlUabCtw4EBeWh/zcONjwrMAs3UsxGE1VyMNKQ5pmokr2XbXCP1Q9GWFS02U9s8E+1DUmw&#10;dEq1zD2muU5pgjivXWkmBUUtaF6aJfAHSsAMVIQFHLlaqgKAqQ26LYATrK/o8Fgp2VbYcKAprR69&#10;nDU0NKCv6nQ6bB8/Vew3ZHSXbr2wvjXhvfKKyygtIfyE4JNgNWJaI3w0JnR1lZIVKQq8d3IjxdyC&#10;jHfdtnFz42bAuzf2SPv5EcsG7Oc+ifQet6V7zKmUqmpIAeO9ydpYdLF8Xs3Z6bKyRdqTQZpji9T5&#10;s1Tl8xvPB98v3WDWXffuNti5R9/e/V2cO7u6d+7n5en39uTZaB5aLlcburv16e7u99dXe3j0Gdal&#10;h1fHnp4fz1lYq6AxjuZptXJBL0ETWOyIuMJ8jizewDM2M67bxs4qWbGUZT2wi27afrhg3lrCrz5p&#10;XJGrHZHChsNHn0hmKLjwQPXpHc28IplPPOuNfL145pFg750Im7NtQLJ9cAp7J+X+p8fqN1wwJday&#10;y3pG7ioMfETgo/ioFR4oKEWsAvwU7j4kK9PzsKehYTa7zmKFArTaiJjiCSyPgaPgN6AWWym0oRpy&#10;AYrWsw/TZESkGWR8eqUdXrlWIUpEOqHOCxdo5wCZwKsZZBm1z2jhkWpjB45qFWhA4t7EaD0cvVTd&#10;AldjZEM281Q7ZilrvZH9LfDmixsQZMV8vqhUgaAcOfis6YaZOX0pI2KEYN3za6VPrSRmqjZBrPXq&#10;JngSp4mk0JoQ3vB9BrcdmhoKH8FxtShMqkRxCoLxdHOfgNT+TIfAo1zAUReuXI9PzwpLlABEkUkq&#10;LQNPzNxThZCXAT7+5sfRk77pPwctOLbD+IONqynR28c/DzwSO/3ZrZNf2D31pT2fPr9t2jPRM57b&#10;9S53MoCL+rQ1bEgYSFaLERYb2PxBnwIt0qG7c/H5i3ituHojv6TUzd0LXR5r+1c7OjaMJqtWZ/L2&#10;98c8F5oNSlu4JqgSm0C8Rm14dJUAUY4WHi09HZEsgaEyIjX7YGJmXHquWJIoSYzUlkxRl4RKT6+7&#10;c/qTqvMLWOMpKAPYqMWJKXiI4NmBk8Jn8dXWb6/euIO3jnXcxHdxDqyIqv2/5CVhJ6gZk60Bvkps&#10;oZqDkZWr2Kgc+xiReUgsVfWCgp2Qwsamsq6xugmZRsoxoY4KDUneBz3pyObx/uiWNm/8MRKgLrj9&#10;+929evfr7NSrM+jLPX3cenmMfmsihkBNvRRvO3fr6dqrt5uHt85IMxmMtEctw/Dp4ezl6tnfydnf&#10;3X1wb++hPV18yDKl1vAESKxWkxyd2mABKCEChIYqln472/8wN/Crzu9t+3T4wTYLIpf23s0N3tsS&#10;VqlRCdzA77mx21+4qCzGmYxAG9AUNC6qlTfEVaXr64tmswuLWHmQ5sT8xlPT5Rc/b6qJ9+jcBQNJ&#10;j/BzDCdYmdRKLUzYwoj+bueBVzq6IAq9i7Pvy6+7dOrau13Hfi926V+D6n+NBrKx2FnVPSrUJiAY&#10;e1VttWMDjceJBSotGdjHoQDwyMflYJxiuCrJ7kXDXGU3KWx8o8Vcy5vv6413NMYf7zNaH7CL1exG&#10;HbvXxOrkTKainF80CjxdZjvMJ2R5BmoFIR3pRRBI2KAb4SEFrhL2YgYl3FWkeSBqIBjoE2At4d0j&#10;0f+GjcfAUVqK3ISC49Er6gR5VdexN3c1EtHTKoqMgjuvdaiqzSoN4SiQFYDZINDwbLBp1H6AQbJn&#10;Ahd1XKPuu5t9dwlN1yOio04vr5Bqeu8xcFvVXIC9xXrWenktRVUFsW15MGFB5rj3pr3lrB0IExB8&#10;vkT90hp5y2X1OF3bYP6ZNTi1te1mPd1GreXIeZxRmnaVNDluEXyQQG7CfcQO/+yxv0Fsf56fkkWC&#10;+jy7V1OflJV7JCEJ8VEo/AF7FFx7iDbHMDeilkaz2H63ew644kAsD89QeSFryxyaD2gqaZZBPf8B&#10;8pFhb6fICZuW8fXo0rhlZl2jAj0e90aIYQNBE+xK/fsPVim1mId17eGCEQpt07f/QL0JIRY08xk7&#10;flLxuXP4EWbHdGizWSs49RyBhI9w1CNQh41YqhmUKE5PD0vO3J+QE5Oem5wclZeyS35mNl8WpCoI&#10;qDm/QNmUaLOYEQHLmw0T356cl1+s1BhwajQA8eQnC0p0eh5nx9tOXbpiAv7wSunfr3csXKGQwqxA&#10;RAgma0Z2qYHNuqztEatCvdGxmJwmMC/EoIoRhmr2lZjTL7Iait2FKoWsUP1FgGvNOOpnsm7e/AMk&#10;YNABF+Bxw1Q6/vzlW++8NwXdHqWRujm5wuuEbawYC4Sg8Nw3IX3U9uG0qejsTU1NeJ0xc95fX37T&#10;q98wp54D33jT+/U33Hv09A5ZvQHdGZoawT/4jwkFnPhmpkDw6vFjt1YcXDosjBu6tesH+0ZOSuHm&#10;Hp45dB/3j+iXRux8Zswh7r29zvvzNxlYvckuJwQBo4RWiyNAr+iqCyvPrn9QMkd1ZpG+LFBVukhW&#10;OudK+ZaFUz+6c+vmA8U1PECNKkQbCFXB0FqDef+BaFcvFGQZ08nJ18l1ICoF+w4Y2L179+tXfhTw&#10;CVUk9/byhAQwys+dvz5xwvsYxZgNkcLCWBfAGA7rkIPjFQYZstA54A0NWNIJjn1gAwG9CXIJofVA&#10;CskT9ELTAQl0AkTC5SBeB28hFswKoSBNGp6i8IGpgJqg4yA0zOqwEnDCqxXsXQZSmDgjNCvWJ7E8&#10;Bo4iZU4XS+CYQlptLP4CSMtVhJoApcClucLQMkTbZrWOmDZRFy+UPbVCCxw1ZA8mxDTjtVhN4w8Y&#10;TlQTEuU1ShBi4SD3eHbWoP842dwOhJzLYdpiMEy9sVF9DUIyyyGWegsbc8jCLTa2DrE8FWh4cb31&#10;ucBGsHG2WCF/BsFUi5q4TSzhMjlqpUbQe5oCJHYZmc7kyIwAjrLjbmAK/utq+0mI87/pGI5nN8hK&#10;cA9h6ASrSerRE+FJyQiGgWsPxiiEmksycxQaLSJthK7933R1/y1txV14BFocbTbzSqgFm50g0h0U&#10;MsAcQl+jqL2t59kNPQOBP0JA68EbRYzcKi30AJQEPGAao4dbH2iIbp1d8BYr0m0QK4XO76iIeun6&#10;rQ+mTt/y7Q61UKKC9NbDxa416OgQ0F8/zYsfRb/L5XLAp8ikhKQM0ItlHEg6Gp2emZGyuyJ3c13Z&#10;8qaTAY0nAgyVRzDBBPmgmuxbxqoH1Rs3bYaCAEmmQqtz8/TCoQHF4V6HM7FPP9+fzgsNgr73s4Y8&#10;+kLYQK+DJqRDovPBra9i31ewzimyYQm8bzLfX6QfJSIXQJcwzZBY+fdnSblq9DYZM6qZnofehQrG&#10;sZvH+/8p1eZ3v78EqM81SJWAB9HxqY74KPRETGcUcKvwtp9DCMCta3duv/X2RAe3v8FoQU6rm6f/&#10;G11793Ae1KVrP2c3/07dPD75bI6ONyt1WqABuKLAdy4z2EquFkmyksWS7KD9S0Zvb78ha/mCI59N&#10;3NlxV3yauCRrd0LsYVC9pZRVGqqQwAUDglx/VxjlJiNrRFEmsmFTS5U1N6Iq8udWls6UlYU05K6r&#10;PHdghLv/G+1d+w4d/Pxfunv2GDHAbwgqEWBXmJczc061f8P1hVd69PQY9NqbvZxc+r/m1N3Vx+vm&#10;/dsAiWoL1a5r+2aPBjsru36th4/3ibISTMLVJhQYgcnIorFpFTxTgkcXaAfTLlQYQBuA1MiGRMYO&#10;u8mGOGf45bCCdxwKDRN9aDiEOQFvYKU200+gXoRPgPSAtSx2/Jr2gYAE8EQACTsDAIJ9xQyUBY6I&#10;y6qqUrO6mn5OapNWi+Bd++1d4jFwFIAiXJAQDvkSrHaUuQoAgfkKa2sUIEaBvEDUgjEDQbVaqUcF&#10;PQJXIfyzobrWoWbfHSZE0uPioP83F+AqKAgMeUXwUEADQwiYdMvkbMMJ0+h98mdA0bnMuDabCrxg&#10;ygxFf6CCtVnNc8tszwU3PQXD10q8RQE+sCvIWqxkLecp2n7NJiZhqktWu27bWY+vIDgcU26yWXAK&#10;hqRCppHTWZoXkoDD+ACLBPoVOa8Zy8zLj05NR7IeEtsTc6hyMexRV27cdPTbZqn9HhJw4CjHkbFt&#10;MMD2x+rqruyY1/O8KERxpejHH+amzWq39aPXH5yKZBY94xupLCdmW1ooB41KyL5ARIbWYPlyyw5M&#10;+xplFGSNmW/ouk2YfcAg36Wn+zc79/kOGr73UMSo8e8ojUZUOf+XfL1/AcqOvgFq5atXrx6RZIok&#10;qM2VDHR9KPl4bEZabuqWe4WhDUWBdaWrFNeimKoaGgn9B7HkdCGOaBAroaDA1au3fvc9DXnEKAph&#10;IXBw4B3omqE5SXlS3/rlBX1S8MWTPqzXIrbcNCGT7xnORksQmAraKMOoeOYnQqkv1Rel2gYlDsJD&#10;DirMsnFQ0sWYgDXzRP2ybJs//T0lYMfsA2NQrTdPmDzl/MVr2Ib5F8mqQFZY79c0OjbwmpmbN3jk&#10;iIrLl0Asg2ECnv++vsNe6+iKuO5X33Dv7tK/l9dgD5+Bk/7xEYYWVpVepzbpz1y6nV147khiwv6w&#10;QyjWFJsriigJ358at2bXjsD98/YnxuWUnt4dGZ5/rqLBIIXdCjTVpN/JNWcx0XNQB+ACazF0v8BI&#10;qzfrT9fd2HG/MKgxL/jOuSM+nby7d/EPCFk7fMSnL7V1RTaKmcdoonzDB7VNLp7+vf1Gt+/k3rOX&#10;fzenPi7d/Neu2EKNw6one7l/n/FR4UfHj/3s5lUF8IuqGm5IaAfyFEKBPUQwD61PUBKwLwkrNMFP&#10;KzDGo1WwPsFFD8SDBEVYm2jGBmsfmoOvYMsBdIIeefhbQlpSprvBVxXqKnNM9zL0t8S1Z3Zfy90o&#10;LVt5t3iLRVEBRdGoNEBPCn2ATC2/fXkMHEUNNuuhysFvD99jI4/wMBVsR39bo0R5F7JHBTPgHIAo&#10;RJsTg0GIHoDnuZUW7295zLGFkkNNKXfRdlMls5+qY5MOa9aXSmHC1ysgBNx2e/otW5dv7N22mmsg&#10;YFYDGelNtncjG7jl5Dp8Lvg+YtS5hZbnNsP8ZeA2ablF7MWl7PUN1S+FY3851qE/IFhdW9yEt1Kr&#10;jdeizTYpJI908ubFIQHHs9Lh13PgqNyCYlEmOfWAo5KPnQhLSErNOVZQUkp3vJkv4vfpN49MQDg8&#10;4oWggU9FR11O2lE6h5N8xB365JWUOc8kz+ZE2wecjd1aKt57L2Nb3g/BgEmY05FGgkmc2RUGpNew&#10;afMWvz11Jl4nfTz9g09nBiwLhhEcUGrl+s37DkdiA4YskST9rXffhcLDSHOU8YI3DiBK8Hr/8wod&#10;rVKr1YWFhZGSnPhkSXp6UlRiyuFU4CjJ8bSNjWWBylOLVJV7mKWKlCTFIuJPoyDwQgc3Wm2ZJ06M&#10;mTQJ5wKCQhQAnVFv8PT0FDqe3UJVrpBWgx//8oL9EXhPc04ry6jXjiiocYoxTApjLnFsRBg/ScS8&#10;U1h3sWXhKds1jGzQfjrCOaAxyK+CLqvX2U00gWpemiXwB0qAR/66zVZ2tuLStdvOHn0BlrTk4mZO&#10;rp6IPK+qk/Z08+rdF1YmZ7wuXh5y8fo1jBGtiSJe8ET9YvN3r3fu1dXF38ndr0MX9x7ufV98rXNa&#10;zokGuUqm1ly+eSPpaJooJ/sHceYRcXZ6bl7msSwUbDoYcyIqKz1ClJ9Zeipw68LY5PQfr9xDCLoJ&#10;KRrkBZOa9HadHAPTotXo7Bip8IaZeZNQao4aByBiqGI1BxU/fiyvEvd39oGhqXMfz5c7uvVy9cO4&#10;bpRfgeMeO8JZefN+o1ufwQg1d3L37dDJdfK8FdV6q8wISIOjmIxWrbuPx/wVyx+o61QwdTP90FED&#10;gXZUJrmJctMw6vEMxp4AcmQ6wnvMBQGMaJxT4DfOgh3wDV6FFR/jxI9W2ks4AIY4nU+rUj7QNpyz&#10;VGfZbh6wVHz5oDCkrixUWh4qL18uPT1XVjpDdeYTXfl0xHPChI766TYYZsg+BRk81Fy/vXc8Bo6C&#10;kQ2XQVocM054hZi985f8Cxu1ZIz6xXWBocP6yvbrbJ7fIrxMRsCGZ27b2V2e7brMd/tOiYBzbiGb&#10;IjLXQXg0m+QNNlVlFfumWA15q5iykmdBxaz1Gr5FiA5Qrc06S4tQIxeoQ1g7FfJbyZ4LMj0Vwtqu&#10;lbp8B4RNhr4pqdoXNpgCC+iAWtwDOrIaCeHkxGpeBAkguJH6JsXakUzw9n5dbVyyJFaSCdpqydE8&#10;lImJSklLzMyhrk9WyOblSUrAgWNxxEdQCsAG9p/cWdy2d1pnfMpFfPTMjglc3Gd/y5jORU9refB9&#10;7uDnfy2awpWHclAAtdQWI+znFH4tzMgORsQOHDk+LE5ysvhM+YUrV2/egg7HLQbhKhhAHiois3V/&#10;WGTZuQswgNNQEO4qilCDIQR7Ci1B1CaR1SDhGvRrMSkZyWnihIzs3bHZexPzYjNz0tP2nj+2tqZk&#10;aVlpGtQquoblJ64qAZJZcFK41BKT00eMHidVaBAZgiODJ4qc+nbWrYcT9Tq4EyhSHht2oB5BA0Pb&#10;Y75qeNhURDHAdWmDirHmNfCzc9Q+0bY+ggHKDzQyIstQkQ2VI0YcNxytI6VqY00CIZbGwPjThYnX&#10;HmCKR0FVusbLV7LTsKGiK4WysiLxj0f7aLbVvDRL4PeQgF2j0cyYOfezWfOSUjJgjMICjgK/AaMQ&#10;IyF0QviTbGZ4WjAASPnSPyzCcGCXr98IDF7V4c2ur3d36+HZr6NTr2lzFl24ef/K3dojouRoSWZ8&#10;bG5mzvH4tLi41JjkjMzk5Pzk+GJRZL7oSEHcyfS3tvV9a3+7rCuRACgKY5WB2SXVJflNxwhQ4eQI&#10;pCHuKfCcYPzT8kj5YANs6mh5797DYGXq6tw3K+9s1579XN2Gduno6+/9rrk6g5nuOCIVDSpW8ePt&#10;gnOFd+SXiKkRj1U8t5lu3fav/vragPZvjnLxG9LVdcDLHXsNGvFOZGwqHO6QAy5QOB3agb0fASoS&#10;kCACATXBkkwhu0RbB00CcAmsg6EM/5zVJrea7uvlF2QPjtfcSLVc+V59dkN9wZKGwgWykvmKkvnq&#10;koX60qVN+YFNBculhYHSomXSoqXS4iXSEsR9LWbXZ8sKFmguiSj31+ExFILScfbfvjwGjhIumdJh&#10;SH+ROmavbjC2Xv+rOOqVtWx0nGbWcfviXMyO0XTkzrGnN9umpOhfXnj/76Gs3df8XzaqXg9S+K67&#10;t+cG3eAHgkuUwKIJ6MdYeLXKeWsTRVsBO63QPh1iALUUKsLQJyCPCrY8twIOPsS3yzpvQyAZOQzn&#10;HiMW0PlH0TqjCoFmuEXoPEK0GbaaF0jAgaMc4wivuK31cpk4NQVl1CIT08WZueGJKXEZWcBRSgMx&#10;+TQL7XeSAIKRHsUjkQkoS2LQ1ohC25754SVxCPdtYE/9reRaGbt95TZCxfNSo5jOKMfQgLLRw7KN&#10;uSVQAVm2YXHKzS8bPu7dKLGkUa5BmgrKY+Fz4qiBLhI4EACcYCLHrILuJxxwauRm07dY0R+ECwTd&#10;Hz6xGyzme3WNyNyMS4yPTkqNzSqMziw4GBd3LDciL3mtuTqckmxsSlIC+B1mKrCvM/QiK8xbazZ8&#10;OWf+IoAoh/J0ePRwRrXG4OvnD++Ao+/JFAoeJifh58JVEOKC8nT8CkYyqNoyGQst0I+MN4Gmzz+B&#10;DYk1Dkk0jY5nblFsfJo58xar45kUV29lV5DwI78H38jhTzsVJH3FZJJrSSEHJrTIWNS69vgP0Dl2&#10;uBjMugaaUAnzXeFqm1+aJfBkJUAOa7tdpTUePZGPnixXEcLA0EDgCkYIxktt7T0aMsglE4g06Ts4&#10;9E0muPawA9Yr129HiRJmLwletfkbqOK8sorcwjNAUOHxqSgUfiAxISY760hqxhHJ0bDkk7viEvel&#10;RsQURwZGbem/s6NbNLe6cGF1k2BwIX+ZbuHR6e9tHUo4CoemHDE7EtmoAcJ5Hfqf3mAEIhfQZJJL&#10;jd26ebp49uvq4dW+Z+c3vLpomeZgyr6ac9tulm1XVmULOS88PUwBeQyITdJQvT8oIaYxWuVAPC6d&#10;PAkpge8XNCsU34mT0flgb4dDH8rln6sQgaA3wWRnr+eZHE4pkgAaiv91NsNVo7yc1cTzt44ozm2r&#10;LVxZe3KptGCxtmyxqXxpbXFQTeGSmqJF0jNL5OXLmsoW1eYH1J0M0J6dqyufh1VTPk97br763AKs&#10;Sqynp988Pq8eCNMCHUAGc9BjwUWI7d++PAaOEkRiEeIyoPIwZ2TPrzI+tdr4y8YoWKgC2PJ8JZpe&#10;BUYviFON/EMtt17bconpxS+QkWfmFiLGiT29ztzqC8PfvraHn2MKYGkDYuMw09bj6fBZzIPXNsHY&#10;ZeVWAEqZEMeOFeRULVZZqNhxiLbdCg23AomBqhc3WczEwMpCCs0Ir/pIgvbxUtxiwlHELCYYD3+7&#10;2P4MR3A8PR1XgqcZ3qqNhuTsrMSMYzHJWdEpGWEJyfHZuSBDqKyppxvXvPw+EoAqIwfWT8sPH7Rq&#10;Orn10Hvcvmkv7X2/FWs4IRV/UhKzKXUqx0TLFo1rrbt7g+lqAAzMyJclQytCKyxKMBoAF1nZ/Qbl&#10;8tC1y4JW1cphSKekX7XB2CCTT3jnXZwD7tkNX29DhS+VWu9Qb7D50K3XagFphCbgTlthZYd7vbi8&#10;Ajgq89gpVDiNSsyKjE+NT07Kzoi5fTkLo1nwF2B2a4TPznEoHMGBo6Ce8AQBbRRepXIFjk9WKUxI&#10;hZXYW37iIcRXhOEwnwW6E7yQmD0B8tAkl6nv8Wz9adY3wuIeQ2zGINwblagbn8APjGP9Exho5bAr&#10;xnUjEBKsWcZz9zM23E3cFD+FOzyjVfps7sgnLdPmtL8ctvBmzu6jh4Mqs784LdqAq8MTzaRTChfb&#10;/NIsgScuATvQCDozoBT6P1YEPcJ6MHI0DUCNTkGjkLf09fIDFEF4uTBqaBBg1qMDybmA8fF6s7op&#10;9ViBCBTkWSdAHg4clZSddzAmMTo3a2+CODr7eExm8a6I7PDME+EnJEt3Lxsczk1I4baf3lUJlw+e&#10;d0ZmUCHlgo2RPD98fXcDHqomTLtAbIUh+3AeAc2D5efXL7y1OLu6OTn7oIjbuLfndHUZhPS39she&#10;qYq6V7TmStGK6sodGlU2s9ZC+SAFEMDHqAdBFgYxJexa9dairKPMVCdAQlI5AFHQMRQHDtQEgQhG&#10;EsH8jd/iW4x1hILLTZoLmsYiWWVK3cWDtWe2NJSslhUvVxYtqS9Z3li8vKF4aVPpYvnpxcozAeoz&#10;89Vlc1Vn5jaVfl5f9GlD8Yz64pmNxfPkZUvUZ4MUZbMVpXOkJXMbiubXFARU5S+8d2rhvZOL75du&#10;ula0repWlslUhyZAZwlggDTIb18eB0fRWU3EFwbECY1kZq2C9NxK/ldx1Hr7F0WNmCciTkJrh08P&#10;fUT+9CrCV+22Ic+umltofhZUBqHSFuCPWmhdIFagV9FtIWIqOWgWum6RokwM4SgwpSPCPAQpgTwi&#10;2IntfLn6mTW6v6OcH/L7ArXPrTVr0FnsbG2xgVvMgzceurvhIY4y0k0jrNu8kARwAwW+d9rGNAFv&#10;cWOOFuSLU3PiUnMiklKxohRIXEq6g42T9mtenpwEoLIemaGwTVCWlAuL//wvl8Lmi6e+cn7H4pQ5&#10;fXTXLx9459kzSTtTprc7POvvhYfmsiZM1h5QZ8YNIySBLbJHTft87vxloZM+nD591nzEYPj4D8J3&#10;sD41KDXDxo7PKy6Duw6fjJ00GbEWgDQOWjDHrae7D/SELiHQvIAGAQdEdBwxiSUfDxOliZPSEpIk&#10;eSdyw47sNuqbrBY59kUCiANBqVWIXIUuNURERyLqw6WXN7KTunR37tTVKTAoGAenhFChQvHgYaPw&#10;ZIF5s/JBFWivhNFoBUEosBi6IHaz2WDLh2fehIli1HXraLG1x/+w9x3wUVVp+1eKwmJZC4tlV0Sl&#10;g0gRC80CuK69KwqCEDD0kpAEQhUREbFQQ0tPJj2TZNJ7D6QAAQIkpJdJpvc+53vee4H/rvvBTzH7&#10;rfif43XItDvnnnve9zznLc+LgqQx7BmRdWKwBuW3ZoZTtfetpYwyfUmcUQ3ZiZ1XQ0Hmrg8G+M3u&#10;mYZ6Op8+FDH3L0GL7g/7jAt8r7/fh31ivuDEc7jAWX+GFU+pRljCvywfOJGruUage0aATPsU6fTE&#10;2KcIRFlopwIj1cBBo7TwgCMkxkSRJsirNfKkkAJjOeYxpBnzvkOpqag+L8nIBWRCfAW2tKKENCjk&#10;0LhkHIBVYRGp0fGS8NgIRJgnpOZExuZGxBecquvKzQ+VKZq0cvju1KK6VVHlfjJmOK0690wQd/DU&#10;Vjj4VGo5bZgseoo55wUPagftZ1ftYIZHBz82evSkoY9OGTXohcH3j0O5vc/e/ViVtlVftKW9YNnF&#10;grkNFaubqr81tqfSso5eIwbMwRrVuDDQsMsR+TP95degbUB/DWFGLQN4NBAkgAReHXnfgSTbme4M&#10;k+ab6+PVpw+3FX9Tn7XRfnyltXSlsXi5vnCprmCJJn+ptmAZjpai5c2Fy5oKljblL2ssWN5UuKK5&#10;ZFVLyRpL+XxL5SJrpbupYpm2bJkC/rv8NV0FnhcyNtfnfo3YcvWZUEtjMpMXYxiY5SKunZH9nIzt&#10;NACklQQV+rMBuJGn/wc4qudm6/x0u9rMoHSxAPCeWS1gz73fqlCk+L6vwbqp4jxa/uxhv2+1fvIx&#10;Vm8k/gdsZBnrrDGaupRsxwnGuTvJqQc+T7CdA0p5IHzdAqIq1O/ruV5HOIpYqv4VR61iM4KoypgU&#10;M4XsUSY+rJ+fQDcyVH+07/CrG4k8mmCPwuw6UX0aUYsQWzj1ULMYfj0Ui0nPK3SNmjBQ3ftIaWtX&#10;9BgwFe4CWvwszn/uXTFu3NYPOfFyTifNz1zIVYh2+37yV3Pb+ZIj7j6zb1XpWAdKNrBmSArUstEE&#10;Qil2vr4lOimj/Extem4RSrGcrLkI5r7v9h544JHHztY3zXVfClNPdsnxtz6cJVPrCPboyCRFxnY+&#10;V0iYCjAwAZjBHmWy20RxCYiP2h8YF5GQGZeUEi+Oi44Kr6gsx2/pzQ7kcF/ZbsMdQPEM8NYBSiGS&#10;tlWqmPL8dOFd7G1Bd0CTzcnmzFuYlJIp2KkWfOFeWFrG2zn1yD7Br1IHkNLjpF0zThXSwOYl6if4&#10;W1GQ64UY5zSR5qlw24hwNjrUuTDXdAFrArwhWHzQGyu0OfrDlHqcxHLkY65xQ9/6+dzXb/VOS/oO&#10;26haJe2XmQHQTKNCRhEAo2tCd+9Udp3tyggggQINxqiJz04BixqmPZ5isgKZQEYgXDqtEnL3yECi&#10;dwO0wAHFi8fGjq7iipNxqZlI6DgcIoILLy4tF2YoGKOAoIQ/8BgTnRsZJYmXJIZGBItTEi52NMic&#10;ChWsX6zNpoL9waSysL0F347z7dXA2ILoyZN/7HvWXmUCoRo8NbS02mAHA72A0F8CUldUkPBKp0Zz&#10;4mS1YC+y69qYsTIradXZ496mEk9HpbexZImqYIG+fGlnybKGwuVdp7bIT4Uy/UlIFs/sBKCI8HV2&#10;7yMT1RY7KFZ4ZyZehOjBkHLOrijXVB+UV/wgLd7WWbiuq2iVqnixqnC+Iu9TWfHirqIl7fmLm/OW&#10;NOUtbyxY3Vzs01bm6yif6zgxz3bic9Px+foSN3Wxm6JwEY76LI/GbO+GnI1NedvbS37SnglmrSlM&#10;VcCszahOheKEzAGXIo08/qMDV0wMAQ4kH+pMZorshhJA17qj3QiOosnwK/x6Pd0RDd4+YEvj2z+1&#10;yBCXj0ljYeB6Enc43zrW0sPbAIIpoKCBm2yb4vUtQLQOKFIb/sXtAAEXsynPG8FVznp7KrjVSoRF&#10;kVUKOGqNGYFSyArk1mov+/W8NPdtg9WS3Adr80BdxaYH6DCAMvSXhsvAB8e7FCiGgho/rbAW0e3E&#10;I57izjR0tANHQWyBoyIkaSgTExpLbJxUrdjVunsEgJ3QfnbWPW/3yN87K/CLB7KC1u59j6uul8fO&#10;vy362EHJ+1zgKi7tE67QqydybTRQERZWRxsEnMEJVFPb1J6eX1ZSda78dA1wVPmpM7ihxScqBw4Z&#10;Dm3iFxS6cMXqqS//A9ZFvE4qnT+EWy8ELOFcRKaJ0HWnvbGtNSI+ETgqLD49MjEzODJGFBMdLAqH&#10;8q9r6AgRJb7z3pyPZi04GiBSaYiSFwemEM6DIO7k9Jyf9vkJeOmvDw/E60nJKcNGjAuLiNXo6cPn&#10;axtA5kxqzIa9LDz9vGjShWCnZcAe9oycvZfEpoYYJ4eh5qZ9WqjyxSjDlFgG29TzyabyZvTUomcU&#10;fwVCZDVCsuiLSobKxlaW6/9VhJ9n/FcTJD+81xS9hhka+C1w7dGlT0TsnI1uwvvJb0dxEldzjUA3&#10;jwCfiErigFhxPOLg7czOwYPHQ4maQNoNwXOwQY+OggEWRcMBNs7V10sycwIiogMiYlC8UpSYArsT&#10;lHBApDgoGgKYAqsUnuIP4Kj9YdHhkozEzOLiqgtY3vJbM975btyr+wY8ncCN+uqOF4K55/Zz08K4&#10;12L7iDtFb/v125Hh1WlXWPGzPE0ucq2oKPk/YSdoAKGR4YwyO4iOiYd8UBDwl3eiLvGl4t3NFXMb&#10;8mepShfCcKTJWqzOXa4p8WjOcmdVm+QlnqfS19obxerTwUydqVedG/j4eGY9b5EXaxol2jqR8tTe&#10;1rwNbdlrlEVrW4q8G/PXNOYuA16SFrtrTiwxVC4xn1xck7/wUvHitvKl8qplysrF6go3zXFKtcOv&#10;wMHXkbuqNdejrWCDouJb84VDrCVYI62wqS8yWxffSQEVCYJN4VeAi0g5w+YJQAJcKErKByRHHvZZ&#10;QnwWD7HMUFfdcvtvAEdBZ0ENoYd4/CVx5vcgcmkbA1PB03uIrAIld2xK47wkgCXTRQd7K6DpzjXO&#10;kbvZlhKmolPKMc2UVvuWdPaGyMFXduhUG1lRExu4w3S7j+KWNSoqgow0PQRKrTUR04KHpc8aHeKj&#10;bl2vfHQX+TxhsnNLNSLmavpRBQIvcEaaDsxgJTTlwgMYBGqCGwkGkKtPsbxqrRb49QQcFZWScSQi&#10;CvFRqKfWIaNRdLXuHQGoL+GEUF9Xzxyx7L6dr3DZszjxRwNlCzlbU0fR51xkwPeJ87nUrTNzfnjH&#10;2RAAy7y0SwZ4gKQfULuADgp3cfiYCR/McRs8esK7H89Blflhw57AWbEhHPDQIzD7nDh1bswzkxMz&#10;cyGDCJoCpR7hKP5n8SAEaZA6pZeQK2fOLSqMSpCAMwrxckfCowSK++yyipZO9dvvzv7bw8PGTHhp&#10;yPCn7//r0E/mLDxf14T1AiQ5cMzhxJ/OdSsuqwBXM1aK8U9NxBn3H/R7bMgTCCg1WCi4E7yCkvQs&#10;rQkENugDfA6UfUKhltjsMGeBDH55x9hgNinUPiPS8nyYeWKwBSXgZ8Y5X08wxTZYTIQewW8MqmOi&#10;MJbxRSEs5i7LuaSKQ6tzF//py9e4wJUPdrSeJfo5vb2uLOzwinskK7jT+z7EF/RkHsNe1dVcI/Cf&#10;GAHij8LMf3L80xAKkB7gN/RazaBBY6BrVWolFjhEI44c+XRDm7yoqgq7VNKx8YlhcVQjHoIWHCcJ&#10;T0yDEoYlCjgKhinAJwScA1zhSD9ecKKmBlgBqExpsp5SVuzMWbEmfaZb+uLVGW5eorWeye9uzvaN&#10;vJT/2oF7Pzzas8nQSXnqkC+E1KBGJeXYk932Z02AUrxGgi5xUg0LkGQChWDRxKFmOkV0fdXOuhyP&#10;1uylilx3W4WPpcq3KcPdnOPelvNxR8kXHekrWdk6Q+Xq7BjPSROfaS/wac9fC5Y5RdFqZcFSWc4C&#10;ee48XbFbV+mKzpLl0uJl7YVLOgoXtxe4C4e2ylNVvrqzeGlr7hdNmYsQNC4rXq0p9248kyq9lKfr&#10;PGXVNTKrjMwsqM/uoAxggCNcB5Z7jDYOGF6g3GDeQwwYRSYQPx1ceOTFIzVgVFtsBoQNINCehwF4&#10;JMT1s3G4sac3gKN+Ne/BMkvvzVZuBXv+W6TfqZtxQ3FjkPcJGlLcUSM723BBblLBlyrVYo9pBlXU&#10;FxLn4C8Zt9n6fRbuOxBXW72ZTfJnD23TwSpF5Y99UP4YFicjkvI4L9bHw9TDm925STHyB9x7wGn2&#10;ASitfJwzDkkxYgqauPhRwlF8aNmNDdUf7VuCNwduHeHCqLgmxfey2OQsiDCCzKNTMw+FR8Qkp8EW&#10;UdvQ+Ee7/v/29WC8ea1F/YBVSoBSeDHmE65o19N7P+uTELHxwKdc7kVpyQLulPg7ePf2fzbk3KlM&#10;Dbi6bTJSDVACJE3434k485FjJ4Lv+PFR4xGQADAz7smJWjWKpLLxEye5L1s9adp08CFA1cDZBxyF&#10;/SZl2MEahLPw0XHQSHwfAKVsWoMuPDoqOjHZPzI2Upx0IDg0Nit3X2jUyUtty7w2Pvr4qKfGTbp3&#10;wIgnxk1/gOj4Jhz2D8EOEDbztg4pgA2ocq7yNgv2KJx8+KgJ0HUQeaCsHbt+RPfRDXIvoPv0BFoB&#10;/5ghsbtr2JP+igki9kKU88Vw7ZRw5/hINiKQ/T1Su+EEMR23oQwCOg4MaQerOwAhTmQxK0w7P7j3&#10;yCyu1OdPHScSL2WENKV9k+PB+X/KhX7eL3jWraHz7sw4sogCRbBQkE3K1Vwj0P0jAIoDnBT7l8eH&#10;jiShwAynRvYoWvWhYy2mmppLTz873T88lqp+xycGRyOPI5Zsv2JJSDxIyOkR1qeIxPSrxiiYpCQ5&#10;xecaO2BWsfLVYfgdDyEJqV6JgPKLqLSHikiw7TJ7wImDM47eMT2CO69TozgqprvT2kHFL8FlCdJx&#10;RDTBa8P3hrr2s0YIChKCzQlsZ0YwJXTZwNfAO+gcGmtbamf5FtmJxR0lcxrzZ3dVLOnI9tRc8LmQ&#10;N89Y7G3PXagrmlVXtv2J4SO0hW5amJuK3dUliAxfqanwVJ7wlBat0BXNhXvOWPaFoWyxrmQpitEo&#10;iii6SZG1QVeyy3oujLUVMFWd06BBL4idG75+Hh9RN6GbyDcn2G9wYdAaWPEFRl/0GZZsHa7/8oHv&#10;YsChKKAf6OCf4l2oGRxksaLr7JZ2AziKLFFWTBAmBdq2OZFT93G8GrQDt25wgngTNObEvbkGiXVW&#10;AB4iOUeJPS9wm+snHbKB2bSLrkazIpMGB+gQ8BAIR2q1IKeBmVWhbezFIHyeDdqu4JbLp/rzeNGJ&#10;MFbysPbzNXC+KGFcf48v0gPBtGnvt8J0p7fuNm/qwF0btc8ewNlksOC95I/AdeYmauPtZnYFnyro&#10;NANOXYYN3TJ6f8iTlFVUwgCFLVIolYZBob0kiHBuaRUgFmYfJuZVE5ZgxPhDDsJ/8aKSPuHaMoPj&#10;4MVb1Oe7d+5grS1x79xWmbQxdR4XtX3Wto8e0zVUgFGTj5mEFPJqgshr2eOPj4CSeeihQfjbZrYO&#10;HzZWj+oPDoZMgYMBAaQ/qAoBMBgs21ArDlixhMsUXoey5ZOAAVSUVXU/JUQlAEcFRKRAtx8VRYOX&#10;ddfBQ80KzdSZrw8d/czQUZOGjJgyfPS0ewYMeXzY+Lc+mA1WXkyPuQvdXn9zlqe3L5nQaS/IHv7b&#10;UOgJvdUyeOSTW77eNWbiszBzyTV8ngpgkNECNYl+oMugnUIU6oFa9lK8fmoYeyXG8EwMGxFqmxBl&#10;fCqOjQm2++aj7sG15dfgtEkv6Lus7Vg5HM6gZfeEzeYOu/dN37e+uqrQXJFwyK1XbUlxJ2YxxoyC&#10;XV3NNQI3PgLQhDiokTDxyzSmPJH2gwLNodXrYZVC3j9NNpD9oKzA4xQQdfrsxcLSir2H/CdN/7vg&#10;xYPJF7zHMEOFiiWRyekRqRlgaQuISwiXJIUmoshpXHRSUmHZ8ZYOKZJe+alLWw6TWQlDC+V52ZjO&#10;aSy+UPzSvvuW5nxUytp3F8S9uPXhxSmczNys1nbbfoF2Z3Qp8PlJdZ15XdX7uorWyHLn6ytWSbOX&#10;tGe6W04u01Z8Vl/wxcmsH54aPrQze5G2dEVjyixr9SpZ8QLzec/qtPfl1aukpYvaipc0FHo0FG9v&#10;PRmgbsi2K2v4/ZMwmjfl4w3gKIJwDpotqAhDe0k7W5eFqG8zFdfzNCLwG2hKYMgEvxPil/qsc9zl&#10;beq7xvjiXisiSmG4B3fr+K9aP49pIqs7qDbAj8kscjPbcZxN3n32zo1KbrXt9vUqbpX+zxttkVVA&#10;XDbaPpqsswPsvVcb+2/S9l2v4Hzwi7peW3R3ECcn8BWCpszfFKBzJqWVPbLdCBzllWrgs7tt6Co5&#10;fMn3223z6qa837+g0zW1dQgwRlgUcFRQbAJwFKzKkqxC2EN5OSLjiXAawaL1C07p+sivGIGvl4xQ&#10;1pSeCPg249iXFRn7jao6Jq0uyy/J9erPWMMlyXqYZ/kykQRFUGiJ7NjYojI2cNgoGHXXffk1Zjkq&#10;qjz26EjobSAugTAKFiqhBhCETVgC8AjmTy3MW/gLGXNQyrSp6VI3FxUf34EKi6LYRP/oJNSthl8P&#10;G+fk/EKZ3jT6qcn9Hxry10fH3POXYahbMXbCi0NGPDVo6BPogMFqy8zPy82vwO+qdErgKLPJ1tGu&#10;hoUZ7x4LCj9wNIj6xgNyuVIlLDFYHPhgcdixWEEHW5FnmxxpnBhmnRJunxqqnxxph2HquVCrd769&#10;TEHRDtdqAGPxR+BryKeACAtrbs62tNfj0nIPLsBm/VyY76HPBuibW9rtrFVt1bj0wLXG0fX6LxsB&#10;QYjos1fNHVhiyPKBf640vuQWGGjhRq+uqYtLTA0IiwqNihenZ8elZwM+oZgp4BMiKGD8B9XM/qCw&#10;vf7BMAJHJaf7hYaKMzKqamo6lSpBZnFyKjoJcxd+G43ElhziEK4uY9emoldmHrh/WjgX2RwjPpPQ&#10;brsIu9OVqI0r/fkt/6ITIA6C7qfrA5VlM5OX2ZpTZZXbLmWtV5Z+DSjVkvaB7dy6luLvXhh+t7Fy&#10;fXPGQlOlj7lyfW2SW336cvnxbc15vsq6FGNHMTNf5PcyFLYFRQFI8Fu69l//7g3gKLqbcAVYDKQc&#10;0Zws+gy7+0sl5+FESBJilhDCBKsUkRIQSab9Lm/N7WDOXGmf+gMsjjQDOnWszyojt1m1XYxTGBpw&#10;U2zGzCotQp7u22rlluk5HxOQWG8Uf1lieuMIb6lCcRcbS2tkA7zbeyHaar2GWyfj1uu4zYreXlTR&#10;r+8WJ9BXM60JzsIWhkLJoEf4sQorA+46JWbyt588Gq52/RHoUqp4Q0Q0asRAtOkAia44FYxeuFsk&#10;u1dw1OVE/eufzvXurx4BbGUvYNoC9VttAEpaBZABJjY2s1r4rxwKnbMVIaM6JU1pZFE7KUgbAKO2&#10;Q/b90WCfr77ZsXf/xfb2ji6UnqYt5JvvfYiCxdCC+LjVZPHwWZedX6DWU4of3U1IBM+BQCFWeG7I&#10;qSv9MTt5S1xIUmi0JDBJjMAMmKRQtDohM7NZply2xnvMhCmPDR03fuKM/vcPQU3VEaMmLly8AtiJ&#10;MvhwAsRgoPMEVOxgDp/+0ut4im6g3BiwnEKPzCHy6GVkZcukSLNjGnQARYiZ9hJj68stz4fqnwtz&#10;Tgg3jQ9kL4vML0c6JwSyefGW03J0jqmvrW4Ncuk37g8fmd/n28+46pD9rPEUEJtMpQ+ad/tXb9wd&#10;5dYndlYfxs45KffcZKDqe67mGoEbHwGajlebgJ14UaLdCt9gbcWER8z2+UuNoBCJlqQhCw8Biggj&#10;B1iibOgESuc5HBkdEBOHwqbhiZJoSSo+KU7NSEpDIRgl6mAKQgliEEoEwmGn0pEkWwRoUIHSYiGt&#10;jE2QAT59SUXRrLg73trzoORsGKrKQrbUcOJ1V8PVIbgKhES8uw1nJx1FQK2dWS5hq8JaM1hnTGfZ&#10;jsbiA+r6vM6zRzpOHlTVBLeUHGT6CqasYvZWZmkDaSe8ijhQpRyXB4M5gg0uW8a7q6v/5+e5ERwF&#10;9jCEqcJFa4MngNqlLvasn5zzsN2ykfVYZ4c96o4NBvLBgTDTk92ytpPYpVazcT8iAAcK09BppyrD&#10;3Ebn/T7mgkabmmjLmdbM3vfXgDwTDrv7NqNgn7UfQqSWs/7b2AW49JipyclaUDV7XydceLB93emj&#10;7eHFYJ7iGTgtvXwdQ77FabADtm/IBtCy9fPRxLaij7j9/F2i0Hg7liVXu/4IIDUvMT3LXxQlkqTA&#10;HgUWKYRLBUWKmzqlkFiSZsHNf0Wyr38217u/dgRMNadRU3LL8sEXj2cxaS3q7TpVlR3NTTX+y0tj&#10;gxpEnhUh20iRoog5HinWgRR3Wn7RB/PcUvJKY9Oy0guKP5k/X5KaCTUFDLNl2469Bw6DV1nQxFNe&#10;mHmpiUowITUbURwC2zneouRsc7Ohdc/5XI/sqO1xocmi+KyA1NiA6ATYoyIkKVESCT5y9uKl+x96&#10;DNjp4UdGPjluyr39B06YOLWs/BQES6VBvQk2dPgEnFahkUPcUCRm0CMj0Ae5ljg5O+WadpnyoH/Q&#10;5BemL3JfLBBYEY6yAgYaxBr7jGTDyEPO50PZ1Gjz+CDn9Hg2NZy9FWEVncMo4mqvv78+z1iDOl98&#10;8sj7e17nAr7gqsN3Uji5tqtNtPvoEu6YO7fNg6P8I+TxqH7tbXF93jUC/zICV7eTeBU2KGhFgApy&#10;kfMaEgkX2FacvlCH+NJjETGIfYIQRUrSfjoWBPiEVOh9gaGCDSoYZv84MYrCI18vNjG59ESVTE70&#10;boK0Cj8pxE3TUsa/jpQOG1VYw7qIn+NfpbghA4r4Vitqt8UtgBUakEdlRHk7vNtNjV+7gaHABK6x&#10;OrCSgnkFPw8MoDSBCIW3MpNFWwlZVpuQJIcFF2gOom1DzUF0BF57ineCpsABBXT5kbepESy8iduN&#10;4CgwQQFC2okeHFoKw4H98JoMTQ8PNUAUefe8zLf76vv5qLg1PI6C1QiMT6vY+B8wyLj7MFM6eiAy&#10;3Nd820b23E7DOSVuB+6GCbEPY/Yihpz1X9fEreDjrDzhrWM/ZXfgjmjAjsGUXxXZuUXGHl7O/j7q&#10;foSjQBvF+nopQGz+ZQYi0p1tStO4veyWDZYnv+4oxz3klxz8g5qlhKNu7tuF6/iPN+yhcorLEPcI&#10;MnPgKAScI0kEZAhVfD1NSLdguKbQaB5W/cc79P/ZD/i98Uj92fSQjzl5XkDAWw8k+u+Nnct1VGan&#10;L+r15et3pi3sue/jAbz2MsDyo0DmDZVPYdNnvNLSLkNQK+CK3mCRdnTO/MerUFRwKEAnH/Q7itdx&#10;1Le0vzjzVbXOjL+F8qnY6V5eEaxM1RzbdWpVU9HynPA9ESKxKCk3MCkqMCaRMg7CRC0KBbhl9BZr&#10;9bnat978aOTop4YMe/LVN95tkypgJcNkQANVzugxz+lN0Op2pUoG5Tli+Hj8VtGJ46NHjx/95FMz&#10;X31jw7avT9dchEEM7yKUhELNHXZYqzZXqcdFWcf5sxnBbGaUcWqsdUQomyRiu8ut7WRHpoBSXvny&#10;v/RvDzodA9AniQfXem112uHNTAf9pFZAmVM1ZM2lIkVRWgq0uwp5jrQCuJprBG58BITtJL5/1ZEn&#10;6EOYoQCimts7UrNyj4ZFwHkH4BSIYPK4RMAn1Ns6GhEDgRJn5SHskA8sRxGuZNSIr754SWvgC3BB&#10;LhAAA6pzpKIQl5sgW/glOvjMfUxzLHa8swWAyQC5c5qcmlpDxSlZrZR1IjASFdV2BK8vaoObu7sa&#10;RAYCCLXvBDsKQSMYlcBQZLJjhwZrmELDRKLkgYNG/uXRUY8/N3Pg8El/GzLh4aFjh46ZiP1Vu9aI&#10;BbgT0ZeUzCQIMhZjRHyRK5Qo627mdgM4CrEHfLYg0W3x5h2i95LU2R/5UnbrWiW3Cr48B9xqfdbK&#10;qRCeF+vnY+nlaeOWOab9iLHiVbuDPeil7rNWd+8GKTefrRSD4knK7CqAqdVFxLF5u2czyA0Qpt7P&#10;l8q7vL6vGbeAXzu0VXL2tw2qvutNt3t33OKjIZJzT/YnL9mjX2kudSqQA5hynt3mi+LFspVRne34&#10;NT4wFZpcCDJHAImrXX8EMGZV5y5QHi5IOOOTqDpMYjqKF2cVFYJtESIt6A2BBxuuveufzfXurx2B&#10;sNk9ygoKc97nLGXiqPc5SeTuvE85aVHZnnl3Nhb99NPH3JkkHxX8c8zaZaPK7bgfNoNx8KAhuBV6&#10;nd1kArCCR8H+2NBhuDdCpCuglBJIxck+nP15TGyCAHtQlhRf5ulucM/tTkVjS6VvR/7cttI16eEB&#10;gTHhIYmZgdGRsWl5RyPi4NerbWlBuDg+KtSUMfEIDcnXsGiZTRaqhswrw0GPPQFxA46i0HEnGz1q&#10;IvLwsPuEixGGM7yFiHTBz4gVh9Kr4b10sMwG9lGcAkX0JoWzaUHOGWHGlyT2QX66eRnsHLrJjHo7&#10;scHggujhf2vwYMiF5YWpTHojnA1dWGJMpi4QTLW24osKmqpyZiXLGBh0XM01Ar99BLAHQcPMwgHR&#10;wNEuk+eUlASKomBfQvgTsBMioMCYeUQUDds+4JNfiGg/avemZYUgiydGnF1cfKG+AbGF+C5Ogggo&#10;cuHROkWwCUzoAC2IgQQ6Ew6+z/S2DWW9YcxAzrsFmwNnu9I2/8iY14/1kLJGBTPJmfyVXXfvyt/+&#10;269ROAP6R8EBwiFcMHUXMfQGnh8BbzitcOwj6MfORk2a3tAkh1xDM/AfgoUMFKAGHVUesADlmZwW&#10;o80C3wcZ0wVc0F0d/W+c5wZwFHE6YeiYWQZtSeoIpfYMcmTtRdoe2NjFrSDsBO7x2zxlQDucp+1W&#10;D2M/D12vlaandrMGDavTsfNqNmAjEvqk96wzcBvYHZt1gTUGYJ7vs9mw7+Ef1PRaZ+rlC7sWu3eL&#10;CdybD35lPqFiBiMra2B7Stm43Yh9svTYoOvl044QrL5eiMWyrUvH/ZADR82PYn18zX03daZeoFuE&#10;7iEmnmfegxqG7v9vjPJN9ZuQBxSoRXlikHCGJ6YgZU/AUSi9Z7BhyXMIOAp7JYgRUvZuqou7CTq7&#10;67M7z5yoTPv8/oQDG0LncOlxhyXuAxqK0pLnc9++2yP6E85UthUgSq5RATVghgu8f9/9sHfn7j3Y&#10;2mCGwyoVFRfvvcEXVfOgjDvbpfQo1xwLiZi7eBWvnqHzsLXADRTUIsTYpKgO7Syfq8ldAKK85KhY&#10;v5Rjx+JTwkUJB0Nj4NqDX6+5q1NrRjgDo9B03r8ARx7+oKeYCSYT4Sib/bHBTwo4Cvqxq1Mx9snn&#10;dEbbK2++MXrk2OHDx/x14GNjJz47eMToR4cOw2/jbNgfVZuYVxF7wd/8gohNjmUTQozPhzuejmJv&#10;Rskja8kxQFhLSBOlXIdrNHpHz6wNu9wePB3jj7gU8HtSJnhjWsAXD4h/WqMj/jjAtiZ0zKKTX+Ms&#10;rpddI/ArRgDKUIhdQl3vdrms5lIdPHSh4kQEO0Fz4oAxKlSM8hBicWYuUvNggwJjeWS8JDgi9kTV&#10;GfCdAyFhywFBgDgCROEQJJQ3a2Gt5dEUvelEej9PockDDzsR0UL7wirU7Kg9Z89/61i/10J6vRN/&#10;l3fm/JVHvNeF+/49pPeu44d+xcVc96OQPIprggxB0NBd4cDfyE9BwKGzy2iH/RnhU7RrOnI0cOuW&#10;L0k10RdIvfCih0eb2YEdFZUWwYFv48BCQkkmN3O7ARylwvVaYMYz1dH44YnejGqFDvZNFRv9nQYh&#10;3+TFW2OGPeqOjUBBqNiiv32j7hYf04Dt1gPlpk25uh/KjQBavbZ0cksZt1LJbVM958/cgprv2qYA&#10;sXlvGLVQ/AXMCSvZ3Ru1vVe3gevgwHGDb7FznJ+ln+eZe7cqucWs51b2lw0aeP3uXtvVYzMrU6In&#10;XXKt5f5Nzoe+Ng3YZZDRrYHlExWFGB9th+eoAob75mrXGwEMU6daB7f+0chobKZgkkKBp5DoxNCY&#10;aJ2FipILOAoeHEgSqIeudy7XezcyAo0ZIr/SPf/QK3PEax5oLjlZdtinIHljZehXqaFBrfFbc4N+&#10;VEHuMPB0AzqglHQ2a5fRvHP/oVfe/+TVDz95f978Ld9+Cw2N96GG4Ttrben47PNFC5d7EgMljOgU&#10;601v8GdBYRlpc311fc46Y/UntsIVDbnrk2NTD+YdORKXJI7KDEvMiEwmvx5+BQYmVH7BWWHvojPx&#10;DU8Rv0EgilQ+xUcBR8lUXaTunUyIj0JnLQhsJ/4oSk9xW7oiWBSBUEY+AUQV1madIXZOPMxeiWDP&#10;iE0jo7TTQF1+jO06YZIaDWQ+gqohvWtG0a5rNYeVzFEWlW3HnAHKWA/GzsCABWKdgBX3Rn/OsdOZ&#10;Krge6vBtbZcZZinXhupaA+l6/ZeNAHYifMOURMJsi7Qjt7goJDIiJFESECfGAQSFfSiSdJCpATpN&#10;REkFRsbGpmQARJ06exGzWqg4KUgNHgkqwbpzBaGQLBFGcQA+IU0EkUZIOicLLwSB7BdOqGJQPLWx&#10;s1+lfPaPnfe8GMwF1MZtEIe/nMD9I7D/tADu6VBuU27YL7uYX/Cpy/SVEEOIow0eRyyuZJtAkWLE&#10;RkLyqMgeTMCUh4Zujpgwoa61hYSWNt/UdRBrIbac5BgfgOTjaukvvAR1hOMmbjeAo651tUDVC9Ic&#10;d2y03+6p53zlgE99Eby0jt3iYe3lY+3la+253kyJeF7gz7Rxqx3Xqmvc09siHPQtHytsTZePtSjD&#10;p+W8LZw3XIdqzkvb29fRcz3r76t5L5aSFlAubEWqnXNnA9cpNhfynsBr9dX1+nVGgJfliNi4yMRk&#10;ZJGEiBOhEEC0G5aQWllTi3EGNQrkhDI1BFG4zqlcb113BBBiAaeA8JGrf4AertiNOzy3p9/HA/MX&#10;9I6J2L73fS54Vq/AeXccepuTLLglfcmfoZcQUwqFxOsfUsAGPsK1EwWD7XaQHsBgjncBpUiPOeyH&#10;A/xR0gWIC1XzDAhPxV2kHRA+Q7UimK2pIWdNe+HKjpxFmjKvk5IN4li/MEnKvojYsGQJJgBIMBJS&#10;0gk6YeNMJ742iR/8GlIp2cH4D+FhyLBhAr8rMqUBaxBK8ZnP5qCDx7C5JTpyLCdt7O0i/X0J2hfj&#10;2HMiNj7c9vco9ny0812RNrFVUK8IBUHEOhE4UIev0QAosZOyanXH3u3bIv4S/s3aC1WR7rfFud9+&#10;ZOsTZy4cpzBMNGS5gGDw8qhf41yul10jcGUErprc+TJ5/KsQPzTgBT6sAcXaKk5Xg+UpJDY2JD4e&#10;u05gJxwIhcLhHxt/LCYuSJwYHCFKy8k+f6lObdALVn1sPQRpuvJTv/Bfm8VOiMVIetiuYRcXH500&#10;Y9+tL+/vDefZgZLvXjvajwrtOdjfw7mDuQf4DRepbaullQ9Nt4CHBHS43dX0xMroxJXgkWeiw6pA&#10;g3PqzPmai/WQb72RjNhocGH8Py3XXT//+zhPN+IoWHvKG9kUPzPnZbt3M7vHV8Mtl/bwRLyThfOA&#10;gw+kUloQchIQQlCTh+1aOKqHFwrnmf8ZSgmAqtd6+20bLbetx0mUnLeeqsOgyt5ywwx/fZueNZtZ&#10;WXvX4G0E2+7/znpSenmz8PsY5pupF8Qix1hOYRFce0QhFUcEccg3Actu3vFKCCRvkYCwXJaXm+na&#10;fk99hVZBhJJg3EO/BEyFqLPDb93qt7RnRnRw0UG39FmcTuJT6sldKjuXNb8Xa4hf+8qtuAMGi4Lf&#10;6XWCaFirpSw5qVKxeceOPUePgq48K7/IbfEymQp158jkdJmOAEVb+L2gGanGyLSVESenxqjA+xdy&#10;d6OClaZ0ie748ubM5ceTtsWLAw9Fxh+NAYTmgXRcAsq4IHADXxGCoK52+99HVGBHx+smgwEfQ99U&#10;CNJyOtRI9HCw4eMm7zgQgAguqFq8DmAUVc3eSdWNFGmnitjzYWxamGOKyDE8zLwxz1qixPsQZEQR&#10;OOGyRB0Ifvf677/Jv0JJf4BsLGLu7TnHNhyP3RU457YsN66zLDNjLmeKP6LD/pnKTqGgKlIdu28h&#10;uUZ3XC//kUYA4nl1zvOmV0rfwMYCabCo6gvCvcDIGHCsYeOJYEKekJwiSxETFRwnhk88MjkVLr+W&#10;TqnewudV/Jahofw24BZsimgXhX9P64v867aP3cUpmGb3yU1P7+Ug43KmePIgd6j6exUEEO4/MiEx&#10;qrJHQgSZ6sb575QrZDinWk1pZ2qU2zSazQYTEBQyWT53c4cGoEMAn7/lwn/H3+1GHMWXezZLah1/&#10;2aFDFZi+mxi3SXvLSvj1kHMH3gOUwCMcBQcfMFKPtUBTQFz/yyHgqH9GUwKmgscQpOh/8pbeuk4D&#10;Tx/oqvp4GUbussZfgL2TtRq0r4VK+3jihyy+Jfyd+x0P+++5a8BRsLleam4BpTlCzcFtAtceqmci&#10;bwuefeAobNCochEav+/4PV/LzdK3f96mZSYdiHqPS1jKxS14JPDNPqKI7/3eeSD2XW7zhz2+mdPf&#10;f96DrCYYdn0q2+VUMaaAjoL1adHyVQkZ2Tv3+cF3AMiRVXD8g49nQ5UhIhCPKHWHP5ANhL9x5wSm&#10;capKxyzShpiGghXO8tXGkjmm8hVnk1cdzz6EOvJ7g6NFSenhMdGwRyHpICO3gHxwdOD/6zX0B0gc&#10;KBEfAs8nniKsrlUuq6ysTCo8LskuLSo+WXTq1KlzNbCESW3slXT7O5HG6UGGyaH2V8LYS6GOseHW&#10;sZHWzFZ69zL04zO9zfT0mvofxfukWgZCh4DZt+5+lctY1qd451QsNihcHvPpbU171sKhiI08IjHO&#10;oVYyXburuUbgF40AdjdXQdRVPIAZ1NTemZ5XiHjyw+ERYImJTEkDGVRQfDLSnOHRA8sBCr6ERseV&#10;VFUhyxWTl0Tvf9j7DvioqrT9AxgL2EBdd9e2VkRR5FtQUESxoCDyB+kS6b1KEwQXFT4pSgdDeu8z&#10;mWTSE1KAACmEXkMIISEkmUym93r+z3snsIKAwjdihDm/S5hy55Zzz3nP87bnvbA0kYoBaHED6IJm&#10;AZI7UKKDBACy4FTc5r8nvE/CfQtEw3tvfal7JFuTOumnbV+/HMAGR7z+9a7h3+XNKNUUQ81obHQi&#10;NF2Yxm7z16DMjXBA8vLTlQlSolGuQKVyVMZJz8qFPQqmbKh79O0t2tyIozSERvF0DEE7raAdANHB&#10;A0A732hbohYebEcLzaA3b7XIhCS+OxYavUBCfiUQhQ9/iaN++RoACRYtL3j3cFjQT83SdF8v8ztA&#10;4/K4kYeXwutnZ4u1r/vZjChjSMFvnnZDPYA1ywKCWUusNBX2qIs4CkpWhDgJ1HAQBSCqpkNjZf2N&#10;RfWGLuA2+xFAFAS166Yph86miph7//aENSf2FkeOaH00P+7ItrVn0yLP5YacE0/O//Yf2XNZvYG8&#10;WJRvZybPGBjDn3yuAwTkofLqNz/4BPHVMN107tIdXwWGRHZ5o0fHTl1QZe+pZ9q/9u9ur77U9cVX&#10;nzUjeAgC2S4/ufcb3ZEpph3j9QXD5AXTKoo3HD+SJ8nK9Y9NTcjIi42PB47CSCgo2ovnTssA2jWh&#10;lGuluOgEUahUuFSf4KCZk2Z2Gzqy05vvTfAeP3DShC+mzkbgYtRp07/EvF+U46NI2ztxvF8cfzXK&#10;+mqCeVEOVWkXzgYTE1EKAv8Qvr86juL1Z6SjWq4d8VDqBBY3lkWNabVpWNstA+4KnPh44GQWMor5&#10;j2fLRzwnKzoAMeU0wDDlaZ4e+F09cFHNAXqBFolhiSDR8pq69PydiBsMjifKYvjBwQSFDVVdiOhA&#10;nATto3j/Ia3g1cLIdc0LHIoyJmwIDaSSmhfh2e+6DmEnO2XAgaZKQZPf5DSCXo5b1mf7vRXMevuz&#10;d/3u7xXTYqAPG7zlied/Yr0iWc/V9wza1DGtIkKPjDlMICyMsKSBfc5NzbXUuuClRqffU1T8Vo93&#10;sQUEh+N0iNF03TjOBil3UdC56eTN5TBuxFEQyyfkapMQmYEKLw8t1bCpJrbYgWIxRHK+yHLnEjss&#10;S2y+rsVC/V2IlboeHNXiK8rgA98UxVbNdIAzqsMq9frt4IFBGBvftKfh/qVw89nZcmeJDEXlEQjh&#10;wVE3OsbALmuGqYCDXBdOPWywRyE+CiXIURDqXL0M84LIQzAdXaklN3qe2/x3v44WgPWmvLw86oun&#10;/T5nocNY0PAH0sagQtwT6dOZaOpjpavukqzpvXnMM8UZmZCg5+gJ6GU2u8GI+ub8m2Urg6LjFSbn&#10;lC8XxidlxCdmeo+egOJ1EGXYkDHXf+DQQ0fLEBqhUSA/xqIFkHA49FXby3ZPqtk1SL9rhrFwYvXO&#10;hXpZwYnKY2ES6NSZCenZseIEuCqAo0oOHMZzpyeOvxdiuq74BHUGA+10oQnRsNwADKTnU1at7Td8&#10;1LnTleAxb3Tww418VGr1v6P525G8S6y9l4T3jud/i9F9kGM+cRy/x3oBEEWuOpwWm4CjBG38wsEv&#10;+V9RLQ/oWbSlf/5sFunNpLPa5nz/1gmffjt+7BW/gKXOveegf9fsTaMsJysRKyIc/JJfe954euDa&#10;PUByDwBIGJRnas6hdAuiHSAbUdUF1qet0XF+saL4LFCFJAVEY/5tK68+j52b5gLsTtA+gDZuCDtd&#10;cmGkwiLCXAVzr9OKuQbCIE1AcXBv3weRTrVp74p3AxnUMlQW7hXB/HZEIc1O58rPwAxCOKTZCs87&#10;0RO4qxH/qM1leYYCLldqq+saEGwOEjlInroGpdBvduzgslG767TN6jjuxFFcKVfzIjlRbWKsRZca&#10;//GTmk3RtFygZPNULebryJ0H7DTfgBB0hJ1fDUe5drtoiQKCcm2tFuq9ljjhImw1S/HGWs2GYl5J&#10;GZb24GP8k/VKkHOi4t6qHXRqPZIY3DdMmtXzuhkXAyUC/EOc5+wuChFLYI5w4Sh4eWCP2n/kKOaF&#10;K9feY4/6Pz4OaKOu5jqO0Wisqqo6tHFY2KAH0+exA5snSoezsK/uEk+9N3IMCxnUImDs38JGseQf&#10;XkU0txGPCGXi8JwEVRf/o6IEPHpnamQRMeINm/whx4CvIMpWrF6Lv9m5O0Z4j8ELSHSy9BB1iXJ7&#10;1Az10a/qS6bX7F6sLFosPxaGMt/7jpf5RojgyQV8wgYgDQ/voeNleO5I08OlCgTqV7117AZBrVKp&#10;sIcrqRPXBsVm+ZIVMdn52SXF3qO/KNi3r0LPIyt4txh53yjeKdrWXmR+T8R7RPFnJLpFBy20StCP&#10;4LJvSgP8TcsnqGtUNn5ay8PGtY6e3CZlSsutX7StPVsG02na5IerfL5BfIjRYUQXnYRLBNfkaZ4e&#10;+H09IMAf8sABF2HgnKk9n5ZL5fBgd4ILD7Vd8BpCEi+wgTnq4LGToN3AzlBIBeQlnAa2IGy/aJj7&#10;0DJ+8cHve4mJS5mvsGJbnEa6qipr7abtP7+9uqWey/1KV30a0NZshzVB2y+y7c8F31NGCcwNJovD&#10;BI8R5pQNhOSYBW5sIIlyhdyrtBRuoDXT8V2cwPDF4wpBMec6ncce9dvd7pRBtFdaeJkCtXPIbBh0&#10;gg/yUzzyg6n1EvUd89WtFphaoRbeAivV3Vt8LRzlCoi6DEqxuSo2V/PsCvO4KH3CAR1iJ6psPKmc&#10;vxlsv2eu5flV6o+jaaAij4niSPHwPO3GekCwxGKuHS4/AxwF1x5JCRIamXHJ6Rk5uehaT3zUjXXt&#10;FX8FKX3RcUAvKg8lz2Op0/5+PNs3xpuZD4cvHP9IxaqOpVlroua139qfmf1eBhKyk2cKJQCOYczr&#10;hVBzYo6ClKT6C6i75QCrACR5bYO8a/c3QyOjkFU0fvIUaVo60vOoCAMYX+qyzu+eW5M/vXbvqrzk&#10;RftS/uPUHcO3uUUHYXiMlSREJSaGJ2eCRgw46nj5GTx3G4y/+CvEPl3xXuhb3M+F74CjTBayba5c&#10;v04iSsUXcm6t0sqmTZgaknGsp9/xThKOmKj28fouCaaPopxdIxxD8nhuPX5P7jw03ILQ8D821BFr&#10;ev/r/ww6Of2K85ARXsUJP8kOSiSzH40fynZEBkT1Z40xPhpS5PEPROpqF5PCrw/i+cTTA1foAVDd&#10;Cu48jOSz9XXZO3eEJ4hEaTlIzQuMTvCPFKH8aFJmviQ9V5q1vVGhUan1SPZ3oSaApaYD4n/XhvdC&#10;EQFgrBvhjaGsC6xvgvqExc6OQixGvz0h/fwf1IHDPOv7/v5P4Eu13fjGBha4fx3UpV9sBMIQJynM&#10;4yvc6I18hAuBeoVoELO9UaPP2VnY/Z0P0vJ2guEEsog2gVhUuGnc/63Z3GiPAv40OyABSUc+KCfW&#10;YoyWs3b+ih//xwrLXV+pvRaY7kRcEwrHfAUodVUchew8F466aJhy2aNaf4vAcs1n0Rxl3wV5qJUc&#10;Nn7sq0AFGbZY/84WE1CcEENnRR0fHTFbeNqN9ACosrEOGm32GoX6Io6CdQLxUSi1GZsgQWwA1jgh&#10;aUWQDDdyEs9vQDoALl+CJZc1o8mAKEO9/mANtEg7r9MSqgBbAfS8843gajmjNpvqHfwYoQKbCoiI&#10;4BIJaOi2eKUDXy3iHyCjMRVBvsR5+dlK/FXqtHK1Ci/AOYNiozjy8dxvdftnHI79YsXsd2Z9+Z7I&#10;dx5OoTLbk/OKpFlZ4iRRuEQSkJSJADngKNRaxaggGnX8FYqI4cUVmytf7yIyxK9AO7ardC9AlFOt&#10;V3F7I9COzjpk1oZ3EjX/iuXd4iztJdo+ieZ+4fZuEc7V+4jtTc/rIT9cNUxpyaCZjRt2XuIyvPT0&#10;tTiTsxoIMuyLdifiFmMQ6w3yzCX/iBh9584Eb9iiah1UDUewdNkU1Hue5umB6+gBjC+lXoeyDkGx&#10;0bEpUiCoSElaQloOEFRMYnpQBFjWCmob4WsTnHlAF6gpjCa8ozrhNEcvbnhFuj6262+YgygJpcQc&#10;tqjsiLBQccOWnVt7+d6t4uZUWcac/L7Iragzmj+MvG9T4SqVmeuEosDge6KSAHRKnL3JQHT9Z7/8&#10;FxA1OB7IeJFCiFsfOXYSAgwmzJzTsdO/16zfvKd4H05IqFJoF8XC5Uf5i793J45C9AQ9IHpKWoPj&#10;VK22TMGr7Fxt5PEH+etbOZurvWOR6ukVurb/sbLpvMWX+MRGfAiL1S0Qjr7Y3GqBs+Ucfu93yMUz&#10;sjlqtsTc5hvrXdhhvpr9x9Q33Bi016rHGuN0Vjv54kL+2Co7YqXunlc7McFwsEE4MaQt3B1NSaF/&#10;8WfzJ10+LBJ4jlh2MSnCY5LipdvDRLnhCQWiJKlYIpGmZp05p8X674AfBcH8IAHCa6xKFL5CWSTC&#10;Su00kFXb05pjDygInMF9d6S8eNbP68Z3fLnrE493/J9n3+/wSrc3enx4suo88v62hoVJc/ND4iXA&#10;zzBIRicmy5SgCyB4hlv6LdIbEtEoOw4Mh72BgjRmmw5qKZc3GpwGOowtupK/GsE7RvBhovNvinmn&#10;YD4olb8YqusEaxkpQHXE13edrYEuDQOxYvnAx4+Iv+OmOpwKZaTEU1sGTXpkn+g/4IDHqqahAYt2&#10;/f6U67yev8rucHfaea1JjidllhnN55wNjXoszfU552PBVOG02BwKPDF8awJCQMXpv8p9ue06hTUN&#10;awqG9e5DR5CaJ8rIwrxITMtGbiwVyJOmBMWJdpfsRWIauumPbg4nljozyPkFCYuSUI2Q2BVK+fby&#10;FDPMvfDFgN/ADHZM4wzRa+IjuSqsy5QCBnXM4DBCIanDNRJngrsaprYZOBHLAd38kBGfg2gU+g4k&#10;xkYfPx+/INjJUagK37k2d522WR3HjTgK/WhBLSDqT7LmyTTOk/WWQ3WQvBY1np7NeLLC3tvPziZy&#10;UGXeCU7yb3Tsa4PXQkubhc77vnbcu8TiBW4oEHhOrW+7wPHkYn4POKbmnn9g1ZnhSWrfg5S/g8PC&#10;5nTYCPJz/sBMZYsFNQ+t0M/P4dLTYCpHv4IgxgFGTjw4j5y84WHmJD8MVcmE6IAXD8TmIEIJEqPa&#10;ZnRo+jY/UfKho3vhQMFyJ5BLG3RapdDb6HTq96bgc3ocntYce0BmBq0wt55NloQN6t2rY+fXP3zm&#10;pc4vPdvtsSc7Pt+hS+/+Q/IK9+KhI1YWG0pUY5kAD+f5BgUeqQtHXTs+ChIAEp4sPzCRmVRwI+Ad&#10;fms1mBTUH2ZziSgzM/nz7YanYzh8ea8n8V7h2t6hhs5Ss+gsl+OHciUZlq+zEXqDFdpwPjFoTVlx&#10;DoawXVsleDQObZj7/iEidqbLFyLlMUoJrnkaekCtgrNUgSEBK+CB80e+TZxc5ijLPCVCntc5u9LI&#10;T5tR69lhPGevBwQFDdFt1zAgiaebV5w/n5STF5mUDBBF8Ck+MUZ4AdqobbsKUVaPZB6llP7BDWew&#10;c43OqdM7EeqEN8jZrUWgNwgQTE6tDC5rmnEGNTQSs5rXVtoba53l8PBb1dykg36LiQz9120XSSU3&#10;hbsG4bpGA1syR3AU6thiFUFqN+KjAKLwIToHHv8b8WO67Ur/wAO5EUeho8hq5/ILoycRv9RoPVSp&#10;+bpAByskVTcFhDbzM3r+n72WT8N0T/9Y9ejy+nsW6tksG5tmZ7PBKKVr8a2q3YK6B3/QPrLR0CPI&#10;tDafV8hQS4I3mq1OPYj29KGHNN3XGO5eavNayF9byWfnySqpxhAaDFWg17NhcReC6P748UwnvRUb&#10;piZ8tIL7fUfR7sDYcNG21JjMxA3SXWHiSJEoqPREObw/1NvcfFKBF/A5mUxmld0Gw7HTrDET266g&#10;89+KvfOXvyc8W86rj+xZvHzRB4/9vX3bp7o+8sKzL7Tv3LFTz+fad336xc4b/YPjUzICosTRSRmx&#10;0mxKNEhIqqypozgHIc782vYomKHgkiNZT8IaYwOb2WrSkmQ18vOZIv/P2bpp7fwztntn8pejNC9I&#10;+LA49dsRhik7Ee1BnMvQulTX75eHrHYheUA4RLtCmdIpaiF27GYFRDi+MxgEhAfBQIrz9Ru86Pi3&#10;YBPcpqiDhmBkeaFsV7cfWM8V98edDO3p75VRnzPE99E+W1r19WnXK4p9FvzPnuvYLdgF174lwUOH&#10;NPTMHbvIGJWeDTstcFR4bEKsNA1FHwhEKZUQeDSxbkID9yb5XEDx7xrXtnpzrWSvdIAP03AUo7TN&#10;kNx96HSpWosZV4PJ99PuH72Dnz4g20YQC1RyvFGtl7lx+LsKAhqohAGtuZhpI0ZP+HblOsRK4QIp&#10;2kfAUSoNWaJvUhfdhKdw6SnciKNcOdHUl9iwkDpQIZhDnykp40OS+Jx8XmWBYK2jyqFOs8FuQGmG&#10;40oeeMD0dYFtXiH/poh/n8+/SzWtPMbTG3kNiV0cCKIYI4aE8XeH+Xtr7A/PV7FFOjbL/qafOrpS&#10;ryAIBZEI/RU4CqzJBKIEXVgQq5ferOfd7+sBmg4oMV6v0taqtNGpKWGJkujUZGlqZqhkV1SMNGb1&#10;l5L1Xx3Zf4LmCUVRIpIY6BX1OgVWOTx6aK20knpas+wBI5fXiQ+VTF0y47MeXce0eeLNZ7p3faFD&#10;5yf+1QkmqRc7dVuzJQDxHrBEJaTnB0YlAkeBThDxUcRnLiie1+Y9aNJiYIYC04EAYFwxtwjPaMz9&#10;0W8AC/N+KHbKw6Ffto3LiflUwp+J1n0UZumTzw/UQ/mqtRoNCvIiXTfOwRCElEYmOP4gIKRK6QTG&#10;r9PyBq1A5kzf0YYAKnoB17+nNfWAyQ6lF+Fk3JR+VvpRFHvTj0UcE/UMaZEhL3h/8x29Q9nU7N4g&#10;x16aN2Hl7hG3Xbc5SRierqqBNuEXGQt2zfAEaVRCKuihYKfNzN9Z3dDgQjRIqbgpnSMoJoKuK1iG&#10;LTquDtju2yec1XK7+Ghm360sLCcWtiAbllo9Ft/Ob29kNbwCui+uUyCz1bhMD+65WswmyHyz2ZV8&#10;hHW3pkGFeqwao0WlNzWqdH5Bwch5wXxzbe45aTM7ihtxlCton2SUkI1AIktgfVHhExuPPqzq5F8z&#10;UcKzajkyqIGoUesLAhnPFtZiHcqfOqyQ0yR3iTHGgKgKgKcGu0NSZfsyS9E3oBLeQPa9tdU0Q4ev&#10;9WuPOY7DCELGSY3ZqndQgE6TP1EAUS4jSTPr67/I5YDEsV4tAz7FKlijMvmFi2PEaYBPUbHi9XMH&#10;Jf4wXHUgGWDYcSA0atkYeV0tWR+EGYIYZAAozF+UdUNVzb/I7d5+l6nlGnnoqf1TFnr37/ivvq0f&#10;e61Dj3eeeqrTc+1f79DxzceeeXnP/mPhokTf8DiXPQqc9sBRh0+cIgxFG/5dqwnqDxYUkOGaFWqz&#10;ygyFlH54Ki906wiWNJEFjXo47DO2Ywzzn/hIVNbhyTvML0XwqbmUQkfcoApFA/53EeZf6zyXf6fW&#10;WyiqF3CNhAhOaTl/Yneh9GecuqbqnHDpcEAQiEIyo8u7d/khbsv3DiTlIK7HzGU6617LrlfWsCHp&#10;7TYWRPWOYqmVu3qtufs9n5Yxp1N7b/5XhZrrbj/9CKsS0vmztheAGIoYYFA4DxX0RMkIGoT7++jp&#10;0xhtkH/wWAlOq9+YHe4YYgg+MhidOoxkk9Jm0Ds03PRj2oYPNz5ziB9Ejt6Hfm3zGnc2armSaoLb&#10;OgWwMVE9GjnYqeUmh73hPC5BTW4jNzVidcNNY+pxp0wmw3GRrwd7FBLNANsWLfk2LkHi6qLLmOXc&#10;dP5mcRg34igyljcNIvwnvAKSJxkqL9fVUca0ia/bZXtjk63XJlvf6LqVu+xgLUBpPJJ5kH5mtdVu&#10;1HNnnYwnHeOzc/mH0bzDat56npXNsbIl/P7Fps4rLStLTeUYtEBQBKKUZAyBYIQlH5YoAbYJeaaE&#10;u5tF//4FL8JEFbwBbklmImi/IHdnpighYPWqwHmvWsujg+Z3FU1pI5p896J+95ZnLytPmpwesNFR&#10;V+UqRQ7yXhRNA6mXxgKvn6c1yx7QcE3d5rOFY3cFfte3e48nO7zwWPtXOrR/65XOPZ58tuNg7/E7&#10;9+4HBaskOwd6d2i8FFzNwFEoItaEo0hgXqvBMukwqwhHoSawFhzKwDXmkuTA9YNY9ISH/EZ4RU5k&#10;2dNY2kAmHvaA/6SHAsRZ4/bxwzW8DnIXO5MlSqFHnPp1N/yYkqWwzAiK1Tmf4a1TvdnOZJEQf26y&#10;UTFBOoHWYBWcm9d9glvyBxCcsFMg2hwOgjxD9PsB93b3YaFl4aBzzDqzf0DIg+8EsVzt9g8DGAxW&#10;EOa3ZCdc46agJp6qrEZIeUxyujgzLzg2UZy6LVKEOlkJu4WCL5gPFzh1QXv7xwNNsrs6XXVhiOCH&#10;mM0tmwq2vrWV9Y9t1zORDY57tG9w601FP9Ry2aqUVR9GsoyKFNJweQ0UCeAorJaCunGNm76Or1x+&#10;Pfzgoj1KrjGWHC7DTCzad3DwsJGYcthQ3R4d9Ruy4zpO27x2dSOOIl0QzjjQ3ZPRnLARMrhg7juK&#10;TiQdVk8mdxvX2bjvKT4yg9+9ioPk3Gum8rHFli4b+Ot+/PEfOfuqocWKuruXKu5dZGuxEOzl4Ekw&#10;v/qTc2Iozynjp4VprEEIHRAU1FcqfEoGQ8oIEECUAN/ofPjnaTfWA7DrofeUVHQSD9GU4Lt89bRP&#10;ylPXHYsaFjf57rARzH9kC99hTDSOxU5s6Tf5EX3hluwt04oT1nPVGWERdNpIERGA9I1dgedXf2gP&#10;qKzl++c2FIzkxwJ8lvd9v9/TT7/Qof2zrz/7YucBQ0fWqXV7jx+NkIhDxPGBsbHizGzYo1CDdXfJ&#10;PiENtomE87+sOL+6VAAgREOBIxQTk7Qoo64idW3kuMekn7dOmMXWDQNVe4v0if+MG83ixzHJ52zj&#10;uNczCyIgaxXwyDcgjRsATE9D73obnMsWeBdgXiH/BTdVrB76d8m4u/fnpuJCjFoFZAU+V+iorPPF&#10;sjXXe5Jbb3/Md70GHUM58b1X3983tN2Ly1k/nyffiWAZlUc+9m/TM5hlnCvts5URS9DtV09HqTPm&#10;7SoOihWDdRM1HcJEybGJmXGSDGlubnVjo7C4OQX/GiTeTcFRAL0OJwpmmqGwWrCiOg+bi4KrV3+y&#10;4clxoV3O8lNn9YYJ0of6xbAfS5a+F9Z6SsRbjQibArVtgxyzAnHfSKy2W2C/cFPDdBPoUHD7CgV8&#10;8phi5tikjMkzZn/62RC4EfEJNpcxyoOjfrPT4VCjjToN2AYOUeiVkIZw71lA+6VCnDg6k4LjgK9A&#10;T49l2liptUSWWafmmt6P0nX31/QJMn4eYXnTn78V6Pg0Rr8oT5940nxGjcqKFjN5mc7hh3guyAXA&#10;KUjHJHSG60KQJDgHhXhJ4fz01DzL+G8+sKvtQJwG1JlWZY00YNnuiEXn0r/+eew/Q4ezoMEtE8be&#10;L/mipXgkE41pHUxrIgsYdy9qlziOh+RHLkuN3AK1xKGHdfFqR/d8/mf3gEV9onCSsXCkIW9qecn4&#10;/KJvz1SWlxYeP1J2BvW3sJiekdXGpiRFJkviM9KgdFONxTjxjj3FiBKhUSGQR12DB0ZNsTZYUeDd&#10;pf33pYVEjP3njpEsdPiDqL+cM535jGm57NM7Ika0if+C+Y5iscNaFk27q7gsXrBgYQJr5EIN1uvt&#10;JqwOwrWBZlBHXmnIIFrZcBjIA7JTKa3whdDAFHCWZ4A2dbAFjisEvoGxjBumZD76nk+LTyKZd7rX&#10;W5Es6eTxbuvu+DCeJZ461C+IUR4mmaRur3ZOpkQ8OYiIQaAXFJcYnZgZFisVS7OLjx0zgp8TNhbq&#10;FxpqFoQz0ML0xzYMZZDsgmtab6qD8VXBj4/x6fr2ljs+C2Xg4dQ1ch3S4218Ud5b/7O61duJ7KSp&#10;hEJeMPRVuDC1npcRYS1NCvc018prxPChTuAKjfbj/oMWL1u9fXcRIKgLEsDQAZmAzXhN6jn3XNCf&#10;cRQ32qOudvkCvoGlymzG+moXHEagkoGka5Jy+J3rFf1FaqTBzuGqEx4zxiTAGGYuVFSPn+hqHezm&#10;zxGyBqVCJTuTsHm6+oh43bB2meNZvDcLGd168yCWPM1LOpYlToAx6sGo0e2iB7cKn/5gXD8W+PlT&#10;Scu71xRvTPDdisoDtbeq4uHmzv4TDueUn64vmVdbMrGxcIFh+9Sa4hUUL4G1VNBEwIGjM1pjxInh&#10;IklsSgbqKoJ8NUqUJEpKgUikCEbXRk6+KzeH2XSUGzR6uPQwbzU/zniicDwLHM+SJrANQx4IH+GV&#10;PJAwlY/30xs/ZTmz2fYxzM+73ZG8OBwf2jLyeiAbqrXkrL/iBnfzeTmkAS4AmUtQx0zIESXVDPko&#10;SlzSWWGN0Ki1DpDX0bJmtdQiRotyhmV4T15nE2T+H77eXbl3muOncvh5sMihY0qqS97bwN4JYf6l&#10;2R9GsYSy1I+3ssG+D+SU5w2O8VqavmTxznFgeAV/7CUGyQshcwI3b9PAQKwa9iHO3mbWIJlcCfiu&#10;lR1XiPhw+lDg7aFxBX0BlgCMRqMZf3cU7g+NBetLemRKenBCYrg0JTBOFJua+qfdFsJQzYiS0dvs&#10;qKHn0DpkoftWfeL7fN/AVtVmJ6zAJievVioHbG73SQLr9OMDORVF0Ck0fB/58nSYM7U2YDCyQLqn&#10;qclzQan6sFejG6vPywg7CZvBbCehgSlquXTAuOfMzegoNwFHQXDhmREkbgJFEGjCdnGGQZPEhh0Q&#10;YkWPgiKt8BPYnVRgFkOaj41TRsSl7ZKJfOlXnnf/px5w6LAq7U9a2ZA246dhbSNHtcoczaLhzhuO&#10;sJY2QZ+yIO92m0beue5TVHxjWdPbrujDyhfeFzmoJZx9kbOfrMnwMRXHmFD6zdOaZQ/Y64/Li7+s&#10;3zseOMq0c3rdvp/IqospRzOPJB4K8yUkp7lwFNRwcCCgrqI4JV2tMwFHNRl+L07eX90jViArFaM3&#10;YJY3QgvmyjVjH9w5kW0e+nDuGJY1loWPZsmjmc9IL79xz0uHspUjnj2c5kOKkrkyckG30KEs2Zvt&#10;nskk3lfeUoawgmmsYEHbpe+yDVO6cOUJnAOlqMCQg/gPnHgb2ahh8dZCF9OcqFAdkuCVFiKHayHV&#10;QXCDu1ABOXia0AMOxEggvt+Jko3y/LN5A6Lu65PIlu/w6+rD0qrL3v65Rb/Ye0JO+3+4+ZmVe9a9&#10;Fejl6jZaN60I4gAMwUpJpWrNRqPLVtnM+1WjAy1L03gHoHLdAz7BCiVENwnagoCjMNShVkgQDSUW&#10;yudJpJEpxLoZLkkqPnLkT7tNio+CzkMDGheNQV7BT/x8fGUXXzYw9KH0+vCootB3f2Tjt7Vdun1W&#10;3/B/DPX9d5UVygXUEtI8oOAA1LhdjcAwQDFB6kYBQfV4530XiDp7jvhSKCQAV+B0arW3pj3kJuAo&#10;dKAwSolHggphgAEPK7Vdgw6n0g9WJ1IH/qvnQj7bFFTCGil7NEZIM4B/AHGheApXbNjH09zZA+Br&#10;4wbRNz1z59y3vi/Lm9c2ZCDbMOJvuTPZgTl3igey6DFPhI67f9+yu48uY5JxbMWQNjsntQj8hGVO&#10;Zf6D2bGAMSmL3xNoKNx5UZ5juasHrOf2NRRNry8Z21g037x7duORzTZuQh4bKTqQgQ4nBGBGTj5w&#10;FAJrwZNDVDmiRBRBptIwlDkiJORdHUcRorGBaQrzlxLwTll5sb4sfHyH7BFsSx8WN5Hlz2fBo9nP&#10;I7xCvdtKvB85mBViVNTAk0zOZARyEIEJhVdB2F9xg3JdrzTgImESgwzBr+p1ZEEFd07lrv3pGybV&#10;QiezyGFkk1uPHsn53+jx90KeCGunGfFaKoPV6bDQW08TegABM0R+Tf1u3n4+/+11rT6IZgFnYt5e&#10;+3jq+RMvrmfvi+7sHuTVQ8zeDGB9xK0QWgYxDiouyo68UsPnYPFF6DW+hMS+0i5/8mcuBIiLwEW6&#10;7gLXCRxFiwwtVlix8JJelVeeDY1OiE/OipKmBcQnxGZkoWy3KDVDYcDw/pMaqs2AiQE4Ck5ENWWg&#10;yrg+sDT844jW3omv9gpmfUIfHBL6SqF1R6XTtrV02bsRLOjwfFSKkVdhatJjQQ0KN9pjXS5+ACR0&#10;l1yhxJT8qG//xOR0vEAQzvhJ03bu2u0aKM1zMLjlKd4UHAXkTNwziDBXobIWApyI4xSXT3YnbOjw&#10;JhxFkpES5vGhEPyPl3j0iINCzT6F634vexaXvXVLn9zmB8HipVUqYpb0yJ3tlTClzZp+LGL6c8fz&#10;wrGsndBT4NnOTeP44RjMkeMmuNw1+5I3SKY8Ev7FfWlTvcI/Z5nLeokX9yRmaU9rlj1gPVvUuGdK&#10;Q8loRdF8a+Ec5Qk/VNxDRQsXjsLUA0TZVVwKHOUCUWBvBo6SZm4rKNpLUxWTFGsj9rtKM1jNTjVv&#10;pB2U3NyYo+QDdmuj9/H8he3iZj4dMoHBO7xmJMsc11I6jpXEbxWs0wSHztQRdlIaHbA/n0YBBAc8&#10;jVfYGky8XmPDlUByUMQlefxVhAKcvCTi56TxdyGQMnbFV2Y5ccsl+/tnjGIQ8DJw+WrUwlXjVtVC&#10;TvZVbuA2+xj5euBQRCiFkVt2n9nVf+Vzn4e/FFMmHRDScp/p6MrS6RODZszN8l66Z+jyjDmH6+p/&#10;GaLvsufA0wfXGDYALPTwL4eGnsJmmlm74MJuGsYYSFjxDYg4IhyFGCe6XAFHYXgVFBWHxEhQRA9+&#10;vVBxEsUKiiXZO3b9yj1yE+/RAdOCTYlKleho2CQQUMhtW3KDP97abr9V9mlMu09SWYm29ryW1+ks&#10;Gr393Sg2ILgNeSjJkCWDJUuIHFS564pdgJn6jPPU9IyXXukskaa5ihSDL+KV17rgc8gMQGt3nbEZ&#10;Hudm4CggZuAkPDyYlYQNdkUhwQFWKZUNpRYtepvVSJUaUP6Hm+HhRQkYFBJVYtVGYANMl/j1hcnp&#10;AU5/9ChSCkWi4r55J3tGi/AvWMSkv6Wt+JhbZEnTH942iwV/2QLLUKEkM/zTxxKHM/Gyv8MrlPb1&#10;K5uH3hn1ORNPuFe8qHPuxoFX01X/6Iv3HP83e8BWVQwcJSse5cJRiuO+wFFExSYsKJhnwFFHy06D&#10;YxBOPWzAUWDOAVVOSnYuzUScAG4BKMRXbZZaA6/H0WxqHNU7o+GxSP5BAo85rfGZxrZPum/t+NZh&#10;/R5PG8fqszarMOEFumMTKckQ9rCFAhddQHWua7rsL9yG2ATPBFyQGpOzQQeqHJxOsy98o99Admp3&#10;SJz3o5JRbUq2DjzkOydhNIP1+xwyhQkqoGFXtcm1XF71Fm6rLyjtGX2MlU5v05/QFFTx0jMGxcgQ&#10;BnefxsJrlVipNQrosoi/+AWAcMEnC0yPQhiG6y+GBVx9cJY12x40IlJOGOquv9ALXAkRZIG6gKOw&#10;ymDp15ktSZmZ4KQFkRrsUdhCRAmgjQKX2jVG/x9+47hMTBITNA9hzhKHuTakIKT3Wtbg4Du0OT2X&#10;PRRVFK2nFCxAYz4va1LPVaxSdxBz18IVQDgUQoXaE25tsE8qVGpRguT5Fztq9FQQXKkxjBk/OT0r&#10;V6UhU5WrkUPqVmw3AUchLhTkFXaMPJpwkGSw20NaKjHh8Bneq1DeycEVTq6GJQQRGrp6QZBC3FHQ&#10;FB6By7zv6v7LcNRlb2/FR3Sz70lQIc3iJW8ULvCKG8sCh7Ofh94pK4ngBrmem+ud1dLYFfV7ssiu&#10;jMLEXL5XtCVx2j1+Q1jWxDtTJtwjWfR05upugq3gZl+553y/pwecdYdkhdNqi0bDr2faNav+wHr4&#10;CGhqQs6iQj2mpMWBanpxyUKOkiQZ3IMgksLbhNSMukaVS3pTUa2rNbtBBTI4sxJpTD8d5h2jrd3D&#10;9CNiql+ROrMqDBEL7ygd3jZ5GjuRuE3LURMMK4LVIISh4sg6kx0sRnDSnYOFBN6LK22CWMDZEQ0A&#10;4QEpAbAmbFpdlWhL5HBYn9RcWZC7qdf/jma713T4eeSDuDfYuHQGI3yCOpjE1Y144WkXekDwwMJK&#10;A7Y4MlZYEHuh0KEIV5XapAf7u9C9KqRbW5wyIVafWCMAugCW8BgwcPR2m1yn1ZEyTOMIH4IsCI4e&#10;l8fnwlmay/+w5kCtV2sMpNw7eUBg6JJvvqPXAo5yCARQWFaQxlhZVxeZlBQnzQSLWliCNDY1MzA2&#10;HtqEXKkl/8qf1TB04V6nC0bQi97sVICzP68iJ6RoZlk5uM1t0tKos8pzFFpO+VnqsNLcH5Jn1ltO&#10;0A9sFCFDd4oZ477mQkc4POKgHn/qWYCoBoVm2sw5azdsgUkKn2v1TX7eW1W/vhk4CvCXciFcM8yJ&#10;HByZnVdYea6chx3hSzMtE2MVI8JkIyNk05K1i3fw1KOag3JeY+dyG0qN4mHjn4lb5XhFagL4qS4a&#10;p/BdM1Z83DdOb/KRzBZNjeT7ntmzW/kOBgF1i5TJrVYPeSh/zr0h4x8NnfhU2FC2fx7bM5fFjmGS&#10;6fcvHfBq4hi2bd5dkuEsbDDL/alzzvpuTgNmsac1yx5Qnm4oml1TOBpx5sYd06qLVtgAPCDs4FQX&#10;4kFhATZYHUlZOfDrIV8vXIBSEYnSeGlq8f5DtHRiKbrGMkLkCdCSDAePqrt9nTQlR52j5l0+m/5J&#10;Gn852ph3xCJexE6LwhqQWVeL/lHBTETVVmEzUuI9Do+V2wT751X7DtGVToMNBfsQ04IFAcqXjcOI&#10;WsF5aeIy6SyG8Moz9RworvH88WNxvkHebbgFX+KAJ4kOAafTq8n/5GlNPWCz2P7rc9FqEQDHVVbt&#10;aV7/ZciACvUJte0UgVYDl+k1TbNaiHpCF2LPyrranSXF0pzs+LSUnF0FZ+vr8GFT70JQ/0JWN5P+&#10;Bm53UW0Xlh74qN//6/1J/9SsHAx4TADBMophRdqEye4oOXoUJbGiEtPDxSnAUXGpmXB27ywsISQG&#10;c9Wf1KxgMLeTQRZTRfgDKgHw3uIR6lGB3MLVILwGVZABZl1gYqfqHK+G44/AMNQOZLgiQNlkg6rj&#10;robuwqGwEAMsod86dHxt0ZJv3+r5XnyCFJkpmKEaHWkt2MG1p7vO26yOcxNw1AWdkXhKKjQ8uJSP&#10;iDB0XN3490WK++cpvOYZWizm7BvwbTrYQjNbYmZfmtt9zzutMw4KkG3coTmFPB7qMvqDZ+EKcXQ9&#10;EQCqW9VO+GcOEkjM/8/ed4BXVWxtDwmBgChI10+8XhVQUVGkiGABBEFREATpTWoEQkkPJAEEEZEi&#10;BEgCCUlI772RCiEktCRAIAkhvZ2e0/t87+wjfvf/H+J9Lh4NejPPJpyyz96zp6131nrXWlQX4DY9&#10;2rbfySXdItZahS0i2XvfK007zCysWElVxnulB3927X5m9yiq5ZUH7w38moStI6dmkPDVz4fteTvm&#10;4MQHK2lHPkfnvR/eAtL65sJttfkrgKPk2eur8tw1Bh7DRQ9wFEQKVunEzBxT3ANIEJBD/KNiQuMS&#10;IXHYigzPkPbFCL5EeDeRTC5X02eHj3t/1uRezw6e+NnGRQlKu3w6LUz43U1EgkOYAowkJe6khL0f&#10;eyVkgwKpTgMIRxX4JWe2e2j9QWQBdoKOGoszV2nYL2CkkIsktCH0QPpc4vz1i/GrByfOI4kbSMC8&#10;Xghp7rmo/5kF1qGLiPu8YXcK0rE/1kv5D734f+GHaDsENEe3ShSgUSDDM5O3yVdjxoaQj/26Zlwv&#10;U9NqJZXzdNKT11xmBUO5BwHN2h7/Gvk8YCdEbQ2IisDfsxFhabk5dS1w0eI657Fszas3y3wCgibP&#10;mDlxyjT/0IhWiaxNreNEDDye2CCElEHtgaPOX74cEBuDRDBhCemBMQmYDsiphxjdTBfVcTiKE4VG&#10;jH/ojU0NLBCrWuXYuohL6gou3UwDY0rDHNyb2qQw9ChtE8ZW1HIbJSg0JFBpIHULZlz7E/g/77U2&#10;Dl8jvhzUdD97egFBweAOWQE/Mvw1+fEplRhWyGdvZnvif17ZP+QXZsVRIobotQz+YqGD7w0QlNyI&#10;ESoErTOihi5Noi/s1/TYLurpIHjCuZWhpocdVjsAqAxku4Fs01jYSYbulyyPpYducT1vNCqMukvi&#10;tiKhToshz8aRBBxBIWX4GgwLbrskBsfKhL3+kCb7u19UqEOT0pjv3knZSULnkSNfWfgdGAMWS/zR&#10;0V5Lnot2JYGuVuL0WHlRisdK4KthmBxedi8HzRsYsKRLpE3XPPthUftHM8eXzvJ4toCO3r/oKM/f&#10;0Jpn13RjVVOeDRVVCVlVEc+Wo6OyuIK62tpKJGY9ERYHchRyswJNgSgVnZJRXlUHIamDJRDGeWbc&#10;5dIRI/WLGFgG77jANELt9DmTX317WN8h707755jeE18f9vzIl0aM6jV8kkfsratqKmC3kyKgDYt3&#10;YqZSpaFlUSeSl5DEH2bXn/0m/OwcP/dtdW7k8BfkQqB7wuF1N3zXhhx2bL5fwW7NwEJnYS3AYCg6&#10;nOUNqYdFr6ShdWE2Ge/51JeRPa4J7zULAazU6Ge10bAm4MUvfbv92mrQ2ty8cxfEubDkVK+ISAyP&#10;8ORU3/DI5LyLEJZYm1kYhI5bBlABHNhxc1xcrj6UBoSHDRs5asU6m6TMzAaBAOOP4UYd2xiYzBzs&#10;ZKB0RJE2UvjlIcrB2YgYICjQy8/FxgdHxSL1FVNXdSCOQh4POR/TTo00xIglRekCv2EepRuElL/G&#10;f8SXPqQGFlkqvW2oOFPy4+cnB310+EXP/D3gQMrga4GnZV0Cocwhx1/78ve9ANUcdl60CnZYAE4A&#10;UZx6j5lNU9Mysy9cZAsKcIBMyu7/dyzmxFF6Wq9Q8tQqhnblKpHRwFZLHS2WU7sEyXPOt8jmeuJg&#10;tHClTAFlr3woiMKHFg4y4qAizpS4UuKosdzOH+DSNPx7/rwgddBNXBodwpIT+NwVFAM2sY5RIbin&#10;mOFcQCs5jPxMjci2t53lUVqAcRPlNG7/h0HfksRlPWM39vNxHoDgPFf8Povc/Gas/dM+m566fe5Q&#10;U5Z/gMOLdz2n4auMH0aGzLE+M494f01KD36YePQTtYSDtI9y/87f/MEtoDfwi4+05dsILm1uKVrT&#10;nLfJ0JDHUIUeEpXtHyEiOBqqPj49PTQ9F1RzyBG/iBj2Ii4p79IVFVRCXNhGLVLVURGypkoMEMGM&#10;q96iqsPeNIFPHW+o+EL61FtfvPTa+PeGjP4mX4fM79MWbo66KqwG21UKPzum9oSNwnxPez8/7tCJ&#10;+eBHaXgtuGrz9fDUkqB9oRsGU3k1VWLN4KslJoueHtv5zvKgBRRsxYY1l6n1NLXN8i8PD4qqOYNU&#10;4+ib6urG6voGEb1TY9BODSVbC74BMgHkYKjDSMsqGNg+GxXjn5Bo8u6E3jImI7OyHrx+TmIzRVfH&#10;FE6sc7iB437AnRBvMEQh3JlhDqIDChTuK4adTE+EEYm4AFCk6PRiuQraJ+Ao7COYRS86NiguARRB&#10;xhjD4DHjsP0Pm0fCx0iGNytqgFTg8MaS+d/ePf6HvglXCivp9RWhg79L2pAq8Jt+sPenJ6xXxAyO&#10;ac0p17cwfjnT4qoVBvAEtSyqkJmKSCQyXQnrBtrthZeGYw3BAaMeANUHk6beuluOQWA6QI83020f&#10;r8uYEUfJEd1OzqYXtyDDb1l7X00PXtSNOGjs6SJlwAnwyY6SjXpiq2OvH6aMwofdnRUmKGXhomeK&#10;qa1qsllBtqjIFvrCT+IfC8XsFlo9z0BjbwlKeLQOLYr9JQA32+HKoaeqZ+/MN1Aerx77w2sjxXKq&#10;oYE7p4RuIinL+/rPIydWkXjXd6/nhvBLLlCmS5BiSsqVykspITXp0VFu7x36jBTaDopfY+W7mGTt&#10;+eC480dsqeksj2kLyPXVqa15m0RXvuFfsBHkbxHc8WYzBk54UEoYwBHFdELRFVy9dio4EtiJ249D&#10;jiQxwnlMYgWnkoKL3IVLlfYuezZu27pxq92qjWsdPDzEbbRWp/u+TDVnidv4UWNeHf32u5PfPrHP&#10;/fmpK8eOHdu9zxAhdtC4FRNDam2biIlqsxVFkffuxBWDkUqv8XJamKtV+KqnfDYOPLfUAhJHhpuC&#10;GYWgK6CIaBnhvLM8aAE+w1EMQkC5oRPIEctUVcVnIlpGW6OLj889S+qp+mRW8odH+wVURZhwFPN2&#10;R9zspubQmHifkLAw5GGMSwLkgFYqJCEpKSu3RSDECfpfMq89uNWf+D96GLHxTTfkYB8b4s1ikQrW&#10;SwQrkyjYGgUbMSA9XmDvwKnQTTgKepWqukawoRDoABRBjH+mjIpPTMu5oOKyI7GfdFjRgAfFjOEo&#10;OsbiFlPhgrDnw28mNlAaXBJ8Q15RL6dBt05k85NbqMbt5txvTn9So7ilREo+I3wzWEiaByZB8zwD&#10;mo7xbQxGkaTtvfcnNfNYFClA1m3OO3762RMICpU0RcCAW595bvmYXcWcOAqEB7jmyaDMgDJIhI52&#10;i1H09FAxFATukwdIUAZip+jhoOzlrOlqL28PR3Vz1Vo6ymHRA5pCImOmmALo2gkClR6ve7rK5pzj&#10;85nmSYEt1A/FUt+7nBCgcviHMO8SkOuoWviYtfNfqDoKqtbwpOneW2NdRwTN7wd0FLmJ+C8lIUtJ&#10;+NIu0Uv6+y7sc3yl5em11sELnkic2+PMQgKslbCE/fVe+qTowoGUc7s4wsVf6KH/q6oqpqL7NTl2&#10;oquLxTkbJZftqy47UkU1cBQEjRjdj1WPuc1Km/i8iMTUc+BHIb9YbCL8laCS8guNhEpKqtCWNFxZ&#10;uXKrBtFK5FTLtsiq2805S5fahlyRLUjjb9nr8/7qryCYhw0Z987UaSNmzlqwdPG0mXMxZ3VglgOI&#10;M1O8Ecn4zFUaVfROws6QJYPSEoNOfN47ZA0pCz7UFL0TuSDhI4ww5vAu48yIEIFSbr9nrjv/xa8D&#10;EgSfoiNKWiTOySvcc1a7ZC3cm2ezM2HT5sTZ8yJfQJ7i22r9J2eIbcQgA6fsxwMzYipHfUEatcBI&#10;pE1JRHwAwGzEbgWaAgK5frOM2b46Dm9gFCOeFesbtvFmohxvblZWREbGi8UKHaKxAopwETxUCG3E&#10;KFF4a2TJ8jD4NdorxTf9QiNCEpMx5jH+oYzCUXC9hKl1OvS5IPkMQIJAgGzyKEDnqmwWzjzT5Vje&#10;6VpKj1x2H7ePVOtppYzGFmevT3xh2mmL1aff0dEmKJpZFnCdVqZD/j0TDmMP/fsLY5RxMwqN+PrI&#10;dwCiEPpg+w73ectWAk2hlsBXuAuXNuj33+1xvIIZcRQWKaURUTahzdA2qOn8EH53Vx60Tz0AgZxV&#10;xF5ItjZ2t2sZ6Kbq46olm8Xt4Shir4M5z9pF2WuHHIosS/s2sk1GtirJvibiYCCbaE8XOulEww0x&#10;rWsRwzwQXKLPFMIlgCmksNVl6mZOFDyOzf1XqJMaA99AG66l8C8cy3CbefQLEr6BBC4jZxeRgAXk&#10;9JeWvgusTq0kvt+Q6JU9Q2ZZpmwiESt7hK7q7bOg3/2YbQlntlONGHyZv8Kz/nfWEUm2VFWX9gsK&#10;F8tzv5VccbydvY42pmCTCmtXA18OHCWTYs/KRGD2hcsATgxKIbZ5fDJUUpCSMUnpN27eddq6D+xE&#10;z7jxu8PIliPkp+ghkdk2V1Jqe6/Y43GZzpi/e8RLL034YO7YH4O8v/d+eeirg4e+lJJzQQJtAJug&#10;GB4gY1GeSX6Zpx/016K2nZ4zmOrv8+M8KG1AIM68AM9Apo+SMcmhUkKJwmWVVXT6p/xLk4MCpWqh&#10;t9JbouYE9fos0PIjb/Kpr8UM7+4fnOzyid+QDbHr1mS8sTyeXC3PhTbaFBuKKRY4OFFd15SSlXsm&#10;OAzJU+DahgPxKsEpSs7MQU4QgI6OKqagoODtMBUTRqqUkXMq6mo3O7pO+Hj6Kf+g2hY+SOb4EAfY&#10;UKxAJcUOhqMy8/L9EcA8KQU4CgdAFFRSZVU1QAWMH8XBLu43f/YftY7PcBRwEOYPMm8b4b9KJ3sS&#10;jwubPe/umXLKek4mWRLf930fsiJs6DRf4pnuzejCTAnFnlBnVDA7Jp7ZTMVEMsfFWEoppeqVESNL&#10;b5dP+nj6WtttcxYvg8c9WgxfsROAVztwQJjpeR96GTPiKDF6ihnYWhu1dIavljhRskHVd6fSYpuc&#10;bBWTnaon9hl77lATW+Ai9W/Y9ch2LXHQdXVW93SV93AUdrPj4ehuz+/p0GSxh/vhBvqUG31xf0tK&#10;M+7YJpDpd5TyAsuxGGCYsARbrOfUjAXbWR6hBVQ6pYZ5VaivpAYWhR6QFxwP3Dz05JIng1aR6NW9&#10;oldZwA0qZhUJWEhCVyJ/cQ+v+eTo/OfzvZZJc074ui1WKe+xkPTcpH2Eu3f+5I9vASYBm8oiBJfW&#10;agrWCQvty7M2GcoOssmrR5omxFkyMJYtE5P0TkV1VEKqf3g0/JXOxsQHxCUy615ETHRi2uZt834O&#10;nbw/0sL1JDmd2H/LYbLn7BOlFcdmrFi/OlizPotGN6lWzrd5ZuR0+4OnDwekjJwwacTocWxqathE&#10;xYs2vZZRssxVtPR+db00LcXEvIILuMrAu5t7/Ke1o5paWtn6rRdA+mCnh9fmS9Nqrtp34HWkbMGE&#10;Gl+FHtFUNWAJVdeKIGkR4FF1S3Vvx/WpE3yIX6mXADHhaZ0pqy8DooxIB1acvqSsPCAs8lxEIkIt&#10;wbstMCYJWqmg6HgEwIeluKOKqZ6/MKBYFl2mbl2xfp3LvoMlVbUu+w68Nmb8kvU2kUmpQhUS43CF&#10;M+3hoeBiFp+SDuqXSR8FPRsUbsBRDXwRayo8eMfhKOARQQsINKzLDKA7UWOFpnRhzIAJP/WaenLg&#10;Rz5kzrnnvEpOfJfunlVTUyxHMJFKCeUbYADEZEPtka0Y/zEyozkLshWjRmiYmbPmTv9s1u2794Cg&#10;7Fzddu37gScS4ysYgv/GSmAz4qhGqOwRilxF54W3EEcZWUefhC3PtbW3G2hRSmInI84aKJqIvZaZ&#10;6tzb5Uf9oqdyUHO/Ulg6qXq5afvs0g6wBztdQHa0ElxwPe3nQT8/w8tuxmCQx1Ub9140ptzRirQs&#10;NBwb5H9TO6w5h3571wJLUM/oofBRlfCqSjNDCgP3CrNP+Kzpc+qrZ46x/HokZ/WAmKVdvZYT3zXP&#10;RrsOVRSf99yzWlyci74ATb1ViEt38tPaa9+O/pxtRvUKYbGowFl3fXn9RduGC26Kog3y5mvoNZYn&#10;C9PHSFvq6/AXKvqrpXcgExFFyj+WQamQhJQzoZHIXOy83W7boYFQRu3zsjgZPGDHceJ41DIobXr/&#10;2WunB9KpvnRpimReRDVCcb4TdKsFDBsdlcsQoYct5XXNTb9siHVm2xjDclANa4WalqhoakpuTelV&#10;GBJYnj0IEYAoXrHyijdVisSIjqU2Mz+ko3v0990fiSTQCUxZga4xNvONq8++WUzzFUqaX5W53Gfo&#10;jBPELzuyQUbb1IiZrFSzvCScXY8bJxgkiEuZfbEgNCo5JDoFoZaC41NhAvYNi4LeEjkZf1/lHv3X&#10;DDg9iC4o43IT4ymnfPbpnEUr4U7eKpbfvV8fGBI5/oNJx0/6YJyzwoY+Ex/Qq4RjqHM8cxj1gKNC&#10;YeCLjUccfNZGpgdnp3ZIARFJjyEtUwrRY60S/sc7/2f0j2ROdI+wa9cc4jbNCR/0ZUTfucEvvnmA&#10;fJ5MPvHv9YHzIIGRTQ6cjyj0nCYLaMpsxQSQ0Co4fo14gLQIaNXPZ391p/IenBxVenZjHH/LYkYc&#10;hfWqSk8Xx9HejlJLB0WXXWrAnu5Oqm5bZF2dtWSHntjJia2wm5PcygV2uub27HrWzlIrZyVx0BMA&#10;JwfALcAnHYFSy5l226obsF1k4d5GdinJ5qaX9ihmBKBb5FBani6gn0bwrgnxlke1zU1/1w77E0Yh&#10;bN2I/4M1E2xMTDkZdjOtl4NOViQ5Xz3mHOU0xHcFCZ/+vN/MAcE7B9Zl7r3kOz83PJoBJ8xTPW0w&#10;aIQMQ4n/hJp23uJRWkCFpHTY8vCkBfu1pYsrc2wEBT9J8+dXFoZTA/+tN179JekK9uZavUym4UkU&#10;kUlp0EedS0gGjsJf+O5BuGze4OTk32dXDNnrbe1+lBwM7rYvsM/hxOenLFwzN0Y/MZz37qfrpt3W&#10;veXPu95K4/Kyxr89/YPRkzQyOWiymJ0IKA0RDKepR3mEh/6mufjk6m7amMNyoyj+2z5p3xJqLBOz&#10;dUB6KTPh+KpX/L62lNxMZNGxVLCEmFOOPLQ6f5UPoaVAvgn0hYYika0ys6R0RhwZe8x6b+GOsKqk&#10;BQldz1flyeFij8J0/Ag2z8Ql0/Og+7gDMv1edX1EbBpUUgER4JmnAUoBRwXHJKTn5HdUOwBEoZ4I&#10;W8TCL2AQIJ6Z0YDQ61ev3NJwdjE1HhtnGKigRche4GlM7nsaHUJKhkSygGnISgySOXAUQjrAtKfC&#10;zoKdxx3sFx1ScHsWwg3PJGjSSAwKX/7KiScGHCnce0cvX5LWx/HCXK/L8e4ph7xaXPcmh+685uJd&#10;7FOraYZBHfGs4UogkinBgjFXMfHzcTWFijErgZ0wxZhOBa2LGLkIxcnBJ0x7eCZwvo7muvNjdJ1H&#10;wFHMU0CDzZ8GaxTYm2xF0jN+PvK/7Elqe8ZFYMI/FvbyHs7QJmn+Z7eB2KjIOhXZBbq4FmE2B7vp&#10;B7nU9XLSd3USW9gCKemJDSUebQRUqN1SYqsiLtqeruLeTo0D3UV93eTWzurursYu7kqyUWG5lVrD&#10;YrhNQJxa+nio+9lrVsSybDKo0P6kys+CaDPGOrabzND9S3mMmvuvXBVtS/MR+5WKq35FJ75K8ZhQ&#10;E+MYt3/doY1L0jNz0do6xKRGw3P+V1BkccvSX/lp/4S6wx0ChAJsA4xGGUviKWCKdxjXfokcgu0/&#10;Hw0qbBbgFDVtYKCWwngugWlBgMiJzC21AdH3RNg4UJwpwRKmRBI0LfKC4dR29YEw2nK9o5LWZfIv&#10;u7flr5cXbmzO31oSto/KMvu/8kZkln8547cB5+iNYhjCdDVN/G9str/93scRSdlnQmP9wqNDExM3&#10;2e3x8SPrfHs4nhhy1It870f2H+keXLBs+Kcbx4WqP0/VD+n3/r5ycXritZ6j3njz1VFvjp7AGQ3Z&#10;Y0AOwV2arboYOmYq92U0154UbyVVZVVFsQEBa5+M+raXur4y3rHn2ZXdvZeQpqpUMWuVKk73Umqm&#10;2/4NLgOhp0cEVCSx1QMuGWgNv9Yx6ctxx/svySRCRLag5VhemTcfRmz7j5tbcBXAyTsoDHY94CgA&#10;qsDwBCipyu/VsE6GKQz5+bjeBsJhcuMPLv+/FQm3BrB6UA2JXPH9TwevlhSjZnCpYLQornJsTFIK&#10;S2V8RrZvaMy5aJYdiamkIqJzLxVCzGHEMrse9yB/8BM8/PKwt2rBnGD7ACMy9WhVmPltM0+Rranv&#10;Tfa0nOE72C3Yf2X88ElBZKL3k6POkfe8+u25MRPe9GoWJqEZ4SxkSuhkH37xzk8frQUeAUdhNnC7&#10;OQ3SMXC5EhUs+7SBZtXTxf6iHo5ipkSCg56TzNIFnnpqy9WSnj/SJw7Ixv3Q8ulx+YDvpMRRx85x&#10;0xI33hM72uaFy5cFGWxjJK+5C3ttl3KxzWWAWMxHD3ESvqFWjpqZIXRpsuaNw0IrBzGxVxE3jdU+&#10;nQWusFEy8ntBaBWWfF6TkX78c6P3HSwF0I10DpRHGxHt/gouzK3Vt/dsneO5c5bvd/OcVkwsRNoQ&#10;35PIRIl1kq2MWFs4HMVM4e1epvOLX1ugtUXWFnPhsoA2FYniV3k/DYTRqoADHAgqQp4GGr0GZGxR&#10;Q7Qh8QM0KPDTUdDaNl747dB9iWe2hO48ULS/QFsNwg9kHBf8SaM2Mt4st6tuf6HHisr6BynD77dc&#10;PdyUtVZRtImXv4F361tFsWvff4yZ/uHcgz6FMrZQY3ciRbTn/CvFA54buupbe59z0fEZF7kwCNGf&#10;bV93tSZhf8JTHr7kWOJrG8713x9DqqhhkY3LrHjJ1iv0jWfGetWIJC00+ErhK0NHv/HOe5GxSbgx&#10;PKCNnCDFptqM4+QersXLPvTVC1kZyaj5rfggyY2cgrSABBsLmu+jAXgSiwD36xE6FET7P0GQ/9rP&#10;j/cLLdsQUwEfteQzA5/RCOcqHm0+VfbdklPPVd/DFyIgfLGqCUFWTTEtH/pA9+ubYpMzTodEcP4I&#10;nIEPlr7IJLCkkLKWLQ5IDMJ1ODrqz2t+xht/MBfwP3cIhIwf1/+ZZ+UaFjASRHSEBOC+A9JgdSu6&#10;UYqQs35hschQbMJR8Em8dOU6cBTjRnUojpJpuX0QHoDVtA0bHqQ9XeL79A95P+4uWTUzlSwKHxle&#10;FnOsYNfPl07uvXhwfuIzMzy7iPQ8zHiRqgq/0WH4G9j07izmaoFHwFEcdRALtwIgCuOKGsSgu8GO&#10;tjJKM2y/gNhJiZOROCPDSxvZAfOc6okdPLKdjvpBlVPTVK/Sf+XDoBELYmArJXatg7/nV0hoDeI9&#10;qelMb2P3bfQpD0U/l9oBzvVWwFFbKNkkXRvY2NimuCPWHbisfMtLDso6bIIwHRJHFa7T36HpoyDs&#10;n1ux5nukikccp9ViQD22tzcVk1rqwbvO/x+xBSDfkbc0Mj4kPNYvLTs6JCrA298XXjmxSakwhZsW&#10;KFiCcHXsBLEcdZbfbgFpG71UXzTh+67LMvrG30+fc+KZrHt39hQu25ywyjb3S5fz9k7ZnxxKX8qp&#10;AHRAUEBSATc8lkVZTAsmE86QN73JW75k7Ol/JN+Nxf6Siy4OdMDCT+thK2McjnYKcJSSURegs1I0&#10;pNXmOvHz1iqurBfe/brx0vLnXnnd3Wbj8Fc/a6hXqaQIYUIFMuVrb43Zf8gzJavgdGBkXEbe0dNn&#10;I1PTXb/Zi7ibvLr886HO3x6d9WOOH8NdCtlnn38x5kA6eWX256MmR9S1Ar+8PXvW2HemHPY8/c64&#10;iSw3HwpXPRgCELiPvTVPURSc3F4Rvr8haWdJsH2u53fNBXmei/sFejwT5jzex71PbrgPEvFhxydm&#10;Kfl+Q7Nintr8da7Cck5rOdsXRC0MrzoVFegMbXrKU7WCfs7APHQgLHFb82+YQzGigDSgkgLJHCop&#10;EM5DAUIiEhFg6nZFFet2KHNY7j6GVQCp/oz2wdL/gCLFbmcAsQi5S5CcgS5cvvrHoyekGjYREJiS&#10;LV/cP9QNxgwk0QuLT0Z64tD4tF9x1I1bd3Ayqzwu8adU/6FNhM7C8qpBkj29CCIPFPmqlqbFB4b7&#10;58TdbKHHLh7ckNJHQLFd0N1pvjf3yMBJh7ov9X5OibgHIEdh6wJRa5DCmPnQi3d++Ggt8Ag4ihnT&#10;sTjqlAzKs/HUBgmbUEmf3S2zcpAzGjkL9ARllKgL9FHQHW019nKTbU9nal1srYtb6IpkAKTmHjvo&#10;QHva0xneIVRghEFCOea0jNkEt3KcKCisNrHX4z31sWUQDFC9anKb6LQQIwJMWdtqn7aRW4N5tYt2&#10;tW0BdSrxHi7eUq+nL/1APdKw5/w/fVQnjkLT/P6CPGgCpTI2M/t0TPyxkMiQjJxjgeFB8elhsQmN&#10;PKFJdW/ab+JenUjq3zY4FvPc2rw5YU9POEeOZAfB3zyq/PKHvt3HeJGxJ7t/5NtjykHrud8NBOlV&#10;oEJcPblvacaEI2Sh9/AL5QVNmgYBbc5tjFt49snZZ6xk0FwhdwemJJXDrqdkPJb295ugVoD5xrLg&#10;ofAFd85Wpa3RXFtfm2rbln/guX+8aay99NPB3W++O6K0qlBhbJ382Rez5y9uEbTVNfEj4pKjktN9&#10;gsORCsRm/Y5kDX2hkJIi2rWBklztshIG9uZ+vWp5pvRgoWLMc69VUDpz8hevvz9e2qoEuXfoq2+a&#10;DHk6jdpk/GVLiNkKP9hmoMvMXmnLn9j/SX+fpb1pZUT6IrJvcd+mkKWJK0hJyAG2cGkVjFvC1qLO&#10;wloANBbAAsxftYZRHIUCEdwQapQVlZIbSDYuVsG0S7+LdrxYm6M0CplDdjsFV6hv4qVm5yEyBhh0&#10;phgIQVGJCImQkZffKpBAVgA+m1YGs/Z7OxXCx/+ynwOhCwXBECQKY1r2JWhHRXIduH9tGA5cJrhf&#10;cZQamfVyL4bEJvpHxJtwFIKLwnevsqYeIg81RzrvjsRRTCGGyjLJi62QTMyUiBJapqd3UTfg4QZ+&#10;GfsI5+ho3CU//6IjjfQKM/RDiqqQe8DESezcR7Q/bP7zbx4FR7E5gC5hww9+l+ibBj21jZaSLRqy&#10;3YhwBxbO2m6OEmsnSQ8npYUdi0P+3O7GHdn6cjmsD1jC+C3wP42U93VS9gZkclDDwstiaBuUq5PU&#10;U/2MX/orZwfTTwLpdB/V5nBB/G1Vo4JJBdDUjhXSZ/aJySb5U470n670qe0yYid5eg8FC2vkMapA&#10;ui6jfHc2HewqRJV+LZ046tem+H0vMDmNienZESm5J4LjgxIzI1OzsLwgY0LJ3UoMBra2QOPNFSxZ&#10;v+9ef/9fy2nrhfr0d1yspp61jKk8P+Zncr71xgQvMtPfMp4fMuUIEdNWJW1GJgWZhp5vihl10HJ3&#10;ycxm2oSI3EgpC8Londrar06SeQE9TThKoZGbcJSaCbv2cRRiuTDPbgalsNTqxNfq8nfzctYJby4t&#10;z1o3euIEYd5JdVPlF7MXjJkwzXaL3biPPr5VUY2+RxfXNbbCwz0hK88rKOz9Letnl1JSrCM3mp8t&#10;olZXaPeb+i0Nui9W7hsbJDx0jb7+z7efHTfxk4+milVCrOo8iWrYayPZUq/Vmux6eM3WEjMVKAnc&#10;ZhBFZeTZeT3EpRcC1z1ZWeAbvOSpyIUkfB1JOrTZa3m34uPL9DIeOO5m5NmaqfoddhmlhsUUYgp8&#10;KKMQSJlqWmjh2mOjloWQFirhUVqmVr3/00Cf655yCO7fEL+crgbMIoRdAoOOaaWi4xGc05ThGp+z&#10;voZd7EHMxj/jgR9oveCkhrtjvOOoa5V+PHPucW//rNzC2+X3LxZcheWxuqHZpCPFacBRaVm5UKxB&#10;pWay6wFHBcfEtwgljD6Ni3QojgJehcJQySY59kt6OahrzEdAhu5TK6AzhGlIrdIp4EshpMp6ahAi&#10;hyBUcEhCix9ygdABw5QgWnYW87XAI+AoNpOMsJoxty4dwpdTXb6AvnWgFXjJwp5auxgAn7o7yqwd&#10;5Ahdbg0c5U772ra8vatpQxbNw7Q0skRHuwrbeu/lEUcFcZDy2ZKPf4o6BW1jr5nxWsBmNApGixD3&#10;atFS+2TZO8eExE5MtugRfqongnk6SvFzK1c12VQLldQtgDt9S4WMkm95BwoA2H8p7DKdxQwtoNHJ&#10;265fuxEUGusfGhednHnCxzchNQUuLefzL6PLGIbCwe0BO3HUv21vuAGXGiM+PkU+8bOKKk98b5d1&#10;QkXR1Bgy+3SXzIqi2ce7g2+OdR+JtFpE9MCVNQuDra9I8pBXBY43NxQlB4q2fOjTa7QvyahKAiJC&#10;6FNIAC0VoCMAEoy/6QdnCtoMacB4UlqhqiGlMt2+4bJN5SXXl0e/eC9+Yd31k20K5WtvzH375dl3&#10;ahqgSoJwgVEAp9+8Wx6bke0XHee60WVAkYrUUlIqJ9d4pFz/ZAFdXqF9efL2V4IUx4rptClz3/9y&#10;PoaERN5KVQbosUe/+z6zoeCx4DGFOa9hKc7wwiyFT42nv+4uKMmMtrHKzU2IXvlE3dV0z+UkdlMf&#10;r7VEkOC6by25k3qU+fMiWDuj4ncW1gJsB8Tyt9Rj2LRRUUZz5FLvl+ce7Lv83AinlFn7i1Z6XF84&#10;LoB4xO8Xw/1N+396fvbjfyksBQzCZQiEcemZLBtdLMuogr9BiYjMGY2MKq1CEU7AovwnBUH9ZUvH&#10;3ZFjtmNq8Nskq2y2Dhry4iuvvz1o0JCRb40e/srrw0e8/s36DdzixWCSUqtLSs8EjoJKzcQzh2kP&#10;MRDkGrDx2eqGUcsWug4qCB3C4CCi5sI2p6cK2F/xHjsjxDCvolGl4dsTJ33qT6Z7PjE5nHx/27MN&#10;OmpIRkZ0kcvkIDWL9EhxbLZp10Gt8Jjd9hFwFNvNshCqnKg0MMLokUsGlkHPwWDlokN2vK5Ocqik&#10;iJO2i726m6OSrKVP75UQp9ou29QrwmkOn/re1b/koejmDs8+2UAPZR3GN9O3yxhnwSCEOMAyi3Wb&#10;SQOdRqLU3RHQjErj//zIt3Tis3gI4E0BQdm1EoRHcKXWHghy3tp1J92VjcwW4kYlHX9cOfYU2/Yi&#10;6G6ngclsI45ztb1fUxuTmBKfmgniJVbLwJiYwPjEiJQ0GXxIsFPCfhOGJSxJnfqof9fu4IevD34T&#10;IGrCMcs5/i9+7tM3u7V01M9k/AmS2pA/96yFQGqQI840VQmNivlnB7vELEirzvAp/WFR6D9m+Hcf&#10;d5p8HtM7pDlSCD8PSDCGCzRKPduDsLWeI3I/tAo4QY8NLVZSxC1nLjx42dBaem7hy8OnvPDykJfH&#10;0ZubitIWROYe6ff681NmfDBz/tK6VgEi6uBEzClE6IzPyolMz7HbYm+dTclt+lwB7X6ekhsaUqj6&#10;tpy+N8t+UgY9lK1CNdowhVEfgEFsko00NDIOHuW4jlzaxvQS7CuzlTYFr8ju2aqcuPPLybXLaYkL&#10;SdONnJgN5Kc5o8pOTM5bYBl3zIbRy0UqOYQIw3GdhbUAY9hwchk4aHPojC/OPD/teM+kujMHYsNn&#10;B5NZZ3q8u5dM9SeJlRlCjQGR5dptNawPHN4uKS9HtCWooUwqqcCkZP/o2LD4pOJbt5kmhxtF7V7E&#10;jF8A6pjIeAxnMEsXksJ4njk9d9FSiUKNtQq1xdHc3IxByBqAvWcDEq580QnJiOEfwoUVBYgy4Shc&#10;AURQnIANBXeuGev6H1xKa5Sy6ctIXvDtNU0hubhFUSFVb04f995p8umZro6xc7eFzZkbRyZ4WTmF&#10;fc6TQh2Bg6XCQYKYFv490wP/B3ftPPU3W+ARcBSHhrEYsmQ9GE7gINqEANLQLi7qrjuAoITEGQxz&#10;A4tY7qBFFM0+IE0hUgE873aoBu2qGfld8wvfUzDPe+FDW+NbHrpK+EoYjJVaDTSSlDaJwb1iIxoY&#10;Gh6aWiy/bM2nbS94U2t7xRObVANc9T13Srq4SSx3cBwqBynu/g933pSjfAyrKh3dFicidoBiMIbD&#10;xfb/Qd7YDf1me3R+2W4LyCB29Sy9FhDUqXPB/rHxEVm5xyOisN+ESkqs1DAKMYKHcNFa/pWZ0O4V&#10;/7u/EBvpdK+u473JBD/ySTz52Mcy9G7GRz49x/j29rufMtnLEnsVpjxhilnprIMD3w0mH3k/PeHo&#10;kx96EbuUj/OrL7fJkbhKcqPmCouKACU/OghhqP9d3AP4XHGTCzsXA/oKyzHTBivLygvXX734Q/+X&#10;X6O5LimHVv5z6LCDZ2Jb+fyhI8cu+WYtXyjUQkHG7Zuwsw1LyVxl6z6lgVrdkndPosNKKGlsJsU0&#10;sIl+Ou/bibGNsXeA6qSvv/OWUKNRGPQr1rm8Pmo84h6A6IpUHSaZxVzIzTgG1PTUl6T4cu6NtVZF&#10;uWXJNj3PZ6X6z+sR9AVJ2PJkcbhLWdgWlzX9OTV3hWlZMePN/7qXYt5bAmTOYUB3UeQgKDGmeD/V&#10;ROnPeUGT/EkTbYRpYJLLoJCSI2Ja81vyl5v76FC+TBadft43PBLOCOBK+cbGsWy/kTH/y953wEdV&#10;rG8fitJRBKRI7y1AICQEiPSEYhAVkKY0RciVIgQIvSsgRWoo6SGdNFIpoUOQTiiBEAjpZXu21/me&#10;9xyMeq9BzR+u3++y47qc3ZwzZ3bOzDvPvOV5U85fUMixmgs78NffYeCqJBM2jTEsLDK1yjck2HHY&#10;kCI55aUjLATgR7AIZ+n0NCloacCCAf7tsKhYMM3COQqmPYAoSlUcG48zQDKJC/5ZHIVWAEfBUodw&#10;efynQsJlBFTq2aTw+iPCuZiHl4oo6xLyB+LHS772aj3Ws6oKWfWY1lTK1GJ0hYT6g1woreWV9UAF&#10;cJRecG4oxcwD1ClUqViH3YYa65Tl8mou1RCX5iaE6YmJQmq5pcEi8Jw/5dYq3l7Amq7O59yN3Gbz&#10;O27GXpuzCW59a6qyDvor1mwja7WiePZ5gG5QiJklWtZ/n5hbaHxvE7lIAac1WJJLFJ3rdPXmmWp5&#10;6OpsK7iOMWUsPP1UAQf1RSm8yETGZIhvSplEMADkGa+s7960iiBm+LDfY7Hx8C0PjKaca3z6WtLb&#10;PyssUWiIck0j4Kg3rXP+/u/FPLoqvuDsU9Vp19sRt+KcdnJJ+Vf7HKwzMJC7kHMNaWGj8y6eLz2N&#10;yCZQAQ/05CaENl2f5Jb64AkmA8ayBqxTyN2TnTkokAu9G6HSInE3k5HeHkvVS/1YkB1YCllqMZG6&#10;H4lZBW8li6zo9q2U+Z+1GOgdOdvpwz7j+4xRWZILtexWeoaNvaPH2g1E38ePAQhxuVgxYeaaLKYd&#10;exOaKMY9MjS4ypY9Iz3P2PFuA86wry6xvFI2zKa/QaKetXKlQ6cRWEOxAAk2EWElKluPsOUp0xuX&#10;HaBHBUyu0/C6NspV9PIiDZnFxbhxy0dwIW51wr/iLl4/H/x1lVOzOJ9l7+SH7gyfxiV71MZaWGIu&#10;+k0478vr/N//K5jfNJQmBM5Q5Iy84/zuocGVi5hiz8mNrkEcWR4MbJR/jb0/b8EYw5AT8q0ATvzn&#10;LvXFs7OwhxlPwuMSvcOP+R2PA8M5DGSgYAIlwq0HjzCEKOsQrn/9BeMK+2g1T5hWKBYFR4QryVhu&#10;4bVqwFcWNfYGFkSwWZSIcYVwI70pyyoohkBDIhi0GQjqaCwZ9eAxhSYL8YbAZq+/7eXfgboOk0Gs&#10;x0SnfLKIBmB+6TsHHOEu5j5SIcykiLJ5PNDdWBy92D6KWxvnIofVH8+RnJkRSwD+OTmlR7SWV9cD&#10;FcBRFNyBBighivAsip4VsgYgz1wmKQ9H1Vwi5Raxqsszu63LqrmomJjJZ6tcw2VDPCWNNrIuuzQu&#10;P+lsD2larGYDD2h67jB87qV02Z/RaLO6+1bm9L3ULYldycPg12MnMCvKwC3Rv7dews1XAXG971HA&#10;LbFwq5XvLUTyYhO3NifyOVomTRObqi5DomSTjDqqVMBROp0FuhSSFNZSoR6gp87LvzMXr4REUcIp&#10;pFoDzTUOgKmw2oKMBQMCYpaq/2dFTYV+4H/5IqlBFX33xIeHa9nvejf8WbRrNBfyJM7R812HnXVT&#10;Mh+M9OE23vJwWFUfe2ZoWWfEdB0f+r6EPTeBVopEIjbTIplZf/jqjg/3cxcLzkCZAPMZLCtwlcJD&#10;MNO+/48LFhf84d8Us6B9hq4p59lPfdt37zfcqX//rmdClsgfhRtNOQAxSM/avU/fjVt+xCIIg6EB&#10;/lhmtnzpIq1K4x/EegxT2owqtf/ydswdclge6OrmEvjMJ00LtVWbtrZOdiPb9+v79Hl+qUIpBIwD&#10;SmExfhE8DiUGbwhGk8Arhaw0v2v0L6NIrXyx/XmJvVilZFe9d94L/PFh+KG8eC95wDe5504nfsr5&#10;flbLfzoXNouLXPTO45OHwMSFhvFel7+71Rv7waxFVkU8T1DZMJVe7vlgr10AN3Zj7+FRlewCOdd9&#10;lSYGcG32cn19arge4lx+ej+/sBB7JRKlZYXnExA+0bhC1hWJFDmpvcIijiYSkRS0OrDxwfkcXlIy&#10;pMDGxbyBr6yC13QgDHX4doDMHKJJbzHL1SoC7Vgk5HDJxmRhPkcDPdatVRKYwgygbzKy82CUBHt5&#10;GY6CkzmEHq56gaNeU3P/YrXQi9EsVNBEpyRHmkKdelag4/S4RllM+pClBdw6NC+mj7M/N/2o4ydH&#10;a983pmK+0slMbYEvOsw9VMFfvJn1tL/UAxXAUbSa4qWBLDfpLKKENFYJ3JjuivJwVIO1pZXXsuWn&#10;NN7phuXxhjZrwS6lvCrB00QwNyYUnqqRuA9kqJV40gs05CxLKldStZYiieS+y1ryQ7cwvzSGTMfv&#10;rQEwU8GtveFKuEsxboWk7mJLNZgR3XM3XsKvVsksIGEwdt8ueU5bWH5hh/yH9KZthBVHoRMqUgT2&#10;OQgT5MwKRCZ0SjgVj7Rr8JLCceLZC1rygIThhua51a73p12sQhTe86t2R7lenm/tuxMy7CgX9TRp&#10;VBDXx5ub6ev0oQ83JrrJqMO1MBUAULdeckco33XZXdIIIa+WRoXZcU+e7RrYZJp/r2e6DLVBYTAX&#10;4qZKMBdjqpCs/ONC8428Yki4YlnBu5qURDQzSs1n23e1b9uz174t30pvf3srbBpjuUBdcH67evNO&#10;+07dsnMKqG7YDNSGjzZ8vXADa1k9sw1X3Plt1uTtLEeXrPW32MhpG/feYy1thjZq816jjg49Oo18&#10;q9H7XR1tOnfqMnyYMxAUaniByU1EDQ0CBAHUCXtkoCkBWb2ATAKU4t8FxdQf/ypMewA+rA749WZt&#10;NgxVSAmiYw8iN2ZhBcGoVUjxs/E1LBtyoDWsKNbyogeMcLqXKSGLoeUQbf95t0Mgt+XcN/39Gvb2&#10;abIoevy2lHm9gquNTGqy5vhXy47PyMnLEzQ8v/YfPOF+Qbz07PjRB9UTqawTCEfhBRwFn3Owgqc9&#10;eIwTyCn99RfBqYPwj5lEE17IToJgCbiLw3Uk9cbt4aNch4z8COiO31q8wFFpjzPRcmTTE/y7oI8C&#10;jgI1FuoRuHtef8NfegdqB9ZDKZ2kt8DxX8ksHx2sOjGIG3GYG7C7mqM/NzyEWxw1KeVJMijos1hB&#10;CUFXbMdyoIFGnK9GjQfw0ltY//g3e6CCOMpMdF6YPHqLetcF5L/TkkPUMt0fvqp5IIeLOU/Pcpj5&#10;uZp18lBX2kYBm3oFbbRBaAFIJhaD/ADjXC/H6DAx6Foh4wsBqix6fPHxMUFCmtIVDDn13l0hR9o+&#10;boHhvdVy8E1VXiWttshUBYDqO/EXMdgpkw+hzXZlvRXFNyA3ERmqgeCmzQaZnYTN6N/sJevp6AEB&#10;RyEoT6xQ+YeCtRgJ0AlHYe8WeeIU/B9AxIIOfsGw94tctXZdeT0glVruih8N8OFGBbbbeuHIsINV&#10;rxXd/mT7W+Mi6g5ex4335YZtbxObv5sPxNM8Z7lj/Fv138+dkSSUMP0DiSjwdvgAL84pkDubH0ur&#10;AK0SRZg7iIOGoOUnDP3znwVwF0hXqoQFAMsKod5SLZxFyBFVan7WtFn/wKg5Wac3yc98W5Q+E8mA&#10;YITBX1H7C3cmmMgBUCzsi4XznD9kTTjWq6a4GSe25SzNuAJ7d53t8DmrbrL4h0pkA27SunuXdk5f&#10;LFosN1CsH14anV4K2gHa3rz4BncGdhJUB2WtLbMZAVzhr8L3f2aMyEPMPv8zEtOkasSBZyqUpZZS&#10;3LWoMBdLjqr4HjMWwLIBaw5Ei7X80gOUF00NA54ZcVxsU9KRXjuqFzLpjitbnXw5rNEwB3Xdx226&#10;PcWogKguFEAUP8Z4rSZmOj/ZhW8IuvBa60Kx7MSFyxS4BxejqAQ4SoXFJ4NLKvHUGb2Bd1r65fav&#10;6V/ByAiIjobhJWwZMIyxI/j+x50DBg8b5DLKKzAYjp341UhAjGbjVJyQeusulFG0PeQz6wFHBUXF&#10;pqVn0A/8hdflNbX5L1WL7gW/iQULI2ml8UgwPVx9uc/D3p0S1H7P2X3XWUwBeyJXgkZVJtIUfLbH&#10;/tjP0QYy9xfj10ERqDPjCl5m/KX7WU/68x6oEI7CcNIpLbT1w8D7NsmESL0qFEP3xzgK1ATcYsre&#10;hGwXEJ29N2hbe+GZgisZ0AksNnr4WZUSbSYpVWF/R7UZpEeSQCuF03L12nb7yT0VN8Xmuc8WRY1l&#10;2hrI0/edpu4aOfzVa6wu5RbpKy02IQfNyHADOV2YmcNuGUhBk3NoXijgIc3vVEFTaNVH/fmYKO8M&#10;/onDmVxjtICjmCQkb9fDAdxKjxwNKZGRAydJG2v5Sz0gefq8aHfi0suSa4m5p8ceqKMgInJdAa3x&#10;xQb2/IlcQbolhNQZ8mWMpRcWTPBp6LCtRucDnFNwDedD7V0OVjmbmyRBBDRmD7oeqn5or5CLFP5T&#10;ZPz746IyWtKfZV+6fuvM5avX7t6/8PMNmO2gcUIsD2TrgG7Dntz53Hxtbn7s/J9+dPYNDgM1AZ4p&#10;4uyIowCB7YXFeEfg1cZ539evnNq2XlEH7mErLseRyxpSo2jYF2zMlyu7hBbPv6ApNTHHTrZoWLO+&#10;fee7/YAaMHhQlVCbcIB3AR0JOEokEgmNLtNQCQdl9r6ygz/4bRaLAtttmShmVu1zR7djbWTkP23C&#10;GgkHW/RM6pExiZsdsO6AdZ0kgbUIPQBnOwtEI3FsIijT62740EPvKBBcmXrMfjfHu9uZ+m7nQm+H&#10;8WOKottevOhh/lp+/cCvC6CiwriCAio4KgGBb3COCk88CSUPVNlPn+f9evKvFbz6IwwtDBjcS9BH&#10;yVTK7bt/6j9k+Jx5CxF0rEBoDIC90SJTAUXxmkxekwbW0JC4BLhI/RZHIesN9hEY+f98MdNGCNkO&#10;afW06IF/cTT2CDc10QZ5pkuQQABZl2lnhEh3duSGh7MXlypNUhl1ap1Ma7Ao9UDN0GbjImt5ZT1Q&#10;ERyFcWkBsx4Pbc3sk0gNt9hc1QNZWsrBUaAmWMPMKkRkm7Ar/DqRuaXgYvDWs4nHRW03ZcINHMOi&#10;n3/B+xsKaYoiyjtM0nRDFvc18hGz6qtE3DclkIrI2obLBu9AOmP2FnDUUmWNVTLCUavUnLvhrYXa&#10;6muMA8NMIC1EzXb7pEhPE3KfglBI4c/jKAQtWHE4uqCCRdivmeH2zKAJRzxOCPZroIiJjUMydJ+Q&#10;8PTMp3iUeIDW8td6wAIaNjMEohbGM/VVRXwpNKlips/jRyvgP6L1pOS1wvRiEUXoiEuZJOb+mRXn&#10;3RadmOl9PiJfC3dAkQTECMX8uIa3LAJ1gCVIspZrv8Yzatqi7Vdz5jX6oNW/FriPn/Rl247dVDqz&#10;TGdq36ln/q2zitSv2O2vcm+s6drYdk/wKvwWmN6EXyRgHgHMjF+wsnuf5w3rGd7hcjrWMNnXYO9V&#10;yhiwpHjQuMVNj6n6+GYVKtnQTt1gQYMtsEdbl72eBzH/CkpEeMcL/FQqnR4vICUBLAnmPIVCQc5a&#10;pLkiPxbhJfAoQtX5ktFl0VoKpQgkYVGTuBsBa5lBq5GpFFhZDKSnuxl+I3hOA2+PFlIFEIMCOrW/&#10;9ozegLOQno3oKYrhTgqk7Hlne/99gE96nxS/iccaQ62hNmucvZt7XjyKgQU3beEpEKFMGY7i7Xp4&#10;NPiS+gtRmVrKFI8cx3EgYopKCItN9g4lcQGCFAiKc5evgqPpdfdsWfPQJrRZ8IaCVkqAT7DrIfhO&#10;jaQcEFn8i196aGTGJJ0MS0iCfIMCLSAyFvoosA0XSxXCPqLMgvm6219+/eQ/gWhDUo6ZNfgPkXvb&#10;L03q5w/ekZukZsJkJQ2h/p48fWJAN1fvqtmmDMqnBwUDksJgx4Tl1rqRKL9/K/CXiuIoXQFuBvW+&#10;gQ09Bi5Ny9vu4nJx1BJNndXIxiCGKRAq/O+usJTHIM41gKx5ymn27nL2VGdCctZeQUSGIOc9/Zz8&#10;9bVW5sNUV3Upq7QS2iforyxSmqO64T9B+wQKBR23Sv32cjBQsUruSrBI1VqkqLdW2y/UQMonHeu2&#10;V44gwb2XVOCKIZdGMmVYiFuHJoq1VKgHyMeYBCV2cHfSM7zDIsISTvgdi4GBDyophLRcSL0K6UlP&#10;yVr+Qg8ALGArTNIbCgGeHfJiXjKFpkIOUrLIEhmTKEkmKvIlmbvP7Qk+c+xsbqQUEdxI3mGiYL1C&#10;likVsQvyKLJ70bgGwQDFpUJOvsQfG/Eabdvb4N2+7yCRRI2Nq00PB3zEjTt278jkd/MTFued3jB1&#10;aiv3Ge6SLE/Uq/8NjirDVBO+m7dlleGDqsoGdXNbVMpozqnaNM6Mucu6f7y6X5x50RmZxGB6eP0W&#10;U2qLLerw4NjU6zeUWoh8aimxw/F7f2E2CnWWLXz0a3gCarjiUPfwx34BAXfS0l6s1DjjDwq8BfQl&#10;Zub3JfcwdhmPJPU5+ZkszTNqVeODE7g496qMpYGhW0bXkgCzFuoBOFZY8EakjoBA3pePfBHQUKeQ&#10;3lNeCy3eCL2FXKUfGfzBustuGFeQoHCAxFP47YOgwYYUxDxcoQrh8IHxhDp1JmTWC4mMh2mPnKOi&#10;jgfHJcANIOJ4wpPn2XTm6yzCcAI4xxDCC06ACg3tpAVAhW9+V4A78BU/JhFEA7znFRoennACOAqk&#10;DcBRQF9kE6HT/v3S39Xz3/hgBICCeUYrw80wa5XIBfPEmDZ4Z90vYuqmik6LWV6BqeTEgwtj+ESc&#10;sc/30Z4BegsN5f3BaoifgbA9a3mFPVARHIXpRptmmicYlINj9NVWszrLQE5ejj5qqeqd5ZD0av65&#10;KyZFPdPLsSGkAb0k1dJyeT7lwtMzl0h15YUSPG/EUfQ9yuqskzVZrubm6jh3CzL3FUuwqcQYlo/Y&#10;q6bkxcjct1ZVeVlJZTAqLJCDTqHeYlmDlXKHYA35XuhY+58UCOj74aQYbIeEo/iwVh5HYSZYS4V6&#10;AJOXKKJoR5NdJAKOikg65YMEEHEJOI5KOhmXfALrI0747YJYoTu9ERdhrOvZE/wP67iM5R487//R&#10;Tx8kPY3Qsafk8aBh5zLupz59ggUu8W5Yfy+u+65G40/WzDFJk69E3c1JfCi/6ry/aor0kcu2Rhee&#10;nJWrZHB6gn8HHMjJywP4q5yC7Uynjj3hFNKkcWvgLqlE093GHg6oWqPJcYhNafatvCub540a13ew&#10;TerlzezmVloieVWwVCxGlYK3Epxk/rVmyb2M3IXrWasxsm5OGc7ObE8k2+t9dPii6DHBEqepK4tV&#10;eQTw1JiOWgSkADgBZmMhE8sVjzKfrl6/Ycq06eMnTQ4ODsZZgqbLxcVFyYfmkX+UxeL68cdYr2UK&#10;mtNOAwcKB+X8LHwNHKXOUbHoWVWCp3K7pjb3mVojaRq3fxK3b2arxEPuZjnM/MChpQgz5E385df0&#10;Zv2lFFTYpXB+YiaN3CgyAdXfJaOonmVDnYfxCWj6MOSm7jq8ceBoTROcf6GToEgEN74A2vFk8T09&#10;RyzzkLIIRdIa5UotcJR/WMwxXlb4RETStisi6sK1a/+FPhY0nBhIYqkUzUO83rHYmLjE+FJ4z0EF&#10;x3MgwO9Tp6R9ehmOguUROOpISNhvcRQ2j/Dow1kv2aH8F34Rfwso+7AfMZlpEQWOygdrHA5viq9P&#10;DKpj/32VAYfr9POtgjSdo0OreV+KV4AamVATHslzMMzB3qo00o7jv9XaN+I+FcBR5MBk0GbAgUlN&#10;6GjGGU0d8GF65JWHo979DpF0eQBIJFXNjPsGHqA6XF6AWaeDRGMlQlSzQgYDHJ/D+ilkr0THJAR5&#10;Mg6DoGZeIeQ3rsU4dtzOKq2S11pq5pbrK7mzKstAgECpZxqtyqm/utQpgKYF6m62A6mQ2cEbapUZ&#10;CipslxBeaIR7Fb/heCOe7Ov4kQJXOToR7NZBCNmLjQcDJ7wI+M1mDACVRKWFzgEnWPgIsNfRhv+h&#10;Op9gUCPnyznNqckxtT/25pYHDSo230OUBXBQtrJ0U5y7iw9XZGEB9/cN+6k+oiTmJNSJeBo3Nqz5&#10;p0Gt91/y+di76b7rez7cXeea+CLfLdgwaDUGKWwWPJNtOV1lNnfp3BUnrFq3GdhGqlB362oD7JvF&#10;jN06dX+UFu3YceqoCUNc2k+5/Wh6XnqsEFyH9RHrERYjGNuwpqhNLJflOH86P+ZUOrmw6mBh1G/a&#10;c9BpnFvfk0/HhrJOTUdBpdaqU482zbt1dujWsrFjp842n372Oe576cqtHraOTZt1aNOuR8fOdi2b&#10;dd3y/R4VpqmZ9bGz15BXOQL59BD4vfo4Ya82babbUOcxnbvZ4dW0efsOnW127t6PepBiBiJEsAni&#10;p4qwGKIlZsnZbzjfOfVP+s/dMbveRXcuMeaUtpSmPsjVsXwq1TKs9qR7sZYXPWCSmRB0gJhoKFzU&#10;ic9vuZ+aDEVogZIde+Ip44U2ll48kbC043MvzpKAkVWIyYU4/0U5U/YU/rNTrz94QDQCx+N9IqOP&#10;hEdGnTwDOqmA8FgQIMDnjmQFsDLtdbHT5iOB/rOKCn0jgD2+hRQTio+lGuPx5LMjx00dNPLT/b7B&#10;cr05txhJmWF/xG6bCt5FCg3aFhZ30i88FrwHiNRDsGFkXDIM0LRe6Wl/gvBWHP9zRUe0V1jl0HR0&#10;m15jxOJG7SoFwW1MbtDX8ZMWxH8XfMffyETAxAaAJiYyl9DWDDHyvPID4tmqkHqVD7ACOAojH/pd&#10;gBwDKQdVO26xemssby2XloejaqyTgBUT21AY76BMf28VW3OK/KDITmeRYdfDJ7OAk6sUdkKzqSgT&#10;i4GUBgk/WEyTkHLCXYmhUi6OWmqstIJVdS94a4lizgncCENKWf8HC/RR/veAohCNQqMNSwvlg6C5&#10;Yi0V7QFBbOLRm8xw1ASOIucBPm8CPEjBfvA0rxBqDRoh2JNay5/0gEVstCSLT/feXmdMQLsfTm1+&#10;YlbmYQvBVIjXL9GzMQFVZ0Q0f2oWe9/Z81FIVcBT171V9t3wdPTmfO/GDTnCrUr+bsbp1kO8a5OM&#10;tEhgizHIMEsUeATky1F+yXyWBRlcIFbAexAHOXn5dK6ajZz80cwZX3hvnXw+ecLima6zxvUuTg18&#10;wTYAqy7vUhKfnOIdGLr3kF9BhhSph4PC4ifMXmwzZV7D0T90n3fm0ziJbaBl3BlLq3YD9BJJe7th&#10;e/b6O38+zsZ2KGgTAH4UKv2AgS7NWnTq0KWPrd2Qdh372NoObNSo/YmTl2RSbes2HTB4kAUMogGs&#10;jw0bt4JVJrdAeu7i9RatO+MYL1TSo5c9PGYVShVcfwVFFv8u2vFl052TG1+dyj0I3QC1VoqfZ8Rn&#10;HKgbyAMfjmjQxBnAwUh7eBUppqyF7wEtekdEfuZgJDKwrSn7h+5vUGyQ/SxOmxBcbVPCDF65CVWG&#10;aVHIV3b+HLzjBD4BXPxXcFR2cTGSwvhFRoMDwScyBkG+lG8l4vi9R08AlfG4CUQBTVmwuFPA76sq&#10;2Ou9QDsWM3CUvFR50Mu/R58B2/d6XbyetmDJKqehIzxWr/M87IOENfDWw31xd0wKtA04yj/iOHAU&#10;3BVAfgUWTjh0oTbkKcNpgnvDq2rn36+HkvxhGMONUCuXoAeBfktYDpoHnTRY1LBZKLUg9FJE/B4I&#10;5GJSNcuneU7JRwoVKhNmEH2wllfXAxXBURhtvIGWVyqqLuezRus1NZcZy8NR3Na8at/BmiuFO5+M&#10;GaFHcgzDvxD4GJNSCb+LhL4RSWCKCVRjgyBYb+HhqH+kZW4JrN2WAiSqLhdHLTFUX6Hh3HXcYlVg&#10;OtWQIbPUXKurvNwS8wygyqKAYzTuBzskzdKXrS+vrl//B2sqk5l4EJizcBYFjoLDA1wIyIsgNg44&#10;6srNO+hjgbP6f7ALXulPMpugCtIomCLo5vYihKiC10XDYlMTjl8LfajOSM0tAVLad/JAtsEUci9q&#10;4P5qJYZi1x3vT09p2fZ7zi/bq68nFyuK+fAIN+OkXfSj46WwzGE54tlI8HRo41BOwfxyW7Bw/hKP&#10;STNnj530xehPxy9ZsRK8OiCkASlNQV5m5tW55ieT8i7Mnz6obYrXFni8wZ6LWHVI79Gu4217O7Xv&#10;bNe0RefBzV3W/rgD1jSJiX12VN1rj2ZSJOsTqbbfw5xP5XTsN/CD+l3a9h3TtrPd0HGfJ56/3L5z&#10;d6CgEom6TceebTrY9rQfWu/99u06923VtleXro5Llm2ACrO7LQEktJ+IE8Fe0rMP3oVXi9YdcHny&#10;qXP42KhpC7zjNFJJ8QW/FQtL5PZpsTu+OTOTexDtCU6kK4EHkiYAR5XIdTq1TJ575mjyvlVymU5G&#10;awgEirXwPcD7mSNtCpR5IkPW7gerBh2sjuS3kxMqDfyJe8KuAdZjB4zgL5fNrV0TKyGyskz7VHbw&#10;q3D4j05F8ETKpVS4Gx07cSogNv5ISATyrUDJA3dueAhAzSMwsiKMCA8Ur1dVUBW2e2QgxtTAfDCa&#10;tu3c27pj92079pNvHm0KTKnXbvn4Bl66kircF7IrM6fw6LE4oYUCjoL27PSFVMFjQUgvCAaYV9jO&#10;v/17YUpFOAmNYayd6D52Oj16xPaGw/y4aV4dkOZAirATC8uTFm29+Pkdw5M5AV1zFVn4BhZyHey3&#10;CBKjbcrfvq31gpf0QMVwFBlmaWwC96iRJrXdj+LqyOdSnn/UWmUdDy1Ck2SEYRBGVxKSLTxH7YrT&#10;rPtO1IPQVM3UCNaajoklfXm8qdOu+04H7vXdyVquNbyzXlkiLR9HLdbVWSXnVrE6a0yPeR2m311W&#10;eYW29irV+QIabwpSYeLWplJqsxVHoRMqUgRRCfcA0sMzdvfhYyi9BX0UyGGAo+D5EH/qDGSRRg30&#10;WpFbvFHXQAAqYGtmxiJ1YakSRidWrMs9eGbT8B/ehQJldkp7F8/q2WZ5Piv6KtBlaGAVkCMN3/r2&#10;gFDOyfP9vrvf9ipe+llwG6cDNbdkuI32rCGTYfuB/nuukRLZMUZ9eZ2Jjal3UNDgUa4IRb94K+3G&#10;g0e309N1PHjBdkMjvXI9ebPh+nJ93ET1g+9SL59CXWgq2DF/2Lq7d5+BHTo7APl0sx3Uo0vXBj1G&#10;XrwWhOR8X4ayJXfYvnshh7OkX8SyiafFTTr269zBvmbzXq3bdm3bs7ttn0Edu/SSK41Xbz7s7TCk&#10;dUe79xp16NC1XwebD9t06tOqre2CxWtAONWjVz/k+8OchaYCLiDAUWKZCgf4xnHAYL/A0Gkzv5HI&#10;VahOyBgrZD1Gwj5oSMiLysxkBrYPKqmQFbBlXI10D5/LFRcassEFAVb2yK8OzWsFkQUjH/Z15fXP&#10;m/c9gBGiQwVq5UKfpwcd9nO7T3ggM9HIA+9M97F7LmEFhSw59+CEaG5Lypoy7ISDsuOX4Ch09pPn&#10;ueCXg6wIjU8+HBwefDwZjFLgknqWX4SHS7IC2k4+Eepv3df/jw8CMkpAOwKOwjGshojmhvESO3ot&#10;xhl/XyX41cm2QueiLbcfZAhEDWgh3BWgjwKOSr2ZBuiFM3imYTJ0CzX/H1tYwcuhZoCeicgPStD/&#10;GhWLehA6NJDbdn/LhhuzH7KsjcmTPaLGJ2Xe6B/BHXx4bshB7sLde3I5FG5quUKGgBIdLaYkLKzl&#10;VfVARXCUhY91gWAiXwktTOUj/QurwGGpHBxVaSGrvlaMsQp9IzOUuMerZcTmAjlmWnCS1V5SgoUX&#10;e2Rnf8bNx7M2FusMA32Rho9t+pkN3G16b6uYWy4nc0d5/lFLDDVA9bmC9TnAbxPMmrnxSJGsbbu5&#10;OE1CVylJZYtZagC9DNTHr6rr3rR6BJlJbqW8sMsuKIaQgboe/lECjoJpD5E4kEUCZ/Wb1j9/9/cm&#10;i64M92zVZjs39WSToT+967y/rp0n1/soN+pwk3hx0sAQbmvyimx94bmcEyO2tet9gENQ1Qgvbmx0&#10;LZfIak676/f9ofrwQ/XmJDj339ZwakRdLAtFRUVmpOlWMHkJHkK5OAETV2k03nmcOfWbf/1r6Qok&#10;nZRpiT/HyAotGu3ta2Gr53xamLSRnV/ov9025mw4Zi6MCIDOvXo7tW0PSDSofqPO7Tr1a23b8q2O&#10;o6dPm2IwaTwuKiYlrPjGm3Pz6be34Kl7ir5VM2fstRp17I2NC1gebTsN7dK9NxRKErmul8Ogjl3t&#10;bXoPatmud7PWPdt16dPZpm9c8nms5h+06AC1VdfuvXr2doAdsGWbDnfupcORBjiq8QctZ812Q6w6&#10;jjt17YF3kUQqLGcCIwoZJskFhh2Y3OBGxBrY8lITd22dUo38z82s8OGpSPdG3rNr4SMAG8NSZC0v&#10;ekBaYshFQLxFDiuQZXPKvj5+3LgjNY5cCA3I3PiRL/fJkTr3TY9dvd76MqyemADpi1IGovD5t8e/&#10;/P3Fv1AKQceYcPosPLeFCN/A6ASAEwSnnL58FUsIHiJJDL7AtPdvl1f4I9l8AZgwCrVQ0sBoaAIW&#10;gkc9jCkgkoWKFQMbOw69zrR40VK840zc+3zqjdCYpOCYJLSwDEfdTc/En9BOQR/1D+MoLLvYWaD1&#10;TA79s1zM/G4E2vtyWXr2aUCT728vHhFdZ+75seOCho0Krb/++rxRIdwjEblOEVrl+4N+p1Ufiz54&#10;daUiOIoZAX14vY5Jze9DfrwirbNOXx6Oqj2fcasxBkXQDheDnlzH/C/ieimE6qYrrM36HIxzjPDJ&#10;xwy1PER8fUYXbwW3NJ886UQsLstUeW0hg0diOTiq0jILt0hUyUO5KIlmJBxLBhwCjtKN9hHDVRJX&#10;8fnE4H2uKYUMwCnWUqEeEEQluZrzWzOQ10UmngCOQlSLX0Q0nMzhTYr8xSKZnJjPrf38Z518S/Jo&#10;Q/KylWfnrDyxeFn4whWxc9ZdnP9t/DdRct+RR96bdNguUySV6EB3pIrKCuvnw0GZ87lXbbfITzbf&#10;XuZ+fOHE47WGBXGDQrhxPq1OPA0zsmLIVWSrB+YplUFclqt3hQnv/uMMpO1IPn9592Gfbr3tfQKP&#10;IhUygkegw5rpNn3BuE7PT8x/eGWFs0P/c5f8EOeuBl+Bhdk7Dn67ZkM7xxEftLRt23kAovze7Th4&#10;4gT3YpVuyonlvQPfGevHDffjPg5y2Hkn177nSL0lt52tY/dWHbp0a9y99eB27TvP/Hou6jkWldi6&#10;rU2LVl0Bnzp369eqg43r2IkypY6WOT5hB7H6AOn8wu0jliiwHkbHxOMdL0CpXXsOoB6cg1eZrw5t&#10;00zPAaWiv6iaHrbNUGJM9d0bOb5u0Oyq309uuvGTZkHTP3jk+y3WVTEt2rSuWAt6wFgK12PBz5zt&#10;T3AfFdxkaBJ3U3ETQj5bW3pDG/9lUk37HZzr0breZ/0LdST7/1bRqbV4ancePPILO4bM5mCR8o+M&#10;OxqTGMjn5SySwdLEM+Tzlb5CDymMDWAnFA18hvihkl8sHTbqk7KAO8AhYLxTp8+NGv2xkg/gRDxp&#10;/MmzYLsiZVR0IpIUQ+WOAxj70EhsH/9/0EcpVSKaCOSlRenI4dgV/DBgUHA1nYR9epjbcWN+z+/f&#10;35gS0d+zesrjjCm+NeecsSthCsBGUaEYl8FAb8I6SDZBa3llPVAhHKUC5wy5FwjUTEyVJWMdd5vK&#10;w1FVPLRvLcF2Fu5O4L2RQvHeexeuVsFY8Ek0e2uNCdpSPN9eRxi3kjY20gK24HhuY1+Y6LAkICqQ&#10;cetYAZaFcnBUZQ8QT6lbbCxOhrmQ6c8VsIarFKhqxTkjxgzkLKzJmASQFcQOXe7y8sq69H+7Iuij&#10;gKNoc8dY8vlL0NULGUgRKewbEQl91N0HD2nXY/Uz//NxUABXWJhT7hanK0HSw/QiVpL8PHj4/gYT&#10;Qhqczz+FvSaUKjom97nhOfAYqBGN00KqDfLnPgpo/OFh7uPD7//Mkp6IwftzG45VRbL7wFGKEuw1&#10;TZhZJsPL5OQct3/NmD13zvzFYydM+ebbBW7fzkNjC54rXEZ/+dH4Ll7rp965sOCI9wKHboMUBXdg&#10;ZwMdFZaYrj3sHAYM72jTr1ELmxbt7W1aOzTv0G+m+8qVEd8NDqxn58PZ7OCGRFcbfaTy9AS3jyc7&#10;ovESLGa0+VWLS3DEL5ewoRhZSsrFYc5jOnbqBR3XitXr5Qjc4rUHLyh6wJElk2GxkMqUMrkKB2n3&#10;0uUKNQ5gjgGCwgsLH2pElhlUi80XfG4f0SGmujFwHJefvBfSJvf8qSKvGVc8nS96z7pzbIv58XmC&#10;T2ZWTMihXH0danmzCjjLKGxTD0vqQl/b3t5c3yCuSANZjeQj2P3mbkxeMjqwtcNhLt30kOJ9fl9e&#10;ookSTjRjtbDAL04RezIFdHMw7Qk4CimMQYPwc9oDmKhwglDPn9b2+5u/7BOGB405iCLePwpDC6tB&#10;l54OwEKAIfCbwl/vP3ps09Pu0s838CcUtCQsOh44Cu5bUEmR2ycSssck5YvkGMXYpJiFtIw8hqcL&#10;/pHCa/CU2lIDzweFkXw4ba3DIQ6W/Kk+3GjPKsPCuc+P9Zp0m9tyaeHAXZxb0og5/s4SXRHfWEtJ&#10;EWnp9GCus5ZX1wMVwlFSaJYkaAOEFskuCcbrIFjiyrHrcesVdRcUQtRLSKQWzb3Jan+PFMcYl7g2&#10;F0zOZGujY9FTvCP+hka//BLORaowCbtZouM8CkDcWh6O4paagJqcPGVFmPVy2UHwJHydU2U988pA&#10;PTAq6C3krQOllJpwFEl1a6lID5CIw4rF4yhQqeBZnfv5RgiyFUfH+YRFRp9KAQPwsbjEMxcuorut&#10;OOrPuxjrlJGFPg78cF/1DVdnXS8p9k2NcDn49rjw6ncUOVANqfVSkwgeS8zvQriTTzVsn8fuqOab&#10;vvMmezIlwM51f/2Bh7m1SQvzlQotABfhAgssXLRI0KKACsotqAr+RXAXwfIBTyRy9GXso+lfj2gz&#10;4ebNKWMcBm47MPlzl8FLvhsMEgZyMwctEGO79nm26dSjaauu7br2a9nBoaeNffMWfSf+MGnwwcrQ&#10;RLke5FwDGttuenfUPs4psvZyr8G4KhubJwW2MCbadplNpMxE4C4o2NFCZKdQEuQT8rWBvRx/mjt3&#10;LkhQBNpPiPsNmzZfvHwFg615y1ZoIryh8I4fKFj6hAx9uOqX3Hz4SVKxifnN+SDr3A7QPWPlkJrk&#10;mP64l9pokAKeUZA7uaJZ5QD67UWxWCRIOYhOwYBkoqVJaweH1F6XOAtxDSXF5k0n/x971wGW1ZF2&#10;B9HYsMUY/ROT1WhidBMTE7ux11iJPcbYYuyxoYIgltgQBQUR6b33XhQVwY6iYi8I0tvXe53/zL3q&#10;urtoYpYk64Z57gP3a/fOnfLOmbecd+iYQ62HhpkM9Wmx/8QaNRew9vSX7D9Ewi+AH877CMMsKycX&#10;TuZcEoQkmPYCkpID4xLi0jOkIPQHQn7K9fr8xf+TcwwVXh/F7FlYUaQyjPZ3OnVjiwJLU22QqVUT&#10;zL8Ji47DyGPJJjGHdPrA8JiIhHQWrBfHuSvExMPnHGQIGP/AUfylcD02Yf6kggWTuzurBLIUH7/u&#10;/UNQr35upIQKJ7o3GeJEzKMb9rVv+X3i4H6+xOaEy5LYCd+4N9XSEh3jOlAjDRtmkFr/b4D4T3qc&#10;/43b/hYcxWQgt6Ry0ggDUKxWlYqFIDdoai3sYFMMmxqjGbcyNNkkM9mARHhSkx30NtuaFoJjc4If&#10;1Edg9ENmoNoPxNdQQ7UI3c3lEPoqnJpYIsYA5uwK7JkmulaQdQIQb5INGrMdtMlGRWOrso422v1X&#10;2DZDIpZ3PEKbrKfNbOvHSR2PUNAHPZMeUL/jvFoiDogIR5gwQoMRzoz8We4hYYkZp0AuVA9Xf7H1&#10;4WEL7/Jb+tz9J3f3P2QyNpbElmY5nDuMPYXQwEiOsFvBDKugApfcoxM9WjtfOmp1bPkNo2hOQL/B&#10;7sTtvH/gtfChruTrkM736WXGiATEI1Wg6aVIMMN0CZgQtRxyBV269qfp366esfDHOUtWzZxrscrK&#10;SgZncWrs9l73h+d2hwaaf/jOuJWjZxVdWs/DM51abmSaCJ3t9q1de3zW5ZOB73cb1Ln/5AGLxkx0&#10;79T3CPnKnYz0aDk+qPngEDLUqdMAVzI+mkx3exdgDhnnVZi9bMNVe8FgwYKgUCvlGpXlFpsjHu4Q&#10;KTigJIEV5s6DQizBXT/C8serLIx4JNj17B2cMAJhcHx2UfiPyQAEKq89AnAC5Ts+UFWL2Mcy5hXD&#10;FHSohOaxEGk+8eZrP0Lx+HxoP05wADNA5YKTVy3YoaoNj1jbqGi52Oh3yX+EDzGPIeMCyWi39kNc&#10;TQ9mr8Um1Crq84FOJLL8Fn87Rib2zJcJO6wX+53CsoafwHCM/Jv+kZEISPFHas6EpMj4lIjEVKSJ&#10;KaoWytRczbGyoLPrrBg1YPrmQBQuyQe/9O3TDxZsDKGcvFsTps+y2rEL3wBZKL6FNx+VwOeTiTL4&#10;cXkhkU1CSlB0fFrGCYwV1B9/oYvHKMXfP5GAjLU/5oxeawCdppEWlBbuTFnVB/6TVD8xgNjkrLXJ&#10;3jvCl4x2NR1x5K0BAaSXayP7ixbVRoEBWfkYFQR4U1/G01tnzf9XutB/gqPQThhakElIRwEoNS+e&#10;vrVFQNaqTW2pyXqx6fqaZrZ6k02q7rZypGiZEiSdEVbYw1NDrGhjC2WVCHOm9kPE3teAh7NCSq88&#10;fNT3UMX7tlUQqzDtJZTQ4a7aVjbGhtaUrBIQ0B1Yycl6/aRA1U1syWm103n6tqWIrNWtTvkr9eIf&#10;8qzP4yheNgpk0vD4OIS3wIXAPzoeO03viCho76skcl5P/ofU63W9iUJbAOAjpNUllTTzTvnYADIx&#10;iGQ+vgG7HFLpSjELgFzUeiSPzSg9NXZrm6lhZFVM5yJ9adQVv4QHR0uQdpTSy+VXxti/d0V4XKaq&#10;YUYrzt4Of0P8kknb2g44DH740eeZl9M+6dv3xPnzp3LTO3fpCX/bfGHhhD7fbNttbj7tE5vpQyrP&#10;Lq0u88cmV4X9L+Q2rD8qttjBvSr+WGp2bs6GsEUjPcik8IZf+7w1zNUMaOoLFzJyb8+BzqZjIwnW&#10;4m+8202xf0dCH+PnbJF+QYFYB47Cwa1T1Ns/oEIgVOr0DwpKPviI8YXi6PFpL551Ew4tiNebMnVm&#10;aUWNSCLFS1wV8XqcslR3MsTZf9Z7DA/EOEY7WlZn+B/z2nkmzD4j2vtE4O7rsftPBe5GuyKclBpf&#10;Zvd8QU3/u96WiNkY4UkDpMjFDks6//IVqwnMDb0dcBQCHkVU7Hpz01A7s9MFhcN9yKToBonlaRhY&#10;Eq3havnZSZ5vTk7rAOrk50UBuxu8Nl5c0DX4GFziIrki5eRJ5P9lQb4I741NDE9IgQPSmSvXMF7Z&#10;JfAIdQijoHSCQza24CoVGx7Y+uuNHdr/H3QAR9y8Jk2fNffHZVNmfwccBezG24vhT45acTlDkac4&#10;juPhTExMTeNHJlR2qKRcBaUoG64vfuLf9xOAQyjGOBd6xmIq1yndc3cNCTCFF9gs7xYTgtqMDWw5&#10;P/zvzhl7j+budrzgEHk9uUBazEFttmDjESB2oAb+fWv5F7v6b8RRaCUMTW6C8FAKE6FEohl6WEqW&#10;wsBH226pbmFVbWqjJxsUb2woYaqqLTqyQU8sKM7B9bQw8NFge1rr0XYP7bO37PMDhs671N12V5Cf&#10;DOQnuiebToiQ//2AwGxddZNV8uZrVG9skBMbFdmqarONut9HhdRKo7yHk7HJCmWjrWX3mGthfanL&#10;FuAm4JMLQpmPlxKVMuXkidDYFBDr+UbGYh8HevPIpNS7BUUYFfXll1pAjuULQk2KzA5UU0TvOp1c&#10;Vg5wVAO9ChJXwOoGqS0BjEFInVRTBU28EnTdGlopKYOqVi2GnkcjU+kF9BHbKtdQHYKpVCCxZMua&#10;Bm7W2HfXdkjlwk87TdRRwQed+nK3EXRsNYhJWDX9duCHQ0YON18z59bljQVnV8pFF6B5liNDHswB&#10;DO1g1sNnCZplRImrZnu/P9W3XS9ngrS2I/ze6BcAJ/NWw460GHaUTIl5o8t2MtKPTPVrca40Qccw&#10;1AvtjFiSZHAFVjB2N37Xj+cGjlqybHlIWDhuCnVB/0FDgaaQ6A34fNUai732jngJEMX8qaBvkskg&#10;i+RUfyLRP2p1E9QwdD5JWNNhxySSYdHY35xEfG/iO8s0bh7ZM8WM1QRLKkcA/Usd9Hp8zs1FVlU+&#10;f/SrVlogQt8zdSGoM0SUOuWsn+rZvlhNj547MtqdZJSloudg2ALL1Jywdv0PNa6oqlJxXE9PbgS7&#10;HjN4/UJBPyq0urz796GAQlpzCAqoeqD8wTmy14HCH1/QImqv7uAJLsm5Mxlh9mWqMw5k9u83oG+/&#10;QQsXL8u9cRsIatyUqQGhEdAMY2BhRJ08czE4JgE4CrvC4PhkeCyExSfn3b7D6qY3sNwbTwoyJeHX&#10;f1YBIxeb2szvC4RBVB+S7zI0qCnShAzZ1cAuy84+d/PUqEbjA8ic2DbnymRCEafvwCSUiQFTYT7F&#10;/OLi5f+s+v8P3ve34KjnmoHfmECWMXFGBQezaWNoilYYW24ztN4Bbkwpo8fcoiVbaeONqibr1GYW&#10;6tbWKtOterKxhmwR1X5sp2abqhtYSMkqg8lmHXyfyBrafY+AbJMSC1FDa0PDjbqWNrTdHgTlIUOx&#10;yiaV5mNk0GLbTNp4GyXL6ZpUwZ+od32uef6nTiFMcPCFh9DwOTl75TKSkPI4iu3juJyePBvn0+/W&#10;/39BCzCfoaqK8moEmxfSyzmPrlZKmTpJSyW7Ti5JfZjErFOcAaFKJ2DxrSw0B34cCNcphEAvr4ZK&#10;BYnBKkGgWVPNMlRCNoKYukBZoeAXIwRF13bAR+mTXgNh8er6aT9gF7CC/L1nXzAfV6oeXD+7oDrN&#10;QXluT+XpCdXn7Jjro0QiMGrFHJuTAX5O2J7o4D4OFYW8hqp+jH33KycyKbTJAGcyOrjR4BjS/zCZ&#10;4NOov73JxMg3cB5dGIRfsICpF6sskLIc4wr+UZAhyL4BbxnM5n2OTjabraD25C3I7Tp0BIKKSkj/&#10;e6/+dvsPYsnj+aOEYgbPMBq5JlYUJkQEzCRILOM207QozgcQjCrLOOFUhWs7TjXLi9nDNNullZyT&#10;zAv65bV52yiRQgtv5Onfn8GGV60+pzoGyaoAsf/IzOV92mGRWzdk60KAz2wfkld9CkwaGgNinXXe&#10;53Z+6/secBQ665koYBa9F3cuX5lnO+4audw/Ijoq7Ri0UkAsIBYIT051Dw4tLK9C74OOoG5xFK+P&#10;4uuANMO4eGBAUM6VXH7Bwl8EF/fq0zcgJBSPA61UXMpx1CowNhG7QvjDw88cOKqiWoTxhi8wjR8K&#10;HhaQ7M/E4SzyAholUDdo1UaJXuN30+XzA6YltGpR6ocBN06FVIROjjcZ7d10/slWAw81PHYrBrQf&#10;eFZMAdRcAtITBPv9MvLlm63+769qgd+Co/551mCO8NME8ipfTNfE0zesdGSN0WSzilgCRxlaWNG2&#10;tlqyQUysRSabi802F3fYoSVLaJPNtR/EQv2O1YOOOyoaWClgHDSzljbZLG27pRQOUWS9nHlGbVIS&#10;S4A0ceMVj4YfpSIWOqbJKhKYbTYAdJnYyB4rqBQZMupLnbYAkyRPL8j3OHaPtx/lIx0V7HoAUTyO&#10;8g2LTDuVBRlVX36hBZCohJYAEZUpDdO9Wk7zbAF0ImCKJcUAu3ftTzkwwn8DsmfRYr2wRqGZFkaO&#10;nNlz6u591wt2E/3JsEMk+k5MiZGWKzXITaegZRN3N5/oQ2aHNZ3uYjbXuVVvP1LrsSDQrNPINrOi&#10;yVdr3/zO8dOxHuSzye2XhjSbd8is6yoy05PMciFfx5HB3qTr+NZ9Fnac5EoWBbSYuq2Ngd4ESRXT&#10;SQGxMaUZLaL5c4Penuj21gSv9n3dSP+DTccGNxvvRwYfInPCP/C5c+Cx0sh8k2DVEb6wMfhFmddH&#10;KTTahwXF3y/6cb2lNdYtPo9bry97Qx/Vpdsnm7ftKRcwnnPwEfE4CgMSkXq4NKeT0ZcmxAbOJXCL&#10;j1rY3H/94rg450xfLx9P76txB309PP3ntboUtU8rE2MdwaL6uhe+3aAawmYWqhJE5YMEHiQVr/5c&#10;JQYxtCs4JCqDWs4ipEUAzKA1FYhh/UE6iHx8CP+4IsVDMS1ET7HItX/AV3b28puy4BQOzqJyoOpF&#10;TnPE9sJqBhwVEBMXGBsPIil8g+d0evmlfv2nPIjiEBD7EU9qBzSFBKC4F1zLYBeGdexB/qMlK1bi&#10;TTC+wmULdj2QMzzDUdCYXcm7VVYtxG+Y9AOAh/IT6XN+4Yl/fTVf+ZsGWsPrmZ/Ux2CIuhE80rHr&#10;aMcG37sOKlBoVyV+OtyR3C+iDzVV63LI6L0fHC8Or5CUg/oHP5FqOIs2mzT1pc5a4D/HUWw3iGml&#10;04nYXDHeE9J5kcgsLCKrq82268kmGPLETTZWkvWMvsDUVkM2qtpslRKQSr0ovm8DBYIiW/BNOEHp&#10;2Q8tcRFjq816000Ksh1gSUNsVW1sK2d4SC6IcFMhFqSenipT3GsZ3Xi8ClYPOZzq6kudtgDmIA70&#10;Nq7K+twIZQctFdQgjQLChJlRj9NHAUfFpqSzGJz68tIWgHanQqa7qcgzd+0MJqhVmZ8s95u1Pdvc&#10;NmHN4OCGR/I84GgNJJX7qNQrzykox+ez3Saj8c2ghmOiychIsiCmv8uZsMMXXfzyd7qlu8Cq9Vj+&#10;WMBo+YyVWoNQz7gHay0iIz13o9IxMNh84Wpre9cShRQ8/xKNpvicb7eBvbZsXCI945J3er2gNMLi&#10;p9UBuWVQgsmhKDJwHhkAbHI1t4Lrjx27dPbiw8273Mbt+ls/BzInovsgNzLMhwz3JjDtRT3wggYN&#10;RgcDrVZBbYZV+gWF12ljaJVWVgEjuXvBMyUZ9kr4kONNJNGDN1RljRgfQXMigXHIiISsLCyR/wKP&#10;teAidUOuupkU7r2MUOXxS4vJkRkmqVbEb3Yzr2nk2nKyd3bX64tJYbwN1TEuHcHrPzwRXAaJy/gi&#10;oHeTg21LN+PbOZxy6QUN/YK39RoJ51iH5IOwq9IamZ6LySsokQGbUR3SHHLAGbbmR5UqEUYt784B&#10;MqXnlRr/vLn+p1tBe8OhO6hzIDGu3bkflQzqg1jgKAgNeFRGpKbDS0oMbSsGfN3hEy4XnhGmPR5p&#10;48q8CxnSrbIsSE8LFJ5oQBy37z0CjoI+iosoTEDdYNcDjopOORaXfuJ87nVQN2BAPqlk3dXzaUV+&#10;7X89aOKwBWOGSlZxNPxdwR23S/ZhV3fdEiVqaEVR1Q2hEqo9FLGmjDrm7CihNdhtINICIx+pYZgj&#10;5Uv669dWpP57/2iB34Kj/vHrp2fQM+oNUrbxRM/qL5TRReGy934WNbJmXuVkO1Ld1ZC1tOl6TbO1&#10;avhHNQKO2gNv89qPdrADbtKR9SITS2EzK3Vza9oU1rpNsoZMByUhG2VkjbixpWiMqyA0h4WyXhca&#10;HM4DuWlb76Z9DtTUqNVK+KTW6y2fdk5d/X+y3nETEAs0JjCkIuILopMzECb8DEchAUREfNLj0rK6&#10;uu//6nVqqNA6csr4w4377jJJLE91OGv/dSCZ5PvGJG/SM5I4XtkJ5yVIvRP3zo7wJmPdyQBfMtWn&#10;f+8D5Mu9ZLz7WxPDyZDDBBnQBrqROQf7C1TVmHzoErGYrVZwf2Iuu7UdEYknpn2/ODAm5fzN27Hp&#10;6XMXLko7ns4owTP2R/jMnTy2Z172Tw8vL5MUnvt7zw4iqcqAUD5YzzRUWIVkdszr+9rdO98uXuTl&#10;6g/KgtDUYIudB3sv6jnKh4wLI/0OkhFHOgcVOwihSmM2NxgqyyDxWbTUCwrWJp6ZHJRQUDTh+vCD&#10;Ar00pjYio/ASR7UQqaOYGzKwE/8O9FFwjno+Xg8PLY1y8Z3VbN+ChpnfmJZl+kQuILrbd6n6vsM4&#10;gjqETycXop25RvnzVsEXNMJvePtxeU32xVzwb5+5dJX/+3HPLxn2ftWCdRVGO40EwW1nC85nl52s&#10;ofJ1AR+vjB96X3cVCAiy9FLp4+2n1ph7dIw4n4qO4PoCu+enQhZ7q5eopPAh900AcaA+kVIDF0oA&#10;J7btik9G7B58zkHTdOdhPrsyVvo6KpwmCtViVFG8fxSUUYBS3Ox4cg9UDCgLixbePH4yOyYp3T8i&#10;BvooXiWFeD0WvpeYcjQw1Dci5tjpMwUl5agkxpKGxyl1VNVXvAzIauEYjywgmGRSTHXMiCpaWUJL&#10;q2GvZjO1CjmkkC4RlGuYfxVUyDCVimpEYA5BPiS8gjscHrq+1FkL/HYc9WzuYOZyB6j/sFmEOx6E&#10;J4gFJwZCmyQxsdQ22aSGvxMAVROb4oa21dBQma6rbLlJwkLtajuarxMxLZYVbbFN0nKjmKyQNtqo&#10;MrEWEkuZ6RZtyy3G1haavvbUI48Lbab3HC9SYi1uyiL4RCewejOXkvI/c5jXWef8d12Ix1G88ASO&#10;gm4fwkdpNCSfOOMXEQ+nAuacmcAyUoXFJoDg7r+r9v99tQED53Q/Mi2amAc1KaCC/ck+5r5vPtAr&#10;RBo6wrm9xwUfFYtrZgndQx+HXq6QAaUsT+87KoasjO9z8b7gsbEkp+I0LrLv0u4yqGSBcCTwgpAi&#10;epYF+kFsImlYbcfY8ZMhTrErZ8uHQSeRVo4fOUwhKMs//ZPo8sqyW99XZC2iV/c52e2yO3yWkZDg&#10;WqBo1InwV2tUPywpmbdsPfQ5Vx65BGUvCju1X6SnFnaHhqz7Eqltxnu2dr0XcKFUJmfrIRPj+LVW&#10;LdYy6V17Yasnp3c6dPjo+50//Kh7z64ff9r90y86ftB9vPksAah7jHTegoUYeAzsMYYE/a69+4+f&#10;zMKvOB0Zox7Cp/DMfxC9f9/37/vaNYuf1R5+N6FLSEmJXFec4/OdmURHY+aTtJAjKjn0HhARr/06&#10;4h4YMXvR8hnzl3y/dDX+2uw+cPl2PqPIe8UCzbEOCYppVTVVzPD/v3G+JiXUkHT1+KjgVgcuri4s&#10;p/syVk0//kYfjyaT499NFiU/0x8+829nIOqlOIppJTHY9AbYbSE0wDIXkchsZ8BRSHTuFhwKj6nT&#10;XLJg5mpeZ8WogHc8W5w4cioAcoA0TicG5ii8yTywuebCUKgUCcMi42KTj3mHRKBWcI4C1VV4Uhpw&#10;lE9sgn9cYmTq8YDIGPAMPygoZKPu1du5rh4LjAfMrsdalC21mOdGBZtdjrkeSTfyJFRVJNUcOLHX&#10;5uR3ZXrEnXD2SC22NIzUF5sItIFMboRjVV3Vp/46aIHfjqP+vfn09K6CppfJjSwHohhIZnYUcxFv&#10;tKfSdGsNgakO5jlm5jM0XavrCJudlYRsRsyd2mQLiDR1HImBlFgKyRohsWbUmgQJXzbrTKw0xEJO&#10;1ina7igna6tNN+sXRxtKQEBFBQUyevAifRPaqp8q2+yu2n+ZUU5R7J91cGytL39QC4DAPDgqNjyB&#10;iUSfiBgAKmRVSD11DlMbMhMOGwBdqArvMMxmf33hWwAGM1rofMZj9OGmBip2O+86xPNtxExhqzsz&#10;tN3G9CVKmFn0yAujnxbRwPfagYHOTWfFthq62/SiNG972s7dNzZ+dbjtocuHhgWSK8WKMnoD20xx&#10;PjCJnEuEwXlB1NbUo8ZOkUkqAbXYvlQmr1DQIRO+pdVJ5ZfWVF1f+fDCD7lnLJ0cVgzpP4B9Q86E&#10;L6YUJLBSDLuGxnG/CwwkR0JM10aQdU5kdwyJ8SSFxTeGfrfkm5QvnK65bcsWXmXTDxolBuaw28dl&#10;ODHO/v170WrghGOEWUqhNUD1cfPew1nfzYXpEPDp3fc/wBDCsXmrrZuXtxLJ9ThOud6DhxVXCYQy&#10;OYYTU40yfEUfKGlZQnDwJHJTSZ2mkhMriec4EvcTSVxOvOYRz4UNHL9tcj7mZ5FGI2XjkfGkvNbl&#10;CU03Nq46I3oTR5lQ8Fscd/Br9AC6S0evaY7P9Hon+JqDiMqcLzulFGVfqM4f5UI2Jg/OvPcgUxPh&#10;ct4B6h1+Rj/fev/+zvOfPjvH5gsZsfOrKrwiwuJTUzyDfWNOJnrHBEP/ExCSpoBxGj2J/sZyr6Pj&#10;Rq7YtderS98u7qGeMPqFx6T27jfUzd2bs+Qy73qOf4C5xr3k7vgIgwQHwBLbODAABB2VUQ+mA87L&#10;C2+WVgmyLl72C08IiEwKiU0DR6hPBLy2EoOTUv0AoqLYObRS/EtY/XLvPAAMwQ95On1cz8go09mV&#10;uSDbZ4/7+5yw9jFKjRXs6ri1AvqEvBo9HelF5sb2mB89YkRAgykh7/wQPiqr6vp9Y1kZLURSBMwm&#10;rRwRH2gBiVjEWXJ/n9r9Na9ahzhKqqnBZARVZtr9qgK4XOhY+uGDFwvarKatLfXNbaobbqw0Wa9u&#10;AEvfViPZLmy8idn1TNcYTFfpGv6kB3kmPNJb2rLsMCaW8sYWxc02VphuVjK68o1KMxuFyVbacpvR&#10;MkmN4CSMYeyCPS/TjlvlZJms0x6x1XH1bYhGTBjE+KjgHfLX7M8/4akfFRWHxiCKOQ7c5nBtYX4F&#10;MckxKSdkOrb3hOTkpVw9jvqXvlFowXGg3X3FqY8X2Xds3td+nd9zIUevLnZO/3lAOBns32Nr4tp9&#10;EZZZpZX93NvsOec2NJjYnpn5TSi5rsn/0p445W8b6EGGO7fdkmFzQ1IDwa7RQRWlwgxQcwbBf7nd&#10;s5fommXLF0Snp1++cfvimewBY+YGxabKb7gYzs6RZXyrubR9/4qRcyeNxz6ooLoaHI0aLDtPXEhU&#10;SgNdtnZN5MmlOz3JAbsPfnZptCe2vc/+N7bHNJ68bNmG0xXLQ6jvLfUjhmuwZ2YTFdAIV+D2zs+q&#10;8C8nUF0Z4e2D0YKnOOLhDQop9hQ6Omzk2ErGJYVFlR5x94AaAIbFe0Wlg0aMRuZVfJ+PoNJyXOig&#10;+S1OdcxYDhOeOGUhybKblBcSfSPE4pyz+1XPgJJAF68pH5dFHYSM0sEvH7nJXvtixCZFBfIHxCpX&#10;Cbbb2c36fi7zmnnlUqRTIjERBQFCDdWMPdgiOi8C3BCuuZ5bTs95RKWPDEqs2bF3E2aEN5+0v9fz&#10;oOX585fflldeQRag10DaHJKUEBwZl5aR6xUSF5WZ5BUX5BESJlRLVbRCq4SyVAj21szTt3r0HLZ0&#10;44oh40aMHTWvy8e9bLfbYQygqJEShRoFYiHGybMCXAQhg4ITFGZMfKolw32ZHwJQnEGv5gIT8Cv8&#10;FrZjoPGzl6+6BwRHJGaExqXzGWGi0jIgx0DFCbMjQvZg4IMV0isyxjMiGidITJl3Nx9jkt0d9eEP&#10;KHhZ5OlvaP9nT/CrTjRQ7rLZpcZc0BoEOfeTlse2GmXXdpA/+TqM9D9K+vuSAQcbDTxgOtyZTPNv&#10;Mc6l8Uzn1irsh6Cyhm8VUw5iX8SmaH2pqxaoQxxFYYbAplVNIXyz8tXFbJhhU1ycUEoXhtHWoI1a&#10;CQOcnNgWE4tqUEIRS860h7A+KKNw4ARmPktJe+uHJmBFANOUDW26lb5hISDrFQ220X6uND2fbVYw&#10;emsU1CLeYGKhb2ihar5NaZHKSDs5Wa3GZhM6/P+BeJy66uLf+zoimRzqbriXhyWnQsjwOArO5xVi&#10;EbfSPREskGzoOCZ56gvXAuAxqJTRXVcOjowmk35+Z5i32ZchTSc4k4mBpJMz+eJo12EhxDyQJNx+&#10;2Hm36ZBYApLwie7/N/wQKVDRXj+b2qWHf+VF7tBHdnfnzw54qxxTgm2HH4JXCpNEj2D1FxTkhS0u&#10;f7zfzcP827lebocLahDHQ4szLXOu7DgW7TBv9LTJI6afupRZRUuQklIt5yl9kFkeQUpSmYYuWL1o&#10;rQ/ZG9R491GyLZLMCCIOLi0PxLS1XOc3KeHe0LjKy1WMhghrHfbrWFdAbs+xZeJl7QUrG9QDWNEw&#10;WqrEimmzv7t9/wFWPdAfvNepK1YrHEjmgr/wnsKbP6z4yS80Ah7R/ELG+5kD6cHScTM4OuaHt5Dx&#10;I/jHxicjt2MfpwbbFstRWI1cag7zzPLCllJNBdRqIqhvXvMCyISEAhnZ55asWvdel49PZp/D5OKc&#10;q1/twTgLp07O0siXlFIxaCsOHT9UTksXJn3+hT0JzAuyjl21MOqDib6moIoNK3Z+/ur/MO09/+4/&#10;n/NTHv3Dv41/cKo8dv5saHy8l3+Kd+AxqHo8IyNi0rLSz55XUmQ5h0NPORz94ODersNHGBgSubqs&#10;mHH0d/+kN/P5gfVaLMJoB2jRcJcFnOPLP9/5H69wdxiFATsxrlAf1AEH4P3Nhw95p/fo9OMAUXx6&#10;Yj5DMbBTGNsYxgRFxMK6B5WUd1SsT3QctorwRY9KSC2uqGSPBI0QA2zsXmpGF/674yg2y5lZ2iir&#10;Bg0anAnpvjNznS4dHuvQfeBRMiHSdJxrl01nzQ/n2vteCzh4dtehrAO+ObswO6DBk9P7KsRgoa4v&#10;VFezB6kvr9oCdYmjqF4qE0HXCagLZVFkmTKxRFspAPaVVxk1yUWqhTGyd3fqG26iTa1oa1AZ2Gpb&#10;blY32aBquE5hulbeaL2y6UZ1cys1yKaYUW+DjKxTAU29ud0wy0/qno3lAXFDKMqz+ZIvXShZr2ln&#10;XQ491Y5L9Eo1RhY+wuCQCGD4xmk93GZt9UcU+I4mHjsBer3wFKjEGRswS00VHne/6DEPevlK1OOo&#10;f+kMtaoImvaNkVsmBZqq6GOPazsHHHpbRG8AKoxzf3dn9s/QBWFIiyidEGK6JW3F4ADicsZjhmeH&#10;7Jpz30SaHby5a5hzmxGeYBsg82OaY7nhtDNFskp+LuB3tRcoYypFVXfKKjGbigvvXrnz+OHju8Jz&#10;FrITy+j9FRXXZxXc3sIoDXRUWIGZhImEAw66iJiWQ8O42XrFwYiuO7yIky+xDiaLDpl4+X1mHUHm&#10;/LCurxcdk8o00mx9YZVneiJIbegCuIWr9vrgI6z++En2hZy7j4o/6dUb5yyQ30iRQ7aqBhMa/rFy&#10;vClWqA8e8ViycjXGFT6FMgrXBQknvoBl8raeXgl2dp1B4LfuM5OEzyWh5u0Pz2/rak6857eNXNwi&#10;aDrxXNQWoKyM0kdMXLzeRaSQT5g2zTskPL+sCh7mAJlYw5+q5l7h0TgVlgpNCTtykc4wOaClufd7&#10;s2LJ4MONJiWSaWFvjwsi81JaHjhpV0x1xWhqnQ6ghb/Bs5OX3A99hILpz38HL9F9t/IfuoUEJWVl&#10;uvnHRMXmLl6ye8FSq29mLPXzPyESYPwgKSIAk/qzXl9B6CMZHkzVwFFdPuoJfRTvJieWiODdB9oH&#10;AOlnF+dv8eQvxgeq+dyBW+PAmISq/HZhYVpWFtirkGAdWWDg2+kTFot4mbi0UyAIdfMPzjx/CXzC&#10;oHAJCImE6oxxcial8d/0C48GPUJ6ZnaViAt/QEoepnpnhdOq8qe/2194iiuhGJZgJwF/8wq14IeQ&#10;wR53IqfHNZ8d2W1MENl12vY+LQu7kzrLt89Fbe7wo6ZXZKeVtFSnMsAIiLgBcE8xjVR9qbsWqEMc&#10;BbY2NkOQP0KnEVBNiUqfVUjtzyKnAHoOH4jA2nJHSnef1H3lKnzXXthgnch0g6zBJo2pNTXdQhta&#10;cwe4p4Cg4GS+nY5xlwfmCMUsbAl7EISqKpVG1YY0TSNbY/Mdxsa22g8dVe5XYcTAxGbCnhE+G7AH&#10;ZV/mYFXdNVP9lV7cAljgIHPghAl9FJRRcB8FLSeS7l28fk3JZcDlhS02grwce/GV/mKfGISQvm6X&#10;/KaHNYMDkmua+2h/M+Y6SlXjDrQ/fMqNCX1pDZbHsf5k3KHGgwPJgMNkhBO5Qa+NcDfdkfHz5Biy&#10;PMR8R7zDxeIbzIaGLQxS80FIokueLHS1NGlgVMr3P8wbNWN2zp0HZcUP5i5d4xfsqr1mqTixSXJ+&#10;SeHFuWfS17AtCcNB2LVAcSND8A+qqmE6HN32dcvyzvhtcyO2jq0cokx/PmzmEEB8M7r/sHb2iEC6&#10;+zJPpYhKYN1jPDvY9T9vYamlQmz/xdRNoI36Ztbc+JT08uoaPLpCbRg8ZAQeBLomeJKDMvG7RT8u&#10;W7cRak2wTzMbH74jZ3XiFlbM+ArJCfejK7pB43Q3xa4y8/B9jy250TalwVuueO/PC3G/5rX1QfQR&#10;ELIz4QAI+5oXiNSMM2e+njozPD6ta49ejKUAtqynC/qvfzjYl1VMO6Gvkkr8LjuN8iWj3BtPC3lr&#10;RnjnRVntj9466JASs++4k2uOs8sF54PH3EExwesAn7/FSxRTQDnoqSeIC/9gYgPSlYhj0i76JPgG&#10;xIcPHzIvMDBZTvNVtPDiuVvLl2zKzr6Kp0N6oE969u/RrV/fPgO6duvwt66f/u2DHuh37lIcoQGX&#10;Lu75arCLc6onlvUYI0Rv5LkOUAEc8MEDQcS90tKUrCz/6GiAKFAuwJ8c4XjY/QFEwYSHVDVATSkn&#10;MstrRKwONYKss5fik48FQKwlpMDeh62iX2RsVHI6VFVncnKhK8ONuJ0CqwhXt+dr9DucY1Ixucq7&#10;h6lAlWvu/uHB296QCSPcGk7ya5cjqe67t4HznU3j/d4c7/G3hWlf3KcPoUxm2EmGJVqFTEz162Pd&#10;dkwd4ihmVmNOrojhQnLSKraJVGjuVdC5iTUhNw01oDTWaat18jIQeuAZdPTAfbr1Kl16ik6PlY4P&#10;rZkYWjMtSvRdnByp8dLZbhjCrgKTG3sHEcA3peuP0y6HaOMtCvAhwAI4I1R+rlybj+lBSyCtwSQn&#10;4HAcGyusJvh5ffkjWgBS8frdBwjTY/HL8czVHDgKSffST2cicQyTYAxAMQnDzv+IGr0e9wAcqFBL&#10;fj59ZLAHgV/QgYwDfUMI7NFqWjzar5FzriPLwatlSWFGBJBVqaMG+zbyvBI8I7DJVVHJpDC26xx5&#10;tMHcsHfTZOEicIyLmQEOeEylU0Dpr9ZAf1t76fnFYPRGRNrJBavWYx7eyC8fP2VYTeaPGzaM+vKj&#10;rkO6z+zeaerbH/Xr8PnHXT/t8WnXXsB1UgFzQkZloO/dsHglZmPI9QU2HuRwbOttLk0dUt+UCpTr&#10;LB3/Fl4dyfyOYOaArEevM8sL7oW+r70qT97FVDXCy04oU6afOoObqPVsxGBzBFIkdgG2DlNXD0/o&#10;Xu6XVfGXVCq45+UcpJ4u4hIYFAsKBIyuiupyZfAawtJRLJBfhxblJqLBkeYeuYyRWoxtxl9/HIXc&#10;ahq4bdPT53MtbXdtsLI9npHJGucVC9NOSBATIC0U3l7o32WQO7E9veKenq6LsFhwoiPIyoZ6NB3t&#10;1mHw4cZDQNDq+car4ii4JKH/ngAMDufgJd4MjMhxCfL+9sdphSX3LtzydjvW3yX5s5CUH2DdnT5t&#10;BtIhIbKsa/dPWHAZxh6D1bRbjy8YjzeDSpgbbHSxkcGVfwcw7Js4ON4MqUqbX1SaefZCeFyiV1hY&#10;WFJSdPrxoLgE77AoEBpA1wSLHlRMyJvs6R8SnZAM4k3cE3omXF8m01zNuxMem+QTHg35BhwFz3PA&#10;LewZ8ROERQDaodkZEwLvrve0Sr/Tf6NBpjdo2INjqsH0TulQh2ZzYszHBjS2y9ox2e/N88prY46a&#10;ud86CE+AAxec7c95O2bsVYM/iokEoUoPhbSa34D8TjX8C162LnGUjpZrVRVoRGxDoUFEkgqGgJF6&#10;Qm1/VfllqH5+Kn1QhiEHkKN7jO7HvgREGDoDom2wfDDgwx8slIYlXMIaXGWgx8ro4kTayU4DJvMW&#10;1vKWG0oGu9T458pvi2gFJhNGkk6iMTDXWmb3xRUA1XXqJ5DqL9ijf/gjQ+DAzRWcMD6R0VB9M/+B&#10;2BTgqMjEBCQyZn3CqfTrcdS/9IxIXAOaSvvTfqOc28GKkS08vT5rlkwtAunlIE+y//pWZqrT0jIJ&#10;HXSU+D0MGejaqvdeMiPU5EL53TGH3jxyfT/Q1PbYtQP3EwEFUpDqVcwSiAZnMpYJ2drLxImzy4oe&#10;i7S095BxcqnkQZl80NDeoqyVNMf6/9m7Driornx91MSY2KPZrGuisQJ27F2xa4zGHjXRqIkaXXtv&#10;sRs7Il16HerQiwKKIlVARUGwUJTOwDC9z3nfuYMk7+1jX8wj7nMf53cd7wy3nH6+8y/fvzpuT6bf&#10;4VVzJr14VgO1X1E1ZMmQ7uoh5BAzVCfTaSTrNxx/rqL+0vyZBbTfw4LZifSqiAX3szo49+cY9AUM&#10;bKb3MSwu3EKHMcmsixtKGrVcrmDB9XDNg5xn+MQ5U+QhPHH/wQwYYD5hcXAEIG/csPdAwbNClBAM&#10;U4ZIH0zywPWxV+pi3FmrljrvGvLcd5PmyXUaYe69nLgsaFMQZsOmGpY3KYLDvVDoOHathnL0bvwO&#10;Sq4aoaSyRgIoVSVSPisqtXFwRiHfNIG2XIbwOqCQ0tAiWjDLpu359IO/xJ+cy2tz9t5B35KgC2lX&#10;z8RfsUp3uHDnXCq9CRRT/4p/RC/1f6o/wdXokOwuDm8w4STaS69Pfvzyiq334ZN7nQPXHXPsdCHg&#10;vWPO5IQj2W7eM+dFbKB3jFRGew3gHDbBmyoU1uv1uDCCgOZYMRBgkSn1XgNp9k6cM5wFfR/YDGpE&#10;GY+fQDcHmgVs9HB4hzIEBTZ1BKMBfAqMjoVkySc4CgeMoICOQq/HAhrBVgGYiMWpYU9EcCRFSvpD&#10;XAAExew/OSgF9z1gsOibCRWVNayEEAZCO40y/snJUIHMXxCDXQ9uqLxxzmRm6PtjPckC594jzpMH&#10;ouqFvm2OBllOvdb5SPaisd5koWdrRr/JbF1QLwCfGAgNzg9/cvb/PR/fiDiq2iBmomWYzGAjiAkY&#10;Sm4h5KoYSJwgMfgRne6q6WKumsZTnUhGF8UBXM3MXNGuCAqGCEdMEqujzwXUOY1+60NNLtOPDiha&#10;7KrqcKiyxTb50HMix3sMXDHIxHosEJikWskkUJxNOwvuynoX9OkMUTWlt1EDqPIamTIw8vo1ni9j&#10;WUGAqsBw2Jl7BvhX1grrplAuIzjH0ZTqagDdVEOzakuSxb7o/tDLFTI5CqMdXunXh1/loGJbEDZI&#10;Vgd/HvY07dy9K1fSz7hmXcytUWXKCiOE/K/Oji6nVfbpV8oQ64GNMkyUErBTgo1TzcgF//t0PSL+&#10;+OFD2JTauwd9u3zltHmrN275oerW5odx23wdZ6Qm7/IJ3Xvw7Ha8l40hxveHM02tslpHX8mUdMV2&#10;K1dJ5d/v06536Ae5lGQIut+nNiXKH7fu7+1DHVLYxayhcS+ywNRM+Iq9U4OJo0nRAzRCHjV4xFjo&#10;AUUyJsaUq/TGJgNZj4EpFBfLY4TZ1PuFLHK9FPFKuN/xJ0Sh5V6pe1lWkudldd/nEELsOX73vsPq&#10;1iGLicUPH948Nzk54JcbvjbJPufuOB3CZMM4uutc/BrM1TvwBz3t3csIlStR0u59B5uOmdytj/GK&#10;1d+/ac6Zvx+3dWWYXU6nnPvk8J1Vs3lkoj3IYM9+5TgcBLDTeC3G2BIzezL3Wsf65wNEAcP8j1AK&#10;vQBtxZqJw1FY+/EE3PhYmL177+XwsKA95n875UWOWRJLp84XnAls7eIyLzjbeuJCKRUgGDcg0c1b&#10;GUdOXDj08xlwX3AZ0EMXbJBH1YMo5ATGckVFRZmZmXfu3PEJYVx2IPxE3BkckD55cAci0fDCwBDF&#10;qMthCoUdn3dAmBuPD0AVFB2DLSG6LAYRZ5LA7M2wB8CSVFEtjoq/CxwFigbwSiH0HmzOce4XHJGY&#10;lAaSf0PpGpX/qr6m//MJECT4ISD4ZRlloHb+pV7bAg9Ms+py6Zb1Vx7NHtPHE2yJze3Q0TZkqCUZ&#10;69D+arx1lZ4F99ELca9SLFJDcN2UGrEGGhFHNZQrxlDLDR38J1TT2Bf0YKhk9tXi9kdFnxwX9Tgr&#10;G2KhGmutmGgpnHK1aopF+ccH9O0Qem8/bbZb3XyvpN1RSa8rqhHO9N5LcTEYMAxrMdvgsim6KR5x&#10;Q9X+1n7HLgzzZGRMLMJmuQYGQbsHo00PfqhfZGzS/UdoJHABoemZBSw0PLi0KdXVgAT0mXC3UdIC&#10;thNgSgER8AaCzyOWGeySCqAv1b2oZh0eEYkZiwhnHSrSq4s4uSuqU4dKLcR2WY67IMVlinUN7MFR&#10;3xAjNZA4cYJCpxMCboGWh9Inz+/uVCVt5PN3jhza/vvlX0sq1GPM+uVlwrS7IutZZuL9nHvxT0XI&#10;Kx6rVBw8ZTOjIP/jFCAoSh7Jmt2nbZPp7By64sdD663pEB/6U5IiqJC5m3BbGaWMgqCA7Z7xiQPa&#10;OG5hRWHRG+BYiAldL2XGxOwHE+MB7ARFxhKt1/c2NsFjkEf4GF62crh4yRYqS6bvU2rxiRBpv+1N&#10;tVkR/kvJ4W1tU1YSz/UkaHrLsK3Edw05t7hjxCoSs5DE7if2awjXGZnR8rue4AvZs/cgI5PhRsYj&#10;e/UeCpPs+QtWypnM4U2TCB1HopbgXrA4fnOttXXqtiflslmRZPLJj2ppmVCiL1PrjkWdWRo6YmwA&#10;aejpkMXgAOiA+Q0swHFwQh0mMmIyo9dqfVQ8nObwYzHVup88ddYuyM6x2SYeOeD1/nGLFhedW5z3&#10;Il43NsOfFPYhtbWVQwaYVler5i1etGDxcrDro91flTGjQUjhEPnv+cuyB3kvEjOzIm4COEV4gOsJ&#10;UAc24Qg6w+d7Bwf7hMLtJRjn7gEB+ISToHt4hFtYuGtomHsIOzBf4QDEKigoEInqpDS/xYcGxlpk&#10;u1YsiY6Nu+bmyb8Ri3A2eKxXSBiUfX7hMQXlAjbm6likGqqhxvkd4cmRwDiHVoOOGl6W0y52mGD/&#10;8USLT8dZkykeJLOmetrVVtYPj0yz6BhaxReCjAt+GCiZFncgZhQXbZx5sDalRquBt4CjWF7Z9ImG&#10;xGqhwugoVdM8BY0opg6P6d4YOtdN1+M8JQdA0UkRPqb9aWl3c9V4J/0PQTqrRF1aAUdyBlcRcJyA&#10;McNQdIajoLyGy7Rhe9JoFdL0oDeuAYgQKU3JyIRqzz2IUZoz9gMW7jP6RkIyW/w5GmomjubWyjd+&#10;/r/tDSVKWul89+oih2a1GhhaVy+xeS+6LBKQAyMFkMPhhsMCp0+Sy58+YJ6PolVhXSMLrqdVZAop&#10;zauqTCxOdUgDNZKVZdK1qzFHGDpi2EkK2iUpsyjEWPvv02scJcLQUcCFR/2Qw1GbHsfssdj/dWrW&#10;PjwoPSftTkLBihX7L161t3TxPXfJbv66jcmJ2AZL5+8/bvasnKTR1km0WYacZFJym07IpXPObPgq&#10;rtwopHCmt2DdDYnFY01KFeOAwoyPpVUtl0nAl8m+MLzEIBZHdACMxJFOs69KhaZXz75MkMW+6WAc&#10;1X/QUPAbYMWEvs94gGkfo8EmxqY9ehsb9Rv09EURngUTTFxcVlaGz3KsEuJSiKhvfEWsD46y3dTK&#10;cbtJzYsqKdCnUimgtCjzFU4ZeY5WVwyo+o4n+HX2MTLtazxs6DCzv3Yx6vZF//ETZ2GVfOOENoIT&#10;AX0lljEeVF7qpXuliUJEadTSm6m3WGPJAGXLtsd0+tqZWEZdauj5UCZwAiLMBoZxXv9ZdwfAyW/x&#10;iUircrK6cjYs9pxti6M+ZJclOefV5iSv2UFzkvjAArBZqqYz584xNR2FHtujr9EXvYx7Gw3oN2hY&#10;uUAUczvJ1smdFxgaFhsPGREOCIjYnMPFPsZXwBvInWAK7uwXgE8AHsigcODEwS8A0xSwk0sA39HH&#10;D4KphPT7ICWDLOu3oi1DppmW0NCF2TymfvA425+TcbEn8Pm4F++Fgfq9x7ng98CVrOf+2QmvAcJk&#10;4ji5QgI1HZ16lVjnXBjuRo4/3Dresu1DKR1hRbyyYwadIuNs3t8bNF5IX2qAvrBv0mA3xg0w4NGm&#10;1Hg18FZwFJoMbQcHCuw6wQaGGR6bUGyc0CHA/wHvDyk+QRjD/QjfIBg7aYVw8MP+HJoNbh+LB2Di&#10;YyCKPcwg0GXLN+j7Gq8ymp70h2qA80AvKi2DCB2zkwFHYUIDLTDsNsENhO0nHEzYo9F2TcP31zpW&#10;CHQq8zj7aQ4tSvSUnxa1xOMLi9vJIBnHXhPAaQd/+BxXklJe86Vtp4j8mxPtPjfPsJ/p2Nkq69RM&#10;u05ej+K/9O841Kr5OCey2KOlkpZBqqOkQkyQHM9eg5o0bueBCC8SnIB/RyW6k5+4TZG4WX17b27Q&#10;9uLSwxpNhUCuW7h8CwDM04qEG0/OZlbawlZx1Xrr0BdPTVfs+g6RmHAkKd7LrSAFlNylZnfo4O0b&#10;hgdqZzjTgV50iLfCLEi07bYo+Jm2HBnBGIU9C/z9GF01k0dhIONgWWXDFwoZ7JUQ+JZOGD+ZSZwY&#10;1GP6faN+g7FMPH5aMGzshOynL3A9ImfiE/CMKyYTSRmqE0+AU8qRZZ8/4uXkn//b7Qvzw81JRpi7&#10;Nu9FZWKc+44WutL0k4u6+PPDuOvz2f3veLrm7AF+734DRnXrPrBf/zEjR0/t2PkzVNcbJ6BbNeBo&#10;lbiWRSguqxGJJICkShEFQVEe5JxwHYIWuFgig/r+n45fZrMEx3+VWokDoevRiDggjkKD1kMUZA+N&#10;BUAFmaOTu9tuX2/3gCHOfh8ft2p2xOnDXeB3dRkNStVA74ifthzt0sdk0PBxJv1H9uk/BC0Wdzup&#10;ey/jpLT7DEFdvwn+AcidoFzDAQtww8H86YCj/PheweF+Edf9I2/gxJHn7+DtB8yDXzBNufoGgO8u&#10;MDwqKePBy7JKEOmzleV1QlaRQ8M35JN1V86mC6WBSOpuajr8HYCgPAID/SKjMdFd8/QPjbmFesOV&#10;b4P3gBM5qpkSHzsCaPDpgiutndP8J9t8NMvhQ2hjH9fW7owefy3j/MwrH8cIbnxj8zcRnPuYMRUW&#10;WYw7FI0h46bUiDXwFnAUHGTQaBBD4WCzF1AQ2l7D7JpAroo4XNyUxgEtZvxWg10ma2imRWCACe2O&#10;QC/gEqnbaUFrzn5mYxS/vPvTYSM25r/oUWhZMNBpdQaXPUAp6PUwvXgGR7r4BAilINmGmQG33kF1&#10;hYZrSq9rQEipefpZM8vP0tRpM5zJAHNyXVEAnAE3iSKpaJoNWRfavlxD5/qRCEHESGfCr3Ef8Qux&#10;TXSY6Utu5ylG2xG73Cvjrf9iHuUM00DELBUWsM2JWoM9S91wef2q3/yPK7A70cNBA+NHKS0LKkrc&#10;KkncQhN2C5I2Pkt0x+Rscc0zJTv5Sti4g9bt91mRKz7trlzppqTFkzdvnTjjh/sq2geSqIe0bZqO&#10;pNMe9/U2JXTZz9tG+Oo3e9KeQXSoL53sqZvmLf06qvZIljJZwAgD2VhleFotZAcTKLMMyDkVnlYr&#10;goJTT/v2MTFknK1HWtqn90AAg6Fjxr+srMT1MDbGTeVVQjypEoH3lLA0Z+TV+JEldU30JlIQaO/x&#10;A7H6ysh7HaElub6rSQnvQNoWYruKXN/XDRNLMaUF5Szw2LuepErdqLFT2nfsajZ1Xq8+Q/oaDwW9&#10;kozjjn+zosFoH0Q1aAumMALgoUBVAk1pXjH1yrM8envZkbjNJ1P2pcnzhOySvAYfbpiWf/NnNA2j&#10;pDDM1a8pCAxf2aeSxtx55BQWQrVeMRHDzV07HbhE/P1JljRRLq3Yumr7kOEzPx88tqhcNHDQ6A5d&#10;eqIngH/AqP+Q+KR73gEh/KgY6O+gxWOUBYEhwE44cA40BW8Xv8gbcMGDpMjFNxjmmlC94QBXOTCP&#10;X1DwrbuJzwuLxJytFcaJ4TBk3JDn+k7FIB/HhY6/omfiysKScnC8gDOBKQ3DIzHRgXgKdlbZzwtQ&#10;hX+AB/U3Ffa7TgGgAKJ0WCiZyFklV1QnF0c+lL0ABX2JGJhXi5jeaorVVZZRmCyitQmv0rAEI2lo&#10;MdT+sFg0OGj8rpc1XfT7auAt4CjAIcyBCKBZiwiJkNKjTbmRxSEl7IUw0LAVBVOxHna1WHQlMirG&#10;gaBPUOuyUgB4Y08LQRZO8AO3FhvGJvf99xW06ao/rQY4KQGaGFaadQJzRCCFU3BotDPPv7CkFJOP&#10;AUexYO5ouKbE1QB6PIbD6SjzpZGtl/BarQggK0Pam1qTwGwv2EtdTbKZ50kSBA75xaI1dv2DXgTN&#10;sf/YJSXsK7u/uqb6zXYnvKyQhUHE7FyX6YHNr6aeEtBsWJBiAoV9FKQK3JrYQEVDEoCVEx8YTDqp&#10;8KljSdJm8d3t8rvf1zzcqi95VV6s2PHz3uhHe8/6k6su5JJH+2O/EDdXctnXdP1R8+Vzv4Vtxhmx&#10;ZNhz7fw0Oi2VHqmQvqLan3bv+NtZ/TJXOshTMdmbzvKho7xpT57SNKh2w025/T0WCleM7XMdmGJ0&#10;V9zwNUwHbFiLwbzIjWtmLgWy7nLRnNkLYW2OrgWpJoxPsH1iEg/0NzABcdsodC3IOgwue7Bpv/xN&#10;a/7pkVGbSYang+1Xn9KyDIf15F7Y5jNLjHL8jxWGX8iwWccEYXrNU9z5jiehRAlQ0bvvkMVL1xj3&#10;GwG5PcOcI8e9cbEY0hGyWZZVP4Qq4KVRhjy2mm7V9kun9mMvtZri/pcBVuRrnpHfA2+ZsOHHG2Z1&#10;1kQs4Tr8w4FcoaPVH0AvpZVVL4peFj5Os3EKOWcTkEDp+gJx/2La5h6d+Jy6Vgrwku2rtrl7X+/U&#10;b8wYs1kTJ8wwGWGG5r8Rn/jp5z3vpt33D4+2dfWE/i4Eej1YYyIWHqK3hEVBMAV/OgOyMpBBwckO&#10;YitMRLglIf1BTsEreDEwXwwubzAmZ8GLuf0dsBOXcZ3hpL6cdcIoFAQxlOHEp9ZH3bwNvz/fsDBm&#10;wc4P9Qm9DnaphLQMlJHrlfW3/jknEDerIVUQaavxfOwH5K/o41KqORX8XYEyB5aUtTXMvaOsHJbo&#10;EsCqYlqdJ87lRA/YzZZCgQNRIyep+HOy9//yqW8FR6HZMERVoOOATp/J5BEoQsP6L8Y++iboQdCt&#10;2cEJrDhvPHhlMOE+rkGXUCtZyFMOUHGzrgFEcZ2erQlN6V9bA5w8CqvT7bQMhKOCXs8gVAeOwjbt&#10;3oOHbMpiRKxQHzThqN80lQQbypcXY6+OciA7g8blVwpEtHSZjfGwC+REyomhFs02+o3h1FaqGpXc&#10;KdluT/wq90dxa25/wSsIP3/X6vj1y5aZjpcyLpjfv2yXfBb8MIoarFZVtWqIblhguwYTA1CceRCb&#10;94WVD86XJ22svbtD+WRtZjS8vfLgUL9p79rtjsTa45MLZ8kup+ZXHDtb88gRfsulq4+t//ZYmUBz&#10;2FX5Ue/qrh+V/aVTwYqfnuQU0aMXjhr7Ko0ihYu8JHDIHelHB/rRQV7U1F01wls+KlC2M0PgVaSv&#10;wECGbIptiWDxDZoUJURPTI3CDepKxD/AiWE9Qr/hJgR0nUphLTKLEa9SMEtjg505jKOYbT6XmNxD&#10;Sy0XtfHa+n7iRmL5Tavg5e3FggLzJS1SQk6eWNz5ldU6zx0d/dYTDmHmqTTCujvf2f9QLTPmzIdB&#10;FEbV591N+g8a2aNPPyd3rzcuEBwUmBZAAhkhqrxWo/TPubTUss+mOJJYEv5UKCqkUt/8MLOrH3zr&#10;0gpxfhp8PteCTGgDF22Y3XH2b8gkWhsKweevSlMfPIq5kxgSHYMwUj5BoZbBvPUn3Gx54T/m0M/u&#10;15DEWngudM9QfFtIUxV07bLVfsFxH5uM7mk8MP3e/U+NhsN2CxZTA4aOSs3KYTSYHDEmtHUASLAf&#10;AF7CbOPmxwdqAqqBnApBPwPCIsE6npmdW1xVI1EzmSjj0+EQVD06QnGgZZSKxfW6PEMB0dkMv+DE&#10;8AtjiOI65KOnL7z4IcBRMMEC9QGfo0AHdaeC6QBf98gGq+l//Qe9CvCPU4hrEWccJ5u9BvMzH013&#10;aemQGDD7Ql/rxAvL/FqFPouYYf3eXId2s92aLTrfqwbUFnJkrhqASlYDDYLgf52Ppgf8WgNvA0dp&#10;MUIxe6KP4QAQqj8gR8bG0/AnNpFisYWLa5VWKdSpJDoE5IZCDygKe2xu78z+g+y4biAwGMUGKwZH&#10;U/qX1gBnH4UJMzu/iIX1jIgCpTnE3bCPwhQXcSOGqQoM2pomvd5vGgrT+kJ4lHuQaS7NgR6kIvpK&#10;moWVYnfqqEmezYc7kcfCUq0OA0RcLpWbXek43oPMdx45iUd+SbA0s+0606/l+CBieoGMOEt2h4yq&#10;lYsUjG2kTAZKcww0AJWGEoej8Fwm36WC0pRDlcnrBXd3ClI35qdu0UgT1DL5z8fP7PPocM65i4V9&#10;h588yM8W5KwnORD4/vdrd4+etcXOm3YieZ8T2UBSMZCohn6i3vkz3bDh6MIA2s2Vzg+hk/21I3ia&#10;UT50kg+d4E1H+NBB/nQgr3pZtMLxEc0D2xRejW21XlXJCshMaOqFUZgHOK0KW48wxEUSyY8/bZoz&#10;b37Xz7tB6zdq2OiefUxWrlorFMuh18NsUM8fBY1W9Gri8A0JW9PKcxmJ/56AsD16LUnyt7k666/X&#10;1pALS0mM78ECPFfKbdJw8i4njDixXCOSatlWFPtNaHpAN/nmJdIw9VA1Nw/DbYfGP7+5yOnzdT4z&#10;JTqGXUGJBG/QLOnzeS4tFli+B41zQ0nNsSehRXAXslEhEiH2Smp2NkQ34BwA5DAcBhYCfLpG+aw+&#10;YHuR59n5NiUP9XBYaJFFSZqqdRp1qNIuXrKAFxS5YtvPN2LjAng+PYabIYagyeDhn/UxAY6CFAiW&#10;5NEJyU6+gR6+XAi8wFD/kMjQ6Li4hJTU+48RR7iiplqsYPQfXH6YPBMHImuwkEOvsRHYGAxk+P9Y&#10;KIAoA45if2I4n61QKCPsSgQiKXCUV1AQioZsBETGAbYBH0o5dtB/fFRj/8LEYjImU0J+oLTRjj9F&#10;ggtSR1t/fOH+5dGuxPGRp8kZkkQTJ7iSE3HnJ/DINt8JbEYASa+MmUhxGAxzRVNqtBp4CzgK+wjo&#10;8rCLZEhJq0bUGJWe2fXBdhE0UPgrh42wT8BvbODW4SQ2jwJxATthfAJe4RNwH4phtmvCdVibuW1t&#10;E45qtM7wBx/EbfFkas3LqhrgKIRagKECYii4+HM2DP4BBn89TifzNrZrf7AUb/02GZWcjzk5z6fv&#10;eCdSIBeji6OrP694tsilo5l122meLe7mP2QdXUOXI4y7C3FN5V+8e2iKK7lyy36+z3uheWlf+pPY&#10;JyULvVuV0GfsOiyIsCjVVmEt0wKeNJTY8MHehiNuo1XFMItK/lGQsFsYc/Tlg++opAZbk43fXYjK&#10;ObDDjRzxJnvcWjm7dTh+uZ1FjPHBIz+MXb966LInA5vRL5oL+7V7ZNJcTIjos6mCTZvXuuTpZvIl&#10;XQI1pl6quR6aBT50ciA19deP5Wnneusn8uhoN+1kr4qN8RW+JZpXGL7IqFoL2zrktG4rj8WKKR2x&#10;WutVSpQBEmxlSWVFSnpG/Q6qrLJmotl0zCcG7QzuNYTYoyqR0/qukScH2n/fOiPE3Hbhh2JhZeD3&#10;JN9vq/Na4m99gFYkMniJ7TxCqWNqeccTPBmPnTqH0L1gPxhsOu6z7kYTp8z8ds0Pb1osdAfwXLJl&#10;FmywWmqbcnikJcmihUz+Q4WCWtnVqH1fB5NFgS090gME/+Tp0Hmp1AWvipPTM8JjY3lQe4UEe4aG&#10;eMEkOzTcLTgUh4FqAJ84v3ndc+chm3OeVh2zKUmQdsmg79/UkxwKQLXzadXWvZvt3Dx9Y1P5AQHz&#10;Zs8q1VNw3UPcBEnUNQ9eAHjqAkNs3L2DYm7FJ6SkZWTlPS8qg9RSomSKYBSJLR/4xw4D/UL9V25I&#10;YV0BLwP6X12CfgSoCTpiQPrXIOv139ALYSrPGXqB4wX9EIgdtqBu/v6IzQcchXCiMAQNjrrxdnCU&#10;DlQizPpFhsEO8WEVfTjffECQPBBxo9yzIiac7mr/8Ox0O+KbHTLX7cNZju2m23W2iDoNd2CllvNX&#10;ZXdj0WTGcE2psWqgUXFUJXocm6kAiBjBJjMwhjUr89HTq9C3QQID4IRuzMl6RRi9zyupf5byzB35&#10;vnj14bvqM6nyK/fE1XpodTkzVIPgCrsAvUoGLz+EWsRaw4mLy9lrGEchAmsCXOFAKDc82TAwmIs9&#10;G0FN6W3UAIJm4jUY16h/n0BMdNGgC4YFplsgInvegPi9ohaxv7hlEBLEuiZ6Gxn7P/4ODQtjQq8m&#10;Ww+zJXPdu/kLHa0f2Y5zJWYX2tqnBoyyIfM9uj7TllVT6nGTP8OFTLD6ZIo/GWZBLhVtHm5Jplr3&#10;MbUjk82NZth9ek8ZBlEtc+dAFHhtGewQ/0nZ4YXHRge3tdFKsmrT9wvvfF+euEeeuiI9YwvzAaqh&#10;K3cep9rqOL7JJWdy3PnD44EkhkceCB+s3LBy7tKL/Ze+ak8Eo5pX9WmeObBdVTcimmD6ZPORa0Iq&#10;VVTQ72I1KyM1C4I04/zUJt5qEy/VZG/VUp52SpBqOp9O8tYNc5NMCRQduqdOqeQ2TyAH5GwhkX3I&#10;ntnsgWGMnoLtk0HcjI5lsJXUQ3qlP3jmLKQZuFggwozCkowLVQzXlcANpCDc3m11B4sFLfgrO8jL&#10;715b+uEjn30xG0nocdOY7Z1pXriEobOKMu7Gf4MPJiGBCTfGFejfB5py+OENi8UqUausAdMELaPJ&#10;6wI6bwge6V9w48BdmyXhvadbtlxg2e67gGZRpVdqGM8xZ0mBLsQmd/YBlUCtTF4mFMYkpcE5DjZL&#10;EBYxcTT4eGE7FBblFxYLY28YY/Ovx0GA487nu/j7e4eFxIWHHDy69+8xrkPyZSSRklwtyDRaPBA2&#10;u0Ujy9Wzf9po3HcM3hcZd6NfjxHVOgrD8riktMjY2/DczM55mv+iwJCHNyztm1+OwtZpQvRQK6PU&#10;WMv8Q6Ix0UGrCGGUq18IRGeIyldZI/xVhPXm7/m9dyAOOMaFFg0uBtKFFVR2bc4rKtoS9VVMYU5w&#10;fvAzpeyhMvcZrfJMueOU62D39GxqSS5sYzArMMcMLM1M9sC0uU2psWqgEXEUtioYVsyYCQgJQnsO&#10;t2OwATsxfMXQs6hGoQnKo2v4tP9l2vu8pvMJNdmvJTs55ih8bteTraoexyUmZySjLGrXBik982g+&#10;EBNLYjbW1TV5xTCWwldllhaaerjxYQLBdwackCDk/8fdBHd708efVQOG0Kgg1sN8HBUb5xsagfgd&#10;oGqBXg8mUrAfeJJfBDthNu9CNt6Eb39tB2wsaxzunVvk12Zj8OgxJ8hi+74rfYwfqyKAL2xST0+E&#10;+57gSmGVSkirFvuSi6k7wh8/mmreJiL/zrUkN4+XZ7weBjpkWi8Ibr3Y3KgWoWHQANi9YAhAxtvw&#10;NFmHo2AjhRVB9EB4b58BR9H4vUm3NnGqduX3f99arKGhiudbcxJnxniuSLr+EHrbKrpm254ps7dv&#10;Ppo/hEC1JxrQhn5Ayvu21yxZUPj1uv0KiDWwU1ZTr1zV3KCKIZ7KCT50GlR7vpohgaIR7oox7jpo&#10;+iYF0+GBdKxP7U/XpY5ZNBewDyMYQikNYubJRTCcQhVh1GuZhLpcClUnvnJTikqVkpc9YNhI/FJV&#10;K0Fx4Yf+a3Xq6bkto4rvhKZ67HoaZZ7uYycR51NJUc792J/XTaSailD703hoBZP71Xv//nr3u3gm&#10;EUsNOIoZD6t0AwYPh0DmTQuiY4G6mDgTH0JaNP/SZzOdWkxzbj/Vs+VkW3IwYkpC4a1XMm0lpUmF&#10;qVJayq6DGhGrsUonlqnyX5XeTEzxCAgCiIIUGtgJUArCInia4ACnE2AGsyDiR0B0AwUfZDiIEewR&#10;FHTZJ37fHpdjDl57H9aOuku/uEvbhtG2uXRpLrqRdsqKeT2Nx0kF8nsvnpv0GgSqMyDnsmoxIlkj&#10;qiAwBJtIAOSg0fyzE14EgwTulSATRulhvAscBbo8TG4QRrEAx4gsww9DEOS3gKNUeqGgAtoZNDTG&#10;TKlMU1ulpNNsPjiSsDEi9/lU2xaOmVYjzpH5Pu8PP9XMzJN86fbJYsd2YqVCLsVgeQ4fDlALsSZs&#10;So1XA42Io0RK6N7QOkLAG1AcIHAwF19SCm2uCCQwYup8ny5wrPp4bynZoSJHKDksJodk5JCCHNa2&#10;OEw/OEhb76NtduvIBkr2UHKIkv21zQ8UDrtUdPIGTS5FmbHXxqfoYaVAjSfqlC8lQFdCNu8yM3T8&#10;DU6qdapv8FI1XiU1Pel/rgFuJqaZjx7DcgCzJWcUAVKXKMijbiWlYuF7LUXHrNSUWA1o6TOYkV+K&#10;+WW2Q5siKlji0H2qDXlC8yEWEND8Slq93LnPvCudYguiFlztM92+9Rznj8ZfJcv5fxl54v35wWTS&#10;5Q9XBRpvSeplZt0xSR3IhLPw2pBjr4xZUoTAWw3V8mt5lB44Sia4V526R3R3bXnSLhpzvKLAXkKx&#10;YAoOrt8cWUVHZNM2d2nHHNoqnnaNogGVdP+p7UOXrMVYnNfveZc20paktN17xcZG2WE36cK129he&#10;SVcBnSEUJgVyav+QLgmSD/eSDfBVDQjUTg+iE9z1Y531Y3h0iC/t46Hp7yEf66/ZcZeGPGPkUtxS&#10;JYXDEbZMTK7CoW4IoGBeiTUD4xkmN7O+WZb9ONdAkoBlFOgcihhDSTH3gN6ZM72qVour4JuEwLGF&#10;1fgj2Ac5kgcWA5qBL7W0gnHZveNp7Zp1xkYmQ02HDTEdMXTYqG49+hpzJEtvXizGi41aQsxbrLEz&#10;TnadG9BsR/KXMXnxQsTdojVCWloNjoKnj2YfHhqY5Qm2ALQOjlflVbDiBpkS2CyxbwJ8ghgKB0BU&#10;PY5iPwZHAUQFx9yy8+AFxcQ5+foHXo/xj4o6GR567IiTh6/dU0qvVWjXxInH+0vnVMsTYPGjLj9n&#10;fbznoMngmkRnGzdmEiy40G/THmQPMB0OTyXMNpjp6+LfvXmB3+wO1hW5A90NRFicWRpwFFR7AIpA&#10;iSgd5FEIEPO2yAzZnhQ2cTId6gaYTuSWvW+W4wffhQ1ezZs59hpxznGY60t2Rfwwx6XLlqCNE+1I&#10;8FMvLlAmE6YxPy+4+9QNmjeriaarG6qBRsRRTOOqhfpNWk0BfDn+MgZt6CMZPZ+gHnKhmuxSMdHT&#10;HtrygPjTI2Vkr4TsF5P9wpb7q1vvq269p7bNblnr3apuRxVtDkjI7lpySE1O0/eO0zYH1Z8e1k4O&#10;ZB4HMI6FelAuVacWYN1Ap+BcwNAzGCc/3oevLOhAE4pqqMX/jN8Zzx72+FpdSWWVJws7xSxLwR8F&#10;kRT2p/CagYKmCUf9l5oHnUuZkDqm+ow+06mA0utSjxUeRmcCXNWMBbH2pYqu851oZkeS5Olrfb4a&#10;7YBQpORM+plB1mQGr+N8/ueTHDtOdOgw1qnZTNePNrhOqNS+kMswz7MhIRLKOJntf3lh3VdOYAHM&#10;wXCUqDypKmWnOGkNcFRx0PrKAg8BEwZQ802nLr6E9a+gxQPaPE1F7skIGMsfp5w/+NOgY1ELT+9A&#10;aNad50rWbav6fnNxSj695H0j8k46izJGFUxCxPQgDNYk1dCtiaIxfpJB3nQSXz8tUA9XvgluknFe&#10;yvEhdEQQNfZWjnYQfhehsclFqEFmBMk2Q5CTYaGABICxScMNXwvHE5FWvW7TFr+gUB0Mg9DbcHCr&#10;m8HOHDZ4HLU5CBio24mVFQXZVCKSM7CkLcG8hMeyuGLYuGueiyTMKpvZlrzjiSs+KgkOORDXoTW7&#10;9TQCjP5jSUNLYIYN3cE3jt2XhXfKZfpVzoQCDPlUix2rxf09893ahBb6o42fvSwJj4uHDAr04JAv&#10;8cIjERDKIICq/4QkyiCbQvBfRy9fsBCE3LgJTzoHTx4z0uaHhCRej/ZNDA2JceZRo1EvOn9U+TFR&#10;d+igPGNeC+3ZgZ/3fNZ9UJWGfjpwaJ++w/v36dZ/yLDeJgPmL1xaLURcC8Z3gZJyJhx/rMS/9y5O&#10;ks5dDPUpF90GhOoQQBlEcNBXgvfAwz80MCwaKs63kMClyBUfMloJJFK1Culq1+6DjpHvovtMcWk1&#10;y7Xj6biLC3w+2+K3aX74e8eTd0+yfY/T4Si1iCiDcaWHiQUj8GxKjVgDjYmjdIzgpQIhTZlSATZR&#10;2kIR9X5BB1vRv56QtdgtJvu0zY7QZgfULQ+K2h4Rkn2QONHmB7Xv71e02CclexVkvw6/kH1ysl9J&#10;9ilb7pN/sEdCdlQ231vV7rSy1ZHK/r/I+bmaUjZbg+ikyiJbANwGDAVFBowEVDI2bXKyXsZY1ZTe&#10;Wg3A7QVDG6Q+UpUa4UE5K4hg2EcBR0HU7+nPhwWFYYJH67y1XP2ffxE40jTJ5RlHotflawQVtIif&#10;7vaS5mKKg6dqsYgGP/U7FvltJa29WZqwKWT8TNu/eD8JQazYsKrgBW5frI/pf/mGx/r4HrMtumy0&#10;nQXmPax78N5miBaYoabBEYDRw7Yb0JrBC7r4TmXyDmnKuvKknfqsfZUPXeS6WuxWVqw8Mu9pGXku&#10;JinVne/RT/KFJJv2LNYc/XrHYFc6cbftynW7ebfDBAoan16z5czhAxYH0MCMFRsvB0ph/JpinQL6&#10;SR1kGl4v6JIoyQCXyol89axwOsNfPcVLNsNPOy2YjuPTkcHaQd7iUR5VGyIU/CegZTd0EW6qR1nU&#10;DINjKRfKpLdu3tHjFVwBNQqtTMyoOw3rKXch9fypTdadVOdv2xbE2wcsb+fpetb7x66ijATXZS0s&#10;17TnrSJWK9pxoIpxmr3rCQgKoXP+g73rAIvqStvX3luKJlZUQESkKqKCij12E40mGt2smmIsUUBB&#10;sUSN0RhjRZTee2dABCwgiKhYsAuJIn2Y3vv533PHkN3n2ey/uOiuG84zDMMwc8+5p3znPV95Pzwb&#10;tUNCiQY+51AqNblgtKjvhADSG1lDjl9bNf1Mq9SnN2RCvCkWy7kKEblaUzY7rN3sgE7QgMAPKhmI&#10;KDEV3kEBMQmgbzISicMVCspnGO8ApbDq8QGjhgqQCSYwv/CokgdPcgqu8uTqesRasq28W3R35+Ej&#10;E11kHdo/M2/HtWWe2DL1/XrfTi4mS5d97TDMwXH82DmLlg0dNonynSGhWG0DO/jsl9mn18F7iSpZ&#10;gGRMygD09qC8AjgKpOiJWbkw6sVn5AZFJWbkXHpd+igJhoZqYemoIURQV0PEs5OZcb7M52dHO/oy&#10;e6/umO4/eLxva/tjzBT/t2ZFdjx4eQVQsQREU0QmpLZ3mh6ppTRjDzQjjkJOCoAaLGp6+tPqoJ3f&#10;dVnVx5fLfAssJOqwVdpjl7LHbnUrLyXjrmI8DO3dpJ09ZL28ZG9tl3X3lnTYLmG2iRkvGPuoUa/V&#10;Fj10U908FG2hmHLnMd7i7t6ki7ec2azZdJ6dQjoCXp3DVzXXy8V81oMd+hCEZmCPgECgZ5WW8rp6&#10;gAa5sPooLO703ItGHBWSQFVSRhz1y/NKKo2o90DLAv5tVAAJJKROJJSR+1qcAOiUhbcfNjSETQAv&#10;cPGeQC6hid11RKgvq1H/KqYYRyTQiWD8wk5Up30m0Ikfa0sViE1XyqGrBysONV5R094fxuOwOy1V&#10;NqDChsoL3Ksb5ddW1RZu0hWtl5VEG9RViG0fv37vVK6YuU6YfJoCpjXofa4Si1/I/jU/Dgslm4Kv&#10;RgSHRiedOeMTGhqUVNHwRAkCbGgvaN24vFqmVYi1Whj3ofmBSa1BZuCpyTdFZD5H5RghcgxXTYwm&#10;U6KISwRxiiGmmSqbGKVToHpCqH5eGvEuIVfgBa6ikbxsxB4OTSrHMaMRw047ByQoGoMCjlSQM5S6&#10;84V/FKg7ZSJ5oTtTnJWXvIx5nv1j3ofMjbzQqA+Y6sIrkUuZ55y/ZH3NpHk4CKGJktTce/OnIXCF&#10;m7vncCu7vgOGWNmMMRk6YvK0uZ+u/Oq36fWv/qZR8LQX8UssEpFnqieroswm+zDnim8hkTaPVKT+&#10;6oP4r49je4aXBMWn3gM6Mmayw9IGZILSqdGQB38hPPBfPPAx/CsWhJmhobcelWG68uQgOSOVPFF2&#10;fvER36Cg9IhLVy8Ec+JNOwo6MfwxDLFhnpsxhl6tlUuPKF1mrJwycuy8+dMx6G+9R1lGYcjDiMMf&#10;DOU3sgLDa8BRmClUJQX8zpLgydUaEIFGJmdSVnNOFox6wFEBEfFXb97Fv/7VTv+3PgcvY/A5oFE6&#10;3P4vdc+Cbh2bFNxqZ9Hne65smni039rErw6V7omoCc7iXsv49eHiOJOga4dxaGKPWDRXAv2iBiKi&#10;pTRbDzQjjqrWy5WIBGBl3SMe8c7VDTgoZNY29Nkt77ZNxrjLmY1KZpOW2aJjPNVtt+G1mtmkY9wI&#10;406YLezDQwuI1dFT1tFL2dqDaqha7yStdkFDRahB0EvAfEOGeZHung3OkVWPkPVJSeoVJLlUerFc&#10;idzHEAYsfKJQSqpomSfNNkn+nwux4cMw26HzIUfAxolgPdj1wHsAP3N6OE1KLSi+hnnRyAv0/1zw&#10;z/FvPR/e98AfSiEC8ovLSp/lahG5Ru1N/Mp6RQ156Ba58BfZPSAnXR3eFFAdbD3muAruUwiApXMd&#10;oEIK36GGivpSoA0Jn4tOlimJAp+Cw+AfFAAddqDoWYP7/DxwlPLGmpqCb4WX1qirClA7DAeLv/vZ&#10;j5BRl0mXW4QpVHctJd3vibYWS77dvmtedPHe6Oiss8hvlltTKaFDTjENNbDjt9YgF8Ghieq7KFkJ&#10;F1XQ6mBulCDXctQTw1+zeFPipK6xZHIMGRdBbMMNZuFi51jD3BQyIYma+exjhOtztdF3yBN0Di6D&#10;5mqJi4tLvUCIiaaTUV+pG3fuHTp6Au1n9zdo4VjQqCf75zHPSn+N+bxTUbpf5MJ2aXGHI1f3rcqP&#10;CF3RI3Kt2dEZjDhnH+vGzm+gW/qbXXB0MWqiYAaoqRfjzxt3ntx58LSpd2UM4AIIh2srvNQAhvMq&#10;ozZmDhoXwEz16Txme/vpvszCuA77c7dEn70QkxqNBCvRqVkAEnB8gkkrPj0bypmIBAqcks6dTzuf&#10;B3wFNAUQZQRaZy9ejEhIkGnpwEGT4zB2Ur/BFkOH23Z/z9HB6pNdPwUM6yw0aQciMv7QDjf6dG8Y&#10;zPAn/1C1YMUmVa2koq4SY/z+0FHI2icDZoYRE7j8RTGCKFZV9Ntbr+I33dBotDHO51TXC3IFGCip&#10;T1RKOnUDg2cUJyc4OqmiFpo22omvuiAVJXX5ozhKhKV6v6Js2pEOLsf62f/MLIwYNDWWmRTabnwK&#10;M+pnZkooMzu4l8vRrsnFl7liAT2bgLoNRnfqYPY/YNh+1T3dhOs3I46iw4uNgSjvqQzL8xXM7jrm&#10;S0VfwKTNGgChNl6k1VZdG091h+2qjtsU7beK2u5WtIKT+RYV4wb4pGvtoYUhr5OnpPNaaVcE8W3X&#10;Mh5ixgPmP2nHrfK3tioHwPl8j6D9HsHbUE+5CWfHEj6dC88uCcip87/kPODy6e5hUKlxzmdlehO6&#10;oeWjL98D8L3El40+aZAj1+4+oMmn0jjQR0Wnn4OoiU1JTzubBRHEmmBeudx7+Tt5vd8EGeTSeGZv&#10;7vdlhHwaNWRZHHOHW84n9U/09ceu+I899e5Y386+V0+KAUEItdKxh2JkzquAPIRaT64AeOBCt0+d&#10;gAAKAF7o6sPsBzGbWsfG5PzDG6L7EGAYq7M14ihVyRfVBRuqb35zpzyXKrIayIrP1guJPOQZsSjj&#10;vltEzIvJcnU16p23wW1naE5s3rnA6Czf+ODSZ+W4mkDAOiqjVbDu0iZQQAVPJGSooeHV8G9CEB9W&#10;JM1jYSjWk+33yKwE1YRwtXMsGRNPFiGCL9JgFSm3jFHYx6ocozSjIgwOkeRAwZPcX0Rw98Jqfuud&#10;d3GX1QIJdjKJgcz6eOnlG7eQ0hGmZOM90qBRzDBenkZErp1ZdvPOY97lOLWqSld1E98rTAm9EXH6&#10;QWZq+d1raljD4GbbmJXvH/bRm/DmshWrrO0c33q372inSWYWtpY2ThOnzk1IzW5q22WEBzswjeiH&#10;ZspAZCLqYteg552pSNha+OWO/G8CrqWf5FwMv4gMLImchPPIUgdjFvyr4RQUxbpYRydyohKoN1Te&#10;jdtX7z6EtQt5geFwjqTAMPMFRkacLywE/yMYxSdOmzXIzGq4jeMwq9G2trbD3nfx4ySNduT16Hlj&#10;ICOx6yzpyPBmdn62I5/MXfFl8cUbmDFoVC0M4KzZmk2IQAUI8iDTScbqZJp6v039PKYVGz+F5UXh&#10;VGVdPfL6UTUU5yxuEy9oXpi4VKkaVtEXs7GpVTTt89RqT9VK0Mzp4AtJ+PnCAiTfXJkyIPJ64cQA&#10;5vucU5ND20w/NWhN0qRP0ztNiWQWBDHIe44O05AyqcwAZxh6HGspzdcDL4GjICxBi8oOhALcQTgH&#10;4R3It6eQn8iMp9KvjdQya3XQMnXYZ2C21kHjBMdyxk3VZreI2czvu9kwYIOa2QkEpaZxeV6srmmd&#10;uudevJB23Sntt+05Nfxtlr7nrWG+ljG7FT2/q+/hLm+/rb4NdFPfapgNyrZbSauNysV+3Gp67oby&#10;mTiflFwRAWzjxNIAPEVJEVrK6+kBKs8QJkW3T5BOIPg3LCYRAhZ+mFDvx6Zn+0cmpGXncUWUYKqF&#10;laJxTJCmO/jymUnBTGx9zDWucnkOszPJPfFWwYxwZqIvszhySPKj3Foi50oBEEQg9m784r/5gpIu&#10;USpzHdJYSGqLuPkb9bdW1xStVl74jpRl3yW6bZe09gu/MNSRfcGiofP0/Uwej3UgnrsMv0jJF+u+&#10;yT3LSU5MGNpvirXdxCHmdniYWjgMtx4zyHTkCDunYSNHWdmPRbZc7Diw9kKNgNbS1zo9zY6KBUoF&#10;uO4OV/PTNc2sRP3QQPJRqnR8rBbmQpswMjWWzEnUuyQpLRKVMyJVI2PJ6fNqLiEmlqOwkfJhyjSQ&#10;0MA864Ur6P4KVy5cDXH7MBfDpglRoLp3Zr31LZ9FF88HHV7W41nU5gMfvRO1qn3IAibiq47xS5jT&#10;X/airQG6o0qzN7sMNrX6bt9P8IkaPXbCgZ+OoXMHmQ6DKG5ykQOG0x90X1bZU//HJ44VuMf+eplP&#10;HsEz6n6l/PzDyk2JK33ib632XeYTd87oBwVXKKhlQImJ59NB4TfvPVbRsHqq5AyKisIxCjQI0EUD&#10;cYEwKig6DtF2WRcKB5vbDDS1M7N2HjJyvOVI5wHmDjOWuMekEfMhRX3a1fRtq+/T2uB16MqWg8nf&#10;7Dxsbu9oMdJx8CCHoQPHDjd1tR7p0ru3qffO/bhFNmgFpITQ6AKgv9oC2nwWskE1Svnv0rNyaEwi&#10;vECTkRM5HWnZozM4SdnZ6H+qb6co73UUuEiw6n1aF0ItampqDqQfuFiVf632drm0mquFipYmYbvz&#10;pCSvpKhaWA9DPl33+DRaiF+vvNteRyf899TxEjgKymR6eMFIgP8V8hF7KNwgqHFHAx/RQ5fUZj9I&#10;Wm/TwnLXZosQXuUd94p77ZO0gm0O1r3v6tvvIR03kVY7azt6S9t5iDt6ijp4Ktq7y7oANW2E9kne&#10;yYN1kfIiPfcQxs3A7NIyntLWm8lbmxQdvsV3de96azruxL9It4Pyz7KV8CMR6siNct5kf/QrtWlA&#10;ILCK2P+ebv5fbgndMqEfoVopKkSg3EboCgKBgaMgcKD3RkhLYkbuL5V1+ITRK/h/uTv+5XvTK6kO&#10;aUlMr4jSpCoFyXqSW/SkAnQHp0tO5tyRVxBy8rbnJ2GdK9Xl3Folaz77ly/9Tz+IUWDzNBmgHxDV&#10;Xa/J26Qo+eLplbWPbn1cWx5+6QH5OIjYe3wRnEtGDq14j3nUt1NNN4bXu9Oto36qz9bt94uPCUiL&#10;Cs85dzooNiP78uNfa7H64d6M7CQCMT1V9TUZJoWqyLitsFPCSDxOPSepfxw2bI1QT4qhRn5I3C4b&#10;RoYQpwjFB8ncOZnycQlkuD8ZHaKdn6q3iBVMSycf+BPXVH4/G1tEkDy4ed99z4qlC5fycVmVXCCj&#10;vk78avoMjw/QC1WmhJxwYfJ8R+aeWFTyFXM7+UDOGqbw6MLQr7pcObI65AumKuNMtVYNKpZ6Curf&#10;7GLt4OzsOmv67EVjXKaOd50JoNJ/yDC47jT9rsT1pJxOMD0Jv3nOdi/zRZTp1KBOCjXJfBy6J2ON&#10;m9/3404x3xzdP92n/abAr85ExnIuXg6Eh3lcEjjG84puwPeGut9o1NjZxQp5XFpaXGbWqdDI8EQO&#10;VddwOCCUq24QXSi47uDk2m+w1cBho3oPtuk/YLDteLs+1oNOJHKeSsnPQQ1ePz7OvE7O31ZM/Xh9&#10;QFLGxNmz3xto1qeP2VinmYNMrM3NRpub28uVpI7bwOo9KY4yypym33ITvoHIJUw3o3fWs4pq5H8B&#10;hgSOMgbUAEcBKN5+8kSFSCc6vakMfKXFeBT9WxyF1wqFop7UyAiyS8kUBj3iN8Etj3bL5UKAKNZa&#10;a8Dhhn4XDcTixKOlNF8PvASOQuWU/A1DgVnDtkRPjQhUre9XQN7Zp4Oprs1uSSdvbtvNoo7wfXJX&#10;MN/o24MVajU8nfg0Iu9L8o4n6fGdvt1WXls3fk8vSQcvOQPnqK16ZhtpvdXA7NAw68UdNmnabOQx&#10;O5SMh2zQTn3rHXpmo4rZJHtvp5A6XH0L3RRp7871zaOKaKIWbUvhrU5Ck9TlaM4/cRBpvt5ruRJ6&#10;APKDXZuYC1SGYCguFBQDR4EAgR5dWX4VqKfA/UJHiaqtWgrbA1pdjaJqaVC/Q1c21RGZ74X9S2KZ&#10;BmK4KxNl1masK+g/B4mx0s1pBhNsFzQPXXMVXJGqccUag7TuRm3eRtm1NWWF6x+VLowruL0qXGuT&#10;rjaf9/ms5fX9mQpLRjWup3IQIx/K6CeP/WX+X4+cTEgIO5dxjOMH95gETk4S5xyyPkngqojBxwAb&#10;iM1oZ+yqSCLMNpfmzqMxtBAaOHBBfQBeJ2pVhLWPcPXkoVjvdYmsyCFjkqRmEfWjY0Vz08jcOOJy&#10;xuAYTybEE8dEXf9x34y3srV2muUw69vUxHTkv6HZclUioNAGWPO0lLEOfmEaIgqcZer/UZ/iw8zp&#10;lUzi0nfKA1dFr2Juh311alnv6wErIld0h2uVlLYLvrZvvF2j/5CRjs4zJk5b4DRx5qQZC+rFKlMr&#10;hxEO42hnNKkgGh7DAwc3IQkpjXM91Z5LHn+dNfbak4YPA7u4/th1zo/OM6KYtVFLp4czm8+4IRF5&#10;WHIqfCBB6F32rFKhplqaBh5UfFTbjGNUdn4+LPvQRRt9h4A0OJfyn9fx4cRlaeX4/gALC7vxfUxG&#10;jrWeP3jQCGsn+y37d/3VbYtPdNLJuEj3o16TP1zpExkff+7sgGHD7Ee7mFvYDx9pP3iYuYWF42jH&#10;SUIJCJ6JQq2UgmkM2A323FdcUB2lAWc1BudyLyVnnkOgInAUKLOgjwK1fhyHI9PppJjYKK/etNd4&#10;FEVvN6qk2D6gy08DD3T8hkOikDqUoz3QRLHKKLiZs5mXsU6Nj1fcb3+qy78MjtLBsZHg+IMJjRd0&#10;zOgZUw3izek+gEwsheZWbqutgg47SOtvJYw3D07mn8UoFsWSmSkNS5Oer4zgWgey5jx3MbOJdPPS&#10;MzsMzHp9H5jtNpMOXjrXIOmyqIblIerB3nXMLpXpScPJAuISLu+xH7xS3I7uz7p7CoC4YBPs4KaZ&#10;/GPdbRk4+iAYKUgrqFBwqdKSndV/qrH8D93sCxyF2o0ePITcflAWiaNoYgriWQKjk2Dag/9A9qVC&#10;ur5ZZ6r/UEv/y6ql6VtEs0OZ78/+4HspZOYpZoYfsyyq/2y/Lh9Fd3E6yBxIOsoHIGlg5V5zTmcs&#10;Dw20Q3D9NQiKJZe/VBavKL+yITH19MoI6bgQ6XsZFUuXH7abIDBtXz+kjcCSeTSylaAfI106Uz1h&#10;oXvm5cKgYE5qdkpQfGJCVnZkQjKy49J0E7/JZ5j2+GKwINAiEQnxzIOLOP2rseCjaAOmA9asEj8R&#10;D5Vz07UOScQliUyNVrpGqCbEEmsfxdhwMib39kcWox2Wn5gWoV2ZTc4UkAegaxBgD9VRjikUSr6J&#10;jU6goiFIsrB57fM9u29e1S9z9duV8X7fLesUuLxL6KJ2Pis7n5nd/mHaBp6cKqOEr3z7bbzZV/Vi&#10;6HDHWQuWjZs0e8bcpeNcZ83+cJm59ejjfqFNrQ+hoWIqLblqCTl5f/8HYQyc2Zz3dNuSvHriaWbu&#10;Mftpp96bvM/e+VDbyceYY1G5YIuKz8pOOpuNgcMsAnsVHXoMsE4P/hMMKnh3jweGpubk+0XE+0ck&#10;gloKUSfX7zwAqcLipX8xs3QYbGFn5eBs1n/q4P5jxjvPqudp+AKSnHR1u/dRX2CUTORbicjMuwhl&#10;1+Ahtjh4Yb8RqyXwJYFl+MPFn6AqRP7B6xtOXVQF9KoLGySISqtqG6Lik+LSM8H2EIFAxWRKOAwp&#10;d/X2bcwmhQr9YVTLv+oG/X594KjGHtBDgYioRhwyqJxl1xbtG2rOow+qinpRXgPp1m9V/Vl+vxSO&#10;oonzwNhGT8p064Q0MwBWeeWTXjslzDrSdQfpsEnGbNIzwEVbqszcFB32gAhBgkgLMUYU3qca8Vbk&#10;+N6sZXZL4YLeCya/XRpmrWj5GUXfXc+7eQh25SlqCbkrJGZ7Zcx6yYcJatgOuCB/LiI2R0jnLbxW&#10;XiKaUMYNWqya3tueLUwmVWDnI8qdZ3VmB41nAlpTS3kdPYDVygozY1ww+v1pNRc4CnY96KOAoxAX&#10;DByVeja3xdr6t8OBTC48GZno02lSGuN8pPukFOYvGWY+JQEnH25IeZj/q548U8Mj6JkC+XfpasD0&#10;bp6CAYLshXaIOjHJi1SFqwVX/nKz0HvasbvLS8iCQCmSC4+etniil7YHU2vfgWfGiAe2lfTvKBvn&#10;cvOjDd7xOZyooNzkpDTsj6CnDoiKuvvoMRRNQj61tumVqiEWNri4FN7ctKAqKiNoxJMBmzW192HT&#10;USJlJjZF+h+tWovkeYYKLTlTQj6KJaPCiU0csU0SzMzSjA3VzCjSjd6d5JpO2oQQuwC+6wXxhsvS&#10;8jJY7qGGguRB9CKXvaxO1iDIiPwuY1Xb2pNjH136MW45c+HgVzXntlxITxaVZVRfzYvaYpp/dDOQ&#10;KaQXgbv+G15MzO2gj5o0feG8xSumzl702Zp1FrZjhMqXwBUiHuFpEAUqIiduHV8Q16WaSz6MZmYG&#10;dgGF45xTVrMDBiw5+eGkU8zsI0PWHPsKyKHw5h2ABowjtWLhgTgCsHfA69lA6nh8sHQCDeH0FJ1y&#10;bvfB4wBdCN97/LRKBHY5Pfl89boBJhYA2/0tLKYtnF1eXyHRKbB9iGQkOCwlIjojPi0jICIiPC6R&#10;c7bQfJgzvwE4nMIzmEAA27r1egszibVOUTPV6xhD9h7RAJC3G5M1hCWB0YWDcwRwFEiGBVIZHNFf&#10;4JnX06S/v21U3Xg+RdfgYAvUpKKeFlBGqag7OltefAm91nKY/fsO/Pf/ehkcRaA6pAE4WBSsuUEL&#10;tfDtetJ5r6idt7KDm6KXm7IbeAwQqeeharWbTzVU36Glv/DVehE1NkOxrlh3RT/npMTyRDmzkfRc&#10;W9t2n7DPdxLkZE16Tj6KJIeKISFlAF0dPdTMWo3nBWRYxLdkvtfIwAN6xk3Wbruq1TZVG09x3728&#10;VjtVXXeK4spoFmOir2y/kwQgtQDF4C3ltfQAhpQO6wt+FTVSksjUceD4Zf2jYNdDXDDCouE0VdvA&#10;ey0NejMqeSp5vCi4g8Oh1jPjevuVRey/untR2Bjwk08PZiYeeGdOeHvY9eaFMJXaR0ApLABpnvsy&#10;2tewc9HNSHubW+hRdH6HX3b0xJwGk5CKuUlkeiKxmjwv6TGxty/vzdT37apqx1QMMnu+L0i3ePuO&#10;4Myk0DhOFCclNCkFpg3QU2eev2Rcb8ZdbaDpCGMVQqEQu6xcTo9d7ATBoqbnZ2z1oJZCA3A4+s0s&#10;A5RImRNuVZLd5+XjE2XvJxk+iSUWIWTYEWKXSYba/XV8avUKDrEMqR2XJHcavW3dobjLMF7gKnAF&#10;kciw2u/dLIpc1CZmVfuEvzBHPuievLrjwSVtAz9+O29j55SlTNra3kmfMfLLP4PTHJn5GtCWN7wM&#10;NbP5/odj1nZjAUt27zv45NdKSxt7DESTi5DAYUwlVwpqyRcJn0wJY3Kv3lwQxzifaDPhZHtY9Oac&#10;HA5MNf4Isyh0yKwYpuzpM/Q2HhhW6CFdp0zFPKKIGLygMsXcBYuKSkqRvXfXgWNh8ZwB5rZRSFzO&#10;elJhVsCDDlioqpZXXFJaVlfDlSMdoE6gpinFhHpJdnFeBCcxPDqNk52HrMSxabkmpmOGWbhYWjpZ&#10;jbQbYGJmN8pp3kcfwhlXQSlfqcwRsc5xTb7lJn0BaaBpPkcxvOVB3g6bZhS4hZPTA+MSoDorKL6B&#10;/yLRYZMu+e98mB5M2PK3FwFQ0tJwQmifdDKNXEp9ABHjoZEhNg/99OKBcULKA9jCsdxo77WU5uqB&#10;l8JR9HRAlVEQYQaEzOgq1OTHbBmzTtp1h6K7J5/ZJG27jbTxBEMUrG+GARsVrby5sPawprb6uwJS&#10;Ried+p6Y7Lhe13kX6bNBwHwv6761CudLbLQlYnL4hkGi5sGlsNVmQ7uD5GK9Ti3XQo3/eYqQwWW3&#10;6inH1LfinpsV/d3EIO1st0W4MAJzBIck3leZBCqpWumbLyiba4xf9XWwG9NQLBDYY14g4ZMOm1t6&#10;Tj7N/oBcpSzPDNRT8amZpQ8evuq2vEHXVxNJwAWfqf5tjt4IAEvUDJ9B29K+86/6+UDRjuNXz+y7&#10;uMfvSuzhjJ/4rI+5GjqbZioQ+5C6GCNqh9BVXL144lBK0ryEWteLzyfFkL5+6hGxZMWByCUrjmYW&#10;kyVfSz765MnK1UK/BHIiteBMQupR35Dsq1eORgeHsESLCMtCso+yqlpcDY4xYrUakmGTxzbUgiIS&#10;8PEslkJ7TSU3tgCWKZSSFdG9GG3AK8h/xPxCrlOfJYnSoAX/+YdndYt9ZKYRZGwImR8p/mjyghFL&#10;3CecVs6KJqMTqsbbelpuDJ13mRv+gDySUVmE7cOgqdDfPJe8oo3PNwPFt1LP/qVjSvjho3MZn4+Z&#10;+9/bRm7okvxp11CP/nCrUaqq/gf2kWslpYjIkv2W7Q79efyUL12BTS0AURRU15Y8TZkS9LatLxN5&#10;KQpgfsqRtyYebefiz0w/2ndGJON6ot3Yn5mJ/gzGEaCLPiupg8dAk8E4OqFetQx8EmSouSVcyhGm&#10;Z+PkGhSdOnCY3eGA4OSciyf9go+eOI0DAdLz0We1Hsn8dBDSrO8OXyiEf+2V0tKwlMyM3Ounw2ID&#10;4mJizmWa2TjeuvurUKRB4kjMFjpnsPUgsxxVz9Ks9KjxlRdYXlRqMOAFxSXEZJwNT0kLh+tXCnUS&#10;g99XVT0PbXiRLvm1KKP+IY5CJ1CCUtoA9IjxwXYMXuI949v4LzWD4oFepPt3S2muHng5HIWTBTWj&#10;UUksxLjcEpElPhXttpCensLOSPiyXQ/Spx7e1b1gfVtHWnsj/4scOQfKeXDJULT/QdB2J3RLlXAM&#10;PXDtfrvtpD+oD05Bf4X0WqAywdKSHboikyKcyUC6uMlG+EgQlAvoBkP5opP1zNfq1jtIu21SxkPO&#10;4MoepKO7El5VTj8C0fEVBkN4qaHtbhJcCu19S3ktPQALkZEcjx5zaHYYiGVQFiMuGKc2mnwK9DKg&#10;W0nNzL9SBCHwWtr0BlQCzhCcJ8YdZzakLUM2h+XZrQ5fOL4kpe/E0+0mn+k2KYyZdKzrTzfX/CoW&#10;YJnRja7ZCg6kKixhGbZCnSghJ3FZ1L23Q8mgKN3CMDLWjziEk+mpGXPWnljqfrwBKgSi44qIf3yI&#10;x95PIIAvJl4LCguPzsxKPHshODaFc6EQe8qtJ79C1TzE2nbCrDmWtmNmzlkIBRRiChp5D7B3AjKh&#10;UvY2IMZxT3iwwhwrnubUk6gJ7RBALkQbqZWK9Y8bRsUQ8yiwoDf0P1v9weLwcZH1w6PJkCPJFu8v&#10;mZ8i7JGhmp+s9czgc7U4osn56B8c7Eqvc46tfCCqfJqbRXk8tVfqIDoM8pu3Hj+8sF9efpWHT4Ea&#10;HT5Bb3iBGQ2+SejPS/mX8Qz/nKiYGOhqmnxbBp4QaiE2VcjReyemHDcLScl1Pdxz8uFuCwP7zjnR&#10;1/UYM+nndtN8O80OfCet+hKtAeKYDWHDS3PLEcDCGEu6PxvI+/1NoI5GiK7pSMeQ2PShVo5peQW7&#10;Dh2xGT3uzr1HRhCFb7GtROofJJOG1oTC6gaRgKfQB8Wc8w/nUBVWRmz6tZzki1lp2dm19VxcnuYQ&#10;REwmD9EJOhB6ozJq13sN4gRqNJE4LC4OzvOhKWlhqelBcUn0hMjJzCkqBrqDFo42A2DyPxFE87tE&#10;RZ+iI/GMVWVcYYjEAEwFFwbepC1ke51iKa0GRHQtpfl64CVwVD0VfuDHU3OpykeGDDAHikj3nSDb&#10;pEnx/sHDnXTaygebYA2Ajpa0+9rw3g+3IQQapMQtuwa59gpLVfbH9W29eDUYfSKC4v1wDqx/BhAg&#10;Mx6an/KJRkB9ILZla3p781ptp/5R3TxqqJ/5F/JO21TtPcF8LmZ2kuUxmEZqmY64HOVZniHwuECF&#10;EJh8LEAcgbQ0CRwiDfFuS2neHsBa/n05Q6QrFBUVFTi1wZEAnMbg4kOu0thkTgrnHHxNjQUqESoG&#10;2dL44sX//hy/hDqNkDR84NPh5N1D7pzNk337fHqpTWRJju/1I8fzQg/d2brmRq8xPzF8kA5SV6PK&#10;pvaK0V0NXUxFvUqHrY/qfyiVMX3NGgrVd4RkCYeYBMicM1WTEvRmp5SrL5IF3qGOCz43/WDNzLXb&#10;PPe7f7ltj+f+45eKHvUfYGdj4zrAxNpkuL2JlW1kfEpi5rnA2Njca1enLFzwronpCDvnoeaj+1iN&#10;NLV1tLGd0H/ACIAi0P8heQ242PFarqNhdbR2Y6FWhsY/fnvz99/q7Gfkk3PEMo7YJ+lcEmRO0Xq7&#10;KDLSad6UjaddAyrs44k1/hVhmJWu+PYuvob92CABNSFo3ukN4h1sHkaVBV7gLaTqU8H8AYcEmBTf&#10;9CLS6bCPT527cNuegz7+YRKFdtSY8f/EBRErznjL0Fvg9e9rlo4A0hXqq+SqT36aOS+KOZbtPz+g&#10;y8fHe0/Y1WVaBDP2ROcv/DZffV5O165Ba0wMTdcvu2kPMRuOeSUQg2iTmlktRtiKpNrE9Oxe7w0+&#10;f+XWAHOb3kMsbJ0nb92zX6zSSuGtY4waYwGQUWg0tkQsFl8E+XlyOuVLSc0Ijk+mpOgpnEsFFK5Q&#10;Zyw840GbwSo3WQsX+3czPNEpYzzlNdaFfkExkHPn8yMSU9EwyDR4RoHzARSjGRkZfPgEsuXPKcGa&#10;odP/Vy7xEjhKwOIoTOUGuq7kEo1mYyYBB9Q/QFAvYBXpsRsfl9ToVQI16bKZtNn9HCAKfoOFNep9&#10;BRRcfZhKkGsPIckGItz7SLI9D2i5FjuH7eGq8mrUIhKqifUx8B4Y2CQy6m5ewk674cSu67VL3sqT&#10;8icw3oYpfip4PmC1LQ/hv71Pd6UeX4RWSo5TKd2wEU2CxfebMMEbLaXZe8AoTyBj4RsDEAXTj5G1&#10;D9neoxNpSnRIexTU2yg88eLPKYUoqiGGGdve98/zrSH84LvfLzjRtVqlrSbKgsryJcem2B1iFgX1&#10;FsISImB3rCaOFt3pWKRq3O+Mz7iGmG4T4Bg3II34jouyybEC52SNY6zGMU7pFEv6f53Ux3aBqdm4&#10;7r3GmJtNsx9g9tk3a4HjTIdbOTlNkEu0sMVA72g1cgy4N/3CYhH/nnrhkm9EFLRb8Hw2s3AcbOog&#10;aqBekJ/MWQ1Lu1iEICIWxcAx48VGyO6FONnoDVAy/FGhcEgPugdd+GPJ6FPPXJPJ8iSh+WJ3kwlb&#10;p/jdnXSNWKQYxvvLPw3VzYpVDY8XfH5JlVoOrIRKoB0R8gx8RKOjiyFnoAdD3Xhg5r0WFcYf3VNz&#10;vn+5pGThp59Z2Y+p5cvADwAb38DBZvTA+AelcZVhxf3tR/QKvVKtFmrIuRtl6wPXTz3R9VBi1Owj&#10;Jp+F2exL8nE60mliFONyuoNH1vw6lUH4m8oFZyXjjOo/aKgRolPlmB52PeodV3DtTr+hlvCPem+w&#10;ZXJOXlgSB1ljnlRUAUdRUQz9lZrqQxpbgrmKP4HQ7t+/D1oqHL7gg2SUHiAPzzh3QQx/H7SaPiiC&#10;opdofEH/aIbCzg2WKNhYEcsqgNbWcoXJ6VloBtAdbRJy6gFQJaSUlJTA9w8Vo/GNN9IM7Wi5xBvY&#10;Ay+BoxBYCWCDecyjylzlczmZ6S8G/fgf4ShwQ7X3xieRpJpyg3WFC/pulRCzltRC6gkVdDfZUqjo&#10;7kbTUEuJclk22XMBCn75fT3x4kAySmqU5JMMQ5stcmYDy5awRd1pq7C1p5bxIq230Ii/zlu57XbI&#10;Bx+QlwogKKW+V9RtPMT+xagCy1PFp3ozrA0N9cFgj6n41VKaqwcaZQhegM7F+CeegaDgX4pnHOVo&#10;JoXE1LiUjCouJDEdj8aCTzZK+MY3/wwv9JDBCMYjNXKirBODyRLUkPdh6JAQOQ4ZYfnBkbePPFTd&#10;gPOPRgIKGCqxm1SwTOlh+sWmadwbsAfpKVkQ6tKTn68jAk7sFM2fl6kF9eX0BOW8CG4Hx78OHGwz&#10;dvgoi8HO1sOn25hY248b13fQAOcJTgoZj7owIRavTgRQMszSKS4lxycouuju4+VfrXOa/EHPPiaz&#10;5i895e/n7OJqa+s4aNAguJawNh/WJEONPxh6HHUQs075eIAkqZ7hjwq6AZ9XyyArnmjIpqCCLk6f&#10;9nddNj2BOCfqrWJldjHSqYm6mTE610j99FRiGkIWc0jgXV2ZAH2FByUagvoLmzu0T/iDOre/AKQQ&#10;C383Cf+oCf/N74vkVLk7wmYUjOoDBg3DbVrbOFACij8uWGhGxPK3H4FpAINU+KT0TGbikuOuM4KZ&#10;VYHzpwUy7sFHp50Y4HSw88bodTH3OVN+6rk0vtMvOj4uYpxUMuTGVqocHMf16TtwmKW1nb3jwEFD&#10;karmQn5Rbn7xmInTN3vvHW4/HvmhkGcTcqD49l00+IXOhwrk30vj2UokEgGiUKtZ6v+x9yVgUVxZ&#10;25XNrGbyZZKZJGOMCyK7goC4oLjEGE0yo9l3YzQaM65RcTeaRY0asxg3QNnpbqCh2UVAQBERd1yi&#10;oiiyNvS+d1X3/d9TrUy+GfF74m80mXCfsi2qu6pO3br33Pee895zsmH8kSEoOpIdp2Wdu3DFHksT&#10;YTyqq7Tt/OtKN77nwlFUP2KXwY4r19W+isPxsjTMBIGg4NHDJ6UnTlW0tLS46uEWxLC68afqOPOW&#10;1MAN4Cj0BZFdgPke2rOtooX1+qKFQwiCazr1wq13IE3eNAAZeJHBVLDfN9P48Go7rfVjjbAEoz85&#10;bVpZtf5x2Kzs6NGWeXlsYzEy3bM60KVUzYw1rEPe+bmOR5boH1xqu3ue4eElxvvCddwMHdmmZtix&#10;MPChBY0PLtPdGW5OrcFllWcMZB+bkmjGlBYSqmnqA83JY0j6L9CfeIbfVLk6UkP9/AtHQcKckjLC&#10;UYpsmsqBmYnFwqmKw6fPtf2+TaW3HflNPdevLYyTN9vVZCkF1wRkQEQ/slqV6BCCAzMVi4E3YsKP&#10;kDAtSteIg5nFLyuAKFiOLWJUavyU8RfkQ4rJR8v+Y87ah0utXtFsWDJ7VmYNSbSOT7APXZD9uFdY&#10;UF9fH3eESPR/oLvn3wKDu3bt29PND8OfGX5IZnYQqkMUTMtTT/t06xW4s+RwUkb+wi/XTp2zEGiw&#10;t29AV8/eL731Xsjol0a9/rIZ0ZWZ2uK0IU4nmbGwPBwADiwpkSiFBdqIONT+U6lxRp0BsYNwW32O&#10;QjJ/Q9xXxcZgmXOA1DEg3haUKASkMN8kvl+s9dkkhnAN/gm2oATdBztt0rOsAZYoujQAFc6nwZcI&#10;NlcIWqjS6+GN9kX6DX3z9rvveXn36drVLbDfYB/vwC5denh6+V1FGNeWEz2urdO59tE8oCMb9K3x&#10;+ZLNaXETN456PeqxsSs8wtZw38aWj1vt/1n8/Ev2CyCT7WvOHbuZ21NbhVNwLnxwuBc2uIxdeNhm&#10;dwKSYb+pVXfuUoOnf0i/0JF9BoTBGJWgyN2WIJVn5+FeoEPDjGPnCce2dXxcE8UldE5BCVYukHcv&#10;I4fQlDxDIs8sKTvgAmA//+V1ncLXroHrHMXtRZ62KJZoH0MTadFp5Rm5cGED2iVl5sLGDsNaclZe&#10;QekVqicewQUCf/4417lLx1f/lTVwAzhKbO6k1XVG6EAh+Rx7aCECYLbPj1rMd57NNHarEQrUoH5i&#10;gfLVJOg4WLRsR+2sGgrWaYPS89uKi5kEXvdKhvGzClMzj1ugIesNemH0j+wvM4HThAcWmRH//IGl&#10;AoIbIPoBmaQQewqRPBepHlhm4GaavyhH327A9OrPK4WQdfpqIpPyeko6hUsJHTjqV2rDbfqwTUvj&#10;CCATgBPgkwtHAVABVgFcuWTAD9qMVzjSdoVfScLf4GV55BjV2jH0YPYAl5cFAz7NKXiM/A6KjUw0&#10;IoxKBiJfM568cb+s0OhGXh5sQBFWEFtQydR5eZZcw8JyLB4S0wgZGxnHgmJYSLo+YLMzYGbaw92D&#10;MRzDO9PTL7hzT88ngwf59h7j6TEc4cmNdpiTeaOgFyP9Obv19PcJGPrN5piSypPj353s5hcUGDos&#10;IjZhy3fb//qkv1fA39d+H2MwthCSIXsQOddgEIZRCN2QYjeSKCLAa+exNEhJTBFWyI+j15m0Nlbn&#10;YIc1IE+aJmQY+iVbfJLZIBkbGoeQU4beUnVQpmqIzDIslh5nQCqbut9ZjIka3QUViPoU0RT+cqG4&#10;X1yd7Uh5+w7jyfB6YfdD4/HvOwAwBMEBKBlc+wXd09XRsNM2+uutqvyi3ZL09KjtxemFuyNTEtLz&#10;KpKL0iQlCekZBwRUntiIlNrzZlZvulpvwDPwLkAGNDOXX4/kgb5GQHOQ+ZrVMCtlF+/Fwr1VP2yV&#10;5RQQ5SklDV/9nB/Vhp0gcpsGOHnmQpxUDrgizQb7LhWACrgFpmyVHoFw6BZXLVo3OeglrtxmKnd5&#10;LSHt/qNHIIwMCAr8KBFKbY2XIIb/JcTYulpckuPTtXP1cMf/f6AauBEcRV0JdE1Mn4m0ua4cPCXj&#10;HciO1449ipujfmWDcNlkhJke48SLUnYMWg3rcuxs03m29hAuZoXVfUI2DpLP3WOTMH0vvA/N6DF7&#10;6tjzCU6kgyGT1wx25zzjveEGikw1n92zwIIYC48sM8Mqdd8i851IHzPD8oECnaEJJ3ZfLTyxzFTe&#10;gGtiyTiNSNiD48S1g/86yk2sAejDf9Mh0Ehw4UH7AUq5nHptbj7XL/H5B8dRRqYG5xrowsLUQFNa&#10;i1a00og8EAIYTKe2wCAjgo2rGOCXvDP0UDFqE7rrFbiCe6GD/XTZ+U6G8akkZ3AWG51oC9nCghII&#10;R/nK2PuyC12Dhz/xtI+v3xhftyE+3YK7/KWPe9cgD7f+6ENaM+UtMAq8QYBrlvfw6ydJzwUHBvYo&#10;bIqC4pffed/Nx2f7upnbvlvl4+0b7N9jb9ZXTQfXKSs3Md0hs6URKYXBcsfwBCqN6A2BbNQnr1mU&#10;V3prKxKRQy0gUmSzCfVgbeVZ3nn2aY7mRZltqIz1l7EQOT8szxGUrA9NsQ9PYf2TmG+sZUiS9pNd&#10;5h8PswYk/hORn1gPAHDEQieA9jsvcKuB6t2tmzugd89evnDy+QYEoW6vU9qwUxuAwc7FmuaUxN3x&#10;iQppzFGZojg2qTgyWR6dkRybmVhvrbmgrbTwGlsLvSg70xha/gU28FKaW1o/mDQVE2qCT0SPYl+s&#10;XoNMvvWtmoxdu9dvifzgn7Oee/nNbYkpqXkF0vTMy03N+I1YaBSBEmiTBH9iH0VrsIJICb0BD1pE&#10;UjJMUoitAdLUibNngOTx3q5YjfB7vEi6zM0pEKzNQ+cKzK4yGWW5yLeeDuFBegeOArSLTJAi7xU6&#10;18813r89yM0RqOMqv58auAEchSaEAloj9BJW7c3OERDQ6a4lCOt0rcV64VafrexcLYhP4pRacD6b&#10;gBNtSJDUYmHLdreOiqAlelB0slN0/JKTfZrOIo5hX6PVsU2H2XPJhu7RppfSzWPj2ORU09synjjt&#10;HwudFgudPm3E/p/C9dwCBwfb1FzbP+JgZjU7nPY+6613LRQyz9M1AfZIC2AQoU6Ifx3lJtcAtJ9L&#10;q+DTtQONDWMC9CHo5bBEIbMncBRYmjCMg4LuMlvhrJssx+/qchRECWQoGtgNGKLQDVAfcHrZWS2N&#10;+DbREYdmC2MSUncw9S99OBgLxPpFdyU0BhClE1i1Upiymw+LM4TEsxFpbECCIThOh+zAwUnOYUm1&#10;K9MyP5w0xtO9h6fPsF5d+gb3DvLsHvLsEO/gvj0D+nij6+gMCABFAXjdevs849ErOScrOkX+w46E&#10;zN1luaX7Mgt2Y5X6idIVZ6pktXWHY7bOPVM6V1M5wXJyWk3ZlAsV61TVUmatEtmVZDYRrA6TDtCs&#10;vQKnPzLO2KFk0IuBoHAGBtIaiwp2Lb2ZJRwwv5zaEJJhHZzOhkTZn0UsdIngI7MGp1qfS7E/n2Qf&#10;nMj7S5yfV7LYM+ywmiIqiFVBcRWtVOG/74KnMZjt+YWlBjOlk8A25uXXrlObeNr/xFFKpVKeXpqU&#10;WJyQLcNL/D778w05a17b7PZGhEds8a5tx5e/kfDYoNVc3oUsjQ12PQoYgc7r6rkIWQ+g/tWa9Tti&#10;ExGgHvLAQjVwyNATZ87iVSHsCWxQ/YYMX7s5KqNoL9a4wR519OQpsU1CuatdioL0xRUK3xUchfFl&#10;T/lBrPCFJSoGs7CMHLj2MBfLLixo0mrw3izIGexSHRR48ua/RMhDz+IQjpz9KSYtFbcGIQo4CrgO&#10;TwRtVn2xniYpV417kKBNlbU9y80Xq+OKv+EauAEcRfoZFAt0Ffjh7LaJMgtCENy5SN8ejgrapMYw&#10;YWXGZowGPPPYgL5Yp3KwBsa+3tUctAbXMdTBEw0Dsl2IqzZpLayWEnnX4BwDvH+sHpPgixqGeAt2&#10;ZjumY8Hrm7kpmvtWIE8x0u2xJxcqYZ7i5jm4xfzYaJrtIvvS4I02sNAlpyEpjF8YR+wYj4iXCY9C&#10;R7nZNdCmRrDjwki4A2obgQ7AEYVKROgDrMEBiAJ3FCERYDZvE4HU6FVF2nbwD7FD9llXjjje3oL9&#10;Fj1CfogLTsFjQgA1ngxWjWQGQIgd+vEvK675DnllwAwSLVG1Wra7qvXBOH6snE2IY0MjWN9UR2i+&#10;KixV1z+KxZ44W1S4tnHf0nlTRvQZGNKlt1vvIC//F1/cqZhfvPMbr55/Gj44tNfTfp49+vv2Hujr&#10;0T8iMTIuTSrJJh5LSl7RU708D58+K8/JaT2rmPT2OA+PwD49u6uORNfmTLQdn19dNF1f/pGybHZD&#10;5drW6lwr9XhKJEKm4vYKhAZDDHEMkHbEwWCm4BG2nH5vsjkAv/gmxooaWfguISye9Y4lotSQBGGs&#10;hI2UMz856yYTfCXOkVLmEym8lc2iT7MaLN6lEZKmVKKhr70b/z6OoybSMnLmLli672DV3oNVX/+w&#10;eUt84uqNG68jvatvoru5drA+rqqqKi5bvkOenlgWPXPdvKk7/vH6ty8M/JEbFnn/wG2dgtb/tY+U&#10;m1wy5rP8qNVln2/du3VLRXjb9cFpR20iouaPWyIJVzidDU1NA0KHWB1Og91RWnn4zclTnhv/WpQ0&#10;TZq967vI6LzdpQePHUecK7G/X5EBV2vTHq4r41InfjqPeOaYfMH+g9aFLDMpubt2yCQXmxqhwo02&#10;ynVCP4Z2v9k4CiYpoE08V6tel7OnJD4jHdgJQA5zwOTcXfA2ZheVGiwUOoPUlqi48Nmm9NqQqutZ&#10;Oj7/IDVwAzhKrBknksXDWI7hcPwO9Z0rGTdT3R6OClkD/QWaq40m4A6Bm8Vej3PYyEaknpTHHlvG&#10;qhsQzVONcaTGysZFNTdAvVJ4YueFeoR/oh5j5VswmBhhUWZNNYigu6iKm2G6axF/71w1N9tMifZm&#10;6/9nsZmbZXpeijEHpCir31p2/2K2vFxD/Y0ymWIcokXQxGvvKLekBqBeEHgT4TcRhBOhOBGQk7ij&#10;aRkI0Uk8GdcIKo5nFMbzdr4WxAPk4f0BqkFr0Rs0lwhr2yhSHVosqN6Q1uZwpTK5osBvSQX+/96E&#10;7FzoelY8BcYFm8MqO+t8MtExPMc0PAKU7LohEcxXoeuTZh6TaJmbjR+ZmfaC8rjkdN5C5b4F+kML&#10;6oqnNu6dUZc/U7033FixSLVnVkvxx87jC1t3T1KXTi7P+y4vZ3NierQ8v0Ces+dPf+lVWFElLSjp&#10;4T6kl3vfgcFux/d//9O+6a2HJrQWjWeVH9Ye+Khl3/zmkpn1ez7SnviBqS9jGFQRD5yHmw+efXFo&#10;xAQKm3CdeAi0zpFeEFoMjXdNDkomNb+kKSSFBSYIwQktg5MNA+UsWMqCJWyIjPdJcwZLhBEJNjAH&#10;1p1klZiv0flQLTApAKFZeFIOCDNFagfLJkVfkcBbcRAS8TYz9Aki9eN2whWuPnaQn1CM3g8BbldB&#10;ujqfPv279/T19R/s4dO/h2fA1Fnh5xuUaKJQni6TDcTDPsIaYAeB4kla9DtgHrDDkZ9FpZXk7pTk&#10;FMRnJMVnxc5fvWpMzN0Bnz+MQAcjE7nBEdyY6McGfM89H8+N2njvS1v+MmrdX/8u46Cb4U2g+nc6&#10;rAYivbo2dOpxr72pyM5pVqlRcej4Xdx9vYJCu/X28gwI7uHljygZ0rQcwKT/I5kLWoLDCcMmkrBs&#10;kyYj7iWsUkAyMemZaflFON2GuTCeBBuJcNOqH4sycEFKzQABBHb05E9wVUfIUmFIhwCAmttT05AI&#10;5uT583TP26mvbtojd1zoZtXAjeAoakICEBRmylB57ydpuKUwBxnbw1H9N7MjmDqKcVUB45G/2G2F&#10;WkWObv2K/ViIp5RUQmU1Qdu/JdeOTaGLixqshtmVTPjJqqKY6dBl0Lh8s72mlfVb0nQnDFDYFrg2&#10;OzfX9MhyBzfbMjYRUuG3Nv+1IKI7l5aqEPoPh0xOaE/0QNwEf3eUW1QDSAQDdYqkMInpuUgQQ8uZ&#10;5QqkjIHKRfoYCOEajEh33U69hAHVuR8Zv1JXiHYKGxnLrJj5asR2p4Yfyso0NhrxsQGZ/D4K5c5A&#10;3EuYdCAvz3LOOV7KNgxKdngn8SNj2auRpWEJLCCNjchnMwvs2dUU3hwz/dzcJOa4yITTzHDE3FIJ&#10;CgyvqlBfLFCezTbVFQqtJc1nki8cjNJdTDtVmZybuyO7KOu7qJhjZxqCBo0urTwRl5Xb2MoQhNPf&#10;x3P8c71/2rdGdXyluiJctXt2XeWHyrJPdMXzNUVz60o+uXR0uV5ZSqOhCIcoPifto1VQgCoMl+0V&#10;oC/RnYO3huBSAvyMNSZW1MBWFrZMyhfg4/OMZwE7jGHx+lAp30fC+krYgEQWFsuGxdr/LrcsKLdn&#10;1bJLeJNWtZiOjAbNJkoJLcri5KHTEK8TAtCNxB0yY6OtwvhAwzYkc2105OeW1fYE/pWOQ0Iv36Bn&#10;untjSaSbR78u3b2e6e33yrsfQEQXcEIKHuRbgf0HR/BJs1iXKGCCUx2S6w3YYHN8iiQjI1lRFJmS&#10;+U5c0Ly05UMjOk1JfmXkDm5cTLdj1qaLTJlRXXie1W87/P1PDMn1nGBK6A0IsEo14eq8IGutXL1+&#10;yj9nEvRk7NTZc+PfeHf9j5FxKdnpuflbYhK2J6ZGxMmQOK9ZhXUK1yvIsYIfHDt1Gi7jeIAoeTqI&#10;SZiC4ROQ5nxtPQmPN4QfYWu/nVzvHtf6jqSCe9RC8yajybZ7XwW58+QUfpN8i+kZSEycubukoaWV&#10;biti0mtdpuPYH7EGbgBHiSrOBsUCrYsOuSjXdNcC292LwZK6Nj+Km2V7fkOt2aSDl0JpZ39aZONm&#10;I5YU+pt1TI6j2zY1lFQrO680smFfarnVBm5h/TQFQ+pKzBHXVBo7r2PcQkfXGS33rrQ/vLS+ywYr&#10;95EYzHyu8pEVzY+sVN2xwAb++f1w882xvS6B5iPqVr+1Fm6msKrMoKduj8m4OIHCFx046hY2cyQm&#10;JspoSiZSFSNhMVnIU9KQwhiZI5CTC4K4Ym4DxtxEffhLn08w6WH9KEhYm/DBw5TZgeQC9KAGqON5&#10;lVVowVI1zBkwTzUxgQD976Ug+BJTIg4IY6db2cQs9lSE9Xm5zV/OAiPq/uYRHJrG/LbpR8bV5iqZ&#10;e99h1Vpew9hT7u7o1FgbBT4VclQiI4zOTOsz0I2QjEOcqaNyXGwltVbfkJSRtn7rjl7eIX990q38&#10;4Ml9x091de83bOTL5XuOBPt6mZXHzQ0FDUdijud9Xbd3QW3xRO2eqaxiiWHfpLOlo+sPLWY1x6if&#10;IyqKnW5HlY9RGgvBrjc+Yn0YNA/cR5hZAU1RnwZfBu8r7Zz9/RwrqObPprARieaBiZagNBYSbRuR&#10;xJ6TsSGJLCDWOEhmeGsXm3+AeAVW3FWFdDWEmOFoNONCWLuPdb1gMIt6BMZI7DjIb2N28agxhsJw&#10;0ebHESW+Pe0Baq63p7+be18gyZ69AzJyi+ctXol3AwldOAo72CgIkug5g/IzWSwkuZjKRKU1Zuwq&#10;ikxOTVLsIQpQbsr2+PLREfe/mhA47IcuYZvvHbG+82n20/y0SWtKPnsxmftSsXH0ut67+VS0BGLx&#10;IXQN/F/wFjhZbV39tBkz5yxYilvoTGZYk0IGh5ZXHs0pKotMQFbr1B2SFGQuhhKISki5WNdMlp/2&#10;i4CQ55iuWKyxyXLYf3akyEE1xxQMOAqL5vIKi9E2rDAiQgj88HrtpP17XOsb3BRBzSiumZNdblCm&#10;ZuXCixeXQdxOuBeBo2Ll6eVHq0Dup18SLO0oHTVwpQZuAEeJEWktUC8YDaHCoo+yzuGtd10HR32K&#10;FHg6rF3GhLdVYF2XabjpTlig0BFSTzk2nIL+g55GYgE2fCvPLXV0XmxYXMJMdoxYyjM6tqSAeX/V&#10;RFmPP7Vy8wz3LRW4uXxnBDP/WP/Ip7Z7p+k7LbDfPV8v2sRsc7JwKRvIVz6rVUi9F3WMRkToGVK1&#10;WCBGO/hBR7lFNQB/jSK3IFamSM4uiEqimJzAUTBP1dSLi7HacBSNnrdIpP+8jdVsQi6hU2krU1/l&#10;0EIAmaAlSR6bHhluxKFIZGzDBYkxCO3+91J4p8pOuO+cic0qtwXEssGIb5BsRvq8IWmqYI9+vaKt&#10;k9Odu1TsosXm7dkHyBYDhLe3N70MRAFS6oFXIuOyfty0rakZXYpqorlJ6cqsJK4QJ8/WrvJKaVZB&#10;flGFp0dARlaBm6//8H+8kJSWA9jp3jOAqtEJEVrANzGcyG6oXFG/f4Ll0FR2ZKapYpJq79TW0qW2&#10;1uMY4VGvUCc0ROEU0ffUfjVjEAXh+apfjcjGEIQAMFRJjYNtO+l4N0MYJmFhKc4hyZoRUmGUTHgu&#10;lY1Mdw6VCwNTraHJlmHJ1o9KjIpagseU5Y1XgoSFXaK0U51RZkCRn+WC+pBMDwnbNvh5qQbIK309&#10;SND+I9yEb958Z0LYiNFePoH+/UI9vAIHDRsNMy/M7waLVa1HYgcsrqO2jNeKbmi0UjgCYmijgkWC&#10;q0yRlVFYsj01fZs8NlYuSZQVbJUnjPqmy9ZjEuQmXr/3h7EbHj3JqgZ/+eCW42tHxnMjo7l15Z+f&#10;sRP7FBdB0Wu1qHO9zhAdl7RtRyyAt95C3np8i31sYG3tkCjSdxYg4IliV2lkYmpqdsGu3XvpB1Tv&#10;1y4umx+uA4uQRJEF9HKFbY4o4vKMWGlKk4pWtlI7cW3XvswvPwqZRQiHt3zoOMKqp4JbDggHZhTs&#10;UTGpaXiQi42i4kJLEMeSX36PjjP+O2vgBnAUiCLk3SAchR1+fzPr/lkjF25rzx51F2I9LRJPYVaN&#10;gz05rxoUKUShod7ogvWI6YzvnSz+JHtotgn88CV7kfwRFHP9RSNr4tn3hU33rGBPzDH9eT67dxZ/&#10;9ywDxTafrueApsJZpwX8XeFqbqFw72LLjkoS6VAre+aLlnsWCjnnMNdkBheOQnxDkrzd/ovvOspN&#10;rAFQLqEM84vLgKOkmfnAUWIc4HTgqKOnzuErKqQ06dUjJCPt3I6CGTpayOn0z3Pe4+ACUSK8uAmM&#10;HRIFyF8F8M8jRIdVY24Et7mZNPjvpGCcZxYlb/nxqNU/yRyS6HwVBOx4S1gMPyxT79Vr4ECZc/se&#10;E0JCAcZ0dfMXxz9HoKc3ZhyCBX0bJBqzb0Df1sYmGrB44edkGCQ6BuaBKqjVmiVZ+XLFztCBI7q7&#10;eb72/odJOyVpBfmteubtF4rBFHQaZB4283rmaBGaD9cf/eFM6fv1e9+1HFhorVjQumdC/aEdzFqN&#10;GxBKgSz/ZwU7yAyCVwaXJY1m2MgXh4y3JDKeBTCoWMnCixxjpfrhMt1gOesnFXwTrP0kttBkx/Bk&#10;YaRMeDbZ4R5rfl5h/K5KuOiyg+GRLa5kfPR+r4AoccdFHrZbLRj9sTCNHgobVgVTmC+xodyOFoGW&#10;2LnznwMCB8O6A5bUC39/HQEwaxqaUYWvvfX2xI+mvPnue2+88+4rb7yJfewMGTEyLZPmmU0tmlad&#10;EevOsPojMTtPnlexLS4puyxrU1zmsxIuLI4buoMbHM2Nj7xvf23z+BRu815Z71XcOWZYVRY+YPUd&#10;6LFY5UdPTFQlshxS2kJ0FisFqHcFldIBwjnZkZPVmfl7tsUlouNHSuRb4mXyvN3Zu4ohA3yO7dYZ&#10;mZtost6i1ienZ8oycxD9AGvlAKJwnWhpSsGefVDipDCgN24enmnDb3Ut6qzCYngVXetisDSGMv2l&#10;pO0/dNS1LJFA1P/ZStt9vI4v/gtr4AZw1NW8MGKcYWZr5Nng71u5ue049RDPfJaSmwPdDEXaiKU3&#10;j8y69OBy1KQRGhZLsfF55ijbqkLXaoAu/Nu8Om6RZWUJOiRaqrAmF5kg1RZe+3KEjVvGc0tEWhRi&#10;LCxu5hbp7vjCcccy9V3zHfcuBMvd/AzywjSicwkxR9kDSzUPLjYcqSWbvAqdEiRSO99KLxCduKPc&#10;ihrAhB11feDoSfDM4+XZ8OvBHhWfmg5jBQVguSICVCEZ528jjoIgLRrjzsjw7Cl3MXsTBmLasLSB&#10;/MGg30Cjw6ip1mmrNYwdpgWkv48CNzp6UM5l3dAUbf/tbGyKEJpqGBQnjJLyoYmaJ/1GzMgXWvBk&#10;mBMJuu6+Q6ln8My9hx+sLBgEcfbr7725XRoDrgjGyha1Yeq0Ob09Anz8BgwaPMbLe8Ds2Uu9+g1+&#10;6Z2JxQeP7iwofnHsuCWffYm4izsU0bHpMuQLDhw0slkH9yiW0AoqA3hlSlzf2dhac+j7qtK3L++d&#10;oi1foC2bcalonq02HQYriHLV4QMqEqq9nYIRmGd6O9OD/y9CGohKdGcscIQvksfcDCDQpnGypIvs&#10;tSzHQIndO8HWPZ7vlQh2PRsYw0LjWZiMIZ+gr8zUV2p4M8siOc00ouefuHBY2EsRewWN8pJRgxme&#10;oFTSQZEkRVl6MZiifkT5SEe1I+Wvflij0wf0698XcTgdrGs3j4ycXd/8sMmrT1+lSvfJjDmtGgOE&#10;xFbX2HL67AXsKDVa34B+DS1qYJ6c3XuQaRdmFsCbBEVhdHyuTHJwY1J82Lf3zlR8HBrNfVOxbuS3&#10;3Hl2aNDKxzaU7PiH5ImB33Cj47g3kx+FcxD1jE2r0qz66ms//yDffiE9fP37BPR/pof7S/8YB3Cl&#10;0mi7dnfv5u7bpadPL/9+CGaOJXvJuYWYTCWmKKovXmr/7VLFAkdRbAMnKyopU+TtikQUqSyKhIlA&#10;UgmKzKhEaZNGTwtVYDclHXNziouXhbZ0oOpUXJoiIYM8iQBv8Zm03DgtZ2dNbQNEwk0JPd6ce3Zc&#10;5b+kBm4ARwELUQQYwUFZVxxGzNlfT0TwKIQWvzaUemKFFiYmUtisXiWwe+aYH12GfRuYS4jE+0mW&#10;1m1x8+IyjF2tl+3CDAV7bLF9yk52ScdqnOyNb1gDdRTrD+dYyLoT981v4GYan1hieGpuS+c5jJvK&#10;HprqAEh7cKmGW2QYsMVEetjBz1Hw3ALL31ZqWjR0rgq3wfTHZgcFAo59fHSUW1ADLnvU+ctNMOZv&#10;l6SBZ+7iRwFHgTQlhj2GFE4XxcJll7oFUv3nLeDBwcB8ICcqcjy3aUrPr8Z3Wv7GUz9OeCRhHBf3&#10;+oMRrzwQ9/rd6R90ipv4BOPPXmd4/88r394j9Tw7UMcmFVjdY+3DE9izEmefBP0wqRCIyABR6keH&#10;DK3ALAMIBF4Sgf21u4fK4kSXfMYjAF7O3N0He/v1/z5iO8ZcdBigCPiMPHyDa5tMAQNGd36sV3eP&#10;QaNGvdLNM2Dh6rUtFku8VLIzv+hQ1VlpTlHqrlys4LtQr0Y2DVCt0MuVGjXAslGcOhG1Sn266dSG&#10;6n1TLpdM0ZbN1ZdNUh743NQAFYDvaOIDcAII227tiSv7kNLcBH4M/ZjaDuTEWbAUiTZn7IPKZmy2&#10;sSM8W7mPn1hgCVPYAylMFhsYzfrHOJFTZmSmEJho94pBtTB4/eYUmnIuOloBIFX1Rcmbkr6eXJ37&#10;5eWidfGrJsojvjI3X8KUkfAalBaFtCJ7CFoOosS3K+ev/YWTDR/xnI9PgLJZ/9zz4x59/Cnkkk7N&#10;yDTzzkkf/1MLYyLvtAjsu01b3504GR43/AmLyrDRY+s0hm2JMnisUnfuRqTxzTGZ22OzkhE3s/L8&#10;GNijIh4I+pZ7IeqZcXF3l2rLxsQ+vKpixeA4buK295enzznG7yPfoAgn8GlABE4zv//YyWEvjgNU&#10;U2sM3l4+LsOOGeuzHSy3oGy7LCV1ZyGywwQPHx2Xlr01NvHMhZrr4JArhib8B2vn5casXUVAULGK&#10;LJC4oECSsmCekhbuq4DXksSgX9+cgtYEqZC1MKu4NEqWIs3Jgz8RvCzcGgKU7K/UI7kRhIJXlCKQ&#10;dZSOGvhXDdwAjtJQG1JDnWigYc1qwJypmYxbDBfbtXHUU0ubuWl2WuRgrm6yM+6frNMMjQiO2FcH&#10;TNznurvnseAEE1QhzKXvF9sfXFgTXkqKELrxiemGKbmtFkpVKrwqY3diYeAM1mkZf8+CBg5Eqdm6&#10;+1ao4SX80woDt9w4Ng7tHOZ+wytRBm6+w2u9SVRyJi0OYgGQ1XYJglN8qY5yK2oAq5nwlpVaU0Z+&#10;SURCClx7WPkC8zjMU7GSVK3RJLJfnVeo3TdNHf7yR7NjKNTlyTbHvMWVzH/g1PI78sMfKZvGlS6/&#10;p/iLPyvCOxct71yypPP2fz4Fw1Xz76f5mBzCpCKTVyQbiYjfKazvDixYYwPTrd0S2SQ5Gzz73X69&#10;+vr08X2i++Au3QeGhAYWHi6BjXjgqFFdPfpMnbHwwkWlxeKw25BUGDR8+NIcg4aG9fL06+0T1Ns7&#10;uKdnsJtbX+9+A194602Nw3a25vyhI0d7+QZGyBDaIu+Dj+f3DR6B6GH7DpaT8QijD9xuSMpMAUVV&#10;1LfrD9ZVLK8te9d4ZDqrmnQ+d3LtsUSyjGGew8N8jJmPiIyu9TLNPBYLYwOWMRD5ygkyGywvZB4n&#10;rQIAhhhmeE30B8DYZTCfFJccUwtVI6S6sHgkNXaGyRyDFYJfIhshYeOkbKiE9ZLofVPVEwos3+5n&#10;J+Wr2bGt8ZMfl314p2La/dEf/I+68Muj0s/TIlZqLh0hyOYQXP4dutvts0ehVnkEn6FhHQTyK9yt&#10;Vh0MdezF8a/C14YdfG7cGgkchX1ssPGv+vaHtz+alrl7z8ZYSbQ8C8GdorOSckqJxHi84dKISO6j&#10;rOeHRz2wpnzF2O137mm8NDbqmZXFX4yVcy9KuT0NBxsF4qEBSsG3hfgDsM8g/AL42FsTpOC9409P&#10;Dy+yLUM2LM1wgGh0Likz+4cdcV9v2d7NL1CeXww4lJGbh8CDYu1d4wO5j3E6NiSiwAVzdhXBjo11&#10;c0npWeBZJWZmY0OkrGa15ib719DsHM7LLS3S7NwIWQoiQiArDW4dnZaB2HfHTp25wv0SZevAUdd4&#10;c3/gQzeAoxCZnHQUDOj0nxpz2hNG5vftT4RnFuseWoIACESI+vOS5gfClcjhcieccQswfTRXt4LE&#10;a+60Sn33MkzsLuPsiTtbnvnC+vDHxmc2mwsx2yN6w8WQrVUfZhBBBZOpJxZUh27VI2cx7FmnzSzk&#10;OwOy6SHiwaOL6v+6XIsFeojDyYHi/on98S+cVWfxE1bSyh7/ij24RPd1Ses5UCUgI5LUM7AfKCkF&#10;9dCOcotqQFzUw1h2/i6QWqEDka4UE1IQR6FaK0+chmLHyyE3wW0tTifmAs78uKWpEzgM5WjXiog5&#10;ez/hmPIUWgtCSsE+A+MH2WAd+qvmjtsq8b/f3AbLsMgTsThNOpXNRQhUzy9mI5JsHkiSksmC0uDd&#10;UwI/BMaxV3Oqt5yxXsbgq8O8A5RtuCoFIv+gi/Lg/6CzkEUIz0xEYhRxWMQM/LnRL5isDsQsevWt&#10;Dz39+rt5hjz1tPdrb0yEIaJRqT5++qy7b184jKbPW+neZ8DmWCLDbE9KbmwVJ17ohYAg4qJy6oOC&#10;yXAxv2bnJ+zIpHOF0+xHljWVvM/UBfDzYwWKjTW3D6NIIiBwkehOOxSOALKKMahdkSGxHAz3woZh&#10;EZ8EpniGmGARFyxv7mwMimsB5T5UyoZI+GfjDaNkbECk9vVcQ1+pLSSTjd6UeThzUda8e/Jf5cpm&#10;ckljH8j8kEt/756YyfeckK06X/L91lVTKYc6rklNAlwF3IJgA90P3Gm7zukAuqMFCr92+XjWwr/1&#10;8PYOGOTRJ+RpN18378Anu3n28gnCnSdNn32s+uLq77dujE58a/L0fkNGfRuVsDkqPiE5AwR0hHIK&#10;X/4VXGypuUU7pOnbpUlJKcn5u8oMzDTkO25zecUAORey5eHg9Z0PsTM+X3Nbzmz0Xc8tzVw9SspV&#10;tBJzybUeEO5e9F9YuiZMnlp24BB84IA9T3dxB67TGcD+EMCVam7SK3JLP565yK9/2NI1G2Q5+UiW&#10;B654vVKFbMVURfCQIiegqJaB1dEIXfWG9wviIu5V29SYsjM3Nl0OoxDsUaAq4SJwt8F+ptbTcqcr&#10;BaQ+LCEkkxKVK/+5/vjfn22/+d+Hqcnj7LKKw8hBAyIWaFGY92GxXnyGQpqN7H7EZxHDXOCWru3f&#10;L9Dx9x+2Bm4AR5GhCFoWpFtqTpgPOi9b2YfpTYBPSH7Xab6a+9SEJXV3LLQg7R33qfnpmeY7ligZ&#10;Owr6E1b8VKnZOVjHma1Zy14pZI9/we6fznf6vOWb/XTNk0YdqAtz8vG9TWMS7lpseOhrln9RhEJM&#10;Ny0Fq/Ds3CwLYBLoTwi/CTL5QyuQ2o+NiXGAke4Q1KvLGDf9EjfHkPKTpdE1JiBDK/Kr4vJXIsD8&#10;Yd/2LX5wWi4O5VN+8JAkLQOqDzgK5n3iHigyYZl34SjECSSxXJ+3WEDxdpAQJJ4iyYasaY8yqwnA&#10;qWp//va37/5uem/mqMIS+zqdBs3RbmnCePwbxFGoRtG1hQGJAivjcVQ8Kz1veU5uQOaX/lLmH8+H&#10;SmwjUy2hUnNgknXLSdMJgX27LZkHxxyGHeRGc/KRiYkVlQdxLsayk6dP641GvBf8iZiKrsubjObL&#10;dU0AW759QzDB6e7eBzEDQMtHCCMstcVwBrdRT08//wFhPbz6J6btzCgsgycXsKqghNZnqdVqujjm&#10;XqJnhJCN8UTLwVXGfVMayqepS2a17p1kPhcBFQHKE6hPhLDbKRgH/20oBGXJ1dJwC9cGBIVBHEGN&#10;sKN1mCjqL2U9Zgcb/h973wFVxbW2PfYYE9NjjDFqrLErKCrYEqOxRE2iMXbsIfZCE/vVxBJj7BoB&#10;6e1QDr2DghRRQBS7WJAOh9Mbp+z/eWeQLze5mn9lxXjXuuw1HucMc/bs2fXZb3lediifTY/Wd/WS&#10;dPFnNr7SGTFslL/GOoR19GBjvCXLnFdfEZ/e9lW7f339lsPMFm6rOnvP56IXNHX/unXyHO7Isg43&#10;E3+65eNy0eeXCh27I8V+EEs5iWWUtaT0wXuhJvAfsMTzTqs3be3SaxDQ1MLlazv3HNjXwgaeO4Hi&#10;eJTgi+kz0zMvjf1s0lvvftirj8X7nXqhvT7qNWDRijXpl64uX2M/4pOJMFmEFy0IcsPic8Kj0mF8&#10;XsuK7Lwt0h7dcY6c45l7yjv1cKXCCIieeN99a/BEOdOeyJ6nBIbi6b5Rz9Csnc/IvPvw8XsdO6Mn&#10;AU+qNXVDLEepVaaHxcW9+vYcYjWsV89B3T4e/NmUmU479/tFEDiBsRNmA9BAIYf6hHrj5wBcaWh2&#10;AR7TU9Sq7GsFHqHBYDgHjnINCIZZF04QgK/g+h0BR5FtAJ8ITvNQSvj5kwc863/cKSS8gESijI5P&#10;QUA9CKDcse/j7aM8w0IvXb/OvyDhdpQVtBj1JX5Wxo1/+x+qgb+Ao3QmFY0ZBHBHPZkhYtfBdybk&#10;nu7tf5nAh8ltVDVxRuxgHSRRTZzZ605SbiXjduLWIth7y0idTdKlVZkm2xOVbQ4ouPW6liRTqvlW&#10;xM6Xsk0XDO33M5cE3K+ASQYHWdb3hu3J1dDrgeLF9wZrvwdx9Ope2mHm7DUAS687K1rZV3MrK85e&#10;YY/JPV1veUjR1kX69l52R8WHPca8TTxX/D6XrCkArRrTP1MDND9h3nlQUorQWjT1iREaJgogykcc&#10;ERwdByYWbGlxAxZB2gq+qET6EZbitd9vVksGAIG+gmC+odtPfMMVBjti811dA10T3221TAEw9V+W&#10;SMpKWxsVuLj5StRmlOi/i2HdvRSjwqHUM41yN4ByczQ4lIJl888pyrTE7TBlwvSCy7m1KimkJ1LG&#10;Js2xzcrM1qiJHnXchMmoA+w9sO9w8/WNjoxEO2KlW7b8+3kLlwIqde8zuHtvC4g1uvUeMNR6FBRs&#10;llbW3Xr1e+PdTh/1sug90Prtjj079R7ce6gNDHRBw1haCd0an/h89DBjoiTTFYc+StkkLVxeGrNU&#10;fXHdw2wHproPbnsSSvx/9AfBjQ4ZNZzgHFIO6k5PEs5rgIFRP2hjNKKW3VeyM3dNSy9UDAxmQ9yK&#10;Edr4Yx9zvyDWN5AtCSg/7jI/w7Fl7Bwuez3nNpUTLeFS7Fp4L+L2LmgXuLDJEbv3GSu7kpHLKq7e&#10;8F1oLEmQaplao9DpEQ8J5sd89AXCAmaV7LkLpGALj4b4bo09eqzt8tUg+QqLTvp04nR0gkXzF9NU&#10;CI54I/P0CJw7ZwneXqFDzDi25+AxS5tPQYl5/KwfBIZewZFnoGcPTED5EStbw+5JDFoNbCPIFVFC&#10;Onc9rOO0OqJ5R5hocx0vQ2rgpJo1d96CRcuCw6PkGnB+GYCjBg+yhnEbmluhkWtQL0Z2PjPfWxQR&#10;Fn8ONu3QlCHCS2hsgn9oOKqJOEKFhubjSeFXuIhPQdiINgRCxpVKuUwUFwNBFgEbPugeLMAhNRLH&#10;JFZJoAv+v/txLrT+75D2k+7wb/8L8InmqPrE8q/e9AkKA4iC8Zig1IMy0TMkBLIzFONJvyIcRbi8&#10;MTXWwJMa+As4ymwgwTVGGNTfBMtJGUcEm197KZsBQa1joMQkYdE60D0R62b3jZpWu+CJo8AMic0+&#10;CcPr5I7n2QeAWC56aABfAVjaVNVxR824I0Bid5s6SDbG0oB6oGdt9jBupWZleE0VRpPOcCCXvfMv&#10;PYg3CUdtMOK3Lzko2zhrxh6tweoAA/jYx7i/to2L9qtAHuZR8eA2ZsRaA3t4fh9BsrDG9A/UANZC&#10;PAX/5BqtjygUOIpX6sELJgIHSPZg0ollGzc0TJv/QKn++Ai9rBxFyAv5STS3JWZujUIQLEhE61ud&#10;cuwFRXMdiBAQM4Wsd6Dnqv1jDi/2CoQhmOPNxHeEM0OlVrM3QwtrqH4BbESg/hN/zViorgKYtZd5&#10;TaIyspJvEq1JXlax2clRw8wlGnWVxtjfwgZjBQc2+J98Pq1UorpXXr3r51++nD9f2OwL/lOZF3M7&#10;dOpWLdcNGGIDqiKV0fhRj55waQQ0UqpNCFAyyPKTmfOW5Vy7l3Xtdmz6RXLUiogJCotAttQb6BkM&#10;qys/dejMiit3Mw7XXrOtTFxRd9npbtpiaXEQ/Gqx3ddin/b0hLUP2OnJukb9RwUBGpncQCKHmQMq&#10;Hr1WjZHOvxJtwSAHw4RFYis0ZI2BlajZwQLNoojS/r7sXXc2RFQ3UczWBRZFuR3cv+yNuJVtfOdx&#10;j+Ji5CiokR1ZzGWu5/xXvBllx8Wt4ZJ+nAExSVrQjmvRuy94HQB2MwF1GIAKaM6BeoueC3D5nBO2&#10;mR27Aqt+WlGrBqDC+cy5i0uriZFmwcIlWOmx+CMoodtZ/znzl+E9cH/6xSu9Bw8/dNIdNopQ6kG1&#10;B5GUT2LwzeIHsH2Q1UL7eUViZBtOzLh4J7W8Tl7Bbl8tlhZWSFyzjx5O3e9R7Hws1R2vBUt7aLho&#10;aCtVcYmpggMj7YXIdIpkcfgTKo6Gto4Vl1W7+wRGJZ+HSg5MAtCUARFhQoCgCXrk+koSkAzfN+lX&#10;WF34BByFr7gp52oBEI6XKCw0PhmETrAAh+oNV85n5ECCSvcYjUB39blRP6Ce9owkgKjf3oAuCm4r&#10;UIbCK1BAa4B8kE1FJiYiX3oEn78gjGrEUb+tusbzv4CjEFUPnQq7IZqxcMZPHuj7YdfVfQ7qODvQ&#10;j7P3dlS3hphog4lspbaAFUE9P0AzI5B9Lq7+NrR4oU9VfzfW3N7ArVOBq7zFJkVTJ+lb29WvbJRz&#10;24xNtquHuBpXBZctCqhu6ihr5mKcfEZxKIPN8lR+9BPM1OWtNitfJpxm5GB2vk75/i5D5H3EawNW&#10;0g89DuNzADNV9AMUDOWjLShGAUqMAcnPsfyGqrHh/4kaoKmM5jeTOTiSorcDR/EH6fWAox5XVMJ5&#10;GT3ot/KEf6Jcv38GOok+wm2X+6J21GEMGqXeLFUpWfktEOVUFmulKnKKh2mPXokAjc9dzvD70v35&#10;d/BdMXKe5Tc3noWIMmn82JPMy0d4akcEai3CWC9fNi3UFAY6NRqwGBdGvUquM+ilBtJ3b92y5/Ce&#10;w2QlDFNbM4MWxuazqVNnz3cNCFIQWVMdBQGBIKaiEn+NiksG8fi5zFwIdvHMnT/sERYy/Gmw5ahL&#10;+XeGjBz3yaQv4eR+wisgNCGFTFnikm8XFfPAgrR60LXB+pHMigxVkvsppVkLwH6gy3Eoy1p6N8cF&#10;EAX5UgSnZ6aGPiOsbk9bN8kIB4gMTFOUr7mWxFIktsZ3qZlllZsdLrDPxGxcCKghyqccPHchSRQ4&#10;v83+CS/77RuNN/be2TFxYyeRy8cAS/HhPtEbm6Y6tfzRcR3seNzX94py6X4lIfTwlnkAFFqpDF1Z&#10;rjUqKdQDie+ed5q/aPmoTya8+34niPeGDB+FTxyo2GqlcvH33wMBoqdK68xB0fFbfjwAqzPgqAlf&#10;zLBb74Q4d0Kopl99RHCkTchIl6hKUSEKJZu8p330nSvw1wt57A/izV8yfv3c4/XwynM2Iu4Ttw8H&#10;HOVGeMOGsD6pAJ0Zu3W7CE3PH6TfHNB/mFyGgJlQ+RqBsiwG28BL4ayPPxxMEOElLCmFAv7GJMDa&#10;PPd6IRrlt8MfbYqvdKVBGsmfoOfUqkjjdtY3CK8DYRQyAcgBrAKLQuGd28gH96h4aIfCNfSNJyX9&#10;/f9/BFG4o6xKCgEXYJ4/zNphFiWOCo6Oh4Hfjbv3qG6fECzoSMzH64l/n2vj9//dGvgrOMpII5Tg&#10;CAYPTVAgpsPUAdEvc4mra+2o4tbIXt9c/YYL4JMWpATcJg230tRyBeOWwqdPQkHxVrC3nVgroKBN&#10;6mZb9U031rzqontjm5lbUcXtxj1aIti0hylULWdX09rJ+JqD/P2tWmgAOTsTt9r4xi7tqy5ybl0d&#10;smq9odrWW1djJIFY0q1Kbh30fcZJXigV9kUYkTDlgFKPqPN41IcrKGZj+mdqgNYSTInAUSkZ2TAT&#10;bbCPgjzKXxyZd62QTFUb5sx/plB/eArCfUGSWVNTVp11mnRkJh1El4i/plBA6YCOxBRGo8wMTiK9&#10;nIKIEKL4L0tquKpJKcquOatUsyCq7mN3ZiViU8CS5GO0CjH3DtIOC6j9MY9VAzAazUoj3hjLDjGA&#10;YHk9l3lpymdT8J46onhiCnXd8DETUQ9fzV2IG9Rkdo52rDd18/INxEWsyHmFt+NS0nGOCpPLKdTa&#10;o+Ky/oOt7j2qyrxc0G/oiJmLlnmGRftGxh9x90FExdCoxFolpg1kBemQGX5kGJmEWjWlJec21F5e&#10;I72wWpGz/laKLdNcQmEa7I3/WNWCfXIDcNLRxEOJxM4aEl/AdkCppr2ecAA61i/0wn34hDJZr+ct&#10;8w0PZcznFludqrF0q7XeFvYgP0i8gEtfxoUs4dK9dubmp+N1byYfijw4vzTaRWGorQDv+rX4ytPj&#10;Q5Zx+6ZwISveL0nYHv6LHVlKKVSoGdQJPQG20885ATK169B5oOVwTG4fdO7+UY8+qP/Z8xcDGM9a&#10;siQ8Obng/sO0/ILUvILky/nx2ZcOHD715awFiMzi6iNCqCb4zwJHRSSln0u4jXkSRYZwcppvk4BH&#10;CSMjuZ/zPKyPcoezD40+0jbkVv7Q09zPF/w/93nnp9wTet4xBCIjHe810LffINAd8Bo8E/R6XT/q&#10;SypCUuiTnTnso9Ac5zIy/cPDMepBynTKJwDSHnidhCTEKXh00tCCOEGToWtSw2Hs8TIlnMAiCxfv&#10;3n8cEBoJeRFwDnKAaIsszxHRJlxcUlONahd+iI7RkOHTWuCPOApXsnKvQouHbOEbiPDEeIQvmD/D&#10;ouCViFcg+wM+8f6k6MDUfRtTYw0INfBXcBQiKNCgA1AhxmQpqTowiRPF691a5iCWv70Zbnr6ppsN&#10;TYCpHHQv/Uv+xm5FE3LiU3E7K1vuYi+tZ022gQJd19xRQ8ZUTprWTuYW9iZunYJzhPW4vul28vhr&#10;sos1ddC/DK0fVIT4uQNRRcFiqu12bestas7e9LqLCqKq+zW0DqZVsrFHkKf57a01HoV4uWpM0qCX&#10;wfpQz0WDgQB1ZP0819j+z70GALIxO6HW1XWGG0UP4RztHxnvEQxrc8yBYlFUbExiEqY+7CKpKC8O&#10;TWmgtyOdBApRokGBqDuTuxF6iqGshFfkVTL1Q1pr8Er/hdMnigpyAsauy9iWNNMIH+NAPzYyVDvW&#10;R2cTxIYEsjGBCqd0+WUpwQl45sGiUaXXwmkdm3+sp4NsxlRL4YqIvxmgC8NK1q2vBbQ/N+89oAGD&#10;gU3sIcAFWplCYWVtA/+7Ow9Lx0/58k5RaWmFBL9DK9fU1KAAmTmXsJwBmB065Qpj4FP+Qd7hsSHx&#10;qae9g6BIulR4i9eGoIppTwOndj5/rTbPrTpvZdn5FZoMl/ILi6W3joHTior6zITltby8XLhFArJe&#10;NBfIQqUqfEKRdKXwtkSugUs+vgL4EtJCA0MygofSJADjc4MEr4XtoLmuWstSHxv257LlR6PLLrru&#10;n8XFr+ByF3GB07nAeX2OT+W8bVv/NJtz/ar5Sds2p23b+HzdNH5xS9+5XLo9l7yA81jctjZpR8Qx&#10;Z30tNnP0LHjug+9dKNvz+0QV9fi434rv1+Bk8tSvElPSPujU1cF5q0KnDQoTn/Hw3PvLL6c9vA+d&#10;OnPSwwesTas3bgaUQnTLlMzcAHEsGFPFCedhHwV1KOSvGq1Srtd/faJjeGXUOI82J9Ijxx5vEnA7&#10;xPokF10Z9aV795HHuFFnuL2X1uKNyG4KIFxBDE5dPuqBPoCKRs3ipHOnjyHyA/LBkoAG7tK5Nz4R&#10;rjEwHNuocESp8xRHhsQnw+cOLnhFFWWoJtws1JIgWsQX/IRwFPUtOoM2FldASJWTh0AzwZBsg95c&#10;sAMPiox1C/BLzcoslxLvLG4jbe+fTSa/w1H4CaCXGCRXIeGAT27BYeCMwglMsC7k5CNPmsVQEn40&#10;4D94FpBUszE11sCTGvgrOMoIChiYGWAa0kBnXAHLJeSGHTH5MmmLag02R5XcWsiaWFNn1WtbJTA4&#10;b+msQHS8ZjvAVCB5f4O54xqQk0NUJW+71cBBl+dg5FYZudWmV/YyKPjetje8YS/nVla12GxovUkC&#10;YyfYrnPbde23ShBKr5mLiVtVASPzplvZgJ+Urtfw7PJiJbMPkyFs32ubJTNCKDAr1mcUiQ9YgJVB&#10;i/gB1PGxUf2zIUY/bUx/Rw0AxAo4CpvV8lo55ihwGrsHEenBWVFISEy8f3AI5kyszniasMn9Ox77&#10;F/LQMY3qVs6lAr894b6iu6F7s313Yz1M93f6ZUnnozO4wEXNvJe8Yz+pveR6Kgml/suSlFZslEoR&#10;fp+ND2D9wRMVZrAOlg4L0VmI2EBPtkisT34syGGx/zcAR9EaYGDbtv44y9auykAB8HARgxf6GWR2&#10;5JRbjYIEO9Bw8rgAf8JBi0m7Dh8kpKZZDB8FCuueH1v06j24X//BvLTAPMx6OIRIGHESpS7/1r0e&#10;g4fmFT10DRKfCQyDjs8/PE4clwp/eZopjHCjMyFEHVUk9mLFGWX5diVpS1UpW3V5q68nrjDXFpGZ&#10;81MSJCEwm8EfBcEUYpSMHj3awsJi2+4DHw8Y2qv/EKuR446cOgvREA6oIBERjh7KvwJ+hafiHYF2&#10;+Fc2AEXzU4JagsB8QQmXxT8fndXBcz7nu+B9N6ceV4MO30vZg0Ji/qAM8CNzVUmKX4jLl0ftPtw7&#10;k/Od30Jky/06751b4oNMhtgOTKLSkm0U/3JPeYO/57JCrQeCgm2SEtrxes0ak6sIM1Li132gGTmI&#10;Ms3s+q0ikB6Ex6ZAo+cZKAZ+Bo7yE8devHZHwWQGfisMG/JqVn70/MHtcUtyy4q/CekS8TD3xwu7&#10;TxXt+iHuxPGC/QfTfvHNPU85Q0bEs5pDtWcxeCiIlQhK8bwHgjwKb6+pI63fwAHD9cRaCsQuCo6L&#10;88HYDw2HddNZUThwVM7N60B9QlXRXMG3BG7mLf34V0BXxePQXjod3qKqVgngBOcFoj4Ii4SOD1pj&#10;UUyUhyjwYsEVHamM6+sdHAj0s6cnPE74I07QnRQKBYzYoS4EgkLMQVFCMvR60BsiEqhAloVi1Kk1&#10;iKCNYmn0sH6v//nTn9D4l/+hGvgrOOpp1UM9U1ZjZr9eYQN3sl4btZ3sTa1Wad9w0bXdrG3hoAJw&#10;ItTkpOM26zlnNcycXtpSf7TGuZOqlYPqJXtwJtRy9hBkGVpsMrfaYGy5Xveyk+71HbCGwp8UzTYy&#10;kkqtl1geKgnIpVmymGl2p8rfc2acLRtyQF0AS0sQ675oVqKnVdL/0HV0B8xq1CvghK73E5HnMuZP&#10;uMNgvgqKjYe9RHF1LaRVNPe9yGkJ21FtYczR2NncngWDIH9IW9VUoma5fj8EfsMFe3mliH0gmkja&#10;O/bG9UskwXhBCUbdVJ90QMoCKZ6OAqPAjQr7hjqWXc6mxWkn+Jm+CGADAo39RZpJItbFS2sTIhPf&#10;4KED06mMJARChSu0JC4RDvD/UHa07JD2QrDThvICRFJYw7A4Yl1D6Ft8btm5u0v33huctsNMbPaC&#10;FUJZPuzcBX8Cf5TFkJHdult06TIIVOc//uwGXnRgJ8SZhWEMTM1hr4s1NLvwBlZDAmSkKakXa4Ch&#10;83byDtPl72oyl9de3vA4cYmi8DTwCL0m9Kq4DUUzodqBncyARv/XVaDBgRc+rIOsP+nZb9iYsdNW&#10;rt08fvIMmcZgOXwE/QrQx/gEV9DXf0uwk+cXaYKIlKdeGXVqR0HgD+lLuVRbLsxhOLzusgJ/SN34&#10;VuKWPkCqkbsdruzhUpdy50+th8OB146+ogUvnZ7EiW2bHJnRtjY76OqFDEhWeHUh8iQ6SR67IXOU&#10;HFZTZIAOX7jnnVRmePMYASiUUt66gX/NmOSYkOBMt+AAUUqGR/QFz/hwMHBGh16sU0IB+pixR1TL&#10;Vdh8qmxOcUPPcNYibkww53rFY/hJbvShlpMOf/BFADfKnZt5th3KD1SDJLwIH9iaTgU01bVbL2Aq&#10;xBISvvbpOxC1jAbPvX7dLVDkHhKGboDhT6AlLAKfQIPgeqWWgAHSbxtXyP23n+gJJvPVm7cComIg&#10;18JvQX0QJIYXcBS+YneWd/MOahjvUW8ohXIAhuHz3xMJrNA8SvKWwkFeD4wlZWQDVaJO/KLjIDHz&#10;gU9xiDgiNoFCIjWmxhr4sxr4G3GU3Kh/AMmUjmgAL8hM7Y5Au1fNIUixnRGW5013sBbATvbVICV4&#10;ZbOs+SZYT4FFU8/Za+lw0AE4cY5GKO+679S95ahuCl0e+BA289QHCIK8obrT/hoOgqz1rO0Wc++f&#10;dMfzyCYEMdqPZuiHnajjVinb79aeuCS4BBoxTzemF1wDaAKhGfh9Itg44acDO3M47sGMMyA6Fjjq&#10;+v1HmMTorhfXXlhIsFiLz+xIWvMypDqPwuz9ZnPAdrfDt4ptOY2M+nTIXO6atx0KCbe4F1WrAh8A&#10;rUlkloiNMbANVgoUR62Rs+OX2FCxBmSSn/kbRvkahgYyKx9m5afakKXPk/ILOi0qZMiICj/r49u9&#10;d5+efQcMsLQaNHR4nwGWazY4ChtzrI/llZV4CNaj0qrK2Qvmy9SgSWDl1TXhMfGwxlFqzCWVin6D&#10;rWEVgxwthgwFksHRtVv/Lh8N7N9/VKceVm+27wUKKfBHieOTEGcWZidkeRIWHpuegQi5VI08dhZq&#10;0mjW1ZUnPEq00+evkWQurclc8/DCbl0FDJPwWDKcRuvw58BQJC6j10cQPRgVA7WAr/vkGcRxA44a&#10;O+4reAt+M3/5x4OGWY0ai/UZushndCxkRb51IFCHsb0SOM1wIyW4IPTgvq9bnpzBHf+uW8n9LKa7&#10;len65WH74RLGQo9Yn/m+uXgv571vCLw4XX/ov28FF7PhjcPTW3ov+aA6ZiurzIMURArGMSq4CnZK&#10;VFqiOoWkB0VBpfIwmP57jgmVIgfDKspAOAIKat3jUomHW+yZQP+UG5dPpO8/mb0/JCsrMjkv8VwK&#10;bqu8g16P8uCfdqYvN+FEa987YdsTXQbvb7svf984t3aJNfdtfLiA6xemne11E/ItXoAsvADcJC0t&#10;LeG7hwTEAezUu88A0vGRUp86XPcevfHeePOi4sfBcQkY8jCRgiiJ9zqhz1tFD6lBIccUJoFnzAN8&#10;PuDDTM2+hCDCJIniXfZg0QQoBeOriMSUmw8eoM7x6iT5FDL8Q00LkighjAIBdTCZ6Y2RSakUAzQ4&#10;AvpokkSFgT498sLFy3yb/SGLxguNNfDvNfA34ih0X9gpZZbjAY/lTJMl0ff6Vc1treH+BQOnGs7u&#10;cXNHGcRKLznVNdlobAFrcwCn3x7OBm6zkXMxwCi96QbWAvZRznXcRgm3vpzbIn11n4FbayQdn7PJ&#10;8pgu864MPbxQzmLv6foDqq1ECOMah4xaUrpgHsOk+Izx+O810PjtedUApkd+cw6HLzTWpSsF2D+C&#10;iw8bSbJtiIjCpHo+JxfzHnhmXmB7VZBzOzsfeMBnXnNVHbsk2gvU9Ohy8qm1PYIXwjuJxArBS166&#10;LtpGdhzPX57w9ObQQd8B0yKAFl6QAkQHky1aseJvG2eH6rr6GzqE6mANNc3baOXPermxxeGqxHJS&#10;c5NRNwoPYRSkWLwwqkJS+7C0Yvzkqaj/SokC7E9Y+ACNhlmPRv7fzF0AwIM/dezWE5WDA7/G9Q8/&#10;6rn7x0N9+lm1+6C71dDRH37YDfHdcH2EzbgOHXr27GnVo8ewLj2GdOlp+XaHbpO+nkVeWkEhAeHR&#10;sAc+GxyKxS6/8CZyo/XriUCD59iVXz+3T5H1fd2lxdVZa++mOtXm72d1NXgmqeYJK2I8k6UWitHQ&#10;VbAUks7FzMZN+rJT94Gjx31t88m0PpajRFHJuw4cglk7HiTo/v5jlVJWlBfKQpZTOL2ZGZ8XfsJv&#10;xasXvueCpnPedq97fP9O7CrO35bL85t7KymNJ76ovO+XnHrk8+PT2ntP5dIXcGcXf3jdf3XoETve&#10;lE5fDWMtvJ1SpyQZFIAfTEmZzGyC5yM94x+wT6amYgbMgdRoCJmoDRGnRITdSCxO2hNnP+XUO5NP&#10;vXck5Xh83mUUT6uDwA7BI6ARg9SRHUr48TN3glLTz7w85th7+7MOWZ9oZhXAfe716jjXlyyPcdHl&#10;GcgX8AnAieqPT4J/HPoPZDufT/yivKJGOMfnxElTsU1CDYPkJP1yPjoAIAqwClAQgZ+wyNikVNym&#10;UdfDHjLpfkoSOGbRJxG6BZAJ8iLgKMRwBI4CMMOsAhdgBDUuLq/APf8nR8IAIZH4f0oomJFCTheV&#10;lENwClMxIH/khuJ5hoTVByb+T79rvNZYA7+rgb8TRzEDiNvgPiu+DctdFdYfCEw3BpW331XZfq/m&#10;NaApRxO33gRzKeJDWK0C3UFze2VzexV/KJvYy5s41nKO1RBecU7AVDVttpW9sa38NefalzfWtVzH&#10;Wq0DUblpcYS8Qge4VGfWaKOuSj84IAHTQpNNyiWx+vsYrpBMYxeE+YPOG9MLrYEnOAoxR9AaD0vL&#10;4EQs4ChyK4a1eVh4WFwiJj14VzUsji+ixEZ4jRXFHwhe3LxUyq5EHgv/htsyreuuma9EL+PgdvS4&#10;Rua/7M1r4j01MCR5ypT8jxSbeLlhdAJ9GyibiMYN1G3mOpCxb86sG+5h6ufFuor1n4XKv/E1dvci&#10;GvNTFw1AUHVMVQvBC2Qz4DhihI5KKskiOjoh+cAvR6UqmNgwBM7DggKbJUiokP+qjQ4gna6Sq1Zu&#10;cgyPjETz4YDtjdWI0SXlUqBjUBxo1GR136vnQPxQoTJaWX3ar79N9+5WPXsPmzJ9brlEdS4rx5fC&#10;opG9bkh0EnAU7OIi4pOkCK0IaCdo3rHGGcn0pbI460HsUlb4/aPU5WVZTvKM76QlmXgmhjIoVnA/&#10;0KwJFBp4iToElYHhFqWqympvv6Ce/Sy79YZZ1KRJXy0cbP3Z6ElfVSj04IIA1/gz2os31jLqNGoZ&#10;1JbAAFpDUUGW+n721sntAuc0i17S/NC3HeRZp9xs3/WcwYUuax2ykDsztfXhmU2OT30tYUWbmJnc&#10;RefmJyY2zzs+3df9gItvWrqCFSulpJGEtoxixKnMRlAWkxYWsimyzCQXyecuz9RICWfjWdi/wD7q&#10;UXmtd7g4rTB3a8L348+06bGH+1r03qeH3nTN+hmBR8Efr9Rg6wtQC7YoxQPGJnq125m+/lzJtUnu&#10;TaMrA93zT4feSDiTGup/+6xd4kffenYV7NOgHatvQWoH8jUgtESwlA7yw+M/wRElXEc73rz/KDAC&#10;Mp9QONwJQiQCP3yMGJSz/rd8S/NZ/ocPxJBCPqjE248egd8VKJ0Ux2BTCaUQeIDrAFdxqWkPKwhK&#10;CTmhXCgqUkN2uF4P/DCKeByVU1BIAi5RREAEHGHEwFHoqLEp59W6Rr1GQ7U1njyrBv5GHEWCKFZO&#10;GyAD8ysEZ7KZFM96djiXTXNVvmlfyW00E0ayN7Z0lHb4QdrcSd3CSdvK2djKxYyjuYuxCcRNLsrX&#10;ttW8tKUaMihui47CHzuwJhtY8/Xsi2Ms5IrithYoCmNV73qBvbLdzDmpmu1layM1VbWkvIAAxERx&#10;r8iRsDG94BpAK/G7SwFHYfUkXxsxxXSAoSlZIIRHYpEFq/mLlUfRDG6WXAvb6TePkyKiit/e2Hlc&#10;RcrR1IPfRi4kBR/01CdnNSsQbyfJlJlUIC8oqbQEnogMjYxJDCgOBTjzummcmKC39GTjPZl1sBHh&#10;YCb7173vYV6cwq5UoqTAT5DTGoXBiKGBQYk6BznqUrtV6dmX8FWpNfbsMxCoA2IZ+81bQyKis/Ov&#10;jpkwCQ9A+B5nZ2eZFJJm0tTMnrcIIEoi1Z9x84d8pbxMtnaNo0RGcWE6fNCjV+8hXbsN7tp1gOXQ&#10;MavW2WPdBG+Yq29AzPkM8BQJ8YA8AoOvFxXhoQ0mwbAbUsD23KwryfhBl/1defrKqqz12qxFRdnH&#10;mfYmlnhkTn53NOr55Rb/YzEVxFmwJNfUjZ0wtXufoWMnfDV42KdTZ9kOtvkU/miQYqHA9KOnJHAc&#10;CRkif+AohVJbdO1iQZKf/4JXIuZz3t82TTxqx0zyqNPbM47OTtsxOPTQmIzDo8J2jg08/nnEjnFB&#10;i7lD33Bx4p0+Jx2XHvQb76OdFs0O5alqUcU6FQliIXoS9nS8ahKzEhR8NDU974TH6KXYUQK4ySQs&#10;Ped+/N2YfWkrRh5tPfQkN138msVRbrwPN+3Ehx4XTsmJWlYGeRm4ps4V5n/p38HqLGft2sLajRvv&#10;xn32y7uTz7aZ6t1mVmTbRceXjQvifG+GNBRfQCMCmoKrnYCXyJMBL48mgwmeUP/8J/oPjOgQdBhS&#10;I5JH8RIkgJ+zAaJUPkRUQ3jihvz/cIJeb8CBrNAdLhcW+sHCKjQcciSYNuFATGFYoUP+GXsuvVJB&#10;DOQ4qN/ieGJ/jjzxlYfQBMgxP8FkMD4tAzgKFviEo0RhQHfINutyPvoPvUtjaqyBP6uBvxFHmVRm&#10;LQmT4YGBrm5wvcmyq+pkNI0bSxTsTA77/JQagYw5GDttMXFb9GRzjkh8G6C8I+c+kJ+TfZST/m17&#10;dSsHRhdXg3XT3HpL9US3SucECYKbYRrC/HBLwT7zYC1d2MvbwORZNy9Z+wD7PROCdpC5LME44sVp&#10;TC+6BoRZlNYTzH3EIoVZTrCPwm4Uej3gKMyEj8rKX6x9FGxJMOEn+ew9+20TQKaLIQcCFzRlJunt&#10;wD1+MznBcvj0DK5QvBnrrkpX88KqFRJYM9FmYt3HjhrrAQAVyNZnxagtwnVD/c3TvNlEX/PIQK2N&#10;SGUVrA1+RAaEpJc01UI6grh1FN2Gl4lUy+TQl/UbPAQDiiJ6mFnfgUOwauAAPbWbhw+ug9+gSopY&#10;ImzKlCnCmkg3YGAjUJ3SRFbE4DMHF5WCcA6O9zp0thg6Ciq/vn0sz6Vnv/lOezwiKCICQUBOelEI&#10;EvBdiGLjYWwcn54ONxBa40hEgxIRLSeeaKrNepC4Vp/v8DjJVpmz+l7iBn1JOK8sI4URr53huxQ+&#10;8Fa8XgnLHB7dqXvfHn2thll/esLVe9SEyUfOnLUYMRL4ijJ/up6Illeo3UxGiKPAvEqZMlVywE9h&#10;SzjvudzRRe+gDmDJXwqnZETCYlUPqnFDJQm8aSVXJO21Zrlp8zYunf5zzFxR2XBPVV9P9nkU+y5K&#10;WqBl5ZCY4Q3xVjj4V8XWDgV6loCML8Hf8QFHWTJ2AgRA+4kuJBzJcxh7mhvrx413bzviFDfCg7M6&#10;xk3zeeWLI+19r7gRu6wcCtByFZOtC5wz+kzLb0WDdmZsGHai6ezUt4ed5CYkcCM9m4wPfrXHT5xt&#10;og0gk5KXB0LUI1ibNyhPBXCrIdMwPpHSmRAMT8AEM766nNwCUUQ01HlwiwNcAY4CuoYQqUapqQUN&#10;KN+8T6sBsA3QQAUS1ZOrJ/ZlqRcv+ojFZwPCg6IS4X4IrC548IFWJSk7p1ou05p41sDf5oi+is7D&#10;e/MB+KF3IGIyfIehcAQ1B+A3UR+EUqe9ff9RI476bc01nj+jBv5GHIUZBhPMQ5q6yzC+VEbme9t0&#10;4loRvyOm+f+umgXcYstDDQMOyN7aXPvWrqrXt1S3cZS0XC9rtl7edKOimaOy+WZ5q411zddq2m5U&#10;Dtqv+05sDrxlfkw7H6gvMN+avC4xq6MAUXXcBk3nfbqdCbqbVbwyHJwexNtCW0s+HBqGS2N6oTXA&#10;z4qQqmP2wwYQ60lCehb0ejSL8jgKej2wSGXn5mFWfMZ697zfAfM31ApJvofClzaXld27EeIQve4t&#10;yF9yA/cEzmsJu3IIOSOWtX4Us0cFsnNhvX3eZfqP+ZNai4xtSIpihASHVRiZqMhg5WuyEuksghXj&#10;Auom+rGPfeqsxOqdGQBRZlrPUGBa93lyA/wPbh8zmzln7pyFtg4u2wCW0C6QR4HFUdizC/oZJR9Q&#10;DEMIB1nCmBlEUvjs2LFrzx4D+g8YPmTomAH9rfA1Ji6+QlKD21atWw/XP/BPqXj+0m/mzIXU68b9&#10;+1glYXZy4mwAMDM8rQCewSN05c6d+vFJ4IwKyX9VleefNlxeV5Wy8HHWZmn68srL+3RVuSgFljze&#10;NB2SQ5MWOjM+KWQy/LCyRoYh/6BUBqUkMsnJv4I3yr6ciz+RDfHT2wuP5WN8QGYEEyx84Ncytx+X&#10;Zq/hMjdwMXac5xzO1faVPV+3+Xl+u5NL2rku54KntxbNbrVzYdM49x3B7gfW7N+9POQaTPpH+Gpm&#10;n2cD3NRQrY4KZrax2sNXdellrFhNXYvQpwmqTIA2qvznn2g3C6QAmczl6pxdyXYT3doPPsaN/JWz&#10;2MdN8X/l80Bukldbq1+4T05zEw53CMr3r62DxhFkruV51ytXxb075gCXVh0+xa2l/8XUmZ7vLwrr&#10;7nU5erG436eenF38UKH8ADOCsgzUYbgCqZQW1PFoyScatFr+OnwBqGZ5CRXaorSsCno3YBWfSF4N&#10;Fxbpx7OgpF3KkwvKfdz9lAQ9Jd+bzQJaw5fimpqUnBzvYFjfxXkEhQNHQdbNWzcRUVVazsU7xY9U&#10;PNVnfZaofOjDabIhThah3Qtu3IZ+ENu6wLAYqPbgEAHf0sS0DIlCjb5JnbMxNdbAn9XA34ijQNik&#10;UVdj0oBNA/oqJifsWHMfsQUi2ZlC9pjwFeyaqjHm4P/zWMcWxLNvwtkUX/bJr2zkcWZ9ktm4stEe&#10;bHK40TGTJT0m7hfaPRv+H3vnAR5Vlfbx0XXd8q2uq/usroooSO+E3kHEhmVdu65iFxWxoKCIYF1d&#10;xbpKD5A2yUwmvZOEhFBDLyI9tIS0yfTMZNr5fu+9EHWXuOLG4D7meB3u3Ny559xT3vd/3opjtuhW&#10;Pt2u/rrQ2+Y55xmTQ4bpwb5fVMZutYvY1d9AhtYDIoSCwMo+tV723V+bQUpbWkuL94DQKTCtaE/C&#10;6FBgIqs3bzdl5bPd0/V6SyzJ7PuIxsmNwRNpF1q8mRqpDKnipW+te8qwO/fjtCmXz7vJcCyo1ie/&#10;s/RePQtG0HKX4YB5lofMkAivTlfBSQ8NFH2KWRQeYEG1xapmFFT0j1LjzP5elmN9k11XmdQlMWpo&#10;lq9kH610OMM+O/3OgeZSNYhKkigDoXDBipK85UXEFdL/SLxKkmLoCen0Tz35hcdXT/QDfuR0iKyA&#10;Ae2A/qz/CDheh4696+slDwghxAErvhCGWH4iKkhVBIevselMihwlwKeMwlWxKTlic25JtuTlLzQl&#10;ZBYXH3ctAGewhCVHp+jjlXdLXeEDgfVP7Vj+utr6+IG8Zyp3IpISNf3xGQJNoVLNZUxc9sgrqKV8&#10;atO+J8YzVOr0SixVznkYd2q6PTn996JBYu7gLQRF+b02qFPa3BfWRj43efQfFtx/qfFWQ+njhvz7&#10;DTkP/iLuNkPMo4Yld55T9GZEaIdx+scPjJu+cniM6pKkOpvBrmHkgSNjvQzEiPhAj+hgD4t6bXVl&#10;5rFwtVTMGwJpRYpS/+PPH0Ijux2K+Pt1Ye8b2RNui7+g22zD6OgLrvrk3OujDQM+NFw175yR8w3D&#10;Pz/jhujfD4syDJxzTk55oZXoB8wpzZquxlWLZsGH66EEySffpJtsSLsOHqt0EnlTCmBb+1dVVlZy&#10;0hgD4XgUOCCKuGQc173y1iLPRPTDSPmCqJIJyRubkU00DE7AUWCYSFMik0fGq2k9Gm3RNsjcJDZP&#10;VMDUPFhba0rPRyQFmhKplCUd20uyDHPMj40uXL2qvKbaGwx8HZBKw1HyW794lxB5Cyu+BcYEmgGO&#10;WmxMolWEjVq5fpNMD/3QX7X1s7UHmu6BZsRRTVbSoOaV1t9g8bxQrPZDVoTUNlSQF1PktBgxsFEL&#10;smHBWRj9AltL8c2WdeoIBqsdKrTVpz7ZpG5b4sJQyvAc+r6aDh9Uvljo22TVbgvVNVlv6x9Oaw9A&#10;pjj0gkCR82q7jXB8xACMtkj+BXP2svnGBITqdR7NU/zEzS3+bzVgYI/p3YwH/2/uXQbjk2fOve88&#10;tCJfmd775P62X9xuyH3CEHsr3lv9d6xMt7V44xorrGHlsGoCqowFIvzO9+F+39hY8ug5+8WqfjFq&#10;jAmNnmOUxfvJhpCmuGj86bdO2NeLECgoRkfAE7dPLKBxcSUIABEPcFQfPGREx07dLmvbniEjBx/g&#10;jSWL+xuMB7XdxZd26twFv7wBtZ6GgtWlpVu+5K/aA1m6wnp0AZMm6pEJsGP3HpQvMWmpSCHILYsd&#10;LwJJPK127NpPvUEWPNxbjybB3UGX7UD23uyJassjO0pmedY+Zit6RIW+qkN/Jy9Bph5UNZhuQzqk&#10;cH7XvRM6dI1o1zmia9dBF/2ZWA7DL2nbtXOPAbRKs5DSfqff/e3PRjDA5NRFK+in9u7dqw5Gzf7r&#10;/0Xf98tlE89KuM2Q9dgZi+8xLH3ot/NeGuDcvsTy2Yu7162wN6iZ6bv+VqjaxzT8JVH1XRq6Yonq&#10;a1Hj0hkOT0RsQ8d41XGxGhvnf3elb5dNrxhhOeGj6HAJjMDREAKCav9C74QqnrzQK/oBGNCtg/gq&#10;ffCNMW58F+0iMEbV2NW2qj2zi14a99kfR0WeNTzScONn592w1DB6rmHs3POGLTIMm3MWOj4CGtz2&#10;WY/CisR6poPsW2kD4n008SdvzA+6qk0L6LqW9qWipjYqKSkuI53NFGHJCdYUnZbJ3CByuEAX3u0b&#10;Racb+ut/4/K3ThG7EV5jURyUJI95hXrOqCEiphnCpcS07LUbtrqRjWpP8crmXJsamp8ml+MsKeTR&#10;IzYpFAkDeKA+FlY4qzr1HENCt1pLaw/8hx5oARwlEzHo21leN6vQ3WmO90//dD1Y5Mhzeaxhv1OR&#10;qg8SogEqOAQZKHxu9pMVbpVfpv5R4r8zztP1fdfZU5yGx2yGZ4/0/sg+LTeUd0BVNwji4sCqvbX8&#10;NHtAo1vHt67wKb5aXU5zutghoOiBn0pyB7MF1d6RautpHEYIbAX8jAj9yk7GMKHkwVpi81evMm+0&#10;vLcj5709ue8XzXthTcw/XAfXazLV09PfTvbfeGoTe5rlEg6X1fumbPCMjFYjzJ6I6NCgeDXMrAbG&#10;Ou7N8WYe1phEE81ERUaM6yOHawA/WvKOYF2du3OHflzn1ZEY8FeETPxV49phlIAwHg7kKZ269u3W&#10;Y1CPXkP6Roxu3733/Y9MLChZi1yLuIt6tjWNEQvfbMRR2L+lFxREgp9J56FlgBXDmJSM5SVr3fgO&#10;UiUSIT1aJr9D9OTaWrHuLceqxw6tnXas4L7g5imV2xcjYTqhEROgJkkZAT9+0JXEPZg+6735S8y9&#10;eg3t2m3w5e37XHPDHdffcid2X5ow7Tji+vfO0PWYXAeENOIQcgXOmzr+UNabkU90mTnCYHnyki/u&#10;/n3kpC51K95eHjurfFOGsh/SqleHgiq6TD2cVXflPDXaom7McI6Mr+m1NEAinpEWNcpoH5WqBieG&#10;hsXb7s6yfr4zuAdRjnQiqSBsAvE0VSbXnKJg4s2bbCfvSieJRBe8qR0yQ09IhPT3anwXvupejS5/&#10;KGPVii+yF76zfMqNiy7t+4lhbKSh99uGW+MvHrrYMOrzczA1HzPvjBs+b1NSk2onoTG4GqtSGQLQ&#10;nUQ3bb5CW2myhCun2QRAKF6/fkmSBdxC6AOSsCA7wro7NTu/ssYuryq3848UfVz4cvy7fvXbn2iT&#10;MeTLK145f0ks8wo0xTaN7IEo+MDtBNwASq1Zv+VweTXAU3uwsBuAEqJLolrFJiYn5+QDvWgMP8G2&#10;ypKRzTOJPyb1Nm1f9+1WtH77WfdAC+Ao9pJWMm8Ip2QCuwp3W29e5CdxTPs3Vce/q54fqUHz1ehY&#10;SWlxVbx3dKxr+Cfedm8Q3twvOfXIOzzJ+eeZ9SPmqtnbA7mVmumsOMK4kVxjxHLkZz16P+mX16nf&#10;cUqoEXqHtz63uEg2jKlaeiz8lDWXva279p5GHEWoHcHkQbRC4f11qlYLmHgYC12kJX6UDRoNF7YF&#10;xkL1VHe6Oh0BlGw14MXSkkDqgYbxaa6h0aq/KTAw2j3crPokqMGx9e9t9B3jnqb5oOClsMLMic86&#10;p1U0Zg0qovdIRE+waS7qB1CKr7v37Rk19mrMhxBHkeDsyo492aBjH2WzBeg0B8o8moLAiu0+HAds&#10;IDbA1C2B0fWOcvsa1m/fvthsxi0du2JdCoFu12hJ27X3IHxNQJSGowRqy2/tnoOWsuVTnOsnVhQ9&#10;5NsydV/uZGVbjxBOQjYggjohjOJmRBzUThzOMdf+1ZKU06lLP0zWD1c4Bo8c5/KJKMHtwZbg5EXA&#10;0wk08k2/eBWqTZo780DBwoM5H+7LfK9ixcKEj5/dsjyGeeIgox8PZftWU8lDoT+H8Efeqe5Jt/eK&#10;rO1jFAQ1MsY/KtpzXVJwTIJzYGKoQ7xqE62GmMKvFKtVZQqNmzaF3HYVsDG3eCuZ+mGCTZ28ldrV&#10;urqvZx0SJzuGYVoRZKLZIzW+CJex/ka+eKiyfFEMhohFKVuWT0m+5+bF542MM4ydfxEZh4ctMIxY&#10;Yhj7yW/HzT53q2+9SKKAdWwjROfIqOHpVq8ZjOmV/LefonKQySAzksajdDhms2EjJ0EPktIWJVjY&#10;TyGPWhRnIn2eppuVHHliEvv9ik5nyitrlxWVzI828qikvEL8gvVcw+zXFhrNRK7LLliBCLTO6ZX8&#10;NUBhDdVu2r4TeRRYi9qBc0B9PPV0/0HZSMhE/n6NaL3r590DLYCjiIsM5T8UVhWQQbY8WGm4VaVb&#10;vfOlerbE/xejtd+HFW1nVp831fnr5wO/fFZdNNN97rS6P8709ZuvHshUn5RKzgubaOqhHix12crJ&#10;cmeeCxlqdc37ic5gnb7pO2XoPF/rgwHSYIkxZ2qOhJBKySCqOX7QmCh8X6L5o7xrnXiysQsXI5Y6&#10;1I8ORzlwBX8vDPnwEZWmC7cLoIOR/MWnrUh2Fk2/5XQFG15f6++1xDvYqHojADG7hpiCnaPULWmq&#10;sFya+h0beHbiLJ3L23YWoZMK2lx1gJkO7foIvhLgIV4bHAim8vLzh44YduDwEcxIgEP7yo48+sQk&#10;VCRdu/cjs17XXn0vveLKSc9OsTmc/JCB1v22eI4uf9A3//ypvLomLS8vVgvyA7dKyMyFYcG5Vqxe&#10;78Fai7aSZQ+5NChR2JYv5NxWVjrHvfpe+6YXK1Y86S55vKp0dijst4oFVYPMKME/4QBxLpW67c57&#10;r+zaJzWn+FiVo32HXm3adevdf8RNt4kMTRur43DupIOmT07+BNfGcFq/p8HDNAgc2rpqbXrMtoKk&#10;oztLaVI9BkOIacCymCHIfZglYHQgFvg4xxVUqkdLVN9YFbE4fHW8f1yid1C8e6zJRWD5YZqcsB9w&#10;d7Hz1lzntD3qaEMAUaBgFuknYengUATxeu0n+ZR3xai03o+0VDvn04nZv9bsxlcAe5yAH0Fy22Xn&#10;FS6JyYpPWhWdmRW9OvLDwpcGfnLeaLNh8D9/M2KpYXzk78d/+vtNlVuOhY7Si/VQVnCUdBXNYDRl&#10;qjdX0f3skB7yQFrLoHBWvG6dWHQnpYFzmA8o1BbExGfmFh46WiVzibacsFeXZpyAuydvEoJTLVxX&#10;ncOTVVBE9j3ESgvNSaTJQ2nIAVrDEAt8hb9wen7RoYpyT8CPRo9XJW4ngRdoCQgfG3XuIRLLtt37&#10;GBKZPHpvn7zW1qutPfB1D7QAjrK7NMgjKKgOMgiRcqiGGlUJpcbaD00/OxQbPn5EV/Orje4QC6ky&#10;oKoJ6CnGhKw5qCcky4q2RfkdjgYfN9RqC174hbaJ+vp9Ws9+Mj3wL/SQr4wlHjSYIhDsBeJGDJmE&#10;rJxIoyk9r+Dr+MMt3v5q2Lg2j7ARYiPPvEM6hY2sClRq7BImB4eFxwTIBWaF3Zy2EpBM4ELfvaVW&#10;/z3Zwc4LgkMTVZ/48NXpgf5x9b2jQjNLVZXAAcm90lSBc6O569N7MAimgXAUGsvq2W0I/K6yujqi&#10;3yAso3r36T9w0LAZM2fu+OrLOpcozzmWLS+KM5lhMRe3uUJ4v2Rxk+Y0BIJWq/VEgGvRUumsUwIg&#10;okoRWV9o0/YduEEBpcBRHAz9YlNSStayL3cfkBfSuhcJACE3qUiFbc6K0rqSh2o2vnoo/3G16bEj&#10;eU9VH9HBtuANtxMUgbhAkBv3d+nVr8Ja37VHXxLcgKnuuO/hSS+8gkGX5t7edEdozFrn17B3McVB&#10;cALL5tWwpKdJoDsf5ArfruMoBxHcEYcXawTmSUjCrYvVP2ERaBJf4vaoe1NDEUtVT2Oof7Lnxhw1&#10;LLphwHznVbGhsRbVL8Hf1eTtlhb863Jb7G4xYaAGgo1XY6oPqpLXbqIg5ROB0Qm2jpk9WWy01/om&#10;2NAQijyB1mzdti8qKiMxNS8mLXGuaVFKcWFqwbppyyf3e09A1OjZF9625IKisqLctUWIAo8/WYbA&#10;19BQQ/hSniBuhs1UmAxMCS+m6loRVawGrVG3MR+ALjq0ZnogogRaN6AA1Kd5YwMEbTZ++deTsJ4N&#10;QUM+do+PrDEL4kzs0YxEM0jP4gCk8RVBKHUB4JcmJCwrKdm8c3d5nQOjAkKDimSMZmieeij1iITA&#10;9JYaaUfT9f5rO1q//4x7oAVwlEAkQhA7UCIoG06r4rXnFSolIoB6f7BerEzZGcNloS2y5QRxcY9V&#10;c+6zsboh+ERR4JcI7aEgNuVyhklIL2qO4wTuZzyCP9lX14lhI6nHNIIRrhRT83RSWUHZgFLIo9gP&#10;ElLG5oJhnZ6ibb29dp/vCLnGyP4rHM3x97vOnfvgRbVrljJNHX5ViROoBLKEiQsfPz2FVSCUPYgA&#10;4eMvg6MTQ/2XqEFJaogxODJNRcTV35LszjhK00AC7u8w63B6XCwocBQSJwQXotAMKd0+6kh5OX8S&#10;dITEw+UlWgUMTB9HiVzBvkZMvPm7pIKlHvywvm1AIuxSQjLpHAhwgpBHY3BV1jpQE55QDPripFQO&#10;oBTalsxlRRiiaOxKODf1scY1DGO3bX73QNHLVSsn+9Y86FkzeVfRB0IZwh58CbVkykFbXTU/ZLg6&#10;94xo26knhsYdu/Vs36XnHy68bMab7/JQq8323YxQx07U11jAUViFaZNWcJr29mKNxdOgTb6w2BCB&#10;oyQ/OviRiUK8eJkUnErIpjJXePY672hL4DKjGhAT7Gf09Ulw9DFbhyS7x6aEx8XhmxweEqVuTQ/N&#10;2hgoOOYXFKi9Qk1jC/7thLBLjBROAQTRYlxAOLr1WuONtLlxlXHxQHml0ZRrSiw0ZWREZSyKXxYX&#10;ZcqOjdoS/2XGG3nPXf/R5XfHXpi/a9Wi1FjyhmvvBfLWKS9e0dBfQVa64X9jFf/NCW549CPZDnWx&#10;EnEIAN68d/6KNSjUkBQhkgJKYTu3JMGSkJxx+FgFnt7MMcG0euGdT5yepCUCeESyx094LPiZ+OR4&#10;ryDxXhifKJs15J8ajuITUZXkpkkiaHlG8rICPPUIa2bKyiHNMcIx2sOeTjTCPJPxhyt9R70naUrr&#10;pZ9pD7QAjvIJLpKMFKxR9lUC9Vm9bgIAErhGi5zJ7JfpynIWYVW5S9WxKSLKHzanHnxu5ZwVXusm&#10;9iy3cavOzkTP7dUIwc908H7ar63zX93OAZII/2WsXAF/UlaBjqOgn0YCCllSjEmpKI9O19t4hZlV&#10;MPEwdwEBBCQrr33uPWe/9Zdf78n6VHlDqPYc8C8h0qhfBOifloL8xytabO9+q7q7INwn1n+DSfVP&#10;DFwd7+tpVP3N4VnrPIc9oBCYjh5m6uTNFHAQVuf/4WK4kz8McglWVdm6dhogfnwaR9L5NdVpIyg4&#10;qqqmhk9gCZ8Yb3PIQ/xBJHWISmRwMfkWMQNrE2AjfFPO+RBRhJzCmTZs+wrghFgAVcsSIlGnZqKC&#10;QaWya98h7Yfyc4iDrGh+gpSsdkVZ8azakmdsKx/3bZh8dNnT4ar8QBC4Is/VD8lFHArXYjEsA6Rc&#10;vgYxdQsrrvAYWqt5yp+8H7j6Nac+cQvc2FEvaWt4qxPXeJ2AzWWFfgE7eSw1EmoFmsa5lVrpA2Ki&#10;wsm9+gYwnHmEiC7BwYsdIxP9IzLVwHR/P3P9sLiG62LULUvVHSbVKy5wqbH2+kybcbOy1kriGzwD&#10;TlT3r/8KUgupd97/8MnJz7/57vsJSanUS2rdxvsAUbowipOamhqix2MRlJCZHZNKDPmE5LycJcaU&#10;xdFZS7PT4gvy5pTMsmyNMhakmpJK04uztm4/gMrSGyC/HWIomQDSELD0N9VqjTX9oJOv54MOhxgg&#10;L7NOHTh8LCkjF0EQdAB0jU04+YPiElMLV5ZU1km/Al+lQhltbRY1XbselJW/kxmB3zCLNm/bmYqV&#10;FAIovES1dH7HhVGJKYk5+dQoRllJaRK3M5k5mUx4WIRjuPsROYqfazBOJkHTw9J0a1r/8vPrgRbA&#10;UXiaagairAxoIBkI3DUqXCZdDVMAXYnSREgVtgckAYNGCJpCsaLJf1kVQmC4h5shU4Q1EXYiSEwI&#10;Cc88bXIMqm8t39EDDJ3QNM1eFIaFkoVBAwFnL18NjmKfSLZiCduSlomp59Yvd37Ho37UP+2Sp3uZ&#10;UQ6EoGxnQ3ZAe9Wqgp3FC8Q5S+fYMnWJAR4C1Z+ugqAHd3YW0Yajqp9ZdV3qvTsFpZ73pgT35QvV&#10;wBQVU8ZGn3YG4emslqYK9uQi0EBmFFY1NrSa4hJ+1aib4VW1dXVcRPQhQQ80ORLgSo+0o48m9/A7&#10;7VODWSeY/wlD4rA3gEPJN3AUN7CONbVURa1DOBpee2RGI6h1ehYTALuUvKI12iQRa3NYmIh2+JUI&#10;qex1mz89kvOgc+O06uJHwuufLFvxtod0gg2iEvN5eUXGJozakbju195yJ2GC+M0td96zZuO2jz6f&#10;L9GxwHbfw1yZySkhsjWuzSTVN2lAFzwEaQtmyd4gZnFcFh5d74HLUm047HGgsdJIFbchYJFtHXBE&#10;rKvEt9Dz3Hp1R0podKRnTJQanaD6xanuCQ2900Nd420jTeoaoxocowZa/E+vcW88hmhdyNlJCwlz&#10;J7/0Mmm2aEGV3VW4au0Dj020YfR/Auk1ngCiSktLsa9OyE9fkLQYW+44c1HkkhyitCUWGpPS1ken&#10;mZJyVkSaMow5kiV8UWTe1t276CG6HeMKPmkF0k7NVKzZJjrzQXOc1J4OOtfEmPIZUkgjEQHpwiLk&#10;UWAekEyMKWHvIeL0y85LOoS+ZC7y2URphMqC/biN8dGm0NFqW/GaDQi4RApqTgaxA9UQOsWk5cwz&#10;WkBTc2PiCb0yL9aIeAqRFDgKn8EV2GpqS0CrV6u9iXpbL7f2QGMPNCOOgnqzGFnUYdH9Q9KYzSxL&#10;CKJYQDE5NVLMHA87ES5hesD6knQVCMlF48PdspxDkp5e4wIsIuATIdRUTVAdZXUQBlEjbIF6F9oE&#10;bibBKs9sLf9bPbBj125y4GLPSfw9pBMwVmIRZxashHAzDURhpBU4IDKBFhnfBrcImSrqXWqtkOsa&#10;t6qyEbgyqGyOBrCVuxoED8AngcgewfDKU0XI16CqlnNmaVW5Q/Q+CFeJSSBQsYFXOMYJ68Au4LF5&#10;Si2Pd9Wzk3hwiy8iVd08X/VLVcPNrsHEM09QNyZVootBgotwh91JQBQ0p1i0zhYmElS9+g7Q9Js8&#10;oWkGdoqPRyS1adt2YzLaFlNyfuE/l0Yn5Rbg8B6TnrntwEHqpap6LeCnHhkbelFv3bZtxYza9U86&#10;i+7zr332YNGLjkMLGQImhkthdW4D0a1csanfkGsu6da3T5/Rb78756LLutx5/+OrN2wl2wsNPB6Z&#10;6hSb2jy3hwNrav1PlLoHJjUMjVLjo9X4hPCopPoeycFuxgCwajQeylFqTKT3VnPgiWJeV+zzyKmC&#10;fhkJFZgJ0Lq69uCEZ6bsOvhlVM61czINS1MNq4tf3bb90KNvviv9xX+ampXe23+oIiu/eGGMOSV9&#10;GS6xUUliIES4S0KLgKM27vhq49ZtptQMti3kEWDdSbJg0h8WrqKboMAstEYZlI6cm6cTmn4KRL/O&#10;5qIJi+ITTbn5USkYMuXSpMRc9L9JpC7Sp55OB/QAGU0/7CR/oU9IGblz7wEyDoOUSJMdRSKqzGxT&#10;lgTV52RJciq26NAfLDaNlgyJlpCcYdWcJjSsrqmtT/LgFrtEIihWMXBZdi5gUX1cNMEv8wP1qMfj&#10;hT6F3Uwa1k6ILUzQ6RbzNr5K7FwpjGxY301IuFSYaWU108yHXYz2J2Lt6g/Xv4rTrkaySP0DJ9en&#10;hL7F0GiddoVtGnkLRPonn9p12sNSEyGtfBV+jmSfi1K4h+P47GLHpSEB/bPOjhJA+ysX2W3JuQi0&#10;BSR4pP1a9N1wbSXkVAiEy4EsBQU3lFf2Ptygv1pjymz9K9dbuDQjjvLUu3kL6RZt4NkcsNPRxkTe&#10;mve303cCsegfMTGXLqe/6Qydg3KufxWf6aAkqucGHiediql6LeMtA0qK8rBYx/KVv7XKo1p4wvz3&#10;1R0qr4Ce67kYEK3LbtScZsnMR+XH+EMr9CqOz6X/vr7/9ATILaSnUhQldQAkmY12bxD6FNqv7waQ&#10;kpKDgvRvfK0XeKKFzA4y21VAcpQ4beigoXhYG6lwhVeRTVJkpr4qhCoySZupWCFNqJU86o7Vjojk&#10;0E0LJfDjcJMblz3EU9NWkqeDej1WqhPrYdp8aqXeLYQL7sP2pFvPvnzyVQtvfmrPaepuVj9WUmTc&#10;IzsMTE1cDDS9HnA6u2QVy10yeLCT0hMQ8xQGxF9Rsz+qrPgJf+mTrpUTjxY/d3jzW2GHzechTHuD&#10;zWu3O53JyZmjxv1lxPi7xoy5dew1t1/YpvNLr72N2RLEQ4uzLW9xWkoN1B7G5lCWrWp8tv2SZEeX&#10;xNBYo7rDqMbHqSExDT1jHH0t3pGZamyKGhHjvSHbmrFP0oQyCH5N8EgPfDQ/5fCure8sbffmUsOc&#10;qF9+PufM9+eckb7msQkTphHqSm4NhWH9JDdBI4bUJa2gOCE1BzSC6grlKQZCaKyIzs1ELDtyNCmT&#10;eEppoAjWHXpV9i+mtFxPKPgvOEqP9vmjdxoZwN0+Ig9g+y0qfomBKRF6SeliSs8i3j5rR3de4EQb&#10;z1Nrke55ynwmktimL3cRq5NkxAviTdEWC4o8Zh0APi4zx5SVB+wkmDlC8uTMPLtbtLq6jIsJyfnp&#10;K4IcbPY64Mq3ZcKqxmrVYI/oO2khDJd4EQT9xyGaaW+1I7wU1aSTqB8aHGp8BV0y7LAL7tLj/2s2&#10;kMcRkfbY47pReax2EKNYP2nwi+6aHwp/p1dFDIzhjQdch3pd/iTsWFCf5lMgLdCioMgf9CdLMwKi&#10;MmXSNn7qgIor/FHEwtjQWmsgBJw4tbQFjY3XlrM8jUql2ZoAWU/1CLPQ/9p4cwufNCOO0jiQTDxA&#10;jtOv7JjmgpXgUBIdRgRVMBpNtac5m8B/BELpB3cJUxLZuFBPSAmpxFQtaowGZedOriGaCIWq7V7w&#10;K0J2agkHdJ4nD2ot/0M9QKBgVBWYl0PKdBwF2cf4/GhtDRBKRlZTWDDcnHP82IVZB+7Y71DOZS9V&#10;lq4T9O4Pl63aHv2qwec7WGEyo8s7YE7Lj3rLWovvKVmVw1AQz+5lyu/ElgqZVYVfJLEyTQPq4OHD&#10;zGQ7C0AKgiH5Q7MUIg6xXA5Vq2tyqgeYgzctVX0T1DBT/RCz6mfxZCCHkqoQgoUganLrKZcwbAs4&#10;SZPbdehCujp5APq/5ioaqV23aTMiEex7UwuWk79YkoMkIRNI3XvwCFpJXsGlwQMGX3OUR7i3eXfR&#10;NP/mabVFD1evfmZfySR7+XJ2TwFoy3ELrmDbDl0vvCLisrY9OnTp165L3659B/ceMFQbkePpjJvr&#10;DU7pOcIZIGwkIgmrUreasTUwNsVLyphRc0NXE4U+WQ1J8kQkOvpbPINM4QEx4Uti1YilnrfX2Df4&#10;kOGD14lHoP721BvZKX99Pc7w/II/TvjknMc++9UbcZfOiLwgZtF723Z+hXfG7gNlOPuDjpDsAY1Y&#10;UIvN4gHH9kQLLZJWsGJV+bFKOpYEdrj5E6ybdYcQRm5OTI8ypVY7yaynsWONMfGOuivBKb3sD7kZ&#10;Ha4/gIdddlEJHnYYLBFLiogozAdsJtlq7S07yBTUG/MDcBS0g8lb70EjIkOARdmWr/ZAeczp6fGp&#10;otaMtCSjX6YfYi0ZyKMIDpy7fCViTCrVZD7iJtkC9KfprhNMwl/5H7uvwhUlFdU1M994BzN4iMuR&#10;yqr5SxZzsmbD5mWFq9eW7li9ZUvaskKU2kviLO069CDz+LTpMyFmIhfStyfEi7OjjJYFvqp047wF&#10;C3hy46GD5/TMTK5YbXY+dbTDCVCKtcmJhIkLq127DjBTho8YwxUOvehSLJZtY9Jq4fjyKBttqA/4&#10;JZCstkd2uERixtBz6M/0nthvgoWE+iqVlb9MWs5A+AGzAVCTjvcwhNTV91/t33fttddqt5BiWza3&#10;lEbtvP61JT+bF0eh0SNeH3a7zEUGS6PsomwA69QKU5F5UedQC0rV+Bj7BW/5fv+G5zcznGdNt53x&#10;st3wina8bP/dDNXjI/+jSbXGnbVlfi/51QFM+EwhLqhx+/a6Va2QdrruGIgLU5bW8r/VAywQcpU2&#10;4ijZGidnQc+37dnNIMvaZJWKelho+zfMfX+st3TamKkyS40Tf7F68Xtr06aF9xUWZ81Pf8BQvCL+&#10;H9cZAEt15tdmP3bhji2FdhEXEIWjJuahC3YnTNZ+KCZJbLnK2CWEGnYuvSvyhXbK46rF4IoJr3lk&#10;NUvTiTxLI9P3qMGWyqHxoRuNKsIYHGryEfpgVHptBXsVIVxBwoVUQwOlSadYNMjEsoWWDRwyghPb&#10;f/J3O7UKIOChMKbgcEmAEwf2MJjHoHgS56msXH30G5+pp8iDclR/GWVdN6Oq6BHH+qcOlzx2cOu7&#10;nvK1dIXHJpbfz770VJc+fdp1GX5F+5633/NwO2JJ5RUCdIV6n9ARNz6zRU8CQZvEzsBmyiWj4VE5&#10;+9V92dVXmj2djO5+8cGrkyT48OBFnqFRDeNS1cA47M+DEcmem/LsH28OMKAAxUcnPpJY2H/mEsO7&#10;n1y0MMPwscmwyHjhlM/OTC2Yh4Ala/kKPWuhOScPaIQXJIoqxFCoyYAHQKb8ktVVNbUaSBLzeJzR&#10;FsbGi3NHSgY3EPSb/cu+o0e+iaOYRS2kT4cbYJ5B5qC9BwTYaI57oCniD3Celpsfb0khahk3oOuH&#10;FJxqIW09608/YMYwax0YkKgIhz4MohaZEpGDgTYlMnByFlSI3DReDTDoAEbcU0+11ua7X4+4BfZ4&#10;9vkXWIwDh438au/BK7v2qrLVI3scPvaaDz77Asbarc+gdp169+wzsm2X3u279/9zu+633/vY8Ktu&#10;4uKCpXHcID3AS2mYkOfgp/D4pOcv69RtfuTio5VVEmJX4tLhPB+srrMNGTGSezgcbjFW5OjYpceg&#10;oSMvb9/pys5d+Ow3cFiXbhGQih49+wqsEkQkUvfGgz7TL+o9j7hp4ZKlPL+2zsYVXCB5Jpu12PjE&#10;qNgEQn7ptZiT0mgpP2RrsKfs8NjrxuPGq+sm+C1Tl0/oQ63DuWbz5tfeead9t25z5sxp7GxWug7S&#10;NBrYeLnlTpoRR9F/dKw+VzXOQi6pGpyBFAFXMGmwq9TN6laj7bwPKwxv2w2z1AXT1bnT1G+mhH/5&#10;fPCMF4KGF5Rhihy/e6nWQDDzF0mlF/7lTMf4yHLzpkp3A4BKbMor3fWE9dO1unTsD1lgLde7rTWd&#10;pAdYEas3boGZ6vIo6BibULaExevWIpdmKWn2oiyIFsJRcNyw+8ixjH/Oe8Cwf1nSgocNW9M+y8uO&#10;Wnbf+fmpCZbnDbxD/mvnz779bIHuHlVH5I6Qmn3HH3YmPIsnKYZSPgi2y8beK7BysflBQ9KL58M1&#10;0Ty5WPqnDmdO0mXaJeT2CGHe3uDrFW8dHRu6IVENjgsONYeGJKpHC6sx4MUiWihRvTgf/iD8GUZV&#10;BImDLLbv2FX0nBQZhGYqmHCIpEVhKc3oL0lIJC4iIYOwXTFn58LfD1VV6VBKN3JAHgaNFVuL+t37&#10;i18nIKd93ePW0om7ix9U1gK0WWzPNDsN34BhQ68df//4m+8cOvraiy7v1GfICLHKZgP9TS1hM73E&#10;93+MlYBjYWQHbB/FkMnnbmCPiZTs1QPqtmXuiEhbj4VqQKwaEqdGxgWvNrtHxHuuT1FXJ6oei0Md&#10;jeG716j0I4F3X5memP/o1HjDmwvavPbFmZ+azpryoWFqzDmfzo1+YeaboA7spefHmZDkiIoqN3+B&#10;KREZC979wNTMvAJEOsLOKMSgUKpg5RoJO6nhKEykErMKwA8bdmz/Jo5i9cka1IQJ3/9lf8Cd+ijD&#10;ZxFQI1QhQR7ojgNT8MTsZRJOKiVdDy2uSzBOuQodRPEyHPo5KhHNewkh2LKVa4h1oCkTU+PTctFv&#10;gqO27NwLy5ZfaNH4Ty+Owj1DN3y6tM0VTJv2XXqTR7J914jufYYMv+r6qHiL7pfab/CYy9r1aHN5&#10;ryt7DmrbGWHsyD+16f7ntt1HXH3TrXc9AI5C7qO/PtZoHn/o5tvv+Wjuwq8OV7DMwU8ssU5de/JJ&#10;cLzpr73xtwmPRBsTicM2ZtwN23bupd4efQYQH3Xdxm2XXNFx/8HKtld069ipD2S6Y8fudBQtFITD&#10;fhG7KtSLAYwbgP/ylX7ERovzZ16Y8sSkZziRdNUaiELWfe/9D33w0WfUy6LgE4KDLpUHQgH+cud9&#10;S42Jwty1HPdVtfYhI8cQ8jdi0NA/XnJZ94gBL772ek7xSg2vHTe70rV7pzxDmu8HzYijTsigaByc&#10;CeWdOK5wDraP+8o7iETDU72GieEzn1a/eD5seLH+dy+7fj3V8auX7Ge/5Dx7mvtX032/frXh7Fcb&#10;fjO14bdTvfzpd684/zDLf/4sdf4b6uL31PRCtZ2tv0iiHGUuta5G7bPxtfkYFQ9rLT9+D7CgdpUd&#10;JgIe9q669gEcBT1PX5Zn113OMfSB8rUYjiKGd832z++88INbztqXl2G+zbAvOaooPmPRbYYtlujF&#10;EwzK8dWixw0bZj8HUoJyHHZINpCP77/0kOVJrDrFArRy/46VhWvf6vbe+HM/fKyPGFOJmZKQE+Gh&#10;zVbCBNm6t9DZ01x/dZSEdhwa6x9sVkPNKnI7aw3tJCIMWRA2aoUknWrRfnPwyDFW7PBRY3W9nrWm&#10;+lQf0+T9eOUGwxBbnM7AUUwAQBSWvbAz5FGE8ckoLITse/TQRSIREMJKkEX2yofWL6hcM7VyxSOu&#10;0km1qydUbnhfBSqEJov0IEzmmknPT3/w0Seffn5q287dF8QY2apTETdoMVSbbNGP+odAALtxmijb&#10;v2OeQK1AUoapjoCUpUfVjFUkiwm2iVGdzGqQJTw63nFzghphrO8fZR/NlSTVaYn9bsuhqyf+fe+h&#10;tVOjLnjmH2csNF/8+mzD65+dlbnz4S/mFLz81gcL45OikwEDEg8cUyisznCAxQQIQ6D84pXHqqqF&#10;gUKFdYtcpTATIu8J9yCMwlkS/IAopnD1qm/iKPb1zJ2WwFGasEevDsEIBudMA3AgWypCi2M7Z87K&#10;A0ph+iWTWjZY/0XRlyHLQrPgBT8gqcNOD389RFISFtiUyufeQ2TalHcXa2g+xY/8NJZwAzLZsOrc&#10;rdcX85ZOfGbqspWbLu/c/8CRWhAUB84IfF7UpmPppt0dOg/IXbGhY8+hL776/pVdBrXt0Pf+h5++&#10;7ubbSAHPK0x5aarsj5Ta/OUeBOQ2AseJEX5wzvzF+M8MHjbaVR9ISc/p1jPi87mLuvcdnJyZH52Q&#10;MnHySzZP8LIru+nV/alNR54FZiNTOauyd+8BEg8WceLufeiOV67bsHbjFj6BxCVr18t5yZqj5VXA&#10;pIqaum69I5JSM1kNdCiEBQrTvVfEug1bONEFX7wj+TDp/KS07MEjriHkEeuXr9i9c0/pxm1FJWuL&#10;Vq6rsjppzJGqOj51dR6qQEZKHyTdYvC0DFgz4igbmRNggGGCajrZRRJ7GceTHR41Mr32ss8qDVMd&#10;InF6Vf1qhrp4SqDzJKdhep3hFasc0+2GGU7DDPfxg7R609UZL6szX2gwTHIYJlYZJlv/71X/716x&#10;P5gUKqpQ1TzZqzZXqs3l4f3WZuRTp2UEfnaVskCqHe7UvALk6vp+kJ0g9NyUllpttwkN13AU2w1E&#10;xC1Az/1MV+XbkDTDPOGPG6Kft0y4xFv49wNp880PXBku+vTDWw0pH3ad/cTZqnwTwQ9EAg5MUt6k&#10;uw2bnzYseKRt9N1nzLvOEPVQu4X3XFC8eKKtsgz65gmCoLTw6OKe31wlXFGjhqTX9E1R1y4ODUuU&#10;VG6DEtTQhMC+aogkhoRkt5HNtxhHnToDYP+LIg8LcwiXflRUINlqvvVFk9h+emWTWbJhs4Vw06Zk&#10;c3IGOh0RSeXkRZpMuw4fdiHdo0i1TuIHsIXlPGRdW7vtnYrix51rJ6ttzx0omLR/WyRKAHFG0AI4&#10;kOmDG2ucngqbs9bj27BjBwPVGPe7uQbg1J6DqMWvxc/UN5PstUMEJ3OLBDOgDjSo+fvUhELXmGTX&#10;4MQgRm7jFqr+af/P3nnAR1Wl/f8iKMha1i4u0kuAhE5oAooKiMqK6yoWLIAFsdAhVCmuKLqrUqQE&#10;QkjvvZJAKAmRIr2FkFDS22QyyUwmZe77fe4NeVlNeA0LLP//x+NhnNy599xTn/M7T1U7BxkdXYrH&#10;eKgvBqivBJU0Gv4Z4uIL5bHLt3T81lNZ66mkX3LKMuxZ7xaxcMX37kFRboGRG70COI/gCgmfUdhC&#10;Iu9L2v9LVk5u7dChUYzLDjok9VKWrhoEI0vkWcFRyPU4v+g4St+PdF3fmyDR0meozlUADx86dQq2&#10;5Cb/QO/gKGdPie0CwsFTAU5RMLurEF5Fw5KOHnlGBCVYlgmbRJLA2TJrWLRYBdJpsPLQMOeNSDlx&#10;zcFNtJ0ZJxUTMP/fTNhbUYfHHm/3y7HUNRs94/Ycadmxz569h0Ij4mEWhUbFQkvtuvXB0G3kqFd3&#10;JB7uP2T09LlfgqkcBz37/JhXgaAsCqBUq452HF4+m+mE3mC3Xo77j5wGhwCXHXoOMJltXez7nj57&#10;qW//YV0d+nFxwLBR61y8DWb1L+26Ie5p1bH77n3Htif+0m/oqOjt+zt16d/P8ZmkpKOPt+yoT7Cu&#10;Pfu1bNe53+AnYVg90KJVn4FD29k5tOnUrVfPvp3t7KkAOXbHrgNHjhs0/XZG0j84YvSYv1F5Mnam&#10;oZHbevQZgAlZcVkpfLANm30CQ+NPpqTv2LNbvLJovjj4RE5bUlrjNLJUIxKMjc6JkiG+bKD0Xxmw&#10;64ijBPhKgkya+XemVF2bVPHa2hTlU1WZYlOmW+9dVPLQoszGs9OUeUXKP9Qm86obO9lum1vdeHZV&#10;49nVTWZW3TatUvnc2mjhBWVejjK7RJmrNlok0EsR7am8Rk6VyscFHVeUrjsIDueYZ0w3qKv3XD86&#10;r1f/j88b3ANQKrxFhsXtWO/pjbGMcPIx0vEL9QwMyELVHBR1GUehYXgzcBTWdgXM3dLg15XtP7Rb&#10;+LwSs0TxnnvvulfuDPxUcRnffMNrdxVFJ2LFx6w+L7a9lvNm9ftxf9q/8IGQFWMjZ3TwePPunJhV&#10;lfkFmj/PKuzeiP0KfoJZpbHUr1eH2lIzVbuA7N5h6ijnSpSTn3Sz9iN8mzeSLzgd+GLHU5tYw6rI&#10;khrOptVdBLRq2xEQxVFxV+LPciQXndbrlFipGuWEUOD+yMMfH5HhPgGhaPjgYhojMvfQEP/oaN4n&#10;G7r8l1NuqzZbVbOE78s2pazGt7kxcZo1XhTOzx5fWaWmcCeh6UY/9zLQkQdnzl8054tlpmoJnYbh&#10;lRTyH/Ix/oOmg39gP2FpgLNhzI9lRKhWmcwNcXEg1jS2E4Xq10nlI30riI3Y3Vft6m8d4md5GWzs&#10;prbZor4eYhw5bjGgy+1M8fCzxc1SbE2SKt84oh63qqFeLnOWrNzsHeoZEgM7FwYO3gPg3gCizmfm&#10;MIK0HZtxYWgIrubNwgm8mFvAPZxf4MOgT6XL0wMjI67EURzw6e6bgqPEdEiqp1lpGc2W4LjtbqHh&#10;4CiADX4btoaEA3KwMYyIjqM5DU0UrecrHxQ0hfipvCokMgb9MQSIoDXkmxzl/CLicN966+Coao0V&#10;i3c0h5793n3/s44Og1p17tem6+D2HR169hmAqlJXh17AnnFvvvvc6FccHAa279y7dbue9j2GtHy8&#10;W4u/yCrONxTTWubhp7OdWGV408opMoHBevV94mJmYWp69lPPvMDB8NXX3xs8dERQaGynLr3KymFa&#10;pg1/7mXgk12PAfkllb0HDr/v0bZdew16pLV9685923V2bNuhd+fOfXr3GlRu4Rwj8crxDwmba72L&#10;+3er1tGHXCHrBxxWpbEcfQQVz7jAU9T+DaZyx0HDwqPj6WuTperTabN7Ow5u3d4OyPThJ1Padu7e&#10;zq5PJ/v+yDH7DOjPxT49Bzp07WPXuWef3oOJ7Enz7bs7tmnfbcCAATp2qtUzZzrpe8eVI35zvl9H&#10;HEWH0TOF4lFZgqx/Flp226wiUFCjWcZm88yNZpUos6pFA2qaCkBSZlcrTqaG5elqcx6cYrx/uTo+&#10;QE0RniIm56WfRlkPZmmiXtlDjMUGrpdmsx7+SLdmD3BOt6mYn8DJd/ELIDoDPHxsn1HbSPj5AOsO&#10;jVBuEIqnxzu7wa3IguOdh9hFDR6jxM9pMXdk458nKxvebLzwb3fFfaKEvK/s+vFl1UowEKiDOBQI&#10;H9f06zf+vG2yEuO8EPedWWGzdo1TUkT8lANhQSPKjFqgUHAzzjpk67xuyTr3kDoS4BRs6e2vjnCt&#10;ejKgcoirumiP6bysBdgcRhHv0YOwaESe1MAEPTRZoFTsozmG8idH/dXF04fqQ6x0ToVeHMTqyj9/&#10;/zv0TVMe1+xtD584jfk5Ru6wAgKitsOZZA5gyncqNZ2eJiyvBgXRU9FUIPHjkHEqP/nrksS3ziYv&#10;N+58syJ5UllOXJ5Zjmxt23RYuymwSzfHJ4e/2OJxu+79ho597e1SMQKCFt16hEADOeIRRjRX1Ays&#10;k3JKVySnDPVX//JT5dDNVSMCqvBl8aibah+SP37M5N3l+XYnVSVSVY6oysWyxslF76VX/cPf02nx&#10;N+4R0ZsiwlxCIza5BcbFJp05myr8rnqTrdRajsmes4cPmIH4hqw+71DBsYw4mmYsOoLiyNOXBSX1&#10;lnQ9fmAm1O56+ozKzs4ODQ1FcYuzlfYZ6Ru+bYtPKAFsdu0/TvU0s30dUaENT1X5zhA3OMEUJbof&#10;vDg8rohSQWgk4k6fkBAJXoyiIUl6oMblbP2lw8fWTEYJ5IjpP5gZ0KpxggvlmSzcoFTIwpRgU6Dn&#10;y72qKWnh7VTjd6FOXG/5rEcM/21qh45dzpy9hAyNFd6xm+PevacI+Mnr4MGSN7hs9fQOs7MbEBWf&#10;3KXHoISkY2079mzZtisaTQePHiOaFTpL8Tt3jXrhRR7B1g+Ew/mlM8Eoe/dDk5/323frseSL5Xxp&#10;0aotq4lqk6O2JTz73Biwd4vH2/FZZrW1bduLvmnd1t7eoT+nk169HXXv8TxIxrUvyA10h+4ZLyLr&#10;GJ7W0Tt6VGhc2JKnzFw04aPPtVYzdiI/LTRVdHDoP3n67HnLvkr+5RjP6pwr2s5Z4PS5tKT9BxL3&#10;7d/184HYnXuSDh1LPnLi1XcmfvLJJ7rbqCuVo3Slu3q79Ib9cB1xlCimCpuo6oRBdYos7bUyr9n8&#10;UmV6tbCVnCqbzC4Rfaf5xQ/My26z6GLHBaeV2ZUNywvz7lqafdvMdGVq4X1ziqb6205ky4Chw/9h&#10;mHq6WDWU6j5vionbAA39I92iPaDhKByYE1YPSg4zH5IOKYMjgfagLEDNULeWD3+jW6GxXDCFOO37&#10;oXLKc+2Pk5Ss4J8SQtesfbVZ5Z4lm19Vvn6zbZLnQsxGobBlptyff5jg/+Nb/u8p+wLWAdwPeczb&#10;8U6jNAuG1TBB1Jwkb79Vk6vMlXnVaqZanWGpn042tGG2ihn71RFegqN6+akjt1aDo4ZuVVfsM2UI&#10;WmP9lbCJ1vjAaziOQpUIetiqbScorcFig9i27+rw8mvjYFDU7ne85tpAFA/qOEqK0sQl6RnZyHYx&#10;1sP6HpEKbAFwFPb7OJSGJgvWkg2N3tPkMdAWc6E5xT1n5/snYj+2HZ9m3DPxbOJKdoYfN7p0tXe0&#10;dxiM9Un3noPBUYOHP38xx8BEKjYZDcZ8SrmlEo7WpVn8wwgJO3GbmlmunjKqxIj5YLf6XLitt0/5&#10;0x5qP3e1R1DxiFc/dTqrKj9X3LdbfTBRvf+Aevd+9Z4zVf/6IWj+F1+jCrXOxzNi154Tpy7AKAVZ&#10;aFow9TXXhs14TMJuwtiBo4iTAo71CgkBR2UXGNALlnHRfCFe3vHrK+f6XL8SR+lzg5l24sQJ1CZr&#10;3DIEhGz2DoJZ7RsW5xcef+Z0ivSb+EoSJhvfNA7qtawvjMKY3ihiUTjCTSwEmXj4Q0COrJm1yWSV&#10;8nWsU09zC8rUQtF4Y5pikV6VuudAwalD509EAY9VNQ9MVWqAnZArExGBFA7BtMrXLiUs+q8ud64h&#10;gJoqEYrfvQcMc/EM6tV/OJI1OwfHKdNnoTvFmyZPnfHks2O46NB3yJ33Ptan//DW7bv3chzWwc5h&#10;wJChJmAUm6RNjYnfTkWQ9KWkXYJ3RJCm/UdPsGOy5J8YPEyG3qYOfXoEBeqo6a1331/5r9U83MWh&#10;N1fIdl36MzvatHNw6NGfKdy6TQf6yFRmFo1y7XEufrHsK6IXUSzu4EiCAzWuIK+Gv4Jsce6S5X97&#10;6wNkeVw3FOToOIrCH2vvsOirlcXmysFPjfAPCRcwqx+m8NVgKi2rELY4dZNsU5nAA4ePSE1NlXdc&#10;JiyXZ4V+7WZ/XkcclQXkVi2YKc2IUhvPLFE+L262oFyZalFmW5UZZmVGmTK7SkH3CZbUdOFKNZtd&#10;2qCsTKtW5ql3LVXvQNg33frwMvOyOIPBDJYyRqYWYUEMmcgSqcbFXMZVG8eb3Zt/vO/39ID4dbHB&#10;c/YJDhNKHhaB6xsUFbYEBKEzI0ubQhhATd59zbv276nI5XvyC8+m+k25fcmTjY9t84n4qFGiv6+3&#10;l1/MhOa7vNe5jmu213WO66QH0w4FyeQSZwbMrYse42+PXbcCtxs73b4JeEWBsX2IpW41X/R/x3nK&#10;X7gnj7iQ3C4ni+uUqis+3qM+7W4bHGTu6Wsb4WYb4l8xxF3ddNKMpzUNb5TJEqQaEvRbLjUsacSw&#10;bYcuUKqIbbtQUqWkkIhICFQtS4rhuOYRQVRUs3VqGwpKL5ifA6R1UynUpFF+RsCH46CUcxeYA1aO&#10;37KMqwCIonhJiwxJaTsXmA5Ny0iYkLl9QkHyvMK0KJr8aOvevR0cOSNjTARr5f5H2tAE2l9kNMhT&#10;t1gqsVaxX4vyDa3DBSaa8tSRvq4wbc9X5+40DdyaOdJdfdJT7elvGvL3GWMvqcr+zMfOGpTTaU1/&#10;KWp6WFVSS3xcQ5et+CFuz54jp48ZzXr8ammrbmhWT4uB2LbEA4cIgCISPTGOw+VIEDr/bKlsgqxK&#10;jY+qrb+bxZLSq1rLRgBKRe9JQuEcUE0N4VXqMHuTJ/aHkbpfo1ofjNeGo5jAGPjjOgDbFtEQI2Y6&#10;sYpCwoOiohiEGgaRhqOI+6MNUz3dCYgoKYKD90t8cLzzrNzdq05Erz+xKzZqzdyTvt9VCIiCAFSh&#10;MmAxX8QcRQcbBADEWYd0tQ4A6+9nrNXITI31m10xYfMPjRny7AubvYL7Dxk1bOQYhJJj33qDyX/8&#10;3PnFX/2zReuuu5IPdbbvt+/Q6YceaYucLiffAGxGrsdwAg51LATzqpfjwM9nzPULiczILWDQEXFS&#10;E8RtHF7wRTBj7vzE5ANTZ8wZNOSpvEJxNoU1H1wmMpyoNu3sAVGPtGhrMlkHDBwifUUJNIeJw4qr&#10;Ui9l5fUb8ASSZbx16TgQjwS0Ff8VgWGRw0Y8N2fRkoz8UirDiGs+fm1FRUWwv1DBwncuyxat9aee&#10;GSWGvThBlQkpxyk9F9NxqspBAKx15FSqPipi0qil/29wFENG8Ly1e60tl5qUT/BaoCpzyhUny21O&#10;WOdVNFlgA1bdtbCk+QKjMtOA7V6judUNyq3ml972ubUJ3K3pxcr0SmWK+ufvqqfEy6BAMr9OrHw3&#10;kC/G43hOB7diLPNHujV7APkYft1UFX6UUPIQifku0d7BVMFhF7JyWfiotejL8Jp37YY03XjutCnA&#10;6d7NY1uci1sZ95Zy3H/VhQRPUZcKCwoYj9+DQr93lY3THNnbS8tLMmVmFQS81/QXl69xernL+6ew&#10;d+6AnknIlrTI8Bl/3vxRc7XcqMWa4daihtTkavciyHg7zjZsq21woKWXt42tdrCfZYiHGpFRoXlR&#10;w17PAl0VRhRmbtd0kIDedurS/cd1Ls+MHgt9ZWXBdgdE1R6iKf6aR4SiKEceZ8FqhBdKHhwVq+vD&#10;wI8S30EhYZu9fHESyPSQl6JjIfaQ+PGTN6tVGZcOu5n2TsjZNwMVqdI9kzIS/5F6If3htv16d+2F&#10;/dHjrTv36D0IFYu4hEQsr3nELCoGt1Zix4HxxwAhAtYgFGhKg31q/vkcQ0j0mUmuP7/imf2kV7Wj&#10;b/6zL8xZUlzRNNl0335VOagqu9Tb49ROxyo9cBIQuwfZpb7JVJot5lLiclxNHY8upxePnkkV36eo&#10;I4ZoZpLgqOBQ/EqxY+rOrvV1dxP0o2REL6OIK+fYhbxC/GKBE6gnlXTxCaa2oB0JeJMgvihpBSSi&#10;BnoJTGhYAsxn5xe4+YhCOxaLsKRgzeFBPSQmht5kKCT9DhxlKC/ComRfwpGM7Vvi5j4SP1kJfVvx&#10;Hf9o5KK7D3z/TZrnstjI+SUlF7GOwzsKYr6yUnOti3UQgV7xMgl0UnfCdyUtZYhhE0Eqh4wYPfaN&#10;t6fOXbzv6JmnRo/53MnpcbtOrHeH/v03uHkNeHJke7tu7Tp1Q8epT78hbdp1FWCM4kuZSfdbznfd&#10;GReBcjZt9XhqxHPjxr9N+ebLXrawiCwqMX06fUYX+55/H/fWyTPnKIHDDhGfd+5J3v/L0UNHzmxP&#10;SD56IiU2NoE5/JfHWmogCh1GbWlWVutivnXOmwg6j9eRGn6aNlh4Vv/w48+++3GNRL1EuidHJJKN&#10;mOf8D5M94szQ+ZwveOnS5V+6uG6tMRNgtPThhsdXZPjXqtU0E7oBTgNyM21qrQn4TlG1gFyKv4np&#10;OvKj2G68jqvd/lmhTEXxyYbNnTK7oumCsqZzAU5ljWEizSlrPif/wcVFTWblKXPNDc13LDMqn1hh&#10;SSlTsx9bblGmopRe1WqR1fk4/cXsNw3yUtfuOI/FBQHSsN25ib34x6sa0gNy/BFuc/i27brBOziK&#10;I6EEvQoKhfMs65KjzmVt84YUfW33WjWJXWrIp83Pea/a+FGz7Ojg9Ohv3Sc0jg5cG/WhUl1VfuCb&#10;gVvebVGcklxaQQQZ3pLh/YZi3OasVhTt9FrrOlZZPOmxja896PNG5+//2vxY8FxIWCHSMTExuW54&#10;HpOrv4WXP7EFHGXt6VX9nKfa37fsCS/1IDH8hNYQrbJSw1GiHSU+bxuYwC0UM/rFsctXfKfTOo6E&#10;+ig0sKS6bwdC1ezOHPJhHjENrNX7Dh3F5BwrA5hR4vUoOHSzrz8T4yIuuLkDHAV6qlKJdS5UEs+a&#10;uccKdn9QdHhJ1p4pZTtfy989LSp0Eyq49nbd5USsKXLQGx27dKctePITns+tllDbYtOpYrAIcyxo&#10;SvRHrOJVNDH55Da/+O8DQhb7xX3gduKvfmnDXphrLVDfu6j++YjaYqf68P7ybmmmNfnqun+Ghief&#10;wXpd42QxI4XdIUEg6IJ6kzgzTM/KDYzaJgZxIThMiPAMJiBLBCwpgqfo8nR2IrqOwaq3mOv3A5uk&#10;DqX45L06zGagT6aloTyJPR1hiwE54gMhKh7dOTD2zuT9KDLTECp5bYl35RQUYitKAJ1aHEXhwZqN&#10;w+/HUcKaVs8Hr3nLbVrHgPHNXUcpbm/f8+Vrd4b8/TbXWcqGCUrp7m1e3y04GPMFc1hji+KtqQLS&#10;p09UQJIgjfpxIG0k0xtk/D4VlloIFIiaAAIyNLd/cnHB8Rfz+2IenG/VhC2odj9dwxQA6uQXFmn9&#10;w7tlKOkuABXwhtsoDTxDOCFprE0tyM3nU3feji8vlo/umgCPUhSl52KTRb9I5XFvzv25OXk1ddcK&#10;4TunY95CBvDwFlJubq6wiagzXuJ5sEw0ByiHe4qLBUDqTCT+hOfMr4gIUY5FVqg9rX8wEUWPzmA0&#10;pqSmfrXyW+xHqBL3awhL7uELIErHUVc8eFO/XkccVVBhfsmlSNhQC9U/zc1XUDKfX63MKblvXrYy&#10;rVgkepNKlMnZLZZa7ppT3NSpCp9RDcoPzbugTDc88C2q5umdVhQ9vKCgycxiZUZp1zUWzmElpupU&#10;a3UTpwJDORJV+lAks3+kW7EHkLZjiad548SFCywISCUZtzZw1xMSk1lWtVSydrHcuIZUWfMILJBn&#10;rXSe2OpkQoQg8Ap16+b1K9599MxBv5glPVAnOB38xT9fa1V5/gDauEZBRtlrxipHPFdydjgcH5Hq&#10;PMH925dOOb+aGbnxwuF42KFGMxGKYUVVFOoE5XrUHhL6XKBp0BZVx1GjvdTeXiWDvNVL2PXQZZVi&#10;mANFFQVmCePb4ASykSAOGhQxEMZUyKNGIusqqZaTUNePdV+jJ2p2Z4AE/Ejoo03NyM73DY7a4i0x&#10;TVyDwwjVQcAOmQbJTAPers0EaK9NVEEEFNksOclLjkZMyUucop6dnhb+ZvG54PbtH+/Zd1hXe4eW&#10;rVq3btcJ2x8f/2CZRZQg6mK3WGKj0pw9yvanVmPAgNCHfDw92y1wj5tX6IZtCLE8vFxjpwcd6vfa&#10;TPTuUvOqZ2wzDnVTh8erQTg0qLa+4x61ftvpQkAiLCmUKYQVpW2YWrPrabDgKFxDxOxK0nEUSw8c&#10;xRqE+YN6f41eorbkrt+0racu2mVedeVE4k8SrzZXVh04chSPBxys4FQT8gCMjaMGJH24HUM0iYKT&#10;NLRmil7tFXX+VlBsxHcZ/ChRjgqKxPMnUw79KAEtcpiomflXl+tllagpp08VHQ/67vWHAz580Oed&#10;pt7v3blunOI8Tjn4RaP5I5X1b92/9gP7k9u9Q7+efjYpWTVliqaUWgkCYeZL1rheddaQi/QDzeQT&#10;wMMnEET/5IyTZyjiO/litji8Kq8WnXuc8HJOAYRoK1ctKjRQiKb8iXgSm0gBOXKWuVwsZIIrWh1q&#10;lCjwhsevHGG5btDiNQO0RCao+S2Xm2Fqmc0gXh0FySFLx9vap14U9/AWPnXWEOObp+E0bHAYL/xX&#10;wEeiYrWx8/QJIM9qxEaevJyyc7L0MS4zyW7OI+wb/C5KWdJISTwoz2rpvwilriOOckpQWy/LVaaV&#10;K4tULPVun5V9x8JyZWb5nTiGmll521L1voWmD7yMxwxqseZli32hQZmJkl+iJuarXRZfum2BTZmt&#10;sbzmq7jxXBCncwlKvtxuHu0iw12kK0zq/fvH5y3VAyxOhr6y6lxGNjQcsYIwozR+lGgphEcJKdNX&#10;yeUFcoOrXwLTqIg9rVx0GuRMbzYVIGzJTOTophrPAi2KLx1Tbfn8WGIsswgNK3CfNyzS00XOdsLw&#10;4GzFo3kY6bO1mVSbMV+YQoJrdJXY69EAmKzDfY2DXNUnAit7eNie91Z7eRoHeHNgkBMfqwPsJDZX&#10;MGFsEha8oYkTLQ3DlAmeOWhEHwIbhkXXKVF4Db3jf3pGwmutRq9DWFIEqw0KxX0QcBqtOd/wcENZ&#10;sdSB7hXlaRGEybQAg+TtyNyzuOznz0qSP8yIfw9YFRe2brVbGJoYlMpgsRtyfK55l+wwt1bS9xep&#10;k+aYlPrRxWDg6N0JW33i3Lxivo/1CY/yjveM+Dp4x/Nvf8DMmvTlxbs75dgrZQMVy4BRhnURJZ6h&#10;nq+sCDhl0PsUh6US7gFmAmXW31obLE36aO/h4ygdYdmBz3NwFB0OPwoPPziWrh2Zm9Br+gZ6JY7S&#10;a44UmbcXlph2798PQQDsgbGBUoS8QfIL5kH6jzMi4VowHa7W3np7go7CXg+fdYgLdT1zcU8aGAh+&#10;q7HXk0f/Dz1zizXraOiabPcZW996eNWE+32+HV58ZDPQZvX4u1Y/r2yd8ei2BW3UymOFhzxPRH92&#10;evuB4A1LqvJPa1BK9K7IIkitPwkiohLyT3J+fv5lwCB/azGbah4GJpkt8HpgJcm46fJZeYopVm7B&#10;llBHbfypR9jhJjJqZgCeMhPkSq2ylBcVFNSOfu0X5HF8zyso1K7YMNy4TJrV/NxceYFOojUcpQ8l&#10;kZH1x0E1OmSifF16aCzk0MAzIt/nfyxYKYHNuqiIi2VYyWgtpZm4MtA4ZzaC48DC41fNPFNuNhRJ&#10;7D8y5XNbrVyPn1hZv51O8syNT9cRRz2wUn3oC0OTGdkicXNS71lUfCd+ouaody8uVT4vFz7Vh9lv&#10;OOel1RyVOUTrw/t7PzWnK/k5BFF1OqN8piqf2x6bV9B6Vvr9s8oaLyxLpa9shTlGdcCP2U57+OOW&#10;04u48YP5/8YbxLZa88cIpxqZAj4YOWbKqTMoRMimb4DON6Yxuqr5jW6VHPZY6RVsREXpMjn3V6Qf&#10;KSzLQ/gEsMgSIGS7mJUNlckqYeEXs+1dyjqFc0TUHgzV1gyulapZFeIxsjRfioLw8CxXxZZUo2bX&#10;pQlU7UmvYnDUkKAqHUf1cDeAowg0J6dCgqTU4Chglc2g1aNB7wX56QdbkGSvvgMkiIN2soU0yZHv&#10;31kHDSpZv5kegfoJCdWoJegIqR3fU85ns6OBowhosoU5ECUWB1sDA89lXBDxH+IP2dsw2LGyw2pm&#10;iNkZOxcbEiZd2D7JfMzpXPg7xvMx78//jrK44fDxE8RyBU2J9wySvOPWSrhnpSukE6gg36ig1Zaf&#10;V7QhemNEUOx2j53fBAY6x0Z4B277LiBs2vhxX/mUPXxXygOK6ZF7zrdXzj+kWPq+aHHZ7OU4bfPO&#10;9CpNAx8fWuWMPpwKbZ+qu73QWcYXzHYkJQ0DSSw7ZOkFBRGeSbCKf5CE9tA4D1RKaniDU+2Wx4ao&#10;S/T0OcYfzBMqkFNYhJe5TT5+4lssONwrettG3wD8IcCkCgiNOHMujT68Nj/nIMagiFjs9QRPat63&#10;QJJufn4Ef6yZNtL2/wNHodCz2enFX75qHfmR4vlJV2R8vsv+um7yo/98u6Wqnjnx9civxijOU++L&#10;X/4C4H7NipdOxm4M+GnRz3GB0jjQPi1kvK6S+FXLmnsMfcKIIUG5xSRcJg3AWLQQvZq+veAyJpPI&#10;siEGmtZTtRyCKAKsSY9KWdKxGsePoNV8r9HN1jdirSZ65+vTADrMPXrme6V47oTQVBeL+YYk4Ufx&#10;LAVTJj7zLx97eURnSXEPI4v0QavF5bKwvdEUOXXGF4Ou1417YFPrigSauYQNcAjepAyGWbcp0FET&#10;4JlnahMl1Gqb6wit9qeb9uVacFS1BfJm1RS5xXuLWCVUvh+taZWjWP6bfMccszLHSsi822cZn/gB&#10;gWuVphZr5vCkURIMoEzQvXwECtLsMtHNwAJFGNbVBlx18QSXq9FnyynEyc8ldeiq3CbTMimwEbpS&#10;lDxVbbro7MceEvWMufROSEqfJeoFBle1MpsomeohU9Z0CWQu8fcf6b/bA8x8FgLC+rDomMCoWEgl&#10;gIpAFbgH5PuFnHwk+NxQc7C64XU9B4o6ftDz8EwF1o7L8gnrpzygmo+a1RR24cx088U1M4NmKTsO&#10;R+RWFDLZ90aE+72koCl5wGdJXKh3gvPsnJjvkjZ/Gem5Nsxl9aWQZQke38vaV60XiphsskLqTExI&#10;qBa3Wa0mdtSy6uoSM+DfYrQQILgs7WRi2p6zSXu3sEbQocGVBxBilKu1o4v6gpc6fGeK/YaK54LU&#10;DutkhuuZHpNeJZC6xjmv86VXuSg0CsUDGlat9u7pKAsFonmZRoEpdRqlb39XHgOvUubv+YnVHRUX&#10;7x8ZuWaru/+2+K2omvsGAq3D43bnFSNTJdVauIuGVZnRXJ2elLPr46LdXxzZOXNon472fbo/1HZI&#10;i7Z2HXo99XC7QWs2hSPlR/glfYtX+QYmbW7W8UztderAwFExMhwe/hC897+bVc22oHfgbz/LNcmr&#10;sRRRhdAiU5m0cceeRFffQAk4yJkiOGqjh39w7E73gMip85c9/X72w03Odml+trVSdZ9ifkzJ7dks&#10;70vXrd0nxk6OPbeXIYeQljA74CzgtLSOmuuXeIusKQa03OoXHIKADKeXm/kSEkkwO/48ePIM85B7&#10;atpSb0k3+IfLLBhqkmsoitqxw9nTk+nhHRCJxyeJfYCevMaxPHb6DI3i9ivQlHiO1XgXrKy6E6xi&#10;lllYwi7cvwfGxK939/cOT9jgFREUFn0qJV3oDgpCJeWVLEq6Q1M9k3f8JuOY/tCmz2OWKgkvP+q8&#10;3N5I7PIv7UI+6hq36plMo3oi6LP4xW1dP2wWuub57EJ1z4oOURMVn7mDjuxev9M7TnjXLHkCWcvB&#10;jdfQjl9nnFiQ4crqX4rNaP5WZeThJKOsslpY0GeNBUbx9wu4EvEw7eaiOH4XeCmTS//kC1n/lVMF&#10;X7Cw0y9eeZv+oH4bXHf9Bv2L0ATKpmcul69f0W/mol4Ohesno9r36jfoN+vl64XoV371Fv3m39af&#10;14K4IGsE2sMeUDTSqQYyAoP0WTUeFmishiXgu7EEOFnUmX87gjVXGGJZvDTZQJhBbcgFQzcoXQuO&#10;slUhnGaSMX85ckO500sqhrlaf4ug9Cv14aheW8xPeKhPuavD3KqGeFUM8q7o71Y5YKva50dTQKbq&#10;cco02qO41xZ1pLtpjGdJX1f11c0ZbwSoA53Vpk5lyjTU1KvvmGe5Z4G4Pb9n4aVBy9UjIsyw/nTa&#10;0nWpzR+GAZ1BDzPMeMwFojMThP0otOuP9F/vAVYHMu5de5Ph0nMuRuFcwkBImAa/w6dSUIPkBiGP&#10;N3644Cull6tBQefcJymHUB3Py/P6QFk3+ZGSlFS/L9/8YvLdwVOVxBn3FP5caBRMdGxXxJrASU04&#10;PviPUba+cm/o27evf6O530QlcaLi/PajCa8o0R/9SUIjQdrUqhxDvT0NIdWVQ1EzRqAgK0nQV9nP&#10;7oGHYj/PTFhaHO2hnoxyWTk6cL1T+fnjZ9SqN6JKR0bahjqrvfwsT4eaR3laB26XAKPYv0Bnas53&#10;GlW4Jitgra+FCW/t2aOP8KMk/dsAyOlSs4vRfro+H9CwEylnETChGSW8kVDxwYj4BuecF7ILkP9C&#10;4ywEpYPqaVBG9gBr5sXEj22JE6qOjbu0e8X+2KUfvWjH5excIy6X43YdZPLQDYgG9Db8JxWFaOhJ&#10;L4QeAKaCRngFWSpDD9WZ9Tt+86lvybUdy+8ZuXm+oaGeWPoHhmKkBp8EC7UtviHbkw99PHP+M+Mr&#10;uyjVPZpcaNGk8NG7DQ53XxxyV96ytbt7To0a5Z/1TQpOU6WtyD1zaW799J+q6nVhp0lITGLd0dXg&#10;KO+QCBzyBEVvi9mVSHfpWlIanPpPuu0/eJZqolmMso9sabazly5FxMdv9vbGP4aYdgZLvBhcsiOU&#10;3LZ799FTp/XOh0dxWayjDYbs6PUkfrGpiYmJXv4BaLP7BoaFRcT7eob85O8ef3RfbiXhCET/HysA&#10;3aayFAXpujKqCSFLxrrOU0LGKt6vNz/kPV+9GKKWXsjy2BSz8d302BWquUC68VzEdpfhrm82jX1T&#10;WffWbT981iorZvXRiLWMWRmueitFy8VYIRnGeG3mT4FXl7OpAG4QuoHqU4Oec3Do8+64ian7z1B4&#10;uZij8piEMvjVJNTBjI5b+KnYYKJLWNp811WV9J/02371rP6nDmnKUAn99+mtF/Kri1f/87eP6MXq&#10;r6jz2dr6MyH1eYtSFLaEj7Vqj2+rfb8cowM1NjWTHoGj6HNaKtCyh/nF9ToyPJY6M6Hr8P4HE0aq&#10;QWdWWmy48OXPhqRrwFG8oVAzrCbijeATVXU5ZLr3S1wZ1MGM4mJ9OOquhfk4QxD35p/a/jSntMXC&#10;0rtxcv6p+tRy46VScQI1K6Ci5/fqfVNzHpplhOmkfI4HKs2dAu6ncGw+p1qZbmzmVIIF30MLiu+Y&#10;bPjpBF1hOV6ldv7W+tYWkxhhCVlBCYtekVkj4yF99Uf67/cAQ8GZ4lTqOWxwfCPF4B0VCJxaY66F&#10;hxA5ZKCCenPGi3kskUQyKyK+y08rLVINh+JDEb6UxgT94w0l0bXf3qBZxzy3Gi+knC6k34zn41dG&#10;va/gFiVi0p2Z0d/iM8ooNJsan0ZNc+ELLU8HrUg36huRRehbPQnGOlxsWbkwJczszEzOymOJMWqC&#10;a+DS2z0m3L3hr7f/8OyffRbdmR29NMl52nrXZSNdvZ/Zor7kkzU0WH3oJ7WPt3W072me0zPc+Fqa&#10;g4FMPa+t9zKKUSLWgIVDMPeOnbX7bOVWdBDQoZBjMwn4AJAQeef1S1QbsOQfHu4fHesMZxLTg2Ax&#10;RUd3ZfeBw1AYukZjjFWj+wqoAmrS22nHV5t2TzufNOGZ50c90v+Zhzv0H9S9+6T3Ji756lvHoUPT&#10;LqYWGnJ5rLim4tdS3csAqkasibbHr0qhYrocRO9/Zixt0TPff3XzFX/aROWDdpktvIKu3LVvn7O3&#10;NwjKxdtfLNT8gvgOtskoNC78xzfe0aYHGpcpStqTfy5/XDl9m7JvzAsF3/zru77fJHV3Kx8doQac&#10;4QApJmz54l/n15WsfW9tVanb+YxM3G/qOAr8BissIGYbsi1opcwc6n5V1Z3aMm/IF+IDSyRbWRA0&#10;iiadOHcOZ+P/y4witI1/IMJfiAZ6dBcys3SLexmOGpB/9XhGrMnKC2dSgv1D3LxDtgTHrwqMW+ET&#10;HeAZkbTjl8JL6EkKgJNPMvgd/FFntlRH/vOVtXPauY1X4l6/12ei4jJKcZ38iMdXzWNmKd5v3r9+&#10;2p++/0zxeLvp3k8V91caRb7ZfPNEZctkxfejezN8V588fiy9Wj0h9IF/dWTIQ4UNH7hCJ/gsMaMX&#10;VJmRc3Fz+Kmnx8568BHHnm0dHR16tnz4Poro3qlnm9btexAcs8L24AOPDOg/uG+f/oxjt67du9jZ&#10;d+7UtU9vx/6Og1o93paLRL7r0L4zP/Gd27iZR3iQxynEwb4nKIQv7dp25Ianh49o+ZfW3R168Z2f&#10;OnawGzrkKVhJnTp2ad2qnV4IAQX4wj1kvvAnN/OFG7iNm3mEB3mc69xDgRTLd17Bi3gdP9VXfzs7&#10;u052XYymUvvuPXBj1aFzN/ue/bo49J7nFrvmQPaaVNvKU+r3J9SfjqobDqubj6qrDlfVmSdGq3Xm&#10;Dw6YZx8wbz1pSzNoEw5mFgbQV1m+dU36a8BRbH+FgqN5KevXmlOtTg7GbzkWeQ3DUfctzWu2wIRH&#10;TfxzNl9UcfeikrtmG++abV0dlZ4n2m1laZXqlO3qbQstyvwqDPHuXFhBvt3J3MSp/I6F6JlXik77&#10;TJxTlT06H3dSlr+H4vKsHIA+1L263aKyQ/lUUVje2EhqgKpS+1JXL/xx7ab3gE4k8wzFG929AmPj&#10;YEnVODHGXCsoVNyMgHqZzA2cz9fQjqISHBSYVJPR61UFQrfqb4/vHK+EfKjMe61p4IR7D//9dueJ&#10;hIlRAmY1I0gafKO9nm4hbygZNnXjB4rX14MSglee8lt6bNPiU9u/TQ5Y8eUL9xwMWs18q7SU5ImV&#10;CTOw7sQGIcipQhQVOEQBhirzM7d7rNm5wPHH15X1f20U/lEz7/GKxwRl7UsPunz62IWoH4PWLpi8&#10;eOFz7qfarFaHxBa86Kw+6yuF1L4AVgn9RoHkhibeDxYUJ4eq+njrNlohVZbLftjY8TV1UClVGDLX&#10;D0qxrdP6xIMHkbPgoBschUk+nBl0V0AUggy0zRH7I4gb+yuaJWlZyPnPVG2fW540oUvLx3oNfnZg&#10;py4D+z3VtnPfvk+/MG3Z0o9mTKZTOe1eczWv5EHV9CQYTp+QIsjARKqmn3WhKp8w6Gu/Sz1r7waY&#10;kmv3YgZd05G24qfZWol3Qf+IaBw+wGzZ7BkAjhJUExa9PTGZbRwXEGvcvWbPU9s8emHo/7B33fFR&#10;FWt7pEhR1GvXiwUQkBpq6BCqiHoB4ZPei0ivSeig14YiRTqkJ9t303sIhA6SUEIJhIQaSN/dZHub&#10;73nPCXv5eTdew08v9w+H4eTsnDlz5syZ8sxbmd2bOfqPLN6RyHv4jO4hLeoSzruG8cXHjVeI2o7l&#10;HgQOmuw8BoGJTFfQQ0AKhjYc5I5CouAXJooco0THghR8t7gMmJYq/gRxFBqL9he0i4J+FvoGXO9d&#10;uHI1HAbYYSAlKi4iITksLjFIEwUoBS2VqPikqzduIhtFAUoJxEL6AB5DBZSQuFVvtKniT38ZeHC5&#10;8vw/wk4PUl/qFpTVOzz747i74w/rJmXoJxzSTsnQTz1SMfGI2WNccIKfSdy+d1LtjMX1to5gEtn0&#10;G9lnsDiSnAvJUwtbKbiEsToPKsJ+nvnc3hHP7pvJ9o1icXNZoTLgn/t3LY0vXXLc+qGCD5WTv6fB&#10;EpcY4bMAsVuE84N4/v6u8o5B5pGHODRzvQKMQxPgE61wTkzxU/3nenuPTko/ipe+adLr8WBiupEk&#10;EjWcCw7SKiAXIZ6Lx0pBkLukuJS+r5ANGZDNfYt4u9i3kWiG1A7kbR7mF3OC7meAixqhBPFIhGvQ&#10;6yqN4o3iVTHRnQ2JpBEg1EpMFIsVH+F+ouf64w2FYSwKvYtD7P02XqzJ6CFbMnsrTM0lzp6J3CvY&#10;1U/Oe4dziIx6jL0V3GNspyjvLNF+otBuOW3LE5nt4FtV23089in+GDgKs5kRjD18LJMWnSbPxgfu&#10;hZCSZxD1G/QochmzxFx/hbXOWk7GppbY6q7Rdd1thyYnJk/Q16JyDB1+LGDztWyZk622P7uy7MW1&#10;uhfXlDXyL2noXw6mHlmpWgnCVOUL0N1byRt/X6EFacDhXHqS11lsAToVtq5aopGiPLCFq51jPDfO&#10;X6l/SgsQd5UEETHvweA/9sXYC0PgAfQoTJJg8IXIlKV6A1EesCkVCBB/SjXchVL3uFt+/mDgmHqB&#10;M9lFxU/y6e+s+5SdCVgTNIcFDmcn4vddSY7fsrQhZgsIKmUoYuJmv8StF7dOYZs+b6SZyNQz/hY3&#10;pv6B/2PBE9iJubXzZUsENQcLGT2gFcFzEGCio0InwANh6jPkX7x7WBI6oY5myUuBsxoG/d8ryb5M&#10;MRZcAxY2hcV/yKKXvVKQGuf79Qdzt0kHh5X21PDxiRDONJoNOlHBGU96bBxltBoERW8a2Z8MH1FU&#10;UmIl5+qgP1W9AmYzoAs84g8EUdQ0mP8dTiBqyA+TBhlYe5ARItvmcQdkihv37sEsM4mtChSKMi1c&#10;GppKQSXgxsLEr83n1rRp4fV2h/6ww/lmk56vt+z/4XTfgZNmRqanYBE26vS0uNY8eABRKESAT5j5&#10;0SfRRIhQSwcxpKC4DBG2AXGEg5VibUVZhRFm+bGmo9ruKN6CI03RDyNePPPSVWwiIF0Pg5Bg54ES&#10;FSJVgd8EZh86Jkwjes8f/sulMwBIfj8/2BPL7/CSeftWdlqi6RLFP4xwwb593zi+OdtOFCmnpZge&#10;4DkI6IIoiljj0CpAaMBOEJGCV6botMP7JDK0/NGz53CJBl315Xgu/Y9MJT19oY3g8N4iklhBcTqd&#10;dQH+DtAloNcJx4LwYoydFzT4sBGDg6HLN27CZCVV/j/XhOwTXbXyNSm3hgVdHaTUtQko7ii1DFDx&#10;nuH2XhEOLMd9pa4+EqePnA9QItFz7CSpvJywUzaHBYxpeOjnnpDfT9noHTmR7V3JQBo84PdK7LxG&#10;4TPYtkV1MAlcXt3zwMT68kVPy0fVi5/OotbPmrp9w9hYU6e9xu5KGILj3nLeReoSI5yPI3YPsA5V&#10;80Fy3jPIjjhAyvETJ15Kq3ek0Se2oH23cZ9OnY3heB/gWZwqH/Yr+oIPz3EiohoRtPwq569+/urG&#10;Rwv5VU6AH6SIx0cvuUv4VYZH8+D836P7xn/LWfVJIauAM/QHMPiyr1xv26LPoM+3f6Yq9wqt6KZ2&#10;dQrR9pabe6tcdPQUByu0HuMAOe+h5O0i+PDYSukdRxn1H7jzpFXh94fHwFHUBFDpASWSpMH1R4p4&#10;i++dTwPq1JAexVbwhiv4aytM9Zdb2AIzW6EdGmoOyYW5DDwBezU+OdjacKnx3fXmxquMpO63ECJY&#10;LrACa/sZaq/QN1xteHatifh6a621l9vYWjtbqDt+jxo6rhCozDBBhWYAC0BXRCQB4CgDFKxoV/hX&#10;eLItQPt4IjJg0oP/StguhvUDLCUijsJ5mEKdk3eLMv13cBT1iKIfFr8aM+mNhBFs17yGCRNY0lzm&#10;LDkb8OnTqZ8x2RcsbDw76Pu2sNUsz078bteYp5VT6/w89qULCQfSP2cncvUFd7K/nfIaGHQ7x75+&#10;O+77q4W0FxC6H6YMz0GwEknWwmmHhbawGs/H77+duDl2fIPtE9iupfXMURLN0he3f8hOftloz0e1&#10;fphU9+gEljKHhW3of/d43OK1g6dHnOiehMJxM9ZQqygOiBkU6+RjkF4xQrCxRGUqjLZSLTAVlVtJ&#10;gkmkYiwiKKzCbtUYz2/1GKmQDhU8PkA5CxxeQCmStYY5KXU0OH0xKSmohg6C4y4eE5e2bPm61QvG&#10;fzxq9o6I3aaCM2nxvm+379qoY6/nWnRq1b5bk/a9Jyz9cs32gAHDR5rMYOmBRE/9qKbh33EUUgjI&#10;CQSxUm0lzIfCQAfcvALwQGUeEUwxMQINQvQImqcQnj945OjJs5mXrl2HWVEt7AwCMaJPPFwOUDNY&#10;cgYGgGWk8NgE8DER8e6hclXq4QyQjCottHDkml0bV27yW7nqe1XCtO8CB01aMnCBbOAO3k7Oh4cb&#10;PpGbmsv5J1G28zcgzsOLqu1u1Ab0EWGgHh434Bfy0lWCrJBLVEZGH8zYFRahST0IyhgqWbU41rTV&#10;/rD8LvTfKoFBqnRVBObMyr6CRgaUEueKsMh4iJ0DSgXIVGh2IFLRdINwS/UNYeYQ/A64wfvHlLwr&#10;rewYBXDCR4bygSoOeV3EfjLeR0JRPOmpMHmMrQJ4XuyuU9/W+3kYCxlX15Z9DDSg7d+OUk5okRp3&#10;lDuh6lABiiL2XidSE1PmsqjZLGgMS5pSTzOp/qWU7UO+Xj0ivrJ/CO+usiJ2U1oQvRVm8QTHAbG8&#10;q8TUR+Maksh7Ku0476GweUvNXhG8rdzaNvbBxDHrhnw8CiTkYizG+AdDqgLdRq/HCkpEYxyBPZAo&#10;SkvSVCNkENn0YqKYTbwFV1GIiLcfvepORDZxV4WOJM4DuCQ+5SFHleYK8V7xErJRr8NQdDjEpxCS&#10;F+5y1xBXxUSP9cfnF5T1kIusd4oYH1Pc5EHDXm45dIZa20/u6CkxD4u29ZTqe8fwfgqDx9hBxj3G&#10;4SG2QZH8fSn3Vuh/uKK7CVdNGEg1hAmPhaPwIDBuMfOjfXQHLvOGq63gx9UYR623sPVm5lfGfO+9&#10;uunucHVhSJ7xNtRdYWeMu746pmdrzGyBvd7q+y+su8cWQeNPEIuCjh6ir72Wn4nMePqWP73axvxh&#10;tKqUzXP+kAnWHi918Oc3GJpsQsNjFdDfJpUdEL31pCcIXuxf4cm2gDCswD/Cl8AWMuvqdZEKIfL1&#10;MLdLNdHpR0/Q+odZn/78ueGBhdhqF+OTNk6pBS8wWYEBO0exveNZ5c2s4MmNgue8cWbLdM2a1oHf&#10;DgfcqtTzvCObdk5ooJjTJH3Oy/rEb5Instt38rnjaNh07EPv7B/OckMXltl4Ec1mZogcVVd7wScC&#10;zTBALEQhcOgUm+ckbhp5cFKDnbOZZs8YXmw5ErJB9V3vhB+GRq4bG7J1ZNqmodI1A5N+GCodx/iJ&#10;7Yu/H7Nit8ZuLMdQRDE2KEQj4Kk2gkM1DfgcuMtogSk/kvGFyBYwCH0jwYMVpKTEeU8s9o9EU1Ba&#10;gVgRPOvk5mMdhxVrqK3JNJCBiYyE+p5CgU4CvCFTRg0eMqLx260av/Pem017dB3kHbbd/8HZJSUH&#10;F2tPTLGfmjt6YFONbKffmlVfb95x/nKOUE+YR662/X+jfTDzi5O/mAdLAN69vNKUefEymM4B4VKs&#10;5qgqIrqrPC4JVjsQwR1DlMAwuxDBngNfEtwoQCO8kTohJTIpLSr54Mns7Is3bmTn5sINWdblHFwF&#10;YgSNRRpFJCn8RP/PvXUbYmqYswQMUVFo5tn5ttwbZ6/eubgthQ/cae8uu9chnA+SmgdpjK3k9o4R&#10;jpVpPOs++NO/NWBEpXIMK/BSQTSDEW/wE/F06HfAYbQqORXEYVgboCKwXD2xgEcTSarqE+CXuHYC&#10;b1cYYDkKzQ4GHxAUHOTBEr48KRVAdF+EHOkAh2RAksiX1db+ajEPynROSzB0kJqaK3gXDe8fwUdK&#10;eC+ptafE0kdu76d04thH6eyrckH7qR+Qlaf4WQzX+HaNX/JC8MKG6bNe2fkxO73UJ3IeA2Tag73V&#10;Yqaa/UzE541SF7OdU9iRz+pLPmWRnz8VNoOFftFmz4GvPtqd0VupHQZmk9zcR2FB7Ku0Phqbh+k7&#10;aBztlNYmQWWtpMb2KlsbublbPB8WxgfH8Pdj7s8evbrXgMEgz94DOIZVUCFUWcgU5ljxXExHB3ZD&#10;IGGSoOTqMrvlIYGIRGyDzI8OebcVTaS7ERTKFx/xaCLOH83sLgTFinALGdyPw7mnKtEygNlSnH8w&#10;V6D34vN28OrOGn8wMMTQLgyAE7jX2V3OW4QCDnmO+KAeY//Aoh4y3iKYD5Qbgq6ZSknPl1QgaxQe&#10;A0fBFAF6NkSkhK2ebuMJM4yKN/StrCmOqruioI6/va4/b7eJf3WQ52kFmqwFxCN7+Bnbayvuk0dj&#10;WEGfY3x5LX92ufn1jbp6ywvZEuAuO4NE+nI7RM1h+qAuPCCvA46622g5n5yoEzR/Hc22m9gKsKZR&#10;WsUNkM0IR+lI8pyccf8VnnwLiC44IfmQ/6A4WKURDHKCqUe2AeG/GC6/aSIX459cWaKF2PjZmEUw&#10;pndiUq1fFP6K+bUOjHvOXnAzeETtHVPZkSUvZP2z/gWNEn3pAec5ycH7RgIyOWKnsL1jWMC0V34Y&#10;9aLs/9i+iWzL6Gejp//tovQbVB0csfs0GKnzVRPo9bA1A+0IrQHAH7l1hnptH/VnbOf859FhyyzA&#10;V7i1TDAIAlUeKPZgtryLXhwy+7WET9jZzb2Lo+PUkgBDOepld0F+SwCeKPBxcJSLA6u0atO5c5e+&#10;TZq2bfF+h5atveCltEuXLuJEJ06S2FS65+Fq3qtmyZDMxoeGQRud2YaVPUimVMUnRyijwmGQE1Jz&#10;ajXoOXidvj5DX32tiVeHvi1b+DRtOuSFxk1bt+gUL11QmOTvylpYmr64Iuu7nPQt3FVMrQqbGpjh&#10;hX1UzWrzMLcbR+EEEz7WAmi0wTgAaoi+CjMd6KioHkSMoFqIWGVLFlawhJ84SmKgPZGICBUzUE4Q&#10;QzVxiIEadUikRh4fDy4VyFa4kexMRsdJY1LgSw6EOE18Ej6x0CVgQqcSXx8WiPH1nRYj7LqmFvGh&#10;SmO7Q5W9JfYeGu4dY+0WqW8r490k/KdM1F738A08/K0yyAaVTPiB5RzvAqNt4J8Ch8jiE2GQE2Th&#10;a/k30XRkcP4JBYsdC1nV0KAqYBUVWEiiUBnsO53KPA/ZeIAoZWyKVBW/S6qIiEtUJKQAgcs10afO&#10;ZsJUIxVQTZh2nn+cUNkvRDsojA8C+yzC7qUwtI/WdZNZQPDprXbi2Fli6qaw9VQ7uyJRZvIYvWT3&#10;03/sohr1wg6Ijo9vtGUBs6aGBSyqs2NUrQOj3w6dwlJms5jpbNvYBns+axY8manHvLJ3XJ3wr+pc&#10;Tfl57uat/fc6O2l491CbyEzsI3X1lXEx4hzxo0jeN9Q+UMoHyzmOiH1CbD7hzpG7+ACJ6/3E4p5t&#10;R0xatgSUpwxrOVZ+dFQR0ojUHvGIoeo2dymOX/GIdAS00KOZcTsKQRAvifhHBDZusPToTzcoct+C&#10;AnEvfoptL2YQ7xVvRPqjP8VHiLfgLvHSo1USaoJ3Q1WpS2AkIg9+AEr9vXXTtjO+/EBlbh/KP4nh&#10;vXcWjE/lnUMt0P33GHtJ7B5j/1gtsHTrID4t2nUK8yhmXodZtLcivsXvOT4GjiIJRBugFCYrqIjy&#10;L+JgV9z+7Lqi6nBULX+7VyD/ZJtuQIR5XobxugESeGDZ8o9DCxcd5IcvoVFQ0zIsJlr8dZrnJPHG&#10;X9tIj28pf3q5/qVV5cS28wPVywAh86f8rU+tBIKy1PGteGal9uX1FWyd6ekVvN58U70Ndp+QEhQO&#10;r6beW3ijtVppLkqER3ViCiC4BMNkdPZXeIItQAOCW8iYLQ0cLKDw0UA28ZQarCnK+LRAWWR08uH7&#10;pbCX8t8IkPXjjuu7F/U68TlLnMo2jH1PMZEdnclKbuXsG/167GymnNZk98Lm6EfEIHZZL8TIT3zB&#10;9E59yCSWsnFYZfKWpIAvkzXfHQr74Yxi85bRrxbHrsJYJN0p3AOzeNUEYRoDWjSBrAsDLZgPY7aM&#10;0fi9mjSDJYxn33/YZtuE5w6NZykT/75p9FtgNe6a+PK+YeyXRQ3lI5ly4lPqGWz3RLZtXl3T6fDk&#10;fV/hWZhshOkG+zXSd6ppQGuLEfJIo8aOuXj1ColB17SUmudHnekLCNYXYUUT0nFk0jyK7ACoElPB&#10;wdGkHE47ea55G+8Wrbq1aNGlc9sPGr78cuvu3i2bd5Ts+ebysWX3smbdzVhwN2O97vx8bs6EeGw5&#10;PgC2e3pHafX1cW+0xZUFGTFpUyLoQELrgZYlIrHMa7l7IqRSEIvUcTAZioqBygTwD9QBESORH+c+&#10;gk4iRtCpIOgFygkEkMA7A7LCT5CqgJ0QwftDBDdKjDgPjibTHyg868Jlcd2oEtYFDR09hD4taXjj&#10;jYLzYS6mvL2E91VyH5nRW+pqL+XtgvmoSNO2K/iK1gcOK0YX1M2ghEXmqvE6VlLbEAlcYN5gzULP&#10;y7yYHa5SQQ8OtihBDSZtWaX60Klf0GX/C9+9+i/j+QpZekQQLKyi5jAcGiAhGtQOyOdr4hTq6Li4&#10;uMj4qHCNLOlQyp2Cu2g0CMTCShv+YgeEdSG2kC9I531jeItwZ/tAPkLBR0ebvJWFrSUGSHGDudNX&#10;busttfgoHf0UWHPNiDjvI7d5jIMiHNID3yV+UTd5KoueXi9y+zI08NltS+QbeyT+NFyydkjipjHq&#10;tQOP/jgwa1uXkCksdCy7rJi3N3jbgDVBQyKKP4jjHQMrB2iqLR9uC3rKzf1Utt4yE7KBVNUxuLxf&#10;tAuWeKerrR1G/7NN1w8S4hOpW8BsmJFjHoMkcInBhZPiSieO4jk2YDgXIzK400tsXAsfoOJVmBGG&#10;VWE9VHF5uZPSYQdAa6EGrISLUOjXQF7ZDvgNFX1KxCXKgNtB26wmHQ8CsQVHsIHEp7uPHtPxvRBB&#10;Sxf9+sGUgbgfhG9NPBEWlqBLoTe7wOrGSdP3vZ5rOctnw2Efja5rvKuTxDZAzbsq7C3BG5WTsNnv&#10;j81k1l5y/YKUishcfttMRCJI3peRrmYNwuPgKIxoO+2y4dQJD52mgikna51VJdXhKOavXZMFW5s0&#10;BAC9sO8G4xg/8lCEy0WYihQNbQXcea0Eygi82TeWRn5ldX0NKLDeOv4sHBwvroC8ExAU87UQMcrf&#10;BUEptgwOkc1skYmt0tZfyesutLPV1iEyWp6xi+/2o7X+Gv3+bEzRmBXNwppFPY4Wt7/Ck20BAUcJ&#10;WuTkIAAiDdGJacBR4ClglcGUDmlbuKq9dvMeJnNhP/LnVhejEh36Zt6NrZ89F/vFMwWJa3/6GMSl&#10;57juctCMBuGj2FFfFj+XZYTOQuexuayHIoISZj+F5WzbtDdOSX/mNurCRlp5wMgrXz++6cmIxeiE&#10;YC4Lq5cw+Xt6AxJSoeWeXHiaKZdR9e1Hsvn1N41hmlns8Kza+6ez3XNr7x3ZINW3XvSyBspZTLLo&#10;uS1TXtv62TPqybWjxrK0z2vLJrCtY97JT9zqLMuzY92FDA+eKujceXrmb6UZrKQ7D5kcHDNOHB83&#10;eRJOEP/sQM0g4Cg04/X8m2CcgdkEa5xAFGDWgM6wX6ouMjgaN2336pvNW7f2fuuVzp169n+3TefX&#10;Xm+XqIw4Hrek7NziypPLyk745aWOsN7SYGLXkXg/JNJ5odCyv/EKVdjp0RyYzGEbE+a4IEluMKYc&#10;Owa8pE5J0ySAyRgdKFWCeQe748rEZJIvio6FoSf0WERSMHwkAkEBOyEzLIcrE+DrhXyaAFOJsAqG&#10;HfDTTcXCCXTQYIA04dDR+0VlaApAqYdySoL5O9SGOio0mV3ntXzTCd42mFS6+qvtWP27hFl7yVyf&#10;RPOx8bZkKDPSZ7Ma0CuJZ8rLCZbBlAhmQWHsCbMhksA9lEZGEjKMShRxFOwyJWUcgxtc0jv7HwwC&#10;oQM1L9VXnM2+AsIdoNSBqGh5QpI8Mi5MHhWijg2Coc7Y1Pj0k1n375dVllM3cNkrLRzNsvgk95YW&#10;tw/UfaLmQ2L4uzJT2zDrWBkBqrfCSvpJnD2CzYj9ZXyImg9UcJwgdlV4joOlD2YsHn86dNTmybW2&#10;z3+70pyfT2svhEiK0HG4VfCBgro6sPKVb//xi+LrB2ctmDF89c8L08w+EkunYMtHSbxHqL668n0g&#10;ryXh3gFOHwnvEUQnQ6J4l2A+6Nv0l3zmv/Re3zbtujZ995233nmnTXtsMbq/2rhZ3t3i9l16vd++&#10;a4u2nW/cKWrSsn0rL29AjlNZl5u16vD3Ju938O6TdSm3dYduyHP+xp3XmrV6870277Xt/MuFHK9O&#10;PTt27tXk3VYX8u6+0qTlWy3bN2nV4dzlG229unXx7ot0RJy079jjYs5NXPp787bIdvn2g+rS8Yi2&#10;nXpcuJrfsVtfPPq91h3PnL+KalSXDl9ULVq1a9+xq1cn71debwyqE4jhsHKAN8K74MbGTVvhXUKk&#10;mreatcbJpu1yzaXSHTnGf2ZV7Lng2nm0IiKX/3jeuCvbXqO4O49L8hzHHthLq6ZqDB6cVf34nYPg&#10;MXAUUcyhIo1NrwvGyvhkqZ75OZh/tXYP2KI7G46bCZI6gJBpaq5wwkaHjhuuADKDtHUHuwYUaXAu&#10;TdHVXVLO5lbUXqaFal6dFWDh2UgaalnFy6u1tVY5RKhWB2YQoOK3RhCXgkUp36KGa3ht0K9WWD9W&#10;ETEfNg27b9bXWmX+8RS2cAgOoqFRwBT7V3jSLSDO5fQpsC0mrb2Mk2cxmUPmBEImWIkwq+PnycyL&#10;uOQmGvyJlbaCmFtemPvL5rGvhIyv9cOoZ5Wzn9/2aa3C6ycl/u+GTHohYWOD/D0ffbOwBVYlp73o&#10;bJRcMb2hTndLNbt+6OS/7xvMEmfWDx/HQsazwElPqSax0BkNiM+PrZ/VrKXB4jk8xFGkNixstcvV&#10;Xw2Qf8GCZ78Nw572owoAs1LMy1gKCM640qayW6dUkF49HblJsbTJN6Ma7pr+SthYFjqx/jXZXM3e&#10;tdhAlOj0EGvy/Lz/lIpngKSF23FSVF42etzYw8ePlep/i0/0n4qswXUCzC5eWFoWmwK5azWYehAl&#10;2h4QknDkBHhhmPO9vPu19urerfuADi0HtGzd4+W3OzRrOVAtVTlLU2+mfm4+Msd45ovio2OKs7bb&#10;THATjY5lIhQhgI/q6oGHuolR7jxVningi7qk9NDJk8Fy1X6pHCQy4CUQlICLgH9gIgARzmuksbGw&#10;VIAIXiQiSXZBOEqwqAn2H1AWFFHxOoigXwlKqeBUxoF4BZoV9XPBTy5+IhEiUiBbAR5gV45aizrg&#10;Qq0IaZvQkRAx45K9SX6jhI+I4b3CTIBPAzTQL9MNVhl91LzNAceIo/wSsSfgcU+LT4kFQUcalxWC&#10;MiY5LBPfFIUBJcJsF+wtoDKg+4GrDhwF/wJwKEA3/s8F4jdVsXUI8Ft/uXhZAU9SkXJZbHR4ZGKA&#10;IilQlR6gPLhflhAgjw+Nisy9fhYvjpUn4BzAkqtrmL2z3DIs3Oqj0HeLqQA3p00ojAnwTzXmVUe1&#10;q9RZK1WZX8Zf2XW6WJbrgOOMmAKKJ+94jqq7PDFBdit6ddCY2ulzWcQEJpv1avR49nOvuoqJz0fM&#10;ZMFz2XfjWMDCN3PC/C/t/zEgIvCuwQw9Qdl1U2wZjy3n0hvm1FLPheOhF65fpZnB5YB5ScHCpOte&#10;SaF3v95/a91l4D8+i9ZEoTcIax3RZ0TPHSJJB5QcUHUgUiiSd8REHKFCiigKT5bpDFhzjVAqgVIu&#10;5heUYLLpdeThDumIWhMRY5EO4RjY8KRhJBjzxOyARFyCVy8xZ3Xp5Xoj3Q56l/BcnNONTl5dupih&#10;oLBUPBGzgSSlg3wkbnTxorKK3j6DW7bp4DPow7TDx7GpLXNY7gNU4wweH0CeEYAEwGyNIilW0NBC&#10;lxfug3wUxgsSahIeA0fR5gY25EjInNrzC5WejA9A0rsafb3XVvHVJ9DswOiO++ZiYdtuRZVB7tt1&#10;mk9KsabfQTGYH/gVHSiWBU+B1rTUWH8DTBlY2aJKoCPmZ3xhPXmWYcuNTy3TQra8np8WfD22wsB8&#10;IaleVNcPnpEBt0wfyciuC4rquV3HVtk2HLILPmhc+JqkVvkXjqpJ3/iz8gpDkgoXdCfRfc9fyQU9&#10;CjgKe3Yw9cDaw8YfplFw6d+XuT+8VoXkGg+PwhxyF7Mu+RZ3PODmiwLmzs+MDLSUXTDkXb6Vn11a&#10;hE1K8e2End8NZpDDuR/vd1rx87X4gPT9K8/Hbz0l++FiYuipffNy1F9iGNLtlgo7THNWEwRsj7Yg&#10;e03CmNLFfzMgej6L+JTJJ9QHpkkJWBIH2fX4TTmJAVv+0WDvTBY4hQX7N+f8vmTjhwfHsHNT2c8f&#10;vhM1naV81f27JR/heTQR0D7H3cTVPNtTMm7D3ghHMcLfaGFxMc7/7CA8kyiPqDWkX46e+gUQBbgF&#10;aCQ2/cjOkIhARdTpy7nBssh2nXu+8OKbzd716tCpz7vv9/h0/BI4ieA878ERf1P6FMfFBZYLC6+l&#10;rSy/ewqtSmYn8d9KSiYeA7oWFmX3JfwkGtTDFgCiS0hNC4wgawDolvulSlBsNCnpqqQ0wf1flDo5&#10;GSBqZ0hIcnoGnPzimHTwcHzKweiEZHh/U8JaODnYpYgSgKkQcQJ7RzLY5Y5JJrduAoBx8wGhhgaN&#10;xTsPhDbHwiHUTWh/MqEA/hTWF0hukAMLTPwuHprHJ8cYOgTZu6i4TzT3kVd0l1jahMF7tX3BUfMt&#10;UEFgJclR4QKF3gmhMRitINaeoCVKZF5Mh3j52NRU4CigOBFH4dXAYbyQk1ttr3W31xM4oV6NIPZP&#10;1BBUqZy8/JhEqHaq9ypjwuMyVHHHI2QJoTI18CHE0DXRCSHHstaeLhuW7PQCZQlKeSEcckedpYau&#10;EWZQnDrJuZfasPEXo5a2C2DbY58PdIATd8TCBBThIeL75JxOMJ5Sbx76auRUlr6wgXTMC5KJDWVT&#10;ng+b1HDPZ/X2T3tDs2GIKy9hk+9MS8ldTAnCrGCvNENiAQ/CdwRfBqJcHgpHItARpgZ8dIwMRKjQ&#10;AktkX8u/mH1aWPHtTsAryMFwVwUQjdBvIYNdrgOeqBrC7hNIE+Fzw8KqOwUnKA1tiAjdSBp6YNoh&#10;E8kYEDkTEXlEzrINRF1hRhFPYHUKl8Q8OOKSx/RHn4Vx/ehP9/mj6agG0sX6Y0IWfyIFLVBYohXB&#10;1ZnMC3m37pWUY1OACsC+O7l9souuYUCFvnePhkZNIx5LbyyCUhfalGQxakaOehz7UcKk76hAR0ML&#10;uqzrUyy1V8PoAckseYwvLTewVXqyRu5n6xpgugmTh3h3I++w7u4z4NmtNI+TlheUCi+CFuOOD4J4&#10;3eXlsIpAFCc/c4PVoHTB0zGU8gQClL+z9ip7HX9jreW62svB/tOyNeXwg1wXZKvlhtFyqxPWQZy8&#10;8w7w+/7CUU9gsvvPj3y4yIvarPjwNwuK3fSoAKkGDkGAo+BIlEwC/vkB+nqlFXCySTNpqSBmUAzJ&#10;GqMNzskxVm/rneDmgzjBjVrq8ORaHQ4fCspQb6u2EIRVnAiiyNjgaTH6BI4SyqN07BbwstUEQfYI&#10;l/+FoxK/GxS7kG2aWH/L1Ocwk+/9brB0FjsT5H8dHvdQCNj2mH1dxizlyh3TngmYxuCM5tQyJpnC&#10;8hQzT8dvtztIz1pvgrodVsjqH1xNfap8wTthNvxfUzHOq8n+hyVXKZHRakFTd3ZOLknKAYEIdJvt&#10;geFJx05hlcdHUMUkTp42u7VXO7hR3ror4FYpDAsi6G8e+d5+bnHeoTnXU5bkHlrHS9PgKgvsSfoC&#10;JHvvOWDlceMowhVEtKGAtgPDC75IQOsAqAADDhptkB0KkKtRDfD4QFyCu7czly6VGsAv+teCgsch&#10;wl4BWNXQ04RNy5ybd06du5h06Ag4UCgNChSI6OrExQYfUEE2uiEvDS42mIYQYr+af5s092nHR4gB&#10;tSJwiTkd/oWr9trQyoaXElCnzFoXD8q295c43g3iHTS8h9zePVw/KIoPCDV5KSu+yeTkwY/wQDnq&#10;VUZtCwRShaMIQwo6kiC4oQLEjhToUeQRWB119EwmNd3/WBCWd7QGCVVCdE1ci9FUl6/lR6Uf26uO&#10;CdEkREUlxKo10dHKmJRIieLgysBjHx641lVa1lld2VNtGQBWXThvqzIOgWWDIP5eoGVYolaeZy83&#10;k9MLgG5EcSuBo/snPrHHSN+Fl4Tu2Jixb9lPM9m2MSxs6jObpzD552zfWJbi341flMV8NafsXBq3&#10;YH3XwegZFJ1AfaZeQu9B7o4cZvIl7DHiBaGhBqkwp8VKZoCEgESs+EhBNwWWwKAg3i3VxOzuwMgB&#10;7VqIZCOFehBoR2VlOIq0ffEcP0V1OWRAZlG0G4lWM3ja9Cwc0QO1Wi3OEVCNKiUFjDdhThBlyOkp&#10;Dzcjv0oXbxQfJ9bNbcgXl/49HdgJdXVH0eomeqmYIl6FVXPxJ1BWhcUJWSnoF9OuAi0Lr4gOOyAp&#10;BFNrFNGSgFHoAIAliGhSqkcNB8Bj0KMEB6AOeFMlCOcoD7nAG640C3QhzziK+VfAvkHDtfzFtab5&#10;+3M42bcvKeSuWmDJwXrnPGP97/lElbXkgc2AycFgVORwn22lbJmFRM1XVLy0Xlt/NehOgEmwIgUD&#10;5v+yflBrNYdh81rrgLJM9Ql0lSxKRlsYsNN/e6v9L76e2JP/547CHIJaQZ4HR2x/yiot6vg0GOGB&#10;fBS4J6BHYX2B+9T7xSX/lcqXCcOGjmnSH3d/4YVtaSl1bzzd/sClMxUXKnzrxPp2KirJuodpkHaR&#10;hgzFVvMlOW0n9TfOSNdH717JDfm3bufRsmW6WWwGMwWQqgIDs7pAo5U2QYSnBL6eNvrbIVGL60gm&#10;QYycSce9uuFTBkNSqZPqxH7GTvrVCV/WLMn/jYiJTDODKWc13P5pnS2j/vb9qNdC5rY8E77cVHgR&#10;tUVRwsor8H6qe3A16eKUK17EFPqork01d/xBycJUTyuLsB2GK1IgCmjD7Q2RRacegb4blngIYGN+&#10;Q3fB2gEtRmTG7A17FXcqdRKlquhaWuEvG65l7uaV5y8f/OqMeg633sN2vkBXLsDaauvpfmX3OoKs&#10;1+7eTTpyBFgOpCSINgFHQWwJyncquK2RKdBLs65cqTATTAYbFN9QXHxFVXv8RBRtbwJQubf8yAxk&#10;VaLV3SssyszOOZWVfej4mfjUw7BbDgsPElU04rmrV8G/w+1uXrZgBxV7VUTUFK6LiIohuH4DzwUd&#10;tCLPxFcf415B1hZhHFSpvgrLJ5HmT5TmPrCGreQ7M1FFvJC+EJlBxxJwlMjXwyNEHAXzCwTqAFmj&#10;yKwljMkDRyWmZ6DC/3uBKAbAH3gFNwBGT8BmK+decRQcPasUKqkkKSZWkZDwo0o5JSLz47ACCDgN&#10;UvIPIvSDwgohtt1WzT9U2LxCePMQPibJkXQDcIS+JPYoRC16GDEmQYPBOkKD1CPKQSIRMcpzDsfp&#10;kvcFLX0mbh5LH8+UM1nsPz/mNzWyb6dmJQQCj5gq9NRpYXDRDvtShH+ELoLPTFGgWnt+RKXNCXft&#10;uJfoJQI1stJC2uagTILbhdLQwytAZSLJCBRLoBkBPdltRsBtrwnpYqcSO7yIoNyJYud33yUCeFwV&#10;wY9b3Q8pCOJP5MG5e/hUly5aKhDLETOL59Wlu8vxqBUoPlo8orQqJRgMBWxjDfDmjOXEXuYin+81&#10;ivgc+Mi4BdMKeoMwZnBaBVxRpd8THgdH4VlOh8Avw0nh0RL+0hr9034gN3nGUQ3XAPxUwnEem8v7&#10;/OQ0VaLO2Cwa2HxL8w0wBmVm8xwvfekYl1B5r1gAhC6uvGD/KMAE5h1bXtFgVSWU8jru58P2l3bY&#10;VAhj5kTagrs9WOb0c5Hw+SqYOHDgKfX8bu+9ihaxwnHnU185/pIz/z0d4AnkwbIgYgjomWBbZHdg&#10;QkjOIIfFJHYLU4RgeWjiFVHx0N76L1QPg0jozKBH2X9RfR04hvHys8XFxY7b8dnSz2M3f7xp0huB&#10;kxiYbpgVgY4w4grKzX6ftlAtax/51aA9E+tnzGPn1zfOuXS6klY8QCeDFv4UDFjpSAihuiC2Ac18&#10;xM9CLmPM5pGxfi+lTmOKiQ1UvvPKivLRPHmQcf5+QsZ+f269hlUjJ/N4jH83+Xi2Z2xtyfxGGUtZ&#10;flrg1YxIS0UZXgRcSSil0lpD81yNg3sFF0HUr6bQGhf3+2/AOoEKo0WgkmOwwMEiyD7Qagdxkmwt&#10;RsdDjyw7Lw+LSKlOX0w+oPGKrn+MGjRhwcKuPhPWr95Qeid2vu+sVs3enzO6ue6MP5oNK1cpll2h&#10;lauriHshcK8yBQUFwEuI4MFBWokU6MhnCiTAoUkXA8oSPEJWCvwRd5lYU8RlxZ0ingASgbKESNiI&#10;OgbJjWPyx0wNfAWUhSispeKKSrbU8JPagY74A8omGVd9SCfDRRJloQVcyIF9CMo5Vcp9M4x9paZO&#10;UlhrhPlrS3+1bYictw5xDY0yx1znd6wg8tNuHY2LAgVFBFoBUQhKg5Uz7FlIWAse/VRRsH4AdQ8Y&#10;F/0Nu2dC/Z7IgXCUACiEBhVaiRz/YC1xOHLL7h87dzImJiZMmbZBdXpcxOm+UWSvoPf/s/cd4FFV&#10;69obxIAIosi1oCBIi6EEQg2EJh1UQERREEQ4UkSKpBI6gigtQGjpPTOTmXQSUimB0ARpofeEkGQy&#10;M5neZ9332xti7jnkfw78uZZz3c9ms7JnZu21V33XV94v1gZyg3FSNiaJ2Czbh6s+lrLuYvWUfM2p&#10;Un7NtFp0Fj7QyaN2QF2ZSYyJMMVIkIs30MsTTgbXcGypzOxqXHLEHu9rBZLr8YmZkpCk3VNOpv1M&#10;DQXvNhUkPCgoGk2OAY7hzKfhgaZxIMQwQWNsB56QOW7yhYNCTfiJCTRxdgJLZqi1qAPY7VVqFdZ7&#10;2lRQVdAFsxb991jaI3TL6k6O+wL+rO5SSFSnkadwVn9N+Dk6bPVHSPD9lx6BQwBgwqdPuE+dDB8+&#10;+hr/C77j1XIfXxDwlfBNXFEAFE8Ym8IVUjK8glBmZG2EDYbDoVWibuEZYVJrFUg8/UljjT+F3wKY&#10;IXrA/2MHXF3A3xLPhKNIWvgIR7HSyybWao26iX+tOKr5YlbPW/XWGnW9lcrBu1SVUAhjlrAZX1yp&#10;AINBs8W2huAx8NK22Gjc+iuqBsuZCpA74RobEGh4YQ3AkvX15eX/yGCXzCz0IvskWtNynYbgk48N&#10;VJyNYN/ubXBaDlaEqiY+V7Pxa7v13E0djKn+5j34rZn/VCk0Pslg0FCYyB/hqCOnzgtcOuSCDQfz&#10;pAzgqMPHCoWx/L9afKKZZmpwbwbMaLt7SuOiRRygVNDUF5eOejfnH1zhDC7dq2lxZjj2OwolMxWl&#10;QZu2d8bLJ7/iTs4hus49M5uETOU2fd4qbwYXPMlJPOu1rRNfJTkVTZ5GXmz75OLzcwzJo1ALAu9B&#10;1u7pOT+0C53GHdzwHnR4Wzxdrqzh8rxcse3Nzw5NWdUw6vsmwX6DsPpFzu2dOd3pzt6PTki2nEhP&#10;op0zoi0jFzI5s2KCxQr7tIcwUwmMLqh2oeZ/JyiFLTcKzOMo7LWPnPwFJtmR4uTEAwcBYIheKSkF&#10;ejQduWWTV6RFTeYR+fmJIDMPjPzVfcDnQ4d0bt3HY/7CTRcPBelOLNL+IoXKDbMqCTBqOfCCwitX&#10;f45lKD8/HzKZcGkiTjyXIJwEijzo9bKgm4PxEgqACZwmfBQYJ+0FhBR/5cETtQJO4Ta+XeNzAgL/&#10;80AxMJ3SeoGF1giafxoU+DnUWKgUbJDht06jBd0JSyp+jT+oZ/ELNEnnHAflthkZyq7h5h5w7IoH&#10;J6Gtl8gO4x8iQUqtFF2nuoKrOnKDgItKw/c8lMuALQxjAu8BWMEhdgOOIqVqQqKCmMr+XAdhYgcC&#10;yPKv8KhO+RIayCxYx+AKri84eW5D+MEp4VcHyrTgKQVXwOgUXZ8EQ5tIRzv8KWETJbomURa/QlYs&#10;RyXbYWhNQw9ViurmIdq/XqkLPemEP/41h86mh2wIavcSlfZ6xfGj5KynBipzKHQqBbNWkvETPyj1&#10;aCkbgszBrhthNbDA8aJFyA0wGz45f9gO4cNq2ySBZo2PP85bBhEkg14LBBc2GuykMSTAAzEjuphL&#10;l66orN9MjIDYeVEnPsJ3cFI35E+DnjjzdQa6CpZRVCLoNfngR8L3qcfxWlWqp8c5CPsCfBk3n3i/&#10;WiWHnKnlqEPjR1RCXIWz5n20pYCjasqd+AamgkJ5ATsQwWLBTBbuDsjiOnTujr0Hno5A84igRJmS&#10;OOrxu/17CdQyfkffxX/8wIUtF7b2T3U8A46iGYI0Mg4Q/GKPVWljE/fcIr0biYYssHcCPSbZMnmy&#10;+otNTT21DRCxZYkFxk4NveSjd5ejpxnhSsOMr/gaXlwGEZYeAqX6K9QveN3rsVm1KI+VkkW6krGb&#10;6CndgxBEj7X3vvf1GXMFXs1SDpK2Nj4PSOW3Qv/ySmUjL+YEMgTQdS43tN9QQbDfwXzTYRwFneDf&#10;PJxP1Rd+1y8Lq5iwWGNfU1lZCbUCDFHgIQ5NCpyeoO9IP5BHUwROrLOYJbCKYgjyIuW6LCsQkoXl&#10;7JqRs+PDQytey5nKnQmbmx3o+TB19ZHkWEWVssTOLu5fKZpVH+NVU3L7tshPJg7L/YTbPN1JPKXp&#10;9tlN0zfOOJKyuyh2SWrw+nuyn3LiRKU022jAYwZi89oOkKLYMRcj6IHNUMmsSqbOjdz868+LoBpY&#10;7dcfc9u15T3OL+D2LXZDDeTv/1m2kkv2fVW0+QPGbqevmSk/L5UGLLl2/3ht+f+17guQBjOZ3mop&#10;un83IlEqEsPxKiI5+3CkOCM+IS9z/0VocCx2naoSkwNWIbNebnV9r7+r6+BRE6a3dOkeFBX5Rpce&#10;YVE/yY/7VeTOZayEZinAHEgVsAZbYDkm2BBj0lXxOWgsOnJ4wURsZfpi9Z34lJyImDNhiXuiEg7E&#10;p54Jk6aKU5KliWQWLjueea+0BME30KRGdhu23joF/RBsqZQDTcQAHpV2uwJTl5U94NGQkpRwsGyB&#10;VIPsLsqBdh8a7tVVu+CxFAXMbNPYWfAD44gDFa4RhlHRrGcM6xNjGxNnRejbtiLLu/u1O67S61pQ&#10;VJTDyBTgF0IZqcBGmPFl5h3BWKN4NAlJiO4Hb0QwNlwtfoixKQxPocAAezX/rKu3+PfzAWBBqwM2&#10;YLySvT1WOzQuKdBJkoxXK7Ox4Fvso+RKj3D9B7FskFQ5UmQbGMM6x9n6JBompFpGiBwd9jmOXdPc&#10;riT/R2o0oDJ+FX02+e2/X/jf45u0hyKzTLwLCARwpfbi3662pwtiZ+HT31Slj78tiJuq9xqC5ZgQ&#10;1QhwH7WHNGRDQhp/Io0r/FMepQGxMMWR4RlBO9wULDAF23IBTVUjPXwKwS24Z5EQrsoq2P8AHNY6&#10;gaLvgxUBc6NOw2N+HgZjF4aS1cnJozWqTJxwb8QVQ4BfjR5XUI3/nwFHYTYg3AYwhQWOZ5JaXwDy&#10;AXM9T4sTYrV4aetBi0dMCBRxr6GfvvGySu57DRmNLzF33krMXZf07JaZ1V/K6sGY/HtInFj9Zaze&#10;ItWrPsp+u1jybabSs+jTyo+SmBMAkhert7xEdEWAiGqQPLRaoSSc5qNt4lfJLbQ28dVzOL3sX0mp&#10;FQDKJ4QDzun/jgtTo53/jEm+W1LBkIB2HhYa2BHDNwraPfiPg9Ea5/1SOQ1F6mm/HZD2Vo/u3+4+&#10;c0qvAEcBYSSdcr94+7IpLsUP4BvDKvSMZwKtKr+YfNj3tQNzOGyIHqpZ2II3LxQGHP2Wy9zULf3r&#10;lhdlPqzi9Ln09Ns/vscqr2/4op7j6mqsrbBbh5EF7U9rObDGkg4OWxEVGa/YzbpLh+Pu5e9InPFy&#10;5rR6xyMmZl44iz2FoiAib1OnE4lgmLQbNMbSrCNl50/mRf50cIsPVn89wMF/xFEtqzc57HcqyqJT&#10;kqT5meHpsTtjw4KlosWr/MdPmXrt/h09WAZBKmjA0kkb+Y7tu/fuM7x1x57dBgxr3aazx+hP3Fxb&#10;qk6vkh+aZ1ccJPyNiQp1i8BhFqBakvlQb6JpgkFqh5pD3zOaDLdL7sB3HjKZkIT0lHzEfCnYHpIK&#10;x/nE/cnJybkJ6fllTJt/4WIFkx+5eWz6tp6gDAPuVTFTpYkCm4LesFStIlSFFlfhgSa9Q60yGor1&#10;NtGNjNnJc+dkT9l+adWpexd51R0eWwcHVhh+BJGM6UoV23XOMSnV6hxtHYAwuxKbR4K5l8TeK8Yx&#10;Lt6yOMe8+QKZfpTazaWkXQLqcCjMZjnApYMdOXFGwFGxYLuClRSs0UC/cOUGilgTONVM10HpnyEL&#10;NJ7JZjCSjRBeGW0IC2wdqdGp4s8Ws02Fuo/TNH2SDQin4iazgwOqq0jTO0E7Phmk5axlqG5Shi7j&#10;OrurZErYEz2aUpApdQeCBX/14ylxlDDihJfGdCoYUwE74ahuayEhXFFDCpUKV+GUK4DHKY0K1BGR&#10;JNmt8XAJ6A23HQZYrxOnC5LVNUsf4TPBhhzgSsBRQFa4I8AweBBARSgow4U71T/+pwSATQfnLrDz&#10;E+6DxN6la48urr2cO7vWydmzR3dnZ+dXX2vp1tsdlFbgYcCDBJvefyoJ/nwGHAWqCpqgaF7CgQ5o&#10;K6hi764pb+xla+Jlaeylf35pFUgJ6vsbuBVGiImclgNWmZ9byV7wVIzYqYAWl98KlQyJtyPU8qAY&#10;+/uxbGwCGxFteD9SPj5BsytfLi9hfgfkXWIV4/axL1LY1FQ5mO9h4obF7sBdO8EnMC0s0jbzV3NL&#10;bU39TY286Y7sOrGiX1Ox19exJssq/o5TTO3z5zuq4VP1aEUZMaiTcw6GiWVESAg7DaJ93g9T8xv3&#10;SsF8DtJOLIWATzj5gVi3b2W9qcZcjEN3K8kvZTqX822TjM+47Nlc4lQu/AMudNorEZ/VM/2y+5KC&#10;3bOxoAkt5dlbRZ++tGXaS+LpjUxlWbFfPXcoecPGj7nVMxvkrXBmlip0caj2rBW8Bx+ln3hgIGFH&#10;za/utDA41PdPHM3YEPIZd3heu6hxMCbnAiZzod9wwV9waZNb7JjJyX4acObUzi3bF94tPoMl2/qw&#10;koQhf/ED8ypaX+gVSKAhlAa9NCszMD4xLOHwfO+146fOyD95XG6UB0dHz5vvixjWag3FfB8wyKNn&#10;nwFt23UDtVRHV3cXZ4932nSbO234razvFAXztffi0ARVsBPAXA4rEtK0gtGCpFMAMzBLwARshGYP&#10;plQltxJkmRFxaXHpaVEH4qKTxHvCk6VZJ8Nl8WnZaYWFlx4oLAW3zg3+8e1Zad3jiva7reMusXve&#10;mZ+sPvbphnyveRlfrCicvf7o9EqyiGFVBqBvPXIOvxbdf1+j7uFc7+iGA+Iae4Rzo3Y1SbwgqrPm&#10;Aqc0Taa8TtTINHK25VfWLbWsm8g6TGIeIrN2kzo8YtjnoWx0jLFVslJykxGzLf1ICR8tdD3UAPRK&#10;cKWHlTsQFEYceNoxACGPyik8JZQTg7TmOK2zwj9DRhACYulFFWvZQ6O9gmRJWNqq4GObdc+x+JBx&#10;QLzeJcrWPYG5pdi6JKqcJfYhSWyUDPpNe49Yx9fZLOM+CSQhiXoEotAVaNwTjoIc4y9/PCWOEt4X&#10;I65m+wom6FDuCzehaBN0bUA31QIr4Q6gl3BTiLeugk8Hj5kMRjQK4hnxJmdASvA3xAEWLIp4/huo&#10;qs6w2r69Zv0Lqj08otokvuanQlqtM7fr6CKANE0VRQLq4z4QMdbrRBhFsIY33wVaAx9Xr74DkKCj&#10;FvneM+AoHj/ZbEZB0oW1QH/Pyr4Ie9jQ29bAx+Hkx5x8Lc/7aBsu09YjtR04CkCnqYMpOLdI47oF&#10;Gm5y/0QHRu+lSiCHQ1Q3JlOAMlBIWE1awrUwHTQ47BW08bQyePLhGzaaAlYdhddeBeRRTvM1zUEq&#10;tcwOFd7zS+X99jhKicCYbS6E4Iu9vEIddA4PQJuqsFukTBxGaFL+Pv7wGqjGUShJzSGcf/IMNsKY&#10;z7EvBncQVAxIn7p4hfrJvx51qN1z3NQKBlsm5c2j0jOpe6CeOyvbcEy6ukC8vjBD/PDmbSa/g75K&#10;GzB2P/xz7tiPXfd98cKthBmRU+qX3rqW+jmXG7kzfX7j1M2rzQeD9+/2qjRh1lArmFFJoZNqObAi&#10;EJ+/GebQWlJZov8btm9fczzcK2gul7GYS5nFxU3nEqbUjxzV8KhvR9PZ6LyfF+8J245vQr1UBsEK&#10;UCWZof61D7w3JkyhJ2CupmpgLO/Y0ei0rNmzN++JDEZ8CVnWtoIrW4+djzTaS6bOmXr9ugYYoNL4&#10;sP17Lm3bdXUfMqxNe9d+vYcP9XC/eCT4auZce9HyQul8aPmRFUyZrBRnU2k3VlnVhJwQg/Os7qia&#10;2Yq1lacvXwIPdlrG0f25x7aGBCUVoNelxckOhYrTkvKTY8QREH/A13r/+fyBsVyPYC76aqZrAJdZ&#10;eWxoUMOxMq7Pqjf6hXBDdzb/aGcLFe9JWG4rVrGqxLOx3aO58bGvZ9/IKDfeUOpUeb8UTYh4Z3ge&#10;V2etxQc6LQaVH8yVMX8a2JkKtvyi0k1kHhxrHCKy9paynmLmHunoGW3vKGN9UuTpN3nk7tCrLPBv&#10;ImkC2OvvlylI9puYCjZRqPbgMwsoJTuQK5QT7ULL4OPhVp2os7f4tzNSM6wMGgoiyQs8NDqbXGPV&#10;2Nja0/aPszQuMoNLEhsgIYaoYTHWESmO9lLdIDHziKJAwH6n9TdJZMJUvNkPPRMm/DAvJyj1f1Qe&#10;BSkQTlgoVWm0gpZNEBNhAAqnQOWk1QN4EoClORIwFmIUOIMIEQwhXcI4xN8wdyd7egdon4idm4dS&#10;Oi1BqcezvUAAiy+AWEHHQxSHYOaENHhGHdg/YdFXa/EkI7xz8EgBcwno5UmdBMAGAigB11DMIAdr&#10;1vw13Kwu//9nAmZtQIzIECe41nEF9uOL9YTSPAOOIuUZwRLyFkGlYRevMrP487aGK8BOYCKN2zJW&#10;39vs5Klr4AXLKAcZTfmYQVnQwEvntpNk4JWY3ZgNMgCoNqDY4G0raccIabmCqo9dRVMiYwvED0pS&#10;7VsdNzCZmthpIxsvNcKJ73k/1vg7fRN4AoKKcwlr5qcKPc1bLTPlgH127jv29gbrr3LkhMaFZR89&#10;DmX+T9h04FX+4kfNqbjmFP1L0TVM5iCFxnyOfTHSFBZkfxYYtgUHc+p3j49q0pLHN579f9BwYqeE&#10;3idZ7Jwwndv9ebOdk18AY3ngVKfE2Q3CP20QOpI7PL+J77SBNNTZPRAXZy1qtvUzpx3T305b+Mqd&#10;G6V507mDUYEHvuTOR02JBwHU7ObU3ZT4OooM7F/LgYkdvdpSAcsdlAESkss69m1Y/kmxb6BPx5+m&#10;tgic2EL27RsH1w+/kxu0a/fsrkuyPfPU9x5StCkaznpdKW/FWkvuf5nbqCMI8IVeITQrlvhzl4vi&#10;88MmTJx6Tb3PP/DtjaHv+IRxy4MbbJU4X1cWLPfdBa2WiVW169x55KjJQ0aO6NLNXaHRDhvUIWLz&#10;pIqTfqZzvrezPZn6MqZ5TIB0kIkdzVt3tXc3ZH47bHNz8aXg7CuHImQ5MZLD0dL9IZK4xJy8vZFJ&#10;kvScCFEWfPQOnszFD0xaVmW3nlQWjtz3hsdeLvRM2vikBvnqX7qv54YF1d9//8SnUS+VW+yVeg3y&#10;11gfgnj1WEnRyN1NvZInK9l12skZykCdeuHBqfFBbQbE1iWOQtUpmRVQnPoD+HNMoDtz+GezkQmW&#10;DtH6rmI7oFRnsRUKPui2EHJ3hEy34xQzYFfKzFqm5ONKMLCOAEdBCCzgKCjWAaXA3C6sgGiXmoP0&#10;8bLIV+nvfLEiApO5jOmJ8wFNqWeJV9jkNOVIBJmNs7SONUCX94HYMT7MPDzSMQQc7wmsU6RurFST&#10;WEShyLSI9oPmR1U9EkNh50LuePSCaGahk/zOb1S3j3tKeVRN7IS0QkX2SNSjajB5Cno3AC3cFwj2&#10;ia4TdcXzdgp3BIMoDGAkNLpH/E5kTAUBic70+Ck6aOsoc16ZDhmUINTCVaA4ALUUlIBkR8VbucPQ&#10;Ha3ySC1YSy2hyaC/o+8LNlQO1rptB9zET+vkxEtCLEYZOsgQC1fI7ujNn3Q8I46iOMVWGP4hc+Ac&#10;zDWlVua2V+20XMEtgWUUjJrszy/RNaIQeGT+xC1zwFDqnQ2W4RHYRVphEIiBbAfORa/GCQgFvIMr&#10;RM0GXBRlNmOFjmIvQr8KFAyRVQljaw8Y5+5nb6xVcN/rnHwZFIiNlgOe6bjF1mG7NSqwICJcQkX5&#10;c/6gWbCMj7LzUi88Cb+GTpYGC5nBPbkanlQ1f9/736+BmrM09sXw0RNiakSIZUJIMgQyA7savwCS&#10;zSHtCEjBXpftWGFGoCLkqElZ0jxlDnc+ZcPFtG1nxesy4zZfTV17UbbulE+L7Gncr1mh6KF2izx+&#10;ctPb2yZs+6TJtcjF4V9x8vKy/bO4wtSfJN9w2+dz4dO5lL0/VCI/mMKWUQeu7bgNXj58ZoXEFX48&#10;LP2a9btDxsHJmq93xwX6LlHv3158OCZp+8KkfUNnBc5tFc6+P3mmENJVyLjU9/jRYtPAIQjbkb/4&#10;AdRE41KQePBX/FlSXhaTHrpgjrf/3lfXhnLbw5quiuK2JXIrwrmYg/O8v/tRQ/o6OWxNAYJhH3Pk&#10;6C9QUVXczyv/dfOtgwuLc75+mD2PPTxCakJ8jskQc4udFZvv7ipc9uG+1wYEcWMC3g49tyPxeEGo&#10;JBsB2iKSY/dGicXSE5DGJKQfEadlaywq0rlaWLmt/JBK0n87N0nSfOvJ9eOiGkiLDo3d+9KIYO7A&#10;/YKJgRwyNytpr47JEDhqZcZ3w+Ial1ynvSFMcU7dKw8rChgT1Gjs7mZJl7LrrLmwLkF8R8G5KEop&#10;9qRk+2VlJbeZ13H2bqLWOc40VGwbKDHB/X9svA0efM7htj4StvFXdh8lpTmXwhnDFBDjDjgKRomQ&#10;R2HnAhCFSoBKpSaUEor9qJnq7B2eIiMaSZi97Q74Uh2sZEtPGAZJTV1j2bAwYtccJLIPjdeMFmuB&#10;IXvFO1pHWPvGsu8Pmo7c1ws0XACPpM7Dxp+WAkrxJwlMBCj1FEX5c371aXEUpJFWNv+7JVjEIWEQ&#10;rmM/nIiENClNCMvy9T/mCVGDcRNG4+3aO6OLabRGWKkhoQAShxm5nXn7rUAOgok7Erv2hkDtrtZa&#10;Z89Z4Ou/WolYVdj2mcAlS5Rb1XybgvgLf0oTk9AkyArZYo1GQiSWgaMUCbiK1VbZyBM4CtALzKH4&#10;DgBezz79cbPODgfx9Aolh+ALCaw+EKY9Mf9nwFEkeQeFC+Jgwn+T3hJvoYEj57bTzH1HBbcE4VoI&#10;Ozl5axrBFw9hhb1Nz/louUVybqGem+lw+7kEAfIa+ypfXK4HweYLK42NVpucVhoaLte/4G9s5Kv7&#10;r1UV7VbrX1mFaHrmN1awRks1UOQ18yx7fdX9pr5q7puqekvM9bw0DZbrAJme8zW/tsEUfZpEiGfL&#10;2DdJWs7T+MYGQ9JllIyEhfxg4QN9AurSLF2HFf3EGv375jPWAByQE9OzYiRJmMxDRXCTyoPXOeJx&#10;lCoV0PAKUAoKINp9YLDVXTMiPwxYhbq0YGPbrFVvkBUNaHFVYNaHp3KVwsbuZ68Om/YcOn0pYRaH&#10;aC63diwXNo/bN9staBpXVlQaN4E7ERMTP7nhjbSbTKmA0QpkUbeYspgpzGSG/OSjjHcWAoYAC3n6&#10;HfZlus41StEl3jgxtPyLVNZrU96kbcHfRT0YHME6hJV4XyM4wNT8tILNhZ4VI1eKv1dr/k9+6p/v&#10;LsyXMFZpyRZGJw+l4LMjSsuZM+OHLWlvbZVwP/zQfHsct25Pff893Ib4TptWbtVXouYqdDrWoc1g&#10;HVzWHGzZj3vGD21/Pn3J3SNLHVeXaY98dSHNm/ZmdpDMkKd5kfby5hOLx4Y27xfIjYlr6LGPmxDU&#10;PqZoj+xkRohMIs3KAQesOCU/RCJOzTmh0KOT8WRhFMOj/JtwjxGJXP9d3BRJ25EhjSQXDo0LbTYy&#10;ljugTBgXxsEXj7e/qkKZqhyayZImnyX1LFSm/5S5dlJozwFh9bsHcx+JncRXAyEVqasWsAGmkbsZ&#10;TWnoGo9ShKZYoZz5nGSjpNZBMQbYSg2ESCrK4hZnHZ3AhkhYN4l6wRFDURkRSZZaTYAlFCg8MRX2&#10;UUBTkEfBYRY4CoKCapMYAVCh5H8gjioFT4UFgTBZ5EnLiDTFm1KNi8Q+Kp4NjTaOE7EPEhisbXtL&#10;rL2TrIOTzSNlBp/jhpsYH1QfBjm0TqgjbMkRSIPH7dTlhBPvJmzN6qph/qh8nhJHARgAI3Vx7YmI&#10;e37LVwtx9zp3c9MaLAAkgEPAQoI+C98EOy5mYBdXNx3PnQGdVGbuQdzBKU3NatOxK0JCoCMdPXV+&#10;wqdfDho+DuGJP5w4zbXXwHkLfQL3RQVHinaHRIfHSqqgXXCwnn09RNIUsI4jjbNrjz64Ik9kjuux&#10;U2c6d++JyEpqPsZfbdUJJnO4JVL/5w+9ztC1e68qrQlSozo5+GmJ4CXwoSDp4p/z+HmPHvvov2fB&#10;UTRygcrM0EQoaVYgHIWS3zOzRZKqZl6V4ECo788a+lc1XK7ilmk4T1OTFYZXVmpeXMe4hazThmLO&#10;ywFw5QRqgqVWzhNMUBa4+yEkcX1f9jxkWQtgQ84Arjifhxxy8LM0AF0n5FqwhlpKH7VYBVIFOX3k&#10;rXnRyzQ03KQiB0yWVoQoM3Zo+lwDwYaBYWMWojdi/EB0homUZpzqev+f9fD3X79nDWDi+tcJGUMp&#10;LTMXsT8SM3ME52v/Hzd9+vU3KzZukKan3XsIkSdNfXTUbTMaIBJFP9ak+zyXsIiLiw04kRhwVbb5&#10;uuzHc6KVUVEh6T4t90/jCjP26bSkUAj5xOmhbF3U19wvuxYGzeAgPZXO4XIi1stmNlzx2QsnA3oi&#10;iEw57X4FnR51u1oOJXQysDaMv8ncRco28dahGWxsjMkt0dY6rmzgAdY33vyeRIsd96YCyq3CRFx+&#10;JJFicizHZLeDGnny9qiWB/4pbwtKW0wgj5oVW0AeSmWdOz1jlrd/Crdawq3Z8OpeWWO/AG5tTIOo&#10;wi6LvpqLFuv7/rsunQZ2ajv8XZd3QJjTovWQhV+OVZzediN/qbxwtv3057qL6yrVl6hx7exuVXlA&#10;wfrhQS/3CuKGRnGDtjcZJuF6BXCT9nWKObsv5ejh8PgDCEgUIos4fO6Xch2MM6myLCpQMrJSduGj&#10;gDcH7Hxu2I5WY6Wc+y4u7UHB6L2v997EZd0r+iD61SsPEG4dX1da1XYsBGNjuaFBzXolca67uZFx&#10;nHfyxCO3CiAyul/OjhUfqqtGgFEUdhSUGxYw9F/SWyKOnlnF7iP94A7zSmddorTdJfbBMtYrlvUV&#10;OYZIzR9IDMOijYjB9+Ehe0YxEBgtfxm5h2GLiBM4CoGY4e4BkRSoSHiDEHoCtc4ffgDv3dVPylV0&#10;E5sHx7NPxOwjkX1QnMI9UwG2qMFi5iZhrWNZxxjN19mWmCsorhUyQrIhwfgm+xMtQpigjoSVEbBB&#10;EMKQKuk/Y3/9lDgK4YOLrt4UGBLefLsNqgV3IOFB4rU3W+G6Y9c+4VNBNgV76Hc6vgfJCcIvTv36&#10;H86ubqEx8SBdnzJz/oDhH0Kf571qo0tPjzEfT50xd8l7bgPavtenVQe3Dt36vdG2c3f3YS1adWzX&#10;pTfI0NDf/Nds7NDZDVdsIfHnG6077AuPCwwOi5Um/bh1+5BRY6fM+LpSCw0iprha5098guKRFRZa&#10;GmFrrHZBalR3/ZQeLYR7btWmPR5H1puC9dC/POMZcNS/5FF9o+yCkXnsY895qRsst3Ok1NO+7i+H&#10;v14DX119T0N9T+PznqbGPsaX/PUvL9fUxn/OefH2VD4m0Gw6LTM29AfiMiKgHqLsvbTO9sLSKm4O&#10;HyaGQFdFuy0lD8C/Bcs3g35wkI2bwbrsZHuPY/Aoq4v1d+IPqQFel4r5y24wA9ZC5kAnApdXp/8p&#10;gUFz9OjlEIT6OiIJzo0cPX7u2lV7ydPKwQp/3T9l8sIb51mZGnbbFTRhmMGd81tWeAQeJGT4tC9b&#10;igXoFlRsFXmLW2Z/2yJkHBc7l0uYyYV/wsXP5HZPfz1gQrOsb7iomc/DtRewJfDLFurkn3LmcH4f&#10;vRX4+QuKm3dzgz4pEm3ZPamF4nLGhlntWIlIAwtW9EFWWYaLivR3pQgMAlNg8BXhPr0AMJGq0sp2&#10;FbH+cC9KsIwQW4dHW3qJ2OCUqvcTbf0iWbdg++gkx47rrBwLAbmb/bUP6J8QGQN4EKRZsPDlAwhj&#10;+cc0qMO6D7U+xCMOGrZKAlRadvhWmafvgm1Zw38M5HbsennF7ibRYc+tDXzll3zRp95fIjP4bw3/&#10;ckmbbkOxOJodenePoR+N6qO6LbtbuOxa3jzVlW3745deO5eYf/XQkaL7G7JWeQRzfUO494NfHhnp&#10;NDiEGx/SALq2rgHcB1GtdxVI4wvy0g4ePFRwGOiJOhLKgP+gOCRqY31+8ckxQFDbuOhfksfua5J5&#10;48yoGG7I7vqyu9nuW1umXynJUYbhpSy2MigZPkvj3IMabDmzKeFmnAEin3LkAco8U/aF0vdFnKwg&#10;WeGoAgrieRLIxr5uUYoc1QF8ZWX3NWR23jnpQcdI89g41i+ODYnVjZPpR6WxbnHMJdj6aZpp51W8&#10;rqHo/DkE4tkhSd6VnB2SlAlmTlli6u0bV8DkiEqAmYrBgt6rrzJqqFPTFhWift42Fh0ZpyDZqaV7&#10;gqsfek/6Ef2OzDdg4V+O/wn7IT8TICt4vMjIBV/AVEHWipAIw5SZ7wmI/mMw5lxjMxDeRcSwrXCO&#10;Y24iMinvl6DrJpb3TtIPS3CMjGH9wpm7TOd5RnNFjUmDltf/W8dT4qily1d7vP9hu469IYLo1LmL&#10;WkfWDe3bumBb+a6zKxqh37BRX8z6Bu0FwImPlDrWun0PL78fOrj07OTiNmvOAjjHAV107TVw9Y8B&#10;4L8cMHT0inU/Q8rUf9AwT98VGjM0xo5KDbl5aU1mcVLizqA9RocZ7K+4s2HT1kmfTVNUwYCKvfpf&#10;73R17f/mu52Bvt516dGtl/ulazfBBIvuAIqq2hoR030n5y4oGGyxBG4r+hN/13KYYCcEq26ewxPd&#10;V7B1px6JFySuBSEP2jIIEQb5Wfrf5eOqSxwFeliLPeM267PLxi0xcouqXv+ZIXwe52/lltk4PwfE&#10;TfUoTB786Wzc9xBDQeL0xNMMunI6vfUUUAanFyK/GCCSauhrbOYvp3B7nlbuO1XPAO3mM1QTBq1y&#10;USZ7c5Wqsb/ZbYcdVoU2mIf+ffyhNSCYJdQESwLUwfWJJxryxt3ipOwTP0fum/DVnIyCnMt3c2X5&#10;c34OHp5YONfGbs2b74kBqCdmZowIaLgIpNXMH2le6vy0r12Clecc/ahEp6T5nGZ3i52mc1pNsYxi&#10;WraZdFolBplOf/RgrvbuDcwrBmgA9TpQa4OQVivXK29mgj9Kd+cW9rdYHYw8tS68w4CdYOJFvlxY&#10;cgD4sREmvw+TwsYCLxnHJiigmBgpZe4p9r4yG1yNBsQy1zhbb6lx5kFL/DV2v+qxZ/vTvtaf7Ptm&#10;svZliDaGKxZnjFFlpYYiY5ACjWYzpGzgpUZ9oQbxLZVhvfdKg+VgcK7HN9vrL47gvpVw8Tc/QNXN&#10;XfadFfTVOlvbHkObv93NrVOPls7tW7wz8O32PW7cOJMQtz4zZWOC6Kek1GhRkvTA8SsbD88esuO5&#10;/tsaDgzjPEK4Luu4j+OaD/ixwcgkboysXq9Nz48Jeyn+bMTxO5lkwIGJGYgZTY+CkhEDOoAh++bR&#10;QdtajA5+K/xseu9ATnw1H1mN2P1G4t0j/aO59Zf+MXLbi7D/Jx8aoLufXp513Ln4IQEaTTn6EVAN&#10;EaAHnVkxNuTVyyVXeVGSlbRmwnvjkSQwqZuDMsUIQzBbC3nwbTrjmJhs7hFl6i2BSIr1i9EgnHF/&#10;kWWIjI1Lsk+U6QLOGzfnXN+TkJeYkJ6bmpqWkhyZkrwnLf3m5YcGNaLZYoihUrCcAeny0bxhKPOY&#10;BguCZfJpol5e66HjA5/xmfCoi94U3wejF/JD8yPsN+oZP8eQ0aEOYegKS3KtCmMLRA2G9NvsHzI2&#10;JL38HbGhn8jygcQOC6juYtN7YutAMZssBlsgc402dUhQf3HYlHmTjNQg2b5NPOL/x46nxFGo+qVe&#10;q956qzOQTHvn97CJgQKrm6s7urxrb4/5S308Row5f/0WJEIZWXmr1qydNPmrrq7uffq9v3rt5nmL&#10;vNu79IAo6ZsFS7u59SWtHGY2o2PB937Q6yHdsk0nmkShwuszSK4g4/TpM+f1dh9EN7GHrNL26OOO&#10;T5NSswN2hOwNiomIku6NlOyJEO8Iihw4bPTseQvQRfRmGn61HU+Lo6rzqbltgShS4FjApzV3NHTz&#10;aeqzDnEUhgBeHbR20UWshdctyJE4Xwdp4mAK7mlAIOP6QE3Q38GJbymkVY5aQBQhK4Co+n68VAo/&#10;/B4OehQFBjiqgaehwUoDt8bK+epa/SAPOGjDNglUh1uPWhsjyp6Po8v6u3ml/HxNA//v44+sATLv&#10;pzkTSwWdcInlNyKP/qy+/1sCi5DhgSjheGxa1qwZG9NOrV4f4uKzl1sbxa2JarAuuuPlB6nBe+Mx&#10;sgzsAT+x8xFLaa/7KE88jl/8nvKt9WZsfCup915Fryll7LzcDEtu7JIZRB7QoGGSUCnwcSX+0cCm&#10;BSV06+bsC4WIR6HVlGDph7ihwk68nQZYl1c6SqogsUbByCoeu29ajvli8vgBCwj5ROy+zD5KUveI&#10;1I6MY0OjLK5x+r7JRHfjEsr6xtnmFOgyK2iPjiUdsILcYP7iB6KTA6YSBCarAIUGJpuwcIIbO1Qt&#10;xDxO2JhaEuAY9pe2Bwo9mzprNRBsTFXlR+fZ1Bvs/RNVyddJrrfAd9nZQ4exGrd5z62Dc1+P3u+j&#10;eVp1HPfaO/1h2iRKTU3ISAtPkEnS80WpBYcvlowKaAxp0oiIhqNimg4O40aGNh26rcnYmBcH7OOG&#10;RHFD47hhe7hvEt4iFQEKgBJgTRFs8KjaYcqvzb16zG0792Fyw70XIwfFcLkVF0eLuT4B3MxE1+Gi&#10;+mOSufHBTbWgpgeOMrAt+9f3D+FKNMDmRp0WRppqdIxb7OKocO79gKaI5kY4DVQPhNfoifjP5ED/&#10;qKMDnQxRHtFtUHhgfTkL/NUOtvNuERYEjoHyy11sHSLWDBWp+8VaXaOYq4SNESm8xBfCpbn7k5PS&#10;U6SxqYSjks8VoVapMjCVoiOiVeCBJdyhwSKksI1HMBuEhqdtxxMPgCX+hH83hfaA6TCDzEJnK2NW&#10;OToCZaUgR20zQgGqY28HfS52zrlzvNjIjj1kPjLWd6fGPZe1S2J9pfbeYkMfkXJQgmp00n+zdx1g&#10;UR1rezR2Y0mMJjFRVFSqVAVEsCvGlthLLNFoEhONGm9s0UQTjQWxUKTDAlvZZYFlaSqCFQQLYu8I&#10;Fvqyy7LsLsvO/86u8Xrv1ftcnz/5Te7vPMPh7NmzM+fMmTPzzlfeD76HTMJmy6EeEYaZMrq7iOZV&#10;s4nb/Pj+8tLb5zblvz/4MvM+SmLgWE9tbd2iokX97Rz2HPCP4Up69HLYHxAOeZTdQI9wrlChbaxW&#10;1YM9ycnFddq0OT1796+q0WAwA1L60NJ+7qKvIUHasWs3Ohr6hu++wNkLlnqNmrg/mGPr6g2MFHiQ&#10;Y2fvGROTLBRmODh6/7hlN2rMv1C0aeu23v1sq5Ua54FeXbr19PAc3bOXLZNHOQ3uZe14s/hhd4s+&#10;ShPfwu8oj3qK9rF+QcIS4KknBVrjqQrbzFiFE14VjsKA8LicLTkfVVaJr1GrXQrydU1zE4UUWa+F&#10;aq/NRkWbDTWtN9S02KB6Y+ML4/FBncckUevBSW5kfJsAY6BG32B8G955cP2DOGuNrs9uhd9pIyI0&#10;oC/kltT28DOFLV5TFXQWrztk6ziOV/R1etUtAJ9iDLSmbJLSMGbpF10TqMIaaQU/Lh+v4e5fuEFH&#10;rb7ZSYKTyAEB2RJBfk1okX7+u0WzV4AKqN6gwKlPivqXKl5U/ouPY/Ctb2xQHfym3X25wGS5DYah&#10;4gYG0auKS8tyEvghC1uc2DsGK2REXeAvblZ24vCOyeT6UX7mshZFcTuC55CaiydOziMJK96XLCKc&#10;eQQ3C7kEigJlNLRCbEaDHkMPF3IFeqzCQCPvUI9E/SieDoaybgnUkQsoZRguoiAPRDTV748ZTpdi&#10;IsQcA9N2wDkWw+uvnpjnG26I3YgB0V9Ven1u2Wnenf24TbyzDFfgWzxWZucDQKK+V18y/Pv16+/U&#10;9bqtI+d0JF9DblPnSzRHTb2nLrqYV4ByLKysHO3cu3TsAdWnvZWbk5PX4ZwzwpR0GEvDajqWL45P&#10;kMUdTxBe4Y4MaDNCSNwDydDgFj5xLYYFtvCOJR47ug8OIKOiyeQocvZhgZ7WgsyLAVcINiGPMoEc&#10;7Ktpw5nioo+i3hzJIftO7Z8pa83LPTJmX7PpoW9OPkgm7XAcu7el6PIuNaPQgQ2OvpbWjQ98ZxaP&#10;SC+JAcuv6FV+2UGTeR3Gh3fOuVfMhmiUjC6B+8Wd6xicgl7rd3u+QKYQDpivHq3dQK8rWeCY+fIq&#10;b369NY+6JNFhSXQIt9o1VusqoQM41JNvnBBfPl94/nvhET9xWmxCqkiceuzayXJ9NS4LqnVNJQVQ&#10;AjzTgUzL1CxaEE8znQv7gOtHfuH1A2GZvGzxHzAMWW0SXyAmDSMcYcVV4oyaehpzPm5c3NsDOWQE&#10;t03Yw4Rv5bVDouigJOoqMA6JqZgnpD4IGig2OsfrvYW6kUK9q7ihT4Jm/im9+LYJhjPKdnBMQJHE&#10;+tr/u/SSOKpGUYm2721h19/KGXbdvayt7V29evV1sxswyNrOdc2GH6FXq1BCN0e5PJGyVoVn7DZo&#10;MISRCEiKVeKaTdu7WtjM+XwF6yBaLZzvrGwd3LxG9bZ2trB2+aCvM9R2/aydrGxc+/R17GFhi52N&#10;m7cDQR8ICrN1cIVs6nD2yZ69bYDK+vQbAGViz34OML5636I/ei8Mn9j7wZbi+P/89LLyKBSUlZ1z&#10;t/g+duAkaKZ0yMsvMAfHeRoi56l46lXhKPBnIWpGSQ3uulFjNMpKqOP2e31+rWURYX6gzX5ognud&#10;ySmvFmiq1brKF8mjWm6AFg+8nSyyXjP8FmgK9FPQ64EXHSBqLXXbWRd9pBwAGCoV+dW6Pn6GjtuY&#10;dfqalDrMOqUs2M6TheXzH8Dro//nLfD0dXhWpvrPV8HUIo+yMkvWbtkSFhGxXkL2isjewNa7DrTw&#10;5bRYHkAOSIf8bfUaaIIUGgXQ1NOinhb+zwX+Z591as0jowqqtjVzusmD94MXM2r6O5GL385Y2k4K&#10;+6jZb4XOfPf0GqJJW4yJr1ipT1xI8rKupX3b/KgkJmlp2/iwmPQVJPfU9ZhZnc7FfRs6n6T/5FBV&#10;3WiSlFYwmyD4i0FbwSKxYdZgB47eo6PSqxylTaNEhmEcLUCUByRRYjo0ttGOrwm8WJlfydbwGKBg&#10;9qMB0yb2/wvmBXZHhgYFi3KHlzf7oXhmuM3okM7JF8MqmsqgU1AraUWV+uL1S7JDmcLkw4fjMz5b&#10;5utVSFsU0U4XKMkpbXtL176obOVtlfv8lUeOnawy1DsP9bLpbe/uMqKXjbuLnbWNVf+zF4uCYuJE&#10;6WkcsUiemS6K53OPSiRZRbxC3sTIduP5zYaFEhhHeUeQ4Ry24+Pfc2JY61MleRrYtOIC2cwOfIP2&#10;xryB6zVBPGooVpb9GrvtKj186OLZ8Tu6KBgeeKABeTmtBH2FhtaYJCEMGhkbwWtuKFIWjo/o4BP6&#10;nsMBMiS4zejQTh/zmklu7641all3BXZAJc/gKDb1/14J2AmmDtSIukDRicrQd2D7gnDG3+eoHaK0&#10;vTnUTUpHJ9GhIv0gftNIsQGG6O7wdItTjIm9/wX/6nZRbhA/82ZGNm5G2VhzR1NVhakHzQGXWp26&#10;HEECGVlCI0ykNCotqBMADOHk9cLLx3oEi3sGj7GYgHQOuNGEyNgqGLNFIzxcKwyUV7znY07XQdub&#10;u4eR0fHEh9N9x+28j1OqPaGOjNLPkjUNjGkYK2B+eSA06MPROokrvz6lir5tBIuOoonZVbEmNDUp&#10;VjEak3niCy/pv/KLl8RRaCywCvT80BrQqI+VLZ4GYEx/Wy/YxAHYeI302fDTNjw6eO0xpkj0WCN1&#10;dnIB9MKn7b7+ToNH9rYf+NOuACZMNjLZDl7qGXMWTJm1AHLmbhY2eIPwxG0cHGH2gB0EcMK2Tt8A&#10;4MQXJVv0se1v4wypFENNto7YOgwaCqcbuP5BAQDPO8YRCo3ji9PL4iiMMIjwAk4GXKc555+76DVs&#10;lI+Pz71798z1QM1n5ldnL+nLtOfvqdeDuE/fiPni0n015H54f89X04XxurZra5uvUZJV4CHXE7jj&#10;/WCKaLwWwWKeaxylZQpB4Kg1JrUgQNTaBhiut16nIKvKW26smxFLT1xFF8B4p4NThn0oJUspzKKm&#10;RtXegQ2KDot+EzEXs1F5nV5lCygZCxvGTIYCsGNWuWEVgJ3nZpyqpA+u3FRs/PVXYUr0En+yk9Ni&#10;797u/iFdNwcRX1lbXs7sr1bPr4Mow1CLp2xeUKCoZ2tBpS99zzC0wW+M6tA5LetO/0J1j+I/J2F/&#10;6xa4Y0XynrUnUiIK8tNovQJn4A8DddoSciv/2Kmlzc5l/sQZ2+p4WlTyp6TomDx2ERF+ShIXdb3O&#10;W4MJ4qGm7kGtng3nUDea+GTNPy8upRsPqXsJa8fGI3wqU+eN4hrHiOiAGO0okXJnAQXtNqabaoii&#10;8CpjaMPsgNgEJsMd1P9XTlByKaCGxSPKLT80V9BtaBhx30vG7/uQWxhw5s51WWaeKDlZJI8HrX0M&#10;75hILvn2+6+G3islp5TdLlJykbY4TbudKV9YpnWavkSakpZcVLB+967jh05dKryXeSQf+gIYdSQc&#10;PibNyY1LywoRSvkpqQlpmYmpef6RvIzTRYKzXJ+ANycJWw7aR4bBSjykBRzrpglJYTGAAZiyKzB0&#10;s+YFdmISFCaWYqQ5pj6sNOih6YNMUd1A80oPA5bogeSxXEOsEh2o7qhWRZl8hknbtI/VVVV6Wqaj&#10;Cbe5Px5ZcODYr6I8cTV+z0SUEMiiAiOkUs/q9X5PeRQqYfNeU1WTroTqK8yIDR7l1Himmm46RUfw&#10;DU7RjUOY+55+KL/OU1Y9RNrAovLFUp9YOo2vni289yn/XFj0bSVkvyDsZD4OatXjUlw8AMvXsR8L&#10;igLK6X0mXsTNAOYzVewLE14uZl+IDYuMjPgdKraaYIZxOvhklanotRrqfy5gkqS1dyQZe+Dd0f5t&#10;pu17f0oAmRHXJvzhieniB3PyQf1BwXJgyzc6xIIqin6WQUOL6DXAO1ZxDS4Pvq81eHpofxOMrDU9&#10;iRde03/lFy8z76MBzpw/N3XGXCsrV/TxD3pZovFq6xp79nbEM+7+YV9RgszJbcjpgvPgfUJnAvU5&#10;EBTisIAqavjojxwHeX61+vvN2/f0sXc1L2NhT4hxWJ5+eNtOP8z+g4aMRPeoVisXLPkccXhR+LAx&#10;o/cHBwLYq9RG4CNAtTi+1NreGYaSgzy9q5Rqi74D4Cw0yGM4dH929k7swT6hvnz+03pZHIUpw2aA&#10;Cz8+ETFbsV9erfpsyTJAOD6fb67g2Qg1rxJHsathGnBYxuZdrUKzwxHjXDldLVFOCa+23AY+BAiU&#10;ELwYIiZqMn96Po6Cdx6wE/PaY5GOdQjVB86EXru0H4fX/CBX5ZYy5SyWjpw87WB/Peyv3tpi9D5Q&#10;CxKGcqUpXDQsAthK5zWOMveOV7ZloxpAThNblWCrRoAm0xFsn5vhiYd1bom6euWmbQejIyJSp20L&#10;7+wb2v4HP3IwvePXO9rcKjuyceumGpM2QMOky6wcFPu0CvORl79hGIGX+n5McmaRtOXkhvxIyuK3&#10;UgI2mUIMl1PjQwww93NzCs+cvl0F9QYtqyyBsXTU5mVFxZdvyZIwP2ofn8WF5B86eDsj8G7yfv29&#10;AkwcZTiEPojhAEoNphtRISZCsZr6FtDhAg3MVEbGaN0kjR7JdEQ8HRKtHc6v2XlW95BNxPiDbTML&#10;R2JeYuO/gs2Gf/XUAGXQ43p1rvL4xNDugyEL4pMZwm4uQWRhgrv/ie2iY4mClBQwF/GTQSeeJZEK&#10;py5f73GdkiP07Qs17S4rSS5tW0hnXytevGxjuiiRcyLb0sNzoJNXtw+t3re07Wnr9oGVq5PX2KDY&#10;+HBhkkB+hCNOiU/Nio1OPHEuC8YeSTm5vCsBg7a0+ojzzggeGbK99XQRuVCDyH2wxUDbAjep6qFq&#10;wsgFbVgTJCemhGnG1I1BC6bUKbBOVND68zXpWDs3MKs6hqVqKtGFaHU9SDi1typvxJzb75uzN6Mk&#10;/JHGoIAcspY+MFRcazpcpTUWVuc8rHsM27mGJ2EczHWwHvJk73/9j8Eb5CZGDo1eBBE9VtlMqdzY&#10;hOmjWEc5lw3zklSesfXuvCaQfg+Sqt1EuqECOlpAIfAZJaBe/DoPQfVUOf1MWi680lCto/UIyoIw&#10;OvTWpKAh9rvJTI51TKFvueExWybBfBCT7ItxixLB1piYD72atShWBlWNtLSRJlTR4JMNoiuqsFuR&#10;42PectlHxvPbj4h4Y8LBD31Cms2IaPfRHjIhtCVPdc4r6J69SD0+mXon6XwyarecU194zMDZk3eC&#10;kRmiZIZ7aw1GZFYNLuz/W3pJHLV1p+/M2YutrT0USgPszKGQhpTGfoA7iulv7YThdeInM6bPmYeD&#10;ihrGwAY8BX1cX+sBCz//KoonRPMDBo+dPHnxkqVmLnRQBEDgA7EPRFg+4yeb+ZMZ2QQWHZCxGGiP&#10;PgytFV2+u3L1D+9/0A8H3/2gF4507NIN256W9qoGamM/EDiqp4UlEwebRSIveI4vi6MgsezQpXuM&#10;QAr8UFHb8NkXK97t0dcvIMxcPJa6TOGOntTY+Ir99RC5BbQrJkEQtHvS/DowEjCumyaaX07XyLW2&#10;e2phJQWFHcyfWn//Qt6DN9aB1qDBbBMFmVW7jao+vnrPKPqoyvx21N/S0o3HjRbb65svr+/8PR0R&#10;oML0ZHqVMH2xJRNGNhh2vk6vtgVqNJrUrKwILleckpKQmipITIyXySRyOXaem5PF5yMkMVGHItb/&#10;EsyJPQT+y3C5wy9xZGdcK8QEKXy4H4P55InLktMKIrmpvLQYFIUCURQKRxWoCNWh0pe+azUYGtUl&#10;GbvEn34Yvanj1dzHwsXkctrmauaOr63EWtzYGDSHCJf3YsE02LypjJre/Wzs/KrsUOHS7sVRK9bM&#10;7Z42k3Bntg1ebBE2haSve7+8mkLHjTMhOgNXJJsl6+8/uFooOKcYnWboEdXow4fVBwsEBtVeX74O&#10;9Js78mkJU/ppyyBqwyCFOY/FRmiEdkYNFIYS/uoJ7dBET5ZlTox8zyuODI0hww6Sof5kmIxY7iSz&#10;OQ7ioqi0kyc4/Ezgnxi5OFp6dPG69btu0A5FtPMtDclTkTN0wGldBKWfT1pYIJTJLxW9Z+eSn389&#10;9dTZIwXnLG0H55+/kXOiICExKUUmF4klaZlHwyJ5kuSDmRnyMlUJzJwqKRXejfMMaAPl0fyk1qfv&#10;X4Tsj9EtQNIPC2gNJEUmW3eA2Ea4u5kmY6ASEwzB/AIZFJSJ4nzR5AOtjl89U0HvmBzXdGcKzxVr&#10;byqYaV0NpF5D93fyiCVfx/cBiJKWbJMUpF2ml0YGtcssu+fi3zL7ynElM5aH/gRFQynG0u/4bDUs&#10;goPp2jEGIiMwqUkYxKy3mFOGqtpgjLtLZ6RTJy4jQBjBp55c6iZoYobcYgPoOgdx6RA+dUrQ2onV&#10;Qw7RfgEPv8ihsVVV82NHzAgnow4TF38y/YCzrEAE/mncBBYI4FB84S2gFZFxDTp6qYKhuBU56kmy&#10;Wq9IuqrQ+OXpgGGh740JIVNiO3iHNxsQRhDH0DaM2Ec3H87tNGJfq4+CLAKLj66S0VF8w4/Had5j&#10;VhOUwIjMrG0y4KEgbgXmaGiRUAN2TXpDk0rphRf0X/rFS+IoDJTH8y59aOEA6VB/WzuMUQqlysFu&#10;YJ2q0d7BDao4GDJZWtthVYEgjHgFAICtHN1AWgIcAsERFq3oXLBAtLSy3+m7D3ALrJ6ug9zwqIFD&#10;HB0d+1o59rd2sezn1Lefq5W1G+KJO7l4ASNt3+HvNXScZT9H4KiefawiY3k2Ds7RXGzdwyL4MKlS&#10;NxgGew5VIdbevx3zXhZH4bItbZz4kpRTBUXDx07q2dcuMfUIDppJD9AnIIMyG5mb91+VXg/dm628&#10;WeuyYMT3VDSrRMu9DLdtaGDgpWy4A0fvC5oRoXWdNtNmsHTaCJ2dnrnjrdG2XKdvv1HbYaMajOXt&#10;t0MeVQu2qPY/azxDlHvPNNwFnyZ9jFuG5FZ+h07lQzMIGgRV753142PYAv51+hO2gCAxTZjEuGhi&#10;45P50lRkXoIcR7B9bpZK5VmJh8OlKcv8dvgKo7GEnXJDY3WNupymE29rjyjZ8DlqyWc/JqdwEsRy&#10;OR+FoGSUj4qQ42WZKDxaIDUP29iaE+M/xyv34lSlr8GrD0smv6kdMvbMil9CkpeSkG870nS/uhK4&#10;LBkuZG+LnN+m7Hg8JgJ05ptpOzljO0T9PFbqa3tqzltnYgNjvyKp+1Zy5rU9F/wtbxG5Lt9rGgFu&#10;oU5m1AiloEGdGrlSPofk+c378ajaPgm8iPULU5WWwdQbq2yOakYOrWBxkJnG58VX+uf65tl2/gcw&#10;AKUSfAswOjPl/pMMrUAVLc68k/txmJUzHN/4vdz92nruaTGZT3z2dZgY84ZXDBkV2jXwFC/5Up4f&#10;P4QnOBUi4yxctxLGyLx79ON71OtKxcRLlFuN8GoVs6d/KU1Iy7tU0Nt+ZNKx/IOCMGen4Z/On5Wa&#10;k5d2+uqJM3mll1NO8ZZUnl5bnbdWkf/V4zwRJlpVA5MhqQ3KrBupC4LGlpaWPjUuxSL0qbkd8IYJ&#10;1+BhIyQryI/YjWBMA4FS4eVH38ksJ8aRvwkmlBsqcZpKV6WiDT9kLPhEQJjIh+rizseM3NsaUarn&#10;cHslXs2dk9p5TlrXX7J/HhbSPOrkUR8RuVlarG0qM7kzIGArW/chBtlvspU/8hEzMA49MwydWMz3&#10;25V0Tx4dI1K6Rxvc46ktr95DZvQQ1I8WU28uHZ1AbXh11jGMKmGxhIafrVqU9t5oARkW2Q2CRBBw&#10;gQ1+oviNyCL+zXodM51iEWZMiBONhZkX62dUUa8rqq0HAdqWc3TpIePk+MaRXMMwLhARHSeic4QN&#10;kYqjY/3bD95Nhie/864fGRfX5gsuGRPWfHg48YAZW1jb4WHtXQ+Sz6TOh27cxANCwmSHhNW6Of2R&#10;7fUXK5tR7cHepZFB+37W9tiaEpPrPDfjBKiaBzi7qDQNQkkCPtY1aB1cXNVanaPrQHxEtrSyNu/g&#10;TBTSz8oa2/oG9sCf5uUr14AA0xw+xkzjif1BHl7B4RFhUdFRsXHh0ZyQiEiBWFJ4+QrGAVzfjZsP&#10;LHrZYmfgoGHvd+87bPj4nhY2oFIH3eVgr+GAZCgHEEKhYgFlnlb0Tztgr7Kxd8I4Y3Y4wn3iV8Bp&#10;pigmeGPZS4v3Gr+CwhEZ4n1LO5eBnmNcPMbMW7zyzIWb0Jcp9UzBDL4mwEUwouNHSiXzlUN+VTjq&#10;SdVMqspGHija7qro+Qq6RKbOKsGAgeGCVmqZKPy2BiEmHy1IZIhodJjeba92wC59/51Gy520z25q&#10;6UenC6ngOn0E5hENlOk6tECZniq0dEOKutPGOsalsIFa7dbsOd6AyfV1+nO2QIxYFpcgxxbhNrAT&#10;K0kxH+Elpj03R+K47NBBqfz7rX5bQxNDH9B3LtDuZ2jXXEoKqdPVusRK+um0r09IjkvEqfuTE/hJ&#10;6YLkDMRBw465CkSYlWZky+Tyx+XlCCzyHy7zlQbawPgyH/AXWxSFLr6W8LNoNolc2i14Wiu/OW+m&#10;rH1H8sXbyb+uxqQKvl/EFN4wndz8hmSvfvPk1o4J04hcsiN6JSkIXrb3CyL3W737G6JX664yv+vH&#10;Ju5M9NDatAPfRM95kzePCL7qmBn1S2CuyjmZ9jig+fQsdTiom324XqPWX4UaBhMchG5/kYRJjQ1T&#10;/4hR9WATMsECjAa4ITDAYHAuq665VXw/69qZT8Le9txHxoqJcygZF9HTdT8ZE4sdMjSKjI55w2UX&#10;mRTdjXtj/9FzFzjCxBz+rfkrluPBuE052e6DakI0XbrTldvpozo6be6yS9evWg9weKf7AGs3rw9s&#10;LL9duRnjXlW9UcFsdrC0Pl98fOvD7BUPcr6qOPvp7WP7wDZpklWzcRUSm7v04t8dc3D+b+aUbJJm&#10;UiKMwBA8MmELigOphaa+gX//nAufuISSXw6HlFJleZPSZKTJzNgmRbw7X2BRUQUXz8bwY4lTQizV&#10;tGYSr6V/wZ6PortsTds3UdzqQG7EhJiuIyJIHa4DYzcylG+4WhNIg7LrD3/sJhmVycafEXegK19Q&#10;0LhS+lEmHZdOXTma0Tw6Npp+xKducUpHsdJTUD/7FB3qVxZSqpyaZDNwyxuTRC0G/Eqm8InH3hZe&#10;UZ1HBLztc5CICtP3nVQsza6Zkdo4PcUwNVk/KbFxXFLTCKkBamsQPY0QVXkJa92FWtd4xrrAssDg&#10;wtUOSdZtPU83Hds2MZqMiSJDo5s5wibftw0z/o9rM+xAlyHBZFQCmRrRNyiDW8EYdZ6k3zAUa7jX&#10;6ZkWYDMvLPihpe7dl+EfJEY4+QJ7VJym0TeKE5NwJoTf2CJ/t3YdtjUqFpwW+GpfQKCZDxMf8eL8&#10;uGUrtsiwJGTvkRa+pkacdiTnGE5ABnbCFq98nEBoPvJ0i7oAxthHRpxuWLj4S+yYMyK84AhOwLeQ&#10;cOK0MR+NN/8Qhb/o+vFbuPWZ4BKziMawAySGg7hpPajITKbv+AAh28zZcwY4OvXob2Pt5G5p69qy&#10;/XsDPX3gVwiOhe6W/fvaObzXoxcsshBlGaWZoRd4OV8VjmJjDlCdGUfhgvCqwv1UT4ub6MpMOiGa&#10;Jl/AtxWU3jMamQMIRRhX5sME7TYbU/BcAHPBMw94yOxBmnAKi5pXpqOy6/RHaU2fn+v67WhosU5D&#10;VqonRqqKGMuzToVKX6c/ZQvEJaYIUtL5sjSEycOWmySPlcqwxfHn5kCuPDxJFpuWvP/XPQExGd1u&#10;VZLrFS3yH5PLDeSahlytWVXeNGHakqPSTJ44IzHpVLQ48WkVHEkSIvGF8eORk2Qy9CHkZ1es/4Zv&#10;AYQ/6EjbJ3byn9I6dXm3i8l7E2aTG/FrLz2mSX4z+AtI4tLWNyK+Bp5XNCKOGvpq44EZJGh1q4PL&#10;22cs7ZwVHRa3kAhXkKxVXcJmktOfkSLuEniSMjkGA1KN8qCvEhe2S5pD4r5qGTadZMwh6cHfbs1T&#10;OzBexPvw3T77CBdQqzVgQka82z/ls/y3FwUzemQ0t/ksDIBmizUsnSrr6nIvXJCkpQmSk2UFudMi&#10;3vPiEu8YMjyOOMOQWPrBkAiINVoN9CejI9uNjiFjo8gW6dLkw8dTczLi+PFfrvKdtahmYB9l/1ZX&#10;rZo/sCO3e3W8JoRF2azPpUfi79x6PMDeC0/P2nnQ9JmLMFaodfTuY3V1bQ3GlptHt+oub3mcvbC8&#10;cOrtk5to/S02zuCcaviZYQ+DzJP0FEThs0nkgWeAmzABMsiLoIFj7m866MSEF1eBZ1tRT0sU9PAN&#10;qeDCujqquqi5CraoyMJAKALraOXPR36eFddfZVSNDGkxQUZGHex6oCAc0jbBleNjQrp8l+ueVSyF&#10;HooNe/AjoA1QRLGREyPeH52g9GLVGliMOWSTmXsVpScf0qjrdKKw3E3ArLg9RVDzNXoL1MMFxnmJ&#10;VcLyhsmJFqDMGhVHPH6y+DiBjNrZfDifDA7s6rm31dSIjpCwbbicNf0QNNR0hIAOjaNDYqhnLHWP&#10;o6486sylg4CghDpHUROIqpwlMMcyDpbqhiSoLUKbJsvot9kla46vn8xtPiqUzJD0ctnf1jOauOxq&#10;Ny6mo4+EjAtuE3cyFi9GrVH/FD49+7z+6Db7S5UPURQ0cMw8Cf5uQBSwkNNqmKXNc5P51gAbzPbV&#10;ZpVWTU3Ns+bWCoUCp5lXTNjBt+Zf4Qh2UOzTj4jGiP2/ky+ZvgUfAo48PQ04GNWZl7fl5eXm30Im&#10;bC4NH1GIufayMmADal7pPPficbBO04hwNnijkVAubpahR/YRfyybzZwAw3z99m768adNP++ALs/B&#10;1aufzcD5i5av27R97aZfftj66+ZtO/yDw1Z/t5b9yABqmiY9bKVwgy+jJ/0d/fXY1MXGBiarZmMQ&#10;BG040ogZAofVpbU18xL1nfbQT6T0+H24umhLELlARx/paDW03Wxkw7km+wSEcW9SlWiNKXfp8pQ6&#10;J/9aRDFmBOmwPF9Dh0fRk49ww2qEAikHisLu6/SnbAEAG8AbYCegHTOOiklIfi6CMh8UJx4SJ0lF&#10;Mt7ujVtjDh4h+Y/IXdriemObi9r252mzAv38h9R77iJBumS/WHiYlyVKzcQPI4SSSFECyo9POyRO&#10;PyzJOCJOSDBLSfAe/UciqaZqdKfTks1xy99KWkrStthlfEEyozY94q6+spJwvuuZFLUw5ztyPHAu&#10;DG5peUFp+s+8pR2OBiy+nrgzZQHJOriqKnHz/YzgixlcWnHt+JqW+ZzvIT5FSFUUG7bvc8m0NzK+&#10;JLGfkcC5ncSL3xbNIrzFJCtwxZ5c3YA4je9D5kKvYpaEylJsGKj7ayRz0JDfBi0zcmUDGF5k5Ov3&#10;HyRlHokQxiPgiECeFovt8UzBOdGEmGbDI4nT9pbDgKYiW3kHtRpwANHoug4LJ+MjW+zMWJV96fTF&#10;W1fu3n90kZYv2+Q7wLnMiij7N3to2YG6kJIepGLG3LoJ36yNTg0tzL1t089Z06iDsVHvfk4fjZmg&#10;qmv6wMLWdBF3qq5G3ARVxdXVj87MLM5b21R5nK3LMPybUBLT9pqSeWx/OtSbdjAXIRsNkA7Ws3vB&#10;86lG0DpEsqmj1aV4RFoFrd9/esXMqG7XVarFSQO8w0neo/vAUbfomdlpvSdwW0PagyjGLrvJZMGH&#10;QyVkz+Wtg3e9PSam+e5z380Mf0dJy5pQeGMFGHpg4s5imPw2Jf2Bz96Ai2LGRQ0YZXH7oA5hYBLy&#10;T2Vdff2PSac/EdwYHFsJLikQC7gLqEsgXX2Mjk3sOXh3Sx9+G3cO8eaSsYGtR/HJJ5weeFgfxbYc&#10;JiR2/sTTr23SpeyhSRrvRI23RD0kvs4ThlXihiFSnZe0cWIiHScxjoxv8hYYvPi6YcKGEfHqMTgh&#10;ig5MUHlLjcuONc1P2uC9940JUc1HxBCP4NbDY1q6R5GPOW1FeQLoNZhEkPEYvU7/vgUM8LlBx4Uo&#10;opelFRAFU1SxhDnyOdkcJ+XZrzRw9TGdWVle9uxxMObiozmiyrPRVVhsRkRqMJuk/taB2Yr1iYwa&#10;YhP4KjPBDrZs57fLqKoAiAK1IAtXx2RHiL9UD/Y1RPrC24aRxIQkjKgRXyE95+JxEDcIuIgva8xS&#10;GSOLJsxiJjLrUvNPmPEhyjJn2AX1tnL4etW60eOn2Di6xSel4wi6lRISdJxjgp3MKJLJ2Zji8lXh&#10;KFSNi8CoAFMoNe4ApgUYiQxwC26CX7ECF0ZVRVWqFanUYQ+13KgdE631idZN4RkXSOmydLoig34h&#10;038mVnjEUstA2mY7DKjAuglW87r2W6q7bnv0pZwmXW982GAshZqPwWE0l4ltjpX8Ov3pWiA+PVOU&#10;lhGXJIuWSDGNxkiTkLnJKTjy3Jwsz8xMTOTKpGu3HBAGF/bOpu+coSSbdjlJ2x2izdLp8ut03swv&#10;T2TJ9sr4wQKpuRBOQiJ2UBdPJo+MlyCnZWTUqlRYUDylqGWT1D+qn55tLPTbekUJZsu4L1rkHRwV&#10;v7xjyFQiD1kr3jDjXtJ6BevVlcfWE99vPHPL6ONLeRFz23JnktiFnfdMfTdzBole8H7IhFZhc7vv&#10;Xtxp/Sdt0laRc+mB1zA7GTT5B7/jzu58eGFn7kISMpdEziGxC7pEL35TuJAcmkMO+W8Iul6N8pmz&#10;WDWEsw3V1KjBtPFXSVjpmUcoNkw2wQgSGTq93MJL8qwcoTwtIfMwnkuUOCFCJOampMamy2MOpfHy&#10;k8aHdB3HeXPEwc5uiHYX0m1oXLPh4e3GBHTenrb8XnUdBjeEBYE3fSltmL10jcdwZW+i7EWquhLa&#10;nzzsQB58MlPhtXBZbGZkbvbV/hYO9s6OtnaDrWwGWvUH6bL3uPFTodDFyKAsTrx9+BtNwZKaMyse&#10;nvxb1WUO1cPYzTSqsmH2iVLSvNr9hyZHrBMWiosNxhj666k6/ZpwymY3Fy6xDSaOEWRweAcY7Yzk&#10;Ep/9fU5TKRDg3rM/PsRUX9d09OaJ8SlvegQQ+FsO9ieTE1t6hTYfEkkG72/3ibjzqswJI3e9My3k&#10;rRr6EDhKY6gEjoIzGwuG89s09A9X8jt/wKzENIpmBSd7dsYmA9NNwo64XihNCOcm7+Qc/Tr64lje&#10;gwGi2qGJdMHREt+C01Pk7fv9RLw4b48SkZGhxCmCeB5o6R1ERocTBoY5ZJ5gwLF7RR5Sas7uEuoG&#10;licxHRxPPcGKxm0YxjcgjvCweOotpuCDAseCp5BOluldoxu8Uxo/Edbsz67zO7Z94B4yTtp8dExn&#10;Tz6YUTvFnohRM/MxLYtwY5LZ/c7t8d9WHAMqTHdmpD169cO2VsHmxyfa0H/5x4ZEWFZjqYC1hQmx&#10;mPfNrYJ980eGUkyd07zWwPZfF6dMHI0npNejHA38avCSMVrdv8uoUQIwEjJTwCFeowk71SlNPjww&#10;rwOQQVd8urQBEvutNFbUCxIQUl8rO9wg+yHuBTDJJI9ipaEdTK8wC1rEvHWYIhIQ08rOCdy890rL&#10;1m/aiv016zbBngpvxO37D8z2URjCWI3mQeIVyaO0RmayBRxlypBKoR1xVbgrHFajDeHVaLpF/X01&#10;5T+k0yV0THSTg6/q/c3Vb66vAb8B+ZuKrKl7a0Nt+3Xqtusa3vvFMCqcbsmi2aW0CmMaAhDgJtka&#10;qhqL0GJzvHtawY69Tn++FuAnygRJKdyEJJ40WSxPj09JixVLOSIJDj4386XZUmFmkCxt8YFdYRLx&#10;D6Vlnre1JE9Drqg7X6+fU6rJ19IvZk2XyARBqXJhWl60UCySpUpSM8yFo2RkyEBUakYYgPz3xALU&#10;vBCf3EWHwkBhNIbOaJMQsovWnN8+tdcV6V4Ev32ooY/v385a0y9jBrkpXsNW801FtwpO7lvSL3Y1&#10;oWWhvHnv5Ufu3Duz7eHvyK0DgyVr/4e984Cvokr7/4Bt7XWV3RWRjnSUru4Ka111sbdVVldFpayC&#10;CoKKCCJlAaWXkAJJSO+9EEpIIHQIHUISSE9uSbkt9ybn/31mIK5I/Px5P6vwvpvzOZnMnTt35tTn&#10;/M5TtS1/0+a8djVDdOPsD9eO0lLf/M2cl3/r9cI1MX/X4kZrSAC9nr1x7Us3hLylhbx4/R7vJ6tx&#10;AAqHxCnRZYodJbq854eCX9JnkC4kkRBu5ibWOo76nL25QZExRhcHRMf6hIYDcSNS04HTK4JC/BMj&#10;AuJTo9cfDsr1ecr3yj97tfrT0qseXqc9HNhqmJc2J3UiQXAhGjWNBdIfMtUrRr4x8y9PqjtbuXu0&#10;Pjbo+qIB11XffIPj46+K7n/x7YCEoE0Zu/btOVXrdEMh0Z8mhheLbnW1+ANkL24rz7Lsn12e+krd&#10;1i+LNowp2PKN8lQwLKqd+DWrgi4Z60JTC/8AqKiXaFFJwmgbhxX5nt2LUyZ9GvfulJTxM3aOmpg0&#10;ZmLyB58nfb1qR9KfVl/xysr79lWVOXHKjUsEp5qXN+2x1ddBpYZ7ax+lPT83IXRy1qsjIn5zP2yc&#10;CO1V7y7I9YhEJHwgXa7HDlrHCGbjjb/kERxVD+KlufDeQAaykssdqsKpgmPio+NC42JCvENC5oSn&#10;fBK+4S8JyWPDLPMTLMt2hT8coj0w/+5Bc69+Mkp7zOvWIRHaEJ/L/rRQe37Rba/EdJldUvVQjHrI&#10;1zN8TePwteohf/WQXwMfH/aR3CtI9Vyn54DG3gEN/QIbB4YQYlg9G1nyeoxj9j6VXKyq8Cqm1Kys&#10;ye2/1wau0J5aekfk3jCmMUYBHj0IVANft6SfbQE98K6uwykAoyezwA0vw/4jnXCDMJ4hj3KDLtDR&#10;mTcSA0/nyYC+GCRNXxknumsLhdNyflurR2xh0wRE4civamtY85UDDScUrQxWEPAGURuCAXZbZ6+c&#10;OdFr8cMmV2Y7d/BPsq3OyXPqcaShfxTychbYnHNCBdt16CK3cQPqjHV2Q5ppPIjWQB6BxJBfGW4Z&#10;bE7Vtn2X5at9gVnkmXPnt+vY7Y033y8sq+QjREwexd36QfZiFwlH6S/WyyFlkRIh2wNo1tabKqBy&#10;kAs8M4vGCOsWJ6X6EZ1czylLw94SEfal5Ku4fOW3V6Xnq0IctgknkKiTtfhTrfPo7nQa+TlrDU8A&#10;o9U5bY4qTlvSJdkCrIQM0fTMbP/QiDXBYesiosPjEuNS17PUnjeviYhbE5i0MCzpwwVffR8195iy&#10;jDOpN3aqbumNTx50pchGwfnq289/H77OJzw2Oiw1JDouMiE5MDwKZya8Iiw2IXP7rlIzyhQy9ghb&#10;gSxeEkDlZxNLoMygOrt5S1DRkSI9VgVLOVdL2Lkz0LZH+OzOzCqqEbfJWMU3qDxbbvamZe+WlOdW&#10;Hcw6Yq47Yc1T1ajlqNTNBaWZvgprLI9l2VvXRIzWvF/TFr6k+bx6zdqXtNA3tbQxWsxr13g9e9mK&#10;t1uvfaFV9oTflTpNzOpqtyzxp6zFutjpZ4t7yXxpd0BHBUEVV5jo5TWhEX7hkWHJqTGpGeui4taE&#10;Rq5FjBsZ6xsaiXgXTbnAxBC/oFT/mKTEbXuWbp/y8HJi0nUesErrP/2KedtHFdWXwStxumHRFNMd&#10;7FkJ//PaqM9WBjo6dDrR9sqKDlrZTZrlkaG2knr15MsfJG/c2Lf/kB69HunQY0Dbjh26tx/Q676H&#10;CEMfFhkLLYcw4u7ocNrn9TvHmdI+rtj8j4LN4wGqPBkWB/wuGSI/Tk04SqiOJLEDglOD4i7Oyqxo&#10;xrlVVR6jwmVSRSZVF7A36LHvemDCtseyE9VxUJ94PXCpJXtjH191HWsDaOqBCG3Y/LseCcKrw4D1&#10;5VsOm+3FahfbdfHOCgkUkigNqI8/s7zzl0yuRmpEjDtcfgrb0HC2Jm8nQItb+cSnrE5JDEqPD4kO&#10;SYyLio8K/27dxjy26kql7nYkH9nwlLf2+JKb+i/Wng28auBC7UF/7Umf3/91zZ1zs6oeDVM3wmgK&#10;dw2NdA+O9gyM9vSPrB8U6RoaVf+nKPcDUQqd88ei7M9EWkbGVv0zxfRVZs3sHHuWReU24EtT1t56&#10;TxmrlkmpL1Lff3H1TQkHElDZEE/+0jiMMwLUnNs0Rn+dWYLP/fK/8rO+7sOloTeHP/wUAa2k9SBZ&#10;zWS6vrrOxRHDN47lVdUc0fduOnJisto4knkm3STOoOisH2fjhn8/wuQhG1c4ER1yFxHkdS9SPAel&#10;QHGAD8cKizyEeWeezz3//pCmj82Vn8IPfXAYBiBnBYv48HyAuhjyR31OyTBgohs4CsTXs0//8Ki4&#10;SquFKU4xpn79bbd77vv7qA+YjtU1doF8ZGa4buV3sXCUlJxFhq0cNaegtLbI+PRzuNiE8FYKnagS&#10;GMnUzdj0caLrcyEXRZZrQxNS6lEjrOYGD24MRW+KfoTRh5SQxclDBHAhVqKzIKJ+8Yzaki7NFmAI&#10;kLHYwgTDOGdvgf2Fcf7TI1OZVarWqfZnHAwMjCvOVm1fKP6DVvGSZr+rw9F3vj5trlJTvl6qUwt3&#10;JUp0Zx9rPIrNkLWOEYSVa72HoHtnG0Xk9QyU5vlRjMoafPHCShVM7iiV4+mDLC6YvFeLiS/Ynbno&#10;cZyS+uigS6fq1fK5wiULIiuAvA/fCRX24rIqpQ7zm8OZgaO00Fd/e2CU5j1Sm/PGTb4v3xj2Vy3s&#10;dS3kPc2f46ibjx/YxK9ON9ajKCOtRYA3xv7/kgTRO1lYnLphM1AWJajghCSEd76R0f4hkcGRsDaS&#10;QmITCXK3LiYhEOOCyNh1YfHyMXxDxvYDhXZH0IlF+DN/yue3s9ZPqRAmtqeu4bS0MI4wRfXfgeJq&#10;+N4ty4O/Dc5VD31if3GcbdxCdM4s70x9c9Zc381b9gwc9sc27Ybe3f3+e/p173X34Dbte/fuJ9Hq&#10;2XPp0lFr5d7lNZnvV28e78x99+TGtxrKtlVWWQkbLYwrvZ1ZhWXHetaO3mh4fehwmRIJCcNYz2Rq&#10;gAoFngx7cOHVnyW+c1xVLc5Y+KL3ba9Fawfcu2vx9U3ARwiRBZJUsHhXAjIv9rcPLNAijmfs85Q+&#10;G3zTsJXaX5fdNiNqQgkK7mKJAzfKxBZTdEmhl2KS8IsTMsipbLploFIAaChDmcy5CVqKIyD/4KSg&#10;0A3e/ol+MakrY+O3+cdxQ1FDuUU58XYbl7PyuQBtsK/2x7nXP7/25qFLtadjb19cUI5Kxh+964bH&#10;lg4LbEA1/cEgnCc0DApyDw3yDAtTj0aofyQ6Jm5uWHJAJZeoQ9gxQs+loekCqsxpJUEngbYoQdU3&#10;FNHge8sOmWWVsOmAFkit6i1GmeVnTakFRzU1xdmTRhSzmZXglrs7dO/e694B/Qd3uKtj5x73njcT&#10;R69j5169+gzq1KU3DqM4cqXrPf06dOrZ996hdxFvr/u9vfsO5ivcm3NC8OJO3ftx7HnvkHade3Le&#10;ped9PLljp959+g69u30P40i0vt59hnDk4d179jeewGM7d+3DkWd27XYvNwBgOnVGIj+Ac07u6d4f&#10;F6D8iue079CzR8+Bnbv07dV7cIeOvc5beC7eO2CooWduCATxN4W7daovIEQ1VlvMNAtcL4wK+VzH&#10;uuNRwx/5C34YGHMgE45guRdfevOzr6ZX211G7BsY0XCxuJ988XDU2f788X8WBx0jQzMkCpKDecGc&#10;oRrMaqPEBhXhaHyUppDGEL6hcPz4QHwNG0hZakdiAXW5oHQ8EELQki5uC9CTRkCNRoK506csPqw6&#10;OBPQZe50E8U7q8Fo9PT5y1sNxWR5abQe2mX7aqXviEdqO918orPm6aO5urVW115xLHiremPSmzIy&#10;8AX3y6875y9l81fhlQLuMewSgXa9qnKY6qrWLxp5S8zb2qKR2qpRt3rhq/MdAvZpROWLGakVFBQ0&#10;mcYYS3nzz/5PfmNMsp8e6bhzMi0tezRu5Ssmn34KXiUQ+eH8/BCcTsQk43QiIDJBnFpExAVEJwbF&#10;pawKj/CLjQtITPKPjfeLikE1DqU4tNeSk9KOnzouXsArZf2sV6bYbZlzM+Y0VzfGFSB88YqVn3w+&#10;NefgYdo2MWvbP8Z/8t6EKSHx6SGxaf3vf/jvb42pqLT16T0YdA1J6dlzsM0NCHNWVks/VO2NLNv1&#10;riXzo9qdH1Ts/qBw1zyhQGztZEgK/D1/YvPHWg+cZosHKW6ErkJmXISY/iT94aHB2ohwLeNU3PL1&#10;QUVAbQgUg1aVWJ0mwBvyKf+87/qu1KbvjP047cPM2sK3QgY96qv57FuwIiv00VUdH4283tJorfHY&#10;jXAbOnyiosqGf8OLlKhjVXUNuBfnIWsj44PjU31CI9fF4pwtCQIrdgNwjOAOKVv40SVPLLhziF8r&#10;oiKOjGjtlIjAKu+A2mMuzsxTmSUq+bgnu0LlVKq9Jk+ZNAwqvzaPmYoxesy1HgsbZSdu0ljf6E7q&#10;DdOxVrxo4hzOKsq9lW5pzJbU0gIX0AIwVxnDcMzEndRZTKH/Xkz2WJtgoLHBZrjVikdRhYstslWC&#10;zitTTTWTGILAN+ypYNiiAgKlA2hdajgKRUpxo8uUEyE384R5ZWmQTRB7QnhKEDTkJ+xAZROq5xK+&#10;okGw4ysTkYe+jRL3v9B1HWAJHRSiz5VLcD29gBHwf+JWRiPDWE8CoiQ3qNiYVC7edvsdrMMo+xlf&#10;W0xV+tdn7j7nH1tVl4Vhkpe5LXthRGT3m0/fop1sp5k6XZfc6WrXVVrhiDd2vfb+FJkPYsEtbKNL&#10;LMFUcdUQRI0WYLRTTpfr9J4tS969OvyFNgkvaUnvahHP3LrhHe37D7Sth08zx/Vtwo8qAaD60edf&#10;4APMOtQW0MPXlReYU9J98lbAL8b9dqcoW+r9aFyHpsjXfNugSivMO/bmRiWmeK8LMRAUICowJgn4&#10;tC422S881isoYg3OK6JiAE6Et1sbGc2KvDFn54niMh6Ci0u7ODKpYMUkIF2twm6Hp58/lZZzm7Ri&#10;QXGZ77qQBcu9EBQu8Qsg1IvXusjolM1PPf/6rW3aDxg0jB1uF31L27fvAyAbcJQMOKiLZV/htvfN&#10;mz+s3o4XqfcKts8WPjb8LsFRP4NbeOeZKtMdSMAgrfiWqa4WY5nEk7nDvG/HQC+nZGeNwsMCMlxY&#10;oHXwwTA7NludWSfSXwrUBn6nfZraq0JZ/NLWrDs0sVIVW6wq+WjSU2u0Lfuz0UTRN868ptHhqBbN&#10;WBr8IiWGAQ6+YBU24Sg8itBrQdEperFEbYZeop/y649G53uhav5BwAMQbmcZk7CYaQtZNyk3fLla&#10;uIjKZa73oGsjDSyknVq57c4aQl3QmxWlEoIQZRt9IRB0hiDieHnxB95dX/PR7CpP+rsltbTAhbTA&#10;OTgKQR/cJ91ngkwqRh3gKXtn7mdfTps89esvvv7m62/nTJ81l/EM8w7H7Ii0TBZDgsztQvistdVI&#10;8y81HKVwMY8QFCaUUGRhY6PBy4pjfLaxbXEri1uOSPEIaXAal5tC6PhDOlIFvx/GU424SmfvZ9RO&#10;KmtkQVYt6aK2gLioRdfY4Bw2NKDvZ7O5+913P7sANFhYL8hNLnB/pqSWxlM61S1KyopYEBDdQato&#10;j4nWNY4ed2Vfr5W2ubJx1Gjng4+/L/PCjhjuEiS4rtOFBRTLhumJo7axxllbr9JOq/TcrPRR2uax&#10;t3z9WMe0N7RVf7t2057dxTiYPZsMCYXxyWDfnf3mF//Pq39AbrTs2YlleACmLmRYjFWW2v0Hjyam&#10;ZaCH5hMkrgzCklJYbXFqgXMwwzOY4dSCj5gVYEcgxgWxBGzZQwRSpr2h7QqrqFwdfH6FBsOyzlnD&#10;wyuY2M0nUX6Q2G269iz93qDiUzeA1vyjEuIzsnCo0q33gOi4tH0HTrAyw6XHzV+HLl3x3cQbG6xQ&#10;i+ITWydUbf7QvPXdsm3vFmz9WtnzpUqiG8u/8yeQP9GupTEM0yTahPvxwsoGEE1yd0OqOW9a9pia&#10;coEKp5WpGt4VGrUAC94KpJCt32HZ4Zp5vrmu0VyPjqfu/tJRzy6y2obPKFBenccmDUASc8eLSMZA&#10;1MUVlai0gaNgKgKJDRwVkZTBDhj1YSkb9ULSLQH7nLmnsuvqUQdmABdReqmTwOPKRhtXqBHgifrp&#10;QAqCL5ZgZYIx4T+WChqrt+FUHYGC0yr+mNlXO0YGEasaENUID7COPXRLammBC2mBc3AUM5esJzEt&#10;RKhlrnEkZ2QRFAZygVwSoWSbuzoXlJimTJs19Zt/TZ4669s5C5evWM18Z1ga/Ch5gr7dgs3FHMDh&#10;J0duEF7O+dJ/0n/U+Z6vXzMxuWTK4OndBUnUtyqgJEpE1mV88OTJUnARiXCN4ho0HRLGF1zwuJCD&#10;cmJcZy6iQsU+7iISoGbr+9/1BX2IggfLsVizwk7RgRPhJq32BgYtTHu2AwxCMqszNzeXANgeUUWq&#10;O1J48rOZvi8Oqm+rlbfRqtppru7XqWu0ozMXOp5++4OD+blW3O0yOi6xVFZVysCtrfGUS5Bhs6qv&#10;YJkZm1N2d5wra9uGKS9osZ9pW97W9h4/8npcpawzepJ2Y1yfZUPJVP2lE31gzC36CipDnwAdAB30&#10;Eau/q0FYK6IZhLinLr+odEN2TkL6BqCRf3gUVnhBcQnI6XBhEZa63j82YXVYJMsu8Ck4PhlAhUgo&#10;NCo6PiU19/ARQ4GNZ/MSGST2auDvG6vvfmZF61rRmyxA6/rnEqWhnLSMXmCKh47Dlqyc0MR076DI&#10;FWtD0IPq1PM+fMIwzLr3GtB3wMA+vYYMGvwAkMcMa4QKWPNP7JhdmfmROXtUZfY7p7I+b6jIMVAU&#10;TLnmXk31UbzV20BcOQgx0kkSmjzwuApsWw6V4z8KP9FVQIY5IRM2HtsmTBd4N+LCACxBBitxiQ2k&#10;Cd/p+dUVu4p2iwaoAyYq+laOWsQK7Bt1YuZxi+/lJp2F5kr1y12nKYrKK4LQYSP6QASu3uArRgfG&#10;xCVuyLHjFFpwEkY+OmcJjUGBfiZE2HSHU5zHKjHSppe4i3oDimWG03q2Ok9lg6pBW80uRz00JSCq&#10;vgrsLOPPqqoR8Da6n5x5w4j51+KXC81AeZQ8vyW1tMAFtMA5OAqjQq7I7xs8iEI4KyozrfAJ7NRr&#10;4K5D+T36P7h5x4H23e9LyNjKld937Nmtz+Dftevy1jvv8wsctwivhqkMS/sSw1GFHoWsnKVFnyLQ&#10;Rl36A2Qy9izYrgCH4FGJriFiOmitx9Hoxskp1AmBH5w3mL9E2IPVRmBKyBX1JMvO/ezqI43Wki5S&#10;C9AXOqOe0ceprMnZ2/cA/vF1xhHb0m49+3Xt3vur6d+Co86M8PMWFXFAjTyizqbeHTd16xZ1f/8N&#10;qEjdoVXd0Tp3zHirX1rec2Pe2nFgHxZ4lyAf0s3qKetHI0uKpeY0QrJCt3o17tSTia7ng1XqrvSV&#10;064L2Zo+cpNaedzJfGiCTICoJhx13ob5z17EFO4cY2R6hR6U8HA6fILdfeJ0yaZtO7CvxAovOC4J&#10;LXGfkAgs7wyXqhzBTiuDQ1Esj0rPCE9JA1/h4CIiMSV505bC4hIDMKOZUFcL90GHbTI0cJB16sHF&#10;GviDmHSyOiMqNHyZnK+GNtzLGHjPoBiCqVS1tQ7F9aDYxKjUDMKi9x50/9FTJTsPHj1VaYFoSChe&#10;j7LaqsA+NZWsys6Te30rssabs963Zo8q3vJp9Yko0SXQUf353inXwAbgJlC9YCOKDStFII9oCJ2y&#10;1byVdP0r3hqgyKScJW718sJr1u78rhZ4wW9km2jHWevh6qIXltyydtPqfYU138R8+1Rg6xdCb4o5&#10;FmFBgiDqQrgZEGMlHorV3BnzomZhXXPF/I9dp4rgKDEBiE5qwlF0aOqm/UBKxJoCj2QzK41SV2NI&#10;1NEhK4bP+OrsznYi9TUcYc0xLNmZ4GKZBQsa3SdEDNJ0zlr2R+IHx6wHFlRlpip0q8pVyYurrnl5&#10;+Y1o/rM61KpDuGSWHm9JLS1wIS1wDo7Sx6kOD/TBBEvb1z8YBlSnXoMOF1Tcfc99yZt2dL/vwdTM&#10;Xbe3u6dz78Gbtud26N5vd+4hHObopIohqK9klxiOwhODKIHZ4diyE7GdalBeh9V7ia7ey1WX71Xb&#10;WZ6bv7Ld+KWNY5uZrraz3QO+r3nG1/rNeltGQWOZU0Q98gCdwiP1q3F5iB3DFSFEIDLOWtJFbQEZ&#10;t4AnEv9gjSoVk5Q+5tMvoKW/a9uBboKuGmOb47+7DflJqfmpQCT+MrIy5nl/j9HON7MbFy9X/jGu&#10;0271+FtvLFoTEBm9Gfjs8ph+8vOLfsFaZxfDOxNCoXq1MWbnlzMjBoz87p0X3+79+r+enpj2Raq6&#10;LbyhfYAJybVy5J1TXJqOdM7FX+JjE98J1hP7Nj4audxcvf/oiaSMTXiogPWEQ6HQxGTkd36wm6Lj&#10;Q+KTyQFIf8Ki1oRHc3LGD2p4JI68cGSxKTunpNxEd9PL4gRV51xI+cWtpV288Ck1Yu5lz/zrd6VV&#10;NI9N2BcIhn6uxljT/eAtGScn3IzDYe/g8NCElLDEVNgcS/0CyMmZWwF7bMOsrM+yW4OL5LELUWxE&#10;A7oie4Ile3Tt1vfLMj8s2rWU/gG1/oydb3Ut5KWBMD0CdPS9GtDhdMPBPaU5A72u7uKljdt+9czI&#10;8e+Ffzhp5+jHfLSlGxcLS0Y4M64T9YcXbV09L2vF497XDlij/TXi6j7zteF+174d/fi8nJmrdixf&#10;mLYibKMvMIxiWhH6wbmRJtC3ljzkYiRKUFBcAj8qODYFHIW2GyJacFRS6jZwFN9KO4Cb9G2voCR8&#10;rlrgMcFxUs/5aq+s0Z5bcLlonFMLYT4K7JKsyxfE+Qh2RnQdV3Rff6ZTQCbbk99pr6z8zdur/1Ch&#10;CuFr0Xe6BSVSh0tQ71GaoCVdsi3wUxwFA1xXkBDiwpBMTt90/7DHb72zS2FFXZv2PTZtP/CHTr1z&#10;9p+4s3OfHv3/mLn3yHW3t922Zz9xzIVkyJDXtR0uMRyF9Qzziim5q0J9mWwd8F3pddNrtRnquhmN&#10;V051a5Nd2sc2bXytNqFOm+TQJjuunqq0SQ3apw3XT20YtMg2KaYqM8+EA6pqVCAwQveocpu7yi6W&#10;yFRUn56XbA//VxQMJRYoqKHXZ3M4ap2u1YEhS/zWwY4YMGgwwxjDPZLuBVdfMpprFbF2d5sIBswN&#10;jXUhMateHTN2YcjWeSGx84PWDHn6oWVr1waFp/mvS5CVR6j6JZbcyHHgqOL7TmWkZs/+bhFyDZwq&#10;KHWUFeSfE775w6uBj6So1+Ly87GyEH7sj9KvhqNY8Zqy1eY8ln8qIzM7LDouJCoeo62w+GRYE2h0&#10;w4BCSAffyTckGmVyFln4Fdjl+YfFBkUlhsen4bFceFDxSWzlCOkFGKNf8MhXXcs0NdZfGRWykOrJ&#10;5Gr4e4hWrfCH11iDvEu8Vp5EPbL5JFElMKGRGwgSAVdaf8XJiiq0oL2CQnBXFZuxcUVgEA7zETWW&#10;28TFE3WrKENLTV7rttVbKg6Wb5lgzR7nyBldsXn0sU1fY1snLpXPFOo8L5cNGoUD6YELiAuDfoUq&#10;nJ04+pGltzwS2Wr1/qw5SQGERyG0bp8F2tCV2sKUCHxSMSCdZvcm65qBS7VHvX473Ev7s1/bQV7a&#10;A6u0EYHX3r9Ye9xbe3R16ycitDEzXz5h3ufGAJC5wbvwKc5W8+fa4TyF/A9eAvQeyy/wx8dXjFgK&#10;gKN0tbe4tE0bGSdO6CxboXq0xFFUk12SmFyL1BRunCow5dep8ueWtXrJ64ZaVVxoYqgLlLKb4AxS&#10;JQsj34ZkkFPJDRhMmZTlzSXDHlkGT6+oropWttDFIuHF0RC6+CjQtaSWFriQFjgHR8EMB0fJAxrP&#10;ODGAwxwSldi5x8Ax479o3/XeES++efudXXP2HLujbbc2d92Tun1fryF/wp8z47nOVotoj1/KlvYS&#10;w1EW5Y4tcL4cXHvLDI82UZFvmOhqM6Hs8vHVl31su/xT92WfqcsmqdaTGi+b6LnsU+cVeDX/1C5Q&#10;alKj9rFD+8T6h9nugT4qr8xqgfayia1zHyu1lJodWCwKAWtJF7cFdCJpMpkYfmw/GYUbtu8+UWam&#10;UN27dxdNP1lJRX6B9vXPdRjmCHXoUOGyFdVd0RO2u9UbUz8cPX36V98tCI9KCg1JiYpJC4+LLC0r&#10;ETblpZbqiLKtrEQ1t9V8+PF7h+q3TFjQNibw2inL2i1N7aZKw0eMmNknqGzaLhEAirKNsGpYRIWJ&#10;92tWxWxzIrbbnLMzOik1FKZTTDwK4WQ4EoGRsU3sJkIWGjrkwCc0Z1BCNhBUcHRScGRCQGhMWlbW&#10;kYICYAa9CyIQfpHuHpmPwAL8oP67DhJevCzKNmL2b826toxoI6NsA2xmCjeTah0wnPB44tbVivSb&#10;YEo7XEXWGiCcb1hEZGq6V3AoztKJ34d54M4jO3mi0wSIY8V34ZVZ0BCay1vGW7LGuraNrdz0fm7q&#10;Jyz+TpdNuGPNJN1tEe5bLYIYrOD1Ros68cycLo8Eai/4afBPFqcnPO2vIaPD1/nQJdq/9iwox2oP&#10;BG1SvDP0wPptlqN/X3fN30KfeCpOe8GrY56jtLAhf2vBobxqtWJLUJlCV6oc/w9nEab0vm6Q3UyB&#10;fuHLqIIcPHbcLyQiMIpWhROVqEtv43cd3g4fCvTKeqJzgHVnjCKno89QOte3MmiYg4SU+emlV/1l&#10;/m3vrLz/tNoD+45fMenxlEgzSxw/VW2uqkQnCnHe88svH75Yy1P5XG9gGnOHMAer+SDn8L1aUksL&#10;XEgLnIOjmjZxLDrs3/nI/hZ69Ye77+nT/8E77uw8YOif23XqlbYxp++AP97duTfGMO173Ze5c4/Q&#10;MV0B2ya8bAaukI9fX89cePViYeewQCOFPLIZ9xysVn8OUu1mOy7/pEqb6NA+g9FEyDznVZ87OV5Q&#10;bvWxeiNR7bHwljq0xxIrVFS+g30tW54akRE4mey1uEqg4RTCQ1mrWtKv0AK0N3FO5UXsRBnTZyWw&#10;+Pjat28f31ptMChYLBiWUORmFzCWXW42DNaAFpzjCygtc/M6Vu3IBGg7mswEayO+TF5RKWP+Uktl&#10;UiBxghXit2Nzdty3C67wjdM+87nS3+eKGQHasuB2i1evHDI2NDAfBWVEG0gyRA5KNc/J0o7nZO6S&#10;fO5l44rBtGEbxQmbKOMmTuCrGBm5qrnafvzk6eyc3clpG8FFrJhAI7J4LYhKNPLaGNw9xfpGSixp&#10;EBRqSAjvEOH5xsSuiYvHGRRmeljhoXO+58Dh0yUVzO8aW5VwiHUJTq2VOV9D9R0WUV/To0DpSy0L&#10;sfAxavHcOGJBt2plRt3Izo6I6iBXpAmIn0u0UjfuiB+stTVgdtdU0zMcGzgiPBCTPL0F6PqNWdkh&#10;cXEr1wVHrt+wKiSM0iJ5JCQQPrplJ6rzeWBl0R8g1VO7vrNmjnVu/NC6a9KJnFGqNJVCVuoYq7kh&#10;JNtRPfFzEmOStPTg/MdmaRal5u+b+idfDe2gEkvNU8Hakg0+5XagsImRbnGVv77s7tD8ZY+vbD3Q&#10;W3si4KrM8tx/bR87LXXGcL9bp6///qHlV+UWW01o0uHwCps1F6pc0lwXET8gKdh76PjasCjUy4n0&#10;DTOKTgdRHzh0CDAsgxPCqiejSZtrNCJWPL1Ue26d9sTi3xL5S5ecuhRWk7XUz4Q0oUw1PrvmN8Nn&#10;YZoHQma0AMU4yvLFoIUpJ3y5M6869yVNZTj3i5bP//UtcA6OOkM9pFkaLdUicGa0rQ6OxBol73QF&#10;Jnsbs3ehuLs+c7vhUHT99v1tu/Vdv3W36A5BPfQfirb2RcJRQkbcqvzMVKiBtxZxSL2yxtZ+ruv6&#10;KebWn1hbT/G0IvTwRDeA6rJJSPEuDEdp48rvnGp+3qduxQ77SSxeVEOh2Z5y1Jp4kppba6GhysF+&#10;EGZyGfthJ+oNLenXaAEDDMjmmh7A1T9aQm78eglFPHj4CFRSdpku59bt24zAlM2VSSg2D9CZMyxb&#10;nNfVu9K3ZIKjZN0/i6OIqXf8VPHZAd/cwy7CdVEhaawBMiz3DY/ds2b88tafh2kvLtDeWdb6vWBt&#10;xtqbQ5K87n9rxnELC4hY0RsrtVFQzo31mmbkxEj/foPcpjdv0xFoAcwg08JNWQZ+g4fYCAhQjuYX&#10;7T5wNGNLTlRCalBEbEBoVGBY9LrwGHgOuFtEfIPHRbKuDxPnHRKF5R04ymBDoViOaA8oFZ6QgsiM&#10;YNAYcKVt2XqssIh4dqIERWHOrIBuq72SqYclvGBDDy2AbX8FFou4XnQ0iCM4AsLDOn7Zt+1JtaEO&#10;Ay4aihKzdIqpmlEx8WzQsUsPw0wOzmVdNYr4Ap+sFpEKGcG/OEGIDGHJO3XaPyKCguGiCmhNmSkw&#10;ALuk0iwFO5Pl0STL8bWVm8e5Mj+qzB6ft+1dz/FQ3m6Wm34uGY1v9IvRHV9lrnpsxfVT0l8eETqo&#10;n5f2ZdLIRRun9l+qPRnZ8YvNI5dkjttfdLjIoYYtuu3TLR/cu/yKaemLgY4HXMUPzbp1Ue7sB4K1&#10;J0JvmLX7n/vs2PeZpZQ6n4eWqEPBleF+kRIINmfPAeR6OhsqETQFfsYNwtHjxwkNILPyLI4StlTz&#10;ieWMji5VJoFSXpoFdxmVVEuijRCJ+8kvfv+EL9OhPf1KoFXcRwO0gMZ4xDGGEx0nT6fTz6bmX9Xy&#10;TUsL/NAC5+Aow2pGH7TQD1l99hw58co7ozv16H+0oPz2tl1SN23v3HNA2uYdbTv1at+t3+ZdB9GP&#10;2pF7DOe9TEZdg1enIBcNRznKwFFQUzHGaVy6XXX+tu6qidYrJ5pbfWxp9Zmr9ee64tNEd+tJ9tYT&#10;ay8UR10+w66Nc7T6yNNpsWPOVqvOgVNHnGpyjjpQBUOqrhTFR9hQiJZwjN0Co34YaL/smVBa2h2W&#10;lD76hEIqFZuSDgnu3vs+hoPNo/YdPdqjbz9uM5sszZXGeI7xLQwKeaa7flPONnCUaOZEYnGfhCYM&#10;BviHTxbitKq551ys6wz+OmUjcMmXq+fHHlw0bVmrVb7ayqU3zFx9y3x/bf6/tG37fPu8OpIVFMP3&#10;suZLabQDR2HV6BloRQY6kpnp52SL3VVmqTlZXLbvyPEtO3Ynb9iMzpKuKx4Nk4HMEsmyiNYTgVrI&#10;oI4mmR1LZ1MGk+DNwDskjPjCKD6hZy45KjZpY2buiXzDuIM1lyi/EhENnZnGk0KkhN0E81x6vxEu&#10;m24RgosSwmPBd+IL4vza1MHXZnR9/ss+uA2oxdGSsB+Q0NXgeMzh9BCZXcKyNyoiWbRt17V9p3uG&#10;DnmQGBUdO3Tq1bN3v773tr3zLu6HHyXOAfihznwPjY2NSElbHRKGz0+UzHUWSgzKolgdco/kswCg&#10;oWoTcYrd2yYUZYwt3P6eeedChMz/n+Th7JIu/789uGjgbO2vAa17L7q8z0rtWZ+rHp112wMBWj9/&#10;bdAi7dlFN284trFEqX5LtWH+7e/104b4acMX3rLPcfTBedr0lHn3L2i/0Z47a8u0d70Gl6ocBoHD&#10;LDIviQkjXXrR+Of0FGA7ANgcm4iGuQRDZIRExZ0qKhJMT1s2yZ1/FkfBjHU0VsOVMrldf/O/+ikf&#10;7XFfrVDVVin7K/7as+IhCo+dqK6VU2uMsSVQMpmBxCChT8WLFv4mHAZqbWp56ciW1NICzbfAOTiK&#10;EWtMf/6xjlRarL6BoW063HPH3d3zy2p6DXwoPWsPGubbc/Ow3bvn3gfSs3f1GvTH7J37IGZncJQM&#10;eGC9zEwoHqTp1/QfBQdNX9wIxuRZkK1u/sqjvWe7Zmo9CKrVZLdwolB5muDUJjqv/Lz+isloQF0g&#10;PwoY9olHG1+njTf9boZ5cpw7D0KkHFEnGqZn1JVhwSXEs1bmuqui7KKRpeb7+//oNwaxFQ5SvUds&#10;6mHkO92vvfXO6I8mwUottdiX+PoPHvbIrgOHjY1nc81Av8kU0JOwZWRJbsjZt7cJR0HnwVGIlnKP&#10;5Um0pEstyQ7C7fDUzvNesqMo9Cvv279Zoa3wu3LWmuunr9LmL7jppHnDY+PG63NV9t7sm8iGV3HY&#10;SpwYV86BSU0feTzKvmg3na4wgSR35h4iLjPOnYBGqDax8HE0MufIZfDmZGAkICgnfBT5FzrkCG70&#10;5VJ0yEFZOqMvPDl9XVRsWHwS+pZoTAGf4tMykN8Rg5gCEAumGp0XgJEBUWClYBKH/3k0XqzKUifs&#10;IrS+XOazIE/qp4rLK0DDAJvaeuTtNVjK80l3V6XEp4HIdDzYDOqG/2LU2eWe3vQ6aAoCZvhUp0Fk&#10;S6mzoYxX1+OqTAeTW3buREtqVVCIcKUQQUbAZIuOSU6z6KHn5Wa2ojoaV84TJzPG1G+fUJAyunTH&#10;2FMbpyiP+X+ghjNv+4LX5w6qVqe+3z7j8XntQAXIp4Yv0xZtWiXma6rCUkIrqRd9bhkb/eyT3u3m&#10;HB8zfNGNuTWVT3i1Xrznu0eCrxzsqw2Zd9WbCwZg4w+Oqqf1YM/h2EX81likxBcj0fLxqRsA28jN&#10;vUMiGB7gUuB3ldlssJop1Bko1QSozldOAm7rfeqqs8hOqsquHp5x41Orrvzzcu2Zpb+pgVNlUbZy&#10;eric24hwYfNIsA5x0Un1hYFNZkiQf0gGmvrhc8tZSwv8pAXOwVE4OhCiemYHIPTjwJG8jydPAzUd&#10;PVV1V9d+IKgb23TI2n0E2z1cH3Tt2//mO+58e/Q4h6cBF29nHs/vLhKOEtrlroSCrtqvbphi1UZZ&#10;r/haXf5FPWwoAVGTQUH12ni79ln9VV8IS+qCcdQom/al88ppNa3Gu7SxqvUU55hoiwUbc5c1vVB9&#10;EGSCNhbKLMS7W60EIWhJv0oL0NJnGltfZG32+kor0YZVXPImWKl9hw77cPK0wior+iQWAJa+wJ23&#10;XD88h/VVl+tBjfceORwYEY8lEUu/7Jcjo2GV7D187FLEUUxB6uBW61aHu+uLwze9O8Pvts8XaHMW&#10;XDbf547UjR/YVd3ImV52hiiauC6xfP9phptC0ExTjQ0Ac6KwaP/hY9t27cWlwPrNWcAGfGBiqoZN&#10;OphhTQQKLdjTRaDmhBmdWNL9m76ToVEGamJxDElIgZUHXgI1rQ4O57cI6XhaSEISJzwHHhTmbwFh&#10;kZEJyVtydp48XWJDvfusehWiNGCeAWPkaPST9COTDO1qZ61yHSuybTztB3uhWoI9e2pqy4FMskpy&#10;G5VkNODwnk/oNSLNAVIJT6oeBXJ95DTW1Ij4r1PXnuiqE5Nd3qKLLI2XGppRQPSmMgCmKixWRgKF&#10;p0EQ6gEgaRbcNRBERp4pxUNsJOo9ylV9MvNjx46PClP+ad47vnDDWGU/wdC60DRnz6fPLbyiWln9&#10;j8991vdyikO1HvfXArP9LbDDdV8sEJ8/z9eeXnzHw2u14YvbPTzv9wca9j4dpC3YPX3AUu0f4X+d&#10;njzjgBn97f/H3pXAZVGt/YM7mplmXdOSylJz3zV3zSU1l2y7Lbe8at2sr5uKgrhlZpn7LiA7ArKj&#10;IIsLgiAgboiCKIobO7z7vp/v/8wgdQ268n1Q9xbnN7+XeYd5Z86cOec5//Ms/0dlQkMRqwCBTGoN&#10;kTmwrnWqj/PR8hExCQBO6CTAUegzwKU+weEaHQlR4QUJOOpXQRQqgtejtUgVeWh3eul6W4GVF+ES&#10;b3g8JkEXQAgAAlfRGdQAyegAGAb4FLCTxSjwBwrHfrH+bYRS9fGS/8jXeAhHVXdaSAFKUg+uJK0p&#10;4URq/xETgZqe6toTyqieA0eBS8px9Q/bXf2cV6/Zumu3m5c3+iYkBlqqatXwe+Eo8rQ0e2Xxjt9Z&#10;2WLT0+uVT32rZIutbBmYDQyCe7kRyqgmLqamK81smbauOKrtMjnbYGJrTU2X8+ZAZc76blulmxPx&#10;2BbMTZuSuXO0oozkJ8Q02pJczxvLb9ACcKLAuhU3EiPTKyrly1eueeb5bh06Obw6bsrbHy34dPGy&#10;dz6ejxRpkNiUVruWIvZ/sQ+LywlMdtk3rgeExwgR2cjUFgfOIsyel3KvwxBQy2V+t8NSvR7zBeBR&#10;wK5wzBfXtTkelzcuOzRjt8+bnpkb7piuY055x3FnTFZpVkFh1NUMGOCwga8JntswgyJpHXgvETcH&#10;8gFs0DLBEicqmki5JFD6ACoA+QBNiShI5HeCizWxOUHphNOgiXrwFc0FHRTMNJgcRT1DaNzxqBNJ&#10;UDrBYAfI4RsSDuXe0cTk9KwrOQV3kawWeicR2kH1JC7rREAitimUhIh/IYpgwb6DifFcYbxzwDvn&#10;rDFniq9N29q2gpep+U0NwBQIMCvL4W1AVBbYcFHMm/gEeoK6Uiavfkm4IA7BJwH+UUBQUE886/AS&#10;/KNwmqiJggJK3MER7FN9QIatQmQkj0o4IQJL0qVg9o8+CtZQpP9Dzek0zOzQ9uGPgZdcXq8690Xp&#10;iWXKrCXFqZ/x8nRBc15di0fa2ZIR/LZ3qwqu++HE+hmerZHQ5laZZrb/i25ZPyBTA+ECIruzjd/U&#10;fH7wjKlhbMv5zVBAwR0OzkJu137s6dTm84t/Cb0VDc4WSGgTJcRBc8BFCGBSULE9Ui3q/yR4KIHy&#10;AjgKCApIG8Cb+lL4YbRetT7qUe4Kwgkz/PehaOTXoaskOAVQZEBmLwhkG6U8JJoa/NusV4JfmUAk&#10;NQD8WsU+B3OGsFXNYg9u2YijHrRE49+aW+AhHIUlNg1HxAubjBQZgUnHyHOu3f7KceWmHftdvvnh&#10;243bv/l+q1xrgU1ZpiGJp7fQp0jYgv5WRXL4e+EomwyZvl/db2V/l0AT1WWT0e7rYrbcQpBpqdrO&#10;SdvMxYBPOJnD0gdAVVcc9cQqDVuhZV+DbErfxNlgt1xpv1LlsIUfuwX6aHg48mG71DEFROsGt/P/&#10;uFm25i7wRziKpoYalZ5EsL9ghsIcBxed4aPG9+g9QKm3gCMI76RHn744SYn0D7UU/JfcgR6EWeEr&#10;ArQu5uZQuP2RBEh4yHmEt2Pqh4mwdjhWy9V/g8N4SGFG8N/lWWbhO0x8QrnCITdn8LnsgWUVWxHQ&#10;peXzP/gyIDQ+PvpEfDTUa0fFDdAIoXBQrUC5BN8kSnMWFl2tX4JvGB6fNtjvwEUgwCQ4gYOgAATj&#10;YHkSsQQugqthv/or0Y9HRkO3IP4K+/gVNi//wIjoWOidbty+B+5NlR7ihl4Z1V1IlQjlE+EQYYMS&#10;iYLpwKJJdLpU8F7o1ZjNKq49UxI/cq39m0FP78tyH7+/SaokfdbWjlMErqT3jrAZ3mzi2lYKfhmL&#10;GouYBoVEE2EplVKrUgB0IP0alFLQS5ATgsOLPeB7PGLUeIWcnMyxwa4nqsLInIfKgd9UgFJASqgN&#10;1JIIOoC/HEAmkAAMfMDYSAIIe6LYl/BJgAweWvf3Sc9+Vnlqpfz8V7LzC/W3DtMz1FLEifuh2Rzn&#10;/pDiPn1zKw2vSK44vThyErg0NVyKfMS7Li+V80q4riMrH1gdPol+ZsfNNcP3thvlxWb5tM2RyV7d&#10;yNxuu8wKeXp+1PjXDrKC0lK6Ox4AhHhauc4GoycFBtRSnQY/LFVoKQyBgDqhbuAodK3I+BNURwFK&#10;PWINVGV4LB3if8CJAHGMvMVShQwaSyMseiKcxjsFqwncwpBQRknwCex/griAY52pzCor4yBPUaGz&#10;iUJAvG8jjnrE9v/TnvYQjoIcQ9cVutADLToC+VXk1IkEMfhUgI7DxksrFSqdWa2ntCgaQTEOmSZK&#10;BawTKWzqd8JRUitfGFDZfpXsCfBELVWzL4yw5XVcJW+91txshRYOUcR14KhiS1TM2dh0NRRKdYRS&#10;y60tF2s7rdQ1+xaAStXGSddmhYU5qkfsAXMWhHNF4B3eZQsvKMU4LSqtdbr+03a3hnpw9D1sMM2I&#10;c59KrT+XdeUf/1xSKVP36j8I0wP8eXa4uk6YPAUsnb9SCer8MP7QyqDKrgc/87OXs/xDjwBFgBOS&#10;LA4xlAaXXK1+5UK/078wCEssMNLo/QLdz+n5uLM6doKzs5ylc3aOj7msg0/QNwvm+0aFbQsK9o8/&#10;5hN52BfwCUY64CgYpx5sYLwUgZNIUAALHRnpQFPwQOMkKp0AqLABJgVGRQVERiJ+DRv2q7+KGi34&#10;SmEDu2Z88pm0S1cQugJ+VFHyoMGx8wCh0D4QFA6K75E+hVdS3Zz4BsBMmwC64Kodfz1xpqvDcF+2&#10;58buqT5PR+Qlz/Bu8tqBzm+H9xqy7fHlpz/85uhyKQL0BF0N3qoZlh/yPbdp1Aj7h5cU5lcsGOme&#10;FVJl/0HDRX0Ubg2eKHwi5zU+NWpyYlcJEXxAU9infxlNErUOPl3CFoM4RDick74uPOrmnbtVVQVU&#10;QRwkKD9l/mVpC6TJa6QZi1SXFsivBpDAqKXUhqMuGi/nlWSYpMSYpMXCQYr2MXwZ+1TM+fPQNBqN&#10;Uqhf4Ov0nk/74/LE3WcCtiS77cnYcs+qyDXcjsrOmx3+1C0r35O+l9LSAYTi0dEs5B5k0SNB769U&#10;qJZ61tfholIJAjkFwyjhKIrmCI1Eb0EbEhu5uER6lJsBs5qRQdAQd/a0hGfH5R+et3NEJTFrcUqV&#10;xCsRzIfkgjqDUWMthHUPflkQDmCMu20qCMs+tPaw0+rYxbsubYAkgZayGsdW7zxKFRrP+RO2QI04&#10;SphHgNVhQ9YJcox7+Qb0HzQMem8tGP4MljdmvzVp6gws3yBQsMmUcnwCw1PwLAQMen8D4ygIAKhm&#10;AV1uYQe34xLibTbyxYm8z1YFcywjf/JlnC21tXQxt1il6eDE5/joNMCBWl4I0cEr72AtBhRoNiNk&#10;47YK1hCzHisTWu/adBxrSaSyMlRAJQyzuRHOiWQewIgDAwn8UpHW4akNvLmj2t5Fy+B2tVjTwqls&#10;URyqVC7l5o/8i2dFY3FIjG+oEhba8N+Aq4agMibxK7ih40aNpd5aoGrypethhsMSWwe0L1GRa0pU&#10;dBx8ZvCW97h6lkmkgk6Dzqmx4HzgKBKbgk0HC1W4U4EuEsAJyAH6GbAfRMSexIxZWFomwq0ar/N7&#10;HTQbyjE7oPOuSwjcXcLZVVuHHOPjF3nLvDx2A1/5mjL+xSfzg8LCdySeCQmmbLBQsmHDDpx7f3IL&#10;FzydqmmdsANARTk74P8D56iYWHwCeuGruOG/IuISHaXwia8hMcdPJCamZWTk5uWVlJUBwZJgEMdr&#10;PTWQiavi069Nj2LjfJvsSvd5J4Edu3t5hBub5MVO3M6Z5Y/4rBKiYeGV8CImoVFLASpT68lx7qXu&#10;5Gfeo1d/HAF1A7qBCZ2ItFLUJUiqCQgKMzseBP0EHe9USip8ukAkFQjnMQFYQi8XGX+cRj/UV1Bv&#10;AYDhV0bF/VPzVMkriq5+qkhaJM/8ErN5LdXBYfyabgefU0HhDxWYUWfVVWAhi6sCKOuRH7DQgIsa&#10;JaKc0XLjbUs2NFSEjnh5ZZEROBFemtQbEItmKcI6w0Zs63ASLFWDq5X0LzgTjmcGaHCITKl2XIfz&#10;6qXQyBLKz3fQlhev5QONoweS/2HEEVj0wqPjz2RcqOtNLWAr5+b43JQZXh3nhDwXdPPoDP/mmYrL&#10;q0+973x08fzwec4ZyxbET/0ubZ5axnUU2ilDO+zK9O7nw0b4s1Hb2CxPu9f32E3w6uh3Lhb6KjIJ&#10;wkSDmQIJ+GhyayyNLVBDCzyEo6o0UYLIQD4FwPUj8aec1258ffZfQXcAh4ASqW7clNl/6drjbwu/&#10;Wuy8bu36bc5rNqxZ/z2JHWGlTwOEZCWNyYaL14NUE6SUCVAHdwPAgRy4J+fj3awdXUrY0nK7VVY7&#10;Z263zNzUGZSbGrZMOcG3mNS9II6hqpWQ9xe4gEllhIUYjpPzIZeWcx0GGAEpEI5oQEQDDiiblnAU&#10;7O7g7qObQcRpXtjO27ro2rrI4b5u56Jvvaayx3oy58m0d48V8u4by6Igt9AopDSGqgotIchM/Bx2&#10;BAGu4UKNpb5aAO0qzkpEWSx0Ca3RBtMz8m6npp9DbwG1Fz4ValEZVSXMf3l3XKdq8YtwMOwJKaoT&#10;z2SIOEp0og6LOY61c1FZueii88uL/I5HgBiMMoPWqvtk88boe5ylcnaes0ze9DJnibzlae5azL9c&#10;uAhaoz3RMcHhhxAihw0+S7CkQNUGP3DMZeRO/8CQBwQF9Agzn2jpg+0P+hbypo6i2DRsRIwJY1Zo&#10;VOjh2Jhjp5LSzp3PvgbaqKIKuUT1E3BCw4obzDSiI2W9tBKARGZh9jhXNuIAc790aOKeVmG5p6Z5&#10;dJ60rzUUU3O8WtDURz2C0g1LyW2m5gKqKwxW+IL27ju0xysDu3Tt1m/Q4Jd7vdKzR+9BA4cOHjTM&#10;oeuLuALOMgKUA1wJll9IS1j98m/fgQKKGBsOQzFFTmJoH+QELFfAWEZmQZxPqWdMquKU/1EmLyvO&#10;/kyW/Lki8yu9ptYKge2cUDomb8g1+FgglbKFnLh80vym/dBKRewWhUtjux7JiEL8IsQRlgk+Sfvf&#10;9Gh+8V6upNQiURRBx/JhyOOZZeczKlKknF+TleTyc9vCD7ql+m8/6bb3wt91aBN0F0Ea4VaI8RQw&#10;Ys3t03BHRUCVcj4Lik10vCokL+CoS9nX6n5fFXjRkouSx+9tMda9ld/NwLGb2qVIU+BgP/NQ++kH&#10;u/bfyaZ7dZi+5Qk8vpXfVSh4yL31073t33MdfK7ylIwrS7nyWOnJ8T5srs9TsANjarDxW5gRZLpi&#10;dLa616fxF3+KFngIR+GZiZmOvAVoroHqCd5QL74yqEe/4V1f7ufqfajXwJGdX+g1dPTkjl1e6j9s&#10;nEO3fr0GDH+xR6+M8xcgJ1FIJYWfNjCOIrU+YApURUBDwm3hNbj/oqHDCjn7upQtVzRfY266XN90&#10;qc4OOMrJxNZZpofIICkhzVA3oKISVBfDwqyTIjoJenvkELFB/8vJS5yGC/7YCmkpi2WaTQUybDOU&#10;6BRLCxxVojR228nbr9K1daps5mJ6bI2ZrZU1XaRclYwfFUN6vrZPBgZ1SFCBNQ6KdorzwTxOLqe0&#10;kKXFZmOpxxaA06/Y/fACUGAnQmsvX7UeQKhX34GPd/gLMJUYqfdgpVDzzalTYFJBoUmTCKLwxuGD&#10;DacX6KNE8xaSkgBHQbVV8yV+16PgoTSpKqGCeWvZhhIlH3BRy87bWLap/VXOkvm06/yC2jz/Hx8H&#10;RSccjIoNiwkmV6jwSGChalwEUATvJmTogNMv+asIG5zMgRDgR414OmAGZASG7xm809MuZOXcvA3a&#10;KI3BCP9wON6j2dF81Rs5m1GQHKx1tIPmFbf6aiSd1fSmm92YPWysT9Pp3p1HbGYnC6+C6HumX9uo&#10;0vCZfk1LEe9RibtJsNRCH6itwPRGdUZW62dfwCc2ODjhCLoBQIxOizx0VT7nQscwC72IOA3gK4Ve&#10;gjZBghjviCh0Ejj2oDERh3g2O4euKeAokhtmXUXmOmXy4qILn8tSFinOfq2X3qyuD/VaoYhH0PFI&#10;AlHBH8gRQa9l5ZtPbn0rkkFMBeX4zgpgfiePyUn7ZCnlFW95dn0zsMVtFZRVhjnbWh6/nzTGh7nl&#10;uL2+dfiWk56v7W8fWhY01sduGLQuXm3n7OqqpDaBRFJqQAZPj1rljIG936zgicV7xZxMBo6qwvAI&#10;5RBwVMHd4jrXxIa1MU+4lvpGsN3UULY73W/Udnb0RtL0wA6vbrP3uL59rsdzEigDbAo8MSy2SVpZ&#10;nx3M+fg4PRa7yD+vU5XL+BlpyZxw9t4hJiPHdJRKLLXlulLS9TWWxhaoqQUewlHQQREVGQ1eGxAR&#10;5AmWlAj/8Q6MfOb5V7r1GrzT1Xfu+/P7Dhlz5nwOlDNYnEE6oQtCfsINtOoOZGXB2G9AfRRuSXk5&#10;ofU2ApSgtoYiNZ8aVGkHWoPlertV+qYrtU2XyJotVTVxsbEVvNkK/oaPQNIIm7iRO57WfZbBv0zi&#10;LrcsC+Osi2P5ssTyjTdUX59W/M9xy+o0vj9T+eNp7T+Pyr9P5etT+fIEfvwGHhBmToRS6w5kqNt9&#10;x1u56Fs5ShAJaO9iZqtMjy/XdPlWGHgGGwIGmUtlElRSNKUAlsEESboscsug5oUGrLHUZwuIszPN&#10;bsTJDf8Z2807RYNGjMN8BBtNt+795n/+de71u+jP6CxwWa7t3rhOVTcW+KtFHAXMIOIoKGegkgIH&#10;Aux6EsUj0ijWdquGOU6mCkMm50PmLAV82aRR9rmi73SDd000dklX+ZHHc+W7C2YcjD4RFZoUFhMN&#10;RIToPDwgPsHXBOZMfCJkLyTySGRMHPylk85kgPQAGiY4hIOLAE9N9i+hW4ufwE5wE0J8OlKkAYJC&#10;UQPUJAInNKZYMF3ipVRPmg8O18NfDKsFMU1m+LV91c3u3ZiOU7xY+NXUiaFs/F4WXRE/I5jd0SOB&#10;OjQ5FpWxiOpdSxH7D4IF+/cfqlDowPOJI6R0+hltlOhkjiMEjYSCrEP4ijPRSgCfIMQAGICRlGg5&#10;j8ZFxB1D9URnKox7QHvlVU958hfFmV+WnflMcXaxpgjrrqoiYCj6EL+DmQx9WKmW2izCkhYSFdey&#10;8U0XV07e4XDBeGeKd+thB9gFopSlO+SYNK8fYfNCnivnxeiXbwax2FsXJ3o87Xshdm4M25PsPtWt&#10;+bE7Vye52/veOTDWtY372QPlGrh74W7Q5KNhcF+I0we1aci/P+8J4lPjbhQTKqhD0XpwjvILjQw7&#10;ElchrbODqZWmA/3pyqPjPNloHxZQ5IlUzrHXMkZ7thqwiWXz7Nd/bAndHVzDFCoJmvTto9MmBtvn&#10;8xytCji7UMHLth3bMD2BzdrTMTrfHYtoZDjE4huuHtQfGrJZGq/9X90CD+Eo4VmEyQYDH8XGjyWl&#10;r9mw7WJOgbtvyJ0SOcBAXGJ6v6Fj123cucvNz8MndJerd1BYJGQpBGmVHMAFGhpHAd1hmSbwp8BL&#10;Crz+x6/zxzaUIQExOSytAfGmupmjtJWTBvSb8JWyc+KTPaBdIwseBEiztWXtthQ++V0pW6y1X2Z+&#10;2pGopZqvlUxyq3jeuZj9E191iPIbuNY6/QBvt9XG/imZHWCyajmYoso0pqmuMgb+KGcrMaIvRSJj&#10;M2767GoZogJD82i8lWh42+8kf4uiRQ6JP4sRGhL8Fg5aAhFy47qmngeNOA+Kuia1mnRTAPYOL/dR&#10;KLUDBo94pc+QwjLlP5e4yOBUXDVT1VwB/PAhfRSUiSEUjSUkqhCy5YIDATYsVTVbWs1X+p2OWqF/&#10;sSw/XfnC+OVADVlmPnebcuRa/uom0zQ/c54ctdJ/s9kp8/q9KxfuXMi/dr3gbsH94sKySmQzKZMq&#10;JEoNQufwyD9HSj/fx5xdvf0LoRM1608braNgOBe7f0O2BDyMzpScGruz5WjPJm45rsiZEnc/dbKX&#10;/Wt724Vey3zVk3mnRe0+/QncH6FvstYKn6GAggGN3OqAnLEhFk/oUURMSjAFNkEJ6avFT3pQFIBD&#10;6HEwom0cDegTHIZgPdhGoVQBMwbMfDgiBTcCLkznmzUWi/HOcWXqwrK0r0vSP1VkLFXfOChcSLyY&#10;iCnES1OCXVQA3j60CsMeIUDQRKrcb/n0Xm03zfvx6aFsqteTIzc+HnB/caWS701ImOnHjmfFqXhJ&#10;ibryzX2t44uPv+bR6sAld4rUu/z93MMs4mriO2H2I10ZMMaOUzvlEJoknpDNSibiKNtvsrwTVXnV&#10;Dw5YBQxOzFFCTupqHBV59BhlOaxzIYqvj4M6TdhrP9697Ruh9rO9Oh+/mzLUg712iCWUxL++HS5z&#10;3KhGi5barMY58XbzQsenlOS7pu+bn9Bp5kH7YWvazT74ePiFGDmsMZDYFXgNqASl7JRIau9Ada5n&#10;4w/+UC3wEI4i6ATBQQOMxjVw1D4Pfxj1gKAAnFZ/t3XJim8jY08hKQyse7Dx9ewz/Lluvbr37gcc&#10;RZJHWHWa0ZUbHkeR8x+kDtngSEZtPG4EKGJLAW/MzAVhetqWK3StV4C6XE+kB+vM4wKwAhEkkoW3&#10;cJb/LUTrEsUH/KixX6XHrybu5ksjLFuu8747tE0WcfYFZ6v457E8ttjqdcHw9i75+0HyIiwKbbxc&#10;y9utVLMvVVBzNV1lZMvhzW5lztzhGyVbop59SDQ0GqcGyJ9Yr8+H1yfaBT6qNL7JAwt0EtAY/KH6&#10;0H/Aw6CNZYKCSAxgh6/U5u17ur7Ue8CAYd17Dujdd7gUMacWPvedD9AxBR7smitNfVjo+nhl+AGE&#10;J+goobQR/aMQwkamvfAYZIv7TyThpGe6f0vL34pWjnl/X24l3/mDoZ9dztOs/LFWBU93yF3/lcpc&#10;yt0D/JVWqxC2rxHi+OmRsWFfjJsDMPi5ZglqGVHLRBY6yIcHOhPcDPuYFlFwHGP/l22K4HOjHk5F&#10;IolKFUj45Wn/5yOIwjuRfWHUHjbBp/XuzAOTvVhS+RVkSJkb3nb/Zd9p8cz5xPx3AxgC7zDojNZa&#10;VYjC6gZCC7kChdEKrySjUf/AM10gmOLA57gKHhkBNdgRQRT6CaXbs3HQYUElBfceQCmEQIIcAzbT&#10;rLy8KgJ2uK2heSqvKdPmlac4FmZ+qkh3VFz6EVdD+eXjS2WYw3EcN7JopQaVHNJDq+aFK9OXfZTw&#10;jFPChCzllftc9vaBnu8Etd53eu2UYLYw5BkRbiEGsVjLPU5HrTn52Rl+6YPw0f5XE/ec9dt+xv37&#10;5O0bE31cLx8JKF6q5jLh1mAHIBW9zgDlTw01+WXd/p9HqvuJ+ODoOSUlJTAfQx8FJ3PEOxAWDYsC&#10;vTm8c+teyK73xtaO072fmOrffvj2JjO8H4u5cWKKZ4cJPiwm//zMfW3lMA0IWkQ8+BzvjqO+Z6/v&#10;fWyyR9tR+9u/4zP5ZOVxOS+/r+ApGk/Q0oPjlfMbJpMGbBwiIK57lRp/8cdvgYdwlPDAWGeBrkUP&#10;4z/kg4dfMPyjktKz4B8Fu173vsMCw2ORWS/94rVODj0RPTJ20gywwWDlAIOISB6lQ4xwA+MoTHDk&#10;nQC/B6wWKWjF+ldfKVvEmzkqyavcWc+QSm+FuQUoN6EyclGzFerx/op7RqMOkctc+cKP2jPF4HMg&#10;XPRJVMVI38rDeaT8v2Tgk70Ku2+q7O7E26wv9rsKA30BfL5uF/BvTykQPoxz8BPSQS2Rs5Um+zUa&#10;5mIlHiondfs1nH0lf3avzUjsdvp1acBvPPy6HmZ1WtEgHBB4j4YwQFUNM84fv6s15BOK3VjsvTSv&#10;2/jdovJ+Q0Zhbh8xcuJzDq8otDbgKLgQ01xR+3RR5cODnwmnQZdwr6ScDF5RxDAp4ijkiIGQR4ev&#10;cQZsyKf899eusBRvT+PDAsvHv7tu3WE+pNPdsczQnfHnmelFJhn5ckl4It93MApx7lqEf3ONqG/5&#10;F83Sr7ZPdQ0wG/4cO9VwhV+5Tk3IofrKddqBBEgqiZwd3nTsgTau+ZtmhrCgs2dnRrIh29mMA4P7&#10;ubGxO7p85P+MnN8XjOnltV8c/OeUjBgbXJ7IPEkOU9AjCwjsZ2xC6FxVF4HtDecLiXUgJ89l54A7&#10;C57SgUfjRTYJfD1y7BjMoHQa15fjd2qJ6uzHktMr7p3/VH7GUZq+BG1IvfVfGwRfcUGgG1CyE8BF&#10;XIqV56myP940ZbgPG7WxGeJ9wPBRoTHDhWvBoZFTAtjoPU9eLIbnAeSMuVRWjjj/vt+wGeFs7MFW&#10;A3Yxr9KN/few0Tsfm3qoJYyePbayeW59b0uvW6F5pKuT+stg1cCfvfb2qbf/VD+sCKjQwnl5eXC9&#10;w/gStXmERSOjT6ZkoBHqXGxWFZdckl0b5c4G7GWRRcde8xb8o9wfQzvEl2aNcWPJ6mMnyw6qjXBI&#10;0fb1Z5/EPnkgbeXJK+llSOXFpSD8h7g+XnB1plvLw2knVfAD4bAxiMDrwauvc7Uaf/AHb4EacZQw&#10;05BLA3qyq1cAMmvEnkyDVupcdv7jT3UNOXwMTuaXcm8/260PLGWtn/gLEkbAy/QncID+38A4CvJT&#10;zNleQDcygo5g7O4iKJE6rFa2XA2Wcj1bDk2R2c5R28RJ1WqdvsPXpg+CuRw6LFLYV7ziCfYQFMgN&#10;LRYdWUa+/cz9SnDrWA1h2ZytB2+npvsuE+EmLjst1y9I5JOCZGQgpxRUNgCkliukTVep7FeWgZaz&#10;ubPaYXUhW8yZk5VtgOUIRG+qYERLOfPNpyU3sQiGSCajgh4u+LDuCXKVbt9Y6qsFxG6spMzQpDMh&#10;dxIbR2Y9QO0uz708cPCYF7sPhFYq4XgK+gsch2q7r6hVoblSeE1QYcAvCHY9EC2KOAouUoei4uIT&#10;U+iV1qSBqe3Kv83xGwb+SRgfHiGb8uEXH/jzluzWzDactcru3lzRm8latr2y0FO7Zo8PKZ9QIXR/&#10;DFUR1ws71V/Ji49G1oN/E/KnffhBYbmEL9UbKamEhqg+8vOdn56alg8Ptp+O/n/3dBbzqYJT4/bZ&#10;zY3qevD6kSl7OmartItPTXM6+Z5j6rwlqV8sPup4SZUP4hEFkNSvTYPiw1a5hVPbkGLjX34gcjPi&#10;Wal74FmwloMySmCUguakVKaEi74XnPDjjsHhHBs8z70CAxUaLYFMri/GxYx67bm/yZJd7l78DDhK&#10;cnohronl4EMdCUgDXAfC60EQP1eAvhx6UV6yPWPp9IO93wphZZprEH+wwV6T3P0wwX70lqeHhbNc&#10;1X3wSuFXEEC9v2Fvxzy1M9NzY/raia4t9yb6z41iCfeTpm95+WhpxHTfFkoh3l+IVtYb9GoDzLDo&#10;DSRVG7ZUgyjsiIgUur6LFy+CPF/wz6eM1TCMAlalZl76v+AorpKreGLW3ZkRbMxBtvfk8XHbWyaW&#10;JU7b0XZOBIu6lzXE1W7LldXTNjnASwpL/9FhL7/tO0SLACPEVBskpACECFHwA7e+m7yj7YmSQJBE&#10;EN8N3jTW2b8FzGzY9m+8egO1wC9xFCJ7saHnYKUA+bDH3bdn/xHQPkETBYve8LFT/YKPwKIHZRSO&#10;dOsxqO/gkQeDwzDsFVgjgbikvJwkbkPjKNwCUg4i2wZ6F8PObN7uW+tjTpLaeDVbf2MY5EVkUDRI&#10;zOZnt+gnudkO3kQ9sSrXbjh8Z+gOvjcH/y1Va8tHhyINn+6LRIwopYVrK2183CbY9awkWZGei3MA&#10;J3AdMCdz6xU6yjgDfZeTvukKgDdVkzX8o8O4DlZ61pe+1fXapjVjAHKtAuY8UAAajPfwreH9RnCT&#10;P1XBTCSoJ+mhxR1gqtDQULysp597ftZb78JBmjqLuPCvHf/gHBKZQqIQwAMY73Ly7yDwHxTcWCYj&#10;Q3FYwnGkMrl45aporxHtQRQ0L6ARIXqeLgF9lpgaTMQYOBmzLjHYIhMFCMWoKsIG2SzmX6OK16kY&#10;lAYh9JMconiZEQyDuGLJnqu6oZ6qvwXxXtPWrfXTP9XpzovM0K+Z8kkmf6GNvutzp7d45XuGxmnR&#10;tYWlSJ1u+R94MsTOXcndPNlZqdmUmZ/9RRwrBnMJ10hRVxAtSUtBK6cHkxvlpVVKSD7VWxH7Ej7F&#10;HfS3pKQk+JmD3R32KahW/MIPI8gxNeMC+beLHctakZeyHWoo64XPK05/WnhmOVdfg8aLlmuYv0HL&#10;AhpuAm+UBw6SCoRbyIJnxPoLQguR91bdmnMbx4ewt0JbuGdGeN6O6LOXjdnbLPDqZrgDDXJvUsCV&#10;xHOlV/uk7huwm032sR+8g42NY9+nbhuzw2FcEEP4/5B9DA7Yp6XRgFsaqNsJTqgAotAdVCCwrGMR&#10;H4t+BIEvKOgwtsiDARc04mrEryVTEU865CzuCLimRUwpFRoAoMoBWIo6Gg/iVnBoiBRt4bHHkL9J&#10;odWIg0s4+dE/VCauiMtNn+T3xICdbQPKwwdvsE8oSp7i1nqiL3sn+snxnl36erGFcT0kWkwG2g2Z&#10;a1/zYFn3s0ARCBClF6qaJ733Rhhb4DGkSEMpja3gQkdkEKUibCyNLVBzCzyEo0R/Ca2WhgBmE/zX&#10;yy/o5d6DTp+71K3PALB8PNu9b9Sx5Gd79lu86juHXoPcPA8NHTUxMDQCogJ+5qIjAQ2RBsZRQpcG&#10;MsFDQSdt/D6Tt1hlagUTXi385I+tKJrsq4UwgmVNouTMUfrCOsOoraV991t3n+Ovh3H2WdkCX2Fw&#10;cylpy0N0EGu34ZZs5e8GQbNUOMMXd5P+Co5CxhlY9+xW8/cjUCvCUT02GLusl1fK8dUAOQ+CbEiX&#10;InwT6ROw01jqrwXE5S0AldB76bpwaIEx9WRqOuS6OJVBVUX/+Hc4SkBipGZBMFrGxSvIkAJlFDlv&#10;RESFxCGbamRu/k0CRqSTwG0F+46Ii+B1TEZFq0pDekdsYr4kb1+/ktJKMkajx4pTCc40/1RVqlXd&#10;CsWACFoiygeG7GgwV6vNmjfCzMMD+Mgw/tKXWw+E5kwZl9be7n4nZurBeBdWMXRw5q7AS4mXUulW&#10;tAqh8fPfXeh9glAAg1UFVUKZUgbrLchQSmw3aeY28EpQf2PChJLGRE1Uj0WET7ig2PEg+nJzc4km&#10;AukFAaIEhx98jTuepNTAVxx9Aa9fdu+il+TMElPmp9KUT4vTna0VGUjoJlRMiT4q4Cg8kgVuOSar&#10;BoEt+BmlWjah+hoEo+1KDRu9la09+tZ7fk+O9GAfeU++YjgLm/Wh867TgpruTtmt00GpDvVK+YfR&#10;nXembk4syprj/tyRggT/XE/XC9sib0f6Xfb/e8jAj9xGyngRvX/ohUyU0QrLvV/xw6+t3TAKKIU0&#10;DStYImkg4EEFXScuC98QjCF+JedWxvnLIGEDEcTl7FwhHNymoVhBosIolyi8A4ODDgtEZKA+QBBH&#10;TDx4JFSIs6QWq1uxSIltJr3i5Bv+rL9jZ/e8XbPD2dGbJ8b/yD4IeGLmvuaztr80cZv9kZLvCeXJ&#10;VXf4nTE72aKTL/mmnCjgxYVcu/9U4Py4znPd2sXlhaEGcBc2wisdNQE+JbDZWBpboIYWeAhHwdEU&#10;I1dwpLSRwplz34AQeJInnEobMnJCZ4ee8IwKPXzCoeegCzn3nu85FAvxF3r08w0MxkDCyWIxIGP6&#10;b4KjhJtgoWB0OgVbm6E5UW7WnOelzVrlRxFI4akvNfFiGZ8Ywnfm8E98ix+HU9OyOx2/R+o9uDlJ&#10;3TOEdbq6gFycoMm1WD2Q8nidHD7nw/1wCNmbatVHNV+JhH1qBO69E0K/xTTVZ5OtzSp11n2abaXE&#10;iozMoGYJtRFJ/8ZSvy1QbRzBvFatmwKOuldWOWbi5PzbdyDzcVyw/dV6Z+rDNBcA8sAaQ5RfsSeS&#10;IdvJqIdwbAS2C8n17pVA0SGKeSGhpACisi/niL/F68Z/r12/jk9scIDv03cgXVFAPiKRo0JO3jji&#10;XFwN/Gqt1i/+ISzVbUJAB/4HjadCynlovm1wjGlIJH82WDrOK/mrRetzM/iMtyt7tlUO63z+wxkl&#10;p1L4nIVOErNUDQUHbFJIO/ZfXwAn80FJfbcEBjZ9gbJogU+Xm4p8M79rqyQNSHZJqUTQ8dgq8AeN&#10;VP9FBOd4lQqFAvH7wTHxME4hhVBI7DH4S4Mi425hGf6LngAdmfzOkdKUpZq0BYq0z0szliluR0EY&#10;IIzXZpNhh7zJUU3BoQJqKAO0IIJqFP8ymrXAUTsyd8/0aV1gkb7p0XZWNLusuqeElh0PZqqYtPPJ&#10;0a5Mw/VXbl6fsJdNDGaTd7cZv6X92H3sdV82ZmvzjyId3oxhi8KnzTrKDl47oEQuGJkoiowas0ZF&#10;HgtosroVeqgqsEPRi6BcKy6TpqZfUsqogwG9AjV17tz943lfvP/JZ7Pefn/uW+9dzbku3IOIIPDz&#10;4grpEeR6PkKpHqHNA68IjHrIl01k8g8u/eh1smCtbOMXC9I9zjheqcxLLT/21wD7Ig57v1lp1oLI&#10;XdC8aVXWclpRgy6+hF+RXp0ZZN9vc9txCazPATZu72PjPVjCjXCwwcN+Ae0WSWvCsVL1g7iDR69P&#10;45l/khZ4CEehY2Mj8W61IBwV+z4Hg+GvW1QqX7x09aYt+9at3+rlF96r36sv9Bji8PKgTs/2GDBs&#10;DOL10NegjxIbTYvc2r8BjoLCgNZTsPQbFx01sK/0TVZAcVQzjmLr+MwAyBgNVkFYL21Muo9nQ3Uj&#10;rvNv4g2d1uez7ywt1vIJ+/gFOa5JPgbXDHqsI0cfMLZdno+gvAneQt6Ef4ujVtjeDIRkgTrC1n8r&#10;b+5iibuJMcgxKmncIpKZxE7jugaNUJ8FyAdF1AzgutiBMgrLAbBEjhg3MSExGe6+6Mwo6NXC35o/&#10;6BxhXjCBXhHvCXFYkTEg9xb1UeAFApRCXlrEsz84k7CZXmdSKjSvjhiNHWFWtWE4dHboCt8YT1+/&#10;UWMnOsA9a8irL/XoI6IpfJLLjADYqutcc4VqOUoModC7WKzCUwFHVdwy8U+P88EH+MiDvOcB27vB&#10;fOL7m5y3/5BtlFUYoKrCVMsXf7s3+OgpTDQY5GDrJ3r///IikVhADwWTrYTbQnNDX9vLZgezEzfy&#10;qXEQRWLmm85/Ni9soM4GsiTMh/Vp2BMxMNpP7HtiQyacSgUMgEUP+igC3tg5FJ5+Lgv/RZdA7zNL&#10;0gqTHJVnFqjOfl6atqTs6n68C8giixkZpSh9lEYwIGkoFzJ4+1BhYr3TgpmALqDddGkt4s7u2XjE&#10;zcNz3LvsDA1AcBm8v1S8/B9JfcZ5d0y4ceVKoe3LuPnjQuznePRYe+nLiUEt5oS+Mimw3QSwbHmx&#10;8a7PwVnd8fAHMl6BnoDYVXRFKMuh8oIdm+pYl0JBsMJ4IYc6Ye7IunodTDjiKIKCCvqobi/3xXIb&#10;Ik+HPM/CakImk+EEOPbjNxeyc0BfBn0UcBRUecTPFhkN5RVctqqGYl3qAxOqFcgHGBQWQ8pwUZRw&#10;I0ICZSWUegBOEPlqZOrialOl0J6lZi6HC5qSa2PyI5xCF36X8HXsvYDbSg1qhtOLS2BxFcIEoM60&#10;4nVUTXB1qVHjuX+KFvgljiKDBXowrA7EQozsURk793uhw2Mm0pvIIgVSvt37PbDO2ufhe/BQNBzR&#10;3bx8ccL/svcdgFEVa7gHkKo+9XpBr2JBlF6kgzSRrlIEQVDsIggivYQqSJEiSm8J6W3TeyO9BwKE&#10;EgKkkmSTzbZs7zvv+8/BXJ+wanzgvXIzrstm95w5c+bM/PPNX74fKwtGL4kXVPAX4CibmeYpcrmY&#10;TAvCDdzXumZOjnHUYjbOFV7eCFLCHRgSJbhF7Hfgk2AAweYLe0ADpWq2XP7aD7XIpgFeETmmkZ1N&#10;DWavrC/lvtG12aH7xIPVYc79Lo5aa5vuhUYRjuq3nwGAuRSQhQHyhnAUVBz0Ab3VVO5lDwhoBBgG&#10;7ka/rLdTt56Xb5QotUirQZYVaAzwq15LIvWuBccI64KwWQZNt6d/sCgyATgK/lHAUXCRQuo0rAh0&#10;pACGhFOQmq1z19trCnygbPaXu3XHY0YmGrXOBA4rkNFAyGPwpeecdfXwocYgFogvROfYyIJ6EM6F&#10;tvI4CqdrA0osQ33Y9Bg2MKxkYrhyoiub4MsGrHWev271519/9fmy6St3fJl8KZVAJJpFUxyL599+&#10;HJIzjo7lXS+YH9xuysFH3vXjMrThtUxLzxnLnp19kvzMKBeOuguQofE4gc5zUCAeG35pwFRXikp8&#10;g8LhMg0rMBFJYdgEhSFVHPaYaIMFDdBdLj2zpj5jgSb3K3HG4qr8rfQgIMewmPOcxsQaSmhKSbXj&#10;fzxbelhGXA4u6cmluWuC5ojJ38sWXnjYjISfwPp4jCbme/PIiujP5USuaU40ec8Ibvu+Pxd8NR8+&#10;UcF1nh8ndHjzYLeIspzZfi9MOt5+hddHElbF3wBP/g9TKGGERuMEYnMBNEKAI9Kx8PuOtJz8A6c8&#10;iDeCz2Wj0ut69KVdtlxdD88G4CgooXAjuCuDGROCATI5e/vBPwo4Cl6IAo46f7WI6uXvHNX+8UJO&#10;HnBjBRunuQbiHa2rsxiv1JfUsUpc0mgtQ531cnCbWhQGBv60kxd+Op2zNzY3kpS6Rko8rTKzy+qr&#10;CiM7q/alCUK9W00SHLZZYNqm0tQDd+uBX+Eo/EkOtFRo9mKigdkX4ggujkD0co0CyXwxwpGOASpb&#10;zDrE6yEbLIaoChR2/Gm038ep9xlH8XtqK1qKi9ZbTEtiTNxSfQtQlzvQRz20jU1yg5bMLoeu3Mim&#10;eUr3xhvyDKxWxUY7I7LP2n6DddipmsCrtPujvSv8Ds1sZw5rt0rFOZm5pbXT/EzEoP67OGqdfYYP&#10;OgIeKzyOWmrdlanBbggaCl6MQ47gV8JSTeUe9sBtxzz0LALWf7HAzfv8yx8OH0OXY0xjqDSsd44u&#10;LSAjHpWR8waSvyAFTEDUGSyI0DCAXxEuUpGJKaiQRjt/NFnlkLlPqenbpz/0UXxLSB/VrVfv26uG&#10;hXXp3qceCY95Fej8r5cmpKTDg13YsDhqyW9/TzXryYkRqyj+uW5iK5I0vdxZr71schob6Hqruwt7&#10;KpS9HVyltDEF1BUaptNhqSRHFr1GqdNVYu7KlTQW/+ZFDqWcQq5f6N06sgA7Ja2ynt00p5faitFF&#10;1RrV6JPNtuZ+DF2E2VCrg9Xn3hWMpV+ONHxGkSm1QE1Ia4J8hQIVEmiRkGSnrKoSS7EOS7y1vCRx&#10;ozpzkTpngThzoTh/OTMq6amgbcBRBGUoRg8PTSfB3pUhs7BJjWbXgfYVZiaMLiDnW/VY5yFkFSRI&#10;ZIAvlN0BSrkSawkNdFiiTHjcTC2rBrWLnlXJNSDkvoUGKLVI6F5brCxUwmgI7TjtJ7AjQE4fCHBA&#10;T2CPRhYe7ABH0b4bDdJo4UnrHhQBaacxazQwGDLW/pl/4V0LHjGsLRh+JqK7h3jECygLzlGiiGiv&#10;4GDgKOBPiocNjSyvqcMpAGiNbA0OV+sUdKYJajqY4gwspGrX5GNcSkGWEHaHrk6/npWrzKyzs8D0&#10;5FeDuEHHuAWi7uj5+Myw1ArRuWrdSC8useTczBOtsq5ngAxDYy8EyDIBntpvb3wa36qmMx7wHvgV&#10;jsLAvS3eeXs+0rxCUCNEVG+D0Q7TFZFmVjhzqmDKYOywq8uLL/ft1mfQgKHDMewb+MwNSJ9yn3EU&#10;WgVIQ9saUnyb1ibZkA6mNSLmHOCo1utkU/xpNdVYVLA6ttxieHyVusu31WPdbMO+rX15l+SLM9i9&#10;oDLDLYvqFj5YWBXe9WyMOxvoouVWsNEiCB3sGx36Rwl+5uBFf9eP6oGUgF2PW2nflCbXQdyBHQ/G&#10;BX6Gow+p3U3l3vVAg0MUqgQKgkUPKw4SG+EZfrpw8b4Dh5UaaAhvh/LBN9zRlQUcxSu17BjPRcUl&#10;sOuBNgqeG1gWQVIN/6iEjGyMO9hDaCnjaRbwAQhq+Guj8EGw68E9ruerA6okMgxUvLr2fBXb8Myc&#10;i4tWrhn31lS0CjXQXLNY6snG0ehC5/JXR0PEZnbgMhvvbxjsaxsbx3ocvzEthXUWWQZHMKdINVZS&#10;YsWG1ciAi9pVal6HyzALaoXp0+hr/zedAKlUZaiCsV7O6hGOhxASEAAdTd74+o+PV+s1fuf3vbav&#10;RWxlGukTaN/n8Lk39p4EQI534QNOJxRlsyHAOTE1C0gA7NwA3nA4h60KKqnkzAxMfqgx4YNUmrxN&#10;m7O0Pmu+JPurmvNfMmUZUVXh4UDMCjgKOij8Qe8UxGeWW7Qm2GbhnVmqZtehSAm46FGozwZyMdcR&#10;9gI1d6XixhKfd8R0f2KmvgVHJxurpEEG6YhKiW+FWZX4swp/Ivu6nAi1kNQGSiSFWl9vNvBmL2pG&#10;I4vVDmkPf0TAIoxJNDLv6vVNew+gJnphOthYt+4DZFItfoahA/MCGlocqdZpoI8qF1cjY2NgbDz0&#10;UZTVMSDEPyIe8XoqI0HLP8GHb2HFuDA2/gpmPCe5tMRjRv8N3MdB/0L6PBiy4QIP344dWTMmHW9b&#10;yC6FFZ8a/X2XEsZmuT8fV5E5zav5DM/n9174foR7qxCJx4hD3LnqAl5nXE83hidCM66pNPXAXXrg&#10;ThyFQU7FRs66MD3AzIxUxTv2/rR207aVTpvXb9u944fD3+07snTd1o079s+ZtwDxel8vX4X9NU6E&#10;VFGD/QDj7T7jKMwUTEvYQyC7oMbdmsFAO/AwMXDe3T+q5Zq6cSLibyKZYgG8MbXZwDpukg45LHXK&#10;tWcpeZFjFDN9ldzI5vga16VDwhhkFiR4YROP1XFLlTOdeTHxuzhqPZstwlUIR/XZy9puYFuylSSf&#10;QKCA7SX+oQ1n04REj9zjAvDzSzQl1A4EC5n80edfHj15SstnchEsgI6uTYMfGwfyobIj5i6/4JJ/&#10;CPm+YlkEjvKLikG8XkruOSxQAu8BXMqpKjxPO3uqwzPCg4VvFZQGcBrEYcdOuXXu2qtL937deg6Y&#10;Mn3OCQ9vVK02YT/C6v4/Mh1jcpKDH7VTd0PP5kXY+rjZ3wgy9PYyf+bHBh9nvYPYV6IK6CgM5Dxc&#10;YyJtg1RmFBMLBz5a8Y+O36E76om/x/f5OsnmuI2Lk8atS18w/8y4DRfmLIv64m3/dqOCuSqb5r1T&#10;bT6Nea4KSNZutCqJ4uRelYZRBPnzyzqBHHLzLwVExgqGYOLKEAWLouL8goNAoYJOB24pS92py12m&#10;zPxCmvdV3YVPzZJCOJCTZDBBPwR3LySII/hj1FcFZL1jtOfiM5Z/fD/f46VjcXsqmHRWUL/XD3Qo&#10;MhQjJbGE1eyJOvyWd8shvtzOrL0KWyl8MpAtroaVA7Xx0Azh+6hfCrnHhy2K+WsxuxL6KQxDuAKp&#10;sfHlbd18A3HsHy8Y+bT3QOG5xaDVycrr1HdQl279O3Xu07v38Kc7dB/Qb1z3V4Z27zK4S+f+mBR9&#10;BgzOyM0Btw6U9AXXCt1FQUBQwFHISAgcFRidGBJ7BrAFMhPz6I835PaRAFEmg9bKksryJrpwb4Vx&#10;zoU/VkIWG3CnFhhRIILfOfXse77P1yIuIynsQ1cO6OotD25f3v7R3u325rmN9Wy7PWvVbI/BEz05&#10;GTNKFUCkdqMS1dfwaKrRLWo64X+hB+7EUfiGv3HaauETdtPgM+zUZVDXniN7vfpGp27Dnn6+3wtd&#10;hnXqNsI7MAXKYWQxE4WE07D/eZv/F/iZy9BEbLNNEpkBFjj7VZ324Y31rVcamq814tVsjQEvbrUe&#10;7/jzISdzq1V1M7wQSIxNGJYVabutbFuszuesilzjMcNoX2asUrAfUux991u5pfZ+h6uwpYHDebHB&#10;EnuNjTlR9k7YVZpHDng4uU1K7ivt89trHl1jWZBETlhYwSi1nxPzu0b7MJJd6EvINVwOvdZU/pIe&#10;MPDsTHjsY8aOjYyOhmOGQOvk8OI8IsLxgi9TWHwifDZgmvGNiHMNCPOPjPXwD7xZXoED+AVUWEGo&#10;Mnzz/rwPe/Tu96+OL746YMiL3XuPGjshJuEMfoLHe5/efTEIeA2Swys37gfkcERUPHwRtezHi2xQ&#10;sH64j+V1H9NrobbBbvKxnqyXiHldQJU6KW3NG1f33+joi5Vpk/e3Ge3PjTn46Dvu3IwDj7x5pMXI&#10;Iy03Rfl9lNZx0mkuofAM5rhWT5ZW8oC5z8VmtiInkSiEvKYFlgxBK+UREpNbdIO06AaToTi0Iu1j&#10;w6VFdQnLL1+dwqRnkXBGTMxm4mq0UMNqsdgT5jOm+7QG6lVAxVSHPw1ryjdMOMRFXEm+wQqnu3Ab&#10;4t+OyJBOONlqzAnu08i+gWWecujlKHMcFfh9Y0w6KlAToTG3iS/wD3Z55K3kuH9QKVXH9yI1DkcK&#10;EYj/vsIvsaWRJ4/Cb4hLHdhvwG1iBDv0XmzOJ5+cLyyshzaKsQAwRwWHg+gAvQR3Mv+oGBcf/+KK&#10;KsFLhHztG1usTKy8hf7DAuGWFHClqg6sF1pW41YY4J79Qx2zRhdXTAzkfIq+RSe7Fnm/cYqDQB72&#10;Y8s5Z7jxB3qtPbvnrZ/aispdRiZz30TOjS5JVMBzDAOHdAMSkuJNpakH7tYDv8JRlA+B2TVacmGl&#10;eD3eLbBTl77Z56527NTDNzCqa69B3XoPvlxU0fPVYR988tX6zbtf7tEvMCwSHrmYZ4KW24SN7n3W&#10;R1HYHeayXYZYDCilqoymjjvUzdbaW6wzCa8GNCUgqyc2aab5sCpoJ2hqGl7YxxIqAHaAZ2qw0Sti&#10;7EQJm+ynbreplFtXw203c+uMi73ZWfI7qMMFDuWxGdF2Ob9thPy5My/M41sZt1zVbHN9t83mxFpq&#10;W1qN7gkn1sLJGlGCP01wICApRMHm+Lfx8gF1NJXG9wDGJF7VNTUSqfTYiRP4DGsd3h2Wn3EUDDQA&#10;vKFxZwQc5R0GUR+BkHafoNAqSR1q4FcN4k5HVQKXJr7UGojWSabUYKWBPxR+E/QVmzZuxlSS1987&#10;/xw78ZHhWgVitjjJ0jfANMjfPtIXpAfm8SLWx934UQzLqUHTsFj97PDo8J7/1j8Y6jW0aMqQUdYE&#10;urdbKlZeyuo/ixo+etdTQUWu0PAY8FjsSrgokAfP/S526u7kjEwkEgKO8o0k6x5oEDxDY2Oys0iL&#10;brZbKuKqshaozn2hTFnD8LoQjNGkZPZz4T5Ij8hjGQmUV+xKSvA+DpY4iVVDLJEaygUzL6Bj8JXo&#10;WqZLrcrLleHhs22JS3LqS0stbGfWvLmnHpGwAt5KCGpNrV7q8G5prBoBN0x6gwbmbxyHGAjefe/u&#10;p0CcA5iZ4doEn3gAMLxgJMNSgcAZM9R9uDEqmBQY8FR4jk1AShzcs0cfvPPBFOQUMe2999LPnsUH&#10;qVpHSQlhA0UEB3zyQyKgmOLnFzgy0RisIberFSr/Q+/kO4HbrtMwjdwCz/ZKMnRa2MaYvW/s5+Q2&#10;tiBxQI993I1qy7Ua+Rdx/d46/n9u1UnGeXIjdrUY68cNieA8LxyeG9xh+A8ddsTum3ISPBJMSVkS&#10;FNDimln5H2pD00H/ez3wKxyF0ctvFDCAaQxjvhw/5Tlg6Jio+HS8e4sigKPwKquSP/tid3zo3nto&#10;l14DgsKjEKBEI99mI34enHqfcRRvksAypa7FhEQkjpWNPmEEdxNUT8KrAU0JgKrlOsPY06zSwlR2&#10;pjQY/rlZuz1BUajH5oWdTjRP2Cl7fImRWwqAxJovYS3mq7h1sjbL61dng3/oBlI6HM5kS1PRJUaA&#10;qLvnKV7DuPVybqW1z05pHUjtWN2WM9rWa9jTm3XZEHbMpCPvfbyYjt7o/6byF/QAjcmfX4BSYOPB&#10;n3y4kIOL8wMfx0COq/SmkNgEAUcBRHmFRsO6JwqLrOdDKgQ/KFox+AKSqIWLFiM0T2ckeAMctWLt&#10;+vTsHPyIhUan1b/Uues91EfpkbLIbq8wsM35xlEidW8f66sBbKS/pa+fYWwo6+uj873AlHZ41MCW&#10;A7vQA1sMWjG85y/WFCwM7VAouw7dTcb1GxOduXmBDx+I/1aGmQglixmLocLONLz57D53BQCD2VpW&#10;VY3E1sBRXmF8ohOoNEPjPSPCxUo1bd1k5yoyv5Fmf67JXKvJXVMRv4acDZjigsunmkujb+lkwFRA&#10;Arf8OOsZkUWJ38QKULaSk7xp+AHO+azXdaNhV8zGyac4MZMUSVm8PPJjz16zTjy+yn0cHJWQ3gTQ&#10;yIY4ZrJiOSoIiAA8ALe+mdcdWeEozjOQ3/14VIttBQYwveDpBBAFMyXPS9mghhLOJCsGkgvglhD7&#10;pjXi+GeeeRHrCPJi4wB8/87s92JTUvDHuatF6CUoowQbKFwQkX0pPO4M5h1NKn4m3r01jr9VsZrk&#10;q7nv/tR/hAs30bPNWyeffW0n9+a+9iMCuQ/dusYVxb3p9s9Nkavh/n5WEovcxFPdWkNLOfpYi8+j&#10;/4n3nifbjPqee+NYy8XJPd8XPTHXpQ01mp6OjLcKyx1fuemX/+keuBNHafQYNnbEscJZF+MfTh0v&#10;vtIn70LRS11f9Q+OeeHl3k91fAUMAL36vebsLgK5Pqx+wRHRQAawoQgp0f8CP3M7rxqCJwEkDKLM&#10;sVysjgaSMQI+CQqoXymmuJVs7EmzyoRpoa03aF/coe61r36iu+mZveyxbZYW62GAs8EGx62zI7sx&#10;MWruUnKrWKfvTN+lKteGyh/eaZ0dD1cCclWs1ZonHlNwy03cWhslQUbO4pUW7hv2r++0rb9mI9zF&#10;PFVU3YfOCB5kQ/epi0l3ZlGTFgSdZOXzOjXe7v8/PUj//M03sEUJXJcCK8KdblT/vsDPOAryHwyB&#10;QdFxwFG8kzn4zGPhMxwcFYtZQc+StE12nrGWduX4Zs06J/CAwDoCrRQSZ78ze+6Fy1dAlUO7dTvr&#10;++pA1HmvCnQsAEjQqQ6PVfdw1w/1Yv1FbIy/daiXrncAmxdvrZZi4TPJsGqDTZaWrwezIFRdatan&#10;VuSMPcK949p+e+Se4Js5b4e0TKl20fOkQUYIM7xIyyMmPHW/C3CJiXKzgGQMiU7wwuDBEPILjnMO&#10;EuVdu044ylRelLS8Lm+BKmNl1YUvC7I/MxOZOPSYGdc9uVtMA+8m28VdhT4cBlYdwpGxEaCWKxE1&#10;Mewktyl+3enCI9NPPvPmkYenHnnqbW/uDRduuhd38uxaLZmjEaYmwfAElIHK0nGh0UtYhYoVKfbo&#10;M75zUHSWWoMdunwTn04R2ijcBo4mQxcmAiaXQNfWcLYCeRhJ90b7kW49+mPkw9MWcwT8asvXrE3L&#10;zsGv4QlJsH7CaI4uwot44IPD0uB8CImOTsJ9NH6+yOpZnrjGKX7x2tyPvjnz1aK4j5amzVp15rMP&#10;YiZl65Ome3NTD75yRYfU8XY5q3a+6D7qBIeWDDnAbc4ctjN7xdcX537m98qIvY/Mcn3q7RPc+ZpU&#10;nlYd/YrnJiUFXlNp6oG79cCdOIq3QGEEE1EzJrePfxj0TrDrPdHhhfCYlO59hnTu1u9muQRf+gVF&#10;w9Pnqede9g0MachTLJfLafzfZ30UJrHOBFJN4ClsjYghM7yItftWKbhFcat0cI4ClIJuSkBWLTcw&#10;+EdZEKnC5EgEtSWVLUpkq5LZzGQ2L4UtzjCszpA7pdWuTpOsztSuzWNLUjTbEtm6MLYzjy1PZ2MD&#10;7PuvYG6TX6/Boj+ZrXnsO9bGydBmpQz59drCD2oVcJT+2ZW2nZeJBb7aZB+0G2mLLQt89CAkwZmI&#10;soG8gtRpwlF3G4b38TugJoh6AJ4G+CSgqbtfkgY+FiE7JP+14rLAqFgBR3kERwJHgVYxMiEJzxNy&#10;ntdEkaDH3h/rCL7BWS5uXnj6OLesVoZ4Paw0AtBCnQMGDtVj93+PCpY9o5TtTjN1Fmn7e7EJ3myo&#10;j32cr2WCl+FFX5X/NVwGU4OoJ/lkHzT4HsiiQ44CpgOTeanO8KFPr7e92n3gPaiA3YRIkInxTHDj&#10;5HGE/teYy3iT2X3uBqsdAADPPT41AyDBHaY95NpD4t2AOPfwkMCkRIrYY9rLcWvqLy6XpCxmAZtr&#10;r6yuZXU3NRRid/HwQ0yVxc54hJ3syDS5UgmBFQmyKAAakav5rVGR3IzINv02PDwzmptw5KGQkpB9&#10;yTvjrpbD47zCrgC9hZLADi5h1Rn1hCEdFd4HHU5MRMcBcxwCDdFVvzVMADfQFl6u4xZomuD/X9O1&#10;4QCxWJyYmPjh/PnTZs+d8s7smbM/eqVrX5CnoVOw1iAcKSwqGvo6RH/A9BkQEwe7J6UjBJSCo1RY&#10;ZOHNUtpuwDyKpBh/YrpocA8qpYqyFd/SYinSKyHxLcytNmLS/pZzDrUtNUrrWJ3WiHAik3tGynhn&#10;DiJ98vdDZ7k1n3jkkeEeT70XyOWpyyVMIzMxJeXlUVF/Eiik/XpTaeqBu/bAr3CUwOxB45j3ItTp&#10;CRVAE5WRewnwKSI29bmXekITVVQi7t1/+NyPFnTpMWjIyHGv9Oit1tN2AzpeUvNi/N9vHAXTiU4F&#10;Ix2BE37e1WktE1x0QE0EpYCjVumgmGrAUe3W1c/xw64Ph5JOCtZAPkZYDZoTmh60Lgowh/joQDFF&#10;QdI2GaxwErONp662GCgzHo+JmFGsMnX+iT2xQf/oGiku8cgmyyPQZa1S9NojraRz2U9XWYuN5lbL&#10;Vady+RaCq4fmIK5uJh8JAlRN5S/qAZVSiSuZjXjszECJI3+z8GMJnAYQ5mcvXgazDXAUha6HRnuG&#10;RMEAkZyVCxz1c0gFPUvBtIfhg6mEmG6cCLrazxYvRfAFnAZxAIAWQtQ7v9wNq8lvXrsRP9ZaWWSB&#10;bW6AuqePfaQfm+zDRnlb4B811d88NVZei+0CQL8Fw5sWkd9eIBtx1f++Q7VKPFZInJs2iuWX+5Zu&#10;eOsHTmKsRMZdhKFACIHZy2ith1sPrfu/pZ+5R/dmtiLNAh4z2F/B1woc5c/jKJEo3icmwiU8pKoO&#10;C73pZuZexYVVtSkL2PUP8zPGiYvPkj7KYi+ObJ8fyl1y4ZLdWsjzV7H8ODhwKpm5kkmlEuXQ4w9N&#10;ONJt4FHO72LGzvSV8yIee9uHG3yMm+TVcsyhdpM9uFnHHivX3DAocdfolhqi83RUkDgbWnwzk6qg&#10;OEJMtpZ2GTRFHBQeZcG9Cep/jHDcIWC6UWlq0MdC8ctraOn0ioqKzLN56Tm5BVeKCq5cz8w8i5sT&#10;hj7e5UrSsBVXiqF9Co4/4+If5BVBOArsEDDqSRQqgpqUU+bPhTVftzMpZPh5ccbk75vvTn2/1Cpx&#10;TQrpf7DVxy7t1SqEmRCND/zQwHHunO8+TsTdvKWfJOJ8r+wVMzbo4D/mHG873pPbnjKvFp1Chg6p&#10;ogbdSP2Du2gqTT1w1x74FY7COMcUwTjWa0mJKZXVA0d1ePblnPzCJ5/uFBmX1v6ZzjDz3aqpx5cr&#10;1n67Ys3WWR98NnrcREwNpGTFKQIt4f3GUeCOYzagPNrwIzuVjmCb/ChoM7ewlustglYKOEqw7tGf&#10;K6QzvC3IyYIbRGYAzAu+N0rgYYVVxm40aZHKCjpxyglKs5g32uAYg5pyNdNtMbMO8bM82SjEjbbT&#10;fvaok/5RJ2Wz9ayZk+HJ9TpumW5VEkgVjHDxHHzUzK3XdNyszZLgXFxCBwsLVQMaLkBUCP6m8tf0&#10;gOC/JLzzVxRglcOL09gnV2EsFqlZuWSduZ15NsYtMBy6hfwr1zDoYMJGDSA9aFBt4eHihbMwX348&#10;eHTOp/NxGCaFoARD3rFX+w3Cr/eqZIrZ52d0AzwNo7zYGKSA8bO84W/sJzJPDbWHlghTmCdPp+00&#10;WkGtfUCLwYwpJicyB3IJYjV1rAB6Fdg0QWWttiMMBfcPrTklHL+ndOYOuhOPn9dngkI/KinVMzAE&#10;aWKgaQkKSPIMD3aJCUs/X4yWaEoDqrKWyLMWyRNW3irexEpOlycOPb67ZVhU84uunDh+rzF3ZXHO&#10;+HP+D/t7cPJSVzQ/W1G/LfvI0EOcxw3X61bj7IAnd6SudL8cdij/6LbYQ/sv7d2TsXt34EFs+iCG&#10;IajQIxTM6bCQrQExL/DDr2c1FfqLBLowgh0UAZSCegopVCRMAWsj4gId1Y6ttBlcm/yM4BcT2pSD&#10;hpM4z3kJjBGZnpcPHAUWkVOiII+IaKGXkFIcc4TEOoQkKmj8fIFPChYhsdlyQXvju7OfDD3ODf2x&#10;vUgW61xyUI17YFVlqjTe04lIaY/mHx3h/Jh7/s5V8R8Xaco+CGg3zIsLSPNwz/CY7MXNcXuqsEJJ&#10;+fWoWwwq680/0R4H3dn09YPWA3fiKJ7bBsOd1nrMNQiGPgNGQB+F95Oufq/0GIDAPZnK/HznXgkp&#10;uZBQR509+w95DYyFGG63tyQY//dZH8Ur600URqvSyOysBvleWMmFOvbYdoJSglZKwFF4Jxy1gU31&#10;BlIi4KXGscxQBtOIldVCecuLG94Yj+UG+gqV1SavwrYLR+lpDwsYpLFgNtFxKhwCVRWTt9/OHlqh&#10;buukg3M7t0zbckNd+43sIn4xiLNN7JEv6v+109ztBKugWuSoUw5rImqAfQkRx38inhfVNJXG9wAx&#10;BOKJ8e8N8BUi3WFNGMRQKJnMkOdnUjMQT9SAo06LQgOi44vKsJOloD/UIPDbCPoohIPh1OKyyvkL&#10;v160ZDmGmA5rCcF8OhL6qN59+mMq3avidZ71DlM952F7y4uN8LIN8dWMDTJ3CTRPiiS0gHAKA8Kr&#10;9BRVgSbcDm+/V9f+b6oHN2hiJfSEmdY1yT+wzB3mGNAwIQj3g/3tg69uAem7RoEOASWr/K/QR0Fq&#10;Qk7oia4oPj3LKyiU4tGCwsODU50Dvb2SYoPi80iyaDOvJ36pPb/MlL4sN3uhOn4vKzvBaqUKjd4U&#10;+CKrzUdTLYgR0xusl5Kv/NTMGtuP73XtmOPcl+EjJp5qPdqVO5rrMsX9uTcCuaHO3IAT3IijrX88&#10;/81N/RVelIGLlgdTDh6WlSn1VkNUcjJwUdx10ZI9M3WIwnEMNNFkJKwpsd0QFXluCFvjJFpzOs8z&#10;T3ER1UPm31bJgsoP4o3fs5hA1cRHfANBIYUfKbAIhVgRgocgPGC4iNgEgEz44bsEhnhGxkBrB8Lb&#10;rLPnMe/gSUXHCi8H7Xf8tQwNhb4fZjsklEyoiHn3dIeJrlxQWRRoQmy6Kh5aYnyYDfUstCy5uzs3&#10;/UCHecFDqm0arxyvA9kemK6wsIaVJ7/r/nhqSbKRKZQ1xFyK9hiBIptKUw/crQfuxFHYBhgosTWf&#10;gNVIoXAvd+8P93KoocB4AByF9xtltSBDmP3BF0tXbp4x5+NnXnhJwWduFdx6tUi9fp9x1N1uhb7b&#10;k8ie3a3kFmnarILbua75stonlukJ6jjg52z091vsSCLTagUS59m4VRpujaKZk779enu7TdUrIzEF&#10;rWK5dWmUkVvEntgkc7/YpHdy9KD+W7+HlCeBaYPi0TssAn7C0EHBrucajEwf0chhAQcPKJfQeloy&#10;8A+AtomUl1g3NWabq5evs6sXFg1gZoAxHIAXPuD1xrjx+IxlQqnW4x2fMfWEdDYNSq07O0WDVYHQ&#10;GBkjCA7ZrPD8SZGw10T6IQHkFjXci3UPtLzta3zf09Q1GGQLBh0axK9lt2vjl687a35AvlGRWb6G&#10;KfJZyNQf/vGFX/saEwCTrpaxN35o4Zx2nBjtEfmOzRDy09Jzu78FGIYeF3lDsLLKKr8QhPPz6YRC&#10;wgmT+wWJIpPEaqNRV34zycmQ+YEmd5ks99Oq7I3I/gINiclUcT39C0XCICAt+GLCUkmoQJd35fJy&#10;TTVabhjpx21OX/99xv7RRx6eG97Rr9TzRLroQN6W7y5sfj/un6P3IE5fZ6bVXgG2D947/e73q7da&#10;kkqSRh9pNiPkec+isAmH/lmg1i1Lmux0ZsGK1C+/SJi7LO2977MWKuBbCE88KOPVLPjGlpmn/jHy&#10;QNuRPtygE9zIQ0+MPMn5XgrDDtFEw98OexwcAHl/PCn+hbaW32g0QCJhWSHn84oaWVhciqt/KNjL&#10;YSuHoxR0UwHhURK4ifOpk4VGU4BGYwuPYxVWqLS0phqay5cVWWujv4HtV2OrV2JPi50/hgEY/qx6&#10;OXRXeFrgeMd1gJQwhVWY2yCvVdhos2xFolWa4fgfj9PKtLyHBx3XVJp64P/tgV/hKPwoyHZ8EEKc&#10;lErlvn37lm3dvHHf3tXbdy3duL3nwJGEo17q1b1L386dO0+bNi0gIEBAUOQcJZT/EI6SWNnn3vrm&#10;AE6bWOs12kc36tttY9wSZaPxkiPc9Q2fesZJ22ydpvUWG/g8uXWM+1oz2dt4XcfAo1tep0IAILfe&#10;MOwUq1I3Xg7c7r6mf/5DPfAzjgJPoICjEE8EHOUeGg4c5R0YAohFkUS8wQ7ClaQsoJFGi68geet1&#10;FOgNFIOf8IJ9sAFNwecK3wggCu/CAX/gJu2IAodBAsspQ1CVlV1Ts/XZihF+5jFBbJC/baCvfbQ/&#10;G+qlnxCoXZuNRdQETRSCqv5dMz5CEfqAFrAZFeiy9ib/2GMn95bPw18mPDfL58mRx7hRB7gpPs2P&#10;5f0kB1evqo6AKKtHprn73Q1YlvFkeRY+huSMMWeSoXUBi5QHQFRAMMiRvIJjC0oqgXNKM7YZsz+X&#10;53+mzll9PXKNvi7NCFdvGhYXYo48B5KDejLH1vMPvuRC7JvMLr1aLxuz/amAgigwIv2QvHzhqbEF&#10;8kIlY4Wqa2N2d590qvm8088iStGMM+mB22HTdVQwXJPFwdMCW4w6+fCxG7un+HM+OTlTgrnhR7jX&#10;Tz4x3q/VsB2PTd76tJFVKlmZntXtTg8YeZr7wO/5pJJoCSvVMG12Vfpct0dnOT9fw0psTA2VL3A+&#10;mVMxWHk/WQEFQT2FbYIQxy00Bl105UZZQES8R2CET2gMkdyGUqReXEo6eBLQarLooeD8Xw5j4eTf&#10;e8fss9gVhJTIlGsqrrFdvgFuMaLRNDPFHv+N+eJIAk7YjViRc5B6V2EgA2WlEpt/bQ0rlCtYHW+S&#10;Kb0FPw7keyIgzq9uAFMP7Dz6vX5t+v13euBOHIVhL8ChhmEMSih4I4FSDTtuuPdERCcRSsIg40FT&#10;w24aZwGDYeLQif8hHIWlrKyWDTth4xboWq1iT28zgFez5Qr9vcJR7VYjKtDGfSvlnKTtnFiblazZ&#10;KnPzbaagIrKhyHTGD32VIOTkVqlPk87bsf3odx5L08//oR7gcRTsDtUy5S9xlEdYBHBUSHQcdtNE&#10;RcgvFZgBgjcsloaNW7d36tYTARc9evfv0qVXtx49h48cRVMEqxmf2m/g4CFQUkHOV1TVQseLn+h0&#10;021PXYd3i1yrzF5BJIjw8TXWadnhIjZMJBvhzSYE2nsGG3r72yZ5sj5ehhmpmqs10IMJSWAd1veA&#10;/SC1S6a6cFNOdx5yrMVFq/LUuZNjT3NOftu2pMx8z+P574K2K6EDREcrmQnZe+//zeMSt2MQ4H1k&#10;NOVduOTmH4ioNM+wGDeRKCA0wi0gIiIlB+om8cWj2uyva88uvBU7vypxJVNEIfUcFnEIjRvZ39l5&#10;LIQUMPpaJo96M96bw5Ivo3W/prhaQuwGsFSyKiiLIJdhPz6V5hxcfDhXGoBoPUrOQAs+ctk5vGOw&#10;fCcUnBt+iBvj2u5g7snx8GyXXBpykJvt1dX91qEJhx6RM2O9UYXc1kimlF9e0lXELY6fUaYkhyq9&#10;zASv/uyqs++Gc5+K/gF0qkRgnJHJFXUyUyW0aqDrJAUOegC0OHZWJ8EQZjKpEnwQWCPQptTsc148&#10;iHIPCAe3LTR1UEmdv1qE2UEtx7l4Iy1vowueM3+6zmiUlbELMyOeHHuYuDR1douYlY/d3MPryg4L&#10;5Ra0AElJdUBUhpFb27nnBWSpc3enrZ144qHxh9oFVnmiHuiqgLLqEYzLozu0zPBbAZCNbmrTCQ9S&#10;D/wKRwnYSbBx4zYh5wVHWZOeLMRYQbC1xXZbraIc91o5Zjvpr/6thuK7htD7fwhHaQxop8nzvO4h&#10;Jxm3nLVeJ+eWV3Cb751db7mdA2fUWgk0Thy4Nxep++5Vbz5Ht620MY9zSm6pjnPSDTluqkYAMu2L&#10;msrfqgd4+Y8nd620wiuUjDICs41neCTIluEHCxzFZ7bHLOCNZ7zkF/RRknrNzfLK8ZOm4Aewcfbm&#10;CaOwNGj05qnvzAoKjeQ3y2z6zPcuXb0urpXgUsLEadiJ3KWn4JJHZN2YbuQGHFbF3o7U9fNmr/mw&#10;MSLLoBBdb5F5oLttfIj18M0H2A3qLh0jfAX/5X3J0xeG9x8LUkoNOxJ9YFY4JydNjGHSQc717E4+&#10;MARqKKKA+Av2NXimt1leISfhL1dRhfxxSHfiFhzpHxbmGxjkGRx9OigaLnjGqsialOXi9C21WR/Y&#10;b3xTlvYjBhZ0OeSYSX5K5ZVlaLBKkvrKeVEnGOmwQwWOMljIbIuDeJc/rPMGmJmhagFUwB9gMCCj&#10;Lpmk8B/87iVCL935jkDSDHHSqJ9aj3BufvzKsYnHH42+lT7epe3rh1vFykInH+Ioawt8tKy0B9gV&#10;vXmO/6N50ixk4TOz2rK62pPZ+4c7c72cuciSk2YIOS3r/dwIrAgwisEVkXjRoaQFDQM/O0wwpWEW&#10;wC0Vcwcu6HYWHpvo5hciikxw8Q1GriXoo4CjymvqMEGIwxxn4V7+lBUWEXaaWuqIUmPee8GtXjvB&#10;LYrvtzlu+q7EZasTPh3j/MLe/I1Iaa1hugpd/dHsIwdyjs0MfhJmysknO/5f9r4DPqoqbf8AglgA&#10;xYIoIiIgCEgRk9BC6EhnZVkXZdW1gIAKSK+CokgnQHpIb5PeQ0JCSCEF0oCQEEivM5ne+/mecyfm&#10;z2riZ77/uiwm5zeEyeTOzL3nnnPe5zzv+z7vQs/+s/zJh75LTiYHnEjfF1Jy4XzkCT2LmGV3RSNH&#10;77KnXa2rB37dA7/AUZawWBxmgU+wFaBk2TrP/MVskwEvw4efrt2xZ295ZSW3eWj5SEQbIr+7NfX1&#10;QeEocPcig15pMPOKzIOPichXqFxMyR5IYrZdv7jDr+80IIi991YDA1G76dMHm3dG8kVsqpkv35E9&#10;+4OWfKPp+T3N5VMh5DjRX13t4eoBbuWHyc3KLwKOYg+IHqCuR1QMnucU3sRW+19wlNGskEMdmW3+&#10;MUM8/QJb4qPMdNjro2EXzjm6Wk+x9fHn4TncebdK7i77y6pf+PUsc63NfoLvgRtE0AE0V+noF9cM&#10;o7zl8wPo5ED6tp9mfojGiqcZEaQ4kEVF2EB0Pv5TozBjnh2LPT7fvQe8XU4Xz608+5yQQr7SONeB&#10;OOcfQ56sFlKWWMGgW/0bAUNt9n7HX8TNarmbHB5oFstDUUIuMtqNFxGdlOQdGBAYk+jMi66or6Lq&#10;onsXd1Um7xFcXa0v/uRO/B4oNQALCSRi3HI5sg7v3dUHPJft1U/DkhC5AB5DBcKVWPAdNUAhn8EF&#10;JrrPB/CAnB60+vFEhrfD3EN8Ffxl++cPv94n0d0XefWZ7NRtVfSz89xJyM30WTwy1YEkCGI+jSVN&#10;TUqDEYikUUTr5p5+cnf0W1fuZvgUOq3yGbTAo98UD+ZFDb6VJzDptQD6ejp2+JjRY8eOnjRh0MCJ&#10;r41+cdTIMXNmz39t6Ijhw0ZOessaUMrCUOGMFBotLyIWOAoliYGjwEexxL2oWKGCxQ0ylMjhqP8b&#10;H4XMIEizfhluM+04WXCWxN1MP5l+dIp7t6WuZI7jM1Zne59IcZKByzOoE0qDll7oOfmnvvMuPGEX&#10;ROZ4krcdyULHl5e7v2YXQGZ6ErtTZMUPryhpMToZp6SWcIFV7Xdp1186cw/8AkdZugKsFEDR/dtk&#10;DG4ku0l0unc//HiMzZSVH30kUMmRGIQYqlYyCiDKQmexVx4QHwUV31RkbLCNg+x0gewRBEeto4/v&#10;qu4wXmoPdx009N5DH91k6val8qWj8nXJhvxmRtTd4NOVLo3kaznZpfkmnoUTm/WcmnRnHlsP47Vz&#10;O2IYIERrgIxilFQYg1LAUfi1+F4ldtOWsl8Y6jCaLKUCe20NC5lCDaH5i5dVVDdg+ENIaujwUfDf&#10;efsFWU2eDkcMSsZgVPz9g48smArvRaUMMLf3z7JfdxiwGQhf2CnwA2du0EnhCpSAWeJDpwbT8X76&#10;BQHmeSGaRSmydETcMIlz0BL/0vAtlse/vPon+gUJMcAYZ3LP2voQGwdiG0CWx5Kxx8mUn5618Sc2&#10;Ht1tnR6bd2TApdJEGZVLWMzRH94sayDrd46KhEA3svbcgiKjEhP9eIGBMQkXwhKTMjMRklOWfJRf&#10;uFWS8SU/4QNB3k5qKGZEFFCE6eYt3trrF3rUZOzA7yCfaqRiZCAyKIiQbhbqY8bQgkyZxsReYHgJ&#10;CzTei1GIpY99Ao4ELcohkrauWG3Sr3DqNv0ssfXosfDCizZHyaXam8gBnO/yXEL5nenHCBefLxWL&#10;1GD2Fjr0hT7VErdxE44+MeYUWRs9J7kyFRoISm39VVEqxLmA/sa/PUSuxZabjhg8DzAPrj0LDQVf&#10;nsW7B4PA2QRa18QPCo/x5kWCj/LksSLg6J/oS5flOiba1oqj2jrr3/NavYZK/xbfZ7Y3WXFmSI3U&#10;6H7n8JvH+2Ef0kBrl3v09b29X6xqQH/pVTTmll8+LZ3v9viG1JGL/bqvDZt8taH+Hm2OaQy+Rw0u&#10;CRfL+ewwE4Ai62JMYuHvOYOuYzphD/waR92Pi1o7BAiquLp6wV//9sqbE77cu7+sqVFhhiec4ZW2&#10;2wPCUVhU+DraJIeAmrjBSL/LoBN+Ug0/KPi34ajN4Lik3bYqxh0VHkoSVxmpCOrlcvqPQNQplg76&#10;oXm+p0Gu0oM4hmFrYrOvqz1UPcC57XDfUP+FOfWQsmfRj4qBDmckcz3gagCSuQhYmEo8l8sUeDHr&#10;ekFqVu7rY8bBFojFShi7STbTZSq9RKEdNhIqtQY8ee+Djx2c3bEc45hWeAMc1UoC/7qnkMJFtWp4&#10;aqJq6aII1WhvrW0IJDeVtsGqSTw60ZuuCtf5lRlYKSILsIPf/T7jiW/BubFz/vM2Ba09enXLPNfn&#10;9qVuWBn8jM3xR76/fPxr3ufzffvMdBuwKW3OsYwv6mRwrqKwyn+oF5jCBu4CaCIjreAEJ73D4/1C&#10;Q8NjoiCJ7x1zGTV5qaGxIc/ndvL7mmtblKmf87O2isqjEQkgLEk6f2CsKnSYTiuuAOcEaMFKm8uo&#10;Vsx4T/yqQTA3w/DIW9BxARQsXQ6XBuVgPFhQFFxtIigbwBnV3gVjXOXUFs1wJDYuYO0CZp3tHVyc&#10;8o7ri7YuJOzutZmuJKs5L77iJFCalEqXupCZQeRA4V/j+dFClu2gg9QewpeKy4rsjjwVXhSIEO4X&#10;XhoIECfTmyaOXcIEYDHqDAZWaxXnid5opekoLbxVDD7KLzQGQea+YSyJAzgqNec6tiGYF4zsZV13&#10;3yBu7xrafl2LypM3RVXnsxyXhDxSRpX+ZcHWxwkkQOop3/r7nl7Z3pDCAMQUqk0r7Ad7F0egrJ6d&#10;w+NTDw7KbKrbn73QNf+c3elu399ZtvT0q8XGBKZJhpNSo0waup9ta7paVw/8ugd+A0fhYKzwWOcx&#10;I4pK7tnMnPvy8DGOHv4iBZPjwUTWqFoWJhwANhvzBT+xxWYZfw8IR+kZtBNrzbo0GaR6cQU6XgUd&#10;8+O/LT7q+d1aslM7yJV+m0f58JhTTYXQ/HVQOdlk7L6fvn5aU4YvRdeYdYgraEmm/XWnd73yX9sD&#10;P+MoS8Y6cBQMH5Z6/9h4cFONEFvGmf+8xuMOQ9EAv8LZt+afn329fZdPYDDSlrBKA0eNGjuRUQdm&#10;OuKNcYd+OAZYFRgSCUsBGoH9tKgi4NDfbPBJYRkvk9MNV3WjfDRWnnROMJ0Q1jw7RDI9gg7ypB9H&#10;G+RifIRKAKcVzCaMK8sLbGl4hhNm5/xnbaj7Iac+Sa5LHXtWG1RBN5wWnX7sLpzq1LDIiXjcPAw8&#10;oacaxEVzNvAP56MsAJsFLzEwwBIlkcKJ+B9ebLKLh+fFy4nOvoHecVecA0L1ihr53djGqzukuatp&#10;0WeNSYeLE/1BUpkEXrT+hATrGG4eE4EClYlbKFPSO3cFACcSyyfDP4Y/swBM5unDc9x7sdLExzci&#10;pRQIit369i8XqnjxV28vDCczPLufuerx1wRysaoQqpW23iS2OR+CVMfTv1955mWFCgBOucb/yY3x&#10;I5pxGiIMI5A5IrUUJbDpibxj8O5FFIcD6A15fiZAl4pqBg8ZjehsA1L3uBPVsUArs+WnGirzUODM&#10;ygaO8g+L9QmNCYy6CL4Xfr1rt0pwHOZFy9Vx86KF2evI0DXgwiV4Q7lrisOb9o+sT//czpusvvDY&#10;do9dhzL2jg8lSyIHbg5e892lj9P0lyd5ke8v28/gkQOX98/x7parEFqdIGfzj849/+SiM2OOpmwW&#10;02ojiolhSYddYQLw7eLSjpxj17F/wh74NY7CRWIA/yJm4x8frXtlyBtR0ckqbgck5XMqr1izub1G&#10;a7/g15bB/4BwlGWrL9HRComxUs7l4DIzolodYn79qLz7NzKyzcAipnbQbjvMEEYg2yGJICO7tGSv&#10;ieyBiIG+5w7d4zu1jzG8BI1NLdlnfny7ufeXGrJZT/bSpw+o1garSwW4YmzJjMnldNEFBdkqJZ80&#10;LXFXJ1dwoocwrIwfwDFd+5fWofHQPMFwESt1yCeC3wESNwBRWOfxa3hsIkARtgy4tSzeBsQPU2lW&#10;Y8Bj/c8vKkb0eEuleuQkcUciJhhK+xf8/dy8vfA2NKS73ioth43j3HlsiCCJD7/iBZhO0A/ILII1&#10;wsEI8lExM6lUiOjObPpSiMY2yPyXIPq2v3GiP53vTwd5iJdcqSuUwHDCippwbmzf0Mma3CAGiPC5&#10;4TLmPEEhNP8036k/Palgafi6ZYFDtyYfhnFHaJlJZNnY/ScIKUv+geUn7gYCJNLT0zGKMJb8Iy/6&#10;RSQg3x/IKiUjnS8Wiq+t0WfurU1f35i+Q3TzYyprqLp5XhTxZC3eCSSCkcjCuAUAMKxaCoMhNdQk&#10;Rvw4MIneLIcEEsviZ693sJkoXHKTnJ8bGUp+TAud5kFSpalTDj89x2nQksBRb7uTZXFkhcMACUUm&#10;ntw+Y/usAJJeUQZ/NYOGZkOjsqxUYZri3P/jC4ObtQKM9qGvDkBUFyKcRg6cyw3itvWjMP4j4pL8&#10;w6N50fHeweEIMrf4zQUCQaveTmvXdfCS2OHAOnw40Klyy6Xd032fWXSw17w4MtaFLDj/yIwzT01y&#10;JbN8ek7/9uVVQY8mKUJm2Pedd773VPvu811ftj3Z57Lg8pp48mOC/XRfkiXQnMo9sDqENKsVLAAM&#10;V8gkuRix1tW6euDXPdAmjvr1YSG8CJsps6bPeKeiVoi5gA04N6gwx1taK6CCoWET4UHhKI5RxxmK&#10;jfRWozKrjF/KV4tMbBMVU6b9IEDVey8ipgzkK8kTO+W9dpue36V7apv6iS2oOKx/9BvDo9/oe2/V&#10;Pr5d//Q++thGee91gke3S8kBCfmW/8oRyWwHGpCvLBSwFQ6WziVTPeoYPkrfYx9dHUg9CmgTM4To&#10;E8QtcKwA0+Trag9TDzBQhOSoZiniNyASiLxs5OshmQg4KibxMoa9BUdZCAcOAJlBwAJH4QHXEX7K&#10;5di3mxVi6TsLFuKjgHGkIHVxALweCuW2PYem2c0VSy2Qh+EoaF8zHGXSmszMcHJkJqABTgMGywhP&#10;jdMduihONzvQPNPfaO2vnhKkmxVCJ3jTJVEah2JNA6ABh8M651BD+TOTWueR47zEZyAmn8uV7cs9&#10;nhJJ0I+Gt06SgwV74YFifYn0L8BSZg3/8GaBARhIliURG9LS0lJgBviwUOoaugd+4ahcHBl3KUkk&#10;lwqubZJnbKxL2chP31yX+R6V3qHqWwVez9DLp2TxdtXh3YqPvnnFhxREkLwwcjfk8atFB4FllCIg&#10;9UaEVYD8VJtbMGKHLgzR2FdqE21O9bPzGOiZn/Ce/xNRxYmrgvos8iYzHchMe/KXcwMiCh1R/wFe&#10;MBHlz7Lvt8z3yZjKxNJ6WiKiEUKnxXFkuge5wvdiKiBGaj3BSsuqGNKxI+aDh2/dUKM3sGVo1Y/C&#10;yoz9iAVH+YREtOIoeABbLUjLTrxD19N6MGpW427rqEPJkVmuPTUq0YUCRwTPg9Zrpo1LPV+wz9sl&#10;05sb5aVKap7xXd9v0z6Z6UUO31kz16NXiUY+/VC/MynBU30I3MRW35HV7s8jbwm2jtHOiHhlDtau&#10;1tUDbfTA78RRWIFOnLS3mTobVYnLawVI62ZatWbUITNYxj8zQByCaplBDwpHYUob9Ji8WFQBn242&#10;08v3DAllWD8FoGZBfxc1aXbFawYfp4/sps/tqO2/S/P4NmXP7aruu42gnjhWSk/2oNJxFfnW+PRB&#10;2n8bfXW/7qNAY3QJFcpZcjE2Joix/yTMyPFX9IWDausz6iIk07LNCohfGDYzsq1hHTlyu40+73rp&#10;v7YHMIzhFikpr0E+UUBkAlwPiIO14KiUjBzgKM5KMhvJbDIzy4y5tZQnfmXoCMZDssbin6ytpiC2&#10;/GLKlZeGvDZ6/FvDR46ZPM3urLMniCMAH7xLhMrzHAiC0BAX7IIRCh+CGUwUizxEwpeJXqqgC5P1&#10;Vv7a5b50kr/+7SD1ohDjpGD92EChQwGVIjdLD+YKdAuHEBhn0bkaJplZq/DO8kJYFLqvolJxVXSZ&#10;bZsMdIX7U053jwqZKwbmT6UwSiyz94/uIAuOwre0UvqA1hDhZIlpkfGoLhQQfREQIiQmpkkkFBae&#10;UxR8IknbpcnbKs/9VFqJuj40jWeXGUeyM6abS/bQm9GqxsLmotTGzC3ZuX/JT3dkdUsgawQlz2Y+&#10;1hrgb52F0ezIhWGnWyi88l3s2huympQ7l5efBptnbqI1JqZWiro6LA9QK+aoUch7U1mZOhvkzGzn&#10;AZN8yBvuZLbbALsz5GJeKlALv44N4mEDx8IgYHkc8PwbwFHsjNrSj1LozKHRCSg42FK+OfaiJf6w&#10;ta/uv4jWnrz/xf/lObvd2KRoT1z9cb5LP2xjToW7LfJ4AquyjCpme3Y7nXmIDQctlRjrFnqSOc6P&#10;TXYlU8/1m+fTM1daYedBjsWGTfMnq+OfdSz5JvNOGbhhmDLIonJcFDfL/pcz6PpzZ+yB34ujoF+j&#10;Vrt7+g4dMfrNidaNAgnW7NYE8DZ2EA8KR2Gkm7CLV0GfDpsjiZGWSmhYntgh21iNfFfK0lCaUDPJ&#10;RFPr6Ndx1MaTjjxL+3+n7b5TQrYIyFYB2SPudUg5zYFaucgXRjQfK9bcAsGA7QjeqaVVEvp9ktbG&#10;QfP4PinZBK8f3RyFtEVWzoA7CJIpSsSToYAADudIiM44qB7qawaOyim45QUvTEQ8qAPgKItf7/qN&#10;EvyJuzQwRXiwG2z5BxoKUU/jJlrhiQVowbIMGTIC1grICi8CO+GB8mmgR1RgRjQYHTDtGFhMrZF9&#10;KP5hQpkM9VSHnTJjPNX0psK8Ip7ODjLM8zHb+NM3gswLQ+mKYDrIV77mSvNtPgfbKQQGDSwxG6ar&#10;8/GfBubSakRPVFJ+fZMQike1iCCCoVTS5Hr3TFGuEIZeV4MX2AOz+I9vrda/hZnnvjHy4kX48kBJ&#10;eYfFAE15BocHhEXeKClVVGUKC1c3xH7dkPyRNmvDvdyf2MJB0xkWQHQTixTPx1VVS0RsfGAfWEGv&#10;3p7KvHtSHGhAYjLTAOd2dx26MpUe3BGKAEKpBqCnpqA+UiahSuB6iCQBG6GzUBZPBYcdG4p6sEhm&#10;jVAmDctKPp23b1vs+4HXgpg7D2MVQBabAKN08HNvoKRevVQ8/q2Z0HDCeGxTP6pZpg6OjPMNhdBB&#10;HFgp8FGIPwTCbD35+03J/c9bD/jtJ4jA4tNqFHY5kPHjNKd+YmPVjxm753r2w1VUaeRTfZ46lebJ&#10;imPqaIPh7owLfdZGzJoTQr67fMr6HCnQlS33fsw+x8nK4fHPIqf63T2JXhepFfAVMhCFydzVunqg&#10;nR74nThKqcK2xCySywJ4YWPHvz3JyraqRgAodf9QhwaCJUGDfdUDwlEqqMAx64YoTSVlaSNM9k2i&#10;o2EV9D1/+o8A0x0sSIgoMNcK5Fg5sGlEUjlTjmMzBQ/YL7yBbeuxseHmDxYbJMAYaY5Ce+TGjSGH&#10;6eD9kif2oLKe3trVEFumNMGIgTtgITH4HBaTDzcPck/QXdwn4KO62sPUA7j/yenZcOQxEAUoFRED&#10;HIX0orKqehTXw5Wwe83+Yw/E4eApkBIeLw0eyp4g50KLWA/T8OGjYY/Wr9+EJ8NeH/Pa62OwAXlt&#10;1Pj3P/wUk84SH4WfGHooGcNGIHyCzPvAZcEqaWkT/apYPNRPsjLAuCDQOCrQZMOjM/2plb9+eog+&#10;qo7TKWRB1FpWLQYno0dEL3di7OQ6S+Mil3Wpd4r3JGzHPJaZpWElvkj5YmCAISiaLk88HL2hUSTH&#10;vUDq43+gX4CjWlfFVkyVW1DoGxwG7iUoNglQCv5ikJyxyckGuURQ+Lkqa7c4ez3N2VGetllYzQd5&#10;LqE1WpFKpmxmJt8sY5gKQ09XA+DDiyCCMg8m90BZaWwlqsaBP+pgg04HquYpxUBmAiiiqWrQNQD3&#10;6B8plAewCmKvCUa/ubkZR+IgIC7IK0iVOiUKIINvB8zXgLMCF9qAWjBaWjd+lNX4N+e89Pqrw0da&#10;jx43qj39qJomEUQPWnEUEBT6JDwxxXL66K7WHuvgBbUcrqJi5K4C0Z0sOmd95Bks4wU0fUPIKkws&#10;CDhMcXjUKy9MoYEGBqSixban+/uXO9n89MgCh+HzXHvcUYtsDhPPaxGTPMmOuNWLjr9QLqvTA7Ji&#10;clF8KivR2NW6eqDNHvidOAork1KLscSqTji7eY4YOX7u/BVVdRKLU+8XidsPUM9cbYnxZkMfwAYl&#10;yhE8wMhvpIxgwx5/hy64QMc70OP5tJYVYGJLBB44Ap44gCUWogJbZEDFNI6AMtE6rencbYmdH7/v&#10;QSXZQvvvMyE1b9xZ6luInTDWMQNfTfnAYhyFgH0bHjCmXIEz7oPa7PSuF/+LewDOO+gtB4THgT2A&#10;a88SZw4cBVtswVEW7GRBPhycYtpQkNZ8y2oKyAFuLrDI83HjJ1kqSsi4wsQYWSoj9fQP3bZrP8wf&#10;myNAZCilpNMzDx5n42VMPZHFjYMJOJNPX49umhqqXxqsnxSosuLRpYH0NQ/F2BCp6zWKSA3sjwEN&#10;LCViuUHLYYf/4o79I04NfijUfDmR9COK54IbKaqpWODwjH3MTlQHgZ4SVoMDOX+fcKB7hbAa9IqG&#10;hUn+4Q0g6n4wgOd4pbapMSA8HFFSwfHJXqGofx2DcQVnn1RubMjaK8jecC/lM2ns57KcTXJhDjBT&#10;Ja4LSxBWJgUNDXuKCuQVNx2vJz1dZD801qlb4829WNA0GiAuACysMx0GUqwQPbaK4EhFIizrhcLi&#10;L3gvlGrjMaq1Qgpo1mhoEtJqJTUmVcQtPjN41vkea3yGyKigQV+upPLbwsYdoetu0dsbPGeUSgoQ&#10;YT5xnE2zBNqgWtBTSrmsPf0obEYCQpGgh6rNoHmjLEXAE9KzcDYMQnHt/+8OQRWC5UnnS+sTaqJA&#10;6yHjEFXNuH2xanPQmJh8fzZzQaFRwzqXSUk38r2qdzgkBXve2V8uE9bQgsCCoLXh0+sodb9+RMFQ&#10;oorxUVRsAOBkT7paVw+00QO/E0dxFeQBTsxgnDAM9xz4fvzbtnOXrBaLxfhQ7MGxA8dyYXFzYzY8&#10;KD4K5wbDxCTg8AwPENLQWNErwI1rFVhzMD/4aZVmq+PS/juabc9KvoxrWh/LXx8v2XRZuyPDtD3d&#10;uO2yZusl+dwY+WKe2s5eM2S3rNdWdY/dtM8e0/NbVe96K85mGe+iQAI+nHFWIgRBlbCSHQhUYds5&#10;LGrc1pFRdYgC7WoPVw9g6CJaPDAsOogLjmIhUpZ69KExMg2qyLPbC7qJXRQ3uuSshnwLHzVy9Dho&#10;Q6GBsJJrtKPHjUcdJUsBPpkK23eanJW1dOX7Su3PHgKTERMHH8OGiQ510fA6Y5buSejpIvPiGMMY&#10;b8P8CDqVp7cO1Nrx6OQAOokn252jrMdAxng2Y4eAlR0GgVVY476Z+8FOobM0DRgRHQ0o9Rxzjgip&#10;5EPv16eEkRIzoogxJyF1Llnm9+qy4GFSHMZC0Bid+B9oWAnRLF9kea7UaRBYDuDEjag4uPaQtQda&#10;pqicby6L4t/4tObaHk3yFk3Gusq7h0R1YmMj1VVcupuyiuaEpzmSm54vpnmSyqB+jdFPprk/cTN2&#10;KxZYoGjIF7Bad2wYdKypQEaZagDAxEZDRHWolROZc4YU1OdRWoYR2WTkexSvX3NyjIjKImr93jxL&#10;zuaeXRe4tJbSz72W7Ez8q2uuz3KfVwIlTgvOkZSSJOCncWOmKs1y0FZKZhAY74ex/Wv9qBul5X7B&#10;EQERMcBRuHyWxBEZe+V6YcfO/jeOloNqEuDWAzELaSX+KY1MnYdVxoPuFW3ALgkFaspUt7CPQW6f&#10;UIEoelQxpNXNVK3AeRtlUlppVNTraL3eKMd+ms8t80x7QqZSttzT3/j+rj91zh74vTgKZCkqNzHH&#10;OQNLKr1p9T+/GPamza5du+rr61u7TiqVtiwgD8ivx01hpourhKytkknQAszgV7ZFQcVMPa2Uo4QH&#10;DJcBGnfnc8w2rvS1o7Tvbk33bUpIkXfbC3EDLdmjenGnDhoIZCeF1sFL3+tWuimPZ5oiBdjfgMQG&#10;YoLxMoI9ZrkqDE01gmzgOC0saOgihqdgFCHc1tUerh4AmwRxcu/AUF7URUs9euAoRLaAj0LigAVH&#10;QeuAXRQGERtXbDpggDUKxCIp6hGxcpPIW8IQGTJ8GHdYyx77y21bF61aCboSOAoEFKwM3otm4aOY&#10;hYdVhIPPQP1rNdZJgld91Mu9KCQOJvrowUTZBNO+QdoPL6GEPcYfg00KI4YiIBTCeamAi51hcKqT&#10;NebL1OpPXDlm7U9+SNow74cRVp7k775vVKoxJbX5dy6P3NfjZMNWkVGMXjPCZP7BrWX1wwIBwuO+&#10;BnI8LTsLOAoevYCoRAggQMqbF3sxJqOQSqru5C6/m7OXZn+rSHj/9q2/sRWFQaOigCN96mJ70fyv&#10;rgYSQ+6QuwGry91eyEsiVNOAYHO5num6gLzUS+77pt/3FOMTLtEKZcYHjuPeciTvXX32Ulk9Fjdq&#10;0kO+G0HZG0JefP/8C0JKnS7zFgb2kVDVkuODve66QCLg09S3voxZ+Z7fS8cjjr8bAviqVIhxF9DB&#10;QCgidvJmRM/iGzA9WpSjWvWj8m/dAY4CiEJ8FILtQcqBkrpaVPyLs27txl+8/r/+igkAuIR02iO5&#10;h2zPdsOVSKhxjd9zKeIYJW4IZg1kHHKcrJ1JGr+gRn0H7ssvnKxypCH3DBkGKi4pq+QbG91y95+7&#10;vsfzikdowUk4NHAdEjkwpxGe0K7W1QNt9sDvxFFsC82BcW4zbkaSyO2qxvkrP8hkBQ6YGI6FmLJ8&#10;BXNtPDAc1eZVtvsiLCIUEiCemV5vCrptOJWj35eq2ZKo/jFd55pniC833JZQCbNauHjM0U5np9rt&#10;uAf0ByBUOUQAIRBrZI4xmcEAzVXYBOge4omeKTDhEET+sz3ob9wvDGcNRi0DMwzNtBbzAhCCt9o3&#10;ODEwPvWUr7dfYlTgxThnv6Cr2dnwgACzKACDkMYEsATaiRpgNGAw8GloXMQSSEgu2olLWJJAfQey&#10;Tkod4FNYbIqMOxRsFcAU54tBZJ0ZHhamcaTBK4gwp0H36NJwOsqXTgii1r46qyjdPF86xwtVYOjy&#10;BFFiIyOsmPevq7X0gK6ZSuwzPaa4kyX+3V3zDrunJU73I/PCSGp99V/cn/nQp2+tooaZeDWrsf6g&#10;Gvz+5TW1fuHhnqHhfjFxbsGh/lFxCA1yD0iATlhl9l5h+lpF8v7m7LWCm5/R0kiWJJNxKO30i/Kc&#10;o8osu6LTL5dE9mkO75cdTGTJmwuTNmF4y6QYNwDuWJUY8OpQU5jhBab35FXvuT8ZczMFUfoVSpqn&#10;zJfo7mLDWW5Qzzjy5E95791VqcLLA23PEeToLPEmX0avmutLzmU7L48mQeWxU08N3Bi0opaJWDXq&#10;DdVAYUKhHAu/gXE8bbfk7OvATgiLAiVlSdnzCghBBkfbR3f8VRm+ms1GvXeO6+zvXpFSUUBykrUr&#10;sb/twbbS2FlT8fLg8WDYKvTKVeceDy2/ONetl3epj8054lniOfEoSZXkT3Mgk73J1DM93nXqr2Au&#10;dD72PbCASDPq+Bl1vaNT9MDvxFEd7ouHBEfBJmEtwsyDpYNwQZOBIrenCsGFKipAHgz7Iy4d3kHE&#10;PHHJVx3uiK43/Dt7AHfKCPDCsBPHKloso0ENqGKBufgJE4S7CSVoafvmBSCKfRTCk6C9zzWNSqXX&#10;atU6Tc71Il9erEdgVMSlNORVufuFxCVmXi8ssuiQV9fxU9Ozc/OKGpoFGqNeZWLCTxCGwmdYcBTw&#10;FUsxYLG67OScXFzXbti06N3V/9z4zepPNn6x9svPN26GCWvWsBMwIbaXOYBwPC1T0hMlulVxWltX&#10;7Rw3OieE2kQr5vOoVTAd5WV4N1wbVEFrENRnOd5y0p3+J1ybJ1M2/pU3ZNbJwUVNCM8GqaLMq+VP&#10;P9/L5hhZZP9sQPEREaw8oC+LR2h/QPzBPYnvbmgWhsbHe4SEBcTEeYVF+MGxFR7tGZ6glIiFZa6N&#10;metkqdtFV9fX5XysuH6+nJZThbY6bTQ/49l8F1Ib9sK1aJLgSMQ33jTGbi6MJYoCZ2wj+DIt3FBa&#10;ScfPHnmjahZsjfDyKr4I/6upwS/F/t0zj9UZTC43flzoQS5J3YVq6n0lZU4AQYjRvNPkHZ++K+Ke&#10;XeD0yiLvJ/elrFsU3G1rzt8W2D8FuU6QoigXiSmlMwp/Y7uZdDUXV83lwDLpA6Ts+YdEFt/9t+ET&#10;BHRwSEpgn318yrknSow18z3JpECSKCxjqZ1m441qwTQXsiltrMhAF7qSxPKqaeeIV7HfEqfh317c&#10;uzL6Ed/85Pn+xLk0ZKbLIz4F9nUyPguwBdjVqv8z+Z4dv5dd73jwPdDZcRTL7eFgEpv8jBfgPHSY&#10;cpZfsfHHAzHqLAGPw4YP/pZ16jPARh2gA6r6QB8I0OYYHujj6ZSM20HcNvgiDepgwdmFahlYVNtv&#10;8LdZ3AeMj2J8K2vY2l/KSA6MYCHBgRHxIVEX/XnhvNDItKxc2GJnN9+Rb0waMXLi2zZ2qJoXm5iM&#10;9CWcAnxzeC9gGEaJwWzUcLUwamqgxsOqsoZEx4XGJU6duzgltzDwSnq9gAVqaBB7gVg9cFr4RS+u&#10;kdOTBUbbSONwP2rtSRf7GBYHK6dFSBZ50ZE806QohWuBCZ+KD0RZ2C42it0qriGH7PML1uNPkiWw&#10;9Ry0hocTpT8P3/zH35LJErcnSnUlSMIXS+Hgxxswrx9MwxoDf3FyZqYHmKjoWN/IaAuc8IyJLb5x&#10;1yzJrs39SpyxQXH169rLHzdlbjNphMiDA4OSEUz0af1o3JLiwB4VafPqAhbyef1LA8ldBJ+LC5Um&#10;vZSNBixcHWs5guKTaXu/Dlt+IO3zry/N3hW95UDCNyv9+s937VNkFC31eHJtdH8EmmfeKrE+1H2m&#10;X09wrCt9yDvRZPyZJ6acf/5g4Yq3dj2yPmXI1MCeywP6wSGI3GiZEkFEKr2Rz9jWdlp82lVWCCYi&#10;Bk49ePfASkEGoaqhuZ3DO/wyS6VFlpBB8kO64xuuZGlg71W+Aya5kFkXSFjxGREV+972X+xHErKC&#10;lbR54fke0TVpc73I0Uvnphzr5Vx8aqF7/6DShMU+fawcugMlOiS4ABoi4oshKIwgNoS6WlcPtNED&#10;nRxHwbHD0BHsEyMPWFQ6hYQn24Fg9ZWaTRKzWQ4OAMYbL8nYMV3tQfYAfHe4S0xyCfeC43xw+1iU&#10;GgMkLLafIxdBHmrMBi54pJ2TZUKaXEPenCWUBUOgvrER+Oxi1hXvCF7U5WRXf15I7MXguGiPUO86&#10;kQwVwQYNHfvaKKvBwyY899LI8dZ2z7z4WlxKChZXWMmfG84DmIxRUvhAnKvaYLxTXb36k8/Xb9t1&#10;6MQZoD2BhKmN6WRyjDqs0kLK+M8tGeJ3w9WTfehbQdQmnE6L0NjytHZ+1NaHzgiWH7plroO5ZNoa&#10;3FD8f1/389d21v+NJoWQys7nucz2JYdiPmiWaSulNXtjF8w98soav7GgGk6l7JZCAQmOXghMPjg+&#10;CtV/YOHziou9QsMBogClmG5SZKxbVGh0XCY1CatufMvP+VyV+Y0gZT0/5zPD7Qg5QqAaaN4VkuT4&#10;avzpnjLesMaIPnf8SNZPA267D6WZm53PPcaKleBzLYkPHRkDiargWeefnu3TAw6s2UE9Znv0n+3U&#10;f5on+f7G4fmhj847MfCW6BrczwJa90XshAmuBFKif/fu9T5v9s7cA+tjv1jqOnS5wzMLXAFfH02u&#10;uMQEODEmIX4OHVm2lrY7QCMvpcKbCT6KiZlHxVlwFMoHdOTcf+tY5AniNDDzf8hxm+j22NbYmTdu&#10;SgRU+l7Ai4tOPnOidON4N/Jp0CAWzEEFdQp6KvunnenL0hsbP4od7pF1yTHH42ya1/G0Ez9dP2Wf&#10;6ex/45QYdZpwI3A4Uif/L8Tfb51t19/+ND3QyXGUJQodphAPWCrmD7I8uF/xIkwXHjCI7K9/mrv+&#10;0F4IlCpxF2AZsbvnsK0GnjgFvDbQB+KC8n4O5IN1AfmADXI7jcu8Y7oDHKBCjW2o8+E9NXz6o73n&#10;4vfXvL9u/Xmv4NOuQT4RCcEpSeUNgvnLVo0aN2XYKJuxE2cOfd1qwMtv4NeNW7cCKcF0/MxomUFG&#10;AUQpVEzbByl4RSW3V37wgUyHrFGK8JidX3xZ2VgF/RqgcioXYUiFVdEPs9RTQqXTedTWj073N9mG&#10;yqaEyxFhPvYCtYsz/ZRlqpPgKrCeSyhSiBCajo/uapYeMGHPw4d4tZ0fWeH86hL7ZxYFkTnefU8n&#10;7qun9f/0H7XsfP/YknCxHtsg2MIHNoMhWYybVlFbx4uO8w6DpHmsBy8MKMI9ItQzKB5JB433vBuv&#10;r5elfSVL3SQp/KQ5zw07OKoT5UQSxc0z5dkbJVlPV50YWH3p2frsIGpsouaa4mv7qRYLWCODUh1t&#10;kMEXixGYB5ecpBnAQ1Enr0KRnbU5k+18SPjtCGSuNWuvY0oE3Uyc5N4LHM+77t1mOAyw8iKzIsiW&#10;hCW1VF4rBTCtQFw6k+2AI50ryQKwb2Avtd0QWm8R3oToAUrsMWHz8JgGYbvHt/0p7b+KiAyFufSf&#10;FwaNvUCmxbKwLqgeAtrVUfqJ3wwUfJns2/u2qInTi2i8VmWY7dR76gWy2Ovpd0KJY77j3AAy3ZnM&#10;PjVwyuln53qTlX4E5kCFrQ4bOHBdVLb/zV1/6dQ90MlxFDNn/8Ped4BHVa1rL+Fg46DYO108SEcI&#10;vQcICqIoigqIeDygHkU8iKKISrGEDum9Z0omkzLphdAS0gPpCSG9zSQzmd5n/e/agz73KuE+uTf+&#10;qMx69jOZlj1rr/3tvd71ft/3fjYsXzDrGY02Cxx4WH9gymM8FYei2PIKGyYxtsjCrdjRbu4ImOGt&#10;AzHIEVKomtqMc9djZBXuoRyOeDZk5cg5OS/WyxvEYyPUG7wQ11iBPCtLdWuVdn6+y+vgYXfkQJ0p&#10;zvjW1fWVNz8KE1844ivCT4ydNGPkM9PGTZo/dvycx4ZNBJQa+cz0tW++acdRXP4dkucs8G4g1Bwm&#10;o1Srgc327N2L/Dy9BfHwzKCyLl96ee2LVCeHidVT+mORemV42/wQw4JI25xoOj2KzuWpVgl71gi0&#10;c8Po2CC6u9x2Fd1kfhtUDoPT2YLalswaHc0+AoCiNnr0zDGXgMfjq8pe8Rm78jSJbCrFJayksryu&#10;ohXut23mDYfBdPVgsr5pOAopmjCJbpU6KescKKmIOEmwIBrRQeHRSQGimIYOhUZWIru8p+v0PzXn&#10;/tNV+K+OtC/U8nKc6O78n7J97qC5B6ICCVvsGVsgfVkKj7CS5W2aZDhMwCiYU99aj6IVRG5FR+Wn&#10;mY9dqGfixCXNNe96PDn3BAm+IFHA2mxSUDCQ7/A9J5gZeDuUuBYfGLg/51PX875rJQOWepCFp0hM&#10;SwBzTrPUQRbujjRV2D2TO+3dPuHRA46CjLkdR0H6ABojnQqg3P5pkKNRdtCADNdV4SMArZG1zXpo&#10;o7nakveTRs89cu/C8KG50lrGAtP21f5kpefj/MrUXaKdi08N9ig+uczznhTZueUhhNeYttj1yW6W&#10;9q3RqjFBQIhaxyYGR3OMwPVG4JbHUZii7BsmUsAkBMuwRqFIjpsuPsHbuANiw82hd776ekPreK//&#10;R8CiU+iMCO2mqq7WC8IjB95bQA1IScZJamkvS+m4WojneAHvF8KZNPrecS+QGGO0WHB4p0yGf+lW&#10;q9Zv2oiF6qXaiPM1+3inP6zvzhDG8ze++7E4ORu2MG3W/OFjJj7+1PgHHxk7a+7zw0dNHTF66tbt&#10;2zHXQJDcjqNgIpxHzx5xxw6f09tkT5CMja0epES7EgG5YXmalxKlTpk251SK2nnzw22LBNYFAjNY&#10;KZQhXsYzbYxV78m21MFPAtvDYt+CpHIW9MVCwpgT09G4EbCBabJ4l5yY5U3gHvXPcV3JJ+LKCly8&#10;cmTI9dCPYue5BJJadSd0uTnl3Zs0bgz5s1p4OUWXQqPEvFim6Q1FyihBVnACPyW3BCmnmlp36ZlN&#10;upzPWrM/pFddylOOI54HZ78k5i51zPCWiqNV6LuGVtOuOmTgK2l+xmSdTA5EwEXn9e24EFjeadMl&#10;y0ROkcQ5+OE9Wbvju1JcQgYUNuS3arqgWIo0SIajaIuwInZyAGmnsnclTyUoooV1oiUnyMag4e8k&#10;3rPk0FMnhN46Ws6ODXHmNkQm2sygTIE7emkIjoJfDzgKhw8+Co+Ij1Lheu6n1qlVANEhxc7tkvfM&#10;ALL65KCzxZc8Sj5f7jV01eHBnueOwq+3IpKAiENsQHDVDiToOfsOXOpPlngPPJCxd0U8WRlBFp26&#10;cwX/LidXcqG2ApmenfJqhisBFDEdOJpjBK43Arc4jtKwElNQlGIxNvDwsEWjfbsGoVjcoj30HPeG&#10;3m8P1xtZx3u/ywhA8AA1wHCaNHVJbl++MJxa66tyMs8fnrPTmfh+vpiqS0BF2AzAHzcEGwicBTCG&#10;dw9B5ii52N2VdiYrK/uCKPGtfZ6Pfu5Fvo8Y/K3HhJJa/utvv3g+P1up1/kEhjz9jykTJs1+euz0&#10;sWOdRo2eOvaZGaFCIXDNtWkAce6MibJpIM2DP8yeMH3iQ5tOA9vBc5Zul9Nu25QhnxtHZ4XT6d4W&#10;p0jbuCjdpCjbykjT60HmhaH08TA6IsJ0MA+8FqZedA/rYfgBzUZEzBi4GF4rTNLRuBEwID1LcyTz&#10;+Krw2xS4VK30HffHcpvKGLhgRkB/OvPxav+7CzU5CoSh/3yibsLYIWQP8nvQhKqqDRMhNAjFr+OB&#10;o6JDzwUnhQXEJDE+p4nfdeEtQ8EXjVmf1BW8TjO9gQXLDS1WxocA1sCowEZSlndIZdLIhy+BoaKy&#10;lh6wsr0TQL0dKmRKgcz1tFZGdyQ6rwghb3k924GxZBdNO/sn2B0yXntowOWTSwIeef7UvRujn2y0&#10;0Y0xQ9a4/a2Tdheoq9cnPbCcdye/VNJug1Yf7VCieqTGCKd777QfcBQ24Cjkcdh1D6IlKWAU+6vB&#10;NWlWIgVXty/1xLL4IZuEs+Cqm+Q/5OVkUi27KjNZPQoip50g4Zdcgd3kCvpK1L2HCncmNGcvC7hN&#10;UlnrkRnv1/R14Nlst7KT74pmbggdokHhJww4xCVYjkLvcQL9dQCO/fw5R+AWx1F/zpN2C/QaYQks&#10;4h+EEWYgO6Guzo88xttARNvuE20m4vfuCF/1uOh1ErKNCDeSk+uIyG1LZ1MRm3G0HdCTgmIzsgZw&#10;CwSiYc848UwsQhUqFsDEPsAXMNFaqQzRIToaEORWXHlgb8Bdn4WTH3h3vOFDfP0Hhvnf+V1ARkDQ&#10;WcxgiGrf953ryBHjpk6diZJ52D7/Yg/biRZR7SwGHIAKHUaQCNKXWGoPZk025eGPBXC9totebLat&#10;FalWCvUgnaZE0glhTGZzLt+8TGR6jq+bJ6TzI+ncCLo2yeJWaWtDfoON3bsd7UYjAIqAzcKsai97&#10;0smRyrQDZ0Vn0mi6qUqtYGdIjVOh0rCzdXOaPa8B5tCj0QrEMUJJkj9fCO+eVyI/KFoSEZZkgNuI&#10;Nl4+v68t51PlmfeLy95pvvwhrSgF0aoxsgItnOsL1Gt9bcauc35/q0gbT/WtIDYZhoIZ97HJGTqw&#10;WXVG7KHFahRWi1cFkU4p8IICLjw5VaGuH1QRACJK2zt8cwM8iw6K8jM7LfSqqaLD3MT81qx4Vk3g&#10;hd1YkVDajN1Zu/GeUWdDuCLqtDPbt5e3wMfwm+OCaFfIkazBylbGJQaiUrMkMYgfxRPHQWO8j93v&#10;/esAldQipWrv4j3P//QQ7OD10IdWR97ZYWwxwTYQ06W5vCFykEs4Saupc3YnLnyy2Jes8HpgznHi&#10;EkZchOSlqEFvxDz+UuI/1gQ4hZYGMrepkdOJYzJvzb3/sOOTW3EEOJFlWDprdtfDhAkToJ+JJXC/&#10;bJiwcHFgw7Jw/IQp9udcbK/9N//bIyFYWDmaYwT+ywj0gqP8XhuQ7n+0Nu5kQtiOyB9Gi7bddi7M&#10;tzX/PPTpIY7JBC3ZitrYzYVFwFkHE1dp1T2sJDUTN4A1bv3g0wcfGzVq6riRo8c/PfKZsZPGDJs4&#10;eY+rh3fEYS/By4Eh5EgA+f7E/Zvd7jjpP9jNm7iJ3bNSQ+UGFtwOKqCopuWwb9gRv/CcqsZuVlRR&#10;ZsUqns1kULViEoQM87FlKypm66QWa5GKhjXRT3LpfBEd7mOaG0Vn8uiMCMusSP08gW6hQLOQp5oX&#10;rlgIZBVmnRwieyNeKqi0KpBgxnaOycfRbjQCmNBVtAOjJZcCSVXIaBkQNCY+FXsJgKxVUkVbRycA&#10;FJz1evA6N6nZcRTgBCTxE1LT4NcLiooGjvKPE4eK4wVRSVfrGpF811krqD/ziSF3K724szXpkyuF&#10;n4DmgRkzfHNu/9W4yfkHSLHfMHOdK6VV8LspdSjJAujeZ56EM6xaSmuB/+VUXS3Do1QGFzkApx7g&#10;E4SnnP2uxoKbdistg1THlWamFYuroIdqSxuq1FSKcMQ2NTUBnKKepLFHr2FMMXN+MdTKtp+d3aze&#10;KH6xtbsLdQFQthLaWUFIV0xIgsB7dEIyLpr+a/BJdkqtNKLaf7476bDRqLLkhQFEVHesTYv6xEqF&#10;mW4Lfm2F38PxjUX7i96a4zboVckDX6XtduaR1W4LViaQGfsfXeTx4OqEATMOk33Jb8sBM9E5gx2f&#10;9183HXv6q4yARsMtcbjDwfNRmFumTkWNsH7Znps+a+wz44fe9xCePDt+sk6PxN9e6WcHjvqr2FT/&#10;HUcvOCr4fdLcWGHKKwFcyYjb5rWRdLAZk3l0VCgZBuQBLX1q6TSAFELT4AaOqCSOqrAhdxtGOOrp&#10;iRve+UBBLcPGTcQHWHMDRyEO+bDPPl76zmOuow+433kwiPxHRH4Ku+frYw8eFvJO519i2MjUxeEl&#10;TMmYj/ErSPDDsh2JnKiHzdATqm9hHY4weJWZ8urpicv0k0z1y9Hds3k9E4SmsWI6Op5ODKTPQc1A&#10;YF4apYWgwVy+djrPMoVHJ3vbnhfbvi60ZLYZUICJJYmiugY7BEe70Qi025rO12cmX86SUvPWmGEf&#10;h70A11SHVYtzVWusOJz/4Qq3gYGFXwFZafUyRpvcpGbHUQaUEKI0p6AQIVLhsfFsE0kEEgkvPjbt&#10;/EV2i9TV1p/9wlCymaZsUaV/XXPpE1QGLs3+ID2NSIJIT/Y6mbKGYXVQlYwxYmtgbsXQdz+vglm0&#10;USe3amlue+ap1H1qQCQkaND2Nd8NFua7WmHg2KsNtggBEeU6PxKWd7xYUeCasnNdxMAXXaeJryQ0&#10;UjNcgR30CoeZMLIIkQDX26MzNdpxlD0ZFh/gJa61ho72MFQVjE4Ii5GEoFRxAuKjYpIyz+CA+q3p&#10;cAmqOvTGvMZq18R3FTYT8ogEpT7VbTqEoCO1Ey/ja5O/iN92hUrPSTPeCXdafPy2qIr4lf4ktk6y&#10;VkB2Cbf51H72tvjJ1Uce2h+9sUlbxOg05AJjtPuzo/12xI4d3cQRYNQTJyvGarhwzb526BcyCjux&#10;l8+wYye5Qo0negNb2ly3OXDUdYflln6zFxwV9xE5+OXys5+MAsOQ4rs36D2iYMPUjTJrICW4Wz8A&#10;FKQQwMWz6QY4Cv4LrQ5LBhssHBY4d8Hyp599btg/piHbbtyzs4YNm/DUk1NwKbj5uNe05+xIJDsC&#10;iFvobUcCyU+B5CD/XlfJocRSuQHEBpOJsmq5UmHwfbT2GHowPegoIlvLWqmoiu4voBuy6LwEOk5s&#10;nR1GZ4QxyDSDR2cL6aIok7NA5sJvXB1tWMpTzwpTTY80OInoDDGdzKfjQuhaSY93OZXiXs1cHFoL&#10;7TEj2ZCthB3tRiMAIfn1px57MYjU6m3iuviFh/72U/Y/K6U0IP2H1QFkSciA1d7P5WsLUFdcj6Ie&#10;faZtbvTTffrMXngI5YRglTX1DaxgMdQ4Y+L4vOTYpMSQuMjI5DTUzMVU3V3q2ZX7lrrgA13xgZqU&#10;nbKKg7Sr0CI/z5A6NbdbcRg1cJ8pSvj50beXR09Elqm0l/vqDXpotiFD2abtoSXyDMThb/Geh0uo&#10;h+oANFe63+d/+Vhpg05m6pJZrwalB3qfDp5zZMiKaDL1OFnk9ihK8GxNW+ZacOLbi3tQsDj00kEj&#10;hzFYAQF0Ep3hLJdBKS5HAkygHUdVNzYAR8GvBwoOG9MjFcWczs7te/d7PzILClFQM6tBjFmI1Z8E&#10;EYZweZ1FhuvXqrPKFUYMcyftgpA73OZAVmZWXQqYUdklB58mb+3oBhVcbylvMlZraBdCANg1ifgC&#10;rvX+w45Pbt0RwHpBy+JIsLRmaAqWwoy/PzY2HbC4WmaBzAgRxs09ue5YO3DUdYflln6zFxwV+QKh&#10;rfnRW0m85+tXJa6RGwiADJzHnWaT1SZHqC7nVIMaFKuJiDUwZ8zIITL1yLsxnoD3CxavHP2PqSNH&#10;TBkzdtITj49xnrvmiXvG4Mue3t4am0FQ4b3b47l9nmTvCeKWPOlie4woKibcrcyzkh4qpK6FdF8u&#10;/TTd9lGa7eN0+l6CZamILgZMElgXC4zOAq2zQOXM73bmda6M0S4R6WdGWKaG0GkhdF4YXR5pe5Fn&#10;WSnQOIvpbBEdH06f8bfMCdVsTtLvzbUWgQjAih0bm1QYx8XCurD8cLQbjoAGfA2tftVvQMhlr1qq&#10;jCgWX6bZqY2Sl/zIv1Onpipqk+qVR/nxChaZ384Rlzfc3e/2oR1H2TXKZD1KVL7mSZiQFC8yKS45&#10;yS8qOCIptbaZpRRSxdm6s1vL8z6+WugiS/xIevZLW32DSatDOWZmHlfdrLEvtx+5L++nQbVFW+r1&#10;sUrarmMiwX1rEMRrMbQez9q7JIy8GvbEVt6yBX7kBY/7F/mRxUJy+PxPkIdS0/qM4sx1P05dGkL+&#10;8f3dc4Nvn+d172rR3+d7EUgKrOMNWnyEIGZ7a/K9HYZGxD/hkutoRf4rA1X2SYQlPnNoCi/R90vV&#10;VeDfImKSgkWxoKRCY+KAJ7MLS/ozPgpy9vBGUuMlaYnSqi/rShRn+4CiMgIkQo+BCV5JPw99qZam&#10;WCFyyoCrHPjKYpMxuATvPLv69Fa9BQsvRkBhmADI9ByUYssoHISjOUbg1yOA4mJ2UweOshcaY7q7&#10;/bGxFQiXomJ/5FwV7J3rNgeOuu6w3NJv9oKjkj8guCNWpHz/8qtPJn2/PuG121lYqdaIgA51U31H&#10;SSbuiohzRawSVqMqq1qlAZ0Ps2MbWxfjIxMdNnqCCVVrIWKIRT4Ht15YuTBAEAC/nUVv+Ky0Z1w7&#10;dSk1hdUorQoaEhg88tNwp0j91GD1HJFtXhydGGacGGGZEUMn8ukkQc8UvnIKT/Mc3+QkoHOi6Bw8&#10;8uni6Kb5os45USonoWWmkCKGHHDLWUif9beND6GTI+gcHl0fozuco8hvh0MSN2pwJYjfYOpYrEvY&#10;WDHjXi6YW9oy/tvBm6xyvc24MXBoUk1WpYL6lRzfHbu+Rt/eQfWNlEqkOSsEZD3vNqm+E2NsAP9y&#10;k5rdrwe5V5xYqB/Ep5+246jwqIQoiSRQEMlPSMu93MAx9u1Xc082l2xVZr9HL/1HWrS+pmonDDov&#10;cWF+DGkJvr02cQztOovVAwzbgnhxBZBKn3EU3Nkbo8lsNzL35P2V1ORf7jY/iHyR9OkPaVuf9/qb&#10;/5lQ0K8KrcasoM1q1Idpg1z8JvHUhZ5kXcjgJhWrwtSl7gGNk9umbUQMlYrVObIybkcG755VC2TC&#10;ZgB7sy/PgWJyL5UgzjwyNhnBUSxESoTqS9GFZZV6LlT956//n/4aKfIK5P8MXvlDyRZwa694j3k7&#10;dXBG+xUEStbT2qOZ218NfGLe0UHi1qCi+jKgVqaOoqPSLh0i6kFKd7Zb8Yh8v2uyurhhsDPGXYZ2&#10;aPh/6p3jn/+aI2AHUUolLpr+bhyjq1Hh6oIpYm5AIUxUQWOg/7fNgaN+Oya3+ju94CivdwlbKCK8&#10;u77amnMyYDmhRsS6oqS0IT/kO++PnA2KtnZW1R1Ni/ws7ubHQBTUm5BPARwFB8+zk2ch/05hQRVW&#10;vUJh1iuM46eNDj8jKTXQFVV0eBElpaoBl5SkuHNZHd0p9nn+GzfEhC+NtS6KNs2LMiyKscwS6iaH&#10;dE8L74HbzimSzoiks3m2uQLTfIFmgUC5gN89mWebLqSzxXRBLF0gpvMFhjkR6tmhPUvj6BKe6VVe&#10;5w8X5Dlye6IVqFoNZR4RC2oRsRkR/cX9neEoR/ufRsCAc61d7UMOScBHydcI7ljqNiC+TnJA8ukG&#10;4bBlvnes8b7vkiJVByLCjBp7N3NEQf7DGhFnDlLjbH4RcFSoODYoIR4B56KY5Ah+bPr58+xoqL6n&#10;oaTr0hsdaZsN575UprqXZ7xLVZEtmf+iFyPwv3AdQDKrh7ZZTIrawoMF8Q8VBPQ5T8dglccWJn6V&#10;vHdp4MOlOuOB9O2vi++ooM21lvZ1oUP98jwAPKTQOKWaN049mdgS8zrvoZ1pyzfF3xd7KauOlp9u&#10;lmyPHpfXXLzK4+GcjgSIXwJFsZxWpMmqjRbEqEED5Ge1PQSQ4MAh4HEuPw98FHBUALTc45OAo+DX&#10;q6hr6Ec+Sk/LFQbqkx043Z+ckZUVmytXBt35YeQOfo3H+vAhy33J677LhbKYEqNUqaU6jUZtVSJ9&#10;BEoNWgi1IsWTpYdAjgsTIvSYoekLZw2Ho4BZ2dD/T9bo+PwWGwGwT3aPHo4b8bf2o8dEg4u9fxoX&#10;fAUQZbE/wQ/8fFn9dqQdOOq3Y3Krv9MLjvpxzaP5SXtzQw8WBRwO3Tk4/CPSlOYWf8KzPGmPYPv9&#10;bm/eBvcNU/XDhqgIpA9x8VEqNW6MgPMWLHxxTx85dvKo4bNGTJ34yIRnnxoxb/J455fffuNz/8CI&#10;Ckry2geWUHJO9wCeF6ufPUO/EgQv/yBiPuKd/Cyo27JEQGcGWuaF0+ViupBHl0bosC0MNyyMsCzg&#10;QcSAzo5kyAql8RazzbYwzDQ33DAz0jyDT6dG0Q3xymNltJiVAMPiQmtBjhOYNDgb4BRhVAU8kQjW&#10;BQJkB8H5Gm51Q7jx8WPu7tJrVgeSTVFOS4LvXh5DXAKGLvcb8KLX0DfjBp8q2SWlClY+l0XsKLl0&#10;zhvv73f8FA4vnFPUM8KEXFhRzU9IQpx5QHqsT4QgKelCYECkJD0Op96GZQJUNjPcZDlftRa+Js19&#10;S5X1vbTqK1sPt9y12ZSytoarx8vjx8i9h0g9H+gufL9DUdTnfnNY4XD+/oUh5NvT726Ne3DFoXu+&#10;Eu3fl7l3VhBZ4f/YnnPrXNN3FtG0eccHnCqMWRY0cKH7XUtCSG47nRZA9uf9OMMf3r0hb/OfULB8&#10;VUQgUU0nLjikr2I1wIQOsNl7ZT9wvdVyOicb8VF2HMWTJAejPk5MfF1LOwy/3xpDyuaWLuPnSZNF&#10;2XFIsz0jjS3QlqBATHj+sQJVVqOFuubteNV/sIrWs2wOnAwGlDjVZTwBaamAuaCaBWXpKbhGAQ6x&#10;+meHguVNf/a03w7ZsaM/wAjYKalfhD76sUecnD6MkHFQRlClaL1AKQeO6sdh/6vsymY2GpgnDsbD&#10;TMhmMahFkUHhm0jAJpKw7q6w9wcFvUVKNpGgN4jnG0M8NgwM3zyw+kI8hY+BduG2iew5UDz2NQIQ&#10;FIbF7rnG46xZs2xmlgTPEu2MFg132/zmuOC9Rjq4Sv94QSuppA+cpqTccOdZGi3yHvd+zHyREUzU&#10;XIFhttAwR2ieJTTPFJid+CaXKJuLkK4Q0GWRdHEYXRRCF4fQJaHUKZx59xYILEv48rVRrdszZB41&#10;NFb+Vzk5f5jjqNNbT1btnHKcrIwnL3jf+x5/wsbEu4JqgjwKI75J2R9YHXA47Yh/VoSU6jqUJt31&#10;6fD+PBiDGWAJRgsJDMAIG4o/Il0UT2BrCNKz/xLU79u7FCiBDVoGAgjQpRRI0gJ44ihJ2tWWTjs5&#10;Y1MlX73wmezcRtPlbe0XPuzI/47WedPSw62CYSWhf0/xH1qa9g5VVDOGxIKHPvNsiFdVq8xuJW5T&#10;w8gS10ef9314ysm7l/uQ5f5k+akxz7mR+RHkxeC7Isr4a0JGrst6yunoY9+X7XLyJqW0dZEvOZRz&#10;yDngqYPnvb4p+tw180cQwho9gmutKgMLOWL4H1CKAUZWLAaP8NxBbBMHCAFSHC9CpEKRqBiXEhQh&#10;VGoRNdaPRE83SiUrNfSFCOKTG1JD9fuSv17lNwSJIVXaWlFJwRbB887+d3wSPZ+VjHEQTBgDR/ur&#10;jIADR/1VzmS/HQdAFLsXcwtBIB945bAYtOp7EP5gAOvOZc9l+X1xct1DSKc2AQ5hRawpVMBzw27b&#10;WtRPsRgxuTCiFWsEeK6xk18WC2q1eudnu/FPBojN2KhCqZRIUn8KjXfrNJJket9FSi7QYXnw7lGS&#10;S/3F0cs/5s0Lss0PpgtCKPTGF4UxrmlJBF0aSUdGWMdGWsbzLJN5huk87Wy+dkGUxlmkmx9X/9pZ&#10;2dfVFkEXLUNhLvQKR8AtJtAlR+uvEShrL1jv88hiz4HfJrjVUf3m4Bf+nfDyzFN3TzxK5vnePd9/&#10;4BxP8orf0GoaTcH5/f7xUXYQpVAhlZOhKXvRaoArEyM14Fw2GZlEHwpYU0lGljAxNULM9L2RwhYs&#10;jOPFJJVWX+XYEZutRdVxNqY9+St93nbV5fdrzr96LtYpOWRE7ZmdtCWWxcwzl5NKZevoMYF0+V80&#10;uMLpsfQDS6JIm0kenndysRfRoAYKrXT5/vGA2kONNjm8XcgZXbT37y7Bo1ziyNz9922IfKpEn/vC&#10;j4+Hlno5HSV7Cl3WJg/ZHDql1VoKxoYLNcdfXFgsss+Oo7gr9xqOAnACAYW6MMBRUD/gxyZHRMVq&#10;mNTgNebqf3EYv/oXkwaufGUX1a08ec83ybt9rhxCyTwXAdnge+9GEVklIEv45IezH4NDY/Qvd4f5&#10;1R4cLx0j8CcdAQeO+pOeuN+v2/bwTjBRSJJB415yWMTMNIDA2yuNtKGmvupctBZesHat0kzrCxPL&#10;Wk3NbEGsZ5UmzIjNU2OpayejfumqffE77OnpWgNCSC1mnXbj6vUjJs3ZHyWGKPPUCuvjDWpS0XH/&#10;leaHC0zbW3VHPcMm7wibHWGezzeDX1rAN82P0C6IUEM/cylfMzNCujhK8VKC+t0zus8Lza7V1K+F&#10;hssYasK0gkgLlBzinhrgskFNj1+64XjSPyMARwyVO3uTXSm7vjq36+WU2/dmfRPYJHSv2e9fzd8u&#10;3O9V5ZHWlQhIrW/hRL7651d73QtUMZBmaUdNCAzlRDJseARQALnKbA80Keox2ijy1Px4AgQIoXRv&#10;ID8GUAo+r7MXCzG9c7iijWpS23J3NqesV2a/Lzv/WXf2Pno1yEIbgVQgjqaAeqbNjGO3Ap0zSNC3&#10;puzBEqMnKM9ntidRWanwTNiCQwRYDwGEzm7kaNG++g4OqWnomyEDJniT2f7kJc9xz5949ExT4Qu+&#10;JKggdO6BoUt971jxw8SDUZ8x2QDEEqmQ02EBBce8YEgyMrJu2XEUSLZutSFSnBgeHQschYPFhpfi&#10;hNR+DDJnQ6DDNdaioDIXjyGLw8mMU+QV/hMup0b4Z0UFXD4cnpPehIrVFtqhV+u6HTCqbzbj+PYf&#10;fAQcOOoPfoJuQveYQ8+GED4mTsgaBJGR1oabvxFLTog5n/x4Um2BEPfvbsY5NdGulqBtz0gijiGc&#10;GPnLLOsNK2JufgEThYwhbid2FyF7+vCYmbjbv7Lp1VnTn1s1dXGDnr7v4wWCKl5pfKHc+FwlnXGJ&#10;bjvN7speJ7zWuJ3+Klu1r0Dnetl0vNLqXm3zqbOFNFN+J8V0hNJ5TNIZq3DQTaAGAPcwTaL76AO4&#10;BxZcjEPAxgVb2PvheOyvEYDmEbUscid7KtY950XW8h/7URT6TsbQtQFk5Yl75x6/3SVywIoTT3Qj&#10;yRPnhQJL/X9qEDpABCp+7FqWDQJFYQk22gndWBvtVqqqGhqgwAkcFRmX6BseBddeMD8mLjkDkAM4&#10;CioCVuOV9kuejenbdPkf6wr+05Tx4dW0HSpDMWgoRIUhWOpaeWLYV995TgB6JW10L/Cd7X8vEtyC&#10;L55YE/iwnLYihMwl4O5v8g9gpCxIfdNQaHMtkkydLyJfp52a5UuuUPmScPKl0H1JNPl31pYyaxXY&#10;YRaDzfg2mDvTJWRDzeydVeu2+/Vw+cFlacdRdv4NOCpUGJeadaF/cVR3mxa1ldfsGzvxINkkmeZe&#10;EP5t7tb10SNWhA1ZEkfWBD/mfOLu1aFkpTdYuGaUwXQ0xwj8ZUbAgaP+Mqeyvw6EK4fHEBRmCZbv&#10;w6IswB5pDTb1RVGgeCPxW08qRNurMkWZ2XIlcwJ2h7xGskN3sFJrVN6OuqkssPhadzAxQbHfXv8I&#10;b4GhGjvNefSIcU5L5n1/YD/AT6OBrvlyP+obHzpCp83tfPJO2aAnqmasZWUvhGJJ3NliLTKpuFBw&#10;TGGY5JhjhgNLcouuh9XDhRORbdD/syuCtlNLF1fYGt9lx4CJBJ1x3LevnZB++wOvbKdN4XJquEep&#10;91l55Ro/svo4abZdUbQwYCu4emCDZIjz4QdxLlBITm+V9tsP33BHsFj4ju1fAYZHkB7MAFWBYQgA&#10;GPaCxRqjSRgfB34GRXv9IkRRiRnAFbzo+K4eJZgrRTeHTDRNyksezembu3LeUJf/U1617UrZUWos&#10;ZJaE/UCrH0Lb0EpA9E8fm4xKDSp6LNMTPlCQdacrU75L3wYpKoW+e/Ghu45VurZRmQacl5au8CJH&#10;W91neNy+zGPc4kBypkazNIicyPVAVP/m5KXrPEe00iwcHDNvaN/CdQk2GFQwegQYhbhEtiBi5l9c&#10;XgMcBT8m+DcER8G1F8QTZxdcgrBtH/t+w6+b6dW2toiqb1fzycGSj2uodpX3s7uzX3EvFe5M+8Kz&#10;VLAjandAfkxg5fcdKFPTd/x5w992fOgYgZs5Ag4cdTNH/4/528Ar7F7MMIg9zhw349ryIvG2Rz3e&#10;vMdjA9EwqajuQ+tJdrQH1r/wIZxad9eFyL0cAWTjst20cKTZ0yiwH/u8Bii1devW4cOHD3sGOpxT&#10;4BxkdJeVvv3Rbpct3xYV02EPSucNkc0kTSOIdtBA+tJ62fEASX7BRQv2iPs9esM20E3gFjBHAFTB&#10;UwPRZDzhPkKvMWdgY28CeBltRp3WoOuxmru5Sml/zMH+8/YKypUKqndNPpDSEdNNtS2dhsT0czqG&#10;peFealr/47CX3QcEl32hAGXZBmSFE/P7NjVy5y3WHtW1Qr3yHpRkZKYB29EZrUqVDiAKG95RG/QJ&#10;aal2HAW/HvgoaCuFCcRVV+pgtLBo5rCztspro+tSd3Wd/liV88WVhA8b8r7Q1iZRIADUEKRqOW3D&#10;I+Tv+940SLNTUkOKwg9gydBF1egiOCUq3RM+L7bKp9usBzTSydSfCIecbcjxzN4XcTGUV/5Ng7K5&#10;2Xb5bEPSB8ELpNR4KPNLBerv4YDw78ixNcHBDsvnrl1cJYwHZlcx/py+kAcchfgo4KgQLmsPOKqs&#10;ph5CEP0YH4VuqLohqaV8MfjOt8VO847ds4p/509n92+QjFwoJPPDyewQsvDUkzsT1ipY7mTfh83x&#10;H44R+KOOgANH/VHPzE3sF+7CFsSTYMbhGvPr5Z3PSHmH5O8Z6bFtINTzcJ9P30VaeP/GchgxD/7v&#10;PFQo2AenH4K6wRXBcWGno4CgmOLBz649qVSKz54eN+bpiXNMiFlXm9tUbVOmOC1ZsXfL4e67Se2S&#10;xxqGk8pRdxuGkp5RA0rdA2MTiitALvyyscgSm1VuMWPjABWbK4CtmFfDggoUbENMPDctYQLhAJUN&#10;syvyD9lE5Wj9OgL1OIlILpDrTSoFiujhNBmvGnsU1AjXVbtKBxuAFhcrGmRB+TdQL79vA5pQccoG&#10;eJSrNXqL1dPPf8TTY4c//ezEaTMmT5k+etQYWAtS1KCmV1BaYvfrAVfAz4UwbOCos9k5DFcAbcGo&#10;YFm6+o5iz7YzHykvfijP+3dd2pb23OOW9stgVXFMOkazcRlxfT0syBM01eN/u+hluz8a8VYMC7FS&#10;Ssxv2NxpqVU3KpkkVBMQm5KisEoHKD1cRmYKdKhELBQwIgrpKaDVoaPyFmBXFgTIQCPIYObUQxcZ&#10;usLhwFkZm5T+C44KEsTy41NDBLHNnXJ89Mtip68H8dvvI9wR4uWNKvmL7g8fyjz5/ZkDS08+8Hby&#10;PeIzkpNZB38QRx8r9XotduyinwaydBVa/ds9ON5xjMCfdAQcOOpPeuJ+x27/Fz4KXhIuzhx3cMyD&#10;qmL/Q+5v/o3d8W3qsLcH5Ph5X2FgSxu1mbTF7cLcw1xr7B1VBws3Z80eao79IFYKL3t6eqZPe+bh&#10;kZNHPTFvwqTZTziN2r3j01dcTjy1tfXvxDadSO8n6uG30Yl3Nky/uzQ00i/+whVGLsFJYfdT/Lzc&#10;xkwBbWpMFYBK4MG4ZTfmbfyEHh3FM0Z2YWPTIbdxnXE89OcIYPaGCBDUtBlolnXTy4K8pM/T/rUz&#10;acuxjKN1cinQiMUiBc3CvnfN1dafv/+rfelsto3vvXc2L09rBVPJOnXC29snJASWeA3ewxKAsBms&#10;t12uLGcFi2MkSF5Dvp4wPjVcGCNJTmHminWDkQFytg/FaU3x17LzWxS57+rz3m/J2dRSs8esvcjo&#10;Ixw+TM3a5wPrgS/aQn3TfRadHAilEAOVbUoZdLr4vAw8GaexFlp+ZEYQSdJcrOxgNVP+FTkhqyHj&#10;qqapVUqbNM117Qb/s8f9Cvd7Vxz2SDmBY0GtOhi5XNdl5J7ZC1hwojc2XHcgnfhiCQg3+PXCxPHg&#10;34QJ6dDkRPB5f1OEEM/UyJV0TfAAr8uHqqnaLU34Ku/v6Bt87hX0CqQbFoaRDUGPsIHt/tXZc7x0&#10;jMCfeAQcOOpPfPJ+x66z0G3MRC0aFgBiabmYe+q1M0feFm0fdGojyTz6z8zjW9233C7eOeTMia3F&#10;3m8mvkVK+V9STBCIkGXEj02lYpPrddv4qU74AlfzAV9ta7TRh5w/EabmTRjc9Ahp+H/sfQd8VVW2&#10;/rGLjs4bdWwjvSYhEAgQCFVAqnSld2mCIoo6ijoMFqpCwECA9Nwk9970TkIKkEYgoYVQEkJCernJ&#10;7b3t/7fOZfJ/v3ni740ES97ZXsPJzbnn7LPuPmd/e61vfevVP9/o9mLdC5xqVM/KA0cKzhSf/cmD&#10;CG/+9haAKwqlUfSaRsb2XP7nSDE36nCniQf+PN/r1UnHuIkhnG9BTCsS3FDZ115JaPYBN6CCuYsX&#10;FZVdl5PGAkS9rT5+gV6BIQT7cXrEsKCq9K+Al1zdGhgZiwop4fHJwVFxkUmpImlMTMKJVpUeuXjY&#10;Dy9SBbdpmstTq858pj+7tuLsh4pzmxTpq4yFIErVAiXK9KSCxrPZcXkoyALIRl4gXKgNKlH3bEZY&#10;7uCF7R7fP9zIqqNveC306el7wR/l5lC6t54Z3vIbPMWfqzewaYFc4u3ccaFcQKX3kAOcz43vZvg/&#10;K76Y/Kbvo9O9nx0fy03wehx+LXjYbEymgosKCw4UpKO+oCMU79brTNV1Tb7hEeKUtBDoZSVQRRgI&#10;SSWezERHjVaKcrZjI/cW3+AHQwMoRaOMFVAWzfLkwtSo7NhbTbfxK/7ajucVDiVY4Le1gICjflv7&#10;/w7PDk+OUS2zappQkkyBR7Gd3ciN3bVsQOzSh2LXc2moU7zqyZjlT8Sv4iTvcBGLH/l4dj/wzG+f&#10;DibVGvA0MJ+ZiIt7r4YHOOYahRy+I8w1zSfK5P3XHpNmlzuNr3d5gb3EyXs/Zuz8ct0+EZu5ehm/&#10;7L/XkYT3f0sLWJGCB78NM+5J+fsoL25dzguptcFapi3Tyk8qYycHPzQhgIOzxoL/+XS5B91XjLv5&#10;K1cWXEOJIRp8UIs6GiD65sdjSlLU59EN3kbIC+5LOJ2YHbLeothEuGhIjTPxBOJ6kfEpd2qbUP8O&#10;Ez25rcinaWWGckWJb/3pzbqLmxpz1jfmbG3M3tFadJwZbuEkKHgD9y0ClwBdvGuUPwed5t6Xi0J0&#10;THe0ZOcUyZOXmsyTvB/yOMglNiFcKJdbzTdNujHHuC2pXTQWttj/tdiaxNE+DwUVZr9+8EWf8wFT&#10;w7mMipvT/B6pZM2jgrjj2YFw9RBD0AzxWzkfjeSvng/tOfBj0ZUSf0lUeEIKcBRBqbgECJDmnCeR&#10;B1wgdmzf9i8kRSFFR4MpwGg0MpOG6RUMFS2hMPez9mnfDglHEyzw4C0g4KgHb+M/2BlUWGPTIxjR&#10;AkujSsera8K5VAdmeH7UV4fmcWqIMZnZoflcduQ/WsntpPRb9Uqs7x4NH19Q65lN3QwpwHtdNh7g&#10;yK6j4CEidnaF9IZ+8v4r/RfuaDQyPxQUXlj37jZTTAwrudb0jdc2BcXuhPZ7tABq48r0LdmtIXP2&#10;uB3K3NsMB6aaaDlVzJqqSJkR/Kf5Ug6FjIG0MI82NTU96GvQm+yL31kXfypLzZckBrEcMbvdviE6&#10;kP14tjnKZBsMqDnKKPLFWFpuATxRkFSSxCeLkcgGr1R8yvnL1/gwMaAJpKj46DCCxYrzdUXe6uxF&#10;mkt/v5O/7UbKemXuFnbHn2lvEpOKKHkUOsRI5cEJPC08ALvHBVt0jSA47cvx8oBARODTU32enSV+&#10;eWQUF1csrWW1P5wUz0/kki6GtyrYeG8upaJ8pNeT/jeCpoqe+jZSND6Ay2zKmwiB09A/ex7nQgoi&#10;QFQHW8uBoyA6iluL+FF8Fwx6My42MTUd1xgSkxAclwjcKE5MBsH+dnUduoq9/qVtco++/tK329AU&#10;NnAaxPS1ZuTdIuxPTEXS8sK5hSZYoKNYQMBRHeWbbLfr4JkhOBr0xqEFZQNVmKYFEi7XnQ7fkbSG&#10;A/0J1JDkddwp6U48t1Gd/tupD52K8sGcYkaGHD0h8eY9m9ZktBl4HR4lgn+m3TmyWRLT0E9iZ6xe&#10;sTcwuJGxCmbYcujggi0fyXRWYroI7fdpgRbiB23J7D0n9E8lthutFlYrs+bVSN5JcJ105PlZR7rn&#10;l182201aGeC1nIDLA24anW3Jmg0zFi+dvWjpnLcWLl62evSU2WPmLVm0du2cZSumzFuwcsMHO/cc&#10;pIASjWdr4fUyAhiRsQjqhUHYPCZBmpCSnJXNLyLIYYWIpAZ8P+q2ytxySXb6g9bCz2pz3pflr7EX&#10;vw8o1VRwhGkr6e8Y+UALFirNyAMEfPzeA9fMWu1sf47v+KMvbkzt3cCaqphsbuSTY/y5PRd2Dtv7&#10;7Jpgd6xC4MNrZZa9p3y2XZgRX3ERmpapzaePXPLalrxpuuiRqWLu7eRnPk0dSafB5bBmhOGB6MyI&#10;6zkuEPjFzmqbWkQR0ZDJQh2cUCTrxSSgRrMkNkGpg5Q5PHM8KZ0u4EE2siX5APUUdHR4o3kbP8hz&#10;CscWLPBrWkDAUb+mtf8Q5wLZFc89O+Ix0KLhBTUp6wrZ1WbtyXDvlPdegEinxagUr3g6LsgL4Q88&#10;w/0Wd8qT7uWX43o9VvFYcdKz/acbPzFZDHBboaw7s2+ILB8RYlsUo/3ogGHce9IeCz90e+f9r8Ni&#10;FVhlA44Rj0pov0sLaMAOMkw78tx8qZPXha/WRrvMC31iWgg38nvu2/yVZ43Zirtq33a9rRoY+0E3&#10;oAh4k3IuXSm4UlJ8rfRc0ZXtew9t/mbfqXPnci8XZ18sRqra0jWb5PC3ojN2VtnYAk9UG44KjyVZ&#10;AEAOcqGQFxSEc6bSMXhfeaSiN9dn3kr/vCV7BSt9r+Xs2tLUd2V535qKDqhrrzBzi2PtAOr2XRx1&#10;7/xQNVMskfxloDcHLKSg0sJV8CMZmWFVptsAL26y5KnMq6U6G269Whkzvx7EjTn82JuhfxnuxXld&#10;+XpEEDfB96HpgX/xPMC5e3Ebwge0qnUapdrCy3iSj5e/NPxEJUFcw+mz50MiY1AEJ0AaDTIYIpgg&#10;RyWkZeBP2OHuzg/4i7GhroCjV44TObbRA6EJFugoFhBwVEf5JtvtOogdAthED2VgGIvVZkEZFySx&#10;KxgrivY+9taz16qbsd0ofsdSca6JnofNoav/ci56L78G1zsQVCucEPdoRv7IwEjAUfVazXJJhbuE&#10;vSE1jDvOBkWwwXFseqDqYHQRrVzJtwXOsNB+lxbQsVZTKyJNo8K4qUf+PNOP25r6hv+lWEhKykys&#10;RFe/M+ftSmUN4QpM6/d2z7TbtSFdFAljVqsGvhYauOxIiGSXvwiDGCdXWGyZ5y7MWbqSBizcI9BG&#10;0JqgYY5wHshR5I9C7h7PlWpV6ngpWtoRXiaweXgQiMOYNBXxyvyt8txVNdnvVeZ9Lsv/VJmx+uap&#10;Xea6VMaayIVrs1JYjRpun59u8Pfuy1u3ON5l4pFnS5GRB6deK6uT1848Mpi4+kc7FWovaayoGCOf&#10;eoh7M+rhtekD12Q4TfF74Yfzu2eJX4i8fnam9NnE2twZ/i9Um+XUN3QNQgxMq9aDCcbzzEFT5Ovi&#10;QDMqNC4BOCoIpPq4JLxAjiq4VEyuYwdpzdHZn+5p+7wLqhlY945IH7xS4J3Z8Xh58Odtn94LRxEs&#10;8L+wgICj/hdG+r+2C00BeNLi8cxPBzShAPNgmpC30BuYr/DCnxsabSRpwyxB7w/IiDzCL4YNTQpM&#10;DFbMPvdqdDi9GqxcHBPP/WUR1W5SNkpsRNzCKVXlfpwtCLRFy3Q3jQ3UCTvo6EL7fVpAB12j2XGP&#10;rzjZ+Zq8DPAYFOdW+B5Q0kTN4u9IwJcOyvORayGOwMygxDzoZkEpFBqOJnhiyKfEfvQL2uMfgmGJ&#10;wQh8BVfV1LcXoB9Ql4W0Afyu6WfyxdEJIEcBQSFxD2EvOG2ulNWgDJ8DnRBCwY2AGwLzP90CakN1&#10;ctWZ7c0FnygKtzZkr2vOXVeTtaalaIehOhaMdGhOgVxNSOrncIKq2WrZmb1zXAC3JOHRzBunAk8F&#10;zYjiJh/mxHUHRxx8eFbYQ+DmI07nHe8z/scn3/L3mJ/22LDD3PFLoaN8uL1nDg3aze26tWCqD7Ti&#10;UWiY7ynFH7VIQnTgKPQAPb9ZVQsQBWI5Lg3eNgQx4W2LSEypa26la8ELn/25fv5nX1gbJ+rfPgbM&#10;hBd5+fgGKOV45992E34VLPDHtYCAo/64390D6zniDCa10YaFM7+opTnFogf7wwR8BBylsprwohnL&#10;CiFGawOYU+o8PMBlpL5p4vlUBriw7tU93iEAMWwmb0WlMrY4ompAFHMX6RaGsLFi7agwtlxqzFeD&#10;yW4AOaqRn73udSjh/d/SAiZSDJ8hemm6/5MYC+SPQSiWNQAzoaL1+hi3yV5OBSxWg/oxSuDvezso&#10;2+saQBA3wIOJ+RpYn4af1zG/Xcf9iYQNfGMxF167NmPRIoxRhRpOTisGanZ+IcrBOJxRJIAAznlS&#10;akZBCUoPYSTbrWqMf1wajwHIkQJ/FwGVlpzmU5tVZxaaij8oz/uAXV9Xm778WtpnsttpSLHAHsBd&#10;/LoDmz/VzBqtie064TvlBLdQPHh66LMexx4bGf9oRb3mouq6f7HY83vO76SPnjW12thUKbc/52i6&#10;NtNz/+N78r8e7fPwlBRu7IEXxx3986QjTxy9+A45+sht2wAfD+E99Bx2gAcIRPq8s5GpJwOjYoCg&#10;4HODSwpMsJjkVEdhpV8NR4EWBW8Z/72QNbCBX0E7/ynTCO8JFvhDWkDAUX/Ir+1BdhrJ0GYIF1Ay&#10;HVPe9SvBxVRPa3wkjJuo4gu9LJbm6uqSoqLLks1fvtU1+J+zqGYxRBctyAVnS9duPhokdho0PD23&#10;QGkwF5WUDBwydOqsmaSMYGMk0Qi5HLM2rIR5xpqHxehHi7DRMimceQToJmejFGwVxfUYWOtYveIf&#10;YDWrxWq0EN3drkdmIN7FsxnLdoNBpUEpELuZkpWsVpOO38dqtAL42dUGEnlG+zX8IfyJ/u/8wHSs&#10;QB29kvj5/r23xy4zI3GM4FRxKeSkrm2ZcPyp3alblGakpjWjToyWlT9oy0B1AyMiLSP33KXrBcWl&#10;qbnn39v2zwP+Il7lgE6en58vlUpbWlqwjZQxNBTU8xdJIGYO6hSS+4A3IFYZc+Ikhh6i24Q0oCGp&#10;xeB3FEjSQZXdQAPSrlPeKiv48fapDbrLq9W5a43nP20u2FSau6rphh8E0wG1tDYlRiKGJwLTWpOS&#10;YA1WHkQmJPHyVqY9kP/DlN2Py5hxbkjfMRFchV1G+zJVs5zN9OEWxj8afeHqlBhu1H5uUgA3NOTx&#10;SccecvF9aLUvNzPmkXVxr8056Trh8DMHc7dR56AjDxAL17AVvSYICByFOyw68SSVJ45GLC8Z3PKQ&#10;2PjAyOjrt+/cZZjDK2yhqxSaYAHBAvdpAQFH3acBO+LH8Si26rQEh8APQTO3Vn6xZlrQMi54+UMh&#10;Kx7GC9sBS+6+wpdw0g961uYgrqdDgh8iO3VqFh53so/rsEHDX584bY6r+/DufZyWrFyFyURN/HLa&#10;h4hPdqNXnn1EtNkjWjcmlI2JUww+zEaJzJ4R9TQB0bRC3gB0AS8KJ+IHs2rVKvArbJjF7VAtbMRO&#10;/A52FTkZqOeO+Q8+Ncwp+LjBZGqbSbGz0NrNAkj1R2kSZjxUsWq8/8PTxE+uiV6wOHj124Gdxn/P&#10;vSPpUWO6Q6IHeqaWa39OlrKdOoQIV2Oj/OO/fzl/8Ypps99evemDxWvfRZ4aDg9Zb/wEjEFlIkeA&#10;iaJLNptSq4NsFHAUqsMAR4GGDU0AMIj0Fjs5lPgXL7NJ6WYmIzAhH+bD+xidxhLdrcA7WR/JClbJ&#10;CzbK87bUnd5SnvtR1Y2DRtVlGoYkswBXDOKagPQEcXiMA5uVNpqYT2H4kgSugckzVPmjjzztl3ME&#10;u8lMuhZmWZvo7OnNnbhTvS3zoyniTm8GvvBJzn7PY9ySkxu/y5jl5sdN2uHmGf7yNN8njxdv1TIZ&#10;wVfyoJl0JuRF0q2FfjbIlFEJaQBRfEWYJClED+ISopJTqxua2+4pXtoduwtNsIBggfuygICj7st8&#10;HfHDGh2cUaDLUrRAjew7mjV0+XE+50T7isL3XxAfOB/6fX7Q7sKwH67HHa1KF2FCYfo7iIAgygOA&#10;BN1OxzJ8yarNLgM9+/X3wIHemDKbeCZ21qpEih4DiZYW5sy6Nb51eKTFM1I7Jpy9HqcdHsJmJDG3&#10;fVm0ekfAgllVKNpFNdFMEG0G4x2+MlSWoS7xk4FBT500WKytapycaXXglRC+MpjMGr7UGrkB+Pxu&#10;h2QQjii0drOAGlwoO4otlmhrTjZlz4t41f0wNziQ2xjaKatc3MCyUYJOdYef1Jnc/OBpbg72skKu&#10;xEjAYMNXXy+X0yDCCOFrErVdOF99m34DGTsuJV0anyqKTkKVPbCkUHQPUKpWRvxtyragwexwRvFD&#10;jq/bQjcF/UHHzDWtV5Nr87ZVZq9ozX/HUvh569l3r+fOq7q2i8lvA81YjXZ4r+AogiVQfpCwGZym&#10;rKG6lWXWXNmZMaFJoW+wMOl1/2atXAudSqZVWFlMccaOhH+WsVu5qvwF/t2XiZ73vRIzNoDzun18&#10;5DZuYgS3NWrqrPjHxu3q9Kl4zh3DFQrsmeCXwrVaIaJFEJGxwkslDj+bBKUDwYwi8aj4zPxzCnjU&#10;0AX+uiC0iysRmmABwQL3aQEBR92nATvex/GYtaLiPAnYYKLB7IQ5CTwmkDXgHdIjZGG0Q2sZAT9g&#10;GHrJFa38c5nYvBqDFTE2SAl5h5185TUXz9HT//pKL6jGOLkMhbyPh+dYCujhiY+fNgVmukWh1SMj&#10;2RipxlPCxohVA4LY7FS2Lb1ahwpnSJUygcdOwRq4xXBwvO7OgAg4tqiMBuoaDngm/1x5VTXQFHZA&#10;EQpf32C4JnBwzIaIYhwLCJRGRrW7bnPH+97/4ysCs5khc9OgZErE1KyoNEcIFt+/3KhkMruMnEDE&#10;Mb+EI2PzgTd8/xgPiDvzw4AGA2Q3+bPCBwWXFAJ5jj443FPYxpjJzClA7Tk4o4CjQJEiHBWfeOl6&#10;KcYV2NrINaPdHMfBJkSizHaVyYjongOxI+1NX5pVU/SP2vwF1gtr2MWPFfkb7+Rtrrr4jVoOhEOk&#10;QrAAoUdqRndsRgrwmclLh3uEPKhWuhfI64oVAFxX7KIFet9YEdgRIL+lRj0BK1NrG406dr781M0K&#10;3IT1WtpdXnQ7I/VO+B3rTYRTCRTRDcVUrUZQCh04Kik1E/jQUZUYzCjEK0Ni4i5cL4XjCjahe5W/&#10;oaj2jdAECwgWuD8LCDjq/uzXAT9NMwdFB+hfJObRIpqWumqaC//thSlLw7CCVmKy0GIfzBottKe1&#10;ed9Xm1wGjH6ts0uvPoNcXIf36Tuoe08Xd/cRmOUw2/GzkLaVsTdFdaMi2ASp1kPCJklN/cVsrMTg&#10;d+YWphKcVxqb8dmXX82dt0wamVheSRn0RtRNBkZCtzAd2Fivvv3Xvrt53uJlxaXliMU4XE9ug0Y6&#10;OQ/p09+9u5PbnMXL93j9WN/EJyjRdQmt3SwAbJ1eXBKcFxueLyooTWJGrVWuxNeGgVDQkI1xcLIm&#10;EGViUPrNrGDVzb+CQ4oAwt0XAQXaxjDR6zGaqCGQ59gArALYwDZwVFHxjdCoRIAovCSoDhMdF56Q&#10;lHomFyOdxhvWALgLUCIG/5hBNKdKwuBhAa2AhwdAQyOZKS01efX539ZnLdScWWXJ+4ci77OK/KXl&#10;1/cw0w26dVQIKeLegFcKjlgcsFJhZ9cU4FFZ80si8qqT6sxUYQfuKz0QKTPtil5y5fYNhPl47xU6&#10;bzVrm+hycGL4XBvgCKvD3kBeDUotUa6wqlHoSfIKdysf/8Z1gT8fHnciODpRknQyMCKGihTHJVTU&#10;8XkbMMxdS1A5G1yA0AQLCBa4HwsIOOp+rNchP4tgB8JnakUzHt1YleOFeSPs2A/By7mQFVzoKk60&#10;EkQpDhQpx6/SpZzPsufqc47CAQDHEShSKFWMwEqXrq5ug0e/1sUJaUQ9e7tiElMotUBHlOlHs4+x&#10;krE3IhQjxGxahN5dYpsVw3qE6d+INhddb1Ca2aYPtnTu49nfbZDrgFHP/7XbxEkza+qbtUgbtNk1&#10;WuOwoSOc+w/Bq0e/gV36unRzcnUZPDQ4VHL4qF+XLv179ho8esJMZ/dRfdw8nAYPE0fGwbXVIb+s&#10;3/Ci4IZKLJWO9ubGfd9pXeJrzUwdfTM6o+7cuYbyacFczJWSSd5PJF9JAtiAigAA1a/RVQwyHiSR&#10;V4pHTdhwQCbHT/SBJ3tTXwCrALzLqxtAIgLkQGgPOApBPRJcSjrR2ErxQYcYFDZAybYTJw9gBZgK&#10;XipHLWM+VQ60caSxlpXVn9195/Sy1jPvq3M/bc1df/vcmpoL37PGmwSlMOgJ4QAaYWhbZoa+/PGp&#10;D2uUbJX4hZnhfyoyVinYrTsG5p3uOzWU8zjMxZUHl2qLjQamUwAv4Q4EaMVntXVyFbqAGLYOf4LM&#10;KY4JLEfkM+xj0pvlNgKurKahURqbhCsKjUsJi6dMPVxUbGq6TK3D7fz/Meav8ZUI5xAs0PEtIOCo&#10;jv8d/4dXCPlh/rGMha4dXiYNzwa5WnD6nOi7ovDdFyV78fN86M7CsF3YLo7aXxK+5XriPqasxJyl&#10;UPF8KhJCV+7e692tR38nF/duPfu59Hfb9P5mPOHVatTfo3U1Hvt5csPEBPOQIDYzwjRYap8eyvrE&#10;m6cmWFurm0VxpwcP93iui2dvJ+eePd09hk/q0WvAps1bMQvgINBZXLFyTdduzoPcR3fp5TJ09MSB&#10;HmNGvj7pRPppZKb36DEErrB5i9Z16Tvohc59Zi9c0azUAdcJrX0tYGTa0LyjCxK4K+zWiijXqNuZ&#10;byZ1Ghv11A8FX70Z0elQYegcydPFiosaLThUwCT17Xv2/3k00JnIfYQv+r+9HIE57IyALxAWsBM2&#10;HJ/FNoZhi9ogiTsBElFwZILDH4W8NrCJTucVlN+pglglxhvSGpBnSj5QHBv1iE2IN9PdAQ8SAJXG&#10;ZqB1AXCW7KKsxKsqZ2PjmbWa/E3K3PWV6esbiw8y3VUwpfgxjwMg1Gjck7cdtoq4El/FKuYF9Xnv&#10;5MQT5y+9EcRNDn1oagSX0nKi3spuVfPxPiTB6nB0eINlXyxxprAga20xsBYt4qfokA0heLvVgqRC&#10;voogDk5EwYILF2NOpPtLY8WJaSExVA4GTrb03LMU1PsX78vBn3eYQvgpWECwwP1YQMBR92O9DvlZ&#10;PKp52Sisf60OfxSf+k0Onf/5QnUJLUSkzajjThVg8WSHgBQ+BS8EfFNYty9dsaaN3aQivSgUE+Gr&#10;bNktiVUtE08wNz/L3EjLkCg2I4x1jdaOCJFhVlq0/vOe/Z26uk7r1c+pb98R3bq59XMe0rOPi1xF&#10;tHOD0TrQbQhW4a6DRx48Gnzuahn4JB989mWwOAp4qU/vET17e6x974u9Pwbt9Dr+Wh/Xj7dtB9Gr&#10;Q35Zv+FFKazmxMJTb3hz9WY28yh3POe7hWHPHEiQzAx/7vOzqxdEDnn9MKdhSkhrkyY9AYAH2zA4&#10;HRV6yYkEPyrGBz8ggZdwYsfPth5oNBpCRHA0WRn42BFJ6aASQaZSFBUbGp8I1OEbEpZyMl2lIfcO&#10;2HrYk+4F/IO4HP1CYT6bHZDMAF0EI7mcGpA6YagqqMzbXpu7xHx5Lcv5u6Fwc1n+qtKrO836Utw8&#10;VuyOwzXDu6ReLH4xMT/SwpTxhelXZTXAaQfSjly2FdcydjBjz6LjnUyEuEDTN6DGH2OV8D19MZ3j&#10;zXgdZSnxPvIH73YFx4R58SJOO8KO9pT0jMSM08fCIsXJ6QFRiOgloTxx3sUrtAtsw/PnHTgKRmiz&#10;ibAhWECwwC+zgICjfpndOvanjHqdykpZb4zJCPnQRFRpNeC5jaXx3VmESCKYqOgxDBiFsA22KNGv&#10;ql5HeoCU7s1aVGqNyY4MPm/f0KWr3/165z5MRmrszXSYlHafkY+NYs4ik6fEPEZsn57K+h1TLk9t&#10;sNfb5675xNVl0MvOTi49p/fp59nHaXjX7v0HuA3HJGGALI+VeQ4hynof54EBYTHjpy+cvWjd7AUr&#10;m+UaSWRs135Duzm5u4+aNMDj9Y0fbnPzGFfVIP+Zen/ojdB+gQVUzP5tXsDcQ/3gIBzvy42X/G28&#10;iDt0WjR+94vRipi+3tzKM0PPKPIq6lCFj4fPv+AcD/Ijd+EWY2WV1XBABaFATFqGf0x8RGwqGFMO&#10;OSkIBZRV3qHhDwQCahSGkQN32MCvAqqCcjrGOi7PhKJ9FHuzGa3yYuUlr4qERdbCLxRnVzUVLaor&#10;2thw6RiDJBowpdmmbwLkMS0J53YlHrnJ2FfJ30/1fljPjDftd1JVUcuTu0744ZkdCbN1RnAOmUJL&#10;GR3wR+HMYcsf4dGg3ZE00QaBEKls28auEFmIikvGmiL+ZBYyECGKBZH28IQUmUyG4KZjT/xsC3TS&#10;tQlNsEDHsQBuUbpLkeKNWwdKO5iJEJeHPxm1KPEnvuqT3aTDlIW/O+7n+714AUfdrwU75OftNtCc&#10;6PltrMGqG2vyf6weG/fuc+KVnfze5vznc8GLHxEtfUy05IkjMzn/pX+RruAOL3+GeK8K4C5KIHr4&#10;JfcXX+k8zHPsX//Ww2XwyG593f7WvR9+BU8JHgCMa5Pd9lVq00iJfbCUEY6SsOGhOk+xbWl0Gdgm&#10;H+44OMB10Iv9uvfvO7lLd7defYfCHzVq7ERSVUdgwsy6vNrNaLa4uXsUFZf6iaIGjxj/9pLVcIKh&#10;t71cPV7p5oQ3h42e9N2+Q2s3fQT8JsT12n2cljQXr06dO9mX09saZyZxnv7PjfV+eIro8YPnd86R&#10;9Hg97Jk9uXuneHEAAJRRQGDj99XwEAWUwiBX6U0obQwy9tFQSVjSCaTvIdLHk7TjAyKiIuKTLpdc&#10;A3RBph4WCPgAeXL4TAls6kjRn79RaCnB3zImGavPUF85dCd9XVPuRtX5zfXgSmV/pKyQMnMj9tDj&#10;NrHbZoZzu898uf/qXs/j3CzRY9O8uNlHXpjix406zHln7dciPEdutCawze+Fo9o8bG0gCu9gG8pR&#10;0YmpImkM5DeDo+KoaCD/aktXdHwNDhzVdpDf13cj9EawwC+1AGLXrVTADH4AiqEARG3e+hF+tqpQ&#10;zpstXrq0uKTk7rEJQwk46pcaWvjcz1qA1xawyLQUngOcR7EXYKoLcfsyg3bkSfYURnudi9yfHboL&#10;r6JYr2upx8oiPi1PPZQWuofZMXot8D6BJg6JAxcXjwFuI3v3G9a5p1uf/h4ug4b37T8QIlC0SLBp&#10;kbn0XkzNEDij4tlIsXFcBIMAwqhwy5eZtViul8u0fftDfcrt1c6De/YZMmTE+Fc694iKTcRHy2/d&#10;xtgf4DwQ2ytXvzNu4tT9h3xkCu3OvQfCxBLMd04Dh61c975vYCiwE5jnfZxcfzxyHDsLrX0tcFWR&#10;1PcAN0nKqWVsRuBTY4L+NOlop7Gh3DTxo2MPPbdIPGxZaO85vhzoQApbKbL+2/fs7XI04CgMGDxd&#10;5TrjyZz8Y6ESQA5/cQwY2nBPhSenxmedhuxSWFRs9tkCyB1gTwwkK7yiDuFwoBA4pRDpg3MKx8H9&#10;gjUCfppb7MqSW7kf12R/Lj/9uTJnQ33uoqrzm5UVscCU9SqGunjTvu887jg3VsJNjuLe9O8qKgv2&#10;zfZLuJlfwaAtCzWoRn0r8gNl4BneC0cBMqG12QF9cbibLly9GZOUhvrLIahNHJMgTUqFnkN0aoZj&#10;zzbgJOCoNtMJGx3LArgp7OCQ4FYFs1GmUPbr74qMEizoPvrsq97OrsmpGWqtju5TLMkpYt8OTfBH&#10;tYMRO9YheMhhwahTEDPD2KwjHAX8QknkFM1AeIMnk+NX6NpQnSwT5A4bDZDSoSmpCfXH1IbX3Toj&#10;1NH5tf4DB03o2mMQ0NT4ybMd/iKabmz6FhtbKa0bGGwZk8SGh2nGRrIpaWxUoOpYfoMF5BXGrty4&#10;vmbD0m5Ow/q4kIhBRGwCDs47yYgtjA7hf+hz0s1iZy0Kot3CGQVisGNGU2oM4JzjTR0KvsJXwFf3&#10;6Fhf1G98NQBI+zPzZod0h4TRmyJuXsjI8OLo9yPffTOFQwXeib7cUjF37vxFwAxIH9Td/o17e6/T&#10;40mLcYVQc6NCffpcEfhRYEmJE0/4RkQflUbBPSVNSQWUQuAv/VxORUMtKZvxT2D6yTMCgaQwHrEK&#10;RpYrvcmPOgT49I0nagt/rE790FiwgZW8U5+zpCL7C11F/B1LybxAbvSuTrODewaWH/9IvH1BUs9R&#10;odyEQG7C4Zc8vR8be/Dht358Qm1qoUghxDkxiH8qrod3HcDJcWltmCo5KxueKCAoQCmU1cML/Pm8&#10;yyWOu6ZNO6tt416WEd4XLPDHtADdnxjtuG8wQWA6cBkwWCbXfLZjb+derolpp0FDQVgDVFsQVzBl&#10;tMs1CjiqXczYkQ5COIcvN4wYnNWogWAgMNWV0E0XE7zgjzoX6ZUv+eFi3OHLid5ZIdtzI77ODdiQ&#10;tmvu2ZCd0ACExDWfo639W49BwFHug8e/8orL0OGTnV1Hdu3u4j7ME2Obf+Bbq0xsUYTcLYyNSkBE&#10;TzVSyvr5ad6KY2duItfP2KKF2A7q7zXVaW21TUQOwUynMaL8Md62K1UK6iI/YTmYwDisrFVOvgVQ&#10;UFDnDRs2O24TvI/8LMfSGx8RWjtawGZW/3A2dlwIJ9fbpvk8Pj/l6Wkibogvt1DaJaPuci2NAyJX&#10;4xvQkDBAUzueup0ORRwhPG4h643lKtCUXKNHmh6kDyBZKU5KAYgClPKLjEHxYnh1/ICqsrNKKyqp&#10;wguNY1D1tFTzEfFBwk8IXCIJwooxhwAfmPUYxvq6rJqz2xT577ALEEN4rzprY23Rx1UV1wPzP50d&#10;8syeU95XWOUc8fPbT33ldSHym1PfHC+N3Zq+3a846fuMr1UMardapVL/8zjKgY7aDIJfgQP5QoGJ&#10;QFNRyWnBERTgu13f7LgL2u6FNlH3ts8KG4IFOoAF+Krodgxv3KMl10oLCi+//GqP2XMXv9zdRZqQ&#10;EZOcdTr/QlUdlXilBRQflL//qxZw1P3bsIMdAZrkmALg+SRAZTcrCBqxw0ueT1jDRS7h4lY8GjSL&#10;E83jopdzkcu5oh3Pn/jk2cuHJrGbicygQJBDaVEpTVanwZM83Md26+I8YOBoBOYgdtCr70C4slDJ&#10;heq9M3uhjM2VaN0jmEekcaREPVzCegdo152EziBTmRpBsoVLCpTAnJt38gtLWjVmEHQx7JtammkC&#10;w0rcbL5VWYuugiWF+6VVQWo/V66V4R10u1GmoNsEzBw9kp5IbIGuQWjtbAH1gYvh7gFIyqt544dH&#10;Iy+dKbPVvB3hPMmHe+Mf7h9Il5RpG/BNE6YwMT19nb+3Zkc+haNPDioFhgqiAKdy80KkUcHRsbEZ&#10;WQjtBUfHI8wXIIkVpyaHxMWCvF187TbKG9FDmFSkaIDx6po4FPHpMergAAXtnOJ99gZdQ1h1/kd1&#10;ae/pUFP4/If1BYsuXVilbm6e7s99WDhsrviv86XPfJX0xcLMv40O4zz9Hh4UwL0e9OInmW+oqKoM&#10;Uxl1P4OjgJootvffSOMKhQJRPBKMik2UJqTg5RcmjUo4AekPx5W24SjBH/V7G45Cf9rFAjq9GnEJ&#10;HApL6eEjRvdzHjx02LjOXfDv2C69BnbrPQBSOaNenwi6FH/X02xy/03AUfdvww52BP65bUQ5YEwQ&#10;GIx1yFy3qKPW/5d0a/+A9T2iPx4W88nwUzunZOwcu3/J0wdX/En0waPpQR9TvA+CBKYmOCKQxT2g&#10;rzPqtjg7u3Xu2vevL3V3GzwK2XbTps3mQRBNPTElhkkhuqGxzD1cNTHOOCycTchiY364jkkIQoMq&#10;pbnwRs10N/eXXEd07TnAc+wUH98ghxuAnv8E8JjrkNGYaCZOnl5ccg3yCyczz6xY+15KZj7Knx31&#10;C87KPvvF9m8xqcFthdCeQiVAqfYep43M91rmSNGTotOBXyS+VaQpXeD7smcAF3Z1R3BRMBACqNSN&#10;Jj1o14DlFnazvU9//8ez24CD+BEJdNGmk4CxdLH4qjgm3k8SQSwpqEuBdo7aMYnJR0LCj4uipHFp&#10;WWcL6zQKDTO0QISTV1kAlIJXimIJ/LqDPLq0gTFbrSyPupX5ZWPOVsPFD5X5qyyF31zI/W6x3zNf&#10;xB3Ynv7JLL9Hlyc+fTwvzi8z5FjaqQPXd04T/9fcgKeQqadrBUKDtw/H+Yl8vbbrB5pyiIviZ1lZ&#10;GVLzgP3glQKUCo9NjIhLPpV33qH7gT1RnhK4C5/FNn46ttsOJWwIFvjjW8AKLzGuAuMbcrxYZnfr&#10;7rJly5e9nIfGJGTirgRvVq4mHgiGv5kqoLVDE3BUOxixYx2CntsmxCX4acCgJnKUXS5awCWsfyR8&#10;CRe/5knR21zUikeSNz4etJDL+uxx8eedcr73+HK2Cx7K0Ng0kpCO4XhgEp7qWBEAySDSodKgxjBb&#10;vXoDP2shOs2Onmkc7a8ansDcRPKpybYh4cwp1LxUogQf2cyUjbVKp2GTpkJI02VkX+fhvZ2G9Ojt&#10;6hsQwj/6Ua0DlBTWuY97Qlq266BhBYWXcJb5i1dEJqR7jJsRFB4NkfN/fLvPeYB7lx59ERxPyziN&#10;HYTW3ha4fazw7KAQbv7RThuj+zfCaXlp47GC00q7tZEZY2+fnSrlsstuQkIK3z/++7016JPzIMqB&#10;pqh3DiUEYCoEiG/eroCqOeW7AUFFJZIYQmIK5MFjTpwJjU7xEYkT87IybuQcTjpGNwq0oSiUzAtM&#10;AZoR6QIRaDuRWOmvDY3XD9/OWas4u96Y+6ElbUNF8cdzjnHI1qhgzDc1eEP8S1VMo2WW/8fed8A3&#10;VfX9X1DhEVDxdQKF7r0XbWnLKLNsAWWKoiKCCPKgICo+oLIRKBTopLtpk3RPWqB0AKWlZc8CLd0r&#10;SZNmJ835f8+N+Cz1eeUp+Oo/53MJSXpz7rm/e8b3/Mb3VyWumhw6cEo0Mz/sWWpOV6DSX7Pr6UUK&#10;LKRXLsGEXVFRAZYDeMvDEAnrHic9+0TJuZs1dfp4VTge1tfXs+6HPyIoPZr6v/ZoDO0xSOCRJaDt&#10;UanU1P0Di4Xen9fIyAZOjJExfEtr1117g7GpQ34xnCBDtgC60+mFYsBRvSDEf61CJ1dAi45U75pu&#10;KdQgmFSRphT2LLph/R0OeBZRx21oebCY0cYoVWgehUk/W9AF2eRd0Edp4BzFMuTc2ffukJPZu9I+&#10;HNBQeG7foudVpfyK07m8uUzqN334n7xybjmz/31z6hGjk7FO6VQLtOnrrZi9h5pYj5k4HWYFJZSt&#10;1DSHri3BBZbyuvySuwP5OnsO8eGJA+KIfRzZkX0eG4kGoXbnngMWtm7DLP1tzT2GGbtZO/gOM7ab&#10;NmseEoehCmgMMEaQ+3j+wvcLT54bGzCdy891dPbBXsN71ITQ2LSXjWzfW7FhwuQ3Z8xa5OI2Csva&#10;vwR9/+yNG778TRIQ0z4lgx4S7kA0d4kAH8WdpA2ErJikZHJ1DzUQ43HhPPrM/zAFkIiOEtLQ2FpQ&#10;VBKdyItOTuFl56dlZSdwMtNzyqKQ9vf4ifwHhTPinvU+xGzJ2YCcOHIQpoGWE5w0FDFCBhjpsLdp&#10;lD3oq1qdvKm+MrTu1Lvk5sLWis21JZ/UndvY01YA+WhViMgGxY1CQURgkUrOz45M5TYoOqTYzCgV&#10;SABNRyodrFWLFxvDXkithshorJPgp/CWhcn6vrDhaGjcyjXL1236InDaJ59/vSe+kB8aW849WaAm&#10;jcgxbjncg3ptKUjgzPlL3l2OR4LG/Tgp/WGeiqGhBgn87ySAdYZ1HcEaga4Op0d715HwLceBOFbk&#10;1uBwU/GnLpGeWuR/V+d/OsuAo/6ThH7z35EdXv8bvVsOVcsADf9+RW+wkEkxBVMoxaZtZdeJX2iS&#10;kLp+YOJWwoVbhAhvem7D1jeNxZdOnD/yLWmqqUnbRIQ3buVnbp1oHbds8FezXzz/5SDlbT7QokTU&#10;AbIpGc3NR8wsHDB7G5nawSQ9auzka7fvovcqVVhc5ZjHF/MkvsmyKbweRxZHjUsgPilk3/ELIpkU&#10;SOzd91e8NtxiiLmvh/NoZ/eJriMnDjOxtXFwRcvguIV6tvxtK6oFhQJiCs9X3zS1co5JTBPLyZgJ&#10;M4Zbu0JVZeHg86qRrbWth72jp7BLb6P8hRs2fP1IEpDTWUoGL6Aq0TkB1mU5kbVIqMMRcAjp0JCW&#10;lq5m1qsNtj0FBQB/lILuxY4PkJU1tHaUV1/F9Bsen8TPPJ6YkcbJyeDkncy7lzUumJkYNGxKKhMY&#10;/tKeig86iBjEtFTzRiQaROvhlumGmLqv44CglE1FHVVbBOeXggZBfO6D9rMfdd8KIbJ6/IYyU9Gd&#10;h1qqUsBojRQyIlUnHSb4KVqC7bOyUw0tL+oj5wHV1D3AbHivbJHdbmsiazesu3+7HpfQkE7Ari++&#10;W7/4na9yS29nFJ929fa0t3X29po8+LWhw02ofbywqAzt6eqmWyoaYGgoBgn8uSSg1zNDiaEPxQU7&#10;XGRcEnU1hDOtjiTxM+7VNdKRREcQkfaS66wBR/V+J4IyXq1TyH9048HzkiIGX4nAHuom8uQPTJYg&#10;rkST0JJuCcs7jlCjh2Dv32+fUgxiUlcgWo9IVaS5BUsjjgfNEmnl8czYlYPaieoGEbcWbCG6DiK5&#10;BQVS1DsDbpQmYR5H/wSOontmrcLWzgO7aRsHr+GmDms/2+zs7q13UoInCVKszuN3e3MVk5K0LonE&#10;ly8ak0BGcnR59wXYvAvlZOWqNXYuXhbOE0cMtTIycRtiZOfiOdrYwrpLSoNV6RBAHmQrx7FTZm3e&#10;tnfqnIXHElOsnDxBXWVi45xfWmnj7vvNjqDRE2b5jZs6MXAmFhf2N/9+r4ZvHl0CKmrAhS5KNT64&#10;7+6C3dCNwN8fTN1Y9wXN+IP2UPHna2On3dfVoM8heuDRr/TEf0n5OVmKTsAVkVRRcek6oNThqERe&#10;3snY3Iy8m0XTjz0zMeS5kYeZMbGMVzQzKeIv2zK+7qDWAin4CtDb0D91CFhlYyrwiZ21OyX3uFcL&#10;18qLPyTVq8Tly+vPfCWsO4GRgquAb5mCJhbXdAhatD1Q4imVEgFQKdywKPsWKqMeVzj3FmSs0qqR&#10;ZQbo6+23vgInCTd3zebgoX9LGPh9+iv3u1I++/jIl7v25J45N2/OWjtnR1NzpxXr17t5jn91mIWp&#10;pR1wlJ7YmYI9QzFI4M8mAXZ5IKSxuQWjxWf0OBsn92GmVp6+ASdKzp85X116tgKbceTi7EXnQAOO&#10;6vVOBMiEWVTQ2eXnO2a4kYm1lZ2ri4ezk5utg8vvc1g5Ozt4+nj5d4uxR6a75B/R1C/dOWZrticC&#10;R8HewKZ1Vcnunbt560Z1alreR8y9TlJLSMzcESc54ezU3xj85tNnMkKAHFFYHCWfN2u6ra2nuaUL&#10;mKO8fQOlyECmIZMmT8PVkU2jRaSdwZe78dQTEtUjOWQUT+jPIWMTVedbYP5Rdoi1+QWFZlb2zw91&#10;GOnu9/owW3evgBGmtl989TcsAYBpbNAfGWJmdaWm1tLJ7X5LR5tE/ummzfAGcfb223Yg2MLJ88vv&#10;9tq5jgL553Bzm9SsbInSsGT80vN+1O9h821CDmLiG8XsPZ0MRIVu0yFGNgYa9Z/dfGzMAWZ1tl8H&#10;EUmo7FkmgEe91BP+HSZYGObQ03BAp9oplta3tGeWFEdn5xy/fHMe9y9++/qNPTpwdtqLjnuYcVxm&#10;9NFBPtv+EnJhU6tK1k31dIBh+DH+abs1anROVEJ1vLJ7DTe4NYVbGkq3Xsxdk5348YnC0Hv1t0Vy&#10;FdJTNjZ0NzYL2R7OGhbptWkLBERzqe36Go4VlHoKOWFDDCViIYI1FLVdles2rT2cP2ZPwpA98cw3&#10;0cy3XObbCOs796pmLZpffaduuImn16iAV4bZWHm4O7mOwXC2d0bwLH5LR7gGJA2/q6r8CT9Ww+X+&#10;f5CAPu0L7hQDKDI63tzawdzWpbz6urm1m7OHv6mFg52jW2wcRygQ4RyNCmbyXigGHNULQvznKqD5&#10;YTX6BITcmK7UNI6HLjHAxr/LQU0LWjLkteHoWHIZ1TKhMSrqePHzRUepNelvpHKKjOh03t2+d8sa&#10;zsfMjbDVhe8wV4OWlh8dlzr7hahPvZviA3IPfQz/88tZB2i9RFvbCiykAQGajQ1NJWxi7vrK61aA&#10;llhKrG0ccArqvNkgC+AqnFK0E+LUo5LAZC7wSSZzM3qg4KDcaWp60b9u/NLUyc/W0s7ZfTR8paZM&#10;f0MfZAHZyqBV6yHT574FP9zdQcEFxWUYDHmniuctXtoGi4VGs3P/wZoHzTRTDHs5ORaMn79Xw7f/&#10;jQTYBL1aMimb2XsxpJ3UKkjHjZZGXtWJ9cXeo+OZhQnOF0Q1SGNN+QD+QP5RtBvTcDb4m8MTD7ES&#10;8K/DcUNUk3KueEHKwAnhz4yOZMaEDnA/yEyOf84n7OlRR/pP5z89PrjPztzPOkmnlHSxuw90Uhjp&#10;CKj7RTLS0tZ9+XJlTk5cckrM8YLEolPxWfmRybmJSXlZlD49NiWOD/7PnNgUHs2bnFqcmVNx6caD&#10;6jt3CgUpY3YzbwQPWZU1DEq9hno6OFGQggnO8BHHorZyhnx+gNkTzmwP7rcvdsgXR5mCGx/PXfR2&#10;ekFZq7zd0W68hc0oE0dn2PVsnbyAo/BzIWVgY2cltirDi0ECfyYJCAQCqk/WkXETpvj4BxiZ2WIh&#10;MLVws3X0Nhph4+ruq88v9tB7uRdu3YCjekGI/1IFqCClSmilHB1c9KAFMxbMfL8LiMJF6WyuJWgM&#10;ddFm9VHsQvEvjf7Hj3BvFcG+hgOISNLVioVQLKxL+pI5NIcpXc0EzR8Ys/rF+GkMb/3LWxYwm+ZY&#10;JrzJiC7EEw1CjqQ03K9HJZapzS2cgKOs7UfCtGds4Qi73qQpgVie0KXLbwu9k1V2aWR8rGos8utx&#10;O0dyybgj90VohbaLpeqnnoIF5deijx0LPhKdmJxBpQelBszZuAUW3slUatgq8SUO+J9jl61/j8x9&#10;9A2LWqUKrVRBt9wGu94/PuBeed+hpL49MOZ6hTOuQc/MCmXmBjMzDhqP3v7q+KDnd53/sAXueBpA&#10;iHZqF25Ht/hjFBY0UV6mH5vLwg3Aqera1gWxz3uHMOMSGP/QAaNTGbe9wFFPjQpmvCOYKZy+nvuZ&#10;8SFMSPUndzruoZNjGhdKu6/X3SuuupiSWxrPP57IR4oZThAvL5SXG8PPjuSnHeXxj/D4sanZKWnH&#10;D8clp58uiklLieHmHUs4dTQxN+tScfbdzCmxzKzYweOP9vXfyyxMHiwipO4BurRU3kVKztyJieV/&#10;ndDvy0jmQCKz61ifDQeZbfF99qZbLVm6MiopR06ExkYjzS29oLZF3Ctw1HBTK4waUNiqNSoFZbU1&#10;FIME/owSYAcgVgFLG5fh5nYl5y7ZO/m//JqlmYXzSO+xYsSF0PGNf1jjeqEYcFQvCPHfqmBtAgQJ&#10;1vV/oZHUbKZ1TM5PvuitYPT1YflPOBzklmq4cEupzhPGG2yC6ZuOxjZh9gHe7JdAKq6W6XKX9G/i&#10;/8AmHW6JX/xsGWcn2y01Itg1FDQjJALl4GZFs7rYe2BZqWtqxVIqk0vhxp5f3eKcpLRJJwHRqolc&#10;4sft9OCRt/kiGsiH7XsPaWtvBVZqg2KMaOUq6uuOCjuFQnzWK6M0qAVReAqapEPNag3omNAhHSCN&#10;DlMrFT95ggHKIlzxD7OKP3xG//f/F1CPJ42INM0It5x01G5n6aKPsoa5HmTyJT+0EEFLM54FToA5&#10;DzgK2qg/kEKK7Um0P7EF/2t1GqW64sHVaQf7zeE863+0D9gypycMGRvH+OyHn3m/gFjGBSAq4tl5&#10;yUPW8xacqD5X09B+pvxSZkEBJzMtJiUlLCElMjErMTM/KTcnMicnGqon3klO6sno9LyozJyknLy0&#10;rPy8U+dC4+KiuVxQK8SlnEotLzx29cCbkfZjjjGBMc/7h/QfHcX4HGaWJA1r6FJW3jv7QHW7suHM&#10;zkPffc19ek8KcyjuhY27mB2cQTvinjpe+cXkwLm87BK4UGEYrv5k44qPP3X1CHjNyFLvH4WtFXAU&#10;u616eJs/3q3hP4ME/tgSUCuVsFlgaaAbGbF8uImNu/c4M2uXESbYSvhYWnmATgpLDHZGUhkWCyws&#10;vVAMOKoXhPjPVVCKA6J7iFV07KaPciCwMOOnKfpJvgEdGeZM+qpvlVzRzQKTf273w09QncEGB4DE&#10;+rWgnUp4zCLcD2lfSjlHuEuGiEgzsNKF7QPvncpBRUTeEfr2sAv5iQrKr6mV4O7hpK6kIUXI0Ddl&#10;5psgdGpsFwEXaagfLT0hs6LejqOyziATolWTkJ6Y2+7KBRNCe7OoEzGFcC2DrKBBSikoWffp6mXL&#10;V33z3XaxntcZrYGTOq7Ddn94dyC3h77hXSzKou8pCRvrYYJgcoTzoYU43eAHQsXQm6WNyJcfenHu&#10;IWZ69KBDV35o0pCgis+9oweCix4zGOuCTnFxj5zGVHZQc+4fo7BqWNwAPWjQD3oO+6mDVJXWXZ75&#10;g6t3ODOJM9A76Bn/vS8FRvcNDB4wPeK5qXzG4yCzOW9zcX1NaHpSRHwGSP+QrS8xk5+cBwQFm93J&#10;xOyCUB6YqOIyUpOzknPSuMcTU3JB75mYmRmfzI+LTsvJLcjMzgmP5OQWn+Fd4CyKcAyIZAJDX3fe&#10;Sx3a/aKZ8XF9J0Qw7yUMvVYjiknP3LwjJD6yPKHkzQ17+n27b/D2qBc+i2e2hDEYgEve/zCOd+Li&#10;5TZ4OCrYTElw3MLmCKNp/cYv/o6jqBeYoRgk8CeSwMP9dZdYxk3JtHP0RMw4er65hbeltY+tnbeV&#10;taseR7Fj3KCP+j/w6NlZCComNAXzEVxs9bOSSCDQN04pp5rzbkrcRAtd9HEuItaQ/gTnq2CKwnME&#10;JtCqVTJks8MbHBpKI0YpkqDFArce+0MKw5DPC6/4iYJm8QLoptdF0RMsoBk/siShVfgx4gRFIHRC&#10;LSyuwGlimuQaO2v2S31L9RX80ytiCumPEXwng1sRHDx0CmQhU5FG0t1ZmFV95R7cKzpBjFNbeZWX&#10;d5n+tLs87WR7cyfAF5HjTlkGHQRvw3iAathX6FHxHonJ2BVW+T6vYxSf+PElI/nEm9Mziav0SiRf&#10;l91twa9xo2rQXekWvbfS2c7H3sbL0sYLTlaOzqNu1dSh0WywtkauEP5Tow0fnrgEtKT509LPNmdv&#10;m3LopR3pGzsJ+apo5/LwQQBMQuStJiThCm935k45ujS+UmHr95gLWkBUHWp53q3SWtJ1uvnSxIOM&#10;iHXWlpOuzm6gehoEQakJqE88jSDUkVp010ZFY1rt0Y/5b68t+nD71cO3u5sFPfDIxtaji2rRaNKX&#10;K9TFS0H75nl5RkBk33Fxz7ofYvwimbFBg8akMH5RzISg13flflNYUZWWfiGZlxufEn0sOQUpWsAr&#10;HoeUweyBj/y8wpT0nOR0XlhSRHJeTlzqibDY42n5Z2PTMhKKMvYd48XxymNOh5e2nJx68FVoorzC&#10;6FXGH+sTEPqUfwgzNoKmMw6MHjA73uj4nYZdQbu3Hj2MW8mvPLgzYfAX3H6c3KnQImOYLHx7fsXl&#10;ags7VztHv2FGdnYOI00tXairrasvNFQymGNh3cNUwhrRIQ5DMUjgTyIB1kIBL2Usg+vWf2Vl4waD&#10;CE1MZuXt4OBnZ+9jZu6IwFrWcgG2XLq8/vfFoI/6r2SoR1BslivMXVrWwVz4UDHyk10PlwAioq+U&#10;RpWCFKABFLmGxvD/UqIrPTqSSumkj8LaCvFLnVhObVpKDc3DqEdZ+r/qGwClEzSW8LKjV9EfmC+1&#10;ajh+S2TwiKBATgnuZPzpFwpWECSFoWsGja0jImT4QlA2aieqhPlMTmq4EF1PVHN501MF656R11Sx&#10;y5KuUQIORp1KAQIcIgTEUxGpVlvb0rJ9377IhIRjiYkh0dFHo6LuNjainne57Xoc5ZXyDzjq9M0O&#10;1IxLEs2xNL6lg6eZkaOJsbOZpQfWAgsrV+SaBAwDBRZL5k/laSi/pwR6dLWkrlEsmhM5MOZ8KHDS&#10;NyVb5x4dQBCtT5P7tO84O21JlNV99T0lIAntP4+7qBQ9korbd8ftZxanDU2qOhkYytzX1q7jrP6y&#10;ZP5fc9/ZfPadr4ve+rZgMVC6RI1MjA+wXQkr5Hvte8Evrp9nUF8QiY/56oXAoFe4FTxAL71BXA0D&#10;gRjdWYxdQjeRdKhJheTi5MhnXX5gxocPmpnNuBxiAoJf2l22oeD2icS87EhOKjc9j5eRC0ZxPYhK&#10;SM8GfErKyovipkZweGHcvMScUwlZxyMBtDKzk7JzY3g8TkZGfFJKYlwp/0TGpcamqUeZUYeY+enD&#10;vQ49PS6a8Qvu4x/89OTYZwLj+/sdesr7IBMQx7x7zC00dl9CTFlCu3RUS8Owqq5nyjTut8guAcYe&#10;WfHeB4WdjcOGmeJZWHmMRUYAxGv4+E9BfKWzqw+WmI524cP54XE/F0P9Bgk8UQkg+RH6tkAogboB&#10;gd62ziMt7dyNzVyGjgCjoLutvXtMDAcn/Ar5z29trgFH/VaJ/fv5QDgwG2GhwKHn/lJqe/QuPfAu&#10;16eSBzpQsaYlnKpXRqEefClVq0AIoHeKlqt6ZEq4A/XANRqYByfoechRf3Nz80/XRSZe/PD0mTIJ&#10;MBar78KfAJ+6kH2erROv8MHuFHWjWlD8AQXhG8AbOCmhVbgcutDfrWA/1fvwjUyrAA8zqxijLcQP&#10;oQJSScWdIl3ZZib5MOLylDm7pmfOYeJX95fmbKo4ulGXE3ou8gDuP5OTBgpo6lOsRToQzdmrl/2n&#10;Ttl+KOhwbPT+iLADkeENXUK0cTGnzTuZ+PMlXg/1UcgLs/XkdWS4xyURizpl0eLh5i5jfGeaW3ma&#10;mHm4uAeYmrm4uPpKQUoLPRvFlr8MBB/eiOH/xysBIXqJBthiYjITeiWqS6vdeX2rf+Rg2qllpKrl&#10;/OJEowXxRi2kA6wXct3j10f1KGWk+1Rd/uQoeH0zIRePzIzrk3U9z23/874cZhrfxDaYmXRs4Jxg&#10;8zYMLLjbEeX3uZ9ODn5uYf6zmR2JcMgTkbazDRnTuMzUCKaDNEuRKpjN9AINbrO0q5vULz82ZP52&#10;43YJKarPfb9wwKhwxi+078yQoV+kv3PiXklcTnZ0Gi/jdP7+8MiUrLMATsjMEpnExyswFbLdIX0w&#10;VFLBnNRY3vHCgoqk+KhkzraThXtSkrbmpB5Ojzh669qJ0L35V7sursixGRPFeBxhpkQPBogaHQ5N&#10;VJ/RRwf6Bz/ve+QpP1z3GPND3oYtISHRB86OviJnajRMFWEuk2fKiEmN4lwrmTF76T1CXB3dgKle&#10;t/McOsQW+ihHN1+Eftg5eHR20ngNGotI5y1DMUjgzyOBbjF1C8H9IEk9VsB79U25J4orLt28U9ck&#10;UbLrso50CigzM7QN8K3tlTs34KhHF+NPET2suoliB52uvrGxVdgddDTiTOWlIcYW8Bj6btc+AJgJ&#10;U2eBE0l/LbmUrikgpWxuE2TnnwQ5WFQCP56bwUnJzswvsnJwr3nQChbKtrY2vcWQRnEScu3GzVlv&#10;zFGqoRsCrZPO0saBn56B7+H9AMZynIkO0S4S4q/643pN3dTZbx6L5127fef7PfsORUTHIP9cacWq&#10;dZ81t3cA7/3SjUvBy4x+qOtRSHEdCqVYdEZtgsFzmPuRC0rX9cv6qF/QGy+unD4kdTET+1cmcg6z&#10;d2k/Qlqi4w4djgoV4TdqmEF0lVevLFv5ESh0UCOOTik8ZVChen5Cq2cS8ed1g8PcJ0k3kasEjoq8&#10;2NSNJDQCxHjp3lq5+sWXzRxt/YytPGHUHmJkb27hZmn19/jHHzV7v3QPhu+fhASozVfeRNyzmI2n&#10;d0q1mh9ubnYKem0s+JRCXvPcM2xy9LB91Wu6ocuhj/+x+5nD9CwnkuLGkmlHTX1/ePXghSOzuH3y&#10;b1VNjGcmJDKRd/cu5pg0kksSUkv7dA9JlmS7bWPiKzfrNAJqthOSa03Csx0PZnCYN5IYMRFoQNau&#10;EyFMgWZsQewDIW+EMzJqpZRBW3X2YsMbfMZr79MHT3zVRhoKzp85xslIzsgPTeCkFRZFJmfBlgcE&#10;hQMICu+Rqi+7qPTy3TqRRgQjOL1iy8U7pV/UnV/eXLG+Jn9T250NdSV5mETqu5uuSwWzOS9C6zUq&#10;jJkc+cLYWGZsPJgWBnsGPe0Rxszmvb4me9nNmvylwZu/O8hnbiqZa+SZYnGf24QplvS5TJbe7lmz&#10;I5xIVPZ2DrB2vm7h4uU8Fvz/CJuFvni4iSX0unqVNfX+MhSDBP5UEoAxRgOOWaxw6NwCiexeY4ug&#10;W9koFN6prxcpFFIVVSwIRFRnRZN99EYx4KhHl6IeR7GABDCGhTSK0yUlxtZOYNWGe4+lo8fug6Gm&#10;ti5V1+8aWdhXXbpGubhZiIJXBJkhSAdxBIP+Z7i7z4TXhtvYOPmMmzwHr0mpxy3tRwJX6812qBk9&#10;IyIqDol3t3y/a9PX34skaktbp/SsfOAcsLbiBORwAfwQSMSKHm2rQLj7wGFXn7EBU98ws3XbFxz6&#10;wmsjJs6cb+bo6Ttxupm98/U7Nb8ye6KJVJ3UAxubDr1MgmWETvrtPW3CXR8O37GU4S6xvpFdQMgN&#10;CgehuBIS9flC2dV7DWLyxQ9Je0Mi2BqgdyJFRUXz58+HrgyF1orTNRqFTjMvoc2TQ/y50lE84gsc&#10;xZO7c0hOjYB2aqm8vbtry6Ejjk5+bg7+Q81dHJz9cYCTeeashRA2yOGpwQX3bCi/qwSUYMPAU1CQ&#10;cWlMUHkMwNJZQe6X6Z+szVi5vXTPjrywsqYHrWA3x9aQElX0jh/Cr9wxfPC6Sffx+ycCwvp7H+kb&#10;ei3GP4zJv3d+QhQTcKTvqdrLM741BeM9xp+smTLvz0+dPjfBqFZ7Ed8ARZ1pTp4V//LYdGbyvhcq&#10;OsvEPWIVDaKA5pPmzka/ayTiOUf7URUcRgNp7mwil1rqd116r00KfluQj6ou37idyDkRl3AyMeN4&#10;UmEmzHmw60ETxc1BQpkcHKcrLzaKsFdQ0K0OHRDt3Tf23C+ep7q2Wlr217qzsxsrviHaWrWU5ndp&#10;6yGfnDCeGdZvchzjGUQj9SZwmNEJzOTY/psLV+bVXEzhhC3fFxRyrJS5KGCqyesnyAsXSX9opap7&#10;lt0n01d8pWzvMjY2Bo562cTO1drLyd0P7lIOzl4Ozh7AUZ0dgl8RpuFPBgn8QSWgkGPLphWKBJic&#10;6hqbzlRUDUciDLlm9qJF0958s6SioqDoNHiJsKTC14Ud+71wowYc9ehC1DtHPdzQ4anBysbl802s&#10;XK0dvc1s3HGMsHDGxzkL3v/8q+1YUOiyQzlbtIjpw0d+ar6ZpXtqdhHOSc8tnjxjQSI/7/URtgvf&#10;WRU4axGd8dkCzRXsvKmZeSP9xheduRAw6Q1f/8kW1s5gVdLbBOsbm1Az6zGlk6lVFRevWNq7LF72&#10;0cnSals3P2xCHdz9LJ28zew9zR08h5pbYxbvpMrPny+w/clUcMgFStKKJQBU2LwLj+z+MP09Jncx&#10;k7Ghr/xqkbhNzf+UaTwRhTbKiWDvyr+Uc9feF2l3JSXsCd1H4T7Wzx5Sfq5y1cpPfmIiBQUBDqlO&#10;Nye+w4NDRid3A0eN4vQAR3kkkTO1AjYvBvLeaivv3Z84bobZMDtgP2sHT3MbuMt6xnP4Upg72aXw&#10;55tu+PaJSkApQF8mqmUR7qevliEkD9HGPTqhtgeamwax9i56OKIMlNRXGyjjsbcMcXZozrK0l8fA&#10;/TueWXL6ZZ99THFblQ84M8OeLay/MztyUCvSk/ZIsIVB3wZZwTK+z9bTX85NHY7zRwYxU+IG/DXr&#10;g2rRNZHe/xoYCpta2L8kyAspCwwePCeMQUoWosJwvAk8JVYTAd360iGCfg1F64Pa7pyM6kh4mWfF&#10;A0fpNVF4AxCF17SCU8UXLrUoqIMjol+RyJiIK66f/rz25Eph2Tp5xdrW82uqipcRYQsu2iLu6Caa&#10;ZYdtx0Uy0w4Pn3R0iGcE4gSZncWrCy5Xnaq8mpZS8+nmPZyI9Jm3CHO2h6nqZu6Ln6/u+J+r0tz7&#10;ZPaClQmXKx0dnIDarH3GWlo4jbCwB71/m0BiZmkLtTYuAc9Mg173sfdLwwWesARAoEuj40E22P3R&#10;x2tHjQlASovAWW+ZOri8amxu7uBiZG618eu/dYi6AKUwcnulGHDUo4uRxVH6iUjvHwVjWTKPZ+sw&#10;aoSpc1RsOghUr91swmvg9EWtHarWji48XaAdTL3Ib4VVZsOX20wtvT5e+yX836zsPLmpx5NT8i1s&#10;3HFcvHof8yxLcU+oLU9HYPtD6l7YFxBXjjNd3PyT+dn4HhxNqBYslHBq+rH/dCtKzlRh+zlp+vzX&#10;R9gncnN8R0/38p/63CtmQHTAVz9xCPzsvcMbBA7mUESpdSoxiJew5vR0fv9ZYMKmodHTn76bureB&#10;UgL1pMx/JvfwQSH8XlQkYirTk/YZZuzDnOj1X31aVHa78Hx5SeVFJGp556PVeafLzlRfOXWuEt8U&#10;lV8APnsjUQhD3ugkmW8y8UukOMotmTRidaFcUXCC1+CcsyfKV7+3xsjGAaPA029M8dnzuE10+9bW&#10;VroCUVJRQ/l9JaBownJPzrWQejkb/NZG1EptG6WMgsZFTeAcKFYCa8AKJhOIqBLnMRctyDqmhMIJ&#10;asDYiP6TUxnvHUzhgzN+wEiHmejyk3NSGAFUQATuWmiYbB5noNsOJiBywJQMZlXu1Oiy7EZtO5jy&#10;72vI1zlz7gpqoZEVdLZidGkwFohgRiQjkhEpeh9GBL5Ta3skpLtHjK0BeHfxrUxKLQVyuTaRm8bN&#10;AtNmOox68InCobfrIYIP32A43G0RtXT1QDMFFCq+f7yhZLP8wnpJ4bcNlYHtZ3a0392NjDuYKloa&#10;YQfvWhhtHXjAyHf3M1NC++8sXdao6cQIhZf4pRrRpq3v/8D5jg/L3WU4RymZq93MFbLmrhDynzVn&#10;fkj1OR+/cfZDrIwd3R2c3cdNnukxahxmDA8vXzgD6J8FGwL8mB+LoXqDBJ68BFgezru1jXdrW9Dt&#10;w6KSxgW+Bct7acXV6ms1l67dxvqBg2ax6o1iwFH/pRT1OAqe/1RtQ0h6ZqaJqTOCK/Hq7hFgNNze&#10;ytoTBz46u3mJupElgz5A7HKBo3z8pto4jEEkGoL6TcwcrW09cAwbbhMbn8a6v1EnBjQP1UrkGqSb&#10;N7dzt3Icifg1Z7exw4ztLK1dbezdTcyt132+gUUVWn22IFjiJkya+aBBaGXrZWnng8a89KqFs8d4&#10;S3vv/YejrWxdaX55WMh+obD8TBqlDnpRaj0Wd2CXDz6CazAp8z59qejAOpYKtjZr8QtJSSEwcLTK&#10;yNFVLzSlbwQFZnAWf+GKxQve3jBt8bLZ766Y9c6Htj5j533w8fQl7+OY+/4qe98A1DWHI6Z2PY4U&#10;SWH0OMqdC70Wu0MnSkGPBD7qVE5I+0p1GUTIZqjpgC6BtllPyUUlYyi/qwQ6wi4Wjtv9aiPRBhXt&#10;jqiI+rw0LLEqdFvV1s0F30ZcjQgt35VUHorMitLuJ/OwsMPQZlWenxbf3+UAE3OpYHQwU1Bf5H+M&#10;mRn7XPHt2nmxzJnrFRevXaeErjoyOoZ5O2vIPUkDJVxXA+ZBb9YGE2SmONlvR/+kaz8g6kFD6uDd&#10;1VhPloa8PCO4r5gUU6RPe6pSLaKvsFeqdSx9LEARNFdEBB0Tem5+TjWwEyx6sOvpjXp63RTep/ES&#10;S8+e7JB3w22Sjm35A2nFju7SRR3ly8Ql37dVfnjr+Gc1JUfYzYQEyq46UvdBpqXvQeZQ+TdNyLFH&#10;lbpUBXY4PXv79zHfJmfCizHorHLjQeL8qXhlTo8YHl2EzFqyKLu4KDW/qKz8KszgAE6YoRClARwF&#10;bRpccNF6EQ36QCMMxSCBP5EEMKawnUEGtB4aUoElbIS5A3JqmNr4vDzMzs7FH46Ca/66EYNUooBa&#10;onf6vwFHPXIHwnwG5dJPExF8n7qVqrDY2MA3Fz8/1GTF+k1DLO33h8cMtXLAN1G8jOpLl1n/KFyQ&#10;PjtomRKSUx3dR+3YFwRNo72bZxw3ZfP3O143NkNuLGSOY1krKd0B3IHgzwBKMRsnz+BjCeGxvP1H&#10;ooytnHfuOxwcFpPIzyo4VUoVUyrKhIBqoaFycPEUybTWTl7wjzKxcOZlnHjN2MFp5PgLV+7BQEbt&#10;br/cfdD9frLEsefhVJZFgbTFrDIN27Yq/z0mfC6T/9FTnMVM6JJBkfMGZy1kGvibsIoIOliSHawp&#10;CpoH51z15ZmLltBtNzCZQiuWqxYsX3G8ThjIVfvEaVziiS9HOT1D7sAh45MloNDCifgV2DuxxIBa&#10;C+8RUYRcqrQBiFKkXB86Lc04rEO+e9bjF7GELNpDA1kXtV/Bh6jcUHpVAorD53LGBzMw5wUcZrwO&#10;MIti/zI3jpkaNnBWBLMglvEN6TMuhIHdWy5QUMzwmAtoy9A1zrTlTI14fkzIoCPVkSBcKqitnHb4&#10;ObBZVjTXjQtlQkqTAtBg4AyiWRAZMDuBoWZH9LsOdncqopq08XmD/Q4yEpDRCoiqnWqvWgmZEt73&#10;tzb/9PkLvOy8WF5qUkYONysvISU7np+Fg5+feSQ2npN+8sY9IXUIJCq54MqZ40FdZSvl59ZrK74Q&#10;la2oLXm39fpeIriJ9mCD0douyS4vbCYtSiKWKUWAd1cr65N4xz/Zsm1/QcqmoCYHs66XmC4jRm08&#10;oHL5Kk3pbfLuZ8uKTpXPmf6+ib2pk89I06GTEfft6Opnau6Ymp6PMa5U9SBYiaWxZQc4nRGQkoza&#10;RECTggP6Nr3hA/9hQ9WDtrIrFE5jN3ioA6Z7hLfoVDrKaPdb5WM43yCBxyIBrBhwEGH1UaD4EIjU&#10;ljYjQUJo5+KbdbzM3sXH2t4FSyT6shD0CLTb90Ix4KhHFqJ+GoGnE51yMP2wgXKHwsMD31hq4+I/&#10;a/4Hrwy3230wCgDG3v3/sXflcVGVe//UrW5du9Vbt3LLXVAREETEBSQtjawsLS0jd8UVzNwqs26a&#10;qUVuKCI7wzDD7Puw7/smsrgrIPsyMDMMMMAw5/0+Z7R77+fN7tUXu//M6TQeZs55znOe8zzP+Z7f&#10;7/v7/jwTM0v1hi7sg8XircO2VJkwYuyksVNdRk12mrPwvQ9X+5yN4No6z35hxHiOLAHlQ0KKhOyZ&#10;6U6DUSxTY2eDmU5Iy4W318FlThRXDLABBKUF9Rr/oGR49uAX7uwZMXrCVOdZE+xcXnnNBkl+wb8a&#10;b+c2Yvy0kYiBm+rSi51/p/vgR0tFoYsF2SuoOvT2ohrIXxy+gpKf+7woZF1R+KaoDyml7ytJ5zYp&#10;gz4J2vR0Ct+3DcF2DJfkll4LMm2H1nDx8rUP16wj4qR4XgCe0fQ7n3yqqNIu5pthhnKOITjKS9Q5&#10;OZKeH92CLo1mBHYqvnQ5u7CsqLRSIlcXFBWXXbkM6yvqQOrMVLuppQXQSqJOyMovamyCbBX53uJa&#10;HSw7LXOjrB+/1wLGXu3RkqMfsl/Ew/29sCHhlbJ6s6Gxh74OQjbRkKJnn3ssoPiXFn0jQfe/V9Jg&#10;/WZo19O5rbkglruepyKvieDgkzRyFwS/6AEqlMrB/jz1XtxzK5XDoXuAgA9ZJ8czkvpOsofpt4Y2&#10;+k4Tbf4u0WdR1Ks/pfv2IH6PyHa2t9G3lgQ96RVGPWgtu/oGissqhQp1rFgBBzdbJIsWKWMk6lgF&#10;oaCzJXFcWVJqdkF7O2Bae7/+SlXOpvqc9ZqstcYiv56CL6/H7bqZf4TuQwRfB+BdW68Oom+wfxFR&#10;lO5+viKOGyv88pD/9xGRbjb1Ix/TDaV6JjzePZkyDnvxGi+efmvlJ3JlmvvsZePsJj039EU7mzcd&#10;HN1Hjpo8fcY82KM02i4MNAYpEUbl3ZSUDJbEyPp1xcC1rHeHHmYGopNgGYckRwMZlv+qCfygrWTd&#10;39oCg9wC5OllxuMAz0KEpqK3Q+5j1Dj7l0fYOM7wnOLohhST6PyWZ2VjU8OgnN2Kox66GS04ykJJ&#10;QiGwnGi7un38/PZ/fXzEKHsIH9lMdsMKJLzd7+CChR/dnZHI+czwA3Z2dQulKqgcRIuTxzvM/ebo&#10;uV3f/HSeJR063mnn18c8vFagfFJsfz9yssCCxIrhO830WLf9i1HjbC+Esf76P6/EJ6VBb8rSH1C4&#10;xR6FPy9VXEU0nyopc+joSYRhPmW6QJY8wX7myImO50Jj0Iuws66jg1TktxcyT5JXTizQSO+DEiE6&#10;I93SR4d+QJUrzrR0YDrvDv70r1e4O0kdezUnPpucFvk9kt0RiWS8QmPvrnZYivIulr3z0ccER0GY&#10;s5NQ65etWRdd2bowdsCdY4Zrby63b6HAMCmC9mI34ITE+NZndnCeuXKND4IT16z3WbNu/TjbKTgQ&#10;pU2ytSNcFCbjs6HXNG+hV15xKb63zOs4ljnPb1+S9dtBbwHYKKJvZnucofQ9fe+Gv7CSszgg6fS5&#10;/CPHsw7F5rHOZO1yO/XUyVR2P93ai0AJwpp6tEs33dHeS+dpiuf6Pz4v4LngMrbHib/Edwjc/Kkl&#10;0U/NOUN5/vTq/LA/nSk8Dp1Q0CKaTPQP8oOeR194K/yZ9Zyl3sppc6KoWVxqbfSw251lNF3XY0R6&#10;LlABe1aFvdaCLviAi6U33qquk6rig6O5cPCJElLCeBIonPCVSci1F8jihPF42UX5HR3NGDWa28I7&#10;JX+vzVmlSffuSt7WnflVe9GuG4Urm2+xaLqShA1ibPXSsM5ea6g7J2ElqpN37jn8UxRvzl/ol6hm&#10;22c7RjybMYxqfpbqWe1TvWzzvrj0ghkz3l2xehPkKWxsnHU6InIAMWeBWJ2ZWyRSxuVevBifnp6W&#10;W5BTXFpccaWk8mpR+WVslF+/db2mrr0TUR3EdE1O229CcBPuOLFAkeF9b9QxE8W9Px+wgay7W1vg&#10;0bQA8yggygaz3D1qGpoRrzfGdsr4yS75F68PHz3JztGluY2QzBn1xQce179ZZSuO+s1m+U++xIzC&#10;uN7MFooUJhe43/hyOVK3O7t4RLKEUx3ccvPLR4+1q77TNmmKiyouvqVNw5RM7h32T0zNGjfJccTY&#10;qdA6mDBlhs3UmW4eXlA8QNQevumAVYfRP29pbgVaQLQaRKVi5QmASR36btdZ7nyhCIVYRFlJKl6m&#10;9wCeJaVmer27tLmjGyDK3sUd0gpwAiJwD1CqqPwmYBiO+t0FxgNCWYfkpWUWtXxiyhR5UzelBzWE&#10;W6ENWzeyhPM13HU0fTPC+5laxT4mtr2rt1vf0Uc4IjhLWnbO+h07tEiCw8y7nT3Gjzdt/CW7zj26&#10;351jcuVC9GBgkbB7WhS9QlCH2RhXgecV7K7a7gFAQQKfaBoRFp29hE42YtR44DmsYHqs3ep7LjQC&#10;FUXLNDe1EKcDsXr0Yf3dS7P+OGgtgP5xMj0TvJ3GgeuvR1KvR7+4KJh6J+yZ9+TU8uAhb/5CLVeP&#10;+Fbm3w8AYMB/rYN24vsUpOsCcakrrzbjp4S95XRxelu654FXgYK6DXSPCZkW4a0mdLtmPWShUIQB&#10;lKguuiG/IdUnxu7dSOrdEMo7wF5SrOjHXs1wtunR5TS0fvmZYV6n4f57YBxoYpJoo+ffrKqVJySD&#10;H8WWKsOEEg4vjoscexJZlFzCVUHPXKFOziiruA3/XUNl2p2873UFPj05a/pyNvfk+jWlbS5Trasp&#10;OKKvltLtV9DHweBPysv4JTZcJFTt+vqHs2LVSKp+wmP9Ix5rHPp4mdOf6WFP0D5+rW+s2ihKUb+z&#10;bMOI0U6OLjMn2kyZPMkZIMphmltKer5YmRDG4Qey2DxVXBTUQcXyWEg0IAkgtBokChi7xHFJUbEC&#10;rlgWn5IOPYdWLRmYlvVu8xM7+b1nkGnATBRdrIu1Bf77LQCvBowPqAeeHdPdZqJfFpRdKq6ssHOa&#10;Cyg19DWbWe7zV362Fr+S/CNMiPj/v9JWHPXQbQgcZeghjB3icmLuGm4ZLDVdff35JRfLr177YPkK&#10;fJOek4vPg4cO37h1m4Qbk4VYHWHkgXsNzE8AY7zugfkJM/u1Gzc3bPKBM2ujz+YWTevdlDHYDW+G&#10;A3RtsxZ+PQieY0LbuuNz7IbO8GtqGJSJP1EUfq2uawYj5b2PVmUVVrD5slhJfFbxZXlSNmjuu/Z+&#10;jX26OsGqvd8CaEQs9qgras7U2ExEOfp6UiIOXc5V38JF0/1N13KQsA9xfaDjhh3eVJQi0DCJ1AIC&#10;Auxc5oOGMXbMuLE2tt4bNpASMOmCMTVgvnTr1pcJNTNZ/a/z+mGPggjnQkHPdNaAj5zgKOwIiAhy&#10;FyoPNKWDzEe/ycHVvVVnxOUjLxiuENpZx08Gem/YBgoZTFykRRmQZoGRVn7U/W7qoH/fY+o8e/v8&#10;nJPUjsiJ9qeps9e5YENl17eqqq8tC3y2tpd2i6COJZ+F/D7wCvrkI1/AMifiA3B+9TZoTG10++Xu&#10;XPD1yAsBXYWRYTLX4JPk1wMm6m7r1KNmjei99cZ6ADDCNqf1A92IUO1FQd3mRq0eCue9H4YhSV+N&#10;ifT5B1ygH6LVAeFjVAKHSBOSg2N4HLmaL0pCeuIIgYglFbNV8hCuIJgtFiqyU9JLe/U9Aw2lddlH&#10;Oku2G4rXaFLWDRT8faBwf2vGjpp031sZ+9svR9SUqyUyAVudglTIR4LCfH48smF9zUtUydhn68c/&#10;0Tmcqhr+UmleJe3+0bv5t3JA8H9pqH0MMiUr4oRidQSLj3EEAQSWQAJtK2RPjhLJ4GqEw5ElVGDF&#10;hmU7SiDnSOTgdyHwkC0QA1PJ4pMqrt3Udlmsy6QpMOIIpQFvLswAfMDWse5ubYFH1QJ4Jloiv4zo&#10;oRjr5gGtsQcpJRGjge6rNYAXSIjEeOm24qhHdQ/+43KBo7qIGBRJCo+DgIsglAochRvX2UsIIW16&#10;BH2TP5WJCSD3YELFjIrFErOPbeAoAIZuBoxZ0ADjJSSzEu4vsaDD7qPVEpInAsxbOvRG+maDpuLq&#10;LYjA4FiS86V3IK+gEPgEpVmABDYgk17XpIH7oKnD2Krvv13XCvnBIyfO327UYgP1QUIZ5nRMbX7j&#10;A7uY0MfQ2SwgCk+f6xX5V+JDmLgrLSOFUE8wIyrY21VTb2wqEPe33ILeDVNl5vt+nIIcjgZBlXQw&#10;xDHGpZaerh3KuhnR9EKhaSaXnhEzMD/WCFi1O74GzYKELzjpy8NGweIEvGfp7S+NHINWqm/STJ3q&#10;nJ6eu+jtJcu9136wcpWlqaH9j/bBOSww0oqjfuN+PpqvzHQDu5nr8hO1L8IDmuGnroXOO01dplty&#10;TTcWn30MSk1O/k+E3gzA4ABrikl+/Wjq8WupZAwQ9xd6IcLc9HRPk7ktpzYDHRFnNyFMVE+3dSOR&#10;dn/HgKmm6+pJ1enIVIG0RN1B1+rphoZGDI3mpjZNfStdZy7ppg3NjcBRtW+dphDf8DAyGxgdfcgC&#10;RaI/MBAApeA+ixZKIjiSGJGSLZVHCsXhAlGUSMESqaL4cZK8mDBO6NXiSlrXUFN0tjJtQ3vZjvqs&#10;9d3Jvl05W3XF6xpyPqvP3V2WdorPZYXzUrhx0sBYieuHS5KK6NVL+kdSt22o/gXD6FC2+YvvWWdY&#10;p9TZwnajcaKdx6gxzraTnWwcp79mM2XK9JmjJjnCrI2VJVZGCGQIIURoIcQZoMlgkbqy/MlRqNgy&#10;BUssjRJJ2CIpYBVXquDLlMiP0NDahivCdWFQk8waeBUkc5V1sbbAf78FLO4h4qDBQ7nfFJecBnpJ&#10;SnYeSOaFl26+Ns5usr0zT0hSgZDVao/6b98x4BysCGwxMknucFOAP/IvXfJe53P1dm2LtstmqtMz&#10;z//N1t4Zqpill2+AYIB9CDODUTMAHm5s1RaXX4ee1Jnzwfkll9Zs3Nxh6EEU8y9nzvl+sZcJBiQ4&#10;CnNUfUOLx+sL+dI4MCtmzJlfeOkqoEVTe9fho/6zPRYEhUQAcmCBRxinwDaHLxk+xnb42Clvf7By&#10;ksP0urZOh5meBeU3r1Q1gJuNfRjmN/nntxbGR8ZYvZj0Q5gyDenyyII9z3c3X+OupX70oribnzm5&#10;/ImIldSpj54P+IwKeY9K+cXRPAC/A1INQ3MHDhGyILWfnsT+AW6Rl1bYUYE714rrnIGjRP0zY0wu&#10;bBNwlHvMwKH0eouUDSp/9WYNrg5AsV1HmPlVDc1oWCDJT1auWvL+hxWVxMvw7ZFjX3z1DZg5+N6S&#10;T5YQ4Rm2P3Nm68cf0AL6H+N47mepPrrXM4iaHvj4m/4vzzpJvS14duHJx9+6QM08Mfz0tQOduIe9&#10;4My1/wEVIm8zoBENkPDABrqAdyPw/dOT4hsim+kKvMggmi+tOjlHU1xH94RnCr3E1MJIakXUqBYE&#10;w5ZE5dXUJlyvnBdF5bZXzf6RSr8tAQBbHvCXpf5/hdCHgb710PXHlI7Bjp6Mt57svCJhfDxAFDLI&#10;wLsXzVdwpETwHJjqDPsXcYqKLVKLpYlVt8prrogLE/fWFOxuTtisy9vWUbShJX/d7TS/XMWPEjkv&#10;XJYeEhWbmtKw7Ycdfj9+i7BCy6DT0Lc56uTdBw5gyF25WoI3O5e5Xhcr72D+Kb52C2tSXhFPRUDU&#10;+ahYfAoUiciVjPpYVo5cibzJWLERzBNGAjtBt0Gm+hVoIfYwRiZLyMq6Wl2twzsM8zDCPDhYecoe&#10;upGtB1pbwNICfUxAN7bxvMXTBAL+wE6QZ7Sf7vG34RNrGjrAvK2pa7IYH37XnvAALWr16z1AY/3r&#10;rp3dCOcxd4F+wSyYKuHRe2/58gmT3bAePHQan4r4vFHjnSfZzz10NPDm7Sq8t2GxBPhjXgXPfPTE&#10;qeqsopGTnY4Hhr8y3i5Gnrhiw3b8GcaXo3AQvckBjF/v891fgkwVGMldsny156L3c4ovIyLP2W3e&#10;qcAwYpvCjIaew0zXcIdl5BTCen/o+BnfPQeBo/IvXZ3o6HqlpikxK2/0BMKP0mnbyAG/uaCSREWB&#10;4DGw2DEh401eFfnzhY//3Gaio9f9Sbh/bH3iTn/v5zK/HHZV8l26WEJXJ3beuNgGcRsgHhxBjFAm&#10;vBdgE4mYcToUCMoVMjUDR62IrXaMoN8Q9Lqy+52jzQsEA28K6JOFrdgJNiWEI+3e/81y7/Wfrt6w&#10;ftPWVWvWbtv5OYRD0e2RVhWUe5SGYiExsfQTb4hz/urXw0kIThskXbXfbBjrl//SAgY6+obi7Qii&#10;bLAQ+uFK99As8alL+75NCDibfCbq+jG34Ce/S/4GNwsvfsTm+ogXVKOfroL1C5CpvPrORsno2Seo&#10;D2Wv1mmINNkAOiddczzxk2VnR1XDkparmuP/bC3d7h05vLg1b3nokNXSkd8nhM7m/uVsUeLrbKpE&#10;U4KESB8GINGeAfKbBAY98EL6892DMKCMfcRqbKYv19fw1WpYpYSSFHCliNtdIYuRCaT8kohYdYhU&#10;FixTRPDjc1Pzmyoy6ovDm/L86nO2VKdvaC/aX5P292TejzwZJ0CqkiZEsM/l8xScb/dI57zrunvP&#10;8XUbt6xb73M8eK9WC00vuPz7EZThHxgmSUhnCYUX+KJoZVyEWBYhkAjVKWExcPSlRMQI8RNbLI6R&#10;SLBGi0SWPzlSKVedECVVhPBF4XxxtEQBnjxcgWB5RYiEIbzYaIkku7i4TafHFZIhyRAUH7iFrAdY&#10;W2DwWwDuG5PFiZObf2ncBEfoHiDgC7lFwECGlhR45p3d8G+Tfos0fINyfiuOeuhmhL0I/qROw12i&#10;ETLcAUSk5uZOnzn/tbFTHZzdXxk+EYItI8fYjbNxmjjZxWerL5lHIcXNoCMABugejJrosOvAEdtp&#10;s5GxBYTq8VPs12zclJmfB01x7HyXH8XccYFY/vGqjXxFSkZ6Nowwnm94TXf1KLxYIZQpexC4DODS&#10;i2eVubu7G9UKjuTauXhMcvIYPcUNqWfsnDwgwjnV2X3YKNstW30Zuc57M/z/uX7y0MO5gZ5gNzPT&#10;ZKKkjUX8g0GbnqrsM/JWPFMddwhzdOyq56NCtwMoYV/sAguq0TRAMhah2uSNgKR3ARQkyugWYGZ5&#10;ppjNs6O6PHi6D7i0G5d2iu7yENDTYroSrtQDkaIoUJ7AgPV8+wPIQatSMwoqKiovV0ATC5dm+WzT&#10;tGIbK05qWeGCBELDeYln867v9P9clfWLwW6BRro7toDzSezjsIQsCXhZUSm72VvdgZsC2E/r6ujb&#10;i49PCEw81QdUDYcvI1452FX41/KQykgL17cps0Hx1o9DVkYO4ZYe0+mI+lM3ZBjIhmkBe4i37IWq&#10;TjO39sRbLAp+t6mHnz+Rw17Mog4pVO/JqMPJu9Zwxn4us4eEgr7XsDGC0oIECG12ksdlcBb01Lrm&#10;lpScHLjJ4DWLlqui5KpwiRxpxMFQIuYpWTysVRyxConLoQ5XUhxfmht1Nev4rayvKlL2JcsPCaVh&#10;HBWY6qIAQdwpYQpbxC+QH2lP/rwn43Nt6hdNmX5YW3L3aUsPd1452VZ24nrGd/nyXXI2R8QRcJFA&#10;WaiOkMVHKJRRanFMHD9KGR2lig1XSEOlqjBJIkuCApNYsarzsZlnItUhfEWMUhohi4xW8jiKpODo&#10;VL4URjMZLFRY4zNyWjsMGHNdnYwsCUY81nsL5rp7m9Z/rS3wB7UA+h9WMKMw0N5esnSSveuIsQ7j&#10;bNym2BP1g7SMoknQjyKZocjDCc+pQamWFUc9dDMCJBCcQLK39LS3t+PetWp1S1euBGQCcErPLnV2&#10;fR2AavR4B8fpHnlFV/B8wT7/oIWbaehwQp/cx+9AOFcmkCdNdZnT1I7QNOIfhEEeelMWxIVDYI2Z&#10;4TYX6bFGT3J+dehIFPXamEk2di7e67a4zp7XrGlngAQY72S2x6+Hjp30ev8TZUrerPlLnGZ42kyd&#10;Nc11QRRXnlNUDiI36UEkdez9ll6Q8YhUDcFSpg6CjPrzuIely59EJgvlJ1TS7qdj2d8HLn+yOSOk&#10;qxm/kvduS+9l8hGTwk3Gzm4LjmLAFCnLgqMGzNA6cBd2vhdDI15vGqvTgwe2ubGwtgPlQBgK1QJy&#10;u1HftnLjll1fH2xl3NwovLOLgDtdZycy72ADdqf8kuLGtlaMBPxJPHpWBIVW/gMX4JOgtIj5p564&#10;TevfjKCgcukV+thC/78tPvXcu2eHzQujlgifXhRGQZep1QhlpkdeswG6GpqZHZ30ja5+9kVBcVdZ&#10;G5hZ5g7/1MCMoqReul12Wz09iArJi9QY6dAczjzgKNPA66znvSSUb/qfv0sMfyOSEt9Icg6h1spc&#10;LhQdhj0KwYYAgAzJ/IHj9e53wSQShDGoFpZVAkqFcgUge4N/zlMkgt0dEiMM5YhA9ubLEwCowKSS&#10;yBJUMmFWXMTF1OC8pAsqWUSMQBohzJQL5CxeYqggSSxll8QfaMva0A1qeuEafd7mjpwtmpytrXm+&#10;GrgFC/bUZu+6leZXXeZ9vXj9xWzf7KQv02WHU/jH0zj+mdEnciT+WaLjyfwj8bxDceLDqfE/52QF&#10;FBcGpydykxPlInVipCIxVKEKkUiB9PjCOAT3YQWTKlIohXkqI6+4RaMng4/MheRl5u6FE+mUe9v3&#10;awvr99YWGOwWsOj/4HmBCJfAkHDIJ05ymIP8a7AnjBnvVFXTOmmK87Xrt/HwhjHK4hv6/1fBiqMe&#10;ug2BNSBNQOYOZrqAzw4YQGs0Llm2KipGWna5BiBKKE3KyLk0xWEWYFWsQIJpBWQJyxnhfZOpEmGP&#10;GjvZFWL1w8fYTXacPWP2gjE29gj5t5ni2NBEMArhUzFQYcSocTB4IdcwcsFo9aZZ895+ZfTkUbZO&#10;ew/+4LPdD6dm+EXkcQWkBN17KKXbOM5yX/j+sBETFyxa+vGqLTgcvBGYNBkz1+/gcLMR2WsIfILL&#10;srcFkjUmcxHv9IUVFDCjZAWVv5oKWT2W7/PELc4unJZuyioQ+1ekcZj9+8AVt0QUGgcAroCpGLAJ&#10;QMZQwPHTXAE9S2jwYptdefT0aINHDO3J67lDKOzYlbRhTtGl9PzShMxc/3NBDq6ukTGxIETh++Z2&#10;XVBY5Fa/XYB5iGRfuXrVxYpyvHeQ8FWUb4VSuGN/4NKo65eUR64Ktr3cXR9cGHgy5cSFwrOBuT+f&#10;KP76dErk+fSYkBTFUcmPGiRKQT47xOw96gWhDyBHdQD8dEF4g4xH0mu6vqlcvzySMtD6nWqvxdHD&#10;8i631fc3+yrd555+Cr3GnU3ZHaXWS56eepI6kXvuI8ErW4o+/iTecTHn8dpeA/SjjEY9qTsZDoO3&#10;MK9UQFMNre3peYUgHSGADpgEjjO4zwBRwnkiJOODwYcrV4ex4yI5Mr5YolRL5WoZVySPjE0I42XI&#10;xSK2QBklihPIOJmqo1fT91bl7rmcvbcjf72mYL0mf2Nr7vrGrHX12eua83zaCrdqijc052+8k7O5&#10;KnP77fTtdRm+LVnbO7K31yp9mxJ26DJ2GvJ3afI/v5O981rWrsu5+zXFRwy3xBfzkyJ4ikBBYoQ8&#10;EZIIcoYrhRrC0wcXIYINUc/MfPhA/2k+uWeGguX9H9oIg9d41pKsLfBvWwBv3BhfGP/DRtsgXy3y&#10;ow1/baq753tDh090cp47fPgYC+y3kNL/bWn/dgcrjvq3TXS/HSAexUAE8z/zzLOKigCAQWwLjeKP&#10;tXEMCIp6b5l3ckbh+dAYpAq1vJ5ZzN0gUSvjU6DvFJdcxJemHPk5CFw4qTItJJInkCbAnk9ABaOG&#10;BFcdtpFHDygI0AiKxNou85jJ00dMcDobHvuajeO5kEhmGkPBZMHOJWVXln68+vDxUxyR+sixU6cD&#10;wsKjhZh1key4RYNHjJnkVL3f0j8A0hGT50EPwNLIuBgvK6Kjd1CXovamyM7FR/Eyo35RBH+UH/SJ&#10;ch/F3znlgNeQ4N2LaF0lYBXOjvBSLehVxEJkQVEgWg1ACRk8rsbOXjcB7SIwvMkyzRDQMzgGDxb9&#10;Jo8Ymzp1pEoIQtzs+8VqH99l3ms27dj52caN67f44sLbDb1LPlp56NgvysQ02Oxu1DTMnudhsUdp&#10;9agncer96ga935VZvx/UFtBjLqqvg3WHOPI0dL2WNuqgJ0nfAmpCsBvSBDH4Qw+t8IeJd3vAuuJk&#10;ypYL77KfnBlCuQZSizlPQ2v9jWN/sTvzwqLzT2X1hsw7//ihhEPV7S1Xu1LmBVBz/V+EsLdzBHW2&#10;JPhH9vcLlJTnMdu5odR8/3k4fC17GlAYXOTAWkaSYPzOA1bnvrvDfH33NwuaMtM3bt+BdD/ACXAU&#10;gBMJoBPLYaQCViEcb0lcmEgRKpaEScRkFYojRRLsE6Nih8pF5+XqUImcI+SqpTGJMFGJxGHcBBYv&#10;mSNOixGlRguSWbz4aH4CW5CYFhmWGn0hjRuQIf45N+670oy91wp8b5VsbizZ2VK8VV+0qbtwgz57&#10;fUvq5ob0fc25P7RmrW3K/rq5NEZTXXrt+mWRShXE4vHlaUB3qFi4SBopU8Yo4wClgADzLlX+Kt32&#10;D8uw1R51315g/eFRtQBe2FE0/kf6PIzbcTZ2cO0hOdrYCc4TbGeAx1db1+5g74o9jGAVk30HYbHi&#10;qIduxH+ABPibIBaM7A6dBufZs8FB2rBlF7ToHabPHT/JCTfxDa+l2DgVcN7CM4efDsYTeN9CItgT&#10;p85wnbVo5Wfb5OoMMKls7Vynub5+xP9ciw7awaRqwEX4hLqmo7MrDErw60GaCQaZiQ5uo2xdprp6&#10;frx263dHfgLwtjgBgSXgONju9wX0l7DC/Td6nK2Lm/tfXxqOtNcwdtlOdWT6DlP6b158HxFlYqZA&#10;hI4am9EXzXRVXJRoDSXbaHNszRCONxXnQwX7URFrRifvHZF4foeuXEIb8aDpMfVAq4PsTzqzmVCY&#10;IIJAdBIIcYKG+FVZM8lQPJ3XtYA1MENEu/G757HotzhatAYOg/ENGwh1BHDC2gStKJQAg0aP+aNP&#10;14FmjxZ4d9lKZI3x23MgihOD8rHi1QPntBjufvOCrF8+mhbo6YUicJ9BUHpIUSDrMAI2mU8m+/rL&#10;99UYqga6IOhRi1AJArLgScZ9esSLpo+uMJXtT1j7hXrrLuX+jZzVPrHvH8nYui17l7Ti6iIOteSC&#10;zfVuBLQaDXQH65LQ/fyf8b466/yf57CobdIXtqjXnLp07MyV784pA1RVAUYIh5IMj+0Y1gN4KRjM&#10;eEOiOGcRncNIAf+8y2AEzswvLVclpyEfXyRPyFfHS5NToTwQzOXxVER/IEwsuyCUhUA2QSTkSkVC&#10;uYglE4VLZSGSxFBhchg3nh2byOFnsjiZhHMlkXFlMp5CIVDIhQopTyriigVRPCT7g+FLGSOUcIV8&#10;ASGYh4qEQUlx+3KS9l7N3NWY66vN3abL2qJN39aR5ttesqMhdWtd3OfanJ/o+jh6oK78ZtXPkWqL&#10;6SyMJ4I9KjYhmSVTAkoBAda3kKkCI/Ef2iP3DFOP+M5bi7e2wD+1gIlYNgDm0Q9bOtqnzXBDPjXb&#10;qTNgpnh1hM1kuxnjJ9ovW/opDAUYd1Yc9U8N99/ZhD2qG6ny7kUidZDkF/TJ8+eRh2WL774du76G&#10;PapV2+u3+xuAqJlz34QjD5OMhR8F3AXA0NDSMcvTa+jwCXM93np94RJYrsZPmY5YvPleSz0WvU/w&#10;CDMRgX0E/rbbnHm29i7Dx9uPGW8HpWTon0OffNvug3u+OTzVyQWhgmgFjUaDT4AuMpthioZ7DmKA&#10;TCIVGN4BSKK4QofprgaGAHXfVoM2MQj05E0cloZ+LUE4veWxRxTrKM3N6tSY0+c+eJFchwmujnZj&#10;t6lTT4imiJKC0JkOQp9k/x4aDyBoOqEyEHYiOIpIPAFrJtxqhHiUC68HOMpFSM8UdgFHLWS3oMKI&#10;+cEFIyvfni8Pfrhy7WfrN+/cs//dpcu27tyDmuuNA1CQwGddS8foiVPwJQrHCic4jsVqMUYxBC2U&#10;ZV0eeQs00w3gztX10F6nh66IHbtV+v7sn4csjn7ui7gl0huyNlqrBxhGskeSzwQw4dH79RiXXl83&#10;tKMMLSaimYbxiE4XeCfMy3/UipDnL9NFbWYdRN/gsw7JyHA//aKxzzAvlnrr/MtLfxoyP/rFGWep&#10;g8ojTX03DC3Q6UcwRyMZgnR1vxZM9UFrz3sacSQTARYyXpgV59NoDcWlFWIFfHncEDYXwk3QG+cK&#10;VUhwEC2Ih00pRpTIFcXzRSq+SM7npvBjk4WCJHCW2HwJVyLhK8VcOT9cHhcilV8QSrCC1BQhk2MN&#10;k0jDVIpwNbjlcSxVfLQiAQn+ooUEWamkXMgt5CcElaf8WJ/zdWepX0/JWl3OB82lXzVkbDWkb+xO&#10;W9ee4ddVHWs0ttzR0bCiixTx8DwCPkEYAbYpCE/BSFVcXqZjLAD/gqPIbGBdrC3wB7YADBBMr8Ob&#10;PJ4oiPWGHwTheWJl0sXKmwUl5dl5xXczzCLO3YB3vEFYrPaoh25Ei18PQWQ9XeQZQR7lNH2lqgro&#10;F2oGiLWZMMXpVaT2sXdZvXH7WFsHLl+MfSxmE7jqwGKqbWyb6bHos7WbwBVHMOabi5d+9f0xl7kL&#10;VqzdbDNt5t3YN8a1hwPFMhX0owTK1MKiUiJKPHYyUlcjU8zYiVPYsTxIawKBA0VYGO9Q7rSgKaKm&#10;DEDVb9qweQfgx6gJkz0XvQ34Yfi9eM8uOOeQxos8QwZMTD/TxR37iLWVquqnr3ICy9c+dTHsaFzw&#10;uVLpgcDwsHL5ySz+KX7wT7rWBpwLAs6mHhCriMkUDaJDTBTZJqCqrY/mXLo9h03PFfW/GU1P49Ou&#10;AoMnm17IaRwgXR5XSXSioJOWlJE/xsZOnZR6+foNJ9dZyKaHovBmAaGD5Z+u2v3lAXyDCrbptJ1G&#10;4kkkRzKLFUfda4lH/m8BLZu9f/ji8P+ZJ6Fe51Gu/i87BFGzgp50C6EWx7zseJJ6J2LIyqhhbXSD&#10;bkAH2uejrhByCje09bYN0MLbEqd9r/2Q83XxwLVflOz5R+23pFFV2rY20hV7oGje1t4edC3sjTTK&#10;2EbPOvU8tzSlxdDvGf3E6xJqUeSLfjK7Bvp2D6ElIqkkATkNdwCoLH8PwkWQ6Z3J8Hu3LDLIzLBK&#10;9YLVhX7MRLgilUxKZg5PqoB5iiWAorgSaCpWpOZL4nnSBLYoLpKvZHNSebHxYrFSIAGMEbCkQq6K&#10;F6tkqXgpCm6SlB2PVRaTIItJknOSFdwUqKaHcMSwI0UKhVESQZSMz1IgWE/A4apkipTE5JTMTOWN&#10;Crm+jqe/4X8na9u1hI36ot10+e7O7DW1Kd4tZUf627Lpnpaqqvq0zDzQtCDdidIIiUuqBHVKlhBf&#10;19aKcQrK4t1Ls8TqDkKbWYuwtsB/3ALQq+uGfDkmHOTQMOIxAUlGJJTc7LerRU9sHbArYJxBQodo&#10;Mw7SYsVRD92QmA9xm3CzLCb6rh6iYW4wmZBBAWFx16oaJjnMKL9WDVsKvFHbPt8fEs4i0yQ0jrq7&#10;LX490LmRx6K2oSU1KxcIAXsCtNR1dO759khKQakFGwAYEAY1cAnj3oI0QC/0Bcx0rFAGcxOQNuL7&#10;wHdiCkbZBIije1iEpBDxhwNhqAGaqq5vEsjUWQUXNYYei+rL/S9chwoTaxOmw74BXBRtrgv3s0/5&#10;/E8wMtyJC45YSgVtfjb0s1di11Ppa6gkb4r/MXXB+xVdMRsNAMQEhl8HDmPSxLQTCc67OKq5lw4t&#10;uOoZQ8+X0m+xaXuueTq/cx6HXsht6idEXjM6vwVHASiCaY8y8DYxfNRojAVc6YJFb3mvWZuamYU/&#10;mdFBbHBkw2iE8gOqaTFJ3f+6rL8MZguU1DSF54YFVPotChriGfiY58mXl6qor9Q7fk4NOpl/7kzh&#10;he/St0XnyklYBZFYGzQcct9rGCBgHKSm6/0NB7I+9Ayn3gl6MUmjPlO2S4/sRSb0JaZLE4CvCSgW&#10;OPs/nZAT5Rv/2RW6an3I0Hls6mRuxKn8iOmnqI8U1A0tyVFsQq1J5Q2mvkGbcrtNoGXgnYGsCGIl&#10;7ngyfJmXAZMZpmfAKjLeabq2qbmooiJaTZQHIDDFEXNjpLHRjDvvvFh6VioNkQljlELk6QsSKAL5&#10;SSHilFC++rw8NlglDI0Th8TJgtXSQKXknEIcoBBD3lMkjRdIlIBACLgj+V+k6khpXIQM5aj9Ocqj&#10;ETJ+Un5NfUO/vt7YcLHv0h5N9vb6tA2a4u0tF3dcUq+v/l/2vgMuimttf9Jucm/uvd6SbowNFVEB&#10;URAb9m6aJc3EmGKMSTT9JqapicaWxC4onQV22WV3gaUXpYhKEwuoKNJ72Qa7y1J2/s87B1b+JvG7&#10;N4F8+X53z28cZ4eZMzPnvOc9z3nryR286Sya78KFK4qoOOTjg00XNjqQRQTIwoqrKjFmmYiYugkD&#10;lBiSrdha4DdsAQwezIkkf0C+DwqsGBkb5+DksvqNtRoTBTjUGoRYPcx/vI/ey4aj+qghb1SDbLzo&#10;Sa1azYAB8A/srisaW4FtcBETmED0iPMIZo6IB/B3DpBGSiKROTSyqKIR6a68gkMViYk3ahSOwG8Z&#10;TAKiYBmCSNYkFIQ7QBIxzCLkZtdJjyFqMVHIHiFMHlEUkRac9QD2KHoVuFvPmvGmx9BPZK6jpGSk&#10;kCOTWDPfdv2jtR5pQS9BOZMdsj5kw0ghPTEyb2AJzcN6BHtcDoBPFQMOEiBkb2siFSOmN7wTPbD1&#10;7Wj1NAk/I9TgGNk+W9Q1W8w7S43bYq7RZCUsY7GEHTR0pN7QNW68G5oIdw8f7QiRE+Ai6mjWaHCG&#10;wqwhjLzwmd1WZJ2dyMnD5ibUZCu/QQtAU7so+N6Qsyce9/3r+jOzkFzPL847n89Mr81cpRyYa9TM&#10;8uRO1SbC3Y2wCJIE93MBFNc24hlE2+3N/MmauKeD70F89cTT5TDMQ2JGHopGyEgb8TaGqPOxK/cP&#10;XuLJrU3gNJ38oeSPUi4mlrdUQD2dWFkwx5M7cbmwwYKoGoYuUDANIFTbvwXUjrUYntHVbkSWZDZg&#10;hCHfUddYn5yepoxPgnMcmaNHqMjGKSoKllSwVkJMcnlMMmI6IYpCgFQKq2/IiGSxiUdDwhCaIOp4&#10;+uFgsTg2ASehgENYNtgyIYI6fkI3h4txhiVQRg5l6OkQpTMj9xwGMd+przwnK07+UJu1Tp/zWn3G&#10;WvWpD015W7C40RvaY09dOKSQhCbE+gSoFBHpIVFSSXSiKjmVGAK1k5AtC5X0e7P1b6fYav8/2AIW&#10;Fs0ACh1IKpAf7dHhY/cc8IYuD4t0ECTFjBXI0gDf+T6iTxuO6nM6QURKwg4C4wVqAnu8VFy5dOVq&#10;KNeYcRTkRbgAIhdYfSOOwcDhDkjg4uA8deDQsS+9ttHBZfKDQ+yikpNRA1R1rB68JA7YMXDU5Gkz&#10;XVwno0KqRwDeAsPqbNaqgSUatZqSyqropOMvrl2/55AX3Qsc0m4JDA4b5+IqVSixCraGYf+pzyfE&#10;Q/HMEV4PlniEpXS8pbK5SQ0WWVqZenT7bppZeHVzC3+xgfhmRVUVMBvmADMQD4iUJk0hLh/fBjOV&#10;bhwFGMS3vqqo95DwM8XGbhwVzLtIjbsTSwTtoaW+vh7NtXX7bjQOlJ61DWrApK+27cLTsAWGhOJ7&#10;sVFj8F3eIlHC8RMMndI5Id0hS6Yj/LTt+rcFtPX83FBOVL9ttifn5s8tPvb3Rl43ftsde9M3z/f6&#10;20Lpnc9HPliD5NQA3+j6PuJXt/wkAHuiQjN/pYuvh6T3dFnxzuy1kOtou2qNvA7Lmaa2KshL2/gq&#10;rDC0fC0gEs6DmwI2YFi1Q2ulb6xV42S2tqVDwPVYfgC3Q5LV7zgQNI8wccIHYgB2wvSyqakJ1K5r&#10;pcUQEk9ijNTrjYUl5ZdKShJOHE8+eTIpPROxpGKS0r8/eAwSIYCriPh4VWxSVEyit59IFZccLJHL&#10;VfGwigwUh8PFjwVVAHCyxlVQJKRAKwcnQbgHwm4cAcwJeiWduFhUQkZtxmLDNf/6U+81n17XfHp9&#10;ferb2sx/mTTn4TZyvrjqaGSYKC4qMAR5k0+KlIhwHiuPTYShZvcItcrZbtlntj/aWqBvW0AIokjj&#10;CHQIgcP8pctfWLMOIx2TJSZB5DKCvNdoMFFQDlzTR1IpG47q205Ebc4TJkXHJAAMM7yEeE2wj3KZ&#10;PBsBz6HRY49DFyP+AEynolNOj3Jyu1BUMWTkeMeJMzZt3j3IbtxoF7eE9EzS/SG+Jfh+T2FQCoZV&#10;CxY/YT/GCWo7ZkPFLjO1gVi6NQKwLHpo8DDI24eMHieBCjAmccr0eQjjufGjz5GmRa0nB7efLWCE&#10;0EUKybMgl9fp1dA/YB4BxQnpl3VQMJ8R7U33f+bk4VeqI77sqMwHm4d5E/LCGHAhkWdnhxl34aCd&#10;cBQmrg7gPRy0PieuAY6aJTGNiTTPCbbMDOInyoyHUqtxuzWI6IVL13xF0hdWv7bnhwMIMYr7dEaz&#10;oa3zqRUrE1KOw70aWjy8P0IinMk7iwMgSWFQkBSXXt1WfpMWQMtPO3z7ywFLXoi699O4fYuOPHip&#10;oWR2IHc0PdTdm/s+M8jrpNwnc2dLu0HdAtxCoqJ+LrqOekEfxmOdoi2oPZuvzYFhE0A3cMhX4o9S&#10;qnKa+VoIPLuaEWQNcTb4/amvnSy8AAVetdHsnbb9W+U7DVgM0Gq1AsHhILfqgiSLrJbAdlFH/xYm&#10;fcVYFkAnKJpWSTipN3bsO+J9yEeUlJHdAIEypLJ6eGyQxaC6Bf6StCKjjd6U8iXB0h7DrZOks1QT&#10;W4Y3NmkrmzSldY15l4riUjPksQlhUTHIPoy8yWJ5VDAiaiIklCqWyaMg2kLQ8ppapHbGyC2oPLO9&#10;LvNdbdaGutQ3mzI2VlwQQWStM7SLYhTYQmWJSlVmgEIaKFfBSgo+y90Sb6x1hBfo31az1W5rgZtb&#10;gMYOzkFfA+uoU9n5jhOnfrVtD4YTlimkrRHIstu/u4/kzDYcdXMn/OrfQ4ePyTl7Ed3FtsBgidME&#10;9+i4E0wDxaoHpgKHfHTYaMijBo90Gmo/fugol8EjXBD0wG7MRGRmHz7WCVcCOPXGUd1nYCNngkUQ&#10;eCff2AwBFK/WguPRH6HUw0/krAdHfW71a/u8/Ne//6l/kBRhrGYvXL5zv7dIqkpKO4P0vmYCXD9T&#10;QIPAUaSzA/bBotSChbmJ1sQtmFkuh36k3PDXXS8+9P3TA1SrbhOv5fY882Bx4l78VWfqhOJZD5c9&#10;olRmGtFOCgJwY9hKkaW58YngGg8xP1vS7hDRBhzlEUgue4FZTSSzgjq7rU2miFq5ao0iOin+OGwD&#10;859YtjwiOoa15NWS0o83fcasBGG3PM7VtVkAhEzKh+C0mDnILdBWfpMWAFFM8eGelvzNdTs3J5qb&#10;7s2dLSuaGcjtTtm/UM59mLdkpg+3Tnl/dTX6BV3f7/IcJooCDEISmApTyaboKSsD/1JmMes0fBNv&#10;mrH7gUPZP2iQ+xpYC76lFl1hu/bZqD+uDLFbrZiAhHqzw7jnQuaqGs8YoGMmdbaeoB9CiGp5XXsN&#10;qLO/C7USdPOCeNnQQtpQsAikPEBuqQcH2bt6LPzz/YOfeOalsuoaASF14K/jJ04eOGjEaIeJdkif&#10;6T5zzvwlONmNXqBbN8H6Cg6TJpzEas4g2DoCXmHD58D4Nr/gslQZJVWo/EOkEFKFxSRAKuUL1aEi&#10;CgZUSScuUG28vulKWGXGp5rTFBVBc/pdZJkBy8E4kyWoQmLlcPoLizgRqFQEKaKBxxo0MM6ksUzN&#10;xV6GjmzF1gK/WQsQ7WFSwIDCBjf5cwVFzhMnf/blVpgiA0rRRCyQJ3nL9lGx4ag+asgb1dg7TEzP&#10;zAMr0ZvaUtIz7Mc5+/gHq7XgXlTAJxGdgHimBbELxheW1CFuJyxgkf1nlIP7fQ+OQIQEyKki45Kt&#10;NTIxlPUnDiAsYkSCPQNUrHJ2EjUHhEjGjHeDxhDbqHHuCJb+yDCn4WPcHxo6xt1jHmBJd5aW3pX2&#10;HJNBCJEZEFSHsQvMmCILYJWsMZnifXdKnrs3e8vfmgoCwItbNeqs3JTo9XfvWjYAOgdQJ1CT2tCm&#10;p5sI/APZ9cZRULksCW2cHsrPlXaOUppmh/LTAvjpSmNUoZHhKIPJ9MTyZ+o1rZBi4UY45dU0NC55&#10;/HHMLxogT8yUnV2tbZQ7+YN/fbJl5040MrWAMByYfZRNr9fTjf3+fwdfPePwvZti35nnxW1PD5jn&#10;y1UYG2YFcEeyg5wOcUsCRs44wv1wbhas9EA86layN+/XAiIx862tfENu3flng/4+deuAF8UTP8te&#10;tCPlszelr049dof3qYNQMhrN2pTagNkibk4AN23/HxdIOadv7logemDiMW5e+J8cDnFLQ7hlPves&#10;8OQ6KPZmgyBfpSTH/V2gpu95hIXNAuD/Tq7T7n9olLPrXLsxUx61Gz/KcdILL7+KNQ74ByLWjnGc&#10;gCQX4xzdHZ0mDxo8iuElDArwmt37DwWFhQeEhXsGiLA/FirxCww5X3CFxULRG8zAV6gBt2Tlnpcp&#10;o/0lpPiDVAr2UTgIj0kIlCRcuk6KRb71UvWpHY2p602576qz3i1Jew8Gk0DGUSmJoXHhyGWDUJ+w&#10;sAqJjAMAq1drBN4iTFSQSDHG1PNhtv9tLdDfLcCEUXiKRqMBTwABAjgVXLo8cdLU7Tu/Q1pbnIEq&#10;BxdA9mu9+Fe+lQ1H/coG/PHtYx0np58+B74Lc9CHhgz55IvNTUjlKQhKhMUm3QGeeb2savho54VP&#10;r0IyPuRPRLTVIcNdxjpNf3iQvUQRA1sOa2FSKezZGVRCcWdMBKVAD8+tejk3/6IQeJk817T6FvBG&#10;vyDxQ4+NQMK+axWNMLsaN8FjiL3rPx8dCYikaWGIrrs261NuHCB+Ahlx4w06IeACZmtrs5iMfP3V&#10;K9tXcIk/LAdyadM313Tw+c1qvjhZ8cZtPm+M4DurzK2UhwMaEOAc+l68H0JR0XNMqAzQqIXvXCDR&#10;TwshHDVSYZwj5qf78bOj2k6W4xozHoobp86cY0AETi0eSDYhps6u2XPnoiZYmOOvQFOQa8UmHV/6&#10;9Aq8IsNRENkx7wzgPwSjuPEhtqP+bAFk7p0ewE09wD0ZcpcLwoAfuquuvWWKN7fvuNjNi/PPT4Ey&#10;T8PXwGGhBT4W/R8/Cs+AAfkGqcvSowMWKjivvNCdp7dOO8otlnPTvO+dIeeOpu0mqjbx1zT8lhzP&#10;gPMHPb7jnvN1mHmEezHqz3vj/I5e2OGb5/v92cDN6Z9ILgTpEM8cAwHBz2iN0GdL15/rE6ajp78K&#10;hlnIoIRs4xiz48fPGuUw+b6H7e0cJiFhPaKoFZVcB6ljZLm4Tn/2+dfcp8zT6rtmzXkcQ2OI3Wij&#10;hXJjTvTwSDl9OiEzM/3s2dTc3JSc7PzzF5rUGgwl64ZZBtFRkL0zN7+AxTFA+HRsMD6HPEoki4pJ&#10;P9dC41fXlH+kJhEBzzfWnnyr5vQ7wKpoj+jUdFGczD9cERgWC9t1sSqB4ageTxZa9dtw1M91t+18&#10;/7UAzJJZ/jW9nuS6mDpxBmHZXKdM9/YLwjxiFT5YZ+Rf+TI2HPUrG/DHtw8bPv6gZ9DqN98d5ug8&#10;/8lliHoERKFVtzIMjJUmrKRgHQ3kAysgnxDl8BHO0TEZ9vbue/Z4OzvPfGzImHBFPJgkLrNip94G&#10;50Za2pO+D/wQeGzwsJFSeaQAV7o5JJaZyamZiGGF5H15Bdftx07avc9735FAuC2QvEhPt3eaob34&#10;uWJu76D4op0Q/ICLdgMui/zjKTGfcjxfTanwEFw/1cvva9ec17kvlg1oyA0DscINAgy8QVsNpA/V&#10;SW8chWPMShreMkfSMg2JYGRdI+SGuRJ+ml/n/JiO842oEOjOojMaohKSX3lrI5K0nr18LTI+aenT&#10;y2ThUrwERFX4XgyBILF03uLHK+vVeFZFbV1vO3PYR9nkUT/XqX1+HkKRpeK/fp+5e6E/t/3ctmm7&#10;/lTQcGXyd3/+PufLxYH3z/bjPjnhZmzjEdCMrGy6qajP3+JGhUAfhg5+bcjwZ0QPLxDdWcx3+BYd&#10;mL//Qb1ZX8V3zfN/YP+J/Vh58G0aeE1sz/4svTF3TSoXeFa0Junu9TGj8gv4y1p9XJXsCm9e6efc&#10;LAhXsVoBigLfbTbV3HhSPx/BcgOkDsOng8dEo11m2A11vv8+uzGO0+1Guz9mN36Yw3ik5IM594eb&#10;vnJ2m450CY88NhruIMie8O13B/fsP8LmiM83b6H5opPiliDpOTaYArBAVYicI6QbEIY2+gVjU2fK&#10;zDrLApVLouPhyofYUIpYpUiVWNQAdmFouRzYdPwtQ/aGqvT1tdlvdpVnAEfFZ+T4qaTQ6CGelUge&#10;DXkU9Hp1MGhkHsE2+6h+phNb9T/ZAswjHn9iUEpASjSNYSCsWfvmNzv3IJYOhgaGGFzKse+TYsNR&#10;fdKMvSuBWAkW49PmP55VWNTU1u4xb+GqVa+g24g3CnbmJF/ieQQuhl5v9br37R1cH37EfvjwCSNH&#10;ug0e7DTMzmn8hOkPP2oH9Z+VJFC/FVMJy1ULiyGGFaWr+zRJeCQcPMEkYVkHOzrMWQHBYRMmz7z/&#10;0RHAUaMdJz00aCQ0ArDCOl949YiXV2cHFtc/a69i6NR0/xVIBQQHR1Fk0rC0hq3lwjc9fMrzC88P&#10;HovcwIUsut33jfuVO5Z3qfNwXbOGYkbVEf4X7EvgFUETkGBdziNKP480bNCRzBC3MhxlF946R0o4&#10;anFcRxGZd5mQ9BlPa2oxVjZpt/1weMVLr+z38oY1CN6Aohy0k+nXWxvfXb/x/fLaJgBCpITG0MBJ&#10;wTQXBoSwGBNM5FGZrfR/C8Buc6oX550V/rjPgHFHoA67/Vrr1U/iNxzM/R7W5sorWct9767pKLBg&#10;Hub1zYaG/n8jHUBDhfl62Dmp+2GunG/7Wr5zud+foZKDQtn1KOd5wUuNcDKgfUv784f/fvRUtpsP&#10;N8PvbsjQUpuLP0pa5VX85ex9/9ym+vr5cC6v+GybpbGrowVCT72Q2ab/37+b82OFhNUBVkYHfUIf&#10;Ge48doSLi5OHnd3EYaPcIFUebD++BjJlMBOed5+5IFyVDIGz69T5f7lv0Iuvv01rHAwJKOIBYWn2&#10;EMYvc/Tu+UkXsGMoPOD4Kix5Sivr4LhHcRWg3UN0KaUqIk7iJZVlXCoxt2sNV8Utme9Dr1d9cmNV&#10;1jpTcRqaMTHj3DGlODgqUqpKDgyLECljgmTKWhhnMhyFMc+e8hs0nO0RthboaQFQN0NQOKHXakDr&#10;CJODPQwCMV9gg4Utw1EwssXFfVJsOOoXNyNAjhXbkHMNyV8oPNThQFFGTo6aYqVSiM6Cy9ccJ818&#10;+e1P8BOLQjAZdCLr0MJrZS++ug4p885eLn942Nikk2eHj3V7cIjDIV+xb2gEZE2oERszaQBfNZhJ&#10;mM+sGuC/xg5G2I+NjkuC2hdPx8VQB+CagFD5Y6PGz1z0jGeA/OMtP7z3+a7Pvtn36dY9u/d5InA6&#10;gBaBkv+wXHqD2/0M5//C/Umv/0H25Zyi/OMthsvtAE2tLV57l/LtlwCgoLzTU/wbcHNALzygw9hh&#10;Jpe9dkJuisttC+CsF2cZ5le9QskvDjRNiODniaqboKxGZj0BtWHfqG2pqG2A1TrAUsKJkwx8MrCE&#10;RmZW5Uwe2wpzGCwrEDxKiMNJ0gMqFojsgCvRyC2Ch2FblwVjB+ex6dXN7KDXnozWcBvrQQZQrT+p&#10;vp6CC6jHUU23+ZfwB5wVur7nqt/L/5hHjZiNBXUwEy2i35G68FJFzbnispP5FxEm6GpJpREuBwD5&#10;mHmFjFSgC9zS/UXCvT/3PRBjZF5Ib+TL9QbIbCp40DvaGCZK5oaLVRnAxOXN10w6kAMys2EH1Vj/&#10;Fj0P9XBbm5n/JvdfE47c+VTQHStCuWmH7nX35yZ+f8+iSM5VxLn88BePkDviWlQz93PbcnZNOTJg&#10;5/l3YSiVU9M+a+d9hzO954m4WUHcvlNbavlShEnoNCAkGzymMdRpVdCvpbepBnMmqqiomDFjxpAR&#10;EwcOcRo9dsrAwQ6Dhzls2/m9BqMdUXnbu2A9O9HNY/Gi5W0m3sllytT5i88UXmZ5kNGPiPKEEfQq&#10;cn26zbxeA5070QONMsJpRPA9Sg0aqFibw/s1WKZAbAR43mE7ppRHIGaCKhazTnvpLt2pj8uyNjRl&#10;rlfnvqKvOYuBp4hWxkalQGZ1SBkqUcaHqRIRYAGLfTxayH1DIwzHtvLf2QJEacKUBBpgZADGYpUO&#10;dbNfSBSw/keyWQHq9OLJxKtvbLiMZA+9zvyPxzfdQg9ib4NQBwi2iFcTaqNIu31QbDjq1zQim6RQ&#10;Q++ZFFM4MSmhm9ohorfwRwMl33n6szPw2TfANbm9o7Ku0W2qh8fcRcjt8siQUQhKAIsmWEzByPyo&#10;fygYILq9WaOFLx54ZmlFzfoNHyBApf3Y8QhQed9Dg5A8BZmskYD4Hw8MhDUUsBPDEkBfuD4hJX3y&#10;jPkPDbYfMnrCCMepgGfQ8UHTN3v+kmdfWM2s7+gd/5OS9NaAI+sGaWrLNLCPMmvhBMV3QdZQy+cH&#10;rF/C5cUdMtfDXY+S5OH7zUY1NYAQF5RwFE7zHeILLfPE/JQAfpqUfyaCd/Pmx0XxT0uuoqYOWAi3&#10;mWGg7i8KXvzkshdfef3S1dLE1Mx/fbE1Nj6BvXB9Y9MNbEkWghQXgn01hieDWziph9WWMGLwSAwS&#10;bAAPRcVlpSVlOq0eb8WGM9YsZP0ivCUq6RnjNLmgNwWEJgw0BBSEsTyGuXUgC6fR5SwCCWtCBvP+&#10;k+bs92vRESCh7heDmrjNfP5SUUZuPkUKCo+AfxZsYJAoLS0zu7yqnqAUYzNoEaHQ+90SR6F5yywX&#10;63j+Xc915UYEaGou15U18fVo43oeB7xGS4TQWA2Ada0D+LqfC4QuwPEmBNUsODDDZ+CH4S897zN0&#10;0uHbvopf84HknTlB3Arx8C2qj79NfONsc8niIwNm+d85aT83Zesjc45wee35K5TcgdM75xy+u4Av&#10;2xj82usHZhog8aGRbOjUonEYRO/nb8DyQ1gaWMnpzJkzru7zR49zHzV6whhHt9feePvq9XLMARgL&#10;oN3ho8be98BjI+wcgeuRdhNxnybPX0idLiwcwAeg33/2pdejkzNWvrjWgATmqN/chhxSQE00fgSR&#10;MTgNFeS0Kr4OkygYmQNEwfkOufkiI+OQmw/xtVqufN2c/n7pmXfgstec97qh4RJGvixKHimPR0R0&#10;T6UYOEocGY9gVgxHYWxQSzHfqH5vM9sDfo8tAHcDIHbSnWGB1suiG8wWPBa0BzbT+70FevyJnfUa&#10;XM+qQg1YMv/EpcIpdv1NldNJkCSoXJhY8T9BqW6sZX3CLz+w4ahf3naCJARdd1MNYL2NyBeMPiLw&#10;QHNZg46yIYIGNDoEfkECVyROIe2bLEKFK9Izs8KVKsiUgsWyMzn5m77YAhN0yJpQLXU3BF2CSCox&#10;Je2Qly8C633y5bZh9k6wRYcZKjYEx0AuP8EuHW9iYSJN3IKcp5BRUbSo1g6gMlJotFsamprZ2wpG&#10;Vje9+P/w89gXYxRr7+DN0HKgVFCQM4ul2cRnbrr/yNqBfO1FgVIBskzALk0GQiw0jVtIrCToIju9&#10;sxqnBXc5B/L2UtP4UJ2jiJ+k5N/xzwbfx+oZ/7C5T5uOxkHEq882f402aNKbJrhNgUQO2QmHjRjt&#10;PnUGfiJ2lt2oMY6OjlitCwscntkTYv1Or0aP49Walq3f7lr+/OpjASGxCWmbvti298AxSOHQ7PKI&#10;6CvF1/EsrR4PZW+JZxJ+gIsHDrrnMit8oj7EZd2bNXQbHVDnUBEM3dnh72V/gzKF6azw6nWxKsZP&#10;JkegRWSYRWhrqSouWKoMCpUBSjWqKaQYNsb3ur/h/2d0N30YjLrn7eVOVJdOOcIFFngv9bzLK2fn&#10;Mr9HMsvOPRX8h6kw8BZzjx/m2tqggTJSYLF+Lm3QDhvAHFu3Jm2b5v33Mr7Tv2C3mx8s+lrLTV3z&#10;JH/YlbkZYfbN7ZT2aNHRP80P/MPTkn+sEA94IuiO8+1Xlwbc+V3SIfe93OSDf3rS95E1kn80dlQK&#10;bVhvrMSrA7b0b2Gcny0H8CRGhDjA4Mg8nR+XeKKishbcoKdbLfDCQPJx/BUgqqHRUK8ho4GM/PNW&#10;n9a0zFMes+doWg3Qtb25YaMyWoV8lCB01tHsYzDBYWKhtQNlq9THpqRS2HNFNJR0QFBI3ocExxWV&#10;zQ35nzakbqjI2qDP2tCQva5LW4Y80BKlVBqmCoiIQ0DOUHksEs0g8xQCXIGEhMFCu97BXvq3+Wy1&#10;/85aoIdQb34tRn6994BbwFW9z/Q+Bh5j2y2u6X09OwYREivr4Wm4F9QI7QSWGDT5Cud7WPrNb/gL&#10;fttw1C9oNOst4D9W3AuyAVOiYu0jwlEAQhQxD3GGBWqheRe8xdrvuBjBoPAT4gJ2EitN9DWMRYWa&#10;6FGUuQ+CciGVDPbIW42sx5gL9G3QW/HAVFHxJwirEHXAkMjEouLjN6uQCXNwTEWABJ1mKNJuhn/s&#10;77fYn4uWKz7grgYuaWmugLETxA5IBpjguUn6Cnfac12nGikgUaea16hJuQNUQo/ER1EwBCEIQuf3&#10;Jyrdgi2LQvSuiW3OKr271OQh0n8b2YA5ytRWx9QNc+fPh1QK8jpkRGrStUKF4eI2FdZfwFRsQzCu&#10;6+U1OMaMA9DYo8sjmIrn0TTUCbU4lOE8JHLHAsSbvtqx/LlXBg8dM3z0xGH2E4aMcJwz/wkvn0A0&#10;FjaoyGvq6kvKyuG4hC6wtpWQoaMbONFwIxcq+om2Zbn8WENZe5/9/L3tSWIGBZDBeCbvnCyOnNOP&#10;SmTh8cmwfkF6EUSfhkjKJ0iMUNhJJ04yNkV7Bg4xG94SRyFo2dOBnCy3eFbQnV4Xj845dvv26INL&#10;g+9Lr89w/ILzvPbtUhn3auAIIwJJmnmdud9xCIUNMCMCZ/2h7MMwfELIp6OZ+zwkHNYPze28SxC3&#10;P/sg9SGioJn4BWGAeXeO/YZ7NnjMwgAusix1qYrbkeKFAAhPxdy1NWZzZk0GgnFoG7q71MRD8Na/&#10;henyrBQF3oJCRC5oyujNif5AszhCHj7iGp9v3oZvkcnj0jLyMMrefP/j4uo6I6wJEUSuWT1lhseF&#10;y5cwAOF/AePDSdOmnsw6g/sxKyEiMBb1Pd9jYZbtSL0EC3YIKhGZHDgqUBWNYOiBkREFF4trct5r&#10;OP4WcJTu9MaazDcthrriOn1ohDRMEgV5lE90ODIpIwBCbHIaRi7DUfQhYFkU/cRW/itbAD3/ow0y&#10;UcTEMfeAGVAjEWSXBeDfyuFvOmDX/Hh/02XWn1D3sA0PwknrjaBExJLCuKjXYSVFslmaH/tIX2/D&#10;Ub+YxMEorJAbx4A9bAICG0lNz3AZP0FLjkFAQaaSqkond9cQsQQdhwicbI8/UTBNwVCBgQFY/jBe&#10;yqpFijscdB8L6As2UYAHoeEq6P4atCZwToihYKwOHKUVrBIEdAT2hSewqb8bXeAn0kyw820GHdmN&#10;/+c4CugoOfytwNfuClv/d8WOVyI2Pyl9nYt9iVNsGWupuAyPoSozdB8mghwdFl27ieEoPJpgIkFH&#10;y1cxV52C+fWB7a5SfmRQ+0KlZbasdbWk4XoHlIRNuAjtkJaRsfG990DkcUnJcxYugYIvIjqBjREY&#10;ycPA1l8k2XvQq775hp7oRisJAKADjn1YpHfxaCUfUTiFemjtcnCcnJV35XhGbt6FaxDQocLLxaXJ&#10;aScPHfWZOt1j3fq3rDg2UBScezYf/B8dyhofe9YvIBX0FxuY+CZsKCSVuiXeEK7639gJhABAeK7w&#10;SpBMARmUJC5RFBXDkqxhumQZZhGDGu7q2BqELCSYZNlU3q21vNWnGVd5/VlVmrgo7LZjlw/P2nev&#10;qMjX+evbEvKuzDlw15Sj3OwDfww56W8GSUBQQuZT/VugOuxsgRWW0Svdf66Ia2znfZM9ZxwcgCyQ&#10;TRbe2Yc7mHfQjAwvZl7TpZ8ezO2/+tXMg//cfHL9dF/urLZrfvAd36dJJ3vftsR3wPb4jzSQkPIt&#10;EG8hYEMnDxfU30ivZyVm1lhAO6BDcrZr6x6/hKAMEL0RKxg0ZAQw6uInnxs2yrmmqeUxBD0gaqes&#10;lwVXipLTUmEHZcCNGPmWzsKrRc+segHaPdBteSWJ2GpqaoSnkFc4TuKu7PMFkEcBR5FIKipGLosM&#10;iVWdycqryd3YlPZWVdZG/akNlWkbeJM2+3K1JFIhk6pEqgS/WIVYwFHpZ/JoiqRhKPBGG45ivfjf&#10;uRdAFASmmOYQPAerOW2rAd7iYLzYIB6HmUHu+YJTOWfTTmWlpGeCG//khmvyLhSCieGWa2WV5TX1&#10;VfVN2Kobmn9yq2vW4q/XK6px/dmLl1B/auaZpNQMaH/EikhRuDJEqUzIyKhqqGcMvE86x4ajfn0z&#10;MhBlrQf8LUIVZz/GGQfIngA7qJkLF0yZM7O2rgmQGGInAAxKldgzBTP0ZZU+sblbWC0yNE/6JlyM&#10;mZ3p+BB/GLbiQALwjIZgH+ZSB454E/AW5n3sWYW4C7O/gNOoHqxkhSDJZIONnwKmsr7yv3Vg5A3Q&#10;snWkJWVtfviHFVzEq/fEvP+Pi3HhiIEAFlyt4xu7BB0krUNb8I0ClWLNayG3OrKZ4t+TF44T825e&#10;vGMUPy6Uny7mp8q63lM1VNThleoRaQHX0fsLEIXBldLKKjQjbNDLq+qQUjAoJAzaynHOE2HvxFqM&#10;ltICfMKX4pNR8GCNxpB/8crSZc8/s3qtX4gCk8tgu3FqHQmpsDWoW9Bc69/9aNrsBcPsx8UlHke0&#10;59nzFgGmYnObPB0/2ZVMD4hjhmDZSVNXJ5YzN5La4+nYqIt+ZwVt3tl14fJVqPNgEyVSUgpaBPkB&#10;joItMTbS4AjHyGmL+D8XCgrQ8sIkSB/CNJXdaOonv8zMF1WXVvLVW/JWi/PyUtSJ5ywF5/mLpXxR&#10;VF24b8mBwJOp+eos4ADqfjhr9nMxAIpjVBn4oGTl6sCRABNN5sb4hgh8U0M7//gRJ+/cY9oOHcij&#10;rk0378A/fS6IZnvevXDfQ4ulHFDFOxHz9mXsnyvhUqvjXg99sKTrVDtfAzfTVnpxPS1r+79g1LPh&#10;z0iaPRC0RRt6glAdjWVh8FpeefUNxDN/+dW3nli5euCwMU8993LO+UsgcTZ8hK60sIC9IAMymxSM&#10;owSvAhqbeFCPLJfMTpjYvOBaCeyjIIwi57vIaFmYMjwp7sTx1Lq8t7UZ71Rnv0v7U59gORF/+rI4&#10;SimTxwRFxfvHKcUy0uvlF17FU1AVG8h4U5s8qv+p5nf6hNYWEwgAUx7YJrANILoq+QRSaQdKFfDr&#10;RIgMrN0gD8eGA/xkxz/ey8CsomIpCyQSREbFsmNcxs78eI8LsDZk1bKa8biAMDlWjsT3YuN9peH+&#10;Mhl8wZq0ZGbTJ8WGo359M/ZeQup0OrXeVFmjHjXWNTE15/1PtyLJy1MvvFDaUAdy0mhbSc4NRtjR&#10;BRP0bq4IRk9zDRV2wGwkTJSggq5mcIixR6YELC2vsIY0H2k/+srVawxisWtwzGojUEFoTcAx9NQb&#10;VMPkYOyyf3NPeVIRka9ej0mHVHXXqnntpQIdD68gvD6SQGJrVTPOqcOqX3gY4Sh4YOPh2L0Zds5B&#10;yk+WGN85Vbo9s3ZusGV0gDGjCa9ogJ8h+1jsa2trcS/CbaFRBLaMcAb06gFBIuwhwyu8fKW2voG1&#10;FbMHw5uxCYhOQg/ebpHIIz76cmvu5WtT5y31DQlf/frbqBlW6fgrLDjwrviE0+eKps9/kmEkGFyh&#10;gxrVevg/QvyL4ykzFyx/fs03u/bJVYmn8woq6jQQZJXVNAdIxNkXzjPJMGth1ElZMH9nBZ6bV8ur&#10;5AlJTBIlVsX5ihWhCvJqR15aTJdwcvcOlfpJFcBX2CcmJ3dDcOFDqK0Y1P/Z70JQgNYZO+5/M3Fx&#10;jEHl/tU/PbP3Ldo/eO7u+yfu45yOcYvC7nnC63asGMz1pE3r70IJikFkSJbMt5XxuQTcuzobeZhE&#10;6BEbNvpUwqXWHHUHMXcQcuJVWX6FpgkBGVpJ7lRcTC+o7+TTL54z1vOFtWcAoTVqyKCEmGggGRO1&#10;Rn+X3qMSmAp8AAhHa4A5JUEpqOeYsyq9Bq1W+Acefgz+KZu/3fvoCEfkNx/rMglWhTjfqmsxwSQT&#10;s5ggmMW3oBe0BsoIoGltAbIFsVqhGvOtw0no9Yora0AbsDNHMKigiNhwiUKeHB8dHV2T+6b25NuE&#10;o9Le1p7bgbEtic8KjlJIw6P9I1R+MXJJeBzszItKq/AIhpxpJWizj+pvivkd188QVFl1XUZ2niw6&#10;zl8mh3FmgFwJv062SaISsJF7QkRciJJw+E9ugbIotkFxjMtwMdsQsuwnN1xmvR4VWiuntWRUjDg2&#10;IShSdUwcFh4be620rK+4tg1H/WJKtDKi7skUc0VLS2Fh4Thn9wcG2iFZ3ohxUzwWrPAJlde2wOq6&#10;C9wMbK2hUQP2wthgJ9yVoXHr6CTzN8H+HHuNjiyuBSzU2yGUXhPnsaFY9YDCr24rawhtMPtjg/0V&#10;Ax6CUAuXkFUPuxJ8GDV0W1ywU//2Hh7l+1dyfOquC6fPp/tsilnD+a7hqo4ndoesIa9zfbsGllHY&#10;GizI8Uo1E4Qy4CuBW3j+9dB8h3A++br20OeusfvW7MjknSN5ZUkhb6ksILVJJykvhKU37oUZEqWk&#10;6flYhi1ZUAJ8Pmtz67TCjHLZScj6cPvjy1b6S2R1rcYPvty6aNkzew55oXqEYaB0NzyPIPM+wbIP&#10;v9i+/sMv0WIIcvvyq29A0gVT/LkLlrBmTErP8Q2Wf7p55+KnXxjuMAHb2AnTho128Vi0wF8cilCG&#10;3VMGE0YRYv19FY3RHHsi3VsiRf5ZMBBMjmJlrFRODllMEgVAheDVwFfIBgImI5PL2QzLPkPA+bey&#10;nwfxBp3bNvXAH15WPPtc9JhF4tt/SPafJ+U+in95ccJta2PeG79taGDRAS1fiwACwDj9XaBKBqXD&#10;QA/k14odpJtwGyUoDpWioasRNFip51srWqpJGAywwWt3hmwo1xa0dFRBHNpOcifQsKmVLyDBD6JO&#10;dQi+EqQ9b/wNBI5sIUAv3RNQpXtpABaBEYxVQA8HEDzF6Y0cHJyfWLEqIT0HkVXOXSmFlh+ka8FA&#10;BRMwmd0mThk21GH4CKdBQ8d+/tV3uB1CVOxheAD7KNYdQG4GI4YsCZEAPCvqm7Bm95dFUnDyyDiZ&#10;WK44HidXhFdmrdVkvFWX854u/Z32qweBLgOU6aJIeZhM5SOP8I0OD5NT3IPS6gbULwRVoNUfvcbv&#10;b1ywD7ft+7sFsD4tKiknz4VwZZAiIiQ6VhQT6x8ZBZzDNoaCAHWAjm694ZreF+Mnw1Q/eZcVOFlr&#10;ZreHRMcdCwsHuYbExQcqIsSRkecKLwmTVB+0hA1H/eJGtMInVgNgFZgSuMcxUfhB76BhoxyQpQUs&#10;S2ekAEpbdx8sKSP0i5Psxla9/lZKk+7XsoDLmYSEKSUVtR98sqUFZrvtfGVDi1egzD9MdcQ/7MCx&#10;wJS0UxCk/OIPuelG6LzAyyEMgscfWC8i6FRWVBWJ385Rbtnx5D17VgyUv8ilr+OCPxic9rVDetje&#10;FJFPVfS2pNAduNpiQcbhOlrF06ZraqHwHE1AVp18q/b/sXce8FFUa/8fFfW+vlcU9a8oF1HpvaOA&#10;CogUQbEgICBNQBCxo1evYsGKICI1hfS+m93sbnohIZCQBBJKSOgtJISEJLvZTS9k/t8zJ0QuF30v&#10;GPxw35dxHGYnM2fOPOec5/mdpx3VNWLvh8fUZfPujn3/Nt0UJXDVu7rduaGnhLcWCyHDdUmmieyA&#10;So3dmyuaJkpeARyyX+ilL6/LI6SWO8ICidCxR+/Vzm5oYLZnHh0/dX5gxFZ88tFBrXPxMkfGr3f1&#10;fmXmfFKVdmV91xHjho198dmXp5siYr/+fuXCt4R3lvSEhBS4LPKT/fip3J27SbyUgwBjgTOOBAnS&#10;lMJjkXpqDmD806RFFA5pyD4ku0hkxY1iDQ4KlFYPe2kxtaXmErrgRCd1QVyxl4soQrlrC0+LIjgR&#10;2BsMbMc3Rtt4XEhFQSshs9jAB+yoBWsbAIRxW9PQPqFowkDjGWL2Mln8Q7HXhBgNIdvTMsgV76Uz&#10;oHwAUzF9A2IhB0/mF4mPJaWD1gLIawr/ra1WrX72+3vGureYHHL/BIMyOajVZ14eEyKU5amLR7r+&#10;90fbp49xbnVWPVcFshHKKIhwdbdyoBroqETduPsHXMfLSUnrUF833x11YkcDNKuiHxZ8k/yPZ9be&#10;nVWfPtxdCToU95Sn4rHfb9jGFhvS3YataGModX3a5a9DA5XRm1qOcVbKVZFCn+R9tFQdWq5rbJs8&#10;6w1Sz708fR4WvYc6dZ8xb0FCSgp5zqmmnFZIl7+5ry9y8/QFX9H/jZZI9NjcoHVOsRqC1r7CrsdJ&#10;WXVN7tmSTQH6wLAYkZw8PMoS4uVrjNIZAwu2vluZvuDI1vcrdrxRnr8PBTI9x8MU7R8W4x0crDOH&#10;sYiMv9HI2ymT8jEKa8ow0Y2vNtnI7yX1ddqQ0d6mjUe8jDUvYu2HHKJiCIlQfBGN3xjMJWrI4xRy&#10;tev5v7V8SKetIiHofA4Mr3EkekLijn1+xkhXXwNoR4PlrMDIbM58Ec6RP4FJoB0JeDhyET2V1FZd&#10;iKAoij/J/ZIgiotALE+dGZ4mC5RHHnHWGdyMZnxEvQwhGzy8wzdvxudcjJbm2K7jqCumIiPxwmf5&#10;CQbAroQf+ebk9Afbd8LLhmYqcVSwWtzD3fr/snZtsdX6q2DSHpfWkwvLufC8rBx0JEZ6YYn1yIk8&#10;0pJHRKd4BRiXr3b+W8feZNps06FXpx797763jTAXNtPGGnYwWiAH2QYQP7ZKNS0lZd2c9sYpSvYS&#10;JWCuop+jeE5Wlo6+PeHNGza8pHjMUsJnKhunt6stdGjGFDUf6AVbFvXJh4GRQoizgtq6rTlnV73d&#10;M/pdZd0Lite0mwLm3xXtMtdaWayt4SXSHYonNGhBihuNtQvJKJgef/kndih+Iu7Z5R/5+4V7obXE&#10;w9fvp3UbSYre+pGuj/QcOHHGgk+/+sHJ3W/U+Jd8dWZQIh8Ijso8eCJuWzp5oce9NHXoiNEECbp6&#10;+tBquOniiyVy9WgqPmEZ0XZ+4qmLcYRAP/JX8FLkBhUnsL/EYZehfBUk3NE28VdO6oWAF9wbZaMW&#10;ZaDlrUIJWSuSicn1bqQgq6jQPqeB3CYYccDPND3nmoA438BC4gkvXvkKjvxuVGVwCzgKimGgOZGr&#10;g+EYw7HZadrsKDTq7rpgfXj4/uwDp04Xbk5KYZ6INEQrJSZ3hjAY17HcAioMVTVyi54nXvYbG/28&#10;WM1j/ZfBG5VXAnqNClA27l/ZY63y2LK/jvL661Av5fEVd/0S9ymr3mFKraq76n7mZeeKQRCk+li7&#10;76tBrsrZanXTrn+M9r85MMetHBB0Tj1Vqr67bdhYF+W0Wjz8+zsiju8btuqOdWkbh/spa7e7DF11&#10;U+T+02Ri/zzp23Ferea4PAoOPqeerLIKNXJp5TWHo8iURc4TujFrGeM8cCSvoNejQ0WdZQ8B+51D&#10;FVwtzdZWewV3duzaCxylMS7BrGhc7hGdU3uGVHcHjudg7fW3ROFq7mFBE+Xna4gINnrnJ75Vnb7g&#10;WOJb9u1vOPKzqiutKDA3kesAVafBQNYp3+BQfWgoJWgFiuALgViEfvB3etBvdKzLvMxbmGUwXhqf&#10;Y8AyVxEKfrEJvASX0KJQOWcTvqmSmfD5dWKgydmKvP/68XIpUKs1tOBJVdpsTjig2jIy93nrwwLN&#10;McaoBDCMi1+Qhz4kKDyaqZwEOfAciZ0EyjKL5GP85KLcJXbinJsvuggukmjqQph04bkuLFYWKGEY&#10;f6I0HgmJTUD3LhaCNIUSWrprXxY5Opqrd17HUZfbbX7nfjlOS6vVlIzMnv0GIpLoUcQUsAZohx79&#10;vXx8UEbRcAxqNtH7tInbbxWoOfqKAS8XTCEvJT5X99zXsfUDjwx8dES79r3itmYYLZuTU/dQksMu&#10;zBjNslHtqvJiEdQmiqvIAx0JvpOCZuHj51qaP2upn66EvDuo4vBxIA/O57Cq6mOxKEVymbTD3LHg&#10;cbuY31Xjp4vFBDCBAqdQtXu/3SLh1Vuipiq+s27cNOtG0yzFPENJ3fBajf2sTTwishYIzYwGP3gU&#10;LidVLuJvl9okwTkKQaBxSwhbYj1LhTUP+wYrS+Sq6p33t2XtMHIdzJ73xgd//6zEXol/PhPmzt37&#10;kFGh0F7de+AQpAyVH/b0GFwiSbwQERM7/oWJNGLHbj0nTZuxau2GIKN5x+5M2o/qLf9pVeduveYv&#10;XLzeyc0v0LBlWypsG3IJ4cGH4AhndSRsSVq+crVGQylShLc8NxDhCwZzlAkXR7lraaxUibGltqq8&#10;AiSmFcRMWdhb5LkWG8hbxJLOpAYVUKoaFxqNMtL1CzFGLCJviY5PJKd9ENwJmGQOC4iIwjnBz2hO&#10;zshAxHBDyq69vgYTXIWoPcHQNLZ28Hiu0COIAkV7/D6Oyjqz33uH11M+ytdHpq7ctq7Pd8rXsT/+&#10;mLUsusyiPxO5Vd37vE8797TVJfb6cwJDnRGlXtWNYYCPVI26ervXUM+WSdZjE907dPpZsdj09Ejy&#10;LmTbKp/wUmY5t8fmN/aH+2LKQkauvjO4wGW4m7Ix3jguXLGUbhqz/i7PHN2Ijf8VdHj10Xz675la&#10;Kq/Zy65q3a+gcPzfvv/xZyJYnT1807OOwHYWf7S00FEnlZP4GEh1E9ZqmptZwMK3P/xlvQuNW1hY&#10;KNpW+JZrPEhgDaHLpZ8lp+9uitdzNYYHGILx17UYN5zZ8mZtxrycLYuKt71dZT1ZVlaCmXgTEg3v&#10;X5MJHIXQtMTEUILsjVrnFCDqT8BRTdl0oSEcowkmUZOLdr6Rna7NpEakEtLUuRrlhZ7qCprg+iNQ&#10;QM7yYLzSjQSgnpS2I8hs9iKW0xAGiALJEM/ClI2Al02BOny/8QPHP5wj7uViVUfNyVxe4aLcuU36&#10;h3NdOo1zJ1fYmx7h+r/ulCZvowTpZy7L9wgMdg/QG8IiCQ9kmiyWuxVMrnm26zjqD9KxSZQ3lQMz&#10;CYuO69KzT4cuXbv16o2Br2uvvghlmYST4SrgAUxM2mKaHrvUiZShzJhQbRH13633Y737DUdkd+zU&#10;p2v3QWQ5ZlHjjp17C3eO5mMDmnuDsEU6WM6xoRyA0VBTuWrSnaXb3IIW3ZXhPtbprQ57dmadys7N&#10;S9UFLbnflp30w9SHrUfCTzmKsEqpdafxbQJtFIkZfOkxLgiBX+WLKXD+TeGv3OQz+XbLG7eum6yQ&#10;QkE35YaAF5R07w+378/elbEb73GoB/Jhbil5suCKGooQzA9QBbgkClxDEpcimHZNCIR6u6OU26DK&#10;WZsVNAuFMFMiUNixeXE8cPj4s89PZLbO3d379CfnOSd3t27DkV2IHpJhlVUScovL+tJl35JlnTZ9&#10;uFNXoBR/SsvINIfHEBI46PGRA4c+1eahruNefBkv3x9W/AyUIioTnc+I0c84hFIPCgplFDoBFFyb&#10;PL20tiKJIsCK/KjCYYtc7k1H8Q1SvgEsy8v5VqSSRE3SSazpw+lFnNMDxRFYpaEttAyE/bLAByom&#10;nSUaDyh06YAonxAzDp9nSTKuESF1dybJEABR7DA6NFdowrMOn9DCSUV54i2/K10yC7KfXnH76A3t&#10;em9UXvRtP3L97Y87KSM97hr8ozLURem9osXoACUg8xermkvae5F/6ypvQkSiLFSrV+1Y19ddmWxQ&#10;pqzuOcxHGfhl6y2F7kdzKz1PLR/mp8RmxFWoZblq1hG15pPoWXE5B0LzIhKPWffVnzHt3zHKucWj&#10;rsrQ1UpI4dIyfKTwp6sQZlOExVWu/mUXz9AgiQodlfjT43lFQZbYde6B4yfNolewFRQU9O0/oG27&#10;hwY8OrR1m3aduvb85IvvAMnSrkd74IRA7yFqQ7a1xFHhcQlAaxGsZwxzMYQBlvSmkNiQFQWJi+sz&#10;5uUnLihI/lQ95ygts4vcCKJ30ccs2PUQmhHx8ZTV6BAleiZ9XuyX/WGX+YBmSRfPIMqbjOw11fUo&#10;x0gBwVLmh46fOHIyJ7+oWGbWEr0aHbKmy/71VX9CB/31Zf+rzmhinBNQrdPkdDD0PIEhxN+ZgiM2&#10;ewSZ3AOF0jsYTVQIqMaMw/m21J2ks9uddYBQ4qxDRw8cPUGOAqLaZTaDpoQGLA12Iu/M0Zw8ODAT&#10;2JT03TxIBoOEpBR2Ti6ZJEFeJIsCN5MwgfIPnzhFORQL/5cBRBrTbGwCTVnRDM1xHUf9QSL+K44C&#10;82CG2+TliwYjJCxy/5HjW5KSkZI0HzsWq8Y3iklgo1bqt+og9RJ0VB5nLkkOyfadBgBSevZ67J57&#10;H27fuR8oo0OnXkz84Bq/VcjlXtfidyrAUSJHek2p4Lb1Feumtjocs9x/zm36aUrcDEUtifpx8h27&#10;/JYETr/Z9+N2mz+5R63bzSorFUzecaxiGk+QHgl9BJSqySfUbu4NYTNu3TJbWTnlFu9pDzo/r4S8&#10;pXjOu813eivL1P/ymnZbovu0vdn7TeERnoGBRFLEJifv3LcP1tdEN0m9C49Mf9gQB/BPBMcFn1lf&#10;KRLsNICjOPI53AMC4Y6iEitH6WFF0F9mVjY/0T75BgbxotOFZ3v3G4QswD0SvRqZTsGQFZqSjROp&#10;sDqSk4/kYi9n+b96NSo+GT+r4vK6PQdOoiv+4afVi956D9wIlEIPMGDw47ghwbdLioq4wkp2LI62&#10;YNHbyCzei8rLJyCQt/Nq0Mvh4ydMYeEwImqLI738IpmnnSsXfF3jKpx8tYRVnMi/YibkXdRNZFM0&#10;hOhZ7yw4FFU2KiknX39LbHx+kfAHYDLOPYQhw9bwOceux7Qx0BQJjtqz/wjqMuomZSul/Y6fsFXN&#10;SM8/OHxNizFuraLLfZ51U9ZvX/XEWuVlnfKO6bnp5o4jXZVZAbfisOOwAW2x9F7drYR+Vocz1sGf&#10;di4f7/nAUvPjJ/OOF6r7Zob2HP/LDSvDvpkYfsekTb1QszKsSurUMZ7KV9vmeWQ7j9/wtzWJLmM2&#10;tBq5/pZRm5RBzsooD2Xc0o7lagmrG2kzlApHpdCpXVtbg9qje89evftjrRs26tnFH3z23c/O+aWN&#10;XYU+I7t6UxIP0YfrJXDiO0SuNm7QYjIE1OG8qv4cfVgkxAgJBya5szRMcJQlNGhn+FcFSYvr0ueW&#10;bFtUvGedGNFni7yMEb5hsb4mS7DFHBQS5qUPj9qyhXej5hFU+hNxlHgddSLRlvYx9O3TBcUpO3bx&#10;LQA8ZDpZg4JMoSgiGIxhsfHMZeSUStCnTqwA9e9MaeVbrh8vSQEmGrQ6rZ919ChICYcBYDVQHN5C&#10;dyJxAVM2H50hfvv23IJCOAw3y53zprSc8EB2GKD8Eyf8qck9VZSPi4iWsVPeJljlpfamwuVJ0yNw&#10;M7nTT+CcotHFzEt0/j++XcdRf5CG/4qjGJ6CQWm7rbyqrFqY6jFXAdrZtVnzr+/8fbuV1EeVVYqA&#10;5fHPv9y+S19wFMU98LdOgKiO3QfBGDt17QvTataFN+ha1cAOGK96rpy+qtY7Ns28y+nTJze+1u6E&#10;/wcBc1vnHdq2esbtB6I3eD7fwuy+9EDIh0HOP+RXq3bNQl4uQB1VLmVZejpr/PJWGxa2iX6lZfCk&#10;m91mKcapistExfjGX8LnKkGTFfdX/tv1ZSVmtuLi4Y0WxRgZo4uAk5vJNIK9wE9nMJgtcVsS0cSS&#10;7uPCMSLp3HRkfgl5NWUa+aNsv5JYMHXu+nUDnEjbB7KGiD+eAopxh6uH5+J333NU1QYEh+DeNmT4&#10;qHc+/IdXQDBrJWPwklCq0CYSHrADluDYEKddx278yVYltGBwE2nXw8zKSWz8VtLHiRdrSjD0BiyP&#10;yCyMr6Cei9/5wMXNi0LQiZWWVY2f8BLLA/GTmiAQ8DNBJKEu4Kd0xJIzPta/5orcqTYVafq6mkpB&#10;d5LAQzr8EHAdJ1YUfRQ7Qcdpe/Y1Fs4zDWpG1oEgSzhTRew44ChuBnTtyjoE76IQaiHUXL+rjwIe&#10;0i/jD+1ZmTYnv0o1x2bYVMdRRylEKKhQN+dsC92TeKxqt8MOYdDK8dFXdytX6+yVOUssrXsvV57x&#10;uc1aXYR7XnllwyG14O+Rw8b5Kv19lNTifEE7tcQ19euBnzzwvPd9T7srE/zu+DHaabhO+SFp6Uhf&#10;5cv4H/CS8o2z0J1RZ9aJwWdvIvLV/YbLKb28oqZ79740JQTv2mMAetHWD3Vu16m3QBSaxUr6mTvo&#10;4Fr3K7JX0135ei39ZmPuTUEMza7HSV7hWUYc+ihAFH7mfmazc3B0VJjXwdiPi1Leqdoxtyzlbdvx&#10;0IZzNdlHT7jguGKJwskcHIVtxccQGbttGy3NS0WRfy6Oks6HtBP8FkUrifpZ80h8CDnT9CFugcHs&#10;HjojXZ2JgzEyNmZbyt6DRwqtdkmQZpKl4rv/D25SE07THztzJig8kuxMAooTvWIg6jMSi557gC4k&#10;Iho9FQsP0Uaid2rDiS737+ySy/GU3P/HZ6UgkCz9wvJFKwPSajVNbKNEgMdxSzNs13FUMxDxn4vA&#10;OZy2QR2BeH3/46XHTuaJ1kQvcr7bcLuU4+I5AYkvvdE/q4XzZIOjAi+fGuL18I96qH1fFtLqOeCJ&#10;HgOH3fdQtwfa9+zRb3DeGZHhs7k2+CQVtLHoDGOjzgETxmfcecpfAmcq3jOUFa/ctXaiolYX+01W&#10;ktw/DZ930ynnWXs+abNs4h0N53KEY7maW11aiktJpZjCU1S5PS8p7HXlmzE3bZx2Z/oSBfgU+FrL&#10;1aMV/UQlYp7iOlPxXdQ6fHErfFwjt2wjQtbHZPEOMeMUzbwGxh4aHW8IjWIlOE9/PSuY8DNpx24y&#10;/pXVVLNX1NWSGBNFDJWVO5YLSC3ihoQ9TdRepomQ2RLQ3kgFDn+yWq0a0RpYDlq2TondAe6lHKi9&#10;JXX39z9vePnVuUOeeqZ99354uE2fu4hUVI1cV4vUgy08NWZcfHIq+JFz/N8oEA9xrVgxRMvIDqAB&#10;Esg4b8E7K9c4k16MO61ljuGjxoJ7eBfMf62T6/xFb6F85meJA+8tEeN36PgJjnInlorSAFEmi4UT&#10;nKngKlKvJd8l34L6CICEMso/XOiXgEYCR5nDUUahOaeTwEbE3qDuzMxG0y5ljcRRWPeacJTorrCa&#10;3+cylWpZsXDsLlAzqmrVSrqKeqxCLVHPVZaW1JMNo1QFQgET1aoCoHhjNa/eP7UsKFyi+me+9ZJ/&#10;n7G+bQ9aT6F5slWpO8oOvu4yGlPjCMOtCbbkOuFIePa51a3GBbX4JdV15YG3+m9Qvo//ZUK4ElMZ&#10;PXT1bb4nLCM9lRJWFyL4VLXXldF+tj+h/pdLGTp4954DhQn9nPrgI51xlAIVECjRVA7xoYnbkh4b&#10;Oqxrjz6kR1u1zhVLfaNdDxU30ozBKcL3Gs+RdChtEHxSHxUcalyvi44LdTqd8F5R2ru25Nllqe9V&#10;Fe9BQqVnH3IJshCs56kP0pmNwiPFGJOYlkZf1QyFjThK07Y3H2Nq+rB/PuGNDChefcZqj0/ZQbyh&#10;s1+QkODoQ0wRQeGx+sjN7CIDrTHMXSdSpXED7vRwmyOnTmPs43FIcX27QgrAdFgI1e6ITk5xCdJ7&#10;mULxJ4fIHHGfwyEK3dTBkydpoEvSGW5MVxTqU23jJ/9K7QQnkldfsmL86ZIbT1Egm1aeKIFNFEgb&#10;0xnP90dh5WmoF3HQzbFdx1HNQcWLyhCtxjQQK8k9D7RjGWKScyJINK4lrEtstLIm+M436kUFnP8p&#10;43ZpcTgkDjk44XTrObRLn0fbdugJiErZe8TXEPmPZcv7Dhwi1BbNttHfq0trVK2uIgc4cCBg/j1x&#10;MxWfqcpynMwX32zN3Bk1+S9pepd105UN027xf0U5qP+CvKHSJ5qvLamrwLWkTK0/hQWlSs3bEx/0&#10;lhL7jvLjmDtXTVJ8JiuWOfdunPiXwIU3+s5T1s1vU5azPzg8CgBAWJmPJcw3NFxoVELDsT2BBxD0&#10;+CvKvG0cOSf+wkev01nMEfGbt+/KOHDi+BmbtawO06JQE7GDGdDnQBVU93JUMoTk8mQyMalMUMCC&#10;G1WV0pFe+KBKhkxCQjAw+SXYhX2TfLylVdt2Zjp5Bnz0+bdgESF6RFoDwX69/QPmLnyjHCubBnop&#10;UA7X6koENmNXZCegDp998c1zL7wilFr16tvvf7Dkk4/xYAdHldfU/7Rm/ahxzxWVCtx61saqicJD&#10;rLS6ulOvXhOnT5+9cKG3TucREPDGm2+OHjv2sSFDeOmFu2x2UjTCItAG4OLipxEQohki44V/VLAp&#10;IXUnejZoggKLykAfPIrJe8CEXexGvIVFNHETjhL6sP8RR4moxDxbVQmds0ZYvSr4rxardb1Y4rBO&#10;zdMWpzsrPkYtxK1X1vNqHvOBdGWq45vd3/bYhJbphvC9SRt2uU4IVcZ+e9+a9F/6/vL/xvkrQHtH&#10;Ibk5Kga7KRO8O4zwvHGMa9s1WT8NXKMMXnPLSO8WT2y47Tn/m1LydopIQ5AUfQLrbiM0vprVv8yy&#10;R4x6oXvPx9q07dyn/9BuPfvRpiCKDp0609s1hqNuTtjy7ITnMXLBHPgrwX1geHqOMBMLodKYR46x&#10;ojmAqQlJyabIGACGRCAhYfq1gZGbLeuKEt8uTHu3eOus8tQlteU50GNn9lEPY6QuKl6MQbNITw2O&#10;2r5rF23caNcT8xchp/4EP3M5ZvOKi8M2b2HyRaLFwOg4F3z/zFi0iVe1kA6LIx/FFVI6uIdYvCzh&#10;Wka1ENgLarSTp/NFI1/frowC2uxsd1Y2819Ytz+JBUxi6QSy0nHFEB2beeQ4HQMKo1EHhAvvNLn/&#10;imxEb7n0ftE9GkMVrgkC/P7GI79xnYfEX6gJzsnnSBWI1yNiuHkmeNdx1JX1HfkUQPfCx+VPMj7B&#10;pHCwmfzq3LETJgnLMZsQvoKDweXEL+JttVR48qe44V832U24joaopgbD1t8e6Yz9xc3Ln6nlgx17&#10;tW3fp99jo9q07TJs+LhmdJNEt4CssQl/A2Qi8oOUmjX+0xXd16Pi5iupfktNM/GPOrZ+nLIv2tU4&#10;U1n7+Weq7SzjBKtboZDwZ5GbAAb8uaulTAUu1FdvTDqx4b22Sa8p3lP+sv095Ysxt7jN6po0TTF8&#10;eO/uvCObSERjMCPx2TnB+RlVidwR9GiJxTSZ5QPOn6Oux48a6Y8rNSeegSHeOrMhPC4iPnlX5r5j&#10;OafIMADh5Y6gZ0eeT5+38JXZC/YdOQVYwcFJDqtfhyQxTBpGkqmfILxsI06k/lD+bCqz6cQvSMc5&#10;oXOyDWksegKEYMCyZ+flz35j8SvTZ+WfLuSNeWeKUvdmfbV6zdjxE3G+mjJnYef+g0c8N5EIX0tU&#10;Qmb2MaE10gwxKTv3hITHuHgHzX/no+nzF5O0QR8SJuQfJZOXQptgiZ98B69B2NeeyzlbQvZRLBeE&#10;iPqaQ0k3x/LELr6+LM0paqipy6gb5xgr8S2XEcTQXHqB5hQUIXMF6+L4z31be+21fTjnwGm6QLVv&#10;jDJPsigLQ4YM3aA8HXjjq8H3bz143KbWrIn7YpSXsnLHhoTcunVHPn/ao8XS7bNWpC99akWHsR53&#10;PO/94JTI2z+OXvTJwVlDnZVJG9qXqTaR/ky1l5YXsJ7Mtbahj3r4kR4cH2zXtd1D3ThBL9O9xyCt&#10;P6tljsonn3z6VF7x4eO5X/2wYsDjj+N5yIDWfIhoXxG1QSPjM0CfFBn+G1RDRPR6T19L/FZXv2A6&#10;RqjZ7BYSExf2rT190dHEBY6Mj/O3fClVoAhNIqEA3uATVD2uAXqmPCm7dwvOQT3YRH8U8Xq8orno&#10;hu/MBaJTK5WyNYiI9pg+TzfWR8aiAwEKwih0AZFGfazRsFmni9EHxxhNMQZTeKA+xD001klvcTYY&#10;fcLM/uEGb6LH4i1b9yTR1OiB8W4VPoFy56xOSygq3tO4y4SojKD/a1tTfgMxR9Xoo8EZMSlj4XhW&#10;Y8GchxoQXR/eArRFUJjFPSggdc/uai1flyTXFXCVRtcXTbtEIejhaQtCnkUQFKmahSXiXCUMUdzH&#10;RJiaiU3KYulfyk+MEXJaLdtRWigQx/I27Yk/dLiOo/4I+WQrINGaBC4NREsxyrBAdezeb3f2UbqZ&#10;aFstSyfvQsjKRpTvvfD8opo0xp5wVQg2kXroy+9W2GtUOF5+sZ1AdWcPnZN7kLunzloq3YIuKuCK&#10;f1aA80hoILCQit6/vNJqdZnf8sy2n0BT383o8f34m1V75rpX22wL+MZtipLl1X4tec7zzHw2nt12&#10;aymg5ZhN8B1HDTYqsaJZRXn13xMqohM2Ob/TY/ObiseLLT2n3Bw2Rwlb2rI69/Q6b6N+s78xerOO&#10;sI7z2bYZiYAlvBpgjHhKY21n54RpDlfYCQYRBiktXRssHaUKPzniU+pvMOFqhX8pbqU4VAMPSqtq&#10;ye+dsidr3uIPcCMJMIRRSdzOhRoH2mr+VE3Z0RmyDDFaij+dt/3RgKIV2KRnONF2Ep7R1qy/Kfkq&#10;STIbRz0jt6YmdceOL5cta9+77/LVa/PPiITaZSyZrCG6Dd6+Pfs8Nnz0c1+vWJOQtmfF+k1vf7R0&#10;6Iix3XsNKrVXxGxOdHL1IGvigWOnKnBZb1ALy2ppDt5IiFZxMVoSwd4b89Kfx1F0jKSMPWRHwTkE&#10;Uws4CvMoEVUh0dHYCqmh7K58COeRm7eCoyAXpGvCUaRhpLs2TgG17/09nC/Jce0cWW5SLTtbp36u&#10;+26KRTmq2ie4dAAR5apHStVKeznGuYrnvG4c53mX4VjiCGdlmNNf+//YYpjLrQM2KtM23/3YL7eM&#10;0CtDf27V59v7X/TtkFYfbKNrlMG3bcKgakWIX1sbFr2u3fuXVZzj+PiTo1ve2brfgMdJikLfEJkN&#10;GtQOHbr17jt4yJMjcfFFXYMP8LFTuVJfpKU4O5+ajMxmDSorwOIvx2xFKDBJqmmKNJpMHiTKiPqm&#10;PP31/OSFJalLHHud6YEMg8wDByWOIqBPFxHHwkPgKBYsg0YX2vU0SN4o15qDdkxBqWnjMCRrgziF&#10;GRZa47emiPh3Lc0joI4JF7DKEBvuY9a7GwO8QoM9LXpno597WKBuS5inv9lgiTVFbmFOyvzLM8ji&#10;Y4wQbvNGY+bhw3wCo4OCm0L/ZM0ZOzAE5iv8CTDJ6G6OL/pPKgOI0khxmrReZAqD+FDD5qhKTN7B&#10;AnbAJ5gznQFABQvC5puYllpoL4Wk3CYop+kQruCbJZeWQtZeViZ9RD18fOmNNBbqfU6yDx3mfO1G&#10;J8nlpHcHnqVGk7nYavv40y+C9MFcLCwq1lrwYh/aK6jVhY9cx1EXUuMKzukeF8oaxhruLjlninFb&#10;mjj9NVJne/sZ/Pz0gQH6ffv2yfJltmF5fuGzF78dM02ZkPIwC4ol7qCAOHyEKYoFOHtVnUhsXuQo&#10;Z7UTLgr9R3Ntjnp7CbF3vIuV5UtY2KVadX2/57E00ynTkp1B3+7ULVfPZKglO0/sjvL9oDfKJn+P&#10;laitjlpLMORh0yMYCCUWp/UN1LSSUVRUpvbdWLps60nf5INus1o5TVVM81ro/tGqMnd/li3/dJl6&#10;9PAeAj3g5FIxIlx3TKxESZoR4TKNoappl2oWj+BGfEU+QAmxOJLqDbs802os8jz4awkhFlytWCQl&#10;KjF5y469XyxfPejJUafyiyTJpCOuTLNDYCz6Q+gp0K82i5E0LSkp4YSBLGwil9rkdTneDxw4wC0U&#10;jhlu2TffgOIoUygMucRQ1xzL3f0C58x7Y+v2nZu37xg3aSrUyreJ1ZNxyOaunRm73np3CZkWuvYe&#10;0PrhjqjRftrozjJ/SakZ/FVsmv6Rc2upgKkQmoO9ug47BYr0xqwpZlZJC+XD9x46BPZrfFB7mlqE&#10;xSSgxwN5onlAekIraH662PYrjtKY3u/1T62oa+ngKK2ryWmweWc7j1yvEPWQXJTxlJviHbmhTj1R&#10;Y6dL1i6NH/mEk5JelLf1ZMoI15unRrQOOhL79MZ7NyTErDz22livliN8lPEmZcQmZbH/IIIkKkr4&#10;vqqyepLYX3Mb6TsCdEbay2AK40i0Akd22TfoZn36DCKbBp0KAz1q5ZemTcs+fKTR7kZQhpblFdmG&#10;3ZunWL8D10RD9GYXf52Ym5gig4wGP4PP3oQvq3bMKU1bkLflfbUoHlU7pDh47Di4hZ4DjsIBiUEH&#10;jiIai7EhcZSmdqBPir35CEdRFCzcaUSZ4hfxNVVkb/MJMpJTKDAsCiFOZZiOMY/AbE2vNsUmRCel&#10;hiemBITFbdKHOQVZDLpgAzfrTb4BIX76CF3olsDQRHc9ORwsnsHB5thYnHlQTPEOSMfHMrTlKOAo&#10;T5rvi/6TSgJHad5EokFJxoJ7AMSBSrszDwQYRK4nJrlwYOmQCQsyRUWe1YJMuIc7IZ3Uh1/BN0tV&#10;vyQ+RbGDY4nZwUdiwZvv9ugzkJZ64MH2Rbbynn0H8VcZowpL/3b5qj4DBtsq6nv2H+LlG5hfWLI7&#10;cz9DQI6Ci2T3FVSs6ZHrOKqJFJd70ig6q6okAAbpyCullXXDR4/v0msg+qg2D3fp1Xfwgw93GvLE&#10;UytWrNAy4DW+Bx+GpjV2L/1qjVHwp3ItfQC9EY1EQsquRzp3KbA5sCERbk9I6V33PUDAPlOkSxdy&#10;ZVdrCUCrtJYILFSKr4twDtl+lvXUVnyasuMgV23URm04zA1qYV2FVfjG1Kv5lbiYC4xXWW+3cRNr&#10;CgpmRwrO06wL80So+oRP0asRqn5rpsv8Fuu/ujd+v5pp4yGWlq0lNAomzA5UJJ3Izj37YrdsM2jx&#10;ehjZsU+RAUkuc4mOBSgFrAJByZ1JEIMXlbIYwsymjSacrDjyoERfsoRNfoEy5yRios9jw557cfLQ&#10;J57s1KlTr74DC4psPfsMuO+BBxEoMrsUI7FpQlpcVMJ3lNrsknVLDt60/gs5axrtgFoTSCgFXc4W&#10;i4kPC5nZ8RSTTclvQKe2jgzmAxHDhk7MUdG2U9eSSvJENopCZA83MtL5Kyqm+KS0dW5eS7/7kUzs&#10;sI7UHTsp3G6D5uI2dvG/Ni/bf+ykK+tvRsWgxEPMsRYM0g2lHBVojKLSuBlPEG7MIjioNHFEF3o8&#10;kRkvlL2wtIyXNjkScOd/kuCwwdXpeLmJWQd+tCzCWc+q1uj3ry225Yu5c6laUFQTti/sq5gpVnKb&#10;OdQUe+qyuHnZdgd5OA0n3eZE3j5z7Tj/dNPU4Dufd7nxS/Mz1cJnXlCrrLpQyIxrbKNGckcZLXPT&#10;kdAVq4fmoaeScu6zz5b9slb4lpPELC4pafjYseRTAjXJ72AtS4lzGMr45oE6JI5y8g0UGaFDIkj8&#10;YzGtOZn8aWXqjKqdrx+P/7vacIqBDKs5kXe6CUfhcYQzDGrPmK1bGb9Xz66nGSKFrbxxCQARD1yV&#10;vntfkMFCEAo+AOioqQkging9F0+/yPDYY0dyBB5iQBE14GjYm5VrMG8LiSDAMNjPZAwIFw48zgH+&#10;7jqdPiqC8wDWgNMiXELjEg6czLVWVLMDGBrHL5TD0ifdbBqpeI31iatZHajQhKNE2iWN55Cey2CO&#10;gP5YEwBR0J8TdFOYY46eyqE/QH7ZXlRNCsorqyNQCgnLs/T5Epvt5cmT27brikryoUd6PPhQN07u&#10;u7/9Rmef3n2HynkxyGrHngMPPNR53ptL9hzKvbdd1zMl5T+vdRr1zARYnIy2AEexXVl9LnrqOo66&#10;iCD//k+JmuT99BDZSWiXxUs+7fvo46eLSitqxERP7qjfpUhiMiX7Q9ODv/VGe6m25Jz4swiomTR1&#10;GiH2OJl36Nrj4c49uvQdiH2qY69+xHmxTIk21H+rpMu7LnReLEXHQwLZVNU14D2sEmqnZpv8nlUa&#10;soKcRinpwT/oZ95Qku4XOV+xzG/p/rziNLOtWpEvjE+wOrVGxChWi+XjxT+AAlXt4qn28bIP8VNn&#10;RFb5xYcF7lFHGjIz+YNqPUOcH66852klT4AZ8DAGBQwtPftgXHIqKRHQmZDhTWqrhEe6yRIYHqmL&#10;jA6KiAIygZ3QUwGl4KiAK6mhkh6PoCyUXeAoY8wW3E0nvDLrqbHPMcaRO7xOYqeHO3Tp0/9RIGrH&#10;Lj1IJAWjaGwCzdRVUQ7WqQVjMCVuSjjDIolNxJUXxbKJGqASBNBy+EgmzBSoprwSvaHkwxIsMZwh&#10;wHerVn3x/feY3pBBwiNDm27zOOZCfLggH5msSmvOzZz35qdffCPS8IpN8PGzxSWCC/C/ZvIzx2xG&#10;nKGDwj8EHbuH0UQGCdzO+TsxelKpLvw8ma9VVQdbItFHXYijoA9SA2o0Cg7xkv8oaWGjxnX2ImiF&#10;+qXAnkMvBmBwsaa2QqTvrqwFGKlFLECsWqvVPAB8RY2KM3ylWmetqsU5vlItYu5woqL0eHlONdlr&#10;RP/H7Q2Ca1pgSrqWNoY8+TA5SjckTvCelZYXNN74wCEiPvhwab9BQzv17IMyqqhMBDKIzsAmRFID&#10;kRE8wkVyYnii4CU8wRSGNJQ+hyDx7eHLitI+dKTMrkxbcCJ5OQSDYoyAM8UlIhk1eaqNTGGimM7Q&#10;8SITEiiKDiw2IZ5ExbT6NA/V6LoUKurPyDrXQH4PTPZkiPIPNsssB+hDhN0/JJS+HRGTYK1idDB6&#10;+EZrda2Vh3AqLqut2pp50D86fl2AkYTtgVHxgWFhPsFBPjofOdsCSumjxBJsTElCExL3nxKcDPDJ&#10;2G+aWInuIBZf/7+1ya4lxoJmgoEsrBYBPvcONKD9M0TFwWnhvRj1CKxOTtslG4tWQ3f0R6ZjWl8V&#10;pEbCMoplN3B1c+vWazD6qO69hzzSqW9BcVWPPkP7DBjm7W+Gg5EfDBz18rQ5pAHpO+TpDj2HDHxy&#10;PAvNu/noQFb8CfON9KjRun8ztON1HPVHiIihR4bGyEJIzDJ79uyBQ4eTfFWupMZ1m7WUKSDyEu5F&#10;T2hyiJIw7Pc6GBxJY0pSH5WWscscGffdqvVduvcPColw8gj08A/p2vcxkruyMm9z4iic9Zi+1xXR&#10;c4WRDtddtXLjDOXszrDQ2S1S9atjFt5kcv3WOPfW4uyEgKlKVcxH6yYpus/b4zdBMku1QVucFuFD&#10;vBPMi0LqqrIOHW631jE5SR3soz5jdAwOVtttqp4RfO4oqhVMiKizAJdky6oXuhA5ADlyzsXymlqZ&#10;B0Bjno4DR4+JwKLwCOL7sN+BqUjy5hkkkiRgy+Miin3YKVG3wVFxuogYEBTSgStICtCFk68OY8QL&#10;0+agM4QhM8alRQ/4JPHb2RI7J1269+7SuXuprax7t15/a9NOmNG05mDVFUnsai3pJRcd9jKO1hKb&#10;6AOIj/OLeTFxlkOeyyi07RektJJICXcsvrGyrvZMSXHmwQNUhp+yP+Tm5nLOTh4GZFPs1uQhI57+&#10;4v+zdybwVVX3vk/b19d7X5+3fVfb3mop85AwTwpKUbRW61BttVWxIhUVGRQUxamTXufiLCKQEJIQ&#10;kpwx55zM8zyQgSEBAgkQEjLP85x9v/+1kgM4tWD6+Ugf2+1mn5291157rf/6r9/6j69uqmmQkBqK&#10;hIZ81TGR4u2gsoraOp/dIbbYeJAkDI0v9bETijqecFVScymO/2EggqMaW9swRMc+SluUIY+iGdGr&#10;tjGtwmSUxIzbLjAcRWd2dRJv4aSR32lU5Rbm7a0LhQKhLcSdjUZlqXFkQ9TCvKqjfCPgCfrqxXxc&#10;fGGbINMOyNwo6xqoxCKQGZfQ+vxub26iFbqI6PD1M4cRfxagijFI6H6O7r2zXRwpuUCH19SJsphu&#10;bevrS9mzR+McaExZ8UE1sjd0dKAKF8ltWMR2kwQcE+dNiys2YnNx3JPNOU/Wpq9qzni88ahZiAgC&#10;ImBIGzHKxLhOe/YpgXCYIzqa8oXI2ITYBEdJnu4R2ihRVhnCVwx05THJaeiSMKHEwllbRlENEJ13&#10;YEhEXHJtQyud1sp6UMAXjcNzEieEfwgvXFrTmpB9OCA0yc8cZ3Yl2R2xJlMo/IHwR+ycgKNYgwAO&#10;twYGOSNjCoqKycIDG6e9ujFt5puGvnOEvu1CKEZ1pZCZthWnJTEn87NaaX8xZDXbaX/4LQpWQtO0&#10;klhAGQNrhgb+0UzvPD5UXqd415CkQrU9cv7Lf+rJPn/hz3/wY6J6XMn5y6+9D7Jio3Por3c+2DJj&#10;/uJ3tvj9dPK8sMS8iTMWZO47Su6JI8fKhAOg0KmtUbQh519xu4ijzrsBz4RAbr+AtLS0qPgkaIwO&#10;qig7rqCIylGrOo6rUJR+o6YKff75R+ZotZzWfU2ZBIF0xiRPmjIXaoEbFBw55R1gqa4XV6zTYdI/&#10;v6xzuArig1F0GyoaQF8dYXmgy03LLy3eE79t6aX7Ij75+L7vRQe89f59/1WcFfvhr7//p/suefne&#10;b+danxPgBAtn6mJFwAt7u5msTrY0I1k62dA1J8i43tY5b3vXNTvaR9uMUb7GWnMVGKRt4IS8D+27&#10;iN+VExptNbzLRTUuOIKyWBi6fzI7VDY0Fxw9lpKdi3WHLTxKW5iTjwDNHZIWUhL4BNk46mSXxF4m&#10;VaX2MJp5zZIVa9cjAqI0NreOVZsyckU6V7FNjuSY4Hjpf/5wAsFPZ89XKGtWZ8+g25KqvLKOi6yb&#10;3C57QB1GOoUL6x6WLyH7ws2EGFNuSWazCqopWY+7xX5JUxG5YFSlRJxFJPwbb7l13jWLo5NSsWWX&#10;ORHgJNsgMgceIREtdcMoJX1PDqoZpHOi91Sm+L4OZ3hyKroPbpBGlAkFRaEcibeP4B3dDVOh1uth&#10;WIW4r0uJBIcgoryEJy+Yra+XsGVl62xz3sdJ3zAe9p59x1aP/b2FFXXgpDq/zM33+o2/ztsj+Mjb&#10;VZ2HoO9B8VQj6QttUyL02mHU11XxzR0Seh1kAv23D5LSho02+zq2hAwSHar3U4BKkLbCUWPHT4V4&#10;SR6zzd9//XPPMbcN6d34tg4RYrPnHT6sg7bhtO5jsbPugDBwxEiPeaMhdUVbzppTGc9Up24w2vYi&#10;qMa/AZJmaQOOAoQTWIAd6AXkINGeJF5RZKamWilcCTFGhoToBHAUSmoyfbCywDmC6JoAJ+ZxFgKc&#10;iDzK5nTGJpLSXSZK2CIE3dZs9NQbPVVGS4nRWGK0lxsdh9TysONE6XF7eNxWf8vOEJctLFHKIam3&#10;RZJOsqMcp3wK9Akxs0bDY6XwSAmCa9GLohhiWP1/tw3Rm+BwwyBYhCs+3s9uw7YEHIVlGvZp4ibp&#10;iiwprdBAxe10w6z39+e7v9eeFMKCFKUebz9eWuo1++qU7AOEAMJ1/WBJxQ9HTVpw7c1pOYUYWmB0&#10;wT3MO1jX3PLrpbMW/uLpP73189uX3nHvQ5OmX+kbaCFFl5qIVV/+vff+I3+/iKP+kVb63Hv0nOuW&#10;L2kjOn7CrJhDFYJiEYu8Q1QLrPHd7mAagOnjl1HXcCdj8MDNu03mSdNmj/OaPXHSvMtHTZ3otXDK&#10;jGt+PNprwTU3/OKXt0M2I7VJxVBnEGGDjyAMUCeBIpl6k5HJ7H5ledepvSWpAUZHmVFT0F3fWhb+&#10;0ZGQ4OZU/8bDDhbtDbJs5/l20Zb0N/QKC8Mk3rClFM40GQsDW68PMeaFDfxqd/2tVuNe3zKxjRro&#10;wyRYpi39vTBfpGtwTHa+CgtqWHMvuUwUotL3cOQCrUpN1RKVczIInKquwWsjKinTEZ1Eil7kLRxR&#10;UnBEhwWr9wmx7rA4H9nw/CjPmVv9dyPmQpTHuBPOiPa/q9MdA4GLsvCk8N5B9wk/MTtBRUYuHq9p&#10;84iCWHysYvrMq6Z4zUGEozdYh6YE6o5ICuzEdU74p3tAAg6wD3WWcCNxPOc17Dr8lK4AkIxe4Fln&#10;RORuswXPBVpI++tJsVLmEI6ikagVyj6LAw/0aO8QM4oJ5jWxvXeFERkPhjaAWpXH1ATHk2xVdfWY&#10;NCB2wFRY4yi0pfaoWN7C/V2dgs1ku6BwFOG+iLq5OWX7tf4ewQdjDrYYt+z44VOxD0aXJl335rdu&#10;9/sWkTZdJYePVtMFEDQAiX7vJz4AkWP7yScjUoa67gY+G08D9XemSsSqssJl1QLE+jpumv+4TQVk&#10;dhDhKcpZ9CBCqAyQTR9+jF6PzoU1aQtbFSpWcA6xSRzx8ai0vM1WP+LfOkS1J8ZRtvC82L/2ZD7Q&#10;lr3qRMYfy1KehWpkcjLawVEMHEEdwzgK6IU2mShnLZ3iXc5NZ8q7RqrV9BqqrLKKFdNW/0AkrraY&#10;BDwKmbvR1yN/huYRTBWdrOCTOxhszRldleENhR+Xpz1fnvxEbeaTtdkbyjPX16Q9XZb656pDAb0d&#10;hV2DTYdOldoTkj4JsaAfxF4aA2mgFIoqoBQqKt6ibQawmyImMGndiKtMmIihATJS33ZhlCO8BrM6&#10;6V/D2LN3n9iVRUeJty+phJ0RBJ3YFhhCrHjd/u5vghj0ZKcfdF//R08UF9LBjWF9eql9y223jZ48&#10;g9zcY6bMnDzzypM1zbMXXnfHPcuWPrRKjVjJ/EIlyUQPjtoWYB3jeaU5Is0Vl33zr++/54GHJbqL&#10;FDvY2db0j1bjS++7iKO+tHm+7I90E7umECQMWsrQjGCBINV9xrjxkzMyc85UVOmyFAyWU07+rqiT&#10;e9yTMiA/MmnP3EW/XPqH1Tt2mV3RSTtx7w+LfvPtDzDmwZToy+p6Ln9jKS64hvm3D3GHynUiXKPt&#10;o2XfzXluVW966Du3/ajI9ez2FR7v33GZZa1H1HKPlGUeOx8ZhYaBFWB/ZxOCmsbG3jaijNNALPX7&#10;Bx+MarnTaswPalwQYtxo6pnpbywxGyudB5jKxDYKu6GRY0wItXgtuYmbOzqRPFuioiLT0wIcGKDG&#10;b94RdM+ylSxSfv3bpaJsVYBhyACGCihgI1+OUKINcYRsZzpX6iv0KeUjCGJpzwkYZuE1i5AIzZ61&#10;cMrkWePGenVijYN9fhOsXKYz7oE22DkBGmmrS855S2sbLaZZk7yUSPgc+wW/gqJEME5dxIFXiYmY&#10;n9h5UD0rf9QbyOfAoWLkA5hFYRiGaB3mjwsem3YzhDg1lXLUJ+AosSpxRiOpM4fHbQejh0USegsG&#10;KOUrnCaydH5QrwtmI4r+AIZkD1q/bTuQfHxwIKlsf25nZpNhWPO80w4W1Q4Yb+et+s17E8paT15Q&#10;33VuHQCRkP6ArmzrMcZMnnXjHb97+e33QY1DBC+FDZE395RWVO9yOraYIrEbjw8zoe19Kzh1Z6h9&#10;X+wrpckb2zLWdCcva8168VShnUBN4jEBrFTjyxER6UxIIgmI5AEJj0YWhC4MTwct/xRTQChHQfdz&#10;q73cDStTg5HxAxEy38ngEIRfcKR0d2jM1mCHX2g09u1ml8visH/kCvOx23YFWx2hSYcOVZKKwWiI&#10;7MvfcCr5yVOpG8rSNpSmrDuZuroyY2Vt1sMNWcvL0lc05q+uz3/kRMryUzkv9dWmdtTXHNxXYbVG&#10;m0Px2osiSucOV5ivM9zPEelnDzcTti7EFIACK1wch8EMydn7ymrEi2ZogKgxon91S05P2fRPjnrY&#10;cvyijRUr6xwljxdkK0ZusupiITnUEvrzaXZ9Ah9BGE74u5b2HgK6lJw4dfjoiaLi0pz8goNFx8ht&#10;QTouFvPcpnflkKlWpqoZpRBVuaEaMscIPzu96et6DTh0DxxahZ6jL7hC5cg9gT8LFqpEPYWTAKqB&#10;nfyEJGoam7hHcn2O4IaNhK6Aqju6ZULKTPWcTztNmjDrmoU3EpZk8sTZ6al7J4yb0dvZQsBFPri+&#10;rdkUaq9rlsRUmLwGBIcgR91XeLDk+AlZd8AK4bGq7756TS/iqPNuQ6EoFWhIl8BPcpTsPXxo4pTp&#10;DHkSrCenZWHQC9VxjIyLJUiRnsUU5cpB0NcweXxJNeh0pmmg9Q9+MtFzzrVXjJtKXhgs6C67fCwy&#10;ChjI6PFTYIkjt3UbvS29LdUyjJECyXhuSbG9+8lDHnvf9YzZMuu9X3mcML8W8tD/yfvv+8y/v8S8&#10;6fEPlk9KsGwuwbVcbu8muxxwQIQaAu6aGLb3OhtuMxtXW9oWmYwbTD1zAsBRg09FFoGfTnFL10ji&#10;KG3eQ0XwievAxdUwTtTUzP7Zzy4fPw0rfa85C5c/uoYOGpbPi9k2i3rNTEScOBzZAFGh7i9uKCtD&#10;dCYb/UXJetf5y1gms8PkKIPEffCk7u7BSy/98bx5V48f7wkk8Zw6TS+l9W08ywlhoHSBHOlf90vR&#10;9NFsjcpDkBMxF2NxzQIYF28RcsrG/W6yoZKl5dWRsUmsoFk+M51hHibLc2dERkaGFoG6cZT+Rkqo&#10;a2pGHoWYDu0n8eFZUWJahhAP7iPVc+MozXjVSy+EQ+uABDfou9vq8XrEGyd7jI3BT93q61Ex0Fdm&#10;lOY2Jy/3n7poh8fbBbd0IAUVkdS/5obJH514/7IV8666dtS4qVeM9/rp5Kljps346ejx655YX19b&#10;yxyN2BOZObkUoxOSdzns261Ru6wRToc1wBL+oSXJGm46mvDn8vSnm9Mf60p/pCbthZ7abDANihJ5&#10;Fq5nGCmZWVhVoUTGuQN5FGo19OZo2GVkAbQQgcp8fT5cyS0TZvTJAFREiKNEQXFxVEoKaA0LQH+H&#10;hJnl7cjBLM6g7SFBwfGxxaf29dbFNO19rTxpY232K81pj1D/pozVjZlrWvY80ZH3eEfO6pbMhzrz&#10;X6xOXN2YvLpzz8aqlKcOxj9TUbzdMLJAbfsKioKdzl0ue2CEc7vZhPg6xBlLUiptxw6IwgoIBRaO&#10;rraw2P0HDnV0AlWUQcKA5DvWw+3M1TEzPgsoLUL5ImoDO2n45DZAEhDFroETcIiwVeochlNdW0dK&#10;rNTsfGzAqJgEHAi2EvYBNT3W9SSMBtWw28LInpW9/3DJ8VM11JB9qEhyGVAhSKSzW5tKumslqlhw&#10;r15JqUeoNus+bhsqAe7XJaSFOURUYgq6YPCzN2H6rKJaRbWHwD//8FF0u/I6+X/kNywfNHlT/P3L&#10;HoLYiFTz9LMvYg2lY4A8vHINn9rc2ACRMh034qksqorBxUt+YScLPMxTWYZgtDxUOR029ivX9CKO&#10;Ou8mhMzY3aOGnm3qwH8hlRwNWNlddfW1ZIQRr1lQSEfnJK+p+fn5MkuqefDL1HnDFXJPtcqt3kjP&#10;yv3gE9+fTJwZaIv6xM+MLvjFl/8Gjtrqu3vWlT9rbh9B/E+VgesdBPyQcMdiKlWy4a5Z3g9cYt7g&#10;se2/v/3xff9eYvr4g99984Rpzbal397v/8TW+76LwhwQpUZPDxwJVZVwUmG8snC7LaT6xt2DP7N1&#10;XRNiLDH1zNtlLDb1vZZSCq+olxYZSRzF4O/u6JJEJBgQt7QSOonhU1B0JHlPfu6Bw7TYqHET5y9Y&#10;NHrMBFzwuAc7c21qrr32GJusqWWESjafs9CLu6/PFFJpcALD59uRTXHUO9BXw6eJk7yuWrDoP753&#10;6fU33MT5hIme4lWlNIa8Hb0hR3aRXEm7CQxjouKG6poG+RPNI+lu5DYWUGeuyzB2oquInwMoQhmB&#10;XB3VBswfHIU7FcbqMg2xNjwDGfKTixAkjFfHM0evh/wKvR7iqXqV+08RJy9Tb1Q9KpX42m8d7ZUD&#10;XQTTb7xp8zfe2/fnV+PfuNH7f99l97gn9JvXb/a4+b3v3Pj6Dzfnvl7a2d+L2A+a+BfdhEoHjarq&#10;eshpxqwFKx594qXXNxH6AJLW8iHkHwhC6djDJSeYhYNCrTtDI32t0QFmUqiEB7hikuN8qpI3VGU+&#10;0Zj+WHPamoq0V3E2QY4qiypmWv4ZJG7nSayGiO0GnhEDbwngGYbfB29pJ+qdImlpYEWB59TSwzhK&#10;CFUPJdYRx8vKgyKcfnbzTpspyGkPdIbusNq3WZ07HNFhFmtmZvLh4oTSo1tr89fhXViftPZE1AtG&#10;7sP9OY90ZK1szVjTkv1kU9aGmuQnyqMfPZW4uil1XWfG0+1JjzcmPNqYtbo2f1VJ1gPlZUnGQAUZ&#10;HA4WHrM5iQvMuHAEhAbvCAolUGdAaJSv1YVVACJfLILMjghndFxcchpBWoCjjHT9jYQ90YNO/+T8&#10;zJ9f0A7YXAFWaDk+Vzcc6S2lsRF9UzJjHAEjrjpxySlh0TFInv1MNszpJbyAzclPdsa7RKIAzRKs&#10;mJQQRHOSJAWE4AtH449jDv1FIRSlm5Sj3qAWrAhEBM0nqJfD0Nh0zWEFcA9+ys0K2cFO8wsOEeVY&#10;nILDxKkH8AaOwjgzOiUd3CJYZYTAyVAVsY4YzljKFdUskp8dxXVVQzXH9l5MR/ubOpob25s6CCCt&#10;v0INcW//oBYyyGPui4DOMCyOMHAXXjYUwmq0iaiA506fQ7U6+5+LOOrs9jiHXxqo6wegN7oGAJye&#10;lztmnBdDYtSYiTHxKZzg/5WZkzthiicyDT2mOLpxlDZv+Ny3UiDwW8XTlkHKz70FRZOnz7ts1OTJ&#10;s64eO2U2/npbfHb99bW3Z1+1eCTlUX1GGwmARZBknGjpRqSjFu811mXfilvvYXnukt1LPWodf9p+&#10;t8eH93/TvPob79wmqYczPlmmJFfAOfAIttk8hoyGiku2tev8yxb794GjFuzqX2zqvmaXsdDc7Zvf&#10;gNxe5AKYYwn1j9CmxpHbWxbRjUa8jCPCCNAjmploP7vp02ZMmznXa/psxhfg6t//7/e5QeMoaiQL&#10;RYKQt4pFsvB0FfevrQUwPKitqvRRsrQwTakhidRIAzBtNE5Ha3eTzs5+UhnAkObOXVhRUeflNcvL&#10;czougZRJsHdAlABuWcszQ9XU1neeqmqSmrSikBlUGQCVxa6qg4RfUNL18uqa+PR0O+vl0HCsRLSp&#10;LXoHls8sTt2kJSxHbRpQUU8kddzAslqEUWanLToeNoi5C6tXqYUgKN4g9XFPELqEr/exA1e7CqPk&#10;ps3fXbTpBze+O/N2h8ed/j/+JM21PXdnVG1osVFRbgwe660T77vh9ejX+4vOr3YylASWDxiX/mAU&#10;VLR5m8+yFY8yKomKRqwM/oq/A1E1QALMyIE2M9jA1xLzSVDkTntUZGzo4ZR3WtJXV2U80pj9eGnc&#10;Ew2F/qwFkYkKzteDB5O8zq4dQSYClIlllM7ZxInZVlXfhOwEypHXn+cm7FGmb/U27B4PHj2G3Gyb&#10;xeprtex22K3hYSZiZhJ01xoREJ6Umbq3JNPRlP1GS9bamrTHKlOeaEpd35v2eHPaqtrktdS/OOaZ&#10;4oSXyrPeq8rdWpO/vTh13bHk1TWZq0VClb26I/Ox1vTVTUmrj+avrz36iVFbKDLNRuPo0dqw1ETv&#10;CF+f4FB/e+QuV1yAMxY0JUn6HJI0AW24JTIWhXhyVo6WcrilxNL+iKGG1y+qNaRTPn+DUwqGUbMC&#10;Knj4hdrwH4ZlAYCJSoEbCPmeOGKmhSUSwJUdGMPSiZ0rYmOvdpgAO+spzQ24TR5RYY3xZcY+f39R&#10;MSEjKJnmFcmhlnrpLtNH3g6OGq6Gu866O4qOlWInJlEv7C5lWx6jQ89BS+5kxIg6NTN0P/sVT8BR&#10;8HPEfRQr1VDArmewf+6CK5ll2LtwvTUGnZHhkXExfBgKEZSeU2cv8Jx55bjJs8ZMmDnZc97YyTPG&#10;TZkeEGRZ+sAftBXfV6zVmY9fxFFntsY5nevelEeUpRP9ixCHdEKk9oAF/GT05H2FR7BagmLv+f2D&#10;v7lnqXs602+BJLjyqYtnVgCBBmWytSrna6gIsYn/brNfsMPiikvPOQAKv/N3D3hOn7NtR0CL8jM9&#10;8/HzPxfrpnbGb5Nya6H+tUfzcs3vf7DuPxLfvjF951sv//a/try6/Fjo3xpy4xrTLUZltO3ZOTF+&#10;LzX1k7ymG8s9ZD5QughdxEIKAbKxaFfV4gBjsa13gX/v1SFd1wYa8yztMSWALpZdyJNHEkf1EGFJ&#10;M62zOTmNiUxY91pdXR33aA2gFkYBdxEOz5m/EIUsMRCIe+A5xUvKUbssOHl+mM9ouaJb0aZ/dqs8&#10;xfombeGAZzo/4ZFYq3B0n4C5Oac0MXIeNMaPm3Tl/IUzps/mHPHUsofXTZo678+v/I0aMWtRZ27t&#10;6hYshzTeDaLgWmEJCSSzQK5O4EEci1A6iIaFWC6uKCC3JgA6gk2fMzdBdWxMqfFEgTY7Q1wxmEjZ&#10;YxIIHIGOL/fgEYJLcLfy/xJOK3PiBbLRn6Vl7b999apFAR53BI96Lzvghdzf3hkweonPv1239Vu3&#10;+f8b4qk5b3r8Ztv/K+mKEm+8f9FtONUYwZ767vrd/SjjiOb6yptvbXp3C/0OReHbyzE7fy9SCzxb&#10;IaEQF1FBIrYExxKcPDfVvzLjT22Zj9WmLWvOf+Zg9HMDDdkIpSEiWVwNjwJKAEsAolDnAWmYWFHw&#10;IZJKSM0QakN24UYR597O4CgK4RUs4g4cKSEwGrIvfydqxMhA8iPbo0yoHq3O0DDmzdi8LL/SzDfb&#10;Ux/vTX64NW1tfdbTddlr6zMfzI/8S2nOls7KWKP/qOJkiJcZjyxMKgcb4ioKNpVkP3Ey4+F6tH6p&#10;zzTFPNuy56HK5JUVKS93lkQaEvVlsKyhJeXgUUYHPoneISATQFQsoR6ANBjV73JFSGJBZwTVCw2P&#10;ytm7T+dpgsOwcDvro8nZJ54iX7ANcxWxl1VLHjXuBonNm5SdSzATHAaJxoD/CC2MDRLwSQMnxjvC&#10;Z45AJvAS5wQ8ARJzAxo3WAHISkKghEeyo5REE+drRoTlQCEbnpBMwtbq+gYamdexYyyK2k6vn+AY&#10;1ERxDjmBbwiyJVBASzsiOMJDWSjfEeW9G5uxWMAzVgF7DhxgdaZrLragIxfv4kyRkVSDgPaKo0HM&#10;YyZ4ciQQ6L2//wMnN91654Zn/9jDVAidDxo5+4uIGRWXkjd2wpxxE+cmpecDq2bMXmhzRPDVRMGm&#10;PxSL/oJ+OZfLF3HUubTWWfdq8pM1vpqn+NnZ35eYmTF2/HQA0JjxU7NzC+ncYItj0tQZ6XvymL+g&#10;SRGPfAbqn1Xu8A8sqyhTjGe6EevIs/ITYIaYAoM5pg1lSchF0DXHEduYskXT1tLd3drQ3IiCr6Uk&#10;Y9UvJ1l/75H+h2+YfzUzfY3HK7d7ZD71w813e/je5fG3e77v/TuP1j0fk0tPGKjRV92iFVGYpvJf&#10;DzGQFwU3LQkxFtl7fxY4OD+k8+eBxmxzy8Faqgx7EW+ykZRHqYg6nV0YPgmHwh+PQc3e1tqoJGYi&#10;RR9qK9GmiTxd1K9q6Omj/snT4Jzp0zAdn7jgqmvw1NMiI6AFrY2kiCPwSuzAFSPS4x2+o4Nz1pHj&#10;jI3wj90SGkv3EZzWbaauaifAqRejg0HjxPEyjp5TpmHT8vaH28i1d+sdd8O7sJZn1MMadN1Y7ydm&#10;ZDOFyTLQFY65iMjwbaS0kCB4ImkPMsckpStTFv3+06QBCUGEXIV4Co+eAEdpeZRZor7YkUfFpmXx&#10;Ovkc1UTygVLGhbL1E30y6MD7S/w9PihfV2Dsv2vn7Bei1/kft/0l4vV3Uj78aP+7Hxe8G5hjr5Z0&#10;L5UXyledez37YRlivKdIuq1bTAQRELC6efGl16AoJDyYuPjsCkIOSXa8nbYwm8uBSmiHLSEmKbZ0&#10;z8cNGU82YFaUvqwh57nijA9Q6qEKhMkxBDTRMgCgjdQ9eUygzM5QICIaFG14jPqHWIRmwPyC/89r&#10;E3GolM8HYM+MGykqJCABU/YuW9SO4Gi/4GiTJSzaZcmODyxI9yvPuq9q3+PVec9WJ61sSri3M3t5&#10;TeFzhw690d1aDCvic6Fi8AHiHexkMJcZqNdkXd1UbS/MeqEwaVVV9lOtec+3hq8ZzH26s2DtsawH&#10;j+x9sa0BNR95iw2URxm5OejIdoQ4/MzhfhYRxZjDw71NoaFxBPUNx0mNwciQDIuLE/VZr7iI0Ajy&#10;CWqTVpBh9wWbcKmhnUd4sLKuPr+gELRGaFwQlESlsDss0bF4DmLVjypNAyctd6JlqANjH+9FbfDP&#10;DeyIpABXXCcNhBiSOcOGhIeUxmC32AUGW+wEMk3NyimrqkWLwIQC66MO7h1EJKBIXSHzQkJ6Fp4I&#10;9DWibNgFUMrPhH+BNTI5mTpzG5ua3YBjX/LBX9AOX3AZYRSYnJAyTLVsujJEP2ho6iUE0I03/cZr&#10;2lW33HZPXUP3tBkLHa4Eas9MBIvLKygaNXEaieunz108duKspIz9hO5MzsxH5iA8X3SFoj/9gtee&#10;2+WLOOrc2uuMu3WH0rP6Gj/BURn5eQgT2roNhIoWZ/Sb737049EToD33aoSJbGguw9wPceWwzuWM&#10;godO6WvKVLlj+jsEA8iDXNGiEaZj7kNIpVGWGoefLeP8rlBZvSv3XmHDLaW51m13XBGzbvxA9O5d&#10;D1xSGffiX671eHvNJdlbl4Q9eVnUQx6b7rlMnupswF8GQymgmOio+tDsdde2G1eHtFxnws68Z0mQ&#10;MTek8+bdxjRzU7XcRKAbwVAjiKMYwuQv0EflpTvMpMAsXa39PfDV/poqmUYF6gBHh3uQK6BcftLO&#10;ohRjGmI0qqdrlanSmNHjkRqxCKqqa546c96MOVfVN3cIoFU7d2rTEXmEzlHiI06oCTuWZvjy6HN9&#10;onmsBtUiHxvq66HSJnrOmDr7yo1/fCkxfY89Ko6dAMs7TBaW/MxWHDlncQprxSKCiUbL+eHw4Qkp&#10;JytqIZ5PbUI9w8tkZqi6lk6Yoc7vrOyp0AuEs8wkVDWcBachvgDEODJc5lNV+Wf97G/srS4bqLll&#10;62Ur/B6c/7fvXLft22CnO82X/zzI4wZfj8VbPa7b8t11PhtqG6jB+c7y/6zKj1i5CHghMzouJXOP&#10;PTwma39h1oEDlujI+PTcMZOmIpsiOwxO64QLAwD4mh0+9hi7y2a24XaXmJsT35y/qSltZVnak53Z&#10;D51MfqatLJZBqi369BQptK1c9oD0aLVE2UTMJQKh20T0AY4qOFyEpFdzNu491014nPKtOFR8nPws&#10;OEEIJHBFhDjtnGwzRZILz+ZyZsTtKE57rS57o3FoZXnSsiMJDzfse6Zz/zNVmS/WHjWTcKmf+PSq&#10;HWDQjFBhp6rkgR5DQtEIZZP0vbj8wLbChPVFyY/0575Sm/jYqeT76vYtq8p/9Fj6882FZqP1BFy2&#10;r7/tWNlJpmDMzn1NIn8LdKBfi/IJEVkQ6IXRh2iOUUkMz9D42OzCA2emlqMp3Er2z7aGSJglrMsg&#10;7ki1Tc1HTp6Mz8wMsEt8UcAt+A1NPY1A3kPWSoAlMUVD6OSK1DveJYxfquQdZCbgFWGvWFVxA4Iy&#10;uAEPUkOwltQQWKUsqegs9u3BJszbrNGoBcNQ0YKs4tMyCcdHWOCWLhaHuFuLYlHvYrKSv5+OZicH&#10;NDnisQcwueJ8gx3EzSgqK9OMQmkDhWNCgZ/90q9y5Uy7UPIUv7Vp05iJMyZ4zln64GMhtshps69e&#10;9/SfFi6+SbyAMG3F87mrd/bViz3nLZh19ZLv/2jMRK+5PxrlNcFrPic2R7SGi8q5cmTqeRFHnXfn&#10;nmkfxeTLT0iuuLzs5dffq2vumTpr4ZhJ05EqRMansBJsbD/tY/UPvlHjKLkZ1zdUX7KLvoyjsnMW&#10;ctXX+5AgYV83QluDykVC2e2tg5jnIRZrF9lOe+OhfX7eNzU27K/cZ2ms6jfKmggNRQ7U44VxJdGv&#10;G721h2uJHmz0dDSrMdUttkOoCLtbj9f1zd/ddM1u4h60Xx9szDF13hokOAq0KavFgRHGUagW0ZWz&#10;E5FJ45Yh/Vofglyqxk5LDg8f+VdaUmqrOfjwEbMl/qLX4PoaPxFJ0ZuYF1D0eM9ZXrOuQlb8o1ET&#10;OAqIAnmwY0blNrXlgjiMN/O37n4e6m/txMSXYpD1Qy96QSQVYEcKxEX6nTbnbxOnzpq/+HpXfBrR&#10;RFmMEw/KPyyc6Jo+RCy3O5izYINAKRgmrBUzCRgmgOpw6SlmjTYRYg1twCdmQE05+hKLTr6CmFrE&#10;jwJKwWyxEN4VKk43xysreVLjKG47XcpwaV/bf4l8SqPVDRi3+Pyv99J8/5Sx+jemH91u+saH2bu2&#10;Hnn7dafP5syg30Z97+YAjyajplcw/L/mpkztBlHbbSdFekT0u9t93vP23h3mxJzy4x2Bsijq7PIJ&#10;DMSzgMD+psjEbfaEUKeFeTs0Jrlof3z3vlebU1YUp20cyFtZFLXO6C1ivECTePcpKqV4Lsi8T2sj&#10;LML2BiTPUlHCT9kdBHeyOV06exGsCq54zq3MABowjp0sI5A4Wi1RVEXG+CLwcQb6h1p8QqP8w+Nd&#10;saE5ye9XZmDgdHdVzEs9GRv7s1bUZDxSWbilp6VUBg8cS8aUFCVKeVkW8JNPIP7RKQK6iNkBNnJC&#10;Bq1GW+LJPX88tmdFefaauswNDclPN8Stb0hY25i+qjHrsRPFWf19DXwzWoCMvEPWiEQwiaSgCgkd&#10;Cr9mRzIsaZgYmCFRMf6hNj+7NSjMGZuacqikuKG15dNqvk+1iFov1ze3AG6t4aQItBDckjgt6OvF&#10;EIuQAsMQaEhPh/QJY0hlSR4aHY/7TE5hERr5zH2FCZk5jpgE7gft0Cmc8Di1FckVcFRd1NiM/iJ8&#10;PW6PcBJ6jQBioCmgoITJcjnD4mKTsjL3HymqbxcmfbKmOiEjXVuwS5muGJiGv5m3UJOolPx87hGm&#10;ge+5ZBlSfEz6YGQ2nbFUhzhm7amnXV8/v092BBBQET5GQtsJXjO9Zs3PzDvAT6ZiITyyvRcefuCx&#10;tQlZe5Oy9iZm7M3MLR7veeXSZauWrxB/bSZktdw+d/r8vM+6iKM+r1W+0jXxsTCMYLN989YdjcBi&#10;tFuEOEC0rLYzi/47eYrPvPVrfN7LlK25FIxKXJ4BJHi9KE9FeFRfr3fB4B1hxnU7WhZFGVf5DS4J&#10;aZ4dbNzrexxYIzZggiC6CHR4oW9w5rFjPIkf5eU5R7g0qVFbWGmKdIBvZMcUkslInzc1w8El8qew&#10;d4XSht2UaI4elJLt7b3PPPPSlQtvwhyONaOfjcyqolBgsQlq0jvn7CpIeyiyBUdULKGeAT/0hpiP&#10;ftEGeVIZwyB9GOIsZgQYLJyZKWDb7mDioouoU2EvClDW7V9U0Ehd71PiVvFOwtqfyit73bPq36Dk&#10;dZqjgnhV6pNB7Abd4JBnW/vraOH6voZV79/wYfzGeqP73ci3lwaM5lNb+xorjILZL39nife3HvCZ&#10;2GuUqbwwI1X/r1c5bhE34FnzHH3Sp2J71Da2udBGIZHAfkbRjyXChLpqx67I8mMHjmW80bTnsd59&#10;66sT1zcmPNh40Kerq04UvTJIRTBdLTFM+5r7WKugjzaOHz8VHhe9OyzYFG9CYIJkxhQezRQfn5yB&#10;oS+ESCQQTd66iNNHGSFKbAuhDpWv/tg/2GW0HC4/FuyK/TjAERyWZHLFBwaGh5qSzWGO7QFJgbaU&#10;xNRtRSnrW1Ke7M5+tnLPIz1ZD5fFrDye/EZzeSpyX2gXC2SF9j6/X3SbfPZYe2TbycxXKhOfbktb&#10;35Wxujnj0Zrsx07lrq3Mv7t+/197SpNQ89MObX292QcOee9y+Ifv8ncGoRcLdSRaLHF+Qc4d1tBd&#10;kcR1l8yVKM39TQ52zi1hsWFxqcm5+zIPHMo9XJxz6Oieg0eyC4tS8w/EZuyxRSWCTHCblXUNu9kZ&#10;EBIqu8ml1Wf8CSCEMEqGKkkZ4qMz9+VV1NYMdzRSZlAMWJemZPkInGmtrD2Vd3i/KyXBN1zy3QCQ&#10;tIUVzpUCnBCdsQqzOIBGwCqgEXIqdv0WiWavdj7E7Iqh8pzwIQigwI0CHUFxVgfFBodFRKSkfX4r&#10;j+hVPcw50msUrI9869gxXlZ7zNyFv5hx1ZJpcxeV1xOYU4iKyMkgpSvGEufmuh9cMYnUexMmzp05&#10;Z8mM2dc+vu6Fl1/ZBKMAXSuCo+lGYLuIo0agET9dxCDaW4zumKrY6Sc6THWZ+gcr32FFkpKTf/rh&#10;C+83qAnzbazJ9cZgxm8KepfPbsfG+tWEOmJGLfFrnxc6eLW/cZ2phRwxDwQcB0OI1ZDc1ivT5wW+&#10;tbRICFb88jhWVtaPHj1xwYLFl18+Zuq0WZMmT23vEHsV9pbWTn2iuYFmhm5PH9wz27sliR58AO3/&#10;4iV3MI/AtbxNITpLBdInLYAC/DAbMm197BfIqpO1WEVtg7apE5jkDrD+2VZVQjpkVgW4vWPcgu2E&#10;kvPDXVEdYuNRU1evHxIp1mcfH+krKqTwYExcfFhkbFxSOh8eFhHJlIAtGUY+2g6Nauiop8rRZrCl&#10;qRGNtuauUslhBot6GPFDbX9BN4vUXqO2q6PZKEB7g1i1yejxzfMNOrYlvjxItM1NI/0ZX5vydLNA&#10;XZrATtcLQ/EeCdmK9hYEhY4M8SMn5mgsfKwZWQfqS7Pq9r5Rmfj7lsyV9enPNmdtNBoTGKOQK7Gj&#10;RG6DGEekURrwCGtraeiJjc8iXjQW4ASApUwkovjjI0tJycipa2xTo3uoClQM1gfBc8KmsJmsvNzC&#10;XrqYEAdJuRkEccKcO8gVTagofPSAAWR32m6OwqI4M8F0KH3T0ZSNp1I2tmQ/2bpn+cnYVY15b/RV&#10;RRndZazMZOwI75EJ93M33TKfPfJs28mU4ow3yrPXNeY/0pS9ojFtTWPSU/VJz5cmrC7b+3R7tf9g&#10;W8FAe0t3ew+aI3N0ui95ToNMGCCR7NgaFslXB+y2CSIChziiQEfKjF8S6CDAcWvcwCHsDDrGNc2F&#10;iRqCwe2BFgRcxB6xRcRbw+OsrhgC5GrcguYOkIOkKCwpJbfoaE1nd2ufWLsxUmhFjjDP0/xTM16E&#10;4NB882BFdReG+ijsED+ivMMpAKsA0BSJD7SkiwUUNEBlkPuxi/DK4mLH/YQ2Z+ecyoshpRVTKBfM&#10;By9FnqK0yITk0qraz23kkb3oniiFbCAZLeTsNyZPmvX9/xy1fuNLxSfrr73pVw88vBIc1dbcCvfD&#10;QGrKjLlkMmpoH8DSBnY4auw0WqmptZfQapA0pKi9gUakqhdx1Ig049mFyHq+pomc8sZd999fWlmh&#10;BvVpxQqcxE0Y7pOzS7jwfmlnf/05OkOc0glJbr7nI6uIFnWzaXCmuecGk3GtuW3ObmNVyAlAJpxT&#10;lgXKEOnC++aza8x3sLvnfZCAti1nzF7xkzFz5y2orKoDUxHofuy4SVgBCwNEwdDdzxFXQX6ePFXN&#10;kVmgo3eAeW3UmBn3LluzyxqJEQtmoiQdZgEI8sG2nJmFc0TxcNfw6IS8/Yfqm9pkvjtzP7t6p38p&#10;ARh+68gZUMpQmjaxQDFB4cTIzz9QIH1CNVQm5dMP/tPO4Gg2Z+TyRx+fNG1uWXXTnXffp2aHwdXr&#10;1uNRAZ1I4ja1KmFS18sQfYTeNGuVqmE3KoFrGHaiFm2vllMl7OjHCBEnzrZeo6EXoxllkshd/7ob&#10;IOF0swx/JlMQsa/DYhKZNNEQgXmYx9Eceat5v625uu6guS3/jzWJSxvSVtakP3s86yOjVwZpc4d4&#10;nIqqjLTOtCyUrWldHQ8VlQeYYneGYLIeg8sY8J7wSkQnIz5wWlYeUAqDXo2VuJ0T9zm6P42NIXj2&#10;sqpqZKGESQfKeweLCMUWHekfatrpNAfGhe2MJFRURkZq0P+wd+bhUVb5nueZeebOHzN35s7cnnu7&#10;b7ugsssui4rg1mq79FVbxQ1EtiwkYd9EEW362ra0ra3SoiwCWQlZgYSQkLX2LCQQyE72rSqV2lKV&#10;qiSVeudz3gPV9Cg9LqDYD+9zeHnrzbucc97fOb/v+a0dxu29mo0d2tcb9es7CROqxZDpT8OWfDS6&#10;fG/RcAmgBDj76u3LCEqeUVW93NzjtR5tMLzRlBvuLFrpLVjl0GwRMaZMLzcXLWzWvOVuyFIG2zFp&#10;6DYrp2t6UvN1u1IO7UqMjkkltRLBrHIR9ElAItR/yen40yFKEhZKqqUTiEjiKAAJBk4CIB0RRcIY&#10;vghwC3wr4I2qLgTkgFjQlpIruU8NAEVfiW6E8lm68i3U1RnjBegEMBBukrJD5YAhPSoWFiIE+nBj&#10;WyfelNiWY8OWILSxwuCc4c8cAr4CXKHdY1WFjTqvxmOFQq0QUlE4E51+nHrSKOgHG/WjWTlVdfWX&#10;7eWv7vtveZbGsnEzX4oDGCgLT0T6U++4s7unj3ENvj9d13jj6NEEMJfvoA/4OXL8xMmz5/zs5jG3&#10;jZk8bsp0EpX+y89vevq5+epyTFwYNLuSd33r/XUc9a277nI3CnuYfsJiBjQlJbfdfnu+Tmt3u9yE&#10;tLwkqoYkBp7w5enuco+9Zs8H/f1RXjOsui0W9qw5SY8yQIDpYWVzdu/sQ8OPJCkT4twPHyYCp3dG&#10;rPLaMXXx6A+oK6nvQ+5xtTtQrrXlW6R8ibQsfF96gwJUYI+oh73EV6QquGXUOIJWCeyEnAo7dDV0&#10;FRyesOgvvxp+67g7fvuHzzLyjLCV5BO5CIuQpQN1cF7ek5Ao16ea8tMIuPACxCRe6PLEvCqmVlEu&#10;t6l/ZeHPRIvrHyYoIg6naonKzEkAhMycPKw1qKeUlV3uMVfqPC+i7ayvrX1+AqPti00JiVynL618&#10;5KlnqAxCSxzAF4aEc/DhZ3uO5RYgCuAWIqyyl8MH/bjoZ2E5bhP8FLZvU3DQEgd2VDzCOE2YFnuR&#10;OKjfglCtf6uDrlTLfrDniN5QV+6S73DMgd3lLdQVC8sZGLrILCwEm/DrD6OPnDpbqXhrWzW/7S0M&#10;8RaHOUxR7UWr2mtP+P02N5SJwSRaOMRZpDxWxVFwct8Q/Q/78vUNerUlp2KTVIarBtXHJwJ4htqI&#10;YJXpGdkNzS3410Ohkr0H95Af8dxIZKIrLU87cRJ7dQDDZ7HxexPh4NkHkw/vT4whEibw/pOEQ3sz&#10;MjQ6XXX5J12GME9+pM+4sdsU0qwNsRHxwHJGCfSyJoMeqKFoNyMA64JvuEESwp6eBvIER5ur+nCP&#10;8U2zZrmrdnFXwUJHToSi3+LSRDXkLG8t+/1AD7EReIXf4XEX11Qn5uTtT86IScxITMz6K+ykynlA&#10;VpgvSvgELgIssecngAQcRUjwA2ko2gRuAbFIW3H+BGLZFRPHSgfbb/qKSrGpn5UqUi52JKagIAsM&#10;h4QIyj8IbWNjyf9iPFCEiyWm7P0eYVLAQxBEd5gtp89VYduGmwCehkwpAkqh7DuaQXQFIZJS1YgA&#10;KoAxe86gsd2ffoxKAgv3xCYwRTQ2t/DYH3AYAZinzbiTeQOhk9To7dq393TVWT4/zcf8SX/qFLbx&#10;lEJDaUn5WczVsgryz9RUW50OsD0jIhi45htSyldcfh1HfUWnfLdTDGVInMXxo0898/ivn4MteqRn&#10;u/rYIG8CdXCCr/nd3nYt3C0yxAkUMTzc60TkLKZHJCrCQGjQjtdHaHrX+P2e++KHx8f23R8buOfw&#10;wJ1xyh813fBPhqE6M9MJFyboa6E9364O6ipd2FhSOGavohkxd1Ek3wdNoatiQhMyZYIZegZkzM8b&#10;R44CVv3pk123jh5/06jxt46bMmn6nB0f7U7NzN8Tc5j1KQiKNSkR8NgjpT9b32h29HkuegSI2UwW&#10;WXUiJopYGZfZLl4MeG03W/cj7VelE6w9mcmFujAlveTMOeEATTNoylXeWCkzt9s9/n3x6S8vW7ll&#10;+/tPPLNg9txf3Dxh8pyHH1ux4TVdxdnH578E64HvP79ExJOk0HsVZyoPRMfI4F1i8kQGpVgcw23Y&#10;7cA9VD2UE7IaUOD4jELJdwjYRfQk8kD/6Ontb3wWCaK4gPWaPOYAVoL7HrQkRAqqpzxoBx1cQoZm&#10;aNDqbEjoKFhpyVvkr1hjNUS1ayMUt1bpP6MMm5nMoCc88OBZwhWXAvOif/39HoFW/War5WROLlQk&#10;4QE4ARMpYXWTenRvXGJCclp65gniDhH7paSisuzMOdOp0/ja44sHK8e1HyZOgYknHj+RnI0w6tjh&#10;rOy4YylAqcPpJ5OSC+OTs7Hp6iiPPV++va4ozJ4fpRgj+owvt5dtc7SWyqkDehAxYbBFlOPt24TU&#10;ZsgECPlm7+FZdJ5b6S+tN7xfrXu1U7t6QL9VMWwYNi33VoSZS9ZW5W20nf5EseSJyFQojxxKWU1n&#10;Sp5uV+JhKdhBgIwnCIWf2DXhDyJxVHAvARV9lZKbH33kGIo2lJiEJkjMJDzUMYRF7M81NUG40LLw&#10;IhYhOoeGB3wk17vYOGiYImz+kWmL5qtDgz1iW2+AFHcAXRF37tJCohfUXoAtFrAWuwuQRjQD/BFU&#10;fwEhkRZQKv0o9cd4ki/CAZVHd/lZwmGkUsgJRcjNhvPimcxs3xyvitu+ySY5piRj9pJvsnQiqGyh&#10;3pRTqD+pLSmurM7MLdCajMxZMtwio73danUM+Bu7LNAtxK96hovOzC0qhEau7HYdR13Z/uRpfEH3&#10;gJ9UHVi5VTd12j2DIow2tKxCpqBdR5AwrngFvv8HAuwFVHD17zsYfyA+5Z0dn9Bu0CRLJI9HeTGh&#10;ZdR+3wNJyvTUwV/EBe4+PHRP3HD0abxleqmqQ7A8xiQ99KPfHDYbbZCuJfIAMTRrHzm1W202eUDE&#10;Ow6Y+S8tzIQrotZMnjZz7n2/fPPt3ze2dp2rbcTsGmk8qT/JtomMiMg/dBMFW6vgAl+4I/E4dVq7&#10;2IOQGqcus3GlWnBIZE2XkZ0LdmIFil0H8yQHaBaQD7R194hH/NVjL/PA73YaSPnM/JdIwv7QE899&#10;djDp0ade3LT1t6Q6ard5ko/nTb/nwbLqRjwWMSD5ZF/sw089z6z44qKQUeMmETR14aJXa2pqmGnd&#10;2PSLbNcUYQ+NqACVqdvfAxGC59VWDPj9VqGcUoPDigBnf7+bnFtoX3CZht0dIArgJD5x+rH9qcJu&#10;GdkUJj1NTR3KcFNj0euu0pVOfbjDtL4tP9RWssJVuqUjf43ZuN1bd8DTmOY365XhZoLyIldCFw9i&#10;Qa3kdKlBzoeVtoY2TPWgHAx+hN4QgYZqfIW8RTqIAat4Oyo/vObZ85P4jaKowhBwFBolYUdN8ARi&#10;Xaalxp84gkNZdExWXkZxc+W5zjqjzbC51bj+vG6dVbt2ULfCW7LW3XqUsQBwQpclUQQDSqxZqd/l&#10;yf+ynx3qEepLBJjcD7vuU3weYUbTXNFk+Lg2f7G1+EVP8dLegnBL0WriLXQWLuoxbu6vilV6qoXf&#10;LXGf+pylLTWkR2H4CDkPgqbEZPZAFCQ/oitUpRjiX1YEEnbSUZ9Gx9IJmC3hM4sAllVMgaG4rqWd&#10;qjDGkauoTSEFFKQtqteHVFDNFEGMv0E03kSlEHWm5SJeHwWa5xvRDV7ccgFacrwz1CEL1aREUgWP&#10;lYWbCG5f29hUqDegV6XmVJvCASHQAbociJPEB1ODt7d0dqlVUrv+6ssBgpIHPhyMRkaQYF3w6Z4v&#10;bhs/eeyUWaT2IIkk8ahJGuLAsUHNQ0rylyeff37+oiVIQlmjjRo7hV7Vl1U8Pf/FWXfPwb+JpwWt&#10;Ui9LEl/7D9dx1Nfuqq97Iem2G1vMd9/7y8efXrAvJpXouwSs2B+dUFxczCOgCkkYUAI/gzPe1336&#10;tXedw+6EVTEbT51+9/jJs2+4ddKUmQ/cMGoaQXhhaMCDZ+JbxpNWL1mZke5/NFGZnTh076FARiOr&#10;vx5aY73A0cQK8Me9XcQncuJyO/vkAXNOEEERSpqfLO05kIljmK+DzI7mM1HAC0BO7JncmOKkPQm3&#10;sIqksJy8MDGqrwNEBXEUtCT+LtxFAVaXBUAXQBc6QGbogEiyJsQI8L5kot8IQwiBqVKPak2l1l6h&#10;lr3aG5Z1VTW1RzJzMI7SFFfecdd9rv6hSdNmoebDVX/1prfA6CPHTsVe9IbbJp4oMHFy5+6Dp6sF&#10;yLxYO9EXdosajZkVuI3gG9QaTuKHEwrZgmjokMdnpzsFrOI2Mfj+brfgrCJJix42mUzCOUtV2aBF&#10;wtAFlQ3ARltcrgz0OepT2ooi+0rDrcbVHWTW00Q4Spba9eE2zRJr/iuWvKWd+avbCl/v1m13lrw3&#10;1Fngt5QpA2ahQRaMXXhPgOVxQEvLyYdyMLejoN6iIPiSdtfspeky1tQcsOftskhEwcVAOwq+b6iw&#10;P02J25OWnpiWe9Zg8jRk91X9yaxdYtVGOgxriUDeY9rqbcwU6dT5hhehsiQGVi4X8ME3/Lxk71UB&#10;N3shUBfHwDFmJwQZzvreli8aTGtrTizDk9Fl2GjXRbpOre7WhLfmRlmM73gbkxTPOUR0ADDu6HV7&#10;iSCKujPjZH7S0UyMkSgSXjLWAFQUWk0BUAG6AFrxKenZhdraxhZbXz/CfIS0wY+IlkqtGCTrHxBB&#10;kqmbPeCrH3AU+6xFvp58rznf05mvOIoVV6XS36b4hVWqqLyUzjE4MMgFc12CeUR0TeIK+/B9FWHM&#10;mUPU5or7bB5fTVMrGn8s57Gk2hebgM0kvsDF5WfO1jYEQ6CjfZCioW/Yzd/mcsi4u7s7eCcZ1t56&#10;660bbh0/8+4H/8dPbp51zyM3j546etxU6JBWUHosVkBlV69r/ivLmS6Y524bPXXs7bMIHjV52l3b&#10;39nBlSr/DeAYHXzsdzm4jqO+S+995b29du9zzy/GO4BoFWMn3U0k1UlT7ho3YfqOHTsuVcheevyV&#10;z/nRnIQmB5X773t0zLjpk6fPvfHWaTeOmjly3F2zZz/YbGlnvfR0fNvtycqsGP+4WMdDMUPYSt1/&#10;yJ/bybRgpo0WZgWxMX39yDd1CDM1MZBxYJQjGpm7OqXJiU0keZHxT9Q5X11jytBVSFGYgFXRCWmV&#10;GeZqymMBhwaHvL4BLH3FRHehcDNo6q8B1cW3sGQd9g3j434Bnn65T4Wqjkepa3YW74jHxUqZ9TKB&#10;pHDJSc0g5iHqBkxJyWgvVrhXfQtg8kR2nskz5iBrQqNHoJ559z/E7Ldl27u79x9y9ivjJs169sUl&#10;C5dE/NvN4+558Al8nAnOtjQ0UlWgDouMh6LrkDV5MXoQraN5IlwYX4Jlp+g41uoX1vOgKwGzLpDd&#10;VW/cD/ECCZ/gFHLJ1tTUFBcXB9cG1ezFzDj9GBGZQCwoy9rMNmXIejbrN87yNV3ahW2FK5sLNrnK&#10;X+vRPl+TG+k+s7m/bEVP4SsO46pe3druk5hek3hlRbd+S0/F3mHrGdV+YchNeg3FC0OqqG/CmUu4&#10;7CHpQupCVKXDqTLOUiLu80dOCJnnxahliMIuxJm86L/G9djhJMfncfHeY6lJWm2zuXfIft5+5v3m&#10;vF91mJb1ayMVfSg5X5pPfzzg7h8m+ayfT6+OC5WmVXyskjff/RtubvLJE+sdnRmwhUUeEUvVoyHh&#10;24m5q19x1DmqPu8wrLQalrv0oa2Fm7t1q+ylyx2li9t1YS3G9+yNGsUncu4IvbPAd+KA1RD2SORZ&#10;JtwBcQ8oBD2QoQ+IgXAa6zGzGWkzMbZ5LbcgahZUTeWDsIARywqJlAj+/gFihNQcspR/2qr7TVvh&#10;Botujc2wtlez2pwXdV4bVq9d31T2YU/T8UHneQwERb+Ih1zcgtle1JXEhSlJDI6LxR8QCYDVOsgm&#10;IBBDDN5jd9AKjDB5mJxnWNwxsalLvEuef/E9V/b/S5PCI4yS8of6+vqMbM3OPbF7Dibv3Ju4+0AS&#10;TJa0sIxzEYeH/g8ozCcW5+CUmfeNGnfH6DEzbh09Y8KkOY//6oUZs+bREAEdRcu/OaF8VfOu46iv&#10;6pWvdU5+0GCgWoyKuY0ZLGz1pplz7mtux01PnEAWIQbUxUciJ5aHEszLh1z84zXxv5yEqZ4cMqyM&#10;kJlDlkJ4zABkTCNVlnJRzHaFi9SwxmCcMGkm0WJ/8jNS784dNebO22674/bxj+yM+6zBqTx1Upke&#10;2//EQf9NcYFfJvvmxipzUrvFdBPw9vj7xNwB8f+lh66JTvj7rgRUx2oXJivJj/XdoUOHMDyG/SGY&#10;SsrKA1N9Hp0Uk5yZoy0D0V1wPFSnX0kVgrYlHpOTML/5qRaRnD0oKBIUI1fF4o/BezlGgkERBySp&#10;qW4itOndDzz60e6Y+YvDf7/zi7BNb0F16Pt67O5VG95YGLJ68YpNYevennX/k7/7067PohN/PmbC&#10;sdxCWIXDO/jRZ3tuHT9xceTqt3Z8gGopW2NwqeFSMdcHQ8ERcgt0sQlJWKaJhgtGEcDuVtRL5TO9&#10;dgzRIUMRuxVdCWoR4s+IKVZlMCJfAMdcIc6ITX2CTDQgT1zdPWa0yCUJQk69XR41PpKER4rX0y/M&#10;ERH5ikGIOYEIyDvcPyxkFoL1D1hoRmNHa0pG2p+Tjn+cHhd3LDs+Noug2PFpyYdz0vSny0VnnN9n&#10;079Orl5vaUSPLrS9IKxHF2UtCsdrz6YLs+rDLLpwSrcuokuUyMaC8O7SVztKn23SLuit+Fix1sOL&#10;6DhqwtM6270n87VxaTExaTFApoPxBdLrnyAAwTgARCICXKWmHElKTzuUkRGXkXcgqWBPTM7+BKFC&#10;2ncwO9NworWvRvBze0P3mQ87dMv6dCEBTVR/ccR5XVTTmc+VfisThlBzCcu3q73JtA4SGLmHLKbW&#10;ig/Kc0IUU5iraKm5MLxbv67L+JpZu96hWTto3Ohr6RC4UsjpfAODmICyQuQ7iGBefCOVjODdwfKX&#10;USGWQEiSAPgSUZHwfZCvDsPgYjs+ie7yHX2FK1t1SzqMIR3GqDbdyrbCqK7CVb1FaxzaNe2GyC7D&#10;SnILWkxLwJw9Z95Vuk5hx0YkTUjIFxDh+gSVCLUlq6wrI4e52l0vn89kFdTByQOYFFll/+3G0VOm&#10;zSER28TJd4pce7TQjwWZwHsg0ynTZ//ikSeRQR3PNU6YOuemUbcXV1QT0RFjVPVDiGeL1euV2K7j&#10;qO/Yi6BlATlUxsFxSEgIICpfa8DqgyEjjY1JiYjVbhBxyTcGxbbfsQJX/HaJo3gsDcCLn+mxrdPi&#10;wWMHkEiuBd9Ae4eZP1FUIfMQMpbS8kqkrGMm3jVh2n2jx88BR40dP2fkLXP3Hv7iRGXP9C/MMxMG&#10;nktRxhxWfnHIO5eExckdAkcpPhuzhmBrPE38vr59Pz0Q/MTyAFNto9GIgQo4CnUPUITANYSvIVjx&#10;vnhhJJydX2QoLUeq39zRTa5SJEVipofEgUESR126v9gGQAurBgnVOIf6gFsEL7n0YhXJkBX6pzfc&#10;ErZy3cqNWxFZrNv2Hxvf/j2ER85odHxbt7+3Ys2W5Ss3LwxZ9y+3TBk5fvqvFywdPWnG8QItk2C3&#10;nVCPitZUjKPTgtCI8dNnTbhj9uQZd9370GOkk/ts70Eot7KqDtdI3iyxkM3aw1F1XdOfP9uLOA7K&#10;w4aNhXiPzSqkfjBA7N6dLq5xe4RQS8RDG1b6nE68omTjMDfigBF9AdHIs1dzr7JbEf0eA1sJQYVH&#10;JbX1UROhmgExquDPA4ZU/FaaYMZFUfFEx8ZG55THJEQfPH5s5/6YY5kFB6JTCLRI8hEkL257Z7Px&#10;jcbc0B7N0h5t2PmTUdaKjwNtae6q+G7j22bjNovxjV6jiNTkNkW6TWH9plD3ubXmwpX2vM3+su1W&#10;07rTOeENpz5WPOXCMJv6YK/jU853tB/XiOTC8Uk5oCZZiEQkdXygdEpsKiGJyPNy6PP4Q6QXScHu&#10;XKsrqTQ5FLsQFWAk3XXufOn7tXmh3QVhQ/qNTk1Ec054z7lPFG8lSzDRWkSLgSvDB//GpxOqOuzs&#10;VasplX6IiVerOHQNeVs7dW9YDWvpOmvRIps+pNewyqxbU1u+wtb6idJvUPw2QUv0MsQj0TiUT52x&#10;GGcdCoPAGQW9fADmgBSKqzglwDwIkesHkYmJSdHma0ztMLzVZljdWryiVr/Uq9/o0qztyY8EwjmL&#10;V3orV/lOh7pKXnEXhzsKo+zZa+y5a3p1Ue2mVU0lb9KBw54yJeDgUTTBMYgqFMNUGvM3Wnxt/elS&#10;RgmIkj/b2tpOna03lJ1FQI3GR1dciYcvitS6VpGlVCwrAsqNI0c//9ISckL8643jbho1ZdzkmWSd&#10;IKwcLtLQl5R7qHLsK9De6zjqCnTixcxoPCojIwMnAjGT+XGZYhKW6w7BPSQBMPFK5hUE2FekAlfw&#10;IUHGJ9OXw2gwfoapIWeQwig8yxBS9Qj5W4DYucwCRIAcM2nWz24hRsd9P7156g0jya8943//ZGJm&#10;UWbqWdvsaPfcZOXxhOGxsYH7EwfAUQ8ntbjUtaQwDcYkkunlRzSwr2Bf/0CP+n9wFD+tViueOMJR&#10;SM3JhQyBEIKgKRiccB3CwANlUDppJsjBl3UkJy8zvwiNRFtXN/aceItD8BQkP/ADAIkw04KM1AW4&#10;YIlDQ1hhXK6tLicyFqW6tq66rnHz1rcMp06Tanns1BkTp9xx0y2jjaWn5y9YOv3Oe28aPXn7H/68&#10;+e0d/3LD2MVha+Y+9MQ9DzwSnZjsCwyrmWEDBI8nKsJzryx2+obwZ4xNTP5w565nX1wA6UKuv3rq&#10;2ejYOBUdCRtiKrN522/CV6+DDCHgxKTkA9HRnAQaufsDhOk+kXOSbgG3iHEKWvHA1cSgDmoZpHnb&#10;5Rp1Jc+jNxtESIFUhH4S6xfYrWiUqxdmwQKuoUJfnPzHgug3SQZn6wPMeNot8Ghl2Ok8WtgYn5Z3&#10;LCU6PqMwIT07LiXlwKGE5MyCvTFZYEOQj6XhSJ0hss0Y0lceYTGsaTHsUOxo65Be8MZefJ4UV5mv&#10;9Yi98lOL8TeIXLoLohoLXkaR5M5/w5m9xlawGK1WT1lYiz7Sb81VAu1isYX187Di8AdIkqU1mpIz&#10;s0V2EtWJjz02UYlHj1M+S8wldFXM0dTMguyztdUsNkEcQ0rfAOp+vkqXy3F2X6cp1GlY6TO85tZG&#10;nteubC15P2Atp3rMPGARuKUKbK5kZ3/5WapGeNjtFwbeYB2xYlbL0EBLR3VyQ/4Why4sULG8v3RJ&#10;l355m3GN5cxjTbpnaovWd1Qm+p1tPJDWuJji+A+EBOmpB3I/AChDLCyeKlAhc6HaeegCaGNrd+3h&#10;hvw3HLqVQyURvZqlLfkR7cbX+wvCvdqVHv1am3aNuSgKY7ZOTXiHJsRjWuHWRHny1/YXru4zhFmR&#10;ShmXk+nGXblVMWNLZgNp22FVgjJ+TMtW+KYYiX4/w1ZOXBaLZf369f/rZyOn3Xk/SpDxU+4eOWYa&#10;JpSjJ09fuWmLtx8FKPcoc+Y9OO/+R8dOnKkrPUc4ZJygTeVVrKqmTJ/FB5QOX77+K6Pfv46jvjxw&#10;vuYZiYuCejom2AtnsJ+2g/lZqjNgEByKZZoqmBIP5jJJDMzPwXu/5hu/t8vkKpsQQ24SmQSUG26+&#10;jQlEbCzWh5WxEyarUxjHAjDyj2H/wqIwbMt/Pmr6yLGzRo2/c/S4WU8+s7y5u/GLM655Kcr9qcp9&#10;0X2TY4bnHBqaG6M8k9rsQPItgg8L131W/tdxlOiD72sLgnk5R/FaaLK8ph50hLsQ7upYTCE9AE0l&#10;Zeb+xaNKDdRJyD5CgAr3ovRjFMxo8YPGdfrUuRqCG5MUHigFMpFrbImvLuzVsDYyuA1pkkSIG8GQ&#10;YDAi3ouYKkkPrUIyEsAxclra2nFlhvymzbybS28ePXHR8kgQ1LwHfrVi1ea0zNxfPT3/0z171YeT&#10;dln4K7iHAkTb414MhXsd/FJ1XsyZA4O5hUVna2qR5DDHQtikOh0/feap6jqsarl+3abNyalp0oYf&#10;dkMG6mMZJ4JfQ6g1wS0XIyDJEBYMDWqP5X/wsqt2AOsVERcHfSK2A7IaOw5ImNMTvrXtrH73itb0&#10;12qOvFuRuSv3wJunk7cNmvGqc3NH2TnrwQTS0uXvjE2PS4rHfvswWdsyEjGBq6rrFwaJ3pq2km1N&#10;+hBbaZjNsLytYHXPuVjF3wtf7/MqNq/QJ9KH6th0KN4Gb4/J1XayQfM6Eb8tp5Zgiw7j9hau92hX&#10;9umX1WavCnQewali2Ot3EjNACC0xKvI6+we6ex3nWzvO1Z0/XVV7qrKK6AfGsoqyanOXk84X4AG5&#10;H/2JdYuqw+rzdlV0F3/cVbjUo33Vr1vv0qxqzX+++vQ7Sn+FgE5kphF1wuUeRcBV6/Xgg0UP0J3C&#10;960fEgXoYA2m2iPQgwjH3DV7OnUbzfpIi3FFm2bZYNE6V8FKAGerdsN507vt1YcHXfUCmmIcrrBk&#10;oFNRG4uiBuDyoAwFeao6ShbdKPYsvq6yjsrMrpIQc3Eo2KyzcLlNH+Ut3eAzbSA0KB+rUx/aWLCq&#10;WbvdVrnf35Q13Fzoq8vvNP6u0/SmuXRNT9kya8krNu1SZ8Fqd95Wc1aYvWyLo+nPbpuGbqOLEZGp&#10;gtZgC6/1A3VNphKiCJQF4Yrt1gnTiMCJoGn8lHvik7Nmz3uEPIN2hG4qzmWQ3nzrmDn3/gLvlZOa&#10;0lG3z7jxtgkTp99FxqKf/OvPL3AzDO+FXeUV2K7jqG/dicEPeikc4iTTsl2sCtmkMIq9sMq7GOjm&#10;W7/we7pRosGuri6IjcJEitpF4CgiJfb08nPC5DtIGwij5BQm0BgJc/JMTdOaTb8ZPfnOn908Aatg&#10;LO21xdUgrDVHq6Ye9N97yP9Qiu/+JGVa7MC9cf6QY61OL+OCJTETrWIVLfse+NH31IHX/muYl9hk&#10;PeXn5hi6rayvx7z8i4TDuKVL12wszwkhSCFaNWbAWE/hzSddsQgHKoMhC6d1Nco6PykpR4+dLCwq&#10;P3uuuaMTA1oXwcWG/IgcJTl9eQ8VcQl7/oRQQl4gMRbHxGknzDvo7KVXlu49ELdt+7vPPLfoH//p&#10;p7XnW++eez9EyDXELwKQEwyHJtz30C+zcvIFzlcxv8A/Q4NOD7anQu7EXnpBrly77p0PPuKtxODi&#10;rocf/RWG7ojWBgYD67e+8/rb70LSUDvdwvOJ8QUYcA0O2vpFKmRsMIgGz/mExMPsr/bmcNp5S5fZ&#10;CcO1mPs8mN0zKL223J0RVUf/ZIh+/b1n//l45D/te3pEXNQ4W0n0rrcXn8veNeDoJMVb3OGkQ8dz&#10;P006dqzwRHz8iUOpKYczk/JLykTUn36f81xct26Z0xjhLYk0n1zepX1LcRbTJYxnJ4IhAANQjYUO&#10;iEj1zKP3hOpwyDzUe6Kt9u360hBschz611yFG3pzwu3GyOaCDV0V0YrPImAH4eOEVlSYdQGtQaGy&#10;/9WHqKOdrhS8Ub0UGQlhUgCHkKX1dNe5P7brFw+aliulEU7tyy2Fr7Yb3rA6ToqIc2RLdIhPRgZ1&#10;ASq/hw/AXC5YN3XlP5aMYuIT72UAUQ8OAh5vT3lbyc7WvLW2olBP4bZ+3WsDpWvcJWHtha/W54R1&#10;m94LNCYrQ+p0xyMGAx4PuuIhuAJPVcOSDwgloKva33zcVf6ppejt7pMbXAVRXuNab/E6hyGiWxvS&#10;bQjpMi2jW6qM71ib4xR/meqn4xIpewAPmEApDp+nvKl23xnda7WFUWayBGrXDxetMxds6tKFtWkX&#10;dpvW+5uOKF4bdebD/Fg2aQ/DOgs+G1Sjw2cj1mwEm946dqpM+LLtP/4QczhFSr35JqzTNr629WzN&#10;efx/R46bgjT79ml3klae/JLIozCJpPnqkwUJfvftOo767n3IExASBp/z3kefEfWL6QJdiZMxz1+9&#10;vgcefiQrK0uSAfsg9AqCseDtP/gB1ZM6R6hR2kehyIOtwOfgSnCoKXfcybzKmT7RauhQJKHgJ25W&#10;VQ1tNQ0tNfVN/BQjWxl6OenMrERlTnT/vCT3Q4eU6YcUcu1tyTNjV8yKDDkIlpDtXHj17Rx+8I69&#10;pioghaKySnw+8QUh1MGhmvONR7NzgVJYSQGZsJgioLHMbSHhU9A/nZiB6AHRBkocFZRTYRWDUIuC&#10;QpCCHjCrUKspLT9XW9fS0SkhjWSmsFc3CXIEZeGydwFBqY6KQsEjBUcQYbBIERBKOqhr0tQZoeEr&#10;GFmYNslWyGcejIuPWrWaWVTMpbh1Y3SqPsHW54KVA4GIK/G7P3zw0BNPwgMBeMvCIzds2Yp1loAK&#10;AeW1be889fLS5m47IeAgbcRNvIIrbxwz4YkXXlq8Imr3wdide75Yu2nLnHkPzJ33AMHkr/ZnBYJ6&#10;CL1IM2DcwnXddfzg9qx9uN5//vkrP42dP8K48Z8+fGzEwdCf7l3w3/Y9NyJt2x112t3vRszbs/3F&#10;lMzMvbExxzMPfhifKqy4U9JJK4zwI4BDp+1sS+E2p36Rz4SSaHVX3gZPXYKqyxvwkTwHzIAHHjY6&#10;At6KkSy6UR3+Ak3QI4rX0ZlZdWrDWf0CvNXsui12bWhHYXin6be+jmxl0ApcYMO4SPY/wsagnhf0&#10;gzJLTCWiSaKfhVSA8AUem8dWX699rSbv1Z6i5UrZG4PlYY0lT7SdfVPprAJEYZ7JlYjL6BOcUiEb&#10;1evqKn8B2gttiZ7nCGKjqKcgMfCLT7EhHxM95FSseXbT75tPL23UL2jLf9mlXR4oWTVoXGkvCu3O&#10;X1KTF2etLlLczHY8AYbvVQZ7lb52f5/B3pLWfOrj85qtXbq17uIVPtOrA/oXuku20J8OzZLh0rA+&#10;fUTDyQ1NFV8MuE6LmvA6FdzyFLX4iTBj96ieqeJvHntDYYv+/U79ctvpp9tNa20mgcqceUvspghH&#10;w84BZx3d/2PZmJqo6qUISiIryIduP3Ou7szZBmKTYrYJYff5RIApCIx7wO3QqaN/CE7U6/GLFQEh&#10;EezuLosN+bIEZpK2v3tXXMdR36UPsfkMAiE+NCYTbM8uDHnw8V+zXpYTO3ukNxOnz8Z0SsY6AKWw&#10;SYFAEFB9l2pc8Xsl6Ur7KGj15zfdyl5kHlF5zf/56Uik0lLCoCaF8bsdduoA6dJY2B/dAn0SS5YT&#10;84+cvy9DmRvdf0+yY97u/jtSlEdSvH80OQV3QPvAEz1KEzcLC5Dr2w/TA3xuNlCx+HyK0tTVdVJn&#10;TMrKRgaFH3psOvnCLpS4I1lkj5UF93bCIyC2IlgQewLjEHoRY+9L9YCEYZe5bEBZaZk5yUezEtMy&#10;ko4cz8rTlJ6pxukeT2Xe6PQKOQ9SXMiM+XDnrj3px05I/iv39AtDRvBlct0K0YXg7sJCD6YBBblJ&#10;UihkRKgFsXwnyLkMtCX1dDjgIRiRg7GypnZxWARZBix9XpkJUW8qe++Dj/792ReZbJ9+ecmYKXc+&#10;+Uoo/oAkNKmuquHhyK9gVVUtHcSmJh1PyNr1Ly9ZHp+UmnokU6acvtrfDFVXjzq+lGGvKX1v4u8W&#10;DJd/ELPq5t3/PmLfS//1wOJ//OSpEZlhIxJfGrFn/oh9r/7k3adGpIeNMO580nMu6YPQOz7ctmI3&#10;ksSM5P0EMjpywmy2K374eEed6UOCSXr1y4ThzcmwDtP7PmsFyARBmzqnAaVoN4ABT7z+wABpCflE&#10;goMDX5x2Eu7wi96v6Wr4qAGjoLLNds2qvrJVrZqQcyfXiyR03M6nGRTmoF/e+I7cTmzJPgJ0yx70&#10;Wweaj3Ubf9dTutxmiLAXrOrKCavPX3y+/A2XpUjMLPBBn5C8MPfwSzhaiepACFd5U2lMvAMMhxIS&#10;zAK1sRd1EucIQCJwIHKhgB0g2lb/x45z7/aUvWHTrXYUhNk1IU5TeF/FSnPZK92nl7VWRNSWRJzR&#10;hZ/VhdUVhzSXhtYXrGjWRnUbV1lwtTOE9OqXuoqXeU+FNhcv6ygJbdWEtRZtGqiLVwY76AERG42g&#10;bljZqxCOcAnuAfHFQGXyjIse5xe94m2xNe2vMoa1aVbY9Zt8xi0eY1SPcXGzIcJy9nPFckq06Mew&#10;SdRETaEZmCy0xHGQe5LvRtAk34CTIhUOH0VMDhSWRTjFYEVZUdP07IKlBO+1upAFihkmSDTX/fV+&#10;cBJgUMs6yBS9wY/b0OmYdveDr29/j3mnF7JWlM/3xxLbHBeDS+sMSYjJ5NrbJNgDEFI5oBSsLSQ8&#10;Cnen2ydMvuHGW0aPn/zwE88cPZEnGJ8TjyCoWqXewAXX1AERKlogKDE9DvnuP3hqEg56Md7H85QH&#10;dvdPTlIeS/N9fkrwTZeweRTyqAau9P2IJM3X3jf7JjUKruyYi+SkJOmQzw1SAYrwaYhXVdPemaUz&#10;iAQiacdl2B9pMSVdrjBBBzvJcIKEQwdBgan4mZhxQiZQFplP045I2/ULYis1cBCsnCKN2OVjUToV&#10;FReTDKvLajfbnNifrIhaO2nqzPkvvGi12akVlbyQBVtkfMHkBp0yvENNxYtcgtUnp+FlsI4BIX2S&#10;QQUvhBbE3l014k3PzHjnDzvGTpz03p8+IcSxk/lU5Y8Q4IHYxIkz77pt0owdu/anntT+YXdM2LrX&#10;H37syTl3z3P3eYp0pvc+/vTzuERDVQ00ipcchE2gRd6EQEKIva7yJjTfYoj54j56q6/80NE3792/&#10;6D/HLxoRv/C/pCz7h+gXRiSH/qcvFo5ICP+fZTumm7aPM278h0OLRnzx6xHRC/570c7wM0c///it&#10;dQnx6Z9nHCmrbsFonae5LTl1JW80ZC9UTq11VoQ3a1e72tPoP9R5dt4meNGQAyspMTpV5ZXaV6LH&#10;/AGn0kMGHvCEqBd/HvAMtSZWFizsKVzvKI40m17t1Ec5zx7wmxvInYmV1EWJVvARwQMB1Oxq8Q45&#10;+tty3aVvewpesBe9SvQAt3FVu2GRreqPir2N+niG+3xW0dGIFpxD7aLXwZdQquiZq7sR1rxffRUz&#10;ocBLsggygAToKeCiCFxGJYDidI3oE0u7uzKWeAhmw9KektB2fVRt7mpFFzKkj/QQj71ok6VwM3vc&#10;7rCkQn3pNYYQkMqmjUAZ11m0vk2zuU2zxVMY6jBtE5Hk+xHve7zEVx/GkpQi6YF6qHBB1gf9tOgU&#10;VqO9Q4JIhdup0uce7D7vKdhq00R2GAiGgPnWpsYTG7qL1g/Xvi5u/5FssNqgxucSyQMtJOyeIAAP&#10;K3fxbYY8/Thf+IfU8PKV1TUPP/7vjz757HOvLMGYiohzRJSCf91z74NiolA3QVBXYrsuj7oSvfhX&#10;z2C0aXUa1A1M1SSFYXA98DgyqlV/ddE1/IMBCR3KhR6SJUYn6g8BGTlCmCyyvSh96P6G/z88xBpQ&#10;/vnfJv1swtxf/HzWqJtmP5Z3fkZ036MfKyFF9UnV3UznxPsWkzrCVmYjhoO60PC4REIofLgEgVOJ&#10;K0Pm13B3X/NV6+jtrW9rK6mszC4qQk8Un5qK2xeFxFsyQTwBEzjgJynS2CO8ik4lay2WVORaJR8u&#10;+cJEiU9Pp8SlpbFPOHKEfWxq6sGkJDwEgWFgMAoyLuDZsXxNanbeuGnzJs68l9kP/kW0DenywKDi&#10;J+ZSwT1STwosLaCiLNXvIdDvkghf0BACUkz4nnv+hc1bXu8yWy5IWS8m1oGY90XHIaQ6nltUoC95&#10;+qVXIEbX/2XvTOCzKq7+/9Tat7X/+trF99/6sRWVPRAgoCCC4lK1am21VlHZF5F9EVBRVGqt0lpc&#10;EJVFlkD2fQ/ZE7InJCFA2BIIhOx5sj3Jkz257/fMJA8RA30RFGhzGW7uvc+9c2fOnTnzm3POnNMo&#10;9lQkNAXZh3Jee3P1nyY+2+f2gbhTeOL5aZ84um3zCQpLSAFzfhdTIfRYHUZRkmvRHke3ST/YPvl6&#10;32mmbc9f4/z89c5L/3/4W9cfc3khOSGyvKU5KtCdQTzzk8EbZ97gM8nkNeUaxz+bolbetvW9Oe6b&#10;VsempSkvbW3tJXkn0/6em/aUNWd2if/Sk0kvlOz/rL26DEgiJFTTIvEKfo5NU0bkSdBOxm6itZWc&#10;yk+uSHm6PmZ1Xehf6tMXn0idXHx4o4z4reINAU6oEYfyZMQ7kGkBBuqQDjDkW1tqKw67FkbOq4qb&#10;3pS5yDg0szx22oGQZScyXJqqT2E/JFzgKuIDEEhYZUOz+VBpjltB4hocSlhTphG+sHjP4pKExaVJ&#10;C0k44ypOWFCEX9PopdXxS6uTF1elzEceVZY8ryJ1SXXGitKCnKb6MsFpgFfmPIA20jk/yzm+Fty7&#10;saS2KOpU/OqS6JnIHsvi8Qb/yumYZTU5OyXKD2sS+I7ygcB/bWKfdpVvgm4Vi/h88/bnJs9Yv3H7&#10;k89OiU3KiE9KQ/gcl5CSdyIfZqJrqSeSF1/jXhx18TQ8KwclV+1gao+eAgbyxVanwQ53RSfvO+u2&#10;K/ZUZvoomuuZ+KjFoYbxpePOSkyhsAKtscLS/vnJ+v2HjzDEyFz/3NuDfezth/yxX+DRx8PLBw18&#10;2nSr/TV3jbK7a4zphpEPjHlq7C2D6L3wWNhEXXt7MQuCuwxdyJK1q9K1RdognL13u4wUwKYIRqsT&#10;SoPy6pr8wiLMqPB+oEPG4w8BxwiYRREdbJurhw1EgaP0MeFmtnlICFRtjt5d8YddOmpBoJSWZXGM&#10;RIs9yOqt9zewymaniye+y/oPHDTunntvufU2jKP6DrBj4QOskqSjPHMgOmS14ZwHR08c6ubEdFXB&#10;f7H00wfssY7Q8wSOi8srGErqmkRrRerT36600qyhAqHNOGhsa+2EVR1GTGLae+s3rnj3gwefmjhs&#10;7D24n+1867f6R6GILL9PDvh9BC7aNuknftNNOyZdWxb3zz1xXvGxEXmhvsfWT8570xS01MSomPXJ&#10;M9uW3r1tsmnH3O/vfMnkNP17WZ7rAj9YVd1qVYvCmjAFPxg+x3JgaXnCnPb9bxSlv9pahkVTE59Z&#10;mc1QaRRY56ySvksmOJBP4A33W631J5uOrCuMWlIVs7gheVlp0tyi7L9ayxLlR7JiiiRTMZIYNSHj&#10;rqxrEffE/GzdV5Xx4cnwhZaMVdaDb+HJqixuRmniytLsTQ2l6bLwkHcIaDtnea60H+pZjCDGhlSb&#10;wbrSqE3BgUNBzJrG9Fetacvr0hbXJKNom8e+NmWhJWUJqKkkaWl+3NKjMavyEz+qPRxgVB0yOqpa&#10;rGYl5pKsGO6l3XZr5xdQa7BXU1Fzvp8ley3urQr3zDWnLy5OmHM68R9G4yG6kWi55GvydcQw7mrf&#10;oJKeZxWXV4dHxzME/+KmW5ms2/CV9iqsXcDZxFwXWeteHHWRBPz649Lt29vRedEBWOQ7evz9LCWo&#10;EgH31bE1tTazGk94n4JJjDgPPfZ4ZEKC9rcP/5wyY+befdkARepjqRFD+nNs1pwDtXauFXaexgvr&#10;jd87Gw/4td29o+Lno/4s8ukSC2E2CSsp8KwSLwjCKJWotV3rvlEv2jSn58i/9/J3QQHkObTd7gkc&#10;Ai/i88OBCQeGc84DR3IT0zLCouMCQsOJIwYu0tAI4ZKOyspFDgBLHJC4rpO+gmYQSRSW7VpFCIji&#10;ceLV4pRsyfLXeLXWRSKVgknCD2/vPxjXUsim7ho3AV+dJK7TMgkIyF6nyiqLPqD86Ac1cCIHcut0&#10;YC5qIYUDxDZMBFCVtZZ33/9g7bp/FleUs8qPZfhctLbgtkYOgGpwY0LEHi+rfuipiav/thZDVpt5&#10;5Lf4JQgf0NASvX1NivNfdz5j2j7lJ95TTNsnXYMFYnmtrKXHZqe0xcjH31B9CSWsbWLZY3vkx49+&#10;8KQpbNn3dk40HY7wSA2KkoUdaKOOxxenr8ROpipWFEyFqTOqjrgZHSVQAksTqCTYhkH73DgKXwhY&#10;+EJGIV7nHyY7jUbNoWNJq4qTpzclLW5MfLk4bSFOIMWUWqRRZIzZOlJmfAa0yYjWglm2UXUqoiH1&#10;tY7k2TUJ847HLD61ZxFBZ3KjVlcf3mVYMsVym3LwQXlaCau/RSJfuqyJmYwFlbW9DQm7ohEiuQq0&#10;nJX73i7LWFWQvPR4/LzcPXPYn8QhecqyovSPqg87tpdHiXtPHGZC3EaJkCx1l6Tq3+WKjSZ3wSXl&#10;4/BQWxke0Usy/pEXO68qY05l2uSTka9Y8gLoxPQd9eFp4x3/BjiKupLEv26H8dMbb6L1jRl3H17J&#10;NI7iYmhYODcATfVAc8H07OmBXhzVE1Uu6hryKP0pI2PjRo4e88wLU/iU8LerZdPyKJvDK+pyvOD0&#10;kldfZVSqtzYXllT0H2ynlSPnr1HfPkPs7nzwRyPHDh4w6M5BA3CVduOgiUNcT6/yTv9Vn1EPjbir&#10;k0tAHWHawiCwGEOlWCuiMGFBSuEnv/Vul5cC8ByQDLAW2GBjPrqRM8TppMEVQOVEUen+o3lxKenE&#10;NsWLAmvECNKKpylMqjCIwsjKZmfFqVhb+QUhgNIoC/ik0ZRPWJSTd+iDjz396htrUMZRfQKV8kYN&#10;gTgAHXGdg9LyCvYIrDDh04AKwAO31An5Fb9SQorHAXYRejaq3ZU3NzbUiwZQNkrOT6zOS0lL405b&#10;OrPKDOuXmrq0A4cdxt73/scbAGHMApQrBZ3Bt7fvQCob67gmy+sf7pN/AI7ymGRynHKty5O/9p5+&#10;bdxSk9+87+1YeJPPQlPUq/+VH+kWsdi0c9o1YZNNXs9es+uZ6zY/9cNjCZ4Hk3ylT9WdPBr1ZlXq&#10;DCNnSUXYoqI9qw4nzGs350MhyKW8RdHdxLcBu3NtWDVj6S0SIv7hjpv5lJAWwNNRftKjMGN+fdIM&#10;I3UxkWXy4l7tMIeqvEQSVt3WQcdWEA2Dotq6Uy7mvX/lttqkeeVJL5/cs6x4z/zapBfLDu82LEeU&#10;JKoNniNfkz9Xz4ZXq2axBBee36Q1cRCVBAkEjmNcVmfU1cge9xOCSbH0gubcQT8TQgFmxFpUWCCX&#10;25CpKrUeVOYmSH2BGziKvNnayyrzPE/ELq9KmVu/d6Y5bmlx5mboLE1dBJH4d2M5wVW/UR29sBdh&#10;Nb58GV5u62+HPS4tvLyyFuH2cIeRjF+6nt2srS6q4r046qLI19PDMF4Wca95553+Awe+MHUaMwjW&#10;etcRLOEq2eitiKTow00NDSIgUgygAkupJhZLGH95d+3H6z+lgyMRxa/seerE+OSbVP/ilpZHvjAG&#10;Rhu3O++7rc/4CQ7jTQMeHNB3rHAV1PEoB5Ew4COC4LHCdgiLIJyiWvxFdNTUVnaxgPO8p/eny0EB&#10;QC7fSSfF8IXtE/WlRaQ8toROsLSy6lBuXvq+bL+wKFxb48ga79Y4tSbhpQqfnwAn1vohmNLCK6AU&#10;8ihScHQKcRxWvrZaL/+kPYDieCFMUivpuqvquK6BE3zyJzf8AlPSfgOHsMB58NARAwYN1tgJNKUf&#10;KS4t434ZpbrsVDnUNuoi0ZJ6CDLAxJHEAaJX9kyLnnzmuUFDHXCxjosP7UJKZfJt019W9ye5vnfA&#10;f53H1Gu/fOE6z8km7/n/Hb1jXtz+BEtDOXIdiAJ/QbZbyCjdUJAQ4eo49Rdhs362e/L33Z//rz0B&#10;jpkHs6Bfac6X5RkLzFGTmuMXWlJXHIlZaVSHM8ji4ZN6koOseFJyFOmH59iABs3tOD+SsRkyKc/1&#10;YssvDK61tHjfR+VJL7SkTa+JXFKesLr4wGtGWwkrBMEWsi6HloGqriSiNvtjIBPA6RQhTpKXA6UA&#10;VMAqwFUH+iwBHOKvnOGPvcAo0lWyNVrqWc9HgWGdtEmaDv49aD+6UwCxCIBobW9o7BCxFRdRpyLu&#10;FCtpHhEdABa14E0LiIqLyOL4+ooPC46SfC94a8IPLStHaMhtFQmFcW9jjmVNXmJNWVaY+olaOSEe&#10;Qvj4LL6Wj3iVb2BRaqC78x1jxuEXrk/fQaPGjLezd4AnEJsDU0np1GqZmBrfLkGFe3HUJSDiV7Ng&#10;/Tif6YXJkz28vDiwpa/edeWe6Vio2uEtYIl5On0MHAWCR6rw/OTp4sOZMYmqda1C7bEyLY11G6Pz&#10;BniZh/sYd+8wHgk3fu/aNN69cXlI1mlyFPjUVtpgEcbQ2gpjySsQrQS2E8DO99auVXnym55K9fiG&#10;3ovfBQUQuSjhJN+iM3GqVvX19HblJgjDOR0aRi9JpQuATGDR+DUgHN6xU4Xp+3NwgY6jKtyhe++O&#10;BEeh1yOx6A9JFOlLV8+33/uIkFiePqge2PSrRfOr38p6Ug60vq9TVoYJOqo3BFBKcMqCCA5IiKpI&#10;ICiHUXcMHjJU90eqxIppackMWsr9JkNeTZ2sq2ezZa7XXOtJq19Q8PZdTtwm4zuLBOVGAvB1irPk&#10;7FvamGp0dCS6vrvX471dE02bn/uB7wzT7pU3AfQ2rR4Zsty05cUB4MENK+9NfNnk/ogp4r0njMak&#10;9LVDvpx2zZeTWbX3vcP+nzTuC286Flq89zVz2rSGhIUVkQtyY+eUHNksqKaV+jbVKgfCIh6BBGr0&#10;P1dtGMqb22Stv6ak3sMPxEUmNDwWXZy+zJwy2Ry1sC71rdyYF4pPBbU35IoohbG8uNB6MLAiaXVp&#10;zOSK5Hko8vDLbUlaYKTOaUp/HTVfJzWVJFpW8Cu5YtfHP1eJrrDrNCGYFsRAC42gSU7YI6ZSWEpf&#10;gGr6stjhIxwBMDKhhPIqaAsoFkCl/PXZiExX0vD+wmtbb2luYPWllKE6qTJ+Tc2eFZU4XU9aVLh3&#10;vdFRAeizyvppBF8Cp672Ta/tpcsgWx5kN4QOO+buezEvD4+Ky9p/KCwyVscjuFSSKE2uXhx1yZsN&#10;LZ8JrB5BxP4HZUSVWQ0El/xV30qGGEnCKhsarcijGKGoDqbFDILbPLweffLpgqKyVnpb57B2vgLg&#10;5WFF3KmBflYiFI/+sK6fd/sE/46RbtZF8YdzFZ8011cCpRQ/EQ3BEIfx+w+fFCjVYtx2O0ODZE4Z&#10;zveO3t++fQroWTB7GRVkQXHXvFhEUjKBljm0mgPKXh/Q3BHp8KvaZDat/HwyhuhEA8J+m2CstQ3W&#10;vJKKvYdzE/cdZJkeUEpjqlXvrsXI/Jnnp9L8qqurpfvwWhldZDzQQe60gw4NddQLyFs2LMxF2cS7&#10;sGyS4UjmMizZ09o9ZFMI9kFW9sNGVlXXDRg8bMSou3Y6e48YNW7V6ncxk5I234XWVH6dV8gdwQJL&#10;zJDeqLIYJaXFajjUd31re3HrYMQ7v5Pi8o7T86Ztk6/znmbyW/SzU4npqBaDP73vgz+b8lI2YqrW&#10;2FTdgl12m/VQZtyGWTdtn/1D99km10mmsiSngj2++XHzq1JXFIfPacl6rSRlUU78K0bTIRF+IItr&#10;a0E8wpeVzkhXZ1muHPW8IR7RSlJNWPb6m1ajy6LP1pVWH3IqSF5Umjwdr48l0fNyk95pKXIzLLEt&#10;x/0K9qw7GvJyYfQcfH1jUo5heX3WG6ejlliy1xuN+8kJjkAm5CkwRFCIUFqyVdyg5wJdaVfPlFYf&#10;SdNVi49gZXweEmhRJ0YH1Gp4mEENqFqvpim0R92nLukL7Gm9Mnn9JnTAWaHS3vGWAt+a+JfrUpcW&#10;xi8yJyyoOuZISYC3+LEka9x5qUJcaQT9JuXRXfjgocP0922OzviMAlAxRcjLP61J2hmn+Jvk3cMz&#10;vTiqB6Jc3CXV4KX7k2icyp+Sjnxxcfl+V0/rEZOSawxDLeBtK1avfu7Fl8xWaY06nEGTin3DOHnO&#10;clmMPwQdvsmjdJabhIMZHG48/nHlA57Gpogj7fASMsXjlNHGSNrY0Wo2Wn/Td8RzUxfMX7yqpNzS&#10;r58dHKNBgqX2bpeZAkryQHs+k7gCoKJYGiydhTqAViQ1GGq+37lHhEVSBkVfuc4oUtXcjquifbn5&#10;H27auvSNt5+eOvNXfQc+P31eHXpBRhBZjS+TZV7IS/Xr9F4L57VUSvqalbhyDAVfyZ+iaPfmukty&#10;qtV8tOQ6aztql8FD7yC6xIZNO2/tN/zBR/+s57PAM21D3pU5klIZZTp1TMgKxPUfvfvbx/lqlR3y&#10;qHT3v3lOv9Zp5g3uk0w7pphCJ5v8l/x0+zOmxCU3b376uoAFpuTVpp2Lfh6wxPTJRNPumSbHP37P&#10;a8qNrlN/vNf3nZAdC61HJhaFzmtJ/juL6XLTp3fUBuJAHBEFocbR6RGuTsZ6aog6qYXFdQLeetyU&#10;zl+YG4kFKfgVB+3gBQUoAGkBm62nsguS3y3Z/1xJ8rOtSe+fjlpgTn65PGVBQfz04uTZlRmLzalL&#10;SuMXN2YsxNFBcTSjuUdzhxV9qjhJxGeVoFSaFzM4kjQkeQMvu0o2eBryegGlcEpCVyAghao0FihK&#10;4lif6gPYIInrTeLIkwpDQRbdICXUcw1pdagFoQL5aaJfKB3Avcp7KfF6rAe+qI6f3bh//onk2RWJ&#10;i9pK/ZFqguQQsVLajnbRm1/1Gxb+aqMiVIf4CPR0Ej2dPVaUqPy4yK9Mx2y9+yJr3YujLpKAX39c&#10;AyflN0C6ko4d9vXhQ7jOd5Q6A9zTuHSpGhoZtejG59hUudSMXixSuA+P+kxbdWuUBqkWcCEN0AIB&#10;nYsSPPDkmY1QBfd8WTfOueVef8POqen3AXWjnVvHuRhJR09WwrXJELYpTxACnRUqrX3tRtU0Glt2&#10;euJ49raBw/gRb73sz3qLlkicNXafeWvv0XdFgdfXvM9H3LTdJW3f4Qd+90eOq+pbCVe8cMWKeuUP&#10;k4KIRIhx0OhQodZ6LlldKz7WxLqmos7y6ZbN0+e+9M8Nn2Yeyhk6bPSAQSPY9xswbOBghyH2dwrs&#10;AcMxMVdjLnt93DnKfLU3geWsDeB1GZFbULEYLQ0tKNx5qK2xtYErFEsehNM2iiN3gg7Y2d85YNCo&#10;GS8tzsrJy8k9WVnXhHdDdJGUzUqD+6qQilOx/pWLZ3dkXg1itE0xNNq0nfKALSH5QgeqVTZ0CJ5i&#10;U8vTNFwUnFYhDr9bY3d8dtLjjYB5P9z1gslpxrVfTLzO9637ssI+Zgw+FuHk/NL1ATNMjs+bnFfd&#10;GPr5yhOZKSeCI8NfMfk9Zfps9o+O+m/Yv+WxoojFxoHXGtPmnYxZUnEqAAtHscmxBX7pXgnKB36R&#10;uWD3q13H3S6jGNWGKFzrGuW5zVJXnliYtrYsdlZb6qSChDdPxb9yKh6PSS9VpMypSHmpPHFeafy8&#10;rIg5pYc+MyTQCaxCeaPiUVnNh7mA4BCd+OA68YqzEmUEY5zVqjS1bcVBF9adyOTAlR6Tzkc+s9q6&#10;Z9v1obtfu+KO8fJHM4ZoePsTd+vAbzE+BY+xAXKbG4+kFia/W31kannKxProt49FLjHq90K/5k5h&#10;GM28sVpx5CuubhdSoHoVO496AA5hSr+6za7/8LE3D3To03/E0JH33Np/WAM2avyqdJhacH0h2fd8&#10;by+O6pkuF3eVjkgGFRUVOhu6IRsd/LJs2heT7Lu2LozXdf7Vv9poBGaGmJdie/r63Tnuvn5DR40a&#10;fTd2egR5nDt/gVRPbT1qmakmFGCB8wOOTfc4N93rKzjqsQDraNeO8W7GgdNlFsAYfJoeLlywowm8&#10;ZrSixyEwNwNxevaRW24fGJeYhkFvZEy8bcoAoNKE5RnbgS5G7/67p0D/ISNhU/c/8gdnzwCHMfeG&#10;RMaveW8dwUCDIiMRIyECEvtwBTPqGpjynj3e2QpMK6i21psttawT10lN0FnswHID7JmFH7L/1c23&#10;sh80ZETffoNGONyJURPMkAWk7IUrErSIqG20IzBHa6stlgQNmFfXN4KgAFTtLKCokrC/Mkbzjwau&#10;huaOovIyxiDy/8tf191x9/273P22O3u4ePljvhUcGZOStT8jJwd3cNiWs5yaV8rNXemsTm2r17kO&#10;sJ9E1AU7UK8+gw2UzELNLACKSnMGHlMXmyz1HaFbPs7bteSTif/Pe44p6EVT2BvDeTJjy/tRK36S&#10;9Lpp8zM/WDd7zL7IrUZ5R1uUL9bZKdEf+U0xRc/49aLf/XfF3nXR68bUJS+vip17aves4vQPmmsP&#10;kDN0k9erPQZtGr/JqaKMBhuwAJ26FxgAQ9J3sqe0Nodv1JqpT01Z5smMzUWJr1vTX7bsmdWQNKc1&#10;Y25L5jxr+vya1EVVqa9Wpr/dXBplWHNEw8XnI9YmgYfbQQLKU736QHyv7oCK2yihThyfSbySZnYe&#10;wfi5vsQFXudD05xoXZqZX+DT3/rtNm20mhzYCGRUoevlzFpek7PrVPz8ssQZFgLQRM8vzfrEaMmj&#10;zYtxucijgF74TP+32FjqVWMRGWuHEZuStTsuLSIxKyEtx8s/HJfmRKsUyTLNtJ551qXZenHUpaFj&#10;91yY6RF+tanNfugIvQqDTyb8F+50ORKsEn5MYbTGo3OW2b3AZx1TfpyKy9aB3qSwtCy/qLzQXDfh&#10;gYcpP9LRIfbD4L5YrcBPGLDOgjQ2blNltD3i0j7BxTrBp83Ouf1h36Y7XY173XAc1UDzPsPDZQJF&#10;rm2DR4xFDHXzbYPYs7yChVEatrm5uWmfabqY8LEewZv+tXf/nVEAI/DE9P397Bz4XgRSH2h/x9oP&#10;P8s8mNug1m7TQthQ+9CKNIw5V8H0MK1BhQB3BTAsiNy7gAoR7jjGeTh74LcGTgCg2/sOtBsynFhF&#10;WH1zrAdWepwE6xMkIBnJwKyDxXTJUXkRIEUAlEABbmxnSQVdRJR9HUZkTMKNv+77+TZnR8I048bK&#10;28/VL9AjMMQrJGSXuw/BAYPCY/akZGTlHDt+urSsup4oqJRZC5TYYxgp6kDaqLIc6xzfGeJthmRq&#10;hiXvVfHruZeN9swTQigYO0EQqtTiC7UklieVbrs2MSzYKMn5fOJ/7Zhs2jTt+qSVPzeMvI2vfz98&#10;gSnx9TtTA/9OFU5mxodsGDf3qZuM+oM16VHz777FbZ7JZdXt4c4vnfCf27b/5cKIOYVxf+moSGLQ&#10;BKxSSMQUIqvrGnUhC+uLhc5dCTFdcUVV3qnCQ7kn9h8+ln3o6MnSUgwm6/CBAc7relByYDCWAMQC&#10;XJWcq6DyiOfB3e9URk5vSF7QkrmyMvHlY+FLjkatKT+Au6QYUWLxD1ssFWqHhqKsoeAxlOpMvpxS&#10;ImVf1NmCugNXYT6Ktkr3R4GAfSwZFZkWVP064On+7FnHPMXjUiC98TMgXL7LV7az2N1XfrvMJ9LM&#10;Osuv6EdNSGZwFJbk+fGlGcvNSS+YIxY0pq05uWdKc3E89nWQXXqXAClRSF49bg7PR2v5ah3GydMl&#10;8cl7sw+fCIpOTMg4FJuYuScla5jDWGlhMkZfSo18L4463/f4Rr9pBs53HDpkOHv045orXBYQxUtl&#10;8txm3PTL39CbGpi/02O6pJo91k9PSzHWbWlC4CsjFx3NNzR6wxdb4HgkFpLTPW1g5izGorkTDx6p&#10;rXvY3XjApf4Bn1Z7F+N+75Y7XIx7XZpZHkKpNE1kz5CiEB4jMhEKgFh5J4vsho0yV9dxG+7U9OIp&#10;7gOzkTl726u52LtdLgr06T90m5Pnuk83o9f79e2D0YUFhsWmZh1K2LuXUbiswqwLplGK6gM9l9Qm&#10;O+JnBj7bTXoUYA+mYs+gr1fCMnZzigcYfcAxC3NG3nHnMHsHc0X14EFD75vw4M9+euOZfsfYiOFO&#10;1zo+jnV8YQyuGJ912+O95MNCHk8vv99QLxdvr+AwfDLgpB0c5ezj7xEU5Owd5OIT7EpgQZXc/EI9&#10;A8O9gyMTUtOyDx0uJOIM0IL+3oVApJTd27ntWJfbdqoOUO9BIp7QcG6ovQMXOBW6tZVXClWat749&#10;+XD0l67LhxIXZvvMn0d8viIv8yiG2TV1tfmBHyav7Bs71ZQ2++e+c024Hyo74Bs4+/rgv/WpTo3y&#10;/XCCJePpmpS55clvthWGK0yKC3eWwdPBZZAlQQkm6fTNmsaWEyXlmcfyfEIjIALuKZx9AkhQA4cV&#10;nkG7t7i6s+TEOyQsOTO7qNSMJFDwKk/yHxwFju20ZkI2aDGaCqwnvcpzdp7Yu7Ug26O6MMloLpYh&#10;G/cKGGexiE2F6QP4drYQoQb/v7bJxU48quAbn1HwE1OwHoisKA8fk0zVse0efaXHve2esw4Aumex&#10;uK8V7gq5IGGUBQoqnMDKS1g9NYXWHU1FhZnr8EfRnjHLGrfCnPTW6X0rjaYqvgJgQul3lYWWsqS6&#10;QirzjYtRz9ouaSzGgIFD+tvZDxo2iiAF/e3vGDDYwd5h9G39BtfUWqW3i3CjSU30vvGrzjzYi6PO&#10;0OISHSGJ4htVmmvGj5vwm1/fOnCAncOIO4YPG4krm8uTBgwfThzWMffU1cqCGnpWnYphd67qar2e&#10;mtcIQwOFgW2Ilx0bnwywYeEDY5aOT2RTXNqyAufYjsOOl9znavzWxfKQb9twd2OCR+top7YHd1XT&#10;hGXjTtXapUGrhJ6oorqeoEhzFy7DGpB34XKB6a2+vftoq6/07i8vBX7T1+6tdz/42S9vQTDFt7ul&#10;35BRY+9DnDhg2DBLI8OqGLap6byMWiz+PF9pMWJB1aXECFoIAIxnSDBXV6qRsKOypoqDBgltT25G&#10;VY14ebL5j0KQJElUxZ2tSW7qMIis3b/fIHv7UTU1DQ4OY8AlHOgpu2AUdbdYqiu/UhrdTJo2fegd&#10;4zbvdAcw4N4KeRRRb4h340Q8Qd8QnXR4ZfZEcCbm8i4Pb52cvXw9A4LD4xIyDh7GtwN9RDdgykbm&#10;NtTH6ygeYiw6migW+UEVW8NFlhBSthtu+B+AAqt9KaaI4CwnDuWf3uUd9OHC++M3zT4dtc5xxk/8&#10;Z5l2TL5u/fQfffGSCf8G26aZNswyLX30B2sn9nefZdr0yg3m+PCwd+zT143NT55iSV1UELesLs/J&#10;aC8HNeHEBD0/0KfNsMCvKA+vwzV9Tl5+REKye3Coo4+fR0ike3CEa2CYLWCio3cgySkw2DWIsIlB&#10;gEwP3wBWlBeXVPA43oektIpd1DV0oKeTryAQhJFcJwZrwI1YTYssiiQIjg7OdXypYwytPCfxYZSw&#10;jk+jxHSdDQdBH+I+ZEzqKf2s7GERgE8SdObURmcYly1BQ9vxuQ5s2ZIPn0XnJhfBa2oTsK3bjXJL&#10;e772fHl+ExxFW4K8LFeV7iCbtLbC4y4F6XNrE6cb6UtrkhYdi3u1pZRVBnInyB9zIU0qWUAEda72&#10;TfUmc0UltcINb421yWH0WJollSXGASYBHLC2Cd+20Ab13yWpbi+OuiRk/EomSqeglQuaQ9bjoKap&#10;TdS1lyOh1GPSpkeZTgQFFO8WzO4rhYflqQamLnbU1NSUVJjBUdhHAWx0Ys04gTb0UzbRkGY13bPa&#10;mJo/xtV4wNXyiG/bCHfjHrfmcS6tT7iW6vHr6/tb+w1+6NE//OFPE6stDQBOzdZgjzpPzcF4nV5O&#10;1f1FvceXhQIDho7KOHDMzDiM8dIt/eOSMzkgbhqhGIVrnSnTv9DrcSONx3a7/tCcatkUp9rdK6fK&#10;IaeMxLpt6IOikhJOGV51X6up7oxwzalWkMmw0mr0ubVf/wF2d4+bcMNPbxw5agyONYB2jMt4zrE1&#10;bDdvPyawf5764pcu3vhXx7GVW1CIT3jkLgIxS0jlTk/s4Bl9LM7YfUNsTkRxJYoTUVxgcUXi2nj7&#10;+QaFRsTGp2ZmHzl+sghnygBBJRyjSCSmCOJFQS3ukkIqyTHymfrGNoc7RPtA0yckjdFUG5KW6+Tv&#10;GxTsvMvN03vT+5sWj8sOXX/MY+3OmT/e/SdTzOPXhkwyRSz8H7fnfxzysilgsaki0zHwg2dT37a3&#10;pEzNj3+xJnWaOWpV5REno+EIdEWlJ2FaKYPRVodlU3M7ajvKCRrc6uK+w0siUIOUdhHchyA+xI8O&#10;CGHPMVd2+gS4huzmhu1ePkildnr64Kwe9EhNde2QvqNWRSTFME5dauvFRTb+dcGMCleBmiBBU3sj&#10;45fUTxCUOPBuFFylLuiPe9ZeYFI3XIRKEdOJKuzZq6oLy8z5hSVHT5wiOFH6vgNxSanUBe0r7vR9&#10;Q8JweYdHfSCui7cf3vU5pcA9Jv+QsNDImJiEZL6XUttWoNOkJXffbI2z+8Ur5rgTR0nL6Zx9QrOG&#10;1uL0IwmvVux9sSllqSV+SX7iS0fTPjDaqpFWSSPkv+45/AFHnemIV0y1LrQgNGw1N9FNCBLQ9bEN&#10;0Bf73t6POopST6GpS1XfXhx1oV/pX95vgyg2b37dZ1X/8vFLfgNz3s6Wg01nba1a/qb7zjlexQym&#10;tV05PZBONW3W7Ceefm7xK28SzoweirpNOzPUS851FoyD3TkMQx5EeDv82AgX0es94tUy3NUY59L4&#10;oEfzZN8SxQ7p54wQ4pJISRgkrPPDj/3RXGPFHzVv6dt/gPaWRv7I1dlDQz2w6jdeXpLqMvyH77HY&#10;xDJq7ISH0e6NHv8gaj7Shs2OhIyvxfuYco1cXVmpP/R5GDQKO1AQDcA2dAKQSMLilA2zPrDt+YlH&#10;uJmnSPopLmpIr3sfXc/WQmwawC5NmWA8u6H2MFjg+l3jHrytr/0u14Bb+g4dfuf4vkNHOHoG+IXH&#10;4WUdZ1afbncERCF78QmXuIHa6Tp+1zkGKbEnEYUZKY0OyuzkF0IiOjNpu5uno4c3Ei2COLsHBHsF&#10;7yasM8GdE1L3MuKXVtaAqRimdUIsQHmwTarDZ1u7cfNv+mscRdDkuKScyNjwz318PvUKiYsOD3R3&#10;93D3/uS9pe4L+tREbA7aOGnjazd4zjGtf9jksuKnaY5r93m9krXh3hMBUw+lTW3dt7xjzysFoe+W&#10;Hn7dqD9BZ0Lko+xhIG5jibk8+/hpKgVoJFEXHd8QKMjxl+6eWz28wEvIpnaCJP0CdNrs4uHo7e8W&#10;tNsd1WdACI97hoT7R8bucPWLSdx7usSMJZvtU+oD6Snqa7ZbrW1W1C706FZW2aulJhpf8XPnPbjf&#10;JLH6DPTFvqquvqCk9OiJ/KS92VimRe5JDomM8wuJwFbNycN3h4snFAbOIRyDzraEFBEM7BoI/Avo&#10;Hh2bU4WKAcZnJzLRHwtNrjaK8wuLDI6OKygosJkWSCGv3E20nLQiWpSyfOOwvq0qryb7PTx01SYs&#10;b0xbXpjwYn7m25ayBMAsDUxtqqOBYfkr05mzkOOVW9tzlQy81Cnppf4NjTCWZcuX0w71Nn78+Hrc&#10;6ajWyAjUK4/qIswV+FecWMIUkA13rYxTXqQEOFyOhDEJK6cUiNKsqgnTBBGn97xhNSvNDHORSjN7&#10;3DjDuGC/CNPEmKGlo6CwiGaphy2Nbc7CUYxlWIYvCz423M2436X+Yc/m4S7GeOeGR32a5wSXKuYJ&#10;pxUZNA4A2UuHb2iob2o/frIwMCScHu3t68crMGU/fvx4QECAwn6dUgve2B2z9VyH3qvfPgU273Cd&#10;Mms+fg8ef+q5rbs87nnwsSefnfLBJxtfmDkTXiwDqFKC0ORoT8x9z1Wi7ggK/g8ikmfVY7RDPQtA&#10;Q9bZLEWKIgn5Bnu98I09x7pts7fU4eQQ5ZFgdbWEQURYpMrqam4jgDh7AW/glg5j7qJXhjlMuG3g&#10;HXff9/jmXV5FNfVpB3Nj07LBBn4RMQhnGI4dvX13eHlhJcXwKgO0P+FsMBnyZ9gluQWFuwTs1tiJ&#10;vQ1KuYfsJiHYQXoDDrGhEQQjOuYgUhHvoNDI+KTsI7mnSisqaqrpCFaMttoNh1Hj+g+yv7nPrbGJ&#10;CR4eIZs9g9Z7uLlFRWxyCXJ1j/D1D+Ol20MS3/3bAv+P5+X6fpzstT7Wc1eGn+s+r3fzQ985GDm/&#10;JP6vlVlzjvq9VHd0Su7uFUZjHqSkvvi1xpmD0VFXeCI7cHfoDt+Ynf5BSJl2ePmBjoBP4CJMoZy8&#10;QY8BOjn7+5Nsp9wAhgRxcb886Buw1ct3k5uni2/kLq9gL7/gPQkJhafz8WYBk0FFJl9GKK72DN8I&#10;rNCn0O0phkoIRujyTR3t5Q01J6pO5xw/nrZ/f0R8vG9oqEdAgLu/P8nNz889MBxFKpJAgC4JqSDC&#10;QK5oCjv5B0Jn9prUAvnQPKq0k4v/h8SzLoHBbsGh7Mlkh7cve/L08PBIT0+HoSmYIVyIhm2Tw0vt&#10;rpRNBRGga4gkUFq30VJaciTanP5sXczq6pC3a9IW5qdPLTu+lX6Dmp0PQjugPnwFvhKMWPH98+rf&#10;r5Sanq8cWu4E34CP0O7o+HrapZcMWGqIOCb1Bk2JVv18OV3Ab73yqAsg1n/MrRirUFc9hGkDXRQQ&#10;rBkXQ18lNJa4GGK/hFtOaYpKOEzjlFaJSDU96+DQkWOfCzw2dkf7eCfjd94WEJT9p8aTO1v/mXyM&#10;/kvSYjF5UYeRmJJx55gJWfuPIY+66777MFipbmmsbm5ev2X7CBahe3raxmWxolTjMhqS/5ivcbkr&#10;yldVuJo1UzKIYJ5UVc/Y99ATv9+ya9dDTzwx/re/feXNNUfyC0aMHvfSopfH3PNbMUcRfQGbrAvg&#10;ESyFLnc1en4/YiukDWw2+RWlJcF+Ca5XbjbnHj++NzMzPjHR1X83ijxG8O3ufuy1fRQXbZINZB1I&#10;rkha6OEVGgHkIFAgoi0kPIJPFALZ6uoTEBW3yckNqMadQDXP0DAywdSKnBMycxKzDgEzDp4oGnP/&#10;727uP9Q9IHKbq59nUNQWV2/QzkZXd8/wyG0+3tsi9pRWi9/K3AQn97WT4je+aZQkncz4ODduUVHM&#10;sqbElW2pC8qTp+dnrKkszsB5JvMg4Aryrn0HjyLPwXQcG3LEUGghtS4S4RIiJteQsF0Bwdu8/TyD&#10;IwEqOzz8SVRWV5/j7QBIpe9DzadrB+jClqxToentv8Pde7ubl3fg7tSsgwWllShOSQipkLZ1dxlB&#10;I0EDWFhevTfnaHBsAlI+arfd01fTUO+dQUf+qBcDFEl90a46+fmRukO7TuyHPbwSElIdrVfd7umP&#10;qPAsaSG2XlSK6pBAYuw5pWokCIIhPd9IhHJevIVPGQLI9AgJ3+bp7RsRhfk9jAjeBW5XAp/OFgVT&#10;0tNJzmk2Pbez7+IqQRKbiLGIc0BZctlqMYp8i5MWlca9WrNnfmPSzNKEhcezNtfXF9A18S/Vu11C&#10;CvTiqEtIzH+TrPC/q3CUNqbCRU8jxl3itlC0b8CmQYPt6YklpWY14sjAKkmtnmGcZZl5WuYBFnD9&#10;7uPwMZ6GnYcxenPpPTvqHXyMB5ybt6Xkjxk3vri8QtGKDt+OOZbF2uLk4nPX3b9NSs2es2gpXfzT&#10;rVsHDB855cWFe3NOcIqcX4/LGkfV1mN/exn51b/Jd/4/VkN8X3YSW/wz861BRg3WDoAsn6aspi4q&#10;IRlBBwMiCqON25xxhiBDpAJOrInTOIqnrrTNJl5AQ81mO2Uo7GzSumGrwRHxF4tJzZZGfIDsO5Qb&#10;m5TuHxrp7Om3dZcbVtkM+gAh9Eck28FmZ3cd5gaE4I7VeoBYUgE8kOGQtqE39PBhvEYAssnFTcQp&#10;yo59s5OnBmmhcSkgrlsGDf/lrYOH33X/Fzvcg2OSBIwpnBYcF4+0G9lDFfNr5hbyKY7VHPy0IvmN&#10;8sSV1n2vlO2Znhc0yZz+XltJnNEm4Vb4KAePHPcKCHV09QL5gDpIlGqLqyeYwTM0AiModHZf7HSh&#10;kB7BYaIy8/AFDoVG7YlL3gsoyjhwBIcPhO8BfWlwiAkZmJCbOdWKTjIEH+rVjjiOAFMFRUQjc8MH&#10;1/6jeQdzT2QdOpqcmR2bnBa0O8o3OBz1nIi/fAOpGrpCQAs00Ql5lxZ5aUstSERC0KQlTsiL0DmS&#10;OvGbykSDKPYCrgJ22xLwySYn1HTuvkeoRaIKIChK4hoYSjEoDGDyMydXXQbIvjsuIa+QQNACpUSh&#10;jMVWp8RVmrZ0jW6nl6G1S2QfllhbVSS/ZqMyszxjbVnarHJcx6ctMce+WJzyl+b/Ze+84+O6rjv/&#10;2f1nP/l89o/s2pZkib2ggyhsEimqS7GK7bU2Lokd2yvLkbyWI9mSHWv9UWK5rO3NJ5FixzEtsRe0&#10;GcwMMOi9EY0AWEAQJNhAEIXovZEAZr/nnsHjiAQZWwJIAJ7Hy4c7b957c/v93XN+95yecsMsM5Ka&#10;O5DERfuTfhy1aKv2I2RsdFiM1oju2HB0sXwIcIKXK/MLthCDw0FWRAw7RQzvsGXGLOe98ywj9oqA&#10;8Mde/e1m++jyOM/nkj3b9oysTPA87Rr/2e/sWx56mIHITFsyPff29LFMPlxd94tf/VtBUVV778im&#10;Bx9t6Rn4xre/99bP/vmLX//flj0iFn0mYd59Wx8hf/5H/5gSQPZ/dVKc1k1ehV8nbWDSc/TIqcz8&#10;EijUJZWwVo6UV5/cG+P82D0r10Vv+9tXXu8dlP16RvchVdzd28fH+XZYsx5N0bRGSSAXgUwEJV/5&#10;YipZ4uscit5kcmp4/Ark1a6+/vJjJwoqqtw5+ZCglGBDxJaSjkJQKTpIVABXSFT4iOgJ0KLQBbSA&#10;+IWPO+LsYBg0Vgkp2YikiKDDUiq7aLISU5cFRq4O3xCflIFpUEdyOlxougxd6OpUC7YFUKCN93ec&#10;OvLOyZKXLhd/d6Ts9Za8L7cd/tu++neGz5eIjUvPVO2l46l5RUiNsIsFCgL/8Is74xP5aXReCk5I&#10;JMpKyNhYH3WlZtQcrz3beBHro1bGvdmf9MDrzisuRUEJBwzoiPIL5RoZITuAQ4AHcQIR8ijc9XjR&#10;imqxYIxLFaMgtDiHG6xl7HQlAWBARIAZW3ouWwVv3CdIgmcMu22JKF4VwWo5g3mEGWUIbII8TQBZ&#10;ga/4CbXhAHjTwEcCwJKq4UHeA0ITkAYqRtOXmm5EZGmStjhbRn5RS0enQimaCi3cajlGKCWI9k4d&#10;aPWA/AZRD0z11LdX77qQ80p36Vf7y7/ZX/5KW8mPBs4mi5ED7mAnkQHfdyqpi+93/Thq8dXpR8wR&#10;2895gyAWs6MBvIQhDtWewy0BQW3ctEUt8DDLoF8DR9E30dMZUzxi2AfDD5i2/ljQ49FvpT4c2/Pl&#10;lNEn93eFb2//1D8Vbd78+E9/8Us6PBIA4zFN9lYwKQSFRIdHbLn7k2uCw+/H2dnv98QHht//3h7b&#10;l1/8u7zSUhIE7Xyak4C4QMJHzKb/8T+0BGTK1nvlDxLJlpbODesfjNr08N1L1gaGbVyyMiRi/UPb&#10;Hn3u2c985a5PBmbmlwKkZceMcMUFQPFf/syzw5oBfdPle5GJUidHIlxH3OALqzRTArcMIwVGdO/Q&#10;MFakTpxuwKJUZl6+zuZM6EQAUTJB2xFAOeyZ2chVErNywB7AGMBMauEhJFSolhBAoU1DHkUEBMW2&#10;Qc474wEnrjXrNn7ivlVOd0bDuSYRe0CRNd5UPJ7LnrFTx93/0F7z963V3z5f+Epf8f/qgglT/lbv&#10;hSymy8E+T3p+6R5n7L/vPYiwyJmdj7wFeAPOQeqCGAq0IKIelzC+gE/FpZXnL1yig2t+yTJSaKEv&#10;jowoJ80Ye5P1FFR5RJGgCyxKgcSQuYHQ0IUpgkKYg34wPiM7IT2TnEIPg7VOAKKAu5DCKXoBwIBn&#10;0DCiU1OoA2lf9XGqkoNyhjQJWHWdhg5ZExdNSKWQCYpXwVQKq3bHxO+Nsx0wOwrZpmcFm8tNsCel&#10;aMB0Q7wjic2VgD1qh8oSRpzDBc1+jzMpIRMxnTDwRcCFqMrlTs8rPNXYCAdeGwCFQ7CaDU3Ftznd&#10;1jgUCUPLxeBY6+GYc+lvDRx6Y7D4xf7Kr7eWvDbYEOcZu0yzmd7KJytl/zFbJeDHUbNVkovmPcrH&#10;44yRDWYOqFChWCEQfq+ZSiY9WJCWj+wrF+mE2MZh7DAMAbGTQJxpFONCoRseujvo6Wfe2L3lHxO+&#10;uL920zff/7NPbP7Lzz7HChdpFjhKpmempyu6QS+craih4fcvX73u7nuDvvbN7927IjRq82MHHRkw&#10;cLBwqMOTpMr4+ICXtWgKfL5nxOAo9m8id6TWqAjmirVrwpeuCg2JuD9k3QP3LMFd0JblqyKjNjwW&#10;FrEN94gqj5J8TbFDS5bAWn3zPae3TB/EddHlTHtb1o8ii52WU10XwTFfa3dfbcO5oooqJl9XehZy&#10;HqQ9+xyOnfHxTPrAj4zisl1xzn/bdRAxFJomxFDo9SBK2dNykUdxhsADxELH5M4rCgyPDo+8H5+D&#10;+G0eGZzowe4PFgwuHr9Q+GPPubfbM16YqP5uZ8kXmw79TVP5TybaDg92tSM/eT8uQXCIE2NQmaAm&#10;QA7SMMCbaK9SM0VEY3SRSVm5h4/XdfYM0K8FNotxIbqYfrh2lot8hWcNY9cUDNk1OFJSfZSXwIlC&#10;soTwB70evwWzCCaVRabi5wiKssgRQE61b8AnAoIyFRMRAU+CHq/TuwmFia+mgzC7pkNmQTFwruRw&#10;DelHdXi68VJjW0dzZ09nXz97/TBlBsSFek1SNSBLZIAiUF+c+Qh3i9DRP3Spo/vkhabK2pOZRYcA&#10;Zhh22Blv46epC5KEEA8otSs2AdnjiXONQ1fGeSEvUQGmth1lRNyyHc3Zl9L+2ALaganVC/lv4Ql6&#10;4tgbA4debCn+Vm/dbzzDp6lMWo7xt0eFLng++ZyV44d5sR9HfZhSW9TPqDxKJksA0gQ7Dacefewp&#10;WFK4mpUJccqD+R0RT7HlAUOLAq6MmUHDAKdguIedd/hZq284/9LnX1i9IvLPIh79z+ue+sR99//k&#10;9bfHBjoZsujxHBgiFA9HDGhGHsW+98joB5FHrQnc2D3owa3kb97b/+znv8LmHVZ/avnTPOfX65li&#10;uF0nKlimU6l6hBNmGT7pCQ6KKiw9giQqp7By3foHv/eDt4PCNi9ZHv7yt9/c+uinmJ5oBpC3zUQs&#10;silYc7crvX/c75Aj69AnmQrVIqjpAgL1veEmL4Z1zEzqK6riCjsyZFrzCegB27t7zjddqj1/1paa&#10;mlNauuNgHDbDMZNuS85Ozix6/6DdkZHPfP3ue3uRR4GpAFdo+hzZub8/GAt1h0nclZb73z+xNDR8&#10;MxNmVMgn169Y/T82B9bm//BS6bfb0l7xVLwxUfn86aqftJ52w4yPt6XtS07ak2yDppVgL0EphooK&#10;AAN8QnaEgm/HQTRuifhDPF5/CtfSpJZao4KtHbuqukIO/AExC40BKIUkzpCteQpTTl39A/jgcKfn&#10;7ItL5LWo55TUhEgKzMbv8hEQBZQiGYqjYGEBpUT7BpYjDlXM4Ya+pXEyC76CZ+XMyEnKynPnFNTU&#10;nsQxDXaimto6uvqHhq/IjkuC4iLfotY4YiLqRUlLMnDdMlB9jEus73hWX9vW21tYUbEvIYFNiEgI&#10;gVJAO1U+goET0jKOnqrvHoY0J7XM49o6DIHzJg1lji+DqeFi9FzIqM/7YXP5N/qOfu1y2V+3lbzQ&#10;WPYrz0A15SSDNoF16xhuv0i1/5i1EvDjqFkrykX0Ip1H1LA5eAkbhozb4idmXDjn2DMEXHGdoal3&#10;QARQ6PJM7qfYHczHnoHRyE3b2NKFto+dITiUceeWdXaNbIiIYpyWkUpHHZmTZVcg7mgDg6NAX6vW&#10;hi9ZERoctmVkwrNsTcTn/urr0BIO2O0MVtwqwhCxxsdjsnlwEZX3vM7K6NCIQCmqwMgAB4aGBwbG&#10;QkPWsw3vM3/55dKq2o1bH3v9h29HbNj2sbtXPf3pL9WfaxbCq0zLnrGRYa8Ia15n8T9KHLMkvCmc&#10;SGBPF0T4QZe++jDyWPCGkcpOv41GPlPQadqISq40NrdHRKPOxjpgBF7AfrPzgDOzAD45MhCEUeAo&#10;9schEoHKvv1AjDDVAV0puWEbH/r40oDHN99X6v6X5op3K2xfGj75o+bi10/n/H1j+f/Nz3emZzgd&#10;aZhrSNoem4AGDX89+w8ID1xFQEhyIJBDks8tLD2NlnAaYICLNIN0SemaNySeVRU33HidK9zPwquz&#10;s7/qyAlsjwr3yWxOFDRldsYp3YszH8kdMjeEY2KBCliF5VK7KzYx2ZaU5krJLK+uqT5eW9dwprGl&#10;FZkSAE9LzEqnFQG9CIDxSackw/gylvTfcFiA+bqI90aTZQqB7BOF83nhUnNxWXmMk618Ym9B9i2i&#10;gkzJQKaH1i8pJ6vi2NHWHuHwy6OKt2/40dt2oX+MfQdDvWfTG3K+j9XN9sNfacj5m87DPx5qLpOd&#10;OrKWMXXKxs2xQdLsP2axBPw4ahYLc3G8Sl0OycLKDFCMKQKZpjw1x44wahF55tnPchbtnEgnvHo9&#10;8q78KMYf+mxjazcW00FRdGFZBY1M0MnvDg7ChI0u+rh/eFBs8qteD34U9gmDw6PRFt23PAQcde/K&#10;kLT84ua+gZXBwVCcrXFxeARva/K7i6O0F0AumKnAUZOTYnSG+oIZMun52ldfeuSpZ+9bGRAWvXlV&#10;UAS+ESFKrQ6KQu3HEp0GoPwo5iQeQZZoVd/8ya9Opr7p8V4he1aYljNwG1m4MUybd/B9jZlT6T7s&#10;c5RSMJMXTxInTIptHyUa9fYNRUVtXrokgBVHwJrIjy1dA4gCKf37nljEUNv3xetHY7tJSDtM35CC&#10;dsQn7bKhHMwoLEjLcb/WUfk1T93LAwVfOFX0giv9Z9sTkvYdKN5rT9mZErMvwx7jzt4bm3Ug1ulK&#10;tYMBElCuwQCHEpSWfezE6Z7+EYTAUrkmYZrU6/LIN+RRZc76lTdHVr64auJiKcqUHFbmWjt6K4/W&#10;IUQC+6lTQtwREnBNyEdEcAfsboRUBHhH2PAsPVKL32fWX1hCmFGCJKIviokgXX/6J/WHP5j+a8m7&#10;FhMcrMGbVr7S9/i+avqtSGwI+jSGy5wZhWjyBE1hu94pwjQqQgRrLkdssqugvKy9t0ceZTCUVd4d&#10;O7BrIUKm/ibP2ZjBmjebC1+6fOinkw1OICEKgKEJsZYG71WcHnpk86n/mMUS8OOoWSzMRfOqaWKt&#10;jDK4jbjQ1DowPB4QHMX8SP/DV4UxFugdfQFCjDmGGYX2bUR6sxgkDzc7+JiRJtkCz3u4uHxVAGc9&#10;oM0QwdKmfsTM7JrwzatCN3IOitraM+oJjn7wE8uC+Pjiiy8qw5wd9NxMXJZ+/uP2loBX2yte7cTp&#10;2+69e5nrsW6Eyco/v3flycY2YMDK0Oi88iOHyquYtGgSo+rGkTYjXDj/cUMJGIBKWdGnauoblq2O&#10;XhvywP74tJ0HEkFQO+Ps7CDbZbchVkKOhDUqsaJgtHspuYVEbI603KxdVXk/rUh7M8f+S3v83v0O&#10;+y63mE2Ac8WZuR4mOe7w2Hq2C/a1M3Gfy5GYlYEU5XJPN/2UerwNByQxvA0erW+oqTt17ORpAuq5&#10;k6fPnWw4g/0Tkf2Y1iKjCRGDkkTxTzDXRTWHYFOk23fm6BgaKqmpwcEiRHTsr0KMJ4BIQYBydiRj&#10;uqH62EkQKYMbZlS92bEyReo1ToQ8+kBWvW5Wo1IXVoQ4YcZD0Jr51vesWBfbqnjfMU8OtTell+f+&#10;6kyVzTPW7Xunb1yTZcqbd4KCWe6iLCCtC/uQfYuG/AYbBHkm+ytRqZNx6/CdPnzj1g0fIuLHUR+i&#10;0Bb3I4pwyCNtr59dz1OeiOhNnMMiNvcPX8GUU3F5GXZl0PFxg9CWmDFHxgydWPo449/SFWuxq8kb&#10;AFf6HkbLvsHRnv5h3qN7oLhuteGuri5GS5axoDVucCSlEjlRf6ai6uixE6fkq3GE+94VlFI1PkDY&#10;4F3+Y05LwJgUoxaoO6qY8L033lj/wFNB67aGRT9815JgApGQyG1LVkU88uSncB5Eq5BRHS2J+HIT&#10;6zpzmsCF93JRA8lUBo7qHhjOLa2wJ+ffsyw4NOrBtWEbUfCh7WKmtmdkAaIcmbnvxyQgUMooPPTe&#10;/lhITUzl+2KKHM7E7NTtee7fZSQnJiUVxriKdjrS7Rl5iK3gQSHtMVaq7JDAYU3bM9NLjlS3dHfR&#10;kagMKpE+pZ4O5rT0+DmCMr3p3YhN8InAWRsSalKCDBymNJgEFYR7cZQIuBBF8YY7Nr+TeObi/LIy&#10;8dPnSEqERZ+SAQGMQAURh8cFsys1uwAlKWMiikXNC2fyhaIQ+aNyJHyvq/5Rbp7pINNoBDR4paPW&#10;4tEUlPWqaxGsx2MZXvoZmLP5ynCNZ6TJUPu8ZXvtTvMGfkAYj1IPgqMIbN4xhtBnStACumZ0JaWH&#10;a/AXgGMmdnaUVx9txpW2tKO5Ovw4aq5KdiG/lwHWorW0tncHBIeDgpYsD0Qedant8tZHHi46VAwX&#10;RMjD4CJGPtNC6YmXOzrox2ERG+DUqDMXWi+u1mTFNOVZtnIt0i0KRkdva27VO0eGUP1NDfYDvbwj&#10;xfjoyNAAPj68h97GB9I2fc3/93aXgHpXOd/Y+NaP37l3aVj54YbQdduKS+vu+mRQQPD9zI94d6Wu&#10;BwfEEyhhsF9qUPQy/mO6BGRIJ5jyoazqz1/EttK+hCTUXnvinKtCokKiH0D5lZRZ0Ds6VVhZozva&#10;YFyDoBCApBeUQMPeEXuI3ay2ZFu8CzlV1q6Eovfjc96Lce20iflK6Nzo1LDUhBNhd3Z2blFxZ38f&#10;W8wUQSmbS5JDGub4uE7MQjvQK0ODrJq8sJxUWYH1lEIpUa6ZVsP9fHunDk3twMjo0bqTmAVjEx/F&#10;C2ce6peICjGGkJwmJtDjE9k1UFx1lN0EbElmd6uVI42QlRmDrE3MoQtMVpccxCW/opA0TcWn+/At&#10;t+vNnPmoJXN17MrwqKdvyDNECXoYS+l3V2Ufz00OHWZhYbDn1FAfTXO8DQ1ijiuSDoXfbay/snzA&#10;mge2LEC/bJhFneEtVSnXWW73fhw1x7W6gF/f02c8kWFUc3UgjTMyeguCpqeeebasosJL857yDPSL&#10;5EE7X3tXBwMFg8bIuHAuaKsyX5jRA8TFG1atDeY8RN/mInybUfypC2DjI5iKWxFbcYa1rhHiPGih&#10;Ju7hWaQi+toFXLILKulIA4UsB59teJj6olLwlvLQI4/s2h3/wJYn7r1vbfi6+wODoh96+OlVqzHQ&#10;KsKHju5+oZmjsRod153gPOU/tAQoChnPZYqUImJlUVp9lNkZT7uQl1DYJWfn4/EZz0oXW3tRE0Fr&#10;6ewfKa+p3R/vQBgFmtoZk8BGNpzu7Xcnx6a7dic7f53g+tc4Ud7ZU224uoPDI6acnMmYRcrOL7h4&#10;qZmf0kAapPsQSMB0z53bqmGVNSkudJmvCUg8gEcCIo0sDsjEtN83PIaHwWMN58qO1ja3dyGwkrSp&#10;YId1k2l1c5vIm7+dHcv6JcTOo6dOYWAKkvlBMbKKvXRBUwS1KYHkcPv+WMyTOtMy8w6Vo8c8e6n1&#10;cu9A/9hVNjZT0eSUAZAuRByH7GSTuCW/ktWo1ojv2ao5jVwrNpFYWTIlynICnSIkKOP82gzDRl8g&#10;afd93bU4ffl6OIGZtOnM3rw85vs3SD4Lyw+LPbTkFKoJb4lYZ6UvsHgny5r66zP+kfPkx1EfuQgX&#10;2wuwWa2SIjouoiQ6ftSG+1G0BYeuHxqdmOYM0x89GJiij2r3p5UyNqLsY/5cExg2Zhqsyp101Xmp&#10;tQP9oIyQ5tCfUEzFedOmTatD1t+1NOCe5UGB6zYvXRO+bO06FBycn3zyyfb2dh7Sm4kwDfmhlBbj&#10;7ThPr920NnU4RyrFIlYX3f3DI5j1pt7f27Wb6gUWU/nMj94JQuDxBAzi25HUhfAbFCAFQkpFs8Pm&#10;1sGR9IJitR7pyMpB9LT7YEKcI3V1wLqQ8I0BgVFMj5RqU2tnQ2MLO9oAWkg/mK932dH02WNSXPtS&#10;3DswduROcWQm5eU6nVl56AQxc8SS/NxF2Y4nByIdjLQDSHwVrGzzN1pXvWXOztNjhJnQGSXgr8DG&#10;AVSAInqHRnEWk5JbgPQAewKYJ8UYFMYNvNo9M1qw4PLmYs6SeMsXwwcdxy4xaWCOPtvamlZUgj8a&#10;7Daw2RASGrRz5cyLbAqPObZE8gLcYpclDLfEzGx88yXl5h+qrK46duLkmfPnL7W2dHSjzB25Ktx8&#10;Oo4VqGiC9izZsGPWlfyub5iRhy/lg0VYg80lThlfGUVTAAjn/hmDvpN7GUsBubJWUpB1y7KY/19S&#10;gOhe0boecKe9n5B4MCVdrJklJvlx1Pyvu0WWQgYuRl06msqRvvzVFwpLyleuCJaFrBgzYE4E0cvS&#10;CIEDZ5kPpLPLX8aEwJAIedggH24jKtenuL6Osx6IlTTC2M5x8eLFzKKqkur6V3/4k1e+/49VdRfS&#10;CyqzS2oOnzhfX1/PSxR3gaCMVSJcvAnrxn/cnhLo6uiwuOKq18M+0shVkTkNjXv3CfUNIyscc6Wm&#10;PPv850+da6SiYc2xB4HK1VZxe5I6/3+FQlMcxTRHyXT0DjjSs5h2kWbg2w6zTuCozNyippYOWcJE&#10;bUYyRQQZLxNE/bkm7AmoB2RIzgn2tLiEVLR7+5Oz97jSYhKc9oMJ++LtBYfKMbKE/IT3c0hX9Ubl&#10;I/Om9G6fK3J1jg9+Tkx/I5hiVJmc6BsbxZRlYWU1mjJILEgM1CA5HoF3xAkChEsp07rJgHIM5jiB&#10;t3i9wAtgBumXuvN4Lra351dUCOKNs6POQ/SHak+tm0LsBw1Sm5wRiZAvAnFyt8/mwG0QFtEJiEcI&#10;Xv9BzuTElHR3Vi5GU3E7WHG0FheE0PJh49c1nGu40IQXnout7VRoY8tl4pe7ujt7+/BJBH1abV6x&#10;nCFOGsGnuCqGk0WCsclJNV+H00i/FWC66regNZqilLaGW5TEQvhqeHwq3im8NVdOAWZgpUYAunF2&#10;pgy/Xm8hVOCiSiNwhTGss7uHMfy+Zau+89obn/n0F1jLIqEin339vZwHjQM+ep+yJWWtyxDt8fy3&#10;j3+Sfqn6OBm0jRVNQFRYxHqZUw0SU1wkH8xBI2eawITU6FXPyrUheKXgI2axiShw4i6ZDlQnos/4&#10;z7elBFSpZ/3UsBEOUI3bHn1qbfC60IgNkRseCIvceNe9y6M3bX38L55DP4VdaOZBxmfaxsjYGMIo&#10;WoX/0BKgKNTuASa2iONdhSkVHURSVjG2lVJyihE6xdgcfEXHoZsEB4avWBEQvXELepr+0Qn4USAu&#10;Ju741OwER6bNlhlrS2O+2OlIinVlpbpLT9af6eoWjTyFz+OWWhxAa1UB3xLg1hCsi3MUGewdojMj&#10;X2IkQZ6DpXE8EmISHEGBxTISfhE2QrGEkODAdwyQo7WzhxTKXmCgi0/K5yiRt3gtNtAUYTD+0Jip&#10;FORF0KVq689m5RV7zV5l5jJxk/4dsTaqhoCoimrSHHEmg3qR62rIy8oyEEv9MCru0rO4tpnGXXgk&#10;tKdmEMCcxFHvYvsLZjvtBDtdBIyXEpJxlON07k60HXQ6nY70JEe6jabicuCTccaQU15+uK7ufGsr&#10;/oxobNpgIK3doigWxFcXL3XG28WwBsZsf7c/HkMiu2ISnak5c7pw8Ov1FkTbuJ2J1IFXxQh0riFE&#10;U4bFgWamra1bVi5yTAnvBXnUsEiPDX0VKf1V1eut37SVuxT8I7ziAULouuheUBFbg43FA15Bw+YA&#10;QZkXykk1Ry+//PKBAwcYtazlA8IrZgTFUdxmvcF60B+Z0xJAqMT7VYSILIXaZP5dvioKYnlQ6Jbg&#10;sK0PPPjs8bpmaOcIp178zmv7ExKpaG4bHpLaRwqBrYw5TeECejlzlvQZFfZ6PG09/aIJcibtiHFh&#10;OhvzSkyU2XlF3DAwCFWYjuYJC4kMDY1CJHXmYqsrM1c85bnTf2uP28+E6U5LcLt2u2MP5qWUnj7b&#10;DvcQ6MHDZnVDlyFKoG9SRHxUK99cEZwmiiqic3wAn65MXWxqLSqrxDMOpF9ENOR3u80B9tuLc2cu&#10;GlfCSHgQsmG/HRTR1tUryRaagKDBOU7irV8vNCRj6Vwwp4xCRm7DkrCzZ7Cy+nicPWnn/ji4baiT&#10;gEmKmgBLiEEIXBHQm5IBrEK7RCCi1/lKRCUO115XMgF3fgRxG52cwkdxemhcSKsXaVz+EfBOiMV7&#10;gvrNURunQAUxcxqfsdedtSs1fYczhbjdnofNqx0OcdE4YziQnLTXicNHe2JqauWRox09UuCStQV+&#10;lJUeSbCn2JMzgVIYs03OKtx90J5bXGlly5pHuOIbt274EBE/jvoQhba4H9GBFUij/BZR4ZuROSEp&#10;6yvfeAWFOyIjvUcMb7LQnOaTd/eKbXPA0vpNW5hGx8ZlHccCh6Xo2NgUrrt06L556U2gPOLm2pNn&#10;lqxYOwp4m0DyPAGus5hR4C4en63Gf/OU+L/5YAlQ7EZwAXeOCkDq+J1XX10TELU2MJrzusgtAUHR&#10;3b3j0Ru3LV8VsiIgvKNHXAhRTazlAcPEsSH2wTf+6X6iNJDpkX+ELXBgkEexqw4oBbtGN9lh0yCn&#10;4NCgOAr24BgcEBEUtA6ASr+DXs5EDBsHSc5OpwsvukysexISsAGOXlXLlG4LOBJ8ZKZ76yx7Zo1F&#10;TT3rjnfusm64PqKfb3wRr+Uxntcw/UNK5tE+zpiBHXLMBdSdO5eeW4I0AMYXEFGNcIIBsGduYQxy&#10;DcVor8tNwCvfr3e+n1d6qGtAGHcmeV7cMg9bDMlDcN7Y2lJUWZGQnro/yXnQLVhIg4WO4P/vsCWK&#10;i8DpoEBI8Y8CLbAWBeKLtahoZFYEhV76FR9BaH9UiHG5ZgzgPX5UzM4nIslMcaVlYzq1d1hIVrRM&#10;HWPZF6AAkmvzrfxNkqSJwyPTnQhUB+qS2MSUvThUSs3E6IfAzmTcMrprz5yZ0/T7cdScFu8CfXl3&#10;d7ek3IzD4+wAQe40Phmx6eHBcbYOjaFxo8UyP47K0M1NosIT0RKk2b5+yOTYNzB88omW1ma+Bxrx&#10;3ZrA0O7+gVvwjc1dsnSFgPrzX/4zRpfpuqOQJ82BfEy7Nr97p9enmqI/lTMeiskqnhC12BE5IpLq&#10;7MYaxmZ8E+NW7+P3rMYEPbQMbNHnl1SvDY3WFmKsh0nz6BsQWOU/tAQoCqSrxHE0QxzBCyIaOMls&#10;opdgd7Edj0kNk+Ai05uECji59aHHzza2oMFBqcccym3syGN2ZpqAxny8oQGGDK8Sma3FFjadV7uw&#10;dFeC7xXfuIWILGil3/KEWSLp4kUTL33Q91kTB2qRFxE1X5lEH3fi9Fm8BuM+GD2U2K5EwmZLJohJ&#10;c+ATVsETUwRCiIvkZPKCqSsCaIGsMbPnHippaLo4hnVwb3lNU3f047w5M+jpGoF0Mki19fZU1tWm&#10;FOajp2Pulv1iSTiRSVOqOTsI1EkfGUeIRCFYMiIsg2FzFVSjeEkLAfkVRaECK0t4ZX3kyo0BoDVj&#10;gPQ+Y+D9/Arv4RcxowExjy0MmKC/YPYm0F4AJ6awrfqeN0XvTciU8bAgQF8V5bB5Kw5Xxdjd2A8h&#10;X7JrVbqV05GaAaSf09T7cdScFu9CfLm1o6erp5chApegdKdf/Mu//r93f4cwiilSVTaq5bk6PoaM&#10;QrPJUEqT5lvv9t6rLLpl1MXHMdPByjVBvI1ws4OF0MAYa27zfqRexggtY6i+38JR+ruKqW72Kv/1&#10;2SwBAchMxOYskiUQk+dSS8s9S8Mwxfmf/svHH3ric+s2PNw1MLlkdVhtw6UvfOUbl7v6qT6ThilL&#10;QTybSVrI7/KWI5Ov2aOBzdKEpBTgELuK0NZBWgYsgaPqzzTCmB3FT8qUp6L6uM2ZkplfAsQCaKUW&#10;HsL5L65y8XSMYRz4LfpOUb8y6fkeAnu8AZSlB7P/H9J9uEnojibwfg1ykWlrUkjv2p1xUtx8ub3+&#10;zFn22ZEYsBMEObg9iiIAFSJrYv8gwgHAEnO9cVgsXurcqbDCUFoJydzlhmsNvTy7oBhb6wiiebn8&#10;Iq1OG951+fLN452KmyQxHGkLJ8Hw53uHh9r7BjF3AF08LbeAmj1odx6A6WRzIPlB7ANiIVDFVgBC&#10;awB0KTsdDEZQMAYE0r2cFhbSb288c/+M4UbEpVcUjWulIN5UWAsrOyMnt62zS2rZbDWiFhBJgejv&#10;VDHf/HdFEiVQ3zQVEow/xDh7Iuq8xNQciHZkCjO2u+NsbLuAkH/z98zCN34cNQuFuOhewYCMSIqW&#10;yVzYNz6RW3E4cP3GVQGhy1cHrQ4IWbl6DXInMm2oTd6ddHzE7hMr2rVBYVhHUXkUxp9kczegaHSS&#10;B80Lbzogvvv+77uGBLMhvlCLCn29/Tt27IiJiWHkt8qYUYu4krisi/7InJaAUs2Z1GgVjFqopV76&#10;1rcCQrfcsyw0MHwLNszvWxmGS0QsV2x59JnLPeIUFeURScKSqs4yGMaf0xQuoJdb4h0MJwJ7sCOU&#10;XXQIIMGMBkZCpICehUk2JSu/sKyqqPRwgsMNqZiAxAD6kBiGSkrdEWeHaxTvSKo8chxhFO8ZHx31&#10;CqMES/0HQQk/atBp5puNOIgOe2PoHhptbOvAOFJ+aQVQwZWeRUqwHc3uM2AAkz46SjELkOhEYrbT&#10;7rBl5calZ+3H0Oi09ElFT3zLbdwPdzqvuLS+4fzA4CithkLhR2X6VoakUSjPx/qljCE1GKvjCk2t&#10;Cd0qNGWkY5mzqbUNhzjVx+vKqo6Q2bTsPGdKus3lxsAXhiLBSMIZ84FMfAQnG6eK3k1/FnDiqxnD&#10;jCCKi0jAZg6OZFEpusUsAOc9WP9mI2FqBoCWOj117jzjLBlBKiVYxfgon1e1AIgiPSwN1BlZ98Ag&#10;BYv1cnCULTUHJ0rgKIGjia5zjWI/bU4PP46a0+JdiC9nQNZk04loqbVnLzz0zHNn2totqT8RJkfd&#10;RqeoRqcGpk6aK0o9Vi8Es2CVP5j3ZU0pPl9ET8dp5uOl119/9c03GXD4WmRiZgn0wovf3L59u2XJ&#10;nK8UQenvzvwi/9VZLwGkENN2KlQeRUWvCdl838p1YdHbVgdv+PO7V0AoXxEU8a3v/vBHb/8SQQrM&#10;H4Y4oxqC2yyCSv+hJSCyIIMNRNxjVhn1Zy9g7gkQpcodxAUqstiHY5dYG7AKAjPMKMAVN/AtaiCU&#10;MrF2J6696VaUrVW8VBNdw/cQ3RMmG6cZ5uhk+Vl9RM8CV6YX9b7X6fujEyKOxt7R0bpTsMTTc/Jd&#10;qRk66TND6dSvchLipE1xIPMXUzMzMjvy4JBDDRIVJLO/UXWBtXTjP29IKSjCsSBMeyTYgrsFmQh8&#10;0sMCnFJu8w9NTbBzmQT7HCRY0mwyQs1KQTNWar6EVjqhAXsU4Cv6hgYMdVICbGO80Np+6kJTbcM5&#10;jB5g+qC4shozCEj5gNk5xaUE4gRkXDMG3NbMGFQCduOZdkUDA7eLujApFRDFrs8dNgf47bd797sy&#10;c1q6u9lfqW3DJ5fzJaqbX0gNQw1kvMPH68h+YprQy+GhaU+hW2XlF4ks6oM1Net58OOoWS/SRfNC&#10;kQtdufrYXzzDGgpjBwxuZM2yQqDZVGaUyotQ5dCk10Vt7B8S650iD56aQLLECIk8CfI5Rk5uiqJQ&#10;II5d2fDgg4lOJxxZ4x1GxpnoBx6sq6tjdLJEUv7Nere5gSk/iurXnZVMtcrqDArZEBi8Pih0/co1&#10;YU9/+vmRK57A0MiXv/PaE898rq1TdhyouJLUQjIXGwj+wyoBnW0nRbVH78AkI95bVNDEpEbElpYF&#10;UZY43BVMbsI7f/f93VmHKpgd4LQgzyECqsGmkAoNBkdF2UrwOgqfnqOtyZqITt+WPs76iq0dg2Pj&#10;eHS92NpW13Dm8NFjxeUVecUlwDamWgJTMDopMVeF7CJZCD8ERCWCnYxACeUdekmQnlJ6OHt1eYku&#10;pmb0d9iUZusZiAsLD0kZ2TmFJahaekZGmP6YqUkJKWcNBr1ZZHQzHSoRnembO3xNhyYdGzUpDIng&#10;WAFUPgcftYJuPPsqSamd6yqIb6k4rTviBKvirovoszeeQWgzhiO1p7LzSzC1JCbL8BWYlAr6heeP&#10;YIrqo2YzCku6+mVz0Ady4pOpOx61XBJjawsxGphQRJ3w8SChmf2SyEhPn20UEGUMaMxdgv04au7K&#10;duG+GaW/sJJYS8ngNr2k8kwNDw6QKUUySBs6Ojr4qFCKCN1tYGgY+Twgiu1FrLpQHPASZop77lkm&#10;cip0f2NeYdeNhYPN4tSMnIaGBsZUAnIPfCuEbtqid+oSlbiur2983H9lrkqAop/Wq1LpOhHAnag5&#10;drKs8sjhmuOPPvEpahbI/Znn/yd63Oe/9LWS8mrV65mdCNIwWJf7j2slIA1cOgwu5OgdWAOpqj0J&#10;NFKAhEqCCDwiAjNaSkHJuzv2wIl6571dCrEQSbnzihBfIANkgQMaAQiBPzQMjE32jVztHhzr6Bu+&#10;3DPY1j2g4UTDheOnzlXXniqrPo5x7Yy84uSMXEdKpgWQwEjK4VEaD8qReHcWdGidmKBJ74pz7ohJ&#10;RBqG3AmMB6IjPSRGk21LyoBSjjQAz4Bsw9+TAMpiRk5DeQfQSsrKRaJSU3sSf51ganKtDYmz6e43&#10;nK8VFl/Nx9YDWhLAZLajamLpHZbkHNzkpU5NAyoGrusO7ufwzT7jLVKs6wRZvjcQ554Zw3W3WR+v&#10;g1vWR9I1ODjecK4pv7gcA1OgKbAHpKn37U5UsUR2xtsQ8iBDo474xXl3gDlZhkxMtVzuQhGpBlHh&#10;DcLhp/nRLGmclcdOCMOExM/xAOTHUfOuedzpBEmjM/Mm3dk72OkALaZsRC4F6UUHBFKKmxhNb09P&#10;Dw8SwiM3gKOMvU0Rp47J/q6pyMhNXOwZGKQX3+ygvRsBLD6e2CB2lecgZWVVVDGN6+KOsww75mAA&#10;u9l7/NdnvwQYc6eEMc6bqWKqRurabHwnoq6CkIRgpIjQNSBfI8zk5gnkDUZnNMfD2OzneG7fCC5A&#10;NEvZmWkRrRbkZNCIIhPZdWVAlOIopgYEBdg6AFMh6sHSIxgGMIMICz9uospxOpMyM21u9sRhOMdt&#10;c2fFs7+eLUsQY2zJCmwU28g6HeMD0waFmHEIexOZPREWpex3wgmH6pxOiEnO4GaxSmR38wiKEjAV&#10;gQ13FnYiwbrqZ84iwj6pAwmYfHSzL48E8GZ+CNPkpcePn2pqgvqI4IveS6bJtcidTPZ1umc2BHjT&#10;SPRbLwbgTnEid40bObeV8ke+/RogYbSaBBF704kiTHVh5MUK3GCwiALoD559ysGbcf1eH9ZCsZ64&#10;2c3cYP3YByNmISu49bqgckDSdbmzL6+oDAIe+Jmq3IUVDmOAAp+PMN8am1t4H/sx/8jimfvbTZl0&#10;d/XkF5XuiU1gGWI2L0iro+mSEYS6LVghgzqIMQfyMJeHH0fNZeku1HfjTIqk93T30q/xQxAQGBoY&#10;FBYQHI5BcuAQI57OktMO12Sxor10ZPRq9PrN8JCNp/YpJFfcD5O2ua2TiNlqR+uf+cBQFeQpOOr0&#10;2Nbuvjf/4e2/++73ea3/uLMlQOWqcMkQPhh3RfUQvn5LQNj6u5euCYvasjIg4r4VwdGbHl2xJmLZ&#10;qvAf/OAH2jAUd4Gj7mz6F8qvH66thTgESdts1hYDCAmAFjBMYops5U5MARp5BT7ONPCJ+ha58azs&#10;I2wp8BVxjFN5+UgOB3aEYpOSsHdNJC45Od4NkyQJnY7ymsBCBEFxxrqChaDUWAEfETHtjnehpCPo&#10;Vju1DIlRTeE+4eHF4YpPTU1Mc1fUVOHOCWyBjIwthzSaUWM+BesZgqLo4gKp/MedLIFpy6LSPfsG&#10;BkoqKvc5HHFpePUVO2bsCyCI+ji3CHOjc41DblkQQjXTJbzcBkxlgU+qJ8UudEpGLhxClOAERGoi&#10;WEt0pxeWo4y+2NbFVCJzkzxktCpephSbKPgG3Kvhlj/+h33px1F/WDn9yd0ly0DESuMyhWoACHV0&#10;9yNoQnmXlpGJbUwVW9GmhTAzhbOY4eCQdSGhEcKvNI2XG3iKR1asDiTCYbrDTQpTmrsQ1M9ebP7l&#10;O79+5rPPt3f13YpQdZPX+C/PbglQLYqjcP+DSJCP4KiQyM0FpdWlVbVvvPkTbEYdrTv/g//z8/d2&#10;xYdFbj1z5owmABzF8GXAs9nAPrvJWnRva2q7zPY3hAACVNiHzq69xJR4Z5rCJxAUASGPatlYcSvg&#10;ufHMgwSgkSUv8qIj4+gNdrfuC1N+ODQYZWQhZSIQZyHvDdO/hUaPwC8ilULZx0Zy8YhndwLVQGjs&#10;tsM/ILTkkiO1je1dzV1MXoAkWVshKxDQZILGkTpZjhoXXQUusAxRLQy4IgU0EmMsLGWVlOxIiEej&#10;B46CKCUkN7sLExxnLzRLt79DBzJtmRgkiKJEGpb51NHRV1JWBb+L5s1WUKF4OZId6dnYBoE/DycE&#10;qARY7x8UwbhMZ2y2MMZYhgbETQAvGxzoMVBqFjLmx1GzUIiL7BVGgKA75sRU4BT+KYQrDsKB9cT5&#10;ckfn2sAg1bUhcQJHdXR16WjJGS0eLR39DssGCgb1NI8gy+JsEY9nLLArOGGb8uw9EPfE08+9/Or3&#10;cATPz/lx1IxldTsvUpteHCX6VRlQUdsFhm/AmNi2x58Jibh/09Ynojc/8tBjny47fBKbnJo2iyii&#10;7HQ9385kL7jfAp1CH0KIBMIRDQVkFYQ/jlSxhzBtrFJUe1CS2F3FZGe0cjee0Wso3AJxEbn2EdWb&#10;8VECTLKwExEFVLqVXuNgLXbVMRlBMkfXA2mK1b1u7+JicnpWZl7hIRyi1DfgOReSPBx35iwr0I27&#10;+vGNORq5fjNepaz9v/194rJTyVEinvIfd7QEjEzH4CijkWSwbmhqiklOBjvRzFSzTCMEnJRWHjFO&#10;Ne9McqdxlIAoVZii6sSLTXEZJjdlwwWdZRc7GogYth5cKXdGJtmBnE978046TEr8M7QQs9HPK5Ka&#10;nBB3sR/98OOoj16Gi/INXpt+Zi0JmAEdMSSyybpvcPSLf/XXKWnp5NpMq5P9QzI8gqC4LTQsUgCV&#10;iFK1oXrwVwuCwqgUJBCj4pFlxczHpGdkePxbr7y2LzaBxg2O4kHe5j/ubAlQm14cJRUoJBaMpa4J&#10;icKyPabLV6xdFxi28e4la5/+9Jdqjp8LCNkIhw10fR2OMvjrzuZjvv865dzW0YMZcFR7TGQgHKRA&#10;wmtCMoB3WvQshjQFjoIlJWKom9gFQg2n2ElBlMa5GZWc8p14LRH9VuhS0/YbwU6KpsQ0Ac5zE13Y&#10;p8J/X2pWLtvrjpyov9Dchhcbdl+Kh2VDZ6IxKH+HxLMI4gtE0/ggGDOKk//6sbvQrcgXU+JGk3sQ&#10;TQ+OTqSk5//8n3493+tjsadPcZSpHa+xXHYr1Jw8CXCidVkWU1GWoTvr7ruD/otl2KH9QMsEHRFA&#10;72IqKjlNtmagg3an4aUxFq6gO/33B+LSsrPwmiENkj3gXTQ/cwh536j2jFCLS3093eRdN8J47/kI&#10;f/w46iMU3uJ8FBGoyt57e/oYAptb2iFHhYVHbdi8NSg0IjgsMtHp0lZq8aPgWA6PXMFueVT0JihS&#10;ZtUAABKdDliIoEal+AhH/aalNukZGhTsxPIWHMU5M6fAj6NuWly36wvq2hdHEcfEwergyIeffG75&#10;2jDIUVCkAkI34BomYv1DuIm5Ll2q17vuov/jDCVAT5nw4FQFZRlb9sSGAHvl7HidS1bfteK41li6&#10;5gaCuFmZKexLSEKQRYBkjjgLtSC3cbalZKgdKiYglTIJr5hpCFPbzmQo6xn5RYXlh9nidOLM+dON&#10;l/4/e+cdX1WV9vvP/eP+c+e9952Zdxylpfdz0gsJJKGDIKgoYht1Rgf1dRTH0bGMOuPo6DiW8bUi&#10;NZRAeq+EFAglhBZKQoAQQg0JKSc5JT3n3O9aKzlGQUQ8EDRnfzabfXb2XnvtVX/rKb+nua1d3yG8&#10;ndTkpY743QurJ8CT6N9yp32wc85Flj9trUzQTGSIp/xCIvxDI1HvMgfyR7p2m6mrqubkTWNcvli1&#10;/hIlYL90HUuAapLRq0WtQTsmTP3F6tWECycBYoQuGL4LSDag2kjLPtvQch2z9s1XgaOwFSF7nX39&#10;tWfPbyzdLjTLcMITFTotE6t4YZsnA0DnFJfqiEkpHWGUfSYtUxHe8nitDHnT2tamPllqTMTn//DN&#10;jqN+eBn+JFMQ0ni5wBTyJbkjUGJvaTMyakIVpVznOHb1Cu8tg3DHsYCjmAuU65bS6zF4Orp4jJ8Q&#10;zQmbFNJ+S4HBe5Cdz21Qyug6uln/zl9wnx1HfUthXb/LVK4VRyFWYkJEHgWO2r77ILMkFuaAKERS&#10;jz7+HLqacc5apO8qc1YERSNhJLx+Of6Rvgl8YrYQzhveHnAU2jeMyYVtUnom3ODYckOQSNQV+Jlj&#10;CVpH4JWk9EvuSRm57ATjw7IlZ9NmoskUbN7ODoVjafmenRUHoSI/XHsS2gS8mWCAhLCCpY+VocgK&#10;nKh3dtZEcFwwMbFzIvzOvs1WRlSx2Jmgid4L91xgSOStcxbAhoFQWmn9du07FBQetfiFV1AK27fh&#10;LQHUr509VDv4Qm5Sj8DvTVt2gJ1ofuAoQQkuVXvVtaeHK7dWTmYyWn3iFJZ4iKGUwJZMinhDaQJQ&#10;LVufkLWxWEVIh00EAmfmjgtNuslTZnR1mZcujaEFwm5HIrRqBbEkM55tGqIdRw1X87jB30sbQxLa&#10;2SHQEbImjsjkATnsxN2jKbKpiZLOKFqm1P25unlxJz8ZSxGZMu1yPxGKMVAXz0qC62/7cLxTAwNC&#10;4PCkwSOP+t3j/710xWqkW992v/369SkBanMAR0n7KHAUeAmNnr5LaPdcPAPGOvtgJeXtG/7+R8sC&#10;QiYhpWSYAk0NxVGy6q9Pfn+0bwFHIYnttcBojTAKMxU0dMJpTjJY5m3eeuJcg2CtHFzX0DEuuQOK&#10;FDT6Ns5G7MC7kSohjqCTYsQ4AH8UCMKZQPhDsVN9l9bGgqMUKuaoYJX8iaLPYIRfrq+jW6jwGAdc&#10;nH30erOzd8DdDz56/PR59gd+uyh62kyFqX609fQTybh0ozQLHDXYAES9my27KypjE9NogajM2IXR&#10;UWpmeUXlcH02uQKamzq7jtSezC7ajD05plCw5SNNZVcqSJTg8KHVnjxHe2Qlcqz2lNKAjJ8w1T9o&#10;Ah3LRxsGF5abxo+5il7TppMxYflwGxng2nHUcDWPG/y9Q+2jEDExKmLjJLCQhEmDUWjFRzCq4hPB&#10;DdyGfZSyMwdcyXHZwrJUPQUMY1NCKnF28dZv8fMNVLwHOYUlgWERasq4+Eb7letZAhfjKKudee2Z&#10;C39/56O9B2sKt+xasTrppVffuWWspzVvyKCUbOrS07H1PvuJKgF6GfjGbEFMBIG5EEml5QojqLS0&#10;lXFxmQUF8I0zBVAdwvuDJfe3bEOLkypQtQCyBecoqCR78ODcifiIhYtiilPXeIE6Uf8Bnnvh00Xq&#10;3CU6L1PakE2lry4wDrD3WXoFjhJYy+Ls4MmkVX36giYk6p5HHn/ijy/4hYYbunoReiCwGpKM/XQY&#10;SgAzNlFJVJkKcEOzAEWZLVVHTyDnhJ0VTRnSHvgEwFHFZbuHIYvqlRDVmjoPVB3GVA91HqpGTKFW&#10;pAhhLBT6KflCPIXO+sz5ZhodTY9ZI3h8pG9gGJ/n6Obr7B5g7LJo/CJf/vs/ps2Zp+/Ei1h0oi5T&#10;p3DfowBssdlxlC1KcUSk4eHuJ1af8luNJuFMatIbRTvUgeotpQePegVP9PIJau/sA+s39PSa+vWd&#10;Frz5egOCAwkKD67imaZuC4QJ1vIShhNSDYSzfNneI47uAawXzjXpp8ya+/nSVRi4Etjr6NGj4l2S&#10;0ooTiNbt87K1AK/DSbccb7u6O3mXmLqZx82Wce7urh6hQaHTbxnj4xc4+Re/cuXcwTnAyTXoqT++&#10;pEYqoc4TQfYGKNCvQ1Z/1K/ABITexDLE3cvXNyD8V2PcNCHRtzhrxnkEfLwstmDLLujA1crCxMRg&#10;o/HfhiVmMg6YPiqnKrLq7umPBJqFFL04ICxqrJvmyIkzLe16CcZEwwCG2TAD9qQuWQJKaEmgASsB&#10;u7qNjsyOsAdYLtAxVcHeZy6vOIxlHTbbRNxTtnmrklIqamoumfhVXPy20ZtlhMoSglCyJDLDdNNt&#10;ZkJB1rRibRx+owAndI6IakF36RuL4DBfuS5+0+at6O8G8i8dGcp2HXT3DCreUqHxi7p5nE/R1n23&#10;OHi7aYN37jtEachWJwOGqk++im+46BE7jrqoSOwXLl0C/n7j0fUNEpjTBEW/E4O/pbu5u/29NUsf&#10;f24x0wCNv0cSeKqOANWZ8xiPXkO/qdUk7KvkyElLbmhosL7m9OnTb7zxBuohnL/AUUzE/qETHFw8&#10;vf0CnT28Q0ND26RloE6nGzAdHFQpWlOwn1y7EmB2H5AuyiiHIlge0atraop37CgpK9u8cycnVbW1&#10;aXl5pbt24e9z6nwrytjWNik5F41ADNcEXrx2OfxppCzst1kpmy3e2sDyPZUp2UXJOSWxKXk+wVEe&#10;/hGjnLzdPP09vP0cndwG+90N9t2Ykat+2t7u6e1z82gHjW9oV5cIdlxYWjbK2cvFO+jFv75NEBza&#10;g8kobH2HbnZMNbQ0bHiuYK2CKCpZkAwDaVdnNwENRQeVu8HUoWvXc8zML8E9AQr95dhy48uZlQOn&#10;2aHaWhtmaWhS1LvauKhCjKmskhMC3EO5k1uyFfikghahxUPPCO0/0lroN7EDLN5WXnPyDKuPgQ+B&#10;8bVHmKCMdfD20USMHqfxC5x08zgvn8AJb773MVZ5xHgVIWIhOGSTBIlDM3PV53YcddVFN9IedHXR&#10;EBiERs5mgpiY1ijlwO19ze397TEpca5+WsHAD+LvF1IjjoZ24f/s4hz6+8eeF9yx/OtsYR0q0xAH&#10;vOMRSYk/9PV1dlsiIqc/8dSf/vL628QpoGcwXxNuXt1slUdxwiDApq7bj9e6BMBRUFvI0Va8CoWS&#10;vpPp0YIfQpNBv6WcgLMm9r1VlUbCzFKnkFhLyTk3S8o78Qie8tc6nz/69DHgl+aIOn1nUGiUo4f/&#10;OA//US7amPjMxKzC9ck5ByqP603CUlFMf3S9G2xTGj+mQqs8ChxFX8cs6j9+OertDz9L31jq4OEL&#10;50/dmbNqGLF+gZBzCmmEfbsmJQBQYYBl+1ohS/gE07JwGhIqBUv18dr1KSnrEtJh20AetQJHzryN&#10;MNWjTTvX0mLznA0CKGl2Sc4G5wXWXJj2kR94NiArW7o+QXkOQqS2PC4Jk3IwHgrHdQmp23ZVQMQh&#10;hLRkjqPsFPyMWRvn7OpLL/nPXzr5BUW1mcxOXv4efqGrYhPUMIS7k8lgQLUn0JctNjuOskUpjog0&#10;ND7BDHU0VfqjaLVIlmRPFC2z11JWvPsmB61X8BQC7kHeUS+wlp6+UH7wuDZi9prUQl23pb75PNOv&#10;wlGqR3NEiEsCGCd3dJvHOrq99c77zMITJ00vKN5KoFXmZTY5BggcZiUmUk/JP9oP17YEcI4W+jkM&#10;5pgi+/qUPAou+6O1DXPvfPCd9z7ftvPQhOjZd9z98N4DxzNyNh+oPqFw1EA7kdGr7XPkFVWS2VLf&#10;0Ihzq7O7T2bBls9XxXn4h7tqQ/9rrDtaidj4FIJX+gcGWTVoV5Tm9boJdCdWTwDpri6oepnOxjp4&#10;1NfrA8dHP7To6Q6sXMwWBB3jXH1yC7d8w1+PKZWhgOP1yuxIeo8cpdVYLYZtPAi6ekDsAnxI+Sc1&#10;dezUWQJJr0lJwyeUOhKkGTJGdkJuPhezCopsvmpVIOpr1cDM0tNDKyJfLJ8rDh9Fc7d8QyLMaYJm&#10;M1WyrKdmEm4SqRR6vfJ9B6wgikcYbdScwnz0wEO/u3mUMzhK4xuOQzGNzcFN88a7H4VHT+Ovcu4Q&#10;yHKgTL6Wiav8YcdRV1lwI++xwIAIcBQtVkrvzYJjim7Y0yesIpoxg7BMnP2bX3uH1xyqNQvDKaRM&#10;nTW11Y5u7n5hURdM/ciVuLNLiqUuWXgstCv2VyKhRSoLsXNg6ARTr4Xg9QoyIYAaKsi6ZAr2i9ei&#10;BIydgrLeKo9CsdtqMCZkZEyMnvvcC28ufu5v/kGTxzhofQOiXT1C3L3CQidObW7jETFeSTpG0Wbs&#10;er0rqRoBJ1iUmC3wAzCXEYQlNiV3XXJOcm4Rq2lv3yD/oDDBgTm4cr+SNK/fPXKFJSpdhq7mKzy8&#10;AmbPvmf2HQsM3eZWY3ebEVN1y5KVa70DwwlkjOSKDxmKnS4xt16/3P9030TfpQNjCCUN8MSgLVXt&#10;uEKjNTt6/GR+0WZY9BNy8lDhLUtIIqojbBsQC0g78+S0/E1Vx2qVGMdWZXTpiiZbMm84dxPVZcX6&#10;BEAUYjFoNhWOSswtQKOHVTk0aDsqDimmHdFf8KAY5FohCVyFW3RtAcHhBlP/s8+9GhA8ES4zDEX2&#10;VNYEjo9Erycpgs3KkQoLdpt8lB1H2aQYR0Ii06be1tTUTruV21d2euctJjlTWl5Zlvjz0GnjfcLn&#10;ePmt+PS9Rc+8wLJaqw06cayuGxtUZFld/TCW8zjNXrV8OhQnDKdCHSC7OeljNMgg/Mrrb2JbyAjM&#10;n6yDLSsO7mesVhSgA3mx/3ctS4Ax2NBhxGWrrbWV91BBLXoDdlBfrFqVtWnTe5988smyZYgNX33r&#10;LV1nJ3qBf330BfKooXZ0PGLHUVdSRS0tLZRVY0trUen27KItkB4Q0i4hq+DTlbEZBcVQdDILIBC+&#10;QZXazNdkvrGRT0CoQHRyb01wWNjUE2fqmYW5qDcK6jljd9+fXn7dVROEbJmObO3aPHvp6fVKCs5+&#10;z2VKgEJnlysh1qoQayDmb2ozHDh8NHtT8dqEZBHSOjM7JjmVfUNOnlDqZeTjFocSDcuovZXVVCVS&#10;6Mu84fv+6eKK5gq6PFwS0OWJKJOxCXCBYgpFaGxAFGgK+djK+GQuEje5uuYkbIUDX9QnyNgHMyA+&#10;EuE5FvWrYtYxiTQ2GdZuSOLPO3bvQxxq1ethHKbkUUJFbovNjqNsUYojIo0OE7J3OR7q9bCOKKJO&#10;9Hz1liY0073dlkfjt8+L2+V752vOXnf/L5dp/yf6mZ+FPPhZ8rZzzSbpWiv0gML3WuIoVWRKEqsw&#10;FVcaz59XSxJYpPQdvaxeT5xv4roVNSljKq7Q71QK9uO1LgEGLDVmQXpMsTMkMy7tPnTIyUOztXwf&#10;rH0Rk6ZjqPDzX4/Zc7D6medfXhWbZLWP6uoQ4SR4xG4fdQXVJJo0UwCoI6+wBMNaeA9WxafBIsX+&#10;2co1hMNQgITbLscfcgVvuha3WJf2MHaCo5Aq471bXX2G2m9pbW5va6bfd3cZERfQfo6fbQJEWTv+&#10;tciPPc2BEhiCoFCEwcIKleXyOCHtEaH0ZJBfpE9gFUEPTjDHpEzamzBJysrbuqcCxAX6Eg50ttsY&#10;Rtis6dEMWCy3d/UWl+1anZAMKxSG5YJpPzkLuSViMcW9sDY+ZVPJtpNnGhDHMhMpHCXYpQaS4r+B&#10;qwYR9dUyadIMAaWa28Fc5B5K/7ScAnoQGzhK6VNEIrbY7DjKFqU4ItLAxaGlxUCzlV9rFmSwUtsO&#10;R5rFYG5qttxdqBud3Do1vmf+OlNkSkfkWuOTxZbnUw/XIZ1AytTWhC9rm1w7KPjEUXWBrzqCFM+2&#10;G4y0f3y+Pl26ysUnkPFWla/1xAqrRkS5D/dHSlpFM/IoMkJNMUUSh8vd19fDM9LXb5qjU+g4h2AH&#10;x5DgkNkuruFcXLE2gRhqjGNS/SRaS5vewE/79h0lIHyIzOCosw2Nq9fHM5ugwoDSnCU56gxW4ni6&#10;tRnFBMFtSmH6HQle5z9jAdXRQaWTQ3bkHsij6O7dgkqOT8N6GOupXn4yqRkZC4bMpNc5pyPqdax8&#10;Gi+07t1fmbupOCFdhBZCfxefI/RlktlABH+Bt5zGJqhfid6YkQ9r2bINiUU79zSbugAhojPbCG9Y&#10;S95a+5ywOsaHLm1TEbpFskdEPwgNEtLg5C+IJ0435Oq46aVmbd5WTpg/gaCgq6UBIZnlfGATAxRN&#10;i8yiuCO7/BHPVhph6fbyRx77PQPSnLvuf+qPfwZHCX89voeEOHCfLTY7jrJFKY7sNPrwuGs/0tw5&#10;PVnnGGuZGt/rn6QPWNvvm265N6GtuKZH39N9obelHYI+hMMSEylEBI6SU+1A6e3aW7WxZMeW8v05&#10;JTve/3zFrDsWagLDC4q2j+zCvVG+HtavoZVFtrw1GjmkWcY5OnISHBoKHeuiJ55o7zQjj5Lmotwl&#10;hinq/asB70b5oBsvHwz6yHvNlpId5bh1swYHQRFib2lSckpBIWYqKPUoTtg/yLpdknPj1Z+Nc4Tg&#10;jig8F3cc1enEdQUDQAJ0MrkDmbgOVACptnd3Hzl9etv+/anZm5Iy8hPT85DtKBty2hWiToA6jEww&#10;gSOSQgzFjgyKQHXLN8TmFhcdrTvR3mEiD0L/BZD6/nCDKEKXKBGBXsiwGYWaEFoKi1nLvupjLBNo&#10;6ojCyBvZYBd6xtR09IxLY9emb9p4qOZY+2D04UskO+QSDCumrv4Wfa82KGritDu9/SdERM9qbevx&#10;9A0p2rKD8pF6QPE9CMlFMdpis+MoW5TiyE6j10IQrX9+lnjbusaoLEvUkqbpWb2zkyxjY/oWxDWV&#10;n1P9uuuMsUn0q15BEmItL7UqYVLAdt3ZTesivVOjZt2+4OFFmDueaWxDO2DfhrcEWC1aF4/UnRIG&#10;cpw0Y06zvpPAbW+++yGrw4+XrEAP+8Qzf8ot3ErgGGVQgdhEmMH0Cun78H7Fj+DtmGr0W5p1hrzi&#10;LUoygFiAyWV1Zha+5+UHq0CnTGcKzV5qgv0RfKI9i1dZAojuwTMShCBCEcp12Rg4cqp29MF0MmyZ&#10;0P8SSDE5BylTNnInolSvjk9buT6ZANbK3A6LO3aC06kdGRSgnSOtDmXfgaNHTjacN0KIYM2repf1&#10;5xWfMG58bfGlvoJVgAjTKOaF8826gi3bQHS45q2MS6W1kw3c8dDlrc/Mptkvj08sLNteebwGZhVA&#10;F0+JFcQl0OVXeaIQ3n73Q+JVjXHWPvHMX1auSw0IjX762ZcmTJ6FnBzUqezMmXFEHmw0Ltlx1FcV&#10;YD+7qhKAM2jhU8++/F7cwuRW7YqOBWkW31jdzGRLYLLl9xltT725esPaOBpsJ7Q3pN8zwEyOSEq2&#10;54F5gb/QyJmI63UGlIDn9R3YpPKTi1eVKftDtiwBxi5lzMmoaMVUbn7hDfq+1YnZs+Y/uL3iaNmB&#10;muzincU7DyJF1BkQsKtNksPIAdCWGfpJpiUFC4cOH0vMymWCQ0rAtBKbmrM+O3d1cuqFdiPzjnBX&#10;twujfpK1f9FHSboRfPO/vgABQ0lB1VDRE0orpE/HT53dVr4HzR10TyjIUjcVAUW+WB+H1RM75k/o&#10;77CDUqInTkApghsqJS0mPik2KRWTvIPVxxqadF0i9qIAOQNdeECCdFH+ruACaN9qBM65EqLSzAWA&#10;wUbu1FleitUTWrwNmGNlbkSFtzYlIym3AAS4Ij5xQ2Zm4c6dDW06Q68wB1FZIsHLLyJw1svJL/zk&#10;85UwsLG+a9L3+gSM9/QJgo8Fsbh4u4BhAuBxbsdRV1CN9luuRwnATvDCkuXOkQvnrz+qjbkwf5Nl&#10;TKwxJLF/ZmbPnZ+UOQXf/vmHn4l2yywgwp+K3kkbVhbjalJuamqKiory8Q3y8Qv20Ab+YrRDQETU&#10;aCd3KM3DJ06+Ht9gf8d3lYA1mg8AGKkUY1HktLmmPstny2NvGuuuDY4c66r1Dohw9gr88NNlSE6Q&#10;QaGBUubQVDnsxN/1hhH/dxkUhiAX65LTlHBAWKoID/TMrMIStRjvgqwWfYQwWrFvP/USGJQ4SSkM&#10;pBIId5DvCqGlEEOhOicmr95UWXty4/ay+Gz4MdISMnMggKLBLN0QD4JanZaRVFAI8xIUTMSkA0eh&#10;LwNHgVVQ561NQ4OWkZSdt7ls17G603AgKBkXA7XYYfbrBb4I9rhvYrkrK/ihkijhXAC/k8RmRFfU&#10;GU1gtqTMnDVxyZiUsyOMQibG2iE2JSM2JZ09PT8fp+DWDkgLhJqSyJNKDjfw8suKpIBSDEEe2uCY&#10;DWlhkdNcPbWTp93KqhwvP/IAnFPmhSgWbdWP7PKoK2sU9rsuUwIdlbrm/xirDVj8wcP57TNjOz0T&#10;+mammReuqxl3+4vjZ9zbUt9ED8WdR/VQtSqRxn4iTaXmq6ysLCjaUranYuuuvTiJlO7et31PxW8X&#10;Pfngw49e5sX2P12HErAiKN5F3an64pyYiVRozLrYZatiOnv7sN7hJ57LjFeMfWqAwl9PDMVAaBFM&#10;xr5drgQopcbmNiYXpE9MeazNwVGCETE5rbLmBJ4XapojCVWkl0vL/refQAnIGle8T0r6RAsRuxn/&#10;R/2ByiMFJaUAp7Wp6cS/W56YHJeZCw5BI4asSZiO5+SvTstclpCcWlRCeJclG+IBVwAngBYCT4BK&#10;9ubS3ZXVDTo94TJJU+gKkf0TD5U1ktyskuerK0vh0C03KT/rZ3BgCEBdeL5V0EOtjkskUh4ICrUj&#10;Qlf8KZatT4AYCnUkf4JQ5dwF/JIEfBL5whZdxNz7agy5bN7M+OthbAiOwiYKko2zDS1BoRF33//b&#10;dsIBDNqZA/Nkylf3cd98yo6jvlki9t/ftwT62lA2TPSfeJNn0P8Nu3fq83kLklonPp/oOHvxLzTT&#10;lqyJJ71uo0msoWTKSp2nXsKkrOxtxBoBKStLcmZhAsr09G/evjM0PLJdb5djfN/6sPH91iGLEyum&#10;2r4d+38zRhsc3/nn2xw7oOs0U4l9S1bGHj5WpzeaGKl6RXhqIZtSVW/jnP20koM/p6KymgmOyQ7/&#10;KYxV8NTGpiU9rwDCH/hpEebSiegpYqb7aX27/WsuLoFejHkAHxLkMDDqO3tONTQdrj2JLowmkZiR&#10;rZpKbEaWMCXKFLSZVnNxpcWjFYGpPo/dwA2o+eKycmAVSM7KhQn8VH1jl+RrYjUkXEKsKF20MX58&#10;faPnS0/qr1+90l/ItRSI0nV2YOmUXlgsciLdA0FQGAGyr0/N43PQSJK9XRX7m9raeYRGTlNX6271&#10;Mhr+0J+XzIEK3UhvcvHQ1J5pwFaT0jt+8pS7JmhjUSlpyhT4JHxj7XbmlyxC+8XhKIH+vp+Ncg91&#10;C1r+6QdhEVP+3+ip/ztw4a9GeYVFzScyKUJhljgsEMRKB2Mn0BJjg9nc2toqu5fIsAonwV86uvth&#10;OGHqLdy6I2xi9MGqo/L24fgo+zuHlIC1ptQ1uBbff//9ex54CG4ZloijHJw5qr20bFd49Iz6CzrG&#10;K2pZTAOIWZqa7fP+kOK89CnKjsyNhdirxGXnMidibYt3VVxK9q6Kg8T3FgUpDaiYBcT8cuk07Fd/&#10;OiXA0Mdu7OxtbG0/Und6c/kelHdLYjegklPmc8qvDaTELoyg0nIxMRIG5Gm5iDFj4lJRCuOjJ0zN&#10;s3NT8wrQ38GJ2tnD8kekLAzJVQeVR8F2Ljrt4K4Kki4MdpEKvqsrWSHZQulg7j/X0lx+YH9m0abP&#10;18bCTJ5aUEyEl2WxScL0PXPTivWpuSWlZLKsogJzL4G7+vpwUREvHbJoYEih/cuB5TLZ6TOaDKQQ&#10;EBreahBqQc5NnZ0bkrMyczepgYj4ejzPWk/9vExaV/gnuzzqCgvKftu3lUBHr+VnATO7BWlHCw02&#10;N7vszVXr9af2MbNqPT3oQx1mzP1QRsgFhmy4KCZIjR5m1e4hpMKERjT4nt5/ffxxQHh41bEaftr5&#10;G7+t2K/zdaqM4YtNrQc5efzZV5558Y2G9l5t6KRbnDWOXkG/dvT28I8o2roL4wRIwEQOxfJRzPv2&#10;evzO+iIU7Kq4RBHjLG8jU4zwpUrJhkXn5JnzQmNqnexkN0Lf8Z0J2m/4UZcAXMR1p+u37tyNiCYm&#10;KQUegLUZWfAArExOw+QJ6ieFoIRNEXwF6dmw38MbgAAT+kokmcmZG2E8YN91+PDJCxc6YH6TiEKA&#10;cdqOxOQDqImfSKGAUX3CCOlrUOpi2dT3KVMRe0U212Z9++adZetSk2MS45MKiqAop4VvyIQ1vWBN&#10;YtbqhMz4jALYQU82NrOI5hkj5IRyU4BHnIKmhmQGlKVuuPhICFCAWPXRozDnkxRrd2RTfKK+S8RP&#10;5/ukZQLdScBGftpks+MomxTjSE4Eexj0OLRJKbUQpGriXAbs1vgHSMhEKBdWFgijBlxWlZG5KjQ1&#10;L/OsMrzZtm3b0qVLz0NsPoTGfCQX7/B/O043kqpC1RRRaKlfxrE/PP8XAlFXVJ/4YtX6//kyhgGc&#10;472PPP7q399lvOIeNiufufo5/N9yA+RAmXwICjUJjXrx55YnyAsATjFJafF5BWswFcZfKSsntaCg&#10;X/IKUoCYfFCwCCg4p78os1vYctTj0nQWDYYJiDuoOhfpdnYBaJkgWYDL66jOB9/Y02kgJaYSRfAF&#10;/ZdIGeUsNIZiZhUpK5Zy0pQlJy5R9dwmJMzyDl3rBdLv6jT0wq8p8DO+muijzNC3ct2gb+WioQ3m&#10;Q7EhYRACDhLp723v6Ca7gh9Dpt0phQ9igOiHKVHE7hR7n6WLCGho/Du6eBJ+3k4EKdI2jzyoXHUQ&#10;V4ps86V9WL8wv/Z2idFGlA+jELeJrzNbzjc0KzkM45Vqn2K8En8XXGe2mk/lV37PA6MiX9ovRk4y&#10;CpBo7ew5VHcqLacQFL0uIR3hEpLJJElWIKU3uXDdK2soq/Md1lCIMYWCLy0jPg25S/G+A1VNzW0i&#10;5Wu8dQp9s9xoi+wiXLDYOoxG3s6fTp1tyMorXC+FYwSLjEvJTEjLhleToH5x6VnrMzLSCwtL9+2z&#10;VTZZdNBTgsOiS7bvLyzdGxQ+zTdooou7r6tXYMj4SaINCAEX5WJu1rUM5PwHv9uOo35wEY70BDr6&#10;LMQURv4gIZPotwxKtE+lmGZwUCEhaLfKS0I244ExkJvVYKgkVPzkRDENjvRivcG+X9fSomZnplEM&#10;HpJSUnDNw5Ltv0a74qznrg3Fy9hNE8KV0U6eyp5TVK6w8ECobvcv+6o6FY4SDV6M5UAKcWzVGTLz&#10;S1DEYNPCaj02KwcQhcH57qoqASYEeukHdeCqkZGdj+SWx7ds26k3df/55deZFowmEbLHYGyTgEIk&#10;eOrkafqgxFrmVgPWJgIxYKh29lwjnbOkuFS8WuCdnjP1F9AbysRFbZ04c7rmZB0npIk9M0+pdLDy&#10;1bUTXlM43qqdeHmSa9HcJSCTkGOAVfgTH8ROJBiUKXy2ARNHswXndYYIkgJlUQIcAQw6Pe3FYmw3&#10;KPMbOj4/C7aWAXX03X04o6mkDlQdrjxytLhs95Zd+7bt3gdIOHH6DI2KZBle5Lv0vFdnNPBGcthu&#10;1Eu0JqSggCiGI/EhZktmVt6JujOrN6S0tIv3yk2MVwpuDVy4/v+RM4FMRTnzFacaG1HhYQ0O6dMA&#10;fMrIR9ZEhKCYhHROYqD7lvwAQCl83DjyEyPtlQlJ2UWbq47XKYBKqpSP2K/xJmocaE0rHPI6ZcJH&#10;jcPjQRxkQW4QL/wmkEEp/s9ESKuycoFSidnZe6uraQy22vhwGrOji89YF183n1B4ONNzirfu2Let&#10;/OCRmjOdTEtYkuhaKZqu3m65HLDBm+04ygaFOLKTYNCDoIBBQCIiMwttxnz8swhP/+tR4ygbghl1&#10;mdoHQNTAbWIAZMNumQ6oJFE8PriOtlzMLjWyy3g4v14GohoYjtHDUtHst82bd/MYj9j4LGf3AE4Y&#10;nEY7eDu5+bebLPBHsd5n/oLpTo3j3M8MPpzfcCO9G/xEgQjhHtCDpTxTvtlSWV1DCAxwVFLepi/W&#10;x8MZBYc5nnotwrBQiJKY65kdcgtKnn72+fqGRj4IX6SHHntK6xf+y185TJoyOywi6g9/fJapwajv&#10;Oneuae68+Udq6tCSVx4/XlRWhpqEsDKPPPZkTl4J7wzwD29s1AEwAFpa//F6U//cO+8p270fTJK9&#10;sfCJp599691/wZGIw+zG4i3G7p7GVt2Lr772xYrl+FtdaDMRVDE8avJYZzdPjfbjz0VYar7Iwytg&#10;xq13Hqg+Xri9PGLqzI+/XF6yrYw8p6bk8saIyCmcL1kRM3f+gpPnLxj7+ibPmsPrlDwNWRaiKhKp&#10;qa2dMf8ewGTx7r3bDxzCILmusTE1P39NUtLStRv+vWS5o7vPx18s/fSLZdzMTulBVualDSQPpF91&#10;5Hjo+HC1jqNUf/PQ77S+gREToqfPmB0UPP7lV17ndYtfeLV0x+5BRbNo2MOMowb6lgjtffREHSys&#10;a5NSYU+ymj8pAiiOFAs7QicwtoyfkrIuMSUjd+POvfuP151RmJNCEECix9wNvwBOO6Cca7zxBpzp&#10;1OpYyHrkGRdpNnsOVOJ/KuzhUzPl5+SsThXRjlI3FuFpGLMhoaC0VJmU2zCbujYj8igf31AP7XgH&#10;N3+OqPb46R8SJeSVmOkK+aVZ19ZK36P926R47DjKJsU4khNp6+h39/ZjTAMFmQxCgM8586Zf0Hg6&#10;tWS8MUs1t5n1LC1YDYBDj0PlFUp5RCK0dtngR3LR3hDfPsAHCB4mhG4vC/wBvZ63b/i8+b+ZOGmO&#10;h09oQ3NnUNgUN69gU7fFzUdMagNEB/0EDRJ6XqY2+6ZKgNJgtS7OsUiBDkiq6gq3bBMLdkyFs/OX&#10;xyXhhAWVYn5JKZOjkkfRR+hNz7/0WlJqpnzYggBw1rz7PLQRfoGTxk+cOXvugnMXWrh/3dqkgKAJ&#10;eyuqsfZv7exlRn5/yVIYF509/T74ZOni519zcvEFeoFtRPfs6x/l5F24dQ8Sxb1VxzvMlt/+9zMx&#10;8cn7qmseffKZ+ub2JSvXIgLSBIWu2rAhu7AQuUFmwZbbFz5UefwMCyhDt9nLN4CXNrcbfbTjffwi&#10;Fi1+6dV/fHjrXfcHR00/WlffZuz28AoymAgbNKnF0OPtH5ZVuPm+3y0C12kCw+DzwbWEEkB7yM53&#10;rViz+u6HH33kqcUPPPb4bxY9+cTi5+687z5eSkjHJlPf9HnzZ9+1EK0QbyTzYPXX//YG+hoXN7/R&#10;49xxcnF1912yLIbS7ejoQ1DlGxBq6Ohld/fSgip5BLpv8OpLr74BjpJDjWiXrPvYRUkP08a7iUG5&#10;a18FXnj4rEFKiZQJ9S68T8IUCnJvSaQpjKBwyktJg+sgJXcjpOW1p88hm6QA2fkiAKE6HzhKoHyt&#10;v4nMI49Sb0E5K0YJ5oK+3pKduyGnwrILw3hWB0ScgYcBWWvyxk1ESeYz91YJin4eF8jLRniGbFAG&#10;J07VO7lqnDwC/UImIZViwHLz9B8fOaOhScRcVvUunIuVWtcWBWTHUbYoxRGdhrI3YDGl4j/W19er&#10;9R3R3rEBMRmFxSBO8cJcgRPMLyRJo+g+0mOCCVcYMMhpWpWjFUpZT0Z0+d4AHy+oYAbFhtQUVqD7&#10;Dx5k3gQFjBrj4R8YqTdavHxC2bni4KZBPDWw3jf3KzkDT9k3VQIUxUDDZkgHUZktZxqasCXGDAYW&#10;HSZNZA5o9FjFw45Il1GyXJ4CBji7+6DLU4U5ykU7eebdN4/VBIfPCgyZOueO+5iVABhVh09iqWTo&#10;MM+9634UabMX3LfjQFVG8WZtyEQo0T01YdSOxjdcWVuRpotX8MOLFscmZc+Yew9OXt6B4fRYHoQF&#10;ur7ZMHGKIDCsqDr2/F9ef/DRRUCakKiZ55pNVbVn33j3I2IDJWXkqveOHqfxDZ58k4PXwt8+9dd/&#10;fTx93kJYEHnWzSOQVvHLm52Yztx9Q1o7+l00/qea2yZMm7XnYLWLu49GG/DA/Q8xaEA+xvfq9J3k&#10;imJBdoRQxQoM/vy3d75cm3D6QvtvHn3irX9+gGwBdSS3cYs2YGJ7B+5XZlisBT5UELHbEhY+uU3f&#10;Q2pa/5CZs+eFhEeI8jRbEJWrWlB6ZxZ9AoEM00aWWtr1+6sOZ+RvglecmLyAKHaiy7HDpQkGht+b&#10;XVgTpWaU7ttfffKMrkMwspHrnu5+4QeN6EmiKY7ILsGFStQpLl7j7SuRDqbskizO0N1FcBnhKAHw&#10;k0FeOPIh7Bj+YcGFa151XZ3IP9XR1SUsqWyXUcrk0UVPeXgLEHXTGI/giOmn6nXe2pBRDp60GSGt&#10;6uqS630EvML3zybFY8dRNinGkZwIcYu+YW9A7wAd+QdGdDFmDbZTMUIaTYzDamGI+y3jGyPhjvK9&#10;nLDTB6VmUCxPaOrqXKn8RnLxDv+3E4pCzG9iU+MkpjLRkydjuok+KCg06qZbnHaUH0Byzg5rBTwt&#10;TKzMTUii1PDIJDWM85TK+Y1zVDO4yA+do99CR9h9sIrJBTerpJxC/JiS8wtZxadk5yGrEWI9aUHF&#10;U/QRR1cvjmfrz2dkZKCwALf4+Ec7OAdMmnrnzFvvam4zTZ8918sv9Bc3OwSFT/rVaMfdBw5HTZ8F&#10;8yH9DlpC/9DIMU7e7p5B/oETXdy0C+9/6KVXX3PyDMBaiL38wJGbHT2IdIZFd5Oxy1Mb6uzhz/3R&#10;02+7bf59mflFWELSoW8a5+aqCYqaMfd/vlh+/PT57bv2XtDp//rWO+PDZ/oGRE+97R4AniYkKqNg&#10;q4cm5LHHF49z9Pb0DvbRht3i4O7qHTDrzgWr4pKKduzyDY2MnDoLGyiDoTsuPvmll1+jkTG3Mrle&#10;aGjdVb63ruakmGglPOhoN0yacxdu8p+ujP3Lm//y8gsWbazPkp23Cd0N4PDmse6EUUMK4RcYMWXa&#10;bbPm3OHvP3GcgxdgDA74cU7ulNuFVh1PiU8Y5UDC4lUyVhWYX/2U1673garZf+QI8VxAzvBSCqZx&#10;BFBpuYJaMzs3Kb+AtkHoFlAWgVQoH3YAp74Dq/QBSZQqIoZNNWYO/YCLrwz9q03OlTBKvF1KpajE&#10;6roTsRlpa1Ky4rI2IknDGH4NgJAANMmp6zLSNxaXtOgFXwo2cpjYyTzgBjwwwvzwLHV0ErzKMsbB&#10;gzjFrt4hQCklj0Juuf9QzSBeRhpFpdP/bLPZcZRtynEEp/LLWxwZnYQIGWtDOS7ROJGTOzh644lC&#10;H0dijz1qQEjoODfPlRsSoJbFpZelgRjZWtqnzZyDQwer46EbKkIh7LVvN0IJyCUbVlKAKLIjjY0t&#10;Z86dQ2nS0maKmjzDSxPAen/0OJfgsInUKXo9oiIOVp6A0TbkabkRyuOH52FAYS2VGrADEfZFBDuT&#10;UYmRRyVk5yN2gNtfShvoGKIXMdfDdj7n9rv3VByibOkd/sHRY5004yfc6uU9ftbsBbfOuevPEorU&#10;1F8Q1lAWC5Y2UZOnnzpzVtQFMpmAUIBWROR0OHE9vQOpTJGOxYKubeqtd/z7s+WEZCrduZdOysz+&#10;8KInPb1Dzp3XY381a/bdxBB39wqInjIbQ3cwDFAEKhNaA+SQTz79TOmOMvSDWm04j/iHTsYBwS80&#10;WhM8Yfe+w61tXVq/MJCMjzYEW/j1CakItfC5g9HazS905z6p2WEo6LU4ObszCKAffPqPf37wkd/P&#10;u+uep555jnAG23aUKb2/dvykdz5eikjqy9VxeUWl55vawFHRU2b4BE642cETzBY6ceq773+KeApx&#10;E+3Q2SUgOHRyY5PgsEaO56n1f/q5P5Hn/Ydr71r4oAL2avoeXhyFs3/e5q3LY+MIM0c8IMFJnpSJ&#10;STa6XUgw0N9VHD4KEuCLaA9tGCBKYKmOyNEwLVPaYSCTFTVRrVIo1TeUA/yHt9tLpqAGapo0J7y3&#10;obUld0vJsvgNfIWIDomqOisPlnKadHJubumePWgfQICss1Tz47OYNiRcvmTy3/siyg3KCgGUl1/E&#10;z3/tzPHQkVPv//uLlWuTIifNgtiZUjK0C9NNnEbJg002O46ySTGO5EQQ/iscRSF0dwot3oXmFtqn&#10;p1cQOIp1BjGh+Ong6nboeF1dU4ujiwftfFvZ7tZ2EyfBYRM4sgPD6Ixqslbladfr3SDtSvmkqwFT&#10;2UdRoakZOari0DRxwiTIvMbJl6vWC1kBggAQgOS7A2Pbary6QQrkB2ZD4SgWwxRL3dnzCBwwHsYV&#10;a3XiAJM5VriYvoi1M/1CePGLhTNlG5eU/tmS5Zwjp3V01sy74wEHJ42rq/+UqXOxiQqPiOJPL775&#10;zj2/e+yDz7+cc8ddWKS3tuiEcS36O08fUnBy8QHV+GpDIUgnUWrGzcv3QNUxsAekhcCYxc+/GJuQ&#10;CN5wcfF78MEnJk26bew4z+CQaB78xzv/hrvx72+/988PPmJmR5JWsnVb5OQpIm/9/c7Ovn7+ETpj&#10;v6tP8PS5d6fnFmGYxBs1GoHZ3L18OcdBb+Ztt2dvLMjK3zhnwYPb9hxCksl1k6l3/IRonbHzsSf/&#10;sOPgYegY2BFVYGPz9Isv6ohpbjbPvfcRcNSydcnwbOBzh08ozYxXrInPeOXv72LZNf/ehwF4XHT3&#10;8YU7yM09GISJSpEdamsUX5l5+ZAsrFyXGLMuHnskUYlSIDG8OApbenR26+GGwpI8I+criu//z955&#10;+MdVXnn/H3jfz+67SSDgIstqVrVkS+4VYyBZCCyBkAWHkJBAWMhmW7KQ7MIGErwhCcEBYuNuyeq9&#10;d1dZLrgb917VNRqNZjSq837Pc0bXwsYOLoOxNffz+Prqzr3Pfe65T/k955znd/Lza3burLPZ+Ba8&#10;FNjDS+6EuDUNAlR8SN34ECR1ogCdfHp66r3GR//RP+BwvnXXzhVZGanFqNdKgFLCBVoAUUNxcnb2&#10;hm3bXFrpTWkN6pM6aNhwvB5WN142Wk2zrYPVE+Vrt9VuPxg/Ze7/uytg7LgpAcHRHy5aKW2KTb67&#10;PBpZ3fgTycGPo26KGIdEJvRa+MHQvzm1C4IdCJzkCYsYS49qGrI0bIFDps/nDOHppd0wjXJ0hsfE&#10;tbv78CWNipn88s9++fWAMYwatbv2MfOlI2Wo9W9+CQwFCUjHLQ1F9Ew0DcJ8MGFfKku0CKtXQcBW&#10;3IyLK6rFXCK9vZf6qam1GZICUNHT8+YdP36cPFD4PPujl9EOsYRt/KSp8P/nFhaZcbOnsqpifELC&#10;2TqCYsg4Yeb7vSuTV/Prxi2bOYNZlhxoqoxl9815hGn5osWJazdspiGXVFQ+/ez3uZKca7bsiB0/&#10;ieZ59MTZn7/2+pyHH2tlst/X/9Zv/pclcnETZ8z9+8fRPeLqTPsNi4hBt/znDz/KzisCL33j4cfW&#10;bqjlXukNsOYfO86eKCRQFtBbJKdnvPrb+d948qkfvvQK2mnksGPnXhRHCVOmO7o8rR0sOBNlNUVl&#10;/Z3CzvuefHphavY7i5bDALBwRYqrS/yg2u3dK5KzImMnBwTF/Pgnv3jnj0vwlZr/hw/pmUYEhv7w&#10;hZdHBYeHRcZywFqYvKLyMxeannzuWegReuHiMPniEe3l8vJx5dMZotPh4NMzfqM2ASBVbKxNzSpO&#10;zyuHWCkpt5gKwNI2/PyhVzp69KgSeusEU0tnaZx8XNhryZ6PZDpwfF9bXF0sMqUCsxYAfgNZmldZ&#10;vTg1HX+/Q8dPtNvl3X299faIO8H+vZ/wLEYo4Sw0wLPF2QvMdkCXwSYtS4otcZ9vxubHUTdDikMj&#10;D+38mRz1yCpXMBIV1N7aGRc/GY0EdRJSDsPLId1mUGiE5ehIN0t3yrqePy9a9g9PzRs+Mjw5vSg1&#10;p3TGA4/88q35yVm59J9MCYeGEP1vOdQlID248Yxij9crsdJwx2UpE2MoKSWvlAHo0PFTzJRRFnW5&#10;O4ztSebOLe12OA8NZRNtzVZcuY7VcElpmQzHNgcu5DIZkTHN8CSgiVLcgjK4p7ebwcXZ3cXtuNTI&#10;KnUuG/Cw7eAsfFPnGtiDu7jL4cZ8JzY7zkghGG56PWWVa4l6iboZ9MHtICWgDghIrjGflAP6AdVJ&#10;cnzmfAMqSly8NIA1DJPkSeKAGzlgSna6qQlXGbndZEI/ART8t1ff2LXvUMWajYTiff7HL6RnZmmN&#10;aezoqN25s2b79tqPt2/9eDu3YNXSG8nB0eFuaXGAGimtysFyvAQcUhLK9tHSlXQ1kFUhAW5kMwKR&#10;A3tTs/z3xWy8LOgYP7eGZiKhpGWXJGeJ/QtuJcgBwB75pVUEA9JoWZSIL2V9LNUJfzHF/LxPQfq9&#10;snqIerjjwGFUT+AovOVhiAIT4hYFRcPWvftx6NLv9Xmzvf7r+iVmK0KmMqCNxPevq2/rjp25pWt2&#10;7DtExTMRXfs72tu5RvHU9T9q4E4/jhqQhP//vyIB1Sq3tLRIr8fGrs8TFzMxNFw09qbVC9Kipbe0&#10;dUTGjJMLTMKq8NzzL4KjPlqxemVKZlBILPx6Npcnftqcr46Q0Gw0MelL/ZtfAkNAAow4tAsdSXft&#10;PQDBDn7FrHAHRIlrbl4RLsd2l7gUDm4UrQ7I4z3Onm7YJlVICkua20RpQzLca/3MccidcAD8yvV4&#10;gHNgRuGL/Jn4zFj0g6KSGWinZKsKEHu7eI+QJ45t+ivTdtRQqI3gfXKZAuDlQqsnsVBXytPfp+Rv&#10;KE/YDHWYFlNcufSIZ1kUuyhn0As02du8vwHMbDbWgfLnzr0HoXegx5j/zruQcquTgLBueno7XdCq&#10;oGGQY/aATA4wcnr65a2lqN09rY2Qa/V0ddrIirIxQSNhFANPcoY3AgrKKi0BiKIRcvR0ixMR9/p+&#10;0zDfOsFEdEQRxWuIGaXwr4KfC8uXpWVRAXbuO4AC3yoO8tRjg6e+kIJaz/48BwjSeG7wVQBRWWUV&#10;gKjVLDuFq6GgBIqDyprNbWBystKa9nnyvIFrJL5YPxP5yGHDQ0eOiggKgUJqfFB4zOiIuJ/++6sU&#10;w1RCESMEsDfru/tx1A18sSF2K04vLKiWTRq0KGnpmFgOA+cbnZI5z0/2tnaqcWh4DFWUzhfeA3AU&#10;yGpkUChqVdKEibPhk6lr6cBM8P0XXpKuTPo2/+aXwJCQgM7KGXlQ3UDNzWL25Rk5qYWlgCjxJ8nK&#10;rVy3XjnP6fNJLmcXLYg2BakmjYUzxH2mAdL42gwtqjB04WMi9OQMvr2GYNDc2CMr/VD+KOs4N7Z3&#10;SghLbkQhI0jGhPtB6F7/N4xpYpOXWTrcuVxmDF9yQjf4qEz778VNF3UZJhIaPpkbr0hzI8ouJ9iG&#10;yb7dALF+81M/4YHaWltMRmYolbJTtn4lPG9qaOARWoYL9bLkhJcFSGDv44DE1YhLg7Xx4kzZOANf&#10;+pGTJ2q2bQUloXADAV44X6dFhWUFOeBgD/pS36cTp05zi/o2H4GYhfcBzhoVCkyn4nPOzz7eeIJX&#10;xWQejXeorNHLK4A0DNc4cBTkAMvTs6trNjcZ9nUtDjZH71fgww0gUh+X9BqzN/08Ij1d37Q4JQ3e&#10;Mwmxjbd8Vp54fOUWHD4lHKFiceDj+17OPIsVDePiZ2TklC9czELHqvcWroTuLHbSzHONNjS3VCGp&#10;flR+odm3X+Pbfvblfhz12XLxn71MAqqPEl8CVg+ZSkijCA2KogVJ6mUq7G6Hwtq4+eHLqoGx+JNe&#10;iqBgUXHxTiIfMVMIjnnzt3/EueLtPyyYMvv+C41NtC2rS7/ssf4TfgncURJQHMXYX29rRx2Bj7GJ&#10;2VqyIquIlXqpubmnzssKOxmYLjRgvHv80e+CbmDthqmJKf/rb/0GVCDNivHCcJyi5RDLHURCRlGD&#10;sPiJOTkkmTlF5a/+9/+AedjsADIYLFhR1djIBWwDAzRjiriUaBKuMDaD0/hf/sQCdeYMxyxUX7hs&#10;6bKli/hZSwhIe/hb3zI3CpAT+EQhXOIYD9YayFacJjUrOYBlyOA3LQPnxQ3ebM2trRSPPyRzg6DY&#10;62qUed9/fnRQdERkwrQZD40KiSEC0YjQsQ99+5mFiRmOXs/ff/vp9xcnhUROON/kqt1x4M13FoTF&#10;xr/73gLNCtg5eeq0+sYmfMvXbdg47yc/4Sm81NIlyyAXpaz86WZq5+MNhzcgkQzi4Lfevj0HDkN0&#10;IE7mOca9PLcQEMXqPMgNRBxcxSfAadysg+OEqPkGFFM+Luk1Zk9VhK3K46natAVYCEcoOAqXP2GO&#10;yspj0ShxahgCxLeWb+qdiV/jI67lchZsAsVhORgxKiYidvo9AVEwhDz42D/Cn3b8bD3llMXgMmUY&#10;oCa7lsyvdK0fR11JMv7zl0rAtBfjLUmXKy29pckeExlvJrn9Zg7oBfkYJKJjJulqXBa40oigER42&#10;KggQhf9ncGjM/N8tOHm2nkHhtdff+O9fv0l3cemz/H/7JXCnSgDfGFENuXEmYWE7MT6ITYyLFDiK&#10;0Yc1ZdADyqyEEC0Va2fM/VZszBSMWiw4umt4EA5S94wMhLaRRsUFbcTAM6F4yVCtFeK7iMKqRRRH&#10;8//4Zwia9h06qnbz7Xt2cwsJqxbkFSpd5i9tdhuNmTFarU7omTsAFWbFpc0uPiROMwKS7Ymz5x4w&#10;qAl1Fu7iT837PqQNoRGRWAkNrPPU19eTLfox9alWnIYj5Qs/flEceg1SY8ylT+CYbqHd0Qn6AzbZ&#10;2zoIfPbMc8/TJ6C4QGHD4xyu7p+8/DP8skBruIszOLbaPcMCY7KK1v/rL+cDn063dD35g5/iXzUi&#10;dHzAmAkR4+aERM+Y/c3vLlicuv3AKe6aMGVmdNwEHM7h3Ro3YSrMDyxOhMsI4bTixN7vGTd52tlm&#10;G75e8jwfb14dozGkIlhUkeAoUDSoA/yMbRdn7I3bd+GKL4LCc3/AgU3LpZjKx2W8ruxxUuvzEN4F&#10;VSrBjJZnZoOgZEaAijUrb+vOPciZN1Jr5oBF47oe9Plu4uPy6aG4J85CZMy0JnsvC0iXJGXYuzwP&#10;fevb/MQmgJ9Nq6Ic3ejmx1E3KsEhc7/2hJfoo8ZGJdAnGo1tLyp9dd67d3hwcHAsbYcuVP1AmFcG&#10;jYmMmzjtj+8vGhMWC9CiPlPh61taYxPiEaEukB8ysvS/6BCWgIEojDvZ5ZWM6cJ4gD9JbiE4isF0&#10;266dtAZ3lwCk6k3b/+/dgaMDYtABJ0y8756A0KWJqb9++3fYJhj2YXBaujI5I7dAUEG7A4DESVRP&#10;dodj2apE8ANUnDZnLw2NX1GGfOeZp8uqq8411HMZyTg6yldQcKV7y5RGUBWypdmiKzJgTZx1X/63&#10;n3+4fBVNmigtuw8eefLZH2KPHx0exZWAhNKKNU889YylR5o8bZZ1HBwW1ebwGungHNPzdqIcg5dM&#10;adhTzld+/tqv3n6HIoEZ8L8CUMF/dezU+YaW9tgJ0+++F0KoqUJMPTwYxlecXmAcffsP73//Rz+N&#10;jpsWGj4pPGrq8ICYuPg50HLGjJ8Gr/7ZhjZ7Zz/Tt6e+96Ojp+sPHDs7acbcwnUbYEWgd8IqSYi3&#10;3y54H88EoQT38aYfiA/BG586dz4bv7jMHEiiFEfBvEps4uPnz3OZ4Cjg8WWzy0uQlY/L+7mz59v1&#10;9m3duYvXySgtT4S03HDyw8CZVVp56ny9eR3zUqApXt7HGwLEKDxx8myco2Jip3Z0eaLGTR4+Ogz/&#10;qCefeY62YJwARd/HTF9WS92MzY+jboYUh0YeA63AhHeXwHn4tOKpCYhy9WhETMH6TPSow0KAzV90&#10;Vp2i1G22OWhQUCLTp+XlltGFsiJI+n9HBx4R3kuHhhT9bznUJWACw51rbl60OoUwGYn5OMkUgaNW&#10;55fjVVLX3CT4pQ+VjcfW2R89YU5U+GRa09/dFTjrwccmznzACUkXtgl3184Dx6GOL6lav37z9h17&#10;91dv2LSuZtPBo8cYqVauToZp/KvDg2BVwieE68sqKqbMnCF5dsj6OOAWXwGtkWg50CARGMXjWbZy&#10;dXhUHLSZIwLCYIKKHj/p68MDI6LHQX0A6zg459HvzoPkk2bL2AMn+T+/+kZbtyc4Oo4/9xw4OGX6&#10;7I212/DtAR1hjHv08e+AT1gtBRXn5KlzOlyikCBKC8f3DAsiaFRIWFzcuGmjAsKjoyaMCoyEOP21&#10;N38fN+3+Y8eOUTZeEMXYqKAwntvuFn8AOhNdOK+GUToW7GT/9OJLvMqI4SHj4qYGBkSOjZ48576H&#10;Z818iHgIw4Oi5j3/CmztcZNmP/XsiwQQRIDvLFgcO32mBNzplhVznxw/Nen+B3gj8STz8YaEO7rc&#10;SB7UAQsEfPXLM7LQRooVrKiE46J1G3DW4sOoLVV1enwgpq5fUgSlEuvFR643p7AIGyWr89KK8fTL&#10;Z2oAlUd5zRbgtwwEYvX1KjZ9LGa8bUWG+JkHhURjFmm2dY6fOO0Xv3wD+tYmu/gHsuG2p0KWst2M&#10;zY+jboYUh0oeWJbFai9+qrImenRIOHtr4zwKeTpPiF+Y8PGnJlYcv/7rt+lFwf7iN9XJ/MWz/+QF&#10;AnG+ueD9x+fNk8sEePk3vwTuKAlg2LJ8WhS0YEdT6FK+fv2y9EzoDjLK1qzOK0nMKUorLqzYtNHV&#10;J/64tAjwAwmyTaIWEsQwNCyBgIYxsVOGBQSnZGa5Pb3Pv/QvaGnQukSPn4JmJiAkin38lNnwCjB0&#10;0ZwgduNo2+6Db8x/NzJ+0rEzDaiwzNw8nBu/em9gWHQ8Wp3AsHGE+DF6ZuL1urAn/Wnh8t/+6SMa&#10;rJPCMugYngQyjImfDDCjyTM4vrvgwxGj0AvFsVyXNGvOgxu31HYacyRXMlGKiZ0EOsKpKSw0NiQ4&#10;Rmh8+AE/GTEpypSMnkShgn5yEQsu611dkC6AcOhAvvfcj1Iyc2yuLkx4j3znH1OyS+4NjBgZEkPa&#10;uvvwksTMCdMfePfD5aA44F7A6LjwiBmkqTMemfPQP9jdPSHh8Vh28JYZOTo6Ztz0EYFRHMyc863f&#10;L/jL8y/9M8AMovM2pztybCwzPQgffF7zUL4Zky6QrbhqLa5E4GfwRhKmvdz8xPSsw8dPiEXVbL4v&#10;zTW/LhQX1CuxuKrHuHEv50tSHz7e9UliZi6AEB0Uzn4rMnKw62VkZZ05J75efFnvw+TugeNrfv7n&#10;vQEXLNoPQasJwB1ADOuo8aNjYh9/9tkZM2ao5dpUdY+JBvt58/yr1/lx1F8Vkf8ClYAJlyaNgpbA&#10;BITmMyZSGDipls3NzVwjjLvGFvB//uYr/MrMi0mlnhmXMIWpKDHf48ZPp1MlBHxQdHzC/Q/+03++&#10;9vE+iXNhQlX6Je2XwJ0jAdqFUgG0trYqYPDSKkLWdP5CUVVVZmk5PiTLMvMhYARHLUxKOnr2TGd/&#10;j8PVoVqLX7z2Om5RgUHRzDsCAqOIutLc6j507DRRd1jsBsqCA7PdJZSVoAWonGhsHABmOEcDTJg8&#10;A4CEj9D8dxcANhSYEQpTD9i7umVlE7dwsWwAsG5hHjhd1xw1YVaLrROXJP7E80pascczYdrsfUfP&#10;AKK4fmRgCHumSMFhkTR7YA/wj0dj4MNri59m3fdNxl2Ip0BQ4WPi2HegV/JOuwRS8EDpTExUuMH6&#10;Fu7luQTOmzR9FqzpoA54q/YePvab339ACBjKN37KnAce+c4HS1Zv23OEPzds3Y4Fk0jNX7s7fFz8&#10;AzNmPzpz7sO8b1DYOIATzHYE0Ll7WGjC5PvjJ82BuQ7vgn2HT+C3T84wqN/3wIO8GtRVRgS+3A3g&#10;KPBbQXmV+GOzqE0oLwRHpeUWnIPyiy/Ndxhw8vdlaa45bwPv+X7G1sv/AG5xbfPUNdqq1m1KysrD&#10;x483IkF3AKzaUFPTYmoOn/iaH3YjN8gqPMe85358+HR99ead2/Yfrtm9F/KxJ554Yu/evdoGyV4n&#10;OIZL6kYe5r3Xj6NughCHTBaK53GSxHWB7i4mLgEcxdvreU5Kf9vvYZZK18oxGmzmlhx/7esj+G3Y&#10;iLDg0NiNNTsnTp6zY/8xeHC2HzoyadYsrpTVE/7NL4E7SAKKDXT2wWsppRLdOMqWNRtrha4wv3hp&#10;WtaHq1IzSqpWpOflV1a2ulyYfpj1K5MS4S1wBMIEhusxip3wiHgaEY0ORs32TieTFJ250HysxAQH&#10;eAABEbDqb796D40R2CMMA24BSK0DZFNEOuZP6JXMHjgkBj4ZIo0qDF3N6/Pf+9Xrb8k0SNq3bAT5&#10;XbIyafHKZPIkIOYD33iEA5o2NOYcSGKNniHwRL3Dn9Nm3k9pbXZhPhg+LJjsxXZIeQhN632WZIuU&#10;BmvtKAYuAutrtxL+ADJSuheW+pLbwUPH3vrde+Mnz4LtfOrsh4jhiPItInYikQHf+3ARhhu0dqNG&#10;xZLmPvj4DMIfd3bjacysrb6xgxDJuMpERk8Mj0yY9+xP8NUnCM6ZOjFQLl256t0/v698CFIan24G&#10;R9EfEn8Hox5LDFBGKY5CN5VbUm6H/sVImyGej/Fl2/i+rIAwlQR3Vjg4pJB80k1bdmTkFUMYhTKK&#10;12FqgFvUqowclFHqDHYRR33ac95HLyh2U/gMnd1U44oNW3G6q8M5z6hVrSfSKm/uCnE/jrJk6z+4&#10;ugS0OehciRYEJVRc/CQ6Oh0pgFKchEWZpXn0e3SwZr4iPTzXjA6JoFOlQ8NOwRT1K18LaLC5sksq&#10;Js2+f1liEiPC1R/t/9UvgdtRAp/ZV7faXaWV69Lyiz8iam/FGkBUWkF5en5ZzY7dMA6IbqRLWAiY&#10;y9OO7hke+MhjT4wMDP3B8y9//d7RkdEJxF7hGhnUBpnCLQMZjZQhY+bcb6KMItDAqbOCl5h8d/cS&#10;F5FfPrWhMWPI5il4kvODIdgUkyJR9hiDnn/hZVenrNPHk0RbPefjp8zkAk3KkBkUEipWflk2KPeS&#10;GMfYFxaV8Z+msLBohjZAgupbsN7xhzW8SuZyhxgQYRB95T/+Y/rcubv3H+A1WbzGD7hFpSSn/v5P&#10;H4B/gsKi7h42itlbRk5hYkrmtFlzOSZ6wjcffgJiuud+8HL8hBkJk6ZFxcYRNRsnGfYE0ab/4XjE&#10;qBB8ve4NGP2r/3kLEIUOKi5hQl1DA3QE8nhfb0YCYLb6lraM/CJwlGpvVhcWg6Ow9MmUVNyf5ct+&#10;EeW5xvfl+xLYV4oo9UmYS/njXENjdn5JSlY+S/PEzQ+VVE5BZlEZbnsqVV7E+tAGP1/jU6/9cmoR&#10;D0WYheXrhgdHPvadZ6j3RP8hJ4YqCmPVN46thnPtz/nUHX4c9Slx+P+4qgS01kHDQkXFqPe1rw+n&#10;E2bDcsFerXjhUbGcRM+v4Se4kj8TJk1vanEmTJyNcyk4CjTF1PLRJ58mjhj1Wzpe05Fe9eH+H/0S&#10;uJ0kYIgIZBDB6q3VW5HM2QutwwJRMk1emJSeVbaGOCBM3hmJ9hw8xuAu3T0YSbRKgknqGls5I8no&#10;fIz5TP7EWcWMaGbtBzCkhyGu2xjL+hk1tu7el5lblJ6VD5kA+Rh+Tu/1gCXFS8ryRCaAJTM2etpM&#10;K4bcm0tRCoF8XE7DJSU/E/hDfK5Yrf+XRbhOiWsxxUPBlZOXD44Sx0gzfnGSAVSJC6DB5E8SiIvj&#10;+roGeTmzgc0szzFOMLSxR1l3+vTpN+bPb2w35O3GT4CH1527IKO2ibjHHpTH1Cwzp2DBB4sUKAqi&#10;6/esXp0hsI2SC7OWxOwjIQESBxs2btYzSBZzHu+yePmKyupqLjbfxXRkWjgf7UWK4hFxtr4JKx52&#10;PVAHOpzkohJwVNnaDRRJXtNslOrLtlHDjGhFUAJF8IJzda7bsiU5M49JATgK9RrKqKWpmVkFpYeP&#10;n+ECksymtW/nHqFs8r2cmQi02pauWh0SGfv+R8u1TWHptuRpTUCsA+un6z7w46jrFt1Qu5F+T1VP&#10;tA4gU3RsPO0KBwmVA7MAtev9zd/dxXn1rAAgcSW6qYDRYSzYQbs+JiK+oqoWd9nhAWGurn6UWtrc&#10;6HuHmjz97zsUJKDurIqgaEFRUVHB4eOGjY4cHRk/Jn5KYPT4gIiYUeHRLGVlST7sRkxS6N4FFA0o&#10;dkQPYAw9yj+g4KRTwqrImGtNqMlcjyH6pi2JJscACSNk4sXITFzt7wpavKMbP396CqPcnuTQhbsu&#10;eIjNGORo+5zU0QjAg+uXAiHdm6eY4bWvT89oYTjWDGnmbJzEm1ypy/UW9jIomzJwgLh4ioYC1FFY&#10;+RnIR5EbJwl/wB7vAvaYJiEJlwHRoBSCKXCgMm9pbhXcghsUCjfDiMUBJ8lfXqTf09TSQg5snW74&#10;G3w/vpsS0kmePFeXmpMPdhIQlV+MPio5H93JRkoFOuFdRCCmYF+q3YAyyisoBHjgxInVeXksMlXW&#10;TdRrKQUlTAoq19fqCgXB3kb/430RXsz3/htOl4wpM+9/8JkfvMACPcFRGIvhhFWCWaOV0vJcrqG9&#10;boH7cdR1i24I3qjdneKlvfsPq+uCOtMiDc6Txo6bILNmM3XhT6auHLN6GlU1zlG4KESPnYxWKiRs&#10;LH0nXX1GVjaEw1/CfmMIfl//K99ECcjQLwYs78af9OQAiZWrc4lVsWR1zioIo3KKssuqhgWGRsSM&#10;Z+UdLYWpBzeosogh1aAm8TznLMmYzzwwRAGu9FjPD95zFTFnaKpy0mTIAI0/FX+22CSend4IGgEl&#10;0UIZvevOnwfNeG9hoCFqDI6N/Ewk5ZZm7gBLEXqG/4hNo2Bs4LW8/1sMnLymnjLdgkCHdqeUVjy+&#10;DFjS8C6ql5AnmpMMsFaGqsfjTzUMgSHNc9F5yaWQIbBHA8YEjWB5HLMhWBkovXDoYlYah0W/glVs&#10;WEwhJtXcLly4YBBUv4nPbPLy2U7lSUGPnjqbko0yStbrkSC+AEcRa0+kzLcxotD38llZri9j+Zqm&#10;Xxdkcuz0maI1a1ZkZ6kyCkCoxJu5ZVVHT56jJgOiRBllHmXViktA+/WV4+p3qSvghs1bxsZPXLRs&#10;pXidyXaxVujtyFlFrX/e4N6Po25QgEPndsXzdI80DeaG6l+KN5QlAboIfqIFqYsUbY0/6a/gJSbc&#10;Hh6nY+F4CYpu7+hHHzVqdITxkvCEhY5RK4CVj//AL4E7RgKqllFswIAeHR0dGjU5OGLiyLC44LET&#10;vxIQklVcnpZT2GSDldIDfZOOOxqljsVE/NnZA1rotbULBCIZbUy/0N+Y5sYZxt7BmAoU5hEnKUFB&#10;4CjaIyxtzMr1dvYKPxSQyMkuczFKZqe4nQOiFFow7psALgxAvc72Vk62E4DGfBjFJLpKF6ziHY8G&#10;Ripe2Yy2/e0OoTgARF1owE2Ln43nj9E84wxMTqKeMjjqU59bLvRIhCnRe7vRTVH4TrO+T/ROdD7G&#10;rUtvGVApmHuEpYgkx1pyDReoe6PiEzMoWRAZkDclc640bHicV03bpwpyc/9QHmOA8eETp5OzcsFR&#10;6h+1Ai7W/MI1m7ZQMK8CULrNi/3qzS3GDeQGV4Uw7ZMDlQSgsiQ1NbmwgOUSi5JS04rKMksrl6Rk&#10;VG3ayhoHxVFSu8zztBXcwKOv4VZqWlObjVIePHZyTHTsm2/PB8UpzzMV1Zra6MHNglJ+HHUNX+jL&#10;cqn0FY4OQp/TY3hk5SZuAMLLqp3Jje6d3YQB7VFUb3TyrIwGO0nvCoiigYjPRr8nZEyU6QPlcfRv&#10;nMHGN2HydJRRZvPWWK6hKY0cFcgFAaNDWW1EDwozc9jYCWtqdxRVr49LmMJPdPj+zS+BO0kCYBta&#10;pFlY3c+QzShJfMnc8nXJOQUZxeWMOKzRw0sKX6nIqAkxEQkjg4MmzZhe39LMlSAWRGGolsSURuKk&#10;Jh2bZHgif3mESVcVnGoGLrmEEeTqGwwGmMT0Xq60br9YAOuUObDOc2CVlgNrsy7QX63zQ+QAEMKG&#10;EM7WN+BnnllSsTQtB8oLHLMhCihes56vjN8XF5h/t0wqgHagSBfIgxVv+t2pYsyKxYoqPJaw2a/b&#10;uh3sl1pUshL38kL8u4pAU4DDkvLqpsZmqn2f7+PoXUlAApsN6kbXumnrzsCwmFff+F+Z/Pty8+Mo&#10;X0rXJ3l3OCEMULAkUzM9ZCJzszbaEXYEXXlN7WPqweS3wy0PVRwF7IF57yt33cvr6VwPrT4n9TzU&#10;5ea1pePVZsgULCY2jl/jJ05liR+Ij0BXk2feP3pMdPzUGetrtrDKT97Cv/klcAdJQHyLmOCIV0Y/&#10;jYgBCGrx9MKKZSkZDDqsDS/fuG1xYnpGXunZ8y3dnYI9FERhz1KDlAqDNjg4XZTQZU1GL7t4AdoZ&#10;Y1thDyKyMrFOMjZeJYGjNFnXa86Kgi5/1uDnWs/i4JLN+umS80PgTwFSvH5dc0t6nvgUrTDUYUJf&#10;mVdUULkGHMUklAuUsP1WCcTe3qbqRCkAPTgOGaYmS1UxkH7vkSOpeYWLU9JwLMecR3TInPJqeA+S&#10;MrL3fHJIzZeqb7xFr9Bv1Llis0YxunHrbqDUX5al+LQwfhzlU/H6JnPRr6qmVHFUc1MLVV2RzI3v&#10;mYnQczLTZSEPe2HSk568v0f0//IU3KIw4HFAI4MdRlWmekbZ+bjM6UBd5o3hxe2nzpyF5Jw5OXeR&#10;56/ffJvYoPQbuq5Z5tSc9W9+CdxBEqDa0ypVZws0Ygzatnv/6pzi9IIS9A9AqcXJ6bAX4mEOTxQN&#10;TJ3J1XQlYkABQBMTo9Zl22U6KBl8DViyNEgKfhQIufv7BidsZJpYDE7quEJy9vWSuJJ7NR/NnJkb&#10;iePBz7r6JO6yFxiaJ7yEBphZWa9HJCBRRuUWc0BcxdyySjiv6B6B32oBvHUyEtjEcgCvT7gBUW6n&#10;rDIguPb2PXvFSZ4Iy4YtSkLAEE0P56ic/LU1m4leJ6CL6jhIgfmFv4jIWYjaGIbcEl/ypZ/9Yv4f&#10;P/BpMfw4yqfi9UXmhHTXbJndUGllbbKp6rTBm5KofrJUp8/jaO+BQ08OMHjLI/vxRtBHEBKCA2Ni&#10;xhVBFkdfaGhBKa2/muL1qxMFniG60Ead0rH9tbbYyE1c0I3+X/wTmCsPWpdqbvfv/BK4vSUgTYaG&#10;SSU3ExNqe3HlusSswtVZhSsz8omdsTw9Gx/d7fsOiM2P1jSwnkhfW416ejx4byEWRTLsQTVAHddA&#10;UoykKKi9r0dTW1+PrbfbSq09XVZq6u36zGRdbGWieTr6e0mDUZaCNPQVgLfBmxabM4PLP4SPJQ4O&#10;tQJf/cyCYvgukvNLwVEooyANyCouq2u2Sf+JtxuuD7dSZsB3qZDgKBYOsU4SVSk9NGq0mu3biey8&#10;OCkFhihs0yAoQhplFJYsSUwuXbO+2aygNBOHW/uRpQ5SAkSNDyEsGUAp6Ot9WiY/jvKpeH2Uude7&#10;0kQ4GnbvyBnTZweNDoW46aakqJixYWOiRo4MjomeMC5uCnAHXZFQHxuoAxCisWPXkx5BNtpbn9r7&#10;oDFHHyWBKfW8+Y8df8MzI7irV9iVuUMXy7R3atRIeQ3vkDNwi/9/vwRudwlQ7cWWZnAU/1PFM/NL&#10;krKL0vJK0UqBo/Kr1i1PzTjd0CBhghk6WZ2NFdDphKZSpkjc3i8zF0sOlsZJcYviGXt/LxiJ1Nrb&#10;ramlp4uk0Kixx10/kM53d2o61+Wy0lm380TXZyfres2BrKw89Zin8ESFWxRAkZWWbbCqimPenWSE&#10;Yb3NEDzw6qPQMBZVrqECaFxFlJOY9kAj+EXTSdI3SrW5dTgKvi0xQrAZNIUlknl0Y5OtqHodaigS&#10;KyMo8NKUbCYFGUWV6Tn5+SXlR0+d1k884FJ+y16A2b0qdRsbGxGkrqpg/PJphfPjKJ+K1xeZC+A3&#10;NVw9+iZNnNrp7MElkFntTUnUPRZD8xCc9RLip7e04Feo60j6harFhH2JjBnHAT60Yok2owWwSsMW&#10;c950/l4/c52CTZk2HZT11buH4WceHhETETn2nuGjgsaER8eNi4mNRUq2xiZfyMqfp18Ct0oCQhtg&#10;oIMY95ga9/Sm5xaBoDILK1Lzy1BHFK/f+FFSks3wMmnPr2OQXGz8qRiY3H2sj/KqmwAqYCfRLBnU&#10;1NDbRbrQ4yaBec71dJ7tdmk63e061eUkgZGOuzuOdkk6bNIht0PTwc52TZ+42z8z6WV6L5ko3NJs&#10;da/PUrhFGShMY193c183xaOQls4KmyUJpTN6s6GMpqgGVEXGeHAUMQFR5sB6QcIohkoqLb+oZut2&#10;6TzpfE33fqvqrTyXspqQypQHztKP9xyAWnNFZjZJAhAXl6NQZUaQkle6ZHV2TkEh8SL5smqY5m5D&#10;InHLcJRlGR9AdDQ/L5uE70Tqx1G+k62PcqZz7kYnZHAOFX7k8NESScj02DfliUJozJQILRHE4wEh&#10;HJA3bURdnjDP4emkDFHmcdLmMUbT4hqa2/iJA8ODJydVx8vtJ06dLq9ahxfiKz/79xdf+tetO/bW&#10;bNu1a/8RVvsePXEGSj3pOvybXwJ3kASkRQKlxMQgRJrNbXb0UUzhV6XlMwxhyiE6bXphIfY4HThZ&#10;0+egHRnVTbu709HTDXBCG6UKH1UxAVfAS6QzPZ0nu10k4M2xbido5yI66nIc7HIcGEBH+zrte0za&#10;6baTdnS2adrusl097exsI+m9ZKJYi2z3d9rZkyygRQE0URiKRPEAV2ixVH+lWjILWaGwUm2VWF8+&#10;a7uDqsCnXsViDABH7Tl0FD/zlVn4aZcCogRK5eQXlFbQu8KLJZ2hrFK4NRv1lkQ9bGi1Y3QurFon&#10;2qe0rCRDHMoCPTRpTASySqrTCypTcssOHDpMYblFwL/MGMR992YOSNclBuViZeJv3Eu8zifXldPn&#10;usmPoz6XmL5UF0nHbKa6Zh8bE08lFlYPoNXNSCYXUS/Dnxwbl0DDaGuHOtg7uwYmaeQXZY7qaLfr&#10;IlPOE/mdPV5SSEtBFwfopqRVmmjF/ERHMW3GQ20u3Dk8JMiLuZy7hA7Qv/klcAdJgGpPozGzY1mv&#10;d7auXib16Xkp2SVM5HMr1ixMSl63bRtgCRzl7vIiqDZnByCKk/bebmx2jZ1OjGh1xiSH/gdFkOqX&#10;wDCqXwIyKWoC6ux1tZEU+ex2CQoiWWBpS6dN02ZXq5VqnS1bna1XSdsG4Jbmxn6X00bmJAVXACot&#10;A0BLjwF1ACqKSoExIKpZEEyFRxYvhVu7+K73mVhQTLQu2+6gKvCpV1G/VmoCXfWxsxeyy6pYr5da&#10;KDYyTHuJmTkpmTmsvhELFCgEO+8t2uiJcRffd+gwLk+QXAGcEvOLkotKl+HOV1QG59Wq7EJw1OKk&#10;rOSc0k+OX6CeX6Qy6+02cBFe04sMtF/we1AeyywuLZCpjO/9Rvw46gv+yjf+OCC/+FKATYBNfZ7I&#10;iHj2HLORuaXMNE7g+jSZ43Z3w0jDAS4YkOP1uFxt4B8vN51UNgluxV5mQ0q+YdbW4QcFyJGc+/uU&#10;XROwFDtuPMpnfZwYow0QCgweExkdI2MHmbiEQvbiMdnzB3Z2sy7pyWdf/GBpksFN/MBKYAnKScxQ&#10;c6t/55fAbSYBaV0mmTrurfa8A23AsmSx1OJ8Y0tKbgGT+pV5JbiaFxRXrErLrD2w/0KXi5bpcLta&#10;+nswimEaq8Na19d1tteN0ulUT+fhHifpUHfH/i4Haa+7nQRYUv3Sdrf94862rW5JCpM2OW2aNjhb&#10;Seudres6WkjVrlYrVTlbNFV2NFvHlxyscTaT1rpa1pu00dWqaZOrtbbTRuJxPJSna9rltpMoGMXb&#10;Z4p6oLuDBN5TbRWqKgyOaKvUFql6NpzYAY0o5VRWSNISIwe66lD3l1cLvfLy81/mM9I34m7q7oLo&#10;gMqwIr+AKNV4GQlcyc7fvHufwy2rpIVtwGzazd7IG11eOclT4D2uGEaC0CzQnxNGCICH/nPf4VNl&#10;azYlpuWuTMvFly81t2RVZgEa1GVZuYR9wahHNV6dmVNaWXXsxEmm2zdStjvmXj+Ouu0+5ZVwFBM7&#10;bXS0EQVFvBoHsArrHKHNblN87t2jvDIIygRH8FhxE66Eo8BLmO1a7bKeVCxx6KkM5zDNkWmUMHD2&#10;9KLPtahvKIwCKjMnYF0hCM3T5ew+fKbp7hGjad3wvBnDRb8Nt6vb7jP4C+yXgJEAzcFKg0XCqIQB&#10;i5+o/zSNU+frB+OovKLyxPSszQcP4Ond5um3uZ2KLtRsB95Qgx0IBOyEqkexk8AnDHMuGwlNkaVf&#10;AtuQNjhbSOs7JAGc1jqaSdWO5qr2JlJ5R7OVyhxNfzVVOBpJlR1N1SaBqdaZBKzSB7HX56p262Nn&#10;q+q+RGc1AKgotmUERE+FMs3yrWro7kTVJs7qPV2gKfRUYsc0Vj/kpra/q+OowdL+8h9r5yx71O/9&#10;no8/Obg8MzuxqBhHI7zm0PPgMldYtfZCUys4SsICmo3r0a7QpTNBZq+ZXNPLYmvT+sld5MDmvZ1Z&#10;LCXpYomDlxjq4MmTaQUF2cVVYCegPnsUpxQvObcE3rOcijVQNMAfC2kDrlzoV3Uh9jUV5k692I+j&#10;brsveyUcxYsY8uSLL6Roimbj7Oom6QF7XF5JXHexTQ3oQuWWK+ijVO901z0jaJVQa3I7DZw2yvmm&#10;1nbFVzJqAJC6uiiJ1eQZSyTUu1A0iOnf1ev5z/96o3r9BkPaLPQI3DUQBcnc79/5JXD7SIB6/pkb&#10;b8B5eQ+M3T29nxwlqKvooxKNPiq3sGxVRnbt0cPgpYb+ngZ3x0m3wAzSEbcDD3DgB4YzkgAnY54D&#10;qGCA29LRgjFuU0fzAGrywhtFO+yBTBWOpvL2RlJpe2OJvaHYpCJHo6bC9gZNBfb6q6Ti9npNJY6G&#10;UpMUWV2CrxRcsd/Y0UypSJatUGEVkM+yA+JbxavxgqTT7g4SMBKNHJiquduLqUBTSt1gYSovDBAE&#10;clm6feoJvaXWB2JP0Ak32juoDwTXS8osQOGTjvN2Vt7yjKzdB4/Qo16i5+FGa5p89Te2quJVLiMr&#10;UBlSpRgkV08vCKqwupqgw+nFxVBCiRNUZi6JY7jKNZ4yHn2JmbnZRaVbdu2F4oAbyQFn2qs8aOj8&#10;5MdRt923vhKOsix6EjPdTDrMRMTT4uhGT/vcCz8lehYO6Zn5ZXO+8dijT847c+48DUEIDQasgaiP&#10;5MYr4yhiweAcxfUkNjUdEj4PlnIsgIArgn9dIk+BdoZcTvzVAVGdPSwAoQ2C6zQf8U4kK37zb34J&#10;3I4SMPN6KfjAKK9jGSe0Acq0pbevdtdeQNSqARyVg69UVk7tiWMY7I73uE4Z4KTYSV2bFIQAnND2&#10;oPapcbYAVNZ3NK9zNK3taFojmqJmEpBJNUslQCaTQE3AJAVIefb63La6bE3t9dkmZdnrNGW2XbhK&#10;8t7VVkcmJDK0ABgHQDJ9nKXXqnI0kigYxaOcJJAexQZW8Qq8CG8EpgIWqgfXAZdgqsOd7cc6HWDI&#10;MwP+VKqhwuqnJj/QFLMv0uDtdqwmrNTTYrs7hRqmq99TXbsV4JRsFD4ZJRUglmXpmZU1mxttglLo&#10;z3nla31TS0oXbzRWQhyuvPYHra74pnb1kg6fOY8SjGKw6iGtuHR1fiHeUEkFxewBUSRxiMrKgzOW&#10;sC/VNZtPnqsDd1E8eYWeHnrviw8awkd+HHXbffwr4Sh9EYtwRo1uENIQWui9hSvjJs1+98Pljzzx&#10;veFBUfOef6Wkuhbdsvp40yKwxyn0uhic6DL/KGZJSr/Z3GrjFpq5mu3AQ+ArfuUkiXw0ojHl0Qv0&#10;/IIPFhGcj9kLfyp2qmtqTkxJXbhkKcoobxdz230Mf4H9ErBwlBEFA5lao6jnusi9ze1u6+0t2VAD&#10;jiLBGoTRhLV7y7Nza86e2tPtAFd8AsYweie11ilwAoeARtRPCUUTJjZ0QaoaYq/Kpfz2BlJue0OO&#10;vZ4EUrIwUnrbBVKK7bymZPsFTavbzmtKsp27SrJu1HxAXJpzhoFhCsl4Io/WMgxWXpV1iEFQk5Yf&#10;hZXaAcFUmCN5TcVUgEZ5feOsjifVkW4ngArvdF3xB6ZioZ+u9bPUU4gX2d52m1nLZlygTYVhyfOp&#10;usaV6VmYz6DCQOcjmp+CorSikq2799FPWiAKNK6AnDPWZPlKr385joJLk5msJqa6dLbS7Xs8xxua&#10;ympqFUFlllXwaID9qpy8pVgb0ZIVFCXmAqLyKU9OaUV2SfnhY6eI+aUISvtw8xXI2r95/DjqtqsE&#10;V8JRtDUakUaW15cCSs2dOzcoYnxYzMQRwdFfGx7CHhwVHjs5ODJ++Ojw4Ii4YQHBYRExqJEHmi14&#10;SEx+/5+98wyvqkr7/vV+fN8vz3NdM+Mzjo1eQmihC+ggjmXGhjo2UEQHuyJIUVGkigJKEZGSUAIE&#10;EtJ7gFATIAmE9HrSy+m9pef9rb2SQxSCgw9iMp593Wz22dll7bX3Wuu/7vK/UT0Djbr6mdPwy6vq&#10;2IlTIrhLHo8dkD39B/lAsEmzQiQek2uJo8gsjxv5h4s+fmveApEbpr0FDnP+o6+Y9ercdRu3oIxC&#10;PdXrXoS3wN4aEDXQZSRhiGfQYsRH8J02NzUQzlrrsBtbWw7FJzLZJ7sr3iZBEBhGxgVERKZqajOa&#10;bNjCMlzC1whHboGdXEawByAkyakHkCQognEt1o6iSRNpU0sJtWhDFAk2aw5ZhBy0aA6Y1R5otNdU&#10;g+xRZLexWm54frLn56R2j6lur1FIoLFuv6n+oCKBZjV3kSLvSwGQMGs9Eq4UL8quobRS4jofgcc5&#10;rviuS8d1VFU8soRVeKrjNp/VaANVopQjGlEG/RHxJwEVnlREL0rqUemUTj3LDqe3fISytAIIKfzJ&#10;5IwgkhlCzuCI+JDopN0h4Xsjog8nJAWEhAJaKjUaz3PRsXt0UzISzfOn629ITMXt6NG5HR01nazF&#10;3YRqFJoFQQYVlxCaiB4sel8YPuSxCDu/PxDEhwqyYj88seFxiXnFKiez5U4w1jlScHO56/ql+F38&#10;1Yujet1r7g5Hic9aWdgA3sgWl5iYuD0g6KXZb/UfMnr0+Pvv7u/75nuL9hwI27B5Z8CBMP/A4B17&#10;gvz3HqSNK5hHCRHtBkfRDKHfvKffIA5mXuNBSrQw/oRIPRVFQB8lJ1BkAaQYGPtov2W1ar9JU4hS&#10;EUp6hcFcb3YMHTm2Sm2AI51rehdvDfTSGuCbB0GRhA7HHtx7MEihQiHyDucfbXtLqdWsaWvxD49g&#10;yk+CV4mjDkXG+kdGndXXpzZZk23aFJfQO0mlE9jJg5oAJKAmwAkCSjliqUMOW2oRgA3wBpFQZ7ex&#10;VkqAoWqnoVLKdkPlD/qK7xVhW/5kj5RtuvLryA+6KmSHrmqnvtq/U3bra3YZhHhut8dQKwtw0Fxz&#10;yFxDwYKtopChnbBKFp4HkeAKWMgDSoUVz4ueClgFgCQAUEYdopeTbuooqQBUOIxJqx88n4I8QWFQ&#10;lyY/yZ/QW74ZMXNUaOoFsFEyv9BnFpVVkqgalRTOSOCog7HxKIUCwyOPpqRAx+0xLvw7z8hH2PUw&#10;8U1KB/VmwUVjsDpyilVxCpWBhEnwVvkfOiKSE8UkwK6J7xMSEpNw9HwaBdi2JxBXKCjW8cIgJg8Y&#10;RrGJIhSZYuRTkDeGWEsRbOpdvPqo3vcNdIejZDsC3jB56fzUBTqiyX7/w76+/Ydfzi6d8czLQ4eN&#10;m//R5+zE3mewtySfTa+u1xvNFipCyUTcrT6KxojAeyAnVhxPM/fz85NGPfRMAoxBm9C5kN6CTQrA&#10;fpwBcEzH9J+Wk88vboUCKu1y3sgJ9+GyBcoSsb7exVsDvbAGmDJgsiH0lGGdoDMce7BGIXUtDeVu&#10;e01bU67FWN/W8n1wiLDaQMUTEX/wSDQ4aldkVIpRc7bJmmBRn3JesdlhIJN6J6nhkdgpxCywE0Dl&#10;gKlaCpAGCTDUSJAD2gHzIB5o9J22DNmiK9usVSHyZ8dOjWrLz0v5Fk3595oK5AdNxXZtJbJTWynx&#10;1dUQa5+xCpFlk4BK4j1glURWPA6YMNqq5ul4Ro/vukRTKOJAU2ioJKOC0FC5BUUVblT4UJW6bNLY&#10;B5UWuilC/CzNjVCVIr3lkwFHOZUUiqARiaPcDS2QyYRGJwWFC6MeXkm4z2FQ4zvZHRKSlJRUWFgo&#10;VfqeZ/wJWPLsZ+Mnf5JaLLro/CJVavqlqMRjYHg0TgKqRUXvDA2D/JP4OyQoIuZgeDQC3z5q0u0H&#10;DoQnJuaWljqU0CSsDx35/oQRouOGMG0qQX78/s14rro++2++7dVH/eav4EYL0B2OkqZz8nTLr50G&#10;aG9wC0VuQ7ve3vTB4s+nPPiP196ZHx6fLDkwIf4rqVSPnTj1o8WfkoSIYnQE63Wjj8IfXWdxA3tq&#10;dda/9BnMBtJvyMifLT/u6LRxsJ0EYGRrYiKmt9jHTZ0ad/QY3QsL7fJnr+M9wFsDt6AGsLsgfJby&#10;c2UtF75huaB6kvY7eSTGJkxOJEOB/QmdCfAJ3iekvNGV2+A4Bx9mc8PZ6qoD8QkQBAGfBO8i68jo&#10;nfHxp8yGRIcBF26i6qJthiirPsKmD7PqEGx20mqG3gnZZ6pH7dOpcRIaoY36yvW1Jf527Xf1ZRsr&#10;C8FU+wy1gfoafiKb1UI21as2dso39apryoY6VTdSuqFOyLd1pVyES0mRsApkhQCrkF0aIQG6ail7&#10;lZLsN9QeMNYhIWYhR0xCws31UiLN9TKi8JhVl2zVnbDqTlv1yFmrPqnBdKzBlNxoPt1gTm2wnFco&#10;qqDJuthsz8SXrNlR0OJStbirWxvr2prUeAyhdQE0KAsvCDwh3xehZLw7h8slN+RO0cX1sOVyaRnG&#10;NTyRoGaCKpy8dSBtmBBQFqEgikg8fv5STo3aQFcu1f58mT8R/CIaWlqJ8ME93eBsrDVa88urT6dn&#10;hsUf5QrClBwVg5EO2g2gFBKsCArSfTGx++PiAW+46vFBBsXE4Wqel5cnuWtEZXqXf68GvDjq36un&#10;HnRUdzjKU8Rml9thE/xONLfgiPDnZ79xR3+f2/sOmfv+wlMXLhudLdU665ad++a+u6Dv4BEj/CZs&#10;2xFAhyP90oXJuxsc1dAi/NJVlXVsDB3uN2DIcKxxwmLX3fLjZsgtrHY7azRP1XXad+Yt+PDjj5ny&#10;YA3p7gLe/d4auPU1ID7RTrn67gwuEkTx3Uo/KCxNaJ8wOUHcDfuTh/qp2GW/7LbBhJne6DpZUc6A&#10;BY5i7i9xFLaVnUmJyRZDjENPSF2sRRNm0SJHFF+jILMaZyQJnzCcefROV5RO2srd2ip/bdWmqqLt&#10;5rotppqN1rrFqqzP64u/1JWv0ZYhqxRZrlVJWaYpvbaoVcuuKZ3Hy9NXalTyglz/q05Zp6tANiiy&#10;Xlv+jSLf6io26yqRrfoqZKepWkqAuQbZa66VcsCmRoJs6sNW9RGbBgm3a5HTFs1Zs+acRXvBqrtk&#10;1WdZ9LlWA1LgMBfZzaUOS4XDqnba9S6HyeW0ul2G9hbE3N5Kcilig4ETqL6Rri+RqdwVfryrX+pv&#10;ukco6s+k7twfdCQ2EZZ7FEQQhgdFJ4YlHsfiRqzcvpDwoNAoyPDjkk4kHj+NF3p6dl5GTj7CBj/P&#10;Z2anXrwcm3wa4MQHBnbiFISNA2FReLATc8e3Bz8Vws795CQSLOUxIuoBiBXFHYV/1JmMzAqN3qMB&#10;A5mKr72lhdrzGDh+06rquTf34qie+266Kdl1cBSOSfCVC30UB8GW6bB/t2P7sy/N3vyD/8WcQlW1&#10;evbcd5549sV+Q4YP8h1934P/ePyZlwb5jDyafFqmwxY5iQBR3eAoroink+ydUPZ2ECZch89WKQMu&#10;UpQE9TInkkGMtcFoXbps5fOzZhvo2hTVcTcP6t3trYEeVwMePyhMeBiVSHQC/REmJ6LMcOPpSv2U&#10;57SmOc3QYKa4bAnFRcz9GcuwnjDSCTQVHbvj2NFEix7kQCgcUCrIUIegwEGt1BU4SYOatK9haEM2&#10;oWhSl+EEvk1dvqGiYG15HrqpZeW5wJsVdcVfVxcha2uKvqwuXN0pK6oKupPllfnXFM/xq6oK5HW4&#10;IPJVlRBusV6Rb2qKpVAYBCXVDkVPBcaTsk9XGaivOqCvOmioPmysCTbVSvXUYZRUCvECBAvwKsCl&#10;IIkUYl16JMFlOOY2nnCbzipaqXON1vRGKz75WU32nGZHYbOzFLIIUGtLAzTpbKAGhAcelaAM7sMX&#10;naBgCH7pcK4s9EhKp3RlTw/YooRao+nE2XN7goLRR0F3GZx4bFdwBCRO0A4EhkcDpcA/IJ/gaELn&#10;hHkO63BwdBzCBj9xGj8QFgmIOhwVJ78u1tJUh+Zzb3js/gjshvHk8oNXE4GlHOEszt0fGoF6KiUj&#10;EwMBPXXXaTE4SlaPZ6MH1FYPLYIXR/XQF9N9sfi6r5kXhjOE77fQbAszGSAFfZSzucnR1G5rYO7c&#10;Xq0x3jPQ5+9P/XPn3oPZhSr27w+O7D/Y1+powK9JanFFpphucBRTEjkr6dRcddAadF9S5S+KVoqC&#10;0Sbp2aJiYqY98NDyVWtrtQYmYjRbtyAj6QB+P3Mp75+9NXALaoBpyI8NGjQNFqmGQgcFggI+4aKj&#10;b3RDIOkhz5TsT3j1SOqnDLsJXnHolU44zJH5uQFR0Xj2MroxtLHeFxe//WRytEUHBQERdqALzGEC&#10;Pumqd0k3J23lVl3ld9qKzZ3ACascVrZ19aVf15UgQvtUlb9GXbrRWA2UWl+eH2jXrSvO+lRbinys&#10;yGJNiZSF2pIF6qIbko80xVIWqYvlRZZoSuRl5S1Yf65VIV9IqSv+oq54eX3JyvqSVerSLzUqKWvr&#10;i75SF69Xl2zQlG7Uqjbpyr7Tl281VCA4wG8zVO4wVvmbRDjhPnNtoKUuCDcwa12IrT6M0D+HNsap&#10;i3cKWAXng/SkItCPKD8qmaqGNoH6h8uUyD5cp3gpgFu6FGHsUxTydDukB5VfTccc8xZ8Qjdyixb4&#10;89ra8VCNTTruf/CwwE5Rsf5hkSAo8rAcSTiGkNhOOFCFR6OtkkokfKgQVEn8hKAAvoI9h0P3Boeh&#10;gMJXHEwVGpeEggsRvK8KiBJrfPMi4gFRRAiGRETGJCZl5xdIimY8VHGAorpATXTXLDfyEL/3Y704&#10;qtd9Ad3hqCtffkur1ALREk6fP7dy7bqjJ8+Qtsloc8oZR05hyex/vXns9IXPV60bPno8ZneaT2c+&#10;l27tesro0mbU6+RGoxsN+s/k0XZ38UaAS8dgMs2eM8c/YB93dLe0W5WUndKuJ7o47+KtgZ5QA11w&#10;lERQuN8gBOLhCoW6AyseQ7ZHB0VYGQIJEoFm0CIxxOMsLbiS7EZ4MuOgL7AaDl++BI7CTAOCwpuX&#10;wW5ffMK2s6ew4u0yViF7DcJFHOftbQp82qKt2KgRZrINmrKv1aqv6kuRNXUlyKq64pW1RchH1XlL&#10;daoPyi6vsda+X5iOzQ6j3qc1BZ9U5C6pzF1ckYMsqshZWJ69QJH5ZVk3JPPKxfHyXC7CpeQ1ubiU&#10;TyvzkM8q84BzAtEpxftSKSplpuQIj7BRXbJJU4pbOy7u+MATKkjYIOGEKKkQlFRBxho0VKFmoZQT&#10;YqiONNZEm2pjzHV44B+1aiS95zmbHkmzGzIcxkt2Y47DlOs05znMqKfym50lLa7yFndtayNhkmQq&#10;tJDi2WnnldHj0cMI58zWjl6xJ3xiPyqDAtpJBKM3Wy7mFsA88N2e/YcTjko/cGCVRzGFeQ40JWim&#10;ouI8IvfwJ4ATCis0UXxdGO/AVJj22CYb8t7Q6MDQGASHdhBUTNIpmJkra+tkfmHBn2xztEo38h/P&#10;ICinAqmEA9qPyuz98eMa8OKoH9dHL/jVHY6i6Nj1BIKiLSifvcFqWbdp44Qp0B0Mmv7IPzZv2yGV&#10;t2cvZAwZPqrPoOG33dn/ny++IlO6dD55tzhKBuEysnCk0WjsPL7b/z2u47RBVFhipqMILAjgKLXB&#10;fCk/3wq/ebcX8P7BWwO/RQ0oQ4kHQTEKyzQlHicoVB8oQAjJRwEFgoL4iOAyYvYJNDvjNpHYF5Yk&#10;QZRk00OVGeHQxZi1gekXdkZEHok/eigs+khErBjmEhO3njuDBxTxdGhmtuvKwU4e+LROU7ZWrUJQ&#10;N6HewVqHLK8tWlZb9HlNIWAJWW2sBNugFHol/9wSR+2sysvPlGW8WJ8LvkIWVOV+qMi8ypwPFHm3&#10;MvvaUnX53WuKcrw8l4vIq3HZ+dV5yMKafGRxtZAlNQWIAFrgt8rcj6vykKVV+Z9VFyAravJX1has&#10;qi1YXVcodVNfa0qQ79SlyDaNaoembJe2HNmtq0ACjJW7TVXIPktNoLX2oLUuyFaPRDl1iDT5JSlW&#10;v+MNJgx/MtAPbk/eAoQJvJHCRjuUnqRjx41K47Qz34MO3dUs3M5lCobf4qu63j3pKvneKB5U4fmq&#10;CtgJ8FZCrYTqEiCEGkpoMqNExhZoptBTXVM8hjzQlARUYCo20E1xqcPhMQD4hGOnMnMKtUabnDsz&#10;t72S2IWYU/JZKEHWHtTk2bhe6b1/a/fyHvS+j+A6OEpCHXAUiiD0S0AUhgAYMi9l5c2a/TrsTw/8&#10;7dG8wlLJsQkZ4EOPPeMzYsz9DzxEE+ZcxcOwWxwlURAWQLnBLIY8ldKxqrtKFOZFm032XZy1NzAQ&#10;0x4eVbTitMzsBx97jNkiheTW3Lu7i3j3e2vgVtaARFBd/aAkHxQKKImgGKPJHcyQLRGU5M/0kGfC&#10;jwTzJBSUCcJ1XHhQh+nrdqae2R4WHppwDIfhkPAYSHt2JyZuuXCW+DsQxTda1VaNUOCsV6vQ5KDS&#10;Wa1Yx8BOWMqW1hZK+aSm4OPqfGRRVR7yvirzX1lnN7i08/LT3ss8I6BXZcEqVQdqAv94UNNbFVnI&#10;G5XXljerLl9T5PHyXM+l3q8QYOy9qhxEQiyJr1jPr8lfUFuALKwrRJbUFyEfq4s/1xQhy9RCVmiK&#10;kZXaEimrtSVrdKVrtaVf61TrdSrq4Vtd2UFjFRJkqg424UyFqqpWMj9AmIDEWtWSMyHJpsXSh6oq&#10;22kWiimXxcOQAN1Epduep1cb29vroPByOwmotCjByx1eBLfye/q5e0lnCbpHPjnC7ugPyZx1LiOT&#10;DIyhkXES/wgLXfxRBKInQvmuKR67nnSOAqsjwDCMdylp6WVV1TYlBZjsvRkjOqJ+lOLR83vMGZRH&#10;OpYLaNephvI4n//c0/xO/+7VR/W6F98djpLZWIQWSGQkFgv/CUMeBAUtrbCppVxIC42MYifCTzym&#10;LK5WpifJp1IwjsvTr+MfBWqSIEp6mNMepVpY3uvqtdRHNTXgBiW4TUBQQ4cp3FM0YUfDG+9+sGv/&#10;fornbLpCOXX1Rbx7vDVwi2uAb9UDojAMYcgjIg+ReYRRQ6HxAEQRiU9Ifgo6KKcRMknJQA6IAkFB&#10;OBlh10Sb6jFXHSI5i7bmhzMntx0JZRw8eCTySHhMwOFQ/8TEzWkpOww1a+qL1mlLN9WXYLlb22m5&#10;A0GhepLwSWInCZ8WVuYKjVBlDvJaff6HupIP8i58W5r7fydPqGttNdtcQueLPk0RAmOZs6CFQUhG&#10;AIfbDQkxIYg4sUVcxyNdfwodCvdSxmb2cyMOE1RwUpT9gmFIivzpWXsO67yCvI6MgkSDhMh5luyy&#10;GNPlIlxAuUfn6d3xVNw13q/ArCcHdJXDaicvMIopJcTyFn9OP3s7iMLhlZKWMzpYumIeDmGyaTA7&#10;cvJLkpLPoMbEToeruaB7Co/rKnB4SvHooDDwJZxKOZ+Vp6rTQoNA/VypciX+TlorlNGhDX0UX/uV&#10;QnYCJ7mHtsAGU3LIEK4c4926qga8OOqqKunpO7rDUXQyFF2ySLHhoTSXjQjrNyIaKfofJbGLzS1C&#10;6URrEnOgNrvVStckchV042d+o/UC7pK3hq6cPgE1FlQJAtQpuZKHj5uCBgpfd/7EfVtEJJ938dbA&#10;LayBLqMHd5XfqmgdSkoXXKHATh4+KILCChqd8EFlNdgz3bZ0lyXVCYLCqGSS+YLxJyfijLgzoYOy&#10;1BOMhtc0CGqHpX6fRR0Ak3lY9O7ohCPh8eCoo2FxGFm2XEpbU014XfEGdflibHbVBQiGMOHjpFjK&#10;MJlhO0PVM08R9D9SEfR2ZTbybvmlOWWX3qjKfbXk8lDf0aJhN4NXRFtSgIvSrpTqZIoknqu13e5m&#10;xf6W5mZolMTBWHZkjaNwoAMREbvigLamZpE9HLci5aeEQW31Gg07ZUV5QnflT9biak5HB8JhkuVw&#10;KVcSF9CotRxgtovIFzaEBqbr2C1LcLPXQ33HZjudF5sc9c0NOvIgtzbWtDXjhcn7VRCaQMsd95RV&#10;xU8pXUqiPFeX37d2U8IY7skG/blWq62srMwqKrym4GsB4EG17zmLE+WgcEOlTs8qLK6oN9gafwgI&#10;rDdY45NPTZn+0KzX37ihi/zeDvbiqF73xrvDUTwILUg2HNae1mSx2cMiIv/+2OP0Ccx3sMcBqDQ6&#10;PYwHew8eRtEtMycJyin6Ew66SThKXKm93WSxgpRUFTXMqqZOe8hodZkczQ888uSWXXuOnj2ffPYC&#10;dkarhe63170Hb4F7eQ3I0bPzIfgAGViZvGPFIxwPbyh4s0nuVtnoJNcbkuMWfFCXXFZAVIpDxOKd&#10;tBuQBJsOibNq8ZHGWRoEddAEBSWZU6qDtNXfm2r9jbUSRwVExYeExflHCd6DH2JiV+dd+lSjWl5T&#10;vFZdBo4S8AlfI8Vmh9JJOjiBoDClvVee9U6FEKxsb5ZflvJ2xaXZqov/qsp5pSTzRzgKnIKOF62G&#10;wk/JwCpbosQwdBJOB8kLBECyOETgSUcWA9H4xcLxVovoCpR8IOxoc7tsjQ2k/xBIzdEAmYCNDTlL&#10;gr9XqTfRfEWKc2URYEyZtR1PPk0+Eb3OwF+NVltUXLwC5ORRv/p6sI/fJbv9vNsKo5faZStrdlW0&#10;NNpIU9UmcvcINNWGb3XHU//qpflFN6AP93TjXABzG1HYvLJrCoa5q1FT19P/zSL0GzxqxvOvLP/y&#10;m7v6+4yfMu2OvoNWfLVeb+tx/KX/5uPcmsO8OOrW1PNNvMt1cBR9oLyRx50S9RQwZvuuPaQSZgPB&#10;qxz/qPum/W3IsDHh0Qn0fVjWgFLilJuKoygJ/ScaMPIUL1j0yagxE/7457vQR7393sI+g4b1Hzri&#10;D3f2GXPv1HunTuvIO3AT68h7KW8N/GwNdOIoxhrGU0ZVhOHV0NQAmwGsUFBCEVNf6Lblu60kKLno&#10;tMAHdc5hOmsXCOq4TQ8jNzzkURY1Ak03VjxCz/aR/9dQFaCvJKJ/n7oSZicolfwjotFH+UfGgaN2&#10;RcfiJ7wpNvaLkuxF+vKPK/NXVBUuqchD+4R/OAa7DzqBk/RNeqss842yzLmqS8jrZZdeU118VZG5&#10;ZRmzVBlzKrNnFl8aPGyUsKZJfZSYB7XRFcTFxdEAkeEjR9Hw0QI5nHaLWa+Yy9oMFiuaYVIbKJiq&#10;pbWxQZze1u4gyq2tnaQDjsZOYCT6hTbhQqOM4FwQhfbnXyz3KJylfR96Af7EtoyjB731G+zDiM/V&#10;HM5GXJynP/JoJ5bjQh2g62ff0i8+gCTs6TbraacJUq9yh7mgyYFGUd/YAEJG04i5VqIpafb6xXf5&#10;VU/ky+w6I5b3ku/06vXNKslg33EkY+0/dNSIsZPjj5/mI0FMzo6R5Wbd5T/sOl4c1ete6HVwlPRx&#10;4onkxARoREsEuhBHC7+B3d3ibGzTGKyT738Q2qgVX24sLKulo7M4HbRKsXA02qmbpI/ietJ3UTZ5&#10;fKLIxPf+hwuXfrE6NS1TNE+lW0Y/JvppwS/lXbw1cAtrQKADsTCNJzueq6VZEkORXNhDqgmCgqHo&#10;kssMWxE6KOSUwygRFAoo8rmAoIBPwg/KVLvfIBCUv75yB7RIOlgLVDvqy/Eb31JTsitcuJeDo4JD&#10;Y3EeDg+N3hEdu7okZ4m+/CNV9qel2R+qslA9YblD6QRqAi9hs5tTnokAnJDZpRnIK6UZL5ekIzNL&#10;02er0p4vvjCrLPP5woyuOIpOQKgm2tsffvTv+CwxaWKqgm2dp5XS4BJKJHqDuOOpy9ZuFTiqCXtX&#10;G3kQRPPHOae1fd78T7Lyi6T6qKFR/BWo+f78Be/NX8i54KjBQ33YQKR6ig16Epu7gfWkv07/S98B&#10;TJT6DRv5574D7+4zhKQJd9wz4JW5bwlYxZFM9wTk+3WXfj6jU62WJIeBN5jvMF5utGGTrWkQwQKo&#10;GSGfB03hf47TFBNICfDkE7HuOQs9OQCYr9RTJPZcc5EHKF+0WHmOv9ENctn3GThi1Lj7/nB7H7+J&#10;99/Zb/B//ekv0x5+7Eav87s63oujet3rvg6Oon15HodtqZ6yN7b7BwYzuSChXljM0SkPPPpff7oT&#10;8ijfUZN37D4EyoKHgEkZfuDiXNrfTcNRbZIeAcs+xcKkOH7S1NVr1zM1njhlGmZ3uNFlvyo80n95&#10;u/c8sXfDWwM3UAOMNR4EJXk10URhy0MHhRWP2Hl0UDA9SkoouB9POIyQkx+166HdxhUKK56k48aK&#10;F2iq2WOsDjBUwYy0FQYDXRlsk6s0xd/Xl0H0tKEsb2dYJHQHuyJiBY6KiI0+Eo1WalVR1jyd6q3y&#10;7Per8mbX5OLyhAJqbsVlENSrZZdeKRcyi7UCnwBOyIul6S+UpCHPlaS9VHL+6aJzz6suPluYPsBn&#10;JM1K8R8W1jfmJvzs03+wzmilgf/3H29nDbhSOOLasA1xDBDrxdfee2HOPKW9K82PleLh7HQ2PzHj&#10;OQh70Sl54uLhBp/56usz57xBQ+Z0H9/hrKW/JRs4D8AI989Zs9/8YH7g4bC1m7buPRzxP32H7Ngf&#10;smPXwZ17D90z0DczrxieE3GW6Gp+9Qbfd5jfWZuFtDuCtNOuF6n63NYyp51IAd4v5lrQFNl8PPzn&#10;9EWIB1DdwJf0ax7KV+pBTQAqlu7uJv/6v0FQ8sp9Boy8mFV6LiMPNHXq3KUTcJ3nlZLjr7v7evdT&#10;A14c1es+g+vgKJ4FQ55EU3KNr4KzpT3gQNid/X3/+vBTrJ98brbG3GBtaL9nwJjvdxxALwRFpyRX&#10;kaffNByl2Bdk9Qov1vb2C+kZ9Lf08JnZ+fBZ5ZeUSuV+I1mSf/Vutde9Z2+Bf90aQAcFKwg6KEiw&#10;gU+SV5PhFU4DGZEHryasRITjEYuH4EkuERTO5KFWdbClPsgsqMjxg4JIEwQFOzcICjUU8XfI0voC&#10;0vtCU7mm6PKu0AjUUOAoYdeLjCaYfVt0zGfZaW9X580tz3qjruDp+jx0UFINBYh6ueziTEVeUGVI&#10;4CSx0z+LLzxb0iHPl5x7rCDl6eK0GfkX0Px4cBQb32/3J3YPFTTwyepu8/WbRDMHOIkoMP61tYdH&#10;xIRHJc1fsnLBp2udDS2cAjuKBfVTc4fjU35h0Yixk77+djMtVLrdsHFXv4FYJ2nIROyO8hvT1NKK&#10;9yM/pYEvO7+EhFPzl3zmahHmQhr8gqWrP1vzrd3d/uHiFSRJf2HOXPjrOJ4eprXhV+fd7ePrd9Jq&#10;Fgn7XMYUuNBJfOxGMWWFMZX3C5qSLOgoprD0mVtQybUh0gVdFLLnLWCk6yzXLK8cBa75p+52jvCb&#10;OnHKw+HRyQN9xvQdNBJunC/WbKjR4lPnXbqtAS+O6rZqeuofusNRNDGKLE170qDGz5CQkCXL1z36&#10;9Kzh4//a33e877j7v97iv2jZVx9+sqrPgPHPzXp79ddbVn21PjM3h64DESfePH0Us06r2UQxKBu2&#10;AKbJ3IIem3572arV+w8H0zmLOTKdvB1HVu/irYFbVwOSFYoxlJEUWw9qKEmtCaeBZCaHGIoh+JhD&#10;n+jQQWgAfPKE43XVQUHQLXVQJD0h9cmX6uLV9UXIwvp8+KCWlGWvyMsAR4VHxYOjDofHfRMVBVU1&#10;iT/WnDi25GIKsrjg4sy8c68UXRBSko4CCsenl1QZaJ/QO4GdkGeKzyMzis8/VXTuCUWeLkp5JP/M&#10;k8UXnsg/36cLjnI0tGJHA0Td2W/o6An3jRw3xW/SA4s//3LPgTB4CdxNgprgvvunT5oyDU+YUeOn&#10;PfzUi28t+OSTFV/tO3wku6BQAKe2lsaWpo3fk3kgSHqb6wyGbzZvmTT1AfAYTRgnqDHjxrNBi2ab&#10;uBW2n3zmhekPPWGyNk6d/vd7Bgy/awBJPCfcPWDk3qCYe4b4fbJy/dgp08mry5H0B40OqAh+3eVu&#10;X7/jVhNJkHl9J2yaRLfxmMuUZTejYOT9gqbwfOOlY8bFHY4UP3wPeExJboSe4H8u+/Or64gKvKZc&#10;fSRX+AU4qv+gsUOHT/zT7QOefOaVoSMm8JE8+9KcF16Ze/X1vXs8NeDFUZ6q6C0b3eEoacWTa+ln&#10;Tjt69dVX+/qM/Uv/4XcNGvU/fXzGTHno//y/P46775E7BozoP3jS3QNG33734OF+4xKOH6P/lHmE&#10;bxaOamkkxKPNTSg0jq1KtmLmwsIooLi7l1XXoI96bMZTQlMtnE69Cqne8gH+h5QTFQQeMoCo2ma3&#10;5CfHkMfwiitUmtN0zmk87TCQ0I1RON6ujbFpiMVDcIUCRElncukKRbqTzRBIakpJIQeIWlVXuLyu&#10;YFldwYK6PJyjFpZlLc9NB0dFRCdIHLU5JobtsKCwH8Ij18XGbIyL++bE8Q+Oxb6UlzIzP3VW0QXp&#10;/oQVD/enZ4uE8Q4BPj1ZmIo8rgiaqBmFZx/OO/1Y0fnH8851xVGuJkEZtzvw0CDfMfOXLFu4dPUd&#10;/YZNvP+ROweM7jdkzIxnZwGlZBscMXrSgaDINxavnPnOR6Om/s1v6rR3P/rI5sYKT6Sf29ooHIwl&#10;jsrNzx9/7+RVX39raRDKKMbxP/zpNmnUkyBqxarVviPGBx+JcbjbBw3x27brQP/BfoiAUgPH9h82&#10;ccSEafOWLJv8wN+MZrPSw3Rrn7pZn9ddw0YnWYykL4S3M8laH+M2JDoMF61GdIxAKSy2vG5c0Ksa&#10;HHB1qhuc2HaBUugniTXoUTiKblwusmauCaLYKZfOY8X/nftu7P/X31j4jydmTZj80IZNu7YHBL32&#10;5oeg4ieenXljV/mdHe3FUb3uhXeHo7p7EHTsG3/YjdflAN8xM1589WxGDj0kfeU9Q8Zt3B5Ir0sb&#10;xO52pd3dLH0U7ZhQHUmnwIyVjhPmT7NdZ7aQ7++zlWuHj7l3/catoku/Jf4S3dWPd/9/Rg1cf+zj&#10;IwesY7VB4QDLBlLd7EYIh4efvINa0yVG2DMu8ymXOdllwkWZxC5RNi2UUBjyDlk0B031ewy1AYaa&#10;XYaabYbqrfoqMrlAJA5e8uRwgYEcCs3P6oo+q8h/q67gvcrclSePEa+3LzouADQVEUewHuRReElh&#10;3ZO50lBVxYfHHYxNEGQIcTHzTyTMSTvxTF7q34rP31d6fkZp+lMlacgTReefLDj3RH4q8nheyqN5&#10;J+fkpDySc/qR/HMPDh3D4ykqHmG2E4QHLW2DB/nQuAwGm9+4ezHq4ZuUmpYel3QUbTABdPxp5PAx&#10;NH6UVBcyLvMTEgPOpSsQ3wMpBRV/IauzCWPfU8/MfP75l/mrIKFT9CF33dOH6wDYTqZefGvex8P8&#10;JgeFHMRJHWfLvgN9mlrab7t98PDR02+/a2Tq+Wwf3/Hvfbh0yvTHPl62BjcqDoN/RapKmPF1TLKa&#10;m+326ympuJ3R4hCF7+TlpiRS/Y73gkQXhAZzAAVmjVnqgFW321x/3KwOJ2GfQyvSRjtMOLkRxHfO&#10;ZUkjJaLLCp0FcXzFTa6aloa6lgbS85lbm/lIcBkV9SCeWLicdRX2UMHyr713zQMoL7NdyZQKV1gr&#10;bxPkjEGWSiwsryIOCDG7Gsn6V16n6b1PegtK7sVRt6CSb+4tbhRH2ZvbN23fg1I9OfXi359+8ba7&#10;B67e8F2d0dHXZ0JYbLLF0Yh7g6eEol+6STiK1MMWk4krS1qDwUN8b//L3VOmTvMd7ecz0m/pii8T&#10;klNoudBZibt7Yqw9RfFueGvgJtUAQwbDInoGDDfoHNBEIVBrooaSIIqQLtRQOCSjhsKf/LjTCIjC&#10;G0oa8tBBwQoVaKzbB4jSVcuEwt/pKkkl/K26zJM+mPx3nuR30I9/UpE3tzb/3YociaMOxMRLHAV2&#10;Im8aUIq8absjonGXYk3qtNDQaNjO/Y+EbwmPWB8TvSox7rOkuCVJsS+kJz+Xnjzj4onHsk6Bmqbn&#10;n72/MGVqYcrkwpNPFKRMzD89oTB1tIKIBAoh+qwzYGTGU0/r9GYAEnGy4AoqQSqcyQ8iKDHb2gf7&#10;jCCOb+GSpY/PeJq/IiyKJzMQos3mdpEHoV5veuq5mfdPfyTjYlajS4TWOggHbGsf6jvq8+WrX3z5&#10;tX6Dhj34yOO0ZdARvJ3gqLETpqi1dmxD/QaOBUoRAth/4MjJf310/scrnn5httXVSL5y7qPcreOO&#10;BoNB/iQRp2f/TzaU8gsXdyEKjFHc5q8wD3M8f5LOA2wMGOoXaNbAGJ9gqjtsqAq3qZOtulibAbYK&#10;CaVgUoUKLFOBUvkNDj4GmKak87lwl2ptkQRTHhzlKQ9Tzl9gL/Oc3kM2ZF0phRGIEQhKb4xL+alz&#10;GSnpl89dzI5OTC4sq2b7bFrmiZS0HlLsnlkML47qme/lOqW6URzFFONASASUTWKu0dK+Yu2G2+7s&#10;+9ysOXhJEbVHl8hiMRlZ0wPTuG4WjhJXUgScxtz2DJPhyznJZ1KLysqJi9GaHQQS0nLp55Xkeko5&#10;OMe7eGvgptaAolcRIAoCRsZHXMrVTW4EbyhEBuVlOE2pDsMpux7BnxxeTRmRhyEPQgNINeE08NdX&#10;79QKMqit6vLNCoJaV1/6ZW3xFzWFCDzkZOYlPy+Jesne8lFFzqLy3DnVuW+XZa1MTgIpSRwVFhkn&#10;dFDkn42IAUftjYhGVbUzKmZ7lEgjK5KphUUHh0YdORIVdiQqNCQSWRofvTgx5oPjca+fSng+NemJ&#10;jOMPXUp+4PKJiXnHH8g/PSr3xMiCs3eP9ANECUUSMfKi2bUBSD5atAinRB7//ukP0sydLgejv4RS&#10;7Lyclz901JhHnnz6xZdfOZWSitc9oXkOt7DFG4x61s3tbau//mrMxEl/n/HspZx8TmFxOezvfLhk&#10;6HBsdr7Apxdmzo5LPM7F7a4mhxJLwmGDfUZ+tf67yVMf7tt/xJ/vGMpf7+ozhLMCD0Xefs8gfio0&#10;6cATwVlH8KByYbGSPgmenz/ZkApzCWDYxpNTKrLk2oPE5EXYCQnSbkPdVl1lFK9PXxFkqY1HMQWU&#10;smhg/SLuEgoLqMAuOEwwg8GwirsUZj48pog4wGOK6AN7cxNsGIpu76re6ZdazX7yUL/hT2mWpQAQ&#10;qMo4IHLG+4yawDvqN2Tk4OFjh42eiIvd48+8xM+A/SG/YVF7/q29OKrnv6OflPBGcRSgBd7ywb4j&#10;NajF8R9tb9+8bceQ4aPue/Af5dVq+lw5A2VN7yQ0vTdLH6WQ2BAJyKyWm0qxN8HVw1S3CVCH1GlN&#10;4CixePVRP3nN3p//ixqQAF6usU0QhwVTkPSGwqWcoDyGS2x5eEPhJ4M31FmH4aRDT9Jbst92Te/i&#10;cYUSvJraShDUpnrVN/UqEBTp8FbXFq+oKYSEXPKQA58ki+b75VkwkM8ry365KntuaeaK44kB4VEe&#10;HAWZOaY9EBRQCux0BDKE6PiguEQYpXbHxAXGxAfxMyoOnVVIZNyRqPjDoVEgLtRWG2NiVsXFoKHC&#10;meqd5Ljnz8c/d+HoQ+cT7888efuIUehxeF4aMwOjVqdBO2RziDwsyJw33qT1sZ9/4BAgE4n2gqOi&#10;xj/w4Bfrv7E3kIKt3dGINYwrYMPiMARv9JbxkyfNX7xE2ncMgsZc7B/oO4743/++TXDqcg43xemR&#10;K3M6bOdag2X02InDRowZPHT0qNGTh/mOdze1DR81znfkBAblj5Z8hjpLlEXQpCvEcfJuyvr6fLwu&#10;u5m7c6IgTm9rVRwv24GLsuMy6nX8qZObvYUMMH2HjN6pq0FhGGKo2qUr22OujjLWBZs1MKaiZkTZ&#10;CGAWiimH8bzTfMFlQScJqC5oEGgKAjGQNjwYoCmq66dQSpZZeYzeu5KtQ4lIEslV+ckLvXvAMJ8R&#10;k4b4TsC3DQIEuHHu7DNs4NCxo8f9tfc+6S0ouRdH3YJKvrm3uFEcRbe1dfuOMRMmsoFYnYKXeNvO&#10;XaPH3bt02UqF4qlNpCeGms8p2AluFo6i8+FqeouZ2w0a5jt0xGjipkdNuJftAUN9oemDMnfkmIkY&#10;FeHla3YrXhk3t6a8V/td1kDHAKF4Q+EQZQdEtbca25rVLY04RKmanHBDMVxmNlgzOpkNuvqTh+FS&#10;rtAaAKIkK9ROQyVBebhCMSiDoMgmvLq+hFTCWPFQQy2qypNpXOb9f/bOOy7KM+3353P+Pu/Z97xn&#10;d5MYC9JhgKFKsfcWjSlrym4S88b0ZNObSXQ32Tcx3cQSO/aCwPShKthpwzA0BURFEaX3jnC+93Mj&#10;wQQTzetZx83M53IchmHmmfu5n/v5Pb/rd/2us7n0cMFIU/ZteeGU9SFcNE9mLks0R8bqdhviyOuB&#10;mkSf4ljdKq0OCynAkjZaT8TGGiP3abZGa4FMAzwVJNVqg9G8z2CINmhiBFUFAIO/WqvRrdHoPjNp&#10;PkwwvB6vf+pQEkeTktQTOKmjW7QnYBDkwd7WLS6dRIfi9nYulOTz5dV1DZ09MEENHH2io4G40sH2&#10;IDPHytVUMwZSvT1c6/AOPA+Oauy6jE+B8sqO5199D4jy3rJPOO0CiqQPJ/wPRNMP0UN/T6EhOnBA&#10;9EDnedATDlP8SU1tI7NSAB5YrKYW7gFUbXTqVWAVD645Z/HLBEdJnaXyotr6Br4Owh7uuVVXV/f/&#10;Vukw6OwVuLrqHFlXyKhV1aXf153dW3N+R/1FUrRRjRc1TZWI34BStEdELoUoTurPqdYEYEuDKQoQ&#10;SPO1KqzUVU1k/oVwlCIww8APrCgcm+Gj9h/MUgdNCAqdkrA/zd07xNUzCEz17gefKmPsuBt6BBw4&#10;auhxseNnbxRHweQjSIhPTJSJftm+gZUnRmuU64+8iOtfY1kibhIfJe3++Agy7wVFxbkFRccys1OP&#10;puUUFGbm5JmSUv/85HPPvPBKPx8lLnUdN8cI3IQRYMqhhpKScgTDICjEw4Cos93txV3CHko6Gxxr&#10;rz+sOBskt9Zga0BFHhKa6MaK3VcbQ4GgVlYLa80vL5XCQXFe/vhCEWJylOR0EwZEAZ/wIR9AUIvB&#10;TviQl1oWF1vuK816/ET60jjj5hgtOIp7CCiDxvS9Vr/UpAdffWk2rYnRfB8Vw7021qiLMWDRSWB4&#10;PoCaJLKCvILIIkTuDwpLY4yJil6v0X4fHbs8PsHP3Re0AzcEzuDrc0FEnR0waH3ktsNpmU889Vxj&#10;ew8H2vG0rHeWLNu4Zac+PuXz79Zt3LHvuw07SNk8++Kr5On8g8PHTxIZQN7hzbff4f0kjtq2T0M3&#10;zDWR21Zt3Lgreh/MRX1zR05+0ceffhm5bdeuvTHfrlq7Y/e+jZE7du2NpRQRS05xUPf2VV6q4h5Q&#10;h8cvb8tpuhl6mjcFD3W0C0gH9OrqTTlwiAdtdDPnFT+3DAgySub1+IK84bsf/F28Z3sPEsvquqZ3&#10;3lsi3lrceJceJ6/A7y6dJeUKGfVVVcmK2tNbq85G1l3YUneeIj78EADMFBFATKGFo6wAjwvmA2gK&#10;gJ3b0YRwDsiNiK5WYaWQ1ZEaZl5xUz7h5zZU2QZ7v5N+qqRW6cbIqLI3GEZqPCdPX0CxHqyUh2rM&#10;SGffsRPn5J04J0Ws9v6Vbt32OXDUrRv7X/nJN4qjOECkdIEHMujbLjGVUiAj1hylEbqwhYGEv1k4&#10;Snw9cXyKbAAXm/BOrW1d9C2tbWrmwjYh5UjI2Cnll2opHeKFDj7qV84Gx5/9ZASY2xJEoSpHE0WC&#10;BlZBthuGapDeUEjKOW/irok9FLYGWgVB7W28gIoGc3JOtZiTQ0NhDCU9DYQxVEUJCEqKyd8vP/HO&#10;+ULZDg8CSnJQICjgE72DcX8inijOml+S8ZeC4x+aDVuiBY7CMwr8Q2keGbrFKeaH0pOfOJ78/AHz&#10;S4kG8nTfJSasMpvpYgxkQkZFER8Bf7VOq+fJTVpDpNawXWNAWyVl6rro2I1a3a4ozUZTQpC7n8RR&#10;TX09SMfBGI8teppDedLUuRp9IooXS27JB8s+VQdGvP3+P0TjDyVlM2ykl4d32IjRPpOmz3fzCAgM&#10;nrBi5Yaaura2zt6A4PBWjKgu99XUt4908wsaN/33w128g0IDw8dJ386XXnnDU0XeJ4SWNBTojfbw&#10;o1/nXXe7kMKTIKpfvNQBoKMiUJBds+YtkF6gLAhdrW0PPvAQDy5WVIWFjuVVAvvI+MkOlU+wkkgB&#10;595oLVCQHg0efqFUHG/cqflmTeSbS/5+DwbsSp6R10OwjPIM+KqiFMXaGvZdZdFn1SUbL5WurRam&#10;qZF157c1XAAwQzyS44OYihPEVDXzgVkBlGKSAKXgLUFTzB80dSSFgVKyjo8J1o+mrrGpt8XT8lzA&#10;kDLu3KjWZMJQUMkMQVr29cqN4RNmjnBWEUfSc49m5N0WX+pWbaQDR92qkf/Vn3ujOKqrWxwprGY9&#10;NLJvQkYhVise928AHDhd7unRKjl/fnmT+Cg+p4feedwQXSkrpNBAsYT29cUlp0ydPT8tu0BcTrYo&#10;rxGvcNwcI3ATRoDTnCzNA0Rx7jvX3oJH0CnK29sara3CG4omL9IbKlGcQGmTdzEagqKhfGf9+W11&#10;SpfhmjLZIw8Q9dXF4s8ripYLYygBokjkoYaiHA8QJZioMzayeHTEGwyisH7Cfvyx4sx5xekYbH5g&#10;0g/GUQnRxk9MhvuPJYwrPDzp5NGZttS51pTZeYfuTzU+kqh9xhD9oSbmO50+Um+SKqntetM2nRF1&#10;OvgKbmpnrH5XtI7YrdOtNBl5sNWUGOihFnLty31VOOlC8lzuG+2iAr44u/qBmoLDppKaiZg8B19x&#10;Kk3gGUY5+3t5h3l6hnl4hLp5jgFN+QaMc3L2nTRlHtc7hNNoVUhQuK9PCA4GvkETVm/es0eXuGbz&#10;TjSN3JCvc0xLiqmpQ1TKN1Ezwjt7BfAk10oB/oHiGkqoBXq6umGwet/94EM6lfNbLqbE5RzVgu7e&#10;clnwUanbeVJZIkTL9Gvf+B3vgMsoDu13Oftgi+XiE+7kNYbSY1zyVqzZBPQDqlGyx3uMcFd/UV7y&#10;1mnbiotFH1068Y+qorUVJYjcIBgllMKLnhwfzX0klAJO4xVGhhcH+wGDKfK/GHX2F/Fd7mZGSVaK&#10;OXbtzbw9fjOgM2dnSIAK6XT/w0889tQLCMsBxujZUJt7+oXQ04dr3tvjW92irXTgqFs08L/+Y28U&#10;R8GFy86kLGrR+jiuOt1d/buuyJFYmtCjcl/b1AjMEejqZuEojs+rVxsuUauqqr5Zv1YVFHg4PY3P&#10;alQcY1rqGxww6tdPiN/YXyK7+dG8EgNwZaahY4GGomkardM4/SEYPtHdmt/VktPZhBrqeEfD4Y76&#10;FMWlPKG5ztxUo22oimmoRH6McmZL7QW8oVYrrlB4GpDIwxvqk0unPqooBkG9feHEW+WFr53Lf1WJ&#10;l8/lvVCWS0e8p85YRSLvdDb9XCQZBY4i5hUffag0c2HuoTUmIxV5KKDW6Ez7YmhVrNsWo5ubFj8+&#10;P/V+a8r4vOTp+Qcm5O+fXpg6rSBlii1pembcvKOGRw5oFsdHv2iMEjrzaC1IbKvCR9GZBa2UKda0&#10;Pda8T5+0d5/ZoEn8N78A4RfAkdvV2d3RBSM02tXnxdc+mDH/z1+u2ooZpjnxKIwPGAC5VEDYWPJ0&#10;Iz38v1i12cU3dN7Di7wCJji5BM6a/QBmm6wDAoC5BQOr/APHt7b1qbyDXGg84xvk7a4SEKivu6OV&#10;TyPLRnauubML0NLLPXk659Fu3CMXV3n78DpFeyNcrbZF6Xz9w4zGxNrqRraNahfqTdy91bRN50pq&#10;tKun7HFA0yiJlGDFwUuQS9zLAB2BtFrgs6G2urtBbixgCx9/Ota8HwgWa0zyDR6/eqOAebQU5KPZ&#10;JG9VyOtnCpdWlHxwPv/96uIvzxV+Wlm6ovLst1VnMf6CmNpYW761juY+F9n70Q1CLmVqqSbHh/HF&#10;Ieo3FVeETEV5DiuFzxjuUpU9nRBToCnRQWaQxxSfx5bDgvK88um3wR0bTAiVvtKzj8fNnR05J0/8&#10;5T+fh4M6cMii9p/g6uofGDCW13U6Ens/u0sdOOpnh8cef3nDOEo5tDlMWIK0pvi7R7p4ealZBUE1&#10;Iul2xe6AqmdxKLW23iwcxclu4HwnH3DM1tXVvff3v9W1tbIxlXW1sn9NexNaYHscasc22eEIKNPq&#10;J9NFwVFMYGx/4KA42SGIojTvTEdLXmczIIpMDfkaBDASREFDmRqr9Q1V0fWX9tZWYLApQRTeUFJP&#10;TksX1FDk8gBRwlfzXOGb5wvQk0sx+YtnbbQVpqcwNJSETwMI6tHidHzIF2IzXnx04amMP9kOrjVe&#10;jaMUuficjIRxBf04alreftDU2Pz9WBmE5CUF5yaG5SRMzIqbmWG+J90846DhwWTdy3G65UaDyPHF&#10;aOl6zIPIfbq9sXF79+j1sQl4d7czJGAUeGYo326Bo7bs0j336od7dQdozrJy7dZPv/xqT0zsN6u+&#10;/z93DMeGd+qcB9ZE7lUFTXroyedGuPiPHO0/Zeq8XVH7uLqJ0ZmBVSOc/FTqiIamy5TdeXoHtjT3&#10;BKhD6muba1t79IkH12zatfzb9Wu3Ru3WJX29dtvy7zZu377X29ufFYWWBe4eKikCR4V+2JI/Yca8&#10;JUs/rq9nbRHb6OTmee/CR7zUY8zJh2n/5+blx1maQj8gk0wabt66c/uuKDRXn3/17bqNW9Zv2kps&#10;2BK5cu061g2Vf9AIF08IE5Tk+H9+v2GLmyoQcypPdVhOYSlvwg1/Bk/v4L+ezn+/vOjdsty3L534&#10;rCyfXflFRSkIeUUlrXzOfl9VBmzGFoy9v6dOJPgo1UQuhSVCilLHd6yljlK+3LYGWCmgFFopLBHI&#10;8eGeMUBMDT5AGDqg1OBn7PkxBwtaWbmFOHGJH9tan3z+uenz5k2aOcdLHXzn8NFkaZ1GuyFvE+IM&#10;x+3aI+DAUdceGzv9zQ3jKGh6QcV3VdXXXaqrjdHr0JzLNu7QuQNQR0Ia8eNN4qMGn+8kYOOZ1tZW&#10;hRjvq2kUtTbcepSWMYKSctwcI3AdIzAwYwdeK2caZzGmFiBKtsyjNA9nRWrYkQ3jsSn7vCCAIZdH&#10;oxBj48XYuktRtRW7q8u3VZ/fXH1+ffU5kj7fSRpKMYb6qPzkgLXmO4qeHDH5i6XW509byeX1J/JK&#10;MiX7NACfHjhx7P7Co8Q9RUdET+HsA+sMBgROyMglH4VWHKXTzMzEiILUedYDEblJk3OTuR+fkxhu&#10;SwzMTfTLT/IpSPItTFYXJAcVJIdkxQdkmIiwNNOsI8ZFybolZu2XBt3y6Og1GsOGvZodmjg/d39x&#10;ohPnuh6oOdAL4OSRRc/TDerO0aphTip3FaXrEVBApGnmLngkYtLc3w9z8wmcONI9aJiryks9bvhw&#10;H9YJalLAYQsefMRHPT44Yubv/sMJhIOjppOzT3tnn4dnoHhNbx85wn+/w0kdNnm4m9+dzj7DXP3U&#10;4VO9fYJVviHVtdTp9SGvAs9ADRnMiRFTZj/wyONQTyxcgKjKqrrV69Y/+MijNOBz8vAnZYS2mZKT&#10;199+f+3GrUkpR6gBDI2Y8Me7Rnj7BuAUGhw6FsIK208Xd2+/gBD4KycXFb0CEUKj7wIBjnLxpMqM&#10;xjeLX3yTZoJ1ja2ylh8fzhdP5b4NAD5jpUfPf53JpTTgH+XFwGNAMqWX7Ou1lWexBdtSjT9YOW6r&#10;2IVpGi5iMIVX54EmzMRqMJjKbKm1tNVjiYDbGLBc9uNjjkF7XlXEp0xHuaYNzEx7fsCmEsK+Xrma&#10;5jEYtbqZPG1vTUszJGMLTvN9fbZCrMN66lrr7Pm73PJtc+CoW74LbnQDbhhH4fPf0oI9HUcKi2Rj&#10;G64yPW097S3NrbJkBv1SB+XGyjrc24lSU8FdCqnu7uXLeijOXOKlN3YDOw2c8mCi5B+zxHG+a1fc&#10;7XhHgBzl2ANJmRv7AMerf/MjwBQiEKuQ7KPVC+k8TnCk8zCmlv4GnP6goUTH4SvN8oxSVd5wQdBQ&#10;1eVbq85trCzjfLqy8syKi6V4Q8FBYQwFiMLWYLCeHEsoENTTpyzEU6UWJOU0FKYXHlIoCCjZCw8Q&#10;dd+JowsKjxBzig7z+MHM5PV6PcCpH0fFmhE7bdIbp2UljilEGXVgTG7iBFtSaE7CDGviFGviOGsC&#10;jwNz4v1z4tXWOMKrYL8KfGVNDM9OnJCVEJ5uHpNuCsowPxQX/Wyi/g299oP4uGAPNRBFufVyYcKY&#10;ePoE7NHEl9e2k7OHqNm+R9faTWuYPlaB197620effPu7Pzhv2Bo7yjVozRY68YWOdvbfvGVPdGws&#10;fWCogEM99Ye7wSfjG1v77hrhiS49Kjbhj8PcgFW9uDY2c1blURd5PdBbR2c7Ikx8C4BbqKSAYi7u&#10;fmTiKAMcN2n6jHvumzHnXn4EILGRA37jKJp2x8Z9vXozcvEXX3t32pz7AseMffDhx9j4mrp6uWfl&#10;vaws41uxFtU3diKJZ5WiJN8/aLKPegKVgwjp3//oCxi2t97/iNfI8hnYqudKbK+fzX+5NOvlC3kf&#10;ns6hNODD8yfRuRESTeGnuvrSmQ1VGEyV4baK5ypoSkIpvFiTmwQxdaS5Ou0KlMKrE6EdyWLmGJON&#10;ZnxAqYFV7vY6HDsVfz+5MrNWc2UNagI+pVlzEw8eOXg8Ky0z79CxTHp4PfnsMxqz4fb6dv/krXXg&#10;qH/ygP/3P+6GcRQMk3LFwUdT49rY0gSOUrq+C+sV4BMt27lHVtFS3yjQ1E3CUZIlkN9XZOGVzAv3&#10;InWo3LAgliSY0l9PPue4d4zA9Y6APMkim4GGIp2HvwHyFU5wlOaRhcHfAI9NmChpbiAdogBRmmbs&#10;oSpQlZPQgYjgBCpoqMozpHtEm7wLxTKRB4IStgblha+fL3ilLI9EHlIo9OQgqEWnssjiPVaaBRMF&#10;iPoT3YSL0x4oEg2F6SNMr5a5BYeJWScOzs8/tOB4PFV1SJv0scbvtZhHmTfrjGv0BhBRYEHKTOv+&#10;IFtCRE5CcE48CIoH4db4UGv8mOy4UIs5LNMUkWkKzE0OtiaGZIOvkkBTXtZ4p5z44XkJ7mkaANXU&#10;VN3MY3H+Xv6cAblCEc3ruFZqbgkOGz/M2QvK6O1ly0EUTu6+pMAeePSpdGvxtFkPQOaEhE9zcQ92&#10;9wp1VweBSdzcgnxUwZ4qL9GkGAfykT6evmNGu6vBXbgy+gWOJ8cH3Fq/ZV9PJ5J25aP675ULMMRL&#10;bX2h4VPBUW2dfbhuevuGwGuZEg7wbqERE99ZspQHdPVj+8TVU2fnXU5eQuZ0uQ89c4vSW1lUnbSz&#10;UojvIJzYlRfTTa8feoGjuoFhfeER0youNQePmfzHO9xGuwbxVwihg8dOW/jYMy+9/h6foix3vfge&#10;PF2S89fTuS+cynzuQu6SMzmvnS94R8HGJGqx/wIwI4EDSgGhmQOba89Rp4lp2N6GCjoqyhwfBlMH&#10;mqsA4RR4khrGuJUcH+5S5PikVur2hVJKtk65RmbG9NJBvgMcBcnm5hHo6zfO2TlwpFOgl89YHOmX&#10;LFs+eeb86z0sf5Ovc+Co22633yiOEnZ4gCMu2JVsOD/E708uKTvLUYPgExr8QMphSUZ14dDJr28S&#10;jpIfKoeXT5c4Sv4oOKgrN6UpzJUfHP87RuAXR4CZpGBypqoEUSz+nM4QRGGcSC6P/AtF66TzKM0j&#10;nbdfUZVTjSUdoqKaKnYIc4NzaGNQQ0FHcCb9qvL08kul/3WxhNPr+xdOLik/8bZSkYekHD05Uqhn&#10;zuaghoKDAkRBQ2Fr8OipzIUKiLq/OO2+ouMLTh6bd+LoPYVHZhceJmYVHEI3PteWcu8R0yaNllI7&#10;Y4zAUXs1ZsyjVuj14VnxvgUHpliT4Z0ATgHWOI/ceK/ceJUt3tcmyCiQ1RgFUwGl1JkGZ4thhM3k&#10;ZDOrLMbwDOP0DPN/2LQj8kxuaXqnnIQA7wCIIS6HBAa5zNVR3/N/fW3mvQuff/398ClzX3lnKT3B&#10;I6be8/RLb02edd/BNNvCPy8GI323arOvOnzL3pjf3+Xs5xcBSgGzUK6H6tvff5xfAHV8alggD+/A&#10;tZt2rVq3bfX67U7uAeT1iKRDmTtizKs27fpkxfotUcYvVkduitzt5Oyt1Sc2NHW9/d7SlWs2SAYJ&#10;OylLTn74uElLlv2N1gb9lW69fXPvexhZOIYHU2bMLb9YLV8sQNSV9QoKnZvc1zDqfCvorKamDnVA&#10;+LbtMa7uFAWOH3a3F+8wzMlj5frt8Ox3jnTjfbjhieSkCnqqJOeF01jKpy8ut7112vpCef5rZUCp&#10;QvYvOb4BKAWEBkivrTlLHR9oijo+oFRso3CXUiwRKrFEwA8BVhNYDpQSfgjdwlqK+UY5g4RS4kJR&#10;uf3i/LWTF4iVXsG0cnt4zMVIRV2tm1vo8LvVPt6TPL0m3DVM7eoZcdcobJOD7WSz7XMzHDjKPvfL&#10;z2zVDeMoSku6u5X0mThyamubIyZM/X7TjpoOUbR3NMuqDg5N3H+QNUrhpm5aXo+vIJfEwd9FACpq&#10;blgtu3FiAMqJF7H8s2AOfpnjsWMErjkCyoThlMWZCyZKgqjGni4piAJEYRIFiCKdRwG76JfXUgWI&#10;wtwgprEChyhA1Jb6c5tqhcwYEEUuD7UMTBQgCpqCXJ40hnq1LA93TSryni2zUZGHmFx6Q5HIg4Z6&#10;pCQDEAUNBQc1XwlA1JwTAkTNLDg0I/8gQfHdbOv+ew8aNsdocHwyRhvAUVHauG812i+12pAMMwm7&#10;SdlJfjlx4CXyd4NxlNoWPxC/txmHW/R+Gfpx6cYpacbwNL1/ut7LYnSxaD1sJrd07b/nx4d7+UMS&#10;AUI4lGiUB+U7afqs1977m1fg2OnzH5p938Nac5KzT9DCRc/+YYSrp3/osv/6ksQf3QSGjXRx8faN&#10;GDfDwyOoU/QGwRFFWA+4uKjJ+3OcYkuCMMnbNzAwZLyrd8ATi18GRCE1f/nND4e5+Hj4h2OQMNzd&#10;39lnDCJzFxevwMAwVhICHon3ERYEyo/Lv/zq0ScWNbbDP4lbV0vr2g2RYB6u42bMmi2fFN1JLl+G&#10;u+YBhJWcAJKyZnfTAoaXEaOd3V09fNw81LTwU/mG0uyKTnBwbn4hE6bOXgAfJYzN+3pHeQcuKrY+&#10;c8r6ZNHxx89bXy21PHMu9yV695zLp2SAvQzlKKEUex9iamVlKXZh+F1gHSahFO5SoClmDvNHQilg&#10;OVAKH1eKF0529RfxUdQgtVI/quCT22+394zkgM68vr6eH5s62p/568sjR/l6eI5xdQ3285/i4TPW&#10;RRX27t8/X/TCa3b7Rexhwxw4yh72wg1tw43iqI7LCD9ZYbn26KVMGbZppJNq/oNPfLziu1c+WPro&#10;M88Nd3Fv7hC2M7V1TeKFN4+PGkjnDXxBkY6XvlIKlHJk9AZGxvHgekeAA0ChNyFawVGwAYCohu5O&#10;+AESLqRdYAywOIA9SG2toWWeBFGxDRei6oVDlARR66pFNgelsWyWh0u5YKLI5UkaqixP+pNDQ0kQ&#10;RSJP5PKKM6SeXObyZCJP0lCDQdTUvFQCHDUrO3l+qn7L1Tjqm1jNZxpNYLrJPT95vCXRJycO6gkc&#10;RY2ezOgFW8wBFpNfltE7y+CVqR9niQvOMvlkGb2sZlerydVi4Hl+nHAsenyWwf+Y5t/y4qZ4iLye&#10;cvByAIskOvm41t4+y4nTK9ZvbezsI3F21HZi8V/f2mdOzMg7QZdwrmEIjvomkv09fUs/WA5Gae/g&#10;0qqHxuIpKZm8HRc7vCtnWMxyeWUdfTH5Qfk7XsZf93RDLCvojQsjEmzIn7Bw6ultbBCFYBILtTfT&#10;UVOkAKVumTcQV1Li4k70IuHHTz75hBfjzSLfisfyBpqSIEpaevJbUaXSxWpG6vCy2J6GjmUffc7H&#10;wvKhs8L3AHcsnlcu33qHewU8flK4yj924uifyyyopBaX2Z47bQMeA5Kx/yJvC2xGK8XeRy614lIJ&#10;dmGrK0uBUvQDIsGHVgp3KWYOUEpaS5HgE1qp9gYqQCWUwiSfBB9aKaAUsxEodWXz7f1/NpRgQeZ6&#10;ljses1fOVVUCsGEgR4zyIpP7+7tdvYIiJs27d+XWLfb+fW7p9jlw1C0d/l/z4dfCUYAlBS/1r35c&#10;nHJcaOPjnd0DUDgggRjl4kfjpDuHe9B3kqBwGBpcpQ6Gcmd1YlOUdY9l6ObozH/Nd3P8jWMErozA&#10;NU9IyjUBUAFzaboP0/MFYx+E5fmdrTkdzZa2RmrVaZeW3FqLSTUqF01TNe5AFLYjiNpcW77uikMU&#10;ibxPL56iU56wNbiSy8PZACmUVEORyMMYCiYKKRTxpxJBQBGDs3gk8mYVpBIzClKIqfkHpuTtJyZx&#10;b0sKyzvwombPFo3OrI/ftifmK3O8PsoIrJodH+WfbhyXm+SdE+dtNU7MjgvKMvhmG4cML6t+yPDP&#10;0Pll6IKyTL+z6qY4eYAfLlXXc8/I2FWQbbxG0DDvBkKub0qDPVaoH4KVayAkNpAzyFPlf3/hsSkX&#10;cl4qzn6xyLKwOIMc3zulgmMkV4tW6o1yoX8jx/dhRdHSi8VI42AmpSUCCV/q+KQlgpBLNV3SKu5S&#10;A/34jihaKTR4dBoCwKPKo8BBGp7/tIgP/p0RuDKv7eZ/gX/7WoWDn9g2JaPa9+wzryDjHz7SK2jM&#10;dLwv7hiu8lZP8B8z+XxNv6jVbrbevjbEgaPsa39cx9b8DI6SKlPpqyZxVKzZDHxa/Nwb1Nr8ZdGL&#10;gKh/LF9J9c2a9cKzjnh7ybJpM+ey/ogCWHFz4Kjr2AeOl9zSESDLA+vBaavmcldFtwBRpR0tgKjs&#10;NjRR9Uda6rBS5JQnQFQDXuUCRO0ARKEqvwKiKHvHYBMQJZ0NoCYQRAGipD/5D7YGV9RQ5PJ+CqIQ&#10;k4tEXuEPIAocBYKamJtMTLIljbPtf10btVWrN+jitu+N/UbBUZGx2tmJ0eAojA6gmMBR47LN/lBM&#10;lqHDM1s3ZLhnar0ydW5Hou4siJ/iE8DR29jW2Uh3AOX8+C94f40pJ0itnv4QaICAsuq+7OnpR3PD&#10;qaUZT1gOPluSvfCc7S8lWbSNZucieANKIX6DlWK/s/cB0h+fPwmUkspzEr6UcDJhFCilKM+VZnym&#10;xkrcpZhdtDbGDEFqpagMpYKvsqu9ToFSP8VRCtVjdziqSykvUgZVEH14ZQiit0fUCLh7BuJyj6WY&#10;l994d59wcqbfb91zjeF3PC1GwIGjbrt58Is4SiiOuEajf3dfH73iqbVJTs3EBCblcDb3LLQ0idi4&#10;ZV9dC503+9BKLfnw7+IPoHlJl9C7xcFHKaPhuLPPEVCSVj3N3V01XR3S4oB0HgXpMFGAKAx/cP4Z&#10;AFH76i78AKKulObJXB6JPNnnBW8o2g2T65H2UFTkyaI89OTAJxJ50tkAGmowEzWgJx/MREkQhakm&#10;XBNuBhOzEpZqo3foDDhb7t6n/c4Ur4s2bdLp56Ro/TPNFOh5Zps8sg2hFpNPtvFGcdSwjGjfov0e&#10;abF/zIhR+fqdVwo2sBcQrPTtED8wSoPZJZEtHBT8eCXIVA4ZrHIy4OJkSIGWi1/g4pOZ956xPJaZ&#10;8sQpy4PlufcXpT90WlRc4v1F9SWsI7D5tbO57H0a/Sw9V4jZBTk+wUpdLF118Yq7VI2wRKCDDEV8&#10;uivuUkktNWilMlvrgFKkkjFDGPCVQq0NlALqi8PH7tDToGOaegEkcGRUO0XVD+eLlpYudgodq+8a&#10;7ho2fgb2XO8t+xwQhY3qgj8/MegvHQ9/PAIOHPXjEbH7n38ZRymHMJ4G6BL2aLXDR3sfy8zH6j8z&#10;p4gGlKxFdwx348eV67Ycy8oDR9GxHVEo31voCliCHTjK7ufAb20DwfkyAFEIURBEAaJoIAsThcUB&#10;wvKctoa0tgaYKAx/MFGEiUIhzLkPlYtI5yn+BpAMlGVBOCCGwSFK5PLOFwKioKEkiMIeCmcDKvJk&#10;Ud6ArQFqKGwNrqUnh4MaoKEkggJE4ahJzDhm+lqr2ak37tKZ9sboVxvjtNS4GfQzDxvUWXFh2XEe&#10;FqNrtj4wy+CeY1RZDEOGB3ryoeJ/Hd89LC0qJNsUmmlwcnP1UvlM8PRdQDc0P3+7CmffgKHDz9/5&#10;Z8NFHTA4nNUBg8PFP1DGKJWacFLCBbtOJdxU/v/Tz3fKYSM46vmSbBJ8M+lgaDv0aJkNeEzJAFAK&#10;YgpX1ZdP5wClIKboaIxrPegaKPV5Rck3FadQ0FGMsKHqzOaaMrpXM50w6gRKwUoB1ClhoFEjnfgE&#10;lGprHPCVEtk9xR9PVE+Co+wWSkHd4cNFJqJdoClwFGo41n5AKe4TXGLviTFTFfDFyvVxqUfWbNvx&#10;W1tzbuj7OnDUDQ2XPbz4+nFUe8/lXbGxYKdDx3O4P3A4SxrC0L4df2MXL//lX68+lmGlIwMnKahd&#10;Rc/pyOvZw052bMMPIyARFCs+IhOkvAO98wBRqFOQ+1Kdx+kMTdRAOg8QFdV4cUfDBRyB0ERJr3Lp&#10;byA1UTBR75b3l+bR6uWlslzZ50UW5WFrQAwU5Ukmau5JUZFHzFKK8qblH0RMPiU3ZTAHhS058Eko&#10;xnMSQmwJc/drInV6cBQ+nNEa4zq9GRz1qV4z+bhJlR0/JssEjnLLEjInFyvqcf2QMSSI4skwq8n3&#10;WLSfzfR/C80R2eY7MmOHFyX/j9RtVPbZVQSkGYcMrESHDCoZx2TGyQjNipcRZknAcUvGREsiQamj&#10;DADSrPzDxJx8bLuOzMsXMb/g6BvZRxfWFo+17n847+iCE8f/83z+S6dyFuYdAR6jdqMfooRSgGd4&#10;SID0m2fzyPGBrpddKCLhC9jGD4FmfGuqTq+vEe5Ssq+xgFJNlXTiwxgfe3zcyShqAMYP+ErhhEDj&#10;GMofhOGMZKV+mMt29KjfexnC7zLlPtiodrK9Rw5nJR88grXpoTRrjD7pmKVQG5+SZisounDRjjbd&#10;/jbFgaPsb5/8whZdP46Cj9qt0bh5B4GgVP7hSanpd430gI8CU3340RcYCNNPIVprggxHZ06LJeWD&#10;HTjqF8bf8et/0ghcOQeBoySIgoni9ISwXGqiYKIAUdbOpmNK47z9bXU0mZVMFCBqe2NFZN15HIHo&#10;SEvrYUAUTNSAsBwmSjYdpnqL/M6AuQFnWIyhQFAPlWQgLMcb6l6Fibqn6Bjw6ScIKmVi7gHJQUkE&#10;BYgCQeFjQOABtcAcFaM17jaY1mp0Go1pg8YYG2N+Wx+Nf6abNT4ww4B9gQc4Kk0DjuLB0DEUGQWO&#10;8rPpnVO3qTM0ow7tmnM+4474zf5WE5/uYtHZVbhl6ocM9yzTkOGVZZbhbYkDbRI+1gQCJ9Ix1kQC&#10;P1IizJZMhOfuj7AmEeOsNNZJnpSzn5hqO0Dcb00NOXl4XM6Bp87lTbOlgqBeLsh4pPA4hhXs4sdP&#10;W6ggAErBQL5wJodpQGCJIJXnlB4ApZgtX1SepogPPwTcpYBS/axU40VNk7Aji2upSlagFDAeKCV8&#10;pTpbgPdSdi6hFAk+efsnHTXX/TH0AIArIxvMis8f8Q/bidAxE0e7eY8c7eXlF0qBEp0Z1WNoHuT7&#10;2HMvXfcb/xZf6MBRt91e/2UcxSvQDGAEQ0WwTkcTz+OWfCxW0rILnD3VELZ3j/ZcF7lrV7RhpKtq&#10;TMTEi1V1wthcuTXU1TryerfdlPjX3GCmsQKlmJrkGqjOkxYHmB/iWE7jPOkTBYjCIxG7cqrzcE1E&#10;WE6BFUwUIGpdbdnqatGRVjBRFcKrXFbnyXQeMmNOnZxDB+ry4KCQQkl3TVmXRy5P0lCzTxzBGIqQ&#10;NNSkPIGgCJTkIKh+GkoBUZgYEEHWOJXV/CfdrgSNCRy1Ilaj15o3xRiiY83Pavf4ZphGWeMC0vWY&#10;aqIV9zseS3ZvaBAFuLoGjhqevtfXph+Tb3ZJ3uaaaxyVqfHLMXse2edsibGrcLJoho4srdNQAUFH&#10;uFv0KMcIT6vRK8dE+Fn7Q51j9rfFBeTGywgv2E+L53EFB4gJhSkTT6ROVgJWKqLo6HRb6qKy3HF5&#10;qfcVHH0q7/h8pV5AQikwMwlc5FIk+JgGEFMgaqCUVJ5jicBsoRjhy4oiLBGAUoKVuqKVwloKOzJd&#10;s4BSgpVqqUErBZRiTgKlqOAD6sNKSa0UxBT5aLs7SJWcY5cw7usVPeu5Wunu83AXzqshoZOd3YJC&#10;I2aHjb/HyT1ouItPi/1tvl2NpwNH2dXuuJ6NuU4cJXXmUXo9/gYgKCwODh7PBk3VNnf5BY/94KPP&#10;JkybGz5xBlcfq77fQI0LTpiYBot0vkMfdT27wfGa/98jMAhHkdGTsih8ogBRVOehSOG0JdJ5OJa3&#10;VCco1tPaxksIy9FEkc7bWAcNdea7qlIJoj4DRJULYbkEUW+cEfwDZ8/+Vi+lFgmihDHUyeMDTV6k&#10;P7lEUNMVEAWOmpyfKnEUIIqQUqiwq0EU/uTgqIUx21M0ZnDUV9Ex4KiN0fp9MabHYnd6ZBiH58Rh&#10;p+lrMXln6tRHYwRsuEE+aphNMzJzn1va3ghb3P9O3+uUo3c+Hh2cbfKzxNhVeFtihwyvTM2Q4Zep&#10;JdRZOsLfog/INhCBVqNftl5tNRD+OcYAG+1yzDLGWM1EuDUugt46OfHjbQmTchOJebmHZhSnzUpP&#10;fDDvSET+wftwrsg5FHbiMK5fgGSgFAk+oZUqyaRhIlCKmcA9swK9HKo55gmzhSZBy8tPAKVgpUjw&#10;oZXaUlPGBAOrY0cGlIKVIsGHVupoS02WAqUwQwBK4QpLgg+tlIRS9ugrhRKW62dhESZskMFR8FFq&#10;v1D6+4SETqFYz1MVge/Bk8+8hYk9vcQct58ZAQeO+pnBsc9fXRtH9eFbLrdZOANzCd/TvUerwfcg&#10;J//Mwkefzi0se/r5N+ubezGPmnXPQ+MmzjyWbgsInRA2Yapw2OOan7+hOsaBo+xzx/+rbtXVl+rM&#10;QRlCoEtJu2K2iU9UdW+39Ikq6GqzdbZkdTQda2tAE0U6L76lBiYqprFqb/0l/A0ia8rxN1hTcw5V&#10;Of4GH18s4WyI6IWGL7hYQzjQL4/TJTkd7KEQRMm6vP5OeSdFhxfa5BGAKNEmDxoq/yAhvaEGbA0Q&#10;kxNj6SCcE48UChxFkM4LyY4LzBZGmqoM82qdnoyebFJMO5gdWqPGEB+yf2fwkX0BWTofq8E9W+ea&#10;pfHM1Kgs1+SdrsVH/as+75VtGDKkuRasFOlLIshqliGzqCQ0CTAt3CD7hWTrZNsB1GvT81IJdiJB&#10;iSX7FI6RXYzmTaIpcrhSDveD+PysIpc6X4CCjjkjjDovlnx+qRRrKak8p6NQJHWg9RdIH5PgQytF&#10;+V5qS+3R1vr0dgHvYaVQ7gGlpEUnjdjl4tp/BCsTm6oe8n1M9Vt2U/goTDhlvZ4wOL3cp/IW/QpH&#10;u/pgFO/pHeLsqh7t4qsOjMBd9ZZt5+3wwQ4cdTvspau28WdwFHOdY5NXyyMUUW5ucVGURtvULnpQ&#10;EiimuB/t7rF20+byS7V0gFgXucPZ07emUbSv6j+BOXDUVePt+OGfOgID01DgqF5EHKLzS/1l0YOY&#10;ExNMFCAqu70pAxDVKnyi0EQBomCiAFE76yq21pTjoEiZ1cqqs4AoatipwBIgSuk7TFkWqnLhb3DW&#10;JkEULuXgKOlSDhNFDAZRc/L7QdQMJOWKu6bEURJESSaKFJ7M5cl0nn+2WW0xQTQFH9Gv0+o3aPU0&#10;KdbFGNbrDDu1RqBUwME9AceifS063DXp7eLAUT8ChJ4W/ZAxYFIqcVRgtokASsnBH8BR7BS5d8BR&#10;A1CKNj0SRwGl8J+XUArWEfoR/Cyh1BMlmaT5QNck+IDZ0loK4L1M8TwfaGpM1ScunUApaYZAgg9J&#10;XlxTVXJT9UEFSklWCq0UrR6lUKq5t0eBUldQk8RRimrqFqITYXogzhXcxH/VtXWNje30qm5s7XLz&#10;9B81WuXjFz7axe/xRS8MH+UhegU5btceAQeOuvbY2OlvroWjOOMw2UUnBQVKkZEXwEmwUnTyxBaq&#10;p66lvrMP4/Kew+lHCkoKce3jBRfrGk+cOcMDOlo11tdTvOHgo+x0x/82NusHHAU52ttLWgSdCSAK&#10;WRQgqqi9SYIoaXGAKaIEUVRR9YOoyjIcFOENKLaiev2T8iKELuRoMAjCJkiU5p0WShiSOLI0b4CM&#10;AkGR8SFknxeZ0ePkyykYQmPa1XV50FCcr6nLI2jjAgEFfAI7+WSL8FZiSlLMRo1+s864M1avjdZH&#10;6k10K/46JtbneLQqU+Nt0bldwVFeWVpg1Y/gxG/2xyFBFE9iCoHFlkRT6mwjaOoKlIqTUHYwlIKV&#10;mmDDEPUqKEV+lh1KxSW7mICVGgylaPpDAKWk8hywTYIPNPV+WYFsH0MFHzMKaymgFEB9sBmCof5i&#10;fGMlxmVAqfRmkeDLa2+k1eOZjpaKzjasziky5ar2quSYskrfSniCKwPnjO5umgFx6vh/7H0HfFRV&#10;2v5JJj2hg+BKkyIREhIS0jOZmSSTShKaAtZdy/qpKC7+XXf5XHVXRQQCqdOTmUnvjUDooXcBEZAO&#10;Ib1P2syk3u+5c2GMkLB/XQXizvze3+TmTrtzzrlznvu8z/sc+rzrpeztXMBHBS9YOnGyrau7H6DU&#10;tBlzZ8xywE7D7QEtYMBRD2icx/OhwXAUJp07OIo+J2huCehIpdV0Ub1tWjVW2QPAQmiwqmaXFnvw&#10;aL2q7XplJbAWznG6eIPxvDPwUY9nx/93HBX9e64LTDoYllCYQGcCEIWre5htftfRDJ8oJFD2tTUA&#10;RG1rpZkoLIKW3lSBdB6YKD2IopcerrwCZ0W4VetBFCZHBkRBXQwEdQ+IAhMVfpF2NmA8NjHtMiAK&#10;6SEwG/29oQCfMGszGSUmkQcQBdE4fDVhUY7AxoqiTEV+UdKWbZk5hbnZhdhIzitanZuJLB78yQGi&#10;pp0pnHYqH3yUAUf9BDQOohPTm2sxaApQigmAWOCo+6GU19ndUK8xaAo9CJMK9CZNTF2kXegZNKWH&#10;UgwxdUcxhRWNdUV8GC0A3tBKYdVFVPAhwcesHQPFHYoX9L5SWIYvr7mKgVJgpQ601cOiE2vw0dk9&#10;bRuszmu6tTDeZ1ipn0Ap3Th/ZKf1Xf8o8FFNTU30SafL6+3ed3j/oVNsTvCxExeyckrWrY8DPXWz&#10;vOaRHedQ+GADjhoKvfSTYxwMRzGzD/NU5voC09ChUydn2823m+s6bYadu6fvqDFPOczz2FN6dNv2&#10;fS+88jquMlzZ3I/+8Q88U0272vb0dLYb+KifNLfhn4fbAhjGuCKgmSiqj5ZFAUR10su+wJ/nTEfz&#10;yfZGLG2GVTn2tDUARMHJB2ufpTVXwtsHmihYHNxhomquQ9OCjB6YBJRfgVVgnDbhYo3EDZgo0A6Y&#10;NBmvcoaJ+lEQpbOH6o+gQGtgOmayeLhnEBSTxcP0zeCo/iAKfBT+/UtOBoAT4FNeTlFWLr0BWLW8&#10;MIPWRN0N4KhndDjKoI/6EUoNgqNASen9tRjv97nfbkGACUQwaKq/Vsr9zC6Ps7sZNIUeRGkAs340&#10;6gWAkO+BUiCmoDy/k+C7dgo5X6aID/lfsFIYQliGj4FSYKVgoAGtlN5XCrJzBkoVq2qQ4Cttr0ft&#10;wzFN8xktbXUOs33aCaFH29RDQylcvWKE62/9t/U7H9IGaos6cJLh8hkOnPTqzzduVLjMZ8+a4zh1&#10;+hwvduATE6bPsXeHPsp2jvO7q/7fQzqqofkxBhw15PrtATiKVgrqbkz9BXTmysyMmbZuMnneylWf&#10;jho7PS1zu52DT6KyIDWjBEpCdScF49/P1n6Ds7uppVmjxirthnVhhtyI+P0cMDQjQFB0tqG3t4Xq&#10;xVU8FCZIjoCJgnwXpeVH2xpKdSAKExZ0KQBR6aoqZXMFvH0gLIcmCuk8MFEoV4e2nHEsh7AcIIqp&#10;zmNAFDRRTHXeMl11HnJ5AFGQlEMNhbwPJlm9xyaDoEBrYDpm0ka4ZxAUKvKYGRw4CoIoPY6yP7PN&#10;/uSWuUcLNmbnAEchnQdxFFJ7SPBJ8wq5O7KBo5iYedfQAHwU4kcgcXf/f+meQXAUU88ImwgGTc05&#10;VcSgKTQ+4h4opQNUO91O72TQFHqQrYNSDJpC//aHUuh9EFOQncMxDL5hGBuwlgKUgiEGgDdYKYwf&#10;va8UzUrpfKVQCgozBBiUyRtvQysFKAXPDYzJ/v6cDJTCAny3ujV13TSUwmUqKCnmZxr3d36vH8UZ&#10;zPhH6T6ZruagD0an6YAUqrWjF1V7zVg2oAf33XBCULV3PopjHDKfacBRQ6ar7h7oA3BUVw/K7eib&#10;HkclZWVOmDxn5hz3J6fYzXPzn2XvOWzMVPz71NNzJ06aM3WavaOLT0pWPsr1dGc0rk0MOIppQsP9&#10;w24BnfCWBlEYxojGvm4kROByAE0U1Can1M1Il8CoB7VRAFFFLTVY7wzl52CiAKLg7cOAKAjLkc4D&#10;EwUQhYweNFGYBxGMxQFoKEZVrq/OY0AU1FB6STkDohhzA0y+DIgCs8EgqP4gCrk8BErz5p4qtj21&#10;Bebk8DrAtuORfKf92crcQuAoyMuL8oqTAKIKioR5BfP209V5CAY7QSWF+C/FS4PBxUFwFNZl1kMp&#10;oCngKCbsThWjF/pDKSBb4Ci9b2d/KMWgKXSuHkqh6xGAUoxrPdAUxgagFMA2eEvkf5EIZqAUzUqV&#10;X2R8pcB2RlZfYSw6MfZoM4SG21mNFUjwbW2t2a4zlTqsbsKgBf5nWCnQqiBXQbHCxAM/towM4xHi&#10;qG7UHvVSqNdjdOY4ErW6B5qO8uqGDZsExdv2hYYtxwRx6MjZvfuP/3D11sP+ORhSn2fAUUOqu+iD&#10;fQCOwhyEyQjPYXhaaHSLdu54aoZ9Wv72F15fOW3OfIE8Y5ajx1sf/H3ZH9+ePt05Lj552KiJJ7+7&#10;1N5Jl+t1aUHzGnTmQ25E/E4OGEMXl8UMiIKDB3zLGTJKbxWF5cz260AUEigFzTDwoa2iwAZgIkOS&#10;BUwUQBQULNBEIQWDKQ8gCkun6YXlrwFEXaFzeaChnteV5jEZPWii9P4GkJQj+9PfIQpMFEAU5mKm&#10;LgyJPIaJmqsTlmMGdzxVPPtE0ayTRc+cwgJ5xXCFcj6Q47w7HSsFAErB7qAwf6uisBggKiYvf9aR&#10;ItsTeQhIze1OFSCdx+AoqKQMaOpOCwyCo2acLACUYtAUcJQeSgFHIRhWSq+VApRyPn3HAh3m5+hB&#10;Tx0lNSArxUApRnkOXM1opaA5RwUfAu5STAUf4ysF2Tl8pWDR+U3lJQZKiepuyOpuKutuZYCVaqwo&#10;aqkGlNrVDs15w7H2RmjOz8HqXNOKhYxxXcDgqC6K5l0ZKPXIzt4+qkvDsEx9zc3N+P3HzFJ2qxZ6&#10;jwlPTZ/nzJ48dY6zCxeFe8jrzXdnP7LjHAofbMBRQ6GXfnKMg+OoPiycDhvNPh0rBR9Oxs98xiwX&#10;SUL2u+9/Mmeud6Iy33aOhzKlSCTNtHV023P4lO1c57MXLoFqZk7tLrDOBp35T9rb8M/DawGMQ7gc&#10;NHV3IglysamrSkMd7Th5gSo709YN4e6J9s5tZRX5LZV5KihSbqc23lI23Eisvy6pvSqqvfJlzcUv&#10;qi98Vvn9J5XnPi4/++Ht06tunUK8dusE4k83j796/egr1468fPXwS1cOvXj5IP/KPv/LpQi/S3t9&#10;f9jDu7ibe2EXwv27kgGDMYS8/97pW9of0v5sMfygYB3pfCzP/UCWV2mGrDA/qSA/My8fazOJC/M/&#10;35b/xu78xaX5c87kGOKXtMC3hYCd98f9PcLscTtXMmB4X9g1YARdKkUEX94XevXAgmsHw64fCr9x&#10;OOLmkbduHH/7xvF3b518v+zb1eVnPqo4+3HVuTVV32+quoiIqb4kqL0irbuGcZjUeDO56dbWrj17&#10;W6ldKqqko/KYpum7btXxrqoDLc1gpWAqVd6jxQUC0BQkqcw1Lw1gdPHwTrN+n4SV9fAf/MyZg9my&#10;ZYudi8f+E6cd3L3VFHX07HncF+7cW7xnf78XGTbvbQEDjrq3RR77/x+Mo2iS9m5FLRjb4t27p8y0&#10;wzp64yfNwAYWgsGiMKWHT2UVlLiw/VNzi+2d3fE0JmWv1q0RYMBRj/0Q+H0eIGYTgHlocVEnXt2l&#10;uUrdOtd97f0dHiHyYR7rrT2FhJ9ixk0m/lKWr4zFk7F8ZMZeUiN3CXGVEhcJCZaZBEhZeJQnNeZI&#10;jNhSI08JQfiLjRB+IuIrJDwB4cYTThwdoYlmiJAEU7wQESRlMcE8//57rsRowMA7c8QEH4fwERM/&#10;AQmOJQuiiL+IFSxkLRSwFgtYoUKWl4Q1J4E1Vc5ix5sa4pe0gIiwBwo0/oDBE5EBA4Nk4IgngQI6&#10;goQkWGQUIjYOlbAQ88XETRcYS0wvc6XGCEcpcZIQZylxkxl5SI28ZcacBBaCF2f/cYky+fatYvX1&#10;A+11J9qhOa8+qtEiNw2fcwilanq7YIOAZAH4KJzJjwpH6VavoFpbW2mrHN0Ne86ePTvDznn7vqO4&#10;yv7u8q2ptg47DxyPWPZKtFjx+/zR+ZW+lQFH/UoN+fDeZjAcBTJK511An5u4YakXAKSte/asXrOG&#10;djbQxeRnnlFmZnb0YqmyHqxPWafSHD9zHla1LR1qnM64qTUdBhylawnD3UNqAf08gl9zXKTDLQrp&#10;j/Iu9YXWztPNra9ne/GELK7AipNE2ErirSQhQhIkoiNQTPhi4i8hflI6QnURLCVBMhKYQPgJJCCR&#10;+CcSj6Q74a4kCDfFneAmkAGDIyMDBjeRDBj+Mvp9fBKJt5xw5MRXToISSWgC8VQQHznhJRL+3cA2&#10;V064MiND/JIWGKT9B+wU7BywEx+wkysh+uBJCRO+MnoUITCcMKgQARhdUjrwEAK9jz0BEhKkixAJ&#10;cYwja46uL+y8vZsq391SU9pQe6ij+ohW+52mBUvGXO+ma/eYJWOwWIxeJcX8/D6kU+7ux+gRVHV1&#10;NfaBlfLw8MAKxU8/44B17cf9Ybq9k5etvesfptiKEtLuvsjwd4AWMOCoARrl8d41GI4CiLqDo3Qq&#10;Kfj8a3p60/LyJs2YdfjUGf6CiIY29ay586KEkjuwqo9q1VJvv7f64zWfYgqDD6futDKsr/d4d//v&#10;7ugYHAUmCiCKcYsCiIJb1OXe3stU55vb3Lk0LhoBfOIRbeQda+4nMuOJzXwl5jyJua/Ugiu14Mks&#10;OQmWniIThIfYFOEuMXOT0uEuM2eLTH3EZveHu8iECeYlnhIzJvD8AcNLbDpg+ApNOSJTfDTeDW/l&#10;LTHj6A7MW2yM8NQFNngi4wChcYjAmC0FrWGIn98CP7NfBuzEB+z0kVnogy0114eH1BzBjA1mqNAD&#10;TGSCUYexh8AgpEej2AwjE+GdQj47sy5HfS1Pc72wrra0WXWws+ZApwqa83Pa1ktd9CrGEP4heY11&#10;tzHmH5VQiknkqVQqBk0BRDE/LW+t/AhX1rPsXHCPKiTcA1NduFL+u/vh+TW/kAFH/Zqt+VDe69/i&#10;KL0+qk3bKUlKmj3XY1fpiWnPzOMHL50+y+m5FW+s+vDTNZ9+88Ff/7H6b59BVfj0DFvMZWo1MuG4&#10;GXDUQ+lFw4fcbQEgKAZEYVpBRg9TDEAUvKCPdVR821v+4pYZ7lLiLzfxSyZckUmIfJynlOgDDyHc&#10;JHSAnkIEgKQS3Qk/ZNnEJBiJtrsBLksfeAhcFoIvNUIEyIwRgQmsIInRgIF3HjDCJMYhEqMAEfEX&#10;El8R/Yl4WqDEaEECCU6k6SlvBfFUEh8F4cvpPWDMDPFLWgBdOVAM2CnYOWAnPmBn//fRDyFsoGcH&#10;DHcxYcJDQrzEP4aLmHx8aENKw6301oqihtYDHZp93VUlbWVH1U3Q+AFK0dm9zo7aLg2oV2SxGRyF&#10;ewbY3D0tHsZfIKh7PhRpPk/vgLoG9cxZ886eu7an9PjefScS5JnLVrz+MA5oyH6GAUcNua77tziK&#10;zu/p0u5YTU+WkgL/qK/WCceOf2befL8nnrSdOt1p1myPGbNcUYVh7+g+a7ZDwZYSTWcXc1XS0txk&#10;yOsNuSExpA8YZeC4KodcBHY1mFwwxQBEwQt6X5X2iErzaoE3ckDgo7gK4hVDOPFG/lJThJ/EBOEr&#10;ZiFA9dBsT4I5X2aG6P8EPMc9wVQfHolm+nATGSHcxcZMeEhYTDD777/XP+GeDbbM1FtqAt4JL3EV&#10;EoSL2AgRITSCzMZXbAQRF/QzCGzQqi2hmSF+SQvcJfcYik9/f0936P/VP+GeDX2P37Nxf48zvckX&#10;GgeIWFC78cX0kLszumRmfkJjBPYzDwVITJnwSRj22TFJpqoxrb02q7Zla1PzDk3ZtvYKVJvCnPO0&#10;tgVj+5qmjbFBwMKRjFuavtT64Z/LtEmObsqgZ43eXvhwwp/ZztHl6ZmzJ0+b5eTqZWs377Mv1j38&#10;AxtCn2jAUUOos5hDHQxH6fVRDB8FLAWiNikra/zEmQ7z2QJpyu1qFXLfK/+y5t0P/v7pFxs7eyiY&#10;Rqk7+9RYfw9iKq0WYeCjhtx4GOoHzOAokFHIdGAxMliXY6KBgeHJnq5jnS0vbZnvBcGSxMgvlQQm&#10;k+BUcFM/BlQr+nBRkh9DTlzuBlRJA0ZgItFHEERNd0O/854N/RPu3VCQIITu5cxLmG2IZ5CR9IF0&#10;KoGw+0VQAjHEL2mBux10T/sHK8jAAepvoLinW/X/DvwmCuKaSMd8hIIOJwVxVJB5yjsDzw8avH4D&#10;EvSje7zJh3s3SKquyJquJlZU5NTUbOuo3NPZtq+j4aC66YS6GUIp2CDAXZZZLwZGHwyUuoca+q3P&#10;a0Znjk/Rfy6zR5qY1N1HfbVuI+4xQbRrulvatW30MmKG26AtYMBRgzbN4/rAv8VRsFbroc9Nep3i&#10;lJwcflhY7tatQEj1bW0z7e1nOzl58HgihULbTZ8mOFlo6yhGnI57g3/U49rvv9fjYsiotu6uhi4t&#10;PHawJBkqm3DZvl9bvVN187nceWwJixs30h+QSWjJ3WysFykxWhcIn7i6CBCaMhEoMgsS3okQIS2m&#10;YoIrMkVwhCZ3AtsDxWASGm+hyYDhqlNG4ajwQv0b4qjcpZZeEkuOxNJfbBkg+jH654AM2z+jBQQs&#10;r4FisP7yEZoMGAN2InayBSx96F+IDg0VmTPDCeOKr1NAQRGHgYSXMJI83LsJWfrwkbP+euhrWfPF&#10;1N6bWe1NRSrVFlVVYb1qb0cDs17MaY0KlmjAUUhhwwOBMUxj+Cg9pHk4JzuYKOaDNBosCkbfMHE0&#10;qFq0PbTpujw5hdnYvW//nYo+5kmG+/tawICj7muSx33HYDhq8OPu7uyiy/EAmXbtPfj9+Us0+3TH&#10;gW2gFxn8owZqFcO+/7AFmOqk/m+io0z7sFIGysBhdEBbl3e2f9/ZdkrbggzIwY6Wfaq6FSXTuBJo&#10;eglHZIxiKzgPoASPL7b2jhzBgS4FsiilBRs6qCTijXq9NGuPaJRQWXrGES/YESQYuwmIawLhQJ4k&#10;IqEKY694gvp0fzn0wMRDYM1XmvEziTNsEBIsnQSEJzfl6z6IryAQDC9OH+8dZRxSQDw3DudlEQ/U&#10;cCUSn3jT0EwTNj56k6VHFIgy4rLJ2FdJuJCOx5CgJFZgsglPbOkRaxKcNmJeJFmQOdpn03jvNMKL&#10;G8OOtWQrSGgujoH4oOBLPMZFCHuEsd4xZhy8XEEWb7IKzyb2EvJyrCP8E9zFrHCRSbhkGErsAzOI&#10;Swbx+5JAxhwqtERezEs4ki8l3Iwx3E2m4bFT3cSmi+TES0gikk19Y4lfPIwdoGw34URb8oA/QYJl&#10;wfPB2nOTFRRlQTnEJdLETzbKP4uuOAuVTnAXkgCFlY+EuNPfEXtGo0ByfgztFPF8+jj/eGOfWBKW&#10;Ye0cSzwSzF0UqFAzc1pLIgpZXqnEK5nwY6xdvjT1zSIRGdaekcYAvTyBGXoKqViXOBIoGx2aPMYt&#10;0pKfbAFtm3/8yIAkWmdOC9Kk5sEKCzQj2sQv3cg13hTWFmwhCUwhvnhC3HgOXAgyCTfahhdrwksi&#10;oSmj3DajN439Eo34qYT9jY1nnCk/1dQZx5xh7hNrhDf0jKbrN9GefHRxjDU/gQVluPPm4X4y3eeu&#10;HxmcauaXRdgpxDuReIrQdxYcXUGoj3C0U5wxV240fwNZlGmMRnOVAHiz2NGWAdmQ51mwo4dB7eYW&#10;hyO0mJdAQpSjIhSWnpHET2LFEQ73iTMDZeqWYPyXY5+Kq27IG2pSm27A4bywqS6/jXbmLFVjdchm&#10;DG+akupsw3oxt7s10ARi/DOCc9qyhon+58lvs93S3srUJbWqVPgEnIyqDrU8PT044qW61k4ArFHj&#10;Jx87/kPx1oNTp9sePH7otzmK38m7GnDUkOvIn4ujujRYNQ80E6Vq0wBKabr6WtvgWz749zbgqMHb&#10;xvDIL24BiMkhpu3/clzkIqnXSvVi3THgKGT0MLmc7Ww9qVEd0TTvb1ftUdXej6O84ogfXY1uEpZh&#10;6i8zDhaODY4fHS55ghdHUBAXKGItkFkGi8wXKkcEik1gA+UebRMoN10sH+75NQnPtIHohS+35CUQ&#10;pAsxyy/LGR6YYOmXOMZVzEJVHUdAOAJAFDJ/Iw0n5q+nzRYWiGy9JSQ8m57unTcSgCieggYMQE2A&#10;Cv5J5h4xNFTgi4ax8ZJYOpEHEOUIMCO1gRTZQ0iAT0KTRzpG41WjPb80CU00DYp/CplKiM9DC4j3&#10;RusFGSy3dDNOnMmzUcQp04otMnfKJnapw+yhWo8256QbA9rZycjS6PF+OcRzLQHY4MmMwuKJA945&#10;h/AkZLaALFASdpIVT27tGW8SoLSAxwLg5YJsOvHkB5MHobmnAB5c8IKw4ApsXCIBOy0BCWC+5LHB&#10;GM3iGYtWHQHAFigDk0M8vh4dljoqMJPYRZGAZGN2nAl4GH4ibaKFg1me9IcQGQtIw2OjORib5Zun&#10;LVe4cpLxlY28o42Ckox5ApPgZFZQotWKrPHOX9GoxjWW8JOs0TguG+gGDEsaDZ8BHJJXLECXCQ1E&#10;gYdFo9kAbCk2TutJWKYJ4KW/2BxviHwuvoJvjKV7PEAUawGaSEkCk8zx3YFzgpNsfAQs3+gJPuvH&#10;hqSTgHTCiRzJSxjuG28FRwK8FnYZXmnEP5W4fk0WpAD/EPdI4rPZKlQ2mR1jgQPzTyMQ4HEl1n5p&#10;JhF5luHSsYHxFt7xxDXO3FdsiQIHHDacygISh3vFGYXmEW/gcAWhgTQaR0EfictmglIISKSAoz44&#10;+g9h1XVZQ3VS4/Xcpsr85rq81uqStlra5FytU0lpVBc0LVjCGCUV8EAAjlLrCvdoPuph4SiAqA4t&#10;aovunJJ1DY3IX1Q2Nr757t9Onb/aou1+xs7ZwYEzefLcVas/1vYZ1tfr/9N177YBR93bIo/9/z8X&#10;R4Gs7cblRR/NR2G5yY/W/OO9v6yub6avQQa+GXDUwO1i2PsftQBAFMC8/oZtgCgAekhtMZXA6wAZ&#10;PSijkNEDiIKSZHd7867mmuXbnmb4KCjJGT7KTzgCZA49qcHMJ96Ms4EEx5gFxRr5KsxQOcVLpWv3&#10;wIFA0T0f9wrCjqPL6BYLrUI2WwSkEXfwVPGjgIVCsojjZ+TDgoWvpXB8BMNcBMQFyEdiHJDC8k3R&#10;SargtyAZEZ5ilXI+5Z+7V7LjjWieJNnEF+QJwFgywYZvPIuTgine4r2SwBdTHRZlWvonEy9dFSFm&#10;8+czpgYIR/srUTs2GoTY4oyxL6d61fdRL8unuX5JFxUGySxoIih+ODxCkfsLX2saKrWALvqvOUEv&#10;5o1z3PDEkpRh/BgLL4UJV0Ce3Wz08kZHsCjPy8YAGLyf8mo71cKNnYJ2WJRiM3O9mV+U5dwYq7ki&#10;4oxSxNQRgBweKFRMIkiGBm6Y6B5DvKKsIjJHckDjJJI/ZtpvOPLXF2MDgLKAkcLzzLxiTbgiS/do&#10;slg5EcAsTDF8zpdkXgxgyUhvqRXYGMiqF6aYbtotgmMSdEEBwomOX451jSMvZY2o76sXnY8MzQDJ&#10;RhcCgE1yjSTeAKXxRsGx1u/lB7x/wN4vkeUrNwK6WyR/NjB+gteGsR5iGhDyEy2CZMOh1l6RMmPD&#10;yXcXSma7RpGlaZPn/9MiAJQRKLL1KKW0WJ42OiDWJigF3k1jPDaZuQuIT/QwrsAiAGRjNO0WRaPE&#10;2EnsWHMeuk9s+ewmElJIk3I+68xoEZTUPDR6xBu5lrD2Qs3mIplVGBwzYkhIolV46jCPeAK+CxjJ&#10;LZHM2UgiBOO560hEPvHNpOlN8JBBCht4vfITLH2iRvAy0JJmvMQxAHvL5JMC8I3yhj37JQkrIT4b&#10;bFxlRquOfBJXeU1QV5nQeC2zqSK7sSanpaq4hYZSe9rrITjHittnOnQO59q2qm4t1uMGK4vT4WFW&#10;7XX2QNbRp8Ly9B0dOCvb1RrgKHVfn4OLL3DUnkNHj5z6vrT0zLZtR+wd3JrbcTFuuA3aAgYcNWjT&#10;PK4P/Fwc1a3uAIiCCKqlo2v5K687unkuXra8obVl0O9nwFGDNo3hgV/eAv1BFN4FZBSuwTF9MOvo&#10;gYzCwhmQjiCjd0DTBDFJSVvj9qbq57ZNBY4CAcXgKAjOOUJzTgJZVmSZeV1YR3VWUTUNlKaWasEg&#10;7+xt6aWauqimXmziPKGwbLemkuptpOjhXk2VLc+cDMGS63ob/3TiFk9eUE6ro+ozrslgr+2XYhGQ&#10;SntmYjLF+/MV5jRYohNDFtf7VFvO7/COZQGKACH4RA73j7VBZmp5ysRV+QuQA3oufcol6mr693n+&#10;UTYLRE99tPV1r2jTUCT7/jXhClX2/k43LiZ6Afkw+53ssrR2qnXbhYz9VcUlZy4sVTypuLq+nFLd&#10;ACRCk6ipmMMvs78hyKp8UfyKcyQJg3MCKKNk6yCR6f8cXlBHXQRF8yehq6/CdGUev4Wq9BCRJUog&#10;SbKkcORS8CpACMkmEQprv40j/TZO4EusQLPQfFTMMH66kU+cFVdI5/7eLpi39druGqq7pDoHbwja&#10;DQ0Ley46ZRlN1pZ+8LJ8LiTTz+f9wX0zjCbG2UYRfpqx51emX+167TpFvbPdLzDDxFlBHKTGwVss&#10;XDeSZqop9+ZWlLN5g9SSG6MlsUFnYKXm4WKjKjx6I22BZLyrgM7MZlcrpeekfOmToUXEC4cnHuEr&#10;MAoQsGTfrWmgGjec/zNezomyXp25+n8KAhYWE76S/DkzrPBaJhgwUIgo3gTYC801gpuE5xeT4Fcg&#10;PijZ3bB9RcFomnfCl80kc9ea+GSSeRuI/2akO03C5OTNNI/MY+lNGqqRohp76Pudt/I+yokIi5vI&#10;i6epqhCxDfhGnpKESUeVU014QgV1Lv3iVlCXyA6HKceEKyZwNo0AeMbTPt3+F6e1VovyyCeFfwqO&#10;fAL5YuT1fLPxJqNhb77y8P9GlV+JqasQNFxJbrid1lCV2VKZ31K1RbeEMQTnWHGbWXcPYx6pveqe&#10;TlxN4HTQ5757f/l59v/7SoAoJq8HPS1OFnwicBRcmmc7+Eyd5Th5xrOwjbK3Z0+d6jjl6WfpSiTD&#10;bfAWMOCowdvmMX3k5+IonAFaTXdDQ2to+PNYIOaPb73T2Nr2IN2gAUc9pj0/tA+r/9SAbVx9wzwH&#10;GQ3YO5d1qVHBdFatQjUTzUR1NGxvrytsqS9qrFwCHCVmQbbE4CiwTLxEczAtMGjKPFza0E7tvLpt&#10;743SLecLM87tV57ZkXFpb9KFHVvKjyceK8k7eyLz6LHcE/svVDTWq6hd17fyYy395TYeMcMgjFmc&#10;axK4flRNN7XlVj5yWzypKegmnpC4f23hE8sKSLT2BquDWj8hqaNUpTf2+EF4IyDhueQ1Zejb6WEe&#10;m8lnu1+ooWqDEyxdo0kFVXGk+pJ3JFmzN6KcqgcL5CchUbsjK7qp90pcsA3GaVvN9jKqvpUqa6ea&#10;qqmqsmZqsXRE/uWCXTeP7qralXWtuJnqfbPIHQqlKopaLgv2yh8JUVagnMzZTPyjWK+VhGqpngCx&#10;eT11+61tvPcKnmujOr02mjf0NiNneqP3GoBYdy/VijowGjeq66i+rJuKgEQrbgrxBPOTyAL3FZYw&#10;dv32L263URVaKu1inOc3hAO0IxrDE0A+ZAa5VLDYqorSVlC1XpEw1xoOSwfXJOKWQoKVwz4rer+q&#10;p2tHxY5X0mZAgsWPG+fyz4lYY2WJhOBHJudyKTfeFN0EmyxfBZ2qC1AY4d8gAanpoXK/28+PM+eK&#10;yHsFYeVUS/71fBBZfrlk9jpgv/GobVwkGb7v5vYmNfVSrm0Qsmxicrj3wIHmCwGxf0D2cNXWhWVa&#10;au3RP7nr8n3cJOKbRsIKyTtFQYcrv61poa5pO1/Nmg0yEE7mvikmnnCikAz3FQxfnIXXztz5w9Ea&#10;SlNPXQXIPlC551x15aWajsretgaqaWdl0SLRDP9MaLGsAZmgufLbbNHQQ1280ZN6IfJfyfLgNFP3&#10;WOIdaRF9ePNSsRMs698r9K+gqE/PLAXSPlL1bQ11HVlmX8EE0GsecfQqRe8eWhNZfnlj7e3o+kvS&#10;upvJ9ZWpzeWgpKCS2tpexyxhfLyjCVcNsJNCdg9Qill0D+4fgFI4O/qfLL/Raa/HUXTBno4rhk/O&#10;uqioCZPsxk+epe2jRoydNHOm2+zZ3jNnOWh1k8JvdCS/g7c14Kgh14k/F0dh6eJvz16Y78aZO98r&#10;NbsIFx1YBeYepcpPGsGAo37SHIZ/fv0WwLyP9YjhQ4iMHlYcw1QCuci36makPMBEAUQVt9XmqGrz&#10;GisWb50CHIXUFZJKmE/pBc7gTy4hC9OMt549UtnX/nwS8Y8loWLThRm00ntB0vD5USQwnbAF5LXM&#10;SX8vDILl45ay+Drq/MuJk0A0OcVjcRYLrsQ0JMXU43OjKiCximLkfSIksyLip4astwmHuwJERIxz&#10;ppL4CoCj+rJL9/knmjp8Q4JSSd61wqvUlaXJZn/LfLWytzs0cmKEnNymynZ9f3KZdORfU1662NIY&#10;kUqvDnPkdvmO66d0iTMSnjrCL2r8m9KV6nYq9CvyTtZTDVRPyY3CfbcP7ijP+3g7+/PtyNNV7KhO&#10;VdyIaddSWy5vjT6adbbx4tI8c26KDXstWZLs3t1FOX0O8qdvZeHzbxctaKHqw1Kt1W30tNtG3abo&#10;oqt6Chl7FIJpahsoKv1cIXvDOLgu+IgteMnkw50rdlcdraI6AZM+ynw9OHZMRC4ydEZIlYKSClCa&#10;cZCLlM2q0lKpBwv44nFOm8mCPOKwjvw521dwPLKGqj7aePAFBdl1eitIbi11TkWV60q+Oqh2Kvfy&#10;AYjzg5XmAJ/oIF6sFUdE3KJIRCIp76S2VRR4R5EViXZ7Kg9UUG0rIj2BXSF394qzDJU/BYpsVY5P&#10;M9UFvU5Y8gj3zbRTxCvZ8461lsUckvkLhoEGlB5R3qSqXytwBmiB7Hxl1vJ9FZfKqIo6ihKe+PzP&#10;+c/yoliBwid8No903kRC8+DmNGN+PPlkv+MP9VW1Gkp5Vr5ENOWF1GEh+agRIGFxFiuzHXZVpdZQ&#10;PfJvk7w32IRKxmEFPaR04WLRSNUWfa9YnElWFyx+MdcOdOgS2dwyitp09h0/OUk+o7jdS4Uqx72S&#10;Nb2quzd2zyZI2dnRY1A3CiYN6b93Dv59XdkPX1ff+qbuoqDuRkJdubypDJQUoFRRe21Jex2T3cNV&#10;A7LYoKQgOMfVBFSCcP8AlMLZ8aDr3F/pdMSS9N19PV3dd4RPqtY2TA0YQZOmzZsy0xE4ao6D59Sp&#10;ToBSdvZump6HcES/0hd7FG9jwFGPotX/o8/8uTiqtrn9pTfeffJp2/S8kg5csYKgRZpPe6fQdYBD&#10;MeCoARrFsOtXawFc/OKiG0vAoFIJFjpYcQzGmyCjjrU37m9vwNU6QFRhW026qia7oXxR8WTgKCyZ&#10;B/0McBRtZYk5WkZCFGT76fOACiFS8noqJ/1KHmiTmV+brjrx1rz4SU5JhJNh+tGBF85SV/xjzXac&#10;P9FAtXl9SpZk2fhADJxDvKGEiSGLFKPqeij5iehwpem+lh21VHnRhYS3sqa/kPJEYOwIrsDYJ44E&#10;ic1qKGr78YsQM9OJKiUpvniqiurgbCIfJj/XSFENlBZcUIuaulkOMFPR0k01qqnwjWM/2f7CD9qW&#10;D4r5kHaHJo5xj6SVVK+mhjZ0UM+lkJU7RlU2UEBo+AqNvVS5qq+5u5mqpLrVVCvV3XMF0Ki1kepQ&#10;1beHpJiwlTZLEoet3BPUraXCEwlylK8k+a3esrCNqgdhhTdckx7wVoFTJ1UZEYecYPnf8py4m0iE&#10;bFyAcAIW/gN14ysyAU+SV5N3ubs98si7K3KNvGOQdBvmJTLixtmw47GEDY2j3OPIF7ver9JQa3e9&#10;4oaau2SyLH2s8MgafM3rLep9jcULRRPDEi0PXD7RraIa2m50U4BRnZ3ULaqWSvquELprMEsASCi1&#10;CxZPALqA4DxEZHKtpyW/WrY0YYrksKiW6mqkVPIj/1osmQ0xv59kuF+COQgf0dF1teq+7NNfQmce&#10;mmwJSgqZwdXblhWpUrhRI7wSSXjC5JQyISdqFMztvz7zRjnVXtlOyQ9LX0x+amEm+fxoxP9ufQtf&#10;yh/ipVji8o2pn8D6ReWU6u4mNNcHu209QWGJbADJgpJHY7nG5bnW/vFkVdLia+re0urTwaInkbDz&#10;AB+F2oFYs3qKyj+yfVmK+S1Km14uW5Q5Ym3pmhuU+t1tTosFT1/ras69Ksaa1KIjMVW92oUbpi1I&#10;J/M3QXBuDeU8FjV++9Dfvyq7+M+qG1/VnI+puSatvZ3QeCu5uTxNVZHbWo3s3o7W2n1t9cjuAUph&#10;5KO8ApQsrilgRauGmrWPth34rW/go2A5iMmgvbW1sRFjkM7rvfTGG/NcAqfZOhdtL506w2H6NFeH&#10;ub6TJts+hOP5rb/vb/r+Bhz1mzbvb/HmPxdHtfZQW/YcemKKrV/IkobWTtot6kfHqIEO0ICjBmoV&#10;w75fqwWAo5AmwJQBwyiU6V3p6sAlOWS3mFYgHWHIKNQ3/R971wEW1bVuN72oYNeYRL03PVFjQxSk&#10;914Ee4mmmMTEqLmJSa6mGY2CivSZYRjKwNB7RxDsXVFAEOlDGQaGgRlg6PutA958+e575t68l+SZ&#10;+zHfiOgMzJl9zp699vrXv1aUtDW+vdH1ZzgKbBJwFNrz0TWGSl/GrWti2o1azIGszdWUekQQjzMv&#10;VtJbn2VudOCoOAaRz8OdIDSCziezpERMpW7cSSgzrUQnWiRE3XNMearWIUQ0QrOFUR4RU3mFmeJB&#10;CJSolNJHCqGgJOnwufedwxfYR5NqWpVXl7TCm+kjgzYm+vw1kBh2oeRI9uY22pt5J7u47JqcDt9t&#10;O3+pITXv6uVu2roxEpU+yrnGdk0ka04R25A5K45oo4y157wJJFyuJ2bvSCcdVOYYTNJvFRU0CraF&#10;6lj4avbR7vcSltvFkB7a+2XuWuCuTf6zrbiqesFa5t5k73nTXtmQi4A09UgOFrt/nuIxSIdQxgIS&#10;O1igZxHyEo4fDYCoJHpwXjWOIaYCouenZBejbBpInH3nm4dqu0U/74LGxlPEna8BvRakU6tAnuSZ&#10;wtDADsRUqKrRaRVUGBsUwzuSiV4kU+v09H+tg9ZVN7WLBnqLu5Ihu1rEJjGNsQ1U+C771R0hc2wC&#10;iGskaaPDaY0FyPa1Qjoz8nHYSha+Mw0A1dDtGDJZSBWCirCw+0FApPGX0y7VFXbS7kJ5qgvvGftI&#10;HbBArrGaTVQiHaLv82eYBWqgeKrnBU3XDKdEgiZH6PNNA1XQWmgXqwpHC+skssYf/JWjU6CGG9jI&#10;k9p7svQa6SAS4Bx5U23jYL+pYx7JcGIPuoQ9dOCj2JeNvIlr9PPLAolRNFkaBFZT3TKceERrFnYk&#10;tYzQ4+e+h7QJMBIFUItQnbVeGhjS4oprtsEEHFRazRVo5os7b+Q0n3Xhk++TvgIDtoE33TGe1PfS&#10;okeXNsaT5b5oW9ACfWcZpLOKRd6/+MU4jjoiKj0jesQSNQBHgZJCdS+hqzlV1prV3Vooa7swBqVA&#10;w+L6R+Me9hQ/he6BkvqtptuTfg9wFCgpZlM9dpP19CKP9eLNm/PmL31j2VooQF5+Xe+vf9F7+aU1&#10;8xdAHzVx+6URmMBRvzQ6T+VjvxZHjbfpRSVkzn9lmYGZfcWjelh0IvwFU2P8DmCFiOIxgneMq5rA&#10;UU/lef/TH9TYBzYKytDTQhYlHmJcNxv6e0r65bf7uq/0dBb3SHLlIKPESV2t8dJmrrQlRtywPv15&#10;pHKgrmfCVjEe4zqMYToEtU8oSXuYPUgHYI60M8cMG2uXSPW1YUTRST/JNFxzavY67twtqUvxBNTs&#10;oh6mY9ag0LbUV82CPWVZAvGIJSs4xJOn3k37ox6cM+RrAo+5R0zfnKzPveZfT8VSOYim0S/OHt4R&#10;vHBgsCu+5jy67w04U9xink+5E9dC5Vhzd6YsR7ir3hk4IWih4Sny3lk0l31xbUOPtDuqMfNm5xVz&#10;1BDBjHHn6ANghGrFlodKcRY7gdaQVYvNTL8xVyNJeO58ZUliRUF6WQqIms+TjTxDCNiBj7L/ah+k&#10;a378BX22hjVfVc9nyvtnzVB3WR1DRvroO7kGu1OsQGih+Y4O9e/K9XBPmto7MGrpr0ypbF2crmmE&#10;iofva86BKmhRXOwNKEKW+UyGF7chX3kVS9skVmUlS2UNa5pBHMkpL2imzebeU6C93yh4rpG25Tfm&#10;up9+zikFdVJNe+5Le3JsPXnzWmlfamUWWgvtgqcIKrOHafe6sGmwonLjqcMEYIgOJJbnOcJtnhHG&#10;zzBjQWOm5BBNgPo8+aR3cCi6PC/9YWJCRepipj+RHLngJUcLQP/IB4kr4MzwY/aHAIGCavZaPuRS&#10;akZxxDyaGHjpZjdk1g50rQt8AxB69clZMa2J/Bv34VK1+riuDYRMsF+IezH3cg7EYFLa/mmcC8IN&#10;EW9nK5imf2LhnrxF9zqo15UTK7gwr1BCfvTS4+heVIMQ3TVyZvSFBGixOqiwoCXMOXQyBOprfbXg&#10;A7bYB8I5MkKlmS2C1UHKQBnxjy5vjV1bRxV7MswgcgMUjL0e4xZC4kvSG2nvluiXdue86B42F6ce&#10;mUSmflrGPNWtZ/d92Vj+eWvN1633/cQ1p4WPfDpquO31YZLGqC5U91pTu0XZMnEBNg59UuQXw72/&#10;fEAOKIWwGGwusMVAde/xfB/7SKYjjIQJc+cPwDOVlZV4Lbx6dzeYPIog48zMzN6xnr7HhzTx138b&#10;gQkc9d+G5Gn/j1+No4aGYF2OerdPUBgaMcxsnB88rAF2wpQUtor6BiFNZehdbExGMFPx7QSOetov&#10;gT/x8WGjDWXUuGFU40BvrUJ+VyG70dd1qaezSN4BHJUma8NCEyttZkubgaM80p9HRe/fwVGr/NRW&#10;cSbL6ejus0b6ichkUdp0do10mKJek1hbPKigZnA8EKiiyf1FH2J9aK4lV3NnmJpkuCGqJGP5KWWP&#10;qGmrf2BkOXAK8kyd8m7Yaz9c9fBI13P0x6oqDijnOWWQN2Hv6a+acp9zsakInfV7U+0xGbfkqmDF&#10;75M35bUVwXLqg6zVWHzyhPcdTs9yikV7GjE6owt3Jrsopa+z92SWXgLX4X+XXSQsyribtvy7Z7Ib&#10;z2IiyikVjdK6bnowwxMWWA0K+m7Rwk0XyMpTRJ8L6yfGCeqTpE2QBINcor30b9muhzL2NvXKYJyO&#10;rsQdWW5woQT55sbXQfvV1uSFS9hE34vp1IMGyYH3vO0psp6n484nDv4qFseVXSOY3n+bk2p2UL+X&#10;MRrsLREv2aJj7lwSJO7bIl+DINzEj6z10YY63SN+tq2fagcdzK1PBTtnGaoRWlrQT8WgBN/wUvXg&#10;P7eMQ+S0L6X6Asgi6IvgawqfBBvBrKWBZMUJDXcekQhp8qObVoFw8iQG4TO2hb+yhEOOZW2UME2U&#10;PYF53t3DVDgqduHMg3TNMkiT6ZeMUl99QjWv+jwgqz1bGRXG9RFzQu6eqBsY2JU4O6kkmX8pEm2Y&#10;rQrUFCWxtey3YpeC93MWTIYPFWOJEEl4F49CLr6V/5K9/xyIwz2ip29Pmf519oar4pJqea+ECkVU&#10;klwabeQF59IFawInwznBPXGyXpC69amZw6P9eTVXUTPFN2WivP5h+qi1bUu4bnJTcGFjpWmI8tb0&#10;pY39I0dyPnANmtFEu5Mf5trwlMB8WoMHG8NRXzSUAUcdbrnn01Z9agxHsdvrQjsa+NKmuK6W5DEc&#10;ldfTcU4hheAc+cXAUVAJwv0DEZPAUZgjY5/JYzN9HEqhjDCKiIqx3cjv+QEAS/OffM7HX0csBgM3&#10;cfulEZjAUb80Ok/lY78WR40ztwhIQvpkEJe/8OXF+kaWD6rqYCE1zkf19DFu5xN81FN5tv+jDgoL&#10;AXyboYwaN4yC18FDhQxk1NVeuG5KCmTt2KRjicFCE93ZFCQRRrXVuaU/BxwFf2zwUVheob15Eh91&#10;tjolqUwA9XP+7YKUuuji0uKitjxADhSbEqqvDPVSGDAawT/Km2xIWwVlkbAPe4ZmMDwXRVfQiOfC&#10;Vd0QqQ1zRROOrmGwpo23pnO0plGKqulJAkaXd6XSjMn+mAT9+Q1x5o2KZt7N1LyaIkp7A++lhDfk&#10;w2whs+taaGV61M3SYSmolaL4ezl5wmLBjbz0xvTtqX+BPbh1pIp92KyjFzYvPqXiHDrbykfJ8TIx&#10;P6PieIS4h6g4h2g7w7E8XGnVGV1OSdF7xfrLwJ8wJuRq0P+8F2cqgjUCHRADNg2DSFE0UmFfPzU8&#10;rQ1dy/Z0R8dYJXTzGfqSAZliZ9Jra+KIY6IySoRrvGbFlxXCVmFwFGANPhNjOyhGjI7zwFxdVT2U&#10;W+pl4kN2h67pGKTci6EOUUo26IYLm2oWNBWyfBuYjrKAlGjm7TwnX01LDsltuaDo6XM5Pc+Mo+E8&#10;ZqSJ5T2zOtEhcArc0aFQwv3N0+StrMXVUH9RCQY/XZJh56vplkBeDiFwaEdp1ZM9dX+SIWTxolYc&#10;TcM3qdbmZ9RhZWAZPNngjDrszT2StPiXY/BOHTka9qHPBJ1Fs0D3haYidBZI6EB9ryy9ItqnaLdr&#10;0l8dYp9HBRMXhm20KlwX9E+g+W6agor6qWRXtPrRtA8FZd5to8MYPnEnhqAL3/jkHYLoDr0GJmzt&#10;xWjHC9cEc2garGQcOiOtNbJT3Jt+vXKRL8H5HcZ1MkJFLfSRpL6NSval2LkkkPzqR0Vtsc4hZCt/&#10;DpDnmYJgWB9YwqSdDSiusunsJwcbyg40P/qqpeSkCMYWVV4dsJOq5XTUh3cKBdLmhK6W9G5Rjrw9&#10;v1fyWCU1IINKCpb+iJiEbhDnBpAJ82WcGmLO0x+Fo/BCMtljt6gJGmps4P/1lwkc9a/H6Cl7xq/H&#10;UcNdjBsKozAHlPIJ5C7VN0WBr3dg8DGUGhlBXQ9wq39AMcFHPWVn+z/ncMZ309hoY5lAshjjXq6Q&#10;IUrv2j/IqByZOGOMjAKIipA0+nc0RohqgaMgavoJR4FTehKO6qYt3UAaIkb3LIU5VX8/KkdUrEB7&#10;F7+8UC6lbgJik0DW/kg8Y5fIaQ0DSGjjgJRm1WfB1dPQi3iG/mWlv/KKY5PhD+CO6JMwYhChvZkz&#10;nQ4rkuuLLX2eXcOeYhxGOmmHBOYFMH9mXIgUKO1JMa/w2nLMok6m5Qy2VrRHSNsaqExER8W07Ysc&#10;t7Wn4COqBptHHFQLHUIZC1W8N8+QLOFtMR1dySHrEByD9JZojeU8sgbm2zEqPxR+63V3q2XwbKtw&#10;8mnKzjq8xshoC/qrBntaRwfbKMRlVP8Y6nr07VxHz3QtmO3CCglICYaWr8HmKEIJLNbSr5+JuX5x&#10;kCp6h/oGaG8/BTk9LOkVK0YRT44fHU2qz3SKJltiVaS0SUq7tvMWM4Jzf00T+HuztOD1bctTtfOH&#10;ZIv29GB0m4CE24dgggX41imlLcP9UNePUjnTGT8wgqHBUQ5faj1rfFhpd6ZuC21tovWDnTSuLtP8&#10;JNMK9zKb2AVqQvSOvsj1fPXiuny8C0rvvhs2zTZQxzRKd81pmHSpIabHKYZcEhWIR+j+uPWZnRmH&#10;irfc6K0KvxvrGEeMjk23C5kCL3pDH0ZVbhOlAt94GDgsOYFWgpmOMapo2ET1FLL8dlqPkh8OSkp7&#10;66XdvOJvd/otdcbgoMsgW2MZioz86Xiyha8OfhyBMu4przfRmzh/F2oagCFxflM6uKBDD8RuuSos&#10;EY/KOnsA1cEL0exbxZfrbwmH0Pw4uCfZCsOF0vBqH5VxHPVZ3f39TVUHm+4cb334Q0Plj+IqCM4B&#10;pUIkDZGdQtCtKF6jhJ3b04Heist9DCUFE1pY0YKkRckbhC3GGYLzf8JRmES/9ycCrKRASeFVELo3&#10;xKwLmFATZub/YtQncNS/GKCn7+Ffi6NGh/A5NTo41qA3DqU+P3xswavLN2zZKuqQYJ6M81EDgygL&#10;jDHIE3W9p++k/wccEfbXWBqgjIKeFvtuaGuRMgYLnctjZNTZbnFmlwiLC3br2LOjAuLTXs9rrXFO&#10;e/bfxFErUdc7swC0yZ4ch+V+uq7JxJFjAVAD58aEhnOQBMKw0YSj4cGZC+eiLd6z7AVk08nJsh7K&#10;u52I/DuXWFW4O65Nw/o+CZqiLTzyAc/01Lnklr46rKpx7Ueh/Fk9FrDSM0LZBUc2xMz/KM5sqGfA&#10;NnzaSl91Ba3OkOTALH1vgQnqer53T9gHTzX4Xt3Rb+ra74jd6Vl2QXPgfLUqDEtzV4mkNO1aXnHp&#10;BXOfWfEXLshHqX4YeTt8YUjJl+G3BWZ+M6y5Onqf/gVq9sstl9ZEw6gBtkiq3+QfBifhzH4JSMnr&#10;xoe++YfkA/1WIUpY6N7OswO6wAR25OnS3iGn4GcQyWcZomslQB2NrAtf6BFAnANnOwbp2LDIhtjJ&#10;5t4a6zjP2fprGXsRez5xDdO52lXYTge/TNjgGKJtHqKG40FuDnJtkCPsEKnmEPgYR7XT1ifhKEUv&#10;kNVo3zBtG+gvrLi8/syLtmHE+cf5bhwy2EsFNanuEapuEToGAgajrmVrbo6dWdx8EUi0e3gAn0LR&#10;V464heuu8NWGUZUBDxBOzeKHOck3kqTDNK8teVeMq1PI9Ae0PqKU78pdkFibHHkvIa40P7n88oXK&#10;orx7eXmVObkiwcbQJeCF4DwAPTmgTpecZtzNPZH71caIF2xDiAd3BgqaEFbZCzTwEssCCJoO9iW8&#10;JRoZPVzwumWoNsTny30mwyS/Vz6QUplhHKKNT0V+Vca25BWe8fNsOOSTjKWhF09crTkvGxnsoPUo&#10;d+U+uLk3xQ5hiPBDAPy2Ys1BgOPG/L0Hau99LKz8tPHWkeaK7xoqvhc/PC16BK0Uq6OeB5WURAgF&#10;IFRS6XJxgVyM9grYz0IlhUmB/QVUUpgj2HFAJfVz4ARM9fN//k6fCT+hpnEQhVf5pzLf7/S6f+pf&#10;O4Gj/nSn79fiqEFsmJnbKNJhIB0ElIJWatNbHyx88aVD334nV/SPYFuKX0pHH0OpCRz1p7sm/gwH&#10;DOPNcTIKywT23QBRaPq+2sfIy5mKXndbWlcr6h0QkGChQQXEu62W0/LIMXUeEorNEQ/HUYW2/Bf4&#10;KBTO1oQrgTZ5J3PNvqubtmfM+vLinp4ROdrnY+tycX3bccnSE+jjmwlk4oGkvEji5KUN0xx+Rfpy&#10;EEFsdbsz05yTdPfyN0WVB8tHe7CCPxwCNuiCMjzxfoEdR8MYdlJcIlPQQ0luyKB5O3EJOC0s0C6R&#10;WnSoO+3uDYSyfZq8DoxMIx06dWOfzenZbvEEshnP2NmQTqEjHm+ht5sKGjKh4dkcob0hllwq56JK&#10;J6XDrcMj7XB376efJ7u4xRKv4veaRruOxB0EhWUVrfqGF9mXvxkr6So2ASbcd8Hh80R39PfZCoCj&#10;+t/Oc3KOU5f2DSDcBFjLLWy6BX/OkYL9OwSv4pihBofeW59FLMOnIfXPLI4s9yd2idqruEhdUduV&#10;Mreg6na1hB4p2O0iUEYiIVTi8BmwZmnbhs5ajfAdPoHGCQ2JqOutC5z6pLpeSnmCLYu4phKkCet7&#10;a1jApTye6J9UtmcD4PVH1PL4Zcf51yKNWFM2cdW8C08BhKAi5nv5oPvJ567UFneP0sM5O5jCqx/j&#10;Vb4/c2MTFYoHB7pgScpeBPW4+7eLUc7jlhzYFfFCBx3qgMvDMLg++Ik2wc5F3k/rhpvfjTNY6sO8&#10;U+PgBffaoftqQCHY2n+mOUJ8WNpwurDlTFp2bKZxGlkVThZ/NwmZLzAjbe7pO5ZpYcmeYRGBRCFt&#10;xNkAmqY3xlhFzEQ3jmR4VEoHmvtp6vWbPhePOPOn6bGAmlRBhdlzNBB+bQTf0WAN88Bp6CYAdgWO&#10;2pD38f6akg8bKz5puPFt84NDdeVfiyu9WhgoFTBW3YPgHKQrdIApsrbx3D3Yz2I6MPnFChl2GU1D&#10;CrirYb6Akvppcv8xOOrnDNiYzflPrz/xzRNHYAJHPXFontYHfjWOYmp1tKkJfdgM3YTthlTW97Cm&#10;0dXDs+jipXEchSdM8FFP6wn/Dzku8BhQfaBmMU5GoU0JIOpCr6RQ3pEnY8ioZGkL6h0go1D7CG6v&#10;Oy6qCW6uskt9BjgKXpH/EkfZnpoJ6mmov8c795PzHTfr5U25zYl0oBdqH+7dpF4ZdeYrGfDUzdkq&#10;i9HnFTr5TS7Zwp0jGe1NEydtTv9rfl1SzxCiQIZaqKSJyjoGumNKgtbFrtybMlvcWpf8oNzke13r&#10;8GkbM6dIh+hegYk5e95n+TtQ4kEwsQVnnqK/J7Hm9vIzWtuyTFDw+uL8CREV/y1ls54vEwVo7D/F&#10;wId8lLk6vTITPlERrQkfXrYNvRALqTOz2R+kkTf99hUa20SgknWum/YezfaArCivscCJPdsiaLZB&#10;IHFgvfZeih12PGv9Z3T1yrfFehzM9eyiUpgG0G7FO7mbtubMAx8Fm3dMZbxTm5A5kHAn3g11jFz4&#10;8lGAIl3LEBXvWwc/StiyPnLRsh+YQDobnjo8P0W0voMOfJXwGUKcV6Jdjk9MfCa7RU0yPIn0wKkG&#10;wAYAcv6QJCmya5OdUHB8gs48t/nGa2N5xKZhuvpwjA+ZtBo5O/EguzR7Bml0RU5cCatpuCu5Nr+l&#10;v1SMmqCCvh+/xjYWwmzYkr+O7sjqfhlYNRwYXME3cPTv08LC21e6aQ+8sKySiXMwjkF2MMXejk0c&#10;2cQTyrEg2LFCZ6VjfQbuCsQ0gFhxlJ1ip7ilaS0OINx8X0j6N6UjzFrTiAv39Vf0/MCwaZhzpi0P&#10;QeDOAjs+ceSj/26odkS0I2YaAgSRsqfHUt6V+SxU9DH3Y2CygY/M0pqaq9UX4Tgqpq3NVFo71J9Y&#10;lYqqop3vMhynUZCKEYuYA6r5PGcVy2RSj+OofdV3368v/6j++iFh2Zd1ZX9vq/ixpdK7FWExNbi2&#10;Qbc+ru7JRFljYTFFfRJMB9Cz4/nFsJNCaQ/zBbPmJyAFhPPHABtsvcdLe1gs/rEN/w/5FPqd3sYE&#10;jvqdBvb3+7W/FkeBfZIrmHo3NqqDCvnwIFPsHi/wDYwwjbTgisf5KPTrMVhrgo8aG6yJL7/tCMDu&#10;YBxH1fX3QBYFHAX38vN9j3FUhrQ1UcrIy4GjUPvAtv2YqDqw6SFwlPHPcJTFk/VReiz1ZXHkdleO&#10;W8Srq1mzUmvz9xfv6B+g5jwSV3VupJdaIUgunAn+eAOmjsdfMI7Scved0TEkSW2M3Rj+aj/q2530&#10;Uk3O0ZzvtvL1doTrwidhJVfJJUh1iHaFCWNhUQ7bIreESd1U9nHR9CUBZE8WfDhlIwpIl0GDydqH&#10;oReCqBrD1uzEVjtXWlbQmekSN3M108OlDUejv2WbiCHg7adhZSFbYy0K6sv8yr9NK8nCT70UTKCV&#10;Qq7uB2FWnVBP9Q3fFD5aFz0bRJklm6AaBd+qT7Jt0d8GDRX4qN2Z695PcBFRmVnEFPzC7SmbneN0&#10;oDO3QhFtiO7M07UI1oJsiV/sYxWp+hoa/8NV3QI1JWOxcefbUvYl6blwiaf/nHY6WlEu2x3/DADM&#10;G0dV9SOIERJtEMaHBJlkSNwn6Z+c7MCd78BWR4JhUnm6lf/UJ/kexJTHuwrUrYJ1Tf2mWcG9KoxY&#10;BSvb/7jYkasip1JBbcKGH5cU1iRWDcCLgvrm7d8eoY00ZPvoyWsDJtmydQRlYSJKkVnDhOsFazqE&#10;6pgcJcVV6XIqNvMhW5P13ZM16ujwzigXx6hZi34kjinqa4KV9c9oA+mhoGYTw6QF2fG1l58gFmw1&#10;x/BJe9NmNrbTzMoLTpFTYWzOJL9EK2EYoYR3DtO2CiBOp2bHVJ980N+ZUHIHDur4cbT7mQjUVn6p&#10;AXOK9NJLRnwCeJxQk2Rzeta6FPJe5MtZ58+CIBqBImyIfnTeCf4MhoGTbeJUrFOInjd8ODXM2IzF&#10;2frcjz6uvvNeffmHddeAoz6vLf1C9OCH5gpopdC+h2sbHghQAGLXAEoKtpxwOIeNP1RSmBSYGmBr&#10;4YEAGSGK4P8vOApX8E/wCYAK4O3nJBUenbj90whM4Kh/GpCn/5/jlzSzX4BufGBo6ZsrJB1dDNXE&#10;/PkN7v3Div4hKEZpZ1e3wVqjMfXUKP7z6R+ZiSN8GkYA1+f4JTp2TTJHNK6MQo8ehNEwjEKP3nhR&#10;DziqiHEvF0MoktDZDNEIr6MB7eH+bTU+rVXfNFedaai0S5mHZREqIFOWKhARUm4N44lJ2KQ1QSS9&#10;/HzjcJ/1GWUX1rxN6TpYi6056ij8MWF2AWpWp+d9c+79cnrLDjgKSXx0yNibMQFY4aeEhGLU2sy4&#10;WraRpH2I5pWeN/Un61NeMIoicKCyCtaEk7ldKlnlpWOVQMDAwN87/0E6xDPGXsqfZpg30GZP/jx4&#10;Q32VZdUjYxJPMq5db5XRWy130sry4q5dFtN6W2/yYcqqRtp1LPOoRSBBAJ9T9HSQFbC+7EaFqCLO&#10;OmTa8uPTzXNJRllFubj1nSjVLfHPf5H8wRVpgZDWdozQrJKr5kfnolPPgEWQWOccpvxZnIO0i5qc&#10;QU4NPZDocTjXFk9zCUTFrbNLwbTbyodFwyNDPT2DMPuBMKx68N7+RAurICVHgQZUQwBg9tyZ4aVn&#10;JBTu43Lvc7sgt3737DQYBfyPd9uQqdCDGUUo20ZOtmNp1dHmrPt3YdAEP8z8ukL0vDmcnmIAbMlF&#10;Zh8ZlVHBvUvWoVMYK8tg3dVgkKLH0mHYatsiwfmIUktzrVhkffRMgKWmIflGlrIZR9WErYoCGWLp&#10;nPhK74UvRXudQkytU4HfVOwDnrPmEf5VvoSO7hJMA3+Vci6sn7Z+GPPsztjpOH4UZPupDF1t3cPQ&#10;uKH42ncgYuv6qDlL/AiSX5YDJrGR4BNQOyxl3TpjydZag+pbrMpSXyXI73H2TX/UTC3jQerWJG//&#10;mLvGFUXhRGJw4jlULd256uJRmld2yfbo87Ab5d09axc+FcU7z8AXi2svS2jPuUf5UtqDxMaUqgib&#10;YFWE2tjwVZFgCCyKa8+Qp+yStfv9Rzd2NpS/W3f1YOP9z2vKDwoffN9UebS56qSoxldUG9RWHyJu&#10;iOhoiu5sgSYQXh/wQCjq7YRWEO2r9xXyB2ONe/CSGm/cexrm9cQx/MIITOCoXxicp/Ohvj58RjK3&#10;gX4sUPSN15fgK5KIx9ev//tX+Nz2D8JVCr0idPGS5fC5xT/HEgTGX3bi68QI/NIIPAZR/3gK2E4o&#10;o0BGoaIHZRTIKChAIKmFsBadSufkTI9eypjxJr+jEfUOVD3Q2QQcdXgMR9mkzDNjq1n8A0cBJi33&#10;I0a+WiCL8muyOmjLrmQtuIJDBmOGDBceYbwf4yEaJ8Z+xPAE1sT57lyd9HupKJO9FfYCovfs+FOc&#10;ImYABen7KqOyI6ajF4WXjH2JGUcXkAA5KWbwu2YRs2i4J81CLzwYMNgQ5ZWetQxXcuBq781Zkdue&#10;5B4NdEe+yDVF7i1yarBkS2l3TlmhTZDagZRNtbR7O3ehQ7B2fkvR7b6q3WmG6IhHuQpgxjxEEyt/&#10;YX2sY6iSbcB8fX+S9eBaN0zU5aMNaPHro9kV13ckzvq4cP79kZLCznyIvfWD4b9N7Hnko2hzILq3&#10;0tUaad2+NIcD6YYYTNi2S2kbxrZNwmCnPgW+oturr66nOaYk2D3wrwZof0OpjkP0fJUNWQQhd5+n&#10;ONYPtAMq8G4Hmp9W/x9BFPOfPpqGMDxnkVU+xIEzSUzFhbV3TeCgFUoy2rj1irZ1YdMBtEwipnii&#10;OW6Aht3JRNoOlNvWnOkWHPhHEcT4mgSrWB1jHNfTbt+BiaVeCPksaStKeOn343AqjQKV7KImrR3L&#10;Yl4fNL+FloI83xavb+KngeN0SyRZDy+KB6iDj+q3WRvhMSWm/e/ELHIOnZpUXpBbfiuh0udsffjl&#10;+qLce4Xn6y+LaJn5SR2bSA2ECRr6zIX7wdsxq7PqCuBYfrGp/JvcLdsF83fF/GVbzCvBl06CNpQM&#10;QMZWuo33gg1cUnlKa0KULAIWAAvZh+GqaMhriUFs4sa4mW6C+SsDyIfZKy6K7mDQEit4ONQNnGev&#10;tFyF0X1klb99wItG/ohgVtU/BSsqnXEctbvqOnDU23VXP2u8/1l1GXDUt02VP7RUnWit9hHVBorq&#10;gKPC24VREqZxDzgKHgjneiRwUYOXGpxpy8Y8OXFagaMwff4xmSb+fkpHYAJHPaUn5hcPC1AKXOs4&#10;jpqkrcPMs1GmVPeb3GU92KWhwZpxTXn++ReYb4DZxhpgf/GgJh6cGAFmBP4JRzE9XKMj8tFheB2g&#10;p7taIUflAl3eqGKAjELQGMgoVPRiUNHraIC8HFUPRGmcbHn496aHp+orgKOwQv0cRwEVWAdqunA0&#10;Ey7mINXukaIKSy1WatBeUH2j90vRh+IZqmtj91H0VXUD7UCiU01vfZD5OnCR/o/EA6t8oJZbnNKd&#10;7rs5QoFFCDEIUDPna1hypmJ9NwXm4YFXeZZRtvsqg//JKc+Fa4Exqop+xIO1AsFwcAo6dM1USMut&#10;QzUsWcgpbsuuuGAXTfYX2ZXTOieEtZ0ih7P3CGn33mQPhwSCVj4omY2DNIZpe2N3ddK90JT6SOd4&#10;kvkoWdJPz93J2ZfjuiNnjjmL2ARpOATrep//Go3wnOtxlpE6aOo3DCCHzqGQVwN2y4P9ugNr7pcZ&#10;W5A4DDNMu5PT4KjpztWEq4BLJHLoiCNLdR1vpgtvytpA2EQwvlV4XWMBcU7SsoVBUyDZEaKfX39B&#10;SDtP3zj0JBwF63LbGGVDrjraGD3408vo5fiKRJtwFYzM9vhXPovzdOCpGYSorQzQgE4J5zdDVOAY&#10;rQvcZQmFOUfdPJxA1oWsmQ2cZ5poZ+SNNBeBjmM+4Jnyecm59HsFFqGAsgysNQwhYBrNT2vHVh+v&#10;HL7jff3vCIJBXJ1bEomr4yPhzoGnDnC7PnJ+cl1apjRrXczSN08RqySm887dyyz6UtbZqnu5dVcu&#10;DmaZ+Og4xqnDWtwgUNUueiqCWpxD50bcD4AuS469Ju0CaQe8KaW0oqPpvDhpe8wL6M1c5E9WBE2H&#10;9t6Sp2UF5HxiinBgtEUOawtZanUW3Did4jVO3Hm3dPRhZGmIuY8auh7c4ya7Bk+LuBcspLLg8hMm&#10;/pOseZOQZWMMN60xPgo4antD2Vt1V/Y3lOyvLj0gLD8srPiu+eGxlkegpPxEtay2+lBxY1hHE3or&#10;4JkGVvYs44EggZfaHRC2Az2QEWLKoLoHtfkf0KbHTN2J2/92BCZw1P925P4/f25cBIiiHuDTiuWr&#10;IGgCH/WbgCj8knEQBcuQdrFcb6URAFS3jDHqnLhNjMC/MwI/v1Tw+Q+BB2QeEM1COoue7gd93Qhm&#10;haQWyqh8uRgi23H3coaMaq9nyChxDeS4EOUeFFZ41T+wTHmGqf78jI+C5tyKpe7K1/gu9UBuZVFu&#10;U0xGeWFWZaGgPCu5pjCuIh+BuYIH6Ym1mYkNKYnCxITrl87XX8wvuZRcmmQTNM05Qds1coZ5ECTB&#10;Kli+v05/57NMZ9TOQHOZhCKKbpJ9pKZVuMpaHjEJ0EHyiGP45IfI12uNXsvSQlUOzBJSbs3DdCC5&#10;gbB5K2sRjNOtvzEA6RF9LxHcFNrrnMPmGR9XtwbCCZwbXcuxP/0mooqNQ4hj2AJUf4aoor5NLlHQ&#10;xmEK/iq7KUVMJS5ec5FG5xw/CcnI5sFqTOCvz+w9OTaOMZPNebogx+xjVfSPqHuEvII2MbckzRUn&#10;oaTaKqS9noKZq7+b4hQy1ypoEnyT4EMOPyUjWJH7ahgFqMLRCLpxMx4xClZeGwN0oWziN8VZoL78&#10;FHEI1/zmxgaTYy8/CUdZBmnAUkkPbBigXQj57tzW9/hOQEc2Al0ACVuWlku8xgpfVdRJgWxhAsCr&#10;CXRL1EX1EHHA+BHwb0ZBMFRXtmEpfVHsvFWwapUfsY4BIaa8IfJVh8AZQH36PgBaGrChsIhQN/RT&#10;3h679JvibdZBs6yjiH3odDhqGgeob4hatswPnqJKALdG/lr2qapwTljpr2LAVkYTH8YnqTH1Ji2J&#10;qYuy91liGqyBA7AA0gZ0DFWHjbkZ6ox8som3wDvp6LXKCilVFD685Xf+0K7YBY4w1/ICZtYwCpu2&#10;JAgur1pm4cybdQ1ekCGMTavKT29M/ipnp2XIJAyp/g9q26JWuUXOQSKhfTJZfkIFjqzurJe5Zf77&#10;0jxXHCeuySq2UYyBvEGoknPme+9UXdtWX7qt5tLe+rt7H93f11iGpBhAqXFK6nRrDSgptrghtIOx&#10;5cQUGKek0HMxTkkBSsHeHFAKBggMJfUztfm/MwcnnvMHj8AEjvqDB/z//nIAUY9Le6NU2tm1cMEL&#10;+qsMUN17bdHS3+T++qLFixYve+WVxUvfXL140X+xdx7wVVXpFr8JLSH0jkACISEhvffeA0jVsYyO&#10;Yi8zOrYZfW9G540jOEovoYRAICGkt5teISH9lvRCQofQO0hT5/3PPXAHHZk38BAIHn77p+SSc/a+&#10;+5S99vrWtz5nXBOgpISSfNIfaQb+gxnQ4ij+wvsfpgIQdezbq6LxZuM3Z+suCWl6hRdP5Fw4lnnu&#10;iOherlVG4f8MiPr8UOuHB1oX7G0JvAVHgQqokOIe0QeBE2sohI/fiv64NbJe+0bKyOKndJpvtL4v&#10;PExkf+cImdNamQdKmIgB/Cu25M/EWBJ1mgrMiOgfFNmH+BQ4IWTRkCAgx2aZexQmAIJE2WUJ3JSM&#10;pZyYFGU+nBfLno1y8ls4yG/DYLwW4UCcydLaYOCGcfem3r6LZVQE9l1mELSqD6rpkKjRVgtks9L7&#10;elMDJXYAifZzYwxdF/YFRPlF6IVvGI2v0XOx/Wes0A+Bt1k1HN7Gf4PO7CyBkAlBXbN8nAesSLYs&#10;LA2jyKH+qwdipOlIF5sF2bb9Qs7fJ2CdPu6RM1P0GKEbKXVJRNZkuIOGbOlnvgAR9fDg6IFhMcP8&#10;1hu4rdQFFQDtcGsn29HlawPgivViWehmvbkJw10iZKjBA2N/WhwFuAoFt2AsuV7QdBE2DVs1wPNL&#10;PSbK4Wu+vqB9YkjECmdnjARrPbvRcV6kK6I1ugtcZwCI4hv5rxO+OPIhvJX4IgFRvd0W95kZM5Zj&#10;fbcJoi/osoANfZ2Wg6P6+UX1BVaBY/lN5tl32VAqJ3JRQhMRyXPaXgw1PAr9/GCfiL6hUcNnbhvK&#10;RXT96+CgTX1DNw3hKnuv7gPGJoLpvlTHZ+lQ1yUy90Vk5/WbniyDdHJb3Mv1q77k63ms0LXHEXSr&#10;LgYLc+KHUYM4JEaX+s6I1cFRQCYQaSj4M1LmtQr4KiArSCr6CsUQNWIoSDIoUUbJY/TqqKGojByw&#10;dAjCPOojO1GPZo2OiKNe7qh6dk/DM51lb+9RvtXZ8PaBJhzO/+tg66ea6N5X3Z3LjuxGJbX+xAES&#10;94BSKeePEuAuuHCC6kiopOowQLhZKUakpOB1eaC0D9d/8CBKv3L/ZkDCUfdvru9RT1pXtIsXLokR&#10;PfG/QhG9e9F4VC9c+kaM612+TKrGP06SoyxZ2t6jy/fIn0Z82/NfLRkFiOq+fqX9iiai980ZCmFg&#10;PEiOEoXvk88eZhEhd4kMJtyeyWb6+9FdgnXhwZb39rd8vrfZL3WM97regA0hugfXsUaGg6IPIGeb&#10;zJ81fYksaHN/z1U6VI2ZzVq/VBb6tWzm0v6zlg56fLHBnBUDn4kcAc7BMYmaMqzsnrEyqzUylwhd&#10;Qk6+MbLwOEFVhbMTi3UAVAkm27G9Wf1RswsW2Zgs4YEJJIjQCaDexxo9iJ3H4wSqCj7EaQNarMEC&#10;2EiV8QmpagGRsrDE3iR58WshEf0CI/WAN+AQSC3wkucSfZ8IXSyVyKQDP0xLEf5pepKB64p+/lFD&#10;HJbo+Czr5/i3PtMS+lAv2GVJHzAeqXP+WFrFjSKMBQ9GJWIy90M3GfjFyEhSC988CFmOxxogQW9y&#10;3DRencA8A0dsFmJl/nECDxO8pZegzF8p2Fr6Lx8zLVEXDysoqdCVkz2W63hDN626LY7CRVPwQNis&#10;I6BHitpsQEKG7JxLMDA8Ti9sWy8iho5LBIyE94J/ZB+PrwXTTgE+YT9FL2TGrR/E74g4CouAmfHD&#10;7L4WJNnAEqbIF7sA6uhF9/GMEA4P2awH3kPBhQgcPZjv6n6QS+AxCCtKGTov0XWhSk6Uvi9elzg2&#10;rOvvQWiPy5Ego8QwXwT3CYH0g4yi4nAELOKw0HUGhFwhD72WD/Xd2M8rVebBlUqQCYLzuH7A7Olx&#10;A/GCmLa5N3YZgp9Dgiw4Rtdz8YDA1SOAWLMS9O0/x3vqMf8oXeYhFMC5Rsdv+QBCeG6roLl0fZaM&#10;5FvwT2GR+j5Le4OZ+TEgYhg4anrWqy+2Vz61p/5XnTte26N4fVf9awca39/f9IcDLf99SIjuLTy8&#10;a3F3F4LzVceF4sVi0T0C3NnnjuGlVnbpdOU3Zxuv3KgUg0qKinvwuiKUeuRfID3xC0o4qideNcaM&#10;Poq4nrBFAeecOPPNpXtm3X/122viUnj12vcUy7z4zWXNjxIf1UPvlPs9bPHm4b+89pF2QEYBog5c&#10;v4zah4geZFT5xZOQUVkXjqWc644/e0gw3ryZpgcZteBIh2BdeLD53f3Nf9nT5J06+lYchU4G8wFW&#10;Z/e1gBaS72RhMXr+VOPdJvPcKsNhgP/6Jej6IuzZInOJktkTsPu6b9jqceHr+sNleazsF7xlNAAM&#10;MgRVOVQDrAJ0FkEiqA9U3/gGUIUWWoMlHsvN8Gg93wgBG8DPuK8Qfjl8zSCBI1rem/gdhAk12lz/&#10;PiZ8Sx+4i8A1uv6RA2wW6oRvHobE2nuNDjwYcSXGCaLwXN4LroZTuS/rT+Ie7tkULw5KEn7Ne9ko&#10;/3jZvHQdAAAV69yX69kv7IMiPXCDUL4EmBe8oTcAA58lrwidxxP6CxgDCIRPQly/6ZtHwpgBzJ5I&#10;Gmn7N4Gj8188wX/Z6ADorJUGCLZ9V5EZB1slVC3h/GGbBpMqaLNQEIHPTRzlv2rw7eJ6qJ6YH7wF&#10;nFcKU8F3BzNQg3hOgr7bMpgoIXI3Nwm/TQGkga/C4MHi+c1e/Eh1PNBR4NpBTHVITO9pm4d6reg7&#10;bWt/oB2ANmRjf9dFfRmzQOhpNN5AlMANfQM39gIF+ayD5+k/I14fBOsbIZBUkDzTNg2eFj0MLggP&#10;TDIBKSYIgPQA2iXKyA2cvW008BLcK4jB4gQ6C5cJ0COicaJvOCG4ECeNEUKrjgsNvBePwFeBACs4&#10;lllF/E8sNSyqDz8SQQ5Y3z9wYx++snCeTbIZmwf7asKUHIsfKeoy/4jeYLOgDQNCN46BKoSpezy2&#10;X+AqnWkb+89JGCWQmRoc9QKO7rvV83Ztf3l33Uu71K/sb3h3X+MHRPdESupQB5QU0b0VxwQvKbHo&#10;HtE9iu7hpYYzbfk3Z1RXzgGliO6R5Xr6+lW8zXmgBFMN6c/DNwMSjnr4rsn/PaIb1v3f/+ObS5fB&#10;UVepRy5Izcm0uwft2veYHggpe+KCKPoenD5/6v8elvQb0gxoQg/incNrn6AedgeYMyOOAkdhM1h9&#10;8dT2CyfyLh7PuIAySsBRYhUYyKjlx7rAUV90t4s46rf7mj7b3QiO8ryFjwJHhUf2nbZRF5nQvCQD&#10;YEP4qhEBK3oFEmtb2QcGg8CN9xoZSyp8CFwHyzqrYfjKodMiKZ0mBMKo3OG0GAmTzHdLX7clujNi&#10;SAbs5wxZtLE/1A04ygtSZZNM8L7e0isoYqDLQl3WdBTm2IGirPb+fFAAjMeaAX4wG4v7hK/v5R3Z&#10;j8o1uJqDKPw39cbUGq/yWdGDArboui3uR6k4nM/9Iwb4g0MgTBaNgk2ii+CoXjOjh3r/ZTRlWQLj&#10;WMr1MDRAaITDtk/EQD+IMj5fiwxboOCmRRmwXofigbCkL1yN/9LHBMU7J4mVOXyhM2vrUArD8cm8&#10;xL6gHcw8AZYMEuwUTHyK3uGRBNpK5rNMx3dlH2JYoakCKmDR9xNw4083NFHEIn3WDfJZqx++yYD5&#10;hPVyWzUQhAm8Cds8EjOH6RCD2HpHTiDUyHhQjJPcBxFHxToG7LdqANiP7iCjwjb2B8xM3ypIv0BQ&#10;4CXftQi2dfkwPKY3ZQF9V+sErtcl5Ae557FUX6hVtxYKS1+wk4K2WtcbsT0zGRA1gMAc+Cc4Rt93&#10;7XD3ZUM4Soj2LpM9mTzK8e9A3yHgTJg6ooFeq3X5nOp4c2MNwlcMCl2qMw+l2RZQk2xG1DDCpoQ7&#10;GZ5fdF/HpYA6XY/lfeiLKCrJm6jrSTkExQl25Rv6gsrCo3thQQasnR7bDzDvzq9tMMDgFK4ynMDr&#10;KpktgVcK8dzEUfO6VHM7Sl/qqp3foXrpQMM7exugpEjcQyX1uYaSEnEUuRVCpZizgkpKKF58/jih&#10;PSipustnsQfBS4osV3AUWxIJRz2071cJRz20l0YamDQDPXIGNKVU2TgD8c99/y1C2YNXLu27fAFj&#10;nJpLZ8ovCFVgWCwEz6izQpoeUlsEt2QwsayQzfTX7l3EPj4+0PJmS+unHbV+iZMC43p7rxzMqhqw&#10;Rc8Rdfe6XkAascFUaBvqJhoRJbEhHb/REAj15AYJAx2EDXvQ2t5h63Uw7p65XjYrotft8M+9+pwu&#10;6Iju6JSuGYAwDLLwevJk3s3g1+lCV2qb+1qdGw1cd7NpT4sJJ4HdwJwX5uyqmL1P9Vxn4e927Zzf&#10;qnx6f8fre9Rv72t470CzGN3DBoG7/auju9cf20OGBSopKu5hAEJoj8Q9vKTIxSCttenqha5rl4BS&#10;eEld/FYQnN/MRNUkBN18QfwoSfbmx9L/79MMSDjqPk201I00A7+QGdDgKPbO2B2c0VQlxu5gz00c&#10;VXb+JDiKxYJcb/yc8d5EaovgFq3I10e6WFlQj4g46p0je/+nu8ErYQKCcO8l+sSJgjYNAClBFtHQ&#10;ovyohUehn/mJBofQo5tltMwqSma1XmYbKXOgkO5mmf0mmQ2S+9vwSPfqc7qgI7qjU7pmAAyDwfTo&#10;ybyLwePj+pMNs7JbWzi0p6b5c7+lvTSzviK8Vflka+EbHRUvtFQ/uadGxFHv7m/68GALgnMtjlqr&#10;sTcXy8RgAEKBpLwLJ4ounUJGSMU9QnsdVy8evHYDR6GSknDUQ/gelXDUQ3hRpCFJM9CDZ0BTlR7z&#10;QIJ6J7+7RlCPTD08zDEYrLx4erummh6pSUQxqAKDwnzN8f0rj+2FjPqyu5OscBKa0JB8tL/52cO1&#10;Hxze7pY8nMDc9PW9SJPH/YC4T9AqnZ9siH+0TRAd3Wz4ZvfoNiOq74zI3o+voUJNr5lr+kyL0Ata&#10;hfBp4L3CS7c7D13QEd3RKV0zAIbBYHr0ZN7F4D3X6P50W6uDa6sg0/phC8VKPfmlJ1SVYa3qOW3l&#10;b+9Xv75X+cLhqlf2qN7YW/+ORiUF3Sp6ICw80rX62G48/MXKxVBSVOvOOX8ce3Pc/vGqxbG2/Zpg&#10;gHDs2mXU5troHmhKjJ6LLwqJj3qwL0wJRz3Y+Zd6l2bgEZsBXunaTD0U5lQKw8Cc6qtkc2MzCBmV&#10;c07w3sTugD04CnNSlkQyiqoZnx3u+K9Dbchx39vX+OSu9vc6Gn22WAat1n0yYuRsUv6X9fVboe+8&#10;SeaCz/bN5rpZR2yU09U2ZOT/bKhrenJzWzTSa9kA5OKogBB+e6CHj5W5JP7sfBRd0BHd0SldMwCG&#10;wWB69GTexeBJDdA2wcDhZtPeYNq7TvzLrM26z+S/+kJnxfQu1bS2she6lM+3VT3TWTR/t/LVvUJo&#10;7/f7m9gm/OlAK9TrF0c6lx/pRByISoo9BWFuKCl2Gdibk9OKVy0qqZarF9iJENrDAEH0khKFUrfi&#10;qEfsHdLjvo6Eo3rcJZMGLM3AwzwDgChUHGycRTKKqAQG5mTqIZ1FQEs6EmJayCjsDtiDs3wsO7YX&#10;h2cywYl0ENFDPcJC87u9DS8eq3l/d5l34hRExSFreuPPgwA4PLlXyBpdsYWu7XVr+1exiqhaQZ/c&#10;o5snef1xMj8q/5LLtqa3z0p9jAXIdLsdj3SvPqcLOqI7OqVrBsAwGEyPnsy7GLxQGQcPfAoLalL8&#10;SOujUURGq4n60V9wNgvKfGJuS3pIR3FwS9FTHarn25Qv7q14oUvx0k1KCsE5tpxQr6gBFx/ZRYYF&#10;DrQk7hHmFlVSmReOF104jlctlBRqczxDCI5jgED2Kw8XDSgl4aiH5zUo4aiH51pII5Fm4BGYAZGM&#10;YuOMwhwyqlWTpkche7K5sRlEGYWYFjJq85lDkaeEanqAKCJ6ZDAR6SCihxCX2Mdbe+vnnyh6p6ss&#10;tGCGX4qlyyYLh+RhU6IG2GwZ7r91oLb5xQ4Qm2+MQWh0f1rIJn2xBW/UE1tojF6PbvZxMvtkmVO6&#10;zDW5l/eWobgWzImU/Yoss59ZH0UXdER3dErXDIBhMJgePZl3MXhsEGi4fdKCo/vRsLqiifdb2GYD&#10;sYVTzVnTHJLNvfJ+O6tZHt5ZGN5Z/HRnw687ml49Uv9cV92LNykpPBCw5WTXAAH7VXfHkqOdlEMS&#10;Evc0UEqsFEPJpBINJYXanIeIWoqUiSH79cp330o46mF7T0o46mG7ItJ4pBno0TPAThmvmzPfXuO1&#10;j/sNu2nksiQfUfOCND2BjDrTLZBRpw+u1VTTo3IrET3IKMS3kFEIcYl9IMp9urn5DeWF+Q35b3eW&#10;v6hSvHpw+/zW0jfayv1aS2i+LcU+zUXeTYVejQWeDfk0q+ZcmmVTjkVj9tSGLPN6uZk6kzZRldyj&#10;m39pg/OO7RY75eY7Ei3y19okv2W5ycScWNvPjKPogo7ojk6FrnfKGQaD6dGTeReDN61Pp01pyDBr&#10;zKSZN8mnNmfRrJtyaDbNubYteXat+fZtBTSH9sIn9kTMacp6qqtx9p6qmV2ls1pqwhVlc9pLft1Z&#10;+/xuxct71aikwFEf7msS7c1x76cQEuWQ2FPgRkt0j/wLCFvc/rFZK9eE9mB0KUyJ2py9yeVvrwOl&#10;JD7qoXpJSjjqoboc0mCkGejpM3ArjsL9BhxVc+k0olmyucFRyGjZbuO9KeKolSf2ILVFXv6ZhoxC&#10;GQWOYqFBlPv00bwXdnU9tT/3me46nzpVYFdFYGPNNLUiuLmEFtRUHNBQ6F9f4KfO91Xl+ShznVXZ&#10;NCdllqNCbl+bYVeTbludRrNQpvboZlOfYtQQO6p568S2bMfmAv+qlf7pIZ7Rej83jqILOqI7OqVr&#10;BsAwGEyPnsy7GLxNTaptbRrNri7dXpHhoMwUm4sii+aqzHZT5XjU54HkgfS0GZ07/SqUIVWt4Q0V&#10;szu3P9mlmt1W80x3xTMaHCWG9ghbg6NQm0NJ/e1w25dHOnDyh5K6FUdRehKbNUJ7bEPAUTxK4CgE&#10;hyKOgpKS4noPz6tSwlEPz7WQRiLNQA+aAXFHLAxY8IDVNM3oSc3WklFkbSuunEPjAY4iBYlEJIJ6&#10;bLfx3iSKsfLY7mUYmB/tQiVCUA/xLcqo3+5vfG1fPdt2Nu+EQp7qqJ7XUTWno2pme+W0tp2hLWUi&#10;jgpoKvZtLPJqLHRvKHCtz6fZ1+fQ7NTZNupsa1WWpVIuNjNleo9uU1Up5qoMY0X6pNr0qep0h/ok&#10;650RRpmfzlovs1+vP3XjQEzC58XKQvD6Xq/neOc8FYdwIIdzEk7FCTktJ6cLOqI7OqVrBsAwGMyD&#10;mkzbuhRDdepEZYpVeYLt7lKj0pjg/dUOlammtWmWygwTZYqRMmlS9TZzRYpFbapXfZ6dInV8Y7qR&#10;ItmvOt2/Kn1iVbJxY7aDQm5dlWjYIjduSJ9Yuc2qMdu+PNFVkTmhKtFFKR9YFuPamCtrTntKketU&#10;FGvSlmdTlWJZkzG0JGZaU4l1ReoElbxXfbq5Qh6oyh9bmza2Nd+vodC2Ic+rJus5dYlZa6F7S3FA&#10;Y2lI8w5u1PDW8ukt5TNbd85tr3xiV/Wzu2p+01mH2hyu9bd76n+/t4EbHih1o+Le0d0IBcld3Xji&#10;YOypwwlnjoo46kZo75szZGrA7uJne0ZjJMXT14PeFY/8UCUc9chfYukLSjPwc8zAj3GUpg/2yCjM&#10;wVGkFyGOrb96noQj0o5uxVEkJaEwJ6hHLANlCDiKxCViHCKOenNfAziKbTs4ii38kxocNbu9cnp7&#10;RVhruYijAFH/IY6yUGQ+qHX/nvWrSDJXpZmoMifxXdSZ9k3pDqqttpVrveVP+MWM8cG8HQPSDXrB&#10;lNldLXNa1+9OeSoO4UAO5yScihNyWk5OF3REd3RK1wyAYZgpku7Z97pDfOvckjuwJMq/s8Rw57bH&#10;lKkTKxJ1q7ZNqE21UGfxo0V9hk1tknNXoVltklNDztDyuGHKFLOqJLPmHFlVrMnBMr/6XLPtcf1b&#10;5eMa062qE0PV2T7bE8ap0vq0yY0a5eM78l0ahDidaWfREA6sTe3bnDG6OcumPsuiKd++qcCrIl2m&#10;SJ7WUR6kLjCrSnNpLHBtK3VoL3UuSfDrKPPeW+lZkjh3f51dYz44Krhp+0/iKPYFYtbem3vU2JtD&#10;SRHIFtXmsLLgKIzUNlC5+NTh+NN4mwuhPRFHIS8UKSkEh6euCeX2JBz1c7zT7vqcEo6666mTDpRm&#10;4Jc8A//EUTdnARDFh9hGkaBNehEF66kRVnPlLBqPHQT1LpwQbKPOdGMbRSEM1CCkKaEM+fxIJ2pb&#10;0pdIYkJhDo6CjEKRy6Ij4ii285BRIo4Kat7xIxDlpiGjXNR5IhkFHwUZZaUhowBRjwKOqk2EEZpS&#10;nzWxVj6xLsOiXu7QnOHclGpXl+ybOSc4sh8V4lxWDfRZqQMWIvX+TnEUh3Agh3MSTsUJOS0npws6&#10;ojs6pWsGwDDMahMfFI4auTPGbF+JZ2m8d2vR1LoMz+bCibWp1k0FQ+tSJ1ckOdSk2aszRm6P7l8e&#10;Y9icM0Uhd60vNFLJx7bkjahOMqtJMS3d4tmWN7U2cZA61b0+Z3RxtN2+cv+qjImZ6+0PVlrIo8aV&#10;x7lVp40u3fJcWbpva9FgVYp1WbyTOsuiMlXWnu2pyptakWJUnz15R4JfTRbA0ked71aVEa4utC5P&#10;HtCc7bGvKjQ/3qSj2L+hJPCHOIpdAJwqzCoSKW5sYtbgKCgpbnj2DqLaHBy1+NgejNQij+/ffPLQ&#10;1tPdVPGmBiUSqbJLp4iMk/GKfwiU1Imrl9mnYHLL4yb9eUhmQMJRD8mFkIYhzUDPmoF/lWcAogjq&#10;ndVk6uF4Q0E9yKidl8+g8SgWChMLtWBI68Y2ikw91CCQUSQr/aV7158Ot5O+hGcUCnPIqPkaMurZ&#10;rrqnd9U80V7FMvR4W4UY1GOFAkf5NxbdGtRzqs+jgaBotqosEUeJIOoRwFFTFckAGFO13Kgmc3xl&#10;mlGtQBBZNmRaq4stKta5yeeFbx4UvFrmunqQd5T+3Jg7xlEcwoEczkk4FSfktJycLuiI7oROazIZ&#10;AMNgMA8KR01qyxvbnhuUHzvk49eHRf89UJEz9dXnHXem+iry/UqSHNqKRqjT7JtynXeVjqlK9qzJ&#10;sazL9arJ89yRFtS+HRxlXJ1g05YzpTVjSkvBhMYcw5q0Ue0F3DABqtwhylSn6vRJe7cP3hE7am+J&#10;7/Yk07YCj3VfTQjxnfj8vFcr84Z8+YcBjwfZmVmML4odH/E3zzdfHvP+q9avvhj40XtBn34y8tdP&#10;2DcUWiRHPvPOu88pS30bBRwF4IeSCmspI7Q3q62CwDTMKvczLCuU1Gu7VeCoWysXYyRFjRiM1NYe&#10;20doD0qKKt7UoMy9eBwjKbzNlRpKCo63W2MkxW7lXzcyPesF8iiNVsJRj9LVlL6LNAP3bQZ+tB0W&#10;7Q7YJpOaTaYeslismCs1IIo9dcGF4xnnj6WcPUJQj+RuyCiCepBRJCv9uVsoBEOMg0gHCnMier/Z&#10;owREackoliFAFEE9gYxqZJ36J4iCjIKJAkQ5qnNBUGITyCgNEwVrQXtQ6/696tdCnUpAzVSRgUgJ&#10;PDOpTiBDjOsyTKszjdX5NoqI4Pww8I9XhA4GR3534YcQLTgjcbiAx/LDOCGnFU5el0FHdCd0WpvO&#10;ABgGg7lX3+tOz2Orlg/ascVtzZcDp/nZV6TAOHnbOk5SyfvY2w00NXU0ndrHxsx8Z5KjIlvP1jp8&#10;su04wyljHZwmmlmYGU7Sm+Y7patAVrbBty41vDDV+f139M3NJtvaj/70XdOOoikVSUN35bvnbAlp&#10;KfHftcO2IkUnP3JssI/rok9tqlKd13/tFxA45vcvP2Ht7FyXZbnqi8Cv/uL/10+83nlLZm7i+Ls3&#10;3shIGF6eZN9YZD7rceuVC30aiv2aSm/FUTNad4qU1K921XBjYyT18m4llBRqcwSBotociSCUFK7+&#10;q4+StXdg08lDCecOp96kpKBz6zSUFHsTmF6y9titUDKAh+6+Pe9SR/9mBiQc9W8mR/onaQakGbjd&#10;DPwIR7E7BkSJhYlRw+J4g+8NEb2iSydJO0LpQUE9MvVwGiQpCQNnEpRIUyJZCTJKsI3a18gOHcNn&#10;Ah+/3q14qrOWRQcyak5bBcuQloxihQJH+TRgd3BDYS6CKPubOMpGKRdxlAiizGFv7lCH87D9Puhl&#10;iiLNRJE2RZlp1pBt3phDiG2yMmNcZY65OtW2NQnkA4kUtL6v12rZlMj+dxrX4xAO5HBOwqk4Iafl&#10;5HRBR3RHp3QtDECRJkikHtB8upfGg5N1/V29v/jEtr3EoC7FeJKpfn2W/RQ7a0WefW22245kWXNm&#10;mKJQd5JxSG2xhTLPa9EXg0MDZlbnmJBqV544va10fMVWa0WR01RH47Ro+4WfTQjwcyiON7KztjA3&#10;t7ewltlb9Ht+jmdDgZc639Dbw+SLP9rXymWh3qM+fkvWlBHq7m1alTpOLbdqKTT+07u2QcEzPnjv&#10;MXe3V5YvQVLu21oW/OePTefOAkdpKSkE51BS3MAEpoFSqM25sbWUFCZpBLIJ7XH/E9qGkqLEJAW7&#10;KdtN8e64s4cSzwuUFI9P6cUTIiVF9qvgbX798qnvr/O48dBJUOp2L6j7+bmEo+7nbEt9STPwSM4A&#10;mIqIHrEGChOLtWCQxZKvTUSv4JuTxCbk549CRpGphz0OOIqg3qKjnV90t//1UCuFYFDbQkaxQ0c6&#10;IpJRgChRYQ4ZxTLEOhXcUubfvJ0VSgRRLHYiGQUTBYiyU+WwyAKiaAIZpWGiAFGPAI7SYhjCaqip&#10;aUJ8De13Tb5FnYB5oI+IxPlkzPbZPMp27R3rzDmEAzmck3AqTshpOTld3NrjP7HcA8JRkEVmKvlg&#10;iyme2TGTi7a6V8rH2tgG1ebZWDg7KosMS+Kf6aoeW5k0vzxXz9Z+XPqW2R+9J7MxnfDlx661WVaN&#10;+TaN+UbFWxGHD6zLm+4UMHj5AodFC3ycPNzbSke05Q6tSwmdM6fvszNB6XqlMbI3n3180ecG5qYO&#10;tvbuzz3t3Fk2vCR2gqWFeeFW44acx4pizGdPD/jwfbsFn3p99L7MzsJdWWiwIyFUVTLY3t6zHr60&#10;hHsVSkqLowhM04jugaO0lBTsK9mpqKS4/9lN4P7xVXcnoT3U5hTvjjlzcJuGkmIPgrd5+cWTqM3h&#10;eGF62acc/+7axX98J1JSP9rRPJJvmIf8S0k46iG/QNLwpBl4+GdAxFGQUeAoNstkFYGj8N4s/eZU&#10;/iWUUcfAUVgLijiKqqw4HtyKo9iSizgK6Qi7ddaaJzsFHCUozFt3ojAhqAeO0pBRJTBRIhmlxVGA&#10;KJoIoh49HEWinMBEKVPxHBDkSSi9FUn8HarEuLYA4ogYnJWqyLY2ySfrydl3bs7JIRzI4ZyEU3FC&#10;TsvJBYsDsvNQuSPQEuwOUgVEp3pg+Y9DyraOacmxtLOfXJE8q0I+amb4eEvroZaWlkaWxnYuQ+3s&#10;dSYbW02fNsnBeaKF/XhblzGmk103LbE5UDGgMHpudc6AWWFD7GwNLa31rJ1dpzhZjTOf7BfU7/Xn&#10;rRvyhhRFh6jzzWrSHRvycTkIj19vYWNrXZMxpTrNoVZOG7f2i5BP3jfaET+ps8S9LMW9Y8doW2u3&#10;3/xm1NsvB/32bZvXX3leXWamyPVt22kx2QIc5f1DHMUuQIujuLG1OAoDBASBMLHgKELbZK1i7L/s&#10;yG4RR0WfOQAllaIJ7Yk4CrU5HC8Sqb0aHHX+FhwlQakH+5KUcNSDnX+pd2kGeugMEFDQvr35Ox7m&#10;pGOfvCbUguFVr9LYHYCjiErghJNxtjvuzBESkUhHInJBLZgF3Z0sHNhGCd6bmkIwiG9FHCUqo4iD&#10;iApzliEku2ztBZF5Y6lHYyFNtI1CHAUf5aDKoU1VZonNXJkpNFWPV0b9+wga2OaOfKV6ik/U7b61&#10;kSID+yZ9L2evFQum1mUOqM+cM8W2tyrNcKK5q7LYvip3dHDIcFWes6Io0NhudEPh1Jd/Y/rEHLvy&#10;NHdVwfQ/f+KeHz+5rcTAzIz8PvPoJVOdnUM+++PYzmLDkjj7z/9onblRVp/mWpnu+dePh84OHf7p&#10;O3blKR512Y4ZG41DQiY9PmOord28oozejTkmO1Ic6/JGuLg4vvTC1HffsH7zZfP/+eP44m3B7Tvn&#10;bIyQuToIYcHGQngtEiLwOgtr2R7eumN66w52BGJoD66VxD3RS4pAtqg2h5XFAAFjf5GSonh3tMZI&#10;KunMUbIzMLAltId/CNmveLJRs/Lwt1fYs0ACUxb8H7TvJKHUg3yPSjjqQc6+1Lc0Az12Bn6Eo7CN&#10;On396o9wFOIogno44aSfOSziqPXH9oGj0IGgBkETwjacgnosJWJQT8RRojKKRUcb1ANHiSAKSkoE&#10;UW4a+01RHAWIgo/6peEoyCLUSv+5r1RP8Ym6HY6yV2bbV6U7fPCW4fynHUoTTRtzbSeZ2rYUBUx1&#10;HG9upW9s4u3i7aku7lcQM8be0bskLbAmd+RLz8qeDH+mPEdmMs6tvcxZle9namO/a7v+9tjHXvu1&#10;Q4C/U9QSm/gIy3kzR5qauFvYuFnbmbi7mn30VkilPKBKPuGD13tZTnH9r48MixNsjMxMdpUZVmeG&#10;NO7waCw1tHUI/O8/mC373PuTD4K/+Myzs8K/PNP/jdf8P/kQHEUj+iziqJCWUhFKiWpzJFLc3lpP&#10;TgLZt2btUWUSHLX06J6Vx29k7WHIqcVRmLCJOKr92sUD1y9TsxgcJeijxNZj3ySPwMAlHPUIXETp&#10;K0gzcP9nQHiB3/yD3vXit9exjTqmqamHyBwtB743Io7CCSf17OGY090kdJPWTeSCmnqoQdiAsw0n&#10;ZYnEJXAUSUykMhH1YKHBbwcQRTREFEeJZBQgigYTJYIoLRkliKOU2TfIKIVc5KNutxw/Op/foa9U&#10;T/GJut0FmkxOXMFWp7jVA2aFWGZETShPHDw90LtajgKcNDpoSbfMaOykhivTjebN6O9gPXyqWaib&#10;l+1EEzNnJ/MP38QModfWRcFvvDI7N96irejpugKXN18au26BQVUih89U5NvsTLGoTscsC2MEq+r0&#10;sQv+MCzAy9zK2szKdt4Ei4G2NqT+ydb/Lbgu3zRzk84T04Pnzx/50Vvu818IeOuNKarcEUlr9GeF&#10;OaVHc39qKanA5hIRRwGluJO5pbmxub0FA4RdtS92KchOFbP2/niwFYkUOIrQHll7K47tjTp+w5AT&#10;YSHVvQnt8UCRAItECmc2JFInv7vG5uX6dzcpqZsPo/T/+z8DEo66/3Mu9SjNwCMwA0JAQfNHFEed&#10;/+768etXMLchqCeKzPG9EcVRaee6k84cij51mCwk0roXd3eJQT3IKDKV2I+TqUdQT8RRWrsDLYjS&#10;BvVEfZQIoigEI5JRIogScRQFO4SGmkjxiAf1ABt36ivVU3yiboejjNqEAnbG7QXe0csc1TmPNWZN&#10;Lo3D/WmCMs2xeOvIZvnkpmyTqiRcpLDTdCxPtGwrHFixjXI2zuXJtnWZBtUJ5u2Focpcw9rUgcpU&#10;x5ZCk4ItjzXnmJKQWJncqzaR5ESzjqJJLXnGqky72gybskSryhTcqKaUbNM7sN327ZeHdRSY1OKA&#10;WjhWmRGUsD5wwZ8nLfpTwMI/hyz9Yqo6x1yVbbplqXNbCbI9oNStoT0RSiHzE6XmopEUoT12DRCw&#10;3Pxk7X14sIU9BdW6Ce3B1kJJie4HsLjgKKp7558/xgNFAizetrgfED3H/YCHjkJ77Gi0D+Mj8GLp&#10;iV9BwlE98apJY5Zm4IHPgPbVzWsccRQey0euXRZtzPFeRmROSQuCeiRuJ589nHD64KbTh8lCEoN6&#10;QmFiasFoMvXYj5MA/mqXku05HuZs1UUyiv27SEaJQT1AFPJdGgjKueEHIMpamW2lyLoBon6Io8gy&#10;u9263NM/v2NfqR7iE3W76zJAkWJdQ3GWhLCaLKPKJHDR4APb7Yvj/KpTfdTyUc0Z5k1yj7o0GjVf&#10;Jtck+pQmTmnNH6dMd63PNSnZat9ePEaRJquJH9FZaNSSO6Z4y9TOEmO1fFZpypPFyWAn4JZZTdrQ&#10;qoRhO7eRreCDs2tNOk7p1J1x357Ij17F8ZzNqinPSJ1Jnb4xivSpNRnOSKpqsyCg/HeVz9xdNV0l&#10;VHvUQim/pmKRkgJKIfPjfiZaze0NlBJDe7h8iO4HRLehpJALQknB1uJtLrofwOLiFkJVypzzRzGz&#10;JQEWb1vcDzA2x6WNh45HT4RSD/yF8EsegISjfslXX/ru0gzc9QxoNsECJQWOIr5AUI+aens1NuaI&#10;zNFyYL9Jph5egolnDsWdPrDh1CHKsJLWTeSCxULwMD/YishcDOq90ql4obOOTTpRD9L0iIDgGXWr&#10;wlzEUV4NxSKIgowS7Q5EEHUrjhLIKA0fBYh6hHHUnfpK9RSfqNvhKOP6TAoK69bGB9XnmVYkTKmX&#10;6zSlUYNYY1SeO74mYUJlHIWJRyiTDOuSRquSrVrzx9QlG1XEu6iznVvyzanEV5Ho0JjjXLotuK1k&#10;YmG0U2uB4Y6tVH5xaMkfok61r061UGYYNmROaMoyacwyVqRNUqUbt+UZdhZRrc+mKc+hIXdKXbpZ&#10;deqk8gQnVXZvdapdYx5IjDI02HXy4cTmXOedKYSbgVK3UlI3o3tl3NIYSYGjMEZjv8CuAUpKzNp7&#10;V+N+QJVJKCnYWrzNb2TtUWvvzGFwFMkamNmSuIGdCM8XrC+PGw8d8XRUUgTW7/pBlg78/8+AhKP+&#10;/3MonUGagV/iDIhA6vvvRXEUQT3IqK7LQlAPcRR2N7z2My8eI3E7/qyAoyIJ6p3Yj/Zj4eFdQmFi&#10;PMwPtrANZz/+xm7VS10KFCPgKLbq7NlJbtLiKHx4tCDKo6EYBPWvIMpCjOgp5GZ1mqCeIkMEUY8w&#10;jrpTX6me4hN1OxxlV5/loc6eqEyzq0u3qUvnx/418YHq3H6VW/m7e0262c6EqTUpk0nHq5fPbi7u&#10;W7HFqS3Pui7FpDYJiGXZnGVVmxymzjbasdW0Pd+oPW9yfaZhZcKYhoxRTXKjqsSJLTnUwaFOn1dd&#10;prdC7lyVarsz0Xpn4rCqeOrRcCONrk0yL4+3UWU6NuVOLIuzrUn3qMl0a8yHobJqyJncJIQarTqK&#10;wVE0kZLybioSKamgllJoVdEAARcpcJRYbg8chdQcIylwFI8DYW5wFGwt3ubU2lt74sDGU9TaO0RV&#10;yqxzR3ig4HhhenE/QILI40ZaB6E9cBRGUr/EV9BD850lHPXQXAppINIM9KgZ0GQJAaYIK4jiKBFH&#10;EXQAR1HJAscDIah3rhscFXNq/7qTB8nmBkehAGGxEHEUInNwFOIoEUexSQdHadP0RD5Ki6MAUe71&#10;RYAohx+SUYCoXyCOulNfqZ7iE3U7HGVWlQSGoVKeoSLVsiFrwvZYw+Zsy+qU8R35zhXJ4J+JTVlu&#10;SrmpUoj9WZQnWLfmuJXHO7bm6lfFWnXkT6hNNO7MN67cZteaP7kkBjJqfNlWx9YCgNmEqkR3VdbY&#10;qgTr+iwnEFFd6ojapDFNcvOWXEeV3E2V4bozwaw5y2xHrEtrnolSA8w6cjxUOSNLY1wa8ylSY1yT&#10;GtBZFlCe6qVRvGspKS2OEiip5h0ijhLcD27iKNzSRBz1uwNNcLPgKEJ7WhwFf6vFUSS98kCRuAGO&#10;4vlquXxu/5WLpHVgNoKxuYSjHuyrU8JRD3b+pd6lGeipM8AOWGjfX9GIo1BrdF271HL1Qu3Vcxjd&#10;oInNu3CCmnqJZ4+h8aBeGGTUsmN7xUw9gnofHWr9X/bOPLyt+sz3ucsfd3vunfvcZzozd8pQmkL2&#10;hSRQKC0daIFOe7vN9E6nnZnbvVM6XWZKS2npNkALXYAWulO2AmULIXtC9gUSsnjft3i35d2WZFmy&#10;ZOl+znntw7FjJYohlmR//Zwoknysc/TV0Tmf3/u+v+/LGBwfQix0qLbFTseSekwMt3gUrjvvqjp4&#10;Q+UBrkEM6rkkmeMB6RWWS4u3ryzaRkviZQVA1OY50I84LT+co394Ol+pCzd/Z8WLv1xT/Cwu5fTL&#10;owAb+ynXYDPvW+e8VtKd2+u46WMmNXAEsnAosnBMMnPQC0mZAQJttR0PhLID1iOGYQKZ67+tPkqJ&#10;FKk9Dn6+AnwRGFNgSEtqj2gtriA/DdT9oqsB83/6etPde9NgJy5Su8NOz2JSe7hI8XVzGsTEY2TV&#10;xVHZPYuKo7Krv7YuBfJVAZejiEcZR3FKr3U5CosbOArbQE77fo76eU8zs5BO5yjG48ZRXFYojjKO&#10;civMHYiiQNc4yjzMKTsRR53lcp/GV2rVkV+vKXzi0rKNZK9oQEw4y2mWh2P5OXKa1h9XYIKjYPgp&#10;HEXI1FJ7xlF4coJScBSpPbLVxlFeiZRx1I0+jrLUHhyF7f9vex2Oerq/zS01dziKykPjKNw4W0ed&#10;Ein6MYmjsnsWFUdlV39tXQrkqwJuMGpsbIwZQ5zMOaVzYmeYfDTqtCdmbhEchYUgRoK/72vHOQpr&#10;QTiKInOvOIp4FEk9LHSYqUdxFEk9zzkKjgKiWCgsuaZ8nxeMwvTAglGKR6XlmTS+UpeVbVhTTnu+&#10;LVgkveH4Fqb5E5hyusyIo2amwHQcRUiKeJSFpCiR8oykQCmMZI2jHPcDjKSqjnglUnwF4KjxnsUt&#10;FXDUbR21d3fW3tftcNTDfS1P9rdtGOjAReqFcC+Vh6T2cJHi6+Y02nPdD0jt5etpZE7stzhqTnyM&#10;ehNSIAsKEIzCBpAZQz2JGKd07AE5vWMV6Dhwhro57Tu9ifs7cY7CDAdrQX9x1FdaK2jSSoUt43Gq&#10;bUnqWXEUVbhcaDDbMYjyJ/XMOQqCYlntJvWWTyT1lpyY+4ZRGQJPOl+pZSWbiURdeHzj6488f+Gx&#10;zRcXbYGjnIZ9M6MI/ZXLUcwMtXgUh6Kl9phGCkcRkvLP2nPaxJTutxIpxgiEpIyjcEuzBjF8EeAo&#10;ehbf0lJBiRRjjR931v6sq/5XPY0P9jY/3tdKqfmWYNeOUM+BkNMgBhcpvm5NsWHMRnA/oGdxFr7/&#10;2uSEAuKoCSX0vxSQAuemAI4HVmSOJSDGgNgDMpOIYJTjwBns2joYgKOecIuj4CiCURgM3tHm9NTD&#10;8YCZetSEMOkbCx0uJST1qDBnSjjFUW5S7zCRKAtGXV2+12uoh+nB6RwFRImjPBxK5yv1xhObSOdd&#10;dGIrEEV91MUnN5HXY2XvD3XnnBRwPBBclLLyPD9HgVJ+jhr35Czdz4wJOm477geVLxKSstQeIwjG&#10;EVYiRc/irzeXf6vFmbX3o46aewJ1P+8+RUjq0b4WSqSI7m5lyp5rbI6LFF+3hmjY3A9oEX5uX12t&#10;/ZoqII56TeXUi0mB+aIAA2AcD5hzzXCYInOMAZmpR+UGwSiKo3YO0Zu4EwtBOIqkHqaCcBS9w4yj&#10;aHBPUo8xOMVRXETMfpPLChyFwQ4XGipyDaK8CnOCUeYcJY468+U+na/UwoJN5PIWY99dss3zTHBK&#10;pBRZmpECcJShlMdRhlIrC7fDUdOh1D5L7TFrj5GCcRSJbOMovgiOIWdjyVebyig1p2XSnR3VhKRI&#10;7f16IrXHqISCQyK9TIZ9eWSAr1ttNEQ+nWgwPYvny3knJ9+nOConPxbtlBTIdQU4ccNRzBUyjsIY&#10;EHtAj6OwX4ajGERTHEUwirZ6Pwk0UBx1W1s1w23mJZHFgKOsFwyXEmpF4ChL6o3bHbiVUQSjKI6i&#10;vJwsCWN8Fkvq+fN6ikf5WchjJNJ2S4spiNrk5O+KNrvLK89giPQmfErpoTMjitBfeRzF4QdKAVG2&#10;wFGGUl5IimiqG5Lad035getcFynS1oSk/MbmTonUqSI46qbG0m+4qb072qt+GKj9aXcDqb2H3NSe&#10;Y2we7CLSyzjFSqT40mE2QjSYnsW5fr6Y0/snjprTH6/enBQ4XwrAUcwSgqM4hzNZzziK0ztJPYbM&#10;cNTGgY5pOYrhNlY5cBRJPTgKCx2Po0jqURwFR1FJQnk5Cxx1Vdkeq4xyIIqRvlscNYWjFh/X5P1x&#10;BdL5SjkWB8zOowr95HrX7mCDQ1w4MomjZqTADDgKO1lL7RlH4X5ALtuMzakS5OvwxVPFfo66q7Pm&#10;3q76X0yUSMFRG9xGe3CUUyI1Mlg1EqRECo6iZ/H5+p7rdTNQQByVgUhaRQpIgakKUBxFUm9wLN4R&#10;j2Jlw0w9ajYoMt8z3IdzFJ1VqYzFipkq2V92n7ovUI9FMwaDJCyopIWjKDI3jiKvx2S9j7jxKK4s&#10;xlE3uBzlD0aR1FvrLmYbRU2v+faMdyWmUmVGV0P9lRSYmQJL6K9nixuPMjNYbmlURO9srGI5XCF/&#10;jltGAW8p23NNyb53lu6f4iJFSIojn3GEuR+Q2qNtN9FaCgiJ3OJYSxQX91oiuo/2tjFlY/1g1/ZQ&#10;F+2/abSHwYil9pjiwXcwFHd67fGttC8qc0DIvKv6fOpp6/w8FkedH131qlJgjiswLUcxTPY4imAU&#10;84ymcBRF5nAUReYeR5kDJ3k9ZjCdK0eRTxFHzQwD9FevUoGzchQolY6jiEeZixQcZe4Hfo5ilOHn&#10;KCa6Ul7ocdSWYMA4yiuREkdl/VQrjsr6R6AdkAL5qADFUYx/rTgKKxscDzixG0c5DpxWHNU/zlGY&#10;Cv4gUI8rjnEU1s1M1qO2Fucom6yHvTMcZZP1KDK3vB7xKLPfpDjKi0fZ7HKLR4mjXiUM6M9nrMAM&#10;OArrA4tHGUdxtHscRVSWr8N4iZTLUd91G8TQsNg46pGe1if7OohHwVE7wk7DYuMo8umk9toTikdl&#10;8yQqjsqm+tq2FMhbBXA88IqjPI5ish5WgduD3dgvY8KMFTOztrFlhqNodeE4cLY6ReZwFMaDxlEk&#10;NRwn8+qjBKMYpDNZD7tCLjdWHOVxFEN7y5UYR1HTS14PjrK5586t8npSYBYVSMdRy09uJa9HIZ/F&#10;ozhuyetdWbr77aX7SO0xZc9cpMhfw1EsHPmUSBlHOSVSjSW4SNGzGI66vb0G/384imkaTHpl6iuu&#10;tjTag6NoWOyVSGE5QoGi8npZPJWKo7IovjYtBfJXATgKB05zMscSEOcoTuzGUThwYr+MCTNWzMZR&#10;93bW3u7jKJusRy7Dn9RjJrg5R3Gh4XJjjgdwFL7QdNkwjuLa5HEUEOVxlDMDfRavodqWFJgBR4FS&#10;fjdOLD7gKH+DGBp2f+FUMaMMOIpprYw74CgMQ37Z1fRgd8vjfe1w1MZgJyVSNCw2jqp0XaRaxFFZ&#10;PZOKo7IqvzYuBfJVAZJ6wbFXnMyNo6w9McbLFJn/oa8VjmLWNrbMNLkgqWdF5gy3/RzFYNyKo5gJ&#10;Pu7AWX6Qy80ZOMommHscNT5zShwlBWZRgTNw1KqCbWYh9Yqxeenuq0v2GkcxZc9rEANKkc5m1p41&#10;LIajrNScAkJz4/xBRx0c9YtAI6XmWIj8YaDz+aGOraGu3eEexiwnIwMVI0O4cVIipXhUFs+k4qgs&#10;iq9NS4H8VQCOGkqM0t6L8gwGxZzS6aAKR9G6gsl6z/Y7Reb43hhH/aSjxs9RFEdh4Gwz9eAoxzmq&#10;6iXjKC4xBKM8jqJD2ZR4lGfUA0c5NuYnN4mjFB2afQXOlaPe6nKUWR/4OcrcD2gQw9cBGxCnRKqp&#10;FI66tdlptAdHMWXv/q7GB9xSczjquSEaxDil5sZRZa4bpzgquydScVR29dfWpUCeKhBJxD2OokWF&#10;OXBO4SibrEdxFBz1PV88yuMoiqP8HGUOnHAUI3eLR3kcxdCepB6LOGr2mUFbPF2BDDmK49ZptIcV&#10;Z8netzlH9X4Ob+Oo91S/RDwqHUfhxkmJlFkfpOOoE8P9xlGUSCkelcUTqTgqi+Jr01IgfxUYTiUx&#10;j6JNKmkFzKNwszk00k/5Ky3ArMicpmAUR9EgjDZhNLmAo25tq7q5qQzTZgbdFJkzAIejaI1BXoOr&#10;CUk9isyvrzx8bcVBLjenT9ZbVbQDp+hlJ7bYMh6PmsVUzukXUz0zbxVYXEiDwmkW6syxkDIXKas2&#10;Z6rp5aW7rizeA0dhac5Cas+qzUEp46iP1p+weNTnGgopNadEatzVvMOxkPI4ilJz8nrEoyyvx+AF&#10;CylmeTTEI1QqkmfHGleeUbN/UhVHzb7m2qIUmAMKpOMoiqP8HEWDMNqEeRxF+zBx1Lxlj7n0xqeF&#10;KJ6clqNAKeMoBghwFCGpKRzl5fUokYKjSO15HEV37/sCp7CQeri3bQpHHRvuL44MYn2AEW7vaFQc&#10;la3zqjgqW8pru1IgrxUIp8boCGMdir14FNOIaKVKQ1Um61k8yuOo77bXEI+Co2h+wfxub7Ie8Sir&#10;j7J4FA3IuNBwuaGtnk3WM/MoMnrEoxjmKx41l2gkf9/LGTjKUMpzPwCijKNI7U3hKAKwzpS92pfh&#10;KBok8aWwUnM46pbmcszWaAHAlL2fBU6Z9cFj/R0bBtuxPtgZ7iaHbhzFbFlxVHbPpeKo7OqvrUuB&#10;PFXAOKotFqHpPCacdITBG5B0g8dRVmRuHPX9jupvd9R8o7USjmJmt3EUc5S4fPg5ivoo4yjqo8RR&#10;+csY82HPX1uO+nDdcb4O2NJ6HPX15nLM1sz64KedDcZRTNl7dqAN64MdIadb8ZHhvoLIALM8SO0p&#10;HpXFE6k4Kovia9NSIH8VGEomehIx2s3TLNU4iuIophHBUeuHOr3JejSsp209zeuNozA9gKO4WHy8&#10;oYALB0XmZ+Aor8jczKMojlI8aj4gSl68x8w5iqOXeNQVRU6puT8ehW+/xaM+SHcY3GjdEinqBj/X&#10;WEzXJCoJjaPu6qi7p7PBrA8ecTmKEikspPZOcBSzPIyjmPdBy8vx+iga7U302svfk0y+7Lk4Kl8+&#10;Ke2nFMgpBfwcRet5tyNML+mG54NdNKa3znq0qqdhPW3r4ahvddTQNexfm0rhKMfJvKGAC4cVmVte&#10;j2YZU+JR4qi8IIr5uZPpOIq8M3k9FlykLLUHR7EYR7kTUfd7DWLgKIzN4aj/W3fslVLzxmImtBK5&#10;pRMllmtYH9zdUW8cRYnUMwNtHkfhNILfCBxVPRruiY2czlF0K86pk8Zc3Rlx1Fz9ZPW+pMB5VWBg&#10;LI55lMWjMOE87HQo7qVjxQbMo3wcdXdX/Q86a25vr7q1vRqOop29N1nPknpM1nM661W+aBzFVCbG&#10;7FxuKI6Co95ctNPMzJn6RDyKy5Pqo+Ynt+Tauz4DRxlKnc5RVxXvmcJRDBzgqPf7OIoSKbLedE26&#10;qbHUOArrAzjKSs0f6mt7drB9A3k9tzWMOOq8nuIyf3FxVOZaaU0pIAU8BeCoQDzaGA3jqMygGI6i&#10;OMo46unBDjrrYR5FPCodR1FVK47KNTbQ/mSuwGvOUX9Xf8JKzT2OokSKUnM4ypuy53HUtnA3wxY4&#10;iiEMszymxqMsqUc0SvEo74R1Pu+Io86nunptKTB3FKDugiWeSo2mktGxBOZRxKMwj8IJkNbzB90i&#10;8xecyXpdz/R3PtbbRicL+oJR2nFne+3trdU3t1d9pbWCOd1cJj7py+vR8h4LHa9DMVPCncl6pfuu&#10;9DmZkx8ZL44q2LqkcAvL4gKnQ7HTVo8OxSc3OQ9lJCUFckCBZQVbWZYXbuOIZYapmceuxfegZNdb&#10;SnczewKDWXpwX1d54F1VB1mw8fesOK3UnKz3Z5uKb2opJ35LVSENvj2OerC39anBtvW+1jBYSMFR&#10;laPh1tEI9Yq0DnfYiWyeC1Hykpqd8684anZ01lakQL4rkI6jcAL0OIppRH6O+nn3OXCUZ2YujhIT&#10;5q8CS09ueQ056lvt1WflKL6A4qjsnl3FUdnVX1uXAvmiwOkcRV6PeFQ6jqIjGD7MuDGTmLitzYlH&#10;0TXMi0fh3mx15l48ShyVv/CgPfcUMI4CpZhbSkjKLM2JShGPYqHqz+JR76zYf4MbkkoXj2Jm680t&#10;FXAUFlLp4lEHw71maV4RCykelcUTqTgqi+Jr01IgjxSYwlGYcNIUpi7mcJSZR2F6QDxq/WDXU/2d&#10;j/a24cDscdS/tVb5OYpiWjjK6qNIalheD47C5Nma6ymv512XdSe/FICjDKXScdTbS/eQ13utOAor&#10;Tr6A4qjsnkjFUdnVX1uXAvmiwOkchZk5JpxmeoAJJ6YH2NrAUU/2dTzS0wpH3dfViBvz7e01dFz9&#10;WlulxaMwjzqdoxiVG0cxJdwx4VR9VA6U+uQXwOTI3qbjqCvoVuzGo/wcRUgqk3jUjzrqfuZacVJz&#10;+ORAK1P2aLG3K9RNPEoclQvnT3FULnwK2gcpkPsKnIGjPNODbcHA0wMBuoA9lIajzITT4yjrUPzB&#10;qpe4mmBLSDzKOArHQi46XHrM9EB15jkCCdqNsypwOkdZas/PUaT2LB51Vo6ilRJ5PXFUjp8exVE5&#10;/gFp96RAjigwhaN6x5zmevRI9ZtHMUz2OIrJevcGTlk8iunbxKPoYu9x1P+rc5rCiKPOel3WCvml&#10;wJITmw2lpnTZg6NYsEQjHgVHvaN83/VuiVS6eBSOtdRHwVGEc9Nx1IFQj7XYw4pT9VFZPE+Ko7Io&#10;vjYtBfJIgSkcxSTrtvjZOerOznp6hE3hKPqITctR15UdUDwqv7BBeztFgWk5ipDUDDjqa83lZ+Wo&#10;l8N9xZFBcVR2T6TiqOzqr61LgRxXwPDJM/TDnmZkLBGKj3bEo82jEZrrcRo/GumnuR71UVtDXdPG&#10;o6w+yotHGUfRXI941Puqj2DpbJP1MDO/pvwA9VE4P6fL6y0rYF45pbyOYdQlJ5+/uHADyyVFz0+5&#10;nOmhFMiKApec3LLYLTUnKkVIipT02qId1hfmyuI9FP5h68HCfIobKg69q/IwNv6Yp32o9mV6JP19&#10;3XHGF7ir4R+F8z8WUnAUwxBa7NGqmADvb3tannDrozaFAnzdaFUMR1GgiIUUX0bmzwbH4nxD7ZTC&#10;Nxe3N/3MggLiqFkQWZuQAvmrgDgqK5djbTRPFRBH5e+5bsZ7Lo6asXT6QykwHxQQR+XpBV27nRUF&#10;xFHz4aw45T2Ko6YIoodSQAr4FRBHZeVyrI3mqQLiKP/ZY57cF0fNkw9ab1MKzEwBcVSeXtC121lR&#10;QBw1s/NMXv+VOCqvPz7tvBQ43wqIo7JyOdZG81QBcdT5PiPl4OuLo3LwQ9EuSYHcUUAclacXdO12&#10;VhQQR+XOuWvW9kQcNWtSa0NSIB8VEEdl5XKsjeapAuKofDzLvcp9Fke9SgH151JgbitgHOW9Rx7G&#10;UsnhsUQ6H07rr/dwd8uvAo2Y3tCq/o62mu+1VX+1tQL/qH9uKPpMfYHnH/Wh6qM0hflA5YvvrTjs&#10;7wuTUX891z9qUcEGlsWF8o/amKfgMcd2e8mJTZibsSwv2LKicOvqom2XFm9nsb4wbytzzMzNz5ym&#10;MO+qOpjOzzydf5S/vx5+5p4PJ6a4fCXDibhj9TbuIJXyvKS876/unA8FxFHnQ1W9phSYMwqk46h0&#10;fWHEUXMMDPR2zkmBaTlqTYnjZ4617DlxFEOP0304p3CU1xdGHJXFU644Kovia9NSIPcVSMdR/Qmn&#10;v15tNISdsr9PsXHUIz2tv+5q+lngFPGo77fXevEo+uv541H4mROP8vcpxucZt2fFo87p2q2Vc0cB&#10;C0ZhuU8wauVEMGoGHEXw1jjqto5av5+5n6MOhnvhqJKRoYpYSByVxXOpOCqL4mvTUiD3FciEo16K&#10;9O+P9NGoYnuoC456qr/zdI7y9yn28np+jqI1zPXlB8VRuYME2pMZKHA6RwFRM+aob7VXi6Ny/yQp&#10;jsr9z0h7KAWyqMAZOKpzdKQuFmY4fGRkAI56YbhnR6jruaHus3LUJxoKTu9T7Oeoq8v2p+uvt6Rw&#10;C8vigvH+eqqPmsG1Xn9y/hQ4Hxz1w856Qru/6m5+oLf1qcG29UMdNLLcHe5RPCqLJ0b/psVRfjV0&#10;XwpIgSkKpOOowbE4fVEbog5HvTwycDDSx4n9dI76SaCBvB69VolH/WtLOXm9zzYUwlEfqz/5kbrj&#10;xKP+uvqI5fWsVbHFo8RR5+9Cr1c+rwrAUdZK28vrvfp41Bk46nhkQHm9Kaes2X8ojpp9zbVFKZBH&#10;CpyBo7rTc9SjvW2/6W6+r6sRjvpBR53HUV9sLPFzFD3u4SgWWt4bR72z/OA15QfEUef1Wq8XP38K&#10;GEctd4ujVhVvN4haW7rzXOvMGXQw9CCvd3tnXTqOOjTcZxxVORpWfVQWT6riqCyKr01LgdxX4Kwc&#10;VeaLR70QHM/rnc5RN7dXcWkQR52/K7heORcUsGDUa8VR3+6oOStHlUaD4qjsnkjFUdnVX1uXAvml&#10;AO409jOUGO0aHWmMhj2O2hvugaM2DAWeGmh/tK/ldz1NP+8+9ZNA3fc7qm9rq/xmW9XXmsu/1Fjy&#10;uYbCTzUU/GODk9cjHoWF1N9UHXl/xeF3lx/CQop4FPP1ri7Z+9bS3W8pfuHywh2XFe5YW7Tj0qId&#10;Kwq2LT+5ddmJLbYw8GeOeS5cOrUP81CBxYWbpl3s4ORAXVWwbXXhdo7bdcU7Wa4o2n1V8Z63l+7j&#10;8L62dP91ZQc42onBev5Rf193/GN1Jz5Zf/LGU0Wfbyy+qaX8662VcNT3O+uY9DqlPmpTKODVRxVF&#10;nfl6fBkHEqOR5Fjcd0JhEKSfWVBAHDULImsTUmDOKDCBUUk4iryecRTJBVIMHkc9M9D+WO84R93d&#10;Vf+Dzho/R3GZgKOsPsrjKKw4p+WoNxftFEfNQ0rJ/bc8LUTx5Mw4ii/CmTmKFDmJ8gfT15mLo7J4&#10;jhVHZVF8bVoK5J0CHkcFx+K9o1M5aleom3jUs4Mdj/e1Eo/6RU/jvV31d3XW3NFeZfGof2kswdL8&#10;06cK4aiP1p/g8kGpOfEoOOo9rqX5lHiUOCr3iWJ+7uEZOIpg1LTxqLeW7J0Sj3p31YtUBlIf6HEU&#10;QwwGGv/cVEI86hutld9td+JRFBne39X4256Wh/ramK/3nG++3okJ/yhxVBbPpeKoLIqvTUuBvFPA&#10;4yg6UPTFYy2x4cpo8IRrxXlguHdPqHtTsMs46qHe5l/1NP60u+GHgVo4CmfmW1oqjKMoNf94Q8E/&#10;1J/4uzNy1FUlu+Coy4uctAj5kZWF25XXm5/QkoPvOh1HGUSRg7ak3ho3qXdZyQvk9eAoknpMo2BS&#10;KlZp5PWMo/6m5ujpHEUS3DiKaRr3dL7CUc8MjHMU4d8Xh/tORgaoj6oeDYujsnguFUdlUXxtWgrk&#10;nQIeR9Fir3+CowpGBrGQgqM4t8NRzw12PtnfBkf9urfpvm5a7NVSIsXMIzjqpsZS4lE2ZQ+OMusD&#10;Lx5FuYjFoxi2Ux8ljspBftAumQKZcxQQxXJl8Z4pHMXR7ucovg7403rxqJtbKgjhYsJ5Z2c9HPWL&#10;QOPveloe7m2Do54f6sDw1jiqIDJQLo7K9mlUHJXtT0DblwL5pIDHUSNjCepa22KRalrDRB0rTiyk&#10;9od7Noe6jaMoNf9tb9P9PU6p+Z0d1d9pq/6Gy1FfnLCQwoqTmhDyetatmLweV5brKg4xYIej6EQG&#10;RzFb3OJRjOuJRzHMV525SCYXFDh/HEWROXk9Bh2EcOEoTA/o9/3LribjqPWD7RuDnTvC3Qxbjgz3&#10;GUfVxBSPyuZZVByVTfW1bSmQbwp4HBVNjnkcxYwhrDgpNYejtoa6Nw4FKDX3cxQlUn6O8krN4Sgy&#10;GsZR/6fyRXFULhCC9iETBc7AUdC+P6/nxaPoGunP63G0v6f6pQ9UHyGv9+G64148Co76QnOpn6OY&#10;rEe3yge7W37f124cRQ8mj6NIrIujsnseFUdlV39tXQrklwLpOOpYdBCO4tzucdTv+1sf6GvG+uCe&#10;QJ1x1DdbK7/WWEo86lw5iiuR4lGZXNy1zqwpcE4cdXnpLvJ6cBSxVhaS19RHeRz1odqXPY5iCkY6&#10;jnqop9U4avNQp8dRxZFBcVTWT6HiqKx/BNoBKZCPCpDXMwupptgw9jWUmls8alu4x+JRfo76UUfN&#10;9zpqyVOYhdQ/nSr65KlCz0KK8TizlohHvcuX13P8o0p302XvzcUveHXmVmpupbyef9QlJ59nmbUL&#10;qDYkBSYpcHIT3R4Xn9xiy7ICZ7KexaPwPSMrTW6axZusZ0XmDkRVHOaY58i3OnOLR1E6SFLvy81l&#10;JMG/3Vp1R0ftjwINZnpAcdTjA51M1tsSDNDLkq8bk/Vwb6uNhk7FhvkyUrI4mko6J5NkcnzJxzNL&#10;Hu6zOCoPPzTtshTIvgJ+jqqKhSg1Z/YQeT2Po7A+eLC32awPpnAUI244CusDy+t5HEXZrdVHkf4Q&#10;R026WBds1MMcVWCmHAVEsdBckuOfCRdwFH0n/RxFKtxMD9JxFJP1jKOaRyPiqCyeE8VRWRRfm5YC&#10;+asA9VFYSGHFSTwKjqLU/KVIP3m9HaGeLcGu9QOOhdRDfS3GUUzZIx7FlD3iUV9uKoWjzEKKa4dZ&#10;SGGhwzUFjiIkZVP24CgWfzzKrA8Y6XvxKEJSXFsVj8pRwJgn7HfuHHWD62RuHMWRz1QLOIphBZP1&#10;CNXSO+lfmstIghtH3d11ysyjHulr/8NAJ5P1toa6MDMnHgVHVYwM0StcHJXdE6k4Krv6a+tSIE8V&#10;iCXHsJDCirN1NIJ9jXHUwXDvznCvcdQTWB/0tZj1wd2dtbQJ47pA9ey/uhz1mcYis5Ay6wNrVexx&#10;FLmPt5fumRalrIgXlAKijKMMpcQSUiA7CpzGUXaI4h/lz+tRHGUmnBzbHke91zXhhKPwpIWjGFxQ&#10;OvilplI6UX6rpZLu3pgewFE/73Ym61Ec9eRggMl6mB7sGe5l2FI44hRHwVEt8ZFJ8SjOKaT29DNb&#10;CoijZktpbUcKzCkFqMSgHgMrTjiK6ULFsaBN2Xsh3Ls9OG598Eh/q3EUpeZ3BOoxZ4ajvtJcxojb&#10;SqS4dsBRuHEyZY+JS1xWQCmuMsZRhlJeSMrrsmchKRrCehyVnQvoPIm36G2eWYHJHLW80JmsRyGf&#10;ddajuo/iKI5hj6MIt/o5iiOf499L6hGqJWALR1EcZRz1065GTA/oCPNYf8fTAwGKzDE92DfBUVUj&#10;QYqj2uIjBIf5Pr7SXE8cNYunW3HULIqtTUmBuaMAHEWJFFac7aMjtaPDxlGUSO0a7oOjnh/spFsx&#10;HGVT9n7qchTXBbIVX20qY8T9uYkSKa4gxlGEpN5XfcQ4imsNEGUc5blIwVEsNtjn1jiKaVOCKCmQ&#10;TQXOxlFAlHGUmR4YR3GcM2pgMY5izgXFUQwuvnCqmKTeV1tfKTKHo37V3cxkvSf6O54Z7KLIHI7a&#10;H+lj2FIyMoR7G4n19kQUjprSpHjunGty/p2Io3L+I9IOSoFcVIBW8mYhBUfVjw6XuVP2yDXAUZRI&#10;TZmy9zO6FQfqMRV0rA/cEik4iiwG1w44ykvtEZLCUYcSKWaFX+Ny1NUljqu558YJR5kbpzgqm+Rw&#10;5vjMfPvtuXMUR7jHUX/rxqMIzDLzwoqjCNjCUd9rq/Ym68FRTNajOMo4isl6eN4aRzFZj+Kojrg4&#10;KpsnSXFUNtXXtqVA3iqQjqP2THAUXfYeG2izeBQcdWdXg5+jmNxNiRQcxUicWXsfpltxzXhqjynh&#10;cNS1ZXtBKT9HMYV8CkcRklI8SkCVZQVeHUdx5FuRuRVHkfKmQ/HX2io9jrq/u4kOxR5HURxlHIVj&#10;G/EocVQunEHFUbnwKWgfpEDeKRBLJckjhJKJnoRTIkW9K7OHjkb6qYDFJJAqDqbsuaXmbYymmXD0&#10;4876O9tr/621CmOcV0qk6k8Sj/po7TFG5U6XPXfWHv1bnXhUOaaF+64u34uL1BU+F6nVRdtYVhVu&#10;XV6whcWqzZecUHZPxgizqsAlJzayLDq5iWOPg9CORm6JlK4q2oFtLOaxZh7FAUyTIysyJ6lHMArn&#10;qPdVvmgz9eAoxhHMuYCjnKReY8nXm8sJ297WVvmDzpq7u+pxsqW/Et0BSJQ/FwxsDwboBs5kPZxG&#10;rMicgDDfwbw7gcylHRZHzaVPU+9FCsyaAnAUeT04ykrNzUIKjqICdleoe6uPo37d0+LnqFubKxw3&#10;zqZSshhM9LYuex5HUTFi8ah3THAU1yB/qbnHUStclBJHZTkaM9+yeBPvNxOOsiJzj6NwMscezRw4&#10;4SgCsMzU8zjKiqOYzWocdXt7lcdRv+tpwtX26cGODUOBnUMBOhSTQDeOaoyG4ajesdFZ++JrQ6cr&#10;II46XRM9IwWkwFkVoM4cjmKKUH9ilDO50614ZPB4ZIAKWDhqWzAwXmre105WgglH9Kz/UUfd7a3V&#10;TOj2cxSVIZbXo+CWEbpx1A3lB99ZsZ941F+W7fVzFMbm03KUJu6JpmZZAY+jjOQtHgXbE49ipp7F&#10;o4yjsO+weJTf8QD7TQ54zNO8yXrGUTc1jnfWu6O9im5K93bV/6qnET9b3NhIlMNRLwS7cLuFo2hq&#10;aUXmgXiU7+BZv7Ba4fwpII46f9rqlaXAHFYgkUxiIcWUPboVw1F1sTDVGnSHoQKW8TLZBzjKKZHq&#10;72DK9m+6m+8NnIKj7mirYUL3zS0VTEpiijfuzXDUP9Ye/0jNy1xWrEQKf0JSe3AUISnjKCe1V+xk&#10;STyOgqYsHmWz9sRRs0wR2pwl9cjreRzlQFThVmyj4CiSegZRzJKAoziMry3db0k9KswJRhlHAVEM&#10;IqzInJkXX2osYTarOXDe2VGNe+193Q04hzzc1/Jkf9tzg52bgl0k9XBp84rMSamT1BsYe8XwYA6f&#10;c3L2rYmjcvaj0Y5JgVxWgIbFoFR0LMGEa0bEmNiUR4O4cR52Xc0ZNW8eCnDmZ5IRJbK4CNKz/u6O&#10;+u+3136XEqnWShxyKDVnDE6pOak9SqRIcIBSViL17vJD11fsN5Tyu0iBUpcWb7eQlF22xFFCmuwo&#10;cHITEGUcxUHoVEZNcBSzIfwcxVwJ4yjrTcwwwempV3XEKsyNo5hz4bTVm0jq4VhLKyVc17ziqGcG&#10;2pkDSxNwglG4izBg4euGAydDGIJRQ8lELp8r5vy+iaPm/EesNygFzosCgFQyGR9zXM0ZETP5mhIp&#10;XKSOjAxQBMuoedtQFxz1VH8nPswPdrfQI4zUHqXmTET6ZlsVM7spkSIkBUd9rO7EP9Q4HEW5CCEp&#10;rjIU4sJRLBaSsgYxFpKCowylPI4ylMrOxXSiWkZbn3cKuBBFh2LiURyBdjRyu6ZwO1FTglEU9RGM&#10;YmEgAEdZUs/sDpyeei5HAVEMIigy/2xT8ReaS5l/gVGtOXASjGKWq5fUY9YGbQJwFDkQcpJ6DFj4&#10;uuEc1Tk6QkA4nGL6rH6ypoA4KmvSa8NSIK8VcHvKw1GRRJxScziK7jCl0SDTsa1h8Y5gNyNoHJjh&#10;KFwEmb5Nau8uSqTaa271cRTTlD7upvYISfk56l0VB+Co68r3YYDguR+AUh5HrXRTe1zCbJl313Eh&#10;XHYVmI6jOCancNTbih2O4hi+zm0HA0cxTKAOkNCrVUZZUg+OYlhhHEUwCocQWikZR1lSb8NABwOT&#10;naGew+FeZnM4xVGjYTiKBpfmwJnX55J833lxVL5/gtp/KZAdBcaS9PAam+AoOlPQHQY3TjiK8TLZ&#10;B+OoZwcCj/e1P9LTSo8wj6NoWEw86svNZeQypuWo91Yc9nMUVyJz4xRHCRdzRYEJjjKMt3iUcZRj&#10;d+B6mHPQwlHYoBlHUfVnST04igmqDBww/TCOurGpBI7COQpXEOOoeztr7+9qwPHAz1E0XfI4iq8b&#10;xVHiqOyc/SZvFY76D/xbsOB/8u+/8e8/8e+/8u+P+PfQv1+wYCu//s9THv+X8cf85/5M/P7gBxcs&#10;OHjTggX8t+CWBxaP/3bBggd5nS22Ge85586f8NzH/+OCBR/gvrP2LfxbMP53b1hwcsHE6zm/m1j3&#10;3y34U2ctd70/+u/sJ/8mfia/NT2SAlJACkgBKSAFpIAUyEgBYCqj9bSSFJACUkAKSAEpIAWkwGQF&#10;xFGT9dAjKSAFpIAUkAJSQApkqoA4KlOltJ4UkAJSQApIASkgBSYrII6arIceSQEpIAWkgBSQAlIg&#10;UwXEUZkqpfWkgBSQAlJACkgBKTBZAXHUZD30SApIASkgBaSAFJACmSogjspUKa0nBaSAFJACUkAK&#10;SIHJCoijJuuhR1JACkgBKSAFpIAUyFQBcVSmSmk9KSAFpIAUkAJSQApMVkAcNVkPPZICUkAKSAEp&#10;IAWkQKYKiKMyVUrrSQEpIAWkgBSQAlJgsgLiqMl66JEUkAJSQApIASkgBTJVQByVqVJaTwpIASkg&#10;BaSAFJACkxUQR03WQ4+kgBSQAlJACkgBKZCpAuKoTJXSelJACkgBKSAFpIAUmKyAOGqyHnokBaSA&#10;FJACUkAKSIFMFRBHZaqU1pMCUkAKSAEpIAWkwGQFxFGT9dAjKSAFpIAUkAJSQApkqoA4KlOltJ4U&#10;kAJSQApIASkgBSYrII6arIceSQEpIAWkgBSQAlIgUwXEUZkqpfWkgBSQAlJACkgBKTBZAXHUZD30&#10;SApIASkgBaSAFJACmSogjspUKa0nBaSAFJACUkAKSIHJCoijJuuhR1JACkgBKSAFpIAUyFQBcVSm&#10;Smk9KSAFpIAUkAJSQApMVkAcNVkPPZICUkAKSAEpIAWkQKYKiKMyVUrrSQEpIAWkgBSQAlJgsgLi&#10;qMl66JEUkAJSQApIASkgBTJVQByVqVJaTwpIASkgBaSAFJACkxUQR03WQ4+kgBSQAlJACkgBKZCp&#10;AuKoTJXSelJACkgBKSAFpIAUmKyAOGqyHnokBaSAFJACUkAKSIFMFRBHZaqU1pMCUkAKSAEpIAWk&#10;wGQFxFGT9dAjKSAFpIAUkAJSQApkqoA4KlOltJ4UkAJSQApIASkgBSYrII6arIceSQEpIAWkgBSQ&#10;AlIgUwXEUZkqpfWkgBSQAlJACkgBKTBZAXHUZD30SApIASkgBaSAFJACmSogjspUKa0nBaSAFJAC&#10;UkAKSIHJCoijJuuRD48SqdjIWCqZ6uvrS/FfKjUSiY7G4vmw6zPZx2TSeY/8JBIJu2PPjKVS3pJI&#10;JlnsoX8du3+W22QqgXpsxF2ScUdbXjoxFo8nRnk2GBriFWKxmPM64/vi3k0medLbPecp/aRS4UjK&#10;PRaRK5ZKxJ0PyREtGUyNoKbzO56JI2lkLJGKDKeVbCQWY8VINMptOBLhlmXUPQaSCefDsb+M2+fi&#10;/tb+JD42xpqxOB+k8ydTFu+l3HUS3IYjfJ3Gb+Nj7GtiLBaNx9husm9ggF/Zz3AoyLsYjY5wG41G&#10;7cmRmPOe9DMDBRC2p6+fWzSPxZ0PgjsJvowpjgstUiDbCiSdA5LDkoPT7tjhOu2hLo6aVpZcfjI4&#10;EB0aGLYLOieeOBcUzv2+63su7/wM9g18Gh0dHWcn5wrp/PDQ2MnDJ37BfbvO2gruiuM3Z6IdV72x&#10;0UQ8OsrtuJjOdpIj0QibtpeIRCLcsVsu1I7sEz8jIyPeahPPzd//41wFnXcPR7lHpntR5EOMpcbi&#10;aMniKMc/ZzAwFBxn4+n0SkZGwCw7uJ37fBw85Ji3J0fjbML5bWwUqnHuGPeGh0O2ZijskA/bj7gD&#10;D+6ER4bZKEsoEmaLLnA5W+7v7+d2YGCA29FhfuW8WmiYlVODwSCfL8/zTF9Ptx0APPBQyv2Vbs5Z&#10;gUjU4WQjKO6wAKXOnTEtUiAHFPAOSPfgtAOVg3baA10cNa0sOf0kl5GxVCgYdq8CSecK7pz1c3qX&#10;M985gMd+/H/ihxZ7nnX8K3j3p/zt+GulWdn+ygtogGvjrwMmxWLDw+OxEi6v/oum7Qyyn75X3m7M&#10;6ztJDsax0aQTzyEkxIknGgebOGrdm1gKmaGouANa8Ml4YGc6xZLDkTAvBUGBRsY23PrjhIZSPMNq&#10;Q8FBWycac0JG/K09dHbGJS7u2DOBrk7ugHbGUROY5OyCfaY8D5C7O2lMmBpxDwY7JIaGnPikrZzu&#10;OLQVdHsGBUYTY5Dx2ssuX7Fq9f9+/QVLli1fvnLVJYuXLLpktRYpkHUFOBQ5IDksOTg5RDlQOVw5&#10;aKc9pMVR08qSy0+uXnF5aGiEaxVndcbm3JLUmzN5vUzIh8ucs1oiYYs3dLF0j//SZq925k/TH/Tw&#10;rrzc4QszMBTkNhh24hIsvf1OGsL74ZrrfARuiEzxKE8WF+lJv8VHEmORKJk4fsO/cGqwIjXWy295&#10;JjSaCjsZMScq9cofTr7nxZ3cvKoNFZzQE3g2HI3EEsQuknGoyo0vEWtifQMq+0MLSTl/S37ADSVx&#10;S/h2sL/PPmU+OA+Pg0EiV+PxqMhwjOTeUDhaWlW9at1lNXX17LPz2qlUoLuHWxY+7nB4UkRr8r7r&#10;0dkVcGRMjK1Zd1lnV7epOn6reJQUyAUF3G+6HZMcohyoHK48nPZHHDWtLLn85MVvXGYDaxcYnLCM&#10;c8mfPjyTy+9j+n0z8vGzkAcqdtUjjGBhgen/fqbPUulkxU52h5eh7oavTV+/g1K9/QMEKFhGRqPs&#10;m5fcYWXb4PnYpZm+lWz/nZO9I5iTjMThHHaGfz3h/mMtx3443LYplWxEWlDKiVMNEyJKe+C6sjvg&#10;aiVS5Ne4T66NpB34BetYvGggFHZozC2wGRgaYh0qo/oHB21lbvmxhB13QiHiWs4Pd/iVt3CGtKQS&#10;0Xv2DUSLJlPdg8OvX3hJeXXN0GDQwT936ekP2sp2oM6dL57pMou3lihZunyFXZ5Cw04JnDPkJ/2r&#10;RQpkWwEORQ5IOyw5RDlQechBO+1XRBw1rSy5/OTSRauNoxyicMs8OMlTap7L+zyzfZu4VDl/bTEo&#10;ex0jK68yysqigBx75ly3xbeDr4lVEnKfhWLX6Gh8eCTV3NqzaOkqLp12ye4Pcce57sNRHkqd6+bm&#10;wfpIRFYvDni4mBFM9ByoffnOU3s+1Xny1p76hyL9xY6KsVScivT0h20oMgqGDYZGuC2rrOWWD+JU&#10;c/vWnXuLyqpffLng0JETxwpKD750nNvy6oYXj554fvN2VrOls7ufO4GegZFoAlhjae/otjvcjpJq&#10;TKYisTFW6O4b+uyNX/zxPfctWrpy6YpLL7ho+RuXrPnzhUsvXrHuhvf+Nauxt9TOQVbbdh/65ndu&#10;b2rt5CDhh4AkAS73rm7OWQE05EtH9sS+dAxV7M4YT2uRAtlXwLkWeIclB6pdI6Y90MVR08qSy0+S&#10;14tGErGoU8xD4QcpBue+c83K7x9/DIp3wkPIyOpVvAoWCMqecd41F+vk2MgYBcxJtGDhzrATDHGg&#10;i9X4c08R+yvvof/O8DBrOqEnJ/rUF4ryou59Rh5DofhFC5cVl1UPDUdclCIGkrQckPcKhKQsxeM9&#10;M9/vMOVqLB51smn8jKR6TvSX3NO8/5ORl27sf+nGUwf/JVD2SGq4nZweqzifVpqfYDT1jr/6wD99&#10;8asPPvbMxcvW/GH9lvt/88gFC5d++avfXrT8sgvftILlTUvWrFz71oWLL33bte9ZtGLdE89uhnY2&#10;7dj3zMYdt9117z0/f4CHBJf27D96xVXv+MPTm4hk/a/X/cWipWsWL1t70aKVb37bO1nhc1/62rq3&#10;XBPoH37o8Weffn77Mxv3PrVp92Prt/9+/ZZTnT3sIVzN92vLrsMLl6z+yMc+Cx9ygnVL051EYZrd&#10;19NnUYDBC6N7hvk25DeIcovPia9rkQJZVsDmQdhhySHKgeoGq3limh9x1DSi5PZTi960gvM4UzFd&#10;unD4aZip5nOOo2AhYIlcHneam5st/tPZ2dnR0UFSpq6u7mhR4aHjxw4ee5k7RVWVLC8VnNx16CCC&#10;QFD8IX9unySv4CXgTv9suRJyQe8KDN1/3wOXrr7yojcsWbf2rW9auPySRZdefMnqd1z3Xie+kUoN&#10;RYaBqAMvHf7Od77T1tbG63j4dIYXP31z8+EZlLfJD/H+ptbjj3Qc+FKs8BOpI1+JHfl858Ebh0rv&#10;Tw3XEY0gZhV2qs2n/wmPpf7Hn150wwc+8roLFy9cftmSNVf97cc+9/hz22GhpSuuWnjJutVrr/nz&#10;v1i+as1fvu7PFq1YffXrL165+spru0OJysbAH//Foo0vHFq0+sr7Hnj8muvf/4aLV976vR929ISJ&#10;1MNgS1ddAXrtOlywbN3VH/zopxetfsvDT21mc42B4Ge+dMsbl1zxxxcsvWjZZV++5d9qW7pGYOxU&#10;6onfP75w6dq77v013BWMOI4K7o8LWNPvvp49iwJoyKVq3eVvtowqt5ZJYVCjRQpkXQGOTw5I7+Dk&#10;QDWymvawFkdNK4v/SX9Yg/t29fSHO7hM2/qv5nrKK3vXfXs1ykvgAK7g7qtzxmaAT8VJZO2qde5T&#10;ydHYcDJJXiSB140zYGYVYihuTSz88ep3yS/CLNxn+MGP4wuEoIlkLJG69M1Xf+afb37i6a0XvHFZ&#10;cCS1Zdv+t1/77k9++gv4EL1p0fJLll72+gtXLFl+1eKlb73gDavecf2HXn/R0oefWL9+567fPvH0&#10;d+/62aPPbOXiyLLhhb0rrrzqD5ue7xkePnyyeP/Rwl0Hjx8rqd539AQT6Y9WV6y8/PJwNFbd0LR5&#10;36HfPrPxyU07N27a/dTzO3/3+6f5CIKRET4F7hDluHj5ZTf+02cdtR2hX8EzJ2Qxz35ixGXsXfNp&#10;xSkXRyRmsjuz8MJUgfOrcEvg0F39ez8xWvL5zmOfjhd/qmXP59tOPJoYaEY61ubH+bjT/YylVq+6&#10;4k/+bOHTz+1cuGTd7gPHXjxaRC6vorrpT/984cvHyy+/4tpVl1516MWiCy5cumjJuosXXfr1b9xO&#10;9GkwMvbBD//D5t3733b9XxXX1H/8419Y/9yOPfuOlFfVg8QEGJcuu2zRorXA88oVly9ZsmrT1p3D&#10;hHVT/5+9846vqkr3/r/vvXPvnZmrAgmpJ6f3kl6AUBVs49gQCx1RQcECdsc2jm3GLiJSBaSG0Akt&#10;CamkkEDohBIgPTknJ5Uk57zftXeS4c6H6IRPUCJuN8e1d/Zee7XnWb/1tOWNiR9yz4MPrF6fkLB5&#10;21cLloyfOiN+1O3cx9rq9jvGPDBxqqtZQlBUrb2ttQnTdCrbLQ7srlq/3ZdbQAid2r0GfagQ/woB&#10;lAiY0clKe9BIvFteUUNvOl34g+AOIPxuW0SQkr5xoGWudcKlxKwNQbE6liXz1Mvpxt6P0SYk81RG&#10;eBbLFNc3atbjUlJ3Ie1HoC2r0ETVu3ituMklD8jqCaE4oLmwtUQq7PEIwIM9BuucXjoYipKaQnz1&#10;8oF6xex/w1FXbJZ/ucnAlgUjl9+H5kFTYs4Xhjmi++TRfvkz/2b6cgTFIEH2wh0mGE6yluMKyuMJ&#10;lYIiSN1JTXgrtaBD6fiuNOS6JiZoj69fnvO/WZhf6jEhVaO+shAJb8TmNqM9auitf77ZV4Xu5nd/&#10;8AmPGT7npTeraoXBjN5k1xjCOQOCLf18tICoAX4arTnsi/mLiorPBahNCVv3BqqsH3zyrcEeo7NF&#10;znjhpbPl5YBLtDk6c4RS60BGYXJEnyurHvanu595/gVokGzzjxdPePp5gyMaqRRvzZrzysmz5+mF&#10;ylrnF98s0FlCP/x8Ph3hduFi38H0GRg/ojT8pRrz5/suE0An60K+1NR2idmAbvQ6089kv1lVMKc2&#10;Z3bZrqnN6c+VJE92HvyHtzafWAfQS4vAzZ1I7ErFratrVqrNenOUQuu42V/jpzDRX4EhWktoHD0Y&#10;ETvCZIsNUlp0pkgEU4inzpyrECDK3coIMdgiUdX5KQ2MhAG+Kp0hHEWe3uwA3Sk1lsBgo1JtI3SV&#10;RmeDS3LT1dhyoapWbTZfqK7GnKpOuBN40fT9900DzpdXUdCdu5JCBw+b/fLrfKK6qkaqcpu7rgap&#10;8JXK/tu9n26Bf5merhpHCZ9Nj9dijqhzE5Gsra7RxaxnM8f9dAmujyecdcLlgYWYHDmWQsmzSV0D&#10;90UQs65iyiy96/JXlqioqJBrJHzPPV6d1sgvygKhOe+87HJL52F6Wa0xdNm1Cls7jYGbvXWQ1W84&#10;qrcaU84HQdPlKyWcs2TRkwylGPbyyL/qj3aDdkSoHD4EjuJkyYxTEmPKaotxupvrGkQE866ztk6A&#10;kK5QSM2Njf+MhnTVxfp5XxTLDShGgn9IOOqbWrGK0ZqjkjMK1abwrLwjKGWQRDGRoVjRGW0JW3bZ&#10;I4aERQ3Pyj16i48yIMSo0JpG3H5XTVPr3Q8+lpF3xB457Ghx+aQnnl29cce+3IKCw8eYMTU6h8EU&#10;aTLH4pYVpDAqlOa7xo07ebrkEsoajzdiyPB7H5u0Yu2mld+vW7Jqw+i77xs8fBQtTzuPGH3HwxOn&#10;NTLzd0ajkoM3ijJ33vl5G+wX/xrCT+QygjLoOmR2qMCQ3ojGch9uLXqrKuXBsqyppfvnlO6d5d71&#10;+Ims97yudMR7NBjedoAuAbckRHLFmpAnwqhKV1ul22uJHLEv90jhsXPuFq+zyfv8K++8+tbHKkP4&#10;slVbfQKNA4PN/gpbelYuEqdqV+Pbf/37AH91YIhZa4hS6iM0+sjmNq/RFl1V11LhbEKjpzWKmwyA&#10;EJXFbI0OUBruf3hSeV2j2uJYvn4jxWphYevxLl6xLnrIiCqXkBUQbyHr4PHBo+587c2/Mk7E4lfU&#10;WwReuGLhf7v5ky3QWzhK9EKbV6U00S+17hpmP4QSGqXjJwtwnTzA6OKUnVLlXy67ou7jPkM5O5Qg&#10;zAWdDsLXSeF7vRjwUtlMpX8/X8EbOk/5kj91MVvIT6szgT9leRQJLrnZWwdZ/Yajeqsx5Xy6cA68&#10;U3T05WuEzjlU7t+rEE10DQwkG10SLemmPMuIdTu8nRmK5RbsXW+MEK7ZHm+Nu9HVKPbaAFdwyYQm&#10;o7suL++qToTfu61xjXKTcRSgpM7pxP0Q6RBGxUFq28Bgo9YSGaAyDwzS6a0R9rA4KnvbHfecLa06&#10;dPxscnr+7tSc+Yt+ePbFNzLzC5GFACj/p5+/LWKon8Ki0IYp9WH/8ccBhtDI6LihTM06XdiAAWqd&#10;NpLw5BZLzIYNu5gm4cB1Va6yi1VRg4efvFDOtAtro6nrmtvNdse+9HS6IDUjU28Ne+3tD2R/bTGT&#10;dsbBpkHou2vULNdxtohihCgAL4cmomvCdERZ2Tkl80LOh9W7n/BmPd28b9b5XTMvpM2uyJ1dV5VB&#10;dHAeYMgCiVlztrehyJBeulIlad9gtSVAaXn9vS9CjFH9gvRaW/Stdz+QXXB87PjpEx9/FkGlf4hV&#10;b40LVNn1lkEmmx2HO4bNieKLVnusShvu629E7YsxlbvJi/gRQ3T61CdAE6KxI7+il032mI3bklHy&#10;WiOGMAx2puW98/FXJaVl4Ch3i+edDz7NPlAkkKGYyzz1bd6te9JVBitQivKjdz5fVg5h/nZcXQv0&#10;Io6qqXUjQEb93nhJUu21e5XB1qsr1c//Fu0gx9uHgTe1tda3NMPOMS+EMOR4ZWAJgdml49ctkkIX&#10;I5Q77cLid9TI0c5at4yjSHApQBTYhuAz0v4CTU3tVlsYNkvsBsVJgktu9lYP/oajeqslu/KR4Q0Y&#10;6XJvd9lvqwsFyc90Ia6ud38yIYMfHpPfhWSwo+Zmxy4YXm/xmbPfLFg89pGJlrDoILXJN0DHmppF&#10;9J33PTh1xjMZeQWNRONBLCzZnDCM/jmSkGJ1Bsz5yWL88g+gXpE25hAlAcM0tKDH2bF3/860fMyM&#10;v1ywPHF7SnJG3t70XCo7aOgokyPyZt9gzIZVegcTLr5UQJnS2trzFS6tKTxYZWUmDVRYMaNi1vMN&#10;0rgbxY5rDsdgPz99TPRogE9IiMVmiwvUGh96aDxrD7wgQUpfLVoqoGmNm6989vX8iJhY2hObdeIU&#10;HTx6Ijw2/u33PnI1CJd86b6YSAWI6h4P/PINe21K4GkTAcNpB3ARv0K41F7TUHGouujVC5lzzux4&#10;qiF5pjd7hnP31HOZb9bVJLGq5hlAl7tBLArgiK2XGn8kfhT25GGRQzBIM0fERw+/M1jvMIXFjn1s&#10;sj06Pv9I8e1/ftjoiN2bXmAOHQyaAkrJIx91MIXx8VOGRw4zW+KCQmwofzGcU2gtvFvpakT5q9BY&#10;gVJ/uCWAREZO0afzlgwI1B4vqVJbIt3ED5XWLDgV4DDIGKCo2EcRVoo7XCZsSTKHRn0+/zvu8yGC&#10;M1yb1v3159pbOEoIDTzeyIgh/DKoqpyVzIAqha2vtKBASTgaNzV9/Nmn8tjbunMPotXU1KyTJ89h&#10;hVhVWQ0/7FwUdyrR+0r1/u1yyuhIPC7JoNQqHYmmxkucJORL8Sfp4GHRy2q9TPXyr7gk1UsHWf0m&#10;j+qltuzIBmzDwUUX1Nm0aVN2djY3AVddKIsH5Meu4utdeEwo8iTjW76XV3hw5uxntUZTWHTca2+9&#10;u23X3sycAptjUGpaPvFz5n23+IGHH9Fb7NbQqMQtSTB0ztPnS+Sh1IFJOgfeVRTpZ34FXZ78RbfL&#10;hR6cSWpAgOq2ux76IXGn0hTuG2IM0lhRrBw5db60uk6pt9x65314voOXFGobRjK+gVqQldERPuXJ&#10;2eCoWwao9aZYk3Wwf5CZmAWgrOz8QpQ+JksU1jJ2R/y587VGc2Ryau62lCxfPyUsGF1o9sHDr73/&#10;YZNEyHzlvY/+cbakxOmqhbZpVZp3X3Y+Wb3wyluosUB6clNLSLjvNHSv9auAEIhuhGBOoI+atrI9&#10;p/d94kyecX7v7HOZz11In1S2555LBa94a7Jge8LSAbQP6OqyK+Ze982GnnXJ9z+88fbfHp785Ir1&#10;W05drHjr/Y/MjtAXX/vLA+PGj7nr3rj4kUZLRLDS6B+oM5gQ0godI8tSirJwyfKcA0WPP/ns4WNn&#10;96Rk70nN3LMvo7G1jXNXSlrRseKUtFyCUBUePsGfgOsffjov5+BJZJ44F6xcs3bNhk3zFi7bsTdj&#10;5bqN5TUitidjAAtmyo/u8pW33n3nw79jQ0XFpT3ieq1Bb6iMehFH1Te02G3RBAq7hMbY21ZeXmvQ&#10;RvSVxpTxA571YZGx3y1Z8cX8Jeig+wdotPiRRg1l2gFI1LP26Di6J5jOJ/r0/4WkQmK/KqWWRHNT&#10;KycJ+ZJElygD7a3FGgpt1tXXc5Lg8jc78+u29y8XNMlpDGMmTZq0YsUKLsE/skDpKiRRXVUGOMk4&#10;qguG8YnP5n03Yszd8SNvW7k2gRlLTFR1blRaQcEY1wmWXu2qQwaFcuHFV97Afy1uxHCXFFWquk7a&#10;/wsKxFSlD5FdZ1FxNoRvUEHszLEV14cOmvr0XERSlsj4v33yNVAKsUBKZu5tdzxosEQvWLTOL9CM&#10;pXGAwpSUnHm0uASJh89AtdU22GaL9/HRBQVbcOkCMuntdvyt0BUarFG/+71vbPxoZHo7UzI+/mYR&#10;Rsj4+xQdPcUuX7RdKUCurZ02xzKKdSIgSsTplLrA3dy6dXcG6sWlPyTQF8zakukCa0phxnCDHR5a&#10;AFkfE6K3vaKtfHdt3t8u7JzmSptdsmtKVe4z5QeeK858qbVyJxpp2X9KmPcJFRnt1NLS5hY+FD/W&#10;bB7ogjcqapEMCRBL2lVfh+6jM5yX93xpJeOEE8soKIg+Ak3xS/QqdzNyMm/9JbHJC3c4q501Yu6W&#10;tvsB/5AbJ2CYPkUznnfohD1yMFZ2QUqVNSwSoI60U2t2LF25mldEoT3CTIVYrGTrahLxxAjWKtXl&#10;Buv2Xqpub+EosUOQx+s3UEnHyzgKzuewDu6lYl77bCTYQJmDFHq/AK3ZHodRnylsaFjoIJgKJNPG&#10;gMOKo6qqwy/72pfoF/kCtI7BjCTb98L/9TqTLImi7iS4FGAShtPczGM8TIv5DgyUSVv+FZcSrfZK&#10;+cnqN3lUr7SknImMcORVQ5dl1KOPPvrll1/KD8gIil/5yZ5+mre6rGvk/AFR7777rs4a9fGXC2rY&#10;h4xVfFvHzhdkjmcKswszOEMGfZNskVh0+PgdD95vi4rck7ZP4vDQnjRhdYKTnpbq53++FQsbj0cW&#10;oyGbQq0zbsLjd98/QWuPfeODz1YkbB9x5wPRQ2+b8fwrtc1tj015YsxdD0XFjsZZz+YYMWCg3miJ&#10;Y06vqW8lsrvZGqPVRWi1kUZjLModnLNgUM+/8RqmU8Q6SErNzj10KnFH8tGzFxK27wwyhX302Td8&#10;/MChY0qbY8mmjQtXr07YvIkJNHHL1rXr17NJLvFOxaQvzeZ1Ld6/vPfJ8y+/iXZPptrmRlaLfaeh&#10;e6lrxfBrFfAGPOKuzDud8dHF3VM9ORNPp49vKnzCmTKpPP2vnrrjQI36ZmzLwafChk/CNG11zjJ3&#10;YzXt+WNh+LGeIuppvdj2pUba/KVW7ETMbAkW8mCRC8SlDJzQAoiGRY3grnyuCRUck09rM9vxecXW&#10;k9LOwuxcXEcJOnpKAlfy9jEsTwQSO3qqv6+CHuUJJ+wcjs1SxQ0qFwteaafjtpZG9qbxuJsbm4B4&#10;FKWtrUUy1eilFr2xshH92BtxDzD1p/f1OruIm+Btc9bXkq0i0NxXWlPYtrZ7TxeXWqzRSNe1ptib&#10;fA0qY5xWYyPWsIgrDFurrpWqw5M/tvDoK1W+Yjnl2VNIKiRgqVHrBWrqlEfJl9wRD0DDIkqz12xx&#10;IMcDUXGS4FL64xWz7/HNGw1HUV80MmLVKfFGmlRQKPaukge9tKIVjS/r4HrcmhKjFuyaXLEGEYza&#10;i4XqA49M/vybxVCA8PISBx0rlrqcPT2kkMhi6HDAz8ur615+84NbArT79u3r2lmePKkCBwm10QGE&#10;EqXBxF0iK8rAZVWte/zk6Zh/YH0tT/E1VZXS+r+nJfplnpebDkMUykxoLFE/GruNelVLkgRRZTZZ&#10;QwhAoqKqmgcAMF27MJWcPdPUICx2mOMOHj3ccKl5bcI6jBC5Iw0HXmprqhd2zpzy9NfI1i+YuDAL&#10;S/qp3MIisz1CY7AqVCYkVMTKRm0UEKL+Yd1ahhNviRElxBLyQPN0bnBMp1AkssK7Ulibi9ATYgyK&#10;zUQ4eVGKk4ABtiiMnJag1y/Tzj39KlI3is1/1F6QlBjvrZfAJlSWdGtDffHm8zkvlWaNr02bUrd7&#10;VkvB+OM7JlzIX+htqqTPRG8JIVQ9aVqlytmwKz17+YbNi9ckrNm8PTUrD4DKI+AiuWDCz1TQGnjG&#10;89nXX/FB7COw+sbmn3L8fd68o+eLEf2TrnA3Xqxy8VptkxA9HS46wltSp7TVN7jwsCssLBTF9nqz&#10;84lJf4xEccnF7btS0rPz0Y9jd5dx4NiWXemA6hNny06VVNz/8AQidYKoyQ6I6JS2UuatOkm0lXv4&#10;9IJlazMPHNmXcxD17sFjxfMWLOGvaDbBXSRQ+XES9o3wWTkFhxi7nIxe6gPo+nbJYqzqeGxPWg70&#10;C81K5CxaU14TydW/cX4Fl74SjqLv4WwycJVGTgcfIA1f4I9QmczVaSsxUGhCAh3oHITygnk0NAof&#10;HJ+gEP4g73ANE5AXqkJxINr7ejugDs+zL7wkeRw7cD41mGORogeqLSB5gL2kyfLIzK2r4tdbHXpU&#10;Htn9kL6rxzegc+8niETsEgUYbkMe1a7VOeCjgpXCcNu9fn4KnmSDCfhJfZMQLECnOoODSxT5/Lob&#10;2hVKIwlUCIwHkSCfJiGsluYUSLBnBx+9oeRRop2lk1lLmBaBS6QT5APhSPiHjhAEJ//2rDUlUuVl&#10;6d1riqM6BtWahM3msEGrE5Oqqqrkosp6w65id4ejsLBFPYEj26g77q11s1oXE9Olpo6NWbtev24T&#10;yA3kRpaYp7QjDBZTknwAGuAsr6mW96itcrrQ1nQpyuUadW1By5P0F5I6fp1OpyziY1wQC4Inmxoa&#10;EHYJSxoaBwJk85fGJnkePFZ89qb+fjBh3hTsq1lKkFW7kIGIQC4wYVEicVbXOgEAjLfmVmZFj6uh&#10;40N8QmbXAhzIz0tjT4BehDIuoXLtEj+S7gMH+Af9ggADKBlEfUUUF2rH4amsOZNwZPfcU0mPOzOf&#10;qcueVZ3+xPHtk+qOfI5NlLfVCWE2tsiAE0r0XiirBoGs2Zq0eO2GJWs3/JC4ZfWmbUePH5ebtIM8&#10;Ox1gq1xOjPxBtkR8soUPVuptJ86XWaNiF6/54R/z523Zk4LNf+K2Pc7G1pKK6g8++0yjMS1dtpKs&#10;KqorxRzt9Wq0Rj5K4ILZc16aMHU6/YRludkWpTeFBYUYgvWhA5UmQmoMVBhWrtvMnGULi1brLT4D&#10;CYwejaW6IyIW48NJj08H/LDfUL9AndoYwcNMcASnwnhPpbUKrEXwIkdkdt5Becs/bK64E6zS43i1&#10;cNnSBx4ed/ZiKTkojcbkzP1rNm6xhMXyJIpj2o9VAIJuOYKQ1KA30E93OAq5dCfCBGC0ibBCEB1o&#10;VSInNOwyKUFEHSTf1l5VXmnUWO3maIMhgqgmNw0IdkQNEU96hc8ObSqvQEn8y6ZO10NzE80X6zu2&#10;eoSx41ysMkT6+OmRqCsNoWB76iAOsV72NNb3GWb+kw0LW4YAWE2wYBFQB51Lc1tc7BCDzqJU6oli&#10;ERo+CFzk569RqnSc2D7ZQiPVOrOPX7A9LFqh0hvMDpWWBa+VLVAJJ4hlC/ct9oiYyOiw0Mjf/fct&#10;EdFDxYIF9FXnFK7BPTxgHTcUjuraXU7CGzK5IX4ScYZlBALdyTOXTIA9bM6OefPa4SgIRJ7rGVfn&#10;LpRHxQ3FuR6uLh98t2valcvfHY4Sm+0Ko6lGmPzTz84lLekiOzPqabV/9uc7t1r2uDukRl7cXYV6&#10;BoOlyioZSskRtOQA49whgamMbC1TVtWBstCKUvauSCw8hh8xv/zjZGanZQRxNQikheSBOU7E3/Z6&#10;wVHjHpvMJOhu9Ago1cYut27uE4QTKAUuPXzkBMTV2CDW0ZzpGfvJjft0nJgUWVjVCgt5EsePnRDM&#10;HxxIbk2wCuQwriMnTpI56T7mL08TtQAmkaVQkWZMUEQdaBfXRefpdcVZM0tSxtWlznAmz7mYPOts&#10;5hNnsr71Nh0Cw0J/PMUpHR5G5o69aQtXrVuyLvG7tQlL129cuXHrotXrEzdtAo7SgLIAueNplHQ4&#10;6ejMAwPU2TlH+vmqiLo59/X3ouJvraqvT9i6I1ClX/ZDIq6a3y5ehQzWFhG7aOlqmre2XsimOEur&#10;arVGm6teRFbXmeyr12+iT0E+X3+z7I67xirV1i+/XYF86ba7x8rqYP7qGxCCqIq46HkHjvMkOyAH&#10;qbTnSsuwTidDc/iw//rfwNDoUUQE9fEn72i9MZxBwosIME3WSP8grV+gBrv3i+Wu8Kh4XrlYWfPS&#10;62/mHTqGflBrC9NYwkMM9gcfnUKRqK8A1QLuiXR3+8jLrfGr/O0OR3X6myCSamIGpO7MsG4X/lmi&#10;rRBlyDIZmbdzKUuJCdIaFGT0Hagz2wbjpAkakYcTb8E2OVhSXT7ArqcmFZ5KjHaCx2pM+CCrCH02&#10;b/73332/Lib+Vvbm5q91zlr4i6S5uJ4KflVlkbuPHkEMC4Ok4tgoWuzhOq3eb6A/DJOVCXyV3cNr&#10;XAh3BbOB7WMMTEI+WUTLHEhe/8q/MtUTC4hIgKhKGSz+QapbBviTFd8S3LmHBzncUDhKMHhZxCAl&#10;RIshQKAp0RdIpEfHkfgX8cW/36hQrzhFVtdEHkW2AB6QOdz15dffDo8eTKKJf//3oADyCOwOR1G+&#10;yuoa3luxOkGhNtS4Ghill2sG/29+1+OVxOjEmCegCrFT3n77/fy8Izv37Mvcf4BfaGr8pGlJu1Og&#10;o2++W7h+y3ZzWOSmpN2sNEprXPsLiwjCuXTVWvq/tsZJa/zj8y8gLv66KjFxeYIwC48ffntAMDuB&#10;hP/XH32Jjt7PT+MfYlZotCvWrMfYGKI9dfYiDlw4c6Wm52XtL2IjktSMnOKzFyDb6Lh41j4GU5hW&#10;G263DxoSP4Zo2w3ACxHRKzQjqyA/v2jfvuy9e9OhXN+BgfzSpz+sXvP6u39rxLELiYTBzC9xsweN&#10;uDUpJe167IArlUk2DEMegDkY7SDoC11WfUVlwdLTKXMvpDzkLZrsLZx5dtv0o0kvVJ342tvoZETD&#10;8y5522oI6wLteLylJWV7MnOWrd/47co1SzZsWpy4eWni5pWbtqHgW7VmjYyj5JmxowiSjhvLW7XW&#10;ARpTqEIJqkksKbzqyJBVxrjx06MH3UZYTqKt/uOrRV8vWjFj1iuo1TCNmvD4k3pb6MBgUFgEVrsg&#10;nECFHmCzbHkC7gaDhoy574GJg+NvZ87yCdI9OumpydNnA7fefOcjsBGDJERlBR0RAlTgLp1ZOCQS&#10;PSwzyzfYarQNUeoiBwQYdMZovyCDVh9W42x11rVHx44izVuh4fEBQQYS/QaEUEhO4i2cKavdticz&#10;Ofvgms17dmcUDAzWYhgguInE3lklkYZUb7SjOxxFO4COGhqFjl6ayLxZWfkx0cOYXhct/p6xNHT4&#10;CAhcDEOp0RiT0CCTZlhEPDstEjFMrY8NDAkT8eikZ4T6/ro+BFVRhf7+yqOny0QA4YghIHN/pem9&#10;j7/gvnRgBNby68BRXWQuq7MRxNnDooLxzpN6i66HHPgT2wrIPQsBkpCxEzJq/kq/IhWXOZIMos6V&#10;VkCk7EqAFy3ZyEgMia/dEWGzh8sb7vR0CNxoOIr2Z70orfAEzunqpg4hT2d0SlmiexVLEqnjriGO&#10;EjhQoqOjxRfwqd+2MxnaoZwcVEditmIIkOYg0R2OouIUFQBGW4waczciKbnk4uW+cAATZYsjmCda&#10;ORoBhQ5SekKOD4q/jWX+sVPn0Mts3rGL9lq8fIU9ZvC6rUlEf1q8al386DtVZvtt99xfUiV0SdAR&#10;r2tNViIYuC61D7nt9jc+/LiuoZ0Nau8fN5mNRWLib581580pM16KGXZ3buHB46fPkScKIKXWFCLk&#10;w3HArWCFkSnYx1/xwsuv8Vc0QWqtPSxiqFIZjifg//xhYHTciLIqsvda7XGKEJuPr9JiI6iCg0BV&#10;iJopAOeBQ0XmiJiDJ8+gU1QYLAOVWn4fnDDFRSf1kYO9VloleUlrx25yzZ66vLITSy/un3Ux+ana&#10;PdOaMybVZDxyMvmJssOLva3ngR0YgjW1Yc7kcWGa7Wm/UF6zbUfKdz+sXZ64Bfi0aMOmFVu2L0vY&#10;hGzq+3WJqWlpsomUPLyFpE9a/jz19HO4puIjYDYPCgjGaC2U0OU6S3REzJCxD09GoKTUhBE2Cucm&#10;pSlCZY4g9gWIBOhyqqRscxJ4Nje38MSWHWnbklJz8o9s3LK7xilMJ4aNuBuRYXCIGQfPE2fKiTyG&#10;AIpOjBtya4jaQJfJcW7pa2728w2k60vKKr9ftfrPD03XGGNu8UW7F4UFCziKrIBMEVHD+/soyRDI&#10;BwajwGAqTugUiRk6JjY4tobH+yiMSLT6BxoJs0DnI4CSGBT0LWRSGIr0keHQa8XsDkdJIbsFAOIB&#10;FsD0yKMTpsMH6A4UsmMfnoDoCRpn6ewCwl4SokImUGK/aPQodoaxVZDZNkShDGe6ddbUy17zzK1M&#10;0BQdq7leq0AvZdTSJGJ0w7cLj55O3V/I7p84I7N8S8spKj5f2bmgxqQTFuK5DvWSV9EMssqAYe/C&#10;f0RgYCW/uPPIUAojWP706l/ebGQCRKV+SbhOj58ydWfyXu6DoOTHVq5P/H7N+g8+JVDE998uXf7R&#10;5199Ou9bbiZs2IzVFdoZWR3g5x/sCI1EbNnTct5oOIq2FfImWWrEyg5xnHR2tZssiZIV5R28uutv&#10;/0aiI2fxhWsijwJHkTWs9ZvFq8JiR5CQTJvEPAt9UWCpcv8saHc4isepIwOSeBvYjaDLcIn97fvS&#10;0Rl6VBLbEj/KX03caaYqNkTTGcLuHzuBCZT2EcJbr/e+h6cwQ5U7W8LjRj4yeQbnC6++i3MXBip5&#10;hUeAowTVhCNh1QyS+fir+cgc2O84fuRd946dKEU7N6nNMfc98sT0mU+Tm3xi1kL+GJmzrLHZY8vK&#10;3cgxauqaqt2XUCEhEhkYZDGa4vv76pi1iQHKrI0ABC2PxR5POf0IkaqyYAMJEquoETpBlkuDR961&#10;h6DraXkI6hcuX0/URwJhIaHqO0cN1ruYRok2grIqcssKPylOn1mZ/UhjzrOulLnntj15JmNWbcl8&#10;b/MJlo4YjCMJEJCGZaPXc6q0dNOu5MUrN8xfvgrLKKDUgjXrV2zcimxq0fLVqNsulJbSGEApDtpE&#10;WOlLiRPFJY6wODYg3pGUFRY5io0UR4y5f+mqjYePnfri6wXsUPyHmwMXr9gUoLF9/NWi71Yl4OtU&#10;XtNEjzwz5yWsoAhay/ghCmtY1KAgpEix8ZDZqTNlv//jwINFpwHn8xeuIhJ+YLBBxJ5q9xYdOY1x&#10;BQLGEKUdoGWxxQK6bKGx2BzKnLz4onvIyD8///J7GblHFyxe88jEJ5Fufb9iw/GTpYAo4NOe5Bxi&#10;uzFWN29NAVpv37nvrXf+bg8dhP0w4xXhpyNq5E0+atZKUChVllZ8QqePMKovDYdeGrjd4Shpj3UR&#10;acTdKFw1FyxezvKHgLpVzlYSM2e9iJRSYsaSUlTEHvGabeE6oxWZBopnVjGKEJPRGKkOMaKYaUBk&#10;iebI5WZZKhts91LxezEboTeBb0958pkBQRqNNTRQrcMwjwi0s+a8BjOREKCEo8RWrhhK9e1DrgLd&#10;wZjHpBmrp1sG+FFN5i9QLk0h3ydqIjgKo18o+tslKwYNGzn7+RdlMql11vDwTT5BBMZB3ss+Bewg&#10;5hOo5tJPoTNZQxFnyW1UfrGM3jca7cJuoIcH5ZDEoUKsSbprQ+0rZvMr2KcYfysWvzhbLV+9bl3i&#10;1nUbti9etmbFqsTt27evX7+eWssSKjlwgcyrr9gU3d2kB8Qpka5ANfR+r/rrifHT2oYL92OPz37p&#10;L+9jIk5JPJc6Aq9J00vHFMN9itE9jhK22bJ+kLHnF6Q6XsxKura7el1/98UilBO/dWZs4m1Gxo4K&#10;0UZs3ZFFTAP/YCNcdOuufTmFR2igcROnsPAkAicTJbqbm/or2GiPy1q3Z9qsuQqjwxo5WG0OI1oU&#10;y3/iREFrS5evg3SFEKm6kQDX6INWrtuOcidQqWI9yxcJ1YWFDDgKoTpPwo2xQkclBI1jhzxh2uyb&#10;fbRByvCgkEiDdTBcbuiYO1kiZhceI6S2T4Bpf94pgJbRGrN1ZxpG0USyOltWuTpxM6GzKbxKFyqC&#10;hQbomO4RZQgg2HcOiWqY06oaK9Mu5n9yYe/M6uSJNakTXVnPlGXMLcl+331+o7f9HH2Hx43kaSX6&#10;kZVjSXnZzrRMrMoXrdu0csPmFQmblq5LxD6K31UJm3ftTTt06HiHcVTnBNG18wUzi1+gErkTm870&#10;99WyYfGoOx94/Jk58F7+hHgwNGooewb5qy1PzX1t6J33sFvikGFjLlRUF5ec37FnL9spIsPcm5JD&#10;BM6dyfs0RktDi2fwsFvxwcSKCag8MBBr3mhwzv/eHABVc6rVRperyT/AiIsGwiX2zbbYo3mLvnp0&#10;0lR/NVHTrdiZa8wRgSojtivTnpi9bOXaiqrGmLhRA3yVAOmB/hq0S3X1HopNhkzxiCgpGH8CbBNZ&#10;XYzYTn9bqf+F6abMYfrOcOidkv7L9EQPiGmLtmDaEiJ6MX74H821aNl6lT6KqPWQfFy8UM3zWGOD&#10;5HyHkb8lJjBYRxBOXoV1yI2JXbaeaCc+CuZCBBhdNldk2zul781cBI5izQvTrsa6BwlMOztlN+PO&#10;QBQXCWDgHVMve/v25md/obzkKRhMKy8fFCod5CxXkxKVXiyjBwnqE6LWcx8vlSU/JLJ/B6TNpdMl&#10;Ofuw7LrUEhoz/P5HpmKNz070t9714Pwlq4mjy9p1++5kWBVHh0+0B6pUsRyT7vXghzF2Q+EoZlWE&#10;g0QY9lNoQKfMtkxbtrAhOp3OZrPJRtpgYLqP4XoVeL6DMK8djhJol4CB3sj4MV8vFraykkgb1/wm&#10;ecjR93L5SfwIjmqTYgWgICAHV5MnbtjoL79ZyNjrMwfWhULq4UGpB/+cNuM59DhqQzQGDyJIVOhQ&#10;uChMFYtiuhtBLqSB0ODTzxeqNPYly9YvXrru5n7BSBJOlNfuSM/ZkJSyY9/+jPzDbCWDvVPR0TP1&#10;TW2FRceZf7NziyDM6TPnsDcfJjdqg5HPITh6bPI0ozUMHIuNMThKbwhjWWMwh2N2vm1X+mNTnlEa&#10;2JcHVX6ULXwExDto1OjqpibWj3prTJAqVKkRG7oB+ZRaB+MwSG1gZL7/yecIKNAGEkMO3QSzswLt&#10;n2OQ8JPvI0drLeOPsroqa5OK8t8+kfKUK/VJb8aslrS5F5Onncx4qvrcMm9bJdIqzNGl7a3gdfUs&#10;DspLL27cum3B8lXo8hYmbmVHFdK46SGVWromIWHT9jNnLrJEkekLqevl7YFyB+NSpcaAe11AkN7K&#10;5i8KA9vb+SkNBQcPMkqCQrTBGvPejAMaW+TqrUlZR09o9fahI0Yz4Pkrk+qX8xaERcYxHmjp6jq3&#10;wWrDegpJpskWzjoIvzxERpXVTcijQFNgnoqqerM51GCwEXAsINBEZ4F/1Drb9BmzK2vrgWfsvnfv&#10;uMnPv/o2g4qobsx6f3nnfcyaBeRWmXhSaH51NmZ57gDh2Nxp0qTpJmNYf5/gnNwjSMCQX9H7mOch&#10;4aS2QkfTaWfetYK+vBF+3ekfwVEyH2DTNHxpCS8zaPifoK+dyQeM9sEvv/4+5v3AJAKsgom0Kg1b&#10;wHCJpk+SZjNSCerFfkPC0ddqjFApDGKEdTrdSGZX11m7UlSPl63S03MKUnMObN2bmltUlJKZgScp&#10;Y4zxLOt/wYJUQ5YGXGcV6FlxJO4uXqFbGPZYmGNnDsl02bOBpzkxRl2xav2zL7zMBpq33/NIZu5h&#10;iFTs0kybwD1ZSaltqMtNjkHDR9/HchhLV6M9LjR6BEF04QCysJfHwNvkxhzRs1KKqfbGwlESl/fs&#10;2bXznnvvA9w+/tSsg8fOoDepw8ZGbjvaURqQ+w+d2oPdcvqB3ZmFqTlF+w8ezywo2pWayVYR+w8c&#10;JDxjVsHRfXlFuzLy9uUe3pd/ZFfmAU74Z8GxM5l5Bzdu352RW1hwvIQchv3pkZmvvrstJWdXen7B&#10;4dPZB46kZh3Ym5mfXlCUmn2wRycFyDl0gvIEG8KWJ+zILDieW3SSuDrdZdIv0JiSczgt70hSevb2&#10;fZmFJ06n5xUxoVBCQtOgXi88fpZS3fXghDc/+GJv9qHu8unp/W2p+/cfLt6bXVBw5CRzE21LbBwx&#10;rHvpkOwiRF7QFwJGeIiKndEUFncjYCbWJ1A/ZMSdmfsPwjDFEy1tQSF2tn0BZYWow4KVDnRt2EVw&#10;56lnXgZxyfIfJACkObXGCEaBwRiOti442MRuxRMmzNDrI1UqB+bIqANYEMGyZLumYKVYIoHZ2LiQ&#10;0OWU5Njpi3Qxoq033/s7vYxV8+h7xgKWNielEKJEZwwFbqHPUijMoC8h2dCZ4A00EQTvr3QEqELJ&#10;KkQXjk0OEgkKI8yvr7OjoRmjHfpTNL90CsdDgc3hXW1e97Gkc6lzXYcmuAseKt81sT75rZLUh85m&#10;vXqpJpsnsGxoEGxe6KeB+mRx8uy51ZuEO97StZuWrNqApdB36xMxi0IY9e33K1kzVtTU8rxgnt0c&#10;BOSa+cLz2YUFyVl0e+H25L202T0Pjc07dIIeQTtG19BHnAgbERD5ByuOnjwle0fivDlj1uxvFy2m&#10;QrvTMnVWhy0yhhKSw8zn5/JrCo2wR0fXt7VNe/rp0NjYkspKbuYdPpyRn8/nUrKz9mSkc/L106UX&#10;iZTFX52N7dOffgH1gTU8jtgF//mH/lGDRy5ZuZ4/WSLCKWFSakr+kcNyOQ0OOwolMDzFwwcfyEeB&#10;SSOoNJvNsqXB5RabV7G+66bZ+szt7nEUEiQatcM9jWXhyNv/jNiB4YjPu14fDjRl0OB/Bx/QhFgY&#10;Re46cLsYflIsX/z7xDwrE3WgQi0GtJBsdUi7rrsGQqvr8U6YMM1kidDqQ9mjAYfQAKUN9z3WdBSe&#10;sdERmA7yElK3Pn8g3BBiDYmRB4VoYLawXxqBX9Y45tAYDDb+6KvU2GJ8VLZZc/9S4boEySMfABJJ&#10;nlNibAC9kFnhUYVRK2sTmAD8efiYe9mOkycl+YkInEvrIfzX2WN/pNUoDAcP8AvMQ6tD+kbDUfIY&#10;o+J0B8GX2NwBJD/juVfPlFexApXpC80Z3XTfuPH4T7NZm94RG6i13eKvxMTFGh5jCY1QG8xYUPTz&#10;C8af2h4ZB99DGaS1RgTDroXWVcMDUYPiUVv/v/+5yRAa56s03xyoiR15BwpZQs2gRGOFixIpSGdE&#10;V9ujk68HKHWSZjwqQGMdGKLHtMMnILi7TNSWKHZo/c+b+seNvA1NOhHn9GZHiNqMf1JE7GC10fbH&#10;/n7m8Ljf9w9Q6G1k2F0+Pb5vFq1Bs0ya9tSJ02ckepaY148M0J7+SRrMyKOaiSvi8WJYgklJcsoB&#10;lHewl9lzX7/73rGC3EAh7V40aKjzVq7ZevOAkINHzmXnHcNfeNioe1jqM+VhZtzPLwQpH/lw4hrP&#10;8BDWLyoTU7fRFIHaDttelcqGVQwkyV+d7mYMLfamZoZGxCbtToUw2WiGiQ8QNWHaTOZB5k0GBuNh&#10;wvRnnn3xjQVLV9370ATeRUmEz3tWVpHJHBkQpMW2ymwLgxTZQ2TitKkmx/9n77z/q6qy/v8XfJ/n&#10;h+cZCzWk904gVLGMbfSZcRwddHTUGduoCCo6OjOO02fsYgOJECAhvREIIbSQQkk19A4hkJB603ty&#10;v++1173XqImCJhgw53VeJ/ucnLvPrmt99tqrXAeo25ZTTBXY7gkMnnXteJeh4cPFNtnwvW8WvDph&#10;hJhAsqHwdHN7/bkDCeUFr9YXPVub/WRj3qKGomePZP/yfNGb1sad1u66briUMWoTJAw06rfuO3Q4&#10;eUNmZGIyyuTx6zfHpWUCpdZuyPw0LmlVYur23YXsN7M9ByUVYjrEAedrMXGO1A2mXusJy4L1X23j&#10;8dPncOlJ+uPlkaKKJmaqibS546ysqQWqcUs+m7NzYUiqVkeUGZ5wnjhTwbWytu7A0WP6hCuO0x3p&#10;9t6ejj5RY7ad/dZTFedx/bQtB4BVSpA+/S6hZxzvdPaLTmxlXa08MZR/T/FeEnAHrqhFcY2MjKTG&#10;gE1dmDuW50M0wxX7eCgcpeIXfCWZnSyJBP3OhxEojrb2dL7y6t9OnKpBPwq0zMBpam6fNnWeUniu&#10;tTV1qlpMmgQzmhO9Kd7E2TXtqPxxtDUo4U5khwtF645eSIeltQ8hAMsu7DoZLRReWDx+V4wenVGd&#10;HW01uLjyOJYM1IXa+QaEtKIWDgU27g7osnfeX/pRxBrCkT++8OWwubf4hc5esnQlNJwddt7naLI0&#10;0Co0DjyXK5QZzajb77qf4JjT5tx8w20/R6eR14zXZRCATLqrJrrLL4c4KJJZ/H3h3z80HEXbcrL6&#10;oLlobUtbL25hAqZf7+o/9dnFr+jA6zOKZ5aW1qUrV3sHzQBmvPVhBJtfvE+bQ/Tqm9ta0MqGR3f3&#10;swlLgg33BksLCbRMMbpEi4MILOwO0tF4g0HCv2T5ShLc8o6choaTFaD6ok6Jr2poNRBu7+ETZ6vr&#10;uOVDQ2WChRE15UM1jZY2cVck0lEtAORF7ENphz4rjgffXPIxFRwqn4t9Lq54kKyahQOUitltPFsK&#10;jB+eg75obiZbcaNqzDR+NN45bMZNrq6BKLGgVbin9CBeGdfGJAjl7O3Hmg97Ovbg2Ey5ZrwLikzc&#10;YplFy+AP6qmFz7/x7vukVTfGxdOHRiPbxb//I2JkfLhdd8MtwKrfv/LXayc40WLVdY1U7YYf33bN&#10;+MkhYfh5Q5HJG/+KrHde+P2fWNHw85tuvRNXjYBtNNiBvhOnuP/nrSW0CXZe4bPmIYmaONmDRSW5&#10;kad0hNW6q6gQyy/2enArN2GSO/IuvMyJf8jha7bhaXzJhegtAlBZjbGxir4SK7me7rrqY8vOlLx8&#10;Mvv+uh0Pde18sXrb4qM5C84ef6m37ri1rVmBi1hFSa/0t7e0lR08hLfJlQlJUWnpEQnJkYmpCRu2&#10;xK4TSdTqpLSs3J2V9RgAynwxkvwhG0Jjj+q8IwQMMwKArZMdMx8SwDeu6sSyrsGiAkByJs6LI83m&#10;YF19k85Q5gYJvRVTFOQYbaKkISqFyD+7e5pb7do1pnj6La7sOTo+zS1vcup/xSyIydvbyyYUCUuT&#10;BDXWgDXssJPG8b55IixDn2h/qdIm6dHJ3LWQI3odCkcZPmtz3y3tY6g6QS0bO8WIgJm473A56kOd&#10;1l50ilgHKRNUER/v19bWarGZzvh+8fYLqq6to/E5RqcTGJXfUkJWH7uLZVuBjZJNO3Yjljl9thra&#10;bpC2TBPe0YqY2lzGF8a8qgUyIwC6dDGnoR8SWY9JCrLCdRvdvWNX0W0/vZclP3voeEig+gZmiwNb&#10;HACy1MXMh+sLf/j7z3758P+7yiloxo3RiRtMVAKblgiUATMTJA9f0150gQPdOV77oeEoBL+W5nY8&#10;L0128UR6gBboBBdfVM6IbOvk7ge+4qDZVWwFWSbABAEdsJ5GAPXB0k8raywKS1jCSCASW4eKB0VO&#10;TAhEkiWHaD+ySqIr6XQcNn6ycjUGBRDS3i7xlY1+LN/oQAB5kQc5V9fWUsz//t+rT587T0JcZwtO&#10;GfyAa1Mpg+hs4jbZNBcsJ7fQfPAemdz9y/lrYmLBDIPncvFPGVcyju0DnvrSOH0mEoppn+98sTlM&#10;o3mFK1GFNTGJgDfEJKjpSh/1W99+70NZWlKGnj7stugIDDpWRcWSaGzpiE1IYTDww9bOLjAzCU68&#10;dBaX7SWB2irZKkNsaGyqqq6hY9l7O3j4iPJiKld5vpqrcknypJ25kieJ+sZWdBh25O3OLyiG3OXs&#10;KpBvGQqw6LkXyaoZ4TPyiD4iU3T/45+vW5rEepfPEUK3EQEZRYUHmNZLSkj4zo01Ehm0MsCbW5CT&#10;mIaj7PXFFfvXHC2Y37hvYXP+gubsx9qLnjqz65ny0iXWTuKeAKOM+hHjTgJ2MA96C4oORienrUpK&#10;iVmfgQAqIil1ZXIaNnogqMi4xJzCEjx9sVyhO/g5h0OrfKj6qH6jEk/eUQpMAr4J9auvrycNo1Fm&#10;pDCGnEkwETRmsbY5FluakDWt8TDm+KJ+glvdaOOWA5zDweeYKI43IbYO2MM7DlGSxWLhHcctaaYk&#10;RSKhV6XS/IQnHJon/9KfDPyEvvBDuA6Fo6i7xkBBCCOOpDp7UZnA1rW5r6eithlBzZvvfXL49Omm&#10;boQ3RAZhj0/kmnjSZYUncxxhtnmiczMwZBrdANFQe23tjlHWvFJ+SBOW/iz33P0C/+vq8b5TxfQM&#10;pgYIlNKKrJg4j4LzL/dDxzyYlrpAMdw8fTlZEbXjmMJMGSoIdwsKCbWpRhhu6+kTEBufwKrHfvSz&#10;dMOMCKyFPApL7fDrbh3n4sdmDdJLxL/QcN5kxvEVeD0a+/YfDv6XOcjY+OLxw9KPYt0BmyPMaEp6&#10;5so1sZhWZW7Lj0vJWLU2BfE7C1LTcIaBCSUVzsj7VTUNyyIiw8Jno4yKPjZR7fhnW2u76LDJS6ww&#10;28WVYLf4dYFB9kpwNLIS+xoY4j3zH/zok+XSrXoK1vqWp8aSo7vvmf/A62+9BzAjq65OcUM36BkU&#10;NA2BthQSdd4Wi4k5ZcX1kuNl2AcMwNc/ICNrMxIqx/PvmgDnSNH0FNBjS5uiDMPF5GwUKcUPJ58S&#10;eaChicwJVijMBKAUxES+Cy9m0Bt23NQi4BbwqQlH+FoeqisSYKp5k5btR6fLZCnvg5BVpsG05ZZ3&#10;NE8kIfBI1kq8wEMVWZgchPtTjOr6Bq7sHHFLDp0dXYhWGAI1tRaulkaRlnCKnFCGkogrgWqqC9RM&#10;qJqWFiNyG4Y2G8YsNGgd3EiGeV+btbGo5eD7p7c/WVfwWNW2RzqLnu/67Pny/Mfrj35k7T6L4KqJ&#10;/VVDCQ2R78ELPW5L0zbsxqEB23nL45MAUQlZWxMys5BNrYiJz87ffd5Iomg6Ca6tNNMwiEFrIYH2&#10;BhwgLtk3ZOUomM3mTocES5vGhnoSNDXZKk6WZhf/MfJQRgu7PEZnBmjFbSNRX3loP/C0YGzt5V6I&#10;+cBjAIjiQ/JpVq7mavIVPQ2HXh8JsuIk9pDkQdWkdjJt1ACtraUZFWhGOAiN/ztQmQNfDfzyFZ+W&#10;aTjAnBw5KO2lg0Jt0wyasu4qKCFAAyFH/2/+/GWRcf6h82bNu21LXq7Io9o7AkNmar/LutIsIbnV&#10;uazLHNWPkolsUKvtA6OpcXGah4Nbxi3zInd3IfQa8pG9pxgKqPYIFFaFAFAkgMdoKvu3KYt2gSw0&#10;DL6FHXt4+9NZCqJ0ArJKuvPOO3mBQaLo8Wc/v/uf//4P3xO9OHPwC/YLWJsijyIUGqoXBWVHQVM8&#10;JE+lvZBud08vVNlbRMXnGw4dIY6FEkNRBiSE5IsDddBcrgC/B7ruQPCC3I80yBZf+iRoguqaBvqC&#10;gdphYEkTy0a7UqL0kWF5776/dMbs61GJ+eDjCORaPGTpaiih0F9Oo6MBOeQX/T3iDE1+eO/9D72/&#10;dDmPhCDzLfYNUSeR/ShuDP284CueUsiHXz7z3OK77r2PhGQ7dD7446YArNBtjstQyWCdK3xB/JGC&#10;oPj57qJi38Ag1G5ph4stz1Dvg9gh+KwmGG8DBpsprBT4ux54sDW1IB9Cw2AlYJPeKI/jMwRnYYfc&#10;9j0KgXUwFk/mcJRHFzvMNXW7xz9VlIG0X6IvwpuNGzfbD03f6U9UYqBpvTpy5kOaJsEEp4Og2DQE&#10;7JDnnwsTTG74BqQWuFBGUmmGjAjKZEcJWNjY5MjZMFbNdbRcG1lfSFnwAHWu49SG+sL/1Oc/3bTz&#10;1+07/lq17cny/IcqPlvccCzW2lolg7UbHNVsNNOl2pam2oLSYoJCrojOZAsvJi1zRXxyZMq6+I2b&#10;VsQnrk1K3VNSynYbZI124KS/TKuaJhu6AbRTDLS2BSXkV+aHIo/6vOWNeMq4WOxXP9gUSTuayaWE&#10;VzOR6tmUSJmysvSwRbI2c4dbcw7oUzvacQywgYWleAqBKIkDGg18QYvKv76ElLRejjcd0jbHkx9C&#10;4kvsaSCOktlhj/rNAuq+hx7/6NO1Hyxf8erf3rzrF7+ZMfeW+x76dXOXiBjQPMfRkExJ+3muuoa0&#10;xIrC4H2SMzxUV0OjuUmZEUjMKLZuZu07dmaimy+GLWwmIFdR/1EyZWysYTRX5ZvL5qCBrEDpGrrJ&#10;xz+Y3T2lllyRZthzkdCcTC7HfHHszDL9QUpJKam0SZ2lBVkKS1aQFYKUiJVrkGGSLUiA52zssv8r&#10;GgBDHAPJiE5YfRGS/YPCUXBHBps2NfRKZexCDyGKcvBHtCF0EJ4+VaFPEQ6oDIEGP1leGbEyyjd0&#10;5rS5P34PNNUqUNk0r/mtIa62NaagEun6+x98bMXqGFB0a0tHF+6OzDvkDHs1X9T7C7ryLVgMeHlb&#10;3h43n0AsrBkPX5MPmtLSxcqS1Fs7u0sdUhtOlYUuevHl+Q8+jJN8srrY8nzT+9J+rP705ItyPyyH&#10;aS2IhlFXEZkDuXbInOpvaWpkQgl0MTId5Yk6/vWqnc4sYJI6OKZOWAcLs3NM07PMMnYOzRfV+Sdf&#10;AWWB30joE0qimVMMciat2IwqUxL9F84pbFUXiAbiY4PXbDsarVfy5ysMCHgBEB1jfBoL3Z5haa1h&#10;z0SGSl+ztXVv+4no87v/VJn9RF3eb5sLn2zKfq6x8OXTRX8+dyzB2isKUSZ2JVS9U3aQ0epv7s7M&#10;zo5NT0vctHlZVGJUYnps6sa49CycbSKJwudwQUmpiNlNazN97CUXQY1ZntgffPEvbYVgQWQ3dg7C&#10;E0fYRB3/ukLnOaejH+lBljQmrIR8kn+pWJKsHBt/pM23NfKIlKOtsx3HjyRUnKuyLM3ZcWU9pqtj&#10;npC2K2jJBi6nlpOfMzy4Vfat/+JKC5h3bOtiB2twJL5Y+yv/Ttp/MHmUbMAZOR6LQvim8Nmg6eOm&#10;ePsEhHr5hN1xxwOfrojF7URrZ7NIrcXphDcmt7zGiRNOrmz4cYU1o+VIT2hfKFgdja2tlJxFfXMH&#10;Zr85uz7DN930Obfi+5cpySgy3r/FxzIVQax9BYwMXdowIzjpIJwcYphD0GHtRK7wdCpbW1/PlSnM&#10;Sfc5AJidLEusHP6ltwSO52VOgWesZLv66H1AlG4amnwutOWArNLaPzAcpRhSZEFCMmlzESL1dLb2&#10;iXS919JQw1X3iUSTXMgY+jdm5W20ylme0uzI+2va+t5aGuk3bc7Umdd9tDyiqq5WZnp/r2wm8KbZ&#10;7+MLCFbp+l/c95u3P1jGOKe19ZtwTEir3F3kAUdgJcK+f3u/dfp1Ny/+w2vcfk0+nl4hUGQgN+9A&#10;sdXUl1hEqtiMahARWv1DwlZGx7N3XNsky/bhOUyhgOhIofk0hdTzQkfnN72Hhr90oBzSg5wqiepp&#10;t8ULoDvgbvBufYlm78TltLSUOUnY07p9o1f+22whIKz8iHYQcqq9qb+S57bPDUyAzXmd/QUjUZdX&#10;dWuGfRlhtUaoVVdfq+90tAj60nFIdkApGS1GCeez0rJ1GZvx1hifsi5j09aC4jL2bVlJjUr5fGd7&#10;dWlF4Yenti2oAUEVP4WB3pncBW377j2b+3x3+S6al5nSJis/wgq2yGKv29pYY92RczAmdVNkcuKK&#10;lIS169clpG4CSuHuAKcHUUmphN2hvrS8QGDTC/Y5I61qNrWla7566P7sQDxj26/pEgNButqh1cYM&#10;MuhMZqt0hLmSkNkpn5U5yqnwBpxDnuahYCeZ40Bo/GebhFmBysv6Xa6gIwVISts1K1UvN3mauYCg&#10;0mhiUGby57newgThFAqolDjwQxVt0SBUGeCtnN3BI77aDlfqE2nwwXCU1Jc1rnF9QBJxLmqu9BMO&#10;hSDFLEuaGqX32ztl0mHkRQfghxN/p1xJ4wdsWvg8bDrgoQxXTh0tqh81CtsZR1hmf6Enb2eJRDvy&#10;DHnltTeIs4w8itAM1NQMlX5VKOL2yjigw9RFpoPpI64E/cEeBw9+pEFWygSNzF/27mkGTpX6cjXz&#10;nVfYwmCdSkL+S8vwL7Kd5DQFYEaELxg0eq08YRp+fbvpSlnfYVV+8uTJHxqO+vr2ufD/QnKhopW1&#10;NYAooBSAClhVjZGaaEYJG0DQwZCmU1iT3v/Ag5+sXk0XcksXGI5vI8gX/kX7m2qcInxh09YcjNQO&#10;nawyanFsDNnEMjpMxAYblyneAVBqGRtmY0LGD4bX3MuIEhz+0GPPzL7xDkAUA5LHY8elaQHItXST&#10;DAgB3pgMpG3JXpGUGr9h0yfRcTHrMojJ+2lsYvq2nMMVVd+nTMqI0MBCPejz9tikZ5S873zCybyX&#10;Tm17oK90obXg5fotT5dvf7i88P6zu6P76/dBohhRDe2yiBDy1YfQwFpX17wlO5/4htQxISML75rR&#10;CalUExUpHuLLvaTsACCKzAXtjx1f2wKyEjQajwbP91tQoTfMQeEfrQ42U0SnyFCJkkx7Q6AEBkov&#10;CopTqCaiUc1C+qvLBuSM1pmlvs7+w179ri7tHQWUTh7hY2gcJQJh4ZiAdpxw9VqdJ3nBKjEgmnXD&#10;TyLXJuEWFbYI/qTMrG6QcDLdcIJKvAA3T8INBOGh1wW/UpfJQa+zr4GOLk6QpngEE4HR2Wv6JPdp&#10;qE8vWvyK9LvpRxAgaYDHZVKtiy+mrIGsEydMIhyeHwbRTt54BXT3nOEfNPeq8a60Bkr4hEx19fDF&#10;8QWwmfinhMKc4hpMzAtOEnLr7Ovq6jpnzhy1QFEhpEP9Y9Ay0aycao1e3yg7gIePVfgHhdfUYMHN&#10;HdhcAL+vz1QxYR6Co14B+lGDNs63eihkS9aqLIJau977eAXSITxNRURE6CqGEcwuNra04JP5v3ro&#10;vWXL2o34kW/JDm4fPvxpdkHFF3WIOqURk8k06bfikuhXjzx5ru5zMSaEQjah+DdiqKZ23NAJuEYa&#10;g8tnBB9CRRESCZ/CBg3pR9C0ORlbclHAE84+dlyqFhACZxgfVwwB8gpLJIRcyrq49ZkSkDd1vaAL&#10;kEbq+qz8Pedb7BuCl6p4A74jpUR62S5K0yQRgp88fSjhZO5zDUWvdZe+1pDzm1NZPzm/55G2w283&#10;lkVZLQcIqifMmReNt1JTz56Kiur83cVJ6ZnUSCK/JKQQ9iUpI4s6AqLWZW7df+Q4WovaLMLkx45v&#10;aAHb6GluaTItbO1o7xR7YJq+r8+xNYlQTiV1ZKYyFs3V7ESI+TbvY+SlUAr6oDAJbMZzTnZCeZ+l&#10;nwAnQJfRROJz+r6u9xF9qLjsG8r73f79NThKq888am5shxz7egXn7yjCBBsvuIRpIAj7qfIzfFyr&#10;1tHebbG0YbhHKIFrxnsTVsDNPdTTM/S7le7S/Vr2toxYBort7hMaNuvmt96PnOIp7n/R9hBhpshT&#10;ha1oD166kl3iL5lawuxokMrqhmnhN0yY7OfmET5+kh9+mJFWwRy77MKrOksrG0N4KSfwItHDOUlw&#10;q2r46vuCIe1QSv+aquw/dCoucX1q+uak1EyCyiUkZ3DFtTIhokBNqrYHgiK+nshZTEd8NbcxHPV5&#10;m7AelBEreub1RlO9ztLx3gcRt9x2O7ZvhJlA1ANX4MT/HjKf95cvx4JbfmAO9npMdCcZ8Bd5yEyB&#10;OrJyh1UVlOybc+PtkAsUJWFDKlPSz7Q3iQ6zl6ufzCj2ImWFIv/hhDzy5mf7j+CT85+vv2N3Wcau&#10;pDEdusgCjb3+LVqAXrDtsfZbj54oj09bv3xtfFR6hiIoQBS2/7HpGxFJATn2nij/Fp8Ypp90sS3H&#10;xqNsTgK0W840nog8nPdow84F1VufrM/9XX3Ro6d3P3i84KW2U5sRgiCJombCiA1Bp5qQfdwiZW3L&#10;jYpPoVLoQamfKKRSAh3jktZnbT9w/BRkiJ/x/ueTZJgqcEVmI5iGpZiJYMXsxlRBr4qgxMLRzkk1&#10;YUNKGBsO0AmkZZRi6GaWwiGJk4LYyubqil/LYTCYIjdrVVUVTwSDmYO0qgLKeyN2fA2OohSiUWxK&#10;19rc6eMZFOgXhtUeeqsw0zt+eveLv38ZKY2tCoh/e62Eip40JdDTe5aP39wJE3y9vKaNWMGHOWMN&#10;VYMRClI1/8DpBw6VP/Dw08jWqCy8RjeksPTUrZBRq105DI2CIa1RwGCAIisniNK1E7w9vGYGBN44&#10;caKfBKkUYNnZLJoVQlWQHEyc7CUSSLdQThLc8lDnhYo+KBVjiaZz3H61nMtXrGU/cdxEt9Bpc8dP&#10;cudK+vkXX8VbpGGvQDP24sdw1FdbbognzEbk4jSZmb+gKmnJPpuHBPAJkbkI9qQusm/96fzla9bA&#10;hUTL3eYWRq31LxpHGYm6FImxgdMwyOCO/II519980+13VdaJo2YkYPxLDhhSf5+/VzDbfc1NeMEV&#10;0dn5hnqKAbfD4QOSYZyNi+liJ7Ix2B/iBl4ZOy5JCyAh7BDxC3h7Z2HJytgEbNZi12eCNEAX7OsR&#10;nBfZFFfEU9sLSi5JmQb5CMNcVX0YT+3Vx87s+bQqf1Hb3ge6dy1q2fPbyt33Hs99tLL04/7ag+gV&#10;WlElNGtAaBHepVSscepcTfrWvNUJKSviktakpEv4vNR0Yr5Q2WVRmOttOXrqDGOSkYfXEdUXUoY+&#10;SGnGHtlbgLldb7EcO3FSrDvN1jBiZ+AQzYjSI1fOxtY2h2M0lk4MNk71VLY6Klpe7iPMt0gOsVFC&#10;fw01El4QTMLVWC3pT4BMLNy4ArEUX0Ex5F9mIWk2kuzFGrG/Q+Eohoztm4YOQ42bLG1UA0rICXGj&#10;UiLAMXaXlL++tokhPcnJx9NnhoCoSYEuLiFentNHrODDnnFva3MTSiO0/8w5N4AECosPBYfO3bR9&#10;J/XloRGqCFtRG4dh//woyVDcz+FtyLQDvQy2CQi+jrBfPl5zXVymhobNwy5PSEo3Jgao3ItfQf+A&#10;cEJdOLuFcErA+oBwHtrZsa1aA2W2g9aUeFjIIzir61qxUNA0QQ8G4qgxedSgTTfow2518AgxsUMp&#10;2CL7ZtAf6BIq6thUTp15PdGy8PQl/sw/+YQJzziXjhOt0X4UsFFYHTTzr3nosC/jHYcu6+Gjx+bd&#10;fCefS163ka/AmvkQB9Qj2D8cxz0sXhhUFpwf9PVV1NQ/umCRk0fgX/71NlMPWkphkEQZx/i8NXZc&#10;ihZg7xWcS3Ofqa5bvzV7TYrxP5m8DuDEVpciKNLoESGVQnXqUpRp0G+IBj3/aOhp31Ne9tHRzQsb&#10;ch63lj3RuueRuj2PnCt4oWZ/VH9thYiqEKRbW+rbZDvPDD+wedvJijOZubsiYsU5uTjYTFsfmbY+&#10;ev1Gtvao3fqtO/BWSiwP2oGTHShV6bFlMGh5xh6aFmD9hoLdjNnztmzbuadgf3DorCmunv7BLN+C&#10;p4bPqLWIE/io2DiMkLz8/Ke4EagqeMJkF664KIRAEdOZK088fYM8fALx/E/0sRde+gMqu/QdJ/9F&#10;DwdwRVrNvpTygJ8gGitXr/35L+7B6ImyAHqNS66R7ZihcJTuLSqiYwRChLmyxSlslgFpV6XQF+Tl&#10;Pv4r8igf/9mAKJFgBMx1cvIf2dIPX+4tzQ06IaliUel+cNT6jOwjxyqL9h7ZvD2PzjJrEJmxpHln&#10;+L48SnNqaGw0I9kjOGze/1zlNnFCYGjojddc66JDV6zocEbUjQM66zXjnH39w13cQzlJcCsLkL4+&#10;BjZrAdmvsbHNL/jI/VK1z5yrJxAGgcWRRBEUg5jjOCVz9woizrixqPpcPwpcwKD90s/1dmxfb2Cz&#10;sEbThbMD00pfGLUoJI1wBwJ7vfXeRzhCJ8zcu0uXEk6X/3II9DJWP7T8wAwvMM1HAUi6bGQMaIIg&#10;lW+88wHBR5BNRayKOnziNJytrbvHzT0QkT87xUSxP3zi5KKXXw4IC58+54atuQXQQxanMitFQV10&#10;X9SX3QUWY+y179ICqKgxGOiXogOHY9dn4NA7bsOmiJgEUR8yOIorAhxAFPtfaJt/l299p9+Co6wt&#10;3Y1ZFfteO5H7aMOeZzoKnq/b/OiZwntP73zFsj9L7MbhTT3tTR34K5cFmp2CEX34dHJGRkRsYsyG&#10;zVQEIRthX4BSACo2MQnkjT9bGoHNCJt8wxB/WPdQ9Oc7VeTK+nFts4UJzp4C1v0ubhKHETaau5sg&#10;zaWYecJZxHVGjzV3ZwEnD3cVflZYuh+jpKMnK/DtTIhPpj9OCJFjPLFg8azrbyWwUUVV3dLlK8dB&#10;RLz8fnTtpOCwmfj3/p+rxoVND9cOguwgb3x/WeSs627602t/N0swbdbB+cUwNvlQOGrgJ+CDA1Vc&#10;FGJBIZVK2/4Fyuro8wsIJ7wmysYhYTdedbWbr+9lJI/qh+kza/79n7d+etd97y6JQLRCXQiGsvjl&#10;V3mOREX0YA0nuoJVXnFjawSh4ngEssN4phG8fGd4uIe5uAQRb4umYMzUN9QJgxPzin5fn9CAoJkT&#10;nHw4SXDLQ8aPg33rgOGJA1ANHF2aLik78qNrnMr2H9974ASRUtdv3E766Ilz4Cjc4xvrfJueOSYa&#10;Q9GxMRzlaFhdOKOHYGwtJbKDdpkj9oQKyVnTQdM++Hg5PnOgezzkAEdh7kcjf4t1t5Aye8AIe2HE&#10;tY7G+zt3vu7Vv/4rbNY8r+Cw4Fk33PfY0y5eofMffuKWO38ePm/eOGfnm39yR3J6BorxyM0YaQyw&#10;zjbE+AKi2HOnqGPHpWkBsaVHytPSujE3PzIpJXqdoAu28NR+DTQlfgCMlhRPCg8evTSlGuQr/ZbW&#10;89lnS/5ZseM39TkPdxUtatzzwvGsx/fn/9FqyUduwfZdaw+yERnPxgZUxhK7SIdPVgD/lsckrEhI&#10;SszMjE3bgGI5MigC5wGoNm3PO3H6nDQBKB5lUbPFqaSPfIaiP4MU74f6iD1UEO54Jy+/wDlYKvkH&#10;z0aFwCckJDR8FqqSkBoib3JlkuPgjgT7QMQSxbcSQYcQGDp7BmzYnDPZzXd13Lqg6fMWvPAHGDFc&#10;hdjKWAGvXpuwYdO2yKg4XHDggWPbjny6BqsZrrgK583ohHWKgWtqauhCo8I9sj0ho2IwvwfwvoH0&#10;0C6NIZonqp79kGV2fwAV+o5N7GC1gid9AsOd3YMmOYsuDZEuR7b0w5c7XQDzyNtViCBxsqvfRBd/&#10;V+9p452D8PZw6x13sTFhPiVepMxsGr4Pj8acxC8uA4MVAUHx/ENmofUEJMZlYkBgqJHFiYtmQUfw&#10;tT7rhPGu7OV5ek/lJMEtDxkYBo9J9QaKpIaq7sEj5UGhs1gtIpgKC5/37HOvVFQ2NLf1iZMN4ek2&#10;eRR65mM4aqg2HPicvsNdNkiY4WoEenQVEeRkF0QNQ+gU3lfig+yhHs9gDreK4gJEFt3fgl/wOQ7t&#10;epsJs2FFPMRaQ7QakMN39WXtLHo/MvbfS1dO8gxesjxq6ZqYVfFJxJniv1BV8BL5CG0RYkwl8Hoj&#10;25FUauy4NC2g8qjy6urEzKzl8YmRKWnoDgEwwE4AJ7FiS0xN3rQVkRQ7YlW2yD6Xpmhf+Epzc96h&#10;gjcPbXqic+fT1l2LLJufqMj+3bnPFvecOQkMJGQ3jsqJfcV2iowjiVyM85aes5VVhBv+aLVIopI2&#10;bVoZH4OSOVAK2Rr4EDO9s+frmQDorottqRl1LBCwvFBhlFE5/0Ixxm6+1AIoBxw9c8bTLwwQharP&#10;RCd/YrC6+voiS2KOg50aWtq35+3K21O0p6SM6Ns5u0uzdxZP8fAHLOGzMTBsNtFFQUSAqL/+ZwkI&#10;afwUifTK6kpCsRtSQFqonDG61FUh1zvufgBtT97kX3Zxh/pS+FIBh/l2KBwlxE/guOi9G6oGM+ux&#10;+XhB/UXGlhlehmYa4tmLe9Vps+bWNokPL5zswxO9/YKHubgjlh260xBqdleJZfbUoj8+uehVF+/w&#10;3z33N3BU5pYdyh0U1pLW2xEry/eZsTroo3MbmiwQHvamG1p6WzsEx9Chbh6e1B2SIkWk//H62N3v&#10;7R3Y0oqHN3Z7rSS4lYFuDpi1Ci31dmBanziufIJdvA8+Xomlnm/AtOCps6fNuH7FqjjGoGHoNhzl&#10;jdvGsX09R6td/gl33xAmHYNKxoYQFlnOXMHz67LpMaMbjIY5gXqBT+gLrU3dGBkvSuakV6Wui8vM&#10;+mhNdHJmZsbmLfbpPoKVQ13XLKYwKoXlGKs7a31r85YjJb+qL3m+IWtB5/YnrQefOpH76335b1h7&#10;60Q954t8SllWs7Vve2Hh6uTktevWEzhvRXzqqiSQ4abEDZtWxiauTUwrKN3b2GSCHvKhsYH4bbsU&#10;LzcLFy0OCJqFko+3/3WTpgTAPgBRgaHhdY1tDJinnn0B5oLBC0t1xC9Y+rOZJXZMYjhgxYVjTl6J&#10;u2dwwf79+cXFQK8JTlPQSydx/OzZ3y5YMNnD3zNw2o8mebz0538ePF6uDKmns6X44D63QP/5jzxq&#10;6cSbmLWlsweBvGCZAeqaLBtVMUmQjQE5EB9wDnVFF8JeYyFHjpWg0ShgQAhf400bB7QvGFnxDYmj&#10;7Nld8F/ZIABDUmiRw/eKxhQKMxf88+/5xda+FqCfpaPdPzT8v/934rQ5N6Ppikvz2+751TufrKD7&#10;zJSSuiHmtUPI77nMI/F5hpVZc30u/7EjmcHllvzXw9OXxmEfQD2qye3F0x9WEMtXrfX0DwmdMXfj&#10;1hw8V7+55GP0ZMrKDjFEO3raxFtvn9XPN6y1lRkpHfHVY2xf76ttMsqfjOGoUdpBxm0UggJwFAIo&#10;FIcIM7cqQfTM2fmKSkvnXJ2SFp2Ssu/wkQGKKCNYGyEynNBi4ZpdhB4+VvhuTcGiUxt/21nwYk/p&#10;wmNZ8+sOvG7tPtFfL6bxUGqzKpQiAc2RLEG6dxQXJ2zcGJW6Lj4jE52oqNQMTqDUipiEhLSMvIJS&#10;Ihkh/hYCo+cIVugKzxqX/uhLI4wKCLkJf5KyDPf0RVHk9NlqcBTuVlQnHEdD3LJpj9Kxu0cQhtmV&#10;VU3hM25Ec5JgB+OcvdjdwzlYyNTZupYPnj4XTYBVMYnJGVsjohJuuuPuG2/7P0aE0VsQB1JV9XUz&#10;r7/piWefa+4i9IOwIoaBCt65AURxdZwyNgyIYntFoRSgSNDU5yDcMRRkRDn6jJfZlXPcjuEobQqk&#10;tzhzW/LRcmz0cIGFuyR3L9Seg10Cpt54x8+Yu1XV1UxLeRm//fToFXowyL4XHKX6M0wiTUDKWHhK&#10;xPkB8qja2qYpTt48QcA+aPOP4ahBm2U0PxzDUaOzdyBwR46fTkwHZqxDbgOOwgUAEVLYxQNKrU3f&#10;8Gl8YsLGTWuTk5Hks7Ic+YPwM6j5wRP5VJu1rdhycOmBDQtat73Ukvdc3e7fle96snLf69amIiEc&#10;WIAK3pJi4TvIrivYUfRZWXRa2qqkFE4sEKkIojbqtToxPSZpHSCqxmJigvNL4YsjX6cr+gv0g49v&#10;mLsXquCuASFz8A0YE58cFZNApDBELpxoS+7I272roAQ984MHTu7ML7nmaqeTJypBK5MmuuPpxMc7&#10;JL/wMBpWObllaOcePlxZXdM5dfqPj58RJXaW3pzN3dYJzh77Dx+h07DqhXnhQaV070H8Rd//4COU&#10;obkRq73PBygCKIcMiu0Sh+4uXaFpUSeQvBhngqBQZLKNJRkQYC7JShWZ9H0Up0mM4Sgdy5ACNowa&#10;6jsmTPD29Z7t6zvnnnuecHUNfXvpyvMNYulvDiP9A5babq/AP98XjmLM1laeNyPXrBZkCMvJIDUk&#10;zSYfQx6lJRy06cdw1KDNMpofjuGo0dk7ULz8gmKU1tj/QjPKgaPWqm55+gbUs6PT0jfn5vLmJaGH&#10;bdiD9yEAgFO27q3Y/8aZ7Kebdyzq2v5Mf9mLx7IfPVLwD2v/Sf7d3oBaHeEMbSbVmAYRvBGwV7r/&#10;ULStOuh6yQYldUG3HLUoEiX7DhLJEeZOXQwvsJP80dk9o75Ugl76rVNcvYpKDmfnlwSFzMab0EQn&#10;V9wavPfBUsVRHy6NIHAYQcgmO7t7uvv6egd6e/rjoZI+cHZy5+rh5jPJBZWqgOCQ2ayg//H3t8+e&#10;s0yf/eOIVfFNbcixrDhpXrpiTVBYOP1rGAa6tGxdtAGfNm/LmT5z7qt//htN1WNcdzZZGjS0GW6a&#10;FCYBkFQG5VDlVTMcfuLAV+BwxV2qUKrv65XXHEE6xnCUDklxXw/j7rOGTZ07eaLXvHl3uLkFvfHm&#10;R9dOdie+nnpup6doXmDpJaEbWq5Lff2+cBQWMWfKK9SFMhJ4/N9yxT6S8jBE2dfTgerhHjjmz/xS&#10;j4mR/N4YjhrJ1v32eTe1d2zYsn1FfCKiJzby0ImKScmITlofh65UYirgihPnnKfOnhNtXijniB+t&#10;8hXQTfO5mqMrD+94tCr7QWvJC227f30295GqfW/2NO6FUvRhmCdRI8VVI8wRSZT8oqNzS+5OShuT&#10;KspdICh29JI3bqYu0YkpyRsyc3YVwJZhvl8CUSZG8IhX7Ir9QL91e3aebt6xc9eGWriJog6IwumB&#10;OtjE9YEqiiODaiW6kNk6I9Dcvr0HpbuROBm3cnQiXSlnf9/OosLXl7zX3Nra1tVd3dC05ONPjpwU&#10;/SgTgEY0t4FwdCVfWfLhsjffek8kSGY/TuHQwNZW0RNXhom6Z1H4pJDJoQSlP3Hs4il20t868hzD&#10;UfaG7ersamvvEGfLbOzSC/VNzZbWlpPl1Wzs0qEdGDR1ipUid8a3iv13V9bf7wtHIU938Q3Iyt2Z&#10;V/zZFG+/ubfcPt7Vg4XInDk3WpobUTE9d76SsoWGzEZCxZJ00FYfk0cN2iyj+eEYjhqdvYPtZHx6&#10;xqrk1DXgpeS06LQNgKgYg6OikrhNF/2itPV4AJMYZ5cCR8Eiu6xdZ2v3RZfnvli189Hm3Y+35j95&#10;LOe+83v/bm0pYcsFh64SIEYuNRKm2+AiXD7m7ClakyjuynFRjioUClH4bYhGyyshOSE1vahsP47K&#10;pQrin8NuRCO90k9kk9HZO5dBqcyQEMke3WZQjTg2B011oJItlnRcUfbGQRzuuUhzagLnmaRxrWl7&#10;KAYD/bi+oTvQqwGuGCNeMTqGF5M58XoQTEkPgrgIWGwgE9+Cg/MvcBr5wC8calGOL+oTfqV4ySGA&#10;UrxEyfkh7zC88bytxi8keF99SvMr/QlQip+M4Sgdk5292FaCkfrrGpuQA9M15sSNCjvsEoXZvCaR&#10;TWhb0PWVenxfOApr5KucPce5+3qEhP/XOCfs4t+NWL0yIe3QoRMm0JvMIDrCabKXSqgGbf8xHDVo&#10;s4zmh2M46vvtHVH4GOzIystDiQhhFB4PViSlgkDWJKzDljkuRURSKJ/Hrduwq6TMFtvaRh5HsirC&#10;Ds+3nYk7m/t8/Y4n2ncvtOx+ujLvsYOF/7K2FMNjode8gnijSzb/EG6IzR3sOGt7TkR0LHpQSXhp&#10;SEqNTtsYk74Jw0Os89IyNxfvPdBgWLYDR9nrILhqTB5lb42L/tvT3gGUpUfwUtBGqD2QkrSo9BFR&#10;1bieqzrPVU9YKkCId8Rq3ggdNc3tiTMV8lu+Dxjr7kVdHOaLsJTRAMrlOf+VGA36julFJEs8QZCl&#10;pwk1JT58ys/VnCivxMknaU6c1B05cUax0Llz5/iCAiR94nAIoyVU+Hf85ClFWRrCT8P2qf/MMRyl&#10;Q4SOoDNwqc1OrqtX8NUTXQOmzpjk5inwts/abmYlfQkKVYx90QPrMvnB94Wj2O32DZyJz09P32mB&#10;oXMbW634QcULmaKm1k4cC4vBoJdn8Jjfg8tkKF1QMcdw1AU104i9xGp60CMqNTUiLiEmIzMiIenT&#10;xJT4jKzV8WkJaZl4BsBFAOIdoFQ5UTpaZLuNCIgjVkB7xt3WhrM7Txe+Up//6/6Cp9uyn63c9lRV&#10;ycKW2mJrZ7sVvtqD2KGl12pBpmQ1XvArzpzN2rY9MW0923lsTUamrFudnhGZkA6OWpO0HidR4lTf&#10;cHZ0qIRV21fHyD3wtGakHyLlGDu+TQsAe7qILdRbsq8sZ9fOgpLSrdtyqiprVM5DY4NM1sbGcX3u&#10;hcXgqPzCgj2lJUV7y06erQB3LVu54sCxo3sPHyKwBW4QZs64wdPN/ye33gU7xhXY62992NeNaKgX&#10;nwYwbs7nX/q95NneWrb3s6KSEnxSbc7bxZm9pyivtPhEZUVDa8/Nd9z9o/HOM6672cMvlNidxE+f&#10;6OKtVVu4cCEJh9MDoNR119+gPtJXrYl6d8n7Ko9ycnbhNfb1wsLCSktLVavKJpUy7An3hsqwkGsi&#10;BCN98cfl7feAgCZu7qHOrmGTJodggAlbl6i7PtPdXXyDA8OEViDTkykqE85otV18C10Ov6DrZQDg&#10;xuDLA2Nk/R48/eTLvl7hrlOCvNzD3JyD21usU4Ov93ANVdSkw5JYe26u/hRuzF7vchhKF1TG0NBQ&#10;XQaq6iZLyW9HfS7oY2MvfaUFOnEOwBJSXJ4ady7gin5r2f7DKBENekauSwdZsaOXnrkJA2dcnWiA&#10;6a9kbH8gMn44HkSFrRlmM55Ve2s7mkRY0NVDGrVUnBQYhsPfplY272R3TR519Hc0EjuI3/Pv8znl&#10;u/7SWPpEV+FDrdnP1G77y+mcN7pqU3FWo5s+wCD8zKoMhK2EioZmlKAI75K6eTv2hsui48RRefrG&#10;hA0bVsTGpmzciKBDPkreeCyyIyh7ocf+fucWwPkSsT9wheTu7+kd6uId4hE0/TcLnhNFcIRU+Dro&#10;tfoFzHBy8vX3noosEbO+q8e7B06d8/gzLxDxM2T6PJbVM2bfjk9sN+8QrtdMdF/8yt+eWvjyvb96&#10;1N0nNDh0Di9P8Qj2Dpnt7BXsFRBqhox1gkuok8d0V59ZUzzDuV4zOdDdb87jC/7c2t6PU4Xp02+c&#10;NMmfMyho3riJPm5eodL1/dZxE1xnzL3F2TPE1SeUIFkojvj6hzE10LYrO3Rw5rxbtuUU17Z0uwb4&#10;TXILDZl2/c9+fj9VU8KFPIqB9BV2+f/ZO/PouKo7z3NO/zF9Tp/p7hDwpr1U+75o32xMgIT0dOhs&#10;QCcsCRBjQwAnDAkJ6Zl0EpLM6eRkku6ehLDbeN9XjG3Jm2zZli3vO15la1epSlXaVW8+v3ulwuAq&#10;T5wzwRj0zjvSq/fue+/e37vL935/v/v7jeCo0WV/8hqQOZmk4ktFH2zDWExTc/jLF501D8FNLE0l&#10;kcjNt3t9lV5vFd63rK4yXIID7FUzSLS2tfAo3UlCJKv1FAks5zmp+TEYM3Ap2YtARrB0lbBbmJn1&#10;kEA2lVUJk0SbVLs6RbZIxMhKH0DjAQMT0kLUc+KEVlO7cu8wYSlkiqKYQHxKoM1UKloVy4Y4JqY8&#10;l9nmFo2q8qXc3SMxptmjceK69vuDZbl5LuQCEuYk4h1xcSv5umJDYDydLJAr8aXQRzRFeo/YAOaY&#10;3DuIc2mldqfxcmJkviPFHC0yxUcIuidRT5fyUnAtAf2+K9MLNarcWShhjghWL1qhQstd5By1NHmB&#10;1YTbRHQc0JWpyIlc18kGh/q0kZjUk55BmkCu2Wd3lTrdVTkmv8tbROTtkcT4f+gRwz9PsHBilj3f&#10;XszOAT/FFv8at9ONbXZvITMFHJ/SalCiO4nZZ5NYAGL1Rw1LwP0ageKqtk4+Zep54phe7xqlfv2T&#10;67bPTFDbbeoM6ZPXP3OfgBzQDYhhtu5CZfKEPfDQptq6lCCKk68uW75g7bpX5y5oOHQY+xbtMk66&#10;4TQbI0RX92A0PDJ+DLbhyEk6N0YUwrWAmnpxYkDfSrpu1pPIf8FRYhssRi/KhL1vKHymqeFXF7b+&#10;oHHDo8aBmR21jx1Z++TApbU4Jpcc652QrzyUCW/CePfiReCTuIdaulIcXuGrYelKTLwwMn9z0aK1&#10;NTVHTp/G+Fw6Kd1d83ds+/8qAcXmyYe12HyM5Mj67yfkMHgDehE7PfmTT33fag+tWbNF4yhCZvQN&#10;GX9/azbOzL9430Nf+edHUExw0mwPfe2hGYwFnkDF8tWbJmTaXnljkYRsy3M7PCWTcj0me6HVXfzA&#10;IzNwFcUgiKcFfEGb8j0MU05XIRnIyrbLeJcw8i2+8RPNodDtbl9Vbn4QkoSoJdHObmoaEIunraup&#10;58loo9BM5Znc1GodJRDkxhkG4JqdO7ftPjF73kqvvwQTLAQGkuGv8uqZmmfQdbO/t5dFU5GoRGde&#10;t2nrvuPv0gJi/X0yvaCmExNeFgiKy00eikWWL1A6caJl4iR7cdlnx02ygO54C+O7nmwq2yKp7iM1&#10;30hoRKc/oO5IxTWTahmaLtM3gklGrdG4JuFx4QxHmgD4TS1xFRMmhdjAUaiB9MovzoySdfJQ9N39&#10;Q+Q50c3SSLHw7w0GS+w2P2whAKkzQuQfIk277S5/vtXlBuIqNEWOqAxuTzGAiuiuKHz7Ucen2ZgT&#10;8dLmS5e4Du/Hu+R1fT1ia6fAkX41V2NRxT4L3BIXqfyVIquyixA4zS2cIkCUMtziBEJQ8CxVeq4q&#10;xxc8h00JVhVZILA8WVvTyTP1/Ct5ILNEeQ/JdIBaDgBcAkaJC2NyhwqnoG7LMQXwrAXLSjZI3xNT&#10;y2f4/MOJ8Rm5xDK2OEvZOeAnJ3nINW3gpWyzA6IVNOUJlkd6DFpQoHDK+s116jl0vpiuxXH0Kh+l&#10;L5by4WM4KqVYPuIn6RZ0d8RoPoagPuSPRXOmR5KXqnkWDRdHlOI2Kg0f9fKSpUs3VL8yZz7OpRk+&#10;WDfOE0Bi6bLdg9JPFG+4jkE1T4+HIWRvLNpMpyajqnovryaQVIfRdcZooysWE3FGYBARfRIPHmzs&#10;PPrW2S2PtGx+umX9U7H6Z8/vnHbu0IuEaFOTeOnl9NvJCbG2j1+4sGrTpt+9+ibuQ9kxL8eqfP6q&#10;t0FTxHxZU11NvBIF5aSLlVvfe0C6Qoydv2YJMEIfOXkCP64Vk+9asaoa5+ROT2Fd/f7a7dsOHz0G&#10;qmlqj2fluQklhiubgV6DqTow6Y7Pf7GrR2INz5q/DJdTX3/o27hw9AWnfO3BJ8dPsj//wv/yBiZ3&#10;dePPs8jtKSfWTHZ+MM8Kjipt2H+ypT1y9+e/YDXZ+K4hXwHDrdPq4lj/fWvhsts/dw8WI0CvHHPo&#10;5km2LKv/nvsfIUHD3qNkA5Zg244jLm+F0128afNuh6OQIHHUk7c3bhLYZgrkWPy5Dvf4bA+jUma2&#10;VQ9x8OfiZkG4k6vhKFWlpZaiLc53eK3ewoNHjxUWTw4EJuebXNweh6GlIjLsM7oNGsGCCp+/DHfu&#10;+HX3Bcus7oDQUeK4UlKBFpTl3lAsHhGSQW2M4KNQRxAX52SYHqWh6Fc1AOD50kxGmpZqOJgtRUnf&#10;PzQod4GjZLG8tGuBALxuhH5Rb4EC6oqEyYQqskA+zX1ZLC5abk9clJIEkjbbXL5gkYZPGdkmXFvg&#10;8oKfkW7huSZm5HNMHRBokmaDbWJl38hFlWdiqQQLCl3eIHtuvs3p8omseIowZiPlTQ4fFFyXV4pG&#10;XmWTdk7BJeeq3CS4Mr0WHakRpgZFHCeFzEn9WE4KulNbUshcSn4C8BYvYtGEFkJOniMv3wOSt9iC&#10;/PUGQPtQQzzGOHf6LAdQoF7Ac6bTZC1h54CfnLzWLd6f0AECLHY/AWJ21R95Z8P2bdv3wVDJZBlM&#10;NyQyI36lenjqLzCGo65V7Nc9/chESbV6jaaSFfW65+2TkAGalu5M6BmZvtHq9xw6+ubCJelwFGbn&#10;xCzGJQItkHv15+Mg3TbcIWhJQBG9rIFzmT6MjAlZayRa6c5Fu8MoFKezZnhQT0S1wQIoIyZTSt7R&#10;2zN4Zs3FHc9173w0vG1ad/33TlZPv3j4F4ZxEH2gTDGBXfgOUn0EMWP2nTix5J0NryyS/MNEAZwA&#10;UQsxkl+0jGWGqzZubmxt6RWFgmSewUJnWw1z6Uowdv7PkQCDxPf+x7/kmG2ZOTack4+fYCoqmWIy&#10;2SurKrz+AD054UMKSm5funwD3JGMrVnEsqgYl5mPrmjF2xvROzzwzSdQ7d0y3lJS/jlAjtNTbrYV&#10;miwhlH14R7dYQqjngoWfMTtKMrIlmgzj+KOPTAsEisPheFFRBcu6zWYnC+kKCsowCMFL2MOPP+3w&#10;l96a5bR4ylwFt3lLphZMvqurqweGpLT8zgkZzorJ/zgpyz1hgtVpL3A6S6BTqKf/7Z++CnjLtxTX&#10;Hzhjcvls3kqXr8zhCvXAMCnyAelQl9LhKFz3EIQ4KUG8PbiDpXf9472+QPn48Tavewr+KrkdIkeC&#10;n9JMBozsHEdBUVVnlwSqgweDlTXbHU5HkALyQsCNQBf1Rmg2DrQNPE3s8qFfs1VMdOhUVWKp7cyY&#10;eIKQMYIq5M8IHyUDOm1CVLH6Atd6hwbY5acQ1sK8KYt65UVieJBcRRGBDMwS/i8r1xKOEDDA8PpC&#10;JaWVABVwAvGVOIC4Q9/u8HjHTcwiQXtnD6yUyxuCP9S6raRwUh6wVIRHFZdUuFwBviwPjERBLkMw&#10;YF5vAd52+5EulpG4U1BzOilVIiFMtlKkkn92KabiuLlK8fmVNr3KhAaliJT0WrzagIGf7BBWl5OB&#10;+kWc1FeRFomZZZJVhNPV3fupWyZW3XZnrHeIn6AXBBUqKjdbHLL8U2WvrbmVj5tv9lLJcf/OzgE/&#10;OXmtGzDR6vQ1HDy2dv2mUFEVUMrrL7PYAv/+0hviG20IwJno7h2iEkpmepjYptjGcFQKodwIp6j5&#10;RADXOaVCjkGpD+2j0fZHyHB8tYGp+ofW1Gx5c8mydDgKNwh/eGvu8bMX8N5DJyC9tGLU02eYphrr&#10;7++QCW+8vb56xdk91ej64gP9zMCbBU7FY0YbwUCkJwcX4WyTvotlXvyE9r+wt2nbz5prHx2um4mj&#10;g+a9M07s/MFAZDtPQ33TRe/IuKJGCkDUkbNniar80tz5ry1ZtmzDJkAUrq4AUW8uXDpr/pLqbTtZ&#10;rsXD9U6vy0b+0+d87MqfL4G2WITxjcEMFQbKNfbsXDu4FbTQ3hkGR/3TVx+yeUpASjZ3Ib09mrtc&#10;ixcs5fQXEi+P6Gz/9r9fgggiIgxjis1ZAnb68r2P/c3fZm7dfggmymwOQkkRdCY7zw89tXlLvVRD&#10;PH/agqB0/hLh1+Er6xkyxmXa+HuutWPL7oay2+7+0Yu/aTja+MvfvfLVb0zPdgS2bdsVjQ2hQ4QQ&#10;w6onK9vt91f09Rp5eT4wTDcRhQcN3m61l7VFEuCoCTleNIAYfTFKwl1opgJaJh2OkoFSNRBtinPq&#10;TCNw0e4tNeUHPO4p+XnFdlsxI5oifwwG32CwymzxgTdaOwivLeAHZgMs5vUU4eOdJ8mOxRFUVLe4&#10;hkCS6EPRxXOMFkl/MMylcMMu4kDphh9Rhn4pi7j4Z2huaQlLYjI/iHZO3TKU6BUVTyLcKa63eAVZ&#10;Ej0pSEBpr0CDo1WBZ8rOA0nD3h6OATg5wD7I7gxarE6Aig5KEu6KEetAHkhKYvU6vR5/oaakck1O&#10;uX30oVf+F6SCJVUfysdEIFjk8xWKR26RspzkACiFJrG4aAoFpWDkjwKSK4pGkdUDxRe9TOE0QBxE&#10;uSoGXVJ85SsjZXplaSZ3I0wSI1jEK0LW9ghSTDmvvvuIKJAGPznJJQpFTkgMXtLmYSBGf6hY5E9c&#10;ba6qS3wtkCER9JClKB/p+zDIz3NhpY+hIDsHYkuWlLrk6E/a+GrEoRDZsg8bza1RtOp8Q+apbLGu&#10;NsktOm6HX/FRqYHaGI76k2T9UUrEHCqp3GdEZmgbA1Ef5vfR0gZOYCpJt/ZuY5ME8F25Oh2OEk8I&#10;i5bEB4ZZGK76aVEfXCXDbVhYgHbo2BhWB88e3fjQ2tdv2rr8JuP4CqP99GDbEBavDHzNsURzwjjL&#10;k9QwofoPVIKnuvf/8ey6GZ11j4c3PNmx+6nDW2fE2lbIjDAq/bY4iwIISS+XaDh+HCbqtUVLwE5o&#10;8TCFem3hUkyk8NIAiHqnemtjcwd9C90IOhE10ZRukHmrUpGoXuYqxRi7dI0SwKQVqMx3tLtCXdGh&#10;aCzhD5VjXo4RDsMGYxN0089/9fvf/n7WPfc+vGjFuh31h5esWv/Cv/684cjxcE8/4fNKqu7ItwdA&#10;WRm5Dg6wLb//wWnB4ikwlQ5vMSyW1Rokfp/JGoDbmfHks+fONqIJyrEV1O45Aem0c//piXneun3v&#10;jst2XewYmDHz2UBxRWaeU9Rz1sC9D8946nv/86e//o97vnQvw0qezYvN+Yo1mwuKbrPbArg98nrL&#10;YBLI/49f/KXNRXSbEsCYxRtw+Cdn5rqc7gLGRMZlqU8jhE9qvR4dmrKWEf+T8Vjf0uXr0GbePN7K&#10;6/z+qQ5b5a23WqiWnd0RGBIIFrHLGgVRTa3NivcQ0WOnjTLI6vDiztRkcbL7gsUQQRZX8OYJOQUl&#10;lR2YVas5kWLJRupzNNJdWlY1MTMPw2Z3oMxk89utwc/c/g8gHPU9VTJBJ1KOxkuXSGwxe1CgOZwF&#10;TneR6IYsNh6iW7o2FhL0NSyIBdunT4/LmHrH3TyfIpAZckVKAQbEdGtpk7tGd1o2ciZBVo6N6/wN&#10;FpZ1EhA8zZaT58q3erH/Ly6bbLW64aAQOPq7eEy6HQ76+hKdHT02RwDY6fOVUzQKSDHJDKWQPOuN&#10;DFBA2aSQFJziI4S06ZWvdflqaOW6YggW8SJkrOayTK5bJ+QCBUfimFOivr4RslECRMa5RAKSkbio&#10;ZOq4CSbgoj9UotEdD0wyZs0tHRQHSgrYCR6Gv4JSs1q8TCjw3s/OAT+For/GjQ/xq9/8O5A1Izsf&#10;UUyZerfV7kerCAGlnkSHh1meMSnXBuKivqR8/BiOSimWG+UktVfP726UDH8M8qnZJBE748Lg0GZi&#10;wSxZ9uaqtDiK8MSsJRdrTzoCNde7ulIsbrT0GbgxFI5J6CZsMDrre2t/c3DOTReX/u35WY7hDf9s&#10;7JjZWf+i0X9wQMCWqDOYihp9rfF3ZzVve7Jl62NtO77bjAPzuh81HZxFXwjWinRJhkkkvZNhHD13&#10;DiaKUDXAPzQ4C5atZoEey/RwGwUfReA8QBTzL+muQHVCl4/075dhqo/Bx/xIFSEBLYBOB5Nsk9lr&#10;9xTl2LxPf/8FJA/FgRXH1775RC5hiIFDvpLS2z47b/Ga3/7+NRd2IwPDy9a+g0XQl+5/mJV6W+oa&#10;sIndXn+wdvcBrGed/mIWIuEspaR4SiBU7vaWsBKK0dPq8KjCJ3JMYljCMAR+y85z8NfhLnh02tNd&#10;yvHUg9+Y/uOf/HoTrhD2n6qu3fv1R5+48x8+T52biMlU+dTCstvHT8zzewuG+xNgCYb+9u6u2fMX&#10;EJsGxWJB+WcyLBaTowRrYV4NK8LGS9va2qiE6fgoITyTnGdCQjAXld5ld1dRiuw83y23WIuK74D1&#10;Yj7A6zAvh/6S+i/sLfV6iDVfwrAIOWvg6IwwOlyF2QsVVGVk2Ig56A5V4MOBUM6d0V6xVxR+KYFx&#10;UaSzqxfV6bDh8xaj1sHYmCLk2QrMeX5zvkf5DR2ZAanVGUr3lzBgvUwmr9NRmpHhcsDC2QpLS8po&#10;K8CSUSsgtViPZYISddqfZ3YjfI7D3X0uXwGZ1ziHW/QBplZwWXxxChiOdZP5qimfpXWzfDIjSwBk&#10;us0fmmqzFxUWTwUmNTa109mMbrBMPWBSztCc4ckwJAN0UTQKSDEpLEWm4BQfIQhZrSZ6Mt0T6DtM&#10;8RFCuvSIDgEiRoSJSBEs4kXIOZagw03E7Sqsm+g/euODemEjz+SAn5zkEglIRuJJcJ2hKo+vtKML&#10;5j6BDw3yT5bjokpD8SeoG2MrWCk+r6w4HjbcblngwOvZOeCnfPpr3ITHMwzCVrLmetuOevYN1dtZ&#10;fHrg2BmqYrgN2l/4KFqQCF/WUKfYxnBUCqF8tE9p4xwque6UpNuhDxF19tj24UlAZtZMiqPdS9a+&#10;8+bS5Tg3SMdHgbJOXWyGEqeJx6NqVkuPcJVNDBiwY8KRSfRsz4Xm/k7R3fWJuXl39MiRLTPOb8g9&#10;teym/fNvHTj9qtHD14+yShprquGOU6c3P3d24xeie2c0bnmu4+C0s7U/M3pauSTGnjKw9KHgp885&#10;39q6evNmbKLQOcoavQVLZ89bDIjCd+gr8xatWF9DJ0+nwaCnBxnpz96/K88JVynD2KVrloDWjzDY&#10;bazZsb3uwOa6/Rt37D18tpFBXkyGEsb0Z57/wn3f/O0f31r69ubp3/2B01cSKp3yh9dmC5I2jD0H&#10;j3X1DO89eIrjrbv28Lelqxu/9LigX7+l9oWfvMhYzDeNxGRA52lfufc+vqm2lNY9SXJGpvlSqS6D&#10;xtMzn8dcJN/itzlCIJmvfePxvYcPRPr7Zv7gR7gegxeVwYV9KAHBFe0V/oyF9vOWrN6559jbm3Zs&#10;rt+1ZmM9GOzBhx/XI7t+uDJYSs1H6Q5NWAtcEWAZGBcPD27/1FBpFUwaaGFSpo06DB9FDqEvOAZ9&#10;MuQD+btjKsIyzauPBFESZOaIhTbQwm4vcjnL7NbSCTkszKrCVwNCIBvqdQztsLoACaypDOISujwl&#10;NmdpZm7Q4igPeCuzMmzSZEf9NmjVnsRFGjbMJm++KVgQvGPSRA8hhq3WktycPFJiak4NYM6Fhy7d&#10;dnCoiadNmzMIZI3GRQNoc/mF4RhFUILM9I0qOyzNI/9kXozMlZ4X0IjmK13FstkrsnIC2TkecDJ3&#10;8TAgJQBzoJ/5mHwksFl7R4RLoGWhzhzlFJBiUliKTMGl+NzGx5Rmr1beKehF8RFC2vQq34gRYVIo&#10;BIt4EbLNVTk+w+PxT+Z7AZl6qC58IXw3MJMT/6JDnOQSCUhGYhYswFsC6iTzog1EgDi+QEJyAEpD&#10;2uy5eRYRi6A9Q1SipMTxgno1PyUv17hxB3pz3qiXJLa3R3kL1BZsqtowgR3oiPQESyYTm+njwEch&#10;sZ4+wdUQiao1TsoyMc2BQky5m8xuZnY0tFBhJVaO/OQvrGbKxJxk5hYKlmdlWv3esgJ07vkeFlMg&#10;0rFtTALvkwD1T9q0WEadaW7D9TduNnFa/toCMdWGz8FO+038BhBFRa3gW716dTgc5gl0qsmh6n0P&#10;/OCP9ovtRjsKkIGGk7PGXfj9TcaJX6LmS2DVYPR29LQIIBLvN1H6kEv8N/rjmKR3drbVvdi2/b72&#10;w0+frZlubJ1xZsfPjN4TJI52y7hJsp4eiYRLpNp1W7a/umDJW6vWzlqx+k28bq5cS4bnLF/65uKF&#10;1dtrw3HRd9DCMI/4YNbGfn/4EsDEFzZDEY/g6UuG0Uoe+nAJCHjhu2I0J1SDsALi46jjw8/gn/fG&#10;tHwUlQ+DXql7ELdDREspKJvsCJRQtj1HjkPt7j5wmDpMlWaHOpNBVfYhLLMEFAlkYCYihnzc7nL7&#10;wR7ABmzDzLaibFNBQWAK7IrVLD4HaMaITjlhMCIYCyHXhMFYAGAT8Oar4ha/u9iWrxRGKmOKZRJN&#10;d1yZ0AAbxFzNWegL3paTF3K4KjUrEgeTwEopHxHdXVGOMblhAGLAQsXJnIpdK+yQHuo/DWWxdFW4&#10;TiRKUD0pWMJwecQZBRpf7sX0Op20PZ7K8ROsqG4rK+5oaW5XyTRO5jE8NQG0o7Bis104OSvHQdEo&#10;IMWksBSZglN8hKC19lJMJEmRhwyKjxDSpqdnwaWEQlyIFMEiXoSckRME/WKJBzTSwyhRAhUOGWRm&#10;QJagXqF9zNZAqOiOiVk+fKOREoMxSSz9FUiJZIODsjZGPivflLfcOiGTmt7HyIyPcYeP+SHTPXYO&#10;+KlflE5EKc+fb42s2rB18859tfWHdx84+c6m3TW1+zAXBMXSzasPlYhG+9DeShlvfL0ehKcSL2WB&#10;9OtjFXlZ5dSuqFgPpNypgXqXcJ8A4H5ZYcpBysScREpAYGlcQ0bjhY4pkz+LYR6OPlIKf+zkJ1cC&#10;ozgKVd2W3XtVwBfCvojPJYAT8EkjKNAUB5ysr6/XDD/IRPeWVxddN9NBuo8BwU0xo3XXsReXvzRu&#10;33/e1LPGZ7TsoR1fMuIXqc1qmotdpEzXjL6LxxY17Xg2XPtoY82Mrt3PN9V8q/vicmJskp7lOUqd&#10;SDfJWGPsbDhExGF8bM5euYY4gNhEkdU5S1eCo3Yd2N/WHWUAUAP01bM5dvXDkgCqHybxQAUWEQwm&#10;GCBBTtKL0VMNDvQNqOX5DJUDOCc3IjcOL50OR9HJAzwUJSJ+MinZ/qOnavccWl29uf7wMda9onRm&#10;+QMgilVUYrA9NJDkfDQI0QoyHacGHEW3n5fv+vQt2V5/Oaq3jIkW5siTq+6CecCmh0EbIxxGTBod&#10;+5nGpmBROab+gjSsgXxz0GryFBdURjp7UUWRN9WEBauRuK2rm8To6VCT4dorz+TPzHK5Xb4wDhsV&#10;p6Rtzpl2ie07S/P8Jf/178ZDKzGUwVfxEx5N6xd4rNYpQHQL6Ekk8INB2VmuyGI9QBR6PUgAypJu&#10;wz8Y7r88vuIJE7JlLHtv2WOiO9LFAykpeAxUif2Pw1VI0SggxaSwlIKCawkIaFEIlv8UmYJTfISQ&#10;Lr2IThlHIUxEimARL0J2+ivzLH6cwQYKy5LWZVhrkQuGWBAK+bE5fZBj6Bad/nLxcmD25uMnikjN&#10;4S6tb9VkGnpGJMnzyX9hSQV4ihXE0Ef+QCEaQIE3lHcgwU9OXuv22BPPBEsqUYujkcQIChdSLN/A&#10;XotukxwS/RD/peQ14C8VxbQg9hTbjaTXk88rloraMR3YGh+2VE4Km3KnIinGccQ/rYZhNLGUifVJ&#10;1nTIR+GZw0ZOrlmfTCG1sVOfZAkASoakZnX1DhDtZeHadYAo2RVw0kvekqwUyKqlpYVODIHRT+qD&#10;/4fw6Gbaw4LpmRChpqB3MwbD5+tPLPxKzSs31b+eNXxwPrPVTlbWyKUo08hEx5ZzdU+27poW3f6d&#10;S6undez80bmDPycgmzEMKJMp4HAf3L5Mb09c6II6AzXhZhMm6o1lK19ftIzML1qxdsuunR1x8a9A&#10;MkWqq2xKbze2XVcJ4MLRGI4AoqhEzAepSByLzge7EfFsIx+Mz0ag4T6jPS1dcV2LkOrl6XCURkHc&#10;Ee+mgNgRxZ557ocZ+U6rL3TzhCzGuRyL8zvP/VCbRTncATXsix5N/GEiCaWTYpEjSBPLYRkjRrt0&#10;6jIXdfeOhkt370wZFC81pILSylAiLtP1LWpOTfPp6pA1sWJtLG+QVfwC3tRattZ2sX+GDNFWhMzB&#10;0ZhIIhqRonP1X352xyVoNDvuLFjwCEgC80C/cOlKqwzOYM7Ih7XgpbuggruwfAZ1SBtOs1FMveNI&#10;ATihxz6V4RGno7pcWHFrHkwzBiIN8VIlFDQ7QqBoFFBeoiggzkrxlSjklivSA+jlosJpPEEEqwZQ&#10;ze9RMbFwlyfHYhqC6sLiGwH/DGSYa61dcdgwLRw+mSnfRno2XI2RCT4FMIqKLlGb0evl27Rfd9IQ&#10;dYi/PEp7WtA/1a3X8Iccskd7BzBBpDVpxXdWrl0Ky0ccFP2XvDfHjteKjwEfxWeVJkapCeaFYFUd&#10;ozYKsk21Cas7wFIJma5fvqVKq86hOVFNAw6KqjUpM0u+EQ4Rx7YxCVwuARoTrd4wDp86g0MDcBTY&#10;ae6yVeAoUBPHcFDgKP7CRy19p1r1HnJ/8uDqaKoF7GScb697YNmP/0tj9beM4WPD/TH8HbcbnYZx&#10;Mrz5q7tf8xrDzRhHxoiOh/FDX1vLzn+NbL+/q/7x6K7vRGqmnd38QrxvP322mFDS87MPMw3sZ1XX&#10;2u1HAFHkFvikw76Q54XL19RsrYugNcfCVHWnTMCunsnL5TF2/BeWAJAhgUtWlqDTI8nnhAsRZB7G&#10;ZO5crxGWkYCJMvWmn898o2zpcBTlI/qk6r2l6+6IRBlkMQPEXoWDzli/xeGlxKyvp26bLA5spBnm&#10;ZI0/NxJcRBbUAyISJJ6UZWFkhLuFrOCxEaVep5pr4yXNeCBPvKMrfZNMOXqlwxeraTGbHhwWeKab&#10;hGpHAk7ArTL46HZFK5GNX4JomWBx5bJLioWSr6YeJhwUnQf8kjgxIM/xYTR9oD8SiImOanpAAu1B&#10;nfJQQICi9nsgKjCbixYtOUi1QdiwkA1wAgUnUIQK02Pgr5WNe0aiSA8auAjjEqMiRaOAFFPLQRVc&#10;TbrAb1LAy5AYFW/wKulRtyFAEYh6lKQUIcN+C7XO2xJ8lGSW+UyaWQITxvrlAnkMQ4/Q+7CuMN7v&#10;8QY56OwSoAsNJdSHhrXDxq23ZuSb7VKcHgF+GjghLi2xPw9H9QwMYtdevWXroaMnN23dsWlrXW3d&#10;nkBBKc5meYX0ogQUUHwU2VDhgZJFee/gBuKjqMN6bSbfpa2jg2rGslZqY7LefvDgPUSeiIQ7URXH&#10;ooJv0+3KRZvcI18N00QrqDgR7u58T1hjR2MSoPaM4qhl6za8tZzgKYKdAE6gJqCU1u5pr+CYcG9r&#10;OPgBmdHrgto/cPL9P2MRo+fk8Omzbf9xfp3t5Es3nVttaj/3tFLOhcND+MkheWSgv5FB85wRbz03&#10;r6l6emLbY121TzVvnx7Z+2THsTe0pQdDCRaYirBAWdd/4Ni7b6yoWbByLdnDy4FEfgH7LV6+YVPt&#10;hUttkg6zWEJpKPaMdySB3/uzN/brQ5aAgCNo9KhMkOm+RLvEGFMTMV4+bvxwY99LDca+DmElGa4j&#10;QjzeGBtloR1cGaeYwV3IGhRbMXCicfj4iUMnzmyqa1i9fsumrbt31h8y2z3CYyjHR+ATLFo97kJN&#10;lVDZqcZhQo6yojDTjOMIHDHI8DcSFpyeXbCZBkLvaQNlVqQhBKO2WKrrNWgciHpRjRgCvZTfTkFN&#10;amNA0S6nRryI06pR3IO/enuYvhBWj3Z09PgJHh3p6Yd1oUz0HBebwvwFSvFXHzhcbnKrd82rcAxB&#10;xI0YyaMExL8oiEu7ShB8k2bj3YhU80JuT8DvL4riu70f8DYw4sFp0AgVlOSZrKL8glgRCCNl04VV&#10;BddCkBdQTCHWRu3eOUifHiTIE+VRWqQahrFIhZfE+vDZhSmU4DnOg4uA/IeOnN6z7/CmbTsJp1W7&#10;a/c2TB8OHeKSFoIV1+5+8ZLBb/LIQUdHN9/XnO8OhUrlZziMERfJ8U+rQ2NzIwfirlaecW0b+Pfl&#10;19+wudwefwFkV57ZgX+M8ZNyKso/0xVl+jLY2tFGNnC9xcoCohamfPoNhKP4UJqP0no9vhx25hCk&#10;fPGUGx9ND1iKbBLxkiypfb7yFsVZit9+vhR62KycXPVZR1pNSumNnfwkSoBuI2G0dIYJ9bL4nQ2v&#10;L14KJgGZgKD4C70DOGFn4RsR6041tVHTLgdOHHPmKnJDNYNhnhjDUBGpguEj4R0v7P9d1rb//Ou2&#10;Db8w+o8ZxruD3QNibZxItF08cWjzt/r2PBfb8O326mfOb3ui/fgvDOMsLoMw6qSjZEqox4hIe8e6&#10;mm1/XLIS4CSQj6wuE9t4yKgjx0+nQ3aX5/wqeR679JeTgPhaBR5g2QLtlOBPf2zI2NhkfGm9ccdS&#10;w/v73rsWGc9sS8w9M3QJlgZ10A2ypcNRI9NfhnrlVHHmf38ORR5xYQqLb8OYx+oIMMzhyQcEpfpn&#10;QSOYP+HPPMdkQwvGnm91EldFiBc1I46xUk62xChU0JBg5K9WW9CUUF2QRo34I8fSwKQFysARlZh0&#10;ciBPUlOM5LFuI6irRtRho3xOOBLFucTGzdvrDxz3hMoglHBcQKQ8zMXJLY6eAHdYPTk9gVvGZ4AM&#10;28Oi57rUIk7boJ4Y1hnNKR2eClAFYgnGx71qHF5BMuSNHKPUnJiZC8/AzqP8oWL8P2RkQtjYSEJd&#10;4q8qmtzygYInZ0+6gBRcH6RLj1CAWIhRxCLYbOSv6naSkuS0gq8JY+++E1/88oPFpbfjcIMQSHCG&#10;EIzF5VPAgToNYBJKSgJP+0swl8ItJ7AT4k7clKE2ZXGm6JjEs2hentBuvFPg1uhPedO1bLyV1cn8&#10;1e5DAd7gP0Hpl+n14Ofych1Up4+NfRSVtndA9K3gKPTFVDOGtZQ7CVo6OvkLM8zfNgL3qLtSJuak&#10;6ApZaEt1odcaNqhyuqleyzcZS/sJkAAwezixe9/+NxYsxsfmrGUrACSoyUBQWp2nDyCp3qndSZ2j&#10;F0qiEY7Zri6jPuMUq7qlGUcIQiG6DGHZ6aVaX9s0+692/uFvjEtbZWkNj8Hnee3Si9Vfi+z9/qVN&#10;T3Vs/nbHnhcjzdsZoVjMJSgKEgpqHEw2OHz44PFFy1fNWi4ey8FRuDggnwR/2b6rAZ0Ina/uA6+e&#10;t7GrH74EBAmrr8nBUKKNr36h1/hRbTzv//QUzTV8rycCCwz3W/GH1nQel1ohw9kNsaXDUVTsro6w&#10;KoLoiYilQhPo6hPVJWYddPjgJXpprcohGaiDOL8ABhKw7IgEYEnCKMsThof1mlMWxKG34o3ogzjN&#10;oK/HfcEcAiVk51DvavoNmsMDeT/B1ZR7oZE2S354FAOFPFtxIJjUJpV3nBlRYLEsrlOWz7t9xRgt&#10;E8HHHazcsq1+775jtTsajh4/Rz4xGsc+itySfzuepIrLLXY3MfWIhUd8vWBhKYCQq7jXxnqcxeZS&#10;TPHkMJITKd37N9gwdroXsfJVIx0aK8x+MAngXlykalSJJRPeV0QTlhhSjISUVDMOuvg8lQJSTK2k&#10;Uy/B/wCPTpN+VIAikctki9GSDMwIlr+cH+33QsVT8cl/8ziIscD4DOut400Fhbezppg+jn5KBmFM&#10;TyNxHOATf4FvCqohjFVR8W1wazGcJygB9MQjdJAuZ0jQzuiuf0omrmXbte/wjj0Hamp31dTWb9y6&#10;6/SF9i/d943HZnz3u9/5oSL3BkWHiIOLfDf2UcpbVYqn30B8FGOB/iKIDV0wlQR/sOiO9de/8i+q&#10;5Ae+8c37H3jw4Ucfo96zvo+/QPorUybPCI4aNnD6yqex2TycB0qlkNrYqU+yBFQfvvLtdYtURJV5&#10;q9fOWbHm5XmLIKPAUdo+CvfgoJRNuxu0vQo4SvDT+wFVOhGK3xIm0HQsuDg2WOcOJmL5T38noIpm&#10;3HERgHUubnQMGU0XVjYfesA48OzxDdPO7n46vPOJ/iOzgU/iWIehV/pN1udh8JFoaonUVNfNXbho&#10;/polZFKyunItgGrxmncu4LKPzhzjGzayqOaVHNKLkm11Vq6MbddLAlKFullpzMfvH0o00ycdiRr3&#10;LGyumD38pRXG5+ZFK5Yajrn9967tPgvcSghtckNsV8FReqwcZMWUwgOnzjexLH1r7T5i2ezafRhm&#10;5tz5S/TVXMWevJuRIIH5sR1k4nIX2WyEEXS63WWJ/j68DkkrUjs1ubmjXVqGGtAZQjiNIZbMUOA0&#10;emQc0RNnHReGnxpmJJ8QJdal2oSxUVonaWEKUKGGS6KpXtCeOssggj9VFqP5CqfioYcXYlVeWn47&#10;HBQvYyd2MzQLAxIObykCJBt/9R6N9+MUjjSEMrQ7QrK+b0Cs4q6Co0aKo4rL+EhJH5n+OHMp9Fa4&#10;P+KxeDgnDQZR/GXXQFHnXxd5hDegaKOdgCpyUoACLK9Mj+ikvKwLRpg8lnJqIfMCXg8pwcLm0Wcy&#10;hhN+6P6HZuBvgWjaTk+F11tVUHDngw8+g/i5gQewQIx+BzIKR1gEKc41uV2eYr4p8sTcCzs0RVSK&#10;+ymb1e+wB+Gp2DngJyevdbN4CvgsLGQoqrzz05PyXYGKex943GQPtbag1AMwiF6S/GRMyudzfxz4&#10;qFEBoQOlgDBvkLdUj3QbifDrOyHfRWwmmUCwfLjPaDhxmqWvxO5EUDZfEUGpxJxPzy+YkgsRReUV&#10;uSUV9+meP3b+4y0BMIUuYLJX0T87+4dPXGxZsm7jH2bPAy+xox0TXd7y1RJXZfVaHG/OW7VmwdJl&#10;mCVID5NmS4KU5Is4wzTQiLT1GG1Ap+HE6c6YzLZYTQKvhM1H28JPQbI2iolHfLCr3dj74307njm9&#10;fma4/onGrV9v3vMroy/Koi2U3VhYyESOhi8jsDjeIZIyqGnOouVwaLgxn7ty9YJVq/YfP07LGNVH&#10;pMno2OnrKgHRc+FhksrIYgGG/iFZp3fbbCMwx/j8wkjwLaNygTFlsfHZ+f1HGefT17frWogUL/9A&#10;N0vHK92vyj8tQq/q4rZLly795Cc/sVgsuEZk7bnDLs63X/jhT5suhWkauPjDN3a0rzcYnJqZFcjN&#10;D9Lbj8t04P88xSs/pFNDWmNy/mKr2eon1CDuLs32clg1YrRl5JgZs7Ae0XrAoN9nz3c77E6aIRol&#10;vAIwW9KOM932kDnXFfSV8E3FJlywDZVgpFNKURQwmMIw+HUX3YphTMjIZTATnoeYCMTlbG7ih14/&#10;eB2rCVjIbPajayWYS/nUz+NW9jcvz6m6+6uST3o7FoepxY8eT6nJ5LeYC9g54CegmEskEAzIWC02&#10;zN48R1GGRXYO+HkV8aSQmDplsRZ4A5OBBHnmoCtQNT7LSXSkfFfJ/Y89gQzBDb3dQi3iqUw5QUoN&#10;1G4gPiophz8RR0UivWVT7npw+swHHnkqJ8c17uYsRMEcHI+vSCxYcrvZHbr7nq8oWYlSA1mN4aik&#10;kMcOtATo0tkuP4YfqN13SJRiyrCcA72DozCUmrtqjeCo5atqttUKjkrf7SUlTM+gxw+6VgLE7/j1&#10;TeE6f3TX2ojRAe3Ub5w/2IVpoNHdtuHQS5mo/BqFA++82LCod8vjp3c80bpjZvPWaW07n+u/sNIY&#10;YhIrUwyhtOivVY/TEY3X1O3GRYNYmJPtZSvI5KsLFq2uqWlq7yCLSUSXzNLYwUdHAiM4iqFD4SjQ&#10;BjXwjjmG/y3j7gVdgdlG+bxE5SLjzrm9hzqvNsx+dEqkc5IOR+lZLWkY8fWgz7Goe5S5BaYxqKG1&#10;PQxnsCSkvrPsKz8/5PPcDo4iBo234LZJ2f7rVV5R+6NY7+md+ezz+P8kQrTTV5VrLrrU3o1PbE+g&#10;CGZJwxjV7oTjsJitE7Oz8Ejg91dlZ3kK/OWm3NyAp4RL/SwfJLXqRlrbWpSSMU3JFNfEnEgEK0TK&#10;QFFpFQbql7fuZFeTdM6Q5ll/wdPlpXcQixAn+QTsm79s3c0ZoMVQ3aHTeF/XpYP2wRYBFi431w2v&#10;yM4BPzmpOEhMowZJjEywMfOEpmSaC9k54Oef0t9+oGwms2/j5npvsNJfMHnj1r2E6nYVVI3LcXzn&#10;X37aGqZF0ZmiX8bmX7TJgt9SbR9jHEUrw63W8z/9t1smEcWn/L4vP+Txl8AeeH2VxGk6+m4zfNQr&#10;s+aJmDTTO4ajUtWQT/I5KsblvRDHnIkMGYvWrv/jnAWL394ALH91/uIFq9cBpcTIHFZqxSrCxMxZ&#10;uuL0hUYI6j+lXSc7Nw7o386cM5r2Plz78qdOLPwrY90zRksPFuODRtfZ6tvPr/+2sEd8kuGTF2tm&#10;tu/6Vlfd4/GG6Y3VT/YcnmUMXaSZx8izJGDUke6XP4dOnl6I6/Kly/ETRQxiDOPRSL42b+Gew4ep&#10;/KgAVHK5aWz7KEpAvsyQrEDDMytjpdidwz6N4Cj/LKNk7nD5Ahiq2L724RvIDCEdjrrMLEe+RrIB&#10;YtGjFU9Igp1Jiv7ZMyxKq4wMT05WiCAj6NEyc4ihXHG9PmVvH0vyJTwcucINUXH5nfBjDm8lfBRu&#10;w/MszrrdDWReIxnRXaLXo2yG0dQadjpLAv4pxExhDWAvj0GNpDSTer2hGqcUokpZNq4o9RlsGHo6&#10;HkiM5v/L3nlAR3Wd+5731l3rrfXeejcvjjEd9TbSqIxQBURzd+K4BMeNuMXYjnGua+zrcu3kXsfp&#10;Ny5xDbYp6gUJid5M702ABRhMB9VRmV40+/2+faQxtjU4JCYImM1mdM6Zc87s/e3231+FRUNgOH50&#10;8PAotM0to7J4VFM49Hv6fPm3d3H7zn2EO9y87dNR+RNSRo3OnXjdrVN++vQrv5bSSxb5I7MXymMx&#10;MWm4ZydzwCkXRTQpSe70ugPETLximCneXEDmgFMu6hvO4mPnrs9Xrt62cu2OHbsPEUfyz2/PeOCR&#10;p8dfffMv//gmNEShwu8Wvag0S77gKHw59JUuYhzFtgW53iNPvxiXnJ2cnMNSNHhYDKbo0TFE5MwD&#10;Rw2NTiqpqhVaATo94iMizI/qq49cutcM4GTUPzifI9QDPoGjEO2hDWXgKIM3BZSaWVU9u3ouuAV5&#10;8d+IowwYH6SydlnWcrLj0NbpAzsq//emd/5FLRtZv69o63sDlOeQdv3hdtQXOzdMafrsma5PprZt&#10;nNK8/j/VqXomZBQUusTPEDs6vdiw7AbUJ+s3TS8tR5BHacFRH1VVg6lqFy9rxIUg80TPJoLDcOq3&#10;FNA4qlv0W1ATRafnpiqR6xn8KHBUbqkaX2jf0oyvm35bha8WLBSO4j5jQyGsFSbl3sRF49CQiAVH&#10;TafTjmJOUkJ+qnlCZFQa/qjZJqeYJ/Q+98//G2AIo74Fjrps4Ag8YyNqHB6dtnrjjj+88V5p5Vx0&#10;yL+oFSpPrm7YbigtcX9EhDk6KsPgeeCyyfCgTqNrlSF5SNvW9V0jQ/EJ4ghhUQVwumITUjZu3jX2&#10;6pte+e2bBD1ZsmLNwcPHDRBl6J71/aJzfJUuWjDhqsbWzjunPPjh7PIWu5uoEKOvvAYuk6FgIPAY&#10;Oy8dxw0dezJaZJxyka8oHbdxM1LdxMRRyONiEvLIHHCqtSDOrgLIQvHuPmxEAnLG1MwxhNjOzJ9E&#10;TPDfvzNdDyax3OOnE0wW/JnTN/t8+0WMo6g7nt6ff/WPQyOTAbSsLJACflRySv7QEclb6g+iWvbJ&#10;us2YUYpSCiM2jKP67CKX8MXgNK7FCj2TH1Z4cJ/wcgAm5xNM1eM8qmouOOrjiioQy9LV6xiDPSqd&#10;Z0tA2XId/vyTvK1zxiO/O3p8r3/n/fUzB+wv/i47VNzyd7Xs+LTuZe+Wuxt2PNW8+OEjK+/3HixT&#10;btwlC6fCLcZdGkfhdN0fIJIyfq4+KC4tmy96XJSQ2MTvF5XU7ztAfXoEDMwOvbLLsy1s+P5zTgHZ&#10;Yfs0P0rMKtGBwRHR7TVqVLH6fkUX+lF5JYG8MlVQaN/c6g8dfu2cF/NsfyAUjgoOOuOFwKdeBCVc&#10;CAH+wo7qOUa+I+/xqysGxqWlFqCTjPLGyMjkYSPSzrY83979Mqrwcw4uSkzJ2Lxz74Ll69OyxsMX&#10;ItDzyOiEN99+H5QF4NG/KLUBE0o0PSIXJ2QmJeXAgxLfWb2+myQSh05BKWffRdVyPWjF+/CgxfyD&#10;xwDkeqVzl8an5W3dfZAtFRjGiA+oCdj3a871VTCQ+BlgKtM2mDOKq6wOzWPX+Jlfh3pwfnBsPrpg&#10;EvCJzAGnXOQrktEfEPMRfprQNrFxmZLlII2LZ5uQwg4cFEF5cDj21jsf1e89BE/rVJs4L4OGPhfa&#10;iLhL6hYP5zISLzkc9cADj3x30Ej4UUg8o6LMtnYvQ4wljzhBhJYePDIJnySzSqs05hTah3HU2fbA&#10;i/7+4JQelDXgTQUQBYIysFNQRUoOcCYgquaVcxYu2XPgkAx5QyPym8jELHp6EpaCs+n4jH+VwC4k&#10;p6OxSx2fnqwO//6kzBKdBze+cWjFS87NP61f9mjL2qeOrn9N2epl1kUPU/+qbNY48EuQ9IYDB4sJ&#10;/lIpCvBGKL2ZdfPgRxEajEf8eBeUni+3h1N/pQDTt8/K/I2xAdJaMQx33ztfZZWoH2gclV+qcivU&#10;2CLH5rZuiXp1gaRQOIris1CyczE+OWB0SJ3opBwYxwKm9CmXkXc6fKnJ+QhfUMJniDAKkpLyzhcZ&#10;CIBCI6AfxTjes/9gS6cTpw2gPVZnMmCGQjIxGElC9+omc2uf6+Co+PhRwoYSoNgTeo+D4D7OgBA9&#10;D3/lD0/o13Y5MDETDDAcnfZudbSx/Z0PPp5VXAFO4zpv0HistwRfecm5P3X6/KY0S0xcWnrGOFNy&#10;HrZ4BHzvxG1j7yRkSGyJo3f42CnKTOaAU5hRonGqEzdzPejOlGqS5fTsq8UjOM3AjTn+XdMImhMV&#10;P3BY5O9ff3vPkVPQUBNScFTGqDGCo7QfV6MMp39exPyoJ554NjNv/IOPPxdryjLkerEJaXAP0M8f&#10;NDTxngcfj0hIraxdiNWswU6kGcNyvdP7RvjYGNpM48b0BZrau3cvPCigFAZ6YCcDR4lmFPpR4Cu4&#10;PRVzFnyyGg/GYpfNuOt7+9IHafktI32q7Ef2LFr7zuXwlvbamtqU62TjGte7A9gVHbZhUr2hceW0&#10;5q3P2dY92rbiia4dzzoOr8HBP50Xex+ZPfnFbiRAssAwmaPu/nFpBTZ6s2tqUYMX35s1c1dt20H8&#10;Uykek4jeZekZo49ShS/1AwpIO2kcJep22s2X68FFKrNIfb+8Ez3znJJATrkaXezY2NYtS/gFks6A&#10;o6gBY62XYyP1kSlaVjFxdcQBn2JlT2WJVmzvogvHxaYygbv83jablXGAvfx5JAPlIhMZEPdNqzbA&#10;CjqyYsOW+UtX7/j04PzFKxr2fy7f6iA1VMAv3hBxaOBHM9ycmhsXlyEPK7+oUouGs9CBmYFLxmfI&#10;euEkql08MwhhwWBuz1/enQ61SMZvGa5EOQWVkeSL85FonUScaiblDBmSPMpyVUJCFpu5YGm0XBJQ&#10;FEi1ZHIxmOUUr0Q4R+jh48nUhYtRECmqaGQOOP07cBReyhMSU6JiE4Fq7C631u95890Pbr79rgef&#10;eLa1E+f2IteDWvjGvzTt9dCxR6/voSefRzyNXA8FMUJLoyEMBo6MyVi3pWFEXMqCZatoqd5eGsZR&#10;52Nc9ePf7O0YejLS28PVq1fDjEInCl0j0YbSvsERFgOryqrnoX1UWFWzdO0G5goCWsnMHxpHGTyo&#10;r9feAxvKrZoxfmYQK2LEuBtmmhvW3stpl+o8tfUVtemeY2vvbVs+TW16oXnTI/g6QOvWLd4H2e6K&#10;Fxb+doozFhwgOKpqRYpXilCvoopAMOCoDyqrDrW0ddr1MsScq7d4f5NC/NfLGr7yz6BAL45iSu/B&#10;UY6pS1RmobqhrAM98+zi7uxylV9kX2/t7uLeCyTJcn+ae5mg34OQpmQGd5cKnpYFVjHGwFFxyRzB&#10;1UHoSRzbGEzgz1+yO4UvyMoCHwjHmkOi42PNGQnmUYmpWdHxyazXMjnoJJFlZHYRHOXy+TMsY4YM&#10;iaM6Pi9B5TQL0oti8xfWLmjHhayWluvxbae9C340jC9ABSJBtwNwBYl4UMJ5GI8HGWIh33bOvqie&#10;txCDr7i4LHPyuLiYnPi4rE0b6xvZL+pECSkoJvlRcfEQEC0vMgecGnb6wSpQwXgTOIqKSeaAUy6e&#10;bQKEkw3nXYZjcyZRWGSGXM/rhHpir4cwC8QVakK/iPlR9LiRkabnXnwtPiUvJin71h/fj/S8pnYJ&#10;jMTLB8fs+exkRFz6ok82dqFXohmeYX7U2fbAi/9+zGiYnZiMtGrBidZ2HEPBeuoz4+6AWHuzy6tw&#10;ncyQZypjPmcGCJm6mGk9x0FcHisI6fgnk932ojYENx5lDbQ1ymOuE8dcsJZqigfgxsCNrP5QedOK&#10;aY76FxvX3Y9+1NHlj7ce38p94L0e2cdpP8aUsmHLTjiuCByNAn9YVlU6b9HixYsRPXAje9IgUDQO&#10;Tns6fNhfKKC32F697uIgWqKE0G0eWOgfV6QmFLpS5nonzQ7gTiqn0rGcziSr94WRQuGosy090eMg&#10;C8bzDFIdvlawVYqp4Gzf823dr1d2AUe0hBibaFEjPCfasbXdjtNyVm0jbrLYjLDuCwMZpSY/Nycl&#10;Z8fGWliJdOTfsysRc06v2Eu4WBQAX1UplryMrPFY9EdEJROS5rHHnpJflB/l//lJ1XOX4sA8MiIz&#10;OWlcVOQoVJvQGSssL9MEg2ZEPZack5Nj2OlgUExd4hMT+YS2BkblmBOzKYVPPH+K88/gqQoQr5k6&#10;SjA84mNBbbCZ9unaZ4Ul1Lvyd3W0807a6I+vv41DpA9mlUkrCEITR+4cpyRnwZXiSp8vuYhxFMEC&#10;MrMLHnvyhetvuguTPfzzW7LGllfVEms7ISnzznse/t7gqBtuvh3SaatT2RyF5Xp9dpJL96LGUT3D&#10;KaA27dx9BhwlAWIqqxevWAVHnSEpLoUR4oemXZuyYnjFnO8OnEJBfN2im7eX/5+Gtwa07fsl+7Bu&#10;mFEtPNwCY+nzjX9Qqt7vO9m6/Y3OtdNOrflZ4/qpLSt/0r7zz378nYdI7OKWr9mIRSo4CnYZCl0S&#10;vKa6buvWrUyzPCSTLZ2+lx8b4jXhy+eZAmEc9c0NgG5MtOAohwfBZgBP4DHR502ux4gyfJt/fvTY&#10;uk2bt2zfRTTedZu3LV+5btvOT9Ms2UwqcDbEZyb7d/DMt4Sj+F0ZzIxrtwtlco7R9kGYSPiVJHPu&#10;shUbUR86caKFrR0AIwQc+GZK/+N3wNQB1EVFZZhMY2JjsxOSRjEZdbrYKPjbO6wa5ClEkKakZA/2&#10;cZrFAfsu3ZKpCSuYitzU0opxQVqqRbPZ5CEOOOWiXsRFMih1ZHHv0dLvG//o6hjhleW19Jy8MVe+&#10;9PJvUzLy7XYJnaMVrwQb4C+dWTMU4S5iHMUSFpOYHJ+SgeN3JzIOt/inr/+0IStrdFJS2vcGjhiV&#10;M46Ql0JwoTiLXhhH/eOj5KJ6gwRJ0b0D/y0sZ2W187HF65MZxUWYUUTcazhwSGA5THUdKOoM8jL8&#10;UNkCexmZaKEeV0ji7epUQG184/hfh6x5f8DmugEdG15T236zq+I+vxKv465TCw8vf9Kz5dFjy+5p&#10;3fjU0eVPBk4t1mK8L2gOVyrIm2rucMxduGwGNnoE/quuQxyJNhf6gadOiVtjEjjK4GKdSXnVuDX8&#10;ef4oEMZRZ6a9w2lnDTUlpjKRM4WLgMwbwHnjmZ86d98a/CjYJr94/oUYNG/SMiNiE+JMZqKYxcQn&#10;Ez6Ycgoa0N4MBE19SzhKc2W6ta6vYAZ+YXhkHJrt8KOGRSbxO0Rzlm2TntBEu+w8JfozdIiMSk5N&#10;BUel40uKyc2JjaIumIOoObqQQ4eMENQCKtLsuySTtK+4lgItO71yEX8FKRl2l58XkjnglIs8xAua&#10;mq0cdXXot/F+Mb/rO/HrkkEIOhBPTGwqzhVwn97S0qn90rPTFRwVH5eGZtYliKPYFNz34NQbJ9/+&#10;yL89jczVQbRPI0Q4B9heakartROeHgJ1Ai6E/Uf13c0u9atiIiS7m1Ot7eiQ42MzFI7CbRT8KDTM&#10;T8dRjOiQiW2YXfnbiIfhbencD+upw9cpeqJE6Ty+7fDWaSV1/7Nx1YCjhf/jZMtf1SHVsf3XRxff&#10;593+cNPK+xrXPd9W/7Gyf860eLpELwiieEvD4eMgqI9LK9F+N3TgDa5UUFHT4Epx53lUOpXqhtMZ&#10;KcAMD+YNy/VCE0m2LdHRiWxf7B5ixNgYWIRmC33/uf2GIe/QSj6szqiO03z4CaVImIFwTCwza7sN&#10;GCCcaI0cvi0cZXgl1XWTHkMxvjdoODgKh0hk5HyWrHwjxB6/GwyjeW5p0dfbIcuO3Xv27D1IPMSJ&#10;V34/Psnc1oWXhkBbm41tK+uy202kNpWdPQZn9fCXiEvCRZMpvbVV4rMYp3KbV2LwiY665hlxwKmW&#10;eqvWjk4ozD1QwWBq9VWQnmvoSJdV1RKuHdegnzYciY4xz6lclBhvoTw6nqC0EwUDR1GwSxBHUWWH&#10;14NBpSAorYFLCzo9RMsRTAuRkVbrOUo5be0sJlzRzdiDP8Px9c7Q9y6Frwx0wRBi8DAiV2/YXL5g&#10;EdraoXAUzgTmLV1Bj+pxGyXDWB4MnU461WdEm8IourRowJrKAc61b0okTtF/4SFHWzd65Zz596mO&#10;A01LOlb9zLpuavum+/FhfmT5y8q6J+BxivKA/iHjV07HVERJRhl+dmUN4WD4JAOoFq9eb9wJDyrI&#10;hgrjqNBtdP6/0XNUGEeFbAhvQAzeEuLTIBQzfKfbAWhBchTygXP8BYUhGzJ9yoNhLOUhUzyglDl9&#10;FKuPeHQMKGtbu0Cpb4kfZfwulUN3vbW1la1fVl5Bo9URgY57TgHeVHBvzk/DAdMupM4xFUK/3uZ2&#10;GoqjmLpAk9f/8jZU6nDYgUymJAvhgImiOHJEPDKj+PgUszkzIyMnIcGcnp6NKQGypIKCK4cMiQBW&#10;4R0LvhafuBslB0+HR0WaMyxImi777lDeCUfLTjC/0MmSOxZ7NFxNRseZ4xLTc/MmRUWn/GjyPWBh&#10;Aw/I5yUs12NNQe/uwZ89duOP7njosSevvO77t06+7Y477rjttrvvvPPeH932kzvu/uk11/8Qh2ls&#10;6ruxjwjjqNCd7RL8xmDXADbARaiAlsyZW7NsxYeVc0LhKGLq7WjYz8zQs9P8JpKhyQGz3eVtRodc&#10;neh0byleW/qvn8wcULtwbPfhBkKTNrqVFVQFljqi1KGXvWum2rY9eXj1fW0bpp1c9zoTM9Mypt5B&#10;HHU6iKLYVYuWYU6IUSHwCRUpBHwVcxfs2vc5b+RObgjeH3zDNxU5/P15oAA9KsyPOgPd2XUAD1JT&#10;85uaBEGR8TaAY+ozPHJOvzL0oonMQrGKyspN5owR0XFomMQlmhE8YZufP3ocBQZBGSpS3yKOEg9L&#10;YpEnPQZYFRmbRESP7DGTvjckEmfmqGYdPHSYL8UBguGG65wSIsTLcfYOiwMqYU0M2KOcMBIhCAI+&#10;NOGZEp0ece1uGNBJLEItBjXuwfOAyJJgg7BdhddE3BxBpwEyB6LSz6SKroP4QEjJyBwdFZnU3u6Q&#10;N8AdCZHQI8UkJyU9a1fDAZvLX1Q2Z8JV13MFPCCcKNQftDs++CqXpp65+NIP4PYhNzIm+YohUbmj&#10;xw8eMiIj3TJsRBzhI4dHmeKTR6Vljdm5ex8kRrYSxlEhOtolepmRTs3BG+iCHjxytLBiDl6YcAYe&#10;CkfhfpMJnC7HTKXNsb+Bed6iWoXvdPKEOCBXB+l+Yv28f++xNeb17w2or/lf/v2vOeQmqzr5eeuy&#10;h9TaR0+tf3rvmmnNG59Sxxex9+4UHQexvDNSEA5xgIv+maiX18xDvRw0JY6tSquq6hY1W21B+NT7&#10;nMCq4HH4oL9RIIyjztwiKESxehLeNy/vuoGDooZGRBO4bURUypmfOnffMo7JzB6wWU42t6xZv3nz&#10;jl3oma9YtX7L9t3zFy3bt/9z7PUkZB4YgM9viR9lYBJdr4ChZ75mw9Yt9fuIR5M37mp4U9+57Irn&#10;X3ypt+Lnbcgb9AlaNdodHiZac0pWTJxZhHTASzSg3H6sniEgEiXglvGIUUG0JowrVISJjrkrmIwJ&#10;ED+fzMMAISAZ4QUnTboOaSbP9lb8q3+ZePHzibx10/Z6JtQjzW3fi4iYt3KlgaOQGV7i9nr0Uror&#10;amvQs6XNBSA11jhOrV3dP3/6ZXNmQWM7YEsArbRUmB/11S52SZ/3jHdtdbt6/YbKugXvFhaXLJCQ&#10;xH3m+StWyVaIAcw/3NiAwbRZXCgi2kBCdrVv+VXLSwYc3narZ7cVOO/xOttQPG9UvqV/rq8coNTx&#10;YyrQvO75o5v/LbD6sYYlP9+/8bm2rc8rdajbq6yiNMNTkphMEM/xyTEaUDD2p6MZVbcQHEU4mPK6&#10;hUUVNXPnL3GwVTstGRPRaRfCh/2OAmEcdeYmQbUGk6zUlHGxMTm438wtuGrgUNg/582fOQjBYEkx&#10;BUhmGQIvac6JzckQxXGom5WoswOmkNYB+JZwVHC+YjJgXHPKVNTpCqAbjJYUv8lPYx0o1iUC9L40&#10;D5yZwt/ut5TBJUEAlRUtJpCSw5eTPS4yIokFusPm/tWrvysuq4JuN982ubSqEo479xj51smT5X6t&#10;e9YBS02qQFUg35cOtu/eM31m4c8ee+blV36HxnhiQnpMrPhMCJkCav9nhzKz8wn90OnzWX2et2fP&#10;HH/zjQb3SeteiZ75JcuPCgRAlwQXoO8iOKFlwL1OLgJNYRI+88yrsQlZLHxWe7s0hBaFGvJQuHkG&#10;3fjk2EYYIGkDGosX8irYB/ARjFHCgfj1UaxqAGlxqBuyuc7bF5SXgpMpLDWh4D1dUzNMRQiMFJlL&#10;FF1njuVUd07j07jyxQV9A8wTuZ9PvpA/rOowR8hYR4rKwoWeNA1gzrc7PcjsyFi9FZZXw9jhAAcC&#10;M6pryTNr5BhNJKvVGvQRR9W/EaKcVMcEZ9nViU8LF80fXFcy4FhtslrzB2G5eySyw/ZWnxiZNK/0&#10;bH7p89UPH1n47y07H/ps/f2+I6vpg3Q6t5C8Rz9KMJtuIGZLmnpj/R4KLHK96gWzKutKqhfgJnTF&#10;6jVB3fILvXEusfLr+HrSsMBlxrPr3gUq7D/K6AMu5aDPJybkxMXlmFPHxCRYImMs0TG5/a2HMKLd&#10;MuDhRHX5u8X1gJ1dE2HmGMgeZcmc8L3Lo/NHX/ed/zcyc9TEkRFmtjzCVGFNcfsNT1M+bpW59gJP&#10;4DoPfZjVUtbZFHNOVGwSYBhruK4ud3Zewe13PQDwGxyR+Ov/ftfW630Lwv3fywZCEAiXZsnHpXZU&#10;XPpd903tcLssowtGxmYMjbJEJFqiUtKHR5vxWoAQKid3DHJAIOuQ4VGQMXTqXfh6V0BryymcSrEq&#10;gvdcPh3AsVvwGKhMeC19pYvZ7wE017sARpmRDZErFAVHPf74K1GxFg0rtNsKINMZ+VEi+NMOZqEi&#10;b6B1jnT52jVs0C/xur0gCCY6wEr/Sl7xdI0bMo9T+bAPw0MZqzP6y/TVL2VdeirwBaDq7VfGFRnU&#10;X87cTA543ARyC4hXCcAUWWNL+eYCTzriAI27a/9BPB4ASySCXlVtceVczN+KcMc0Z64BooArtUs/&#10;AUQhBAzW+RtxFG/uFm7SSQG3LUodbD+y5qm6un+Z89GAllV3KdseTfZm245329Y+f2DDC9a1vzi2&#10;7oHG+v9SXYehMfxtnDIG51UxKdFqAAaOWrFhM2H1JHJNZV1xzcLiOfPBUdvqdxkMq2AhwwcXCAW+&#10;wFGKwAzKdd/CMI7qaTr0o9BYJrwvzoiAH/gGjIolcG1+f2tZlHVhVeldJzFfZKPU5ZL4vCxG370s&#10;cviI5LT0gkGD43Nyrx46LCnFPHpU7ti2Tkz9esQoLjvxEQJG9IH+VrWzKo+sojJt+Tpsnay5Q4bG&#10;UkcMLcFVk2+/F0f0//bk87/89X9n5U/C7dWImNTHnnyq3e5idRk9fhILUEu7HYw0/eOS+MRMdJmY&#10;OweNjHr3g9LEFNBU2lvTZ/DI7VOm2l0qPiEZ6QA5M3s0IeFCFbLDhjaGIATgQXuX08AMNqcXj1ay&#10;0CMj8HtRsko2ZbLoo0vV53suYhx1+08eyS24jpyePYE8ZuIPssdcM+GaWyZeeRXu9wsKboxPyiGe&#10;js0D/oEVewYchdsIN0ITSC1AQuSAgtAYAuROj4dtBehB+gaMLndIPxV90v+fcTHQqaGTA8SjdwA9&#10;qFIzp+gV8DG4LnU0MnU08NDpn1xUAQYyDBDZDhvPGvhUuHaaU2yMDo2juBOqXuAJrrjNDoFqFi/D&#10;/aZ4jqqsgRMFIJlVUY3I7KOqmllzifmL26iq7Xv2n15bJjzS6Ve+fuxqE1wrYzWIV3FlHnCohpLt&#10;xUkz/jTQdWStsh1v2vKzA6snHd/wgnv7tIMrHvaeXAC50b1wBmiF3sBUtAEJYOzy0Eu7PP7qRUuL&#10;5oj7zY9KqyvmLyusrCudU3fsVOPXixG+ciFQwCsiEMYdc4yozLrvCfOjepsNHAXbITk5D39Ew0cm&#10;Er8jPiErPmF07/f95S8NSPbiKEnGu/jlBhskZ2SDnTIs43PzromKTifqHAiKKwSBjYpNSc3Ia+9y&#10;MaKRoYiIgPRNs0p/qW3ocggBRBRLjxZ+FCEFHcgcVeC+h5+ITbI89dwv8dIwdtz1IyJMr/3m7Zyc&#10;q7bt2q1XKYXmm6y/EC01m/U3MXGUUEbp6z5lSilAKe6ZF16JSrCMiE4mTElyiuYgaTfyKWk5oUq0&#10;uf6ztOxxI2LNqVkFw6KTM3InrNyws4v10C/+VD3dyEWlnJaMfFFxv/T4UVdedwsmn0mpOXGmzOiE&#10;dFNa7qDhcXgki46NSzKNwp/q8AgzDYSaIs3qcYTUMw/48S7FjRotCE2NBuEpmDr6KxZMzgzYITf2&#10;s0TZyMYw5rMXHknoEqIS6YW8p8QClhTqfUamrwpc7D3tXe71TZzo0S3O3zCRMLLu5PRtWCMIly/4&#10;pCvY1mUDkMyonAOOgr0DJwo3AjhlKuazgkAwchEOVVMb8vqe9I0Iquc+2kKsQUDjDo9qdatOmPwO&#10;XgPpAKb2VqUaTzW80blzateGKS3LHnRsuef4ml8pZxPIF6TkVQ6R4On+1m2QW6utQv9Wm5Myk1GO&#10;ml5cVbVwxYzSauAfqpu9ZQz/vYAowIgz+FGiDwefE+Rw5/wwP6qnBW0uiVM8fGg8Jnvm9KzYpJTI&#10;aHNUVGZ/a2BDsxoc5RHf3bKMAAmwp0tIzI6MShsxMiUiMhV+WkysBSiVZMoFFbBmwZ9Bq0o26oxu&#10;B1oldIYLO+kYD9KlWUtZKfB7yRIDjpr8k4cuGxbr9Ksbb5lCC2ZkjHM7VHyMyIywtU/PysWdaUJy&#10;erwpDYTJipNiyuZx7CLTM3Pg611xRaIpJceSPRp+VHpWwYczSi2ZOSixCxMpoHgkFNUOnWgtq16w&#10;YdueqdOeuvbGyR/MKEFMc7Sx/eCBE7SR3d0lBobdKjIiUd4mS2kf6SLmR9Hj2q0d0u9EGU20fw2D&#10;dIESfvXYYy9ZsibRRuAo4nKDJqBVn/pRsqxpyrmdTq8wYnmjuItn1evyqRafavardqw1kbEgv3b2&#10;O34U63FbD+aDf0H8SrQc4U3hvENjJK/CUT+2nzDZHAQskHWZrtJHFlG+zvg+kfthiXgkB/xdAZ8N&#10;xxGo6DDeZbfMbX13tz56YL+9BMqk6ddv3142f+H7xaWFc+vwIQAnimDEaG6LThRhVhDwzaldsOQT&#10;ACdJc6G+NNFpfc++q+iT7gMVxbYPgCOmuyL87zqqjhzzoiAKt+lEw9L/alry6om6n6uGaU1r77Pt&#10;K6e/0l7tXnZJ+DfpwVE9Cu3gWHZQAXWsuQ2PoOAoCalcMgd+1Mclc6rnLxGmYjhdeBSg2TSOItSi&#10;xvZoZN42N4yjgg0ZaGpszc4aBzwxYtqyyCYnjw5+3U8O8Cgl+jWyfAQ6OjpYgzJGjYk3ZSWn5IOd&#10;UtPGgqZAUChHXT4wBpZaCldi04gGm5KazaBGjt/R2a4f7ycV+juLEQpH4QcmLXfCMy++CuvjN7/7&#10;S0pKLr70YqPSWa4ItvXmux/kjh3/pzfeef/DWcj1rJ0eXGVqx5jqsoFD2EempU2Ijc/gW6R7g0fE&#10;xydlwC8BRBHlGOqdQa5Hkzhcos/76d59fJIh9fSPPh4z+kpmUxZ6w14vJjqZt7l8spf5erqIcZRb&#10;XMFLpzWy3402OKsdDFV8UKhnn31t0NBEUMMpCQnL9BQSR4FOWU/lHmHvqc6A2mtT8w9YX9qipi31&#10;PTiv48V1ztKjap/EDwVlWb9O5PN7RZgVoiFH3akuTFVWaPY1ZKRKZA64Qsl7ZHastoB4MlxMsnGs&#10;l2BuOz0bLzn9Pbykh2utaX5+6/2P/jqsNtq9ct68qsVLPygpIwwxsAR9coATPChAFBI9NKPg84jr&#10;DBlvGDWw6aS/fZHOgKOATiBSCecu3Yv/UJJrdDEYnfaA+tzfMrNp5S+a179av/CnJ7fecXLjfyjr&#10;Xpz6tToQ6XEzXD/2B/JzPfwoHtWbrz0HDgX5UTMratGPmllWs3TVepryK8X7oqDho/5LAZrYwFFs&#10;f4RF7FT+H1aGcVRPg4naakAlxJoJawmLAxkRArP4uKz+1p6ydti7hP9PVGKc+3YrvDQkpeQjwgNK&#10;oRMFDwocNWy4CRAVHZMxMsYyZLhp9Ljrv3PZUJAAyxbDu72jtb/V62zLE0quB3s91pR2+dCoJ597&#10;ubmVgHpjcJ8JmsKPAdZbLF1XDBvJMkSGRwdUJqYMZGHeHDwikv37yEhLWmbBpOtuTDDn4j2MG4aP&#10;iAL5oB81MirenJ4bqpzBKdoh7D5JeI246aabptz9IE3GvE50GJbQgZeP4G1uP63QR7qIcZRhfGpz&#10;OAwrS40t4Rq5ZX30q1de+fPlg+JoHUOuJ707BD9KTFaho7BoAm3dauEx9dwq7+RqR+Zsb/psX2px&#10;t6XEdXVZ8xNLG2uOeA71QePzfUm2QTDj9MLrUzbs5b2q2aOafYGTnsAhh293h2ur1bWh1bmm1b26&#10;zfPhp4o8fU8gmI0r61t8G1o8W1o9u6zuA52e4y5/qy8AqjzkVcd8yqqta5nQhKKiSXXB60fBwjx8&#10;4mRxTQ2cKPKH5ZXolgOcBDvNWyReBbSf8Oq6RUQQ0P1HYMrf3thI9BC+ewM2H1AKcZ4MYh5vEkBL&#10;kGJbt2vvo44Gy/Etk49ser5566O2A3PwpGD3qfZujWZ134UBKr9I36V5cbagcdTaLdu1VnyNBIKp&#10;WTijfG5R1bwt9Q0ER5Wbw+kCowBDV+MoGVaCo1AmuLbEH7bXM5pR4hwRbyU+jU+mcBY+SJSYmN3f&#10;GlmrhDDAA10d7eCo1hb7hEk3XjEkEcgEPyoo3YMrxRUMD2MT81MzJw5EVyohA8Cg13QepzNc2Cmk&#10;nrlSk++c8vS/v8jEdqzJGp1oTkzNikhIfeIXz3KFbMnJxxEUOAohXUS0KdGUdcMPf8T1yAQTJmPD&#10;IjLgRN16972W3ElwtARoxSUJ/yCg8ICK2nmohF1kYWnV4uWrDxw+sX7zjnmLlr/2+z8np43asnk3&#10;yKHdxpovoDc6ysSrLkG5HgvMCWvXz5994aobb7nlrnuuv/XHd9w/lc+bbrn17ikPoR+VmX3lLT++&#10;s9HaxI7mDPpReolCaCecgvXHfI/XtlqmuyMK1Y2VrgllvsxylVymzIVqTKGaMlc9vypUc52362hx&#10;NQfUbrta2qg+3t/96jbvk2s9U1e4EQ3cPEddW64KSrqzivwZJQFzqUopU/klKq9Y5RYFgplTLlqK&#10;1KgilVuoxhYGrintvqVK3TVX3TtP/WqN5/VN3RUNauNJddSmsFTVq/UFP96pxZqNmyoXLECoV7l0&#10;+ful5WhDIcgj1O+cxcs/KC4vn78YzfO6hcsExXy5usL3+UZMBetO2IDN8DB5AYwmpgg3/5zKhkiv&#10;cWVL7a/U2v88sfgB645nG+seUu17GMZgYKdALocwPj0sqV3BH5LYo3CevYHFK9eUogBPNEAgX90S&#10;RHtlcxc1HDxqx746nC48CtC3PKJnHpCAVkiC0UKYVOgJ46hgS3rdAeIU0/ltor3sYw3FfC/4bT85&#10;YDkWrUY4Zk7Bw4hHwEsm8xgQFOrlKJnDlTLQFFwpQVPxeWCDiOh0ODPi4pv9lYc16MsTTT+p21kV&#10;I4TfAzq4aNvSiG6sy9XbH81866NZb344c/OOnbAyELyZ0ix8a+1yzZhd8d5fZ388ew6OhW0+b+X8&#10;RW++V1RWs+qnjz3L7v2vMyu5GT3zu6fcZ+hHoTVHlwiVZlUsGpkwKiYlb0R85rDYjLTcqyISs5at&#10;2wX7AVEs3YmGwxotKTFDcyP63opexPwofCF6nT4C8cQnZIwtuHbY8PjcnPExUQlxCWlESExKzoyM&#10;Nl1z3c1Ll68TIWhofhSLlzvgAY3ghuraRS3XV6rcGe4JFd2jS/rOL6wLzDqoPqMryHpnVf52Nkxw&#10;gXqFYhJKkYEEzCMjNIRLgMCF5qGppbVFfiifyG60USDfkBk+YiwgHAd8VWnFd3ncYEWwPIK32YZp&#10;3wPtXrXHoWpPqTca1H9sdE2co8ZXqoJyRYHzi/1kDsaUBkKV/2yvjynyjSlVo8tUTklgTInn2irP&#10;3UvUtHVqyYHu9afUZw7VSHBJXVQt9XM2ijQRVrwOMElVkKhKF++pprZnkV0bjiZ0rYVwpycBKDqd&#10;fvEfOTYoLy4LGCfyyz0va3F6a5evem92CdgJ1hO8HdGPqpoLOEGi9/GcmhnVcz8sq2jq7LQ5ZGI8&#10;28SkoR+hQdlQG5WVVvbTJ1TnwQ1vndr4i1Mr72tZ+9CxFU/Ydrwe8v2Umu5LwXXwA14kXjfnLqSo&#10;lJnoyaIkX1VD7E4ppL4z5KvCX/Q/CjDMpWllmDjpqzJQAurKcjW22JtXwqbGnVuqxpa5xxYzqLRz&#10;7P5XhT5LZGzzg2FMmYMZgbIlOcvkA1z41LBBMZCFGdLhkaipkZGpZ/mac367ocSImjm/5HTgI0Wl&#10;mfOiI0S3PD1jHOK82LhMDPcM3hSwKjo+NzaJYBwZ0bGpkMWL7iSzvUhGLpDkpTEE9XVLgEG/+IzS&#10;UjYqQMahQ7vNfc33J+MNe2R8ZkxyLmtZlxctW6khVQVzSnvKnIVreJY3LrM1lSv0EkNpH39c0ot6&#10;sz6V+/DCw6cRvy/BlJZosuD6J2SS4vFif1Nz48Ytm5pamx0I8uRXGFA9OIo/wY7a53suYhwlLQB5&#10;MAO3+5ta7SwgwgBmzMmeXT7BHVbtoIPj5jaJJd0n3UQFBUQWUKuPq6tq2wuKA3kzvPmlrlB4I/P9&#10;jhvLnS+tV3NPqiPCYSDRDTqsWGShmA3KlYJRMia9LiU+qBhZfWTxZklG6YpIlzgTxQ+77mB0L96A&#10;iAaHJOIoLIBcCFTmr+lQ0w8JcLp/fvMPqhonlLXlV9iyq5yAqHEVzLRfwlGhCv93XB9b7C8o6cFR&#10;uUXugmLnDVXu2+b5TNXNubUtP1zQ+vjSjrfWOpbtVsdxlWTYo/mpL4uCH3yFoVo7dLE7PaIqFGAs&#10;SO2wEbC58cHLwVdSL4z62hdfue9vPjWGrdyuO4w0jabz7kPHKhcunV5SgdWbgaCAJYATMkrms2tq&#10;kfShOtVud6CXKM+eZaIiPU9otT3dWbVTTRRgWjYf3vhq05rHO9Y+3Lrx4aNrn1enFod8PV1J9w0W&#10;W/oqkwIWhYU1C07HUaXVtW2d4j9ZzCzD6YKiwOk4SlYDhk4gMB7sFMZRuh0l/gohbuMzmCeZwpng&#10;8QKED4R+2MgeCX6nGhsbZWFC8BRjtqQVxCXmDBmenJJWMDIqffAwU2xCNsI+LsaZ8gYPSzKl5sXG&#10;p6MD0NHOZHlBJdYrgX7K1mWVFkKigwetbtVsbafFauYvuvXHdz/zwq+S0vMi4tKHRaXGmMywAejh&#10;7PhQBuNRt1h1sXC2BavNFYHasiD7mXW5p629g8/gARddPukR7TaB05cPGpaYnMZCL2tu6MQmGukw&#10;L2H+lGcdduBcKDzQ52suZhzldxP5GuJAQ+IP8mnQHEKhPs2nkQ1eEMeh6NZG2+JBza2e3tp1dYXL&#10;MksVIOEqtYeCHHkVyjJbpX7UfWVx9xMrVPlBddjJ6uWCqcXo0cul7la6m1Eqeo6RaW6EMujFGVJd&#10;j8OHL3ZhMemH5EEm0G7cXVEpDO+ExXOoRRXtVY+s7po471RBmauAbWmpF9bTOI2dEMblIHAsDRg5&#10;VIH/weuCo0oD+aUqu0whH8wt9I4tck0sdl5dpMgTi2TLPKbQPqasa2KN6+oF3mkrnB/uVw1dyo7a&#10;LIuE9HAYd20Qxed3O5x2AAbDRAYDNmkyns5twn9W8DcwxOXXOeXHF65eD3CC+1Rat9AQ5xk4imNw&#10;FLH23iss3rBzN1xoeTz4irMorN5YsS/VT8uPwpYE93cHDmx5p3HTE+3LH/Zu+HnjhgeP7fiD8jWF&#10;fHEvP4otFWRDLZNoerOr5xs4atacmplV1ZV1CzqE3DJThHxP+It+SYEgjvIb1rRsrrq7xxYHwjgq&#10;2FzW1i5LWq5smZ1sySQmU3R0avDbfnLA2MbcWzOUZAxiR8YUZ0oclZAyevAIXBwUAJyGR6UnmsfA&#10;huI4Oi5zWIQpJ28Soc0c2Oga8YVlz3VhJFEzQN2zuZFJp6kNoYTskRG+kB974sk/vfl2J3yfgLr2&#10;B7clmrNjTVnR8cmJKRnJqZmsiWTixbAiY5Gn1z1lbdPsdJZLpluuafmRMGmBzn7JHBinPNvl8BCU&#10;OT7JnJhipjN0OjQjNwTZ9IyrxPGmVzahyATrFi19+de/DYUH+nzNxYyjYBR3e9o7OzthdSBL8vhv&#10;+OFN4ydObG5tZbFk2aJZhfuBPxbNTg5Ft+MsqjzvVOM/abquTCXPFKa6pdwWCn7cUOucWOXLKlap&#10;M1XWzMD/Z+884KOq8r4/z7Pt2cf3eR/dfddnFaSEVNJ7IyGFLiurILIqioggWHAXFBuyrnUtq6so&#10;Sk+ZTE2nCEoVCV2kKIJ0EtIzySSTmUw5z/fcSyKvO6NGcQku53MI955759x7T/mf3/nXG4vcszZ6&#10;Xt0rDtutNVIVuHPVhCGGFQY4Qh0EchxglgBwglnGyOAFVWM66ChbUAkrOGpkaDWKPSddr++1/mFj&#10;c9Kq9ugikVgg0nNEQp6DnJLvhGOWbRTDDWKoTgzRupMLnF2yvC5xnlri6xO6VY56VZrenaz3gKMS&#10;jSLZKAbpxaACd9yyjqR81yCjGFwkBhWJZLM73tQRZ3T4mUV8uRixynLbe5XP7WpeXye9RrBfYasG&#10;2lVwFX/5ZDKtAcT6YZM6GNRnyL5QQBRbEjXCL9hJPQBQneNHKTgKz5xLCgynauqlbzbVpUa3XxM0&#10;D/CRCP/8LNqrP9v0mGX3PW3rpni2zTq66e6GM6avw2lQ5XMoTgb2gj+mhK2ROEqy0YpLEe2Vr10n&#10;nUd9eWe33/XyDy5WC8jVqFOuJ4+VLRTs5cs4qrNHpL2e/4Aw9lzwhS22Zqg1Xhw7r/aY/yV6kkmJ&#10;iiKnLCQ/KDCyV7/IfgFxZAAV2S8oITA0pa9/bP8B4eGRySifEC2FtR4Xu8qvO2tRTnr2H16VdVZm&#10;+qXZ1sZWbseej2+7c9KmrRX0EbIG8paKj3GSGZ+YuTxPDxn08w8jYDFfHRM3yK9/KCy7iPCE/v1C&#10;0tOG9e7tlxif2r9vQFDgwLhYYilGcmdAYBSGe2QO5CmFfqFRUQkBAdJNAY2MgyleoKkF0x3vCWCA&#10;80gLUgUh1n+4dcz4P4TFJkx/aJYvPOC1lh83jmJ5BsfTPifO1mYMHdEfE9PkpNqGOrVzkcCqB4BZ&#10;bBt9tdv5OGoUWuXfhKOSc6oyjM3DSp1DSiQvKC7fE18g0UWGsfaute2vfyI2nIVDJS20UCrGpaL0&#10;QqaspLwAWZlg8q9iWodKoqgX4rhbfGQRxuPi7X229DIxqFAka90puc5B+W5kavCd4nSejJUitVTE&#10;mzxRBe0R2tZInTXKYI00tsIgAkoBjbq4Ul1aUt3CS75uHmzwgKOS9C70oxJNIskkUkBTehFRKqJL&#10;RGKhJ9XgzChwjMizj8nvGJfvzCxuj9fWxRgaE1eI6EIRs6xtrN42b5OoOFLf4BYMepAJAKO91WKV&#10;HN0fnG7Q5F0iNgA1pzB1D504Dt9JivCUqMQqbwdYAprKRUWqqIxIMSUr32vFOQnTVeEze51fX1vo&#10;UjWa6H32WJ2akJ6OYytPfzS7Zcckx4f32Lc/fGjDwx7nQQV/+6hMkiv5DfwDR1U3NOKZAbkerypf&#10;uKikoGzFmo0fsv1VbvNRyeXintoCUhR0Po5CSCFEeuFlHHWuw9h8trS24T+KaMW0TJtTBuKNiErt&#10;af3ptEPTJHOxydIoWYoSUElyExqZEhGThvzumuuC/QKj/YNjf3ONP4VhYTEhIZHs0iAwzFwET1KH&#10;U87hSyN1SLN4KfdBTsdfVuHnXnp1+oN/VBELPISaegukz1y8Ytwttx89UUlTNDdL0SwZXgJx9+rq&#10;IK9yjWy2uv0DImHFASnl+gjFxX2xU+BPmxvQb5JZOaWQejCgptFgvWOeb0f7WGI5uUH2mpD/nayu&#10;m/vsC2lZQ/sHhtwwdrzOXMzbUo/K5ZI//xfWj7I72kBKzKnjVTX9AkP7B4eOGXfz8dNnlNEoXRnQ&#10;xl0LKC3sq90amZ3onzjEw3uswwvtsflSrhdvbPOFKyIMIgZsU9CeqWsaYmjMNrQCMxL0YmCJiCyE&#10;V9Nxvc4yqbDu8Q2W+QddeadFQ2tzsx29Q2TgjBSicrt4bbSsK5xiTZPIOSpe3NHxwAdtE0pbs/XW&#10;pPyWKLOINIpIvSdW4QJl6NxZ+fYhObbU5a70PJFpECiWZ5aI9BKRUixhzD/yoy40jgIuCupM1DkS&#10;dc4knRv7vuQCMTrfMyrfnZ3vSs1zJWrxDiEiTSLCLLIWt44vEjebxaCFnuSlYnS5GGk8E/HXkgcf&#10;f3bKzDlLdabjZ8+2I4pF1OcWVai0nZe8ToTvWci8VNAT01MmOfFbrR9srwCEAKIkcCos5YBT+FEc&#10;EFYPWGUqW7nr4/1yy8N0ZWMl+YfdTfS2/BnEBJYySXLCnC21O+Y1bJ3TuPmetm1TG3c8UvVxDow6&#10;rCB9JWiEJCwKjcW5x8mqs8QBPB9H4Yl9/UfbmAiSBl8yZNjX5/7LlbPiqDgKD6xyGVZ86SRfxlGd&#10;A8HS2sg07NMnDBu9oIHYv/v37R/a1y+683qP+V+Zp52enAmMIlUWkD+wttTUWSOikmDCJCRl/PdV&#10;1wwdPqbXdQFMVQcYAt3dmjq+QW7xPC7pLOsSSfCgWh12iBuUp2LHvqT0oeVrNiKmA6KQEZ+Bee6a&#10;cq/BWISIkyxpKWTfKiNbAaWIuxeXkHlNr8Br+4SkZozE0QGFrNE0CBQPoSG3BQZHBQbG+fvFkzng&#10;lEIaDTV+bmtoaFCbqr6BBvRJ+ODxGovLhl1/w9y/PLfnk4No1/Aa9IsvPOC1+X/U/CgJXVeuXUfI&#10;nIDwuEeefIYOlbt+VQqjrinKX+kVTXGM5hV/8gukamh9b6kUw1ZY0PCEEZRqtPvCUdEGEavDeA0G&#10;lHtYkROVqoyC5uRltdHL6mJzLYl6e7IJIZdINIi4fBGTI2JzRFK+SNWJNIMYbMALgfSwRx5prB9p&#10;aBphsA7V2zP1cHVEnF5Ekcsa04osow2tN2vtY7WeoXoRbRYDisXIfDEizzMkx5W1rGPwMkfG8o6s&#10;PPcQrVQv/0q+sDgK1JQqX8+Jahb2eqk6B0K9lAKP5JgVyNdOM4lBZpFklG4T0BybYhapb4vAhSKy&#10;XCSbmkf/zfT3N/5yrPwvW/If21v+wtEti3PfnPXc0w9u27+3SojDMu7huSShhpK8juTvU6hCa2qA&#10;n8McP1FXo1tZrqImFUQh2gNBAZ9AUzkl5RyDo+oVkb1qOiIHSbcTDCJJGCTdYDclN9PNtupPa7dN&#10;bN70WP0Hs+v33HNy1xxRe4grrVLs6T2pQE6xA5IaCIePn8DpOvpR+GfgtTHWQwS5efsuape0xCc5&#10;8V755dKL3gIMSBVHEXBA4iiHh1D08TCBL+uZK32DuQorcnBgct8+MTgQiIlLx1eAf0DyRe+4r75A&#10;JzPJ0twg3RtjscxeXjVRUSZmW6siece0X9UFYkNXWwvtU+tR7JcvpQkMBIQ3brV53lyQ26tPWHBo&#10;8oOz5xERQ+VHwfO5deJd9Y1NNXX1Kl1Sv9Rmd6AhjOXRwLCE0PCkPn7hKKL3C4i4tl8QyzccLpJK&#10;64jyjD4V0YpDQ9PIHHBKIRq2KqWDTyIjbEBagWctFHpPrR1S7QexoyTFYFW5n0WO5TNOnNdafsQ4&#10;ihgZAMuU9GyC673y5uKmVhkJjuF7bjVRhiRCZ3UZkur5vvh4yFzwg0cjt4mRa+tHF4vkXEd2kRd8&#10;osKVUYamIXob0ELCBjhXOoEadrbZOaRIZJg9SUZPnN6VoJfOB7J07qEF7niDLcHYnmgCX9mTjO1Y&#10;AkpjQKM9RifiDSLZINWNMGoGnKBcCucnO0ekawV+q8KKREShi98OKWgZnW8JL7RFFzniijoSi9xJ&#10;sKGkfM2D2pIqzuvSjOK5FxZHxee58TQ12OTOLHSSM8wdAMhMiRVdSSZnkr4DPlWKHojVAeUnB+iq&#10;wwpbEld4sksd45d98sjzr+TOytgy46rSyRrDHZr5N2tMT8Yc2/pGXu7zk2bPNO/aB8ghqVjqHJBS&#10;hrrX8fwdCqmZ+tUfyoknxKHK04uNepUTxV+wE34PAFEgE3TOc0ulA4TCspWMLonUGTYMnu/wYGkd&#10;IplJ4CjkNlLM21Fd99l6676xzeueqPtgXtUnUz7b/YhkUraAonxa60hDTnZh0hTIAx/70yNf5JqK&#10;c4tWdOEow8rVeOa8jKO+Sxf1gN904SiMWlkM8HTX7LBH5jsu4yi1cxwezCtEUECyv19SUFAyLhkD&#10;g1MCgwb1gK77/18Bp0aKzZ2tHV67y+G2q66hFVQgbLJvZVKC6ClQQSUqUrHc09BYL2d3exvSCvW2&#10;nv/X6rCfrKoZfcOE3n0jwiMzf9s7Al36Zdoy+D9znpz3lxdegu6BmlTyBW5RgSI7Wegq0ZnjkzKu&#10;urpvePSggLD4fsGRSJQk2rEqGEk6hLcjwA2PTujTLzQwMIHMAacUQlBbrE1tNhRnJCKSCEpKDXw2&#10;GKr/Fbt25GrzLFZoLN692pS7L/s9ONdidFNDs23BUt1v+gTHpQ6prGmUEhhFk9najNaZh2MVfErU&#10;6vbZbmwcPDKqDpxIsbtWPLLGErfc3itHDDdZR0jMIGIMIsgowuC66MQwdJYKHIONzgyTi7/peqdq&#10;y6Ywbb7KF/oKm+h7nmbldWQCVAzOZIMTde4EgyPF7EgvdA5ZLobkiCGodWlFlt6ZbXRkmm2ZhW1o&#10;y6OOnmUQmbDOUK+CCab1kJMNbu8ZvpOSJaIrcA8ucIEDyeDARGNHiskJlEJXKqvAk50vcxIK8CaR&#10;YHLFG51omCeYHUnFHcklzkhTC4+OWNTuVyQef2FOw8alukn/8frt/711mkZ/g6Zk2v9ZdLfmrds0&#10;hoeSKzfOX/bO2JtffPq1XZ7tSo8J6Ze2Ff5MNQQHBTJmFv6BpbkfWzn4jPL/7iZ1HyQ5uYqQjmFD&#10;QL3cUsl08pq1K1a9o9V9fuI04wGs3t3Hdd0voRG/xq2iq96GRgBxEZxVVZtnV294vHHLfU3b7z68&#10;+aHG6g3c4SB+jG/oqEI4vgJMRn1bd+81v7d2KT6jylYRxQYQtdxc9MmhI9IJJ3QF5vjldEm1AANS&#10;0fH0yIMOCFH7mmqBZS5bKnZJ0UYxtLAVS5PxJoeNoBVy6bg00lfUThQzm3NzsVsfgJ89WiY4KDEg&#10;IBE34AOCYvoNiPEbkNStSi7ozU57u5VpBm+ERR2xLBMP4tLWbJPbLmgUZshWRc8HES0ObeCW2KSc&#10;hKxs4zBSbmdtarXLSgBTTU1NVOPoUHZSWCAR+ka4LG2tEjFIFjp34YKu+4TvO30zW85OTS1okodj&#10;PkmRNhJwTZrF8VZkQrW+9ra2f3Dib/tGDIxKCwpPIexySHhSQsrQqVOnbtiw4fye5phq4c1hzAia&#10;4ntQrA8MjRsQnNh3QAKZA04p5JK8QSrldHCCH8gBgfEDglJkDoznVN7RzQTdXVJgjEnOikkaOn+h&#10;Do5ZVZOVaQYfq0s+xT57YEgsfxm0Xqv/MfOjGJQIYT3ikbnPX/Xb/n38Qw8fPUkzNzc1qki1q0FU&#10;NMWI7Wo3jrv8bjFAlXHC6HDVu8XaKjG3wj2h3JaRJ0KXi35aW6y5daSxdWSuFVu5iEKpKTQIX5dY&#10;yWk7OFDYQZLifU+Y9I0/z8BJFGreiP90nhitVEmCi5WF1O+92ujVDTErLLHFbXFGJ1yyuDyRkCvQ&#10;DCfDKVKZRfCLQIBkOGZeM7chvFMzUA2spdYQnSvIuIOIyhdRWhGp9UQWuMiZOW3ZMO7yndlatKQ8&#10;GfluNLhSljljdLXZWoSeInml88/PzNj25l3aWzULJmhe+v1/LLj5/xXc8Z+6SZr3Z/zb0kzN2klX&#10;bJqt2bR5zVsvDnno75tnVUj4BDvc4qiEMtmYUniwhFYxe2XPuQmlIjFWN5M6o6V+EVPEI6rqGiWO&#10;wszNB44CYiEpO1PXyFhSHWB284HnbpfxPXhZBPGI9CWtFa6TG6or/lj/4eymrTNqPpp2Zudzdss+&#10;7gbiKfTX+3PganGBMQwN4cYtO/fw/uAomGYqjkK0d+DIsTa419x4GUd5b8WeWwotUnGU1HCTDgnt&#10;4Cj2aJjsMQEjsMk1W/E6cnsZurfdHvwX8bMvFI7CphePiyhH+fsn4NMyKCS2v3+sf0DKRfs0oodL&#10;G3/ncq2e1Yd9zZmaWjqG9eOdJcu37/mkplFaFJpKynfvO8gB3Xr0ZJUZaqMzgamamlvocFwt7d73&#10;yeaPtlfXylNmttNNXHLP1s27sZOqbWrkh42YmHnEqcoaSTokH/2HTYrugddHeBqbGlSrZzZrWMfv&#10;3Lt/6oyZgKjf9A4Njkjt4x/9q6v7Jw0ajqbTE3NfqK2t7aqlc+XlE2mzc8Ww6XBgTlCY6/pFhEZm&#10;kjnglEIunbtJUWG6rm8QAQr7BySSOeBUIZXnbvmW/9FbE6dMe/alvz8+78Ve/UL6E4nm0Se0hYXM&#10;OzlEJcWUi4OKBySS8pZ+xDhK7ZjahmZkeU89+3J4bEpAaMzBz4/RDAD+1tZWFfwjRVXFOr5wFDrP&#10;SuedW4TYFRCnuOxQ7cB8MdQsxprF4NyWgQUN4SWOQcVieL4DS3+4T8AYsiJWUySAisXcN2Kh73ND&#10;bF5bQoEdWR62PNlkFM5zxeClTmSL0WpIF50b5SX8ZA7WtWbqWsLy3TI4oAGdefSURKrJnWZ2pRtR&#10;/erwmqX6k8nJbXCZ4kwiiiAyBk+oTowwiOFGMcTozjJ1DC5qTyu2DSptTSlrzSpF192danYlAt70&#10;bpS74nAwZRTZK2zZuYKbs83H33juHu2UvoV3asx3aQxTNYXT/zNv0k+Xjtesm/7L4luuMN959aI7&#10;f7Z+2hXLX5y9vuzFWU9Pn1Dc/DeJLJCBw4tqxc5SuvNkb+fCqtHVSFA6aQfZvSRxFFBEZjlJKnZ9&#10;DA5ZXljsC0cRsHjTjt1Yy8oZpbpj6pSqd+vBbvzVA22Ins2AtMOvbj2+5e91u6ZbKmY0bZ1+auMD&#10;zUd0wtnA20FdFc/23qtXcZS8pgzUDVu3A/OWFZWg3yUFkStX4/rg0PFT5+z1LuMo763Yc0sZABJt&#10;g6U4kLEM7KuqBLxf3MRhQhKaz9RrSSsUU97jJt/Si573fRcQR7VY20NDk/G92btPcEhYHHF+A4NS&#10;L9oXs1BASdzif671A0eNufn2x+b+BRZSfbszMiX9oSfm/WHKvQtyC26fdt8tk6fu/PTw6wuWh8el&#10;ocS7JM/IUgU0KixZkTwoo9eAAVEJaX36DXxncY7NCeNbMiQH9Isc94dbMTG7/+HHtIUrrh976xPz&#10;nl2wcKkcI//EBM2EEyUZFW43bCie3my1MkZbbO1aY+HM2XM2V+yYPvPJASEJ/3NdcFhUamhUcmh4&#10;4pr3P+qKc0cs4K64wCqaAqwo3C1cMuPsXIRGJPy2d5B/UDyZA04p5BJfyW3cjPivT7/gsIhk2I9k&#10;DjiVuhbdTLv37Q+PiV2Wp8fzM43/zAuvpGZkLs3LpwdVHAV2+tfGUS4kIjQq9If2mXr/rL446/AL&#10;PXL0GGifrm/Dow5DXtnOMx5oN6/8KJwaqaMUQXanFzVXu7Ptgyoxb7M1W9+A7ndCkfRCiQ55WqE1&#10;1SyVmlAjR7MadweSE0XklALH98FI3+a3Q0s9qCcN0tuStbZUrX2wwZVllkgPTW+gXbqiwY4Ij5yt&#10;ZPycZxeLIYTYK/aMKu643mwbZWgZqW9UpXX/+HdEft2IAqn3PtzcPqTQNbjIk1LoSTKrIga8u9tS&#10;dfYUAzDSlWJ0Abeii91RRa4oc0eUwR6tb48x2uJNdqR7aUXtSQvlnWP1e3aumK+94/+ap2j0t2j0&#10;0zSv3KR5/bYrCqZeVXKHRj9WY773l4se+I3x1p9tufMny2f+17GKd59/elLmC8tuNIjtzaKx1SHX&#10;DZkdtcJeLTcO2LupXla6M5dg5ChrFb2ME0tj6YpvwFGFxcASJrXcQKkj4zvhKNATPHk7MkkIEIy1&#10;pj2HNsyp3XV3c8Xk+or7jm58wlO3g9HZ4ZA7WbuUXXpPXypnsUfziPc3f6QtLT8fR+E/6uiZs1yS&#10;L6wCP+81XS7tiS0ADf8SR8nh7ig7I8M8DSYUps4VCT/KZEk3i7tXMxjPKSr0xM/4h3e6UDjK2t7C&#10;6tn72sCIiBQiqfmHhPXzC+/fP/YfHvhPKnDa7CiP4O0pLDrlrXfzEUixi7dYnRV7D0Qlp+08cGjN&#10;5q1JmUNP1DTcff9DhHAaGJs2f4lu18HjE6c8ACKp2H3Af2D0a28trm9zVDXY5j33BqcsVC32dhYt&#10;FKoHhES9s0yfPvzGCZPvv+m2exBIbdyy3WL1aYdyAT8bhoPKfDi/ThxZQ1vgRH1+9NjU6Q/k6U24&#10;Y4JkNVpdaVnXEzI4PCrp1on34E0UmtkmHZE6qYekVsL6q8InTqmcY7k6Y4sXEpGQlNXPj94M44BT&#10;CrnEDeo7cDowHAFueGBgDJkDTinsboKEf/b5Yf5amtv4eXVtnQNBh0RrIAe5pjBQedl/WbmessTK&#10;xQPoi0EHff2nx/4SkZgZFBoF8oQVTFudEy6zjhLc0geOkosY5ItFqkO615YBp2WixFLpEdoz4s41&#10;HUnLbFJSBpeGTWK+I0nrRL4Gkwc0lZDvQsAHH/7bYKHvc08SQYRl9mAqCNsnDrfqZhFVKEYv6xiV&#10;4xiW355hsALzEkqbYlY2Rq2qn7u++ZnNra/udL6zX+QfEUWnRFmlWHVWevv0mtdUivIzwnxC5H4u&#10;5u/1PFfRjuuGWWvrg1e0B5faQk32mAJ3Up7IQB1riRi2UEQv9iQsE+n5YphB4HdrtMFzva5jZH5b&#10;ZrlIyhUD8xwjXzFVbS/Kve0neff+dMWUXyy87Yr8WzQr7/7p2jlJZW/O3rd3fbvjNA5xT76Vunjy&#10;vy8cc9Xyu66sePemj81P/3Hxq72XiIUH3R83CewoASRO0WxHF5sehU3V/aSAaAmiztTXL8rXqTwc&#10;X/yo4lVrapsk6ZaYRBkLKhTv/mMlOwoLXYmjRFvtvsX4MK/ZPqmlYlLNtj+d2Dlf2CsZZTgi5boN&#10;5puPdD4/CpqGqygYUIT/4/1Rkoc3BazCf5p8CG9LE11Ol1QLIFo4D0fRhU7TCcXbrc6FMmSMUQwz&#10;Wdgr3bVCwVFS//PSSBcKRzGsa6rr8R/VjlM+7OeVjXNoaOpFawWWXiV2aD//yKDwJIzUBmWOYhc/&#10;afKM34255WxNMwszbg2Y+PBPON6x/8Tr7+YlDB45buK0Y5WNWSNvWrAkH0bWx4ePzXrs2fjUEfOe&#10;f40ViEw4s+jo7N5+4clZowePuDkiceiUBx6/tv9AY8lquZj9wAnko+43z38OJUAmZHmrP9hw+11T&#10;Pj1yzGqXqt5ywXULrb4kMjYpJ98AggKaYIgH2TyfWnLcVS1a9LJmBjgOya3t+NKsqqqXTCEUlqrq&#10;OaVQvcpd3IyDgr5+QfIGyTCSt3FKYXcTr4QQlvYDDOCIjAPipWZkDm1CV10Ghj6Ho4KDohEqMmi9&#10;1v8jlutZrXJNler3rFZ4mVfC1Q2/4ZaQyAT4pW0OD97ju0YfnCs6wis/CmQKT53upgbGBj2FSg5s&#10;Vps0RZdqLZVt4u1P7b8rrU/MsQ/BtXh+U0peC94vgVK4jQJHwY/6mrjG3wc7nf9bDAMTddInJ1JF&#10;nh6f3xJf0BSrb8h6X9y0UTy0Qyz4TGysFGcRfDHYPE6LSzSj4ojRhNIyDH5IEA3CuPKelRu4DZTV&#10;6pG/bXCLGjmLRFON2H1c6A6IuTuc4zfaElY1+5U04MlqMHrpeSIxxyNzPttn6WkqKseOS4ToYjH+&#10;xcXWT9bm3KZ5+XaNYcJPjr09rW3Pex+v3bzfkFu97LbV92kWTu/FowzPD3907DVPDftN3i1XrL5T&#10;s35O37ffmDz5HUP6KvtD213vnfagha10BLqHoqH784gelDiaDZTNtm3fvkU6A8CD7AtHbd25x8bA&#10;gSDIGUZLypnVNZC8zjLvhdInGf40PFJv1FN5fPMc694HG7bca9lyT9X2p+qOr5QtDVqnuekgSUe9&#10;py8frfCjvoKjcB4FP+p0bYPs3E7g572iy6U9sgW6cJT0NyTHmkt7xJMAk7nAkW50JZjFcLMFk95J&#10;5Vxzss3rkR/h5aUY9JDcLjVUFixJfr8czV5+4rVIKq96RJB/uHRriWKS22lzeAID4r3e/M8oxIWO&#10;R8TEpwWFxX9xqgEW07a9n6FVEhwUdWD/F6z4TY3tkRGJg1KHXNc7AG5z/4Fxo8ZOfCfH1NDqrqxv&#10;CwyLHXfrXdGJ6QNjE7NHjTUUf3D0dG2rS/br5Hse6NUrFDHZb/uEhsdlh8Vn9/aP/sOk6QEhEaxN&#10;/7Skco264NBnx6tmPvz4/IXLGJ9q6BBCeUJt3lm0HPdQx09V0RqYccFKUt+Qn9PNrKdo16icpc43&#10;l8uS6vrJbnOFhUYq1FUZ8x7BKYWUyBvkBRc+90IjYhQbHFnAAacUdtb2bf+HNxIeHrv2g3UMPThR&#10;oKlnn30pIiKusZHIqfSepPIMrH9ZHEWL0jLoQUm0CvPIIr2nUggj1C84MmvEGKz5uIGubGqo5wba&#10;yjuOomfOR9EKtJZqfQiRhKeRPRC8AkCFXSw/IMYX1f5hjXNUkS2tAEed2L5JBhHa5pjvnY95fohj&#10;otoN1bXdaMDJZ/2ja5ve3OMsOSu2APTAfBgGKy8soRKZYzmo1RMEYUqWmjrobhOFTX6tt8wAZjXv&#10;vF8eqDWgCdkKrmz3tOMJnCAGdS3Osw32l/e7n9rpuG+DdXy5JdPUEltgC9U5g6VbLdxk2eLLxLg/&#10;PnpixeK8CZq/Tvpp6cQr2tpExVpzza5CdIYsVns9oQSgkBILfyHaPj9WeKP5Rs32Gf/+53Gagmdm&#10;bl0wLGJJQ6qpedKGdu0hUdfEbk3yh9CS+rbzp+u+Thx1prHRtHo1AYilz6VS6XLTaz55phrKIFc3&#10;ZWCoGp5fCte6qv3GA/wBCfSiYB+3d5xaf3bbA03bJrVserhx88zKXa842g/S1BKqycH7dXXJF1FF&#10;k4p+1NpNWwBOOSXSEzv8KAAh7Cm04ukqKaD+2qq+7jGXr12sFpBdRu950LOl+7B8z/nUiYc66UXE&#10;0BFrECNMTYNNYupabkPS7RNvX6zX9/VcdXn6/jhKSoU8IiQwkr/MFskNQks5OMHXc3/ocsQfwIZD&#10;X5yMTs4YceOtqzZWjL19UmR8SlR8+vMvz2fPFB6T6h8S87c3F1PCqX9onF9IzK+u8YuISz184uyv&#10;/6f34089g7rO4ZNn4Eo1WT3R8SmmsmLwYWOzLSw0FUWgMTdNuqZv2MCYwcERyfzKWFhK9JMf+ru6&#10;6gcCqcd1dXXbtm1Lzhg54ve3sBmvb2lHsYmFZe+Bg5OnTtMZixi1qoysvr5eUVP3OGAaekuswkQY&#10;BhITIphehPCHh0VxI2wQhRMiTynkEjdwGzfzoPCoOGkxrdBhDuSpt8q/vgz47h8YgQ0alji8cHHZ&#10;qriE9PUbtoOvlIgn53AUA5XvBiF4re1HzI9iEBKeWPlql7vDpng8kPzG/YdPD4xOKSxfC6bqBMnS&#10;a4QvHIV3NNhQMrnbsBVT+DFyUWrpkOERZbsCz5CuuiUE4cKcfeKO9QLP53g8QFcKljtqDBC9HwI7&#10;nV/nvRuan/1EFFeLAw5RD27ixVzQVYnxZJaJ/xgV7BsIe4muolRg/jIryJvLvhIzReVcSWVIhWCB&#10;Jcg0AqhSkSafA2iQcolQJb/OBYNob4tAEvH0djFppft6fftIfExpa1JWiNvuv/eI7q9lkzWvTf1l&#10;yfh/2/zwL8yzNO9M15Q/2qvsIc378zQFs35du0prePJW3Z/6I/Irmq5ZOEFTeveVSyf33pW76KbX&#10;zyTnWvub7Kml9gV7CUbJE2n+al/v77McZySK+80vqqvf1RWY17y/xGD6GhxFLBjJr8OeWZ2/SlBy&#10;+JU+6/d1wQ4zEJ9xvHfbye2LbAceOr12bNumpxo2PnJm91sINGlUtmzyKfJ5vmqRVyQ/DftpelCc&#10;048CR6FnDo4CUxEa5jKO8tl8Pf+CnLx0rEdalbPvdnUsOeCIJqqC3pmmd0QRDdzQkF0iHtzIbf+K&#10;OIrPJt7twOAIGsfa3swkgDphvnfxOhbphZR2Xd0n4IYJd/YPjQFH7f7080X6kl/3C2Y/8+HeQ71D&#10;oufnGPyjkz/+4syiHD2CvHxj6er3N1paHVGxiSXlq4GCqBnwIXna4ui45GOnT2JEgFwscEBMr+uC&#10;75k6e2B4Kv4EXnrtnVpcXeLSRJKJf0bqYkNVVlY+//zzISEh/UJiru4b/Le3lyioz162eu2YsePq&#10;mixQScRkNAVJeTOIGERSvqfqIZMDlXCp731ux8iSpGzQo8NjFN/v/MTFAadMAnlJViCXHVrYLzBI&#10;nkryKKkxp98BR9F4+Pzcvnsfv920dTtOqF7465sgKt6a9a0Dy0sZgFdEhCfyl2P1bb/y95LDUWz/&#10;W60AFmFttQ8MjeR7WcEuSKaz0TwHWXHA37iERManOgK+0mjfcIrSnVt8XCMW7Wy7f6V1tMmZoBMh&#10;ueL6XA/+xvEAkKkTGbBl9CKrQOByHA+cXvNwY+swk20Ydm0mDzycVD02gCI+X6QtE4m4GtCJhOK2&#10;369tmrvLWnZSHGj6hpfqOZdzDjreOOCeWXTgd9NmrV/6dPH0AUtu1uTeq1k65Wfae6/QTv553kTN&#10;ot9rVs34T/1EzbJbNOV3/7xwjOaTyZqXR1+pvVNjmqrJn/jzQ6bXf/dqxcjlp3H1GULjmNrnrGvZ&#10;e1pBtNjwSUNxRSUO9W1EsRLfNfhsAfqYbYZHlL73PtgDf5va4lW55nJT6Xv55vLl5hLtitX4OnhX&#10;b9Tj0PKTT3zW0+0LllpCR8kRtt/y0YNVFX/6Yt2Dtor7K9fOES272WU1tEuZHyxVFgoFl3p/gDpE&#10;JX2DBCk4ioB6vDB+D6RL9pIy/EedbZQhrlSXd95ruVzac1vACbcXzWXGqJWxjCOXXWJEEUI9J/qQ&#10;w00yDBMy/bcPQAsdbJAulXSh+FF8b4/CUU68zisLe+9+AWiPRMQm6AuLMFZC5ARGenzu02xdf/Wb&#10;a0eNHnflr65FaQof7EEhcX36h8SnpNF7WIolp2fCjypfVzF77vMwsp5+/q+EHOVSraWtX0j47265&#10;48PdB4bcgH5U6qChI7NH/U5GS6cRQCydgnu7atfWBumQsKN7qfMXqC6pcjcoDFFsJJ5xSPUhOA4b&#10;tu1CQ6ZvQFTQwKReOD6NSA0ITdh/6CSSx+U5Wp4p2UTdTBcLR1lsbvR8Pj74xV9fexuL/tTMEUdO&#10;VoMJQU3e5VPevusSwlF0q9SbV8Co9EPuEYlJgyRulOj0AmQVNTFOyGiaDQwLV6Wl3prta8vaG1iy&#10;GNjVHnHALlbXigUHPfM2N0WVt4SXNocUtYSY0cp2E8wFgz5C+qYBjbxlHHuGmkS4QYTrPVF6Z5yh&#10;A8yAG4HUwlPj1zQ8s7Oj9Jj4rF7g0U2+cefg/9o36xEXkdSBd47YRVGR/qjp6byxP8dYb/lEzfwp&#10;VwvxoWlW4Ks3/qx8VsDTWRrjfdcun3Llg2OjiydrXr35Jx89qHnjtt9qJ2iWwI8yP52RczrD1JaI&#10;U3cZMcd1U7n1zztaC07JvTtz2CZdwSkGfWxhOkSTLPORlC6va2wpWvmeBFElK8BR+UUrDcWrsCzW&#10;lq5cWliSX74Sj1LoGh0+c8ZHLd+huBUVNSas40QRjjcrP5xeu+3h1o9mWHb+XbQfhmxa5JrIa+Nf&#10;l0iQPuvn9Unn4yhkeeAoCaIQTSLjKyyuarBQ0WW5ns9G7NEXnKCjDkY0G3yWU+xltguiTSHUi9eK&#10;YUYXmgPgqHcOYLVth99+qaQLhaN6mlxP0mKPp7nFNueJP+Mr01iyEst6gBBKlU/Oe8ZgLgVHxcQN&#10;2n/w6O13TD15qh4X3UuXmwKCo8ZOuA0eFN6lcgoMhOGAz5OUMbzAJKVjxFngL/QgKiF1zp+fJfDT&#10;5PtmHjp2es/BQ9Pun5mr0/NDFsR2u4uVkWkOAwcopXhK9004fAwUfquYpZ+7TIgE6WMc3oIVzVpP&#10;VW3dC3/7+8CY5J//19X4hsIpQUB4CoAqNHrQyDHjj586C9NMLkbdfixe8i6OXA+tK3xLEncmPjXL&#10;XLZm/O13T5r6wI8YR9GvTQ0Nsoslg9CDWLNvP38GT6c8CpHU98wSjxDxR1lXiYEYAmdSXaR8jDhf&#10;xSAbFm+ZgbQ42kYk3OTqONoqKs4K7X7XUxstk8rrRpnr043NyUZrmgGS6CWnFGGV05FaYMnWVd9U&#10;fHbaB41P7rS9cMC5o1UctQt6X66x8vsR/Vg63A2+3qbHlXc0eJgyQhzdsc624Y3lN/y8bPIvjff8&#10;x/5Pd9Nirg5Vcsr2p91lqxFuTk8KcaDilaseH6YpvvtK/bh/P7uvbMbjk/GUnlYkDcCJkpNWQPQc&#10;/He1ZK21bajDCJePRvWAiY9QVv6hCp9J2cTt3LPPWL5qmbGIyC/gKHKBuVxfsrqgbNVCgxkf5roV&#10;q0rXrrN2OYLzWd23vuBRvBiL9uObXmypmFHz4d3Ne2Y3bJrqPLlGeOQGs1nZNPD2+ByVkMpHoiUB&#10;UZJ5rvCj0I86H0fBm0I/qrK+SQ6Wzu2qj5ouF/fIFvBILpNdekvzWOCzusUDH4lsk50BD44aikdc&#10;rQyDvvBTGOntcrm9RNKFwlE9Ts9cwRB0BICC5ZiM5I35KzObJtjjil5EXaMNrdXq2tYmOtUldu75&#10;9PNjJ7tu4ypKFFBJlHaY4ExxXCfVW5rBYLjfhDg0tEoFIfJnR76gz2VWFHdZEKTawXdCMl8OHMV2&#10;hlMwKk8nyxA2xEA/cWryPdOnzJgZhDeD2PQBgXHXXRceGJZ4nV/ovOde4UVrG6Qhc10tyq1fVvat&#10;j6B3F0HPnE4ZN2Gi1lCEvjRfi2j1uv6Bsx+d+2PlR3V1BwGdYRvSX72v689fRJYXJCPUY8DAieIv&#10;PFL4Ucr4kYtZtxLDSWa4IkwPOkMOKSphI4m5gQL7CDvbIWpaxBF0mU6JNw65vebcAx7zYbGuSuxp&#10;Fsc7RC0mcoqMR1ZGrQoPzuGR/F51HnXrJS/qzVI2gT7ViX27xOcrcib11k66Ujft15tfH7HuhYxN&#10;L2V+8ExS+WMR+xeO4XjTy0NKX75+wxuZj930i7fu+K/dD2m2Fr4684/jhhZUpuaLzAIZ7GZYnmc4&#10;olItppGeWK0Yt9GyCa6UhFJtTaK+WQYZUHS1fHyzlLW7RfGK1YaylUsNhcaVa2BGFRStzDOVmVe8&#10;n1NYSkb5HMbOrv2f0toXKknWN/p0LZ8d++Bx6/Z7m3dNqf1oevWHM0XrMd4e7G1VlRo9DrT76HBf&#10;SY6wThwFTejCUTCjYK/BQwNHqfZ6clfwXeibrydfLv+ntAA4SvqabWXitzDt3eLezSLDIIMLqPyo&#10;5AIX/lWWfQ5dsF9AmP9Df9uFwlGM6R7l98BSX0fTAZ1AUC+9vgC2+J8enfv6/HeZmxNuv+tUVR0Y&#10;adqMPx06fCYkNB7NnLiEzMqzzQPD41ts/8veeYDXVZx5X7vPfvslu1+eEJIQwE29WL0Xy5YrNQSc&#10;EAgkEMBUG0xLgADZDTWhY7qNm3q56rJsuXe527gbO+5FVrtXule3l/l+7zmyMBsp4SoKxlnNM7o6&#10;Zc6cOXPOvPOft4pR3vyC0l17D6dnTmgzi4WbEa9GxN4zQ/tl+DI9me0uiNWPJ/8Usm9zuffu39/U&#10;3AzLiEln09adrUYLgAomwzsz3mOww57y+z2Cx8TuE7VRMbLjptzIaLbkzc1/4smnzVZXu8U1+Rd3&#10;f++HgUThiYkdlTFqwo5dB8+2ihkXyjbcVHTF/aczF8rvAWb7tBwIxS+6r1aHZ+uO3bfcdsc/N44S&#10;0R7vCDxCDOJROZqtrKYSpjma4Nn7n7vhiYCUpuaWpJRUkTj7/RVKCDg+vvNZY2iydUdqV9joY82B&#10;kxOK4OpFPAh1wyAdDJ33K8MGBgJPiBo3ckJcNQqPywE3x6S8OqYS9iPHmHS/PnMN/3vky1fwWDDT&#10;OqzqxP7dJ1d/9N7t3/locsC8XwT88fqA0mnD3p0ckHv3dz65/d/fnvwv793yHx/fcWn9AwEf/fTb&#10;c2781vZXM9YtmvHMcz8ZX+7MqVI5813E+GNVTljnHIMH/6LEELwhT4XlmaeuUuuPiIq9W1nPqk4n&#10;uiXCv+s90R6EerklBiDHXI0flY84r2IBylHlC5fPKiorW7gE0VhhZY2sK/2nD73fVVucKm+780BZ&#10;67rfta2fYtv50OGl95j3vitWkxhZavYA8vnhxxqmZt+EiTLgKJL+KZ2Po3T/UeCoL/xHDVz7+3qu&#10;weMD3QOOHhwl1qseNWUFzm89OLzFzwlyPXBUdrkqPMKrJXTIQN/8H1bfQOGob5ofTt6Q2WxmUp50&#10;/U9DRiZv+uzzoPB4nGc2bt2Jbd2uA0fvefDRsJHJ8HDColLm5VfiNXTr9gM4q8SdJtPDiOCRQ4dH&#10;xcWPHj3huksvG5I5KjsxMTEtJRmGMyP94KGjUx6chq/RV994W6Z+pR559LHfPPUUp2oWLAPSPPbk&#10;c6vWbtyweUdQqDj3liWkn8nYbhJigxMnzZkSt1i/afPU6Y9WV9VRGwSQSWfNxh2ZY64ODo1/6aV3&#10;Tp9p4TiqxHhh4iqTsYNfjBb9vK0URx0LDpiAt6/XDye9p3NR2GhtN/Ir+Z9UP0qT9movB9xosQJ9&#10;Y2ITg9DRD08YkIwgLyYuPio65sqhw2LjE5JT0+hboJT/34MOhkR32UM4a4cP4ib0jdUFv0AsDfiY&#10;lKdFuU+z0OSj6TUz+wtworgQR9oBpEJZsU2YFRyX+uUMvYE40v9WXqgrYNThA1U6xNO2oeDhwqnf&#10;qZ4SsPrBgPr7/3POTQGVdwWs/e0lpXcGlON782ZUyv/PezcGLJ3y7cP5/73qo4fu+dObCcXmUZUq&#10;YZ5E28lko8oVVWWPq3KklbpQ2r8BTbM8FV7kvGGxc9lJ6XbwiFshHBT+VK+JgCmf7T0wr8SACAzW&#10;E2pFMKMAUUCp0rols0vKyxuWgaMaVq6BNgqtGKCEDy5l3dvR+EL7+ieOr7zbvH3qoWWPKONKXiiZ&#10;JSHrQV66BK4Si19y70n/QHtwFP7MdT1zHkTHUTT+0InTggD13Hs1g0e/sT1wDkd5xQsIq687l+KH&#10;zSfx9Yo1PfMiEXCXieja2vdn8o17uoHCUahBfqPiwujK2BB7IrURFSU+dez3rwhNzhh3573Tfvvc&#10;i6znDh49KzgqKCYhJQeuTmh4wpBhESHhcTiIZnUNkyo5ZXxgYAKhNwgqN2R4yI6du/586DDDnGXc&#10;7HkFBJrZtGMfOucLGpbjZyApNTOvsPTXU+7FXdWLf3yXCCyorBMcJyk1C+8xFjHy9DNp05HuMxOK&#10;996HM6c99uTOfZ/TANabPBeUdOP23TfdfNvGzbvwf0VC5NejUqWrpvt5SykOh0RU3WAJfL1xYbgj&#10;ZtGdnXAmVE+oGp7inxVH8ZgksYXUOIeAiC4cafLS/x4e1PnX0p8aG5MPhqw7vtBMSvU7f+Vf4ScA&#10;gfiAdQiExxfJbeKxEnm3z2VxKbNTEdZE9B7gmggQ+ssMq8oJb8LjRicHEY/wnHhkpkIdlvELG9jL&#10;vO5pV54zFw8B9cD3xeJScEFX+Vu3L/hD7PyfB9T9IqDw5oAV07+LzvnsGwNwKlUz9dtzbg0o/PV/&#10;rno5Y+eO9S/8Ydp1by//RdnByCoVka8mV9gIxJNZodLLvallbnSlwFEpRS6iJ/+4QoXlu4cX2h9Y&#10;rbae0Ya9z4VjrL7en6nLWr1oCWK7fHwuVS8gtq+oRZXXwZXKNdSWLBDlc9wgHDx6go9NkM0AJeEt&#10;nF7oWP9o08r7TzZOa2p86NSmV4lVDO2SJBrF0mb+tHv+DRwll2iszWVrG0UnqnYBOIr4ejDZ5hkq&#10;9h85LkNlEEdJN11syWdHexxf3XwHEBCY27c1+DKKvUTSRL0cfhTh0XMqVDmybKhIn5/5N+6pBxBH&#10;faPiFBM8HXKPW++Q6KTw+Mwla3YER6b+aEh4Uta4+uXr9h0+89TvXw2KSAJfhY5MRVU7KWWMuQtT&#10;vlFMDfsPnoDJExKSHEbs3ag03KGjf44PBGY6INapJtPyNVvWbd67Y9/RuiVrcT8FmQIyNbebX3nt&#10;7UsvDwGk/WhoGOopyAQ5ziX94J/DOTCaLFCLXXs/v/eBaTPn5oKdOqwOq2aDB4h68fXXn3j22daO&#10;zi6b5pUFy+Lms1AfOx4AYZppomXdq55/35xO9zRdrK8zTrGOoGiqyWTiV3ffLdy/f1J+lG6s12U2&#10;69MBtgmCIbSH1fg9PfCivxtMQ5piOQhK39BZfP59DJq8RkC7R/M6IW1lBoS6kQFXfIZAbrY5KC7L&#10;hPupz25/8atH0Nburp1jCscflMvOohOAZfapFl693jiEQFYquziSyDzBgLhN8nobcl84Uv/0x7de&#10;UnHHZSV3XvLxTwKK7/pW8d3/Puu2gML7vjf/3svVphdWfXzXz5/7Q5hBpdU6U8tV1lwmDnVdqRFt&#10;KHSirs5VP56vbsSDRKlKLHONrHSnVndcVa3S81XivM7frew6Tjd5RLusr9RkMs3MKySmHgGI0Sqf&#10;XWworWkorlgAjppVYFiwat0n+cUVCxcTNEqCTvRdT1/193W82eGy7J2rtk0/sfgO0+7nj69+sG3P&#10;LIItIxHW7sJ3QpaPhM+FGFZ91fMFsjuHo8BOGBiCo8CEmrCyfM+hI91xigeu/X21Z/D4APeAxwqO&#10;svo6GTfgKAQmt9S7U4u8LBlS0A8scRGI6hyOMuO6dYDv/g+rbqBwFASRpUdkRDrYA42dkAiJWhsc&#10;kvEPa/jfqFimEeU7296BMnZITNqVwUSHyQIvDQ2NxuXmvdN+02FXIVEpcSk523YfC4pI+eCj+Tan&#10;+tktd778x3cefeLZsIiksLDUqKhRobGjLr0yAqedLe1WakStnG2Q1fDw5CGhccHRqTfdcndMcva7&#10;H85F2xZZW1R81pCgGPwP4OQT3lRkdHIgSC519N9o7l+cBkFB6CoqazNG5VwxNPD5F15uajPpVGjp&#10;6lV33HfvkjWrwU8s8Lspj5hS6TSr+9vrD4iCyomjJmLvgf5EpZW4hCGR6SNC0shssMtBTkkBimGc&#10;6lURUYkh4akhEVmSw1PZlRJ+J/EOaulEZoF/TyG54mpSM9wBV2gaOuKju8dhbK/VX0R+D3pt/+DB&#10;i7AHZLCwUGIcNh3Yu37e87PvuaTs3oCa2wMaHgiouv/f3r/53+ZNT2hbP3Pp7N+vKnobXyQ7WtS0&#10;jQrnD2l5XT82uK6qdMcUWuOKFNExsNcj1gwhBVNKxbwxp8wIoLra4BxbYk3MdRMl56n16jMTnYS+&#10;ucbYcTkQlUEW9vgwccT1mK1+1bryRUsRgYE6YD3pbpdEQ1vj5+DuwNCwZMGqNYJjoBPniIcf3a7F&#10;EtK4TFwPcAZL+6z8dB37fOvUps2PGhc/a950/+H1j/g6DvYjroFOw7RloGxiZF1SU59XuWB+VW1p&#10;/WLQIMa86EsIgeE82lawsTXYbUdMqbXGoZwmj5FdnlErJk/KUoI5mQIajtMXAl/61SgMomYHuplA&#10;fM5ZnD7oOUfYpR4eGUsLKy687MqkVeRHpw0W7ekB5jWRJjvR84M/zfubWOhJr3KPK1Ophc60CoVt&#10;xcQC5jXxQSmivYskDRSOcjL7eVREWGZocEZERGYQ7owis8Ijsi9UNzCIupwuQ3XddTfdmpI5vs3s&#10;DYvOCApPJdQLbKKWDvvR022EHp5bYHjr/VloTA0PSvjN068kp49/4dV3Oqy+2MTsy66IiIkfAyzk&#10;cSIjM9pNrpdeeUfUbgm6t2f/ktWbMTupXLB0zPirb/rpz0QCJfrpvrC4JCIgE01m2fpNS9ZuiEnN&#10;XLhy7Y4Df0bir/kSl/6gMLKz7iNQIy0jHeDDIaPRzi1ONbdhrYa0EZ8GdOaI0NgFy1d3OD3vz539&#10;xLO/23voIN+iqbNTXFRBJWBJDVjC0aiQCYkX7FFEnb7yysj4uDFkNtjlIKcooBVjKa5CQxPCeONh&#10;GWQ22JU1p5/J47Qe2Ltz2eL6tubTLLmdNqy84XKIbvQgjvKzLweLf509ILw4WPFmMxO4fc/CT4/W&#10;/WbRy5ELnx727s3/WvF0gvezjxd//HCj4V3lblGONoY2Uvltza7Xtrkm1arwApVUpK6pcICaxpQ5&#10;xpXaxhQ5R+GVtAR/XL6MUidL9dEcr3Knl6u4QvWTShdxNFoFAmFEqTF5PHbirSBINbsdbkcHIKq4&#10;diE4CikYNm46jmK3qEpzwaRZ6u07ekIGqE55/O0qXd9AxqSAC01aK7Ea1dGFhzc8eLbxkc5Vv2nd&#10;MKV11+vK1uI/GeheC2rcWsFRO/bs7cFROL+aX1aD63689XJKewDUSWiKkAr8cbjMHo9VixlEe8A+&#10;/Ho9bpuVrIEuuQL5Y6/Zy1GtOwV+kWk6mXcLViNcpZ3T0FiyCdKIxY/cfzD1owfO4SjRTfHaMYef&#10;gIHeORyVUaH44CcV+exex/9OHIVQAn5dZHjmiOFJ+LRETDYiOCE0LLMfPT0gl1hdAms+mDn7rvun&#10;4ZhoZFwmTKTQkemol5M1xlHasJCR+H781T0PXTY0pKp2VVrWJBCXhRWH1ZOYloP++fCg+NCw5OCQ&#10;xKSUHLTQh46IENskpWbOnQdTCxfoE6696dXX3+kwM8pkzAKlhoVEUjm/eEtg44oRofxiLUgCRxEf&#10;TVQoz0+gIJfH3GlhjOsOqCm7ePmKUWOuGhEUHRgUj8t0oFRkbFrqqLH3TJ26YNnSU22tJpQyHOew&#10;E/D+y1WeX72/25BJjT6LFywgU3BIbFBQbHBwAlk2QmI5yCmqpZgUdqqIyKTwqPTI2GwyG+zq+lp+&#10;3Zr5ZcLVP77tjnukh8UlvgfxTifih0Ec5Vc/Dhb+ensA9WkcV8iczRjEQlZZV5e9Xv7BXUtnPby9&#10;5pW3nrxxW8Mc5W1VtnYPwZgIXCjlGLmOU13qtf1qTL1KLPRcVazGVzknlNsmlJonlFjGldiJwgOU&#10;SipWiaUqtcSRXeXIrFWRRb74eZ1TlpjnH9UgjI8ggtYOH6JhVAdYTDk2nv4zkEnPgChkYWQ2OCJq&#10;UXWLMHbDHwLLJDQUpCH9oxsae0e3WYDkucX+ztOy+aUzjY+0rXrYumn6ybX3uE4sYBjL2PUzCXii&#10;VQLSfMiCd+0/ACcNfhS6XqjNzy6qAEdt2PIZRFI4ALDitK3uZ5ELgUO0jxZBp7n7lzMmQRToNXMN&#10;pI0aeCSbxetG6MRSzoh+BFwq4U99cRVqiOwPpn72gPblOAVH+eztLjWu0Jte4YEflVbkSq9A29x7&#10;XSnfjo6jzs1x/bzV13eZfI3niUtgb3YvNfxsQkeXEVHU8OExxIKJGJk0ZEQoMGBEcKKf1QxYceZi&#10;vnVDZe1Hs+aFRyVWL1w+NGgkaGrz9t0EFN62cx9WNoTMY0hSMjImEYWoa6//OQK46gWLTRbHsMDI&#10;2PjMqOi0zKyJIwJHxidmXvL9y+fnF5tFqwBWr2fJqg3Eh73l9l+zFoNpTEwrTcNHnKVjwj9t+hMc&#10;h60dHBYFvGRbV97ueTw8dIKpuKqbboBItJF6tq39V3fdHZ+cEhycFB6ehmwxOnrUD38UjILWtT+Z&#10;3GLqONl8lg+QNqAHLrUJwWHfb3olV/WefBASzvA2qfvKoaHjx/8kPJzGJLHBLgc5RdKKyccTFhHP&#10;u0Zjn8wGu3qjeq++j6NPPv/ajwJjw+Oz4zMm/ecPgoaEJkYl5QRGpVHVID+qjz4bPHzhe4ChzQgE&#10;TNkJW6CPYRZMnja8iSp7iw6ZrPjO1UaTuQsuCRO0GBeQz3pV2THn3YudifNUpkFlELuwzEcM6Ekw&#10;oErsWUW+lEI0zxUK5+nFloxyZ2IZLCl3jsFx6yLnutOsMZTD2tElURaJgCxyvvzGNYjzQE06iOK3&#10;J+s4an5p+drN2yAgulWvNMPfdO4SngTDAqEUyMIsx0+tm2Lf8kzHyoe6djxwaN101XEI9k7/cZT4&#10;PRAqcuDwER1HoesFjppTXIm614p1m/B4rPkpRuUe4aLL6GizKZycW+xes8vnFJQIp8zp7HA4WOKS&#10;2UAKIJ3+P5DVuV3OSUaMJ4w+7DLkwaxWU5eLRbBITjEmklMYQ+B2Ao7UYOpXD2iDhSsdRIfBs/0x&#10;q3d0oY+PP6dUw1HlXsJ3Ti7ny3Fq/KiLRoA6UDgKdioW+mmpOVa7DC6rW3QG4hJG9auzB+Ai3he4&#10;F4dLELrPdh+gMU8/++KmrXvYfe6/XgThmMy2xJSM7JwJzW0d4yZec+q0CcEaXjjxdk6ZOfML0R0Y&#10;lX0VmOFsczu/urIu1dpdSMx9RrP9yImmEkMVR8i6mjTqPfv3HWCw6rGfcBtVXVWDHyd8LYKa9Kfq&#10;iWqn7+penvRKVq9vnPLAg4tXrJz22ONh4Vkjo3OQKsKSio5NR3W0yyGDm8xKUi+PXZseekb/HYBe&#10;E/gkkAyag7VXV5crNT2nqbkTmEZmg10OckojSlKYngmPiqXHejK7OtDyqz3LGz+blV/x9se5787M&#10;/7Sg8pNcw5sfzssvXziIo/zqxsHCX3MPOMQlMwlfN4Jk2tudmJmgNk8igLj8g0FCmANmc80nKvYv&#10;TOtirSRcKcFXFYcx/XYk5nuj81U0MQdLFVAKrhQCvqxihU7U6BLv6CJrVqENlDWqQoLvpOW5Hl93&#10;6gSTjGAVKnRDaqwW5/wa4T71sKHATjqmQrqXr8n48ssqUBmV4alnrel6I7/iL/RHV2CgBqNFmD4Q&#10;v6b9tU0bf+nb/rxp+X2mHfcf3fa2cqMAoS+1vmLF54rRML1VsPeVOnLyFDgqv6oeHMWjYXIIjmpY&#10;sRadDcggd4AW475VQ0cilnM6hMxCi/QHhIYDjaCbOPATntIXOlQ9ylTdG27V5oaKOzq1aoXaaw3i&#10;l14moxiL1MHCUwGCL5rZ/VynfnP+d8tOPDaMdmE67ep0ZRWKTqCOozIM4kLtlhraq+Mo3unFkQYK&#10;R8mX7FOhITF2O+wMX4eND1INGzHyQvWC2M5rS0XMlAR7sHrSfDwyQHqcFGHpxrqMQcgGPF2mbKCX&#10;xSp6ShRD4QH5FGoAuiSOCgEPMGHI+OTUy/BLhq3EYwKQ9IfVFbwtmPBzpXaqR+WbGnqKcZIVk14D&#10;jXz5T6898dTTujiyw2pLTbsuNDwjKDjh1tumHDh0jGHdA+R0DNMjHxxAENXzsvSGsS6LS0xjFQYV&#10;IrPBLgdpcw97DZIFz006AZ1MrcPZFTrmZ9L7oeeXjma709I1iKP87MjB4l9rD/CpE/1FAA1K3l0u&#10;xEBnWjQ3pQwHbexrWpFY0Xbp1hOtNnEKoenYnBVXD07V4lLrjNZbqu2ji1VkrkAp8BICPnTLRec8&#10;1zahTF1VoYBVowtc4wygLJWSp8bUtn+41amHRsf2CSbX5t37SytEeId+FFBKB1E9OAq5GDikYfkq&#10;KIkNbWkNafQYqXz1LkNLQZrNeg6DYisIBsbRkWPr/tS08W7nxmeMK+48u3V6+5HlVMj4FRaPv4n6&#10;hCQj1ZN/J882g6MKquWJQIMSKLCmAU1Rm8Q8JmvaUPQ9NF5glP4elLnTRSRVeUYIM91tEX1xduUg&#10;Teo1o+3K/YSxL11jw5cF0wYVinBPU6jXGiWSRJFjUmYw9acHBPiTCM+O/bvPsb7NmkYgpGKVXazS&#10;i91ZBvfYUscdCyjhMNH/8gIujjRwOEoZ28xJ8RmMU7MNZXxhngQHx13IXjinidRpsfDyZJScwzw6&#10;CNHBgKYwCW3wCRNJUrdgS5e46crhOnQRMdy5OnueCwt9vR6dJdXjX1GHN+wKiBJQIEyenstBUzqZ&#10;5cTmrdtuv/PXq9at18e3xeFkpVpdt2Z4cOzbM2YKMxnGWoewkjtM0EueRGrT/Rt0b8jRgUm6tJG6&#10;uAc5JHwkM0VPZlc/TgHaT2FOXT5kBHSFJyKxwS4H/U3omctMZDHh0prIES5R7OR14L+Pf/xAVL8k&#10;gO61/kF7vV67ZfDgP64H4HIwPjpt7Z1W4fOcPW1k34PHOJ3/7PW0at5ItJlXDFE7tWUIDHuxcsOR&#10;Dh+3DBZn5RHXM2s8Y0oUXKn0Eh+6UoQpTCn2ZRV1jTZ4s2FDlahRhS7QVE6pb0yZSipT15c1r2hX&#10;ch+3B7XL0qXLSiq7FcuBTOAoMht6Rkmb3X2HjkhzcWjCTUEsQkj8S11CI7kY/o4PXhD3djUtaV7z&#10;ZNOG6Z1rHutYD476b2VuA2q4QDD9mAZZi2l0GK4X1Z9tN4KjCmsW0XgdR2GyV7NkhSbO850xI85D&#10;0cZJwCwnTrXgBzpsJuU8pYxnldmIoxrUx8VFPm/JaRJv8BSGg9hLVq2Ksm1mxK6+duUwKhEIIinE&#10;MJILm1XHaQnKo/kBZBbRoLB/HTdYWusBu46jHBaLW5l8rqXNnQiviSmp46hMg2N8mf2eRRS1GwWE&#10;C5a6KNL/mJ76rR8lXFOPGhmeiOEoUx/1IDiLi8u+YJ3AOtFuJ+sN6DR38KTNbS3gIsAMLh91GKO7&#10;fIQD395mpKSmYu0h6ouGZb6I59LDUDKbOvHqDCGxdTHOvjDB06GU5j9cKBRnu7nfLJqwFhHKI6wt&#10;vTH6Tdnmqg8+mXnfQ1PpPLPdARsKfjUkaOnatTf/asp6dLeQDnQYxSgOcT/PInUjVe4mT1YL2ulS&#10;swCYAU00TOfaRcbEcm8sVclssMszcEp/Xrm1WyWmZHaxfNMSG+xy0N90rpd8Pf2GlQxPO4ij/O3J&#10;wfJfaw/IoIb4MTp8EhycPXEmBRfD5xJLEI7IqDd3CQdbtrD2wogMHRviEjJ8kO7JJI+Sj7vmuPf2&#10;Be6kAh+WeuMqHRjrxRT4xtW5kktdMKmSS8Xtc3ZhFzK+seW+USUqPLf1qe3mFmpxqvazLQUNiz+t&#10;qARvwIMis9Ej4JPdWsFRHRa7Ha0maSTkUFrnbzLL0AaKWbDXBeg4HcaWXbNtm6afaXy2deXDlm13&#10;N297EwjVIb1wVkSX/iZQqCzBRXpIM/GPh71eD47KK6+bV1ptWLjE4vWaXPYdh/Y+NPe+/Wr/GdXR&#10;pGzbLMffXDH/ueVvvrTzg6fXffLbunfyNlW1KGOnsi4+1vjCyk+fWPn+443v9ZrbVfNetXFq5Y05&#10;n1xxrWHImNzvXl88/IbCkMT8SybUhecURWS8E/FY1X27rNvkbflP3/zthn/W8hJXj2RH4Ua1eZ0L&#10;mzpTCtTYgm4cNarMMd5gnbJYSvzvxFES89ythvwoRCiH8lidwqkIDIy7YN8DyzyNSiBZw8ELYx95&#10;nKb3KORDfBNhrWwy8ts9cWu4S+OBgFLwrachEymrZfi9sFxAC+zCAGZBp504N+mrDo1fhOgNEiN0&#10;VS73GE2tmsc5CiOmEn9L9EYPS2rLli233nrrLbf/UpS4iIXRKRYMEJ7HnnnmtRkzzpiwo1anWs9A&#10;oulZG/wZbk0J5Gp4MtFEB9QmDrEHNNFOElXqjhNDIiJpW09ml3OcooBeEpoXHpmgdUZ3X7GrEUL/&#10;msXXYuwUF2RCnAGOmOwB3bRZaJAf5V9XDpa+CHvA7mvmy687oiZWdMSUeieVqbH5Ks4g8WJ6zdcU&#10;ukYSjKzW80aj76xLrd63Z1ZNuaFmYemCBlTNyTqIgodDBkeVLqqvXblcdzfXv3BR5zoVYoArAI0q&#10;sdLxHD228llH4/2ONb89u/7Og+ue8Bn3Qw2MHng5OII4d9FX/i+kR6gLPDYXdAZ/mzDZ4EF9Wrqq&#10;rnplaVlJ4UJDQVUx51E3KD2wIm5eYIVl3fzPZr94bNGHu9fmzB/58KIR40oCIpYGjCkInPxR7HF1&#10;7KRbfXwwf3TZ8Nh5Q5MWfy+7MDA279sTq4ZOLLwiojL4B8sDbpyRA+PJrozXlUZlLvle6tywnJnB&#10;P184ctTMuGuLhowv+25y3iWjqofdVDPhID62j9K6ZmniYOpPDyDPQ/PfakL9x+t7dqO6xmBNr3Zk&#10;VKpJBV1pxSq6yDP/aJcYUciH5v8H1EeTWDbYnGAU1H+9iIjYIGsS+T4u8POwVDgQ9nrMrnz/YWHR&#10;DAT8FDPOMGojzIqfzbn4i4t2JNyqbs4vsjz2WY16tMUpGtrwajiUl1c5MiItaHhceEz6zHllp1q7&#10;UDzYuGPXpOuu3/zZDuDShU3w62g28sSgsHA+Z6wUdUNFdnXNJQroLWQJHj4yWgNd8mWywS4H/U1c&#10;gk1iTMKoYYFx+E8IiUoLDE/EzemUhx7TkKcbDRPKxCZnga/kY+stDcr1euuVwWMXQQ+IzZ1yn7T5&#10;Pjrgvq7akTJflEZGl9p6BVEcHFfsjC2WCDLTF1lWHnbVrFo7t7ysoEbkevCdyLpoDzSlq0vlVlVs&#10;O7CPkcO41hd0rIN61nR+dJAmC2TK0CiE03Fm9fFVT9s23Gdf/8SZtXc37XxNdZ3gUboUWqYOmQr9&#10;TOhY6jhKbFiYSry+ygWLi6oXzTQsrK5eaKioKFuyuKCixtreZXJYP922NK3yikn5sbcXDkla+v03&#10;Ds4Y82nSIYdpD1caZR4S+SnR3ZXdpExm9We4fkK3OMXqk7MO55xNZXctTlaqxWjB9YznhGpuIwo3&#10;cy2lfH92qJNO1YaGOUaRTP1NzhN0II6Imz17/XysweLdPSCsjC75PDpANB715Hp1VTk4ypV2DkfF&#10;FnkKj1pRZh5YHIV7R6YnkyaWAj6BqfQjA/ViBgpHWbrMcIDCQuNkiHlc7RZhy+EVfKDaedHUozFz&#10;4D3p6lJWu73DbGZUksBUsFgIH3Pzbff84LKg+PjRcbGjgyOTCaP8+dEzL/7prWdfeLndTLgyXOkO&#10;MJfJ395DbEebYa/FJSVDC3uy7OrRRrQYfFQLyyg0AhyliN1GZoNdDvqbMCseHhyxct2237/w5vWT&#10;71y6euvKxh3DIxLOGq0igfVA/nxmmxtXYFrlgzjK3w4eLP+N7gFWnprajdHoVW9tVRmFrvg85w3l&#10;feKo0eWutAKMm9SPi1veWHp0fmldsaH80zpRi9J5UGyc74qzoKbKiEdKYMA5DjYgSrQP/U1conGJ&#10;NUF8x7HNs86sfdK88T5z47Rjax6ynyxHhRh6AdMcP3N9rXf+yj0hLzqOYrwLCVJq0fI1JbWL59Zh&#10;+lxTUlpRULdsfvGSllNWVEULj22JKPiXqwvjlrRWRMwNfatxefb84F1qw8RZcXGzY36+ZMRJdQCJ&#10;gLPTDIJSrlZQlVs1AfEcPqKGCVh6d0N5yszLmbLg+8v6DHksK2ARIKjmZlzcSCg4h5Ww6dpBcTWD&#10;xyM7DK7B1L8ekC61AmOtnYKjfNNWq4ll1vQKV3KF8KPSi1Rikdtwwo6Jq7z7fjA0+2yWDtC7f9Gg&#10;EfkUbRigNFA4inqsVndcdBb8VuQyfJJwXaKiMgeomRdlNUAphioZfpTJ2MHIzS8uj04mPE0mztWv&#10;GBqNm/SYxKz/d+kV1954S92iZXRas25deI6UfP2PrQv1uC+sMz7m1IzsYyebaDmZDXY5yCm9YRTm&#10;OA6jRPR4Lsuu/ziKGiNjE6ITMwLD4oaHxhPN5/LAiIikNNaGWuK84ChiRguDTxtj+onzfwf5Uef3&#10;xuD2RdQDPh19CK/EfqhTTV3ric8zX1vap1wvq9Y3psA7kQJ5TY+W7czNrVlYU/fhAtGMggFFPp8r&#10;xcEVjWLGwtDRNRt1TpRLsyj0r5fQauj2IOdQtl0Hlj3fsuFx44b7Wtffd3Tds8qyi3toix6QCKij&#10;m2v91W+h86M0KiTMbebSles3w4+au6AKHFVcVjXL0DC7ZMnxk0Cbrjf3FKZUfS9z1tADrhPBHw/9&#10;oHFrdvEPjqsDo8u+9eCBT1Lzv9sGITIxFQmO8qpWq2ozqVZkhUZlapXtlk/2Vl1dFgMmNOEhlQme&#10;wg61Ta17YferNxTcPCb3sjHF/zHZ8IsXd8/ayKPxNGLoI7Zmg6l/PSAGk/IurFhG8IncsUyhWJ5W&#10;7k4qFxyVicO0YmfdGc0yS+R+3RNN/+71pat8vvZzfkh6lGF0a/ovFevvzgDiKFwHXPbDMAKIBAbH&#10;EJ93eGD0kGHx/W3XxXqdroWu+4+CakEWIAW4BmeZ9eDDj991/yOBUUmIq0JjMkOjMiQEYVjso08+&#10;c7KpDZdWMDMRn3GV/Ry354L0Qo8hIW0eMjxk1JgJwaExZDbY5SAtJOnFsIEODYsPDU/E8btk2YgX&#10;w2g/U6fd9uQzv4NmAqVWb9yZOnqiYUHDpr37jeKvjSRhd3CdmpI1TpTY+xhfgzjKz14fLP6N6QGH&#10;TNGdzPsaQ6a22fezBk/i3D5xVEaVLyffc22ZGpd34reGrYbiumX1DTNqqoFPgChdqKdL9HTPnMeb&#10;4LgIS1y3TNH1DfqDozRmlLaSwlle4fHlj3ZsebRp/QOn1953atuH6IRCHTTlUNhJ8LS7zU++ei8L&#10;bWGCFYAHzwgratW4dSf6UR8Zyitr6iurGz6taJhbvWj3oc/2OLfckPuzsYujRs354UHvobQl3519&#10;YEly7v/dYjw1sSjuuMV897xhbcped2b1ddWRMTMiE+cOnVicnFF66Y1FcePKrpiQN2TynNi4D7OS&#10;yodbZd2H3RCsKN/cXbOzaqOvnBeUlJs5vuJ7YxcGhH0UGV4cl1ganLe/0Atl0/HoV3+kwZLn9YCF&#10;7hNwjScuEWb8dCHGp470Mne8QXDUaHwglDiXtQiJh8brPKnzrv57N3V1FKOR1coXisp/b6Xa9QOF&#10;ozptXTaHiorIiosdh+tIgvkSVCUmdtyANPJiqsSneSfg1yzOFto7xcClYdnyX/7y7i079qAE9fNf&#10;3//dy4MSMicMC0lITps4a06uzu1pNYr4D9yFS70Lx44S13k65x++EwtP4FNUdPLI6FQyG+xykFO8&#10;EYoJa9SjIiNTgsOSQyIyyWywy0F/E8TpiuEj6J+giLg2iycwMj570rXzyyvFXw3dIlbIPoLFwI/S&#10;mF10ai9pEEf10imDhy6OHnC3OZRMIIIgulp86uPDKmu+sy/9qPRSb0ae8+oSx83z975ds766oqq+&#10;vv798mrdzxIMKAAVOue6dK9y8XJxL+nx9JjZduOo/hAaHwMQ/7/oFJ1Y80LHummWzY+cXjedbD26&#10;lPrQSBBmlzwIM6Hf+gk6jtI0uHwsJ8FR2/d8jvvNj8pry6sWVVQ3fGyonl9bs33f+qPqs5sLbxn+&#10;wXeuLYo9ZD0bW3Lpaxtzr64fstN1Or30W6vUnhvyg44r94Z28/PbX3p405v3b3v91+tevaNhxh82&#10;1j687fXHdz33ysH/yqm/JaL2O21gWIz6bGqP9/CkwuSk0uFvHJ69vf0MLrKYzLecOPXG56/EVwRc&#10;syhihzoq1tKmi+OT+ga20gSKEgglRlV8JFfVurIN7swSHyYVVxVaxxKkuNTRaILo47CW8xr1H4jH&#10;0M3PRZKn8QGOnTjJl4au70DULXUMFI6yedFwUUOGxI4YlhybkBMamTx0RFxYVPZAtfOiqQdK4vQy&#10;/llWwmKiTx585LFZ8/KM7Z1sI5natu9gRHzalcFRhPk7dqINeoMvUN0dKAoBNtzB8+0M2OfTj27r&#10;vn2n2QZkio1PDwmJ1+PCsMEuBzml1SslXQ5fcsqYy4aMDI8dQ2aDXQ76e2MCaQ0NCl29YXtIZCKy&#10;vLCY1JfeeO/G2+98Y8YnGvGnn3wQ1ZCohC6JzNM7UBvEUf52+2D5b0gPoJMN3ZAFCPpBHnGbsNuq&#10;nm/s6AtHZRd4EwudE0vbp81tLFuwtBqRV131HMMiXTlK14zCJ+e8skq4Uo0798qsATOKxNDU1kHA&#10;KgaS/0msjlHc6Dqz5szqp50bHjBvmHpi7W/Obnxe2Y7j+QmPByLO40EERfU+Tv/KTXUcpTVVcBR1&#10;HThyEn7UrJrFJeU1pZU1nxgq8Sm6ZXNjl+p4e8fcMYvCJ1cnbGndmlr1w3f2fZBTGLzd6MwuCX9k&#10;+0fXfzqmk56kL13HQH3cFJUANHNQujF6bC0OM66F525feP2cWA3udTa51LxDi8d9kj3nQKEJ3Al/&#10;0GsVLqHGVKs+U5g8I+blnR+fkv3BwDB/5R3+tVPtOo7yyWzIZzi2ypFV5iEwd4xBXVtoG1+orjXY&#10;t/HKQOEOviC/55G+7s2nr/nAF/9CurNrjuBVo6/y/h4fKByFlSvtDAlJjo+dgLhqREhcXMq4K4cn&#10;+Nuei7088fdE8iVLNk/jpm1jJ12zaNlKcViHRT98agaly3vbXVNee3sGHxKmZ7r7dHlqviv8wwk2&#10;kY/oQvWDzW6Fy8TdeQTEc5FRyYGBMTExWWQ22OUgp0gUozCtJege73poaCpZXvrQUHkEP1NKZnZy&#10;evYlPxwem5i9bM2OoIikzTsPVi9eg5hPU5ZwO3F8gy5WdNIgjvKzaweLXwQ9cMTL2gROB8o7ODwR&#10;1ZEO/JybLX3hqAn5KqHMO7G86bk5S5cvrKusyc2trSyqWq7jKPhROmPq06KyioZlB0830wUyjhiY&#10;Ykst8AbKI+Pc78QyhgWfc//GXPOmZ70b7ulY98CJtc+Ytv0R2oaqdpuoRXViaAc4ER0YP5OOo7Sl&#10;kwSApoVHTjWjH/VJ3aK80vLymtq8+obi6iUrFqyG1ZW3e21S5Q/S3r+yfsfKlNzYWUcKMz8N2W5r&#10;TSr/10lVgRPmDF3buQYH8kyWNmV0WkVQhC8ZVzMx+BT6Am1W9cGuJWnzLkduQONP2dV9lQ9eXzm0&#10;Se2AyqEE2qXsnTAt3E28GcIljn0vc+q6x08wwQtHZTD1pwdadRzlFae16FFnVdgIroe5xEiDuq7I&#10;Do663mDfKcbuhDMcSBzF17J606aK+vrqhoaYlBSL241zoelPPdWfZ+jtmoHCUUg9zQ57UtL4ocMS&#10;wVGoUl82NCoyZkxv9/xnPsbnAbumrb3z7RkfPvW73wN6yRKBHMUnt7t+UcPNv7ht/58PY8+r86Cg&#10;GwjI9KUigeuE0ImB5gXsImF8op8ACSMsTmxsZnBwQlhoCpkNdjnIKQpo/FEtGFB4XFBU2pAwyWyE&#10;4uzC//ZD2VAVc3hUVExWSGT6iLAkoNTwiMRX33yfvrBbjOBLygwN1oPO9D4DDPKjLuB3M3jrf0QP&#10;vPWZuqbq7OgiFTTbllGhRuWq2DJXYoG6zeB5Zok74EcTrgjPjgiPHxkVG5uWdWnQyMiIhJS0sfgM&#10;yTXUl9Qtzausrl+13Oazw1mB2WXBuSXUxQGykKhV/JokusoZt0f0Vlrth9ywzOG1gDds/LCu67TD&#10;fsGyihh+XC4ohyIM///P3neARXWta885OUk8SU7ssdFhYPrQe1WwYImJEjWxJCYaTU5OEo1pmmO6&#10;STSxoQjSy8DQi4P0oqIUARHFilgA6TMMM8wwzMz+37XH+Nx7rnpDLrn3+D+sZ7PZZe09e397lXd9&#10;5V03rp1/lzr5EXVi5+2y9ecr3pffuoFsGqoTzR14owgTJwEbuAH+t4EMk6ipMIEN1Sej2vAkCJGj&#10;0Rx+CQuep5e4XRI+0nYiRh18Bu6QO2morq7B2KQ0UVxRRF56kii1RHwiJkMiPl4MtJnQksCKnzI3&#10;95lVacy5Bxz311b4xhl3YKgKkpkBquRc6ZpQJ2ChPtWwlGonhiK0Ir14hn6ipCJOUZ1hZfHr4rk6&#10;6iZ+ul9LvVP0kschJ6KkQL8L1gP9sAo5sa3Tt1Cd7nmTthV8SMj+Htz8kAcfSwYJGPo1mqeR/sRa&#10;jBGI4EAsCXHieyAsSSKjBBFDPoXUi1FQSSnc4qh5OZRLVA/xgMX1sJ5C1zBKCfMjwi/l1dc2cLku&#10;pqZcO3vPbZ/sHL3b43lHhz8KgxSYpAQ8HytLF9AduHoHTJ1pyeK6jVgM6J5R1VEDiRYaFMGQOmjf&#10;8BUgW3IcycBSfp9j3HDwj1rjS0LTDudJGt5Ap4RdzDsMak95v4GWE+VET+ihkFOjhS90TV2Tu+c8&#10;Y2P2ji92KVTEBKsaJhGzH+74fPfBA3grHJFKpX/UA//P7msQvmoQLCmEaNnWzsPcnM/hOGPBBnZx&#10;EKeQAb+DzMA21mw7FscJsZlYsIFdHBxpwu0i4hNvd/Z4zA7AtrufP9ZkUUP2WIYVKiW+v63QDfMe&#10;PgxojuGokYp9LP+/uQRuaCif+AHvaMXs45RvFuUfr+KJqLeS2xjmfowJHI6DLz1mGVJ2twKQoG3B&#10;Ltocc2sh197DiCkgwRoNDUTNjVYLk6fQrT1pgKAukmlkCiVQ0rCCYB0okoAthoE/CEggKjHoq2Cn&#10;k4J+Caf1d2EYgXcJYfPWUHcuxLWc33gjf01H2dt9Df/oOf1PwsoEXiDNXRgm0HLLNL29chlp+7qA&#10;WlqluD8iEoHLSFhiJ3HoBp27FMNLiswHhWyk8QSTOWZBpTSI5yLtPcZN6h55Lyg9009kJGVnhxQm&#10;x6WLctPzDyZmR6QXwp004XKRi8g+WV6Sev1Uifr6T3fiXfKmOh4yfTWNzS8ZZyZ6YWlaYC8aWy31&#10;Tc1hR7FAmPWUf8mUGbEMp/xJdiFmAQVeE8QTZqZaccJ4cMeQDlKHrobwcqbtlv1yU9mjVxG1CBRZ&#10;PWp5W/dgRPuNuTHWhxoOgcqmaxgt01j6jRIgrNcG4mv6AlX/wF1SoDTSCiW1OIcyDrmzDAOEVC3/&#10;KBVwjJqdOjSIUkEK4f3ZSH7jDz0qGyATnFJWrnoTNiFMVwcML5MTnufRSqOHowhJqIkx381twdRp&#10;5jNNLRBaZWzOG+lzGjQzmLQOzoq/8u7ibcE6TiQrp2nD791z5ErjkT4M8vfL5EBNpJr/uvynXVRS&#10;WZ+BhoI0ODoqOCzG1IrP4rmwuc4WVoL4xFQ8d/npU0tWraioPYvqh8C0+7Qt9wMwf8eD/aGXADQC&#10;LCkUGhjp7B28YNHDgg3s4iANsdD2kYSmG7xPHB7UUHZYsIFd0p6PMFXVX6isazx/ubnsdE1OfknJ&#10;qarik5WnqutbWtrkygG0qIaCamlBHN3BovbA24/hqAeKZezg4yyBvqgWan6OziG8fW660jN50D+k&#10;5wU7HzsBm6hvoOqWdVGKPoAoBaoJdExaLXws0UHIlTq+LSKCuZ09/fAxADTCYAQVU6kYJJUW/ljw&#10;KyCHcSn4x2mshOlqdNRAD1osQqGJIQwykjELsmEcSNrbXtoWqNSd/pGq/bCz+K2Wije6qz6gruXA&#10;yg+yS2SS3tbiufrkPVBcK9FfyoHMaL/sYfyGTN1PhqQ4TJ4Bjgz9fcOYNktLdbdCCTQ8rMNaL1O2&#10;D2n6CbjCxPFwNh6iosJzReKssOy8tOyssvyiqPSS2PQCuUqZ3VS9On3hHZBjw/wnpwqUVzad+Gpb&#10;ZfDHJ/a8dvqL7S0htWootaCJ0xdevbbtdNR7tbs+Lfnxo4rInZf37siNeCfzwDu3v3jvXOyWgt1q&#10;0EQpBrso7fLyeSZ7rNMaa3VQqekMiE+5985+z5/s/cT2BGqiYcSzj6VHSoAGTiQHQgbumS5QjkAz&#10;SD48KRfQkZR0aueKNMIMLebddkvTIDo1IEv9cq4K/QspeTQgf+SPjOAkhvamFhwra1uhnSf0PCZm&#10;HE+feT5z5o/gFo/MOno4CqYqSiBw7+yEHZoIS67SCBw8H/njDzhJR7xiKHQvYBZ6G8MRA44yED70&#10;/6rMkdEBjA+4y2gfMuA63NXAu4K1QRsm65dCgEN64mR/rqk5IHAZk+sM+iO20BO83LaOPvZOXh99&#10;tuOnvfs6ZFK0WFCuDNLzRuEOuOdoP+Yo3A/FngSH0i5eg4NaT++53Wg7EYCKtq5XiV0cxIdGBmRD&#10;Znx1azYfbcs9/iiinuKTojDCBAfyGabWVhw7rN185iIuDyY8ttDZ3d2XaKKo4R5pL8a5XI4jcBRp&#10;2x+UxnDUg6QyduxxloCuG5awF0FXGN8VmD7IS9Ia2y4zYgloADQ8AA4k1E1gHvT68EciLwrQQ2oH&#10;Kiwox50cvczNOLCjafVytRaqAGAkEgfV0SoboHphQoPdTA7tOAVTn2pAPwhFkB5T/YG5YLgTtwEL&#10;LgBUT78C8Xm075O2VU9d6aq4U75NnvPmwIWdLVc+PlXwkUJ6EwzVYP0mN1dQg72adlmLnEz4C++k&#10;uyfuNl6n2gjo0w/LhjAbMDwGSF9K/mAAJC8AYwYqNTAaouZwHO2Pnrh5E41EJ/5lZqSkRxdFic8k&#10;wcU8ORl2vVRJNnoY4ouloTTSW0Qb1q0AZlNTcB1W9mLiUyjNqCYSW6dTk/AeGBTh6ISXAesVUXqh&#10;CdGrB7Q91O0WRRseoHcAQoOqnSq+XptRWQ3wNkzJbtBWQDnmEqRuvZH5bQfVjHmR8bsK6hr+jaVH&#10;SYCoFGHq0sFIR3oH2mEYxD5dwOzqHvIVlCpRXdfLiSrn7CHjkGGnZKWXmApI63u9GCUASkkFpWvH&#10;5xitBBw1ZZop1FxQitjae8nkWlj6wIk9WvcfLRxFawwoWOqJ0KB1gVM8RZmac3/HcxroHaCMgi4I&#10;dVkOwn6UcUBZOpatu6sH2wNyhcHQ9jvuP6JLIB9QF4FJHgvdoev7aOxEGgV6mp4hvbZvcDA0VgTy&#10;bSu+uwXHZZa5gGPrBReFGSY285cE1Tdehn8UpIHJrSAZFA0yaSnQwL9rMtguoZMHGuLw7aFmhN8W&#10;FmxgFweJup52m8cb4I04AiF42uE0iAUb2MXBkSYEeKKhZrId4WdeefYSlsLS6rrzzQYr3oAKjKbE&#10;AG1ibANqGWw/8P5jOOqBYhk7+BhLgHTviiNd1EtZlOBQz4o8OdeUqYBb4tAwomJhd4MRpL1bg9YW&#10;/kZoqTAFsoaYykgFUcIVRUtZWfJpXT6tFiDwoAsnVfphSU/I3jORweWZB06c3lVx/NCF5ISKbJqc&#10;DfWrl1ZAIWtzUWdmvby1RUMd67j0VtFaqIdqanfJLm2TFb7Re+nDpoIgqj4MTusn1BdXH13YQNV3&#10;Afa0Hg466BdaVfxystv8g1yPyMni2xmIjoPHd8PAwM4zqwFMpDoQi/f06PET2obevtYh6mBBfH5L&#10;I2koqX40IH0KAqr6oMtSUZJTp6PTUg4XS47miGOz4g4UivamRF67cbupR7X9fOYrOWtFbcVJPQkx&#10;DRc/P314Z7XkwxOJHZ2976X6iyorAcd6hvXiS6k1/bUQCXw7r6tbewnHFTAe9WP5p5XttZReRffs&#10;/dXS8hZqWAZtiQKsndIvzn95tr8KwlADHGqoLXWhV+7ekUO00se4QP0vPTrRKIEwn0SsA8NgTXd5&#10;erjY9XfXnYqPlCQe+jkyZv7WyHcKr6/MVbsmKTziwcnZ/04N/YAafAMp6V1GKbX39Nu5eLMFLt/9&#10;GOzsHjDd2No/8KVO6ahpFg3d0/1hPgb+6KZ+VydPHIcsLFgoqIoh+JyT+U1YHMeRiwG86GRMYqBR&#10;Al0AajUJIKOxE2keoFYdUBpAFAFaf3CCUwFQA2ziWGNBsDDWxAOATnjnlrbWNRs2HIiI+XD7d1NN&#10;uGyB18RpVgBRXFu3t9/7CPM2gfUIBQlXgZ4XMTJ00B4RMV7ToGr7g99ghLenJQzl+4ByEJDJgkn8&#10;ug0YCRvYxUGcQgbDt4A/qA2XB/gEmwIWbGAXB0f4q5Sdk+8MY5aj65xZphwEe5ozbTkCN6xRFEmB&#10;pJ3v4bBhzRRC9ugvHnj/MRz1QLGMHXyMJYCSrhpqUfRvPkHNjtWOdw6Am6KBHsHgqYiWcJhMI0Xy&#10;Ac9grIeaCdJazEeJt0ZttbQS0PNz6WUyaGKAF26gKVJQQ4uOGnntXhiQ8ZfFeW7GYeNcs/76dtIi&#10;TCGr0Q4Sk5aSkvVqu6i7s39kbz62dk9jzLvVWx3zJp5rT3EMN1+YYTM/3tgqdYLz/hdadaXH+4pX&#10;F7znES9cU77i22uhcyV8u8QZr5VtE2ZP9Ujg+GZxg6JfabpONeu6oprPeEeywsrSPyjb+XnTJ5uz&#10;93za8PXm0x/ubIheLlnx6dlwNDUDVH8bpTjSFBwgnuIdOcs3nDk7jxGUPss55wm/uMmBkWYuKVMW&#10;RNsnNyXmqsrsxRNdY00PNub6Jz7r/bPJquNGAfFT/I4zmuBjedQy7vIpGQUb4XBAsENoc0HshaKD&#10;JYXBl07sbcyMuiAu75Fy91iFnT2LPNBRwT9rzbGV9qLZaaoMdGKXWnu8Eq2imvNvkClo+r69cnR2&#10;quXmmp2D0HzBN38sPVoCpDcgOAK9BlFJESiPRV2dm3Atd4sy/5uUr/3PZn9zs0ay86e3Vm39bFls&#10;Y0BI2wJR26dXKKkSM6OhoA73jBrMgSWIsnf18fFf7OY1f6YJ29bJe++hcL95ix79Er/97GjhKExY&#10;g76VwxKg5hKnbEwOoNEjWP63P4khp8GlHGpdA45SQqBQVKMrpS1NiIMzbBgImkAyMNL7jzT/gIoM&#10;0bDAJxNrDPqwxkE8hmJQFZMg2vDuO9dbW3vkKrQ+Dm7+IKK0d/YT2LlVnm1AEYIOB2s8530GvJE+&#10;wP9yfgMTOzCSwag9y9SMsG0a6oBWh10aEN4DUciMqmJsYoGD9xeyi50RpsjYtKi49IMhsdjAbMXS&#10;AT0UUwBUYHYnRZQaHhiEEo9yc51t8Dx/4O3HcNQDxTJ28PGVQH83FE5IiuQb1BvRV9H+d6MP12sH&#10;UQ1InUNDi84GfQ6cM6FfobsrUv30OmhcMK5REypLMxtbqASAvjR9uNVdXNc9rHEL/uuh7rQeaqi2&#10;lzrYnO8f6dioq4SPN24yhAg+qhk2QBjMPH8U+CdNWnHcwyvCze4o58iNr0yOTNmQ7fpRgatNsfG8&#10;3CWN0pplh15dnf/KN+ej5h5z5UUbLy9bI0iY6Z3NdojhOhX92SZ6wpyUZ25QF19NNJuTxXbM+tOC&#10;UAtB1IyAYgv/2CBh7DT79HHsw0Y+x40/v7gPYBD0ce1q6nB9ukckZ3tt6MroH73EM9fErrIIfX5e&#10;xIJ18e/aipj+hxZlnbmZfP28T+5kVxFr15UirxShYJddPdVs+6Wbf5xjnDLcJ3lyTnOJvA+WQfVr&#10;SaxU9QnvKFOQITikPOUUaTon8tno1rjZaayIy/kkGFGtAqN8ljTfLW7ux41b2qje2xq1VwjfTTJ1&#10;iZgxO/HZgDDvV2reakMmeHwRgq+x9GgJoM8mw2l0fzSxM0pxf3dzTdnhz5LfnyRe/eTeIEb4W88e&#10;WfpE+qcz+qrDv927bVd4yt/D0384B9PWEFG0Qml5T13x6B/6TWf7NfqyyvozdZd27w8HTqu90PzS&#10;qteTsiS/6eLfkGm0cBT5KR3FtOCiC0ZsI24rV2osLex/wyP8pyw0jtITb3PchwZRlmZsjrUdX2DP&#10;5dkKbR2NjM0JhlEODSA0DsqTPziRYjCMycJVTq5ebJ4dV+BgbMYU2ru0d8iWr1gdJ0o2wCpkg/tQ&#10;QWHFrFk2W7Z+0devhOqpV0aarR7MBEU/5/0AQ2iiABRxikbpf/ALjPT2tMEOZlMDLYO9izNeED5d&#10;WLCBXVQNnEIGg/kPjbOjozvI2+GZjgUb2CXj5REmG54TzKCYbdCKbY/tQ2Fx6DKYHAfooOhJukm0&#10;JFzcDRNhywYwQnxAGsNRDxDK2KHHWgKkK+mjBvRwppzC9xo/1ZXM8zpA/HSAkzBiBZUTxplkVikt&#10;sYchO7wTVYRvXNvT24k6K1NpmEJnjtCaKNFJvenA/HdSLfViqs222iic71dTUZdE848YKxD+D4DQ&#10;Q8atuFvjwLWFh3lLcqaH3z3YRFE/lIkXJFsFHVsWEOfYfenHO8dffTXa+EDdfjRuJxWnWyjNxhzf&#10;xSELE1qr/XMmzkuySLl+YUWa5SuSLdtqj5SpmqSUenmE5Y7KJBeRdRV1OTCJ5xM1NV9zFkFwS3In&#10;vpho7xc+rVzdTFM5DSmGqMhzYfMSTOqp7tDa2nnJ0/fniD1Dbd9J3P6dJNQzaUZQ5OyGy525rbm+&#10;h619siYIkyY4FT7plv28WxhvTv7f3DKf9o+w9UvklPS0gAiqQ9nmf9RILLs+O20aLIAu4hkJ0obl&#10;GZzQ5li3EO+EPlGPWn1HD/NdE2QaKymS3Czt1Omv6Nr2NsZ/X9T4Q03KvuuizadCViTaauHeBVxG&#10;/+HfWHq4BODFQkw56D1pn3M1NXBLEvPD5aR9iW+Pi3uFEbWBkbzpT5IVjNJ3GcHLxmd+MqUxfcfe&#10;A1sOFZaBIBPXKdUtuHy00qr1Gy259vZus615LiBlenfL9jkLX4Y3zmjdf7RwFOE+gi3ejOAoojog&#10;tlGKx/Ee+XOCCZzuhgE0MC+JKYvPdoTPGijegJpgdLRh8ewwfS1Ndwk0NfL7j+wKvBZC/J1cfEzM&#10;WPBSA07Ge2F6FC7flWltC/jUBRUZnlRPXb18Y9PGv6en5t1tl9IFAC+g7ZehVaJl8V90NIBSo1hO&#10;RvZWj8gNIeMl6bGutL+fxefBix6tMRZsYBcHyWPfz6aljI2YeH0iBFoOZHfkOMrYkoMBNpzMbfiO&#10;m9//eOXaDavWbfT2X3jsWAHKEhmiwPtDRxni9XDkgW8whqMeKJaxg4+vBICUYMVGzUKL5+DghooG&#10;HfD9gN//+l5Ejf9rohtS1BSy2CO+DyBKhUG+9o5c2UL1B4pMQxok0kFpL0VFVmasEVvA/RrOm6jr&#10;KrBUDlHVQ1e+LA8LzJi8LnfH5qbMRWXrAmJN3z+5eGmk+dmy129e3+oUOiuuJQOwrpagn/4Xc1Z9&#10;dX57t476qUriVfr0nvLjB+oqvyyIDBSvOg2EplO7hk3Par3uL3n6pPaiXRrTJ2biRVnvaykcGOZ8&#10;MnixdaDWVMC9vEdDxVzYP+fYXJ8ox47+vqS2fK8In5j0VKdUi02//BAqCWHHMN+I/PZ07emQS+VL&#10;M73ds/66KS00IO+JwKxx3+cc90iYZBcq2Fb4D37wrG44m4OASkfNy34h6+algKPM6LYyQdKUsGt3&#10;lkim7C4/5pdrvO9iXD+QqhJvrq3t6w9MtCoYavA9ajQ7kxEQY7tIbCLI+rNH0gtAjzzJk6JbFcCt&#10;WjRVY+mREqA5OOCQQ0bf3XLYmgHN21MOfpLxOSNhhVGsH6N0ywu73p4i3sIoW8lIXMM4uoxRsoaR&#10;sZPRWXhedHRN38UaBDbhYpR8TD47iGKPG5HZDcHPOfQ7+heWnWO3Qo1pMqbOsubZezm4z3H2mVN8&#10;uuqRLzGCk6OFo0hHq6ds2By8KhboilD5uRwH0sPS+AdniaO4IdG6C7QGcBkiTESwIiHgBJ0vAl0x&#10;QFKqgU8AWlhcW4HQAZLEQ9IdNbkY1jQrJhsaIdwfvvd05036eLq1IHSXkLiGRJkgbJ82r+IMsmLY&#10;NqAmmcnnIBWBfAs8Ej4K2ij1kIFLHCoj2opF3xUXwVivpqxsMFGgncFNDr6ctLc5GfSxBXaIKYM5&#10;DwO6yPiUdz/Yequt3fB+j/EaJjQiVpLgymVlw4VdAGMKLNjArsG/C2dJNlJ6KKY1B6dAlIUFG9j9&#10;HQDRguVwpvYyuDcR8Fh0ora04tyJysbN73++YcO7NCyH+6waOAr+UbD0QWVMP+C/rsZw1L9KZGz/&#10;MZcA2irwfqC4o6EyN7cxDFgegaPwunI5sTr199/T2fbLZWDhm2bJhotnl1SOqZDFV9N3ntnNjxq/&#10;pmiLuDXvl+bUwJz1nBjjgy0JIWdTjp6T/FQfMaRuRTWDk+vSFDOXeAvnFOvZhRyPdOH6tIWOIuP1&#10;qSYrRZO46SYnpQVUW3eTomZ+wqsvRbjsrcrceH6LS+Qcl+jxwhSGa+nUubksVvZEdtz4q3du2meN&#10;+7xhl22w46sJ73HTJgcem5V3u2Gh2IgX9ywv9m+V6mtwlse8LYW9FevShVYp453iTaCFi7mTYZ/0&#10;RGJpmm3Gc28c+DimIlSYNe3FI6+nl4mDW8Trir6zjJgcoi5lJTHsoifA98n5+Dju8adWpHzkk7fg&#10;Cuydyp4tybs8jglW5q3xybZZf+wN4KhNFV/6xpi/X/WxeYTFpppt3+eEdg7dbtLemBtu65U1PfjG&#10;KX6I0Te3foa1cVfpYd9kt38U7Zgf6ctOHR9+KU9HPKiJB+9YepQECNIkxmX0t5jCA9uyWw11OUfi&#10;3nw2evX4018wYtZNoHRXwjY9L1nLCFn71xNbGaJVU7LWTv5qMaMga2fZ/rCLkneI9w6xbcEepBlE&#10;F4+eXClDr42B/kgTyw7TbXB5Dp5WHCf0MmxbN0zN5uLrP9L7PCz/aOEoFC5Mzs1k8fow2QmgFLCT&#10;jmKz7Mpq68vrzmHBRuXFS1iX1NSePHe+rL6hpLYe66KqmuLqszWXrhRX1RRVVufk5V+63nKiopoJ&#10;9CJ0lPUj5p2iDWTkw8DLCLtoTGYaWxiZWNedu3yi7hyuKq2pLak+i6Xq4qXaK9cqGhoLK6vxKwVn&#10;qk6fv5B74lRt05Uz5xqLKipP1TcWnampOHchv6Kq6uKV7PJTeWeqT56/WF7biCMnztWfudhYVF1Z&#10;UHkGz1lcVQt3cRuOPY22EIULeAaMQCYix7yHAHtcoSMC9leseSsxJbOjW4pne9yTDugIrlEYP9Ae&#10;9e5eft19gyi3WLCBXbzjPfd4rZ5khtaRZ09QFo2fsYHdh8CcR8lG4OhhyuRBmBYsIVRSfAd3TFiM&#10;RSIppMHasBoUCzqKZQNAC7/3e0jvX+44hqP+RSBju4+7BEBWgPLf3QuSOorJ5KroEI5HtDP/0VUA&#10;zCT3SGN0Okt7J1ik7upvXxm4tfSgvX+Ys9uxCewYK5dfjGxjZglLJ5umM7wKJjruZs+PmuMYZVY5&#10;3AIQ1UUNBmZP+65uX5eMOnG5KCD8qaSTG94t8d+QtTAocfWaqkONaq1CI3WNEwZVvH2ut2tN8kYH&#10;iffP5zL31IfvOHf8dcn2RQWe1klch0RB041udibDK4HlljJr7fEFdjHTXs4QnuptX5bq6JFi7CGa&#10;eU3XBqIEMF1dkVOZjaVbL+71TxOgwY09X+Ytmng4UuIpsnxv7y+hWWIn0Yw3Yz/ILz11oDF8140w&#10;9l72vo4C5wjBkmN8/vfT/fIZtqJnl54MFBSzKqSDXe3UnCgL21MMpwQhJ35CYCTLJ2cS+8DkpRJj&#10;h+hxvPxn2InjFh50uDNwq3mQ+vzsVuf057bW7nYXsb4+l+WQ+bcK+aV5x1ji7vKFSTaclOf31YoR&#10;O4zh/+Nerv7o56f9c7TqIaVSQ7gt0G9ePi2Rn5ekBjGS1xKjnqo+F3qOQRiaVMPXB6k2BbrVLmLR&#10;IyqQ3oRvONT5sow9i4a6rqql3UQVA9UKCHmItoX0NSNN6EoyJSXPTZhlw3EFPfjUGVaObrOLT1aP&#10;9D4Pyz9aOEpHG4PYPFsXD18LFt/bb0FEVGLo0bjQuLhwkSgqJW3PkfAj8cnzg9YY8Rwwma0532UW&#10;y9aM72Rt7+rkFxAcHXswKiokLi5enJyQnBYcEm7n4AEYCyEjOA4PiQ9hGGehDYE5D1IFPWlkdFJw&#10;fNyRpMSEY7kbPvpkFls42Yw1w1pgxnNmCt2MWbbTLblR4kxMMrUvNPxwdHRMSsrBqJijieLolIwZ&#10;TC4ysJy8LASu0yz5TAcfI67j5k++OJqUHByLPInR4tTYlAzgqH4FzZhEJEi4DjDXOWnHCCGDEtTB&#10;Qju3K9fuYANHesHJ8LgnImkar9IKuOmzzBycfEzNeViwgV28O84Qt3k6J8q1NVMADnNQKGPBBnbp&#10;wj4yQeCDwkKKNRbQ1RimeMa2geVANQw4TcI/DP5RwFQPvPsYjnqgWMYOPr4SGFCBt5vod9GVWFlx&#10;SIeiI2G/D3sjQ7Bzd3c3MiCu+V4lhaVgyjw4/yjkesIERXXfolqDUjy+ajoCX8cuSn34QuSSI77t&#10;1B3ofzqVQz2UHHHnKhmVU5W7t2HfgbMFIdUZq1IDA0odXktY9mrxi6uS57xX/Pru9rCDmYk3O3vf&#10;PfPPw3VxpfqzgVm2P9eGtuuoL65vthVPX5vIdY+Y5p7F31S8E5HXC4/x0ztq3KL/dEk/CCdw/4hp&#10;9VTz7KiZTqJxiyTTJTdiCAGWqg8WnKEBKuRSvv2hZwb0ivhzVfNSjKPzo3yTn9gU/EFsSdYckcXL&#10;364vknS0YGYJShlX8cNnsRs69N0g7VSQaZKHr7XfCcr35CXM2p65EaE+t6i7PlnTUgcK52VOjm6B&#10;pVKQrTm7MMI08lKue5JZXGsx4BvUeFcRUUhRrtFPL0wR+oWzjzSeCsiZ1jR81z72T8WDzf6JEx0y&#10;Zx6qzyHGJmQfS/+NBKCIQis9DLYfwB790ODxqJ9v5B2JhfFu9Z+yN/65/MvlhT+tPB1sdP2gT+GO&#10;wPTvV9d9a3U9YnHCl57nd70eteYvP6z/c+Phj08lfE/1XFMPkPn4UAtgLSK0zP/NTz/gNKI19h6M&#10;BIiau2Alm+fR109Zc5xgBButNFo4ClUdb2piDuOjGxyG3X3nAf0oDdY6dIcw2IG/UUt98MEOC0s7&#10;YzMhx8bFytyWaSmED/nCBS9ikmNDlYeIoNHCFdNnWmBNWBgQHzcIKIPvQoG7Ers4iCwsjj1UXjiK&#10;WHvkPHI02tbOw8bGAdPAwb/dbCZXyHFzEHoMo8khH4DAAyiSsNYN6YeUw3YCFxv8uo2zhalQwPEy&#10;M3cyNRXGxWUg4oUobgEScImGAjbAi+DVDPPUwOUAEiPQDhRvdEiblSWPmAjxEwZcMVof5v/qPpAp&#10;rffDWjWk4fAcLUFBwHXDQjZ4jjh4PwPadFQSM3MuT+BmzXbBgg3skpozwkRolvWUTNpvoAsz8Fqg&#10;IwB2gsBpdjJCwkpIBUkIJCT+gDSGox4glLFDj7MEYNdDE9jRRYbkLJYAsTaon6SKPjShGSIJPhOG&#10;SiTrI85OfnauWimuk2s0PajZMqp7SdTMfc3J8JhCjF569fGgg7OICwoQBeoWaQGv91CqJZF+fglP&#10;Li2a4HZ8uqn4aeuk5+1Tn/FKeXJ9npV38kRmziT3MJ/s/jMry7YuPjzzxdwgz4QXxE2R9Voqvas1&#10;prYuu6fok6qNjvGs7KHLctmgbxJTdPnCsuLJZ7ra/dLZnlHMEqrePdYGJAkeqUavxS662AZlBLCU&#10;DE4xwU0JbpFWHRQV3FQjTHk2uDB/fopd0P6t30oS52UJXz7y2p743LibMFCK15Ru5SfztjUfXnv8&#10;u0+ufjw7aY5tpGB+FH9j6WdSvJBiANw5gn0MScfp5YcWhN7M4x7lR7RdnhM1PaP5hl/W+IOnMjHl&#10;n4a6DTtobnu1Z8yEUPlPAXE2B+qKXI6YNfVRdoemSdru+kXOcM60gEcZ+SJEUGPpURJQq+VDQMOU&#10;FoxddG8wXBK/50LSNzHrGfmvjU9c8ZfDq2b8GMgofQ9uUU9lrmVErhl39PUnkl/5S9qbE3e8whAH&#10;Tc575c97X3/u+A8vF4V/qrh7BT/WLZWhBEsV8pF3L5Sdo+eyoHUCWw8bljOb42pkwmba2K15fdOj&#10;3mEk50YLR0GBDJ0zi+tANGbuAa+9vrn1rhSUoajzmBqNrFVwh6Lef3+7tY2T0N4POIrPceNzXbg2&#10;9i8uXkaaBmAV1ZBMSQyhwEXQ84BLxIBCyUNiCjs1GQYgIw4iA/p0xaAeJZrYEPVUWESs0NadzXbi&#10;cFztbH0d+N7AUVwbBwOOgu8ODY30RG+GhkJHOdl7AEfZC73xJMBRXJ6vjY1LUtIx0nEbvK0AAtX6&#10;WWZs4KjOrj7y0zSyJg+D2tknxQ0H5IMg3cYlajILOkhYHzpOHMk3+T/NC+H+muQDKswFY2LKZ7M9&#10;sGADuzj463nyJfBNQVDD4XtYs12xYAO7BFiOPN2fJQcb4Ikw7IK4ixY44N09fdQYD+fIRTt2xeMq&#10;ARjMUfIJvwgGgPCU4AjaOzrR/jw83dPbG3hjiOJWSwm4jo48Z40SGGUYLlL4B6rJeUetvmjIGKDU&#10;1zXD+2pTAhL/1kHcesGgbHCsUpRSDY4Szs7TCWdVmlUp77x4XPBGisP5s280Fb99tfjwvvivaqiG&#10;bjwH6Jn0lISq/7quekGk/Xwxd2rohMURszdG+NoVPzX7qIAlmjgny6NnUOddZBzWmesf7/PdqQOs&#10;SGOHWIutFz6yjzVxSLXmiY2FIqPQ9vIhOfGM1aoUB5pyBCLTfRf3vFy23jrrz/6/rPUQc92PLPQN&#10;XW4T8/SiLK/1iR+9mrE4SDxlbvIk1xyGYyQzMMVrZYnt9rrPwjtTy3Vy3yJW5Z0WzeDVDj21QOQm&#10;vl2+KGv8pqrPbOK4G6t2uxyZGXHtJD/mmbgrlQM0Gft5+a0Fcbz52bYR3Sdc0sb9cjfSLc3k9HDV&#10;4nKziPakRekmDnnP7z8XD4dpBIs/XP5jZwwSQB9AGu3BYcw5i1KoOi3+qeiXdZFrJ6QtfTJ0LeP7&#10;dVPi104UBzIylk9L+wejeDtDPP+p8s8YCRufF21kZr/FSFnOSH7zuYi1z19Mej/50OdwlEJfbyBy&#10;VI0cyPbJVaHh8e6ec718Ai2shEABPKHLKNImGbqn/zkPJ0AOahOIN3n2PqZMe0ApxDQARmGA0acG&#10;HSyFKK9O5fCGLZ/P5NhNt7GF6c1C6GLCdZhlw5+/fGVLdy/yYIHYcRV9K3syya+eutPWhocEzDLY&#10;+tGkIHYPGSyZfHynXp0WoxcsB2LiOa7ek0xtYNqbZWNnJXCdYmrDdvS8209+vXdwqFtJvM+lwzrs&#10;dimHeMhszLR28GA5ek81505j2lnYuR+IFnUOqlFJyJPgq+kpB1e/rl4lHgOWLJrvTg/nHBWsWpR+&#10;AJFrWsqAowhfKNLIv++/Xa2jzdDEOgByCYXGzd2fyXRiWrmShemEXRzEKWQg1mpkRitt5zbDiGNh&#10;7YoFG9jFwZEmfN1BQ1wArqTdDwwzARlwFPyzMKce+hEB3wUKwzE/85GKdyz/YyoB6UAfWr+hYS18&#10;blHyHRxdyUDy4S9D6+3JUAjKKIWcVi4hxhk8bFo0sMobuhtkkhNK2zHcsUxivvTk6sQ7ou01vwCr&#10;zCk13V0RLsMMw1D7w6p3G/7qVGAmWxgzaclxM+8DU97Odw0S2XglOYKyYGXRy+7pgfu79/dQ/bCY&#10;pNSkLikMEh55ziXqqb9X/fPT+rgvK752j2DsvpIZVZe3LvObeRI+ZqVwzHzBIcSGs9doRS5zTiR3&#10;XoxpYIRRQNikuVEcGASd857++OZ3CkyBjv5yaPhwXZa7aPrLYZN84ie9lM6fnfDXeVkM/5QpL2U7&#10;ekVMCAjmf5L8Q72uEe+TdKPcMVi4pf6n3RcLf6iXfF1W8ElpzLayn50LJodnl0DB1kHVCyMYJcqr&#10;C6LNF6Y/6ZzKmJNqvCrLJKk92St5uri5sQ+yVVB3NdS3tV/4itgxdy75JTN9Y9w8xVZB0d6seMbi&#10;ZC+vCHPTJMYPFVG07EfewD38k/3/egZBWyioRBtBeKQU57N/KfjxpaQVT5W/yfjnq4y66uMkjks9&#10;1CEn5lT4j3+0mXG5Ig8k3urzSVFvPpH87hPpSxnpbzJSt3GS90FxpFJgTjJ6lP8fnQB/o/Te2rT5&#10;+x9/NjK18p0dSJADsApX2AsusFFKo4WjIClIDfw/04y41lx3Y0tba54Dk8MPiRftDY/Ego2I5NSf&#10;Qv4fe+cBHtWR5Xt9u/v229k3Mzs7wZggUE6t1MqBjGzjbOxhbDwYHMDYBM+YwR7b2PPsHWdjkm2y&#10;QDkHJJEERkSBkMgYAyZHCZTVLXWr1d31fnWvaDM2EjTbGOPp+u53u+7tunXrnkr/OufUOQvf/+yL&#10;ucuSP5i34KMFiz5euPidmbM/mrcgtbAIzaX35nw2Z978xJT0jz+di/oTVptUuZ5qpJcvbmqSnD1w&#10;FA5KSDB77qI5ict48Ivk1I/nLfj7rDlzlyYtysjiPHNxItn+7ZNP56WkzViwaGlmzvyk1LmLl366&#10;YAm2xxOz8t6b88WsxcvemjHr3c/mfbRg8ewlKdyZvTQxMTf7s+RlHy+Y/+miJXMSk5FR8l0qk0bX&#10;DF6DGSX5UXKyt1ojo2Nc3bxqG9BhUMO3zJzOG7fdDxS//CnYbsI1dt++oRr/QRxEuOSmRLVqYHi3&#10;WHv0dsP0qHdALAcRLrl5OcX1/sKAIik8KJvPRDUOdlIILvXMmUdCgmPgRzlx1PWS1ZnuNqcAUiTa&#10;v40f1c/NK0Qbxqq8q88CR6kqEMj16DnsFPfxCAoPiUN+pxd1eNjqYJXYjoan4cEkN22G78AZvsML&#10;+/tn9QjNvOP3ibFgLYmzrHDeWxrbxeOrEp7dN33yl2NXr3t9/7Zp63aMu2ttyH0lXlELta9vm9HY&#10;cZ7VJuK/ASVRU9a9VHbWEl3w84/3zW1kk13d0vGbX25uxa/e+YVVm+7L/QXj5QfHPpi1K/HxpCf2&#10;iW2N0tCi0YBRUKFv1Ivj7e3TNv7prysLYRQo3OwmmGNnKbSZYhvaWkT+6oq8oo2fJqcsWlmcviYz&#10;bUVqdt6m+lPYKm8pOb9ySGLw4Hy/uLyeEck/uyvHf3hh8LMrRk7dPL8RZhme99rFuFUPbqupPsEC&#10;vUmaf7gozWWfPd8qnijSLCsvxb2eEOfQ5DlnEncn37G+6djMrZmff7Xg06rUj9cXzriY9+7epPd3&#10;pg1bHzt763roYzQ4+VFdNcDL95kRFWPOyJDAxfharMh6K/eN/sl//I/837ssm/rfwti4+m8jPnve&#10;pWV/9pHVC/e97bL6JZeVE32WfvAbuIOrZvmmPPzr2c/+Z94ol5wpPVbOB0fpEVGgHIjDuMvvsOO3&#10;QddCMYBPDQB/dpebrMdPn5EFc1CQk5Q0UNDp/hX5Gw2ZO/YGuDRNOoOvJqqPW5hv8CDfoDhsAvho&#10;glXD43JeVT3lKfkyRfIGdu9KYisEb21ua8dHlGL3AKka0AWxXVBopHycfm82tUl/BzJwSW4+/sGw&#10;f+FHSYGdTNFp90BO8ezT18FP6vwMjB4YsbdAzqhgkRKYgOJWs+SlcKh2DyTKVQ54LKr1KrSA5Axu&#10;FliDdHXzU3EBcj22ISjb8MHR0lOMm5c3yzfJQFNYjnLkut0DdICcyLZbpP3wwMAYL68oX+94DiJc&#10;cpO/pJ45AX6U1RIUFolLF0+/aA4iXHJT/mtXQEu/rkGtBWkOQ4pKpcocr1MU+yWLmMphvx5oivhV&#10;83bqR12VLM6btzMFzI3SBp21vr6er8ATVqAmRBMQDAqpYYpqZlVjOEdvQ9+645KcYMyiSfEMK5ov&#10;Ev+5x8D/9Ivlz64owOZX2Zk6RzEyIkb3haPcKr3cma2th5bW7hh/smrysXWTxK7X9m2aZqmvUNRS&#10;lbTSgrq6IUtaFYZNzTTXuZ+XQluteJCqb9U3tLVSWA4iXCpupWSJSKAWjPFEsrjVUeVqZV29eVtG&#10;0UoOtghlFq9KKyzhOF4DZewLLMZU3158KnC0tr4eg3jd2JGwlZDNjxjS6aaE9pXjp55aSmaU6ZD2&#10;xIyJYt627P/JffuezCddske7zPnjb2t3Lit9J3T9H12q3vzd9sI5cuZE0qETR1fMXPH2o4sm/Sz/&#10;mV8WP+ay+BmXgneiy9Leb8eZNti7jSUAWyUa7aUf2An9n5LSjSFRg7Ai5a0Jm/35whuQm3T1Xkfh&#10;KOwAgDp63uETE5ng4R6g1Ua79Q3wdovs6r3d3Jd2n6gCwBJK6xH9G5qMKleqHrYPjECDZFNrQyJJ&#10;Y2vk3eT2v/yL9hCoiZA4s0PoGqVIiRo3tVvcPMP8AiJRMpejEJO9vI1xAP6+7YMq1JMARm+Jih7S&#10;s6c3/n1cPf1CIuM8fDT0CwAzvQRDXrLtG3BeHOnmqUHczEGES26qAeX8K+voyvh1koliSGCviNr5&#10;sQH+qz7uxFFXJYvz5u1LgXbpqcXcII1lKgbxGG1wc+nuHa71PSZHHWmc4EyDSWIUwI2e35Z6fT0L&#10;RGCCu5d/sP+9Mmpp6JoCbP9RJjyZG0EBNjwvkZe5qWZL9a53Lm6dWLPlZd3uN6vXjblwZLEwHKVP&#10;dvBGmbbdbGHNKZ9Ut/GCNK7s5gwXrXhDUDZtESfCJRE12FICvXiwmwV86daK7+Co1ILiI+dqLud0&#10;vb+UVFmlyeGaCO51UNLo/PSr5WErklpCG0S8WlrnvSsooGjCQGG4SMqyurU866N9Ga8se/xflz/3&#10;7+mjXL541GXRs/89+4n/mzTm/+SNcZnxvMuM1342f6pH/usuBVP+bfpIl7lP/PvWKS45r/qfWffB&#10;pa/LzW3SsZGiOMMi2+55FhyVmJzxyB+eOnG+oaHVyvLDVyPNaDsqOApH0RSxrhToHwNYZL4DBfHV&#10;YSGD7C2nTo/IUi6+yBCrTf08fDG5iS1x135ugwYneHpo/P3CAvzDJTcI9XIWQzc58CF1dS2REQPC&#10;tPFsuvfxDGQxGBEe6RcUpcr7pJEWNtwKcb66upv+eJOL6dDssTzQ1CJr0CJ6u3rDCQLHAuYZ/X7x&#10;q9/S9mCu8qUc0J9LD+8AzlCDw3aJvpyNAQuasg1H9haUMjhxlL1Ec6b/CVGAsR4TzgYVctReqmMT&#10;K0Nf0J09eoYN7R8cBpLRMauYxdn26kt8trEOgPNzDz+UaXto7hufvGc3OMrUnRzqsvFhOrXSrxU+&#10;vIRJ4mTdofdOlk+4tPlPrZunGvZOP7DhBdG2D94CvVLuIZJAysgYYANGFFItp43+6kDx/bOa7MrE&#10;V8Ztj9si6yt2woBKX74iJb8IQEUEHLXv2ClbguuMyFHLwmYjqbJz5dHV407g1BVlrnEf2ZkifW5R&#10;jBRB9VUL3z1eMnPFC79cdL/Lism/3Jf2TN2xDZaO5tMHNq5b+rr4uoo2XH+GXC+05b5VNO7fkp74&#10;9bJJfQ8XfVK9c7W+toY5iMOIvyLanrTNaV9gbrrr3ocu1OnwrDfjsyXRAxJKVn+JgR37cuk6taNw&#10;lHRegO63hzQCwEc2tci+5ukW0vWbr/4PqxsOeqjayJmX9QY5WUMHeq4U0JE/dg+aDe0Ygbz5QV2t&#10;gNdamk28F6Z1i16aBqUC6lukEQaKquqfE8fa1c0v0U1+A1JRRaAmJZtCBIeF80mXGhqpXFiOmqBg&#10;TBNQAjCS4jUJT17mUG0k//LtHES45CZp1P2VRGzM8BtAU04cdZPr25n9j5oCzOO29YitoECXmefF&#10;kNJ6lz4PDIoY6fermPhefibR0CPE+7/6RXkEjnZxH/Vw2tePrO8Yu0Ik7RcnbU9+P8JwKh1BIS6B&#10;kQSkkqOrXO5bRNPBRP2uSdXbX6jb9pJp+4QLG1+qPpPLclniOkYAKXtnoDYCSrpZztq6PJEr492j&#10;pu8XE/vJKo4CPgGiVEC146vD3095zTuQ9Dt88m4esZW5mzTOv75PAcnkVEKrUZrfMOtbdxQmny5N&#10;Wj3KJWWUy3sT76IhzXsp/Ojff1H6hj8TedGcN+aPcCmf6vLuuJ5MrnmvPlaX+eb+nFd3r8mX/vnQ&#10;+jCadUz5iKOYluyfZnnIN0Aadh5yz0PzE9MAVGWbyusbUXh2THAUjtIbpa51SHC0ssFK8hAwRY5W&#10;sP2lhGaQSW6LI8MW5mZo2KRPySrkuknXMXDwcNltmdaxOHTzg7pGk6CCYqkHnj7r63QdJn0HWl40&#10;EgYWxh2MSkkUcbsHvofWirMeWLKY+/MNDMBeB5rl3GTcDAkOVT9Qtmfat9FALXCzsUGa6+cgwiU3&#10;GX9YjzAFXMmMIm4vfZw4yl6KOdP/9CjA/hp1MSJl7soK5chhEZ3WHlvU3m/B3kfLjC7+D/b0jxr8&#10;m4FP514MSm8OyhcJORa/eQ0+mdYvjiirvq6IwlhqgTnDCrCdqU/akZGDmFHfUH6u7NW2TRObdky7&#10;uOP5uvJRF3a8KzqamMUYBmFvSW9e4CiLgqPksunbAEaSmAlTDYTLqg5E/iF+WTOKZOqTtsi3GV0R&#10;23noKAhKhVKcYUnBmNpYteeKJNcVlUVSAqn5laVUynk9D9sevJ7E/+RplEql9jF6JN0VW/ETd+HE&#10;N6XpM5/o/eXTLhVT/+WbDZ8pXCVwUXWHUV+58sOtH//r2r+6fPGhdIfRcrgk43+ebKldSyVhzP+S&#10;AUsTGDUDv9P+FUaLnfSlPAFB2pa2DswISEsCVjF67HO79uy1M5sukzsKR9G9UNjThsZizE3xQEe3&#10;kd7QunxxF3+0GXQ4MFLMXYqt27bv++pwRdWe7ZV7ftvL2807WKONGf7ACMnuUJWjLnfGLjJzyG2z&#10;3HHPuNEhKnftxwzFyXPVVQcOUKMt7ezQBRh0tLU2s0eGND8BHKW6O2Q1wecApYLCQhW7pDQTOcB6&#10;e/lwRmInF640cUX0HRkRJatDRZxWwSVxGzNKrQMMqN5YZThx1I3RzfnUT4QCrN1gF9HplECnUwzD&#10;SCjTf9nZESvFQ3liYLq4r1j0W7T/qSKhyWm8u0DELhPRa0WvXFNclmnmhkZp4rarIFc2EkdJ+bnK&#10;iSJr06FTVW80bX+tdvXElopXzlc8f3TbJEv9FrnARa8dHXTJklJGBFgFDAP/mPlV8UlXIATukPqX&#10;GvnHnL69OnjqHPDJxpICRwGr1pbv+DbFDcSYPhhfrjWJ2D7HLtB1A8X5KT2iToV4UgMGAFqki1tD&#10;U/7cvxW88Lucp1ySHnFZPfk/Cif/V9bzvyiZ9IuScS6HkhYyl56+IOoaGk6uX782aTpNTYfJU7n9&#10;TOL2egxQSl5oq9l0g8YK3njzrYWJKfU6EzgKod5Dj4ygyTmK5o7CUe0WQ7NOHxwURcNEFia9oeGM&#10;wKeTfWFPaTs3NjKP4/HWzdPP118bGBzl4R+z75tzk6e+/sobb9GbCYaunSPY87prpEXPE1B3qa5+&#10;74HDvVy9Z8xd+Nte/R4YOaqsvKJyz14Kych22T7nTwFHMTrCemLolrBQiF59+0Ft7GxQrUajFX/N&#10;6NirI2hDbT0RarmPqztndlaqezPVS0QPkMbGgFIXfbbLaxD9ir+dOOoKYjij/3QUUA38yh6nBMWm&#10;gYQ7TWYRUnImMFs3LM0cnyjCE1sTtoiBnwGrjHHpImJh66hiEZXdHrJeTNphOIMhqa6C7KZ09nbJ&#10;TEdMR96tB88fX1RTNqZx56vnN06q2/ZCdcXr1UeLJPeJbMxWxH/YpVKeU8YINtLKP2RQERFn9ZKz&#10;Oox8/2xLI1UslfS2O7Znr4wcq64FRIGdQFDJecvZsodob9Wm8ivT3KQ4BWP4UjMnTrhJL/opZQvB&#10;FPajnEcAQnLkb6tLnz193+Ixn49wKR7rkvIHlwVP/Ot7j/4sdWK/uY+6pI1zWT37/uoNGcs/vs94&#10;pBLdkdM17KyAJB0NLbqGNgx40Lw4sdHehP1Ie2lFM2Nv/oLFyzDLExAc/vCjf2hqucGl/VVf7Sgc&#10;xXKGjggDCm1ztddAOV9v7VVf2t1NhbNBL6UivL2CUC3r2curXz+Nu39c/4QR9z06KqOgoL4FMv9g&#10;jVm+KHFpCuaq+rlrQsIH/uK3rh6aCN/AyNDw+LOdG0ZoMnJZpfpM6e7rbov/5G4dTKDKKnDzCEBb&#10;ilpoapFyVk1QJK5adDrpMpjqphJg8vtpQlFdU4WeRLgkTlCdfNGAkUrc8HfzImTEcDu/01CvmqFz&#10;v95VyeK8eRtTQCowSN4PU7miKEXXYomPFE48tLk9JEX3aI4YmiriV5juLDwdkyXcV5g8k00PF4tB&#10;SU3984V2mRifVKPrRgNCAgSG23apwcu0ZbLoz5VuL5sgtk84vXlCzVd/qil/qmHnbGEwKuqoUprP&#10;1EZ3l88xrSlwqlV0sgi+DzPkNApToaOD4ZHDZnbAhkbUBdc1K+h0XZOqWw6OUk0fcLliw5ZrPvjd&#10;BIwlACFkefAibIiIm12H73yUreRdP+H8Rw7ZikMKM8IpxUEJAF1/Zm9p5dqclPG9V074l09GSMNQ&#10;pU+7lIxy2fxu1PHy7IVv/7m24pg0qm1hs9pFxZCZUbTLzfvgJkzDSpyvTDowuG4gMDujrMWzCJWY&#10;oZYsXfYj5EfROpleQ4Pj8BwprcYhCIN94R9j7/fKdQ5zNHRrF+zLA4z5+0cHB/fv5RXlHzY4LuH+&#10;ZuyKA0lVT7VKb7b3FXamB9hJ9XKwBJ4NvQKitdj0xo56k/j7e7OlxnuLHKTQW+CTu+uNdr71ViVX&#10;WUYI5kJDo/A4HBwS6+WF+c3QgOBYb/8IkGRwaBzGKNjHpwkIDwgI9fYLdfcK1MAw9A7iIMIlN728&#10;vAYOHKgavVGVOlQ30/Z+Fy3JiaPsJZoD02O8nh6pdErZvFVLO1LA0TWrwfnXD0ABo2iasVf4LbIO&#10;KBAJec3980RUprg7W4Rki7hsw+CsxsF51sgccFT7cyuaC1naW4wwmVFEQKhB8RTGk6xZxmlpLB2T&#10;UzJ+vulUevX2abry5xvLXtLtfeHkrtEndr1ruXhCMZ4AbmIBe2tCXVNzZkERvuNzVpcuyy1MLSzJ&#10;Ki5Nz19hIzXFkq1ShUayeTrDDVFAsVfAk0wEcu8Y3Z/dB8zHyuKaMwq0NppjNcLed5xKfe7C5hmb&#10;PvKaO/m386f0Opnz8PZ1n3365v3a6UXLD11ApQfIdIllswRMuH8BPDkmPP38FNgfgaHxeC4bNXqi&#10;l194jz7e9AVHBQgFXWxmefgCOW3Z3wwV8Cn6ubtLJh4d8mIDdcD2PXvLqZCOXakSIQVrIxt1Rm30&#10;QD45KDDqg5nz+wSEllXubgS6sCTDW7Ck9s0NrSaAoVizecewh/7gGRI7/PdjFmUsn/7+TG3E0MFD&#10;H4RQUntBCWhl20+2m1v4a+auwj9wr8pN4uznF6HRRIeGxAKTQMIQ2MQgS2D47ejAopqqLsVZGbP4&#10;YmtzY4O6TmhtA2DK++wRIL2Ptz8WbLx8Q2BkkbNsVXInpn2Bh5w4yj6SOTQ1o6ZtnzgZf7sYp+c5&#10;j1tIAWFIOo6quYDpNCyvFRwVni4GZ1pCs8SAHOOQrOYBOSIiW2iTzH8s1i85TtXJXqx2c6WBUHQJ&#10;qKQhYgYwYh0tTWfXn6n6oHrzS/ryiW0V005vfO5E1TTDpVU4SWNMJ5mioKI8/YOfmvStOUUrwFHZ&#10;q9aoOCqzaE1aXgkFVw/5OQwWarBFfvBy3u4vVFe7UNJG2JZWtqXjR1XOBRxMFrpWdndK7dnL5Lbj&#10;o88YRfGmLe/+efDymY9mfvjY1JdH3/fp2uEFbfclHl1/Dr1oaYIRF3KK4rGigmdH3t0ldfUMYFdY&#10;P89g9Jz7eYRqQuI0obE1DXLXhkOCJJEjcJT0/2sVgaFa/GDCOmPqrK1rCwmKtb+Q9GplG4Xge33I&#10;JyJ26CMjx3i4a0KjB0ffdX9I/CBphhTFy9YfwsoA9KELHzhyYs7ilG/O1498+oXQ+GFjX/zzxCnT&#10;R495QbY2ALzBIME7fMduNgDbT4ib/YQqbkMZSupDWURNbSPAVbVc0dRo5NOQ3Nl6ioqTpdk6ZZcz&#10;wyr9i4+X7HEUqBRjyyTGPjDjNYbX5IY+ReqHWc7f3emGYyMuv/Wgd93fRjGcOOq6qXXTE4Kj5Bir&#10;bsVSBR7O862ggLDqV1wQ92R2xKSb4rNb4/KtIckd8VnW8EzroDzTkOy22CwrmEqbIh4uML5ZScNQ&#10;ZkFO4CFk9vBtlBttrBLlIGY0nNlytvzjs2WTG7dMbNs+GVsHxze81nAsHxvkUvDHWKDOpDe9iV39&#10;BajEFKxcA47KXLEqKW952vIVKo5SJYbqMEU9dD5si1w9M+fda1OgQXHB1tYhVZGa26SH2dq6JkA3&#10;pOZQzQHdyHxn1LE6f2VT873FzbHZrQPzxJPFYuDilt+XWLZeYsaR0yho32pGxowZnWuX8zpTIEkB&#10;oQQGxTc3i6CgAXf29MWM9mUWyHXm0V0yR+EoudxB5bifV/zAu+909cEKXEhIfO/e/t29+2r/qXvf&#10;+AcSLkpMaUO30SLaTCI+LmH77kP56za9PWM2dG7H6AGCTt0Nqu5f7c1Xv8cey9qGutKyDV5B2unv&#10;zajYf2Td1oqwmAEwBpcmZ9O6FDSCC1H4UlKn7nYJqvyO0iI1ZpCEpJrgMP/AUL5INQPFt3Cw6AAa&#10;EZHbJqRahmQ2Gq0WnWL3AKsHcKv4cjUxa1sScLDHwNQO1Leiywf+pzu49vGW2XHYGZw4yk6COTo5&#10;VaYskWTdKTOvagGj80K95TzfAgp07DOIZ0pMcemm6JyO/oUiFDMIeSIywzw4zzIotz0mw6rNENp0&#10;MTTH8uRqqRaiBLWDShBFT+fMtbDoTee31VfNurR5YtO2Z3QVE5rLJx/f+Cf9N7k4QaPe9eaONnTJ&#10;SW23GMdhrZFylqxdD45KL16RnF+Ujo+Y5auR6yEFUBkjKph12Pv+uTOStuXRZzK2M9qfrblItR88&#10;dJI5okln3H/wCH/Bo74x+YtemM9axMOZHcNTrQkpwn2RiMzU9yoUCfnWihqIzlQiGTKSUepQtsRd&#10;94z49//4jY9vpLu7tm/fYACVr3/EjxBHweODGePtE4oWjatbcGDIQHePUPyJ2NseFdvgVsAJxg2G&#10;3nUfyjZodHv6huGnIGrA3XOWpU/66/QG/F/C8jKoAid732BfejN6bsJ84tSpbVW7n3x6fEBoJI1q&#10;8/bK5178c/ygBFXnv7G+jkwRMyqAwr78b1VqWAq8GhNP/MCnpY9gpgzvjWp5kPex/5S/Xv7LX1QN&#10;GZLXNeIASbz86uvFq9cwrCmrPywtW4qKVzEmg5c4SNBqssz6fL7aI8CWdAxcGwf4h/Xp7a2M2vZ9&#10;sRNH2Ucvh6emEXAw8YKGlZlXdUmpyvuc51tFAdhKp4ziL2ua49NNIRnm+DxzeEpLVI6IzegYlAuO&#10;ssRmiogMEZEpYFINzTWfbBItrEglHJL+72DpS3QsF/zVLec3VO+YWV8+xbBzrH7n6Evbnz+7eWr1&#10;1/OF+Qz9Wa8TDSaTUUIoerjDm9f1ZsiAs7psU3JOflpRSQqmOItWphWszChYyTBFFcgWauNB2SLX&#10;m7cz3RUUQJSAvowi8OXn1bfejh4wNCW3MCRiwLC7H4rtn5CVu7ymrh6CK8yozvniiuevETU3i6MN&#10;YlB2W1Rh/eCVLRH54oHMusg0MSBTf6iWZ9GIYjMo2Rul0YNu9kdc4z3f/Ztd/2gsRUcPwwBPVFSC&#10;j0+Yn384jh6/m+5Grx3Fj+owoSIm/DVRAUH9/YMGgaO8vMO9vMLsL5fk7TBit+gM3r4hS5Zmefho&#10;+3oE7dr59a96uL3y949GPjOeSd/C7hGzqidp/xvse4LWZIaNyc+uA4fP1zYR2bS1gt0t5y/J5iTn&#10;GAYkguItxb68b11qtbM0NyOLpkeYvf1QDg+UTFWrqb6OhYGUfWPAPCQ8IjQ82jsgSBMY5eYRWLH7&#10;oJuP5rW33mZYU0cv6gLbFHSu5PScxcvS4Nk++8IUjTYqNSONpoWOIuTR6wwIE9jLibqivcGJo+yl&#10;mIPT09xlq5CVCKOS6mY25h416TxuIQWoEUafT7bpHlwtwvPF4EJLXFqzlvkou2NgtrW/1DYXiPZi&#10;MiWggjdVUS+qqTa55YnljsCVDPVIQLH8dOX75zZM0VeON+wZW71t7InyV87t/lx0fENKksPyV6ob&#10;J6dMcA5uXNefHWUu3bglNa8QHIWSOXK91PwVmYWrLtTUqIIAdWEoM2TIcIYbpwD6ro0QE0FqYkr6&#10;K9PfHnDPQwkPjXT1DEYE0887UNpvNFlx8SxnPfRg7Q76jbUiLkX4JoqoFHF3nngg+9SgwtoRK9ua&#10;yFK015lbWYoTqWeAuYHsuyiPh7d/WGScaz9fdk716u3t6R3U192H0cxRwVE4ivJQKi8wj2eYm1fU&#10;na6BfppYZl67y6n0Al2Lnl+/gLCevb21kYPRsUdvJ0Ab9xt336l/+x9eZGiR2yGxK253/nY/wNjB&#10;jl1p8DcgNBqcsGXH7tCI2E0VVS24ZkY1qKFOL+0wSAW8VgSQt08A+mHbj0/A4zASPagq25WVkRbL&#10;w4xbQt/a7uMf7OOvXbg43bVvIJsdHnvimaH3jajXGwwdZsW0JqYehLev1l8T6R0QzoaIP//17d4e&#10;mjf/PmPj1nLbcNYOj1ba8AyCXWkveWgGTv0oe4nmwPQ0BCA1Dbv0y42ZeYVFa9YtTElPzi/MyCty&#10;HreQAtkFRWCJZ+atjk3WeyeJIfkd9+S3xeWJwTmW2Awz2GlgrhiQ1d4/0xifZYnKEuMWVn2QWZZV&#10;nFdQmI7dgCV5pWn5q/Lyc2sws7lxcsPmF9uqJtZXvgiIqj6Q2lG3n0GAVtSBzU3GPnov+48squU4&#10;BzYuO7KCU75209a0/OXI9cBRHMm5xdlFa06fPaviqG/3sDtxlB10/X5SWd3IKZgAmOw+mDXvkSef&#10;eWzM8yHRCX08gpANHfj6BMxMxnbVE+73n7/GHas1/7QYWtDRM0d4ZZl/v9IwLFPclS4mblONkBlq&#10;Otme5jpAvOOmU9R6jZe3U+kN5q8OHX38j6PlJOeg4CgchZkIECx0dveJhB/V2y0kKCzeP+gG+FGi&#10;ob6Rjktv6OfuHxQS5+kT0adfELvmtDFDRj734vzUTMk2MZnrL9U5kA5dktNi1iMJNlpoVJqw+JVf&#10;lscNuQ+z6nC4qeSa2ovKgCMdNlEoyY+8TYJt2IHpRKkDQ8Ix4C+/QY6f5ovV1WoVuHsGBWhiWcF6&#10;+0VrtAO9AiIXJmUjC+ykvKkDj4ehEYPu6OWNjfmf/9r162PVH85ZvLnqoDaiP6gMV336FqnDhlc+&#10;LrGHYC95nDjKXoo5Nj0gCqEtdleKVpUuTc8qXLd+aW5+Xuk6tFOcxy2kQHbhioyiwpeT12PJXJMp&#10;huWbhue0aJdZh+RaY9LMURliSJ5A23xwRnN8dkd0jng66Zv3CyqzV63IL85emle8uGB9evHaouKC&#10;1u0vtG6bhGJ5y7YpiPNOV80xXtzDwhELCXo5MNDRsR9nYFsyCxrFEKdj29f15sYkuG5zeXpBkYqj&#10;EO2Bo3KKS0+ePo2AiYLaBjR158v15utM948UMKFAo+zzYqX8yZx5I8c+/+o7H/X0Cc4sWB8QNgiv&#10;IouSMhnJ9W2I3DC8bLfgzWg2zNgjHsw6H5QlIpLbxhTWBCSLoEzxapVOWi0XrRc4SV6XtQZbG1JL&#10;yzEByQh54VCP0YyjEcvSktEOaHRMcBSOYmpFkcY3KKJHH41/6BBXz1APvxA3bz+7S8lWIL5Q6m+3&#10;wYIb+8zk16Z/5OEdjmCoav/RvLUb3/roU6nGAwGkfMFhdOimnMhV9Qbx5ZadvTyDPDSR09+Z0c8n&#10;pBxB47GjklkizK16aWdSApIfojjdlNS+v2BGoVSgNCdkc770DmUjpKm1WX4OhpRHPj7WtV8AIlo3&#10;jwh37+g7egf4BMf7BkcHR8RKjERXsgq4hX3cNL6aqNYOoY0eeqe7BhJ5BkYNTXhIbgWCIJImUgkU&#10;MHYDuNqJo+yr1J9KauZvBOVInDubENo8tFSaHf0NPUSTyTZdqjtJFUPfVixv0NgQNzBYylYnz51u&#10;stXdqSy0uYPYguxs5nHkGCis1ZdqOKvy7rq6OpWQ8GyZoG0yowblPvtzlbxJLts3wnESy5wV6zqc&#10;UXKg/KjpqirQxnabEEQyeRwSmAYsTDztYvAa3QPpqEWZNQUGInCfrnoML7yw/aROeidDIUJf+tWB&#10;6fs3vCSqxuvKXrJUvdZSOfXEpj9fODhPmI92CHOz4/gADvlYMqFGd311aEl6VsG69Z8npWWvLE0v&#10;XJWaW7z38GEKK7cTEpg75PpbUSdw1Iv/2fK5bD8KpEQbLl699vGnxg29e0TCA499PHchzISAkLBW&#10;tiYxQUjeAb92Bqv12Y0iNkVoc0zaLMv96aaorEZ4p6nHdcfV+cIMfLcCqQwWrhGO2B0aGxt5hp4v&#10;JUR4SVbmNbVVKE57ZWfnoPCqXSz4JMokJYcFlcnWaZ3SnjfLPB1h98Ced3abVh38UCM3wSSJfnLM&#10;i37B8f28w/p4hGijE359h/uz46fU1jbLD1dHym4z+9//Ke05mK35ecu9PAMRYPkFRmOK08s/xs3N&#10;7Z133lGrTBWQ8S7bePu/f+/NzkGdL2SZFZXCkLCoFrqHnHYY6uVsQnRV6frw2MG93APgQfkEDfx1&#10;T7+wmLtmf74sN28V81Bzo2x+eSVf9vIMdA8Ir28TfuHxcxPT5yzNmJ+Wt3vvPnJQW6x8RZuc6AL9&#10;Y+39LieOspdiP430yJplY0SergiFZX9njjQpfh+VOJcwOTlLA26gesDV5UWB0vBkw5YOqkydiotc&#10;Mq5yVq3fqGnUPUdMGerld85XplT3pfIi26G+98qXkj8+VZnLQX/YjWSOIUPKwHeoUEp52DH1g36m&#10;tOZkEpO2WQZniUFZIjDPcHdGlzgqNF0Un6UcNeJIauP2aWcrp53Y/te6LRNa975wZv0zR9dNa/o6&#10;U3ScJgVlrtcxhf24AsQ8fPIM/KiMkpUomYOjFqRk56/8snL/fnCUxNsQV/p0lThKwdw/rvLfLqVR&#10;th5I5h7N4JNZs+9/5LEPZ36B2aVvzlx8cOTokMi4yS9PU0GUypKy+7us4o9rRWyyiMzrCMmyPpBh&#10;jcnVx2eJorOGc1Qk/UvBUSyHjMwxl+Ue1/8W2xRM+RlDVBDFEp7LphbJg6LYjBVEmnXYxeocPXiv&#10;aixa7d4Yu7/+N6opf3Q4SilWY4Pkv3n5BUUPSChZs8kvONbdN2zh0szyqv01dc38xfjYuSq094Pt&#10;Ta+MnIY2k7TWHh7PzkGABKCObNQdIpxtLGV7876F6dXC42lCDj1CoIanNjmpGSUbsLypazP19fD1&#10;D4nC+CacqN7uwQ+OGD1w8H24hmELHm2POY4Vyh19PCP6D/t8SWoPd7833/80ctDd63fs4XH47Q3N&#10;jQqUkjgKW69e7k653i2s89vq1UrrkjZglfZJc1L3CapCf/wWcZ9BgDNpMG/EiTR1DY0q+OESgx7c&#10;UbET+2qJq4cqyGaTlwqfAEKMq7TVTkzVbtIp27317XLbUium1egIGPRQ0Bqv42B0UiOsZHXtxrKt&#10;W0Y8/ocnxz49aszY8ROnPPHU0xyjn36mZPUapFG8VJlx0DZkkc3zjgm4GsPjJbnnHRFhuabhuSI0&#10;24h6+VWZUdxk496U0vqKHYli13jztgnnv5xwfuO4uv3TzuwcfbJqWuPRPGFokJoKeHyB9WP//OWY&#10;r+o6F0ypVO0/mFFYjFwPoZ40xZm/Av2oLVVVlFp1yKWwKDu5DV3n5PynWwrQXjGjff48v+Clqr0H&#10;PpmzYO9XJyv3H/licYo2un+LwdTSZqDXkAzd4G7zusqfiDxGlHTELhNxBR3BmZZ7M0RsQTvmZHfU&#10;mZpklnAtJIaXrCimefv7CzwNHj979qzKzYY5wLzGFir/gOD4/oP9/IN69uo7aHCCa18PeGrqG1A+&#10;keOMEuBENTU33sB7f2w4ytCGOo26/c1yqaHx3MU6Zur5iSklpWVE6DKd3HI5PkFnu3GjSi47zkpl&#10;SjGA4myutqFtyN0PDxjygJoDaEQFJFxSgzYmjx3536KkKvZT+U6s2bURMb+7s4+U6ylNV93HRwv0&#10;C9QCkwLDYjmh/Eaf+uWve2zdXiWX+XKKkobQvf2CAkOxTRHoHxKRml0QHjtQGzdQ5SdQSZL9qwhG&#10;/P20N8AGhuwK7VGB+AfG6VXJ5vSvd1Wy3JY3aTpKF0ftUnJKhdh/6JsN23Yw9G3bXsWZTRA7Knc3&#10;NUsLgRU7dtEOEfdzVg+U/Yjc+8Aj6iWIigjn1WvLSlatzcotVGUTOgPia1YO7CIxf/3NUc4M4Fsq&#10;dz374uTdBw/v+frI3977cF5i0hdLlqluuLHyoUNtyIqSrTxzkP69T2dkFxUVr1371dETazZsXrdp&#10;W+XegxW79vYfkoDKKFZ81ZUvtXBD+5u6qD2JozrwH3ChVoQV19+bi5UDU1RelzgqPql2REF92tql&#10;tRuebKyY3Lrnr+bKp8+VPX1qz/umujVCNJJdq17uzlMGgBuRp3RRUMfcBtztP3JM1TPHflRidj4+&#10;JpDrlW3bRttgOJKvUSYFZeEmp2RnuAEK4CLIJhdjFYBrvJPn6+bOS2bybTZYqYULF+uhNV1TEZHb&#10;TedagxheYIhbah5cZApKt8JBjSnoiEoxnW2Vk7vEbnRBuqrSkRW5uX0fwZSkzsLq+EGv99OEsIuq&#10;uaVN7bCcGVK8vP2HDruHXsy7MNUuwbdVWlui9csb9k9U35me6Jty2qIQtygYDSwoZWfG+iVrRhac&#10;bcroo57x0qJ+tKIC0aGArptcUGVdLKltlS7nqJf9B4+jRL1r1y5V1wJAgtUy6k6tvptcGkdm39DQ&#10;QHZUdbNOz3e5unlxlneU+m/Rt7a1W0Y99eyqtRvmL06aM3/JstQsmvqQhOHJ6Rnse+VBPpwleVxs&#10;POBfIisU7+vq5y1eEhoZJXc4KgwBktGkWAj4+QUrjC77PsGJo+yj108lNeCmrrbx0OFj4yZMotVd&#10;qG9anJL+8htvsddGGxG7YHESbZWNzB7eAUeOnY4fOCxIG7WpvNJXE+rho6G57jv4zcrSsifHPMel&#10;qzseioLB+TH9h9Cen31+UtWer2D1w26lTT80YuTm8h2sIBhvafAKf9U9qv+QHq4emPggMm7in745&#10;dX7qK29g34MX3dGzb2TMgNDwGCKc9Wbz4tTUHfv2AajoRVsr97CagFmLFbWVa9cPufteOoU679Sz&#10;ndyBtSO7qrUBMrWKR9dfvAuDUemWiHxzV/yo4SsuDckXnywvu7BpcuPOcdWVExrLJ1/aOlPUnkJf&#10;igVpi6m9mbWRLCFdF9bZjyuAew1WkZiRPS81PWfVWmnSvGBlEvsetmyhzJ36UbLIUqjHpPbjKv1t&#10;VBqFcgi52AVJu21qNf6/92ZM+tMbY8dP7uHqRQ9asXoda2QgB27CZFOxMxxoYCdp+4Bk07BiY3CG&#10;GJYmYvKNAzPa6TJKaJcbxtH9oxblnGs3n0SdhTvtiLYZ0FdR5zUVRF2qbSTCmohzH1f3AE2IymeW&#10;nO3OwBepx+Ub1/f7Y8NR9Og2g05R9OpUBmPwUQWanA0mqYTGl8Ikx2b2D8CPkvWi0BXuHyWB/qAC&#10;cKwNNYGmbCyp6yP5jyIVLU0thyouYQYJi4x19/JTwQ/jEvMUi3r09Jr1Rsw5cElLr29u4aw+ospB&#10;VJsG9XUNUEnlQaEZcuDQYWiFkAVyVdfUwVCFm0oczwL2frwTR9lLsZ9GetpbecXOAUPv2vf1EUQJ&#10;QBTfYO2RU2en/+19dn1ywFxydfPDTu/szxYvXJKmjRr0xFPPR8Un/Op3fce9OPW/7+iXlb/qL6+9&#10;g3dOJoKo/sPcfIJmfbEEmNTLzZfz9so94CI/TajBJIBDvK6Xqwdn/sIV15KUbCK6diEREeYnrWLS&#10;S6/6acLfevvD0WMn8NKQsDgKsGbdFuDTB7NmVe77qrGtHTO1O/cfcvX0Iz0HbuXf/WgGNmnpMhxS&#10;W8NxC1Q5DFoEkxns2ln7dQPyTHFpIjbf1BWOGrBWeC8TE5buOL71TfHVU0fLp5zYl4stY+mA2CSl&#10;n9iKwtgmskJZ2MuDw4+nLUHAQydOI9crq9oFM2rjzr1bdx9cuX7rqrIyOQ0wRHcGqWTuxFH/n73v&#10;Dq/iOPf+9/vjPs99cn1vYgNGoN57ryDRbGMbt+BKswBRBIhicBzbSUxix05zYuy4UATqFRC9qR8V&#10;JCGw6V2o6/Re9pz5fu+OdMzFOvqMP5rwzrNazc7ZnZ19d3bmN28dosZt/yd9YFJnJY1BMIUOV9U+&#10;OWs2PEfxLy4gOALfCJbYQ/V+T/ehkv/H//3XGLimidttaTv18Lc/eTuLL9E9uxuwiV+I9yzmcUiR&#10;iNAbbzvxqZk0FdkgcwCfKmYfeKTEnkMpZDCPR0bFeXv5aDU6muIhvoePTugG2ywPAT8KbxBP5EQp&#10;yDtnfC76RMm9xy08fhxn4ODusHTjjeStRR4J7RxFilKcmHgWgCKMQvR1GCxA71iVc10phZqYVNze&#10;ARmMtNA5wclkOoqHFdVRqO+D36vW0qAOp1M0tNOUgY0ysLx0sIiIuPHjPZEh6Z5IqNvaSTjqtsj1&#10;0Jz80pwF47z8+lT6AY0RmARMpM/+vRkDO2b6//jFGPhUQWYczBtiJydOfhJq0RFxU0p2H/UKiO5R&#10;mP0QhDQs8ZHHPCvr2//rMfdJ02fFTXpi8oznYpKnY3oIjko+VN2MoRXbODcf7MdP9INBLpjMBjN6&#10;KdzWRT7u5ocMnH6ERyY/8j9uizJW43buPqHzF61E5pU5i7GH3mZUfBom8U1fba6qb0TbsB2pqvfx&#10;D0edaqMNzcbSK2XKdExGXO1clE/emVcEb8/AP1i6A/R828sidlqT8shNtCsc5f2VOayEvVDanV/x&#10;d9OpdwVls2iUJ7ozwGdJ8wj+BItZbyfZ5m3zAe7MU7muBeJR8KPgz/wfm7dCz7yisjYsIRV+D8r3&#10;78cruJkfxc0wXdck/TIiBbAc1oM/Cc8AmpKdu2ISU/pURvjBHjueYt0+OnYChdgTYasWUjDOvxyx&#10;vlt+/OqENaSIJWbbU0s1iKOdms0Si1XpNTRnkKYijHGhv4HehymEWItOwHZLNS4PgRzATENCp8bG&#10;7dDBfObRzXghljOcOQxn+HGx8ej4gFJDUznhqJ/AB3vQ+FFgQjktdAat4SwW0uQmrU9KEDrhqb9X&#10;++Sl92TP8aoRkRLEcQdQhCM67PHibsZ+96Q5d+AmvL9hFEJPA1jCBmEH+l5kTMJ//tcvvSGM8w/w&#10;Cwj08PKGaMTH2z8xIcXbJ2CiuzfQ0SOPPBYaGg3VKPeJXmPGugXD9XlUHEJLg6mFEDNePj4+fv4B&#10;AWHuE/0NcKoKSAbfbrfPp5Vw1B14zaOwih6dyT0oTGmxX+zsRTymOQsWi53T1qc0JaU+BUjjHRA5&#10;3iMQgAp4BqhmzISABRlrxnuGfPyPr2GT8pibf8LkmZc6FHDTMXXmSxHxaTOefTk2ZUa/xuruF+4Z&#10;EDn71QVgKwWFxoKpFRwWh22CRwBmitffWBwalgCPK1hzIzNv/rKduw6r1FY4pJzgFewfEturMCJG&#10;xv+M8Vi4dE2/yozlxo68osbjJyBhBHfLLyAiGHW6+Xj4Bb/02jxAqZaT38WnpEJRCiiLJoc7lBSo&#10;jAQgDg3Tg6cUWiEk5rPUfK0rHDVzB0sotoeXqj6WtTBNu83CurFgFc4amcaC6/GZgT+NjQAUxuBB&#10;ZvUdauwdqAaku9rdV3GksnDfAfCjqltPwqpl37F6aKZhYsCybugeEj9qiBI/7T+EuqJvEBhH/Onj&#10;T1at2wAua1BYoqdPCL6OseM9MJKjf1AaxN63d5uP6k1+iF60TUgpUsQWE45KLpGvbiWmKOALou/B&#10;mQ4JFOlTEQQGDZ+fmLBsxwbNKM4KwJcCYZbRYsLG84R8mGOC20Q8CIRNuA2gBXecwp/ttm5MtT1I&#10;fg/wmvBcsI8bRFPiKxMNMchvDL27oQ1UADa+rYf9CSdzwwRcKMIkznaxOexEdg6ikHFyzEYRPwrN&#10;5usOUJAkDhSDkvZ8Wc3NHICp8OsgH4nMowSaDMAjxVoeYzj4r7CuwF4swbUq7fc1UEBwhDyGuwPx&#10;NJVaLyq2OYc73P9HJVQu3kHSM/9R5HpoTsL7joqdBFEaonqV7z0C8RwshvQCaz1zbZxXiJtvOCKb&#10;+IUnTvCLCI6Z3K+zj/cJw08oj055Ij1zfVj8FP+IpL9s2orypGmz4lJnxqc9PX3WqzghKnnG377I&#10;FrurMTgsCtrpYMPicJybB/Yw3PH2jYiJm+LlEx4cmvDkzNlgTClU1rlzl8XFTR0zxhtaIXyPDAYk&#10;NGNLfnH5gSOnLl6tbzu1taBkvE8AMlVNre3nLwNHZWSu+mZzNilg4FuiqQerMKyywfPBrYj1o0GE&#10;FxugDIVkx2oGEwiNgfhQCB/gIqWdIXgTmkne3sQaaOQx0YfVdw71AQ6pjGu/tUUUs+nbTa5wVHCJ&#10;fH4++9Xn7M06NWqkRSluhv0oSRha0VqgpsLde7/Ynld/4ox/ROKp8x1nLt0AkTEsQf2ATwbiaEyE&#10;ltJPoACsWZ1XYX294Z33P/1iC1wCenqFAKsiUhtEvqCzqEILP5zfn+y8ajBDEmKEeBFPsGFC553f&#10;8tRhNnW7ZdouFldomJxrDy1ARlV64bbnhVtvN3RMVvz4wCChIxRhjolNhDIJPijOZRV5IGg9M+mN&#10;pENvZ0FBQfzS7u7uoTr+lzjMWThyBjhKa9CFR0Vwt1Q4HPRP5cQrUkaiwP2jwC3dEh0V3RW9dNhe&#10;LdnrDUuW0VioVOrPnL8CYAMoj1lSrbdExqecu3Ijv3SPd2BEcGSC2mj38Av19A8r3nVgS05xaHTS&#10;i6/OH+fuF5WQuu9I7bKsDb1KQ8rUmTjh6Rdexa+Pjveak76soGwvFKUw8xIusbGA4HBomI8dT5pR&#10;4MFiD3Up/6AoxEKCjA/cqr99+uU3W/N//cp8hDSNiEry9g0FwENwLnfPQOQXpC8Hjvo6p6Dl9Pku&#10;pRZzBTKPuXtDiRB53OWv//p3+pLlUMzgHxCc8wD9iPPQTXuUYAOyAVAQf6VRnwAVgBbE6FZoOsDe&#10;hn7lJ0BgaNaIK/Uug7bFdGGvovmjTw59Fr/r3Ku7XdvrleonwV3nFjZzv+ZQP5YmkAiST4lRlPD0&#10;m3NzS/Ye2FG2W9Z+9v/8Ygz4imMn+sLhMxz8gosOzjnXuDCQ2aGUfgoFgJHAMdCKQSiQxxeROuPZ&#10;pWveDQyK8Q+MRLTfioqDKEcaOS4MoD64HiaKMka9WiBPtOjzwrR9wlQomZey6EL9lAIGHJVUpDx0&#10;g866MwkLbzFx75qwywOIgrEebs/FWwg5R9wnagzz8wkKCQmBkwTnraG641Qfchb+mAzRTRDGjR9P&#10;RLNDBwYSM/LEAjpISaLAfacA75/oluicyKOj8v45bN+WcNSwZBmVhdDT0ME81+ZUutu6I+cfn23C&#10;wB6bkNLQ3IYMLHEyV609dfr88y+98vmXm1HiHxQWE58MkyLkAcCmPfH0V5uzVVojDrHBmAL71eve&#10;xp5zX9dt+C3yJ06d6R1QQS0QJ+CqtGlPQjyN8vETvSCkRsikzdtycOjpE7A0MwuZp555XtbUClch&#10;by5aCvXyT/65Ca62sfDGhtglQZExyKgM1m65ZsoTM5UamD6JwB9PpNViUY+N3J3jJIA2eBkFBwDL&#10;dSh0oIRGXnpdgDiYg7R2gx0TEJ0pAi3KKZnhtL6n2li97czxrN6qjOvVb5maM76r2/BcRX3S5y5x&#10;1LRCu2eO8aU8Fp1nXtcGuxGIT0YT2MDXD5p9tX07RHuID1h+sCo8YUrx7sPTZr4QHpsCpA2jGBBv&#10;KI0qgDjU6AfhP423CBYAzif6HUyw8XWcvrTq7Q/gsA3aNDiEsZuTZzWCPjY3qzeLRn3Uq9Hj7KzH&#10;ZJ+005iWbU0qIhw1o4SF5yFUseLEbZsfjUQqCrSBJPKjfHwDoW0CKEUfHJor8i2x7+lXYe/pHexE&#10;TVBxcVb6E1R04EsBd+GwDR84ccBE/Ia7SJtEgftOAaffD945eUdFp3X2+ZszEo66mRqjO4+BHBgK&#10;azqbDSqgEOvQYAwfI0MGDk5n40o1xF7kuwN7WBJhj3N4/CznyfwcjP8oAarhBqfIcOtUlOMqvvGf&#10;+IWYR1CIG3Esh5+cFXJrIPyKjvjlluzKugZkdGbSu4W4ANVpjJaA0IhLVxFFl/A/tV9cKQsMqu5A&#10;RRjXOR8KGazZoaCAi8wwUCI1V4gScQ1+wcYQdGaAmS6Ye4/1nt16rfmjS/VvX6pbrWzJ6Gp/VlU7&#10;p/voe/b6DarGNesP7PP92iWOmprH/Io1s4pYyGY25QA7K0fNgHGjCW+AGKV798L1Qd6uvVXNJx/3&#10;Dtl/rCG3eDd8Nf/61bkYqeBtFbo9onLFaHquB+o7hY4H2oO+CvEoviksK8BWRawKndF29sLVDz/+&#10;29HKKur2cAoIlQ7X/UfU3WNwkAvoD6YMOjs6dZNSSCzWTdvhiM1zRBYYnixn4Tnsud1y8mR+h5KN&#10;5I522qMLiK6iJkz0wtxhtEBxjiCNFq51kbFT9F6w1/CkTgSFR8YhZx3cbnP49BQVHS9XiH7CRdcK&#10;hN+kTaLAA0ABDuy5xw90UXRU6pz4godLEo4ajiqjsozHSxUHaocAbTzm6KeY4A6MdRjA+/qQp9Fe&#10;NP34XkERJc6ndVrXcr1Zvh+yyhl0bubEVBwgOc2+sErlZ2JQ5YtTcEQHfabZbNwNC3z5Y9ENLdYD&#10;hytfevn1F2e/NnfBInDGZr0w+/W5b86Z++befYfQmmsdJDVAhdxKBdqIIneJEBemGK7bg9lKxew6&#10;Et9xWGVidhUzdjHVVfW1r2+c+vP52nUXqzO7G1cqjmcO1C/sOva6on41a1tp/PZtQ+Uf1PszLtc+&#10;V1T7acoRiyv9qPjtLHW3ObzAkLCZxZSwf5xDmD00xcWH5CTiA5PBSwdpjtbXby8uK6jYf0TWCmPN&#10;3QdrIOdtP3N52cq1mLAw7/P2alTKB6bho6wh6LFcNkoSAAZnIBMn+gRDC9HbP2Dum+kf/+3vBw4d&#10;5t+Yk5Mz7BMisjVnQ+GVkNkCOpuN5XVYgaOm58FnLIsoNj1RxmJ22NIPiQuhYWu5/UJCUGKC8A6i&#10;NUwcsXFJ4EoFBEVp9bA3J2Cj0Vu8/YLh7QTfHZKT+8SfiPPieCU/fo9ZCYpY4H3BJxU2OKcKC4/G&#10;qh+K7tImUeC+UwBdER2S+0xD/0RH5XqDw/ZwCUcNS5ZRWSguJwGV0HhAIChsIIcIWTc/C4c6XO0B&#10;5/AMX13yuQCTL4dPuIojLif04qMlDpHwK4ZQXoJLUCLqKjtDbhFgcw62vb29vA2okM4c4o+hFmce&#10;nKtBHYwhvojYDPJ6R2tz6CYJJM3TmigAOny1AyLQ0gAnCxpmvGjpP9J/9qvzdW+37Uvva1o10JKl&#10;astSt6xQ1mcoqhbqapdZm9b0H10uHF56VTZPU5uualh5/WTmycNfvJzb6QpHRe2wz9xtn1iomZLD&#10;kvPYi1XWHh2A3KjBUXhBMFzZX1m569DRbBjkH655ef5S+K/Ye7jmUkefziRgTsQrwEsUw0YP0f3m&#10;7iLlfwQFwH3FWVzpGvw9KA3CXu+lORkAsSbBhk3kCeOIPgp8LK6q1AI7iWsCsFNJW1AQdFb2wXeG&#10;pBLD9HyGKEXwGTulyJ6Qa93QQOGN7mSCe3JR9w9txWfF1+DhkYnATn6BYRM9/SCR9/D2R+uw4bvm&#10;8Al7/jgjPNQIjeTrfYRXIC9xkDIbyMwKG5QwpU2iwH2nAO+NvFuii/I4ICgcNkk4aliyjMpCyNJE&#10;DQeIBrjcjfuAxeiNhCfCnqMd5J1LSOcYyMdG5yGHWE464FpcMqiTLOpFcEjGSwjqDCXoWgyqW8AJ&#10;rUIxVMzkcjnPoylgg0AaxxuJVnM0hcZ33+jCHjcSMRjhJ9pMDgGSB9EGVaxBVHliPbaOKvXZ8o6m&#10;Ly5Uvn+xcvUN2bKB1gzVyYyBmsyeysU9lYsUsqXa5ixNU5ZatkZd/5bmxOpLNe9fqFutOPUHdc9h&#10;Zj3PNAOHz7qU6yUX2GOLHP6lpilFwvQdiG7G/n4WRLxzAhUnae5aBrMecBTkerk79xw/fQn6UY+6&#10;+XoFhP/3mIkhEbGYHINDw3BzsVd8/wbvWnMezorRn51LD/TqoNBIRMT2CIyGPh02jdFQU1cH3iwe&#10;Hh+R8/v6IS00YhBtgCl8M1ZifNrkRrakSQMcNTWX1KIidzom5VlSC2x/PSOuIH5YxU8qcX6t+PSg&#10;XYlPbnDuABzEs6FfgB8Fh4fiYzr1u/CRIjlvOMJzOc+5JcODIOMO3D011+YF5rzlNOlQosB9oQC6&#10;Ijon75a8i+LwFr6Es2ESjnKSYtRnxBEP7xoblnYYuHlEPBxybSWuvOTUdOKFGDfpfJFH5OQO8QzX&#10;U+JX4WQkPlry8fP7kRPXi7d2YBCGswIxj5jHgHPIUzxTgCFcz5snatM688hgCYwWkJcDfg66Lgka&#10;6GxcBx8eeBBs5MyDaaz6s+rrFb0nPr1R+xtNS7qyab5cNk/ZsFDTuEzblKmqy1TULNPUrVHJspRN&#10;K+XNy7tli69Vp3fUL+1tWSdc23Zl4CKzAM6pe3AHcgI10MPMrvhRT5Q43LZbEstZUon6qWxbbA6b&#10;Vg2GFGmvjJak1OqaT52CXG976a59VQ2/dPOdPWcxjPWS0p5E6B+YAzjFslYzKflI6SdQgH8aYOoC&#10;TS1IXxifNFmutQBHgeHHodSYx8fCpw1qpuUM+rWLBHMI9ElwPNFBrTAutdl6deyVGmVSsSltB+Go&#10;qF3wam6YXmz/+ho+jjuMN+D9YPCDFYMRk8EsvmtwLK2CBkHG6YZ4Giwi8N3TrelZxOTEkPzwx+9B&#10;C2wGM7QfKcOd6ltEr6JiAS+W9hIF7g8F0BVxY94tkXF21GF7uISjhiWLVPj/QwGMsTTM0ujIMRam&#10;Go6GxD0GYxEY4Ry4yYEaiJ3B7YFGHKVFuCVehyvBgjLDy6Chw9zdMHBqW1f9e501S/oa58tb58nb&#10;53c3beioX3u9ekV3bWa/bAVCCavrM+Q1CwCuemQLO+qyOho+7Pu20NDdwiyqEeadD5ock3PM8QVs&#10;eoF2cr42vJT5ZbOnS1UphUJcng36vQklbFIxw0+/3md+6yQIo4fQpQeTCT0F3HNC9PggOpaymy0A&#10;sacvXMyv2Fuw58DB2uaA0Ljg0Hgv/wgo6OuMDkhtwHzAOdynoss3PjT1OxkXcGo9OIm6vOZn9YNg&#10;tpCbDkjENGpLVNRkYG0f72gPz+DQ8Hi4md26NZfMfEQyOvk5PySQBjgKnwbZwCnkWNmYmFVnjNrJ&#10;pufbfApZ6E5TQr7+xe1sbJFiQAs3ahLu/SEJpRKJAveHAhKOuj90f9jvSjwrzLU3b8RhImBlJUUn&#10;ox5q6TDuA1QipznMokZcGEwe4iVYk5p6meKE9VKFovWbcy3LLzYv6WxarGhaZmzOMso2qKp+23fo&#10;XaNsnrHxTWNThr5pOfSd5HVZvbVremvWdrfnqS/vZxognn5xWnIgAvIARbkcPpV2sJdKLZE5bEqp&#10;I61QH1HAwvNhWm6YVAyH50J0jhBbwBILWWKuflqR9tVDArw7QyGG2FLEKsOfYCIBzvCV389SkeCy&#10;4y2Fe/f/c8v21rNX3DyDrlzr9wmM8g2KdvcKCg6LhtyfOIFwCHyTBPbWNnNjLrEUzAdyFyy+pVtP&#10;+7kei9CIXj8JoREyaYIvAJWnJ4WhhIb2gFJL5YPC0+/ZOD+klhayvEEcBaV/ctg5oDBFlTmm5Fv8&#10;8ll4uSW5wDBrBwvcqVai/+HLkZJEAYkCDwYFJBz1YLyHh7IVQ9hCnNAhDeCbwqGB02ZM3phcSFgH&#10;WQbW1qKuLrN+K7+661LTPy5X/6a7fqW6abG2eZ6qfrlGtkRbn66rn6eVzVfLFg7IlvbKMs2yBYb6&#10;hRDkdVW91SX7UHs+nxmaGbvBWV9wZwgXU/B4boS+B4I3uSZwp4O9W2eP3Ar5HUsttsbs0CeWsvh8&#10;hOGwJRc6YnLtMJWKLxbVqHJ0k/I05ecdGgJlZmYHW4Z8NMC1hMiccn2P+/KLSPb65uPlh48ivt6B&#10;miZEBUqe9CQiBIEJCJ41ok5zfhREqyM0kIfGcJptamAsQCw5emFS4hTAqgH2sBxevjEvHfBpfnoG&#10;7xPYQzkKP3FpuFNB8Yek03J+FAF0nQbyYys7cd0cVSyk5Zn9C1h0mTWlSD8jhz11wCjGeRz6uH5Y&#10;kVQiUUCiwL2lgISj7i29f0Z3M8F6TzDobXqDDa5oSLuCzyzktRnYicztgJ+UjF0R5DXy8yXKxlXY&#10;FA0rodqkal4BfwV9TYu66hdYjrxnqXrHWrfeAKZTU0ZXS/rVEwsvnVp0RfYX+ZntDmUVEy4xKJU4&#10;EOZEgIovRbxH/XxWI3pDVdBkE0ZAUoaKGywtxxa6g00udSTnKtPKWWgOS8w3pyCuGeyk8lhcMUsq&#10;A5RyxOVY0g8J7b2oFgIYhRae48FDgG04PcuDlSDXA6Op/fSZ4v0Hv8wtbDx1/tHHvWc9//qvxnkh&#10;0mJ03GQf/5D4hBTOJByp6SIeI0suKMxBdUfkv+BVSolTwIkwgZe0er3ObAJxoGxktFnIWI8hrj3k&#10;qGRzMQKIQlUmdCP0JQu6FN6cGT258Ft7dLGQmm8MKoDnDXtqsQEO9lfVWAjIPogMUKlHSBT4mVJA&#10;wlE/0xd/9x8bcAYbZgZMK9B4wshvd2AyhiYJrO80TH1afbHsSsOfz1atuiRb3NmSYa5aaanJstav&#10;M8k26Grekleu6z+2vq9yw0Djol5ZRmdt5uWqty7XfnijLVt5+Yipt81s7hccMCMiRXbcBeqqCCaI&#10;pTpUfkQgxflcgDccV+HQVVLesLPlB6zB3xgTS9jUEk1aqTUwh8XnmKAWlVjMovLsMYUEpeIKWWwh&#10;i863b20lBo6NaeU2kw2MGVhqi3otrm5wf8pF/HP+ytUd5bu2FJXtr24Mj5k00SMoOW3mL6BxHhDh&#10;HxQ+fcZMbgjAg6wN207EXFMqVCArZm8ousERelNr26ebPh/25J9nIcxLkbiTtB75wDMvPK+3mD/4&#10;8KPu/gF0fpQDynPK4DRXJCIdO/FrMRBINWsFtlHG4ouEtAIjYsHEF7K0EgNc63/Z4tBQbXi7UpIo&#10;IFHggaCAhKMeiNfwcDVCVDO3U2BuzAs05GPMxzJbydTXrL1n+9v+er3h91eq13fUrh1oXqtuy1I1&#10;LemvnX+9dvmN2qVdtUu6ahd2Vs/rqZ6vblhqa1/TWr3kQut7A1c3C6pqZrmO4Os03UALV0RoCF0B&#10;PoBoQyTiBmJHWcAfEl1MEQcMoqubeFPDEdqsBtLKPWublq+JKWZpZeaUQiPMo+JzrSkliGXGonNt&#10;kO7xDerogbls2QFT0wAcgTINbi0+I2LXDFf1fS2Dmx+r0K9SZ5eWF+49WHagUnb8u6qalpzC3Se+&#10;u9zdp4H4CWHrB912jdBSIChxg/kZQhu/+7uN8SmphyprRrjiZ/WTkx/FQwPkFZb+asx40NbXPzww&#10;ODooNGp3xX4YwCKBHyWiUVfkEQhk2Rl1R2ZS2YX5B0maPLlIHw4NvTzHtFJjcJGm+hxMMsBpHARm&#10;ruqSyiUKSBS4ZxSQcNQ9I/XDeiOu+OF8OhySB0gy9IZjZvgYv+TobzBe2als//JGzQcXD67vaUjv&#10;b8pQNC8ZaAB8WtxbtVhevVRZu7y7fXFn28KOlkXX25ZdP7G6s/0d+dm/6K99SZVQjGHI0ThnCa4C&#10;zSao4XLchLW5zeoAV0iAyx0dNgAavkEFCBu0ohFYGRlXifykM/N1k5BVY4vIdySWOICjoBAVm2+H&#10;ejkmMmibJxXYAasg1CNYVcCgqfLBcdt5jajxRfGRRajm6gb3q1ykT49cAT3zbSU7v8krhb0eNKGK&#10;yg9Uy07ExKeuyHqrr18JMo6sH8XjoH373bmXX5sbGhHzTXYOCEY0k5JIAYMR/Ry0JrS5a9f+KdOe&#10;CQ6JQ58ICkie4BYyYUKgWmXGT9DQRwAjUSPQFeEcBuAs5pCTyZ5hQDBPKYNwWZhcpIvIY4nZ9hk7&#10;TYFlqq4ufFcSjnJFQ6lcosB9oICEo+4D0R+uW5KLg5sSDgGiMGsor5d2n9165fhHF2rXXatbNNA4&#10;T9/6irFttrZhlbp+haJ2qbxumbJhmbIpU96wrF+WYTiySFe90tjyR/uVQiZvZXo5xHVWyOUwTRkZ&#10;og/DGyfkSqTajXmEM6QgXhPRAlowiJ3QEhTyDbMXziXLJv7jTa28KasDOhOgMW7adImFwtshYFKh&#10;MbWUNKMApYgrVShMKYfrAyG50JpWylKKmfcOwzPlmiPnqGL4WVdb9XSHBy2JlOno6d1cWFx68Chw&#10;lF9wDFw2/PHjfwWGxbu5+wNbgkJgbIgsKUICwyacA29CVdX1CG8NNgt01DHb04QvpUEKUC9EiHAQ&#10;6sUXXp827XkPjzD4PQgLmhbkP8nHKxbePbCqIPkpdKVMrvX0QGdSpBJ6yeeloUfQoyui+yUXacNz&#10;WdJW+xO7zAEVSrMCHwS6rPQCpP4nUeBBoYCEox6UNzEK2mEA4wecCOAmgAcT08EMyWrgMIdEZ8ym&#10;tA00aM99rjqxSnfijYGWJQPHM+SNSwGWdLKV+rrV+qo1+mNZ5mPLTdUrNDWremtWXatdfbFx/cX2&#10;310+86fu/qtqHVSeCNZgmoDrTpJd3P3pAhpbChs8DSqMNseSGkNYHnuyhMXkKWGyxzd4kcKGPHhT&#10;4EeFlPak7WTe2Wz2HkufAo9tMut14JaRGwccocF8oxcqmOGQVPTByIPsoAiHvIR+v8sJ7Tlz8dLe&#10;Y9Vf5xWV7j/mGxIbFZ/m5RuzcvXv/AKioekPjKnTGge9pLpoDCKGwBerERJAxDU22rTkKhEhovGO&#10;brXi5y7xXVTz0BZzd7VqnQmRLNR6y/SnZj3m5g1a+QXGu3kEh4QlwGgU+BMoCopSI/rrNsM5B74w&#10;ZpVDy2/rOfZkKYvOY+7Fpue3sbhtDM7MJ1V2E4bSkgczVwSFpBv3MtqIBcuduKFHiuLnwb0YS9HZ&#10;TZFhYmAgqo+vibinTVf1S+USBSQK3EIBCUfdQhDp0BUFgGr4yCyGDBM1xyE0M/Yw7RnrhfJrso3n&#10;61d0tmb1ta3vrNtw+RAUxVcoqlcoa1bAcYGyMUPZvEh5PF3Vkt7dPq+7fWlP+296T/5LdW630HUa&#10;IZDBYTJZNQgyL/KOxDn6XuEo3NrsgPRPD97V7tNsaoXNvdA2hYR6Dr4BPnFAhQy2p7dYEgtY8A6W&#10;lm/56KTpokAzG7TcCT85ECHaismI1I5JiDOIqAaj5+C0IXcBI+gbu6L/7ZZbRTMxMI52lJTnlFdM&#10;8A/z8I8AS8rHPxbze2Bw7C8fnTBp0jTuhJM7Nxj2FngcPFxOfvGbS1aAYaIxkyBUodXc/FBgP/Jr&#10;nZlhq3pYCxFiT/w0WO+Aakt2blBYNGxHPbxCAkNiHnfzyS0oRcQ6uI5XqMgxuOtkRkA9wlGCCp/B&#10;ZyfY1AIBOMqnzDorm1HU7ALr8/X9xIslrxMucRRawj8dZDh6J19UxAqDvNAx6O2KPmbU4EBwcydq&#10;cr5Q1y2UfpEoIFFgGApIOGoYokhFw1KAwm1B1Ab/glBJAhvGytSt+q5tA/WZyrpl6toMXV2Gum5x&#10;X82invplXc2r1NWZmtqVyvpVfbJVnfWrrjeuvt761o32tzvPlWm6q5j5AuKzkMoTJg4ohZNOCCrF&#10;RsM7DjDS3xt+FJ+R5Lg1Jh4VW9tk/EWRCrGJwXri2y1o6o2tDNZ8UfksOscYVNb1yVk9zNStdmhn&#10;WRwWI3S3IOsDP8FqBw/ACn+KBKlETXgOojgz6h7gKEJ0jA2oNfk7Kwoq9lc2tY/zCASOSkl7Rm9h&#10;sNcDk4TP7HDH7bBjeh4+ARqhnvc3frjund9FJac+MeuFTz//oh+uIkU+hhM46fX6e/BQwzfxvpaK&#10;IXUoIiQnBWj1zKznwKT66ONP+uUKHHKXERxTG7SQUrtKFq3ouhNCPQUIXmNJyrHGFTgCyuzPbmcx&#10;29nkEuOaNh3hKHiqd42jnLVz9qBaTeANYWvAfeQ4ikMpg05rh0EGWFWifh/OkXCUk3RSRqLAbVFA&#10;wlG3Ra6f9cmQ6VFUeHEhbDaqz1d2NX0kP5F5rnXN1cbVvbVZutosi2yVqXG55vhCecv8/uYlPc0r&#10;bzRuuNb4p84T36ivHGSas+ToSdR3AoCCNR/EHPCUiaisVhghUc2kAEUbTPwApvh2t4kOZhQisQLB&#10;0ZzH9nZa0varQ7eThrlzuxlKQT/KM0cRV6ZL22MPLjYsPWS40I2GAhBS+wEx9eQBlGKrUftFauEJ&#10;nNr44O4ASjkP7+rDqTRak2AvP3D4q9zCow1t//HIOCjgpE6fNcE7KCAksl+hoScmMR1aied3mRpb&#10;Wqc8MXPekkzwSY7Kmn67cePa37x989lOBCXyrm7+5eeQF7SqAbxhHqMQ7J3e3l7xsR16hAyCAakY&#10;k9EEWRz6gyj7dUEUGzwe4I1A9nvdxpbsM8TssMUXOULK7E9tZ9E72KRd+s3nKR4AkBlnBw9fD75T&#10;A14USekGvyBRCw41w7KVdzz+mjgTEiUca+EKjqnumdx5+PZLpRIFRhsFJBw12t7YfWsv/ILTvTHf&#10;mvWmrqorsvcuHJijqk2/cOy9jrr1QE3K1rmq43P7ZMs7K9+5euhPHW2fKS/lM1Uds18nZXGaRDAD&#10;QLUGO1LhwMCODcgDbBuzmQLJ8DSIMXC+OP7f7QeGXI4YN1iaE5vNDEi3rc3hXWiGLI/i68FML88G&#10;QMWhFAo9djlSirWTyzVxMKfaxiZn29bJLC0K8mqOasBR0Nkhp0QeWu7YqPnwwcifor+/HxmtljSJ&#10;73bSa7Vie9g3uQWQ6/1rc05sygytie05WDN34fKwqPhDR6uhsUNUpuCz4sw7XJuoEgerO952pWeg&#10;pvVkp0JtsNuhKseVavCycDHmXz41OwWXw9X0cJbZrSAdXrPYX296uQCo4PxgA6eOnhy/g5TYu0wC&#10;6IxT8J2c0rPZJfoIqJeXCGHFjmk7wPwUUvZoGm/QrcjPlKif5qImh54LEAVHX28/7qhQ6ACpUDNe&#10;NzyF4qqBAQA/BmsQMSb4oFoUrw3vcfADdFG7VCxRQKLALRSQcNQtBJEOXVEAWrQ0iFus2gvHOls2&#10;3mhY0FczDzwoU+0r1qY3jc3LBhrWdDRs7Psu29gjY8YrNPtieuFzB1wVQQMJ4XGpQI3AxBA1oAyz&#10;jN3igC0eQuwNTkR8Ohrakwr0XU4kkENTCUc5uqGgJTBFD5tdrQZwAmqKybEASjlxFDJuObaXS9i0&#10;Qua3hSV8zQKyme9ex9I2JrfR0+E5xGB7ABdULWRnnFeDQ8h9sMfTOCUpd/fJRD39PqVqW2FJ8b5D&#10;20sq/viXTd+eu745uyS/ZO/GD/+OtoG6kPiA9EYD+IHDJ7jjBuht+fZMbdupte9/ULTvAHCDwqDn&#10;sy3QFH8oJ0tq+Foe3lIu1wOA5Gwc4qiCPio1lPOR0ehoBUHWfIIDSNtsGFQkG44e1FvwLoDAawbY&#10;tFwD3EYllVoii+xpkOvl2yYdUmsV9JmY0Uex/HCVnBAL79fOVFoTlgl4hbCD4IuXnj4CV2qVhsvN&#10;OQAG1OcvlCPhe9RFXT2CVC5RYFRRQMJRo+p13c/GisOzickbOhs2dtUuQvA7DUR4DWvNbW8aT/7W&#10;fDZX6DyF+MPi2hwYSUGKHCLjCSFhoGRrIykCTMSsEH+hBGbgUOAR1XJI4YO2Iez0vzJ3/4kJQGCm&#10;gQkis8uhJgSkY2EHOgyp5Sy5mALtAUdh7+RHhX9tnIyoMbksroBN3wknCUJcTu+s0v5Dl+QdAsXy&#10;s8NJkyhS0VuEPj0ejalUKroJMX8G8/dmnjKYEKWNwV4P+lGTn3rezTvEyz8iMCTJJyD6P38xNjwy&#10;8Z13fk9TPFrrOkHXy2C1/fmfm3J37vndJ3//MjcfOKrhRFtmZiZna/BH48/oupqH+ReuZ26yWAGE&#10;xk/0cvcO8AsKDwiK8fQJiYhKQucyYcVA6uEjgCiIhSF1IxhlFGx7brCEraaIErjT10cVOlLzWGyx&#10;LbVKTesPAap4kP+5XF9wrXKYicKb+tvv/mHhstXPvzr/jUUr0zOWvD5vPqDUgEJJ71v83PAZIh0+&#10;fPjkyZNUJiaeeZhfmPRsEgXuKAUkHHVHyflQV4bp09SlurKpu/FNY1OGWbZmoHpFT8OKyy37tf3n&#10;AYSw8FY5mNJotwE7kNNxaKJjHQyLMQzeImMK/3kQF2AVJ6uKZgabqOo8qFtOK3eIie4+J4q/LRX+&#10;EZdIUIKRAB/sCC6DI5tjxl4G/wacK8X5UdhDxvfCLuaebw7OMTxdISSX3Yh+pyTxuY1Bz/0+dP76&#10;XNl5HaoCdsFEJdiP1jWs+v1GwKfAwEBUCc7PvWTacHs9uUa752jV1qKyiKQp/mHxE7yC3dzDfAPi&#10;QsOTJroHGsAiBNfCZhdDLaONwyS8NDzQwhVZFcdqNmXn5u3ec/LixYS01La2NpwN5R+nSwccct7U&#10;MLU8vEXcjTkgENy9evoGAUHB6QH5iNCB38q8fcMnegaGhMcYLCQ9BmxxRQmyC4AgW7CpTKbiyyxy&#10;szmiDOFgNDEFjrR8llAupNVpRC1Cm45wlKtqUI6VCnF58dbGTvSGfYF7UNTRxvaG4y3u3j64PS71&#10;DwwCxsarx1cGHDV9+vTKykpcyRWlBgWRI9xB+kmigESBmygg4aibiPEwZ7HQxCTu5DwQDx8iJ4uN&#10;8/Yxk5JTa3GJSqgHQ+33613Ih8Aywq+CVXfoXNNyVVtWb+1rqjMvX2mco2zfNCzVRrCjH/b8B7DQ&#10;qGHPVanHbmFPbmOJpXaPPfLEcutMaPxuY9Fl6qB9yqzPWPIzG15f92eS5jkcx+rPvLFmwzf76hTQ&#10;pYfllV1IjH1u2usZRWUHvf2jQN3x7j6YbREyGdr1ogbwXX9o4vkxdrCmHjjKLyL+xdfSjTYGr+aQ&#10;sWJS9/YLxsSN9463P0JTVDoor7Gnnn/NOyTOzTd8rHvA7DfSvzt3GTxGXAYeC+9UFIkanYbKHqwE&#10;UoMXChMJZOwOQacn5TRqM0fyBDvElgM7Q6Hp+27/Y58C3Fat2QQSefrHPDY+KDAk2csn3Mc3PDAg&#10;xMsrICQ0Hgrmnt6hItDC28C9XCR8ZEwtMiptUyqE+FJjbC5DUJjEMr1/HkvKsRVdIIDEbGa0nTy5&#10;uUpAcVDQE7/lkNBIo8nm7x+KS3BvN3dvPKBapYuNSYCbevLzz9iK9b/526Z/i6wwZtQZiJWKVrrG&#10;e65uK5VLFPjZUkDCUQ/9q795SORoCoocpMshjrTf7zF8wu+MCKholYqQwjSW4iTMN+Kmtlw7nnvh&#10;6Br5sfV62dvXazIVp79m/Vdgw4elNEWCMZmwIf9wkBSMqYLzbOouhzdMpfIdTxTDbZQ1JpelbmVJ&#10;haag0sseL64t3X34rLW6ZP/sT0t8dtcsg0fPWRkrznawTqZa+f7awFjvwInPJqc+DX9NB47KwqMT&#10;TFbE/iC+hJm8S931BJCDl1Hd3Ao98zcWr3hkjId3QOR/P+Y+doJfeFQSmCRqjQFvGJGIR2gKmotJ&#10;+9HxXvCRtDmndGtuCQ4NoqAKD0KTrpgEiqeIfuJ6fh868x7/1xp0hKAgnRQdOODuXAXIqIXJKHdB&#10;6dDqEPsXpzClgpiRt5XgoBTfyaPjJvoGxoSET/L2jdAbAdgIikCcFxqWEBAU6+kdRqgVWug6lavK&#10;iX/EtECnaMaUXba4YnNcLrzoG5LKjQG55Etqz1WcQKwmtHQEbi0EtfQSgKYsdh/fQNTn4xOER0f1&#10;Yx6fCDtS/DR2zHhqoYO9/d7vX5ozH69fZ4SQXXx7GCNELT5X7fy/7H0HQFTXtva8d2/+e//3cq83&#10;3Y70gQGGPjB0FLD33kUiiiVq1Bg1iZpEY6KJPRZU+tCrFAELglhRNPaGBenMwPTG7P/b5yAxXvDq&#10;/ZP7vHmzPR5Om332Xnufvb691tprGa8bKWCkwHMUMOKo5wjyuz/tEEmxS3Uw/fwZ+TBT0WcoQNfQ&#10;YbhFKGAtvH6rK+6eXtF4fqbs9FTdlY9+OjZb3pTP2DX9HevEkp9//6GYYWtkU4W+R5rEP4aEHiJe&#10;MQardL3jAVlICvE7QAYtnlV6dv1n2X/8cgdnYxLn612cL7aaXqm6wQ1cebKVuC4e/oFtj1UzNljb&#10;e/j0Hz5s9BRbB5fS8nOwomGwx98R7Rm6/1qHeBH8RxWWlkenZp6+fLO7CbfoxFls+cWnzl64CjZq&#10;7+DM8lxWCtHpeyHGrKmr33cgGvApITlj994DyBa9CHvgNCqVQheizc0wb7p/vRLgkVKjqq2vp9Rg&#10;TINwQFcWQBqjNrS7IWXxIFuDVyy+ijG5t+O7QuTYx8QGVMUcRAPXF9TKm5p5m1s64pa5hQN1IP/8&#10;J/bzy/AMBJu4XyUFetd4JGqF8QhCpPbNUPNi28Zk6Mvq8QA0enpWdvTzL587YmqhkCvx6W7Y+B0e&#10;flhdjz2s9dZ/vQkXFXK1q4vg3PlLXr6BM8LCB48ZDxxFseDT6rePDM9lazw1UsBIgS4oYMRRXRDm&#10;d3UZoze4IdXlPZvY+aehTa3EBBZDPquUoQ4k2fk79tRhFFwg03i8Os3t+AdFS5Tl4drS0NaSjx6e&#10;3KJpeQwXlCwbxewbr0B6Aad49uWv/zHsq6H2qGzQjj8tRcDiIfuIMJrYHNZ4F0vcouvHxZPRHy74&#10;MbbXkijO9l0frN3H2ZXwh++SObF5s4JCw7+IUSc3NHZz4Pl7+EEdtnrdZq69u6dP4EdLV4DQjx9j&#10;+fov2+I3IAfso2BiBjR48vzF3dHxBSfP8t39TK34ZtaOrp6BPftYcnmOvn79wfSVWET2XN/4RXlo&#10;UVFscavi4uVrUTGxTEeiPQamQXR5Wjs2oA6UdNS14+uVEMcGRcUGBBsWPh+hljf/sNPGzsndzc/c&#10;jDd23CTWFQAKjQWVoMarl96gVWmcnARQpllxHQFUmMbFSzV4NQCMDc/NxNQOCj4aIKjrZmds0CHb&#10;JTAyD8qUC+LbvOEMNk3jna5ziNLOOdJ2lSokIUPTQx/3omQgNU9q8SKU5FzF5SPHSopPnCo9e/Hc&#10;pSuXr94US2S4NWrk2AkTp548dRbdY8UX61ev/xrlRIt2uAl9Voj9oncZ7xkpYKQAIUYc9b+hFzyL&#10;oCA6gF6D+jdmREbYw1SYfQDHSLAEV2jVrUqFXKNGlC7MU9ntQdlnDeWrpGULNKfDH+aFk5qjmNYr&#10;nw7pz74Cx7+DcZjBk1SqcLyWDC02WEUZvODGPEPhkEo8MmpHH9ZP/XDjdtEbX0T+bet33FVRnM8i&#10;/7AumpNwymJGaPimmItJleRvPq58v6HBIyd7BAyJWLIqOj7Z2taB4g+Q9LfHGxAJ4lUSueJ05U8Z&#10;hcdOnLvc19Lh1v3aE6cuYl/1qAGssw4BAv+RXg9oWi5lPHYClTFuiJgAbTRzdkP/QaIQ4bXU60Hr&#10;jHLCC8GgoSPdPX3hyN3U3N7Cxhm6NhNTnkDoR028no4CL/RL8PSh5//+OjiKrsLDPx3ZcLktOEPq&#10;GUu8EdgxTeuV0uYSpVxVSqopRKWLK+Hi7EWADJVhTKQkLXIXD6/+g4fN+DBi3PTQidNmzl+0FOAK&#10;rUQ3Rq+HRSDo4iMnTC4pO0PVu+gMGBpk8DfVQZLna2s8N1LASIHnKGDEUc8R5Pd3+uyQ+Owx0BEc&#10;eUO/gQPsYfACDzOtCqVEIb9y42b5+QsXLl/BHPb0hUvl5y6VnDqXHj/uytFPbx9fXntp+bWy5YTc&#10;hEBCbKjFgMtuHVG9cPDCeKz/JjTWwcyJ+rmCTGfj9TZhriogWSdMkLukEM+UVp+4+glTdn2fxFn4&#10;I+e7PW+uSeCsOMj5/OAfDqUNmDB6kCi9JLPi+vytO4/fJEk5R72DRzbLaZzf5hY5cBSj9OxaMPHr&#10;kQfgASz3/NUbWcUn8k6c3hUZn1NQkltYmpiWd+P2o1Y5deQuQ6QS9AEmmHKnb2bddMMPkig5HdCr&#10;nb+26afPnFVWfrpFKmPNjRgTJEaQ2Wku/5MXDXB8imJDdTV91jy+q0/IkPEmls4W1u4Ozj5HT5yR&#10;IFIzPoF/1q7v19LrtdJY19Qn7eQS7cB0CQLq+SUoBGl6z2QE11NsvUzdrkGVih3C+jAmi13QFD2L&#10;WUKCxmpVakZNnHIwKe1Rcyt6Aq7I5GqVUouNxVEtCjVwVIuKys3wK7oZk5ECRgq8IgWMOOoVCfZv&#10;/PizSjdMOsHWH9Y2lZ27JErLXrFm3bgpM4OHjnIV+g0YMtzdxz8gZOjwsZMEPgP6mPGwwe+Qk0M/&#10;bweht63AX2A7YWTIzo2HivJ+On3pegd8gq8CLOtmFqM95bb/xtSiYjgprQf0LbqHUrLzOpl4pM0j&#10;RuORonfd1xx6gvgNW7I3xuWbIs73cZyv9v/f1bs5mxNsz1YUzvt4tiiuMDJr6+6E/O9jzz4Sq6fO&#10;Wdwg00N2B25FNUeUW/3mHIuVR7E4an9CcnrB8aFjpt5/3HT9TnXpmctNEhVwBZgpyz1fbM8G/R1K&#10;Hjx4RE5+MQ6wDBD9x9PL+869+5S3M4l6qUdeVCT12iUWR6Hkvv6DzaycHFwDAgZO4PED3DyC7z1q&#10;RLlpM6tU6qdRpF+pAr+WnbkE3U0K43DimaMZnC72jiUBIqlzilaYQiNiR98FnAdtWyn0RYnp7KeL&#10;hEUicBvGiJsQVA8wadPOPQHDRt2FmVRTC9viUMDiYNvOPcjpUaP42t0qqUJD1bv4LV2BYkD7dpG7&#10;8bKRAkYKPE8BI456niK/03NIolhhFPZXr16Nj48fPn6aszCg/5DREUs/XfvND2m5xY8bpQq4Poao&#10;H7FSDESi0O/YE+3pM9DEzNHa1qOfI79HXz9z68HvWVhbu3u+293N1MrP0s1W4On5YXh4QmLivaoq&#10;4CiwJCCrF/jJ+bchMNQoWiJuQ6wyCdQtzRKy6BQNT+wfS8Zk6/l7SsK+WoDgad8m9d2XwPl6y1vJ&#10;Od1yji2CVCFgaIQoO5HPcwQze9dU0N3Cgevq6zdw1MKPV1pZ8yhugbKUrrX/zRMsgsAoL928EylK&#10;gX0U4hTDOAomUohWDKdGMI12dhFoGJ77gqLAAormYyDX7jxat/F7GSL2EVLf2OTt68f6n2SUetAH&#10;wQXr6+j3AAAJtcPiNd+AYGeBv4tnsJmNR8jwGX3NXJ0EA0ANkAjdtV0x/er6rF/L70Ez4gVI4I+L&#10;WKcqB2c0+8SQwMRWforGM4UMStamVwPsQQ4lBhpEGL4X4SggKEQ6AiIykIqrN85dv5lRdPxgWmav&#10;fuapGTlyhYZ187Dl++3LV65RMUALur/rt+5JW6npFE2vTgTmZ8adkQL/SylgxFGvbcNjGIRhB1bK&#10;w6sNOBc2JIz2KsbdD3OKFcqIq8KYplAWRhBSDY8olHQP1gCGh8klfox86hqk+YUnF328xt07xNzG&#10;vR/XTSj0h1GrnM7B238C0whmIMVvDLBlRQEO7It0sOXDkqS3ucDe0o5n7WJv74N13FYWtlhSbWUn&#10;eM/cLfto4d64mKnzwl0C/IWDhqze/MOlqifN4FxYTE0D09N8YKqBnJm4ctQ+CDKrDrEVTjE1xoaq&#10;IbHN0XHA8mj24m+073gX8mehZvsBE1BQAutpjYrRfZLKFrKu/JZnYuvcxHORCVFz1i5G2MCFYmLy&#10;UNr71kPvhpZjsgZUd+zw8PicSxaATHr9f5nbX6+Vv2nqPSF0BZ/PN7Ozq2kjtc2AHM1UmQpvpdhA&#10;KaqpoQIwOWkEuZSaNmxoNRwDxjCp/Q978nJ7htSEVFy/BVfk2UVlto5efc3s5y/+1M7Bw8rGCfmD&#10;7FQ+xnQm4F+6ygzvwXXYzeAijumSTcJYDeFEL1MrW5V0Kdrk2QsyMwqwmh5PMbILeGiiMhC6vW6J&#10;+Y4wLwj/aMXS1V+Z2ro6ewUJfAbbuHqnHi7iu3jIYW+EL+Wp8weVQQLCM45gDUqtHBtgyws8bMHl&#10;B6pNlZsGYst1sLV2REPqEbsFwRpVhGfr4iXs37u3GawRQSwQvMtEhXnqE4+Icw7hR5JpycQsXeYV&#10;RVxiycCsFg0iIxLVI0QewhdFGhkTqa5yot8R0COaBkhpzISp46fOnhW+aGrovGmzI0CHm/efjBw/&#10;bc36TXnFpZgxVTeKIX9ulioonmwzwCoSP/w96OW7Io/xupECvzYFjDjq16bor5YfRjO6GOopgkK+&#10;GB5hv83YoNBQ8rAJ73gZpPHwG8OuNsKADS4Af4/gwnfuPdm7P3b2hwvhxwZWtZY2rlwHr35WLm93&#10;tzQ15xUfLwOPAOKCjx2aFSNOoFmpqBIKphiR0cnwONTbwsnExsvCyvfdHs5v93A1s/a2sfUwNbW3&#10;sHZz9hyMHOATqYVR/ZSUn501Z15A0GCoCJMy0jEyY1PCtzLDQRiUQpfJs8VGdQCTKLP/O/6LauJu&#10;R+1+0wO8CAlvhAcsVvXJXtGKqS0KNb1FESmZyEM5KZGS/QdObc89klGQMmHl6iVXyZ+KyV8LSJ9S&#10;8kYy4VwkWXIyODR0bXGytVkPVL6vbXB9s/hvH3DHjpvtLXC14jvfUpM6tJte9gQYhlYM/BGWL61K&#10;nOGcaQe20dv3oNdTir0iHeAMjHoNAo7aFhl15U51Pysnc2tnW74HtLS9+loBKkM6gfpRQQRKRL2t&#10;GmAupYEbbsZQGXSAAwslODhtCgM6CeuNPqvw2MCRE4ATaLO2u2NiGgv99V/UaK9ACbhqZ/2Rzvto&#10;mY2ThzBgMFyJTp0535LvznUUHIpNZJewsR7dJS1iqj2jkILZ0+qAAq1tkNp1mfAQ9KKMuraN2Fjx&#10;zfvZONoJLMzt7O3ceDwniUTBzhQeV9eBXF0mZKM3JNxQOaa1wdfr8ES9Q7pKgMh68WTGCa0eqwGJ&#10;uhbaNtppmqhFVxeJEQzSe4jxB69Q1PQRTayme3ZDlGozLh/H/sHDzl66Pnvu/JyCIowVyFgJsR0z&#10;4KDpu8jeeNlIASMFnqeAEUc9T5HX7xxjGma7CNbAAieNGjHcaBx5lBSDHkY+OkqDozFYhYb+RVTZ&#10;y1e+/Oa7wKBhTu5+cK1sZuYAJza2dgIrG0FfU76JhYuNgw/46aIln1KcA8TFDM9sPhhgswpL123Z&#10;u+1gasTyL83tBSZcJzNbJxMrP2uHEDPbgH7WXtY8X0uuwN7BOyh4bHNjK4v29JjIIiMUTqk+ll84&#10;avwEnqPT7n2HJK0aDQLq0Uk/E7YVPIpBLB2Uxilrj9ExegM5/CtX/OG9z4LS9oJpiQbSOopEGFGC&#10;2nCvqn5PemFZcsH2wvTc3KSP56+xvKvnnCfdLhDOVfJ2OflzJZnwSDo8dFppQSbXVShRkh7m9raW&#10;Fl5eQ1ycAwVuXn3dB36RX5Nwn9yibBlKVEUdUTTAwNigpaQDq6RYBnSirJnZaKSVfxZI0YzQuFfv&#10;PSg+fd6M52pu44rIesUl597rae7m4W/Jtffy9mcdPwJAarRUMvnzmyEKo12JwoN21ZhOA4wVnSDy&#10;DxncCu2eHpKodjkNXRMHt5Pw3P0asl+mSCAFSF5y5jy0qwo1ldCu+267d+Cgqke1VEbEPINPjC4C&#10;APSgkxX6denxKGgA0Q72XSTMaHCHxlJhXIXTXg5lmYy6RscmlVG5EL3GhI3GQVcJoBf0/uyMxFWk&#10;Dkgg3tin6VziiU8C+fIKSoim0TQDdNPJkxgfadeJRi6g3Qa+ypcsD5+/eOzkWZBHTZkRFrHoY3in&#10;h2bWztEN+OpBdb01z3HxkuXwF9oKY3sGBuO3XedsvGOkgJECnVDAiKM6IcrrccmgU+k1Cqhansat&#10;oEMno+fCSArOj8HeAK2fXE0VQDINefykuaDoxIIly2z5zr5BAzdu2Q5rkN5m9jw7oZm5U18Te66N&#10;gOfgbW7lCnsnoCDcGjNx1qVrt7ft2R82b4F3wAChT6ANz8VrQMioydOnzI6AdfSwSR+OmRb2Yfis&#10;ISFuPl6OvkK+I8/MmmuF+eyb75pa2LotWLQCM3W4slZC04ACdmxgy4Q8eFK3ZPkqWzvXrzdsPXr8&#10;tEypY13fYKwGa8ZQT2sBFR/l14YOcRBL/s6xzW/TNM8JfNpPJdTfNSBOs1rRImu9Vnk5PS0rPiUz&#10;ObPo88MZBxJTl039/K07Wk6l/o9X9JyKWs5Pj3tVtEytIxNnzL2Rdqwnb+hnXxy0sbPlWtnxXYa8&#10;19PFhOv9Hw5jx6epvPaL5xZoKhrE1a0aACjwaEgDEJAD67XUMDXGJYiGsGc20AEMEQ+8aoKDcQSr&#10;pa1Q3wQ/nHnHz5hYOvaz4H/Q1xqr/h3dfeqbpQlJaZTFw4k9I+dUqqlOB841We7PeH5A41AMgaZC&#10;VgdiYucuXISHILGUwfc2kAbYOyO2osVjW/9VC/pbP6/XqWTQdBOxlBpob9u918u3P+ipNEDBKoV9&#10;NYrd2iJFLSgWRD8k8Kcmpi0PUNtGWupkFIFh6yKhA7ffoS4u4cocpmI0/h0bdImFoCCNoj2EN4VB&#10;nSa0ukxNJhSKPWJUA9OIXbx8RIrBPpH4xWlFj5GfHr4yqHt6tBDr+aDTXPAmOiuiCQ+aWdpgpS18&#10;0Zdf+OloSbmTm5Aqkw0EOOp46ZmZYfPmLljy8zfLNB+cHlD8R1GYMRkpYKTAS1HAiKNeikz/Mw9h&#10;yKWQiQ6NT4US7aMbBkPwN2ZIvHq7aue+aBiNewgDBw0dtfdgNBY7w+IGM9YPIz624QsBnKCAwx62&#10;4sBUEEyZWfDt+ULc6t7HyjswJGLJsoSU9Is/XYfvZYAiDQZivVqnxdJoymsgSZI1XLpcuLmyYEXV&#10;qS/L05dlJawtPpF7MDlzfOhcRzcP7wFD5i1ZmX74iExNOa4Ubmi0WsQ9oV4UlBqlhkycHAY/hNjc&#10;BAFbd+y/cfMuO1VHXWQKyGQw4IP5tAMFsLMOYv9rRFKgLXAdBRJMYg9oGfSw79KJCbnV0hSXm/1j&#10;TFRmbl52fmFCas7e7MO7s4omzdnc5zrhnCIQSfU8Q5V6OPiqkoyeEb42J9XOdqDAdIDQ0d3W3vmd&#10;3o4Auub8gEFr4sbkEe5+5ag8EihSfllOruEFtFFhnSKRElUze0bfDkkIxDtgnP8kjmJ/CEOnqrrG&#10;tILifbGpju4B0OtBJRQyfIKzhx/4Kc/BGfFqgYWQWuXqHbv3TZo6a/LUsLVffnPt1m20Jgyi8H6E&#10;r8Xx1j17bj14jALhyVs3706cMBM2OFSchcIi0jRjIERx1WuWDIwBIdqWqY7OJzAIgjgTzAYcXCCN&#10;Wbr8U1Ybjh4oVSmUbeqGVnKm8sapyopWjVoqh8KXyqJaNZKuqtWOuqFsa2pCL+6IbddxHQ3BYC36&#10;OTO2i13lpLspJ/4ZMp8YdUgWsY6XjUokvER9/zj52WaUQUNXBLAoDN21qzzw4QMGElJTA0M80quv&#10;GVrZ2t4V3Q9TGFt7p0axFOs0J06ZMWzk2GMlpyg+hx2gjKpukT+VKCIxF7t+g/GOkQJGCvyCAkYc&#10;9QtyvE4nbdCzQNTOmu7oqBNjlY5AJg+3P0/qmjNyChYv+9TbP8jTb8Ann61PTM+BcAAsUUaXs8PD&#10;jBYYJu9ICdZn9TK1g4GxnaMXliYhbgWspFzcfEaOnhyfnPPoSbNUReX4+Ak2sETGXgmDNQViWFYG&#10;Sxl6oDxfc3yVsiJCUzG34eS8phv7YHyBOGT1cqwL0lXcvPtjTELw6LFwijArYmF+SQnGYvye5mkg&#10;ouRsZ1c/utzP3KlnXxuolqysnXz9Bm34ZuuDx3V4AHZcEjkMb35OADbsScfBz/d+syNwPRZNdbwB&#10;taiVKfLPnjuQnRNbcCQyM2tPvEiUnpWaX5R+OCc2WTRn0fIv6pTcW3LOFcVfzqk+eCATnr5brScT&#10;Jo7ffSLXxs0LQgwTe9N3zS3fsnDpZeX6nql1N99JfgcfB2aT/onNIWnEKbHNJb0p4ozsRCNdw0e5&#10;pAaaRCoxYBJ7ieIoVo7XUbaXO2B+aCD1UgXkUYlZhUDOpkDRPNce/Wze6tEPQGLKzNl4B6AUXuHl&#10;EwKgizUFjs4+PXpZ+gQEn6m4iL6BYqGVcTB+RuiJsxU4wPI9sFoHe3d0ObioYgrDlBioG7z+dUtM&#10;CeG6ASVz9vS2sOW7uPtiuSKIjLi99CZTdvjt1xDt15s3Lpq7bdt2UXRiyozw8Ky845AtSYGwSP0L&#10;qgWhk1gsxgPQv7PwCciTEdW1O+ZifHAZGCq29+3OctMkVhPPJB1CEgdmG5wSVIPjiUOiblSKulqO&#10;D0oNq3VAbkpfKu56QT5Ur4enYB8l9AlANftZ2WNWhW8N9cX+weNa7LFhLQM9gNYaHz4MoyCFYvS0&#10;sBTsrHjGa0YKGCnQOQWMOKpzurweVyEbAc/CWIfBECNhxdV7hxKzJ89c6CQIRJyRTz77Clo5hZZa&#10;8GBlHOWaDEdQabG+CpiLYAmO0HuABc8VG2xrXYUBa9Z+XVJ2traBrp6G4Sr2csayFOIjaAyhiUAO&#10;KrxO2YqpMwZrpRaGH2JVVZb+0ueNZaG6irmq84vEV/colTUyPIY3Yr0XuDx+pW+D14Sd+w+6+wUG&#10;jxizdtMWyKOQ/5ovNr79jqmphYtP4Khepg49TOwgHKPqRWtnYLxxU0LTcgrqJPC30Nbc3MxSHbVm&#10;pVL/ShyFV3cIEPBeFOZk5aXknDwo8hDkd39KVkxuYVpRSWxKdkxm8d7DWWkJBzauXg433xvryYCT&#10;xK6AfFwhAYh4WPfki4WLitKyQmZPu1/zJP7S1exqdcI1ReEdxeVGjdmkleMLiXcmEcY28ZPFwhSd&#10;dzJxTCQuKYawY6qjd+AbiDxqIWJwdKYpGWhFG5Yh9at1Suj1IGJD08BBUFRKRmHphcUr1m3ZFrly&#10;3bcHRZlXbj9skqoAttFPsEorOjbWwckfrilNTF3MLNwhvUTrzFmw5EmTBGVAj2pWKFZ+ubGo7Ey9&#10;uJV2klZpt79+AMALE24UiwpHcYKC0i7xmiVG+YgF/nbOAoFfMGBqT1NbHl/YIJGiqwJfobhQuim1&#10;iuVrPrl0+4qB3D96YUfRhS3QiG7b8x105S0KKASxxPIfJPRbJKin2wU6IAUL0tqbEsQBrTpO/j43&#10;zfLLxCsebszb3LMUASKtTxxxSVKHFdGlf0pMkmjGeikQFEVJL4A6BmqshcmUUrXsk9UwiHpYK4YP&#10;E3yMn65Zy2KnnT/uh0ITV9CvkJkoNeP4yXI2gjYsq1qh2jMmIwWMFHhpChhx1EuT6l/9ILg5RmKM&#10;e8dOnl62ap130AgLe6EJ183Kwe/Nd8y4jj5RokyAKwyD6jY9nCFg/quhrnKoE4N79+9+u3nzvIhF&#10;CPXef+i4bXujwDfFkFJBmKCjMivkTA2/8XOEiVFhPRHu0BG+TauH62cKYKhPBerxjz75OK/p6Pya&#10;U8uri8Maji/SPEhHNlgNrqYegzSsv2tMgbHYh47MBlJafnH2vMVCX791X33Dd/Jydgnoa+r4Tndr&#10;nnNAb3NnEytBP2sPC57Q3M69hxmvpwXPc8DA6RELKioqZMwA3oFnwJWeVfP9Rg3Q4Vqh473V1dWl&#10;paWi3MOpWQBMOWlJh+NT8qLT8mPT8nGQHZW1+VhxXGb2tIi1Z3INIZOruG/ceI+jMH+nof+allYp&#10;mTZmRlx5UVXd/eyjt5KvktWXyPpKsucnklVFFuXWOsfrzWKIRyrxSdT4phoCU0mwiAyM1oTEKgPT&#10;db6F5PQd+f0mA9g9KM/YSlGgAsK+eqIADPgWer198Uljp80JnfvxnkjR9z9GjZo8e9X6TViSiVan&#10;Cy0JmTp9Os/O/+13rAUeQ99739bWDusI3HuZctHBsPQTogoIGD9ZvyE+Iw/tS5e2GUiA/6AOeRRr&#10;I/Ta2pmDeqjIiAnTLR0EaXknelvy4c8cF7v3MoEekvHHbig7d2r73p0FpUXrRW8s3stZJ/rLsu/N&#10;lbqrU8dOhzBIR9FWFwmoknFRhe7KfEQG1hMC2k8FgycAFSUlF7VdRwLJuko6+bgyJdxGCUVtdumS&#10;IZBVxhOPJM3S08jVoMSiWIqjdGLYzqExmP+d50QDj6NhoTRXbt+1F+blcHcwcPi4Hbt2S1ph0waP&#10;KPox48afOFmKA5QGmSEuTOW1mxgeUAEIh3Hx9+D/rXPqGK8aKfDrU8CIo/4/aQpG/zyvx5iJkYhh&#10;fLjFCFVwgnVA9CLLg6hlNkZU6t0JqpAWZuKqg/cY8CP8FKyqQSw5EJscNm+pnZPQ1NzBzt6LZyu0&#10;MHexshCYcwV9zZ2t7DwnTJlDcRRkGLBmAuLSk8ITpxev+Kz/oJE+/QcDyaTlFDZJXzBv7bzqdM0V&#10;sqOsEco7ymT1D0rk5+Y9Kl4tr4ioPTG99ac4wCfo9RSYFON2F+nuk7pP12/gC3zNbJyx4r6PmZOZ&#10;lYcFV2jG8zSFmo/rhou2joI5ER9BpLZzb2TIsNFeAcEff/r5lZv3UC8wb7wbB7AMUekAKwAn9ABt&#10;1McRk4AAQauODbKX5648e4s6WmS4P20XYAOtvt2vOHNKrzBkf1hTe6y8XJSVdTA5GWKoTrfIw4XR&#10;GbE56aWTFs0f6UdMut+z5BhcObp3OM29ONd255CRc7wzTx8R8q3ftfTgWQxys+b2cOL38HQw5Vp6&#10;TVg7NIHYHCKDUjReiW2dbk4x0v6pijkndDtukuNi8ghSQVpfKvgB0we9gW2h5VERrCXDJqeE6agq&#10;8wA4I37yRA3er1BrFJWyeq/JQZqHjaS1+fT11cUXIrWkfsu2pIzcw5QWkD+qdOFjF9rYCd/vwXUV&#10;BJubu8CvRfeelrb2bhBn0cwR0UYq27B95964RNoitHsQgZO7QiJnCEefaYPEh9mjqRhpCZw5qCCv&#10;a0Fp2gzq+uu5B2YXHPwoY/vHN4rTDY01+ATgU6JOS30/qqHxor3tCa0Lml1LaiUQp8ILA2RhVBpD&#10;uzc907USTQvR4Tc4pegECTtAFHjBgglTG5A9DMvgz5I8VJHLzYbyGs3Wa2RdJRlaSBJvkklzwvry&#10;PczfdnV3sYi83/o3+4FbLyr7JNW4ZhHnMWvrmrKWxf15S/wb6w5y1u3nfB/N+Tb+P0SxiTnlpY0S&#10;FENloK4hUETaaYAtqSoQX8lT+uMSbLCoWA4fNSrFfNXUYBvTFWr1hwLrlcgGhyAR05C0YrRBDS0G&#10;Nb6CkEziFUN8shUWImVwkiYA0YoPkbLb1BsbGpQB/MiKWFlaUwTLLE/AeIHMsMFgkuaFA0xt0MEJ&#10;2bxt5449+/FydHVY0O+LFW3ZvksiA4nIo0eP1qz+jE6j2jDUaDDC0K8KywdaGOmcGm2IUhqTkQJG&#10;CrwUBYw46qXI9HIPATV1yDTwC0wLmXC0dAilwh3wKyYSKG4xC4OY8RgMHWMqg1wwkJ6/fP2rb38Y&#10;OHyMvYuHu09wdxMurJtMzB169uGZmTmDwdnZ+XLtvfuYO/buxwsZOq5VZRBLVbAtHzxiNNbgDBs1&#10;/rsfdl6ovCZFgGEGYmH/qomu9GZYA3i0mOp8YAh1Snxmbu3xT+QX59adDJVeSwR7Ay9TYW0TZXyd&#10;J3g7wHAMIVhu0ckZYQv5LggR6wnHCz1NHXuZO/axcrRx9DS1dkDwPoz5rJkW3E+t/fob1AXGwOAC&#10;TxqawcfBZcAhAIRglM6+CboTLQ2M2546cGzHwdM7P/+lt2g7UASFrf0YvElLDaUVSu3dqsfl5y9m&#10;HymOTc2ISk2Py+ocRAFZ7YjNySk4vWtX9IdfLLXtJn3z/1x7h3PF86+NNu9KrTkN3mFNQSPDIpIb&#10;/Oz8bIOd3+7F7WE7pNsbjm4Wg97oJ5x5pNEmQScsJE7JdzsFUbjomUOlVcJ4ZVBs05SUpk+LFbsv&#10;k5QqolXBNedT3RnITvsN5cENsHCGITQroaBIC87otfDfSplrI1UIlVx5sn5H+rGKfZ8c6D35xw+2&#10;xf7nyi1/rrp1Ze6cpc2qRrBjOanesSefxxVYmjnbWQl6vWclcA5wdhCGDBgGXxZqutiNyit3RR0c&#10;OHp0yNARPDtHOyteH0uL9Lzc6qZGBSYAgC60c1PwgJUFtHvrUSI9lVjqyJUC0ZXU9Y0pq3OWBZ7b&#10;OkNesrts/+qiyC3a6hpGPaUxqOBFS4EmbSONEnGLxPAI6FBLGtvgrZTWTEUBCrJGbkyu9CYWe2pJ&#10;q5o8UZK7CgIL7e9vkfWXydJSMi1XMTSlJUDU4p0g8xIpEF06KOYWN1XqHqVad67BdMhoH4+Jf3UZ&#10;0dtsmHc/16EB4QtSiF806TEq9Nj5T7b8wFm1lbMx5s0NCf+9KvqNsd9zlsXl8TZG9U9Q+h8mIwvJ&#10;onKy6xo5Vk1qoPuiHxfsijAPQskgCmZQFi6C8nAKwaA6PIV7KDv9UnCfwhUUHhhSL6EbgAx6I5Ci&#10;5m6LLjCdeEcTvyy1rUgVlKj1yVBAtddkwLt0VCaIbCE9kylcXD3QajjDRjvwz92cHsF/BZ6ta2ru&#10;aUKNzDG2QAyF63jz+736sgMCBL8wvWwWS3F35edf7zsYC2DG5o8nsczTiKMoKY3JSIGXo4ARR70c&#10;nTp56lnIhNvg1BA9Udl++3hE2Ta1LGWMImCsgmeo/J8RfbS0KuCyAIMY9g1yQ3zGkelzl0IBFzJy&#10;0vylqw/Dz7CBLP/8m77WTmY8N3sXf3jO5PKEffrxYcECU2ELrgvso3r2sQwaONLZTRgWPj85LUsM&#10;nZJcwY6rGFrBUdmRtpOiv/AS5Vj4pY5qAJuxlgsIpKm0tnxeY+kS2aWwurI5shvpWEoGH99UTgD+&#10;2kVq5/PMSI6aNomVsXHpQ4aOt7b3sOS5I0aJuY0jTLYwsLMmXuzz2EPtmF9UHDon3Ns/YPDwESnp&#10;eQ8fNyIHSi4N+M4vEgjOajFwlWpC29rYVsB1HLPIir3Y7hSIRVMMD8K7ABPvPHh8pqIyq6AoLi3z&#10;UErawZS02MzshNz8ToVRuLgvKXvf3pzikyWTlkXY/In8J+d+77fu9eLc6ctptOVIAxYRYdAnXqlk&#10;sOfY953+6y/2A/6bZ2Vh42Fq4vInG/9ph5tMdul5UWRABukKR9nHtDklEPck4iEigjjiGW1AqDXf&#10;eOKVrRpRpPvoLNlzk5TWkDogClifG6BxakNbwKKKiRsCjg20CdYNV0gQ3lD2HZ8U9/jhyU3fvnkw&#10;g7MxlrMjBttbX+dzoqISjp28Uy/F0/rHmusewUFOvv5vm5haODp3t7CwduYn52cokQVEK4hhTUhV&#10;Y3NZ5ZV7NfV0JQMYLZTDbA/DHt0AkJe5iMvoOZTl41Sm0z25XX5oacoqu5Qpf42ewEkI5RwM4ySv&#10;7H5ZFHojc1NJ5DdEU03lZoz3+Ic19Si5XtNgaKuD6AYbKoNXw2MatE0yrKDUk4xaEveIbLtFVlaQ&#10;qSXqoDy5S7qUmyyBsZlbosYxTm0Tq7KO1VkkEKtkwk0jw0RkXLraLlntdki+oKx+QXKuCX/sgsw7&#10;A8puea3cbL9ol0mK1KaQWEycdzRnzu6dnG3739my68+bfuBExnfbsOOdQ6IEmzlrx2YbAuNJQDwJ&#10;EpHgZPWwDMXYPOnkYumME9L826SsmtyQkhogFgqZQAC0TRONuAL5FVATZG1aHbplM6RktG10ckwL&#10;KAhmqdSO8HMe6DxT24CjoN51EekGxLcJ0hRDMogEvjAwt2FILWlsAVUtrBwgfH7qUYF2eyT0f/Rz&#10;xg8bzRZK9nGTp1HRLtM4ECfefVIfEDwIb2VTi4SG6oP1V+DgQTLGhznkXZihICu2VZ8+aPxrpICR&#10;Av+AAkYc9Q8I1PVtjFrP3gTLZrk25ec6FfwGUFYCARXVgtCJK/bUIYCmDebf4Hm3qmo2bd89ZupM&#10;J6+gUVM+3LR9f/nFay2QIwHCADMgLNqtx1wnr27dzSzsPBHJxdbRp0dvW2oAbOHg4OQ5cMiYeQuW&#10;nDlfCZfFGA9RFHYsZYv0tCQU3bFXXn4PNkgLDD0JeDOGZL1M/jC9+vQCyakF4nMzHpZGyO7kQzjS&#10;zggoPOw8QQPHms3gNmQVrJdsZHy7qu6HXZF+QUPNuPaTZoSdr/xJqaPiDlS9RcHE4KBm89ROHkZf&#10;qVmZQ4ZPhSBrZujCkrILtY0tchXwG6UP6zaQoTFDYAYgUUpTqj8LZukVPAwqgb1jSSPQByiMSPdX&#10;b90tPH4yMetwTEo6EBRMnhJz8ymCysmNzT7cFY5KP3okWpSenJs9NuKjEZ7E6n1V9z+29uTou3Hq&#10;bbrdX7FZOXz2p/3zIaMgTg42kVfIqUpl8kOy/0bzPZnBefjCwYceBxwmAzPEXeGogCRlQLImMM0Q&#10;mEa8U4hARIP6uSaQUVG6kXFtI5MNQ7P0QYe1vvkKryMyQVHrqsuNX16V/Hhblv5Ic6aBPGyFcA/K&#10;YvhqpF7F4Kr8R9HWjIrhP6a/v/g7zifpnA2Rf96S2H3cJk7ekaPnbp9VaAAwq8D+m8VkyZJNzvxB&#10;zvYDJ41ZUJh7jsIw+AeFGRVjjUwhGuMLApSkHQ70BAh+SnbIVdHEoDw0TkoD9SZGH1Orj8V+A8i0&#10;axbnwEROYhgncS5n71RO9DzOD1M5e+f2JD9tzdk9+8yxH+DjgQIMOUVkOKbRioA+5ORmPcm4Tdaf&#10;JxOL9R5ZOssUjU+SCj4qhfFajzi9awxxYTYc+ES1+MfL+ydrBmYY/h973wEeVZW+f8V1f+uq67qr&#10;uAJCgJAQ0nuvpEAAaQIiTXqVUETEgljAxYJ0IT3Te0lPKIGEBEKRIkiTDqmTTKZk+sz5vWcGs+7+&#10;HHX/j8/z93nM5TyXM2du7tx77r3nvPf73u/9RilJmoIkSx2JYtsggeoFmSPgAGFfIs94+Dz5N585&#10;IfM9no+K6h8X8tQU3+jPp8nV02SqqHGbrtyvXlT06Do284XykY05zLt7mR25A0uK9ya8sSsCBiL5&#10;gxRpc4JQFc3XhfCsQTwSxKcxAsNEJFjsyCw2rzig331SV/Od8UEXKFJO/Oe0GoGXD92CLuBDWK4c&#10;GhVubwfsis6H1my3dds0VhoNuPmMLVhoSygiyRJ7vNCagvMSGxfV2PwDo4d6BsTGpL7Yb2hyQsYw&#10;78ABQ3yczlOk0DM61aIe3vTfJxd2aLvgVCXgVU6dM19SVlVeU1t++PDsxculxWU4LqRncr7ukbLy&#10;6siYxC4LLpZNR+WtsB8nGHPmlPnxp7q3tbcHenvg//RAL476P13y/9Lw73DFRWNxTTDOwYnOOPQt&#10;T6XW1dWfWbnq7bTMyeHxqW+8/1EOX4iJg84dWAN/wWFB31KtFqO2VWtLznx5oHcQ+EXPDRjmGxQN&#10;Xc1J017j8CVnzl2C3wZggA7GTthAU3s8jAaiPsR/ja7OsfG/PCVMmFYLErZgGsWx6K/cO/NZ04ks&#10;bcPSpvrZ39Wu675d73w9xiHDaPUT+wYl7CEL/eFG1HngwNwL9QZEAp65cOmDLVu9/IOmzp794aef&#10;OncHxQYaeeiqQ4oKlflL1g8bEf38iyMCQuNik0eBQNX49XlkeQPTA7tybfnTa2xGZd6dgd73WtqP&#10;nz4rLa1AYHshX1QkkgpKKnjKMra8xFUKZEqUQnmxOxyVxxOW1JbuLeRPnL9SVkn8g8uG/v1eX6Z1&#10;6NM3Fr51p1bZtlfEVWi04PvE9Ut85xSZUU0y6snLtarD7eSPHmlZZSSFQ4I+dcuPGiW1poiMCTwd&#10;LYLuJIl5pNyWqnDEcGxwUcVB4JpD4tkkkUWS2SSNS0YXkdEskoqPXEcc3xYpMIUKDaGi7hBlZ6gU&#10;9HXb0Nkrt0pH54uGb9n81LZ9j72/948om6TMvr25FWdOtJlhRdHjX1O3BpLcD7Rdagv8gg6tWQvL&#10;pM7S4TAD01gNuk6bGVMtetp5t0Lbkhg6rF0wWKGCNYrarqX2K9IJpAAVMmqX1aiqdq6o2hScO51h&#10;zfvLvsmPsqc9kZvZhzf5T4p5z2VPZHJeeYS7/G/mk3tFeVnfXes41aIqrLd/eZ6sPUji+SiOBIE1&#10;SWhKExvSJfpRUk2mTJ0oticKbUlCS5rANFpgHCc0TBIZp4hMiaDui2DlI1FcEsFxhLPtKKiMk+qC&#10;c41TBCptM8mMTwSMCY6a/MVtw5dnNR9cI5ESdUqZaUzefe+XNuuJUVg1Y20O80HhY1l7mE0i/8aL&#10;21ms3bGrqv6WS6IUJFpOomUkVmxPEFqSeKYUrjGZox/LMmRyTKP5ljShNUlkj5M4YmBsVJLFZ/Vb&#10;rjlKWshNCHk6ESkFn3iiQEhDB1PaF7x7ZpMDWqzQ/jTPqbYHiizJLBIndKSIbcmFJEJi3XaBvq7R&#10;58ZKPF70wiPe1NIVGZPSBX0F+qaG59PRrdM6qfJ09/QXsC0cc06V0Wa1YVc+C3dsLldw7V6za5xx&#10;PYyrV61ZuGgZlYwjtvvtTfQXbBYqAoad0jzj2HPv0tsDvT3wi3qgF0f9om5yvxEQ1L+DKNKp08C0&#10;AjAASQF4QKjp6fo9obhk4tTpsCN5DQ+FnHhI+MhFK9ZizEIBFAKPyvl2CuiF4QvOGgy7VnFJdWLG&#10;S34h0TFJafMXryitOnivqc1lqnIF3dAx04nQqA8PPCJnkM4PjxQh2K4IuB82/nydvpVSEz+dMIm5&#10;+4HiRl1We8NqTf2Su8cW3jz1T0vbNXqYdMakzBZ3CyXJ9Cwusxj4Y1Yr9BBQMNAjlEwNRyQhB48d&#10;W7ZmTUBExLgpU/hyOYhV2CvW+Aq5cHzDkl/0CvXwCY1IHJWQPi4wKi4qOW32wiXAQgdq62sbT9c0&#10;NB6uP3Ho2HEU1I8cP+lqQaOrvfroscqaWnlphUhZCgEogbxYXFqhqDooKq+EDYpfUoHCKy5nyYoL&#10;xHIUVLjKMnc4is07UHbsIF9xaOG6d9bu2AjBqJ177Nt3EnEJuegg783Y8N2Du07nrj55QCbjFdDP&#10;PyjAOy5kcMBg/8F/GzvmpeK7nhyD7yG3fj2YnsIR+c7HjEyS5SRZZosTdEew1OFCEimCvhCJFjji&#10;BJZEgTFNZBolNfnxoTJEAmG2AoQQkAQBSRZAn8oxFriCB6+WdWjqmtvfNa7f9uhHZcyGQuaTfGZn&#10;3hO7K5nCfFHW1vovjhLWXbL3RvONpq7Lt1RwGKk6qF0IUzbV5XaQTgv8a6TLYsEVcU3EmHOdPC3n&#10;vQrufzfoN7QOsEVBFzytyMXcTWBbNN67aT1esC+TOTCXYc1liqYz5Yueqpz3V+m0x0rm/km2COCK&#10;ObjwMcm8Zw9+Oam2dN/Mt7OWll0IL1b1lZMQmT5M2h0mMYWJrDj3CAGJgLsTGIlNU/eGcGEOsgcI&#10;zf4So59M7y/XR4hIuNAeIbChQIUJaCdeShLlxENMRh0mkwvO6brJswNCYfV6cZhfTKXa97Dh4+M3&#10;fRdu9WRZR9eQ0PTlxIIcPWT71bPrynnzSrKzOy7DVVe0f+fExWWxchKeTSLySFQhdbZGCWzhQkOY&#10;SBsq7ApWkmA5TFIklGeHiSwJyFZIJkpJmpgki0mC1IAswwsP6UByO9VE2gBFnSxwp0wEtfDB7Eqd&#10;gcScKiY42ZGwPQpsKXJzYiFJlNkOPLBpNFRoAgXZ+nBR4OALCo3COECTSQOLYX/UvE3fqvB6Ausi&#10;WvBRb7ZB6+DDT3fsK+RrLA48KdPnLQILUdNNkRIFZ86cNfgr/DYuK/6kZwBx4qgfPLz4g96ltwd6&#10;e8B9D/TiKPd98/PfAEH90LsHzxpICxiXUGB4rz1x5u1Nn8D05OMf1X+gHxhNAwb5Q5zHxyd22LBw&#10;UJswVBmBJujbH6U/4OONO3d3fpUNxBURmzD5lRkbP9ryzbfX0I6CDRAcBCUfVWcn6lhgnNfDDOUc&#10;Y7ELNAJP0dAcO7UE9JSfP43/2ILSnmioHExd5uZzLRc+bj6+QFO7SlO3/P6J1U1X2FTvAA4LB6YE&#10;irbcLk50h8PD2zFKz2Y4MFCXcBY4KYRao6/addBTJt98d0tWUb323ffnLV/5+Z59yupDgDpwuhXK&#10;SuWH6rjKir0sAUtSwldWFomLebIymPL4JWVCuOEUxSi84lKusgRrVwV110es2XIlS6Yo5Im5smJR&#10;SYVAWcaSKtlOsAQElceXYYeI6OcpKvjycoGiQqisRHGHo/JYSmFZ1fbcQnF59Yr3lsxbteyzHMGW&#10;POnnOZyEqWM77oGYBAxBJ6egwUnnSevrjY5X+Y5VlWQU3xintA1nkWAOCedo3fn1YmUkSkxhA9AU&#10;ShTfHiNywNLiX94cUNoWUNwZINUG8I2BoFEVkpBCMpmvm8jXjRVo0gVdycLOGGFHhKg9TNSeIuga&#10;mt85s96ROvsj0tbW2LBgw17mn9mDVnH++lbO0yfqZNvzlWkf81JzdAnlV0fCxlVMgtiWaBEZXUai&#10;2ZYkgXXKQQKotuFQyxdfW/JvkuxvyfZTuu2NXdnfWOStpPYq+aaNXGwnZ+6TE7fIsevk5B3aUnGV&#10;lD4g2VdI8R0iKS21XpTuHsvULPpD8QpGuojZP4nJnsrkzmI+m8p8NufJPSsHcab8gT2T2TfmybzX&#10;n2o6zntlw9RRXx0ZXnQVSCmMS32awI2xIku8SJ8o1iZLulLzSWoBSQEfm03iOCDkkwhgDxivhJoE&#10;kTZZ2p0i6x4p1SeJNPH8zhhOe1IuGVngyL4BM9RYpp9PGzH7hIT78JtDpB24RmHe4SPE5Okc07Q5&#10;7wKVTD5l7nOUPFFLmDr9k+eN674jm3jbM7P4XqLbgRJbiNQeLiXRAKjASAKSyidpgHb54LBR6xlQ&#10;E9yIsQJtJK8tnNsclkticJwcMhpdCoELqTFarAkVq1YcVW87Zz7SBAMg1RVR28g1E6m+p4oogr3L&#10;mCokfkJrstKYwCII37sPuxOMw3YrHiY/vxCVCi45MmTwMOrUhtUPdHFCrly/tfWLnWMmvjJq/Ct7&#10;C4SdOi3AVLvGMGvhioN1p9/f/HkhRwi8BA1V5BDHKwx4UA+Jmng2HeRBuxYG25aWTjyqCGRw7ZPC&#10;rN6ltwd6e+CX9UAvjvpl/fTjW/0HjsLoBFljaXnVrEVLPXz8B3r5e/lFDvYOQ15gL98YqFAiO/BQ&#10;zyjPoZFew8LDwmKcwxhNmQUmA9xVqWMnJ46auGDlWxzFwWtNWqpj6YQcYFUBHNmopCK1BziHOJq5&#10;+OExobX7IX29Bzuhgr8B5xzrHz/0n2iFk8GOPCBgH3ffOiW4cWyJ/twC7ZGVmrqs5tPvdN4vpUMs&#10;4sAsaqpmTQ1Tbhanw9GVZcw1KgNnYunoVOHt+rubN0+dO6soL5NXVCgqK1kikbC0kqsodRWAHPja&#10;4HFDJVcs3ccX5knksBGx5WUAPFxZBZQkC+VKPgxKJWV5ElmBTAFGE0tZUqQoRruroI5GFFcjEJSw&#10;uBzoiCIoBeBWORx5eUIp4JMLQXGlpSgCWRkKkr+4w1HCSkWhqLSghF9Zc+LmJQOi8Q80Hjr87enL&#10;10/g+txFYh1yg6bXMDmp4NTa0PXVPQToadNFZAKo4zxquJiu7HCHo6I53eD/wHWVILLF8G3RPEzN&#10;jlghSSkkKWySyiMjURfZE8XmRIkhQdrtJyIoAWDpwGgjIpFCgo1RJoNlLTQFc7XPj3lDQ4zndR3C&#10;e63zFdvWVu2p1Z/ENfhYovRYlDNGDKBC5R/DxZZIiT2CZ4oT2cDOiufoErld48vsESVkULYhgEet&#10;YUA1iRARFUPXiERLLVES8Lo1MTJrrNyGemIJwc+NF9AEuxESXab4csb6DTLu2/nL++dPYwrGPC6c&#10;9Qxv3tMHPgo5VTirqT6fyhhYyKFdo7ZN+uOhrD+UTYBtirmcvXL7J+9t3F0Jtx1KCvx6fDtQSjS6&#10;DgcJY52iM0qhiZNrce5J4u4UfncKt3sk20CRp5NL5loDXOFPYgRkgqR7YD5ZdBLPjj4gyBN8rxn9&#10;gvq/OO3PfSdkhEa9EBA09bA5jtXhNW39jjbHMxeR38f4xCUbc8XMXLQmHySbFdxRiyrC5AQ+xHSB&#10;Adl8cHXQSyF8U5DACr3xdIE+TWhMQXgd3wLpJ/w6OipSTDLFVpC1IAAVKjKHiNEh9lgxSQIeximI&#10;QCbvnqhoWV3TWXCFVN0lVZdJYC5JUBjTxHYvoSmhxBDHIi8VU2iDp8xkM1Aft/MDwF5GarqT/0ff&#10;lc6cu5ieOf4vz/YPjErxDoof6B320suTm9Vq3IBQZusykg6dJT4pzWCgRkWPYcMxpJSUlAQEBPiO&#10;8PPy9h3s6YNA2v4vDg8KjIaREXvEiyFgG97X3DzVvc29PdDbA//ZA79fHEUD4f/9nQsABWMtwA2l&#10;h2BIcfISaIchtb2LLYRW6plyeawQYdSk0mCN8vXFq8gLnD52YmR8ymvzF0MumMUV+fqHBwbGDh4c&#10;CNQ0wicamt5ePlEj/OP8AuOHDAuNjE2ft2j1/MVrMscHRqekrf54f/n567c6jQi+ovYsavD/dRZA&#10;l+89j/T46SnAqUApSKjTFQVdD8OKYEzTI78YyBXEfkt1Lefm0RWtx5boGlep67KaqiaRG0XE0gEf&#10;DsZkxFIhpruLcrbpD1C49v3u0V02ux7DPgpcDlh3m+x3H7QdO35apqRI5jdVANj4xeVY46hgp0IK&#10;FaxRh5GKA0AFlFVcDrOVC5sJKqr2c1ilBw9cuXkDrHhQ2pz3CfWrul1girOS20bCuW5YeKA1ht8+&#10;3BlNliHtBu0HUy0oQLFCa7jYFCo3hCgNQaKucLEODJwUnoNSnrg2eJFChRZ3uMtdux8MGlxTLEsT&#10;OHm1SkumnSN9TuuY81bmhP2Jc+StiySHW/HSGlYYuzlUqYUNyt1+/tv2SBGQjyO8sDuymKz5cNk1&#10;xZb8SX8unMUU531y95D86qHsu+eKju1+rTLrqcKlj0DKqOqjl7kzmLplDGsKkzef2TGdOZX3OntX&#10;Vlw2P0PpGFmmfxHWOS4Zy2sOFmpGi0lsERVZAlUsmku9n0F8mx/f7iuwhwsdYdCu5NtQwkT2cLHD&#10;VYJKLd5CQzSnpd5KvId54unq752Yd5aIv7V/cZpMqtLC1jeSax629N2Nl24xyJPYaB/SSNMmPn67&#10;lTlAvlDwhmaxp0j1sVzAWjv16IktIJ4FKcz+SqNvsSFdYUwqMqVzSbTIEi4zZPAtCQXG4VCCcqMP&#10;BlQM511mMQkUtXmLTf4sIDSS+tXZYTM2BGYu9Bn9tt+r21/de2yksG3tMQxJVCwVD5fK0IVRyQxj&#10;pzMCWGuxIHJPZ7cvnL90wN89QvzjoCnXPzCmz+ARg/3CQN5DRMCmzVtyiwoxpM1dshwvd2JFycy5&#10;C/CxA4Eu9JEnL0+feeHytZ77FvZtjBU9H3srvT3Q2wO/sAd+jzjKBZCwBo5CaDzY3SASGREc5vSH&#10;ARchyZwTYmFUgdkHct+uzkQ4jMFp+cGkiUil+62qQ7X1a996x8s3IDwmHj44BH9BEtMVfabptkTF&#10;jhwwcLiPb4T38AgvrwgEnSHa7kWnHtRz/YbCzbdizYZ9+dzvrtJIaSrKCZkXOoyZWnVNamftF17E&#10;n9kMo7CrYOdAT9/XjURvdIn9oBtcX4EOg+GVaOytDbfqt14/uLi9YQHS6ukbV3QcWXrnfK6h9RtX&#10;DBelvdIgb0SlAfPhjymMAJZCce4e/9tuPWg7feFyaXUNTa0ikiMDoFhZLil2qyfw/wtcIWcKgBMs&#10;VEBTsIChwDKGojhYmyuQ5fDFoEvli2RwDsJFuJ/Lb/j6zOVbNzt/mBPQBSDdXAa93cnZtxKVjpxu&#10;JvnfkqVHyCiFcbCIeHJJYCGBrMEoEUG6vXiJPkyoAi0qTkjJ5GiPx+wsJOESEuJeJ8HdfB3JtadX&#10;OqZUksBpa3PbyfPABifVzDnL05fUj18iz99Sbd/PS17Lj5I6QkT2yH1uee/u9u+uPUZkS5OQRKEj&#10;poSs37L8VNEbRVP/zJvPEIf6XOWxI9UH4KA2NbfDOoR7/pKKgKoOUC7/MO2zOX9gzR3Af4UpXsx0&#10;ct6YvWlDUm57HEfjw7HBlTZOqg4TWuLgv5OSBDGllLsI55RzLrLDzgPY6SpAcSiJPHssxxrDtsRC&#10;ZYJL1lTZLrSQUI9/4NeZgWnjcttD+OSvEnMySxUuJ4EFupip6z5s0jJ1hLmkewIpp08T5kpzn7ru&#10;PVxO9LJKdGaCCK5DksgnEEAYySLphWRUviMjF0diQghAogCRldYosRXOuHi+LcI9joqTkcgCW2ie&#10;Nkqujy8hEyUkdHVl4Mz18gNlUGrrIvdKTtWMmb8ufkPN/mtI7UdJ6AjQC4iOfGHgoKjwhMDh4QP6&#10;e4bGxsLNDyvVMJ+AoJjkQcODkURvQD+PpJhED9/QuUtX4bFsV3fVHm/Agwodtp37c/dk5yEVjgtB&#10;5bN5qJdUHkCCRaRX7mFGuW7h/zCzu7mve5t7e6C3Bx72wO8RR7m/+MBTPf4yDCY0OhgUJqfQk8u0&#10;AuvKrTutX+0vemnCKyERkVOmv7rrq30Xvr2M7VAgQo612kAJ0jBSTXplzkBPX/+Q2CFewd5AUyNC&#10;UACu3vtgS93x0y0deMGkCMpkIAi4wfBO3z0Ry0P1q80qqDn/aotzmnfN9Vi7gI6N8oc1FjsU9ygI&#10;egiuoN+oMVzY29awqbn2de2ppcZzS7QnFquOLe9sWNt0cEb7ifc7z3O7rlSbHzTYNZcccO1BIIF6&#10;DCj+Q72jS//NletVh4+CLi4GGikuR0FFWl4NtxpLLM+FmNFvzB7lOh44+1BQx9plldrDFkqrDkkq&#10;D6IRifZAUIcL8sLlKxqIODgjCtFn/1rQh24WXE0oYzptfvQu6TKTUy1EdsX6Ms84Cu4eOfGSkiF8&#10;RyDXMUpAZknJtHwyBoljBMRfRnyVJBT4imccWeBWJ8EdnknhWn1Faji8Bo3LWtJJmHPksbMm5hvy&#10;xNmOPicJ09y1O0ceskoRwCchPJLK+Qn7yY/rrrv73UiuEfaWJCFyw1ne/HiJcsuUgimPsucyjeuZ&#10;kuV/l61/tvK9PrIFjOyN5z5b9CS5yi7fEShdxQheBXx6gf3qH/MmMYVzmV2r/lS5e9UU+DfZJDqv&#10;O0hkT5VoYuC2g6yW1BQpNsWKTBBASOaboVeJWLmxsOmJTHFic5zMGi9zoMRIHZBjihLbgHnSkHmH&#10;3Vlwk5zSG88Tsvhk04gqbex+Ml1AxvAN0wBZ95HgV9/pJOSZO3bmVgfTSB47Tf70jX5Oy/39nNyY&#10;+TWRbHhmzcGwOAntkQKkbiGJPJKMfoOXluWAoxZYN7DAHMOyxoEhLzACyLnrH2CtiCJbZgUkwiBc&#10;b51TpI+atB5Wotvf7Nn6Wb/dYt/yhrkw04WN3fS6SF94q+NGG3nBJ2L8jDmIbPUeHuLjHRoYHI1x&#10;BhJU8KoPGuwXGJQwaJB/dORITw9fz8Ej4M6D3AHe5pzbWJE0io4zKKA8ItOTwYL1UK8RytJKjGmj&#10;x06AtrkrH1/P/QvX3vcW7J623kpvD/T2gNse+B3iqB+OEqgDLGGB6clpTXGAGID50WCiaxRI+wIR&#10;IbvK0YazmzZvi07I6NtvWFBY4szXluNbvcEAzw68WtgeW4I+jTqGLPi0dBb7m+9+EBgeA7VJn8CI&#10;kaMm7sspuHj5OkVlTtDVo5VEERi18mjbjM2IvIaOnxkYqtXtJftvvzDbcCx6Gz0u1y8D89ACiSH6&#10;sxQBweB2l3TWdFzJuXn8owdHVjXVrmyqW9pct7CtYYn65KrOxnVt9etUp2Y1n1h4r3ZFc+0qwKr2&#10;hjfvNmy+e2b/5Stnvz538mhdHeLnRE6qNqjgsOfAFwYCEsLfwEHCmqMoBT3bBUt+U1AKhwqnHrAT&#10;DFNw6rkAFda8skoYo2CkQnAfWyCuO37ClY/M1Ymu24Neix7zprsL45zQMI8hL5pTLdN5Y1mIykKO&#10;PCAbj3eMVjYFCboCOTBTkLj9ZLyQpAkckRxzAKc7kK+LERlGy02TFVZ387K79okyEsAyRuTYB014&#10;d2M7HFUW5riagaXlDGEqyR+uGHblVAVnlYUg/I1nyPz1/HrRXGMK2z4SlC2W4e1/ruC9k8mZ/ih3&#10;PiNf9IS9NmfHrMG5E5jGpU9KZvw5ZwrDH8PsfPVxySKmdmFfVko/6eQ/Xsx6qmT6I3lLmGtFr48v&#10;IcjjnFpkGCHRxoq0SRzwyR1RAn0UvzuSbwZ5LF5gB3sqhW9PRXijyNBTYvjdDwvP6CXXeZWRF3L0&#10;M8oJ+3h3QEA6ZKkmTFo254AqpbZ9rKJ5eDHpKyWp49cBzGzTtM79mjxSSjwrydx6co/oc5U5Q+cr&#10;x+K3uNpYji6ap48QdIcITf5is5/U5iuzg/AGRll0qQPp8OLzSZjUNlyozch364eNYGvSZCS4wBhX&#10;TMJzOpLfPfrJnl3VipmbNj/5peTxdQXMh3nM9r0+UN4IyCpNLL1+4LL5776J3qHxniOCAZy0ehId&#10;l/qgucVmBs+cpI+b+eQ/Rgz0SRzsnYBTG+4ZP9gnaH8BB3epGoF+1EJMH3vAKjDTXTctbuPrN26C&#10;OekcwYyUWE6r/9Ka6wVR7h7l3vbeHvjRHvgd4igYnf6DBoBxAy1qPQRz6JzXbTFTjjeS3HVoOHzx&#10;tNmLfQJj/vLsIKRo8QmMG+Yb5e0XGxGb6Qqycw1NQFM9H5VVVSvffDN1zEvxqRmvv7EenqyWTh3A&#10;GKQosbELdLkwG5xfWgOceRq1/QH42BYtgYy5kTTZra1UEflXWvA2inOhsz9FkIBND19PKXzS39Hf&#10;qmk+V3i/cUtTw9qWhiWt9XPb6pd2nFihaszqOLGyvWFFR92y9ppFLQdeM15Y0HFmwZ26BXeOLrlX&#10;s/pSxZu1yk1VpV/IiiVSpUQkkwskSraopFBYXCAqzhMrAZ/gDiuUKHpKEdhHTurRbwpH9QAnHJXL&#10;tefy67k8fdlsHqTOkcyXXminL5iSwZyq6RR7u0CU00Hs9nJ1U0lwJEqhOpPI2vE9mu2kMtU2zIzN&#10;HaQS6YwPWzOUJh+pxUNq95dCQ5KMEdgzaRy9NUzo8JX+9/aiAoK/jVKQEa9tPKu2ZZ4xPXVZ3+c6&#10;YW6TF+rJB5c02wv54VmiDAmIRhCWdMt7d4fT3LUnyeBio27KII714x0bKr+YKZn/lGg5U7hzGm45&#10;sfCDws0BdTvT2Zviyvcln96ZJPt4/Pk90z99hdm5ivlqLlO8htn8MqP8/K3srbOHAEEJEDNo9lUa&#10;YyXdqWwSxXYyz0UUX0WD7g7qFNjvkETg2yE4gEKdbmwUewYHHUi9ZhNLrCH5XQimmyUz+0x4zz88&#10;HVfK22foWK+Uv/4jMOPVdxKy7wSIScq415G0UHrROn3yXWZ00/MTNTOWEvU9goCCwWtLJ1aSCSIy&#10;XkTGCMkoISTNbSC2pUggl2rE+Wbk3k5VtEEzKp2FmDuHn8IwEQwuN/wonM4YJQljWUIlULQwey5l&#10;5R/I3rb32Y8L+rwveeTNImabmNmaw1y+LXs+44NAma7gdGefFyPz+aX9BngOGxHq6R/pMSyAMhiR&#10;YhGC5HXHh8WkPOcb+WTf4f5escGDIpLSx0D0oBsvZNTQ7NDpkXic3nP45JKuxSsf6t2IhXC1fH/j&#10;0pvZufTiqO+7pPf/3h74RT3wO8RRdEKkVnErjEgIhaPowtmiBm2YKmmbIfO4Y092SHi8j2/4i4N8&#10;giKSkccESXWRGtjbP2YIMrN4hQNK1TYchxQkdJAwRkEqiisUTZ72SnB4xPiXp2z+9LP6k6dc8XXY&#10;IXaLAvyGSwLbl2t8Qxosl13oDhSn4FEAaVt3+trFXZ0dV5wboOnXWaDog2Sv9AgwrMICZYOy8j3S&#10;ebXp3If3Tr975/ja+w1ZrfWvd9Wv1B1bZajNsn69ov3I/PuHlqiOr+888XZLzarO2izb2bc6jrx5&#10;5+jbZw++31C5raaMLZYodnEqtvDqeFIRVyoF/QmKAQJlNb+4mldcyVZWILzOxdB2qTPBHvWw/Mb8&#10;esBRQFAwSQE4oQ6rVIFIhsKVyA/XNWgM8J/Q4EfX5UPOREqrc5Vfdn2AiDGl0XuOmjwxoznUxHGP&#10;GKk0Ami9iNfE11bywEoOaUlBi+ElkWa0TIckaxFKa5CUhAqAcwhMMe7mZXftQQXqVJEO2kqBsxcB&#10;vvNbSNIF0reY/E+tetI5Ag1tYQV3xLJdGZRZREI5bu0n7vbvrh0BfXEsa4qYBLAd732+/jRrvWDO&#10;U8JlDM6/9Y6zH4jWqqLSGfS0cVt2wHRyd+/SoB3znixe+ahgAlO3wbupnDNvx5d9i4i/kCSIjH5C&#10;ewxPDzmsZL4FpqckHvWsQWgLHKcQnj2Mbwrn6wOlJFhGQkA3EqLRGsW1QBUc2uDB/M54eef0atW7&#10;ld/29YsMDY/oUHcNCQhjhsZ6hI7ac+PGjluG9af1c/fxyX0SFn/f75Gm5x9T9e3T+o/H72StVO3e&#10;UeSzThTCa/bmk+E84stzBHMdlC4Fp56AEtti2SRpeX7cVkUoFNQh+oTcNEoDxFHd9U+mjERk61Lk&#10;ZMi+1qlHyaClRVPfn7SN//RWDrNsF/POjkd3cR75II85c+aTyFEfRLDN4lvk0SHRHp6BESAFJKQ/&#10;6zGin4fvnNmLyzvarjqlui7Xnft01XtRPsHDg4IWbny7XU1DPNrb2/HA67SdUOlER9N0UXa7i7QA&#10;NpTrZkY7tM1dqAnf9sAn1J3DFL7vXXp7oLcHfr4Hfrc4yoWd6OTmcGj1+jaVqrq2dvHK1Qi4S0of&#10;t/7dzfDfDfYM8Q2I+1vfwcgUPCIg2scvBkRxj6HBHkNDBg0J/vCTTw8cqUM63YSR6UHhUWBsQukR&#10;sTCuPWPmhSEdjj98xBAGzOaEMZTE7rwqDmfEnM1o0rfe19GZtLnwiPIv9Y0pxNRu1xA9FYb5lRZq&#10;g4JwcgvRXrI1HVRfKrh97ONLlevaTy1pO7m4/cQiFFX90s7alZ1H1nTVrOs8tvzOgdfv1H6kvSYx&#10;txxtvVp67sieGvmm3CJRjki6VyzZL5LyxeVycYVEUixSyKHgRCXBFdAoKGdJy7CmeMmZ5xfIBKXH&#10;+uSy/PR8/I1UcPAwQ+E44dQDfMJRyasP4zVf1aEB8KGSp1R9+gcLfcv/wcefq7pwFM3uB8jkRLO4&#10;2tTciLqTOKWjkY9WIyh1WFlNKiM5pyY51+3Lj3e9VNmRKu5KL+wes8/kbl52155RRuLL7NAliJ+6&#10;DNd/TymJXXz/6Xj1M9Nuz3rPcvI+OaBUDly+H4AEUYEZxW7nfXf7d9cehfRwed2gyvuwyKr3V18v&#10;3bZ/8h+LFjC7JzI1K54RzGT2vMqwF/fPmf1I4RJmYyqjXMSULWUOLWZyMx9lLWB4b/RrPCpKff+d&#10;DMntYClJlxogQxpUgDA9XQisRmKgI2M03xzOsaBAvz1DYplcbJpZboxk3UoW3ZtQ2jbvsGbNCcOm&#10;C9Yvb5Ds++TBXTxNSGREQn3CRwaFevbtFxie9JxfXJBfmkf/IKLqViMazkw++Hz3q7ta/8oY+jNm&#10;P0Y9iOnqx9zvP0gv3itZLT++9ZRjUrV6XLk6Q9mVKOmiqWE4pkC2DckQw/e1hAe/HDB9pZeoK76Q&#10;pBdpIxSGqFy3/Rla2A1WfGoxiZPa4/NNwxYUZR/ctXEv89EeZv1eplA44NN85i1Bn2Mnd7w0eWe6&#10;zJpzUfekTwI4l/6e3qqubjWUUY1kuHdwSnXLzLLm7HrD7SZi6qQBt50Un5shxUmtVRh2oPNGcxI4&#10;zEa8stHFJVdOa07TE4JrUAWsAnDCQtudy0ND6/cfe//v7YHeHvjpHvgd4qgeBxyMUZevXs0rKJgx&#10;a1ZAUND4qdN37c+Hr4Vyv20kIXmCj288ZDN9/SOHjwjz9Aoe4hnoOSzUyzt8uE+kj0/0QE+f0eNf&#10;fmvjR3WNX2tNdiRkh/OOmrQQ8ee0nKPnXa91Wh2mTcdDOQXn9bDAJk8nY4eqrZV8w2+UP13DZ9pq&#10;3qXv5lRuod0ZQffTl+6XfmvpON55p+zOuX3X6zfeOvZ6U+Pcrq9n6s9P7zr8ZlftOk39GvXxlaoT&#10;y1oaljbXL2+uX3Hj0JuWO0JivqLuuHvi/EV5TUNRWfU+qUwhk4qrSgqqlXuUxbmSSo70ACAHq1Ra&#10;JC8rkpUXSStYknIUaAU4hTEVPHkJdC/ZEgUH0XCyYr6iFAKYKL8R+NRzGC4Q5TJDAVMdOXX2jqoL&#10;xqKHbBInasJ1xDSDAmkdyqdHcUEpp0cPL/I97/I/clVorl2Q0SA0hQgC116oXRDGKZhjjNZug0VP&#10;8wFhh7h5qMsFUZDI8oO0IQTZoKtbyIozJLJS7Q63uGuPLiBDBSSxgEyb9sl3t0nKlJuDmXpfhngw&#10;pgjmbvwnzeLNco83i2NLSUxRF/Qt3e3nv22PKbGHFVFvV6CALHtnVdsx1p4J/8Na+GjhnOeqpz9e&#10;Op3JRX69Wf/L3neHV1Vl7V/LjI3POn4jSEvvpEMKgVAVUFQExAEU6RA6gggKOMpYZnAE6em93JZy&#10;k5BGCukJJCGEEgiQ3u7N7b3s793nhAwqzIM/Z/7w+eU8OyfnnnvuOfuss89e715r7XeNin+Xk7+J&#10;k7j8mTPLng2b/1TMsqdOrXy5ITIkO2LHon2fz08iDvEW/xiyJKl7JtxncNUl6h1STYiMCkzTga8S&#10;dFXBPMPb6ZYN58gXVeSHBnJFTO4oiARRaLB0sU8LAqapAeSYGCg2mucvW+/uPcvJZiLkbDXW4XGX&#10;V1/39IfIlb3I50cOpcS8s7fOkWO24RjGca7/+YmeuX/oeYqjyQiPib1RrxbTVNADaoJJf9yr5FAF&#10;WXGWvCYwgyM0KKzN9+UJLlPn2vLE05LJonjdtEyTZ8QDcRQi0uGUDEjQwlY2+4x+5q68Yylfn058&#10;6dDJx7/m/uHr45ydxzmruC+rSa/vrG98eD3RN3ScV139vfx9HZ09fPyfG+9k5eb/+uwFU0IJrgK/&#10;p0+G9oMyBVg1aFK/PjmMUXIlEBREgAGUSSGlhik6fMPXTGO2wEAOuyjaFlqx3jDUdNmNYRB1n1d4&#10;eNewBP6tBH5HOAovP/oJFOAftpu8e2dIpIIvDaAtYroOo1ZDE1Ug4hvB1WbsR543+GUMFsybwi/F&#10;ahLHz9326V/d/CZPfX3e7gN/jUjkAgIZtfRXasRuIjVVr3z1+p2jxk2wd5vi4j7NxsH/1fHuVg5e&#10;Vo6eYNec/95SpKzCPJehrCv3dj5d5Aa1NlBrOqgsVa2ospyoad0HkKlUL6WdfLdacCcnpCCGozvz&#10;+FUhR1582NTXriPt1McDrQsly3BuopPHz+joku0U2ftnzEtw1aFjxw7kGNUhDzBRqYkU5hPad+Jn&#10;Crmpv77vdnzzpUPSqhBF1SZZ6Tpt9dbuvHW95btvle65VrIXIEpZulN9PsRcvoZUbxBX7LzdcLKn&#10;v7TxVltxbT3/bD7r8AK0oOamX49/EHOeDHpwUDAJMsETjgIKTaCsCG5OVGp2VHpaRAYXwSfR6clx&#10;qfAM8uLj+EJhnjC9OCY5NyIRXjZEqmdG81Jg6cKvYvkiFJbQCXHsKBF8Ieg3UcDsBKZNkHDS5MIZ&#10;mdi4b2F9drA7RaWk4TxwQYLMM5aXiSx7yOWae77iSGjMm0tWuPnPWLJ2h7CgCpgHrQLE7ki3Ad2E&#10;J2AELxY0LuOeMzD5NdBU2KZIdfd/amGUHVyH9IoMsJLptL0qxUeFZJGIzE42TonVB8aaAhB0HUPc&#10;IzDtSz8ji7hFqwMEdDqbSwQJFhFHqseJXyiBfeYPyzevO9w//sk+Dw5xe7L+eU6H14gBD07X30WR&#10;3stTl8BpmCr2iyR+PMQaWXyRhAWFa/BJ0Xsn67yS1L4JyNkHRnECQgaawA4pV5KNSExDM9Tcr/hy&#10;MT9OHZAwEJhJZh7gKYoTw1/jRIX8KWzhE7w1z8Ys44Qu4CSsePTku5yktf9zfMFjCSufOryAk3XQ&#10;pa/2yJqdb30YlvpGGhkZQVk3/an/DoQDupmp2jey1AsKNItKNNw7qrwedaNSJzHjSaC5M5gWbf4B&#10;iwFWPmLBlDTIc/QYK7+A6QNSvdsEPwc7T1cvT3QZCpocXHskLvrICb3Ni+IJnAGXJ5ttH7tjx5F6&#10;vFp6PLysoOo8XmUEHMEn7+U5beRIlwlu08aM8wQdnLWdj5vzzCde8Xdd8vXSpK5piQpEhXkJiF0M&#10;mQ7yiiQzguGRp8YvxQLpTeFZgnkWtxTDawnElad/LdL8wQniujvqH8kJGFeF5tp8nvDEJ6Gc6MLp&#10;zX2VePZOs9f4IJIqjiw9FLa0UR4QSRalqNZ+dXx9TBliq0DCALZVSo6abEHUPeK1lmSTDefBNKVR&#10;mZiZxhAI2hKTxg8dBNg3aM5pavuGQDBYpMC+HzuGl2EJDEvgt0ngd4SjqFoxm1lrEm4aoyeahIW6&#10;yWDHZrpTJFNXYCxP9ZBKrQRDJEOSSJUR9GBzS9uJ09HLP9wwarR98Ix5Bw99U9tQjxFar7gPZ1aq&#10;AV9opk74+HAw4FYiL9PbfyZIyEeOdnZw9pscPG/HJwdLKutgccIlUe5mV6cPYGhMR83j6KXUgEJa&#10;4Jlu0kEVbKu4s/vwQFFQXTxnoEgIcBV/lCOufldaf4QoL0rAoIM7gGtHjqRylNmS3oFZSc+DwfRg&#10;RweVgUAdeIYQtQyNwJhHcBjuEEAKBWYSauBQqiX1khsJvbV/lZRt1p5fYypZ1VS09XphiPH6wdas&#10;9y0Xt2jLV2rKV2iqVvTUbr5Z/vHlsr+1NsYqOookrXUXqmvTsyrh1UrJzIG5Bn4uzGID/BhyeA3Z&#10;cB5mA/ApjpcRnZwalSSMSBICvYDZElioKE2YLxBm8ITJSWlxyWdjuSXRvOoo3kVuTmZSZkZiKrVi&#10;4beAT0npOagJ1kBNQ1AKZ8B5cLYkURZbALfYXDCwg4HliU0T88s1oscBougd8UW8rILjkQnA0vu+&#10;OiyWyzCzAI8JqhilV6Y8HhYJ46SDq9uezw9W1jYYkDujR0JbEYbvZjz5fy0A0ojXRfvBHCh4SUBE&#10;RjlaYaRiF8Za9a+jH3KLPn1gA3oStlZqs0muh+KDy5hGU0GfA6BTJWg0dGi0F3tJwS2S0KALbzT9&#10;0GDefk78YWb7h3l90/jtqwpJ8JHLDpvi563re4rTZ8Mh8FW9wDGN5PROHGHcGnt60ra8JRnEJfEq&#10;0p0g9/FgiaOT+pGnD2UyzB0JhqHim4hUd2C8NANxIe/MfYt3rHppPgnIMD4VI1+U13nk0KqrXzmG&#10;z+OkrH3i6GuczPUv8tdwkFkvZfkT8X95Jn7FYwkhjzfG7UlO+v7Nvfu3pptBYuAd1z6TT1ZVSrfX&#10;yr9t1CbeNFd3kV4pY85Tk5tK0qkhcibDH/N6UMRJAcIDF9ob4Es8prXrQuwc3fDy2Dt42tu7jrO3&#10;Wh2yBRgGcj6VEMXPk86eVzuSQ17gGEY9Sv70x+Z9X5D1e2NviNsxFsLPe/sGHF08nJx9bOzc3T0D&#10;re3cXNx9JjjZf7h6XYuSlIoJv43884Jxh6h7o6AdwVQggQeaBf88gtAQN+UVJ3eM7p8VqX0jgdgK&#10;deCYAkGE277I8KT4a72mhfXkpRvkD9flb14dSOukczv93tsyk2+aHqUMDlr8XXXvFgGZ9WWOrWPA&#10;OxuPvZMKWnVKdw+IC/bRiQkGkGPM4xuXZIJHnewpJ9ndpJfKBMM5jOroDBeICJMaUCj7gVrDDDaZ&#10;ruqBchv+YlgCwxJ4KAn8jnAU7mcIrtx7bzBna40m5N/EmlF2NOqb3QBZCqgyN27Z6eU31cXD39kj&#10;0NrR283Z29MdGT/BAWQw0bGqSaui6ItVo1jX1DciznzB4qU29hNen/fu6TNx9Q03QMAJcxYgFs6s&#10;0uvAWjBUh3trBQcQIjFIfVpj+st3St4Qkx5And7OxpvHnr6c92VT1FOIxZBSDdmPcyH3QgPUshg+&#10;H73m0iVt+WfXz3IaCxCRWyNBPQAOaYFeNhhgmEfkAzEg0IMaoMxGmpgOM59pdcCm2WuWtEgqTrYV&#10;HryZv6GjbKWibp32YoiyZNPA2ZDeizs7KzdfzVxmuPxZb/EGRcW23sK1+rrd2uZEaVtJa1dLSVNz&#10;bFZBKE8YLkg7w0+NSOYDOAFysKHXLGTCx4fBTvceA64D8B4kic5ys/NAdwDSA8RNYb7eDylZx7lZ&#10;YXwaksRPTxNlJJ8VxeRkhJ0WcU/x4yP5MFylpWaLEvipyHwXlpQOWMUWOArhHERhPYZxXBoKjsPA&#10;7ISCDXzEzuTUjPuW0zHxSNgHEoPdB76cPGvOi6OsJk2dDcCGrIWYFA5xa3UamC0Z1Yy1/lZ725df&#10;fzN56gy0gaPHw9u6+jv6B/C42Jg30FzQKPH/xoLmARDF4Ciq/hh0B3efQa+mzZWaqWgDwj+tnqad&#10;VVNCINp62WSFMKNh1icK4miAsZE+6B/Hk7lCi9fo689w2sc9o/XktAb88cqUEVe+5MVNDEmZGy+b&#10;lCWxjydwn83g6pD+OChJj3x2SPULQ4pXgmFWqiGYp0eQUmCSBvuR/xcT5VC8Uu5fbPkkIFw/9Qxx&#10;OEUWc/W7du+t+v7t+DVPcJc9E7qYw1/HiVzA4X/03KlFyLL3yM1jSxoyThz62+ofeeXf55EsLUm8&#10;ou7BaIG0U1CLm6e3i/vFFpU95v3TTfq4IAP8o7P58cJRnPSABYMsDLgwwKE8uxb462cDR+34+DO8&#10;yyrMNcF5VfS9UupVKz/Z1WokKw92+s+6Pf2Nrv2n+842qfxnrgT2IOQ26kCN23gnmU5gQKFERWRq&#10;pcHSj4ETTN+0ijinmQ6FpGaSc4dEXDZ/XCKfn9bvnyylNO988K/SmXrIVmMXrwC+mhxN3LdHf5sg&#10;XHpL8WJ5+2Pg9bpEOI36eU16iYa8sWi3B3IJpRHOyAk8ifq99/a96u7BcbDaf0E363R/MFhJqVUQ&#10;fFYWmoQx3hCcoJudrHdJIs4gd41RheTreR2klbYfSKgbsVIA+QDiECKyUVMrN0RqED9AbMO7hyUw&#10;LIGHlcDvCEfRPo/VIRaixzb6AfSh1HVH2VHYyXFqg1mq0t5s7eCliVas3Txp8qyxNq42Tj4Obn5/&#10;Huf68mgXayc/F5dJI0fZZmXl42SDC3OqrOKyPV8cmj5vvsekgFXrQ9Izc9q6ummfjT/mAMAuQCYG&#10;NTGfmR/jI5x6zE76mdqjTHLl7R1XQx9pzwuoiuEU/TCC9FXXHAU6UjRmcFqL3m/BYej3xVJy+zap&#10;C2nI+Z+SWE5jIqcrc6Sxej253YYoKcQeM3EdmLNM+zx0erBzwP1A8wKjPrTqMEu0arvyOhqOXS/b&#10;c/ncJmXFMmXlR6rqjcqanX2lO9oKt7aX7hJfPKAv+4ulbnNv6bY7pV82l59svshDFMWd5oqW2vMF&#10;Z3MR5nQmJTeUm5acnZZ6Lj1WlAB4w07/H/Ll4SNy8t6LkR5qOyMrNj0TNDgAVChAUDghjEKhmfGR&#10;mcmxolT44OCPCxemhqbywzP5YZk54TBGpQp46fxUkVAoSkeq4szissLSipKK6orauvqma9dvtd7p&#10;7Gnv6QeZ/O32jo4eWAikCg1IuahU/n2BWkZh2wlm4cUnC2bNme/mOfGzL74S5eQDezPtAU/WBMSC&#10;YxG8hD1qnSkgaJa7TxCaUNDMN0Pj+FItdBEDWqhfiQmBo3wSgwuANOvkHWoSTDP5lat7cBS9BPvM&#10;aeAco/7Y1nd3LdGB0NWk0iGkCmgLilxN245SIyUmqZGmwT3Oi4sV1S2eW+vzQj8sUf/7rPppTvU3&#10;H5M1n++7eEPdYyI3LbqqDj1PTDCnL+IO+fG65dtLuv3Vqt2l0u1F/XAmzhfComKalWSCryoYRqp4&#10;MinaEpR4/zIzyzz1RNc7GcQpi9jy7rz9/Ynb1dwfFlsngntz5XOJy5/750LOqVUjzn29TFeRWM/d&#10;Kb6STswYyGjlOmW/nAJCSBfN24zQarR4eve4H6wpuKXNHhJBwU7EPlkoBqYA68ECHnwQjAcWsWiA&#10;T1KFFqAHoxAgTzB6ITcBWoZSprjSefWdrYsL+0s7TKRDR7iVZ4Pfn5oYJ2KqI9WBdorWhIBSAO8j&#10;qiBRYNYjNfdIDTpq0cQuHdhLWNuXRUN5Lai5vEdJqjrIyXqyvsA4J00xi2+YlYE0i+KF4G2IJnYb&#10;Uj46k8upVHBua/5cSkaWE84VFH2ixBL01hbkPVxao/FxmPSqyyQnjxn7Ek+MDvRLaSGbK8lrQhOi&#10;7pGEES5XmlERvtd4E6jUA2P7gnimwFTq5A2KM3wkkkdcM9aiHhRNaYlZTcePeF+QYYaxTT1YcsPf&#10;DEtgWAIPJYHfEY6iXj028x2jQTAuR28AUiaMAVHkWlNV3eV/HD355rtLfAOD7Vw8xll7II2drfMk&#10;8BXYuQbaugRYOU4abedt7RiIqKcFS9bAHzOgMn73w8mV67ZNnvL6pOmzD3z3fdWlJnQ56L4x2Ee/&#10;yM4UxjiO+muYBb2QTqO2mKi6ZLtorNkNfE83LMi+qm048rTkzn4SxVHlesvbvBqSRuiv5urK/0G4&#10;fndgjCKSvJgRhXHPKvI5Xef3kpYGk0QORdhlJl24FxryBHoCapRnCM4ZIIfawCKGKI2BRnlz7s3S&#10;E025e28WbumtWi+rW6m4uExyaV9bxfZbhRs7CjeLS7fLy7cqyjYqy9ZKCrdLKv6mauaq++rUyv5L&#10;V26UVl+F/y42ix8q4CKmSJidhRhyflJKYmJmVPw5Nu6a5aVkqSlZ795DYad7OA3YNMEAS/FIFowQ&#10;Jr4wlkcLoq2ShaIUnoiblMZN5HNTBJnZZwtLz5+vutJ8q1emQAy+EXOIYGOBEGAqgNzvLSCagDIE&#10;7GHBLbumnh2DCUTj8LJh+74FJ4EhEZn/YLcE8IImlat02Nh98Lvp8xYFzX7r80P/qGtqBhSHGRMH&#10;w/qI4ytr6sZbu9o6eo+397afEGjl7OPg4fOXFWsEohwtjkDdmIE9nLz3zngabCoMzRS7/avX9zQq&#10;/BYPf1AMAA80Ng6BxFDrjGaEpOQgDMIEUdKvNDS09lzplfXgcMx8EFNfmNjQ88FnWy/0kw939sxY&#10;NBC84Pbuv1lyzpGdhz5mgAGQiZjOa4BEdEYMSxATj/unoWAmWGxwaUAEYBrKn4HYQTl41fSmdpW2&#10;qMty35IuNbeKibGDqZ0OiFR17tjnnbk/ntvrxt35bNjG56tOgB6fnx23/1JNOpARDGi4HDM9X2eE&#10;9M2kT6mV6cgNQm4hpwleFbzgwC8MhsIdIyqQgh+mAA7gJaRPAX3CAxY0DApyQAUglrm4enh4Txpv&#10;4+Dk6uliO9XBydvF15F5z0wWMDGYybeh3y96+/3li0M+WLZt267dApEwNjKOdgeogIVsWL/JztbN&#10;2spl3DgXZxdfGzs3ZzevUXbeyEWOpqDoxotLD8PFBiAtVJgmx6NzR/Ac8LQoDtYZqjtJQgvZVNy6&#10;LLMH4WeOO5K2hJ9/opFwyskjWeTFQiT4I5wKsnuA2Cz9eK3A+Kx14OtOzn+293/XaYW3WzDnxVce&#10;dXzd2mbOa+kmRNqD2wFTI4GjYOOCExYBbME8M/JEw7Q4M0kzI0k7M5nM4JFZQiK4bqiTUdTHYNEB&#10;vVKMoQMe8fAyLIFhCfxGCfyecBR0CTz7SKGCwSD4Kg0WmZrOSE/ipyL/ZmDwjNfffBt2JGTexP43&#10;Fyzy8p2JKNCRo13GWHvaOE4aa+czzt4XgOqlURN8g+ZPmDQT2tPaxWfj9r2nIpOabnQBPqEMKMFR&#10;jq7XPJhzCl0fFvTV8ONgcMl+ZPb8TPKM3qO9uRHBG0ZpXTTHNGC4GfE06ZTmHOPUR424ku2KXrU3&#10;nnOVtEmhIUytSqIYAFSymDrESinViXJLU3lPWUhB2jRaEfjwUCHa0aFH7iKyMsWN2M7a75tLNrZW&#10;bO6p3dJfFdJftmagZJWmbIO5amt39gZx0SZp1YbemrUdlRu7qw/I6kMNV4UWdQ/OAG8UrDoikehq&#10;TVnsd3tv5sdzCy7GZVWE83MxpS4tXZCWnorZdqe4RcBLAE4o2IAFCYWN0P61OCqcJ4hNTU/IyKRR&#10;TGki+NpgJOTDQsVNTkiJzBT8WJH196bcL27l7+0t+VxZ86WxH6qXGdRDc0NTUo+mUWdRAj6zBU/i&#10;J+Uexpt7nwX7IH65Vus0Sg0NNkahdDrMBpzB2IVS23R7487PXLwCZ85beCIiXqI0qAyU+As5EF3c&#10;A2wdfEdbuzt7BIGF9eWRtiC0t3bw8PKZsm//34rLqmERgx4fqhtC+Fh+e3bPvXX7ddsUkzMFrc5s&#10;hmlSBWsTU4A91IiBx1uAtY6GwcOmcuxMtNvEqa9Yuz7zZ6spcxc3dlQhmApYz2xRpQqjDx38/FLl&#10;ZbSyfoUxr7J6+tvzq64XQ+ASsRr2LNr6qf5Ha4OdhzoFaTFZqK2GuTr1gwMhMBcC4FKiSdLX5T5F&#10;rNfSdI2IUQSsI31iVR+qcKkg81zoOwmfLaiI/qKY+0VzXYZRQY01rTJlj4JO2FeirhrIUG3RyZkY&#10;QTi+aY1o+zfR0H5cCVAEth45DZDGyQGzKYIaXOibd/+Fwdj0jlB/G1tH3ALroLeoiadHsFQj18H5&#10;DkciXm4tQeBcbkpjuvBcfFJqeLQoMikzrSSnS9MPsSuV+lWrt/j5zXRy9EO6TCsrz4n+r40a6zT6&#10;FVtPJ4qjaAvARBW5mIJ6OgRgjIeoP5oR/ZbKFEMDWCwRY9lsUjTJLKmdZFt09qeRXM8aFeey8pEr&#10;xqdvqzhXZWMqjSli4vP+vnkCyxKROnCMx9Rpc0Y+53YmPmbGJN+EIunyDBLMR7S/Hu485GsOSLD4&#10;JVj8E8lkUEMIEJxvgvcQgfoUVnFposZJ4ZqJUeblWeTMVdKowr2iWoC4asYyfn+5De8dlsCwBB5S&#10;Ar8jHCUF5riLoK613DlyKnTewvc8g6Yu/2jlP388xia5g5mCtVccPnJ07NgJ6O4cHCaNtfJAsXGa&#10;CNvUWFtKpzlt9lsfrN5Q3XBZC7yE3kRPrf1qBFGwfSGjRMBdQDl/cMW7ligqUugU5lvQl/9MwkM4&#10;CsNorV5ZLBrdciGyJXY0uv6iMA4ZEHeGjrHA5ceDg89IVYKM6Nuo2V/cV3O7IaQx5YXaHzgXTj3S&#10;IHpZfWkPnfsOnaft0twp7boY1VbxdVflp+IL26T1m+UX1w3UrB6oXKmoWa+9uF1b84n8/O6+3B3m&#10;io8N1XtktQf7G4+oes4ScyfqCiVR3yKJEhZGC/OiEuLvNBUWhob8uOT55GV/OJeUUpFfzhcWHw3j&#10;h3EFSWfTojJ5UTlC4CU2OIoajpiMvbBQ/VoQRU+SLkJi33gmeAnMWgVFpfUNTS232qSNJzqrD7aX&#10;h/TUrOyr+6itatX14nVN57a0n/9GcUNAVLegjGAKhAJndDlV2P+hBbqDPjwwd7G2I2ADcEPB8Mi6&#10;e1gNi9SH60K2YYL5whUrj5yJcPLwh7XBytabZQ97ZbSDp+cMJ6fAl16ywewDX/+Zo8Y5Bkyf8/dj&#10;p0BBNtSE0JBgJ/mtOIq9baAaqGCqhSGKXxZdp0krIZZIocDdb7KVjUvQxBme9hOdR0/wnTyvobkb&#10;HP19KhKTVnPgTNLklat9VvxlUcj2d7fv+CY5ZoA2YTR/tEFtp/QWmiRbgFUYuMJ4rHAILk3F9vOH&#10;wN7dL9e4dQUmqFLvFuV1gK4G4yxjBoHi7kK71/bBXIVv9TQ8iW7cIMBOSDyob8X9AYMBMFLPKnvR&#10;ISQJ0MQU1JgFJvgprj64/KJ6d78YPI9KqVWqdJ5eE+EOxg+VlO5bN8E5COGGmL4Bk1TnzV7YuSJ5&#10;KWcSk0PTIqLPxiSczYkXFYTxkzEFpF1CGU3QMP400pq11L2xYPloG1cFA/NQVbUcbyzFTGbKr8tI&#10;zCSnKMVMacchDEQlYdSn10K2LF6F8Qr2PhJXVHQoOfzLNhN158ESVUMebTS/f41I5GT22+tdkkz2&#10;seRR58nxku63ln9h5zPJ3s9lX5X2f8OJf4oB0/T8E0wAUQGY2wg0lWgGcJotUCOMzTWO2MYQ+xgy&#10;MQFkoZpFQhni3p0i9P5R0hUZ8tON5noZfcoMwvuXqIa3hiUwLIH/Bwn8jnAUOif06KkZ2bA7TQwK&#10;XrvjY15OXh+0IE2NRyfcYT2kvHLz822svcaPc7e383Vy9hsz1hX8me8vXx8ezbty9QZmV6GvM5g0&#10;KvDCYEyPYSLt2WF0wga0OGwhtC9Uy+kIGcugy4bZCVsV+y27n42HAYiixzGL2EJaL4T3RDxtSHrs&#10;UsajF7piyjM4pKX1QjSHmlmyXijiHTaStj7SIs+zqj82ovU456rgma7qTaTjKjOphmAGWZW6SN74&#10;Vf+F/T0Vn3SXbe8t3Ypkwf0la3sKV8oLdssLd0qLtvYVb+op2dhduqW7bEdP2a62W3GqgTKi62OV&#10;LdI+XGy+nJCTlJKaieDq6JTEmzerM2N2fbHgyZQPOYWrOWdWP3dZ9Gnjhdz49NwwflG04FxUQloK&#10;j4Z/owAIwSSFgHMUbA/FSj08oApLSkrPz6+/dq1fJge4pYKEkPAP+Z+7L3bUHm0r3SypXKGqWqkt&#10;32go+1hc8aG44aC8O1tvQowtsvNg9A47DH0ug+Vedx0Tm4STPXxhop7o2eDmYZ8UpSWkzw0fqWY2&#10;QXkzlhQVJjPp9IiKn7NwGRx5Lp5TwLxqZe3h7DrJxXWinbWfzfiJE33n2Nr7jXhx3IYdn2Xkl63b&#10;+SkoyD5YsSI2Pv7mLSQvo20SBYiNvdbDr3/uH7x794NiMMGlTO0zODGA36BZzUTmv/7myFdtPP1n&#10;P/OK4ziPGS85BlmP8/vhxBGK14mypqoyPj5elJ2ZLIBjlZ+aCcJ5YXcrMUshZQAXzJqQMWgN22je&#10;qDOLDyAuOooYuhca+sXE5EOM7M5frilYsiBMHJHNugGNmEoXkzRIBxyCwBJgVmNkbtLKJBTCWfqR&#10;ZxAoCo+aXga+RIOCiZGiSIpinUHUhMuxVYJxiqnd0IXpE8Qy+I/9cO8a6AgWMgrPWHsU86rDvUtI&#10;u4OtD4LMZUrmOmaCsKn4vJiE7NITyQJh0fkTkTy+oCQpMVtLrW8WUJcsW71qvJNrt1Rzu1f2+oL3&#10;X7FxmP7WO9GJAokGlbZIDDo5ugN4IWE61FNfnpS6VbGgbqg0TkL9sDTEUYpbNiqUWmCuyJqyE/yI&#10;PiXJbSWL880zhJpTDaSb9kMyl6UfIuvNuzyptYPj4TuaBVFkyamuMWPc134VOSdby2RMtsCjNyWZ&#10;TEXIegLlWECmP1dkyUF2ZqFmbqp8tkA+OVnrnkjs48gMQc/UVD3SXjvHEN9ww0dCTcxlSxOg8/Ay&#10;LIFhCfw2CfyecBQxAmA4TvAeY+9efuEK+isaIkEHd6ArpN0XCvwr6IH6lBrh2TzkwnOcEBgwZc6G&#10;rbszsvPBNA5liYiX3yawf/0a2pgas4b6c2ygswRlNfxxRDZAWq9EcVqyT5ICznXhk50Z+5vyONq0&#10;heePcQq5T9MQT2N/RcUq0lzfx4SqUoWr7SddJcqGf0oq18qqFnWUbm/P3y6vPCAu3iYpWaOv29SR&#10;vZhc2m0s2y/O39JTuqnv0t7LFZ9KO4U97aWIKaZmFkZHiOUKmNqAfGBHihGIMPXtB35W1sXaktgt&#10;0e9wsj/4n5SljwtWcJIXchD625V/OlFQGJNdi1l6mdy8qIyz1IjEFFAQDBZBGqbCIU0eUr3QJC9M&#10;Vl+gLHYaHWKfYgSp4BmA/YpekZeBAqooTNaL4glyz5eDSYDVxayrFFMEqHGF9Gn6RDcr93WVb9Zc&#10;2DZQuKqrbLe6cru0YKO67jhSiCDmTToIYxlFBLcSnh3UHx40aLhwxv/ywihXcrur98jJsJlz30Fi&#10;DkTc2TtNetnKe5xTgI2r/zh79/G2TmVV1RotgpMQpm7iCngr1qx28/LesGMXNzP/SmsvwAPbQCih&#10;PdWnFpbcDFxn2C9TKIbI0GgSZAsLkPDN4AK1/HNYdfern/y3gODaw8bWC4YyB/sAW2tfJzs/KwfX&#10;FWtD2sUyqHJRQVFyemY0l5uUng5CCXivwuN5PWK5SksBnx4WFhq5MwjKcHlEHsK1jQ3spKSOWGgQ&#10;O2AAQAAqxRxJXyU8DLwD9L4GpBJ2A78ajC1ERiTmJACl2IlvVTBUMQcDC9IIQwpoEe2GICxT041m&#10;nAhTBuiBcH6pZRqwkFNYS09OC7Ia4lp3MR4182An7QF+voAqih3XAPXRJgepwuSkMeCnE339cbP0&#10;HHguRuLi7KOBnQmnx4uLFJkWQid+CtMxjkAbpsRlvAzE8sE0ihPinsPCE728gl991cXNberocRPm&#10;zV/26jhnJLybOHkGYuqYe4SzkvYwkMDPqzX0mdKhtFKvmkXeRUhsbvPfBWcOhJEJL0tHPdb9/GPd&#10;Y16SHj5EOnXkox++2R1NVudZPqkkW6rIknMDXzeTI5Xq/dVkWp7WIxnZfIh/hGFGlHZeom6OALHl&#10;Ri+hYXKyhS1DBKrAVyhDH3+2EX2J1IDkDuIEMic6GQH7Hu7BRM1VED+VONoqbor2tLQ1Dy/DEhiW&#10;wE8l8DvCUbAnNDRedvXyh4ng26NhcgxuMfRTIhiKuoEAonoH5P88dnL+u4tnzH1z7jsLjxyPKqmo&#10;x9wqdIM4AF20jjFi/FQA/4lP8A9RvYC1yUQ1jIz0YRyqPR8DF17ftdOPnOe+QNpSDE2nrxXMNTZ8&#10;TwZuqy0t0ChGJIRRXyGGFktrZnvV183nN98uX98JdvHyPdLSL/pA9FS/ratw1UDlRkXdlr7y9aq6&#10;vdfSV18oedvQe3TgShIRd9LemOkADUY4cOgEois3bpbW1vKzKAEUqAZi0kRH00QV1cUN8Z9hvjnv&#10;A87RBZy4lS/ELXg8ZfPzp2c8Erv+kRt5EdmFhWFxVTHpoWm8TEyso5mFuUIUgCXwDCSnZ6UAPqVT&#10;aITMKeFJvBiuEMzk2A8tw8vIEmSeRQRUZBIvLJGLYKpYYWYkl9qyoI8E2bnFlTXtPb1DUIpaAqhi&#10;hPKUEmlte/nhG9kbNA27DLWbJSUhPaV72su+6r4YRrTN0NoaRFUP2kDQp9MCewiwxX3U53/iSd57&#10;DihCBPqoESwHJWshl6/e3n/wOw+vIFu3QFtXsNm7O7j6zntroUw56A7GbbEVgzr+8rvDiz9cNfON&#10;d0N2fVZcWjkgV1PfMWOUAy5i8CTILAZVLWblYzoDa+eENxkh69gDrHJvZYYSot27k91Gq0MDdHHz&#10;dfec/OLLthMmBI96xcXBfuI4O9f1W3axszDOVdSExSfnlJSFxiXiAeG5gDtCptLjraGYFmhIR2EA&#10;ZqKl8PhAdMBRKNhDbwr0Wd09zDMzGWCa0TKpjhjsgaBBFJZIDUdS7jUG9rE/lClocqOunl6sAaWG&#10;ai6TUaf1PYtJoVa6e/tAHLgWkBvmcbAqHMdADkNEbXdlQjEV+3MNrgjyEsA1VBd2N8QUMguOHNoG&#10;gmLaG7LDaMeOscLIatxYaw9379Gv2vn6BAX4B+FbiUSCM6ICiOJ7MI5Cdif90eOnweRp5+ixc/f+&#10;Ox29fVLFmi17HNx8VJi9gHGcRsNCOHb2AVuZn62ZB6sAD5mSdGuMRFDQcoCX6uvYFsAhT3A6/8jp&#10;8P6j2fvphvQm8/KITzpMJGDidF9HP9txE8AA7GjtMMs1wNZumtuKL+ZEiOdw9dOziE8mceSaHKO1&#10;fpFGJEr+GUzCx3+PowJTJUuLNT9eI839aAEMUoatjM46oCjKjCpiGMS8vZBPv35Qwj+7qeGPwxL4&#10;/1kCvyMchTilispa4KjRdu5vv79Kogb9JOwSxsoL9XsP/DVo+qzpr83d/vGeJK6wuaUVyhp9MooG&#10;c1IGh8N4znC//UQ9/bZHT8fmTMHV2IL+nYa/mgdwYt31yFdSo3wtBZvQ/XTpuuWU+aab/oJ2RV1q&#10;bWtracVA85e9easkhevU1Zv19TsVtVu6ite0F6zpKNyovrCqq/h94/VdbeXrr+RtvFG8v/PCSd2d&#10;dMyyprx6Bo3ZLEXHJ9dLkWEZ6rK1qzstJycqJSUiMSUihUf5mjKykBHv3IWqqtidMXM4ucs5opCn&#10;uCEjjr3J4a/8U+h7HNHGFxPffSR2M6eJn5RVTKNBhILUxMy8JBHNNRyXyiR5uctGDrtTStZZGPpg&#10;2QBZEzRORm4BMvlCUYJ8AFwTucWl0NEwWCWfzYvPyAGOojHqvNTYFH5RWaVYRieJM/pPTRU3wkQg&#10;Jao7u6TXom6e36kuWKK6uPtW+d5L2WuRN5ncPkkUl+iReMoWWP6AnSBekx7z7RAiTA0j/92F4T2g&#10;ChuF4gq0KOwyEFFW0eZte6xsMYnP7aM1GzExATeh1FGLqERGSVyHSs3FS3899O2UmfOmznrju8PH&#10;r91sBapnv0WTBD7EDQB33IUHP7kdfDvkLMbG0PZPDhr8QBmNdu894O49BeF/do4TXd0Cx1u5o4aO&#10;Lt5Q8a+MtcsuKAUhakp6TkwKNR7CTgi0gEcmU6kZHzfRqtUKFfWMOzg5Yw0bFHvj+BY53VDn1+fO&#10;Y+uJ/bjjXZ/ul8pUwGDtHT1Y9w8oELwNIby9aAlet9utbbb2Dv6Bk23s7NkT4lfsjeO37AbmiWAD&#10;CBM2JYoDXT2A5GrqLldUXwQIAW7ECfskNMsJCsAq9Do2AFeowQe2ygEZzgkxsgfgYFaeQDL3Yk46&#10;3xYOehX4CGjMkhwJf4APIXhmDYsbwBUrRZytq1/MRdt+gD1KpUV7NcpVcNrR8Cr6Hus0OosekhLl&#10;FqMaSH/MngoXxTEPWuRoLhjQYdojJiPqSFpB08zdh504+hGcFm+OKvhJI4fTNP55y5lvybFT3BZD&#10;e+Br08a8MsrX23+8q4er1yQ7K59Hxkzelt8VlKbw4ym94tVesXrfeDpZ7//Y+xLwKKp07b7emTsz&#10;9/6z6ui4IASy7/vKEhIEFREdFUFkCYQlEBYBRVABBQXcYK4iKmu2Tnc63VnIvq+dlSTsIRshCdk6&#10;6U6605100t3nvl8VZHQk3utMnv9BTT2HplJdXXXqO6fOec+3vB+se/4xRh/hCK99GtVKfT+OIktf&#10;zKCrTLk2f+BcI7Ao926Bb0XfTXt4Erx7OuS6ojcRQ89YzzVxfEICP1sJ/IhwFIa+vj6dz/Q57r5P&#10;PDTFFpajhYtffWLBglnz5r194EBBSSkmBX6mpsXpHcPEnZbl1rBwvCCixXHaiNoaN4Rihf67U0wd&#10;3Mw7rFewrrDi/PnsRvlgO+s0EpOPbkjNtHWK+oQ6+ZGGgjcURa+w2lcVF3a2yLfcyA5pzQlVFm/t&#10;K9nYL1+jlge1525tzdtakxJy69LnQ915zAAjAMb8IZgEMUwjCB1hN71GhC+C6tlQeb4FCCdSGi/L&#10;yEKIHHxljwvFAFFJhfLy8PeP/VWQvEYQtvxXx1/4U+yiX8iWCMJXCjKWC75cLDj2kiD2pV+eXC24&#10;mhcdEVfyVVzm6djEMOk5vvCpWMQJaZJzGfAYh3UPho+kzJzqy9ewEuenMIiaZiXGrtQ1Qg92OkZ2&#10;RpZwNiEJZhGos6C5EsYmQGeVLy/jtVKMUCYCwWhkpsSDtOxtU96Q9WSHKst2thRt7CgN0l9cryjc&#10;0F5ylKlr6eoYwBGbBnMe3Qh/Qtjj145jdgdUjNRfpAEbgd5FT8pG7mFhJ+rs6s3KLURyavB0ggYh&#10;M18OacBMhs++fi1mSWiWcDLwz8q1r1nYeYIAdpq1y8zAZ06fjWnrUJH2h9tGQRTuwudh/GZ18HOo&#10;rb4XRAG8KSGO2hstz7y4FCRXk6Y5Em3aFNv3Dx5BV1H26929Zk2xcLSw9wgXJ4oTM4mAIi4Brmvw&#10;W8MPYVu8XRMOsTz48CS+Wds6FAAnZyOij35xCpqr6f5PkF4Xuqku5doNWyJjEnAa4JN/4LwBvWHh&#10;iy8jcrBvcNjRwxvQCF/h5/gE2sBFUPC8QcHrR3ERvgIiwicKdR0jM59mj9o2tfb4zJobFSOFkpmP&#10;Q+TP+eYnTheKxJY2DtZ2TnPmPTN5mvUjkywcnBFDZ8mr+JRKJf9EvEqKV/ThE+wHgMW88gr7AFHw&#10;PEcb9atU6GO4LADO9+AortcRuB3lj4IOEdi+sx9RpfQgPCLl7XrQqn2zHb+5D8YK6vJY4sHLXMuS&#10;5dXP7z7qImDm/9X46L9dM//1NY/7B/4gaNz9N/ap+CxebvvA+QsXBiGW8NGpnjfaEBTBfj3l6XWx&#10;jY4x/W5iHUgPAoQsEEVsCEgYDEwe8EYEn3AEaqj/I47yj0SyIRYoYZ6xeu9E5eqivsRmpFhAo1Bf&#10;R+AhVjy3kyHhAGo+sU1IYEIC35bAjwhHQT+Poa9Lodm8462gkK0r1285ESlqbOvo1WoBaDAGAkeR&#10;+YDefq7gA9MQJsBBHQr4oDlaJpw7ThvuAndfLtUCzE/aIbhsgBsBUKcTy8wuLF2HkIMNo6Ze21PC&#10;ei6yG5/dKgjSlL42UPZmS/5KVc3r6qrdjdl/7c7f31G4s71sXUfVyu6aYEXFNkXB/p6cI5qLCUxV&#10;zoYuk/8UObGwjz8+uTZ0+7IVG4LWbf7k+HEkB2np665tvSkvr7a2cZOlZ5N7EqCLLFGWkQN9FHCU&#10;KDW9PPzwmaW/zgwVnF76H0cX/E72yq8TlgtOLxPkrBacWib4+pVfJi77bVSooL5EFhlf+pkkFWqo&#10;qIRUcg6RJUdJk1CQJk+SkFZUVlnf3IpJk5/UMMrCTwmF0p5iMzFonKqu1MZlZsMyeCo2DtqPCEki&#10;fi5JSouWJoJpPK+kvEOJsHUTzDFARHC7QQC7Vo//0SjakVuZjVk7ewpXsvoNXaVBV9PWdMnfGT7/&#10;ob6nCWfhBrgvfKvIcArJc//GqSHvfhn9ENKUoTVv9ydyzkH/w0xCoV60wR0dc716cPjzr8/MCHzS&#10;w3vG/g8+Kj9/AZLhpiCoQTAbMTvX2eY23pMtXB+ebG/v7Gdh446E1+s37EhOyehVqulkxGwqlTSP&#10;GyFOI7QZsOvx2hW6zf++QVVG/b9TqTkTLXtt5559Bw6DthSOQENDRJMFDAN9lL3b9Gn2Ho9buUCp&#10;CHXl8bMRt7p7MdljzcHDD0ICBjbVwgbn88of6I58Z8xuaukAfPL1n3dWKDW3dbF19iqQV6igezKx&#10;lo5ucxt73HrHW3vCRBLFwGDo628Wl1ZCfYRvIZxR7VP1xatPzl/49ILnp1naWljbAwWZmVu7e/k9&#10;/NgUcEZBBFaWTj3KITjiREuTJplZBoeE9qg0zz7/0n/97k8u7t4oOB/AycbeGXWmzAUcSPObNefK&#10;9SbAmD5OAwTlnopAEb34/A5sgjx5FI+m7jQmNQ2Qzh3rG9TURhgl8SCnIkRj6aOAtKIiRc5O3njl&#10;obTpVxusbFwsrJysnH0nTbOd4T+HOge6NGdb5Pe5A9/9UKPHD6ooULC1h2VdvfqZJMHbtdVMwMwE&#10;hocEzVMF+od/33QwsfWd02/jJbELnD034EnzByZ7e3hZT5viZ2Ntb+vcyBh0Rx+VsMVxak+h2lFq&#10;8EhEAkTTzEjdd/VRvGnvu/a+20ckxsAoI5L9zThjdEU2wISR+Wm6FVkDV9WU1ApvKKQL/wR6WQGi&#10;/j8sX74rsIkjExK4tyXwI8JR/PSET4zzaq0edgGQ9mHog/cDhlYUjF388IU1Pjb+z2+t5e/gq/Fp&#10;E1JXkJstovDuTO6oBZIGY4rFIK3X6E1dbRW154/cbHpbkb9eU74ZTAUDJaE9GetUhWuVBZubkjZ1&#10;le7S5b6ql6/Vlm1GzF1Dwb7W6jOG3kpi76OlHy5oABpDPNUzz62uun5BQ4FQI8PagaqaC8+8sChL&#10;Lg+XiORVRVNtHpMkZUtTc76OlCCdChxg4N2ExHPi5NTMyuq6cx/HLflV0mJBzOr74rff/9VigXDZ&#10;b79eLEgKfUC85D9iXhc0pCSkFGefiU+PiBJGgjkKblHSROm5tOx8+eXaxt5++O9TVag2nOfM6Hx0&#10;m/+BAxgQONDR9eZWeDWfEkuiZamUJo8DY9BKwcAHbVVafpGyFy4XEJJOw8C2CBWiHh4+dGkEwjcl&#10;9ZW+3idffbNww43iNxXF21VZy9sqwlgPBEJMW3AvJ9QGyfAtPT4N+X1XoY7EPd03TiJtJzZ8RTxj&#10;nGRQqUtX62DF8/KdiSl119v7mm7eAoqIjJYgw7WjW4CD62zeTd3Kxv0vj1gg9O+RRy2cXfxWBYde&#10;vtZAeIPsRIMkBm5Dv8X17/xF9xrd/86OQTOA2K8hQFx+QYGLkacW+iUH0tB2cckZovjUk1Eye4+Z&#10;k6wcJ9s4e/nPqbl8HV/hhYJtyzhs4PVIrh4+eL94RqzFS1eg/oBDeEZ42gOuQDfV2NqNP0eVRVu3&#10;74T6CPrJuQuew91TsvN27HyLV0Ph4nhJURBjCwRFBjtObwMtFr/Df0J7DPg4eaotQFRu0fmXlq5C&#10;L5IlnsNpMMqPngkR8fCMy8hDDnKdPb0SWSJyIKI+vCM7JDP6vn/TuofjZODDy8k5gfMCRA8CVQV+&#10;wQVyInqX/ATg7zcWjhrQGNLSC62tPREC/Pjjzk5Os8AqFhK6O0qWBrGERYpwQTWn3AMG/t7u2XcL&#10;dBC4mZa1DLPshhtLN7/zVni/i3Obq6DP4zfd1p7Ve0+x3XtTGi8ToWojYw/8ZRrOB/riyD2xphiZ&#10;4uqCVwDIr7KbfVFtWH6u3ztiwCaCWSFw7zt+5mMiKJERX82N7PON1TskMDsp84hkM0+PTI8Y9hYN&#10;L0pSfXLReBl3pfeNbo727eR6Pi/Aic8JCUxIgJfAjwhHYeQkR9ZvTygIUMeDYHjEBp07CgKgYF0Z&#10;BVf8QawlYZTBpA9/2nFreiO0XeQwg6EeozGnVMHC7daQCo4d6Q1ZB2uSdipTgpWX1lyr2N5auKqp&#10;bGdN/FutxW9qarYMF71jqni9r2J1V+7ujvL1veffA2Em62wkQEZx5QP9rFWvofm6V6OmRbo4qfpy&#10;cVTqto+i3D6NFxw480h68eHcgpJlS94Ti2pSM887eLrV3uhsaO2pvNTQ3Km6XHcjT15RcfHKyQjh&#10;p7JMKEmuyz6JWPwbyUrB314ShAf/4cwL/3Z23X9+FiAI23Bfbdbp+Kys4xEl4SlnUlNyz6WlF5dX&#10;NLfdwnSM6YAvqAnMFjQ7UPSTEXl5SJJ46DvjKn8a2ggZ3y5eq0vNyhVKU0RxacBR5JPDJYWBuxSM&#10;SnC+6lIDPkFVCGcXjM/0mIAqmL4xtQy3Zd4qeK+39E1VxfaOgrXdRWvb8zarLh4x9uRTUkKoFOH/&#10;itvcue+4teZ3LsQ/EXAjtBaAJehI+EQPQl1BmEDYj9ug8ERtEHuG80F2iliGvGL5tl1v23v4PLd4&#10;hU/g07YO0//4wLQ//XmarZ0PQurMzZ1dXWeamTkg9M/eacY0K1ewmTm6+x348EhJFaVbHAUAmI5H&#10;97+D5f5eXQMywnCYG9pQCAZaMk46kCq6OtkKUaWyqguxyeknhVKYa+PSCv77ROQUK2drW3d7R8+m&#10;xna08QiQFNR9w8zGwRU70Dj5z3nqy5NhWmAarg/MmD33i5MRS4PWE2gB7kE96WUaLi4pORMZgfu2&#10;9yhwP5CXOrp6dfWq7Z09LGwc4ULm6um3e8/+4rIq/IRe0jty458If+KCyLNi5eD6xp73n31xKeoA&#10;rTIpkXBfDsFCXTYqB87nnJTMvAYPA4LfLP+KaiQcJwwzetrob7GDDYPGqACxg4A+1IRrX5OGcmui&#10;ZxMvOp41PiVzLByFekpkKZOnOaLh1oW+9eBjNjDXQpK/e8hsesBT52su44L86NTZ2Yn9sbcRtY40&#10;zECwPWykoFljP3/PgRwAlr4PIzTvRaibh4eTC1M3v3uI/CiBWEeY92Qfj4c9pzzu8ugUm5l27j6P&#10;O7qYeXMKXdglsbBkrf1MVEt5Z6ZL+pHFb1YsMXACI32/ZxSPr5bFM+SRmSzWPS7We8rYMzK2QMQC&#10;wg1WZ1WzopWbUzWiK6x5kPI0A4mqRoDiJrYJCUxI4FsS+BHhKKAj3j1lhJjuDOreHpovMLdjpL8z&#10;q9IynLNxYEjH9IF9vmBYoznmG2d+Swr/5B+4It0eE7vBpNb01bc3ZjWcF14qW6bP3zpQvqa/exnL&#10;/rgjL7i5fCXL262tCBoo3aQp39RbuKqvaGN74ab68l26nnj4rwJR0DQNEyFQGSbqO2oEJONAii6o&#10;u0I2rbp4LfLgiSn7wwT7TwkOR/96x98eTKze+9LWJ04miFLl1ZOtp0+2cLay83z4cSsHN9+HHp0C&#10;k0dyRjaYguKk0gNhKQnnL9ekHER+WOnS35x8SSBbLxAtuS9u632qimhxivx0aoUkKbqqrPZ8ezec&#10;urkphhAUVveY6QgzYI/+/k4ZMQ6NkDIABYoCQA7ah/+wSgMQBZUUCjQhZCXkUsaAOeHLBKk0K+dm&#10;C8csBNzAtcsgvFfA80Pzs4H1lPbkbNXkvqK7sKVOvkVXsbw5J6ih/LCurwITNcEowtJ3mvyfbLv/&#10;/Wd6BMpz6hr+6UY/cWd6SGyQE+AVedwhXmyoXwvPZ8zFpCPtHzaCuVGalrd84/bHHrN3cfW3gvu3&#10;va+lpetjj1k7OXpbWTqbWfvc/4jdomWhqiFWXHXtnYOfukz39537pEwmu379+j/Ub1TN8g/H6U9k&#10;ikFOR9izMLNyvAGwYnNi1Q8PQolHXTQpI/2sODY2NRPea6eiEmWp+WHRiVeutSC5ia2Nm5W5g52l&#10;EyAToAK6jaWtEwgn62+0wXiHI7gBUAcUU2+9ewgqKfjS4xBZOW+jRxOi7YCKUeB3DWyNnwwMGbGH&#10;HRC947O9W8Vfh6zgqCW8rGmhY+SM4ERU0jMw8OKylUe+PAkVLq1K+LblT+bOpzrotFzuGFIfcTKH&#10;PZmwUG1dXX3zDYidRMFto/F9MI/yR3gQNeo3dfsg6szztxMKpTUCcJRINma8Hq6F2IpJlrZm1i6n&#10;hHEPTbGZ5uB+LCzKxnX6/Q9PKausgU/UKEr8Hv8oItMyjXT1dvYwrZI1XlKwt0XMfOmql4LWHQ1L&#10;2Xc64fmQT4KXH0QnGtJVQYz9xn5fR0cQa3Uz1kDZeUgBCnBFGi18kpcmIkZxnCEvTd0tFhAHqnM2&#10;U/ItHAUl1VhaqWnRIzOExsVRI68Kh+YJtUhVYy/WO4kN8+KYj4jZRRiRsXpTIUtt5T35lbz0Jj4n&#10;JDAhgVEJ/Ihw1Gid/8Udbh3H6VIwCgG0AL1gRYwBCQUDOMZU7jjt0J8cgx8dw+TN2SvwE6zJQBKF&#10;6QtUK/1X2U2ZpvK97pw1fQXLDOeDe0tDe0o29haHqos360q2DxW/ri/aoc/fMVK+WVW4pavwLUX1&#10;V4NthUzXSeMpbsHNy99EKWTpGDbA6MUY4mfgmmBasvr9j8MfEJ75z69PCfadEByR/OKdU/e9myzY&#10;suLThHPZCWn55nbuWcVVPgHzXacHJufKpWlZ8Zm5Qi6xXVRGGtIQR8QmlxcUVsV9eXaD4xdPCfLX&#10;Cz5b41Sacian7II0r/pmp4L0aSPAnv+idP/+cwSywSOdDHwp6UhYDEIeOFmJY5MQ0HdSLIE//I1O&#10;0mBA2NBskDbg9qwHiWj1qvMNxQfr05YbL6xtKt2qrgjpz12qLn7L1AmmLOKv4H6HT64gIRyZdkmU&#10;nHbo73W4F/aau3o+P3V27sIXrJw8Le29QKo/1coTHlNTzT3BRHTkbyc1WuMgJZADDZpGLs8LWr1x&#10;duD8pcvXxsYnK9RauP9hiuwnoxPXV6i7oNz5CyCJQ3N/P8J9RV7u0GxyBiaIJjOvEPwViBpAdAZo&#10;vsBcAViFuAB0P3R7KHU9XN3RDiQu/I0rALfoteiEcBDDAZ7kFtQNoK/EOwCHf9QGbw2urNJQiCJF&#10;xeqNvJs9vLwIf8K9nBibKIEy8Cbl2bvHNkiOaLMgTU5FRn5iQEoJY/JHweZqY+/u7jn70cftj30Z&#10;jSRBj0yxOxUhs3Lw/f2fp1ysvQE6LgiEfLdwXZLhGBtO4lhmOXmPxLUhdYshMNL0QrTKfFfZn3dK&#10;vT+6uSFDC+Ei+yeUoVgNBgWtg94dfvgo6gECa3B+G+PqODxUqRjYI+8LkOnshcwjmj0VxRaHM6c4&#10;nWus2keiDozVzRENzwwf8T3DpofdhSeBR1wBcRpf6ZBzjMlRyDwjdYti1YfLjckduD40eJzfHeRF&#10;byL42odvI3fUFfmZiT0BBT2FkoRObBMS+MlL4GeIozB+UrPiA+M9vDeg8kE8CmEjRDBrYBjEahmq&#10;FaxwyfZEDkFgxRkkRyAMgBh3yf+pkxmu6a6Fd5Z93JT1xs3MTR0ASKXbbpW9frNsp7pwk0a+pa90&#10;S3fJptaidY1FwXXFq+pKgtsux6hbspmuFrnzuIvgTkxN093dC2KNMX8qu6H81+3Zs/lEguC1zwV/&#10;Df/9zuN/OBh2/7ZDgkPnBJuDdxyL+jq3+sokW9/Y5JzUvDKskYM3vw4eJ0lKhjQ9E/SYX0ZFUJ67&#10;+FQ4NlfkJhcJ90fvnPHFq39UlJ4dUtT3aE0tfQY9TdPgxzTQ9DtOG4KhwOgFzqIvI6KhhooBmVVM&#10;gkiWDBIqUIXDdwtfNbS14caQKyxEkC0mNqoIRmMsvrXlutrjjWnrVeXrb+Wv7i3d3i3ffTPvXVNn&#10;Dmw4aB38BD4tVFlegDR18WWcHmCcLqMepjSJKOcv1e774BOE7E21dAG7vp3jdDevgLSMIqhZAUU4&#10;rAINGHlQdyr6RLEJz724BOFvIVu3Z8vL0BdgtqO5Hr2T1HG0YQ98BfTQ+ILDP7ct17fFcHcchb4R&#10;l5GD6E6YX3EvRa8SVxjo14DeH3qb9rZuIgcgrIbuz1QKHeSMa58+exZ3pcIFTkbHxmXl5Y8e4YPv&#10;wOqAaAs0Y79a19qiQIPA7w1QSqkcsLYATru3th+KoyCFwLnPTjazt7bxOhuRAOcohEaeCJcgz5SD&#10;+4z03CK+J/Nt9H3rEWo9YuvncRRS7M2ONQJHLZDqfU4qvaMa50UY1uVitUZ4hbq0iVlZOcCnHfmy&#10;J5vZeXr7m5vbglB0LGnq1IByrHeYlSvYgbyBeRFtthG9FjLTU2I2W8j8opmPlHnFMS+pyUtq8JVR&#10;ZN9dS4BwyE844ili7rEMtOqzYwaWJmtfKzLIOtk1sjjiMUgfiMyDHGhEygIOXROu5/of/kYfwu7E&#10;NiGBn7oEfoY4ilaLWMLjHw1kmKD4WW70E1MzhgIaJjAwDkLRgT0cQ9F0DrYUtF36/HLZloqil9Vl&#10;a/tLVmlKgzTlq/vK1nbIQ24Uba4r2qarWamuWt1VtgGcSLXy99uvRxkGKuE/wt8A10SB6xFSAfKz&#10;H7xNiHsQmhSO/xC35kt/D2vqbMjMuykrSF67coE484HtxwRB4vsPnPrlgf8WfHby/32e9rt1oVsS&#10;K7ILK2usHrNPL6hAVDvUPi8uXwNl1FeRohPRYjCTn0tNi0/NOCOJOxEtjUlMzE5Pqsk7116VRXDO&#10;OATsSHiNHhLrSqIQH7eNlBKm1k5Fal4hKoMoQmlaVpgkETtQSYFp6oxIkpqTDy5DfgKChBHcTXZZ&#10;FBqaB5jmcmtZWH/e8t6y15vlu27krEdSZsOFfQSlSC+CLLxGmAJpzsLYjavQr+65gRsAEQo0EOlj&#10;psG0otObMrOL397zAZjQEOOPWD8odqDhwVc8cQedhjU/l4MbdrT9h4/+9oFJ7n5z3tl3qLzqEmmB&#10;ALoGoXDizan0vABMvFKF2g76FSAfzvR5V33UbaJ7iezCVfIzBzxDM3FiI+Dk6uQ9oEZXNUE5BkO6&#10;hZk97xU2f8GC/GK5QtWHn8D+BbbbypoLu97ZM9XSCiF49k5uVraOji6eAU88jaZAOyD+Dp9KdS9w&#10;FCy2bs6zqG730vZDcRQeXCI75+7pb2nt9vIr680snN28Zx87Ffmomb2No9fe9z9Esk5ECgAPQ4zf&#10;py9C60Ljii4LMbOR+A42W2oCjpoZY5gZy+ZkDQWI2atZRMjQS70Z6i1maWnv4j4dqMXFE87tTmDB&#10;xxdjbngR8EYgjMM4CLyTp2WvVY24x3Z4hhm8w9nMKDZbRKlk3GP0LjK10znVXUEUDgbi5HCkm2F+&#10;UoJerqIRp6gBZ6HGJ1J7oMJYN4DX1IBcOT0YudDSJgO4ETB4UEGlMcDS+8iVMSs68cWEBH4iEvgZ&#10;4ihM1lB6cGAKrzugFPGi4wMOVJh8+EmZ5iqazTDaaU0dtcqrGU3yo3UFb9wq3dRbubFXvqEzZ01H&#10;+brO0mAFcFRlsL56g75qE7g0VcWh4MxsP79/uC2Gac4zfTvlWIC6a5BCijD3Q5/AdR2MdLg1xkMk&#10;uufXcTSZKvo0SMEMhgH4aZ8QZwrTwhKTcuEbvCHk8I2e02Kxx6eHBB+GC46d/fdjX5rXdO9dtenw&#10;4bOigoLSA5teS88rQ+LU5OwiqH1AP474uNjkNDBKiSVkUANFeVhictGlqwo4r+DmNJibYHrDkEwV&#10;AkkMh6P6UKnx2rA+HaS5Hlqp+PQsqEFAxQADH0gVbvtKyRLh05uWW1DXgrglmjMw+2DWIChF0Ajq&#10;DK1B0z5Qvl9RuqcxJ0SBNDpXQwClWvLfIwMfCdAELQEi+Mj5jQZt/GQcH2C8BIGHQTENaDU8LSSe&#10;FH7UCo1Gcu7cljd2WTo4Lwtel5adB4zUrx3WAVBzqBCMCmidvfs/9Zv97KSpLuCGgiHJZ+Y8RIe1&#10;KZSQ2JDJqEOgHQzMBPzRif+x3BVHgRyDVFJpmWCxQDen1scnLgP9KI9/jKCUVAFmIH2ztaUrToD/&#10;fL9GE7JpM8Tc0a1EYKCjm2dvP1Hoo9TW35g+KxANgauZW9kTU6WJTZlsjWxNAFEqjRJLFoupLuMl&#10;zfG6zg/FUVj7xCWmTDW3nzTZxstnzp8fmTbV2gk8JKfDpQBUC55fhIwJkAZpVvl2GKuiOInBVou8&#10;xdgZSegkHDU7ygQuTfco5pWg8T3LlqTRokaJkWEQzvNsmqWdhZXL/Q9NnTH7mQcenAI5ayjl3903&#10;HcANaXWhVOxDQnT81z7A6hXstWK2NH14pkRrGzlkE2lwExpBObVAPDwWjoLyCqBrltAIbs8ZEqOb&#10;2GAnNNhEM4cINaBU0LnhsCvGZiJvwGMY+vuxsEEeeXp2LFQB+VBJeh8pCmNim5DAT1wCP0Mcxc3R&#10;+ICDpgmDjBrj1SDr0SBLKcZAvrmBtDpYV5n6UmxL3rH60nWt59cpL67WXlihK1upL9jEcveynE+a&#10;89cqyraqKt9oz99yPTmkMW1Hf9UR1hJt6lKAXIZz7wUYoyEVxho4Y3PTFfQO0E8AuRlBT9TZdauu&#10;/lpxZXVWoRypVcCwBBIefMYkJOHPk9KULxNOYb6DESFk3bEeNlRwI/F4XND22MBDsSuqG8+NsO4V&#10;wR8dEac7L1r8R1+3h6fYIAjL0XOGvbsfotqRBwQ5WUCeGSFMRgLi9KLSLh34jExw1we9M54fCnms&#10;HDH9meAEMwJJkNmI+PfGaTPe4fKCnq2zt4/XSiFXLiyM0EqBnAqWR2ToA/t6ck7+teZWDhcZkBOF&#10;SAAwAAMTkWEIttbLbfKPuvPXGC6uQ64caKVg4Osv2q1T1CDLLWYijNa4FYFDyJv8be+tDSoKeKHz&#10;UIqqiLYHf6Oe+Bt0BqSMRDym6W9ffDV3/rO+MwN37T1QUFoIJgh8CzdvzEfPPr9imrXXo5NdHpxk&#10;b+U03cbJ9xEz22k2ji8vDwIMQ2pdRJ/xDwy3aj5gDU7p3M7d7XqInfw6Soy8h+0KJTiaeBxF0x/6&#10;golZmDtq1MA/kDscuU221u7Y51VS0KACAkABuO/9Q4c+OYp9voCrE8wGfJNZWDvgh7DruTj74Gp6&#10;qOI492RHO997q1W4B6Te9X/2j8KpohgJgCKkAz8llXrY1tHN3NYJhGDg1Dr29SmoHPHsPb0KeuvR&#10;d8faIDXK3AzSduyMxN3BUWAj9zjLvGP6/MPY6gyqGteVR9zcfGzs3MCkCjcAJHlENiIXNz8PD7+x&#10;Lw83hZF+yrpk0OKtIDBD7xYWcYUdbEtRt3til1XiiGcCeyqaPf/VmP5R3vBUlzB/8dATMdpAkcZf&#10;OATOT99YNjuNOQuZzdcjT4v1h88Pl/UxFcYOelw8D1ZB9NLiTww13Cr1duccq7YTxyck8BOQwM8R&#10;R3HYBrMv5jbSQpNWiDRCWL4Zh5vU3QXddVGtlYfaigGQQtuzVqsuroUmpDsnqD9zLUDUcOnmgZK1&#10;isJlyrzQzpzX2vL3dlV+pWvJZUNt3EhCthsUmJyIfgFh3fC2GkFuv4Hr9Q0XLl7NLy6HCgacM6dj&#10;Uk6KU78Wp8OFCfzSKLDBwWsIBf7h2E9Kzv00RnI2LUcmTdi4YXuewbC+a8iyWiG4of1Dg3ZuVWcl&#10;Y7tW762Nze6oqMVEvWLtFjffwH49U+qMf3h4Eox9pIxKTM4trmnpIlMNAJxGqzKBB50b8TCD4iBt&#10;XLpYTChQXxAoGa8NciZRE3bAHNTW1ZNVXHpGIo2SpcLhmfd5hmIK6WPw7KKklCsNV8itFholAywF&#10;pJRCejvUkKad3vKhCx905QXXZ60DrxR8peB23lz0Kecr1YtTIHAAQu5eXEtyu/fMBwGnQe0AXJ9I&#10;Fiic+gj15QvC/GmiMxAhPPBJ4JPz/J+Y8/6Hn1y8Wn/xWvMjk+zMLD0sbadb2PtNs/OeYumGwEwz&#10;S6dHzawfmwpORpcdb+7KyMnlQQ6ug0Kuzpws7qqPgqMa/MzRNzp6VJAb6qDu1wxpoUsxgKDJyzsA&#10;bcAn8YFIbW29kWGZryc5DjKWnJY1e+5TkDJvf7zV1f3Xl5YgAw4uBZOlpY0jwvfQiYCj4DyvGwbR&#10;1CD0UT8B/yggEsihW6FSwQEJUApdDkofdFaONB6P369DYh1q37/bWO/aBaltoI/ifs9GYm8R7cCs&#10;KBPMeX7hbJZM/aSQrUqn4FUtlgZspLtXDUb6hydZI/E6fLEApQYGyQ/trtfmDsKBk4sE4Mc1mNjA&#10;4wWwY1DiuMbA5O1sb652bpTSJkpvJh0TRzmLh7xj9bOlw09IdHNFujlR2sAofUC00TaKzZSxpxIo&#10;E43TGf1C2UBErR6uXJSaAJXC0+mRrBFLNqwUUIPbY8zYtZ34ZkICP3oJ/BxxFMKuEYSH4YUmeaiG&#10;etlQPdNUqq+f6Kz6qFm+u6lg4838Vb1la/QXNg7XbOzI3tafv2uoeO9g0Z6egtdbCjfXl4fUXdgw&#10;3CBhXdls8CozddPYAWUO8udpMZ6oOoc66jobKq5dyC4piQdqkqSdjkiEEgZBcxGylAhp6hlJ6mlJ&#10;epgsKzIhF85CSAEMT2y+wAcbHkQww8kkmZ+IEo+fkyYlSF8N3bjjuvq31SZBFRNkMkE+s7/A9jWw&#10;F9e+VpyeG5GR5bPn3bnzX3zupeWIG3LymO43ey5cKnLlZQ2t7RjtMbbRsEvPy/8H4KGFMoSb06Ga&#10;J8smJw2cMW56eNzxdgQ6Zgz4r9NEo4fmLTo+HQU4irRScYCOqXheJLJBpuP65pvc9GBCRLxWB85z&#10;crIAjRaNxj1lLUWHu0ve6Snd0Za3ChF8tzLXKys/JChFWikKtwf6oga9hzdAKUrCy+GoEYRgcQ7e&#10;+NRpKdkxTUEmI7ykKqsvvfn2ux7e/vCHgVM6uNAR4nf/w5YWdt7Wjn5mIKGy8kDGZEdnP/jqrFq/&#10;6amFL3rNCFgdsjmnqAz9EAUEApDJXXGUGPTyiSmI14O9lcdRvFUQMBvAydraHcAANaFiYpMm2aFi&#10;KEBTOBIpEoOEHNZntItSrbne2HThylVwjEOFiHg9nG9t5wwsgb70pz8+gm6FKA4A464ula2V573W&#10;LKjnD9JH4RWBHMAsgexUeFKARgiB+icyBHIqH3yLTktip9QJ+OvuG4dxCUeR4wAbEd4c8RXrZ0Ya&#10;Z0abfCLZjIS+gCgGj27ovJSAa8TWxh6dZGVt7/XVmVgHN3/sKPuGPbxm3f3qdJQjqwWm43AU2gJE&#10;5O1EwY5XGyzBROhpVLOcWyykbNA6rnUsu5579CAYD8BDNRP+VNGmGdGGGVFD06N0ThFsRuTwE0Kd&#10;n8gETOUUzRYl6PZm98Z1mq7DOwAPBWI99GjS7nMwfeyKTnwzIYGfhgR+hjiKH/1u+wj1d+qbc5SV&#10;R9uyt2kKtqnyQvsKNmhKN2rKQkD0pC7b1F0QoqjYAD+oNvmyVvnqjsq3+66L4TEFKyCMKBgzcDVM&#10;WV19GmCAsuqqjLxcqTRXIsmOjkkLlySFyeCVFBeWHB+WFh+TkgXMAKZxWEFiExKlKHFxsbGxyKIC&#10;1AQ/cHwCUQBH3QZUMdln09KEaSeS4uOe2nJkQTn79yKj4ILm0SrlfXVGwSWdZ5UxYMe+1JOxjcXn&#10;zWwdsEINj47f9uZe5KUFiNr25jsqnR5B6TCMUTUxr2Jk1Zqg94AKDodoyEOUooE8McilAU9Cg+C4&#10;6eFxS0wDNJcjkQrN6uTFhBkIcYWihAwhKDrjU8lXinteUVJaZGy6NDGztraJpm3ufKqQ0QQuJjXc&#10;LfCH+hJ8peB2jgg+kCEYy4IBpW4WHyEDH7gT8JAUvnfv4Sj+WUg5hz1+4/gZ8JijT2oy9cPFBKY0&#10;6OIArhAeChBiZJL49B1v7v/TX6YBPsE/Cr7NUEfY2PuC0hO0VI9PcnBx9odxFnPm+SsNh44en7dw&#10;kdesuXs++ORmFzQEd8dRILpHJwyXyODKDgUUGaBggAOxKhfMHhy81dLKxd7ZxdLOdvJUq1mzFhQU&#10;FaGacPs5cOjwy0tfRfXQU8gxnrH5C58L3foaqLxxkLfGevnOggmbPKM4g5JC1Q0cBfwR6L/wzrPf&#10;K///UByFrjU4pFsVvMbXb9Zjk82R3cbc2sbawdHBycfMwvbVlUG4oFqjImkSO9aYj4kveX0U4SiT&#10;PqJpyEc0BBw1PcbgJWI+51S+kYZXskjf1EOqRR1wlNk0B1DDmVkh5bQddmzsPMwtHce8Ad4A/Jg+&#10;KKk3MYHgT7z1eMcJ7wHH4V03wKzfoWaXb46pj5olNsyINnlHMrdw5iFkXjFIwEfe6fNihuE35QXI&#10;JwFXlX6GROMaabIPY8FFndGNIyqANbo7cZEQYrz3+C7GlNvEFxMS+Gcl8BPAUbxhDut5WhVyCyCi&#10;+SOfH4wemL0wHUHDTLQmA0iMRa85XvFupixU1hzpyN2kKlg3KN+gK1ynKXtDWbJRVba6/3yQsnxF&#10;V95qZd62Qfl7F3Pfbqz6orctR69toTTHGCUIPLGmrt6q643wO8ICn3ecRgwarFT8/r/+GRGdKEyX&#10;SyJiLsad81+127OOCXL0v6hhj5UrHywjlZR7q2nd2q050pSwmtr7H3HA0Irx1tl91rz5iwBIAuc9&#10;w/lowHzZBQ0DUtJ2gh5nh3l77hk2ONjby4qOrooM/RW7nshYEzQ5vcxwqwvdqJexlgE1r55qwNzf&#10;Y2Qd8EInSQ7e0rE2GA1IspTaA5L9J3AXZoiM/KKTopjwhKSzceQoJUvKBK9UWGzSSZFMlp599UaL&#10;jrNMgSYRcwE/CxDuxY0HmhvKj13PWGO4smlMXik6FQUaMCy8MY7TcE5z149kg7IUzAYcqQP3zHDU&#10;7+rKy8t7+vlX4AJn5eiFJN1TbNycvAP+Yub4wqshlDiSw51E78SMhaXykM2hM58IWLTslXBRdCes&#10;UEYWn5qXki3/4pQwNiVbkprN4yjY9agBISmkHboz8eMIX9C+gFbQMo0lNsDCmzdv1tfX83SXwMug&#10;6xzr5Hvw+A/FUWq9GvDjs9Mn3zp4cOs7e7ft2fPWBwfePnhgzoKXsXKJEsVCUqMSGFNqkDYtL5Ay&#10;GSKBF5zu82rmK2RPiNT+kQYXmd5fNOIs1O+vJMQDexz+oT8sWbKEiy+mfd4FDtIeL5ECscc0aZ9J&#10;750aOegcyeaL2HOoT5jSO2bQVzQ8PcowO5JSIcN9CxwITkLDWPortxOmGWLdlqrhHB0BNvI115kQ&#10;DkyLKKwg6I0c1phoKMEeGx639dp4yWHiOvemBGghhpgXsAbineD87yjEGP0LXiBg+oV7KfLE9VPk&#10;GArmZ3w3LoVjM6ZboIB8GJ/cO3j3BdJPAEfBPxY+SP/D3neAR1Wmbc+/n/tf++/37a7f6rquKAgJ&#10;kISSHjrSBERdrCwKiPQiCAKClRVRAduKAmKAtEkyvaQXAmmkEQKh1ySQXmYyJdPb+9/POSGykmE3&#10;Lq7Acq6XyeHMmXPO+5y33O9T7ge6iM7w7c6KAj/Qyo/ivzHPYI+If+sZO8PqVS1F2y5lrGw5tEpX&#10;sbq2cOnFvOW1h9/SHFiCLHitRa81Fq26UvRWXelW7elYx5UM5qkmwihil3IZbM4LlxuQNSM5LYuH&#10;T9FSJQoQFMLJUf51+NR1hVhVWnxyZpxcnlmQM3HFqvfqnT4nrYJzTkG1XnCECUos72o7Zr+xNjYm&#10;vvz4mWFhk85frDt/seH46cuYTZeveutRX384eMPF3aRF/wB9ntl42S1dfk/U6/ec++4x8RzBzlf/&#10;73npRm0zq4FgdDjHeIWx00jYAgcrpP8iMbZiCNQi2xrGcwIjBixp4V+BVTJz62iSRWumQL+ebXCb&#10;gSYk/3AFosageYO3OdIZIxWyNO3APokKZFNwj79YV0fvDt3HRo4kbrsHRjDcjRRptqOGsztOp8/z&#10;xitFT9rZBqhrIXaJ97bq2VPeGmfzKix86vV6vNaGlvY9sWKwJQwKGQVM1WdAoCz1IL5FblyeBgE1&#10;xTQNAcA3LzpROHfhIr+hoe99uG3dux/9bVe0RJ21O06yIyYRLVaSnI4sw+BP4CoKeXWKDGMFUNy1&#10;FBw3kATstlCjdc3p/Fx/g/Nvqa96iqPQ/DCWwqaHgYAv0ATCfvrauo3hoyYYTDZKkn4VSnFLmO6r&#10;C7+yv8NRJwhHTZJ28DhqgpQi47ZAw8r5NfGNHm8f1+Kt5HwKPz61dPc36OFRwPB2MzvcyL444nlK&#10;rQ+I1SOab5iMTUZ2GCSXkbtCZR1BYn14ogVOXI8neNVfTVAw4K4JkvYVOYaUGqblu6EHgcoOKEbx&#10;P0iPWhnXjbmPHj7o3dP/IyVAAb+cacNktoM5LSgYytiBA5C0fMjQwOAQH1+/8IiRfn5DBw0KHuQf&#10;ONg/BNnMb0oJDQ7y8/O774GHkHI0MCQC6UchfifYJrvb7gAchaGLg0o0wVM/Jc014SoNHMdhsMBh&#10;6rRI0F7efmbH6dyVzVlLdPnLTMVLjKULtIcXNJcvrSpdcfrQSkPJuub89XV5HzQejbQ1FzJPA2ld&#10;XAjmZRqNsbjijDj14F5Z6h65KlqtECbJAAPgr4spCQFQWODzIAr7XUDoX9wRJqnlEhlw1O7cjBff&#10;WNhos29rYII8k6BEAxy1/AKrMmtnbngrRpl6KvdAP5/gAX5BA/1DH3x44NCQMY/0G5SaeQD1Bo5q&#10;dLOq4vT4VwUZq/73wkLBvpcEMcsFf5v8UN7yXyctEiTOvUe44J4DSwXCBb9kbQD0AJ42aO06qL2Y&#10;UHcDfB0gUytaEXmSkoSBo+BmgZUmCZYTO33xT2/ccAooVVB+FAKEKRP5SmKQg08JxzBKrwyTU3J2&#10;9omz5/QWQnUAwCBEwiBMWJgwcTuzHKkq3+WVVwpGQL4AgKEBgCydkEXPn/OfrtBPdyL0G9+jFNSB&#10;WxyBO7bi+Jk1698NGz7mmRlzvv42EgwJEA5PQgVBocuj4vB/w0FoBoaGjgZj5OgJTz/+1Itvbtyi&#10;yswnVvOktLqWduT7JkUj1AVu9w+mZhzErbvufoM6Aj51IaiunRucf4t81VMchcb37jubP97y9fsf&#10;fLnu7a2bPvp6zbq/vv/+tsemPtd/UAjEbuggHQsvxqv0Jt3UlVuhOGlcguWLOXaeYCNEbKLENCbe&#10;CX3U4zLPcDn74hS1deijoHbi4zHxIngExWOqLi7Wbm7Qw0OkvqWRgmltLLXetabM+ZjS5RPlCY1m&#10;w0QMRJ3D1cYRivYRYsNjia5JoJPywts5TOpERRByOCzK8bzK8s1xexW5NmI5C4O7G0GMJB3ciyNm&#10;b+zhQ949/T9WAlBfWOxWdC6MaQhT1emxiKEGSzFc8Bmxd9Iw4ltyyKSo45tTyMuRXzp1WOEUSqsA&#10;bKRM7ma7I3AU6suNSvzIyDmQQ6SkiYIrqPOSpSWpofLj6oOv1e1fps9fDXWTsXKDoWJVc96rbYfm&#10;O46vMx1be+XAotrDX7ka0hiDVgY9HpoQ12WNvvJKvSqtQKTKiUJsnTQjSpUpTMkSpiTHqSlbGXQp&#10;0Ep1IShopf5F7HTtz5XZqQeTUuQi9VeJspWrXwd4OVrNgnax0E3GsM1MlUHg8eVVG4UpeacPF+Sf&#10;r4HTA+x3tY0GKC5Mdspxxr1yaNRdYHgs++L9csnnX84WfDDjvsi/CNLeFCR9s7pK9VVudGRu3I4z&#10;UZuOpyIvqgZBzDqXA3on8jeCJyx8dThkSgpTTLjAMcjewnE0oblCyPRlTzcgIo5XCm7n6bkFAE7g&#10;lYpWwkksGfM7pKpIzwZFZ6xEcvjECSABHiTjNoAEJtLo4nWbmL3BK68UGjxnyoUKCzJB/+KaB3WK&#10;22XDXMxPlBxCudpz3WDp4aAsRAEdG0YSN0XPLV6zLmzMuDGTnwBpRieUAhzmYGeb3gDPc4DqUPAd&#10;9RrQd2AIssIFhI5+8oU5m7Z9Vc+lvcMrhp4c645O4eAd01gBqaHg4NXj18muayrHFN+1f2fjKCx4&#10;e/fx9+mPNfE4v4DwXg8PCIsYOzBoZJ/+g9va4cR3NbCCG+evE1jnAe51OuHuDQmjy35zguDKBJkZ&#10;TE1BCtvjYhfYBrafpEsAR/F9uCtRIFRSBHrxJf+Ft3v08LiB2dpJx0aYp93AYo6zOekdfsKOoULT&#10;yATH41I2Rc4myNlwmTNUaveGowaJzMNA8plIsNAv1joqoX5Lqe6UjiqCuiK4grIZ4rExbsChlJNC&#10;Dx/z7un/iRLguFNoSMKYBr0TPsnOQpLgxygPr4pHAAjmCBQ682YUMOlgGYu2itKn3wB88mQy3b6D&#10;OwBHQTkC0ykcOUAYTaKlfxCnnVnPO2vTG8u3Vuctqcufoymaby573VXxdlPZ8sv5C2vzVrSVvFuX&#10;t7Em5yPrSSGzHiEzFoegjO32Eydqs/MqRClZ34mlicnJHBEBGAmyJGn7pan75clZElUqj3l4nyjS&#10;onBaqS5fqWsR0Y/b36GMlasykmV5EnHm6lWb9ycbZj9f88tfHgv87cWB91yeOe5UfqF93qrPS4/U&#10;hI8cjrTE8I8KGBwxOGhU735D+geEfvPt3oamZkhDxwyXACIo9M2wc+H95/etYolrv3vuT1+t/V9m&#10;rKhxsHozOyffw85mQWgGG2u3Q6LIjeyym5ERxwOmR67lOJvAr4UG6nFTcBbnBe2yAmR1r+fstrHx&#10;Bzvdzkll5AGUOlRRCemBn1OSkg2tFPaRAA7aEqFcBQNf4ZFjbjccfMC149FbHYBSeBquE0HF2D2v&#10;lFNXxa99sTYBTQ/aPwcGUKnbZrt+luT0QoA0Houpg18T4Qg/XOAd1La1I9oRjFJDQsJnz11w4GAB&#10;RhszwBFjb238GARHiPhDrB9oPAGievkO9Rs64hHfIX+ZszAqVlLXpCFI/P3oRHM04iVR3A4LcYt5&#10;2XAaNnqMa+Z0fpb38otb6zAaFeZ1iBR6NzwZ9HIQ1w3y6+EUnb4dIwtUqVpkcOZGGXBGvb5h07Ax&#10;kyBDXEsLv0McdxLK9bbh1eBSwFE4B7qZL4+xEMAPmQ0044FyK7gFRopcXx2nNgvfcK71/vBKra2t&#10;Pzz0r/zfg6WRQ8dZ7qk3m5nOzI7b2BtltpczLGOF9sAoNlTIwuADL7ONVmi84ahQNRsZ75wY65go&#10;ZSEqNljmmCBzzEtm+c3WZgiLJAI5Y7KDcDzIKPmvPPLd3/7nSID3j0LzAVAaMiQU3QcTB/6LMAbO&#10;yuYxQmNrsUTFCcsqjgIJ4NubUmiwtVAHRPEdOAif3CBMvff67Q7AUcjni+mVuin1UwSgNVo1R1ou&#10;ZrSWvt56aIX+0BvWkjeRL1hbuLyxYGFD8QJD2YLG/CW1+W+1n4xlrceAHfA7gAU4+lQ367IKjgil&#10;WUJxhlhFZOCRCUJxmoJKijpRrU6QqeOlSYniZJEkFRY94j66qoPCDl9+HGq6/lfb90t2qXJFskNy&#10;ZfrMlV9MX9Fw/+8uBwksDwlaAwSG3/z3+ZHLT0195R2M/mPH/rlvwNDej/o93NtvSPDoR/oOBo7C&#10;gEWNDbOiTach064WDsvalL99/VrfvUsEdZkJrnocNDJTreN8WcrHv4hc6QudU40RB+Grd4YsoXaK&#10;7OMGe5fF424mjQ4kbMD8rYeejxoUvO65U+i0nmyc0YgeDrexOUsqT8Yp1TwWhUhRYCcFIsUnjKfo&#10;HTwhEqAUrThIfwKaCcLK3fJK1VfsYe1lVDU8HyhsMIbTRk9/u2xdaISTE83y2GCrpvdJ8z5VHYsj&#10;mEsgQKIw4hwA8akzWvZExU2Z9ucxYyesfnM9Mr9MefoFmHrBO9TbN/hR5PXzD0XYF/YRAwh7Hxio&#10;fPyD5i9+LTUrx2ynhI8QL655dcPtOu9+9cjf/b328fAFxpmuJ/+7827J//QUR4GvG3gTDLZAlmj0&#10;7RhkXc72DsPGLdtBbA71NeTGVx/uatfI8IeV53EUaUpxHbdtW7kHKOUx4Cgp4ajxQutokQtKKrRv&#10;Hkfxdj0Y9X4iZRTXizkQCWu+E8Z7OJKiiohkZqpLbOF+Z6DY00vIBgjZOBFlK/aGo8KRv0/Bpkpt&#10;40V6JDgGz+cQMeu3G1eok1xyt6P/kcILizNcHLwQt1N//OErvPv/f6MEQECn70AsM7mb+/j4w0sK&#10;+9S/sPTjU9vDiVenHz9pKrhwOwf7m/J4YN3h/EnQtQOGBGNgxJALGsBur30H4CjYMrgNM2sz05Za&#10;q0RNh7dc2L9aU7akIXduY/ZcXd5yY/Ha1qK1tUXrLhWvayz7nDWmMPtpZq2HhQkYrM3Gjl8xiFP2&#10;i5KzxanZUIyQ07gqRZqSDjpxTPEoUI+gxCuSRPAtSc6SpR4ACQ9pTriCfQAhAACAq+sR0Y87EpmZ&#10;EBlfIJMVJmbETV622W9ik0DQGCww9voV8xVo/kdg9JveNG3Vhub6mmcmLH7q2RewzPMLCIN5AbPh&#10;4OCRmBapsUE142ZnWwuT1z20b+o9e2cKdr874bRyt9bMyo/HVMetKNj4X/F/FmQt/FX21jXkeuRg&#10;1vYL0Z9MPZPyHZRzOjvQJaAp7xrFTqdtb87fgSPwNqdpA0or7h6c/P/ZD/yC0qNgA8KH+RBxYW5W&#10;UHYEKBTCBHwCtRQUU8iGA3cpfMaKkyrPXIR3Lk18bgSl2eBLjUfyxivVmL/ScPJrDkohHw/hKKLg&#10;uSEe+Gcf/d9yHqfmIbFihxTLZJ/mN49Oq+FnVXwNEMW7S+E7XjeFzG7I50JQEzmRTxz/fPvXgwLD&#10;wNjZp18QKBx9/CMeeNh/QOCIP/UeEhg2EeopOE3B5LdizduffP7NczPnhIx6fM3bH+YWHdEaaBWG&#10;i+Oy19z96lPc8O+1uqkbnvjzf9lTHAWzFAS7c2/0W5u3vL/ly7UbP/xg2+fbvvpm9OPT733gEbFM&#10;hZAivlY31kdxcwA1fLxEo8uyudThH8vGym3jJCxIapkUbxsnZbtPUYMFjuKcqb6XFa7MLYq/Dwz8&#10;/rsfvQewjIrh2QnnkEYePcZu1eH2WKJmN7CPTrhfOmB7TGoam2ifDM9zL/5RI6KN41RsbCqSGlsj&#10;4jrANzVcSlAqON70crr1u1PspJ4Bibo7abduhM9/dFXu/vDOk0CXPgoLEOAoRC2g48DrlVtTcogK&#10;M4jN07vfwO07IzGbo4PclI1X+2MkRERV7779scNtnX9+IOc7AEdxNbLBmtNyUl2dt63h4FpjyXJH&#10;xeIrB99rKV6vr1ypOz4f7E/V+Sv0J3eBORP2KmTlwFuAZHSmjtLjJUn7pfLMOHVqlkSZlKCQk+op&#10;JQnUT1FyJNXNjJUdiJXlxCsArrJg2oMFaq9CvUsih7YEUz+vP8EO72p+E0P2klITMqLL8tVFcVmf&#10;P7H8nWmT3H0ErsB7rvzhnuagX1QPE7BR4c0zNq2vPFsw98l3HgkMgp859FFhwyc+8FD/AYPCMAKj&#10;vXHEgPWAQsnrnyqTr22+XICRsiZunHDp/5HNuDfxWYHiw/7FCRvfWyRoPaZwmtvBMAX75gfzfn9M&#10;uBELRzOtvI0YZltosL2y7fnfxyzqw0wXKXAPyWXwXc8XAEY7xflhIwMfZmu4T8A5EAlVy48BREEB&#10;BRwFNCtUpcUp0hDEJ1IfFEpTSo9UOChWGstYrge5mTdeKXPp3Prc1+qORLoNNfSWoUSg2aj79s89&#10;yC36ca1uB0uhLogC9wBSXHMNGOYkziDDV5Cgpslu1ZvBk4kEQBR0mZFT9OZbn/T2CUEJDJ9w38MD&#10;kGXm4b5Bj/gEDRg8rJ9/SGSsFIMPXmjxsUsffrYbqGDMxGmffPq3cxdrcO2um14vo64Yfzxn12nX&#10;PvP1P7mljvQcRxGH5cuvvtYvYNhDPkEct3wwMlrCTooISphT0ZbxmjCGo5p8C+++vvjO44E/Gv7q&#10;7ZYPDtkHRrPRMvtjYsJRkxMdkxUs6lwnjqK1N3osl/qHly2gVOcypPur9/godLZaimRGlmGol7GO&#10;wswBAAeHeXQ3ACwX0iimX3IszzIikLCXdxz1jMQRmmh9ROQYIGNjJOwJoXWK2Ph4itlfwvpFWSYr&#10;W2LPuwDMaEHjdHX6+fX4Ye/+4D9OAkYLEetB4wQchXg9fNL6EZp4tE0gfxMpdkmHMChUKFFzoU83&#10;S0Q0ZSAOFyPtI4/64hPqKc4o0M31byMchS5OigjyrrUjYwjqRSMR8g84qmw1Cm3xBkvBHFY6y1Ky&#10;qL5w3fm8D5wV8zrKFtfnrrx44MP6SpFdcwZnow9j1kBp0hpBF6BKy44TK2CtU6Zm3UBrxGMknAAn&#10;KAAnfBJwSkrhC3g1UZByN1GhTpCr+LgzUqRwGhXgAbBNJiZnJqSmx6ekxSWlxKqTUbCDIkxOhYKr&#10;25JbUH2w4MLlVkODw/j8axt2Cp2//1Xlfwus9wlc9wo0ff90YsceNmzaKkVBHganQf7hyCqLNgYn&#10;MXy2afTBIRHYQYH1q5HDQ1hztpA23VQmXCvfsbHicLxRU3KlibFjGTunCKz6GiOZ//Ron2lzBafk&#10;bziY/Sz8pZhR52AVyeIDK3+x5an7O06UMTRdTNMOjokAjfkmbVaXu/wkDHzKvTKFKD0TDudiZUqi&#10;VBWjVIjSUkUpKQVHjnTYsByB1xPXXTggARsf6WUstTUl28+mzGKnF9sObWjJX1pdtERbtZvZq9BI&#10;EJFEicZc9OYxWaARkFc1IUBIB1aGO3OD+oQQDt66yy1WqFeuf2fExGm9/QL7+g0jVs9BEX18h4wZ&#10;Pxn9iPdahzUXCNXksGcVFr65aXPYhKkRk5/+VqRsbukwwaxLmgRmQ4AAvIqw5nNiDxfG64cMqZHR&#10;hjOAJZAVxEX3RcGbwUl8Bhn+lFvns6c4CtUEGSlGICwtzGiEHtZqoJ5A/tmwLBiga/Eg/RNOA10n&#10;6u5tMxArGqSD02Gddj2TyqarzKGJwB6OMLErVOxGwuJTLQYdx1SHxbi36/zkx8FI7nbRB3AVSOS0&#10;bO8RNkPZ/lgCC4q1BSSaAlWWCJV1lMw9NpGNBBSUePjSpbCCoxfKNKFpvIyFSNhoke2vh9hZI99e&#10;NASlMKbDVu9mDTbWyDUYZr2LsH7yF3ub3YACSjvZogb4D8F4RQsKDEjEdUTOmehNCGEeOCho114h&#10;eqLO4QEhCVqt0cQFXjVo0UnhLErNjc4lXS6/8w+U7V7u2630biMchQzpHTYLBRZBGBjVMR+aa5iu&#10;vK7wvQvZb1TlrtYefVt/dF1zwcK2/Hm28uXnD6y+UrLJVJXA7CfIYkVx4W4QPCLc+8S5qpyCEllS&#10;OhBUojwJTuNStVfqpy4f8i4rHr8jBKy6qo8iJ3Nlsoi4ylMRdwYEBfgUr0a2F6LsRsF+jFyJEqsA&#10;0KKMcnw2PeSVi5eqcPf0nPyi8srTFy8jigocNdAPWDzwsqAhF75IW3d/m19p3fKpZXjIyYDfVg3z&#10;Pb5ufe2hs7YZa2cnHNztZB3+PkMDBgUGBoXdd/+D/gFDR48Zj/9qtAYOR2GkaopZ8qB40a+KVdus&#10;umogK0eHntVoZQsHJW++V7ZZIHvTj3W003yodzZbWMJLgsj5fyjeMzP3k+Cjbwhi5v0xc/Fvdi18&#10;0HlWxY97ejOC4agN2wyYVW7OhjkXVS89cQIy2SuRAbVKYeZTpSYCfKqS9ogkAKtHT59DjD8tDeCu&#10;ascUTSsRemy33tOWpz22te7gfF3Roo7yNS2H1lXlvau5KGTOKoBnKCDRZtCXQEcFaEg/4SYoLLtv&#10;ztPfildBJamvoNb5xWUgjNqTIP82Vjx70aqhw8bf95DP4JARS15bDWEiBh+nYeMNUgjfwyoMeDXz&#10;YNErC18LDB49Y+Z8YYICid5wMs6EFxQ+gQNMxIbh0el0+K1BpyOHbbwS3BanAUpdRVPcyXT9W2rD&#10;g3L1/mf9zFGL0+cv7IqM/mp3NJR430YnYgARyVXbvt7z9e596dn7cYLeoOPaFujOqJV1u4GLEmdS&#10;sKsHCYU9TyazpxUdPI4Kl7jDxO6IRHZGQ4sXTm4/H47i0uOZqPkQNzn+njEwWR17MdPyQpZnktQ1&#10;IsY1Jp5FxDmC44zjU91d8Klrh8dRw8DWTvmOGSx905MtW45ZTwEroZFAAuRrRtFBaGwcEQTkQiu9&#10;u9tdCXwvAa94hsY3fsjCuDQgIBC+oC+8PG/BitXTnnvphZfmz5qzBAPXG+vee+bFmXPmL5g3bx5/&#10;TV5jDCdG/JfnZPv+Xtfueb3vtSd17t9GOMqGUH44DqPboWfDrKE5Vnd815mi9c2HFhsr1+gq37xy&#10;aFlV7uLGkhWtJSsbcxc0Vee4rOdIwYLwYfjeu1lNm6H45MWUnDxM0DESRaxUibgw7AMCRYlo4u62&#10;kK8Ukt+pfxigl5iaDTMfKZqAlFTImpeaoEiNl6d0eUzxv4LmqlOLJZGLlEnqjGzkmCurPHnqYnVV&#10;fdOV5jas1lEwkqBa1xaONdRMgylytTscz8x6qfBEbZOFtTo9OuQBOacJHf3MvoRkqTxd3+YI9h0N&#10;yNRVoJsiOzJGJ4enxYAgBlelbEP6ul6Jyx/85Ln/kX30F7Lf2e0tyi0JLwiESwXxS359XP0WDf1Y&#10;LbqNafME0Use3Tqz994XBefXCeLWj6rP/hjxj5gtO3TtWIBDpsBRNg9Py9xNu/qRhygHn7Xs5ElA&#10;qSiZAq8DwoSBNUahAuwkFzWp4lDZEY2B2GUhF6hcSE9C0xKmGy3T5lUVbrlS+HJH+Vpj4duXM5Ze&#10;KV5tbIxh9loyWXDUIqgjYAA/1+NnJi6K/Ec+7a3+MzK3QTaAm/vzCtHORUmZcO3bJ1HsFcsjEyQf&#10;fbF93OQnn5z+wjsbNx85dgotzQxUDEFy8zd2rCARc7IZs5cFRUzs1ScgdPj4tes3Zh8s1Og6IH+E&#10;qnWeCH4M3onLizDxFP9g6fdzSLKnOAr8sUmpWb4BwT7+Yf0GhfsHjnzwkQHLVqyb9vzsCVOnIzkO&#10;NcOrDYvb775WHQgnwjcwpwGIMjZJzp6Q6HgcNUzijhC5R4nYJZ0JDM2ceKmh/zwbiOQ42hMHLH6U&#10;3BxdBzE5zqMatrm0Y2qaHVlsRu5mTwnZE6keP0XjiEQngBNAVJdWisdRA5WO4SL35Hjoo5ifyDhK&#10;3fRZpfUSrofBjoAUAmI41RtChB2w9/18uPHnkfLdu/4jCXjDM7SYI1sb1OkA4b36gKNzGJjcHuzt&#10;M3LcFL8hEb0QVBP+2B97PQov8YGDBwUFBQE7QZfFOyTwXCJdzgndPIS3+3ZzKruNcFSHQ8v1ZZtH&#10;e858QdlctOlSzoL6ovnNZa9rihd3FM81F89pK1jUUPKBsT4FNFAwUsALCgzk7Rb3hTpNZmE5GMLB&#10;WhkN7keZinMjz8DkAigFHIUj3YIoHJSmZcGNnHeF4i162EfZI1FFSdXQPsGQh+QmgFKSpExpchas&#10;e5juY0RS8PlIMfLmFQI1nbxQZbLZzXYHQs941ATgxJcfvBayxXAbQAtGUkMDCByo3jaX5a+f/XXx&#10;umWvr3p71iuLZ7zySrQsYVfc3pT9+8+ebUpRljnsTphdkPEWYzn/aYXSiFMg1CEsD43O3sh0+cfj&#10;Fr37vM+hlBhctBFB9G5ndbb6u+W/lX4UAb1CafSa4/GzDi8THBZuwEhXkrA16tU/QSmKpwAhZ3t7&#10;Mw4SjkKuLgyBnh/6wf6gLj37Lzdj4DFBEnXi0iVldg6gVLRSHQ9LqEIlhaUvLTNSmBiVIC46ckxL&#10;NkjCRORbhZU9dSkMxC221qM1JWsbClcbClY4Dy81li2uLdmgr07DyfASxpkEw8lHEctems6QZexO&#10;3cAjR15VkIvbk5Z9QChXw3s/SqxSHcxDVmio+JqMFri+ZOeVvPP+x5OmTJ8ybXqiRMnDb/KohmSo&#10;eMJHP9mrX/Af+wyGszrAAwaoSU88B8L8sxeqgabIfwBitGCpwr8FAAQbOOTJmIq3goIdfv8WE3RP&#10;cZTJ5MjMLvAZSG5mn30dCwcz5GCKGDUJ/lHDxz4OUYDHBjKAUQ/uTNQevWzkFAjASWKjGGF4lU8W&#10;t4eIYddzDpd6hotdUN3UdnAC5ZR+Xi7z0x+mNasH3QwGd4pTpO6GVZYeb7PVwb464Xwmzf5EJhsv&#10;Z+HRpokKx/AEB6DU9TgqROEeFu8YE8uGS5i/lA0SG2ekmbaWkgDI0E4d04BmhrEOEyIx/97d7krg&#10;Wgl4wTPmDrRG2tDXYNcLGBq6OyoBLaqhVbtw6cpVb76HZR7s7phkcQJK11LuWh0URkj+It18erlv&#10;N2ey2wlHkSyYU9NYdjL/o7r8hc6K+a7yJZbDqzR5i8ylK42FK1ty11jPAx7UYOpoMrlaO1y1beaS&#10;Y5cSlJh/5QScUuEZLgd2kqVmwswB+ASVFBAU9lWZOd5wFI+d8C30S1CPwBeaL7zZjpLtqtJ5TZQI&#10;DtLKtKLD5cdOnb7c0KhDiCbAEp4GwMbpAqoBzgHaISUKZxrpnGec5L12fYHzBLmf4PfgQQKrJlnU&#10;WE5+gVS8XyrLioyTAGAk5RXulSmzisr0EE7nxNe5g7uYkIoeai4bRmuo54knEL5lRrPbhnA5jxbH&#10;tBjJ3Xpid2FtHE842zlH8Mb0+/JXCtJ2vw9P5bNJ2yOfE9A8yTzNZmZuOOeoL2/XdZhoEoCq38Dp&#10;hbB/MzaIg7N44DkhrpNVVeqcg3ukcpCd4hXA/xyvQJmxn7efZheWmDvwzPQDVApjMmfwxWLWabyU&#10;XFu2ub5wtrtyHqtY2Zi99krxFw5NBqWwQZ/i5nb0PMwLdKM7eflLUxLqCPSuSs0AjgL1mSwtJzE1&#10;JValjJLKa5rbMOwgUzGGmuZWY2ZhyYuvLgwaMXr2oqVYCJhhtGVMlqR+yCe4n/9wlAd6D/r9g/1B&#10;RRUwZJTPgDCfAUOnTHvu0y+/qb7SiGZg5GZ+3I5r2lfbA+ZHKlybvHrsFvnbUxyFOkbFSMFl+pv7&#10;fYKHT/nDw4P6+YUPCAj3Cx719HOzIkaMRd15ynHUF73cWzUpTAKnkjqKaTykpZks04fC7CVxgoET&#10;qVUmSVkbnMxIcjRCeLvOT3+cW6egn2AQQ23oQRBrBzs+BhNSVFZ2sMWHdKFK/RgFmxDJrtdHAVNB&#10;JTUl0T0m0Q2FGxioRkrYOKSbETvGSyyKKtYAIUAUduTZJoUXvPBuxYby0wv67h1uJAGveIb4nbj0&#10;7hQyNiQ4YueeOLRV7L8yfwmocXNLjmo7KNED5lzOsYO1tWHKoA3wCZoo3iGBP9LNp9f7dnPubaSP&#10;QvfFyNKhP37+8KbaA9NtRc86y5YZit/3lKzQHXq37bjQqr1IQ5mdXW7UnjpXlXGwBKnaEOqlSD2g&#10;Tj8AD/BYiViSogAKAiLibW1QK8Fg12Wz6xZKEUsklz6PJzfAfzGnwywCPAYABh8J+Kjn5BVVnjrf&#10;rDFAwYh5BEDp2oIjKN1Inz/k5SuoS5D+DAAB6zb4SoFOBlyj5y7UizKiRdkieXbm7vj0vYmHvo3P&#10;ziwvNSD0B2Qa3KXADIAL8+yCaD/IUIyGQ+4Ydlvarg3n8xLxJSgWK8mz6XLGOwHlB2QIzMOA5qA/&#10;bVh8fj3jntKkbwE2KqJXS+b8F/IKkvenjRVHr/3rC70Y3GeA4mE1BAECAntu0saFQnCDNccwCfB5&#10;uqZGmZ0dJVF06QN53SCO4C3k5ue36/WoHBVMTVfXHcyqM9SlXC5f3Vg4y1K0qqPw3fr8DdUlbzBj&#10;GeWn5s7kfgQpwSB1k57+VrwM5mGamdCKEIi6N0EC0zNUUtFw409JA2N8U7sBQuZFB0Nwu8Nl9LCq&#10;ljakkJ42Y+boqdNmLVk2fdacR/3CH/YN9h08AtY9qKTAotDXN8R/8Mg+PkOhjQH91IjRk554+rnU&#10;jP2Y+jV62KMII+CmFA4ApzcI3OGyA4nfYtuPwFGpGbkDhwwfN/XFijP1YaOf8A0I791/aO+BwQGB&#10;wzd/8hlE3bnBC917vyDXcTRzOC2Sf7V7eAKbrDCGStkYWMTkbJTINkUGfgAn3kunX+zVq/7b/6KD&#10;OPEGQdGA5QZUbFQAqGwYDLAMAR2KFXGEySfZdIWll6gbP3PeUerJeNcEGRuhYGEizzghmxLP4Jc+&#10;NME5I1kruYhE2DTymJmzDX4CVzvnv72md294C0vAK56hyQIb+h3yCCOf7DffxQBHoREh1jgwfOT4&#10;J57RQdnJn0Xke7RBK3UjWx5/Ev/p9b7XntS5fzvhKJgIoNixaToa0syV71lLFzcXrqrMeLuhfKer&#10;tQhWsHqt5WDFZXlWGRCOMkkVL1NSwJcyDVCK3JaSQEieJlSpeKYC4CigKWAqzNHYR6K3bkEUDvLB&#10;ejgZaArTN36Onygyc7Jz8w4fq6xrarZwSTrwNlGgBepGytccorntquWu037HvXoaWjGyA34hCgH4&#10;mWiPcMjVoq2FowrGXgR+QpuFBa84+tyOXakxScroNOG38n3CNLEiV9nqru+8Cey/PDvT1Zvq3Exj&#10;cjZivHK6Yl+5z5m5kjla0LrqmeHklrCMl39XvOMtZrSa7aZWd2s9fLE8bPdL/29/3IdYIObFb/p2&#10;zh/QNMFFxpxN9QkvRC36NTRXl9vwJa5oaie8f3M2ShtBUvCAmJ5XYiA679zly6DzQoEuBe49SLUL&#10;Wyp8+IkVQZpUUFrR0o768ct2wgydvCKOpvYqeU3BhsaC5eYjq9tLl185MNd8+nOmKYQUUEHOcRZz&#10;AagBbs7D34JXASE51muQCeBNckY2IiCgjAKUioWXXkaOTJUKPV6rRkvBvORFRbTA+ANcCWUgZtCz&#10;l+s//fq7sLGP9x8UAaYpcKH37hv4KNI4Dgwf6BfxaN9A34Bh9z7Qd9yk6ZBndIJ0ylPTA8PCX1+7&#10;DquM4mMnMfPivmhmoHahjoFyi209xVFoKfvzizds3LIrRro9UhQZr9z06TeTnnoeBAi+/iGffflN&#10;Zz4FrjvTIsPLRgRK1LPJrlylt4YL2VSVCVyXwFGPydloseVJOTkM4QpYCv2MYsNTkkcueMrsCM4l&#10;EwmyXZI3uAPqMjNGD4JSUFSZWXode7awbZyC4fnHcMQIvGcUj6NGiD2PSdkksHSKHKMSbCMSXUgc&#10;M0rCAmMsi7Os2XVMh3YCZOZCe8TV7+SFjZcWcffwDSXgBc+AEhMzKX6JPoKmExIxap+QKFwwe6Lv&#10;IHzsQZ+B02fOxhBEOWOvhsPgJ104Cs27U4Hc7f293Lfbc28jHAUSawSwkTHG3KAv21mbubK+fFNt&#10;VcyR6qqskmKxWpUok0oQI0+Z2tT7FCmSJDX2OU/ynARV1l5x8l55SnxqNnARgBAKMBJwEQqOQNFx&#10;AxyFEwCiALeAu/YXHz59ub65A+6RnfMDnggzER8FwAmZG0k5SNAJDGhAJIDFF1491fXfLhvfNb/g&#10;fodBhQZTGlos7dwin1qNFRlAElOVkkw1XNwTJUUpqhP79qiQvZFuTVYrOolaDpRgHMgxU77FOhr0&#10;mHndpPsr1DvBogk7YdnWt5MXCCI/fpaxJpQqWP+ALJy4U4d0luB02qd2q+ZY1s6omYKCHa+UbR37&#10;2dIx0nmCvE2/Y66LMAU6LLiFTkN3vTkbgCOenpcY/eXEhcnrdE0jZn8EmgFH8SQS8syD8ElLSDqw&#10;J14BKyo8tXjzKU1OtKrlrqGrbzseV1u6XFPxsrligb10zeXMmYZzMS6zBnAByadtJJA7OlyPtG3U&#10;6oDzZeoU2K/hZA59lFyZidiEqNhENC7SF8HbuUPHi85pMZv1cFYhARpNSAPKYBk+VHbizXc2I6Nc&#10;/4EhSCo3YEBY//6hfn4Rj/QLDh81df17W9AlMXzhTWkMxp2Re/6yYNmYJ6aHjJ740tzFMUJZzZUW&#10;NEAEuN9qW09xFNz2FKkZ9z3iOyB4xEO+Q/sNCfcdGo4178xXV+6KTLhY1YC8FWRcBirgQjy81Rdp&#10;u0jCwCQOissLAY5Sm4ckungcNVZkeUoJYXI6K26B5u06P/VxHboH1xK4toHRjlZiGFUarOTvxgFj&#10;p47Zm2GSw5hjYxNUDFAKoXm8Oa/L57yfkkUIbU9GdTwpsg1XuwYqnMFi9xQRiwATQoLunVLtKagq&#10;SSCossNAd7m73ZXANRLwimfQaDgSA3w6GTiHYdcD2ocuAk6zGJG+iYorP3UODZcMNJyNhlsw0pVJ&#10;l8FpM665zXW7Xu973Zm3lX8UR1zDdWeKt9ZmZadL1SpQjnvDP96OI5QeeiqRIhkeUzDMQXkFgLQn&#10;UQrEhSP8rxKwD6ClTo1Vp+wTJ0rTUvLLSqvqas08EX03gvz3HcrJPQTOK0V6dizIrMCvjog2uRoN&#10;BjMmtDH47Np4054GUxi0VbC5OFjsS4I82Wf6tjMVbwsK5gr2fbrqs7m/r5CvqwOIwmDoNp7C7x1O&#10;4Yu/qk7dzlhjesLutFmC1FcFMXN/e/C1X+z/9CnMlqRGw7AHPkC4qf/04x5GWXI7z8xMUCaBpAuU&#10;8nD1wZvCO5KmZ0ORKE/LamrTY90Bn0EUI7OS0zNqbWhsPPZtdf7i9qL5pvwFpuLXa3IXt52KZ2by&#10;7vBQ0KEJ4/9PvQGuwC+Og9mkN0ML7nA6YUTDM/IZNonyi3PHJo84zinbhrSAsPvAeYnLNm0xg0OA&#10;Af02apHbjRzt8PSw1J6+cHH+ihU79iVerGvFlEfZczg7pdUMiMj405pa4BTM9sWLJGkZYOpAieE4&#10;NyTqFDwJrz7FkHIDuzMprCApqzMlI2fuohVIy9vLN7hvwDDQUcLIVV55HpI3GqgB2U3QUcB1xmN0&#10;2k5eOr8jet8zL82e8uzM3gNCX12yPiZOfvZCLTQbMHkBesGkiPgFEMFhh5+vObc92LDx8B74C/LQ&#10;juZuNxYE9AwoOApvB5p2rymkiLyq9KJzuPaJHVQKn962nuIorYUlZR/67R/7tlvZ1u174Bb1yd/+&#10;P3vnAR9Vlfb/2Xf1XV3fXf+6a0Ug1PSEQOi9o4A0AWmRJkWKiqioq6gIKihFQCCd9DJpk04SSEjo&#10;BBAEpIROepm0SZvkvt9zT5gNSPL+2RWRlfs5n8nNzJ075z6n/c5Tfs+20NiU4uo6QSfF1K0qzPlJ&#10;QVYu5vhGDlxhxSeYpGsSzyk2YVWDteVCReNT0zdEsfUtXpZaUSbidI0FDC4Qy31zFP5jf62Np+Lo&#10;jUt5yaDgssFapX2g0slfeTFE6epZ4xhcPTykasS6a1MilRcClZGhShtPY+sgZfEPygnhMky75zHn&#10;CCcsCrsqlSCCs1xoVpqQ530jnwcV/Zck0DiekYS0zIQMc5FXNDlNX4pzC9u2KrFbIeijooJPmTSE&#10;YhxjFiyzIk6W8CQxIcu8Wo3WqfHf/flX7iN9lJghRSYxY3VFyaVLZ7HcaaPga7o9WUFjIIr3MXDI&#10;GD2czLFBkMlF6qPQOPEp57xyTuEcc965zGvX8vMKDeVYm+qnZSZqdcH6uTx/hXeO/HAKyikeAfYq&#10;CjiKR0jae1DIR11BTHWQOIouZBSu5iR1vx4yWeM6t8WqSU85z/rr6ZgQlkf3aY9cDX1TrN8wWjJZ&#10;VVwl7e2385tvd/+cpBU/iN1hebFROSPUXYID80KW4ByoKM4V/lJMfIKo8+4eNDlkCKcuXIhJSob6&#10;QPiZ62Jol22+gUApoVoMj0pK3X/xajZrNIAEkESkP7kCCSdUig5mHf76evKCmqNLKvcuvZI868K+&#10;D8qv7IJQioVKqmvubu0RkyDIET9SXKIvNZTtO3wIkX32zXqYGxngVHVnyp6gEN1Upzmt29qYWzq0&#10;bmPbuWtfK9uOZm3Mhw0fNcVpll2HbgsWvtdj4JDVGzYFh+rAV+AfmvtKVnbMzp1vLVtu7dgNf2/a&#10;hTfxUOa3hF8lWAtKTCG9qsgdSXg9ia6CYTpcUMgGhOn4dVUfJerGZU0cCEpMRyrguZqj3+TiM+rV&#10;mc1aWzv2Gki4H79Hx6BGhKoJoUNzx3PVGtGD8VFEZJKVdXd7h4EtW1mbtbYhddHY8dO2uHgeSD+e&#10;lV/EBUijHNMiN0chX20k2O1GN0ahKlpRX1hI3XAohf2jId6T6lZTtUmLwz5CfpcKUDhveL3pSnly&#10;pziKedjDV+vYo/+6za4Tps6ysOvcpRfpdTrad+u1cs36zHzhGIZKSsif5lZb/JZfrP8Xr35xBkuz&#10;MfK0YhNaM1DFUST57aNV7PyL/7GnHkcV3Vc4Ko9Nf4Wy6pCxuY+hLzApksR8hf23CyVVV8/igRG1&#10;Nl7FAMUxYYrVhgLbIONLPlUj/EumR5fODjznfazmaqVSQCZ0ITccOZlu2C+ArsCRzLp1aixkvfwe&#10;/Pl9SaARPKPXsxEWR2m5gdkJizMTFIUOI0P5UHqISaBOycwpYD/KTodpiivZNso0eXzKv+o9bvfS&#10;yO/e7tL7KV5PLDrqtvR6duautFQv/wAC4SX4aQI1/fwjd2L08Btn/YU5Cq8nlU5TAJKomMCYOHyo&#10;vIJDcUqHcufS9WxagXmewiQp1h0aST1uK8xf583r2QUo0wRRA9ZGogh1Mfhdo5PBr4rqiSLWWPVQ&#10;bXxUPEdfFbt+9mHn6TonTdg0jXa8JuirsUnO83Zve2XzBE3gu81+8h4XuWb0BX1xGXCrXMk7mV2W&#10;I55ZLyx9uUpVPq582PJIXXq5SCVwFmrSSuKUixrvhr+UNKRWAeGfvXgpZtduP12UfHCpjhMebuFR&#10;+OfEJiRfzcoX4wiYodSWVbO9pXIVxqz9V1K/yNmzqDT17ZIDCy+lTrlycJmScxQjJlijWISe391D&#10;NIa6qkrb7huL34R29f3Pvlq5+luYYVd8tWbE6PFHT/xk59D94pVcKAh2px1BYdapay+R2EVRnmve&#10;GjDUtn2HvsNGTHpttqVtR3IQ0/fxl0MmuJCVVtUVlFb2G/Til6vXgkakGkpgDMh/SomEQgQKXBzo&#10;o0CeoTt2wqLvE67D5M3Xb2wMmsZRiFE8AEohXMcJMQYY4i4HCtq0zbX/kBcHvTjikxWrjpz4kdoK&#10;3mD1crH4oZ+pVdat3Wph3vWF5207de5nY9e9VRs7nsXatqu5ZSfbDt3gW/hy3fdaXez5i9e4mPpT&#10;qBi3wuQoidZ5BFwa6u3mgsdYuGjzgDfhKFOfp6713b7BQLhdC98pjiLKI3XvwWebtbS06WDn0Llj&#10;5+45+foDh48NfPFlS3vHDz75DGdXqlqvLrvdL9a/h2ZYnAn+c69jil2IsW9IeW8/paevsXew0sG/&#10;5LMDVRXCK79GjxgQ5n1y1DJXKJV5xtJVR8sdtZVdgupGaWsGeJbC2NkrRN9PVzwoSmnvIjLuDdUZ&#10;X4++NuCTtdOWf7Doo1nT3nZa6ukBDccpsiQLnj/RG7OzAZv0OmNJUZ6YetkTPTh+nxJoEs+w2DFR&#10;0GGY+SWvHftWzinObl7s17b7BhFEzw5om4dfTkEJFzM/sNtBlmK0ijWzkaPJ373lO/eRPgrJwGfC&#10;HHvgyA/ayBg3vyDh4xR+53a9uARy5LmHhLMQsyIDpaQCyiUgyNkvwCckPClt34WrmSavUbK6q9aH&#10;egfwBn5Qt8jyV/q3rMLIugNxKAgKHCWMj9pwrF1FxSIptihyTZGrSW0tjk/6nEv+kzUu057+euzj&#10;wUutd7+u2TrpDx4jNNjv9s57KHDyo95jNO7jnziRnJR/5rjHhqkFooMBpK4jcyYz4dwiCJdOK0oG&#10;gIo9YxHvsIgX64tEf7zLx42uTtNfyMyM2Z0GLadzYHBYwi4eHCANi4XgrwgIQSt17uI14eUl+P0q&#10;i2BP4ju1dWUZsT8lL81Onm489n7pgdmXdo3RH9+gFBazTBWKKNC7e8ihKkNu0dXsP3Q0akcKK64u&#10;Lil57yHvwFDkSSFHGwTjuErOmr+0eVvb8U4zWTmiklJsu/QgCx7h9p17D2pv19m+cy9wF+0i25qd&#10;BeY8WgOad8duvQkaBYdgZQNsML8UFhRxWWllTVTCTrj0UUaxiUAfBZ0+yArZmHBUE3qbuhocYgTl&#10;qVBaqkf9T6tOeOidfjxz9r2PP7VwcBw0cszcJe95ePgCUKkh1FIo0ufOf+e5F6wtrXvjmo6Derv2&#10;jpy0IuivjR0OV3Ydelo79h4/bTZBf4OGvDzmlUnfb3Pfd/hodlFJIQ5JWDZJ1Kzmc69vpBtefw3b&#10;DEBFsKrQvgKyCGmuwGcZwyCBC02hkDvFUTw1bvm8MhXTppIyC6RHUufMvEKwrhB1ef1yD4dUwxre&#10;dM7wEf/jo6d8u0/pSIyetryvwFG1fYIUx6CSL9OZcbhAxVE00v1y1NblCWMKpe7jQ/pOvspAX2VA&#10;iL6LS8XgRKx7mX18je23KnZaZaTH/gXvv33lRPyezW8nfzi8aveWtMitK9d+cTEjA8SE5QVJglpp&#10;97yCQp4+NzsLqd8vYnhQz19YAo3jGXTXMpQGz3JSxrRqa9HOwgZFsbmto95Qa92h+/MtLYilJVe7&#10;WTs7GHSTUvbStTjAUeJo2v+w8d/9+QPeRzhKgijWC3gGcI/ZHqzDaRZCp59rnJp+xzNMB4jyCFVB&#10;VHgUzlH424BDYHpMOZh+KSuX/TuLEbOcsbK2ukwwGVJYaDATSGUUQEU6ovxcnr/CO/jURe3YBZso&#10;+jRp2hP2x7DIi5cvy6pKHCUXEfUVU52gTioyKCGv/VfsOE3Ea5r0yLUq07v+g1EPpYV/lk+QHInn&#10;agrPpW06/MZDiuFi5Ny/+0/UeM5+bNMUzZa5j2x/TfPtuMc8pv7p0zF/R8MhNt61sByXipO7fcDL&#10;jlFb9XUBMJy9di06JVWyndPQNB+vQCnsfRRdwi59JuYAtq9V+ZVEO6K65b+83PMBl/c6Fe5+t2rf&#10;uyX7Xr2+Z0bJmTA1yeVdX6iQUG5uLkICgTNyQyNixr064/k2tn9/vhUEvPCcMPCnzJgHlHrsiad5&#10;vZ5nOH81f3tgeP+XXv5wxZdtrDuyRTdr72Bh1x1ABXX2gGEj0QVx2xuKF+hQaxgXK75ev8l5O6sP&#10;bc1nwvdJhVsIzcMvEBwVHJtAh8E/yoSjTHY9+nbjzcgSRqm/L2hK7AEFRAHgGitrRLJL1k56Apmm&#10;123znDLrDQuHzg49ei/7YtUWLz/7nv0hqrTs2K8NbAlW3WztelGsbXoQ9wemsrDoNn/JR3i/sHbi&#10;2R6ojZi/8O1hI0c79uzTZ+jw9z/+3M07YPe+gzyUig8FH5qp4NSN8odXgQbVbWbjj3CbT+4UR8lb&#10;mEj8mIZ5RzhuwU9bVFpSJlR/tAjvqO1CRRs5auvQgdbV6RHqe0lKlyClq7ZiICnq/OpI79tNW7r2&#10;OB2e7wrycKD+/XIUsilRNYpCfVSprEpVzLzLeoQrg0MVK6/ybgFlQ32VUZFKr+2Z499dWpL0hftM&#10;TdS8RwJGa8Jx1Jyl0a2x1B9dtdt14ekjexTS+tHNVIcWYTJma4BXxYPj9ymB/wvPMO4ojz/59LvL&#10;/rF5q+vUmYtaW3TKKzZadei5xdWX1by8Wmln1QmVFH2JGVhlMhfDU36xUaH+X7/b8Iv3EY5i6ubB&#10;C0sNpHSBPxwEBZbAtNc0avr5p86BWnblaHKAH8JjWRuBSWjfoWPC61UlG+dXTHO1OFGPG2tW/b/1&#10;Op/6/37VP+ColH2HAX7SKIlWTbCD6mIOHznSsGMIDxmew2hUXTRZx0twYNg+t93+ba/vdV+0ZtIz&#10;HvNtlIykbROaHwnami+gB6UmK3qL1zSNvlr57pW/xC0fdiLg24POXx33cT3jtfFA6DfrX30icIkt&#10;jSCcgevyWDwzG992/3JCETVD1YDuBdDDwnIxKytu927CMYRzlC4GV3PcpaDrRDeFiTMlZd/ZCxfR&#10;C1A1weIjNrJEbl/NObXyTMzSvIR36o4vyt07+XzyO+VXd6pX/XI1vd2daBTWVj7Jz89naeg/cHjz&#10;VjaQhBPa1aadvaV151LYwQwiMRChuxY24KWePfuPmPvme2npP+DA3HPgS81a2Zi17zRg2PgWbe37&#10;DH6579CXuZjbCpDMCXBfdcxd+c3m9rZdWreztcbwZGNjZWndulWbVm3a/njmPPrb2NQ933v5BUbH&#10;Sz9z6R/1/+NnLp+JyYetnwQJjAW1/xvLDTBOCQQm20UvclcLokZKanr6inXrJs+Z84KFzbNtrZq1&#10;t7O1796ylU0LM2tr227gqBYtbVu0sLOy6oFdD/SIb5vQJ7F5wW8NiF9u2Hfkh282fj95xuxxE6e2&#10;amc1/OUJn61Y4+0TevT4qWtZeVJfwQpLAYNR6u2/eMbVCB8IWahbY8e/hqOkOlomleAVNCVRnBg+&#10;Nw41IqbB/zfer/9rrGVIltYKdehrUdVdAxUHrWGIr9LTD9IDpVdo2aZTai8XPE33E47KFo/HboxU&#10;B2LzklNm/OhAWQsfpZOPYudZMzRc6eFe19+zYobn3pDty2Nn/Tl6yn9vH/GI37hm4ZOeiZr8cPAE&#10;jffUF3audNIf037/8TSl+IIgzmXPRkxtrXh9cPxOJdAInjFRkaMfNlRWYWr3CwxhNvDw1b3Q2r64&#10;gum0/6ZtXkyz+hKjlW1nZ09/iaNUMYoZDC1WE/ODVL+z2nLPhvmRb9sK9xGOYrbGwwTaZCAEyig8&#10;gryDg0MihXP4HZXwxGScatBdELgXFZe0/9CxrKwCFgPhTCKsp2LRJsDKwL9qFLP0xGD+vAVK3Vae&#10;v8KbNOsPp88TZlhv1FOJsHA735GY2DBeT9ByArlranJhJlVqyssMRaV1HpMfO+C/gsnp0v6goLma&#10;oAWP7/12WNG1YyJSpvbCpQolLSrg+1Ea0FHUW09c3v2touSgTcEntkiodTLdZjW7FraQzDAFLHUi&#10;vqa4SGzK7/ahNglMBZWV0osYzSS0XRFqO9L0WPcoWDkpmK48goOjElPPns9kqWVNFkYzDiqcn37l&#10;0LcXkueWH36zdN/CjB2zs9NXK/q9d7v2+K0BP6QeA3pGsGDirvQW7brQPmZmNh079iktq5s7/+12&#10;FrZtzW0YtuZW3fA+KlF9btFZmdt0zs6v6Nh54N+eNe8zaMyLY6fC6VRcIVRboqMKZ8uqyqqKorKK&#10;1RucN7sHCOImwdxaTw7NREGMH9F52KyRDy5S+EeRvpAQfkQCjhLCaTKujTEhJ5xb5pwbvKni6yAK&#10;PsVpE2uXmj5a7vXqyqoEPciVrFwvv2CnGfO79hjQrLl585aWWPSw8UmV1KHjJ1kkQVAi6E+4VAlg&#10;RikoLSmvEQAUlIVm/vkWlvCHm7VzbG1hj7P3i6MmvL5gydpNLji6w7vLNQAaLsa9Xljh1dey6iqM&#10;8o21753iKLofB3fjYaWPq5zJ0VPTEMzIvKniK9Fdmaka+10RLWMkS6aeuo4KLesFk5LWMMxXESF7&#10;/krvsHLncyowJZgDHCU2Q/fJUavkqCkDhLmclHzQ05Qo0+Kr8ZXCovdSmNIrTOnpljF+2cqKH72C&#10;pmpCZ2k8pmq2v/7wxjGaoMmauLn/vXGkxn3en92mP33WZ9Yp7cfxHp8p1flEjTAtiy30g+P3KYFG&#10;cBTCYOaRsUL4beK1uHbDZiD3txs9Ud2/9+FK5pmNmz0Ya0woNjYdt7j5gKNkvJ5Y43+v+igml8oK&#10;+LNrsOvhHRQcFRsYFhocHnpHIEouuyCx2KTdZy9cZdmqn7UZp3K5ZlY0nbM7volIoL7hwFSAqnvV&#10;qUEGGVezyZACTRYqKeHlBZIMiQiLiJChUrJiko1T+LAodZdxH+dvbXn4FM1x7edkXCW4qDR7v8/M&#10;JzxfffLMvmRFJHSu+qlcKYxcGTb/fzAkpU3XOE96/KuRj8fMfDRwlMZ7ylNbJj0WMkmTFTYPELWv&#10;SMkX8Kw+YuKuikLwAN5oEjlwpAbgur4MPAyxfEhcIpDShcQx2Dd1Mdtjdf4RCQEBO1J2JucVnIE1&#10;EDWjAVBJYrOCsAtHZxC1V572SX7KW5m7FxtOrLurlefmphWALJmgBWcX38HDJrSz6W1j2a19m46t&#10;WlpbWXZauGBpXl5xjx79UCK2bdfphRaWQnvT2mq7jxaXbFBH6zak2uz58ecbyL3p0GNgZPzO4lI1&#10;FxmooxplYs3Zi1eeMbO8kEVSaoGjxME2rVzAG7x3XL398C2nq8AU4a2LwoRNvmyuontzIFVTJdVv&#10;3vRCf5OFawBUN3lm8kUZuCqGw43C1ZwKdShxovSQOoMKkATdAdQNOcURUYlLln4y7KXxHRz6opVa&#10;9vEn29zc+YpUr2GPLDdAm03AJc9Rl1uk3+bhg0ETQnVzu77PmXVCKScyBVt0wtYJozjcCxQS/znN&#10;ef3Dzz8jZ8GBH47llZaAeGS56WEa/HOnOIrHlwUJyBPmZCZw8bBgzfpDCEEN2Bdq0NsfRD4acT0s&#10;AiMNCSoBR9kEG17yISOMMO31iyhzO39/4qhygQyL2FzVXWPzhTb4ZDkeZUr/xLI+bgVDg5TmLqVT&#10;0sonLF4Ys3aSi9MjgdMf8nDSeM7U+M3WeE181GvsY6ROCHxdEzpZ4z1Zs32OWdaudbHuX2SePSLI&#10;QkwCvr1MH7z7nyuBRnCU1AxLHMV4tLC2Rx9FFIyze6CFTdfmLa2IDvYPjGCs6otKbazt4R826aNw&#10;CGBvy7dums1uEWEjv3vLVfLf+0gfJTnu9GXlaQcOE//OihkUn+gWGoFBBwsdGgnpKgOowL4jCkFJ&#10;UTHBsfGsGgR5wT4kCYhOnjyJ0y9rh0kgcnU2/ftbP1GDN7UROgg5cRMKiBbB7Bi2IP2+kl0gQv7F&#10;A6h+GiokZGNYVG4swgRUUfj5a53OR32qGHNzWeVqlPNHw76Z0+6s/7voNbLFxF9zMXz91xOeyQ17&#10;3+sVTcjn3XfPe/yw5/uemz/0dPpLnm6p70TN+dBPQPgoPdAAkK1YRTj3SGB1SlZm9q7UNG1EFNEB&#10;oErc3tzDBFoQ4QN4vkGy6hccFr3jxOnzJYYaEsYpSlH55YjLiQsLdk5VDs+uOTinbO9c45Ukwcpp&#10;UCrwWEGjIVIZC42BmLpNha/ihqNSzZveBHywU5agTgqCq2ThbRCK/FBKx/Q+tKhssCXSkUoqvCW5&#10;BpQVHR0tLYC3FWjS7hS+RSmtxJFawBcKfmP5BsOxs2etO3Xy9PXjVy5euCQqwwOoTAJcczEzhyhU&#10;cj1jA2VceARDwxWZuv8QaRK5HioGnrewvJCnVeOF60r0RVSgUGUbaGqeuW0tG3/TNOLkBMiFDMP0&#10;9PTvnLePnTzDqmN3LJj4Vn288pvEtENYvuDXoI+heVv6wedmbe1J6tfOgii/ntbWPdu372Jt3fvJ&#10;J9taWnbHyapn76HENbu4+X+1etOcBUsHDX/FsmPPdh26DR47+Z1Pv3Lz8o3Zsevo8bNXrglvcHJe&#10;qjouobwqVUki4G/nPL+4jGk2METnHhQ1feF7PYe8PGTMpBETpi1etnzXgWOXcgogezVhM3nCOxRJ&#10;zoBlAfyIaz1iV3nVxK8gfH25oHEQUpETDl8R5irBYHa5ShkenNXLo3x8qGIZUj1Uq7f2V0g8d/46&#10;AX3gfhI+17H9wZz9z1DcGx2s/p6NS/u384n/peoREUabrcq44MouYVUffrTg+IoertM0qyc96jPn&#10;yaBpf4qZ/lf/cX8InfZf4TM1sXM14Yue3j5FEzxL4zL1yaSNc1IDVu0PW6cyCVflFRTQMSDsAgOr&#10;aUMx3/52HvRBTe6OBBrDMww9lagNtQBjrXkbCxefAPoGiezNzK3KqozNW7fbtMVFVXSX29k6PMBR&#10;snmk0Y0d8U8Zl0Ji4qF+Yun0ioiSnOQsENJbhgWUwjkbcBgM3PwCXX0DgiKidh84fDkzB6YaFiw5&#10;kzOxqzYEcXvTJH93usIvelc1XCghOUVwZ0VE+olkNwI6kjH5xJkLEkexI+aJxEIvfrkM0M6SBBQw&#10;5p5g+SK5Hjol1WfHUHw9VanN5rp8AYmqzum2RY7RbJqq0c3W5CZ7v91PoxScULKuuL+mYWWeN8gs&#10;I8U7X3hNk12rUOqJftFnu4ObyQD/ouKSXWn7aGhaHD9qwgfoFQgER6DQ+CS0drAi+AaHUxLS0s9l&#10;nL6esesCZPh7Pr2+58OLu5Ze3LXsVPrqmnIsmyIujIB+ti/4K4mFEvojo+h0yLBh4V2hxmmAoFg6&#10;KVh5bht90LCbcR8uQm0o+XAkajL1vUuXLjXx/MAniqFGaJtkybhy+ctv1rw4blx7O7u0w4eZTGDd&#10;lJWpEJmlRe5mrsy4liVxFGCbfhISv2uLp8+eg+l8BOcSSxJMBrAVqLHAYkQwOuSDmDwQmqjVv/AR&#10;N5ePzElBgTTJAXCrz166TsKaZZ+s6DdkeIu2lv2GvjR38dtrN217ZfIM4m6eb279zPMWFtY9SE/z&#10;t6fbWtr0JAbQ2q536/YOYyY6AeyRLZMDhkUpHDys4pJ2frPhu6kzZr+x+B0Hx164onXtPrBX36FT&#10;Xpu9aMm7a7/bsnGLKyE8yWkHKGcyriTsSvts1dfvfLLqFafX5y35wNUv5NOvv50+f9G4ydN6Dhjc&#10;re+AgS+NnOg0Y8kH/9iw1SU0Om7P4aPHz6A8Eil16DyF+PoTWliIepCjTm8ol4BZVIxGJ1sTshUU&#10;WHSuKvKswOM9MlaQVY4OVCz8ysYlKHaBytCQymw9CcShE6xEEYt5rGHfo9OZyr8g+XvyldMGZfMh&#10;pTMOYOGlMCG4LZ8Ts/hpr9c1ujGa5BmaSGhY5mp832u7L2xlki5UtWNeS1o7OXL6Q4kzNKFOGp95&#10;NjlpAS5rFos5B+70KhHUIMZbXRV8sxKi3pPnevCjv5IEGsFRcqtIR8Dmy9TX3sbB3SeQ8bJ2i4t5&#10;B0fWu/ZW9rgTFBYb6CRWVh0e2PVM7SWBASlQD584hTYGB2OUD6wRFOhxKBAMsu8mHIl3iFGKiImH&#10;JAEaKPaJ+D8CTSmmQ5g0boxD04np09/uieqvcuzkKdRrEF5tDw0PiIoDTOJ7vzPtgMRRbGWpP2s9&#10;k7CYtFl4a1kVxZaZqb6eZ6mC0GsIlJicBC0lJwRzH4/wcp701+IzKV6TNakrHTym/L8s3fLjW0cH&#10;zPzTiaCPN497ON33XbFSC+9tFnVuUMQ/9+Zgg6+CHAgt8UlGGkBrDJ1+0XGgKcx8FBhKJTcCaGoj&#10;jlMxO6ITYiIiPSPDN8WErIkL+TI1dt2OxPcyrkSX1RVi9yO7YH559oWsa+ezisjch1GJXCdFZeXQ&#10;NFUYhQaDchtkdbO1SwIn0IgJICEfVlKOht2MT01ARTreNC1G4IFJl4U+ijX6em7OFleXPenpAvXV&#10;1uE6SHPT5Hj6iTZSrdJ869yV6wwHr9BwiaNAmNBEJO3eo+JGgetwD4cpgF83JUCnqrJKpho2Xbc7&#10;+rShWPgiPVYiH0z25VX/RIn7Dqdv3OoC4OnZd5CljWNHxz5t2nUgKYu5XVeseM3bdKCQN/nZFpbQ&#10;JjB/EiaidktjTTW+YcKqKAsPhvPYgMEjW7e1R3mFhRRHd+5jY98bnytbh14Wtl1atLUmCnLwiFGU&#10;IaPGtbWy3+jspkpV8K7L6rGCX8vJh5PBJ1AL3Jo1b8HL4yYMHDa8R6/e3Xv1g4xiwdvL3H2Cfzp/&#10;GcFKOAfu5bs0Csi5gYgArRXUbmeB0kNX2NW3drBrpUNARW//stZuFcNDK0nxJHAUw1Z1uVc7Tg3d&#10;6ZYe1eCGv+lTJFCkV6anVFlE5o/1qji46e2AWaAjjeusv+x3n5aR5rM3Tptzeq/zuwN3fNQqYb5G&#10;qSpx/qiXi5MmYsofAic+/P30R5dPfqHoYFTgpuVKrTATqzfMF3MaslUnuN/08z+o3L8pgUZwlLir&#10;OsuxeyLLg42DI3suyDZdfYLNLOwLDbVm7W0j45NzC9CdKC+0NH/gZ25qB2Z1xg3jh83msdNno5KS&#10;SRTCAkEKe/cgLa+c40MbuSslcf9BzBYgLunMIBZcnBWR+M3+TqY7N2FPMV3zWzlhfSTLcE4uxixw&#10;lGtgMHoYkSUwLAbPMVYiRKQySwt1hBCX6GwsKxU8Y5FRyecUEVawj85lEctlzq9UyvTYiVh3DCdi&#10;w12n/Q+zuM8Uzc63NYGTn1neSxO9SLNhzJ9dJz+WvOihy5EfgMRyS2vxdcGNijvcQ7Gw1gvlkIji&#10;LIP1yzNQi2KKVD7Y9SCFADBg/CXSH7CNhiogDMbOeLfASGf/MMCnf3gIBq7Y2MAo3aaISH//sBgf&#10;bbw2Yoc2LNYvNCEwaj+2Y1mQMyAN3E4SIrzykvfs33voyLGTLJjXcgqLWV5ZqSlCdaWO61te6bSi&#10;dzWc8bkM8KDCKgkqMPDxL5Jsoh/KIAJETpFKLXkuf50lW2rI0Huw4Ar+IrXPc9PTFy5j1xZcBypV&#10;mrNfUHh80s7UvcSSMyDk3bhM3k3G78s2lVX6pdqXJ70FRspnl+/zEQc1N/0oVcKIjwcjOyDy4Rw+&#10;+uO6DdsWv7Vs6OhX4NGCTR00ha+UXec+G5zd9VVG3MsRBd8SckDasrBxUFunc9f+EC9gEDQ3725v&#10;3xe+heYtAVR90Ws906w9UGr9927CjFhZA/37mAkTj574kVthU0PU2P2QJf/Kwj+Sg0X+S+4ehthP&#10;F65vcffv3u/FuJ17xAUq+gIZymukbNFwiugA1YEK7a7n2dr2gdn2vnVD3Y19dUovf6Otv+KUoMBB&#10;lSu2OMIpqKoGJczPDh5P7S0/++A3+QaUKnVV2ivKkLiCnq6lGdFroudqPGf9cfn0JxTl6LEE30MJ&#10;iSITu5ij2MzlZNMVxRylj/qqs27Jf8c5PbzLSbNvoebHGJeijMNqI9RJqvPS4mIx2T04/rMl0AiO&#10;wp2S+Z9DncGM9h27jJ88zTcoZPbCd9radML++6yZOTooelZOkQHavQe8B/XdRPi0CosAcmMyAjDA&#10;lsn2kJwXEXEJ0Ym7UvYfQs1+NbegRNX9siWUMU23rGtI3jRXmzqgmHjvl4M5XWyxy1nZsetBHwpg&#10;wDeMLLRwOKCcEf1K1UdJHEVWF0GiKCwFtXllolNh2ls1ycx5Ssuz+72zivMEgBJPDzGgPjXIL37a&#10;Q5klmetmW+/3W0fQJwuZIqiKC5jZVrzydKrnUnWbX4UvTW6NyNl3zw51fPHrQCk8yYHNP5w6gwYS&#10;05XgBINO6kaSROl/HhEp8ip6BkV5hO70i0n1j0r0CQ31CwmKC08ICkp09Ulw90sK0O70D45x9w/f&#10;GqgLio0X/PZRMVhOTYV/4bqnwGMJJTj2YigFwmLi6YEnz5y9ePUa8jcpWKgVelBEK6TLq7r8iRUQ&#10;rShQSj1ADvJEIigJLeo/u/mPTMbHqzyRt5WvxXiw3/gVviRMSBwsTapC48TZDJUEXuQ5wntQG5dI&#10;mMaOXbuFPkotYCfqjOMQ2Jg3IZPkbvU3EaPtFzt4WNNA44RHVkeioBeWXkZgDHRjIpM7eIoLblD0&#10;M5AJBmRXQIWx5eCVtOfQMZ+giFXfbBwyYpxd5269Bw19efL0qfMWf7p6Q0LqwcKyGlZY9kwUIA0G&#10;N7sOPVqa2Zmbd8WxitfnnrO0tO3X1qLH35+z6NBlYDubzsGRO5Aahf5u38nRJE+GkjqahCBuW2hK&#10;YgT4udJqZcjICU5zFq3Z8P26TVvw3Dv248nCklJuSAFT0Rk44XrgKxev3q+31Rl6RCgveSkdfYoJ&#10;1nPwrZsdD88+Sl64T8XvsVmRUpKiE13oZrT5i7XNXbuRoRr3P6Ei3XpM6RxWcwDWzXmPuk39k+uk&#10;v/rOezbuY7OgBZroNzX7lv8teGEzt7nWBcm+8WsHa5c+FTHjr1sHaoJnazxm/XH9uFZnYjbHuK9W&#10;qvEuE7sQdRa6yb5w157gwY3vqQQawVFiIN048guL+vYf0KJlG1u7jk81a23bqUeuvqJzzwHN21jB&#10;zmfn2JP8TQ94OOulJeQpRMdaY5pg2bEyotgAsmbxyrksbBhNMyEzD9j1n6WBh7k6LXHhfXWoOAqy&#10;Z9RxHtpQVCvSrVriqAtXrooHV/0vhRsP8Ih1WzwfghEkRer8k/WP0c9/Peyx/JMBgvGAi8VWnjWk&#10;/GCof9Q0DdesGvtYzNejU/y/TvDbcjTg88iA767FfbBttCb4wy6K4Xo9ORPuRDcZLH5lMfIwQvMg&#10;oTXPiK9vbmERrObhMQk4mWO9wqEaJQz4AVgVEBzoFxTsGwxdZ5xXcJxHkA4lnndISHjobl9tkrs2&#10;zkMrXNP9Q7R+UaG+SRFeYaIgXujTGxZt3A4iF7CUYUTGB4/CCUAFJoFgXTTICli1c8/+k+cvFhlE&#10;+gGpD0H61JCqcggx0YgqdDcZzkAUpvMm5Gi6Ru4FTIH2hgoUF3UMAtVpug47pPp7otXR3Io4iwhB&#10;mCZEQeBeUMjJsxlAJn1x+bAXR4JP8Oxh44ZCZsfOVDJ+qh1G1EImomqiPnf0Ec9OteWD3/pFdZA2&#10;fJPLTODB9D7oDjUNTmKMd+pvAPupBC9XMrN2HTy+zUc7d8mHg0ZOsO/W37pjz75DRr025835i99c&#10;/sWXWAYtrbsQCwmVOkY9eNSfb2nX2rzLM82tHHsMfs7MEkcx9rAMFm7brVdvJFCoL5ZVVUeT2mqm&#10;eqhNyaeiFfA/rxCwDekxga9ev/kfK1a98eZbE1+dOnTYCMKxHRy7DR89bsFb73y3xXmbp3dyyp4j&#10;J05dyqz6eneRg66mvXPVEHdjt9CaYTqlq5/x9chscBR2vVpDLYQYKhIULUlBcFJ28t8GdflNnxaB&#10;eowlzC45emXOCSU6fn3i9L9sn/pwwhyN2wSNs9OfPWc8mvDWo0HjNVEzNd4TNCEzNdtG/DFg+rMb&#10;x2lSP3o4YKzIYxXgpNnjsTzabY0QA3NaWZmk3RDxkg+O/2wJNIKj5KhkApQ7UHI3iHSiuLKobHKM&#10;YjdP301b3bz9tUQbYfJ7kBemvpsIZCSWTg4hOnEqCm8jvRsf1r8jJiB18ml6zmEm5LjPuqHqPQ5r&#10;6N6jx92CtKhNoBUFLeBnjr4l/Yfjqg+zkJKQDEuhaunD6FRWIY2awNGyM/vCT+q21pSdE96biMBQ&#10;y6YRO/NxnS/ULjikB0zV7Fyo2e0kJrEItoTTnnZ9VXNgiWbjzBbk20W2ApjhT1QNprpXh9BjqN7R&#10;ogJC+aZa1hhBeYWlB4+ciIxNxL0caCS4wojuxCqniw7VxQaHRfnjeR6qC4qORznj6oFRONQ3Ljoo&#10;IVYbFakNj/DRhbrpAkGnAqACw1S9ljzh1TVA6xYYQiFMUkQ6EBmqZufBrIztDLMyKAtXPWlKw9Cc&#10;cuTw8YxzWUWFEBzV98na2pKSEokoeJXQiOZSQVFTwuQa+THwtV5fxIMD1uq3GHWgKaYXlDcCa0tp&#10;KEr6j6cFiLqBo3x1UVgn04+fLDUInP3UU814FZikVvl4xWq2b598/qW+ROz6ZfheUxW68894BNCR&#10;6UHEDUz20PrxLYYwkTg30Is65IXiAeGhkuID4QfFgdlezgAypZ1QQN2w4rG4Xs7OSz2Yjpoa1dD7&#10;H306etwUnMxt7LqZW3Vs2cbC3MbeyqFHS2ipWlm1aGf31AvttgdEfLfNyzso8tMVX/UfNIxb8ZPS&#10;K0DYDm43S4i5A+VYUZGsBgmbBgwZDmxWaa/qysrZzKmCrapNTEn7bpvr1+s3Ovbu187OoVkbKweH&#10;F22d1ncJre7qp4wLUawDSju7lvYLrF4UeYXEAwUizzMBD2KMSTosicYbvt657O/NN7LxDYS2V+Cd&#10;yhS9slf7pXbW33xfI2G6xuvN5+ievtOah0/4Q+gETcSbj34375GkKZq4RY999pJm/aSnXZz+vnas&#10;xu+NJ76f2Cxvb9C19J2GwkKaRsw/CEhdYe/NUz341V9NAmory+1SQz5MuWFklqifTFQwYHI+J5JH&#10;Lv0ogVG2q6PyQZ5i2WZoc/EzqddKCTylIig5idW/MvuK2CNhN2GsySLlyS2Y9MT+UT1pOJPzPtPy&#10;r9Yv/s0fEhH1zNXVNSfOX4T3QLcrBY8XotW8tJEwiyan7WGzxlIkoSZXMn0hNzbLKByYgjCRFJUY&#10;hOWmWskpJyEqi5ZSVKxkC6+PSuNPe5PWzssQwqig61aV56o7Yf4tuMqbxmtKXWlmjZJXJiRGwDwr&#10;xb06DOV4U4jBA5CQpKP8RxAfPvMIiAIH8sWr2XC/4zYGanLWRrrhEaWN0IZEBIeEQk3pHRa9OSAk&#10;ODzeOyLcI0rrGar1DQgPCowPCEl0CRLkrlKBIzDqDaUWei0JrvC8ogCrAFGgKTAV/JayQBjugc9e&#10;aLjIZIciKDLCLworYXR8SvLxn04XlIg0iPKQnZCWEo3Fk9yASTc+v81feaXpYrU/CyGoiiN1KlFl&#10;gk1PbNzVsAKCMqTGTD6RCEyIiDp49DidAfpMOzvH9u3szC0d8Djq2H2Ay/YAJiBqKO+Mle02lfiX&#10;3jLV3FR5TsS4+2etRXuKHaVEVuoHqtpB9Dw1+Ywc0CzJONAIqCjIBbDcGVSlRLX6JvsqZgmxuxKs&#10;QyLTnqJcyy4AZXFVcZmRIIvd+/Yn7k75auOWzZ4+ZK55+dXXJs6YN+rVGaMnzezSd1ifAUNnvP4G&#10;oAj5MFIQhSyNPjStxqTE/tfdq9/Aofwcv1taaWBoUAqLyUqhkIOPKqLwdZr7RttOXZ42M7e1GtR3&#10;vvuweMVqS9VwX8VGWzEsROnjXfzMq18M6tDZrLv12LHTZ8z/8IPPl2/xcPcN0Sampf54/lw2VDjo&#10;4gRPx31z5AKhMBiLTp9Bu2VpV/osbgaO8p7+lHIxTl9ZmWEQTgOIjThiWkvkVkBkSlbgO2aBkzRJ&#10;CzTOEx85q12iW/ueUIOr2gbhE6P2FTHOHxz/2RJoBEexUQRESTTFKBf+EupMYkRFCUEbB+oBdaGr&#10;qqsVgTlsFavreTjxImDmkbukRoXXyO/e9vr7iD+KB6+3IuHCUaKSEMoZWIrv337FN0RNZc/Mzgr0&#10;v+ydB3QV1dr3z/W++l19fe93vder0knvvQKhKcWOgAgEAlIFRVBAFOwCighKJ5H0etJ7JyShhBZ6&#10;CDXUBAKpJyc9J2e+356BgEi8y0/fpbCYtddkn8mcMzN79n72fz/l/+BygwjVNbSASf5cmwK5gUME&#10;IUbExOMFTV4Y4REUn0rWZmZ8vEeQQ8gX8CHS5qLwVG0B8zAZXWmClEyDPEdMaYQsLhZLXrzOOae9&#10;rIYD7W0c2RG1ovlUTO1Vqbq0/lT2yvSl8zUNRwWznlTbitCrv4r7VT0uHI1llzn2p9zkZxd3RgWm&#10;CzLc5e4+mJqzEzeY8LhUvMplx/LkQHV8SFwMdq6wqOT4hG3JiTnxMakgrZTE2LCUmOjMVMEbD6aK&#10;TsGNPywxMSw1rgMvAZMUyMSegySPRusFsTzGROCWKFTkOgBG+Rd0qVEJqdn5BQeLTjGDCOYigXf0&#10;KNPQfSgTNusrscS6HVOJmVq8y9sL5wCoZUx99xfQWiMm9AuaK4fOXAxVZ/kGR0blxPlk+IWER8Uk&#10;5Z4oL6mDnKlOcrRzoAf06DWA7gRywKkbTyQkDD/KiFPWHXe/wK89ygPyHPJeUabxCOIyUC7omomJ&#10;lGdGcUBxkr8hFWWXIhkNCTc/itIIaFlpN4AKjttC89MuWUDIaeluZOREuhlrm36cJxv9xZKqXglg&#10;VDpDPfO0HpUdQEtucaEgEzchj5rIxMTx095+bdxknyA1gvdaJexP8MVzi2AhYfxWfJy4BxIEKHdI&#10;o8EOTLvRsFOmz+Ijil/23FtFZS17RTGlOHcNfnYY/u0mLs6WPZ2NthQP8Wn3CNcDooaHt1uHSuNS&#10;GgZ/sOoqBGOSPnd7wfqgwFVBPrPf/WjG2wtee8Nr4NAXSWYNtTvk9mM9Z7/4+gSvt+Z+tuKHtVuC&#10;v/cOILPhOt+Q1Zv96X7b9x/ac6QIpheGeD3zhQJMSDRWz4oRW7zsnofw5OYasP+KNheNICYOQCxf&#10;ogJklQGiyJ4hjitFrt+w5tM9lFH2806CoOa//KzYdAgOIjGRQPxmddC3o72nPZQ1VxU6tVvWxw4F&#10;3w/M+94j57s+21cN3LXy2byvPPK+HJH59aAi3+e+9YTw/Im49x6/kLBqj/csqeliq9R2qQ01qbi7&#10;Rqn1OiyvYln8YLuvW6ATPEOvu9XH6OGCZU10OVQtyD1NY31dA16j+uqaqpu991YrcfJPBOyt/9xW&#10;6+S6t51xq3oP4ShumoZCAgvyPKF5EHRs6PblOed32IkFrF5HDDiVRpKv8go0NexvNdafoyZCDpH5&#10;ZOlqacetGhwFdmKmBkQJKBWfXEr2eTEviI0uRB1pWnJgq3Q2tV72ca5k0dcqHYz3jllsBAEhz41p&#10;Ahl1FQ1UHRr4+g2Tn0qZqzqy8TnfGSo/L9WB5RMqDqWTOktTUyJJ5ZBNC1QG9sK3lknpz7ch3hll&#10;8uOLm6PbYDIT6xEdbvb1Zy9dPXqypKDwCHgmKSPHH0+n9IzIjCwMXlsi4zepkwPSCqJ3nty6o5C4&#10;tojExJjUpLjMtPCEBPJiE/GHwU5xN2KPl5RiyIPuFQMimR/J+QimhWidIEoUVoQKKk7vvCPgLnMc&#10;p5HVEVgVoI7OLdgL2bgy5zJTK9oVXtytFpWfRJnEFNSkYA+av6PcOvnOWltVfRVzWFJ6waQJ70+f&#10;9MF4z3kvjZwV4K9OSzkSn51LnmlSjzjbu1TWXzO3eZbbQHnC3tLahh9X2EHv/Mnf8vnGVCxY1nki&#10;LiESJpI2sUV4dlGU4IhWPO5uwi14VpVn57I31lCKb8xNazVkTWAB8hEaGVmYWjg0teAkL5AVFAdG&#10;JjYu7h6aBnypbqi8bqYYFtcCDzCK7oqjPl66cvJbc62c+tq5DSCR9ODhr1Jmz1kIbdTyVaCVEKhU&#10;8MtX3hpXJxGqAlTmvL/QxtHlrTnzYKz69KvlAaERyRnZJOXByMoJxHVer6l7ZdQYnNu7WZibGff3&#10;SKkdGSn1C2u3iWkaFqF3DJZGR5TPXhcp65r0LQ1Ck6YVDmUSnFg0142ATb305L+6w4FvYOZIUejc&#10;iVukwPHO3t6134gxnrBvwXk1/OURPY2MHVxcR70xFiXbB4s/W7vZl+63dRfpsI7xurl/pbAuA0l2&#10;dCqCUG/vaVwabwH2onPKcEt5ZcoeBSALfIYY2x2YSrw1+lUlQgbI1tRQcykneFHWV/Y+L6r8Rqoi&#10;Jv0VQpUt41Ubx6i2eD4c4PWY//hHfWc9Fjzhr8uGqva9/UjADNXRuNx133kGn0T5DKRW+FzESKFx&#10;uFux5H2w3d8t8It4hl5Jr+toAPobAzMlPdu1T383dw+hl5LFDh6MbJzcIUb4yu0wrOMXblV+8bq3&#10;TpNr9xCO6mguPMpoHG3drfUgTffbS1VNbYcYqaiqps4RxMsdLfbHf5Q7BkKPRyYGHxyF6oNpOiwx&#10;PThOBGQpCctA5wqOEkKnqfpi9tqoyY+215ZXHs9lLiIvTJ56w5qJj1YASpuZUXms+qsHQzd6mUZP&#10;/UfkVFXSFNXal1Qh7/1t82hV0LhHfMeromeoQmY8HfG2Cn1BC+hL13KtTsdX/4QbDw4AYbv93tD8&#10;4LAi9D/yYpuKEkJ1Kf+T89nvlm2bWlMwrWL37Ct7FmtKQqSW/ViHGIZyNH0bmuK61pay69qLlxug&#10;Y8Jzm+DQlOxtBOuR8JfwvZCoWEgSBDeC7ByFoxQhALipE+iH7Q80heFPoV9QeBiox2fnBMbE/RgS&#10;zo/AolCrbeKFMqlx82y37lx+3eiwO47wX+XpkAO/IApaUR5K0r7DJWMnTjhyLE/k69DVw/07c/q0&#10;zxb7nCipFfN1i2TUywQXaaZgrg48WPLpl1Y2tlzs8mWha1QSyXVc+jdVaHBtg9AnCcds4b2ATolu&#10;jKRTEBQ1BWIpDKvKmYraB4WSvGgSvFjKFxmYCgCor2/t3duUlaiBsbmpha21rauFpbOtbV+ctE3M&#10;7MQ0K19O+FDJG5qoWtJFyoa/u+IoVJRRSZkRiRnxmXn4HAbGCAb4DYHhIye++ep4r1fe8Ow/7EX3&#10;Ac/1GzwMvtBxE6fM+WDxstVrNwWEjJ74JjRl2Tv3+IVH8XHanPdeGPWGqZ2ToZWd68DnJkyfNWPu&#10;/H/3NOxh6tzD3NrQ6VWXyOuD/aWBkfp+GdKg4FaXQGlK5LVV6jyhIOJ5ZMUgjcWDs2llNZq4c71k&#10;bGRmb+tsZO7W08ixl7ETOQfZG5i64Dbfw9DB2t6loqaeV0/sANZMvk38xZ59+4Ojotb5+r696COv&#10;OXOfHfl6d3NbYxtXa5cBEybNfGfuotVrvBNSMg8cKa6oJZRQRoZy9AGLNVRtHdKVH1QiKzH4Cvsp&#10;NyfuT7GlivukQyq9V+mlfBQkBpxCW/MG9Dr/L6ZtXzE8c/Y/yK+n9lKFjlWFjlOFj38o1POhIE9V&#10;oKcqfJwqaooqfYFqn++SwsD1Hyz1HB4hTdkhnSKQURZTSCqI6MUUycVRnz/Y7u8W6ATPKH4CdDOg&#10;keJiqjQDQ550MIbG1t26Gomv0vFA3begluKxIM79BeEp/t3JdcW/frbdQziKp6bFxLMrMwtiGQKc&#10;VpRIt4b5b6krYhncRIV8si2ou+R57Wdt9kcfkB8fycTDEukPjiLuTMFRQbHCpSctJw9JyEpfFmhC&#10;Dje0SCcSvsWTszAtdOnI7vnLB0pVe2tzPgserUK2NWkqic3Ga6f+yuGzKSuPxXz99SSVeqppkqcq&#10;5UuTC5GfFMQuP5r89eW0NfneX14p8LtSKZXSBjpMno21QIw/8aaIdOUGb69zhI/0JbF8bt/dcvKH&#10;6l1TpSMTpGOe17Z7ns+fX1W0SWplCSwmX7AHLtngLjE33SSN5B8UgBl8CxfLrhSfPpNTsDcpe5tC&#10;aIaeCoYEPJF8wtXxWdtwaO/wWg9JSg2MT/KLice3jXOI/sMXfUtoBOz0ODJV1BE3xs0xiPVM/VjB&#10;hPqRglLlV25MMo310msjJ0vShcjcMSt8Tb7eYhuc9boklYweNbG8uq26RYOocLXv19TWYO3Yx9jM&#10;ysbe2cTcemfBbnEPzN1aLCi/28aDKA7hPF1AYCiDSxmtXKBedmNQoBEuSRy/VHaNBILcBqeVXbku&#10;RiLNgMNey41mr6iuY4qv1jTaOboZmlg6uw4wMTPjfMCDRtvWpauxjU2f3oY2BOgpjSkmfL1ehoWy&#10;SgVzVSf6qJiU7LBYYcb1j0pYGxD23ZagiKzctaGRYQkkc4yNSMoKikqm+IXHL/7quwWfLH953MRX&#10;xnsNHz3W3Nl9Y1BYbGZO7v5DUB5kF+y7VKU5d63qiqYhv/BwSu4OxumaLQFvzl0y+o1J1qMXDIht&#10;HBQi2XtX2Edqh0ZJbhGS6+eZm+K2i9dPPKLc3+iiCoyBCo/+xn6Tj7+DUz9jEzsjsz69jFwoVEws&#10;+lHQdBmYuCnZrvm6Ir5oc9ApexwHUXkyXFFRrvL2N3f06GHq1NXAvruhDQUyLsgfcLm3doLx/dVX&#10;3/DyDQrN3JYPtww8hvR81PSKYk3cHvgFY6dcUWCVXP9JV2Gau6GbkuVVA5l7+L6kO5CwpTp9WdC4&#10;v//opQr0+kuE18Pxkx6Nn/y32MkPq998KGyKKnusSr3YpDhz68J1w59fmzgiuH1M2BWDQGnlUakG&#10;SCZyepaKhNbUYYj/Q/nrfvLADz78L7VAJ3jmduykXJkBzgKTnn/h8tWM7NzEpDSGAB1PRvq3bo4v&#10;omy/Yzq49e+OWifX7fj/7ZV7CEcpty3GJhKYhBetehtre/LmEFn8uxRzc1s7OxcMBL16mbi49HNw&#10;cKuq0sr+v7c32J+gLk+yTBl0GDLdMP/C2o0aCmUUBYdz9BvIPTEHCYWM8IXAupPmtzR82pN83B/w&#10;XuysLmu8TPzfMQx+A4oDhFtrlU4qrRDga4ffu1W7zvktMK3d+v3uLx9fNOPvUt3h6nNlV3J3S5rL&#10;fgueJxsM8OJ6k3SVdHSEhrcL76s/86YMLvYIfLxrlOWz/NSyfBfGXKn03P5jO74/v2PetT1vle56&#10;uyRv0Zn85cWFm/R1h4XKhhkDLxImcaiW9eWMSrofGpUOVCCaEFTfpmfGqdQ2nr5Ymr/vQELm1sgk&#10;wbSPpQ97H7TqvCPYQSPSMmFcD01OwzsdcAX3F7mDMfmJNygbATNzthWdPMWMKd4gLXvjNkXeGTbF&#10;DYA3+x/lQG2j5kJJo39I0NItHh/5qlZHqxZuUC2NVS0PtMrIDY3PSIU2G3VQX6dnuUS1RnDdw8x5&#10;/tIVDsLHwpXFmuX328T6UdFE6SUzc+uauibURwZGVk8908XZ1Q0nIoACBKdkc6iub8EXiIgJxc7I&#10;jZmY25hbOmKqc3Tqb23nBOfeJh8/jlN6GViAK7r3NFXuFNY4VHeAJFMzBwtLd5LxKXY9OZOecsqN&#10;Bu0MR6kT0kkNsDkkEh1U3NbtwUkZgckZvvEpMem54Kjg2FTfiHgwVVLu7sDYVIpvVEIwJvXE9MC4&#10;lOjM3KD41IjUbP8Y4hHSMnft3wKPRsY2IFlcVh5Htu45mFBQeHBf8fzEE8MSpQGR0vPx+v7JbU5+&#10;rR7JkusXac4vTXB2sLa2t7QbMMhp0LPzF304Y+5HX67csMYnGLMyyHJTQKSZbf/uRs4wiJpauBuZ&#10;ulCMzVzZ89HabgCoUmmZOm0T80hH/2mqr6Xz4w/AimDewk+f6WZBdkI7u8G9zVx7mjjbuj5nZgey&#10;su9p5kAubPzt31+0ePykKR6Dhzj38XhtzLhvv18LWV+1tlEMJXyubkpGrKV0SzokcxOV2/uMgqPQ&#10;YDU2Y/4XiYd0jRqp4UK+9zuhc6zWjlVh0VNPUMV7qkiATiX0zb8Ez3hYsz82/JtZg77/8IVQaWBI&#10;hY26rn+y9Fqs7tWk1tyLvEHwE4zv9CR81ADVAlo92O7nFugcz9AJWevR63j8DjmPGUFOcY4Y0Gmb&#10;6lrw6EWHKtulOVmeE2/RHd9u5ruzDTu/7p1nStI9iqMYRjylhbm1GE+k8vw9CjJH+CHI6zhNXSOi&#10;HpUU5eeN9gcfoX/I7sVISxJexKVnKR44GCDwj0IxBYVRuWyXlOUYDhwAH/3eFP8lzz8uoo8EWXLB&#10;9oBPL+UtWzHqKSGMoJASUgm38stx73fTZvqiV/9owGMkham8diBrheelZD/vkf88EzUx6i2VdGUP&#10;DNksClFiSO0NWAX/bBtPrQyWX7oxECZFMZ/RJq2VutK0ip2Lq7Z6SnsmS4XTmrd7leyeV3vaR6o6&#10;IroXEArHViLaxXL4zo0rYnTmZ5SC3oBCohbSypRcugwjE3ly8UKHz4pMRsAnQaGQki6UVPHJ/pGx&#10;FMUyy0cgMTxUCsknlOMll8qwtaGREESZN3+/o4IFhXLn3dz8rNVX7z9wYrXPx4u9n14RqfoGKBX6&#10;+AdbVMsi/09+4Y9RyZFN0nVhpaF3YL5sFc7S9CjIjtasWy+GAa1yc668+ZO/6S8zrJzOD5JYvYW1&#10;A1DHvd9z5dfruZRAPnpp1pz3sZR9t9a7i4G566Dhds5uRuZW3XubYEvC98nAyKa2rt3JZZDiDw9z&#10;FF/pbWjp6Ozx1DO9sfIAESC45hahFeVf/D55ZCAwNzUxq9NoBZy4oWETTuaoFTvDUX4RcZuC1WCe&#10;SBkOAZAI81SnbQ2NTaMkZO+ISs3xj04OiksDRIUkZIC1OGdzWHRsdr53eExYcqaCpn4Mj+FH1vnj&#10;JpXJAgc0tTEoAuP7uvjk1OitLwTtc/dv6hstDQrX9I3RDoyVbCMaF+VqKnm7RIXoGs5p67cdOpqU&#10;lv7tej/K9Hkf9hn6EtmTjWzcnuhqbmzd38TSCRp2C1s3Szt39j2NrLv0NGM/8Lnnyba8YvWa0Iho&#10;3im/B3YSL1RuAUQc73re+x/b2nqYGDr27mpjauPRpbddD2Onp3pa9TR1MrJ2NbB0HjFuKr1eNKNe&#10;OnexLCo2ccGiJS+9Osq930BiEufNX5STt7O8ooZf5wRlL9pXns6UeY0644KXLgSFQDsU2crSWB78&#10;zYycjVP8J/xXwuy/p7z1SMjrKr+xqsQlFjv9vfbFLxqxcM5g34tTQurdAjUm0dJLkJSGlfdPK+8T&#10;IS3JaSyqEfq0RiVOSyRWY6g92O7rFugEz9wh5BFW8nxHh2C1rGuQw8SqNJVKr5OTRgmB1tE5la//&#10;0mq0k+veta3vIRyltBJP0REp071bL0U43PXRfu1BKN1YiSuTFJUevXor9V/7O//r59/URyHoQDGp&#10;2/IF6UEs+XkhhBSBe7AkHSk+wc3LYFtfW8dZtTmBH2+Z+i/vLybu2jIzbf2sHT5v5y/526YXVec3&#10;vZy6dmTExjnFvrOuXW378rX/ygz/eMd7KilhfOorj0hlJxKmP3Y+/PP10/769vThMd6zpYbz6Ekh&#10;QxT9E46JP597AqKbMXKXAdLxapUK04pcETmJRb2y7mzypR3Lru+cr907u2bXm9e3T722e2FVsbde&#10;s1/OWAEPF8rQGxuXYFSydQxn4fwjLCfyr4EN2qA64gCmQ6murrnkQlnBvkMpWbl4mGPf8Q5Vh8Yk&#10;UzAhQVhBCYlNwRsHtxw4wbD3JWzdhqsVaW6w26Zvy997+FhNQz2pb/EMYRJpkX3Sea+/AGNbJV1O&#10;3p6Pv5vwReg/Fm9SrffvumJTlyX+qiUBqqzcdWHqmGYJh0CdHsfsRrF2Y0L0enM6qt2OeD0elQe8&#10;+cS/9a/S6hcvl3IhdCbkvTI2tcdcidKLNSUHjxSdJRYAXdDzIz1fHT+llpAPSZo9b6GmSd/D0MrY&#10;3Mncqs9TXcy5odjEtP2HiljiGBhbM4lb2bgRPCdmaaZ1eXEKJXt5RS0c5mCGPu59eSlAKSVIkNcj&#10;gvU69zNHlfQDtrzkTDRI6/1Cdx0qztq5v+js5f3HThcWndl95OT+42e3HyxK3bEXBLUpNApMBZpi&#10;H52R5xMeR0VOPJQWnbYtMmVrSFwae7RY7AOjk8Fga5OT8xILXsss6xfQbq+WhsY0PJvYYuPX7hCu&#10;8TkhMLtUew3VJhNABdn5BFQQpbr+ptsSH/XSoaOnyZCYX7BXKdTVsQmbfQO8/QK//WEDXKBTZ895&#10;dcw49EjGFpaOrm5Dnn9h6IsveU6ZPnPegs+/XYPDlomFc/fulo52AxWvKmNLt57GDpb2/fGU62Zg&#10;Pf3tD5T3dfue9QmJAlOzty9buXbyjDmm1k7DX3k9OjGj6PRFVhEdMxRiRxkUim6KX+DdkGSbCgpP&#10;6vqas/HrFzakvBc85amVr6gKNr5QnP3V2g0fT/x42Zs/xA2MkkZHHzMPlQbFSMN/kIbkSo7eGtek&#10;ln6R0sCw2pUH9JdRDgvnDmGZYMp8sN3nLdAJnlFEE3IejWiH7zRdTrGDM45YKIvQVPaNsHBLGnmR&#10;RVspU4M4U5YVnbZeJ9e96/n3EI7i/pWIG0gPMKkwguzthPODsNT8HgURwUgX6bRkKWBqbs5HMm7c&#10;td3+yIOsLGX3UeFHKknZO3eTflfBUQh/FBrY9fJ2FXDzcu/SnxcudlVHoxdmvKWKmPqXuImqjeP/&#10;JwSl+gRVwOReWyep1nn9ddXUp9NGqiqPFqbNVM0ZYVkwS7WWIJo3uh++dM13iqoi+JOomSqpLPWg&#10;/9ffjvsnK8tqHWqZ+kvNWqT9n3NjsCjjpeP2OvpIB9ShwkHx1sWGL3lp/fmk87s+v7j9reoDM/V7&#10;3q/e+c7JvFnFh5dqtLlMbwwsiAKIMkMLxJc6Ch0Gr/4bn4HgqDr4301ApczvYlC3SdV1TWcuXsnb&#10;e4CAvsj4NOYgXJqFISmGhDWJCpoKS0mDSMEvJg5PdbjHldhAfKggEYpOTkrbllNw8EDxuZKyqspa&#10;UqiIy9x943979pzeGDH/wwBh1PtmzRNfrPmfL+JUS0NVBw7Eb/GJbSSCCqgCWNHpS0qP9+0/GJMZ&#10;Tkfcu7D+3LZ2u/sFfuVRxpcyst56e66pub2Ty8B/P21IymBSsVtZOUye+taIMRNJjAUVedauAyaO&#10;fUeOm5C9fdeLr42paxacBgbGjnaOg+2dnjUwsZw+611wVFVts6NL/x69LEzMHIT7mHgQqZlgQDmm&#10;D2DWo7e5qaVL714GNBJ2WI4zshtwGpPfTWf6KDRLoUkZ+JaDbGNTt27dvtfKwd3E3N7IwtbKwbWb&#10;sTnJjQ1tHIaNemN9cFhcTh4YCZOfYu+jAnzC/AdqikreGqBODItLp+BPpU7MQp0VHJ2yLj01dkvS&#10;4ORLw9WSY7Q0ILTyucQWxxDpxXTJ54Ac+yecmFoIABG6cIET2pobGG7cP4/WLOp0RNl7iuHfAapZ&#10;3YCxxRGSRmFAQ/nWSmY7qQbCZ0k6fvrM1v0HE/J3Ltvs+/m6zS+Mf/OVsVPAS6YWbr0MHQxNnCxt&#10;+nXvZSOay9jO2qGvj38ENA+gTeYhKgQCAD6VdkOnTblW2zJx2pz//mc3C/s+ZI4e+vKYuLi4ixcv&#10;3t4pFBzFWCD2kH19o0w+L7qXVldevGvNjL3eMzPWTfzhi1HzvlzotTlreFizbaD0QrRk4iMNz2jt&#10;F9PQP/H6AJ/6Z+MklxCpv1oyC24dEafNOyVeNK1R3aZ9oI66vcHvz/ov4hlGtNLNYDZes2aNqamp&#10;lVUfAwM7a+u+5ibOjnYDzI0cLYydHG08Vq1apeRhvxm3q8yPnbfZL173jq/dWzhKuXmEPGORWYm1&#10;M9Ky0w2C6AZhDxE2Cr6A3MS7RNR0bY2gIx2WUwx3VLR11QgrfpS5UPatwF1NsrJ0Zs+XOv39P+gf&#10;HSp6sayGt7nsSkhkHG6xKC6YnZXpOD59G0hc8CmLrV7XrlWrg3HglOVy3bEWqaJUeyZjYdpYVZVQ&#10;COjq9BdY5ZbWSzumq5LmqFZ5PhQx65HcOaoTxUfjZnc5Gb9i86jHs2b8JXzmE8vnP4GJC/bzRp1G&#10;tKVUJl/int7p4PGEq01MWTpt1Zm0i7uXlO6eUJmyuHHPew1HJpTtGVO295OmC3kwQtBFtOQOEe3K&#10;nl4k9CDMd8Tfd9YEjPS7bgePHBdqhPgk0iuTXCY8NT04JdU3Lh4OdiLTIQ4l+AtNIwU3KqL80FzB&#10;fEUBdAVHJfIRj+ikrPzd+w4dP1mC+gXqSAYFhRWZMOfopMyTp3wCvv7ed8hGnye816qWRD0+318V&#10;uNoaXP2eX1S5JA23N7e2cnm4q52LocvgocP4EjGqyoPAR3ADC3KUwiP/x3LjTHld87Ozha6oHdCq&#10;x6vcxc0dA5OhoTmyio5Kbl/AEgmwhN20sZ0jIhnWnsOmDn2wo9HeNq4DUccYWToJ0jPekwxU8f0H&#10;ITzdxcjReZixsQeBYWjvuQXI2BELHLe279fL0L6z9wJpFYoebY0g6Dt5WeMfkfrh+ysmDp0/+o35&#10;y9f9GJm5yycyb3OsetuBvd2edubhsRIOGTZSo9X3NBR4Iy1rV1RCdnSi0DWhdOooofG4uoniH5e6&#10;RQ23W3ZQdGpEYrZfTGp42vYN6uSUxLwPE2KHhbeahEv/E1fUL1+y/F4aGF9hF9WqLcePqPm8AAmw&#10;jDTJhK3iiVg1siiQXbtFkCOsltyzrgEee6lJ2yL6ZC3ksziRywJLWCzplIg68dpk1is9LX/HsoI+&#10;CVRGd5SzYx8qpg0/Bk15ay4pyQzNYU7o/8KINxYs+ZRA1AauxXKyWcSTVDeILFA19SJjIAzt7h6D&#10;n+xiaGTqbGjijIs7kKyngd38j5afKikH1gr/XsGMKiAfRKkKAxj3IzIWCQ9/UjbzmCKu0PuY9FKc&#10;NDiyEdWcc3irq1rnEtHmFtHmrtZ5ROoHUNSwbLX1iWnqlyzZ+usnxjXuqRY6On0LfZV7ER2VR2Uv&#10;2k3mG+bPg+0+aYFO8AzKJOY3Xj/Ebiy4kIoTp77bf+goONaef3XMoGGvUAYMecl9wFDWQeq41BOn&#10;TinxLB3KK0Gx8gtbJ9e96zfuZxwlAqeFm0pVbT18pmIuEGs0eQUvSxhovpkLBf+1GIACnN0TOIol&#10;orhfJAgLRnDMtetQO2INIVIM5yhFpxGZmKFtQXgKnUw5p+r02wI3pk5XVYucoRVFcd/vnP9Q0tfD&#10;kiY8fL5RsLy2k6S4QXOxWYqfqIqcqNq6yHDtCNW+GaqG6grvoarjUR8mz3ws6B3V8R9n6U/v4crV&#10;umY8USoqlEYVN3MPbwJLC5IDUhYKpoP2Kql82/XC7yoPzSndNrNi6zuNe+df3zvnRP6Ci0XhUsNV&#10;2vw2nbC+panxZsjS3dtAvIO7bQgBCBtPllzIzNsBZ8KWiEiy+IkIPjzPcUeXcwLiNwVDgsKXjnqE&#10;wosGM2MBpAjwDKdobBIk7RSyAsWnZkGKtefgscPFZ06clsJ37tqWGiRBHLZ7qrf6r8siVYd2uUG+&#10;yrBYujm4AiCBXbZV2nnyuue4Sb2MzQSNpKyMUp5EcDMKLZ7c3362x39b+Okpurnb//vTZmC+RsXL&#10;xpqlvlkrDzGpS7fuPL6NjZOmVnggEqpPJ/ScNM3JzcPCxvG54S+jdOr73PBREya/v+Sz7XsOYN3j&#10;NGNzG0tbJ1sr56f+3WXu3LmaehCW1K2HSe/e9uZm/aACaGpoQ/hR/vGP7g6Og4yNna1s+//0dm7/&#10;1KSp0jIJHy06P2vh3KOXdkjSeUm6tKtw15Axg95Z8un6wDT1tsy8gwdsrYY0NNY5Og1+posZCMHK&#10;juzGhidLWL8kZOfvgdmVgl6RwrhTCjpGognUKRlRKdlI+JjUbVvC40KSs0JScvyjCj8JK5ilrpkQ&#10;IXmlNHmsv/ZavOQRK4ETxKwgtRypxqEI0qiGcoKK2luUtNH8A6oBFt10P5rC8823xnh5vTrWc/yM&#10;2Y6Dhk1+d8HEWXNIOhMUGcn7EhiFN8Jv4QEOZuEtdqTPEIfFRpekG8vvBV9HCdp1flYpR4vPxCdn&#10;kMjm5dFv9Bn0HDmgx7857atvV8WlZjDxAGA0jU3frPqB3K/m1m42ToO69bYzNHUncaGtwyCshKbW&#10;fZauWKuscAW1VIexGz1hHUBRX6dFeAi2eYywvKyjGmleTp2LurlvnDQotLFPtOQepe8T2d43Qkfp&#10;r26nAKWGRLS4hupcoqWhiS0L82v2VgrXLOFTLMHQ1d4gO57TOPyymF8FFn2w3Rct0Bmeuenfom1u&#10;+nzZ8p7GFr2MbUyt3Qg9Jj2xgZltb1ObXibWZjbOz/Q0Yd1B31AyvNMorCDQsfyH1unsunf72n2M&#10;oxATCz5a/OXK1VDP0Yi6RqSLcOdBoDPOUFQpBMWILtHC+AnfIzhKyApZSMo+HlJlrSZtaz4zLORF&#10;IihMnmdDopMulVcJGarT1XB+U11hYkTQ1MeKDydHTP7viLEP7Zz/cP66meGj0FBpWMNB2MxC8USd&#10;lD3t4dLIT5YP/b9FoV8kTFBduFT147hHj6WtXTta5TPvqZ0/viPV0P2aqpsr0A9Ug8GE5L/HN7HU&#10;Rta3VTcyDYsFNAvdlguHTx2ed7Xw49qdn9blvFuTO7li74zLhYtO7/26QXNO1kTJ7FIy07W8Igag&#10;/roNIllF5DMdlFfV7jtSlJiVExaXKAjBYiCbiseWBw+VkisZGx/Enjiog6nIBsgeDRWFCmSh4C7o&#10;PZXAQEWXBeFncvrqT5av2BKQvV6SLK5WqrIrVfulJ49KAdpqtBf+mwJReXADDdXShdp24i5phe5G&#10;pnBI1jY0MlHyYrk/9qJyc4btqNC1lH91/JcjSkFYYZLqsI/TokpRoiXJG4c/O+wKPHWP3iY4nFN/&#10;Z+58PlKOHj/1ymuvvzxi9Dcrvy+7XsWRJ5585tDR4jjYZcuuWVvZccPNsJdxsrA6tdaLfIKSQW/L&#10;nj2tTaBOsnC3NHM1Nna0tHS3ten/9NNmv7DibJOExw7sRl5vzrjeuj/l4HsbEly+DXsqdfsySSry&#10;nDEhPGH7hojQvH1HDAwcaAZQmaVl367dLPB1f7qrIU3RwcAJtFBoNs+XXi0+c+7gsWLS7iTn5KTn&#10;5ydlbo1OSE7NzoNUSsQXJGe+vfpHt/GzXcZNGD5l1ssTv3HxWvuK+ny3jeUjEupkJYuulNEtil6D&#10;8BeMF2LVp9jo6WF40XNp6M0RZRVNBJAKTt38Q8dLa+trdXqHfv2Kjh3n65UVVZysKJ2UHNY/750K&#10;uke/rbwgxR1d2XNExkuCWh3qg6T0rM+Wfj1wyHBHt74vjhhFImavabO6G1gKy6BV364GjgbmfWxt&#10;B/zz30Bdj26GDk/3sh47eSa8o3QPbkZkaxKPwa9KpaWlyuPRpCQQlCertqQLdS+k6O0jpCHhrf1j&#10;JY8YqW+UHhDVJ7ytX3gbOAqnqZfC9H0Dte7xepuEVtuQ8o93t11CswXLltRKxIuWVYnCDsL4BVsJ&#10;Vf2D7b5ogc7xTF0t+QLw7RSyCCKU85eu+wVH+4VERUH7Fh6bnrPTPzR60SdL/93NEByFUKJP4F1w&#10;e6OQpvT2jz+pd37dn5wmf7iPcRSNZufm9mRv4wHPj2B+xNkMyVCmrfv0sxVLl/9A837x7er1vgEI&#10;Q94C2vJ7DkfJUlZQyuzafxg1FDiKcDAclSlwCR45cZbnEqJSSJSKPPWyNS88eqUwJXxh96pDm6S6&#10;xgL/73IX/EuS9ks1WlwprjVJV/DgHaWqyli+4fV/rRjVLWbaEy0XCkqCJxZHzAvyfEg6Vvi25zO1&#10;5/KZNJoqgVDIsCtC2t7rm3gENJMMMIGoBL8fDYdTR82BS0c3n82brS2YIe2f37pz3rUd08oKJ53a&#10;ubr1GiQ/wsaH8UScj+tyS82vbgbmSvwfZZUOOsaGltaKmtrLV8sJwCSlMtpFQJSw90GZnppONmrY&#10;0ZVcfmiomJHRdVAgUlDoPTkChQJYiz11DsapMz9YtvnTTXke21oeKpQeOyQ9cUH6e6pkfqylqFWa&#10;NcErPD1ynXfAvtxTuPFsO5qbu6fw1KUrNq59uTopsIvOnj1eUrL70KFDxaeUcvD4SQpZj5VCHT7S&#10;ojPnTl24fK6s/PL1qitVteU1dQqaUhAXDdlRcOChpdEPs/fxD2Jfo23mNOWEKk0ddR7/5NkSKrQG&#10;SniatLq6mv0NcQecaxCcQXRq2rxWUyVaXqTWkp4d+LyZsZONZR9WmTAe2Nn37dnbXMFmnb4XcWl9&#10;anp+YPj61WGDP/d99MNNqs/DVCu2mK0Kc1nn/c17H36tzkzNzDv0VNdevCpL6wHQC9jZD+je09zO&#10;yV257YbWZhAjBeVch34OFR0FswPn8C+iFAERhNBCDgYhxkDPkadqSjA/So1wY0mhwYVPv75wdEbN&#10;u5nVdnYDe8Me6DrAuLeVq6PD06bmvXvZDX5uCNKJp6iquM6e0Vxb3/K65xSCPAQjU7u0eVPA+HFT&#10;qOia24sOHXn5lZFHjhZzGgV1083Hp8XEpmAnuQGVA7fO4SDnY+lT/G+bhAuqeDtwwivZcKhX12nz&#10;du5dtvKHvoOGk6HGysHDxMod4GRuNwDs2r27NdSgdq5Duxk79DJ3MHdy2334GEC3BouAfD8KlJL3&#10;WPv0NIDISoUXqiRtOiwNDm11i5LQRGHOo/RTC5WUgFKopKKkQRHS4KgW98g6q8g2C7RS0e0b97dW&#10;ie+LKAkehtfNckgQJ3Mxkd3mwXZftEBneIbjYm7TIQcUKLVg0cf2Tv3IQYAaCluekYU9yqgnuxqQ&#10;ex3VsToqSumElbDr01uwCwomOY51snV23budfh/jKIbVv7r3ImA5LX/vwkVffPP1Dx99/lVO4cGu&#10;PayIVYFurouRpXP/wSy4mL9YNN1bOApFE0KRToC4Kzp9Pigad5pk34hotUzFHBSZQH5e5iM2Dasz&#10;clPt9L4WsxAhc1ZThziuqZf2Rvp+MeoZFogSUkxqQp9yEQm0L+Bi5TVJD6Sqoa9V12r4uubatdJD&#10;eY3nmNfOcKautU6IPzG/ceYN+cyHe3VjPOGAIkL/gVK6qgYio9DGCK4DXc2p6yc2XN3zbnX+zPq8&#10;d5t2z2s5MLcif1bZ9sV1J6KlVh5fiG5MqP8/UpuWg2WzGSq0W7Yz5mOmTG1zGyRU5EeLz8gWxJ7R&#10;cQHRsYrbOYa/SCjT0zLIYgPPJ2SeMKV3qKeATyip8KcCX0XHBL+/8dtRG/3tSyXVPu3jx3WqwvJH&#10;TutUh6WNZ9snT/L0TonwJRo/dd/W3J3JeUm7DhR9t/5H8srtKDxM2AL+7T+Gq8l6Q0UpJDsG1ylF&#10;KMri0In9pKBDo4RGxpD2ESUMSYvSt+biSENM2Q7ykJw8uefw4eNnz0OxdbG84tL/Y+874KK41vYn&#10;3vRbck0xsSuC9F4UVKyxxSTW2LtYsPdYYiyJUaOxImKl9957ryKIlSIISG/LsrRdtpzvOXNwQxK4&#10;3+9+35f/7+Lfyck4O8zOzJ72Puctz1tTTxeJvKaLZm/hRTbbg9qUCUMm0CHfacY9bKgxChygk2lp&#10;pUz69DM4YVBplJKXDwMEb8NwtZH4OtRfvBmRIpBuN3kTFgHS89evZRb4nvcdfOw2d/LGX+CE/50N&#10;96NL3xM/7jr1i52dl3N4zEN9UwMtDfUBg3UGDtExHTVpqIqWnqHpshUr0Gy8BOdfi71clz0v35V/&#10;oq+NV7loZ1ebL3CLXIuoycs+nH3QuxnF20+7u41aGeiSr9AzmoLfJ5QRLU3z6rqaZiJTUxmDL6Lw&#10;mwIxR/Q+CrJohRV7lEDQctvefdUa69paOomhO6HmN23bCR+5RkBTQAz0MmzUlYxuf8RRrBo7+clf&#10;vj/F9xjqWF0y/EMBoQyqMAB+PB3DA/vy2ibbmy5fzV2uoWfeb5CmmpqhhuYoXaOJf/1wuJbxhM17&#10;vsN0ZGo5EZ0Bz0brsBsyDh/qUkGnHUkzaWjCEZIhCsjR2BYNHzLKWcKwE4NSAFEoAFfaHmRiEA3Z&#10;M3eSWvpTz/N5nvV2RRh9/C+geAwprumL8Y1C7/56exVqoEc8wwaXrKW1iUVSTwDjh3cwphSsMgLC&#10;Yv1CotkMA99LgKuxlpZ1DUBcdDigWmCqQflX9dPjc7v50iuMoxBji4wMNo6eqnqjdfTMNdQNEXGT&#10;kVegqWMB38inhVUa+qOhycEAp/MPpZLDqgY7KtXwz3+snzl6Al6Y4SgsezF9lNUIYNcDjgITkUdQ&#10;JDXt+QQHRcRiFck3ubCmhVe1tJcAHlXACwPfwcRW+TgjNrQMqk6ox0EJJWnAX0WCliqaV7SI6lvg&#10;NEXENH0Iqqi9GovRDpFEVENdq5GkGLnqaNXRt+nlG34gdYaF9y6FTzz9CCoOP5UX7TB8FXjmp2yr&#10;ydjYkvptfdAh6d11dbFry2L3CB7ZKxrvQ+6hDjBg/8cblufYlCoCZPGgNhD+4TCBldfU5jx5mpiW&#10;DjURVI4w/AFWIbEy9oBYOAkFFJg8lWooJayCk/CO426rLiZpFYm5B5JhiYSLkfcprOfS5LeEZPaS&#10;+Y5x0SlPKjau3zV8pLr52AkjtU3GTPoiIf1BVNJdoHFAKf/oeKi8AJ9YUYKorgf4E1AWyzPoAb0Z&#10;MF5gaLcFb44XhrYNqXBuuiB8LcYbfKQ+/iHRcUGRMTHJaVBwgd4B6JGptuqakNcG1KbQxUA8wrxF&#10;nXmwMVZtdGGYCLHHnwCrsEcGHxQRfKSoMkIsakO7wLrDhkB3jdOKntx8yf5mcLINNFFnHbkLt/of&#10;uvbWocvcae93T586smn7wWve9kFh95ug9miRUu9uiGlkBxDLAVHwRAwMml4Zb4eCWRe+YoAfUkzq&#10;tCAWEgY1GpmP98T0gjeUytZYWz9JOHPS7uMD17kzdz7+/iJ30WVweq7X+Bk7wYwEAxkmIQwrPe2J&#10;zdIWobxBe+TnsLuBXJTvHlRfBCSDtC9rNm7Pr6g4f/P2RXunWcvWjP96wSnb6zc9vFwDAzEb7D10&#10;1N7FHffBF+ng7dI5/4ijlG639PfwKikmaNAnoetTVhzwD/tInY/wc4GmwKcmpqyej3OL9+z/3nT0&#10;BNBT6JtOUNUdNWbKV3BGx58SUzJGjZtkvWMvmO7wPqiETvZa3Jf6mwME8eHoEGgyWWYt+TqcGvI6&#10;C9zLPRQw8AFEwe1c1VUy2kfxuYd0kqNsAig63YmlZ/sU34aYIvIC/uZUJYVcflTnCXjMz13Kd399&#10;0JtroAc8gzGF1HrQlWL4ob2xcFBV13dw9cNUDBcpPZMx0EedPn8VIMo/NAbuUp7e3ixeGN+j/Zzp&#10;o/5FxfTw3G6/8QrjKMwB5hOnn7tmP1LfXEVFD7WCOOjQxFQE+erojyt4XqNvOjY0KhZDm9L3yXuN&#10;nzmdwDEjUUmroMIFev42KWx51BLkGwgJeMfDHy6vcD+uaRCgwyCzcJuEgEhYQN07RYJsL/LMj+qU&#10;oHGi9xIG2n1vt3uguKQAn8S1eQ1yYmOlFpT0mLRlYaoUvnial1+W5Xv+aciWp34O3rY2mKjaSHuN&#10;WIgahtG5237Vi05SIU0ljZSGF+GY/yiWNSFxUwfGJP19MDKlFWedLIra3hR/sCllS1vmNkHKxudR&#10;VpUZP5CaOCKpkv/7/BioOuajjQdQIEUblN94wceyqDBVFXsp2F5hOHtUUASkAewBuk4P/yAwdqLR&#10;WUFKIBbfhz0iDm4HhH57at8FL3eN5Goum/ztEeGeEy5V/mmGKKBBYmW9MflxiabhpH9+9pme5bjB&#10;Aw0NjMYNGKSuZzwWkey2d1yDYpLBngRLovL+OABTqLIgOJRmXuZzZAN0gXADMB6W5dvufuiBiBuF&#10;jlTpGA+XeFx83cUD1/uER3uHRQGMXbptj7Q47giO8PILjIoDTykOgmMS4O6F42uOjv6RkZ7BwREJ&#10;CdHJyRGxcWBFe5SXD1PRs/IqYK0qQVM9SDlfZuppfgmx4HfK15iiJ7+gznqGCCdVYM6MSvb84U6f&#10;S67cWbv+O+y4Kz7v7bjK2drYbDtw7Jr/7VsOkQjZRzfA8gFkqsg7zKghkGzl5XqWb7BOvPLrMY+u&#10;8LGzTfFK6Errt+64cOuNM67cPgfue3vuZ/u/HLjB3YwdM2vuQhi5RmiZt0hbRA0CtaGj6dgiDcP6&#10;W7DWZ3cBjsJH+ISDIyIzN3fmwsUrd+xWtxjfX8dw0aYtc1euPnzqFN7zwtUbuw8cweOo0VlBhHxC&#10;0s43+cM/7P6AZ3AfBWbDAfOYYhdS5NZl2c7MrHS5iQ1XQn3KY358hj+b1eYd7/X9bPSEaYnp95t4&#10;NzZchffZuf8wMhKCDh3oC98CSwhGGYyqFMLhDYHKxPC6lNQip3ZB+1R/MsGLAEqNdumgyije7RwR&#10;fGNd2izc5BaeZKyrfLyzaKp3u6UXGXmrY2UwsX9MqpA9HZgZOIreGdv/RENMv/d6+0+rgR7wDD0N&#10;SM9rEuKSUxzcvNV1TOctXmd7yxl2vWM//eIbHAWL3uQZs8dOmgENFevnsLP/OtOil7z2j/rveA8g&#10;4fsNGmHn5AOKOfigYnSBBCY+8766htng4TqllY2fDRnxJK+Q5rWnYKSX4SgeIMEeRXVLEBsIC4I+&#10;CkIKOOqGizci4u+4eIISAX+vgIZbdO/KN31IXjQRFF22Huhi/Xci6mgkivxwD8/17wRvecdl71tt&#10;5QCTArtlb5elReev5yL9Q6MWcPfC3Wy/5BqfhvqsfsN/4Tu2896+tP8DoqiASIDXA/7HpP6fNuz+&#10;3fehJjyqteCpe7BGxrxPJRB+G1KItYoUYgg4OkPXPW0uuFCbs6Qi5WBF4hZh+prW7DW1yeuKYw41&#10;PgkgbRAC/96Gp6Kw0Y09NrQpHeOMtgCneKFD9xA0sP7x12ONzw6gbKysrSt4XgwzXERiKqL84FuO&#10;QtkS/KG2CrwQEfzTwTNhN8IPtBEuTfBeCuGSyD+eSDdVkWJCFs2ddy+nbOqURZqjDczmfKmpNcvQ&#10;cJyGhomKqr6BqaVPcAxovRkvKDCSEkoBRAGtscLOM1iFM+h7DMWxWEIWTsgiCqEgRYELH5SluBXM&#10;PcBRMBr6RETBDogr0XvxOKwFAL1wGc7QuAkQQfgFIEEhbIhQeUEFhx6OAlcxPBQhFfixiE+E2Sgo&#10;PCIiNiY+NTP57n1k2i0sLi8qKoPBC6SlNJyrp00uF5Hyny67APD8eO2vl125786/vdeLO2HHnfH7&#10;+007x3U7Dl7ysXPzSm4Ul8H0tHD1alUdHZZg0cb2mp6ufmfj9XB/pkajyAfQhNfhwFy768DhM17c&#10;j3f67r7KnXPpe/Lkx5f9uL13uPkLtgOUDFU3kVA1jQw4qkkBTXCl7ohprIfwuiB0BfpM9IHla61x&#10;T8AS0Fxcsb2zau1mdFga+ggVUOb9mfMW1jWB8Z3mCcUZmqKRfrX7jaY17NIPlccMLFGsCHcvBA4A&#10;87ANsa04hSxLlNaAbiA4xc9slVOfpJ+v2IKU3s3LH09saWzCtNrUocCQumx3e9TY8c4uHnTZgpfB&#10;X0k9Xp7qvHE/IirCeg//dki+jiCAUsBRMPCB+oDhKJAhLHITT3Ah2s7EwIdMChJN86qzcOpAUsJ+&#10;tooNcSStjioBcVs6IdLS8w+mr/x66z010AOOQsdE/0eYFbrPvu+OqmgZqmqZqmiNAj0sNFGO7n7g&#10;741LuQcGFQTu4QCISxmvhx5LLcvKpWu3ldHDc7u99hXWRx349tigETq3PYMHquqpqhqgVjT0jKPS&#10;7w4dilxdprpGY4aN1I5KSsKYgy69Q9KKSu0ddr2XNiDIXB5G0Viee/fuwQ8ZfjIQZ1So+QUhCj4h&#10;5S5mVqqKIgLfHe8HbOJIdXJyZNqp2f2zD73TXFhwbcnH3pv7VaXeQV5UYQ0mXInv2jeyktMCVnAV&#10;MQ7XlnBlXgevLecKc/PclnKVITYX57yfFXAcYUFUC8XbOHjtfLc9q9efxEyMQsUIlRv4OaBDrKou&#10;f1B3d+2LuE2lsXteJO8uTV1XnrZCmGbdlrJf3HCfyAS4FAaNNngRUwkB73WqVgAyonejEgNCCNID&#10;hSE27HF3rKw6hQsVk3jWbwu82sQSBJbBDb4DZB0omBOUX2GCD6ssOGbX1NUVFBbey85OTk2Nj4//&#10;9vyxc7eDnhPppXQyLajM4o50QwRpgAhTkAVLlmY9eth3gKqa1mQtDUtdeAXrmcIXDqDxQX4JIA2A&#10;jV9EPEU+/oHdFucgZLcJRXEKDHYMCMIexcEfpPrUDtjVjYr5TTFGDgAkpqRi4IoCrS46rq7H7sHB&#10;KG5BsBvingFOfghg9EWB3hUFVsKuBWeUhANu4IXgTduwboNzAPl3kCo6PCkNa6j0R7k5z4rzy6uR&#10;PrhWVF3RJvnxyi304aJKt1PRE3Y6veHmzoU4aKEBTtpFnjh62N72SlRMOmp44twZw4ePVzW1RCAc&#10;mnWwms7lsw5YoaBVOuufb0gACWAGFBH8zNtp49MBIiE1NKsvvOlaZ205Eejy94P23HfOfX668bdz&#10;ju9dsuUCw1cbrV8Jy6G6to7p6LFIdqOlaaShbqCvazxSTdNi/DjeGUxWXVNBZyrcXKpYYrUJ2KiZ&#10;N2rYXLu6dMUypv6qE9TPmDEjLy8PmJx5l7E9myhon/nzNsTygARVQSKj4hDZd+jYSVYVqCBxO1zx&#10;ZY/z82bO/nrlpk2YQIQYDNB7IdKOxVooZJRtnnobyqo62tfESgxukZluZKyX1NBRPMaV6Pvxuine&#10;V4p5TCn3X3sTdee2SSHiAPh30mGBRNeSxg7e4RyVJcEj8DDe9EOXS/j4eutVNdADnmFqUkaqCRUx&#10;eOc0jcZecwqA/X2EutGufcd+Pn+9/2CNxcs3zl+01nzcdJ5zg8pKXgVBTQCoBdrretp6eG63l7/C&#10;OMrDK2igqq6tk0/fAeoWY6c1CsRaBqZhqelmoz4fNlx/5bqtGgaj4lIzMNQw+dAMVL0ER6EdWR9Q&#10;4ij0qMLCQphg4GYMHAVhRJUSPoGR8Snw+GmQkZw6CWks/G7RP+4HeNcRRbr7jdr4y667uOifzHLc&#10;j8R6n1fIHpUSRSMhoau5nLj0mA3vlHpdurTw3Yeet68v5B6H+Tos+5vNSi5gdZ/qgKvNNXgFqUJe&#10;Vt8s6KLy77Z/9eKTNLSfX/J3rqAp2mnraK/pKI+veXKlPHNrw921LWlb2tL2CdJ2lSatexi/tT7f&#10;lbTUYNrGrN0M7xgFqp+6XvHTO/sHN0HBxI7VEK8F4AERf0XneUCsbgs6Kgq+yb5H74kj6lrbeUZ5&#10;AJQFg2+pXPHkWfqtK+4uHkSzX9UQrm4URzS5pgMHC8sl0oWr1sVFP1UzVtc2sVQZOF1DRx3K8HGT&#10;Zw4croGQYXCtowshvTIKnLK6Lbc9kSvQtxMjgW6dd5Ri8IlBqa5+U3CdYhEQTE8FKAVYBe0TSlfs&#10;hGOl7gtsWijwpYdWCgVYzhnwDCCNV4ihn7OCj+xb7G5Mo6WEasBpMDXC5gj9lbLgEfiWbzjlh1+3&#10;wFrUSG5XkZnPyJAM0jedzBe2xreT03aXZh09aev8sDynzGjiOJNJW+CtpTlIa8TMeZ8YW06dt7Rc&#10;BpwMtFyFPNbAxrwhiUdNFCFDWLfCI7yBHiNQmBTStsOxwmzTCdfUC4dtBn+LtNFO3PET3DUHjZTG&#10;8Lnbf0Dzwe2quQWBBzR4AUoihuT5ZgVVCxpfBrNbfRP1WJy9eLnykcFRsd+fPI2PjW2S1Rs3e3t7&#10;MxHD9v/vRiDfwZuQBBG8pkUlC5aumjprTnbus7YWMFTQLipqh3+BwmrrVgPzcXklVfy5TppQ9pIs&#10;c4dATrLLyOpw8TAHsaUnmRogNfRsmeRKlMDpdwfQWU10J5O95Ytj2l0LpTTkQwF+mxYB4m/pfamO&#10;DiKRKt3ohj+/3npVDfSAZ9CebI1AOcrg3wL+E3U9O3sPGHa1dE37D1KFw961G07CZmn2g3zE8e3Y&#10;sYNBKTYulP5+PdZFD8/t9vpXGEcJhB3IufnLTXcV7dHwLYca76OBKvH3Hw4ZbqCmYVZcIRwwQgcZ&#10;OjCuOmVTr8JRANXYlFMlGO+ZnYVKGV+4H4eBRyggLLqhGb6xzdVyUuDo8DxsIzLlhUUezvM405QV&#10;heQvd+ZziTbLAqw/DLlgnVwCinLMOm13XU4n2FlVZ2f77RpUkZmZ6LQv0denJWhTtqfjc68DaeG2&#10;gFGVwlr0YtrRUF7RDWofXoRRJ2JeAww5gV9LV/bipjxRkV1L1s6W+PVNcVvrUneV3d1Wm7a4MmF7&#10;3b07pCaXn66R2RjrYiQD4y08POxBjUFEsgK5qsAfoa5AJmJwLskgZUDv3IKcUEzd14mU2Esgso/X&#10;j1GRxAssKh2gmUSWqJdx91gJAEGxy7FvkpLE+Dj7OxGjjR9y3DPj94j2Gy+Gcc+H9XuWWEBOXL4E&#10;Fn+zcWb9hqoM6D9G29hYU9tU12C0hrbxlu37n7+oSsnILiwtf5xf+OBpfrcFkXcgPYBzeMq9+/AS&#10;D49LBFcSTbLcRV8EN3JGhwVGLGZ27LpHR0UB3GK4i2mxYMVjBVGHKJRz6WWBxhUFSInBJEAyVjqt&#10;h12uZ1dij7hFwK1Og+NLVy4G1S55xsKFbP/KlZVtsnklzZ897Pgki3C5hIsj5o/roqM9x+w+qe3V&#10;ciK01LemYrZ/eryg1Hikie7cjW6hGZDG2/ZufCaphwoEbYqCvgKgA+LMJgUAlhyhdvQzVFNSGtwK&#10;diMq0KVk8cZDoHt6nOl6x/Xzo3bqEWkbCkQBYEP1+OYKHctQFQJ1yMiBgz+gN1y5fgd092hKbE2N&#10;ApkUobJIyUDTSS9cuuoXO4erDh7Hzl45f93R1tHzrO2dNVv3bth1kHmDg76ATQ5M1mCu4G/zJ+6g&#10;HKedj4dHeMMGUavNDXs4mcPVHB9hD0V9NLa0gmfG0ycEqRVv2ruwLl3XIMBrUYd8+mVKz44KDSoV&#10;jfZvMnCTTwsWT/Rvm+rUI44ycpJMgQ+VBxni2DY9oMM/jzftkToEANBVDAWfVDdFrZH4RFlJX2+9&#10;qgYwHjCfogUVyFeuiz3tzAo50qLxQ0PR3ITlDJWG02bM9AsMBRGQk5u7h48vGKqFSFlOV7/SxctX&#10;WFtbs7wwbETgnv+NkraH53Zbd68wjmpqluuNmnjF0XeIlhl8y/fvP6FlZB6WmgEQNUhFv6SmeaT+&#10;aDjTImi9TcprHnobjkKDKqdHzJmQFwBRkFOQTV7BSHHrBw/e51V1RPoU3fB7i3dtV30QsJg7v7G/&#10;7VdvNt8Pc/jqn6nWb4Xt+ODmsn80OFsrHiTLIHqJ7OaqdzxWccGbP7m9lMsMuuOyivNeyN1aznmu&#10;e9trAWez9lMqM7C2biJCZEwjtd32q1fgJC8bMVQpWEVwB/7BNI9CA6oxgEUN5EWUIOtIWdKqyqRN&#10;dYkHyINdzckbX8SuL7t7sLH4llSYTBSoHFQpvgEFBQA7jUKHpRXQlkJWVuD7xDQPvLoJkz29EP+w&#10;gm+j4BhsgzDsQdOFb9FZhC908vhVPuIYyApvyzbcPyz9wTfb3bT/1vRJn2aOq+PeS9N9R/Lxu+Tw&#10;WeGNIDdwH02wmDNCW3vcF58bmM7U0R01eIiGuqYhaMaZ6MHbIi0dvI67LYg+g8oOPweFvabyZUES&#10;JWoX1wmbyqprnpWUIrnbw9y89Kyc1MxscCCACQHxHf4h4d4BwR6+YGunSi1QKECXxVRYUF6hOPsj&#10;IQ4tTn4hKI6+SI5DC0AUw1GATyiAUrBCosCoDX0sY36AblYJwxhq+p3WCyPF1jHmsr/P2vULXcXN&#10;3KMKLrF1cCpwlOStdMJlii6cc9px4Iqxl+JyCBmp9aXJaKMDPzuqaSzwzSFXK8i5a8F91eeMCibm&#10;P5DZ7rlL/Iq2hFUci629mir0yREnFZKHFTDFIsaQim8EBkGXReV4W8fx/QeQHnpB5fO3yggH2JZW&#10;u7y4/BkhG/fsoT5HbdIJllPqG9o1tEzgpTZQTWfBqnXLlq8GjyU/oPj+h1ZWEP+g8Cs3nS7a2d92&#10;9UFQwDmbm6cvXrO55UzpcfkNOIodYA3Od5Nf+wk7/+ftgYvAlwJ5B27SiNiE8VNnnL54Ea9VLQDb&#10;E5WG7h5BZiYTBgzTXrrSGkkScQY9jcdR6NxIr41Xo06rznlktI/IxKV1ji8x8ugRR012JEaecl0/&#10;maEb0Ud6vgCF0zNeB0V7pVghBqRFnCNVGvI6qU6frj/v57++8/9xDfSAZ9BtkAGKrmFg7IbvCsjU&#10;KBRHX6KzI2xMdOrGWZr1g1rAlQsKmAKBoDBJ4mLlMOnmnXt4bjdXEvIK4yhI+8+Galyx9xyubQqH&#10;KCPDMTpGo4ISk5HzVF3bbPOuQxpG5vuO/IiQrNqGJrho9jq7HmtQqpTgt5DYRMSbszU+w1HQUN3L&#10;xSQtBj66ZPUmKYy8MZsjD+Ic1/zjbkKY7VrOYTnnvmGwr/sNty3cvR85TF9eSziftVyy++aHfj/Y&#10;LebuBdgeXD2ClDpeW/leaUbAsbkjAQkqFaRSjIV4DTjg4S36qm5sPNI9RVIy6HowsGBdgfsyHJVo&#10;ClggosasxsJr9RkHasI3NsRaC5OtGtNX1KQtq0xeX5G0vyjq6GP/o6U5tyqeujQ892+uigO3J5EU&#10;8h61AhAr8oYhQCzM7bg5VUPx2XRxawq12uWi1o6mdhlyqQCvvnTE4UEU4vhQ6HoMH7tAqd+2hSwk&#10;5/G6E6H9uKdm75F+XKN5/xpzTtD3bfnPN+W7zhyBduPSOcekzEzIrKCIe5D7CO/CqMFAQA5k3FnI&#10;c2Di4F8XBurom2AlAm5Intj8d+AKExzOI7YOBQAMBYtEFPBtIvKupKoWfFkP8wtB6o5oxOikVGi3&#10;OrVVL53nsShgdAo+IdHIw4LEK8z9CR5QOIBDFJi1UEBbCmYtmP9gB2RU8Cx6EcCJmf8wKGDgs/fy&#10;Cw1Puh7kh9QqP1cT7j7hEol2DHk/UcEVNnL5ZIVdmubuH039Wr9yJNODBeNX7R5oNshIU0dVxexD&#10;LbOv1Y0/n7TIOLx2ii+Z6SSd5ar4wkM23VP8uVfL5z4tM4LbZ0XKZjk9m+dU8I177grf3O1hpUcS&#10;q27llCzZuWVOCXkzVfZ+MumboOAetQ7Ma/qpiky3uoQKBMX9CBVttMJwNYMLtvY7Dx1X0TPasftb&#10;uIvTtsYml7Ww1DDQMjc3MymgXF+z1oeMwJzAjrFn8kL58c87aKeMXjTjBt4Kj0dpR2MrCFr2mxUr&#10;Zi/4BuGWkH1Z93PNzT9H4M9gVdOhqsb6xpZJqdm4DO8sbsNYgHQTV2OA4YyYXMgUT3CWmTiQkd49&#10;+kdZuhJDt7ZxvsKZQXIjNzLIXjo3hLg+oVpf2m+BpmiQhpxHa7h5z/4wf17VvL7z/6YGesAzNHUu&#10;WpiPEUMrt9IkuQqKkWD7bmzAvA3iEewbhIKSslIc4BW6oqauY6T7t+vhud1e/ArjKNQcshRMn7vY&#10;5qYLqqSjTQbO5MrmpkFDRmrrmalo6Pb9dNCkGbMQRINRTIdt79FHdW1K9Ac2c2Y+eIq4bGefAHi2&#10;0FhyUDL6BESmZGBGaxCRq+u5kvjI+O8/LPKOdlzB5T2IR7q9qwvffuR3LHDnsCuL32sVFBFpbYb3&#10;T7fm/sV53T9vfPn+jXUfRNn+dGPFu94L3zi7XP3GSi51D0cKnKjYx4TUjkU21PVUPfNKbhikMJPx&#10;MqkTKaCf0EUMdX+SY5HfyEdLkfZGUh4ovH+gNGVbdcYWQbp1Y8ImSfJuknVQdn9bY/rSqsT1NcnW&#10;tanbatJ216QfqMk4Upd5vC7rZHmeY22xV2ttrEKUTTqKeVhF1VbiDrBQQghQj2JM+gCqqGKECvBS&#10;ge+pEFLQO/E4Ci8JuYVwKqouQw9mmAp7GpxCEjLjzrmFGI3P/aBPvSZH1PpUvt/nhfqQkphcmU9s&#10;JPyCtI01RXLpyJFTNAz1jEdN+myAKkx7a6ysKYdVR0drM1yAKFtdt6WnRscrscLctGB2BMMDivK8&#10;8oBVL8SdsjCsxYAWfj4KdBp1wuYXAFrFL2BkzHmSF5OUDse/4Mg4BOt5BYR6+AUjpAIFpkMUmBFh&#10;WERYn0dgCMi1UJQICjiK2fiY5tbbKwQmwhXzrSIqifpjqh3qlyN+o6jhn7E15pnkzM3MCXsujQkQ&#10;T3RQjAslyO+26oernw5faHC70jSEzPMlug7V47zaZ7opVOHn7E10vIiBm8zMSWzp2DLFqXmmS5u+&#10;DzFzIfqeRN+jdYp7xxRP2drI+jk7jxjlCIY8weMUXJzso6fk7VQy41HtluObqmvrausa1dT1ocUy&#10;NZ/y4WeIOjJfu3UP1E0ApTSPFe8TC1wEqgF85AehTNImEreid8iahfU8iTfOd7N1lSDd/Pn/5hRN&#10;nKcUT+CFYGZmRrJ68uezE6dOu2HvtGbdNkrXqTseqY219Caoqpsi6fPps1eAcxDXiFiJZhBTSYkI&#10;QwH62xZyPIkMdWo39Wz9nVuU8uNILzLVuX2uq2C8r0jfT4YIvrGOxMyVeGeKSpupspTep6ONYnxE&#10;atDc4q+3XlUDPeAZdBjwxII/lqY35a/BxIKTaHG2TGOzSkhEJIh5Ed2s7JkYQVh6YH5Tnum+Onp4&#10;brcXv8o4Sq7Q1NbRNRllOWlaixApmFABCoGYukFSjhR+lsaenqZ/6TU4Sql/YAfYo2Ng/6KyjuIo&#10;Tz8s22HLoIYM/2DQM0IOS9vlCfu4yrTYW8u45vsZnou52pzwsAXvRW7pf+irv5bs4Wo9jt/NR11I&#10;gOP91w+557ibPA45Nf/d1li7urSLxb7Hi4KOPA9ytFk94NA2g+KWOrrghBsnqu8Vjn+RUTscahbo&#10;hC+dfr98j5FRmkSJnBoLUOSNElHa0+SfSjKP1mbvb0zdWRNuXRm8pjZuRVPWUlHK2ubUdU2pVsKU&#10;dQ1Ja+sT1tUmWNUlrn+RuL0yZV9V2uHy1O+Lk44/TzxZknKuNO2iuCSdVD8kzaWko4HA16ajTSER&#10;K8AsLYUbAFNeQVZS/RVejy4B/rjxOAovJpZXL96y2zWNjDatGfZm/vvcY63p5La9Yv3hgyW1tR1i&#10;8tGIDxG798kHo8G2cN7GHiT/oArBD+LHBW6NCadHuYOJCB2PbcoZSdk5//hSEOVs+sJXul7GpC3V&#10;tzCQ+HLP3L34+u8EZrgEBe+GAsQFdZaorR3k51gfIfz5aVEJNFqZD59AowV1FpLquiFZoZcv9FEM&#10;SmFE4AAFowMqKTd3V9+g0A2r95S0ku3F5O3Mdi5JjhSEn+RLZxcrTnhEGe++OiSQWHi0r/WoWOhD&#10;gksbx35zZM99Ms5BYnqL6AWRKf5yE5fyKY7Syc6yia40o665t3y0LzENICbBBKlMptwhJq7EwKVt&#10;mgMZdYt85SFYZn1sYDF5J1Y4KI8MLJRz6XIugUwtIQuXzElMu2toaqGqaQRWlk/6q7aISc6T59CW&#10;D1DTzSkohdYOP5P9fOZrVFBYxFSSLJEx5jT8tamZKohRvdhYA+EjWud3Oqs/ts7//gz/fNp4zJLI&#10;WpMlKYb9BewKialpn8/4CtlkPvpMXUPHEnl2PvhwOBJJq4w0HDBUY9qX84vKqqGKpfmmgKPgNwiF&#10;lEL6VEisU8RfeMuUwOl3B1o+7ZNdZdPtFabOHWbekhl+HePdOlRutc/1bD+bTXJETANFhwz9D3X0&#10;eutdNdADngG7PvsdFErJZBHR8R/1H6ZnaqlnaK5vZDFS0xAF3ubefmFQm2AVp+SbVY4FjBHlxNVN&#10;lfTw3G6ufKXtehg4WMFBKNDsVHR8QxxhpQ8NLxX/WCDT2ZjPJ0XHF8WrGMDYwbJBbXz/sXzmaH3W&#10;lFBDKY9xBtnKwKTj5OELox7EBBbd8LOF00hla4OghQStePfp3ZwT89/PyY52X/mX4qTEM0v6+Kzk&#10;Mg4MaKvIDP1l8uUNH0UnhEet4dwWc14b3r7xFXfT6k37he84boTt70PnfRphZ4zd17xZGXMV9SdX&#10;oA+DDpB35Oy2Y70CJ9E/0CGo7OapDKQSLHMwHpuktVAdU/iEuVkOi1sbhB3vliJsKfbOT91cnL5U&#10;mG0tyNhbnbCvPHFfTfKO2pSd8EVHwQE7bkjfI0ld35G2oT1toyjZqiHRqjZ5fUPGZmH2DmHSxoYk&#10;65qEbWWJu8tSjtQ8ON9a4qSoD2hoeNbaWiFHOhPe1YpOAjz4pzWNDy+1RjjurPt28qjqxeKd352+&#10;sJdHuzCnASm3OIVGHP/lAoZEm1ysaWzRf5gx0rppqmkN1TBabb1bTdcES3eY2+BX8NLvqfu25GuG&#10;1c9v9nQMsaJ8k84b0EH4m9IJUX9z7tdLfj36zbf+OPXhDMYCmqvbUlovLKyqe1JSnpVXmPrgSdzd&#10;bHAgBMYkOEQE2IcFLVi+HDXWLJfbVrTOjhYtcienxOLWeuLrEjhqz9UpjtSB+eeCVgOLLyCPB+gZ&#10;f6xhsSdJYODRbOFK1G6RL9zJFHeCeDFLNwXKGHdaRrsBX0mn+NVPc2w29RXr+9VO91bouJKxPvUL&#10;dh6e84xwGcjUQ/6e0tAnV/TOI2KVS/QX7gFB/cNnxQOGa0HVNFJz1KAhmvD8hyyYNm+5V2gsAif9&#10;Q0KdPNy9AvxDIqNg+jQ0Gx+XnPUwt0RD10xNy3iEhuHX85fTBQ4PnLq2GV83XU/8KcdiWbsYXA+s&#10;1fgmYYeMDAGTMKDv/Ud5cxauUdMZM3C4yYgRxkZGk4YO09PQNtfWtxisqqttbIG0RFB386MLoXxE&#10;gP+I4FkjWRjco3/UFF+BjjvRdCQT4RzlKh3rVz8uQPi1n3SoKxnv1vJzakMJTcmIGV7eARwKXfrr&#10;rXfVQM94RtmxkbskODJhmKbxglXbQHowdITeslWbwXhgaDrByS0QaeAQAo1NOXXgi2wB+K9qoufn&#10;/vFbr7I+iso5JBCFbYTNw/yvR7IDBZTGckw4gmYZiH0gjPjsXb3JP+qP7Ygz6CRBYeHQR8F7hJEZ&#10;AkrB0lFVlofUeZdXqdxewAWtffv6/DdsV6uK7t0MWMkFr3vr9jec0+oPf/jibf+jU0mJT+rtbU7r&#10;ueBD7wo8N1xdySV8NyT4MHdjMedu/c/H33Lg5Iw69yWRPEeVguUMSlRatf+fbWw5wxAsBiMby2Bz&#10;FUOGQCS3PajMPV+QsLYqZXXbvc3td7dXRO+vSNz1ImNTxX2rmvtrK5NXNcRYSRJ31mRtr0jeUJ20&#10;oSltmyh1V0PKrqrEXc8jt1Smb6rKsK5K31yZtqUiZUtlyvbq1F2wCTZnbBSmb4R9sD7zsPDBpY5C&#10;H1KRRKofdIArFPREdNTz622qRKOKKiC+2kbFNae41Xv3Ldu6csvufXsOnZm/znr3se+bJFSiNEta&#10;VLX0MRA01LWJpA0kdZhsdI0MgRCRsg7DpkIIAI4NejAY+HCCTUZd8Ar/TDa8AC3hPIbsvL1layFw&#10;e24J8IzAL9ttQ4Z8XPgxJ/8rV/UX/YJfrpMzrqcWHHKxOC/6KoycymoZqj4ayh9dHQNkkVPRnzF5&#10;8435znWmPmSAJzG2J6b2xNyRjHUmli4EEfpTXBXQkMz0l0z3Iia+ZJRD9RxXmaEfmRFU/e3mrU+r&#10;iXp+OVywEBjIPSbfZNeBLNRy0YqrLu5Aep8OVgVWH6Gmb2ox2Xr3YbegGJBOgIMUaXSwh8nSPyLa&#10;1t7JKzhsqJqBioapijpAlPnAYfpmY6d5+Ec4eQVGJKdHp2UmZj3IfFqQ+6KyTCBqEMvQ3lg5QoHY&#10;Ff1C44eFJA8y+IHMhvPLKzqNxaw5mYaTP+66dlO2NQaC8rinAybFoJZ0cHDQ09MbpKKromGsYzDm&#10;0wEasO4ZGEz4+GNVbe0xy7bvQeZFOreASJT+Q5csMCdMTBAtcOmYfIOM8SCmYWIT/3poAke79Iiv&#10;ZtoTEw+iG9BuldCSCXdODE+EP8CtDIfoyNB84b4oqBlkEaKfX2//kTXQE57pFNxYx4oRo4fI1uGa&#10;BvGpD/oP1B2ubhSWlIJoFCOLaTbX3HT1zYHh8dswAljvVfZh9MYef3NPz+3uC68wjkLenRd1LYtW&#10;W/cbqonUMJ8O1ek/XG+ENtKYakHvN1RVF1ScmjomL8qq+Irp9TgKvyIpLZ3a9QLCEceEXgQchUWu&#10;X2w2ZH2k88/5AT+VBp245340wvHU8wdJPy5WveuwI9vjuxz/syWp7qTuCcRlQVbc7e2G+7/+pDU5&#10;eNesD6Vpd35Y9n7W9V1Z9kfurP/0x28+C7DdLhG+wFxL/V0gUcWvrqM53y162imNJsoLKMgAkgAV&#10;Z1u+vCJMkHO+PGFnScza1szNbVk76lM2lcfCUWqH8O63jekH6pL3FgceaEw5Kszc2Xh3TWvOmub0&#10;1S1J/8Xed8BFdeX7z759+5Ls7nv78jbZJFYUAekdBMESk5i6JnHTjBUbiAjYjRqjG01M28Rk00QE&#10;pA1D76LShjaAYq/0zvTeZ87/e+6FWdbIvmU//89bdb2ez/XO5c7cc88953e+51e+v/Xk3N7Bipih&#10;ylhx1WZJ9RZ59VYUZfVWRdUWSWWEsHJ9X9XqHn5Yd/3aLkFEW8PGtoaorvKlA7WRkpYP5DeOqnqK&#10;tKIWvbrbqJcCPHe1d6bn8JNLT6aWZcPN5lgyZRjLPVWhpkzUdKpy8gj9ze+cHWYG+nnN9vEOnoRA&#10;Vg8fmtOWUlObrAYgKD18fjHRY76FotZgtWgtIH+UK81ixMdACcbgNzw6i+KY6djWInf3ASoNw+Dn&#10;n8afPE+mPnbOzk5q9x/SwH8Tz/iFccEkyQ/JpVnNgjKJPL/bekVpsHedodaSadPdgoKf+eyblImz&#10;Fn/Gl7507NpLWaqFxdZnCy1z8y3BWRZ/ntWbR32iPICvjis846xO6cQn1fhsGpmYQnwzlcsiDipM&#10;pq9vkGf2y17fSl4/RG7ScdT/yss704pPCq7cWB+9HeQXLp6zdh/4dJKT53SPWbBCHk3NQAELFtzj&#10;YZ2EpRKujwAhk+29/ucJRy//Z4CmAKtOZBTknjxjo8nCNaxLGDL4gIy0RtAoONcCZ++2bqTgk6nh&#10;IcLgCLDvwLQ6vNbEbGMrf/v1MRon2gFu1zre4WtAWbjchrUweTU1NQXPfR4WTKgOfALmu7jPnuHg&#10;6+4eCjS1YsMmwPvGsxfo1AcXRKNJArMgRfXk3XpFIFfrxiXB8drFiWr3PGtAgu42M5/t41yuGbn5&#10;/FKNCzN1u2tJSTcR4oGBl2gmGzheMfY+3IJRZFJj4oPt7myBMfCMWWeAGhoLWAygWx2d76xcPdHe&#10;pbymJTjk909NdTnf2v59Evd3U1yz8yqh14UpwWbOY58SH23qrDs/9xj3vePF9zGOUpqI3EAOHzka&#10;tf2DvYe+3LL74z9++v2Gzfs++vTLnbv/uPjtVdOdvDZv2wvfTrSMUXvP8Jnf8T2yJ2+2d6TwchG7&#10;hEQbyHEGeUvXsOVXJWao4DB1QmMOxQKleYGsZlZoTOAZQrLhngcLMvWowXmlBSmLZbiQhgyDaZAo&#10;aH4xYhk0StrMsHkwXgawduGK+9k/im3TO+1ZtTC7vsbfETnF0OpCNjOGTrQVppfBFuH5H9trdioa&#10;lylqV+r5Gy11u3X8vd2lW7qqdqpav0BiPv3lZOn573oEh66ciu6tiVU2be8rXTVUD6f0cFHtWmn9&#10;GmXjGk3TKo1guaoBfla7FXU75HVbFIIYRVOkvClCLFgvbFgjqtoq5G+F0XCoftNAXURv/ZrehtU9&#10;jWE3Gg7WFCcnJGX9mJ2TWJR7PK0whXsK/aFW0MjUjwYATp3ujUyxT0700qqpZ+/kKT7e3vMhP8wa&#10;PACeDEcIS6f+TCj0DAp6CAr1YcH/6EpQceAQvQt7ttypye7Cc3ow/au+PV6w9ITE/98sHE6D66/7&#10;XuSInDlX5v23+c2wpDNnL2OM6Dv18wIWOAe6+fg/YzfdfeLUGUh0CNvqY+6B/F5dzhXJ3qr2Hafb&#10;NhTdWp7T+gav6/fc/ue5oucz5IszZS9wNU/nml/NMy3iEfsk65xM6WsRn+e0GH3tbgX914AHp9aD&#10;c2PVwlu9KjJ3ybY4XjaYskDjcO5qW0JablZxRdPVduijeEWnQWGKkneqOi41CxdklZS/sWIdcJTP&#10;rAX2zgHTHP0fm+Dk4jUbRO4w/2HUo2ANBRAFDAY0NVx4OeBCQUEgJFwos0tOIZVhSWUN5qDu/gE4&#10;X8HfjDXlst7+9CXTHJNGqqhk+jr75v9X4ITFPrvZ3jk7UnCSqm1HNAADQmV07O5p9u4TJjkinhp2&#10;TECpmNh96GM5efmzQud8/NU3/TIlWhu1YrL16a4ozC9f0C3gmhYnktmZ5BWu0TdPbANOtx145srm&#10;ZOjnHye+8cSdZ3m9WpveadCih9IVoBmuhyDMVYLUCt2ddvUH293aAmPgGSRFQ42xnkXnLCw9OcPV&#10;47FJ9ucud0yfEfDoE9Nrzl9ExoSJ9l4LnnvDzWPW0pWrwsLCrlyBrgCcGsNrf3RIG7a/w8OPcd87&#10;XHlf+0cx6Z7MNrse6xYFIiCMyv4hRTI3Hx4FGFI0lSfd7gd9FIQhApeSMvIyi89A5CIzLOx6CZn5&#10;IkgvmnAeEwc0DFRqoPvBPRVOCziLXAzsAY41OqqIAO0w0n5SjSd0pzopFBfgO0L8Fw2/N1L/VYZd&#10;+V6bN/E4/z82gCjbXIC0rRiMI7+K2RVE4gitYj3w0WS3dL0nWysjZM3bdY1blKfXq8sjNQ07YJjr&#10;btgtunGEkBZqNcN3zFa9vEPUV2zS5Ot64iTX/tQp2HujKrq1KrKnLnKoaaO4ORIAqbs2rLt6FVRS&#10;QlgDa6I0tVv0tds6Gtd3Na7vbYgAAJPVRKmro/VVMcaqzTfK15wt+SYvKz8uOwdQKj2vIje/JoWX&#10;UVGc1H+jgmiuE2Wr84yJqLy7i1uwv980Jz9Xj5AJk11///oyuOigaIZ5GKRMvCA84tAvGKzEQHKg&#10;RbYHAE0BVTE2GPbESHvc5f8zttCv0k6uO972JGfA4b/JNI44kGPy+KXiN5ybi2Mz6y4LiZImM4ZJ&#10;aKL7LLnE7OU928HFHauOvNKCgNlBEiU4y9EKzNOjOWD5BJ+NGrSaBAlPasQks934dePQJyVt23lt&#10;76Tf2FV6c+nq7X7LumdwLFM4BrvHhFM41oc5+ldiB0KXRkJVmF5YiuSYDp4BhWfq4tNyb/VLpzr7&#10;PvfqW4grRIIeNuMhjoGpAK6Q9IpVSTm5B0+wc0eMAHAUwnVZX/qf7rG2whcBw1gCLuxZ9i1ku87I&#10;K8wsKAaNKvhUQaza0T8kVKghJ1lYxb5U2572gdEFfCCwFzKTGvvCMSLYzfb+R89W+BPOY4/8f5A+&#10;xxO53n4hsAuAmfO1N1fQdRz4tqykrrlp6YaIl5YsbbnZrkKyIiql6RrwVrd2U7nKM90amEh808wh&#10;PNlt8Mn20TlLBZXUyydIcBKxS7M4ZcrXnFamXyQaxiEeVTDDWRA4ETdDjaiwe7DdlS0wFp7BW4Mf&#10;JoP2wbd55Ic4j4DQhnM3ptj5YE1RUFGF3u7iMxe029NneLh5ecOUXFVVhesxf7E+5zgY3TNvf/ix&#10;7nv7dfTzfayPomtmttAGsQJBqRSQiQgDoSuSowlc6KNwcN/4R6FLQHuJ9MKJ3FyIWUhd6PORgywr&#10;O2VwsJtpCsx1jK4E2iWrBl1QraU+PViRMeQbkJR0glRphmDXERmVEC0KjRBfhEkHU4RaS0PXGBnK&#10;XmlSG3RUi/evt7EKYcwFNs0wHY+0deB/bx00aKVwPKF9DzofrVV1tvfisUsnN/bzV5kvrtc2rRmq&#10;WCes2nylesXNhv1GURMuVCkIVspoZAWdiaHjwTIZdOfw2hggwivS6xXdzbndV7Z0XIxpb47qFET1&#10;NERB+zRUCyr1jYBM8LZSV8cARA3Vbext2ACTH8AV0Bef+2FmGjetuDSxoDA+pTA5uTC3qICft+ds&#10;0a5rp95T34w/GPt056Wsq4ITFnGtqr+OEKFBeQO1MBhEQFLwgKPTCwuY6MPhAzoDGKkZV3Tgar0V&#10;HGIoFHmzF9Br7pVNp7CSnUdzas/LXd07XDjCpzi6RziGhzlG58mKjzIK8/in6cJCp9AT8xNTAvGa&#10;vL38HF1cpzg6TnVy+uLI17RBKIMabNu0qDB2RooCORXVahUlAYMhieZm6kD+KaPlwLa9UwKk/hzl&#10;TI71IY7I/mfaX/+89cWV7cte3gn+t6rGc/yzl528Z2UWlVc0XACFFDw9qgTnM/JPxiXzEtJzwJqF&#10;FOTYY4w7uPk/ZeccuuD3Ux18UnjFMOpNnDETzlQ0wISh5LXpo1hLn43IdJjOlGE3BcHpcV4WeFDB&#10;IQ8eVOxBiMqW7ILCM9X8S9dv9IvEco0WQSWIE4TLEoyAbKGkTKNtgiOvnQVRLF4aOUe9N1mtFHsG&#10;x1jZAYFiXYa80i8t+oODs8fpagGln4bCChAOenCN+tCfv3P09v/2h0Q0fhu6HjCYnlzVkLfKxMFc&#10;Q0gRCRk7XwxoOUPSyLPp1oWZpnmZhoAUVUiy7uUscrxXdwurSUg+SDswNDI9l358sN2dLTAWngG/&#10;gQaLO2RTovzRWAVMdfLIKaqc6RICG3fthUs/nMiY4ujLyz4zxQ6xG8Pz1GjgNLpD3uHRx7rvHS69&#10;n3HU/k++fuXNFW+tjHh3zaZ3wjauitj+h6URS8Ki31kWtnxVxPznFoExGGy6wFGMquqe10dhTsf6&#10;saK2Eb6moHeGqzlV7+fkZ+TmtFy5zKbKpQ8LEUJTt1sRZSZXG8DPg06Ik4htlMmlzGQJeQUZo6K5&#10;VeHgSaWNCdHlI+oHnMXXTQajHi4W9JJ/yY3a5RkMifkC6xraBtAqAcoSDXJ7oegANmAVZf4Cel3l&#10;QEF78642/gph/Upl3XpVbZSUHyYVRHXyN/ddgmLqGloV0U46Df0mfgISgrY/ZmqU4f8YZKUbILJr&#10;1j6+8lbWwPnvOxo/621a2y9YB+/0ofooUcNmcd1Wce0OCX/nDX5sOffzQrjJIX1wThYvrzwj61R6&#10;XvbZkujBxl2yxhhJffTN05GtVTsMbd9eP7lpiB97JT+sq3pHf+NhybVj8o5Moqon1ktMhCDkFVVG&#10;gn9BYzUBKwLy0Vqhbug6KECRDJAcEVf0z3f9puwj1s9Ptx768Mfdxy0vzKiz+0Uv58kLbsGXjiWQ&#10;dfsW9/V1YLxIdWrk63ljURgeZ9KUqW7efrCEAkdKlAAR9GXBbQxl+BXRNsEiBYGRGrQJHT5Ax2qq&#10;2UOGGHgTRoTFTgjQeDwieYzTOeXfhT4cket/aF99bWDXzs+g0ZswxR7Z6uEui+A1R1c/+HW4uc2a&#10;bD/zyPfHBC2XM3KLEtMysU9Kz4L53jNwTnZReWpmyUyPIDtHb3e/0HfC1tlwFIumIAGglMZ6CiU1&#10;n5a0gpMoOABRPAAVlNXp4C8tQGwvsvBQHIXsPCCTzywtAwEX/bWcfPhYQq2dU3qK39xyqbVDLFPB&#10;SQAr0GEVJGQFQxTLwqe/8dLhkYINF+BKm0KA7T5qnenAR5+4+QYUnapEE0IrjnHTK5Gjm4HIAijr&#10;3eWrWweNWFuI8Wcz6VOT5TWy0B+EYOiyKaBuO5iTTGalkoB0zTM8+R+ydK+kmRAOYJ9EnisZ+q7F&#10;qpAw+kMLlFxmeP0xL+tv1P3Bn/55LTAGnmFIZ2it0IVgiY47keodNK+m8QpwlJtPKLo0VLgz3IJO&#10;pBbBrgebNYQzGDlsK1/0wNGY6g6PN8Z973Dlfa2PWr4+ZupM72kuvjO9Zz822Wmac4CTZ8ijTzk6&#10;uXrNcPKEmEKwMKQBuIKZlrnncRSmdeCoC9dasVylIAre5shWnFuQXny6hE8XepB7mBewxwNjigbl&#10;DhAUCoId0A/ZYxxYNBozUloQBU2IhTlABkWomn7XpDKZNEzo//Dkeccedd+ftJnX8aQw8LEJx+lJ&#10;2ryYO1FoWxpNBrBZAmphtmU2NVFfFl87caN8a09VuPXGDuvZHdLKVZKaZUJBWGdNjOhqEtU+0ZBv&#10;8HTQglwWTDoLeLapKX8glKmwbADPYnbBdETnbszXcrNeZVQP6MWXNT1lqluJsvMHh+pieivDWuo+&#10;KstJLC6oPs7lHk2Nzy86k5ZV+m1KoqA4qosfI6JMVit7y1ear3/QU75G0xytP7tRfy5KWLVmqCoc&#10;mZeNlw9czFrWW7n5esPu9pZDQzfjFD35enEj0UC3iRrgGWVMbVAVQCj6iNCS66GZulc2E+kgqrjz&#10;xO7l/XuO18uU5E+HyCdc/TWi/u54zdeJe9HIZhjp4GNPrJHhsUMaDbzLsPrAC129ZhPM3HQcWS04&#10;Q0/iRTODC0iSKmkArfTQLeLLarSWnP1EDMvC399whDzCuej8OHnsv665PqR6lNO15zOy+P1ovND2&#10;9l78jkxjhnkLqWAQAQp/f5bHEhMB1tRodAxbqVLVOzgkuHC95WpHwckavNbCstrvE9JAeMIrKgJw&#10;Yp2j4BYFTRRc01FwcDSNF5eeGY+UzVnIYEjJ5djEhfHcLFwJxAWshe9Ci4XrcfLH1HToqYCyeCUn&#10;gaxsaRARGFV0uqKh5SKIygekCgUNRKDyBDMUJqbb1FD4aDOC39YvZBIxejBSnqEj47m0JvPV9nZ7&#10;N88N23YhK6hErqaLPoZ4BO38/qFDrwY/dzCnsE+KbMd0HSdWkZizxldTx+Q5X5BGguDwzzX4pGie&#10;Tjc+j8wyKQTsE54J2lfzjYfPkVohUeCnqZ0R0o/pwbdV8cHHu6EFxsIz6DcQPUwIKvrPiYws6KPe&#10;WbEB/lHwMz93sxX+UZj0jyXkwK6HC2wbOqRcDo0k3f4WlBrrvuw3/3p/H9v1rEh5ibWGXg3tM0aK&#10;7bnVIBKxkG9+SLJz8MABHa00GAnsppgPsIMEpJjqruWPsj3ITw+Agtp7h6D5h5M5THvwMsVyMiEb&#10;aKqQBjgPT/GY12mGDkatBPkHoQSrDBLlYoY2MxomyhykJSJ4l9OZWwvnKAXijrHMxtWgbUSABLyn&#10;0G60VQ1Us/qvtgGysrnp2WEIP3M/Pz8YvGiDoHWBMlDoFAAaAOOQsF8P9zJ0RnRDg9Lcf7rv3Pu3&#10;qpcM1cbK6qPV9RsNglhF3bbu6g/6Lsfp5VUjDL34NgOW8KLwmxRfSZGoTUtUGkTMIWctM3nhjVBA&#10;dVtBX9YiHKvxTGlRabGgor6+tLKIl51/LDmLV1HWULKzs+69QX6EvjmKXN7Re2qFqiFSUrmipya6&#10;tWyd5vzuIX6kShDTV7qMXNqJEEJ9xRpddbiuNkpeEwOdVTd/a3fdri7B3s6rpf1t1fKhqybNIKOg&#10;wsAB9rt3cJSC9BD56jjRq4VkzqI1Sw6+/eWfC/98IvGtyOVfHLgs1lAlEuMYZlIYdVPdfZ9095zo&#10;6jNlunvVGYG3sy8zAPCw6P/Yo7Dji3YBKlKAqQzIPWmwIlhDRzMAaRGvQTTr9xwputiyZwuZOVX5&#10;859d9Ztpfv9TVcal5j8mcLUy7dzZ82c6IYu6F3gPZti7u8zw9HLymzdvHgtFWAAP3M4qQnft/3jC&#10;dOcZrn4efnOnOHhMdnDbvu9A++Dg9Z6BS+3djVdugCmrqLIms+QUMBIN3Munmkk2GTRUT7bCGgEh&#10;KwCfEBIIxIX1FzBVRnEpQBSuh5mPzYHIaqtsSqrj6TzoqcDDUN10ruX6LVSSek5CdI7abLDKdh6X&#10;scootBSbmxhf0JlNwFFqs1mi0y2L2bZg0RuV/AY6gtCN8bNY61lNFYIzL8x78a21O7plzIrCqupV&#10;kh3NY+qj5qdL5uaYvHhk+gnimEx8uSSUa3o6XfVcMnE6YZqZPxB9SXwNCaRpfeFzTkfSg+1ubIGx&#10;8AwdYlTaYGoDXXlZVQ1wFOzgk6d6Qx/1hL2Do1fghOmeiNfz9J6NxQiuRP9kNaLsY6JzPsBRWKs7&#10;u3lBTzL2hkbWmw3UIKUHQQgxy5A6gcDyQscMVOVefkEADCh6LB8Z7HRv4yj0K6yECUnPyqVMzrn5&#10;x3k5NPF9UcnRNK5YpYXeCUKelWx/JezGbsEHf/lpC6DpAHHoVEktojSJGNA4aKifW/R2t5BJz6qF&#10;2YcqKIA2T1Y3TXR0OXftJhQXTIibwWSQEqPoYlOZtiFCKYgSCWK66mKgIBILtmgEm1SVa3qv1RPS&#10;GBdjL7rAVRglYqm08uvwio2c/pazzLQutBCR3ChBz4c6CioP9GnEWlGsRXWKYJrFWXRr0m0gQ5Ul&#10;+Rs4uds53bW53NKGIxlJ+dxy8a1K2c20oQv7Bs9vbBes7GhYK27Z2nVmLamLMlZHaKvWa6vDNXWR&#10;WsEmdUOUooFmukH84GDNuv6a9YgHpKxWDVG99RsVjeFywXpp/VoxogsF25SXP7d0c4nklEUHz3kW&#10;d1P4h0qhnSiKHwYbmBXZglGIQmuLxmRCAhn4wWh18HSIMWUKHPkwkKn7FXzQaJPTIY+nxRGLXtAQ&#10;DJL86av6X84ob8rI/ALj/ATZmzyD3efdvptqZkTxZhWRpstARzoFMclVJlTWojPbOwU5OPp5eodM&#10;sXcLmLtg3aZNckT4ojpUdUSnYrBLsezi7DFiN2wQgq0FgATEOFDE0tXrrrV34cm7BkXYV9Y3Ll8b&#10;jgM8staAlIoGdy+/o/FJKmigGDXXzJkz2V9g0ZRIJMJHWOFxI0puySQGVakMMxyccYZZLtHLbXfH&#10;AXALLBqdg4OXW1urGxuLzpzJKirKyM9Pz0VsbzYyEiIdIZuLMDE7F3kJcSa9qASuU7D9peTRhNE4&#10;TswCaQYtWJpRLXcekk9RdTc+wgkTJaOgpPh0VcO5S119Qo2e4ia8L7qCwNthC8zcKKglU3CFTRax&#10;5+hKDdFBFpKUnhMQMn/v/kPoKHjN8OfHHiu4xUtWTwG29JtbXFqNxoE7KLiDdleRtUXq0EyhY7bZ&#10;NY0gbXFIosW3SBuQbvZPMwWmmWalm0O41jko6ZaQVJN/jmhWttYvxRycZNpQQSowfugmlMIpEfdD&#10;GmkKemXIH4rqYDg92P7JLTAWjhqjWnJi2rB75/aPD+84/MmmD/bnnqmYONORTWcyxjfGOD2e+97H&#10;+ig4UWN4YhzIVQjoJ3KNnkImKwGigNSKT0rDum9QTCc+2Mc1yGl4r+ujIHURoExIUdkZxOAAR0GB&#10;D+39ifxCuJJCCQ/BDIHGLgxx2YPtH2sBSjtC7XfsapriKEB6JLZw85+zcl0knLAxh6J50eXOXrru&#10;HbzgwOHPZGod+h4YwhkAQOG9xSA192b3NX7SUbFFKohWCCKGKlcPVm+QNW5vLd2prPzsG2SRjuBc&#10;Pvhy5mrnP614qKdo20C/EJ5JBjAJqiHq4dIM/2fqliuGTxXeK2yxSMqp1skwsTK4Qiyo+Cbm13GL&#10;OSde/83hdZyeS9n1ZZ0JOWkUg6CotJTnQiwydV2x9jVpW0sGmj/rEXzUVbOvq2ZXb9028H/28SO6&#10;K1dL66Kk9ZEoMtCtN26UCSJABwr41F0R0VsdMVgbOQjn9toYOFa1Vu67WflhX9UykWCj6sohfU+q&#10;SVxrUXdaAauYCqKO1LUYfupWK/ysVNQ326bPHJ5rmSEL7KU36pA6EEtIxmRGMRMSKSNZipzOwtQW&#10;g0enyyCaRZo6POPMeDdVRTfxz9aGpmqgknJPMy2K17ySNjgv3yADuCP6Xq2MDic5tdhOsvOZNs3T&#10;xTXoycmOfiELYM/CuwScRnJeOPNQA+4wOmAxAoVVNiTDVgsfsfhF30FniN2+a9OW7ZExW5asCEvL&#10;zOkXSbUmK3oRZNGBg4f9AmdToWQmzz7/sqOze3h4OH4BX2T1UTjAR/wa+iG9KdCXFoRIBKlWsIrC&#10;Gfavo++O+wKDQeGDAl9xuITCaRykTJ19/dda28DwCd+nrOKTcIhivaESuJlU1zTiiA4cxRb2DGsu&#10;hNqKtRjiI5RdjAtBIRgVEqHRghNXdkEFv6Gts0+lpZWkCBMIin3DzH50fB/bLDZqBZBk4mWKFerl&#10;q9c9++Ir5y5dRlOjzl/8OT5o3gtg73TzDJ0+wzN2y+6+QTHaAgbWj65a/PJMwclkYYJpLs8QUkj8&#10;EpRBPDIrwxrEtQSnmVGQtQcFUGp2piaUZwmFF3oyeTHTuLtGWz5gkdFmUxpB9cJic5rt0gQgTUfK&#10;g+2f2wLjwTOoKSY5dBilwSxFomJCOvsGq/h8KiHHu43nvvcxjkIAFJY2Bw4f2fn+4T0HPt/83kd7&#10;PvwKLFIHP/1y974PF774uo/fnH37D2OkU38GmmoHgwY7DPx7064H2auHFoQ0nD3Pyy9iAnAKAaWO&#10;Z+dCOV/V0ASZg1U9i6MgtcbbrR5cz7YAGo4ZoFYVJZFARBZMwsTNO/j89Q43n8Bd7+9HO8PAiuy6&#10;IU8vXLjoTeSBwldQWKsHzHaMcgXjGhNGl/Jmcu+ZTdLq1eTq9t6qyJxvnkmO5aSs5uS89cv8t3+V&#10;H85JWsP58d1ffbv4d/ErOWkbOV+9w/ns7UkgeIK7lIkmc5VAQqiVQlQKQkMEMyyCLXXa/utVmSs5&#10;KWvBRf8wb/lveCs43y35pej8qcKqCggZdHGNGjltkCYGROaoHIINJIyzk8xibNfLmzQDJfK25KGL&#10;3/Q1fdxVuaO7YhscpWDUk9bGUPb1+g3KughF83uyxm0SqrAKRwHEkjdulgq2yut2yep2iGq3DPCR&#10;QDB6oDFadH6b9MoOYW+JUsw3aa8Ri5Cq0jBDQdUDjgisbqgfGAACuLVxFhMuDrCwMcP6jLGJQrVR&#10;I7MwrqeGM9qkI6fwGsYvJnHnpCvEg6f15xnn5FockOElk7xUYn0lR4TJ1CIfVIAaC9WxkFnBwSDa&#10;cncLmTbdC5kmoJJycPV6+90VYA65bVBATcTinNvOsx+BbbCh8vDJpI/AFABL9iOLo3oHRHhAtgB8&#10;Q0OF7wqFQnwRBxKJBHY92CbWrl07YdIkNw9PFxcvN1c/Vxff3/72KVyK2CVcxtznr1qE3pfphKP3&#10;aFiakJqiFAJ01zMoQibo2sazpWcq84pPwtIHsDSa/BPeUzARgjmBLaBNYAscUVAAq/DXrNLTYKZC&#10;nnQwMICDBRk/T1VWnb9yVTTijWmrAOoJBIVnwR7Hf9mYl4vFCMbR50f+7BMU8v3xpLNXbwaGPj/B&#10;ztXZLdjZbfaj/2Pn5hHk6x96uqIGscVCM0npBJ2U9qVc65xE0WtlZBbPHJpFQjIJqDgBooJSTbNT&#10;TcBRczPIXBj4ksk8pOlJJ75J+tknBsMrtUd7cH8VhgUaA//gCYITUpxDvMCD7Z/bAuPBM6ipSUdH&#10;pQG8LVSxgAmPCgcDMy7G9xzjue99jKMwWYDq7dmFrwUGLZjm4IW0O6BbcXQLQoCtk4uPg5O300wf&#10;D8+gttY+KtAwYu4XHHWjvQuEMPARhR8p8usdy8yGpyiQFVZ5EKasQH6Ao8Y3pkZdDVpCtKJcIcP4&#10;hIoAnQczIOZWqdpws7PP1ct3/cZozE0bojf7Bc8dkCgxik1ACUaEizPTPQY1ozLC6hdrdNAkEFmF&#10;6vKf+vlbbpWtOZ//bsEfOUV7Ocdffvj0WrevFnPio37W/N3y7sL3uwvf687Y0s/d25F3BOutAaUc&#10;4Kkf/RYGD+rNrBjUqGjgoM5qbjt9cNVE/lZOwosPH13yi8x1nOqlj+a8zdn3Lqf3Qg2ctuDFJCby&#10;ISJUEhmUWow9haYIhEc7/kYHA0U5UMoAKIoJuUnUTZrOgoGWo538T9rK93WW7+mq2NVfubm/cpOw&#10;OkJetxZkDsamMG3dUnXVO93NG7sFkV01Eb0VG4TlkbLyGF3lNnP1e901K3pq1/XWbx5oPCi9EG9s&#10;P03Et4hWMuJixMJ8CiEYNRPqgD+hkWkeD6rGAkxkCv7KwgxUk9b0H93wu4dqdV6puoAc4pdhmBpv&#10;dE0iXsmKAy00aSJuJoSiRw1OdwnM4a4uwW5uwXZ2HtPsPQJmPwOKMHoNTEtg2qaDiin4zBZQd1PG&#10;eLqxkIYddOwZXAK9MZY8OLB1CRwA1eBxxFIZ9qxKkzWC2WAG3PCGf4H5D/cfhlvQ8lmI/6xQVIlW&#10;fOSmzOHtO9a2yEJ69m+jTG20PVENmAuhZOsTy5D6GeuvvNJT0G/DVQAe5iiIYWELsJMNU+Ego7gM&#10;Age+BMe4WdizeiqoquBnlVFQnFlUWlpVA3IqJFxGjDD6qe3Zh5sNTQipZDTrVEq0DuqGnMu4DErd&#10;OQtf8p79NBXgDr5PTnRxdg11dAzw8Z1v7+A1dZrrspgtliEpHDmr5OSlHBlgUnCCwT9ZCU0UzHko&#10;iOMbhlJQSWXQtDJBJ0yhJ8xPZ5KADOKWpAlM179STJI7tXQkAUpZNWK1iaZ5wqL6L/rS21vywef/&#10;oxYYD55hqkQ5joY7FV4o+hU02cwyZHwVHs9972ccxTihYWBC845WheYf5haIRshhuJpD8vT1y9FU&#10;EF56qIbR3vc+jmL9o2AmAGqCayiMeknZ+fFZOdllpxPSMpRgi4LoZnoU9G/j61QPrh5pAcaegqEJ&#10;1iRMRzTdNfRRzh6BkPlKnRFGDe/AkHdWrHli8vQhxvqDNtdgBrTNsehm8JRCV9TQPaZCTJsq8QXx&#10;zRRJywERf4OKDwPf1g/COLlbOZK9TxW/zvkwfCIStvaoiFJBGk+fabtcpydqBVAcZj1ovjTQ65A+&#10;LZxtUBU1uX4qbsXjx97hxP2BUxjzaNzin3Hf+kXJqp+dDH/oxMpHvlj6S8m5CoAEaL/V1FcQazfq&#10;wq6WMUY0/ARUMcBQmI+xx5IOf6RRYiiY2nBDKSGDRH+dSM+qb3GFF+M66w+3Vu/p4m8XNmyDekrV&#10;uM1QsdVYvc1Qt13buF3evFXYtKmrIbytbrWpMtbEjzXURysbwgdrV3fzV7ZWL79VvbKt8vOhlgRT&#10;32mivkSM3ZRqmt6L1oreFlM7bSLUhtoDGeoqeg6zP2Z8ABJsTJemF41rG9KTqGK5f6IhJI/MyTIF&#10;phBPzLDpem4HgggwiYLkgakAMUisGi/30CmTZnp7h4IuMnTe86vXbaKgBxfAeYuVM4z7EyqAylB0&#10;Tf9MN3xkN/Yj9mzeXire8foBwjU6auSCUGL8EPA1lL6BQRZWsb+CZ8QP2lQ3QFbY4FuLjgfRhZ+B&#10;hHNw8gQjARqM3W676cjpn/yPeuIpmAehN2YLGtdsZe2AsACq9AahTH6jvQOZZQpPliHtFCKCkTQh&#10;BZQazD4ZyCojD6pvrNqwB5oCpuKVnIJzZnxWbgIWdHBxLyiCv3p8RiYwFfzSr3X2wF0TngYUFYPV&#10;12BCoS8VNaHvmtYJdUFkIroC+ujXcQnIkubiFujmPtvBwd/NY95Tk1ydXGY5uQZMtp83f+Hvy/LS&#10;8T3+EAlKGwgqJi+mk8BkA1VDwSeKgVIsKwLAlQ/PBOA0J03/NM88J5vMyiR+yVb/Y8bnikjydYQN&#10;4tbo53rKM2gGqeowHv5Jwz048X/VAuPBM6gT5FXxqbKZ7l5gOIcIQeAnE1JNO9b4tvHc9z7GUcx4&#10;pJOBVqnQghIPkpGhjID8gTMnhkt/n3RYGEJ+AGTd+zgK4geiCJ5gICVjKPUQlVMIux70UcBRnb3g&#10;yxm26z3AUeMbU6OuZvVRrKjH1AZNCaazaY6emBfg1IHJ98iPidNdvD//+nvIZNu8xswMRIeZA9dD&#10;b4COCZTAEMX3UxJOfMaaurK7ao+pJvpW7qK6eKdjqzl5Szn938zuL11zqe4961CX9lbSD+89cTDy&#10;CZh6qICHA6BZiLlPoTOjf0Pq69rL97/4UGnUQ6fDOQkrJnz9Foe7/OGkVx9JWck58gKnZO2TGSs4&#10;X66d3tucjtkLK24LhVG4NeAI7BcowA+YuOgUgppDCuGDSEsQvCbREqUeDtd05TECq3AxviKzmHq0&#10;ioui7sqOi5nX6o73N4f3Ctb31q2nWZiR+K8uVlG/Vd2wTYMUObWbpbURg3Vh/Q0rBpvChC3rhRci&#10;zYIIPZyvqqK6yqKvl25v538ivZFqFZ7SagaMeonFCiUBmAaA72i4KOqL6jEVYAQjY6cGZmDQwKiX&#10;9Hcc3lKSJXmq4HhzUKZlLlf7fDpBbNfzWeYLcviagfRaq6R3xitSDxGNs70fzGce7gHObt6wVD3+&#10;5CToIeVigNkRdzj4HSFDBYNEMAZxwG7DKGrUsgV9BqAI50cuof+z1kCgIxzbMBjkPzMFDEM12/Xs&#10;ZfsOHJrh5Obk7O3o5D3DwdPV3T9iYywDy4cvtN0aP4gNRByUtIRx7UPvpZIAHlsUJI/aRtVq5Fko&#10;nrEVUFuIlbq2nsH6sxcLyypAZsXNKeTlFWcVlKYiJDCPsi7AugdeBazgEnLyE3OHPdjhxw5KH5ZC&#10;ITkr91gqF15YVY1nRUoaFolqY5E7rKFCm1ogjalsRhwfqKpwAajqGs9enPf0ix5esydOckFGyMl2&#10;HmDNcnQLnGTn+6vHnRw9ZsdGR4M5tkFJYmuI3wkCQ95wYaAUDHwAUXA7d8/QhOaYn8k2zUvTzk7T&#10;w/w3L4PMT7S6x5F5WbpPzkvRz5l82yYlQ0M7qnUeHP4zWmA8eAb1w5AtLj/z6ITJ0z28IC6o0KCe&#10;F3813P6uxxjPfe9jHKXWYG5h1oaMHICvxbc/Hv0hLgGCQ23QU8051PLU5RxNDEWO9l7HUawnJ5WV&#10;hCC/A2KWwRWDJWECw60HtXzz+Qt4VGhQ8MgP7Hp/11C600UQ70oN1ujUzYluVvLb302BXQ/n0bLN&#10;F6/95++mRu/cP9PDN7ugmDoha+BBhfxESP9Lt1ETqEEtlyHSChiKzhmgCqKqGPH3q359PJzz1Uuc&#10;pNVTyxO8+yrfPvex/6W9v4hf/Z+p7/46P2xa5ZcrgaMuS9tVjJrIoBNDTMDpHMI/bv+ipKjfpq/k&#10;ZCzhpC7hJL357/FvcTLDH4l7g3My5vHENzh5y39+8E3OzeovkO5HQTPsYcPqW26CXYSCFBQKpaDn&#10;gKKFUZtR/S1bMNnRwoAYCCv2I72UnoGYoniMyi2zTq/qlfbU919N6zv3yYBg81DtKmHN253VEZ38&#10;8K7adQON4aLmaIlgm5C/c+DMTnHF2wr+cq1gvbZ5o6pxE9zaRTXRQzXRFyqjrzfs6bn4taQ9SzdY&#10;T5Rd1KsKMICybMmYezHqCwa0/ANysqKPPJuvDTlBvLiGoBTJy4iFTzG8wEOYHjY8lomSJRuITDsg&#10;JPr3t3+ER5QyTj54yzt274FnEa4zaWkEwYBIfqujt2cACiEazIIChlv6M3faaD9hSG9GH+AYHQPd&#10;g4EPd/oaBbwUZQFxAYnhANVQ6cxZuaVAmV09knMXbuC+0Ije9uW/oCmKU9B8YH3BvEJ1YWxhIRWL&#10;qmhHRBmFpm77NXykKV8ZujnmMTWtnV1Ij55fXJJdeBKYCn7m8SCqSuPBtAc0BfkDQAUNFQ5g46O8&#10;ChnZoGHJLDpZVF1zPDP7m4QkXmHJ9Y5u1Bs9Ct6GgKOw6KFBRgqtM+qEjidVaP4fe98BXcV1bn2T&#10;F6f8KS9/nGe/2LRgihAIUUQRvdvEcYkxxVQJIYQKEiqIZgI2YCc2YGMbiyaQhHqXkIQqKreqIqqK&#10;QV1Xt/eiW8/bZwbJ2CskgZXECy/NOgyjuXPnzpzynX2+sr/IvYenz1gEL6nfvjB2whRPMLpjzTJ9&#10;yqI33gnYsG//5BlT6ooruS3GAKFhRTZZlEbR1OwEhmOKcTtHBN/0ZMviDLKM+WjaZYtHsn1BGlme&#10;ShZcImPjTPOydKcbHX1GOv+it1FoN7R9tzXwOHgGTwpZhLGYnpMHkzQWtlRMwfHyCRrycX73e4yj&#10;MDAxFtQmqp+X6c2gW3n+9y6TZy9s7+lCtUIhgzkO1U4nRDo5UMpEZsAyEuYp5I+iinGYCaAqJ4Rf&#10;dz2jqAS0exBfsdm5sPFl5F0t58I3hlJH4q0hybEf2p6gBgb1UZiOEFEOHAVSa7dpc1GlN243g1M3&#10;eM9hTAPBkQcnTp5WUlaGSQfCeAC4sj4x8K9FqB2LPRhgAm9vxmqltJKiD5f3Zvy56tNXSFPY+fWc&#10;dH9OSuAPPvvjz+B/zv/gx2ff4dgbY4F3JHoCT2ioi1DQdWVSOhMTciMu8vmPX+fEez1fup5zxesZ&#10;2PJOr+UkbOYkruNk+/wkZvXP2y6FE819TIIKCpugkjAhSbFWT5U+VO8zMHvRp2MLlFa0oNugZ6Hb&#10;QN2CRQisMBgudMQMIENqMwYXG6xU1GJFv4xXQ8Sd2qzpVEua7HcvGBpOyIX7+riByMKsFm0Hr7uG&#10;59dTt7e7JqJLuAuMClKhP1zWtSJfrXCbg7vNxvez8AM1VcHSypCeqsg+4Z8ldccU7dX6vjt2nYQg&#10;oo9xQcdYxi897nbxpnlqhmFOEnHPss9P16xOIy5p1rcLnDrqGWM02Aw0MA62V2KQYEalHha0HY1W&#10;i9pAzWc4hn4bb3kq6uKcRS8/N+wlt+lzvP2CK4UNEDhMHvC//USDFfwg4A5AliExYK+GpzoOWDUU&#10;YBV7Ej/NarEG74iPEOsHHDVx8sy313jNnrMsK7f4/KV4fOFRSGwQOLEHbOPR9vu6BQdvTw/QxFBY&#10;sWor9mCgQ9Dv4AEwPQ00PT0jVepuNd27WlYFJRU4ENIG3KUAoqAVZ2P6kB8ZBZor8LFHpaTG5eWn&#10;FZeC1epiUipcOutu3JYqNCw+h1kTnAb4XaSjYQKwbDoDJSHApzxB4wzPZePdZgNHPTdq/FzX2cPc&#10;J125LUDFVVytXbx83Vr/HV+pWt4oIoBSwFEw8IH6YC6Do0CGsCCZLExwLogjcxLJ1BQyKcU5Ldky&#10;P8X6Wob65UxK1Dk11XCyAXiOdnY5hvfQ9t3WwOPgGTyphfEzR7tB7Y+9TsX4VDzBfPc4v/s9xlEQ&#10;8hh3SHF5T6zx2blnjKv726tX9Rs1kADsyg5CgJVUrDR42nEUuhCbixkTGWLEElIzwO4CNpjMorKz&#10;8cnZpdfgnADZwLIfsMmyv9vx8bT+OvydkPiFbpSZhzJXI+p8jJvG5Fi+8vXVa9chqAqfYbrcERQ6&#10;c97SW3fusFMnOzkyX6TwhT34W3swNzY324hIGHv72K9Ldz1XdnRyWdYmiXBv1Qcel7dw7qa8pRXX&#10;KJ3UDxvmLqr+UOM2uKFN04e95rNNP6zy58Rs5Fze9LMk7x8nr+MUev9X4jucU6ufLfx0AztT4wuY&#10;BzEQsAFa04EAoUMtKpTJAbMVJjJm3qTPiQGCiRIH7Itgj/n1cTcMRvqQDh3R3bf3VBjvxCiER+Cs&#10;rqjdrKjZoqjeCmSlFQWCsQopmGHmk5WFS8vDpBWh8GbvrQrq4SFTc5C4OtjUEAzeLUXlLnnVQU31&#10;acvdfNJ9k8i64SOPgteArgxwAjo6FhlCfQgXeqppsxmhdEMiPGoVJcaAUtOwZLIqWffHOPvETLhI&#10;mV5JICdvA5uy8JH5H21rYZL16GjlWKhLPn15eImjiqC0+uR0DJg5J05d8NxIt2HjZv3PqMnzlr/V&#10;JUcuysetHlrJf/M7TrwTzF7QZFJ5hmuwR6PYPVyWGfWWCaMWt3XIisp5r/xxS2pRmhphSvTlmYIL&#10;BwvoIyzUnYx2V7bxcKcHBVcPXjdwgCqkXYtpcuYyKFSRTpE6gLPnH/4J+jjMszMaS+jimtr6SgWN&#10;SVfKzyXnwZkKDlQJabkZOQXZVwqzsvJTU7PTUrLYKD/qrJ6ZjwzL2Ccyl5VUCtp7+lC9dCoEJmeW&#10;h/RRsWFa1Orh22e0OI99/BmoR0FDioJEhAodjdDCUJAptQcPHZ6/cNHl9PxzDeZVBWTMeeesRPLH&#10;HOIe1TMr1TolXe+RagbV+cwUMhmJY1LJ0kzyh5R+t1QyCxArkSxIIi/nOA/W2FppX+jvRqQDXhb9&#10;By9Oox6UtAuhHoa2/0wNPArPYD3ASFHqfQp9E3V/RuZrdGDCRmRAsrGMr1QfhS6O7kQlg10DcYeu&#10;ghUeQvqxXLCaUHBAYz9sNIYIZyHWqSjEOpBhIwH9CL5OR+gj9FrfYxyFiu2TK/rUpkUrV73w0qSw&#10;vQch/4GjaJUyFYt6xjE25CZgZgoq5Z9i3gO8CTPZQU5C1ZbBpMcCjoLHQnRyOhJmIYIP3FlQyzPC&#10;mE6LQ9uT1ADmU4o7sCCnghXHIBuc4jbz7fXes+YuQiw8OyEq1RpI9cDQvYuWLKni8djqBmJhse7f&#10;+d2zgc9y93DKLh6jei55npDv52xYV7SOc+kdTv4Bzpl3OJaSEAl3g6HlSyYoG77nEOoyvZXGyxup&#10;7zmeSnPUe3jhVs7FTZwv3/rvrB2/zN0MFqkf1Cf5MWY7KhDYIfCNx4DSA7wZzFQIfXhR2TWpQgbx&#10;gtGBy4Cj8AowbD3s//yNr/+jPzQWB7Q0MBYyGx4SDy6BSzXR33L0Vspuxt+v+qi5JPJ+ebBYsFNZ&#10;H6y75aW76a27sU3f6K+v36mrDdGLQnUC0C/4yHlbFfytyhofWZ2fuD4QuZtba0MUwoP6xuOOjiSi&#10;riLWe0g5AhxABSURK/CjOHI6ZUgZjAOHXW0i63J145LIa6nG5Um2qRlkVqJhUbwj7itKGQRpC9jA&#10;yAfM3/TLEAvAU0ishzkcbt3YW0n/V9K22S8vRMjY+AkeYyd4uE1fBDrl54ePuXDp8r9kdKGZsKFF&#10;UDBu0b60idGDKAUlGTl6PCIsXd3mTfCYus7HK7+4uvquAKowixOX0JyASHzN2GdhoqXPjBmEKZB9&#10;gCYAHTABokEMWhiFHURjJ2obLThgz9AFPUL36H0wmSC8EBgKtmd4qSHSFBSz9Oa4CcJ02EKD7OjU&#10;w4IziFJLv1GrV8lLeMLsojLoo2LSrlxKy7+YXhiTXRafV4mcCwBRSF+FWL/LGXnAWkBTyMgMk19W&#10;fnGVsAb0ULQamfv1m0wobLwGTsJ5GIOrrvHO3MUrJs9YcKulAy+OMyx5KS6orW9Y8sqqGW9uO1Bw&#10;f3W64o08MiOWrCwhs9LIkkyAJfv8ePBN2WckOoCjPFNsnvHGGWmUq3NJonNOApmZ5Fidb/uywdHY&#10;gycwiImdMoE+wE5UzYG+O7T9h2rgn8AzyPOCRgcdjbHf1CeV4Vij08sUyvTMLKpRxRhmBpEGEc10&#10;FJCEpJxVq7bgyErzcVCMjtgQjHhc+dEnJy/ExOKaIRw10L5OyHxQI7pMnXMyKgYDTa3FepRWGqQT&#10;5pFB/QCmRFptT7ldb+Ct6SsCWBeXV4FwGO6dCECmCWKYrBC3v2qDtKGYGmVoe6IaoD51tBOB9geJ&#10;LBhQ6iCu46d4zJ5/627rYL3iwNhvx3y38tVXr1VUsOfR8djfpCahR2zcCycFB34bvYNzcguHFxXm&#10;7DHoa6MKj3JSQjgx7/zw3EZO2ZFnyK0IM9+3jRtEtHelNF4PCafBq0mVMH1KkEiTPnXv1chfxqz5&#10;6Zl1nDNvcM6v/3Xl+VXSu7eU/ZAbX/stYxSg8wMiwWwEUQMTJEYCRkpHn2zydA+Q0yICsPHmLZYC&#10;q6OrG2+RlZObkZU9+JqPeIm/cRpfYUEa5l3MwcjIgcmIFpCK4qHwGRb7jg6i4evbk6W3ozoFlDyh&#10;i7tDzPVX8neqoaSqClSV+4OcSsULVVT5y6q2yvnI+7xFWr1ZUrultyKwtyKoq2JnZ3l4Z+XePuEx&#10;zc1TptZzOlWJluYEVFNPfrrRFWaTGGxRes9EsjzN5JFsRNDWlFjz0jRnPZZZWLXC5sp4sFtpyDRq&#10;VmMkKqp3BDqAf5bRbIbCyUHa7ouHDR8/wdVj/PjpYIYc+ftJrpM8Rox86eCBAxbEUz7pRsETowCk&#10;2JU6g9sMFCzTca2Qq1FPMCa/9tqqUa6uw9yHzVv69t2eLhpgZiGjXEaYkUCFmTiYBkKVYvoHZIX9&#10;FpfgGCjRRCxqYpQCHTj0XXZdBzHdcBiuWzS1ZlU1Cg7wJ04Sk8Sh67HDLc3US6wK4oB9BJ0WN8Ee&#10;Bbelhj/IWKzM0PHwizCwYkQM6M1QWZio6Fe0Rs2d1uYSPh9xfBcz88+m553NKGSJEeCaDr900HhC&#10;RuHM4EnQTyVmZJdW8jp7xfjJgdehFgQoVBnbOj2p1OqOfnRq+qx5sGlCD8ZqDxDtiI/QUmfPfTl3&#10;5VLvj2LWxXV5nOmfk0ImXgRsJksvk2WJzuVpTlAfwN4HKDUD2fdSrUtS+pel9M9KtLteJu7x5I0M&#10;EnyVKCmbI8XS9D8MD2g8gappPQxt/5EaeDSOQnoA4B/2ISQyCp+izp6dt3jJzaZmNFR8SurIMWOz&#10;8wtwrDGaHBYqe3XIRkpIXGLOCy9OMNEE1U52hQJkjoFTdK1y1FiXFa+9KVHrhnAUW7HUvk/ImeiY&#10;8e4zN/gEgMnngYRhlTYYFGB5YRAUpBa+8n3CURBu1Q03gKOQ6AFkelBJgdIcyUbLBdUY/0M4iu0h&#10;T7j/WrlL5zuKqRxk7OiJEOPoYL29vbgtIDo+gu4FJ6lIZ8tAx/v7vyvGJAX41doh+mzNSW8OiAWA&#10;NcSdXX2iI5cjflOy79cxmzkq/mZ5w76O8v2Sql3KlmLIdrristp1Spr98J7mfk75NVlLed5Hrnle&#10;P4neyMk6HySs7SmsKWM0NHQd8fAzSCSSpKSk7YFBG7b6rvfxe3PDFv+wyCMff4y7YtKAlxd8qfFq&#10;KMDn0zxmyJUqvNHjb5iIMPlSlQV6IGZeADbo06GUhyjEdIs3wCc0cAtqd2rNMRNdj61dqLie2if6&#10;vEdwrEewr5sf0ckLQSpA5GJGMmW9MMIkiDBWhenKQzq4wWIhrIS71XWgA92pFoDYartOuL2Lt/Nu&#10;xZ+7Kvb3VR6WwbWsL8fRxyu4rp6dblmZROakmMcnK+GQPDXBubrICt97OlcCFeB9GdCAvxgljBPU&#10;p7SeUfABc6AR66e5zB491mPES9NGj5+J4jJplovrtM8/+4KBhY9fQ8w3aK/6RgOh0iyUEx4/7LSZ&#10;gDthdLA7Jrgu0Npsz/6Ph/vsJTPmLH3+Vy5CbiF9MFqdOmLpc2paLZIGbRtX3lQovpHTU/PnHuG7&#10;nQJERIa1cXferwps4/q38/w11ZSvXs7bIa3ajoID/ImTHYKg+1z/e1y/Nr5/myCoHdmLBJE9ogM9&#10;N9Ild3JV98pMvbUO1VfELGNaj23cB9IFXQVtCB0WmEptZkxJ+BQfIX2n6X7nvTLutZSs1NR8SvUJ&#10;VTlyIsOHKjmvEHswJyATDVIqg9UTF0CCIYUfctnI9Xo23pBaXuB4zqxkADLxtsBOLfc6Xn39rXUb&#10;tjS1ttHoCKavMthHd+tG+YYd20cu9Z57oOTlWOOiZOIR7ZwZ7wR8WprlWJZhn59knZnknJlJwDG1&#10;ONm8LNW4INXmnkRcEIAQT0B77lOn14npsxuIUQl6BmBD/Cw0c0Pbf6YGHo2j2N+nNCPo9MBDhLhN&#10;nfbqW6vRNlipBe/eO3HaDBywCZioFGaGEIbIqdMxMz1fhvyhKlYnkapN2J+5eHm654IpM+cOXI9u&#10;NmTXgySzy5VUi//xJ18geOqN1es7+xSoQ6zBqXvwwKTGiixqcPle6KOoyRhixOFsbe+CFAJ5C6XC&#10;yy+6kJwKHAU+hAeSjulUbD8c2j9WDcBnAwVICR2MqjRhTdCaYdcD9TRFAnSjgADdDHUMkY5FOjTG&#10;2gESRTMg1oBBmb36W3vY6tV0opZj4Os6lIwixSjVwZrAJ+2fSwoCjNw9qrqw5jI/hWg/EspYbwap&#10;qqOJrdfo0F1v7i0QlFTcyMJE9HlaTn/H7dh9vyv5fHNrc/PHmbk1d9H9dejwbOfHul6lUrG/Dsbs&#10;/GuV1TfvwJuuobm9qUssxgrNAtWR86UJU8CRDjWmwWxbtPTl6to6vNc3J/pvvcEj/kQABAAA9T74&#10;VoEYhNUJLBE0UyEAlAn2M/D3YPoFzMK1dEaEJrmbGOvNslJVxwlJ87GO2n2tVcH3oYOqCkKIHxIr&#10;k7rNjjovS423mr+tp8q3vTLgXuWu+7wIi2g7UEG/aKuR76upjiA3g+9w3/WPy5mWTl4Ho3WyY2Kq&#10;ekUG8UgigSUdxKwGCqbAwGkC8zx4KuC1CksYZQljzGEMMSOMWSajRS/Tqrz9d7w0Yd6zL7j972iP&#10;KXP+ONp17tiJs/MKKtDu/6pN208jR2hKFybfENu7sJ80ejr2Lw2fGbQzsLGBK2//SiW+Kr6Ve4+/&#10;7x5vL168nR/aLdzVKwS8DEBixH7eQTPvADqPqWq3iRtu4YXbhBH26nAk8UGRiQIHC3vGzA9DsYjC&#10;rNXhODBU7eqv2m3n7+8V+PQIfbuF/l2CkHZeeDt/X4fwUFf1EendNF1nsUPTSByAHcDFTvQZdCBo&#10;q6gqj9XmYVDAj8kM9akWa7qr1yoRrIdkNEhiBVYEcEyBaepiKoVSyXnF8E6HtoqlSoBPgqi+jtEU&#10;wngHoEiHGCU7RcJuixUFffLz01/O9Jwfde4iKh/gisZBwJ8KVP3EGb579wsTF7hvP/tGgnZ6osMd&#10;MQWpZrck/fwU88KE/tlxVrQ+CMTmJVuXpBmWZpmROAa+UiiAW5MukrBqIkNIKxztQLyKdgWwHZg+&#10;/lWtPHSfR9bAI3GUE+Y8fAtSF/MdTLonPj3tOW8xjMKwu8s0xnGTpiLvAAxS6718sffz8ReLoduk&#10;9CmnouJHjpl+4L2/HPrwg82+wX9a5z16wjRk/QbvH3hfzRRfoYmHcBTbJlSW0bkMWYmjzg1/ycV9&#10;1gIpjQ+n27eMejjztOModmpjqVzRtWRqHSjvYNdjSV2gj4KkQlAMaI6G9FFMF3jSHRXhLH0EBSR6&#10;HTKs0Kke0ptSGNDtgcYKrYDRjQ/p54yGAW0EXfQ/+GGn3GpUFEX5NwtK2nUE0F+NgU2MF8OeVYkS&#10;zT2Vd7hHpcWRNuFG6+11Uu4BWYVXW+3h0CD/pa8HvBd1+kJK2i7/j7zX7DqfLkgpzqgV1je18OMz&#10;YhJSy+U2DZ1faFfHE31jw3DQWilsAWfSPbEy4t0j72z2xkVarfYl1+mgv2zt6HtrzYZPP4/69je/&#10;cZu/94fOQh1rAEGgX0f0Iqw/oF+kjsu4IyqH1g9UUbCegJsd2QMt4GZCZhaNE7gSKiLaZwc2JB1V&#10;Efj/ahv7ewvlTdGdtUdbKncr+JEoSn44GKs0ohBQKBhqg8GloKwMlgmCtSLv3irvtjI/g2B9Je/Q&#10;67l3pqbYX06EUY8sTDfB0xhKiWO5+caWy+034+Xt+XZNHXHCGgiDGhMvZsWD2c3U55s+DJoQFQU/&#10;oor6rya4zXafsWjMJM9nh7ki+d6ufUewBNb9o0YeeJev/0ffwPb13wNHagRjmqjWDrdU6lXwkEJn&#10;0Go7a4oS5d0lK+e6x0ZHLJ3/0+2rxzRWbgOw0Vbvgq++Brl7RDsM1TtAKGEQ+RhF3opqb7nIC2ZQ&#10;uXAjikq4SVOzWQt7KDdAzAvs4wcNFvyJk7hSJtqEKAB13WZlzUaFYL1SsFFT7W2/vt16fYelfoex&#10;xh8/AUIwFS8Qhtf+mkidMFLK299Z8V4H/zPAKotcSCz3oMzEGMDooAUHLKBCymkH5TGABgkeCJdT&#10;My4kJIOoE26cGQXlcJ26kJgB16mUvEJoqyC7QIqelp+fW1rao1CgC2NhgpUvHWi00A1Vh+F249bt&#10;jVt8lr38anFZpd2oQ6IXsZVcb2pbPMN92oRxnN+6vfXX0pUZxoX5jvFZ5jGJesCkP6TDXcrhkWCb&#10;nQgWVuipzGCRWppqWZxkAavYwkzDkigyIs22qUElQd5sZEgkdgV2D3VH9gGG9v+uGngEnoH5Go2A&#10;ngAUja7FFdSOGe/+4ohx49086m62FFcIx7hORRnt4j5u0vSxE6chgxJ6jslu01qdGVcqfvKLF7FC&#10;dJnsNsF9zji3mUePf55dUAZBhzULCrJPDuEotkEt1K7tRPCsWm/AWvd8bCI8Ej2XvNrT08NeALse&#10;JhRkQmdjip92HPXgrZlYbHQw+IAi9yjWd6zvAUAUFn1wOegS9z3IGfrv6vff9/sywpuqm6h9gQpy&#10;rdqoU2PljUGNndNK16x2FVIAM4wH8Elnx/vD9aJjVlIPn3noWAbof27ljzXXIjGYqf3fRvJOb43a&#10;+HxFchB8m+T32+V3PsREZhXuaS/f3F75l90Bs09/dhJLrbr78RXVX+IL9deblv9p9fEz2VkC0cfn&#10;k9MLyrRWpUGDUE66DeIoHABBUS8vZprOK6v0CQwb9tIkXs0NiCYalugkw8dNOR+XBokEF5RXXn0D&#10;bpwYL7jJQw/8Tx1ikYgoNoxJiCl8GQW2MyoKgd6gvcBZ/E1PoyZxLXVmhl0I7txw+oYtB/YagBjK&#10;nAQcga/gRlQtwD440I5cq2qXdjW03cj5in+6o/xwX0WojrvDxNsmrtwDe5+uMUjeuF8sfFfL3ZZZ&#10;/KlLkmlGimNukmp2Enkr2Yq4+NmJ/WlXTquq/foEe7q5qNjIltJ9LaWHOvgnlDcvme6n6bvrNB3V&#10;FL9ZpAy4gv8P5Ase2XTpwhlkEz7y4V8QuQ8JjHeAKu+fqpSHLvoWiMKfqGTG8QBVA/WchBhbiK6+&#10;pzG2seTorZJD9yuPNpbvSvzEu+baXknzxw05QbLrXirhNnlpmKwkVFYaIi/bpS4P1VSEaSp3qStC&#10;JIJwWvi7pbwIGS9Szt2LouDtU/JCkDZRLQgdLPgTJ5Wio9Kqg+IqQKMIhYAWJW+3ghshKQyQFQcp&#10;y0JU13Ypy0NVFeGaqt1abqS2YjOo+PXCAOgGNaLdchgBuREdFRG91y+p7+U4lNXE2s7oFanWET3L&#10;jnamw4U2u0Suhh8CsjCciY2PupiUnFWYU1QB/3NY92gGZHBPZedGJaakIQN7XmEpVwAuZXyVhmyA&#10;vkZPvV7ZXo2TUKOmZuQsXv6Hdw+/J9aZlE6yapPfZLdZU908Xacu+n8jpizec+XVSx3zcq3QSi1A&#10;RsU0sjjZOSvDikg9EHXOTLfMTXMsSCQLL9vnJ5rnZ+hfTSXucZYXMg2BNXZpFwX6lM74AXx7qP2G&#10;Dv9NNfAIHGUwI3rCCU85qD35onrPecumesyrv96ybMWbc+atWLDoD797cWxKWr5CRaPzEAxyLjoB&#10;YzImLSXi4HuvrfKaPnM5Vr3oMNBExaXkQtbgPkYm3o92Ldovh/RRbIsiEhIija5kMSmIFdqDH3wy&#10;csL0jRs3dnd344pBlRSOIbW+ZzgKwhdp3JPzr8IJAfR3SA0DhnOs+243tyAWaUgOPPGgh1GPpW9F&#10;r6EUB1BDQclCPXrouGMSq9FYWnyKPx9O9oE/MS3+HQ9z9pH0Rqp8iPF5pvnyLgTdI6Kt/JxX7Lof&#10;RR9YwXCeywEgNKruzjsJnYIgA9+/nnd459YlCm3e0c9fOHnuRycTOLvPcHJvHoiKzT107GhSSkra&#10;1avJ5Q1tatwKT6hl52tgp0ECBHwAQAXD9wfHT0k0ZtepczDTIYMS3sBmNO197+NT5+KhY4ELQVJq&#10;5tp31uP6J9rwMpBkwExgC4dVFFkGKY4acOtmKgxjFc+IvotrcSH2GME4+WDawn92A9QYRKN2mrSw&#10;q0IxiA/pt/ARCq7G1wCrJMTUrBNX9bbmmW8ckYuCpbyNHVUhPeUHTNeC0vNjRl0mILKeniLzTCAb&#10;4qyTYgxzk4w1pcdNDW/2C7ZaRNssNTsMNX4qoa9UsE1W46eoD4DbVWeZr7ou8l6Rv0R0qLfmI/H1&#10;KGtvrqRFoO6+QWwKpaSdeeJ+g1HBHDxeJX0LRwEYwP0Avh+2jhJjc3pn5XH4d+lF+4yCANLgT65v&#10;6yoPkVwP2bLwR3fLI1rLwhQVR/TV2/Rl2xU1sNMFSqsDUCQ1gdLaIHFNYG91QJ/QRyLaJhH5yoX+&#10;ChDIC4PVwhBgJ33TeRTd3XODhT1jvf2BqnoPkiT2crcra/w1NQEqwXb49vcIdopFIdIalJ30J0R+&#10;uCeKqna3jL+rt9JfXOkr5/tpRDv01Tt01dsdwo2oT60oXFr9oeR2gq6vzm5BH2bmMGhpqSMcbWHw&#10;sXT0iutu307PKU7LLopPy4tNyUbqGfh2QqMOQBVfUPZlYnpMZl5OaUWloLpH3EcbnFFjmpF1m+ki&#10;1EmGUXyBFnXrrsg5yxaE7w8fO2nGb4bPf27kslFjZs6c7v7i+E2LInOhlfJMJ55xZG60bWacwSPb&#10;vCTBMifFMj3dNgNMUwnEM5Za+gCrlhT0rsx0zLlARkVb1lWZe5i2ldJuNrT9R2rgEXgGUAcF+iiM&#10;+W1+QVBGIWcTZra7TZ2zZi8Z9fuJ7lPmXIhOYpNHgPA/JjlLotP99csvRkxwG/b7KWPHzsKNkRJu&#10;+OiJKVkFWiN1lcat+CJBR2c7OtEQjmJbl11ls8dQOuEAQmnv3r3/O9LFL3iP1kzN90wEHyOIGZ8R&#10;jG1G8Uwx1URXD+wpLn1KNrZfMTKJPjH4llvbOy6npUEcJecWsazCcDsv5YswJ6LDDG3fbQ0MKoXw&#10;GDgenEZlmFT0JHo9p+7qR7pmUcqhYVFrONcurIla/cOvsg9C8WLVy1T9RA2HpfZcUuf96fGNX5xJ&#10;O1rK+eTiTwLPcT5M+PXHFziHMjj17XEb3tofE1sQG5sFQKI1yAFilHCSBX0opeomRp2B5VfR6WGh&#10;chaWlIPaEeaV50aOxpVw96LBezDDMaGFDEkL5f8//cWXTS2tAxbM77YK/7lfN4HrxOHsr9dKetV3&#10;64xd+WsvVc5P7Z+ZaPU4S97OIRMv6d/MJGsLsszXQvqq9/fUbBdX+wGByKqDFKJdsBIqeKGIEOwT&#10;+OpvhnaUb5bV+CvrQrq5Aa2F2ww33lMKQ7R1YfcLYf8KU9WEdRTv0NW+Z7t5Qns71tCSZL6faenK&#10;N3cXG7tKdV3X9N3lRk2TSdvcr29FwYFOeVslbZSL621916y9heaOTG3LJXnjiT7RwR5ueHflzt6K&#10;d7tLQyXXAvXCIGNtoFTg28Xd3ikEg9be2zyfN6eNry32ITdOKIo2GRsjbhft04lC8MxQIokFB2UN&#10;J7Wtcfa+PKKuMKq+smg7nCYpsWqp4zfVBjIQ9FG1CED7QPhR3WS/TaExdCq094iyyt57VdMcJ60/&#10;0ct/V8INVQh3gvjLWOerr/HRCrfqRX7Gmp2mmhAdPxghlr38sD5uiEIQrEFl8kJ6y3dKkCGo4ZhN&#10;2+4w9NFYTQqDiQPJqJGoyEqQvoovFOZeycktyMm5SjVR59KvROeUJucUgycBbFQgRkjIzEnJyQHo&#10;gs2VxmHhDkxyCmpZYHA33gwqq/z8krfe3vi7EeNHjHEf5zZvlIvnCBfP56aMet5lyYo9ZdMu6Kdn&#10;kzdyyWvx9rmxZM4V26wU07xE5OOjznLTEuzzky2vpPZPjyfgQ1iaboMj+qw4x9ZcS2UXqqafKkUd&#10;cDfvRxwj1hxUCW3FP9mjqnPo/BPWwCNxFNJKUt9y9M4qQe3uA4cRUAaSjoa73cPGur+9Yduw0eNj&#10;E5OMNitoz1ynTIzNLEC0AroaekhsUiaY8DECrCbjWFe3hOR0Cr+ZSfPAwYMeHh7UavyI3/2bb/E9&#10;5o9i35eNyBvEVAinWrNp+7DRE+BjptQCUNCN0SE89fooFkexsg+TMoxKPVJZcnb25bRceBqw+UPh&#10;dg53YrBIDeEotnt8h/tB4DT4DEBTmAiY8HxdYSAndsuvzr/z8zObnid1uUSvifP6ZXHM+9AUsT5O&#10;sJEpLchI0nH69Oovj6ceucA5d2rY/rOcv1545rMvOAdOuCRVvLnFZ3MOr6SovkGPbLZYNlAj1IOp&#10;cVAZhcfQG6hlBFIFH5ZV8T869cXqjVt4wlqs96jxBZ/RADs6WaEgZwd0P09T/7FT5nZCpPTpkd7Q&#10;3uOV17M4jywC2XU8eS2DTDqvnRVr2pmff694793i/XJBGICTghek5AaoeX4a/ja9YJtJ5KOpilCV&#10;ByvKAnU82LMCrbX7dVURPVf8+viBTQXvONsOtRSt09+J7AZXQwWI2SN0/ACDINhUE2qsCUeGQThu&#10;yXhhEm64hheKPIM6QTiCDbHHn/DgUlTslF3bo6zYo64M11aG6Cp26Cu2miq9zNwtsuodCqGvpXGn&#10;uT4AvnDQ+cjrDraWhevrj4lKN789z/VO9Z57eeGOGwd1dw7bpenOvhtE0UpMYtiE6QobDQ4neahP&#10;bCpKgsp0AgpcaJNjrnj0OhHV9eBDXEwnGZBV2JxqAB8nOik+xUn8BFgRVE2OvgZdU76kIfFe5Seo&#10;w9ZSxFT6y2v9NI1UMSWt8pJWbNIIfAw1/gilVNSEKur3tvHWya8fsGMtoOmht6fdE05xOopJHKRD&#10;LC8orYxOTL2cng1fdLh6wmkqJjWHMk1lXUEQH5L0ZRYWFvN4UDjIFRow5uGJaHE4IO2xp8dO0tYp&#10;PvrhJ3MWvvLimMnDx04bO3kutBZj3Rf/f5fX5+1MeyVWO/6iAZ7nMN7NT7HNj+tfEm9fmkTmwu08&#10;Gfn4bHMSzbD8LkqxLk3rB6nU5FgC2oQjXGt5B9YY1KIEIy4zHlG/VCemQc0Mbf/aGngEnkHeNzQx&#10;2h1+O2iMyymZw8ZMVBhsM+e9vPQPq+7eF0+bvfD0uWh8BJfgMRNcjkddwrHdYVGq1VHR8ROnzUWa&#10;XTTZyLFTvjgf36sA6xpVuQcGR05wm4aWHcJRbDOy2IlxR6QnBicOkLat3rD1QkwCZg123DHXP/U4&#10;Cks6RldOZR+VJAxpRmYBJQpOyCpgcRQSWkEo3QddMPPOQ7vvtgYoPnlIEwUQhQiU259tjfrL2mKv&#10;X8Su+lVGACc9dHrxX70zooKTvJ6JCXSpOPVOzXlfy/1yaLDlQEcOh+DutUspJRFxnGNf/FfkWc77&#10;0b88dukZ/9O/OV24ds2m11OunhDdTJL0NlE5D7FhI3od9XpCGRgazB/4Gz2GgVJwJuzolVyIjccE&#10;gZkIuYkVWt3SV1bqzHBVIsdPfVYlFBkpw+VTsiHPMgUBGhj5oe5o0Vtez9JOjKdx7jMSyJIkB/ir&#10;5+YSgcTY3y8i6hrSlmO6m6Co+aKr8v22sgiYz/p4wbAMUn4A0Q7H3XBjw3ZJxRpDzRbLdV9bg68G&#10;9Au14TQtIN9PXAGCUH+wB+hqQjuueXdV+MAoJhH4S4UBiIZDHJyyNlhHgZmvQbjdCL0NU3CMIq4K&#10;lvB2yYRQ74SpRLvU1aFQcxnqwvubke55LTzDqWVNFKlpOM5PDA1dO2HSmMkvjB/73PA3XnL3dBs/&#10;Z8Tzw94/dgLQ2kL5m6gqEagZUztsnGpAc0YqMPAJoIhtcdrgdL541Pb1R+z1+CItKge9IW6Lm+Mn&#10;GLOsnTLJI3gORjqLihharPIyZWt0u+jgrRJ/VIhKFGCoDzQ3BKpFvr2Vm7q5XtLqHbbaraqqTZ2l&#10;Xh383ZKmM3pZudPaibviqaBUwn9aK7nbrrhSUpWcnlGQdyU24wri+FhuBMgxMAwjiCY6LTX3arFU&#10;hWvpdInvYkOsDVyn4MOn1lL6THwkqLuxySdg5Dj350a6TB23YvjwCWOGj57l9uqUjReWFJNR8f2v&#10;Z9gXJ1BeqRXxjhWJ1sXx/QtTCVjF3MHYmQwHKvPiVMPsVOfEBDIxlnJPeWWbq9R6MQYUHVP4BRVc&#10;v1AbyFw9tP2La+AROArdGBIMLY4mRgdANqIRYyYuf+1t12meSRl5QONwOIdPlFpH04ePGTf5bHw6&#10;8gyhA+Mr0ZdT0RloakziHDVh1rotwX/+4PPA8MNLV66B6tLbdxdoaodwFNuOzNKeIgpsOAN/AzhE&#10;QT2FpFQYpwBRWFnDno6PcAGS8mAB87Tb9RgvOfQN6oeD3oJuc7W8HCzBWMQBR9GcxRlZUIk33Gl+&#10;emZBtjG/n3vgKPQ97NnXQ6shPq5y/c9Prv9J4wZOvtePirZzhMG/iNvIObL6p5kbOLHrOFF/4kSv&#10;/2+N6CJmQbrkJhpBY+tnZy4fzf7ZhzGcI5c4J5N/8F4850AKp/DONZ+1gYLcUEmdn6L2fYs0T6+R&#10;YO6DWOrs7MNXNdTY7UQiZUAoiqkYrzlQmrPqJgPiNBjLXodUMXfZy7zaBhj7UDwXL5aq4FX/4Jmf&#10;goaxMxRVNN6Oeq6ndpBlGWbXS8Qz0T4r3eEZb1mRSubmmwED4HbF0FlhcOBFYfrUEGc3Mdzsl3A1&#10;XYXapi+6a4+0CffdLvEVw1dKENjO9VU2hEqu7iSNR7uubCWN78r/j73vgM+quvt/avu+r7a1rVar&#10;yAhJIHsPCEkIU6hWi9qKKIgyDXtVAVEQqQscbBDITp79ZG8SsgchgRB2QgbZ69l7nvd77oXUavLv&#10;K/LXhuZ+Dg8393nuOOf+zjnf8xvfX95Ky/l3NBVr1eVrus+9g9KLcnZLF8gHSld3la4GpgL5FVva&#10;yzaidJRvQoEnfCvIBCpX3qoMbylb3VS6uqFkTUPx2pvF66/mLmsuXtddBR3UuxfS3u+9JCHq6zb5&#10;TZu5E3P3KHsXDRgy6XQO6KGXmqHLwbxhBKu5xqJE0SH0H85HqA6dNG4XvH0U1PNfjgMs1Ifaimok&#10;mdMRc4kL6gn0kkpQbYCwArdDYZAVZYJnHobRz5h6iLqN9KZKr3x9s3AXnLhg4wNlh/L8OmX16p68&#10;XfKK97R10E292VSw4Fbeal3NUdJyhti6WHd0qHrA9tGjtFWeuxQVHU/JhNl8x8npQFMJ6ZkosSmg&#10;SU9Cwr7aa/UaowXaCbgvUpmkywI8Mn1q5PgA0MGMGy9K9A+e6uA41d0zMMzbI2SCxy9HBT99uMYn&#10;qhsk58EMywFyFofxdFNjlTP55lAJ8RYQ6KNCuUbgqDCJ1U9EAKW8YwkMfPMzVeKbrMM5RMWoZtRo&#10;tFlHtnvbAkPgKIT5MGlcqMAhLJorSvzDGHtgJyTyAD5CGWPnHJeQpFBZMbC5uEw6GsU30HScNBnF&#10;iWjeE+NdIRWY9x2d/UaNdZng6hcyde68FxcePhrZ1aOkQjTEfQet3P1t12MHAQAqFkqhBegRLNCU&#10;KjAKsiJPIQczId0HOGpAH4Uqo3aQk9LqauCoGFEq6x+FFRxU4iVVNcxYM6hEjBz8UVuAFVH2ltin&#10;OJ+SF/bFLnpw2xtP7FkwsTN+ByE13QqSsZTTkPUZM5fh7WmwMEBwPfwBKooLEvZzC6o+PBA7Y8dX&#10;nE8jfvHx8d8W5i8EFNj0/IrWrHBSt6i3YOOpLxYteH1hwHPPzntx0fb3/o4IKUiI0WowI47/9u2J&#10;UgbkQOQyBSWpphOQdf/x44/bOVVfa1i2diOW2zmFJX9dtIhVTP2ozfRDbkbHQ4Y20WqTGcnOavOs&#10;RMPkODpvzkyzTOaZZwnJC5m90K10AI3ojcikB651eLDD7warETpeDBQaoYlG7yLmbmvvFdJ/te1c&#10;lqbxgKZp/9WCDZcLVjdVbrxetKK7bnNDxdKegrX9hWuRKFBZskZdukpXtspUscpydg08hVD6yqC/&#10;Wtdbupbdwaeqchm8stVnV8kr18LBqa9sS1/Z1t7yd5sr4tSNuUR6nhibKLSjAA8vh/XnID6uQSwn&#10;gqnfZpZTZ53b/vl4q/gVrTpbrFQdB3YOyubEpB++jaOAjYba7nwFsEAtgJT9i6ZCAoTGN2gTXBm3&#10;oLMRbRVYRRibMwKoGDDD3h2f+B3Mf4Z2U1+V/IagvfLTlvwtLadXtVduaocKrnAd7KSG8i2Gik26&#10;yo0oDTk7DY0iYmmA0gtexED5Sj3p6NMl5+RhDYgkoYjgA2lnbEp6pCQ5KjElionpO5UgyMgrAJEC&#10;VgE6LdymoCAz6GgECH2BcKRh9GZEqdOu2PnBU+OdPTz8PPx8573ySreZ7CrQhaUTtwSzi9DqmWIL&#10;lBhD4tWzoZUSkEDwdnIBpayUaUpkmCq2QCsVJCChApvXKfOb2QbRLRN1aERToB3ogp0uzEe2e9kC&#10;Q+IZtDa84PCKKWqKTuCD/am06gIkTqGm4Qbj7J3gau7tG+ruGTTqKRcooKgwIsWPWn08mhcYNleq&#10;0dPcXhBmoG7IDSPvBjW1z7KH8Gvo5HGp/+T8emiEgYi8ARyFg6xvLeYsVmGFI+x2H+AoDBp0HUY7&#10;NNVeomdfa24GjopFAtCUjLiktPiUNPgVZBcU02zFI9tP2gKQQPb+34RSOKK2Yq7UJC/m5HGXn4nY&#10;8+W8X6Vtf4B01EW9/svsuE9hy5ObiEJHYLGAAqKrvXnHZ19F8DMvEPPX2pvrCmKXZ0VuLcu9Ti/d&#10;tmP+S7LqbX0XNp38cOnskCBXx2Bvn4Cx471BeTT7medkaiVwFISF9ghGbiivHbOmwMk4iOD95MwM&#10;J+8gqd72xZFTuz7aGzZrzpX6BoPVQvN4DpfNACYqNTUX2XQdWvJSpi5EqAqLtvnDiJOoBvvBDDE5&#10;UKtDv8EAiglRYZRrLSBeoD2IDqj4j5klEc+jUFIcQkl82YHWaHv5xfnANRYFCfOb7TshIMDJd/2b&#10;y82yfn1fF+kpIN1nSGeu5VaGoSFRfY2vvhKvuhynvB6tuBaFIr8aKbsSMVCktfGKyyJdQ6atrYj0&#10;1RBNPbhVEVbAMC4BqzBkoKB1NVuBFjC2w5tIoSKz/xKm0QLF2OR6Pd4llG6U7hQPTOvLFqr0ZCgC&#10;Bo58883dFsJvHmL3QYvKaqFwpYGCRoFvNZP55c7V7kAsmsQPIIJObvT3YMLX2AxKiwZ5OKARY7RE&#10;uBfIVZusHaf7L0Y1nwnvKA6HqVR7fo3qPGUKBavqjTPrVRUb2/LWd1R8THrzCIHOjQajw3EF3p5l&#10;VTW8xJQYoQTpYwCfokQpscmZoEeAx5QAyWVEyeDHu3azGaLJjm/fMpqzs0CHTVN9tTFgxrwn/AMO&#10;fP0lHvimkizL14Ty5e4CxcQkvU8qgVFvbgLNtQdeqUAeAXAK4VtD+bppfNV0gRq+UiBCf05IfOJM&#10;wUmmj+tID9YY1GkMSjlUfWS7py0wNI7S6xjHTog9BByOCrAFQ1hgXZXJAYveWLpywcI3X3t9xZJl&#10;61aGb35j+TosD3VqOR6usaM/t6wG/QUzJpauOILskAjAYezhkGBQ2yH8ATsjOApt8A8cxXYowCoG&#10;O9loSk1mQxwfmxsaXw13HMUYJVmqB1o3CBLko1+jAY6i+UDTspBzgcVRiRnZyEvFtsDI50/eAsBR&#10;2P7xGIhB0ZPYV38uPLEX83VrXVzMWw8emM+pOfqi6nIKhJqmJ4aTORLLajW1RdFb9kbvSBCuapc9&#10;Wts25jz5fSX5wwXy9DX4VXcte+WV88V/O5u/4eW5Mzzcp415MsTdzcvOcZK333QazMJP0Juh3KDD&#10;hVFnUNPsZBSB6yAbmAqRsI2ZQCd6BUl1pK7+lrOnX2pGzvCbJyh5hKGf4j5to54gsD0kxfhHPgmM&#10;J88J+wNFFuSurcV0DRilNsGQxKhX6JwIgEn5K6DKoioNmw4mUJrbF05itOgot5XFwdVpvL/bS0sX&#10;Ovp7yC0aRG8hjS+S/Spsreh9bMElUbBkZmEJ0+Bo828W5ieMoRaDN1iRwJSFJNVwuKE+NwwcgiRQ&#10;DAMtFOgo6OOgqBnk11RfXE/VINCVIWUMTTVMBQgFFjfY4Ngsw/i8fSH2cqjlv9r+GUThnrcLGN0H&#10;vz4qgToxz4YfA4iC7gsFNaKVQow5CMQMRmS2oTIMQKW6ariV1nZ+T2PZisbSRc0ly28Vvd1asKu3&#10;PBwauc7C8IasVV2VnxFpIU1mTWS4MDwx6q7cyM4v5CemIa8xEJQwMw/jG7Ibw7QHKCVKz47iixBK&#10;I9cZYb+53XR3lgaoMYsn8V7kcJJJTpscErpp9aaaa7eu6slHZeSVdLWfSO0jRoAeeTqezOBaAgW6&#10;MKE+VGih9OZcS3C8fjpPB7dzRPDNS7H6xlkdIi1PJ1kO1JFrCiZfzDf68b9q4JHv/28tAOkZHM8g&#10;r4SWRkwyHUKh0cKxE2+W3SAtmAEhkjLGC12FHMZsryHmsrKy5i5Zj8aCRHFA+zgfBSdS/TNzCs7S&#10;6LCwGuq+d+7xjf/vb7seuwAB3cEdl1qm5rR9bDCMMmF6t9sCbTzccRRWbRRdU0Ul7cwsjoKEYJyB&#10;n7kgIydSSJ0zYdfDmq6jp/cbUjCy++/SAgD8WHr3aayCtzj1/IPo0FJZB2lXxix7IuKN3zdW52Ca&#10;1IBhisg0yraMivP7RTm7394SI8xeWkU45YRzhXDKujmN5NGzZqGUvLTk0wvn9t6o+FuI8+P+AWG/&#10;Hxc81t/X2W0apU9x93n6uWfkaikCWJBmEtMfpjd2FKKabUiQCa66dEOg0+qNO0JnPJuTV4pFH8jH&#10;6O+H0UbVI+Y2ICO9vEZmfSLK6C8xzuWBwJy8wO0OkFgDE23wP4e2iWgsMItRKxUdIWgNGTzA4hrA&#10;KnqIOjAjptIGBisDznJznjzBKWz0mEkebnPHPBm4eMEmnA5CdnpL8E3ezgSHE/9RsOqlKiPGyoah&#10;CAX7VL1Hg+nwZqHTgQigYGWNHo27A5sBumAfT8BOBjRX8W9cXN7dyeslLRMnPtNnMXZpqdIGLmA0&#10;6xDGMvaHqAiuzBSzVW+hROz4g6newBPRig6y0SGRKTRfD4jcaTGg0MQ+uMA/vqaLeBQdfU4sUOkA&#10;BNLU24t7SIpVTnMcW2gibDwheODRPPAmkjLzF9ErSXuNviYarLOakiWW84s7qjZ0V67SnAs31Kzt&#10;L1p9I2vTrcqj+s4CA6Y2pv6NLe25Z0qEyVlgl4oVpXMBqKBvh+sC4ygF5nMUpGVvaW5jRno8E5qb&#10;vjvaMvhfTiurAc7U6rVqsm73Ib/pYTEHd9V2k4/LyEyh0jfBEopExrEkjG+elKSfI5YCSkErBQPf&#10;ZC6B2zk8pkCG4BqjmSs2vSgxTYnXBooMm6vJDbiIYY0zst3bFqBvcRC9kAl5G6kgWpQqBYQRWZMS&#10;hBJHF3e8ZfhC4xTE4OhAZEs7tE1ro6SJKiXlPZgwYYIgJTuz6OzHXx18Z8f2zTs/3fX54U07P97w&#10;7od/33/0rU3btu35hKqmh7jvoJUbRjgKUww2thZs8J2HhwcAEoabe1L01AuNsJ89vTJYQNg14KDt&#10;NowOllZUR3NFIF2BXQ/KcLgWQA1eefEKC8LRoAPKEJZ5exhV7b581FsUpFz9fP5v0xIOddF5HS+q&#10;72Zt+a6XfSoSPiEGqE4McoWs5GylKA0E9cLV2w+lZ5zknNVxrpt/UdX1SC3hnFP8uoIsuEH8n1/R&#10;XFooypFwnH3sxoUFOU21d3bycA51DQwZ7WP/8sKgfP4O0ldBtCDEYRyE6biEIcQMhIDwdhjvzER5&#10;PAZzVAa0E0gyi1GIxmsYMLEO2faY+kEyjJ4qkyMwGUoUuCcCe2HiRRCMFXoJiByDEKD/MrKIDBII&#10;cMKuenBd3GJAJoe8zf/5C2h3KHYgWrgvv15MAk9qFqebfHjWKXwyJ4H4iFUbyhFiRhopjLHRZPBD&#10;bPCohGcRvjTo6FwJ1UqCINF/ynRXr6lP2Xk5uk1BZr0nxzoBQmCzGO6xnwzaB23CbvQGhIxz8Jz7&#10;p/ndvRo3z0CKW2yk9tK12+Mj+4sf+RPKONxRq9BTkyPF5NCIgbGMTkmY8rQWOZSrzIQIdwOEUPZa&#10;CHyTeuhMh9ejIrqL6uvHmwpWk/xNhjNr1Rc2tV4Ibzi7uLv6TXXpQlK2pPfSJ5bWdGKSQXpUGllB&#10;bUlkZuKx5NT4lBhxhig5LUsiOS0U5nKTcmJSM06mJiKACxzpoDenLw3OL7AsYg9IjAG3aChW4YZ2&#10;Q0qR8DUbX/jz87uik3eUq55Dir046/PQSvEMk0UqPyEBY2ewiJJKecUTXy4JFZnnJqr9kvWzksjM&#10;eDIphh6cylftOG0+247aAk5hIqHBobg4HP7v2Dvx1cj2/VtgCDzDijo7aAAmg+/uyMlYOxc/yjgP&#10;DZXVajfBmWbNc/TxDf7jE3Y+4929C0vPIrLUxy/4YETCgUguXMtd3ALt3f3sXXwRpmfv7Oc3acaT&#10;4ya6ewdQ5dUQ9x20AsMIR+H5oVkaqAX2HRwcfH19Xdy970lx9/ABdvr9Y0+6uHoGh0xzdfMCLQkz&#10;cA7cc1juXL3RBG4NXnI68n7CtEddNCUpuSUVOroKZya1O+gUkcI/5Tg8LFv33j+0jM4+MmKrh7wj&#10;FIpqJXR6rUKpbSxj3IwN8GLKKS6PTaRRS8hH9t47Xx0WSTiFVBn1UFHHA6cJ5yrhXCR/b7MGvbgk&#10;ky9ISJZMW7jU1WOG+/gAR1cvezv/0aOnODpMem1ewK3qrbeqljdd2GszNLAICsYbBSKFKRjAPyhh&#10;kMGDTfaKI8yEhKnSYIHFaKgNKgs6SQEvQf8A3ysL0BQlFcEOBIx1LtIa4a9ENVsYq4AQMOgBIQx1&#10;wR94HAYlBkcZL+ssfz1NJkXq/5ps9OJZJwuoD4xfsnL/JZi/oB6hPslYtA610ZH19hBEUR8wFcAk&#10;mOhGj/Nw8pjyxBh3T//pPoFhKq0J3zJtNdSVvvdxrBYHQCarWocM+AZOf/iRMXhgh4mewFE9/Qrf&#10;gCAErH3vq9+jExQKixyXQmZPfMpJP8Amha/qm6oW2nCMqq2fxg0qpETaTv/EYI5PyBizK2f+Mpmb&#10;mr+qKd54I++t3vyVxrLN5poPOovfayjY2Vq66Ubx2oaq3fqufGrENJCWFkVKbn6EICNCmAplOyVD&#10;SEpCcnZ+SgYYqqMFEpj/wIcG/RWljYV8Acrr4DmFv6j4wrUYDjOQUhSVyiA5nTTnpQWBz69Zz218&#10;TqyaeKJvFkjG4q2B8ZTrHrn2QDAFR6lJfJo+JoRn8ONrEaEAKB7KJX5JxFuomSeR7y4iPW3Ug1FK&#10;DAqiopgNjQAdMuyrI9vdtcAQeIZRMdIrAglAvgBZsd5z8p5CRZCJJpscMv3P81//2/ufrN74vrNH&#10;yLRn/4wOa9Daxju4HYnmH0+QPDbWSam29eusiNYBT0KP3ATDvN1Ej5gEISsfuPj952dOVU/M8pUd&#10;SVBHVn13T5RRuAjbodhPtcbAKqaYPE70ZQ3frU+mxngCpTdwFNgPqKOUKAm+BHIks/9nHMUu0IZv&#10;Te+XJ7eADoUZdrGCppns0ccxSlDjCLgUdbqS81ejk/NOirIiJZmnBClb9h/7MCLmzRrymzry1EUr&#10;5zLh1FnHVPeWa7R/eWstTB5gL9zxyRf+QTOeGu06duIkX7/pY8d6T5sclB29uTnvr+ari9oqwm+U&#10;7evvyiSmLugRENgF1QLCpOgcZyKLlq2EjwGeRwufIGLbvXt3cWkZfZ4hNqi2MKw1NXaiKyk0ckb1&#10;RJqa2lEJHO/skAFTMYidMn9iQmM7NS6G7oyuDRAygBmGuMP3O0z9BAEuLCSr3TgnWR8Ub5kr0HsL&#10;rAEC8scE09RMWUk3rSjuD0coOqcPseHhUfC0rHcl9kHk6+kfjCWtq0fweEffUXYeL7+2DDiKXoAa&#10;6u7Nxjpw4lpw5mT18CDHWLt2rYdPiJt30LPPzXdx93fz9BtnP5ErFOGpfqpNT3rVBBYWFZqTRg6i&#10;AcBRblH3ElUzvqPmNDk1HiPGFMon/I+J0ALxNiM0Ug5/P0q2b5bSn+llXeXSy0eRtkZR9Ia8bEVL&#10;4brm8p39xatk51Z1Voc3FG+7VRGnb7pMNHIYDU8XN8YnFx8TJUdmpybkpccmSRK4yanC08KMnAi+&#10;+GQ8GNBzL11vgP8MfSLcd2CD0khn0GqYvO1QaEDTRUxx0QKH4Jcmb49dkGvyONYfFg8STvUsgWY2&#10;lFRi3UyRCZF6kwCc4uFfZ5rDp1AcvlIBacQ50eQaLwvhKlam2rKbcQ+gxD69Td+LPgSJuGfiMPD0&#10;/zE7Q+CogSUDOohaq0PwxfHIBDghoBNrtEYMUI+PHn8yToiBTGcgXt5TTnKFmPDUCiP0UZ8cPMFL&#10;zxvl4L5r9+e79x3ctuvTLdv/vu/Aqfd3fz7eyTOWK7qPcRQrNxhj2Sg8Fk1h7EXXuCcFxCPItsPG&#10;zLIZWtnP4S6vGNAS03Oi+GKoL8B+ABYp6KMAq9r6er+Fo9hmHO71He7Pj2AoEBooLaSLmkQ0RHOV&#10;UU8hdJy0KuTZZ6sjkjJPijPiUk8nJGeD5HnZwb2fx+6F28mLlWRyNnnoPHHKIXxgL6L/6/JlkSln&#10;ogWZWdl5yLX39AsLXPyfcfDweHX5s/Hx4ZfzVpMLW01nVsvyVjedXtN29n35dS6R1wNVAPwgZo0C&#10;bSN5/8M9Xxw8hHkAvpeQkKnTpl++eg0D11DtzNjyiIuzj0yGdaLNaKWByf5+IdTT00p8vIKRNNbd&#10;08vO3t7FxcvDNejatWs0TvCft3sKpeAWTV3DD13UBgvkoSICb2FfscUXOIqvmV8kRVi9HJ3EZkEs&#10;GTDXUBvbOxiVOM2KixbA8hbpm11c/ecvWOo/eSYWs9AOeXgHSPsxIw8NNIe6wdDHAd7YBsEnC6sY&#10;s4XnpJDZy1au/8NTdlB34AVpjSY1k/Fn6Cv9//wG+VHwGnWUT4qxbTWeOzXm0GfjDIl+RNNgJk19&#10;1qvkelFn00Uitdo6KVZn/PYhHozSBhOeEc69MtKST3rKiPWaVV7QcflIR+XWvqLFlooFyDptrNxm&#10;OrsLVAkNhYtbz2/QtHxNek7bjLr6phuS3OxDfO5RkSQuLVecmi+CMTungNW9I7solFRnKqpae3tZ&#10;bR3gEyUVwisaKHhmHDBSie/Wqda9/4XLn7fNi2gJ5ptmSsg0MS0zxFZE6sHPPJhLoRQ8pqg+imua&#10;nqAJSjT7JhN3vtUrzvZwgm1Jlvr8dQVNy22mSQc0dNVBkfrIdjctMASOwhvDmgtrClwT+2hjsGsi&#10;qToAARZykKZRdk5RCULqTGAljvbOANUqHZZqJHDyNHBy/v3A16MneHr5hIxz8R7t4D7BLXCMg+f4&#10;Cd5YGYGjW40BYYj7DlqF4WXXQxUQjs2aAICjWAYDKNjvSflHn2I6F6wO1C0N+8N8g1BlnymJESay&#10;OApaKRCwxEtS6upvfBdHQSU1zKs77B+fKqkx6mKRDihk6T382qPxG70q84R9Rn3JxdqoxOQIUOik&#10;pPGS04RJyZLUlG1bNp5I5bbryORdMt+ZNx6b3RrwYregChexzHnhleiM0sPRYr5QJE6SgBH6hOhM&#10;4umc0tr0psa4prM71eXv6fI3Wyrf1p9ba67cDDqj1nO7tN250GdTrRTIz+G4bDTEC4QQFczUPVKZ&#10;p7cPHnBAJ/zd5sa0CI9kgCUMX3BRxp8AYBMcPYCpwP8Z4BemVJioshejn4V4ugWzvZjWGcxDJhN6&#10;N0ACdr575bs7gqdAHM4tNdlQZAjkSacmkoB422SJBW7Ds8XKD86rMaOjbYGjpHChHvq29IHZJ7BS&#10;MIN9wM3JU2ejFhi6H3/CHlnmH318bGbOGRiM2HSEd/fA3zqLHe6A3LABR7Etg51xjh7JmfltnTJn&#10;dx9MIvCzxQu6/YTfusSP8qfNJiO6fsBtOgVhn/Q07n+EknA2Jsn76vASLhzjXN/HaeJx6q5/DNch&#10;bWejtKVK2pitb0sj3WJb8/6u8jfqkoOS9/3qev5bxNQMh3WlFGlnbmpqD6uKl9LcfLlr2rNXyMrf&#10;VF16re/Sq93nwjvL322q/oJoysFPVXG26mRsykl+Znz66aiU1AgBNPCZCOjDyhFzaJRIknqmsLzu&#10;8u33CGWY2UoJ2KEWYwZ89Dm12qhDFCQl6TLXNfTM38P/07HKoCizdzTxTCCBAvAhmGfy1dN4pjA+&#10;8eMTkHbOBtCKV83k6cCeMV1IQhG/kEKcY7RT42T7y4kMzUABlF5Drzmy3VULDIFnWFFn1xfrNmxc&#10;sjx86qxnEVz8yqvLXn9j1atvrPQMDI2MFyAHmlKlCwqYciyWS706LWTUaMcps5/79Sh7B/cAsHTa&#10;ufqUVF0qLL841tELoAsroxORcXQYGOK+g9Zh2OEodlRhUeigNbrrg0w8CBqamLBOQisyPv9skta7&#10;vua/w4nwnaioqYN/FJRRKPA256VmwoWgsLIC0gJpZJsUAon9ERz1k78yOaZDJEezKGTYIdqji363&#10;78X/ulgkFGSmn+RzI/hccVZGSk42TyKOF/DFKckHP/rkQFTJrFc1nAdb/H7dMvFnt7x/1jVhnFqh&#10;IX+aF85NKYhOzxGkpZ3OzuWJkr/gJcanZQpEGVVFpUR57XrxB01ly7pKF2mq3jKXrdeeW9JRubC5&#10;cpu8Ppeo6CICrkUqPTWINLd3QFoWL1uZlJbOKIRpTxl0g/c4DHauLn4Yh2C/05ngZ4us3/7AUUBW&#10;rs7+mO9ZSdPpLI7jvQcgGSuHg17zhxxEsBZEvLiVvJhp9hPIQsQkAD4tYgNismZmqLKaqYu92gb1&#10;mkUO7AjsOsSGZ+7pA07A+EB9yPEnyGqo1UAFl2LqVIYwSqxZ0N3QbuzoMcSVvt/hgYRW38KWcOT4&#10;aN9BPIPvpCl4QYPYrb7ffX7or6EX0KvhXockHTAJA2MaruzjwLZ14QCnLe63XQ2kOfqXJp3yctRD&#10;XeQmBLv8IOfccU5txM9qv36w7vCj14+P6eQ5qzK9iCKHmK8BqkM3JEOTojGtUq3iYnv13uaqDe3n&#10;F6suL9PVbOzLB6xa1V2ySnlx/bWc8KaSA9buS4r21rSs7EMxUSdS+XHiDPDmIZUDsotixAMdOqBU&#10;hEAEEqpbnT1AnnhULJYhfmwcXxcUF3h39B/er77bauq0kJyKpnmRXVNOaJwjKJQKFRMY+GYgnbGA&#10;ePNMQSLLdLEVUOrpBCMMfPCVgtv582KLP4+MiaFc6FvLSXUf27CsJuyHNvJ/4vlD4BkEerCtgfXX&#10;rKfnwEcaeWEc3AMdHD2dXH1dvAIfeWJcLF8C+YG7open7ymeqE+uQQf39J78mJ2zc0AocgRBKwl9&#10;VGLGmYKyWp9JM4Cjfj9qPMZJSkM1xH0HfQXDCEdh3cpa9FARuAqw1cEgAwBwT7bb7WOzUUB1H20Y&#10;MW40t0syc+GKCWUUcBT0UYBVSVmZeivFTuwGacT+CI660x4/2f/9CsyKGMkNnf3UItZ9MaWEv0cc&#10;d4SXloFobkFqBgo3KRXWCkwT/NScDfv2RRwoeuw3PV4cs8OvZQ9zlKH/rXbgkG0nWha++omYnx6R&#10;k3ZYLE5KSEmRpJ3Kz4wQpXDFBSmJFZnpuVZzY2djxK2KLdKyda2Fb6kurNdcXN1duvJW4dau2mij&#10;9CK6GvBPn0IOEHUsInZp+Do6AQEP0TX84Bt+r1Tq3d0CNGos96GqsWDEg3oKgfPAV04TvTE+0YA+&#10;UAxZiK93yMBVWH0L25cHDv7wHTVUIcQSe4GESEAepQQ3dSCXIM3H09FkeqFWJqezKbQGCKrXYGod&#10;6A/fuTG+ufMlTeyF8D0M0UAyvl4+vj4Bvr6TvX2nOEzwWLxkpVR+L5UPaBA8CxqHfaIB2AnLLVCc&#10;XG2gPJWogI1+olW/8+A/0oEOIkUWY/jEmQzwdLKA/6p+z6+ALXOPcTqE/wNfqarjv4P306UD41EZ&#10;Ss2JatHQOUqTADyjM4N0wqACObsC2J3Kl5HALb0PTFqg4YCZG13BoszvvLq3sXhzS9bmrtytirJ3&#10;ENbXW7pSUbmhq3BTffY7N0sONF9OP3cuR5gmSM4q5CVmxQiS0U3oyjGN0nXGSJIiBZLTpRXNnT14&#10;60yLUYYKFOBAFezLao1Ni2Q3FvzJLKeJ5IJ0W5YaDueesWSKkMyU6MOEyFlsCxbqwC41RWydLiHT&#10;eTYkOA5LMIfwjH6xurkS8kwy8eQTB57ypTxVEnL4wCo/st1dCwyBZ9AZqWeUmoY0wyAF0/apWIG9&#10;WwCjBqfw2913UjRXotTDXIVlne/X8XwchJ+5vaP7xh17EJvwlKMH/KNc/YPDN2x7Yf4SmPbWbXrP&#10;OzD0q0PHIRv3K44aeAnsuvVbq7OBb3/QDt4BY9iiy0kYFxjF1A+64L/ByZj4OvuVKblnTvJEMO0B&#10;R8E/KgGOUokSrRmw+/YGmIr9ERx1pz1+wv+poQGyB9QBG584p0KUkSeWCKKEqXCIAqVqBB+mvdT4&#10;tLzo5Pwj3LTowoLTUakP/+byS5y+R/+7/kGO3u/n5596oDVww4VPPizIFWZ8nSvan5qaxjudK8n4&#10;Mj32lCRZmJ9+MikOO/lFl21KI+ks6SvdfqVqY1PJ5t6izbrKVerqNzsqwvvqTpCeKzJ5X1d/3yuL&#10;3liz6R1M3BAnpuvdnta/20ysH5S9nTvGP0iUUgMkxqinMD1qtM5O3uhkfVIpehqse1BbYSmEC35T&#10;GXVvu7aMWlYs+0vMXuDeTFRPijMg2ccMrvJP0WRaOZiZAFrpnNlHfd7/H/CQ2n/04JWkihKcQ//E&#10;sIxRGpXUKuF4Af8xG6CUDoCGcUf/bsvc9RFAKSxz2NNZQAU0VVBWHRgyXZycES8Qh06fsSz8rTUb&#10;1/+EOIpCbSAPhKmBQZR09EjrFac4cmK7HvXw1a84jcLfcE9CPdUW88XvIBRSKKRM8FWBAgAtaEKT&#10;0VajLBkYheB5Jsc+hYQYhvUWCxL6YZ/yJMJXXWWpz5dVf9x7Lrz37NKO4iW9hdth8lOeXaauXtpf&#10;s7G5cm9tMbfiTG6CMI0nzgCUAoFenIiuO6CSEqRns0x6AFRlNTUyDZL4seATN8CMDFGgHGIMMKVf&#10;SA141+a8FtsbaWb/OOskvmW6RB8sMvvAwzxRH8TX+Aosk8Q0iA/4fJLY6J9iANaakqAKE3ROF6uD&#10;40loNHkzw7j30u3Xd9cy8J974hA4CtiJbZPu7m7IDk2xJ0570t4dgoPoMAxT453cvzwagSELIccO&#10;E7y+OhGJDotvXd39o0Vp4D140t7NzWPyI6MdPAOmgvfAwcXfyS3Q0dUnMpYHSs/7Hkf950rUXdUc&#10;HpUQM76EOlsivx4KtFLI+Al1d31LB4YR8JUxSm5KWEcHs5HtR2kBHexfmD2wJEfzo4ObkNGDmTvo&#10;O1C2WUldV7ekMD9VfGRvXFmSJAcmPG5KzglhLgpNPM3lZZ7Oa+rqK7uS9tnnqc96dY7jGEY9dH3M&#10;Q5ftOQpfjn73sdNfRGU2SjWgd45NkBSVXzhwMpafkSVOycUiHXgMy3OQshaVV/T2SwFdlFd3tJW+&#10;3XJm262i9b01y/vOvaaoXNqXuxwEwAcSvv4wlrquY46T4uHoEhBUQINvqA0UTYteX+LlO8nZzRs5&#10;YSe6+Hj6BFVUXYCz94qVG52c/MaOdXV1C/DwmuQbMEUqlQ6ABFzxm4Bq8BsMdZQZVnE61gJUquk0&#10;SAuspFeQDiaduEST55P6pghNHiLyvFDuxVWltBGkJ7ZZGdYo5hwLE0k2+B0Yjxo0FJO1jV5fBvhE&#10;fcCoLQ8ElBjvnRw9cEu4MQ9+hR9w9Fv6KKgEQXrz5DhXsB+ETv/T21t34xXjSX7CfD2wcHb2Iy4C&#10;7mLdJktPVfRY6Re/0BBV7ZGHFAd/3lgfZzj4mNLYfSv68T7SDdjamzTqRuSDtUc4F49yLhympe7Y&#10;zy4df6Di0BOElMMs2G0AwTwxaCi8wcWpVEErhXbHp0Fu7Cxpr/nqUs7a3nPLu+E9VbBGV7rNWLFD&#10;UboJjOi9VSsv5p4ozo0QpvOPinK/jK88nFAem5Qlyeaf4idGIVIjKfdYcm5iUeXV1nYmHTdNEEi7&#10;IYSH8oRhzKTgDomTtLi1iVzvIuvOmF34Sn+R7ZkkMkdgDEkk/jyzT4LJT0ApOgPjrLAU/1FEM8gM&#10;Wt6tIrUy5hZEhyoxDEVYLkF1SatEfQKZKAe8RPzNyO0PEJf76dQhcBRdyUAsmOAXtJjWaIuKl9hP&#10;9ME+Chwwx090eXnBm5u3frDnk4MTXQPm/WXBzdYeJBuw9wg+xcv46ngsIBOQFZpaoaUmKGTVlBkI&#10;jH2gCaKL2KHuO1jbDiO73mCPP3LsX7cA1JoQldOFRTAGcdMyQGl+29U8MaO67hpEjs47zFp8BEf9&#10;69a8d78wIjCP2jVYEIV4MboLE9jN3ubGsmOR8Un5SSmCSO7NsqQdb4UdWfpAUpKAJ5ZAK8VNzk3O&#10;yUeSxIvXGzAsSAlZ+vbR8BX6cb/U/5ojfZDT4WNnnDOjpapefzA6VWakLGG5+cURUQLwP0MA8IlQ&#10;cEFaLvxv4TESL0osrTzbJ8UQ3y9r4F8vWGW8vFlXsVZduqWzaJ32xg69aIehXkBZEHQgtOzQ9BM1&#10;hQl43ME3zEBYD2IcojCD0V9196npHIHjyCmip/MhCjx8wdOIH2AkHMBOmE0G9ge/+vc5iksxJkhD&#10;WisJE5o9EszPJuomxxj8eNQ6MytJnt/NzljwxGF0HbBBUpXHEBteFDO9sbqT1s6ud9//8LePjLKf&#10;4IIYPU+PQKeJXl7uAex0fG9rgQdiLzhwWeyMneA5Zdqzjbf6g0Ln2tm7+waEvvTyq+jOP90mM1o6&#10;oTYzm3S9eIju8kvH7Jp15IL4wapDHNjszh/jqFXk+nGOSqekhmvVFV17hbK5WNNahqK+VcruyC83&#10;Qa/VoSAKasuD/78K70QhB9QAvqFgA6LFYCk5MTQQRdXNop3d5z6Qnt/eVRbemr+wveD1/vJwZdX6&#10;+uLVNekf5gmjUiWJkuxEYZ6IlyyJi09NSk+TpCLfaFqEOAklOe/M5Rv1yF1LuaTuYG/mPdMOCUAF&#10;gy9gHODUtTay/azBIUlmF2t8IRq0UVYUQKapImtYIpmeSBFUYKx+UBCFg6Ene/+SqUjsYp7dJFMb&#10;aFI+YDTcFYXtKfik6QLMRosZDTSyMS0wFJ6hrF/UAIz+CM42ZH6J4SU6uviy3RNhF5OmTLVzRN+c&#10;PGr0RC+f4IkuHmdr6hBM+vAfxn928FS8KN3JzXvruzv3fPTR9vd3fn7w2JrNOz768tjYiR4z5jxD&#10;+9FQ9x3stYzgqMFa5f46ZqHp3a/dbESGYqgjaIo9xOvBuidOQxwfC8iRNRt1BvMDM4DcX9X/d60N&#10;kNNtHIXV052cF9dvNn75t/mRrz4gycxZ97cNx7Nq98VlHXn7Oe4rnJjY6IzcnJTs0yfieMK0rPZe&#10;OeCM1kIaO+EK9VnqteZt+/oXLSSzpuhXrGu/aiOLV2zrlFKE0CfvxdTT1iFHNoRoSVKMKBUgCkxi&#10;mESoPCSn8pNSC0rLFGr4CXcTVXZXwVpV/tq+/2XvO8CrKtN1c86Ze+acO/fc88x17CAtkE56ISF0&#10;aYMyOuioqDTpVUAsWEZxLCjjWBClpWf3mr3TA+kJJaEjgRASSC+7ZLfs+t/3WwsiI9nOwHhQmSyX&#10;m7XXXllr/e373/8r75e/QV/z9rH8FZeObK48vf5Mu8hjx/TY4WSdtJTmwpAGrFr8CN8hqUzFTw1A&#10;U+hju3anFleUQzr1WuyWPvfDMx/Br7peE2cEu3obYIN/BEdxkOnaG2EORJkB15CP2+PadoiNSTXE&#10;yu3TZCx+jztRQMSJK4r1pwAOqSwAdB7KwkehfV7xYT8LSq/FhKWHuY84anh9FEqEA4vZHRYaZ9RT&#10;9sN+wHPthW79X97KCUNev6MUKUzc7nuGjhkVEAXDGNbgClXB2g2vAGP8iDgKZFFE08H5FV0CPrCy&#10;8jQY8npqPve5sPtuvdFem/lLpFNukf5a79KRuxDwA5ykYHdBE2AHaoI6lmBsh9ttRKAoWWFwQ2Rq&#10;ppgHdDr86MFDAD/Q8wlN8X/FOjvr1ceKt56rWtV5epXu2IquiuW64jVdVesvl64/VbSlIuf9XPUe&#10;uVKcrlQijk+lVEvlcrlKodCoM2TSfZkiOBkWVh1r6+4x9ZHhFnUIMMMpAPEMeqM+ykEMdjFnnYGt&#10;rTBFCV3xySwxjU0WIo+Me4LQMl5kmiB3xMudUSKHNxwVXcgS1WxGmvnd0l6K2QBEhKc02KVg2gQB&#10;BEp1tevh+fyOawY3tDLhaSzBMNzGBITgkwaXx43IVW7acnXqIJSomRCdBxVTdw86jKdHr8ealEYo&#10;t6P7obPguNtgwTUSVW66UDZ0uG94ZJTfGP8RI8dAeT50uL+vX2hAcPjESdNMvXCWHPi5AzbJII4a&#10;sFruqJOcXweoFGHE4fVRvKs5LDsihcZko1nRRhSLgzjqtjY75gXOgYikJ/njeYhVAGrDPy+bXf6c&#10;T/Lbc/Yu8nlv0X/J927KWBe++6mhqgNH96TLICtKq2tadRaOnAYrWUwsPZfaTy3buFGQU9YNpRJj&#10;NedaN77+XpbmAFqWAzxwiSYfk8vtPSkyGeJW4CaXrFDDP0qUWyDNKwCUSpXIRYVHIKzopczHLh7Y&#10;ZDzz8lH5/LRtk6MfCg4ZHuc7OjJ6zOOjHhwZExc87K7E75mx8VDss347R5tbiKwckF0Gs33l2o3V&#10;Rw7xP8Et6t77hvDHXA1crXaIR5KQt7pxalfuj2n2w0tggoa8JTfl+blsaJpxstaKyPSJ+9lsUV+A&#10;jH15zggnZs7VGfZGKMhoQqf5zcuGdS8i5fEjv+BFVQF+vfX2hyP9AsE8AKcL7PD+WrBgKR7a7w3u&#10;5WY3dxoqO/4P+PganU4HHs64iTMRYfSb+0YFhcZPmjLHaIZ6E+9/6xV4c+90w9WXKG1QG0gv4B3V&#10;jv/07Nw+H1aX0tiaxNqugMj87Ee/Kv3il7aP/7Wq4s1OZm9I9jn7lc83X/tc2Pftfm63j3qXz9ED&#10;0xk7BeCCmFOSTGgVVDcXBIAC8hEBcGyy2pjNwnvgw4up2dgqrT/0ZmP5hs7KjfqKjd3Vm3tqV7fV&#10;LjtXuqFU8aFMkAqfqL05WemyghQxsvKpFBot9gy5ar9YuVeiyS4tP15X32MhHlXgKAKuRL7BKSrp&#10;8WZ4vOObpZN9dZRF5rqiUlkcIvhEngkSe7zQHJtpHidyxnNaqQGhlL+4JS6tDz0wUsKeznbWdBFu&#10;tJn1oHegAUMNh6dgBxMuOhqdGtyoBrzhGTqPSoP+GxHAHr3ZAtc6oHKc5KA5VWpzaxtkgM2BFSv5&#10;ooPzDSe37/g0KzvfbCV/YL0RnPMkJ3p6TKQYxJ/DTA95gN+8PXegVhnEUQPVyp11jsNRkAiI80qR&#10;K7EDR/H+UeliRVtXN7oMb9cbHL23s+ExHWPQUs1zMhM+zEdPnBQoFK+sSJQu8ZEJM4RrwpKe+c2b&#10;M36Rs+5fv/i9z/bkvGRJ3rGTZ6FdhLjo7XPbrFBrm/ncGgbdlWMny1avXL9mxeb9e/e2tzRxwhmi&#10;BlMMueniITYkh7Wa5Dn5aQqVQJMtzMnfJ1ftlchh4EM0U0aWQl1Q0aVz95r0yIB26fT27uOvtx7c&#10;0H1qaV3ZcxseDd/35WPnLnyM+8G5BVd426zwkGesobHpxZe2QHyBZxi8377+IRB30OTgJ+Tde3j6&#10;bFgSUQNIHIP7AD79lTaJO+Pt/t7OYwaijZOEPILiTxRfdE2Ts1ECxxS1eVwGm5jKHhFZIyW2Mp0N&#10;r0dimJjMOd8bN7Lo4pSXjbszGFfMNmJy6LXa4FIOYAWDAjQncJEi3RR2zO//A1kQwP+JaOXrceZ9&#10;w/yhj0K+Eb+gmIWL1xQerBJJlR26Hi9v/z9+uh0NQHDPAhxlgt7S1luV9G/5nz3Ymn0P8zQ2uBvM&#10;rY3nOyTs6FHGLgH+29uqextLsJuaSvlPy5VyHLDzx9iVS2hB1LAeTGPMbvMY+0A2jo4MKUYNjDq2&#10;g6KCYAdwMgAtujlGBfq5tcl4TtpU8W5T2Zamiic7ypYYSzcYK168XLX2SPEWjfov6ZmZu+XFSYri&#10;/ZK8/UI1dPJIPArmc5j5dqami7Q5h0+dbTdQxCyaGBstcEhHhfA9V5ubSzBkId72jy/ppqpZbIYt&#10;Ms2SiCx7KpYgYLHJzoRUz4AgCicflVijhSa/PebEFBYvYKN2Na/LuYjxQF6RVCg7JSygSEVkl+S5&#10;TLk3GPzwjmcg1SCsIFiMVqBcClEwcCSwqFLk/qGBzfWQhqYWTU5BZTWt46Aqh14X0gbH/N6jt+EL&#10;j6BwCmnIISu5QDO0ywB6sAEbZBBHDVgtd9RJDoqjm+WVVuyXyICjiNUcKaiy8jMkyjN159GduIFM&#10;H9zxHVX6n2xheBxlB8s3ZDW8HG19pYcPJ0kkezeEC1fc9X5SgTJLlfrV+++tmqx8NSz5uX/R5JdY&#10;jXDogWMqQsuxxuJbDXYUI9k5rKxXT6lROQYjPVZemFncpCIAi7iNPN+wWHO5KVGF3gA7xtcZggy1&#10;JlVFKRczlTkZimw5EvYpZarKAz34G9zb0dF05NNLZUtfWbiw4egnO15+dO74kANZb7ee+RJO5lyc&#10;28BVy3EaUEfC41AwGPLe/fDjHZ/t5G3HyBcAxU5kRAxNHZwiFGKNN1T1347UUt+DZ/qv++sDqkRs&#10;/PKSuznOoCBvlNnHCRgCrCaITEgKAx3CdKH1GY35CrzR8ZY28jQnRQN2D6NFqZcNwrlfH6U3UuIe&#10;M7y6Uas4AD22m3X2WAhH4SYWK6hHvdzmpk9f74QPAc9b94Cp/MbGDhsdBrteQEgc/KOQHWbx0pVX&#10;K+GmH/ID/IGdAbrj+fUuA3z2PE3UBOicBOw6jawVX53dpLCik709fYR/+ncjECz3FQ7YuB7O6qhX&#10;txPghegRLEbmANyG3ga3p9viH9T61b3X2YexQFodVDkBLQuzHO+6KNTVbu0qX999YIGx5Km+QwsN&#10;h9dcLN5So926T5Ai0qglOUVIq7RHpEXshkSTI1Ep4eoAuk4o7YvKqxpaW21c76X6dDtxYwqt4B6I&#10;Yx5OfXGZrSzum5zWEZtmGQeSfHQw8EdlevUzjxWyxGTzUzLjk2pnWLp7tBD5ju3TvzwlKLvQaKH7&#10;QyA4+/Av5W3kDJ945OCGehkYz1jBqcFtGLHHT5/5/Ks9K9dveftPf3nttT9uhdPTBzuWLFs9f8EL&#10;4yc97BcSMcIvOCQ8BrmMgaPwRzzJD9Y+YDjf/Oo7y1dtxOIOXJEuCAPUPx+n7+W5AzbJII4asFru&#10;pJO8nzmijI+du4BUnjR7yhFBr8Hsibx7JRWVSFuIzkOWiEEcdRsbniL1aFbg4oMwtD3s1MWL6WqV&#10;aHWC4kmfd+b9u+KlX3y5xOer5322zRvx9e/vPZD0ysGdC9Xbppfs32ho+YbmDppT4NlGazG44jqZ&#10;Ed6pWE71sY4+wC3IF0phh1mGiJsIR1GEIPkJXLjUqMjOS5UrkWxRml0Et/MkgVwozUkSC6VFmoKq&#10;KiJlwdvZmi4cS/rN8PGPPR1YXLVl3uTH925b31g5T1exnyY4L1s/joLzJyyVB8vKZ8yZayZ6Sr64&#10;NGEEB4Z1d+l5WALIBHjQD5wIQt08iMK9qbj4Q8zAVC001xo8rjaHbZoGiWDsiZksMd0xQdwbImKJ&#10;QvfntQhvx8ITky9AFDdLQmx6PFdFM93gho2cMojzAQ/A38E/ytcvGLY8/9AI38DQ4aMIyYzwDZ48&#10;bRYeTcL6B9p4/yjOXYfuCMUUbzQ8e7G1sLQGlq8uPdLGkBt/t56i+H+0DeoaI2rS5oEKiTkakLAO&#10;nRJfgJuAgsyoE0TvsYvGZj2zIxyVKok8nrjdBeGDXgxka69jvc0eA3kOoR3pMo/R2WWFoZBvV5yE&#10;6okAK4yxNo8LrUcAGGsRNOA1FIzOCbXRBesVZc83b3UeXq4vWWsqeclYta6ndlG5+uXSnI/y8zIk&#10;Wm2qsjBJlgee/3SpVF1wEGwwyMeXJJQg/fHh06ev9PQgBAKPwye9CLqwy9PmQmgmRUp0MlbWwf5Y&#10;apmRaQhPshOZhpxNk7m86aPu3et5TMSeEvRFpXdGqe2zVWxyBvNPZ88Kuqa8k7f8i7wjVywoDBQp&#10;yEnOzeE/Wkv+tB7sDc9AiURxsuj4DHY6H5//gIE7MCQhKCR21OhQ34CIoPC46MRp855d8scPPlm4&#10;6sUn5i+GgwG1I2IgOKqES1faF69YP2RM2KzHnjIiqxNCGoiQw9VrQpf1it/opxu2QRx1Q5XcaSew&#10;XEPnQWjnpfYuKKPgWgwcRTHvMo1YqQX9L7d29lDisEEcdRsbvx9HQcNgscHXhrWbzZK83I2L4lMW&#10;/7tg4X/I5/vsmve/spb+y44n/v3wCp+vnvk/smW/2ve4z55lo86VioCjQESAICPkbzF3smefWGyz&#10;t3ITOAnjUf89m/e+QqYTBAYCR3Fsjh6bvQcNjf7QZQClWBF8pdANgKMkyrz9cLuVFwgy8vIUBd+c&#10;OErLe2gJdKxa8yfnyW2Wwg/zk6eb6p93FKwyFr9+9ux2b1UFmKEzIF8toJ2n4GBxVNw4JKtC6dC7&#10;CDjhh2v8AJicuPnpr+6E2vhBcBTEIkDUN706PzWblG6dmYFPNkOt95O648SspAVokwt1tzIjl5KZ&#10;S1NMtOZeN8zgHEIDHDX0IlCSjRoTFBc/Zes7f1q4bHVE3MTAkOhDR08D3LZ39/yweAZuUZwhgkAU&#10;/3p79+4dExIzfEz42IjEUX4RIaHjAOGCQyP7frwJmDCMjXXhE9jD0UVJIaE6pfU98q80QikFiGVr&#10;I/890kp5bBwaova/fuetcwRDYU/DesDM9Fft3kBaFN9JFYv/0Z/wCWCDFoE3Cx3BAgjnYHAFESkV&#10;KL6wFMAYsekadfWy5po3GisXt5Yv66rY5D626mLh2kLp2yJZarIid4+kAIopEHWC+xr+ogptPvwf&#10;AKWgGdaWlNSeP08e4GR6s5vJcEQYCoXqxDM9HXiXKj3bUMLiif3Ag0CGGEGHNxz1qMwalOkZmcFi&#10;BWx8hjU6oytB0DdHwPx2s3la9mzGlfjlH06et+TPn+5svFDP9zSqqsHNG45CQ3BdBysngVgRHTsZ&#10;7p33PRD85DNLkcIbKUrVuWXznltWfeL8F/syoX70DYpCYgYMT6OJBOCZc/Vzn3jWPzRuyfpXO81O&#10;qB+52e9qryL/NG/PHahFBnHUQLVyR53jM3LC/QZMZRJlFtgP4AwDSjrQm8MxBq4yBjh4cF0S8XqD&#10;4/f2tz3pXzgNDCAEVA2yl9eIlvjsKiz/tKagFzNR18nKL3dqFv8aEqCr1wkRgNmBmziAFMACDesU&#10;EYQFB0UDpNx9/wM0yXjYsOFjvRYE9j5MPQhd6THmFhUjgTVANcL3wPMMa6+Y472HuvKbxmaahrg5&#10;qvli9vnq9V1Vz9rKV5hLXuyoWtt0fLG5egdjLXiJFjJnQahZHCYDqQV4MGd3vPjK1vmLlxqtFDXD&#10;kbzi1Tw9lO7GM2TEcHwhWktMuYi74YLRUPx+rUu/Z7XXUtz4Qy+QHwpmgEEIyj28x9EWFqp1Jyos&#10;IcnO+FTk7DBM0bAwCVug7Oi88c//1hmU61qKeQ9YlPEVwZDIavrBR59j8RsYlvDS1veGjx6LwpKf&#10;6g89kPgEVUBTeG6v2fzue+99uHMPqFHBCYZ5PmHiNAvi+fAb9Y3BjWoA1FMkzlAnaA19m6OhoOfI&#10;h5eLVtgPLegpeaEhZ9NxzUelWclZSikJQ7n2y9TyveKidLVSoE1Lz9qfpkjDeYHywB6xTFV08ERd&#10;XZfeQHGS3P3Q7QlyoxPbEUbB0upcc7P1AZkOPxH7naJtgtgWKmCR0FBJ2EypI1FoH5s+MKkUQNfk&#10;dMf4dHecAAZBz8Q9zfFb5cG/Wzc8bNKKt7chtrqtg9AaPYdcdxhMnVAFuwExoWi2khmKZnv8TOsl&#10;TnqjA6DQwKPcAT77xQvuw8sZHPAqTRz8DDbveAYDjaztbqbW5t9z/wj4ZQ4ZEfjMolUPjR5rsLF9&#10;6bIhyEGZU4w0xKkidVjoOFwOrjCs3g4dORWXMOvXD/gmybK4GvTwFj3UBm9GB9YaxFE/g75xO1+R&#10;G1NQF0OsaPIKiUVKpcVECccYLnOxsqGlnWZL6Max7BqUw7erafpl2ncemJ21RfmcD8NMDxadrF0Z&#10;b/xStn3S7ud9mNuCoQ0xTiOdM4LgGA7nMNshvh/E4EAzU6bPMFjMul5bQGDcd2777Vc0MS5Fc7vY&#10;+UuXldkIX5JjPZ4JFSWXgZFXV4IAv+7iZaACLmpJb2lQXjn4quXQS+bq9ZeLFgFKdVdtM56XMnsr&#10;xDdcoag4+A/Rflb4PtPcBZdPTDc4MJjgowWLDb6RCgpviJO4xtBr4k17374bzsPNlkOV15/8u45x&#10;R5pqTDY8082ae9i71bZYqW2c1Aau6XEZ7kQpCxO44jNNn9Y69HTxzW0AUahwbFZihqTxgqltyMiA&#10;uISpU2c+hqXulJm/Hxs5Xo90e6hbKuwPtNHUfXXjdYn4vumll3xDY1PEWVvf+Wikf2hU7ES0VE5O&#10;kYVyIQ5ufA2gCTiBRjIN46TdrT9ibc1pKHmzu/YN44kNzZWLTuQtL9d8qFUoReJKaW4qssmI5DlC&#10;ablIXpWhLt6fpfo6KzMzu1CogZIqW6bWanLzwFsLTFXf2gqHRlOfDYgd/I0NVpZ2li3NtU4U9gYI&#10;KH3MTKl5qsgcleEKSWPjhJ6Zcq+8UvEiO/g8Q4SeMBlLVLJHVZbnZa0rxBdWb/kyKuHJX98XFDpx&#10;+tZPP6m6cJajXwBsol2n7wH/HA6sRh0NJnhCopjXdrhZOxCgi45CZf92u/XB9e09bvuRFxxFDuFc&#10;eZGGWJmVGxGdaLaziNhJTy1YAeD05537gaawp4mzoLkVq/J9R4Vw+QhcJqv5heVrRvvH7M1Q0EiG&#10;RLoWncHb0GH1o9Nenks/3bAN6qNuqJI77gTX2QDEIWnLqo8gzhf6B0rciXmTdlVlzXHMa0RDx69i&#10;7rgK+GkWyBtaKM5MTpnr03c4T77qP/fO89m/+a68z+ZLn/HhvExgioLphgAJrF/gmkPDQRcElXRU&#10;ZGKv2RUTn9Dc0Q49kp9/jNdSc/0BgAZSFmuz0xcakHsxXaZC6mqg6ySJgmhaVdqvUzPVuUVgf7o6&#10;GTksffVFjcVvtpavshzdoDuwpqlsc33RK84mNQARILoZshx3dNvRib746uugsPDA8KiohAl3PzB0&#10;3PjJS5aspHd22B+ZO3flurWFpSU84QbACfl8gl/R4ehXRvFLQq/v7+UHyqNHfFFQcuFVWNIJFivu&#10;mZZpjhK64bUSL3CFytnIfbZnFG3HobmiMMGb21A4ncHIKSRockISvckPzx4dFDFkmB/gU0jkhN88&#10;MDowNA7UWBDvPNa6uQd4u5rDURyapSugjMKbICgSqe3HRk2EbXfEmNDW9t59SYIpk2dzst/bjf7J&#10;zoNrinifOEhPixI6gI2buTo66iQXD67pqXy678QLrdUvVWjfU4p2anLhIyVDzqy94ux94twUWQ6W&#10;nAKFfJdAvlekQmQf0dhKVWDhy1QqM5FoSZstys8WlReUHDtSd/ri8ePtqRVtL+dd9t3PYjPZLLnp&#10;YZkhIsMShGwyAs9M735TkxRsvIJFy1iI2BOIXprpgkf6BAmbJ28LWpn0UPTioKBZo4eH3v/Q0Ljp&#10;8SvfWCXNKcCY7OQsy9DucisSACoqKTY+3IyO4NMFnjHOENovatB7+0cZXfOz2LzgGRoR3Nof0i9T&#10;JB82MhBhm0NHBj321KKw2El3DxkdMW4KzHbJAiWY/6GbGjEiBAPHZDYgtEetzh3tFzHrd083GxAg&#10;+e0GlTj/BVnSBnHUt/UyeIQa4OZNUjd52Om6egiHFKmSx1HkcK7KysovgoQB0CJnBZoiBrfbUQP9&#10;wg0HGL8QcTjAdl70+c4lvzp5Zl/WtruMRV/BObcyLenkCh8zp89x2CnoHu0FoxKCtqjdmKu1rSs2&#10;ZhL0+v99128gUjt6er9PH0U6LVL7EE8ddyvwogvkKoFMjUU3MDZwFPzPqZPI4HtbDpJJrPyoY7h0&#10;LadFjWVvmo5s6qtecb54WXvF6r7abazlADCZ0cFMJMtJaYPbVh2twcw1acZsvGqvxTF2bBTft/Cr&#10;VK0qraqmeCgP2/HnzwQCwdUF4LVaRyVcO7yJf01wYsYL0Dt4znSy+flsSIp9usAWiQA9mTVB3Dcy&#10;k4Wm9e2sMRDJzC3hKKp5SG9OsNOxh4HTb87cP0TGTYY/xsO/fRJ0ylC+cYPoVoowYGnROXAe8x9f&#10;LVzqZ8LAI/yihvuGIqt1eOSExImzklMkeK9BHPVtHULkgYjJBSZyu4l5oHkAAAXa74bCkCD3FVYv&#10;7yx7q7F09TdVS2or58tlaRKkDFArkxWgqJWnSSQKmTRfJUM2GcT0CdT5AmUeOPegs01RyFOVctLq&#10;52Sna1WZMqFKJFJL1Kmygh2Swj/svzgzTRcnYtFSNl5umSzpHZfpCk3zHse3x5yQbJ2QaZ8gdALt&#10;R2ewyHSGTnuX0p6Y416Q2TFvkzhy4vIxYx8Gch7mHzwkINY/atIr73yM97nUYeixkkKsB375Nqub&#10;/BDR8a7bwS9rt6PTcvif6ga9qB8tfFtXP+UjLzgKJSEDOhrZw7S5RSNHh0D0jAmKWrxyIyhqVbkl&#10;moJy2PUi46fe9cCo0JiJ/v5RuJJWhSB/tbs/+3wfFkFREyZ8U3ee7H2UzkHPVwOMnjTWvD13oLoa&#10;1EcNVCt31jnqEURpjmnrSnsXvCiTJQoIAYAo7IIsrVilAZJHR0KfJCg1uN2WGrhesl2PHC5UCwp3&#10;LSF/YntdH3O09jHp7j0pc/4vYsOBTJD2FygFoIUjSoFMwORA+qiRI4IgCyJiYvErINb36aMggDjY&#10;BijFuakjft95qPaERKEBnxhwFLzmAKUoo6s6e1+asKzsDOKVQHRgh+cwUjF8o63LWd13evHF8hds&#10;tavNZcsN1Ts8hgYoo5DiCjMUb9ezOl0yTc47H35MEB1ExGOCsX6E1xNeD1cZ+siF6GJjc8KEKZ2d&#10;nXx9g16Sd4viIeXNNoKLGbvRe4GjrOyjGkOolIVmguvAESNgkwQGpJcNTnW+kM/O0gKUM3nc5ANw&#10;bxgi8UfQquE9yTUDfmijg199/V3gqIDQ+LWb3gyPmYjARBgrOZvLTT7Ay+W8ZxR+xEO7u6mIUEkt&#10;WrIkImri2LAEWG98x4QteWHdzNmPV1YfR65kL7f55zuNrgbRx1Mo0NDBd9LeouPBEZ2nr2e2tt4L&#10;subDb7QdXlGdt6pM+8ciZbJWXiSTVgoUxWlqeao2VZzNsaupclJlkJxZqaAHUWuE2dpPMpRCeV6e&#10;Ok+tUKUpFMna7MycfLE67zORamPmkdkZnTECd6yEJUoRwecBNPLmfw5yM9DsT5eyh8V900S2SSJH&#10;osADpg4YByPTHVFiW0KWZZLwyvh3csNnbB15929HBkWPCowcExD+wNCRCROmL1+9JUWYc6UHIuRq&#10;0wMm9bs/XS9k+nvAz0wl5R3P9CLTp4e1tHZm5x1A/pcOnS1gbOyiFS8+MCIQ4nH7p7sBn558bhnM&#10;fM+9sDYoKJYLykPaHXCdwPjCUjJFIwL8o+ISO3Umg4loOYn57Wrs8CCO6u8vgwdcDXDKTx5HwelX&#10;kVuAJRUsOABRsOvxOKq5g+Qz4BaZ9ga321ID/SLuO0/TQ9B3Nzs4wX/JYehx6i2mMw21x5DehaLH&#10;7W2YB1q6LWbSUgCRXAInCnAU7x81ceo0+Gxgfh85Kvw7t73uq6cP4UzchrUqvxaDi1VJ+SGYLVIl&#10;CiijEIMAAx/iEWDvS07LPdlY34N0MFDiEJjobD+262Ll4o7q1bqqpYbSJV0lm3tOpTNzE631aOai&#10;GQuFeOLZBcVVh3EAHDV06Cg8ED+BXBElw97cpXvymQUItOG0ate9HS67ziPor374G1+cPbjAyZra&#10;2aOajuHpbJqUxQhsiSIWm2acruh7Wtkrr+cYj+3AUjfdz/Hy2Lu6uvi/hScq6hmqLdg0QYENfRT2&#10;nMIKuLxyTl83ff/vKZzJyAViczXD2/Xg8BwcEjtiZDBcGiOjE/EOqOR77h+Kz8GNrwHUDGqDHAEJ&#10;W0MHhZ0GlZvWGfDX9vTArw+XwtLX2eyqrWQnX0ZPPq54uVD0gVyaAh/vXQrSL6VJUzMUIhjyRNoC&#10;gaYwQ0Wq2n0i0U55rkiWqxVpxaKsr1TaT3Ny9qg16QJpukqxV67YJip4Lu1cYmpfaDpxnj8i7/WG&#10;o4IFLCTDE5Zpj0F+GZl1gqIvEc5UUsvcZOdvBWyilAWIXGOkjvFqNifdOOuDc+PmLvp/IyPufsgP&#10;6RTx+p9s/2jZoiUT4ic+9sSTO7/e3XD5CkYf/BXBy2F1OHHQ3x/61VD9B/0//aQPvOMo3qEX+RFg&#10;1wPxCPRRvF1vuF/YK299sOm1bTPnPgX/qICwcXtSJVhaoj8YiNmAc8h3E2WfRK0YExwZFT+5tVOP&#10;OCxUFu9UQOsg78+9sboG9VE31smddoaLN0cPgbDFpJZ9sJTmR845CmoH5ASRZmUfPXEaF5D8H5TD&#10;t7f5+1eR/GO5hSRGutkAH4iqEtaGTKz4pZUxRI7XHxFt/mhlFOs9hcYCk6GO2PpsyPoKHAWNPlpP&#10;b4LhgsHP+3ePLfBejm+DU/B0XjeOdm9p7ymvrhEoNWS5kKmAo3Ag0eSmy6CeUp9svIQ3Il5PzDvO&#10;hvrDO/VV61qLV3RWre2qXNNespE1SoCx+Hg95PA1Wm1+Y8MxT3XojBBf4eGxgOjIwgAesyMnz2z/&#10;/MuQyDhowPh5H4IdaKofPuHgFpbMxAHJiDIx6RxmLlNQugN8PgkC+2SxPSLDNUflSj7lpJwfiHty&#10;oRx09U1tqHPs2HjfJyxdFy1dNRw+rOMmQx81JjgW7OKr1r+yeOkqeB/fAk7z9jK8iwvAJU96gHfg&#10;GeP9/EJWrdpgsTpmzX40O68oJDwC6VZvulTenvrzPw/SRawOqFNRcAOqDXVDNh2aKj1IkdgLkiua&#10;UHEa3RQgq+uUpyGruebDY8WryvJWF2j/mKtK1sg0Um2ySJ0BKAX4lCLVYDgIFNnQ4csKD4D/nPOn&#10;Uu6RZ+1XkccpViJJamj4pSKl6AtR7tq0k4+mdUwV9T4s84qjwjNtEUJntJjFyVgC5yuVCNQktibI&#10;PXHJpqkpjkekUKuygGTr6FTzWJEdDAmzthfdO3Pd3HXbul2wo/OFcsIKv2Ldpoi4xCkzH0HW3TMX&#10;GgnkU8aTHr4xMaZ4aXNn4CjeP8pooMQuYpk6IDiqy2APDo//w/PLMSjhEwXC/zWbXkc+4mFjQgXy&#10;HGS24qQNVZel12wBeS4Ea3cbHKgeHOEfmzgNJ7A4QhWB5ZjG7yCO+vkLgR+yBNQjSI5AsGAaKayo&#10;hqci9FEAUZRnTSqH/aWguIwEzWC83g9Z73/XvSDnIdYweHGAiRJGLsmSew6oFPXMJn7aR7b133Tt&#10;lM60Tavds+zuXc/8InnFvayvyuM0gVAb5gnIBN6uFxIcAxyFOSEucXxswiTDVQXGQO9AsX6Uj8aK&#10;5GTchs5BailAqQ4dPKJAKiXS5klyCmD/TRLLpfnZu5JlKs3xlmbeWgWQYGE9LcbSdR3lm9uOvNxZ&#10;tay7eH7f8T8x3Td4VRi1nl24aP7CRRtefg3adTwMd/b1DSTJxJhvQODDc+a+98lnSFEMvQAgH810&#10;1zaYrnghzwv8a6f/rn+J3tjd12AxrK51TBGyhExnjNw6Q8imiU2RYvb7LHaa6sSCjLDAWjqaO29u&#10;w1vyLwq7noEjyEKyG8xTfoERDw4PiBk/Y8nKzU2t+tCIWJSUC6O+ufv/zatRUZgK8Q589D3VJ1el&#10;pBlDg2KAO8l562/e55/mAg44YWHIUQHBFxCWGzgXcqS0HKrC71RbIIYCAVtPO1AHUJbzHGsVmmtf&#10;7zr4QvfBF3rL1oqUOzMVu9NlachNCdNehjxHBBwlz5LIBLtVok+0iq80Gok8O0uolklUEKp7FMoU&#10;VY5UnaNVyyUK8bviwjmZTcO9+0fNkdlmiB2TBJ64VBadzOJT2ORMNl3MgqW2cLE9TuyBm3pkpnu8&#10;lM2WsUfTrf4CFrjPgywzC1JPqeptl/uIgcHi6EPRYNQ12lnJoeOrN70WPm7SjLlPvvnejpqaGtB0&#10;oJz9A60fUP08esL34Bk0LjIeWh0ZQllIWJx/SAz0UcBRQ31DsvLLAKXgHPX57rTA8PhMWTZcRqFJ&#10;oBWng5wm0PRc9KvT2Me2bf8cC6I/zF+IhR5XJ9xK83uee0PFDeqjbqiSO+0E5jX0HmyUggT2lPYO&#10;pINBHhDe4RzZYVIkapj1MSNAm3GnFf5nWJ5P3/ivnGU+HWUHO2q0iqd93nzjQdZ1Iu9pn/TXfY5l&#10;Sd09EASwR3S0ubsIcnisZy5evG/YSPBA/u6J5/2DY/2Co0Hke99Do2NjY/slJ6qh32XCW5WAZwzd&#10;43Jbuzy/EPmDoLSEMgpdRaIpomAlpUZVdBDggzAf5QV1ekwlTTmbdfmbrpS90nRkqaH2D93V7wCy&#10;o5OpNIW5hSWYpgyUUA+MLc7LLVfwXF6j0tOtw4OgjYdfFp/eBj/1r5F5tODtJb/3POALO29zTZA5&#10;Z4kdoUI2TmEYn+kO3suiFPbiZoANcy9QnQWjgWyLt7aRtxJnKMeoGj5iND5H+8YF+MWPHBEOBwyI&#10;3nvufRAX8AHUt/aIwb/6UWrAG98UoiraSlZeKFx+pujFQ/mvZ6s/FMt2CRTpIkGFQFiUIdUKs1SS&#10;7CwJ1FDSHImoKFlSkizKzpDJJNlygVaxS6b+SJT/gaRifIrt4XTnTBGbIGdRMneMyJ4oskFZmiBn&#10;sSJ3dKZ1nNA6XuKMFXrglB6U7NWfarLAHid0Ic9RuJjB62/1AYugiZE5ASDRg05OvuY2mKjcDNb5&#10;h6JjkRVlbGTMhvUvHjtaC4sDMqF0mlxwtuyPigUYR5QriJUwCrkdo5s/pog/G5hNOcBJnGnXljz9&#10;B7ehpUjfDiOs3oCxhuUYPslHhdSMV/UDMK8fqj32px071mzZsvX99//yxc5ZjzwKs2bFocMwdOLd&#10;z56/ALrpsIhILqcnpdhDbfF5isGEAN4tfF24dNlQP78X1q1DyXEBbk4QjfxR+7AMHDrcF5/krk+1&#10;O8A2iKMGqJQ76xR5PHE4CioIdBik6pBl5SIpjEBJfEE4QBBKplxrtLlgL76ziv7zLE3L8Y+fG1Zf&#10;ccFpudyT9Q48MjY87Vf2SWB5+vttBzMd5wrgZAT6XZJ5TnbFjjwcDFTM9w4ZHRU39elnVz04LHDn&#10;7jSgYn4qB3SBwORRCtahFM/rbQMhktPVa+s7fbERBgtoosRZOWSnEKqAuqGb2isUHzpxAnKJ+hN0&#10;WNZ61iw3H3uro2qVvmZld+WyzqptrKMMPwKQQbjpzeS6qTPqjaar+UqA5Uh6c1oU4CiIJuzwOOrX&#10;Qf0j8hnPQoWcNTniJc6ZQieIEMfJjYkZnmgBm5bl/KYL9WU24gPpRLCC50aEt5oY8Dyc86+6fCNJ&#10;tNEEeR4QOBaf/v7xkZFTsdpFYPX9D46aMnUG3gSmtwFvMnjyJ1wDtEqgjkF9A+PnKt9Uc9F646GX&#10;+469pj+8oaV4dUPR2voDL9cfeKM6b8nh/JdqD3x+vFJTe/hQaXVNTmW1orI078iB/MrKkvJTR6ov&#10;nzreWXep84qpuxujwco+PeOIk7aEJhmnp7GpmQyMHGFi67hkfXyGFV7l42QsBuA/wz1V5HoUJmnh&#10;wNSd0yUAYM5oEeGoyAz75HTdAoXu1QM2dZsLMSlkoCSGGxtyE+5Nl/gNC/v1g8G+wYn+IePvHxLo&#10;FxC1cs1mmB+a2rvQS4nrBvALyRSIzJI4cgmdIA6FQ1bfrrygqSNT9dUNo/UfGafXbvP3/stFCkDc&#10;kPZ11KgAu4OOEbUKhRJosvC++AqhBCdReAZANYdjOGHiE3u3wQgnMRy0dnaVlJXTTdDG3J/Assd/&#10;xSkkxESe2SWrV4MZrKmlFeeJfYueQwIKWqyHRozGAbdd/ec7bz+Io75TIXfeV+oNXOMjiAjHBrMl&#10;v7hCoMoFjoKXFFQNOE4Vq843tmDuu50D5M6r6h+kRJf3ba9KfapB9Zej2hdtmm11B48lrf3PjLU+&#10;lV8sS3/+f+d/udFgYm4zWhQZhxHPR9Y9X79Q/8Do4JCE0aOj/QNiHxoeFBAU/fjjj/e/D0Qirwv6&#10;fnsZ5CqWW2aXC1nvoa5MkyoBuQGi1IVl5FOnVIuysiCUqJPg+ZBr9vq66rfaSp5w1yy/UriurmBz&#10;c9UW5tRBVl1p67aCE5OyVpHsGuUXDBSH40WLFkGC0YoSBIZWx7b3th8/frw/TK9/jXwL/ZCe5GK1&#10;Onuk0D4tAzw8LEFmmpDGJijYE9kOC1k2ejuwkiDzjYFQ6K1tHg/0aSS9sUp9aCQ+R/hGPjA0KDZh&#10;OjJTgAE1MCSc91K7tdsP/tWPVgPe+KbYResFYV3eK035q62H13pqlrMji9jRRezCal3NwvqSBXWV&#10;LzWf29/bddhp11Pvgnc3bO6IruUc3bnigNcMMzxFN9SZ2Bs1rukSw7T9tgmpbIyITQJkErF4gRtp&#10;H0F9MEXonC50zRb/f/auA7yKKm3Plv/f1XX/x10rRVIgvfdOCDV0RZqCAtIJAaQIgoqgLqKg0kMg&#10;kN5uekIoISSkV3qTEhLSk5vbezv/e2YgsgrPmgCu4j3PcJnMnZk758w533nPV97P8DAcNTRJ5Z+g&#10;8kzUeaYSDx5xAUlCpM4nyhAQcfsDXp0A1m24ZxCFWCOa/OZMH+sAS4eg1wb69jH1MbUYbGrhazrQ&#10;Bfjfzd115uz50fG8epaEGaOe24BGaKgRRjc2fCBQly5+KDjD2MQqrHuE4lsM0m41MlvNJ/Kh0ilF&#10;Uqik6OoMOEompznysHEPCS8puFYiRSyECzYF5SalBU/NyTrusXGEu0rKngzciB0otXDhXV4RyD21&#10;ChTB9M5cQZp33BZ2Q5UOgxo79FY0BeIDihFHPaBRnq5DXJdDp6IoCb1FpS6vvQAdFIejDsMhMvtE&#10;ZGJ6afU5dMFezF9PV2v992uT9+5fPpn5zMEZzDczmJhJL4nyKnjjmJNLmfKVz+6e86dT8Stk9Zch&#10;Q+rkYI4BLacQ6NfFLaD/ABs4x9jZ+Vlbezu7BJqY2XPgpDsaDjKBO/KwGkLyoHugD4CXQKLRFFfV&#10;IssYje7kZQFpU/XUkeNRyak15y8ACFEhBtOAgbTfyZPVLNVWvdtWsaa+7ENByVxpXYFW0uThHUDd&#10;t7BmhJKT8iy543eB5b7evn3PvrDWTj7kEkS3p9/gy5cvd+MoDmvhzF7IZ7DoQIhW8tUIfaI4Kg4h&#10;57Ih0SQoXTkrl3UiIbJmqPGJQaZvp7/dw4LsNVTkchiSjbb28x8CHNXHxBakByCucXT3w7vob2aO&#10;e/8X89z1sFrG0++1ANVTPIBvSoqsfTTij69oymus2tZcsqardKmwZO6dY6Ftp5d2VS1qq3zvdsHs&#10;2ydXSarCyfU8MH+wWiGoRJRKg5JqNWiHwLyvk9Oc2DSr40U+WVwu8eMpx0YTVx5xjSdeccphydLR&#10;6arhqQa/eOLycLse8JVPgtonUeXH0/vCJsgjnsnEK4XAJ3B4TNfInWVecz/NLT4vFihdHL0G2bpY&#10;mNnb23hbWfv3M/HCNtDSw8rGxcrGFuxJnv7D0GnHTZq2ZfvOynMX8YxwaKSaHhqLcVdvQykiqCHj&#10;3xYemCaouKDzyRMv3fooKJkcHNww4uCpQn+YQiYK+OBmwBIS4yBiYCjliEQkxHFqg6M+TgaZBJ6R&#10;BqTFVFLPFnpa96bFkEZyHbhH0CQFBjZDMYIQJKwyygC5BDGFbZCVHT5ZocTiy59U2oijftIkT9sB&#10;2uXuKppo9wMJNkI5kJ2WKhzSsiKTM4GjMFcezS+6C+Wftgb4jdUncipTf74iZhFDLqVuGfvSnZqy&#10;/Hl9I6Y/kzz1pUvFn+5YziQu/guEMdwjYTQTQC2v0r/8qqmjoy+cSc1Mna2tPW1sPGxsKW5BQYpb&#10;bl2Gfc7dlD38gA/qI0HXsjps6AmNnZ3ZJwvAfg9dJYy/sOvB+RxQKpaXJpGrsfzTwPIB2YNrbkS1&#10;FL7dfun9O+Xvdx2fdTl3I+iWwQgKqm36LVXgiGzdgrAAxF9IYUxTY6vUSF7c1iXyDRyKJ+RQU/dz&#10;4uHu33/Asz7oEHAU3DqquzSu8RrgKBcWRwXFIHJcNCMXfOu4Rt1GDRlauaGDTow9Lff4eTCalArK&#10;NbFocWi//qbT3pkXPGHK/sOxq9Z+xBfLvP0DQD1hHEo9bd3//vnstMzO2lSZxC4paAeGTRobi7tx&#10;sK2j/tiVil2Xi78U164RlK0Snl4lL/pQW75eXbVaWrmIXzmnoXKTqjGDaJrQx+RirB3oRIzbUhpd&#10;ao2Xw6cdNBX4hdP15O1i4fAY/tBEaUAq8UoljongQCAeiWRIxkPtet48EPUTv2SNP3gS4qU+sXKv&#10;eJ1PEjg/iUuCyiNZPpbXZfbenlcDZvVzDnzBwtLZxtLT2cXJ1m2QmbOlpae1na+phXt/cyfkgjwQ&#10;mQTu3JwTpxcsfX/IyLEBw4K/2rH70pU6mhCatWdhskCrwHimhN5HA8HwA5oCiPplcBTldWFhDUac&#10;tTW1pNMwTHQXQL37Cp7t/sfDN3DuUtGYElqgSoP5Er6duFCmUGDDDo5QPysUdmhzVvu74bE4CFdP&#10;FXWOwmZibolPVhdnxFG0wX6HhXaUezgK3QZL5qYOIWZG4ChMjrDaYEMkb1rOccxuv8P2+bVVOX4m&#10;U1ep2D2OEVWf3TrpD80NmZFvMXunMY2Znx1f9mzMkpdkN6uoWFfrBCLIO26YWzk6e9vaerq5BZqb&#10;OwJEWVg5jRgxgqsalYD3ERo/rL4QVoBSHIChGm+94WpDw6HkZDAhwOEcWYy/OxgJ4I1kfCKZuqVd&#10;EJ2eMHrigg+WbTuZvP/C6XU3qpfcLpxPrn0pKl8nupVlMsgcDFcKjjvaQPpZeKIfcup3RDrg8bG9&#10;PmV6eu5x7nnul4H37z/saX96nNOmXZLofZN1o+P1LiDhTJUOjSOBPOn4I+RKE8V0QnoZZgYJNy/+&#10;9Cb/+QgELyySEhnkOTZYGbi6QMzCK4P+hFgC4wemnP98K+MZv6YWeDjfFO052NhcITCbQVlxh99a&#10;Jji9VnB6hah4qQT+gdBKVc1vqFpwu2axoHINIi/qyrZ13TxCdG0YqLiWL6RpiwRI+0jnZ9oHhWp1&#10;Jzx6EHzbRb6pFI+O4w86YBiYQDwyqPf4yNjbD7ProWN7JpEAnh7ZkAMTxYHxQtDMBiVITJMEw44R&#10;1/0Kr1jimW4YmyucceBUyOaDL1nYD4ACys4ZOQVcnH0GWboMsPSy9xpr5eAOL0psnWIFPjvEsrNX&#10;vp+zKGTMhDe9A4bMXRRSxJK/Ie+AjGpxH1CAo4A0HvDFYz0ECKpQKxGUiuHm4eEnFFHTGzYMQ3ht&#10;KeSsxo912OQsktSVC4mZ5CDbpN5Td4PQKZS99x7V1E8Y2kfORQoe9tzdOG8r/AGcBhnBhdxiXIOi&#10;093LDzu0sOeye//2YdRH/VtzPI1/cJ2EXTsYuIkMIeepR08lZuZgckzOyYNpD/F6Sek5mOB+mSXG&#10;09jMj61OmTOZa/m1pSFMc3FJ+lKGfyn5wFtM9hxm65K/1yxhBGkHpbDnaW4hE8udLsARNV8swqgH&#10;jTbCTuSIrdHTPCzcqO9WQHHWPfE9OscHPivwgVKF5RuVF5gycE+I+pzCQoTsweE8p6CYdzQfW0RC&#10;2ur1m0YEv27jFtCnj4XFQE97Z7/588acz/9AfX5dfc5sVfn862Xb3b1dWXmHu0Ghrrb2GAH3AyU0&#10;8CyCgljeuS88ZOUauixkC/AbB+Hw2TscxVojSJ2KDE0j45N0sJUMThUPSyCBiWr3dLK/QtusJdTN&#10;gtZRAg1Djwu7aEVdOJo1MB9Tl1dWGkMmg04KLQdKdprgzFh+gy3wUL4pvUSnkbAxqtzgAAyCv5CE&#10;aPmktaj93Fe3St67WTS1vnh2Q/HKpqJP+SdXdxWv6Kxa3FSzqK52beu1SCK5CczdpZdQ5A2nQTVp&#10;Bu8TbSLcR4Ru06EhRZ1k+1nyVoZ0SFTn0ATJxJyH6qM8YxWw6/nCgYpHBqcYgtJ0QamaoWkKpzS1&#10;T5zyjUwy5gixStS7ZhGPfbdXZKm/rVJ+mXvtrdVfWrr4DDA1G2hp13+Qy0um7sHj3pj45vS5C5fO&#10;W7w0IjquU4QkCXR5gWcqP3v26127xk+e5uzlO3dJ6LFTxY3tgm7IhEUZ5EkvB2nPO4ZQCvhJ4QvW&#10;LIjXc3bxGGRpZWlt7ezmbevgamHtgM3GxgmqKiRNAKmanaMbjjg4e+BbnIM/X+lrYmPvghPwrbm5&#10;ta2ts6srVp1Q3TvCUGhu7YA2cXPzsR5k6+7saWZmhQtNLGzdXHCC9Qsv93X18HFy9RSIAaEfmn/c&#10;iKN6/mJ/Y1dwvAf34yisPrLzS5AgJiIxJe1YwYG4lJScPERmXb1xE2PkN1a9p+5xE99jrl44Hj2J&#10;uX72fNR7TN3J2v3z/5b05j+SNj2vaaxMWT0iJuQ5QlrbgASoUpoqvaGgDl22UipVu7h4OTl5QFpj&#10;Zuccyzm/0G6h173z02ajQAz+BRRHUSiD2yMdzOWGBigqw2MSQEKIjBiHkjNScvODgt8wGeTQ5zVf&#10;Xw9PWyeHv5q6D3Lw3bFqTFdBSFd1KKmaebVws6llP1AeSIUC3Aa/9byJE1yGcE+gKVArvPXurPlL&#10;l2MqkWr03V5bQFDopXhCDlD99An/wxGs87UEYGlUNpmYrAWOCkgTBSWSwHi9eTJZmtVWLSRS1E8E&#10;YlNJC2aLnhdK/YfWQasDOMHmwRqBcORuI3NjB40PlzC8A2P5jbUAuicbr/fvfFPsEKMJwUF3psCL&#10;RRdC0au6WOMf0YhIR43u/CFJ4TrpqYXaMhCAzBVXzZZXzlNULBYULbtTsKaxeiv/egRRqlUGNfjL&#10;YFCibucaPbRRYNfVYhjQe+I/5Q2petd5MjadDDjwUBw1Mk0+NEXtk6R3jSPOCcQticb9ucUrxyST&#10;wCSdXXjb8CyDe4QgIJYEpBOTg2RoJH/JUXnqLXJbTmrPX9iw/qMxE6fPmLsa/gBYbWGDrmzjZ59v&#10;+uJfqL8EFmtw/IKkEiH/Ku0XX39nae/S1xTaLJ/ly5fzeLz29na2/nc/foF1NzvIIOKoJZ36bsGq&#10;ziqUJHI99ErYsITEQ0P5hCUkt0G1KFfSfRzHhh18ixdHJQTrMwUbKzb8Cd8okG7BjqmQY9wSuURL&#10;D7JMXMhXiEpyTdQlkmGHm0Pvr373vhFHdTfFU7zT3du5aRRi/+rVq2DfBWc1PF5AyRufng19FOJh&#10;YfV7YOm+wwO/NR58jC2we9nzCe8w4W/3CRvPHFzyaklNXukiZsuElyOmMsnLzPdPYjJWDiJq2Afo&#10;4qgDCVdhhDOQV/qZAlH1NbG2dcIyzQPk5Jjt8Q0+UTh43J1ehD32cz9g18OGhIwJ2ccjktLBaAey&#10;OzsHr/5mzi7OQwa86mXqZPWqiduEUePuXFsqOLFQX7CqpXp6y/cHqFwCwSFRtbVI3pg+hfs9rGTj&#10;2dLtAP9zn+M/nUedwDFDaXXHG4gjT2sXTt5KIxa8TpsEEhwpG3eMTMuTI50rgBQY+JBM2FiMLfBI&#10;LQBRiR4HgIUxBnb0rsrGS3vOF74vKFtA8yWVzxOVze8qX9xevqyxbE1D+XpZRYju5h6iOANdFHz5&#10;ROiBuBzs2XTRgw/wkmGmp8F2jWJS06AIzFGO42knRuuHxek9UrRe6Vq/JK1/lH5YaldADPGKJw7p&#10;EmteB8imfOPI4ASwd+oC47CvGXVaObJQ4R2jQrBqYKzGG7grVjcugcw5TlIbqVV74bxZnYTs5bns&#10;S/rrwVQm5pjpTcmx6Us2nKuTCfXUJRvNQrNkGsjY8dPMLdzMB3laWPpCi2Xl4NvX1GHUmOkxcRk3&#10;bjWDJwdVFymRQwE0sNSRm7We4XJuo9WjXkwQQixbJv4HYrn3bfdp3Ts9exsIiqQNSPEnAA90A/gb&#10;Gw1hphuOAbHi3tQVEs6RAgXNDAGbLI7iT8RO0vBJeubjKEYc9Tha8dd+j24tBLeD2bW5uRk4KjIl&#10;A+looWpIzDySmJadkZuHNRe0AVz5tdfqKX2+im8/beLtuRL3bVvG9racbUVHsnNCnrl4dNPV7C8K&#10;dkxrPJNNw0mIHCCKZiwmQrlMARwFYgEINSAcBI59tHGLuYWtUEytWFBV4SS80F631pVb9Ui6B8+o&#10;1OP50EfBs87cytnKxs3Szhdu7a4OwTZeLtZOQxfMeu9azUJh/hL96TX887NqTq7XC/g6rNbZ2LUO&#10;oQCxeN0wvltL1h2g1+vH++FCStoPmak7306m5Oncosi4RGLHkzglkeBoxYhsMipDer4Tp6NB5FQI&#10;G4uxBR6pBQxgMYI1EKOPndFhtrtNZLXN1VsbSjbeOb2ytShUUhmqqFkqLl/QXjT7ZtEH1/NX1Rd/&#10;orgRTZRnMLPjKjk4OBR6KEwoGAMXnFSFjHiAAJR6X0r2f691PKUySyFBsWRcDBmeRAJhrUsinvEa&#10;pDMenaKj8X0ZSManc4w02GYKg6PJupNkbe321dVbVx9XjY4jrnlS90jVpEziEHZjSJFydJJ87seV&#10;Yfu2Hkh3D89ktn723IFd1ht3Mp8e6F9WVeDsOP3rfTGgPkO9RGJ5fWNb3/6WNva+NvZ+pubuZlbu&#10;g2y84aNubuEOtjSkdxw7YdLnX26909oCIn2MJ64S1LVSpYJHgYCPwUabhi5wALB0BtA04RwILrge&#10;UTsp/fbeRpW8PSy4gl4FJES1hRRIsTfj65GbFHu4P1VCQdEkVJAONRErSJuSNGlIhw5NC7xlgGn2&#10;toK29KMXI4569Db89d8B8xc3k97TT1AHGGgYMDkmZOXCc5gyLqZnA0q1C2U4B+UulnqE+ffX3yy/&#10;1icU8yFEtVe0RN1+q52CJoO6XkJDkoEB8InlKhURBj1EB+df4e7hY2ZhC1ubk3sA+MwhnCFSJk+d&#10;iivoRRAaKhXC9rHDxaSwx37uB0xviNoD7wHyF++LSUrMOu7uPwyKrwGQqObOA/o727q7//0ly8SY&#10;6HOFofoz66X5KySXF10pXkckzfhBHbIiK9j4GqwDEbx0X/nRn/d906td8JVT4amWyMmei2RMhton&#10;Wo2ocDAcjopHtjIw7cjjL7NkxcgQQleyxmJsgd63AEYgFp1SrVaixQ6LCNCpaL/qIvLLwuupDaVf&#10;3MkP7Sqar62eTy4uvF0U2lmxTF4VKi5d1HxqeVPld7K2Em78IjUkrHvU6kS1KgaFAepSSRt2YbFS&#10;kkM39JPy24NShP7RxO4A/P1AiSYOTNH4RhBfmO3SpaNyOuBS5RmrW1Yi2X4m8p29/5i286+by74N&#10;KW31T1e5pZGJ6SQgXm6WKnFOJ44hqYfSvti8k1kWxyzf//zSsGc+zWGW7WFutSV9+MnyeetmuHh4&#10;LloaunvfgUUhq9w9h5gMdLS283nN1KmPib2VvZ+j81BgKltbX1Nzh36vWbwze75/QNCI4HHrNmws&#10;raiRaygBHbdB8ogksO1D3WagXLs0/6WB5V+6h526QdTdnZ6+CyyaqMc45BpcMbGBnBg+5kg2BdAk&#10;U3TINHIo5c+IyIFz5P1szZSYtjEZ4rH56tAKbe5N1pxKhSNdZj56MeKoR2/DX/8dgKMAjfCc9yua&#10;Uo+dBA8nTDbAUQjIAo6KTEq91oC574dy//k/HDXuPdkW6MJyKX6TV9nJcDbCTKVQ3dCQzltIaqcl&#10;Z3P3NuR/C+HUjlUWQvjZVR1WxK6efkjCa+PohVxvUgVlNLZzcMC6EkKM0/mwq0IKvHpaIBtLqs/Q&#10;LEKpmeHxyXComxuyEqln+g909fQeajrAFtnVnbyGy6WdrZf3tpxcLCx4v61i1o2SZZrmSkgrhIzT&#10;GYcGLcG9AY/7Qyd8nMooenes4jGjYUIiV4VkRbnaNVoQwDqNjEhWufPIoIPaDwtJE4VyOKc3TYEr&#10;jcXYAndbgDViqYlebtACl2PyRpJsgxQ2dHyP3iUj0gudFw/fzF/XcHJJR2kIubBAUTm7q3g2v3Sx&#10;oHoNv3pDW9XHLeUfKVqKiLYB50NLgywksI3RxQBBEjhdB91FWBrRS8n2S/KAbJlDFKFp+BKl3ilq&#10;33jiEUE8oxRDeHKk3vuigGy6tnfIgT9OCn923N4/uu1k1pz/5OP8LhsYAcN1k48Ri0hRIE/ltmzv&#10;hrCFH4Q//000syuCiUxhvoxmvop6OSlry979EQgAPl1WeeJU8Wdbttk5egaPmTz17fkuHkMsbNzt&#10;nQIsrL0srHxeM3GxsfF54UXzocMnAMcgvV1V9dnPt3w9atxEnyHDlqz6ILegqFUql4B2isVUqAPy&#10;qVCtEbzDoI5CNCv4LVntNDcxcWv8nvcrQCAdQBTczOAiBbHCIlFYTYX4Q6gjBS1kU4l8QnKnZ5zU&#10;NYUEHzL4xxGHeJ17snrOCX3EJXJJiHalb+vRixFHPXob/vrv0K2PwqN27xdU1FC/F1CagxooKxf7&#10;SFBbeu7Sj6pjhFI/apAn/6eqrdEQP/rPVxJ2EAXCfWmOFSjHKRJWXIub/UzkrP/TKMQtdwWAlt/Z&#10;BXWPm5f/7aYuqKSQrBMCEBEoQcOGSWS4msCRm0PRlBql5wpG+FMLpLK0oydiMrISc46lHDu5Nypu&#10;0Yq1rn7BL/eBj5TH9LeXVl28pdELZHVHRNVrheVrWorebSybJ7yahIwLEKBQrOkx37BI/ket98CD&#10;Pzrn5/6pw9SlhyqOOmvoSGQ98UnqDOT8RtKUwFFWh8lb2eQiLI30HOopZSzGFuh9C2AaR+emkAn/&#10;UYMy3YWXsgbhoHoFTZuNg+ht9R03s6rztnWVLBKWLZFULhVXhPBL5rUVzm4vniuqWnIjf8Gd8o8V&#10;TekIHoF6BDkFEHULLymDtgV3BpltA5z+8FsKclVCVtc3jUoj/jHEP0k69KggKEseGEuGJZKRWWRX&#10;7V7/7a+OiP+rTzjjfYAZEs+4bv3TF2XrlxYpZmUQ7ziN81H5+CTNhNnHw+MOLIh8LjSR+eRrk0Nh&#10;Vh8CcR3+8/nGkh3bk1EBS3s3RBRC111x5rK9q09RyRksl5xcoIny69ffFhkTsDk4Bzq7Bc2cs0Qg&#10;o2FMyPEE0m+ZWldz8cqW73aNnjRloJPLguWreJm59a0dEFRoIPhIdXS24/4AUfcDJ+wDU/UqvolS&#10;jkDAsSAKrU29HfBToK0710m+qyTTMpA3h1hH6+zj1e6pcjB0DUkkAbGIQNE7pZLxRxUHr6j5dHn3&#10;GIoRRz2GRvxN3QIzFwelwMYJQ15cWhY2oCkY+GC7QXj7/Z0cNTPiqF/49fKJvFVNkqf9sTH3O4ji&#10;JjXp4CM8jMjOHIp9m8le9orwbDzE0W0lVU8RA+U2x5LQ2t4F/lGObv59BlhhkQjqA0gIbGC/7H7+&#10;Hyjmug/9jB3cBPIq59SpmPTMlON5EUmpIOREV9kfnV5WdRZPwm8nNE0NyJm6vhfUrGstXdlVvlB0&#10;9j3x5TA6rcDZQ9vJqc/R8aiFkS3YwZ8/4/d/7ikQ1GCAwYTDuezWSsn4nC6feBIUZ/BJV3ql6F1j&#10;yYgUbYUA7YLHNeKon9uwxvMe3AIcPqA9H+MQepF7Gxvuh0UDdMLsLI1ODh9y2a2LmfXVYe2lH6rK&#10;FiCzjKp6XmtpyPWiFZLad/jV8+qLl90o2tx2JZVI6+kNcTGbcRiAit6e6O4QsQA4Qa89KyGf5SkC&#10;ortssrUOR8ngRDIvu27L2Uy//X8eGf137x2M/+4/BO77k38YMzL+fzzCmM0V87YWdnqHkRcTBZ4J&#10;7ZPmVkXsy4iufmPVfuajMGbjPuarBGZHipeI3Ek+WVynUFjaewnkhk+++Aah/31MLK1sXSFbvPyG&#10;hB+M9Q8YhQx9jk4BSIRk5+T7+de7EewG4UPNkeyGlJrQp6FhsG3fFTZjzgIzK/vZ8xbvCY9oF4hx&#10;Ds7l5BL1rdchLQvonej6im2oBzfzw47iBwH26EKRrg0BohA/omtRk711JKRICwoIs4PEIho5oMlY&#10;nmF6srhfJnFLUcAACmIuiwRiEyFelSW8ePtht+/ZcSOO6ll7/QbP7sZF3TuAUigdAmlCahboDuBk&#10;jmkRCdSiAaiycn80wRlx1C/8zsUSrGFVeXOY1PlMZZh/6t7ghPV/O7iC+deUV/bPelFwJg5CFbKj&#10;TQzHDDxaF3AULGfQWcGu5xsYXFh6pr6xEyKLU0bB7RMndXML9AJK4XpQ1dVevhyZkhKVlhGexIvN&#10;yEnOPRGTnpdXeFqlE0sFhDJYwW+2s+3ysbl3St7nFy/gl79Zd3ot5hZELkhJBxWs/47JH3u/olly&#10;5HqEB7VrAKZUAJlzTwrd44CjiFu6wjdZMSSZeMdLTmNNrKauKPSBjMXYAr1vAQqhWB0Uiwm0Gr0e&#10;MW6AOgBU1AGawgYVPFH11H2KYiqDQljXcSWVX7lVWLlWXL2qs2p1c+Ua8bnl/MqFSPPNLw9tKlxZ&#10;V/Ap/3IMkVSqFXBcRy/F0gACARu0raSpU0PkjWIDSWglg6NlTgfFay8qtl8Lnxf70uCI/x0aw/ju&#10;YV4//OobUa8G7GdGJDCBkX98PZn59NRXn58nPkeIVxrfdxXvq7A0eF7fqV25I/efK48+s+fYHOTE&#10;hMbYYuyyZUcI4vLc/EfauPqb27jyJeBII2aWNqgBHkUoUdTVtx2O4gUOH29h7/HuwpCdBw7juECK&#10;dRu13GOjeetY8z0u7BKpRo5+w8TCvr+Zrb2L78jxU8MOJzY2t/AFQo6TnLuE++z5e9CiheETxb4D&#10;GPd0Ze3k27ME9KSuMVKHaKULshZCB5VMRsSpx8UpoLh7PUk9LUk8NkXnlkLMoNNLV62+2POffdAV&#10;Rhz1oFZ5qo51w6cfuaNggkticRSczGHRQ+AeQNSh5DTk6YAXevdV3TtPVaP8iiuD9L5Q2RycBRz1&#10;l4yZz387um/eLKb6K8emk1/LJQLIHJW4jRUdcPRR3qIym0x6c5qjK4gIQCDnBw9wVw94Mjgkp6Tg&#10;ZA5HcdVlmQF6XHN0AFA/idXq2AwKongnTgJNQSsVl5kXfjgSunR4coCXSUNakG+vrfqDluo1MGFo&#10;L868U7waajSsGTWYBRBwzJoUAeChhkLBDh7lMfYuMVbrcuQWJddpBg5kfCDvF4odWRzlmCYPSBKP&#10;TCHuMfyTsJaAeYbOf8ZibIHetwBQO1iIgBYAyoF37nmJ44aA8SBlBUkrCyzufoKeCN0Ss74afk+C&#10;xvzmmm3I06csf+fW6fUtxauEZYvVlXPVVXMkFfPbSkPoYuTsXnFrKbKiwFBoQDQ/KHYpmDEgnE+u&#10;VUj1SrGS1N5RfXZqW1D0oAE7mXE7nxm6hxke+yePg4zrfibwMBO4kxm/61n78Oc8djAfVGxYXCgZ&#10;m0AGhO7dlHUi/4bM5xJhatVMhdbxHMnqwmLH4DDr48ExajNbr/nLNly82WLt5I3BK1XqBlrbAUeB&#10;pR8PQAETXJAM5EZjx97DMW8vWOQZ4PvG1MmHYqK6RAIqjGhz0A0K8ZozV0zMbRFBPMjWY6Cdd18z&#10;ZxNrT1PzgeMnvr5z954Lly5DH8U1D+ihev4maFieCk9G1cvaJiXZVkOCogzD4snwWBKcoJiYLh6d&#10;IfROFtsn6qx5xBZ+ZWkGj+QunzjpsDgy7BAZFqOceuIHdX3PH+CHK34BHEWdFagWHb0Lz4y665E+&#10;QUjFGCVzh2yHNp4S3KHxaU9Rt4CpmT4g9gHCu/Dq4PwGz1sphDLtnziulCN1O1HwsdBGMxpLr1oA&#10;DV9QXALTXmxKdnRKNuKw4HYOd+LqS1fRpwH1OTnAxXn16heMF/WmBfJ3TM0LCy18j7kQuxpSpurw&#10;0soVzHVqr6JeE3UtemTWo0F8GC6s4gWS3N0r8K0ZC+AuYGnlAWEHCWZh44jzOZSCF419qBnpLXpR&#10;qGiko+7IyYLotIzYjCxKOJZ5JCUzJyI1p1GAUahE5B1VsOsaMCM0lYWKS1ZJque01q4isgb0IuQS&#10;01GmmSdbxBAO+BENESshFXTtCrIyq90+gzinkrGRghnZ5J+7FKOOKU83QdrrpEa58WTfxu/37kiu&#10;RCsP/TDILFlYgb+4g9BMKfQKxPzjOFHJum7Xfl+VLK5Y1X56sbB8GUgS2gvnCkoXKaqXdWKnZnJT&#10;yeyW8s2qmyeItIvOh5gIaS4D6FwR2k/HM6bFQ0VhE74zGRXJzA5jBn/L+EQ9FxD97LhwZvp+JmgX&#10;4xHNjEj8c9BBZltFfEguMU8g4z+MPhSR8GI1YSrIM2cJg+0C3+t2x00iDp75jsdRzSALN8yzNhnk&#10;H4PsoULbVEFeHPZaB6ZuSBHM3BS3oEKgLcADIH+g8JZMFHkka9rCBa4BQcMnTNn01a6KCzexsBLp&#10;tas/+WSApeUAMwtnR3cPZx9Pe2+HgU4v2Dv3tbQHkbijrbOTq9fyNesLiiuU4HHRwT6oAwkVbTu4&#10;UVFGAlQRnKW04vhRhMzgf4AALCBRccgdCi7xl4GcFpPQcjIuQTUlSvuwfDoTE9UBMXJfHhmeQoYh&#10;znE/AXeETw4k6WMovwCOQq2RaUsC4lCAdrwCOj2j+hKJioDAC1+hzbFhBz6plB9P0wleDZzRZiAU&#10;U+F0bHiJ3Cd2KMZCrwI2Z+/0GJrhd3qLMxcuAkchSTFIgWLTjgBHIcL9VHmVgjPuw4YNOcAqaX+n&#10;DfTfqHbSLGbzhOdOzGGKE7+5JSGVqd+mTmFaZMAijfBElTblt35/BCp2yNRGpaoDw8VA/AaPNDW3&#10;t7R2s3PwtrBygfs3CIjx7DDncRY9KH84TAVlY4/rRP09KI46euo0XKTiMrO7cVRU5rG6tjaK0ZRq&#10;iqNIW2fp2sayEEnpamHF7KbKlUTehC6ESGTKNfiEC1La4SGppFDRVFxlYjIzW+wSqwUn55gY6fgU&#10;Yh5LhqaKarsgjCGun/DTGG//+20BA0LSKJaHYYsvwg5rCDCwC1J0UZ1IIacaFPpPjqUHkV8VXIq7&#10;WfJRfVVIS/Xc9pL3JMXLtSUfCk59ICxZ01W9srn6/e8rPqy7uE8hKqeKBQANyiQr5wsU8EvkE3H0&#10;ra3BYS955TLeEf90/pQZvYeZeogZvet/hke+YnmQcf/Xy1+Xx604T9xjRWNiiduKtPGRh178nvyt&#10;SvdyBXn+DGGqyf8VU4pO1+CtrgeIjYULWFcW8UigdTB8ttemic0tTeH8OLSETCjSLq8lETdIeSvh&#10;Q8mBxR02PA/meIwqLSkvLF28cGHA0CHj3pywcvmXgf5TrG2HOrgH97P0fbaP/d/N3F6w8XOxHGXZ&#10;19vS1MfcxtsuaNSGvbsCXx/nG+T7/roN2Sfy22A7hHEUvpOswKDi667kwAH8BvszOIQEOxB8UHEb&#10;yC0Z+eosGZmmdY01DOY9lAfeMU7rlqj2SJB5REl8YzRDUohfJnFMZXU2j9xXfwEcxaqhYDymWbPF&#10;WurFoQc5O30BqAKkOqzAsPwCN6HF5Agc1VMdFAWZLNpi3xGEHmZ28MNQ1jJw6LBAlTY0XiGAl7H0&#10;sgUaW9uAo6KTM7kse3EZObGpGYjMEirU0Efdy/AILEXnSGP5pVpApVVK0kNNTkZuxihoOPJpyWwG&#10;g+g2Bo1acoG3cfObpoS0U805lh4qPWKl/QYPG2SBDFPuNjYe2PHyDbR1cOGAEzK+4bE5Ixp2fmTb&#10;/Vk1uoejjhUUAURxOApdJTk9IzYn71JdHR4Li0iskgjp6Cpd31S6RFq2pqPk3bqSFUTVib6j5Ibz&#10;z/qxRziJUh5AGoD8QClVku3XiX+a3D9a68STBCdhKUpcMkhwCv8WBI9BRxPgGIuxBZ5IC2BiojoV&#10;qjDALhWfeqqPgj6FGgApG4BArD5//iqBTxJCNKhpC2qmqy03or8v3tBctlZSvq7jxNL2UxvaT4V2&#10;Fs0SVEznV7/TXLO0oWZT3dkdqrYbRN/Ozp46kUgHX6nbpDOi+qDZbibo0N9H7v7bsPA/uh9gPA4w&#10;E2P/OfobZu+5hNXlsGgT10PN4J5yW3p0ZU46c5kw13RMqeh/LwqYWwbopjY3EqupIeNz25+x6ltD&#10;yMSsOheLYXaDfExeGOXp7mvu4rvwOJmRpnsjSTE2ST6CJxuVpRiTpxlzSv1JQWfkNXKihZxtJ8gX&#10;gIoquzSlR4s2b949atRbJqaO/fpZmZjZWNk62jg49jczNTXxMTPz6W/m+Q9T50UbtwAEKEVKDNwt&#10;O8LGTJ4BbrpZC5el5uQ3tIlxGEBOQXS4q4Zq2eGur6CNRonf0ZaU/POsiGyvVr+eJHU7rLRLIHYZ&#10;D8VRpnEEbHJBieKAuA4aeJKlC8xQTzr6eATBL4GjINDhDgHYw/Yvtm+hASgEgucF9HhI4wVkBEjL&#10;YimW5xVaREhvavwE7IIyEecb0OAAWEJ0UVQd8lKJWyA9Bq4zll62ANhKEJoamZiOpGkH41MRsgcc&#10;BdMeFgXAUWo0P/vKuLRivfwN42U9bAG+BDM9+W7in0uiNgL4lCZ8njjnGWhrxRgx6ubabyZHzLYm&#10;kjtYmdFhY1DLlNTf0tTcFup+qQykwTRtlkSuHjlyJPfLGH98Ph/7vQouxnBD3js6Ao8XFsdn5WCD&#10;Pgo4Ki41JSb7eM3la1QlBuGJ6UHT1FX8QVPpInHZmrbTs64XryFaCcz1cmRovTv2uSd6Mp8w62mw&#10;LhOg0YpbyFu5WvsoxVD4RKUIRqQS98PEjUdCizRtaEaqCng88vPJ1MR41990C9C+LhJKp0yeDmWU&#10;hM1vi4E6YcxEqQyhIYY77Xwoq6xtvOBoBPcn2KMxh8EdnU6JoBBoyLtSsKH14oa68rlt5QvkZUt0&#10;xaHqU8tEJ5e3nFp1p2jt7aqNZ/JXyxpjCYGyV6sTUfO+TEPSLkeM2/G3iTzGP/pPjlBDxTGB255L&#10;PcNbe67TP6HBJ1I5/jixTiI+0yOS42L/USFh4B9VSejnVfJKlf5wO3GdHDIpVTJn4ur4Ws0nZ8ms&#10;pPbXiqQjijXvFco/rlINzhR48fhePIl/qt6fR/yTyeAk4h9LPPOITbLUJr7DO1MYkNPpk14/Ir/1&#10;nSuGA9dUh65Iw8rvrNqT6j9xnoV9gLOdr5fD/7P3FdBRXdv7FylQoN5CKRQJxN2dkASCQ1+L1vDi&#10;EBcIQau0pbS4xTOSmUlChOCeBEhSnFIc4jMZdzu/70x4/N97q/AeNPBfq83hruHmzp177+w5Z5/v&#10;bPl2wEAXJ29fP39PP1dH98NHKuoaFPSLy+iUjk2q0mawuGM+mOjsHTRm4rQN27LrpFKJBtoFJnHo&#10;IaBOWh+cahszQcXMpDPyiFzpkAz9CA4JQ0ZekeJxfj0PDhnJI+PYRhBHeBcSxyzxx7zm3Out09Ne&#10;AI4CJTvcdpYVMexOYr1WCnOHUEM2XCarTpF5+eaJ6Yrxu+TjU5UTM7STs7WjCvTRJ0jeDVIDyyEF&#10;UAiiUimNELTSaJYjphUAlcZSwbFBI6jacNQz9gT8IhBg4f4jwFGwR7XgKPj1sN2ubcBcrKfFHenF&#10;23DUM4r4GT8mJuqan6f0OJGXBu1alr81fQJzYPuigxuCShJe481mUpdYQe880NMIAZ1Zgh8R2yBb&#10;J6mcRm0iELTliJOTEyKj/jUsSiZ7JiP2Y3AUK0+QWXig+trvdCjCmQYYI7siLY+uL58Hf0TDidl3&#10;K1ZhKQm3MPiZqdZ7zg1BAhaApLuiJcln9GFpCv90sw+YcwSSUD7xSCOBmU05NURsWaO12bGf86/x&#10;9728DrFLaGbS451eeDXA/YQRatTb2zrDlgAw8G4/K7iVB9n6wEaAU/lHEG2YJ2o2wDKgEiLBFdaC&#10;Orn80L2La2urV0kqVmhPJRpPJegQc3h6ifDkgprj00VnF9WXRV4rjXlQtp1Ifqdh6FqNuInwb+30&#10;2cCMSGc+5jCjdndMuZS+9ADpg6BrvjAwz2jPlUQUm8cs3puTlrupWdO1orZ7JXm7jDidak66RYON&#10;h32S4rmFBHqFfpuW39XW8ZqKTD19y3/K4j79hs2btWpaCfmAS1lEArIM7llKj1yZX6HCv1gWuE01&#10;lkUmCcjYbDIi04xyySORJZeDGpfEg2sazDWgGM2HWaLJu+5FrDphPXXnOw7+773v5NLb6fOh/0As&#10;IwBRMzHe0IkxfC3BUZjasQtjuym/aP+02Yt79bYZPnLCDxu2V168LoHSQ7QPrPQGUlJD4ioMvvl6&#10;WxYJYJHh2SgmqPDIbngcjhrM046APSqDuGSRQRzikS398pgYsaat0l4AjrL49aC8tFg939CQ1Etk&#10;SobSduWDrsvUnRPVHRJ17RJN7ZYRbEyCkYnTdEkWtksRM6ulr38vD89U/1xB6sQWtYdr6LUyTc1N&#10;dcPvOqPEAqVoGcS29kwSaMFRJyqqEGeenVeSxqXBwzBGYau+8hvWSkD/JkpfAjNqm5CfScTP9CGL&#10;3tVu/7zX5YINoI05z/+yaDrz3YRXvpvSPTdmUPmmcUT+K1CuiAYTQuHIZApafMHVzcvGxsnKyg41&#10;YqwGWQ+0tp4+fTryLlse4dFOS8z50z3XY/x6vKLCjL37r9+vpXrPElAnrT2qqFzQUDFXeCxKWLag&#10;8eKPOI4MEsSjvgD7jwiUhQZSqyBrL+pC8yQhaZrRPOLMNQYKZIFcEpRj/ryg5ndYWVEjlprXWkmB&#10;Pp0o287+60vgEY6ytXEAjmoJ2sNBO3tPjFeMWBtHF5FYB25wuMJ/u3M/LHzsqfJKHJfrYK3CSoiG&#10;BulgokFFXdGlxsu7b5yOuXN6RsO5ac1nZzaVzZQdjdGUJSpORYtPRworou+eirxfmaKp2YmqSwrS&#10;zKpLD1jfN+LrAezruZn3FDP2NQ9OIw4oisQH0pAFFNe/N5fH3n34JiHrDhHvtQanuMY1peQGbkea&#10;7CeOcyslPpE7enmOHjJ6/LrojVYuH0YMCE3ZfeSz47d9uQa3LC1ILGmtJQ4JBsNtpiF0j2pArtKp&#10;wOCRR9xZetSmwXHQhHruMLimEg/QN2UTb2w5xuB88AygNpMyglPvGCt413/hIOfxU6fM27V7++Hj&#10;AoApS5FjTDVqalU2wjxiRBLfxs07HOwCB1p59Onj1Hegh+eQDz6OWr02a19q2c05+Q0RbKlzNnHi&#10;UK+lz05TYAYJ3/tYv54Ph1rSXDIM/bfr3Dhk3ilysBY/Tuus714IjmqCpr0sJV+eJK7rm5j5tcwS&#10;E7OadIiTMbEyJlrKRMmZGCUTr+yQpO68XNMrSvFWlL7rUtJ+KWkXp+32paTfjiZnTuNNhSUKHd3L&#10;rLumNFyQwIthga5//aH5vL4hpuxL129z9+4HiGqJMweIgj3qwPFTCkucJMwJ9N6WjPXn9RBt1/13&#10;CVhwlCTj05crdi2GcrMM9Cb49WhfB7UUfhdYflB/q8mSCAvHt8mA1GhXdw8aMkAxAmq1I1HgoX6w&#10;2IHpDZ4FQbU82D9x1H/EmecWF+9Evp5IQn30dKFNbl/OklV+3nRuXv2hxdLKWPnt3dRORe3GSFyi&#10;mvr5NoO6zkA2nCcwaHtytP4sXQSMUZnaYJ4KmnwY27jjhoaGXQJumWDHbsNRz/fX+Btf3Uwd6Gbi&#10;6xPwMGXPkl5lbeOFoS1Tq2wcHLH679fP0d0zcOS4sRcu3MKyCCl4YhXSqsCHZJKItTRyCnYHDGbE&#10;FGsrhfczHlxYV1MRW39yqfREbPPR6MYD85uPz5NVza+rmHa/fJr4UpTw9NyGC5k36yo4v+7OvcRt&#10;NBJkVNSaDIevkMGFTa5b9XNZBq9S5fuxOfyNxdNW3nZhfnuX0fZgxM5v3YiZI2qoIT4zY6xThQ55&#10;Nxy8/T3drBxs+3Vzdgpw8ULCna3rhEnHTMOLNQF8tRfH7A5olGWBUjlkMiqAZyhC9oiHsvVDMeL4&#10;ZrCFuxeRfwhMY7m6YSzVkBzZYI4iRKABX5OfQP12NgVd4Rz52N2/9536tctHcYNcIj4Y+Xn8up9+&#10;vX4X5inMNxIY16DHtKaPpszoZ+1hbeuByE8nJz8H58CBzoN7OYW+7RTW76MEt/m7R6w/PyVHPrlQ&#10;j3qagWyzR/pjcZR7thk4anSRZuYB9YZKc1k9EVNt+XClSW/7J9oLwFHnpeTbo2aXrxuZJRImljAp&#10;pOsK9WvxDzom6zssN7ZbbmKWGZkkA5OkAY7qtExN95ONTIqh/TJNp1jly5Gq16NMPWPJGxt/W3VE&#10;pIWzT0dQgex4va5Crqu3dLU/IYC/9UfBr3intilv35HdLAF4D2jci6AgI1fAL9onhlsfo7sFR1Ek&#10;1Tq4/W8t7v/tywMMSDDJyy8JJfoaBbkOnxjNyNBAB6PACt5BMS9gJ40RvE0EzOeATA/rv4AzCXYq&#10;sQTaV65SAEG1mKFaoFRLhPkjWPW/PYvlLGibP+I94BQWbsoW1EtBPIN0PLjv9BfKNzZXTBBVzq/Z&#10;v0B5PlFfy6IQCkGiAC3G1tFXT3xs1UEhGcaXe2WQwfnEMVfpzdOMztYHclTQrqO5uir64WZ8GYis&#10;oZX05xOfp+3Nv6cEaL4elKeDvTONP3moOM22Dv4SeN4Jeb9fPxwf1N8RZ8GTpQRBglkLKIWDlMiE&#10;no8uiqws6vOiJixgKronJg+Oqqq31lVNazg7R1S+EPRTKNUnLFvUeDKq8WhiTfUcUdmSpv1LFVVf&#10;Ku9laUSV9Ip02N3DYiz5PAlPVwZv0Y5ZsZWTVtzlLZl9p7tvMuqejOotptZmYFM2Igknrp3IVQ5l&#10;E8funq4eodBCfRyC7XsHHxDqPtmv/BSeuxxzSJbel2VwY6nduUpvgcKbL7ZhmV3AcMsjyJULZelD&#10;s9TDctTDORpnLnFmm0GG6Uv5b2lZwIB0MiSbXmRsHnHaIXLh6V0EukCu9sNMpeOMEo9Rn9v4jRzk&#10;4rd81VoQ8oDWU6Qweg8e3dfJw8rRFYR4jrbOztauDtZegwb5vD/Qp6+NNXyjA+2G9w/8zG7eV/7b&#10;joVwxX5Zj8VRARlkeK5pRaWpTEx0wKiQKs02aZ31VKviKJWMAm88m9Fi2xTiQVOOEPf1pHOMhok3&#10;MXhdpmRS9MxiLZNAmETCRGuYWBWTqKfvxpN2SYaO8fJucdKOSXomzgg3X4cU40tJqvYxsi44Z4W0&#10;2/Lm0TsMuVXoebi2+YGCpFeJEDd1D52P9jQES4HRAjmh6DyNf88x/BTfmvruUZmNpGUDQx3akcNG&#10;vY9MlNsrKEzn59WLZSisBrm2zMU016StvRAJ3LxQW75r9F0xbvYbHU3IUTUilVWtAE0TzP71OC5U&#10;qsk9rCFouuuLaAqNFsx78P9m8ouQkgD2e9gtdxfszeZlU00PkhL0E+H1u4eXk7PTTedmNJct+HV/&#10;IiEPDGqAvhbqKuTakKbGZryq8PSWZol7f4Z+1YyoBiU1/OMqSox3PBtCREolZEah0ma73oFN/Pmo&#10;l6EK4YDG3Nw3jXxxVHuyXkZTfygBD5FT1tC21iaB5yOBh3l6pF9fq74DbFzcAhxc/HsPcHJw9Sg9&#10;fAwdb/6SqPLKX1tIwi103A8fo2Wl8x8xjX/wiPrm3y+k3riSfK9qZtOpKYbKWZITM4CgZOWx0upZ&#10;6svzb++fJj4bfef4POHJ7bp7G3RNJ9Hxcw89WLs3f0X60fHLvg1ZvKUbY+rFCJ2YZruX7vRlmuza&#10;1X35pez9L77yySUdB7j5OoYG9fNztBvc29q3fx9XL7uAYUMnjD9AhucZwzjaiFz9CL4xLFc1mCsP&#10;FdAyK62yeQJ9cZUOcYXvjU7q6zNh8PAJn82c4eRq85qj4xt2Dn0dPe0c/W0G+Fj38XHoP9hpUPhA&#10;L98ub/fY+MsvO7ftmDDhY0efoX39xwVPS7ZaWz6cIxvKN/qwiN0eEsAhQzPI+D06QdX98036ZnBP&#10;meHOQ/Yf9bjKn4X/8w9+k1bEUTDgI5oeHK+YmrHu+63ZOL/IPHhTQ4cExctxwr7rVG8tE3eOa+6U&#10;JGci73dfVtN+OemYpO28XItXhEUxsbr2SfquydqXE9XYYRIMTLyWiVcwcXKKtQCrYgizGGBM6fq9&#10;5JsTJkSaUQ+I0bCtSq5UESFCMAyNQJjXKe8rgtIf6uo/+M5th1okQH33FPgWlh7MK9mfmstHFVqU&#10;hgGOAk3Q5Ru3tQBZwKewUWOqsry2Se4FSKD6wMaT0S+DaY4/s3tiBJMzm/nhH0zBZ71TJ3Ta8BGT&#10;81m3nLiXibSRhh0ZiYRiiefbYMICBY5UbUjn5COOjlN4AHZLVj6Cowp4RUXUBIZhaFKLfiuuPZGk&#10;LZ8hPjFLUrXsXtUmKAFUa4WhCjy7FG5huFLAQ7dH0e/PwMOgawFBuCRVNPTKGOo3msn8Q/qPCvQh&#10;HLNfDjZtSK4RWUUuGWQU37TtKmmiJ6OIsR6lOrD2bwFhz1dwbVf/m0rArGxhaYOJiWbO6kVSWu0S&#10;teegSUUy5SB7p8mfThs+Zjz+RFAQGshJWtzu1JBlaY8CGlv+/LdXWFEMiCC6q68rEZ3dXH/iuxun&#10;4q9dnnu/POrK/pn3yj+Tno2WnI4WVyxoLElRViVeu7SYy122Mz0n//ThjWn5id/uWbSieGAniX03&#10;UX/m3jsd73VilFavmzZuID2GRSHby37y6EGONo6DBjTpFW+62ngPDWqQNg6eMGJ4IQli63wzNH5Z&#10;Rp8c4p5pds02u7Efa/95WnAVkUVG59FbjCw2hu655RYn8J2x5S3HaSH2oV79vF36ODsOcLGzdRvk&#10;5vGeu3N3B+tBA4NdfUaeunK7iVqZiVir5bEFMXNjfLwnewZOdx0bH76ycBJfODjz3pi9dSvukAY4&#10;OlHpHUsvFewsRh1WYJj9LPL/N/E+0x+tiKOoekPsBkAeMcj0mvn7zEwyYeLqmAQ9E61qF2tov1Dd&#10;Jdrw+hrSfpWaWS3umKjqkKBs2Zg4Zbt4FZOgZRLV7RLMTIKu/TJt+yQlEyNm4uDpw3UIswQGK1ix&#10;zEys/M1vZPP3qi/X4Gaqy1LDlGxKNAECL4s51KwCWxV9jLb2RAlYZjRML9WXrnLyC8FTnV1QnM4v&#10;SM/fyy4qQYgUhamY+iyWKDVlz21rL0ICx3O38ycwIP3YPOkl7trJl/euu8Rff467ojF9rfD4V99N&#10;YlJXvooRhkdRNijpb/ScGzQ8BtPvd2tTWQKAKEAp8LWyC4o4BQUlx84ia5k25fWa09+IymIbTn1x&#10;5xBiX9c238mj7kjEmVv8E1qjGrEiOdkcLUqQQXshLsESA/8MOAoBYvBtYilJ/6dfX/Ob1LjmHLHf&#10;oQ3NNY8pUIdzJUEcDeqT+rBJAJtsrTRfpg+CRgn+DOjI9FMPJyx6uK21SaD1JICehhIqUJiw4Uvl&#10;cvwJhlgcQXdV6oxAVNgB1SReb92vpX3Y0qBmwTnZgqaeHESh1klN6P7YYDAwKIyN985c3rym2Pro&#10;lTlZ3M9+3NHnfOUX1Sc+k9QsuHV6zo2KqQf5G8+c5mXsKOAV7E3n71yzftPXP5aP8Kjt3vGSbWfy&#10;LmNqxwiDh17fXHTGNzJ6NpeET1wU4jzK821PT6fhPd/18LIJc+obYOccMeEwGVlIhvDMYDzA4ELV&#10;b9dM4prTajjKR0DcMs32W+QRAhLBJT47tENBqplBxiXx/Kf/MHDI3Ddswt5633WQrauLi4uT/aAu&#10;dt5jPp0nFcJID4GClZJKtRnAVS3lF/Hnx8f29w9/2+8Dh/ELUw+fvyU1UZZvFZE10wpVOikM43RZ&#10;Z/pXg+DDn+JZ/mtNHEU0yCmGYm9QGxcVGd9ca2CW6WFEapciY5LM1IsXBSykYqLETIwEQVDtqa1J&#10;zcTA1qTunGzossLIxBuYKJihCBOr7pasemWFqh2MUYieWkGYGH23GNE7ydJXVsqYFbBWGV9bLozk&#10;y+7CDEVk2ZdI8Hbar9Q6dK/7wJxtdR/+e2+wwCR49uqE4qxcAXiB4NQDjkoV5PNKD7AEBS04quU6&#10;bfao/y7PVjrjRPG+1FFMM1F+P/Wtc3lZRNNomfOlsB6aDZqV0wYdy4vHqoFaVCjEpQPguTbYo6Co&#10;Tp87DxyVW3wIJYRAHgV7FFeQd7z6ppDiEZ3hLr/x6CJx+cI7p5aUpi4+tXctnHoaVRMQ2J07Etio&#10;MV9g8efm5oMVOuhfMLlgQ0lTvD51AxAyIJBeCKiJz4KYd9dFA5KaHTKBmvRhLGGYQO1fQJwzyVCW&#10;Jv40uaewOP6o5cqIf/Az0gbu37bWJoHnIAEMFmwoSbkkMhKFToDaFUoE9RpXrvv6wNETqI+EsYCt&#10;oGT/R1M+wU6LDQoI6pENSqFoWZz88cMZED+OCOEmlJCkscLoz6eb9kbsYqbz+q4pnjPse2bH2Y8/&#10;Wf/y4syOS3a8kcR6Y+QPzIRf2rEP5bEE5awD+37Ykzvqi6i8SmHEKNKbOT+ks/TTYHlesXFicmzY&#10;N3y/jWRW6e0+H6XsqyE5jeTb8+pfzqp2XSdLT0vCcpVBLFlQtjKYrRvCNYVyjOEcwzDeY+uwPK09&#10;yp2nDhIYhmSpx7GRWmgOzCJ+e2khm/eyZK4C3VCebMgP59xnbHYcstjB4UOrd4Pc7Oy+//orCBZG&#10;E7kGGIqSnFKQCtO3QQLJSLXa/WeuOgWOc/QK8/EPXRyZWFV1iVoGaJCpEa/Iz7Esqf5Yzk91tFVx&#10;FHSq6ZbCnHgQ8U4GZpGsxwq45Ejf1ao3ljV2TKjruEbb7isCI1WnBNWb8c3tEnXUYAV8FWPotEwD&#10;Bx+NkoLdCVusuvsy6espahooBQMUgqOimpk1pOMy2cuRNa/Eq7rgg/HmAd9pph8EM6cY4Dy+SD+1&#10;FD3YrJSJ7sMpQlVsW3uiBCw4CrmlWCUBNVGeasFeQKk9/Dz+/oPp7FyZJe6l5RLPMt898eZtbz5O&#10;AheP/FgxuxuCoPI/YrJndeUsZTaNe3PLP7pvmsok/MM2bWK327yf1FqdSdOE9cKLMbxiXig5dBz1&#10;g8Az9ghHcXgFF2804BkMiqvCM2uV5V80nZp9tyx6iHtP8YMKo+Y+xVcmWvJPpSEgP7e1dXZx8erX&#10;z9o/YHCTUAKHYAuaepwcHnvcQKSIGaOTlUxtMHIvkalFxCVHHpKPSFedV6bMhU0cuMQ70xR3UFYh&#10;wWUwl8EKoIKihZaFYqC6ln68rbVJoPUlIJIiHwRptLqVq1dv2rpZhhxbzPUGDRx5VRevwB4FfQsr&#10;SEBIGBawlq74EErhUYCp4PKGPeqJlLlS9GMQ0mApodQ1wcZypP64z4YOQVs77rm1NXQ3w27YMnRb&#10;18AdzPDdvQJ3MZOyewSsZdL27WUV/Lpzr2Ab58iERYvWZq2xpPyLLRWmjN+w0jYcKVtzGaRPJpfh&#10;kwcO9Lbp797T2r2nlZurQ8hrPV0+SFzvyya+LOLNIv5g4MylxenC2YoIluxp8dLjzh+ZJh3NNwQK&#10;dM5cpSNb7i/QjdpLhmcqA0vAQwUHvcYvUzmKp50kUIX9cq3f4nzvkTN7uYR7jpg8K3HVifNX4TZF&#10;SWcEkFKNBIO3EXUIqZdqxPiZb/e0sR3oYuvq03uAzeDwoZUXzuvMdG0olMpa5P/nO0Er4ijEQWB1&#10;uLna0H4VAshN4IZ6KUr5DsgNIkFxoG0ffZNZLqK2pgUATuT9BCWNeqJwCFFPig5R9V1i6phoBYVV&#10;cQQ+vu6J4m5JaosVS9chVtR7VT01ZyFEKkr/cqShK3aiDUycrP0q6aZfsbKFm+OO6zayp4pW5atF&#10;TG4bP+d/7Rz/xFHoSyhshBK0MEbBtZeWVwC/XjYv786DGuqCsfj12nDUfxVna53wW8k3xZ8xpZtm&#10;H13Q8dyG8F2TmDN7Eu5zFhYuZGpKviqe2uXy1l9oZDXRAqlIW0sRPPHppUoVb+8+TkEpnHrYMgWU&#10;ZCyHX1IvEhL9A+Ud9r1D8zSVC+HUe1AW5e5o01R7E44HrUYB4rFevayBphrFAE6kR6++WDZiQ7jI&#10;mcrzbB4fEexPvPMfvqlBzU0RzQs3Hrur+Xyv2TMb1DT6UJY0PM8E0nKrDOog+KJUd+AOogwgKS2I&#10;fJEYBVHhZgqDXgUl+4cXbjvYJoE/LQELbS2RgNdNpeLyeHjFkQe1tb5BIXINDTPFjP/z1h3fbfgZ&#10;aIoGTgFm/YsxCp7uR1FSf/wssKhQpx46NmY9M/Jhjzw4HvxTj+EbX2Pf2B20nin4/eiY1LdH5rz2&#10;KWeix5Yuqbwy7pGCXduPpebk7SnalpdXfqTw5JroOcGTEmctXb4wen3Qh3ElldfoaoOqlfqAiDGf&#10;TPwYKM3KwV6FQWMgzu5BvKv3kQoH/hCPHOKGjUUw6PyyDf5ZYBtonThzPzbx4RBvrIByzd5cgy9H&#10;HchSIlVkWKZ6GFsfkUeG5BEfnsEvz+ybT1zZmjHFZExGQ/iK0r7BCwa4jHD3C01cl1JcVipC8UE6&#10;Z+H7mMtOnfX0DHG29/JwdLNy9n7P2rnXQIfQUeOAtehmNkMV/LGQn/JoK+Io/AjVDSR8t4FZauq4&#10;0tRtjYmJ0nZLlDNzCHXMrSDdU/RvJ9W9GXu350ptp2hdhxghk2hiIvXtYiR230k9fpK9s1LKxCFT&#10;Tw8Wqa7xovaxaprWt0TdI6VxAkfn9J2w12p5txWkHU30A7hSvASgFa+x+hKchHck6KBGc7cfDXvr&#10;AOux3/iUkvjbnd5SqQeoHZIrr76AHD3Yo4CjsgqL03gCXmHJmapqajJAd6SFQdraC5LA7X2cbz5g&#10;4qe8v2l6p3LOT1snuZVdF0tqKrZ+1g3u/C0fMid2bpfgWRTK21TvUb/a82637z/I4RXwiw/tsVDf&#10;p/Py4dfLKThqNjQrb7KVF1Y/ODJbWLFEWL608dQCL89gmRSJhAaNGqUziYeLPzx6dIWuIf6B4RI5&#10;AqQolPpw4tSColLsPG1T03rmZjj2yupI1GGtb47Rg0VQ/yU4oxnF3L2gbNnGGSXi/DsGlB5D54X9&#10;CR0YD4ANdwaGwrxmAaJPe+e289sk8L9IwCyXwgZFextMInTVYCZTP53N5ue3gChYpXr3H+jq5Wvt&#10;4Gzn7Obp6Xn16lWcLpVK/yfXHkKB9Ea1XqlFDV+Lx5x3c9OYnNfHbH9tc3XSh+ldj16/E7iBCd7I&#10;zNg6b+iuV/aUbuIc21RUfJS/n885wOOnHz2cvbHx3Dpy/SsJkmpFQvAq1BK1EtQkSorM3IZ93MfK&#10;28F9SKc+tn3sfXu/69Klt89PVfUoEzOFIxrDloSwlD45Wm+O2Z9HAlDtt5VwlG0ecUAJvAxTWKp+&#10;WIYpKNvoytJ7FBP/NIlPhhQRj/5cvWeW0jdTFczSh3OMQWnEa4/Jn2Matc/w6X6pZ0KG04SEQf5T&#10;fFxHzftk4fGCUqzWtu7OaP9u38429q95uPSz8R7o4N9rgIuTR3B51WU4WDGptVageSviKGj0ORzy&#10;cqyic1wtgxDxRK3llTh+e6Vdsp6ZZRq72dBM+5eytI68miJ+J6WZAqFIee+vdNP2kcgTJGCHuXOi&#10;DBFT3VdqgaMoKwICy6N0Dt9L152nffLnQzL770RMio5Zru6yXPnKMv1LS409E0QBqbisVqw2fXus&#10;fsRuRT2NfWiLf4AQntRayhCDOxej+8rNOy04Kiu/iL1vPzgQkMG3//AROgvRyBYM3NbB7U96oLb3&#10;LBK4VvT9zzPfJhd5aVOYwm/8q+czqdvj6zIWZ33Q43TmloJFzLX8dSi1hPAIGmuuw7Lh+Tb8+ucv&#10;X8nkCMAztj2Ty993JC03D3HmOSVlSD+qOZ6oPruw6fT828cWN1fGC4/NsrH2h+nJAmCMepXG08VX&#10;IUPxMCAYYu/oKVMYzlRemL8oavbchZhiNE8fKF9Lv65cK1P+eNIItmQ3FKHII35pJkApxES5sMhH&#10;Reqdl5tFFqkopJRgiwI5rOJpH4YhinL7qJ57WJnl9m0vf0cJoKvRPocX9DosH37ekj5vSRLULAoQ&#10;3K9vGjZq7N3aBhijWo7QPA6DoSXCHNL61/0/FB5gj5GgCJKKUtuqSIPqTmJpqG8a47+Lmcx1C81g&#10;jtyuGZLKfMjtMH/70rDtTCr3GEtweNfOw6n7snfuy0xL4507supu2YRLJ6cars9sPBqrqis1kvPI&#10;tSewLhNVUNAY5/4uHg7uIGpwt/f0H+BpaxtSZSRXtOSklGTcJcurTJ8e1A8v0Abl6nxZrWaPGpGj&#10;G8o1huQRL64BMedw0wNKDc0m47CfRfwzTMgZgUsxkEMGw7HIpqUK/DDwc8xeOzXheGuPHn5Anwz9&#10;Jxknk/eecRv7iY1bgJ/fCA+nEB+7AI/+zgOsfB0cQ+wdgwcMcFeiBIRlWUVo2kkrtGfAUUhkJjoZ&#10;9LgYakmNZwANK5itSNQJ4vyDDMYlZjmhW4IWMAmB4i/HN3ZfTZi5WrcfW+CfDjkM3RPUfRboOq0l&#10;zKLaiFRSS9UaAlLJwmLhq3H3Oy1Hih95JUXzbvx1uPYcvsTyVkktTqpbNTri/D1hlipgkmIijT1W&#10;K19ajagqTcYFi44k2vd/Ec09Qvcpl9nD8BFKAI0AV5p3BNzQ1iwSoCO3xWenp77kbC4/k5eXvbcI&#10;1YpRIAawilVYLNMakPNO0ZSlQEyb5FpXArCTPNKfj678O3tTyScMyunum8NsGcsURPb7cXJ37gxm&#10;92Tmx4ldc2a9+oA9HUCisVGC4VRH1YBRh8J5UN4YIIi9VlKcYFRrsI8dWtkHP59lQ1wlynzCmo0T&#10;EWHVckdU/sKizFLZih74j0eipkgzEZQc3snJ4+7bzyrI5RbwEGe+R3DwxvXq2qs/yCs+M59aqChb&#10;cfHwwqunk0ltiZ2Lp0pnplrCst6zs3PRGEgWN8/a3qXfQDtXT78x4z/aumMP3tSAZg6967FN12Rx&#10;XRAoPTWuZ5RA8VA4r0Txl+QzxJmv9+STCblkZKbRkU2GZpl9eMS3wJRUpamnV0VijhpBUW2tTQIv&#10;VAIW4z34M2nKlVg1ffb8mXPmW4YCAUFP+LCI6vMX8CcGIHJ8sIO0Czo80aiPyazSYLhQiIWilY2S&#10;JnR7bCot7K+oSYzD1KmHcQP6I40Cg9/caL7w6VYX35+ZkE3MuIxXQ3YxCzLmjtrWOySXmblz9vC0&#10;rmn7s3fyj2wvLtlRklFQmns4b7moIlKzL76hOF5eFdN0cebl8k9u/Pq1XvIrnTVp4JDS2ioMkUVi&#10;4116hOJBXejYsXhS3FRtpAxsF28+QD3WX3ZmCIoOZtaSLCFZdKA25iwZxRUNy1V77JGOPkCmC/Tj&#10;MyWjWeqQDPVwoKOdhlGgNUgnPlzixSbUnMUxBXGNiGkczNXAf4fsWi+W2TvHhM2fbUYtp+B/boG5&#10;BMVowG3lafksTsP2QaZ4VI4OtZI92MQpy+zHVk4+qI75FSX7aDFoSKpGJOIUlc6JTHTyC3utt7W/&#10;R8jAfo6u7kHf/LhdKEdKP6rMQT9Swf/59gw4is6ooBYgGjl+faqMNWqTtlFGItLMPZMbmMhm6q1D&#10;ZHickhJDJWg7xjV3XUmYhQafjXho9BGDxES64oR4feckMbPq/qpLukbUaZCJ64khLJd0T9YyS0DX&#10;iUAp5UvLdDBJjdwDjyfwN+4lZ18kb67UdUgyvrTCQKOn4pspzdQK6QcZCnDpI6t6+VniuUn4G1Qw&#10;Oh7tp/gYDPlmLA0o6aSlk/95uf0FrgCZPPwWRjNGtKCwJIufnwXyKHj38pG7VwAcda9BSA0G2Fqp&#10;v/0F5NaKXwE/waNfATuw/OD1XkVO1nSmukHJmtddfnwDkdfSUUaBAZwEzSsm9r/CT25qVklwxITl&#10;B/gEYOSl3Vqm1oH6AxEX9B10ekskt7hZgp8P1JfNIjH9HcHdhFFr0R9Y+WqoXcYsU2Jl8/+e5NEX&#10;bHmeZrkK6mgXNz+neF92voBTkI/ukZpbXFO95+qxJND9KSsWS05+cffIAtH1NKKvmfL5LN/AIQ4O&#10;bg52Ln37WAUFhZ0oOycD/bqZ9LWyxStGIjY8YbNE+qRuBVpok5nGj1ALPApuUWiG2QXJSluvGlGi&#10;YjDHPDTb6J+t9uPokCLtIiABWbLkE6ZfxViuY26CRZr6rNtamwReqAQsUwydps1k/cZtW3em0Q7/&#10;z6yKlnIDSvDTWgYp0nywTtFqLIsaC47CXIXzlXpy+0FNvahZibQyy5kYoQ+hFD5A940alRLJE6Aa&#10;KhWlDs94Y+iGPmuPxY/fZbU0bVXgt2/5bGSWpK70/I5Z+MusuO3L12ex0/gHr/x+7lr1rrvlCbIL&#10;XzSfm950fE7ziRjJmYR7p5dcOh5bf41NdDVQJDa9Q+HnwxSPGmzI4cKIs3UJ0elgTqNBhqhr38/O&#10;fZCzT5+BTv0GOc+cNEnVJKLj2QAiLCzJiURBbtyRJ14lSTfI3Goy5oBy7BFTsEDmmyP2Y0nC2Ahl&#10;1AezaCW+QDbxA+E5RVAgj9KM5KuG5yqG/XMbypWHc2TDc3XDuNowC9YC3BrCVoWxVOEslX0RseER&#10;e5TzY2mn58s2l8kv1VP6d6rjIG3L+hHzP/6/cav++MmqufOiFyyOy+HmSVWUOuWh5qEIoRXaM+Ao&#10;yrdJNTulv6N6EOZFA0m/qH13tbR9dBNixcGiCU4DlM+z0GmC7knVcRlipYwhm2jWDBS8yEg6xhmA&#10;lAYm18wQiK7JNFS5q0n+JeUryaQdbFlLlK8my9vHShnUL46WbTpLSwXpjKgGQ6ZmCplYfYcUc9fV&#10;KkqAEI04dmP3lQ1MivLkbUrScVNNei67//UpqqtxLzwqTFBqi/eqZfZoBan9xS5hkcvhE6cR9JKO&#10;aHNePqAU6KSAo85euIyOqW8J1/2Lfev/31+HApdHUBbjGvQCFvP+sbzN2z5/CQRLmR8zZ38YeX5X&#10;bDV3x4n0H87y1l7IWZw3uz13YW+MultifAEMG+ApLFPNCoMhMjll2oIln8ydP+LDD6fPmxcbE6ez&#10;JPZevHBJKqEGK0TEAVD9snNnbn6BVE5zq3FLXArIqwVH/cfztNjKLt28g1zOVBQMKizZ83/sfQd4&#10;VNXW9igW8NruFcWCUhNKAqF3KVIsoIByVToIBEISSjpNqgqIivROCumZ9E5C+oSQQgsQSkiv0/uc&#10;aft71xnken3u/f//Q7z/c33meBzOTGb22Wedvdd59yrvEsaDH4OyO6OEskL3O+le9wo2NV5ybc6d&#10;o63YyVS30CEFYrrB4qImAnNepbF2KeXFyNWGrTt3t0kU+KsNQUF5aP8PDjY8K7AK11PMRjtVctDT&#10;lOZYeDWbk6pzDtWOR1hUiHF0hG5MvGVClKlbvGllpuoWpQnivFa5kRQU9cC+2SXwH5SAEagIGzhy&#10;1VQFAEsbDFsAJ1hfMeCxU7Itf2BDU2otRjlrbW3FWNVoNDg+n1M4esK0Hr0GYP9wxpzSiusoLcH/&#10;hOATbzViaj18NAYMdYWcFcjyhvwsmBIhWJ0022mvYGXYEnj3PjjdxS1w/dijgoVBQz7a3ftcTlx9&#10;A6SA+d5ubiu4Wrqq8dIiSbGn+oKvKtNTmbtcUerWVu5XK9pm1Nwa0mt8X4fhg0f169u9v3P3EYNc&#10;Rn/y6Qp0Dz2XKnW9nYb1dh798usOA4dN6uEwqGsfl3muHk0ymuPonlot5fUSNIHJiogrrOfI4g08&#10;YzHiui3skpwVillKnTX8tuXYZeOeIm7TBb1PunpyHHsPPvpoMkPBhQeqzyEhbFAQGxrJBiNfL5IN&#10;jLIOjobN2TI21jo+js2Kq12c2bLtsiG6iV3XMnJXYeIjAh/FR83wQEEpYufhJ3/3IVmJloM9DR2z&#10;WDUmMxSg2ULEFI9hewQcBb8B9dhMoQ0NkAtQtJZ9kSAhIk1f/ZMbrPDKPesvR6QT6rwIvK0CQCbw&#10;avqaph7Rmzik2liBo5711iFx7+MQLRy9VN0CV6NnE3ZxVDtmHeu4nf3V+/Yr2xBkxYbuqFaAoBw5&#10;+Ky9ysgcv5EQMYKf5sUt4ic2EDPVc76s46Z2eBIXhIuhNSG8947onParGil8BO2qUZhUjuIUBOPp&#10;5j4Gqf2ZmsCjnMdRlytvRSamnIkWAkSRSSohCU/M9Jx8yEsHH7/9cfS4b/qvQQvathl/cHAjLmTf&#10;9BeBR0IXPbPn05cOzu98aPGLexc8FbKk04HZggvuguDFHWFDwkQym/Sw2MDmD/oUaJG3evctLL+K&#10;14obVblFIifnQRjy2Lu83tV2oDeY1RrDkDFjsM6FZoPS5q8JqsTCE69RHx5eJUCUrYcZoouBsUIY&#10;KgPjU09EJ4clpkcIo4XRQeqiucqiAPHFr+9dXFhfvpq15UAZwEYdER2HhwieHTgpfBbf7vnhRtU9&#10;vLXtH308G+fAjqja/0teEr4ENWOwtMJXiSNUc9CzUgWbmmZ9P9w4IZSqekHBzohjH8SznqGaGcl6&#10;yjGhgQoNSd4HLelI+3x/eEvtB/8ZCdAQ3PfTwQGDR3R3HNAd9OUuQ50GDJz24ceYAo0tYrzt3qtP&#10;/wGDnQYO0ehpJYOZ9rBnmD4OfQf1dxnl2HeMs/P4wUMm9uk3lCxTShVHgMRsNkgxqHUmgBIiQGit&#10;Z4l3U8ecEoz7tvucvYvfO/Hc6qB1gw8Kxh9+GlapqVGCcT8JPtj30lV5Ic6kB9qApqB50SCviqgX&#10;bW0pWMEue7JSX1WWW1vOIunVr9obIwd274GJpEX4OaYTrExKuRombH5G//jz8de69kMUeo++I199&#10;s1+3noNf6DrilR6jGlH9r01HNhYrq6+hQm08grHWNzXYDtB5nJin0pKAfRwKAI98XA7mKaarnOxe&#10;NM0VVoPMwrWZjE2csVarv6fSX6lltNexqw2sqpnVtLNmKZMoKOcXnQJPl9EK8wlZnoFaQUhHehEE&#10;EhboRnhIgav4bzGdHO4q0jwQNRAM9AmwFv/uoeh/x8Ej4Cg1RW5CwXEYFc28vBqa2TsH2ojoaSNF&#10;RsGd1zFA8dxGFeEokBWA2cBb94yfYepRgEGyZwIXdd2sHH6Q/XgNXdcioqNZK60QqwYf0gn2KAXu&#10;1g5bWUevJoqq8mV7s2HCgsxx7w2HS9kLIExA8PlaZefN0qfXt+B0z/txT23Gqc3P79LSbVSbTpfj&#10;jOKEG6TJcYvggwRy4+8jvvCPEfs7xPbn+SlZJGjMs5rGlpiU9NNRMYiPQuEP2KPg2kO0Oaa5HrU0&#10;7GL7w+454IoNsTw4Q/XllN2utB5QVdMqg0Z+HfKRYW+nyAmLmnEtGNK4ZUZNmwwjHveGj2EDQRPs&#10;SqNGjVfI1ViH9XTohxkKbTN81DitASEWtPL5YPrMwrIy/AirY2raaFTzTj1bIOFDHPUQ1OEglGoG&#10;RUckJp6JTT4alXYuMT02Njg77oC0ZAVX7KvIc28sXy1vj7aYjIiA5Yy6jz/5NDu3UK7S4dToAOLJ&#10;L+QVabQczo633Xr0xAL8wZXSP/9+YOEK+RRmGSJCsFjTs2utbPl1tUOoAvVGP8DiNIoNQgxqBMJQ&#10;jSOFxsSrrJFid6FKIStUf+Hhmh1H/UrW9sP/gAR0GuACPG6YQsOVX78za85cDHuURurl2B9eJxxj&#10;x1wgBIXnvgHpo5YvFszHYG9vb8frkmWrXn71nUEjJjn2Gff2O0PefNvZoc8Q/03bMJyhqRH8g3+x&#10;oIAT38hkCF49n3nH58S6SWcEE/f0/PzIlJlxgpWnlk08IvgspPPkn596/6RgzuG+R3N36liLwSol&#10;BAGjhFqNFqBXNA351Ze21hW5Kko8tcXeCpGnRORaWbrbY/6X9+7crpPdxANUr0C0AV8VDL3VGY8e&#10;D+k/CAVZ3u/mONKx/zhUCh45dlzv3r1vVV7h8QlVJB8yyAUSwCwvK7/18Yy/YxZjNUQKC3OdB2No&#10;1iYH2ysMMmShs8EbmrCkE2zfgQ0E9CbIJYTWAykkR9ALXQck0PAQCZeDeB28hViwKoSCNKg4isIH&#10;pgJqgo6D0LCqw07ACa9msHfpSGHijNCs2B/H9gg4ipQ5XSyBYwpptbDIyyAtVxBqApQCl6aP7ml/&#10;9XObNMS0ibp4AewJHzVw1IRDWBDTitdkNkw/rstqICTKqeQgxEIjNRy7pNPOizW+AEJOL5i2GAxT&#10;b29X3oSQjFKIpcXE3j9pEqzRd/Q3PeGte2WruZN3G9g4O/hIn0IwlWe7YCeLuk6OWrEe9J4Gd6FV&#10;QqYzKTIjgKOsuBtYgv97tf04xPnf1Ibt2Q2yEtxDGDrBahKfkXU2JhbBMHDtwRiFUHNhcppMpUak&#10;DT+0/5uu7r+lr7gLD0GLrc9GTg61YLESRLqHQgZYQ2gbZU13tRyr0jIQ+CMEtAW8UcTIrVBDD0BJ&#10;wAOm0g90GgYN0at7P7zFjnQbxEph8Nsqol67defz+Yt2/7BfyZeoIL31YLOqdRpqAvrrl3Xxw+h3&#10;qVQK+BQUExWTBHqxpOMxGSGJyUlxByvSdzUXe7VfcG/LctdVn8YCE+SDSrJv6evrGrbv3AUFAZJM&#10;mVrj5DIITQOKw70OZ+KwESN/OS80CMberzry8A/8AUYdNCE1icEHt76C/VTBusdJJkVxI2O5UeHa&#10;qeHkAuhxRjUhVPrTJVKuKq1FwvRKpuWgd6GC0bZ9vv+zVO3v/ngJ0JhrFcsBD0Ii423xURiJWM7I&#10;4FbhLL+GEIBbN+/d/fCTj23c/jq9CTmtTi5j3u452KHvuz16jujrNKZbr4ELl7pqOKNcowYagCsK&#10;fOcSnaXoRoEwJTZCmOp7dO20fV22pXitPr3045+7HohMiChKORgVegpUb3HF1bp6JHDBgCDV3udn&#10;uUHP2lCUiWzY1FN5Y1VwRe7KatEySbF/a/rX1WXHJzuPebtL/+ETx7/4l94uDpPHjp6ASgT4KszL&#10;yWk5Xd7u/9JrDn0GvvvGOwMc+416w7F3/6GDbtfeBUhUmqh23fPvOLRaWfGtmw5Dh2QVF2ERrjSg&#10;wAhMRiaVRS3jmBw8ukA7WHahwgD6AKRGNiQydlgNFsQ5wy+HHbzjUGhY6EPDIcwJeAM79Zl+AvXC&#10;fwKkB6xlsuLX9B0IiAdPBJDwZQBAsK8YgbLAEXFdUS8yKhvo56Q2aTfx3rXfPyQeAUcBKMIFCeGQ&#10;L8FsRZkrdxCY+5g7ogAxCuR5oxaMEQjq2Q1aVNAjcOXPPROg6RhgHLnfgEh6XBz0/648XAUFgSGv&#10;CB4KaGAIAYtuiZRtyzJMOyJ9ChSd6/VbUqnAC5bMUPTHK9hzmzjBeksnv/YnYPjagLcowAd2BUmH&#10;DezpVbLnv2Mfx2CpS1a7XvuYw7cQHNqUGiwmnIIhqZCppHQW+0YSsBkfYJHAuCLnNWPJ2bkh8YlI&#10;1kNie3QaVS6GPaqy6rZt3Nql9kdIwIajbC3jWKeD7Y81N1fuX9WnPNxfVllw5djKhOUv7Pnyzbqc&#10;IGbSMq6NynJitaWGclAp+OwLRGSodaZvdu/Hsq9NQkHWWPkGfL0Tqw8Y5Hv0cf7+5yMj333v8MnA&#10;qdNnyfV6VDn/Tb7eb4CybWyAWvnGjRunhcnhQtTmigW6Phl7PjQpIT1+d01+QGuBd7Noo+xmMFM0&#10;QCNh/CCWnC7EFg1iJhTkvWnTnh9/oimPGEU+LAQODrwDXTM0JylPGlv/esOY5H3xpA9b1IgtN8xI&#10;5vqcZdOECEwFbZRuaiQbHY5SX4odInWrHI1wkIMCq2w0SroYCzA7T9S/lq390z9SAlasPjAHlVrj&#10;jE/nll+9iWOYf5GsCmSFvbaxzXaA1+T07PFTJldcvwZiGUwT8PwPHznpja79Edf9+tvOvfuNGjBo&#10;/MCh42Z+9iWmFnaFVqM0aEuu3U3NLzsdHXX0zEkUawpNDw8sOns0Pmzzgf3eR1cdjQ5LE108GHQ2&#10;t6yiVSeG3Qo01aTfyTVnMtBzUAPgAmsxdD/PSKs1ai82V+2vzfdty/a7V3Z6aLchvXuMcfff8t7k&#10;xZ2f749sFCOH2UT5hnVN7f1cxgwePa1LN+c+A8b0chzWr9eYLT67qXPYtWQvHzNsevDZjOkfLL19&#10;Qwb8omiAGxLagTyFUGAPEMwD6xOUBOxL/A5N8MsOjPFw561PcNED8SBBEdYmWrHB2ofu4E+w5QA6&#10;QY88+C0hLTHTVHH1+ZrqNENNkvZORFPJwZvp28XFG+4X7jbJKqAo2uQ66El+DJCp5fdvj4CjqMNG&#10;LVQ5+O3he2zjEB6mgO3or5vlKO9C9ig/BpwDEIVoc2Iw8NcC8HTaYBryA4c1Nl9yqD3uPvpuqGbW&#10;nGY285Rqq0gME75WBiHgtlsT71h6fG/ttcfYCAGzRshIa7DMDmoVeJHrsJNfLWLUBR6mTrtg/tIJ&#10;dqoFnuyVdezNbQ2dz+L7UuwTjyFYXV3Yjrdis4VTo88WMSSPdHL7ZpOA7Vlp8+vZcFR6XmF4Mjn1&#10;gKNiM7PORMXEp2XmFYnojtv5Iv6YcfPQBITmES8EDZwTEnw9Zr/IVSD8UnBy4Wtxrk/FrhCE7xt7&#10;KXSPKOJwTdLe7GN+gElY05FGgkmcWWU6pNewBavWfDJ/GV5nzlv0+eJl7uv9YAQHlNqwddeRU0E4&#10;gCErXJj44ezZUHiYabYyXvDGAUTxXu9/XKGtV0qlMj8/P0iYFhkrTEyMCY6OOxUPHCU8n7C9rdhb&#10;nuOpqD7ETPWkJCkWEf+rZAReqHG92ZKclfX+zJk4FxAUogDojFqdi4sLP/CsJqpyhbQa/Phfb/g+&#10;Au9pzWlmSS3qyXmNjud0M8+wfmFs8hluZjgbEsd6R5g8ciw3MbNB+2kL54DGIL8KhqxWYzXQAsq+&#10;2SXwH5QAh/x1i6X4UsW1m3f7DhwOsKQmFzdz7O+CyPP6ZnEfp0GDh8PK1Beva7z8r966iTmiNlDE&#10;C56oO3b9+Gb3AT37jXF0Hv1WD2cH5+GvvNE9IS2rVaqQKFXXb1fFZCSEp6Uei0g+HZGamJ6dnJmC&#10;gk0nzmUFpyQGhucmi3K893iExiZeqaxBCLoBKRrkBRMbtFaNFBPTpFZprJip8IYZOQNfao46ByCi&#10;q2eNJ2RX5knrI0b1HQpDU/dhLq92dRrQfzTmdZu0Eo57fBHOytu1bU7DxiPU3NF55Fvd+n+6yqdB&#10;a5boAWnQikFvVjsPHejm41WnbFbA1M20E6eOA9pRGKQGyk3DrMczGN8EkCPTEd5jLQhgRPOcAr9x&#10;FnwBf8Erv+NjnPjhTt/iG8AUp/OpFfI6dWuZqSHFcvu4qeKbunz/5uIAcWmAtNRLfHGlRLREUbJQ&#10;U7oI8ZwwoaN+ugWGGbJPQQYPNNfvHx2PgKNgZMNlkBbHihNeIWbt/g330nY1GaP+5b5a99bW6i5f&#10;W1x+QHiZhIANx5z2sfscO3Cd6/WjHAHnAg82N9zYDOHRapLTWRTV9ez7QiXkrWDyao75FrKOm7kO&#10;/hpAtee+NnUI0Au8NQhrp0J+G1gnX8MT/uz5LeJ+PwJhk6Fvbrz6pW0G7zxqUI17QC0rkRBOTiz7&#10;xksAwY00NinWjmSCt7XNTWGxwlBhMmirhRnZKBMTHJcQnZxGQ5+skPbtcUrAhmPR4kMoBWAD+0/6&#10;csHeWR2TFgsCv3xq/wxB2NK/Ji0ShCx4+sTfBSe+erlgrqA0QAAF0ER90cN+TuHX/IrsRGDouCnT&#10;z4QJLxSWlF6uvHH7DnQ4bjEIV8EA8kARGc1HzwQVl12GAZymAn9XUYQaDCH4Jt8TRG0SWQ0SrkG/&#10;di4uKTYhIiop9WBo6uHo7NDktMSEw+WZWxqL1hWLEqBWMTRMv3BV8ZDMhJPCpRYdmzh52kdimQqR&#10;IWgZPFHk1LeyXg6ONOrgTqBIeRxYgXp4DQxtj/Wq7kFXEcUA16UFKsac3cqtSFMODbEM4w1Qo0Ej&#10;E26aGG5B5YjJ53UZzaRULaydJ8RS6Rh3MT/6Zh2WeBRUpWm7XpmagAMFXSmUlRmJfxz6R6st+2aX&#10;wB8hAatKpVqybOXS5ati4pJgjMIGjoLRY6ciRoIfhPAnWYzwtGACkPKlf7Dx04Fdv1Xl7bfxrXd6&#10;vtnbycFlRFfHAQtcPS/frq2833Q6PDZEmBwZmp6cdj4yISws/lxsUnJsbG5sZGF4UG746bywC4kf&#10;7h3+4dEXUiqDAFBk+nodswobinLbMwlQ4eQIpCHuKfCcYP7T9lD54ABs6uj54MGTYGXq2Xd4Sval&#10;nn1G9Hea2KPryDFDZhsbkpjhni1SUadgFVfu5pXl35NeI6ZGPFbx3Gaar/d9+/IbY7u8M7Xf6Ak9&#10;+499teuAdyfPCgqNh8MdcsAF8qdDP/Dth4CKBMSLgEdNsCRTyC7R1kGTAFwC62Aqwz9ntkjNhlqt&#10;9LKk7nxjVbyp8iflpW0teWtb81dLitxkRW7KIg+taF17rnd7npc431tcsF5csE5cuFZchLivNezW&#10;CkneatW1cMr9tXkM+aB0nP33b4+Ao/hLpnQY0l+kjtnr2/Qdt/5bHPXaFjYtTLX8vHVNOlbH6Dpy&#10;59iTuyxz47SvetT+LYC98B33l+2KN31lI7+uOVRFN7iOd4kSWDQA/ejzb9T33dNO0VbATj7qJ/11&#10;oJZCRRj6BORRfqZOPnDwIb5d0n0vAsnIYbgyk1hA3TLQO70CgWa4RRg8fLQZjuwbJGDDUbZ5hFfc&#10;1hapJCI+DmXUgqITI5LTz0bHhSWlAEfJdcTkYxfaHyQBBCM9jEciE1CKUKduDA94vuRY5wh/wQ/e&#10;fbR3Ypsk7G7lXYSKZ8cHM41eiqkBZaOFZRtrS6ACsmzD4pSeW/zeR7ODI4RtUhXSVFAeC58TRw10&#10;Ec+BAOAEEzlWFXQ/4YBTIjeb/ood44G/QND94ROrzmSsaW5D5mZYdGRITHxoSn5Ict6JsLDM9MDs&#10;2C3GhrOUZGORkxLA77BSgX2dYRSZYd7avO0bVzdPgCib8rR59HBGpUo3cvQYeAdsY08ik3EwOfE/&#10;56+CEBeUp+1XMJJB1RZLWECedkqkATR9Y6LYhFD9hGjDtEjmFMymJxiT77Bmjolx9WZWiYQfaQ18&#10;I6cWd8uL+ZZJhDdj/I/P6JDk2bHp/DHoHCtcDEZNKy2o+PUuf7X2F7sEHq8EyGFttSrU+oysXIxk&#10;qYIQBqYGAlcwQzBfmppqaMogl4wn0qS/waFvMMC1hy9gr7x1Nzg8asVav427vocqzi6uSM8vAYI6&#10;GxmPQuHHo6POpaacjk86Lcw4E3vhQFj0kfjAc4VB3sG7R/3c1SlEsCnfo6GdN7iQv0zjkbFozp6J&#10;hKPQNOWIWZHIRh3gz2vT//QGMxC5gAaDVKzv1culn8uIngMHdenT/e1BPdRMdSLuSGPZ3tvF++T1&#10;qXzOC0cPU0AeHWKTVFTvD0qIqfRmKRBPv24uhJTA9wuaFYrvxMnofLC3w6EP5fKPnY9A0BpgsrO2&#10;cEwKpxRJAB3Fv80W3Q29tJQ1RnJ3TsvK9jblb2i6sE6ct0ZdvMZQuq6p0Lcxf21jgae4ZK20dH17&#10;sWdTrnvzBXf1pZWa0lXYVaWr1GVuyrLV2OXYLy66fX5VCxCmCTqADOagx4KLEMe/f3sEHMWLxMTH&#10;ZUDlYc3IXtyof2KT/l8bo2ChcmdeuXJ0vR6MXhCnEvmHasFW9dNrDa/sQEaeUeCBGCf25NfGZ3fo&#10;/vqd9WwZkwFL6xAbh5W2Fk+Hpefq3tgJY5dZ4AMoZUAcO3aQU3XYaKJix/7qF3xUAh8kBipe2Wky&#10;EgMr8883IrzqSyH6x4lxiwlHEbMYbzz8/WL7M7Rge3rargRPM7xV6nWxqSnRSZnnYlNC4pLORMVG&#10;pqaDDKG6sYVunH37YyQAVUYOrF+2Y58/235hz8k5giMLOh/++7OsNUscsbDo3M74+QIWvt7zo46a&#10;+1VM0whgYES+LBlaEVphkoPRALjIzGpb5V4BW9b7bmySwpBOSb9Knb5VIp0xazbOAffstu/2osKX&#10;Qqm1qTfYfOjWq9WANHwXcKfNsLLDvV5YWgEclZyZgwqnwdEpQZHxkbExqUnn7l5PwWzm/QVY3erh&#10;s7M1hRZsOArqCU8Q0EbhVSyVoX2ySmFByu/E3vILDyH+RBgO61mgO94LidUTIA8tcpmyhmNbL7Lh&#10;gSbnc8RmDMK9qdGa6VHcuDA2KoqBVg5fxbxuA0KCNUtfVpu07X70zsi5glNLnk1cITi98OkE1y7X&#10;z3jcTjuYccq3OnXHxfBtuDo80QwaOX+x9he7BB67BKxAIxjMgFIY/9gR9AjrwZRpNAFVGhnNQs40&#10;fNBoQBGEl/OzhiYBVj0akJzzGB+vtxva4zPzwkFBnpIF8nDgqJjU7BPnokPSUw5HRYSknj+XXHgg&#10;MPVsctbZLOG6g+vHnxXMiBPsu3igGi4fPO/0TKdAygV7X/jie1t76/BQNWDZBWIrTNkH6whoHmy/&#10;vn7+ralvfyfHvkNRxO2jT1x79nsX6W9dkL1SH1xTsLmywKeher9KkcrMTVA+SAEE8NFrQZCFSUwJ&#10;u2atuSAlgxmaeUhIKgcgCjqG4sCBmiAQ3kjCm7/xW/wVcx2h4FKD6rKqrUBSHdd89URTye7Wok2S&#10;Qi95wdqWIq+2Qq/WwnXtojXSi2vkJe7KEjdl8UpFycp20VctBYtbC5e0FC5rK1wlLV6rvOQrK14h&#10;E7mKi1a2Frg15rnX53rU5HjUXFhTK9p5s2Bv/Z0Ug6EZXYDO4sEAaZDfvz0KjqKzGogvDIgTGsnI&#10;nvXVCjZw/xZHbbXuKGjDOhFxEmorfHoYI9InNxK+emEv8uwaBB7GZ0BlECDuAP4oD/PqCBlGFd0W&#10;IqaSgmah524xysQQjgJTOiLM/ZESyCGCndjOvZRPbdb8DeX8kN/nre60xajCYLGyLYU6wRoOvPHQ&#10;3a0PcJSebhphXftGEsAN5Pne6RjLBLzFjcnIy42ITwuLTwuMiceOUiBhcYk2Nk76nn17fBKAynpo&#10;hsIxQVlSLizyq79cO+MWMf+18v1r4lyHaW5dPz7rmZKYn+MWvXBq+d/yT65k7Vis1dFgxg0jJIEj&#10;skct+Gql2/qAmV8sWrTcDTEYQ8e8i7/B+tQqV036YHp2YTHcdfjkg5mfItYCkMZGC2a79XT3gZ4w&#10;JHiaF9AgoEFExxGTWOz5M+EJETEJUTHC7Kz0M6cP6rXtZpMU30UCiA1BKRWIXIUu1QWGBCHqo9+A&#10;IchO6tG7b7eejt6+fmicEkL5CsXjJ03FkwXmzeq6etBe8bPRDIJQYDEMQXzNYoEtH555AxaKwbfM&#10;0yLMDihIKmSjIowjQpQovzUtnKq977jIKNOXpjOqIVux8qopyNr3eZfjCztkoJ7Ogrcil7wWvPL1&#10;sMWCoDmvHv+io3CVIGGRIGjey7DiyRQIS/inxwcasm92CTweCZBpnyKdBg4eTiCKo5UKjFTdejir&#10;4AFHSIyeIk2QV6vjSSFtjOUYx5jNGPctMmX59aqU87mATIivwJI2IjEDCjk0LhU7YFVYZHpMfEp4&#10;bCQizBPTc6JicyPjC67ea8/NDxVL61QS+O4UEffWR5cdFzPtNfnNUcGCY1d3wMEnV0howcRpKOac&#10;n3hQO9h+c9UWpu3p0GvAgLF9er7r3GOSw+tDUG5v8Wdz5Rk7NEXbmws87xQsqSn3qrv+va45nR7r&#10;6DViwCysVoELAw27BJE/U96fAW0D+mtMZtQygEcDQQJI4FWT9x1IspmpK1lrvuF+vOLaySbRnvvZ&#10;X5svrTNeXKcTrdEUeqgL3JX5HqoCT+wNRWvqCz3rCjzq8j1rC9bUFa6tL17fUOzNlS3jKlYaK9z0&#10;5Z6qEk8p/Hf53u0FvrfPb7uf+x1iyxWVoVxtKpOIIAbG3cG1M7Kfk7GdBEBayaZCfyOAR3n7H8BR&#10;HbYZl2WaFQYGpYsHAO+ZVQH2vPK9HEWKO38H1k25wKfhZR9zZy/NuDPsvo74H7CQZaztlk7fLmO7&#10;S5nAzUpOPfB5gu0cUMoH4esciKpQv6/DJjXhKGKp+mcctZ5NDaYqY60YKWSP0vNh/fwAehRR/dl+&#10;wz/daMpjs9mjMLpKr19D1CKmLZx6qFkMvx6KxWTmFdqlZhPU432ltLVf9BgwFe4Ctvh5grNLXhKu&#10;EOz4QpCwRqBuzc9yFZRH/Lh5fldDU1XxKbcNC5+Rq1kLSjaweswUqGWdHoRSrOp+Q0zy+bLKu5m5&#10;RSjFcuXWHTD3/XDo6Bvde924X7fEzQOmngvFl2Z9MU+sUBPsUZNJioztfK6QbSjAwARgBnuU3myK&#10;iEtEfNSRoLjIxKy45LT4hLiY6PDyijKcS2OwIIf7l+U23AEUzwBvHaAUImkbW6XvTpxi+yvWtqA7&#10;oMFmZYuWuianZdnsVMtXuRVeLOHtnBpkn+Cs1AGk9Fhp1YymztWwpUmaYWeNKMg1SWidEKEcHm7q&#10;H84GhFpdc/W38UyANwQPH/TGCG2O/jCZBo1wp+YKard0ur9M8N2spzOSf8Ay6q6M1stMC2imlCOj&#10;CIDRPqAf71C2t/aLBJBAgQ3GqBGj3wWLGoY93mKwAplgjmByqVUyzLvu3YjeDdACOxQvXmtb2kXl&#10;V+LSs5DQcfJcBFx4cRm5MEPBGAUEZTvAqzAmNyo6JT4lKTQyJCEt8U5LjdgqlcP6xZpMctgf9HKO&#10;HSr4fsjmp2oYWx4zbtzPnW6YL+tBqAZPDT1aTbCDgV7A1l8CUr+oINsnbUpl6ZXrNnuRWd3EdBXZ&#10;yetvXArQF/taKgJ0xe7yguWaMo+2Ys+awjXtV7dLroYyzRXMLJ7ZCUAR4evsle4jFJwZFCu8MxMf&#10;YurBkHLTLC1TXj8mKd/fKtrVVrixvWi9XLRaXrhMmrdALFrdXuTenL+6Ps+9Lm9NbYFXvWhDU8lm&#10;S9kSS+lSU+lX+kvLNMUrFKIV0sKV2O9n+9ReCKjJ+bou79vm4gOqyhDWmMbkBcxYj+pUKE7ILHAp&#10;kuTxH+24YmIIsCD5UK03UGQ3lAC69ji2R8FRNBj+F369Dm6IBm/usr129oEGMeLyMWg4Bq6nhBbr&#10;rDMNTwZoQTAFFNRtq2lrvKYBiNYCRWrCv7gdIOBiJlmVDlzl7GlfqcBLhrAoskoBR3kbECiFrECB&#10;n+qBX89f2XkXrJbkPvDLA3UVmxKohgDF6C+JS8sHx9sVKERBGz+s8Cyi24lXvMWdqWlpBo7CtAWO&#10;ikzJQJmY0Fhi46RqxfbtcUsA2Anbb1o9OPvJ/EPzgla9kR3sd2iO4Pp9SeyyZ2POHEv5uyBovSBj&#10;vqDQvwNybZRQERy7RwsEtGAFqrlb15yZX1J8+WbZtVvAUWVXK3FDRaUV3Rz7QZscDw51Xes1/v2P&#10;YF3E56TS+d12620BS2iLyDQRum411zY1RsYnAUeFxWdGJWWFRAkjhDEhEeFQ/vdqWs5FJH06Z9GX&#10;85afDoyQK4mSFzuGENpBEHdqZs6Bw8dteKnrO93weXJqWt/+Q8IiY5Ua+nLV3RqQOZMaM2EtC08/&#10;PzXpQrDS0mINWylhc5LZ+HO6cWGouWmeECp7L1r7biyDbWpiqr6sHj3lNIzir0CIrEBIFv1QxlDZ&#10;2Mhyz34Tedw3/pthKfvn1MV4M20NvwS+e9pjYOTehegmvJ/8chSN2De7BB6zBPhEVJoOiBXHK3be&#10;zmx1cBgKJaoHaTcmnoX16OkMAyyKhgNs3Lx/PyUrJzAyJjBSiOKVEUlpsDtBCQdGJQTHYAKmwSqF&#10;tzgAjjoSFhOecj4pSyS6fBuPt/zG85/+MGT64S4jEwXO37wwKUQw5ohgQphgRmzHhLaI2cf/svu8&#10;f5tZasRpeZpc5FpRUfJfYSdoANtGhjPK7CA6Jh7yQUHAX96GusTVoh/ry5fU5M+TX3SF4UiZvVqR&#10;u0ZZ7FOf7cYub5UU+17N9DPXJiiuhTBFlkZ+s1vvocxYxUlEytoU1b0I2dVDjXlbmi54y4r8GooC&#10;avO9a3M9gZdaRW7KUndthbvhyupb+a7VotVNZR6Sy56yitWK8hXKS5Rqh7PAwdeSu74x16epYIu0&#10;/HvD7ROsIUTZWm5S3GGmdr6TNlRkm9gUfgW4iJQzLJ4AJMCFIqN8QHLkYZ1li8/iIZYB6uqx3P5H&#10;wFHQWVBD6CFe/1/izP+GyKVdDEwFIw8SWQVK7phkuqXJAEv6OxY2K7DuRW+r049sezGTU5MSDDOZ&#10;0bw9k30SYeErO7QpdKyojnXbrX9+g/QJbzkVQUaaHgKl/PTEtODDdfRWIz7qmU2ynvvI5wmT3Yp0&#10;HWKuppyWIvACLdJwYFojoSk7HoAQaLO5kWAAefgWj1eVkYNfz4ajotPOn4qMRnwU6qm1iEmK9u3x&#10;SgDqy9Yg1NfDliM9O+/9UHBhniDhy25iV4GprqXoK0FU4E9JywTpO6bl7P/UWhMIy3xruxjwAEk/&#10;oHYBHRTuYj+XYZ8vWuEwYNhncxehynzfvgPRKhaEXd7qDrNP6dWbLqPGJWXlYg4iaAqUeoSj+NPi&#10;xRakQeqUPkKunCG3qDA6MQWcUYiXOxUebaO4v1BS3tCmmP3Zwrff6esybLJjv5Gvd+0zf5Fr1b06&#10;PC9AkgPHHBpesGSFqKQcXM14UgwdPgItHjl2vJfjQASUajkK7gSvYEpmtkoPAhv0AT4Hyj6hUEss&#10;dpi1QAy/vGVwCBsbap4axU0MM4wI4VACflqc9eNEfWwNpyf0CH5jUB0ThbGYLwrBGdq5m8nlJ7xy&#10;Vz+3c4YgaN2bLY03iH5OY75XEnZy7d9S1gquHf4CP9CQeQxrVftml8AfIQHij8LIHzR0JCYFSA9w&#10;Do1K2aOHC3StXCHDAw7RiE5OI2uaJEWXL2OVSjo2PiksjmrEY6KFxKWEJ2VACcMSBRwFwxTgEwLO&#10;Aa6wZ14qKL11C1gBqEymN16Vle/NWeudOW1F5mqv8yv8I/x8Uz/bdmFzVHX+jKOvfHG6Q522jfLU&#10;Mb8QUoMalZRjT3bb32w2KMVrJOgSK9WwAEkmUAgemtgVTC2NuX95770cn8YLHtJcN1P5Bu7y5rrz&#10;boYct6acuS3Fq1oy17GSjdoKrwtC37EjRjUXbGjO9wPLnLTIS1bgIc5ZLsldqhataL+4tq14TavI&#10;s7nQvaVwdXOBm21XXfaVl3m1iTwac1fVZa1E0LhY5KUsC6itTG+tzlO3XTWqa5lRTGYW1Ge3UAYw&#10;wBGuA497SBs7DC9QbjDvIQaMIhOInw4uPPLikRrQKTiTFmEDCLTnYQBeCXH9Rg6P9vYRcNT/mvfA&#10;k3t6m1Gwlk38Hul3inrcUNwY5H2ChhR3VMdu1NyW6OXwpbaqsMY0gCpqVYrVYScTbDP+lI37DsTV&#10;dN/Axp5lb+1SwypF5Y83oPwxLE46JOUJ/FlHH/2TAezFrVKn/bj3gNPsc1BabbBOPdEKiUlp4OKk&#10;hKP40LJHE9Wf7Vc2bw7cOrYLo+KaFN/LYlOzMYURZB6TnnUiPFKYmgFbxN2a2j/b9f//vh7Im9da&#10;1A9YpWxQCh8K5wuK9o08tLhjYuTXRxcIcu+0Fi8XXE34Ad69I4sdb17NUoKr2yQm1QAlQLMJ/1sR&#10;Z+40eAT4jns7D0VAAsDMkEEjVAoUSWVDR4x18/QaO2EK+BCgauDsA47CepMy7GANQit8dBw0Et8H&#10;QCmTSqsOj4mOSUo9GxUblZB8NCQ0Njv3cGj0ler/Ye86wKOo1vbQQVAverFcrxWVLkpTAUEUUezl&#10;2gVBmoB0QipNEFERlB4gPZts2iab3hMCCQktQCABQgjpm2zvfc//fjOQX6/ChZj/v3Lvnmey2d2Z&#10;nTlz5pzvvOcr79ewwHPVI48OHjlszJ13D3xi2MR7iY5vxN6gcKwAoTNvaJIB2IAqp5W3WdBH4eQD&#10;Bo+ArMOQB8rauOlnVB/VIPMCqk8fIBXwz4IRu7mCPRmkHCFmE2JcL0Tqnot0DY9mA0PYK9G6lUeI&#10;6bgBaRBQcWBIB1jdAQhxIqtFaf7+gzv3fcIVe9/SdCSpKiu8JuO7vOVc0Gec6IueYZ90FU2/LWvf&#10;HHIUwURBOil3cbdA+7cAKA5wUqxfHu03iAYFejgV0kfRrA8ZazVXVFQ9/ezEoEgJZf1OSAqLRRyH&#10;hHS/0pTwBJCQ0yu0T1FJma3KKKikUvKKyi81Qa1i47PD8CseQhIygwoO5eeRaQ8ZkaDbZY7gI7tf&#10;Crh1YhR3Vq9BclR0d5etiZJfgssSpOPwaILVhq8NVe2fCiEojBAsTqA7M4EpocUOvgbeQOfU2hrS&#10;m4+ulR+Z13Ro6qWCKS3H5jflemjPeZ/bP91U5OXIn60v/ORCyYYnBgzUHZylg7qpaK7mEDzDF2uP&#10;eaiOeMgKF+kLp8E8Zyr50lgyT3/oKySjURaSd5MyZ6X+0CZbeQRrOMDUF1xGLWpB7Nyw9fP4iKoJ&#10;2US2OUF/gxuD1MCMLzD6os7QZOtx/5c3/BYNDkEB+UAb/xF7IWawkcaK7rNdShtwFGmibOggTAa0&#10;bXchpu7jBA1oB7qudIF4EzTmxL25DIF1NgAeIjlHij1PcJsbxuyxg9m0he5GuyibGgfoEPAQCEdm&#10;syKmgVnUogb2QiiOZw9vUHILFeOCeLzoghsrWVh7+hk5P6QwvniHH8IDwbTp6LnIfJuXvpsXVeD2&#10;Vbpnd+FscmjwXgyC4zqbJW7g9WYOJR8q6LIATl2GDe3Sev+RJyk5dhwKKCyRRJQaBon2kjGE84tL&#10;AbHQ+9AxW1VYghLjP7IR/o03lfwp15AdFg8r3pzuP757K6uvi3+32/HkVenTuZgNn6z/qK+++hgY&#10;NXmfSYxCXkwQeS179NGBEDL33fcw3tsttgH9nzIg+4OTIVJgd3AwyQ/KQgAMBs02xIoTWizhNoXv&#10;IWz5IGAAFVXpha2JMYnAUcFRaZDtAeJY8LJu2r2nVqkdN+mNfkOe6Td4zOMDnxswZPwddz/+aP/h&#10;b38wBay86B7TZs96461PPLz8SIVOa0H2wP39ICcMNutjg55c++2moaOehZpLoeXjVACDTFaISdQD&#10;VQbtFLxQd1WyFxMM4yLY5DjjM3FsoMg+IsY0Mp4NDXP4FSDvwdXHr9Fll50ztNgaMXM4XaEL7oiY&#10;wu2d2yNzh29Z6UHLscQ9szpXHipqRi9Gm5Gzq7u4W6DtLQBJiI0KDSZ+mkaXJ9J+UKA5dQYDtFKI&#10;+6fOBrIfpBV4lByiTp05f7D42PY9QWMmviJY8aDyBe8x1FAiaUp0amZUehZY2oLjEyNTkkVJSHIa&#10;H5ucfLDkcF2TDEGvfNelJYfZooKiheK87EzvMhWdK3pxx1+/yvuomDVuPhD/wtcPzEvj5JZaja7d&#10;1gu0OqNbgc1Ppm/e31K2o6VwmTx/huHYElnu/MbsudYTC3THPr944MsTOT+NHNCvOXeOrnjRpbRP&#10;bGVL5EUzLWc9yjLeV5QtkRXPaSiaX31weXXRhvoTwZrqXIeqgl8/Ca15U762AUcRhHNSb0FGGFpL&#10;OphPDry+LZRcz8MEx2+gKYEhE/xO8F/q7uO83cvcY5nphe02eJRCcQ/u1uHf1H8RV0Nad1BtgB+T&#10;WRUWtvEwG7v5zG2rVNxSey9fNbfE8JdV9uhSIC47LR/NtinBji5LTX1W63r4KjlvXFHfea3+VuLk&#10;BL6C05TluwOonFllYw9tMAFHeaYb+ehuO6pKBl+y/bZbv7opn/d1VLqi8gIcjOEWBRwVKkkEjoJW&#10;OSXnIPSh/Dgi5YlwGkGjdR2ndB9yAy3w7fyBqoriI8E/ZAWuO5a106S+wGRlJQWH8j37MFZdleIL&#10;9SyfJpKgCBItkR4bS1TGHuw/GEpdn3Xfopcjo0rfRwZBbgNxCYRR0FAJOYAw2IQpAK9g/tRBvYV3&#10;iJiDUKZFTYumtrDo8EZkWBRLkoJik5G3GnY9LJxTCw7KDeYhI8f2ue/xvz8y9I67+iNvxVMjXnh8&#10;4MiH+z2BChht9uyC/fkFx3BdtV4FHGUx25saNdAwY29gaOSugFCqGw/IFSq1MMVgcuCdxaHHYgea&#10;2KL99rHRplERtuciHeNEhrHRDiimRotsXgWOEiV5O1ytAIwl7IOtoYAcIqystjbX2ngRt5a/eyYW&#10;6+URfns+v9tQW9foYPUam9YtB67Wju7vr68FhEFEx7aqOzDFkOYD/64UPuUWGGhhRi+ruBCflB4c&#10;ESOKSZBm5sZn5gI+IZkp4BM8KKD8B9XMztCI7UFhUALHpGb6i0TSrKzSiopmlVoYszg5JZ2EugvX&#10;RqFhSwZxDK4WU8vqwsmTdt0zPpKLro2Tnk5stJ+H3umK18aV+vyR/6gEiIMg++n+QGVZyxQl9tp0&#10;+fH1VTm+quJvAaXqMj6wl/vUFf04YUBv03Hf2qzZ5uPeluO+lcmzLmYuVBxeX7vfT3UhzdRUxCzn&#10;+bUMuW1BUAAS/JGq/dt/2wYcRU8TpgCrkYQjiovFnma916m45S64JMFnCS5M0EoRKQGRZDpu99L2&#10;AnPmYse4n6BxpB7QrGfdl5i4NeoNUpzCWI2HYjdll+rg8vTXr23cAgPnbQYS64LkL/PNb+7jNVVI&#10;7mJnGZfY3V6NneFt5avlfOScr55bo+ziSRn9eqx1AX3V0pzgOljHkCgZ9Ag/l2JmwFOnwEz+8ZNF&#10;w12u3QItKjWviIhFjhgMbdpAoitNB6MXnhaN3Ss46nKg/rVP5957wy2Apew5dFugfpsdQEmnBDJA&#10;x8ZiVgf7lVOpd9XDZVSvoi6NKGoXOWkDYFQ2ybcEhHl/893G7TvPNzY2tSD1NC0h3/rHh0hYDCmI&#10;w21m63Jvn9yCAxoDhfjR08SI4DkQyMUKn415F4p/zk1dGx+eLIpNCUmWwjEDKikkrU7Mzq6VqxYs&#10;8xo64rm+/YYNH/VSn3seR07VgYNHzZ63CNiJIvhwAvhgoPIEVBxgDp/44hv4iGog3RiwnNKAyCGy&#10;6GXl5MplCLNjWlQASYiZroox36PW50WG0RGuEZHm4SHsZbHl5WjXiBA2PcF6SoHKMc3Vxa1RIftu&#10;7gP7ZnT/4XOuLHwnu3QSiE2uNoRO7/XNm71jZnWXfNKdsXIXxZ6bjZR9z13cLdD2FqDu2FoE7MQP&#10;JVqt8AXaVnR4+GyfrboECpHYlAxE4cFBEW7kAEsUDZ1I4Tx7o2OD4+KR2DQyKSU2JR1HStOzkjOQ&#10;CEaFPJjCoAQxCAUCYXNQ6kgaWwRokIHSaiWpjEWQETb9lGOFn8Tf+va2v6WciUBWWYwtDYx47VVw&#10;d3CuAiERb27D2UlGEVBrZNYqLFVYfRZrjmsu2XipaJfm4v7mM/uaTuxWV4TVHdrNDMeYqpQ56pm1&#10;AaSdsCpiQ5Zy3B4U5nA2uKwZb6+q/r+fpy04CuxhcFOFidYOSwCVqhb2rL+CW27vsIp19HFAH3Xr&#10;SiPZ4ECY6cE6rGgmdqmlbNjPcMCBwDQ2OyjLMLfKdY+35cAlu4Zoy5nOwt4P0oI8Ewa7v65Bwj5b&#10;T7hILWR91rNzMOkxc42L1SFr9o5mmPCg+7rNW9fRk0E9xTNwWjv7OR//AafBCtixMhdAy97TWyup&#10;Rx3x+PmnRK7xDkxL7nLtFkBoXlJmTpA4RpySBn0UWKTgLhUaLa1plmHE0mgWzPxXRva1z+bee6Mt&#10;YK44hZySaxc+dv5wDpNVIt+uS328qbamImhhsSS0WuxxLHw9CVIkMccr+TqQ4M4oKPxg+qy0/cWS&#10;jJzMA0WfzpiRkp4NMQUMs3b9xu279oJXWZDEz02YVFVDKZgQmg0vDoHtHLsoONtSa6zfdjZ/eW7M&#10;hnhRqjghJzhdEhybCH1UVEpaTEoKDjlzvuqe+/oCOz3w0KAnhz13Z58HR4waV3L0JAaWWot8E6zf&#10;gBE4rVKrwHBDkpiHHxqIOih0xMnZrNA2ylW7g0LHTpg4Z+48gcCKcJQNMNAo1TpeSjUO2uN6XsTG&#10;xVqGh7omJrBxkeztKJu4HK2Iu732+vosY9WaAumJfe9ve4ML/pIri/ye3Ml1LQ3izQHzucC53Prl&#10;HMUfIY5HfaOPxX28uwV+1QKty0l8Cx0UpCJABZnIeQmJgAssK06duwD/0sCoOPg+YRBFp2RsDQwF&#10;fEIo9I4QkaCDCoPaP16KpPCI15MkpRYfKZUriN5NGK3CJQW/aZrK+O8R0mGnDGuYF3E5/lvyGzIi&#10;iW+ZsnJ9/ExooQF51Cakt8Pedir83A0MBSZwrc2JmRTMK7g8MIDKDCIUXstMGm0VxrLGjCA5TLhA&#10;cxjaduQcREVgtSd/J0gKbBBAl195nRrBwpu4tAVHgQkKENJB9OCQUmgOrIeXZWk7LtcARJF1z9PS&#10;y8/Q01vNLeNxFLRGYHxawob/hEbG04ea0tkRnuF+lm6r2OjvjeUqPA48DTN8H4Zuhw856+NTwy3i&#10;/aw8YK1jW3Ob8ES0YMdgqm8KHdwcU0dPVx9vTU/CUaCNYj08lSA2X5cFj3RXg8o8bDvrsNL65LdN&#10;R/EM+SkH/5CzlHDUzf24cB//5wVrqLyiEvg9gswcOAoO5wgSARlCKZ9PE6NbUFyTazQPq/7PK/Rf&#10;dgH/Nx+6eCYz/GNOsT84+O17k4K2S6ZxTcdzM+d0XvfGbRmzO+34+G5eehmh+VEi8obSp7CJL02u&#10;a5TDqRVwxWC0ypqaJ736GgQVDAqQybv9A/A9tot1jS9Mek2jt+C9kD4VK93LM4KNqWslLSeX1BQu&#10;zIvcFiWWipPzQ5JjQuKSKOIgQlynVIJbxmC1lZVXvv3WR4OGjHy8/5Ovvfleg0wJLRk6AwqocoYM&#10;HW0wQ6o7VGo5hOfAAcNxrcIjh4cMGT7kyZGTXntz5fpvT1Wch0IMe+FKQq7mTge0VWtKNcNibMOC&#10;2EthbFKMaZzENlDExojZ5qO2RtIjk0MpL3z5K/3mRa9nAPo04sG1XlmWsXcN00M+aZQQ5pQNWVtV&#10;qCzMSIN0VyPOkWYAd3G3QNtbQFhO4vethjxBHkINBRBV29iUnpMfEBEF4x2AUwicyeOTAJ+Qbysg&#10;Kg4DSpqzH26HvGM5knClIkd82fkqnZFPwIVxAQcYUJ0jFIW43ISxhSvRxkfuo5tjsuONLQBMRow7&#10;l9mlrTQeOymvlLFmOEYio9rGMN/CBpi526tgyGAAQuy7wI5C0AhKJTAUmR1YoUEbptQysTj1wYcH&#10;3fXI4EdHT3pwwJj7Hx/xQL+n+g0dhfVVo86ECbgZ3pcUzCQMZEzG8PgiUyhR1t3MpQ04Cr4HfLQg&#10;0W3x6h2i90q54HhonbzrChW3BLY8J8xq3VcoKBGeJ+vpbe3sYecWOMf/jLbiRbuT/c1T032F/s6V&#10;Mm4GWywFxZOMOdQAU0sLiWOzl0ctyA3gpt7Tj9K7vLGjFo+Anzt0pQp2/0p1D19zL6+mDt5aIjn3&#10;YLd4yh/5RlvVrEQMYNpZ1s0PyYvli2OaG3E13jEVklxwMocDibtcuwXQZqXl5ygOFyScCcmUHSYp&#10;E8mLcwoPgm0RQ1qQGwIPNkx71z6be++NtkDElI4lBw7mvc9ZS6Qx73Mp0Zv3f8bJCku2Tb/tUuHW&#10;rR9zp5O91bDPMVuLnTK343nYjabHHn4cj8Kgd5jNAFawKDj69uuPZyN4ugJKqYBUXOzDKV/ESRIF&#10;2IO0pPgxT3eDZ+5wKS/VHfdrKpjWULwsMzI4JC4yPCk7JDZakrE/ICoedr3Kujq4i+NQIaeMmUdo&#10;CL6GRstitlI2ZF4YPtz3CQw34ChyHXexIYNHIQ4Pq0+YGKE4wy54pAt2Rsw4FF4N66WTZVezj+KV&#10;SKI3JpKND3W9FGF6McXxsL9+ehYrRzWZyeAgNhjcEL38XoEFQyFML0xtNphgbGjBFGM2t4Bgqr4e&#10;P1RSV1UwG2nGwKDjLu4W+OMtgDUICnoWNgwNbI1yRd6hQyHiGOiX4P4E7AQPKDBm7hPHQrcP+OQf&#10;Lt6J3L0ZOeGI4omT5hYVnbtYDd9C/BYngQcUmfBoniLYBCZ0gBb4QAKdCRtfZ9ptR1pvKDMQ827F&#10;4sDVqLLP2Df0jcCOMnZJycwKppi8qfemgg1//B6FM6B+5BwgbMINU3XhQ2/k+RGww2WDYR9OPw42&#10;eMzE6hoFxjUkA38QNGSgADXqKfOAFSjP7LKa7FbYPkiZLuCC9qrov+M8bcBRxOmEpmMWOaQliSOk&#10;2jMqELUXbb93VQu3iLATuMe7eciBdjgPe9flpp7L9Z0Xm0duZtVadkHPzmrY3asQ0Ce7w8fIrWS3&#10;rtGHVBiBebbksv5bYB/UdvYxd/aDXovdudYM7s2/fWM5omZGEyupZtuK2bDN8H2ydlyp7+zdCBes&#10;Hp7wxbL7ZOJ5KICjZsSw7n6WHqub08/RI0L14BPPM+9BDEP2/zta+aa6JsYDEtQiPTFIOCOT0hCy&#10;J+AopN4z2jHlOQUchbUShhFC9m6qm7sJKrvp89tOHzme8cU9ibtWiqZymfF7U+beXV2YkTqD++G9&#10;jrGfcuaSrwGiFFo1UAN6uMD79+NP27/fvA1LG/RwaKVi4hO8Vvohax6EcXOjjF4V2sDwqGnzlvDi&#10;GTIPSws8QEEsYhiblWWi5qPTtPkzQZSXGiPxTwsMTEiLFCfuFsXBtAe7Xm1Ls84CdwZGrum8fQGG&#10;PLyhj+gJZjPhKLuj72NPCjgK8rGlWfnUk6P1Jvvkt94cMuipAQOG/v3Bvk+NevaxgUMe6dcf18bZ&#10;sD4qMzPPQjYhyDJBzMZK2Ihw0/ORzqdj2FsxiuhKMgwQ1hLCRCnW4SqF9hiYrXrTrL+diguCXwr4&#10;PSkS/FJG8Jf3Srcu0xN/HGBbDSpm1Suuchb31+4WuIEWgDAUfJeQ17tRIa+ougALnUiaBGcnSE5s&#10;UEaJpEgPIZVm5yM0DzooMJZHJ6SERUmOlJ4G3zkQEpYcGAgYjgBR2IQRyqu1MNfyaIp2uhDez1No&#10;8sDDQUS0kL7QCtU6K8sdBW8H9nw9vPO7Cbd7Zc9YvM/LJ9LvlfAumw7vuYGbueahGHnk14QxhIGG&#10;6gob3iM+BQ6HrhaTA/pnuE/RqmlfQMjXa9eRaKIfkHjhhx5e7RYnVlSUWgQbfo0NEwkFmdzMpQ04&#10;So37tUKNZ75A7YcPBguyFTrZd6VsyI9auHyTFW+ZBfqoW1cBBSFji6HXKn0Hb/PdG2y7jppX5+t/&#10;OmoC0Oq8tpn7inGLVdx69eggNiu09vb1ShCbd4FSC8lfwJywmPVepeuytAFcB7sOG/2KXMP8rT09&#10;Tt/5tYqbxzp9ze5aqYXVr/eKlo5rWIkKNWlR6Kz3rHbd96357k1GOT0aaD6RUYjx3nb4jCxgeG7u&#10;cq0WQDM1a/Qw6wdEx2IxBZUUEjyFxyaJ4mL1VkpKLuAoWHAwkkA9dK1zufe1pQUuZYn9i7e9alDl&#10;SZfdW3voRMle7wOpq46LvkkXhdYnfJ0f+rMa4w4NTw+gCUJJb7e1mCzf79wz+f1PX/vw0/enz1j7&#10;ww+Q0NgPMQzbWX1d0+dfzJm90IMYKKFEJ19v2sGfBYllZLUXyy7m+ZjKPrUfXFSd75sqSd+9f9++&#10;+GRpTHZEUlZ0Ktn1cBUomJD5BWeFvovOxBd8hP8GgSgS+eQfBRwlV7eQuHcxwT8KlbXCsZ34oyg8&#10;ZdZXi8LEUXBl5ANA1BENtpekrlF72eQo9ozUPChGNx7U5YFs0xGzzGQk9RFEDcldC5J2Xa04baSO&#10;sqrtG6ferZIsZ+w0FFgg1gledGfsFxw7la2G6eECfq1rsUAt5V5QXa0h3d9fXwtgJcIXdEkEzNbJ&#10;mvKLCsOjo8KTUoLjpdiAoLAORZAOIjVApwkvqZBoiSQtCyDq5Jnz6NVCxklh1OCVoBK0O1cQCo0l&#10;wihOwCeEicDTCEHnpOHFQCD9hQuiGBRPDezMN2mfv/r9HS+EccGV8SulkS8ncq+G9BkfzD0t4lbn&#10;R1zfzVzHUZfpKzEMMRztsDhiciXdBJIUwzcSI4+S7EEFTHFoqObAESMu1NfRoKXFN1UdxFrwLadx&#10;jAMw8nG39A5fQRxhu4lLG3DU1e4WqHpmhvPWVY5eHgbOTwH41APOSz6sw3JbZ29bZz9bJ18LBeJ5&#10;gj/Tzi11Xi2vcScvq7DRr7xt0DVd3lYgDZ+O87JyXjAdajhPXRc/Zydf1sdP+w8JBS0gXdiidAc3&#10;lz3oo1xzkLcEXq2u7u+v0QL8WI6SxEcnpSKKJFyaBIEAot2IxPTjFZVoZ1CjYJxQpIYwFK5xKveu&#10;a7YAXCxgFBAOaX0DeriiWdzeaZ38P36wYGaXuKgN29/nwj7pHDL91j3vcCkzO2TO/wvkEnxKIZB4&#10;+UMC2Mh7uDYjYbDDAdIDKMyxF1CK5JjTsTc4CCldgLiQNc8I91Q8RVoB4RjKFcHsNdV5yxoPLm7K&#10;m6Mt8TyRslIq8Y9ISdsRJYlITUEHAAlGYlomQScsnOnEVyfxg11DJiM9GH8QXh7v31/gd0WkNGAN&#10;XCk+914TujsQi1uiI8d00sDeKTT8NVH3QjwbLWbDI+2vxLDnY13viXVJ9YJ4hSsIPNaJwIEqfJUC&#10;QImVlE2nD3yvR510HeybledKo+d2i5/ba9/XT5w+d5jcMFEQ5QKCwcutfpVzub92t8CVFmhVufNp&#10;8vhvMfxQgBd4twYkazt2qgwsT+ESSXhCAladwE7Y4AqFLUiSEBgXHypNCosSZ+Tlnq26oDEaBK0+&#10;lh7CaLpyqev8b7c6CLGYSA47tOz8vIAxL+3o+vLOLjCe7Tr04+sBPSnRnpO9Esntzt/FL7hIbNus&#10;9bxruhU8JKDDba9iIFZGF+4ErzwTHWYFapyTp89WnL+I8W0wkRIbBSaM/5Vy7XX5P8d52hFHQdtz&#10;9BJ7zt/CedrvXMPu8NNyC2UdPeDvZOWWw8AHUikdCDkJCMGpabn9ajiqoycS51l+CaUEQNXZ19Ft&#10;lbWbL06i4rwMlB0GWfYWGl8KMjQYWK2FlTS2PLaeYNs9P9pOyC4vFv4czXwz1YJY5BjLO1gI0x5R&#10;SMUTQRziTcCyu//wcQxIXiOBwXJ5vNxM9/ZnqiukCjyUBOUe6iVgKnid7X27q/9XnbJiwwp3z8r8&#10;hNOneBd7cFUl5TkzOrPqhBWTu+IJGK1KfqXXDKJhnY6i5GQq5ZqNG7cFBICuPKegcNa8BXI18s6R&#10;yukyHQGStvBrQQtCjRFpKydOTq1Jif3n8jcjg5W2eL7+8MLa7IWHk9cnSEP2RCcExAFC80A6PhFp&#10;XOC4gZ8ITlCt1f5tiwrs6PjebDTiMNRNDSctl1ODQA8nGzBs7MZdwfDggqjF9wBGMWXs3XT9ILFu&#10;nJg9H8HGRzifEzsHRFhW7bcdUmE/BjK8CFwwWSIPBL96/e01+W8o6A+QjUVN65UXuPKwZFPI1G45&#10;s7jmkuysaZw5YZ8e62dKO4WEqgh1bL+J5CrVcX/9n9QCGJ6tfZ5XvVL4BhYWCINFVl8Q7oVEx4Fj&#10;DQtPOBPyhOTkWQqfqLB4KWzi0anpMPnVNcsMVj6u4o80DcW3AbdgUUSrKPw/ZSgMurDhqU2ckmk3&#10;n1j99HYOY1zBlE/u5vaUbVFjAML8RyokRln2aBBhTLVj/3cplHKcU6OhsDMN0m2aLBajGQgKkSxf&#10;zJoLCUCbAD7/yI3/iX/bjjiKT/dsSal03rVRjywwPVYzbrWuw2LY9RBzB94DpMAjHAUDHzBSxxVA&#10;U0Bcv7MJOOqXaErAVLAYghT9Fi9ZVx8tLH2gq+ruaRy0yZZwDvpOVm/UvS6SdffAhax+h/gn9ydu&#10;9j9z1YCjoHOtqq0DpTlczcFtAtMesmcibguWfeAoLNAocxEKv+74M9/LzVK3Xy7TspN3xfyDS/yK&#10;i5/5UMhb3cVRW/zfvVfyHrfmw47fTe0TNP1vrCIMen1K2+VSM6aEjIL2ac7CJYlZud/v8IftAJAj&#10;58DhDz6eAlEGj0C8ItUd3iAaCO/x5ASmccpKx6yy6rjqA4tcR5eaDk01H110JnXJ4dw9yCO/PSxW&#10;nJwZGRcLfRSCDrLyD5ANjjb8XaugPkDiQIk4CDyf+Ai3unqF/Pjx48kHD6fkFhcWnSg8efJkeQU0&#10;YTI7m5zpeDfaNDHUOFbkmBzBXhQ5n4q0PRVty66nvZehHx/pbaGPV5X/SN4n0zEQOgRP6br5NS5r&#10;Qfei78dhskHi8rjPutVsWwGDIhby8MQoR65kund3cbfAdbUAVjetIKoVD6AH1TQ2Z+4/CH/yvZFR&#10;YImJTssAGVRoQirCnGHRA8sBEr6IYuMPlZYiyhWdl4belamJlhiAFm1AFzQKENyBFB0kABAFp2b2&#10;PUWhk+Nu9Yj5aNKugc+Gc5uSZ/+Q5T1oL/ePsFHeBz9ak/vVUW0JlhkKhQuu6fwwbjd7DdLc8Cck&#10;Kz/VjJcSCrkSmcqRGSc1Iwf6KKiysdyjvf+hpR1xlJbQKJ6OMaDABtoBEB3cDrTjp+uIXHjQHXla&#10;QG/eycuMIL7OnqYuICH/PRCFL3+Jo375HgAJGq0usO7htKCfWqh9dkuzfyn1y3ITCz0Kq5+D89GN&#10;8rebkMaQnN/cpU0tgDnLCoJZq1iaDH1UK47CIissNgHUcBAFIKqmU2Nm/ReTapsq8F/2I4AoCGrh&#10;pimGzq4OW3pbftymiiMl4R/fcjovqizrx0sp4XU5QXWxc/JW35u5lJMZyYpF8XYWsoyBMfyBRwdA&#10;QJ6srB098TX4V0N189SIZ7FrX1D4iKfHDh46Aln2Hnyk35PDn3li4Mj+T/S1wHkIAtkhP3vET1/2&#10;pXn/DMOBD+UH5lWV/FRelivJyNkjTo5LyxVHRwNHoSccKD6C507TAMo1oZQwU7QaQZRqNaq6MzBg&#10;wewFz3zw6dDRL8z8bMY7s2dOmbsIjouiC+aHYtnrIufL4fbxUez1KPaEyPZEnMUrm7K081eDioko&#10;BYF/CN9fHUcx2UXp1I4/fnxn8kwuajonmtZp64e9t7/dbd+sv++bwwVN5fbM4NZ9/GhzcSnElMsI&#10;xZS7uFvgulqgdZkD9IJVJLolnEQr65tS8wrgNxgYTZTFsIODCQobsroQ0UFsAlYfJcdP6nirFnqu&#10;MC5wKoqYsMM1kFJqtsKz66oHf5CDIuBAU6WkwW92mUAvx6xbMv3HBHKT9nDP+982IbLDOzu5f2y/&#10;/7EfuAnh3Ljvery3dXBKVZgBEXMYQJgYoUkD+1w7FWGqFeClVm8oKi4ZM/Z5bHsDQ3E5+GgKN46r&#10;Qcq1Crp2uvif5TTtiKMglivkGjPvmYEML3eu0nJzzZyPE8liiOTcy9rV1wHNErdc38HT0A2+UjeC&#10;ozqsoAg+8E2Rb9UCJzijBmzUbMkHDwzc2NjWopbbVsHM5+DWuQ43I6k8HCHcOKqtfQzsshaoChjI&#10;dWHUwwZ9FPyjkIIcCaHqZM0YF0QeguEohJa09Tr/5b/7rbcAtDeVlZWiKQ/7f8IFf8gFfHR7yjRk&#10;iLs/dT4XM/e+oxu7STZN2jbtkZK0dEjQOnoChma7w2hCfnPm9/W3ARHRSrPry8We0Qlp0fHpn30+&#10;E8nrIMqwIWLuzXc+OHn6HFwjtErEx1h1ABJOp6Em/1zh7PqD7xkOfmU6NKu2wNPQfKCi+kyIBGvq&#10;9LjUTHFsHEwVwFGHS0/hudMTx+sVn67ffYJ6o5EOulJ4b1hmBAYysC83/vj6R1PrLlSDx1zhZKcU&#10;bGpy7fAI9lw4GyF2TJCwSdHsrkj9xGxLRTl+j/kCIIpMdbgsNh5H8avxKyf/1X9lrXzvuOLtb+Yt&#10;4sI/46QLe2evHVOx8/X930+I9uCSl/Y4sWdk5tap1rPV8BXhT/6rX7s/uFvg2i1Acg8AiO+UF+vr&#10;kLoF3g6QjcjqAu3Trogof3FMdAaoQhL2RmD8ZVXWNuDgy2MBeiesPoA22oSdflUxWsLCw1wNda/L&#10;hrEGwiDt3pLASbv/gnCqrUc2PL+Pw7IMmYUnhHH++0UIs9ML8RkYQXCHtNhgeSd6gvYqxD9qFzTP&#10;WIDLVbraphY4m4NEDpKnqUXFt5sDBwg66va67J/qPO2Jo5hKrmHFcqLaRF+LOGq69wcN96W2o4eK&#10;W6busFxP5jxgp+VGuKDD7fxqOEo4rFUTBQQlbJ08DV18XTARdlqofPpH7U8lrJoiLB2BZ9hrW1Qg&#10;50TGvY376dIGBDG0Xzf5Uz2v/4/KYBEB/iHGsguLg2IlUEcIOApWHuijjpedxrgQYu3d+qg/+Diw&#10;GhWKcB6TyVRTU3Py5w9D3vtL6jKudNss6UdcyIpusXN7hU/jgt7rsHf6XSFTucRvnoA3twmPCGni&#10;8Jz4pS7+I6MELHoX65vDImN/2roHcgz4CqJsw3c/4jUzZ//Hn03DG0h00vQQdYkqX/SV5vQK2eH5&#10;9YU+qmIf+ZkQpPk+Vn5ud1gMLLmAT9gApGHhPVl+Ds8dYXqoKk+gftVbx2EQ1Gq1GkcIQZ2oGxY2&#10;63w3RGbmZR4u+ezzKQeOHasysPAq9kyk/FURGxph7xdjeSGGjRWxRyR6rxNWmiXoRzDZXw4D/Jea&#10;T1DXqO3sgo6FfHFLxJyeSV923DWld+Olc1Cdpsz5a81OP/iHmJwmNNFZmERQJ3dxt8D1tQAPf8gC&#10;B1yEjnOxsSElh9LhQe8EEx5yu+A9hCTeYANz1IkzZ0G7gYOxIOWRF38Z6IKw/aJg7GOV8Ysvru8t&#10;Bi5FvkKLbXWZqFY1tsat+Tue+66jgcn9j258Y29viwPaBN3r4b13HFhLESVQN5itTjMsRhhTdhCS&#10;YxS0YwFJlOByr9aRu4HOQucXOIFhi0cNQTEnXM6tj/rXze5qhmivtrJzSuTOIbVhQAV7z1/Z5xvz&#10;Lb6azss1nTzMnZALz8NGefd8roWjBIeof4JS3FI1t1Tbd4PlC5EhrlQP34kaO0uoZKMDHT2WWh/b&#10;qHklgjoq4pjIjxQPz13a1gK8JhZj7VTlReAomPZISpDQSI9KTE3LzkHTuv2j2ta0v/srSOlWwwG9&#10;qT6ZuIxLnndPeebuyM84y6lQzxl9qjYOPpqxSbSs3643OYv/ICAhB1mmkALgDPq8gXc1J+YoSEnK&#10;v4C8W06wCkCSN7bIRz47OjhchKiiGXO+lKakIjyPkjCA8aUpo6FwaX3e/MYjG3MTvY4lrXTpz2Bv&#10;TvEJKB7FkjhRfHxoYjpoxICjyisv4rnbofzFK+/79Lv3QntxP1f2AUeZraTb/HbLZklMMnbIma1G&#10;1zxv5tygtDPj/MuHShh8ovpFG0bEmV8WuUaGOd/PZTky/J7MeSi4Bb7gPzbkEbv8+bf/jHo5/Yqx&#10;oI+7lMT90HxCIll0d/QH3P7wvaI3OUXkTi0t5PEHInWNwKTw25O4v3G3wO+0AKhueXMeevIlWVNm&#10;wf7QuJiYlGyE5u2LiNsTHoP0ownpeZLUHGlGvkKpVWsMCPYXUBPA0uUT4r+w4TOfRAAYqy28MRR1&#10;gfmNXz5hsnMgEYvJvyjo9T1/0YPDPGPtm3vux06Nw/T0T9y+45uxXPrFRiAMfpL8OP6dG23LV6gI&#10;llfwBrE4FFpDdsGhZ8dPTMktAMMJZBFtPLEof9O4///M0o76KOBPixMSkNbIJ+TEWozecsnBhviz&#10;ezdYu63QdPEwd4VfExLHrACUuiqOQnSegKNaFVOCPuqW1XAs174bwZD2nZeHOskp0yu7lcggw/kY&#10;xm83A8XxPnQ25PHRE7OFu7SlBUCVjXnQZHfUKzWtOAraCfhHIdWmOE4C3wDMcXzQCi8Z2nIR929A&#10;OgAuX4Il/1RMZiO8DA2GE/VYRTpYk45QBdgKsM5rUICr5aLGYpY52RlCBXY1EBHBJRLQWNvinR58&#10;tfB/gIzGUAT5EmOVl6rxqtLr5Bo13oBzBslGcebynNX641+dEk/ZsGj8wsUvxOxehkuoLY7E3GJp&#10;RkZsQkyoRLI3IR0OcsBRyLWKXkE06njlk4jhze8WIV6vFRniV6AdO3j0CECUS2NQM4cCaEdve3/h&#10;T+PjtQ+J2TNR1n4S3eR4y+uhjmfCXN8dI7Y3A5NBfgg5TGnKoJGNG3b9ymT468s34kquWiDIkCl3&#10;VET5oBMbjPJ033vDPu9aEPcZdFGNTsqGw2u67EpqPXdxt8ANtAD6l8qgR1qHAHGEOEkKBBUuSYlL&#10;yQaCioxPDQgDy9qBRgVsbbwxD+gCOYVR+E+UJ5zGaOuGd7TWx3bjBWMQKaFUGMNWtQMeFmpm3F6w&#10;a8Lu7mpmSW5OW5L3KmIrmkyWl8Jv3Xpoo9rC9HxSYPA9UUoAuiSufllBdONX/+dfQNTgfCDjRQgh&#10;bv3T6bPhYDBzwZLBQ4dv2rKtqOQYLkioki+tYuGfz3KTf25PHAXvCXpA9JR0Ruf5Rt05JatxMI2J&#10;RZ9go3Yxbqmus5f64Q363itt3HzWYTG+sRMfgo+mA9zRfSydPFwdl7BeaxCLZ+KWaDhfS08/Wzcc&#10;sFzDrTS/GmoKOGIzYI5xuWpdzOcQu2+jA75S3Zc1zooznmjhLwxpC3PH5aDQm/zZ/JuqD40EniOm&#10;XQyK0MiEaGl+SExOaNyBmARprEQiTc64WKfD/O+EHQXO/CABwnvMSuS+QlEk/EztMpJW213+jC2g&#10;JHAG811ZZcnCHZtnDB408v6/Dx7W98UBQ555euxLZ2saEPe3KyREmpMXFC0BfoZCMiI+sVkFugCC&#10;Z7ilf0V6QyIaaceB4XA0UJDWYtdjWcrkCqPLSKexR1SzJ8LY4DD2YUzD6Fg2NJC9l8z6B+uHQltG&#10;C6Am4uu7wdJCVUNHrFr3zt/LYtcwcxMuhTRSsXM7BszucyxmJTjgMatpqcOi3Lg95Qbrc7McDnOn&#10;gzWa5XhSlmaTpc7VojBgapZlN4jBVOGy2p1KPDHsNQMhIOP0zXJf7VZPfk7DnIJuXXiyDKF5MWkZ&#10;GBfxKZmIjaUEedKkgKiYwsNHEJiGZvof9r4DPqoq+/8CRhGwALrytyuKorjIrrKiiKILSnPpNUhv&#10;oTdpCggrTaQIBNJ7n8ykTCpJgISQQigh9BACJKRNpvd6/9/zBtzVBfaHO0CE3M8jTCYz79133r3n&#10;fk+533Onm92Bpc4Ecn5Bw6IkVD00dplCtr800QR3L2Ix4DcwgR3TMCvmXVFJphLrMm0Bgzmmtxtg&#10;kFSjj8SZ4KqGqW0CTsRyQDc/bNRoEI3C3oHG2O7p5enlBz85ClXhb87DVZdtUOdxIY6CHM2oBUTy&#10;JG9erdpxtsZcXA3Na1bh6VkNZ8tsvb1sbAoHVebD4CT/VsuW6d2WmFsucTy2zN5qhdkN3FAg8JxR&#10;03qx/cXl/FFwTC24+sSGiyPjVHuO0/4dnBY+pxMGkJ/zJ2YrmiyubLtOtyiDx18AUznkCoIYOxg5&#10;8eAa9eTvHmYOisNQlUyoDkTxQGwOIhQ/Eapthgcm7/WKSSg+eRgBFCx3Arm0XqtRCNKG0Enu15LP&#10;6XE0toYogVoTaIW55VKCOGhI756dunTt9epbXd5q/8FzL3Z6veN7vb8alpV3GA8dubI4UKIaywR4&#10;OK/WyfFInTjq1vlR0ADQ8OT5gYvMqEQYAb/huxa9UU7yMJkKY1JTE0bv178SwRHL6xrHewZregfq&#10;u8SbYi5xGb4oU5Bj+TYboTd4ofVXJX6bzxVkYAjbNJeFiEbxtgWfFxOxM3VfyJTHKCW41tggAZUS&#10;wVI5hgS8gMeulqySTDtnP5d6Pgb7vCpsCgO/YEKtZ7uhwlYDCAoaogeuYUASTzcvu3o1LiMrNC4B&#10;IIrgU7QkQngB2qi9B/NQVo90Hm0pvcMNV7Bxtdah1TmQ6oRfsGe3ConeIEAwOjS1CFnTjNOrYJGY&#10;VLyq3FZf5ShFhN+i4kYt7FtMZNi/LuskldwU7hqE62o1fMkcyVGoY4tVBFu7kR8FEIU3IRxE/H9P&#10;HNNlPb2DJ3IhjoKgyGvnjAtDkshfqrcUl6uX5WjhhaTqpoDQJn5Rx787bB4QpH1l0+Vn1tY8ukTH&#10;5liZh43NBaOUtskqZZvF1U/+oHl6u767n/GnfbysFrUkeL3J4tCBaE8XWKzutlnffKXVbQl/dz2f&#10;m1VbTjWG0OCoAr2eFYu7kER358czXfR+bJiaiNEK4fcD+bm+kcExe6URqZJt8QeDRKExMX5FZ0oR&#10;/SFpc9NZOV4g5mQ0mpQ2KxzHDpPaRGy7gs1/P0rnD39PeLacXyk5tHzt0r8/1+6N1i+9/3SH9h3e&#10;6NKpc4/X3nj/lTe7bPf2j05M8QkThcelRMan00aD2LjyymrKcxDyzG/tj4IbCiE50vWkrDE2cJgs&#10;Rg1pVgO/mhrjPZpt8WjjnbLfPZW/HabuIOYjolQfh+inZyPbgziXYXUpbz8uD13tRPKAcMh2hTGl&#10;lVdB7dhMcqhw/E2vFxAeFAMZzrfv8KLz34dNCJuiDhqSkWV5tQc/+IH1WPd41NnAHt5uKTUZw/Y8&#10;02dns76ebXqGscH+z/bYwu5DEdz6loQIHbahpx44SM6o5HT4aYGjgiNjI+OTUPSBQJRCAYVHE+su&#10;NHBvUswFFP/OcW2tMVWJD8cP9GRqjmKU1lni5sUXilQazLhKTL4fcze5+79yrHYvQSxQyfF6la7W&#10;hcPfWRBQTyUMaM3FTBs1bvKq9VuQK4UOUraPgKOUavJE3yUR3YWn8OtLuBBHOfdEkyxxYCG1o0Iw&#10;hz1TeI4Pi+Pz9/HLZijWaqoc6jDpbXqUZjit4L7HjMtyrAvz+Lf5/Pt9fLXUuP4UT67nlaR2cSKo&#10;YowYUsarT/DPNtueWqRkS7Vsju1DL1V4uU5OEAoqEfYrcBRYkwlECbawoFZ/fbONv/3fJEDTASXG&#10;a5SaKqUmXJoYJBGHSxPipamB4oNhEfERG+eJt35TcvQMzRPKokQmMdAr6nUKrHJ49LBaaSVtbA1S&#10;AgYuqxYVF85YMWtw9/fHt3zhw1e7vd+hY5cXXu4Ml9SbnT/YvNMH+R7wRMUm7/MNkwBHgU4Q+VHE&#10;Zy4YnrfmPbhmxcANBaYDAcA4c26RnlGfuclrIAtybxs5/anAea2jMiIGiPmr4dovgsx99vFjNTC+&#10;qiwGvZyiSLeNczAEoaWxExw/kBByWeEAxq/W8DqNQOZMf6MDCVT0AqH/xnZNAkYbjF6kk3Fj8qX4&#10;L8LYh14s5FRMj4AmKbKcz3c81DuQzUjvDXLslVmT1+eOeuDE5iBleOFyJawJr9BIsGsGx8aHxUpB&#10;DwU/beq+7Ct1dU5Egy0Vd0U4gmEi2LqCZ9is5Sqf/Xv6BLMqbhOdTO27mwVlRMIXZMVSq8Pi2+Xj&#10;7aySl8H2RT8FMlu10/Xgmt5iNkHnm0zOzUdYdyvrlKjHqjaYlTpjvVLr5eePPS+Yb87DNRdtYGdx&#10;IY5yJu2TjhJ2I5DKElhflHjHysNPKDt7V04R87Qqjh3UQNSo9QWFjGcLb7EW5U/tFuhp0rvEGKNH&#10;VgXAU53NLr5snZcm7+tTjmgg+97SzEPfcZnup1P203CCkHNSbbLo7JSgcy2eKIAop5Okgcn6D9Id&#10;kDjWqGqBT7EKViqNXsGiCFES4FNYpGjrgiGSH0YqjyUADNuPBYatGS+rriLvgzBDkIMMAIX5i7Ju&#10;qKr5B7ndB6+bGq6WBZ4/On2J+1edXu7b4rl3O3b/5KWXOr/2RteOnT587tW3Dx09FRwj2RMc5fRH&#10;gdMeOOrEmfOEoejAv1s1wfzBggIyXJNcZVKaYJDSF89nBe4exeKmML+vnwoazA6MZ95Tng5LOzHt&#10;gOmtED4jk7bQETeoXF6H/52E+be6zm//ptKZKasXcI2UCC5pvnomNy9+Fy5deblC6DoCEASisJnR&#10;Gd377SkeyN/t2JSDvB4Tr9VaDpsPvrOZDUtusz0nrHcYk5Yf7Lm5+WeeTSMuSHvveLlMxbUPnn2E&#10;VQnb+dP254AYihhgUDgPFfRiEpA0iPD3yQsXMNqg/xCxEoJW/2V2uGKIIflIb3BoMZKNCqteZ1dz&#10;46akbb22v1rMj2OPXi+v1ln12fUarqCa4NbOPmx8WPd6DnZqmdFuq7uKLqgobOSiRqxuuGlMPe6o&#10;ra3FebFfD/4obDQDbFu6YlVUrNgpot8wy7no+g3iNC7EUeQsvzaI8J/wCkiedKisVFtNO6aNfMtB&#10;699+tvb82do3vHr9QRtYC1Aaj3QetJ9JZbEZdNxRXcvjTvG5mbxXOO+4kbdYaGHzLWwFf3y5sct6&#10;8/oiYykGLRAUgSgFOUOgGOHJhydKgG3CPlPC3Q1Cvn/AThipgjfALelMJO3nZGanxsT6bNzgu/DP&#10;ltJwv0Xvx0xvGTOt+dL+rUrT15TGTUv22W6vvuwsRQ7yXhRNA6mX2oyoX2NrkBJQc3X1jkt5Ew76&#10;ru7brfuLHTs898Y7Hd/46J0u3V9s32mo+6Tsw0dBwSpOz4DdHRgdD65m4CgUEbuGo0hh3qrBM2k3&#10;KQlHoSawBhzKwDWmwgTfrUNY+OS2XqPcQqewdA+WNIiJRjzhPbWtjyht4hF+opJXQ+/iw+SJkuuQ&#10;p37bDV+mzVJYZgTDqsJzZAupO8tOiBHyz41WKiZIF9DoLUJw87YvcF9+AYoTfgpkmyNAkKUP/9yn&#10;VTdPFnguGHSOaRePDgx48hM/lqnZ38uHwWEFZX5fCuEWNwUz8Xz5FaSURyQki1Kz/CMlIune0BjU&#10;yYrNFQq+YD5c59QF7e2dB5rkd3U468IQwQ8xm5t/ztn90W72VWSbHhI2NOqZvv4tfs7/oYrXbkjc&#10;0CuUpZQlkoXLK2FIAEdhtRTMjVvc9G38yRnXwxd+8UfJ1IbCE+cwE/OPHB86YgymHA5Ut4eg/ovu&#10;uI3LNqyPuhBHkS2IYBzo7slpTtgIO7jg7jsJIZINqyOXu5VrrXzPeT4mhTffwEFy7jZb8dxy83vb&#10;eFcv/vwmzr6pa7KuuvlKeaul1iZLwF4OngTTn390TAnkGef4BWEaq5FCBwQF85UKn5LDkHYECCBK&#10;gG90PfxrbL9PAvDrQXoKKjqJh2iM3bN2o0e/UumWU2EjoqY1DxrFvMc02TOCxUxkkVOaek17Wpe3&#10;M32nR0HsVq68KCyCDisZIgKQ/n09aPzWHZWA0lJ6dEFdzhh+ysdzbd/P+7/ySoeOb7Tv2v7NLgOH&#10;j6lWaQ+fPhkiFgWIon0jI0Wp6fBHoQZrbuERYRvsNRLOf7Hi/EdXAYCQDQWOUExMsqIM2jLpT6ET&#10;n4sf3SJ2DtsyAlTtTZKnPBs1jkVPZOLRbPvErqk5IdC1ckTk67CNGwBMR0PvdhuCy2ZEF+BeofgF&#10;N5ZtHN5OPLH50UwpOmLQyKEr8L5cS2Wdfylbc7sXuf8+j/muU0MwtCe+98bH+wa2eXMt6+/54ich&#10;LKW85Evvlj38WUpFUZ/djFiCHrx6OgqtIetggV+kCKybqOkQFJMQKUmNEqfEZ2Zeqa8XFjeHEF+D&#10;xrsrOAqg1+5AwUwTDFYzVlTHCVO+/5WN/ba9ODHwvUv8/CWdfnJ82/4RbFPhys+CWkwP+ageaVOg&#10;tq2TYVYg7xsbq21m+C9c1DDdBDoU3L5cjpg8ppgpMi5l2qy5AwYPQxgR7+BwOqMacdR/FToCanSQ&#10;0IBtEBCFXQltiPCeGbRfSuSJQ5iUHAd8BXp6LNOGco059JxlRqbx8zBtN291Hz/D6BDzh978I1/7&#10;gAjd0iyd5KzpogqVFc0mijJV4It4LtgLgEuQjUnoDP1CkiQ4B4V8SeH69NQal/H/+sBu9gHiNCBh&#10;WhSV8T5rckOWViQv2zXh2cCRzG9o09gJj4vHNhWNYTHjW/jTmsh8JrZC7RL76YB9oWukoTthlth1&#10;8C7e7OyN799rCZhVZ/KmGvLG6LNmlBZO2pe/6mJ5aVHe6ZJzF1F/C4vpxdqqyMS40ARxdEoSjG6q&#10;sRglOnCoAFkiNCoE8qhb8MCoKNcGKwqiu/T5I0kBIROePTCGBY58EvWXM2Yyz/FN1wx4KGRUy+ix&#10;bM/XLHJE03yPRwrORQseLExgtUyowXq7YsLqIPQNNINaikpDB9HKhtNAH5CfSmFBLIQGpoCzGgfo&#10;NQGbEbhC4hsYy7h+euozn3k26RfK3JPdPgplcWdPf7DloV7RTHK+uL8fo32Y5JJ6sFpFrQL55CAi&#10;BoGeX5QkXJIaFBkvik8vOHXKAH5O+FhILjTUzEhnoIXpzjYMZZDsgmtaZ6yG81XOT4/3fP/jnQ8N&#10;DmTg4dTWcy22x1v50qyP/rKx2ccSdtZYSCkvGPpKdEyl4+eIsJYmhWuac+U1YPiQELhcrfnyqyHL&#10;12zcn5sPCOqEBHB0QCfgMNySes41HboXZ3GhP+pm3RfwDTxVJhPWV5sQMAKVDDTdNS2H7zlf0U9s&#10;jdTbOEJ1wmPGmAQYw8yFidoYJ7qZgF38PlLWYFQoay/G7pipKhFtGdEmdRKLdmcB41rsGMISPNzi&#10;JzDJZDijngwb1yZ8aLPgmU9G9We+o1+KW9utsmB77J7dqDxQdb8aHi4W9j04nUN2oaZwYVXhlPq8&#10;xfr9MyoL1lG+BNZSwRIBB47WYIkQSYJjxJGJKairCPLVsJi4mLhEqETKYHQeFOS7cbObjCe5Xq1D&#10;SA/zVr1p1gt5k5jvJBY3mW0b9kTwKLeEQYSpPN1f2T6AZcxl+8czL/c2JVlROD+sZezrgW64oqFg&#10;/Q0PhJuvyqAN0AHsXII5ZsQeUTLNsB9FgS5dEtYItUpjB3kdLWsWcxVytGjPcC1+p6izETr/jq93&#10;N5ZOQ3xXhjgPFjkIpvBK4Wfb2CcBzLsovVcYiz0n/XI3G7rniYzSrKERbiuTVyzPngiGV/DH/soh&#10;eT1lTuDmvTYwkKuGzxBnbwNr0EzODfjOlR09RH44vSnw9tC4gr0ATwBGo8GEnwfyjgZGgvUlOTQx&#10;2T9WEhyf6BsVEymV3rPbQhqqCVkyOqsNNfTsGntt4JEN/fa83te32RWTA15go4NfUSgG7mjTL5Z1&#10;3vRERlk+bAo1P0KxPC3mTJUVGIw8kK5pKopc0FZ9+KshxitXawk7CYfeZCOlgSlq/vWAcc2VG9BZ&#10;7gKOguLCMyNIfA0UQaEJxy8zDJYkDnwAKVb0KCjTCl+B30kJZjFs87Fy2hHx6/arifzrPzX+9j9J&#10;wK7FqnQ0bn1d0qwfR7QO/bpZ6jgWjnDeSKS1tPQbwPzc2/w85uEtA1DxjaXNbL2uDytd8ljokKYI&#10;9oXOfbEyxdNYEGFE6bfG1iAlYKs5LSuYV3N4EnCUMXtm9ZEfyauLKUczjzQeCvPFJiQ5cRTMcHAg&#10;oK6iKDFZpTUCR11z/P4yef/jHrECWagYvR6zvB5WMFdsnvBk9hS2Y/hTmeNZ2gQWPI4ljGOeY9y8&#10;Jr4eP5ytH9X+RJInGUqm8tDFHwQOZwnuLHc2E7vf+EgcxnI8WM7i1is/Zdumv8cVZ3ANlKICQw7y&#10;P3DhveSjhsdbA1tMfaZMWSzGKw1UDtdAq4PgBnehBHJobIIE7MiRQH6/AyUbZfsuZQ0Me6yPhK09&#10;4PW+J0u6cu7jXU36Rz4acMG7145X1x/a8pGvm1NstG5akMQBGIKVkkrVmgwGp6+ygctVrQUty7Xx&#10;DkDlvAe8gxVKyG4SrAUBR2Gow6wQIxtKJJTPE8eHJhLrZrA4rqCk5J7dJuVHweahAY1OY5CX8TO7&#10;Tq9/bw8bFNg2uSY4LD/w001s0t7WK/fP6Rv8/4bv+etlC4wLmCVkecDAAahxuRmBYYBigiRGAUF1&#10;/+RzJ4i6VEF8KZQSgB44HBrN/ekPuQs4CgIURinxSFAhDDDgYaW2qSFwKv1gcWDrwL/sXOhnq5xK&#10;WGPLHo0RsgwQH0BeKJ7CDRs+09hcKQHwtXF9zLc9Muc/trUvy1rYOmAQ2zbqT5mz2bH5D4sGsfDx&#10;LwROfPzImuYn1zDxRLZuWMvsqU18+7HUGcx7KDvlMz5x+WcCDYUrO9V4LldJwFJxpC5/Zk3hhPr8&#10;RabcufUlO6zciH1sZOhAB9odUIApGfuAo5BYC54cosqJkaAIMpWGoZ0jwoa8m+MoQjRWME1h/tIG&#10;vPMWXqA7FzypY/ootrMPi5rC9i1i/uPYrlFuge6txe5PH08LMMgrEUmmYDISOYjAhNKroOxveMC4&#10;rlHo0Um4xKBD8K0aLXlQwZ1TfvBo8rapVbDJzDI42WSWkyUZ/wyf1Ar6RFg7TcjXUuotDruZfm1s&#10;ggSQMEPk1yR30/6r+z7e0uzv4cznYsTHPz0vvXrmza3s85iHu/m5dRexD31YH1EzpJZBjYOKi3ZH&#10;3qjhfbD4IvUaf4TGvtFH7vF7TgSITqCTzrtAP4GjaJGhxQorFl7Sq9LyS4HhsdEJaWHxST7RsZEp&#10;aSjbHSNNkesxvO9RQ7UZMDEARyGIqKIdqLVc51sU/GVIC3fJn3v6sz6BTw4LfCfPcqDcYd1dtObT&#10;EOZ3YhEqxcguY2rSY0ENChf6Y50hfgAkiEsmV2BKftH3K0lCMl4gCWfSVI/sg7nOgdIwB4NLnuJd&#10;wVFAzsQ9gwxzJSprIcGJOE7RffI74YDAr+Eo0oy0YR5vCsn/eIlHjzwo1OyTO+/3N8/iN7+6RCYP&#10;+EmweGkU8ogV3TPnusVOb7m5PwuZ+drprGAsa2d0lHiW/fNEfiICc+S0ESF39ZGEbeLpTwePfSxp&#10;hlvwaJa6pqdoeQ9ilm5sDVIClkv59Yem1xWOk+cvsuTNV5zxQsU9VLRw4ihMPUCUgwVFwFFOEAX2&#10;ZuCo+NS9OfmHaapikmJtxOdu0vQWk0PF6+kDCm6qz1Dwgbma8CN835I2UbNfCZjMEB3ePIalTmwa&#10;P5EVRu8WvNMEhy5WE3ZSGOzwP19AAQQ7Io03OOqMvEZtRU+gOSjjkiL+SkIBDl4Ysitu0iNIpIxc&#10;941JRtxyCd7eKV8zKPhacPmqVUKvcasqYU/2TW7gAXsb+/XAoYhUCgM35148+NX610YHvxVxLn5g&#10;QNMjxpPri2ZO8Zu1IM195aHha1Pmn6iu+fcUfac/B5E+hMZwAGBBwv8+NHSUNtPA2vUQ9rVhjIGE&#10;FV+PjCPCUchxou4KOArDKye/ICBCjCJ6iOsFiuIoV1AkTj9w8D/CI3fxHu1wLVgVqFQJQcMngYRC&#10;bt2Z6f/l7jZHLbUDItr0k7JCTdVVDa/WmtU626dhbKB/S4pQkiOrFp4sIXNQ6aoeOwEzyYxzaXLK&#10;W+90EccnOYsUgy/inXffw/vQGYDWrrpiAzzP3cBRQMzASXh4cCsJB/yKwgYHeKWUVpRaNOusFgNV&#10;akD5H25ChBclYFBIVIFVG4kNcF3i29cnZyNwutOjSCEUiYr69pP0WU2Cx7KQqX9KWvclN9fGzXxq&#10;7xzmP68JlqE8cWrwgOckI5loTTtEhZKWvbNj+MNho5locivR0i6Z2wfdzFa9051vPP9/lYD1cgFw&#10;VG3B104cJT+9BziKqNiEBQXzDDjq5LkL4BhEUA8HcBSYc0CVk5ieSTMRF0BYAAbxTZu5Ss9rcDar&#10;Cmd1T6l7LpT/PZZHXFB7erD9Ux/7aVKLoP7PJ01kNWk7lJjwAt2xkYxkKHv4QoGLrqM6Z59+8xNh&#10;QxxCZAIhSLXRUacFVQ4upz4SvN1rEDufGxDl/oz465aFuwcV75kfO47B+12BncIEFdDwUZXRuVze&#10;9BYeqD/QtmfIGCudzqo7o865zIsu6uVjAhjCfWozr1JgpVbLYcsi/+LfAIQTPpnhehTSMJw/MSwQ&#10;6kOwrMFK0IBMOWGoO3/CLnBuiCAP1HUchVUGS7/WZI5LTQUnLYjU4I/CERATC9oocKndYvTf8RtH&#10;NzFJjLA8hDlLHOaagJyA3j+xOjs/oMnosaZtWH64jrZgARrzhWlTe2xg5drjmLtmLgfCoRQq1J5w&#10;aYN/Uq5UxcSKX3+zk1pHBcEVav34SdOS0zKVanJVORsFpO7HdhdwFPJCQV5hw8ijCQdNBr89tKUC&#10;Ew7v4XclyjvZudzBVfCEIENDWyMoUqg7SprCI3C6953i/w2O+s2v9+Mjutv3JJiQJtGKv+Utdoua&#10;wHxHsl3DH64tDOF6mY6bahxX4iPX1RxKI78yChNz2eGYnRKPR72GsbQpDydOflS89JXUjR8IvoK7&#10;3fPG6/1fJOCoLq7N86jKH4e4nvHgnJpjWxEjoKkJPYsK9ZiSZjuq6UUlCHuUxAngHgSRFH6NlaZU&#10;1yud2puKat2s2fRKkMGZFNjG9OMJ3inc0i1INyriyjvxjrQyfciSh4pGtk7wYGckezUcNcGwIlj0&#10;Qhoqzqw12sBihCBdBTwkiF7c6BDUAq6ObAAoD2gJgDXh0Ggvx+wMHQnvk4orcjJ/7vnPcSx3c8dd&#10;Y57EvcHHpdUbEBPUwiWuqseLxnZdAkIEFl4asMWRs8KM3Au5FkW4LquMOrC/C+JVYru12VEr5OoT&#10;awRAF8ASHgMGjs5mlWk1WjKGaRzhTZAFIdDjjPhcv0pD+R/eHJj1KrWejHsH9/ENXPHtanot4Ci7&#10;QACFZQXbGMurq0Pj4qLiU8GiFhQbHylN9Y2MhjUhU2govnKvGoYuwuvUYSS96EwOOTj7s8oyAvJn&#10;nysFt7k1vijskqKCUstpf5YqqCjzh4TZNeYz9AUrZcjQnWLGuK450RFOjzyo519qDxBVJ1d7zJ7/&#10;07adcEnhfY3uWpz3frWv7waOAvylvRDOGebAHpxaGy+z8EwZDyrhK1PNUyLlo4Jqx4TUeiRolh/g&#10;0pPq4zJeaeMyK0qN4mHjn5FbZHhFZgL4qX5xTuFvDdjwcd04vctnMpnVleLve6TPbbZnKAiomyRO&#10;a7ZxWNt981sFTHomcMpLQcPZ0YXs0AIWOZ6JZz6+cuCfJePZ3oWPiEeyoKEs88cuGVs/cOgxixtb&#10;g5SA4kJd/tzKvHHIMzcc8LiSv84K4AFlh6C6kA8KD7DeYo9Ly0BcD/v1ggUoFSKJj46XFhwtpqUT&#10;S9EtlhEiT4CVpD9+UvXBsrjpGaoMFX9v8Mx+SfztcENWiVm0lF2ICarDzroqyEcJNxFVW4XPSIHf&#10;cXqs3Eb4P28qO2RXOvRWFOxDTgsWBBhfVg4nahnnRZI18XMY0isv1nCguPqrp09F7fFzb8nN+CNO&#10;eJboEHA5nYriT43tmgSsZuu/Yi4aDRLguNKiucBr5gUMLFOdUVnPE2jV81qd+tqsFrKeIEJ8sry6&#10;KruwID4jPTopMeNgzqWaarx5TbpQ1P+mqxuIvIHbnVTbeUXHvuj/j979vpKmZWDAYwIInlEMK7Im&#10;jDZ74cmTKIkVJkkOFiUCR0VJUxHszs4rJCQGd9U9ahYwmNvIIYupIvwAlQB4b/EIdahAbuYqEF6D&#10;KkgPty4wsUNZwa8g8EdgGGYHdrgiQdlohanjqgZx4VRYiAGWILeOnd5dumLVRz0+i46Nx84UzFC1&#10;lqwWfMD5SVddt0Gd5y7gqOs2I/GUlKm5fxEfFaLvtLG+3VL54wvlbgv1TZZz9i34Nu1siYmtMLF5&#10;pjbf885bDEN8arcfUJ/HPh4SGf3As3CmODqfCADV/eonvJeDBBqTW4NXfime23a3+8MxU92iRrN9&#10;P3x4Im0rRVihSY2OCyc2/7ziEb81f+GWunPhP4SMYFHT2J4+LHryi1Fru0g2d7+uSe/lfTRe+8YS&#10;0FRUFyy4nDseOEq3b3pZ9iqzvY5w0XUchSUFWlqaud/Je4AVBMkhQbGSyHgpVhzSyNgZcvNlBH8E&#10;vZtCq9OZ+LNv/O3jf3zW6tl23fvNGp1oWJTLe0fJ/1kCJjjQFGAkGXAlA+L9sJVQDQpJdWZAOK7H&#10;N4Ww3Q37j0QWYCf4qKGchU4jfoEghU6h4pWRm9KHsGUjXk2Y3E46jElnsOBhrUBpvmv0U34jm0eO&#10;ZquGdTiTlw772KaR3fDkD+CbkB0IzfFYVXqkUaDCM623yUWSrhHs7wEP7T162sTLDVxXZ9XsPrL8&#10;H+Fw7mGBJtnj31VZHbATWFuDY2PwMzAmKu3A/is12KIlPJwGKc2iktM+wWGf9enf/fPeQZExtSqt&#10;2mQVlhjseKJBiFUGvQeOysjPD46ToBBMVGJ6iCQR0wE19cDRTb6oe4ejhKXQgfEPv7FTwPVKY60O&#10;pouy+EreoZI0ZEyZaYN7lVqDQI9hbmLX85cFQwkODRVcGijdghl38wl8+09NLeBr8MvBTffzLi8g&#10;KATcsVZgHxl+OvfxGQwYVqhn7+J44u139o58w6U4SkGI3kLwF4oOe2+AoHQOjFA50jpjLvGxSfzl&#10;DeZHFypafFPfclktoaYbHW7fAlDZ2UI7W2Buukj1+gbVuDi+5aTw5B0OvcN6SKkulFstGPI0jlTI&#10;EZRzwtfIsBDMJSVyrJzY646I7H4/qdwKkXLJP/+a8h2LHMa2DW0asOl9ZLEkbH/Py/158QoWssJN&#10;mR6nK0xZPQH4qgMmh9ei18KG/SnYvYnI46HsxR1iN7xHG18aW8OUgJVfPLhElzujNntR1bGJVdke&#10;XFEmp66Cz1ZIRyVeQevly6UozOoZFY/kKNRmBZpCopQ4Ze+5sitYJK2IBCI4T8FdoRwxSr8ogWXw&#10;m0BMI7d8Ofizjl06tHnhg96vvP9E904dXuzc/u2/tHqj5+q4k0UmXk+X04DQhvhOXNTKzPx0rGey&#10;O5NuHFgROCk6cHDAqgVXVrKtX7GckFWJW6cd858asXVJ9cXzdGkCC42NJEAwFA+c6oZUIKJXXFk7&#10;ah/rtuvxQaJHj8gvVMsBrEx4ziaHfUrwq4P8H/5FavDalJw5i8S5qORUrxgRhkd0cqp/tCg5+yAW&#10;S+hmokG4d2oAHcABi1vIxRX6w3lwdFSHzn8ZP80jKTOzsr4e449wo5UMA2eYgz4MlA4WaQfHvjyw&#10;HATGSICgkF4eGpcQHhuH0lfkrrqHOAp1PHQyTDsTyhCDS4rzkQEdVp+YIeeyKUFvD/JhlxCR5ZpT&#10;9vN+xT8O2P3Mp1tf3ZW7FjmQWuy1wN3SI8GiLCDHX57l//YCqeaI80IqsLAAnACiBPcehU1T0zL3&#10;5RwkhQIcoNXQ9e/H5kocZeMVekOdyUhoV2dUOOykLa38uI4vSlQ9v+wkm1PBvnE0XcHJAbXYcEMQ&#10;hTebfqNl3xjZMs5WcLbE3Gyh7OnlVW+slw0LM4WV4NR4IFScwOds/XHAJnowRpB7KgnnAlrpEOQn&#10;NyKZt43t90iAchN1PH7DJ2EzmfTrFnGz2vosexrkPIcD+onm/DlucWuf2Y+fCt1SlRUU/M2rZ3f1&#10;xp/2buwcMbi53zDmPYKd2PyJdPsXJpUAaX/P9Ru/c4clYLPLjm9T53rUH5pTUzilOnu2vTKbUIUN&#10;KyrZj1gihDRUW0J6emT6AaSaYx0JiJHQi/ik7EOHjXAJCbSNFpSq4wpUTVXZsQRTrnqN8Qps00QZ&#10;X3LMKJPzx9/9qv1b3T584b1JuVZUfu89ak5skbwc2a4a7LMjtydiFK6724u58Vs8hyM/ylxXg7NW&#10;H41OLQ5bFzmjHdeVcwN0hsykckb0bDDnG9t1CehJYyOaS2498+Vq3aCtz8Re8kOpcTyb8vKr5RWV&#10;Cn7mkt3SK5LNz5sEZALIQajDwU+fJ7AdGCsJSpQ6d3fCbynZm1lagbx+YcUmR9e9acKyLuAGIfcD&#10;2wnxC4YoFncKzGHpgANF+BNhJ+cdYUSCFwCOFKtNqTPC+wQcBTuCInriuLD4RKQIUsYYBo8Lh+1t&#10;ikclw0jGblb0AKXAsRtLG3RqTbeNbRIPF5Tyo+Mj2/0zaUZqfcCXm5/o69l8vKSdpHb/OVsN5ZeT&#10;F9ektyNP0EKsQi5qCoXCeSboDcjt5fZvQIfgQFAPgKpHz14nz57DIHAeSI930WUb1mlciKN0YLfT&#10;0fQSFDL2LVsumvjmg9a3NztaLNcQcAJ8WsTZLBuba6XXN3JG4c1HlumdUKrpchs5puab2Bw9m2dk&#10;8/jLPyl/LFDSJSy2OjuPO1lfXMevQKKwLwG4ycLVwU9VQb+5bqA0rCd2x3ujgTo185DvPo+czVLG&#10;tQkaxjwnsoQVHxw9ECErzuHkS9BgSuoMhkMpEZfSxbErP9zSjxXMfSZhipv/GJa1tsfOZZ+Sqmls&#10;DVQCOlt5am32bMXhSbIcj/rcefVnvGnGYBMenBJ25IhiOqFZ84qO7AkXATsJ9jjWkSRKOJdIzwsu&#10;KWyRyzlUunj52lkL5s+av2jirKnfrF6tVPPLVuv608bB7iu7/eX9ju91+eCzLp7rVr3Ya0LXrl0f&#10;efIFOSxoXIqWIZNFraCl2mVNX+i9Rjq+HUrpXc1Pi1rhFj3xcZ9Zfwod2xQrjhYXRWYUSFeQImKh&#10;hPPGdl0CMsJRBCHg3LDW68BlaiyT0RKt5bXi4zuHBLIKbtqdlfzJ9rbBZTFOHEW73cGbXVUdKUnw&#10;iYiKQh3G+CRADnilIhKTkrIO1NTL8QHbtcpr1y91F//HEwY3vvOCAuyjIV6tVBgRvQRZmUpPOgox&#10;YkB6vIDtILjQnTgKfpWyK1eRDQWiA6QIYvyTMypBmrY/xyhUR6Kv3LNmRh4UBcPRrJTFreTykVEv&#10;RpdIKzkPLw4/pjtfoeNhJz33yZJruHllyZBJvl9c0p80oCSfA3sziJLmekjQNfcA0VG+jd2hUKk/&#10;/LhndR2xSAGyLlj27U8/7wKCQiedDBjY1ueaSzaws7gSRyHhAVvztHBmwBmkwINeKdG3WG0kFITc&#10;p9VIgrKzRfpHvzG0WmZ+aLHuZjjq4RWWZkt0iOgBTaGQMTmmALq+QwKVDa9brNAODpXJyPOkhwm1&#10;8bjG/6ywCHAd9ofQ7hIk13GTvIHJ+Q/UHT03mes06d7z41a8HTa8LdCRaDYLGssixrLosU3E7k/5&#10;j3py54RmvlObh49sKR3yqN8oBqyV6E4/vcc+psjZlBL6vZBw8Qe66Qeqq0quuHhp/yJF0Rjl/lmq&#10;/MVl+Uu4vhw4CguNEo8fWo+2zWqqZHUx0tRQ5EehvlicFPuV4JIKiBTBJaXRW4orD0+YMN8MthId&#10;t5CJbDxVvX/s2LkRh7Uj02TzfvD5ePJQLMwdXvjbX3v1frv/P0aOHdO7/xDMWSsyywHEKRTvQDE+&#10;V7WrRn4m8bsI92fSpGGeA56ImMJOh2+pEn+HWpDYIwwac+wuE8KIWAI1gr3nqiv/wc+DJAgZx4Mo&#10;rlEtSx6/av/k5Vmjfsj2+C5x9hzpwGGil1Gn+JTJ9oUfmxvzjF1w9uOGKTFVSH1BGbUQEcqmSMEP&#10;AJgN7lagKSCQoyWnKfZ17/AGRjH4rOjZkOFNSzl+KSk9LxIlKJV6K9hYAUUEBg8jqI0oJQq/OqhY&#10;Hga/2XL4eElAZEyENBljHuMfzigceUeLya1zT+8LK58dSBAIkCaPHulcpdXy/n5NdmT7XuZ8W/6q&#10;v61j5TZequVxx/dNl77c27fpZN+/WnkVHM1UBdxq0VpRf8+Jw+im//dGGWXCjIIQO3X+K0AUqA8W&#10;frtq2NcTgKbQS+ArXEUoG/S/X60hnsGFOApKyuAAyya8GZZKEx8eIXtkRR28T48CAi0zssVyNv/q&#10;I4tq/rTS+OQKC5ujvBmOYoutCOc1X25o9a0Ojqxmi9VsgZbNN7B1VewbO5vNWyznPT0rjyn5lRol&#10;wgPhxbZMObYEkEMKpi65m4WloCGK+4/QJxMGvp1XHkmR5ezYu7L/9q9Y9AwW8jULHM2CRzLfQc38&#10;R7rtmcD8JzHxhBYR/2iWMpvFTHg0cuITPiPbXpQsSPRbyM1K5Mv8Ee71wewjimwZyw5tqC8Yozsw&#10;U3V4yal90/jVFBipiHZVynTAUVoNbFZaAvfl5AM4EZQCt3lCMlxSWCUlSenHSs4unb8O2Ym74rut&#10;iWLztrGfxC+I9nkcTrn8xPi1q/N5n+Fr3m7f/qMeQ7r+GOa93vu11zu2e719yv4cFbwBNEExPJCM&#10;xeuc65drnoPtSOwC38HtuO2iLH4155Ug4swO3hVC/igtrRxGA5woQlVZfeP+lH8TOVKgjDX85P9n&#10;7zoAo6rS9aF3QaQsPuyyIlIEKWJApRcBEQRFpSMl0iGk0KuIgCA1CSSEkB7SOyQhoYSElkQghBDS&#10;Mykzmd7Led9/B3D3PYKaDbLr5jiGyeTOueee8p/v/OX748pOT/Jq+Ylng49d2Fi3+mNcmnx4pN4o&#10;95cWhSz49kyPmWHsanYStNFWbihSLAhwIq+wNDoh6bi3H5KnILQNL/BVwqcoKv4ccoIAdDyrYiUF&#10;hd8OqZgwUxXknHO3sGCp/Vqb4aOPengVlFXCyRwf4gVvKCpQSdGLcFR88kUPEJhHRgNH4QUQBZXU&#10;7dx8oALyjxJgl/CdP/uHzlhJOAo4COsHmbctiF/lQw+xTeeXHrqzddjRppPi2TdhbQe7sll+XUa6&#10;sUNxLuQuTEooekKjRU12TDxzLRWrkzkqo5RSGm3Xd3pl3soeMnz0/GUrJ309AxH36DH8iS4AXn2G&#10;E6KWnvex1dQijpJipMjAVl5i4GPcDMyBs0Xatus19Veq2AopW69tscPSfJ2OLQMu0j3BrsdWGdga&#10;Y0NHXfO1qmb2ksarK/BqYlfZfE1p/a3CFxfx5zbw13eWRYtwR7lYaVqXWeGZDWGAaUIJtmjkdOQF&#10;W1dq0ANao0ZPURW6KzGeab67VCkHPZd2OfJNK685LGhey6A59REGFTyHnZzGfGcjf3Ez56ls/9SX&#10;LzrPUJw77Lbha63mHlHSC4u2Bnev+8rT7wHaAUtvB4gvzdenLJCk2mUnLDHf3k2L14Q0TeBZMpOX&#10;LW2TPOtu3unwGA//IMQrnQgOOxkaQda9gOCgiNilK6f87Dt0Z2D9tUfYsYh2y39iW0+0yLx7YMys&#10;hfO89QsTeFCpdvZU2069RtvtPvbTyeheNkPe6TuAlqaeFireyE0GcsmqrWLg9/OKFLHRVs8rhIBr&#10;zRV3kg7umd+ntKyc5LdJjN0HJz28r700rbXV+mdYj4IEJtT4WoyIPrcYIlRXUIWdFgSP2pvae+uu&#10;j7BxZe6ZzmJwwvNCa1ZfAqLkSAevOFPG7eyTfoGnAiJAtYToNs/gSGilvILCQIAPS/GzKtZ2PvCA&#10;oiy6pG6dtXCB047dGbkFTjt2des38JuFtoGRMRItEuMIRTDt4aEQYhYWHQfXL6s+Cno2KNyAo4or&#10;q6ir8ODPDkcBj4jL4EBDQ2aGuxO33NVnTgtub7On5YgjHT52ZZNOdXbOOLwtbmNCfn66CmQiOTJe&#10;aYYBEIsNrUe2YvxDzoy1WZCtGC1Cx4z7dPLoTz69deceENTqtRs27/ihokqKP8EQ/BdWAtcijiqB&#10;yh5U5Fo+xb+M2SvZAt4Ktry15a03wC1Kw1YrmaMeiiZmZyBT3cZq/aMe6KnW6IRvqRs4aFtuMLTZ&#10;bGhvB+90MVtXzlDhQv7CJj7+eEWiCJNBFZpn2X7BEp1lqDIQNRxN8r+oHbY2p351dcFL0ETuoYhR&#10;lVXkZsb7pHpulyQedv22zdHPOx2g/Hrs3Lz2wdMbOs9kbt++GLS2izr97KGt86TpSRgLuKmXS1B1&#10;nX9adf37rD+nw6hJLUmvSnE0Xp9ZdGFZ8fkN6rRFKtE1jBrlycLysfCyokL8hIr+amYW9kSwSHmE&#10;EJTyCY8+7huIzMWOq1av3NsByqgdzvWPeLdfd5DZ72/gFTu63cT5oz35CDc+PVo2JSAPVJzved0s&#10;g4eNkauUYOghUV4oKn1wIDbW2sEYloM8WCt0PEPLY6KT8jOvwpBAefawiQBEVaRrrrhwTZUU7Fi6&#10;WvYPedYj+q/dH4kkMAikrMDQWESVlnkneqbzi2oNv5gbP9O1y5jDzD0xsFjJ5TpwJmt0lJdEsOsJ&#10;8wSTBLyUiRdSfE9H+QRFg2rJOywGJmA3v9PQWyIn47/WuJp/m4DTQ3ZBpZCbGE857JOxk76ajXDy&#10;cqnqzv0iT5/AgR8OOXjEFfOcCk192j6gV/HHVBf8zGHUA47yhYEvJAw8+NRH1genS59JgSOSCVNa&#10;qZFgxMpllcPX/0/fH9mkoGZ+166tCV0yyb/jZwFtJ3u/3nMXGx/FRnm0/NCxo9hCiwPXg4Ve0GQB&#10;TdVasQIk9ApejxgPkBYBvTp+4udZOfcQ5Kg10Y3x+kuWWsRRkFe5Jv51KG9tr2iwRl1vsw6wp4mD&#10;tvFyZUNHA1tnYqtVbJmksYOqkRPsdKLq7HpNHRWNHDVsjYkBOK0B3AJ8MjIotRx54xXG9quq6m+U&#10;s80atrT0ja3qMScxLCooLY+l8LEBFdck+LWCG0Slf9UB+xNmIWzd4P+BzIQ3JpacEqeZ8steR+5G&#10;Ol494Hja4SW3Wcx/9Mvu49p7r+9QGL/9ktvUJP8gAk5YpyZebNZLCENJ/4SW1t2iJj2gRVI6HHkq&#10;FCk7DZlf55yzFafsUVycmpPqz82V7/Z4+0HSFZzNDSalUl8hUwdGxkIfdSo8CjgKPxG7h81l6SIH&#10;B482m4PZdpemG/ez3d6Nd3i2+Sni5WHTvp0cbBrkX/H+2AUjbxnf9ai4Xs5DkxMG9h79Yd8heqUK&#10;brJYnSCUxhaMoKmaPMJjvyNKPzKvsSH4J5WlKuy7NrHfMW65LSU5oLgUH35wTlf3LxrIfokgdiwt&#10;LCG1uY88tjn/KR9CS4F8ExgLPUciW018RuaYUNb/QNPtqev8ciO/DG94NjdZhRB7FNLxg2yetkvS&#10;82D4hBf29Ht5RQEhsVBJnQyAn3ksoBRwlHdweNy5i8+qHwCi0E7QFhH9AiYB+MwsZlCvX71yUy/Y&#10;xXR4bFxh5uIyCb3B01jD9/RGUEr6BBJhGrISw8kcOAqUDjDtaXGyoOuEF33jmRTcnijc8EziUr3M&#10;rHarnD3ocPt9qduzTKpvYtvYn5/sfDlsY/Re57K126N8119zckl3LdCLYFAHnzVCCaqUGnjB1Fax&#10;+uejNrWWPCuBnbDESKeC3gVHLqg4BfiEZY/IBCHWsbbu/G9UTw1wFEUK6HH400NGwXuTJJKJ/POR&#10;/2VrpLyTk9iKf+rbqZo5Qpuk/58tZmarZQu0bDPcxQ2g2fzbBlNHp8KWDqaGDtL6y4CUTMyWs01y&#10;BleoLQq2TMucDM3XSls7lHTYWNV2g6qpo67JWku9jRq2WN1gBW8Ki+FKMXMoa7NJ94KdflYIZZNB&#10;g3ZG5nzixUWY6zhukqH7Qfk36u7/5KYYykT77Garr7qnHf48epNNfrB96M4Fexd/ExefhN42gpMa&#10;HS/EX0GRJYil/+Sn/RPajnAIOBTgGGCxKCmJp5gU7zCuPWAOwfG/Eh0qEYlxiY4XE6jlMJ7LYFoQ&#10;gzmRwlKLwb5XhYMDx5UyiDANkqAZkBcMl1arD4TRVhgdraIwvvLyRvnFharUxaKLKzL8dnBlfLuu&#10;PQITPLLJvw04x2SRwhBmzC+tnGu7qvcHwwMiE4/7hrj7B/lGRCxZvdXVnS1wa2Z/+KX9zux7d7Zz&#10;XxPvlBlvjV08wFc3Psb00guDd2RL4yKuNe/To+fbfXr2tRGMhvQY2IcQLk1SF1Onlsp9JU+yY+kr&#10;WO7t3LSQkyfntzr9XUtdUU6YffMTs5u4fMNKc2Ok1Cu5gu4ls5Zu+xeoBpueCQyoSGJrAlwy8/zK&#10;AvvIzwYcbPdNPJOA2YJnQ7xSNB9mbPWPm5RyFcDJxcsPdj3gKAAqT/9wKKmy7+XTIMMUhvx8wmgD&#10;4dC+8ZTL/7Ui4dYAVg+bIVOpv9+z+2pGOlqGkApyixIaR3OSc1gqw84kuvkGnwqi7EikkgoISrqU&#10;im0OM5bsesKDPOUneHz1sLca4DlB5wALMvUYtFj58nFH2YqYD4YeajDG7W8bvD1mh701xIsNcmnV&#10;5xT7wPmFrTfGIZpeRzQJItBZKDXQyT6+8rpPa9YDNcBRWA3CaU6PdAxCrkQ1ZZ8284Qi/rVHVTN7&#10;KSmREKDnoGzghEg9XYN5suY/8ha7lAN+KBt7UNV+m4LZG+maDQa2oaLFOvkUf9UML/OyYFm3jZKW&#10;qxQCt7kSEIti9MCTMJc3steP8+HTo/Q9fpI0WiNldlq2Qd9oh7E+algs6/W92DcXIr+i1MKH/1zi&#10;kgVRAN1I3USp2Yyo9lsIYS7Pu7V1xaRD6z912zbFYdagVKQNcTuCTJSQkyQZIVsEHEWm8GqrqfvD&#10;ox4oL1PKg89fFvPStKqwOS7PA2GUqxEABwcVSYUeGr1iZGzRYWtD4gdoUBCno+YF8gr/W747Io4v&#10;912/K21niiEPDj/Y4wTyJ73OQn6zwqm6ekEPiUrjg5Th98uu/lSaMF+dtqTi4qKKm9+p09e2faXf&#10;6I8m73ZNVZKgxulEAbbni1fS23fuMuc7O9dTQWFnLgg0CEGfrFpwNT98Z/hzm9zYgYhui0612xnM&#10;crn5K1unT8NkK67wHp36O+dXycq495XUrl369njvg8CQSNwYEdAWYSPFoboW58k91FWRuPfzVxPO&#10;RKHlN8O8ZDfOpcSeDLetzy+66gGepFWA+0WgDoWj/Z+wkT8a53/vNwY6EHNxJVpZSQY+iwXBVRVc&#10;dPT2tm+Ods67hz9UAeFLtaUgWbVyWj72ge4XlYZEnTnmEyDEIwgGPlj6AiPhJYWUtSQckBhEGHAM&#10;1J/X/eQ3/nAt4F/hJZaQf1y7Ti+q9EQYCUd0UAIIfwPSoLal3cgE5ay7XwgyFFtxFGISL125DhxF&#10;vlHPFEcpDcI5CA9ALZXjwIO0p9+4Pf9D8o9bMuaMi2Ff+ffyvx18IGXzz5eObL+we2pEpzGH6lWZ&#10;KrDiq7S5+I4R099My7uu1FYP1ABHCa6DENxqgCjMK26Wwt0NdrTZp/V/3ylmqxXMwcIckeFFztbB&#10;PKdtsa6CreJ9ftCeyy8t0po+dyVoRCQGyxRsdfnfvq+8K+P54HvS8XEuliYr+XOb1C84FbR3LGoE&#10;HLWcsyWK+Z4lJXJ1ltS467LmXWcVXNZhE4TpkNlrUU+7NaUfe+H8XA6ZvylG+s5BnicF1KOzvbVY&#10;1VIPf6v7t4Y9gP0deUsDw3z8Q9xjE4N8Tp908XBDVE5IZAxM4VYBBUsQasdJEOKorjy5BxRyfqko&#10;zeb7hjPOtA27HzfpcKeEe1lbU2csDZ+zLOkzp7N2Domj9sZNF1QARiAoIKmTNzbNOF1/pDezOc56&#10;urB33Vj/Y69E3QnB+VJgFwc6IPppE2xl5MNRTQGO0pDrAnRW6uLYgiSHyuT56isLJXe+KLk0s3PX&#10;7httF7/19ifFRVqtAhQmXKzUdHu33869h6ITUo55BoaeSd5/7ERgTNzaudvBu1lRePGsr+N3+z/9&#10;8Zw74S618pPxE/rtimNdJ47vMzSgsBz4pffET/u/N+ynQ8feGzCIcvOhCM2DIQDEffRr7RR1ypFV&#10;d/13Fkeuz/C2Szq0TZSSfOjrFzw3dfJzHOi6sU2SvysS8eHEJ6WUfE/QrNROa/5zaqGc0wbB9oWt&#10;FoZXo5aLjWa5iVdoy+F+TmAeOhBK3CZ6gjkUMwpIAyopOJlDJQWHc1+AkIAIEEzduptLww5lDuXu&#10;I6wCSPVn9A9E/0MXKbqdGY5FyF2C5Ax82sx5P+4/rNDTQgAxJYkv4X+0DcYMJNHzC4tCemLfsNhH&#10;OOrGzSxcTI1HFX9K8x/bRRgsiFc9kuyZqrDlwUU+t6z0611veZwL/aWMH7iwe1F0GzHHccGYJbo3&#10;eV+HIXubTHfprAHvAZyjcHTBVmtWwJj52MrrPqxZD9QAR5ExHcLRqCEoT/NJjh02PIe/uEXZaI2K&#10;3MiJ6AnKqKp60EdBd7TC0nKDclUcqXVxtE4v47OiAJBEzdbxDna8uSOiQ7jYAoOEpt8xJdkEVwg+&#10;UVBYLaH3Aw+ZQm5jY4DqVZ9Uykf6WEAw1XSZ4XlbVVN4Xm3mDZeVwXUq4h4qLysy8Td+4Jticeb8&#10;VR9Vh6PQNf96QR40sUYTEp94LDjsgE+gz5lzBzz9vcLi/ELCSyokVtW99byJe9Uhqd/scAjzpILk&#10;SX7P25xi+xK9EG9+OvvyR25N+jmz/keafOzWbNjuppO3dYDTq1gLXj2VW+YZm31smstb57NTSvXF&#10;Yi5KKgmddqLVxOONlNBcIXcHliRXwa6nIT+W6s+bcK2A5xtlwUOpFGedyI39Vn9tYUHMMvnFXZ1f&#10;6WkpuLRn95ae77+TmZuqtpQP/WTCxKlfl4nlhaWVAaFRp6PiXL39kQrEduG6KD1/NZWzNN6wmLMk&#10;w4wMAnuTv5gzM16xO1Xdr3O3u5yPGzqh++CBinINnHu7vN3Tasgz6nVW4y+JkForld62HZzGtYyd&#10;2WLnqHau01vznIC4r9iOr9uW+kyPmMUyfHaR4DKoybeEZFFdoR6AGwtgAdavTk8ujhJxFcIQ8jV3&#10;c2Q3kGxcqoVpl28Lsr9QcE5jkVBAdjUFNRSVVsQkJoMZAx50Vg4Er9MRoEQ4k3yxXCzDXgH4bJUM&#10;tTru1TQIH//DeQ4OXSggQ5CpLbGJl6AdrVIZ4fsnx3QQMsE9wlE6ZNZLuuATEuEREGbFUSAXRexe&#10;Tn4Rtjy0HOm8nyWOIoUYGks7L45CSikpEWX8tonfQduAh4srb9NHuMbIQy+5e6TtK+FXyNCPXVSL&#10;3ANWn8S6c0T10+aP/6UmOIrWAIaEph/iLjE2xSa+LEjBluvZKgvoDuo7Ghrby5o6yJo5aOqvJh7y&#10;zltK1iWaslWwPkCEVZYh/jRQ1dZB0xqQaY0OFl7i0DZr5kXqRrhbPvPQTPTmozz5aFftUn9x2C1t&#10;iZp2BbipHUjlnXZI2RLVc/b8tbX8uVVKtlr2/FYOL6xeB7ga6bosqi2J/G9rJWjSo1KHox51xb/2&#10;BovTEhGXGBCddNg7zCsiPjAmAeIFGRMy7uRgMpBsgcZbKBBZ/9q9/vrfVvHy80Vx7zk1GnGiQXDO&#10;2X4/s7PlN2yc2TiPBmGVPsP2MSkv13ARMiko9fxsaXCf3Q22ZIwT8VIwciOlLBxGswoKPj/Cppxs&#10;bsVRar3KiqN0tNlVj6PA5UKR3QSlIGqN0muFF7dUnFsg+WV6dsKCvoNsJMlHdKU5EyZ+2c9m5LLl&#10;qwd8PPzm3TyMPYa4sKQcEe7hCcnOXn6Dly+cmMlZupHdEL2Yxhtd4U1+MS0vNk6YvaO/l2TvNd79&#10;td4vDhg06uMRUq0EUr1Cpv17t14k6g0Gq10P70mW1FKBkmDDGKbOCTwxpZk087znglY5KW7e3zwX&#10;OI35L2CRe5c6z2ycfnCGSVkBH/da9LOtpeY/s2o0euIUIgU+lFEgUub6Mp46/0CfGT6sjMsqOL+t&#10;0w7e08H1+iEVNu4nbL+CrgaeRaBdggcdaaWCwkDOac1wjc9prGEXe8jZ+Gc88EOtF4LUcHfMd7wK&#10;yxXDx00+6OKRkJR6K/v+hZSrsDzmFYusOlJcBhwVm5AExRpUala7HnCUd3BYmURG7tOo5JniKOBV&#10;KAw1tMhxXjKp4LpGMQJKDJ9ODZ0hTEM6rVGNWAoJ1xRxswQ5BKGCQxJafFEgQgcM08DRsq7UXg/U&#10;AEfRSrLAakZhXUbQl3PjRTF/d1c58FJ9O97UyQz41MRe2XSNCtTlTYGjNvK2y8p6by5dlMCTsSwt&#10;lOhoc6q89fYKZq9maxSVJPLxv7pQzeX0nozXYlrRKJgtEtyrzMDtopTvHZCw1VK23AT6qeYg87RX&#10;4OuN1urYkgKopG4C3JnK7io5+65iVwoA+4NC1dSVWugBvVElv37thpdviIdvaFBU/GFXt/CYaIS0&#10;nL14GUNGGAov4QxYh6N+s78RBpxpCRh+lI1yb3Q6O+KDzU3D76aNCGYTj9WLv5s28WAT+JtD7iOR&#10;VlkV33Xl22neTa/IkpFXBYE3N9QZu9KWf+Tasq8bO5MbCUQE6lPsAAYuxkAAJFieGAdnJW3GbkB+&#10;UgaJtjg6J86u+LJtzqW1b/Z9/V7YtMLrR+RqTbcek3u/OTErvxiqJGwuMArg8l/uZIecSXQPCl27&#10;2Kl9mpYVcJapYtcqWLapVQqfedfw5tBVXb3UB9L5yGGTB382FVNCpirnWjP02H3fH0w2FDwWIqaw&#10;5vWU4gxvaqVUcsuxL5qIM+KDbBslJYUHzW5ReDXu0EwWsqSN83wmDl+7Yz7LitlP8bwgaydX/LpC&#10;PUAnIMrfUoRpI+dVZ0SB013enLy77cxT7zhEf7ozbfam69MGnGSbwnZKEf5m+FXPT1/+h0IpYECX&#10;IZaExsVTNroQyqiCn14RYOYMQkaVckkVLoBQ/pNIUB8c6YQ7Cp7tWBqVctkc2xUdX3q9a/feHTu+&#10;1Ovdvm917f7WO93nLlwkCC+CSRqDMTIuHjgKKjWrnzlMe+BAUOnhjU/SDbOWBN0zKqAOITgI1lzY&#10;5kxcDfsrfsfJCBzmufx0pv+qiCFjPdjoQy2G+rPvbx2SQ0eNnZEcXVRKFZyaq0xIcVxry+4Z9cK/&#10;2W1rgKPoNEsUqsJWaSaH0X2XzJRBb425kZMR2fEaOqigkmIOhnp2usb2GjafP79dxhwK6q3UzfLn&#10;5yq52x3TG5vUjTcisk/ZYZOmEPOb9O1K8lkwS7AdQMxCbtNuYNTLNMYsMT+TY/mfHysbOFQSHwL8&#10;poCgVpcz0COs5U03geS8vOF6vjkRmS2kJRo+8KCm/1E69oJ0t87AVGszTgi1vZ9fEBwRHRYTD8dL&#10;SEvP4GDPsIiA6FglYkhwUsJ5E4YliKQ6fdRv9Tv8wxd69wSIsjnQYJLH6+Nd2yaWZ/b5mQ08zGKK&#10;L04+UV+sMKvAM821Eot66om/OQV/GZt3xjXzh698Xxnj0WTAMTY+uLWPKFCCOA/sYIQL9BoTnUFI&#10;1guO3I9tAi4w4UALSQrecgrhwdvi8sxT0958a9irb7705gD+y5K02C8Dk/a90P3lYWM+HDd1emG5&#10;GIw6uBBrCgydYQnnAuPOrV5u1zSRs1u8cwpvcpazG3qWqv0um3/wqd2QM3xvohbNkGMJoz0Agzgk&#10;W7hvYCgiylGPSiEnvQT9qdaKXF2RtvrF3HOhZ2eya5djI6ax0hvnghexPZP63D48NPnLBqEHbMm9&#10;vEqrwiZCOK6uUA+Qh42wLwMHLfUdM+H4yyMPNo8sPL4rxH+iN/v0eLP3t7MRHiwi54xEbwazXLW9&#10;Bvkg4O2M7GywLUENZVVJeUZGeQSF+IVFpt+8RZocYRZVW0kt/gFQx+qMRziDLF1ICnPo+LHJX02X&#10;qXWQVWgtXiKRCJOQOoB+pwmJUL6g8Chw+PsItKIAUVYchRrgCIoLcKAQrq3Ftv6BqgwWBS1fcvJC&#10;bK91CamkZeq7Ct3SuAEfHGNjjze0D5m80m/S5FBm49zIwW98hQLqCLwoFQ4SxJRV3rM+8B+4a92l&#10;T+yBGuAoAQ1DGFKyHkwn+CDa+gDS8HpOuobrgKAkzBEe5mZiLF9jAItmGzhNgakAkXfrtB035/fa&#10;Jnr1ew7P85b4cJnl3U3GHMRKmC05Bj00kpyXSuF7RTMaGBoRmgaIX5L5XP6qC29qp26xRNt+ran5&#10;elm9DbIG6wQfqjUK3P2VjRXD9ldiWuUa+crQKrYaUAzGcITY/hPyxmnoif1R98dqe0CJbddE6bWA&#10;oI6e8vYICQtISDoYcBrnTaikpBo9uRCDPERga/lHz4Rqa/zv/oPUwkc7Nxzowmzc2agwNty1ge+d&#10;Mx+7Nu/n1tr9fvRQ5wY4q5DyhBSzik93d3jfm33s8rzN/lYfObPV0cMv5l2Wq5C4SnYj/wqxIkDJ&#10;jwECDfVv8R4g5kpYXDi5mDFWEMekDdbczk5dePXCD+3e7MaTnKL3zn6ty993Hw8pr6zs0qv/N3Pn&#10;V0okBijIhHMTTrZ+0fFzlm0cVswb3VQ1ieR/z+CsRMTSuWcpHzvlu0EhJSFZQHWK7u+9K9Hr1WbT&#10;rAVO3fsMBO8BHF2RqsO6Z1EIeS3OAR0/+hlLv5x0Y36jtKTbUbbNzybEeExp5jWBhS9vle7vdNtv&#10;udO37QQ1912rWKnFm//nVkXRW2JkziGg+1VgRygxhrk8V8r5z8leQzxYKS+BaWCIU0efjH1Snv+k&#10;/VdY+xjQSqUyKO6sm38gghHgK+UWEkrZfgOD45OS5TLs5tYT+NPvMHBVkgmb5hg2Fqla5e7jPXD4&#10;0DIZ5aUjLATgR7AIV+n0tChoa8CGAf5tv6BQMM3COQqmPYAoSlUcGoErQDKJLzxbHIVWAEfBUodw&#10;efynQsJlBFTq+TT/F0b7s5DbF8oo6xLyB+LhJd8ee23ikYYqZNXjWpOCq8XoCgn1B7lQ1pVa64Ea&#10;4Ci91blBgZUHqCNSqfjf9xuabVJWy6u5RkNcmtsQpicmCilHS7uV4DnPZRvljZfxF9eXsNVGtt3c&#10;2tbYZ3sBwa3FpgaboL/inbfyV53K5ycBdINCzCzRcpuDYrbc2HYbuUgBp7WzKyKKzk2655eYWjjo&#10;Wu0qvYI5ZRSdzZXDQX1lvCAykTEZ4ptSJhEMAHlGrfXdf1tFEDNC2G9gaAR8yz2DKeeakL6W9Pb3&#10;RRVyDVGuaaw46r+tc/7482IdXRYnj3RrOPinxgHXwwfvZdEll/sdbfWRJ0suTENa2ODi80mKs4hs&#10;AhXwR0fYVN8XN0fbptzKwWLAXNaAdQq5ewrufezJfDMCVFok7uZS0ttjq3qiHwuyA1dBllpMpO5H&#10;Ylart5JFWnbjevzSyS9/dPz0/MEf9pvSb4LKEiPS8utZd3v0H+iwcQvR9wlzAEJcJpZPnbMhj2sn&#10;XoMmirM7hnaXuf190vNMnGI7KIHPu8CLFXx4DxuDRD137doBXUdjD8UGZLWJWHeiR/sRjjyP9MaP&#10;3qBHrZhcpxF0bZSr6MmlymcuC7FljqOZj20r/3ns/JUk728bnJnL3Oxbl/ju9Z/JYhxaYi+sMJf9&#10;Qzjvk+v86/8VzG8aShMCZyhyRt6TtH+Yd/0yLv85but4L0aWBwMf69HsQOpOzDFMOWu+FcCJ/39K&#10;fTB2Fn77bo5/eNRx/8ATYeFgOIeBDBRMoES4fusOphBlHcL3n37BvMI5Wi0QponEld4B/koyllsE&#10;rRrwlUWNs4EFEWwWJWJcIdxIb8rzSssh0JAIBm0GgjoVSkY9eEyhydZ4Q2Czp9/26u9AXYfFINZj&#10;oVM+WUQD8BNZewe5svNFd1QIMymjbB63dFdXBa/qH8Q2ho+SweqPcSRnZsQSgH9ORukR60rt9UAN&#10;cBQFd6ABSogijEXZfRFvB/JMe0l1OKq5XRVbyRs63uu+Ka/5ynJiJp+vGu8vHXpE0nEr7/aTZtQ+&#10;XW9nzcvr+UeHNe/uMXxxTDnq0N2O29U9f+CDd1TZRvNLxZj8epwE5gYZmJ2+7WYJW6oC4urgUMrs&#10;LGy9su1yJC82sY2Fp/PRsqpMsamhPRIlm6TUUQorjtLpLNClkKSoKzXqARp1Qf4lnL/kE0QJp5Bq&#10;DTTXeANMhd0WZCyYEBCzVP2zFTU1esA/+UtVBlVwRuyHLi36/9TG/37w+GDmkxM+8EibAXufi793&#10;a4wb23rdYcC6F3BmhpZ1dsg7U3w7SHi+CbRSJBJxmK6UmvUul/d8eIidL02AMgHmM1hW4CqFQTDT&#10;uf/xBZsL/vB/FLOgfYauqfD+vve79PxgxGAbm3cSfOxkd/yNpkKAGKRn7dnv/a07f8QmCIOhAf5Y&#10;Zu64ZqVWpfHw4r2GK3uMVfSfcSMknRyWPxpvO8rzvlumFmqr19/oPbjvmC4fvJ+bX6KQK60B44BS&#10;2IwfBI9DiSEYgtEk8EohK80/NfrhLFIrHxx/nmAvVin55eN7f/H88ba/c3HEMdnJBUXnzkZNYu6T&#10;W3jMYn5z2emVrbPjnMHEhYYJXpf/dKv/2l/MWmRVxHiCyoar9LIjtw70Pckmbn1vRFC9vp5s/MF6&#10;X55krx9g77s1G+/MRu3rUCIS4axEovRREfgErL/RvELWFUkVclIf8ws4FUVEUtDqwMYH53N4SUmR&#10;AhtfFgx8jyp4Sm+sUx2+HSAzh2jSW8wytYpAOzYJGVyysVi42ylPh00blQSmsALok7sFxTBKgr38&#10;EY6CkzmEHr71AEc9peb+zmqhF6NVKKeFTkmONCKdeq7nwFnhHfN41W2eefK685KQfiM92KxTAz87&#10;1fKmMQXrlS7magt80WHuoQp+583qLvtdPVADHEW7KV4ayHKTzlIZmcnrgRtztbw6HNVuo6L+Ru54&#10;RnM8y+AYYXh9I9illJclGE0Ec2NBYVSNxH0gRa3Ek16qIWdZUrmSqlWBJJIHL2rJD93CT2RyZDpu&#10;uwHATAW39vZr4S7FmZPkuVWWJjAjri7aegFPrZJaQMJg7Llbkk9HWGFjh/yH9KZjRB2OQifUpFjZ&#10;5yBMkDPLE5nQKeFUBNKuwUsK76MSk7XkAQnDDa3zOrveb3axClF4+Zf7nmJ9jjQ6mO4z/BQLyo0e&#10;68X6HWdz3Ad/6MYmBHca69ICSwEA9YcLqxHKd0WaQRoh5NXSqLA6fpEVjPfsNNOjz33dXbVBbjCL&#10;cFMlmIuxVEhWPr7QeiOvGBKu2FbwU01KIloZCnNil3f6v/Fun4M7F1fdWHzdbybnRUBdcH67fC29&#10;S9fuBYWlVDdsBmrDuC3fLt/CX2l673VW/nZj3qlx3sBReZuv8zEztx74hb/SY1jH19t2fGtAr65j&#10;GnXs8M7AHm937TZi+EggKNTwAJObiBoaBAhWUGc9IwNNWZHVA8hkhVLCT6ti6vFPhWUPwIfdAU9v&#10;1hbAUIWUIDp+6/TWPOwgmLXyKjw2PoZlQwa0hh2lrjzoASOc7qVKyGJoOSp3p+4f4Ml2nltgc6L9&#10;e26dVgZP2RW/pI93kzHRnTaEzbMPm11YXGzV8Pzaf/CEe4h4aeyE2QfVE6msIwlH4QUcBZ9zsIJn&#10;3srGBeSU/vSL1amD8I+ZRBNeyE6CYAm4i8N1JOXqjRFjxw8dMw7oTjhaPMBRmdn30HJk07P6d0Ef&#10;BRwFaizUY+XuefoNf+IdqB3YD6voIr0Fjv9Kbhl3tOGXXmy0Cxu0v8lADzbCh60KmhafEwMK+jxe&#10;WkHQFcexQmigEeerUWMAnniLuj/+wR6oIY4yE50XFo/eov4pGfnvtOQQZa977KuJA3K4mIv1vJCb&#10;89W8q4O63i4K2NTL6aANQgtAMrEY5AeY53oZZoeJQ9cKGS8CqLLo8cGngVYJacqSc+TUa+MkQ9o+&#10;tszQdr0MfFP111U1WWlqAEC1Qjw9BCdl8iHssVv5vFP5VchNRIZqILjpsEFmJ+th9A/2Ut3l6AEr&#10;jkJQnliu8vAFazESoBOOwtntdOwZ+D+AiAUd/IBh76Fcreu66nqgqsqSIb4zyI2N9Xzzh2TX4Ucb&#10;ppXd+Gx3o88DnhuyiU1xZ8N3vx5asl8IxNPk86IJHq/aHGIJksgKrr8lqfS84T/oGBvsyRJLQmkX&#10;oF2iDGsHcdAQtMKCoX/+fwHcBdKtUsICgG2FUK9CC2cRckStMt9/sbONZ9DCvLPbZAmLy7LmIBkQ&#10;jDD4K2p/4M4EEzkAioVPX75k5Ie8E+N9mos7M3FvZunMSvuv1vUesXDdNR5xW4lswJ1e69ntzcHT&#10;V66SGSjWDy+NTl8F2gE63jz4BHcGdrKqDh619pHNCOAKf7V+/lvGiGLE7AuPEZVZpUYc+D25UmFR&#10;4K5loiJsOaryX7ixFJYNWHMgWurKwx6gvGhqGPDMiOPi26Jd++xpKuJVey79MNidYY+GOeidg2zb&#10;ja+NcohqkRVECXNM0GpipQuL3foJQRdBay0SS2OTL1LgHlyMgiLhKOUXEQMuqagzCXqD4LT08PZP&#10;6V+rkREQHQ3Dy3pkwDTGiWDHj3sHDRn+8aixxzy94diJp0YCYjQbl+KClOsZUEbR8VDIrAcc5RUU&#10;mpl1lx7wIa/LU2rz76oW3Qt+Ews2RtJKY0iwPMa7sy/82nzt1eXnxINXeEgpz5EpQaMqrdSUTv65&#10;f2BqsIHM/eV4OigCdWZ8Q5AZv+t+dRf9dg/UCEdhOumUFjr6YeItjjYhUq8BxdA9HkeBmoCtouxN&#10;yHYB0fneFu1rxzCm4EoGdAKLjR5+VgqizSSlKuzvqPYu6ZEk0ErhsiK99s1D5J6Km+Lw3G+nvJm9&#10;thny9K3QPLdBBn/1ZusVbKW+3ioTctCM8TeQ04WZD9gvBSloTCGtCzk8pIWTKmgK6/RRvz0nqrtC&#10;GHE4k2uMFnAUk4QU7Hp4A7dS11M+FVJy4CRpU1d+Vw9IcvPL9ketuShJiyo6O/FwKzkRketKaY8v&#10;N/D8HJmcdEsIqTOUSDnPEpVOdWs/YFeztw+zwd7NRjp3GXW0QWJRtAQR0Fg96Hqo+qG9Qi5S+E+R&#10;8e/xRWW0ZN0vuHDlesLFy2kZN5NTr8JsB40TYnkgWwd1H56T/oU5bVFJ6NJ9P4509/YDNQHGFHF2&#10;xFGAwHZROX4i8Grrkh0v1E954/myv7Pbr7LCgSxvaLOy4dP5hBlru/mWL03WKEx8YNfeaFjn999f&#10;avs9asDkQVXW2qxv8NOKjqw4qrKy0troRxoq65tH9r5Hbx7zbBaLHMdtaWXI3JbnTu3G3sjJf9qE&#10;PRIOtuiZFNcJUdsHYN8B6zpJgrpi7QE421kgGoljE0GZxzL8hzm3liO4MiWw/34muNuZ3t/NfG/4&#10;CXOKotsevGgwfy2//iLsC6CiwryCAso7KBKBb3CO8o+Kg5IHquzc/OJfL/61gtp/h6mFCYN7WfVR&#10;UpVy9/59NkNHLFyyHEHHcoTGANgbLVIVUJSgyRQ0aWAN9QmPhIvUP+IoZL3BOQIz/9mX/2XvOgCq&#10;ONb1YjcBE6NGY8WKDRULKBGxRLFrjF0TSxJbVFRQQbDFbuyKYKErvXcLNhSMgr1iAelwOL3Xed/s&#10;Gp5516M3XJK8G5lsjnsOZ2fnzM78881fvl9PN0LIdkhXT4Ma+BdnE08ws5MskWe6DAkEkHWZ7owQ&#10;6U5OZLqMOMlkCJJlWpVcJVRqDFI1UDO02bioulRZD1QGR2FcGsCsx0JbPfk6UsE46Wu5IEuLERwF&#10;aoINRC9DRLYOu8Ifk8iSVFwM3noyPY7XfutzuIFjWNj6F33+czGdoojyDuU3/zmH+RH5iEk9dx6z&#10;sAxSEVnbcNmQvUhnTGoDR62R1ncXUhzlLmecNbVXKOtt0NqH6kBaiJr7HhEgPU3wAxqEQhX+LI5C&#10;0EI1DkcXVLJw+zU93J4JNOGIxwnGfg0UMbHxSIbuExz2+PkLPEo8wOry7/WAATRseghEJYxn8uvi&#10;BAk0qeVEXcCOVsB/ROsJqNcKUZfzaIROuYTwYx5cWHd5yaoz870vhxcq4Q7I44MYoZQd1/CWRaAO&#10;sASVrEbt13hGzVu3/2HRsqYtzH9ydJ4y47v2Ft1lKr1QpevYuVfhrYvijB/I7R/yMzd0a2Z1KMgd&#10;vwWmN+4XcZiHAzNTHN169Mtt0lDzCZNnUV9nXZ98ZpI9cHXp4MlOzSNk/XxziqVkWOfusKDBFtiz&#10;vcNhTy/Mv6IyHl5xgJ9KplLjAFLiwBJnzhOLxdRZi2quqB8Ld3A8ilB1vmN0GZSGYgECSUjUDCYz&#10;YCPRKBVCmRgri4bq6bLCMoMWNfZ2aS0QAzGIoVP7957RB/AtpGej9BSlcCcFUva8s+fLI4BPap9U&#10;v+kRzaDWkOsVI7xbeaadwsCCmzb3FCihTAWOYu16eDT4kPYXojKVNFM8chzHg4gpKjE0NsU7hIoL&#10;EKRAUFy6dh0cTX92z1Y0D21CmzlvKGilOPgEux6C7+RIygGRxR7s0kNHZkzy2dDEZMg3KNACImOh&#10;jwLbcKlAzO0jKiyYf3b7jddP/ScQbUiVY3oF/kPk3p6rM2z9wTuSRdVMmKxUQ6i+L3o8PaD7OO9a&#10;r3TZNJ8eFAxICoMdE5bb6o2E8f6txF8qi6NURbgZ1PsaMiwCXJqGOs7lRnHUaoXZemRjKIcpECr8&#10;lekk9SmIczUga551nnzqSl6odEjO2vs0JUMQsZ5+dv7qj90KYaqrtYaYuEH7BP2VQUDnqGr4AWif&#10;QKGgYtzldVzBQEVMnKVgkfp4lbjhRqVtiIYqn1Sk+2ERggQPX5WBK4a6NFJThoFy69CJUl0q1QPU&#10;x5gKSuzg7jzO9g4ND0084xcRAwMfVFIIabmScR3Skz6l6vJv9ADAArbCVHpDIcCyQ6YVpNDQVMhB&#10;miyyTEj4UioTxYX85wcvHQq6EHExP1KACG4k79DRYL1i8lzAI1dEUdTuRcc1CAZoXCrk5Dv8sRGv&#10;0b6jJV6t+w/m8eXYuFr2tMFb3NiihwUR3S1MdCo4//Ps2ebO85z5OZ6oV/0GjqrAVFNXLtvprmlR&#10;S9q4QX5rk+xWjKxds+cxd0mPCett4/WrLgj5Gt2jm7eIVFlqkIcFxWbczJQqIfJpSyk7HLv352Yj&#10;V2fFwkd/DUtADVcc2j3suV9AwJ17916v1PjGWwq8BdRleuL3HfModi2LJNV5hc/JPc8o92ZeU5l4&#10;51qE3ANDt5BeSwVYdaE9AMcKA14oqSMgkPe1E98GNFGJBfelN0JKt0BvIZKpRwW12HRtCcYVJCgc&#10;IPEU3nwQdLAhBTELV2iFcPjAeEKdKh0y6wVHJsC0R52jouKC4hPhBhAel/gs9xX95p9ZuOEEcI4h&#10;hANOgGIF3UlzgAqf/K4Ad+AjdkwiiAZ472RIWFjiGeAokDYARwF9UZsI/dr/vfR39fwVb7QAUDDP&#10;KIW4GWatFLlgnmnvDdnX4NuYBhm88+WkoEhXdubhlfFsIs7Y3CN0zwC9hYLm/cFqiJ+BsL3qUoU9&#10;UBkchelGN810nmBQDolR111PzNaCnNyIPmqN7BNXSHo5+9zFM6JeqkXYENIBvTrD0Ma1kObCUxOH&#10;SHmNFXw8b8RR9D9FzDYJv3CVM4tVjLMBmftK+dhUYgyLRh6W0+TFyNy3UVZjbVkNMCo4ikCn0NBJ&#10;2NhNZBOkoL4XKtLxgBgBfTvOloPtkOIoNqyVxVGYCdWlUj2AyUspouiO5lUJDzgqPPmcDxJAxCfi&#10;PCr5bHzKGayP+MKbC2Kl7vRBXISxribP8D+s40KS73XZf+yBFskvwlXkBfV4UJBL2Q8yXjzDApd0&#10;N/TLk0yP/U2nnP0oTydISY+6m5f0SHR9hEetVMETh91Nrzy7KJIJ4fQE/w44kFMvD+AvIwXbmc4W&#10;veAU8kWztsBdAr6ih6U1HFCVWt2AoZaSV7cK0rctGz25/xDLjGvbSNYuukSyqmBBeTmq5LyV4CTz&#10;04bV97PzV2wm5uOF3e2yR4wghyLJYe9Tw1dFjw/i2812K5UVUIAnx3RUIiAFwAkwGwtZuUj85PmL&#10;9Zt/njVn7pQZM4OCgvAtTtPl4OAgZUPzqH+UwTBuwgSs10IxndN29vbciZGfhY+Bo+R5MhL9fc2g&#10;2cz+2a18ZtdPnsN4zGCOzDdPOuasF8HMDxwqQZgha+I3XtOH9RcJqLAlcH4iOoVIy9MB1d+lRlE1&#10;eQV1HsYnoOmj4CzVTXjjwNGaTnD2QCdBkQhufA6048nic/ocscxDyiIUSakVSZXAUf6hMRGsrPAJ&#10;j6TbrvCoKzdu/AV9zGk4MZDKBQI0D/F6EbEx8UkJEnjPQQXHciDA71Mlpfv0ChwFyyNw1Ing0Ddx&#10;FDaP8OjDt96xQ/kLfhF7Cyj7sB/R6ekiChxVCNY4nGaV35x+2sx6e82Bx81sfWsiTeeYkLreVxPE&#10;oEamqAmPJBcMc7C3SrV0x/FXtfaDuE8lcBR1YNIos+HAJKfoaN4FhRn4MF0KjOGoT1cikq4AAIlK&#10;VT1hFsIDVIXLizDrVJBopIyLahYLYYBjc1i/gOzlqwifQp7s4yCoWVYM+Y1rMY4H7CEm7qKP1+gZ&#10;V7WJM6m5FgQINPVMU/e8RusldgF0WqDulnuRCpl4ZcpleiiosF1CeKEW7lXshuODeLJ/xo/kuMrR&#10;iWC3Po2QvdgEMHDCi4DdbMYAUPFlSugc8AUDGwH2Z7ThH1TnMwxq5Hy5pDg3M8Z0gjfjenpwqf4+&#10;oiyAg15JJVvjnR18mBIDCXhw5KsDjRAlsSjRLPxF/MTQVpNOt/W46jPBu/mRm4cGHTS7UZ7Gdgs2&#10;DEqFRgCbBctka6Sr9PquXbrhC+6btgHbCMTy7t0sgX1ziLZ75x5P7kUPsJg9eupQh46zbj+ZW/A4&#10;lguuw/qI9QiLEYxtWFPkOpJP8kZMWh5z7jF1YVXBwqjeesjLbvKS/mdfTAwhnZuPhkrNvHPPdq26&#10;d7Hp3qbZgM5dLCd9Mw33vZp+q6fVgOYtO7Xr0NOiS982Lbvt3H5IhmmqJ/36WiuoVzkC+dQQ+L37&#10;2WGvNmf+kmEjxnfp3hdH81YdO3Wx3HfQA/UgxQxECGcTxE/lYTFES/T8iwsZ30WNzvov3rugYZoz&#10;kxRzTimhUx/k6lg+pXIhVnuqe6kur3tAJ9Qh6AAx0VC4yJNybzmfmwlFaJGURDzzFLJCG0svnkjo&#10;vbjFad/zwcjKxeRCnP+mnKl4Cv/aqTcfPqQ0AnEJPpHRJ8Iio85eAJ1UQFgsCBDgc0dlBbAy3eti&#10;p81GAv1rFZX6hAN7bAtpTCjeShTauJSLoybPHjxqkodvkEitzy9FUmbYH7HbpgWvPLECbQuNP+sX&#10;FgveA0TqIdgwMj4FBmi6Xqnp/gThrTj/+4qK0l5hlUPT0W1qhRaLG22XBAS3Mfmnf0yY4ZiwMuiO&#10;v5bwgIk1AE2Epy+jWzPEyLPKD4jnaoVUVT7ASuAojHzodwFyNFQ5KNt7izTcYKjtKjCGo+pv4oMV&#10;E9tQGO+gTP/MnWw4R/2gqJ3OIMSuh01mASdXAeyEel3JcywGAjpI2MGim4GUE85SDBWjOGqN1mQd&#10;qeVcVHu1eNEZ3AhDStpohwH6KP/7QFGIRqGjDUsLzQdB50p1qWwPcGITj16nh6MmcBR1HmDzJsCD&#10;FOwHLwqKodagIwR70urynh4wlGsNKeXn++wxGx/QYce5bc/00gJsIYgM8fplajI+oNa88FYv9OXe&#10;dw6NDa4FeDrucM0jmZ4DvBnfu/FDTzDuKSvnnW871NuUykgDH7YYjRCzRIxHQH05jJfnL3Mgg4vK&#10;xfAexEleQSH9rpyMmjl2/rxvvXfNvJwy1Wn+uO8n9ynNCHzNNgCrLutSkpCS6h0YcviYX1G2AKmH&#10;T4cmTF3gZDlrWZMxO3osuzApnm8VaJh8wWDeYaCaz+/Y96tDh/1HTJtsaTUMtAkAP2KZeqC9Q8vW&#10;nTt17WfVd2gHi35WVvZNm3Y8c/aqUKBs264TBg+ygEE0gPWxSTNzWGXyiwSX0m62btsF5zhQSc/e&#10;1vCYFUtlcP3lFFnsK2/vd833zWx2fTbzMORnqLVS/TzDv2FA3UA98OGIBk2cBhyMdA8vo4qp6sL2&#10;gBK9w6N+5mAk0pBdqR7DPBqXaoS/lt+bGlR3a+I8VrkJVYZuVfAPff0ZeMdxfAK4+N/BUa9KS5EU&#10;xi8yGhwIPpExCPKl+VbC4+4/eQaojMdNQRTQlAGLOw34raqCvd5rtGPQA0eJJFKvk/49+w3cc/hk&#10;2s17jqvd7YaNdFm/yfO4DxLWwFsP98XdMSnQNuAo//A44Ci4K4D8CiyccOhCbchThq9x7g1V1c4/&#10;Xg9N8odhDDdCpYiPHgT6LSN5aB500mBRw2ZBYkDoJY/yeyCQiwjkpJDOc5p8pFgs02EG0TfVpep6&#10;oDI4CqONNdCySkXZtULSdLPio7VaYziK2VVQdyWsuQK48wmJFnqkAaH4FwIfY1LAZ3eR0DciCUwp&#10;BdXYIHDWW3g4qp8oyZJE0mFnERJVG8VRqzX11ikYZxXjJAt8TGvIFho+2qiq4WqIeQlQZRDDMRr3&#10;gx2SztJ3rS9V16//wJoqZCYeBOYsnEWBo+DwABcC6kUQGw8clZ51B33McVb/A7ugSn+SXgdVkEJM&#10;xKez9pQgRBW8LgoSm5EYdyPkkTw7I78MSOnI2aOvNLrg+1H2HnXLNKXj9n4+N7VN++2M36uT/T2Z&#10;WF7MoBPMvLN9o5/ESWCZw3LEspHg6dCNg5GC+bXEccXy1S4z5i+YOOPbMZOmrF7nBl4dENKAlKao&#10;4Pnz64v1z2YUXFk+d3D71JM74fEGey5i1SG9x4ybYtXHrmOXvs1bdxnSymHjL3thTePryDen5L0P&#10;KWZEkn6RcutDZMS5PAtb+xaNurbvP759l77DJk9LunytY5ceQEFlfHk7i17tOln1sh7W8POOHbr0&#10;N2/fu2u3AavX/gwVZg8rCpDQfkqcCPaSXv3wyh2t23bC5SnnLuFt0+at8YqvUZUUW/BbsbBE7pkT&#10;u3fhhfnMw2hPcCKlBx5NngocVSZSqeRCUf6FUylH3EVClZCuIRAo1YXtAdbPHGlToMzjaXIOPnQf&#10;7FUPyW9nJprYH2CekRuA9dgBI/jLYVvbcUkmiKys0D5VnPyvcPiXTkXwROrVDLgbRZw5FxCbcCI4&#10;HPlWoOSBOzc8BKDm4RhZEUaEB4qjqgqqwnaPGogxNTAftLrd+w63teixe68H9c2jmwJdxo1bPr6B&#10;V9MzuPtCdj3PKz4VEc+1kMNR0J6dv5LBeSxw6QXBAFOF7fzDvxemVIST0DGMtRPdR84/jh65p8lX&#10;fsyck52Q5kCAsBMDKRCU7EqbdkfzbFFAt3xxDj6BhVwF+y2CxOg25Q/ftvqCd/RA5XAUNczSsQnc&#10;I0ea1A6/lNdDPhdj/lEbpWYuSoQmCSmGQRhdWfAr7jkq150nPfahHoSmKmaHk7b0nLKkuyboOu9/&#10;YHf0fv99pM1GzSebpWUC4zjKSWXmLmLcidkG3VNWh+l3l9RYpzR1l10uouNNTFWYuLVOQttcjaPQ&#10;CZUpnKiEewDVwxNy99FTKL05fRTIYYCj4PmQcO4CZJFCDvRamVt8UNdAAIphaybaEnmxRAqjEylV&#10;5Xtd2Dp8x6dQoCxI7ejgWe+VXlRISn4IdBgWWBPkSMN31RkYwth5ft7/YJ2TpWu+CWpnd/SjndlL&#10;xnjWFwqx/UD/5SoElOwYo95YZ2Jj6n369JDR4xCKnnbrXubDJ7cfP1ax4AXbDYUg/WbKNs1NV3X8&#10;dPnDlRnXzqEuNBXsmDt2HezTz75TFxsgn+5Wg3t27da456i0G6eRnO+7ELL6DjlyP/h4juDbWDL9&#10;fPkXFrZdOll/1Kp32/bd2vfqYdVvsEXX3iKp9nrWoz42Q9ta9P2saadO3Ww7WQ5q17mfeXsrR6cN&#10;IJzq2dsW+f4wZ6GpgAsIcFS5UIYTfDJg4BC/wJA58xfyRTJUx2WM5bIeI2EfNCTUi0pPhBpyBCqp&#10;4HWwZVyPdA5bzJQWa16BCwKs7JE/HFtmDpEFIx/2dcb658P7HMAI0aEctXKxzwsvGw/m4BkXZCYa&#10;dfSTuT59c/mkqJik5HtNjWZ2pm6owE44qTh/B45CZz/LzQe/HGRFSELK8aCwoLgUMEqBS+plYQke&#10;LpUV0HayiVDfdF//Dx8EZBSHdjgchXNYDRHNDeMldvRKjDP2vlLwq1PbCv0u2nL7YTZH1IAWwl0B&#10;+ijgqIyse4Be+AbLNEwN3VzN/2ELK3k51AzQM1HygzL0v0JGoh6GDAtkdj/Y+XPmgkckZ0vKTJeo&#10;KcnPM78MZ7weXRrqxVy5e18kgsJNLhILEVCioospFRbVpap6oDI4ysDGukAwUV8JJUzlo/yLa8Jh&#10;yQiOMllB6m0sx1iFvpFoypwT5ELK5gI5pnM8S0xXl2HhxR55hD9hluNZa0tVGntfpOEjW38l9gd1&#10;n+0qZ1xF1NxhzD9qtaY+qD7XkX5H2W2CXrE4ASmSle23ld7j06ukVGWLWaoBvQzUx1XVdR9aPZzM&#10;pG6lrLB7VVQKIQN1PfyjOBwF0x4icSCLOM7qD61//ujvTeGlD/c0b7eHmX32i2EHPh3h0aCvJ9Pn&#10;FDP6+BcJ5cn2wcyulHWv1MWX8s6M3N2hz1EGQVUjTzIToz92iKxrd7BR/x31hh9ruChxxJe7m8wO&#10;b4BloaSkRI803WIiKsNDMIoTMHGlWu2dp89nL/zppzXrkHRSqKT8OVpSbFAob98IXb9oUnHyFnJ5&#10;hf8eq5iLYZi5MCIAOvfuY9e+IyDR4EZNu3TobNvWqk1tizFz58zS6BQuaeIZiesWejNLfGwPF71w&#10;TlWbtxyBvVZTiz7YuIDl0arzsK49+kChxBepetsMtuhmbdlncJsOfVq27dWha78ulv3jUy5jNW/R&#10;uhPUVt169O7VxwZ2wDbtOt25/xiONMBRzVq0+X7BEsSq47xzt5545fEF3HLGMaJQwyR1gSFHZzbO&#10;DN8AW15G0v5ds+pS/3M9KX50LtK5qfeCj/EWgI1gKaour3tAUKbJR0C8QQQrkGFb6pF+fszkE/VP&#10;XAkJeL5lrC/z9QmzB7qn407W/i60YTkFpK9LBYjC+zfPf/v763+hFIKOMfH8RXhucxG+gdGJACcI&#10;Tjl/7TqWEDxEKjHYAtPe/7m80m+pzReACaNQCSUNjIY6YCF41MOYAiJZqFgxsLHjUKt0TqvW4BXf&#10;xL0vZ2SGxCQHxSSjhRU46u7j5/gT2snpo/5mHIVlFzsLtJ6IoH8WlRO/zEBrXyZHTSYFfLH9ttPI&#10;aLPFlydOPv3V6JBGm28uGx3MPOFR1ymKVtn+oL+zWh+LPqi6UhkcRbSAPqxeRydn9yG/pAvMNqmN&#10;4SjT5YRZjzHIg3a4FPTkKuKfhusFEKpb00m7zXkY5xjhMyM0H7vw2Pq0Dt5iZk0h9aTjkfgcXY2N&#10;xQQeiUZwlMlaA7OKZ+IiXZVMZyQcSwYeA45SjfEph6skrmLzicH7XCGBDMBXqkuleoATldTVnN2a&#10;gbwuMukMcBSiWvzCo+FkDm9S5C/mCUWU+by6n9/Xybf4T35OWet2cZHbGae1YSvWxS7alLZ8acLC&#10;KJHvqBOfzTje9zlPwFeB7kgWlRNq68NAmTPtpOmSyK+33V7rHLdietzHX51mBgczk33Mz7wI1ZJS&#10;yFVkqwfmkQghLo3qXWHCe/A0G2k7Ui5fO3jcp3sfa5/AU0iFjOAR6LDmL5nrOLlz7pnlj9LXjbD5&#10;8tJVP8S5y8FXYCDWA4bU+ahJ3wEjW7Sxat9lIKL8PrUYMn2qc6lMNeuMa5/ATyb6McP9mAmnbfbd&#10;ybfuNUptyO9gNaCHeaeu3Zv1aDukQ8cu839cjHoiopLatrdsbd4N8KlLd1vzTpbjJk4XSlV0mWMT&#10;dlBWHyCd37h9yvlirIfRMQl4xQEotf/QUdSD7+Co8NWh2zRdLqBU9Le1Hofu1pRpM3wPR05pcHpB&#10;re0zm2/5uuXpuS2e+C7FulpOF226rlQX9IBWAtdjzs+ceCQ6jw76YlgykyXOgpB/pZRkKhO+S/7I&#10;ei8z7lQD74v+xSoq+/9QUcmVeGp3Hj7xC41AZnOwSPlHxp+KSQpk83KWCGFpYhny2Uqr0EMKYwPY&#10;CUUBnyF2qBSWCr4a/XVFwB3gEDDeufOXRo+ZIGUDOBFPmnD2ItiuqDIqOglJiqFyxwmMfWgkto//&#10;H/RRUhmPTgTqpUXTkcOxK+hRwOCguio+mXSc2Zu5vNf2z7ekhn/pWS/1afYs348WXehbRsSAjbzi&#10;clwGA70O6yC1CVaXKuuBSuEoGThnqHsBR81EZDlCYnFQZwxH1XRR1l6N7SzcncB7I4Divc9+XC2D&#10;seDraFJ7gw7aUjzf3icI40Y3NoIi4hiX38wXJjosCYgKJMwmUoRlwQiOquEC4il56y2lKTAXEvWl&#10;ItLEXYyq1l3SYsxAzsKajEkAWUHZoY0uL1XWpf/siqCPAo6imztCUi5fha6ey0CKSGHf8Ejoo+4+&#10;fER3PdV+5u8fB0VwhYU55W7pYylIeoiaR8pScoOGezSeGtz4cuE57DWhVFERkU+mp30EqBG1c4Lr&#10;DvZnxgY0G3ScmXD8819J8rNy8P7chmNVifABcJS4DHtNHWaWTvMuObloyU/zFixetNxp4tRZC5c6&#10;Llm6DI0tyhU7jPlu7JSuJzfPvnPF8YS3o033weKiO7CzgY4KS0y3nn1tBg63sLRt2tqydUdry7Y2&#10;rTrZznd2cwtfOSSwYV8fxnIvMzS67pgTNeYmLpkwcwAaz8diRje/8vIynLHLJWwoWpKamvbViPEW&#10;nXtDx7Vu/WYRArdY7cFrih5wZAmFWCwEQqlQJMPJvfuPRWI5TmCOAYLCgYUPNSLLDKrF5gs+t0/o&#10;Kaa6NnAyU5hyGNIm//K5kpPz0j1HpHl/fydip/7pZQqf9KSUIgej+jrU8mEVcJbRsE01LKkrfK36&#10;eDP9TzMlCshqJB/B7jd/S8rqMYFtbY4zj3WPaLzP78s7NFHcF/VYLQzwixPHnk0F3RxMexyOQgpj&#10;0CD8eu8hTFT4AlfPe2v7/c3f9Q7Dg445iCLWPwpDC6tB1142wEKAIfCbwl8fPHlq2avv1V8z8ScU&#10;tCQ0OgE4Cu5bUElRt08kZI9JLuSJMIqxSdFzaRlZDE8v+FsKq8GTKiUalg8KI/n4vY02xxhY8mf7&#10;MGM8a34VxkyL6D3jNrPz6gr7/cyS5JGL/EfwVSVsYw1lJVRLpwZzXXWpuh6oFI4SQLPERxsgtKjs&#10;4mO8DoYlzohdj9ksbuBYDFHPpyK1ZHEWMd2OFMcYl7g2H0zO1NZGz3kv8Ir4Gzr6RVfxXaQK45Os&#10;MhXjUgTiVmM4ilmjA2qy8xSWYNaLhF7gSfgxr+ZmcjIb9cCooDZQbx0opeQUR1GpXl0q0wNUxGHF&#10;YnEUqFTwrC79mhmMbMXR8T6hkdHnUsEAHBGfdOFKGrq7Gke9v4uxTmlJyNPAQUfq/Xz9+5tlpb4Z&#10;4Q5edSaH1bsjzoNqSK4W6HjwWCJ+V8LsfOpi+zxxb13fx/uyyLNZAX3HeTSyP85sTF5RKBUrAbgo&#10;LjDAwkUXCboooAKjBVXBvwjuIlg+4IlEHX0JGTv3x5HtpmZlzRpvY7/76MxpDkNWrxwCEgbqZg5a&#10;IEL2H/Fs17lnc/NuHbrZtulk08vSulXr/tN3zBjiVQOaqHFezLiAZlZbPx19hLGLNHU9OQRXvcLm&#10;SYwtjI5uu/Q6qsxE4C4o2NFCZKeQUsjH5WsDezn+tHjxYpCgcLSfEPc/b92Wdi0dg61VG3M0Ed5Q&#10;eMUP5Cx9XIY+XPVbbj78JEG5jvgtapFzaS/onrFyCHQiTH/cS67VCADPaJA7dUWrlgPot9fFYOAj&#10;5SA6BQOS8NYkbxwSbLop6XvENZSV6reetR9x4FP7EBN7H7NfUh1VbMDab1fSfyES3gN+WO8jDLMr&#10;N2/ByZxNgpAA015AQmJgTFzMmfMSEPoDIf/G9fpm5f/JOYYKp4+i9iysKBIpRntzcwu6KNA01Xqp&#10;Sjlm4tchkTEYeTTZJOaQVhcYGhUWd4YG68Ww7gpRsfA5BxkCxj9wFFcV6qMT5m8qWDDZu9NGIEvx&#10;ubve35+ysvFiCohg7LF6gw4yEyNrWe9u8G28nY0v45Z6ZEH0mK+P1deQAi3lOlAhDRtmkEr3L4D4&#10;b/o5/4zbVgZHURnILqmsNMIAFKmUhSIByA3qrxM0c8uHTY3SjLvo662RmjgjEZ7EZDN5RLemueDY&#10;HOMH9REY/ZAZ6O0H4muInifE42ZzCA0MJSZrEWMAc3YJ9kxjj5YwK/kg3mSc1aabSb3V8rouRS3d&#10;NL9k0W2GWCRr6UHqrSIfra8eJ1U8QkEfVCE9oH7HOU8sCggLRZgwQoMRzoz8WceCQuLPXwS5UDVc&#10;fW/vw8MW3uUPdbd+ubCt/wETh2gmuvDK3vTD2FMI9JTkCLsVzLASwj9yy3Ps8U8P3fB0Obv4vkE4&#10;M8DG7hjjleEfeCfU/igzKqhtNsmkjEhAPBI5ul6CBDNUl4AJ8ZZDJicLVyybPGP5lHk/zlywdOps&#10;p6UuLlI4ixODRasuz9O3BQdO7Nh85E/Dp+XdWMXBM61KZqCaCO36TRs6dO3Zvrtta4sv2/YfP2D+&#10;iLHHzK09mIHHmGHHG4w+9bFdEGN/0HzAUWZ0JDPZqwXAHDLOKzF76Ybr7QWDBQuCXKWQqZVr3d08&#10;jh+DSMEBJQmsMI+f5WIJ7tAJyx+nsjDgJ8Gut3vvQYxAGBwrKoX/mBRAoPTOSwAnUL7jD0qekP5Z&#10;Sr1iqIIOjVC/EiDNJz78rx+h+PlcaD9OcAAzQOWCkz9asENV6V/SvlGSYpHB74b/UB9mYhQzMpAZ&#10;7tV00NGa+9NWYBPqEtHL9iATXvyQux0lE6vwZcIOy7jfKSxruASGY+Tf9A8PR0CKP1JzxiWExyaF&#10;xScjTUweTyBVsS3HyoKHXWXFoAbTNwuiUCUX/GLdzwYWbAyhm/cejpk8zWXzVnwDZKH4Fj58WQCf&#10;TyrK4Md1Eols4pJORcamnE/FWEH78QpdPEYpXv9GAjLa/5gzOo0edJoGklOYuyVpaT/4TxLd2ADG&#10;7eYKt7QdQ32Z4UdrDvVoPCCAsTpae/evTjwDX4+sfJQKAryp7+LprbLu/5Aq+k9wFPoJQwsyCeko&#10;AKW+iyWN3fnMClXN9cRklajmqvKP1utM1ii7rJchRcuEU5IpIbldT6gZF1LXSVEmxJx5+yGkn6vB&#10;w1kiIVnPX1ofKGm9vgxiFaa9uAIy5KjmEzdDrXWEWcpnQHfgImNW6cYFKh9gS054BzPI52uFzArt&#10;8qQP6Sn+Jb/1TRzFyUa+VBIaG4PwFrgQ+EfGYqfpHRYB7X2ZWMbpyf+Sdv233kSuyQHwERBeQSm5&#10;9LjYIYAZe4q59Oo+7HJIpSvBLAByUemQPPZ84UWHDQ0nhTBLo9rm6QojsvzinnkWIO0oIZnFWSN2&#10;t8oSnJMqy6nRirW3w98QV1Jp+7YDDoMdO/W6lJnS3do6NSPj4q0zbdv3gL/tC0HumH5fb9w2ceI3&#10;3d0mDyq9tpBX5I9NrhL7X8htWH+UdLGDe1Xs2eS0WzedQ+YPO86MC601yqfx4KOmQFO9jzDDdvSw&#10;PVTTIZzBWvy1d5MJu5uLyStcThdpIwViHTgKB7tOEW//gBK+QKHVPcspaNeJ8oXi6GppxbFuwqEF&#10;8XoTJk0tLCkXiiV4i1oRr8cqS7UXgg75T2tF8UDUvsh9a3nn/c+e3HI1ZPf5SO/UwG13o3+5GLgN&#10;/YpwUmJ4l93TSEv/f30sFtExwpEGSJCLHZZ07u0fbCYwN/R2wFEIeBQS0dEHa+x3ml7OyR3iw4yL&#10;rBFfnIKBJdbobxdfG3fis/EpzUCd/KYooHeD14bxgkeDP4NLXCiTJ124gPy/NMgX4b3R8aFxSXBA&#10;upp1B+OVVoGfUIUwCkonOGRjC65U0uGBrb/O0KzpF9ABeHidHDd52uwfF02YPgs4CtiNsxfDnxyt&#10;YnOGIk9xDMvDGR+fnMKNTKjs0EiZEkpROlyN/+I/9y8Ah1CMsS70lMVUplUcu7V1UEBNeIFN8zYb&#10;c6qhQ2CDOaHdDp3f4Xlr277re8PvJuZI8lmoTRds/ASIHaiB/9xWfmC1VxJHoZcwNNkJwkEpTIQC&#10;sdr+sIRZCAMfaeTOM3Ph1XTTMc7yOs4FVFXlrmWcdYwTwTm4nuYFvrTbTd56NNpO+u0o6rVH33ar&#10;ymJbCbNMzywj29PImDBZtz1805W8ektlHzsq6zjLGDcls0HZcCM5lo0GqRQGWdeDhnpLFLU3FD2l&#10;roXVpSp7gJ2AryuEMh9vxUpF0oXU4OgkEOv5hkdjHwd68/CE5Cc5eRgV1eV9PSDD8gWhJkFmB6LO&#10;I08OXlhUDHBUDr0KElfA6gapLQaMQUidRF0GTbwCdN1qUiougqpWJYKeRy1V6vjkJd0qlxMtgqmU&#10;ILGky5oabtbYd7/tkMgEluZjtYTfztyavQ2/5SdfUgmrIjNsOw4aNmSi48yHmatzrv0kE16H5lmG&#10;DHkwB1C0g1kPnyVolhElrpzu3XqSbxOrQwzS2g71q2MTACfzTwZ7mA32ZCZE1Wm/iRnmx0zyM0sv&#10;jNNSDGXUzoglSQpXYDlld+N2/fjdwFELFi0OCgnFTaEu6P+lPdAUEr0Bny91dNqxex/eAkRRfyro&#10;m6RSyCIZ0aXG+0csr4cWBs9h4hybbR7HnHeq6z+RCfvWxHdazZjvmO0TTGlLsKSyBNDve0D/HX9n&#10;5yJtKpc/+o82mi/Es6fqQlBnCAk5eHPVpBNN81XEM91j+DHmfFEynhwMW2CZmhnSpP+BuiVlZUqW&#10;6+n1jWDXowav9xQ8R7lGey87GwoopDWHoICqB8ofnCN7HSj88QUNovaqDp6gStadyQCzL1WdsSCz&#10;v80Aa5sv5/2w6Nb9R0BQIydMCggOg2YYAwsj6sLVX09HxQFHYVd4OjYRHgshsYn3Hj2mbdPpae6N&#10;1wWZknD131XAyEWnNvX7AmEQ0QW9OGJ/qj7ShAzaWmPnlZ27b7lOiqg9OoCZGd0wvUgqELL6DkxC&#10;qQgwFeZTzC82Xv7vav8/8L6VwVFvdAO3MYEso+KM8PenkbrQFC0xNNio/3QzuDEllB7TXcNsIHVX&#10;K+utVJk6qT5dp6y5QcesLmfchW8/NhHTNbwaThJmqd7EVQvfJ8aRdNnOZzZKGCdhrXX6Wqu1DdxI&#10;k+0IykOGYqVbMnmBkUHy118idTcSZjFxTOb/jXrXN7rnH3UKYYKDKxyEhs/JtaxMJCHlcBTdx7E5&#10;PTk2zt++W/2vkR6gPkNlJcU8BJvnksybL2+XSqg6SUPEWy8sSH6eQK1TrAGhTMun8a00NAd+HAjX&#10;yYVAL+ZBpYLEYKUg0Czn0QyVkI0gps5RlMi5xQhB0W874KPU3coWFq8OljbALmAF6dbDGszHpcpn&#10;d6/N5aXsVaRvL708hpe+k7o+isV8g0bEsjnp4eeE7YkW7uNQUcjKifLH6BYDDzLjgusNOMQMP13b&#10;Lorpf5gZ41O7/26TseF1cB6ZewpX0IAp4yoLpCzHuIJ/FGQIsm/AWwazede+g26uLlB7chbkJs1a&#10;AkFFxJ3pZtV/5y/7seRx/FECEYVnGI1sF8tz48ICpjJILOM1tWZejA8gGFEUscKpDHXvm2R6L2o7&#10;1WwXlrJOMkaey3/NxwaxBFp4A0f/XgEb/mjzWdUxSFb5iP1HZi7vy3vne1kgWxcCfKb7MPd4F8Gk&#10;odYj1lnrnb5lhm8r4Cg8rApRQC16xh8u15iKHXe5TOYfFhmRchZaKSAWEAuEJiYfOx2cW1yGpw86&#10;gqrFUZw+imsD0gyj8sCAUzezbnELFl4RXGzVzzogKBg/B1qpmKRzaFVgdDx2hfCHh585cFQJT4jx&#10;hi9QjR8Kfiwg2d+Jw2nkBTRKoG7QqAxindrvwZFee2oWkLL5yR0D7l8MKgkeH2sy3Lv+nAuf2B6o&#10;dfZhFGg/8FsxBdByMUhPEOz3fuTLdVv167/VA5XBUb+fNZgj3DSBvHohIo6xpI6LlnE0mLgqmbXA&#10;UXozF9JovYZxFjHrhCau+aau+c02a5gFpJ7r2w/GSdXc5VnLzSU1XOQwDpquk9RzlTRyL4RDFLNK&#10;Rj2j1iiYtQBporpLXg7xJEIaOqa+ksc3ddUDdJm4SV/JiQQZMqpLlfYAlSS/Vcg9ceweH718gXRU&#10;sOsBRHE4yjckPOXiFcio6vKeHkCiElIARFSk0E8+2eCbE2ZAJ3yqWJIP2Nli98W9lPBfj+xZJF8n&#10;KJervwlhPK5uv/gk++j1nWP9mcEHmMjHUQUGUqxQIzednBSN3fbxWB9mekj9yUdMZx/6pK8f89Zj&#10;bqCp+bCG0yKZgSs+m7XP0uE403N804X/w953gEV15W8fRGMssSabZNMjiSXGxBpLNHaN0USjxhp7&#10;rIm9otgLikiV3nsdehNQioCAgiI2ioD0MjMMM8P0Od977qhxd8V/zIfZdZfz3Ge4zNx77rmnvudX&#10;3p9P52XmXQ1+JT85kgXW5NtQMtaZGMzoMXzlu7NsyCqP13481FND80FSxWRSQGxMaEYf0OKlXn+b&#10;aff6d05vjrAjI806TfPuPMONjDUni/0/drlztqxZy2yToNURtFgZukVZJ4+SKpRFJeU/r/pl+x5D&#10;rFu6OG6Dhw6DPKpP34H7Dp2s5jOec/AR6XAUOiQ89ZA1J5NRV4aHeC4lMIsPWtnFffua0FDLJFcn&#10;F0fn3FAzVwdH92Xds4JOK8WNWEewqL7sSVdvEA1hMwtRCbzyQQIPkornf68KTSOkKzhEMo1cwjyk&#10;hQDMoDXlN0L7g3AQxfgR9nEPpEWNtBQtxTzXfoev7OzZD2XOKRycReFA1YuY5vDthdYMOMqDF+oZ&#10;EgYiKVyh43R6dlZ//FcdiOIQELtJR2oHNIUAoHgWTMugF4Z2rLD4/tqNm/AlGF9hsgW9HsgZHuMo&#10;SMyu5d2qqhfgHjb7AcBD+InwOf/HG//xYj73lRraoJMzPyyPRhN003vSOYMp59r9bDOmRKr8NeLz&#10;CedIwQNapKjblk2mnPo4vty/RlQN6h/c0qTgNNps0LSlVquB/38cxXaDGFYqlZCNFe09AV0WiMjC&#10;QrK5vuthNdkNRV7jq7tqyXZGX6BvpCC7ZD0PNhGQSrXk37eTAkGRA7gSRlBqduMeZKLtvk+tv1tK&#10;DgMsKYiRrKdR7XwH0RUhHirAgjTIUaaPZ62nu+LroPWQwKiuLbVqDWAM4kBrI1fW5loIO2glvwFh&#10;FOAmzJR6nDwKOCokOo754LSlZ9YApDs1YlW+NG+2zUdggvo1aeAGtwWHU2cbhW8Z693+fJ4DDK2B&#10;pHLuVzrlWXhlu3xxQm8KrvRqPzWYTAokK3gjrS/7WWVauxUfs4uzhlarTFLGZ7R82lqlRqBm3INP&#10;TUItTb9Ze87Te/bKzYZnbCqkTeD5FykU5emufUcPPrBrbdNl67zk7fzKgB2/bfbIqYIQTAJBkYaz&#10;yABgk8i5FVx94UJWWmbRvuN2049/8JUpWRzQf4wdGe9CJjgTqPaCCp0gQYPSQUPrZRCbYZVuIelk&#10;2uhalbV1wEj2TrBMiYK+Ejbk+BJB9GANVdvQiJ8gORFBOaRFQFbmlqi7QIe1YCJ1UyLLj/R3Xk9o&#10;c3zWGnJ+vl7MXuK2sLPTXHJ9Azm10ODGGlIatp+qGJcO/+XvnnAuw4zL+CIgd5OAbUs1f9FiTrjU&#10;QkW38LVaIeIM6xB8EHpV2iBWcz55JRViYDOqQphDDjhD13y/ViZEr9WZc4BM6Umhxj9urv/hUZDe&#10;cOgO4hzMGNfvFARFgfogBDgKkwYsKgNi4mAl1QhpKzp86+ETLhaeFqo9HdJGzjoTMoRbZVGQHiUI&#10;PFGBOG7fuw8cBXkU51EYjrJBrwccFRx9ITQuMSPnBqgb0CEfFrL1yvmoIH/0rxo0cdiCMUUlKzgq&#10;/i7/jl3WGb/c47eEEQpa86DupqAZoj2kRkUVPZd9pII2YLcBTwv0fISGYYaUz2ivP1qQtut+r4E/&#10;g6N+v/vRGeSMak0T23iiZdVXqugqf/F7R4UdDJlVOTmMUHcNZCvttF3Reasc9lEdgKNOwtr86ccb&#10;0APuVpHtQr09gs575V0MaSdo63aL2zMZlIjsEpMtjR33CKfa8H2zmSvrDYHGNAPITdnjBB1+tqFB&#10;Lm+GTWqb3PJR47TW34frHTcAsUBjAGNWhH9BcFQC3IQf4ygEgAgIiyyrrGqt5/635tNABYaBP8yw&#10;6jjiuF5EdYxp2plvPcks11dmOZNBgeTctWMwXsKsl3gvbaIzmWZPRrmSH11GDjtLhp4iM+xfn+lP&#10;xlkRREAbbUcWm43ky+ox+NAkjY1stYL5EzPZfdoREJE49+c1nrzojPzbIXFxS1euio2PY5TgCSYB&#10;Lku/nzYoL/W3oqvrRaXpnw16S9gk08CVD9ozBRXUIZgds/q+fvfOojWrnGzcQVngG+O945jZsFWD&#10;JruQ6X7kKzMy8fxHXuWmAojSmM4NisoqzPjMW6qFhLVJx0wOSigImpA/7KBAL42hDc8o/IujXoDQ&#10;UcwMGdhJ9w3kUTCOetJfDy/dFGTtuqDz6RXtk+boVyW5BK4gqtt3qbzAdDpBGfznkSvBllyl/PtW&#10;wRYq4U98XVbdkJqZA/7ty1m5us9+g4Yy7P28CesqlHYKEZzb0koyUqsuNlDJNo9+m8K+KVDlAgFh&#10;Ls2qLDt8actsh3cDMmLQEFxbYPf8aJLF3uoZIin8yF0JIA7UJ2xWwIQSwIltu8Ki4LsHm3PQNN0p&#10;KmY5Y6VvpcRJolAsRhWls4+CMApQihsdD5+BggFlYdHCl/EXU3mRce4BPMijdCIp+Osx972IaFtP&#10;X9cA3oXkyyUV1Sgk+pJCh1NaqajPmQ3IamEYjyggGGRNGOoYEXW0toJW1kNfzUZqHWJIIVwiKNcw&#10;/mqogGEqGVUIwRyCeEj4D+ZweOm21Go18Odx1OOxg5HLHaD+w2YR5niYPEEsONMT0iSR3h7lq7vl&#10;sHcCoHp1f3l7o3pIqPS31XbbLWKudk87umwTMinWXvraIVG3XY1kY1OHXTI9QwHZI9Y/oOx2QNtj&#10;h2LEGeqQx7k203vnMikxbOzEPPiEiVi9mUlJ9b+zm7da4/xnZaTDUbrJEzgKsn1MPs1aTVTiZbeA&#10;MBgVMOPMcBaRyi8kHAR3/1ml/88rDRg457mRucFktterJZRvEuUy27VXoVoqVNCJlm86XHGRMb9m&#10;FtDdt8z3ao0YKGVD3IjJPLIpbHhmAb9MW5Fdk4xMTmedqIJIFghHBCuIJnjPMkc/TJsIGva0Y9qM&#10;7zGdYlfOlg+NStRUO2PSeCm/qjj5N+HVTVW3fq5JWUVzT1sYHze2SmMkJMgLFI0qIT6VWnlRRcWy&#10;9dshz7l239ordZXfJROhmu4wNh+3bShC28xw7GFzz+NKpVjC1kM2jeNupbxRyWbvpye2enJyJ3Mr&#10;2/c/+uTT/oMM+n3e//Mh737cf8bsBXxQ92jpshUr0fEY2GMMCerjp0ziL6bgLk5GxqiH8Css8wuD&#10;TU7//L6rceewBW/C7sZ3LamokKjKs12WdBWpKG85ifU5L5NA7oEp4qVfR+w9Axau2jB/+dqf123G&#10;5/4TZ6/eLmYUec+ZIDlWIUAxraun0vnub0931augmsjc+Mne3c9mbi6tpqcTfp0X/8pwh1e/D3sn&#10;Shj1WH742L6dgahn4igmlURnU2ugt8WkAZa5gAimOwOOQqBzO29fWEwlc8GCmal5qyWtFNbxbHHi&#10;yKkAyAHSOJkYmKPwJbPA5qoLXaFWKPALDA2JuuDsE4BSwTgKVFf+kbHAUS4h4e6hEYEx8R6BPPAM&#10;F5aUsl73/PXcWq8FxgOm12M1ypZajHOtlI2uczkOkTfzRFT2oElxNvHU/otLqtTwO+H0kUpsaRip&#10;LzYRqAOxRAvDqtYqT1s+qIE/j6P+tfrU9K6UxlVJtCwGYiOQzMIgZiLe4WSt/sEGAlUd1HNMzafp&#10;tFX1LnR2e0VkH3zu5HoHQKSp4kgMmsgeAdkiIIaMWpMg4Ms+ld5eBdkhIdukvY9Uk631+vvUa4I1&#10;FSCgovwSMTXLpL0grfqttueJOpOrjHKKYv+sgmFrW/qLagAE5t5BIf7hbEp0CeABUCGqQsyldAxt&#10;zJkw2ADoQlF0BsNs9LclXQ1AYUZLLS87TLHqpKGNdhk24xz/Bp8pbHV/8n1jV9zaZqhZ1IgLo54b&#10;0M71+tnRlp0WhHT/5oR+ZlPe4dhjJ27u+tqqt/lV8/Ge5Fq5tIrexDazsRiYRMIFwuCsIJ5W1ZOn&#10;/SAW1QJqsX2pWFIjpeO+W0TrI6uzttTd2FR0ZXXO5T0WphvHjRzFrpCwyRdDCjNwcyP0GopzJtZQ&#10;kJz30d8aQLZZkBM8wnMkpeU3v1mydk70EIvrdodSBbls+EGixMAcdvvIhpvG2Z9/TUoFjHC0UEtJ&#10;lRqIPvLvFS1YshSqQ8Cnd97/GF0Ix76DRnZOzs0Irsdxyg0bO768ji8QS9CdmGiU4Sta2Eyrwr29&#10;Z5H8ZmrxI0ncRBynk9DfSMQG4rSMOK5sd27Rqxm8o0KFoon1R8aT8lKnhzTd2LiqtGhNHFUC/p8x&#10;3MHdaAE0l4peV8T/5PR37+umQiq2vGoR/SD1Sn3xZGuyK2ps0r3CJEWAdYYpxDu6Ef1k7f3rN0/+&#10;+vgcmy9ExC6uq3EK8AuLiXb0duVdjHDmeUP+4+ETK4VyGi2J9sZyr6LTJ208fsqpz4g+9r6OUPr5&#10;82KGffWNnb0zp8ll1vUc/wAzjXvG0/ETOgkOgCW2cWAACDIqrRpMB5yVF76srOOnZF518w/3CIz0&#10;CYkFR6hLAKy2IrwjY9wAooLYOaRSun+h9cu5UwgYght1dPrIT8so01nOnJPt49d9MSesfrRN2hqW&#10;Ox4thTwhr0FNJzmRpSEDlgdPnOjR7gefv6/2n5xSd6NAW1VFSxEUAaNJKYHHB2pA1CjkNLkvpnT/&#10;m7m2Io5qUjRgMIIqM7agrgQmFyoWftgss6TnZtpjj7rL/vr2u2r1tsvbQdN3UEsOCzruZno9/S0a&#10;/V9V7X9TgzwTFundjFh0GL09ko47yjvvqtHf18zoync1d90v1TtIux3S7omUwzkJfRi7YMer9N2D&#10;ErJe/OHJxr3x8tuYGjFg4OMjg3XI/2Z7/hve+v6Dcl8evJhDwW0O0xZmV8CL4kUnilVs74mZUzfL&#10;teGof2obqRIcB8oT1yyGO5HTF5Z96/bRe9bENneNZdzRUf5krPuAgxFbTwfsSams/cq+58l0u2+8&#10;idHln+b4khuK4qFniEXxodEOZIJl7wMJ+2+KGjCxK1QQRckwAuScQvCfHvf4XzTN+g0rguPirt68&#10;nXk5ddTUpV4hMZKb1pq0xeKERYqswyYbJy2dNQP7oJL6enA0KrDsPDQhkTVr6PqtWwIvrjvmSM4a&#10;f3zUusPJkDddTF45zOv4/fr1O5NrNvhQ11vy+wzXYM/MBiqgEXLg9s6Pi/BPJxBdaWHtg96Ctzjv&#10;4AwKKfYWKjp+0rRaxiWFRZWet3eAGACKxXsPKsdMnILIq7he50Gl5LjQQfNbHnMuYQNUeI3RK0mK&#10;8aw8n+CbPjvSLe1zHT0qPK2dfuhXFWSGOUoFu3zEJnvpkxabFBnIH+CrXMc/bGy84OelzGrmudMD&#10;VTMCE1EQIDRQxTSz14LzAsANYZPjeCB58X3adF/TjDU75G74fP8us0wGPwlanjx/9mN1wivMBWg1&#10;kDb7RIZ7B4bGJuQ4+YQGJUU6hXo5+PgJ5E0yWqNshrBUAPbWpORbAwaNX7dr47jpE6dNXtan32Cj&#10;w8boA0hyhEShWn6jAP3kcQIuwiSDhBMkpkx8JCXDc5kdAlCcRi3nHBNwF+6F7hhoPO1qrr2Hd0BE&#10;gm9onC4iTFBsAuYxUHFC7QiXPSj4oIV0CuQ5BgTjBIEp8+4Wo0+yp6M8ugMCXuZ5+ifq//Eb/KET&#10;BYS7bHTJMRaUGn52QeSGkO6TjXuPcSff+pGRtmSkKxll1mH0Wf0JlmSu+2vTrTv+ZNlDhv0QRNaw&#10;rWLCQeyL2BBtS61VA62IoyjUENi0yikm35RieTnrZtgUl4dX0pV+tAdoozZBASchRuVkRz0oocge&#10;TrUHtz4Io3DgBGq+PaI3DYv0wIoApqn9tNNB+soOPtkubXeIfmVD44rZZgW9t0FKd4Rp9Hao2++Q&#10;dTnUvCOGkXZyc7Ucm03I8P8L/HFaq4lfdD5CsQTibpiX+0XFYJLR4SgYn9c0CrmV7uHEgpkNDcdm&#10;nrbE1QB4DGrF9Pg1s0nBZNbRv4937jrUp9N3lmSmJ/nQkgyxNRjvQ2Z7kvDbRR+d0B8XQkASPtP+&#10;7QnmpERGBx/VN47z/9qJ3KH3je8uX+jxejWGBNsOF4FXCoNEDWf1FhLiwpZXl5nYOcxetNTJzqqk&#10;AX48tDxpT/a1IxeCTZdNmfv9xHmXspLqaAVCUsolOkofRJaHk1KTWEFXbF611YWc8up4wpYcCiTz&#10;vYipdbezvN57trnNCr/3TWjt1TpGQ4S1Dvt1rCsgt+fYMvHv0xNWNogHsKKht9Q1SucuXHK7oBCr&#10;HugP3vvQAKsVDgRzwSesp/Dl6o2/ufkGwCJat5Dp7MyB9KDpyPcO5q1+HRE/vH/peDHwMPZxcrBt&#10;sRiF9YilZrqsa57fOqqogVhNCPHNS54AmRBQICE1fe2v297r0+9iajoGF2dc/Xwvxmk4VRIWRr6i&#10;kjaCtsI83ryaVq6M/HLIGeKZ52UY8uvKoI9nuuqDKtav3PLJ3H9X7T357T+e64Y82kf3Nf7AqPJC&#10;RppvWJiTe7Sz5wWIehwDA3ixKXFpGc0UUc5h0FMNQz8YuL/x1qfoGCKJvKqccfT3HziM2fxAe90o&#10;RG8HaFFw2QLO6dI/Pvn3//B0KIUBO9GvUB6UAQfgfX5Rkc7oPTguHiBKF55YF6EY2MmPbQx5XgEh&#10;0O5BJOUcFOISHIqtImzRg8Jjymtq2StBIsQAG3uWnNGFv3AcxUY5U0trxfWgQYMxIT19ealFltU0&#10;0/6jbcl3gfrTbfrsTpttlXPG9bqHWdpx85SzrtnHMTogwZPQAhl8sFDWFsXV7EXa0vPWQGviKKpu&#10;Egsh6wTUhbAosKo5okJZywf2ldRpFVEPZCt54neOqdvvpp320h6gMjBSdtsnf3WnrP02qf5WSYft&#10;zZ12ybvslYNsiin1dorJNhnQVK/DmgVuTfapWB7gN4TUnFYsGmpNyXbFG4bVkFMdyaLX6tGz8BM6&#10;h4gPxTdO2+A2q6u/IsF2NOJCIuj1/KMhEmdswCw0lX9owYMyHejVFaINR/1TY8hlDyBp3xV4YJan&#10;voyWOVw/Nsr8b0J6E1Bhuv07x1KPQhaELi2k9Dsf/QOxG8d6EOvLDvMd30ptSJ8T2NUs//h4y54T&#10;HcE2QJbzumC54aQzD8S1urGA+56eIIypFdbdqarFaCovvXvtTllR2V1B+g5x4npasLHmxoKS2wcY&#10;pYGKCmowkjCQcMBAFx7TEkgY9xluNAswOOJELFyJoTdZZa7n5PaFYQBZvHrbCCc6NYZJpNn6wgrP&#10;5ESYtSEL4Baup5cHP2H1xy2pV7Lv3i8fOHgYzpkjv5YihmxdAwY07GMl+LJRKjc777B202b0K/wK&#10;YRTyBQknLsAyeVtNr3lb2swnsFt3+Yn4LyW+s9+0Wt7bZjZxXt47cM1rXvOI46reAGVVlN5n08XL&#10;nYRSyXdz5zr7+BdX1cHCHCATa/gj0dxzvBonwpKhKqFHfqDSfO/RbbbzewtCyFirDrMiyFy/v033&#10;Isuiu529aFxOVeWoapUKoEX3gMcnz3ge2ggJw193Df5F890qLrLz8YpMSbJz5wWF5KxZe2LFur1z&#10;5q9zc08U8tF/EBQRgEn+xeCvMekjGB5U1cBRfT4dBHmUzkyuUSSEdR9oHwCkH2eue8TDT/QPFPOJ&#10;A4/GgT4JUfnt0tLYlBSwVyHAOqLAwLbTxS8E/jKhsZdAEGrn7p2UkQU+YVC4ePgEQnTGODkjY3VX&#10;uvkHgx4hLim1Tsi5PyAkDxO9s8RJVXWnL+wTluLNEAyLsJOAvXmNnL/aZ6zDncB5oV0WBvad6kWO&#10;JxsV0Cq/OzELXIdnKnMm2OpfEyc300qVTAMlIPwGwD3FJFJtqfVqoBVxFNja2AhB/AiVgk8VFTJ1&#10;Sik9k4aYAmg5/CAEa8udJnriouprG8E7ZwTttgn1d4rb7VboG1L9A7S9IXeAewoICkbmh+lUe4ln&#10;tqCRuS1hDwJX1eZmrWxnrKKDkbbLEW1HI+Un52T2uVBiYGCzyZ4RPmuwB2UXc7Cq9aqpLaeWawAL&#10;HOYcGGFCHgVhFMxHQcuJoHuZN643cxFwdZMtNoK6eazlnP7HftEIMPvaZbnN8+sMAySbWPsp7l2Z&#10;6SiVTT/7ptUlOzbpNzVgeZzmTqabdxzrSUZZkYkW5Ca9PtFe/0jC0e95ZIPP7CNhppnlN5kODVsY&#10;hObDJIkmebjQPaVKPYOif169bPL8hdl3CqvKC5eu2+LmbaO8vkeauFuUsbY0c+nluC1sS8JwEHYt&#10;ENyI4fyDoiqYDEd1eNv6vMtuh+yI0bnupkH6R626mnoQ14T+q7cunOhJT1zVUSmiEFj3GM8Odv1P&#10;alieUiC2/2LiJtBGzVmwNCw6rrq+Aa8ulWvGjpuIF4GsCZbkoExcsuqX9dt2QawJ9mmm48M1ElYm&#10;bmHFiK8RJdrbbuwLidPdaOPaJKsChwM5wfsrvQ9cczbJ87G/7nSwMPg8CNnZ5AAI+5InTKkJly9/&#10;++NP/mGxBgMGM5YC6LIeLeh//OWgX5Yx6YS6rknkdtVisiuZbN9xrs/r8/0/WpXypu0tM9No3ul4&#10;C5tsS+srlmYX7EExoZMBPvmIZwimgHLQUg8RF/5AxQakK2rkxWa6hLt6hPlPGLfM0zNKQotltDQz&#10;/daGtbtTU3PxdggPNHDQyAF9vxoxfJRB37c+MPj8g48HoN25rDhCAy5c3JPFYJlzoicW9Rg9RK3V&#10;cR2gADhggweCiHuVldEpKe7BwQBRoFyAPTnc8bD7A4iCCg+haoCaohOTqhuErAwN/JS0rLCoCx6Y&#10;1sKjoe/DVtEtMCQoKg6iqsvZOZCV4UHcToEVhCvbkyV6AecYVGxe1ZmHyUCVO9v+E7PbzpgTJtq1&#10;n+X2RraofsSpdpZ3ds9w6zXD4YOVsUMKaBGEyQw7ibFEyxCJqW19bN2GaUUcxdRqzMgVPlwITlrH&#10;NpFSxb0aujSiwSdf0wBKY5WyXiWpAqEH3kFFzxbQg7l03SU6L6Rphm/DTN+GuUHCJaEShMaLY7th&#10;THY1GNzYOwgBvindHk/7mNOOB6TgQ4AGcL6vJL1aWYzhQSswW4NJjs/hONZXWElwe1v6K2oAs+KN&#10;u4Vw02P+y2HM1Bw4CkH34pKTEDiGzWAMQLEZhp3/FSV6OZ4BOFAjFx1NPj/WgcAu6GzC2RE+BPpo&#10;OS2f4tbBMucci8GrZEFhJnqQX2Mmj3Xt4HjNe77nq7nCill+bNc5ybbdUr93YsX+QnCMNzIFHPCY&#10;TCWF0F+ugPz26WnQkLFojYDYiyt+3Y5xeLO4esYP4xuSftm5c/LQTw3G9f+p/4c//u3Tr976sp/B&#10;5wM+NxgMXNfEZ0bIKAzkvTvXbMJo9LmxYr8DsQrpcci6k2lMryZ+87Y95z7wrw9kdkdQc2CuR6sz&#10;zQuehbZ/elEefouhqoWVnUDcHHfpMh4iV7Meg80RSJFYBmwdpjYOjpC9FFTV6bJslnLvyxlIPVrE&#10;RVAolpTwGV0VVeWIYTWEpaOcL7kBKUo+vMER5h6xjBFajG3GX34chdhqCpht0+SMnD1Gx3fuNYpP&#10;SGKV85yJSSdE8AloKhXcXuneZ4w9MUreeE9NtwXsWJH4LsjKvnHoNMXurbFWHceBoNXxlefFUTBJ&#10;Qvs9BBgczsG/+NIzINvay3nRL3NLK+5dueVsd2GkddQXPtGrod2dN3c+wiHBs8yg/0DmXIa+x2A1&#10;7TtgCOPxZlAJY4P1LtYzuPSvAIZdiYPjzWiSKYsfVCalXfEPjXDy8/OLjAyOi/cKDXf2CwKhAWRN&#10;0OhBxIS4yY7uPsHhUSDexDMhZ0L+YrEiN++Of0iki38w5jfgKFieA25hz4hb4BYBaIdqZ0wIOnO9&#10;R0V6QX+1GrFao2AvjqEG1Tul35h2XsybPc2jo3HKke/demU0X59q29X+lhksAc5esTyT7nwu4ZQc&#10;/FFsShDI1BBIy3UbkBdUwv/BbFsTR6lotVJWg0rENhQSRASpYAgYoSfkZ3Kbh/qql8fQwip0OYAc&#10;VRmaH/sSEGGoNPC2wfLBgI/uYK40LOAS1uA6Db1QRddE0A+NFWAyf81Q0m1nxVjrBvccyW0hrcFg&#10;Qk9SiRQaZlrL9L7IAVBdJX8Iqf4HW/Qvf2VMODBzBSeMS2AwRN/MfiAkGjgqMCIcgYxZm3Ai/TYc&#10;9U8tI2xsAE3lmWS3yZZvQIuRKkjenrJALBeC9HKMIzG5cZCp6pS0SkTH2BK3Ip/RNt2HnSLzffWu&#10;VN+dat7r/A0ToKnDIVtHmxA+BVJoUsuYJhAVzuZYNsk+Pc2cubDqQZlQSYeNmy5pEhVWScZ8M0yY&#10;solmG/ITd+UEHFg245viQgHUfmV8yJIh3dVCyNHEUJ1UoxKvXXekSEEDJfenldABN0q+TaOWIhbc&#10;z9pw5sF49AUMbKb30S0u3EKHMcmsi1tKKmVzs4wF18M1128X4hPnTJGH8MSffcGAAeYTFgenAeSN&#10;63bvKyksxRuCYUoX6YNJHrg+Vq6swJ2NSonLji+L/Deq7sTRKDOfRcR1TteSCBs21bCySRAcrlim&#10;4di1WirRy/E9KLkEQnGdQAwoVS+SF5ZV2Ti64CWfN4G2XIrwOqCQUtEyWjLd5rUzVw1PJR2b6dvV&#10;ONvQvzLEJMvyZJK59VVHk5TTmfQiUMzjR/wrenn80+MTXI0Oye7i8AYTTqK9tNqM/Afmtj4Hju12&#10;CV592Km3SVD7wy7kqBPZavbx7eKEYJ94iZT2Gcg5bII3VSh8rNfjwggCmmPFQIBFptR7BKTZM3HO&#10;cBb0fWAzEIiu5d+Bbg40C9jo4fAJZwgKbOoIRgP4FBybAMmSX2gMDhhBAR2FxyUAGsFWAZiIxalh&#10;OSI4kuzK1Ru4AAiK2X9yUArue8BgsRdTa+sE7A0hDIR2Gu/4gpOuApm/IAa7FtxQ98a4kGnhHUZ7&#10;kTkuBsPPkOsi/o/+XQ+FWE1yeN3o1tzRPuRHry6MfpPZuqBeAD4xEFqcH15w8f87s29FHMXXiZlo&#10;NSYz2AhiAoaSWwi5KgYSJ0gMvUmnuKneNlNM9lUczUAXxQFczcxc0a4ICoYIR0wSq6FFDdQliy71&#10;o/3P0c77ZPo76nvsr9Pf0jzktMgpm4ErBplYjwUCE/PlTALF2bSz4K6sd0GfzhBVW/oragBVLpDK&#10;g6PjHHz9GcsKAlQFR8LO3CsosK5R+HAK5QqCcxxt6WENoJuqaF5jZUaTP7o/9HKlTI7CaIeXBHzC&#10;q3dUsC0IGyTLQ9+LKMg6nW1ufvWkW97ZuwJFjrQ0SsibZTyyhtbbXzWvRqwHNsowUYrBTgk2TiUj&#10;F3x6iotKOnJgPzal9h4hSxctmfz98vW/ram/tOlG4hZ/p6mZGTv8wncbGm/Fc9kYYnx/OFM1yvka&#10;Wi6V08Vbrd3Edb/m0ndSaMe7lFxr+CCX2lTKf9m818CPOl5hF7OGxr0oAlMz4V/snVpMHE2KFqAR&#10;8qgvho+GHlAkZWLMZoW2X//PWY+BKRQXy2P4hEm5pSxyvQTxSrjv8ROi0HKP1DyorrznbZ3rtx8h&#10;9px+7uC4vEvYPGKxptPF0+Mzgk5d8LfJ8Dud4rwfkw3j6H7o4tdiqV6CH7TUoE9fVK5YTj/49IvB&#10;o8a//0m/xctXPG/Jmb8ft3VlmL2ZTjz9xoGUZd/6knH2IIM1nuU0DASwk331R9mSCfZkpkPPx/kD&#10;RAHD/J9QCr0AbcWaicNRWPuRA27MF97auftcZETILrO/H/cmh62IlfPrJi4EtnaJOSYutl64UEIb&#10;EIwbkOjipWtGR032HzwJ7guuAFrognXyqMcgCiWBsVxZWVlOTk5KSopfGOOyA+En4s7ggPTJkzsQ&#10;icY3AgxRjLocplDY8fkERbj78gCoQmLjsSVEl8Ug4kwSmL0Z9gBYkmr5TTFJl4GjQNEAXimE3oPN&#10;Oc4DQqPS0rNA8q97u1blv3pc0/94AgQJfggIfllBGaj9wbTPluB9k63fNr10fpanXj7NH2tLbJLD&#10;R9qQIVZktGN3y6Tz9VoW3EcrxL3yJpESguu21Io10Io4qqVSMYZabujgj1BJE4qpYbj4W8uK7odE&#10;bxwRfWQs/dJCMfq8bJyVcKJl/USLml77tN0Qem8v1dupbLdb3O2QuI+5YrgLzX7QVAEGDN1azDa4&#10;bIpui0fcUrX/Zd9jF4Z5Mjo+AWGz3IJDoN2D0aYnLzwgOiE99yYaCVxAaHpmAQsNDy5tSw9rQAz6&#10;TLjbyGkJ2wkwpYAIeAPB5xHLDHZJJdCXaor5rMMjIjFjEeGsQ0VaZRknd0V1alCppdguN+MuSHGZ&#10;Yl0Fe3DUN8RILSROnCDTaISAW6DlofRO0eXtivT1PN72EUO6r1g0W1yrHDVhwL0cmHbX5hXmpOXe&#10;zk4qEKGsyFYuMzxuM7Xkfq8rQFCU3JTq5dLXMui3t+niX/avPU+/9KMb0mUhpczdhNvKyKUUBAVs&#10;94xPHNDGcQsrXha9AY6FmNC1EmZMzL7o328gO8ErY4nWag369Uc2KCN8DM9ZO541tYXKkun75Gp8&#10;IkTak72pMS8q8CdyYMtrV5YQr7UkZMorEZuJ/0pyel7PqGUk/keSsJfYryRcZ2RGyy97gi/kxwaD&#10;+vYf1rffiD4GQ2CS/cOcJc1M5vC8SYSOI1aKcS9YHBc6dDmfueVOjXR6NBl/rHMjrRaKtdVKzeGY&#10;kz+FDx8dRFrKHbIYHAAdML+BBTgOTqjDREZMZvRIrY+Kh9Mcvqygao9jx43tQuyc9Db6kn3eHY5Y&#10;6J910T/jTbwvbII/KexDGhvrvhw4mM9XfD9v7px5i8Cuj3Yvr2ZGg5DCIfJf0YPq6/eK03Lyoi4C&#10;OEV5gusJUAc24Qg6w+P5hIb6hcPtJRTnHkFB+ISToEdklHtEpFt4hEcYOzBf4QDEKikpEYkeSmme&#10;xIc6xloUu7FJHJuQ6ODuxbuQgHA2yNY7LALKvoDI+JKaBjbmHrJItVRDrfM9wpMjgXEOrQYdNbws&#10;J5/tMda+1ziLN8ecJxM9SY6AP9ny1fM3jCZb9Ayv5wlBxgU/DLyZGncgZhQXbZx5sLalVquBvwBH&#10;sbKy6RMNidVCgdFRpaT3ZDSqgjrm093xdKa75qMzlOwDRSdF+JjuJyQfmCm+dtauCdFYp2mySjiS&#10;M7iKgOMEjBm6V2c4CspruEzrtietViFtGT13DUCESOmVazlQ7XmEMEpzxn7Awn3GXkjNYIs/R0PN&#10;xNHcWvnc+f/X3lApp3Uuly3nOuo1qmBozZ9v0z62OhqQAyMFkMPxguMc5zcyagquM89H0bKId6JL&#10;4rJqc4SU3quvS6vIdMwCNZK1VbqDZbwRQ0cMO0lAuyRhFoUYa09Pj3CUCENHBhce5Q0OR23Mj99l&#10;sXd2Zt4eZHT1dlZKasnixXvPWtpbufqfNrX7YfX6jDRsgyU/7D0yobCGZNEu6VTvWjPJoSSZjr1L&#10;Z5xcNyuxpm9Y6TSfhtUXxBb5qiv1jAMKMz6WVmWzVAy+TPYPw0sMYnFEB8BIHOk0+1cuU/X5+FMm&#10;yGL/aWAc9dmgIeA3wIoJfV+/gYM/6ftF/36DPzLo13fAoILiMuQFE0xcXF1djc8arBJNVRBRX5hF&#10;zht+ZbvxVaet/QXF9RKgT7m8gdKynHKcMvIctaYCUPUlT/Dr/KTv4E/7DR0ydMJbb/d9/8PPvh43&#10;Havkcye0EZwIaHmTlPGg+maaZlelCRGlUU0vZl5ijSUFlK3eGt97tguxijFtKX8oEzgBEWYD3Th/&#10;/PnwDoCTJ/GJSK1wtjY3jkg4bat/yI/ssCKnvbse89UzNCNp1y0AmyVKOm3mjMGDv0KP/ejTvh/2&#10;6WfQd+CAQUNrGkTxyem2zh6+weERCUmQEeGAgIjNOVzsY/wLeAO5E0zBXQKC8AnAAxkUDpw4BgRh&#10;mgJ2cg3iOfkFQDCVejUXpGSQZT0p2tIVmmkJdV2YzWPK6/m3AjkZF8uBx8O9eC4M1LPz74LfA1ey&#10;nvuiEx4DhMnEcc0yMdR0dJIlOX/bZJg7OXJj89dWr92Q0OHWxPtW/KDjZIxNh90hXwvpAxXQF/ZN&#10;KuzGuAEGPNqWWq8G/hIchSZD28GBArtOsIFhhscmFBsndAjwf8D7Q4JPEMZwX8I3CMZOaiEc/LA/&#10;h2aD28ciA0x8DESxzHQCXbZ8g76v9SqjLac/VQOcB3pZVTVE6JiddDgKExpogWG3CW4gbD/hYMKy&#10;Rtu1Dd/f61jWoFGYJdpPdtSv1FJeVsx8zw8tkjNAMo69JoDTNt6wGW7kSo3gO9veUfcvjrN7z+ya&#10;/TSn163zjk+z6+19M+m7wJ5DrNuNcSbzPF+R02pIdeRUiAmS49lrUZPG7TwQ4UWME/DvKEQp99O2&#10;yNI2KZN33w3ZWlF1QKWqbWjW/LjoNwCYgtrUC3eMc+psYau4bO358OKCwYt3/IxITDjSZe3v1pIS&#10;Si7TCSn0i63rhgWrp7rQz73plz6yCSGiLcmi0EJ1DQqCMQp7Fvj7MbpqJo/CQMbBisqGLxQy2Csh&#10;8C0d+/V4JnFiUI/p9/sO+ALLRH5BydDRY28VFON6RM7EJ+AZ95pMJKWrTuQApxSjBe/d9L19/8zf&#10;k01+iDQj1yI81PeK69ISPbbpa6quHpv7diAvgrv+Prv/JU8OLp7g9x4w8Kv3P/h8wGejRoyc1PP1&#10;d1Fdz52AbpWAo/VNjSxCcbVAJBIDkspFFARF9yDnhOsQtMAVYinU988cv8xmCY7/CqUcB0LXoxFx&#10;QByFBn0MUVA8NBYAFWSOzh7uO/19PIK+dAnodcRaz8i50w7wu7qOBKVqsE/Uht8Ovf1J/0HDxvT/&#10;bMQnn32JFktMTv+gT7/0rP/H3nWARXWt222vscXEJEaNBdHYK/beYzQmsUQTjZqo0WtHsXeNvSMi&#10;SJGBAYahCyhgoyOooCgoUqQPA9N72W/tM+q937vPd0Mu4T3fY3/HcZg5c87Z7d9r/2X9DxmCunEL&#10;/APQO8G4hgMe4JaDxdMBR/n6ewaG+l6/IQi7iTfOfIGTly8wDz6BmHLz8QPfnTA0PD710asSEYj0&#10;2crypuBR8YSWv/CcbLhyPl2oDVRSsUkpiHcAgvIQCn3DIiDorvAEwZG30W44syZ4DziVo54Z8bEj&#10;gAWfzjnbzCVZMO5S02lOTWCNfSKVbooYdSX1+NSzbSLFNxdc+kyG4D7mTIVFFvMOVWPIuLZUYwvU&#10;AI5CgAw6DWooHEx6AQWh7w3MrwnkqsjDxYk0Dmgx57dK7DJZRzMrAgNM6HckegGXyOudFqzm7GM2&#10;R/HJ+y8Oq7Ez/4cuhZ4FA53RZAnZA5SCXQ/ihRcY5urtJ1GCZBtuBtx6B9MVOq62vGkBCaVnUo6O&#10;v/B5sj55igvpfYbc0OQCZyBMIl8pm3SJLA9uWWqgM33JdfH1oS7Ev/LakN+JQ5zTVB9yN0sz7DK5&#10;nHl2lP3HZ8Jd4BqInKWSXLY50RuwZ3k9Xd7c6h/+xxnYnZgRoIH5o1WWBOTHrVPEraUxtuL4VS/i&#10;rkE4n7vCS8xIOBsycod9S7uL5Kx3i7NnO2pp4bg168ZM+eWhjlpBE5VGP0g2kRTa+aH5UhGdv2f9&#10;EB/zGh7tEkAH+tBxPNMkL+U34dLd6doEMSMMZHOV4Wm9hB1MocweQM2Z8IxGGQycZtrdqqflwdl6&#10;ZKRW3foAGAwcPuqVSITz4WyMH5WWS3AlERLvaeFpzsir8SEr+sqI1SRX6OjxC7n4tbXXckKLMn2W&#10;kCL+9uS1xGExuWHXEYKlkNLcUpZ47H0vSq3JZsSElq3bj584q6tV/+49BoJeScVxx1etanDaB1EN&#10;+oIZjAB4KFCV2FCcVUg9sy7svTt/d/Sag4l2yeosCTsl650Xt4jlf/gaXcMoKSyy+g0FgeVP9qql&#10;kfceXw0JokbPyOuDz7h9uP0UEQhIujJOrSxbt3hD/8FTO/QbkV8q69N3WKtPu2AkgH/Aulf/O/H3&#10;vfyC/MMjYb+DFY9RFgiDgJ1w4D3QFKJdfMNuIgQPmiJXn0C4a8L0hgNc5cA8vgGBt2PjsvPy5Zyv&#10;FeaJ5bA8uOWZ3w4qBvk4LnR8i5GJM/OKSsHxAs4EZjQMDYOgA/EU/KwysnPRhH+CB/UfGuwPvQWA&#10;AogyYaFkKmedWlORUBiWpnoJCvoiOTCvETm99RSrqyo1L0FGpTEFyViCUQy0EGZ/eCxaAjT+0M1q&#10;T/pjLVADOApwCDIQCTSlyJAILT36lJtZHFLCXggTDVtRMBWb4VeLRVehonIcSPoEsy6rBYA39rRQ&#10;ZOENPuDWYsvc5P7+YxWtPesvawFOS4Auhpfma4U5MpAiKDg4woUvyCsqhvCx4CiWzB0dV1u4FsCI&#10;x3Q4HH5mXlizufzGC/3IoqCWA+yJMMMT/lLn4y/N4pEYsVNOoWzp5V4BLwNmOLZxTQz5+vInbkm+&#10;068RfnrQtwFk/LFPJwvrnk86JKYZ8CCFAIV/FLQK3Jr4joaGJgArJ14wmUxKyXPnovg18tgN6tif&#10;K9PWmYsKSgs1G/dsjXi89aiAnHclpzxa7vuduLuR0z4DVuw988PMH+GbcUSuGJRtnJ1MJyXR3WXK&#10;Amr8zXbjZ0fN891oX55mnBed5k1tvGgXvnZAgHTlLbXjfZYKV47t82swxeiuuOlrEQdsWsvBvMjN&#10;a+YuBbLuUtmM6d/C2xxDC1pNOJ9g+8Q0HhhvYALitlEYWtB1WEL24NN+ekEz/8NDw9eQVJ6Tw9ft&#10;aEmq0wpyP2TNkbnWTwX78kJPpF5azhRhZsNz/PI9LxKFFqCiW/f+389b2uPLIdDbM8w5dGSVq8WQ&#10;joRJWdb8UKqAl0Yb9OTi5IsffHW15YhTjSdc+7j3RfIN39r3kZdK8u7LW6Q66yJWcB7+4cBTYaC9&#10;PYBeikXlL/Nf5T1JvnQ16NglvxhKV+TKexXS5vfpmGzqJhLjJhsWr7/mdePDL4cPHz9tzOgpPYeM&#10;R/ffvBPXrkOX2OSHgtAIBzce7HdBsOvBGxO58JC9JSQciinE01mQlYUMCkF2UFtBEOEnMSmPnuYW&#10;IIqBxWJwzwZncpa8mNvfATtxD26yvHlbz9fKKFQEOZQRxKc3h9+6i7g/n5AQ5sHuH+wdfAPsUjHJ&#10;qagjNyrf/vSveQN1sx5aBZmxAtfHfkBdQJ8UU8OhwJ9ytU/hSSmtZOEdJaXwRFcAVhXSiix5Jqd6&#10;wG62GAYcqBo5TcVf83j/L69aIzgK3YYpqgMdB2z6TCePRBEGNn4x9zE2QQ+CYc0OTmHFReMhKoMp&#10;93EOhoRey1KecoCKk7oWEMUNerYm1Jb/2Rbg9FFYne4mpyIdFex6FqU6cBS2afcfpTGRxYhYYT6o&#10;xVH/0FUKbChfnYw6b+NENgWMzBGJZbR4/qUeg06QA4kHBp6rs8p3OGe20lXq1FcTLm+5s/ja4+il&#10;d7/g54Yej724/8bpCw+cT6WeOPPw9OWEo+CH0VRitSqX6qG6YYnt3lkYgOLcg5jcl4geHS+NXyWN&#10;3ah9tuxBBKK9shBQv3rrsg3OxN7joxNHyeardc86t7Xnk93+Dect2bfix30lYsMuN23TbhXtm5Z8&#10;/GHuwt+ePc2ne0/s7eGjtQ6TfOepQEDuUF/ax5f29aQDrumGeKlthKpNqWLPfHMZJjJ0U2xLBI9v&#10;0KRooXpiZhRuUouQ/wBvLOsRxg0nEDB0RBIpHhYzXqdhnsYWP3M4RzHffK4wvYeRXviuuee6BnGr&#10;yIUFjQN/aCkX556ZWy8x6OCB79sWXFzO29jadwXhEGaWziB5/cv39j80y5QZs+EQhVnVoVPPXn2H&#10;drb68uo1zypXCAEKzAqggI4QTS41aAVPT827YLU6msQVhT6XyPKo0icnZPz5Rj+6Nkaen3den+tB&#10;prRBiDbc7jj/NzwkehsGweyC4qRHjyPvxQVFRCKNlHdA8IVA/ooD7g780F+f0s8fVpI4KSIXOqVq&#10;fsyjSRq6bP4S38DoNj2HdenRJ+X+w3bWg+G7BY+p3gNtktKfMhpMjhgT1joAJPgPAC9B2rj7+gM1&#10;AdVAT4Wkn34hYWAdf5CRWVheqdAznSjj0+EQ1Ft0hOrAyqiUy9/a8iwVxGCzfII3lk8YQxQ3IB8/&#10;f+npHwQcBRcsUB/4cxTooO7UMBvgmxH5zmb6t78w6wD/OIO4EXnG8WaNZz//B48nuzZ0ivObfqK7&#10;fdyJ+b6Ng19cn2Jff6ZTi+nudb473rUS1BZqPFwFAJWqEhYE8b/9HLUX+HsL1ASOMmKGQnpijOEA&#10;EHp7QI+MjaflKyZIsdgixLXcqJWYdAoTEnLDoAcUhT02t3dm/0F3/HoiMBjFJismR235H20Bzj8K&#10;AjMjJ5+l9bweDkpzqLvhHwURd/1mJDMVWKw1tXa9f+goiPVvEVHuQSa51gV6UMpogTIdK4Vtks1Y&#10;Xt3BV8kTSbHRhAkiL1Wqx59tPcqDzHYZOpZPfo+5MN6h/VTfhqMCyIATZMhRYhtkI1XLNIxtpEQF&#10;SnNMNACVdxUOR+G6TL9LxcWJO0UJK8Sxm8RJq3KS1hqUMXqVes/+I3YerY65fHrOsdVvHmTPOXKU&#10;R7YLG/y8zHbYtLWXveiHJKsDUfUhZX2IbuBH+k176MqVe7/1ox3d6OwgOk5gHMI32HjTsd50tBcd&#10;4k37CmgffsX8CI3zY5oFtincGttqs07EKshcaN4qoyAHOKsKW48wxWUKxa+/rZ4xa3b7Dh1h9bMZ&#10;NKyLVc9Fi5dJ5GrY9SAN3vJHwaIVsYQ4LSAhSxvz5pM7PxMQtkcsI/GCS+enfXJlKTkxj0T67MjF&#10;dZXcJg1v3ueCGSdXG2RKI9uKYr8JSw/oJqteIwMzD1VwchhhO/RO9q3vrnZY7j1VYWLYFZRIiAZN&#10;V2bPcq0350J9WJzfVfQcexJ6BL/CY5TJZMi9kpSRAdUNOAcAOSyHhYUAr27h3ku2O5zk89repSTN&#10;jICFeumUJOuaJVOncuP3c+fwA8IWrt9zMyraj+/defB45BDs2W/w51Y9gaOgBYIneURMwlUfoYcP&#10;lwJPGCwICguOiI6OSUx6+AR5hMsqK+QaRv/BPQ/TZ+JAZg2WcugNNgIbg4UM/58rBRBlwVHsK4bz&#10;2QqFOsKvRCxTAkd5BgSgangMv7BowDbgQyXHDvrPl6ruT5haTMV0SngeGG2Mow6RwNykYfZtTjw8&#10;PcyNOD/m9TxC4mncaDdyIPr4aD5Z7zOaSQSQ9KqYixSHwSAraku1tUAN4CjsI2DLwy6SISWjHllj&#10;dGbm1wffRdBA4VsOG2GfgM/YxH2Nk5gcBeICdsL8BLzCK+A+DMNs14TzsDZz29paHFVtg+FPXojb&#10;4qn0hlfllcBRSLUARwXkUHAVcD4MAj9LvB5nk6mJ7dqfrEWN/0xFFccjD87y7j7qKslVyzHEMdSz&#10;y15859p6vP0Hk3j1YnPS2EA30B+Qxt2VuCX5n4zdOcGNnL3tONu7fnBW8lcCEvWs6FuvxkX0BTsP&#10;CyI8So3lWMuMgCfvKmz6YG/DEbfR8kK4RSX8Ko6xlUTuffXoJ6qoxNZk1U8nwp9u3+hOdnuRLe6N&#10;Xdxb7T/d4lxkjx27fxmxYsnA+c/61KFf1JV82eJxz7pyQmSfTxSvXrPMNcs01V/xqdAwwFM308Mw&#10;x5uOE9IBAvMIvnGml3kMnw5zN47zLFt1p8ynyFCA6YsH1RvhW4cnfb2Vx2LFjI5Yrc06LeoADba2&#10;SFSWmJL6dgdVIqocM34y5InFOoPfWlLsUZ3s6or2YQf7OP7cLDXojMO3TeQSkfBnkuO7zmUZEdhv&#10;p2VxDF5iO49U6hAt73lBJOO+Q8eQuhfsB/0GjPy8k/WYCVN/XPpLVauF4QCeS7bMgg3WSB0Sdw29&#10;QNJpHtP/UIlYqjofbvdNIPlO2NAjxU/831wdNi+dPregMCElNTQqig+zV1AgLzjIEy7ZwaHugcE4&#10;LFQDeMX7Wzd4m3ZeOsa72DqDkhjlp6m0wS0zeUoBqDY9L1+3dc1ld55PVJK/n9+s6dOKzRRc91A3&#10;QRN1xYPvB546YdCla14BkbfvxCQmp6ZnZeeXQGup0DJDMKrElg/8Y4eFfuHtn9yUwroCXgaMv9cF&#10;9hGgJtiIAenfgKw332EUwlWec/QCxwvGIRA7fEHdBQLk5gOOQjpROIIGht+sGRxlApUI835RYbJD&#10;fVhO02af6R2gFiJv1LX066MPt3dMOzr5MvHJCJrp3mSac4vJl9ueCz+McGCtkYtXZb/Gosmc4WpL&#10;dbVAteIoEUYck1QARIxgkzkYw5uVxeiZdRjbIIEBcMIw5nS9MszebBEVpGuP3FPb3dHvitUfSVKf&#10;vS+vMMOqy7mhWhRX2AWYdSpE+SHVItYaTl1cym7DOAqRWBPgCgdSueHKlonBQuzZDKotNdECSJqJ&#10;22Beo/29hRB0EaALhgemuxCZPW9C/V4mRe4vbhmEBvF1F9XEg/0vv4eBpTGh5xPsBzmQmdc6CiTO&#10;9o8dRrqR8Sc+cEzys7lEZnu0f2EsqaDU45b/FFcy+uJHEwRk0DlyKn/N4Atkor3VgMtk3BnrKZfb&#10;3deGQFXLwjmQBd5YAj/E/6buiMJjs4Pb2hgV6dKUbZJ7P5fGbVEnLUxJXctigCrpok37qbEi2r/n&#10;KRey36XJfiGJ5JNHkkeLVi6aOe9kr3kFLYnYpm65Vd0HfVqUdySy0QOerdl9RUKVmjL6U5RhUZhh&#10;ToBhpK++p5e+p6dunJduHt84IUA32Z+O9TINcldMEMp23tcnirjNE8gBOV9IPD50z0x6YBpjpGD7&#10;ZFE3Y2BZfCXN0F6Zdxw5Cm0GThbLIFFYUXGpihG6IlxJckMd3Ze0Ojennv+iVurS2Cvzmjz2totc&#10;RYL3D4jc0JZmhSoYOisr4X74f+CFaUjgwo15Bfr3PgM4/FDFarFGNGorwTRBS2jCcr+2KwOHCnJv&#10;bo+9NDe02+QLDedcaPGTX53w4rOVjOeY86TAEGLCnb3AJCBVqUskksj4ZATHwWcJyiKmjgYfL3yH&#10;QsJ9Q6Lg7A1nbP8b0VDgXPP3dxUIvEKCokODduzd+rdIt/45KhJHSaYRZBr1Hknq3KZhpfrpv63q&#10;0X047hcWffPLzkMqTBSO5dHxyWFRdxG5mfH0ec7LXMszVLG2VT8dlX1tCTHDrIxaYy0TBEVA0MGq&#10;CGWUm28QVGfIyieqlPxdhVX1+/zRXyAPOOaFER0uB9KFF1SG9GkBla0N/zoy72lgTuALrSpNm/mC&#10;lvMS713NdLr8/GhSUSZ8YyAVWGAGlmame2DW3NpSXS1QjTgKWxVMK+bMBIQEpT2H2zHZgJ0YvmLo&#10;WVapMQRk0aX+tNdp2u24oe0BPdlmJJs45ii8bjCTdbrO+xU9jyhszkmXBWh5WTQHiIkVOZvr+sqs&#10;QjhL4U9tuhGWeoTxQYDgbwacUKDk/+fdBPfz2pe/qgUsqVFBrAd5HB4V7RN8Hfk7QNUCux5cpOA/&#10;8CwnH37CTO5CN16Lb//eD9hYVjrdP/adb/NVgcOGHyDfO3Zf5N3jie468MWlpMNjEL4nPptXrpPQ&#10;8u99yMmkjaFPHk880/x6zr0r8e4er454pgmdHtjPCWz2/RlrKVLDoAOwe8EUgI733WLyNY6CjxRW&#10;BNkjyX07C46id7bG317Nmdq1P/9tXaGBBmuy1z2NmxrJWxh/Iw1223K6dP2WCdM3rNmb05/AtCfr&#10;3Zw2IqXdWxrmzsn7Zvk2DdQa2CnrqWembmZAWX+edrQ3nQTTno+hv1A25Jpm+DUTLH1jA+lgIR3h&#10;Lf3thtI5nWYC9mEGQyllQM48tQyOU2gizHoj01CXKmHqxJ+cSNHpErMyeg8aik/KpQpUF3Hof29O&#10;Mz221qbwXnCSx+bn4WdSvC8r5DlUkf/0YdSe5WOooSzY8TAuWsb0fm+jf//+6/fxnUKutOAo5jys&#10;M/XuNxgKmapWxMQSdTF1Jl4kNH/2qc+nXq03yaXlRF7DcQ5kx/UJMXm3C1RGEaXxeUlKWszOgxkR&#10;q7HOJFfpcgqKb8UlevgFAERBCw3sBCgFZREiTXCA0wkwg3kQ+V+H6gYGPuhwkCPYIyDgtPcduy2u&#10;+5w8t6ZJbWLpF7H0gxD6QSadl4lhZJywcFaXHiOVYvX9l9k9u/YF1RmQc0mFHJmskVUQGIIJEgA5&#10;WDT/6oIbwSGBuyXIhFF7OO8CR4EuD8INyiiW4BiZZfxDkAS5BnCUziwRl8E6g47GnClWGaTlWjrp&#10;UqPdMauuZ2ZPdKjn/ODikGNktneDwYfqjOeRr9w/+t65hVyrUSsxWbIRwwFqIdaFtaX6WqAacZRM&#10;C9sbekcCeAOKAyQO5vJLKmHNlYEERk5dHtI5zuVtthaTjTqym5JdcrJTRXZqyC5jvV200Q7azI42&#10;tzWRlZRsoWQnJdukdbfnDTqVf/AmTShGnbHXxqssTSTW44om7SsF0JWEyV3mho7vEKT62vQNXqrq&#10;a6TaK/3rFuAkMX3w+Ak8ByAtOacIkLqEQx91Oz4JC98bLTqkUm1hLWCkL+BGfiry9+lOzfOpeK5T&#10;p4mXyDOaA7WAmOaIaMUPLlazzn4YlRs+57zVZMdmM1yajjpPfvD/eOiBBrMDydjTTRYLe6yN7zre&#10;vnW8XsiUs4jaUGOvDCkpQ+Ktd7XyG32UGThKJb5fkbRFFrusNH4zjdxfluuooFgwxTtWrAkrp0My&#10;aPNY2vopbXyHtg+nfiK67dCGgXOXYS7O+jL70+bKhqS4Rf3CHtYZIbfot8vWs72SqQw2QxhMctXU&#10;MY3ODVAP9lT19tH1FhonB9DR18wjXMzD+bS/D7XyMPTyUI8QGDbG0qAXjFyKW6qUCDjClonpVTjU&#10;DQUU3CuxZmA+w+Vm2oL5GU8yLSQJWEaBzmGIsdQUsgf0zpzrVYVeXo7YJCSOzavAl2Af5EgeWA5o&#10;Br70yjLGZfeel2VLl/ew7jlwwKD+A4YMHGTTsXP3HhzJUtWrxXix0UrIeYs1dsrB9jP96mxM+Coy&#10;644EebdopYQWV4Cj4Pnj6bsGCtN5YAtA7+AoKC2HFzfIlMBmiX0T4BPUUDgAot7iKPZhYDhAVGDk&#10;7cse/IDI6Ks+AuGNSEF4+MHQ4H27r3r4XH5O6ZUy49Jo+SiBckaFOgYeP/rSY/b7u/QdB65JDLaR&#10;w8fCgwvjNvlRRu8BgxGpBGkDSf86/13VK1y1X7ChyB0YbiDC4tzSgKNg2gNQBEpE7aCPQoKYmiIz&#10;ZHtS+MSpTGgbYDqZe4bdNOdGP4X0W8KfOuIKcXnqNNOHbL7+ywzXT9cGrBpzmQQ+9+QSZTJlGovz&#10;QrjP60lTtZaoPftdLVCNOIpZXI0wvykrKIAvx1/GoA19rKLHY/T9T1SQzTqmetpCG26Xt9tdQrYq&#10;yDY52SZpuK2imV1Fsy3S5raqZra6jns1zbcriK2U7NSTw7T+ftp8h77dLuM4IYs4gHMszINqpT4p&#10;F+sGBgUXAoaRwTj5cT/8yZIO1KKod/X4X/E549nDHt9oKhKV81jaKeZZCv4oqKSwP0XUDAw0tTjq&#10;P7U86FxKJNQ5yXvYkQ9zKb2h9FjoYX3Ez03PWBClr3R0uc+Y8ZdJvDplmffXw5yQipQcSTnS155M&#10;4bee7d9hrHPrMU6tRlytM9Wt6Uq30SLjS7UKcp5NCZlExels/9MNX//JKSyAORiOkpXGlydukscv&#10;BY4qDFghyvUQM2UAPbP60MlX8P4V13tE6ybryH0VAWP5k8TjO37ruy/828MbkZp107Gi5evLf15T&#10;mJhDT3ndDLuXwrKMUQ3TEDE7CIM18ZV0XZxsuK+irxcd62+eJDQjlG+0u2Kkp3ZUEB0SQHt4aYc5&#10;SX66briUiVSDzAmSbYagJ8NCAQ0AY5NGGL4RgScyo3756rW+AcEmOAZhtOHgVjeLnzl88DhqcxAw&#10;UPcDi8pyM6hCpmZgyVgEuYTLsrxi2LgbsmUK5pXNfEve88JVH42EgByo69CbHbtYA0b/uWKgRXDD&#10;hu1ggXOn+aEfZjL7KudCAYZ8asSO9dzDLbPdmwfnCdDHL14VhUbfgQ4K9ODQL/FDw5AQyqKAevsK&#10;TZRFN4Xkv86ePmAhCLp5C5F0Tjw+c9L2DwqKuxHhExccFOnCp9Y2L9s2FbUh+lattEfOSGE9275n&#10;y+ed+pYbaLs+A626D+5l1bFX/0Hdevae/e28CgnyWjC+C9SUc+H4czX+o7/iNOncyTCfctltQKgO&#10;BZRFBQd7JXgPPATBwpAImDhroIBLkas+dLQKaKSkGuUSt05995GfIqwmuDae5tb6cPTJOd6fr/Vd&#10;PTu0/v4E27EO9TkbjtaIjDKYV2a4WDACz9pSjS1QnTjKxAheypDSlBkV4BNlzJNRr5e030X6yQFV&#10;PVs5sTPW2U3rbNc33CH7YLeE2EHjROvuMDbYpqlnpyRbNWSbCZ8QOzXZpiV22oZ26kZbFGSjqO7W&#10;8haHtY13i3r9rvbPNBQzaQ2ik/JzGWLgNmAoGDLgJKBTMbHJ6XoZY1VtqbEWQNgLpjZIfZQ6PdKD&#10;cl4QgfCPAo6Cqp8n8IcHhUXAo3dq7Kn+198IHGmGhNLU3RHLcwziMprvn+L+imZCxCFStVBGA5/7&#10;7gv7UUSlt4pjVgeNmurwsdezIOSKDSkPnOP+xYrIXqdveqy403n6uU9XOUwD8x7WPURvM0QLzFD5&#10;zhmA2cO2G7CaIQq68J4oYaMycXlp/CZzup0ozVVtkmK3snDR7lnPS0i2nCRWtL1PP8qRkAzapdCw&#10;95uN/dzoGFuHRctt+XdDxBp6J6Vy7ZFd289tRwczVmzcHCiF8WvKTRrYJ03QaXi+pHPDFb1dRWP8&#10;9dNC6RSBfoKnaoqvcVIgHelPhwYa+3rJbTzKV17X+D8DLbtliHCiHnXRMwyOpVyiUt6+dc+MW3AV&#10;NGiMKjmj7rSsp9yJlPdb8/R7SS4/fpB7x9HvhxY8t6Nev7aXpca4za93YWlL/mJycWELDlQxTrP3&#10;vQBBIXUOXi3aIYlcD59zKJWqXNBbzHeiEtIbWUPOJy+f4lgnKDdFKcGHMplKpJbSxOIXX11r8JVz&#10;E2hA4AcVAEQkDIJ3kLO3H+ibLETicIWC8hnGO0ApzHqcYNFQATLBBHbFwyv16fPI2ESxSleGWEvu&#10;KR8nPN5z6szY0cpGDfO6NxD1J8/7k7L2Hz8KSKILFv02yHrQ0JHDZ36/qKv1OMZ3hoRiJeVc53M/&#10;5l5qgvcSt+QAkiUpA9Db0+x84CiQogsjomDUE1yPcvESXo+8U1P6KDm6hmlhWa8hRNBYTGVfBZAR&#10;DmRp+JChDuRg4u4pTp1HOtQdeI5MdGozw7PxsZjFQMVyEE1RpYTZ3ll6pNpSjS1QjTgKOSkAajCp&#10;2e7PYIR2fm+Mtp2DiGwAFpI2slO03KtpuU9XZ7uG2GrJFnPDzYqmW5Sttyvb7FS22CVvtFNOdsjI&#10;dhj7mFGvzlYTdFMfbFHXh2LKVkx2yVrsos12qcgm/cZobggZKXh1TiXq72fLKjgPduhDEJqBNQIC&#10;ge1VaktNtQALcuH0UZjcIVG3LTjKzY+ppCw46uWrAiaNmPdA7QR+0yuABHJaKpUoaYYBOwA2ZOHt&#10;hwUNYRPACyJ8VqmSs8TuRioxvSjW5cgYxpFWGqUwfmElKjXkVRplWYZ0NWLTNSro6sGKw4xXzLT3&#10;zngcbqVlygbcsLzglihxvSp5eUncRmPCWmUq36wrRGz7yLUHJ4lk5D4l91gKmLqg90mkPV7SI78e&#10;t3anG10Tea7ufH9HR3t3dxf//PLnGhBgQ3vB7o3L65QGtcxggHEfmh+Y1MqVZrGOrkmgs0O1Q3nS&#10;oR7asXw60YuO5tFh3rRbmLaft2bYVd0Yd9OsYLorlcbDC1zLInm5iD1smrRDbYYghp01DkhQ9GY1&#10;HKkgZxh152v/KFB3KqWqOFuSFHE3YBF5dfP43W9Jyl13r+mkKC7ecwF5FfpzxG8keMsgCTRR8uIn&#10;7/8wBK7YbLutZ+8Bn3Xo0rufzRdde02Y/PXCJaveDK8/+j+LgmetiP9kUinN0z5f7mU1wZ7cSHqI&#10;RNpimh+UY4/4r3k+rTxSXQRBT4COLJnsMLUBmaB0emvIg78QDnyLA6fhKx8QZrq7P8x8geEqVoHk&#10;jBaIpTfvJZ1xcHEJ4d1JvOUaKujWuLIJqbAhtB95ZUXMretqFpzRjJ66ZGKf4bNmT0Gnt/mEsYzC&#10;kIcehz8YyhuyAnMN4CiMFKaSAn7nSPBUOj2IQD0DwhireWgEjHrAUc48QeKDx/jqjzb6v3UevIzB&#10;54CHMqL6L0vzXB6eG+daZ0/C0gPxG8eebb9auOpE+gFesWuEKPl6zrO5vl+4JJ/CponbYrFcCeyH&#10;eoiI2lJtLVCNOKrIpNIgEoCTdZliuivK2OGYhKwub7dP9cEOJbFVkfUastFAthrJNl39HXivIxuN&#10;ZDMltpRs5Y4tBkCsxtuUjbdr6m5hGqq6e2idvdBQUWYQ3F5J1lDr7bTFtvJRnoWZyPqkoWVqGpCu&#10;uJ2tQe5jCAMOPjEopVDXjpNqGyT/4kJc+DDMdmh8yBGwcSJYD3Y98B7Az5xtTv2DYpOSMS7e8gL9&#10;iwv+//jaVAHve+APjQQB+Ukv0vOiDIhcY/amioIydTF9ttlzzkvlEyAnYyk+rGQ62DKMcS3cpxAA&#10;y8Y6QIUCvkPl+WXpQBvyChEaWamhapwFh8F3FAAdrqPYXkP0Kho4SpPya3HsBsmdX3WFsbg7DAdz&#10;95++QungGNrsISVxuubptMUTqV2SfMPOvbP4SQf5/Ihw5DeLKi6Qsy5nmIYZ2PG/waySwqGJ6bsY&#10;WYkIt2C3g7lRjlzLXs/NyyLEE30V433oBG86gkf7e5itPGSjfMxfB9Ix/szMN9BbsjbKwE+jz9E4&#10;uAwe10BHjx5dVinBQDMqma9UStqTE2cv4Pm59Q1aOA40muiRWSQvPcd7aZOEkCuecxoE+57y/OWz&#10;wns898UtPVdbnZ1KZJGHODf2inK2pL/fBVsXiyYKZoDiMhn+TEl7nvY0t6q1sgRwAYTDtRVeagDD&#10;dwu81od1GuFMJtk3tdnZcIoDmePb6EjUVn74Le8gPhKs8IMiACTg+ASTliDkJpQzPD8GnPxvRAdH&#10;3wW+ApoCiLIArfDbt3l+fkoD6zhocgYNH9e+c4+uPfu3+GTooN4/7D3pbN1U8kUDEJFVdG2U0q5F&#10;eWdSMeH3wm8Wb9SWyPNLC9DHn3YdjKx9SmBmGDGBy18XC4jiVEVvPvor/mcLGos2xv6c6XpBrgAD&#10;JfOJCgxhbmDwjAqNdOX755dA08Ya8a8uSEXJXP4YjpJiqmbkv5h8ptHoc+0HniZzeJ0m+ZBx7g1G&#10;BpLBp8lEd/KVa+vRZ5sHJMWIZJVsbwLqNhjdmYPZ/wHD9l/d0lW4fjXiKNa9WBio5onW/OM9NdlX&#10;SlaqPwNM2qQHEKq3ndaxM9bbpmu0U9t4h7qhnbT+PnUdOJlv1ZLNgE/GulsMMOQ12SZvulrRHEF8&#10;Ow1ki4xsgflP0dhO1cZO0wHO5wcqGx6o/BDqqc2Sr3xoBRsLeXcq6aXol5FPRRVs9TBrddjnczK9&#10;Cs1Qe+qfbwH4XuLHFp80yJHkx09Z8qngUOij+CE3IGp8AkOCwyMggjgTzF8u9/58TWr2lyCDXCAg&#10;B6MOv6B0oVeXRb4kTZRdQcuem8rOxTsNv/TRcIemDokXZYAglFnpuE0xMuflQx5CradSAzyIoNtn&#10;TkAABQAvbPZh9IOYTWfkYnL+ywqxdQgwjNPZWnCUNnVFUey6ogdr0rKjmCKrnC7+aa2EqtzyaI8X&#10;oo8SaPck+qOuCPedtW7zHvdIn7s3rvIjHASu6XnZuFplJeeojKeCdZc9AgNU8ERChhoWXg3/JgTx&#10;YUayPBbmJBPd+YTO8NOO8dCN8qE2Avo9Ivg8zb09VV96qwf6aId66QfzzIM86dHY51EvpXD3wmxu&#10;0/Yj1LKoUo6VTG6mM+YtiEl5iJSOMCVb6siCRjHCxHf1UprsuOhBWpY4xlenLTQWPsDv4gLdU3iX&#10;n4YFZT9O1sEaBjfbt1n5/ss2eh8+XLR4ed8BQ9t89NmQYeOsevT/st+wsZO+9gu6WdVnV1Ix7MAs&#10;oh+aKTNVSpmLXblJ7JjvZxe3cve9Nc7JIRdDb3vcRgYWYahfNLLUwZgF/2o4BXlxLtZ8YaiXH/OG&#10;upvyKPHxM1i7kBcYDudICgwz31VPXnRcHPgfwSg+dvKMTla9e/Ybat17SP/+/a0/HX0l1H/IUHHL&#10;VikdiXxAU3ljIp7WNG/3Pfr14pVJt1MwYvBQJTCAc2ZrLiECEyDIg8wGGaeTqWp9q3o+hhUXP4Xp&#10;xeBUQWkZ8voxNVRoOKqJNywvjG+QQger6OvRWNVbVO18ZrVnaiVo5ozwhaQV9ySxSL65JLCD5/24&#10;sc7kcOSlCe71plzq9Kv/uIUhTSZ6km9cCPKeo8H09IVCaYYzDNuO1Zbqa4E/gaMgLEGLynWEGtxB&#10;2AfhE8i3XMhPZMbTmlZ7GshqI7RMjQ6ZiV0pNE5wLCebtfX2Scmmis82mTus05E9QFA6Fpe3ndM1&#10;/U3X6iDeKJrvUbTf8YoZ/jYpPtmlJ78pyT51q/1lLW1VDXeU1YNuaoOerNPUt6N11mvmXhEVsX03&#10;lM901EV5vBRgGzuWcuApRopQW2qmBZg8Q5gUWz5BOoHg32veQghY+GFCve8TctPJ0y/45l2RlBFM&#10;1bJSvO0TpOl2jXEc50p8yryTRZofI8kef1vhw9ipHmSsA5nr2SUgM6qEqkQKAAQpiL3f/vDffMNI&#10;lxiVuRFpLOQlCaJ7600PfylO+EVzaz99cfMxNe64Yxg4Z4W5lB5ylXadZWr/RdbwQXTbXvNLBV3x&#10;tzVR4aEBQr+u7Sf2HTC2S/cBOLr1GNSzr02nbn16DRhm3Wdw74HDkS0XKw6svVAj4GnZe6OJZUfF&#10;BGUC3Jgm0p9M1s8Qmrpepd8FKUb6GGAu7HeNTvKhM4Wm0f6aHkLNVE9tHx96OVonovSLLwdjIa2A&#10;KdNM3a/e7TtnMVtf4cqFqyFuH+Zi2DQhCrRPHNf2fWj//e1ol1OLWuZ5bTr6XVuv5Q3dviG8VY0F&#10;88nlla3Z0wDdMaXZ+106d+u9/9BJ+EQNGT7m6MlzaNxO3awhiqtcVIDh7B+aL+JFrlPWhXOxtj45&#10;MRU0E55RGQWq6GcFG4VL7AUPf3FYZO97w+IHBVcoqGVAiYnXyy4eD55kaVlYPVNyunh5YRsFGgTo&#10;ooG4QBjlwvdFtF3ErbjO3ft17DbAqu+oLn1GftlnVIfug6bOt/UOpt27JLRrUPzZf7D3HWBRXeva&#10;296NnuSoMaigdOkKImLBHntL1GhM08QkRmNB0diixmjUWBGlSS8DDEOVFpoo9kaMjago0qf3uv53&#10;7cFJzv1jnqsXPTFhPcOw2czsvfYq33rXV96vtb5nS8P6PWfW7k7+cvM+azcPW0cPi36DBvQdamfp&#10;4+Q4vEcPy42bd+IR2aAVkBJCowuA/mILaPNZyAbVKOW/S8vKpTGJ8AJNRk7kNKRlj81I5+bkoP2p&#10;vp2ivJdR4CLBqvfpvRBqUVVVtSttV0Fl8fnqq+XSx3VaqGhpErZrdy4VXSp9LKyFIZ/Oe3waNcSv&#10;F95sL6MR/jr3eA4cBWUy3bygJ8D/CvmINRRuENS4o4GP6J5CtdX3kpYbtLDctVorhFd5++3i7jsk&#10;LWCbg3Xv29q220j7laTF5ur2G6VtfMXt/UTt/BRt18g6ATWtgPZJ3sGXdZFaT7ptI8xqA7NFy/hJ&#10;W64i/1qpaPc1vqv790ZN+834F+myW/5+jhJ+JEIduVjeMDoI7UptGhAIrCL2r9PMf+ea0CUT+hGq&#10;laJCBMpthK4gEBg4CgIHem+EtCRl5P36qAafMHoF/52b43/9bHol1SHNjesedZ1bqSBZd/JK71SA&#10;7uDYpSO51+QVhBy56jc/ouMjdXldtZI1n/2vL/2nH0QvsHmaDNAPiGouVBWtVFz69P6ZL25debe6&#10;PLLwF/JuKHHz/fREHnEcUNGLudW7Q1UXpqFHhysHAlXvL9sZmBAXnBoTmZt9LDQ+I+fU7XvVmP1w&#10;b0Z2EoGY7qp6m9tIoSoyLivskDASj1PPSeofhwVbI9STc1Aj3ySrTxkcw4hnlOLt5LopmXKvRGIX&#10;RNzDtNNT9LbxgnFp5O0g4pPCf8vZBREkv1y+sWbbonkz5/FxWZVcIKO+TvzH9B0eH6AXesQLOzyc&#10;KQpwzDs859JS5mryrtwlzOkDM8OXdjqzf3HYp0xlxvHHWjWoWGopqH+1i9Mgb2+fSeMnzxkyfOww&#10;n4kAKmb9beC68+xPJa4l5XSA6Unk5WyX7cynMZZjQzso1CTzdvi2jCWrA7/zOsp8eWDneP+2K0OW&#10;Ho+OTy84FQIPcw4XHONFpRfhe0PdbzRqrOxihZyTmsrJzDoaHh2ZlE7VNenpIJR7XC/KL7kwyNPn&#10;LQuHvjaDe1g4m/WxcBnm2tOp3+Gk9PtS8mNo/fofbmdeID9dVYx996tgbsbIyZN79bXq2dNqqOfE&#10;fuZO1lbu1tZuciWpqatn9Z4URxllzrM/8jN8A5FLGG5G76wHFY+R/wUYEjjKGFADHAWgePXOHRUi&#10;nejwpjLwhRbjVvT3OArHCoWillTJCLJLyRQGPeI3wS2PesvlQoAo1lprwOaGfhcVxOTEq7k0XQs8&#10;B47CzSn5G7oCo4atiZ4aEahaP7CEvLFDB1Ndq62SDhvrWq8StYfv0xoF86W+LVihFsPTiU8j8j4j&#10;b/iR177Vt1nX0Ho1v9t6Sbv1cgbOUev0zAbScp2B2aRhvhK3W6lptaKB2aRkfGX9NutbbtIzK1TM&#10;SlmvzULqcPU1dFOk7Zq6gCKqiCZq0QZew2IuqqQuR3X+xEGk6Vqv+UpoAcgPdm5iLFAZgq7ILzkH&#10;HAUCBLp1ZflVoJ4C9wvtJaq2ai5sC2h1VYrKeaFv7TmzsobIAvJ3zo1n6omhTCbKrM5YVmI2BYmx&#10;0qxpBhMsFzQPXVMVXJGqccUag7TmYnXRCtn5JXdPf3Xr+kxOydVPIrXOaWrraR9NWlhrxlTYMyqv&#10;bsp+jHwAox899NfpH+8/kpgYkZ1xMD0Q7jGJ6bnc9GxkfZLAVRGdjw42EGd3b6yqSCLMVpfmzqMx&#10;tBAa2HBBfQBeJ2pVhLWP1OnJTbF+fSFZlEuGcKVWUbXu8aKpqWQqhww/bvBIICMSiEeSzszry2EO&#10;Lk6ekwZN+jolKQ35b2i2XJUIKLQe1jwtZayDX5iGiEImWQbN7nluH3PsAyZp3hvlIZ/EfsJcjVh6&#10;dEGPC8GLohd1hWuVlNYLvravvF3DrL+jh/eEkeNmeI6cOGrCjFqxytJh0MBBXrQxnqkgGh7dAwc3&#10;IQm7zvE52raO3P48a+j5O/WzQjr5/NB5yg/eE2KYL2LmjY9kVh1fjUTkEckp8IEEoffdB48Uaqql&#10;qW+Aio9qm7GNyikuhmUfumij7xCQRnph8cMaPpy47B083uxja+s6rKe541Cn6Rb9Bjp5uq3dueXj&#10;1Wv9Y7lHONFrDqwfPesD/+iEhOyTfWxs3NyHW9u62Tm6WdhY29p6uHuMEkpA8EwUaqUUTGPAbrDn&#10;vuCC21EacFZjkJ1XmJyZjUBF4ChQZkEfBWp9Tnq6TKeTYmCjvHjTnmkritY2qaTYNqDTTwMPdPyG&#10;Q6KQOpSjPtBEscoouJmzmZcxT42vF9xu/6jLPw+O0sGxkWD7gwGNA9pndI+pBvHmeH9AJpZCc11d&#10;i3WCdptIy68lzMYGOJm/H6eYE08m8urncR9+EFXnFMKa89aImZWky3o9s8nAfKXvCbPdKtJuvc4n&#10;VLogpn5hmNpiYw2zRWV5xHCkhAyPlL+2E7xSde3XPOjqJwDigk2w3WrN6B9qrsrA0QfBSEFaSYWi&#10;jiot2VH9j+rL/9LDNuIo3N3owUPI1V/uRmMrmsRDPEtILBemPfgP5BSepvObdab6L9X0L3Zbmr5F&#10;NDmc+e7k9wGFYROPMhMCmQUxZpMDO82O7eS5m9nFPcAHIKln5V5TDmdMDw20Q3D9NQjOSU59pjy3&#10;qPzM8qSUYx9ESb3CpL0yKuYt3Oc6QmDZtrZ/K4E9c8uxheAtRjpvonrEzDWZp06HnkhPyeGFJiQl&#10;ZuVEJyYjOy5NN/FEPsO0xxeDBYEWiUiI9wa4iNO/TAUfRR0wHDBnlfiJuqmcmqYdxCXDuWRsrNIn&#10;SjUinjj5K4ZGkiF5V2fbug9aeHhclPaDHHK8hPwCugYB1lAd5ZhCoeSbWOgEKhqCJIuY1rbYr+uq&#10;T97KXPz6o4TAbxd0CFnYKXxOG/8POh6f3PZm6vIGOVVGCV/48mt62Bd1MMDOY9KMBV6jJk+YOs/L&#10;Z9LkWQusndwPBYY/6/0QGiqm0rJOLSFHbux8O4KBM5v3ti5rkxePPMZMPeg27miv0TvcvPe0Hn2Q&#10;ORiTB7aohKwc7skcdBxGEdiraNejg3V68J+gU8G7eygkPCW3ODAqISgqCdRSiDq5cO0XkCq8M+9D&#10;K/tBFrauDoO8rczGWpgNGeY9qbZBwxeQZO7ZbzYeCABGyUS+lajMogIouyz6u2DjhfVGrJbAlwSW&#10;4VnvzMetEPkHr284dVEV0IsubJAgblpZXR+TwOWkZYLtIQqBismUcBhS7uzVqxhNChXaw6iWf9EV&#10;+u36wFGmFtBDgYioRmwyqJxl5xZtG2rOoy+qimosL4F068mt/im/nwtH0cR5YGyjO2W6dEKaGQCr&#10;1heT7pslzDLSeRNpt1LGrNQzwEVrK61WK9ptAxGCBJEWYvQovE814nXI8b1Ky2yVwgW9O0x+WzTM&#10;F6KFxxW9tzzs4ivYUqSoJqRMSKy2y5ivJLMS1bAd1IH8uZQ47ycd1za0WC+iCWVWQ4tV1WPDg5nJ&#10;pBLsfES5+aTOardxT0Dv1FxeRgtgtrLCzBgXjHa//7gOOAp2PeijgKMQFwwclXIyr9na+vvuQCaX&#10;BhkZ6d9hVCrjvb/rKB7zYYaV/6XgIzeX824W39OTB2p4BD1QIP8unQ0Y3k1T0EGQvdAOUScmeanq&#10;9GLBmQ8vn9447mDZwktkRogUyYXdx70zcr32NabarV2DFSPu21pi1l7mNfzy7OUbE3LTY0Lzkrmp&#10;WB9BTx0cE1N26zYUTUI+tbbplar+ts64uBTe3LTgVlRG0IgnAxZrau/DoqNEykwsivQ/WrUWyfMM&#10;FVpy/BKZHU8GRxJnDnHhCiZmaYaGayaU6ty3cn3SSKsw4hrM98kXLz8lLb8Lyz3UUJA8iF6sYy+r&#10;k9ULMqK/zfikdfWRobcKf+AsZPJ3L63KXpufliy6m/H4bFHMWsviA6uATCG9CNz1X/Fibu0KfdSo&#10;8TOnvbNo7OQ57y9ZZusyRKh8DlwhaiANGkSBisjhK4dmcDo9riOzYpmJIZ1A4TjlqMPk4D5zj8wa&#10;dZSZvL//koNLgRxOX74G0IB+pFYsvBBHAPYOeD0bSE0DHyydQEPYPcXysrfuPgTQhfC92/crRWCX&#10;05OPFi/rY24LsG1maztu5uTy2gqJToHlQyQjJyJ4UbEZCakZwVFRkZyk9JOnrW28+fXA4RSewQQC&#10;2Nal+78wkljrFDVTvYw+ZJ8RFQB5uzFZQwQXjC7p2EcAR4FkWCCVwRG9Ec+8nCr952Pj1qb9KZoG&#10;G1ugJhX1tIAySkXd0dnS+CW0WvNm9j8b8P/+1/PgKALVIQ3AwaRgzQ1aqIWv1pKO20VtNirbrVZ0&#10;X63sAh4DROr5qlps5VMN1beo6a98tV5Ejc1QrCuWndFPOSKxP1zOrCDdvqhuvUPY81sJcrJyH5LZ&#10;0WTPOUhIGUBXe18184XGLx8ZFvEtWcB50neXnlkta/ONqsUGVSs/ce/tDS02qzpvFnHu0izGRP+o&#10;7WYSjNQCFIM3l5fSAuhS2q2N/CpqpCSRqTng+GX9o2DXQ1wwwqLhNFVd3/BSKvRq3OS+5PacE+0G&#10;7Wk5kdMj8G7UzrNb50QMAT/5+BPMyF1vTIlsC7vetDDmkfYWUAoLQJrmuYz2NaxcdDHSXq077Vv6&#10;06bAnNiRufXmYRVTuWR8EnEYPY17m7i5lfdgant3VrVhKvpZPdwRqnvnm00nMrnhnPSYdF44lwfT&#10;BuipM38qNM4346rW13Kg8RZCoRCrrFxOt13sAMGkpvtnLPWglkIFsDl6YpYBSqTMCVceka0/yYcl&#10;yd7kGubHE9swYrOfuGaSAa4fD0t5vCid2IdVe3Hlnu4blu3hnILxAleBK4hEhtn+8+XS6Dmt4j5p&#10;m/ghs//trsmL2++e2zrk3deLVnTkzWNSv+jBfZ+Rn/oRnObIzFePurziZYCV83ffH3RyHQpYsnXH&#10;7jv3Htk7u6EjnrkICRzGVHKloJp8mjh/TASTd/byDA7jfbjViCNtYdGbcsQOmGrYfmZOeP9Jcczd&#10;+w/Q2nihW6GH9BkzFuOIImLwgsoUU2fMKb10Hdl7t+w6GJGQ3sfaJQaJy1lPKowKeNABC1VWN5y7&#10;dP1uTVWdHOkAdQI1TSkm1EtyzhVFpSdFxqam5xQhK3F8ap655RAb2+H29p4Ojq59zK1cB3tOmz0L&#10;zrgKSvlKZY6IdY575kd+pi8gDTTN5yiGtzzI22HTjAG3cHJaCCcRqrOScxfxXyQ6fKZL/l8+TDcm&#10;bPn9RQCUtDScENonnUwjl1IfQMR4aGSIzUM7Nb7QT0h5AFs4phttvebSVC3wXDiK7g6oMgoizICQ&#10;GV2FmvyQI2OWSTtvUnT14zMrpa03kFZ+YIiC9c3QZ4WixcY6WHtYU1ttmYDcpYNO/bOYbLpQ03EL&#10;6blcwHwn67quEvtLLLSXxGTfRYNE3QCXwharDG12k4JanVquhRr/I56QwWXX6SnH1NfibqsUZqvF&#10;IO1ss1Y4MwpjBJukhqWZBCqpaumrLyibqo9f9HWwGtNQLBDYY1wg4ZMOi1tabjHN/oBcpSzPDNRT&#10;CSmZ13+5+aLr8gpdX00kwfn+Y4NaHbgYDJaoCf79NqR+G1T5467STYfOHt9RsC3wTPy+jL181sdc&#10;DZ1NExWIfUhd9BG1Q+gqzhYc3sPjTkus9il4OCqO9A5UD4wni3ZFz110IPMcmfu5ZPb8Ox8sFgYm&#10;ksMpJccTUw4EhOWcPXMg9kQYS7SIsCwk+7hbWY2rwTFGrFZDMqz03YC7oIgEfLyLpdBeU8mNJYBl&#10;CqVkRXQtRh1wBPmPmF/IdeqzJFEatOA/n3VS946/zDKKDA0j06PFs0fPGDh3zYhjykmxxD2xcpiL&#10;n/2K8Gmn6iJ/IbdkVBZh+TBoKvSXs5MXtfL/sq/4SsrJD9vzIvcdmMr4v8vc+M4lenmn5Pc6h/ua&#10;wa1Gqar8G6wj5y9dR0SW7Em2O7TnoaMBdAY+awGIoqC6+tJ93pjQ110CmOjCGID5Mfv/NfJAm+FB&#10;zPgDvSdEMz6H2wz9kRkZxKAfAbrou5I6ePQ1t8DWCfdVy8AnQQZY28OlHGF6zp4+obEpfW1c9wWf&#10;SM4tOBJ44sDhY9gQID0ffVfrkcxPByHN+u7whUL41565fj2Cl5mRd+FYRHwwJy4uO9PK2eNK2T2h&#10;SIPEkRgtdMxg6UFmOaqepVnpcccXXmB5UanBgBfKSYzLOBnJS42E6xePOonB76uytgF1aEyX/FKU&#10;UX+Io9AIlKCUVgAtYnyxDYNDnDOexn+pGRQvtCJdv5tLU7XA8+Eo7CyoGY1KYiH65YqIzPWvaLOW&#10;dPMTdkTCl2/0IH16bePj7rC+LSMtNyL/ixw5B8ob4JKhaPu9oPVm6JYewTF01/kbbb4hZqA+OAr9&#10;FdJrgcoEU0u254xMinAmA+m0WjbQX4KgXEA3GMrnHKllPle33ETabJAyvnIGV/Yl7dco4VXl+QMQ&#10;HV9hMEReN7TeSk5ch/a+ubyUFoCFyEiOR7c5NDsMxDIoixEXjF0bTT4FehnQraRkFp8phRB4KXV6&#10;BW4CzhDsJ7wOMctTFyCbw8KcFvvyD83l9R55rM3o411GRTCjDnbee3nJPbEA04wudE1WsCFVYQrL&#10;sBTqRIm5SQtifn49nPSL0c2MIEMDyaBIMj4lY8oXh+etOVQPFQLR1YlIUEKY7/b5EMAFSedDIyJj&#10;M7OSTuafiOel55/GmnLlzj2omvs7uYyYNMXeZcjEKTOhgEJMgYn3AGsnIBNuyj4GxDieCS9WmGPG&#10;05x6EjWhDQLIhWgjtVLx1e36wXHEOgYs6PVmJx+//U6kV3StXSzpvz/Z9s2503nC1zJU05O1fhn8&#10;Oi22aHI+2gcbu+sX0g9+8Ivo0f28LMrjqT1TA9FhkF++cvtm/k55+dkGfArU6PAJesULzGjwTUJ7&#10;Fhafwjv8c2Li4qCreebHMjQIoRZiU4Uc+PnwmENWYbw8n33dRu/rMjOk95TDvX0OMqN+bDMuoMPk&#10;kDdSHxfSO0AcsyFsOLS2HwgsjL6k67OBvGlmDnU0QnQtHT3C4tMGOHikFpVs2bPf2d3r2s+3jCAK&#10;32JridQ/SCYNrQmF1fUiQYNCHxqXHRSZTlVYGfFp53OTC7JSc3Kqa+tweZpDEDGZDYhO0IHQGzej&#10;dr2XIE6gRhOJIzgcOM+H81IjUtJCOVy6Q0zPzC09B3QHLRytBsDkfyOI5jeJijZFQ+Ids8o4wxCJ&#10;AZgKLgycpDVkW51iKa0GRHTNpela4DlwVC0VfuDHU9dRlY8MGWB2lZKum0G2SZPi/cFrDemwjg82&#10;wSoAHS1p87mh1/dXIQTqpWR1ThVy7Z2+rnI7pG+9vqEKvU9EULzvy4X1zwACZMZXs7eYaATUB2JD&#10;jqbHxoYW31D/qC6+VdTP/FN5hw2qtn5gPhczm8nCOAwjtUxHhh9osD9O4HGBG0Jg8jEBsQXS0iRw&#10;iDTE2ebStC2AufzbdIZIVygqKiqwa4MjATiNwcWHXKXxyem89Gz4mhoLVCJUDLLFdND4v3/GL6FO&#10;IyT1b/u3O1K2Z036qtEBPd8rbBV9KTfgwv5DReF7rq1bcrH7kL0MH6SD1NXo0bO2itFdDU1MRb1K&#10;h6WP6n8olTE9Zg2F6mtCMjedmAfLvDNVoxL1VkeViwvIjI3hHjM+snx7ycQvNvjtXPPZhm1+Ow8V&#10;lt4y6+Pq7OzTx9zJ3M7N3MElOoGXlJkdEh+fd/7smJkz/m1uOdDVe4C1e08HR0sXD2eXEWZ9BgIU&#10;gf4PyWvAxY5juY6G1dG7Gwu1Mpj+eHLyt9/qnAdkfjax5xA3rm54oswzVu8aQxw9p41ZccwnuMIt&#10;gTjhX1GGSWmKr8vwNazHBgmoCUHzTh8QZ7B4GFUWOMAppOpTwfwBhwSYFF/1ItLpsI6PnTpzw7bd&#10;/kEREoV28JBhf+KCiBlnfGToLXD825ylPYB0hfpKuWr+3onTYpiDOUHTgzu9e6jHiC2dxkUxQw93&#10;/DRw1dmH5XTuGrTGxNB0/rKLdn8rO4wrgRhEm9TMajvQRSTVJqXldO9l8dOZK32snXv0t3XxHr1u&#10;206xSiuFt44xaowFQEahYaqJWCwuAPl5chrlS0nJOJGQTEnReemFJRSuUGcsvONFq8EqN1kLF/t3&#10;E7zRIWPc5ZnuhXZBMZDsn4qjklJQMcg0eEaB8wEUoxkZGXz4BLLlnynBmqDR/y6XeA4cJWBxFIZy&#10;PZ1XcolGsyKTgAPqDxBUI6wir23FxyVVepVATTqtIq22PgSIgt/g6Sr1jhIKrmalEOTaQ0iygQi3&#10;35J8UwS0XI2Vw2VfZflj3EUkVBOng+A9MLBJZNRd1gs7bIUTu677FnkLP8qfwGw0jAlUwfMBs21h&#10;GP/1HboztfgitFJy7Erpgo1oEky+J8IEJ5pLk7eAUZ5AxsI3BiAKph8jax+yvccm0ZTokPYouK9J&#10;eOLgnymFKKohhgkb3gwqCqgi/BNl38043PmxSvuYKEselc89OMZ1DzMntIcQlhABu2I9Y2/RlY5F&#10;qsb1zviOa4jpMgGOcQPSiG8qkI2OF3gnazziNR4cpWc8Mfuc29NlhqWVV9fuQ6ytxrn1sXr/yy+A&#10;4yztHDw9R8glWthioHd0cBwC7s3AiHjEv6fkFwZExUC7Bc9nK1sPC8tBonrqBTl/ymJY2sUiBBGx&#10;KAaOGY0LIbsWYmejN0DJ8LRC4ZAedA+6yNsS96MPfJLJQq7Q+p015iPWjQksG3We2PIMw4Lk74Xr&#10;JsWr7BIEHxWqUsqBlXATaEeEDQY+otHRxJAz0IPh3nhh5L0UFcbTnqkpz5+6dGnme+87uA2p5svA&#10;DwAbX18LK7phfEoxzTLMuN9/RK/QK9VqoYZkX7z7VchXYw933pMUM3m/+fsRzju4/p77O4yMYYYf&#10;a+ebNb1GZRA+Ublgr2QcUWb9BhghOlWO6WHXo95xJeevvTXAHv5RvSzsk3OLIrjpyBpzp6ISOIqK&#10;Yuiv1FQfYqoJxir+BEK7ceMGaKmw+YIPklF6gDw8IztfDH8f1Jq+KIKilzAd0D+aoLBjgyUKNt6I&#10;ZRVAbavrhMlpWagG0B2tEnLqAVAl8i5dugTfP9wYlTc9SBPUo/kSr2ALPAeOQmAlgA3GcQNV5iof&#10;ysnEIDHox5+Go8AN1XYjPokk1ZQbrDNc0LeqhBi1pBpST6igq8na04quq2kaailRLsgh2/Kh4Jff&#10;0JP16ZCMkiolmZ9haLVWzixn2RLWqjusE7b00zLrScu1NOKv47q6NpvkFrvk1wUQlNKAM+pWvuKg&#10;c7gFpqeKT/VmmBsa6oPBblPxq7k0VQuYZAgOQOdi/BPvQFDwL8U7tnI0k0JSCoeXUVkHSUz7w1Tw&#10;SZOEN538JxzoIYMRjEeq5ERZIwaTJaghb8DQISFybDIiik9EX91/U3URzj8aCShgqMR+poJpSjfT&#10;jYumcW3AGqSnZEG4l578eAERcGLPWP60TC2oL8cnKqdF1bXz+LivhfNQu8G2Ft5OduOdzZ3cvLx6&#10;9+vjPcJTIWugLkyIxasRAZTY2HtyeLn+obGlZbcXLl3mOfrtbj3NJ02fdzQo0Hu4j4uLR79+/eBa&#10;wtp8WJMMNf6g67HVQcw65eMBkqR6hqcVNAM+r5ZBVtzRkJWhJZ083zPzWTA+kXgn6R3iZa5x0rFJ&#10;uolxOp9o/fgUYhlG3kknIWW6uwK0FV6UaAjqLyzu0D7hD+rc3ghIIRb+YxA+rQp/5fMiOVXuDnQe&#10;DKN6n342eEwn50GUgOLpBRPNiFh+/xGYBtBJp+9cP56ZNPeQz4QTzCch08eFMGtOHBh3uI/n7o4r&#10;YpfF3Ugfs7fbvIQOv+r4uIhxUMmQG1upGuTh1bN3Xxt7J1c3j779BiBVTX5xaV7xuSEjx6/auN3O&#10;bRjyQyHPJuTAuatlqHCjzocK5N+KaW8lEokAUajVLCUDyh8OSNGR7Dg5/e69Rn0s3QjjUY3FdPDb&#10;lZ7/yIijaPuwUwYHxlxXZ85djuIkYycIBAWLHt5peuKklPr6emM7vAQOq+d/quZvvpQWeA4chbnA&#10;ehdgv4fxrD5XT6x21DOgIPhDo946VQukyfsCQAZWZHgqaNqvkHXdpaGxfqQammDMJ4NaxCmX/Bs6&#10;Kw1mtNI3ixwpRKZ7Ugl3KX4tIVV7kXd+jb7bRkmnTerWvtKuG2Xt14mZ5WKqm1quQWBgZ7/qTpvF&#10;Ldcpku7jsnW3pVQ/9lmMAlta1FBAtz6QnFosSX8D+Yln+EuVJys1xM9vOAo1zCw6TXFUSgbdysEz&#10;E8HCSSmXb941fd4k0k1n/lLP9aIrY9AqNAKqKYWvCZwBwX6kUtVhQuj02KkopVoZNvyghKmvM644&#10;2Fk8WwFEQTg2i1Hp4KcZf+F8SDn5aNh/+B3N6HiVfRjxSSDjOCrPGNWsaM1Iv4x/249yd3F0sAZF&#10;omtHC7u3Bnv07esywNIJy58Cdkii0FNUBxZMZe8+DuZWg7OLLsem5qz/bs/SVeuBBm0c3fra2Ux7&#10;b5HnxGnj585WgF2ZCJQGNXg6qRoL4eEAcPCSYh2lEKANxqGnP5UA36iUgjsIt5VkpsSt3R+5s1Dm&#10;wTEMjdcPjVK7x+jcEoljrHZQhGpcLAFdg2u02j1a/FG2Ov4OqYImil4agArfp4svdbBpdNBCk/4Z&#10;3nh6lf5C/1nw/iL7gc59+1oOHuTtMHCwmVl/O3unJwjjj+uJGWeadMZjDA/IyCpJQ1ROXEBy5MdH&#10;xs8NeWPyt7ajdjMHIkpn7nLdGrW2QnMPzmRnak9ODmBOPSzDV/Bd2OBwL7xgMjbiYbXGAEiG45oG&#10;8d2KKjtXz0HDxzoPHQVlVHTKycDoeG5GFu4Fd2iocTRaimNNEx/XRDFWOjOvCJEL1LqXmknRFDc1&#10;jptWdPq8EYD9/pN/ahT+4xb4k7O4PeunzVaL1Y9hiNSLRdzUkzBhA9rFpp2Ejh2KtYT0rLziRldP&#10;PIIRBP7+cf7kLs3/+lu2wHPgKHa4U6kulkEG6hLuks7rQYD5dP+ob7RdVhKhRiWDAJUKevnVvRML&#10;GQeNlvqqhpRDwBrUEHpOx3ExuU4rnpMq23pOXqvFLTCQJVKJbqI/6bECOE3XcYMC/OcdN+lAbgD2&#10;A6qSAvcUmDw38DtuljIrFDtKMbersL16fZvOc6+knDqTaiU06RQupWvGUS9oDJvkoUlK4wwgE4AT&#10;4JMRRwFQAVYBXBnrgA+YlFc4Y7rCC6rhX/CyWuQYFWmw9GD3AJOXEgs+3VNosfLrKTcydSPCqiSl&#10;ztdES61xz1bo6katPHgBRajg2IJGppNXSxLuk1GZSts4+RgOGRtJ3MOJJ0/iFmBwW5Hc1cIDyzGs&#10;MwOcPLoMsHvTY5ijzSQ729GgJ5dpoE7WynQSlunPYD7A1cFt5I8B4UUXbsx6f4mlk/vg4T5BEdHH&#10;Dob2fNPV3m36nkPhUlk9RTJUH0SNa1AIQymEaUi5G2lVWID3lMcSIiUxZVihdhyJWC5Sk0o9uSyE&#10;86T8w1TpoASlQwIZxiEjI0E5JbWJF7in8UdwlD4R9HGGJpGlZw2F2KjRu6AB0Z4smsJfRhT3zM35&#10;lFr+907jydC90Pth8Li6DAUMATkATQb39ILpaZxoODCt/hIVPye/II7HCwkt5P1UEJwYzcs6l5Cf&#10;HFcUzUs9r0PjsYOoTvSrgjyWP2k34BlYF1AHDDOjXY/WB/IahOZw5qsVQK2UUViCwL3vDx/nZOZR&#10;l6fEZPzr9/5RJuyEKpskwI3b9yLjuYAr8RnwvksCoAJugSqbLwERDr3FE41WE5Ne4somVbnRaona&#10;nr16BZXhAEHBP4qFUsej4sDhXwGOrSfFWHO8Gw+enG7+/Q9qgefBUXQqwV0T22fqtLm3FH5KshbI&#10;jvcUfRSzSjBnv+6RXAY1PdaJqfHkGqQa4nI05OivZM8lXEwFrfuHGThJbe62R3VflcD6UIsZc6qS&#10;vB1tQDoYqvJaTlr6ytqtk1JmqrWkjZ8SHAvdNiuglWq/QdES6WOWKz9KwWSowRctdul6bZaXVuGa&#10;CBmnKxKOYDgxHuBXc2nCFoA8/B8yBBIJJjxIP0Apo1HPZOYzfhLv/3AcJSMC+FwDXSiJAGhKpBSx&#10;WhrWD4QCDCIWKKGQYcHGEwzwLH2GGcqyNmG6NsIV3AsT7NYjw8JUWe9Yg0c6mRij9jxG3KMpjnLk&#10;kA849/p6jO7Vx8HRaZKj5QgHcw+zHs7Wfd1tLYdgDokUNG+BTKeV6mCa1do6DYrjnYQPDPRReKXk&#10;Fc5e+IGlg0Po3hWBB793GOjo4dq/JH1nzcW9dReOEvElhbIaKYXh5Y7lCa40rDUEdaNz8g9LXeNs&#10;bUAicogFMEXWytEOqgYtyfqVrM4UTuWoR3LIEA7x5Gp9svTuCZLhiZrRiWRILHGMUI6IFX2Zq/C/&#10;TKqQ+I9Ffmw7AMBRL3QK0F7xArMaXL3Nza0BvQdYOcLI5+jmjrb9k2LCTiYAg4MH92sTYwqiYlLi&#10;w69yUgojYguDE7hhqQkRaTGPVffviS4otUJ1Pe0oDRFK638DG+iU2vqGjxYvxYaawifqHkV27NqN&#10;TL6PG4SpuQX7jgV/tOzrCbPnB8YkJmXlxfPSHtXU4jNsoasIhICpJvgTxygiqQqOlJAbsKAFxSZA&#10;JQVuDThN/XznNpA8+q1Ra4TPoyPpZZqmoGImC52RmJ0vl3FOIt86D5WH0ztwFKBdcHQ88l5hcv1e&#10;4v2PB2maCjVf5dVpgefAURhCKHBrhFxC1N7KTB0InVptBK3THwXrrVM5HCd3H8Lxid1S6wzjovFF&#10;NRIk1SvJ5oKG8UE0RA+CjvMLPV9hIKt5JOgajoUiMTl6mUxIkFqEyafxFJMjyZIk+QKOlvq0f65r&#10;+42u7epqHL+2TsL46RnoptaoZ0RCzarQGzTO+1St1uvSfqXXBNijUgCLCJ2E+GkuTdwCkH5GqYJ3&#10;4wEkNpQJkIdwL4cmCpk9gaPgpQnFOFzQjWorfKuJ6/FKXY6SKMEZii7sUixRmAZoDxi9NOQhXfHV&#10;rCEOwxbKJKTuIIJnfTgoC9j2xXSlaAwgSqwj5XW6zwq0oyKlnlFkTDIZGi31iBQjO7BHrMEn9uG2&#10;5LRPFk+ys+5v5+BjZebiYeNuZ+E5bsRAD5cBbs4DMXXEUhBAUQJeSxuHfrZWCZnpYYncwyei0wpO&#10;nyw+k5ZXgCj1n4u/vV3GeVh5Ofz4mtvFa4QXPlTe+OL+6c/undvLL48nqjLWu5KqTXQqvVwMaPa0&#10;AqM/Ms5oIGQwi4Gg8A0spPeVfOi1JAoSfV4xO6nKM1XlzSMjQjTjwIUep3PgqDySVBMSNW/Harxj&#10;tK5xhu0XSMRtcllAGRXYpqC8iira4K92wdNIFZqcn4qlCppOAq9Js9/9k9bE0/7/OKquro7LK46N&#10;KYzO4KATD2Vs35+5+90Ay3lBthGFuYHXt8yLfmPYLibrXrpQDb0eJYzA5DXOXFDWA6jv3L3vREQM&#10;COpRH2iovEaM/Pn2HXQVaE+ggxo0YvSegJDU/BLEuEEfdfXGL+yYhHAXGAUFlReNLnyNOArry6nS&#10;i4jwhSYqHLuw1EyY9rAXy/gpr0YkRL8pkTPYKDoo8WTTdyLqQ59Fr7ty51Z4chJuDYco4CjgOjwR&#10;pFn5g8d0k/JEuYcamESZ6VmavlrNV/wLt8Bz4Cgqn+FigakCO5xG/TFHCQqClhskT8NR7kcFWCZU&#10;RFaL1UBLbPdjLlby9aSKkB9ya9134zrSSliioUDW6CLL5SIleUgTed/Hd6Sw/pHH2AQ/EBLwLWiI&#10;+pqYeOyrZT4Ttv8WeYqRbo+8ub4O6inGV898o50cRne7yL7kfUQNL/S4m6gplF9YRzRYj6hfJiwK&#10;zaWpW8AkRnBgxEi4A1obRAfwEYVIBPUBYnAAouA7CkoEqM1NVaBi9IkgNZ38RxxQ/awxR5xWU4/j&#10;egkoP9iAU/gxgUBNSxVW1VQNAIod+uFnK8b9DrXKwDOI1UQ9FJGCsoZOkdrJXPJhJBkZRFyS9MNz&#10;+KOSxENCSMTPd/J/2lN9ZpPvZ2OcvTzNbCxt3O1dp07NTllbmP2j/YDXRnsPt+rjZNd/iKONl6Pt&#10;kKCY4Mjk+LgM6seSmJXf28ru8s073MzMhjspixfMtLUd7DzAgn8l7GHmx+rra8vzv5KUflp3emXV&#10;hT0N5SdVdMbTRCJUVfy0gkrDQww8Bkg7oidQU2hBW04/L1frAb+0NYTkV5N1ubpRUcQmgjpKjYjW&#10;TY4jY7nEiUvMOTrHOMPYeOIQrHsvg4TdJPcRvEtXSLqlYhV9T7vxq3EeLZGcmrnGb9OZi2UlF8t+&#10;OBxwLCpm15Ejf1J749zEdDMeID6urKwsMoN7gsuLOR22Yq/v0hMz5h6Y4uXP+AR38Aps676vp3M8&#10;s6Ro0tackF2ntx8vOX7s3DrT9eHTjtYEo6b/sWCKKwyGqpqaocNHqPQGqUZffOHy/CWfTZj1bkh8&#10;cnxG7sHgsKyC4ovXroPnip3vjXXA1UzSw3hlXOrnW7+CzxybL+h/MLr+H3vXAR9FtfUHVFARn71g&#10;oUgJCaEkoQekSdcnPBBFkd6llwRCERRBFGlKC+ltN2XTeyEhJCGESOi9hdTN9l5m937/Mwt8PjW8&#10;7/EhPJ+5v2GZzM7O3Llz77n/e87/nIMsM9GpmQGRohs11RDhOjPlOqGTId0fNI6CSgpoE88l06hT&#10;8vNCE+KAnQDksAaMSs2EtTE557DWSKEzSGwJggufd4XeXaTqeJaGz79IC9wHjhJaxo5k8VCWYzoc&#10;G6BovJFxixT14ahe30J+geZqpgW4jecWswkhNjPpiBQz0thL69iVKkTzVGAeuW5iY/xqqyBeKTyx&#10;/Volwj/RiDFZ6zCZ6KBRZjXXEUF39Wluof6x1damyxXcEgMl2luied7HwC3WjxBjzgEpytT5O/aU&#10;D1tfpKTxRplMMQ+REzTx2hvKQ2kBiBcE3kT4TQThRChOBOQk7mhsAkJ0Ek/GMYMK8xmF8XyUrwXx&#10;AK2w/gDVoLdotMqbhLXNFKkOPRZUb9TWbHOkMrktwB9KA/5/b0J6Lgw9E54C84LZZoq8ZH893DYo&#10;RT/IF5Tsiv6+zDVe3SXWMDLcuDwZJxmY6pr0lOh82ippobem1Lsid071kYUVGYsUR7x0xavl+Yvr&#10;cufaT62SHZqhODyzKG1nWsre8LhASUaWJCX/b6+0yy4+Lc7Ka9O+f7v2Xfv0aHvq6K4LhQtkpVNk&#10;OWNZyfTyY7PqClfW5i2qzJ+lOrObKW5hGpQTD9wKMx8s+8LUiAUUNv4e8RDIz5FeEHoMzXc1Nkom&#10;tTKvplc08wjje4TVeUZp+0hYDzHrIWL9I62dYu09RPzgMDOYA9+fZSVYr9HvIVqgUgBCM1pJOCDM&#10;FIkduE0KtiLeasJB1MhqNkCeIFI/bsff5upjB/kJhej9qMCjKkhX16lLz9bvuLp283Tq1LNNR7c5&#10;i72uVknRRSE8HSobVA/7CGuAHQSKp9pi3AHzgB2O/CxylSg1XZSSFZoQEZoUvHLL5pFBj7t99SwC&#10;HQwJ5zx9uZGBL/XexY0I5Yb+2PSDfa8M/f7Vv0dykM2wJlD7220mLZFeHRsG9ZiPPolPTqmVK9Bw&#10;GPhvtnd17t6vVQfnjm492jh3Q5QMcWwKYNK/SOaCnmCzQ7GJJCwHxFGIewmtFJBMUFxibEYOfm7G&#10;WhhPgo2q8MCaH04ZuCClZkAFeFZ29gJM1b6RMVCkowKAmv4xsUgEc/bqVbrno5RXD+yRGy70oFrg&#10;fnAUdSEeCAorZYi8yRFKbi3UQbr6cFTPvewElo5CXFXAeOQvbrtBISdDt2bDUTjiSUUlEFk1kPYT&#10;JapR0XRxQYJdZxYp4y+Y5BQzHbIMEtdaa7kuY+5rahpDAYXN27FZuOX659bbuCXGUeGoFc41d/sO&#10;RHT72sNyhP7DIb0d0hMjEDfB3w3lIbUAEsFAnCIpTHhcKhLEkDuzJB4pYyBykT4GlXBMRiS7HqVc&#10;woRqP4qMXzEbBD2FmZRlJqx8lUK/U8AOZWJKM8342IBM/hyFcmcg7iVUOqivlaVctn2QrO0bZXOJ&#10;sA4JZuMPHh4Qxtxi2eAMtijLknyFwptjpZ+aGsFsNxh/nmlPGOpKQIGxyosVN7Kkl5L1Fdm8LK/2&#10;YtS1437qG7HnSqJSUwOSc5J2+gWdvFjVve/wwyVnQpJSq2UMQTi7deo4dliHC4Xfyk9tVBR7yQ8t&#10;qSiZLi2Yr85dqcxZXpE3/2bZeo30MM2GAhyi+Jy0j15BAaowXdZXgL4Ecw7eGoJL8bAzXteznCq2&#10;MbtuRgYPG1/HUOYWoBsQqukntnYRsa4i1jucDQhmA4Mtf5cYvYssSeXsJt6kSSGkI6NJs4ZSQgt1&#10;sVsh0xCvExWgGwk7pMZGX4XygaZt1Myx0ZFfalbrq/AfdBw1dHbt3rK1C1wi2zq5v9nauWWHzuMm&#10;TUUVHcAJKXiQbwX6HxzBJ61iHVUBE5zakExvwAZ7Q6NFCQlR8TkHoxM/C+m+Inb9u75NZkeNGxLA&#10;jQlqddJUc4NJE65kX2WVB37edYEhuZ4dTAmNFgFWqSUcgxdkrY1bts3+YhFBT8bOXbo89uNJ2346&#10;GBKdHJeasS8ozD88xjckEonzauXwU7hXQY4VnHDy3HmYjEMBoiRxICZhCYZPQJqr5ZVUebwhnISt&#10;/n5yr3v83ndUK5hHjbRu0unNhwqLyZwnofCbZFuMS0Bi4sRDeVV1MrqtgEl/7zINx/6KLXAfOEoQ&#10;cWYIFkhdDMjVqfrHvM2P+4Al9fv8KG6xecT2coNeDSuF1ML+ttrMLUEsKYw308gUW6sDCggpGbsq&#10;1bGBm1TcFi23qnJePEPqSqwRvy3RNf+ecatsby+sa7rR8uzayje3m7hZQjDz5dLnNtQ+t1HeyNsM&#10;/vlTMPMtNU8QQfIRdcv9OyO3iN9coNXQsMdiXFhA4YsGHPUQuzkSExNlNDoRqYqRsJg05NGxSGGM&#10;zBHIyYWKOGJuA8Y8QHn47z4fr9dA+5EV9l3Y1GcpswPVC9CDOqDaapWb+Dq4qmHNgHWqnvEE6P8s&#10;BcGXmBRxQBg7L2PTklgLX9MIibmbhHn4Vrzh1KNfLOt8QDMkpDxVytp3HXhFZVUy1qJ9ewxq+EaB&#10;T4UclcgIozaQfwaGEZJxCCt1NI6DraRQaaoiEmK37Q9o59Lr1dfbFh0/W3jq3Nvt3QcO+UdR/oke&#10;rs4G6SlDVVbViaBTaVsrjniX505T5c9hxWu0hTMuHR5eWerDrp+kcY6oKBa6HTU+Zmk4gt1rfoR/&#10;GCQPzEdYWQFN0ZgGXwbvK/ayZXKKCVTz96LZ4HBDn3Bj91jWK9A8OIINi2T9w5lbsK5vpHZiJlt5&#10;jHgFJtxVjnQ1hJhhaDTgQvDdh18vGMyCHIEyEjs2stsYHDxqzKFQXNy14wg1fjT9AWKuQ8dubdt3&#10;BZJ8p4NbQmruCp+NeDeooQNHYQcbBUESLGcQfnqjkWoupDKRq3QJmTkHo2Ii4vOJApQa7R9aNNz3&#10;qfFhHgN3vzlgb9PB25qfZxdWxs74Nu/L96O4TfE/Dv++wyFrDHoCsfgQugb2L1gL7Ky8onLewkVL&#10;vdfiFmq9AdqkXp79ikrKUnIKDoYhq3VMgCgamYshBPzCom9U1JLmp/7CI+Q5litGU3CUBPqfgGgJ&#10;qOZYggFHwWkuLTsXfcMEJSIqgRPv1U/qv8fvfYObIqgZxTWzs1tV0pikVFjxQhKI2wnzInBUsCSu&#10;qOw0yP10JsHShtLQArdb4D5wlBCR1gjxgtkQIiywjDX3kj12Dxy1DCnw1PBdxoJXxrO31ym5BXZo&#10;oDAQYs7Ztp+D/IOcRmIBNmi/lVtra+6j9cljegtmLOlFNVuTxVy+qaGsx8tM3Artk2t5brm1OYKZ&#10;z9U8t8zcdJ6mibfl8ZUaQSdmXpqES5lBvuq0RY7Ue34naUaEnCFRCwcx2sEJDeUhtQDsNfGpWcGR&#10;8VHJWX4RFJMTOArqqeuVgjPWXRxFs+dDqtJvb2My6JFL6FzsxpjxHHoIIBOkJNXHrEGGG2EqEhjb&#10;MEFiDkK//7MUq11uIdx3Wc8WF5ndgpkn4htEGZA+r3+svIeTe7tA08w4e6ac3TCaXTp2AbLFBOHi&#10;4kIvA1GApBrglYMhST/tOVBTiyFFLVFbI3VkVhI8xMmylVlUIk7Kysgp7ujklpCU1da126APR0fE&#10;pgB2tn/HjZrRjirUgW+iPZNcVbKh8ugUY+kcdmKRvniG/Mgc2eG1ZtkpzPBoV4gTmqLwE8H2VH8z&#10;YxIF4fmOXY3IxqgIAWCIkus2duCsbVICP1DEBkTb+0cpB4v5oZH8sBg2JM7+roTvE2PqF2UcGGWa&#10;laeLLyd4TFnerFKQsLBLlHZqM8oMKPCzHFAfNdOghnc32HmpBcgqfS9IUP8jPIBvPvlsyoDBw507&#10;eXRz7+fk7NF34HCoeaF+1xpNCg0SO8C5jvoyXiuGoc5E4QiIoY0GFgiukfFJCdl5/jFxByTBwRJR&#10;eGTWfknY0B/e3H9ShNzE247sHrX9hbPstOemZvtOfTcklBsSyH1f9NVFC7FPcREUjUqFNteotYEh&#10;EQcCggG8NUay1uNb7GMDaytAFB+XnoWAJ/GZhw+Gx8QkZ2UeOkInULv/fnHo/HAdaIRE8UlAL7fZ&#10;5ogiLkkIFkfXyMmzlfqJY/v9y/z7R1FnAcLhLZeeQlj1GHDLAeHAjII+KigmFg9yo1oQXOgJwlzy&#10;79+j4Rf/nS1wHzgKRBGybhCOwo71aC1r/WU152WuTx/1GGI9rRZ+wkxKG3t9xRVQpBCFhkajA9Yj&#10;pjO+t7PQs+yZJXrww9ccQfJHUMw1N3Ssxsp2Zdc8sYG9tlT/4krWdLH18cVaim2+QMMBTXmxJt7W&#10;x7wU3Cq+qY8xoISqVCpjLb+ue2IVn3IZa02mdeAoxDekmtc7fvFdQ3mALQDKJYRhRm4BcJQ4MQM4&#10;SogDHAccVXbuMr6iQkKTXj1CMtLOoyhYoaOHnI/7KuVzDiYQKcKL68HYoaoA+csB/q0I0WFSGqrB&#10;ba4lCf4nKZjnmVFqNf5UZuoWYegVbh8PAnaocUCQdWCixrldnz6Rdv98PUJCAca83babMP/ZPDq6&#10;YMXBGzG2QaIxuLp1lVXX0IRl5X9JhkGiY2AeiIJylUGUlCGJT+/XZ3Drth0/mjw9Il0Um5Uh0zCX&#10;zv0wmYJOg8zDBquG2er42p8ry3ZfPDy58sgk47FVpmJvWf6UytIAZrqCGxBKQV3+ZQPbSA2CVwaT&#10;Jc1m2MgWh4y3VGU8C2BQrpR55dhGiTWDItWeEuYu5l3DTO4ic78o26Aofkgk/16UrX2wYUS8budp&#10;/oZDD4ZHNjqS8dH7vQ2ihB0HedhiMmL2h2MaPRQ2eAVTmC+hozyKHoGe2Lz5i24entDugCU1+u8T&#10;EADzelUtmvCjiZ9OmzX7k0mff/zZpHEff4J97PQfPCQ2kdaZNXVKmVoHvzN4f4Qnp0nSig+ERCQX&#10;JO0JSXxPxA0I4d4N4DwDubEHnzxaXjs2mtt7JLLDZu4y024u8Oq9pRFGLLz86ImJqkSaQ0pbiMFi&#10;ogD1jqBSakA4Oztx9kpiRv6BkHAM/IMiyb7QSEnaoeTMXNQBNsd624zUTbRYr1NoouISIxNTEP0A&#10;vnIAUbhOoDg6K78QQpwEBuTGg8Mzd/FbRZ0iKTsXVkWHXwxcYyjTX3Ts0dIyh1sigah/2UvrfbyG&#10;L/4LW+A+cNSdvDBCnGFmrrYyz10ybnk9Rj3EM18s5ZZCNkOQVsP15rnFN5utR0vqIGHhio3Pi2Vs&#10;vxxDqwqy8I0VFdxq48Y8DEj0VP7bVGSCVBitqn/4mrl1Vm6NQItCjAWfWm61utHXtkbrFI+ttDVd&#10;BZa7oSXywlRjcPFBZezptcpmPtoT5aSTl2NQgkRqscroBWIQN5SH0QJYsKOtj5WdBc88VJIMux70&#10;UaExcVBWUACW21WAKCTl/CPEUahInVKXftArefZjzFKDiZg2uDaQPRj0G0h0KDUVatUVJWM/kwPp&#10;n6PAjI4RlHJL/W60qqc/GxXN94vR9g3hh4qt/cKVr3cevDCDr8OTYU3Eq1u7vksjw8rat+kMLQsm&#10;Qfx6wuef+IuDwBXBXFmn0M6Zt7SDk1unzr37eo50dum9ZMlaZ3fPDz6blnu8LD0r9/1RY9Z8uQlx&#10;FwPiA4PjIpEv2KPvkFo1zKNwoeXlWvDKpLi+vVp2vXTX6cOf3joyW1XkrSpYeDNnhbk8DgorVOWO&#10;wQdUJDR7PQUzsJVpLEwD/r8AaVBVojvDwRG2SCvWZgCBZqWdRdxgHyXZ+ogsLmHm1qHWduFg17M+&#10;QaxfKBsQyZBP0DVS31Ws/STJKDrPlILln7hwcOyliL28UnpTp8QKj5dK6aBAkqIsvZhM0T5C/UhG&#10;1VPLP/ywUq1xc+/ZFXE4beztVk4JKZk/7N7j3KWrVK6ev3CpTKlFJbFVVNedv3QNO1KlytXNvapO&#10;AcyTcigfmXahZgG8CYvPDgxNjRQd/zEidMCOpovi5/YL5H4o/n7IDu4qK+278aXteQEfil7r8wM3&#10;PIT7JOoFGAfRzthUcuXmb7Z27tbd1b1XG9duXdx6tmzT/oMPxwBcyZWqt1u3b9Xe9c13OrXr5o5g&#10;5nDZi0rNxmIqPDr+yo2b9b9daljgKIptYGc5eQXxaZkHEUUqiSJhIpBUWHyiX7i4RqkhRxXoTUnG&#10;PJji4GWhLx07fS4kNj4sgSyJAG+hieRuHJuSfr28ClXCTQk9Pph7Nlzlv6QF7gNHAQtRBBjeRllX&#10;bDqs2SeEI3gUQov/PpR6bYMKKiYS2KxSzrMnlhpeWId9M5hLiMQ7P0nV1qfWpwBzl+yWhV8Yz17y&#10;scxOZzfV7LqdffwDq6KBYtp9mfX6/syTK6u4RbrX1mhbLK9rvpRxc9gzc2wAac3WKrnV2t779CSH&#10;bdal8VbO2/jGRmWdkn4rx22w/DFbQIGAYR8fDeUhtIBDH3X1Vg2U+f6iWPDMHfwo4CiQpoSwx6iF&#10;3UGxcOilHkKtfnsLWHAwMR9L8Ts4ltsz+51vxjZZ/3GLn6Y8FzaGC5nQzHfc0yETHo+b2iRk2mvM&#10;euke0/tvr/xoj1Ra2bEKNiPL1D7YMiiMvSeydwnTDBTzHogM4Kd4of+7xVhlAIHASsKzV1s7yY12&#10;DMmWTm6wcqYeOt6hc89dvv6YczFggCJgM3Jy7VFeo3frPbz5S+1aO/UdOnRcq45uq7Z8V2c0hopF&#10;6Rk5pacviVNyYjJT4cF3rVKBbBqgWmGUS5UKgGWdsHQiapXifM257VcKZ9/Km60qWK4pmCE99pW+&#10;CiIA39HCB+AEELbe1hM8+5DSXA9+DJ1MfQf1xK+gKRJ0ztgHlU1Xa2YnrGxjoXValnFAvMWDwmSx&#10;PoGsZ5AdOWWGJPIe4RbnIDQLg9VvabY+5YZNBgApr8yJ2hOxdeaV1E23cr4P3TxN4vuNofYmloyE&#10;1yC0KKQV6UPQcxAlvt56/tFf2NmgwcM6dXKT1mqGjRjzwsstkEs6JiHRYLXPmPuFCspEq93Is517&#10;9k+aNhMWN/wJjcrA4aMqlNoD4ZGwWMWkH0Kk8b1Bif7BSVGIm1lydST0Ub5Pd9/BjfZrOSbk8cOq&#10;gpHBz24u3uAZwk07MHl93NKT1kKyDQpwAp9aROA0WI+ePDvw/TGAagql1sW5k0OxY4B/to2lZhX4&#10;R0bHpGcjO0yPQcNDYpP3B4dfvHb9HjjktqIJ/0Hbeas6KTMHCCo4PgkkLgiQiCSop8TZhcWwWlI1&#10;6OwHU9CbUCtkLUzKPewXGS1OSYM9Ebws3BoVyDtaokFyI1QKVlGKQNZQGlrgf1vgPnCUkvqQAuJE&#10;CQlrUADmzElknA9MbL+Po1qsreXmWcjJwXClxsK4L1iThUoBHLFvjum5r9SPr2A9wvQQhVCXTs61&#10;NFt13eswCULIxtcWaGenyoyUqpQfH8kawzFwIWuyzvqEdxUHotQS9ZMbFLAS/m2DlluvGxWCfg51&#10;v3acn5ZbaXPepheEnF6Fg3AAMplvouIUX6qhPIwWgDcT3rJUpU/IyPMNi4ZpD54vUI9DPRUsilHp&#10;9AL71X6b2v3AxOG//2gWTIXqtMi9QRO5vJVPn1vfKMPruYJ53OH1T+R+/WK8V/Oc9c3z1jT3/6IF&#10;FFe1f57uo7fxM3L0zgfZEET8jmZdA+CwxvrEmVqFsxkS5rlkknu7rp26uL7W2vPN1n169fPI/jkP&#10;OuI+Q4e+7dRlzsJV125IjUabxYykwqDhw5Zm6/vugHYdO3fo1L2DS493OvZo27ari3uf0RM/UdrM&#10;l65fLT1R1s7VwzcSoS3Sps5d2bXHYEQPKzxeRMojzD4wuyEpMwUUldPYrjxeUby+vGCS7sQCdnrG&#10;1dSZ5SfDSTOGdY4V6mOsfARk9Hsv02CFszA2YBktka/sILNB80LqcZIqAGCIYYbXRH8AjN0C8yn+&#10;pm1OtnywWD0gFEmN7QMibZ7xfOdwNljExojZuyLWTqRxjVFMyTLuOMrOSrawk/tDZ74cOb1x/Lyn&#10;Aqc+r8jeVCb+KtZ3o/LmCYJsNt5h36G7PTp9FFrViuAzNK2DQH6buyVTQ1HH3h87HrY27ODzx/0H&#10;gaOwjw06/s07dn86a17iofwfg0WBkiQEdwpMikg5TCTGU1U3Bx/kZiWNGOT39LdFG0b5N86vvjnK&#10;r+XG3K9HSbj3xVx+1fFqnnhogFKwbSH+APQzCL8APvb+MDF47/izo5Mz6ZZRN7hm2EA0uhyRmLw7&#10;IGTrPv9WnT0kGbmAQwmpaQg8KLTe73wg9zF+jg2JKHDBlMwc6LHhNxcRlwSeVXhiMjZEyqpVKB+w&#10;fQ3dzma/VVcnTk71jYxGRAhkpcGtA2MTEPvu5LmLt7lfQt0acNTvvLm/8KH7wFGITE4yCgp0+k+B&#10;Ne0ZHeu84wLhGR/1M2sQAIEIUS+uqX3aS4ocLo1hjPPG8tFwRQYSr6HJZsXj67Cwu4VfT0uva/m1&#10;6dm5upZ7DdlY7RG94Uav/aenJxBBBYup17yv9NuvQc5i6LPOG1ivnVpk00PEgxdWV766XgUHPcTh&#10;5EBxn295+Wv76Us4heXJ2MvfsGZr1FvzZJdBlUAdkaSegf1ASSlohDaUh9QCglMPY8kZmSC1QgYi&#10;XSkWpCCOQrSWnDkPwY6XQ2aCR1rsdqwF7Bkha2OmcJjK0a/jfZcemc8x6Tn0FoSUgn4Gyg/Swdo0&#10;d9Qdj7TGv765GZphgSditOvVcrODEKhYmcsGR5idkCQlkXWPhXVPCvzgEcLGp1zZd9F0C5OvGusO&#10;ULZhquSJ/IMhagX/B4OFNEJ4ZiISowjTIlbgw4aP1ptsiFk0fuL0jp17tu3Yq8VbLh99PA2KiGqp&#10;4tT5S+1du8JgtGDFxvZdeu8NJjKMf0RUtUxYeGEUAoIITuU0Bnm99kbG9fT57MSMy9nzLCfW1eRN&#10;Zoos2PnhgWJmtfXDKKoRELhAdKcdCkeAugoxqB2RIeEOhnthw7SITwJTVoaYYL7XjJ+kV3cPqQPl&#10;vp+Y9RdZ3wvVDo1kvQ+qJqRqu4rNvRLZ8D2JPyeuTlrxRMZ4rmARFzHq6cTpXNznTwTNfOJM5Oar&#10;ebv2b55DOdRxTeoS4CrgFgQb6H7gTlvUdhvQHTko/NFl7uJVb7RxcXHr69Sl11ttXdu6eLzeqmO7&#10;Tt1x5xkLlpy8cmPLrv0/BoZPnLnAvf/QHX5he/1Cw6ISQEBHKCev9d/AxBaTmhMgjvMXR0RER2Vk&#10;FmiZvv9Obm9RcW8J12vfsz22NS9lFztt5fZd/NF1G7c2cctQMVcsI+aSwx8Q5l6MX2i6psycU3Cs&#10;FDZwwJ633mwPXKfWgv3BgytVW6OJTz08d9Hqzj0HrP12e2RKBpLlgSteKZUjWzE1ESykyAkoiGVg&#10;dXRCR7vh/YK4iHuV11RHp6cGx0mgFII+ClQlXATmNujPFBpyd7pdQOqDCyGplKjc/s/xxz9/3j3n&#10;nw9Tl8evC4p/Rg4aELFAi8K6D856oQnx4mRk9yM+ixDmArd0bL++QMPff9kWuA8cRYoiSFmQbqk7&#10;YT1ov2Vi0+NqAJ+Q/K7JSgW3TA+XukarjEh7xy0zvLXI0GiNlLEy0J/g8XNawS5DO87MtSo2Lpu9&#10;/DV7aoG1yVd1Pxyla57VqUFdWJqB781KPf+Yj/aZrSzjhgCFmHpeNLzwLNxiI2AS6E8Ivwky+TMb&#10;kNqPjQyygZFu4xVbChi34Ca3VBt9wVjtmBOQoRX5VXH52xFg/rJv+yE/OLmLQ/gUHS8VxSZA9AFH&#10;Qb1P3IP4RGjmHTgKcQKpWo7Ph1xB4XaoIUg8OaLtSfNeYCY9gNPpoxn+nz6+c0EHZjsNF/sKtRLd&#10;0WKswXz8H4ij0IyCaQsTEgVWxuPIrezwVeMwiRaZX3qKWbdQaz+ReUiMsZ/Y4BFh2ndWf4ZnOw5E&#10;WcExh2IHudHs1oPh4cUlx/FbzGVnz5/X6HR4L/gTMRUdl9frDLcqagC2XLv2wgKndfsuiBkAWj5C&#10;GMHVFtMZzEbvdOzcrfeANs49w2PTE7ILYMkFrMrKI/8shUJBF8faS7CMELLRnak7vllXOLuqaJ4i&#10;b7HsyAzDZV+ICFCeQH0ihF1PwTz4q6kQlCVHT8MtHBsQFCZxBDXCjsqmp6i/lPWYHa9i20+wD5PN&#10;7wTLW0cwzzDluBTWP8LQN4a9FcgGhMhnrlpQFrd/3dhXv/rHiyvHP+H3RauQSVzy5439//FU9kRu&#10;18w3zmd+fyHUpzh0R42JXVJiPYipnNQyWgUZffBcaAn8ByzxR5cFy9e2duoGNDV51qJWHbp2cveE&#10;5444Lh01eP/D8fmFJQPfG/niK287ubi3aOmE99XGqcvU2QvzS07NWriiz6ARoCzCixYBcmPTj8Un&#10;5YN8rmBX54a4H755aVXixKDSfSGHdtZqeED0zGv+a6NHqJlxz9HPtMBQQrhvtDMsa3kFhZdv3Hrt&#10;rVboScCTeoOlu0d/vc52o7zcqVOH7j17OXXo1raj23ujx3tv2BqeQOAEZCdIA4SBwhVuF7SbIANw&#10;5O5rd8Bjuoted/T0yUBJNCKcA0cdFEWD1oUdJOA7efaSA0cRN0AoBKcFKOX4+Z0b3Ot/nOkoeAC5&#10;XJucnoOEelBA+WPdJ/CjgmIlJWfPCg9IuB11RViM2zW+14UbvvsLtcB94CiTTUdjBgnc0U52qNhN&#10;8J2JuWJ66Ssb4mFyy3SNViF3sAmaqEar2HPeSm4+4zbg1Kvge6vInE3apS8KbVP21Db7TsMtMTUh&#10;nZLs4yiWV8mWH7G+vpX5ZOB8DSgZHHRZ86zrs+tg10OIl7Bz7PVNyKNnefJLO7fCALD03CpN0xV1&#10;3PyagDJ2i9zTzR7bNc/6KF/awi7phLTHkNsU50pY5xKbAtCqoTycFiD5BLlzvaISqbVI9MUhNUwS&#10;QFRoXEJ0choisWBJixMwCdJS8FEVso+wnOCt4ROaMAAI9BUk85Ws3/MRdybaC4vvOhlsTUK3NTIN&#10;wNR/WCEtKy1tdIjFLTSisaDCPCeFtQvW9I+HUc/W39+KkJvvIoZStGpSrqbKSLEdRg/78OTxUoVO&#10;Ce2JkrGRE6cUFR416Ck86pBho9AGWHtg3eEXFpacmIj3iJlu5qx5n02eAajUzsWtnbM71Bptnbv0&#10;6NsfBjaPnn3bOrk+/0rLNk7uzl37vvRWh5bObs49PEHQRRjGylrY1oQiXMcMGhMVlalccjNnufLM&#10;rMqUGfrixTeOrmS6a4htT0qJ/0N/cLjR4UJ3d7APLQd1pzsF+zJgYLQP3jFeopFd0zLfy7YZR2q6&#10;RrPufuVIbdwx1O4ayTqJ2XRR9U8+kwq8mqRO5I4u4fw+4KKmczlznwiZym35/FXx5Ea75rZgrKqs&#10;oJTVnDoXNpmvyFAamd6gMZmRDwn0YyH7AmEBu071hyukwIXHi5izcAV67JRZCxDkKzY5a/CID9EJ&#10;pk6aRqIQMeJ5FhQo/nTidDy9xoSccWzTth89PAcjJOZPAeFQGAZHJ/rCzi7OQP2RK9vArsitRgO4&#10;EeSKKCebuxnsOKOJwrwjTbTdIuiQ7sakmvDpZ59PnRkdn6Q2IOaXFTjKrVtfkNvwujUGtQHtwrO8&#10;whMhUQmx6bngtMNShgwvktSMCEk8molihDpetJBPCr/CQXw6lI14h0DIOFKrVkWlpUCRRcBGSLoH&#10;Bji0RnEpmVI5bMH/ez72HW//V0j7Tnf4p/8d8Ilk1O3CTpw6HxoZCxAF8pjDqAdjYlBMDHRnqMad&#10;fkU4inB5Q2logTstcB84ym4lxTVGGMzfBMvJGEcBNv8RrH0MCGoxQ0hMUhYtRrgnirrZbpmh6UZ4&#10;4mggIbHYJ2W4Re2Vx94ExPIxwwL4DMDSculbX8qG7AISu9x4pXxZKg2o62bWbBPj5hvmx8ukGE0m&#10;63el7OWvzAi8SThqKY/fPrlS22yVYeBuGWYHEOBTb+F8RTMf41ixAPOoenAb4zHXgA8vrCNIF9ZQ&#10;HkILYC7EXfBPbTCGRkmAowSjHrxgErAhyB4onZi2ccJdsfkQavXbW5hV1ajCzzHfR33aBJLboHEo&#10;FuRRS5ru83KCodmCQAjImULsHdi5FL+9wqM9AmUIZLyd4h1hz1prNGwpMIIN5SpifcTmQRGGgTBd&#10;iVjfYPvCTG1irfBKjDZ1Vc1qby8Ds1cY9FID39ndE2MFGxb4g4b/vVKuu1Jdt/GHHWMmTXIs9h3+&#10;U4XFpW+0bFunNnXp7olQRTqeb9O+A1waAY20ehsSlHTzGDT+s5nHTl8pOn0xNb+YHLUSUiJjE3BZ&#10;6g10D4bZVRAdJrum7HLBTsXpKbWZsy3HvS8fnqYsj4RfLZb7RqzT6i+Y+4Cd7sxr1H90UKAR5QYa&#10;OUgOmHjMRj1GuvBItASDHgwCi9RWeJEyK6vQs20nDVMTKjuHsVf8Wfcoy4g4tlh8Nclv29aZz6fN&#10;bxb2GXczLUWNivJs1zSucAkXMfuFpLlc2kIua/M4qEkOR355OvnrI8HfAbvZgDqsQAUkc2DeovsC&#10;XP7BBcvMt94BVh1co9ADUGF//KfTKusoIs3nk6djpsfkj6SEfgEREyfNxHPg/PziMme33tv3+oOj&#10;CKMeTHtQSYVmRp8vvw7ug0oB62eZnGdL94wrvnSo2qKuYRdPlSvP1MgPHt2989DWwPJVPx7yx2OB&#10;aQ8LFw1trS4t85DDgZHWQkSdIl0cvkLD0dA2sfKqOv9QcVJ2HkxyiCQASxkQEQQCFE2wI99uJAeS&#10;Efom/Qqzi1CAo/AnTjp26iQQTnBUrCQ9GwGdwACH6Q1H8gqOQYNK5/A80N3tq1E/oJ52j+IAUb88&#10;AV0Usa0QMhRegQ60BsgH3VRiZiauS7cQru9QRjXgqF82XcP+feAoZNVDp8JqiCQW9gThgb4fe1bv&#10;ss3EzUX4cfbal3VPQU201EZcqTWIiqCfJDKME7PhcXUfS8onh0o7+7HHV1i5xTrEKn9iuaaxt/LF&#10;9fpnlqm5dXyj9fruB/kvoqumiuoae6ke8+FH+Wq2F7AJQdo234Omrm66Wvs04TSeA+18sbbFRmvi&#10;NeRrA1Yy9/gJ5HMAM13ydVQM9aMlKEYBaowBKchYYUHV8OIfRguQKCP5ZrNHJ1L2duAoYSO7HnDU&#10;rZpaOC+jB/1Sn/Aw6vXre6CTmBP8NvpPfZU6jNWgNduVOi2rvoBAObXlRqWOnOJB7TFrkaDxD9cz&#10;/Lp2//pvxLti5DwrLG6CziDLJN8xiOjlfYKMfcRG91jmFMb+LrHFIpwaDViMC96sU5usZqWV7N1r&#10;12zauWknsYRBtbUzWGE83/vgg08mHRRFaihYk4WSgEARU1OLb5PSshF4PLewFIpd3HPDN5scExm+&#10;cvPoX3LiUvd+QwaNHAMn9z3BIklGDlFZ0rIvXi0XgAVZ9WBrA/uRaEVWqfxaTmXR54h+YDq2sqpo&#10;xuVjPoAouC5lcLpnudtnHLNbffMmkXCAyBBpiq5rV5BaitTW+FtpZ0XV9pVH2HtxbEgMQkNUj96W&#10;eyQrSjyp2dZhT4d/+y6eOGTDW5nLWkb5dARYSo8PTV7W+JB3k81ei8Hj8V/ilOTTrixDsnPNZwAU&#10;RqUKXVlt5LWU6oHUd390mTR1Vv9Bw15p0RLqve69++MTGxq2TqudNm8eECB6qtJij0xOX7P5O7DO&#10;gKOGvT9u7hJv5LlzpGo6EBoFR9qMgny5rhINotGyUZteT75UBn+9mFsRCLy5o+DA8MDn4mtzPaO4&#10;QX5vd9nN9QkBh/B20QE6M3bh4lW8emEj+2aXzr3UKiTMhMmXB8pyd/OEl0JAaAQcTJDhJTYrhxL+&#10;pmSAbV569gxeyi+HP94p/qQjd7WRwg56jkJHFreAsEg8DpRRuAhADmAVoiicuXQR18E5OgHaoXJ3&#10;+8admv76/9+CKJxRJVVCwQWYFwFaO2hRcUnRyekg+J27fIXa9k6ABROp+QQ78a+v2vD3X7cF7gdH&#10;8TRCCY5g8JCAQmA6iA6ofplPmuUpLx23UPXc6rrnfQCfjAhKwC03cPNtTWYzbgZ8+uSUFG82e8mb&#10;NQUKWq5/bK258TJZcx/T8+vs3Gwp9zXOMVKAzRWgQim4ubKnvPm/rVS3WGuEBZCba+MW8M9vNDb3&#10;UXOLLbjUU0vrpoSYZDwpxLIu1HKLYe/jRwajVlgXYUSCygGjHoXOE1AfjqCaDeXhtADNJRCJwFE5&#10;BUdBE73Lj4I+KiIu8efTZ4iqeldmPpxK/eYuSPcFTaZMVlVXtJ9sZDYTVJfIv6bRwOiAjsQ0PK+y&#10;IyaRWU1JRAhR/IcVPVzVlJRl115Uafg8ydLRn/WMYqMRJSmU7xljd4409hIpNv/M6gAYebuWxxNj&#10;2qEIIJhecwtLRr83Gs9pohBPTKO39B4wAu0w9tPJOEFPtHO8x9tUt+AwMQ5iRv75zMW0nHzso8HU&#10;akq1drO8qrNbzys3pYXHT7r26DN+6syg2OSwxPRd/qHIqChJylRoITZwKWiH7PAjw8gk1GqorMhd&#10;qji+UHlkgebYkgs5U5ihBJW5yzf+bVM7+Ml3gZOJBA8VUjsbSH0B7oBWT2s9xwboeHuid5yHTxiT&#10;zWaBmW+9oWKhF9iCQwYPP0XfdbHXT0TGfc7lz+RipnP5wRtKT+Tjcc9nb0/cNqky2UdjVdT8D3vf&#10;AR5Ftb4/VEUU9KpXERQQEjqBJBAgVEVUQEBFEUGkCaIgNaELeEEp0lsgnfRsNtlN74GEFBISiIRO&#10;AiGQnu3Zvnv+7zcTUH8Svc/9g7nPczPPsOxuZmfOnHPmnPd83/u9H3TXLyVUnZgg/orbNZkTL37t&#10;XuIW6YElxJRSaVAzqBO6ArjTT3gDZHqlc7dBjsMxuHXpZvOmbT/U/8wv5gMYz1iwQJqSUlhyJ/1C&#10;YVpBYcr5Cwk5eXsOun04Yw4ys3j4i5CqCfGzwFGRyRmnE69jnESRYZycGtAiuDRxVBS3r8DH+TB3&#10;MGf/mEMdxNcuDD3B7Tsb9J7/yz/nHzPwgSEwGen5qIH+AwZD7oD34Fng1+vxZn9yEZJDn3jm4Eeh&#10;OU5nZgVJpXjqIcrk5h8Maw+iTsSJ8SoenTxsQbxBk6FrUsPh2eNtSngDRha+vFlSFhweBXsRcA7O&#10;ANMWMc+R0UYquVdbg2oXfoiO8fCEjbXAH3EUvsnO/wVePJwWsYFIT4xLBED5MyIaUYm4BeIf8Bsf&#10;T4oOTN23eWuuAaEG/hMchQwK9NABqJBispxcHRjESeL1poy5SpQvbUCYnqHlBlMLYCpX/dP/Ur6w&#10;XdWCgvg03Laqtj+wp1eyFt9DAl3feq2WyFTrtO3WWdu4WLgVKm4t2OOGllso4q/FD6ylq+EZeP3g&#10;IsTPXUkqCoypDlt07TbVcy6W5zdqYKoqqaV5ML2KjTuEc1pf2lzrU4Sbq8EgDXkZzA8NWjR4EOCO&#10;bBjnmtv/idcAQDZGJ9R6vdF0pfgOgqODohJ8wsA2xxgoEUXHxSYlY+jDKpKK0nRoSgu/HfkkUIh7&#10;WhSIujOFG6GnmMrv8Y68KlZ/h+Ya3NJ/4fCJokKcgLHLCrYp3TLC3zwokI0K143z148MZUNC2NgQ&#10;1boM5Xk5wQlE5oHRqDHoELSOxT/m08Ejx9bIEYqIv5ngC8NM1rO/A7w/V2/dpgcGDzaphwAX6BQq&#10;lZPzSMTf3bhzf8LkD28U379fWYffoZVra2tRgKzcPExnAGb73TxABnYLCvWTxokT0k74hcKRlFd0&#10;jfeGoIppTYOgdv78Ol2BZ03Bt+VnFmszN1acnS+/dgSaVlTUP90wvVZUVAiH1EGsF80FsVC5Bq9w&#10;JF0sul6n1CIkHx8BfAlpoYFhGcFFaRAA+dxUh9vCctBqrNGxtDLT7ny26HBM+TmP3TO4hMVc/jwu&#10;ZBoXMrvf0Smc39x2P8/kPD5qfXxu+xNz2/t/3DJhftuAWVyGC5cyh/OZ30GWvDXyyHqDDIs5uhYi&#10;96H3LpTtyb2iimz7DFj8zXd4M2nKR0mp6V269nBdv1ml14VGSNx9fHceOHDCx2+/m/txH3+oNi1b&#10;vQFQCtktU7PygyVxUEyVJJ4BPwruUNhftTq10mD4+Njr0qro8T7tj2VEjTvaIvi62Pk4F1MV/aGX&#10;zagj3Gh3bmfectwR8aYAwlWk4NT9TVv0AVQ0ahZvunXtA5MfkA+mBDRw92598Yp0jSFSLKOkyFLn&#10;K4kSJ6Qg5g4heMWV5agmHCzUkmBaxAf8hHAU9S16B28svoEgVW4BEs2EwbINeXOBBx4aFecZHJiW&#10;nVUhJ91ZHEbe3r8aTP4PjsJPAL0kELkSSwGfPMMioBmFN6Bgnc29gHPSKIaS8E8D/kNkAVk1m7fm&#10;GnhQA/8JjjJDAgY0AwxDWviMK8FcwtmwIqZYJl2xzDTysJpbDlsTa7le03FzHQjnbderkB2v1VYo&#10;FdS9tsr6+ncQJ4epStlhs4mDL8/VzC01c8ssz+5kcPC95GJ6wUXJfVvdZoOp3Zo6kJ3AXee26Dtt&#10;rkMqvVYbLdzSSpDMW25mdj+rPS7h2hV31cwlQoG0fR031E0XU2JWzM8oEp+wADODDvkDqONjofpX&#10;jxj9tHl7HDUAECvgKCxWK2RKjFHQNPYKJdEDb5FYHJsQFCbGmInZGVcTFrmP47L/wTn0TKu5lptX&#10;GLhDGiC6Gb4zJ2A75sOMoHUHFnQ7PJ0LmdfKb8HLLhM71V1OI6PUf9kmpxkbpVJJS9iEYDYQOlER&#10;Jucw+TCx3kHEBvmyeRJDSplgh8X63wQcRXOAiX2/+acZc5dUmygBHr7Ewwv/DE52yM2zVkWGHXg4&#10;eVyAP2GnyeSVzl0S09Idho+GhHWvPg69+9oPGGjPWwusw5yHw4iEJ65Orb9w7Zat/dCC4jseoRL3&#10;kAj4+IKk8ZL4NMTL00hhRhidBSnqqCKxFrubWX5hyb30hZrUzfqCZZeTFltlxURzbmSDJQS0GfxR&#10;MEwhR8mYMWMcHBy+376nj93Q3gOHOI0af8jNG6Yh7HBBIiMcXZS/BfwKV8U9Au3wt2wCiuaHhPo6&#10;JOYLTTwv2Xd4RmffL7iAOa95rrP9JfTgrdQdKCTGDzoBfmStvpcaKN744eElb+z8hAv4oo1oLndy&#10;9svXJHuZArkdWJ1GR9wo/uYauYPH87Wq3gAEBW6SGt7xBs8aU2oIM9LGz/tAM0oIZVrZ5WvFED2Q&#10;xqXCo+cbIgF+Bo4KlMSdu3RDxRQmfikMDnkNqzh8Zu+W+AX55Xc/FXePvJP/09ntbsU//Bh/7Gjh&#10;7r3pBwLyz9CZYSPiVc3h2nOwHwphJYJSvO6BYI/C3WuN5PUbZDfcQKqlQOyisPh4fzz74VKwm7xF&#10;UuCo3KuXgfqEqqKxgm8JHMwz/fhbQFfF5dBeej3uolqmBnBC8AJJH0REwccHr7EoNtpHFHKu8KKe&#10;XMYN9Q4NBPpZ4xsuJ/wRb9CdVCoVSOxwFwJBIeegKDEFfj34DZEJVBDLQjGM9Vpk0EaxtAaw3xt+&#10;3vgVmv/yP1QD/wmOaqx6qGcqaq3s5EU2aBvrvVrX1cXy1FLdCxv1HTbo2rhqAJwINa3TcxsM3Pp6&#10;0Jye3tSwt8P7dZqnXDVPu0AzQca5wJBlarPG+tQqc9uV+mfW6Z/fCjYU/qRqtZqRVWplneP+e8H5&#10;NEreZdrtacpX1zNuLhuyp74QTEsI6za1KlFjlfQ/9D26A0Y16hUIQjcEiihyGeMnwmEwXoXGJYAv&#10;cbdGBmsVjX1NOSxhOaorij0cN5PbMWcw7A/pS1vW1bP8wB9DPuXCTp1KlfjDNJG8c9yVy3lkwWii&#10;DaRuqk/aYWWBFU9PiVEQRoV1g5HlVLCp8bp3Ay0fBDO7EPNAkXaiiHU/pRspVkiu8NCB6TVmMgKh&#10;wlU6MpcIO/R/6HQ07ZD3QuBpw3kBISnMYZgcMa8h9S1eN23b3t2m76p1W0ATmzlnsVCWN7p1x5+g&#10;H+UwZFRPG4fu3QdD6vynfZ7QRQd2Qp5ZEGNANQdfF3NoTtEVzIYEyMhT0mDWgELn9ZStlvNf12Yt&#10;kp1fVZa0QFV0AniEbhN+VRyGollQ7cBOVkCjX7sKPDiIwgc7yPmtXgOGjR039dvlGyZMmq7QmhyH&#10;j6BfAfqYH+AK+vi7DTx5fpImiEjnNKij3bYWhvyYsZBLm8tFuA5H1F12yI9pq19M2tQPSDVqu+vF&#10;HVzaQu6M20oEHJza2l805+kTEznJ3BaHpneQ5YT+cjYTlhXeXYhzkpwkj91wcpQcrCkioCMW7klv&#10;GiuiecwAFGo5z27gbzM2JVYcluUZFixKzfSJOeubIIUCZ0z4OaMaDtAyxkqplqux+NSMdOOGunPO&#10;Im5sGOdx0Wf4cW7M/rYTD3b5IJgb7cV94v0Kyg9Ug024ET6xNb0V0FSPnr2BqZBLSPjYr/8g1DIa&#10;PP/yZc8QkZc4At0Ajz+BlohIvAINQuuVWgIEpN82rnD2376iJ1isv1y9FhwdC7sWfgvpg1AJooCj&#10;8RGrs4KrN1DDuI8GohTKARiG199vZLBC86gpWgo7RT0wlpyZA1SJOgmMiYfFzB8xxWJJZFwipURq&#10;3ppr4K9q4DHiKKXZcBuWKT3JAJ5VWF45BO9eDYckxUvMYJ633MraADu51ECU4NkNitZrwJ6CiqaB&#10;c9HR7qoHcOLWmuG8s9mmf3FtfUv48qCHsIGXPkAS5FU1XXfXcjBkrWQdNln7/qw/WkCcEORoP5xp&#10;GHbMyC1Vd9quO5YnhASaMU43b01cA2gCoRn4dSLUOBGnA545AvdA4wyOiQOOulxSikGMjmq69sJE&#10;gsla4r41+btnYNUpjXAJnMkB212XbpbM5bQK6tPiWdwlvyUoJMLimqpWBT0AmpOIloiFMbANZgoU&#10;p16rZEfz2FCJFmKS7wSZRgeYhoYwJ3/mFKhZlW0okPMTOk0qRGREhXv7B9j07derv52do9PgocP7&#10;2Tl+t2qtsDDH/FhRVYWLYD66X101c84XinrIJLCKmlppbALYOGqt9V6VaoC9M1gxOKPDkKFAMth7&#10;9BzY/c1BAweO7mrr9I9OvSEhBf0oSUIy8syCdkLMkwhpXEYmMuRSNfLYWahJs1VvrEgsTVpiuPBd&#10;XdbC2qzv7pzdrq8EMQmXJeI0Wod/DwxF5jK6fSTRA6kYqAV63cfdkccNOGrc+I8QLfjpF4v6DB7m&#10;NHoc5mf4Iv+kY+FUFFsHAXWQ7dXAaaYrqWGF4Xt3fdz2+HTu6Nc975VkM/21LI8PD7oMr2Ms/JCz&#10;+zetJTs5v11DEMXp8ePAXYu52FUvHJzW1m9Bl5rYzayqAFYQORTHqOAa8JSotCR1CksPioJK5WEw&#10;/fcEN1SKEgqrKAPhCDio9WX363w849xDglKvnD+Wsft4zm5xdnZUSkHS6VQcVnUDvR7lwT/dJwHc&#10;u8faBdyI2JK00X53h10Xdo33fCWptmSkPxd8+exU795XYd/iDcjCDSBM0tHREbF72IA4gJ369rMj&#10;Hx859anD2dj2xX3jzovvloXFJ+KRB0UKpiQ+6oRerxXfoQaFHVMYBP5kHODPAz3MtJw8JBEmSxQf&#10;sgdGE6AUyFeRSalXb99GnePWyfIpnPAPNS1YooQ0CgTUoWRmMEclp1EO0LBI+KPJEhUB+fSos+fO&#10;8232h1M0f9FcA7+vgceIo9B9wVPKqsAFypRMm11n6H2ynttcy/0LBKdabklZ67UKmJWeXmdssdrc&#10;BmxzAKff7utN3AYzt9EEUnrLVawN+FHrjdzqOm5lBbdJ/twuE7fcTD6+9RbHI/qsmwr08CIli7ul&#10;Hwio9i1SGNe6ZsrI6YJxDIPinzyPv6+B5k9PqgYwPPKLcwR8obHyLhZi/QgtPiwkidsQGY1B9Uxu&#10;PsY96Mw0YXtVUnA7OxOyx392a42R5Yl2AjWVnk9xW24b9iWik8isELbg6cui74nH8eTtCY03hx7+&#10;DlCLAFp4QwoQHShbNGMlXDfPDNf3CDJ1DteDDTXVz+wUxHp7svlSTVIFubmJ1I3CwxgFKxZvjKqs&#10;k925Xzlh0hTUf1WdCupPmPgAjYY5j8H5P501B4AHf3q9Zy9UDnb8Gt+/8Wav7T/t7zfA6ZUuNk5D&#10;x7zxRk/kd8P3I0aO79y5V69eTra2w7rbDuney/Glzj0nfjyDorRCxcHSGPCBvcPCMdldKLqKs9H8&#10;9cCgwWvsKi+f3qXK/saYN78me/nNtHWyC7uZsRbXJNc8YUU8z8TUQjEedhVMheRzsbLxEz/sajNo&#10;zPiPR741tZ/jaFF0yg979oPWjgsJvr9HVimdis6FshBzCm+vZiUUSI8FLn7u7Ddc6DTOb8nzPt+8&#10;HLeUC5rLFQTOupaczgtfVJUEpqQdeu/o1E5+U7iMOZz3/DcuBy0LP7SEp9IZakDWwt2p9WqyQQH4&#10;gUrKFFYLIh/pGn8DP5maipkwBlKjIWWiTixJjYy4knQ3eUe8y2S3lye5vXoo9WhCwXkUT6eHwQ7J&#10;I+ARg9WR7U/86R0vglLT3J8Ze+TV3dn7nY+1cgrm3jv13HiPpx2PcDEVmTgv4BOAE9Ufvwnxceg/&#10;sO289/4HFZW1wnu8vj9xCpZJqGGInGScv4AOAIgCrAIUROAnIiouOQ2HaesbYA9RuhvZBI1Z9Emk&#10;bgFkgr0IOAo5HIGjAMwwqiAEGEmN71ZU4phf7Uh4QMgk/qgNBTNTyuniexUwnIIqBuSPs6F4vuKI&#10;hsTEj/pd83fNNfB/auBx4ihmgnAbwmcl18Hc1WD+gcF0dWhFpx+qOu3UdgSaWmvhVlpAlyI9hGUa&#10;yB20dlG3dtHwu7qFi7LFWhm3tgbGK24dMFVt++/LX/i+ouN62TOrjW1XsKdWQKjcMj9SWakHXDJa&#10;tbroX+Rd9tRBaaHFGvWCOEMJHldYprEKwvhB75u3Jq2BBzgKOUfQGnfulyOIWMBRFFYMtnmENCI+&#10;CYMeoqseTo5NUWIzosaKE/aEzW99X84uRh2Rfsptmtrjh0+ejfmKQ9hRWa0i6Kt/XJLsqAWRpJEh&#10;+W8pNulyg3QCfxskm0jGDdJtViPE2DdkGYf7WAacYj0khnfClZ8GmG1OkYy52zkTEJSRaWQwvMA2&#10;A40jRujoXhUxomMSU/YcOCzXgGLDkDgPEwo4S7BQ4fxLV7tCdLpaqfl2zVppVBSaDzu4N04jxtyr&#10;kAMdQ+JAW0+s+969BuGHKo3ZyentAQNH2tg49eo7bPK0WRV1mtPZuQGUFo34uuKYZOAo8OIiE5Ll&#10;SK0IaCd43jHHmYn6UnU3+3bcQlb0TWnaovLsdcrMr+X3snBNPMqQWMHxQLMWSGjgJoxIKgPiFm3V&#10;VTV+gaG9Bjj27Ata1MSJH31p7/zOmIkfVaoM0IKA1viftBdP1jLrtfUKuC2BAXSm4sLs+pKczZNe&#10;Cfm8VcyC1vs/66zMdvOc+0/f6Vz4V+3EX3LuU9od/KTF0SkdExe3j/2EO7e+9bH3WxccnRbgtWdj&#10;QHqGit1Vy8kjCW8Z5YjTWM2QLCYvLGxTxMykEMknbs/Uygln41pYv4AfVVoh85NK0ovyNyd+M8G9&#10;ve0O7mPRq2/v/4dH9j4kHoV+vFqLpS9ALdSiVLcZe//UK9syVp6+d2miV8uYqhCvCyfCryS6p4UH&#10;XfdekvTmZ749BH4avGMNLUjtQLEGhJYIltJOcXj8KzSihO/RjldLSkMiYfMJR8CdYEQi8MPniEE5&#10;G37LtzR/yke8IIcUzoNKvF5aCn1XoHRyHENNJZxS4AGuA1zFp6XfqSQoJZwJ5UJRsT08Hb5vAH54&#10;ingclVtYRAYuUWRwJAJhJMBR6KhxqWfq9c1+jYfV1vzmz2rgMeIoMkSxCloAmVhgETSTreR4NrCD&#10;+Wyqh/ofLlXcaithJBdz27Xyzj/KW6+rb7NO99R681MbrdhbbzS3gLlpo7rj97VPb6qBDYrbpKf0&#10;x66sxSrWeiX74AgTX1Rd1wFF4Vk1eJxlz26xcus0rXay5VHaahk5L2AAsVDeKwokbN6auAbQSvzq&#10;UsBRmD0p1kZCOR1ANCUGgjQKkyxUzZvWHkUjuLXuUsS2wNmcHBlVAnfGzeYqUw+n7f0s6kty8MFP&#10;fXxGq0LJFrJMWckF0kSbRkfgicTQiExiQnEowdmpq+b3Ew2OvmyCL3MOMyMdzKQg42s+1vmp7GIV&#10;Sgr8BDutWXgY8WjgoUSdQxx14ZKlGTl5+KjWmXv1GwTUAbOMy4bN4siYnAu/jH13Ii6A9D3r169X&#10;yGFpJk/NzNnzAKLq5AZ3zyDYVyrKFcu/W1unoLwwnbvY9u47pEdP+x497ByHjl26wgXzJnTDPAKC&#10;Y89kQqdIyAfkExJ2ubgYF31ICQZvSAXuuVV/L/NHfc7XFRnfVmev1GXPK845ynRXMcXj5BR3R089&#10;P93if0ymgjkLTHKtcdy7U2z6DR337kf2w96eMmOu/ci3EY8GKxYKTD9qZIPGkXBCnB84SqXWFV86&#10;V5gcGDTn2cgvOL/PWiYdXsIsyugTWzIPz0zfah++f2zmwdER28aFHH0vcuv40Pnc/k+5eMk2/+Nr&#10;F+4NnOCvmxrD9hdoZKhivYYMsTA9CWs63jWJUQkOPhqanvSGyxjkWFECuCnqWEZuScLN2F3pi0cd&#10;bjf0ODdN0tHhMDfBn5t67A2fs25KkpZVwF4GranTRRc+DOrs5M05e7Rx9uQmeHLvHPjnJO/2U/za&#10;z4jqMO/oV+NDuYCr4ofFF9CIgKYQaifgJYpkwM2jyUDBE+qff0X/AYkOSYdhNSJ7FG9BAvjxDhal&#10;8SmiHqYnfnj+P7xBrzdhx6nQHc4XFQWCYRUuhR0J1CbsyCkMFjrsn3GnM6pUpECOnfot9gf8c5wT&#10;H3kITYAc4xMogwnpmcBRYOATjhJFAN3htNnnL6D/0L00b8018Fc18BhxlEVj1ZExGREY6Oomj6ss&#10;p9qooGHcfE/F3HPZe271SGTMgey0ycJtMhDnHJn4VsF5R8F9ED8nftQ6w0su9U+5MvpyGVQ3re02&#10;1bzvWbU+sQ7JzTAMYXy4pmLv+LC2G9kz30PJ0zg7RXcb6z0LknYQXZZgHOniNG9NXQPCKErzCcY+&#10;UpHCKCfwo7AahV8POAojYWl5RdPyo8AlwYCf7L/T+7MWgEznxHtC5rRkFvn1kB2Bn3ACc/jEdK5I&#10;sgHzrkZf22TVCguslWQzMe9jRY35AIAKYuszYusdpPqhQdapfuz9AOuoEN1IkcYpTBdWSgRC8kta&#10;ZLCOIG8dZbfhbSI1CiX8ZQPsh+CBooweVtZ/0BDMGtghT+3p44/voW9QLUcuETZ58mRhTqQD8GAj&#10;UZ3aQixi6JlDi0pFOAf7q527OQwdDZdf/36OpzNy/vFyJ1wiNDISSUCOn6IUJNC7EMUlgGyckJGB&#10;MBCa48hEgxKRLCeuaJFl305abrjgWpY8V5277FbSKsM9Ke8sI4cR753huxRecFe8XwnTHC7d1aa/&#10;bX+nYc5vH/PwG/3upEPu3g4jRgFf0ckb9xPR9Aq3m8UMcxSUV+mkTJMS/HPEAs5vFnd43suoAzD5&#10;7yMoGZmwWPXtGhxQRQZvmslVyTudWX767NULp+2LnSUqH+6r6e/L3otmX0fLC3WsAhYz3CHuCjt/&#10;q1jaoUB/ZiDjS/A4XhAoS2QnQAC0n+hs4qEC13EnuHGB3ASvDiPcuBE+nNMRbqr/sx8c6hRw0ZPU&#10;ZZVwgFZomGJFyOdj3Nt+Jhq8LXPVsGMtZ6a9NOw4924iN8q3xYSw52x/5uYmjQRkUvP2QJh6BLb5&#10;Q+epAG61RA3jN3I6E4LhBZhA4zPm5heKImPgzkNYHOAKcBTQNYxItWqtDDKgfPM2VgNQG6AHFUjU&#10;QKGeWJelnTvnL5F4B0tDo5MQfgisLkTwQVYlOSe3RqnQWXjVwN+eEX0VnYeP5gPwQ+9AxmTEDsPh&#10;CGkOwG+SPginTnu9pLQZR/225prf/0kNPEYchREGA8wdGrrL8XxpzCzguuXYpWJ+RUzj/816FnyN&#10;LQo32e1RvLhB9uIP1c9vqmm/tq7tSkWrlcqWq1Wt1qpbb1A+tdrYerm2w2r14N36ryXWkGvWMlr5&#10;wH2B8dZyKo85HQaIMnKrtN126bcl6q9W885waHqQbgstLfl0aHhcmrcmrQF+VIRVHaMfFoCYTxIz&#10;suHXo1GUx1Hw60FFKie/AKPin8x3T/oeMH7DrZAcsF+6sLWi/NYVsWvMihdhf8kP2REyuy145TBy&#10;Rn7VrjR2hwZi58J8+6TL9Mjzk1uLyDZkRTHDgsMqzUxUbHIKsDiJ9A5hqvHBxvcDWR9/o5Okflsm&#10;QJSV5jMUmOZ9XtwA/0Pbx8o++XzW51/Odd34PcAS2gX2KKg4Cmt2wT+j5hOK4RHCTkwYK4NJCq+v&#10;v96jl63dQLvhQ4aOtRvohI+x8QmVdbU4bOmKlQj9g/6Uhtcv/fTzWbB6XSkpwSwJ2skx72BgZkRa&#10;ATxDR+jijRsNzyeBMyok/1FTceGE6fyK6tQvy7I3yDMWVZ3fpa/ORykw5fHUdFgOLTr4zPhNpVDg&#10;h1W1Cjzyt+8r4JTESXIvXMQd5ZzPx5+IQ9x4e+GyfI4P2IxAwcILfq3w/Glhzndc1ioudgnn+znn&#10;MffZHR+33/fFK8cXvOKxiAub1k4086ltX7aM99oa5rXnu93bF4kvgdI/IkA78wyz86yHa3V0GJsb&#10;pzv4iz6jnN2tp65F6NMCVyZAG1X+k99oNQukAJvM+ZrcH1KWvO/Zyf4IN+ok57CLmxz07Hsh3MRT&#10;HZwOcG+d4N492Dn0QpDMCI8jxFwrCi5XLY3/59g9XHqNdLJn26BzaZ/4vjYvwubU+Zj5kgFv+3JL&#10;EoYK5QeYEZxlkA7DN7BK6SAdj5Z84EGT8d8jFoBqlrdQoS3ul1fD7was4h/Fu+EiogJ5FZT0vAKl&#10;4NzH0Y1s8FPyvdkqoDV8uFtbm5qb6xcG9l28T6gUOAq2bp7dREJV6bnnbtwt1fBSnw2nROXDH06D&#10;DWmyCO1eeOU6/INY1oVExMK1h4AIxJYmpWfWqerRN6lzNm/NNfBXNfAYcRQEm7T1NRg0wGlAX8Xg&#10;hBVrfimbI1K4F7EywlfgNdXgmUP8T5mezUlgn0rZ5AD21kk26ihzPs5GerAxPmyS1Lw2iyWXkfYL&#10;rZ5NCMwm38qhS+xjD93rK1Utllu4jWb7Y5UBhQoyuxoNyNBaQkYoDLC0TtXSuvtXGiSVpXn722uA&#10;xilgWvKeWOFDwSSSdeFSaGwylnuCX89HHIF1H9Q4caD5QdqFv72Y/FBpYWd8t5/7lruecCByTbcT&#10;U7gKM8uL+NF3lpAFwyz+jCsRba1HZkgYr5pqQ5AePFCoU9CiEAFmZhfr2OaU8iGn2ASR0U5cYR+h&#10;fjuUdfZnzrH6jFsopVJl1StQ79jhuWQGcklCZcBiTUnPSEw7DV0h4Y/Qq0RSDCEhnfAqJL+o12uh&#10;foAfqZRkK0CD2sB/NmQ0Zjwb20FaLeUBgYQ4wIreAiKWEYoKdCmIw9fIhUkKOUoAn6JTMwMk8cQ5&#10;F0eIE5M9QkNizpxpCC0AzsAjTDk6yR/PdBdlqV+a8r4tStvGCheXJH5XeQUmKXLTN/QQjCm4KB8y&#10;RiF7yCvIp3x6vcdAkGdwUZWOtFTxHifDkbxvj97+ceMhMY7AXRCKMurkGJ0i3VbneK1cPu4F9zld&#10;gj7ichdzyXO4+HmtAqdz/l9xPjOeO/0vB0tR0MYDX07YeHaUP+sTznqLgF2tsAeOCdChIUYHmwb4&#10;mQeI2fdZlTEV1mq6MO4QkJasKNon338gjaxRMujvy6y6H+LmTg9+sd9ebpzfi28f7DDRjxu6j3v7&#10;xHNjTnKjjraY5Ndx5CnO6fhz8fdT66B+gD7Fs+lq1LXwLOgRekgi+cg3qUE2pGt3KipVUN6kDWCb&#10;/59VVlbizUMNhAYVOEAUCslo8L3irsmeCdMPWkpvhisZkrwB0XFQw8Ab4ChgGK/QMHQeaq/G/Wgo&#10;C79AxkHEecIF0DXv1NaGRiXDJAU0RVYpcRS4l8gyjP1kgF9qVub9mmqd2fSrIBWPo+i3RoougfIW&#10;WHzuQSEoBnCUd1A4SgXZqLN5BdQ9hF241ebX5hpovAYeI45q9CIGdiJXO0lcv/oMK8awQkOtoRx5&#10;MclOCxIDFmpmLFgQLAz/ApaWFJtNz6nSbK5WMkuhnh0sYNN91CBKcSvh76ux+bnSJVVfUMcfZpE1&#10;et3mPzRpDWCYwi5sMCjifbVCDjk+aAD6iSn/gigu6WRQCIzqsno+UvzBwX/7/9UAAzdCd0bPa+/2&#10;GRf0TUu32c/DK3I1dNfBOV2PfcIlfM0FfITorSFFZ6Pkf3vhHl6wBk8OnhoTu40HhOY7/b5i/fgA&#10;5NFTOQYwR3/2Vig8esqxYt3B8xbecfHwp797g3U9GYHMRDoCPNHoiQGNEFeIAEDxAIHqw0eMtu3V&#10;742uPdBkyMEH8IZHFuFvmHjgtnutS6/efRCXN7S23pCSlZt78TL+yp8Qjy5NPYKBiTf1UAcoun4D&#10;zhf/SCmsEMgtCx4vDJKItCq6VozrmvHAY/YW1CRwtFktL4m7GbeEXVxYlLG1PmeR/PRCZrkqg/+O&#10;bgKZeuCqAXUbQwdteP/ZrLk2fR3e7O3Qt++wVztBy2FU5659ew8YilLxDCn+d8LRv399CAbQOQXT&#10;CvxTN2/eZHdO7f24vd/sNklLWodM52IXtfD+nPOd/8wJ16GqSz7iwy7Xz6UrDGxL1LUvUlkPf8OH&#10;Ycze19Ldh9mL2YQoNEe9Q4DBNpjZerPxgcadZ/XX5MKFYSyHfBQqnIQRsBssgKD8/xjvaFR89IZa&#10;EXaAAYEdhI9UB79p44f3wn8JGMNqFOyXqht7T7tOOPzSWK/Wo7y4Dw4/P8mXG+fGjXd7fqQnN/J4&#10;a/j4IGgw/fCA1PIwLboDrVtRBpj34Yl/dGH+o2/5boFxnU/7Ul5Teyo8PDA6CospyJJDrMkvMgZ9&#10;A8rhBF1wb7/ZhHFDuP3ffP27tzC7QV7DMxAjSSL6FdxzQTwiQjeDcSksMi7nfKEGtlH+LDpanPNd&#10;g4/TxNeBYgny6EGbFCMSCPCA+mBYIVhVJeQYonGreWuugb+ogb8BR1FHNOuv3JdtTdX0Oq775xH1&#10;vNPKRHV9ndWoYkjVhyGEB1SYIZCBQq/BerJcw5Jvs90ZxhmB9X33qNuuUXGL5NyKskH7FesSLIkl&#10;rNpAiAs7WO3N239nDfDjVsPSFfMUPtapVaIo4iHA0YP5lJI7iMRw7ZVV1zVhM2KALcd8BoV+pkDG&#10;MBrJzbXQ5q/OFOWLdxXF77qRsOf0idXZ/rvVd/J4m2rT1LcK629EakN7Go+L1Xpbq19zvn6MHxst&#10;qnfwswwLZiNFzClAOSteF3OXnyQaKSZcZNC4LrtbA/DDJ+8wy2Sa3jaO+B63DosB/gojE/7Kz9pW&#10;OAEx8WCHPaVXX/t+A4YNsBth7zCuR/9BcxYuScnIgV0LuotCtjV+IqZ58yGOAv8tKiXFC/gZ6Tz4&#10;DLBEjJFEp2XkaBA7iEvCIiSoZeJ3MD2pC8vPbVdmLirNWVeRMtt8YU3lJW9YmB54xAioUVJGgB8j&#10;0BXpHmzcuuukj8jOzrlvv+Hdegx+d9KnE6fNAO+LN6Y1IK4/Vobgx8T3ACEPcQhyBZ5YO7k09l9e&#10;X/fZMpoTf9P52MyOXsv6yNJ3pAVsvV8QzRSl/OVZqZn53WYLYmU9T7BxYvZBtGpMcI2drwmJeMaI&#10;2dggxVgpGx5mGRksnxlbd/SK+QZMOVSJSAUhJ4jHuzLxnYocTLjzRsuJe0UlkUUXeJPfqYc+sAgJ&#10;9/XwXvBRiGpUGy3RmenH4jx+TFvzgWcX+4PceC9u0A7uo+DXnL25sUefA9X8rRMtJh19PaNGqkBC&#10;Y+BqsEqpCYDuSN308W0oK4pMcuUoNgQQzuTl+YSLgVsgfYAkLLAdgd0tjUuurFHQrdLh+I82oV3w&#10;oeGz8O3vX+FNBpEv8czZkz4B6FdAU1imIXsgHHzA7RDcAJTKzrt49341gCd/YppuAJRguoSqVUBY&#10;RER8MqAXCoOfgFsljo7DOaE/RtdtnF/3+1I0f/qfroG/AUdhLVmHzBs0U6IDq1Ov1031NCJxTI9/&#10;Mduf2MD9bNhJNi6AUlq8HawbF6AedVD35g+QNzdSTj3kHV6m6rRFO9qN7b1kSqjkqbMUCKOB5Rok&#10;lrL/6db7r755YfRrGAn5gV6p0yacOU0LRimfHgtxynzIXuG1m02IoyC1Q5jcDK+QtVjGannBxLtg&#10;6MJaYoSzgR/DadoCxoLrSdZUlQ4DFC01MBdTSUzSEsPkSLWzHxsSanLy04wSscEhbHiAdle+vgLH&#10;ND4PEl6yMtCc8CpT1ZHHzMAcBo2B6QnTNL4UdkApfLx+68bY8e+APgRzFBKc9bQdiAU6+FFyuQmV&#10;poQzD0WBwQrLfcw4wAbEAca1SRhdqCiN3pB36ZK3SISwdPCKBSsEfLtB4shrN+9gXiMQxeMogtr0&#10;W0X9HfHttDWqvCXlp+frL669lbCcyfNghCPJBpigHhijcDBMHLg6dDjfeu9jcXh8rz6OoKzfLVcO&#10;HzNBrSdTgqYeXIJHbwSeHqCR38bFM0ttuNuWkhSPO/H7bsXsKk/3CDmw4mKaP/qJEhn9cFIs32oq&#10;cVKMP6WIR77CPo9S2HnVDg4iBDXG3zjWr/79cPNbISqnMItNMHvdj40ItW44wzJvM3jc+C6kUTCT&#10;HH0Ld0Vd3wqxqUeXkv9WJvu118HipAAxjN8ImfB8pIc3gq/B/oZ9sbTyvqc/iIinJRfT1kR8PtX7&#10;+TGB3PiTryLj8Eh3brQPN/7gMxP2dijU55ElCrAOywjyOaLVEOmm5QljwkX+f1/J5UCdgXokCg+n&#10;Q4VcDo4ciR6ER3qGiLGegj3KMzAU6fN43yzlyCNK7L+3CePM/crapNMZJ/2CcKrwxFTEBQu5hrFe&#10;8wgSQbkuLiUdJlCZSkf5awCFeVRbcOkK7FHAWrg64BygPiL1hPhBWkhQR/73CtF81P92DfwNOAq6&#10;yBj5S62sHMMgljxgaWhYpYb9eJmtyDB+GFTnuK+865bq59eqnl5larOCvbpF02Gd7KUteseT7MsY&#10;djCXcl7IyVOP0QOPOi3l6HFHP6dhqDk077+0Bwvjm7BSxjiPj1qzCWmwiMwpjScJKUk0VM0RBw2K&#10;wr87aD6Re5VRJBtW4URikcH9qFTeB1xBvBeIfIgRpaLTbGeCD4byFzfZRtlZeP+WSm02bMsx2vno&#10;hgexQTCAiNQjQs29T7FpkSz1PhX1TxbwWInj0enWtTcZnZhZrpYBzNi8OZjwFQEPitrADsNUYnKy&#10;8+iRJXfLQCMBHLp1u+yrr5fBRdK3vyMy6/W1s+/SveeyFWvkShV+iIYW4rZwHsH+ICz+8af71TWR&#10;iYkBvMgPZquQmARMWJi50rPy6sHWQlmRZQ92aaBEmrb0FtUvt3OPa7JmKQpcytO/0WQsrsrda7Ea&#10;64hBZaAeRfjHaoLOJWPTZ8zq2XewNP5MRZWyh43d62/2GzRk9JTpZEPj26oBzj2y0YTOiT9h1gZx&#10;WjjGUI9uYCotzMyJ8v8lJfzelVwUSQvCEMw0wLKgIdBxoCWAdEAMfATHpVSyrzKYfQBz8La+E2yc&#10;EKYbFqwZH6qGsPxI3k7oCLjrrfooQbXuBrtnMMEUSJiF6ommdOBQGOKFqz/ile4VpFKtEdZS/j1e&#10;VaD988V+eAvAHg/ghxm57eISU338Y4PDM/1iYv2yvPalujodfH6ciBt+pN1oX26yV8fJhzoWVF6s&#10;sNxDLWoxsgJHUVWhGGhN6uqPaxPi7GA9xAlRWjQK3p05d44Y3eGRwDnoD3CoufsHxySk/j/2zgM+&#10;qirt/4O6rruvu/uq+18rvQVCgCQQSqQqRUXcdV3sil1URAGpgl1xraurIC0QQsqk95BGAiF0Qq+B&#10;UEP6zGRakinn/T73QpZ3/8bXaAzuR46X8ebOnXPPPeV5fuepJ06Xy1yiLeft1aUZ5+HutzcJwakW&#10;rqvGYk/LySP7HmKlpdFxpMlDacgBWsMQC3yFv3Bydt6J0jN2VwMaPV6VuJ0EXqAlIHxs1LmHSCy7&#10;DxUzJDJ59N7+9qdeunqpB/7VA62Ao8xWDfIICqqBDEKkLKq+UpVBqbH2Q9PPDsWEjx/R1RrUdpuH&#10;hVTmUhUE9BRjQtYc1BOSVY22RTVYLPV13FClLXjhF9om6l/vc+nsZ9MD/0YP+ZOxxIMGUwSCvUDc&#10;iCETlZaxPMKYnJnzr/jDrd7+Cti4No+wEWIjz7xDOoWNrHKVaewSJgeHhce4yAVWDbu5aMUlmcCF&#10;vju3VDc8lO72WeIOjlH+kd5Rya7+4Y6+oZ43tqhygQOSe6WpAudGc+ffdxAIpp5wFBrL6u07GH5X&#10;VlER2G8gllF9/fsPGHjrvDfe2HtgX41VlOccWWvzwo3RsJib2nYU3i9Z3KQ59S53dXX1+QDXoqXS&#10;WacEQESVIrI+z449e3GDAkqBozgY+hBjXEJa1r5Dx+SFtO5FAkDITR6kvKba0i0165+s3P76iezn&#10;1I5nT2W+WHFKB9uCN2y1oAjEBYLcuL9Hn36l1Y6efgEkuAFTTXjkqcnT5mDQpbm3N90RGrPW+TXs&#10;XUxxEJzAsnk1LOlpEuiuDnKFb9c5lIMI7pTFiTUC88Qj4dbF6p+wCDSJP8IPq4cTPYErVe8IT/94&#10;+90Z6tZV9UGLa29b7bk9VvWLauhpdPomuf+61rT6kJgw8ASCjVdgqg+qktduoiDlE4HRebaOmT1Z&#10;bLTXuhBsaAhFaqA1u3YXh4amxCRmhiXFLDIuS8jPTczZPGvtlH4fCoga8cn19624Lq8kb82mPESB&#10;52qWIairr68kfCk1iJthCxUmA1PCiam6VkQVq0Fr1G3MB6CLDq2ZHogogdb1KAD1ad7YAEGbjX/8&#10;+4lXz4agIR+zvY6sMUvCjezRIohmkJzGAUjjTwShPAsAvzIqKmv9+qL9h87UWDAqIDSoSMZohuap&#10;h1KPSAhMb3ki7Wj6uf/ejkt//4J7oBVwlEAkQhBbUCIoE06r4rXnFColIgBHg9shVqbsjOGy0BbZ&#10;coK4uKdac+4zsboh+ERR4JcI7aEgJmWt9ZKQXtQc5wjcL3gEf7avrhPDRlKPaQQjXCam5smksoKy&#10;AaWQR7EfJKSMyQrDujhF23o7zXV1p8g1RvZf4WiWDx74/aInbqjauJJpamlQZTiBSiBLmLjw8YtT&#10;WAVC2d0IED7f5x4R4+m/Qg2MU4Mj3MOSVGC448/xtpTTNA0kYPsOs45au5UFBY5C4oTgQhSaHqXb&#10;R506c4avBB0h8bA6iVYBA9PHUSJXsK8RE2++l1SwPAc/rP9tQCLsUkIy6RwIcIKQR2Nw5dU1oCY8&#10;oRj0kLhEDqAU2pbUrDwMUTR2JZyb57HGNQxjNhUtOJY3u7xgSt3GJ+wbpxzM+1gog9eOL6GWTNlt&#10;qqnghwyXT+/A9t17Y2jczbd35x69r7m+3bx3FlBptcn03YxQx048r7GAo7AK0yat4DTt7cUai9qg&#10;TXVesSECR0l+dPAjE4V48TIpOJWQTSVW7yebnSNiXe0iVFCYu19EnX+UxT+6enC87fYE7+hwfJO9&#10;g0PVvcmeN7e7cs42CArUXqGysQX/3wlhlxgpnAIIosW4gHB067XGG2lz4yrj4rEzZRHGNcaYXGNK&#10;SmjKssis8FBj+urQnZH7Ut7OfPXOzzo8uPr67IMbliWuJm+49l4gb53y4hUN/RVkpRv+Nz7ix5zg&#10;hkc/ku1QFysRhwDgzXtnr9uIQg1JESIpoBS2cyuiYqPiU06eLcXTmzkmmFYvvPP5029piQAekezx&#10;E6oFPxOfHO8VJN5LI2Nks4b8U8NRfCKqktw0cQQtT4nPysFTj7BmxrQM0hwjHKM97OlEI0ydjD9c&#10;6Tue+y1NuXTpF9oDrYCj6gQXSUYK1ij7KoH6rF4bAQAJXKNFzmT2y3RlOYuw6oxV1bApIsofNqd2&#10;fG7lnBVeZSP2LLdxq87ORM/t1AjBL3Twft6vrfNf3c4Bkgj/Zaysroa4tBwdR0E/IwgoFJsQEZeI&#10;8uhivY1TmFkpEw9zFxCAS7Lymhc9dOW7f7nqcNoXyulBtWeBfwmRRv0iQP+iFOQ/TtFiO49Wqwdz&#10;vP6rG+4yqv4xrlGRdb0jVP9o75ub7SftoBCYjh5m6tubKeDAq6695ia4U4MX5OIuLzf17B4kfnwa&#10;R9L5NY/TRlBwVHllJZ/AEj4x3uaQShrcSOoQlcjgYvItYgbWJsBG+Kac8yGiCDmFM23bfQDghFgA&#10;VcsKIlEnpqKCQaVysPiE9kP5OcRBVjQ/QUpWta4k/82q9S+bCp6r2zbldNZL3vJslxu4IvXqh+Qi&#10;9nirsBiWAVLWunoxdfMqrlANrdU85b+9H7j6L059/ha4scUhaWt4q/PXeB2XyVoN/QJ2Ui1PJNQK&#10;NI3zap5KHxATFU7u1DeA3tRTRHRxDwqxDItpGJqqBiQ39It23Bpef0eY+vNKNcGo+oS7bomoujPV&#10;FFGkqqsk8Q2eAecf9+//F6TmUe9/9OkLU6a+s+CjqLhEnktq3cb7AFG6MIqTyspKosdjERSVmh6W&#10;SAz5qPjMjBURCSGr0lamJ0XmZC5c/2bsrtCInERj3Jbk/LRde46hsnS6yG+HGEomgDQELH2hWq3x&#10;ST/o5F/zQYdDDJCTWaeOnTwbl7IGQRB0AHSNTTj5g8JjEnML1pfVSL8CX+WBMtraLGr66XpQVr4n&#10;MwK/YRYV7d6fiJUUAii8RLV0fueEUTEJMRnZPFGMsuKSJG5nPHMynvCwCMdw9yNyFD/XYJxMgqaH&#10;penWXPrml9cDrYCj8DTVDERZGdBAMhDYKpW3RLoapgC6EqWJkCpsD0gCBo0QNIViRZP/siqEwHAP&#10;N0OmCGsi7ESQmBAS6rxocgwef6l8Rw8wdELTNHtRGBZKFgYNBJy+thAcxT6RbMUStiUpFVPPXfv2&#10;f0dVP+lXB6V2JzPKghCU7azHDGgv35CzP3+JOGfpHFumLjHAPaD6i1UQ9ODOziLadlr1i1Y9Vzof&#10;TECp5xwfZeuwVA1IUGElbPRppxuezmppqmBPLgINZEZeVWlCqyku4bcNvwdeVVVTw0VEHxL0QJMj&#10;Aa70SDv6aHIPv9M+NZh1nvmfNyT2Ol04lFyAo7iBdayppUqrLMLR8NojMxpBrZPTmADYpWTmbdQm&#10;iVibw8JEtMOvREhlrin64lTGE7XbZ1XkP+3d+kLJuvfspBOsF5VYnZNXZGy8qB2J6z72z/cTJojf&#10;/Pn+hzZu3/3ZV4slOhbY7nuYKzM5JUS2xrWZpPomDeiChyBtwSzZ6cYsjsvCox12uCyP9XrtFjRW&#10;GqniNgQssq0Djoh1lfgW2l/dqiYkeEYst48MVSOiVL9w1Suqvm+yp2ekaZhRjYlQg8LUgNiGlzba&#10;tp9FtC7k7FsLCXOnzJhNmi1aUG625m7Y9Pizk0wY/Z9Heo0ngKgtW7ZgXx2VnbwkLgRb7vDovOUr&#10;MojSFpMbEZe0dVWSMS5j3XJjSkSGZAlftjxz16GD9BDdjnEFn7QCaadmKtZiE535oDlOarWDzjUx&#10;pnx6FNJIREC6sAh5FJgHJBNmjDpygjj9svOSDqEvmYt8NlEaobJgP25jfLQpdLrClL9xGwIukYJG&#10;x4PYgWoIncKSMr6JiAVNLQqLJPTKN6sjEE8hkgJH4TO4DltNbQloz9We3sRzL12+1AONPdCCOArq&#10;zWJkUXtF9w9JYzazLCGIYgHF5NRIMXPcW4twCdMD1pekq0BILhof7pbl7JH09BoXYBEBnwihpird&#10;6jSrgzCIGmFzOaxoE7iZBKvUean8Z/XA3oOHyIGLPSfx95BOwFiJRZyaUwDhZhqIwkgrcEBkAq0y&#10;vvU2ETKVOqxqk5DrSpsqNxG40q1Mlnqwla0CBA/AJ4HIYcHwyl5OyFe3qpBzZmn5GYvofRCuEpNA&#10;oGI9r3CWE9aBWcBjy5Qqqrc62Ek8sbMuMFHds1j1S1RDoq2DiGcepe6OK0MXgwQX4Q67E5coaJpZ&#10;tM4WJuJWfQKCNP0mNTTNwJpZPSKpHbv3RMSjbTHGZ+f+c+WquDU5OLyHJafuPnac5/IohxbwU4+M&#10;Db1wVO/evW5e1dYXavMeadj0yvG81ywnljIETAyrwurcBKIrWLej3+AxN/sG+PuPeG/Bwhva9bj/&#10;secKt+0i2wsNPBeZqplNbZnbva6NVQ3Pb7ENiKsPDlXjVqlxUd7hcQ6/eLdvhAtYNQIP5VA1crnz&#10;3mjX8/m8rtjnkVMF/TISKjAToLWw6vjEl6cfPL4vNGPswlTDykRDYf7ru/eceOadBdJf/KepWem9&#10;oydK07Lzl4ZFJyRn4RIbGicGQoS7JLQIOGr73gPbd+02JqawbSGPAOtOkgWT/jB3A90EBWahNcqg&#10;dOTcMp3QdC0Q/RqTlSYsi4wxrskOTcCQaQ1NilmD/jeO1EX61NPpgB4go+nKvuUb+oSUkfuPHCPj&#10;MEiJNNmhJKJKTTemSVB9TlbEJ2KLDv3BYjMiNkWiJcSnVGtOExpW19TW31Jxq10iERSrGLgsOxew&#10;qD4umuCX+YF61G53Qp+8NiYNa8fDFsZdaxPzNv6U2LlSGFmvvpuQcKkw07IKplkddjHaV8Ta1SvX&#10;/xSnXY1kkfoHTq5PCX2LodE67QrbNPIWiPRPPrXrtIelJkJa+VP4OZJ9LkrhHo5zs4sdl4YE9M8a&#10;M0oA7VsustuScxFoC0iwS/u16LveqjLIqRAIqwVZCgpuKK/sfbhBf7XGlNn6n1xv5dKCOMrusPEW&#10;0i3awLM5YKejjYm8Ne9vpu8EYtE/YmIuXU5/0xk6B+Vc/1N8pt2SqJ4bqE46FVP1KsZbBpQU5V6x&#10;juVPvrskj2rlCfPjH3fiTCn0XM/FgGhddqPRSbGp2aj8GH9ohf6Ic3Ppxz/v/6oBcgvpKRNFSQ0A&#10;SWaj2emGPnmO6rsBpKTkoCD9G386BJ5oIbPdzHblkhwltSZ00FA8rI2Ut9SpyCYpMtO6coQqMklb&#10;qFRDmlAr2dWEQktgvGf8Ugn8OMRow2UP8dSsAvJ08Fx7NY8T62Ha3LzisAnhgvuwPfHtHcAnf2rh&#10;zZtXT1N3s/qxkiLjHtlhYGriYqDp9YDT6es3sNwlgwc7KT0BMbUwIA2llUdDS/Kfb9jygrVg0un8&#10;V08Wveu1mOrshGmvNznN5tra+PjU4aP/MnTcAyNH3nv7mL9d39Znxvz3MFuCeGhxtuUtLkqphNrD&#10;2Cwqdpcal26+Od7SI8Zze4SaEKHGhavBYfW9wywBsc5hqer2BDU0zHlXenVKsaQJZRAaNMEjPfDZ&#10;4oSTB3e9v7LTOysNC0N/9dXCyz5a2CZ547MTJ84i1JXc6vHC+klugkYMqUtSTn5UYgZoBNUVylMM&#10;hNBYEZ2biVhy6nRcKvGUkkARrDv0quxfjElr7B73v+EoPdrnT95pZAC31RF5ANtvUfFLDEyJ0EtK&#10;F2NyGvH2WTu68wIn2ng2r0W65ynzmUhiO/YdJFYnyYiXRBpXxcaiyGPWAeDDUzOMaZnAToKZIySP&#10;T80020Srq8u4mJCcX7wiyMFkrgGu/G+ZsKqsrtZgj+g7aSEMl3gRBP3HIZppX21GeCmqyVqifmhw&#10;qPEVdMmwxSy4S4//r9lAnkNEWrXndKNSrXYQo1g/qW8Q3TU/FP5Or4oYGMMbO7gO9bp8JexYUJ/m&#10;UyAt0KKgyBd6zdIMl6hMmbSNnzqg4gpfilgYG9rqSggBJ7Va2oLGxmvLWWrjodJsTYCsp3qEWejf&#10;Nt7cyictiKM0DiQTD5BT26DMmOaCleBQEh1GBFUwGk21pzmbwH8EQukHdwlTEtm4UE9ICanEVBVq&#10;jHpl5k6uIZrweCrMTvArQnae4nXpPE8qulT+g3qAQMGoKjAvh5TpOAqyj/H56apKIJSMrKawYLg5&#10;5/ipC7MO3HHUomqzZpRt2SzovcFbsmHPqtcNdXXHS43R6PKORSdlh75bXYXvKVmVvVAQ+6Es1VCL&#10;LRUyq9IGkcTKNHWp4ydPMpPNLAApCIbkixYpRBxiuZyoUGMyKoKi3eNXqoAodavRMTha9Yu1pyCH&#10;kkchBPNA1OTWZhcvbAs4SZM7de1BujqpAP1fSxWN1G7eUYRIBPvexJy15C+W5CBxyAQSjxw/hVaS&#10;V7Bq8IDB1xzlEe4VHcqb1VA0qyrvqYrCl4vXTzafWcvuyQVtOWfB5W7ftef1HQPbtffr2qNfpx4B&#10;PQMG9Q0K1kbkXDrjlnqDZtUjnAHCRiISr9piU/N2uW5PcJIyZvgizyii0MerwXH2wBhL/1j7QKM3&#10;KMx782o1dKX9vY3mbXXI8MHrxCNQj774dnrCX98KN0xd8seJ//jds1/++u3wW+Ytvy5s2Ye79x/A&#10;O+PQsRKc/UFHSPaARiyokGjxgGN7ooUWScpZt+HM2TI6lgR2uPkTrJt1hxBGbo5JDjUmVtSSWU9j&#10;xxpj4h11V4JmvewPuRkdboMLD7v0vPV42GGwRCwpIqIwH7CZZKt1pOQ4U1BvzA/AUdAOJq/DjkZE&#10;hgCLsp0HDkN5opOTIxNFrbk8Nh79Mv2wOjYFeRTBgdesLUCMyUM1mY+4SbYC/Wm66wST8C3/sPvK&#10;Xbe+tKLyjbffxwwe4nKqrHzxihBONm4rysot3LRlb+HOnUlZuSi1V4THdurqR+bxWXPfgJiJXEjf&#10;nhAvzowyWhb4hi3bv1myhJobDx08J6emcqXaZOZTRzucAKVYm5xImDivOnjwGDNlyNCRXOHQiy7F&#10;Ytk2Jq0Wji9VmWiDw9UggWS1PbLFKhIzhp5Dr9N5fr8JFhLqq1Radpa0nIFoAMy6QE063sMQUlff&#10;HzhaPHbsWO0WUmzL5pbSqJ3X/2zNz5bFUWj0iNeH3S5zkcHSKLsoG8A6VcJUZF7UWNSSLWpcmPm6&#10;d+v+8Lb9N/Nqr5hrajPbbJijHbPNV89Tfp81PBNXFbG/qqTBSX51ABM+U4gLKm11R2yqSkg7XXcW&#10;xIUpy6Xyn9UDLBBylTbiKNkax6dBz3cfPsQgy9pklYp6WGj7Bea+P9Vb1pqYqTJLIyZdXhjy4aak&#10;Wd7i3Py0xcmPG/LXRf79DgNgqSZ6/ifPXr93Z65ZxAVE4agMe/K6Q1FTtB+KSRJbrhJ2CZ76/Ssf&#10;WD6tk7JbqzC4YsJrHlkt0nQiz9LI5MNqUGxZcKTn7ggVGOEONtYR+mB4clUpexUhXG7ChVRAA6VJ&#10;zSwaZGLZQssGDB7Kien/8ndr3gMg4B4vpuBwSYATB/YwmMegeBLnqbQ1+ug31qmnyINyVOwLrd48&#10;rzzvacvWF0+uf/b4rgX2M5voCrtJLL9fmfFiD3//Tj2GdOzc+28PPdWJWFKZuQBdod7ndcSNdbbq&#10;icttktgZ2ExZZTTsKuOoeiS9oku0vXuErV+ke1ScBB8etMweHFo/OlENCMf+3B0Ybx+faf68yMWA&#10;AhSfmfR0TG7/N1YYFvzjhqUphs+NhmUR10//8rLEnG8QsKStXadnLYzOyAQa4QWJogoxFGoy4AGQ&#10;KXt9YXlllQaSxDweZ7SlqyPFuSMhhRsI+s3+pfj0qQtxFLOolfTpcAPMM8gcdOSYABvNcQ80RfwB&#10;zpPWZEfGJhC1jBvQ9UMKmltIW8/60w+YMcxaBwYkKsKhD4OoZcYY5GCgTYkMHJ8GFSI3jVMDDDqA&#10;EffU5j615e7XI26BPV6ZOo3FOODWYQeOHO/Ss0+5yYHsccjtYz7+8msYq6//wE7d+/b2H9a+R9/O&#10;vfrf2KnX3x5+dsht47m4ZGU4N0gP8FIaJqQe/BSemzy1XXffxctDTpeVS4hdiUuH87y7osY0eOgw&#10;7uGw2MRYkaNbD7+BwcM6dO7exacHn/0G3NrDNxBS4dc7QGCVICKRujce9Jl+Ue95xE1LV6yk/qoa&#10;E1dwgaRONmurI2NCV0cR8kt/SnRcEi3lh2wNDpecvP2Ocbjx6roJfsvU5RP6UGWp3VhUNP/99zv7&#10;+i5cuLCxs1npOkjTaGDj5dY7aUEcRf/Rsfpc1TgLuaQqcQZSBFzBpMGsEovUvRGm//601PCe2fCm&#10;um6u+v0s9Zvp3l9NdbeZ5jZMU4bpclw9o8pAMPPXSKXn/dUblnHLz0TvKLPVA6jEprzM5iCsn67V&#10;pWN/yAJrvd699KRv6QFWROH2nTBTXR4FHWMTypYwf/Mm5NIsJc1elAXRSjgKjuu1nTqb8s9vHjcc&#10;zYpb8pRhV9KXmemhWY9cm50YFTvVwDtkz7/2k79dKdDdrmqI3OFRn0y4Zn/UK3iSYihVB8G2mth7&#10;uQpCop8wxL12LVwTzZOVpd98OPMtXaZdQm6PEOa9bXV9IqtHrPbcFaMGhbuDoz2DY9QzuRUY8GIR&#10;LZTIIc6HPwh/elEVQeIgi5279RQ9J0UGoYUKJhwiaVFYSjP6K6JiiItIyCBsV6LT18DfT5SX61BK&#10;N3JAHgaNFVsLx6Gj+W8RkNO8+bnqLZMO5T+hqnPQZrE90+w06oJuDR477rFx99wfPGLsDR26+w8e&#10;KlbZbKAv1BK20Et8/2qqCTjmRXbA9lEMmeps9ewxkZK9fkzdl2ULXG7yW6qCVqvB4WpYuHtUtG1o&#10;pP3OBDUqRvmFeLpFeB/cqJJPuRbMmRuT/czMSMM7S9rO//qyL4xXTP/UMDPsd18sWjXtjXdAHdhL&#10;Lw43IskRFdWa7CXGGGQsePcDU1MzcxDpCDujEINCqZyCjRJ2UsNRmEjFpOWAH7bt3XMhjmL1yRrU&#10;hAnf/2V/wJ36KMNnEVAjVCFBHuiOA1PwmPQsCSeVkKyHFtclGM1+hA6ieBkO/RyViOa9hBAsq2Aj&#10;sQ40ZWJiZNIa9JvgqJ37j8Cy5RdaNP6Li6Nwz9ANn25p25Fp07lHX/JIdu4Z2Mt/8JDb7gyNjNX9&#10;UvsNGtmuk1/bDn269B7Y3gdh7LA/te11Y/teQ0eNv/eBx8FRyH3018cazd7guedvD322aOmBk6Us&#10;c/ATS6x7z958Ehxv7vy3H5349KqIGOKwjRx91+79R3iun38Q8VE3b999c8duR4+Xte/o2627P2S6&#10;W7dedBQtFITDfhG7KtSLLowbgP/yJ/2IjRbnL0+b/vzklzmRdNUaiELW/fBjT3782Zc8l0XBJwQH&#10;XSoVQgH+cv8jKyNihLlrOe7Lq8yDh40k5G/gwOA/3tyuV2DQa/Pfysgv0PDaObMrXbvX7BnScj9o&#10;QRx1XgZF4+BMKO/EcYVzsH34AedAEg3PdBomeS97SV0+1Wt4zXH1bOtVMy2/nmG+ckbtlbNsv55b&#10;d9Xr9Ve+Xv+bmfW/nenkq6vn1F7zZsO1b6pr31Y3fajm5qo9bP1FEmUpsarNlarYxJ8tx6io7FL5&#10;6XuABXWw5CQR8LB31bUP4CjoeXJWpll3OcfQB8rXajiKGN6Ve766//qP/3xFcWZK9H2G4vjQvMiU&#10;ZfcZdsauCploUJYDy54zbPvkVZASlOOkRbKBfP7YLSdiX8CqUyxAy47uLcjd9K7vh+N+/+mz/mJM&#10;JWZKQk6Eh7ZY8RJk6+Hc2t7RjlGhEtoxeHXDoGgVHK2W72GtoZ1EhCELwsRTIUnNLdpvjp86y4od&#10;Mvx2Xa9XXVnR3GqavB+vXLcXYovTGTiKCQCIwrIXdoY8ijA+Kbm5kH27HrpIJAJCWAmyyF75xNYl&#10;ZRtnlq172rplclXhxLJtHylXqdBkkR54yVwzeercJ5554aWpM9v79FoSFsFWnQdxgxZDtckW/aRf&#10;uFzYjdNE2f6dtbuqBJIyTDUEpNxyWs3bQLIYd9sw1T1aDYz1joi03BOlhkY4+oeaR3AlTnVfYX4w&#10;9sSoSR8cObFpZuh1L/+9zdLom976xPDWl1ek7n/q64U5s9/9eGlk3Kp4wIDEA8cUCqszHGAxAcIQ&#10;KDu/4Gx5hTBQqLBukasUZkLkPeEehFE4S4IfEMXkFm64EEexr2futAaO0oQ9+uMQjGBwzjQAB7Kl&#10;IrQ4tnPRaZlAKUy/ZFLLButHFH0Zsiw0C17wA5I67PTw10MkJWGBjYl8HjlBpk15d7GG5lP8yC9i&#10;8dYjk/UqH98+X3+zctLLM7MKdnTw6X/sVBUIigNnBD5vaNtty45DXX2C1qzb1q138Guvf9Slx8D2&#10;XQMee+qlO+65jxTwvML0GTNlf6RU0b7DCMhNBI4TI3z3wsUh+M8MunWE1eFKSM7w7R341aJlvQIG&#10;xadmr4pKmDRlhsnubtfFV3/cn9p2oy4wG5nKWZV9+wZJPFjEiYeK0R0XbN62aftOPoHE6zdtlfP1&#10;G0+fKQcmlVbW+PYNjEtMZTXQoRAWKEyvPoGbt+3kRBd88Y7kw6Tz45LSBw0dQ8gj1i9/YvfOPVu2&#10;785bvymvYHN5dS2NOVVew6euzkMVyEjpg6RbDF6UAWtBHGUicwIM0EtQzVp2kcRexvFkr10NS65q&#10;92WZYaZFJE6vq1/PUzdNd/lMrjXMrTHMqZZjrtkwr9Ywz3buIK3eXNVmtrpsWr1hssUwqdwwpfq/&#10;Xm+4eo75iThPXqmqoGanKipTRWe8R6tbkE9dlBH4xT2UBVJhsSVm5iBX1/eD7ASh58akxAqzSWi4&#10;hqPYbiAibgV63sB0VXXb4uZFT/zjtlVTYyfe7Mz94FjS4ujHu3jzvvj0XkPCpz0/ef5KdWYHwQ9E&#10;Ag5MUs64Bw1FLxmWPN1+1YNtvrnDEPpkp6UPXZcfMslUVgJ9s7tBUFp4dHHPb6niLa1Ug5MrAxLU&#10;2BDPrTGSym1glAqOchVXQCQxJCS7jWy+xTiq+QyA/S+KPCzMIVz6UVqKZKvl1hdNYvvplE3m+m1F&#10;sYSbNsZHx6eg0xGRVEbmcqPx4MmTVqR7FHlsLfED2MJy7qneVLX7/dL852o3TVG7Xz2WM/no7uUo&#10;AcQZQQvgQKYPbqystZeaaqvsddv27mWgGuN+t9QANK8eRC0NWvxMfTPJXttDcDKbSDBd6li9Wlys&#10;JuZaR8ZbB8W4MXIbvVT1T1Ld4y1BIebxq9Xdseq++No2I19GXXyiLvPdFV0/Djd8HW4oOTW71FTw&#10;zarUeQs+D4tPXxWXtiQilv0IoZCIGYUvJPq+wq07SsvKG4cOi2JCdtAhxadKddMgBFmiz0pIR6/H&#10;/kXHUTo/0m19W0Gjpc9QXaoAHi46cACx5LKYuMiE9KXhktsFhEOkAoKi4HbXILKK5hUdPfIbUZTg&#10;WSZiEikCZ+31yRniFUinIcrDwpwnouUkNAc38e7MOGmYgPmLWfC3og03te20Y0/xV0vCswt23dI1&#10;sGBjUVJqDsKipPRMaKmPbyCObmPGTli7YeeAIXdOnfUemCpo8Ki7xk8AgrIogFLtuvqweXl5+mzs&#10;Bn39g7buOggOAS779R1odXh79Op38MipfgOG9fTrz8WBw8YuCok0OdTNnXxR97Tr2nv9lj25G3b0&#10;Hzo2I3drtx4D+gfdXli4u+0tXfUJ1rNv/1s6de8fPByB1XU3tgscNLSTj1+Hbr7+fft19+lFAzgy&#10;167btmuvSbNvZyRjElLvHP9XGs+Bn2lSWlafwIG4kJntNuRgi5dHxSXl7D9csrZgvURl0WJx8Ime&#10;ttZ2LmikTSMSjI0uiZIhPu+gdFEGrAVxlABfKZBJB/8O2dTXhQ33f33YMFkZXvQaptb/YX7t/5t/&#10;5vIZxwxzagzvqyvmeC6f7b1slufyGe7LZ3iumO6+7FWXYUp9m3knDHPKDDNqDbNUm/kCvQxiPVXR&#10;ZrbL8EJV1wW2RdvB4WzzLCUm9c+ClqPzevMvff7EPQClIlpkcvbab8IjcZYRST5OOtFJ4XGxpZia&#10;g6LO4ygsDFsDR+FtV8XctSU8aMj9R6d5dxnWvGWInPWHRff9Jm6yIeTR3y6+/+qajA148TGrj4tv&#10;r/O4Q33+wH9tnXdd4oK/pE3rsvrh35Wt+dJVWaXF83Tj90buV/ATwipNpN5SHeotPqN8Ys8GJKux&#10;S10YJw9fVd+f9G2RaL6QdBCLnUht4g2r0CU1X0yrhwho17ErIIqt4roNm2VLLjatLVRYqRrlhFAQ&#10;/mh1DDEiU6Jik7DwIcQ0TmRhSYkxGRk8Txi6/FdW5/U46pVD0vedtR7+J7HNLRterc8Rg/Mjez9y&#10;q8PcSWq6O++4F+jID6fPnT/zzXesHkmdhuOVVPIj5Rg/4tXBP4if8DQg2DDuxzIiNMsuc0NCHIg3&#10;jXdftfqwsG6MsYHciL2NqmdM/ZBo571g41Wqwwr1YKJlzANvALpWHTKPPGK+6rD3ikLXQ7vU3nqV&#10;FBEy862PlkcmhSeuQZyLAIfoAUhvAFHHz5Qxgrw7PuMi0BBczZNFEniyvIp72L8gh8GeStenx6Wl&#10;Xoij2ODT3a2Co8R1SJqneWlZHM6E7NxVSSngKIANcRtCE1MAOfgYpmZk8zrNLVStHxf+UNAU6qc6&#10;d2LaGuzHUCCC1tBvspWLTs0mfOvPB0d5NFEs0dH8+vaf+MzLXf0Gt+vev0PP4M5d/foGDsRUqaef&#10;P7DngYcn3nHnfX5+gzp3D2jfqW+vPkNuaet7482yiitNZt6WeTh5xmxWGdG0ymqsYDD/freePFNd&#10;XHJ2xO3j2BhOePCJ4KGj45Myu/Xwt9chtDw28o57gU8+fQZW1roCBo285oaOPf0HX9++V/vu/Tp1&#10;D+rYJaB798AA/8F1TvYxkq+c+JCIub4JCfvky0X0IVc49A0Oq9JShz2CIjIu8BSzf5O1LmjwsJSM&#10;HPra6nRPfnVGQFBw+84+QKbnXnqxY/fenXwCu/UagB4zcOAALgb2HeTXM9Cne9/AgGAye/L6vXoH&#10;dejsO3DgQB07NdqZM5103nHhiLfOeQviKDqMnqmWiMqSZP3lJPtlr9WAgtq8ZrlqjqPNa7WG1zxi&#10;AfWqAiAZZngMs63NO6aq3/LDFy3XvqsejVWHRaaIy7ltcnr99lJN1Ss8xGI2cd12lvVwqfw8e4B9&#10;ulfhfoIkPyQ6luwMyPDxfcZsI2/zNtYdFqHcIBRPz3f2E79FKRLvCtQuKmG8IWfmjbPGXL55kmHx&#10;w5fP++vV2S8ZEp8xrPviXlVPMhCogwQUSHng1x8+9N9Zkwxrls4jfGdp8mvrHjAcFvVTGYQFiygH&#10;ZoFCwR0E6xDW2WKlflaRGgNwSnAGxKjRK93DY11DVqr5BdbjshYQc1hEvUcPIqIRfVIzC/TQ6oRS&#10;wUfLTHXDx94TEh5F8yFWuqRCrw5ideGf3/8ZOtOUn2v+tjv3HcT9HCd3RAGx6blIJpkDuPIdKC6h&#10;p0nLq0FB7FQ0E0jiOJw+ULnpw9oNjxzZ9K4l/+GGTU/by7IrHLJl69ihy9fL4nr4Bg0fefeNbX16&#10;9x/6l/sfs4kTELTo50cINJAjEWHEckWdxjupzLZg0+GhMermha6hy92jY93EsrhhleqVWPno+Enr&#10;6yp99itDmjLsUoaT9ss31TxR4n4/Jnz2G38PS81YlpockpS6bFVcdmbhoSPFIu9qsnht9XW47C1d&#10;HQVmIL8hqy8ySXAsI46lGYuOpDjy6/OKkiZraokvmAmNXE+fUWfPnk1KSsJwi72V9plmTMlaEZVE&#10;Apt1W/fSPM1tX0dUWMPTVM4Z4mYXhKJk90MWR8QVMSpISkPdGZWYKMmLMTSkSA+cCznbdO3IsTWX&#10;URI54voPZga0apLgavlNKWFQGmRhSrIp0PP5XtWMtIh2qsm7MCdusn7WI47/XtWla49DR06hQ2OF&#10;d/UN2rjxAAk/eRwyWI7FIaHhkck+PgPTczb16DM4r3BPx659b+nYE4um7bv3kM0Km6Wc/HVjx93N&#10;T/D1A+Gwf+lOMsqA/ljy8/xevn3eevNdTm5s15HVRLM50rPyRt0xHux9Y9tOfNrrvR07+tM37Tv2&#10;6uU3gN2Jf0CQHj2eH3IQ2hfkBrrD9owHcegYnrejd/Ss0ISw5Xhx+vwnn5+ivTVjJ/rTamtDF78B&#10;k6bOmPPOB5t27OG3uuSKd2cvcPDoscKt2zZs2bpu87bM/ILCoj2bdu2b8PhTL730kh426kLjKN3o&#10;rsku/cm+aEEcJYapIiZy7zOp2Wk2/48qrpprM0z1iFhptuuKGbVi7zTXfN2csx3mn+z6+kHDDFfz&#10;jnkVV7999rLpJYZXqq+ZWfNKjHffWRkwbPifS1YHzcpk02PemMnbAA29VH6mPaDhKAKYk1YPSo4w&#10;H5IOKUMigfWgLEDNUbdRDv9Tv4UmcsEV4qDxOcOB8K+/eNpQmrAwL+mrrydc5Sp4a/kEw4cPdywM&#10;n4fbKBTWbi3f/I8nY754JOYJw5bYRQD3otVz1j7e5pgTx2qEIKqsMDL6y0luh6vCo84oz2ln03Sy&#10;uS/mbZi2VY2OEBzlH63GhHrAUUND1YIt1tOC1lh/tTDRczHwmo+jMCWCHrbr2A1Ka3J6Ibade/rd&#10;e/8DCCga+R2P+WEgih/qOEqq0tQlJafPotvFWQ/ve1QqiAXAUfjvE1AamixYSxgavafpY6AtjmrH&#10;4bCy/Gf2Zb7g3fuqpeCpIxs+gjN8sSSkZ6+gXn7BeJ/07hsMjgoeedfJMhMTyWy1mCyV1PKzKgRa&#10;l9fiH05I+Il71Zk6dcCiyBHz7Hp1R4o3IKruttWqf5jqE28ePWHy7CPKsLnhmvXqjxvUtdvU77aq&#10;3x9yf/aP+Llvfogp1KKo8NR1BfsOnEBQCrLQrGCael0vPuNr8taTxg4cRZ4UcGxEYiI46myVCbtg&#10;GRctFuJ5jt9UPS1z/UIcpc8NZtq+ffswmzwXliE2cXlkPMJqY3J2dErOoYOHpd8kVpII2TjTJKg/&#10;ZH3hFMb0xhCLylFu4iHIxCMeAnpkza1NJqvUr2OdJl63yq6qxeKNaYpHuru4YFvVgaLj+9KBx0pV&#10;gKlsJsQJ5TIRUUgREExrfONSwqP/u/XO5wigZkqE4XfAwGEh4fH+A0aiWfPxC3px6mvYTvGkSa9M&#10;Gz5qPBf9+g35zR9uChwwsn3n3v5Bw7r4+A0cMtQKjIJJetWanFwagqbv8LFTyI5I0rR19z44Jkv+&#10;1uBhMvReNfS20VSoo6ZHJj7z0Wf/5Mc9/AK4wuHTYwCzo0MnP78+A5jC7Tt0oY+sdodYlGs/5+Kb&#10;73xA9iKqJRwcRXCgJhXk0chX0C3Oeuvdvz7yLLo8rpuqynQcReU3dfab/8FHZocreMTomMQUAbP6&#10;ZopYDVabvUHE4rRNDq9iAg8aObq4uFiecZ6wnJ8V+rXW/mxBHFUK5FZO3JSmpavLp9cappiver3O&#10;8IrTMKPeMM1hmGY3zHAbsH1CJDVVpFJXzbA16zC86jHMUVe/ra5E2Te1/k/vON7JNpkcYClLWnEN&#10;HsSQiVLRapwsZ1y1cWzt3rz0vO/TAxLXxYvMOSohWSh5ciqhbzBUWBEbj82MLG0qYQA1ffcP5trf&#10;pyHn76msPlIc/eKv3hp++Z6sqNTn22yIMUZGRK958rfrIhetfOCqjStnrnz6j8eK4mVySTAD5tbJ&#10;1Y/+KnPRAsJu5K/6e+x9BgTbRSz1esfJmMeXvngz91SQF5LbZWfRQsXT8EKBui3MGxzv6Gv0jl7l&#10;HRLTMCRMLdvvINKahjfssgRphiT9lkvNKxox7Nilx/+wdx7wVRRr/18VBbli76+CWBCUrrRIkaIi&#10;osi1oFQFRNCr0iFUQbkiiFeBICUkhPTeCyHBUAKI9NAJgUAgPScnJycnJ+XM+312Q14uJrw3vKD+&#10;/x/H8bDZnZ2dPr95KitV9MYtCKmSU3h0DAtUNUmK7rjqHoFVVLV16hsKQi+onwOkDVUpxKQRfobB&#10;h+GgE6fSGQN2jt8yjSsAiCJ4SY1M29M2z7Lsm5CRNPL8ppF5O2fkp8VS5QebtG/fqiNnZJSJIK3c&#10;/cBjVIH6F5hN8tafLBTZK9ivRfiG2mECE0l5ykhbl1k25arpmy1d1p9/xUu96KPaBlm6vTNp4Dml&#10;/Xr+4ZMm7Vha/b0F9fcrLbXI3yPiq4U/JmzbduBYirnE8F8tdTUUzWqpMRDbkbx7Hw5QhKMnynGY&#10;HAlF5p8tlU2QWanTUfX593uRpIyiVpMRgFJx27YjcA6opoTQKg2YvdYH/cMYw65RtQ3Gq8NRDGAU&#10;/DEdgG6LSIjhMx1fReFRobGxdEIVgUjHUfj90bupluYERBQVQMHbmxiW6Dole+uyw3GrDm+Jj3WZ&#10;fiRgSZmAKBaACkQGbCVnUUcxwAYOADHWIU1tAMDa2xltNSJDY5WbBypsQREbur3U3803rFO3vj1e&#10;eQOm5MChgxn8h06dmfvN9w81eWbLzn1Pt+ywa9+x+x5oCp8uK9cEbIavR3cCDg0sBPGqXccuX0ya&#10;Hhgek5GdR6fD4qQksNs4vGCLYNL0mck7d4+fNM2pW8+cfDE2hTYfVCYilKjHHm8JiHrgoaYWi71z&#10;l27SVuRAdRg4zLgKde5CTofOXeEsY63LwIFYJKCu2K8IiYzp8fKr0+bMy8gtpjD0uG7j11FQUAD5&#10;CxEsbOcybZFa79mnryj2YgRVBqQcp4xYSMMpxUEArHXgaKrRK6LSqIf/b3AUXYbzvBU77I/Mt2j/&#10;wGqB0qaVas62G53RziurN8sBrLptdlHDWWZtsgndvRumV9YpNp5ZfOMX9npQtyYWahPLtU/VnUsq&#10;P02UTmHJ/Da5/IMQLsyHsJwObkVZ5q/w52wB+GPYdVMKepSs5OHi8128vYOpwiLTL2Qz8RFrMabh&#10;Ve/adam6+dQxS7DzHW4DHzqVsDhhqHYoaFl6ko+IS0WGBg/D7kF+4Afamgkd2duLS4vOy8jKC/6w&#10;/l73bzF6ucXvp8gRt7CeicuWtJioSXe6jW2oSs26rxmSFtSlJFdKCyNjeIKjx3rHCyG2dn4OttoX&#10;Am3dvFV0RpluRQ19PRvrqhCiUHO7qoME622zFq2XrnTv028g6yszC7I7IKr6EE32V90jZEU+8joT&#10;Vl94WcnDYuMNeRjoUWI7KDzSzTcAI4EMD/koMhaiD4kdP/myqsg4t9/TsmNk1q5JiEgVbxudkfzP&#10;1PTT9zft0P6ZdugfPdrk6TbtnRCxSEhKRvOaV0pExODPFdhxIPzRQbCAdQgFmtJhn8o9k2UKjzs+&#10;2uOXt30yX/St7BiQ+1L/afMKy+rvtNz1q9L2KG2LujlBNUsp98ZIQPw2eJfGJlNeYispxi/HlcTx&#10;aHJa8eDxVLF9ijhiuK4mCY4Ki8CuFDumYezamHe/g3yU9OhFFHHpGEvPyccuFjiBclJId/8wSgva&#10;EYc3SWKLklqwRFRBL4EJdQuA+czcPE9/EWhHYxGSFKQ5LKiHb9hAa9IVEv4DHGUqLUCjZFfSgYxN&#10;6xKmP5A4TosYrgUMezBmTqPdPyxK8/kqPmZmUdFZtOOwjgKbz1pcUm1iHURgFNwqjk5qDtiupKZ0&#10;MWQilspuL/cbOHj4+Olzdx083rPfG184Oz/avBnzvVWnTqs9fTu/+MoTzZ99vNmzyDg916HbY48/&#10;I8AYwRerxbBbzrVhjAtHOWvXe/d8+dX3hg0n/5KLVrbQiCwosnw2cVKLlm3feW/okeOnyIHDDh6f&#10;N2/b+eveg/sOHN+UtPPg4RPx8UmM4f96+BEdRCHDqE/N8kqDzbfSdS1O57E6UkVP0zsLy+off/L5&#10;kqUu4vUS7p4ckQgOfJ7zDyp7+Jmh8Tlf8NH5Xy9w91hfpSZAbxndDY2vwPSvZcupJusGOA3IzbCp&#10;1ibgmqyqAblk/zuGa0iPYrvxPaSe/b5MG4/gkwOdO21qWf1Z1vrTAU7WmyAiTbM2nJZ779yCelNy&#10;tOkldY23fGXW/mGHJKWNz3z4a5s2HqH0isZz7K6HaC9Gv8XJV634+QwaFzhIQ3fnd2zFvz5VlxaQ&#10;449Qm6M2bjIU3sFRHAnF6VVoBJRnmZccdS5Km9cl66tLa9c5dqnhnzU85bdszdgGmXFhp+O+8xp5&#10;U1zIitiPtcqK0t2Luqz74KHCEzuLy/Agw1cy/AZr5o2uqqxgs+8Kj4Ha3NEPrxl0r//gp38Y0DAl&#10;bDpLWD7cMVExuWZ4HpWrt6JKu64DR9nb+la+6qM6BVi7+qo9+PCTtQZvleU6jhLpKLF5W8cAbiGb&#10;fq8P/HrhEmOt40ho9EIdc6o5ORCqanfmkA/xiGFgr9y17yAq52gZQIwSq0dhEW4BQQyMs5jgJgU4&#10;CvRUofB1LqskljWzU/K2jinYP+/Ctk+tmwflbp0QG7EWEdyWzVvLiVgX5KA1nmrRmrpgyU9oPn+2&#10;gNgWm04FnYWbY0FTIj9iF6uiyTuPbAxM/CE4fG5gwhjPwwMC03r0n27PUx+eVXceUA9tVvf/Wvps&#10;msUlV638PiJq53G013VKFiNSyB3iBIImqDWIMcPTF7JDYjeKQlw4BhOifcJwyBINSQrnKQY/nZ2I&#10;pqOzas3m2j1gkzSgFL9814DZdPSRtDSEJ9Gnw20xIEdsIMQmIjsHxt6881cEmakIhby6wLey8vLR&#10;FcWBTjWOIvMwXcfhP8dRQppWZ8JchnpOeCp4WEOPvprn8NsXDLo1/J0bPaZoq0dqxVs3+i6ZtWfD&#10;l4xhnSyKtaYylj5joAKSBGnUjgOpI5HWIGL3Kb/YhqNAxARgkCG5/ZO7O4a/GN9nc6B8Kwu6oHp6&#10;moYhANTJzS/Q24dvS1fSXAAq4A3JyA08gzshqaxD5WXn8msYb8eWF9PHME2ARSmyMmKhxWbcpPCY&#10;Nyd9dlZOVdn1TLjmdMxXiAAevkLIzs4WMhFlxko8L1pFcoB8SFNYKADSICLxJzRnnsIiRDgWXqH+&#10;tvHDQBQ5OpPZfCI19ZvF36E/QpFIryMsScMFIMrAUZe8+LteXkMclVdW8qZ7gZChZqu/Tc/VEDKf&#10;WalNK7prRqY2oVA4eqOLtHGZD8233TatsL5zBTaj6hTvm5GuTTTd8x2i5qebLSy4f1ZevcmF2qTi&#10;Z1xsnMOKLJWp9sp6znmmUjiqtKFwZv8Kf8YWgNuOJp5ujRMTLpAgWCqJmLWBup6UvJNpVb1KVk+W&#10;61eRCnsOjgVy7OWuoxofSYoWBF6m1rutWvjBg8f3BG6Y1wZxgmNhX34/qHH5md1I45oFGWW6DNQO&#10;+Czm7LA/MTrVdaTXd28edX33fMya9P2JkEPNJXgohhRVlm8sKNei9Cyhr4ZYnNYpA0f181XtfYuc&#10;/NQ59HposnJRzGFFFQFmceNb5wCyEScOOhQx4cZUlkd9iawpp2pKQk0Pa75HS1TtzgAJ6JGsjw6V&#10;kZkbEBa7zk98mniEReKqA4cdMgx2Mgz4uj4SWHsdIgoioMhhy9o572D0pznJn6qTE9OihhSeCnvi&#10;iUfbPt/jmZatHmncpMnjzdD98Q8Kk1FEDiIu9icLbFS6sUfZ/lQlCgwwfYiHTmd6hmzz9I1YvREm&#10;lrevR/zE0H0dBk1G7i41p3LSRnN3T9UrUYVi0KDSPsIrdtXGY/mAREhSCFMIKUrfMPVq11JhwVGY&#10;htiwZbuBo5h64CjmIMQfxPur5BL1KXfthm0tZdFv86lLBxJ/Evh0SXnF7gMHsXjAwQpKNS4PwNgY&#10;aoDTh9kxWJMIOElFq4bolT5R47O8QjO2y6BHiXBUaAyWPxlyyEcJaJHDRNXIvzJf70KROnHsaMGh&#10;0CXv3x/88b3+I+r7fXjryvc01/e0PV/eMPMVbdXQu1eMaXlkk1/EtxNPbt+pLOdFUkqVg0AY+RJ1&#10;qleNJeQm7UA1+QXw8AsEMX454+SYCrgmns0Ug1ellSJzjxFezimAEH3mqoJ8E5nowp+wJ9GJFJAj&#10;Z5mL2bJMcEcvQ5UQBdbweMoRlvsm3V8zQEt4grrdckkMUaukBMRroCA5ZBl4W/81siINX+HXIA3R&#10;vzk6TkMHh/7CfgV0JApW7TvPGADyrr7YyJsXQ2bWBaOPrRbZzXmFfYPnIpQllZTAi/KuHv5AKHUN&#10;cZRzkmryVbY2oVSbo9DUu3lK5i2zS7XJpbdiGGpy+Y3z1V2zLWN8zSkmVahb2WJfqFNkoOQWqeRc&#10;1WLuuRtnObSpOslrpsKM56wEg0pQtGBTST936e4CQ2DSaN+/fv9ULcDkpOvLK05lZLKGw1YQYpRO&#10;jxIphahYWcqMWXJxglzn4hdBNCpgTysVmQY505dY8mC2nE/m6KbMJ4EWhedSlCOXh0Vmq03WsDyv&#10;GT1ifNzlbCcED85WvJqDkj5bm0U5zLlCFBJcY4jEXosKQGTtFWB28lBdQ8rbeDte81PtfMyd/Tgw&#10;yImP2QF2Ep0riDAOcQte18CJloqhygTNHDRidIEDxaJrFMi8ar3jHyPC4bVXItchJCmc1YZGYD4I&#10;OI3UXEBUlMlaKGWgeUV4WhhhMizAIDk/n9821/rL50U7P85I/BBYlRC5crlnJJIY5EpnsRtyfK76&#10;luwwf65g7C9SJt0wKeWjicHAcVuT1vsnePpu+CHePyrWL9En+tuwn18bPoaRNXrB2UbNslpq1i6a&#10;rXNf08roIp8In7cXBh81GW2KwVJx9wAxgTxrr60DkiZttGP/IYSO0OzA5jk4igaHHoWFHwxLV/fM&#10;79BqxgZ6KY4ySg4Xma/nF1m2/vorCwJgD4wNlMLlDZxfMA/cf4wRCdWC4XCl+tbaEjQU+nrYrINd&#10;aMiZi3nSkBDwW5W+nrz6v8iZ2+wXDka4ZHpNWj/0/mUj7/b/rlfhATegzfJhty1/TVs/6cGNsx5T&#10;5Sn5+3wOx31+bNPusNXzKnKP6VBK5K6IwkitPQgiohDyv8Tc3NyLgEH+1n02Vb0MTCqxQeuBlCT9&#10;ZvBn5S2GWKkNXUIDtfGn4WGHRETEzAA8VgvLlaqwlRbk5VX3fvUF/Diuc/Ly9TsOFDcuLs0qNztb&#10;PmAs0TqOMroSz8jG66AaAzKRv8E9NOdzaOAd4e/zDxNWcmCzLijgphUtGb2mVBNTBjrlzIFzHEh4&#10;PNXVMyWxqUB8/xHJn2TVfD0eMbN+O5zknesfriGOumexuu9LU71JmcJxc1a3zym8FTtR01SjucXa&#10;F6VCp/o4c7BrTlrVUZlDtNG9/+mvbnQlNwsnqs7Htc+V9oXj4Rl5TaacvnuK9abZ1lTaypGfZVad&#10;l2Y6b+OPP51cxPXvzP83viC61bo9RijV8BSwwcgxU06doeGybAYEG3RjKmOIml/vWslhj5lexkZU&#10;cFoG569lpw/kW3NgPgEsLggQcpy9kMkqc6GIiV/ItnfuwlGMIyL2YKq0Z3CvWF0oE4uRxbmSFQsP&#10;73JXdEn11eyaVIGivehbCI7qFlph4Kg2XiZwFI7m5FSIk5QqHAWscpj0ctTpuyA/42ALkmz3fGdx&#10;4qCfbFma5Mj376SDOuVsJKZFWP1kCdVXS9ARXDuuT5zJZEcDR+HQZB1jIFY0DtaHhJzKSBf2H+wP&#10;2dtQ2LGzw+pqiJkZm+eakkanbxpdkuJ8KmqE+cyGj2YuIS8S7D90GF+uoCmxnkGQb/y5AuZZaQpp&#10;BArIFQW0O3JzClbHrYkOjd/kvXlRSIhrfLRfyMYlwZEThr33jb/1/ttO3KNZHrj9zBPamfs02/Ov&#10;29zdfDtOcNt8ukKXwMeGVim9D6VC36dqri/rLP0LZjtwIg0FSTQ7ZOqFhuKeSbBKUKi49tApDxRK&#10;SnidQ/WWx4ZocPSMMcYfjBMKkJVfgJW5tf6BYlssLMo3buOagGDsIUCkCo6IPn4qjTa8OjvnIMbQ&#10;6Hj09QRP6ta3QJKegYE4f6waNlL3/wVHIdDj5vz63m+axIzVfP7xDDy+gK8GrBz34PfDH1Hq+OFv&#10;X/nmDc11/F2JX/cH3LssfPNI/Jrgn+b8khAilQPtU0P66wqBp3rUzWMYA0YUCUptFqEy6QDGprvo&#10;1eXtBZcxmISXzWKgSz1VyiGILMCatKjkJQ2rU/xwWs11lWy2sRHrJTEa3xgGrMOkMSLX5WK5k4Wm&#10;slDUNyQIPYp3yZg8sZl/8djLKwZJijT0LNwHvRQX80L3RhfkNAhfdLpRNtJApjYECXR1CQfgELxJ&#10;HnSzoVNgoCbAM+9UB3KoljY3EFr1o9/t4mpwVKWN5c2uC3KL9RbRSij/KE6XKkew/Dfxlmkl2jQ7&#10;LvNunmLu+iMM1wpdLLaEw5O+kqAAZWHdy4WhINW2imwGGihCsK40YaqLN7hdiTxbVj5Gfs6p7suy&#10;6004T4Y3ICtFzuNV/TknP/EWr2eMpRHhJ56bp9LpXGVnNJEzxYOnrMsSyFji77/CH9sCjHwmAsz6&#10;yLgNIbHxLJUAKhxVYB6Q6/SsXDj4JKg6WF33sp4CRR3a47N/sgZpx/3rkas+vUeVHCxRJ9iFz58u&#10;OesyOXSK9vP+6OyyfAb7juiowDc1JCV3+89LiPBLcp2atWHJdrcFMT4rIt2Xnwv/Ksn7B5n7yp5e&#10;wGCTGVJjYECyapHMbrewo1orK4tKAP82sw0Hwda0I8lp205u37GOOYIMDaY8gBB9PexPuav+vqrX&#10;5hMtV5e9GqqeXCkj3Ii0mLQqjtR1ynmNH73CTVmjEDygYpWqfduOMlFYNC+uUWBKY40ytr9Lj4FX&#10;yPM/ecTsjk1IDIqJcVnvFbQxcT2i5gEhQOuohK05hfBUCdUa7iJhZTWXVJ7enrXlk4KtXx7YPLn7&#10;c0+1fK71fU27PdS0+ZPtet7/uJPL2ii4/DC/pG2xKl/HoI/NGt6pvk8Z6DgKRoTCwx+C9/5ns6ra&#10;FowG/O1vqc55NRfDqpC1yGKVOv68LdkjIEQcDnKmCItd4x0UFr/ZKzhm/Myven+UeX+9ky0anmyi&#10;VdyllTysZbdtkLPAY33rUfHj4k/toMtZSIsYHVAWMFpaQ8mNW3xF5hQdWmoPDAuHQYbRSzcuwmNw&#10;Zsefe44cZxySpqouteZ0nR9cJMFQkmxTQezPP7v6+DA8/IJjsPgkvg+Qk9cplinHjlMpkl+CpsRy&#10;rE67YGbVHCAVM80ik7Zg/j1kQ+IqryC/qKTVvtGhkXFHT5yWdQcBoaLSciYlzaGLnsk3fhMxTL9v&#10;7Rcb5mtJf3/Q9euWZnyXL2gePvaZhGV9zpvV4dDPE+c29fi4QYTLa5n5atvCJ2NHaf7TnQ5sXbXZ&#10;L0Fo10x5HFnLwY3PUI/LI0YsiFBljYvCEiR/KzJyMJJhLa8UEvRJc55Z7P0CroQ9TL25KYbfBV7K&#10;4DJ+uSAaTzlVcIGGnXHz0mTGi0YyqO5GAuNC1gTypmUu5m/cMRJz08iHzI2TUfV3jQRGYiN/IxPj&#10;zmVfMRL/tvx8FsTFsoajPfQBRSKdYsAjMEmbVWJhgcrqWAK6G1OAk0WN8bc9WHWHLpbJS5VNuBnU&#10;u1wwdJ3C1eAoRwXMaQYZ45cjNyv36aKyHh723yIo405tOKrdupKu3qqnl+rhWdHNt8zJr6yTZ3nn&#10;9eq5pZbg88r7qKWfd2G7deoVL8sbPkXPe6h33TIGB6surqq+s1WbgJh65S0zbLfPErPnt88+5/S1&#10;OiDMDPtPx2zPzHcEQTCgMWhhuhmLuUB0RoKQH2Xt+iv84S3A7IDHvWXHTqj0nIsROBc3EOKmIXD/&#10;0ROIQZJAlsfr313QlU6XqtDQU16jtX2Ijufk+I7RVo57oOhEauCCIV+OaxQ2XkuedHv+L/lmwUQp&#10;W6JdQkbX4/gQ9Ia2/u07IobfvGpww8BRWvIozXX4g0lva3Fj/yaukVjaVEWWqdaWZiE1hEMRM4ah&#10;IDNJ0Jf1F6+QffFfnE+aXxjnrY7Eui/uF7LKufTMoeOqYnBs8Ssxju6uql2grXdESV8fe5dN4mAU&#10;/RfWmarznb4qXJUWsN7WQoS3t23znNCjJPxbB8jpUteL0R9dmx/WsMMnTsJgQjJKaCMRYoMR9g3G&#10;OdMz8+D/ssbZcErHqqdDGdkD7OfPJn/iSB5ZkfLeua0Lf42fP/b15tzOzDZjcjlhyx4GD80Aa8Co&#10;w/+loCwaRjAyoQWAqaARPkGUwtBCNUYjxW9+jS25umF5npGdExAR4YOmf0gESmrQSdBQWxcQvmnn&#10;vk8mz+wzrLyFVtmmXvpD9fIfbGRq1ehst9tyvlqxte342L5BFxadwGiq1BW+ZzbVrX39p6hGWdhp&#10;kpK3M+9oanCUX3g0BnlC4zZu2JJMcxlSUjqc+r802//hXYqJZDHCPrKlOU6eOxedmOjm54d9DFHt&#10;DBN/MZhkhym5cevWg0ePGY0PjeIiW0fvDNnRawk8cajk5GTfoGCk2QNCIiOjEwN8wn8K8ko8uCu7&#10;HHcEIv+PFoChU1mMgHRNEdGE8HkDPWZo4QM1v/cb7vObqc6Gq+L0C95rN6z54HT8QlWSJ814KnqT&#10;ey+PIfXjh2grh9744+eNL2xYfjB6BX1mxVRvuUi5mMskQhivjvwp8OpitORBDUI2UPV0erVVq+c+&#10;eG9U6q/HybxU1FF5TVwZXDYIDTBj4BYeFZosNAlTm2tDVMl4ZCS77F3jTwPSWBEJ/ffhbWRy2c0r&#10;//nbV4xsjU/U+G51+RmQxrhFKApdwocbP4Ftq117U2hAnUzNoIfhKPKctjKk7CF+cb+GCI2lxojr&#10;Oqz/QYSRYtCY5TYHJnz5sy7hKnAUX8jXFavxeCP4RCn3fZY7FmDKoAZiFDdrw1G3zc7FGIKYN//M&#10;8bdpxQ/NLm6EkfPPVM+vzeeKxQjUlOCytj+ou8Zn3TfFDNFJ+wILVLo5BcxPYdh8WqU20dzAuQgN&#10;vvtmFd4yzvTTYZrCdqhCPf2dfeg6iyhhybKCEBatIqNG+kPa6q/wx7cAXcGZ4mjqKXRwAmJE4R0R&#10;CIxao66FhRA5ZCCC+vv0F+NYPImcL4tekptWXKBM+xIjYL4Ubwj952At2aPDjtApKT7rzeknjuXT&#10;buYziYtjP9IwixI9+tbzcd9hM8osazYlPoaY5uz+jxwLXXjabGxENlnfagkQ1qFiy8yFKFHCzszg&#10;LE9J3qCSPELm3+w9stHqATf/+NKd/nNuzYybv911wiqPr17x8OuzTr3pf6F7mLrvJ/Wcn71fwDHe&#10;MyLU+Oo1BwWZWj5b620Eo4StAQkHZ+5PPa2nc5TakUFAhkKOzQTgA0BC+J3XLlBswFJQVFRQXLwr&#10;lElUD8JEFR3Zla2797PC0DQ6YawS2VdAFVCT1k47tNyydcKZ7SP7vNb3gU597n+yk1Pr1qM/HDXv&#10;m+86du+edjY135TNa4VVBb+a4l4EUFVsTaQ9LsuFghl8EKP9GbHUxYhcX5b4kj8dIvJBvUpsfIKm&#10;3LJrl6ufHwjK3S9INNQCQ7kG22Tkm2f/c5FfnOWem6yalvbinaWPasdu1Ha90T9v0b+WPL9oe2vP&#10;0n7RKvg4B0hRYcsV+zqXF7L6u9VFpWxnMs5jftPAUeA3SGHBGzbC22KtlJFD2a8oulOd53W5wD+w&#10;eLKVCUGlqNLhU6cwNv4/xChc2wSFwPxl0UCOLv38BUPjXrqjCuRf2Z8Rc7I8/fiJsKBwT7/wdWGJ&#10;y0ISFvrHBftEb/95b/455CQFwMkvEfwO/qgx2ipjvn97xbTHPYdpCe/f4T9Kc++reYx7wPubhhum&#10;aH5D7l414W8/fK55D6+/4zPN6+0bYoY0dBulrRunBYy9IyNg+ZFDKacr1WFZH/i/hsjyUObABq6s&#10;E/wWlSAXVJ6RddYt6mjvgVPufaBj26YdO7Zq+8j9d5FF62ZtH2vyRBucY5Y57r3ngc6dXnj+uU70&#10;47PPtG7RvOXTzZ55rn3HTh2dGj/alJt4vnvyiad5xDXJSMwrvMjrZNKqZVtQCBePN32KBL17vfzI&#10;fzVp3aod1zx66snm3bv1hJTU7KkWTRo/bmSCQwEuSEPkgj9JzAUJSEZiXuFFXuc+aciQbLnmE3yI&#10;z/GotvI3b968WfMWZktxy9ZtMGP15NPPtmzboUWr9jM84112Z7qkOhYfVT8cVj8dVKv3K7eDatn+&#10;ihrjqDhVYxyzu2Tq7pL1RxxpJn3AQcxCAfoK07emQX8VOIrtL19wNB9l/tqzKtW4MOyWo5FXNxx1&#10;1/ycBrMsWNTEPmfDOWWN5hTdNtV821T78tjTOSLdZk0rV59uUjfOtmkzK1DEu3V2GfFm55J6zqW3&#10;zEbOvFxk2idjnMr64EzMSdneicDkWSkAvbtX5eNzrPtyKaKQvNGR1AFVuX5RUyv8de93bwFjkcwx&#10;Fa7x8g2JT4AkVWXEGHWt0AgxMwLqZTDXcTxfRT0KijBQYFEWs++7Ggvdsrce3TxMC/9YmzGofsjI&#10;O/a/c7PrKNzEaMFTGuAkDbrRDh/P8MFahkOtGaP5fuuUFLb4aOD8lLVzj276bmfwwgX9b98Tupzx&#10;Vm4ryhEtE0ZgzYENQpBTmQgqcIgCDJXnnt/k7bJ5Vsel72urBtwQNbaB3zDNe6S24s173T97OD12&#10;aeiKWePmzn7V6+hjy1W3+LzXXdVLAZJJ9QcgldBuZEisa+D7YEExcqjUo00e0zOpsF20w8aOr4uD&#10;Sq5CkLl2UIptndon79kDnwUD3eAoVPKhzCC7AqIQZKBvjugfsbixvyJZknYBPv/xik3TS7ePbPHI&#10;w+1eeKlLsxZdOvRs+vTzz/fuP+Gr+WMnjaNROe1edTEvpUFVtSQYzhiQwshARaqqnQ2mKr8Q6Kuv&#10;pZzVqQGmxOq9mE7XZaTt2Gm2l2NdMCg6DoMPEFvcfILBUYJqIuM2Je9kG8cEhIuX79QZ6rEH07tr&#10;5R21ip4Dc5bHqi4vvt3FN/t5L9XBU41Pth4RajvbPQQOWexqDDoTWZ4wQiAFow2H3JFHGH5hwsQx&#10;SngkpOBzOflgWin4H4ijaCw5X8gpCv0sxgau9w4cOeqFAXYMpIRFecds8IyKdQ8JA0qhpRIWHXc0&#10;9TTJJOpQSicWSgfUGIpQQlJ2s7UsKPqX+W6JkwP3v+H5S5/gQ53c93b1SukfdW5wUuGwzeYhP5tG&#10;bDZ/sKVo6BZbjfGz7WpX7NJVw27aPL7+D29qPn4jU1N2sTmKnIvIU+tHKVzC2CsTAzyXjb591Zu3&#10;rR6trX5Li/pEywpc+/WaFROj8yYk218NUH39xd/TSz4OI+KzgNjJu/KVaNV8RUE7d9vAnxWauW3W&#10;WvvG4BMta2xEzg09P+nY8e24TVup9OkSs5kPC9NNJJGk4Rw4SCtCLsK4Nn4tuiB3bk6e9K+ejAQk&#10;q37FeN0Y29y0IbWDvM3F9EZK6H7FuKjRczB+hXANvc5iNV40nho3q5NxUzQC9FIZN41sjU9Uf7Hm&#10;8lNDfRobQu/GFGv+bBut6dsv/2tP14CSp3wqnWJVm3WOHv6qq5dCZLTG2DVA1RhbBRQ852N6PcD0&#10;r1/KThnMdvhWtQ6fGseUugocxWpmhbFHZ5WYGDSnylTvVQgp1QyirkCPEpcxE2wNptjrzVZibGpC&#10;2c2zCjv8VI4mJ4sn9LWwY8Vtvzuv/cOkTarUZpbf5px/9+zCu2flN5qe23B6AUw9sVLlDGHKcie6&#10;e87qkW+LTJAGKion7lD1xpeCTvWjq0lopOQHW7jWNabmxvnr7nVpAeGuiiAi6x4G/zkXcxZG4AF6&#10;FIskDD4Pv8A8c7FQHjiU6gSI61KM6kxleJwr2J/oNqi+22jtYMD3/iObzPm7tmvtLPexmtsAbXv0&#10;6iMbov81sSGrBYJKmwMiosbco+wHfxihLfq4UchQLXjUXVGDGri+o60bom3/5KY0vwm6mkOpGD2Q&#10;HaHmoMPEiqJCHR7oS19x2sFzST7rh9QLmXCP20cN3d+5b8NULeA9uAaa5wgt+lUtfNJ95zdGTV3w&#10;yic/+r7kmecUogbHIpxptRUXGgrOfOmqcZTVXqwresvMfn3Am9m5uXZxrg79qaoKrGagCz5xDUGU&#10;NA3rf0UliBr5YdEgg7WHjJDYNo9y9QtIzcjALLOIreoUinwTLg1L8qASKGtW7ALbvlnPNmvTuG1P&#10;7HA+3NTpwad7vjpyau9ho0M3xbMJWwvNsrnWPdQAoshEh0+s/IxJmoiIWjrEkPM5+URsA/KLg5Uc&#10;U1F+kRWz/OzpFLs6Gq/wK0v0xUjF9xw6yiEC6XoMQsLOgxLl4RsEvwlmHwMT04gd/zHg10O7AEjT&#10;lmWujFRnVe6nq53bTwh5Pky96u3Avn33KLUkpVwoUpWlOfKBmoOOLoSiyB5Hq4DQwE6ISOGVKTwh&#10;abWPHy2/dfc+Hsmkqz2fmnO/lndFT19vIxzelxokVihOv+w9gL8DhgR6nTgWxIsxJy80+DiI4WDo&#10;cOppTFZK4f/3koh9oqN2NSv+TD/3o30CC59dm9POt7RXkHLyKn/Bu4LtuLuvo5tP5Yv+qlcgN2uO&#10;7X0sh2Nc/MZqawc1/HmZE/L78fM6hg7VVjlrkAZdp90X+Wkjr1Haj1/UYxE4PNPJdWgD/y9u8X+r&#10;fvRILWzuRx8s/fK9yJL2q6ydAzEEpzr6q+d9HUbE+Tix81p732DVx185uZcTe/kq/uSiTaC9Y6j1&#10;xcjzrTu9//cPxjAdLwCejaXy4riSHrx4zYWBagzQclnKy/687MVLM7ksJeCHO8bvpY+qc7gswaVp&#10;uP5trH7xNymruhRZBa4YDzD4Uo6caNmsW5+Pl74bVNBmfVGnYEd7D1NXf1vXIIf81hRfCjDVGHv5&#10;qy6BqpW3GhBp8T1bkS/jB3eesiv85+EqcJQ0ASo9UCJFGty8JVs1+7byFqBOHelR2hTVcIp6YEpJ&#10;g8ml2mc2bYqp73qbx0nMZfAFzmpq+Dp7w4nWx+baHplhFXW/zxHBcsAKvGla8U1TzA1nFt82u0T4&#10;erPtN00u02aXa58XJmdIQ0dlgcqKhwTRDLAACrOFJACOKkbBSk6Ff4U/tgXkHC9EBhY9/Fdiuxjr&#10;B2wlBo7i2jMg+NipM5Lo98FRMiKyF4+/P2LYQzFvais+bRgzRIv7RKvM3b3277dsfFfzG6d5DtYS&#10;pzbWj5oFKbELVwy6JfCDesveu+dAjOumj7XtJ83nz6Z8M+IBGHQu7z2YHvXt0Sw5C+jDjyWj5qBb&#10;iRRr4XLCoi3s1v3Ra9Jjl0QOvnXpEG3FxPq2MJ+QiXcvfVXbMb/RytduXDzs5q1DtPixmueXPc8l&#10;R42f/dJI7+2d48icl9lD7YY4ICso++RVkF6ZIRwsKUyRtSzPBKaSfC0imCQqxgaCYheuVo2puVZX&#10;cRfpUN3jA8pZcHiBUiJrjTmp4HA4fRHx8RSjEMFxh4qISpg0ec7Mzwb3f2vMcu+fSs7vSoie2rh1&#10;h0btXri9WfsWrTs1bd11yMT5s5au7TVgYIkNlh4kehlHdQ2/xVHcESCnE8TyTBbMh2KgAzevAB5U&#10;5okwxYwIGkT0CM1ThOcTt2zdsXvPoeMnMCtqws4giJExcXE7oGRYcgYDYBnJKzIGPiaRuq/3D9qY&#10;tBmSkaVUNo6TNsc850XTnGd8GxTz4UK3PsMm9P7Mr/dy1cpfDfAqft2/5Cl/9XpY2f5UxHlUdq3D&#10;TdpAOhED9XjcwC/koaMCWZFLDAwNT9y8wtM7ZGMilDEKWbU51rXVrll6B+O3SmBQCl0VwZx7U47Q&#10;yEApY63wDI1G7BwotdYviGYHkRqmG/RXam8Im0Lwe22q6hmR+5ivpV0Y4EQNXK96BynkdYk9/FQ3&#10;H4nGhVNASY2xxVp1KnLFzm/qL+unebx/c1nKNmhAS795K3BIs41RW1Ulqg5FUBQ5e23fGBv/iRY2&#10;RnMfpMWNqB8yrMGh+KUvL5j5ZrSlp4fqHGQndgosJXYMsBkX/PaKVB18SrqFOF6OVU6B5Vx3CSjr&#10;6Gtr461a+ttbRmYOHTTn5f5vQULOYTPmPwyp6nQbs5kdVIjG/II9uGlIS8pSoycw2PTGTSOZ8QpP&#10;ycTA25c+rb5JMuNUxUAy1gEeGV+5yFGVtcJ413hEMhl1TMWKCuMrguT1t6pLyFPjZo3lp/t1ZT1S&#10;ifVOA+OzxA3v0+/ep/uOCjb18K9w8rH1Cy9z8jV3jVA9AoprjG39VI1xgEdZn1DV3Fd1DDAvPlJ4&#10;GldNTKQ6woSrwlF8CMYtKz/tU+h6WDWcaYcfV2ccNbdUm2vTpuVrUzPuX3RuQHCWxylrOuqu2BlT&#10;jq+2mbVZNu2z8vozL9w5J0P7Ao0/XSwKHT3i1PIbp5WIGc+pBbfMLNOmY7QqT/u0cvEeWHsqr0Ld&#10;8WVx00U0PLuAOV1UdiB6m0VPEF7sX+GPbQF9WsE/oic4Qu49esKgQhh8PdZ235DwTVu3y/7Hqi//&#10;XN+QWSpstYPRcfNG3IgXmL1ua13e0lYN1iyn964b3mjd2Id2/WtkyKxn3L4ZANyymNWpLYtchtwa&#10;MLbpprH3mmP/uWGoln42TVVs9RzJOfTsmgHayfWf55epbFnNbIgc1VZ63SeCrDAgFqEQVBQGLBkb&#10;u2hg4rBbXcZoISsHqZzSLR5fBi3sGrO4b+ic9zx+GJiwqK/vrN5xi/v6vq+p7UvHfztoyk8h5dYC&#10;piLZlKEQTeCrZQKH6hroDt6ylmLKT2R8EdkCg0gf6R6skJIy1j0j22uJplBaQawIzzon09jHsWKN&#10;2ppfCDIwoaGo7wUEMEjAG36BYS+9/OYjjVs80uTJhx/v0qFPR8+l0zN3T8hNHG/aPqJ85ydv9348&#10;xM9l2qwZC5Ys33/4mF5OzCPX2v5XaB9WfmPxN9KwBVD3AkvJnoOHYTqv9fJlN6eoRIarf1QcVjuI&#10;cMeIPhhm1yPsOfiScKOARtQoOCY+NC4hbEPijpSUg6mpKSdP4oZs7+FjPAUxQmPxDROSFH8y/k+e&#10;SUdMjTVLxxBFWTaVklZ2MnX30bMHf4xXvV3KO/tltPVSfXxtfUKsLfzL23lXOCeovRfgT19pwhhK&#10;5UwreKkQzTDiDT+Rr6PfgcPooA0bIQ5jbUCyYLv6wwKfFpJUVRfwl7F3greLirEcRbPD4ANB4SAP&#10;S/j+cRsBoqu9/bkPOBQDkkK+rLX0R3OU+57KD2OK2/qWPBWgng9RPb3VQB/1gq/dyae0m395j8BK&#10;frsFVnYPcqD91ANkVVN8N0KFTO0QPeHOdZ833PTRfS79tV8mvhj6qQZkWsnZarwWNOZv3h832jhe&#10;cxmhbXm3gc/ftdCPb/Acpa0f9+xK169e+2lz10BTP5hN/rZuAaXE7oH2S+NTnua2IRWtAu1N3fNb&#10;+FpbB5U962/rFK36eaqXIlTziAtj3p75Qq+XIM9mAI6xCqqHKguZ+hprXP83e18BXtWRv31wKZVd&#10;WrpLDSkWJMG1NKVAhTpscSvQYkWKJDiULqUUihQpEpfrNzeuBIImQHBKAiRISIhcz3Wb//s7J9zy&#10;7Sa7DQ+V/R7mmZzMnWNzRt/5qZCPDuyFQPwkQdk1XeyVhwQiErANLn5wyHutaCLfi6DwfOEVD2Yi&#10;/eDF3ofgsQLcwgXe1yFdXZFoGcBsKcw/mCvQe9G8fr79uBffejPM1DUCgBO4191PwtqHAw5VH9Gg&#10;1cY3gsv6i1n7UPamxBSSb1GTni+pQNYqPASOgikC9GyISPFbPf26E1YYFW+6tLK2OKrBkuL6gc4G&#10;gazrJrb+ICvQ8TRZG4hHzshTjueXlJBHY1hBn2l+dhVrttj6t3X6RotLuYXAXU4OEumLnRA1h+mD&#10;BvCAvBo4qujJxWxSsp7X/HW13WHhloA1jacZb4BsRjhKT5Ln5Iz7cfjja0BwwQnJh8J75aFyJW+Q&#10;E0w9sg0I/8Vw+U0TuRB/48ISLcTBzsTNhzG9ExPrnpYGSufWPTD2KWfxzdCP6u2cwh1Z+MzZbxpf&#10;UMrQl+4xlpcauu9jQCZX/GRu72guaOpz34/8q/gf3L4J3NZRzWI/+8tF0QYUHRyxEhqM1PlqCPR5&#10;2JqBdoTaAOCP2TZNseo1xafcrrlPo8NqbMBXuFXDGwSBKg8UezBbFqEXh33+fNL73Jktg8pjExTR&#10;QSYtyuX0QH6LB5544MPgKA8DVunUuWfPXoNbt+nSvqNfBx9feCnt1auXMNEJkyQ2ld55uIbvql02&#10;JLPR0DBoo7c6sLKHiGXyxNQomSoSBjkhNadQgJ6Dzxns/3aL51v7+g3u0N6/TZvhz7zYxqd9j0TR&#10;l6UpgZ6z89SZC4xnN+ZlbmWecqpV2NTADM/vo2pXmvtXe3EUEpjwsRZAow3GAVBC9FWY6UBHRfEg&#10;YgTVQsQqW7KwgsX/xDE6DtoTyYhQMQPlBDFcmYAYrFSExSgliYngUoFshRvJzmRsgiguDb7kQIhT&#10;JqagifkuARM6lWh9WCBG67ttZth1TS9jb8vMXQ9VDop29leyPnH2vjGGLmLWN5r9kIvS6+9/QTX/&#10;qwyyQSUTfmAZw7fAaBv4p8Ah4sRkGOQEWTi/8CaqjgzO/0HB5sRCVjU0qAhYRXkWkiBUBvtO2bnn&#10;IRsPECWLTxPJE3eLpFEJydKkNCBwiTI2+0wuTDXSA2oIU8+z95IqXw/TDY1gQ8E+i3L6Sk3dYvV9&#10;xTYQfAYp3Dj2jLb0lToGKNy9kSm2VBt9xSWZm3vJRz6zE6Lj457c+iVnT48Iml9/58i6B0a9HD6Z&#10;S/uci/uM2z6myU+ftg2dxClGP7d3bP3I9fWvpv04e8u2N/a6eyhZv3CHwEx8TeQZLGZCRBpxRAwb&#10;HO58U8SGSRiOiK+FOfwj3R/vZkOiPR2Tywd0+WjiooWgPGXZtVj50VEFSCNQe4QjhqrX3KUwfoUj&#10;8hFQQw9ejNvxEAThlIB/BGDjBUsP/vSCIu8teCDuxU+h7oULhHuFG5H/4E/hFcItuEs49WCR+JLg&#10;21BU6hIYibgGPwClXvBp02Xa12/Jrd3C2ftxbNCu4nHprGe4Dbr/1caB0c5q4xvxOmBpnxA2NdaT&#10;jXkUM6/LKthbEb7i1xwfAkeRBKIDUAqTFVRE2awE2BV3NltdVhOOqhvo9A1m72/XD4myzskyXzNB&#10;Ag8sW/ZeeOn8g+zwZVQKSqrBYqLDf7d1Zgp78Z8O0uP7ijVcbGi+XEtsuwBQvUwQMq8TaK+zDAjK&#10;Vn+p8YllumfXGLnVloZLWKO5lkZrnf5hFXg4vJr22cqeXKUTXccT4VGdmAIIHt4wGaUehz+wBmhA&#10;MBsZs6WBgwUUPhrIJp5MiTVFlpgRLI6JTT1cooa9lN8jQNaPua7tmT/wxBdc8hRu7ZhXpRO4o9O5&#10;ilt5+0b9Lf5zTja19Z557dCPiEHssV+Ik5yYxRnchrCJXNq6dytTt6YEfZ2q3Hgo4vtT0i1bR7Uo&#10;j1+OsUi6U7gHZvFqCPw0BrRoAVkXBlowH8ZtHa0MaJEyjUsax333Tuft4586NI5Lm/DCplEvgdW4&#10;e8Kz+97lTs9vKvmYk02oo5jG7ZnAbZ/TwJITmbpvPd6FyYafbrBfI32n2gbUthAhjzRyzOiLV38m&#10;MejaPqX216PM1AK89UVY0YR0HJk0V5EdAHlyOjg4yrTDGSfPtevcp32nvu3b9+rZ5a2mzz7r069P&#10;h3bdo3/acOXYortnZxRlfVmUtUZ/fi6z5kI8VosGwHbP4FLXXB7vRltYWXAhJm3KBB2Irz3QsgQk&#10;lpt//acokQjEIkUCTIaiYKAyAfwDdUDESODHeY+gkwgRdCoIeoFyAgEk8M6ArPATpCpgJ0Tw/hDB&#10;jRIi0qGxZPoDDz974YqwblQJ64KGjh5CTUsa3vii0EKYi9F2i2aDZcxfbO4j8nQTsa6hbGSMZfvP&#10;aEX7PZcdowvqZlDCInPV+Bw7qW0IBC4wb7BmoeflXrwUKZdDDw62KEENJm1ZmeJQ9ml02d+h3Wtu&#10;merPkKVHBN7CKkoOw6FB0USD2gn5fGWCVBGbkJAQk6iKVIpTDqXdKS5CpUEgFlba8B87IKwL8aXs&#10;y0w2OI61j3R3C2YfSdmoWEsfWalPtAlS3GDuDJY4Bols/jLX61KsuVZEpF+TOKqNQ6NcogMbk2c1&#10;SJ3CxX7WKGbHIlTwme0LJev6J//wYfSq4cmbRitWvXl085tnt/cKm8yFj+GuSOfsDd0+ZGXI8Kjy&#10;txJY9+DKIcoanw+3BQMk1tfljkFiCy4Dqap7qPb1WA8s8X6msPuN+qZz77eSEpOpW8BsmJlhHoMk&#10;cIXJg0R5pRtHIY0NGNJCxAXe/AoH08EHqHAWZoRhVdgAVVymdVM+7ADobFSBlXARCv0ayCs7Ab+h&#10;ok+ZOEUX4HbQNmvIx4tAbMERbCDh7d5jtfloL0TQ0gW/fjBlIOwH4VsTb4SFJehSGKwesLqRaNPR&#10;96kOM/zXHvZX6nsnenpEO4YoWG+pswN4oxISNvv1sa3YPlBi+DLNGHOd3bYSkQiS9xrS1axFeBgc&#10;hRHtpF02nDrhpVPlMOVkr7+8oiYcxQXqVp6FrU0aAoBe2HeDcYwfBXiEx0OYihQNHcXMnV8BZQTW&#10;doPtyQBNg6UmPLDRatYMDo4XGCHvBATFLbURMSrQA0EpbhEcIlu5+RZuua7xMtZgnpNbYR8upuUZ&#10;u/i+m+2NVxr2X8IUjVnRyq9Z1ONocXsc/tga4HEUr0VODgIg0hCbnAEcBZ4CVhlM6ZC2hava/Jt3&#10;MZnz+5HftrgYlejQNwtubPv0qfhZTxQnr/rhPRCXnmL6KyHTmkSO5I4u5RJnc1nhM9B5HB77oaiQ&#10;pM/rYDnbPvXv2aIfmYO6sJlWHjDytGvGtTkZtQCdEMxlfvXiJ//qvoCEVGi5JxeeVrrKLP92hHhu&#10;402jOeUM7vCMevs/4/bMrrf34ybpSxvFLmoim8FFz39q6+Tnt336hGJSPdUYLuOLeuLx3LbRrxQm&#10;b3NrCpxYdyHDg7fyOnfVvfM/5ZnspDsPmRwcs04cHztpIhKIv3WgauBxFKrxWuFNMM7AbII1TiAK&#10;MGtAZ9gvUpSZXC+26dqiZTsfnz4vPdezx4A3WnXu+fzfuibLoo4nLNScW1B5cpHmREBB+kf2W0pM&#10;7HoS74dEOivla/Y/fEIVdnrwCkzmsI0Jc1yQJDeZ044dA15SpGUok8BkjA0WycC8g91xWXIqyRfF&#10;xsPQE3osIikYPhCBoICdcDEsh8uS4OuFfJoAUwmwCoYd8NNLxUICOmgwQJp06GhJmQZVASh1X06J&#10;N3+H0lBHhSaz57yObTrBuoSSStcbCidW/14R9oFiz/uxbEyiIxXKjNRsdhN6JfFMmZZgGUyJYBbk&#10;xx4/GyIL3ENRTAwhQ1WygKNglykl6xjc4JLe2Z8w8IQOlFxtMJ659DMId4BSB1SxkqQUSUxChEQV&#10;pogPgaHO+PTEzJNnS0o0lVrqBh5npY2hWhacZH1E5d2C9e8r2PA41kps6RJhHyMmQPVSRMXr0e7+&#10;oVbEN8RsuIK9KWVIIPaWVh+Hie5NWzAuJ3zklkl1d8x9udJaWEhrL4RIytBxmJ33gYKyurDyaXds&#10;nlV+7eCML6d9uOLHeRlW/2hbj1DbiBTWP9xQ0/P9Ia8VzfoEuf2jWf8QSgxXsV6hbOi3mc395zZ/&#10;dXDnrr3btHrlpVde6dwNW4x+LV5sW1BU3q3XwI7derfv0vPGnbLWHbp18u0DyJF99krbTn4vtO7o&#10;1+e1s5ev+/j1xTXnb9x5vm2nlq92frVLz9MX8nx7DOjec2DrVp0uFBQ917rDSx26te7kd+7KjS6+&#10;fXv1GYx8RCS6de9/Me8mTr3Qrgsuu3L7Xk35eEWXHv0vXC3s3ncwXv2qT/dT56+iGDXlwxdV+05d&#10;u3Xv7dujz3N/exFUJxDDYeUAX4RvwY0vtumEbwkTKV9q64PEph0S5WX1zjzzN2eNP13w7DpqjLrO&#10;Np83777krFXcU8CiC1zH7jnVVVM1Bg9SVT9+5SB4CBxFFHOoSGPT64GxMjZJZOACXFxgjXYPuPl3&#10;1h63EiR1ASHT1Gx0w0aHnpl+BmQGaesOdg14pMn9VZq+wUItN9tYb5EOqnn1l4CF5yBpqEXGZ1fo&#10;6i53CVCtPswgQMVvJS8uBYtSS8uarmT1QL9aYn9PTsR82DTst8VQd7l1cza2cAguoqFRwBT7OPzR&#10;NSDM5dQU2BaT1l7WyTOYzCFzAiETrESY1fHzZO5FnPISDX7DQttBzNWWXj+9ZcxzYePqfj+ymezz&#10;p7d/Urf02snowFZhE59JWtek8KcRG+a1x6rkdpadUUmknzXV62/JP28cPumFfcO45OmNI8dyYeO4&#10;4Il15BO58GlNiM+PrZ/dqqPBUn24j6NIbZjfamsV64dIZnGhn78Mw57Oo1IAMzXmZSwFBGc8GVO4&#10;W9lySK/mxGySftV6w8imuz97LmIMFz6hcb54tnLvKmwgKvQGiDVV/77/lot3gKSF25Eo02pGjR1z&#10;+PgxteE/8Yn+2yNrcZ4As4eVqjXxaZC7VoCpB1GiHUFhSUdOgBeGOd+3z+s+vv369hvi12FIB5/+&#10;z77s17bDmwqR3K1Ov5n+hfXITPOpWeVHR5ef3eGwwE00OpaFUAQPPmoqB17qJUZ5r6nyTAFf1BXq&#10;QydPhkrk+0USkMiAl0BQAi4C/oGJAEQ4rxHFx8NSASJ4kYgk2QXhKN6iJth/QFlQRMXnIIJ+xSul&#10;glOZAOIVaFbUz3k/ufiJTIhIgWwFeIBdOUot6IDzpSKkbUFHQsSMS/Ym2Y0K9lEcGxhhAXwaooR+&#10;mX6Y3OyvYJ0PuD46yi4TewIe93RoSiwIetK4NPLKmOSwTPhSPAwoEWa7YG8BhQHdD1x14Cj4F4BD&#10;AbrxTxeI31TF1iHAbz998YoUnqRiJOL42MiY5CBpSrA8M0h2cL84KUiSGK6KuX7tDD4cK0/QOYAl&#10;T+8IZ0+J7d1Iu7/U0DfOCG5O53AYE2CfKK3Lj+qWK84uk+d+nfjz7pxy8XUXHGfEFVM8eaf6KC9i&#10;yUniW7ErQkbXy5zNRY3nxDNaxI7jfhzYQDrh6ajpXOhsbuNYLmhey7yIwMv7NwdFBReZrNATFF+z&#10;xGtYvJaJbljT1dU/HC+9cO0qzQweF8xL8hYmPXcrSvu8PugvPr3e/ODTWKUKvYFf64g+I3juEEg6&#10;oOSAqgORQoG8I2TiCBVSREF4UqM3Yc01Q6kESrmYX/AEi8OgJw93yEfUWYgYi3wIx8CGJw0j3pgn&#10;Zgdk4hS8eglX1pSvNZjpdtC7+PciTTe6WU35wgXFpWohIVwGkpQe8pG40cPKNMZB/sM6dPbzH/pO&#10;xuHj2NRqXLYSgGqk4PEB5BkeSADM1iqSYgUNLXR5/j7IR2G8IKM24SFwFG1uYEOOhMypPmfJDWR8&#10;AJLeNejrPb+crTiBagdGd5VYy/ltux1FBrlvdw6bmGbPvIPHYH5gP+tBsSyuA1rTV+bGa2HKwM7N&#10;rwQ64gLMz6whzzLcYnOdRTrIljcK0IGvxy0xcUshqV7WIACekQG3LCPEZNcFjxqwQ88td6w95OR9&#10;0HjQmqRW+RhH1aZv/FbX8kOSHs7rTqL7nv/5OuhRwFHYs4OpB9YeNv4wjYJT/77MPfJSlZJrPLwK&#10;c0gRZl3yLe66x6wXecxdmBsTbNNcMBVcuVV4SV2GTUr57aRdG4dxkMMpSQzIkf6YnxiUuX/Z+cRt&#10;2eLvLyaHZ++bk6f4GsOQbrcZnTDNWUPgsT3qguw18WNKn7hhSOxcLuoTTjK+MTBNWtDCBMiuJ27K&#10;Sw7a+kGTvdO54MlcaGA7xkqi171zcDR3bgr34zuvqD7j0tb327hwBN5HEwHtc7xVXMO7q8vGbdgb&#10;4ShE+BstLS9H+rcO/DuJ8ohSQ/rlaPZpQBTgFqCR+Mwju8KigqWqnCvXQ8UxXXsOeOavLdu28vXr&#10;8Vqrjv0/GbcQTiIYK7h3JNCSOdl18UvbhXn5Gcu0RdmoVTI7iT87KZlUG9C1sCh7T+En0aDu1wAQ&#10;XVJ6RnAUWQNAt9wvkoFio0zLlKdk8O7/VIrUVICoXWFhqZlZcPKLY8rBw4lpB2OTUuH9TQZr4eRg&#10;lyKeAEyFiATsHYlhlzsuldy68QDGyweEGho0Fu/c4+scCwdfNr7+yYQC+FNYXyC5QQ4sMPF7WHgB&#10;mxRn8gtx9pIz/1jmLzH2i7Z1joD3aueXR623QAWBlSSX0QMKvRtCYzBaQaw9XkuUyLyYDvHx8enp&#10;wFFAcQKOwqeBw3gh73qNvdZbX39Agno1gtA/UUJQpfIKCuOSodqp2CuLi0zIkiccjxInhYsVwIcQ&#10;Q1fGJoUdO7sqR/NuqtsXlCUo5YUxyB31FJl6R1lBceohYb4K07rTZh1tF8C2xz4f6AAJb8TCBBRR&#10;TUT75OUkmbMVW95uETOFy5zXRDT6megJTcWTn46Y2PSnTxvtn/p35drhnoKkTUun2yqKMCXws4Kz&#10;0gqJBbwI7Qi+DES5qnk4MoGOMDWg0TEyEKFCCyxxKb/w4qUcfsV3ugGvIAfDPEYgGr7fQgZbqwee&#10;qBrC3gSkidDcsLDqzUECT0MdIkI3koYemHa4iGQMiJyJiGsEzrIDRF1+RhESsDqFU8I1OOJUtfkP&#10;vgvj+sGf3vSD+SgG8oXyY0IWfiIHNVBaoRPA1ancCwW37lZosSlAAWDfndw+OQXXMKBC371LQ6O2&#10;Ea+lLxZAqQd1SrIYtSNHPYz9KH7SdxnR0VCDHvuaNFu9FTB6QDJL1cbmi03ccgNZIw9w9A6y3ITJ&#10;Q3y7mfmtLnoCPLtl1rEibbGa/xDUGHO9FcIaLNbCKgJRnAKsTVaA0gVPx1DK4wlQge56y531A811&#10;F+vrLQb7T8et1MIPcgOQrRabRknsblgHcbOeO8Hve4yj/oDJ7r+/8v4iL2izouFvFpd76VFBIiUc&#10;ggBHwZEomQT87QP09dRGONmkmVTNixmUQ7LG7IBzcozV2wY3uPkgTjCzjjo8uVaHw4diDcpt15WC&#10;sIoEL4qMDZ4Oo4/nKOF5lI/dAj62hsDLHuH0LzgqeePQ+HncpgmNt055CjP53o3DRDO4UyGB1+Bx&#10;Dw8B2x6zr8d8VrZs59QngqZycEaTvYiLnswVSKfnJO5wukjP2mCBuh1WyJpfXEN5qnzBu2E2/Jep&#10;GOkaLn9k2VVKZLRa0NR9Ke86ScoBgfB0mx3BkSnHsrHKoxHkccmTpn7u49sVbpS37Q66pYZhQQTD&#10;zSPfOc8tKDg081rawuuHVjN1BlxlgT1JLUCy99UHrDxeHEW4gog2FFB3YHjBFwloHQAVYMBBow2y&#10;Q0ESBYoBHh+IS3D3duryZbUJ/KJfFhS8DhH2CsCqhp4mbFrm3byTfe5iyqEj4EDhaVCgQERXJy42&#10;+IBSstENeWlwscE0hBD71cLbpLlPOz5CDCgVgUvM6fAvXLXXhlY2vJSAOmXVeVjIJecb0a5WIcxP&#10;yfpLnP0iDUNVbEi4xVdm3JDLyIMf4QEtyqWhugUCqcJRhCF5HUkQ3FAAYkfy9CjyCKxQHT2VS1X3&#10;Jwv88o7aIKFKiK4JazGq6kp+oSrz2F5FXJgySaVKilcoY2NlcWkx0dKDy4KPvXMgv7dI01NROUBh&#10;GwJWXSTrIjcPh2WDEPZqsO3dZJ2kwKm1ktMLgG5EYSuBo/cnmrjaSO3CKsJ3rsvat+iH6dz20VzE&#10;lCe2TOYkX3D7xnBpgX3ZRXHc+pmacxnMhvVdD6NnUHQC9Zl6CX0HuTtyWcmXcLURHwgNNUiFuW12&#10;MgPEB2RixUcOuimwBAYF8W6pJFZvB8YV0K6FSDZyqAeBdqTR4CjQ9oU0fgrqcrgAFwui3ci0W8HT&#10;pnfhiB6o0+mQRkAxqpQUMN74OUGQIae33N+M/Eu+cKPwOqFsXkO+OPXv+cBOKKs3ClY30UuFHOEs&#10;rJoLP4GyjDY3ZKWgX0y7CtQsvCK6nICkEEytVURNAkahAwCWIKJKqRy1HAAPQY/iHYC64E2VIJxL&#10;G3aBNV1m5elC1eMoLtAI+wZNV7G/rrLM3Z/HyL59RSnz1AVLDtY755gbf8cmyO0V9xwmTA4mszSP&#10;+W9Xc4tsJGq+xNh8ja7xCtCdAJNgRQoGzH+xflB3BYNh87qrgbIsjQl0VcxPRV2YsNN/eZvzMV9P&#10;6Ml/uiM/h6BUkOfBEdsfTaVNkZgBIzyQjwL3BPQorC9wn1pSXvG7FF7DDxs6Zog275nli22pmro3&#10;3u6859FbykulS+vHL+1RVnH2LqZB2kWasqTbrJcltJ003DglWhO7ZxkzFd66XUDLluVmuRXMFEAq&#10;IwZmTYFGK22CCE/xfD1d7LfDVQvqR0+EGDknGtti7SccDEmlT6wf/yl3MqB+5KK2KYF/j5rAKadx&#10;shlNd3xSf+vIv3w38vmw2R1ORS62lF5EafEofuXleT81vbiGfGHKFU5iCn1Q16aGOx5RNj/V08rC&#10;b4fhihSIAtpwe8PEselHoO+GJR4C2Jjf0F2wdkCLERdj9oa9ijuV+miZvCw/o/T02vzcPazy/JWD&#10;608pZjL7XWzni/VaHtbWWE7vJ3vXEVyaX1SUcuQIsBxISRBtAo6C2BKU7+RwWyOWopee/flno5Vg&#10;MtigaENh8RVU7fETUbC9CUDl3fLjYiCrCp3+bmlZ7qW87LOXDh0/lZh+GHbLYeEhWh6LeO7qVfDv&#10;cLuXl83bQcVeFRElhesiomLwrt/Ac0EHNRZY2IpjzDfE3j6CgSo1WGp7P8b6vsz6Gqxhy9iuXBQR&#10;H2QoxcWgY/E4SuDr4RUCjoL5BQJ1gKwqMmsJY/LAUcmZWSjwny8QxQD4A5/gBcDoCdhs5d0tV8HR&#10;s1wqF0WnxMVLk5I2y2WTo3LfiyiGgNNQGXsryjA0ohRi210U7B2pwzeMtQtjo1NcKTcAR6glsUch&#10;atH9iDEJGgzWERqk1aIcZBIRQ5t3OEGfui/kqycS5nCZ4zjZdC7+m/fYTaX42ylnk4KBRyxGA3Va&#10;GFx0wr4U4R++i6CZKfJU6+pfUelww1077iV6CU+NrLSRtjkok+B24Wno4UZQmUgyAo8l0IyAnuw1&#10;I+C114R8oVMJHV5AUN5MofN77xIAPM4K4Mer7occBOEnrkHaO3xqyhcsFQjPES4W0jXle59TrVag&#10;8GrhiKdVKcFgKGAba4I3ZywnTo2HfL7XKqI50Mi4BdMKegM/ZpCsAq4o0q8JD4Oj8C63i+eXIVF6&#10;tII1X2loGAByU/U4qulKgJ9KOM7jZrPXfnBbKlFmbBZN3Fxbu7UwBmXl5riaf+0am1R5t5wHhB4m&#10;u+AcEWQB845bbGyyvBJKed33s3f3q/02lcKYOZG24G4PljkDPCR8vhwmDlx4S6OA23uvokbscNxZ&#10;Z73rsZz5r+kAf8A1WBYEDAE9E2yLnC5MCKlZ5LCYxG5hihAsD2WiVJUI7a3foXgYRHxnBj3KeVr+&#10;z+DRHNOeKS8vd91OvCT6In7Le5sm/j14IgemG2ZFoCOMuGKtNeCT9vJF3WLWD/1pQuOsOdz5NS/m&#10;Xc6ppBUP0Mmkgz8FE1Y6EkKoKQh1QDMf8bNwlTluy8fxAc3Tp3LSCU3kS+doygpRPQWQcf5ufNb+&#10;QGbPx6qRl3s8LrCvZBz305h60XOfzPqKK8wIvpoVYzNq8CHgSkIpldYamudqHbwruACi/mUKrfXj&#10;fv0NWCdQYNQIVHJMNjhYBNkHWu0gTpKtxdhE6JFdKijAIqLWG8rJBzQ+0fPByKHjv5zX23/8mhVr&#10;1Xfi5y6d0altx5mj2ulPBaLasHKpsezytVxTQbwLgXeVKS4uBl5CBA8O0kqkQEc+UyABDk26OFCW&#10;4BGykuePeJ+JNUVYVrw5QgKQCJQlRMJG1DFIbhyTP2Zq4CugLER+LRVWVLKlhp9UD3TEP1A2ybjq&#10;fToZTpIoCy3g/BXYh+A52Wq2NMs8WGTpIYK1Rpi/tr2hcAyXMJ8wz9sqa9w1dscOIj/t1lG5eCCv&#10;iEArIB6Cp8HKGfYsJKwFj35yFawfQN0DxkX/g90zvnx/yIFwFA8o+Arla4kc/2Atcbmua0qOnTsZ&#10;FxcXIctYK88ZG5UzWEX2CgZFuWDcYIScvRND1ixfDdF9Imd+EsOYTOOpEn7NdDpMDt7RSVU7oK7s&#10;RMaEm2IkSMUb6KWayKAaji2VneVFq0L3LM0/Kr0mUiZLD8TsHpMTv4kaCtptOlB4UFA0WgUGOIYz&#10;n4YGmtEDF8MEjbEdqObhyOQLB4aacIsNZuLcBJbsYGtRB3C79QYd1nvaVFBV0AGzFv27T+0RuqW3&#10;kyNfwJ/eLoWEN41nCtF7mXA7Oqz3FBJ8/6VXIAgATDhbTT51Mpysuoy/g+94NeTjAgFfCVfiiAKg&#10;eMLYFI6gkuEThDLj0VbIYHg8lVrULTQjbIZKDRK1jzTW+CjcC2AG7wH/YQfsLeAviYfCUUQtrMJR&#10;rORnG3tpnaHZihpx1F8XsDpLdS+sM9RZrX19l04NhjBmCZf1idUaWDB4eoGrEewYLKl8dqP1h3Oo&#10;GixnOkBuWT4buNPSZB3AkvP5lWUzkthlOwu6xEZFGFuuNxJ8CnDBFGdjyLcvtTRcCasI+mYBeWm4&#10;2+08f8MEYarHdg9+aeY/VQqNTzQYNBQm8iocdeTUBcGWDqlgQ8E8Jgk4Kuv4CWEs/6bFJzPTzADb&#10;m9smt949pumV+Ryg1L7xTyx6q036DO7EZC5hyZNFySHY72i0zHYlHty0nyY/kzOFy/mCzHXumdrs&#10;wHju+7EvHZzM7R/ZUDKtxQ8fNyc6FU2eVp5sW33x+TmG6FGoBcHuQeruSenftA2awB3a0Ak8vC2L&#10;fa6u4w4u8cW2NzMtKHZNo/Cvmu1fNhirX9jM3smTGt786YNs6ZbshBjaOcPbMp5CImdOTLBYYWsb&#10;hJlKsOiCahdq/neCUthyo8A8jsJe+0jOGYhkh0lUypRDADBkXikmFnw0E6llk1akw0DiEZmZShgz&#10;3xl2rv/AsW/4d365z6DZ876/dHifKXt+5Rk5WG6YVYmAUUPABwqf7D2PZSgzMxM0mRC5EhHvJQgn&#10;BSMPfL1U8OYgvIQCYAKnCR8FRqS9gJDijzx4olZAFLJx9QPnCQj8vwHFwHRK6wUWWivM/NOgwO1g&#10;Y6FSsEGG3jqNFnQnLKm4Gz+oZ/ELNFHnPIcqXJOTtF1D7N2h2CWCTUJXL7Ebwj9kBClOLb5GdQVV&#10;dTwNBC4qDd/zUC4LtjCMCXYPYBUcZDfgKGKqypQaslT25wqEiT1wIMt/QlWd8iW0kFiwiUEV3Hw0&#10;5/yGkENjQvJeU1TCTilsBbwda+ojs7QK87TFTyn7WGpqFu5YdoIVVaCS3RC0pqGHKkV18xDt34/U&#10;haqL0MfP95hcZtCGwHa/q6u8Vn7yGCnrGYDKPBqTTsOcahJ+4gelGS3lgpM5yHXDrQYWOJ60CLoB&#10;ZsPqnw/ZIZz0yiYJZtZ4/+O8ZBBBMvC1YODCRYOdOIYEeEBmRBfz6dIVlfWLiBEQO0/qxClcg0jd&#10;kI8WM9nMN1noKEhGUYnA1+SdHwnXU4/juapUT/efIOwLcDEyq833suTwZGo56tC4iUqIoxAfzEdb&#10;CjjqQboT38BUUDAvIAciSCzYScLdA1pcu85+2Hvg7XA0Dw9K9FAiR93/tl+XQC3jProW//iBC1ku&#10;bO1rFR4CR9EMQRwZDwz8Yo+ldrGP9xQQ341IQw7IO8E8JskyLWZ1F9ieXFxZHx5bFjog7NRoScXb&#10;u8vQ06xQpWHWvwRanlgOEpYZBKW6qwxNltzuvlk3/yArIYl0LWM30FP89sGJHnt16e3Pcu3l+DRH&#10;GYy0tQooJpbfKvMzq7WNl7CGMIYAc50rLa9uKCfY72GBCRCOAk/wsR3OWvWF3/ViYRUTFmvsa9Rq&#10;NdgKEESBhjg4KVB6Ar8jIeUgTRGIWGcxS2AVxRDkScqPsqxASA6Wvmty+o73D69qkT6eyw2embZz&#10;8b24tUdUURq99q6bXUpcLZ5WF+PVeLewULxMIQnOGMVtntRQMubJ7dOfTNg4+Ujs7itRC+P2//O2&#10;4rv0aHEJzTZG2DGDYfOaAoyiuDEXw+mBy6JmTi0zZIRtPrdpPlgDa5cNwNyWv7L7hbnc3gU9UAOZ&#10;iZsUqzlVYHPx5vcYK0xYN7Xigly+bWH+nZM1Pf9/K1+ANJjJzE7HlTu3QpVysQSKV6GqtKwwSZJI&#10;djA58RI4OA63SafG5IBVyG6ucPp2GuDr+/pbH01q6eO3Lzzsb126B4d/V3FyWXnGTMbu0iwFmAOq&#10;AtZgByTHBBliTLo6/glGh4kUXjARO5m5yHBTFJseGpkbrNwTLksRxeUGy+MksSq5ksTCFSeTb5fc&#10;hfMNNKmVFULW26ShG2EtlZ5AEzGAh9rt1mDqcrJiHg1piQkHyRZQNUjuogxo957l9qNqF7yWvIDZ&#10;XUY3219sHZZS7htqeSuC9YxkfSJd70Q74fq2tdjRJrFyRx59rgNFRTmsTAP7QigjFdgKMb7kg0cw&#10;1sgfjSwG3v2gjQiLDXlF9zA2heEpFBhg78Gfj+orfv1zAFjQ6oANGK8kb4/VDo1LDHSiJOPTSl1s&#10;fwH7QKUeFGJ+L4oNlmuHi12vRbLO0a4+SstHcY5hYk+7vZ7j+cZCNek/UqMBlfGr6MPRb3994X+P&#10;K2kPRWKZ+BYYEMCR2ov/upreLpCdhbO/sErvXy2Qm7x7DUFyTPBqBLiP2kMatCEhjZ9I4wj9lKo0&#10;IBamOBI8I2iHTEECU5AtF9CUF+nhLAi3sD2LhHDU6iH/A3BY4wSKvg+rCJgbTUYe8/MwGLswlOyR&#10;RB6tUWUiQr0RRwwBfjW6X0EP/H8IHIXZgHAbwBQWON6S1D+PwviAvc5iR0P4allSWQdcPLKEQB73&#10;Gi0zN12u5r4yktD4QnvnH8hy12UzK7CzuotYHQiTfwWKE6u7nNWZr2seoO23i6kKmc7MIk5rP4hh&#10;DQGQlrA6K++KrwoQ0QAjDy+t0hJOC6hstkzNzXM2CzRziEvcU+TUCgDlH4UAzpkf+4V5oJ3/jEm+&#10;W1LBkAB3HhIa2BFDNwrcPeiPw6I14p2SChqK1NN+CaD2ekf3L7kPnTJrYKOAMJJJmyjZvnyMT1Ex&#10;dGNYuZnxlkD1ZZdUWYEtUr7gsCG6Z2DBc/9+8cS2Y3O45O+7JXzW8pIigJWfPp+QUPhtJ6a+tmFc&#10;HU/eWqytkFuHkAXtT2sIWGOJB4etiI6EV9x20+Ws6NuZO5STn0meUOdk6MfJF89iT6E5Gnrw+w7Z&#10;SliYdFuM1pLUI6UXcg6GfXdoSwBWfzPAwf8XwUurt3ncN8tLI2Jj5JnJIQlRP0YF75eLF6xZ8eGY&#10;8fl3bpphZRBGBS1YOmkj3/5Vv959hr7cvme3gW++3KrzoLdH9fBtqTu9puLwLLfmEOFvTFSoWzgO&#10;cwDVEs2HehNNEwxUO9Qc+p7VZim8exO686DJHJAlxGbC58vR7QfioDivTFSpVBmyhMxSVpl58VI5&#10;qzhy4/ikrT1hMgy4V8dsahs5NoV5wxKDjlAVWlyHF9rMHoPOaikyu8TXk6arZn6RNmb75TWnbl/i&#10;WXd47SMIWGH4EUQ0pqt6tuu8Z2Scs2OEcyDc7Epdg2T2XlJ3r0jPCJFjQbp980US/Shx20uIuwTU&#10;4dHY7RUAlx52JDtXwFFRsHYFKSlIo8H8wtXrKOKDwOnB9CMo/UM8Ao1nc1msJCOET0YbQgLbRGx0&#10;qvizRez7E6ZP4o19VBa4U+mhcMMGVFexsbes8kMVjJazlkGmkUmmpGvslpZpIU9UNaXgodQdCBb8&#10;r4da4ihhxAkfjelUEKYCdkLwtrWQEI6oIY1Oh6MQKzTA45RGBZrIkCTJrfFwCegN2R4LpNfJpguS&#10;3pqlUzgnyJADXAk4CsgKOQIMgwYBWIQCM1zI8d78LwkAm3Ydu0DOT8iHEXufrt27+Pbq2Nn3kcSe&#10;3f06duzYvEXLHr37w6QV7DDgRYJM77+UBD8fAkfBVAVNUDQvIaADuo7qWZt1ZU2XuJotcTRdYm6w&#10;SA+jBHVXWLhVVpCJGq4ErLLXW82aLNYM+1EDLi6/FbrrL3LD1fLgSPeQKPaujA2LsAwJq/hQZtyV&#10;WVFxly1LqegSpRmxl42LZePjKmD5HiJuWOxSbrkJPsHSwvzKp1cYuEWuJ1fYGi+lHMU1soqer2PP&#10;r2fNlpc/9lNM7fPnC1745B2tKCMGtSr9ULBEQQYJIadBZp8TIWp+/XYJLJ/DaCeWQsAnRH4gPtqv&#10;ct4wYC5GMBXELIudxKXPaZY0mkubzinHcyHvcUET/hI6uo7tzO7LGnbbxfZ91LIi7Qfxp09tmfCU&#10;ZFJjW2lq1JR6h1UbNn7CrZ1a/+CqjsyhRxcHa89ZzmvwUbragIGEHTW/utPC4DHcyT6WtOHAaC5r&#10;VtvwERAm57b9gwv6nNs/jov/x7M7pnKK7wbmnvpxy/Z5t4pysWQ776mJGPI/HjCvovWFXoEEGkJr&#10;MctTk3eKlMGyrNlLv/5w/OTMnJMV1or9ERGzZgfCh7XBSD7fBw4e1LPPwNZtu8G0VHvf/j4dB73S&#10;qtvMCUMLUr/UHJ1deTsaTaCHnADmckiREKcVFi2IOgUwA7EETMBWcPYgSnW3QKZIDo2Oj06ID0+J&#10;joiR7AlRyVNzQhSi+LT4EycuF2scRwvOv/7ti9Pi/aKvJPZYz11mt5cmj1p7/NMNmUtmJY1bdWL6&#10;P49NUpNEDNNbgL7NeHJIfsSAvY39Qrje/8fed8BFdextjwbFGBMTY0y1N0QFBUERUBEFJYnGGBON&#10;UWNJLIkagyC2aOxdVCz0vuwuLF2QYkWxG8GgRlFRLLTdZQvbd+d95hzD9btXvt8lL+/15t7M73g8&#10;nN2dM2fqM//y/GOtXQWt3SKJ9/42ycXCJmsucEqzyZTTiWqpspru/IXapVfYCY2eYv0IidEuyeIW&#10;R6eE0zFx2o6pMnEpZcy27Ecy+Gih66EGoFeCKz2s3IGgMOLA044BCHlUXuEFvpwYpM+O0yYr/B/I&#10;CEJALL2oYhV9ojVXMVkSlrZa+Njm3Lf8cELrmlBnG2MakEgd0kz9kuU2YvOIFOotgX7TPDDeMiuX&#10;Zj1gAklIop6CKHQFNu4ZjoIc40+fGomj+PfFiHu2fXkTdCj3+ZtQtPG6NqCbeoEVfwfQi7/Jx1uX&#10;w6eDw0waLRoF8Yw4kzMgJfgbIoEFi0U8/xuoqs+w3r792frnVXt4RL1J/LOf8tcKtb57L1sepClr&#10;WSQgZxd3xFhvEmEUgzWc+S7QGvi4Bg12xQVLDcj3/gCO4vCTyaTlJV1YC+ruG+mXEU+s/U1Wyywt&#10;l9OWAYYWy1TWK1TNmNoOHAWg01TDFJwsVtrvhIabuX+iA6P3skpgDoeobkymAGWgkDDqVAzXwnRQ&#10;YzFXsY2nkcKTD98wsSlgzWl47VVBHtVygbIdSKVWmKHCa+FbPeSg5TEjMKY7CiH4oq+vVoRcxQPQ&#10;pnLsFlkmFi00KX+lF14D9TgKJXl2CB87fxkbYczn2BeDOwgqBlxfuHaD9ZN/TE2o3bOUqniDLZ2s&#10;9HTS5fSDUM9dkWw6k7S2QLSxMEv0pPQurb6Hvso2YPRB5BRyZnP/4C9fvpM4I3py88d3fkufQvKj&#10;92UuaJ2+Y63+eOjhA341OswaCinVyljopAYSVgTG56+HObSKqSzR/zV79vx8NtIvZB7J+oGkzSaC&#10;6SRxcvNob+vTAb10V2KPbvvhYMQefBPqpQoIVoAqmRnqnzvhvTFh8j0BczWrBkqPnjkdm5EzZ86O&#10;g9GhiC8hydldcGPXmaJorfnh1LlTb91SAgPUaJ/06GPbtXt/lxGeXXrYD3Ea5eHmcu1U6M3seeaS&#10;VYVJC6DlR1YwZTKyOJsys7bWqGDICTE4r6hPK6ipXFVz8fqv4MHOyDp9OP/MrrCQlAL0ugyB5ES4&#10;KCPlWGqcKAriD/haHy465h5PBoaS2JvZ9oEku+aMR4i1j4Q4r3lnSBjx2Ndu3L72cs6TsNJULqe1&#10;yVfiB8SS8fFv597OqtTelqnlRy+VfBLVedRR0mStxQU6LQeVH8yVMX9q6OUquuqazEGoHx6vHSE0&#10;OiVRRxF1ibY4xpp7SahzWnVmKYfcLXVyA/ybmDQB7PUPKqRM9pucDjZRqPbgMwsoJTmSz5cT7cKW&#10;wd+HW/1Fk73FP52RgmJlULIgkpzAQ6k2VSuNShNdd9H8aY7SVqKxTaGuYsYQ5RlnHJ1m6ZGkHiai&#10;bjEsEPDyi3WlTGRC5ZzZD3smTPhhXs6g1H+pPApSIBywUKpVqngtGy8mwgDkD57KSVUH4MkALJsj&#10;AWMhRoEzCB/BENIljEP8DXN3Zk9vAe0TY+fmoJRaxaDU77M9TwCLL4BYQc1BFAtv5oRr8IxasH/C&#10;oq9Q4UlaeOfgkTzm4tHL8zoJgA0EUDyuYTGDLLRtuw64WV/+/+UFzNqAGJEhDnCt4wzsxxXrOaX5&#10;AziKKc8YLGHeIqg07OLleppQZLJeDXYCHdO4raDN/fUtl6qt/GAZZWFGU8v0oCyw8lM77GMy8BrM&#10;btQEGQBUG1BscLaVbMcIabmUVR+9iaZExgaIH2RMtW+03MZkqqMXtXR8khZOfC2W09YL69rAExBU&#10;nEto2+Xy8Iuc1TKVuQabyUL6wSbjL9XICY0Lyz72OJT5P2HTgVf5k6dnp+Jnp+hLJb9hMgcpNOZz&#10;7ItxzcKCHM4BwzbvYM763e+pnrTk9xt//H/QcGKnhN4n/sEmcTo5MKXtvkkvg7E8aGrL5DlWkZ9b&#10;hXuRkwvaBHzlzoY6vQ/i4pzFbXd90XLv9A8yFr1x7/bjo9PJ8ZigI9NIUczkBBBAzWnHupsMX0eR&#10;gf0bSJjY0asNVbDcQRkgIbmupt9FHDsvCgha1mvr1PZBE9pLvnvn+MZR9/JD9h+Y039J7tKjivtP&#10;WLQpNpzr1I85K9YGcv/T3EYdQYDP9wq+WbHEX71eknAs4pMJU39TBK8M+mBLeOdlEWRVqNUusc0t&#10;WcGqgP3Qaulobfe+fb28J43wGt3PzkWqVHkO6xm1Y2LV+eW6qwF3c5dSxXVM85gAWWImdmzeKlOV&#10;bcr+znNHO9Gvobk3TkRJ8uLEJ2OTDoeJBcl5Rw9Fp4gz86KEOfDRO34+Hz/QqWit2XheVugV/I7b&#10;IRJ+OWN8itUxxaUBG4lnSPPDD859HvNapcFcU6dE/krjExCvnnlY4nXgVb/USTJ6i+3kNBWgTi1+&#10;dGF8SBfX+KbEUag6GTUCirP+AP4cHejOLCtzqVeioWdsXX+RGVCqr8gIBR90Wwi5O1qi3nuBarAr&#10;pXoVlXFxJShYR4CjIATmcRQU64BSYG7nV0C0y7OD9PdlkavSf/HJiAhM+gpaxzgf0JR1NPkGnZQh&#10;80KQWYGhU7wGuryPRJbxEfpR0ZYR4HhPpL2j1T5JyuQSFopMhWg/aH5U1VMxFHYuzB2PvSCame8k&#10;/+I3atrHNVIe9Sx2wrVUzuyRWI96hsmT17sBaOE+T7DP6DpRVxxvJ3+HN4jCAMaFUv2U34kZU0FA&#10;otb9/hQ1tHUsc06ZDhkUL9TCmac4ALUUlIDMjoqzcoehO1rlqVqwgVpCk0F/x77P21BZaKeuPXET&#10;P22SAy8JsRjL0MIMsXCG7I69+fPSH8RRLE6xEYZ/yBw4B3PNYyN1OKRouUpKlsAyCkZN5hZL1K1Y&#10;CDxm/kRWWGAo1XmTYVQUdpFGGARiIJuBc9GrcQBCAe/gDFGzBidphUlbpWaxF6FfBQqGyOohpeuO&#10;aOcdpu+sk5If1S0DKBSIrVYBnqnJD0bPA0o5WBARLqGq8qWVoFkwjI8xc1IvPAm/hk6WDRZmBvf8&#10;anhe1fx17/++Bp6dpbEvho8eH1MjSiThQ5IhkBnY1bgFkNkcsh0BU7A3ZTtW6RGoCDkq05a0S5tL&#10;itI2XcvYfUW0Pluw42b6umuS9ReWtc/9ivySE44eajZUJ0x69e7uT3Z/1ua36B8ivybVlRWHZ5PC&#10;9K3ib8meBSRyOkk7tKEG+cEUtoJ14IbSXfDy4TMjJK7w46GZvxkXntAOT1XOOiAICliiOLyn/GRc&#10;yp5FKcEes4PmdYykP56/XAjpKmRcivvcaDEp4RCE7cifPAE1sXHJSzy4M/58WFkRlxn+/Vz/lYfe&#10;XBdO9kS8uiaG7E4mqyNJ3PH5/gs3K5m+rhq2pgDBsI85dfoSVFRVD45W/rLjzvFF5XmznuTOp09O&#10;MTUhPsdkiLnFTMv1ZfsLV3wc3ME1hIwN/CD86t7kswXh4lwEaItKjT8UIxIlnYM0JjHzlCgjV2mQ&#10;M52rgVaaKk/IxUP3kInidrvOb/wwxiqp5ITPoddGh5IjDwomBBFkrpexvTomQ+Con7IWegpaP7zF&#10;9oYwxblwvzKiJHBsSCufA21Tfs1tsubCugTxHQvOxaKUYk/KbL+M9OFd6neWdktW2Qh0HiKTu1gH&#10;93+fBBM8+GwiTc5iuuUX+gAlZXMuC2cMU0CMO+AoGCVCHoWdC0AUKgEqlWehFF/sp83UZO/QiIzY&#10;SMLsbbbAl+p4DfU9pxmWpOsfTz0jGLvmMKHZI0E5RqQChhyUYOkUZRwcT388rjv1oI6n4QJ4ZOo8&#10;bPzZUsCuuIMJTHgo1Yii/Ht+tbE4CtJII12wcAkWcUgY+LPPxxNwkZSSwYdlmfXNfD5qMG7CaLx7&#10;Dxt0MaVKCys1XEiBxGFGbqb+y1cjB97EHRf7D4VB7a5QGefM/T5g5VoZYlVh26cDlyyj3Krn2+TF&#10;X/gzKTkFTYKskC3WaFwIRRJwlOICrmINVTbyBI4C9AJzKL4DgOfoPBQ3myxZGE8vX3IIvnCB1QfC&#10;tOfm/wdwFJO8g8IFcTDhv8neEm+hhCPn7ovUZW8VWYJwLQw7tfRXtoIvHsIK++teWqYii6vJojoy&#10;0+Kw7SEC5LUOkL2yqg4Emy//pG21VtfyJ431qrqXV2pbBajfWlPVfW3dG2sQTU//zmraylcJRV7b&#10;pRVvr3nwaoCCfFvbbIm+mZ/SapUakOmlAH2HTbrYi0yEeKWCfpuiIku172zSpFxHyZiwkBssXKBP&#10;QF02SzdhRT+3Rv+6+QdrAA7IyZk5ceIUTObhQrhJHYXXOeJxPJZJoeHloRQUQGz3gcHWdM2I/DBg&#10;pYrHBVu65qx5h1nRgBZXDmZ9eCrXSk30Qe7aiK9eQqd/zDCLRTiPrPMhEfNJ8ByHkK9IRcljwSfk&#10;XFxcwiTr2xmlVCaF0QpkUXeorJxK9cwM+fmpgnMWAoYAC3nmPTotU20fI+2XoJ0QXvllOh20/ejE&#10;3aELYx4Nj6I9Ix76/8bgAFVw0wo2F3W0HLmy+HsN5v/8p/773YX5EsYqW7L50clBKfjsCDPy5s7Y&#10;sDPj/V1ismFDuz0Csv5g85UHyaaE3tt/2lVXg5qrUqtpzy7D1XBZs9AVmw+O9+hRlLmk7JSv5eYK&#10;1amvizP82d7MDJIZ5mleorq+49wPPuHthgSRsQJrt2DySUiPuJKDkvNZYRJxUk4eOGBFacfCxKL0&#10;vHPSOnQyjiyMxfCo/DbSbXQyGbqfTBZ39QprJS4+8WF4W694ckSW+GEEgS8eZ39VizLVWpSTxG2+&#10;SHEslGVuzV43MdzRNaL5gFAyTtRSdDMIUpGmagETYBpzN2NTGrrG0yuGpmhhNV12nnonGYfFaWAr&#10;5Q6RVIzBQWAck0hHiKmdWPH9KU1JBSOSfGzUAZawQOHJ6bCPApqCPAoOs8BREBTUm8TwgAolf4E4&#10;6jF4KgwIhEmjzxtGZ0jfTVLais3eCdQjVvuhkH6USGFt6yQ2OqUYh6fqvSSaZWc1pRgfrD401dA6&#10;oY6wJUcgDQ63sy7HH3g3fmvWVA3zovJpJI4CMABG6mfviIh7y1et5ePu9bVzUGkMACSAQ8BCvD4L&#10;3wQ7LmZgW3sHNcedAZ1Udv5x3MGRlJ7TpVd/hIRARzp9oeiTz6cNG/UhwhN/POEr+0Hu8xctCwqO&#10;CY0WHgiLjYwX10K7YKGOg92ESWlgHcc1jv4DnXFGnsgc5zMXLvcd4IjISgouxl9D1Qkmc7glsv7P&#10;pTq1pv+AQbUqHaRGTZK4aYnBS+BDXtLFPef35z197NP//giOYiMXqEwPTYSMzQoMR6Hk9/V0sbi2&#10;rV8NOBCar6TWK2utV8nJCiVZqmuzWvPGT8pX1lOyiPbeVE78LABXLUFN4GskS8EEZYC7H0ISNw+g&#10;LSDL+h425BTgiix7QpDDcoMV6Doh14I1lC/7qP0akCpUs4/8la/46TwidXLmgEkzShBlxgxNn30Q&#10;2DAwbPR89EaMH4jOMJGyGae+3v/fevjrr39lDWDi+scJGUMpIzsfsT+Ss/N45+uVm7d/Puvb1Vs2&#10;JWVm3H8CkSeb+lhq2mbUQCSKfqzMXPZS4mIiiA88lxx4U7LjlmTzVeFPMTFhmcveO/wVKcwKVquY&#10;QiHss5ZPJOtjZpFL+xeFzCCQnibNJXlRGyUzrVd/8fL5QEcEkalku19ep8e6XQNJBp0MrA0TSqmL&#10;UNYlweiRRX3idA7Jpk6CCvcjdHCCvo9YhR339gKWW5WOcfkxiRStxnLM7HZQI8/fHjXwwH/L27zS&#10;FhPI02bFFpCDUjlXL86Y7b8yjawVk583vXlI0np5IFkXZxVT2G/x1/PQYoNHdrPt7d6766hutp1B&#10;mNO+04hF03ykF3ffPuZbXTjHfHGK+tr6GsWvrHHNtKy2MrBg46iQ1weFEI8YMmxPG08xGRRIJgb3&#10;jrsSnHb6ZGTCEQQkCpNEnbx6qVIN40xWWQY5KBnpY1o8LvBd130vee7t6JNEXPaTjEcFYw697bSd&#10;5Nwv+Sj2zRuPEG4dX5cZFWYsBD7xxCOk7aAUYn+AeAmIf+qEU3cKIDJ6UEnPlJ9oqkaAURR2FCw3&#10;LGDov0xviTh6ejl9gOtH96hfJu0XoxogNg+X0EHxdLDQMiJJ/5FY4xmrRQy+j0+Ys8qBwNjyl5V/&#10;EraIOICjEIgZ7h4QSYGKhDMIYU9grfPCE/BeWd3EfKmdSD88gX4mouOE5mECqUu2FGxRw0XUQUw7&#10;xdNeccpZuYa4GyiuETJCZkOC8c3sT1QIYYI64ldGwAZeCMNUSf8Z++tG4iiEDy65WcozJLz7QRdU&#10;C+5AwoOLDu92xHnv/mD+U142BXvozr36QHKC8ItTZ31jY+8QHpcA0vXJMxe4jvoY+jz/NVtsHd3G&#10;fjp1xrwlfRxcu/Zx7tjToafdkHe69h3g4tm+Y6/u/ZxAhob+tvLnLT37OuCMLST+fKdTz+BIQVBo&#10;RHxSyuZde0Z4+0yeMatGBQ0iprgG5098guIxKyy0NMLWGM281Kjp+il7NB/uuWOXHngcs97krYf+&#10;4Rl/AEf9Qx71NyqKtdQtmL7kp7BaZSZMqad6e2U1/PWsAtTNl2qaL9W2WKprvUz72sq611cpG+I/&#10;J36cPdUyHWg2W67QWq8E4tIioB6i7L223vSyby2Zy4WJYaCrqvvOh4/AvwXLN03d8BATmUH77aOH&#10;zmLwyOqL9dfFC6kBTpeK+cus0QPWQubADgQur7/+uwsMmtOnr4ch1NcpcWh+9Jjx89atOcQ8rSy0&#10;8JfDkyctul1EKxSw265iE4Ye3Dl/ywqPwIP4DBv7so+xAN2Biq3q6A/v5X7XPuxDEj+PJM4kkZ+R&#10;hJnkwPS3Az9pm/MtiZnZAq69gC1B09orUrfmzSXLx70fNOVlaWlZfshnJcKdBya2l17P2jS7O30o&#10;VMKCFX2Q1lTgJGf6u8cIDAJTYPAV4T57AWAieY2R7i+hQ+FelGgYLTKOijUMEtLhabUjk01Doqld&#10;qHlMimXvLVqJhYC5m/25E/RPiIwBPAjSLFj4cgGEsfxjGlRj3YdaH+IRCxu2MgaoVPTknYqlAd/v&#10;zhm1OYjs3f/66gNtYiNeWhf0xqVjws/9pyEz+G+Nmraki50HFke9pc7FzWOct7P8rqSscMVvR+fL&#10;b+w+nOD729XkYzdPnCp5sClnjVsoGRxGRoa+7hXdcngYGR9mBV1b/0DyUUyn/QVJCQVHM44fP1Fw&#10;EuiJdSSUAf9BcciojeuOlZ8fCwS1m8ReSvUJbpN9+7J3HBlxoLmkLNdl13uZNx7mySLwUgZTBZQM&#10;X2QQlxCrnZe3J5YKNBD5VCIPUObpcosfjxQSSUGq1FILFMTxJDAb+6ZFKdWoDuArI32gZGbnfVMe&#10;9YrW+wjoEAEdEa/+UFLnnUHtBNQ21Ph5hm7fTbyupqToKgLx7BWn7k/NDUvJBjOnJDn97u0bYHJE&#10;JcBMRWNA762r1SpZp2ZbVIj6OdtYdGQcvGSnge4Jrn7oPdmP2O+Y+QYs/CvxP8N+yE8HyAoeL2bk&#10;gi9gqmDWipAIw5SZ6wmI/qPR5v1GZyC8i5BiW2EjoA5CZlI+JFFtJ6p2SqnzTLR4xdEhkdRFol56&#10;WXlDgUmDLa//XamROMp31Vq3kR937+UEEUTvvv0Uambd0KOrLbaV3Wzs0QhDPL2/nP0t2guAEx/J&#10;1LRTj4F+yzf0tHXsbeswe+73cI4Duug/yH3t5kDwX7p6jFm9fhukTEOHeS4NWK3UQ2NsqVEyNy+V&#10;Ti9KSd4XclBr0YP9FXc2bd818YuvpLUwoKJvvtW5v/3Qd7v1BfrqZjvQbpDLr7+VggkW3QEUVQ01&#10;Iqb73jb9UDDYYvHcVuxP/N1A0sFOCFbdHIcnui9v6856JF6QcS3webAtAx9hkJul/1k+rqbEUaCH&#10;NZiz7lLn/SayREsW1769jSJ8HllpJCtMZLkF4qZmLEwe/OlM5EeIoSBxeu6hB105O/zrWEAZHH6I&#10;/KKBSMo6QNt2ZTULt7fUSBbKHQNVOy6zmtCoZIuz6btr5K1X6h32mmFVaIJ56F/phdYAb5bwLFji&#10;oQ7Ozz3QkLfLylNyz22LDv7k67lZBXnXy/Ilx+ZuCx2VXDjPRO/MX7AUA7COMTNjREDDxUDas/nj&#10;mpM6N/a1H2Llucp+9FAtY/M5m90NZjads9UUyyimZZNOrZJhkKnrTh/PV5XdxryigQawTg1qbRDS&#10;qqrrZKXZ4I9S37uD/S1WBy1HrQvvMGAnmHgxXy4sOQD82Agzvw+d1ESDftX6JEqhmPBKoi5p5sES&#10;E1yNXOOpvcDklKSdedyQ8Bt9UPu7Z3tjX+vf7Pt6Zu1LEW0MZyzOGKOyGiWLjMEUaGw2w5UJvNSo&#10;L9QgviXXbPT/SWM4Hprv9u2e5j9Eke/EJKH0I1TdvBULjaCvVpu6DvRo94GdQ++B79n0aN/Z/YMe&#10;A2/fvpwo2JidtiVRuDUlPVaYknTk7I0tJ+eM2PvS0N3W7hHELYz0W08+FbRz3WzllULGSpoN2t5i&#10;bMRrCVeizt7LZgYcmJiBmNH0KCgzYkAH0OSWnh62u/2Y0Pcjr2Q6BRHRzWPIavSBd5LLTg2NJRt/&#10;/cZr9yuw/2c+NEB3W1+ffdam/AkDNMpK9COgGkaAHnJ5tU/Ym9cf3uRESUamNePfG49kApOmSSxT&#10;jDAEszUwD77tly0TUvUDY3ROYoik6JA4JcIZDxUaRkjohynmCRJ1YJF2R96tg4lHkxMz89PTM9JS&#10;o9NSD2Zkll5/olEgmi2GGCoFyxmQLhfNG4Yyv9NgQbDMfJpYL28wqbnAZ1wmHOpib4rvg9EL+aH5&#10;EfYb9YyfY8ioUYcwdIUluUqOsQWiBk3mXfqNhI7IrOws0gwRGj4Sm2EBNUCk6yMyuovoJBHYAql9&#10;rK5nouLLk7rsUmakBsn2XcYj/l+WGomjUPW+fmvef78vkEwPmz7YxECBZWfvgi5v7+S2wHeZ2+ix&#10;RbfuQCKUlXN0zc/rJk76ur+9i/OQkWvX7Zi/2L+H7UCIkr793tfOYTDTymFm01q+/3E59Hq4fq9L&#10;bzaJQoXnPKxayozTp8+c7+QyjN3EHrJWNdDZBZ+mpOcG7g07FBIXFZN0KFp8MEq0NyTa3XPMnPnf&#10;o4vU6dnwayg1FkfV5/PstgWiSJ5jAZ8+u6NhNxtTn02IozAE8OqgtYstoe397kCORAIsTBMHU/Cl&#10;GgQybg7UBP0dnPh8Ia2yNACiGLICiGq+nJNK4Yc/wkGPRYEBjrJaqrH6SUN+NpIAdccN1YHHTdgm&#10;gepw12lja0TZW2bpt7Hs6GNuvmYD/6/0ImuAmfezORNLBTvgEsttRJ7+WX//bxdYhDSPhIln4zNy&#10;Zs/YknFh7cYw22WHyLoY8nOM1frYXtcfpYceSsDI0tBH3MTORSxle92neeJx3OLXyLeu02PjW8N6&#10;7030mseUFlXrYcmNXTKFyAMaNEwScik+rsE/NrDZghK+a0ducSHiUaiUD7H0Q9xQZWa8nRpYl9dY&#10;HtZCYo2CMat47L7ZcswVk8MPWECYT8SB63RcimJgtMpLQD1iDPaCusGpjO7GNpwOFpjmFqizq9ge&#10;HUs6YAVzg/mTJ0QnB0xlEJhZBUiVMNmEhRPc2KFqYczjDBuzlgQ4hv2l6ZG0jk6dvRYINq62ZlwR&#10;nXqbjjxXm3qLyfW+D1hx5cRJrMZd+jj0tBns5jQSzdOx14cdOg+FaZMwPT0xKyMyUSLOPCZMLzh5&#10;7aF3YGtIk0ZHWXvHvTo8gniFv+qxu41P3CuuwWREDPEQEM+D5NvE95mKAAVACbCm8DZ4rNphyq/K&#10;v3nGYQ/5ONX60LXoYXEkv+raGBFxDiQzk+1HCZuPTSXjQ19VgZoeOEpDdx7eODSMPFQCm2vVKhhp&#10;KtAx7tBr3pFkZOCriObGcBqoHhheY0/EfzoL+kcTJXQyRHlEt0HhgfWradAvZrCd20UZEDgGyi8X&#10;kXGESOkhVAyJN9rHUHsxHSuU+omKI5PyD6emZKYlxaczHJV6tQS1yioDUyk6IloFHlj8HTZY+Cts&#10;4xHMBqHh2bbjuQlgiTvg381Ce8B0mEJmoTZVUGM1OgLLSsoctfUIBaiIvxsyRWSTd+9suZaeeUKX&#10;SejgfUqXfNo9hQ5OMjuJNM5C2bBE+ZgU+B4yCZttFB0SZvo8nW4rpuekbOHmm+9PL719blX+/282&#10;Zt1HTgwcG6itrXNEpKhXX7sde/ZGxyV17GIXuC8U8qi+g4aExgnlOqNUWQf2pAEOjhMnTunUtVeN&#10;TIPJDEjpg+79vpy5ABKkzVu3oaOhb2zfHTR5+jdunh8FHoyydXQHRgo6ENW339Do6DSh8IidvftP&#10;a7fhiRd+KV7184auPW2lCs3AQW5vdug0ZOioTl1smTxqgEsXG/tbZY/e69xNwfEtNKE8qh7tY/+C&#10;hC1AvScFaqNehc0zVuELLwpHYUJ4Usm2nI+raxJv0N5b5WSBrDlHIUUCdFDttVohb7VcZr1cZrVc&#10;+dKKBuPxQZ3HJFEB4CS3ML5NgDFQoy+3tIN3Hlz/IM7y1XfbJt9ZaEGEBvSFsw9qO+7kwhb71uy/&#10;hOEO2TruY4j+lV50DcCnGBMtd3BSGsYs3VCZQBVmpFWC2AsYhtvWx+0/1vu7LeRgKtmTQNaGkU0S&#10;q+wrP86cvBBUQHUmOb76NKt/eERD+Td8H5NvnVGrPPBd6/uZCZzlNhiGyrQMoteUlVeckAgOzbAq&#10;2DUaO2REXRDMalZRkLd5HLl5TJAz36o4dvPBKURWVHD6KyJZ+G7STBL1FcHLQi6BrEAZDa0QW9Gg&#10;xzDAhVyOHis30fA7dEiKwTNeD0NZZwm1jwOUMo0QUZAHIpqq30lTYTkWQqwxMG0HnGMxvP7siXm+&#10;4YXYi5gQ/VVpMJytKIy/E4jXxJhluAKfolmZnQ8Aifpe3YMRfgEBd1RdSvXksp5c0JBSOvAaPaGm&#10;7p/OLDp3Efl07t3bvu/gN1/rCNVnv97OAwa45Z04L8zIhrE0rKZjBIliSXrsKYmwJG7kvlYeQjI4&#10;iAw7aOUdazU8yMo9hgzZ/J7LPuIZScZFkEuPLhpoLci8GHCFYBPyKA7k4FpNtefLisdGtBkZRXaf&#10;Cfw83Tr+bP7o3c0+C24z7gD5eLO9164Wol+3qhmFDmxwDLVU5RPU/ot4knwtEbC8xKDceXz/uPhX&#10;fUJfP3GvjE3RyBldAu+LN9czOAW9VpO1L5AphAN86VHbWnpTwQLHTMuscRfU2cRTh1Q6PJW6xkkd&#10;Y3SOSbR/FB0qsHworpwmvOInzN+ZmBUjOSxKPHzyxulKgxTFgmpdU00BlADP9CDT4qpFB+JppnNh&#10;f6D8OBosPxAW52WL/wHDcKg58QVi0jDCEZZdNb4hq6PRV2LHxLYbFEU84lqFPJIsyqx1jaBOqdQx&#10;weIaXfWVkHojaGCiZaDY4C7UjxQaHBO13SSaaWcMiaUcDGeU7eCYgCKJ9bX/utRIHCWTV6Puu3bu&#10;26v3QNh1d7Gx6efo1qWHc9/+TjZ9HX2X/wS9WpUCujkaFy9S1CrRxs5OLhBGIiApdom+qza+1bnP&#10;lNkLWQfR6eB819vWztnNs6vNwM42Du/3GAi1XU+bAb37OHbrYd+xsy0uVqzeCAS9Z3+IrZ0jZFN5&#10;x0936toHqKxbz/5QJnbqaQfjq3c790LvheETGx9sK47/n58aK49CRkePn7hbdh8XcBLkKR3OXbjI&#10;B8epD5FTL556UTgK/FmImvFAhrc2aiyW9AfUfuO9bptqWUSYlbTZSjPc6zinvFqgqZbLqhuSR7VY&#10;Di0eeDtZZL1m+C3QFOinoNcDLzpAlD913qKKzK8EAIZKJfO6qttO02sbmHW6b4YKq045C7bzdGP5&#10;/Ab46+6/vAbqh8OzMtW/LwVTizw+mvPAf+3akLCwgCSyS0R2BVlv3WO1Pcrq+31kT7Lr0iW+0ATJ&#10;NXKgqfqs6jP/+wz/ub/1as1jixKqNt8pHTIPBoIXM+Kz9uGz2h35pnUy7KMmvxH8+duFvkSTNQsL&#10;X5nCkDKDnDt6I2tR82NJ0anfvCwOic5eSM6euRn9RdvLsYuCp5HsNXY1UiMnKa1iNkHwF4O2gkVi&#10;w6rBbhy7Rz2za+yTzZ4i0/AoHUDUEEiiEumwGGNfgSaoqPpCNdvDY4KC2Y8GTJu4/g9YF9gbmbRy&#10;FuUOg/f4o8TPQ/uMOvR6WlFIlbkCOgW1glbVqItuXkvPzRGm5eWJj3w9f7vbVWpVTNv+QsmJ8pdv&#10;618prlhcqhw8bXH+ydM1prqBw9z6dO032MGjS5/BDn1t+vTudamoeH90rCg7KypRlJmTLRIL4o4l&#10;JR0tjr8a/1F4ax9Bs+HBBMZR7mFkRBS78N7b6aMQ6zMPzmlg04oCspUd+Ab1jXUD5eUgHjWVKSo2&#10;xWy4TvNyiy75bH5TzvDAQw3Iy2k16Cs0VMZJQhg0shjBa24qVlz1CXvVO/gduz3E9WCrUcFtx8c3&#10;SyrdVmvRse4K7ICHPIOj2NLfVAnYCaYO1IJngaITD0Pfge0Lwhn7nVDbRei6RlHnZDoqlQ4TGZwE&#10;5pGJJhiiD4anW6x8dMz9bwXXN4rO7hfk3DpyHC+jMMruaGpqsPSgOuBSq1dXIkggI0swwkRKo9SB&#10;OgHAEE5eDRYf+xFs7hk8xmYC0jngRg6RsV0wVgsjPFyrTDS+bMf4qLecNjYfHEJGiYl31HubS8+N&#10;z5AOhToywvBFunlQtNYrgfnlgdCgW5RuQGL1gjPKyFILWHTkZmZXxaqQq1LsYjSceWKDRfqP/KCR&#10;OAqVBVaBTh/YABp1622L1gCM6WXrBps4ABu3kd7L12xA08FrjzFFosda6MABDoBe+Gvj9r0DXEZ2&#10;7TdozdZ9TJhsYbIdDOpJU6ZP+GI65MwdOvfBCEKL97Gzh9kDLhDACWeVQQvgJBClde5m26vPQEil&#10;GGqytcfZzmkYnG7g+gcFADzvGEcoNI4Np8biKMwwiPACTgaUkz8uXC5yG+7p7e197949/jlQ8/H8&#10;6myQNqY+m1KvB3GfwYj14tp9NeR+GL9XpHSGWP+yf21zXwX5ATzkBgJ3vJVcRGN/BIt5rnGUjikE&#10;gaN8ObUgQJS/Fobr1svk5IfKFitUk2JowXV0Acx3ejhl9Aum5BsKs6hPI2rvwAZFj00/R8zFbFT+&#10;Si+yBhSMhQ1zJkMBuOBVbtgF4OK5B76qoA9LbslXbNokzIics5dsibLateu9vYfeWr2fbE9/Of7E&#10;5HlLpqkgyjDVopX5DQWyevYpeGij3xmGNviNRR08pYWqcD3VPxbPJiFLOwRtXpi2w78gI+zihSxa&#10;J8c38A8TddYccvvCyTPfNLucsybKq+WprIi0qaT4ZGbMTCKcSlJmvnUz3hcLxCON6mGtgU3nUDdy&#10;fLL8z8vK6YpcdRdhrZcY4VOZOs8zzjJaRPtH6zxFii0XKWi3sdxIIYrCUMbUhtUBsQk4wx08/8+c&#10;oOSSQw2LJjpbmftlQodhIWTwLuKz+4O4q/vO37mZnnNOlJYmyhSD1j46/qQoM2mR37xh98rJGUWH&#10;IkqKqFUh7XC+ckaFbsBnc5IzstKKLwZs23oq98y1q/dy8i9AXwCjDkneyeQTZ2Ozjh4SJgsyDkuy&#10;clIOn9sbHn+ksDjhUpz3vjYfC1s47SbDYSV+yAqOdROF5GoZgAGYsqswdbPqBXZiEhQmlmKkOVwf&#10;VpgM0PRBpqjW0nPleYAlBiB5bNcQq0QPqjuqU1Imn2HSNt0TdU2NgVboqaQ07qf86XtObhKdS5Ti&#10;90xECYEsHmCBVOpZvV5TyqPwELbumWvM+gfUUMUjNniUU8t5KV11hnoITAMija7Mfc8wTKAami51&#10;TdayqHwx1DuGThSoJwvvTRVcDoksVUD2C8JO5uOgVj4pR+EBWBbEjE8o3ldJ7zPxIl4GMJ+pYhtM&#10;GFzMvhAnFhkZ8TuUbDfBDOP08MmqUNIbMrr38r6Pk6zdw4nXnrdH7W01cfe7E/aRSbGtQh8VfJb4&#10;cMoFUH9QsBzYCix2MaCKol8focHF9AbgHXuwDMWD76sMrYf652BkLdcSDZbpP/KDxqz7qIDzVy5/&#10;OunL3r0d0cff79IdlVerMnbqao82fu+DHiJJ+gBn18KLV8D7hM4E6nMgKMRhAVXUiFFj7Z2Gzlvi&#10;t3rjjm79HPltLOwJMQ9nZudt2LITq7+T60h0D6laMX3ObMThRebDR48KPBgEYK9UW4CPANViBck2&#10;/QbCUNJpqHuNQt25R384CzkNGQHdX99+A1jDPqW+fH5rNRZHYcno099BIE5BzFZcV0qVX8+ZDwgn&#10;EAj4BzwboeZF4ihWGqYBh2Xsues1qHY4YlyupEuSFBNCpd03gA8BAiUEL4aIiXLmT8/HUfDOA3Zi&#10;Xnss0rEeofrAmdBlq258qGxlpvJsOVPOYusYdU7nstcA+6s31lrc99SChKFSwYWLhkUA2+n8haP4&#10;3vHCzmxWA8gxs10JzmoEaOLu4PzcA5542Oc+UEsXr9pwIDIs7PD/sPcd4FEVXf8DClKkWLCg1BBC&#10;SUIIIYQQIKELiFIFpImAoiDNFxBRAUXpvaTXzZZszWazKRACoYUeegklENLLZjdbk92d/2/uBcT3&#10;BZ/P5//6gN/HPJObuXfvnTt3ypkz55z5nbG/hDXfGNL4+81kT0rTr35rkFu8f8XqlZWcNsDMpMss&#10;H2T76BX8lb/+wTACz9/4ETn4CdHOI9c1+5Nmvpa0cyXnYriEOgtAYO4eP5hz4tjNcqg3aHHZPRhL&#10;R/4w90LepVy1CvOjteg0CnIyfc/N1F23E7fV3DmFiaMYl9AHQQ6g1GC6EQN8IuQZ6cZTNFBkhpnK&#10;gBirr6zWL5EGJdA+UdZAYeW607YCNhHjD7bNzB0Jv8TGfx2bDf/pwQJlUJHJeFyfNTKkZW/IgoRk&#10;vPgt791kurzXjsNrJYeUoqQkIBcJEwEnniFTiMfMW+53jZL99PVzlY0u6clx2jCHTryaN3PuihSJ&#10;Mvpwpoufv49XwFvvu73r0qV1F9/33Hp4BQzZHZsQJlaJNPujpUkJyRmxUcrDZzJg7KE6eDz+8s6e&#10;q+p/EP1mUDzps/aVcRJyrhKe+2CLgboF32QwQdUEygVtmAOSEy5gmuG6MWDB9DYd1ok6ajpbmYK1&#10;s4VZ1TFeqrIMXYhWmADCac0tux5zZtvGg1tS74UVmu06yCGr6H176VXHvnKrM6fiYEF1EWznLA/c&#10;OPDvYD3kQer/+x9jbxAdDBwavQgieqyymVK51oHpI89Goy/Zp6gM/rGmXvEOgH73VBh9JbZ+IjpI&#10;RCHwGSiiAcJqP1HFGA2doSgRX7ZU2KgJTlngRofmfri7j/sGMiG6U0zOxhJ7EVsmwXwQk+zT+RY9&#10;nK0xMR96NatRrAzKa2l+LZWX071HLJLLhtDciOExr3lvJcOFjYPCXxqx5/2hwXXGhzf6YBMZEVIv&#10;3nAmYPcdd4lxeCLtq7INTa1adcZ4rogxZw/GBAMzRM6M762yOxHZa1Cw/2vhL/JRq9dtnDBxZqdO&#10;fjq9HXbmUEhDSuPu0QvZdOzkBfI68uPx4yZNwUVdJUNgAz8FfVyHTh7TP/8yMl6M6gcbPGTUqJmz&#10;ZvNY6IAIgMAHYh+IsIYOH8XjJzOwCSw6IGOx01btGbd24dLtBYu+f/c9V1x8+722uNL0jbdwbO3i&#10;brDQzu4+4KNat3Fh4mBeJPKUdvyrfBQklk3eaBkjUoB/KK2yzJgz/+1WHTbvDOWzx1KXKdzRk2pr&#10;n/F+PXhuAewKJwiCdk9xshqIBAzrxkFPltAlGmuXTVWwkoLCDuZPr/zrqbgHLy0DrIGFt4mCzKrR&#10;CkP7jTX+kbSwnB8dplwrXZHlbLPWVHeeqfm/aNBOA6Ynbihh+mJLJlA2GHa+CM+2BirN5uSMjHCB&#10;QJqUJE9OFimVCWq1TKNB4okxUXo2XBYTmR6+/Oe90bHpwL8M03j+HEfWxdWHT5Ccgm0g5qNGzk3U&#10;nooQJMdrY5AVMkRWyByvwIvwOrz0L3+1EQiNxnup66Wfvh+1sumV40XimeSS9ocKth3fWoa1uLN2&#10;9yQinteWOdNg86Y+clzL07FTyzNDxLNb5kXOXzK5pXYCEUxouHdmm9DRJGXZuyUVFDpu3AnRGbAi&#10;2Sxpunv/So7ojG6Q1t4qsnaoEFYfzBEYVHsdhDbAb/52kt5jSj9rMURtIFKY85hvhFpoZ4zgwpDD&#10;Pz2gHhz0SHHayIh3AuJIvxjSfw/pt4P0VxOXdWRitKf0QqT2yOFoYRr4nxiNNEpxYOay5euv0yYX&#10;aPNcM8k2kBPU45gtnNLPP5x+SqzWXLzwTlfvkyevJR89vf/UGZcuvU+evX7w8Cm5UpWk1kikMm3a&#10;gdCIeFninrRUTbHhHsycyigV347z39kAyqOpqleO3T0P2R+DW4CkHxbQZkiKOFt3MLG12O7GTcbg&#10;Sjg2BPMLZFBQJkpPSkZtr5915UQpvcVtXLOdyDmTZ72hY6Z1lZB69dvWzC+WfJXQHkyU4t4vslPa&#10;S/TigN2N0orveO+ol3k5S8+M5aE/QdZQirHwX2xbM/PgwJUdNBARjkk5YRCz3mKbMgwVdmfcbTo+&#10;hXoJGABCkJD6C6ivyMEMuaV2wHX2FNA+Quolt3aVGvukU9edBXMO0tjy8qmxQePDyMB9xHsHGbe9&#10;u/qUBPjT+AgsEICh+NRPQC0iogw2erGUcXHzDxo/VFcFRNCFOc4vju3sH/LO4GAyOrZJ37A6HqEE&#10;fgy7hBL3qLqBgmZBW+t/sLvNrrwDC9V0oND+YxbNLmJvghIYnpmtDjsaBX4rMEdDi4Q3IMnpDTmV&#10;0lML9L/0h7/IR4FQZmVffL+NJ6RDHbt0BY3S6Q2eXX2qDbXunr5QxcGQyaVTV6wq4IQRQwAMsFs3&#10;X4CWgA+B4AiLVnQuWCC6uLmv27gV7BZQPXv09EVTgw/p1q1bB7duHTt5u7h6dXDt4dbJF/7EvbwD&#10;wCOt/W1HQL9hLq7dwEe1bu8WERvf2bN7lADHXqHhQphUGS323v79DPC196c076/yUSi2S2cvoSzp&#10;6KkLgUM+bN2hqzJ5Py7yoAfoE5BB8UbmfPpZ6fXQvdnKm9Uuc0Z8x0Az7lkFl7BtGxoY7FK238JG&#10;73PmoJDqZj/QOrB0WgGdXQ3bjrfEWm9ZTeMV1iYrjEAsb7wW8qgqoEU1XmP2D9ZvOWG5DTxNWoRP&#10;huRWc4uOEUIzCBgEQ7t1puExbAH/IjyHNSBSasUqhkUTm5AoVCQjxss1uILjE6NCoclQ7gtTJM3d&#10;/NtGcRSWsKOvm92uUu9jdORN6349I58DZ834MTEpWi7VaITIBDkjf7wIMUGdhsyjRAqebOPIB4Z/&#10;jiH39FBeU4mhD0umzWOapG76JGEWSZxNgr9pSlM2V9/DliX7ucxfIqY2KM5KwESAznxDuy56SJPI&#10;NUMUG7scnfTaidhdsV+S5K0Loqc0PLP3m/jPyDXNFo4C5OKdzKgRSkG7MTligWYSyd485ccDRncV&#10;cBFN05P1LntpX6yyow3jD9JS5geZaXyeXtLn65fH6/kPzACUSthbAOrMlPsPIrQC5TQv7dbxj0Ld&#10;umPjm7Btr80N/Te9PEpIhm5tMjLmpYAYMjCkxa6j8YkXszcLg+NFR4PV0dOXLYAxcvwd+tEdGnC5&#10;dORFKqiAe7XSieO+UMi12RdPtXMfoDp0co8otLtX4KdTP0k+mK09duXwiez8S0lH42eVHVtakb1U&#10;d/LLomwJJlqDhcmQjHZ9xvXkabuH5OfnPzIuxSL0kbkd+A2Or0FjwyUrwI/Yh4CmAUAp51LhYrXL&#10;yDjyrWhEib0Mtxls5QZq+T512sciwkQ+1BZ3NmbAllfgpXqSoK3yyvFJyc0naVv8nLmmf3DdyCMH&#10;hkrIjfw8q6OY284Ah61s3QcfZA9lK39nEzNmHHpmGDoxn+83y+imbDpYou8VZe+VQLvEm/zUTj+R&#10;aZCU9hXQQXLaOb66UwyDSpgpo2Gnyz/TvjNIRPpHvAVBIgC4gAY/UvpSxAXhDZONmU4xDzMcx4nK&#10;wsyL9TNeYbJdqDIBAG3VGTo73TkqoXaAwN5fAI6IDpPQSWJLhO7AkB2Ne28ggYlvvr2ZDItrMEdA&#10;BofWDQwjfjBjC20YGNq4xx4yQ9E9/foNNBACJjsErNb58HfW1z8sbwa1B3uXWsbau3Zyx5ELTK7z&#10;xIgboGr26O5tMFvEMjlOqy1WT+8eRqutWw8fnCK6uHXiE7gTmbi6dcLRZGEN/ijOW7AEAJi8+xge&#10;xhPpnn4Be8PCQyOjImPjwqKig8MjRFJZzqXLoAMo3/Ub99u07YKET8/+77bs0D9weOs2nQGlDrjL&#10;3gGBYMmQD1gInYE5lHn0on9LAL2qs7sX6Ay/4QjfiafAp3FeTDBi2aDFuMZTUDgiQrzv0tXbx3+w&#10;t9/gKTMXnDh3A/oyfQ1TMAOvCewiENHxkF7P9sohPis+6sGrmVSVUR4o2m4b6NlSOkttzLgHggFy&#10;QcusTBR+0wwXk4XTlIwjGhRa47vF6rG+puM6p8s62n4DddlMx4mp6BotBPKIGcp0G2qguIbqrPS7&#10;JGOzFdUMS+E76rbBvCnLgsn1RXg+ayBGqo6Ta3CEuw0kYmVJ/JV4pfaJMQLX1el7FJp/rd68OkQZ&#10;cp++eY62PEFbHKckh3pdqVaW0U/HfnVYliWTJm9LlAtVKaLEVPhBQ4J/BTzMKlIz1RpNUUkJHIv8&#10;D5f5eju1MLzM+8KZbS6EzLwqXyOZSCJmv7V3bP3Nk15NWvqmbM7rib8uwqQKvF/4FP5uHLnxNclc&#10;9OqR1U3lY4lG9lvUAnJq79wtc4hm86INX5Mao+0K23ddxGFnoodWabd/HTXp1fgpRPRl07TIn3cd&#10;N3RPpK22mz89TT332CbuM5mNNVeghsEEB6HbPyRgUmNk6o88ag3QhDi2ANQAHwQEGBDn4orK3Ly7&#10;GVdPfBz6uv9WMkRKuoeQYeGte2wjg2ORIP0iyaCYl7zXkw+j3hJc33bgzLlosfKgMHfq/HloGN/R&#10;Rxq9V0GI+Y2WdMFaWlhNx06ee/HalU4enm+29OjkG/BeZ5dvFvwAulducuqYzQ6W1mfzslYXZM6/&#10;f/DL0tOf3jy0FWiTnKya0VVIbG7T879vzMH9D80p2STNpESgwBA8MmELsgOohdlkEd494y0k3iHk&#10;533B+VRf4tBzRprMjO3D8LenitqUlmOLZ23YIeXoYBcjrfwwvt6OU5s+iHpjtXbrSGn97cfDR8S0&#10;CAon1SgHaDcilG8oLcekQdn1tzc7J6PibPwZcAe68jkdjcunH6TRYSm0R7R5UDwdEkU/EFLfOH03&#10;qd5fZJp4lPbbXBycrx+j6uyz6qUPJS97/EpGC4nflpcDIpsH7Xx96B4iyUnZekQ3O7NyfHLtuCT7&#10;mMSaD5W1w1SOIIUdamsAPQVJygPEVb3E1h4JDHWBRZHdW2Dtk2hbfZauPPTLyCgyOJL0i6rTDTb5&#10;Gxsw4/+4Bv23v9FnLxkoJ2PCO+xOFZQyRJ0H4SEPxSruRXisBtjMCwt+aKnbdWD8DwIDnHyKPSpu&#10;M9fUSpUq3AnhN46Ii5cuw7HSwJzTgr/aunMXj4eJUwycH1etxhERloRsHFmx19SJ2/YfPIQbEME7&#10;4YghHycS81ceHfEuMGPslAGn26fP/AIJPsLDC67gBvwKCSduG/zBcP5BZP608uNZbOvj2CVmEQ2y&#10;A04MF/HRNYAi40zfcQIh24SJkzy6ebXq2LmTVy+XLj3qNX7Hx38o9hUCY6GlS8cOXT3fadUWFlnw&#10;sozceNYLuJzPio9iNAdcHc9HoUAYqth+WkPzHHRBGh0RRRPP4ddSSu84nWwDCIUbV7aHCdptRlPQ&#10;LmBzgTMP9pDZgzhwC/OaV2yj6mv0R0Vl+zXVrr9ZXl5mJguMIyMMFxjKs82Al74Iz2UNxCmTREkp&#10;QrUWbvJwFKg0sQo1jrj+xLhLoAlTqWO1idt+3bQzJvWt3DJyrfTlk0XkkoVcNZMrlQtLHCPGzjqg&#10;SIuXpipVR6OkykeviJap4IkvVJiAqFKr0YcQH1+x/gneAgB/0JHWjmy2Y/QryfPeOp+4RT6RXE9Y&#10;erGIqjaPF04jytmvXA//Cvy8rhZ+1NBXa7ePJ7sX1d8zr3Hq7OYZUaFx04l4PslY+EboBHJsBrkg&#10;mIWdpEyOwRipWs3uL5XTG6kmkbgv64WOI6mTSMreb1ZnGz0ZLuJd7N0+XYgCVFntmJDh7/a5bMs/&#10;LRTM6BFR3fxdIIC8xRqWTmXV1cfPnZNptaLERPWp42PD3wkQkL4xJDCOdIchseK9PuEQa9T32UEG&#10;RTQaFEOGRJJVitmJ+7KSD6bGCRO+WLjxk88qfdrrO9a/4lb3fldys23Tq2JYlH3yuWJ/wq3cIg/3&#10;ALRep+49x034DLTCaKO3i4wVVZWgLTcOrLZdWlWUOb0kZ8zNIyupKZfRGdxTgX1mSIHIPAiPmCic&#10;cyIPtAE+gmPIIC+CBo5tf7NBJyY+vxA42zoTvaej+64rROeWVVPDefMVoEVF5OyCIrCalq3Zv+aT&#10;uI4Gp2FA8Msj1GTgnhbbT4VB2ia6nDU4+I3Fx3tl5Cmgh2JkD/sIqAWKKEY5QfH+7gClF3utnfmY&#10;Q+TM3MspPVJAI6/RkeISXxGz4vaXQM1X21dkDBQ5pyjLxSWWUco2gMwaGEf8fmrzkZwMXFc3UEh6&#10;72rhv6X+mPCmkLB9dyljXDo01DRIRPvF0T4x1D+W9oqjPeJpdwHtCQ5KbOsmcQCoqrsM5ljO3gpb&#10;H7mxTYhjlJp+k3lvSdbyUYK6A0PIeFlb720N/aOI9/pGw2KaDpWRYXsbxB2JxcCoctY8Yp8eb6+/&#10;u87+UflDFAUNHDNPwn43cBSwkLOamaXNEwP/aWAbePtqXqVVWVn5uLm1TqfDbfyKCQn8yj+FK0gg&#10;20en8MaI9O/gS9yvwEPAlUe3gQ/G6/jlbUlJCf8sZMJ8bjhFJvzbi4vBG1B+pfPEwuNitbkW7mww&#10;ohGQLz6WcY/sFH8s8mZOYMM2bt6y8sefVq75Dbo8zx4Brp19pn42b9nKtUtX/vz96l9/+OW3HXtD&#10;Fy1eyh6yA5rGUQNbKXzgX9GT/hf367Gpi9EGJqtmNAiCNlypxQyBy8b8qsopyppmm+jHCpp1F1td&#10;rPfgucBGC220AtpuRtlwL2efADfuDsM9qzPpNp2XVO21owpejBlAOizPl9DASHqkEB9shCuQEnBR&#10;SL4Iz2UNgLEBewPeCdwOz0fFyBOfyEHxF6XKdKlKIVHHb1ixOmbPfnKykNymL1+rbXDe2vgsrXOq&#10;ZmoB7Tv5M1GKbJtUvC8+Q5KchgfDxbIIiRz5J2jTpSn7ZKn7pXI5LyXBOPofiaQcFehOx2Q/xM17&#10;TTWbaFd1TZ1D0iJXFgoWXV5Aohe3VkVOP7iYZO2aDINbWnIqP2VN/OwmB3bOvKZclzSNZOxZWK78&#10;4W7q3vOpAlp6NWtJvZPR/4L4FC5VkW3o1s9lY19K/YLEziC7JjeTznxd8gmJn0kyds3fdNzmEWfe&#10;WMC20BuYJaE+HwfG1P0zAu805CHR4jlXRsAwkBGv3b2vStsfLk6AwxGRRhuLY1aa6IxkREydwAji&#10;tbZef3BTEfX77q7vsR3e6Fr0DyPDI15el7ow8+Kx87mXb98tPE9L5q7c6NG92I3oO9YpcGlCvcm9&#10;VqR0/OTqEV8vjUoOyTl+s7Nrd3OtDcZG7Vy9Phg8wlDteK9NF64Qt8qvhN8AVMWVRYUnJuRlL3WU&#10;ZbF1Gcg/xyUxbS8XeNr+iNRzCcxFiE47pIMm9i1onwo4rYMnm2pakY8msuqoadux+RMi37pmMMxU&#10;efQNI9mFd8FH5dITE7XtRghegbQHXoy9N5BRovf7ycimS6t7r399cEzdDWcWTwh7U0+LHci8thQI&#10;PTBxZz5MHk5Jf2Pb21EoZlxkAZXF5wM6hDGTkH/qq02mH1XHPhZd7x1bBiwpAAv0ElHvXXTRITpE&#10;2br3hnpDhQ16RZO+AjJk1ysDheTj6FZorA9i6/UXk647iP/mhqqLmf1U5r5Kc1+ZsU9CtT8Mq6SW&#10;PgpbgKJ2pJIOkzkHJDj6iuwBQlt/sSUowTgYN0RSH7mhr8I595Bjquq7vlteGhFZNyiG+O19JTCm&#10;Xq9I8lF0Q0m2CHoNJhFkOEYvwp/XgB17btBxIYpo6+IGjoIpqljAHPmEyPtJefwnM7b6cHeWlRQ/&#10;fh2IuTjlPao87l2F+WaEpwbeJPVhB2Yr1gcyaohNsFeZCXZwZImHxSgvBRMFaEHmro7JjuB/yQT0&#10;NXj6wmgDJeE4CSfeiJ8QnlB4XMQHgl3Ej5W8VMbJvAkzn4nMupR/hBkfIi8+wi6onZvnVwuXDRo+&#10;unM33wRVCq6gW+khQcc9HNvJjCKZnI0pLp8VH4VXoxCgCjCFMuILYFoASmTHtmAH9hXrUDBquFBu&#10;mJ9MPTdRlxXWwVHWoVG20fHOaQo6N4XOT6Vz1DUzpDq/WOqyizZYCwMqoG4C1by68aqKFr8UfqGh&#10;qmu1BRZnPtR8jB1GdXFocyznF+G5q4GElDSJNjVOpY6SKTCNxihUiILEJFx5YkzUpKUplQK1Yumq&#10;7eK9Oe0y6ZsnKMmkbxyhjdJpnRQ67xqdMuGLwxnqLWrhXpGCzyRarkQC74pXayISZIja1NQqgwEL&#10;ikcQtWyS+qP66fHKQr816e5htoyb83L2noEJ85oGjyGa4KXS78bfUS3XsV5ddmg52fi1//FiWnQx&#10;O3xyQ8EEEju9+aYxb6eNJ1HT3g0eUT90cssNM5st/7iBdiE5k7LrKmYnu/nknsWCic33TW8umE6C&#10;J5OISSR22htRM18VTyfpk0j6ju92X6tA/myzWAWEs5YK6jRj2vinBKz0eArFyKQDRpCI0Okdz7mo&#10;yTgo1mjlafvQLpFSebhEKkhKjk3RxKRr40+qhge3GBb9atCe5r7wdhf8Vr+4OoFhjQbvbL5WO+9O&#10;RTWIG9yCYDd9PrVMnL3EL1DfjujbkvIWhHYkBU3I/Y8n6AKmz41NizieeaVjG0/37t26dO3t1tnH&#10;rSNAl/sOGz4GCl1QBn2e8ua+r82nZlWemF9w5NvyS9G0BsZuHFVlZPaBUpJf7f6hyuHrhLniYsQY&#10;pN9EjSlXxaN/8PUWkC57Sbdw0jusCYx2BgjI0G3tj1EFOMAtp38swFRf7Thw4/DwpFf9dhLst+y9&#10;g4xS1gsIqdsngvTe1uhjafOFaSMGrH9zbPBrlbQAfJTZXgY+CpvZmDOch9PQH0ryXz7BrMQ0iryC&#10;k7Wd02FnuknYEZvECnmYIHFd9IGvos4Pib/vIanqp6TTDtzbeOrYaE1j159IQPTrAyVkQAjxCif+&#10;2+v13U0GhRHGDEeTKSKPQ3cu+CkoH3vJqC9QnqS0dwL1ByqawNJfaIcf4f4JtK+UAg8KGAv+YjpK&#10;XdMjytI3qfZjceW2zOrNh9b6bCLDFHUHxTT3FwIZtVns4RgjMx+zMg83nMzuv1wf/9uyY4wK0505&#10;aau2rjhW6dj8+EAb+h//GEmEZTWWClhbcBwLn+ZrBWn+lHEpXOfk1xo4/ufilImj0UI1NcjHjH01&#10;GGQMVvd3GTVyAI+EyBRw8NfI8U7Vem4PD8zrwMigKz5a2oATe5gby+opARxSB7eu+ED2IL4FbBIn&#10;j2K5oR64IcycFrHdOkwRCRbTrasXsHnv5BcvX7ka6SXLVsKeCiPi5t37vH0USBh7I08knpE8yupk&#10;Jlvgo7gIqRTqEaXCV+GyEXWIXY3cJ9bcNVJhAR0no4OjHJ4bDe/+UPHq8krgG5BvDWRJ9WvfVTVe&#10;Zmy4zPLOz/aBYXRVBs3Mp+WgaXBAgI9ka6gKLELzeH/3tJRdexGevxoQKtUiVZJAropXJEo1KQlJ&#10;2lipIloiw8UnRqEiUyFO263Wzty+PlQm/T6/2P+mlWSbyWVj82umSfnmk1Y655NxMrVod7JGrM2O&#10;Eksl6mRZciqfOXJGhAzEYGSAAYi/B+ag5qn8yW10KBAKpzNkfAN58HpaeXbtmLaXFVvg/LbATIvu&#10;3sxY4po6ntyQLmGreceF3FNHts5yjV1EaHFI/JR3Tkas2zKh4b7FJHd7b9lScuRTsn5yQ3TRg+sW&#10;xM4h6TMarP+kRdi4RonTSdJXBBrAsNHNYic0lXxGJOObnIsYoQcAKCQkVuZdpsBSyOl7fi/4c50C&#10;6YImEoQbYxO7dSw1J3IuihSJfBMLVOrIBBlYXHn6frDTwSJJnFYu0KSrMq6KLkaOjKo/MKxO/92v&#10;DBKSQfF1gsLI+vSlcIILomFw5rH2YEO9dNrUtcNH0Pfr1Hate6NXk/s9X9W/1tSy5Kf7fcZ/LkgW&#10;HTpw5vy5e9XWWlBI2E/DhxcmXb2e4QFiLW4qOaq7sK4kfaLx+A/3M7/OO/ILtZeiW+itwDUrB13i&#10;54VHNfw7Q4XvYlZULGDTNgAr7tjP7kxb9q+k2SvSFv18es7SlK+Xps79PmV16KmU/uH1Job0OF9e&#10;bAUoNyARrHTTrVVDw18FlRoQQRbuG7shOeG7o5M+kjfoAzGOnEyK6Ai9HjwRMTkQp9fDCprjESr5&#10;N/6dR/BRNeB4UV1Ab0AEy4pYYqGlVipO1KiSEpISJRESyXpZ2reyzOHJqfOkus3Juj1nZIMkJGBz&#10;214bGo5QkqFhb/SWk96RL/XfTsbueHNiYsd1heWBiTQwyj4gxjkglgbG0cBoB04HRbLoIaLuQi4K&#10;nJ4CR/d4p68ELobpaEXhlETLuvM0tYCWA1WM0t+OftduG/ENJiN3v63IkWIYY1OAnXMC5cDPL8Kf&#10;1gDneJez4WQMhjtGQS1kGeY/2ITzhPEBeWQ3cAodTnjDfOBxMhlwX+gkj37iExy0BQVoOZ6t5jy2&#10;YNEEFgVHPFVtwJxPLbBwgqEVLwoCewNVGxQDWG09vPIgwX3F74tcNtpxB/6xaDJakU8NgDS4U0Ze&#10;HjI2/5bAB7Zp35Hdhhtgzmg089pMPiPUBvQR0BjiKR6WwWSlrdp13BseBTYLce2GzW1cOk2d8eXd&#10;4jKcgoixrHA3d2BrsWfER3Ev5srBysJKBN0eGM3qmopSUDmQCyAzM4sRzFtIFHFH2OTa7+kcOYVM&#10;2Zd2hybdodE5dP8deheAbUwSCK+T1cBTNdo5OB0nHsdcgxzAoxmtJks5ki/Cc1kDmAnRRfcfPhaX&#10;II8RS4VylSxJm5Segan2iTFGnhQTn7JdmrJgy0/blBtuUN38Cjr1NO203znisi2NLRSskz4fu00m&#10;jJSpVdJ0iSpJkZwaL1MCzASvkKqTD588U1QJYwrW9+C2Arp4FsCo/GnAFMhGkNFceUR0/9p9zlcF&#10;pnJcLcTKHR3tpDzy7OGj9w0MNhm74h30lunisUN7ZheWXCy/fPRapfFm1S2qh1kOTc/KKzocRbEb&#10;y67b81kj+VckYjLZPoFETmoUO4EkzCD7viaJkxuFjX4p+PO6sePqHFv8bpG1AqNaX8um+HtVBZza&#10;6U+L+9z8aLaAjjIOqqC0Aq0ckyCPlimkqemJ6QeEyqSYBEUs1LgKdVSCAupdWMrFayXRovS4xBRt&#10;9rndJ1cM2gufdK49Q4nPmnqbTs65X1MMWYm1FiKaAjQH1qxw/zN5zvKQeEv7Djdb1S9tT4qbE91g&#10;f1NhDR3xydzUgwe9fHp39RjcvmvPVi7tu7Tr6dEjEG7opQo1aDkII+COru77vub0/Ip9S0qzZuZl&#10;LQKjipwh4oC8i3WRP4ZHfBSjOiywfUCQ1MBwF2BlVbCMq6Xlt9ArbBX0fgU1CnJEQ7d2xRa2c7rT&#10;MB0H18dQD2x0V456WOirmBvATQXISdDm1oNFQHXomVFy5GqluYCewXKdobOCBDKSyCqQ63+V7J1/&#10;Z7A58UXwcQfITyY25MHW2NvhoKWWRmrSwtO0ov0aiUqiTVJqlLKtwoO3sFSnNP2sJfVa5sgIMmxX&#10;c5+dZHT8K77bSd84MiKy5aiY9zccLR8ipc0gaJLZ/BW1fiq7r8ruo6jppbD5K2v6K2sDlBQ250OV&#10;5o8Vumnq8m/SKn46bFh3wnxURy86gKXJ5t4aezFmrQpKV6Z/OT68efKlZJhsMCR/VjnoZ3BQ8+9V&#10;w7fXgyn433/8P3nOzfuQ0qA1BwwaCYdWrPZAsp4S0fR6ow1HbHzDsaRcjyPsvR8dkaioMuGIiDzR&#10;TAwMCo31x8jf8PgRQh5E/goSzIbcBg/yHIoU8oFRIAPAh8QKO/KgzHuQP+55PJNHp08rPwrv3zcI&#10;G0AeKhaB4RmAb+H1j9yYYt0AA53no8DxuXfzkSmTyqp0GOIoxo+rf+3Uucf0OXMxHPUGM2P5EDHC&#10;uV1+z4qPYiXHJIOlHL4cBUVtMx0fl4YUGy68KYVNVCEEyfg2ftGHBGfPBb0odLkmWEKy7zAwUbPD&#10;DhhDZjeFdoSgD1pCTE52eABnxIrZLDBVP0NGfRGezxpAF0DEji1sweDTWFtg/wWf/s8jhjJmqWor&#10;vXDgcnx8UsEx2mpcwXukdAIxt25/fdbq/MpyumL1bo5a1JbBiO5htnxWWAxVGdGDsMu1xg6new8r&#10;henr0VGeLo9CrzQAixeiVMaTW4rYMf8yJhdsedezLb7g3TEW7ZZ77Hs4pouj6np2XmpjEyJmAPY+&#10;YCeUmguKyym9imeuHo6fQxImtbg0h0RMI+unNo/6pJl0FJFOIZIvSByOc17LvXQIT+U7a2Aow2oL&#10;Dt7Q9/8hAUTv9t2C9MwssLIwghInp0B5F6VQxUkUYgVEGykStRZO7oSJyfHYXKBQC6UadirLPHDy&#10;0l2zRXRzB/DMR0a2+C1jRSkTYtuNjnxWwwDCZKb/FhiuynKO7BX/Kr5IA781j59vmr8dNme6WT/O&#10;+G1DVNaRc75B/d5p49+2S5/O3bt4tPV7p52nZ3fmrR5rLk47WlWWs9dw+Et91iLrxdm3D37mKM4u&#10;K6+C22gmuOLqGbMwW7E+3EfPVzzXdXAZJWIkDJv1KiocoELxt6V9tzdcrp2VS8t3Htg+PuLNySpy&#10;qfZsNbC+4fARhEgHkpS380wydF5Y3wZsIfLcA+ftRaPFzYNCyKg9b/6sXFwIA3e2EwfSqAosMZkt&#10;Kegl25LwtxMykFO26GYdFQUADUVXRkS6ArQUQEBx4hRRQmZEnDY6MT1ErcmOS8IN9x0lOmoF2m3S&#10;iZAxAuIXRfptaDI29jX/3eRD9Vs780pgktEvwjhAXRQU74Bpel8RwBMcvUS1/iJ7kJQOkdOZWsvS&#10;LMeuSzS1kF7BPkbQc1bRaAJ8MpJlcDoJ1hZGUDWO+6jwnOIrlWyWMHEMLVhqWqPjy8weexRe8FGP&#10;quJhwgnDbIxK8C1t23fp4uHd08evfWsX167eT4zwo+fi6uHRrVeHjp4AjMIRV9w6d2/fwd3L2781&#10;/O118fb08sNPgDdHAs6LO3TpjqO7d+82ru5Id3TvgZxdOnh28/Jv264rf4S3Ps9uvXFE5l3cffgc&#10;kK2rWzcckadbJ2/cAAamgys08j2RRqJzFx9AgOIp5NOuvXtXd1/Xjl4enn7tXTyeWHhc9O7pz9uZ&#10;8wpB4E0Bbh2fz5gQ6tTrKlEtkHphUyHOjZh37HTA4OHAYUCfA2eCI3i58RNmLP9pjd5s433fQBAN&#10;KRbuR3x2fNTD9vzjf0wOHI8MmsG8IFkwLjBm8BkY1XyJeSqCI3/KqoJVBpMbMokfTuBfwwROmX0d&#10;AiZQmw2UDhmCELwIz7YG0JK8Qw0nnLmjTTH5YNYBmACnc0czoXgPLRj5ln5yefWgmJhenFVXzph+&#10;Con6aHB1h9duuhJ7N2LrVJc2rndDfJxOXTaD9Qxgwf39886TS/n0q5CVgrnHxi6m0K6h5ZYKY3nG&#10;jmmvJ35OdkwjoXPeCANW5yw47CPwypc4jeTl5T3aGsNP5U/P+7/5Cz/I/vOIhvu3iJpmazTcip8w&#10;+Lgk+FU4Ir96544EoBOJqQCdECiSGaiFPEmg0oqS0kJl8mh1kkCbEqfWRCsTYRoHozhYr6Wm7Mu9&#10;l8tQwMvY/FlDK9TZhzccWP+0b0O/AhO+Mzjk2+9/PHH5KupWezR75qJvv1i8QqLZL1Hv8+kzaPpn&#10;X5eWmbp5+oG7Bklxd/cz1YIJs5bpWTuU5yiKz8zWHV5YfXpu6dm5d89sYhQISzvWJRn7++SAxR/m&#10;erDTWOKBFDtBV0FmbHAx/e3+Qf5i8pGMHLiXtDdDdB+sNggUOi0trLJWgHmDfiru1lavELLmtHrJ&#10;vgWHq+9+Juk1JIpEnt8SfDRhSKjLEEUTnbPKYDfz7jY49gkfSk3AN3xGAd9YrjeA7wV4SKxCI9ak&#10;RyYohGqAs6WAwLJ9A5AYQTpETbLruz7Y8n7v6DrwijhNXtfKPALTW5foucqCw7fo4UKamms/VkpP&#10;lNGcCnsxqxiY/Jrslfgw9J7KarsOC2UrYNIwv6E58d0QOlYzFE2Aw1Ux496yWlaZL8KLGvgLNQDh&#10;KvowJGYMTuohT8E9z7bsYW6CAA0LbHS3aoYoSgGxhVjFnM7TCoMegxgEAb9gTQWBLUxAQOnAaD1v&#10;fBQMKRmMLoYcU3JjnGBc6RxsEYQ1IWRKIGjQn2AFyhahXCzET6gQ7OMrZioPbhnF4H9B1zkGi9FB&#10;RvRx5TmcT/9CD/hfcSt6I7oxF/4fe+cBXkWV/v8BVOyuroVdRURRFAVEpbjoz94WFV11dXfVtRfK&#10;SkcQEEGaUgSkl9AhIT2QhARCAikklBB6CQkhvdyS22/uTc7/886EuBsJj/wfNDy7Oc9wmTt3MnPm&#10;nDPv+Z63fF8BUbJVq8iIOA5ef+NNzMM4+xk/W0wV+s+1Z9f7j6Wq18IwObF9R+rMkNAO1+Zfp+W0&#10;0Uztroxtd5m3pZbX+53df/9spLwPEsEtaqMLrKBU8dpIokYLMNqpp9ebn5n848eXBb/eauNftZiP&#10;tZBXfr/1I+2Hz7W0w/m84/oy4T8eAkD1H99/hS8o63BbwA9fd17gnZLuk7sCfgnud3nE2VLvR+M4&#10;MkV+5tdqVVxm3rl3f1j0piVrAg0EBYhaHREDfFoTGbssOHLR2pDlkFeERQCcSG+3IjScGTkxfVd2&#10;YQkXgeLSJUQmZcyYJKSzK+J2uPqZS3Epp0krniwsCVgTOH3eIgyFPy5bRaqXRWtCwzdte/G1t3/f&#10;qm3X7k+wwr1LX9Lef/8jIBtwlAw4pIslK2/HZ+ZtX1RmwCL16cmMyaLHRt8lOOosuIV71j4y3YEF&#10;DNEKt0xlpQTLROfsf2LJjQTopRftsikYFrDhogJ1oAcj7Nhs9aRkb/7raq3bDG1oXMcyZVkWv3zN&#10;oWHlqtBiVbFHY15criXvS8UTRV84c5sat7tSPGNp8EYqDAMIvlAV1uEoGEXotbXhm/RqidsMvUQ/&#10;5VYdDc9dhKv556seQXB7SngJC3ltEesm5UMvZ0eLqLzmKj++NtLAItp5Kp/LYyPVBb1ZViwpCHG2&#10;0ScCQWcYIo6XFn6+pP3fl2oudUL6u6k0tcC5tEA9HIWhD+2TzpkgLxWjDvCUumv/l6PHjhjzzahv&#10;vv1m4pRxk75jPKO8g5gdk5bJYliQOV0En9VeiTX/QsNRCop5jKAooUQiixobD15mHOO7k2WLT1l8&#10;8okVj5QG+VBuiqDjH9aRCvT9KJ5sQpXO2s94OnlYYxNk1VQatQWEohZfY0NzWF2Nv5/T6evyYE9W&#10;AXiwMF+w1VHgnqWmlppTutQtiEkJmb4q/HatrC0hWpe777019SqtuNUlNZ/08Tz6/GfyXrgww12A&#10;Atebn3eSajkJPXHba2wee5WKz1eb96ds/kTb1u+6b567I/4dbeE/rkjK3FMIwezpYlgojG+G+u70&#10;L7/6/9z6J+RGy55+sQwGYJ6FDRVjhcW+7+DR6PgE/NCWrhUqg/Uxm5htIbWAHMxgBjNILfhKWAFx&#10;BBJcEEnClkwykPLaG96uqIpK1cHX5msoLB0eGxcv48VuuIjzg+Ru071n6fdqtSFuK2htZdjGDQkp&#10;EKrc3alreFR81oFsZma09ND83X5Xe7ibuGO1FWlRmJ02qGLbF+a0j0t2fHwy7RvlypVHEt9Y/jtz&#10;AfmT7VoawwhNok04HxZWFoB4kvuq48wnxqb2tZUKVMhXpkp0V3jUAiy4K5BCln6HZYVr5vpmR425&#10;Ch9Pnf7SXcUqstIJZxQoz+F3SgNQJNyxEcUYiLqwrByXNnAUSkUgsYGjQmISWAHjPix147mwdEvC&#10;Ps/+U6mOKtyBGcAF1F6eSeBxeY2TIzwR4Inn04EUAl8iwUoEY6J/LBY0VuWEVB2DgscqfMysq93v&#10;riVXNSCqBh2ggzV0U2lqgXNpgXo4ijeXTS8SWohRy2xzxyakkBQGcYFdEqNkq1vvPFlkGjl20phv&#10;vx8xZtLEKTPnzV/M+86wNPRRcgV9uYWai3cAwk8+OUF0OWcq55M/6kzX14+ZeLnklYHp3YtI1Jcq&#10;oCRqxKbb+NDJs0nFxSTCMapryHREGD9wwO/FDsqOcZx3ERcq1nGNKIAafN7/rR/oQxw8mI4lmhV1&#10;ig6cSDdpdVUzaFHasxxgELIxO3NyQwWA7RdXJMeRvJwvJwS80b2qtVbaSqtoo3k7XKku145OmOl+&#10;6cPPD+but0K3y+i4wEpJRTED127zl0qSYbOqKmOa6ZdecluUN2XH1pGva5FfaskfanuPH3k7qlzm&#10;Gb1IuzGuT6uh5FX9tQt9YLxb9BVShj4BOgA66CNmf2+1qFbEMwhzjyO3oHhravrGzVuBRiuDw4jC&#10;Wxu1ETsdFBbr47asjNy4eH0o0y7wad2GWAAVJqGgsPANm+L2Hz5iOLBxbW4ig8RVCfx9Z/Ftr8xv&#10;bhe/yZN4XZ+tUBvqScvoFaZ6+Dgkp6QHRW9esjZ0/opA/KDa3fcgnDAMsw4du97ftVvnjg937/EI&#10;kMeMaoQHsOZm75xcvn2AOfWT8tSPTqV8VV2WbqAolHIN3ZrHx/FWbwOhchBhpIskPHnQcZ10Jh8q&#10;hT8KnugKIMOUwEGJx3aI0gXdjVAYgCXYwEocYgFpgjs9t7Jsd8Ee8QB1o0TF38ptx6zAulEXZn6f&#10;cC/X+Sw0VKtf7zhNUVBathYfNrIPhED1hl4xfHVEVPTWdBek0IKTCPLRNUt4DAr0M2HCpjs8Qh6r&#10;JEibXuIsnhtQLG84red0+MurlQ1vNZd86qkpAVFVFWBnGX9WVYmBt8bXa8LVvaddAS8XnoFyKbl+&#10;U2lqgXNogXo4iqBCjsjfV/sxhbBXUGKav3R1u47ddh/KvfehR7ftPNC2w4MbE9I48sc77ru7c48/&#10;tLnr/Y8+4y8gbhFdDa8yKu0LDEfl+RW2cqYW/RVBNurWHyCTsWYhdgU4hI5KfA0x0yFr/e4aHySn&#10;SCcMfmjeUP6SYQ9VG4kpEVc8J5us3E/PPtJoTaWRWoC+0BX1jD52ZU5OzcgE/MN1xiexpXff16V9&#10;h05fj5sIjqod4WesKuYAm1zC4VQf9x+Tlqx6PrQVF6mbtIqbmu/vO9C6LP7EX/q+v/NAFhF4F6Ae&#10;0sfsKfNHDVOKxZaPkSzPp/4WdapXtPe1dSpu9+YFY68MTNv8bpJacNzD+1AHmQBRdTjqjA1zfg8S&#10;ClcvGJleoQclPZwOn1B3Z+cXJe3YSXwlUXjromLwEl8aGELknUGpyifYacG6IBzLwzYnBG+KB19B&#10;cBESvSk2KTmvsMgAzHgmOOxoH3TYJkMDgqxTj87WwB/kpJPZGVOhwWVypid0Qi9j4D1DYgimUpVW&#10;B47rayOjw+ISSIveqXvPo6eKdh08eqrcgtCQVLx+ZXVWgH1s5czKnpy9AWUpA80pn1lTPylMHlqZ&#10;HSa+BDqqP9M95RjYANwEqhdsRLVRpQjkEQ+hU07b+zFXvbVEAxSZlKfIp96cefmKXTPswAv+RpaJ&#10;LshaD1cWvP7jdSuSFmfl2b6NmPji6uavB/0u4liIBQuCuAtBMyDBSlyUqLna8KIGYV1D1Txvx3lE&#10;cJSEAITH1OEoOjQuaR+QErOmwCNZzEqjOGyGRR0fskL0jH+bfKeLTH3VR5hzjEh2XnCJzEIFje8T&#10;JgZpOo+d9ZHw4Jj1xIKqxFSBb1WpKnpj4eVvzrsGz39mB7s6BCWz9HhTaWqBc2mBejhKH6c6PNAH&#10;EyrtgJXrUEC169j98Mmy2+55MDZpZ4cHH43bvvvGNvfc2alHUsb+2zt02bP/EIQ5uqhiCOoz2QWG&#10;o2BiECcwFxpbViLOU9Vq0WH1abS30zx11w+q9ST/tV87rxnt5LPVBG/ryb6uP9heCbB+u8WZcLKm&#10;xCOmHrmALuGx+tm8fnLHcEQEEYiMvabSqC0g4xbwROE/VKNKRcRs7jt0FLL0D61vp5uQq8bY5vPf&#10;aUN+Vmv+VCAS/xJSEqYu+YGgnW8n18yep1ZGePN96vn335m1fFVo+Dbgs9dv+tmfN/oBq8MlgXcm&#10;jEJVKjFi1+gJIV3fnfHRGx92evv7l4bFj4pT1wdXt11lwnKt3CfqVZemo9Q7+Gt8rdM7oXpi3cZX&#10;Yys1V+47mh2TkARDBaonCIWComOx3y1D3RS+IXBDLNsqrD/rw5YHh7NTy4MaHAqRF0QWSanpRaUm&#10;upteFhJUXXMh9RdaS5ew8CnV+7sWr3z/h+IKmscp6gsMQ2d7YqLpfmJLhuSEkyEcXrIuOGjjpvXR&#10;cag55ixbxRa7PQ2wxzLMyvwsqzW0SH6XCMUaPKDLUgdZUvvY0z4r2f5Fwe459A+o9SxxvpV2xEs1&#10;aXoE6OhrNaBDfvXBzOL0bosuu2uR1j/jsgmhAz8N/mL4rj7PLdXmJM4WlYxoZrzZVYdnpS2emjL/&#10;+SVXdF2uvRxyWedp2pPLrvgw/Pmp6RMW7pw3M37++sQAYBjVtGL0Q3MjTaAvLblIYxRqcLKwCH3U&#10;ushN4Ci83TDRgqNi4naAo/hV2gHcpC97BSXBuWpBx4TGSf0lQHtrufaX6ReJxzlPIcpHgV2y6fYF&#10;IR8hzoiu44jO9Wc6BWRy9pqhvbXg0g8X31ym8tBr0Xd6BCVWhwvQ71GaoKlcsC3wcxyFAlx3kBDh&#10;wpCM3ZzU84nnf3/LXXlljlZt703KOHBzu07p+7JvubPzvQ/93/a9R668sfWOzH3kMReRIUNe93a4&#10;wHAU0TO8V7ySu8vU6Fhr1xnFV46za+PVleNrLhnj00Z4tcFObaBdG+TQhru1Ee7LxihteLU2tPqq&#10;MdXdZzmHR1RsP2GCgKoSFwiC0P2q1OmrcEkkMg+qv54XbA//T1QMJxYkqOHX53S77R7v4tWBPy5b&#10;gzqia/ceDGMC9yg6C64+ZTTUKhLt7jORDJgTahyBEQv/1rffzMC0qYGR09Yuf/ilx+euWLE2OH7l&#10;mo0y84hUv8CKDzsOGlW471RCXOrkGbOwa0CqoNRRZpB/Dfr25r+tfmaT+ntUbi5RFqKP/Y/ym+Eo&#10;Zry6zer0HMs9lbA9dX14VGDYBoK21m+IRTWBRzcKKIx06J0CAsNxJmeSRV9BXN7K9ZFrw6KDN8TD&#10;WC46qA0xLOVI6QUYo19g5Ku085oa86+MCplI9WLyVv8zUKtU8OHV2LB3CWtlDu6RDRfJKkEIjZxA&#10;kgi00votcsoq8IJetDYQuqrIhMT5q9dCmI+psdQpFE88W1kJXmpyW5+zylJ2sDR5kDW1vzu9T9m2&#10;PseSviG2TiiVayt1hpvLAo3KgfTABeSFwb9C5U2O7vPMnOueCW22eF/KlJhVpEchtW7n6dqfFmgz&#10;N4XAScWA9Jh9Sdbl3eZozy664clF2lPLWndfpD2yUOu9+oqes7Xnl2jPLm7+QojWd8Kb2eYsHwGA&#10;vBvcC05xlppna4czVPI8HgL0Hss9uRKOrwiJFABH6W5vUfFJiYwTD3KWpVAVXuI4qskqSUKuxWqK&#10;Nk6dNOU6VOlf5jb766Kr7aowz8RQFyjlMqEZ5JEsjHwnlkF2ZasmYMqkLO/9+MQzc9HpFTgqaGUL&#10;XSwWXoiG8MXHga6pNLXAubRAPRyFMhwcJReoqSUxQMMcGBZ9573d+g4c1bb9A73feO/GW9qnZx67&#10;qfXdrW69Jy4jq+PDj8HnzHh2OO2Y9vhLWdJeYDjKonyRJz1vrrNfN96vDVNsVw/zthpUctHAyhaD&#10;nRcN9bX4UrUYrpoPr2kxzN9iqOdiWM2HugRKDa/RBru1IdabJ/u6LVUnSqwWZC+LWIfvWLGl2Owm&#10;YlEEWFNp3BbQhaTJZGL4sfxkFG7N2JNdYqZSHTp0EE8/mUnFfoH39dk6jHAEBz5UULbiuit+wi6f&#10;emfMF33Gjft6xvTgsJigwE1hEfHBUaHFJUWiprzQioMs28pKVnOn7YvBnx6qSh40vXXE6itGzm0z&#10;J+5uVRzcu/eEzmtLxu4WA6A424iqhklUlHi/5aOYnR7MdtvSd4XHxAWhdIrYgEM4GxqJ1aGRdeom&#10;UhYaPuTAJzxncEI2ENS68Jh1oRtXBUXEp6QcOXkSmEHvgghEX6TTI/MVWAAP6r/7IMHiZVHO3pNv&#10;MOveMuKNjLMNsJlXuIFid6NwgvHEp7sV6SehlHZ7C6w2IFzA+pDQuM2L1gVBlk7+PsIDdx3ZxRU9&#10;JkAcM74XVmZBQ3guJw+0pPTz7uhXnvTZ/rghTP4er1O0Yw0UnbYI+laLIAYreL3GorJfmXLXM6u1&#10;15dp6E9mb9740koNGx1c53/6Ufs+c3opUXsgaJPinkEHtuywHP3nmsv/EfTCi1Ha64vuOOEuzqvO&#10;TTt56ESlmp+8tkThK1UK/8NphCm9rwdkN1ChX/kwriAHjx1fFhiyOoxWRRMVrVtvN+w+nIEeCvTK&#10;fKJrgHUyRrHT0Wc4netLGTzMQULK/NKcln+edv1HC3rmq0zUd/wVLz1MiTSz5PFTleaKcnyiMOe9&#10;Nu+iJ2drJ1Qux6t5jTlDlIOVfJF99F5NpakFzqUF6uGoukUckw7rd76yvkVe3XzbPZ0fevSmW+7s&#10;+qen2rTrGJ+Yfn/X/7vtzk4Ew7Tt+OD2XZkix3QHbKfoshm4Ij5+ez9z0dVLhJ3bgowU8chi3H+w&#10;Uj21VrWZ7L5oSIU2zK19iaKJlHmell95+Dynrdlg9U60yrRwFwfeY9FlKizXzbqWJY9NbAQeXnY7&#10;VAk0nMJ4KHNVU/kNWoD2Js+p3IiVKGP6tAUWjq+srCx+tTpRUDBZMCyRyA1OYEy7nGwErAEt2IcL&#10;KH77tjXM2qEbke14MpOsjfwyJwqKGfMXWimRCgkJVuCyndtSoyZOvzggSvty6SUrl148fpU2d12b&#10;2YsXPNwvaHUuDsqYNrBkiB2Ux6y3STvW2zhLtvqHjSOG0oZlFDssooyT2EGvYmzYVc2VruM5+anp&#10;e2LjE8FFzJhAIzZhLQiLNrYVEdA9RQaESi5pEBRuSBjvMOEFREQuj9oAGRRhekTh4XOeeeBwflEZ&#10;77fNWSEaYt2CY7fyztt4fLdF3Nf0LFD6VMtELHoMO8yNvaffXanMuBu5WBHxONgVaQLy55Kt1Acd&#10;8aN2ZzVhd3VPWquxQSPCBQnJ01uArk9MSQ2MilqwZl3olq0LA9dTWyyPpASCo1tWorqeB1UW/QFS&#10;PbV7hnV7P0/iF9bdw7PTP1HFcVSyXMdYDQ0hWY7qhT+nMCYpcw5Oe26SZlFqWtaYxwI0vIOKLLYX&#10;12k/bl1a6gIKmxjpFm/p23NvC8qd+/yC5t2WaC+sarm9dP/3Gf3Gxo1/ctnvx2354fF5LfcXWk14&#10;0kF4RcyaF1cuaa5GxA9YCvYeOr5ifRju5WT6RhlFp4OoDxw6BBiWwYlg1YvRpA01GhkrXpqj/WWN&#10;9sLsG8j8pVtOvYqoSTvPZ8KaUKJqXl1+6ZOTCM0DITNagGJ8yvTFoEUpJ3q52lvVv0ldHer/0PT9&#10;f74F6uGoWukhzVJjqRSDM6Nt8bpQolFO5JcRspeYuhvH3S3bMwxC0S0Z+1rfff+WtD3iO4T00P9Q&#10;vLUbCUeJGPGp0tpXwYZuLeSQemu5s+133qtGmpsPsTYf6W9G6uFhPgBVi+FY8c4NR2n9S28ZY35t&#10;qWP+TlcOES+qOs/s2nTUGp3Dk1vtyFDlZj2IMrmE9bAH94am8lu0gAEGZHFND0D1j5eQD14vkYgH&#10;Dx9BSsoq0+tJy9hhJKZsqE4isbmArpxh2mLfUeXdnLwdHCXz/mkcRU6946cKTw/4hi7WCMfFhaTG&#10;BmSYFxAcmbl84LzmX63X3piufTS3+afrtPErrg2MWdTz/fHHLUwgEkVvzNRGRdk35muakR2j/PsJ&#10;cprevHWfQAtgBhstXLfJwK/2kxsBA8rR3II9B44mJKeHbYxbGxK5Kihs9frwNcER6BygW8R8A+Mi&#10;m+4PE7UkMIzIO3CUoYbCsRzTHlAqeOMmTGYkgyaAKz457VheAfnsxAmKytTOgD6rq5xXj0h4wYZ+&#10;WoDY/jIiFqFedFcLERwJ4VEdvxnQOkdtdRDARUNRY6ZOCVUzHkyYDe64614jTA7NpaMSR3yBT1aL&#10;WIWM5F/sYERGsJw4lb8yJISKQVEFtKbOVBiAXVRulorVbnJpiuX4ivJt/b3bB5SnDjyx42P/8SDu&#10;bpaTzlaMxjf6xeiOr7cvfG7+VSM3v9k7qHuXRdromHdnJY55aI7WK/SOUdve/XF7/30Fhwvc6olZ&#10;1w9N/vyBeReP3Twb6HjAW/j4pN/P2j/5kXXaC0FXT9rzrywX8X1mqaWu56ElHDi4MtwbqYBg0zMP&#10;YNfT1VDRoCnwMzQIR48fJzWAvJWncZSopRouTGd0dLEyCZRapFmgyyjnsSTbCJm4e4364wsBvA5t&#10;6VcSrUIfDdACGsOIYwwnOk6uTqefLg3fqumXphb4qQXq4SgjakYftMgPmX0yj2S/9VGfdvc+dPRk&#10;6Y2t74pLyrjzvq7x23a2btex7d1dtu0+iH/Uzv3HIO/lZdQ9eHUJ0mg4yl0CjkKaSjBOzZwMdedE&#10;R8th1kuGmZsNtjT70tv8K93xaZiv+XBX82H2c8VRF413af3dzQb42812T0mz6ho4dcSjRqSrAxUo&#10;pBzFOD6ihsK0BDF2E4z6aaD9unsiaWl3VFL66BMJqVTkps2I4A6dHmQ4OP0q6+jRe+/vwmlmk6Wh&#10;2hjXMX5FQSHX9FUlpe8AR4lnTigR9zF4whCAfzgnD9Kqhq7TWMcZ/A7lJHHJ6MXTIg/OGju32cIA&#10;bcGcqycsvm7aSm3a99qOrIDOf3uXGZTA95KGa2m0A5+iqtE3oBUb0JGNN73eZnF5Syy2nMKSrCPH&#10;k3fuid26DZ8l3Vc8HCUDG1Mk0yJeTyRqYQN11NnsmDrrNjAJbAZLAteTXxjHJ/zMZQuLjEncvj87&#10;1wjuYM4ly69kRMNnpiZHhJSom1CeS+/XoGXTI0KgKCE9FnonfiDPr1Md/Pv49q+N7gxtgB2iJVE/&#10;YKGzQTzm9vjJzC5p2WsUmSxat2nftt09f3r4UXJU3HF7u473depy/wOtb7mV89FHCTkAf6gr34Mi&#10;I0M2xS8OXA/nJ07mugolAmdRog45R7bTAKC6Iok8xb4dgwoS+uVlfGreNRMj8y8UD6endPl/4sFZ&#10;3SZrL69q3mnWRZ0XaK8ubfnspOsfWaV1Wal1n6W9OuvarccSi5TqMkd7YmXbB5ZpDy/Tnpx5XZb7&#10;6KNTtXGbpvac3jbRtX9S8tiPF/UoVukMArdZbF6SE0a6tNH05/QUYHsVsDkyGg9zSYbICAmLOlVQ&#10;IJietqyzO58VR6GMdddUopUy+bz/WHnZi0u15wO0PGWvUK63VmqvCkMUjJ24rpXy1ARjS6JkNgYS&#10;g4Q+FRYt+CbcBmqta3npyKbS1AINt0A9HMWINV5//mMeKbdYA1YHtbr9nptu65BbYuvY7fHNKZl4&#10;mGfsP0Hs3j0PPLI5dXfH7v+XuisLYVaLo2TAA+vlzUTiIZp+S/4oNGj65EYyJv/0VHXt137tU+fl&#10;Y6pAUM1G+EQThcvTII82zHPJV1UXj8AD6hz1UcCwIX5toEMbaPrDePOIKN8JBJFyh2VXj0twlBDB&#10;JcLTLu+6t6yk0cRSw/39X/qLIWxFg1Tll5h6FPke39/f/6jPgOGoUostrh8DVvZ44pndBw4bC8+G&#10;moF+k1dAL6KWkSm5Oj1rbx2OQs6DozAt7T92QrIlXWhFVhA+t98+dcmPOwuCvl5y47fztfnLLpm0&#10;/KpxC7Vp03+XY976XP+B+rsqa2/WTWwGqzhqJXaMI/VgUt1XLo+zL95N+WUmkOSu/YfIywy5E9AI&#10;1yYmPj6NjX3sMrA5GRgJCMoOX8X+hQ85hht9uhQfclCWrugLjt28Jixy/YYY/C3xmAI+bYhPwH5H&#10;DmIqQC6YSnxeAEYGREGVQkgc/PN4vFiVxSHqIry+vObTIE+eTxWWloGGATb2KuztNiLl+abTVSnh&#10;NBCbjp+YQT3wX4I677qnE70OmkKAGZzqNIgsKXU1lHHrKqjKdDCZvGsXXlIL1waKVgoTZAhKtvCI&#10;2HiLnnpeTmYpqqNx5cnOSehblTHo5KY+xTv7nUocqfzm/w83nKkZ09/+rnulOvVDxvjnp7YBFWCf&#10;enKuNitpoYSvqTJLEa2k3lh6Xb/wV3staTPleN8nZ12z31b+wqLmszNnPLPukh4B2sNTW743vSsx&#10;/uCoKloP9RzELsJbY5EaN0ah5TfEbQVsYzdfEhjC8ACXAr8rzGZD1UylaqFUHaA6Uz1JuK33qddh&#10;kZVUhUs9Pf6aFxde8tQ87ZU5l9rQVFmUs5QeLuU0Mlw4/ZKsQyg6eXxRYLMxJNh+Kgaa+ul7015T&#10;C/ysBerhKIgORKjWrgBEfhw4cmLwiLGgpqOnKm5t3wUEdU2r21P2HCF2D+qD9vc/dO1Nt3zYp7/b&#10;Xw3FW+3l+btGwlEiu3zlSNCF+9TVI63aJ9aLv1EXjapCDSUgagQoqEob6NK+rGo5SlRS54yjPnFq&#10;oz2XjLU1G+jV+qnmIz19wy0WYsy91s156vO1JmRjnryFsLvZJQlBU/lNWoCWrm1sfZJ1uqrKrWQb&#10;VlGxSahS7//TE1+MGJtXYcWfxALA0ie4M9brp+swv+p2PaTx3iOHV4dsIJKIqV/Wy6HhqEr2Hj52&#10;IeIoXkGewafWLA72VRUGJ308ftn1X03XpkxvMW3pTXGJn7uU490Ji1wMUTxxvRL5/vMNbQpJM002&#10;JwAmO69g3+FjO3bvhVJgy7YUYAMcmISqEZMOZlgegkML8XQhuDkRRieRdP/m72R4lIGamBwDN25C&#10;lQdeAjUtXhfM32Kk42qBG2PY4TrooAh/W7U+NHRjbHL6rpz8Iifu3afdqzClAfMMGCOfRj9JP/KS&#10;4V3tsSvvsQJnYv4y1AuVkuzZb7OXAplkluQ0HpLRAOE93/BrxJoDpBKdVBUO5PrIqbHZxPzXrv19&#10;+KqTk13uopssjZsanlFA9Lo6AKbKLFZGApWnQTDqASBpFugaSCIj15TqYTYS9x7lrczZPti9c0De&#10;pn+Z9w7M29pPubIZWudapmQO/cvMiyuVdeXx714NuIjq8FjPr9RWp660oA7XuVgQPk9N016afdPT&#10;K7QnZ7d5euofD1TvfWmtNn3PuK5ztA+CXx4XO/6AGf9tWxUNJawCAjKlNQzmwHOt0/k4n5YPiYoF&#10;ODFIwFGMGXBpwLpgh0uEqN5BOo46K4iiInSP02+yHqbdpdPdNSeqVQGXeHHRlRUMAUIACFxlMNgB&#10;yQwAXgM+dezk9+r8gfqxn61/m6DU+ejk/+Zr1MNRdYMWKSBJ6uFKclbFxm/v3ONJUNMNt96NMuru&#10;Lj3hkho8auL0ecuHjxo9deas+UuWMjaRGLRU7aqhsXCUeFr6lmSq68dXawOqbhxXecM3ldqAam0I&#10;zAYe3b3cizKq+YiqFiN92hDnueKoq4ZYtG+rtDFVLYaqi0Flw913TDV9t4XH9jM3TUlUwyOtJSI/&#10;EdO0pbieN5XfoAVwomDdyo2MyPSycsvQkaP/cNsd17Vq8/Bjz77+9ocfDxjyxrsfkCINiS1ptRso&#10;xvg3xrCxnGCyyzp6ZFVwlB6RTaa2aDiLmD33HDyCIaCByzTaYZPbzXwBPFo1M5j54ojzwKK9k4as&#10;7TUr4NXF6d/mVh1hTnlj8A9RmcWZJ/LD9qdhgGODrwnPbcygJK2D95K4OcgH2NAyYYkzFE2iXNIp&#10;fYAKIB/QlIGCDH4nXKyFzQmlE6ehiTr9leZCB4WZhsnR0DMERceFxW9F6YTBDsixLDAY5d6GLYmp&#10;mfsOnDhJslr0Tga0Q/VkLOsMQGK0KUpC4l+EIli37zAxZuTHDF/1RkZ1VHLhoRemXlWmSuzquAMw&#10;BQFmeSneBkJlwcZFmTf5BD2hrjRb6jqJC3IInwT8o0BQqCduadMO/yhOMzRRKKCMHY6wL/WBDNtG&#10;ZKQKi403gKXoUpj9IzfAGkr6P2oupzGzo+3jP48q2jvOltGnOH5IZebAwu2fqNJUXXNeV4tftPN9&#10;2rrXl15aplwT48f1Wnw5CW2ySxy9V9w+P3MimRoEFwjZXc3jUy7+YF2v59Zr3+/8DgUU7nA4C80/&#10;NPnuYVd8tvumoOxIOFuQ0FWSEIfmwEUIMKmr2H5RLc7/SXgoQXkBjgJBgbQB3jKWgsNpvTp91C+5&#10;K4QTPvz3UTSqI+gqBU4Bijxk9kIg10jKQ6Gp4WefuxJ+ZQGR0gD4tRpjDnOGvtXOYqdv2YSjTrdE&#10;0/9nboF6OIoltryOxAtXeSUygknHqw4cyuk/eOSUGXNHfD3xm0nTv54w1eL0Y1M2O0Tiuf3yaRC2&#10;MN5qSQ4bC0fVmMn0/fDcau39CjRRN0/xNvuiUBvqF8g0yN5smPOiER4+cTLH0gegOlcc9buvHNqX&#10;Tu0LyKbczYd7mg2tvGykrc33alM29NF4OKpuM+1RJ4TWDbfzC26WPfMQ+G84SlOjRpUn0e0vzFDM&#10;cbjodO/5ePt77690++EIok/a39eRkypJ/9BA4VdxBzodZsVXArR2Hzwg4fYRsUh45Dzh7Uz9mAgb&#10;hmMNXP03OMxD6jPCipmLS/xqRpV6otTa5uCBBzOyupSUTSWgy6k++HvfVUExMZHxMZGo1zYYG9CI&#10;UDhUKyiX8E2SNGfrI+v0S/iG8fiyYb+Di0CHSTiBQ1AAwTgsTwaW4CJcjf26r0I/HhqJbsH4K/b5&#10;K7YlK1aHRG5E73Q0Jw/uTZsbcSNdJnXXUyWifBIcom8okSSYDhZNodOVQr9I1/h8NuVMLor505jL&#10;Xl1z45zMBY/Pbb69IvXlqdc/q3MlvRmh9VqqPTnmUqvay6LGb6RBEdEkWMpW6bRZAR2kX0MphV5C&#10;nBDa3N4e3+MePR+3WsTJnA27nqEKE3MelYPfVIdSICVqg1qSoAP85QCZIAEMfGBskgBiTzTGEp8C&#10;yPDQOjXHtOOT8oSRlp39zTs/cmeHyzM0UIyJu95szrkTty3483eXOlRZYlnSgNCn4dJ0KBP5iGfu&#10;HWRR5biuk5UPVod/Rv5hxvHR3X+8pucS7eWAqw6YzQ9P0ubnjHg58MYPwh5/aqV2orhY7s4DQIjn&#10;tLhqMHpKYEAD1fnVD5usTglDEKAuqBscxdAKjYmXOupQ6hfWwFbCY7mI/4ETAXFM3mKT1YzG0otF&#10;z4DT9CmsJriFkVCmUuAT7H+6uMCxrqqk2lyiIE+xMdgMIWDctwlH/cL2/589rR6OQo4xdPUhdFqL&#10;TiC/TZw6SRDDpxU6jhpVXG61uXx2t6RFceiKcWSaIRVYJ0rYVCPhKFO1+mhV+bVfmX8HT9Qgu9bH&#10;iy3v+q8sl4/xXfSlE4co4ToYbNMG2rTh3hajUCidI5QaWt1ygLPVSNdF3wCobFcMc13xpV8bbO8x&#10;G+YshHPZ6lx18/fqRDHvaUFxg9P1/+xw+7UenLHHhmnGmPtsdndG5r5P/zWw3Gzv0PkBpgf8eWbM&#10;m/fEM8/C0nmWSsjgx/gjK4Naux5+5jv2Zq4IigBFwAkpFocoSYMrrlZnuVAj/cRLWOTHSONevnpB&#10;hls9tsOlxStth9JSlZahHt3rwifo6w8/WBa2ftqadStiNgWEhi8DPmGkA0dhnDq9wXhpACeDoAAL&#10;nRjpoCk4rXEylE4AKjZg0uqwsFWhocSvsbFf99XQaOErxQa7ZkxicsqefYSuwI9qSB4anJ3TCEX2&#10;QVAcNPpRPvUuqWtOvgGYZdNBF67aMUe2vDSvTfdl2uyjs54LuDHkcGKvpc2fWvjH14M7PDTt6qFJ&#10;//h6w1ATAXq6roZe9WH5Ed/zGoedsH+8pJhfWTDKPctMlZ0f6G7oo7g1PFF8kvOaT4ddnNhtegQf&#10;aIp9+clbVWF34dOlb1HEIeJwLvq64LDjuSdrqwpUIQ4Syk/zipKUD02Jo01pn9v2fGjZv0oERgOl&#10;IRy127v3cFFalUkYk5wsHEy0j6fvxhuidu5E0+j1mlC/4Ov0ZsC1cZYts5JXfZ84f3ba93nV1oOe&#10;nLCsw72Db8iuVrNTf5S0dIBQHp1mEfcgv5sEvWepUAP1PF+HC4orCOTUDaOCoySaIyiU0UIbChu5&#10;sUT6JTcDs/rIIOiJ3pFUobKij4W/90OPcmHWUpIqSZUTzEdyQZfH66jOx7qHXxbCAca4nKoT67PW&#10;jgkfNmrjgJl7vkWSoKWsw7F1O7+kCk3n/A+2wBlxlD6PgNWxIbt0OaaWLFvV+YFu6L2dMPx5/C/2&#10;fu3p53qxfEOgsJkrLXyC4SV4FgHD6P+VcRQCANUs0CWbHW6nKoS32asGbFH3TbVqg0vEn3yI0gbV&#10;tBzhu+Qrx3XD1CsBLgc40KnyER2qPJe1GCjQ5yNkI8eGNcTnZmUi690al2ItSSorTxkqYczmXpwT&#10;xTzAGwcDCX6ppHW44Vt18WD7ZSOcGm5XAxyXDCv5PJoqlZqU7+0VhS9HsjgUxjeqxEIb/w1cNXSV&#10;sYhf3Q2dGzWV89YCtZOvXI8ZjiW2C7RfYRPXlLDIaHxm6OXZ8xaXVJh0nYacc8bC+eAoEZu6TYeF&#10;Ku5U0EUCnEAO6GdgPwjZuJkZM7+4xIBbZ7xOYx30eUqZHRi8Y2NXzypS2v6a6w54r96tWh4+rB3l&#10;qxpdovr884M164NnbEkOXCfZYFGysbGDc+9PbuG6p1MdrRM7ACrJ2YH/D85RURv5BHrx1dj41UBc&#10;hqMUn3wNjIqL37IlJS3t4OHDRSUlIFgRDMb7ep4aqErZYlIP/TlMe2xZ85mpAW/EaptO7u0xX3t6&#10;iRafc+DlFcRnFQkNiyrHi1iERgMFVGZ3i+Ncu7vEz7x9h84cgbqBYVDFIBKtlAwJkWo6gmJm50EY&#10;Jwy8hG3b8emCSGo1zmM6sEQvFxoTJ28/6ivUWwAw/sprPZXwni3xy4L9H1u3fm5J78ts3kB1OMxf&#10;y+3wOdUV/qjAvK5qVxkLWa4KUHaTHzDfw0W9FYaccSpvjj8LDZWgI1VaXuAFJ+KlKaOBWDR/AeuM&#10;GmFbx0mw2A5Xq+hfOBPHMw8aHCFTahjXcd55KfJm6eXfd2jL3YeOgcYZgeJ/GBKBRS84MiY5bde5&#10;3tQPW7nyxRzc1mvJ9a8Etl5zfEOvFRenW/eOSvjb8A0DPgh+b3jakA9jnhuf8p7drFwS2mmmHWam&#10;L+0UoPVYofWcpr28uNnzs5s9seT65Rkb0VeJSRATDTMFCfhkcmsqTS1whhaoh6NqNVG6yCCfAnA9&#10;IiZh+JhJz/d+C7oDHAKKTK7Hnu19063t3/mo/4DhY8eMmzZ89Lejx00QsaOv9OUFEVkp7+SvF6+H&#10;VNOlVBVQh7sBcJADeRb1+Pzq60cUaYNKm31V3Wy4ajbE12I4lJsObUjlE8sKRd0LcYxUrUi8v+AC&#10;FpURCzGOi/OhMpUqFy+YACkIRxwQ0cABVeMUHIXdHe4+uRkiztF2urpqhOuqERbc15uNcF8+urz9&#10;ODHnmZ0nN+WruyaVhCG3aBRRGqOqoiV0mcmfY0fQ4RoXairnqwVoV2NWEspifUg4vTWYnsm7vT01&#10;g9ECtRefVruhjKoV5j+/O9epXfwSDsaenqJ6S3KagaMMJ+r1UXGsnQtKSg0XnZ9fpBGPgBi8Zo+z&#10;2vXP7yZF5iltu9J2Ki1dtdirtC2qZZKaV6j6fvQ5WqPZkVHrgtcSIseGzxKWFFRt+IEzl4k7/WlD&#10;HggK9IiZz7D0YftD3yLe1GESm8YmxJgYs4LCgsI3Rm1K2JqSsTPrELRRBWWWCttPwImGNTbMNIYj&#10;5XlpJYBEen7WY/O0Hgu1BXvWPjn70vUHE15Y9Men51yOYuqVJZfI1CcjQtINm8Rt5swFqiteVnxB&#10;7+3Ytf09XW6+9Y5ODzx4Z4d77m5/7wNduj74QLc2t97OFTjLCygHXOmWX6QlVr9jObkooISxIRzF&#10;lDiJ0T7kBCy1YiwTsyDnS+qZKlvhtn6ViUMKsz4xJ35mTe/vdjRYIdjOBaUzeSPX8LEglbJfnLgC&#10;Upa/MPFSm7Bb5A/aeGtEWhjxi4gjlgkBW+e+uuji3XkHK4r9Fdb/x951wFV1ZO+xi9H0ZI0ajTH2&#10;3mPvPcaWviYxsSQmm7VjN2o0xt5QQEA60lFBBARBmqJYUEBFEZUOr/fCe/P/zr1IXANJ2JX8N1nm&#10;98RX7p07d+7MmW9O+U4edCx/93s2pejS+ZJ4KeeZsoIMfnF3oKdDgseeaAe71C906BMMF0Ea4VKI&#10;8RQwYuX9U3PfioAq/tJVKDYx8MqRvICjrqRlVv+6KvCixeXFjbRrONyxsfsd7+Hbn4uXxsPBfuqx&#10;FyZ7tu65j012eXHyzudx+xZ+X6Hgfg82Tz5q86F934ulZ2VcWciVkYXRI13ZTNdXYAfG0mDld7Ei&#10;yHT5GGzVb0/tGf8TPfAEjsI9EzMdeQvQWgPVE7yh3uzcp2OPga3b97A/eqxL78Et2nbpP3Tcyy3f&#10;6jlgRJt2Pbr0Gvhmxy7nL6VCTqKQSgqn1jCOIrU+YApURUBDwmXhNXj4suHFVXK2qJCtUDRYb663&#10;Ql9vqa4OcJStiW0sm+wng6SENEPbgIoK0FxMC7NOiugk6O2RQ8QK/S8nL3GaLvjPmktbWWzTrCqQ&#10;YZuhRKdYWuCoAqWx3T7+wlpdM9vS+qtNTdeb2QZZvYXKtXE4KR/Sc8whGRjUIUEF1jgo2inOB+s4&#10;uZzSRpY2m7XlKfYAnH7F4YcHgAI7EXp7xdrNAEJduvd+9sW/AVOJkXqPdgqVX5wGBRYVFFo0iSAK&#10;Txw+2HB6gT5KNG8hKQlwFFRblVfx//oteChNqlKoYGYt31Kg5L0ua9klK0szvXCDszg+6RZPVZu/&#10;/Oozn5MRniGnAkJ9yRUqMBhYqAIXARTBuwkZOuD0S/4qwgtO5kAI8KNGPB0wAzICw/cM3ulJqVfT&#10;79wDbZTGYIR/OBzv0e3ovooXOZtRkBysdfQG3Su+nlYn6SymGQ51hh1kw13rTT7a4u0dLDr3Boi+&#10;p7o3CykMnOperxDxHqW4mgRbLYyBqgpMb9RmZLVu1RZ/8YKDE77BMACI0WmRh67c51wYGGZhFBGn&#10;AXylMErQJ0gQczQoBIMEjj3oTMQhXkhLpzoFHEVyw6wrSdmojFucl/q1LH6h4sIivfRORXto1ApF&#10;/AYDjyQQFfwHOSLotSx8R/SuWcEMYson3e1dL+YeHSkn7VNZIS+Z5dx6hnfDeyooqwzTdzeKehg7&#10;zJU5pDtM3DVwZ7TzmMMv+Bf5DHetMwBaF5dm0/e3VlKfQCIpNSCDp1std8bAuz+s4I7Fa4VGxwFH&#10;lWN4hHIIOCr7fn61W2LF3phHZCa841tngj87kOw+ZA8Lux072fvFQbttnG7tmen0ugTKAKsCdwyL&#10;baxW1m0vWxk1Qo/NLvLP61TFMp4oLZgeyD48xmTkmI5Siq22XFdIur7aUtsDlfXAEzgKOiiiIqPJ&#10;awUigjzBlhLhP0e9g197o3O7Ln332bvN/PjL7v2GJV5Kh3IGmzNIJwxByE+4gZZfgawsmPs1qI/C&#10;JSkvJ7TeRoAStNaQp+YTfErrgNZghb7OWn29Ndp6S2T1l6rqrrayVbz+Kv6Oq0DSCJu4kS87p1tw&#10;nn8by1ffLZsXbll8ii+PKd52W7XonOIfUWXrkvjhFOVP57T/DJNvTeCbE/iKCB51GzcIMydCqXVH&#10;zquf+4E3Xq1vvEyCSECb1Wa21vTsCk3LTcLEM1gRMMhWl8ZCJUVLCmAZTJCkyyK3DOpeaMBqy9Ps&#10;AXF1ptWNOLnhP2O9k5PX5+0RWI9go2nXoceXXy/KuHUf4xmDBS7LVV0b9ZQPY4G/WsRRwAwijoJy&#10;BiopcCDAridR/E4axaouVTPfk6nCkMJ5v+lLAV+2a5Tdruub3+atY4wtk1Xu5PFc+sHcKZ4nz4T4&#10;xwaEngQiQnQebhB/wdcE5kz8RcieX/CJ4NBw+EvHJp4H6QE0THAIBxcB7prsX8KwFv8CO8FNCPHp&#10;SJEGCApFDVCTCJzQmWLBcomHUrFoPvr6KfyPaTU3tO4U92aDHOp8EPryeBcWeCNhtD8bacdOlpye&#10;4sty9EigDk1OmcqYR+2uoojjB8GCPXv2Vyh04PnEN6R0eow2SnQyxzcEjYSCrEP4iCPRSwCfIMQA&#10;GICRlGg5w8KDwiPRPNGZCvMe0F55w1ke901+yrdFiQsUFxZr8rDvKi8ChqI/4mcwk2EMK9VSa5mw&#10;pYVERV1Wvv3ymnF726Qac8YfbTLgCEslSlm6QrpJM/EEm+P3ejHPx7ic4cNO3b082ulVt9RTM0PZ&#10;wTjHCQ4NInNujHW0ccs5Mtz+GccLR4o1cPfC1aDJR8fguhCnj1pTk/8/PhLEu8bVKCZUUIei9+Ac&#10;5e4fHHAivERabQdTCy0H+nOlYSOc2VBX5pXnjFTOpzLPD3Vu3Gs7S+NpE39qBN0dXMMUKgm69L2w&#10;SaN9bbJ4ulYFnJ2r4EW7I7dMjmDvHnz5ZJYjNtHIcIjNN1w9aDzUZLfU1v2n7oEncJRwL8Jig4mP&#10;YuWRscnrt+y+nJ7t6OaXUyAHGAiPSe7Rf/jGbfv2O7g7ufrvtz/qExAMWQpBWi4HUEFN4yigO2zT&#10;BP4UeEmB1z/qFm+6pQgJiMlhaT2IN9X1l0kb22pAvwlfqTq2fJwTtGtkwYMAqb+h6LmduS/9UMgW&#10;a22Wm19dRtRSDTZIxjqUvLEyn/0TH3WI8uu9wTL5CH9ul5X9UzLNy2TRcjBFFWlME+xlDPxRKy3E&#10;iL4UiYzNuGirdTJEBfrfpPlWoOHNfpB8GkKbHBJ/ZUZoSHAuHLQEIuTafc1TnjTiOijqmtRq0k0B&#10;2Ldp302h1Pbq+3bnbv1yi5T/XLJaBqfi8pWq8gbgxCf0UVAm+lE0lpCoQsiWCw4E2LBUFWxpldf0&#10;//StBfqXshXnStuOXAHUcNXMZ+5WDt7AB203TXI335SjVfrvd9im3HpwPTUnNSvzVvb97If5uUWl&#10;yGZSJFVIlBqEzuGWH0dKj7/Hml3x+hdCJ+rWn1+0j4LhXBz+NdkT8DBKLDg7fF+joc51HdLtkTMl&#10;/GHCOBebMXbP+WemDHJmR5NCDpz7HO6P0DdZqoTPUEDBgEZudUDOeCEWTxhRRExKMAU2QQnpq8W/&#10;dKMoAIfQ42BGWzk60NU3AMF6sI1CqQJmDJj58I0U3AiomI43a8rKjDlRyoR5RUmLCpLnK84vVd/2&#10;FCoSKxMxhVg1JdhFA+DtQ7swvCMECJpIleNd167r6kw6+uxkfzbB5aXB2571eri4VMntIiKmurOo&#10;q+EqXlCgLp1xqMnp/KgxTo2PXHGkSL1rW2ceZ0E3Yt4PsBlsz4Ax9p7dJ4fQJPGEbFYyEUdZ/5Dt&#10;najKq7hxwCpgcGKOEnJSV+Co4LBIynJY7UIUX5/5NB9lZzPSsdk7/jbTXFpE3Y/v78TGHGMRBacn&#10;7oHLHDeq0aOFVotx+uk6c/xHxhdk2Scf+jKi+VRPmwHrn5vm+Wxgaqgc1hhI7BI8BjSCUnZKJFUP&#10;oGq3s/aEv1QPPIGjCDpBcNAEo3kNHHXIyQNGPSAoAKd1P+xasmpT8KmzSAoD6x5sfJ26DXy9XZcO&#10;XXsAR5HkEXadZgzlmsdR5PwHqUM2OJJR26KMAEVsKeCNma1GmJ620Spdk1WgLtcT6cFG8wgv7EAE&#10;iVTGG66Uf+qnXR3Ce/2ksVmrx1mjD/ClQWU7b/Hue7V1F3L2DWdr+den+Kl8i0uq4b398o995HnY&#10;FFp5sZY/t0bNvlVBzVVvrZGtgDe7ha3kbb5XsiXqacdEQ6Nxgpf8+c36LHh9ol/go0rzmzywQCcB&#10;jcFfagz9F9wM+lgmKIjEAHb4Su3Yc7D1W1179RrQoVOvrt0HShFzWsZnvv8JBqbAg115o2kMC0Mf&#10;jwwnQHiCjhJKG9E/CiFsZNoLDEW2uP9GEk66p4d3tXzWSeWwjw9llPJ9Pxp61El/lRU3bZz96osZ&#10;m79TmQu5o5eH0mIRwvY1Qhw/3TJeeC/GzQEYPK5ZglpG1DKRhQ7y4ZHOBBfDeyyLKPgec/+XfYrg&#10;c6MeTkUiiUo5SPjlYf/2N4jCO5OWOuQgG+Xa5EDKkXEuLLb4OjKkzAxsdvia26TTbOWZLz/wYgi8&#10;w6QzWqpUIQq7Gwgt5AoUZiu8koxG/SPPdIFgigOfoxbcMgJq8EYEURgnlG7PykGHBZUU3HsApRAC&#10;CXIM2Eyv3rxZTsAOtzV0T2mmMmlOcfyy3JT5iuRliis/oTaUX96+VIY1HN/jQmVaqUElh/TQqnnu&#10;muTlsyNes40YdVV5/SGXvXek0/s+TQ6d2zDel83ze02EW4hBzNdyp3Mh66MXJPIrnwQO9bgRc/CC&#10;+55Ex61xe7bFuNpfO+GVv1TNZcKlwQ5AKnqdAcqfSlryy7b9h99UjBPxxjFyCgoKYD6GPgpO5oh3&#10;ICwaEAJ6c3jnVr+QXe+dXS9PPvr8BI8XBu6pO+Vo09DbZ8Y7vzjKlYVmXZp6qJkcpgFBi4gbn370&#10;5SFb2US7puOcmg05/ML7ruOiS6PkvPihgsdrnEFLD45Xzm+bTBqwcYiAuPpNqj3jr98DT+Ao4Yax&#10;zwJdix7Gf8gHJ3df+EfFJl+FfxTseh26D/AOPIXMesmXM5u36YTokeFjp4ANBjsHGERE8igdYoRr&#10;GEdhgSPvBPg9YLdIQSuWj9ykbCGvv0xJXuUr9Qyp9FaZG4JyEyqj1Wq2Sj3SQ/HAaNQhcpkr2/6k&#10;TcwHnwPhos9DSga7lR6/Scr/KwY+ziW3w/bSDrb8mc357jdgoM+Gz9e9bL7prALhwzgGp5AOaomc&#10;rTHZrNew1RbiobJVv7Ces+/kreysRmK3029MAn7jgbf0MKvTjgbhgMB7NIUBqipZcf76Q60m71Ac&#10;xuLopXXdyu/nFffoNwRr+9uDR7/eprNCawWOggsxrRVVLxflPjw4TTgMuoQHBcVk8AohhkkRRyFH&#10;DIQ8BnylK2BN3uVv111Slr8niQ/wLh75wcaNx3m/5veHM0MHxt9gpjeZZHD7gsAYfsgzBHHuWoR/&#10;c42ob/kXzdKv9k9FC7AaPo6dKqnhV+qpDDlU1FytN5AAsQXB0wLrDT/yjH3W9ql+zOfChanBrN8e&#10;NuVI3x4ObPjelrM9XpPzh4IxvbjqysF/TsmI8YLLE5knyWEKemQBgT3GJoTBVV4JbG84XkisAzl5&#10;MS0d3FnwlPYOOy2ySeDjichImEHpMK4vxnlqierCZ5Jzqx5cmi9PXCZNXoI+pNH6rx2Cj6gQ6AaU&#10;7ARwEZdi4TdVaZ9tHz/QlQ3ZVh/xPmD4KNGY4cI199jg8V5s6MGXLufD8wByxlwoK0acf/fv2ZRA&#10;Ntyzca/9zKVwW8+DbOi+phOONYLRs+MuNseh+z3pLQs0j1Q7qb8MFg382avun6f2S8XNioAKPXzz&#10;5k243mF+ido8wqLBJ6Pjz6MTql2sFhWXXJFlDnFkvexYcF7kmKOCf5RjU/TD6cKrwxxYnDoyushT&#10;bYRDira7B/v81EtHktZEX08uQiovLgXhP8R1VPaNqQ6NjidFq+AHwmFjEIHXo0df7WbVnvAX74FK&#10;cZSw0pBLA0ayvYsXMmucik6CVupiWtazr7T2Ox4JJ/MrGfdatesGS1mT5/+GhBHwMv0ZHGD81zCO&#10;gvwUc7Zn04WMoCMYfiAPSqQX1ykbrQNLuZ6tgKbIXGeZtq6tqvFG/YuLTJ/4cjl0WKSwL+nsDPYQ&#10;FMgNLTYdV418T+LDUnDrWAwBaZxtBm+npsN+E+EmLjsn18+N4WN9ZGQgpxRUVgCkRquk9daqbNYU&#10;gZazwUp1m3W5bDFntha2BZYjEL2pfBEttZLvOCe5g00wRDIZFfRwwYd1T5CrdPna8rR6QBzGSsoM&#10;TToTciexcmTWA9Ru+Xr73n2HvdmhN7RSEVHxGC9wHKrquqJWhdZK4TFBhQG/INj1QLQo4ii4SB0L&#10;CT8dE0+PtDINTFU1/zHf3zbwzwP4wCDZ+L9/84kHb8TuTn2Gs8ZpHRooujJZo2bX5zlr1x90JeUT&#10;GoThj6kq4nrhTcVH8uKjmfXoZ0L+9B5+UNgu4UPFi5RUQkdUfPP4m5/vmrYPj14/f/ufvtOVmc9m&#10;nx1xqM7MkNaet06MP/hymkq7+Owk2+gPlyXMWZLwzeKwZVdUWSAeUQBJ/doyKN5suVs49Q0pNv7l&#10;BJGbEfdKwwP3gr0clFECoxQ0J4UyJVz0XeCEHx4Jh3O84Hnu4u2t0GgJZHJ9Pioz6rUXP5XFrb5/&#10;eQFwlOTcPNSJ7eATAwlIA1wHwuNBED9XgL4celFesOf80smeXWf5sSJNJsQfbLCZkvt/j7AZuvPV&#10;AYEsQ/UQvFI4CwKo6/fsvdBX9qU4b0veMNq+kV2Mx8wQFvEwdvLO9mGFQZPdGiqFeH8hWllv0KsN&#10;MMNiNJBUrdlSAaLwRkSk0PVdvnwZ5PmCfz5lrIZhFLAqIeXKv4OjuEqu4jFX708NYsM8mV101Ig9&#10;jWKKYibtbTY9iIU8uNrPvs7O6+smbW8DLyls/YcGtH/PrZ8WAUaIqTZISAEIEaLgR+7+MG5vszMF&#10;3iCJIL4bPGnss/8ImFmz/V9bew31wC9xFCJ78cLIwU4B8uGgo1unnm9D+wRNFCx6A4dPcPc9AYse&#10;lFH4pl3HPt37Dvb0DcC0V2CPBOKS4mKSuDWNo3AJSDmIbCvoXQz70vhzmyxNbSVV8Wo2+d7Qx4XI&#10;oGiSmM2tdurHOlg976Cd2JVrtxzP6b+X26Xj10K1tnioP9Lw6b6JwYxSlnFtqZWP2A67noUkK9Jz&#10;cQ7gBK4DZmtuskpHGWeg77LV11sF8Kaqu57PPo56sNOzvLVJ12W31owJyLUKmPNAAWgwPsCnmvcb&#10;wUX+pwpWIkE9STctvgGm8vf3x8N69fU33p31ARykabCIG/+q8Q+OIZEpJAoBPIDxLj0rB4H/oODG&#10;NhkZigMiopDK5PL1G6K9RrQHUdC8gEaE6HmqAvosMTWYiDFwMFZdYrBFJgoQilFThBdks5h/jRpe&#10;rWJQGoTQT3KI4kVGMAyixoKDN3T9nVWf+vAukzZucNe/0jznTWboUV/5EpO3fUbf+vVzO12ynP3D&#10;tRjawlakWpf8LzwYYue+5P5N2QWp2ZSSlfZNOMsHcwnXSNFWEC1JC0ErpweTG+WlVUpIPj21Io4l&#10;/BXfYLzFxsbCzxzs7rBPQbXiHngcQY4J51PJv10cWJaSm/F7oIaypH5dcm5+buIKrs6Exou2a1i/&#10;QcsCGm4Cb5QHDpIKhFvIgmfE/gtCC5H3Ft36i9tG+rFZ/g0dU4Kc7wV1s2PD7Op739gBd6A+jnWz&#10;uZJ4rvRq14RDvQ6wca42ffey4eFsa8LuYXvbjPBhCP/vd4jBAfuc9CTglgbqdoITKoAoDAcVCCyr&#10;WcTbopMg8AUFHeYWeTCgQiNqI34tmYp40iFncUXANS1iSqnQBABVDsBSSNhpELeCQ0OkaAs8FYn8&#10;TQqtRpxcwsG//4/KxBXhGclj3Z/vta+ZV3Fg3y02EXlx4x2ajHZj7598aaRzy+4ubF54R4kWi4F2&#10;S8qGMU7s6sOroAgEiNILTb0pffBOAJvr1C9PQymNLeBCR2QQpSKsLbU9UHkPPIGjRH8JrZamAFYT&#10;/Ori7tO+a59zF6+069YLLB+tOnQPiYxr1anH4rU/tOnSx8H5WP8ho739gyAq4GcuOhLQFKlhHCUM&#10;aSAT3BR00satKbzhWlNjmPCq4CdvuipvnJsWwgiWNYmSs2XSthsNQ3YVdj9sOXCRTwzgbEHRXDdh&#10;cnMpacv9dBBr9+CWbOEf+ECzlDvFDVeT/gqOQsYZWPfqrOMfB6FVhKM6bjG23CwvleOjAXIeBNmQ&#10;Lnn4JNIn4E1teXo9IG5vAaiE0Uv1wqEFxtTohGTIdXEpg6qKfvgtHCUgMVKzIBjt/OXryJACZRQ5&#10;bwSF+IUjm2pwRtYdAkakk8BlBfuOiIvgdUxGRYtKQ3pHvMR8SUfd3AsKS8kYjRErLiU40vxzU6lV&#10;1SsUAyJoiSgfGLKjwVytNmveCTAP9OKDA/hb3+464p8+fkTSC3UeNmemjoy3ZCX9+6bs974ScyWB&#10;LkW7EJo/f+5CzxOEApisKqgSipQyWG9BhlJgvUMrt4GXgvobCyaUNCbqoqdYRPiECsWBB9GXkZFB&#10;NBFILwgQJTj84GN4VKxSA19xjAU8ftmDyy6SxCWmlPnS+Pn5ySstJeeR0E1omBJjVMBRuKUyuOWY&#10;LBoEtuA0SrVsQvM1CEbbnxAwdBfbEDbrQ/eXBjux2UfHXTdcgM362CX7ST71DsQf0OmgVId6pfjv&#10;J1vsS9gRk3d1uuPrJ7IjPDKc7VN3B98Ldr/m8YVf79kOg2U8j54/9EImymiF7d6v+OFX1W+YBZRC&#10;mqYVLJE0EXCjgq4T1cI3BHOIX0+/e/7SNZCwgQjiWlqGEA5u1VCsIFFhFEsUR719fY4LRGSgPkAQ&#10;R+hp8EioEGdJPVa9UiYltpnkkuh3PFjPZS0cb+6fFsjC7pwZ+RP7xOv5qYcavLvnrdG7bU4UbCWU&#10;J1fl8Jxh+9jC6Lfc4s9k8/xcrj181vvL8BYzHZ4LvxmAFsBd2AivdLQE+JTAZm2p7YFKeuAJHAVH&#10;U8xcwZHSSgpnzt28/OBJHnE2qd/gUS3adIJnlP/xM2069UlNf/BGp/7YiLft2MPN2xcTCQeLxYCM&#10;6X8IjhIugo2C0fYsbG2GBkS5WXmel2c2KGcHIYWnvtDE82V8tB/fl84/d8t/Fk5Ny3Ne3orUe3Bz&#10;kjqeF/bp6mxycYImt8zihJTHG+XwOR/ojq+QvalKfVSDNUjYp0bg3vt+dC6WqW7brc+sVV99SKut&#10;lFiRkRnULKE+IulfW55uD1QYR7CuVeimgKMeFJUOGz0u614OZD6+F2x/VV6ZxjCtBYA8sMYQ5dep&#10;M3GQ7WTUQzg2AtuF5HoPCqDoEMW8kFBSAFFp19LFc/G48WvmrVv4ixcc4Lt17001CshHJHJUyMkb&#10;R1yLK4Bflc36xQ/CVt0qBHTgN2g8FVLO/bOsfUNN/YJ5K1/pCJe47xZuzjjPp7xX2qmZckCLS3+f&#10;UnA2nk+fZysxS9VQcMAmhbRjf/oCOJkFSur7BTCw6bOVeXNdW95RZJn5fWspaUDSCgolgo7HWoL/&#10;0ElPv4jgHI9SoVAgft839DSMU0gh5HcqEv7SoMi4n1uEXzESoCOT55wojF+qSZqrSPq68Pxyxb0Q&#10;CAOE8VqtMrwhb3I0U3CogBrKAC2IoBrFT0azFjhqb8qBqa5NssukM5yavXuSXVM9UELLjhszlYzd&#10;99JQe6bh+ut3bo2yY6N92bgDz4zc+cLwQ2yiGxu2q8Hs4DYzQtnCwEnvhjHPzCNK5IKRiaLIqDFr&#10;VOSxgC6rXqGbKgc7FL0IyrX8ImlC8hWljAYY0CtQU4sWHT6b883Hny94972PZ8768Eb6LeEaRASB&#10;0/NLpCeQ6/kEpXqENg+8IjDqIV82kck/qvr3t6kMe2Urv5yd7JS47HrpzYTiyI+8bPI47P1mpVkL&#10;IndB86ZVWYppRw26+AJ+XXpjqo9Njx3NRkSwbkfYCLumI51YxO1AsMHDfgHtFklrwrFS9aO4g9/f&#10;ntoj/0d64AkchYGNF4l3SxnCUfHe1dMX/rp5hfLFS9dt33lo4+ZdLu6BXXoMatuxX5v2fZq36thr&#10;wDDE62GsQR8ldpoWubX/ABwFhQHtp2DpNy4MM7Dv9HVXQXFUOY5iG/lUL8gYDXZB2C9ti32Ie0Nz&#10;g27x708bmm/OYj+UNdzARx3iqXLUST4GmQY99pFDjxibrchCUN6oo0LehN/EUausM7whWaCOsPbc&#10;xRusLgu/gznIMStp3iKSmcRO7b4GnfA0C5APiqgZQL14A2UUtgNgiXx7xOiImDi4+2Iwo2BUC/9X&#10;/oeOEdYFE+gV8ZwQhxUcCnJvUR8FXiBAKeSlRTz7oyMJm+l1JqVCM+jtoXgjrKpWTIcWbVrDN8bZ&#10;zX3I8NFt4J7Vb9BbHbuJaAp/yWVGAGwVba68QVV8Swyh0LuUWYS7Ao4quWvi86N43yN8sCfvdMT6&#10;gS8f/fH2lXt+TDPKSgxQVWGp5Ys32fmGncVCg0kOtn6i9/+TF4mkDPRQMNlKuNU/w3+MHZvmy87c&#10;zqLOQRSJmW+/tGBOQG+dFWRJWA+fpmFPxMDoP3HsiR0ZcTYBMAAWPeijCHjjzbHA5ItX8SuGBEaf&#10;WZKUG7tMmThXdeHrwqQlRTcO41lAFpWZkVGK0kdpBAOShnIhg7cPDSbWOy2YCagC7fYrGxB39sDK&#10;g+4cn+7Ycp+/F4LL4P2l4sVfxXYbcfTliNvXr+davw3/coSfzXSnjhuufDvap+F0/85jvZ8bBZYt&#10;FzbS/nU4qy87/omMl2AkIHYVQxHKcqi8YMemNlanUBCsMF/IoU5YO67euAUmHHEWQUEFfVS79t2x&#10;3YbI0yHPs7CbkMlkOACO/TgnNS0d9GXQRwFHQZVH/GzBJ6G8gstW+VSsTntgQrUA+QCDwmJIGS7y&#10;Im4HSaCshFIPwAkiX41MXVxtKhX6s9DM5XBBU3JtaFaQrf+8HyIWnXrgdU+pQctweH4BLK5CmADU&#10;mRY8jvIFrjotqj32f6IHfomjyGCBEQyrA7EQI3vU+X2HXTDgsRLpTWSRAinfgcNO2GcdcnLzPHYS&#10;jugOLm44ACsLRi+JF1TwB+Aoi4nmKXK5GI1fndSzf2jrrK4aR33Lx7rCyxtBSrgDfUwxbhH7Hfgk&#10;6EGw2WYHaKCUdZZIB+8uQjYN8IpIMY2s/N1g3n7NPfZPbeOt2jkevARz7jdx1ErLdC80inBU7z0c&#10;AMwljSwMkDeEo6DioDfordryNHtARCPAMHA3erzetp263sjKlmuQVoMsK9AY4FedhkRqpQXHiOuC&#10;uFkGTbenX7B/2BngKPhHAUfBRQqp07Ai0JEiGBJPQWq2dh3L1xT4QFmsb3XqjMeMTDQqrREcViCj&#10;gZDH4Eu4cMnVw4cag1ggoRCdYzUL6kE4F9oq4CicrgnINr/tw6ef5v1OZE84KZ/gyscf431XOs9f&#10;tWLuPxbOXTx92dYFsdfPEYhEs2iKY/H8049DcsbR8ou30+YHN5l6oOl7vixRc7KIa+g5Y9mz8jmx&#10;LYa7MOouQIbq4wQ6r4oC8VjxSwWmSr+VfSzoJFymYQUmIikMm6ATSBWHPSbaYEYDtDfuRdsqEr9S&#10;pywsSPw27/ImehCQY1jMBU5jYg0lNCWn2vEPz5YelgGXg0t67L0U26CPCsjfy3Iy086EhJ/A+niM&#10;Rn7szqGl4XOlRK5pijF6zwy2+cSPBWdchk9UcInn52denXygU2jOhQ9820x0eGWp12fFPE+4AYH8&#10;H6ZQwgjVxgnE5gJohABHpGMR9h3xFy7vd/Ig3gghl41Sp+3Sk3bZUpUCng3AUVBC4UZwV3oTJgQH&#10;ZHL29oV/FHAUvBBFHHUl4xbVK9w5qv39hZw84MYKNk5TIcQ7WldiNqQrskt4Li5pKMtBnQopuE3N&#10;Mj0Hf9qRq/uOXtgZkRJGSl0DJZ5WmvgNVYbMwC+pjtEEod7NJwkO2ywwbW2p7YHKeuAJHIWP5EBL&#10;hWYvJhqYfSGO4OIIRC9Vy5DMFyMc6RigssWsQ7wessFiiCpBYSecRvt9nFrDOErYU5ehpbiowmz8&#10;7rSRLdLVA3V5Ffqo+pv5RDdoyaxS6MoNfJpn6c4o/UU9L1LyEc6I7Ct7ZW3ZIKfCwAza/dHeFX6H&#10;Jv7jBd5kuZKtNrFFRdN8jcSg/ps4apV1pg86Ah4rAo5aVLYtSY3dEDQUghiHHMGvhKVqy1PsgXLH&#10;PPQsAtYfW+Bmz12w284eXY4xjaFSsd5VdWkRGQmojJw3kPwFKWACTkVjQYSGAfyKcJEKi4lDhTTa&#10;haPJKofMfXJ1zx59oI8SWkL6qE7dupevGmbeoXMPBRIeCyrQ+f9YdCYuAR7s4oalqpb8+vdUs46c&#10;GLGK4r/bRr70rLqbO++2k0+K5/1cH3Z24X87zt8JzpNbuAzqCjXXarFUkiOLTi3XanMxd6VyGot/&#10;8iKFUk4m1X3t3SgsDTsljVzB75gS7lnuoovy1coRR+psSvkcugiTvkgLq8/TKxhLj480vEeRyDVA&#10;TUhrgnyFIhUSaJGQZCcnLxdLsRZLfNn97Jh1qqRvVBe+Kkj6uuDyEm6Q01NB24CjCMpQjB4emrYY&#10;e1eOzMJGFZpdAtpXmJkwuoCcHyqwzkPIykiQSABfKLsDlHLZZdk00GGJMuJxc5UkH9QuOp4nVYOQ&#10;+yEaINcgoXvRXXmmHEZDaMdpP4EdAXL6QIADegJ7VLMIYAc4ivbdaJBaA09a96BQSDu1Sa2GwZDz&#10;V1q8hr8a8IhhbcHwMxLdPcQjXkBZcI7yDw33Cg4GjgL+pHjY42H3C0twCgBaNVuDw1VaGZ1phJoO&#10;pjg9D8nbNsmexaUli2F36OqE28kp8qQSKw9MiO0VxPrbs6/8O6Pno5JOnHvgn5qvHebFYrJTZzk2&#10;TL6dCDIMtTUTIMsIeGot3/hUv1W1Z/zFe+AJHIWBWy7eBXs+0rxCUCNEVGeB0Q7TFZFmZXDmVMKU&#10;wbmdq8sbb/Xs1KN/37eHYNhX8JnrkT6lhnEUWgVIQ9saUnwbV561IB1MI0TMVYGjGq2STPWj1VRt&#10;VsLq2OB7/fPLVR025o9xswzaWPTWtuJ50di9oDL9Q7PyId6YeR7+6vgod97PRcOW8hH+EDrYN1bp&#10;HyX6mYMX/T1fqgdSAnY9tsy6Pl6qhbgDOx6MC8IMRx9Su2vL0+uBCocoVAkUBIseVhwkNsIz/OLr&#10;b3ftt5OroSEsD+WDb3hVVxZxlKDUsmI837qbDbseaKPguYFlESTV8I86k3ge4w72EFrKBJoFvAGC&#10;GjJ4ON6Idj24x3Xt1TevWIKBilfHrr2wDU+6cO2bZbZjp7yLVqEGmmtms4JsHNUudK5wdTSkwMT3&#10;3+Dj/PQDjlnGRPIuDlnT4ng7f/OAUL46TIWVlFixYTXS46JWpUrQ4XLMgiJx+lT72v9NJ0Aq5enz&#10;YKyXcgXC8RBCAgKgw7HrRu59Pl+n9r2ya/CuehG58aRPoH1flc+9uvckAnL8Fd/gdEJRFgsCnGPO&#10;JQMJgJ0bwBsO57BVQSUVm5SIyQ81JnyQ7sVu1lxYpEieX3x+YeGVBVyeQ1RVeDgQsyKOgg4KH+gv&#10;BfGZpGaNEbZZeGfeU/HbUKQEXPPI1J0HcjGVEPYCNXeuLOs7nxkFdH8FXPUQjk4WnkuDDNIRlRLf&#10;Ci+T42MePiL7upQItZDUBkokmUqnMOkFsxc1o5qlzAppD39EwCKMSTTyYsbt9Tv3oyZ6YTpYeKfO&#10;fSWlGvwMQwfmBTS0OFKlVUMfdb8gHxkbAyOioI+irI4BIX6hUYjXUxoIWv4bfPhmfhcXxsZfxg2p&#10;xde/85jZZy37POg1pM+DIRsu8PDt2Jo8c6KDTSa/fuKu04ifOmRz/r5768gHSdO86s70bL3z6k9D&#10;3RuGFHsMPchS89MEnbGCbgxPhGZcbantgUp64Jc4CoOcioWcdWF6gJkZqYq37ty3cv3mZas3rNm8&#10;fetuux92HVq0atO6rXs+mv0V4vX+sWQ59tc4EVJFBfYDjLcaxlGYKZiWsIdAdkGNuymRg3bgGWLg&#10;rNw/qoFtyVh/4m8imWIGvDE2XstbrS8daFe6OsWaLBdEjqGA6/KkBv7RMcOqBEgYvcSMBC98gn0J&#10;WySf5SyIid/EUWv4B/64CuGoHju5zVr+/Xk5yScQKGB7if9ow1k7IdEjT7kA/DyOpsTagWAhkz+b&#10;u+DwESeNkMlFtABWdW0a/Ng4kA+VFTF3l9Ou+4WQ7yuWReAo31OnEa8Xl5KKBUrkPYBLOVWF52nl&#10;f3u1hfhg4VsFpQGcBnGYvZNbu47dOnTu3alr36nTP3L08EbVKiP2I7zkP8h0jMlJDn7UTm2Wjs8O&#10;tfRws44O0nf3Mn3pywc48O5BfKH/A+go9OQ8XGgkbUOpxFBALBx4W4b/tMIOvaqe+HN8f1lbvCFy&#10;3bdnx65K+Gp+9Ni1Vz9afGreO35NhgezPIv6Q6fGX5x+PQ9I1mookxPFydMqFaMI8ufxOoEcUi5f&#10;DwiLEA3BxJXhH+x/KtI3OAgUKuh04Jaccz9qUxbLk+aVXlxYcvULU3EmHMhJMhihH4K7FxLEEfwx&#10;6PICkmcYrCl4j+Uf38/3eNM+cscDXvp+UO+R+1+9pb+LlMTFvHDHKbsp3g0GHmM/Ju+UWe7BJwPZ&#10;4gr5faA2AZohfB/1l0LuCWGLBcK1uFUO/RSGIVyBVNj4CrZuoYE49vcXjHzae6AI3GLQ6iRfbNuz&#10;f4dOfdq269G9+5Dmr3bu23ts5/Zvd+4woEO7PpgUPfoOSEy5AG4dKOnTbma6+wcBQQFHISMhcFRg&#10;eExIRDRgC2Qm5tHvb0j5kQBRRr2mjJ/NuTjBhU05wZwz9+ZCFutxp2YYUSCCZzi1/PBY6yLEZZw9&#10;8akrA7qa4sF2XdwzwrvJzotuYzxttiQv/8BjwARPJuGGUhkQqdUgR/WFApqqdotqT/hf6IFf4ih8&#10;I9w4bbXwDrtp8Bm27dC/Y9dh3XqNbttpUPPWvdt0GNS201DvwDgoh5HFzD/kJA37R9v8P8DPXIIm&#10;YpttLJboYYGzZmg1z6xTNFqmr7vSgFcdWz1ebIUOf/Gx/mpTw+UlM70QSIxNGJaV0iab+OYIrc8l&#10;JbnGY4bRvsyQJ+O746w995SxRdbednnY0sDh/K7eHHGTj3LMmXEig+ZRFTycbL2cLdS03lLYzNb8&#10;1VlywsIKRqn9VnPfm7QPI9mFvoRcw+XQa7XlD+kBvcDOhMc+asyYsPBwOGaItE5VXlxARDhe9GU6&#10;ERUDnw2YZo6FRroGnPALi/DwC7xz/wEOEBZQcQWhyvDNJ7M/7dK992ut3ujVd+AbnbsPHzP+9Jlo&#10;/ASP9x7de2IQCBqkKq9cvR+QwxFR8fBF1PC913j/YN0QH/NIH+Pg45YBbtIxnrybP/e6iiq1pbQ1&#10;r17df6Kjr+XGT9rTeIQfG3Wg2Qx3NnN/08mH6g071GD9Kd/P4ltNPMrOZEZjjmt0ZGklD5gaLhZT&#10;GXIS+YeQ17TIkiFqpTxCTqfcyiItut6ov3v8Qfzn+uvflJxZciNjKi+9hIQzBcRsVpCPFqp5ERZ7&#10;wnyGBJ9GQL0yqJhK8FFve3/t+IMsND02i2dOd2Fro94JTSwdf6ThKEf2RVjPwBxPKfRylDmOCvy+&#10;MSarKlAToTHlxBf4D7s88laqun9QKVUn9CI1DkeKEYg/X+FxbGkQyKPwG+JS+/XuW06MYIXei380&#10;Z86VzEwFtFGcB4A5KvgkiA7QS3An+z/2rgM+qip7X0AUEVdRkVXBhnQQQZBQAtJBBGygKPaCKyIt&#10;lFCCIKJUKdJSSG+T3hspkJBAIEAggRBIg5BkJlMyvc/9f+c9zN8F4i7+QFfMZZjMvHnlvvNu+e4p&#10;3wlNSPIKCr1YVS16iZCv/c0WG69RXYL8MEH4ZIQVVcvAeqHjtT5nw3zztsi4LfFi1YRwFlTyLYTs&#10;XRI42oNhQB7yU+t3DrBx2/ssPbZx8rZ7JZVezpnsm/iZiWXpSniOoeGQbkBKo3hzaZbAjSRwDY6i&#10;fAjcodWRCyvF6wlugc9065d3vLjTM72CwxO69xnUo+9LZ0qqer8w5L2P/rXcbcNzvfqHx8TDIxf9&#10;TNRym7HQvc36KAq7Q192yBGLAaVUtcnc6XtNi6WOVsvM4qsRTYnIqv0q7bQgXg3tBHVN41ObeVoV&#10;wA7wTC0WeiWc7yvjk0I0bVeVs2W1bJ2FLTPNCeTHyO9AhgvszOdvJDoUwrIR48/1eWEeXMPZAnUL&#10;t4Yebpb0OqrboVp9e1feytUWV4avZjgQ0ChEweb4e/PjA87RXG5eAmiTeF2prZXW1+/Ztw+fYa3D&#10;e5PlFxwFAw0Ab3TKARFHBcZgqI9DSHtQRHS1VIYzCLMGcafjVCKXJjbqjETrJFdpMdPAHwq/ifqK&#10;VSvd0JUUDbfOP8dBfGS4VmENn5Nh7RdmHhTqcA4G6YFlnIQ/72v6IIkfqUXVMFn94vDY5D3/pX8w&#10;Nmhp0pQjo6wZdG+X1LyynDd8kjBs5A8dI0q8oeEx4rE4VHBRIA+e210cJO7MnMNIJAQcFRxP1j3Q&#10;IPhHJyfl5ZIW3eKwVqVU585WH/9MlbWE43UyEq1JxR3HY4OQHlHAMlIor3hRVuRmBkuc1KYllkgt&#10;5YKZFdYpsiixjusPVucflePh87Xpc480lJdb+frcWTM92kl5oWAlBLWmzlDf5N1SWzUBbpgNRi3M&#10;39gPMRCC+96ND8FwDmBmgWsTfOIBwPCCkQxTBQJnLFD34caooFOgwVMRODYBKbFz717P410IpiCn&#10;iGlvv5197Bg+1Gv0lJQQNlBEcMAnPyoOiimhf4EjE5XBHHL1tOLJ/6t38p3Abcu0XKuwwrP9Mhk6&#10;rXxl0qbRW5nCzmenv9hrMyu9Yj1Xq/gspf/kvf+4JJOO9WfDf2g1JoQNjmP+J3+eGfnosC2Pfp+8&#10;eYo7eCS4irIkKKHFtfDK/6oOzTv9/SRwDY5C6xUWCmjA1IbRX/Z6+L/oNCohNRvvgZI44Ci8KqoV&#10;TzzdEx969nXq1ufFiNgEBChRy7fbiZ8Hh95mHCWYJDBNaerQIRGJY+Mj95nA3QTVk/hqRFMioGq9&#10;zDhmP79s5WoHVxmNj7jp1qUpzxqweOH70y3j18sfnGti8wCQeMu5vNXnarZM3mZBw+I88A+VIqXD&#10;z4f5vIMQiQkg6sZ5ipdwtlzBFtmeX18vA6kdl60+oLtnCf+nmz4Pgx0368l7Hy+upzf631z+AAlQ&#10;m/zlBSgFNh58FcKFmri40PCxD8ZxtcEclZwm4iiAqIDoRFj3JDHxDUJIhegHRTOGUEAS9eVXcxCa&#10;pzcRvAGOWrh0eXbeEfyIiUavMzzbpfst1EcZkLLI4agycrcC0wiJpm+Q7YUw7hxq7RdiHBPN+wXp&#10;g09ylQMeNbDlwC50xxajrgbe86dqC7+MfvSs/Dx0NznnSyd4slnh921P/VaOnggliwWTodLBtYL5&#10;7DaLAoDBYquovoLE1sBRATFCohOoNKNT/eNia1QaWrrJj1cd/qY+71Pt4aXao0uqUpeQswFXnvT6&#10;WHt65CW9HJgKSOBSCLMdkFhV+K1GCcpWcpI3D9vOPI8FnDcZf0haOcmD1XBpST1PVcR/6N9n+r4H&#10;XXzHwlEJ6U0AjeyIYyYrVlMFARGAB+DWtwi6IxscxQUG8hvvj9NiWYEGTC94OgFEwUwp8FI2qqHE&#10;I8mKgeQCuCXEvulM2P/xx5/GPIK82NgB21+f8XZyVha+HC8ugZSgjBJtoHBBRPal2JQD6HfUqYSe&#10;eOPaNL1VzWszi4++tW3AcC82wb/NZPcnhq5nr2zuMDycve/TPaUk5RWfR1bFL4b7+zFpMnITT/W5&#10;B1rKkXtafZr4CN57u7cZ8SMbvaf1nMze70raz/RqQ5WmpyMXrMKKpq/c/MvfWgLX4yitAc3GgThW&#10;OOui/cOp4+muz+efLHm2+wuhkUlPPde3Y6euYADo03+op68E5Pqw+kXGJQIZwIYipkT/A/zMHYJq&#10;CJ4EGGEQZY7pYnEikIwJ8ElUQF2jmGKL+Bh3i9qMbqFrMOqe/l7TZ3PDBF/z45v4A2utrZbDAGeH&#10;DY4tcyC7MTFq/qBiLvyZ78zfHVQtjVbct942IxWuBOSqWKezTNijZAvMbKmdkiAjZ/EiK/uGP/ad&#10;7p6v+XDfGoEqSva+J4IHudNmzUXSnVk1pAWBkGxCXqebt/v/rRvp77/5RrYoketSZEW43o3q/y/w&#10;C47C+A+GwIjEFOAowckcfObJ8BmOTEhGr6BnSdomh8BYS6tybFmyzBU8ILCOQCuFxNmvz5h58kwR&#10;qHJote7g/V4YiHPeqgIdCwASdKrDkjW9fA1OAXyAhI8KtTkF6PuG8Vmptiv1mPjMcszaYJOl6evO&#10;LAhVr7cYDlYdGbOLve7dYV38xsgLR16Nap11xcsgkAaZMJjhRVqeGsJTt7sAl5gpNwtIxpDoBC80&#10;HjShkMgUzwhJ/rnzhKPMlSUZC2T5s9U5i6pPflGY94mFyMShx8w5788ucS28m+ynfjgbxNCwZAhH&#10;xkKAaq5C1MQQd7Yqddn+s7tec3/8lV33Td3V8dVANtqLvRbA3I8t1ZE5GmFqUjRPQBmoLJsu1HoJ&#10;q1CxIcUefca2JoreWmd0QJdvFtIpQhuF28DeZOhCR0DnEunaGo9WIg8j6d5oPdKj1wC0fHjaoo+A&#10;X23BkqWH8o7g19i0DFg/YTSHiPAiHvjImENwPsSIDiHhPm6+v8gbeH5NrWvqnKVHP/jmwL++Svlg&#10;3qHpLgc+eS9pYp4h47VANnVH1yI9Usc7FPyK5ynfEfsYajJ4O3M7PGR93sKvT838JKTr8E3tpnt3&#10;fHUfO1F7UKBVh1zx3OpJgddcmiVwIwlcj6MECxRaMBE1o3MHhcZA7wS7XvtHn4pNyur5/OAuPfpf&#10;qJRiY0hEIjx9OnZ+Ljg8qjFPsUKhoPZ/m/VR6MR6M0g1gaewNCKGzNgS3vZblegWxVz0cI4ClIJu&#10;SkRWrVdw+EdZEanCFUgEtfog/yqdu2TyNzP5rCw+J8e4OEfheqhu8SHp4sO6pfl8bpZ2bTpfFsPX&#10;5/MF2XxMmGNrEfo2+fUarQb3PO0D3/E2rsY2i+TIr3cv/KBcgKMMTyyyrz9DLPBXzI5BG5C22Do7&#10;yABCEhyJKBuMVxh1mnHUjZrhbdwG1IShHoCnET6JaOrGl6SGj0nIgZH/3MWK8IRkEUf5RcYDR4FW&#10;MT4tA88T47ygiaKBHmt/zCPYgqO8fALw9HFsRZ0c8XqYaUSghXO+ONDJgNX/LSqY9kz1fMMhcxeJ&#10;bkAAHx/InYIcY4Ot4wOMTwerQ8/hMugaRD0pJPugxndHFj1yFHA9mMzL9cb3g/q8GtD2vcBBhfwC&#10;hgR5DZ4Jbpw8jiB/raVCMJndZjHYHAAAeO6pB3MAEnxh2kOuPSTeDUvxjY0Kz0iniD2uO5OypOHU&#10;AmnWHB7mVle0uI7LLmgpxO7Uz3dxdS4/4Bfj3olrj9ZLCaxIkUUB0IhczS+NiGdvxLfpv+K+NxPZ&#10;+F13RZVFbc5cn1JcCY/zKocS9BYqAju4hE1vMhCGbKoIPuhwYiI6DpjjEGgIUf1WMwHcQF2EcR23&#10;QN0E/6+la8MONTU16enp73/++bQZM6e8PuPNGR907d4P5GkQCuYahCPFJCRCX4foD5g+w5JSYPek&#10;dISAUnCUiok/e6GclhswjyIpxu/oLlrcg1qlpmzFl3SYigwqjPhW7lMXN3Fr63d23ltuqpdxmc6E&#10;cCKzb07WOE+GIX3Sj07TfVpO2NVumF/Ht8NZvqZSyrVyM1dRXh41yZNAIa3Xm0uzBG4ogWtwlMjs&#10;Qe1Y8CLUGwgVQBOVc/Q04FNc8sHOz/aGJqqkrKbvgGEzP5jdrdegwc5ju/bqqzHQcgM6XlLzov3f&#10;bhwF04leDSMdgROh38l01vFeeqAmglLAUS56KKYacVTbZQ3vhGDVh11JJwVroBAjrAHNCXUPmhdF&#10;mEN8dKCYoiBpuxxWOKnFLlBXW42UGU/ARNxUozZ32cbbrzDcv6Qel2i3ytoOuiwXZZ+N9ZfpWL6t&#10;mLdaabl7gdrjqFBDcPVQH8TVLeQjQYCqufxBElCrVLiSxYTHzo2UOPI3i9CWwGmAwfzYqTNgtgGO&#10;otD16ET/qAQYIDJzjwJH/RJSQc9SNO2h+aArIaYbB4Ku9pM58xB8AadB7ACghRD1Ls/1wGzym9e+&#10;iR/rbDy+0D4zTNM7yOEcwicF8RGBVvhHTQ21TE1W1GG5ANBvRfOmSeS3J8ibuOr/3q46FR4rRpwL&#10;dorlVwSXr5i8hUlNl5FxF2EoGITA7GWyNcCth+b939LP3KJ7s9iQZgGPGeyv4GsFjgoVcJREkhqU&#10;FOcVG1Utw0RvvnB4k/KkS13WbH7+/YKcsTUXj5E+yuq4GN+hIJqd9mKZPq0UBS68IAUOnCpuuczr&#10;66Uqp713jd/VY+BuFnIqZ332ollxD7waxF7awyYGtB61s+0kPzZ9zwOV2lKjCncNsdQSnWdTBYmz&#10;ocW38Ho1FEeIydbRKoO6SBNFQFlwb4L6Hy0cdwiYblKZG/WxUPwKGlo6vKqq6vCx/OwjRwuLSgqL&#10;zh8+fAw3JzZ9vCtUpGG7eLkG2qfI1ANeoREBcYSjwA4Bo55UqSaoSTllfl9Y83kHr8cYfqImZ9KP&#10;LTccfLfcJvXOiBqw4+4PvTpo1AgzIRof+KGB49yzwHeshF24ZJgoYcFFm2o4H7TjoXf23jvOn63L&#10;mlUHoZCho15ZCzGSfHAXzaVZAjeUwDU4Cu0cXQTt2KAjJWa9vAE46tEnnjtScPbhfz4Tn3Kow+Nd&#10;YOa7VNuAjQuXfrtwyZrp730ycuwEdA2kZMUhIi3h7cZR4I7jdqA8WvAjO5WeYJtiN2gzV/PWy62i&#10;Vgo4SrTu0deF9W8EWpGTBTeIzADoF4I0yuBhhVnGYTLrkMoKOnHKCUq9WDDaYB+jhnI1021xix7x&#10;swLZKIYb3TNb+f2uhvtdVS2W8xauxoeX69l8vUsGSBVMcPF8abeFLdd2ctPlSnEsLqGHhYVOAxou&#10;QFQM/M3lj5GA6L8kvgtXFGFVkxentk+uwpgsDuYeJevM1cyzST7hsdAtFBSdQ6ODCRtnAOlBo2oL&#10;DxcvHIX+8tOO3e98/Dl2Q6cQlWDIO/ZC/0H49VaVwzX80wP6F/2NIwL4KKSACbGODjX1l1imRjui&#10;y8QuLJCn03IataDa3qHFaEEXUxCZA7kE8VoZL4ReBTZNUFlrHAhDwf1Da04Jx28pnXkT4sTjF/SZ&#10;oNBPyDjoHx6FNDHQtESEZfjHRnolxWSfuIiaaMvDqnPnKnK/UqQtunRxFS/bX5nutHdD65iElqe8&#10;WU3qJtPRRRePjDseel+oH1OUe6P6ecqGtXm7nHYyv1Lv8zbTjLCHvz+4yPdMzM6C3WuTd249vWlj&#10;zoYN4Tuw6MMwjIEKEqFgziYL2RoQ8wI//AZeW2U4RaALLbiJIoJSUE8hhYqUK2FtRFxgU2fHUtoC&#10;rk2hRwiTCS3KQcNJnOfCCIwWmZ1fABwFFhEPSYRfXKIoJaQURx+hYR2DJE5w8/0FPimYhGos1pO6&#10;0u+OfeS0lzn91EEiT/Ys26HBPfDqCvUhwdOJSGl3F+we7vmAb8F6l9QPS7QV74W1HRLAwg75+eb4&#10;TQpg7/h0PFulovx6JBaj2nbhd9SnCXE2b77TJHA9jhK4bdDcaa5HX8PA8PyLw6GPwru7d0jXXi8i&#10;cE+utjzZpU9a1lGMULs9/QcMHgrGQjS3q0sStP/brI8SlPVmCqNVa+UOXot8L7zspIw/sI6glKiV&#10;EnEU3glHreBTA4GUCHhpsC83VsA0YuN1UN4Kw41gjMd0A32F2mZXVGPZhb0MtIYFDNJa0ZtoPzV2&#10;gaqKKzqs43ct1NzrqodzO5uva71C1mElP4VfjDV5Zt7us4bH1lt67ONVdBYFzqmANRFngH0JEce/&#10;I54Xp2kuNy8BYgjEExPeG+ErhvQmz4RGDIWS2YLx/MDBHMQTNeKo/ZLosMTUkgqsZCnoD2cQ+W1E&#10;fRTCwXDoxYrLn3/59VdzF6CJ6TGXEMynPaGP6vv8AHSlW1UCTvC+MerOfvbJAXx4gH1wsHZMhKVb&#10;uGViPKEFhFMYEV5loKgKVOFqePutuvb/0nlwg2ZeRk+Y67wzQsMrfGGOAQ0TgnDf29ohsng1SN+1&#10;SggElKyKP0IfhVET44SB6IpSs3MDIqIpHi0iNjbyoGd4YEBGckRqPo0susPn07/QnZhvzp5/NO9L&#10;TeomXrGP19UrtQZz+NO8rgBVtSJGzGC0nc4s2tbCltxfkLpu1F72RezwCR73jPRmu496TfHtPDqc&#10;OXmyF/ex4bvv+enENxcMRcJQBi5aAUw18bBsXGWwGRMyM4GLUs5L5m58U48onKaBJqqMhDVl9lJJ&#10;if+KmCWukiX78/3zladweoz5V1WyoPLD8CasWcygahIivoGgkMKPFFiEQmwIwUMQHjBcXHIaQCb8&#10;8L3Co/zjk6C1A+Ft7rET6HfwpKJ9xVcT9W96sxwVhb4fZjsklEyrSnpr/6MTvFlERQJoQuz6agFa&#10;on1YjA08uiKzpy97bfujsyIHX7FrA44EbM/zQ3eFhTWmMvMt3wcPlmWauFJVS8ylqI8JKLK5NEvg&#10;RhK4HkdhGWCkxNZCAlYThcI913MA3MuhhgLjAXAU3ksr6kCGMOO9z+YtcnvjnQ8ff+pZpZC5VXTr&#10;1SH1+m3GUTe6Fdq2MZ0/sUHFvtK2cYHbub7l/Lr28w0EdZrg57zp7asdSCJz90IkzrMzFy1bomzh&#10;auiw3NF21ZVF8eiCthqFbV6CiX3F26+S+55q1js19aD+V7djlKcB0w7FY2BMHPyEoYOCXc87Epk+&#10;EpHDAg4eUC6h9jRl4A+AtpmUl5g3tRa7d0Cwp3cAJg1gZoAx7IAXPuA1euw4fMY0odIY8I7P6Hpi&#10;OptGpdb1QtFiViA0RsYIgkN2Gzx/sqR8qMQwOIzcooYF8J7h1leDTe/6m7tHgmzBqEeFhLns6tmE&#10;6ev6M98hW9Rklq/lygIeNXXLQ5+FdKg1AzDp6zgfvaWV56G9xGiPyHcshpCflp7b7S3AMPS4yBuC&#10;V1yuDolCOL+QTigqljB5SIQkPqNGYzLpKy9kuBoPv6c9Ol9+9OPqvJXI/gINidlcdT77M2XaICAt&#10;+GLCUkmoQJ9fdGaB9gpqbnQOYW7Zy3/M2Tpy130zYzuFlPvvy5Zsz1/93Um3d1MeGbkRcfp6C832&#10;SrB9CN7pN75fg82aUZYxcleLN6Ke9C+JGb/zkUKNfn7GJNcDsxce/OKztJnzD739Y+6XSvgWwhMP&#10;yngNjyxd/abHQ87b73UOYoP2Meed7Z3dWfDpGKwQzdT8HbDHwQFQ8Merx19oa4WFRiMkEqcVcj6v&#10;qpXHpGR5h0aDvRy2cjhKQTcVFpsghZu4kDpZrDQFaNxsEXCs0gaVls5cS335jDJ3aeI3sP1q7Q0q&#10;rGmx8kczAMOfzaCA7gpPCxzvuA6QErqwGn0b5LVKOy2WbUi0Sj0c//E4bVwneHjQfs2lWQL/LoFr&#10;cBR+FMd2fBBDnFQq1ebNm+evcVu5edPidT/MW7mu90BnwlHP9unZrV+XLl2mTZsWFhYmIihyjhLL&#10;n4SjpDb+aaChJYDTKn7PEt39Kw1t13I2V3XTeKkp3PWNkHrGVddimfae1XbwebJlnH2tnRRoOq/n&#10;4NGtlKkRAMiWG4d48GrNzY8DV8XX/OdPksAvOAo8gSKOQjwRcJRvdCxwVGB4FCAWRRIJBjsMrjTK&#10;AhppddiEkbdBT4HeQDH4CS/YBxvRFHyusEUEUXgXd/gvbtKBKHAYJDCdcgRV2fg5DV+epxweYhkV&#10;wQeF2gcGO0aGcqcAw/hw3dI8TKJmaKIQVPX/Z8ZHKELv0AI2o0J97qbMn3qtZ5OD7vsirfP0oIed&#10;97AR29mUoJZ78rcpwNWrlhEQ5Q3INHe7xYBpGU9WYOHjSM6YdCATWhewSPkBRIVFghwpIDK5sOwy&#10;cE55zlpT3qeKgk80Rxafj19ikB0ywdWbmsXJpF2dQXLQQObYBuHBl51MfoU76osb5KPWdQwrTAAj&#10;0pbMBV96jClUnFVxflZ9btSGnhM9Ws7a/wSiFC04kh64Azbdpgqaa2ZN5LTwViPc79tTumFKKAs6&#10;cmRKJBu2i73s3n5cyN1Dvn9g0pp/mvhlFa8wcNmG7DDn/ey9kCczyhKlvFzLdXnV2TN97p/u+WQt&#10;L7NzDVS+wPlkTkVjFfxkRRQE9RSWCWIct1gZiKiotCIsLtUvPC4oOolIbqMpUi8lKxs8Cag1WfRQ&#10;cPyvm7F48H96R++zOpSElMiUa75Yaz9TCm4xotG0cOXG0JUFNfEEnLAasSHnIElXaSQD5WUVFv+6&#10;Wn5WoeQywSRTfgl+HMj3REBcmN0Apu7YfvSf5Nr8+3+QwPU4Cs1ehEONzRiUUPBGAqUaVtxw74lL&#10;zCCUhEYmgKbG1TSOAgZDx6ED/yQchamsoo4P2Wdns/V3u/B/rjWCV7P1QsOtwlFtFyMq0M6+rWeu&#10;9W1deZtFvIWLpeVac0QJ2VDketP7wSoQcjIXzX7SeTdtP/oPj6X55z9JAgKOgt3hilz1axzlFxMH&#10;HBWVmILVNFERClMFeoDoDYupYeWadc/06I2Ai159B3Tr1qdHr97DnEdQF8FsJqT2G/jSYCipMM5X&#10;VddBx4uf6HDzVU/dJu8WuVa5o4pIEOHja5Lp+M8lfIhEPjyQjw939I409g21T/TnzwcY3zioLa6F&#10;HkxMAtvk+e6wH+od0qlebMr+LoP3tDplU3kcdx+zn7mGrF2d9ebbfk9+F7FOBR0gBK3iZmTvvf03&#10;j0tcjUGA95HJnH/ytE9oOKLS/GOSfCSSsOg4n7C4uKwjUDfVnNqty/u67tiXl5I/r05fxJUJSD2H&#10;SRyDRmnedw4BCyEFjKGOKxJeSQ1kmPLlNO/XXrwiJXYDWCp5NZRFGJdhP/Y45Bl58eej9WGI1qPk&#10;DDThI5ddk3cMlu+0wuPDdrJR3m13HHUfB8926enBO9iMgO6+l3aO39lOwU0NJjVyWyOZUkFlWXcJ&#10;m5P6RoWKHKoMcjO8+vOqj70Vyz6WPAR0qkJgnIkrlDK5+TK0aqDrJAUOJABaHAeXSdGEubxeBT4I&#10;zBGo08G84wECiPINiwW3LTR1UEmdKC5B76Ca41i8kZb3pgues3C43mSSV/CTb8Y9POZn4tLUO6w1&#10;vHKMW6+Aou+tlFvQCiRVrweiMjqvaeubH5arObrh0NIJ++4at7NteLU/zgNdFVBWA4JxBXSHmhl/&#10;KwDypqvafMCdJIFrcJSInUQbN24T47zoKGs2kIUYMwiWtlhua9SU416nQG8n/dX/q6EE0RB6/5Nw&#10;lNaIepr9T+jvcpWzBfyeZQq2oIq53Tq73gIHA2fUUik0Tgzcm19p+m3SuB2n21bZud9xFZunZ676&#10;wXvNVxCATOui5vKXkoAw/uPJnSuvCogmo4zIbOMfGw+yZfjBAkcJme3RCwTjmTDyi/ooaYP2QuXl&#10;cROn4AewcfYVCKMwNWgNlqmvT4+IjhcWy/y1N98+XXy+pk6KS4kdp3ElcgNJwSWPyLrR3cgNOKaa&#10;vxqv7x/IhwbxURLroCh9X4lloK99XJTt5wt3sBvUDQQjboL/8ubM176MHTAGpJRavitx+/RYpiBN&#10;jHHiDuZ9bL0QGAI1FFFA/AHrGjzTqyyvGCfhL1dVjfxxSHfiExkfGhMTHB7hH5m4PyIRLnim6vja&#10;rAU12avrct9zlH5TcegnNCzocsgxk/yUKi9XoMJq6cGuJyTPwEiHFSpwlNFKZlvsJLj8YZ43wswM&#10;VQugAr6AwYCMumSSwj/43UtFKV3/jkDSnJqMEdvuGe7Zcm/Rngl770+8lD3O696Xf747WR49aSej&#10;rC3w0bLRGuCHRLd3Qu/Pr89FFj4Lr6uQ1bnnbR3myfp4svgydwsGOR3v23k4ZgQYxeCKSLzoUNKC&#10;hkHoHWaY0tAL4JaKvgMXdAePTU73CYmSxKd5BUci1xL0UcBRlbUydBDiMMdRuJffZYVFhJ22jgRR&#10;bsp/O/LuofvYV6n93VJe+yF9/uK0j0d5PrWpYCVSWmu5vkrfsDtv1/Yje96MfBhmyknunV7xeWh0&#10;EPswYMrW9OAt2avCz+3fFbPFQh6z9FSMGkiXPjaXZglcL4FrcJToFovdRPiEuQIqWRrnyV5MiwxY&#10;GT78bPbSFSvLKiqExcPVU8LbEPHdjaGvfxaOgu5eYbXorA5JoePJTQr2DTIXc7YClJg3zl9809uX&#10;WeHE3sbFSiBqOW+/pn5ZjFRBXc2ReV79yHoTW2RsvY7nS7kcdJyQV3P5a0lAGPkx5eadKASOohdI&#10;D5DXIzYen4+eOoOl9r/hKJtDqwE7Mi3+0UN8AkOu+kc5+HPde2Ne+HmPx+ChI/yDJPgMc17RuQvT&#10;3phxjV1P7Gs3lBNsD0IjAg+go9LM/3XM2tNPMyGYDwnhgwKNE8KNL0mM3UK1q/O4AguIv5/+06h1&#10;oJ9tStg8wasVrF17U35+a2cHOQd9pW3cbrbvxCbEyZpAZYkRDLzVv+EwdEPp3/xGPKyrT1PAA/VK&#10;TQRSyMXEeUqi49LS/EKCQ+JT90niyq9UckPhxRTXivQVstx3LcWfnk9aAaYGYCGZSolHrkHU4cUL&#10;luAOR3wfMFIQouDAYy2HuxI533ErGPIJLhDpvhTAA3R64OrHBzUOx3QP8lXoL5uuP+x6n8a1nOx7&#10;/5C9LWbEPTLei4WfyR4tYcN2s2RZ/GcJrK5OZ7UBkdQqePW4be2Wx7148EKO/6m9M/w7TfR+YKg3&#10;WVHDigpkdosJQN/C+3bt07tv394D+3d6bECX3o/37NFn7JgJXZ7t1vW5HgNfHAwoJWqoUCOt0SSJ&#10;TgCOQkpi4CjooyhwLzZBriW/QUKJAo76ffooRAaBmnVulNPwzWziTpZ4Jntr9sahXi2merCxex5+&#10;aWebLRl71dDlWQ3JJaFT97cesuEf4/ff93IoG+vDBu1hr+zp/JpXl5eD2Sgf9vJP7PX1T+l4MYSM&#10;KhlUgmNV0yJt/uXvLIFrcJQoCmilAIp+vUxG40awm8psfvPDj/s4DX3ro49keg0Cg+BD1aiMAogS&#10;1Vm05U/SR4HFNwsRG7RwUG87qb4LzlFf8rauVTeNl5rCXWusbVbwe+bbW8zVPbFR82W69UQ9KepO&#10;S/lb7rVsnoa5GhclkTuxwyKwSf+d29Zf8d6FFTEmIHhrQBlFKqlIglLAUfhafLECq2kx7ReaOiZN&#10;CqnAWttILlPIITTh1WnlVTVo/iCSerZrT9jv/AJDXxriDEMMUsagVcyc9ZGIqXAsMmVAc/vrXna9&#10;wIDNoPDFPAX9wPbTfGCUFilgpvjzYWH8hUDLxGDH+HDj5Ax1NjxuiOIcaol/K7iK+Pq3rXfQFwTE&#10;AGNsz985wp857WYjgtlrCazvZjZ0wyNOQczJu+WIvfeO/7HjgZJUNdeoyOfothdxDCS5C6pIEHQj&#10;as8zNCY2NTVQEhISn7w/MjXt8GG45JSmb5SeclHlzJUmz5IVLOPWYlJEAUXYzxRJZh/f3+pSzlJ8&#10;h/LpUoMSEYgEBeHSTa4+DjQt0JQZ7bSB8BIGaByLVoihj86APaEWFRDJje7YYLe8vreF8042wrvV&#10;K/sfd9rIDlw+gxjACe4dksvOO29ign9+g1JhgGbvld3/AD/VFM9+/Tfe1+cnNjtubHpFFjgQdKYr&#10;uYoskHMB/b0w6GmNCUtu3u3J8YB5MO2JaijY8kTrHiYEYU7g1XXS0Kh4P0kM9FE+EkoCDvnEHcjU&#10;mIm0rRFH3ajW/822K0be8HbS/WP82Ovbn77UYPM6//3zmx/AOqSGX37N+x8BZ92U+hrIy6Ln8UWB&#10;J3jJBM+2c7J6vBrYcnbkkNyaKxd5fXxt2EVudU9OKZPSbnYARRIxOrH8v6lB8z5/Qwlcj6N+jYsa&#10;BQIEVVxVNXH6208933/uSrfSulqtA5Zwwis3Ln8SjsKgIjXzOg0I1JQ1Nv5dDu+/Qd91jeyW4agF&#10;0HE1tHDR9tsoX5umrLRxBdjLNfyDEOQpbui0vn6Cj1Wjt0BxjImtjnpfc/lLSUAw2+G5If8LGfUQ&#10;sifyR8WDhzOGTA+4G4BkwQMWUyU+a9RabMw7fjIrL797n36YC5RKHSa7gU7Oar1FpTU91wMstVZ8&#10;eGfWx7v3eWE4xj6N8AY4qlEJfL2kEMLFTQZYamIv88nR+t5+phHhoNzUjQjTD5TwAX58RpQ5sNRK&#10;qYhEYAe7+68mT1wFdaM637lFyy9vzF043qPDqqw5b4U97LT5rnWZm+dJvpgQcP8oz47zD43dlPOv&#10;ajWMq0is8gdJgRg28BSgJrLxcoFw0i8qKTAiIio+FpT4fvGZyMnLrbU1Bf5n098zHluoy/pCmuei&#10;KIuDJ4D8XNqu1X31Ec+ZTcpy6JwALSi1uZqblKT3xFcjnLkJwyNuwSw4UFC4HG4NzMF4kVMUTG0K&#10;MBvAGNXUDaNdHb1cOHIPc3KH1i549M42YcUZkzweH+HOIi8cG+XB8uoLksq3AqU18Iap7mxUKFt9&#10;anqSNE5O0Q5mUO3Bfam4tPDlHx+MKgyBC/c/n3gMIE5tsQ/oO4UIYNHqrFbKtYp6QhqNajrOTxUV&#10;Qx8VGBEPJ/OASAriAI7KOnocyxD0C1L2kuh+1Yibuocbbzch8+QZReWuvD1Twu8q5bqg0rDBmxko&#10;QK5w6eB1rX2P+IEKAxBTbrC/vuNJv+JopNV7eXfbYWs6Ha6rdjvyiseJn1/e1mLd+WlTtz1TbEsm&#10;TjJUyoA0aRA/LWuaS7MErpfAb+Ao7IwRHuM8ekThuYtOo8Z17tpnj3eQQkt0POjIRv3VgQk7QJuN&#10;/oJ3LLEp4u9PwlEWgnZKk8N8SA2qXtyBWVLO+/xwy/yjHl1uYstMnTz4twVcCos5N5bLHfNCy9h8&#10;W0s33n2bsRQXhWgcZvgVXA2mvV7ozVv+ZyXwC44SI9aBozDxYagPSkiCbqoWZMuo+S9jPJ4wGA3w&#10;Fca+9z/5fN4SV/+QMIQtYZQGjurZdwCpDhy8W69+a9dvAqwKCY/BTAE1Ar2LrAjY9TcLbFIYxks1&#10;fE6uuae/8SUfPjaM94+sHxOuco7mnXz4x3FWjRKn0MtgtMK0icmV4gKvFnxChanOd2pB3g8N90/z&#10;mLqndZVVH3p67+Rt916AUZ1bJ+9l3me+B56wcCP8ooU58Lbro0SATc5LBAYoUBIhnPD/kSSku3v7&#10;pGSm7gsI8Us8uC84wqK9pLmQUJu7tCH/XV74eW3a98WpQVBS2WW+/MoWFcYxPDwigYIqE49QrePn&#10;L8gATlTimWEfw8/kgEmWPnzGs1fq7FJcESGlQFD06Ju+XbDiJeWefSWKjfRpuT3Xe3oyS6k8BdbK&#10;EX4sof4ECKk2Z697a3tnrR4ATvd+ULuvk7rVoxoKNCMocxSGBqTA5lsKNsG6F10cBaD39KOjALr0&#10;3Pjk073hnW1F6J5QUTM5WjnEdwNY5sHAmXcEOCooMsE/Ij4kNgX6Xtj1jhWdw37oF1fvTugXVzV7&#10;N9N0rbhxFQ4o88jY/fyOu77K/uJlP/bu/nuXeLuuzVn5QgSbEvPYgrD3vzvw8SFL5kBfti5zx0gJ&#10;W53pNtavRb5W/tIWtvPExnG72k3e3mdjxgIlr7IhmRiGdMwrRADfJC69mTo273sHSuB6HIWbRAO+&#10;xmfjg4++fOrpXrFx6XphBdQgFVheMWYLa41GueDr1cb/J+EocamvMvNyla1CI8Tg0jSifzfc0X2j&#10;puUiNVtsJY+ppbzFUgeIEdgSUCKomauJrbSzFSAxsLReam67zHQv4SVwbJrYKkfbJY42c41sgYWt&#10;5O1X62eHGUpkuGMsyWzpZXzyfi1zaWCf1k3xMqSXC6SHmFhJP4B9mtcvjU3jL/MBzUWpMyOeCHYH&#10;UNwARGGcx9eohFSAIiwZ8GjJ3waKH2JpNqDBY/w/UVgM7/GrmeoRkyTsCZ9gMO3vDwr09PPFYSgI&#10;dy0qKcMcJ5jzqIkgiA9fsQFTJ9QPiCzCbISd4eSjp2lSp1XwZUf4E+HGEaGON0L5oCDbgCA+IYh3&#10;8lZOOVh9SoWJE7OoHXWjdcPfrGisSoAI/9PufXYxJEILOhQwbEM7LYXhm6eFPOuS/j0md7iW2RXi&#10;wu6PUEiJ8QfiO54GHCSys7PRitCWgmJSAqOTEe8PZJWRky1VypXH3rccXnk5+6va7KWKMx9zdU3l&#10;mV2K6HaXcSSQCFoiuXHLAGAoWwrBkEvcroT/ODCJxaEBBRJF8dP2myx2DpPcwH0dekSwHw5FDPdm&#10;WQ1ZQ79vP3ZvpykhPQd5sWmJ7PXdHVUckXiaHTlLRgez7PJS2KsJGjqstbrSEq196L6HPt7/ZL1J&#10;htb+7DMd4dUFD6cej40TGvGN+aPQ/qMT04Ki4iRxSX5hUXAyF+3mMpmskW+nUXQ3eUu0O7COFAZ0&#10;rlt4YLlzwMOT19w9PpH1dWcTd901cvuDAz3YaP/Wzt92nhF6T5o2fOSOf4zf1WbYjpYTPDqP2Hp/&#10;pizz/ST2Q/IO5wCWJzP+lL/63XBW/3/sfQd8VNXW/QUUUUQUsIA+qjTpxSQSeu+C8FBBbKggoAKC&#10;dAuCAlJDCAnpfVImvZGQEFJIAqRCuul1eu/lfOvcQf7+3yM883348nyZ87uEyczNnXvPPffsddbe&#10;e221ggaA4QqpJBcl1qzN2gP/3AMPxFH/vFtocITdtLkzZi2pbhDiWcACnB1UeMbvtfuACoaGPggd&#10;haNYRh1nKDaSuy3KrApeGU8tMtFFVEyF9r1AVY9DiJgyMF9Keu6Tdz9gemG/7tk96p67UHFY/8TX&#10;hie+1vfYrX3qG/1zh8mT2+U9tvCf+EbKfCdhvucNOi6Z50QC85QFfDrDwdJdzlSP/gWH0nc7TNZz&#10;iGc+aaWGEH2CuAWWFaCafNb2V+oBCoqQHCWQIn4DIoHIy0a+HpKJgKNiEq9h2FtwlIVwYAGQGQQs&#10;cBQ2uI7wUy7Hut2sEEuXLF6KQwHjSEHqYgd4PRTKPQePTJ+9QCy1QB6Ko6B9TXGUSWsyU8PJkpmA&#10;BjgNGCwjPDXO5WRZnG4exzwnwGgboJ4WpJsbSib5kBVRGqdiTTOgAYvDOudQQ/kzk1rnmeOywrc/&#10;Hr7L179Z5fmsSIJ+NEw5w/yQfwgeKNqXSP8CLKXW8E9vFhiAgWSZErEgLSsrA2aADwulrqF74B+O&#10;ysWRcVeTRHIp/9YOecb2xpTtvPSdjZnvEGk5Ud/N9+5Lrp2Vxc+uC+9SfHL8dV8mP4LJDWMqQ5+6&#10;UfgDsIxSBKTegrAKkJ9q8z2M2K4LQzT29YZEu7O9Z3v298pLeCegZ1Rx4rqgXst8mDlOzBwH5i3H&#10;FyMKLqH+A7xgIsKb69D7Tb+nY2oSy5pIqYhECJ2XxzEzPJnrPG+qAmIktpNstLSKIRk3YhF4+PsL&#10;avQGlgz39aMwM2M9YsFRvqER93EUPID3Lci9lXi7ruf+zqhZjbutI06lx+e6Pq5RiTzyLyF4HrSe&#10;gLSs9HrJIXe/TG9ukZcpiXnWj898n7ZpjjdzrHzjAs/upRr5jCO9z6eE2PsycBPb/Misd38BeUuw&#10;dZR2RsQrdbBam7UHHtADfxBHYQY6fcbBzn4eqhJXNfCR1k21as2oQ2awjH9qgFgEde8J6igchUfa&#10;oMfDi0kV8OmOgFz71ZBQgfmTD2oW9Hdhq2Z/vGbgKfLYAfL83oY++zVP7VE+/o2q6wEjqCeWldIz&#10;B1HpuJb53vjcD6TPHjLkW92HHGN0KRHKaXIxFiaIsd8UZmT5K/LSD2rb8+pCJNPSxQqIXxg2M7Kt&#10;YR1ZcvsBfW596z+2BzCM4RYprapHPlFgZAJcD4iDteColIwc4CjWSlIbSW0yNcuUubWUJx40dATl&#10;IWmj8U+2NtMQW34l5frLg4eNmThl+Kixb0yffcHFC8QRgA/+SoTK8ywIgtAQG+yCEQofghlMFI08&#10;RMKXiVytJkuT9TYB2lV+ZGqA/vUg9bJQ49QQ/TiO0CmfSJGbpQdzBbqFRQiUs+hcDQ+ZWavwyfJG&#10;WBS6r7pGcUN0jS6bDGS1+7POlSeF1BUD86dSGCWWp/fP7iALjsK33Kf0Aa0hwkkT0yLjUV0oMPoK&#10;IERoTEyrSCgscFTkb5Kk7dfk7pbf/ERag7o+JC14dmYck50xw1x6kNyJVrUUCApTWzJ3Zd98Ky/9&#10;Eq1bAlkjKHkKeJhrgL91FkazPReGlW6B8PqPsZuLZPUp5ddWnQObZ24l9SaqVoq6OjQPUCtmqVHI&#10;exNZhTob5Mw8lxen+jKvuTPz3F6cfZ65kpsK1MJrpIP41f7jYBAwPb74wmvAUfSMHqQfpdCZudEJ&#10;KDh4r3xz7BVL/OH9vvr9Rdzvyd+/+S9e09uNRYr29I2fF13ujWXM2XC3ZZ49MSvLiGKeV5dzmUfo&#10;cNASibFxqRcz3+XJN1wZe8feC30fvymtnu3J/BIbNj2AWR/f71Lp15nlFeCGYcogi8pyUexT9i/O&#10;wPpxZ+yBP4qjoF+jVrt7+Q0dMWb8ZNsWvgRz9v0E8AesIDoKR2Gkm7CKV0GfDosjiZGUSUhYrtgp&#10;21iHfFdC01BaUTPJRFIbyVdxxM6LjLpA+vyo7bpPwuziM7v5zEFx9yPK6U7E5rJ8aYTgl2LNXRAM&#10;WI7gL7WkVkKOJmntnDRPHZYyO+D1IzujkLZIyxmwO0EyRYl4MhQQwO4sCdEZB9Vf+pqBo3Ly73rD&#10;CxMRD+oAOMri17tdVIqP2EsDU4SN3mDLP9BQiHqaMNkGLyxAC5Zl8OARsFZAVngT2AkbyqeBHlGB&#10;GdFgdMC0Y2BRtUZ6UPzDA2UyNBEdVsqU8VSTOwrz6ngyL8iw0NdsF0BeCzIv5ZLVIeQVP/nG64IS&#10;HgvbCQQGDTQxG6ar8/GfBurSakFP1BBeU6sQikcNiCCCoVSS5Cb3TNFNIQy9rh5v0A1P8Z/f7lv/&#10;e8w8+42RV67AlwdKyicsBmjKKyQ8MCyyqLRMUZspLFjfHPtVc/KH2qxtv948QScOkk6xAKKbaKR4&#10;Hq6qTiKi4wPrwGpyo8Seevek2NGAxGSqAc6u7tp1ZSo9uCMUAYRSDUBPfX5TpExClMD1EEkCNkJn&#10;oSyeCg47OhT1YJHMGqFMGpaVfC738J7YDZxbQdSdh7EKIItFgFE68PnXUFKvSSqeOGUONJwwHh+o&#10;HyWQqUMi4/y4EDqIAysFPgrxh0CY90/+96bk96/v7/DwF4jA4pE6FHb5LuPn6c69xcbanzMOLPDq&#10;jauo1cjtfZ89m+ZFi2PqSLOhcpZHr80Rc+eHMj9eO2vryOTrKlb5POmQ42zj9NSnkfb+lWfQ6yK1&#10;Ar5CCqLwMFubtQfa6IE/iKOUKixLzCK5LDA4bNzE16fazKyt5wNK/X6oQwPBkqBBv6qDcJQKKnDU&#10;uiFKU0lo2giVfZPoSFg1eSeAvB9oKseEhIgCcwNfjpkDi0YklVPlOPqkYIP9wh/QZT0WNuzzg8kG&#10;CTBGkqPQHi8qGnyMDPxW0vMgKuvpbV0NsRVKE4wYuAMaEoPj0Jh8uHmQe4LuYo+AQ1nbX6kHcP+T&#10;07PhyKMgClAqIgY4CulFFbVNKK6HK6H3mv5HN8Th4CWQEraXBw6lL5BzoUWsh2n48DGwR1u37sCL&#10;V0eOHTZyLBYgw0ZP3PDBJ3joLPFR+Imhh5IxdATCJ0i9D2wWrJKUtZIvi8VD/SVrA42LOcbRHJNd&#10;MJkTQGwC9DNC9VGNrE4hDaLW0moxOBk9InrZE6Mn11kaG7msSy0vPpjwDZ5jmVkaVuqHlC8KBiiC&#10;IunyxGPR21pEctwLpD7+G/oFOOr+rHgfU93ML/ALCQP3EhSbBCgFfzFIztjkZINcwi/4TJV1QJy9&#10;leTsrUrbKazjgTyXkHqtSCVTCqjJN8sopsLQ09UD+ARHMPwKTyr3QGhpbCWqxoE/ameDTgeq5inF&#10;QGZ8KKKp6tE1APfoHymUBzALYq0JRl8gEGBP7ATEBXkFqVKnRAFk8O2A+RpwVuBCm1ELRksaJ462&#10;mTh+/ssjhwwfZTtmwui29KPqW0UQPbiPo4Cg0CfhiSmW00d33e+xdl7Qvd1VRIzcVSC6M4WOtsf7&#10;YhrPJ+nbQtfhwYKAwzSnJ7xzwxQaaGBAKlo881yfgCpnuxOPLXYavtC1W7laZHeM8boVMdWL2Ru3&#10;ftmpl6pkjXpAVjxcBEelJRqtzdoDD+yBP4ijMDMptRhLtOqEi5vXiFETFyxaXdsosTj1/iFxuwP1&#10;zNWWGG869AFsUKIcwQOU/EbKCBbs8eVksQeZ6ERO5ZEGWoCJThHYsAc8cQBLNEQFtsiAimksAWUi&#10;jVqTY4lktj/vmR+UzC7S57AJqXkTLhC/AqyEMY8ZeGrCAxZjKQSs27DBmLIFztgDPbDTrW/+B/cA&#10;nHfQWw4MjwN7ANeeJc4cOAq22IKjLNjJgnxYOEW1oSCtOcVmGsgB9lmgkecTJk61VJSQsYWJMbJU&#10;RuIVwN2z/1uYP/qMAJGhlJJOTz14rI2XUfVEGjcOJuB8HhkZ3WrP1a8M0U/lqGyCyUoOGeapGBcq&#10;db1FEKmB9TGggaVELDtoWezwH9yxf8apwQ+Fmi+nk35G8VxwI4X11Yud+jrE7EN1EOgpYTb4Lufd&#10;Sd91rRbWgV7R0DDJP70BRP0eDOA13mlobQkMD0eUVEh8sjcX9a9jMK7g7JPKjc1Zh/jZ235N+VQa&#10;+5ksZ4dcmAPMVIPrwhSEmUlBuGHPEr68+s6l20nPFToMjXXu0nLnECY0jQaICwAL80y7gRQtRI+l&#10;IjhSkQjTeoGw+PPgl8q08RjVWiEBNGsxtApJnZIYk6rjlp8fOPdit42+g2WE36yvUhJ5ibBlL3fL&#10;XVKyzWtWmSQfEeaTJ9gJJNAG1YKeUsplbelHYTESyEWCHqo2g+aNshQBT0jPwtlQCMW2/9sdgioE&#10;zZPOkzYl1EeB1kPGIaqaseti1c6gsTF5AfTJBYVGDFsuT00qyvOu2+uUFOJV/m2VTFhP8jn5QZvD&#10;ZzQS4n77uIKiRBXlo4jYAMBJX1ibtQce0AN/EEexFeQBTsxgnDAMD353dOLrMxesWC8Wi3FQrMGx&#10;Asd0YXFz42noKD4K5wbDRCXg8AobCGlorOgV4Ma1Csw5eD54aTVmm1PSPnsFMy9Ivohr3RrL2xov&#10;2XFNuzfD9E26cc81ze6r8gUx8uXB6tkOmsEHZN13q7sdIL0Oml7YrVrjo7iQZaxEgQQcnHJWIgRB&#10;ldKSHQhUocs5TGrs0pFSdYgCtba/Vg9g6CJanBMWHcQGR9EQKUs9em6MTIMq8vT2gm6iF8WOLjmt&#10;IX+Pjxo1ZgK0odBAWMk12jETJqKOkqUAn0yF5TtJzspauXaDUvubh8BkxIODw9BhokNdNLxPmaVf&#10;JeRcoXl5jGGsj2FRBLEP1ttytLODyRuBZGqw7ECOsgkDGePZjBUCZnYYBFphjf1m9gc9hc7SNGBE&#10;dCSwzGusIyMkkg98Rk4LY0rNiCLGMwmpc8mb/kPeDHlVit1oCBqlE/8NDTMhmuWLLK+VOg0CywGc&#10;2BEVB9cesvZAyxRW8cwVUbyiT+pvHdQk79JkbKmpPCJqFBtbiK76amXKOpITnnaJueM1IM2LqQnq&#10;3RL9dJp7zzuxuzHBAkVDvoDWuqPDoH1NBTLKVA8AJjYaIuq4Ns7M/PNMflMuIRUYka1Gnmfx1o1n&#10;xoqILKLBf/wF5sLNC1s4KxsI+cx7xb7Ev7ve9F3lO4gjcV7syKSUJgE/TRhrrzTLQVspqUGgvB/G&#10;9j/rRxWVVfmHRARGxABH4fJpEkdk7PXbBe07+4fsLQfVxMetB2IWkhr8UxqpOg+tjAfdK9KMVRIK&#10;1FSo7mIdg9w+oQJR9KhiSOoERK3AeRtlUlJjVDTpSJPeKMd6msdO81R7QqZS3runD/l+60edswf+&#10;KI4CWYrKTdRxTsGSSm9a//Hnr463279/f1NT0/2uk0ql9yaQDvLrsY8w1cVVQtZWSSVoAWbwK12i&#10;oGKmntTIUcIDhssAjbuLOWY7VzLsJHnmgKbrHiWkyLscgriBljmoGrBPBw0EZh+B1sHLR3Vr3ZSn&#10;Mk2RfKxvQGIDMcF4GcEe01wViqZaQDawnBYmNHQRxVMwihBus7a/Vg+ATYI4uQ+HGxx1xVKPHjgK&#10;kS3go5A4YMFR0DqgF4VBRMcVfRwwwFr4YpEU9YhouUnkLWGIDB7+KrvbvTX2F3t2L1u3FnQlcBQI&#10;KFgZ/C2ahY+iFh5WEQ4+Awlo0Ngm8Yf4qld5E0gcTPbVg4myCyHPBGk/uIoS9hh/FDYpjBiKgFAI&#10;5yV8NnaGwqlO1qgvU6s/ff0X2wDmp6RtC38aYePFvOv3Wo0aj6Q2r/zaqMPdzjTvFhnF6DUjTOaf&#10;3O7NfpggQHj8roEcT8vOAo6CRy8wKhECCJDyDo69EpNRQCS15TdXVeYcItnfKxI2lNx9m84oFBoV&#10;Bh7v1RjbneR9eYPDGG4OrgxcX+X2Um4SQzTNCDaX66muC8hLveR33/THXmJ8wiVarcx479KEKZeY&#10;d270u1rRhMmNmPSQ70ZQ9rbQARsuviQkxPla8FJOLwlRrTg10LvyMiQCPkmd8kXM2nf8Xz4VcWpN&#10;KOCrUiHGXUAHA6GI6MmbET2Lb8DjcU856r5+VN7dcuAogCjERyHYHqQcKKkbhcX/cNb3u/Ef3v+X&#10;v+IBAFxCOu3xm0dmXuiCK5EQ40b/51PEMUrcEDw1kHHIcbZ1YdJ4+fXqcrgvP3e2yZGG/mrIMBBx&#10;aUUNz9jidvNbx9sHva57cvPPwKGB65DIgTmN8IRam7UHHtgDfxBH0SU0C8bZxbgZSSIltS2L1r6X&#10;SQscUDEcCzFl+Qrq2ugwHPXAq2zzTVhEKCRAPDO9yRRUYjiboz+cqtmVqP45Xeeaa4ivMpRIiIRa&#10;LVw8ntFOZ6fa7LgO+gAIVQ4RQAjEGqljTGYwQHMVNgG6h3ihpwpM2AWR/3QN+pD7heGswailYIai&#10;mfvFvACE4K32C0nkxKee9fPxT4ziXIlz8Q+6kZ0NDwgwiwIwCGlMAEugnYgBRgMGA0dDYyOWQEKy&#10;0U5swpIE6juQdVLqAJ/CYlNk7K5gqwCmWF8MIuvM8LBQjSMN3kGEOQn6lawMJ6P9yKQgYuuns4nS&#10;LfQj871RBYasShAltlDCinr/rO1eD+gEROKQ6TnNnVkR0NU195h7WuIMf2ZhGJPaVPeWe98PfJ9p&#10;UNRTE6+mNdY7qsHvX1Xf4B8e7sUN94+JcwvhBkTFITTIPTABOmE12YeE6ZsVyd8Ksjfz73xKyiJp&#10;kkzGkbRzA+Q5J5VZswvP/a00spcgvHd2CCNL3lmQtAPDWybFuAFwx6xEgVe7msIMLzD5VV77jvvT&#10;MXdSEKVfrSS5yjyJrhILziqDetbxp0/kvlOpUoVXcWY6MsjRWeHDfBG9boEf45jtsiqaCaqKtT/b&#10;f3vQ6gYqYtWiN9QBhQmFckz8BsrxPLglZ98GdkJYFCgpS8qed2AoMjgevHf735Xhq+nTqPfJcZ33&#10;4yApEQUmJ9m6Mg4lnnQpjZU1Ea8KmQiGrVqvXOf4FLfqygK37j5lvnaOjFep1+STTKokb7oT84YP&#10;Y3++2xrnPgrqQudh3QMLiDSj9p+R9S86RQ/8QRzV7r74i+Ao2CTMRXjyYOkgXNBqIMjtqUVwoYrw&#10;kQdDP8SlwzuImCc2+ardHWH9g0fZA7hTRoAXip1YVtFiGQ1qQBULzMVPmCDcTShBS9s2LwBR9FAI&#10;T4L2Pts0KpVeq1XrNDm3C/2CYz05URFX05BX5e4fGpeYebug0KJDXtfIS03Pvplb2Czga4x6lYkK&#10;P0EYCsew4CjgK5piQGN16ck5X3bdvG3HsjXrP97+9fpN2z/f/MVn23fChAk09ARMiO2lDiDsTyqU&#10;5HSpbl2cdqardr4bmR9K7KIVi4KJTQgZ7W1YE64Nqib1COqz7G856U7/E67NMynb/x48eO6ZgYWt&#10;CM8GqaLMbeDNuNjd7hdmmUO/wOLjIlh5QF8aj9D2gPiTexLf3SwQcuPjPUPDAmPivMMi/OHYCo/2&#10;Ck9QSsTCCteWzC2y1G9EN7Y25nykuH2xilQRhbYubQwvo1/eZaYh7KVb0UzCJUZcNN4Yu7MgllHk&#10;u2AZwZNp4YbSStp/9sgbVdNga4SX1/JE+F9NDP4pDmvOP9loMF0u+nmpJ3NV6i5UE5/rKfMDGYQY&#10;LTzHLPF9ZnVcv8XOg5b5PH04ZcuykC67c95e7PAs5DpBiqJcJB4pnVH4kOVm0o2buGo2B5ZKHyBl&#10;LyA0srjykeETBHSwSIrvkH1qmmPPUmP9Ii9mKodJFFbQ1E6zsaiOP/0ysyNtnMhAlroyiVW10x0Z&#10;72L/Fc7Dv79yaG30Y355yYsCGJey0DmXH/PNd2iU8WiALcCuVv3vyfds/720/kXH90Bnx1E0t4eF&#10;SfThp7wA66HDI2f5FQt/bIhRpwl4LDbs+FvWqc8AC3WADqjqA30gQJtleKCPp1NSbgdx2+CLNKiD&#10;BWcXqmVgUm27wd9mcR9QPoryrbRhaX81I5kTQUOCORHxoVFXAoLDg7mRaVk3YYtd3PxGvTZ1xKjJ&#10;r9vNRtW82MRkpC/hFOCbw98ChmGUGMxGDVsLo74eajy0KmtodBw3LtF+wfKUmwWc6+lNfBqooUHs&#10;BWL1wGnhF724Xk7O5BtnRhqH+xNbL7Lc17A8RDk9QrLMm4wKNk2NUrjmm3BUHBBlYa1sFL1VbEMO&#10;2WcethPPMCtg61loDQ8nSn8eu/P+28nMCreeZbpSJOGLpXDw4w/wXHdMwxwDf3FyZqYnmKjoWL/I&#10;aAuc8IqJLS6qNEuyG25+Kc7YprjxVcO1j1oz95g0QuTBgUHJCGH0ab1J3IpiTrfqtIWNgUt5wX3K&#10;OEwlgs/FBUqTXkpHAyau9rUcfvGZtENfha36Lu2zr67O2x+967uEr9f691nk2qvQKFrp+fTm6D4I&#10;NM+8W2p7pOsc/8fBsa71ZZZEMxPP95x28YUfClZP2f/Y1pTB9pzHVwX2hkMQudEyJYKIVHojj7Kt&#10;bbT4tBu0EExEDJx68O6BlYIMQm2zoI3d2/02TaVFlpBB8lP6pddcmZWcHuv8Xpx6mZnrwYQVnxcR&#10;sV9JwHJ/JiErREkESy92i65PW+DNnLzqOO2X7i7FZ5e69wkqS1ju28vGqStQolPCZUBDRHxRBIUR&#10;RIeQtVl74AE90MlxFBw7FB3BPlHygEalE0h40hUIZl+p2SQxm+XgAGC88ZaM7mNtHdkD8N3hLlHJ&#10;JdwLlvPB7aNRahSQ0Nh+llwEeagxG9jgkTZOlgppsg15c5ZQFgyBppYW4LMrWdd9IoKjriW7BgSH&#10;xl4JiYv25Po0imSoCPbK0HHDRtsMfHXS8y+Pmmg7u++AYXEpKZhcYSV/azgPYDJKSeGAOFe1wVhe&#10;V7d+02db9+w/cvo80B5fQtXGdDI5Rh1maSGh/OeuDPGacPUbvmRKELELJ9MjNDODtbP9yUxfMitE&#10;fuSuuRHmkmprsEPx/33db1/bWf83mhRCIruYe3meH3Mk5j2BTFsjrT8Uu3jB8UEb/ceBajibckAK&#10;BSQ4eiEw2XF8FKr/wMLnFhd7c8MBogClqG5SZKxbFDc6LpOYhLVF3/NyPlNlfs1P2crL+dRQEiFH&#10;CFQzyb3OJF0aEn/ucVnwqy0Rvcr9mawTL5a4DyWZO10cn6TFSnBcS+JDe8ZAoipk7sXn5vl2gwNr&#10;XlC3eZ595jn3me7FHC06toj7xMLT/e+KbsH9zCeNn8dOmuTKQEr0XZ/uG4Ln7bv53dbYz1e6Dl3l&#10;1HexK+DrE8nVV6kAJ8YkxM+hI0vn0jYHaOTVVHgzwUdRMfOoOAuOQvmA9pz7w/ZFniBOA0/+Tzlu&#10;k92e3B07p+iOhE+k7wQOWHam7+my7RPdmE+CXqHBHITfqCBns0/sS38zvaXlw9jhnllXL+V4Xkjz&#10;PpV2+sTtsw6ZLgFFZ8Wo04Qbgd2ROvm/If4edrbWz/5reqCT4yhLFDpMITZYKuoPsmzsr3gTpgsb&#10;DCL99L/mrv9lLwRKlbgLsIxY3bPYVgNPnAJeG+gDsUF5vwXywbqAfMACuY3GZt5R3QEWUKHGNtT5&#10;8Df1PPKzg9fyDRs3bNl60TvknGuQb0RCSEpSVTN/0ZvrRk+Y9upou3GT5wwdafPi317Dr9t37wZS&#10;gun4jdEyg4wCiFKoqLYPUvAKS0vWvveeTIesUYLwmH2ff1HTUgv9GqByIhdhSIXVkg+y1NO40hnB&#10;ZKY/mRFgmsmVTQuXI8J8nAeZHWc6kWVqlOAqMJ9LCFKIEJqOQ1ubpQdMWPPwIF49259Z7TJkhUPf&#10;ZUHMfJ9nziUebiJNHweMfvNin9jScLEeyyDYwg57giFZjJtW3dAYHB3nEwZJ81jP4DCgCPcIrldQ&#10;PJIOWn71abm9VZb2pSx1h6RgkyDXDSs4ohPlRDKKO+ersrdLsp6rPd2/7mq/puwgYmwl5vriW98S&#10;LSawFgql2tsggy8WIzAPLjmJAMBD0SivRZGdzTlvzPZlwksikLkm0N7GIxF0J3Gqe3dwPGvcu8xy&#10;etHGm5kbwexKWNFA5A1SANNqxKVT2Q440tmSLAD7BvrWgxtC6y3CmxA9QIk9KmweHtMsbHP/Bx+l&#10;7XcRkaEwl33s8co4D2Z6LA3rguohoF0jIZv8Z6Hgyxt+PUpEraxeRMutWsM85x72Hsxy7+eWcJlL&#10;eZcWBDIzXJh5Z/tPO9dvgQ+z1p+BOVBhqUMHDlwXNW1/s/WTTt0DnRxHUXNmxvIFVk+nMxvhwMP6&#10;AyaP8lQsiqLLK2wwYnSRhanY2jq2Bwzw1oEYZAkpVE1twL2T6miFeyiHI54NWTliVs6LnuVD4rER&#10;6g1eiG20QJ6Jpro18Xl7v3E+duoicqCu5yd/f/LkmvVf+IVnnnbl4itGjH99yMjJo8fPGDFmWv+B&#10;4wClhoyc+tb69RYcxebfIXnOCO8GQs0xZGQKBbDZoW+/RX6exoh4eDqgUosKV7+1kqjFGGI1hBzP&#10;Uyzxb57ho50ZaJ4WRqaGEnuOfHmI9M1glb0fGeFF9hebq3Ga1G+DymFwOhtR25KORmuz9ACgqJmc&#10;uX52sceA6LK7ay6PWHKNCay/g0dYRgQ3hXmLLnb5kDMIA0YohbHuMByFFE0MCZFcEZ+aDkoqICrG&#10;OzgM0UH+YfEe3IjaVolSUCAoOiS89oky/Wth7metSfsU4mLcaNGtEzcuP0FyjoZ6MnSxp2uE9OUd&#10;eIRlNG9TL8BlAkZhOLWvSSVNIHJLWkt3pfTPrKHixAUNFZucXrE/z3hnxkgw2sx8UDCQ73BND7b1&#10;7A4lrjlHu/2YtetkhutbMV3nOTGzLjARjR7UOU1TB2m4O9JUMe6p3Gnb4xMePeAoyJhbcBSkD6Ax&#10;wpMA5T6aBjkaWSvxSD653H8woDWytukZmkmOquDz+GH2p3vP8n82h19JWWDSssKdWXJpQFBp4jfc&#10;3XMu9HTKd1hw6ZkrgvSFPgynLmnOyVdENO1bqVLAQECIWk0Ng7VZe+BBPdDpcRRMlGWDIQVMQrAM&#10;bQSK5Jh08QnexgyIDZND23z1g7rW+t6j7wGjWqLWIbSbyIVNmSGnj346k2iRkoyb1Nhy90prdS5e&#10;4xd4vxDOpNS0jXuBxCijRYPDeQIB/kSkkL/z/kYsVAsrAzIqjnCubasRJYdEB23c9GV4wg2Mhcl2&#10;Mwa9Om7A38b0e3GEnf3SQUMnDR42afNXX8HWQJDcgqMwRFiPniXijl4+q7dJXyAZG1sNSIkWGQJy&#10;/W4qV8XxbVLM8xMJaufN8DfPDjbNDDaAlUIZ4gUc/cZIxaEbxir4STD2sNg3IqmcBn3RkDDqxLQ2&#10;tgfMYJqMLgXn7VwYuEfds04uCWLCS0vw8IqRISclX0ROX+zJVCp40OVmlXc7qN8o8qe18LLyCn1D&#10;wzmRVNMbipShwanesUFXcgqQcqqsvMi//r46a0/TjW2kenHxlXOI58HdL4h4UhExqLHkTBnOXUnK&#10;ibAKGfgycit5glogBiJgo/Pad10ILOeZ1QkCrk0gM9/7hUOp+6OFVxb7dM2tvdWkFEKxFGmQFEeR&#10;xpCSyAkeTAsRbIr5W6wkLKSKO/c8s9Fr0Edxz8z95W/nQ1zUpJheG+LMzYhMNBtAmQJ3tNEQHAW/&#10;HnAULh98FH4iPkqO5/kRNZ5KAkSHFDvHQhdbD2aFw+Np+YVOBXsXOj+7/FTPS+ln4NdbFMiAiENs&#10;gHfZTiTozXftNs+dmevS7Wjyt4uimSUBzOwLPRYFPWlzksmsLEGmJ09cTnElgCLMgbVZe+BBPdDJ&#10;cZSSlpiCohSNsYGHhy4aLds9CEXjFi2h55gb2p4eHtSz1vf+lB6A4AFqgOE2KaviHQ8sG0RMNWVZ&#10;KRmnpu2ez7junUMUBaAizFrgj4eCDQTOAhjDu4cgc5RcFAmTrqem3sjkxm04cumlvc7MTwE9v3ca&#10;W1AZ9PYHKzNu3ZBp1Jc9fYaPmjh2/BvDR0wdMcJm6LBJI0a+7hsSAlxzzwwgzp0yUWYlpHnwHx1P&#10;MJ/40KxWYuzgNU23y2oxv58sto8idv5kqovRJtA8OlQ9PtS8JFD/tpdhli8Z4EcGB+iP3QSvBdOL&#10;08N6GH5Agw4RM1o2hteEIWltbA9okZ6lPJ1ybrl/FwkeVRP56GL/nPq7FFzQQUBOXP9yhftTucos&#10;CcLQf7tRHdB3CNmD/B40ocoq/bgIDULx62jgqDDfdO94P4+IeMrn1AcJMzdob++rS91RdfttkuIC&#10;LFisbTRRPgSwBoMKbCSheYdEwA98oRAMFRE0SsHKtk0AtXWpkCkFMteQSgHZGTd/kQ+zwfm1VvQl&#10;fWha6B9h3CHjVUo8ihzmery49ELvjWGv1JnJxohebzo+xiOi24ryd+L7LuT0CLoT02KGVh9plaF6&#10;pFIHp3vbtB9wFDbgKORxWHQPwmKugFF8VA2uSYMMKbjqI4nnF0T3ej/EDq668e69Vicw5YJqgd7k&#10;dDtw8nnGv/AksJtYQtaE9v4ld3dsw40FHl1iSiudUqLd6g97pt1wvOuwiWv7nm8vJQo/ocMhLkFz&#10;FNqOE3hUF2A9zl+zBzo5jvpr3rROcNYIS6AR/yCMYIEshLriVuBZznsMd8tz3A+Z8E+f8F8+gPs2&#10;47OFCdnIOPyd4Tp+zKvPoxZH1Qo9KSg2I2sAUyAQDX3FimdiESqR0wAm+gF2gKE1EQGiQ9TEw8sx&#10;v/Totx5P7vFnfuY88e5lxtW9m597jx88kj280mDBENV+5IeTQwaPnjTJFiXzsO3dd4geRIWodhoD&#10;DkCFE0aQCNKXaGoPrCY1efjPCLheKSTZDea3uPIlIRqQThMDyVg/KrNpH2RYwNVPCVJPDyEzAol9&#10;AHkr3uhYam5GfoOZzt3W9rAeAEVArTCt2ktf8FhSmbTirqj1SqWIyBUSeocUuBVyJb1bHdMseQ0Y&#10;DlKlKjg8IiQm3j0oBN4957ggr7CYAL94LdxGpK4o40hz1i7Z9c/z737UULSNlNwB0arU0QItrOsL&#10;1GtNZfI36W6PlSSNIZomEJsUQ2EYt7OJKTowm9Q6HKHRpAspD1/uxfD4wAsSuPDERI66flBFAIi4&#10;09LqmuNxKe8Y91YKz0iq9SWthnrqt6bFsyo8M/djRUJIAw5nEuE9ndqMcEXUaadj31LeAh/Db44H&#10;okUiRrIGLVsZFeeJSs0xcV5BoZzwKGiMt/P0294doJIY+UThkn9o6YnnMQ7e9n1+RWCPVl2jHmMD&#10;MV3KovcCH1/szyRVVM2/yCwOYua4Mouc+047xyz2YxaHMKtCH383YsCquFFvetj43vGkblMdqxNH&#10;Zd4a2v5i6yedsQdYkWWMdNosroexY8dCPxNL4EeywWDh4cCGZeGYsRMtr9nYXst3/n8/GQYLK2uz&#10;9sDveqANHOW2rutV9zOVUQ6xfjsDfx7G3dIl3c+16VYG9OkhjkkFLemKWidiwyLgrMMQl6sUUlqS&#10;moobYDRu3rqrX/+hQyeNHjJszPAhI0eMf3XguAmHTjq5BJxyDl7t6cOc9mB+Ot/nQ8cnHNx7Orow&#10;juEXUxN9xVoa3A4qIK+i8ZSr32k3/6yyOhEtqigwYRVPLRlUragEIcV8dNmKitlqvtGUJyd+9WRH&#10;DpnBJYMu6+1DiS2HvB5gtAvUTA9WzwpWzuLIp/tLZgFZ+Zkm+AjejeYHl5okSDCjB4fxsbaH9QAM&#10;upy0orfEfCCpEgG5CwQNwyenvwIgq2RE0tzKA4CCs14DXqeDmgVHAU5AEj82MQl+Pa/QMOAo96hw&#10;3/Do4ND46qo6JN/xKoNrru/Q5mwm2bub4nf8mrsDNA+GMcU36T9WR024dZTJdxtoqDpJSBn8bjI1&#10;SrIAurebJ2EHViUhlcD/YqIoF+AnXwAXOQCnBuAThKeYfq/SiEm7idyFVMevDVQrFk+BlKju1JYp&#10;CB/hiM0Kogc4RT1JnVSjpEwxdX5R1Eq335zdtN4ovrFJJERdAJSthHaWF9IVY+Mh8B4Wm4CH5tE1&#10;+CR5fBMJKHefcZFpNZPQuwmzPBhu1dlmFeoTyyQGssV73SK3F6Lr8n7M2zDN8fG1MX0PJu2fz2FW&#10;OM5cEsu8/uNLs536rYjt+vop5kjCB2LATJyc1oLPH91pWo/039IDSiW7xGEvB6+HwrZMmoQaYY9k&#10;mzLVbsTIMc8+9zxevDZmglqDxN826WcrjvpvGVOP7jrawFHenzMNdSX6mwWAK8lRW5w3Mq3UYlKP&#10;jhwlw4A8oKVPjDwtSCE0JSZwRCWxVIUZudsYhEOHj3vvo60SYhw4ehw+wJobOApxyKcuH+Fc3X32&#10;5LCjF3sc82K+5jIn/J45fLbfqRDOtVuFFBvphSxegkmGPca3IMEPy3YkcqIeNkVPqL6FdTjC4OUG&#10;wqkh54vIjhTF6jDRGxzp2BD9iHAyLJqM8yRToGYQbJgXqoKggX2QairHOJFDJriYl4abD+caU5q1&#10;KMBEk0RRXYNegrU9rAdazPUZNSkJRal8YtgcMfBLv2VwTbWaVLhXlbqSU7e2LXLs5pl7EMhKpRFQ&#10;2qSDmgVHaVFCiJCs27kIkfKPjKYbNyY4JoYTHZmUkU2nSHVlTdo+bcGH5MrH8quHKwp3oDLwnf9h&#10;7zrAoyra9QCiiALqr9gR6/+jIk16aCFCEBELYECaIIIVCzZUVKoEhAAhvffdlE3vISFAekhIIQ3S&#10;62629zr3nbPoc68S7uW/4Qd05zksu2c358zMmXPmnfd7v+/L+yAzgyQGEFnecpG8nmF1UJWMMWJr&#10;YG7FcPV2Xikb0XqNxKymhV0njqXvVAIiwUGDdi39+Y7IYmczBjiOasFYRAAR+XIfElLkUiYtcU7b&#10;tjxs0KvOEwUXklqoEabAbnqBw0zoWUgkwPXKNIYWK46yOsPiC3zEvdbc3RWCrIIxSSGxiUFIVZwE&#10;fVRsyomTaFC/FQ1uQUW3Vl/UUuecvFFqMcCPiF/pVdepgQQdrp34mNCQ+k3ClgtUeEqY9U7olHku&#10;A6LOJyzyJXEXE9/gk68it3g1fLlO8MiSX+/bFbOmVX2W0WnwBUZv92dF+63FtgNdxx5g1BMXVozl&#10;cOGKde3QL2QUDmJNn2HFThKpEm+0Ora0uWyx4ajLdsvfemcfOCr+Y7Jn+4LcT58Aw5DmvSNgE5Gy&#10;bhIjzRpICe7RDwCFUAjg4tl0AxwF+4VagyWDBSMcI3Dm7AVPPztp1L8mwttuzLPTRo16/tFHxuNW&#10;cPU6Xt+V/1ky+cyPuAYP+NWf7Pcne3gjnBMPJFdKdCA2WJgos5pLFQbbR4dMJ8P0oKFQtlZ10Oha&#10;uquErs6hdkl0jMA8PYRODmGQaXIEnR5J50YZHPgiR17Lkhjd/AjltBDFi+G6KdF0soCO49ExQfSN&#10;RJlnNRXiWc1MHGoTlRnhbMhWwrZypR5AIHmnYw++GkAatBbBxYQ5B27Zn/dujZD6Ze5b4kfsgwYu&#10;8ZxUrC5BXnEtknpcNW1zpVNf1XfWxENIJ4RRWd/UzBIWIxpnbDwvIjUuJTkoPjw8NQM5czFViyvd&#10;ewvfVpZ8oCnbXZ+2TXR+D+0tNUlOM6ROjV1mNKMe5jNpOa845tbqmLHwMhX28Vy9Qg2NFngoW9Qy&#10;Wi7Jgg5/g6cdbiEZ1QBoLjp+t2/F4cpmjcjQKzI3BmT6e2YHzvh12MIYMsGFzHV9ACl4Nme85Fxy&#10;5KeC75GwOPjcHj2HMVgCAVQSleFGLoNSnI8EmEArjqpraQaOgl0PFBw2Fo80OjY7r/Dqq993y0xI&#10;REGNLAcxZiGWfxJEGOTyGpMI969ZY5ZI9ejmHtqLQO4wmwNZGVl2KWBGea8EfJqko1sMKrjJVN2q&#10;r1PRXkgA2D0JfQFX+j6x7Zu/bw9gvaBmOhIsrRmawkhhg78/NjYdMF0tG4FsEELGzb25bF/bcNRl&#10;u+VvvbMPHBW+mNCO4pjNJMH9rcZE5/DVBEAGxuMeo8FskUCqyxnVEA2K5UTEGpgbzPAhMsgkYvQn&#10;4P3seYue/NeEx0ePf+qZFx5+6CmHmUsfHv4Ufuzu6amy6PjnPb91m7TTnew4QlxTXyjoio2Oig11&#10;rXKvoQdKqXMp3VlIP8+0fJxh+SSTbkoyzY+m8wCT+OZ5fL0DX+3AVzjwxA4RPYti1fbR2qlhpglB&#10;dGIQtQuhC8Itr0aYFvFVDgI6PZo+F0r/6WuaEaxan6LdUWg+CyIAK3ZsbFJhHBeTdWH5YStX7AEV&#10;+Bpat8xnYFCFRwOVh5UJKmheekviaz7ko/QJ6dKGlCb5IV6ClCnzuzji8oqHu2ZfWnGUNUaZSCZH&#10;5uuIRBZIKiI8JT41xScqMCwlvaGNuRRSae7F3M3VRZ80ljqKkj8W5m63NDUb1BqkY2bDo9HVHPd6&#10;1693F+0f3HB2Q5M2Tk67NCxI8NUVBMRr13W45OywDyHLQh7eHPHSbB+y2O2euT5kXiQ5eHo/wkMp&#10;aVNW2Ynlv0yYH0T+tXfozMBb7TxGLIm+c5YHQUiB5RGD5/1KoNnenDqiW9cC/RNuue4O+L8yUGWd&#10;RJjjM4em8BF1P1dXC/4tLDYlMDoOlFRwbDzwZF5peX/qoxDOHtZIqj8nLJebtVW9yYI8L1BUeoBE&#10;xGNgAa+EXwe/1kDTzAhyyoCrBPjKZBExuATrPLv7tGatCQsvRkChmwDItByUYssoNMJWbD3wxx5A&#10;cjHrUAeOsiYaY3F3+2NjKxDORcX6ypkq2J7LFhuOumy3/K139oGjUj8geCKeT9v7+rJHUvY6Ja24&#10;lclK1XoIOpStTd3lJ/BUhM4VWiWsRhVmpUIFOh/Djm1sXYyvDHTUk88bkLUWQQyxyOfg1uJFc/z4&#10;frDbmbS6LytlY7qoY6UhpF5ultIg/8DHPw+dEq6dEKicEW2xi6djQ/Rjw0yTY+lYHn2BLxvPk4+P&#10;UE3iGabw6YwoOgOvPDovpnVWdM+MKMWUSNPUSAoNOeCWQyR91tfyXBAdF0ZnRFCnWM3BfGlxFwyS&#10;eFCDK4F+g0XHYlXCxpIZ93HD/K1Hxv9ovMEs0Vr0a/zvSqnPqZFSn3KXb+Oc6rVd3VTbQmmiMH8h&#10;nzhFDBBqe9DHOvAv16lY7XoI94oLi+gHCZnZVhwVGpUUlZjozw/nJWUUVjRzjH1XY+HRtvLN8rxN&#10;9NwXwrNO9bXbMKCLkucUx5L2wFsbkp+ivblYPWBgm6AXlwKpXDWOgjl7TQyZ7kpmHr2nhhp8q11n&#10;BZBvUj7fl7H5ZY9bfE8Gg36VqlVGKW1TIj9MJ8LFrxVMmONOlgfd0apgWZh6lTLQOIWd6hZoqBQs&#10;z5GZcTsiWPfMaiATNgNYi3V5DhRTeK4cOvPwuFSIo5hEKhrZl2JKq2q0nFT9t5//v/7XU/gVSN4N&#10;XLSvfAO4tTc9n1qXfkdW1wUIJZtow6ETW5f5P2x3aLCgI+BsUxVQK4uOoqHCXg0U9SCle7rMeIW/&#10;36WwunhgsCvG3YZWaPj/qp3tj/+aPWAFUXI5bpr+Lhyjq1Lg7sJQxNyARJjIgsZA/5+LDUf9uU/+&#10;7nv6wFEeGwlbKELe3VRnzj/qt4BQPbSuSCmtKw762fNjB520s4tldUdRwz+Le/gxEIXoTfCnAI6C&#10;gefZcdPgfyc1IQurVio1aqX65yY+GXoysVJHF9bSx85SUqkYeE5Oynpeuki3Cbxe/tEVmvD5cea5&#10;MQa7KN3cWNO0SM24IPHEUBnMdlPC6eRwOj3CMpNvmMVXzebLZ/PE4yIsL0bS6QI6O47OFtBZfN2M&#10;MOX0YNn8eGofYVgW0bPvjCRfYnW0AlWroswiYkIuIjYjor54vjMcZSv/Ww/ocK3VS7zIgUTwUZKl&#10;/Nvmuw5MuJi4O/Hz1ZGjXvK+bann3eek6RoQEUbk2LuePQryH6MROnOQGrnFZ4GjggVxAUkJEJxH&#10;x6aG8eIyT59mraFaWXN577mV3Rnrdae2y9OPV2dtpIrw9hPv0YIw/C1MBwiZJaOdJoO0oXRPScJ9&#10;JX5X7aejM0viSpO/S90x339kpUa/O3PrW4LbztO2BlPX8uC7fIrcADyEiHFKVSuPPZLcHvtWxH3b&#10;MhasTbg77lzORVqd3Za4NWZMUVvZK24j87uTEPwSKIr5tMJNVqk3QaOGGCC/RduDgAQNRwCPU8VF&#10;4KOAo/wQyz0hBTgKdr3zF5v7kY/S0mqpjnrl+b/oS06KqsqMNYsChnwY/hmv3s0pdNgCb/KW94JI&#10;UWy5XihXU41KpTTL4T6CSA1qBGqFiydzD0E4LkyIiMeMmL4w1nA4CpiVdf3/Nhpt3//NegDsk9Wi&#10;h3ZDf2ttPSYa3Oz9UzjxFUCUyfoGJ/jttvpzT9tw1J/75O++pw8c9cvSB4pTdhQG7znrdzB42x2h&#10;H5PWDNeEI+7VKd/zt97jumoAzDcsqh82qCLgPsTpoxRKPBgB501Y+OKZ/vgz4554bNroCWPvf/7Z&#10;R0fbjXvO4fV1K7/29Q87T0lR16BySk5p/oH3ZcpnT9Lv+IELPgibBb2Tjwl5W+z5dKq/yS6ULhDQ&#10;ORF0fpgG25xQ3Zww0+wIBDGg08MZskJqvHlss8wJMcwM1U0NN07m0QlRdHWC/HAVLWMpwLC4UJvg&#10;4wQmDcYGGEUYVQFLJMS6QICsEZyt4e8+EK7cfszdvVrVEn+yNmqKfeDQBbHE0e+uBT4DX/W4a1X8&#10;HcfKvxJSKUufyxQ7cs6d88rHu4bfwuCFa4p8RpiQS8/X8ZJSoDP3y4zzCuOnpJzx9wtPzIzHpbdg&#10;mYAom1muovzvOkpXCAvfVuTsFdZ+Z5Fxy12LRS7qbG50qU54SuI5TOj+D3Hp+93Ss1ddbw4rHCze&#10;NSeI/JS9cXP8vQsPDP8uetfOEzumBZCFvg9+f2q5c+a2szTDzmXgsdLYlwIGzTl+u30QKeyiE/3I&#10;rqJfJvvCujdsHe9hKfNXhQKJqnpww8F9FasBFugAm7VW1oZrzabs/Dzoo6w4KiIxNRD5cWITLrZ3&#10;YeD3W2FI2djeq/86ZVx0XjzcbE8K40rU5UgQE1p8uESR02KizkWfLfO9Q0GbmDcHLgYDSlzUZbwB&#10;aSnFcEE2C8rcU3CPAhxi9c+aguVNf9a035psO9AN0ANWSur3QB/9WCMunD4GIeOg9KBKUfqAUjYc&#10;1Y/d/lc5lMWo1zFLHAYPG0IWk04ZHR4Qupb4rSVJy28PeX9wwNukfC0JWEncVw5zWz0odP2gujMJ&#10;FDYG2ovHJrznQPFY1whAUOgWq+Uar9OmTbMYmRM8c7TTm1TcY/NHF/6mFnpHrfahkg5SQ/+RTUm1&#10;bkgujYn2HPN+7KxoPZiomXzd9EjdjEjjtEjjVL5xCs/gGGVxjKQL+fSlcDovhM4NovOCqH0wnRLK&#10;rHuz+SZ7nuSNqI6tWSK3ehon+atcnBumHRe15qO128a7kEUJZLHniE2859ck3x5QH+BWGvZj2i7/&#10;Or+DGb/65oQJqaZbbtBcng7vz8bojABLGLQIgQEYYUHyR7iL4g3GGkR61jMh+n1XrxQpsEHLIAAC&#10;4lLyEzP8IgRRiRmN7T1WcsaiSG0886Xo1BpDxZauMx92F/9ML3rSyoMd/FHlwXem+d5VmfEOldYx&#10;hsSEl6vm2aBXVSqMruWuE0KIvfMDL3uPHH906AIvssCXLDj21CRXMiuMvBp4e1gVb2nQ48tzHp1y&#10;6MG9VV9N8SSVtGOuNzmQf8DB79E9pz1+PPu184lfQAirtBDXmhU6Jjli+B9QigFGliwGr7DcIdgm&#10;GogApGgvJFLBcFSMTwsIi5SroRrrR6JHjFTJchVdHEa8CoPqqXZn6g+v+AyDY0ituiG6vGQD/2UH&#10;39s+jZnFUsbYCCb0ga38VXrAhqP+Kley39oBEMWexdxCEMgHVjksBs1aGeQPOrDunPdcjs83R5ff&#10;B3dqA+AQVsSqUiksN+yxrUb+FJMekwsjWrFGgOUaB/l9saBUKrd9+S3+SIdgMxYqlcsTE9P3Bye4&#10;9uhJKr27gJIzdFQRrHuUFFJfQcyCTyLsAiyzAunsIIp443NDGNdkH0bnh9PHw8zPhJueizCNi9C9&#10;GKGezlPPjlI5RGtmxTetyBX9UGfi99IqJOZCrdACbjGBKtlKf/VAVVeJk9f989wH/ZTkepFq1wcu&#10;/ijp9anHho49ROy8h87yHTTDnbzpc1cdjaHg/K69PsoKoqQKuHIyNGVNWg1wZWCkBozLBj0L0YcE&#10;1jQxKycyOT1MwOJ7w4UtMDI+Ijalsq6RY0cslnZFd25sV+p32qKtior3608vOxU3JTVodMPJbbQ9&#10;jmnmmclJobB0ywwgXf6NAlM4PZy52z6KdBokoUVH53kQFXKg0BrHvQ/5NRxosUhg7YLP6NwddzoG&#10;PuEYT2buunt1+KPl2sLFvzwUXOkx5RD5vtTxjdRh64PHd5grwdhwUnP8jxuLKfusOIq7cy/hKAAn&#10;EFDICwMchegHvLjUsKg4FQs1eIm5+jea8Yc/Mahgypf3Us2io8N/TP3W68IBpMxz5JPV3iPWRJNX&#10;+MSeR/blfgIOjdG/3BPmD0ewfbT1wE3aAzYcdZNeuGtXbau8E0wUnGRQuI8cFjGyGEDg7eV62lzf&#10;VHsqRg0rWJdabqRNpclVHYY2tiDWskwTRmjzlFjqWsmo36tqXfyOevpFtQ4SUpNRo16zxGn0CzN2&#10;RQkQlHnCefNDzUpyvvueC20jSwxbOzSH3EPGfRYyPcw4i2cEvzSbZ5gVpp4dpkT8zPk81dQw4bwo&#10;6WtJyo0nNV+XGp3rqE87DRUx1IRpBUoLpBzi3upgskFOj9+rYXvTPz0AQwyVOHiSr9K++u7UV6+n&#10;3boj50f/1sjj9bt863hbI3d51Lpl9CYDUmvbuSBf/XPWPo+CqBhws7SiJghDuSAZFrwCKIBcZWMP&#10;NCnyMVoo/NR8IvgQCCF1rz8vFlAKNq/cglJM7xyu6KSq9M7CbW1pTvK890WnvxTn7aSNASbaAqSC&#10;4GhSRM+0GNF2M9A5gwRXV+QyLDFkAUVe092JwkwjT4bMPkCA9SAgdHAlh87ubOrmkJqKrgoa+Lwn&#10;me5LXnMf8/KRB062li72JgElwTN33zXf+7aF+8buifqShQ2AlkgBnw4TKDhmBYOTkZ5Vy4qjQLKJ&#10;lbpwQXJoTBxwFBqLDR8FSen9KDJnXaDBPdYupSJHt2HzQsnkY+RN3sOOx0b75kT5VRwMzc9sRcZq&#10;E+3WKjViG4y6ujFj+/UN3gM2HHWDX6DrUD1m0LNAwseCE7KCgMhwa8PDX48lJ4I5H/3khYaSSDy/&#10;xYxzaqW97QFb/pkYdhhyYvgvM683rIi5+QVMFDyGuINYTYTs7cinpuJp/+baZdNenPTKhHnNWvq+&#10;lwcIqgS5fnG1flINnXyObslmT2WPIx5LXbO/y1PsLNE4VxhcaszH6yxeFy1BbZTXQzEdIXUeC+mM&#10;VTjoJlADgHuYJlF91AHcAxMXownYOLGFtR621/7qAcQ8oqa5x8n355dP8iBv8B78JTr4nay73vAj&#10;i46MmOlyq2P4wIVHHhbDyRPXhQJL/YcKAh1AgYqTXfKygVAUI8FCexA31kLFckVtczMicAJHhccn&#10;e4dGwbQXyIuNT80C5ACOQhQBs/5C1zn3lswtmuJPNCVftGZ92JjxmUJXBhoKqjCIpS6lJ8b4unqe&#10;E4BeTluOl3hP9x0BB7fAgiNL/UdKaAckZI5+Q38s3o2eMsH1TUURm2tu4oRZ0eSHjGPTvMkFKrEP&#10;Jdsjj9vHkI9yNlSZa8EOMw0249sw3FlcQtbVbLyzbN1Wux5uP5gsrTjKyr8BRwVHxqfnnOlfHCXu&#10;VCO38tKdz4zdQ9YmTjxeEvpT4WanmNELQ4bZx5OlgQ86HBm6JJgs8gQL14Y0mLZi64G/TA/YcNRf&#10;5lL2V0O4dHgMQWGWYP4+TGUB9kitsygLov0Fa4iPEzkfvbX2RPSJPImcGQHFQStIXvBnLNUalXQh&#10;byoTFl+qDiYmROy35j/CLjBUz0x0eHL0mCn2dnt37wL4adHRpdt3Ib/xgV/pxJk9jwwRDX64dvIb&#10;LO1FpCAxPrdMDU8qTgqOKQyTHDPMcGBJYtLIWD5cGBHZhvh/1oigXdTUyyW2xm9ZGzCRoDK25/al&#10;C9Jv/8Eq22OROh57zK3SM1dSs9SHLHEhbZYL0nYGbPmNu1cnDnM4eC+uBRLJac3CfjvxFQ+EEQvb&#10;sfUnwPAQ6WEYICswBgIAhjVhsUpviEyIBz+DpL0+YdFRyVnAFRExCb0yOZgrqZhDJqpW+Tm3tsz1&#10;vfkrldXvSmq3XKg6RPWlbCThOIjVj0DbiJUA9c9VFhEV6hT08Al32EBB1mXXpP2cuQWhqKRa8bwD&#10;tx+uce6kIhU4LzVd6EEOdRyf7HbrS25j5vmTk/Wq+QHkSKEbVP3rU+cvdx/dQXPQODa8EfsWpkuw&#10;waCCUSPAKOgS2YKIDf+y6nrgKNgxwb9BHAXTXkCEIK/kHALbXmXdr/hzI23s7Ayr/WkJj+wp/6Se&#10;ql/xfPbbvDePV0Zuy/jGvZL/WdS3fsWx/jV7u5Gm5urx5xXPbfvS1gPXswdsOOp69v6NeW7gFfYs&#10;ZhjEqjPHw7ih+qxgywNuq4a7rSYqFipKfMCJ5MW4Yf0LG8Kx5befCd/BEUAWzttNDUOa1Y0Cx7HO&#10;a4BSmzdvfuyxx0b9E3E4x8M4yOguM1338beOG346W0ZH3Su0GyaaSlpHE/XgQfQ1J5GLX2JxSYEJ&#10;R8TzHrVhG+gmcAuYIwCqYKlB0GS84b5CrTFnYGM7Abz0Fr1GrdPIzEYxlyntxuzsm7dWiFwppVrn&#10;1N1p3bFiqm7v0SVnntIwLA3zUqvTL6NePz4wsOobKSjLTiArXJhrW5TwnTeZZYpLiXolMqRkZEMD&#10;Y0ejN8sVGoAobNij1GmTMtKtOAp2PfBRiK0UwhfUXriIQYsRzQx25g5JQ8zF9K96sz9R5H9zIenD&#10;5qJv1A0pFAgAOQSpUkI78Yrw91dfVHCzk1NdmtQHYEnXS5WoIjglKvw+1C6u1kts1AIaaUTKTyOH&#10;5Tbnu+ftDCsIjqj+sVne1mapyG1O+SBwtpDqD5zYLkX+PTQIfw4fWwMM7Bj53L2Lu4TxwOwuxn/Z&#10;Z4qAo6CPAo4K4rz2gKOq6psQCKIf9VGohkKMkFryVwOHrBNMsTs8/BXekP25u1YnPj4nkswKJdOD&#10;yJxjj2xLekPKfCevvttsf2HrgRu1B2w46ka9MtexXngKm6AnwYzDFWbXKzqdlfYOKf7+cbctgxA9&#10;D8/5zK9Ie8RHWA5D8+D7zn2l/J0w+kHUDa4IhgsrHQUExSIe/GbaEwqF+O7pMU89PXaGAZp1pbFT&#10;0Tl+/BT7hTs2HBQPJQ32DzY/RmqeGKq7i8ieGFh53D8uqew8yIXfN6YssZglJiM2DlCxuQLYilk1&#10;TMhAwTZo4rlpCRMIB6gsmF3hf8gmKlvp1x5owkWEc4FEa1BIkUQPl0nfqJdJqR6mqy6FBmMAsbhY&#10;0iAT0r+Berm2BWhCwUU2wKtEqdKazO4+vqOffuaxp58dO3HyuPEvPvnEUxgtcFFDNL2SynKrXQ+4&#10;AnYuyLCBo3Lz8hmuANrCoMLI0jR1l7l3nvxYXvChpOijixkbugpdTF0VYFXRJg2j2TiPuKttFsIT&#10;tDbhb3tphdUeDb0Vw0IslRKzG7b1mBqULXIWEqoViE1OkVilG5QebiMjBTqUQwsFjIhEelLE6tBQ&#10;STuwKxMBMtAIMpgZ9VBFhq7QHBgr41Iyf8dRAfw4XkJ6ED+urUeCr35f7FxtI/78e8gdEby8RSF5&#10;9fjIAyeO7j25e/7Rf6xLHS44mXg0Z88+QczhSo8Vcc/M3T+IuavQuj8fwbbH1gM3aQ/YcNRNeuGu&#10;YbX/Gx8FKwmnM8cTHPOgosz3wPFVt7AnvkUZsm5gvo/nBQa21FHrSWf8V5h7mGmN7VF0M7k5K1ap&#10;OY4DrRQ+ymSyFyf+c+Tj45542O75F6Y/POWJbz/7/E3HI49u7riTWF4kwnuI8rEBdOyQ5heHVgaH&#10;+yScucDIJRgprHaK35bbmCkQmxpTBaASeDBu2Y15G6fQoqJ4x8gubGw65DauMraX/uwBzN4IAoRo&#10;2gw0i8S0gl+U8nXGe9tSNhzOOnRRIgQaMZmEoFnY7y6Z2vrz/H84lsZiWbNpU25RkdoMppJV6oin&#10;p1dQEEbiJXiPkQCEzWC9paKmmiUsjk2E8xr89SIT0kMjYxNT09hwxbpBzwA5O4Y0W1X2g+j0Bmnh&#10;Rm3R++35a9vrvzeqCxh9hOZjqJmvumEy2KJN1DvTa+7RQYgUoqOitWmDs8tOi8CTcTHWgqt/nRxA&#10;UlQFNd0sZ8p74c/nNGc1qlo7hLRV1XaxS+eb6+JTusvz/EG3tCNoC3LVYZBLNL167p01gQUX9MaC&#10;+w6kE0+QCMINdr0QQQL4t8ikTMTkhPi8vylCBM9USeR0aeBAj4oDdVTpmhG5LOJO1A029/P0AkI3&#10;zAkhqwPuZx0r/sPVs3209cBN3AM2HHUTX7xrWHUm3cZM1K5iAhBTe0HhsRUnf10XvXXwsTXkxKF3&#10;T7hsPr7hVsG2YSePbC7zXJX8NqnkbaeYIKCQZcSPRaFgk+tly3MTpuAHXM4H/LSzxULvc/g0Mr3o&#10;+Tta7yfND42oGT2y414it3uy6bBbwcmK/MsexLbz+vcAqCikRtEouyndX/7TzHBid/x2h8MjVrg8&#10;tMCTOAQR74IYMRzckNnX0sTQ7DUuQAVvrFpZUn9ewmIsIKi3yd3H38U/iMF+nB42LERV+s3gJVGI&#10;/SMFyJASFpcUGBUbmZgazIuJiU8RyzXwxcPvsLGo4Gal8EJqy8lvNPmbGvM/kxZ+KM14R1cMoVQ7&#10;UKJIw6KgcWp2NA8JWQDZGAuEhpoRJarPokPPHSn9cerBgd20NbrGxcn9Se9SX6SbQ+reTqpd5jPR&#10;0Zd0aunL/iTh4um5IcSvyfXFw8S9Zs8S3+HhZ5Ne8b5lsetwewGZ73IreC0wbGYqkoOiwoIDCelY&#10;XVARZu/WqPWtHT3eYfzw5LQgxMuKZxlhEEgqIT0LFdWZmJWzHwujt7gCHgwFoBSFeaxAsmiQJBWn&#10;RuUKGnou4iO+7cfz2g5l64Hr2wM2HHV9+/8GPDuYHJ1CZFL2ICWZFI9iC605Ldi35gXB6gGCzSQN&#10;eYrfGRKz9ra4d0jERsJfNWjba/+CzvxiTiCLWgOdBuYzPdPi9lXwAMdcI5WAO8JcI0yplzy/yZOX&#10;e2GMfedz99L7ieTpwbpHH+g4EExf3bCGW/b3dSTb/uvZAya44IG3obr9yV/buZD3Tt2b2h6ooqp6&#10;lSRdJlgYOGC+HwFZY8Q/zl3uWtcV427F+vUF1UgxxAYfokV5+AXvOuYpYxH1OXSD3TB5gb4E6UQt&#10;COsdLEgARcOicSakwK4XGZfc3N6D/HeY6BltxThNE9VekFZ5d+Z8oj77Yfepzd2nvujO/Vlc4kW1&#10;DTgJEt6AvoXhEqCLo0a5c7DT9N1cJKKjao+qvY4RQ8p6DAtcB0w9QhJ6YC6USEyGWr16tif5NHWU&#10;0khX+T4iaEuY5T4goDh33pGR7kV+i8JIZmPtyz6DmqjQLoB45fqD6mEKQQOC30o4ayTXes60Z8WP&#10;JeeqfCOiwuKTgaMYlIqNRwDSU0UsyAMaiB/2b/kNSTGTorWgK6Bo1FG9kmqkFBktEWHuiv3TvxWy&#10;Hc3WA9e+B2w46tr38U12BjnW2OwRDGuBsVuu5qJrglzqgDI8L+qHo28SBYIxGejRFSQ3coeY0U4y&#10;n3ceFHjvV3L2BYWGmhVChALsq9l4gMO7jhkPYbGzSHk1moWHzj3v9HO3jvogobBTx/vb9TExtKq6&#10;Z5fLdimz3dnKjdgDyI0r0vTmioNe3z/+aJazEASmgslyWqgpVZq8JPDOFTyCRMZAWphHe3p6rnUb&#10;NHrLqo3vxWWfUHApiSEsh83uF+8gNcR+nNocabK1WuQcpczyRWna6QIwUQipFBGXFA5HNrBScclF&#10;5dWcmRjQBKGoOOswjMXSoo4SV0XuSmXZ181522uSN8tOf0qbfamqlimpmCSPmQ4xUjlwAqaFA2B9&#10;NNio7obA6cApl6kIEOF/xyL34UvDH5gZRWIreO20/df08BUJJPFsmFhK7V1JcuOFmS5DfGsCFgUP&#10;3R0ZbO9HsnrOOCDAaciIGV4kqIAPoTrUWlYchaCjuLWYPoqrglZjQGMTUjPQxqCY+MDYBODG8IQk&#10;COwvtnagqvjVb7FN+qjrv7v7dzSFNzgNbPoqA/xuYfZnSkUWywvnthVbD/xVesCGo/4qV7Lf2sEp&#10;Q3A0xBtHLCgzpMJsWmCBy9U5YT8nvksgf4I0JOk9ks3bi+c2stPvXjQgO8odc4oBHnLsCYmdfRaV&#10;XmfWcnF4ZDD+6X85JVoaoZ/8pWDJhnXO/oHdlDZS7adHj7z16ecitYkpXWzlxuyBXqYP+jTr6ddD&#10;7qwy14iNtF1kOtMWsTF+7AK3fyx1ezzvQrnBoleJAK8lDLhc46JUm99+d8uSVatfW7n69WVOq9Zs&#10;mOX42uw33165adPra9Y5vvnW+i1b9+4/wgxKbDybis/XM4ARKYBRLxSBzWPiefHJSSdyuUUEI6xg&#10;kVRC78eqLTf0lolytoqLv2k/9bEo711LxceAUj0FblTVxL7HyAdaMLLUjBxAwJ/3PXANVGyhh055&#10;23uM/CD16S7a00JFb0QOme1L9pfuneI8/N3ASViFgMMTU6Nztvv20iVxjWcR0zJVmONW5rI96cPF&#10;wYMWhZPlScO+Sp3JToPmUCHM8EB0Btj1rA0EfrHQ9p7eYH40wmQhD04InPVi4pGjOUIQL1MjlDmY&#10;OU6UzhpwLQvrS8YBapjR0cpGc318Lc9pO7atB/6TPWDDUf/J3r4pzgWxK557FthjEIuGC6jJvK7g&#10;XW1QpYe5Jn90L4J0GnWy8HV3xAa4wPyBZ7jPqtvP8Jy55bhGg1U8Vpzs2X75wk1MRi1oK6R1p5Yt&#10;kRemB5lXxqg+P6yd+xHvCafPxm/8eGeoQIpVNuAY01HZyg3ZA0qog7Qvu92zgjfGpfSHTdHPvRly&#10;28tBZOZBsjtvfb4uV3op2rdFY24Fxr7WBSgCbNKpsnMF56oqqusKS8796Hz0k10HsgsLT5dX5J6t&#10;gKva6nc/lIBvRWUstKm7F0zU7zgqTMDCAgByMAqFsaAQnFO5moJ95ZCKxtCZ1ZDxbW/uOlr3UW/+&#10;prrU90VndutLDivaz1FDr3XtAOn2JRzVt3+ogkrfjrh7nCsBFpKy1MIt4JF0VPtO1vgXXMjCiKFZ&#10;lXVqM269dhE1zAsgs48PfiXk7mkuxOXczukBZL73gMX+d884TCa5kC1hL4gVaqVMYeTCeDKOl2sa&#10;XpFJEG3IyS8KioxBEhw/XjTEYLBgQhwVn5aJr/CDSz++xhfGjLwC1lpZT2R9jxrYiq0H/io9YMNR&#10;f5Ur2W/tYOoQwCb2UAaGMZrMRqRxgRO7lNKSaFfPZcOrW4V43x2+0dhY2MOeh8KQDXcXRjtza3CN&#10;FUGJQUL0UXTckYGRgKM6Vcq1EY2TIuhLPO1cLzqBTyfG0sX+8iPRJWzlyrgtaIZt5YbsATUV68Ww&#10;NNmFkkVuI171IV+kvuRbJkBISZGeVqk7955a3iRrY7gC03rf9Ey/tQ3uonAYM5mU4FrYwKVuQRH7&#10;fIMxiHFyqdGcVVj6+ur1bMCCHkFsBJUeMcxhzoM4ivFR8N3jtFJimZoLRct+CJYJah4OBOIwemVj&#10;nCzvC8npd9pyP2o6860o7ytZ5oba7H2GjlRKexiFazYxsxoruH0uX8D3Hjjz3qq45xzchtfBIw+k&#10;nph2SNpfdZvItPoetxerypQmZIyRLDpKXokauClj3LuZYxx97v216Jel4fdGns9/lTc8of30Et97&#10;Ww0SVjdUDYEYqEqhgRKM05lDpsjlxUHMqJDYeOCoAIjqYxOxQRxVUFbBqGOraM1a2cvXtH/2QmoG&#10;1b3V0gdWCrozCx4v1/68/VN721FsPfB/6AEbjvo/dNLf7SdsCsCTFo9nbjpgEwowD6YJSS/bgfkK&#10;G77u6jazkDbUGPDxC5mRbtxiWNsjxcRgwuzTV2GH0yigysUx8dxfw28dz6N24TrYLcakyid50bf8&#10;zdEida2ui1XCAjm6rdyYPaBGXKPXYm9dl/5otaQe8BgSZzG4B6Q0UdC45gjopQPOuEtUCI5ADZDE&#10;XOtiRCoUNhz1YGIYp0SP+QTs9w3CsMRgBL4CVbVo+VuoB6LLIrQBeNeMk3nh0fEQRwFBwXEPZi+Q&#10;Nufq25CGz4pOGELBjYAbAvM/uwUU2taklpM/Cgu+lBZ/0ZX7nvD0e20n3u0t+VnbKoAiHTGnIK5m&#10;SOpKOEEuNBn35u6d60fejr8lqybbPztgSRRZeJyEdxyZfmTg0tAB0ObDTuca525/bMgy36kr0gZP&#10;OU68ykLs3InzyaMTfiH7Gt5a5I5Y8Ug0zNWU2R9VcEK04ijUADWvbWkHiIKwHE0D2wYjJtg2fkJy&#10;h1DM2oINf3ulel7dBftdE/WHPwNmwsZYPq4ASln3/OFnto+2Hrh5e8CGo27ea3fNag47g16hM2Ph&#10;zC1q2Zxi1ED9oQc+Ao6Sm/TY2IxlQiBGUxeUU4ozeICLWPRNPaen0oLC6qt6HCGAYNhUIkamMrqK&#10;3/JCFJ0UrHYKonPCVXahdC1Pl6eAkl0LcVQ3N3v1dSjb/uvZA3oWMXxJ8P2LfYdgLDA+BqZY2gXM&#10;hIzWm2PGL3QZU0AFSuSPkQF/901Q9lcbIBDXgsHEfA2sz4afi6fPPi9fJsIGvjEaiqurl6xciTEq&#10;VYDkNGGg5uYVIx2MlYxiARCgOU9MzSyoQuohjGSLSYHxj6ZxGIARKeC7GFDpPSXM/kR+0klfsfXC&#10;ma30/HvtGWur074RXUyDiwV+AdzFrTvw9nLFoFTp6b4Ub8cU4hQ+cXHI8Kmeg2fG3dLYqTwrP+9b&#10;ET7jIPFJd9fQHrGZLuKRQ6c8MlRZMw7duj9v5yz3gY7JZM7hkXM9Rixwu83j7EZG9DHatgscD8N7&#10;qDn6AQwQhPRn8iNT0/2jYoCgwLmBkoISLCYp1ZpY6T+GoyCLAlvGXRfWG3iDj5CdX65rbPtsPXBT&#10;9oANR92Ul+1aVhrO0AYELmDOdFR2iVf6L/a+AyCqM2v7pm5MNvtn042iIEjvXRCxYo0aTWIUY4um&#10;aKJJNNnYYkw2RqOxBQuCtAGGgaH3qkgXREVEQUGKdJjG9Bnm/Z/3jh///rtJvm+VTeGbm5vxznDv&#10;e9977lue95znnAMVUwdd48NhXEUzvtBdo+lpba2tqroSs3nX6+PDv1pEcxYj6KIGvuBk5YbNp8O4&#10;Vk6eucXlIoW6qrbWwdVt7qKFNDLCIKEhGhEuRy2NqiVeiWr3BLkPBwd9ftHEI0Q2+wJSwbZQux4B&#10;ax2rV/wDrKbVaJUaSnfXyeEZiF8xNmPZrlCIB5AKRKemzkparUrGnqNVagH8dBIFDfKM7dfQh7A3&#10;+t/zgelYiDx6tclvnp24J/FtNRzHKJyqqUc4qesfzzjz5P6sj0VquKb1IE+MlNz+T0sGUTfQIrLz&#10;iisu15XX1GcVX/xwx1dHznLYKAf05qWlpTwer6+vD8dwGcOGhHpnOTEIZg7qFJz7gDcQrDIhMwdN&#10;D9ZtijQQQ1KKxq9PkCRDVHYFbZA6mehWQ/mPjefel11ZJyneoLz4eU/5pvritd03ghEwHVBLOihC&#10;S0TzhGFaqhJRWIOVByUT0uDl/UR6pPSHOfsf7yXKJREWU2KZJl0vPZeIewRk4SnmreRH4y9dm5PA&#10;TD7M+IUwbhGP+wU+ZBP00LogZmHCI+8mjX0tx27GiaePFe+glUMceYBYqIa1qDWFgMBR6GHxqTk0&#10;PXE8bHnp4JZHJCaHxsXXNTbfY5hDK6yhT2nYDBIwSOABJWDAUQ8owJF4OYZirUxK4RD4IdjU/Xd2&#10;rp8X9jYTvuqhiNUPY8dxiP+9Pdqf4W0xvVsEu54MDn6w7LRLSHRSjrmdu5PntJnzXrNz8TQxt/Jf&#10;sxaTiYTyy+k5lPikUx4t0U2KV3vEy6ZEkilJQucTZDJH7RXbQScgOq1QbQCqgJ2aE/FBtFKJGPyK&#10;QcziOkQt7MJJ7Ak6MVUy0Jrr5z/o1DCn4HKFSjU0k+JkwzZsEoCrP1KTEOXxprXTzz48j/vE+vhl&#10;K8LXvRE6avoh5p2YCW2qZhr0QE4kAukvhaUcpgrBwtXVJdj2t11vrlg9b/Eb6zZtWbHhA/ipoXiE&#10;9cYnYAwyE+kNTNS6NDgoksoQNgo4CtlhgKNAw0ZMADCI5BodVSixOxtmk7qbqZTAhKyZD7+jdSpr&#10;ZbdCmws+7S1fKyjfKCj5uP38x7eLP225cUwpvkKbIQ2zAFUM7JqA9BTisBgHMqvvUpFTldH+KUwn&#10;EeSJS31OPhVcdBKn9apkfUSzIdXaK4DJbG7dkf/pHO6oBaHPf1Z02CuQ8c/Z+G3eIsdgxm+vo1f0&#10;y/OCnjhTs1VKeil8pRo0lUwFv0jatVDPzl4RPyUbIIrNCJPGQ9CDpBR+elZrZ89Qn2JDu+N0w2aQ&#10;gEECDyQBA456IPGNxIsHZFBGgS5LrQUSeN/RWUNWmnSqgnOwKvrwJe6Ri5GHSsP2V0b9UJd0uiWX&#10;gwmFyJthAYGVBwAJcTv1y3D/tZttHLwsbT1Q0Kw5iynPREf6RXDRIyDR0oU50W5N7veM03jFSadE&#10;k2lJUs8I8moacTxYQFfvMFgQrRhJu2hONBWCNoPxDl0ZMsvQKrGTgUJOK6nQaPsluDmRysArofhK&#10;oVIPsKnWqBqA9e/WhwxCiYZt2CQgARdKh2SLtdK2nO4LS2NfcTnBOIcyGyNHFdzmdpILSEEnbmYn&#10;dSJQ/+dpbnr2slAgQktAY8Or7xAIaCNCC2FzEg09OJt9m34DGTspI5eXnMWJT0OWPbCkkHQPUOpu&#10;L+VvU28L2pj1yii2ybF5W2inoH+QEXVb/7X0uyU77lxY3V/6jqZye3/ZB3XFS1uuf0cEjUAzWqUO&#10;2isoiiAJpB+k2AxKU9LZ2k/y267uy5vRLZR3agiv7myPVCBFnEoiFWpJQk3e3pSvGsitYnHpsrMm&#10;b3OeC7qa4BvCHG08472DmRnLbOXPXZT82NTvRn3Ofa1ZcZUa9lTQS+FZtQiiRSEiIZWXa/V6thik&#10;DgQzigaPSs4vrRBCo4YqsM+FQLt4EsNmkIBBAg8oAQOOekABjrzLMcxqkXGeBrDBRIPZCXMSeEwg&#10;a0A7JIfJQqlDrGUY/IBh6C4Q9rPjMmXzDii0sLEhlFBAVM7osTZePvNfGG2GqDFWNm4I7+Ph5UsN&#10;ehjx8TkoxEy3PLLVO45M4Q14xZApXLF9GFmcRXbktsqQ4QyuUirw2KmxBmoxFI793gwIg2OfWKmg&#10;VUOBhaUVt1tagaZwApJQBAWFQzWBwjEbwooRGBLKi+MPe9zmkffe/+0nArOZwHNTISIi2NS0yDRH&#10;ESzev0ApIr26XqoEohzzyygZh//xDe8f7QF2Z7YZ0MaAsJvsXaGDgkoKhjx9HfTqKRyjzeQXlSP3&#10;HJRRwFGgSFEclZx6ua4e7Qpsbfia0dP05eAQQaLUOrFKCeueHrHD7U1eX9BW9eXd0mXaS+tJ9TZh&#10;6cbmks0t1d9IBEA4lFQIFiDikapRnUElNfCpqZYOfYRqULW0L1CtK1YAUF2Rag3ifWNFoIOB/JYE&#10;+QS0RCLtUsrIxdvnbjahE3ZI6emCqsa8rOboZu1NmFMpKKIdioj7laAU6nFUWlY+8KE+KzGYUbBX&#10;RiQkXaqrh+IKMqF9le1QNPeNYTNIwCCBB5OAAUc9mPxG4NV05qDWAfovHPPoIpoudSV0LvynHVPW&#10;AMEKWoTJQopzMGv00TO1PQd3b7Kx9xlrZGNm7mRj52lu4WRiauPiMgmzHGY7dhaS9hOygNM+OZbM&#10;4Ek9YogfT2XLJb4xiuDCW5hKcF9eYt4Xu3YvWfo2Ly719h3qQa9E3mRgJFQL08EgMbOw3fDB5qUr&#10;3q6pvw1bjF715OjkbWXtam7rYmLl+NqKVQeO/tjRzToo0ecybMMmAWDr3Jra8JLE6FJOeX0aUUq1&#10;AhFeGxpCeecFtIOctlCkiUHqN7WQtPb8CgopChDu7RQo0GM0E7kcrYluMOTpDwCrADZwDBxVVXMj&#10;kp8KEIU9Btlh4pOiU9KyCovR0ml7wxoAvQApYvCPGkRzmkkYPCygFfDwAGhoSyYiTVtJR+nfOwre&#10;Gihcqyn5UljyRVPpytt1B4jqBu06YpgU0TeglYIiFgXeEerIdSF4VNrS2tiS1rR2Nc2wA/WVHIiU&#10;qL6L97/aeANmPlZ7hcpr1dJu+ji4MXSunVCEteNsIK9OkZRSrrCqEcppyCv0Vtb+jecCfz46KTM8&#10;PjUmLSc0NoEmKU5KaWpn/TYgmHuSoOls8ACGzSABgwQeRAIGHPUg0huR18LYAfOZRNiDoRurcuyY&#10;N6ICfwhfxUSsZiLXMpw1IEoxoEjpv/JWMqfefraj6DQUAFAcgSKFVMUwrIwbb+fo7DN2nBXciEwn&#10;2mESE4qkQEfU04/OPso7hMyKFU7iknmxcpeYwUUJZEKUfFa8uqquU6Qmm7Z8bGTuZevoZGc/+bkX&#10;jGf6LWzr6JHCbXBQNyBVurtNsrZ1xT7B0mGchY2xlZ2Ns1t4ZMyJ08Hjxtmamjn7zFho7TLZ3NHD&#10;ytmdG5cE1daIfFm/4UNBDZVaz/MJYKYeGvVu6tgeIom/GZ/XXlHReXteOJNwtdYv4E/pV9MANhBF&#10;AIDq16gqGhkLkqhWikVNONBDJv0n6sCSvWldAKsAvG+3doJEBMgB0x5wFIx6NOBSWmZXP7UP6oNB&#10;4QCUbB3l5AGsAFNBS6XPZcy6yoE2DjfWhoaOsv3N59/uL/xIUvx5f/F7jRXr2y4dIl03KZRCo6cI&#10;B9AITVuzMPLlbec+aRORtdznF0b/uUrZIiS3mhUkIDdobiTjcYJJuh1eL61RKohMCLyEHgjQimul&#10;7QIxqgAbtgx/QphTlAksR8lnOEclVwsGKXAlbZ1dvMQ0PFFkUkZUMvXUw0MlZuX2SmTozv8PY/4a&#10;r8RwD4MERr4EDDhq5L/jf/MJEX6YHZax0NVByzTAskGulZ+v4HxbFb2/OuZ7fF6M3FcZ9R2Oa/iH&#10;a6M/rks9SER3MGcJxSyfigZCF+3/PsB4gq2VjYuxqaWNreOmjzZjhJdIkH+Prqsx7JcIFDNT1K5h&#10;ZGGsypmnmx9JzJPVc1O0/a09nKTzzp4ez47zmmhlbWrq4uHpN8HMftPmrZgFUAjiLK5es368sbWT&#10;i884Mxs3n5kOHlO8p/ll5p6HZ/qECa5QhS1d/u44C6fnjcwXv7W6RyQDrjNswysBJZFGlpxelsJc&#10;JbdW8+34jfkL0kb58p/8oXz3gthRxysjX4t5qkZYPSAFhwqYpGN47/6vpYHORNVHeNH/sOsNczgZ&#10;Bl8gLGAnHOivxTGaYZ9EEZOUCRJReFyKXh8Fvzawic6XlN9ubkGwSrQ3uDXAz5TqQFE28hGrYG+m&#10;vQMaJACqgUEFXRcAZ/VW99YebSna2FW4YaB0k6j4vTu573XVHCOya2BKsW0eBcDUqDxQsgeyir2a&#10;3EKaloaZf5gzM/Pi5VlhzOzIh+bGMhl9mR1acquVtffBCVaG0qEN7t3pb03NgqS/T0H6pLCfokKD&#10;MMHrtBo4FbJZBFE4JQqWX6pOyMw9y0vkpmZHJNB0MFCy5RaXUaPef/G+9Px5vSgMnwYJGCTwIBIw&#10;4KgHkd6IvBZDNRs2CutfrV4fxbp+U4XOv+7ILiFFEGk18rjTDLAY2RFACldBCwHdFNbtK1evH2I3&#10;iWm8KCQTYbNs6TSpLX0zM4ljsGZJnMaVT16NIuPjpZMiejErLX9vu6mt1Xi7eWaWVhYWk4yNHS2t&#10;XU3NbQRiSjtXKLUOjq5Yhds5ex87HV5xrQF8ki1f7Arn8oGXzCdOMp3oseHDnd//GLbv6Jmx5nbb&#10;duwB0WtEvqzf8KGEWnVq5blZAUyHmiw8zZwp+vatqKePpMQsjH52e9m6ZXGu004wA0SE0No0Jj0F&#10;AP/ZDY1Tn6GXKpGgR0X7YBsk8BJurP8cqsHAwABFRFA0aQn42LFpuaASIUwlh58YmZwK1BEUEZWR&#10;kyseoOodsPVwJu0L+Ad2OfqFmvkGdYBkCsRFUFKVUydcJxQt5XdK9twt9ldf2UCK/qao3NxQurb+&#10;2j61vB6dR4vTUVwPtEuSFdwXU0vjNESUXJl7rbcNOO1I9skrgzV3CTmWd2D5mVEqirhA01cgxx8h&#10;d6B72jmfYcVYh7SU+B3+g/eqgjIhXuyU0w6zoy4jNy8173xgVBw3PTeED4teGtITl1RfpadANix/&#10;Xo+jIIQhmRgODBIwSOD+JGDAUfcnt5F9lVIuE2up1xshvRT50InojlaBcRtL43uzCCWJYKKiwzBg&#10;FMw2OKKOfi0dMhoPkLp7kz6xZEClgwdfQFDkynUffL3vICYjCc4mMkxK+wsFvnxizVF5xaincHXz&#10;s4hloGhVVqeuQ7dk/Wd2Nk4vW1vZmM43t/Qyt/Icb2Jr7+iJSUKBsDxa4uVKKevm1g4hUQnT57+1&#10;ePm7i5et6REMxMQljrd0M7ZycZnsZ+8xbeMnOxw9prZ0Cn4h3x9qY9juQwJiovt7SciS45ZQEE4P&#10;YqbHjJnOYY6f50zf/2K8MMEigFlT6FYoLGlqRxY+Fj7fxz3+k5fcg1uENNxphQIqDAlisvPOJiTH&#10;JmaBMaUPJ4VAAQ13mmnzBwIBNQrNSI87BsGvAqpC5HS0dTyeCkn7qO1tUKkV1IguH21KWa6t3Cks&#10;W9tdtby9amPn5UCCkGjAlOpBeTcgj8o/mvku9eRNQnanH5ob8LCcKG/qmrPE/FXp42f88PTelMUy&#10;JTiHRCilHh3QR+HOUaseYdGgTu80MQSBYKkcOsapCLLAT0rHmiI5pwAeiAiKhSDt0SkZvb29MG7q&#10;z8TnkKGTPpthM0hg5EgAXZT2Urh4o+sg0g5mItjloU9GLkr8ic36pFPJMGXh7/r+/KAPb8BRDyrB&#10;EXm9bhA0Jzp+K9uw6saa/Mt1vkkfPMtdMyr4Debsm0z4ikc4Kx/j+P/p5ELm7Mq/8lYzJ1Y9TXmv&#10;QuAu6kD08EsuL442cvfyfWHMBBtnb2MLxzEmlvgKnhI0AGjXKt3g7qxu7xidM49QHBVDPCNlXtzB&#10;lfENYJt8sveYvZ3Ti5Ymthazx5k4mlm4QR812XcmjaoOw4SajHvFWKnWOLp4VNXUB3P4zpOmv+G/&#10;Dkow1NbMzmO0sRV+dPfx+/bg8Q2bPgV+M9j1hr2d1vbUrMtaMjuIkQ92LUxjvM4+6xvw8BzO48cu&#10;7nstZsK0qKcPFH8/5ygDAEA9CijY+H1tGEQBpdDIxXIVUhuDjH06MiYqLRPue7D0sSTt5JBYfmxy&#10;2pXa64Au8NTDAgEXUE0O6ymBQxmN6M92FLqUYLuMqpd05EmuHm/Ofbe7eKP44uYOcKUufCpq4hF1&#10;F86Qo5voBhdGM/sLdx2+9r3XGWYR57F5R5nFJ5+fE8xMPsEEFByWwjxH1WjdYJv/HI4a0rANgSj8&#10;gmNEjopPzeLwEhB+M5yfRJMGsvuQu6L+Nehx1FAhv693Y6iNQQL3KwHYrvtpAjPoAagNBSBq89ZP&#10;8dkvRjpvsmLlypra2ntlUwxlwFH3K2jDdb8oATa2gKZXSs1zgPNI9gJMdSnpYH7Y3pKYA5XxRyvi&#10;Dl+I/A57VeLR61mBDbGf3846nh15gOjQejXQPoEmjhAHNjYe9o7eEy3djUwdzW09bJw8LWwdEASK&#10;LhIGpfBc+jChzRXKqGTizVVOjSUIgDA5WrMr/y6W67d7pRa2iD7l+IqRs6m5q+uk6aONJvATU3Hp&#10;7VuNaPv21g44XrPunakz5x4+fqpXKN33/ZEobgzmOysH9zXvfhQUGgnsBOa5uZXdjyfP4GTDNrwS&#10;uCZMszjC+PEYSS95NfTJKWF/9js9yjeSmcd91Pf4s8u57m9HTnwtiAEdSDhYD6//4b37sJQGHIUG&#10;g9FVIFPmFJUGRsYAcpzlJoChDfVUdHpWcsF5hF2K4ideKCtHuAOciYakhVZUHzgcKARKKVj6oJxC&#10;OegvWCPgU92nE9XeKt7WdmG74Px2UdH7HcXLWy5uFjUlAlN2iAny4s07ZDT1DOMbw8zmMwvOjuc0&#10;hAddCE65WdpEEFsW0aC65P3wD+wFz/DncBQgE7YhOaAuenXTpWs3E9KykX85ArmJE1J4aVmI5xCf&#10;lac/cwg4GXDUkOgMByNLAugUOnBI0FXBbOwViixt7eBRggXdp1/snmhtl56VJ5HKaD/Fkpxa7Idh&#10;M+ijhkGII6sIFnJo0OqElJmh7JFRHAX8Qp3IqTUD5g2WTI6viGtD82SpEO6wS4FQOnRK6kb+MYli&#10;mqMRTB1GY20dnGaMn+AENDV99mK9vohON4PyvkGyhtfuEK6ZkkY8owZ848icbDI5VBxY2qkBeYWQ&#10;qzfq1r+/0tjK3dyGBjGITUxB4aySjLKFUSH8j/ictLPoSJ+Q0m6hjAIxWD+jiQYU4JzjRxkSvkJX&#10;wGb3GFkv6jd+GgCkw/kliyNMEMJoAYdZGuEdXRP/UdwHCzIYZOCdGcSs5DIVF6sBMxD6oL3xN67t&#10;z90eIy3aFUzNXULJ+Yoq8KPAkuKmZgbFxp/m8aGe4mVkAUrB8JdbUdTUeZdGNmNHYPrJMgKBpNAe&#10;sQqGlyv9kW11MPDJuzLvVv7YmvWJsvx9UvtOR5F/04WdsqbkZk3t0lDG57tRi8NNQ2+f+ZS7Z1ma&#10;6eRIZkYoM+PES14Bj/kee/j1H/8kUfVRSyGCc6IR/5RdD7/qgZP+0YYwVXrBBWiigKAApZBWDzv4&#10;8yVXavW9Zih21tDBz0nG8LtBAn9MCdD+idaOfoMJAtOBjb1zr2Dgi73fG5nZpWafBw0FZg1QbUFc&#10;wZQxLM9owFHDIsaRVAjFOWy6YdjgtMoBBAwEproauak65Sj0URVxR0tjfqhOOnElNaAgYk9x7NfF&#10;Ie9nf7ekLGIfYgAixDXroy0dM8EJOMrFefro0TZunrOt7bzHm9i4uHuhbbMDvrZFRZbHChyjyOQU&#10;WPTE3jxiGTzwehIpvAlfP2WfFMF2kH+vu106eLebkkMw0w0okf4YP+tEYiGtIjth6ZnAKLa3X0B1&#10;C6CgIM8bDgZ16Cb4Hf5Z+qU3LjFswyiBQbXkh7LEqRGMQD4479Tjb2Y8NY/DuAYxb/HG5bVfuUvb&#10;ASVX4w0M0MAA3cN462EqinKEMNwirDeWq0BTggE53PQQ+gAhK7lpGQBRgFLBcQlIXgytTjBQ1YWC&#10;+qY7NMMLbceg6klpzkfYByl+guESThBatDkY+MCsRzOWtxe0le0Qlr5DLiEYwoetBRvvVm1raaoL&#10;Lf18ccTTB84FXCV3XuM+t+fc7qOX4r45982Z+sStuXuCa9IO5X0tJoh2KxWJ5L+Mo/ToaEgg+Aoc&#10;yCYKTAWa4qdnh8dSA19jR4++Fwz1haGg7kPXGg4MEhgBEmCzouvQvNFHa6/Xl1deefmVCYuXrHjZ&#10;xIaXkpeQXnC+9FJLO03xShdQrFH+wZ/agKMeXIYjrATEJMcUAM0nBVQ6tZBCI3LC/7mU9UycP5O0&#10;+tGwRQxnKRO/iolbxVTtfS7zs79cOe5HbqYShRBGDpFGLFJprZz9PFx8jcdZ2zv4wDCHYAdmFg5Q&#10;ZSGTC833TnSVvWRJjNQllnjEKb1jJJ4xZGKI9N0cxBkkYlUXSLZQSYESWHSzubSytn9ADYIumn13&#10;Xw+dwLASV6tv3bmLqoIlhf7SL6TRfq5eb8AvqHZXr5B2EzBz5HB6osEW6DMYtmGWgORIdbRLCJzy&#10;2mb98Gjc5cKGwbY3Yq39TjGzvnTZwvNvkHbiTVNMoSJy+jp/b5sO/hT6OumpFGgqsAKcKy6J4PHD&#10;4xMT8wpg2guPT4aZLyQmkZuVHpGUCPJ2zfVGpDeigzCNIkUbGBtdE0VRPj1aHRSgoJ1Te5+uU9YZ&#10;1Vr6aXv2hzLkFL74SUf58suX1kp6euafZT6pdF/CfeFN3tO703a+lT/GJ4rxCn7YKYSZFvbiZ/mz&#10;xDSrDBErZb+Ao4CaqG3vH0jjQqEQVjwaMCoxlZeSgT04isdPyUToD/2TDuEogz7q99YcDfUZFgnI&#10;5BLYJVAUltKek3wsrZ3d3KcajcO/vuPMHIwn2iNUzuRpM0GXYns9nU0efDPgqAeX4QgrgR23lUgH&#10;jAkCjbEdnusaCf+9Z3hbbUPemxC/zT3hM89z++bk7fM97P/UsdV/5mx5NDdsG7X3ISCBqhuKCHhx&#10;21tYI2+LtbWj0XiLF14ycXSeDG+7efMWsyCITj0JtQq/CJlbInGJFs9MUrpHkxkFZMoPdZiEEGhQ&#10;LFJX3mib7+jykt2k8ab2Xr5zTgWF6dUAdPynAI/Yufpgopk5e35N7XWEX8jJL1y94cOM/FKkPzsd&#10;HF5woWznnr9jUoPaCqY9odgApYa7nXaRoOv53pwnOOdDd6a+XjVQvyzoZa8QJura3vCqcCAEUKm7&#10;VHLQrgHLNeTmcN/+wcvTDQIHsS0S6GIoTgLaUnXNNW5CcnBMLGVJIboUaOfIHZOafjIi+gyHz0vK&#10;LiirbB8QDhBFH4JwslEWAKWglaK2BHbdQTW69ABttlV0m38rf1dX0VZF9Sei0rWaym8uFX+7Ivjp&#10;nUlH9uR+tij40VWpT50pSQrOjwjMPnekbt887jNLQp6Ep56sHwgN2j6U8xP+ekPPDzSlDy6Kz4aG&#10;BrjmAftBKwUoFZ2YGpuUfq7koj7uB85EekrgLlyLY3zqj4eKMhwYJPDHl4AWWmI8Bdo3wvFimW1s&#10;YvPxx7vMrN0SUvLRK8GbFUgoDwTNX00zoA3DZsBRwyDEkVUEHbdVsEuw04BCQslROgFnGZPy3iPR&#10;/kzy+ic4bzD81Y+kb3w87C2m4IvHudtHFR3y2LXYBoMyYmwqaSAdxZnQNIzqWBEAycDSIR5AjmGy&#10;bt377KwF6zQ5Xdjlc1bsmUIcOYK56YOu0cQqUr0yRgQ+spqIuu6KrNz95iKQpo23hbXnRCvXCRPt&#10;gkIi2KEf2TpASSFG5i4p2RfsnNzLKy/jLm+uWB2Xkusx9dWw6HgEOf/y7wet7V3GTbCAcTw77zxO&#10;MGzDLYHGwMoypwjmzdOjNsbbdkFpeXljYPl5kU7bRZSJjWVzecyFhpsIIYX3j/9+bxvik7MgSo+m&#10;aO30kRCAqWAgvtnYhKjm1N8NCIqfSoMhpGYgPHhCZmFkfMYpDje1pCDvRtGJtEDaURAbipqS2QBT&#10;gGaUdAELtI6SWOlfO7vqTjQWbRCWvacs/kST/X5TzbbXAhl4azQREpQV/n7ySy1kQEo0l8SXZgc+&#10;NSeMWXZmFDWnK1DoL9n19CIFFtIrl2DCvnjxIqIcgC0PQySse9yktLwLZTduNev9VUE8bG1tZemH&#10;9xCUHk393l6NoT4GCdy3BLSDKpWa0j8wWej5vGPHWoLEeDacP9HC6cChACzqkF8MJ8iQLYCudIZh&#10;M+CoYRDiPxehkyugRUeqd82AFGoQDKpIUwp7Fl2w/gY7mEWUuA0tDyYzWhmlCtWjMOknNzRBNnkX&#10;9FEakKPYCDkNh9eMzk87kPjuk225ZYdX/EVVxL94PiNuKZPw5UP8j14o28AceceUMmJ0MpaUTrVA&#10;23ftxej9irGF76wFMCsooWylpjk0bQlusCpONJk3MJevs+GSSXHi6RxiwyHfpVVgIdEm0O4/eNTM&#10;ynnMRB8rU9cx450tbL3HjLeev+h1JA5DEdAYoI8g9/Gy5e/k5pdNnb4glp9h5zAJaw1Pr5mBEYnP&#10;j7Va997nM2e/8eqiFY7OXpjW/snp+ycf3PDjvyUBMW1TMughQQeiuUv68VXcR7oRkBWDlEyuHqQG&#10;YrwunEff+R9mAySivYS03e3KOXchLDoujBcfl5aVmJoWxU1JSi8ORdrf7LysltxXOaM8f2S+Sv8c&#10;OXHkCJiGsJyISUMRI2SAng57m0Y5iLaq1cnbWysDmwvWkBvLuy7uvnPho+ayvw1250A+WhU8shHi&#10;RqEgQkSR4mWlnU2IbVP0SrGYUSqQAJr2VNpZL/n7j4e9kFoNkdFYJ8GlYMvCZN0kaDsVyPlg84ZP&#10;tn8xd/5Hn+06GJnLD4woj83PUZO7yDE+0ciVsrYUZO7CZSvXbMArQeXuDUp/mLdiqKhBAv8zCWCe&#10;YakjmCPQ1EF6tHFyB7ccO/xYkVuDG5uAP4mE+tAi/7My/7uzDDjqv5PQv/13ZIfXX6On5VC1DNDw&#10;b7fpDRYyKYZgCqXYtK3sPPEzVRJQ6gcGbiUo3EJ4eNNz2/a+MV58Ja/i5Nek/datxO1EUHczK2Xv&#10;LAvO2md2Lv5rxY4/K+v5QIsSYS+CTclobj4ywcwWo/dYE2uYpL2mzq6tv43Wq1RhcpVjHPePk3jz&#10;ZHPiBu1YHDUtikyKJ4ezq4QyKZDYmnfee8nIbLSpt6vDFAeXWU7us8YYW1naOqFmIG6hnK/27EWx&#10;CKEAn8KK6hsm5g7h0YliOfGd+aqRhRNUVWa2k14ca2Vh5Wpj5yYQ6W2UP/PAhp/vSwJyOkrJwAK6&#10;JCzrx7wsJ7JOCSUcAYeQXg3p7BR1sKw22PYUFAD8UTY0L7Z/IFhZW1dvefU1DL9BkTH8lOzo5ERu&#10;ejI3Mz+zMXVaADPr2Jg5CczcoOcOXlzfS8QITEs1b0SigbceHpkuiCl9HTsEpWw/13vpq/6KVQiD&#10;IC5b31P6/sDN00TWimtoZCq68lBLVQoYrZFCRqjqo90El6ImWD4r+9TQ8qI8UgGoph4EZsOxslNW&#10;391Otnz+SVN9K26hIX2AXV98s9V/9c6MovrkwvNOnm42Vg6eHrOfeekVI2NqH889V4z6iAbokoo6&#10;GBo2gwRGlgT0emYoMfSuuIgOd5YTQ6mGINPqSAw/ubH5Lu1JtAcR6TBRZw04avgbEZTxap1Cfo/G&#10;g/clhQ++Eo49lCby6+8YLBG4ElVCTQYkbNxxuBr9F9j718enIQYxqCvgrUekKtLRiakRe0uHRFqZ&#10;nRLxwZ97iKqOiLtyviK6XiK5CQVS6Oon64piMI6jfQJH0TWzVmFl7YrVtKWth5GJ7ZZtux1cPPUk&#10;JTBJkGL1df6AZ6zCL0brGE28+ULfKOLO1WU29WPxLpCTDzZutnb0MHOYNe4V87HGzqPHWju6TRlv&#10;ZiGSUmdV2gWQB9ncbuqcRbu/PTRvyfKQ6HhzezeErjK2dMgqqrR08f7yu2NTZi6aPG3erLkLMbmw&#10;1/zrsxp+uX8JqKgBF7oo1YyAh7/P+R66EfD9Eakb835/B/6g/bHwsy0R85t0t9Dm4D1w/3f61a+k&#10;8TnZEJ2AK0Kp4uKV64BSJ0Kj4zLzIzKSM2+cWxDy2KzTT7ufYHwjGI8wxi/4iW+Td/VSa4EU8QrQ&#10;2tA+dXBYZX0q8I0dtfskjbHXcrfIC98l1RvF5RtaS3YKmvPQU3AXxFumoInFNb39ndpBKPGUSkk/&#10;UCloWDT6FgqjjCucexMyVmnVyDID9PX2mzsRkyQ2Y/PugFf2RD3196QXmkTx2zad3HHgYEZJ2etL&#10;tlg72JmY2r+3dauz24wXx5iZTLQGjtIHdqZgz7AZJDDSJMBOD4Tc7ehEb5k0ZZqlvcsYE3M37+l5&#10;FypKKqqLSi9iMY5cnMNIDjTgqGFvRIBMGEX7+0STvX2NxhpbmFs7Obo62Dtb2Tr+Nru5g4Ot2yQP&#10;nwEx1sh0lXwPTf3ck2O0ZlsicBTsDWxaV5WssezGzbrqhMTM95nGPnKHkPCl4/K5QezQfzfgjUdL&#10;kk8DOWJjcZT89UULrKzcTCc6InKUp/dcKTKQaYjf7Pm4O7JpdAq1r/LlznHqmdFqdy7xihP4cMnU&#10;aFVFJ8w/yl6xNisnd4K5zV9esXV3mfzyGCsXj+njTKy+2LkHUwBgGuv0R0ZPMK+5dWeivXNTZ2+3&#10;RP7x9t1ggzh4Tv72aICZvduObw5ZO3kh+KeRqWVCappEaZgyfu593+/vsPm2Iwcx8Q5lDp3nAVGh&#10;2fSKkY2Bev2ndYT4HmU+TJvcS4QSKns2EsD93upXvg4DLAxzaGnYoVPtE0tbO3tSLhSGpaVnX73x&#10;euwTkw8/PvXUU4sT/2p3kJkWy0w59edJ3z5xump7l0o2QPV0gGG4GP9rBzRqNE4UQnW8ssa2uthb&#10;uV+1Fe29nLE5LXpTXm5gY2u9UK5Cesq7bQN3OwRsC2cNi/TetAb9RHOl+/pmrjmUego5YV0MJWIB&#10;nDUUd0SVn2zfciLL92DU6IORzJdhzNexzNfBFg2NlxatWFbd0Gxk7ObhNf2FMZbmri72Tr7ozjYO&#10;cJ7FtbSHaxCk4TdVlf/Kr9Vwu/8NEtCnfcGTogOdDYs0tbA1tXIsr75uauHs4OpjYmZrbeccweEK&#10;+oU4R6OCmXwYNgOOGgYh/v9FQPPDavQJAnJjuFJTPx46xQAb/yY7NS1oyeiXjNCw5DKqZUJlVJR4&#10;8dObjobWpNdI5RQZ0eF8oOfQV5u5m5i6Mx/mrmauHVtVfmpawuL/E/qxZ3vk9IwfN4F/fjX1KC2X&#10;aO90AQtpEADN0pKmEjY2dXrhZXNAS0wlFpa2OAVl3miTTY9V2MdrZ3LUXjGIZN4/iUeWJg9CwUFj&#10;p6npTT/92w4T+8lWE60dXKaAKzVnwWt6JwvIVgat2iBZsPRN8HC/PxaQU1iMzpBZUPi6/6puWCw0&#10;mv1Hjt9q6aCZYtjbyTFh/PSzGn59EAmwCXq1xC+NOXT5dA+5oyC9dZ134y7lbS30nBLJLI9yqBLe&#10;QhprGg/gD8SPos2YurOBbw4mHnwlwK/DXie8FV9W+Fb8UzODHptylvENfNLlODM78ulJZx71Ovmn&#10;BfxHZwQ8tD9jWx/pkxIRu/pAI4WRjiB0v1BGOrsHrl6tTE/n8OLDs3OizxVEpmad5WVEx2Sm0vDp&#10;EfEcPuJ/pkfEx9G8yQmFKekXr9S1VDc05PbH+37PvBYwemPqGCj12lpp58SGFEwgwweHhO7ljv7s&#10;KHMwiNkX8PjhiNFfnGJy6jYtXfF2Uk5xl7zHznqGmaWXsZ0D7HpW9h7AUbhcQCOwsaMSW5ThwyCB&#10;kSSB/v5+qk/WkWkz50zymT52ghUmAhMzZys7z7HjLJ1cvPX5xf6LvTwMj27AUcMgxH8qAqEgpUpo&#10;pexsHfWgBSMWzHy/CYjCTeloriWoDKVos/oodqL4p0r/41fQW4Wwr2EHIpKIujARigXNMTuYH5cw&#10;RR8yx5Y9Ff7hXyPnM3Fbn//qLWb7kolRbzDCqkiigcuRlLr7DarEMrWpmT1wlIWNO0x7483sYNfz&#10;mzMX0xOadHm9wJOnsk4kMyJUU5FfL7bPPZZMO9kkRC20IjZUP2UK5pTXhoWEBJwMi+YlU+lBqQFz&#10;Nh6BhXcylRq2SvyIHfxzrLL1x8jcRw9Y1CpVaKUKuuQ22PX+8QUPy3GvknJ7YMz1CGKcjj22KJBZ&#10;GsC8enz8lH0vzjj2lwMV73aCjqcBhOihduEeNIs/xsaCJhqX6V51WbgBOFV9p+utiL94nmamRTE+&#10;gU9OSWCcDwFHPeIVwHgGM3O4D7sdYWacZk5Xf9TQ24hGjmFcIB243txYeOlyfEZRJD87mo8UM9xj&#10;cZmBcRnh/LSz/MRTcfyTcfyIhLT4xOwTHF7S+XPhifHhsZkhUQWnojNSrxSm3U6ZE8EsinhmxqmH&#10;fQ4xy3nPCAlpbkGTlv5f9r4DLKprXXtrEj1JTDkxJ1GxgnSQLiBgIYmKvSUaNcaSaDRGTTXGmJtq&#10;jR1UemcGZoChV0U6gmABO4hKLzPDFKbPrPuuPdHzn+cm+a85mnPPeWa5HWb2rFl77bVXeddX3k/R&#10;R0rKb0bH8L+OH/RVOHMkgdkXMeCLY8xPcQN+FlitXLUxkpulIKIxIydaWHpCbAu/V+CoUeOsMGpA&#10;YavRqpWU1daUTC3wn9gC7ADEKmBp4zzKwq6k8qL9BL+XX7U0H+800WuqBH4hdHzjP9a4R5BMOOoR&#10;NOL/KILVCRAEWDd+Qz2p2UjrmJz//GTUgtHX++n/h8NBbqmBCbecyjyhvMEmmL7pae0SZR7hLRgK&#10;UnFNvyF75eA2/kE26HBH3Iqnyzh72W6pFUOvoaQRIeEoBzMrGtXF3h3Lyp22Tiyl/Qo5zNhz6zqc&#10;uCobAfGPUr+RRHyTet155B2+mDryYfuuJ13dncBKXRCMEZ1CTW3dUWCvSITPRmGUFqXAC09Jg3Ro&#10;WKkBHRMGhAOk3mEalfKBJRigLNwV/21W8fvP6P/+XyG1eNKKSdvcUMvpJ+32li7/IMPM5RiTKz3Y&#10;QYQd7XgWyAB1HnAUpFH/RgIptifR/sQm/NUZtCpN9d362ccGLeI87XdyANgy58QPnxrLeB+Gnfkg&#10;/xjGGSAq7OklicM/5S0rrKu81dJdXnUxPT+fk54anZwcEp8cnpCRkJ7Lzc4Kz8qKguiJd5qTcjpK&#10;kBOZnsXNyknNyM05UxkcGxuVlARqhdjkMylVBRH1R94Mt58SwQREP+93avDkSMY7iFnJNWvpU9U0&#10;VdxV36hpKd97/Ievk548kMwcj31h+z5mD2fIntgn8mq+nBGwmJdZAhMqDMPNH23f8OE2F3f/V0da&#10;Gu2jsLUCjmK3Vfdv85e7Nf0xtcC/dwtoVCroLLA00I2MRDFqrI2b1zRza+fRY7GV8La0cgedFJYY&#10;7Izk/VgssLA8gmTCUY+gEf+xCEpxQAz3sYqB3fRRDgQWZjyYov/MN6Ajw5xJX421UihlLDD5x3rf&#10;/wTRGXRwAEisXQvqqYLFLNz9EPallHMiaeVwMWkHVjq/+9mmM1koiCh6gt8xO5+boKT8mjop7h5G&#10;6irqUoQIfTPnvQlCp9ZuMXCRltrR0gzp1ffsOGrrNPJ6lHo6whMndbskgQmhu13cC59CmJahrSBB&#10;Ss4v+Xjb5jXvb/rmh90SI68zagMjdVyH7f6w7kBsD2PF+1iURd9TEjbWwgTO5HDnQw2R3WQHQpvh&#10;UaYuonj/+F8XH2fmRA05fvlgm5Ycrf7cK+pZcNFjBmNN0Cku1iuoT2UPVef+eyRWDIsboAd1+kHP&#10;YT/1kNrSO5fmHXTxCmWmc571OvqU389DA6IGBgQ+MyfsuVl8xv0YsytnV/G9W8ECblhcGkj/EK0v&#10;IZ2fmAMEBZ3d6YTM/GAemKhi01ISMxKzUpPyEpKzQe+ZkJ4el8iPjUrNys5Pz8wKDedkF5fzznOW&#10;hzn6hzMBwcOcfqYG7b5RzGuxA18PY9bGj2i4JY4WpO/acyouvCq+5M0vDgz6/tCLuyNf+CyO+TaE&#10;wQBcuW59LK/wwqUuWDgq2UhJMNzC5gij6dPtX/4dR1ErMFMytcB/UAvc31/3SfqTktPtHD3gM46e&#10;bzHey9La29bOy8raxYij2DFukkf9H3j07CwEEROqgvkIJrbGWUksFBorp1JQybmMEjfRRBd95IXH&#10;GsKfIL8aqig8R2ACnUbdj2h2eINDS2nEKEUSpFjg1mN/SGEY4nnhFT9R0iheAN30ukhGggVU4xeW&#10;JNQKP4afoBiETiiFxRXIJqFBrrGzZk8aa2os4B9e4VNIfwznu36YFcHAw6BEFDI1aSWy3oKMustN&#10;MK/oBTFOc009L+cS/amsKvV0d3svwBdR4E5ZBh04b0N5gGLYV8hR8R6BydgVVrWO1zOJT3z50ol8&#10;4sXRT09SeSaQr8saO/Br3KgGdFeG5Ws3Otl529t4Wtp4wsjK0WnS9Vt3UGnWWVurUIr+odKmD396&#10;C+hI+7bSz3Zl/jTz+NA9gu29hOws2vt+6BAAJhHiVhMSf5m3P32vAl0ap9TY+j3mhBoQdY9GkXO9&#10;tJn0nW2/+MYxRswaaytIX68MqJ46QVBqAmoTTz0IDaQZ3bVV2ZrafPJD/jtbi9bvrg+6IWsX6mGR&#10;ja1HH5Wi0aAvl6mJl5L2zXOKNP/wgdNin3Y7zviGM1OPDpmSzPhGMq8fHbYv+5uC6tpUwflEXnZc&#10;clREYjJCtIBXPBYhg9kDH/k5BcmCrEQBL4QblpiTFZtSGBKTl5pbEZOaFl+UdiiCF8urij4bWtpx&#10;etaxVyCJ8gyhV3ktYoB/8BN+p5ipYTSccUDUMwviRubdbNl3dP93J4NwK7k1x/bGv/hl0iBO9ixI&#10;kTFM3n5nafWluvF2LnaOvmYj7ewcJo6zdKamti4+kFD1Qx0L7R6mElaJjuYwJVML/Ie0AKuhgJUy&#10;lsGPP91pZeMKhQgNTGbl5eDga2fvbW7hCMdaVnMBtly6vP7zySSP+qfa0Iig2ChXmLt0rIG56L5g&#10;5IFeD5cAIqKvlEaVghSgASSFlvrw/1agKyM6ksvppI/E6grxS4NEQXVaKi2Nw2hEWcZvjRWA0AkS&#10;S1jZ0asYD8yXOg0Mv6X9sIigQE4F7mR89RsJKwiCwtA1g/rWETEifMEpG6UTdfxSJislVISuJ751&#10;accT+R8/pbhVyy5LhlYpOBgNaiUIcIgIEE9N5Dpdc0fH7kOHwuPjIxISTkVFnYyMbGxtRTmrk7qN&#10;OMoz+f/BUWev9aBkXJJoI1L5lg4e5iMdx45xMrd0x1ow3soFsSYBw0CBxZL50/Y0pX9lC+gNzeRO&#10;q0S8KPzZ6HPBwEnflHy3+OQzBN76NLhP956K2SsjrW5rmlSAJLT/PO6kVuql1Tcapx1mVqSO4Nae&#10;DghmbuuaP+Zs/qpk6SfZ7+6qePfrore+z18BlC7VIBLjXWxXQgr4node8I0d5HF0IIjEp+x8IeDo&#10;35KqeYBeRoW4BgoCCbqzBLsEGZH2aEi19MKM8KedDzKvhQ6Zl8k4H2f8A4fuL/si/0ZhQk5mOCcl&#10;SZDDS8sGo7gRRMULMgGfuBk5kUkpYRxeSFJOQtaZ+Iy8cACt9ExuZnY0j8dJS4vjJifElvIL0y62&#10;ts06yUw6ziwVjPI8/uS0KMY3cIBf4JMzYp4KiBvse/wJr2OMfyyzOsI1OOZQfHRZfLd8UkeLWW3f&#10;U2Vat+tknxBjj2xY+15Bb6uZ2Tg8Cyv3qYgIAH8Nb7+Z8K90cvHGEtPTLbo/Pzzu52Iq39QCf2oL&#10;IPgR+rZQJIW4AY7etk4TLe3cxpg7jxgNRkE3W3u36GgOMvwO+c/DVteEox62xf5nfiAcqI2wUOAw&#10;cn+pdHqjSQ+sy42h5IEO1KxqCVmNwiiUg5NyjRqEAEajaIVa36+COZAeptHAPMhg5CFH+e3t7Q+u&#10;i0i8+OHZ8jIpMBYr78JXgE99iD7PlolX2GD3imUoFhR/QEE4A3gDIyXUCpdDF/q7FuxBufff9OuU&#10;4GFmBWO0hvghREBquaRXbCjbxSQGwS9PlbVvTvoiJm7zYHnWjuqT2w1ZwZXhR3D/6ZxUUEBTm2Id&#10;woFoK+ov+c2aufv40aCYqMNhIUfCQ1v6RKjjCk6XVyLx40s978ujEBfmu9NXEOEel4Qv6szlK0ZZ&#10;OE/xmWdh5THW3N3ZzX+cubOzi48cpLSQs1Fs+dtA8P6NmP4+3hYQoZdogS3eSGSCL0f26XR7r3zn&#10;F/4i7dT9pLbj3IqEkcviRnaQHrBeKAyPXx6lV/UT2Zk7uTMiYfXNnLpwYl7sgIwrOa6Hn/fhMLP5&#10;Y20DmekRzy4KtOjCwIK5HVH9mL1tRuBzb+c+nd6TAIM8MemqaEmbncTMCmN6SLscoYLZSC+Q4LbL&#10;+2Tk3vsRw5fuHtMtJUX3stcVPDMplPENHjjv1IgvBe8WNpXEZmVGpfLSzuYeDg1PzqgAcEJklnAu&#10;H6/AVIh2h/DBEEkFclJieHkF+dXcuMhEzk+nCw4kc7/LSgkShJ283lAY/HNufd+FDVk2UyIZ9xPM&#10;zKgXAaImh0ISNWDyyWf9Ap/3OfGEL64bwRzM+eLbU6eijlRMvqxgbmmZWsJcIk+VkbG3lJWdZO6C&#10;VU2EuDi6AlMNs/MYMdwW8ihHVx+4ftg5uPf2Un8N6otI5y1TMrXAf04LyCTULAT3gyD1WAGb7rVl&#10;FxZXX7x2806bVMWuywbSK6TMzJA2wLb2kdy5CUf98WZ84NHDipsodjAY7rW2dopkR0+GlddcHD5m&#10;PCyGfth3CADm9VnzwYlkvJZCTtcUkFK2dwkzc0+DHCwynh+XlMZJzkzPLbJycLt1txMslF1dXUaN&#10;IfXiJKTh6rX5CxepNJANgdbJYGnjwBek4TysH8BYjpzoEN1iEb41Hldu3Zm14M2IOF7DjZs/Hjh0&#10;PCwqGvHnSqs3ffxZe3cP8N5v3bgcvMzohwa9Uo7rUCjFojOqEwxcxNwOX1b68aCMDwYdXfjXjXOG&#10;p6xgYj5hwhcxP68aREhHVOzxoMhgMX6jgRrEUFN/ec3GD0ChgxJx9MphKYMCNUvjOz24xI8nA4e5&#10;N9fwRpIKOCr8QpsMQWiE8PEyvLVx819fNne09R1j5QGl9vCR9hbjXS2t/u7/+Itk77fuwXT+z2gB&#10;qvNVtBG3DGb72b1ynfbgtV0Tjr46FXxKp171OGA2I8rsUN0WGWQ59PE/djtzqJ4VRFrcWjL75Dif&#10;g68cO39iftKA3Ou1b8Qxrycw4Y0/r+CMbSUXpaSZ9mk9SZRmuv7ExNXsMmiFVG0nIg1tooqeu3M5&#10;zEIuIyFCLcjaDWK4KdCILfB9IGRhKNNPtZT9kFZVXGhZyGc8f37yWOHOLtKSf648gpOWmJYbHM9J&#10;LSgKT8yALg8ICgcQFN4jVF9mUemlxjtirRhKcHrFjgs3S7+8c+799upPb+Xu6Lr5xZ2SHEwi92Rt&#10;V+TCBZy/Quo1KYSZEf7C1BhmahyYFl70OPqkewizgDdsS+aaa7dyVwXu+uEYn7mmYhrIU8WSATcI&#10;UywdcImsuqHfsieUSNX2dg7Qdg4b7+zpNBX8/3Cbhbx41FhLyHWNImtq/WVKphb4j2oBKGO04JjF&#10;CofOLZT2N7V2CGWqVpHo5r17YqVSrqaCBaGYyqxosI9HkUw46o+3ohFHsYAEMIaFNMqzJSVjrCeA&#10;VRvmPZaO7vuPBY+zda690jhyvH3txQbKxc1CFLzCyQxOOvAjGPLSKDfv118dZWMzwXvajEV45abk&#10;WdpPBK42qu1QMnpGWGQsAu9+++O+HV//KJZqLG0nCDJygXPA2ooMiOEC+CGUSpR6XadQtP9IkIv3&#10;VP9ZC81tXQ8FBr/w6ug35i01d/TweWOOub3TlZu3fmf2RBWpOEkPHZsBvUyKZYRO+t36LtG+9aP2&#10;rGKSVlpfzcwn5CqFgxBciYjmXEF/fVOLhHx5kPvzqTC2BMidSFFR0dKlSyErQ6KlIrtWqzRol8R3&#10;eXCIX5J8Eo/4AEfxFG4cknVLSDu1XNEt6/v2+AnHCb6uDn4jLJwdnPxwgJN53vy30dggh6cKF9yz&#10;Kf1LW0AFNgw8BSWZlsocrYoGWKoQZn8l+Ghr2sbdpQf25ISUtd3tBLs5toaUqOLR2CH8zh3DBk9G&#10;ZHm3C/1DBnudGBjcEO0XwuQ2nXs9kvE/MfBM86W5348D4z3GX387Zd5fmjJncfzIZt0FnAGKKm9P&#10;nB/38lQBM+PQC9W9ZRK9RE2dKCD5pLGz0e9aiWTRyUFUBIfRQNp728jFjnv7Lq7tkoPfFuSj6ktX&#10;byRwCmPjTyek5XEL0qHOg14PkqikLASUycJxtuZCqxh7BSXd6tAB0S27euB28RJ1w2Z52Sd3Kha0&#10;Vn9DdM0aOY3v0qUnHxWOmRcyaEYs43GUeuq9zmEmxzMzYgbvKtiYc+tCMifk/UNHT0WUMheETB0Z&#10;VkheuEAGQypVp19zm8zZsFPV3TdmzBjgqJfH2rlYe05w84W5lIOTp4OTO3BUb4/wdxrT9JWpBf5N&#10;W0CpwJZNJxILMTndaW0rr64dhUAYCu2C5ctnv/lmSXV1ftFZ8BJhSYWtCzv2H8GNmnDUH29Eo3HU&#10;/Q0dnhq0bEl8/lgrF2tHL3MbNxyjxzvh46Jl6z7fuRsLCl12KGeLDj59+MhPyTW3dEvJLEIeQXbx&#10;jLnLEvg5w0bbvv3upoD5y+mMzyZIrqDnTUnPmej7WlH5ef/pC338Zoy3dgKrklEneK+1DSWzFlOG&#10;fo26+sJlS3vnFWs+OF1aZ+vqi02og5uv5QQvc3sPCwePERbWmMV7qfDz1xN0f/1qGOQCJekkUgAq&#10;bN5FJ/avF6xlslcwaV8MVNQXSbo0/G1Ma2Ek6qggwp83/qUqaettsW4fN/5A8CEK97F+6klVZc2m&#10;jR89YCIFBQEOucGwKK7HnUMmJ8qAoyZx9MBR7lxS3ixk42Ig7q2upun2G9PmmpvZAftZO3hY2MBc&#10;1iOOw5dD3ckuhb9eddPZP7UFVEL0ZaJeE+Z2tr4MLnnwNtYbRDo9JDctEl0jeji8DFTUVhso47HX&#10;DH52qM6a1JenwPw7jll59mXvQ0xxV603ODNDni64d3NB+JBOhCfVS7GFQd8GWcEavvd3Z79anDIK&#10;+SceZWbGPvNJxnt14gax0f4aGAqbWui/pIgL2R8Q+OKiEAYhWYgaw/Ea8JREQ4R060uHCPo1BK13&#10;m2VZaXXhsDLPiAOOMkqi8AYgCq+p+WeKz1/sUFIDR3i/IpAxkVRfOft58+mNorKPFdVbO89tqS1e&#10;Q0QduGiHpEdGtGuCbKeFM7ODRk0/OdwjDH6CzN7izfmXas/U1Kcm39q26wAnTDDvOmEq9EytjLkt&#10;eb6u56V6efZtsmDZxvhLNY4OE4DarL2nWo6fMHq8Pej9u4RSc0tbiLVxCVhmmuS6j71fmi7wJ7cA&#10;CHSpdzzIBmUffLh10hR/hLQImP/WOAfnV8ZYWDg4j7Sw2v71f/WI+wClMHIfSTLhqD/ejCyOMk5E&#10;RvsoKMsSeTxbh0mjxzlFxghAoNpwrQ2vAXOWd/aoO3v68HSBdjD1Ir4VVpkvvvppnKXnh1u/gv2b&#10;lZ1HUkpeYnLueBs3HBfqb2OeZSnuCdXlGQh0fwjdC/0C/MqR09nVL5GfifPgaEKxYKGEUdMv/Uem&#10;LCmvxfZz+pylw0bbJyRl+Uye4+k367m/mQPRAV894BD41XuHNQgMzCGI0hjUEhAvYc3R9/74WUD8&#10;jhFRc55sTPm5hVIC6ZOXPpUddEwEuxc1CZvF6FM/w4wdxIn6dOe2orIbBeeqSmouIFDLux9szjlb&#10;Vl53+UxlDc4UVZ0HPluYIIIibzK33yeR+CZQHOWaSFqxulCuKBjBa5GnorBq89otI20cMAo8fKcU&#10;V5zDbaLbd3Z20hWIkoqa0r+2BZRtWO5JZQe5p2Cd37qIRqXropRRkLhoCIwDJSpgDWjB+oViKsR5&#10;zEkHso6ZwTCCemZq2OAZKYzXHqbgbrkvMFIQE1V1elEyI4QIiMBcCxXrX8J51nUP4x/+zMw0ZlP2&#10;rKiyzFZdN5jyb2vJ11mLGoXNkMgKezsxurQYC0Q4N5wR9xM5eh9GBM5pdHopkekl2BqAdxdn++VU&#10;U6BQ6BKSUpMywLQpgFIPNlE4jHo9ePDhDIZDY4e4o08PyRRQqOR2XkvJLsX5T6UF37fUBHSX7+lu&#10;3I+IO5gqOlqhB+97O8o64MhIn/1PzQwevLd0Tau2FyMUVuIXb4l3fLfuIOcHPjR3l2AcpWLqZcxl&#10;sqVRhPafv2jpqbpKb99p9sOtxji6OTi5TZsxz33SNMwY7p4+MAYwPgvWBfgxPxZT8aYW+PNbgOXh&#10;bGxubWzuQLcPieROC3gLmvfS6vq6hlsXG25g/cBBo1g9imTCUf9kKxpxFCz/qdiGEEF6+thxTnCu&#10;xKubu//IUfZW1h448NHJ1VMsQ5QM+gCxywWO8vadZeMwBZ5ocOofa+5obeuOw2yUTUxcKmv+Ro0Y&#10;UD0UK1VoEW7ews7NynEi/NecXKeajbGztHaxsXcba2H98edfsKhCZ4wWBE3c69Pn3W0RWdl6Wtp5&#10;ozJDXxnv5P6apb3X4aAoK1sXGl8eGrLfSCw/k1ZlgFyUao8lPdjlg4+gASpl3rahRUc+ZqlgmzNW&#10;vMDlnoKCo7OfnNz0QptgOygwAzP4b29YseydL2avWLNg9Yb576639Z665L0P56xch2Pxuk32Pv4o&#10;axFHQvV6HDmCwhhxlFsS5FrsDp2ohHopbNRpOyHsK5VlEBEboaYHsgRaZyMlF20ZU/qXtkBPyIWC&#10;aftfaSW6o0X7w6ojPy8NSagN/qn2u13534fVhwVX7eNWBSOyolz25zws7DB0GTXnZscNdj7CRF/M&#10;nxzI5N8r8otg5sU8V3yjeUkMU36l+kLDFUroaiCTo5l3MoY3SVso4boGMA9ysy6oINMlib57BnMb&#10;DsLrQUvuwLqr9R5ZderluYEDJaSYIn3aU1UaMX2FvlJjYOljAYoguSJiyJjQc3Oz6oCdoNGDXs+o&#10;1DPKpvA+lZdQWnG6RyGD2SQd24q78uo9stLlPVVrJCU/dtWsv5732a2SE+xmQgph1x1y5710S59j&#10;zPGqb9oQY48KdakILEiQufvH6O8T02HFeLRCtf0Ycdom2Zill8Cii5D5K5dnFhel5BaVVdVDDQ7g&#10;hBkKXhrAUZCmwQQXtRdTpw9UwpRMLfAf1AIYU9jOIAKanrpUYAkbbeGAmBrjbLxfNrOzc/aDoeCW&#10;T7ZjkEqVEEs8mv5vwlF/uANhPoNw6cFEBNsnmUodEhMT8OaK50eM3fDpjuGW9odDo0dYOeBMJC+t&#10;7uIl1j4KF6TPDlKm+MQUR7dJew4dhaTR3tUjNil51497ho0xR2wsRI5jWSsp3QHMgWDPAEoxmwke&#10;gRHxoTG8wycix1g57T0UFBgSncDPyD9TSgVTasqEgGIhoXJw9hD366wneMI+aux4J15a4atjHCZM&#10;fO385SYoyKje7be7D7rfA00cmw9ZWRYF0hW9aVzIT5ty1zKhi5ncD57grGCCVw4JX/JixttMC38H&#10;VhFhD0uygzVFSePgVNZdmrd8Jd12A5MpdRKFetn7G/LuiAKSNN6xWuc44sNRzUlTOHDIa4lSUGgh&#10;I34F9k4sMaDWwnt4FCGWKq0AvBQp14dBRyMOGxDvnrX4hS8hi/ZQQdZE7XfwIQo3pUfaAsqgyqzX&#10;Ahmo8/yDGM8jzPKYvyyOZWaFPDs/jFkWw/icGjDtFAO9t0KopJjhMSfQlqFrlHdlzQp7fsqpISfq&#10;wkG4lN9cMzvoObBZVrffmRbMnCrl+qPCwBlEuyzcf0E8Q9WO6Hc97O5UTCVpr+W86HuMkYKMVkjU&#10;3VR61UnIzNCBD1v9s+fO8zJzYngp3LSspIyc+OTMOH4GDn5u+omYOI7g9NUmETUIJGqF8HJ53tG+&#10;so2Kyk911V+KyzY0l6zuvPIzEV5DfbDB6OyWZlYVtJMOFZH0q8SAd/U197i8vI++/elwfvKOo20O&#10;5n1Dmb6RjGbMMzXvb9KW3iCrP1tTdKZq0Zx1Y+3HTfCeOG7EDPh9O7r4jrNwTBHkYoyr1Ho4K7E0&#10;tuwApzMCQpJRnQhoUnBA3mZUfOAPNlR61JVdoZCN3eChDKju4d5iUBsoo93Dto8pv6kFHksLYMWA&#10;gQgrjwLFh1CssbSZCBJCO2efjLwye2dva3tnLJHoyyLQI9Bu/wiSCUf94UY0TiOwdKJTDqYf1lHu&#10;eGhowMJVNs5+85e+97dRdvuPRQLA2LtNLSi9KJX3Iw+SUVuH92lZ+WbjbMY5uI+2dfGZPm/JuxuC&#10;orjWrpNeNLPgpOejfFBIUZc9A5HJVanpOcgsN5D8s5XQ9k5w94nhpgJsAEH1wfQaf1AyNHvQC8uU&#10;ZmPGO7h6j7d3f2WUFYL8wv7Kwt7LzMJ5JHzgHNzVyPw73QdfGisKXizQXoHVQa1GNRC/OHIpk3Hi&#10;4/Nha89Hro9ZwmRteaXwxPqs4LeD1//lDG9LL5ztWFuSJmkfjGnFffILV28sWb2WkpNivQA8I2TO&#10;2ysym/tm8wwQQ7kmUBwVkCKzjSb+cd3o0mhGYKfaS1fLay6fv3hFkJFTfb728rWrkL6iDrTObLU7&#10;u7sBrQQ5+WXnznd0graKnjeqVh+VnJZ9UKaX32sBlbpvb93eJfEvYXGfF/Fs5JX0NoO8Q0luwiCb&#10;ckiRSScGBNYe6pZ2UHT/eyU9qu/kIimp7KmEYfnEU0z0jRQo+AQd3NdCX5oMU6jsCY6nmHm5zy/P&#10;GgHeAzh8pMs4U6OZbwWfs/1W3kvudRLDtwUbZsS8eqB4ixL+e5S2U9RLmuYHPxUQwTxsLfs1+trL&#10;V5IzcxJTM6Hgjk9Jj0vJShDkJGZSE/R4QS43vbCovFokAkwTaaXXmivWt1WsE5atUZ3fqqzecTP3&#10;k8Zzu4kGHnxiwLtetQSkb5B/UVIUhZaXmctNTN7xw8Hvo6K9rNpGDpAMY5TjBypsGdXwl24k5ZGZ&#10;y9/OyDrrN2mxub3N88Nesrd6Y4KT38jRtm4eUyCPEvb1Y6CxSIlaVP4SkpLFkhhZDw4MXOPxy9DD&#10;zEB5EozjkMZooMPyHzmBH7aVTPlNLfCIW4CuXgYsB1gL4ZqK3g66j9Hmjn8zs3LymGrn5IUQk+j8&#10;xrWyo7P9kVzdhKP+cDMacZTRJAmFQHLS16/YsHXrlzv3m412BPGRla0XDiDhzVu/eW36m7/MSPR6&#10;BugBZf2K5LRssBzEpZ62mOC7a++JT3YdOBWbNszCZdvOfZMDlqJ8WqxWi5gskCDFJvBcPCev3fzp&#10;aHPrkIjY5/76Sl7hWfBNGfsDCjfKo/DxUsN1ePNlF5YOG2NDLczt3Pjpp8c7eo60dDoRnoBehMwS&#10;sZhW5NcTnSfplhMJHOkaMBGiM5JuDQlfyNRnHu8WYzpXhK547hp3G62jWnj4Hduz0d8j2B2lSMYW&#10;Grn7RZAUVV24POfNZRRHgZhTRk3rF69eG3elZ3qi3o9jgGrPl6uZzpfbRJGA+HZckArfNIYJrp7L&#10;V2+Ac+LqdRtWr11nbm2HH6I0G2t7aovCRnyWq3VTpgdU1V7EeeO8jt+y1/n1WzKdfeQtABlFXGP5&#10;5OOMVKmZG/nics7swMJjJ87t3l/2Q2JV7PGyT7yODjpSFK8lPWo4SlCrqcebFEQsUpMqYa3vwYFT&#10;Ap8PvRw/+fAzeWK+10Fmftwgn+PM1AOv+kc8cbxmP3hCYRbRqSM/ZXwzde+LMyOfXsdZtDLL2SeG&#10;8eYya+KG35ZdJqRVqUJ4LpgCKldFjOpGF3zIZOyNTXda07LzQuO4UPCl5J+JSBKA4YSXVYhYeydj&#10;ORFJSeXnz4nFXRg1wtvJ9+q+a6lYJSxe2X/6Q0XpV6Lzn9yqWd7VFEvIFeo2iLGlJpDO3mhvPSGI&#10;Lcg5ve3zHw/EJPk8Q4YyXdZDxGZDSoYzXUMY5bsb7iz+YHtucbWHx9yl764HPYWVlatEQkkOQObM&#10;T80prTyfkpVbeeFCXnHx2crqitqLtQ3X6q5cP19/FW/qbzbdvNsqksGrg4qu6WW1Ojg34YlTCRQd&#10;3vdHHTtR3P/4kA1kym5qgcfTAuxSQJkNvP0m323vgr/eWGs7C1v3cxdujhhjY+/k3tVLjcxZ9sWH&#10;Hte/WmUTjvrVZvnfnMSMwqreDEYTKUwuUL/xMjIQut3VfXJ0bLLDBK/Kc/VjxtnfuddrY+eenZvX&#10;3StkS6bPDvkLisrMbZzMxjmA62C8nYeVg6fX5AAwHsBrD2fEkOqw/OfdXT1AC/BWA6lUYkY+YJJY&#10;qpjo7cdLTkEhRlJWGoqX7T2AZ4VFpQFzF3WJFQBRju5+oFaAEhCOe4BS5+sbAcPwq99NEB5Qk3VQ&#10;XhpnUeMrpsyUlUxj2jdCalvRF7F2ZB1nJ9R1hDRGrXy6JXM769ver1ZIxRpqI4KrnC2vWPfRR30I&#10;gsPOuzKlatn69w+Vt/rFaf04uolckB7oZyQrnGPIUn4rZmPcBdYryF37FHpAQQqfCIGHhUxNzcnM&#10;RlsAz+GApceaTVtOhEehomiZrs5uqnSgUg8Njt+9NdOXj6wF0D+OFJfCbqdDf3NaNDMt7qUZocyc&#10;iKfnZTBvhT77xiHmrRyz/0o/qAUAkONfzyO78G8UJOmH4VJ/VUvJgfwv6kltcW/x1K9fBQpSyIlS&#10;h0iL0FZTc7suKWihUIQcJlH9pP1ce9GGBPu50czcMGZloKOgNlOLXF1QtknR5YRE+tbx4QHHoP57&#10;aByoY4Noo+c3Nrdk5J+GfVR8WlZEsoCTlMtFjD1BekyGgJsNPvPMnNMllxtuQ3/XfuXsvarvJdUb&#10;lBWrNRUfKCu3dp794HL22rvVu6V30ojoGvo4LPgLq0oOJUamJGd/svOnoNTskUzb+AFaswEdwwZe&#10;dhlMhj9JNmzteX3V+ylncuYsfs9sjIuTu6ellZ2tjStA1ARnrzPF51Kz8iM4vJOx8UnZuTFgB03N&#10;SARFA4IAgqtBkAlhV2puYUwin5uannemGHwOPX10YBqPX5qfysnvr0E6vYEyupiSqQX+9S0ArQaE&#10;D6gH1g43L0/0y+rLl2qvNNi7+AJKDRtl5e3nv/ydNfiWxh9hXcT/+UqbcNQfbkPgKLmSWuxQlRP7&#10;1PDIIKnp12jP1V2ov35j4VtLcaa4ohKv3/zw462m29TdmCYqdYSQB+o1WH4CGGO7B8tPiNlv3Gp8&#10;b/0GKLPe3/BBt7Dnl5AxyIadoZ60dPVBrwfCc0xomz76GNnQGR6EhkGZ+Iii8O2d1i5YpMx7c1VZ&#10;TUM8Lz1RkFdWezWjsBxm7p98sRN5+mWwqv2tBGhEJfaoK2rO1thASTk0yjNRP1ytzGnCTRNt540K&#10;BOyDXx/McSN+XH/+DF/IBlILDAy0d/eHGca4sebjrKxXvvceLQGTLiym9IZLTU078u96xmqnJWkh&#10;jwIJ53S+0i1WvyGD4ihkBESEcRcqDzQlAc2HVjdhol+PRIXbR1ww3CG4s/YfObnyvQ9hQgYRF21R&#10;FqQZYaTJPuq3HuojP6/UyYJun/I5wnwUbel4jAm6yYU1VHlbT/adG4tPDmlRE68oZt/pINDvA6+g&#10;Tz72BCtzSj4A5Ze6XajrJaKrikrY69ENAWnGyNAZ7uKVxtcDJlL0yqSoWQd6b5uqDQCMWpsTqV4B&#10;D1U1ClIYOvqkYDhXL4lAkL67OtrnHzKBP6RPAoSPUQkckpZ/OjQhiZORw0spRHjiKH5KbFpqfHZG&#10;GJcfGp+anFl+pviiWqrUt19sLd8tq9ssr10tPLNWX/2dvubLnpKP7hZvaSr5UnQ16m59jiCdH59z&#10;BqGQdwdHbNiz+711d4cydeOGtFk8KRvBNI8YerHqCvF7c+65pgoY+A8d5piASMmZucmpOVGxPIwj&#10;ECDE8gXgtkL05JiUdKgaoXCMTc7EgTfG9zH8DI4gA/ZdcDyM56cCU6XnFTbcaOzrN0qXaVNgxFGT&#10;Buxc2AH4kK1jym5qgcfVAlgTjZ5fKvRQjHWDvk+lREhJ+Gig+/bJYRdIDYmx6TbhqMf1DP7X5QJH&#10;9VMyKBoUHj8CLgJRKnAUHpxMTQ1CeqVw+qYfswryYdyDCRUzKpLRZx/vgaMAGBQsGDOiAVZLSGcl&#10;PF8qQYfcp6+PGnnCwbxbLFWRxnZhw/UmkMDgtzTmi1pfVV0DfILSjEACb0CT3tophPqgU6zqkWpv&#10;t/aAfnD34VO3O/rwBvVBQBn2cmxtfuUFWXToY+hsRhCF1edmw7lreWGs31UfS4XQRjEjKqjuv9um&#10;6qxO1XY3ge+GrTJ7XotL0J+jQVAlCQRxrHCpW9n/UVarRxyZnqzz5BKPBL1/ogqw6rO8u2gWBHzB&#10;Rf82fDQkTsB7xt4+dORYtFJbp9DBwbW4uHLGrPlvrVyzcPkqY1OD+x/tg2sYYaQJR/3K83w8pwyk&#10;Pb6L636A2R41GZzhR2+ETznGXCXdlbpbs4MGgKnJ5eCT4Y2BGBywmmKDXz+eejwolY4Bqv5CL4Sb&#10;m5QoOw29FS0l6Ii4ug5uolLSq0Agba1Yr7vbf/1I9rHoIn5aXY6YtEhJe3sHhkZXZ6+wrYe0GuoU&#10;RN7VARzVMvMYA/+GP0KzgdGhQRQo6v2BgQAoBfVZXLIgiiNI+G/2rgQsquts36ZNm9a2SfM3m4lb&#10;VFAQEATcETVusYmJRmOMcQ1xR2PUmMQsrbsJURQFZJthmIXZ92Hfd0FRcFdA2WQbZmBgBhi4/3vu&#10;VZO2sf2TQvr8zzPnuY53hnvPPfe755z7nm95P7mOr9JwZYoYqTxWruXJ9bGSBGWBIFoYda3kMm2u&#10;u1N8+nLG+8ZL22pz1nemBnbkbTaXrKvLe682f9eljGCJiBcjThMlqELjlb5vLUopplcv6nmJqnCi&#10;ema/QEfx+z76G+8UL9iQKzPabKNd/YYO93Ie6+nkMWGIk4vLhIlDx3hArY2Np9BxpGqEECK0EOQM&#10;4GRgqa7Yr0Ktnq/W8hSqWLmSL1cBVolUWolah/wIdU3NuCPcFwY1yayBpSCZqxzFIYH/vgRY8xAx&#10;0OCl3GNPSM2Ae0labgGczM9dvDXkZdexbl5iGUkFQjaHPuq//cSAc7AhsMXGJLnDQwH+KLx4ceW6&#10;DdcqqhtNHU7jPH/75J+d3bzAill65SYcDHAM8cxg2AyAh+ubTCVlN8AndSosovD8xTUBG1stVkQx&#10;f3vqTOBHe5hgQIKjMEfV1jX6zZwrUSXAs8Jn6qxzF68BWtwzdhw4EjTFb3Z4JAeQAwUWYVwC+0KJ&#10;cvBw58EjXF59c8UY9wk1ze3uE/2Lym5drayDbzaOYTy/yX8/VBgbGaP1YtIPYcq0ZGq4Rbuf7Gy4&#10;LlpLHV5AiTb+9sSyX3FWUMFLnwx5j4p8nUr71qOvF3YHpBoG5w4MIqQgtV8bif0D3CKLVuhRgTvX&#10;Kmq8gKPkPRMFdm++HThquqB3f2YtS2WDxl+7dQd3B6BoNBPP/Mq6BggWSPKdFasWvfFW+WViZfjy&#10;0NGPPv0cnjn4nc0nSxzhGW9/5sqOj59BAm2HE8TTT1PddJd/ODUh9LE5Qc9MPkG9Kv393BOPzT9L&#10;TTw++OT1fe14hl3wmTP+DA0iqxm4EfWS8MA6ukh8M/SNk2MS67gNdDkWMojmy6hKzWspqaGtMdmy&#10;BQpqLpd6O3ZoI4Jhz8cW3KlOunF5RiyVb6yccpjKrFACgC0L+d3ioD+A6MNC3/7J7ceUjsGOnoxV&#10;T25BsSwxESAKGWRg3YuTaIUqQngOTHWK/60iTc+XGxSq5MrbZXeuKs4l77lTtKshaaO5YEtr8fuN&#10;hesqMrbnaw8rNeIYdWZkbHx6Wt2Wg9u2H/4SYYXsoGuhK4SG1F379mHIXb12His772kLLly+i/mn&#10;5PptbCkFxWI9AVFhsfH4lGqTkSsZ7WE3oUaHvMnYsBMhlnGBncDboNY/BFqIPRSo1Uk5OdeqqsxY&#10;wzAvI8yD/ZWn7CcL2XGiQwKsBLqZgG7s432LtwkI/IGdQM/oNsHvz4NH36lrheftnZp7rPLhX+oT&#10;foREHXa9HyGsvz+0vRPhPH0dcL9gCqZKWPReX7Zs1NhJ2L7YfxKf2sSCoSO9xrhN238k9FZFJdZt&#10;KGyAP+ZV+JkPGz3OkFP80ljPY6Exz450FWiS335/K75GSzSoHI7e5ATGrvfhrk/gTBXKFS1attp/&#10;3ht5JVcQkec1aUZwaDTRTWFGQ89hpmuYw7LyzkF7v//YqcDdXwBHFV68NtrD9+qde8k5BcNGEf8o&#10;s6mZnPCDBY0kLAoEj8GLHRMyVvJ67jdnl/+m2U7HrfulbO+I2uQdQSv/mP3JC9eUX2UqlHRVcvvN&#10;C80gtwHiwRlECWXHugC7SMSMy6FCuFwhUzNw1NvxVR4c+hVply+/xyuub7a0d46UPnGuCQdBp4Rw&#10;pF17P1+2cv27q99f/8HmVWvWbtnxIYhD0e2RVhUu96gN1YJiYvE7K0HO+dCuh4sQnNZPvGo/KBjH&#10;j38nAQsdd1P7KocwG8wFf7huelSOIvjix18mhZxOPRV74+ikiMe/Sv0cDwsLP6JzHeCCZvTQldB+&#10;ATKVVd0NUA6bcpx6S/1cTQuhJutF56TvHEt+Z8npoVXQpOXrpwb9vpo2ruQOLmkqWBY1aLXqpb8l&#10;RU0R/e50cfJMPnW+5TwSIr0VgkR7FtBvEhj0owvpz/dPwoCydROtcR99pfaOxGCAVkqmTIOvFDG7&#10;a9UCtVQlOc+JN0Sq1BFqLUeSmJ9eeK88q7Yk5l7B9tq8TVWZ7xuL997J+Guq+LBYLQxR6VVJHP6Z&#10;QrFW+OVu1dTXfHftPrYuYNO69RuORewxmcDpBZN/D4IygkKjlUmZPJnsrEQep0vgKNQcqVJmSIsW&#10;wNCXxhHI8Ce+QiFQKrHFyeXsV6FKJTIkxaq0kRJ5jEQRp9TCTx6mQHh5ceSySHF8nFKZW1LSbG7D&#10;HZIhyTgo/mgJOU5wSKD/JQDzjZ014uQXXnx5lAd4DxDwhdwi8EAGlxT8zNs7Yd8m/RZp+Prl+g4c&#10;9ZPFCH0R7EntlvuORshwBxCRnp8/YeKsISPGuXtNf3bwaBC2vDTc9WUnz9FjvTdsDiTzKKi4GXQE&#10;wADeg6Gj3XfuO+Q8fgoytsCheqSL25qAD7ILC8ApjoPv+0cxT1yq0CxfFSDRpmVl5kIJ4//Kggm+&#10;fuculMvUOisClwFcuvCu6uvs7ESzIrgiV2+/MZ5+w1wmIfWMq6cfSDjHeU1/Yajzps2BDF3ngxn+&#10;n+6fvPRwbaAn6M36aDJR0rZiyRfhH/z6crdN/PZvqxL2Y46OX/VkbNRWACUci0OgQbXZe0nGIjSb&#10;rAhIehdAQcKMzgIz9p3S1zcltsNPbH5TRE8S0Z5xHX5SerygI+lqLRApqoLLEzxg/V99E3TQ+vSs&#10;ovLyy1fKwYmFW2M/m1uasI8NF2U3mCCB0HBdYtm8bzv9p7ty/NDfEqinO+OLhO/EPwZNyKKQZ7SX&#10;1be6qlrxUAD7aXMNXbHw2KjQ5OBuoGoYfBnyyv5uwt/Xh1RGJpi+7dl12vmHB63gDhKVHjWbCftT&#10;J2gYyI59Nn/QSvVTle19ourj83kU7G7jDjx5PI+/kEft1+pfV1MHUneuEY74UO0GCoW2LksAhzLB&#10;CRDc7CSPS/8U9NSahsa0vDyYyWA1i9PoYzX6GKUGacThoUTUU+pEaKuECj0Sl4Md7nxJYml+7LWc&#10;Y7dzPi1P+zhVs1+mihbq4akuD5EmBMvS+HJJkeaQMfVDa9aHpvSP7mVvx9aY/7Gp9ED71RPNl47f&#10;yPqqULNTwxfKhVIREijLDBx1IkerizUoBAmSWF1crD4+RquKUumjlck8JSpM4cXrw+KzT3ENkRKt&#10;QKfiqLlxOrFQmxIRly5RQWmmhoYKW2JWXlOrBWOuo52hJcGIx/agYK57sOv43yGBn0kC6H/Y4BmF&#10;gfbqosVj3HxfHOH+stMkFzfCfpCRVTwG/FEkMxR5OeE91S/NcuConyxGgASCE0j2FqvRaMSzazKZ&#10;F69YAcgE4JSZW+rlOxOAathId48JfgXFV/F+wTHfuYX30eDhBD/5hu37YkRqqSZlnPfUe0aEphH7&#10;IBTy4JtiERdOgTbGZ9I0pMcaNsbruedfQlVDho9xcvVeuW6T75QZDS1GBkjA453M9vjr/qMnFrzx&#10;ji6tYPKsRZ4+/k7jJo/3nR0r0uQVl8GRm/Qgkjr2UaULzniEqoZgKXsrQUY9BaIDqmWPI5OF7h0q&#10;ZdcT8fy/hS57vCErsqMBfyXrbrb3MvmISeV2W3sni6MYMEXqYnFUbx+4DqbL2l8X0IjXG89r9xPD&#10;29x2rroV9YAYCs0CcrtZ27wiYNPOz75oYszcqLy9g4A7c3s7Mu9gB3qnwvMl9c1NGAn4Six6DgQF&#10;Kf+MBfgkPIMzK/hXFXTbHA4FlssFUb+YG/TnhcF/fO30CzOiqUWyJ+ZFU+BlarKBmWnAW9ZLV4Ez&#10;s7WdvtnRw78gLem41AzPrL7WoPTQrOKULtqorjBMCKciC7gtNjoqTzgDOMreO5P35AIlFZj5m6+S&#10;Y17hUoqbKV6R1Fq199niA9BHIdgQAJBxMv/R8XqPumESCcIoVM9dugwoFSWSwtkb/udibTK8uyMF&#10;siihHM7eEk0SABU8qZTqJL1alpPAuZAeUZByVq/mCKQqjixbI9XwxMlR0hSFin8+cV9zzvudcE0/&#10;t6atYGNr3qaWvM1NBYEtMAsW7a7O3Xk7Y3vVpZU3StZfyA3MTfkkU30gTXIsQxiUHXc8TxmUIz+W&#10;KjmUKN6foDiQnvhNXk5IybmIzGRRarJGbkjmapOjtPpIpQpITyJLQHAfNnhScWUqqKeyCkoaW9rI&#10;4CNzIVnM3L9xQp3yYP9RsnD87pBAf0uA5f/B+wIRLqGRMaBPHOM+FfnXoE8YPtKz8k7TGBev6zcq&#10;8PKGMoq1Df3nTXDgqJ8sQ2ANUBOQuYOZLmCzAwYw2WyLlqyKFaguXbkDECVTpWTlXXRxnwxYFS9V&#10;YlqBswR7RVjf1Ppk6KNGjPUFWf3g4a5jPab4TJk93MkNIf9OLh519whGIf5UDFR4cejLUHgh1zBy&#10;wZja7JNnvPrssLFDnT33fHFww9btuDTjX0ReV0BK4L0HU7qTx+Tpc9944cXRs+ctXr5qE06H3whU&#10;moya61/g8D4bstcQ+ASTZVcjKGvsfcXik2ffpoAZlW9ThaupyNUjJBt+dVu4E5el7+UUKYLKM4TM&#10;8d3wFWcjCm29AFfAVAzYBCBjXMDxp2lSerLMsoDf5yumJ8RZ/AS0v9h6l7iw41Aiw7zii5mFpUnZ&#10;+UFnwt19fbmCeDhE4fcGozk8mrt5+07APESyr1i96kJ5GdYdJHwV9TugFJ7Yz1jqzT3KMu6qCOcr&#10;nbUR50JPpB0/e+50aP43x0s+O5nGDcsURKZpjygPtyBRCvLZIWZvoAtCH+Ac1Qrw0wHiDTIeSa/p&#10;+Pzy+mVcykK37TAsWBj3QsGV5tqehkDd9Gknf41eM51PuR6h1iufGHeCOp5/Zqn02U3Fy99J9Fgo&#10;fKy6ywL+KJutjbSdDIf+K8ySCmiqrsmYWXAOTkcIoAMmgeEM5jNAlBixHMn4oPARaQzR/ASuUC1R&#10;KHUGlcagFsk13PikaHGWRiHnS3Wx8gSpWpitP3Itc09l/u4ruXtaC9e3FK1vKQxoyl9fn7OuNndd&#10;Q8GG5nObW0rebygMuJu3sTJ7a0Xm1pqswMacra25W6t1gfeStpmzdlgKd7YUfng3d8f1nJ1X8ve2&#10;lByy3FZcKEzhiLWh0mSOJhmUCBrGVwothKUPJkIEG6Kd2YWwgX5vPnmghoLm/TtuhP4TnqMmhwT+&#10;rQSw4sb4wvh/YZgT8tUiP9rgIeOm+7/+/ODRnl7TBg8ezsJ+1in939b2bw9w4Kh/K6JHHQDyKAYi&#10;9H3fzzynuBgAGI5tUbGSEU4eIeGxry9ZmZp1LixKgFSh7PKMVXfDiVqXmAZ+p4TUYokq7dA34fCF&#10;U+kyIrliqSoJ+nwCKhg2JJjqsI88ekBBgEZgJDZ19A0fO+HFUZ6nY+KHOHmcieQy0xgqJgUHn790&#10;dfHy1QeOBQvlhkNHg0+GRMfEyTDrItlxYwteMX0kp+qjSk8vnI6YPA9tACz1jInxijYubht1MXZP&#10;mvpMYqw4O/ZbbcTSwvB3dB9Tkh0u+xYMitg1jzZfBqzC1RFeaoJ7FdEQsSgKjla9YEKGH1d9e9ck&#10;Ke0ttczh2X2ktI/Q4sej54iJsqndTJqEIMSNgR+t3hC4ZOWaD7bteC8gYP2mQNy40dK1aOmK/Ue/&#10;1SVnQGd3807dlBl+rD7K1IZ2EqPeQzPoo+7M8Xu/SqANc1FtDbQ7xJDXQteaaJsZfJL0baAmBLsh&#10;TRCDP9rAFf5T4t1+ZFtxMV3j2df4j0+MpHxDqYXCJ8C1/srR37meempe2K9zuiJnhD22P2l/lbHx&#10;WkfajBBqWtDTIPb24lCnz0cc5v9tto7yP+o8LYqaFTQDp6/ljwcKg4kcWMtGEozf/ZHNeeThUF/f&#10;/xuLpvromxV3Qd0PcAIcBeBEAugUGiipgFWIj7cyIVqujVIoo5UKsskUXLkSxwj0/CiNPExjiFJq&#10;hDKRQSVIhopKrogWJfHEqUJFhkCeHidN5YkT4yRJfGlyBjc6Pe5shigkS/FNfsJXpVl7rhcF3j6/&#10;sf78jsaSzW3FH3See78td31j+sa6zI8b8g825ay9l/tZQ6mgpar0+o0rcr0+nCeWaDKA7tCwGLmK&#10;q9YJdAmAUkCABRcvP6Ru+04z7NBHPbIXOP4wUBLAgh1V4x/S52HcvuzkCtMekqONGOU1ytkHfnzV&#10;NUZ3N18cYYNXMTm2H4oDR/1kIX4HEmBvAlkwsju0W7ymTIEP0vubdoKL3n3CtJFjPPEQX1mwGDvB&#10;IWGsnznsdFCewPoWyeGPHufjO3neive2aAxZ8KRydvUd7zvzUNCZRjO4g0nTgIvwCXZNDy9fKJRg&#10;1wM1ExQyo90nDXX2Hufrv3zt5q8OfQ3gzRoBgSVgONi6/SPwL2GD+W/Yy87ek6b/4X8GI+01lF3O&#10;4zyYvsPU/oM3301ImZgpEKGjtgb0xT66MiFWvoZSBzgdXTNIuJJK2EBFbKc4a4al7nkxOWybuUxJ&#10;2/Cisdqt4Oogx5PO3EdcmECCQHgSiOMEDfKrSw0kQ/EEccdsXq+PnJ4k6ZzBo+cLTZAGToPyDTsI&#10;dQRwwnYPXFGoAQoNa9/Sd9fBzR4SeG3JCmSN2b57X6xQgPqxYemBa7KKux+8IcePAyMBaxcYgbst&#10;0tL92iJ1qw2wqe9EamCQ5uM7lsreDhB6VCNUgoAsWJLxnAa4tHTT5fZLe5PWfmTYvFO3N0C4ekP8&#10;G4eyNm/J3akqvzZPSC0663SjEwGtNgvdyrsomx72G6xXJ4f9ZiqP2qJ6apNhTfDFo6eufnVGF6Kv&#10;DLGBOJRkeDRiWPdiUdCf8YaEcY4lncNIgf95h8UGnFlYWqZPzUA+Pq5YJjEkqlLTwTwQIRKL9YR/&#10;IFqhPitTR4I2QS4TqeQyjZynlseo1JHK5ChZarQokR+fLJRk84TZxOdKqRap1WKtVqrVyLQqsUou&#10;UkhjxUj2B8WXTiBTimQSKXEwj5LLwlMSPs5L2XMte2d9fqApf4s5Z5Mpc0trRqDx/La69M01CR+a&#10;8r6maxPo3pqyW5XfcA2s6ixaLIc+Kj4plafWAUoBAdY2kqkCI/E77pEHiqkBfvKO6h0S+J4E7ESz&#10;ATCPftjYahzvMwn51JzH+UBN8dyLTmNdfUaOdluy+F0oCjDuHDjqe4L77+xCH9WJVHkPIpFaSfIL&#10;+kRYGPKwbAr8eNvOz6CPajJ1bd/1OUDUxGlzYMjDJMP6RwF3ATDUNbZO9l/w/OBR0/zmz5y7CJqr&#10;kS4TEIs3a8Fiv3lvEDzCTETwPoL/9qSpM5zdvAePdBs+0hVMyeA/Bz/5ll1f7P78wDhPb4QKQgot&#10;LS34BOgisxmmaJjnQAbIJFKB4h2AJFYkc5/ga2EcoB4pNXATw4GerMShaegxEYTTVRZ/SLuOarlV&#10;lS44eebNp8l92GHqMNo67e1txNEUUVIgOjOD6JMcb6XxAgKnExoDYieCowjFE7Bm0u16kEd5i63A&#10;Ud4yeqKsAzhqLr8RDUbMD24YWfl2f/LFWyvWvrd+447de19bvGTzjt1oeZutFwwS+KxpbB022gU/&#10;onJsMILjXGysMopx0EJdjjLgEmig6+A7V2OlF5x8/u34EZtVb0z5ZtDCuD9+lLBIdVPdTJvaAIaR&#10;7JHkMwFMGHi7HmPS6+4Ed5Sl0U440zAe0elC70YvCBr6duSTV+ji5j4zSN9gs47Mypp+8mlbt2VG&#10;PDU/7JnFXw+aFfe0z2nqC92he903LY3g6UcwRz0ZgnRVjwme6v0mzwcccSQTAQoZL8yG67WYLCWl&#10;5QotbHmiSL4IxE3gGxfJ9EhwECdNhE5JIE8WyRMlcr1ErpGI0iTxqTJpCnyW+BKlSKmU6BQijSRG&#10;kxCp0pyVKbHBqYmj1mCLVqqi9doYA3zLE3j6xDhtEhL8xckIstKrRKBbKEwKL0s7XJv3WXvpduv5&#10;tea8NxtKP63L2mzJDOjMWGfM2t5RFW+zNd4109Ciy7WJsDwCPoEYAbopEE9BSVVSdsnMaAD+DkeR&#10;2cBRHBL4GSUABQTT67CSxxsFsd6wgyA8T6FLuXD5VtH5styCkvsZZhHnbsEarx+KQx/1k4XI2vUQ&#10;RGbtIO8I8iqn6auVlUC/YDNArM0oF8/nkNrHzXt1wNYRzu4iiQLHsGoTmOrgxVRd3zzRb957az+A&#10;rziCMecsXPzp3456T5v99tqNTuMn3o99Y0x7OFGh1oM/SqpLP1dcSkiJR4xF6mpkihkx2oUfLwa1&#10;JhA4UATr8Q7mThZNETZlAKoe+/sbtwF+DB011n/eq4Afln8V79kB4xzSeJF3SK+d6WfmhKNLeZup&#10;yh76mjC0bO2vL0QfSYg4U6raFxoTXaY5kSMJlkR8bW6qw7VA4Gy3wrGKqEwhEDNiosg+AVXN3bTw&#10;YsVUPj1N3jMnjh4voX2lFn8+PVdY30u6PO6S8ESBJy0lq3C4k6shJf3KjZuevpORTQ9VYWUBooNl&#10;767a9ck+/IIGNptN7TZiSSRnMsWBox5IYsD/L6LVU/YOXhjzpxlKaqaY8g16xj2cmhz++KRIaqHg&#10;GY8T1F84g1bEvtBM15l7zXD7HOgGIadwXXNXcy8tq1B6fjzkYN5nJb3Xv9XxZx1x25RBVZqam0lX&#10;tILRvNloDL8e/UoGZWumJwc/KSpNa7T0+Mf9aqaSmsd9ervatY6usBK3RCSVJCCn7i4AFfu9H26C&#10;TO9Mht/7dZFB1getVBe8utCPmQhXpJJJy84Tq7RQT/GkYBTXAU3Fyw0SZaJYlcSXJ3AlOr4wXRyf&#10;qFDopErAGClPJRPpxfE6nl6cphWlqPiJ2NSCJLUgRSNM1YrSwJoeKVRAj8SVyWKV0li1hKdFsJ5U&#10;KNKrtWnJqWnZ2bqb5Zq2GnHbzaC7OVuuJwW0Fe+iy3a1566pTlvZeOlQT3MubW2srKzNyC6Amxao&#10;O1EbceJS6eA6pU5KrGluwjiFy+L9W2NjdftBZo4qHBL4P0sAfHWdoC/HhIMcGja8JkDJiISSG7fv&#10;bGwjug7oFTDOQKFDuBn7qThw1E8WJOZDPCY8LFZF32ElHOYWux0ZFBAWd72yboy7T9n1KuhSYI3a&#10;8uHeyBgemSbBcdTZydr14M6NPBbVdY3pOflACDgSoKWmtX33l4fSikpZbABgQDyogUsY8xaoAbrA&#10;L9BHx8vUUDcBaSO+D/5OTMWomwBxdA+WSAoRfzgRihqgqarae1K1IafoQovFyrK+PPrGzWgw0TZh&#10;OuzuxU3RfTUx293SPvwllAx3EyI4i6nwjb+Peu/Z+PVU5hoqZSUlWU6dXfmsuYQPAQAxwcOvFacx&#10;aWKMhILzPo5q6KKjiq75C+hZKno+n3YT9U2QtM8Q0nNF93qII28fOj+LowAU4WmPOrCaGDx0GMYC&#10;7nT2vPkr16xNz87BV2Z0EB0c2bHZwPyAZrIqqUffl+Mv/SmB83fuxeRHh1zePi98kH/oL/xPPLNY&#10;T31q2PZNeviJwjOnzp39KnNLXL6GhFUQirV+wyGPvIdeAsbh1HSjp25fzlv+MdRfwp9OaTGcurSz&#10;DdmL7OhLTJcmAL8lpETqFfREUl5sYOJ7V+nK9ZHPz+BTJ/I5wYWcCcHUUi1100RyFNvRatJ4i727&#10;36bcTjvcMrBmIBuCWIk5ngxfZjFg74PqGbCKjHearr7XUFxeHmcgzAMgmBIqRAJVfBxjzgtTqE6r&#10;VJFqmUAnQ56+cKk2VJISqUiLkhjCNPERellUgiIyQR1hUIXqlGe0ihCtAvSeclWiVKkDBELAHcn/&#10;ojJwVQkcNeoxBAl1RzhqSUrhndq6nrZaW92F7ou7W3K31ma831KytfHCtouG9VU5h2nreYjv0qVr&#10;crUB+fjg04WN7EiUHEn8rZpqjFlWRUweEwYomZAcxSGBn1ECGDx4JxL9A/J9EGJFld7g4uG16oOA&#10;VishODR1MFw9bPx4P7XLgaP6SZDfVYNsvHiSJqORBQbAP/C7vttkAbbBQazCBKpH/A4yczAeIN6Z&#10;I1aJVMgcqrp+twnprsLiBPKkpO9qZPYw37IwCYiCzRBEdE1MAd0BkojhLULC7OzkMqS3WAllD0OT&#10;R3oU6VoI1gPYI+xVmN0erBn/4TLkKzLXkaRkxCBHXGK7aNvtXQF+mbHvwThTxN/E3+bEpCdG5g0s&#10;oWl4j+AThwPgk4oBBwkgZFtrJSZGvN7QJnJByxatcZqIniHocFd1z+L1zhLS48WdB3Q3ycuKWcZi&#10;CTtkhFNbR6+bpy9EhLNHjnWHyglwEXW0tLbiF0KzBhp55jbve5HZ7cjJw76bUJOj/AwSgKV2Qdwg&#10;/vn016L+uKlgJpLrRRsiLtC5WfW57ypeLO5snRlK5dUnIdyNYBEkCR7gAihuasI1SN/ubqFz6gxv&#10;xj0BfvWk/DtwzENiRhqGRuhIm9CaDvVF/dLgYQtDqYBEqtVOh6TsSi1LutN+F+bppOry2aFU+tXL&#10;jX1g1ejoRQ8mAwjVDmxBb8daDNfo7e5ElmR2wDBDvudeU0NKVqYiIRnBccQdXakhPk5qNTyp4K0E&#10;TnKZLgWcTmBR4IjF8PqGjkiiTwrnx4OaQJ2WdTpOKNQn4kcY4EDLBl8mMKjjK2xzOBi/sAmUkUMZ&#10;djqwdGYXl2IQ0/a26lLJrZSPTIUb2s6tb8gOMOZ9ZC35Coubto5ufd6lELlIkKiP5Gjkyiy+WizS&#10;JmlSMsiEQOTEZMtCJQMutoF9KI7a/x9KoI9lM4BBB5oK5Ed7aeS4r09GwJaHRTo6JOGMZbplB2Ln&#10;+6l/OnBUv/cTMFIS7MBMvEBNmB6v3Kr+y9JVMK6xzlHQF+EAqFzg9Q0egxdHuiCBi8v4qS+OGPfe&#10;+kAXr8nPDR+lTklBDTDVsfWgkdhh94GjJk/z9/KZjApJPQzwZiYse4vJCCzRZGqtqK7RJqetDNj0&#10;dUgYORc4pLuPGxfv5uUjliuwCn5Iw/5Dt08QD+EzB70ePPEIljLTfdUtzUZMkZXVGeEHj5E3C21s&#10;aafLGsm8ebemBpgN74AuIB50UvLSZHj5aBvcVO7jKMAg2rJO3uAnov2FnfdxVBztJe48llTBWA/7&#10;GhoaIK6/HjwG4cDoWd9oBEz64sBRXA0bly/A/WIjwqB7I3i8xLR0Fp2S35h0h2wyHear42NgJWBq&#10;oF8RULyGA7NCKd8Y6tWzf2qizZ4Hfnk868u5YU/NF//qHdVzdUhODfCNR99P89W/vCUAe9ILu+hr&#10;vXQDNL35VbeOFAVAr2Pqre+kzVjONNtqoC+10TVYYZjoekAk/I7ZFLABw6obVqu2pnojfiwytfcw&#10;uB7LD+B2aLIGHAeiz4MmjrlBDEA7XC+bm5vR280WshhC4kmMkYa2zssVd65UVCSmp6Xk5CRn5YJL&#10;SpecFXTqLDRCAFfKhASNPlmtS4qI5mkMKXEimUyTAK9IrlCKED+WVAHA6SGvgjwxFVY5BAkiPBB+&#10;4yAwJ9ArOb3segVxauu81XEzpiFvR0v+hpb8TQ0ZW0y5e6ytFxE2cvFWTbgqnmdQc/nIm5zDU4Dh&#10;XC/TJ8FR8/4Ifahn+5fPzPFHhwT6VwIMiSIZR+iHUDjM/cuSFWs2YKTjZYmXIHIZQd/b2WElpBw4&#10;pp+0Ug4c1b8PEbWNnzBRq0sEGGbxEvia4B/lNXkWCM9h0WMvh0cM/gG4TmlT8509fC9dvzvcydPd&#10;e8YnXx4bMsptrJdvYlYusf2B3xLz/oPCQik4Vs179fUxrh4w27E+VOxhVhs6y32LADyLnh/2MvTt&#10;w8e6iWAC1CVNmT4HNJ6Buz5DmhZjGwlwe2TBRAhbJJM8C3p5c5sR9ge8R9DjmPTLZhiYC3jHs2KW&#10;5ZxeW6v8vKf6AqZ5uDchL0wHDiTd097ThbOw001wFF5cPcB72LEsF9YBR80UWV1VXbPj+vxjaW9J&#10;Z0hGLU5/SCJ66crNKJ54xar1X397EhSjOM/c2dVhs7/x1tLE1DSEV8OKh/aDEqGg5Dx2gCSZQUG0&#10;uKTpjvKzSACSn3b6sdWchSvUg/YaTiw489yVxopZXCo8SzApggrKjQ3LkUXmHmnv7jC2A7cQVdEA&#10;F3NPA2MPo7FOMZXXn79gOgfHJoBu4JAvhLtSa8610PVQePa2gGQNPBt0cMb6nMuXYMCr7eyKyDx4&#10;SLG1EYsBslq9C3I46K16ockiXkuYdlHHwBZW+4qxzIBO9GiySsKPbZ09J85EhETykrOLGqFQhla2&#10;DREbxGPQ2I54SbIiIxtpKcmXBE97DDc70c6SmthleFOzqbq5tfJeU8mV64aMbJk+MV6tQ/Zh5E0W&#10;ytRxYNQEJZRGz+qjoNoCaXldPVI7Y+SWVxccvJe73VS47V7GxubswLuXeFBZmzu6eTo5NoEkSaHJ&#10;5cjFXJkGXlKIWb6v8cZah2nAwErNUbtDAv8oATJ28BvsNfCOyiu64O499YsDX2M4YZlCrDVMt7wf&#10;391PemYHjvrHh/Affx8x0vXc+TI8Lnbjxok8JkzSGtJZCxRbPTAVZsiXXh4LfdQwJ48RYzxHOHsN&#10;G+0F0oNRrt7IzD5ynAeOBHD6Po66/wt85KzwCMLcSTe1QAFFG02Y8cgfYdTDV+Ssx4y6fNX6E2Ex&#10;mz7cGxMrBo3VrPlLjgRH8MSa5MwCpPftIoDrEQV9EDiK2OyAfbAo7cPC3ErWxO14s1wV7FJs++PR&#10;lc8Hvfmk5t1fCAOor5c9dyvpOP5qttpheG5DyB7pqaxrRDcxEGA2hq8U8TTvfD2uzk9IzxJ1uyht&#10;wFF+XBKyxy1sJjormLNtNolcvfTdNXJtckIafAMvvL54iVKrYyV5o6Jy9yefsl6C8Ft28/FpYQAh&#10;q+UDOS3eHCQs0FF+FgmgU0yJpN4UPeVzkJqtpaZHUOerrvtzqWOpwfNl1EclC/0jqQ2KZ2pr8Vzw&#10;6Adcn8OqogCDkATmrrXiE+2Updw/VPV1mVvpZto649izIUXftiL3NbAWYkv7zJe7TW+rf7uUP2qV&#10;fAIS6s2Kp5bzX9E0FXTAxkzM2W0E+oFC1ESbu+vQOwe6ECnBNs+olzvaiTUUUwRSHiC31HNDxvj4&#10;zf/9M8NeX/ZeVW0dg5B68FdP78kvDhk91sV7FNJnTvKfPXchfryPXmBbt8L7CgGTVvyI1VwH4+sI&#10;eIUNtwPn2wvlV8UKtViuieGLoaSK1yVCKxUF06FcDQeq5PRLpDa6rflafHX23tZ8worQmr8dWWYw&#10;5WCcSRI1fL0MQX/xynSuQh4r1wKPNbbCOZOMZSIutjFkz1EcEvjZJED6Hl4KGFDYECZfWn59vPfk&#10;Tz//K1yRAaXIi5jpniRatp+KA0f1kyC/q2aMi3dWbgmmkjarLTUre4zb+MiYOKMJsxcpmCfBTkDm&#10;zD5wF3herrgH3k54wCL7j7PLpD8/NxoMCdBTqQwpD2tk1VAPv2IHyiK2k+CTBVRs5eyPqJnDF7l6&#10;+sJiiM3ZbRLI0ge/7DHSddLzI1wn+c0BLLmfpeX7lT7YJw4hpJsBQfV09mIyJswCWCW3Wq0JUUdE&#10;ywcVffVUczkHc7Gl1VhYnKrd9Juji5+EzQG9E6jJ2GFrIycR8A9k930cBZPLQkHTdAH9itjurLDO&#10;EtDTOPR0Raf6cieLozqs1teXLGtotUCLhRMRlFfX2LTwtdfwfmkF8sSb0t5rsZHcyTv3fPzVkSMQ&#10;MpEAMxxY/yiHXe/BYxzw/3vo2hmnB32i3zonjDqYxZkTRd3tbJzJoc4UxXqEUAs5TjPOUN+WzoSX&#10;HjqP0UL8zQe0oJN00RYL3Vh87+LbsX+a+tcnVwq9Py1acDj1043idVPP/jIi7xSMjJ1dptR6ziwe&#10;NZtDTQv+7Twx5bH/8Xm8Z73PUnOkv3MJof7CpxZHPvFWKNVDuDcbGf0qSXI80AVm+geX6GPfApj/&#10;PXymPfO883ifV0a5TnlplKez+8QVq9dhjYP5A4y1ru4TkOTCzX2Su8fkIcOcWbyEQYG55lhwSGy8&#10;lBMvDeXw8HlWIIrm8i+WX2O5UNo6uoCvUANOKSy+KFFoY0TE8AetFPyjsCPVJXJFiVduE8MibblS&#10;m3e4KWOTtXi7sXB7ReYOOEwCGatTkwQGKXLZgOoTHlZ8lQEArMHYyswtzIsKGil2YnpwY47/HRIY&#10;aAmwyihcpbW1FXMCOiCAU/mVq94Tpx488g3S2uIXmHJwAHS/Dw/+D1vlwFH/oQD/+fRx7pOz8ksx&#10;78Id9Pnhwz/e92UzUnkyihJmsUnOwJx5u6pm5Njx8998F8n4kD8RbKvDR3qN85j+wpAxIrkOvhwP&#10;C6uVwif7CyohvDNWAqXQH5a/u7r4QhlDvEwi10xt7Zgbo2OFzw8djYR9N+82we3KbYLf8DE+//OS&#10;EyBSazuL6O7X9vAq3+2AP4E4caMFdii4gNlstj5rJ91w49rBt6ikb5cAudjaWup66AstRvpWivyD&#10;X0R+MJq213RZSB4OWECAc8j9on2goiLXsaIyQKN22j5P1DaNT3CUk7xztpCeHk3PUtty7uCYrv9l&#10;7zzgq6jS/j/2XdddX+uqrKL0GpoUCU06iB1RREUURFBYdHXVtaIoTZGekN5vkpubm96BFAIEEkIJ&#10;LZSQQnq5uclNT+b/PXPCJS8C76uS/fN5N/M5DHMnZ86cOeU5v/NUXsqDtuMmWPDAaeKFQiektql5&#10;/MSJlISGOX8FTcHXiojdMeP5mVRR4ihYdtI6A/yHM4qLH9Jx1Z4tQOTe0W6K7UblWe9bBuMGfPMt&#10;hQ1VIx2V9Tt0w+wV1/TtCPMq1HwMFqqwsWh//1G8AwXyJf6DZ2y7c2qgYp/ms2rP8lHblOkGZZTj&#10;n8YalG0Ja8SorlVPVajf7LdzO7RpzI/KK859xm1VXgu54+dIl22HVzqnOf90wP3rxE98D3tU4s+c&#10;iYDzM7FHuGZb1yv1iZTRi79qillEUCLaOHN20KAne/Z54t4He3XrM5yA9XhRO3n2DEOdmTV46OiX&#10;Z789YuQkk7n5yQlPMzUe7da7pkXExnx8zJjte/ZEJycnHjgQn5q6ff++9EOHS8srmErWxCqDdxSi&#10;d6amZ0g/BrhPJ6F8Dj/KUx8SnniwSszfytL0rfkxODxfWrBrcf6e98GqtEdYfKJnpN41INDdLwLd&#10;dV1otMRRFyxZxK6/A0ddqbs77rdfC6CWLOOvmc2Cr8vSyR3csg0dOdrRxYN1xMp8sK7Iv7MyHTjq&#10;dzbgLx/v0nXQJjuPN979exebgZOffQGvRyAKU3m1xMDsNNGSQjsa5IMWkJO3sWv3gWHhSb16jVi7&#10;1nHgwHGPPNo3IDAKIkk2K3Zqq3BeI7b2Qt4HPQSPde7Sw98QrMGVVgrJNjMuPhkfVgTvS8s406vf&#10;8DXrHddvdcdsQfCLzOLxpnqkF1c66hsahX/RJhg/UNFWwNVi+Hhk+KeKqp4XofBwrh9v7/Lt0P3z&#10;lS9euLM41Y/BihkEBLzYdB6kj+ikLY7imlWpQm2Z4Fs1ikAw+ubuBstEX3WUS9Pk8MZDJRQIumup&#10;rLGERMfNW7yUIK0Hjp8Kjoqd8fwL+gB/KgGriu9lCnjo/CdNfzq3qJx35RQUttUzRz+qgx91pU69&#10;5vdhiszQ/eWn5DVTXZXvD64Ytfr2jOITT/x4x0/7v5zuft94F+WTncNq6lQcmgktm9ZRdM1rcbFA&#10;0IelUV3g3XWW54NTPG8+rTY6n9w4ecNfzfXmPLV5kuv9G3ZuYOeh1lVgNfH9vn8llqS+Ga+4H/B8&#10;M/a2ReE90zPU4yZzZJ7+hFr/ksvAMo25ym4FFAXdLavNv/imdr5Cc4OhjuLTJgfP3oPHdnts4H33&#10;dutrM7pb7xGPdBvUpc8gQvKhzv2Pz74aOGw04RIeeqQ35iBET/jhx01rN2yVa8TnX38j1osm4beE&#10;oOckVAGkoyo852jhBrSpTb8wNytrk1MOSEflvmFRmPLhGyowwugZGnOyGHJhqTruXrpjsWXfkrzE&#10;RQX73m3OTgJHRSXtdwn1R6KHPytPQxj8KOR6hSg0SovgDv2odh4nHcVftgWkRTx/klBKQ0piGWMi&#10;vLng3e9WrcWXDlODKYZJOedrcnTgqGvSjG0Lga2ExvioyU+nHD1ZWtcwZtLUOXPm0W2CNmp65oK/&#10;pKo4Lkau98bCD3r1GfrgQ726dh3So8ewzp0HdOk2YNCQ0Q/+rRviP+uQoHwrptK2qy3Shxg7yqEj&#10;RvkGBGPgCZFEsw49OtYsNy+/IU+Mu+9v3cFRvW2GP/BwDyQCaGEdOpq51d6+qZHN9RX1VSxNFa1/&#10;Bakw4DAUJZJGS7XfAiXgswd3231h9+EjwUsU72k3Or9zn3Hli83laeQrqxA+owoF/tf0S7CKEAuQ&#10;pl2u4qVfJQwbMpKxumqJo7oFVE/wFzhqemTjSaHeVUvQZ95WWlWTW2pasW7LzNfnbbB3RBuEGggv&#10;Bw1C9Wvx0r8vWvpBdkEpgJCQ0EwNbmqquSgQojGmqchTWMfR/i2A3qatveKYEvC00539tyIOu/FU&#10;deYnUUs2pf6EtrnxRMqLzrflN2a0sA6r5jJLcfvXqBLQkFN/xu+g/4gtSrZa961h1YsudyCSQ6A8&#10;dJtid9i+HHcyjP2Whtlb7tq2e98wJ2Wsy23w0OLLTn8UO8f+9Jfj19+zIvTb2QFK2ukDdS0lzY1V&#10;MD3NWmSb9q9/K+Vnh8TugJ3RJiefh7oO7Nd98OABY7p1e7xLz2FwlTv3GpQPTxlioqojxk0JCI2D&#10;4TzUdvKf7334tfnviT0OUwJBPBBWrB7a/JWG3hd+igzyGoEHhq/alicrtxDDPeFXAeke3qWMoUGR&#10;vvb++qRjZ+sbTJZMXVXyB8j1zu9ampeysPZ0As0Yk3TQwajzCgn2D41z9wvyNIZ76I0FKGdKHMWc&#10;l2/5NzRcxys6WuBCCzC6JYLihtlUwVjHTQ5nFAJZL0ho2EochZItma/J0YGjfnMzAnKs2EYY1wj+&#10;i3APtcXdM2n//nLhK1W46Mw4fspm+Li5733CTzaFEBk6UXbo0VPnXntrISHzDhzPfrBLv9hdB7r2&#10;G/bXR/tsdtY5+wTBa6JEklRpgK5a6gUzX2o1YL8mL7r36hcWGYvYl7eTGXEAedx8DI/0HDRu2iw7&#10;N8PH36xb9vnqf323/tPla9est8NxOkBLgJJfeRx7R1kzS3F99b7Y+bfqv5xwMn1HleV4A6Cpusr+&#10;5xlqwzEAFMI7s/B/AzUHevGCxprGemGy1yCQW+DxuikY60W2dHE5P9OoTnevHRKkTvI8X4qwmsh6&#10;GmrjXGKqyikoRmsdsBS9c5cEnxIs0chSq1zyY6tRh2FbgfMozQ+n4B6IowWWHbiSRq7SLAzrmluY&#10;O9wnmcvL5EWbs1Ba4zHZgxKgWn+K8i4cZBA9TjGt6l/aH7irdf2FXNfL/6yjNazGmjhYshbpd0IX&#10;HsvJP3j63K70I7gJyjybW4PJASCflVeLSMW44JHWL9KevdL3wMZIPpxYomabLfBsclTGO22MilJ9&#10;8ZG8JDBxdtmp2kqGA5HZOCEaa9/DrCIerqurV79L/eeQrTc/53HTTB9l1OY/jXBVHv/pD9OClaGe&#10;yuB1fx7jfVNkVei4DcqK/atHbr1z1aG/oyi1P7/hyVX3bkl2nOSpPOmhrN/9TYGahZuEJgsu2bCY&#10;ZqqLXUG7Hm1VNaQxUU5OztixYx/t/ninRwf07jeyU+c+nbv0WbHqpwpmO155G5rRnn182Jjp016s&#10;q1UHDB5pO3n63qPHZRxk+hEvT8ygt4j1OWzcmXxk7mI8iFkmcJoY8BeEGmKisjfH+tVLH4hvBCzv&#10;SA5GQxA+E0IjWHUaslZX7v74XMqS0uRF5anzzPkHmHiBYcaIkO3wrDYbfXyNUX6hMThYYLPPq7XY&#10;N2KGcd1x/Ge2gBhp2pLEGJDDAMJi5Q61kl84Cuz/CTarQZ02NFnQ6ouJbIL30ObO/3h9ySPiRbI2&#10;uDrA2SJV00oTnnavwdGBo35PI8pFihLarqQs4YJIad3UAIu+Rd3m7vujnau8g82+BdPkhsbcwpJh&#10;tmPGTJxGbJeHHu2JUwI0mtCYQsl8m6sPBJBuL6swYYsHzczKyV+05EMcVPbqNwgHlfc+8DDBU4hk&#10;TQDiu+/vhDYU2EliCdAX+aO3Jz4xdvIDnXs92ntIdxtb4BkyPiR94yc/9fKrb0jtO1HHX3PELr5z&#10;68KHKwrOVaAfVW/CCEpthtdQoKa7LXpKSYvcXF+EuZ4Iksf319eUiwbQ/IIKHMVttVF3uGqSTh3p&#10;po7yV2cFqcMc1f4h6vO+mZTUiIZwXT0K6q6eXtOffeG1efOPZWbFxCf/84vlEVHRssJFJaUXsaXQ&#10;EBR+IeRXMz0l3OKmGa0tbcbwSiYJCfBw8vS5rLPnKk1maiWnM3sWof2i1ZJCLsxxsbjQmxpC0yYa&#10;DgVRlmeaWyeydpsulx5IZBNKmPdrmrPd89IRDKHWiiEmrqs/dOxkUmq68BQUEIR9FjowBEpLSN6X&#10;nVckoJQkM7SIdoj6XRVH0bznWo4Uqurf7RZm1+CgqSy78lypWkQbF6lcqBUmMRBKzgOwTjWCr9v5&#10;gOkCjq/FqWbGxrFOnf4R8Ppsp8eGb7nhq6g3P/R9f4KHMlPX9ZvQj3+IeedA2dnpW+980vXm4RuU&#10;kcsfmrBVSWtIn2lUNu5ZNWHLbRnquaVeb8/fOM4Cx0fMZEuTicaREL2dv4Hth7Y1sA6nvXv3Dh0x&#10;uXf/ET17D+lrM+ztd97LPJPNGsBcYOx27dnv3vsf6d7NBlxP2E38Pj0xearodG3jAB1Avv/y6/PD&#10;4pJeem2BhQDmlF9fRwwpUJOYPxrLGEojDmJanT6DShRK5oAojO+IzRccHElsPvxrVZ34tizxg6y9&#10;72OyV5Y231J8jJmvDzEEG6LwiG5n1IGjdMFROLOSOIq5IVpK2ka1e5t1vOB6bAHMDUDsQnbGBq2N&#10;RjfEFhrL2IPMtK23Nh4vc7LmIb8sihLYMl8mq3ZL5r+kcHGTIcko1xZW/hdQqhVrWd/w2y86cNRv&#10;bzuNE0LXXVICpLeEeMH0kQAPYi0rrhTREBkDFZU4fiGAK4FThPRNHxRKjsTklABjKDwlL51+7/70&#10;z774BhV0eE0UK7obRpfGkorZnrDZ3hnHep98uaJLrwHooqOGSsI5BrH8NL10atIiWZo8QsxTeFTC&#10;W1R1I6hMCDQaWopLy2RtNSWrSyr+P/x0+KJv4IKb1HqkHBw5wslZS0tZrZr82X1bF3RSC45oIxWQ&#10;VQt2KbUIxCKW8RbBVtJkkU2OKSWjvJoHuqu9/GsH+VTaeKrDjer7rvug++ye+UcaMWo0jYPHq399&#10;/S1tUGquHTJsJBw5ohN26d57hO1YfuI7q1vPvjY2NuzWtQ2OKvUJ2b+LqonXqeUVVct/WP3i7Dcc&#10;3LwjohM++2LFzxsd4MLR7IagsBOnz/Auk5mXylryToEfMPHgonUts8In0Ydka01W123iQnSOODRF&#10;d3l5vZwvjkxtOTuaeUYXGu6iN+BokQizuLb2D4308jd6+OiBUiXlwqUYSdK91m/474Tukg9DqXvS&#10;z8rO81kjtyruGY4z7G6x37/qBZeHks8dfM7rVlsUvHXK01uUujokUDXCsVg7H3VIhy0Qx+rlsStG&#10;Od51Tm1yzVgzzAWNvurs2uZJvreuTv4aN/v1DSLs0bRtt092v/V537tn6u58xuOmQw2ZM9xu/jF2&#10;84iflSc23f6s80Nv+t5d0pirtWFRTS5VB7a07yEpv9wO8CY5CLlgciTvSY+M2ZmTWwA1uNCtLVhh&#10;EHycvwKiikssRRVCaSAp/ZDVpjUhefeY8RMqqi3I2t5dstQYFko8Sga67Gj5MSxwLCxi7yCiVZoj&#10;tscLt+eBYQjpQFAE7yPAcU5uWXH6p8XxS3JSlphTlhTvW9hsOkccaF+jv79fqFtQJA45fQwRBJoh&#10;8hQOrhhC2mQRp7bOXtq3+TpKv85a4MJAvbRacvi1PQO3wFVt77S9Bo/JdJU8bfPLawahIGUXaBrP&#10;MhqRTrDFEIuvdv8CSb+0hr/hdweO+g2NZn0E+mPFvQwbiJI4rH0kcBRASHjMw8+wNlrEugttsfY7&#10;mXEGxU/YBfImO036GmVRrSTxKhG5D0a5FkqGM3GriXrMWmCuQ26lgqlConYKrCJGB4pEtdIrPr9l&#10;gZKZw7U4NEjQVI8g7VL4J/9+lfPBMEPgh0qm+1NVZTkoO8F2IBhgtN1n/vOUPXYLm8oJAUmZ5WpF&#10;uRDugErEK/ko4QxBc4LQ9NPO3GFeLdO8zUNj6gaGmkf4147xNP8QXMwaVVtXKMUNEydPhisFv46I&#10;SKWV1YgwBg+zRfsLTCUTzrjOZOdzzYoDaLwgyxMwlfeJZagJsTjCcBWOnIOb7rOvVr74yrzOj/Xt&#10;2vvxLr2GPNrdZsLkZ+yd3GksEiLy/MKis+eyMVyiC6xtpUXoaAVOYroJEyrxk7aVsfxkQ1l7X/68&#10;3s6CY4YAyFKzN+2gPlIYp2/z1QdExaH9QngRvE/DknLy0OEKO3bnLkmmxFmCQ1bDq+IonJY9767o&#10;U08/6XGz/ZFtExxu/D5s0wyvexOLkmy+UOxO/TBDr7zl3r0GR5L1amV9u+MQ4TagHg+cRZv3bUHx&#10;CZdP25LXj/FV2D+UNaiDPZQN+zaJPsQLWq06xQ+Yd3O/75SXvfpOdVOCz8XPCFVWbrfHAcJz4bcs&#10;D/86OT8JZxym4tYurVVhvLXvIWV51hEFbeEQg1yTlImai/HHmOWKOHyCanz+9Qq+RW+ITEhKY5a9&#10;+8HHp88X1qBNiBO5svKRY8ccPn6MCYj9BcqHw0fZ7krZy/OsSngEZlN/4XtapGY7oZfQYIdRiWdy&#10;cJR7aBjO0N2DgzKOnM7fv6x4x2JwVOWepfnJ77ZYCk8Xmn2C/P18Q+BHOYUFEEkZBwgRcQnMXImj&#10;xIdAsoT3k47jP7IF6PlfJHii+MSpvwBmGI1iQDa3AP6tFP6SC5nnl+dLsll/Iu6RiRdx0/ogIxFf&#10;UsyLokp2UoI3K9bHaySv78BRv3mIQyiskJtrYI9cgCAj8YlJgwcNMQnDIFBQ7dm83AEjhnrrfOk4&#10;PHDKM38SzjQ1RQUJBtD8kbRUFkuIOy5arzX0hU4U8MAnIBTZX7GpFsoJGwpldXCUSdNK0NAR5Is3&#10;yKW/FV3wkzAT8n6dpVLojf96HAU6igtY7P72LX6L7gpcOS/o62f95ysRryuB3/RryTmOxVBePbKP&#10;WgE5GlsqG2oljuLVAiYK6NjyVXjmAC91kXvDUH+1h0fDVGPLeH31G77FZxoREpaSiXZISEpaumwZ&#10;gzwyNm7C1KcQ8AWFRcs5gpI8Craunr4/b7IvKrsoJ7rYShoAaMSwj016s0orOXkGCFcP1c19bJ5I&#10;STuxIyk17fApGHQUePx0VlzCrs3bnGxHj1m4aLEVx7p7eqUeSIf+06Gy8TnLfmGo0F9yYvJNJA7B&#10;lboq3tBy/f84aQMBQHjw6AkPfSA8KN/IGM+QcBlkjeVSRpjFBzXm6qRiLQoJi6xcylulllf7tJo5&#10;9neEZsVM87vB4fiWJ9f/yfOk88Bvb4hOOzFh4y0jtynjN/7Re5drPUMCRolQn2rfA9FhUxVaWDX2&#10;ia4TPZWSBtU5zm7spjuJAlnaog50Ujalbaonwku9WtFsHu2lbMj8atyme77etWi0s3LA1DzZ66af&#10;EvyfcLzhKec7v4/6qAIOqVoFewuHDU0qJqj/JrmedTDLxgLtMA6FsV1d6/wVCMoC602Qgocf7Q5G&#10;nf7sK116DswvrXoEpwditIuolxknTsYlxKMHZeFBZn5L09HMk7PmvIp0j3GbnStYbPn5+dpbhFU4&#10;N3lq36EM+FHgKMGSCgk36IO9I0L3pqTlpy4tTVicl7LUvHtJbsIStda07/h53+BAvX+oZ2i0S0Sg&#10;TsNRiXvTxBIppqFGGztwlOzF/8yzBqJgmLLM4TyH3Zyp2oK1OISXBHscNYPUQxm79x9I2J2yPTEZ&#10;anzZRJ60w0chYjxy6lxudn5RXlEp6Xxx2WVTYZmJv57JOU/+A0eOUX588t7Y+CSkP7rAYM8Ao7fR&#10;GJ2UlFdcJAn4NemcDhz1+5tRgihrOdC3oNDIXn0HckH0BPSgxk2dMnLCuILCUiAxbCcAhgiVeGEJ&#10;lujLyn2Sa7e2W5RoXsibyMzKLmV8+B9GVxwkgGU0jH3UpTZudRTAW1v3OcsCeYrVX8Npohx2spqT&#10;ZKGDzU8NU1mr/L+6qFEtSNkaE2JTvn5w3Uwl6K0/hH9w95HIAHwgQILPV6olzZoMUuxDq/hGbZSy&#10;520RZnVCZ0pdZjjaX6cOs1dtQtT+PuponWqrb14WWpxTSJWK8LRAPlF/DaJIuJKVm0czooOenVdI&#10;SEEPbz+klf0HPo6+k2wxsZXW4BNfyidz8OKKCkv6kRMzXpg9640FLt6BLC6du/UvrxRMKlJxeRXN&#10;tejvH40aP6VLr/6RMTvw9jx+0jRgKmnYE6P5KXNKOSDXEsHKm7XNTWxnLga15+0k0UXX2UGbNzUf&#10;Pp6JOA+dKE+jCEGLkx9wFLrEJCHB0a6JaYv/n8MZGbS8tgiKD5GSylY0ddkvq1dPns/KVc9/k/aG&#10;Li1te3nMwZaMQ+qRLPVkSGGA89mN7rvi08tTwAGi+zHWbOfDAhRnVllUjzjjG+49ABOl9SVRxUF8&#10;U3GD+vTWAY6pDqbGSoZHYV3lpI33OB32HG9329T1D0z3V0AV7wdNWp+0YaKvEn8+cr7PX882725Q&#10;8zEzrRYVN4ttbfsfzHo5/eWQli9kbIlETwhUJ+ayNnlb5r31Dv7M5761+JmX3ujUpe9zr8zdf+gY&#10;Q1xOH60rW6TDXoaBUJvUlKM0qwIxN3nRBV6uUDuRbPOMU2fRj4IZJYzvgsP0fsaA2MidO+IL094z&#10;Jb1/ft/fxXn3J2wnovYc14UY9YZwj5Ao10ijTi/keulHM3kLRcmJTE07+FHtP2qu0zdUV9UyAFjy&#10;IJtgGyB6aNxOQmm7+wdi14mLDPZu8MNJXPBTXv/yrIdYhUSIKJAEiAyJkNdkk3d+eSYDe0NZrCyZ&#10;17n5Gdg5CroXEeXsH+Cq12MLVmoSajbX5OjAUb+/GdtuISsrK8vNtbn55T37DY2J3//Bp8sJ8vLc&#10;q69mFRcynCpM1YLPDSFsbEYFvZUqQujFWiMOeSF1JGpFgAqRW8IhSR6lEDArO8fq0rxHr94nMk9J&#10;iCXzcC1LE6BCoDUNx4i3Xhw1kg8ms/0vzyJOKh75iswsOkJUd+q8ajqWUaliFUT1CQJJqi6XlLOS&#10;Xb/2MoGjsMDm5Zze9TvYx199wrfm/d1Z3ycXTPRq6e1Wk1RKFS3YGcqP5VxQUMCzuNuiUTSyjDsD&#10;UXU3D0/O8PCOHj9RUFQs20rqg1EzuQCJm8jBG1p8DUEffbk89fgp20kznL0D3pj/HiWjlc5f0eCg&#10;rnzCnoMnR09+VmIkFK7ooJJyM/aPsH+5Hjluyouz3/xu9XpDaMyetIycwgoYWefyy9x8dfsOH5Kc&#10;YdnClCmiYF5nB5abmdl5huhYyYnShUY66wJ9AoVVO3FpWS4xcnf08XfxDwRfcY6Ji2uF4NqHiLaS&#10;UP+K34VTgOqxK+97N2Z6uCV0xFf32O1bP21D54lr7nt8vTLAQZnm94dn7G9kx1BfJKRp7X2IAMUM&#10;MoIlq3Xn1FQB3JubSlRUIsz4hg3bHX2sen95oyDuDOSYTH16TkUpDhmqBd/p9GlRQXOTmnjkYE2R&#10;erRgLxC6ohwelOYTjSFTK1qjvY+2sxJMBR0A4ZgsqFMKKIV4ThqrimqI3Yp6/4OPYJ/y9Q8//627&#10;DfHN+w0ejlYh96srq2pRyWQV0xizfAu9YLKIiAAV1VUgWwarFapJ2zpuItc7nZvP2EDPHGdQHkER&#10;Ab6BhriosLCw/NR3TbveEzgq4T3TwZXMbd+oFK+QQP+AMNegUJdwg29AJHrmJ7PyeIVEzmIn2KEf&#10;1d4j5jouXyKoc+cLk/al6cMiXfUGlDPdDEbsOmXyDYkmCfOEoEhvo8Dhl03u+hCZEByTjcwy4bLs&#10;sols1vwUaC1c7CVDwnUR0R7BoQ46v4CIiFNZ564V1e7AUb95JFoJUetiylpRVXX06NH+A0fc36kb&#10;wfK69x85ZspMJx9DQRVa181QM8hacUkF5EWSwSbMlZG4NTYJ9TdN/5xzRaXQuNawUFuDUFFN7pM4&#10;rHJA7VerljVMG1Z/EvpXEnhoTC2yCK0emRM6TAmtGhfy1v/6jEX5hpcUNX714T2HEp0+C39TcX5T&#10;ydsR0+qyRlidmxsq0IwiFbcQ41WULCCUha8Et6jqfJ/0PgFq3BnT5s+HRqx/c2WyOjBYNZ49qrbk&#10;ZgixSZMQXmhbb55FDUmEpLnwsRJbSqcEfL5sc+uyIpVy5U14fTz+9AsvufrqC6trPvxy+bQXZq3d&#10;bE/xuGEQ4W5UFSfzTl76f3zx/aJ/fEmL4eR27lvvwOlCFX/ilKdkM8Ym7nf2Mnz69arpz7/atc8Q&#10;Ur8ho7r0Hjxm2hRXnQ+uDFuXDMmMEoj1+joqauojdiY6+voTfxYCwuKoM0b4G4RBluREAahwXg2+&#10;IhoIREZvMMgVVn6GhvOvpj/P4PU4uMJ2461zA19+JazvNN2N6+JcJ/krH0XNnR59w4LwZYNWPOZ+&#10;cqNJLcCBABinvQ9EyYx0FPQYftWc4G5iNiqgOCJFS3MJYzDXrFbnVJ0XzGDAhmpa5b0k25RR1ZgH&#10;O7RB8J0Yw7XVaoZg/OB1qlGzlRDS85J/A8NRbgREpS84VGndGkAimMHsAi5QAM1SXNSoT5+Bz8yc&#10;E524H88qB09kIeVn6LYwUSECtfXDHh/Z5bE+XbsPePixfp9/9SOPw0TljOIB+lGyO0BulhqmrGAi&#10;ATxzikrZs7vqg4Vz8uBIvc4QuCPSEBiQm7KgImlx4f5llYnvN2RuAl26GRM9gw1++lAnQ5BzWICf&#10;Qfg9yDpfTPmaUwWx+xPVuP7mhfzwjnN7twD705Nns4XlQoDRIzDIOyzCMzzCNTgEnCOTREFAHdDR&#10;1RN52mbmp8RUl33KCpysJcvHvcMiHfwCGK7ekVHugUG64OCDR49pi9Q1aIkOHPWbG9EKn2QJwCqI&#10;EtTDwTNgk6NHl559iNICyaqsEQ6Ulq/ZdPacQL/clA9Wm81XE5q0VqsFKlerBUw5m1Pw4SffVKG2&#10;26DmFlfZu+td/UK3uvptdHDfnrAbRspv/pBLHkTmBS2HGYTFH6QXDzq5OXknde/tN36z8tk/rJ3Z&#10;yfCakrhQ8fqwc8K3fRL9ft7u6ZQXtiLWZyW5W1qIOFwodvEiVZZWCfccpSCrJrXapDpGHPr4jPrt&#10;/HtiP7zd/2XFd90y//Tc0ByhrUUgZKguzjRZO2il1uHNHY0TJe8ADklttfTlfXmmqWVisWBF6N5v&#10;wPptznBgdh8+/dTsBb4Riejkw4Pa7OAeHLlji6PHK28swFVpb+K7Pjl97NTnZ8ycExQR+93KH99d&#10;IrSzpCYkTYHKIj9JZ3Ny96fjeCmbBYwAZ5wxEqQrhcYi9dQUwPjPykUUCmmsfazswpEVGUUMDgqU&#10;Uo9KUym1peYSuqBEJ3lB3KmsFlaEMmmBp0URXAjsDQauRDdGO3hcrIqircSaxQE+IMEWbGgBEMYl&#10;psB9gtGEgMbNGOweFOITirzGGGgw7k5Jw1e8u78B5gOYiu0bEIt18Fx+ifhYXDpoPcB6TeFXOhrU&#10;uhkr753qcvMs44PPGJRZfnd94e76TISyeu/7Exz/9M/dc6Zsu6tYba4F2QhmFI3Qvkc1UA10VKba&#10;pa9Cdbwal7Rm9Z3ge6Ky9rXQZrWMw8IVyf+atumejKbUcS6K38m48W6K6zHvsXY3b011Hru2k8Hk&#10;ONHhDltfZbLTX6ZsU6pV4UIf5330VCNcruvsmDV3Ea7nZs6Zj0Tv0R59X5+/cOeePfg5p5pyWyFV&#10;/t5+Z7Gzmxf4ivEfGBIJH5sM2uAU0RC0/hVyPS6q6upzi8ucdHrfsBjhnDw8KsTo7hUY5R/oW5i4&#10;rCZ14anEDy37FlXnH4GBzMhxDYr2CYvxCAjwDw4jiIxPYCBvp0zKRyisMcPEMG7vZsO/l+TXaVNG&#10;e5s2H9Ey1rSItR9yioopJEzxhTV+qzGXqCGPU0h71/P/avk0nRZFQrRzMxheo0iMhIR9R7wDIx29&#10;DKAdDZYTgZHdXPAlOEf+BCaBdiTg4cxN+FSSW9UWQVEUf5LpsiCKm0AsN/9gaJosUJ55ZJu/wTkw&#10;GB1Rd4Nxq6tH+Pbt6JyL2XItjg4c9ZtbkZnY9ll+ggGQK6FHvj059ZGuPdCyoZvKzBaixT3WZ8iG&#10;TZtKy8svLkza41J60racttdV1aAjMdOLyspPZeXhljwieo+7LnD1+m1/6z4AT5udutn06Dfknvs7&#10;CXHhNTqIYQehBXLgbYDlp6JGTdmzZ/O8roEvK0c/UnRvK/p5itss5cvJf9753g1bX1Bc5yrhbyh2&#10;czo3FJk1YYqaD/SCLIv65EPAcCHEVWFDY2J28bql/aOXKZufU9xfvUm34O5oh7fLa0q1GF7C3aF4&#10;QoMWuLjRSLtYGQXR4y//jRyKnyz3JPlH/t42FZWXuXp5/7TZDqfoD3Tp3aX/0BdfX/j58lX2Lt6T&#10;nnrByz8YlMgHgqMOn8iKS0rFL/T0F2bbPjkZI0FHN096DTVddLGErx6NxSckI1riJ5q6CEcw9MN/&#10;BS9l3aDiGPaXmSulKZ8FhzvaIf7KRZNY4AX1htmoWRlofqtgQjYIZ2Iy3o1cyCwW7XNa8G2CEAf8&#10;TNdzrS0QFzpYrHhCi1e+gjO/W1kZZAFH0WIIaLJy/SE4geHI7DRudhQcdRf/AH14+LGjx3POF23f&#10;tYd9IqshXCmxuTOEQbjO5BZSYVpVa24x8sTLrnAwzkvVPOK/PGGnvKKzmaRT7I792G+TMuLbOya5&#10;32Hrroxae/eGuM+Jeocotbax3fXMq5pLQRC4+th0ZPkwR6W4TnU68K/JPrf4ZjtXA4Ka1RyTuixp&#10;7FQH5bxaOm7lnRFnj4xdd+fmFLtx3sqm3Q62626KPHYeT+xf7fp+uvtd8xyGg4Ob1XO15YKNbKq5&#10;7nAUnrLwecIwJpYxygOn8gpthtuKOssRAvZrhhVcJ8XW5ZUWcnbvbQOO0giXIFZ0LnnE4NSewdXd&#10;8bPZSHt9QqJQNXcNgRPl7WWICAj0yE9YUpe68EzCksrdi8z5GXU15TAwnfB1AKvTYMDrlFdAqD40&#10;lBK0AoXxhUAsgj94lRF0hYH1K2/zFnYZzJfW55iw7FUEg18cAi9BJTQrVK45hG6qJCZ8fqOYaHK3&#10;IvN3nH9tCzRoHS1oUq22mxMKqBVph4946MN8g2MCo3aCYRy8/Vz1Rr/waLZyEuRAcyR2EigrWDgf&#10;4yc3ZZLYiWsyX3ITXCTRVFuY1PbaPyxWFihhGH+iNB4xxu6E9y4CQQaFYlp64EgGPjqu1ejswFG/&#10;dthcJb+cp6Y6dU/a4f6Dh7IkMaKwKSAGaLd+Q9w9PWFG0XFMag4x+rSN25UK1BR9xYSXAVPwS4nO&#10;1b1/7f7AQ12GDn+yc1ebuMS0wJDtyXsPUpK5UogxrslBtWurS4VRmyjOkgc6EnRnD5yFT5/+S/AX&#10;f9HPUYzLhlkyzwJ5UD6HVNWdiYUpksumHeKOBI/sYn9Xh54uEhPABAycIrXSY+nNO1+7NWq24jX3&#10;Rqe5NwbNVYJfV/Zufau+srhCPCK8FgjOjAY/eBQqJ1ku4m+XO2SDcxYLgUYtadiy8mIqrGnYt5QT&#10;IldV/+vBh4kdhq+DN+cv+scnX5RV1qCfz4a5Z9+BeFQoqqwbMHQkqwyVHztxCiqROF6IiIl96rkX&#10;6cTuffq/9Orr6zZt9QsM3pd+mP6jeqt/Wtezj82Cd9/fYu/s7WuIT9oL2aa5xOLBh6AIV27eGb9r&#10;9Y/rtTaUS4rQlicDFr5gMHOVUHGUSXNjpUqMLblV1RaQmFYQO2Uhb5HXmm0gbxEhnXENKqBUHSo0&#10;WstI1S+WMWwReUv0jgR82vtBnYBJwWG6iCiUE7wDg5PT0lhiyLDnwCEvQxBUBas9QdA0snbibK7g&#10;I4gCRX9cHUdlFBzz2Oc+3lP57tTsH5M2D/xB+S52zZqMb6OrQvQFkYnqoWc9O7ukrC+rbGoWGKpA&#10;lNquB9MAHal6df1ud1u3v+wqP/OiS7cePyshFXpGJH4XjlbUjHZX5m7risxv6qq/xlQZJ6z/r4BC&#10;h3HOit2OwOnhSojJacqWu92y/Z+0+6Nf5vrT+YzfggYqr8nL2rXuv6Fw9N9WrvkZC9Ztrl6pGacg&#10;O+//88sic6NkTqJjINlNSKvpbnYB7y79eMMWBzq3qKhI9K3QLddokMAagpfLOEtOTbfa6zkGhusM&#10;AejrhgRuLYh/ryFtfnb84tKkpbXl56qqyhATO7Giof0bFASOYtEMiYmhBDkatcEpQNS/AUdZvenS&#10;hlAMK0yiJpckvpHE0GZTI1wJaexcreUFn+o3dEHHI7SA3OVBeKUaCUB9V8o+v+Bgd2w5DWGAKJAM&#10;9ixs2TB4cfL1R/cbPXD0wzmjXi6iOmpK5vION2Uim9QP575UGicnd0jWR7j/y0RpMhslSD1zWb6r&#10;b4CLTm8Ii8Q8kG2yCHcriNy1OTpw1O9sR+tSbi0HYhIWHder/8BuvXr3sRmAgK+3zSAWZemEk+kq&#10;4AFETMpirI9d7kKuoeyYYG1h9d9nwIgBg8exZHfvMbB332F4OSaocfeeA4Q6x7UjA5p6g5BFmgnn&#10;2FINwGipr1n30n+Zkpz9Ft+d5jLVfkm3g/szco7m5u319/vowYqju1bNfqz8VHiOuQSplNp4Ht0m&#10;0EaJ2MGbznBDLPi1XogCF9wU/spNnrP+HLLots2zFFwo+L98g+45JdXj493Hjh5IS0d7nNYD+bC3&#10;lDRZUEUNRQjiB6gCXGIFriGJyzWYdk8sCE2VZhPZaJXiinLQLC2EmJIFhYTMi/PxzLMznn2R3Tq5&#10;+w4cgs9zLu55oBNnklh6cIZVVYPJLSrrX377PV7W6dPHevQGSvGnlLTDweExmAQOGzVhqO34To/2&#10;nv78TLR8V639GSiFVSY8nycnTzMLph4tKJhR8ARgcDm5uWt9hRNFgBX+UYXCFr7crWfxDXJ9A1hW&#10;V/OtrEoSNUklMeuHM4q4ZgSKM7BKQ1twGTD7JcAHLCb/kGg0oOClA6I8jcEofBbjZFxrhL3ph3GG&#10;AIgiQejgXMEJz8jM0sxJRXniLVddXQ4XHp249s+Tt3YeYKc879V1wpY/j7JXJrje/cQaxdZBGbD2&#10;5sk6RXd4Q7mai9t74X+rnQ+xRMIsVOvW7ds8yEWZZVBeXt9/rKcy9JsH4otcTufWuOWsHuutxKbF&#10;WdSqXDXjlFr/WfTcuOzjoXkRCWfKjzQVBB3bN2nbzcMdFdv1irHoyyp0pNCnswixKYtFO1f/VxfP&#10;1MCJCgMV+9OzeSV+IbGbXXyfemkuo4KjsLBw0JDHH+786OPDbR/o1LlH7/6fff0DIFnK9egPlBAY&#10;PVhtyL6WOCo8bifQWhjrBYY5GMIAS/ogY6xxbWHC+01p8/MTFhYmf642m01VlcI3ghhdjLEQ5Hos&#10;mhE7dlBWq0KUGJmMeZF+9Yf9ygc0Sbp4hqXcKmSvr2uCOYYLCEKZnzybdepcdn5JqfSsJUY1PGSN&#10;l33xVf+GAXrxZf+nruhilBNgrdPlDDD4PL5G7O+CAiK2u/oFufgKpncAnCgjqCYYhfOkvftxZ5ee&#10;cRxT4oyTp4+fzsJHAVbt0puB1aEBocGy8gpOZ+dBgdnA7klN50E8GOzctYfExWWdJMibeFEgMw4T&#10;KD8zK4dyKBb6Lw2INKLZ2gUas+IadEcHjvqdjfhLHAXmQQzn5O4FB8MYFnns1Nn4XcmsknQfCYlV&#10;6xvFJrCVK3WlOki+BAOVx9lL4kOya4/HASn9bUbce/9jXXsOBmV062HDxg+qcaVCfu19zX7HAo4S&#10;PtLrTYLaNlk2z74rM2a1z7zb9a8qca8ralnUmll3HvD+yHfOLV6fdt7+2b1qYzpRVixs3lGsYhuP&#10;kR4OfQSUqs/H1O7tG8Jevy3+TeXHl2/1ePWRbc8qxiWK2/zbvebcFTL7j+6v3p7w/9g7E/ioqrP/&#10;T6u2/fT919baumABZYewJGxlUQEVRRCodWNRQIGqiCtqtYoLdcOdnRCy7zOZycxk33eSEJawBAIE&#10;CCEEskxmJpNM9tz3e+4ZRupLUTH2A/9yvV7u3Nx77rnnPOc5v/OsfvP2lBwwxsUHRETgSZGSl1e0&#10;bx+sz91usvXOPbL8YWM6gH8ycZzzmR1OEWCnCxzFkc/hHhAId9Ra6jlKCyuc/vbuL+En0qeQiEhe&#10;dKq6ZsTIscwFmEciVyPSKRiySRWycSIFVkdOVDFzsTeS/q9DSUzPw86qrrG9+GA5suJPvvh62fMv&#10;gxuBUsgBRo+/HTMk+LaltpYrZLIjOdrTy15gzuK9iLyCwyN4O68GvRw+dtwYGwcjorYY0ssvknHa&#10;uXLO17mycPLVElZxIv+KmpB3UTcRTVEfrSPfWVQMomxEUptDwswp6VW1wh6AxTj34IYMW8PmHL0e&#10;y8YIYwI4qvjAEcRl1E3OrZR2ATvhemXnjqrSyWuvvs/3uqTG4Ad8NRu2fXnHOs3DWs2LxpnzTf3v&#10;9tEsDP8lBjsNVqAtmt6fdrNAZ+0YY5V+UbR6RkCPlabbyyuPVSv7FsQMm7HmZ5/HfvBQ3G8f2Toc&#10;MSvDytKu3BegeT9niX+J94yNf1qbteW+jdfdveEXU7dqxnprpvprpq/s36hYyG6krlCaGpxCpnZp&#10;bV3KUI9hw0eMQls3aeoDy1e8/dFX3lU2F6lAM5LU3UE8BA13SODEd4hYbdyg+mQIqMN5c0cnNCwC&#10;YkTHAZP8SA0TlWiOiSyKe/9M7vL2HYstOcvqiteLEV1TG2iID4lNCTGao8ymyOjYQF1cYmYm70bM&#10;I1rpP4ijxOuoE4G21I+Btk+dqcvfvotvAeAxpxM1KNIYgyCCwRibks5aRi6pRPu0iwxQ32dJK99y&#10;5XjeFmChQa/T+/vLykBKGAwAq4Hi8BbIicAFLNmCtfr0bdtOnqmGw3Cz3Dl3h+WEB7LDAOWfOOFP&#10;bvNUUT4mImrETnmbYJXn292FyxP3I3AzuUMncE7R6WLlJYj/x29XcNSPbMP/i6MYnoJBqbu1sdnR&#10;IlT1qKsA7ezqqvmbd15YbyXlUQ6ncFieMfvhvoO8wFEU1+NPAwBR/T3GwhgHDPaCaXVr4g1IqwXY&#10;AeNVOhuhVaWjYeuC329+685NT/U+HrYifPFNlYdyvn7iNweTNgbMvtrkt/Jg9GuR3p9UtSh2VUPe&#10;KEAdVbaRlh5iTV993cZnbkmac23UI9f4LtQY5mq2PKQxPPuruMWayEc1fnP+x+dhTfIizRb/IKQo&#10;hoRkbTyc3ESkEfQFoVq93mROzcxCEku4j3PHiGxn95H1Jc2rCtOIH2X9pokFU+eubzbAidR9MNfg&#10;8cdTQDHu8PEPWP7Syw3NbeFR0Zi3TZg89cXX/hEYHkWuZBReEkpVW0XAA3bAEhybxundfwh/sjYL&#10;KRjcROr1ULNykpKeTfg48WJVCIbcgPSIrML4Cuq5/MUVW3wDKQSZmM3RPGPWX0kPxE9qwoSAnQlT&#10;EuICfkpDLLniI/81V+ROtamI++tanaLdCQJP02GHgOk4vqLIo9hxOi4s3ucqnGe6lJ37D0aa41gq&#10;oscBR3EzoGvX/kPwLgqhFkLMdUF5FPAQukw/VPx54ZNVzYopZadVaShrsNEIZ5qUtBM5McVZR5t3&#10;N9hpGKRyfPRPuzUq7XbniVfNN41Yrbk/+Nf1LbWY5zU6uw4pZ/6eMGl6iGZUsKagrkq0nWLxKfjn&#10;mDd7zA668R4/zazQ336atHmyVvNJ7sq7QzTvpX+ClVRIqhlyRpzZLgaf3d3IP+03/JDSG5taPTy8&#10;6EoafPDQ0chFb7p1YO8BIwSiUDVW0s68AQJXya/W3gK58vVq+E1X7E3RGKpej5PK6hpGHPIoQBR2&#10;5qEmk3dUUmJsYGnKG7X5LzZvX+zIf8F6LKars7Wk7PgWDFfMiRiZg6PQrQTrE1JycuhpXiqK/M/i&#10;KGl8SD/BbxG0EqifnEfiQ4iZpov2jYhi99caIHUWDoaElOSc/D2lR6rr7bJBumkuFd/9X7hJSThd&#10;f/T06ci4BKIzCSiO94oer88ENHp+4dro+CTkVCQeoo8EdarDCZL7Prvkcjwl9+98Vk4EkqWfW77o&#10;ZUBamyqJdc0I8Dhu6YbtCo7qhkb81yIwDqdvEEcwvb7yxsqj5ZWiN5GLnCUbbpfzuHhOQOLzb9Bn&#10;izCe7GpowsqnFX897KNu7etFIq1ho+8YOmbSjbcO6dF32NCR4ytPiwif3bXBJ6mglaQzjI32Bpgw&#10;NuPej/0qYoEm6AnNZ3N+v+4hjdJSF/qoJtfvrbglV1V4Lyx+85ZVD/22q/OEMCxXTrbYbJiUOMUS&#10;nqIa7ZW5sX/TfHDfVZvm/W7HqxrgU8RT1359r0b3kCZ+icZngSZk2U1xy6/DxjUhMwcP2WCjOSja&#10;hFE06xoYe0xSuj4mkUxwAWE6MpjwM3f7biL+OVpb2Jva2wiMiSCGysodzQVNLfyGhD5N1F6GiZDR&#10;EpDeSAEOf6qvr1cbrYt00LJ3LPYGcC/l0NqZBbs//mrjw48vnnDX/X09RmLhNn/xMkJRubiu6qkH&#10;W7jrvunpeQXgR86xf6NALMTVYsUQdRAdQAUkNOOSp1/8fK034cW4s97RMHnqNHAP74L5r9vss3TZ&#10;8wif+WlpwHpL+PgdOnaco9zxpaI0QJTRbOYEYyq4ipRryXfJtyA+AiAhjAqLE/IloJHAUaY4hFFI&#10;ziES2IjYu5SivSVI2uVcI3EU2j03jhLkCqu5MJdxKo46Ydh9RtnZ3KY4IRXlaJNiUTqdNksH0TBs&#10;ChAKmKg0nwGKu6r50/3TRkJhixK29/m/hnlOC+lZWl+B5MnarGx3lP5ty72oGqfof5lhzWsXhoQ1&#10;M7++bnrk1WsKfD4/+PyojZqP09fMitMkO5Mmfv3rkOPmuwM0FrIL4Xyq2Nsd9J/1P1D/H9oyELjH&#10;sDFChd6p9OozEEMpUAGOEu5y8A/NyskdN3HS4KGehEf7cr0PmnqXXg8RN7MZg1O477nOmekQ2jDx&#10;SXlUVIxhgzYpNWbzqYyXawtfsuYtchS83FxXzAy1o+TQlkgzznoBukitySAsUgzJWYWF0KqqKHTh&#10;KFXa3n2Myf1h/3rCGxlQvPp0vT09fzv+ht6hkWIGRx5ijI+MS9ElpLGLCLSGWD+tCJXGDZjTw22O&#10;VJxC2cfjNMWV7SJbAKZDIlR7Q1Je/pZIXaAxBntyGpkj5nMYRCGbKi0vp4PO285wY0hRiE/VjZ/8&#10;K6UTnEhefd6K8afzbjxFgWxqeaIENlEgfQwxnqVHoeXp6hB+0N2xXcFR3dGK3ypD9BrLQLQkf+jR&#10;mzTEBOdkIlG5ltAusdHL6sR3tlO/VcDZn9Jvlx6HQ2KQgxHOkGETB3n+uWe/YYCo/D1HQvQJ/1i1&#10;2mvMBCG26LYNem+xtSpqXUUMcOBA+NI/pC7QBM/VrMbIfPk19XuLEh/9VaFuy/r5mo3zfhE2R1Oq&#10;e5e4odImmq+1tDdhWuJQOirQoDQrlcXpkc9rUl7UfHrf7758RBP8qMb85A2bHvpVxDM/D1miWb/0&#10;FseJA1FxiQAA3MqCzbEhMXFCohITh+4JPMBEj72ijNvGkXP8L4J1Wq3ZFJ+etm3XzoPHj5221jva&#10;US0KMRE7mAF5Dq2C6F6OSoaQTE8mA5PKAAUk3Gh2SkN6YYMqGTIBCcHAxJdgF/pN4vHamnOK9m4O&#10;CH/9nQ/BImLqEWENBPsNCgtf/MyzjWjZVNBLgXK4tjiZsBm7IjoBdXj73Q9m/mWOEGp1KC+8suLV&#10;N9/Agh0c1dja8cXaDVOnz6y1CdxaYyVrorAQs7W0DBg+/KH58xc980yQVusfHv7sc8/dO23auAkT&#10;eOm5u+x2QjTCIpAGYOISqjYgjaZPSBf2UVHGjIIi5Gy0CQIsKkP7YFFM3AMW7GI3YC0svIndOErI&#10;w74TRwmvxEprswXibBVaryb+a0Nr3SFSHLYrlWpyuhrxMUo1Zr2ynj/lsQpI51AaPtj94dCtSJl+&#10;Frcnd+Mun1kxmmkf3rh2xxqvNX+cHqYB2jdUE5ujabyvZlZQvykBP7/Pp+fa/V+MWasZv/YXdwdd&#10;fcfGX88Muyq/skh4GoKkoAm0uy5o/FNW/weWPWXqXzyGjbul50DPUROHDBtJn4Io+g0YCLWrDEdJ&#10;y8h8YNZslFwwB/6Kcx8YHsoRamIxqbjiyDFWVAMwJSM3z5iQDMCQCCQ6VrcuIiHNvL4264Xqwpfq&#10;shc2Frza1niC9igqKfM3JGgT08UYNInw1OCobbt20ccuvZ5Yv4h56j9gZy7HbGVdXWxaJosvAi1G&#10;JKVuwfbPhEYbf1Uz4bA48lFcIaSDX7Q50BynRlSLhr0gRis/VSU6+cp2cS2grs527y9h/QvrDiOw&#10;gFGkTiAqHVf0SSl7jxyDMGhhJOqAcGGdJvdvkI2glvPv37pHZajCNEGA33/zyL+5zkPiL9QE4+RO&#10;QgVi9cg03D0LvCs46uJoRz4F0D33cfmTiE8wKQxsHn188bRZjwjNMZuYfAUHg8uJX/jbqqHw5E9x&#10;w//dJJlwHQlRayuKrT/1GYj+xTcwjKVlr/7De/b1HDlu6i09B02aPL0bzSSRLTDXWIW9AXMi8wch&#10;NVvD5mu0/5yaulRTELrSuAD7qKMbpmv2JfkYFmjWvfO2Yq1hnKB1qxYzfA3zJoABe+4WOacCFzpa&#10;NuUe3/hyz9ynNEGP/Wrby5p37/uF78LBufM0+tdu2F15ZCuBaPQmZnx2TjB+RlQidyZ6pMRimUz6&#10;gLPniOuxo2b2x5Sak4CI6CCtSR+XGp+et2vvvqMnKogwQMPLnYmenfl8/pJn5ix6et+RCsAKBk5y&#10;WH0zJPFhUjGSDP1Ew8s+4kTKD+VPd5nuk9BILee4zsk+pLOgBBqCActeUlm16Nnlc+YvrDpVzRsr&#10;T9cW7Nn//tdrp814COOrx558ZuCo8VNmPoSHrzkxY2/JUSE1UhUx+UXF0XHJW4Iil774+vylywna&#10;oIuOFfMfJROXQl1giZ98B69hsm/rPFFjIfoomgtcRENMMYSbIz3xlpAQUnOKGqriMurGOcpKbMul&#10;BzFtLq1AT5ypZc4VrIvjv9K2+tpL+9DZgNH0GcW+KdH0iFnzTPSEiRs190T8/PGom7NLj1mV1rWp&#10;704N1Hy+fWPGyfb1R965x//qldsWfrZj5V2f9Zvm/9vZQb0eS/jNG0nL3ixdONFb88jGvg7FKsKf&#10;KXZb4xnyyVxqG/Ko2/oM5dir9+Detw7hBLmMx9CxKj0rjgbnnXfeU1FZd/jYyfc/+Wz07bdjeciA&#10;Vm2I6F/htUEnYzMATYoI/12KPj5pQ0CIOT3bJzQKwogxmXyjk1NjP7TvWFaW9XTDzjeqMt+TIlAm&#10;TTyhAN7gE0Q9PuE6ljz5u3cLzkE92AQ9Cn89XtFd7YbtzDlTp1oqZasQEekxNA8Z6xJSkIEABWEU&#10;2vAEgy7FoE/TapN1UckGY7LeGBehi/aLSdmsM3vrDcGxprA4fRDeY+nm7OJcuho5MNatwiZQ7py1&#10;qwFFxXtcuwyIygj6b9vc8Q3EGlVtHxXOiEUZiePJxoI6DzEgsj6sBeiLyFizX2R4QfHuFjVel2yu&#10;i+AqLtMXVbpEIcjh6QtcnoUTFKGahSai0wlDFPexEKZmYpNzsbQv5SfKCLmslv0oNRRMx/I29Ykf&#10;dbiCo35M88leYEZzT7h0ED3FKEMD1d9j5O6SMshM9K0apZN3McnKTpTvPff8WzVx+Z5wVUxsIvTQ&#10;ex99Zm9V4HhVdXYc1b39tZv9Iv0CtPU2aRb0rQIu+mcTOI+ABgILKcj9G5319VuWXns65wvQ1EdP&#10;DP14xjWKfe/6x2/JCf/A9zHN/sC+64hzXmnis7HsttfbAC1HrYLvNLSioxIZzZoaW/6e0ZSUsdX7&#10;xaFpz2n8H7w24LFrYp/UxK68tuXkqfVBBl1amCEpTYtbx9lo24xEwBJWDTBGLKXRtrNzwjKHK+w4&#10;gwiFlBquDZaOUIWfHLEpDdMbMbXCvhSzUgyqgQe25jbie+cX71+yfAVmJOH6WCqJ2bkQ49C2qj2V&#10;Ozo6Q5YhRk/xp7O6PzpQ9AKbtAzH207CM/qa/JuSrxIk0zXqGbmtrQXbt7+3alXfEV6rv15XdVoE&#10;1HaQMllFdBuDQoZ5jpt878x/frY2o7D4sw1bX3h95cQp0zyGj7XZm5LTsjb7+BM18eDRiiZM1ruU&#10;akcb3cEbcdGqq0NKIti7Ky79WRwFYeTuLCY6CsYhqFrAUahH8aiKTkpCV0gNJbnyIZwnpGWDo2gu&#10;ms6NowjDCLm6loDq914I58vmuHSOpJtUHDXtyjvajx4za8oU+6wt/UBEJ5UjNsVpb0Q51zQz8OfT&#10;A36vP5o1xVszafP/G/Xp1ZO2/HL0Js28tOvHrfnFFJ1m4lfXeX5484Mh/Qo7oqyQhgO+bRUK1Xom&#10;8UtrQ6M32GOUo6mT4+133nvt724aOfp2gqJAGyKyQZfSr9+QEV7jJ9x5Nya+iGuwAT5acVLKi9QQ&#10;Z2dDkxHZrEshAyz2cqxWhACToJrGBIPR6E+gjMQPGnf8rSrvGUvBqw17vKFAhsHeg6USR+HQp41P&#10;JfEQOIqEZbTRuXo9FZK75rXuaDuWoNTUNQyJ2iBOYYbV9enZ+cL/XQ3zCKhjwQWs0qfEBZt0fobw&#10;wJioALPO2xDqFxuhzYwNCDPpzSnGhEzWpKy/AiLNwYZ4YTZvMOw9fJhPYHRQsNv1T9acsQNDYL3C&#10;nwCTjO7u+KLLqQwgiqvF6dIOESmMxqc1rA3NWXnbSWAHfII5QwwAKlgQOt+swoJqu40m5TbRcqoM&#10;4SK+WXJpOcnaHQ5pI+ofHAI10lmI9zkpOXSY83WbNksuJ607sCw1GE119dY33no3UhfFxeraOrUH&#10;v21DexG1OveRKzjq3Na4iHPI49y5hrGGucuJ03WYLT00/ylCZweF6kNDdRHhun379snyZbRheX7u&#10;s99+O2oah5jlYRYUi9/BGfzwmUwRLMDZm9tFYPPahkaynXBRyD+6a2vosFvwveNdZJa3kNilRfF5&#10;ZdjRQmOF8dWiyA+LtKuV0zsVS9Hx3YkhK0YgbArz/xyxVVm9BUUeOj2cgRBicdrRRU2djKJah+K1&#10;ybYquzwkr9R34XWb52qMS67W/uM658kD+61VpxxK2eFiHD3g5FIwIkx3jGSiJMyIMJlGUeXepZjF&#10;P8qFr4gHKCEWR0K9oZdnWY1Gnge/KSHajKkVSVISs/Iyt+95d/XXY++cWlFVK5tMGuLKMDs4xiI/&#10;pD0F+lVXMbJNLRYLJwxkoRM53yavy/F+8OBBbqFw1HCrPvgAFEeZQmDIJYa6aljuFxrx5JJns7cV&#10;pW3bPv2RubRWlVVkT8Ygm7uKdu56/qVXibQweMTom27rjxjti01+pPnLLdjJX8Wmyh85r7cJmEpD&#10;c7C3tKOnQJDuippiIktaDB++59AhsJ/rQfVpahGbnIEcD+SJ5IHZk7aizU/VWb/BUSrTuxB9qkVd&#10;SocGW3vriS5rUIn33Rs0eD3k1e68y1cTlLCxXTneaock21am333HZs2O2srs8vwpPtfMjb8p8kjK&#10;PZtu2JiR/PnRp6YFXjslWDPDqJmyVbM8bCxOEk0Wvq/Z0UEQ+0tuI3xHuNZAf+mNsRzxVuDILmkD&#10;MvP0HEs0DYgKBT1i5b/Om1dy+IhL74ZThhrllbkNvTdPkb8D00R9UtqWMK1YmxgTIg36UH3wnoz3&#10;mrc/aSt8ujLzFaU2HVE7TVF69Bi4BcoBR2GAxKADR+GNxdiQOEoVO0CTYu++hqMoChbmNKJM8Qv/&#10;mmaitwVHGogpFBGbyCROZViOsY5AbQ1VG1MyknIL4rLyw2NTt+piN0ea9dooPTfrjCHh0aG6eG1M&#10;ZkRMlp+OGA7mgKgoU0oKxjwIpngHTcfHMrTlKOAoT7rviy6nksBRqjWR6FCCsWAeQOPQSrv3HgzX&#10;i1hPLHLhwNIgExZkTEyoUZ1MuIc7aTopD7+Ib5aiftn4FMUOjsVnBxuJp597aajnGHqqR6++tdbG&#10;YV5j+av0UYWlf7j6S8/R461NHcNGTQgMiaiqtuzee4AhIEfBt+bui6iY+5ErOMrdFD/0xDV1NjdL&#10;AAzSkVdszvbJ984YNHwM8qhbbhs03Gt8r9sGTLjjrs8++0yNgOd6DzYM7hy753+1yij4U6MaPgBq&#10;RCKRkb+rz8BBZ6wN6JBwt8el9Pc39sBhnyXS+Qu5uKttOKA56y0CC9mwdRHGIdtqyKf22Vv520u5&#10;aqU2StdhblCq25vqhW1Mh1LlxMRcYDxnh93KTeQUFMyOEJynyAtzR4xyR3Dt4/GKLnvvlqVXb3j/&#10;hvQDyl4rD5Fatg3XKJgwO1CRcCJFxftSMnP0qr8eSnb0U0RAkmkukbEApYBVICi5swhi8CJSFkOY&#10;1bTBiJEVRx6U6EuWsDU0QsacZJrwHDdp5oOPTrzjzgEDBgz3GnOm1jrMc/SNPXoxocjoUoxE94K0&#10;rtbCd9isdsm6JQd3538hZo1LD6h2gYRStEtNnVj4kMjMjqWY7Ep+AzrVPDKoD4QPGzKxhqaeAwZb&#10;nMSJdE2FzD3cyEjnr4iY0nML1/sGrvzoUyKxwzoKthdRuN1Km4vb2MX/6rrswNFyH/JvJiYjxGOa&#10;IxcMsxtCOSrg8qJSuRlP4G5MEhxEmhiiCzmeiIwXw15tc/BStyEBd15OE4cVrg7hnczaf/BT8zKM&#10;9eqVVt2BdXXWKrF2tilnaltj98W+n/xYPbHNGpR8e8Gq1CUl9gbicOrLfZ9M+M2CddPDdhjnRv1u&#10;9pafv2e6v0XYzIvWcrRUiznjEtuokdwRRsvYdAR0ReuhWugphJx7++1Va9YJ23KCmKXm5k6eNo14&#10;SqAm+R3kspQ4h6GMbR6oQ+KozSERIiJ0dDyBf8zGteV5bzkLnmgu+tux9L8rXRUMZFjN8cpTbhyF&#10;xRHGMIg9k7OzGb8/nV5PVUQKXbkrBYDwB27esXtfpN6MEwo2AMioqQkgCn+9LQGhCXEpR4+cEHiI&#10;AYXXQEPXnv0n9aac6HgcDKNCjYbwOGHA4x0e5qfV6hLjOQ8nB5zq4RKTmnGw/GR9Uws7gME1fmk5&#10;NH3SzMbVipcYTfyU1aEV3DhKhF1SeQ7hufSmeNofbQIgivbnBNkU6piyihPQA80v+4uqyYny4uoI&#10;lGKG5Vlo3mK1Pvzooz17D0YkeWufob1uHcLJjTf33eQdPMJrolwXg6y2Fx/scevAJc+9Wnzo5A29&#10;B5+2NH61bvPU+2fB4qS3BTiK7eLq862nruCobzXI9/8pUZO8HwqRREK/LH/1La8/336q1tbUKhZ6&#10;ckf8LqckFlOSHtwP/rs32m1qyjnxZ+FQ88jcebjYY2Teb/DQ2wYOHeQ1Bv1U/+Ej8fMiTYk61P9d&#10;ST/supB5kYqOhwSyaW7vwnpYwdVOKTGGPqDp2h+5eapmR9QnugU/s+wITViqMS+91m+2ZvOCnkpT&#10;lVA+weqUVuGj2CLSx4t/AAWKMihA8Qy0TwhVnkhoDk2PjShW7tbv3csflPrT+Plhynu2reQJMAMe&#10;xqCAoe0oKU3NKyAkAjITIrxJaZWwSDeaI+IStAlJkfGJQCawE3IqoBQcFXAlJVTS4hGUhbALHGVI&#10;zsTcdNachXdNm8kYZ97hdRI73dZvkOeoPwNR+w8aSiApGIWrC1RVV1MjWKcNjMGS2B1whiSJ7saV&#10;F0XaRBVQiQZQY/hIJswSqLXRidxQ8mEJlhjONMBHX3757scfo3pjDhIWGepym8dRF2LDRfMRycrW&#10;2rlgyXNvvfuBCMMrNsHHa+osggvwv6ryMyWnMZ0hg8I+BBm7v8FIBAnMzvk7PnpSqC7sPFmvNbdE&#10;mROQR52Lo2gfZg1awzVxiJdcVrOFlRq322tpK8QvZ+wnoGIABhdb25pE+G5nG8BIqSUBsVLfolQC&#10;4JtaFYzhnUp7fXMbxvFOpZa1w/Em27HGEy1ErxH0j9kbDa5KgSnpUtoY8sTD5CjNkDjBelZqXpB4&#10;YwPHFLHitZUjx04cMMwTYVStQzgyCGJgE1NSF54RPMJFYmIEIODFPcEYy2wobQ5B4tviVtUWvtaQ&#10;v8hZ+PTxvNU0GC3GCDhdZxHBqIlTbWAJk8hyBsJLyMigKAhYbGJ6EhVT69M9rQbpUqioPyOrs4v4&#10;HqjsiRAVFmWSUQ6Qhwi9f3QMtB2fnFHfzOhg9PCN9S1t9TyEUbGjrTl7b2lYUvr6cAMB2yMS0yNi&#10;Y4OjIoO1wXK1BZTSJYoUbCxJYjKyDlQITgb4ZOy7F1aCHETy9f+uTZKWGAuqCoZmIVsE+DwoQo/0&#10;T5+YCqeF96LUw7E6r3CX7Cx6DdnRj1mOqbQqmpoZllEsycDH13fI8PHIozxGTOgzwOtMXfNQz4me&#10;oycFhZngYMQHA0c9PO9JwoB4Tbin37AJY+6cQaJ532AtyIo/ob6RFjUq+XdDP17BUT+mEVH0SNcY&#10;WQiBWRYtWjRm4mSCr8pMaly31ttYAjJfwr2gBLdBlIRhFyIwOJLKlKQ8qnDnLlNC6kdfbhjkMSoy&#10;On6zf4R/WPRgr3EEdyUzb3fiKIz1WL6310K5QkmH6a7i3PSEpqYoNmbR1QW6r5Ofucro86Fh8S/r&#10;SjLC52qak19f/4hG+05f7CYIZql0qclpmXzwd4J5UUh78/5Dh3uva3g0VxkfrNxvaBgfpfTe2vJE&#10;VGcZohVUiIizAJdEy+oQshA5ADlyzsXG1jYZB0Blng0Hy44Kx6K4ePz70N+BqQjyFhApgiSgy+Mi&#10;gn3YKV63UYmp2vhkEBSzA1eYKUAXm0O0KCP+Mu9JZIYwZMa41OgBnyR+q7HYORnkMWLQQA+b1eEx&#10;ZPifbukt1Ghqd5B1RTZ2ixr0kosNdgfHeotV0ADTx9lkXiyc5ZDnMgJt+zkhrSRSwhyLb3S2t522&#10;1O0tPUhl+Cnp4eTJk5yzE4eBuSklO2/ClHve/fDzaosIqaGSkMtXHRMp3g4qO1VT6xsWaUhJA0nC&#10;0PhS32hCUacRrkrUXBTH/zAQgaPqGxwYomMfJS3KkEfRjOhVHUyrMBlVYsZtlxmOojObncRbOKHs&#10;ciqnd+zfubvWCAVCW4g765WqcuXQisTxO08f5hsBT9BXG+bjwhfWCpk2QeZKRXNnFRaBzLiE1ud3&#10;o81KKzQT0eHSM4cR/ixAFaWL0P0c3buzUThScoEOr64VymK61dHenr19u8Q50JhqxQfViN3S1IQq&#10;XEhuY+N9tCLgmHDejIpJid9wJPVlW9HLNXnP2rY9X39YJ4gIAiJgiIMYZcK4Tnr2qQLhWFNSEuUL&#10;ImMTxCZwlMjT3U0bJYpVhuArCrry5KxcdEmYUGLhLC2jqAaIbmtoZHxqVo2lgU5rYD0owBeNw3Mi&#10;Tgj/EF64vLohvfBgsDEzUJeqi8mMNqVotUb4A+GP2DkBR7EGARx6h4abE5L3lR4hCw9snPZqwbSZ&#10;b3J9Zzd92+VQjNqVgsykrTgtiTlZoF5P+wtDVl007Q+/RcFKaJoGEguoxsCSoYF/JNO7iA8Vr1N5&#10;l0tSobY9cv4evQazjxl/zx9vJqrHWM5XfbQGZMVG59BfX67dNHzMnV9uCuw1cHRsxs7+w8flFx8m&#10;98ShoxWCA6DQqalWaUOc/8jtCo666AY8FwK5/QJyc3MT0zKhMTroVMUxFYqoOWrVjuMqFCXfKKlC&#10;np//yBytLqdlX1MmQSDNyVkDBo2CWuAG+w5Vbg2OOlMnXLG+CZN+/rJ+wFUQH4yiRVGjAbTXEpYH&#10;uvx80fVHtqdtmXd9cfzmjXN/mxT86Zq5Nx0pSFn34O9Wzv3NqjnX7NC/IYATLJypixUBL2xrYbI6&#10;YbchWTphaR4ZrtxlcI72aZ7o19jboPT0V5brToNBHJ3HxfvQvgvxu+qERlud3cVFdVxwBGWxMHT/&#10;ZHaostj2HT6aXbgD6w5DXKK0MCcfAZo7JC2kJPANN3CUyS6JvUyqSulhNGLilMXLX0IERGlsbh2r&#10;NGXkiuhclW1yJMcEx+t/f0M/gp96jVFRlqeztcttSXWyqpaLrJvcLntAHUY6hQvWfVa+hOwLNxNi&#10;TLklmTY1qKbIetwi7JckFZELRq2UEGcRCX/q9BmjJ96ZlJmDLbuYEwFOYutC5sAjJKKlbhil5G0v&#10;QjWDdE7oPVVTfH+TOS4rB90HN4hGFBMKikJxJN4+gnd0N0yFUq+HYRXivmZVJOiCiOIlPHnZbO1t&#10;hC2reNEwcg1O+oqyZKvXbG/Nnrb9p2rBSbWB+RvmBPadvFUTceiL084D0HeX8FQj6QttUybotUmp&#10;qz3NNzeJ0OsgE+i/sYuUNmy02aXYEmKQyFC93wJUAmmrOOq2vh4QL8ljtgQFvfTGG8xtLr0b39Yk&#10;hNjsOw8elEHbcFr3jYpm3QFh4IiRl/yJJWexo+i5ym2vnclZoTh2I6jGvwGSZmkDjgKEE1iAHegF&#10;5CDRnki8opKZOtWKwlUhRveQEJ0AjkJJTaYPVhY4RxBdE+DEPM5CgBMhjzKYzSkZpHQXEyVsEYJ2&#10;2JTWOqX1tGIvU+rLlMaTStMBdXnYdLz8WHRcqndQVEBkjCE2Q5RDUu8okXSSHeU45VOgb6SONRoe&#10;K/sPlSG4FnpRFEMMq/+6zUVvAocrCsEiYtLSAqMN2JaAo7BMwz5NuEnGJJSVn5JAxe10w6z33fPd&#10;d7UnhbAgRanH24+Vlw/xmpBduJcQQLiul5SduqHngHGTpuUW7cfQAqML7mHewbpm+oPzPMff++rK&#10;T++ZOW/2nKcGDBvrHxpFii51Ilb78rve+33+fgVHfZ9WOu89cs51y5ekER0/YVbMoSqCYhGLvEOo&#10;Fljju93BJACTxwtR19lOxuCBm8O0ugFDvfoM8eo/YHSPnh79h4wfNHzizb2HjJt49733z4RsumsT&#10;FUOdQYQNPoIwQE4CRTL1ZiGTCftgUXPl7rKcYKWpQqne11LXUBG3/lBkhC0nqP6giUW7RSzbeb5R&#10;aEs6LG2ChWESrxiy94/QKuNDG+6KVEbHds4Kq5uhV+b4VwjbqM52TILFtCW/F+aLdA2Oyc5XYUEN&#10;a24jl4mKqOQ9HLlAq1JTdYnKORkEKs9U47WRmJlvSsokRS/yFo4oKTiiw4LV+0bq/aLMS1e82XPw&#10;CO+gMMRciPIYd4Izov1vdrpjIHBRLDwpvK3LfcJPzE5QkZGLZ8jQ0URBPHL01LARfx40ZCQiHLnB&#10;OiQlUHdEUmAnrnPCPy2dIuAAu6uzBDcSjue8hl2Gn5IVAJLRCzxrjk8I00XhuUALSX89Uawo04Wj&#10;aCRqhbIvyoQHetLWSB2KCeY1YXsfE0tkPBhaJ2pVHlMnOJ5kO11bh0kDYgdMhSWOQlsanZjCW7i/&#10;2SmwmdguKxxFuC+ibm7I9pkUpIkoSS6xK9P9bnglZWFSeebk1VfNDLyKSJsxZQcPn6ELIGgAEv3e&#10;QXwAIsd2kE9GSBlqWyx8Np4G6t+ZKhGrihUuqxYg1qW4Sf7jNhUQs4MQnqKcRQ8iCJUB8vm6jej1&#10;6FxYk7SwVUPFCpxDbBJTWhoqra06fSDxb01CtSeMowxxO1Pea81/wlH47PFtb1dk/x2qEZOT0giO&#10;YuAI1HEWRwG90CYT5czuFN7l3HSuvKu7Wk2uoSqqTrNi8g4KReJqSE7Ho5C5G3098mdoHsFU6YlT&#10;fHITg822rbkqzrJ/48ncN09mvVCT/3JN4YqT+S9V575akfPO6QPBbU37m7usByrLo9MzN0dGoR/E&#10;XhoDaaAUiiqgFCoq3iJtBrCbIiYwad2Iq0yYCNcA6a5vuzzKEbwGszrRv4qyfXexsCtLShTevqQS&#10;NscTdGJLaCSx4mX7u78JYpCTnXzQff37nqhcSAY3hvXJpfb0Bx7oPXA4ublvHTRi4IixJ6ptXuMn&#10;z35swbynnlVHrMj8QiXJRA+O2hKsv3XwWF18bkxq4bQH5z/2xBIR3UUU2+V0WL9vNS543xUcdcHm&#10;udAf6SZ2SSFIGKSUwYZggSDV7UqfvgO35Redq6iSZakwWJxy8p2iTu5xT8qA/ITM7aNuv3/ek8v8&#10;QnQxSZkBuPfHJq3+Yi3GPJgSXaiuP+RvLMUFrmH+bUfcoeY6EVzDsX7B/xS98WxbnvHLB24sjfm7&#10;z2LNmtl/iFquSVykyV6gCVjaEw0DK8AOpxVBTX19m4Mo4zQQS/2OroWJ9r/olTHh9eMilana1hFB&#10;yhSd8rR5L1OZsI3Cbqj7GBNCLV5LbmJbkxPJc1RiYkJebrAJA9S0DX7hjy14mkXKg4/ME8pWFTC4&#10;DGCogApsxJcjlHAgjhDbuc6V8gp9SvkIgljacwKGGT/xdiRCXp7jBw307HPbECfWONjnW2HlYjrj&#10;HmiDnROgkbS65Jy3NDhoMcmaxEuJhM+xQ+BXUJQQjFMX4cCriomYn9h5UH1W/FFuIJ+9B44gH8As&#10;CsMwROswf1zw2KSbIcQpqZSjPAFHCasScxKSOl1cqg8YPTaB0FswQFG+itOELJ0f1Ouy2Yii34kh&#10;2UL9NYa9Wce6OjMr9uxw5lsVRb9za25JaU2n8sXOZ//6db+KhhOX1Xf9sA6ASEh/QFc6WpVbB3pO&#10;nf3oqi/WgBpdBC8Kc5E395SfOhNiNm3SJmA3nharRdv7aUROgDG6OOWD8qzXHduea8la0FDwVuX+&#10;aAI1CY8JYKU6vkzxCeb0TJKAiDwgcUnIgtCF4ekg5Z/CFBDKUaH7D6u9uBtWpg5Gxg9EyHwnBodA&#10;+PsOlYcZk70jTIHGJOzbdTExUabo9TGxvtGGkAi9yZh54EAVqRgUS0L7rhWVWS9X5qyoyF1Rnv3i&#10;iZxlVduerilYYilYVJG3uH7XsrpdS49nL6oser+9Jqeprrqk+JRen6Qz4rWXSJROv5hYf3NcoCkh&#10;MDpOR9i6SG0wCqw44TgMZsgqLK6oFl40rgGijhH5q0Xk9BSb/MlRDluO/25jxco6R5XHC2QrjNzE&#10;qouFpKsl5OfT7PIEPoIwnPB39sZWArqUHa88ePh46ZHyol37SkqPktuCdFws5rlN7qpDproyVZtR&#10;FKJWzlVD5hjBz77Z5HW5BnTdA4dWQ8/RF1yhcuSewJ8FC1WinsJJANXATn5CEtX1Vu4RuT67ccNG&#10;QlZArTu6ZULKeAweQzsN6Oc5cfxUwpIM7O+Vl7O7X5/hbU47ARf54DqHTWuMrrWJxFSYvAZHRCJH&#10;Ld5fUnbsuFh3wArhsWrf/fiaXsFRF92GgqLUQEOyBH6So2T3wQP9Bw1jyJNgPSu3AINeqI5jQmoK&#10;QYrkLKZSrjgI9HWWPC5QDTqdaRpo/cc/9R88ctItfTzIC4MF3R963IaMAgbSu+8gWGL3bS1Km73N&#10;fkYMY6RAYjzbsw1fbX5Ks/urwcmbPL+epTmu+yjyqV/v/Odc3eO/0X3+/NpFA9KjNpThWi5ubyG7&#10;HHBACDUEuLMybOeYLQ/olAlRjtu1yt3a1pHB4KiuVxJKwU+V3NLcnThKmvdQEXzimnBxVZTj1dVe&#10;d9zRo+9QrPSHjBy/6G/P0UFn5fPCbJtFvWQmQpx4NrIBokLZX9xQUYHoTGz0FyXLXeYvY5nMDpOj&#10;DBL3wZNaWrquv/7m0aMn9O07GEgy2GOoXErL23iWE8JAyQI50r/ul6Lpo9nqVQ9BToS5GItrFsC4&#10;eAshp9i43002VLL85JmElExW0Cyfmc4wDxPLc3P8tm3bpAjUjaPkN1JCrdWGPAoxHdpP4sOzosS0&#10;DCEe3EdUz42jJONVX3o5HBo6RXCD9of1mo/jPznRqrwe8coMf82pzvYKpXyHLWtRkMftfpov9k1v&#10;QgoqRFL/f26Y/NGJ8xcsHv3nST37eNzSd0ivgR63Dh3eq3ffF194qa6mhjkasScyc3IpJqVnhZii&#10;ffSJIfp4s0kfHBW3LipTH6c9nP7O/7J3HvBRXPe+J8nLy72fvOTmvZvykphrTBe9NxMMdhyc2Ll2&#10;4hYXcKVX2xi3OHEvsR13myIQakjaVVv13rXSqoEKIJAQKqCykraol5Xmff9z0FrYkBewfK/xh/Hx&#10;MDOaOXvmzP/8z+/8a132Dkf2+u7sNU1Zz/ZaLWAaFCXyLFxP0zJycrGqQomMcwfyKNRq6M3RsMvI&#10;AmghApX5+lK4klsmzOiTAagTIY4SpRUVcRkZoDUsAH1MEmaWX0cOFhwRsDcoIDA5seL04b7mBPuh&#10;1+rSdlotrziy1tB+u3mjLWeTM29rZ+GWzvyNzpyHu4qea0zdaEvf2JW3syHj8SPJT56p2KtpuaC2&#10;w6XlgRERfpFh/jERe40GxNdBEYkkpVJ27IAorIBQYOHoGhqVWFxytLMLqKIbJAxIvmM13Iavjpnx&#10;WUApEcqFqA3spOCT2wBJQBRFASfgEGGr9GMYTqO1mZRYmZYibMBomAQcCAwh7ANqeqzrSRgNqqGE&#10;RpE9y1J8rLLqdBMtpJytklwGNAgS6epRppLuVokqFtyrVlL6IzSbdR+3na0B7tctpIU5RFxqBrpg&#10;8LMnYfpCRLWKag+Bf9GxE+h25efk/5HfsHxQ5E31961+GGIjUs2Op57DGkrFAHl03SZe1WFrhUiZ&#10;jm14KouqYnDZit+EkQUe5qlbhmC0fLZxKmzsl27pFRx1yV0ImVHco4Yva+/EfyGTHA1Y2S1cch0Z&#10;YcRrFhTS2TVxytSioiKZJfV58B+p84Ya5J5qdbd6LTu34INdXldNmOkfGrfL24gu+LmX3gJH7fY6&#10;OGvBrxwdI4j/aTJwvZOAHxLuWEylKp+4fZbnqh8Ynxi15+XvfnLPv1YaPvngrm+fMmzac+93i322&#10;7r7n+yjMAVH66OmFI6GqEk4qjFcWbrcENd54cPBXod3XBmkrDL3z/LRlhv7XMqrhFS3SIyOJoxj8&#10;PZ3dkogEA2JnG6GTGD6l5cfT84oKSo7RY6PHTpi/aOnVY8bjgsc92JkrU3PltcfYZE0tI1Sy+ZyD&#10;XtzferiQSoETGD7vjmyKvSpAXwWfJkycsnDR0h/+279ff8NKjsdP8BCvKl1jyK+jN2RPEcmV9JvA&#10;MCYqbmhsapU/0T2S7kZuYwE1fF2GsROfivg5gCKUEcjVUW3A/MFRuFNhrC7TEGvDYciQUy5CkDBe&#10;Fc8cvR7yK/R6iKda9Nx/OnHyY/ov6l9UGvG13zo76ge6CaZvW/nxt947/JdXk9+40fN/3h426u7w&#10;b1//8aib3vveja//9OOC16u7XH2I/aCJb+gmVDqoNTS2QE4zZi16ZO3WF19/m9AHkLSSDyH/QBDK&#10;hz1WeYpZOCA85EB4rFdIvK+RFCrRvpEJ6Un7GtKfaMjZaste78jadCbrVZxNkKPKooqZln8GidtZ&#10;g9UQsd3AM2LgLQE8o/D74Fc6iHqnk7R0sE6BF9XTQzhKCFUNJdYRVbV1ATER3mHGA6GGgIgw/4jw&#10;/SFhe0Ii9pvio4JDcnLSj1WkVJ/YbS3ahndhS9rmU3HPagWPuvLXdOauazNvcloes+c+0ZS+tS5+&#10;7enUjfbMbV3mHR1pW2wpa225G61FGypzV9XVpmkDZ8jgcKTsZGgEcYEZFybf8MD9AeEE6vQNj/MK&#10;icQqAJEvFkFGU0xEfFJSehZBWoCjjHT1joQ9UYNOnXI8/PQC/YDNFWCFnuN1VceR3lI6G9E3NTPG&#10;ETDiqpOUnhEVn4Dk2dsQijm9hBcIjeCUwniXSBSgWYIVkxKCaE6SpIAQfNFo/HHM4XtRCVWpLmWv&#10;NqgFKwIRQfMK+o/D0NhUy2EFcA9O5WYd2cFOi0qPEuVYnIKjxKkH8AaOwjgzPiMb3CJYZYTAydkm&#10;Yh0xlLGUK3q3SH52FNcNrY3sO/owHXXZOx22DnsnAaTVW+hD3NMnwEkGecx9EdBpWrApCtyFlw2V&#10;sBq1ExXw4unzbKvO/ecKjjq3Py7iTAF19QD0xqcBAGcXFowZO4UhMXrMhITkDA7w/8rJLxg/2QOZ&#10;hhpT7N04Spk3nPdXqRD4rcfTlkHK6aHS8knT5/149KRJs5ZcM3k2/nqf7vN74bV3Zi9cNpLyqH6t&#10;nQTAIkjSTjl7EOnoi/emkNXfSdo+KvjpHxy8d5TV9PzeO0Z9eN+3jRu/9fdbJPWweddqXXIFnAOP&#10;YJvNY8hoaLhkW1vuU7vMpx8ctcjPtczQc62fttjY41XUitxe5AKYYwn1j9CmjyO3tyyiG4V4GUeE&#10;EeCLKGai/OymT5sxbebcKdNnM74AV//6v37EDQpH0SJZKBKEvE0skoWn63H/2p2A4UFlVaX2kqWF&#10;aUofkkiNFABTRuN8aOVu0tXlIpUBDGnu3MVnzjRPmTJrisd0XAKpk2DvgCgB3LKWZ4ZqsrZ0nW6w&#10;S0vaUMgM6hkAdYtdvQ0SfkGXrtc1NiVnZ4exXg6PxkpEmdqid2D5zOLUTVrCcvRNASraiaSOG1hW&#10;izDKGBEanwwbxNyF1au0QhAUvyDtcU8Qqoav974TV7szWuXKj7+/9O2f3PjuzN+bRt3m8/NdWZF7&#10;Cw7EWcMrtDN12uDJvmbxvhtaj3693+jSWidDSWD5gPbvPxkNFX28Z9/qR9YyKomKRqwM/oq/A1E1&#10;QALMyP6hRrCBV3DCroDYA2FxsYnhxzL+7sze2GBeY7NsqU7a2lrmw1oQmajgfDV4MMnr6t4fYCBA&#10;mVhGqZxNHBhDG1rsyE6gHPn5S9yEPcr0rf8ado9HTpxEbrYnOMQrJPigKSwkOspAzEyC7obE+Ean&#10;5WQeqswx2S1vOHM3N2Wtr8/Yas/c3pe1xZG1wZq+mfZXJDxZkfJiXe57DQW7m4r2VmRuO5m+sSln&#10;o0ioLBs7c9a3ZW+0p208UbTdemKXZi0TmaZNO3HCGpWZ6hnjtS8w3Ccs1i8yyTciETQlSfpMkjQB&#10;bXhwbCIK8fTcfCXlcEuJpf8RQw2tX/TekI9y/g1OKRhGnxVQwcMv9A3/YVgWAJioFLiBkO+JPWZa&#10;WCIBXCnAGJZOFK6Ijb1eYAIU1lOKG3CbPKKHNcaXGfv84vIKQkZQM90rkkMl9VKfTO35dXDUUDPc&#10;bVafo/xkNXZiEvUiLFK3LU9QoeegJXcyYkSdihm6n/2SB+Ao+DniPqqVZujArnfQNXfRAmYZSjeu&#10;t9pgRGx0bFICL4ZCBKXn1NmLPGYuGDtp1pjxMyd5zLtm0oyxk6f7BgTfu+ohZcX3JVs1/PErOGp4&#10;b1zUsfqa8ohu6cT3RYhDOiFSe8ACrrp60uGy41gtQbF33//AH+++1z2dqV+BJLjyuYvDG4BAgzrZ&#10;2nTna6gIsYnPQaN3oCk4Mik7vwQUfttdqzymz9mz39ep+5kOf/zSj8W6qYPxa9fdWmi/9URhgfH9&#10;D7b9MPWdG7MP/O2lO//vp68+eDL8rdaCJFt2sFYfH/rUnATvF+0uktf0YLmHzAdKF6GLWEghQNaW&#10;+jUs89WWhfYt8ulbEtR9nb82L7gjoRLQxbILefJI4qheIiwppnUuJ6czkQmrr9bc3Mw9SgOohFHA&#10;XYTDc+YvRiFLDATiHnhMniL16EUWnDw/xGeUXNGtaFOnPXqeYnWTsnDAM51TeCTWKuzdB2BujqlN&#10;jJwHtXFjJy6Yv3jG9NkcI55a/ei2iVPn/eWVt2gRsxZt5tbuHsFySOPdIAquFZWSQjIL5OoEHsSx&#10;CKWDaFiI5RIZB+RWBMCHYFPHzE1QHRtTajJRoI0RQZEJmEiFJaQQOAIdX8GR4wSX4G7d/0s4rcyJ&#10;l8nG96yu7bjz1YVLfUfdGjj6PYvvswV33uZ79Yp9/7J893du8fkXxFNz3hz1xz3/u7I7TrzxvqHb&#10;UKoxgj31337XfSjjiOb6ypt/e/vdT/nuUBS+vewtRYeQWuDZCgkFRRIVJObTwESCkxdk+tSbn2/P&#10;WW/NWu0oevJI/NMDrRaE0hCRLK6GRgE1gCUAUajzgDRMrCj4EEmlZJqF2pBduFHExfczOIpK+AkW&#10;cSXHKwmMhuzLJwI1Yqw/+ZHD4gyoHkMiwqOYNxMLc72rc97syNzSl/5oW9bmltwdzZbNLTkPFMX+&#10;tTr/0676RM11QudkiJcZjyxM6gdbk86Uvl1p2VpjfrQFrV/mk/aEp5x5D9enrzuT8VJXZawmUV8G&#10;a1udGUdOMDrwSfQMApkAohIJ9QCkwajeLzJGEgtGxNC88Oi4/EOHVZ4mOAwLt3Nempx94ilygW2I&#10;q4i9rL7k0cfdILF50ywFBDPBYZBoDPiP0MPYIAGfFHBivCN8Zg9kAi9xTMATIDE3oHGDFYCsJARK&#10;dCwFpSSaOC8jIiwTCtnolHQStja2tNLJ/BwFY1HUdmr9BMegJTrnkAP4hiBbAgU4OxDBER4qmPpN&#10;cZ4HsRlLBDxjFZBXUsLqTLVcbEFHLt7FcJGRNIOA9jpHg5jHjPdgTyDQP93/EAcrb77tiaf+3MtU&#10;CJ0PavnF5cSMSsoovGb8nLET5qZlFwGrZsxeHGqK4a2Jgs330Fn0Bb7LxVy+gqMuprfOuVeRn6zx&#10;9XmK0y5Xf2qO+Zpx0wFAY8ZNtRSU8XEDg00Tp87Izitk/oImRTzyBah/Tr1DJ1hWUacYz/Qg1pFn&#10;5RRghpgCgzmmDd2SkIuga/YjtjFli6bN2dPT1uqwoeBzVpo3/HZiyP2jsh/6lvE/Z2ZvGvXK70fl&#10;PP7Tj+8Y5XX7qLfu/pHnXaPa8j4hl54wUK2/0akUUZim8l8vMZCXBtpXBGlLw/p+5T84P6jr1/7a&#10;bKPziJUmw17Em2wk5VF6RJ2ubgyfhEPhj8egprS32XSJmUjRz/aVaNNEni7qV33oqb065WlwzvRp&#10;mI5PWLTwWjz1lMgIaEFvIyliD7wSO3CdEanxDt9RwTmbyXHGRvjHHgmNpb4RnNZtpq63ToBTH0YH&#10;g9qpqlr2HpOnYdPyzod7yLV38613wLuwlmfUwxpU21jvp5otTGGyDIyMxlxEZPihpLSQIHgiaQ8w&#10;JqRl66Ys6vc/Iw1ICCLkKsRTduIUOErJo4wS9SUMeVRiVi4/J6+jd5G8oNRxuWwuok8GlLy/wmfU&#10;B3XbSrXi2w/MfjZ+m09V6F9jXv97xocfFb/7Sem7/vlhjZLupf5yeauLb6cLliHGezpJt/eIiSAC&#10;AlY3z734GhSFhAcTl31+AcghyY53IDQqNNKESmh/aEpCWmJ13iet5sdaMSvKXt2a/3SF+QOUeqgC&#10;YXIMAUW0DABoIzOvkAmU2RkKRESDog2PUZ+gYKEZML/g/0vaRBwq9fMC2DPjRooKCUjAlO0XGrc/&#10;MN47MN4QHBUfGWxJ9i/N9q7Lvafh8JbGwqca09bZU/7UZXmwqezpo0ff6GmrgBXxulAx+ADxDnYy&#10;mMsMtCiybrQ3hpXlPluWtqHB8nhb4TNt0ZsGC3Z0lW4+mfvA8UPPtbei5iNvsYbyyFyQj45sf5DJ&#10;2xjtHSyiGGN0tKchPDyJoL7ROKkxGBmSUUlJoj7rExcROkFeQd+kF2TYXWATLnW28AgP1je3FJWW&#10;gdYIjQuCkqgUYabg+EQ8B7HqR5WmgJOSO9EztIGxj/eiMvjnBgoiKcAV10kDIYZkEVFnhYfUxmAP&#10;DhMYHBxGINPM3PzaBitaBCYUWB9tcBcQkYAi/QqZF1Kyc/FE4FsjyoZdAKW8DfgXhMSmp9NmbmPT&#10;Zzfg2D944Qv0wwUuI4wCkxNShqmWTTWG6Aet9j5CAN248o9Tpi383S13N7f2TJux2BSZQuuZiWBx&#10;haXloydMI3H99LnLrpkwK81cTOjO9JwiZA7C80VXKPrTC/zsxV2+gqMurr+G3a0+KF9WXeMUHGUu&#10;KkSY0N6jIVQMjoh/892Pfn71eGjPvRphIjs7l2Huh7hySOcyrOKzh3xr6tRzx7g6BQPIg1xRohGm&#10;Y+5DSKVQlj4Ov1jHpV2hsaro7r3Chp3VBSF7bv1lwrZxA/EH/Vb9oD7pub9eN+qdTT+w7F4R9diP&#10;4x4e9fbdP5anulrxl8FQCigmOqp+NHs91g5tSZBzuQE7894VAdrcoK6bDmrTjPZGuYlAN4KhRhBH&#10;MYTJX6D2upfuEJMCs3S3uXrhq66mBplGBeoAR4e+IFdAuZzSz6IUYxpiNOpPW3VTpTFXj0NqxCKo&#10;odkxdea8GXMWtjg6BdDqhTuV6Yg8wsfRxUcc0BIKlmb48qhjdaB4rALVIh87+63P1jbBY8bU2Qt2&#10;/vnF1Oy8sLgkCgGW9xuCWfIzW7HnmMUprBWLCCYaJeeHw0enZNScsUI8n9uEeoaWycxQzc4umKHK&#10;76zbU6EXiGaZSahqOAtOQ7wBiHFkuMznmvJVnbpsfY21A02/2/3jR7wfmP/W95bv+S7Y6TbjL34d&#10;MOoGr1HLdo9a/un3t+17wtpKCy51lv+qGj9i9SLghcz4cBk5eWHRCbnFZbklJcHxscnZBWMmTkU2&#10;RXYYnNYJFwYA8DKa9oUlhEWGGkNxu0styE92FL1tz1pXm/VYl+XhmvQn22sTGaTKok9NkULbusse&#10;kB6tliibiLlEIPRQEX2Ao0qPlSPpVZyNey92Ex6n+1YcragiPwtOEAIJImOCIsI42GOIJRdeaGSE&#10;OWl/RdZrzZad2tF1dWmrj6c82nr4ya7iJxtynrOeMJJwyUV8er0fYNCMUGGnes0DvZqEohHKJul7&#10;RV3JnrKU7eXpa1wFr1hT159Ov6f58OqGorUns59xlBm1tlNw2X5X+8naGqZgzM69DCJ/8zehX4vb&#10;FySyINALow/RHKOSGJ7hyYmWspLhqeXoCreS/Yu9IRJmCesyiDuS1e44XlOTnJPjGybxRQG34Dc0&#10;9XQCeQ9ZKwGWxBQNoVNkrCp4lzB+aZJngJGAV4S9YlXFDQjK4AY8SAvBWtJCYJVuScXHouwNNGDe&#10;FhKPWjAKFS3IKjkrh3B8hAV2drM4xN1aFIuqiMlKUTEfmkIOaHLEYw9giEzyCjQRN6O8tlYxCl0b&#10;KBwTCvzim36ZK8PtQslT/Le33x4zYcZ4jzn3PrA+KDR22uwl23Y8v3jZSvECwrQVz+fuvtlLlnnM&#10;WzRryYof/WzMhClzfzZ6yvgp8zkINcUruKg7V45MO6/gqEv+uMPto5h8OYXkKupqX3r9vWZH79RZ&#10;i8dMnI5UITY5g5WgreMzH6t/8hcVjpKbcX1D9SVF9GXsdTtnIVd1vR8JEvZ1I7S16rlIqLujbRDz&#10;PMRiHSLb6bAdPeztudLWWlx/ONjW4NJq7YSGIgdqVVlSZfzrWp/1mJXowVpvp0MfUz1iO4SKsKet&#10;qrl//kH7tQeJe9BxfaA2x9B1c4DgKNCmrBYHRhhHoVpEV04hIpPCLWf1a/0IcmkahZ4cGj7yr/Sk&#10;tFZx8KE9Zkv8Ra3B1TVOEUnxNTEvoOpxHrOmzFqIrPhno8ezFxAF8qBgRuU2teWCOIw7+FuPi4dc&#10;bV2Y+FINsn7oRS2IpAEUpEBc5LvT5/xtwtRZ85ddH5mcRTRRFuPEg/KJiia65j4iloeZmLNgg0Ap&#10;GCasFTMJGCaA6lj1aWaNdhFind2AT8yAinLUJRadvAUxtYgfBZSC2WIh7BcuTjdV9fU8qXAUt31W&#10;y1BtX9t/iXxKpzUPaL/b9z/ey/J63rzxj4af/d7wrQ8tfruPv/N6xL6PcwLujPu3m3xH2bWmPsHw&#10;38xNN7UbRG23lxTpMfHv7t33nqfnwagIzCk/2e8vi6Ku7n3+/ngWENjfEJu6JywlPCKYeTs8Ib28&#10;OLnn8KuOjEcqsnYOFK4rj9um9ZUzXqBJvPt0KqV6Lsi8T28jLML2BiTPUlHCT4WZCO4UGhGpshfB&#10;quCKF93LDKAB7WRNLYHE0WqJoio2wQuBT4S/T3jwvvA4n+jkyMTw/PT3680YON3RkPBir3mnK/eR&#10;JvOa+rJPe53VMnjgWDKmpCpRysuygFNegfhHpwnoImYH2MgJGbRp7ak1eX8+mfdInWVTc84Trek7&#10;WpO2t6ZstmVvsOWuP1WR6+pv5Z3RApgLj4bEpIJJJAVVUPjZ8GthSIYlDRMDMyguwSc81DssJCAq&#10;IjEz42hlRWub8/Nqvs/1iL5ebnE4Abch0aQIDCa4JXFa0NeLIRYhBYYg0Fk9HdInjCF1S/Lw+GTc&#10;Z/LLytHI5xwuS8nJNyWkcD9oh4/CAY/TWpFcAUf1iwqb8b0IX4/bI5yEr0YAMdAUUFDCZEVGRCUl&#10;puXmFB8vb+kQJl3T1JhizlYW7FJnZAJMw8fIr9CSuIyiIu4RpoHvuWQZ0vmYfIOR2VTGUhXimLWn&#10;mna9vL137fcloCJ8jIS246fMnDJrfk5hCadMxUJ4ZHsvO7Zq/eaU3ENpuYdSzYdyCirGeSy4d/WG&#10;Bx8Rf20mZH25ffH0eb7XuoKjztcrX+qa+FhoWqAx7OPd+23AYrRbhDhAtKxvw6v+/+QpHn7r1/i4&#10;jylbcSkYlbg8A0jwetE9FeFR/X2epYO3RmnL9zuXxmkLvQdXBDlmB2p/8qoC1ogNmCCIbgIdXu4b&#10;nPmaMR7Ej5riMUe4NKlRnaw0RTrAO1IwhWQyUsd2BxxcIn8Ke9dR2pCbEt3Ri1Kyo6PvySdfXLB4&#10;JeZwrBm9Q8msKgoFFpugJlU4puhB2sORLZjiEgn1DPjha4j56IU2yJPGaBrpwxBnMSPAYOHMTAF7&#10;DgYSF11EnTr2ogLduv1CFY3U9X5d3CreSVj703jdXvec9rfq8jrFUUG8euqTQewG3eCQZ9tczfRw&#10;S3/rhvdv+DB5Z4vW827sO/f6Xs2rtvXbzmils1/63grP76zaN6FPq9XzwoxU+79e9bhF3IBnxXPU&#10;Qb8e28Nqa49EG4VEAvsZnX6CYwyoq/b7xdadLDlpfsOet77v8PbG1O22lAdsR/Z1dzeLolcGqQim&#10;GyWGab+jn7UK+mitqup0dFL8wahAQ7IBgQmSGUN0PFN8croZQ18IkUggirxVFZ/tZYToYlsI9Wz9&#10;+h9dg92a81jdycDIxE98TYFRaYbIZH//6HBDujHKtNc3zT80IzVzT3nGdmfGYz2Wp+rz1vTmPlqb&#10;sK4q/Q1HXSZyX2gXC2Qd7Z3/u6g++eLeenxPTc4r9ak72rO2d5s3OsxrmyzrTxdsri+6o6X4hd7q&#10;NNT89EN7f5+l5Kinn8kn2s8nIgC9WLgpNTg4yTsgYn9IuF8scd0lcyVKcx+DicJxcFRiVFJmesHh&#10;nJKjBccq8o+eyDty3FJWnllUkmjOC41LBZngNivrGooxwjcoXIohUqnP+BNACGGUDFWSMiTH5xwu&#10;PGNtGvrQSJlBMWBdupLlI3Cmrd56uvBYcWRGile05LsBICkLK5wrBTghOmMVFmwCGgGrgEbIqSjq&#10;VySavV54EWNkAo3ngBdBAAVuFOgIigsxUW1gVExMRtb5e3lEr6phzp6vRsVqz7teM2ZKSFjC3MW/&#10;mbFwxbS5S+taCMwpREXkZJDSL68hzs3yn/xyIqn3xk+YO3POihmzr9uy7dmXXnkbRgG61gmOrhuB&#10;7QqOGoFO/HwVg2hvMbpjqqLwnfhg+ifT/8HKd0iRpMvJP//w5XcOasJ8G2tytTGY8ZuC3uW1O7Cx&#10;fjWlmZhRK7w75oUPLvHRlhuc5IhZ5VsFhhCrIbmtT6bPy3xzOiUEK3557OvrW66+esKiRct+8Ysx&#10;U6fNmjhpaken2KtQnG1d6kBxA8UM3Z4+uGd29EgSPfgA2v9lK25lHoFreRqCVJYKpE9KAAX4YTZk&#10;2vrE259VJ2uxM9ZWZVMnMMkdYP2LvaoL6ZBZleL2jnELthO6nB/uiuoQG4+m5hb1kEixvvj4SF/R&#10;QwoPJiQlR8UmJqVl8+JRMbFMCdiSYeSj7NBohop6qjvaDDrtNjTairtKI4cYLOphxA9WV2kPi9Q+&#10;zdrd6dBK0d4gVrVrvV6FXgEnP02uCxBts32kX+NrU5/qFqhLEdhn7cJQvFdCtqK9BUGhI0P8yIEx&#10;HgufEHNuSUt1bvOhN+pT73fmrGvJfsqRu1OzpTBGIVdiR4ncBjGOSKMU4BHW5mztTUzOJV40FuAE&#10;gKVOJKL44yNLyTDnN9va9dF9tgk0DNYHwXPApmMzWXm5hb18YkIcpBWYCeKEOXdAZDyhovDRAwaQ&#10;3WmvMQ6L4pwUw9Hst09k7DydsdNpeawt78GaxA22wjf6G+K0nlpWZjJ2hPfIhHveTfXMF/c8216T&#10;UWF+o86yzVa0xm55xJa1yZb2eEvaM9UpG2sP7eho9BlsLx3ocPZ09KI5MsZne5HnNMCAARLJjkOi&#10;Ynlr34OhgojAIaY40JFuxi8JdBDguDVu4BAKg45xTXdhooZgcK9/MAIuYo+ExiSHRCeFRCYQIFfh&#10;FjR3gBwkRVFpGQXlJ5q6etr6xdqNkUIvsod5fsY/FeNFCA7NOwbPNHZjqI/CDvEjyjucArAKAE2R&#10;+EBJulhAQQM0BrkfRYRXwZEU3E/ocwrHNF4MKUMwhYqE+eClyFPUFpuSXt1gPW8nj+xF90QpZAPJ&#10;KCGnS5s0cdaP/s/o7TtfrKhpuW7lf656dB04qt3RBvfDQGryjLlkMmrtGMDSBnY4+ppp9JK9rY/Q&#10;apA0pKi8gUakqVdw1Ih047mVyHq+yU5Oee32++6rrj+jD+rPFCtwEjdhuA/OreHyO1PO/up1VIY4&#10;XSckufmeiW0gWtRNhsGZxt4bDNp1xvY5B7UNQacAmXBOWRbohkiX3zuf22Leg+Ke90ECyracMfvL&#10;q8bMnbeovqEZTEWg+2vGTsQKWBggCoYeF3tcBTmtOd3Inlmgs2+AeW30mBl/Wr3JLyQWIxbMREk6&#10;zAIQ5INtOTMLx4ji4a7R8SmFxUdb7O0y3w0v5zbvszNdAIbfOnIGlDLUpkwsUExQOTHyi0pK5ZvQ&#10;DD2T8mcPfmVHcLTQiNgH126ZOG1ubaP9tjvu0WeHwY3btuNRAZ1I4jZ9VcKkrpYhag+9KdYqTcNu&#10;VALXMOxELdrRKIe6sMOFESJOnO19WmsfRjO6SSJ3fXM3QMJn3TL0mkxBxL6OSkhl0kRDBOZhHkdz&#10;5KnP++2OxuYjxvaiPzel3tuata4p+6mq3I+0Phmkjk7xOBVVGWmd6VkoW9G6vj9aXudrSDwQhMl6&#10;Ai5jwHvCKxGdjPjAWbmFQCkMehVW4nYO3Mfo/hQ2huAptQ2NyEIJkw6U9wwUEUpofKxPuOFAhNE/&#10;KepALKGizObMgDO5L7dm7jyT9VyVeUc9YUKzMGR6f8CaikaX7y0vrgCUgLPzb19EUOqKrurl4ebu&#10;lsjKnD+fSt7gzNjanbbNkfmsxJiy3Fedsao684WOyjit7zQmDY1NWnF5c1hq9q7QoF0GX78wUisR&#10;zCoZQZ8CJKL+CzHhT4coSSyUdEsnEJHCUQASDJwEIEVIUTCGLwLcAt8KvNHVhYAcEAvaUnIlt+sB&#10;oOgr6UYon6Ur30JfnTFegE4AA3GTVB2qBgzpUbGwkBDoA1V19XhTYluODVugaGPF4JzhDw8BXwGu&#10;0O6xqsJGnZ/GY4VCqxBSUbjia4qlnbwU9IONemRc4tETFRfs5fP3/SVe5WXZeJgvxQETKAtPRPqz&#10;5i5qbG5nXIPvi09UjZ4wgQDm6jfoA07HeEybsfDan189cdzEGZNnziFR6U9/+R9/uPMufTkmN7rN&#10;rtRTl7y/gqMuuesu9KDYw3QRFnMwMz9/3NSpqdlZ9o62DkJaDouqoYiBGr7I7i5U7df2utvfH+U1&#10;w6rRamXPmpP0KL0EmB7Qnk5oXRg0sDJYm3Kw4zdGInB2z/PXnonSF4+uQX0l9V8h9/iqO1CttdWv&#10;KPkSaVn4vvQGBajAHlEPe4WvSFVwzfjJBK0S7IScCjt0PXQVMzxh0e97cMPYyXNfeXt3dEou00pI&#10;fDLCImTpQB2clz0DDWp9mnmoGAEXXoCYxIsuT/iqsFYpF9r0v7Lwh9Hi+ocJisTh1C1R4ZwEQIhJ&#10;TMFag3YqWdmFqhmp6/wQ7876uqXdRWC0/f6hazc/YS4oXXnb7TQGoSUO4KvWbuDgvd2eUclpiAJ4&#10;hAir7NXwQT8u/SyW4zaZT5n2bRoOWnJgR8UjxmliWtyNxEH/FoRq/UcdNFJv9t9Wj/SGvnJX8w7H&#10;HNjbutOz88RyhgldMguLYJP5+j3fiKKyUq37eG3mK63pa7vz1jssW05nbDt9PN7lsnVAmRhMooVD&#10;nEXKY10cxUze00//M331tPd1Z+UX+QfrE64eVB+fCOAZaiOCVZqiEyqra/Cvh0LV9O7eQ37EcyOR&#10;SXbBofD4JOzVAQy7/QP2GZjBE3xCjAcMfkTCBN5/FBi0Lzo6Mzv72KGPGnLWd6Zu7snd2WhZW521&#10;1kbEA2uJNtjKmgx6oIXy3owArAsucoMkxJ6eF6QGR13bMWNz7l+aMte0HX+oIW2VI3GTZn62LXNL&#10;ZeKa2sI3e5uJjcBPuBydHXnlxwyJKQdCov0M0QZD3DnYSZfzgKwwX1TwCVwEWGLPKYAEHEVIcO9w&#10;FG2CW0AsylacP4FYdvkdZKWD7Td9RaPY9M9KEylDHYkpKMgCwyERQbn6oG1sLPlXxgNFXCwxZe/q&#10;FJMCKkEQfabJWnzkKLZtuAngaQhLESiFsi8ymugKIpLS1YgAKoAxe66gsT1giqKRwEJP/0BYRFV1&#10;DdX+Nw4jAPPseYvgGwidlEZv1/59xUfL+Py8PuZP5qIibOMp6TkF+YfKMFeLS0stKT/W4nSA7RkR&#10;7sA1F0kp57n9Co46T6d8uUsMZUicxfFvb7v95j/eybTYqTzb9WrdcxOogwt8zS/3a1+HpyVDnKCI&#10;gYFWJyJnYY9IVMRAqM+O18c6U4PHgc7lAQMe/u0r/AeXGnsXHdT+ntnI/Mkw1DkznXCWQX8d3ufS&#10;2qCv0sXGksIxex3NCO+iqHkfNIWuCoYmMmWCGXb2qpifo8eMB1a9/9GusRM8/mO8x9jJM6fPufat&#10;D/aGxaR6+hlZn4KgWJMSAY89UvqyiqomR3vnkEeAcDNVVNOJmCixMi6wDd0MeD3d1HIAab8unWDt&#10;CScXdWGoKb/kiDhA8xq8yle8sVKGt9s7XfsDTPc9uvXZl9+55fb7F/7q11dPmXHtb3638clnsg+X&#10;3XzXvUw9zPt3PyzxJCn03uGSUm9fPxW8S5gnMijN6hiow26H2UPXQzkhq16NGZ9RqOYdAnYRPYk8&#10;0Jc9vf2Dz6JAFDewXlPHHDCV4L4HLYlIQfeUB+2ggwuMzuzva3FWBp5J22pNecB1+LGWnC2nszZp&#10;HVlaV4k20AQzg57wwGPOEldcCpMX/evq6hS06mpqsSYlJkNFCh6AEzCREqubsMh9Bw2BIeGmmHji&#10;DhH7Jf9waWHJEUtRMb72+OIxlePazyROYRI3xMaHJCCMijLGJRyMCgVKGU1JwSHpASEJ2HSdOeR/&#10;8tDLJzLW21O3aLmb2nPvO134V0dtgWId0IPEhMEWUY23SwmpzZAZJOSbvZm66LwOraugIuedY9kP&#10;1mdt7zU/r+U8OWBZ0314fVP+40dTdtqKP9KsKRKZCuWRQyssrw9Nyd5lMCrBDgJkPEEonGLXhD+I&#10;wlHuvQJU9FVocqpvRBSKNpSYhCYwxBAeKgphEfsjp05BuNCyeBFLiM7+gd4ekusNvRw0TBGbf2Ta&#10;8vr60GCP2LZ7kBR3AF2JOze8kOgFtRdgiwWs1d4GSCOaAf4Iur+ASKQFSpkiaT/Gk3wRDmg8usvd&#10;gUakUsgJJeRm5UmpE8528XhVHruYTc2YiozZq3mTpRNBZdPNlsR0c1JWfl7psZjktCxLLjxLhVtk&#10;tJ9uaXH0uqoarNAtxK97hktnJmekQyMju13BUSPbn9TGF+zodZGqAyu3Y6fq7Z19EkYbWtYhk9uu&#10;w00YI96A//oKAfYCFdq69vsEeAeEvvbWR7w3aJIlUmendk9gzfgDPdcHa3PC+n59cHCJsX/pwQHf&#10;YrxlWmmqQ6Y8xiQ9dNlvDpuNd1CuJeoAMTRrH8XaW2w2dUDEOw7g/MMLnHDjlsdmzJ7/q+U3/eXF&#10;N6tqG44cr8LsGmk8qT/JtomMiMg/dBMFWyv3Al/ckahOZ2tDPQipcekCG3fqBYdE1nTRCclgJ1ag&#10;2HXAJzlAs4B8oK6xWao4p9oLVPjlLgMpb7/rXpKw33jLnbt9gn972z1PPf8KqY5O2zpDYlPmLL2h&#10;8FgVHosYkHy03/83t90NV7zngbXjJ08naOqqBx4sLy+H03Zg0y/ZriliD42oAJVph6sZIgTP62/R&#10;63K1iHJKDw4rAc6+uZviLbyfe5mG3R0gCuAkn9gUdSBM7JaRTWHSc+rUGW3gVFXGc20FW53mDQ7L&#10;jrrUdbb8jW0Fz55Jfawp9+XuE96dVeGuJrM2UE1QXuRK6OJBLKiVnG16kPMBra6yDlM9KAeDH9Eb&#10;ItDQja+QtygHMWAVv47KD6959pwSv1GKLgwBR6FREjtqgicQ6zI8LCA+AocyX7+4lOi86tIj9Sdy&#10;bTlP1+buOJn9REvW433ZG7vzH++ojWQsAJzQZSkUwYCSNSvtuzD5X/CzQz2ivkSAyfNM1+1aT6eY&#10;0VQfPpXz4fHUh1ry7unMe6Q1bYM1YzvxFurTH2jOfbrrqL/WfEz8bon71O4sqCknPQrDR+Q8CJoM&#10;IeyBKEh+pCt0pRjiX1YECnbSUZ/6+tMJmC3hM4sAllVMWk7eiZrTNIUxjlxFfxVSQEHa0rx2pIJ6&#10;pghi/PWh8SYqhbSZN5d4fRRonm9EN3TjlgvQUuOdoQ5Z6CYliiqoVhUeIrj98apT6eYc9Kq0nGZT&#10;OCAEOkCXA7lIfDA9eHtNfYPeJL3rv3o5gFvywIdjolERJFgXfOrpNc5jxqSZC0jtQRJJ4lGTNMSB&#10;Y4Oeh5TkL7feffddDzyMJJQ12vhJM+lVc+HhP9x1z4Il1+LfRG1uq9QLksQ//YcrOOqf7qp/9kbS&#10;bVfVNC257qab/3D/fr8wou8SsOKAb2BeXh5VQBWKMKAETt0c75+t/et3n8PuZKqCG8+as8RjxsKr&#10;xk6fOf/6q8bPJggvExrw4PaAGg/S6oVo80yu3xq0hYb+64IGo6tY/TXzNi1nZzRZAV7e2xA+UYyr&#10;w9muDuA5bgRFKGlOWdpzoBLHwK/dkx2vD6NgLgA5sYe5weKUPQmPsIqksJw8yxj1nwNEuXEUtCR/&#10;F3dRgNUFAdBZ0IUOEA49KEnWRIzA3BdC9BsxhBBMFRaZZSloaRW17Fe9YVl3tPx4REwixlGZeaVz&#10;Fy9v6+qfPnsBaj5c9bc/9QIYfcykWdiLXjVuWnyahYsf7/UpPiYgc6h10hd2qx6NmRW4jeAbtJqZ&#10;xMVMKLIFedH+zh473Smwisdk8H1jNzdXUaRFD1ssFnHO0lU2aJEwdEFlA7DJyjuk9bY7KkLrMja3&#10;F2xoyd1+hsx6mZsc+Y/YzRtsmQ+3pK62pjxSn7q9Lv25xuyXnfl/669Pc1kLtd4m0SDLxC7eE2B5&#10;HNDCE1OhHMztKKi3KAi+lN01e2W6jDU1B+z5dVUUouBmoB0F3zdU2J+GHvQMNxnCk8tyLJ2VCe1H&#10;32/Kergla7Mj53EikDdbnu+uipF06nzDIaisiIGVy1l8cJGfl+y9OuBmLwJ1OQaOwZ0QZDgrWmu8&#10;Ki2Pl8c/iidjW85Oe/bmtqLtjZkbapO3WHNf664K1jqPIKIDgPFEa0c3EURRd0YnpQZHxmCMRFHw&#10;krEGoKLw1hQAFaALoBUQakpIzzpeVWNr70KYj5DW/RHRUukNg2RdvRIkmbbZB3sqeh15PS0ZPc2p&#10;3U2pnfWpmiNPayvVuuo0l1ilSuOVdI7BgUEumGsY5pHomsQV7sH3VcKYw0P015XnbJ095adq0fhj&#10;OY8l1X7/QGwm8QXOO1RSdrzSHQId7YMSDV1kN1/K7ZBxY2Oj+0kyrL3wwgtXjfWYv+SGH/746gVL&#10;V149YdaEybOgQ96C0mxtAVQ2tLbdtXoN7AI+N27CrElTFxA8asbsxS+/9hZ36vPvII7R7mq/zMEV&#10;HPVleu+8z7bau++8+yG8A4hWMWn6EiKpTp+5ePKUOW+99dZwhezw4/PWc9lchCb7tBXLfztx8pwZ&#10;c341euzs0ePnj5m8eOHCG6qtp1kv/SGgbmqItsDPNdnfcaNfP7ZSK4JcyfWwhSbe0QpXkA329f/Y&#10;Ow/4qK473yveJPv285KX7CZv194kxo1qimk2Nga3ON64rO24g+iggjrFFIPBdoKJS2xjE9t0EJJA&#10;SEg0AUJdM6MZFSQQKkgC9TaSpmmapNHc9z33iAmJTd56ARv2w/Xx5c7VnTv3/O85///v/Ot1vqlT&#10;GNbERCaAUc5odO4qS5OMTRR5kflPVJ6vrjFl6iq0KDBgVXVCWWWmuVryWMCh3j6XuwdPX8HoBhpf&#10;Bk39NaC68CssWfvd/cS4D8DTr9JUmOq4lbpmZ/GOelyslFkvk0iKkJykI+Q8xNyAKykV7cUK96pv&#10;XlyeqM4zesJkdE1Y9EjUM/WRx+F+K9es37xjr9WpDBt174uvzZ0xN+TfBw178LGniXEmOdu8wFDV&#10;gNovKh4K0qFrcuH0IHpH90S6MN4Ey05BONbqA+t50JWAWQPD7qp37rv4AQmfkBRyyVZbWxsbG4vU&#10;BtVsxc34wGEyMoFYMJY1tpuUvs4zx962Fke1amY0ZofXZS2zFa/o0LxSmR5qP73cWbSwI3umRR/R&#10;pV3UlobrNYVXFrbpVnaUbO3vPK36L/TZKa+huBBIJdW1BHOJkD00XWhdyKq0L0nmWYonfP7gcaHz&#10;vJC1DFXYQJ7JC/FrXI8fTmJcBhdvPZyUoNHUtXf1mc+ZT39Yl/FMs2G+UxOq6AKp+VJ36tMeu7Of&#10;4rMeXr06L9QxreJjdXjz3r/hZqeePLnesZkBW1jkkbFUPeoTsZ24u3oUS5WlfFNzXnhn3gKbLrAh&#10;e3mbNsJcuMBSOKdJG1Svf898Pldxi5o7wu4s8J04YDWEPxJ1lkl3QN4DGkkPZOoDciCcwnusvR1t&#10;Mzm2+Vm+gqpZjGoe3gcLmLGskCiJ4HH2kCOkcq+x+PMG7duN2UuN2ihT3qKu3Mj2jLBzmqBqzZLa&#10;oo87ao/2Ws/hICjoIm5yYfNVe1FXEgMsSUyOC83jFQWA1WeQXUAhhhq8w2yhFzhhcjPJZ1jcwdjU&#10;Jd5F97/wO1f234uLwqOMkvqH6urqI6m5G7fEbNmVuHFr/OadCQhZysIyz0UeHujvVeAnRmvvmIkP&#10;3zVs/OAhE+4YPGHEqMlPPfPqhHun0hEBHUXPv/lA+bru3cBRX0eV/9I5+UJ9iWpxKuZrcLCgyGUT&#10;Jz9c10SYnjiBLkJMqAu3RE8sDyWYlze58Mdr4l/JhHk8OWVYGaEzZ1gK5TETkDmNVlnqRXHbFSFS&#10;/bl5+hGjJpIt9ue3UHp3yl1DJt155/i7hz+xMfbLGqvyXJoyLsb59C7PrbHe/0h0T4lRJie1CXbj&#10;dXV4ugXvYPD/hULXBBH+Zz8Eo47VLkJWDj/Wd3v37sXxGPGHYirhWAaYalN0wu7ElBOaIhDdQOCh&#10;yn7lqBBjW+IxyYT5zEe1ieLsPkWRGDFyVSz+6Psux2gwaOKAIjUVtaQ2feDR327YvPvlOcF/3Lg9&#10;aNlaRh32vg6zPWLpqhkBkXMWLgta/Na9jzz77idffBkd/4shIw6nZyMqLK7eDV9uuWP4yDmhkWvf&#10;/wjTUmpunk1Nl4q7PhgKiZCepY3Zk4Bnmui4EBRe/G7Fc6lypsuMIzrDUORuxVaCWYT8M4LFqgJG&#10;1AvgmCvEGbGpd5CFBuSJq7vHjRa9JEnIeW6bQ82PJOGR4nI4hTsiKl8xCXEnEAl5+539QmchRH+P&#10;kW6cb27YfyT5zwlHPz0QG3s4NS7mGEmx45IT951I1p0qFsQ4t82ke4Nava7CkA5tYFNWUIc2rDMn&#10;mKg9kzaoUxdk1AbT2rQhraKFns8Kbiuc3Vz4Yq3Gv6vkU6WzGlkE4XgS7tbS5ErL1MQm796dvBvI&#10;tCsuS0b9kwTAlweATESAq6T9BxMOJO89ciT2SMbOhKwtu0/s2CNMSNt2pabkHW/orhTy3FzTdvrj&#10;Zu38bm2ANzfMmR9yThtWe3qT4uyEYQgzl/B8u9qbLOsggZG9z2hoKPmo+ESAYgiy5cxrzw5u0y1u&#10;1a9o1yyx5C7q1b/urm8WuFLo6dw9vbiAskLkPYhkXrwjdRghu33tL7NCLIHQJAHwJaKi4Hsvbx2B&#10;wcVmYhLtxe93Z4c3aOc26wOa9WGN2vDG7LDW7IiunCiLJqopL7Q1L5zagkbDXDBnx+n1SutJ/NjI&#10;pMkQcntFuj4xSoTZklXWldHDXG3Sy/vDrHw2OHmAkKKq7L//avCYsZMpxDZy9CRRa48eevAgE3gP&#10;ZDpm3H2/fuJZdFBH0/Uj7pl8611355dUkNERZ1T1RYh7i9Xrldhu4KjLpCJoWUAOVXBwHBAQAIjK&#10;1OTh9cGUkc7GlETEa9eHuOQv+tS2l/kAV/zrEkdxWzpAFD/ssbHF6CBiB5BIrQV3T1NzO3+iqUrm&#10;PnQshcWlaFmHjLx/xNiHBw+fDI4aOnzybbdP2bpv+/HSjnHb2yfu6XlpvzJkn/Lrva4pFCxObBY4&#10;SnGb4BpCrHE38fnG9u1QwPeK5QGu2nq9HgcVcBTmHqAIiWtIX0Oy4m1xwkk4NTMnr7AYrX5dcxu1&#10;StEUCU7PEAcGSRx18f5CHwAtrBokVOMc5gO+ImTJxRerSIaq0Df/8vag8MXhr69GZbF4zR9ef+uP&#10;DDxqRmPjW/3OewujVi4IXz4jYPG/3j7mtuHjfuc/b/CoCUezNDDBNjOpHhWNIZ9AJ//AkOHj7h0x&#10;/r7RE+5/6PEnKSf35dZdjNzS8ipCI/lliYVMnR0cVVTV/vnLrajjGHn4sLEQ7zB1Cq0fAhC/d6uN&#10;a+wOodQS+dD6lW6rlago2TncjThgRg8gGnn2au5VcSuy3+NgKyGoiKjkad08iTDNgBhV8OcAQyqe&#10;TrrQToii4oiOiYk+Ubx7T/Suo4c37th9OCVrZ/R+Ei1SfATNi93cUqdfdT49sCN3Xocm6FxaWGfJ&#10;p97GZHt5XJv+rXb9GqN+VZdeZGqyG0LthiCnIdBetqg9O9ycsdxT9E6nYfGpE8E1Jz9VHMXCMZvn&#10;wV/HrZxrbjqaK4oLxyWcADXJRiYiaeMDpdNikkhJRJ2XvZvi9lJeZD9+5xptQanBopiFqgAn6day&#10;c4Ufns0IbMsK6tO9bs0NqTsR3FH2meIqZQkmeotq0Xtl5ODfeXXCVIefveo1pY4fcuKdVSzamozV&#10;LdpVnXmLIF1nziyTLqArL6JdG3W2eKGp4TPFmad4TGIsQWUGj0TjjHyeGY9x1qEICIJRsMt7EQ5o&#10;obiKUwLMgxC5vhedmGCKJvf5pOa8tY15kQ35C8/q5rl0r9tyF3VkhgLhrPnhrtII96lAW8FMe36w&#10;JTvMnBplTo/q0oY1GSJqC96EgP2OIsVr4VZ0wdKLKRTHVDrzd3p8bf3pYkEJiJIfGxsbT56pzis6&#10;g4Iai482v5QIXwypVQ2iSqlYVniVX902+JVpc6kJ8W+/GnbrXWOGjZ5I1QnSyhEizfiSeg9Vj30F&#10;+nsDR10BIl6ojMatjhw5QhCB4GQeQqZgwnLdIaSHHAAwXim8fAD7ijzAFbyJT/DJ8uUIGpyfEWro&#10;GaQyisgylFQdQv/mJXcuXIAMkENG3XvL7eToePjmQff88jbqa0/4l5+PTMlJSTpjui/aPiVReWpP&#10;/9AY7yPxPeCo3yTU29S1pHANxiUS9nIdTewrSOvv6FZ/g6P42NnZSSSOCBRSa3KhQyCFIGgKASdC&#10;h3DwwBh0gDIT1OA7dvBERkpmDhaJxtY2/DmJFmfA09D8IA8AJMJNi2GkLsCFSOzrwwvjUn21WdGx&#10;KBVnqyqqzi9fvTbv5ClKLQ+9Z8LIMeNvvX2wvvDUy/7zxk166NbBo9/54M/L33r/X385dE5Q1JTH&#10;n37w0Sei4xPd3n61MqyX5PFkRXhp5hyru494xpj4xI83fvHia/4MXYbrM8+9GB0Tq6Ij4UPMwyxf&#10;83Zw5GKGIQM4PiFxZ3Q0J4FGdqeXNN3HT6RBFnCLmKegFQdSTUxqn5VBurddqlNX8jx2s16UFGhF&#10;oJNYvyBuRadsXQgLFnA1Jbr8xD9lRb9JMThTN2DG0WRERiv9Vuuh7PNxyRmH90fHHcnecyA1dv/+&#10;nXv3JKZkbd19DGwI8jHWHKzKC23UB3QXhxjzourz3lfMWOvQXvCLXcQ8KbYid8NBc+nnRv3bqFza&#10;ssLOZ03HkGTPXGVNjTJlzcGq1VEUVK8L9XSmK94msdjC+7lfsXi8FMnS6A2JKamiOokaxMcen6j4&#10;Q0dpX8ank7pq96GklKzUM2crWGyCOPqU7h7M/byVVpvlzLYWQ6A1L9ydt8KuCT2nCW8o+NDbWczj&#10;wXnAIkhLFdhcSWJ/9V6qRbjf7hEO3mAdsWJWW19PfXNFYk3mSos2yFuywFk4t1W3oFEfZTz9ZK32&#10;hbM5S5pL4z3WRm5Ib2ywOP4BITH01AO57wGUoRYWdxWoEF6oEg9bAH1saDu7ryZzlUUb3lcQ0pU7&#10;rz4zpEn/hjMr2KUJd+gWmTRR7TlhOLO15AY35wY4DAvtuWGOzEXO7MjuvKBOtFL6BVS6sZeuVtrx&#10;JTOBtM2IKjEyrqdlK3JTzESPh2krGZfRaFyyZMk/33Lb2EmPYAQZPuaB24aMxYVy8Ohx4ctWupwY&#10;QPmOMnnqY1Mf+e3QkRO1hWWkQyYI2lBczqpqzLh7eYEy4MvtvDL2/Rs46qsT5794RuIin50OBjtw&#10;Bv9pM5ifpToTBsWhWKapiilxYy6TgwH+7Pvuf/EXv7XL5CqbFEN2Cpl4lV8OuhMGIjYW6/3K0BGj&#10;VRbGsQCM/M+0f3VWEL7lv7hr3G1D771r+KTBw+599oUFdW3nt5+2Td2vPJKkPBzdPXp3/+S9fVN2&#10;Ky8k1VnQfIvkwyJ0n5X/DRwlaPBtbT4wL3kUP8uYLK6sBh0RLkS4Oh5TaA9AUwkp6X+JqFITdZKy&#10;jxSgIrzowGEabrTEQRM6fbKskuTGFIUHSoFM5Bpb4quBvZrWRia3oUySSHEjBBICRuR7EayS8tAq&#10;JKMAHDOnvrGJUGaG39iJD3DpoMEjZy0IBUFNffSZhRHLk1PSn3n+5c+3bFVvTtllEa9g7/OSbY/v&#10;4ijcZeGTavOCZ/b0pmfnnKk8iyYHHsvAptTp8HETT1ZU4VXL9YuXLU9MSpY+/IgbKlAfPnLc9zaE&#10;WRPcciEDkkxhwdTg6fH891121Q4QvSLjYq9b5HZAV2MmAAl3etK3Np7RbV7YcGBF5cH1JSlfpO98&#10;81Timt52oursfKOorHPXHsrSZW6MORCbEIf/9j6qth2JxwWuvMopHBJdlY0Fa2p1AabCIFPegsas&#10;yI6yGMXThVzvdikml7AnQkN1bloUV42rw2BrTKvJfYOM38aTc/FFR3C7spc4NOHduvlnUyO8LQcJ&#10;quh3eazkDBBKS5yKXFZnT1uX5VxDc1nVuVPlZ0+WlpP9QF9UUlTR3mqF+AI8oPeDnni3qDasbldr&#10;SVv+p63Z8xya2R7tEltuREPmKxWn1inOEgGdqEwjnomQewwBV43qvhsLCkBOEfvmZIgCdPAGU/0R&#10;oCDKMXvllhbt6+26UKN+YWPu/N6cxbascABng2bpOcP6pop9vbZqAU1xDldYMkBUzMaiqQm4HBhD&#10;QZ6qjZJFN4Y9o7u1qLk0pbUgoD0/EGzWkr3ApAtzFS51G5aSGpSX1aILPJ8VUad5x1S6w1N7rL8u&#10;212V2aJ/t8XwZnthVEfR/M6CmSbNPGtWpD1jdfuxIHPRSkvtn+2mXMgGiVGRqYpWXw+v9QN1TaYO&#10;RJEoi4ErtjtGjCUDJ4qm4WMejEs8dt/UJ6gzaEbppuJcJumgO4ZMfujXRK+k5RbedfeEX905YuS4&#10;+6lY9PN/+8WANMPxXvhVXoHtBo76bxPR90IvhkOchC2bxaqQTSqj2AuvvAuJbv7bP/gtfVGiwdbW&#10;VgYbDUaK2UXgKDIldnTxccTo8ZQNRFByChdonIQ5ebqyNmrZ24NHT7pl0Ai8gvG01+RXgLCiDpXf&#10;s8vz0F7P4/vdjyQoY2N6Hor1BBxusLqYFyyJYbRKp+jZtyCPviUCXvs/A19ik88pXzfHjNvS6mrc&#10;y7fv2UdYugzNxvOcFII0slXjBoz3FNF8MhSLdKAyGbIIWlezrPORtv/Q4bTsnOIzZXXNLTjQ2kgu&#10;1udB5SiH01f3jCIuYc+fUErICyTG4pg87aR5B51Nmzlv687YNe+sf+GlWT/+6c1nzzU8MOURBiHX&#10;kL8IQE4yHLrw8OP/cexEpsD5KuYX+Kev1+rA91TondjLKMjwRYvXfbSBXyUHF9/6zW+fwdEd1VpP&#10;r3fJ6nVvvLWeIc1ohyzcnxxfgAFbb6/JKUoh44NBNnjO74nfx/5qbxarmV9pbbcicI3t3Q7c7pmU&#10;LlP6xpDyQ5/kRb/x3os/Oxr6023P+8WGDTMVRH/x1pyy1C96LC2UeIvdl7D3aPrnCYcPZx+Pizu+&#10;N2n/vpSEzIIikfXH6baWxbZp51v1Ia6C0Pa0Ba2atYo1H5Iwn60ohgAMQDUWOiAiNTIP6gnTYV97&#10;X9fxxrNvVRcG4JNj0a2wZS/tOhFs1ofWZS1tLYlW3EYBO0gfJ6yiwq0LaA0KlfRXb6LOdkgpZKN6&#10;KToS0qQADhmWnaday/7UpJvTa1igFIZYNdPrs2c35a3qtKSJjHNUS7SIV0YFdQEqv4UXAC8Xoptn&#10;5R+WjILxid9lAvEcHHgdro7ixoKNDRmLTDmBjuw1Tu2KnsIoe0FQU/bs6hNBbYb3vOcTlT6V3XGL&#10;Xq/Dga24D6nAXdW05D3CCGir8NQdtRV/bsx5qy1tqS0rzKVf5MpfbMkLadMEtOUFtBrmQ5Zy/brO&#10;uljFU6TG6dhEyR7AAy5QisXtKK49u+20dsXZ7LB2qgRqlvTnLG7PWtaqDWrUzGgzLPHUHlRcJp6Z&#10;F3O9bNIfhnUWctZnRkfOhkS9Dja9Y+g9suDLmj98sHvffqn15p2wTnt9xeozleeI/71t2Bi02XeP&#10;nURZeepLoo/CJZLuq3cWQ/Dytxs46vJpyB1QEvru896GL8n6BbvAVmJlzvNXl/vR3zxx7NgxOQzY&#10;+6CXD4z5vv6dH/B40ubIaJT+URjyECvIOaQSEmrM+EnwVc50i14zDkURCj4SZlVe01hZU19ZXctH&#10;MbOVvukJp++NVyZHO6cm2B/fq4zbq1Brb2VGO37FrMjQg+AJ2cSFV9/P4Tsn7DX1AFIpKh+J1yfe&#10;IAO1t6/y3PlDqelAKbykgEx4TJHQWNa2kPDJF59OzkDsgFgDJY7y6anwikGpRcMgSMMOeCxbk1tY&#10;XHa2qr65RUIaKUwRr3YK5IiRRcjeAIJSAxWFgUcqjhiEviZVQBjpGF2j7pkQGLyQmYVrk+yFvOeu&#10;2LiwiEi4qOClhHXjdKrewdRtQ5QDgcgr8e4HHz3+9LPIQADe/ODQpStX450loIJXWbFm3XPT59W1&#10;mUkBx9BG3cRPcOWvhox4+tVpcxaGbd4Vs3HL9kXLVk6e+uiUqY+STP5qv1YgqIPUi3QDwS1C121H&#10;d71zbBuh95s2zbw55mU//es//fhJv12BN2/1/9/bXvJLXjO+SrN5fcjULe+8tj8lZWvM7qMpuz6O&#10;SxJe3PsPUFYY5YeXgE7TmfrsNVbdLLcBI1Fka8ZSR9Ue1ZbX46Z4DpiBCDx8dAS8FTNZkFGd/gJN&#10;QBHFZWlJKT+59IzOn2g1s3alWRPYnB3cYvi9uzlV6e0ELrDhXCTpj7LRZ+cF/WDMEqxEdEnQWWgF&#10;SF/gMDlM1dWaFZUZsztyFihFq3qLg84XPN145k2lpRwQhXsmV6IugyYEpTJs1Kirq/wG6C9jS1Ce&#10;IwYbTT3FEAO/uBUT+jFBIavSmWE2/LHu1LzzOv/GzOk2zQJvQUSvPtycE9iWObcyI7azIkexw+24&#10;AwLfpfR2Kd1Nnu48c31y3clPz+WubtUusucvdBtm9+hebStYCT0tuXP7C4O6dSE1aUtrS7b32E6J&#10;J+HnVHDLXdTmIcOM2aFGpoq/Ocw12fW6D1t0C0ynnm8yLDIZBCqzZsw1G0IsNRt7rFWQ/3rZYE08&#10;6sUISiIrhg9kP11WdfpMDblJcdtkYHe7RYIpBhjfAbczTi3OPiRRl8MjVgSkRDDbW40m9MsSmMmx&#10;ffmkuIGjLoeG+Hz6gBAvGpcJthdnBDz21O9YL0vGzh7tzchx9+E6JXMdgFLYpELAB6gu5zGu+Hfl&#10;0JX+UYzVX9x6B3tReUSVNf/35tvQSksNg1oUxmO3mHkGhi6dRfxBFsYnuWQ58fLBcw8fUaZEOx9M&#10;tEzd7By/X3liv+tPBquQDlgfuKNDqeXLwgPkxvbdUIDXzQYqFq9PUWpbW9O0+oRjqeigiEOPOUC9&#10;sIEWe/AY1WNlI7yd9AiorUgWxJ7EOKRexNn7YjsgadhlLRtQVnLKicRDx+KTjyQcPHosI7fwdAVB&#10;90Qq84tWl9DzoMVlmMEPN36x5cDh41L+yj10YcoIuUytW6G6ENJdeOghNBhBdooUCh0RZkE830ly&#10;LhNtSTsdAXgoRuRkLK08OycohCoDxm6XrISoMxS999GG/3zxNZjt89PnDhkz6dmZgcQDUtCkoryS&#10;m6O/QlSV1zeTm5pyPAGLlkyfuyAuISnpYIosOX213xmmrg51fin9LsOBrfHv+vcXf7Q7YtDm//Tb&#10;Nu0fd8758WfP+aUE+cVP89vyst+22T9f/5zfgSA//cZnHWUJHwWO/3jNws1oEo8k7iCR0cHj7e1m&#10;xYMcb64yfEwySZduvnC8SQtqNnzo7iwBmaBoU3kaUIp+AxiIxHN6eyhLyCsSEhz4YjVTcIdPUL+y&#10;tWZDDU5BRcvNuRHdRRENuQFlaUtEETq+zqvpFe6gX914j3yd3JLdJOiWFPR09tQdbtO/21G4wJQX&#10;Ys6KaD0RVJ0551zxKpsxR3AW5KBbaF7gPXwSgVbicRgIV3lTx5j4DTAcRkgwC6ONvXgmcY4EJAIH&#10;ohfymgGijdV/ai5b31G0yqSNtGQFmXMDrIbg7pLw9qKZbafmN5SEnC0IOa0NPqMNqsoPqCsMrM5a&#10;WKcJa9NHGAm1ywvo0s2z5c93nQysy5/fXBDYkBvUkLOspypO6W2GAiI3Gknd8LJXIRzpEuw94o2B&#10;yuQZGxTnE1Rx1Ztqd5TrgxpzF5p1y9z6lQ59WId+Tl1eiPHMJsV4UvToetgkauJJGTMIWcYSxz7p&#10;Sb0bMSZ5B5wUpXB4KYI50FgWERSDF2VJZe2L/vNI3ttpQxcoOIxv0NyI1/vOhwCTWj6DLNHre7k1&#10;LZaxDzz2xjvvwXe6GNaKsmlHDLnNCTG4+JkZEoKZXHubBHsAQh4OKIVoCwgOI9zp7hGjf/mr2wcP&#10;H/2bp184dDxDCD4rEUGManX0egdCU3tEqmiBoAR77HM/suvkKAL0drueylAe3ewcnaA8mezedFLI&#10;TZvweRT6qBqudF9HmuZr7519kyfyrezgRZIpyXHI6wapAEV4NeSrqmxqOabNEwVEko/KtD/SY0qG&#10;XOGCDnaS6QRJhw6CAlPxMf7IcVlAWVQ+TT4ofdcH1FZq4iBEOU06scvbYnTKyc+nGFZrp7ndZMX/&#10;ZGHYolH3THz51dc6TWaeioccqIItKr7gcoNNGdmhluJFL8Hqk9PIMkRHj9A+yaSCA6kF8XdXnXgP&#10;pBxZ98H7Q0eOeu+Tz0hxbIWfqvKRAbgzJn7kxPvvHDXh/S92JKVpPti8O2jxG7958tnJD0y1dzty&#10;tIb3Pv18U2x8XnklY5QoOQY2iRb5JRQSQu11lTdh+RZTzB27YW138d5Dbz60Y9Y/xM3yi5vxg/3z&#10;fxj9ql9i4E3bZ/jtCf5J0fvjDO8M07/+w72z/Lb/zi/a/0c5G4NPH9r06drFe+IObDpysKiiHqd1&#10;7mY3nqgqWFWTOkM5uchaElynibQ1JUM/zHlmfk3Ioj4LXlJidqrGK5VWgmIer1XpoAIPeEI8F3/u&#10;cfQ1xJdmzejIXmLJD203zG7RhVnP7PS011A7Ey+pCxot3y18BwKomdXm6rM4G9PthW85sl4158wm&#10;e4BdH9GUN8tU/ifF3MjzOPq73Z2C0KgWrH1NgurgS0aqoMzV3Uhr7lR/Ck4o8JJsYhgwBKAUcFEk&#10;LuMhgOKQRtDE2GQvjSEfQnvevI6CwCZd2Nn0SEUb0KcLdZCPPWeZMXs5e8Lu8KTCfOnSB5CQyqQJ&#10;wRjXkrOkMXd5Y+5KR3agxbBGZJJ3ot53uMiv3o8nKU2OB55DhQvyebBPC6KwGu3qE4NUhJ0q3fbe&#10;tnOOrNWm3NDmPJIh4L617PzxpW05S/rPviG+fp1siFqfxecizQM9JO2eGAAOVu7i3fQ5nARfePrU&#10;9PKlFZW/eeo/f/vsiy/NnIszFRnnyCiF/HrwoccEo1A3MaCuxHZDH3UlqPhX92C2abS5mBtg1RSF&#10;YXI9+hQ6qoi/uuga/sCEZBzKhR6aJWYn5g8BGTlCmSyqvSjd2P76/z8ypNOr/OzfR90yYsqvf3Hv&#10;Xbfe92TGuQnR3b/9VAnIqU6oaIOdk+9bMHWUrXAjpoO60HDYREEoYrjEAOchrswwv4bJfc0/WnNX&#10;V3VjY0FpaWpODnaiuKQkwr5oFN6SBeJJmMABHymRxh7lVXQSVWvxpKLWKvVwqRcmWtyBA7TY5GT2&#10;ew4eZB+TlLQrIYEIQWAYGIyGjgt4djgzNyk1Y9jYqSMnPgT3Q36RbUOGPDCp+Ii7lG+P1pOGSPOq&#10;KEuNe/A6bRLhizGEghQXvpdeeXX5yjda240DWtYLhXUYzNuiY1FSHU3PydIVPD9tJoPR5hL+VDQs&#10;BafKy5avXvW7V14edMdQ0ik889qsT3bu2bb/8HGNHsz5bSyFsGN5lWZdXHPOzj3Tf7Dd/8dJs/y2&#10;vXZTzGs/jon819Q3f1wVOy1Pk2bs7Uk/tBchfvKT4V/M/cn+6X4JM27a+aJf+tLbt64L2Pvlqqz8&#10;fDVLm6e/taYu/4/V+c87yua3Hois001rPb2x39wOJBEkVJdFIiv4JTZJGaFPgnZCdlOtrbW+Nq9D&#10;/4I9c1X30bfsBeHnDf4tFV8Iid8nsiHACSXiUDMZ8RvotAAD3WgHEPmOXmtHRVxTWrApe7b7ZJhS&#10;PteYNas0Jep8UazbXI//kOAC1xEfgECCVTp7OsvbyvY0aNeSUMKhn0X5wpac8FZNeJsulEYyrhZN&#10;SDN5TTMizbmR5rxwk34h+qj2vOAOQ4S5aElbQ5nb3i5wGuCVNQ+gjXbJ13KJtwX3drVam9Prc1e1&#10;ZsxF99ieSzb41xszoyxlu0SVH2ISeI/iBYH/PMI/7TrfBLpVWcSfN21/1X/Ohi+2P/fyjCxdUa4u&#10;H+VztkZfc74WZiJ7KReSl9/jGzjq8mn4N3dQ9apelvbYKWAgn2/dPXzspIy8kr+57Jr9KFb6GJrt&#10;LHzU4FBF2bJzVxeuUHiBWhywtA8+2XC6ohIRI9b6l94eGzRq1N3P3nXo7FOpxmFDX/C7bdRNk8aP&#10;mHSf30/GPXrf8/ffOozZC4+FTXT397cQEHzB0YVbErsqprbQNgjOfmP7DimATxGMVjaMBkazpbap&#10;GTcqsh/IkvHkQyAxAm5RVAfbFhfvA1HgKHlMuZlt8aIEqnRHv9jwh186ZkGglNRlcYxGiz3I6s13&#10;PyPKZlfsPnKXDR46bPKUqbfedjvOUXcOGUHgA6ySJqs8cyBsyOpGch4SPXEohxPLVRX+C08/ecAe&#10;7wi5TuC4xdiBKOl2C6sVbdDgEW1dnRIqUNqMA5enbwBWeZVMbf66DV8s+f37jz3/yuj7p5B+duBX&#10;r+o/KoooTv6kNPkjcNG26T9Knu23Y/r327M/yMlOyM06UXM0qWqDf81qv8ORfkjF4k9e2hb5wDZ/&#10;vx1B/7Ar0G/37O8V7/vw0PsrzH0ONSjMjSv4mdQAW2mkURPQf/qN5oJlfe14NLl5zarbDJ3GgHXJ&#10;LsmrxAIH8gl4w/UOh73OXflhU3qEKTPcmRfVpgtqPvWOo10r/sitWCKJpRhNODWh4+7q7hXpifmz&#10;o8RU9Ke61FBb0QrHmTfJZNWePadNu7Tt1JfOtgIReMhvCNB2yee51v5gJxhBOBvSbYR1l2LVk8Ch&#10;IXOtq2CZI39xd364JQ9DWzB7qz7Upo8ANbXqImuzI89mrqjVfmStOKiYyhWvqdfRqaq5xK0Q92Lc&#10;XjTOv0GvwV7u5p7aZNup9aS3asoJ6iwIb9EENGrfU1zlTCNh5RJvk7cjHOOu9w0qyXVWi9GcmpGL&#10;CP7ZLbexWPfhK5lVWKaA86m5LrPXN3DUZRLwq18X076/H5sXE4Ag33sffIRQApNQcF8fm7uvh2g8&#10;wftUmITEefzJp9I0GplvH/45Y87cwpJTAEX6Y7MIR/pLbI6yUuuIuI4R+5RpG5SnY5RHkz0P7Oj4&#10;l/EvCv10q40ym5SVFPCsiywIglGqqtZ+afvGvOiznF7i/jdOfxsUQJ/D2L24gUPgRbx+ODDlwEjO&#10;WVpZrc0vOp6RffBoKnXEwEUSGqFcklVZOckBYIkDGudlk2ewDKKJwrNdmggBUXyderUkJYtYvJyf&#10;lrZItFIwSfjhHYOHk1oK3dSkyQ+Rq5PGeUYmBQHZy9ZlsskDnh/7oARO3IG7DSQwF2YhFQcI3zCh&#10;gOqy2n7/7vvrP/ygpcNIlB9h+Jx09JK2RhwA1eDGlIg9125+/PlXVv1hPY6sPvfIq/gmKB/g7M3Y&#10;vlYf886ul/y2z/hR4gy/7dNvwgPRaBWx9PjstPUqteQbsrfyhFY3YY/9aR//9v3n/I5HfW/XK34V&#10;J+INh9NFYAfWqHO5LQVL8ZMxZQkDU5Nhjqlyj+JthRJ4mkAlgW0Q2pfGUeRCwMMXMgriDfzDYsel&#10;WMqrdCta8ma7deEu7aKW/FCSQApXaqGN4sa4raNlJmeAR0i0XtyyFVP9CadhuTdvvkUTfC4zvD4n&#10;jKIz1emrzBXRiu2k8NzmOXihfFtVVl9FIl+5W1MzGQ8qR78HDbtKI1RyHVg5u0rWtBetaMiLPJcb&#10;XJ0TwL6OhOT6qOaCj8wVO/uN6SK9JwkzIa5LVEgWfRdN7f+FVGwMuW/8pLwcvuRpJyN6a9F7NVnB&#10;pqKArnz/urTXbTUHmcTMHfXFM8a9/wNwFH2lify6XuWnP7+F0Xff5IfJSiZxFCePHk/lAqCpFDTf&#10;mJ5f94UbOOrrqHJZ59BHyVeZlpU97t77Xpo2g1cJf7teNqmP8iW8oi/nGhojli1DKtkdPU2tHYOH&#10;j5DGkb/fozsH3T1i4mP/a9z9w4cMmzhsCKnSfj7slbvjGlckFtw8aPzj90wa4BJQRzBtwSDwGMOk&#10;aBWqMMGCVIOf+NuN7bulADwHJAOsBTb4mI8c5Ig42SS4Aqicb247fbYmW19AbVOyKBAjRpFWMk3h&#10;UoVDFE5WPj8rPgpvq+TDKKAkygI+STS1/3j67sSjjz35wrI31mKMo/sUKuUXJQTiAHTEeQ7ajB3s&#10;UVjhwicBFYAHbikb+iv+yhPyeBzgFyFXozJdeY/LaRcWQLHx5PyJ6Dx9fj5X+tpfoszwfrF055dW&#10;jL3/4Xc//gwQxipATaUgb3D19l60slk71xYnvLfX/wfgqPjpfjtnfD/2uV8mzv5+dqRfcvD3doTe&#10;sj/UL33ZD2vT9pwI99s166bj/n4JL98U/dI/bXr+H6s0+87oksSc6q47m77aZJijlEV0HA9rzllR&#10;oQnu76yFQpBLzRbFdBO5DdhdasOrGU9voSHiP9Jxs54SpAXweI118U1FC+26OYohnMoyNdnLvJ1H&#10;1XsJTZjZ42ViqxANhyJrd31sZ+E7XGbVBRt1i+pyolpyFlp1C9orjim2SlUT5YHniLfJP9fPRlar&#10;HuEJLni+W1riICoNEgg4jnNZt9JtEXvSTwhMiqcXNOcK5pkgFGBGeIsKFshpDzpV1awHlbkIUn/D&#10;DRzFvdn627tq9p3PWmzSB9kL53ZmR7ac3ASdxVAXikjyuxFOcN1vdEcG9qKsJpcv4uX2wSPwx2WE&#10;G7usKLfHjB2H/JL9vMjb6rI6fgNHXRb5vu7LMF6CuNe+/fbgoUOnzZzFCoJY726KJVwnG7MVlRRz&#10;2O10CgWRygA68JRyEyyhvPX79R9v+JQJjkaUvLJ/p0/IpySdfcHm3ic+V4ZmKHfElNw+6MGHxj7o&#10;N+SxIXfeL7gK5niMg2gYyBFB8VjBdiiLIDiFWeSL8FqsXRdYwN/5nRt/+i4oAMjlPcmmMnzB9qn6&#10;0iu0PL6GTbCty1ReXVNQcir5eDqprUlkTXZrklrTyFJFzk+AE7F+KKak8goohT6KdiRDTx2HpctX&#10;yfBPxgMojh+ESUoj3cWmOs5L4ASf/NFPfoYr6V1D7ybAefjIe4YMGy6xE2hKfqWlrZ3rhZS64KfK&#10;ofRRFxot0Q+BDHBxpHGA6pU9y6LnXnp12MixpFgnxYdMIaXe5GrTX0T36+LWlR74MH7m97dM+6d9&#10;/n6JC/9Pxo7g7NMam9OIXgeiwF/Q7TYhpZ0NmhNxO2f+7Pi8fz7m/w97X/thzsGdJ88UQ7+2si3G&#10;opDO9Ok9uaE2w5LKzKWKORUhS4ZP+skdRMSTqkcR8/ASG9Cgp5/kR0I2QyY1c73w5RcMrq+tpeQj&#10;o25ab/5sS1qEUbOqpXS54mklQhBsIeJyGBmY6lpPWE99DGQCONVT4iRvMVAKQAWsAlx5sWcJwCHy&#10;lSP+2AsYRbtONpfNTjwfDwzrZEwydMjvwfiRkwKIRQFER7/T5RVqK05iTkXdKbyk+YqwAeBRC960&#10;gag4iS6Ot6/yYYGjxH2/8eYmDy2RIwxkT4emKXsN7liOvAiHPqrJ8IkaOSEyhPDyCb4WL/E638Ci&#10;9EBO5wn3TSYv3KA7h42/78ERo8bCE6jNgaukmNRqmJgq365Ah2/gqCtAxL++BfHjvKZp/v7xCQkc&#10;+NpfX3XtfpK1UGXCW8AS63TmGDgKBI9W4TX/2SKHMzKJrl2IQv3azvS6ur/IqBmS0Dlmv/LADuWJ&#10;VOXpOPeDe12LU4obuaOAT542p00whr4+GEtNg7BK4DsB7Fy3fr16T/4ml1Jf+ws3Tn4bFEDloion&#10;eRcDjY9qVN/X/bqaJgjHOVkaRoakMgVAJrBo8hpQDq+qvqngdBkp0ElURTr0xGNp4CjsejSC/tBE&#10;0bbE7Vuz7iNKYu3bj+mBTf60sPzKXyWelANp7xvQleGCjukNBZSqOCUgggMaqioaCGrs+AnD7x4p&#10;5yNdImJajGSElpp+E5Fn6RZx9Wy+m8uYa7loTT58ZHv0bi4T8p0gQXEhBfgG1Fni01XaWGp4vdq4&#10;3xfGr4t+xW/Tqz9ImuN3bOktAL0vV41LWey3ecEQ8OBnS6dqF/ntfcLvxLpnFJeuYP3dW2bdtMWf&#10;qL3vVRz4xFWS6q462lK4vDN/llMT2pEWUp0V0Fq5SaCaPvrrtqoJhIV6BBKo0v9SvUGU93hErL+k&#10;pNzDD0SKTGhYldFSENWp9+9MD+02vFmdOa2l/nC/s1qoUpDlLU2OM4c6dKvaMv078oIx5JGX26YL&#10;UQwB7oKVmPkGqKlqokUEv6pXvPDyL/VE19h5hhBMC2JghUbRJD6wR02lYil5AqrJ08IPH+UIgJEF&#10;JZRXi7aAYgFUar4+H5GZShLef/Pe2m09TqIvxTOYdV25ay3/j73zgO+qyvZ93ntz373Ou/c5RZ/j&#10;WOgtEEJoUYoIzjiW0emjDooICEgRFWzjOJZxRufj1XHEQhFISP3nn+T/T++N9E5LgABJCOm99+S8&#10;79o7+RNCmVFRkMlhc7LP+Z+zz+7rt9dae619W+owup6ysTTrQ6O/BtDXJvunYXwJnPqmH3pvL0MG&#10;3vJk+6kMWOd5d6BeHhmTkHswPyI6XvsjuFScKF1dIzjqkncbej4LWE1BRP8HYUR9rSIEl/xTX0mC&#10;KEkyVbZ3tMGPgkJRHFSLIYK7fXzv/fmvSsqqehhtA2TtYhnAysOWhFOTrG14KJ77fst4v75FAf0z&#10;vds2Jh45rubJ2tY6oJSaT0RCMNVpwcEjxQKluo0xYyENkjh5uNg3Rn776mtAr4I5C1WQDcWD62Jh&#10;SckCWtbQag0oZx2hu8PS4Vd1yGpa2fmEhuhAB0J/G2esTe1tJypqso4cT95/mG16QCmNqV5+6x2U&#10;zH/zyDK6X0NDgwwfPivUReiBdnKnDXRoqKM+QNpyoGEuwia+hWaTkCNZy7BlT0v34E3B2AdZOUyf&#10;Wd/QMnHK9Bmzbtvr4Tdj1vyX//AWalLS5wfRmkpv4A6pw1hgixncG5UXo6KyXJFD/dRXdhazDkai&#10;x5tpnm+6P2K3+9Fr/B63s2787qnkTESLIVvvfPfXdifStqGq1tHZ0I1edm9bfk7CRytv3LPq302r&#10;7LyW2lWluJfssxQlrKtP31Ieubo796WKtI15iS8YnfnC/IAX19sNe4SWlcHIUGdbrsTOf8Ae0UJS&#10;XbGcdZs2IMtizLZUNuS7l6RurExdjtXHitinjqe82V3mbTTHd5+0lux771joc6Wxq7H1jUo5iuWt&#10;ua+cjtnUfOBDo+MgKTEjkAhpCgwRFCI1Lcmq2eD8GbrS7p7JrY5J11Wbj5jKaB4CaFEHqANiNSzM&#10;IAZUvVfXKXWPuE/d0jc403tl8fpF6gFjhUp6x1dKLI2Jz7WkP1OauLE2aX19gSs5Ad5ix5KkMeel&#10;MnGlVegXyY8ewofzjzDed7t6YDMKQMUS4UTRaV2lA36Kv0ja53lnBEedp1K+3C3V4WX4E+icyp6S&#10;9nzx5dL9ut7WFJOcawxDKZjbtvzhDw8/uaa2TXqjdmfQqXzfQCcvmK9m48HgIzf6VK70FncwUyKN&#10;+z+oW2I2tkcd7WMuIVEsThm9UNKO/p5ao+eWcTMeXrZ+3dMvV1Q3jx9vz4zRLs5SR47LXAOK80B/&#10;PhO4A6AiWxosDUMdQCuCIoZ63h84w8IiKIWis+5DReq7+jBVtP940fvbdz3zymu/WrbiB+MmPbL8&#10;qRbkglAQ2Y0vi2U+yEf15/RZM+c1V0rGWht+5SAFZ6VPVrR5cz0kudRiPnpyS1sfYpcp02bjXeKj&#10;7XtHj3e8695f6/Us8EzrkA8mDqdUqMyAjAlegZj+Y3R/9Thf7bKDH5Vp+rN5+bfcV1xrWmrn8phd&#10;2KN2AZu+s+c3dsmbbtrxq2sC19ul/sFu78bvBW6y+/tDduEr7Fx/9j98H7vOa9m3syxvhrpsaDv6&#10;UFnYU92pf2Uz3fHM5f1NQRgQh0WBq3FkerirE1pPCREndbO5TsDbeQ8l85fJjcCGFOyKg3awggIU&#10;oGoBmz2nDpSkvlVx8OGK1N/2pLx9OmZ9bepz1WnrSxKXl6euqst+ujZ9U2Xi0x3ZGzB0UB4LNffp&#10;6m9DnipGErFZJSiV7sUKjiAdSb7Ax74hB3Ma/HoBpcyUuK6AQUqt0lmoUQJxfakjTIME7neKIU8K&#10;TA2y6QYuoV5rSK9DLEgtkJ6u9M9bD+BeZb0Ufz1thz5tSFzVcXBdYeqqmuSNvZUBcDVBcrBYyW1/&#10;n8jNv/EHGv7qoCAUB/8IjHQCI50zWpSI/LjJryzHbKP7S5Z6BEd9yQo893UNnJTdABlK2nfYueRD&#10;Zp2vKQw4uKdz6Vy1d0C1GMYXOFS+1IpeNFJ4Dov6LFt1b5QOqTZwwQ3QDAGdimI88OaZA1cFCz9r&#10;me/RfUeAYe/e+dPAlrkePfM9jZRjxXXM2iTItClv4AKdHSo94+xnNXYYO/eaMTw7ZtJ0fsRaL+dh&#10;X9EciWG0+8xXR2JfVw38/vW3acTtezwz9h9Zcs/PiNe39uCueMOWLa3KHiYZEY4QdNDoV67Wzp+z&#10;lh5srIl2TU1L89adO5avXfPfH23Nyc+bNn3uxMkzOI+fOH3SFKepDnME9oDhWJgrmstZxweozNmj&#10;CSzX1g5eF4rcjYjF6G7vRuDOS70dPe3cIVvyIjNthxhyx+mAvcOciZNnPbHm6dy8E3nHi+taOrFu&#10;iCySvLXR4c5mUnEp2r9yc/hA5tMgRtsSQ6NN2yUv2AKcL2SgWmTDgOAtDrU9TcNFwWk1YvC7J97l&#10;42KfVwKf+ne339m5P/GtTx+6xvLHO3MjPoAGF0S5e6z5r8An7FwfsfN4+bqwT54vzEkrDImOfMHO&#10;+gu7j1f9x7GAjw7uvK8s6mnj0EsdGU8Vx22qORWIhqPo5NgcvwwtBPkDv8hacOjdwfiQ2whGtSIK&#10;9wapPI81t1Qnl2a8UxW/sjd9aUnSq6cSXziViMWkNTVpq2vS1lQnP1WZ+FRu1OrK/I8NcXTCVKGs&#10;UfGq7OZDXUBwiA40uA58Ylggj2CMYb1K17YtO8jChlYyKXDnvEGnI82sjqHJDjb00HtXXBwrf3Rj&#10;Kg1rf2JuHfgtyqfgMQ5AblfH0fTS1Lcaji6rTnuoNfa1guhNRmsW9dc1wAyjm3c0qBn5iivb58lQ&#10;q/KdRzkAh0xKPxhjP8Hx9psmOY2aMGPazIWjJ0xvR0eNX5UMUzOuP0/y5392BEedv16+3F0GIgnU&#10;1NToZBiGHAzwy3JoW0xyHjwGMd7g9dl/tdIIkxlsXrJttljnzL9z/LRZs+bOQ08PJ49r162X4qnj&#10;vFJmikkNsMF5iWvnQo/OOyyCo+4LbJvr1b/A2zh0uqoZMMY8zQiXWbC/E7xm9CDHwTE3hDjzwNFb&#10;x05KSM5AoTc6LtG2ZABQ6YrlHVtEZ2Pk/PXXwISpM5mmFv/kQQ9zoJPzHaHRia//5T2cgQZHR8NG&#10;ggUk+uEKZrS0s+QdTu9sGaYXNLS11jY3sU9cB7VAZ7MD2w3QZ5b5kPMPbhrNefLUGePGT57hNAel&#10;JiZDNpByllkRp0V4baMfgTl6emy+JOjAfLq1AwQFoOpjA0W9uP0VGs0/Orgizf1l1VXQINJ/40/v&#10;zZ632M1k3ePh4+kbgPpWSHRcWu7B7Lw8zMGhW852aj4pDw+GYYPaVq4LRdCfhNXFdKA+fQYbKJ6F&#10;WlkAFJXkDDymbnY2t/aH7fzghNumvz/0f/xW2wU/aRfxiiNvZu98O2bLf6b83m7Hb/7tvVXO+6N3&#10;GdX9vTEWtLPTYv9mfcwu9ombN97zf2uy3ot9z7kldXN9/NpT4SvLM9/tajpEytSbfF6dUWjT+E0u&#10;Vc1osMEUoMPQDANgCPpJzuTWZvCNUrP0aazKKc7eUZb8+7bM55r3rWxPWd2TvbY756m2zHWN6Rvr&#10;01+sy3ytqzLGaMsTCRfNh69NHA/3gQSUpXrVQLTXUEDFY+RQB+JnAp+km12EMX6hlvic92louhO9&#10;S0/mn/Ptr/xxmzRaLQ5sFWTUI+vlqq26Mc/tVOK6quQnmnFAE7uuMvfvRvcJ+rwolws/CuiFzfSr&#10;4mCrV2Oz8Fj7jfi03PCEjKjk3KSMPN+ASEya461SOMt001bWWZfmGMFRl6Yeh6bCSg/3q529DtNm&#10;6F0YNJnMv8xOlyMwVTIfkxkt8RhYZQ7N8LA4+ceouBz9yE1KK6uKyqpLa1sWLbmb/MMdneowndkX&#10;rRXmEwjWMEhjm23qjd6fePYt8mxb5N9r79F3t6VzjpdxhzeGo9rp3mfmcFlAkWrvlBm3w4a6acxk&#10;zmyvYGOUhm3e3t7aZprOJvPYecGb/nXk/LXVAErgyZkHx9s70V44Up/kMPud9z/OOXy8Xe3dpodw&#10;IPahF2kYc6GMaTKtQYUAdwUwmmG5DwIVPNwRx3g4Z+C3Bk4AoLHjJtlPdcRXEVrfxDVhZcSJsz5B&#10;ApKQEGbtLGaQj8qHACkCoAQK8GAfWyoYIiLs6zei45Kuu3ncJ7s9XHHTjBkrP6uXNcgnKNQ3NNTN&#10;5I9zwODIuH1p2bl5BSdPV1Y1tOIFlTxrhhJnFCNFHEgfVZpjA/QdEm9TJFMrLPmu8l/Psxz0Z96Q&#10;imJixwlCvdp8obbE8qaSbTclR4QYFXmfPPS/XR612/74f6U8/z3DOLHt9/8rcr1d8u/npAf9lSIU&#10;5ySGfjR/7S9uNFoPN2bGrJt3q/dTdp4vj430WFMYsLb34HOlUatLE97or0mBaAJWySRsCuHVDVJd&#10;qoX9xVLPgwE2XXlN/YlTpfnHCw8eKTiQf6y4shKFyRZsYIDzBl+UFCDG4oBYgKvic5XUHTUfDn+z&#10;Lnp5e+r67pzn65KfK4jcdCzm9epDmEuKEyEW/9DFUq526ChKG4o5hlydSZdLcqT0iwZ60FDgKpOP&#10;qlsl+yNDwD62jApPi1o9F/AMfXdYnLd4XTKkD34GhEu7nHUMm+7O+u0yX0g3G8i/qj9KQqgFR6FJ&#10;XpRYmb25NuV3tVHrOzJeL973WFd5Ivp1VLuMLgFSIpD85pg5vFhdS6v1G8WnKxJTsw4cKQyOTU7K&#10;zo9PztmXljvd6XbpYUKjL6VEfgRHXaw9vtBvegKnHadNdeSMfFzPCpcFRPFRWTz3GjfecAujqZ31&#10;OyNmkKt53vLpZSnKut2dMHyFcjHQLGGxH326kxmPwEZyhqcNzAybWPTsxItHm1ruNhlLPFuX+Pc4&#10;eBqL/bpnexp3eHaxPYRc6TqRMyRFITwoMh4KgFgnisvsp8+qbWjhMcyp6c1TPAdmI3HOtk9zc+S4&#10;XDUwasK03e7m97buQK5389gpyMKCIuLTc/OTsrKgwlU1tTpjGqWoMXD+nNp4R/wM4bM9pKkAZzAV&#10;Z4i+3gkL7eYSCzA6QpyNOTNnz5nu4FRb0zBl8rQ7F9313e9cd2bcQRtR3Bncx0dc+xdG4Qr6rPse&#10;3yUdNvKYfa23UC5PP9+QCGwyYKQdHOXhH+ATHOzhF+zpH+KFY0EVvK1h5qBIv5DopPSMA/lHSvE4&#10;A7RgvA8iEMnl0H5ui+t82y5VBPEeVcQbGs5Nc3DiBpdSb73VdVIrXbtee/RI7Gdem6fhF2bPiu9F&#10;fbLlRM4xFLMbW5qKgt5PfX5c/DK7jFXfs6y1w/xQ1SFL0Kr/CvnzqIb0GMv7i5qzf9WYtrY69dXe&#10;0kiFSTHhzjZ4BrgQWQI1wSKdsdnY0V1YUZ1TcMI/LIpKwDyFh38ggdrAYIU5OHynl4ktJ36hEak5&#10;B8oqa+EECl7lTf6Do8CxA9pM8Aabjc6StmLf6ry9hVm7Sg74NJSmGF3lQrIxr4ByFpvYlJs+gO9A&#10;D5Ha4P85h9wcwKMKvtGMgp9Ygp2nklXNM49Joipue0bfOe/Z9sywCEB32BR3TuaukBviRlmgoMIJ&#10;7Lxkqqek1HV/Z1lpznvYo+jLXtmWsKU25Y+n9z9vdNbTCoAJJd9VGlpKk+oKKcwXzkYre7uksxgT&#10;J02dYO8wefosnBRMcJg9cYqTg9PcMeOnNDa1yWgX5kanWuh94U+deXEER52pi0sUgxNFG9XVNi6Y&#10;v+iWm0dPmmjvNGO24/SZmLK5PGGioyN+WJ0XtjTJhhpGVovyYXeh4mq5nlrXyIQGCgPb4C87PjEV&#10;YMPGB2iW9k9kE1zakgLn2OIRJyvu9DJ+5Nn8Y0uvo8lY5NMz1733LrcGurAcPKl6u3RoFZAT1TS0&#10;4hRp7YZn0QbkW5hcYHmrHx9KbfWdkfPlrYFbxtn/8a13v3vDrTCmaLtbx0+ddfudsBMnTp/e3AFZ&#10;FcU2tZwXqsXmz4vlFiUWRF2KjaCZAMB4SEJtQ52ihP11jfVE2sW1PakZ9Y1i5clmPwpGkgQRFQ/0&#10;Jnmo38Cz9oTxkx0cZjU2tjs5OYNLiOglu2AU9bRoqiu7UhrdLH18+bTZ83fsNQEYMG8FPwqvN/i7&#10;ccefoCVUB+1emTMenPG57Objp4OHr8UcGBKZkJR9+Ai2HRgjugOTNxK3oT4+R/ZgYzHQRLDIDyrb&#10;Gi6yhZC8XXvt9QAFdvuSTWHBNRfmF5128wt+f8PixO2rTse85/rEfwastHN59JoPl//Hp2vssG+w&#10;+3G7j1baPXPvv73z0ATTSrvtL1xbmxgZ8aZD5nu3F6U+1py+sSTh2ZYT7kZfNagJIybI+YE+vUYz&#10;8xX54XOYps87URSVlGoKCXP1t/qERptCoryCImwOE139ggjuQSFewbhNDAZk+lgC2VFeXlHD61gf&#10;ktyq6aKlvR85nbSCQBAouQ4Qa8CNaE0LL4ogCI4Bzn1sqaMMrSwn0TCKWUfTKDbdQMeB0Qe7Dx6T&#10;eku/K2emCMAngXrm0lbPTFy2QB3a4heK2JIlHZpFpyY3wWvqELCt+40yS3ux/nx5fhMcRV+ietmu&#10;KsNBDultpSc9SzLXNiUvNzKfaUzZWJDwYncluwzkSZA/6kK6qmQDEbXzTT/UaKqtqaNUmOFtbOt0&#10;mns73ZLC4uMAlQAi7G3Cti11g/jvkhR3BEddkmo8KxElU9DCBT1DtmKgprNXxLWXIyDUY9GmqcwA&#10;ggKKD3Fmd1bmmfJUB1M3+xsbGytqasFR6EcBbHRgzziONvRbNtaQnmqGJrUtvcjZy1ji1fwTS+8M&#10;k7HQu2u+Z88DXpWafp17Hj1+yo/vffDBXz7U0NwO4NTTGtOjTlPPYHxOb6ca+qGR+GWpgYnTZmUf&#10;KqiFDqO8dOuEhNQcIvhNwxWjzFpn8vQP5Ho8SOexPa4bmkvNm+JSm3vlUhnkFEqs+4aOlFVUcAl5&#10;1WOtsWHAwzWXWkAmZKXHGDV6/ISJ9vPmL7r2O9fNnOWMYQ2gHXQZyzm2ju3tZ2UB++tlT37m6Yd9&#10;dQxbeQeH+kdGu+GIWVwqD1hiB8/ouBhjt4TajIhiShQjopjA4o74tfGzWoLDouIT03MOHD1ZXIYx&#10;ZYCgYo6RJQJLBLGioDZ3SSYV5xj+TGtHr9NskT7Q9XFJY3Q2hWYcdw+wBId4uHmb/ba/vf3p+QfC&#10;PizweWfvim+H/9Iu7v5vhS61i9pwvfcj3w59zi7wabuaHNegd3+b/ppDc9qyosQnG9Mfr415ue6o&#10;u9F+lHpFpCduWsmD0duCZlNXH2I78gka3OVpcvEVD9QgJTec++DEB//RgaGciXNnr3+gV2g4D+zx&#10;9Ycrtdfsj7F60CMl1aWD+45YFZYUZJyyNLWKiWzs64IZFa4CNVEFnX0d0C8pnyAoMeDdIbhK3dCN&#10;O+wsMGkILkKkiOpEPfrs9Q2lVbVFpRXHCk/hnChz/6GElHTKgvQVc/qW0AhM3mFRH4jr6WfFuj6X&#10;ZPi8ISA0Iiw6Li4plfZSYtsaZJr05KGHrXMOvXnFxAdwlPScgdUnddbeU555NOnFmqwnO9OeaU7c&#10;VJS85ljGu0ZvA9wq6YT81yOHP+CoMwPxiinW580IHVutTXQXogoY+ugG6Jvjxo6njCLUU2jqUpV3&#10;BEd93lb6h8/bIIrNmt/QVdU/fP2SP8Cad6DnoNPZ1KS2v+mxc4FPsYLp6VNGD2RQPb5y1QO/evjp&#10;F17FnRkjFHGbNmaot5zrJKCDQ2cYSB6V8FpkwQxPkev9xLfb0cuY79lxl0/Xo5YKNR0yzqEQYpJI&#10;cRjErfPd9/2strENe9R8ZdyEidpaGunDV+dMHWrCqr94eatU5+Ff/IzGJppRty+6G+ne3AV3IeYj&#10;fLTDFZfxTVgfU6aRG+rqdENfZIJGYAcKogPYSCcAiSBTnNJh1hHbmZ94hYd5i6Df4qaG9Hr0MfRs&#10;PcQmARyUlAnGs5/mwAQLXL9t/l1jxjm4eQXeOm6a45wF46bNcDUHWiMTsLKOMaute1wBUfBe/CPF&#10;b6A2uo7ddeIgJc4EvDDDpdFOmd2toQS8MxP2eJtdffzgaOHE2RQY4hsSjltnnDsnpWdB8SvrGsFU&#10;kGkdYAuQH3STWrDZ1mfcdMsEjaNwmpyQkhcdH/mJv/9W39CE2Mggk8nH5Pf3vzxjWj+qMWpH8Lal&#10;21661rza7sO77Ty3fCfD9Z39vi/kfnRHYeCy/IxlPfs39+97oSTsrcojvzdaCxlMsHyUPgyV21FR&#10;W33g5GkKBWgkUBbt3xAoSPwzk3mXjy94Cd7UXpCkNVCHHZ4+rn4B3sHhJkSfgaG8bg6NDIiOd/Gy&#10;xiVnna6oRZPN1pQ6IiNFtWZfW1tvG2IXRnQPu+zVVhONr/h54BnMbxLYfQb64lzf0lpSUXmssCgl&#10;6wCaadH7UkOjE6yhUeiquftYXDzN1DBwDuYY9WwLcBHBwF5BwL/Aod6xuVSoGGA8PJCIbiwkuVop&#10;zhoRHRKbUFJSYlMtkExeuYdIOelF9Cil+Ua0tbf+ROOBv2Chqylpc0fG5tKkJ4tyXmuuSgLM0sHU&#10;oQYaGJa/spwZhhyv3NJeKGfgpQFOL+Vv72BieXbzZvqhPhYsWNCKOR3VG6FAI/yowYq5Av+KEUsm&#10;BXjDgzvjlBUpAQ6XI6BMws4pBaL0VNWJaoKw089/oDUr3Qx1kbpazphxZuJi+oWZJsoM3f0lpWV0&#10;S022NLYZhqOgZWiGPxtS4OhtLPZsvdvc5ehpLPBov9e/a3VIpZo8mWmFB40BQM4y4NvbWzv7ThaX&#10;BoVGMqL9LFY+gSr7yZMnAwMDFfYb4FrwxaGY7fxlGLn71dfADhevx1auw+7B/b94eJebz8K77vv5&#10;bx979+/bfrdiBXOxEFAlBKHL0Z9Y+14oR0MRFPM/iEjeVa/RD/UqAAnZQLcULooE+Buc9cY3zsR1&#10;3+bc3IKRQ4RHgtXVFgZhYRHqGhp4DAfinAW8gVv6jbUbX5jutGjMpNnz7rx/h5tvWWNrxuHj8RkH&#10;wAbWqDiYM5BjVz+Li68vWlKQVyHQAbizQWUoALJL8A6O9AwM19iJsw1KmULDCTB24N6AQ2xoBMaI&#10;9jkIV8QvOCw6MeXA0eOnKmtqGhsYCG0obfUZTrPmT5jscNOo0fHJST4+oTvMwR/6eHvHRG33DPYy&#10;RVkCIvjontDkt/68PuCDp45bPkj1/TDe7JZt9drv+1ZR2JuHo9dVJP6pLnf1MeualmOPHQ/fYnSc&#10;oCopL3atMeZg9LeUFh4ICg9zscTtDQiGy+TiawUdAZ/ARahCufuBHgN18AgIINgueQAMCeLieXnR&#10;ErjL17Ld2+xpiXbzDfG1huxLSio9XYQ1CyYZRGTSMlLj6gz5hmGFPIVhTzZUgDHCkO/s76tubyys&#10;P5138mTGwYNRiYmWsDCfwEBTQADB22o1BUUiSIUTCNAlwBWEGcgdXcPuAUHUM2dd1QL5kDyqsJeb&#10;/0TgXc+gEO+QMM4k4uJn4UyaPj4+mZmZTGgKZsgsRMe28eGldFfKoZwIMDSEEyi92+iurDgaW5v5&#10;25a4PzSEvtaYsaEoc1nVyV2MG8TsNAj9gPLQCrQSE7Ga9y8qf79SSnqxfGi+E/MG8wj9joGvl116&#10;y0BzIx7HpNygKZGqXyylz/HbCD/qc1TWv8yjKKtQVk3CtIIuAgj2jIuir2Iai18M0V/CLKd0RcUc&#10;pnNKr4Slmpl7eNrM2x8OKrjdpW+Bu3GPXzMIymGr8fO9Pf+dWsD4JWi2mHyo30hOy57jvCj3YAH8&#10;qNvuvBOFlYbujoaurg937pnBJnSz2UaXRYtS0WUkJP8yrXG5C0qrKlzNnikhIqgn1bdC+378wE93&#10;urn9+IEHFvzoRy+8+vrRopIZc+ev2fic88IfiTqKyAs4ZF8Ar6ApdLmLcf7vw7aC28Bh41+RWwLT&#10;L871qmtrj588mZWTk5ic7BUQjiAPCr7HZOWs9aO4aeNswOuAc0XQTA/fsCggB44CYW3B4RF8ohDI&#10;Li//wJiE7e7eQDWeBKqZwyJIBFUrUk7KyUvOzQdmHC4sc158z00TppkCo3d7Wc3BMTu9/EA727xM&#10;5sjo3f5+u6P2VTaI3crjSe6md5YmbnvVqEgpzv7geMLGsrhnO5Of701fX526vCj79brybIxnsg4C&#10;rsDv2n/4GPwcVMfRIYcNhRRSyyJhLsFi8gqNcAsM2e1nNYdEA1RcfAIIFFYXn/geAKSS9yHm06UD&#10;dKFLNiDQ9AtwMfnt8fb1CwpPzz1cUlmH4JQAkwpu21CTEXQSJICl1Q1ZecdC4pPg8lG6PWaLrkN9&#10;9gAdBSBeDFRVakG66m61EoZCuwHshz68YhJSHC1X3WMOgFU4jFuIrheFojgEkBhnLikagQpBkZ42&#10;EqacL1+hKUMBmT6hkbvNfpaoGNTvmYiYu8DtiuEz0KOYlPRykmu6zfn72ddxFyeJnfhYxDigbLns&#10;aTbKLOUpGysTXmzct64jZUVl0oaTuTtaW0sYmtiXGjkuYQ2M4KhLWJlXSVLY31U4SitTYaKnA+Uu&#10;MVso0jdg0+QpDozEispaRXGEsEpQu2egs2wzz8g5xAauez6IdDYb9j7G3B2VC11anfyNJR5du9OK&#10;nOcvKK+uUXXFgO9DHau5rdvd0/+2eT9KST+weuMzDPGtu3ZNdJz52JMbsvIKuYTPr+myxlFNrejf&#10;Xsb56ipp53+yGGL7cqCyxT4zbQ0yam/rB8jSNFWNLTFJqTA6IIgIjLbt9sAYgpBIBZzYE6dxFG9d&#10;aYeNvYCEmsN2CSkc6NK6YyviCPuLzaS1zR3YANmffzw+JTMgLNrDbN3l5o1WNkQfIIT8iGCL7PAw&#10;aTc3IAQTWuuBokkF8ICHQ9iN3NDHH3oNA2S7p7ewU5Qe+w53swZpYQlpIK5bJzveMHqK422LP3Ux&#10;hcSlCBhTOC0kIRFuN7yHetbXrC2kKQoaD2+tSX2lOvn5tv0vVO1bfiJ4aW3mX3orEoxecbdCoxw+&#10;etI3MMzVyxfkA+ogkKudXmYwgzksCiUoZHaf7vUkkz4hESIy87EAh8Ji9iWkZgGKsg8dxeAD7ntA&#10;XxocokIGJuRhLrWgkwTBh3q3I4YjwFTBUbHw3LDBdfDYicPHC3Pzj6XmHIhPzQgOj7GERCKeE/aX&#10;JYiiISsEtFAnOsDv0iwvralFFRFgNGmOE/wiZI6EAfymEtEgirOAq8BwWwA+2fiEup6HnmFqESgC&#10;CIqceAWFkQ0yA5j82N1L54FqD09IOlGKI2iBUiJQRmNrgOMqXVuGxpDLy9DbxbMPW6zblCe/LqMu&#10;pzr7naqMldWYjs/YVBv/ZHnaG131aUqzTHFqLkMWr9pPjuCoq7Zpv0TBOtrEaI3IjpWOLpYPAU7o&#10;5Qp9wRbiFAeQFRGlnSKGd9gyo5bzA3SWGXv0RIclmz529u0Y5W38ItBY6NI+xse419r11qe+8+5Y&#10;xESkyJaQ54b6RpbJmdl5b//1o/h9WVUN7XMXLC6rb165/rlX33rvoeXrbPaIWPSpjA3s2/oS5Rt5&#10;9fPUALz/nj5xWtfXg36d9IE+Y3/u0Yi4JFSokzLQWslNy8539bR8/wdjps9cuHrD5oYW2a+nZB/S&#10;xHUNjVxeaYeN6tEVVW+UDHITyETQyldDMZUs8TUNRW7S19/W1Y3yam1jU9qBw/HpWUHRcShBaQUb&#10;IubgMASCWkUHjgrgCo4Kl7CeAC0auoAWYL9w+Zm3LxgGiZVPcBQsKSLIsLQqu0iy/EJunTRjnMNs&#10;U0A4pkH9A8PQhWbIMIR6+suwLYAAraup+mju3/KT1lQmPtueurksdmlF5urGI39rK0wSG5dG/6HT&#10;B0Ni98E1wi4WKAj8wxd3mfz4NDIvDU7IJMJKlLGxPmoNCc85eOhE8Smsj9oKPlD8PgO97tjEFASU&#10;6IABHRF+IVyjIBQHcAjwIE4gQhlFd90kUlFdLRjj0oJREJq3fxBYS9npCgDAgIgAM+awGLYKnrtP&#10;kAyfN+wx+yF41QhW1zOYRzSjlAKbIE8VQFbgKz6hbTgA3nTgkgCwpGl4kXRAaALSQMVI+kLCFIss&#10;VPLmbQ6P21dWXaOhFF2FHm7rOYopJYj2ch1I9YD8ClE399cfqcreXRS9oS5lWVPak01pGyqSXmk+&#10;EShGDniCnUQKfF+urF593x3BUVdfm37JErH9nBQEsagdDeAlDHFo6Tm6JSCoOXPnaQs8UBnka+Ao&#10;xiZyOmWKRwz7YPgB09bfn3zXzFdDFnnVLw3u+LFbrcO2qnve3efsfNef3n6HAQ8HQHlMk70VEIXJ&#10;9jMdHOfdcOP4KQ634exsu4tpksNtO1zMS1c9HZuSQoZQOx/USYBdIOFLFnPk9X+2BoRk62flDxzJ&#10;srKa2bMWOM1ddMPNEyZNm3PzGHvHWXcsXPzT+x989P/dOCkiLgUgLTtmRFdcABT/5c8Vdtgo4NB8&#10;Db0JodTEkQj3YTcMhVW6UAK3lEYKGtENrW1YkTp8rACLUhGxcZqaQ9CJAKKEQPvCgPL3jYiCr+IX&#10;GQ32AMYAZkISkuFQIVqCAYU0DX4UERAU2wY57zIBTqzjp8+5/qaxlqDwgpMlwvZARVZ5UzGMSqPz&#10;6MGgP1blvFievb4wYUNj4hO1aMKkvdpQFAm5bGk0wuJSXCxen7h6wCyyRMXBbwHegHPgusCGAi0I&#10;q8cqGl/Ap8SUjMKi0wxwXV6KDBda1Bfb27VOmjL2JuspVOVhRYIusCgFEoPnBkJDFqYRFMwc5IOm&#10;8CifsAhKinoYWusEIAq4Cy6cRi8AGPAMEkZkahrqoLSv5XFaJIfKGdwkYNUwCR28Jm6qEEIlEzRe&#10;BVNpWLXH0+TqbXZXOwrZpmcLZmsQwTcgWAdMN5j8A9hcCdijdWgs0Yjzt6Jm72IJ8ImATSca+MLg&#10;glVlDQqLTThaXIwOvO4AVA7B1m3oKkO709caR0VCqeVicKw80/Nk2KvNyVtaElc1ZSwvT3qmpcDb&#10;6Kyk2wxu5ZOV8shxqWpgBEddqpq8atLR+nicMbIB5UAVaipWCES/V5GSPgML0nLJvnLhTohtHOYO&#10;pSEgdhKIQ0YxLjR19h03TL73vi175r3m85DboblP7rzmeudf/+ynrHDhZoGjhDxDnrr1Bj0HtqJO&#10;dbht1LjpN/xw8uNPPvfD0VOdnJd4+IejgYOFQz09Sa6Ujw/0sq6aCr/SC6JwFPs34TvSajQEtGLC&#10;eIdbxk61d7zNfvrtP7gZd0HzRo2d4TR7yTTHhbhH1PwoKVc/O7RkCayb70ov6UXzh+K6yHIGvS3r&#10;S+HFDvKphkVwzFde13io4OS+9CyIrzUsEj4P3J69/v67TCaIPvAjPDF1t7flo90esKGQNMGGQq6H&#10;opRvaAz8KM4o8ACxkDEFxe6b5DDTYcZt+BzEb3N7S289dn+wYHDqYFHC68bJN6rCV/RmP1uT9FBJ&#10;8mMlaW/2VmS21FbBP9np7SM4xIIxqAhQEyAHbhjgTaRXIRHColGyyIDImMyDeTX1zYxrgc1iXIgh&#10;pi/OnOUmP+FZQ9k1BUPWtrQnZe8nEXSi4CzB/EGux7fQLEKTyqZMxecIGmVRIoCclr4BnwgwyjSb&#10;iAh4EvQ4TO4mKkz8NBhEs2swRMQnAueSMnPIP6LDY8WniyuqS2vqaxqb2OuHKTMgLqrXZFUHeIlM&#10;UATaizOX6G4RqptaT1fX5ReVZBzKj9iXDDDDsMMuk5lP0xZkCSYeUGq3lw+8x8Mni1u7u0iQRDQD&#10;U/cdrRFx0X70lf0o/Y8toNWYWi2KexVP0L0HtjQnrypLfKohb6vRdozGpOcof3s06Dden/wrq8cv&#10;kvAIjvoitXZVv6P5UUIsAUi97DTsX7zkbrSkcDUrBLHfwPyOsKfY8oChRQFXysyg0gCnYniGnXf4&#10;WTtSULjmNyvGjZ5xjePi/zn97utvuu3NzW90NtcwZTHiOTBEKB6OmNAUP4p97zNmLoAfNX7SnLoW&#10;A7eSW3e43f+bR9m8w+pPW/5U743I9VQ1fF0nGljIqTQ9zAm1DO8zpkx2SkjJhRMVnZAxfdaC5154&#10;Y/I055tHOaxd//L8xfdAnugGKG8rQiy8KbTmvq78fr7vUCLbod+EFGqLoGoICNQfCBdIGK1jKOlQ&#10;VhV32JEhZG1IQA5YVVdfWHL6UOEJc0hIdErKZx7e2AzHTLo5MCowYt9OD1//8Djo9Qc7XOFHgakA&#10;V0j6/KNitnt4oboDEbeGxnzv+lumOjhDMJ3sb5w1etzPnScdinvpdMr6itANRvqW3oxfHst6s/xY&#10;EJrxJnPo3sAAl0Azalo+vkkIxRBRAWCAT/COEPB95oHEzQ9/iAePHMW1NLml1Whg245dLbqCD3wW&#10;m4XOAJSCE6eUrXkLU061Tc344AgKi97r7UeyiOe0UhMsKTAb3+USEAWUIhsaR6GFBZQS6RtYjjiq&#10;Yv5BqG/pOIUFX6FnZQmPDoiMDYqOzzmUj2Ma7ESVVFTXNrW2dcuOS4LGRUOrWsdhE9EuWmlJJq6L&#10;BpqPeYn1He/qZCsaGhLS0/f6+LAJEQ4hUApop4WPYGCf0PD9R4/UtaE0J63M67p3KAXOC3SUr/g2&#10;mBpdjPqi8COxL5WmrWzc/3hl6u8qklYUp/7VaM6mnmTSJrBu7cTtF7keOS5ZDYzgqEtWlVdRQpqO&#10;aMPm4CVsGDJvi5+YLtE5x54h4Ir7TE0NzcKAQpanSt/P7mAu65s7ZsxdyJYupH3sDMGhTFBMak1t&#10;+2xHJ+Zpman0rCM0WXYF4o520hQn0NfYCQ43j546Zdq89l7j1vGOv3hkOWoJ7r6+TFY8KswQscbH&#10;a7J58Cqq7yu6KB2t7QKlaALFA2xubWtu7pxqP4tteA/+emlK1qE585dsfukNx9kLv3/D2HsfePjI&#10;yVJReBWybHS2tw2wsK7oIv6jzEEl0ZvCiQT2dEGEZ7v01S/DjwVvKK7sYGp08vMFTaYVq6S7uLTK&#10;cSbibKwDOuIFbOsud0tEPPrk8EBgRoGj2B8HSwRV9m3unqKpDugKjpk2547rbpl4l/NNKUHvl6Z/&#10;kG5+uC3/ldLEzceiXyxO+0tcnCUs3OIfirmGgG1ePkjQ8Nfj5i564JoFBCcHBXKU5GMSUo4hJRwE&#10;GOAiXUCGpAzNczLPqooHzr3PHZ5n4VVT05SVexjbo6L7pDYnCppSO+O0uhdnLikdPDeYY2KBCliF&#10;5VJfq5dfoDkg1BockZadk33wUF7B8eKycnhKADxdY7Z82iKgFwEwQ/Ip2VC+jCX/5xw2wDwsMvCg&#10;KjKVQPGJovNZdLo0MTXN08JWPrG3IPsWEUEGh8PTQ+oXEB2ZfmB/eb3o8MurGm+f89Gv7UZTJ/sO&#10;WhtOhBVEP4/VzarMRwuiH6vJfL21NFV26shaRrUpGzc7W8jzyHEJa2AER13Cyrw6ktIuh2RhpSYo&#10;5hSBTP1GzoFcZi0i993/M84inRPuxIBcj7Jr/SjmH8ZscXkdFtNBUQxhWQW19zLIb5gyGRM2etHH&#10;820tYpNfy/XQj8I+4RSHmUiLbhplD4764Rj70LjE0sbmMVOmoOJsmxfb2vG2Jt+9Omr7G1AKKBU4&#10;qq9PjM7QXmiG9BmPL1tz59333zRm4rSZzmMnO+IbEUWpcZOdEPuxRKcDaP0oaBKvwEu0Nd+VU15N&#10;TIfmZ+AOxbOFQT4Dj1GEc8OgeYehySiayvBhn6PUgiJevEmc0Ce2fbSiUUNjq5OT8y03T2TFMXH8&#10;jO/fMh4QBVL6xMULNtS2vSZ9qWw3idIO5BuloM9MAbvNCAfDE+JDo4Oeqc543Mhb2xz/26P7VljD&#10;3trmE7DXPdHVN3hXsOfecF/PoChXr0h3L4s1xBcM4INwDQ1wVIJCow4cPlbf1A4TWBpXZUxndVgZ&#10;+YUyap6z/mmgRLZycVfFxVKUqjmszJVXN2Tsz4OJBPbTTglxR0jANSGXsODcfYNgUhHQO8KGZ0ru&#10;Ifw+s/7CEsJ5OUjC+qKaCDL0Bz+pP3x2/s9k70xMcLAOA3nlJ53O0KQGU4VjQ9BvY7jMEp6AJE/Q&#10;FLbrLcJMoyGEsWb19wq0xqelVjXUy6tMhrLKu2wHdi2EydRUYpzwbMl5uTRhTWXyn/oKLEBCBACt&#10;vWItDb1XcXpoyObTkeMS1sAIjrqElXnVJDWoWCuzDG4jikrKm9u6Jk5xgj4y/vBVoYwFDsy+ACHm&#10;HKUZhfStXUazGCR3UDv4oEh9bIEnHW6OGjuRsz5QmyGCpU19iZnZ8Q7OY6fO4TzZaX59hzFl5oLr&#10;b53M5apVq7SGOTvoeZi4LP1Gjq+3BgakveLVTpy+7XF1hdZj3QiTld/54Zj84gpgwJipM2PTcpPT&#10;siBadIkO7caRPiO6cCPHOTWgACp1xZjKOVJw67iZE+xvdzOF7nL3A0Ht8vZlB9luXzNsJfhIWKMS&#10;KwpKuhcck0DE7B8aE7k7K/b/s3fe0XFf150/+WvP2c05m+JIlMUGgugdIFhFqtuRLMVxy3ptJ9m4&#10;O8eyJFtxrHiduKy8jnyyspXYliiQFCvaYAa9d4AFYCcIggQIdgJEBwYYDECU2c99d/ATRAKMLGEA&#10;gpqfnn58+JU37/fq99173/f+rC7/5VLbL2ypO3fbbdtzhDYBmyvOzPVYkuMOj61n27G+dmTsyrRn&#10;FBciRbnR20M/pR7n4cBIDG+DJ5qajzWePXnmHAH13JlzrWeaW+A/EdmPaS0ymhAxKEkU/wRzXVRz&#10;CDZFur0wR+fQUO2xYzhYxBAd/lUM4wkgUhCgnO3ZUDccPXkGRMrgBo2q93OsjyL3GifCN06DrHrd&#10;rEalLqwIccKMh6A1c3f6WbEu3Kp43zFvDnVcKThU9q8tR9I9Iz3Tn5we12yZ8iZNUDDLXZQF5HVx&#10;H7Jv0Ri/YQ2CPJP9lajU+XDrmD59TI9bD7yPiB9HvY9Cu7dfUYTDN9L2Btj1POmJiV/LOTJm3YDr&#10;JlRONYcOwiuDjo8HxGyJGXN4xJgTSx9n/Fu2MgheTVIAXGk6jJb9g+7eARfp6B4orlttuLu7m9GS&#10;ZSxojQfsWXlETje11B05cfL0Wbk1inDfu4JSU413GWyQlv/waQkYSjFqgbqjignffemlhA0fC43e&#10;FBn/8H1LwwhEwmM3L10V88iTf47zIFqFjOpoScSXm7Dr+DSDiy9xUQPJVAaO6nG6yg7U2bIrliwP&#10;i4h7KCgyEQUf2i5malthMSDKXlT21r40BEqFVfu37k7GqImpfNe+arsjoyTvjfKc3xVmZ2RlVe3L&#10;rN5mL7AVliO2wg4KaY9hqbJhBI7VtK2ooPb40es93XQkKoNKpE+ppwOflh4/R1BLb3o3YhN8InDW&#10;hoSalCADhykNJkEF4V4cJQIuRFGksGDzO5lnLq44eFD89NmzMrCizy3EAIxABRHHjgvLrrySSpSk&#10;jIkoFvVbOPNdKAqRP6qNxPTrqn+Uh2c6+Gg0Ahq80lFr8WgKykrqnQjs8TDDSz8Dc1676TrmGb5i&#10;TPu8ZfvOkyYFfkAsHqUeBEcR2LxjiNBnytAiumZ0JQcOH8NfAI6Z2Nlx6OiJa7jSlnbkq8OPo3xV&#10;sos5XQZYy6ylraMnOCwKFLR0RQjyqKvtNzY98nD1/hpsQcR4GFzEyGdaKD3xRmcn/TgyZg02NerM&#10;hdaLqzVZMU16lgcEId2iYHT0tuZWfXJ4CNXf5OAA0Ms7Uoy6h4ec+PjwHvoYf5C3qWv+f+e7BNS7&#10;yoVLl37049c+uizy0OHmiOjNNQca73sgNDhsPfMj3l2p60GneAIlDA5IDYpexn9MlYAM6QRTPpRV&#10;04XLcCvtSstC7fV2imNVeFx4/AaUX1lFlX3uyar6Y7qjDYtrEBQCkILKWsywk5L3s5s1PTs9NRM5&#10;VfH2tOq3Uku37svcli70lZhzo1ODqQknwjklJWXVNV0D/WwxUwSl1lySHfLg4+MWMQvtQK8MDbJq&#10;8sJycmUF1lMKpUS5ZloNz3N3oQ7NrXPYfaLxDLRgbOKjeLGZx/RLRIWQIWTnCwV6aga7BmqOnGA3&#10;AVuS2d1qfZFG+JQZg6xNzKELTFaXHMTle0UhaZrKtO7DXR7Xhznzp5bM2MhNl9vTP+QZogQ9jKX0&#10;uzHZxzPLocMsVhjsOTWmj6Y5zkOD8HFF0qHwuw37K8sH2DzgsgD9smEWdYa3VKVc57jd+3GUj2t1&#10;ESff2288kUGqGRhC44yN34ig6WNPf+JgXZ3XzHvS4xwQyYN2vo7uTgYKBo3hUbG5oK3KfGFGDxAX&#10;KawKCuM8RN/mIvY2bvypC2DjTzAVjyK24ozVukaI86KFmniGd5GKaLKLuGQXVdaRBoqxHPZsLhf1&#10;RaXgLWXLI49s35G6YeMTH30wKCp6fUho/JaHn1oVCEGrCB86ewbEzByNlXtUd4Lzlv/QEqAoZDyX&#10;KVKKiJXFgaMnmJ3xtIvxEgq77JIKPD7jWelyWx9qIsxaugaGDx1r2J1qRxgFmtq2L42NbDjd252T&#10;nVyQuSPb8Xpa5q9TRHlny0vH1R02PELl5MiGFqmkovLy1Wv8lAbyIN2HQAameq5vq4ZV1oS40GW+&#10;JiDxAB4JiDSyOCAT036/awQPgyebWw+eaLjW0Y3ASvKmgh3WTabV+TaTs6fOjmW9iWHnibNnIZjC&#10;yHyvkKzCly5oiqCcEkgO39idDD2pI7+ofP8h9Jjnr7bd6HMOjIyxsZmK5ksZAOlCxHHIzmcSt+RX&#10;shrVGpl+tmpOI+8Um0isLJkSZTmOThEjKOP82gzDRl8geZ+e3Dtx+vKtcAKatKmPnb087vY7SD6r&#10;Dh0WPrTsXKoJb4mws9IXWLzzyZr7Wz/8A3+TH0d94CK81xKAs1olRXRcREl0/Lg161G0hUUkDLnH&#10;p2yG6Y8eCKboo9r9aaWMjSj7mD9Xh0SOmAarcidddV5t60Q/KCOkOfQnFFNxXrt2bWB4wn3Lgpes&#10;CA2JXrdsddTyoGgUHJyffPLJjo4OXtKHiTAN+aGUFuN8nKfWblqbOpwjlWIRq4vuAdcwtN7U+9bt&#10;O6heYDGVz/zonSAEHo9jQTwfWV0Mv0EBUiDkVDQ7bG4dHC6orFH2SHtxKaKnHXvTUux5gcHR4VGJ&#10;wSFxTI+U6pW2ruZL19nRBtBC+sF8vd2Gps+2LzdzV25OEmRHObn2oqzyMoejuBydIDRHLMlbL8t2&#10;PDkQ6UDSDiCZrmBlm7/RuuojPjtPjRFmQmeUwH4FaxxABSiib8iNs5jcskqkB/AJQE8KGRTkBl7t&#10;nhktWHB5v8JnWbxjwtiDjsJLTB6Yo8+3teVX1+KPBt4GNhtihIbZudrMi2wKjznpGXwLcItdlli4&#10;ZRSV4Jsvq6xif/3RIydPn2m5cOFq2/XOHpS5w2Nim0/HsQIVTdCeJRt2zLqS350eZrTDl/KBEdZg&#10;c4lTxjfdaAoA4Tw/Y9A0eZaxFJArayUFWXcsi7v/JgWI7hWt656c/LfSMvbmFgibWUaWH0fd/XV3&#10;j+WQgYtRl46mcqQv/s2Xq2oPBawMk4WskBkwJ4LoZWmEwIGzzAfS2eVfxoSQ8Bh52SAfHiMq1ye5&#10;Hs1ZD8RKGmFs57h8+XJR9ZHao03P/+Cn3/6HfznSeLGgsr6k9tjh0xeamppIRHEXCMqwEuHiTaxu&#10;/Mf8lEB3Z6dlK656PfiRhsdE5jQ06t0n1O9CVjiSmZf7iU9/7mzrJSoaqzn2IFC52irmJ6t3/69Q&#10;aIqjmOYomc4+p72gmGkXaQa+7aB1AkcVlVVfud4pS5i4dUimiCDjZYJoar0Cn4B6QMbIOc2Wn5KW&#10;h3Zvd3bJ25n5+9Ictr1pu1JtlfsPQbKE/IT0OaSreqPyJ/Om9O5pV+Sqjw9+Tqi/EUwxqkyM94+4&#10;obKsqj+KpgwjFiQGSkiOR+CkFEGA2FLKtG4+QG0MfJzBOyQv8AKYQf6l7jyeyx0dFXV1gnhTbKjz&#10;EP2h2lN2Uwz7QYPUJmdEInwXgThftyvdjtsgGNEJiEcIXv9BjuyM3IKc4jJIU3E7WHeiAReEmOVj&#10;jd/Y3Np88QpeeC63dVChl67fIH6ju6errx+fRJhPK+cVyxni5BF8iqtibLLIMJycVPMtOI38WwFL&#10;V70LWqMpSmlruENJLIZbrtHJVIfYrWWWVkIDKzUC0E2xMWX49XqLoQLvqTwCVxjDunp6GcMfXL7q&#10;uRde+otn/4q1LBIqvrN/oI/zoHHAR+9Ta0lZ6zJEezx//JEH6Jeqj5NB27BoAqIiYxJkTjVITHGR&#10;/GEOGjnTBBRS7jFPQFA4Xin4E1psIgqceEqmA9WJ6Dv+87yUgCr1rJ9yGeEA1bj50Y8FhUVHxKyJ&#10;XbMhMjbxvo+uiF+76fGPP4N+Cl5o5kHGZ9rG8MgIwihahf/QEqAolPcAii3ieFdhSkUHkVVcA7dS&#10;bmkNQqd96XZu0XHoJmEhUStXBscnbkRPM+Aexz4KxMXEnZpXkmYvSk8vSk7PZ77YZs9KzizOyzlw&#10;pqmlu0c08hQ+r1tqcQCtVQXcJWBbQ7Au+igy2DdEZ0a+xEiCPAemcTwSQgmOoMCyMhL7IjhCYUJI&#10;s+M7BsjR1tVLDmUvMNBlWs59lMk7JAsHmiIMxh8aM5WCvAhzqYam88XlNV7aq6IyJm7yn5ScTtUQ&#10;EFVRTfpFnPlAvch1JfKyPhmIpX4YFXfpWVzbTOEuPBLa8goJYE7iqHfh/sKynXYCTxcB8lJCNo5y&#10;HI4dGel7HQ6HvSDLXpBOU8m045NxxlB66NDhxsYLbW34M6KxaYPBaO0ORbEobl2+2pVqE2INyGx/&#10;tzsVIpHt+zIceaU+XTj49XqLom3MZyZ14FUxAp1rCNGUseJAM9Pe3iMrFzkmxe4FeZRLpMfGfBUp&#10;/Zjq9RLWbuIpBf8Ir3iBEBEd3wcqYmuwYTwgCRo2BwjKJCgn1Rx985vf3LNnD6OWtXxAeMWMoDiK&#10;x6wUrBf9EZ+WAEIl0lcRIrIUapP5d8WqOAzLQyM2hkVu2vDQJ041XsPsHOHUV597YXdaBhXNY64h&#10;qX2kEHBl+DSHiyhx5izpMyrs9XjaewdEE+TIStqXCXU29EpMlCXl1TzgHMRUmI7miQyPjYiIQyTV&#10;crkts6hMPOXlFPzGlrKbCTMnPy0nc0dO8t7y3APnzndgewj04GWzuqHLECXQNyki/lSWb64IThNF&#10;FVEfH8Cnm5OXr7RVH6zHMw5Gv4ho+N430u1gv504d+aicSWMhAchG/ztoIj27j7JtpgJCBr0cRbv&#10;nLyYIRmmc8GcMgoZuQ1Lwq7ewfqjp1JsWdt2p2DbhjoJmKSoCbCEGITAFQG9uYXAKrRLBCJ6nVsi&#10;KrFn7szMJuDOjyBuo7Nz+VOcHhoX0upFGpd/BLwTwnhPUL85ynEKVBCa09TCnTnF2/MKkhy5xG22&#10;cjivkuzionHGsCc7a6cDh4+2jLy8+uMnOnulwOXTFvlx8MDxNFuuLbsIKAWZbXZx1Y69trKaeuuz&#10;rHmEK9Pj1gPvI+LHUe+j0O7tV3RgBdKofYuo8M3InJZV/KWvfBuFOyIjfUaIN1loTtmT9/QJtzlg&#10;KWHtRqbRkVFZx7HAYSk6MjKJ6y4dumcvvXGURzzccKZl6cogN+BtHMnzOLjOsowCd/H6XDX+2XPi&#10;v/PuEqDYjeAC2zkqAKnjc88/vzo4LigknnN07Mbg0PievtH4xM0rVoWvDI7q7BUXQlQTa3nAMHE4&#10;xN6d4of3L0oDmR7fj7AFGxjkUeyqA0phXaOb7OA0KK3cPyiOgj04BgdEhIZGA1Dpd5iXMxFjjYMk&#10;Z5sjEy+6TKxvp6XBAY5eVcuUbgs4EnxkpnvrLHtmDaOmnnXHO09ZD9wa0b9vT4hkeY33NUz9kBrz&#10;aB9nzICHHLqAxtbWgrJapAFYfAERlYQTDACfuYUx+GpMjHZm5hDwyvf6trfKD+zvdorFncmeF7fc&#10;hS2G7CE4v9R2vbq+Lq0gb3eWY2+OYCENFjrC/j8pPUNcBE4FBUKKfxRogbUokOlYi4pGZkVQ6KW3&#10;+BOE9nuFfZmZMwbwHj8qtPMZSDJzM/NLoE7tc4mRFS1Tx1j2BSiA5NrdVv4mS9LEsSPTnQhUB+qS&#10;5IzcnThUyiuC9ENgZzZuGXMaWlp8mn8/jvJp8S7SxHt6eiTnZhweZQcIcqfRiZi1Dw+OsnVoBI0b&#10;LZb50S1DNw+JCk9ESxjN9g9gTA6/gbEnH7/edo37QCPurQ6J6Blw3sHe2DwlS1cMUF/5xb9BukzX&#10;dWM8aQ7kY9q1+d2FXp9qjj4sZzwU86l4QtRiR+SISKqrBzaMdfgmxq3eR5YEQkGPWQZc9BW1R4Mi&#10;4rWFGPYwaR79ToFV/kNLgKJAukocRzPEEbwgosEmmU30EmyZbMdjUoMSXGR6E5gCTmza8vj5S9fR&#10;4KDUYw7lMXbkMTszTWDGfKq5GQsZkhKZrWUtbDqvdmHproTpV6bHLURkQSu9yxtmiaSLF8289MHp&#10;75o4UItvEVHzzQn0cafPncdrMO6D0UMJdyUStvRsglCaA59gBc/IFQghLpKz+RaorgigBT6Nmb1s&#10;f23zlcsjsIN7y2vKdEf/vGvODHq6RiCfDFLtfb31jQ25VRXo6Zi7Zb9YFk5k8tXUnB0E6qSPD0eI&#10;RCFYMiKYweBcBdUoXtJCQH5FUajAyhJeWX9y5fYA0JoxYPQ+YyB9foV0+EVoNDDMYwsDFPQXzd4E&#10;2gvgxBS2Vd93TdF7MzJpPCwI0FdFOda8dYeP7LPlwB/Cd8muVelWDnteIZDep7n34yifFu9iTNza&#10;0dPd28cQgUtQutP//X+/fvVXv0MYxRSpKhvV8oyNjiCj0M9kKKVJc9e7vXeMRbeMuvg4ZjoIWB1K&#10;aoTZDhZCzhHW3CZ9pF6GhJYxVNO3cJT+rmKq2ZLyX5/LEhCAzERsziJZAjF5rl6/vmRZJFScf/Bf&#10;PrLliU9Fr3m42zmxNDCyofnqX33pKze6B6g+k4dJS0E8l1lazGl5y5HJ1+zRgLM0LSsXOMSuIrR1&#10;GC0DlsBRTS2XsJh14ydl0lN39FS6I7eoohaIBdDKq9qP819c5eLpGGIc7Fs0TVG/MulNPwT2eAMo&#10;Sw9m//fSfXhIzB1NIH0NcpFpa0KM3rU746T42o2Oppbz7LMjM2AnDOSw7VEUAagQWRP7BxEOAJaY&#10;643DYvFSl5OHVRhKKzEyz8zB1hrz8pLKGrjWEUSTuPwirU4b3i3fNf0bFypussRwpC2cDGM/3+ca&#10;6ugfhO4Ac/H8skpqdq/NsQdLp3Q7kh/EPiAWAlVsBSC0BkCXWqeDwQgKxoBAupfTwkJ69/Yzz88Y&#10;bkdcekXRuFYK4k2FtVhlF5aWtXd1Sy2brUbUAiIpEP1CFfPsvyuSKIH6pqmQYfwhptgyUOdl5JVi&#10;aMdHQWO7IyWdbRcY5M+ezhzc8eOoOSjEey4JBmREUrRM5sL+0fGyusMhCYmrgiNWBIYGBocHBK5G&#10;7sRHG9Mm7046/oT3iRVtUGgk7Cgqj4L8STZ3A4rcE7xoEpx1QPzVW292DwlmQ3yhjAr9fQNJSUn7&#10;9u1j5LfKmFGLuBpxWRf9EZ+WgJqaM6nRKhi1UEt941vfCo7YuGR5REjURjjMHwyIxCUizBUbH336&#10;Rq84RUV5RJZgUtVZBmJ8n+ZwESVuiXcgTgT2wCNUUr0fIMGMBkZCpICehUk2t7ii6uCR6gOH0+w5&#10;GBUTkBhgPiTEUFl5SSk2bI1S7Vn1x08hjCKdUbfbK4wSLPWfBDX4UUKnmR824iA67O2hZ8h9qb0T&#10;cqSKA3VAhcyCYnICdzS7z4ABTProKIUWIMOBxGybzZ5eXJZSULwbotEp6ZOKnrjLYzyP7XR5zYGm&#10;5gvOQTethkLhR2X6VgtJo1C+G+uXMsaowbCOKzS1JnSr0NQiHWbOK23tOMQ5eqrx4JHjfGx+Sbkj&#10;tyA9MweCL4giwUhiMzYNMvEnONk4VfRu+rOAE7dmDDOCKC4iAZs52LNFpZgjtACc34b9m42EeYUA&#10;Wur0bOsFxlk+BKmUYBXjo/yuqgVAFPlhaaDOyHqcgxQs7OXgqPS8UpwogaMEjmZktl4S/jSfHn4c&#10;5dPiXYyJMyBrtulEtNSG8xe3PP1MS3uHJfUnwuSo2+gU1ejUwNRJc0Wpx+qFYBas8g/0vqwpxeeL&#10;6Ok4zXx843vfe/7llxlwuC0yMbME+vJXv/bGG29YTObcUgSlvztzQv6rc14CSCGmeCpUHkVFrw5f&#10;92BAdGT85sCwNX90/0oMyleGxnzrxR/88Ce/QJCC5Q9DnFENYdssgkr/oSUgsiCDDUTcY1YZTecv&#10;QvcEiFLlDuICFVnswrFLcjqwCgNmLKMAVzzAXdRAKGWSbQ5ce9OtKFureKkmusb0Q3RPUDZOWZij&#10;k+Vn9RU9C1yZWtRPv07fd4+LOBq+oxONZ7ESLyityMwr1EmfGUqnfpWTECdvigOZv5iamZHZkYcN&#10;OaZBooJk9jeqLrCWbvwnhdzKahwLYmmPBFtwtyATgU96WIBTyu3uQ1Pj7Fwmw9MOMix5Nh9CzUpB&#10;M1bqd4lZ6bgG+CjAV/QNDRB1UgJsY7zY1nH24pWG5lZID6A+qKk/Cg0CUj5gdmnNAQJxAjKuGQNu&#10;a2YMKgG7/Uy7ooGB20VdmJUHiGLXZ1K6Hfz2m527M4tKr/f0sL9S28a0r7xborr5hdww1GCMd/hU&#10;I5+fkS/m5dihaU+hWxVXVIss6t01Neff4MdRc16k90yCIhe6OfbYx59mDQXZAYMbn2axEOhnqmWU&#10;yotQ5dCko+MSB4aEvVPkwZPjSJYYIZEnYXwOycmsKAoF4sjNNQ89lOFwYCNrvMPIOBO/4aHGxkZG&#10;J0sk5d+sN88NTO2jqH7dWclUq1adoeFrQsISQiMSAlZHPvXsp4dvekIiYr/53AtPPP2p9i7ZcaDi&#10;SnKLkblwIPgPqwR0tp0Q1R69A0pGvLeooIlJjUh6fjGGssSxXYFyE7vzX721o3h/HbMDNi3Ic4iA&#10;auAUUqHBoFuUrQSvo/CpOdqarIno9G3p46xbbO0YHBnFo+vltvbG5pbDJ07WHKorr6kFtjHVEpiC&#10;0UkJXRWyi2wx+CEgKhHsZARKKO/QS4L01KSHs1eXl5HJ1Iz+Dk5ptp6BuGB4yCosKa2qRdXSOzzM&#10;9MdMTU7IOWswzJtFRjfToRLRme4s8DUdmnRs1KwwJIJjBVBNO/hTK+j283QlKbVzSwVxl4rTuiNO&#10;sCruloi+e/sZhDZjON5wtqSiFqoloSzDV2BWHugXO38EU1QfNVtYVds9IJuD3vUl0z5qwaOWS2K4&#10;thCjgQlF1Ik9HkZoZr8kMtJz5y8JiDIEGr7LsB9H+a5sF2/KKP3FKom1lAxuU0sqz6Rr0MlHKZJB&#10;2tDZ2cmfCqWI0N2cQy7k84Aothex6kJxQCLMFEuWLBc5Fbq/Ea+w6/bCgbM4r7C0ubmZMZWA3APf&#10;ChFrN+qTukQlruvr21/3X/FVCVD0U3pVKl0nAmwnjp08c7D++OFjpx594s+pWSD3X3z6M+hxP/35&#10;v609dFT1emYngjQM1uX+450SkAYuHQYXcvQO2ECONJwBGilAQiVBBDsiAjNabmXtr5Lexibqta3b&#10;FWIhksopr0Z8gQyQBQ5oBCAE/tDgHJnoHx7rGRzp7Hfd6B1s73FqON188dTZ1qMNZw8ePQW5dmF5&#10;TXZhmT23yAJIYCS14VEzHpQjqTnFmEPrxISZ9PYUR9K+DKRhyJ3AeCA68kNmNNvpWYWYlCMNwDMg&#10;2/DfTgNlMSPno7wDaGUVlyFROdZwBn+dYGq+WhsSZ9Pdbzu/U1jcuhtbD2hJAJPZjqqZpXdYknNw&#10;k9d0agpQMXDdcvA8x/TPZ7xFinWLIGv6A8R5ZsZwy2PWn7fALetP8jU4ONrceqWi5hAEU6ApsAdG&#10;U2/ZHKhiiWxLTUfIgwyNOuIX77oDzMkyZHzy+o1uFJFKiIrdIDb8ND+aJY2z/uRpsTAh8z4egPw4&#10;6q5rHgudIWl0Zt6kO3sHOx2ghcpG5FIYveiAQE5xE6P57e3t5UVCVOwacJTh2xRx6ojs75qMjV3L&#10;xV7nIL14toP2bgSw+Hhig9gY72GUVVx3hGlcF3ecZdgxBwPYbOn4r899CTDmTorFOClTxVSN1LXZ&#10;+E5EXQUhCYGkiNDtlNsIM3l4HHmD0Rn5eBib+y/2bYrgAkSzlJ2ZFtFqYZwMGlFkIruuDIhSHMXU&#10;gKAArgMwFaIemB7BMIAZRFj4cRNVjsORVVSUnsOeOIhzctJzilPZX8+WJQxj0rMV2Ci2kXU65ANT&#10;hELMOISdGcyeCItydzuwCcfUuYCwL7uQh4WVyJbDKyhKwFQENtxZ2IkM66qfOYsI+6T2pEH5mMO+&#10;PDJAyvwQ1OQHTp06e+UKpo8Ivui9fDRfLXIn8/k63TMbArxpJHrXiwF4UpzIvWMb6dtK+T1TfweQ&#10;MFpNgIi9+UQRprowvsUKPGCwiALod5+nlYP3w/W+vqyFYr0x28M8YP3YuyNmISu49ZagckDydaOr&#10;v7z6IAZ44GeqcjssHIaAAp+PWL5dunad9NiP+XsWj+8fN2XS091bUX3g7eQ0liFm84K0OpouH4JQ&#10;9zosZJgOQubAN/jy8OMoX5buYk0bZ1Jkvbenj36NH4LgkIiQ0MjgsCgIyYFDjHg6S045XJPFivbS&#10;YfdYfMI67JCNp/ZJJFc8jyXttfYuImarHa1/5gOiKoynsFGnx7b19L/8zz/5zov/QLL+Y2FLgMpV&#10;4ZIx+GDcFdVDVMLG4MiE+5etjozbGBAc8+DKsPi1j65cHbN8VdT3v/99bRiKu8BRC5v/xfLrhxsa&#10;MBzCSNts1hYChDRACxgmI1e2cmfkAo28Ah9HPvhEfYvcflbrI7gUuEUcciqvPZLdDo9QclYWfNdE&#10;UrKzU3OwJMlCp6N2TWAhgqA4w65gISglK+BPREw7UjNR0hF0q50yQ0KqKbZPeHixZ6bm5WXk59Qd&#10;O4I7J7AFMjK2HNJo3IY+BfYMQVF0cYFU/mMhS2CKWVS6Z7/TWVtXv8tuT8nHq6/wmLEvgCDq47Jq&#10;6EZ9jUPuWBBiaqZLeHkMmMoCn1xPCC90bmEZNoQowQmI1ESwlpFTUHUIZfTl9m6mEpmb5CWjVfFa&#10;SrGJgjvgXg13/PH3dtOPo95bOX3onpJlIGKlUZlCNQCEOnsGEDShvMsvLIIbU8VWtGkxmJnEWYwr&#10;LDw6PCJG7CtN4+UB3uKVlYEhRDhMd5ilMKW5i4H6+cvXfvHa609/8tMd3f13MqiaJRn/5bktAapF&#10;cRTufxAJ8ic4Kjx2XeWBoweONLz08k/hjDrReOH7//TK1u2pkbGbWlpaNAPgKIYvA57NBva5zdY9&#10;l9qV9htsf0MIIECFfejs2svITXXkK3wCQREQ8qiWjRW3Ap7bz7xIABpZ8iIvOjKO3rDu1n1hah+O&#10;GYxaZCFlIhBnIe8NU7+FRo/ALyKVQtnHRnLxiGdzANVAaOy2wz8gZsm1xxsudXRf62byAiTJ2gpZ&#10;gYAmEzSO1Mly1HjPVeAi+yCqhQFXpIBGYgzDUnFtbVJaKho9cBSGUmLkZsuEguP8xWvS7RfoQKYt&#10;E4MEUZRIwzJ/dXb21x48gn0XzZutoGLiZc+2F5TADYL9PDYhQCXA+sCgCMZlOmOzhSFjGXKKmwAS&#10;G3T2Gig1Bx/mx1FzUIj3WBJGgKA75oQqcBL/FGIrDsLB6onzjc6uoJBQ1bUhcQJHdXZ362jJGS0e&#10;LR39DssGCgb1NK8gy+JsGR7PWGA3ccI26dm5J+WJp5755vPfxRE8P+fHUTOW1XxepDa9OEr0qzKg&#10;orYLiVoDmdjmx58Oj1m/dtMT8ese2fLYswcPn4GTU/NmGYqodbqe5zPbi+63QKeYDyFEAuGIhgJj&#10;FYQ/9jzhQ5giqxTVHiZJ7K5isjNaudvP6DUUboG4iLzzJ6o346MEmGRhJyIKqHQrvcbBWuyqYzLC&#10;yBxdD0ZTrO51excXswuKi8qr9uMQpakZz7kYyWPjzpxlBbpx9wC+Md2xCevwKmXt/x3oF5edahwl&#10;4in/saAlYGQ6BkcZjSSDdfOVK/uys8FONDPVLNMIAScH6o8bp5oLk90pHCUgShWmqDrxYlNzEMpN&#10;2XBBZ9nOjgYixloPW6mcwiI+B+N82pt30mFS4j9jFmI2+nlFUhPj4i72gx9+HPXBy/CeTMHL6WfW&#10;koAZ0BFDIpus+wfd/+N/fiE3v4CvNtPqxMCQDI8gKB6LiIwVQCWiVG2oHvzVgqAglcIIxKh4ZFkx&#10;8zHhGXaNfuvbL+xKTqNxg6N4kdT8x8KWALXpxVFSgWLEAlnq6vA4mO2hLl8ZFB0SmXj/0qCnnv38&#10;sVOtweGJ2LCBrm/BUQZ/Lex33O2/Tjm3d/ZCA45qj4kMhIMUSOyakAzgnRY9izGaAkdhJSViqFl4&#10;gVDDKXZSEKVxHkYlp/ZOJEtE74q51BR/I9hJ0ZRQE+A8NyMTfir89+UVl7G97vjppovX2vFiw+5L&#10;8bBszJloDGq/Q+ZZBHED0TQ+CEaM4uQP//Q+dCtyY1LcaPIMoulB93huQcUrv3z9bq+Pez1/iqNM&#10;7XjJctmtcOzMGYATrctiTEVZhu6sp38B/RfLsEP7wSwTdEQAvQtVVHa+bM1AB52Tj5fGZGwFcwre&#10;3JOSX1KM1wxpkOwB76b5mUOM941qzwi1uNTf28O360YY7zMf4B8/jvoAhXdvvooIVGXvfb39DIHX&#10;rndgHBUZFbdm3abQiJiwyNgMR6a2Uss+ChtL1/BNeMvj4tdiImVWDQAg0emAhQhKKsWf2KjPWmoT&#10;nqFBwU4sb8FRnItKK/04atbimq8b1PV0HEUcioPAsNiHn3xmRVAkxlGYSAVHrME1TEzCFtzE3JIv&#10;1evdctH/5wwlQE8Z9+BUBWUZW/aEQ4C9cja8zmWr71pxXGuYrnmAIG5WZgq70rIQZBEwMkechVqQ&#10;xzin5xYqDxUTkEqZxK6YaQiqbUc2JuuFFdVVhw6zxel0y4Vzl6529w84h2W3k05eembfvVg9AZ6k&#10;f5tA+yAQ5yLLn/5eJmgmMsRT0Ws2xCQ+hHqXOZCbdO1+10hjy6U/e3DVb7fvnaEE/JfmsQSoJuO9&#10;WmoN2jEx9ZfVq4stnDiIEV0wfBeQbEC14ci9dqNnHrN260+Bo7AVIXvu8YnWa+1F1ftFswwnPF6h&#10;HdlYxYttnnEAnVde3YdPSrMRRu0zaZlKeMvrrcblTW9/v36y0ZjI53/ww4+jPngZ3pMpiDTeLDBF&#10;vmQCAiVCT/8QoyZUUbp1jvPImOzeGpTtOB5wFHOBbt1SvR6D54pVwes2biHCYYS0sxQYvAe5hTwG&#10;pUzf8Cjr30999vN+HDVLYc3fZSrXwlGIlZgQkUeBo/YfPsUsiYU5IAqR1Je//iK6mmUBkUjfNXMW&#10;gqKRMBLOX44X6S+BTyY9uPOGtwcchfYNY3KxTcrMhhscW24IEvG6Aj/zHpzW4XglPXPGkJ6VT8AZ&#10;H5YteSWVeJMprtxPgMKxuu7IoeOnoCI/03oJ2gR2M8EACWEFSx+LocgCTtQ7gTURHBdMTAQisu9s&#10;NlsZqWIJTNB474V7Lm7NQ3/+9Gdhw0AorVq/+mMN8es3f+ell1EK+4+FLQHUr+6bVDv4whxGj8Df&#10;JVUHwE40P3CUUIIb1V5T65WFyq3FyUxGmy5cxhIPMZQKbMmk+BtyCKDaujc1p6hcPaTDJgKBM3NH&#10;Z1ffI48+OTIy+eabO2iBsNuRCK1aIZZhxpubhujHUQvVPO7y36WNIQl1Dws6QtbEGZk8IIeA3z2a&#10;IodOlHRGaZlG9xe4OpQn+ZOxFJEp0y7P46EYA3V51xBcz/bh7E6Ni10DhycNHnnU3339W28mvY10&#10;a7bn/dfnpwSoTS+OMvZR4CjwEho954ho91aFxC4NCMdKKixq/S9f2xq75mGklAxToKnpOMpU/fzk&#10;d9H+CjgKSeyYB0ZrhFGYqaChk01zhsGyoLLmwvUbwlo5ta6hY8wYAEUKjWbjbMQOfBSpEuIIOilG&#10;jF74oyCIzQSyH4pA9c2sjQVHKSrmrLDK/Imib3AIfrnx4VFR4TEOrAoIdzonA8JiP/PFL5+/0k74&#10;wv/62pbHP6aYatHW0z2ScbONclJw1FQDkHqf9Bw+fnpPmoMWiMqMIEZH9uy646cX6rPJFdDc5R45&#10;23opt6wSe3JMoWDLR5pKUBUkSnD40FovXac9shJpbr2sGpB1Gx+Lid9IxwqPXAsX1uqIaOYqek1/&#10;n/EJy4fPkQGuH0ctVPO4y393un0UIiZGRWycBAsZmDTlhVY+glGVPRE8wGPYR6mdOeDKjMselqX6&#10;FjCMQ4VUErv9mPBER8Up70FeaUXc2g06Zdz+oP/KfJbA7TjKsjNvvdr5k5+/dvRUS2lVfdLb6f/4&#10;w58vWRpi5Q0ZlMqmZp6Oref8ES0Behn4ZtKDmAgCcxFJOfLFCMrh2JacnF1cDN84UwDVIbs/WHLP&#10;ckwvTqpAawFkC85RqGR68NTcifiIhYsyxek1fkAj+g/geQw+XaTOI9J5mdKmHZq+XmAcIIx7xgRH&#10;CdbyBCwPYdJqutIZsWbz5/7269944aXoxPWDI2MIPRBYTUvGH12AEsCMTSqJKlMHNzQLUNSkp/Hc&#10;BeScsLOiKUPaA58AOKr84OEFyKL+JES1LvfJxjOY6qHOQ9WIKVRShghjodDPKBTxFDrrq+3dNDqa&#10;HrNGwrqHouLW8nkrVkcFBMUOjXgioh/6wU/+z+NPP+t0s4tYOtGIyy3b9yiAuTj8OGouSvFDkUZw&#10;ULSsPs23DrlkM6nLOSTtsA9U76k+dS40YVNoePyAexysf+PmmGvC6fawm28sNiEOp/DgKt7pGvVA&#10;mGCVlxhOGDUQm+UPHj27IiiW9cL1LuejH3/mN29ux8AVx17nzp2T3zKUVkQgWvfPy1YBzkNk1Iy3&#10;I6NufkumbubxSc+yoKDA4MT4xCeWPBgeHffIH38kkPjygNiVgfF//8I/6kgl6jxxsuelQJ+HrC7q&#10;n8AEhN7EMiQoNCoqdv1HHlwdsWbLkoCIZcGxv966p7iqHjpwXVm4mBjmaPyfwxJzDXlNH3VTFVkN&#10;ColBAs1Cil4cu3bz0tURZy9c7RlwGjAmDQMYNocZ8Cc1Ywmo0BJHAxYBuz5GRyYg7AGWCzqmKgjj&#10;k3XHz2BZh802HvfUNm97esbxlpYZE38fF2cbvVlGaJYQhJIlyQzTzegkEwqypqRdyewbBTihc0RU&#10;C7rLLCqDw3zb7pSSyhr0d978m40MB+tPBYXEl1cdj4jefP+y8LKaY0uWh62OTDh0rIHSMK3OOAzV&#10;T34f33DbK34cdVuR+C/MXAIx0evQ9U0RmNMEpd/J4O8Z7R4deHXnm19/8TtMAzT+m4bAUzsCVGcB&#10;DwaPDU64el1iX2VGTlryjRs3rJ+5cuXKj3/8Y9RDbP4CRzERxyRuXL4qJCw6LiA4LDExsd9YBvb1&#10;9XlNB6dUilYK/ojvSoDZ3StdNF4OxVke3qtbWsoPHKg4eLDy0CEija2tjoKC6vp69vtcbu9FGdvb&#10;byTn0ghkuMbxou9yeG+kLPbbrJQnPWGRcXVHTmfkltnyKvZkFIQnbA6O2fDAyrDVITHBYdErVq6e&#10;6nd32XdjRq79dGAgJCz8/o8uj4hKHBkRZ8el1QcfCAhdFRb//X9+BSc4tAfXkNj6Tj/8mGp6acxh&#10;XGGtQhRNFiTDQDriHsWhoXRQEwZdw30DTs7ZhRVsT4BC/y1sudnLmZMHp1lDa+scZml6UtS7HlxU&#10;F2OaVXKCg3sod/IraoBP6rQILR56Rmj/kdZCv4kdYHltXculq6w+vB8C4+tNMUFZujwsPGLDR5dF&#10;RMc9fP+y0PC4jT999ddY5eHjVVzEQnDIYQgSp2fmfcf9OOp9F92H7cXAVRE4BqGRc7ggJqY1Gjnw&#10;wHj3wMTAjozkwOhIYeAH8U+I1Ijz4IDsf14VkPjVr3xPuGP5393DOtSkISd2xyOSkhvj4+5Rz4aH&#10;nvjG33/3n370Cn4K6BnM17ib14cteRQRBgEOve4/+7oEwFFQW5jRVn4KhZLTzfToYR9C16Czqg6H&#10;sy7C0cbTQ7iZpU4hsTaScx42lHfyCjvlfZ3PRZ8+BvzGHLHP6Y5P3LwiOGZZcMwDqyJ3pGSn5ZTu&#10;teWdPH3e6RJLRZn+6Hp32aEaP6ZCSx4FjqKvYxb1h3/ywCv/9h+ZRdXLg6Pg/Ll49ZoOI9YXiJxT&#10;pBH+wyclAFBhgOV4VyEb+ATTsmwaEpWCp+l8696MjN2pmbBtII9KYiNnQRFM9WjTrvf0zHnOpgCU&#10;MbskZ1PzAmsuTPvIDzwbkJW9uTdVdw5CpPZWcjom5WA8FI67U+219cch4hAhLZnjbDoFf+7YlRwQ&#10;GEUv+e9/sjI6fnO/a3JlaExwdOL2Pak6DLHdyTU4iGpP0NdcHH4cNRel+KFIIyI8gaGOpkp/lFaL&#10;ZMn0RGmZY56D5Yf/bHlkaMKjONyDvKNNsJaTvlB36nzkhqd22kv7Rj1t3e1Mv4qjtEdzRohLAhgn&#10;D49OLl2x+mc//yWz8KaHnygur8HRKvMyhxkDBIdZxET6lrnpP/m2BNgcLfo5DOaYIsfHVR4Fl/25&#10;1hvP/OUXf/7qb2oPNWzc8tQnP/M3R0+ez8qrPNl0QXGUt50Y79X+OfI9VdKkp+1GB5tbA4LCs4ur&#10;frM9OThmfWBk4p8uDUIrsSclA+eVMXHxlgbtPaU5Xw+B7mT1BJAeGYGql+ls6fLgtjZn3Lotf/21&#10;bw9j5TLpQdCxLDA8v7Tqlv16TKkMBZznK7Mfpt8xo7SO1TJss4Ng5CaIXcCHkX9SU82Xr+FIemeG&#10;gz2h1JGQZhgf2an5hVzMKS6b81Wrgqh3VQMzy82btCLyxfL5+JlzaO7e2pcGc5rQbNoNy7o9G3eT&#10;SKXQ69UdO2mBKF5htNE5hfnoC3/9d/c/EACOiohaz4ZiGtvy1RE//sVr67c8zl0zdwiy9JbJuzLx&#10;Pv/w46j3WXAfvtfiYjeAo2ixRno/KRxTdMOb42IV0Y0ZhGfTU1+6L2x9S0PrpBhOIWVyt7Q2rVgd&#10;FL12c6drArkST44YsdSMhcdC+/iJ00hokcpC7ByXuNE15sF5vUImBFDTBVkzpuC/6IsSGHILZb0l&#10;j0Kx2zs4lJqVtWnLMy++9NPvvPgvMfGPPLg8Mip2S2DwmqDQtYmbHuvu5xUZrwwdo7QZv17vvVSN&#10;wAkWJZMe+AGYy3DCsicjf7ctz5Zfxmo6LCo+Jn6tcGBOrdzfS5rz94xZYUmlG9fVfEVwaOxTT33u&#10;qU9+dnB0sndotH8IU3XP77btCotbjyNjJFd8yHTsNMPcOn+5v3d/ib5LB8YQyhjgyaBtVO1shUZr&#10;du78pcKySlj0U/MKUOFtTU3HqyNsGxALGDtzm6OwpLG5VcU4c1VGM1c02TJ5Y3M3Xl2S9qYCohCL&#10;QbOpOCotvxiNHlbl0KAdON6gTDvSX9hBMcW1QhJsFe7p649NWD/omnj+xR/GJmyCywxDkSOnW+LW&#10;PYRez1AET+pGKizY5+Sj/DhqTorxw5DI4499oqtrgHZrjnfs9No9LjNTel7emvZHiY+vC1//dGh0&#10;0r+/+rXnXmJZHRkZf6H54ig2qMiyRiZgLOd1mr22fDoUEYZTUQeYbk76GA0yCL/8o59iW8gIzC1r&#10;sGXFwfOM1UoB6s2L/x9flgBj8ODwEFu2+nt7+R0qqMc5iB3Ub7dvzykpefX111/fuhWx4Q9/9rM+&#10;txu9wL++9lvkUdPt6HjFj6PeSxX19PRQVh09vWXV+3PLqiA9wKVdak7xv2/bk1VcDkUnswAC4btU&#10;qc18TeY7OvgEhAp4Jw+LSFi79rELV9uYhbnoHBLquaHR8e/+4EeBEfHIlunIVtfm3Zmn1/dScP5n&#10;7lACFDrBrIRYq0KsgZi/q3/w5JlzuSXlu1Jt4tI6O3eHzU7Yl1cgSr2sQrbFoUTDMuro6SaqEin0&#10;HX7h9711e0VzBV0eWxLQ5YmXyT2pcIFiCoVrbEAUaAr52LYUGxfxm9zUcgm2Qu8XjQsZ+1QG5CMR&#10;nmNRv33HbiaRjq7BXfvSuX3g8DHEoZZeD+MwlUeJinwuDj+OmotS/FCkMexC9m7GQ6cT1hEl6kTP&#10;1+bpQjM9Nur5csr+Z5Pro/7yfweEfuYPVj3+X7c899/WfPE/bLXXu11ma63oAWXvtcFRWmQqiVVM&#10;xZWO9nZdksAi5fz/7J1neBRXtq5/3V/nnvucmTMOYJCEcmjlgAQSORgMtsEGB5zGNjbjODM+zuMJ&#10;9jiM0xmcyCBAOeeEhEAIRBQ5Z0RQbrW6laXu+669hYzD2GCEYayup55Wdatq165VO3x7hW+1drF6&#10;PXGhjt/7UJN2puIX+p0uwf55rSXAgKXHLEiPETtDMuPStr17ndx9NmyphLUvYvQEHBX+6+bbtu85&#10;+PxLry2PSe7zj2pvlXQSXGL3j7qM1yRNmikA1JFfXIpjLbwHyxPSYZFi/2LZStJhaEDCaT/EH3IZ&#10;d7oWp/Qt7WHsBEehVSZ69+DBKt5+Q2O9qameft/RbkFdQPs5drYOENXX8a9Ffexl9krgEgSFIQwW&#10;Vqgsl8SLtkdS6akkv2ifwCpCD04yx+Qs2pu4JGXnb9i+E8QF+pIAuv7bGEbY+sqjGbBYNrV3ra3Y&#10;Gp2YAisUjuXCtJ+Sjd4StZjmXliVkLqmtPxUVTXqWGYijaOEXaq3KP70/mqWrK+20aMnCpSqN4G5&#10;qD2U/um5RfQgNnCUtqdIIf2x2XFUf0hxQJRBiENDg5lmq57WKmSwytoOR5rNbK2rt91TbByc0jgu&#10;oXPG6pbI1NbIVZZ5a20vpR04iXYCLVNTHbGsTWrtoOETn7oLfN0RlHrWZLbQ/on5+nzRcmfvQMZb&#10;Ld++gz5YNSDkfr0fUtEqWtFHURHeFFMkebjcfH3dPSJ9/cY7OoUOdQh2cAwJDpni7BLOj0tXJZJD&#10;jXFMmZ+ktTQ1m/lq335EAhJDZAVHna2uiY5NYDbBhAGlOUtyzBmsxIl0a7LIBMFp2mD6IwX+zP/G&#10;A6q1lZdODdnRe6CPort3CJUcj4b3MN5TXXxlUrMwFlwyk/7MNR1Qt2PlU1PbuGPXvrw1axMzJLUQ&#10;9ruEXLGXKWYDSf4CbzmNTahfyd6YWQBr2eK4pJLN2+tb2gEh0pn7CW/0Sb7v7XPA6pgYuvQ1JdgW&#10;qR4Z/SA0SEyHk78ogTzdkKsTppeWva58C2n+BEFBV0sDQjPLce8mAxRNi8piuKO6/JPIVhph2cYt&#10;jz7xJAPS1JkPPPP7l8FREq/H81AQH5zXH5sdR/WHFAd2Gd1E3JkO1bdNSDE6xtjGJXT5JzcHrOrx&#10;zbDdl9i09mhnc2dHbVeDCYI+lMMKE2lEBI5SU22v9Lbu2F9Yumn9ll25pZs++nLp5Ltm+wSGF5Vs&#10;HNjCvVGeHtavS18W1fLy8VFDmm2ooyMHwaGh0LHOffppU5sVfZRyF+UsGaZ4718PeDfKA9149WDQ&#10;R99rtZVu2kJYN2twEBQp9hYlp6QWFeOmglEPccL+QdXtmpwb7/31c41Q3JGF57sdR3c6+V3DAJAA&#10;nUztQCZ+ByqAVE0dHYfOnCnftSstZ01yZkFSRj66He1DTrtC1QlQh5EJJnBUUqih2NFBkahuSVxM&#10;3tqSwydPmFpbqIPYvwBSVw43yCL0PRIR9EKFrRjURGkpHrO2yoNHWCbQ1FGFUTeqwS52xrQM7IyL&#10;YlZlrCnce/SI6WL24e8p9pKfYFhpae9paO4yBEWNHH+3l/+IiFGTG5s6PXxDStZvQj7KDijPg5Jc&#10;xNgfmx1H9YcUB3YZXTaSaL3/RdIdq2uism1RC+omZHdNSbYNWdF9b3zdlnO6X7dXWeqkX3UJSUif&#10;vPSqhEkB3/VhrgZnFZ0aNfnOex+Zi7tjVU0T1gH7dn0lwGqxb/HIu9PKQD5HT5xa39xG4ra3P/iE&#10;1eH8BUuxwz79/B/zijeQOEY7VKA2ETeYLtG+X9+n+De4O64aPbZ6ozl/7XqtGUAtwOQSnZVN7PmW&#10;PftBp0xnGs1+3wT7b/CI9ir+RAmgugfPKBCCCkWM66ox8Mmh3rEH08nwZcL+SyLFlFy0TDnonchS&#10;HZ2Qviw2hQTW2t0Ojzt2ktPpHR0UoJ1PWh3Gvt2HD52qvmCBEKGvrvpefV8v+4Bx4xuLL/0UrAIk&#10;TaPMCxfqjUXry0F0hOYti0+jtVMNwvGw5cVm5dDslyQkFVds3HfsKMwqgC6ukhXE96DLr+uEEN79&#10;4BPyVd02zPD0828sW50WEDrquRdfHTFmMnpyUKf2M2fGkTr007hkx1FfvwD70U+SAJxBs5958bUP&#10;42enNBqWtt6bbvONMU5KsQWm2J7MbHrm7ei4VfE02DZobyi/s5eZHJWUas+98wL/oZEzEZ83mjEC&#10;XmhuxSeVr/z4kyplv6g/JcDYpZ05GRX7MJWrX3h1c3d0Us7kGXM27jxcsftoztrNazfvQYtoNKNg&#10;15sih1EDYH9W6BdZllIs7D1wJCk7jwkOLQHTSkxabmxOXnRKWq3Jwrwj4ep2ZdQv8u1/56EU3Qix&#10;+d9cgIChlKLqUtUTRiu0T8dOny3fsh3LHXRPGMjS1pQARb6KjcfriR33J+x3+EFp1RMHoBThhkpN&#10;X5GQHJOchkvenoNHquuM7ZJ7UUBObxfu1SB9p36X8QNov88JnGOtRKWZC4DBR+70WW6K1xNWvDjc&#10;sbIKMeGtSs1MzisCAS5NSIrLyirevLm6yWjuEncQXSUK/OFFBMF6uQXFn325DAY21nd1zV3eAcM9&#10;vIPgY0EtLncXGCYAj2M7jrqM12g/5eeQAOwE/7NgybDI2TNiDxtW1M5YY7stxhKS1DMpq/Puzyqc&#10;gu/88pMvpN0yC0j6U+mdtGHtMa4n5bq6uqioKG/fIG+/YHdD4K8GOwRERA12coPSPHzkmJ/jGez3&#10;+DEJ9GXzAQCjlWIsihw/raXb9sWSmJuGuBmCI4e4GLwCIoZ5Bn7y+WI0J+igsEBpd2heOezEP3aH&#10;Af9/lRSGJBerU9K1ckA8VSQCPSu7uFQvxtshq8UeIU4r9u2XLoGLGielhYFUAuUO+l1RWooaCtM5&#10;OXmbW/YdP1W4sSIhB36M9MSsXAigaDCL4hJAUNHpmclFxTAvQcFETjpwFPYycBRYBXPeqnQsaJnJ&#10;OfnrKrYeOXkGDgSt42Kglh1mvy7gi7DHfRvLXZ7gL9VESXAB/E4Km5Fd0WhpAbMlZ+WujE/BpZwd&#10;ZRQ6MdYOMamZMakZ7BkFBQQFN7ZCWiBmSjJPaj1c781/UCUFlGIIcjcEr4hLD4sc7+JhGDP+dlbl&#10;RPlRB+Ccdi/EsNhf/ciuj7q8RmE/6wck0LrPWP9/hxgCXvj4kQLTpJg2j8TuSenW2auPDr3zleET&#10;72s4X0cPJZxH91C9KlHOflKmNvPt27evqGR9xfadG7buIEikbFvlxu07H5s7b84jj//Aje3/+hkk&#10;0IeguBfvTr8vjsmZyAtdsTpm8fIVbV3deO/wlchlxivGPj1AEa8nQzEQWpLJ2LcfkgBSqqlvYnJB&#10;+8SUx9ocHCWMiCnp+46eIPJCT3MUoUX6Q2XZ//cLkIB645r3SWufaCGyW4l/bN6971BRaRnAaVVa&#10;BvnvliSlxGflgUOwiKFrEtfx3ILo9KzFiSlpJaWkd1kQlwC4AjgBtFB4AlRy1pVt23ew2thMukzK&#10;FFshun/yobJGUluf5vmnyVICutWm9Gc9DA4MAZgLLzQKPVR0fBKZ8kBQmB1RuhJPsTg2EWIozJH8&#10;C0KVc7XEJQl8knrhiy45974eQ36wblbi9XA2BEfhEwXJxtnqhqDQiHseeMxEOoCLfubAPFXyT3u4&#10;b19lx1Hfloj9+5VKoLsJY8NI/5E3eQT9Z9h9417Kvze5ceRLSY5TXviVz/gFKxMor8PSImsoVbI2&#10;5+mbMClrfxtZI6BlZUnOLExCmc6edRs3h4ZHmprteowrfR/9fH7fkMVBH6bauBH/fytOG3y+9/67&#10;fLZC12nlJXYvWBZz4MjJZksLI1WXpKcW3ZR+9f1cs19WcfDn7Nx3kAmOyY74KZxViNTGpyUjvwjC&#10;H/hpUebSiegpMtP9sp7d/jTflUAXzjyADwVyGBib2zpPV9cdOH4KWxhNIikzRzeVmMxscSXKEtrM&#10;PndxbcWjFYGpvoyJ4wTMfPHZubAKpGTnwQR++nxNu+JrYjUkISF9KF3aGF++udHzVST1N3+93G/o&#10;tTSIMra14umUUbxWaqLCA0FQOAGyx6bl8zhYJKne1p276ppMXEIjp6nrdbe+GQ3/0q/fWwOdupHe&#10;5Ozuc7yqGl9NpHfs1Gk3n6DCkjLKVCXwSMTG2v3Mv1eE9h+vhwR6uv9jkFuoa9CSzz8Oixj7/waP&#10;+z+Bs38zyDMsagaZSVEKs8RhgSArHZydQEuMDVZrY2Oj6l5SYZ1Ogv+0dvTAcMLUW7xhU9jIUXv2&#10;H1anX4+Hst/zEgn0vSn9G1yLH3300awHH4ZbhiXiIIdhfOq9rGJr+KiJ52uNjFe8ZZkGULPU1dvn&#10;/UvE+f2HGDuyCovxV4nPyWNOxNuW6Kr41JytO/eQ31sEqRyomAVkfvn+Muy//nIkwNDHbmnrqmk0&#10;HTp5Zt2W7RjvFsTEYZLT7nM6rg2kxC5OUOl5uBiJA3l6HmrMFfFpGIWJ0RNX85y8tPwi7HdworZ1&#10;svyRksWRXHdQ9Sls59JpL+5akHRhsIsy8P00yYpmC6ODtedcQ/2W3buyStZ8uSoGZvK0orVkeFkc&#10;kyyu71lrlsam5ZWWUcmKnTtx9xLc1d1NiIrc9JJFA0MK7V8NLD9QnW5Li5kSAkLDG81iFuS4pa0t&#10;LiU7K2+NHojIr8f1rPX01x8o6zL/ZddHXaag7Kf9Kwm0dtn+I2BSh5B2NNBg83Iq3l4e23y6kpnV&#10;4OFOH2q14u6HMUItMFTDxTBBafSwPuseSipcaKTBd3b9Y/78gPDw/UeO8tXO3/ivxP4z/84rY/hi&#10;0+tBDp568fXnX/lrtanLEDr61mE+jp5BNzt6uftHlGzYinMCJGBSQ1k+yrxvf48/+r5IBbs8Pkly&#10;nOUXMsVILFVqDiw6p6ouiMW0b7JT3Qh7x48WaD/h31oCcBGfPHN+w+ZtqGhWJKfCA7AqMxsegGUp&#10;6bg8Qf2kEZT4FMFXkJED+z28ASgwoa9Ek5mSVQjjAfvWAwdO1da2wvymEIWAcdqOwuS9qImvaKGA&#10;Ud3ihPQNKPVd3dSVyFRyr6jmWt9sWre5YnVayoqkhOSiEijKaeFxWbCmF61Myo5OzErILIId9FRN&#10;PYtorrFATqg2DXjkEDR1SWVAWfqE736SAhQgdvDwYZjzKYq1O7opHrG5XfKn83zKM4HuJLCRr/2y&#10;2XFUv4hxIBeCPwx2HNqk0loIqZocq4TdPv4BCjKRyoWVBcqo3pBV7WSuhabnZa7Vjjfl5eWLFi26&#10;ALH5JTTmA1m81//ZCbpRVBX6TZGFlvfLOPbsS2+QiHrnwRNfLY/958IVDOB83vfoU2/+7QPGK85h&#10;6+Mz11+v/7PcADXQLh9CoaagURfx3OoAfQHAaUVyekJ+0UpchYlXys5NKyrqUbyCCBCXDwSLgoJj&#10;+ot2u4UtR1+uXGexYLQAcS+azqXctnYALRMkC3D1O6bzi3fsbDNTElOJJviC/ktKxjgLjaHMrFKy&#10;ZimnTCU5+YlXz2miYVZnGBtrKb+9zdwFv6bgZ2I1sUdZoW/ld3NzIz+am2A+lA0Ngyg4KKSny9Ta&#10;QXWFH0OV3aaUDzJA9MCUKLk7Ze+2tZMBDYt/aztXws/bhiJF+eZRB12rVvJKUW2etBvvF+bXrnYZ&#10;bUQ+jEKcJk9ntV2ortd6GMYr3T5lvJL/C9dZf82n6imv8INRkSftkZGTigIkGts69548nZ5bDIpe&#10;nZiBcgnNZLIiK1Damzy47rU3VF/wHd5QqDHFwJeemZCO3mVt5e79dfVNUvI13trE3qw22iK7pAuW&#10;rdVi4e786/TZ6uz84lilHCNZZHxqVmJ6DryaJPWLz8iOzczMKC4uq6zsr2qy6KCnBIeNKt24q7hs&#10;R1D4eN+gkc5uvi6egSHDR0sbEAUXcrHWGxt6a37V97bjqKsW4UAvoLXbRk5h9A8KMkm/ZVCifWrD&#10;NIODTglBu9VREqoZ946BnKwHQ62h4isHmmlwoIv1Bnt+Y0ODnp2ZRnF4SE5NJTQPT7b/HuxCsJ6b&#10;IZQoY1efEH4Z7OSh/Tnl5YqHB0p1e3zZ169T4yhp8DKWAynks9FoziooxRCDTwur9ZjsXEAUDufb&#10;9u8XMCHopQfUQahGZk4BmlsuX1++ubml4+XX3mJasLRIyh6zpUkBCinw9Kkz9EGFtayNZrxNBDHg&#10;qHb2XA2ds3Rtmdxa8E5n1fla7IaqcHlbJ6rOHD11kgPKxJ+Zq3Q5ePkaTaTXlMBbvZMvT3EtWtsF&#10;MokeA6zCv3ggdjLBYEzhsc24OFptBK8zRFAUKAsJ8AlgMDbTXmwWk1m739Dx+Vq0oQKo09zRTTCa&#10;Lmr3/gP7Dh1eW7Ft/dbK8m2VgIQTZ6poVBTL8KLu1cx9jRYzd6SGJkuzQmuiBQVEMRzJg1htWdn5&#10;J05WRcelNpjkvmqT8UrDrd4ffv4/1EyQqciZpzhdU4MJD29wSJ964VNmAbomMgStSMzgYAV034of&#10;AChFjBuffMVJe1lick7Juv3HTmqASqnIR/ZrvMkbB1rTCi+5nXbh443D40EeZCE3SJC4CXRQmv8z&#10;CdKq7DygVFJOzo6DB2kM/bXx4DRmR2fvIc6+rt6h8HBm5K7dsKmyfMueQ0er2piW8CQxNiKa9q4O&#10;tRzohzvbcVQ/CHFgF8GgB0EBg4BCRFYW2oz5xGeRnv7mQUORDcmM2ltMvSCq9zQZANnwW6YDak0U&#10;l19cR9u+yy41sGV8PZ9eJaLqHY6xw/Ki2e+YPv2W29xjErKHuQVwwOA02MHLydXf1GKDP4r1PvMX&#10;THd6HOd8ZvDr+Qw30r3BTwhElHtAD5byTPlW276DR0mBAY5Kzl/zVWwCnFFwmBOp1yCOhaJKYq5n&#10;dsgrKn3uxZfOV9fwQMQiPfzEMwa/8F//xmH02ClhEVHP/v5FpgZLc/u5c3XTps84dPQkVvJ9x46V&#10;VFRgJiGtzKNPzMvNL+WeAf7hNTVGAAZAy+A/vLmlZ9rdsyq27QKT5BQWP/3ci+988A84EgmYLVy7&#10;3tLRWdNofOXNP321dAnxVrVNLSRVDI8aM2SYq4ePYf6XkpaaJ3L3DJh4+927Dx4r3rglYtyk+QuX&#10;lJZXUOe01DzuGBE5luMFS1dMm3HvqQu1lu7uMZOncjutT0OXhaqKQo4ePz5xxizA5NptOzbu3otD&#10;8smamrSCgpXJyYtWxX26YImjm/f8rxZ9/tViTmZHepCVeRoCqQPl7z90LHR4uF7HIdWHHv6twTcw&#10;YsSoCROnBAUPf+31t7jdC//zZtmmbRcNzdKwrzOO6u1bktr78ImTsLCuSk6DPanP/UkTQPGJWNhR&#10;OoGxVf6U1NVJqZl5hZt37Dp2skpjToQgQKLT2gG/AEE7oJxrvHEHgun06lh0PeqIH2k223fvI/5U&#10;/OHTstTj5EanSbajtMISIg1XxCUWlZVpl/J+rKaxyYI+yts31N0w3MHVn09Me3z1D4kSfSVuuqK/&#10;tBqbGul7tP9+EY8dR/WLGAdyIU2tPW5efoxpoKAWsyjwOWbe9AsaTqdWjDdWZea2sp6lBesB8NLP&#10;S/UV2nhEIbR21eAHsmhviGfv5QMED5NCt4sFfq9dz8s3fPqMh0aOnuruHVpd3xYUNtbVM7ilw+bq&#10;LZNaL9FBD0mDxM7L1GbftASQBqt1OcYjBTogZaorXl8uC3ZchXMKlsQnE4QFlWJBaRmTo9ZH0Ufo&#10;TS+9+qfktCx1sQ0F4OTp97sbIvwCRw8fOWnKtHvP1TZw/upVyQFBI3bsPIi3f2NbFzPyRwsWwbg4&#10;zMPv488WvfDSn5ycfYFeYBvpnt09g5y8ijdsR6O4Y/+xVqvtsd89vyIhpfLg0cfnPX++3rRg2SpU&#10;QD5Bocvj4nKKi9EbZBWtv3P2w/uOVbGAMndYPX0DuGm9yeJtGO7tFzH3hVff/Psnt898IDhqwuGT&#10;55ssHe6eQeYW0gaNbjB3evmHZRevu/+3c8F1PoFh8PkQWoIEsB6y81xLV0bf88jjjz7zwoNPPPXQ&#10;3HlPv/CHu++/n5uS0rGupXvC9BlTZs7GKsQdqTxY/a2//BV7jbOr3+ChbgS5uLj5Lli8Aum2tnaj&#10;qPINCDW3drG7eRpAlVwC3Td49dU3/wqOUkONtEvWfewi6eu0cW9yUG6t3EkUHjFrkFKiZcK8C++T&#10;uEJB7q2INMUJiqC81HS4DlLzCiEtP37mHLpJBMjOEwEI9XHvpwLK1/qZqDz6KH0XjLMySjAXdHeV&#10;bt4GORWeXTjGszog4ww8DOhaUwrXkCWZx9yxXyj6uVyQVz/hGaqBDE6cPu/k4uPkHugXMhqtFAOW&#10;q4f/8MiJ1XWSc1m/dwku1mbd/hCQHUf1hxQHdBna34DFlM7/eP78eb2+I9s7PiAtFvEYJChe3BU4&#10;wP1CkTRK91ERE0y44sCgpmktxz4o1XcwoOV7Azy8UMFcVBvypvAC3bVnD/MmKGDQbe7+gZHNFpun&#10;dyg7vzi4+qCe6l3vW3u0noGr7JuWAKLobdgM6SAqq62qug5fYtxgYNFh0kTngEWPVTzsiHQZrcvl&#10;KmDAMDdvbHlamIOcDWMm3XPLEJ/g8MmBIeOm3nU/sxIAY/+BU3gqmVut02Y+gCFtyr33b9q9P3Pt&#10;OkPISCjRPXzCeDs+vuHa24oynT2DH5n7QkxyzsRpswjy8goMp8dyISzQ5+vNI8cKgeHO/UdeeuOt&#10;OY/PBdKERE06V9+y//jZv37wv+QGSs7M0/cdPNTHN3jMTQ6esx975s//mD9h+mxYELnW1T2QVvHr&#10;W5yYztx8Qxpbe5x9/E/XN40YP3n7noPObt4+hoAHH3iYQQPyMZ7X2NxGrRALuiOUKn3A4OW/vLdw&#10;VeKZWtNDjz/9zvsfo1vAHMlpnGIIGGlqJfzKCou14EMNETtsYeFjmpo7Kc3gHzJpyvSQ8AiRp9WG&#10;qly/BW13ZtEnCOQ6bVSpwdS8a/+BzII18IqTkxcQxU52OXa4NMHA8HuzizdRWmZZ5a6Dp6qMrcLI&#10;Rq07O3okDhrVk0JTfKK7BBdqVaf8eI23r1U6uLIrsjhzRzvJZSRQAuCnkrzwyYOw4/iHBxeheQdP&#10;npT68zra28WTqv8qikwen/uMu5eAqJtucw+OmHD6vNHLEDLIwYM2I9qq9na13kfBK7F//SIeO47q&#10;FzEO5ELIW/QtfwN6B+jIPzCinTHrYjuVEdLSwjisF4aE3zK+MRJu2rKDA3b6oLIMyvKEpq6Ptclv&#10;IIv3+j87qShkfpNNj5O4yowaMwbXTexBQaFRN93qtGnLbjTn7LBWwNPCxMrchCZKD49MUtdxntI1&#10;v3E+9Qwu9aFz9NjoCNv27GdyIcwqObeYOKaUgmJW8ak5+ehqRK2nPKi4ij7i6OLJ59nzFzIzMzFY&#10;gFu8/Uc5DAsYPe7uSbfPrG9qmTBlmqdf6K9ucQgKH/2bwY7bdh+ImjAZ5kP6HbSE/qGRtzl5uXkE&#10;+QeOdHY1zH7g4Vff/JOTRwDeQuxbdh+6xdGdTGd4dNdZ2j0MocPc/Tl/1IQ77phxf1ZBCZ6QdOib&#10;hrq6+ARFTZz2z6+WHDtzYePWHbXG5j+/897w8Em+AaPG3TELgOcTEpVZtMHdJ+SJp14Y6ujl4RXs&#10;bQi71cHNxStg8t33Lo9PLtm01Tc0MnLcZHygzOaO+ISUV1/7E42MuZXJtba6ceuWHSePnpKJVsGD&#10;VpN59NSZhMl/vizmjbf/4ekXLG2s25aTvwbbDeDwliFupFFDC+EXGDF2/B2Tp97l7z9yqIMnYAwO&#10;+KFObsitttHIVfIIgxwoWG6lclWB+fVX9dvP/cGr2XXoEPlcQM7wUgrTOAqo9Dyh1szJSy4oom2Q&#10;ugWURSIV5MMO4GxuxSu9VxOlRcSwqcfMSx/gu79c+t9+OdbKKLm70krxEg+ePBGTmb4yNTs+uxBN&#10;Gs7wKwGEJKBJSVudmVG4trShWfhS8JHDxU7VgTDg3hHm6qvU2kbyKtttDu7kKXbxCgFKaX0Uestd&#10;e49exMtoo3jp9L/+2ew4qn/kOIBL+fWtjoxOokLG21CNSzRO9OQOjl5EotDH0djjjxoQEjrU1WNZ&#10;XCLUsoT0sjSQka3BNH7SVAI6WB1fumEiFGWvfbsRJKCWbHhJAaKojnI2tlWdO4fRpKGpJWrMRE+f&#10;ANb7g4c6B4eN5J1i1yMr4sWXJzC6H3labgR5XH0deg3WyqgBOxBpXyTZmcpKjD4qMacAtQPc/krb&#10;QMeQXsRcD9v51Dvv2b5zL7Kld/gHjxri5DN8xO2eXsMnT7n39qkzX1ZQ5Oj5WvGGstnwtIkaM+F0&#10;1Vl5F+hkAkIBWhGRE+DE9fAK5GVKOTYbtrZxt9/16RdLSMlUtnkHnZSZ/ZG58zy8Qs5daMb/avKU&#10;e8gh7uYZMGrsFBzdwTBAEahMaA2QQ8577vmyTRXYBw2GcC7xDx1DAIJf6Cif4BHbKg80NrUb/MJA&#10;Mt6GEHzhYxPTUGoRcwejtatf6OZKZdlhKOiyOQ1zYxDAPvjc71+e8+iT02fOeub5P5DOoHxThbb7&#10;G4aPfm/+IlRSC6Pj80vKLtQ1gaNGjZ3oHTjiFgcPMFvoyHEffPQ56inUTbTDYc4BwaFjauqEwxo9&#10;nofB/7k//JE67zpwfObsORrY6+n7+uIogv3z121YEhNPmjnyAQkneXIWLtnYdiHBwH6388BhkABP&#10;RHtowgFRAUv9iR4N1zJtHQYy9aEmXqtSSnVfygF+9e32e0vQAzVNmgPuW93YkLe+dHFCHE8h2SEx&#10;VWfnw1JOk07Jyyvbvh3rAwiQdZZufjwW04aCy99b/BX/iHEDWaGA8vSL+K+bh/G599Dpjz79atmq&#10;5MjRkyF2Rkpmk7huEjRKHfpls+OofhHjQC4E5b/GUQiho02seLX1DbRPD88gcBTrDHJC8dXBxXXv&#10;sZMn6xocnd1p5+UV2xpNLRwEh43gkx0YRmfUk7WWp92ud4O0Kx2TrgdM7R/FC03LzNUvDksTB0yC&#10;zGscLFweK7oCFAEgAMV3B8bur/HqBhHIVVZD4ygWw4jl5NkLKBxwHiYUKzqpl8kcL1xcX2TtTL+Q&#10;KH5ZOCPb+OSMLxYs4Rg9reMwn+l3Pejg5OPi4j923DR8osIjovjXK2+/N+u3T3z85cKpd83EI72x&#10;wSjOtdjvPLwpwcnZG1TjawiFIJ1CeTOunr679x8Be0BaCIx54aVXYhKTwBvOzn5z5jw9evQdQ4Z6&#10;BIeM4sK/v/cp3I1/e/fD9z/+X2Z2NGmlG8ojx4yVuvX0DBvm6+cfYbT0uHgHT5h2T0ZeCY5J3NHH&#10;RzCbm6cvxwToTbrjzpzCouyCwqn3zinfvhdNJr+3tHQNHzHKaGl7Yt6zm/YcgI6BHVUFPjbPvfKK&#10;kZzmVuu0+x4FRy1enQLPBjF3xITSzLjFyoTM1//2AZ5dM+57BIDHj27evnAHuboFgzAxKbJDbY3h&#10;Kyu/AJKFZauTVqxOwB9JXqJSSFxfHIUvPTa7WLih8CTPzP2a4jszs7yy8oLRyLvgocAeveROiFvv&#10;lwAqXqTeeBHs2okCdPLN5WnvOdfoD+MDDudbdlauSEmKz0W9lgeUEi7QLIgacmNTU8u2bm3VjV7V&#10;VqE+aYOKDafXw+rq60avqTdaiJ4oLN26afvBkBETf3Wzo3/QCEdX3y8XRkufYpP3LrdGVld/R0qw&#10;46h+EeOAKIRRCz8YxrcWPQTBDgROsnl4+zOiqo4sHVvgkBrz+YX09NJvWEaZ27z8Apvbe/AlNfhF&#10;PPviG7c6ejJrbNq5l5UvAylTrX2zS2AgSEAGbukoomeia5DmgwX7UgnRIq1eEQlbcTPOLSoRc4mM&#10;9r3UT3WN9ZAUgIoefOih48ePUwYKn0eefBbtECFsweEj4f9Pz85R82bXmuKi4NDQqgskxZB5Qq33&#10;u6NjY/jvhs0V/IJZlhLoqsxl48ZPZ1m+cPGq0rIKOnJe0ZoHH3mUMym5fPOOgOBwuufRE1Uvv/7n&#10;8dPubmSx32N95+8fECIXOHzUxDtmonvE1Zn+6+Hth275sy8XpWbkgJemTLu7tGwT18pogDX/2HE+&#10;yUICZQGjRWxi0mvvvj9l1n2P/+45tNPIYUflHhRHoSOizB22RgsBZ6KspqrE32nYOW7WgwviUz9c&#10;uBwGgAUr4lo7xA+q2dS5IjbFJyDC0cVv7rxXPvxkCb5S73/8JSPT0GHujz/1rJOrl4dPAAfEwmTk&#10;FJ45XzfrsUegR+iGi0OVi0d0L5fXNW58eoXYYjbz6pm/UZsAkIo2bIpPyU3MKIRYaXV6Lg2A0Db8&#10;/KFXOnr0qCb01gtMXbs+jdM1ruyVFM9LUgM4vq8NrR0EmdKAiQWA30BC89aULI5PxN/v0PETzSZ5&#10;9mu9dXeJO8H+Pfu4FzOUcBYq4NnQ0g3MNkOXwSY9S6oteZ/7Y7PjqP6Q4sAoQw/+LI66JMoVjEQD&#10;NTW2BYZEoJGgTULKoXg5ZNh0cffuc3RkmGU4Ja7ns4XLZtz30BAHr9jEnPi0/FGTpr/xzvuxKemM&#10;nywJB4YQ7U850CUgI7jyjOITr1dypeGOSygTcyh7XEY+E9Ch46dYKaMs6mi3KNuTrJ0bmk1wHirK&#10;JvqaMXfNOqLhVickMx0bzbiQy2JE5jTFk4AmSuMWlMFd3Z1MLi2dHVyOS41EqXPaRQ9bC7/CN3W2&#10;hk9wF1eZ2zHfic2OX6QSTDfdtoI1pWS9RN0M+uBykBJQBwQk56hXygHjgNZJcnzmXA0qSly8dAJr&#10;GCYpk50DLuSAJdnpujpcZeRyVQjjBFDwj6/9ZefeQ0VrN5CK94m5TyUmp+gWU2uxbKqsLN++fdO2&#10;7Vu2becSrFr6QkowW9obGsygRmqr5dDneAk4pCbUbdHSaIYayKqQABeyKYHIgamuXv78PBsPCzrG&#10;z62mnkwoCal5sSli/4JbCXIAsEdmfjHJgHS2LGrEm+p7WVon/PNU83LvgvS7JXqIdrjjwGFUT+Ao&#10;vOVhiAIT4hYFRcOWPftx6NLv63KL/ennWSVnK0KmMaCNxPevo2fLjsr0/LU79h6i4amMrlZLczPn&#10;aDz102918Uo7jrooCfvfH5GA1io3NDTIqMfGR48t0G+4u5do7FWvF6RFT29osvj4BckJaseq8NgT&#10;T4OjFq2IiY5LdnELgF/P2GoLiRz/m6GSmo0uJmOpfbNLYABIgBmHfqFn0p17DkCwg18xEe6AKHHN&#10;zcjB5djUKi6Fl3aKRjPk8baWrk7YJrWQNCypbxKlDbviXrOyxqF00gHwX87HA5wDNQt/zZ+Jz0wf&#10;/aCoZC72U4rVChBTs3iPUCaObfq/LNtRQ6E2gvepVVUALxd6PTuBulIfa48mf0N5wqaow3Q1xZVL&#10;H3GvPopdlDPoBepMTb3/A5gZjcSB8rVyz0HoHRgx3v/wU0i5tZOAsG7auttaoVVBwyDHfAIyOcDI&#10;abPKU0tVO7saayHX6upoM1IUdWOBxo5RDDzJLzwRUFCitAQgikbI3NUpTkRce+03neZbLzARHVlE&#10;8RpiRSn8q+Dn7MJlCSk0gMq9B1Dg91UHeepjhad+lor23ftyDhCk8tzgrQCiUgqKAFExhJ3C1ZCV&#10;B8XBmvKKJjA5RemWdjllXsU5kl/MykLe57Yh7g5O3i5uUEgFu3j5OXsHPv/Sa1RDNUIRIwSw/fXe&#10;7TjqKt7YALsUpxcCqmWTDi1KWgYmwmHgfGNQUr/zL1NTM83Y3cuPJsrgC+8BOApk5eDijlqVPWz4&#10;WPhkLjRYMBM8+tTvZCiTsc2+2SUwICSgV+XMPKhuoOYmmH15Ulp8dj4gSvxJUtLXrFuvOc8Z89lb&#10;WzroQfQpSDXpLPxC3mc6IJ2vSdGiCkMXPiZCT87k260IBtWFXRLph/JHs45zYXObpLDkQhQygmRU&#10;uh+E3uv/hjFNbPKySoc7l9OU4Ut+0Bt8VKr/d+Omi7oMEwkdn8KVV6S6EGVXC9iGxb5JATGr+peV&#10;9EBNjQ2qIDWVSt2pm1UTntfV1HALXYfz1RJywsMCJLD3ccDO2YhLJ2vjwVmy8Qt86UdOnijfugWU&#10;hMINBHj+3AVdVVhWkAMO9qAv7ft04tRpLtG+zUcgZuF5gLNKhQLTqfic8+9rvHGHXhWTujXeoRKj&#10;l5EFaRiuceAoyAGWJ6aWlFfUKfZ1XR1sjr1vgRd3EZFe45peYfFqnEekp6vrFsclwHsmKbbxlk/J&#10;EI+v9KzDp4QjVCwOvPxrL2fuRURDUMiopLTCBYsJdCz+54Jo6M4CwkefrTWiuaUJSfOj8QvNvukK&#10;n/b7T7fjqO+Xi/3X70hA66PEl4DoIdUI6RTuLgZ6kOzdLIXbm6GwVm5++LLqxFh8ZZQiKZghMKSF&#10;zEesFFz93n73E5wr3vt4/oixE87X1tG3+ob079zW/oNdAr8oCWgcxdxfbWxGHYGPscrZmrciJYdI&#10;vfj09FPnJMJOJqbzNRjvZt51P+gG1m6Ymljy//mdv4MKpFsxXyiOU7QcYrmDSEgpahAW/2JNDklm&#10;Wk7ha2/9FczDZgKQwWBBRFVtLSewXZygmVPEpUTvwhXGpnAaf+UrFqgzZzgmUH3BsqXLli7k37qG&#10;gLRpd96pLhQgJ/CJSrSKYzxY62Kx4jSpi5IDWIYUftN14Hdxg1dbfWMj1eOLFK4QFJ86GuWhR59w&#10;dvH19gmNHHW7k5sfGYiGuvvffs+cBauSzN22O+558PPFq918ws7VtW7aceDtD+d7BIR8+s/5uihg&#10;Z8TIyOraOnzL15VteGjePO7CQy1dsgxyUerK13aWdtd4w+ENSCSTOPitu2f3gcMQHYiTeZpyL0/P&#10;BkQRnQe5gYiDs3gFOI2rODh+EDXfRcXUNa7pFRZPU4StymYr3rgZWAhHKDgKlz9hjkrJIGiUPDVM&#10;AeJbyzvtXYlf4S2u5HQCNoHisBwMdfLzDoga5GiAIWTy3Q/An3a8qpp6SjC4LBkuUpNdSeH/6lw7&#10;jvpXkrH//m0JqP6ivCUZcqWnN9SZ/HxC1CLXqtaAvSAfg4SvX7iOxiXAlU4EjfBtTi6AKPw/Xd39&#10;3v/H/JNV1UwKr//5L2/97W2Gi2/fy/7dLoFfqgTwjRHVUDvOJAS2k+OD3MS4SIGjmH2IKYMeUFYl&#10;pGgpKh018c4AvxEYtQg4unmICw5SgxyGQdtIp+KEJnLgqVS8FKitFeK7iMKqQRRH73/yGQRNew8d&#10;1Xbz7bt3cQk7Vi3IK7R0Wb80mYx0ZuZobXVCz2wBVKiIS6NJfEha1AxIsSeqzk5SqAl1Fu7i9z30&#10;KKQN7t4+WAkVrLNVV1dTLPox7VOtcRqOlE/NfVocehVSY85lTOCYYaHZ3Ab6AzaZmiwkPpvz2BOM&#10;CSguUNhwO3Nr57xnX8QvC7SGuziTY6PJdtswv5Sc9X94433g0+mGjlm/fR7/qqHuwY6eYd5B4918&#10;R42dev/8xfHbD5ziqrARo30Dw3A4h3crKGwkzA8EJ8JlhHAacWK32oIiIqvqjfh6yf2u8darY1SG&#10;VASLKhIcBYoGdYCfse3ijL1h+05c8UVQeO5fdGDT9dKY6hrX8ScVj5Naj430LqhSSWa0PDkVBCUr&#10;AlSsKRlbKncjZ55IWzMvWjR+0o0u7yJeLq8einvyLPj4RdaZugkgXbI6ydRhu/3Oe/gXmwB+Nt0U&#10;5ehqNzuOuloJDpjr9Uj4LX2UvyGUMVFpbLtR6WvnvcFDXF1dA+g7DKHaD4R1pYunT+DwyE8+X+jp&#10;EQDQoj3T4KsbGgNCQxChDpAfMLK0P+gAloCCKMw7qYVrmNOF8QB/kvRscBST6dadlfSG9g4BSCUb&#10;t//nLcOcHf3QAYcOHzfI0X3pqvi/vfcPbBNM+zA4LY2OTUrPElTQbAYg8SOqJ5PZvGzlKvADVJzG&#10;lm46Gv9FGTJ7zoMFJcVna6o5jV05Ospb0OBKf/aZ0kiqQrF0W3RFCqyJs+6zf3z5y+Ur6dJkadl1&#10;8MisRx7HHu/sZeBMQEJ+0dp775vTp0eKiBzTd+zqYWgy9xrp4BzTv5vIcgxeUrXhk3o+9/Lrb773&#10;IVUCM+B/BaCC/+rYqXM1Dc0BYVG3DIYQaqQQUw9xhfEVpxcYR9/7+PNHn3zeNzDS3SvcyzByiKNf&#10;YMh4aDn9giPh1a+qaTK1WVm+3ffwk0dPVx84VhU+amL2ujJYERidsEqS4u3d+Z/jmSCU4Nd40y+I&#10;F8ETnzp7LhW/uOQ0SKI0joJ5ldzEx8+d4zTBUcDj76wuv4WsrnF9L7t43l13z5bKnTxOUn7hKkjL&#10;FSc/DJwp+WtOnatWj6MeCjTFw1/jDQFiFB4eMRbnKL+AkZYOmyEoYoizB/5Rs+Y8Rl9QToCi72Ol&#10;L9FS/bHZcVR/SHFglHGxF6j07pI4D59WPDUBUa1dOiOmYH0WerRhIcDmG4NVmyh1641mOhSUyIxp&#10;GekFDKFEBMn4b7bgEdF76sCQov0pB7oEVGK4s/X1C2PiSJOxKhMnmRxwVExmIV4lF+rrBL/0oLKx&#10;GdusvmHjDV4R9KZf3zxszOS7h4+e1AJJF7aJ9o7KA8ehjs8rXr++YvuOPftLyjauK9948OgxZqro&#10;mFiYxn8zxAVWJXxCOL+gqGjE6FFSpkXi44BbvAW0RqLlQINEYhSbbVl0jJchENrMoY4eMEH5Boff&#10;OmSYt28Q1AewjoNz7rr/IUg+6bbMPXCSv/DaX5o6ba6+gXzdfeDgiKixGzZtxbcHdIQx7q6Zs8En&#10;REtBxRkxcryl9f+zdx7+dVVXvv8H3ucz7/NSwcbdlptky8gNsIFQkskMk0yGJJ/JkJA8JiFtJp20&#10;F0hgAgkkgKnGXdXq0lWvxr2De5Ely+rSbbr36lYVS++79ro6FhgZDBa27Hs+y8dH556zzz777PLb&#10;a639W6KQIEoLxzdNmE7QqJlxiYmL7pgyeU78/CVTps6DOP23Tz6XeMe9DQ0N5I0XRDE2ZXocz+2J&#10;iD8AnYkunFfDKB0LdrIfPvoDXuWWiTMXJd4+dfK8BfHL7/ncP9915xeIhzBx+vyHHvkxbO2Jy+7+&#10;+rceJYAgBfjsqjULV9wpAXf6ZMXc8bNNy+69nzcST7Ix3ijhQG+Ekgd1wAIBX/2G7Fy0kWIFKynj&#10;uGTrdpy1+DBqS1WdHh+Iqes1iqC0xAbwkRvILy7BRsnqvMxSPP1sTA2g8qjcuRf4LQOBWH2jis0x&#10;Lma8baUM8TOfPjMes4jLE7516R2P/e4J6FudPvEPZMNtTwtZ8nYlthiOuhKleKOkgWVZrPbipypr&#10;oqfNnMPe2jiPQp7OE+IXJnz8qcKK48f/9DS9KNhf/KbCzF+GTpzrIBDnk6te/spDD8llArxiW6wE&#10;rqsSwLBl+bQoaMGOptClctu29Vk50B1kV2xJKyxLyS/JLC2u2rUjdF78cWkR4AcEsk2iFhLEcFbc&#10;YgIaJiy8bcLkGRk5uZGhgUd+8FO0NGhd4m+9Dc3M5Jnz2Sfddje8AgxdNCeI3Tjaf/jUE888Py9p&#10;WUOLHRWWmZvP4cZP3jw1Lj4Jrc7UuEWE+DF6ZuL1hrAnvfD6hj+/8AYNNkhmGXQMTwIJJiQtB5jR&#10;5Bkcn1/16i1T0AslslwXueuez+/YuztszJFcyUQpYeEy0BFOTXGzFs6ckSA0PvyAn4yYFGVKRk+i&#10;UEE/uRQLLuu9vZAugHDoQL757f/MyMn3hHox4T3wtX/PyCu7eercSTMTkH2H69am5CxZcf/zr24A&#10;xQH3Jk9LnDN3JXL7ygfu+cK/+iL9M+ckYdnBW2bStPiERStumTqfgzvv+ZfnVr32yA/+G2AG0bk3&#10;GJm3YCEzPQgfxrzmoXwzJl0gW2nNm7gSgZ/BG6mY9gpsKVm5dWcbxaJqtrHPzWW/LhQX1CuxuKrH&#10;uHEv50tSHw4cOp6SUwAgRAeFs9/G7Hzsetm5uS1t4uvFl40+TO4ePr7s53/QG3DBov0QtJoA3JOJ&#10;YT3/1mkJC7/yrW+tXLlSLdemqg+ZaLAfNM33vS6Go963iGIXaAmYcGnSKGgJTEBoPrPnCQMn1dLl&#10;cnGNMO4aW8D/+odP8CszLyaVembR4tuYihLzPfHWFXSqhICfHp+0+N7P//DXvz1wTOJcmFCVsZKO&#10;lcD1UwK0C6UC6O7uVsAQpVWErKm9o6SmJqe8Eh+S9Tk2CBjBUa+npta3toQH+/2hgGotHvvt47hF&#10;TZ0ez7xj8tT5RF1xdUdONzQTdYfFbqAsODB7QkJZCVqAyonGxgFghnM0wMXLVwKQ8BF65vlVgA0F&#10;ZoTC1AP2oT5Z2cQtXCwbAKxPmAeaO13zl9zl9oRxSeJPPK+kFQ8NLbnj7mP1LYAorp80dSZ7pkgz&#10;4ubR7IE9wD8ejYEPry1+uutzX2TchXgKBDVndiL7AHql6LRLIAUPlM7ERIUbqW/hXp5L4LxlK+6C&#10;NR3UAW/V0bqG/3nuFULAkL9bb7vn/ge+9sratP1HzvDn9n0HsWASqflTn5mzKOn+lXd/6c77/pn3&#10;nR63COAEsx0BdD4zYdbi5fcmLbsH5jq8C47VNeK3T8owqH/u/s/zalBXmSIYy90wjgK/FVXWiD82&#10;i9qE8kJwVGZBURuUX3xpvsOwk/9Y5uay0zbwnu9nbL38D+AW17ahToenZuuu1NxCfPx4IwS6A2DV&#10;9p073abm8Ikv+2Ef5QZZhed/6NvfrWvuqt3z9v4TdTsPH4V87MEHHzx69Ki2QZLXCY7hkvooD4ve&#10;G8NRV6AQb5gkFM/jJInrAt1dQuJicBRvr+c5Kf3t4BCzVLpWjtFgM7fk+FOfvYXfJtwSN2PWwh07&#10;3166/J63TjTAg3Pw9Jlld93FlbJ6IrbFSuA6KgHFBjr74LWUUoluHGXLlh27ha7QVrouM/fV5M3Z&#10;ZTUbswpt1dXdoRCmH2b9yqREeAscgTCB4XqMYmfO3CQaEY0ORs2ecJBJis5caD6WMMEBHkBABKz6&#10;35+8icYI7BGGgYgApO5hsikiHfMn9EpmDxwSA58MkUYVhq7m8Wde/P3jT8k0SNq3bAT5Xbspdc2m&#10;dNIkIOb9//gABzRtaMw5EGGNniHwRL3Dn3fceS+59fiE+WDihBkkL7ZD8kNo2uizJFlKaaTWjmzg&#10;IrBt9z7CH0BGSvfCUl9SO3W64am/vnjr8rtgO7/97i8QwxHl29yFS4kM+OKrqzHcoLWbMmUhct/n&#10;v7KS8MfhPjyNmbV1OQKESMZVZl780jnzFj/0re/jq08QnJZOMVCu25T8/EsvKx+C5GZMN4Oj6A+J&#10;v4NRjyUGKKMUR6GbKiir9EH/YkqbIZ6Pca1tfF9WQJhKgjsrHBySST7prr1vZReWQhiFMorXYWqA&#10;W1Rydj7KKHUGu4Cj3uk5P0YvKHZT+AyDfVTjqu37cLrrxDnPqFWtJ9Iqr+wK8RiOsso2dnDpEtDm&#10;oHMlWhCUUIlJy+jodKQASnESFmWW5tHv0cGa+Yr08FwzbeZcOlU6NOwUTFE/8anJdk8or6xq2d33&#10;rk9JZUS49KNjv8ZKYDyWwHv21d2+UHn11kxb6RtE7a3aAojKLKrMslXsfOswjAOiG+kVFgLm8rSj&#10;myZOfeDLD06aOus7j/zoszdPmxe/mNgrXCOD2ghTuGUgo5EyZNx53xdRRhFooKlV8BKT774B4iLy&#10;yzs2NGYM2TwFT3J+MASbYlIkyh5j0CPf+1EoLOv08STRVs/5pNvu5AIVZcicPnOWWPll2aDcizCO&#10;sS8uqeA/lbi4eIY2QILqW7De8Yc1vEricocYEGEQ/fEvf7nivvsOnzjJa7J4jR9wi8pI3/zcC6+A&#10;f6bHzf/MhCnM3rLzi1Mycu646z6OiZ7wxX9+EGK6b3/nR0lLVi5edsf8hYlEzcZJhj1BtOl/OL5l&#10;ykx8vW6ePO33f3wKEIUOKnHxkk67HToCefxYb6YEwGxdbm+2rQQcpdqbtOJScBSWPpmSivuzfNmP&#10;Iz+X+b58XwL7ShalPglzKX+02R15trKMXBtL88TND5VUflFOSQVue1qqvIj1oQ1+vsynXv7l1CIe&#10;SmEWV26dOGPel7/2H9R7ov+QEkMVmbHqG8dWw7n857zjjhiOekdxxP64ZAlorYOGhYqKUe9Tn51I&#10;J8yG5YK9WvHmzF/ISfT8Gn6CK/lz8bIVTndw8dK7cS4FR4GmmFp+6avfII4Y9Vs6XtORXvLhsR9j&#10;JTCeSsAQEcgggtVbq7cimdaO7glTUTItfz01K7diC3FAmLwzEh051cDgLt09GEm0SoJJOh3dnBEx&#10;Oh9jPpM/cVYxI5pZ+wEM6WeI6zPGskFGjX2Hj+UUlGTl2iATIB3Dzxm9HrCkeElZnkgEsGTGxiGv&#10;acWQe3MpSiGQTyhouKTkZwJ/iM8Vq/VfW43rlLgWkz0UXPmFNnCUOEaa8YuTDKBKXAANJn8iIC6O&#10;uzrt8nJmA5tZnmOcYGhjj7Kuubn5iWeecfQY8nbjJ8DDO9s6ZNQ2EffYg/KYmuXkF616ZbUCRUF0&#10;g0NpadkC28i5MGtJzD6EEkA42L5jj56hZDHn8S5rNmysrq3lYvNdTEemmRujvZSieES0djmx4mHX&#10;A3Wgw0kvKQNHVby5nSzJa5qNXF1rGzXMFK0UlEARvOBC4a1796bnFDIpAEehXkMZtW5zTm5Red3Z&#10;Fi5AZDatfTv3CGXT2JczE4Fuz7rktJnzFr78xgZtU1i6rfK0JiDWgfXThz6I4agPXXQ32o30e6p6&#10;onUAmeIXJtGucJDQcmAWoHa9f/g/n+a8elYAkLgS3dTkaXEs2EG7PntuUlXNbtxlJ06OC/UOotTS&#10;5kbfe6OVZ+x9b4QSUHdWRVC0oPnz58+Ys2jCtHnT5iXNTrptavytk+cmTJkTz1JWluTDbsQkhe5d&#10;QNGwYkf0AMbQo/wDCk7CElZFxlxrQk3iegzRN21JNDkGSJhCJl6MzMTV/q6gJTq68fM7pzDK7UkK&#10;vbjrgofYjEGOts9JHY0APLh+KRDSvXmKGV7Pn9czmhmONUGaORsn8SZX6nK9hb0MyiYPHFBcPEVD&#10;AeoorPwMpKPIjZOEP2CPdwF7TJOQhMuAaFAKwRQ40DJ3u7oFt+AGhcLNMGJxwEnSlxcZHHK63aTA&#10;Fo7A3zD247vJIZ3kubbOzfk2sJOAKFsp+qh0G7qTHeQKdMK7SIGYjF1Tu2FlVLSgKMCTjY1phYUs&#10;MlXWTdRrGUVlTAqqt+3WFQqCvY3+J/oivNjY+28EQzKm3Hnv5//jO99jgZ7gKIzFcMIqwazRSml+&#10;LtbQfugCj+GoD110N+CN2t0pXjp6ok5dF9SZltLgPLJg0RKZNZupC38ydeWY1dOoqnGOwkUhfsFy&#10;tFIz4xbQd9LVZ+fmQTh8DfYbN+D3jb3yFSwBGfrFgBXd+JOeHCCxKa2AWBVr0/KTIYzKL8mrqJkw&#10;ddbchFtZeUdLYerBDaosYkg1qEk8zzmLGPPZEAxRgCs91vMj91xFzBmaqpw0CTJA40/Fn26PxLPT&#10;G0EjoCRaKKN3Z3s7aCZ6CwMNUWNwbORnIim7XdwBliL0DP8Rm0bB2PBrRf+3GDh5TT1lugWBDj1B&#10;ya14fBmwpOFdVC8hTzQnGWCtBFWPx59qGAJDmuei85JLIUNgjwaMCRrB8jhmo2BloIzCoQtJaRwW&#10;/QpWtmExhZhUU+vo6DAIatDEZzZpjdlOy5OM1je1ZuShjJL1egjEF+AoYu1JKfNtTFHoe41ZXj5c&#10;wvI1Tb8uyKShuaVky5aNebmqjAIQKvFmQUVN/bk2ajIgSpRR5lFWrXgXaP9w+bj0XeoKuH3P3gVJ&#10;S1ev3yReZ7JdqBV6O+WsRa1/fsR9DEd9xAK8cW5XPE/3SNNgbqj+pXhDWSVAF8FPtCB1kaKt8Sf9&#10;FbzEhNvD43QBHC/T43sCg+ijpkyba7wkhuJmzVYrgJVO7CBWAtdNCahaRrEBA3p8fPys+ctnzF06&#10;KS5xxoKln5g8M7e0MjO/2OmBlXII+iYddzRKHYuJ+DPcD1oY8PQIBEKMNmZQ6G9Mc+MMY+9ITAUK&#10;GxInKUFB4CjaIyxtzMr1dvYKPxSQyMleczFK5qC4nQOiFFow7psALgxAA8Gebk72EIDGfBjFJLpK&#10;F6wSHY+GRype2Yy2gz1+oTgARHXYcdPiZ+P5YzTPOAOTkqinDI56x+eWC4ckwpTovSPopsh82Kzv&#10;E70TnY9x69JbhlUK5h5hKULkWHOu4QJ1b1R8YgYlCSID8qYkzpWGDY/zqml7R0au7B/KYwwwrmts&#10;Ts8tAEepf9RGuFhtxVt27SVjUQWgdJsX+tUrm42PkBpcFcK0TwpUEoDK2s2b04uLWC6xOnVzZklF&#10;Tnn12ozsml37WOOgOEpql3metoKP8OjLuJWa5vR6yOWphnOz4xc++fQzoDjleaaiWlMbPbhSUCqG&#10;oy7jC10rl0pf4Q8Q+pweY0hWbuIGILys2pl81H2wjzCg/YrqjU6eldFgJ+ldAVE0EPHZGByaOXu+&#10;6QPlcfRvnMHGt2T5CpRRZovWWK6hKU2aMpULJk+bxWojelCYmeMWLNmy+62S2m2Ji2/jJzr82BYr&#10;geupBMA2tEizsHqQIZtRkviSBZVb0/OLsksrGXFYo4eXFL5S8+YvSZi7eNKM6ctWruhyu7gSxEJR&#10;GKolMaUhnFTRsUmGJ9KXRxi5ZMGpZuBdlzCCXHqDwQCTmN7LldbtFzJgnTIH1nkOrNxyYG3WBfqr&#10;df4GOQCEsFEIrV12/MxzyqrWZeZDeYFjNkQBpVu28ZXx++IC8++qlQqgHSjSC/JgxZt+d6oYs2Kx&#10;ogqPJWz2W/cdBPttLinbhHt5Mf5dJaApwGFZZa3T4aLanx/7OHqjFZDAZoO60bXu2vf21LiE3zzx&#10;F5n8j+UWw1FjWbpjknYgCGGAgiWZmukhE5krtdGOsCPoymtqH1MPJr+BiDxUcRSwB+a9T3z6Zl5P&#10;53po9Tmp56EuN68tHa82Q6ZgCQsT+TVp6e0s8QPxEehq+Z33Tpsdn3T7ym0797LKT94itsVK4Doq&#10;AfEtYoIjXhmDNCIGIKjFs4qr1mdkM+iwNrxyx/41KVnZheWt7e6+sGAPBVHYs9QgpYVBGxwpF0ro&#10;oiajl124AO2Msa2wBxFZiVgnGRsvIeAoFet6TVlR0MXPGvlc61kcvGuzfnrX+RvgTwFSvH6ny51V&#10;KD5FGw11mNBXFpYUVW8BRzEJ5QIlbL9aBeLr8ao6UTJAD45DhqnJUlUMpD965szmwuI1GZk4lmPO&#10;IzpkfmUtvAep2XlHjp9W86XqG6/SKwwada7YrFGM7th3GCj12vqMMc1MDEeNafGOTeKiX1VNqeIo&#10;l9NNVVck89H3zEToOZnpspCHvTDpSU8+2C/6f3kKblEY8DigkcEOoypTPaPsfFwW9KMui8bw4vam&#10;llZIzpmTcxdp/unJp4kNSr+h65plTs3Z2BYrgeuoBKj2tErV2QKNGIP2Hz6Rll+aVVSG/gEotSY9&#10;C/ZCPMzhiaKBqTO5mq6kGFAA0MTEqHXRdpEOSgZfA5YsDZKCHwVCkcHzIwUbmQqLwZHAKBI8P4Bw&#10;JfdqOpo4MzeE45HPuvQk7qIXuDFPRAkNMLOyXo9IQKKMKijlgLiKBRXVcF7RPQK/1QJ49cpIYBPL&#10;AaI+4QZERYKyyoDg2gePHBUneSIsG7YoCQFDND2co/Jtb+7cQ/Q6AV1UxxEKzI/9RaSchaiNYSgi&#10;8SV/8JPHnvn7K2OajRiOGtPiHYvECemuyTK7odLK2mRT1WmDV0SofrJU5/yQv6cfDj05wOAtjxzE&#10;G0EfQUgIDoyJGVcEWRzdYXejlNZfTfYG1YkCzxBdaKNO6dj+ut0eUhMXdKP/F/8E5soj1qWa22O7&#10;WAmM7xKQJkPDpJKbiQm1vbR6a0pucVpu8aZsG7EzNmTl4aN78NhJsfnRmobXE+lrq1FPj0fuLcSi&#10;SIY9qAaoExoWxUiKgnrO96t4z/d7Bvos6e7vtcQ50PueYl1sJaJp+gcHkJEoS0Ea+grA28hNs82Z&#10;kfm/gY8lDg61Al/9nKJS+C7SbeXgKJRRkAbkllZ0ujzSf+LthuvD1Swz4LtUSHAUC4dYJ4mqlB4a&#10;NdrOgweJ7LwmNQOGKGzTIChCGmUXl61NSS/fss1lVlCaicPV/chSB8kBRY0PISwZQCno68c0TzEc&#10;NabFO0aJR70rTYSjCTdPWrni7unTZkHcdEVkfsKCuNnzJ02akRC/ZFHibcAddEVCfWygDkCIxo5d&#10;T3oE2Whv59XeB405+igJTKnnzX/s+BueGcFdA8KuzB26WKYnrFEj5TWiQ87wLbH/YyUw3kuAai+2&#10;NIOj+J8qnmMrS80rySwsRysFjrLVbN2wObvZbpcwwQydrM7GChgMQlMpUyRuH5SZi1UOlsZJcYvi&#10;Gd/gABgJ6R7oU3H39yIKjRz9ka5hae8Lq7T1hixpjQQbe99brOs1BZKy0tRjnsITFW6RAUVWmreR&#10;qiqOeXfEFIb1NjfgQVQfhYaxpHoLFUDjKqKcxLQHGsEvmk6SvlGqzdXDUfBtiRGCzaApLJHMox1O&#10;T0ntVtRQCCsjyPC6jDwmBdkl1Vn5NltZZX1Ts37iYZfyq/YCzO5VqetwOChIXVXB+DWmFS6Go8a0&#10;eMcicQH8poarR9+ypbeHg/24BDKrvSJC3WMxNA/BWW9x0gq3G79CXUcyKFQtJuzLvIRFHOBDK5Zo&#10;M1oAqzRsMedN5x/1M9cp2G13rABlffIzE/AznzM3Ye68BTdNnDJ99pz4xEUJCxdSSh6HcyzKKpZm&#10;rASuVgkIbYCBDmLcY2rcP5BVUAKCyimu2myrQB1Rum3HG6mpHsPLpD2/jkFysfGnYmCKnGd9VFTd&#10;BFABO4lmyaAm+0Av0tEfQcA8bf3h1r6QSnNfqKk3iICRzkYC9b0idUZOR/wqp8I9KscjPe8pepne&#10;SyIKtzRZ3euzFG6RBzLjON/nOt9H9sikpbPCZomgdEZvdiOjKaoBVZExHhxFTECUObBeIBjFUEll&#10;2kp27jsonSedr+ner1a9leeSVxNSmfzAWXrgyEmoNTfm5CESgLi0EoUqM4KMwvK1aXn5RcXEi+TL&#10;qmGauw2JxFXDUZZlfBjR0fyibBJjV6QxHDV2ZTtGKdM596ETMjiHCj9p4jSJJGR67CvyRCE0ZkqE&#10;lgji8ckzOSBt2oi6PGGew9NJGaLM46TNY4ymxdldXn7iwPDgyUnV8XJ7Y1NzZc1WvBB//JNfPPqD&#10;n+176+jO/YcOnTjDat/6xhYo9aTriG2xEriOSkBaJFBKTAxCpOny+tBHMYVPzrQxDGHKITptVnEx&#10;9jgdOFnT56cdGdVNTyTs7+8DOKGNUoWPqpiAK+AlpKU/fK4vhABvGvqCoJ0L6KjXf6rXf3IYHR0L&#10;+44YeTviQ94Ke1UOhjyXlrfDXkTvJRHFWiR7Iuxjj1hAiwyokBmyRPYAV2ixVH+lWjILWaGwUm2V&#10;WF/ea7uOqsA7XsViDABHHTldj5/5plz8tMsBUQKl8m1F5VX0rvBiSWcoqxSuzka9RaiH9m4fRufi&#10;mq2ifcrMTTXEoSzQQ5PGRCC3rDarqDqjoOLk6Toyyy0C/mXGIO67V3JA+lDFoFysTPyNe0nU+eRD&#10;pfSBborhqA9UTNfURdIxm6mu2S9MSKISC6sH0OpKiElF1MvwJy9MXEzD8PZAHRydXQOTNPKLMkcF&#10;eny6yJTzRH5nj5cUpaWgiwN0U9IqTbRifqKjuGPlF7wh3DmGEMiLuZy7hA4wtsVK4DoqAao9jcbM&#10;jmW9Xmtnl0zqswoz8sqYyBdUbXk9NX3r/v2AJXBUpDeKoLzBACCKk76BPmx2jnAQI1qnMcmh/0ER&#10;pPolMIzql4BMipqAOkdDXkSRz+GQoCDEAkt7wx6VPaFuS3YH3fuC3ZeQ/cNwS1NjfyjoIXFEwRWA&#10;SvMA0NJjQB2AiqySYQyIahYEU+GRxUvh1i6+6+dNLCgmWhdt11EVeMerqF8rNYGuuqG1I6+ihvV6&#10;m4vFRoZpLyUnPyMnn9U3YoEChWDnvUobPTHu4sdO1+HyBMkVwCnFVpJeUr4ed76SCjivkvOKwVFr&#10;UnPT88uPn+2gnl+gMhvoM3ARXtMLDLQf83uQH8ssLi2QqczY+43EcNTH/JU/+uOA/OJLATYBNp0f&#10;mjc3iT3HbCRuKTONE7g+Tea4fX0w0nCACwbkeP2hkBf8E+Wmk8omwa3Yy2xIyTfM2jr8oAA5kvLg&#10;eWXXBCwtXHQrymd9nBijDRCaOmP2vPgEGTtIJCQUsheOSZ4/sLObdUlf/dajr6xLNbiJH1gJLEE5&#10;iRlqbo3tYiUwzkpAWpcRU8ej1Z53oA1YliyWWrQ73BkFRUzqNxWW4WpeVFqVnJmz++SJjt4QLdMf&#10;CbkH+zGKYRrrxFp3vrd1IILSqak/XNcfRE73BU70+pGjkR4EsKT6pYMR34Gwd19ERGHSrqBHZXuw&#10;G9kW7N4acCO1oW5LaoJuleqAyzp+18GWoAt5M+TeZmRHqFtlV6h7d9iD8DgeytNVDkV8CBkje8dM&#10;Vk/2BRDwnmqrUFVhcERbpbZI1bPhxA5oRCmnZUVJWsXIga461P3F1UKvvPj8tXxG+kbcTSO9EB1Q&#10;GTbaiohSjZeRwJU8257Dx/wRWSUtbANm0272o7zRxZWTNAXe44phShCaBfpzwggB8NB/Hqtrqtiy&#10;KyWzYFNmAb58mwvKknOK0KCuzy0g7AtGPapxWk5+eXVNQ+M5ptsfJW/Xzb0xHDXuPuVoOIqJnTY6&#10;2oiCIl6NA1iFdY7g9XkUn0f3KK8MgjLBEYasuAmj4SjwEma7bp+sJxVLHHoqwzlMc2QaJQyc/QPo&#10;cy3qGzKjgMrMCVhXCEIb6g321bU4P3PLNFo3PG/GcDHowe1q3H2GWIZjJWBKgOZgycgiYVTCgMVP&#10;1H+aRlN710gcVVhSmZKVu+fUSTy9vUODnkhQ0YWa7cAbarADgYCdUPUodhL4hGEu5EHQFFn6JbAN&#10;sj3oRrYFRABOb/pdSK3fVdPjRCoDLksq/M73lSq/A6kOOGuNgKm2GgFW6YPY63NVu3Ug2K26L9FZ&#10;DQMqsm0ZAdFToUyzfKvsfWFUbeKs3t8LmkJPJXZMY/Wj3NT2d2kcNbK0r/1j7Zxlj/p9cOjA8VMb&#10;cvJSSkpxNMJrDj0PLnPFNW92OLvBURIW0Gxcj3aFLp0JMntN5LJeFlub1k/uIgW26O3MYslJL0sc&#10;osRQp86dyywqyiutATsB9dmjOCV76QVl8J7lV22BogH+WEgbcOVCv6oLsS8rM9frxTEcNe6+7Gg4&#10;ihcx5MkXXkjRFM0m2NuH6AF7XF4RrrvQpoZ1oXLLKPoo1Tt9+qZbaJVQa3I7DZw2ynlnd4/iKxk1&#10;AEi9veTEavKMJRLqXSgaxPQfGhj69f97onbbdkPaLPQI3DUcBcncH9vFSmD8lAD1/D033oDz8h4Y&#10;u/sHjtcT1FX0USlGH1VQXJGcnbe7vg68ZB/st0cC5yICM5AzET8e4MAPDGeIACdjngOoYIDbG3Bj&#10;jNsVcA2jpii8UbTDHshU5XdW9jiQ8h5Hmc9eaqTE71Ap7rGrFPm6LiGlPV0qZX57uRFFVu/CVwqu&#10;2O8IuMgVYtkKFVYB+Sw7IL5VvBoviDRHAggwEo0cmMrVF8VUoCmlbrAwVRQGCAK5SMZPPaG31PpA&#10;7Ak6YYcvQH0guF5qThEKnyyct3MLN2TnHj51hh71XXoebrSmyZd+Y6sqXuIykgKVUapkAwn1D4Cg&#10;imtrCTqcVVoKJZQ4QeUUIBzDVa7xlPHoS8kpyCsp33voKBQH3EgKONNe4kE3zk8xHDXuvvVoOMqy&#10;6EnMdDPpMBORIbe/Dz3tt7/3X0TPwiE9x1Zxzz9++UtffailrZ2GIIQGw9ZA1Edy4+g4ilgwOEdx&#10;PcKmpkPC58FSjgUQcEXwr3eVp0A7Qy4n/uqAqHA/C0Bog+A6TUe8E0mK32JbrATGYwmYeb1kfHiU&#10;17GME9oAZdoycH73oaOAqORhHJWPr1Ru/u7GBgx2Z/tDTQY4KXZS1yYFIQAntD2ofXYG3QCVbQHX&#10;Vr/zzYBzi2iKXAiQSTVLZUAmI6AmYJICpEJfV4G3M0+lpyvPSK6vUyXH23EJid7l7SQRhAQtAMYB&#10;kEwfZ+m1avwOhIyRPfKJgPTINrCKV+BFeCMwFbBQPbhOhgRT1YV7GsJ+MGTLsD+Vaqiw+qnJDzTF&#10;7AsZuY3HasJKPc12JCzUML2DQ7W79wGc0o3CJ7usCsSyPiuneuceh0dQCv05r3y5b2qV0oUbjZUQ&#10;h6uo/UGrK76pvQNIXUs7SjCywaqHzNLyNFsx3lCpRaXsAVGIOETlFsIZS9iX2p17zrV1grvInrxC&#10;fz+994UH3cBHMRw17j7+aDhKX8QinFGjG4Q0hBZ68fVNicvufv7VDQ88+M2J0+c/9MiPy2p3o1tW&#10;H29aBPY4hV4XghNd5B/FLEnpN13dHm6hmavZDjwEvuJXTiKkoxGNyY9eoOdXvbKa4HzMXvhTsVOn&#10;05WSsfn1tetQRkW7mHH3MWIZjpWAhaNMUTCQqTWKeq6L3L2RiHdgoGz7TnAUAmsQRhPW7m3IK9jZ&#10;2nSkzw+uOA7GMHontdYpcAKHgEbUTwlFEyY2dEGqGmKvyiVbjx0p6LHn+7oQkJKFkbK8HUiGp10l&#10;3dehkuZtV0n1tF1CrBs1HRCXppxtYJhCMp7IozUPI5VXFQExCKpo/lFYqR0QTIU5ktdUTAVolNc3&#10;zup4Up3pCwKo8E7XFX9gKhb66Vo/Sz1F8VK2424za9mMC7SpMCx5bup0bMrKxXwGFQY6H9H8FJVk&#10;lpTtO3yMftICUaBxBeScsSbLo73+xTgKLk1msipMdelspdsfGjprd1bs3K0IKqeiikcD7JPzC9dh&#10;bURLVlSSUgCIspGf/PKqvLLKuoYmYn4pgtI+3HwFko5tQzEcNe4qwWg4irZGI9LI8vpSQKn77rtv&#10;+txb4xKW3jIj/lMTZ7IHR81ZuHzGvKSJ0+bMmJs4YfKMuLkJqJGHmy14SEx+qJ6BRiP9zGn4jc3t&#10;nMQpEdyl12MH5Mz0WXMh2KRZIYrHdK84isjyuJH/9Fe/+f5Pfi6xYYYG4DDnP/qKh7793WdfeAll&#10;FOqpcfchYhmOlYCUwIiRhCGeQYsRH8F32tMXYTlrW8DvPj+wuayCyT7RXfE2yYDAsLB0fUHhrq62&#10;A3092MIOhMTXCEduwU4hN9gDEFIZdAJIyo1gXCvxo2jqKuzpVMn12rONZHm6NntF0r1daZ5OCxpt&#10;6m5FNhrZ4G7RA+tPzryftG3sbt/kFklxt6d2d6QbSfF08hQVfS4ZQPJ8HUi+yZ7N30VuVUqHX4HX&#10;qTG+6+q4jqqKV1ZYhac6bvOHe3tAlSjlWI2oi/5Y8aeACk8qVi8q9ag6pVPO2uGMl0qouRUgZPiT&#10;iRnBSmYIObMKyrKLKjdk528qKMosr1yfnQtoaerqst6Ljt3STelKNOunSx8opuJx9Og8jo6aTtYb&#10;7kM1Cs2CkEGVludWoAcrSs7Dh7wE4eSraRlUVJAV5+GJzS+tOF7XEGS2PAzGhkcKHq6nLp2LG+LX&#10;GI4ad595NBwl1dpsHABvtMVVVFSsXp/xjYe/P312YuKSOydNn//oj3+1MS3vb6vWrE/LW5eS9cbG&#10;jHWb0mnjBvOYJaKj4CiaIfSbk6fN4mLmNRZSooXxE6J6KrKAPkonUEQBJBsY+2i/Z9s6Fy2/g1Uq&#10;oqQ3DOZOT2DOgqTmThcc6aQZ22IlME5LgDoPgiIIHY49uPdgkEKFwso7nH/sQwP1Pk/X4MC6/AKm&#10;/AR4VRy1ubBkXaFth7NjV5+vtse+MyR6J1U6gZ0s1AQgATUBThBQSo63Hcn0tiEAG+ANolBng7tN&#10;Zb2reY2rSWW1q+l157lXjXCsf3JG5TVH4yXkdUcz8oajeY2zZd2wbHC2rnWJWI/b6GrTDKR7Wjd7&#10;WslYlk8ymTsMqzTzvIiCK2AhL6gKK94XPRWwCgDJAkBddYheTt3UUVIBqHAYU6sfPJ9CnmAY1NXk&#10;p/wJ46XOyMzR0NQLsDGRX+gzT59tIlA1KimckcBR6SVlKIVS8gurdu6EjtsyLnyQd6QSjrxM6qQ6&#10;qPcLF43LFzha11BqqAwUJsFbtW5zjgQnKi6HXRPfJyS7uLxqzz4y8NrGFFyhoFjHC4M1ecAwss0q&#10;QokUo29B3BjWWspi09gW00eNvzowGo7SdgS8YfIyXNUFHdFkX309eer0+ENH6v/13745Z97in/3i&#10;D5zE3ufyD9Tu2N/S4XR7vBSEiUQ8qj6KxojAe6ATK66nmS9atEiNeuiZBIxBmzC8Ed6CQzLAeZwB&#10;cEzH9L/v6An+4lEooPYdOr5g6UpctkBZstY3tsVKYByWAFMGTDYsPWVYZ9EZjj1Yo5D2gUhj2N86&#10;2HfM6+4YHHg1K1usNlDxFJSl5xSBo9YW2na6u3b0+cq9nVuDF2x2GMhU76QaHsVO2R7BTgCVtO4W&#10;FSANst7VqiAHtAPmQSxo9LL9LPKS4+wqewOif0ZPdjW89P7S+FJX46td55DXu86ttjcha+xNiq8u&#10;hljJ7mZE86aASvEesEqRFa8DJizydfJ2vKPlu65oCkUcaAoNlTIqiIYqLBRVuFHhQ1Uf6lFjH1Ra&#10;6KZY4uft74WqFBkvVQYcFTQhFEEjiqPCkQHIZHKLKjPyxaiHVxLucxjUqCcbsrMrKytPnTqlKn3r&#10;Hd8FlqzzHLzrJ9Vi0UWfON2wa/9btopqMDwaJ4FqtqI1uXmQf7L+DskoKE7PL0Lg20dNujotLb+i&#10;4lh9fcAsTcL6EI33J0aI6ANh2jSL/Pj7qvFcjXz3q34c00dd9U9wuRkYDUep6Zw43VrbaYD+SFgU&#10;uZEhp7/vvx/7wx33/tP//eHP8stqlQMT4r8zTZ1Jy1b84rHfEYSIbEQX642ij8If3eENA3vaHL6b&#10;p8RxgEybveB98487Om0cbKcAjGhNTMScXv/iFStKq6rpXthol++bTuyCWAl8DCWA3QWhWmp1Za8b&#10;dVg3VE9qv9MrMTZhciIYCuxP6EyAT/A+IY29oWORwG74MPsjO1qa08rKIQgCPgnvIvvCojVlZVs9&#10;roqACxduVtUV9bhsPmdBjzPP50Cw2anVDL0TktzdgdpnWOMkGqEXnE3PtZ1Z57e/3HH2haZTYKpk&#10;V1uKs5U/kVWdIi92NLwwLH/vaHhP+Vt7wyhS/7d2kefb60mEpFQUVoGsEGAVsrZLZL2jRWWTyUmq&#10;qy3N3Y5ke0RyukXyPR0qhZ4OXVFY7XPU+hxbfI5tPieyw+esjHRXR7prez3bIp5dEe8eQ1EFTdbB&#10;fv/b+JL1B04OhBoGwi3ne9sH+zrxGELrAmgwGx8IPKHfi6VkfLtAKKQHelK6uGtsO1R/FuMankhQ&#10;M0EVTtw6kDZMCCiLUBAVVNTseetoa6eLrlzV/tTMdwl+EZGB86zwwT3dFextc/tONLZs2/92XlkV&#10;KYgp2VaMkQ7aDaAUkmUEBWlycUlqaRngDVc9KmRGcSmu5sePH1fuGinM2PbBSiCGoz5YOV1DV42G&#10;o6ws9ofCgR7hd6K5ZRXkf/3h702YPvemqbO/+1+/3Lr3kDs40OLwvbQm+bs/+vnUuISERUtfe2M9&#10;HY76pYvJexQcFRkQv/SGpnYO5sQvmjE7HmucWOxG297ZDHmEz+9nj+appd3+w5/8/Ke/+Q1THqwh&#10;oyUQOx8rgY+/BKSKDsvFT2dwURBFvVU/KCxNaJ8wOUHcDfuTRf1UF/IfCvfAhLm/N/TmuUYGLHAU&#10;c3/FUdhW1lRW1HpdxQEnS+pKvF15XjuSY3yNMjydOCMpfMJwZumdLiid7E0b7M3r7M0vNp9e7Wl/&#10;qbv1BV/7Yw2H/9BR97Sj8c/2s8hTRv5ob1B5vKv+vaWz4fH3lOHr9fYnuxo0QdL/y7A86ziH/M3I&#10;c/bGvxt53nFulaMJecXZjKzpblFZ72lFNnnaVNJ6OpGMns5MX2dOTxeS77cj27xdOzxdu732vT7H&#10;Wz7nYa/zmM+FnAx4Tvs99QHvuYCvM+h3hgLdoaAvHHINDSCeofMEl2JtMHAC1Tcy8iMylbvAj3fx&#10;R72qZ0RRv33XmtSMnJIKWO5REEEYnlFUkVdRg8WNtXLJ2fkZuTbI8Esrt1TUbMMLff+R4weOnkA4&#10;4M89bx/ZdfBQSe02gBMVDOzELQgHaXk2PNhZc0fdg58K4WQqMYmEpbxYVj0AsWw8Ufyjth94+1yX&#10;09KAgUyltg8MUHqWgeOqFtW1+/AYjrp2v80oObsEjsIxCb5y0UdxEWyZAf/Lb6x+8BsPr3p93cGj&#10;pxpaOh/+7g//5cF/nzY7ftb8xJX3/tMD//aNWXMXVNVu03DYEpMIEDUKjiJFPJ20d0LZGyVMuASf&#10;rckDLlLkBPUyNxJBjL3L7fv9409+/aGHXXRtRnU8yovGTsdK4JorAcsPChMeRiUCnUB/hMmJVWa4&#10;8Yykfjoe9O0LeqDB3BnqKa87zdyfsQzrCSOdoKmikjeqqyq8TpADS+GAUhmudgQFDmqlkcBJDWpq&#10;X8PQhryIoqnzLE7gr3U2/u3cyWcaj6OberzxGPDmT+11f205jTzTevrpllP/Myx/aj45mvyx6cR7&#10;inX9U80nNR0SRP7SLMIjnjPy99Y6FTKDoKR6w+ipwHgqyY6mFGdzmrM53dWS6W7N6m5T9VQmSipD&#10;vADBArwKcCkokUJJyImUh1zVYfeWcPcOo5Xa3evb3+vDJ/9wn/9of+BUf7AesghQ60AEmnQOUAPC&#10;A49KUBf34YvOomAIfulwLmz0SKZTunDmGjgih3Z395YduzdmZKGPgu4yq6J6bVYBJE7QDqTkFwGl&#10;wD8gn6wils6JeQ7rcFZRKcIBf+I0npZXCIjKtJVq7WKvpjo0n5vyS1ILsBuWEcsPXk0ElnKEu7g3&#10;NbcA9dTOA29jIKCnHjktBkdp8VgH10BpXaNZiOGoa/TDjJ4tavd7xoXhDvH9Fs22mMkAKeijgv19&#10;gb6hnghz56GWLvfkmXO/+OWvrtmUfuRUA+dTswqnx833BSL4NakWVyLFjIKjmJLorGRYcxWlNRg9&#10;p+YXo5UiY7RJejZbcfHdn7v/j08902Z3MRGj2YaFjCQK/N4nqdjPsRL4GEqAacg7DRo0DTZVQ6GD&#10;AkEBn3DRcfaGIZC0yDOV/QmvHqV+OuDvhlcceqUtAU/hiWPrbUV49jK6MbSxTy4tW/1mbZHXAQUB&#10;K+xAF5jDBD45Wtaqm5O96RVH08v2c6uGgRNWOaxsz3bU/7X9DCLap+YTf+6sf8HdApR6rvFEit/x&#10;bN3h39nrkd8YeazrjMov7Wd+3nn6suQXXXUqv+qs00R+3XVGk9VHsP+DvQF5QqW97on2uj92nHmy&#10;48xTnfVPdzWoPNNx+i+ddc91nvlbV/0L9oYXHWdfdja+4jqH4AD/mqvpDXfzum5ZTpjsaUvxtmfg&#10;BuZrz+7pyGPpX8BeHHSUBQVWwfmgnlQs9GOVH4VMUUObQPnDZcrKPlyn+CiAW7oUMfYZhTzdDuFB&#10;tdZE55gfQxW6nEcMwJ83OISHakllzbr0TMFOtpJ1eYUgKOKw5JRXIwS2Eweq/CK0VapEwocKQZXE&#10;nxAUwFewMTN3U1YeCih8xcFUuaWVKLgQ4X01IEr2+OYVlAGiWCGYXVBYXFF55MRJpWjGQxUHKIoL&#10;1ER3zXY5L3GjXxvDUeOuBoyGoy7U/IHzqgWiJWzbs/vJZ56tenM7YZvcPUGdcRw9debh/3y0etve&#10;Pzz1bHziEszuNJ/heC6j2vXM6DLodjr0oDeMBv194miHR3gjwKXj6u5++DvfWbc+mSeGB4Z8/5+9&#10;846uqlrb/bh/3jvGHd93x6keAYEA6Z0qHQRRAQU8IIIgFsQKKIIIohRFBaSI1NBCJ3Un2QkJvQQS&#10;QknvCel195Je7m+uGbYohHPgiwjHvcbLYmXtVeaaa805n/mW51VSdkq7nuji7Iu9Bh6FGrgNR0kE&#10;hfsNQiAerlCoO7DiMWTbdFCElSGQIBFoBi0SQzzO0oIryayFJ1MNfYFRc+TGNXAUZhoQFN68DHb7&#10;IqO2XDiLFW+nthDZqxEu4jhvb1Hg06bKm+srhJlsbUXed+W535blIF+XZiMrS7NWlGQinxSlLqnK&#10;/SjvxtfGkg8zrmCzw6j3eXH64pspiwpSFt5MRj69mbwgP+ljRebnJd6XzM0Xx8tzuQiXktfk4lI+&#10;L0hFlhakAucEolOK941SVMpMyREeYX159oaKHNzacXHHB55QQcIGCSdESYWgpDqkLUZDFagXSjkh&#10;mqJQbXGYriRcX4oHfoyxQtJ7XjJVI/FmTYJFe82sTbboUqz6VIse9VRaozW7qSa/qbakuZ4wSTIV&#10;GkjxbDXzyujx6GGEc2ZzW6/4KHxivyiDAtpJBFOtN1xNSYd54Mc9+49ExUg/cGCVTTGFeQ40JWim&#10;VGqbyD38BHBCYYUmiq8L4x2YCtMe22RD3hsY5h8YjuDQDoIKjz4LM3NBSanMLyz4k02WZulG/ssZ&#10;BOVUIJVwQPtFme1//LIG7Djql/XxGPzVHo6i6Nj1BIKiLSifvcZo+H7D+n6DoDvoNXLMCxu3bJfK&#10;2wtxCU7uXl17uf+1k8M/p86QKV1uPXm7OEoG4TKycKRWq711fLv/21zHaYOosMRMRxFYEMBR5Rr9&#10;tbQ0I/zm7V7A/oO9Bn6PGlCGEhuCYhSWaUpsTlCoPlCAEJKPAgoEBfERwWXE7BNodr5WR2JfWJIE&#10;UZKpGqrMEEtVuL7S/0rcjpDQgMiYw0FhASERYpg7fnzzpfN4QBFPh2ZmW1U+2MkGn76vyFtdnoug&#10;bkK9g7UO+aokc1lJ5hfFGYAlZJW2AGyDUmhG2qVFlpLpBTcm5SVMLUsBXyEfF6bMU2RuQfJHirxf&#10;kHR3Kbzx/l1FOV6ey0Xk1bjs/KJUZEFxGrKwSMii4nREAC3wW0HKZ4WpyJLCtKVF6cjy4rQVJekr&#10;S9JXlWZI3dR3FdnIj+U5yJaK3O0VeTsr85HdVTeRXdqC3bpCZJ+h2N9YctBYeshUhqisVYg0+UUr&#10;Vr+TdToMfzLQD25P3gKECbyRjHozlJ6kY8eNqsJqZr4HHXpNo3A7lykYfo+v6l73pKvke6N4UIWn&#10;5d6EnQBvJdRKqC4BQqihhCZTJTK2QDOFnuquYjPkgaYkoAJTsYFuiksdCQ4HwEedOHs9OaNSa5Jz&#10;Z+a2Pyd2IeaUfBZKkLUNNdk27lV6+2+tdt6Dx+8juAeOklAHHIUiCP0SEIUhAIbMa4mp02e+CfvT&#10;iFHPpWbkSI5NyABHj53k4uE7dMRomjDnKh6G7eIoiYKwAMoNZjHkqZSOVe1VojAvmkyy7+Ksvf7+&#10;mPbwqKIVx19PembsWGaLFJJbc+/2LmLfb6+Bh1kDEkHd7gcl+aBQQEkExRhN7mCGbImgJH+mjTwT&#10;fiSYJ6GgjBKu48KDOqi6dEfs+W1BwYFRJ3AYPhYcDmnP7uPHN8VdIP4ORLGuMndzhVDgrCnPRZOD&#10;SmeVYh0DO2EpW1KSIWVxcfpnRWnIp4WpyIe5199KvLC2pnJuWvwH188L6FWQvjK3DTWBf2yoac7N&#10;RGR2wd3lncIbdxV5vDzXdqkPbwow9kFhMiIhlsRXrOcXp31cko4sKM1AFpVlIp+VZ31RkYksKxey&#10;vCILWVGZLWVVZfbXVTmrK3O+q8pdU5VLPfxQlXdQW4gc0hUd1eFMhaqqRDI/QJiARBjLJWdCtKkS&#10;Sx+qqiSrXiimagw2hgToJgpqzanV5drW1lIovGqtBFQalODlNi+Ch/k9/at7SWcJukc+OcLu6A/J&#10;nHUp4ToZGAND1RL/CAtdZAwC0ROhfHcVm11POkeB1RFgGMa7i/FX8gqLTEoKMNl7M0a0Rf0oxaPn&#10;t5kzKI90LBfQ7pYayuZ8/q+e5g/6u10f9di9+PZwlMzGIrRAIiOxWPhPGPIgKGhqhk3tYlx8YKiK&#10;nQh/4jFlqGlmenLq7EWM4/L0e/hHgZokiJIe5rRHqRaW97pzLfVRDXW4QQluExCUs6vCPUUTttTN&#10;fv+jnfv3Uzxrw8+UU3dexL7HXgMPuQb4Vm0gCsMQhjwi8hCZRxg1FBoPQBSR+ITkX0QHZdVCJikZ&#10;yAFRICgIJ0PMFWG6MsxVh0nOUlm89fyZLQGBjIMHA0IDgsN3HQn0O358Y/zF7Zrir8syv6/M2VCW&#10;jeVu9S3LHQgK1ZOETxI7Sfi0oCBFaIQKkpE3ytLmVWV/lBr3Q07K/x7Yr7S5WW+qETpf9GmKEBjL&#10;nAUtDEIyAjjc7kuICUHEiU3iOja5/U+hQ+FeytjMfm7EYYIKToqyXzAMSZF/2ta2w25dQV5HRkGi&#10;QULkPEt2WYzpchEuoNzj1unt8VR07uuTrq8mB3ShxWgmLzCKKSXE8iF/Tv/ydhCFwyslLWd0sHTF&#10;PBzCZFOjtySnZUefOo8aEzsdruaC7ilYfbvA4SnFpoPCwBd19uLlxNTc0kpoEKifn6tcib+T1gpl&#10;dGhBH8XX/nMhbwEnuYe2wAZTcsgQfj7GvnVHDdhx1B1V8qjvaA9H0clQdMkixYaN0lw2IqzfiGik&#10;6H+UxC6mWhFKJ1qTmAO1mI1GuiaRq6AdP/P7rRdwl7w1dOX0CaixoEoQoE7JlezeZxAaKHzd+Yn7&#10;NolIPvtir4GHWAO3jR7cVX6ronUoKV1whQI72figCApLr7fCB5VYZ75ea7pSY4i1gqAwKulkvmD8&#10;yYk4I+5M6KAMZQSj4TUNgtpuKNtnKN8Fk3lQ2O6wqIDgSHBUTJAaI8uma/FfFxFel7W2PH8hNrui&#10;dARDmPBxUixlmMywnaHqmasI+h+pCHq3IAl5P//arLxrswtTXs++4ezmLRp2I3hFtCUFuCjtSqlO&#10;pkjiuZpbzbWs2N/U2AiNkjgYy46scRQOdCAiYlcc0NLQKLKH41ak/ClhUEtZRQU7ZUXZQnfln6zF&#10;1ayWNoTDJMtSo1xJXKCivJID9GYR+cKG0MDcPnbLEnT02tmtd5LVerXBUtZYV0Ue5Ob64pZGvDB5&#10;vwpCE2i57Z6yqvhTym0lUZ7rtr8f7qaEMdyTDfrzysrKgoKCxMyMuwq+FgAeVPu2szhRDgr3Veor&#10;iRlZN8s0pvqtu/zLNMbIU2cHjRw9/c3Z93WRP9rBdhz12L3x9nAUD0ILkg2Hta01GUzmoJDQ58eO&#10;o09gvoM9DkBVUVUN48Heg0dQdMvMSYJyiv6EgzoIR4krtbbqDEaQUu7NYmZVg4eP1hprdJbGEWNe&#10;3LRzT8yFy6cuxGFnNBrofh+792Av8GNeA3L0vPUQfIAMrEzeseIRjoc3FLzZJHcrqLeS6w1JrhV8&#10;UNdqjICoixYRi3fGrEGiTFWI2liJjzTO0iCogzooKMmcUnSosugnXYmftkTiqF2qyGNBaj+V4D3Y&#10;Gh6xKvXa5xW5XxVnrS7PA0cJ+ISvkWKzQ+kkHZxAUJjSPshPfO+mEKxs7+TfkPLuzWszc6++VZg8&#10;I/v6L3AUOAUdL1oNhZ+SgVW2RIlh6CSsFpIXCIBksIjAk7YsBqLxi4XjjQbRFSj5QNjRUltjqq8j&#10;/YdAapY6yARMbMhZEvy9Sr2J5itSnCuLAGPKrO3kqXPkE6mu0vCr1mhSqSMVICeP+s3Xji4+18zm&#10;y7VGGL3Ka0x5jTU3m+pNpKlqEbl7BJpqwbe67al/89I80A3ow23dOBfA3EYUNq/sroJh7k7UdPvp&#10;/2YRujt6TZgy46tv1nV2cOk7aPiT3Xot/3ZNtemR4y/9Nx/n4Rxmx1EPp5478C73wFH0gfJGNndK&#10;1FPAmG0795BKmA0Er3L8o4YMH+Xk6hscFkXfh2UNKCVO6VAcRUnoP9GAkaf4408Xe/n2+/PfO6OP&#10;eveDBV17uTo4e/ypU1ffpwc/PXh4W96BDqwj+6XsNfAva+AWjmKsYTxlVEUYXjUNdbAZwAoFJRQx&#10;9Rm1prRaIwlKrloN8EFdsugumAWCOmmqhpEbHnKVoRyBphsrHqFn+8j/qyncVV1ARP++8gKYnaBU&#10;8gsJQx/lF6oGR+0Mi8BPeENExJfZSZ9W539WkLa8MGPRzVS0T/iHY7D76BZwkr5Jc/Kuz867/nbu&#10;NeTNvGtv5F59XZG38xKm5ybMKkialnXN0dVLWNOkPkrMg1roCtRqNQ0Qcff0ouGjBbJYzQZ9tWIu&#10;a9EYjGiGSW2gYKqm5vo6cXpLq4Uot5ZWkg5Y6m8BI9EvtAgXGmUE54IotL/48iubwlna96EX4Ce2&#10;ZRw96K27owsjPlezWOtxcR455rlbWI4LtYGuf/mWHvgAkrBfMRnPWXWQeuVb9OkNFjSK1fV1IGQ0&#10;jZhrJZqSZq8HvstveiJf5u0zYnkv+U7vXHdUSRzd+pCM1cHZy6P3wMiT5/hIEJ21bWTpqLv8h13H&#10;jqMeuxd6DxwlfZx4IjkxARrREoEuxNHCb2CubbLWt1RojAOHPgNt1PJv1mfkldDRGawWWqVYOBrt&#10;VAfpo7ie9F2UTR6fKDLxfThvwZIvV8XGXxfNU+mW0Y+JflrwS9kXew08xBoQ6EAsTOPJjlfT1CiJ&#10;oUgubCPVBEHBUHStRg9bEToo5KxFKxEUCijyuYCggE/CD0pXsl8jEJRfdcF2aJGqYC3I3V6Wj9/4&#10;puLsncHCvRwcdTQwAufh4MCw7WERq7KTF1Xnf5Kb9HlO0rzcRFRPWO5QOoGawEvY7GblX0cATsjM&#10;nARkRk7Ca9lXkGk5V2bmxk/Jipued31KRsLtOIpOQKgmWluffe55fJaYNDFVwbbO00qpqxFKJHoD&#10;9cnYZas3CxzVgL2rhTwIovnjnNPcOnf+4sS0TKk+qqsXvwI1P5z/8QfzF3AuOMrR2YUNRKqn2KAn&#10;MdXWsR4wbOQ/uvVgotTd1fPv3Xp26epE0oQnn+ox4+05AlZxJNM9Afl+26W7i3es0RBt0fAG0yza&#10;G/UmbLLFdSJYADUj5POgKfzPcZpiAikBnnwi1o/OQk8OAOYrtRWJPXdd5AHKFy1WtuPvd4Nc9l17&#10;enj1GfKnJ7r69B/aqbvjf/3lH8OfHXu/1/lDHW/HUY/d674HjqJ92R6HbameMte3+vkfZXJBQr2g&#10;8JhBI577r790gjzKzWvg9t2HQVnwEDApww9cnEv76zAc1SLpEbDsUyxMin0HDF61eg1T4/6DhmN2&#10;hxtd9qvCI/3B273tie0b9hq4jxpgrLEhKMmriSYKWx46KKx4xM6jg4LpUVJCwf142qKFnDzGXA3t&#10;Nq5QWPEkHTdWPH9d8R5t0S5NIcxIm2EwqMqDbXJlRdZPZXkQPa3NS90RFArdwc6QCIGjQiLCAsLQ&#10;Sq3MTJxblTsnP+nDwtSZxSm4PKGAevvmDRDU63nXZuQLmc5agU8AJ2RqzpVXsuORydnxr2Zfnph5&#10;aUru1ZczrvRw8aRZKf7DwvrG3IQ/uzo4VmmNNPD//vMTrAFXCkdcC7YhjgFiTX3jg1dmzVXau9L8&#10;WCkezlZr4/gJkyHsRadki4uHG3za629OmzWbhszpLm7urKW/JRs4D8AI98/pM9/5aL7/kaDVGzbv&#10;PRLyt25O2/cf277z4I69h5/q6XY9NQueE3GW6Gp+8wbfzdXngslA2h1B2mmuFqn6ao15VjORArxf&#10;zLWgKbL52PjP6YsQG6C6jy/ptzyUr9SGmgBULO3dTf76P0FQ8spde3heTcy5lJAKmjp76dppuM5T&#10;c8jx19597fupATuOeuw+g3vgKJ4FQ55EU3KNr4K1qXXXgaBODm7Dnn2J9YuTZ1bo64x1rU/18P1p&#10;+wH0QlB0SnIVeXqH4SjFviCrV3ixtrbGXUmgv6WHv56UBp9VWnaOVO7XkyX5N+9WH7v3bC/wb1sD&#10;6KBgBUEHBQk28EnyajK8wmkgI/Lg1YSViHA8YvEQPMklgsKZPNBYftRQdkgvqMjxg4JIEwQFOzcI&#10;CjUU8XfIkrJ00vtCU/l15o2dgSGoocBRwq4XGkYw+5aw8KVJ8e8Wpb6dnzi7NH1iWSo6KKmGAkS9&#10;lnd1miKv5CZI4CSx0z+z4l7ObpMp2ZfGpl+cmBU/IS0OzY8NR7Hx0zY/YvdQQQOfjLUtbj4DaOYA&#10;JxEFxr+W1uCQ8GBV9PxFKz7+fLW1rolTYEcxoH5qbHN8SsvI9Og94LsfNtJCpdsNG52798Q6SUMm&#10;YtfLx7ehqRnvR/6UBr6ktGwSTs1ftLSmSZgLafAfL1m19OsfzLWt8xYuJ0n6K7Pehr+O4+lhmut+&#10;c97drm4+Z4x6kbCvRnsRLnQSH9eimDLCmMr7BU1JFnQUU1j69E2o5FoQ6YIuCvnoLWCkeyx3La8c&#10;Be76U3s7PXwG9x/0bHDYqZ4uvt16ecKN8+XXa4sr8amzL+3WgB1HtVs1j+oP7eEomhhFlqY9aVDj&#10;z2PHji366vvnJk537zvMwa2vW5+h323y+3TZt/MWr+zao+/k6e+u+m7Tym/XXE9JputAxIkdp49i&#10;1mnU6ygGZcMWwDSZW9Bj028vW7lq/5GjdM5ijkwnb8aR1b7Ya+Dh1YBkhWIMZSTF1oMaSlJrwmkg&#10;mckhhmIIPmGpPm6pgtAA+GQLx7tdBwVBt9RBkfSE1CfflGetKstEFpSlwQe1KC9peWoCOCpYFQmO&#10;OhKsXqdSQVVN4o+vT59YdPUisjD96rTUSzMy44RkX0EBhePTq7kJaJ/QO4GdkElZl5EJWZdfyrw0&#10;XpGJmRfHpJ1/MStufNrlrrfhKEtdM3Y0QFSn7s7e/YZ49hnkM2DEwi++2XMgCF6C2gZBTTBk6MgB&#10;g4bjCePVd/izL02d8/Hixcu/3XckICk9QwCnlqb6pob1P5F54JD0Nq/SaNZt3DRg8AjwGE0YJyjf&#10;Pn3ZoEWzTdwK2y9OemXk6PE6Y/3gkc8/1cO9cw+SePbr0sNz76Hwp5x8Fq9Y03vQSPLqciT9Qb0F&#10;KoLfduni5nPSqCMJMq/vtKnieK32RI0u0axHwcj7BU3h+cZLx4yLOxwpfvge8JiS3AiPgv+57M/v&#10;rCMq8K5y55Fc4QFwlEOv3s7u/f/yRI8XJ81w9ujHR/Lyq7NemfH2nde377HVgB1H2aricdloD0dJ&#10;K55cSz9z2tHrr7/ezaX3PxzcO/fy+ltXF99Bo//X//lznyFjnuzh4eA4oEsP7ye6OLr79Ik6eYL+&#10;U+YR7igc1VRPiEdLLaHQOLYq2YqZCwujgOLunldUjD5q7ISXhKZaOJ3aFVKPywf4H1JOVBB4yACi&#10;ShprJT85hjyGV1yh4q26S1btOYuGhG6MwpHmynBTBbF4CK5QgCjpTC5doUh3shECyYocUsgBolaW&#10;ZnxVmr6sNP3j0lScoxbkJX6VcgUcFRIWJXHUxvBwtoMOBW0NDv0+Iny9Wr3u9MmPTkS8mnpxWlrs&#10;9Mw46f6EFQ/3p5czhfEOAT69mBGLjFMETdSEjAvPpp4bm3l5XOql23FUTYOgjNvtf7iXm+/8RcsW&#10;LFn1ZHfX/kPHdOrh3d3Jd8LL04FSsg16eA84cCh09sIV0977xGvwKJ/Bw9//5BNTLVZ4Iv1qjfXC&#10;wVjiqJS0tL5PD1z53Q+GOqGMYhz/01/+Ko16EkQtX7nKzaPv0YBwS21rLyefLTsPODj6IAJK9ezt&#10;4Nrfo9/wuYuWDRwxSqvXKz1Mu/apjvq8Ort6Rxu0pC+EtzPaWBZeqzlu0Vw1atExAqWw2PK6cUEv&#10;rLPA1VleZ8W2C5RCP0mswSOFo+jG5SJr5q4gip1yuXWs+P/Wvvv7/83ZC14YP73fwNFrN+zctuvQ&#10;G+/MAxWPf3na/V3lD3a0HUc9di+8PRzV3oOgY1+/dTdelz3cfCdMff1CQjI9JH3lU0591m/zp9el&#10;DWJ3+7nddZQ+inZMqI6kU2DGSscJ86feXKU3kO9v6YrV7r5Pr1m/WXTpD8Vfor36se//z6iBe499&#10;fOSAdaw2KBxg2UCKGmsRwuHhJ2+j1qwRI+z5Gv3ZGv2pGh0uyiR2UZkqoYTCkHfYUHFQV7ZHU7JL&#10;U7xTU7xFU7S5upBMLhCJg5dsOVxgIIdCc2lp5tKbaXNK0z8oSFlx5gTxevvC1LtAUyFqgvUgj8JL&#10;CuuezJWGqioyWH0wIkqQIajD55+OmhV/elJq7Kisy0NyLk/IufJSdjwyPvPyi+mXxqfFIuNSLz6X&#10;emZW8sUxyefGpF16xtmXx1NUPMJsJwgPmloce7nQuDQak0+fpzHq4ZsUG39FHR2DNpgAOn7ydPel&#10;8aOkiku4wZ+QGHAuXYH4HkgpqPgLGa0NGPtemjRtypTX+FWQ0Cn6kM5PdeU6ALYzsVfnzP3M1Wfg&#10;oWMHcVLH2bJbT5eGpta/PuHo7j3yic6esZeTXNz6fjBvyaCRYz9b9jVuVBwG/4pUlTDja5tkNTaa&#10;zfdSUnE7rcEiCn+Ll5uSSPU73gsSXRAazAEUmDVmqQPGqt36spP68mAS9lkqRdpoiw4nN4L4LtUY&#10;4kmJWGOEzoI4vqyGmuKmutKmOtLz6Zsb+UhwGRX1IJ5YuJzdLuyhguWvj++aB1BeZquSKRWusGbe&#10;JsgZgyyVmJFfSBwQoq+pJ+tffmnF4/ukD6Hkdhz1ECq5Y29xvzjK3Ni6YdselOqnYq8+P3HqX7v0&#10;XLX2x1KtpZtLv6CIUwZLPe4NthKKfqmDcBSphw06HVeWtAaOTm5P/KPLoMHD3bx9XDx9liz/JurU&#10;RVoudFbi7rYYa1tR7Bv2GuigGmDIYFhEz4DhBp0DmigEak3UUBJEEdKFGgqHZNRQ+JOftGoBUXhD&#10;SUMeOihYofy1pfsAUVVFMqHwj1UFpBL+oTzPlj6Y/He25HfQjy++mfp2Sdr7N5MljjoQHilxFNiJ&#10;vGlAKfKm7Q4Jw12KNanTAgPDYDv3CwjeFByyJjxs5XH10mj1ouiIV66cmnzl1ISrp8cmngU1jUy7&#10;MDTj4uCMiwMzzoxPv9g/7Vy/jFhvBREJFEL02a2AkQkvTayq1gOQiJMFV1AJUuFMfhBBidnS6uji&#10;QRzfgkVLxk2YyK8Ii+LJDIRoMdXWkAehrFr30uRpQ0eOSbiaWF8jQmsthAO2tDq7eX3x1aqpr73R&#10;vZfrM2PG0ZZBR/B2gqN69xtUXmnGNtS9Z2+gFCGADj09Bw57bv5nyye+MtNYU0++cu6j3K3tjhqN&#10;Rv5JIk7b/l9tKOUXLu5CFBijuM3/zDzM8fwknQfY6OHs46+vgDE+Sld6RFMYbCo/ZayKMGlgq5BQ&#10;CiZVqMCuK1Aqrc7CxwDTlHQ+F+5SzU2SYMqGo2zlYcr5APYy2+mPyIasK6UwAjECQemNcSk/eynh&#10;4pUbl64mhR0/lZFXxPaF+OunL8Y/IsV+NIthx1GP5nu5R6nuF0cxxThwLATKJjHXaGpdvnrtXzt1&#10;mzx9Fl5SRO3RJbIYdFrW9MA0ro7CUeJKioDTmNueZzJ8I/nU+djMvHziYir1FgIJabn080pyPaUc&#10;nGNf7DXQoTWg6FUEiIKAkfERl/LyhloEbyhEBuUlWHWxFs1ZczWCPzm8mjIiD0MehAaQasJp4Fdd&#10;tKNSkEFtLs/fqCCo78tyvinJ+rI4A4GHnMy85OclUS/ZWz65mfxpfsqsopR38xJXnIoGKUkcFRSq&#10;Fjoo8s+GhIOj9oaEoaraoQrfphJpZEUytaCwo4GqgABVUIAq8FgosiQybOHx8I9Oqt88GzUlNnp8&#10;wsnR106NuHG6f+rJEWnnvFJOe6Zf6OLpA4gSiiRi5EWzawGQfPLppzgl8vhDRz5DM7fWWBj9JZRi&#10;543UNGcv3zEvTpz62oyzF2Pxuic0z1IrbPEabTXrxtaWVd9969t/wPMTXr6WnMYpLDUW83vzFjm7&#10;Y7NzAz69Mm2m+vhJLm6uabAosSQc5uji+e2aHwcOfrabg8ffn3Tm185dnTjL/3DoE0/14k+FJh14&#10;IjjrCB5ULixW0ifB9uevNqTCXAIYtvHklIosubYhMXkRdkKCtFtTurmqQMXrq755yFASiWIKKGWo&#10;gPWLuEsoLKACi7PoYAaDYRV3Kcx8eEwRcYDHFNEH5sYG2DAU3d4dvdODWs1+9VC/45/SLEsBIFCV&#10;cUDkjHfx6sc76u7k6eje29W7Py524ya9yp+79h/7HYv66N/ajqMe/Xf0qxLeL44CtMBb7ujmWYFa&#10;HP/R1taNW7Y7uXsNeeaF/KJy+lw5A2VN7yQ0vR2lj1JIbIgEZFbLTaWYG+DqYarbAKhDSit14Cix&#10;2PVRv3rN9j//BzUgAbxcY5sgDgumIOkNhUs5QXkMl9jy8IbCTwZvqAsWzRlLNUlvyX57e3oXmyuU&#10;4NWsLABBbSjLXVeWC4IiHd6qkqzlxRmQkEsecuCTZNH8MD8RBvK5eUmvFSa9nXN9+cnju4JVNhwF&#10;mTmmPRAUUArsFAAZQljkIfVxGKV2h6v9wyMP8adKjc7qWKg6QBV5JFAF4kJttT48fKU6HA0VzlTv&#10;nVJPuRw5OS5m9OXjQ6+fecLDCz0Oz0tjZmCsrKpAO2SyiDwsyKzZ79D62M8/cAiQiUR7R1WqviOe&#10;+XLNOnMdKdhaLfVYw7gCNiwOQ/BGb+o7cMD8hYukfUcjaMzF/p5ufYj//e+/Ck5dzuGmOD1yZU6H&#10;7bxSY/Du3d/Vw9fR2dvLe6CrW9/ahhZ3rz5unv0YlD9ZtBR1liiLoElXiOPk3ZT1vfl4a8x67s6J&#10;gji9pVlxvGwFLsqOS1tdxU+3uNmbyADTzcl7R1UxCsNjmsKdVXl79EUqbelRfQWMqagZUTYCmIVi&#10;yqK9bNXH1RjQSQKq0+sEmoJADKQNDwZoiur6NZSSZVYe4/FdydahRCSJ5Kr8yQvt0sPVxWOAk1s/&#10;fNsgQIAbp1NX157Ovb37DHt8n/QhlNyOox5CJXfsLe4XR9Ftbd623bdffzYQo1XwEm/ZsdO7z9NL&#10;lq1QKJ5aRHpiqPmsgp2go3AUnQ9XqzbouV0vVzdnD2/ipr36Pc12D2c3aPqgzPX07Y9REV6+xlrF&#10;K6Nja8p+tT9kDbQNEIo3FA5RZkBUa7O2pbG8qR6HqNwGK9xQDJfX64wJt5gNbvcnD8KlXKE1AERJ&#10;VqgdmgKC8nCFYlAGQZFNeFVZNqmEseKhhvq0MFWmcZlbkEwOF4g0Zd6W93JvTIFFMzPhy5jIPcGq&#10;w+FR2PVATSJPcbBqc6gKCinAUmhgGBIcHLEnIGRfYCiQyaanQkn1U3hEZEB4eGB4SJBQVQHA0F9t&#10;C1FtCVF9pw75Ijr84+Nhb54/QWtSjHoCJ9U1ivQEVIJs7DWNYuokMhTX1jJRkvtLqnWG+iY0QQZa&#10;n8hoIGY60B4kJN5gNmWGQKqlibkOV2A/OMrY0AxPgXJk3bvzFgNRFn/5DcMuoEjycKL/QdH0szSR&#10;31P4EJ0+LXKgsx/0BMMUp2i0Rr5KAXjQYpksrAFUNWTqVWAVG+1+s/BlgqOkn6VykFZv4HFw7GHN&#10;Ul1d3farkmGwu7PPT1VFWF1RRm2uztuqKziqKT6gL8dEe8xYHmKqxPkNKEV6RNylcIqT/udEawKw&#10;JcEUAQiY+ayKVuoXSWT+g3CU4mAGgR9YUTA2o486de6qp+8Q334jok/F9XLp08PJF0z12dLVSh3b&#10;V3evATuOunu9PMJ77xdHocnHIeF4TIw09Mv0DfQ8QaERsv+Rk7i2PpYuooP0UZLuj1tgeU/Lyk5O&#10;y7qUcP1sbFxiWnpCYor6xNlps+bMfm9umz5KTHXti70GOqAG+OTwhpIu5TgMg6BwHgZEFTTWZjcI&#10;eijJbHCpVn9BYTY4adVAa0BEHi40gcayw78khgJB/VgtqDXXVuShg2JcXlmahTM5nuRkEwZEAZ/g&#10;IbchqLfATvCQ5117K/vahLyrMzLil0VF7A4KBUexRgEVHqLeGhq2TB0Gvlobqd4SFLL1WBDr0OAI&#10;VVA4FJ0IhOc21CSRFcorFFmIsP2hwgqJCDoWuCMkdGtg8LfHoz16uYN20A2BM3h8JkTE2QGDduzx&#10;vxCXMPPNOcbaJhra5biriz7/0m/vwbDjZ77ftN3vQMCmnQcw2bzz/jzsdF69BwweJiyAXGHBwkVc&#10;T+Io/4AQsmFu2eO/2c/vUGAAmgu9uS4xNWvl6rV7/A8dOhq0cfO2A4cD/PYcOHQ0mFBEKDlFo25p&#10;rayoYg2og+OXyzJMm1FPc1HwUF2tgHRAr4aWM6fPs1FDNnOOuFc3IJRR0q7HA3LBz5YuF9esbcLF&#10;slpnWrT4c3FpsXCVpq7OPpsqCjC5ooxaV5WzQZu/r6pgj650r66YID74EADMBBGgmMIXjrACOC74&#10;HkBTAOzkOhOOc0BunOi0ilYKtzpMw3xXLMod7lVQpQyP+kryqWJaJRsjtcrboBqJ8Rw+6iWC9dBK&#10;Obr27dLdfeDQ51MyiqQT66P+SL9f+ew46ver+we88/3iKBqIdF1gQwp52yWmUgJkRJ+jJEIXtDAo&#10;4TsKR4nHE+1TWAOYbKJ3stY0kLdUazIzsY0+c7HPwBElFVpChzjQro96wK/BftodNcC3LUEUXuX4&#10;RGGgQasg0w2japDcULiUM27Crgk9FLQGoQqCOmosxYsGcnKGWsjJUUNBDCU5DQQxVFkOCEo6ky8p&#10;yVhUnC7T4aGAkjooEBTwidzBsD8hM7Ovjs+5Mj3t8heR4XsDBY6CMwr8Q2geFrq3zkROiT858/LJ&#10;d09HfhATjp1uU0z05shIshgDmXCjIogPQX+1PTSMnbtCw/eEhu8PCce3SrqpqwKD/UJVh46F+Kmj&#10;fXt5SBxlam3CdRyM8drrb9OUh418ISQsBo+Xa8k5S79c7enz9MIlq0TiD8Vk848uzo4u/Tt3cxs2&#10;anxPR2+f3kM2/LhTo6upqW/x7j3AChFVc6tGX9ulp4fvoFF/7uTg4tvPZ8Agydv5wdxPnFyx+/Qh&#10;JQ0Bet0cPcjX+cSTDpjwJIhqc16qA9ARESiUXWPGvSS5QOkQGqw1L0+awkZ5WVX/fgM5SmAfKXe8&#10;ULmDnkQ6cB4NDAUKkqPB0aMfEcd+B0PWb9mz4PPlYyFgV+yMHI+C5Skn73VleXisbeHdVWZ9V53j&#10;V5G3rVqQpu7RFfsbSgHMKB6x8aGYihKKqWq+B74KoBQfCVAKvSVoiu8HnzqMwkApGcfHB9aGptop&#10;6mOxW44FVCn1zkK0Jh8MAZV8IbiW/fCj34Ahz3bu7opcjE+OvZLyWDzU71VIO476vWr+ge97vziq&#10;oVG0FHqzJhLZm3CjEL0V220FQAdOlntytEqdPz92kD6K+zSRO48FpyulhxQ+UHShra1RJ8+MfG58&#10;3PU0MZ20KMeII+yLvQY6oAYY5mRoHiCKsa+o1gJHUC7h7TXGG1bBDUWSF8kNFSMGUNLklQeioDCU&#10;HNQX++uULMOaQpkjDxC1rjz7+7KsbwUxlABRGPLwhiIcDxAlNFE3k7DikRHvdhAF9RP0469lJ4zL&#10;jodgc6k67HYcFR0Y8Y06fOKl6EHpF4Zlxj6bdPaFG2eeSzk/8WzE1JjQ2eGBX4QEbVKF7QlTSy+p&#10;/WFqf1UE3ungK3RTB4PDDgWqkMMq1Y/qCDb2qWN8HD2Fu3ZzaxVMuih5mlu7ObgCX7r38AA19e4/&#10;EtPM08Ofh1ecSBP0DE9193J26e/k1N/RsV9Pp76gKXfvQV27uw8bMY75DtK1m2sf3wHubn1gMHD3&#10;HfLT7iNHVDFbdh/Ep5EF93XatFQxmepEpLyJmBGu7OzNTuZK3l4+Yg4lvAWaGhrRYLV8tvQLMpXz&#10;K5MpMZ0jWrCXi+wW3Fw9a9mpdBEiZXr7C79xBVhGYWh/orsbtFgObgO6Ovcl9BiWvA1bdgH9gGqE&#10;7HGNzr0815TkfJqftKE8a0VFxqqqrG1lOTi5oWCUUAouemx8JPeRUAo4DVcYFl4Y7G0EU9h/Ieps&#10;C+JrbuSLklopvrH2i/l4/GLzM+dlSICK0mniKzNfe/M9HMsBxviz4W3u5NGHnD7MeR+Pp/qdSmnH&#10;Ub9TxT/4be8XR6ELl5lJ6dQCw6KYdfbq4dVwyx2Jrgl/VNZakxGYI9BVR+Eo2ucvexumqFVVVet3&#10;bHP19bkQH8e9jApjjEVvsMOoB/8g/mBn4nbzq+9KVMCtLw0/FtRQJE0jdRrDHw7DGY3W1AZLYr0J&#10;b6jLdYYLdfozCkt5tFkXadKEGqqCDJW4H+M5s1dbCjfUTworFJwGGPLghvqmIndFWTYIamFpxqcl&#10;6fOLUucp8mFRynuFyWTEe/PmDWHIy79OPhepjAJHIeOyY6fkJUxOPr9FHUFEHh5QW1TqgCBSFav8&#10;g1QvxB0fnHp24o0zg1NOjko9PST11Kj0s8+knRmRdGJUQtS42PCpp0PeOh74fsQx4WceGAoS26fo&#10;o8jMgq+UOli9PzgyIOzE0YDI8JCY/+vhLfgCaLkN9Y11DWiEuvVwe3/+0tHjp63dvA8yzMiYWDQ+&#10;YADcpbz7D8RO18XRa83m3Q7u/ca98rqz95CuDj5jnpsE2Sb9gABgPXsDq7x8BltrWl1dfB1IPOPu&#10;69LLVUCg1sY6K3fDyoZ1zlzfAGhpYY2drnu3nqxxF3d1ceM4xfdGsFr5H1O5e/WPiIjRVhspG9Eu&#10;xJv0cvEkbTozqW49nGSOA5JGSaSEVhy8hHKJtRTQEUjLgj4b1VZjI8iNDmzyjLeDI08BwYIjTrj3&#10;HvyTn4B5pBTk1hTJxbXPxzfTl5XlLC1OXVKdvbYofXVl3obKgo1VBRB/oZjy05bs05Hcp5y3H2gQ&#10;7lJqSzU2PogvzhO/qbAiJCie52il4BmDXaqyqR7FFGhKZJC5jWOK+1FytKDsV+7+GKwoMCK89JWc&#10;fWyb6+sSMzOmv/EuOqjT5695eg3p0cPLx3sgx9XbDXv3fKV2HHXP6nkUf7xvHKU0bZoJXVCo+viT&#10;XRycnT3pBUE1wuh2i+6AqGfRlKzWjsJRDHa28U5u0GZ1Ot3i5V/paqwUplKnlflrak34Aj+KVW0v&#10;0yNYA8pndcfnouAoPmBof9BBMdjhEEVo3s06S0q9GRCFpQZ7DQ4wEkShhlIbq8MMVYH6iqPaMgg2&#10;JYiCG0r6k5PSBW8obHmAKMGrWZS+oDgNf3LpTP5+QRJphckpjBpKwicbgno1Ox4e8snQjGfHTs69&#10;8s+kc9sifomjFHfx569ED0prw1HPpJwCTQ1MPQWVQZ+UE72TY/onRg+9GvXslcix8ZGjz4W/fFL1&#10;YZTq24hwYeMLCiXrMRt7AlRHg6OOHgkLC46Gu7uWKgGjoGdG5dsocNTeQ6o58744qjpNcpYft+1b&#10;vXbdkaDg9Zu3/r+/dYKGd+Tzk7bsOerqO2zKrDmdHby6dPMaMXLcoWMBzG6CVJHAqs5dPVw9nzaY&#10;mgm7c3LxsZibvD376LVmrbUpLObcll2Hvt24Y9u+Y4dVJ37Y5v/tJr/9+4+6uHjRo5CyoJejq3QC&#10;xwv9wrXUIaPHfb5spV5P3yLK2LWn04uTpzp79o08eYH0fz2dPRilCfQDMkmj4e59B/cfOobP1ffr&#10;Nm7327tj1z5k5949P27bTr/h6uXb2cEJhQme5PB/bt25t6erD+RUTp79E9PzuAgL/AxOLr0/yk9d&#10;UpL1WWHywoqM7wpTeZVryvJAyBsqSeVTsLWqENgMLRhv/4hOGPgI1cRdCkqEM0oc3yWLjlC+5BoD&#10;WimgFL5SUCJg44M9w6aYur2BUHVAqdv3PMrbNBZ8ZWUJYeISf9ZYZ707Z9S4ccOefd7Zs/ffO3XD&#10;Stu1W0/c24Rzhn1pvwbsOKr9unlEf7lvHIWaXqjiG6r0ugqdNihMhc+5TOOOOtcGdSSkEX92kD7q&#10;9vFOAjb2WK1WRTHeqjGKWBuWJiVljFBJ2Rd7DfwbNWD7Ym3Hyi+NUYxPCxAlU+YRmgezIjHsuA3D&#10;sSnzvOAAgy2PRCERxvJgXcUxbdnh6hL/6uLd1cU7qosw+mySaiiFGGpFSaaNWnOR4k+OM/n7eTfe&#10;zb+BLa/NkJeTILVPNvg0KePSxPT/z955wLdZ3vtekAI9997enp4OIITE8Z7ynrET29kJuzSMltGy&#10;d4ECp6GQHtpyWKUUyLCdTQgZtiXLsuw4TuwkTrwkS/JKnD2cOMN7r9jn+7yPLRywQ9LLTRSQPn+E&#10;pMjSq+d93vf5vv/x++/EbqnOFz2FS7cmpKeT4EQaufRHkStOptPMkuyoyrxbzVujyjbHleVwH2PJ&#10;jrRmB5Vlqys2+1Zu9qvK8a/MCa7MCTVmBRZnYBGFGbPy9Q/npM03aD9IT3snOXmRJj1pvWaNJlPt&#10;HiAWOrHW9eGag16Ak/sefopuUDdM9Bnr5OPuQ+l6FC4gwjRz77gvKnbuz8a6+QZNGe8ePNbVx8s/&#10;etw4X84T1KTAYXfcfZ+vf0xI1Mwf/4cThIOippOzb2f3gIdnkHhP/wAxwn+/3sk/Im6cm/oGZ9+x&#10;rmr/yKneviE+fqFn6qnTGyC9Cp7BNZRuyI6Kn/3L+x7E9cSJC4g6dbphYULi3ffdTwM+J48AQkbk&#10;NlNy8tKrry9Zumpzbj41gOFRk39x483efoEohYaET8Jhheyni7u3OjAU/5WTiw+9AkmEJr8LApzg&#10;4kmVGY1vHn3mDzQTbGhul7X86HA+s7/sVQD4kJkePX87VEZpwF9r9oLHQDKll+zrJacOIwu28gz6&#10;YDWorSIXpmmqRWAKrc6tLYiJ1SEwVdJWb+poRBIBtTGwXPbjY47h9jyniE+ZjvKcZpuZ9vyATcWE&#10;fL1yNc1jGPVMK3Ha/rq2VpyMbSjNDwxYq5AO62tob7Dn33LZt83BUZd9F1zsBlw0R6Hz39aGPB1H&#10;CifJ5g5UZfo6+jrbWttlyQz5S12UGyvn4f5uMjUV7lKc6u5efpwPxcol3npxN9jJtuThiZJ/zCmO&#10;9a5TUbfjEwE5yrFtQZmL+wLHu7/3I8AUwkhWIdhHqxfCeSxwhPMQppb6Bix/uKFEx+GhZnl6mVXe&#10;dFy4oc7UrDp9dOmpI6ynn5w69FHtAbSh8EEhDAVEIWswPJ8cSSgI6rH9JuyRAyZSymkoTC88UqFw&#10;QMleeEDUnbt33lGVj82p3sHju0tyEnU6wGmQo1INJDst0+mnGbPDqsiM2hpWlj3ZujncsmmGOTve&#10;nB1t3sTjIEtWgCXL35yJeVVu8YGvzNmRpdmTjZsiiwxhRRnBxYZ7MpOfyNa9rNP+KSszxMMfRFFu&#10;/VyYMCaevoHrNFk19Z3E7HHUfLYurb2X1jADnAVefOXPb739zx//3DlpVeoE1+BFK+nEFz7ROWD5&#10;ynXJqan0gaECjuypn98En8Q0tw/ceLMneekbUjf9YqwbWNWPamMrqyqPeojrQW9d3Z0kYaJbAG6R&#10;JQWKubiricRRBhgdO33GLXfOmHM7TwEkNtKmN05G0xepmR8uXE66+DMv/ue0OXcGhU26+94H2Pi6&#10;hka5Z+W9rCzjV3EuamzuJiWesxQl+QHBcb7+k6kcJJH+9bfex8P2yutv8R5ZPoO36sl91pcOVzx3&#10;wPjc8fI3DlooDXjj2B7y3DBJU+ipLjx5KOk0AlNHUFtFcxWakiiFFmtOi3BM5beeKRxCKbQ6SbQj&#10;WMwcY7LRjA+Usp3lrqzDsVvR95NnZs7VXFlDTeBTobkse1v+tgJjYUn59l0l9PD67ROPawzpV9av&#10;u8Rb6+CoSzzg/+9fd9EchYdJueLgq6lxbW5rgaOUru9CegV8omU796RVtDU2C5r6ljhKegnk7xVR&#10;eCXywr0IHSo3JIilE0zprydfc9w7RuBCR0AusqTN4IYinIe+AekrLHCU5hGFQd8AjU08UVLcQCpE&#10;AVGaVuShTpBVTkAHRwQLqHBDnTpEuEe0yTu+VwbyICgha1BT9dKxyheOlBPIIxWKfHII6uH9RqJ4&#10;Dxww4okCon5FN+G9hb+sFg2F6SNMr5a5lTuwWbu33Vax/Y6CLKrqSG3SpeoXaxGPMixP0y/SpUNE&#10;QZW5M81bgq2boiybQixZEBQPIs1Z4eassNLMcJMhoiQjqiQjqCwnxJwdWgpfbYamvMxZTpasceWb&#10;3As1ANXUvLSZuzIDvAJYAblCEc3ruFZqbQuJiBnr7IXL6NUF70AUTu5+hMB+ef8jRea902b9EmdO&#10;aOQ0F/cQd69wd/9gmMTNLdjXJ8TTx0s0KUaBfLyvp1/YRHd/uAtVRnVQDDE+cCtx5ca+blLala8a&#10;vFcuwEhe6hgIj5wKR3V0D6C66e0Xil8rY9NWPi08aspr89/kAV392D5x9dTdfaOTl0hzOjtAPnOb&#10;0ltZVJ10cqYQv0EosStvppveIHrBUb1g2EBk1LQTJ1tDwuJ+cb3bRNdg/opE6JBJ0+Y98PizL/2R&#10;b1FOd/3oHjy2z/L8wbKn95c8ebxs/iHLi8cqX1PYmEAt8l8AMylwoBQIzRxYXn+UOk1Ew9Y3naCj&#10;oozxITC1tfU0EE6BJ6FhhFuJ8aEuRYxP5kpduSilROuUa2RmTD8d5LvgKJxsbh5BfupoZ+eg8U5B&#10;Xr6TUKSfv+CduJm3Xehh+b18n4OjrrjdfrEcJeTwgCMu2JVoOE+ytuTsO3KYo4aET9zgW3N3SGdU&#10;Dwqd/PO3xFHyS+Xw8u2So+RT4YMauilNYYaeOP7vGIFvHAFmksLkTFUJUZz8Wc5IiEI4kVge8ReK&#10;1gnnUZpHOG+LklVONZZUiNrQcmKNEDc4Sm4M2VC4I1hJ/37q4DsnD/ytdh/L6+vH98yv2f2qUpFH&#10;Sjn55KRCPX7YQjYUPiggCjcUsgb37y+Zp0DUXXsL76wuuGPPrlt377ylKn921Q5sVuV28sbnWnNv&#10;z89YptFSaqdPERy1XmNAPOojnS7SmOVXuTXenIPfCXAKNGd6lGV5lWX5WLP8rMIZBVmFKUwFSvmX&#10;pDub0m+2ZjhZDT4mfWSxfnqx4T+s2pvLM9wKdU6WTYHegTiGuBwSDHKWq6OBp55/cebt85566fXI&#10;+LkvvPYmPcGjpt7y2LOvxM26c1uhdd6vH4WRPv50uZ9/5Mr1KT+70VmtjoJSYBbK9cj6DgiIVgdS&#10;x+ePF8jDO2jJsrWfJqxemPiZk3sgcT1s8/aSNSmGT5etffujxJUb9O8vXLFsxRdOzt5aXXZTS8+r&#10;f3zzk0VJ0oOEnJTJUhEZHTt/wZ9pbTBY6dY/MPfOe0kLR/Agfsbcmtoz8s0CoobOV7jQucl9jUed&#10;X4U7q6Wlyz8wcvVnKa7uFAXGjL3Ji08Y6+TxSeJn+NlvGO/G53BDE8nJJ/iRfZanDyIpX/RojfWV&#10;g+anaypePAJKVbF/ifHZUAqEBqSX1B2mjg+aoo4PlEptFupSiiTCKSQR0EPAqwmWg1JCD6FXSEsx&#10;3yhnkCglLhSV2zfOXzt5gzjTK0wrt4fHXIycaKh3cwsfd5O/r3esp9fkG8f6u3pG3TgB2eQQO9ls&#10;+9wMB0fZ5345z1ZdNEdRWtLbq4TPxJFTX98aNXnq4mVr6rpE0d5Oo9k/JDx7yzbOUYpv6luL6/ET&#10;5Clx+G8RQEXNDWfLXpQYQDnxJk7/nDCHv83x2DECo46AMmFYsli58ERJiGru65EJUUAUIlFAFOE8&#10;CthFv7y200AU4gYpzSdQiAKiVjYeXVYv0oyBKGJ5ZMvgiQKicFMQy5PCUL8/Uo66JhV5TxyxUpFH&#10;MrnUhiKQhxvqvn3FQBRuKHxQtykGRM3ZLSBqZuX2GRXbMIrvZpu33L4tfXmKBsUnfXI6HLVBm/lP&#10;jfYDrTa02EDALrZ0s9qSCS8RvxvOUf7WLJv9zKofZ9Kpi3XRRfr4Qn1koS6gSOdl0ruYtB7WDLci&#10;7b9XZEV6BeAkAkI4lGiUh8s3dvqsF//4Z6+gSdNvu2f2nfdqDZudfYPnPfzEz2929QwIX/C3Dwj8&#10;0U1g7HgXF2+/qOgZHh7B3aI3CIooQnrAxcWfuD/HKbIkJCZ5+wUFhca4egc+9OhzQBSp5s/94Y2x&#10;Lr4eAZEIJIxzD3D2DSPJ3MXFKygogjMJhh+JzxESBMrTdz74+/0PPdzcif9J3Hra2pckrYB5uI6b&#10;MWu2fFF0Jzl7Ft81D3BYyQkgXdbsblrA8DZsorO7q4evm4c/Lfx8/MJpdkUnOHxu6tDJU2ffgT9K&#10;CJsP9E/wDnp4r/nx/ebfVhc8eMz8+wOmx4+WPUvvnqMVlAywl3E5SpRi7+OY+uTUAeTC0LtAOkyi&#10;FOpS0BQzh/kjUQosB6XQcaV4YU/PYBEfRQ0yV+orFXxy++32npG05Zk3NjbytKWr8/Hnnxs/wc/D&#10;M8zVNUQdEO/hO8nFJ+I//+u9h59+0W5/iD1smIOj7GEvXNQ2XCxHdZ0l8ZMzLNce/ZQp420a7+Rz&#10;290P/eWjj1/405v3P/7kOBf31i4hO1Pf0CLe+O35o2zhPNsPFOF4qSuloJQjomcbGceDCx0BDgDF&#10;vYmjFY7CGwBENfV24x8g4ELYBY8BEgd4D/La62iZJyEqten4hkahECUhKuGMiOaQaSyb5aFSLjxR&#10;xPKkG+pIudQnxw0lIYpAnojl7S2W+eQylicDedINNRyippbnYXDUrNKc2/J0K8/lqH+kat7VaIKK&#10;MtwrcmJM2b6WTFxPcBQ1ejKiF2IyBJoy1Ea9tzHdq0QXbcoMMWb4GvVeZoOrOcPVlM7rPJ28KznG&#10;mB6wS/Oj8sx4DxHXUw5eDmARRCce194/YNp98KPEVc3dAwTOdlp3P/r8KxsN2cXlu+kSzjUMxlHf&#10;QrC/b+DNP70Do3R2cWnVR2Px3NwSPo6LHT6VFRaxXN7ZQF9Mnih/x9v4675eHMsKvXFhRICN9Cck&#10;nPr6m5tEIZhkoc5WOmqKEKDMW+YDxJWUuLgTvUh4+vbbb/NmtFnkR/FY3qApCVFS0pN/FVUqPZzN&#10;CB2eFdvT1LXgrff4Wrx85Fmhe4A6Fq8rl2/947wCH9wjVOUf2L3z10dMZEk9esT65EEreAwkI/9F&#10;3BZsJleKvU+61Ecn9yEXtvDUAVCKfkAE+MiVQl2KmQNKSWkpAnwiV6qziQpQiVKI5BPgI1cKlGI2&#10;glJDm2/v/2dDMU7IXM9yx2P2ytHTpwBsPJA3T/Aikvuzm1y9gqNib739k1Ur7f33XNbtc3DUZR3+&#10;f+XLR+MoYEnhpcGzHxenHBfarCxn90AyHEiBmOCipnHSDeM86DuJUTiMG9zHPwSXO2cnNkU573Ea&#10;+nbyzP+V3+b4G8cIDI3AqAuSck0AKiAuTfdher4g7ENieUV3u6Wr1dTRTK067dJy2usRqSbLRdNy&#10;BnUgCttJiFpeX5MwpBBFIO+/a/fTKU/IGgzF8lA2IBVKZkMRyEMYCk8UqVDYr/YJBxQ2PIpHIG9W&#10;ZR42ozIXm1qxNb58CxbLvXVzRPnWZzTrVmrSDLqs1etS/m7I0m3Qg1WzszYEFOmjyzZ7WzK9zfop&#10;pZnBxnS/Uv2I5mXWjWgBxWnq4rRgY8aPzWnxTh7ww8kzjdwzMnZlRBtHMRrmXYTJ85vSYI8z1JfG&#10;mctmkg3kDPL0Cbiralf8ccuze0ufqTbN21tMjO+1A8LHSKyWXKmXa0T+GzG+N05Uv1m7l9Q4PJNS&#10;EoGAL3V8UhJBpEu1nNQq6lK2fnz5Sq4UOXh0GgLgycqjwEEKnn+9iA//OyMwNK/t5v+CfwfahYKf&#10;2DYlojrwxOMvkMY/brxXcNh0tC+uH+fj7T85ICzuWN1gUqvdbL19bYiDo+xrf1zA1pyHo2SWqdRV&#10;kxyVajCAT48++TK1Nr95+Bkg6q/vfEL1zaJEoVmHvTp/wbSZczn/iAJYcXNw1AXsA8dbLusIEOXB&#10;68GyVXe250SvgKgDXW1AVGkHOVGN+W0NSCmy5AmIakKrXEDUGiCKrPIhiKLsHYFNIEoqG+CaICEK&#10;iJL65F/KGgxlQxHL+zpEkUwuAnlVX0IUHAVBTSnLwWKtm6OtW17Sblil1aWnZX62PvUfCketSNXO&#10;zk6GoxA6wMUER0WXGgJwMZlGNs/StBHNvUTrVZLmlr/hhsqseN9Ajt7mju5mugMo6+N38H6UKSec&#10;Wn2DJmgAw2XVe9bTU01zw6kHih8ybXtiX+m8o9bf7DPSNpqdS8IbKEXyG14p9jt7H5D+y7E9oJTM&#10;PCfgSwknE0ZBKSXzXGnGl9F8CnUpZhetjRFDkLlSVIZSwXeqp7NBQamvc5Ti6rE7jupRyouUQRWO&#10;PrQyhKO3T9QIuHsGoXKPpJiXOsbdN5KY6eJV60YZfsfLYgQcHHXFzYNv5CiRccQ1Gv27BwboFU+t&#10;TU5eCSIwuTtKuedES5OIpSs3NrTReXOAXKn5b/yX+APcvIRL6N3i8Ecpo+G4s88RUIJWfa29PXU9&#10;XVLigHAeBel4ooAoBH9Q/rFB1MaG419C1FBpnozlEciTfV7QhqLdMLEeKQ9FRZ4syiOfHHwikCeV&#10;DXBDDfdE2fLJh3uiJEQhqomvCTWDKcZNb2qT16Slo2z5xUbtxxlZackZy9J0c3K1ASUGCvQ8SzM8&#10;StPDTRm+pfqL5aixxcl+1Vs8ClN/UZzi46c+phRsIC8gvNJXgn3pURruXRLRwmHG0yEjUjmicZaT&#10;hi9OmkzQclEHPbqn5PZDpgdKch/ab7q7puyu6qJ7DoqKS7S/qL7E6wg2v3i4jL1Po583j1YhdkGM&#10;T3ilag98WjukLlUnJBHoIEMRX9qQutTmtjpypUraG0ApQsmIIdh0pcjWBqVAfXH42B09DTumqRcg&#10;BY6Iareo+mG9aGvrYafQsfrGca4RMTOQ5/rjgveAKGRU7/j1Q8P+0vHwqyPg4KivjojdP/9mjlIO&#10;YTQNyEtYp9WOm+i9q6QCqf8SSzUNKDkXXT/OjaefJKzcZSyHo+jYTlIov1vkFXAKdnCU3c+B79sG&#10;wvnSgCgSUUiIAqJoIIsnCokDEsstHU2FHU14ohD8QUQRTxQZwqx9ZLmIcJ6ib4CTgbIsHA4kw6AQ&#10;JWJ5x6qAKNxQEqKQh0LZgIo8WZRnkzUgGwpZg9HyyfFB2dxQkqCAKBQ1sRm7Mj7Uaj7X6demZaxP&#10;0S3UZ2qpcUvXzdyR7m/MjCjN9DDpXUt1QcZ0d4vex5Q+onmQTz6S/Z+CL8YWbggtzQgvSXdyc/Xy&#10;8Z3s6XcH3dDUAXZlzn6BI5s6wPm85uIfONyc/QOHm0tAkLQJPv6Yk2IuyHUq5uYTcLXaL36HHo56&#10;al8pAb6ZdDC0br//iBU8pmQAlMIxharqcwctoBSOKToao1oPXYNS753Y948T+8mgoxgh6fSh5XVH&#10;6F7NdEKoE5TCKwWoU8JAo0Y68QmU6mi26UqJ6J6ijyeqJ+Eou0UpXHfocBGJ6BQ0BUeRDce5HyhF&#10;fYJL7HUpBqoC3v8kMTMvf9HqNd+3c85F/V4HR13UcNnDmy+cozr7zq5NTYWdthdYuN+6wygFYWjf&#10;jr6xi1fAOx8u3FVspiMDixSuXSWf0xHXs4ed7NiGL0dAEhRnfJJMSOW19c4DoshOId2X6jyWM3Ki&#10;bOE8IGpDc+2apuMoApETJbXKpb6BzInCE/WfNYOlebR6efZImezzIovykDXAbEV50hM1d4+oyMNm&#10;KUV50yq2kUweX5Y73AeFLDn4JDLGLZtCrZvmbtGsSNPBUehwJmv0CToDHPXfOk1cQYZPaVaYMQOO&#10;cjOKNCcXM9njuhFtRIjixQhzht+uZLU146dVhqhSw/UlqeOqc1R5q6nssysLLNSPaEiJjmhUMoaV&#10;ZEoLN2ZJizBtQnFL2hRTNkapozQAaVbFDmxOBbJd+bdWCLutcufLpTvn1e+dZN5yb/nOO3YX/O5Y&#10;xbP7LfPK88Fjst3ohyhRCnjGDwlI/+FwOTE+6HrB8WoCvsA2egg041t0+mBinVCXkn2NBUq1nKIT&#10;H8L4yOOjTkZRAxhv05VCCYHGMZQ/CMEZ6ZX6ci7b0aNB7WUcfmcp90FGtZvtzd9hzNmWj7Tp9kJz&#10;im7zLlOVNiu30FpZfbzWjjbd/jbFwVH2t0++YYsunKPwR32h0bh5B0NQPgGRm/OKbhzvgT8Kpnrj&#10;rfcREKafQrI2A2c4eea0WFK+2MFR3zD+jn++RCMwtAbBURKi8ESxPJFYLnOi8EQBUebull1K47wt&#10;HQ00mZWeKCDqs+YTKxqOoQhER1paDwNReKJsieV4omTTYaq3iO/YxA1YYRGGgqDu2VdMYjnaULcr&#10;nqhbqneBT18jqNwpZVulD0oSFBAFQaFjgKEBdYdhQ4pW/0V6xhJNmkaTkaTRp6YYXtUlo5/pZs4K&#10;Kk5HvsADjirUwFE8GNlGckbBUWqrzjlvtX+xZsL2tXOOFV+ftTzAnMG3u5jS7MrcSnQjmrsxY0Tz&#10;MhqkeZsyoU3M17wJQ4k0zJyNoUeKRVhzsMiyLVHmzVi0mcY6ObGWLdhU61bsLnNe6J4d0Zatjxwt&#10;n2bNg6Ceqyy+r6oAwQp28YMHTVQQgFJ4IJ8+ZGEaYEgiyMxzSg9AKWbL+6cOUsSHHgLqUqDUoFeq&#10;uVbTIuTIMttO5ygoBcaDUkJXqrsNvJdp5xKlCPDJ2yU6ai74a+gBgK+MaDBnfP6I/5CdCA+bMtHN&#10;e/xELy91OAVKdGb0D6N5kN8DTz57wR/8fXyjg6OuuL3+zRzFO8gZQAiGiuC0NJp4FpgqkFgpLK10&#10;9vTHYXvTRM+EFWvXJqePd/UJi5pSe7pBCJsrt6aGekdc74qbEt/NDWYaKyjF1CTWQHWelDhA/BDF&#10;chrnSZ0oIAqNROTKqc5DNZHEcgqs8EQBUQn1RxaeER1phSfqhNAql9V5MpxHmjFLJ2uorS4PHxSp&#10;UFJdU9blEcuTbqjZu/MRhsKkGyq2XBAURiY5BDXohlIgChEDLNic6WM2/Cpt7SZNBhz1UapGpzUs&#10;S0lPTjU8oV3nV5wxwZwZWKRDVJNccXVBKtG9kSEKuBqFo8YVrfez6sIqDC45q13L9BNKNGqLwTN/&#10;o7Mpxa7MyaQZ2Yxap5EMBx3mbtKROYZ5mvVelgxMbR40f4shwJoZWJYlLbJyCy2eoyu3YpOrcqfs&#10;zotTDK9UVPXO6da8h4+URZfn3Vm585HygtuUegGJUjAzAVzSpQjwMQ1wTEHUoJTMPEcSgdlCMcIH&#10;J6qRRAClhFdqKFcKaSnkyNJaBUoJr1RbHblSoBRzEpSigg/Uxyslc6VwTBGPtruDVIk59gjhvn7R&#10;s56rld4BD3ehvBoaHufsFhweNTsi5hYn9+BxLr5t9rf5djWeDo6yq91xIRtzgRwl88w36HToG0BQ&#10;SBxsKyiFpupbe9Qhk/701ruTp82NnDKDq49PFydR44ISJqLBIpzvyI+6kN3geM//7xEYxlFE9GRa&#10;FDpRQBTVeWSksGyJcB6K5W1nNinS09rmkySWkxNFOG9pA26oQx+fPiAh6l0gqkYklkuIevmQ8D+w&#10;eg62ejlgkhAlhKH2FNiavEh9cklQ0xWIgqPiKvIkRwFRmEyFijgXotAnh6PmpXyWqzHAUX9PToGj&#10;librNqZkPJD6uUexfpwlEzlNP1OGd0ma/84UgQ0X6Y8aa9WML9noVrg+ypr5f4vWO1l0zgXJIaUZ&#10;alOKXZm3KXVE8yrRjGjqEi3mb0zDAky6wNJ0LMisV5fq/M3pWIBFH2ilXY5BWpjZgEWaM6PorWPJ&#10;irFuii3Lxm4t2z5jb+Gsouy7y/OjKrbdiXKFZXvE7h2ofgHJoBQBPpErta+EhomgFDOBe2YF+XJk&#10;zTFPmC00CXqnZjcohVeKAB+5UivrjjDBYHXkyEApvFIE+MiV2tlWZ1RQCjEEUApVWAJ85EpJlLJH&#10;XSkyYbl+FhJhQgYZjsIf5a8Op79PaHg8xXqePlHoHvz28VcQsaeXmON2nhFwcNR5Bsc+/2l0jhpA&#10;t1xus1AG5hK+r3edVoPugaXi0Lz7HyurOvLYU39obO1HPGrWLfdET5m5q8gaGD45YvJUobDHNT9/&#10;Q3WMg6Psc8d/V7fq3Et15qA0kaBLSbsitolO1Jn+XqkTVdnTYe1uM3a17OpoIieKcF5WWx2eqJTm&#10;0+sbT6JvsKKuBn2DRXVHySpH3+AvtftYDUl6oeELKtY4HOiXx3JJTAd5KBKiZF3eYKe8PaLDC23y&#10;MCBKtMnDDVWxDZPaUDZZA5LJsUl0ELZkkQoFR2GE80JLM4NKhZCmT7FhYZqOiJ5sUkw7mDVavSY9&#10;K3TL5yH5GwONab7mdPfSNFejxrNE42Ma1e80mj/qu/q6V2n6iCbFtfBKEb7Egs0GaTKKSkATg2nx&#10;DbJfCLbGWbeSvTa9PA9jJ2KUWLJP8TGyi8l5kzRFDFemw32ZfH5YSZc6VkkGHXNGCHXW7nvv5AGk&#10;pWTmOR2FVlAH2nic8DEBPnKlKN/La6vf2d5Y1CnwHq8UmXuglJTopBG7PLkOHsHKxKaqh3gfU/2y&#10;3RR/FCKcsl5PCJyeHfDxFv0KJ7r6IhTv6R3q7Oo/0cXPPygKddXLtp1Xwhc7OOpK2EvnbON5OIq5&#10;zrHJu+URSlJu2d7qDRptS6foQYmRMcX9RHePJcuW15yspwNEwoo1zp5+dc2ifdXgAubgqHPG2/Hk&#10;ko6AbRoKjuoniUN0fmk8K3oQszDhiQKiSjtbioGodqETRU4UEIUnCoj6vOHEqroaFBQps/rk9GEg&#10;ihp2KrAERCl9hynLIqtc6BsctkqIQqUcjpIq5XiisOEQNadiEKJmkFKuqGtKjpIQJT1RhPBkLE+G&#10;8wJKDf6mDBxNIfm6BK0uSaujSXFaSnpiWvrnWj0oFbhtXeCuZD9TGuqa9HZxcNRXgNDTpBvRbCKl&#10;kqOCSjMwUEoOvo2j2Cly78BRNpSiTY/kKFAK/XmJUngdcT/CzxKlHtpXQpgPuibAB2ZLaSnAe4Gi&#10;eW5rakzVJyqdoJQUQyDAR0peZsvpnJYz2xSUkl4pcqVo9SgTpVr7+xSUGqImyVFK1tRlpBMheiDW&#10;Cm7if2fqG5qbO+lV3dze4+YZMGGij686cqKL+sGHnx43wUP0CnLcRh8BB0eNPjZ2+i+jcRQrDpNd&#10;dFJQUIqIvAAn4ZWikyeyUH0NbY3dAwiX9+0oyq/cV4VqH2+obWjefegQD+ho1dzYSPGGwx9lpzv+&#10;+7FZX3IUztH+fsIi5JkAUaRFAVHVnS0SoqTEAaKIEqKoohqEqFNHUFDEb0CxFdXrb9dUk+hCjAaB&#10;IGSCRGneQZEJQxBHlubZnFEQFBEfTPZ5kRE9Fl+WYBwa086ty8MNxXpNXR5GGxccUOAT7ORbKsxb&#10;sfjNKUs1uuVp+s9Tddpk3QpdBt2KP0xJ9S1I9inReJvS3IY4ysuoBau+ghPf26cjQhQvIgqBxJak&#10;Kf9SPTQ1hFKZEmWHoxReqclWBFHPQSnis+xQKi7ZxRheqeEoRdMfDJSSmefANgE+aOr1I5WyfQwV&#10;fMwopKVAKUB9uBhCemNtVvMphMtAqaJWEeAr72ym1eOhrrYT3R1InVNkylXtOcEx5Sx9OfEEVQbW&#10;jN5emgGxdIjj7uyAn28o/qjZt9w9brxnWMRUUMrZVe3q4c+Ljtt5RsDBUecZHPv8p9E4ikVnkKPE&#10;MSF8S9BRU1dnz8DZ1q4OuuwBWFgnXTV7uniFfz3T1Hrg+HFYi2NcFG9IzTuHP8o+d/z3Y6vE+Vwx&#10;Fh2mJRkm5JkAUVzdI7ZpbW9EJ4oASl5rHRBlaBGeKJqgfdFQQzgPT5QNokTr4eN7UVZErdoGUSyO&#10;EqLILoagvgJReKJuqxLKBlJjk2VXQhThITwbw7WhwCdWbRlRkoE8IIqkcXQ1kSjHeHCfbv1KjW51&#10;umF9clrKxjQefJaqeyllPVE89MmBKGdzmrNRgz/KwVHnQOMoeWI2cS1JU6CUNCAWjvo6Sk2y5JC9&#10;JmmKPYhIBXtTOKaqhAq9pCkbSknH1GDGFB2NlSI+ZgvgTa4UXRep4CPAJ3vHkHFH8YJNV4o2fKmN&#10;JyRK4ZXa3noGiU568InoXlcrUucne7sQ3pdeqXNQSpnnl+2wHtKPwh/V0NAgDjolrpeTt3NbvjFm&#10;yuzC4soNyZnvvPcp7qlDx05etu28Er7YwVFXwl46ZxtH4yi5+si3yusLlqF8Y4m3b4ivOszZ1Tci&#10;Kv4nP73JPzByS26BISvv/gcf4SojLCb2lTfe4J0dQtW2r6+7zeGPOme4HU8u7QgwjbkiEJ6ogX6R&#10;FgVEdYu2L+jzmNsbS9rqaW1GV44trXVAFEo+9D5b23gcbR9yopA4GPREnTxATgsRPTwJlF/hVZBK&#10;m6hYE7jBE4XbgUVTapVLT9SXCVGKPNRwgsKtwXIso3jcS4KSUTyWb8lRwyEKfxRPX0xeBziBT6nJ&#10;ug0p4gFYdW/aOpETNWRwlLvCUY78qC9RahSOwiVl09eS2u9qUzqGJxCTNDU8VyrCvDnSkiNpij1I&#10;aYDsH029AIT8FZTCMUXm+WCAb7+RmK8s4iP+i1eKKUQbPolSeKUQ0CBXyqYrRdq5RCl900kCfLlt&#10;Z6h9KOxsNHcJqXPE9oUSQl9XQ59AKa5emeG22/DHthcv0QNqi9o5yLh8RoFTdH8+eLAmNCTGwyfA&#10;ycVnUszMX9zg4uMXQX6Up0/wMy/84RJt1ZX5NQ6OuuL223k4SmQKKjdZf0Ge+ar169w8w5euSH32&#10;hTd/8jOXteuzfP0nL1+l/XxdJpmEHd0DCP8uePtdju6G5sbODrq0O/rCXHEz4ruzweSMQFAi2nD2&#10;bPPAWa7iyTAhOIInivRdSssLWutyFYhiwSIvBYj6ounEqsYatH1ILCcninAenijK1cktl4rlJJYD&#10;UbI6T0IUOVGyOu8epTqPWB4QRUo52VDEfVhkbRqbkqBwa7Acy7AR95KgqMiTKzgcRUKUjaP8zAa/&#10;knR1gfaDjclwFOE8kqMI7RHgS0pNi920EY6S5jYkaIA/CvsSJIZe/56+MgpHyXpGZCIkTfkYdZKm&#10;GHzsKyilAFV2eGm2pCn2YIyCUpKm2L/DUYq9j2OKtHMUw9ANY24gLQVKIYgBeOOVYv7YdKWEV0rR&#10;laIUFDEEBMpW1B8lVwqUQnODOTlcn1OiFA34Dvd2nu4VKMVlKi4peZrmfvB8fTmOYKkfpXyzqOYQ&#10;G6PkdJAK1dJ+lqq9RtoG9HHfixJCU1v35djGK+Y7HRx1xeyqoQ09D0f19FFuJ242jlq9Yf0N433c&#10;fCJunOAbGD7Nwy/qRz914ulNE9XjbvZxcvYLCJ28ZoOGcj3liObaxMFRcggd95d6BJTEWwFRTGOs&#10;vr+XgAgqB+REkW1i7GgkXIJQD7VRQJSu+ST9zig/xxMFRKHtIyGKxHLCeXiigCgieuREsQ5iUuIA&#10;N5TMKrdV50mIIhvKllIuIUqKG7D4SojCsyEJajhEEcvDKM1TG/WexnTEydE64HHALk3Qto2rUtLg&#10;KNLLdan61UCUVrc4VRu4TVTnYZKdyJLCvqe8NBoujsJR9GW2oRQ0BUdJ8zXq2QvDUQqyhaNsup3D&#10;UUrSFDvXhlLsegyUkqr10BRzA5QCtvFbEv8lECxRSniljlVJXSm8nX+v3SslOpl7Qgyh7uiG+hoC&#10;fBktJ7MUUamdHQ1MWvhfeqVwq+JcxcWKiAcnW5mGcRk5qpfao7MD1OvJPHO2pKOjj5yOY7V173+4&#10;SG/Im3vrvSwQ+bssW7cV7d53+FKfDq6o73Nw1BW1u8TGnoejWINYjHiP9NOSo6vL3nSTq99aTdb9&#10;jzzr7BOyaMU6j4DIJ37/x3sefsrFJfjThZ/96CfjSqx72rpFuV5PF25eR575FTcjviMbzNTlslhC&#10;FAoe6JZLZ5RNKop2ZtsUiCKAom1EwEdIReENYCEjyIInCogig4WcKEIwLHlAFK3TbInlvwOi9opY&#10;Hm6oeUppnozokRNl0zcgpZzoz3CFKDxRQBRrsawLI5AnPVFqJbGcFTzAqPcu1nmU6NyNNMjTowoV&#10;vD05OOcLOgWAUsgdpGkyVqbpgaiPUzUeu3SexakYqea+Ri3hPMlRZEk5aGpwBEbhKNcSLSglaQqO&#10;sqEUHIVJr5QtVwqUCi4dlEBH/Jw9GKW4pEb0SkmUkpnncLXMlSLnnAo+DHUpWcEndaVIO0dXConO&#10;d4/vkSi15PTBpacPrTp9eB1eqfoaXXMtKLW5jZzzusK2enLOy5A672yhkTHXBZKjegaE31Wi1GU7&#10;evsHejqll6m/sbGR8z8ry5HDp8j3uOEml8DgmPFOPsGhsRTuEdcLiYi5bNt5JXyxg6OuhL10zjaO&#10;zlH9NE5HRrNf8Uqhwyn1zF09QhOXbXzm+T/5qKOXr9J4+kSuWqNbkrTeMyB8y06jpzrYUrkHV7M8&#10;tHvwOjvyzM8Zb8eTSzcCzENUDhp6uwmCVDX0nOgcKGgvqRw4Ym7tJXG3uK3bcKRG03w8tYmMlKOf&#10;1x9eVXdw+ZkDiaf2LTm1968nq/5SW7ngePmfjpe9dszy8tHSFw4bsd8dLsZ+e6jooQMFD+7f9cC+&#10;nb/Zm//r6h3T9+ZNq87Fpu7ZGr97S1xVTmzlZizCmjmiSUHIr98HmYQ+pJ9Fjx4U0pHBhakR2zdM&#10;yl23NE2zWqtZn6qhN1NCmubPBs2jOZq7cjU+5mSH/SsjYEoDO79uX98j8pXwsswRLbpy84g2a08u&#10;Nrs6b+6+7bfs33HrgfzbDu68/dCuJw4WPXWw6JnDJc8fMb10zPxKjeW1E2XzT5R/eKIK+7h2z6JT&#10;e5NO72cerq4/9FnD4YyeLVtbBjY3DWS2Hy/sbLD2NhX1nNje3IhXClGpY31dXCBAU6SkymteATCK&#10;XbrDbNg30VmPZ+iZy41JT0/3DY3cVlzqHxHdMTBQYKngPi17q37LtmF/5Hj41RFwcNRXR8Tun5+f&#10;o4STdqiiFo+tPidngpsvffSuv9mVBzSCoSlM7k7jBm1maMy0z1P0fsERvE2G7DuUHgEOjrL7KfDd&#10;3EBWE2CeXFzqxGt7OvcNHC7r3f/8psg5K34U+d7/jlqsmr7m2tjPVNOSxsQvHRO3dMzkpVdPSroq&#10;IlEVlqQKTVTNXvqDGUlj+Ne4pKunJF4Vk3RVVKIKm5ZwFTZ1iSp+sSpukSp2oWrKp8LmLr8Wm7Ps&#10;Gv4Qm5U0Rpp8/9fvYxOvGtH45CkJKr4Om5ygmrpINfsT1S0fqaYtGTN78Zg7Fo25a9GYuYvHTEoc&#10;47NsjNOKMTELr3HYvzICS1QxIxmDP6LFLVGNaEySkW2hauYiYbMWq2YvuWpOwtVzE8dgIQmqcMWY&#10;S3IvxyZdjQUkqYISVcFJqvClV0UmXRW99Oopy8ZgcZ/6vZa56rOjh/UdB7a3nS5uI+e8tqCzi9g0&#10;OuckSp0824MMAsEC/FEcyZeLo5TuFQMtLS1CKke58YrFYnH1Dc7KK+Aq21p92MnTP3t70e33PPjP&#10;hJXfzZPOt/SrHBz1LQ3kpfuY0TgKZ5SiXSCOTW60egGQMrZseWn+fKFsoNh4d/dV69e3n6VVWR/9&#10;KU83dRaZK5CqbW7v4HDm1tHZ7uAoZSQcd5doBGzrCGdzLtJRiyL8cayno7Klu7Sx5ZGNk+IWj4ld&#10;9L+mrFbFrFJFr1LNWayatUTYzATV9ATVtETV1CRhcxWbnaSatVQ1c5lq+jLVjOWqactVkasHLWKV&#10;CgtfOWixy1Qj2pSlqhEtdrlqRJu2VHzO5OWq6BWqKStU8StUs5ar5i5TRa1UTV6hiluumj5kPI5d&#10;oYpdepXD/pURGGX8R9wpvDjiTjzPi7GJKpvFJamkxS8VswhjOjGpsBnMriRh/BPG3ueVGYmqWYrN&#10;SVQFfKqaX/BeWvfRnIFjOc0nc+tO5bfX7urqsnY20zLmQK+o3ZMtY2gWY8uSkqffS3TIDX2NjaBq&#10;a2t5Da9UZGQkHYonuvvT1/7nY138giZ5+oWNneC5ZNnaoT9y/H+EEXBw1AiDYt8vjcZRQNQgRylZ&#10;Uuj8d/adXZuaerOrx06jefott9e1dnioAz9anDiIVf0DLV0DTz330mvz32QJQ4dTOawc/fXse/d/&#10;57ZOchSeKCBKqkUBUahFVZ89Wz3Q/ZghIlZw0Y/hk8h/XhX9yXVTl1wbl3BtfOJ1cYnXxSf9MDbp&#10;h3FL/23Ksn+LWvIDLDLhGiwi8drwJGERS6+LWXLN5IRrv24RS34gTf5JVOK10nj/iDYp4ZoRLX7x&#10;NVOWXMNX82l8VHTitVOUDYtOuBqLUowHcUuunrH46jmLro5Jwq3hsIsfgYvcLyPuxPO8OHnpD20W&#10;k3SdzSKTrsPk3JBTRUywJT9g1jH3MCahmI0J1zIzseg1qgXmd5I79qd2Hkg7fSq3sWlH98nt3U3k&#10;nJd1tezpEV2MSfwjeE3fbeb85UqUkoG8pqYmSVNAlDy1PPHsK1xZe/iGck8VEvcwVeXeY9+5E8+3&#10;+YMcHPVtjuYl+axv5ChbflRrV3fi6tXe6sjNucXO7oHTZ9/t4hH0q/sefeHlN+e/+e7vX33jf9j7&#10;DvioqrT9k2TSGx10aSJIESQE0nvvhRAEBHV17WBZ/Vs/V3cXCxDSMzXTkplJ76RKSWgBsYD0Ekp6&#10;nSST3s//uRnM8mHw+3TVD/Y38zu/4TLl3jvn3JvznOd93ud9+4NPoSp8ZPEyzGV9fYiE46HBUX/I&#10;KGoO8mMPAEGpQRSmFUT0MMUARMEL+mRv3XejtVv3LbZNJJ4SloeMuPJY/pKZ9olkouEtNBsB00BP&#10;oXmDpOLdbh6IsvGJHwJtPzZwWRMNb4HLQvNK1ELzFmqj+Yh0fAVakzbsedIWJND2F2h584gnl7jz&#10;mCPiYz4CrUAR8RMz9JSjlNgnEWcp8ZIwr4Ax07Rf0wMYysnapIOCFycdxJ958c79TFxC2MDITtps&#10;+UTd7ATEgf+vZsUn7x+LkLfdSu2qK2jrOtLbXzHcUNJdfaKvHRo/QCkmujfY2zzUD+oVUWw1jsKz&#10;Gtj8eFv8Ef8CQd11UIT57B29W9r6lixdc+Zs1cHyrw9VnBJJ0jdt+csfcUIP7DE0OOqBG7r/EUcx&#10;8b3xsDuq6QnlcvhHfb6LO2P2Y2vWecx6aNnCRy2XrrBbvNQaWRirLGyXrlidt6+kf3BIvSpRdbRr&#10;4noP3CXxQJ8w0sCxKodcBHY1mFwwxQBEwQu6omGgsrP/2TxHxIDAR7lKiUMccWFreSbqonkIWGju&#10;fB00UD0M2yPS9xLqod35AXzGVqQ70ezEehPNhqeFZsvXVjc7gY66qV//6fPEB+7acBLqOiaywDvh&#10;K9ZcgmbF10IL4WpBZuPO14KIC/oZNGwwqi2unqb9mh74kdxTU3wTz3cNx8R/Jz5w18bEiN+18dMR&#10;V4+mF1fbm6cDtZsXn7nkbl9dQj0PrjYaXle/5S3QVTdnkemnJwXpncqUnuaMZlVRe0dZf3VxTx2y&#10;TWHO+f2ACtd2VX+32gYBhSPVbmkTqdZ//L3MmOSMTxnMrDE6Ch9O+DOvtLB6ZMmK+YuWWlo7LFu5&#10;5tOdu/74E3uAjqjBUQ/QYKlP9V44akIfpeajgKVA1CZnZMyeu2T1OidOorymsROx7x1//Wj7Wx9+&#10;snPv4AiFaVTf4Fgf6u9BTDUwgKbhox646+FBP2E1jgIZhUgHipHBuhwTDQwMvxkZOjmo2rZvnQME&#10;SwItDwXxkRE/BbipfzWoViaaVRL5V5MQqx8bVEmTNh8xmWi+EDX92CZevGtj4gN3b0iJL9r419Vf&#10;UW9DPIOIpDOkUyLidEfzFRFN+zU98OMA3dX/flIyeQP1N1m7a1gn/jv5TqTEWsy0dWhSpllKiYWU&#10;rEm6feF5QIN3xwUJ+tGWzXrnUISg4aqw/Zq4ri6rqam4t/7gYHdFb9vRvvZTfR0QSsEGAe6y6nox&#10;MPpQQ6m7qKHf+75W68xxlInjql9JFCcPj9HPd+3FMyaInv5hVc9AN1NGTPO4Zw9ocNQ9u+Z+feN/&#10;xFGwVhth7k2mTrE8K8srKCi7qAgIqbW7e8mqVSssLe3c3HhS6cAwc5vgZmGso9TidDxr/KPu13H/&#10;Tz0vNRnVPTzUNjQAjx2UJENmE5bthwcav+q8uTF7jZNAxzVhiicgE9fQNVp7QqSk1rpA+OQ63ry5&#10;uurmw9Pz5d5u/lxGTKVurjxdNBcu63bD9mTtXhIaRy5r0mY9rozCWeGLEzvEWdkmGjoIDF0Ehp58&#10;Q2/ev9qdMSDN9i/oAY6Ow2TtXuPlzGVN2iYdRLzoxNGZaBNfxIAG8PTVlxOuK69xBRQUcbiQ8BW1&#10;JA/PNlydieYs0Xnv2JfCjouK0ZsZPe0FnZ37OhvyWzsP9bap68V8398JSzTgKISw4YGgNkxT81ET&#10;kOaPudnBRKkP1N+PomDMAxNHW6dqYIQxXZfI5OqNAxWHb2f0qT+kef5JD2hw1E+65H5/4V446t7n&#10;PTw4xKTjATLtP3T03PnLDPt024Ftsi9p/KMm6xXNa/9mD6izk+7cyThlOoZKGUgDh9EBY10+2HNu&#10;sPvbARUiIEd7VRWdLVtKFrkKoOklLjxtJFvBeQApeF58Y8dIcxfoUiCLSjJwgg4qmTgiXy/F2C4W&#10;KVSG9gnEAXYEIm0bDrEWERfIk3gkQKrtwCbIT/eUQA9M7DjGXkl6XulkLWwQRIaWHOIm0fUaP5CX&#10;lEAwHJY62zFG2z+P2O81c8sgdsjhEhNntm5AOssJh44ytIsBUUasorTdk4grpONxxDdZx0fGcuMb&#10;2sWz/FLM10SSwPRpzlGzHVOIW8J0p3hDJykJyMY5EGckfPGnW3FhjzDDMU7PBV+XkrAoo+BMskpA&#10;no63gH+CLV8nmMcKFpgixd4njVilEY/PCGTMAVxDxMUcuFO8Eolr2nTXKN3g+IU2fN31EuLAJSEy&#10;Xfd44sGGsQOU7SyXWEM34E+QYBnwfDC2jzKCosw3i1hFsjyEUz0zmIyzgMQ5tlziLTVyFhBb5jfi&#10;lWlIkFwXxzhFPJk605Ot7RxPgtKM18YTO5G+lRQZanqWX5CQfB0HBXGQEa84Y6vPdN0zSEiasX2k&#10;NkCvG0cPI4VQrFUC8RFOC5BNt4k09JIZQNvmyZ7inczozBlBWqK+n9QA3Yg+8UjVsmbrwtrCiUt8&#10;5MQdH0iY7QIXgnTiGmviFs9ySyYB8qk20RhNbQ+xlpeCOO02sU/Q9VLorsU5p+k7x2thh/axTP4m&#10;+tMLQxxn7CXSgTJ8bbSZh3D8uHum+Cn0PDKIk5w4iok9D2Nn4DKeEOrMnWaZoO0q0VoXQdana6PT&#10;rAUA3jpOsYbemZDnGTjFmkLtZpOAMzRYIyL+SVNDpIb2kcRDYOTCNXNO0ANlaiPS/uvJT/gNNyRt&#10;TYr2G3A4z29vye1mnDnL+1AdsgOXN0NJDXajXkzNcD80gbj+1YJzxrJG3e68T36fbVVPlzovqauz&#10;E0fAzdjZ2ydJTfUL2dbSNQiANXX2/JNfXyosOrrw0WVHvz72+5zFf8heNTjqgRvIX4qjhvpRNQ80&#10;E+3s7geU6h8a6+qGb/m9f7cGR927bzTv/OoegJgcYto7v45FLoJ6XXQUdceAoxDRw+RyZrDrm/7O&#10;yv6Owz2dBzubf4qjHBKIB5ONzgpK0/UUavtxZ/ixpwULZrklECTE+fB0AoWGfjz90CRzHz4LNlC2&#10;sSY+Et0wiZn9lyQ43QSiFy+JoZuIIFyIWX5TlpmPyNBDPN2ar4OsOhcOceEAopB1exk4sW4PY7YQ&#10;yFvmKCDBmcx0v3YvAYhykzKAAagJUMEzWd8ujoEKXjxTJ3wlngnkAURZAMwkmkCKbMclwCcBsikW&#10;sfjWNPvPWAFiXV/2nxCphPg8II847jUOTNOxSdVzSWAtjyGW6UZOPH3LTLJSYboKqvVYfZdUbUC7&#10;lUISHjvbI4vYf0EANtyEWkFsshp7ziJuArKCQwKTiFOykZvE2J7N8k4ygMcC4GVgJhN48oDJA1ff&#10;ngMPLnhBGLhyTKwiATsNAQlgvmQXoY1usY9Hr5oDsPkIweQQuy+nBSmm+qSTlTHEW6btlMACD+Ml&#10;Zky0cDKbkx/2F+oAadjt1Qdjszl60WaptYsMP1nLMVbLN1nbjcPyk+n4io22ZMxe+zmDaqzjiVey&#10;MTrHKoLpwKDkafAZwCk5xAN0sRggCjzMm+YEwCY3sdxDgtJZgJeefH3sEPFc/AT3OENbNkCUTiC6&#10;KIn4JOvjtwPn+CWbOHN03GPnOO+Z4Z9KvFOJS+QUN5GZO9sIjgT4LuwyHFKIp4JYf0kC5cA/xDaS&#10;OEcbBQjnO8UZ4MQ8UwgEeK4CY48UVkiOYXDiDB+2gSObWCfou/MNkeCA04ZTmbfYzCFBKyCHOAKH&#10;SwkDpNE5UuZMrKIJUiEgkQKOeuvE37gN14VtjcnK69nt9bkdLTldjSXdzYzJed+4Sqq/80K/CiWM&#10;kVIBDwTgqL7xxD2Gj/qjcBRAVO8Acotu35ItbUrEL+qVyhe3f/Dt+WuqgeHHVq5dvdpl/vwn3nz7&#10;/YExTX29O/903b2twVF398h9//9fiqNA1g5jeTHG8FEoN/nuR397/a9vt3Ywa5DJHxocNXm/aF79&#10;t3oAIApgfuKBbYAoAHpIbTGVwOsAET0ooxDRA4iCkuRAT8f+jqbNxY+o+SgoydV8lAfXHGQOM6nB&#10;zIet5xJB/OL0fOO13KV6yJxyUzC5e+BAoOheh2cpcUpg0ujCuEb+0QbeKcQWPBV7KrCQfwax+JS8&#10;kxf6vNzFmWNqxSFWQD4CbW+5jrt8XFIFvwWBebDcSH5e/o8DO5zYWgxPImO5gzwBGJMRbLizdVzk&#10;mOINXi/x2apYvT7d0FNGHMazCDGbP5m20Js7zTMJuWPTQIiFpc14WuHQOkafliyy/oxJKvQVGjBE&#10;ENsMHqGI/QV/oRuQaABd9HtZvltzZlpEzNogN/WKM3CQslw5ZHm01tN7LcCiPCmcDmDwhvzZHqpy&#10;jV+AflgvN1myR88jxvCJOKMneGQtUhEV5oAcdkhUTCYIhvpEzLWNIw4xRiHpU1xA44jJn9NXRVS+&#10;tzXeGygLGCk4R88hnuXKM7SNJWFJcwHMgqRmj39G1sQBlkxxTDQCGwNZdahcN+oAD45J0AV5c+da&#10;fDbDOoFsyzBvHWvlnY8MSAPJxiQCgE2yjiSOAKVsLb9449dzvd84sspDrOMu0QK6Wy9Z7sOe4xAx&#10;w47PAEIvsYGv0Axq7S3yxRHfbA8VrLCOIeEp89f9w8AblBEosj1IpTTYnDLNO97EVw7vpul2UXq2&#10;HOIca+rKMfAG2RjLuEUxKDF+nlO8vhuGj2+4PIr45zOknPMuPUYElagfEGv+QrYhrL2Qs7leaBQE&#10;x4w44i82ClaY2rEJ+C5gJBsxeXwvCeHMdt1FQnKJezpDb4KH9JWawOvVS2ToHGPuloae1HMTTwfY&#10;2ySZ541flGO6/DMSVEKcI0yshVpvVn6cUF/FaakXKavS2+sylU1ZqoZCFQOlDva0QnCOitune8cd&#10;zge6G4YHUI8brCxuhz8ya29wBLKOsU6Up+/txV3Z09cPHNU3Nrbayh046uCxE5XfnisvP11cXLlq&#10;tU1HDxbjmsc9e0CDo+7ZNffrG78URw339QJEQQSl6h3a/MxfLGzswzZtbutS3fP3aXDUPbtG88av&#10;74E7QRT2AjIKa3BMH+o6eiCjUDgD0hFE9I70t0NMUtKtLG1v3Fi8EDgKBJQaR0Fw7sLVdxGRTQWG&#10;6de5LXSwgTa10f5mqsJFPjiqGqXtQ7R9FJu4TyjKdvfX01ElZS73Rlq9OX0+BEvWe0w8U4kNmzyV&#10;tKiFtqZVCWGv7SE38FYwnpmYTLF/L6k+A5aYwJDB9bHOfefLHON1AEWAEJwjzTzjTRCZ2iyf+2Zu&#10;IGJAG1MXXKbXUs/leMaYBPL+9G7RXxxidQMQ7PvnnKu0+o2vbFwx0XPIO5mvZVan9NCu4gtphxsK&#10;S05fCJc+JL22p5Z23gAkQpf00bjjTzvtJoiq7Cx8Zm0kCYJzAigjmbEvT/eV44Et9CIomue41u5S&#10;3R05Xipab8cjG5KAJMmG/Cnh4FWAEGSsEKmxx94pHnvneAmMQLMwfFScqVeqlnOCkSuXif29mrem&#10;qOpAEx0uaczCDkG7oWNhz8WELGPJF+VvPS15ApLpJ3Meto2G0cTMZTHEK0Xb/nPdz/c/f53S10o9&#10;fNJYa6VkdaK23z4D672kg7Zn3yxCOpsjSC2JNnoSG0wENlE/mK/VgHdvpAQKZltzmMhsZmNS4tlE&#10;r8SHAgqIA06Pb+7O0fLm6Ah/+KiNKiPOv4Svu8QYv53+9it53qGFxCuJvJQelF+VDgYMFCKSNwH2&#10;ArK14CZhv3Me/Ar4RwUH2kq35E1jeCf82HTyxBcs53SyJoJ4RiPcyQqSkBdT7NJPprb3UyWlyhHm&#10;+atbOe9mhQQlzHVjM1SVP98EfKNbEglKnFpL2/GBOno29WIRqEtEh4OSpgdL57hEmQM842OflP7V&#10;8guj9Tnk4/zn/CJnIV6MuJ57JnYyDfbmO47/V0zt1biWOk7bVVlbTUpbQ7qqPlfVsG+8hDEE56i4&#10;ra67h2seob3GkUGsJnA7TMS+R3/9ffa//SZAlDquBz0tbhYcETgKLs0rVjsvXGoxf/Fy2EatWuW0&#10;cKHFgkeWM5lImse9e0CDo+7dN/fpO78UR+EOGOgfbmvrCgh+EgVi/vzya8qu7p/TDWpw1H068g/2&#10;ad05NWAbq2+Y5yCiAXvn6qE+ZDCd6etENhPDRPW2lfa05KtaC5T1G4Cj+DqQLalxFFgmN7E+mBYY&#10;NKUfL2/roV9dKz50o3zf+fy0s4eTTpelXT6UfKFsX+3X4pMlOWdOpZ84mX3q8IU6ZWsn3X+9yCve&#10;0FNiYhdnCmFMWDbLZ8/UpmG671YuYltuibqgm9y4xPZLA+d4HW+xsSNYHeT6cUkL7Sy/cdADwhsO&#10;Cc4mzycFvJoaZBdNPj3wVBNt9hMZWseSOlpX2XjZMZJ8dCiklraCBfIQkJgDkXXD9PUSK2yDcSpu&#10;Kq2mrV20uoe2N9KG6g4almieeyVv/80T+xv2Z1QVdtDRFwtsoVBqoHSz0M8hdwpEWT4S8ng08YzR&#10;eb4kYICOePP1W2nNy8Vur+dt7KaDDnv120Y7EDO9MVoFIDY8SruQB8bgxr4WOpZxU+otNnKVE3sw&#10;P2IdcF9Bohl7SnfWdNO6AZpyMcF+N3EB2uFNd+NAPqQHuZQf36iBDtTRZodImGuZwdLBOpnYyIlf&#10;kumnBW80jAyV1ZU9k7IYEiyvhJlW/5iLGisbBAR/ZLKulLuydTFMsMlylzKhOm+pFv7ryyFNIzT7&#10;h8NeCfquPPJ6XlAtVeVezwWR5ZFNVuwC9puN3Mb1ArOKm6XtfXRb9jJfRNn45PjokSMdF7zjH0b0&#10;8M2i0OoB+sWJ52zH432uycQ9hQTlk9cKfI/Xf9ekolUDg89mrAAZCCdzdznLHk4UAjN3jllYBr67&#10;5KtLJ5pofyu9BpB9pP7g2cb6y0299aPdbbT9q/qC9bzFnunQYhkDMkFz5RFt0DZCL94YUVyI/KdM&#10;4peiaxtPHCMNYo9Hh/MtYVn/er5nHaWfnA4H0q5s+K6JXkeU2Z0zB/SaXQJTpWj7sY8ia6/sba6J&#10;bb2c2HJT1lqv6KgFJQWVVFFPi7qE8de97Vg1wE4K0T1AKXXRPbh/AErh7rjzZvmdbvsJHMUk7I1z&#10;xfDJ2RUTM2feytnzlw6MUfMZ85YssVmxwnHJ0tUD45PC73Qm/wG71eCoB24QfymOQuni785cWGfj&#10;8sQ6B0VmARYdqAJzl1Llv3WCBkf9t+7Q/Oe37wHM+6hHDB9CRPRQcQxTCeQi3/V1IOQBJgogqrC7&#10;OauzOUdZF1a0ADgKoSsElTCfMgXO4E8uIKEp2kVnKuvHep5MJp7xJICvG5rGKL0Dk83WxRCfVOLE&#10;Ic+nz/sw3xeWj/uq2S30/NPieSCaLNkozmLgKtD1l+va/V2rAUisrhBxnxDB0hD2Qv89JsFwV4CI&#10;SO2cmUTcOcBRY5nlFZ5i3dW7ia+C5FTlX6NXw2V6H6Q/Wz86HBA5N0RCamj1/nPfbEqc8p5820WV&#10;MkTBVIeprKktu/7teOCMBCvMPWJmv5i4o6+HBnxOXsv4UxsdKbmRX1FztKw25/1Sp7+XIk5XV9ao&#10;kN6I6xmg+64UxZ7IOKO8GJ6j7yo3cfqCbJDZDg9Ry7+D/Bnbkf/kqwWBKtoapDDu62am3W5aQ5mk&#10;q1aKiD0Swfqb2yhNPZvvFDETrgvOfAM3GXnnqy0HGk400EHApHfT/+IXPz0kGxE6LYRKQUl5J+m5&#10;IBYpXNowQBVH87z4My2jSWAOWb2LvJTpzvk6sok2nlAefUpK9n9fBJJ7gJ7tpLXjKV+9tIdmXzkC&#10;cb5fkj7AJwbILd7IhUdsYkiImNQO0uK6PMcYskW88mD9kTravSXSHtgVcneHBMMAyZ9Akb2Z5dxB&#10;h6DXCZKZ20YzThHPZK452VUdd0zoyTEFDZhYmXSTNj6ftxagBbLzHRmbK+ouV9O6Fkq5p/7+Uu5y&#10;txgdH+4s5+gpa6NIQA7cnBavY5OPD1tcam1o7qdJZyQbeAueUpj65yJHgAQlGOzIXL2/QdFERyTf&#10;JTtGmAQIZqKCHkK6cLFQ0uaCc9KwdPJ2XtjW7JWgQzcIn6imNOrMax4SIjstrRmlAUkzn8l4tGF4&#10;NP5gFKTsTrHTkTcKJg3hv9eOfrir+tKXjbd2t1zktNwQtdRK2qtBSQFKFfQ0l/S0qKN7WDUgig1K&#10;CoJzrCagEoT7B6AU7o6fW+f+RrcjStIPj40MDd8WPnV2dWNqwBU0b9GaBUssgKMeX22/cKEloNTK&#10;VTb9I3/AGf1GP+z/YjcaHPV/0ev/1jF/KY5q7ujZ9sL2hx5ZlppT0osVKwhahPkGbie6TnIqGhw1&#10;SadoXvrNegCLXyy6UQIGmUqw0EHFMRhvgow62aM83NOG1TpAVH53U2pnU2Zb7frC+cBRKJkH/Qxw&#10;FGNliTlaSPylpPT784AK/onkLwqX1Ks5oE2WfKn75qmX17DnWSYTlzTdd488dYZe9YzXKzt/qo12&#10;O3xCNmSYOEMMnEUcoYSJI+ulU1tGqORUbHCSboWqrJnWFlwQvZzx6FPyWT7x5q4cbecE4svXa6K0&#10;9OuLEDMzgaokUnjx2wba6xJF3pFtVFLaRgfABan66M1agJk61TBV9tHgvTM+Ln3q0oDqrUIvSLsD&#10;xNNtIxkl1bOKgLZeulFOdpRNrW+jQGj4CcpRWts51jHcQevpcB/tosMjVwGNupS0t7O1x1/Ockoy&#10;2SA23XHQd3iABosJYpTPJHu8vS+0m7aCsMIOP0r1fjnPcpDWhyQgJlj7QY6laxQJEc705s5B4T9Q&#10;N+48FniSnKacK8M9kZXbt2RrOcYh6GbqwNNyTTBxYqOEDYOjbBPIzv1vNPTTL/Y/Y4OcOxnZlDqD&#10;W/kRfuZ1VV+FsjCUNzdIbHjkyqnhTtrWfWOYAkYNDtJbtJkm/5AP3TWYJQAkpNr58ecAXUBw7s9j&#10;VY2ochuF4aIFguO8ZjqkpJ2Syn+GCVZAzO8hMPMQ6YPw4Z3Y1dw3lvn9Z9CZB8gMQUkhMvh28aaC&#10;TrlrjLmDmASL5suruS4xU2Fu/+XpF2ppT30PlRxP3Cr7U2g6+fuJkP8qehk/yhPipXhitVvXg2O8&#10;NWlB43A7uuutA8vsQWHxTADJfGXTUK5xc7axJ5u8mRxW1Tda3vi9H+8hBOzswEchdyBer5XS3MrS&#10;TXL9W3QgtVa4Pt38i/KPbtC+7cWWYZxHqoY6sq/xUZOaVxnXMDoQGrEoMJWsi4Lg3BjKeRQ1fvXY&#10;h59XX/xHw43Pm87HNVUlNteIlLdkHbUpnXXZXY2I7pV1NVd0tyK6ByiFKx/pFaBksaaAFW0f1Kxj&#10;jO3A7/0AHwXLQUwGPV1dSiWuQSaut+2FF9ZY+SxatragtHzh4tWPLrJe/YT7vPnL/oDz+b1/7++6&#10;fw2O+l279/fY+S/FUV0jdN/BY7MWLPPw39DWNci4Rf3LMWqyE9TgqMl6RfPab9UDwFEIE2DKgGEU&#10;0vSuDvViSQ7ZLaYVSEfUZBTym+QdjRmtNaF34CiwScBRSM9H1hgiffu+PdlCVYjFvF30VBWl4Ukk&#10;PGbxZfrtu4WbAwQ6gRzynjQIQiPofArPnGmhHeuFxggzrUMmWjJE3bNdxSzvRNI0Sotr5eFJU8QH&#10;C1uGIFCiHZRe669NOZP9t0OvBEsX+CtIFb1adjN7bQSTRwZtjOLwSZAYfiKys/ipZtpb+H1xxfmT&#10;3XTkdPPhY9V5ZSeOq2jj5mRE+qjgJD80i9hFEt/E2Wt3GiGMtf2wCyRcobtnPVtA2mhXIJcUfFt+&#10;oCblaZGZR6xBH1W9lGnpl0p6aO+HpY7AXVviZ3kJWVZcQ/cI8sZh196u4ZAUUtejfL8i7L3c8CE6&#10;jDAWkNj7B6w8Epfg/JEAiEhiuGCZcypxTSFWcVp+qdqubBIcO99dZLReMS8EiY2RJEymD70WpFPW&#10;IE/KXGFo4AdiSsRyitJBhLG6f+TZHGKVzMQ6N8Yvb6M3q+pamwZ7KzpzILtaySepNWnVtPZF/rJn&#10;E2f7JJDQZNJMR/JrDqC2rxeqM6M+Dl/LI3aGPaAash0TTWppf8olieQsB4g043j+sZsH26nqYHde&#10;iPgh/2QzsEChaQZ1VNkxTF+RTXdj6yN4arUHmq7pQVkESY7Q57uydZBa6JfGgqOFdzaxiwd/FRjE&#10;1l8PNnKv0fYiqxo6hApwgeIpvumw3zRzT2Y4sYudtT10cEfaY04RJFQxbw2bOCmIBQespp6nlIQr&#10;DA62ZTeM0l2H/glpE2AkAqAeIjPHPfro0opLJ325BBxU/vVKaOYr2k+V1O8PkZF/Zn8EBmyTeFpg&#10;BrnVS8uvHducQSxjkbZgCPrOk2NmzSOvHP1AjaN2Np2LabrGa6oGjgIlheheZmd9XldjkarxYFfz&#10;kXEoBRoW1z8S97CmmCi6B0rqt7rd7rUf4ChQUsyievzR1dOLeqxHv/nm4fkWj69xhALksRVWix6x&#10;emyJ3fwF0EdpHj/XAxoc9XO9c1++90txlDpNT55ZOH/pGns3/0vXbsGiE8VfcGuoG4AVShSPE7zj&#10;XJUGR92X4/7An9T4H2wElKGnhSyqZZhx3awe6Dkz0P1dn6qyp72iR1naDTKqJbuzMaOjXtjRkNpS&#10;/WTBPFTlQFzPha/jPM51OMN0CGofEcm/UjxEB2GO9FyJGxbWIcl6jhLS307fLHSwi5y1QThna54F&#10;PoCYnfxKAe4aBNosYnU9+KZrMkl4GlkrIBvFeio6IL94yEFmADwWljTtqRwb4cn4W7SloxtE09gH&#10;+//2LHfh4FBnxvXDyL63F5iuT52X+316A+3GnPtcriWKu1rFwAnBEAlPyT/sR3LZByc39XSo5DWF&#10;37RXuiOGCGZMONsGAENkmHZB1IFRbAdaQ61aLGYGnIX62bWHDl8+k3XpQMH5XBA17+U4bUwkYAd2&#10;FC/y55i773rUhq/vLWNZRZu+st8NcRfbVDLaR18otX851wuEFpLv6PDA86XhYdlTegfHPOO1Ke3a&#10;kG7umqQTHrs8mK2DFMVVEYAiZE20Cby4HWTa1jwjlzSddTwdO95U+3RScuFAPa13jzCF9n5zytwa&#10;2vxVTWlY1NygXMRJDfyFS7aX+G4UP9xI+/IuFyG10I9rmnK5eISqNkimwopqvVgPJgDDdDDrQlkg&#10;3OYZYfx0Nx40ZloBCgLUt1FGeoeGFRfKCq5kZV7KW8XkJ5KdR/Z0IwVgYPTVrLVwZviy+DWAwJQq&#10;vqMMcildp3TiriD2e8yLqwtvDHZuYD8OCG27d2ZqY5bs1Fm4VNnuMveBkAn2C+mLS4+XQAzWQVvf&#10;SQ9BcUOUt/NNmWqze+H2spU/tNE9lbvXCmFeoYX60Ra7kL2oCyF6aPIMxZFMaLHaaO2BBkmwyAQC&#10;dcdYQ/iArYqGcI6M0o7ChhRbjjZQRsa149vSHG/S/u373CByAxRM+zp1fSLJOFNQQ3u3Kpa8XLI4&#10;TDIHQ4+aRK5xhs5i1rb9b31Yc+G9xuufNJ6Na7keVXstuu26sPWWRFkj70R0rzFP1VTc1XIAC4e+&#10;DtQvhnv/hcFuQCkUi8HiAksMRPdu3+/jf5LpKCNhwr3zB+CZy5cv41g4ukoFJo+ikHFhYWHveE7f&#10;7VPS/POTHtDgqJ90yf3+wi/GUcPDsC5HvDuaI0EihptP8MUr14GdcEvWNjb1DUGaytC7WJiM4k7F&#10;pgZH3e+XwAN8flhoQxmlNoyqGey90d99ur/rVF/nsZ728u424Kj8rmZMNGkd9fyOeuCo8IJ5iOj9&#10;b3CUdZyutcCkm469vN/JJgs1WbS27LfrGKGI12TdqBjqp25wPEhhIcl9cTTx/niOp9DgOYmucqRa&#10;fmafZaR2uHyq7WeMLAdOQRvzTF+ULP/sRHh4gVVgPGbVloQL4qB9ZDXsPeNZuWcFR+vKkVn/Rp4/&#10;bsatpTqY8fu668qay2E59WqRLSafstqzAVEzg9KQnkacYszhzuQn1/qkeHvhuWPgOuJP88try/ed&#10;zrf8x0PFNftxI3ZT2jRGb6ro+/s2wgKrup++WL5wyxGyLpLYCGH9xDhBvZm9BZJgkEu0l/6/4tCP&#10;971R19sF43RkJT5btB4ulCDf1svMkH61LWfhE3xis4fJ1IMGKUA8zzeSPCk2C5ORgHgdj13aoUlM&#10;7r/PXl0/qN/PMxrsrUlLfJExdygbEvenk5dDEO4SRxyjjaBOD8+Y5RvHaqNDpbfywM55ivRF5w4M&#10;0BZQgo/vYYXL5q4RkG7al1t1BGQR9EXwNYVPgk/KTAs2WbtbP0xMlLU059o3Xmw4eRJ76fSnpUuf&#10;EJAvijYrmSTKHnZZhGqE1o61hAgehnTNk2PA5EvK9Wx3s8qqDgOy+vO1EWF8Mml24undNwcHn8+a&#10;lX0mR3YsGWmYjf2IKSrTbvD/nGYB3i84xQQ+VIwlQjIRH/0ccvFtsiX+8bMhDg9XTHsmd9onxZtO&#10;tJyp6u5V0tomqsw5p3DaA+fSBXZsEzgnhGWZWHH0vCNnjIwNlF0/gZgpNs43lQ2M0GuNzVul5jl1&#10;3IM1l10TtbcVWNQMjO4seTWUM72OqnKulPqItcB8eoMHG8dRH1SfB476W8MP0c1VkeM4it96U9RW&#10;LeuoS+9syBnHUWU9bYf6OyA4R/1i4CioBOH+gRKTwFG4R8b/Jo/f6WoohTDCGEpUjK9Gfs8/ALA0&#10;n/A5Vx+npQUMnObxcz2gwVE/1zv35Xu/FEepmVsUSEL1SY5QtvCxVTZOnhev3oSFlJqP6ulj3M41&#10;fNR9Odr/USeFiQC+zVBGqQ2j4HVwpb8LZNSJXrhuKg90tWKRjikGE42ivY6jrJU331xfMBc4Cv7Y&#10;4KMwvUJ7cy8+an9Vbvb5FKifv/ruQO5NRcW5ivLmMkAOBJsyqyqHeykMGJ3gHxVBNuVbQ1lU24c1&#10;Qz0YnqNNlUjECxGyNiUbwVzRRWDuwDXwiTAIVhg45bJc9xIwuuLKy25M7Q9j6M9PtRSeulQv/iav&#10;7Ho5pb3sH3Kl1V/BbKGw86TocoH8m3MjHaBWyjN+KCmrrUg5VVZQU/BM3iOwB/dO1vGXzPz8yFOr&#10;InWCRbO8orUCjxP3GJ3AnSQsUSc40SgYjuVSLesYc8GZ8pcqbNaAP2FMyHWh/3kp3bUJ1gh0sAWw&#10;aQRESn8Nre0boA5RRtC1PFMQGJimhWw+h1gy2NX/XPZyu3QSmKWNEKHdnpkZ5w/CVmFoDGANPhPj&#10;KyhGjI5xYK6uqz1UeG6PSzR5WWTXNkSFR0UBci0fZMNJprhxpkCW7wPTUR6QEi38riwo1sBTQEob&#10;jvT39IVEPewm0A8eN9LE9F5YlRXANoU7OhRKaKujyJ+LVlVB/UWV6PwC5T6/WIP1meSxRAKHdoRW&#10;N/Kn/DXbAbL4pkacTfWned7uMXqwMvDkmtjH6MHePDzbUHY8Fb80UKDvL3qIsx/JAqojdeXILFDS&#10;wVu9XQWXFNHlL4dmLwpIm4cIJi4MXwULrgs2u5F8N7WfNg1Q5fMKvc/zX0s5H9E8NoLua2lHF3Ri&#10;I7rsY4jukGvgwjdahXQ8qQGYQ1eulrNoen5jcntLb8HXl1fGEozvCK6TUdrUQK8pbzVT5f9n7zzA&#10;oyrT9n/SKwmhi6vufu6uu4pIDySk10klFBFFUXTVtSDoWldXXQSkhvRJJn3SKyWBEIpUUZSahBLS&#10;e+89Ief7nQxw8feSdXc/1gX/k+s4ksnMnHfeM2fe+9zP/dz36kyZd6qQW3T1q/okL4WwXDkR5Ln9&#10;QAjWB46YtIcCxbWW7X/r/fL8t6uvflRzbksdxhaFm5qwkyoJayqLbqlMaK1ObavZ1V63t7Mxt7v5&#10;ukqqvwOVFJb+REyiG+TYAJk4X1TUkHScfi4cxY46Oq67RalpqJGJ/+kbNY766Tm6yx7xr+OooTbJ&#10;DUVSmAOlfIPCp5nbUuDr7h+4DqWuXaOuB9zq6+9V81F32dH+5QxHdTXNhTbLBMliknt5bwdRet/c&#10;IKP2djTsHiGjAFExzRUBTRUxdSXgKERNN3EUnNLtcFS7WNMO0qiTdM+tmFP19VE5Eht6ae9SFhzs&#10;bBV9EgSXVGH+BmFJ0tROsVgCJGJFf6uYXZaNq6flJmFJxG9mBWjOXG+MP8BCok+iBIsYw6fDxohD&#10;vRllhx19758XOso6SmgRm5oxL8D8WXIh6qW018p5xb47OYtapJYzbK3ErkqxvlzsqBOHG8T6D/b6&#10;zN+Kj6gONo8MqkYcpIxFFe+J7UJ25ekGcXhWmLCI4BjSW+L1ZkQK8zDfTtT64uBnm84udwyZ4BQt&#10;vJP5Qin7uDZcQ3/VQFft8EC9iLhMNF9PXU98McdjyS4DzHaxQgIpYWj5R2yOYjRgsab97b7Eb48N&#10;iL3dgz39YnefCDk91Nzd0DtMPDlPHU4vy/KMF55J0moVq1rFtuciH5cE5wH6Nvh7yw3w+naN1JYF&#10;INkSu7qY3SqQcOMgJljAt5ZWsWaoD3X9sNgpdcb3X2NqGOXQ8dr91p9ovJJlWiPWVollAy1icmmW&#10;/RapFe73oYIsSB/RO32RTyp1D5fm8i5E8eyfosxcg0xs40znbcOkS4eYHs9E4XjdgYZr4prkJ7Na&#10;dn98+JlT3YXRZ5M8kgWr9WNkilF40Vv6SqpylzgtfOMxcJi6kVaCcR6J2jRsUj1Flt8ollHyY1Ct&#10;YndZa3vk4c9e8J/mxeTQZbBHbzpFRuUYHuzgZ8LTCZRZmPlolfgdx+9ocTkYkuOb2RQOHfp20jMn&#10;K881DHe0dAHV4YXEPd8fPlH2feUgzY8Dr2c4MV2Uhuf6aqlw1LulF9ZUFb5fdebL2itflF/e0FCI&#10;4BwopWguj22phG6leE0JO6erid6KEz0SJYUJLVa0kLSUvCFsmWcE5z/AUZxE/+lvBKykoKTYC6F7&#10;g9K6wAmlNjP/iVlX46ifmKC778//Ko4aHuR7anhgpEFPBaXe+2T9Q3+YsfSZ5XVNzZwnKj6qf4Cy&#10;wAiDrK7r3X0H/RcwIq6vWRpQRqGn5bobbS0pY1jonBgho/a3N2S11bG4cLXONTsVEN/GssjaYq+d&#10;9/+TOGoWdb3tD0GbvL7XfYa/6YIMwSPMAVCDc2Nq+SEkgRg22oTpLQ6bhHPRM5vHuyUIy7YYd3SJ&#10;kafTyL/zTtLG3XH+TtZ3IzRFz0QKf4603Xooo6anlFU1uXEdyp+5IwErXdfE0ANrlyY++Eay3WBX&#10;v2u02Sw/3V6xaHfzXszSVx2woa7nd3ajW8hoi7/reviPnv+5INs2XhY8EeerOVEszW3nmvN2frPv&#10;cN5Re9/xKUePdg6L5lHCi9G/Vpz7MPp0gp3/WOdwk9nv/AY1+4ma4/PiMWrAFkn709xP4CS8Qn8H&#10;Utp06jW/3I87+/ucFBosdC/uk4EuOIE9Ik3F7kHPkPuI5HNUmDolUEcTFkX/enGg4BU0wSPYxEUu&#10;LE0ytt+styjsV64BBtabBDelsCDK5GTbwUZx4MPUpR4KQ3uFDuMhN4dcG3KE3WN13IOu46hGsfZ2&#10;OKq3G2Q13DMk1vf3Hbx04sntv3WNErw2POgTJgx0iwnFOxbGaPvEmFgkSBh1fqj+00njDlcfA4m2&#10;D/XzLRT/9VqfaNOZfoYYVVlEAuF0HL6YmHEqvXVI3FefsTJxgadizEWxLCZPuSD8obSSjNjzqcl5&#10;uRkFJ45e/mrf+X37Lu/NqUt4KmIqvBDOA+jJgTptneLuszkbcz56KuZhV4WwOHwsBU2EVW4Jeuxi&#10;eqBA08Hq1Ofrrg1/cuBRxwhDxOczfI0xye/u7M+8vNtaYci3orJw97MZM5ekTHYJE97aPS3i2MaT&#10;xUc6rg00iWWUu3IufrcqU0YYIn4IwG8n+UQCHJ/KXfV2yfk3Ky+/U/H92upLn5df+nvDlW11V9FK&#10;yZvKIlFJNVeiAEQltauz4UBnA+0V2M+ikuKk4PoClRTnCFccqKRuBU5gqlt//Q99J9xETSoQxV5+&#10;UOb7D+33nn5ZNY665w7fv4qjBrhgln6GSYdBOgiUQiu17Pk///q3v/v4s887e/uucVnKi4rD16GU&#10;Gkfdc5+Je2HAGG+qyCiWCa67AVE0fZ/skeTlUkWvvX5nWy31DgQkLDRUQDbXl4TVXPXYMZmEYnvi&#10;4cK00Zb/Az6Kwtm8aA1ok5ey5q0+uey53eM/PPZ617VO2ueTSnP4fMvChWkb6eMbBzJZTFJerOC5&#10;yRDTHOWlXTMggkJ1ZdvNvNJNVymXxRWEdA53sYJfGQQbtKEMT7twQBamZ42dVLjQ0St+nO5DBs2L&#10;aVPhtFigvWMNxMH2nWdPEcr2TsYiGJkKcXDrqdUu2yb4pAjIZpYkTUA6RUc8b6G7XUwoz0LD83SM&#10;4dIk4XhBOFW6VnGoduhaI+7ufeJ7Gd4+ScKmwy9XDbetTX4fCsspXvuxTcLq3KdZSeeECmDC1Ufd&#10;30tbSH+fawI4qu/FfZ5eybqtPf2Em4C1fKLGOCgnrj2wZkXCHxgzanD03uZywTHajNQ/u2RhRoAg&#10;SzOcE07qis7KzEkHCk8XNYtrD7zinaBJIiEqcXwGnOWGrhHj5xK+oxTQONGQSF1vUdDo29X1MgtS&#10;XeXCgh0CacLmm/UccClPEcy3aLqFAvD6YkoilflfKr+JtZKPWhaus/ngVkAIFTG/E+8v3PKrr0sO&#10;tw+Ln+xdIRVe/SWv8jVZT1WJlQ0D/W1YkoZOQT2+8LPHKeeFn3t7ZczDTeJgEy4PQ3B9+IlWYefS&#10;2SeWDlX/Kdlimq/0Tq1DHjrfiO6rnEKwc8A4e0J85IY4XbiGGU1fP856pzAnWnj8cyMyXzAjre7q&#10;WZ/l4Bg61iGGRCFD4myAprsqEp1ixtGN0zw03Cr2V/eJO779zvfYWi+l2Ww5qEkbKswtTI/wayt8&#10;R0P07IPM6CYAu4Kjlu57c03xudcqLr1Vfuqz6osflxb8reHyphoJSgWOVPcQnEO6ogPM7KhX5e5h&#10;P8vpIOUX93ZwlVE12Iu7GucLlNTNk/vnwVG3MmAjNuc396/+x21nQI2jbjs1d+sf/mUcJdXqxKoq&#10;+rAluonLjdaOnivFFQsWL/nq2HEVjuIBaj7qbj3gv5BxwWOg+qBmoSKjaFMCRB3tbj7Y2bSvQyKj&#10;MlprqHdARlH7CGks/bKuOKS6ULbjPnAUXpE/iaNct46Dehrs69qc89aRpu/KOqtyqtPE/m7UPuFn&#10;07s7RC+lhkWkrn2o1uP0eUUYPxEuPBM+sXm4e2dD+tO7/ie3NL1rkCiQwRqxuUrsaOpvTzwXvChp&#10;1qrMCQ21pRkXC2z+buocbfZU1qjWQXFVgo196OR3c1dQ4iGY2CFscm9fV1rx6RnbDZ7NtqHg9cGR&#10;jXViw18yn57tJ0UBWgeMsvAV3siau+tyFj5RMbWpr51wjTiahNRZutgfEGO/81990NolhkrWoXax&#10;e92exciK9lUc8Ayd4BA8wSJIcJf/8eVMGVc88wPGtnV3Ppu0+P2cJW1iK6YBYnvvSznLlu+dDB+F&#10;zTunMu/URTERCXfa2QiP2F//fh2gyNRRobX5+/ffSH3mydgp07+QAulcInXx/KwTy5rE/o9S3yXE&#10;eRbtckrBxtfYJ87IcgvpgaMtwAYAuQAkSb17SjI8KTjeRmeeU33qjyN5xLZRpuY4xiuM5pKzkwLZ&#10;pd81IMZf2pt8Tl411JZRklvTl9dATbBXfDVlnmsSwmxsyR+lO7KorwNWjYHhCr40zPyCePDg6a/b&#10;xS68sJwyBK8QxtDxfqabLFTwCBWWoBwLxo4VnZWJ83bcFQTbQMEpTNMzaZTPToPHA4XwXD8k/ct2&#10;EWatbxWO+/ojs/1h2PTsw8xmKAjceUimFDyU9N8NllyrW5FoRoAgKXuz5Zors+5HRZ94IRGTDb4y&#10;84qLTxYdw3G0QaytFltLBvvSCndQVZT5TWecVsFaVnLBHqjm+yunJCmTWoWjVhedfbWs4I2ybz+u&#10;zP+wNP+v9Zc21FzeXEtYTDGfbejW69W9jrrskbCYr3qaOR2gZ1X5xdhJUdrjfOGsuQmkQDg/D7Dh&#10;0ltV2mOxuHEZ/gv5FvoPvQ01jvoPTex/7mX/VRwF+9TZK9W7uVAd6O0cGpCK3aoCX/81qZEWrljF&#10;R9GvJ2EtNR81Mlnqmzs7A9gdqHBUaV8XsihwFO7lR3qu46jdrbVprZK8HBxF7YPL9vV1RUFVV8BR&#10;1rfgKIfb66Nmy3WnJwun2/b6xPxhrnz8jpLcNYdX9PWL9pFCcuGha92iE0Fy0VLwx2OYOn75sHWc&#10;wUK/sU2DzTsqkp6K/kMf9e0W8Xjx3nV7P1+unL0i2hSfhFnhGt7B2oNiW1RlEhbl2Bb5pBq1ix1v&#10;fjVmaqDwejY+nB3XepEuQ4N1NA6hF0JUzbRVe4bqHMrLP9CS5Z08bq7Uw2WIo9Ff9tg0IODtE6Py&#10;FcuTHA6U5fsXfLbzXDbP+l2IgFaKXN0/Rzm1oJ7qGfqu8uqi+AkQZY6hAtUofKve2uNKfxsaKvio&#10;V7IWvZrqXSd22MWM4gWfy3zaK9kEnbkTRbRB8YV9pg4hBsiWlId9nWK1/0jjf7S2T5B+80hs3JH6&#10;zNXps73DhSUBExvF4UsFHa+k3AeAeWydtnmMYEWiDWF8JMhkIHE3Mt9i7B7+oHuoLgmG6QW7nAJG&#10;3873ILEgZUGCrlOIqa2/mRPuVVGCU4im24bHPcK1OsXWhJLUpRumHixOK+zHi0L027fmuRhD0pDd&#10;4o3nBxq5hpok5EfViSKZNVK4Xoi+e4SJzTrhcOGuTrHBzldYnmG+MEOvVBx6Ic7bI278lA2CR6bu&#10;vBBN8+2GID0Kai6JUlqQTGk4Y6PgEKrjEW20aue4ikYx6/JRz9jRGJtLyS/xGkwjSnivKEOnQMFz&#10;64TEoi0X+1pSz53BQZ2n0+5nk6Az60M9zCl25R23UgrA49TidJdt4xdlCi/H/j77yH4IomsowgbF&#10;N4544s9gGWTskqzlnCnM3owPp55dqGRx9mTOG28WnXm5rOC10m/AUe+V5H1Qd/GL6ktopWjf47ON&#10;BwIKQK4aoKSw5cThHBt/VFKcFJwasLV4ICAjpAj+X8FRfIJvwicAFeDtVpKKv6p/fjADahz1gwm5&#10;+39VfaSl6wV04/2D056Y2dzUJlFN0n93YOsb6u0bRDEqtrS1W8y3GlFPDXPn3T8z6hHeDTPA51P1&#10;ER35TEojUimj6NFDGI1hFD16qqIeOOoryb28AaFIaks1opHIpnLawwPqi31rCz+tLtxeflmWOZll&#10;ERWQrVwbRETKrWWKYBNlNC9Y2FVwpGKox3m7prd88rJdJqzFzmG6FP6kMLtAHadtkz899GqB+L0M&#10;HEUSnzhovVkyAZjpr0FCMbU2u3AD11ihcVDcl3fENkB4MvNhqzgBByqnEH2czGU7hDmbTJxSBRgY&#10;/L1zL+5CPGO9SfOd3fblYvUS5WS8oT7KdurqkBJPdn/zbW2H+H3NmZ35+5K/OdEglrluFl7LnFMh&#10;tq3PWucQJBDA5xk/BrIC68t2KkSXkp0VZjO+HGOfI+zOv1TQUPtSnPYzKQ98kPHnr1sPVIolTdfE&#10;7HMn7ddNolPPQi6QWOcVpflusntrm2iznZwa8e20xZ/kuPIw7yAqbi1tvVK7bedQ3dC1wa6uAcx+&#10;EIYVDZxfk+bgFKzhkaCHaggA5hY+Ljpve7OI+3jn5kMrkVv/ab8ZRgE/urkqRqMHs4rRdI01lskN&#10;SsXq7AtnMWjCDzO39CA9b+7bRlmALcPJ7BOGO8SE88edI0ZJVpYhpnNhkOJH0mFCdZ6NhfOp25GX&#10;4yQXnowfB1iqGux8Sq5pF6ZtE6pNgYxYOk+lxsvR02iv620QnXeA37TcAn/lHCkoTyqbxeGVCWbw&#10;V5mHovrE2tcS738haQzjpyDbJ3bQ1dY+hMaN4mvP2zHLn4ybONVfIPllBjAplASfwJKhVvn32x1D&#10;DeZRfUvSmuangfyeo2+7QX9HfiRSt6rOxjfD5y2gKJwmWGz8FVXLheG6DcPivvzjrusewG408ux+&#10;WfRoindLgn57uOREs9h16Gpuq9hFYmNmYYxLiDahNi5KbRIMwaJ89iwjNb2zX3n16qkXygv+VHry&#10;/YoL7xUXvF958e9Vl9dVF26pK/arKwmuL1M0lMc0VcW31KAJxOsDD4SvulvQCtK+eqG38+JI4x5e&#10;UqrGvbvhvFaP4R/MgBpH/YPJuTv/1NPDd6T009/HAiU+9uhUbkkiVq1f//dbfG77BnCVoldEfHzq&#10;DHxu+XUkQUC1W/Wtegb+0QxcB1E3HgLbiTIKMoqKHsooyCgUIEhqEdbSqXSoU+rRyxwx3lQ2VVDv&#10;oOpBZxM46pMRHOWSOdkuVMfhBo4CJs3wF6z8DCCLcouzm8SalRkGuIIjg7EjwyVSkLwfUxCNC9b+&#10;guVG1sQHF4ab7Dq/gzLZ81EPE70nU47yjBkLCjL306Sy0yAOH6s8bu0n2IWZAgnISbHD71ou2MXj&#10;njSeXngYMGyI9uXtd4zWcA83XLV3Zk5j+sJ40J3wQY4tubfk1LBkt4rte/MPugTrvJ25rERsfy78&#10;1+4hhrk1X53uKXxlpyUd8ZSrADP2Cn1W/oNlSR4RGq6BD5oHCNkXv2nHRL1zuJwWvx5xz6VvV6SN&#10;f/PggxeunTvYkovY2zwE/23BLVJ4I94eRPf8Lp0KsXT1Tve3d1kymdi2t4r1zG19s4Sdenq5pdur&#10;p7SrOvFcyMKg/7Gg/Y1SXZgw20/TUi4QcvdepkdZfyNQIfJ0kP023R8FUdKdvvqWGJ7LhTm+gnuY&#10;UYPYcLDkrA0OWhHC7vrwst76RVFjAFo2MaOW0BzXL0adySJtB+W2c9gYhzD8owRifG1CtJzWS47r&#10;O0+fwcRytkJ4N305JbxdF5I5lFZBGrI4o/kjWcxPBj9YI+ZBnj+bYm7jr8c4fdKE7CvHGvpFd1/t&#10;z7KfwmOqQex7KXGKV8To9IIDOQXfp1723V8WfaLsq5zzB4+UnagT8+23mLjE6hEmaOk7CfeDFxPn&#10;ZpcewLH8WFXBpznPPJfw4MrE3zyb+EjI8S3Qhs39yNjyno182AWX1EiNeQoNh8CHwEJuUXwqyvfV&#10;JBKb+FTyOJ+EB2cFCq/tmXms7gyTlnYpkqEuDbv/65qTGN3HFga4Bf7WKoAIZm3zrVhRmahw1CuF&#10;34KjXiw9+W7FhXeL8sFRn1Vd/qKmcGNtkW9dSVBdKTgqurEyrllq3ANH4YFwqKsZFzW81HCmzR/x&#10;5OSwgqM4fW6cTOr/36UzoMZRd+mB+YfDAkrBtapwlJGhiXSeDUulujuydXRxlUaDteSa8sADD0v/&#10;ALONNMD+w0Gp/6ieAWkGfoCjpB6u4Wudw0N4HdDTXdTbSeWCLm+qGJBRBI1BRlHRS6Si11SOvJyq&#10;B1EaW2qu/LXqytayS+AoVqhbcRSowDlI3ztMP/XYXlLtrvYWstSyUkN7ofqm96u3h+IZ1bWRbZi+&#10;qnbQDhKdIvH7P2c9Ci4y3yAsZpUPMvBJ1jjTfnZvZYKDQrAI1LFX6jmGjWZ9twXzRMKr3C8p2/00&#10;4X/2FuTgWmBNVdFfWCyfSTAcTkEff2NbKRY4R+g5yskprt9z6agsXljzlaxALPUkrG2r8Mme1yvF&#10;9lUZi91TBVr5UDJbB+sNiY0V7UXp5yMyy2K9UoSsqxnNfeKhM3tX712wYu9Ee7ngEqznHmK6+cjf&#10;aIQP+zbZMdaEpn7LQOHjQxTyimG3Foc+6i6f9OHuZ0gcxgxTtsUMR82F4fq4CnjHkkMneMi1F0WO&#10;844cNT8ImwjJt4r9WicIXukGrhg0BQkrFOa5ZUcrxZZtpz6+HY7Cutw1UdMyXJc2xsXKMfniiZRL&#10;aS7RWszMcymPvJu8xD1Sx0KhMytQD50Sx3d33QGPeFNwlyMK8zBd+2gBWRdZM0vD7qsSW2JP7fRO&#10;MPHIBZ5pHmk+tOv8AYcIoKwEay0VAkyj/TbDpKIvLw+d2fztXwmCIa7OJ11ILlWScOceqQu4fTL2&#10;wYzSnVmt2YsSpz2xVXBKlzrvFm6yiz+evb/wfE7p18cGsm18TTySdbEWtwjSlsWPJqjFK2JSzIVA&#10;dFmdXGuKbZB24M1WUbzUVHWkIf25xIfpzZwSIMwMHoP23jHSwAnkvHFUZf9wTSfWFh07irJx4/RM&#10;0dt45k95w1di8xT2vjp0PSxMNl4QYhZzPqRS7Agp2GgTYOQcaUSWjTVuWiN8FDjqufL850u/XlN+&#10;bk1R3tuVBZ9UXvq8+sr6mqtQUv51JfL6soiGiqimKnor8EyDld0veSA046V2BsK2vwsZIacM1T3U&#10;5j9Dm5506qp//t0ZUOOof3fm/pvPU4kAKeoBn2bOmIOgCT7qjoAoXkQForAMaWzonD3LCgDV3iEZ&#10;dap/1DPwz8zArR8Vvv8ReCDzQDSLdJae7os97QSzIqlFGZXb2YDIVuVeLpFRjWUSGdVQjBwXUe77&#10;lZc2lV10zLxPqv7cwkehOXeS6y5Q6n2+4+2cy1/lVCXuLjiYfflgQkF2RvHB5Eu5BOYmXNyVVpKV&#10;Vp6ZVpmW+u3xI2XHcs8dz8hLdwk280o1XBA71j4YSbAWy/ffdr30bpYXtTNoLpsIouiM3GL1naK1&#10;5kcKNoEmJI94RBtfIV+vNn6+3ICqHMwSKbf2USZIbhA2L5dPwTjd+VMLSI/482lwU7TXeUVNtv5S&#10;1xmEEzQpviTMbdsTRBVbKwSPqIeo/gyKvWX1nc29YsWQCH+1pyqzQWz23jSJNDqvFCOSke1DdKTA&#10;X98Jr+918Ug0to80hRxzS9IyX6u7WPEIbWI+6fozt6CkWl4pdi9JGDf381GeiklOwUb4JuFDjp+S&#10;FVbkfnpWgdo4GqEbt4sUrEI05yeCLjRt/Ed5JejO2Cq4R+t/emqpzfrf3w5HOQbrYak0GzYMaKcQ&#10;Pj+0/GWlJ+jIJcEUIOEqN/BO0Zvpp02dFGSLCUBkcZBPminVQ+KAeQr8m1UwhuqaLnKNDw57LU+Y&#10;M8dfcE6EENNcGvsH96CxoD5zX4CWHjYUDjG6lv6azyVN+/Tws87B453jBLeIMThqWgfqLo2bPt0f&#10;T1ENwK1VgIHbDm2cE2YFaFmEatLEx/ykV+z4TjyXWBrn5jvVNkSPATiAtIGOEbrYmNtRZ1QKyyIf&#10;2py+7pvLl1rF3oNXvvc/8vHKpIc8MNfaBGbWs4oymxqMy6uBXbT0ZheEPLS7MmlnYe6uioyP9r7g&#10;qDBiSs2/0Hk2bo5P7EQSCd0yhBkbtXBkXSj/fXh+wOqdS2Z+KSzI0HKNkwzkLSI0vLJefqnwm2fL&#10;8p4tPr6q7OyqqxdWV+STFAOUUlFS22qLoaRCG8ojmiRbTk4BFSVFz4WKkgJKYW8OlMIAQaKkblGb&#10;/zPnoPoxP/MMqHHUzzzh//fdAaKul/aGxdaWtl8/9LD5HAuqe3+cMu2ObI9OeXzK49MfeeTxaU/M&#10;fXzKbFwToKSkSD71j3oG/okZuImj+Aff/zAVgKj6oX6V8eaFnrbvuqU2vf1djXs663e116rcy28q&#10;o/B/BkStrbr4l4qL60sLHG7BUaACElLmBesgcGINhfCx9TfErZH12kYh0MVPdJpNtIENPIzCcHaw&#10;MEsuWKCECTbmr9iSL1M+RtXpj8CMYENHhQ71KXCC85bRjkCOGGFeBCYAkkR5zja4KYGlnJoUMR+z&#10;twpPR8yy3WBiG26K1yIcyGy6tMKN5mLcHaVts1UgEdhmu5FjoA6qaeeIiVPWC947dK3IQIkzptF+&#10;ofJB8w26gCjbYH1Z+ER8jZbHGXr4GzjD2wSOhbexC9dYkCURMs6oa/zut4AVyRZcMzGKNLMLGoWR&#10;5kx2ESPJtqdv4PV17EMNcI/0StdnhHNpqUulsibgDuocq/eH9YioxzpFj3JVjrENM5oboAkqANrh&#10;1k6345zNRsCVx7cKLjH6C5PHzgkWUIM7xP24OApw5QJuwVgyTNJ0UTZ1DTS2/FKfiZqxmbcvaZ8Y&#10;ErXCBTvHg7Wejpy5SGGOaI3dOYQaAaJ4R3ah0htHPoS3Em/EPkJ77lYdL+V9PNcmURJ9QZfZh+vO&#10;8gNH6dlG6AKrwLE8knm22W5GciIHxSUFkTwvq8VQZRHo502tg3VdIsZ6JZpxEM3/buoYpesSNZqj&#10;bBWkA8amgjnPV8Pa18x8mzBvC915eu5pAqTT3K1a5pt06dez8NecjiNovCYGCz5JY8ggdlZqku+M&#10;WB0cBWQCkbqAPxXC/EDgq4SsIKnYlwuGqMFmIEnHFIHIY/TqqKFIRrb3HY0wj3zkWeTRhGiocNSL&#10;V04+XXJ+2dWjr5ecfu3q+dcr8nA4/6jy4t9Gqnubaq5ury1GJRXWWEHjHlAqvaOOAnduZyPpSKik&#10;vsMA4UZSjIqSgtflhLp5cv0TJ6L6IT/fDKhx1M8313doTzdd0bo6u1UVPdWtFKJ3JzZO1c7uHlVd&#10;r7eXVg2xiR5ltaXtHTp8v/iXUX3bc3uTjAJE1Qz2Xe4bqej1tBKEgfEgPUoE36e1VbOI0LtEBxNu&#10;z3QzbawrlKwLKwvWlBesLc23zZhkFaoN2JCqe3AdIQIOitaAnETBjjV9m+AYY2gZqEFqzALWel/B&#10;ZbPg5Wvo7WviudXIx3/UMsU4cA6OSWTKsLJbxglTQoQ5wZqUnGyUgixBUlXh7MRibQ9Vgsl2nDar&#10;P2p2ySIbkyU8MIEEwRr25H2E6EPseCZIVBV8yKxwtFimEtjIELiHVjV7heCaok2TFw9zDtZzUOgD&#10;b8AhkFrgJcttBtbBmlgq0UkHfnBLl/7knmpk7q9nFzF6xjYN6+16M7/QcUvWIS94zjYdMB6tc3ZY&#10;WiVMoIwFD0YSMZ37LlFGtkqBJjVZjAmyHIsQIIE2PW4jXp3APKOZ2CzECXYJEg/jFKslKfMDJFtL&#10;O79JbimaeFhBSbkEPGzhp2EF3RR4WxyFi6bkgRCjIaFHQm3CkZAhO+cQjJIl6LsmalExnLlNwkh4&#10;L9gpdCw2S6adEnzCfoq90BkXZsJjVDgKiwCvpDHTNkuSbGAJU2SDXQA5etE6lsHS051j9MF7KLgQ&#10;gaMHswnSg1wCj0FYEWU4e5vmHFJyIgxs8LrEsSHU0ILSHocjWSBimDeC+4RE+kFGkTgcDIs4xiXU&#10;iJIr5OF8PzObSL35GYIFRypZkATnCXrAbPeEUXhBuMVoY5ch+TkkC05KTcutxg5B44BY3skG09fi&#10;PTXZLkKTeXABcIZo2PoZU8KbGwjNpWm9bTzvgj+5KgysfbXBzPxqHzwGHOWe9afnL3+9tOTck1eP&#10;vFzy/SuF516uuPB2ed57FQV/rZKqexuqC7fWFCE4D2yQwotVoXsUuLPb6/FSO9rd8nVP24W+60kx&#10;qKRI3IPXVUGpX/wXyL34BtU46l48aowZfRR1PekSBZzT2NrTfces+/uHBlRLYf/AMGGZXT29I7+q&#10;+ah79JPycw9b9eHhlq99pB2QUYCoisFe1D5U9CCjjnU1QUZlddant9cktVVJxps32vQgo9bXXpGs&#10;Cyvz3yrP/6wkzypj4q04Cp0M5gOszvPkgBaa7wRXpb4dabyJgmW8gMMAt7bJmjYIe2KFORHCdAp2&#10;m3Vdg+6XhRrCZVkE6DnFTgSAQYagKodqgFWAzqJIBPWB6hvfAFJooTVY4rHclEXr2wRL2AB+Zp6/&#10;9GBZiInEEflpU7+DMCGjzXzjJFmsDtyFQ4imncJ46gYNWcwYJNZWIRrwYNSVGCeIwtJPC66Gl5q3&#10;3ZDGPdyzCS92TJUeZrV9gl2SsGiHBgCAxLp5fvrTN+igSHcIl+JLgHlO4doADHyW5gdreCYbShgD&#10;CIRPQoKee8x4GDOA2eLU8U98IXF0dlsfsNs+0R46K8AIwbZNIJ1xsFVSagmv7xplSqvg1A2SCHxh&#10;ygS7QNPb1fVQPTE/eAvMDpCmgvcOZiCD2CfZYO52mCipcrcwFb9NCaSBr1zhwZJ4pBa/ko4HOnKQ&#10;mzDVzkpttxiz+f66bvGGQDsArXOkofkWXcYsEXojGm8gikO4rkOkFijIOhSex9AjyQAEaxMskVSQ&#10;PG5Rpm7RY+CC8MCkE5AwQQCkBdAuRaA3cEHiROAluFcSgyVIdBYuE6BHRONU33BCmEOdVCmVVmdu&#10;MLLaOg5fBQqs4FhmFfE/tVTXCB1+pYJsH2boEKnDW5ZeJ0rwiDG1GSlT8lz8SFGX2QVrg80cw41d&#10;IidBFcLUecbpOQRquEUa+iRPkMjMERy1Akf34rOLCg+/WPzdysKzL5Wff6vswjtU91SUVNUVKCmq&#10;e/71kpeUKnSP6h6he3ip4Ux7rKf1TF87UIrqHl2uLYP9eJtzQkmmGuqfu28G1Djq7jsmPz2i69b9&#10;w2JPdy84qp88cklqTqfdHdgGhjE9kFr2VAuiyvegpaP5p4elfoR6BkZKD6pPDl/7FPWwO8CcGXEU&#10;OAqbwW+6mg93NuZ0NezsRBkl4ShVCgxklF99EThqXc1lFY56oyzv0+IL4CjLW/gocJRMoesWqYlM&#10;aFGqEbBBFjjO3l/LgVpbgA4MBoUbqxCBJRU+BK6DZZ3VUBZg5qYgOk0qhJHcMWsrEibBJlZ37jZN&#10;DyXNgHqzIYsiDaFuwFHzIVWiBMn7OlbLMXjUnA2arOkozLEDRVlttdbEHsYjxNgWZmOrjixMy0qh&#10;R3INruYgCrsobUyt8Sr3jjaxj9Wcu1WPqDicz+2Cje3AIRAmWybAJrELpwgtr2gzq88mEsvikMBS&#10;ro+hAUIjHLatg0fZQpRxvxwZtkTBuUUYsV674IGwTReuxs53sqR450XihBnrNLzjzQiG455FKbqg&#10;Hcw8AZYMEuzkRH2KvcMjSbSVYL1dwyZAhxqWS4aEClj0bSXc+OMbmihqkdahJtZyA1mUEfMJ6zU3&#10;cBQIE3jjGjMeMwd3iEFsvRUPUGpkPCjGae6DiCOxjgHbBhqD/dgdZJRrpCFgxj1ekn6BoMBLNnIE&#10;25rcKVNqEwtoE6ThEKZJyQ9yz8LXQMqqk0NhGUh2UtBWodqI7ZlJ+whjCnPgHyelgY187Lzto3mW&#10;VO3dLixJmzBzI9B3NDgTpo5q4PwgTe4nHW9hnJHM38TFV2MRSrNYUJPgETGGsinlToZnG6070xdQ&#10;p2nhp8O+qKLSvIm6npZDUJxkVx6uCyqTRWthQQasdY/TA8zP42HhRhicwlXKKLwGCk9QeCWI5waO&#10;WlR0ZuGVr1YWnXrhypmVFedXlZ6HkqJxD5XU2hFKSoWj6K2QkmLaJJWUFF7c0UBpD0rqu9427EHw&#10;kqLLFRzFJYkaR921369qHHXXHhr1wNQzcE/OwEiUKhfOQPz24SGEspV93WW9nRjjfNvdeqxTSoFh&#10;sZA8o9qkNj2ktghu6WBiWaGb6e81hdQ+Pqgo+HPBxb9dOWWb8huHBG2rAFNWVftY/Zmou0O1gDSq&#10;Dabi5oa6iY2KkmpDOn59QyB0L2+QMNBB2LA7yrVdwzQw7vYKE7yDtW6Hf+7U/eyCHbE7dsquGYA0&#10;DLrw7uXJ/HcGH6oJXXlzmyfXuL6B625sN18WE04Kuw57VvgUnlhQdmb51f1vFh5/4eLpp8qvvFJy&#10;9vWy82sq8lXVPWwQ+LRvqisOqy+hwwKVFIl7GIBQ2qNxDy8pejFoa83r7ywa6AZK4SXVNSQJzm90&#10;oo40BN34gvhBk+yNu9X//5lmQI2jfqaJVu9GPQP/n8zACI7i2hm7g9aRVGLsDkpu4KijHU3gKBYL&#10;er3xc8Z7E6ktglu0Iptri1hZUI+ocNSq2tLPa87PT34AQbjVNgPqRI5RxiAlyCI2tCg/2GQR6Gd+&#10;ZINDuKe3x6KFKRHClDDhCYUwgyDdGGF6lDAVyf1teKQ7dT+7YEfsjp2yawbAMBjMPT2Z/8bg8XH9&#10;0Q2zsls3GbTnyGbH5y1zpde5E7KLp5dc3P/qlRMrCr5ZUvKtCke9VZ73l8oCBOc3cZR8xN5cFROD&#10;AQgBSTmdjQe6m5ERkrhHae9Kf1flwHUchUpKjaPuwu9RNY66Cw+KekjqGbiHZ2AklR7zQIp6TdcG&#10;KOrRqYeHOQaDX3e1HB5J06M1iSoGKTAozEMaygPqSyGjvqy5Slc4DU1oSN4tz3+6+tQ71Yfnpo2l&#10;MOcepkWbPO4H1H0cAzV+dEP8c3OTREc3Nnyz7+nNI0LXQ6HtGUJCjZZXiI5bsL5jIMKnUXcKL93u&#10;ddgFO2J37JRdMwCGwWDu6cn8NwZvGaL545tcA9dWSab1/24uWKmnrVx85mvXi2d9Lh17vfzsK6Wn&#10;V1SffKnkzKul51aNqKSgW1UeCBtqi4Lqi/HwVyUXQ0mR1r2nowF7c9z+8arFsfbygGSAUD/Qi9r8&#10;ZnUPNKWqnqu+KNR81H/3C1ONo/678/+/7J0HfFX12cejtlUcdSsoJBCy9yBAIEAYCSBWwFFHa121&#10;Vbtet7519NWKvr5qHXVUqyIz82bc7L3XnbnZAwJks8JStr7fc/9wvA3GGgrc3PDv5/9pkXrPOXly&#10;zznf//P8nt8jzy4jMMoiwCNd7dRDYc6kMAzMmb5KNzc2gySjMnYr3pvYHbAHR2FOy5JIRjE148Xu&#10;lv/uakKO++gmy22tzY+2WGav8l3w/rm3fXD1Mlr+3/5J5Ltjwj53morP9vE17YtzxGKcrrqQkX+7&#10;UNc48pr+xtURb1+MXBwVEMLvGejh1zhNjTvt+ShOwYk4HSfl1FwAl8HFOHQwT+LiaQ1Ql2LgcHyp&#10;XzD1Wyf+sPSLc+/MfvCetvIl7cYbmkruaTfc3VR5Z1vefRsMD3Yopb3/2lzHNuG5LY2kXl/pbXun&#10;tw1xICop9hSUuUlJscvA3pyeVrxqUUk1HNzLToTSHgYIwktKCKVsOWqUPUMc7seRHOVwvzJ5wTIC&#10;IzkCQBQqDjbOIhlFVQIDczr1kM4ioKUdCTEtySjsDtiD8/p4u78Dh2c6wal0UNFDPcKL5g8dtff2&#10;Vz+2oWRWnAei4ugPf4Q/DwLgxQnnRX94rlgLPzrPdp0oVhGqFfTJDr1m0te/zimSyb/0sn34o9nv&#10;jcFYgE63ofJIp+rvOQUn4nSclFNzAVwGF+PQwTyJi1cm4+CBz2BBa4sfbX0shsiomqhBf8DZbEHq&#10;rTc3JEe35Ec15N3eYry7yXBvR/k97fr7j6ekEJxjy0nqFTXgm72tdFjgQEvjHmVuoZJK3bs1b+9W&#10;vGpJSaE2xzOE4jgGCHS/cnOxQCnJUSPnMSg5auT8LuSVyAiMggiIZBQbZxTmJKMarW16DLKnmxub&#10;QZRRiGlJRn0x0PXJDmWaHhBFRY8OJiodVPQQ4lL7eKTDfN+2vD+2lyzMuTEy0Xfq5z4hCVd4fHpx&#10;wKor5669RF2Ray4Wa87qixauvJAV/fkYsaI+u0CshasvcOgVvM4pOMFpSrLTtITzZq26HNeC5Z84&#10;/Zwus9Osj+IUnIjTcVJOzQVwGVyMQwfzJC4eGwQWbp+sqJXns7C6Yonv26IvLhJrMdOcrSskwSsi&#10;6/dL67WL23IXt+Xf0Vb7i5a6B3vNv2zX3Xs8JYUHArac7BpIwL7e0/JWXxvjkJTGPStKiUkxjEwq&#10;sKakUJtzEzFLkTExdL8eOHpEctRIe05KjhppvxF5PTICDh0Bdsp43QwcOcRjH/cbdtPIZWk+YuYF&#10;bXpKMmqgR0lG7ez8yDpNj8mtVPRIRiG+JRmFEJfaB6LcO+rrHzLsva82+3dtpfca9Q92Ft3XWPhQ&#10;U2lkYwFrTkP+7Pq8WXW5EZacmbXZLL/6TJZvXYaPJd27Ns3LrPU0pbImGhMces0trA0rLvIp03oV&#10;x/lkfxSQ8Ijv525e1NpOM0dxCk7E6TipcuoyLZfBxTh0ME/i4t3NySyP2hRPSyrLq07rXZ/G8q/L&#10;YAXUZwY2ZAU1Zgc35bBCmnNv3fjB8rq029styzZW3tReuLSherG+ZHlzwS/aau7eoH+gw4RKCo56&#10;YlOdsDfHvZ9BSIxDYk+BGy3VPfovSNji9o/NWqm1tEdGl8GUqM3Zm+w/chiUkvmoEfWQlBw1on4d&#10;8mJkBBw9ArYchfsNHFX95U5Es3Rzw1HIaNlu470pOOq9bRuR2iIvf9GajEIZBUfxokGUe0df1j2t&#10;7bdvzryzRzdbZ5zfXj7fUn2DSR9VX8BaUJc/rzZ3rjkn0pQ9x5g125AZZkxnTTGkheq1wTUpQdXJ&#10;gVVJLB+DxqFXgDnRpXbNNfVrJzalh9bnzK18b25y9MyVF5xujuIUnIjTcVJOzQVwGVyMQwfzJC4+&#10;oFoTWJPECtIlB+tTQgypYk3Vp7GmGdKnGzNmmLMgeZCedWNbWWS5IbqycXFt+bK2otvajcuaqu/s&#10;Kb/TylGitEfZGo5CbU5K6q/dTa/1tuDkT0rKlqMYPYnNGqU9tiFwFLcSHIXgUHAUKSlZ1xs5j0rJ&#10;USPndyGvREbAgSIgdsTKBSsesNZlvXpas9VkFF3b+gO70XjAUbQg0YhEUY/tNt6bVDHe69/wNgbm&#10;fe2oRCjqIb5FGfX7zZbfbDKzbWfzTink9paqW1oql7dU3tRccUNT2cKGEsFR8+ry51jyIiy54bU5&#10;08zZrGBzBivIlB5gSvc3pvkatGJ5GpIdenkbE72MKa765Ek1yd6m5BBzvH/ZBy6pLyz92Cn44zHe&#10;n12CSfgta5yi8fr++ILQ4eep+Agf5OMchENxQA7LwTkFJ+J0nJRTcwFcBhdjr2AG6hKdTZqJhkS/&#10;0tjADYUuhaujNleFVGjca5J8DSluhkQXQ/ykqvVe+kSfGk2EOStIrxlvSXbRJ0RWJc+tTJ5YmeBq&#10;SQ/Ra/0r45wbtK61yRMr1vtZ0oNL46bpUydUxk01aC8pWT3NkulUn3S7PnNK3hq3pqyAykTf6pTL&#10;C1bfUFfgX66ZYNSeZ0720mvnG7PH1SSNa8yOrM0NrM2KqE77panAszE3vCF/nqUwur6YL+rixtIl&#10;DaU3NZbd3Fxxa2vVXa3Vv2rToTYn1/r7jeb/6qjlCw9KHZu417cBoSC9q59t61yzozt2oE9w1LHS&#10;3lcDdGqQ3cXPdsBqJMXd50DPilF/qZKjRv2vWP6AMgKnIwKDOcp6DvbIKMzhKNqLEMeaD+6h4Yi2&#10;I1uOoikJhTlFPWoZKEPgKBqXqHEIjnp4Uy0cxbYdjmILf5uVo5Y1VyxpLl/UWCo4Coj6gRzlo0+1&#10;13v/lJ1XH+9lTHIzpk7iZzGlBtclhxjXBlZ8NEt7a+TqsbMxb8eA9J8XRDFm932nKf84f7h5Kj7C&#10;B/k4B+FQHJDDcnBOwYk4HSfl1FwAl+Gpjz9lP9cw+TasIfOSgk/nthU4l62/zqCZWB53buX6CTUa&#10;H1Ma/+hjTgmoiQ9rz/WsiZ9Sm3F56borDImelfGe9RlOlWvcOksizZmeResubNReb0n2q4pbaEqf&#10;XRR7vTHpx01aF4t2fEv21FqlTufelncZH6zR/KQ+5dr6tABzmk9ddnBdTkR5spM+4YaW0gWmHM/K&#10;pKmWnGlNhSHNhWEFsZEtJbM6KmYWxN28WRdkyYajouqKvpOj2BeIrr2HN5qwNyclRSFbqM3JysJR&#10;GKn9k8nFO7pjduJtrpT2BEchLxQpKQSHOw4p4/YkR52OZ9pJH1Ny1EmHTn5QRuBsjsC3HHU8CkAU&#10;f4ltFA3atBcxsJ4ZYdUHdqHxKKaot3ebYhs10INtFIMwUIPQpoQy5OXeNtS2tC/RxITCHI4iGYUi&#10;l5eO4Ci28ySjBEctqC8eBFHTrcmoqaYskYwiH0Uyys+ajAKiRgNH1cSREfIwp02s0U7UpfiYtSH1&#10;KWF1miBdwpzU5VGfnM+EuKl/v2T2e+fAQrTeD5ej+Agf5OMchENxQA7LwTkFJ+J0nJRTcwFchmdN&#10;nL046uqy1Z6bCmYWxsxqzPPWpcysz51Yo/Gvy7lcp5lcHh9SnRRsSrm6aOWFpaud6zM89Npp5lwX&#10;o3ZcQ9ZVVfGe1YnuhatmNmV518T91KQJN2dcm78yaFPp3MqUiakfB3dW+Gg/vb503fSqpGsLV/2y&#10;JHlOY96lxkT/kpgppjSfCo1Tc/pMY5Z3eaKLOX1ycWxkdRpgOduUPb0yZbEp17804eL69BmbKhdm&#10;x7i15M+tLZj/rxzFLoCcKplVJFJ8salZw1GkpPjCs3cQanM46s3+jRipfbJ18xfbu9bu7GGKNzMo&#10;kUiVfLmDyjgdr/iHkJLadnA/+xRMbrnd5H9GSAQkR42QX4S8DBkBx4rAifIMIIqi3i5rpx6ONwzU&#10;IxlVtn8AjUe+MphYmQVDWze2UXTqoQYhGUWz0l96Wp/rbqZ9Cc8oFOYko+6zJqPuatfd0Vp9a3Ml&#10;r6GfNZWLoh5vKDhqriXPtqg3xZzFgqBYgcY0wVECokYBR3nrEwAYd5PWpTp1fEWSS42SIPKtTfU3&#10;5fuU/2O69pbFX/w06n2nae//dNanY25ePWyO4iN8kI9zEA7FATksB+cUnIjTKSetTuUCuAwuxl4c&#10;Nakpa1xz5oLsNZc989srVv7vfH2G94N3h5Zp5uizIwviQ5ryrjIlBddlhrUWjq1MmFmd4avLjKjO&#10;mlmctKC5CI5yrYoNaMrwaEzxaMiZYMlwrk66pjmHL8w8Y+ZlBs2UquRJHUWXFq+5pqNgTlG8e1PO&#10;jH+8PiF6zsS7b3mwIuuy1566+GcLgjx9xuetGf/BX2c+/MDYxx70f/De+U8+uuCFZ6/+xa3Btbk+&#10;CZ/c+cc//dJQOMeicBTAT0pqUUMJpb2lTeUUpsms8n0my0pK6jcbjHCU7eRijKSYEYOR2kf9myjt&#10;kZJiijczKDP3bcVICm9zgzUlRY63x2okxW7lxI2MYz1ARtPVSo4aTb9N+bPICJyxCAzaDgu7A7bJ&#10;tGbTqYcsFivmCitEsafO2bs1ZU9/4q5eino0d5OMoqhHMopmped7lEEw1DiodKAwp6L3q40GIEpN&#10;RvEaAqIo6inJKAvvqW8himQUmSggKtSUCUGJpSSjrJkoshYse733T9V5fUwaCmru+hRESvDMJJ2S&#10;DHHVpbhXpbqasgP0H0RlL4J/Ij44B4OjyJPwQ1ipOCPxcYXHshdxQA6rHFyXwok4nXLSmmQugMvg&#10;Yk7VzzXc4wSatD8tXjX9w9cuuSEyuDyRjNOswNBJRu2Pg4MucXcPdff+cYCnV1l8qD79gkD/xZMD&#10;r3f2GBcyZaKnj6fzpAtumOPRnuNU8s85Os3iXE3YY38c4+U5OTD42hf+5N6S51Eef3lrdnjGquiG&#10;grmtxYHliedkfzIuava0N14IqNSEffx/kfPmj/2vB271DwvTpfn+/ZX5r/9l7kvPRvzxEScvt9A/&#10;PPRQSuyVpfHBljyvpT/zf+/V2bX5kXWFthx1Y2OZSEn9vLWaLzZGUg9sMJCSQm2OIFCozZEIkpLC&#10;1f/9Prr2tny+vSt2d7fmeEqKdK7OmpJib0Kml649diuMDOCmO2P3uzzR90RActT3BEf+XzICMgJD&#10;RWAQR7E7BqLEYGLUsDje4HtDRS/vy+20HaH0YKAenXo4DdKUhIEzDUq0KdGsRDJKsY3aZGGHjuEz&#10;hY9fbNDf3lbDS4dk1PKmcl5DajKKNxQcNbsWu4NjCnMBUcHHOSrAoBUcJSDKi+zNMHU4I+3fh148&#10;9Elu+iQPQ6pnbbqXJYMS22RDyvUVGV4mTWBjPORDEmnBxz+JeN/J45MLh1vX4yN8kI9zEA7FATks&#10;B+cUnIjTcVJOrVyAPkmRSNkpnuGFMXDyuXOnzXrl2cDmgot0ia6T3MeY04I9gvz1WcE16dOLE5zq&#10;Uxfpc8+d5Bpdk+9jyIp445VLF867qSrDjVa70rglTYXjy9f66/OmeIe6Jq0MfvXFCfMiQ/JjXIL8&#10;fby8gn38nYJ9zr97+czanAhTtvOsGW6vPB1co3VaOOuaZx5xqktZGD7LvVJzvUnr15Dr+tyfAhdE&#10;3fj4o9eFT//1O28hKZ/TWBL1/DPuNy+Fo9SUFIJzUlJ8gSlMg1KozfliqykpTNIoZFPa4/tPaZuU&#10;FCMmGdjN2G6Gd6/b1RW3R0lJcfsU7tsmUlJ0vyre5of37/j6MLcbN51EqaEeUGfy7yVHncloy3PJ&#10;CIzKCMBUVPSoNTCYWMyCQRZLvzYVvZyvtlOb0O7pIxlFpx72OHAURb03+tpe6Wl+qauRQTCobUlG&#10;sUNHOiKSUUCUUJiTjOI1xHsqqqFkbn0RbygBUbzsRDKKTBQQFWTM4CULRLGUZJQ1EwVEjQKOUhmG&#10;shpqapZSX0P7XZ3to1OYh/QRlbjZKctmf3FN4EfD1pnzET7IxzkIh+KAHJaDcwrbM37LcnbiKJJF&#10;nkbtpT4eM9NXT85bG16hHRcQuKAmK8AnLNSQ51wQc2d71biK+PtKMy8IDL4+edWyJx91CnCf8Noz&#10;02rS/CzZAZZsl/y1iMMv0WUtmTLv0ndWhLyxYvaUGeFNhVc1ZV6uS1y4fPlP7roJSr+gcLXTw3f9&#10;7I2XL/JyDwkMDv/lHWFtJVcWrJng6+OVu9a1NuO6vNVey5bMe+KxoBUvRDz5mFOQT7gh96Li2IXG&#10;gkuDg2eayZcW8F0lJaVyFIVpFtU9OEpNSZF9pTsVlRTff3YTuH+83tNGaQ+1OcO7Vw90rrempNiD&#10;4G1eum87anNyvGR62adsPXpo3zdHRUpq0I5mVD5hRvgPJTlqhP+C5OXJCIz8CAiOIhkFR7FZpqsI&#10;jsJ7s/CrHdlfoozqh6OwFhQcxVRWHA9sOYotueAopCPs1nnX3NamcJSiMG8sQ2FCUQ+OsiajCshE&#10;iWSUylFAFEtA1OjjKBrllEyUQYPngCJPQumtj+fPpEpca3JIHFGD8zPmBdbEz067bdnwzTn5CB/k&#10;4xyEQ3FADsvBFYsDuvNQuSPQUuwONArRGe3W/3hZydqxDRm+QcGTyxOWlmuvuWnxeF//y319fV18&#10;XYOmXh4UfM5kV78lN0wKCZvoEzw+cOpY98nTPn8rYEv5xbkrb67KuHjposuCAp19/S/wD5vmMcXv&#10;eq/JkQvO/+3d/rVZl+WtjDZle1Ynh9Zm43KwOOZjn4BA/+oUj6qkkBot6/qPXol+9jGX4phJbQXh&#10;JYnhLcXXBvpP/9WvrvndAwt+/7uA3/76blOJpz5zTlOZz2QfOGrWv3IUuwCVo/hiqxyFAQKCQDKx&#10;cBSlbbpWMfZ/u3eD4KiVA1tISSVaS3uCo1Cbk+NFItVh5ag9NhwlUcq+D0nJUfaNvzy7jICDRoCC&#10;gvr05s94mNOOvf2QMguGR73RancAR1GVwAknZVfPuoFeGpFoR6JywSyYFT1tvDiwjVK8N62DYBDf&#10;Co4SyijqIEJhzmsIyS5be0VkbimcYcllCdsoxFHko0KMGSxvQ5pYXoZUZRkdXhn1/RU02GZYvlKO&#10;4hM11E/tok/BvmlMRFjEuyu8dakXm1OXewT+yJjkPNFrmiE/uDLz2qjoK41ZYfq8+a5B19bmej/w&#10;K/dblweVJoUbc5Y8/2x4dszkpoKLPD3p7/Na+ZZ3WFj0i0+Pa8t3LlgX/PLT/qmfOZmTplUkz3zp&#10;mcuXLbzyhT8GlSbO0KWHpnzmGh096Wc3Xh4YdEteyo8sGW7FiaG6rKumTg29/x7vPz3k//ADXv/z&#10;9Pj89VHNZcs/+8BpWohSFrTkkteiIQKvs0UNRYsbi5c0FrMjEKU9cq007gkvKQrZQm1OVhYDBIz9&#10;RUqK4d0rrUZS8QN9dGdgYEtpD/8Qul/xZGNmZfeRA+xZSAIzFvwb1lEplLLnc1RylD2jL88tI+Cw&#10;ERjEUdhG7Tx8cBBHIY6iqIcTTvJAt+Coj/s3wVHoQFCDoAlhG85APV4loqgnOEooo3jpqEU9OEpA&#10;FCkpAVHTrfabQhwFRJGPOts4imQRaqUf7ivlKD5RQ3FUsCE9uDI55PFHnO+7I6Qwzt2SGTjJPbAh&#10;b5536HgvvzGubrOmzpppyj8/Z/XY4NBZBUnzqzOvvv8up9sW31ma4eR2/fTmkjBjdqR7QHBr0Zii&#10;Ndf95hch8+ZO+fStgJgPfG+56Wp3t3CfgOn+QW7h0zyffCS6QjuvUjvh8d+e5+sx7b+fdM6PDXDx&#10;dGstca5KjbYUz7AUOgeGzP/zU55vvzzr2cejXnlxZlv53NLUuQ/9Zu6zT8BRLKrPgqOiGwoFSgm1&#10;ORIpvt6qJyeFbNuuPaZMwlF/69v43tZjXXsYcqochQmb4KjmQ/u2HN7PzGI4StFHieWwT5JRcOGS&#10;o0bBL1H+CDICZz4CygP8+H/Qu+47chjbqH7rTD1E5mg58L0RHIUTjmZX9+qdPTR009ZN5YKZeqhB&#10;2ICzDadlicYlOIomJlqZqHrwosFvB4iiGiLEUSIZBUSxyEQJiFKTUYo4ypB+LBml14p81FCv49Hz&#10;98P0lXIUn6ihfkGT6YnLWTtl3fsXL432Tfl0QmncpUvmz6rSogCnjY605PTUldhJXWlIdrnlxgtD&#10;/K/09lw4PSJwoptn2BSvJx7GDOG8tW9EPfTrZZkxPk15d+hypj58/7h/rLioMo6P36TPDihL9KlK&#10;xiwLYwS/quRxK566Yl6El5+/p1/gLRN8LgkMoPXP6eO/Rumy3VM/P+fWJVH33Xf1k4+E33fPvEce&#10;8jBmXhX/4Zili6Ykr+T7qaak5tcXCI4Cpfgm85Xmi83XWzFAaK25t11Pd6ro2nu6sxGJFBxFaY+u&#10;vXf7Oz7desyQE2Eh070p7XFD0QCLRApnNiRS248eYvNy+OjxlNTxm1H+75mPgOSoMx9zeUYZgVEQ&#10;AaWgYP2PEEftOXp46+EDmNtQ1BMic3xvhDgqaXdP/EDXyh3ddCHR1v1mT7so6pGMolOJ/TidehT1&#10;BEepdgcqRKlFPaGPEhDFIBiRjBIQJTiKgR3KQk2kH+VFPWBjuL5SjuITNRRHuTQpA+xcm3NmrXw7&#10;1JRxnSVtcuE63J8mGJJC89deXa+dXJfuVhmPixR2mqGlcb5NuZeUr2ecTVhpQqAu9aKqWK/m3IWG&#10;TOcazSUGTWhDrlvOquvqM9xpSKxIOK8mjuZEz5a8SQ1ZrsbUoJqUgJI4v4pE3Kg8CtZfsKUo8HcP&#10;XNGS41aDA2ruOEPKgtiP5694ftIbz8179fnov73ibcrwMqa7r/pbWFMBsj1Qyra0J1AKmZ+Qmgsj&#10;KUp77BpIwPLlp2vvic4G9hRM66a0R7aWlJRwPyCLC0cx3Tt7Tz83FA2weNvifkD1HPcDbjoG7bGj&#10;UW/GUfBgccQfQXKUI/7W5DXLCNg9Auqjm8c44ig8lnsP7Rc25ngvIzJnpAVFPRq3E3Z1x+7s/Hxn&#10;N11IoqinDCZmFoy1U4/9OA3gD7Yb2J7jYc5WXSSj2L+LZJQo6gFRyHdZEFRY7b9AlL8h3U+fdgyi&#10;/pWj6DIb6r3s6H8/bF8pB/GJGur3crE+0b+a4Syxi6rTXCri4aJLtxQF56+LrNLMNmmvqU/xqtPO&#10;0CWxmPkyuTpudmGcR2P29YbkaeZMt4K1wc35Y/VJTtUxV7XlujRkjs1f5d1W4GrSLi1MvC0/AXYC&#10;tzyrky6vjL2ibD3dCrNxdq1OximduTPhRXH8Y0R+DEfzq8tyMaUyp2+sPtm7OiUMSVVNGgmoua2l&#10;N22oXGJUpj2qKBVZly9SUqAUMj++z1Sr+XqDUqK0h8uHcD+guk1KCrkgKSmytXibC/cDsri4hTCV&#10;MmNPH2a2NMDibYv7AcbmuLRx03HrCZSy+wPhbL4AyVFn829f/uwyAicdAesmWElJwVHUFyjqMVOv&#10;w2pjjsgcLQf2m3Tq4SUYN9C1bueWf+7oYgwrbd1ULnhZKB7mnY2IzEVR79dt+nvadGzSqXrQpkcF&#10;BM8oW4W54KiI2nwBUSSjhN2BgChbjlKSUdZ8FBA1ijlquL5SjuITNRRHuZpTGSh8bk3MAnOWe3ms&#10;h1l7Tl0SM4itRuWZ46tjJ1SsYzDxVYZ4Z138tcYEv8bssboEl/KYqab0sIZsLybxlceFWDLCCtdH&#10;NRVMzF05pTHHuXgtk19CGrIvM2mCqzQ+hhTn2tQJdWluljRXfdIkY7JrU5ZzWx7T+gLqskJqMz10&#10;yZ5VmkmlsVOM6T8yaYIsWZAYY2iw6+QvJ9ZnhpUlUm4GpWxTUsereyV8pTGSgqMwRmO/wK6BlJTo&#10;2vuT1f2AKZOkpMjW4m1+rGuPWXsD3XAUzRqY2dK4gZ0I9xdZX243bjrq6aikKKyf9I0sP/ifR0By&#10;1H8eQ3kEGYGzMQICpL7+WoijKOqRjGrfrxT1EEdhd8NjP3VfP43bMbsUjvqEot62zWg/Xu1uVQYT&#10;42He2cA2nP34QxuM97frUYzAUWzV2bPT3KRyFD48KkTNqM2HoE6EKB9R0dNrPXXWop4+RUDUKOao&#10;4fpKOYpP1FAcFWROm2FKn2hICtIlB+iS+ccLq2PmmzLPr1jLn8Orkz3LYr2rEyfTjmfWLqvP/0n5&#10;qilNWf66RLeaeBDLtz7NryZhkSndpXite3O2S3PWZHOqc0Xs2NqUa+q0LpVxExsymIPDnL4IXeos&#10;vTasUhNYFudfFndFZQzzaPgiXVsT71UaE2BMDa3LnFiyLrA6eUZ16nRLNhkqv9qMyXVKqdGvJR+O&#10;YomU1Ky6PJGSWtBQSFpVGCDgIgVHiXF7cBRSc4yk4ChuB8rccBTZWrzNmbX30bYtn+1g1l4XUynT&#10;dvdyQ5HjJdOL+wESRG432joo7cFRGEmdjY+gEfMzS44aMb8KeSEyAg4VAWuXEDBFWUGIowRHUXSA&#10;o5hkgeOBUtTb3QNHrd6x+R/bO+nmhqNQgPCyEByFyByOQhwlOIpNOhyltumJfJTKUUBUuDkPiAr5&#10;12QUEHUWctRwfaUcxSdqKI7yrIyHYZiU56zX+NamTSha41yf7luVOL4lO6w8Af6ZWJc23aB1Nyi1&#10;P5/SWP/GjOmlMaGNmWMq1/i1ZE+oiXNty3atWB/UmD25YDXJqPEla0MbcwCzCZVx4ca0cZWx/ua0&#10;KRCRTnNVTfzYOq1XQ2aoUTvdmDKtLNazPs2zeM3Uxiw3gxXMWjJmGDOuLlw91ZLNkBrXas28tpJ5&#10;pZoIq+JdTUmpHKWkpOqLBUcp7gfHOQq3NMFRf9hSR24WjqK0p3IU+VuVo2h65YaicQOO4v5q2L97&#10;84F9tHVgNoKxueQo+z46JUfZN/7y7DICjhoBdsDK+vqAVRyFWqP90JcNB/fWHNyN0Q2a2Ky925ip&#10;F7erH40H88JIRr3d3yE69SjqPdnVyB4cH0IsdFDbYqcjino0hot8FK47i5qKFzYW8Q5iU88rSTge&#10;UF5hBZszAkzpjCT2NQBRqaNgHvGQ/DBM//ChfKVcUl/wL/sgxByPSznz8hBgYz9lNdh0+NE5pyp0&#10;wzuOtXxMUwPfQBZfRRbfSToH1ZSUMEBgrLbigVBXJGbEsE2gcv3z5kokUpT2+PJzC3AjsKfAkJbS&#10;HtlaXEHe7mt7v38D5v/M9Wa6d8quXlykcvcpM4sp7eEixe2mDIg5fJCquuQo+z5FJUfZN/7y7DIC&#10;jhoBK0eRjxIcxSO91cpRWNzAUdgG8ti35ai/b9tMF9KJHMV+XHAUrxXEUYKjrApzBaIQ6AqOEh7m&#10;yE4kR/2b1/0QvlKBFR+FGNcG1yVTvWIAMeksZVgejuXD5DT57x+LwHGOguEHcRQpU1HaExyFJyco&#10;BUdR2qNaLThKlUgJjnrYhqNEaQ+Owvb/4+0KR8Xu7LJKzRWOQnkoOAo3zs5DikSKeUySo+z7FJUc&#10;Zd/4y7PLCDhqBKzJqKNHj9IxxMOcRzoPdrbJlQeU8cT0FsFRWAhiJLhqRzfOUVgLwlGIzFVxFPko&#10;inpY6NCphziKop7qHAVHAVEshCVz6wvUZBSmByIZJfNRQ/LMEL5SYXWakHrG82mxSJpYo6XNn8SU&#10;MmVGctTJReC7OIqUFPkokZJCIqUaSYFSGMkKjlLcDzCSaqpQJVLcAnDUsZnFWxrgqJd6Wt/sbX13&#10;q8JRn+/Ysn5nl2agBxep7H3bUR5S2sNFittNGbRndT+gtOeoj5FRcd2So0bFr1H+EDICdogAyShs&#10;AOkY2nbkII907AF5vGMVqDhw7t3KY1+ZTbyzF+cozHCwFrQVRz3W2cCQVhS27MdR21LUE+IoVLi8&#10;aDDbERBlW9QTzlEQFCvIWtTzO17U89aNfsOoHwg8Q/lK+damkolyqUkeX5HkUp3qbtLCUcrAvpOj&#10;CPkpK0fRGSryUXwVRWmPNlI4ipSUbdeeMibGUigkUuwRSEkJjsItTQyI4UaAo5hZ/MyWBiRS7DX+&#10;r7f1nf72D7d1fLp985odnUjNtXv6M/duK9qrDIjBRYrbbdPBLzEbwf2AmcV2uP/lKY9HQHLU8UjI&#10;/5URkBEYXgRwPBAicywBMQbEHpBOIpJRigPnnv60XX1w1FqrOAqOIhmFweBfu5SZejge0KmHJoSm&#10;byx0eJVQ1ENhTks44ihrUa+UTJRIRs2uz1cH6mF6cCJHAVGSo1QcGspXylWXQjlvki4NiEIf5a5P&#10;oa7Hv6x+UP5hWBFQPBCsKCXkebYcBUrZctQxT05LIR0TTNxW3A8ay0hJidIeOwj2EUIixczipzfX&#10;P7dF6dp7vaflrb62v2/dSErqix1bkEiR3U2jZc9qbI6LFLfbhgP7hPsBI8KHd+vKf/uURkBy1CkN&#10;pzyYjMDZEgE2wDge0HPNdhiROcaAdOqh3CAZhTgqazeziXuxEISjKOphKghHMTtMcBQD7inqsQdH&#10;HMVLRNhv8lqBozDY4UWDIldAlKowJxklnKMkR33/634oX6nJhhRqeV7Yd9emq54JikRKZpZOKgJw&#10;lEAplaMESgUYM+Co70KpAlHao2uPnYLgKArZgqO4ERRDzo7aJzbVITVnZNKrPc2kpCjtfXS8tMeu&#10;BMEhmV6aYav2D3C7tR7YSz2dbDAzi8+W586I/DklR43IX4u8KBmBkR4BHtxwFL1CgqMwBsQeUOUo&#10;7JfhKDbRiKNIRjFW742+DYijXupqZrtNXxJVDDhKzILhVYJWBI4SRb1jdgdWZRTJKMRRyMupkrDH&#10;Z4minm1dT+ajbFlIZSTKdj5mBFEpSv3OlGpd3/4Nhkhu+JQyQ+ekKEJ+SuUovn6gFBAlFhwlUEpN&#10;SZFNtaakCubWF0VZXaQoW5OSsjU2VyRSG01w1OMdlmetpb2/djf9b1/r21s3UNr7zFraU4zN9/ST&#10;6WWfIiRS3HSYjZANZmbxSH9ejOrrkxw1qn+98oeTEThdEYCj6BKCo3iG06wnOIrHO0U9tsxwVPJA&#10;z3dyFNttrHLgKIp6cBQWOipHUdRDHAVHoSRBXs6Co2bW5QlllAJR7PSt4qhBHOVVI5v3j0VgKF8p&#10;xeKA7jxU6PoEq92BRiEuHJkkR51UBE6Co7CTFaU9wVG4H1DLFsbmqAS5Hf6w0WzLUa/1tvytv/39&#10;4xIpOEpjHbQHRykSqf27mvbvQSIFRzGz+HTd5/K4PyACkqN+QJDkvyIjICMwOAKIoyjq7Tp6uOfw&#10;Aaxs6NRDs4HIPO/LHThHMVkVZSxWzKhkP9i68d2+diyaMRikYIGSFo5CZC44iroezXp3WvNRvFkE&#10;Ry20cpRtMoqiXqh1CdsoNL3Ct+fYVGKUKif1NpSfkhE4uQh4M19PLGs+SpjB8t8MKmJ2NlaxfF0h&#10;f7637AJm1OXNrS1YYCkc5CJFSopvPvsI4X5AaY+x3WRrERCSucWxliwu7rVkdL/Y3kXLRsKu/oy9&#10;/Yz/ZtAeBiOitEeLB/fg3sPKrD3uSnGj0gNC5V2qzwc/tk7PP0uOOj1xlUeVERjlEfhOjmKbrHIU&#10;ySj6jAZxFCJzOAqRucpRwoGTuh4dTMPlKOopkqNODgPkp/7DCPxbjgKlhuIo8lHCRQqOEu4HthzF&#10;LsOWo2h0RV6ocpR2T5/gKFUiJTnK7o9ayVF2/xXIC5ARcMQIII5i/yvEUVjZ4HjAg11wlOLAKcRR&#10;O49xFKaCK/raccURHIV1M816aGtxjhLNetg7w1GiWQ+RuajrkY8S9puIo9R8lOguF/koyVH/IQzI&#10;j590BE6Co7A+EPkowVF821WOIivL7XBMImXlqBetA2IYWCw4auW2zvU7eshHwVGZ+5SBxYKjqKdT&#10;2us+IvNR9nyISo6yZ/TluWUEHDYCOB6o4iiVo2jWwyowY89W7JcxYcaKma5tbJnhKEZdKA6cnYrI&#10;HI7CeFBwFEUNxcm8uZJkFJt0mvWwK+R1I8RRKkextRe1EsFRaHqp68FRovdc+W9Z15MROIMRGIqj&#10;/PRp1PUQ8ol8FN9b6nrhltw5lgJKe7TsCRcp6tdwFItvPhIpwVGKRKqjFhcpZhbDUS93t+D/D0fR&#10;pkHTK62vuNoyaA+OYmCxKpHCcgSBoqzr2fFRKjnKjsGXp5YRcNwIwFE4cAoncywBcY7iwS44CgdO&#10;7JcxYcaKWXDU33pbX7bhKNGsRy3DtqhHJ7hwjuJFw+tGOB7AUfhCM2VDcBTvJpWjgCiVo5QO9DP4&#10;DpXnkhE4CY4CpWzdOLH4gKNsB8QwsPv3G83sMuAo2lrZd8BRGIZ80L/p061b1uzohqOS9/QikWJg&#10;seCoRquL1BbJUXZ9kkqOsmv45cllBBw1AhT19hz91slccJQYT4zxMiLzdTs64Si6trFlZsgFRT0h&#10;Mme7bctRbMaFOIpO8GMOnPXFvG6+h6NEg7nKUcc6pyRHyQicwQh8D0cFGtKFhdS3xuaW3Nm1+YKj&#10;aNlTB8SAUpSz6doTA4vhKCE1R0Ao3DhX9LTBUe/3dSA1x0Jk3UBv0u6etL39ufu2sWfRfzXQsH83&#10;bpxIpGQ+yo5PUslRdgy+PLWMgONGAI7afeQQ472QZ7Ap5pHOBFU4itEVNOvF71RE5vjeCI56o6fF&#10;lqMQR2HgLDr14CjFOaqpXHAUrxiSUSpHMaFsUD5KNeqBoxQbc32K5CiZHTrzERguR0VYOUpYH9hy&#10;lHA/YEAMtwM2IIpEapMFjvrzZmXQHhxFy957/R2fWKXmcFTibgbEKFJzwVF1VjdOyVH2fZBKjrJv&#10;/OXZZQQcNAJfHTmschQjKoQD5yCOEs16iKPgqL/Y5KNUjkIcZctRwoETjmLnLvJRKkextaeox5Ic&#10;deaZQZ7xxAj8QI7ie6sM2sOKszZ/lvKtLuTrLThqSXM5+aihOAo3TiRSwvpgKI7SfblTcBQSKZmP&#10;suODVHKUHYMvTy0j4LgR+PKbrzGPYkwqZQXMo3CzKdm/E/krI8CEyJyhYIijGBDGmDCGXMBRf+5q&#10;empTHabNbLoRmbMBh6MYjUFdg7cJRT1E5tGNpfMainndnNisF2jKxCnaV6cV61g+6gyWck58mcq/&#10;OWsj4GVkQOF3LHTmWEgJFymhNqfVdKolJ9ycB0dhac6itCfU5qCU4Ki72nUiH/XQBiNScyRSx1zN&#10;exQLKZWjkJpT1yMfJep6bF6wkKLLY8Phr1AqUmfHGld6Rp35h6rkqDMfc3lGGYFREIGhOApxlC1H&#10;MSCMMWEqRzE+THLUWcseo+kH/06I4i+/k6NAKcFRbBDgKFJSgzhKreshkYKjKO2pHMV073f7NmIh&#10;9fn2rkEcVf3lTvNXu7A+wAh3+6EDkqPs9VyVHGWvyMvzygg4dAT2fXOUiTBiQrGaj6KNiFGqDFSl&#10;WU/ko1SOerG7hXwUHMXwC/q71WY98lFCHyXyUQwg40XD64axeqJZT5hHUdEjH8U2X+ajRhONOO7P&#10;8j0cJVBKdT8AogRHUdobxFEkYJWWvdYqOIoBSdwUQmoORz2zuR6zNUYA0LL3Tt9GYX2wemePZlc3&#10;1gdZ+7ZSQxccRbes5Cj7PkslR9k3/vLsMgIOGgHBUV0Hv2LoPCacTITBG5Byg8pRQmQuOOqVnubn&#10;e1qe7WyEo+jsFhxFjxKvD1uOQh8lOAp9lOQox2WMs+HKTy1H3d5Ww+2ALa3KUU9vrsdsTVgfvN27&#10;QXAULXvxA11YH2TuVaYVV3y5w/DVAF0elPZkPsqOD1LJUXYMvjy1jIDjRmD310e2HTnIuHmGpQqO&#10;QhxFGxEclbC7V23WY2A9Y+sZXi84CtMDOIqXxb0bDLw4EJl/D0epInNhHoU4SuajzgZEcYif8Ydz&#10;FN9e8lHTTYrU3DYfhW+/yEctZzoMbrRWiRS6wYc6zExNQkkoOOq1nra3ejcI64OVVo5CIoWFVP5x&#10;jqLLQ3AUfR+MvDymj2LQ3vFZe477kHGUK5cc5Si/KXmdMgIjKgK2HMXoeetEmO2UG5L29DOYXkzW&#10;Y1Q9A+sZWw9HPdfTwtSwRzdZ4CjFyXyDgReHEJmLuh7DMgbloyRHOQRRnJ0XORRHUXemrsfCRUqU&#10;9uAoluAoayNqoTogBo7C2ByOuq2t+lupeYeZhlYyt0yixHIN64M3e9oFRyGRihvoUjkKpxH8RuCo&#10;5kP7th3cfyJHMa14RD00RuvFSI4arb9Z+XPJCJzWCAwcPYx5lMhHYcJZqkwo3s7ECg3mUTYc9WZ/&#10;+4relpe7m/7c3QxHMc5ebdYTRT2a9ZTJeo1lgqNoZWLPzusGcRQcNc2UJczMaX0iH8XrSeqjzk5u&#10;GWk/9fdwlECpEzlqpjlvEEexcYCjltpwFBIpqt5MTXq8wyI4CusDOEpIzT/b0RW/q1tDXc86GkZy&#10;1Gl9xP3wg0uO+uGxkv+mjICMgBoBOKrv8IGOA/twVGZTDEchjhIcFburh8l6mEeRjxqKo1DVSo4a&#10;aWwgr+eHR+CUc9Qd7TohNVc5CokUUnM4Sm3ZUzkqfd9Wti1wFFsYujwG56NEUY9slMxHqQ+s0/kH&#10;yVGnM7ry2DICoycC6C5Yh7/55tA3Xx84egTzKPJRmEfhBMjo+WKryDxbadbrj9vZu3p7F5MsmAuG&#10;tOPV7taXO5uf6m56rLOBnm5eE/fb1PUYeY+FjjqhmJZwpVnPUhBu42ROfeSYOMqQ5m3UsrwMyoRi&#10;ZaweE4r1Kco/SiMpGYEREAFfQxrLz5jON5YOU2EeG4rvQW3ODEsu3RMYzDKDO6qxaFFTMQsbf9WK&#10;U0jNqXr/ZpP58S315G9RFTLgW+WoT7d3xuzqSrAZDYOFFBzVeGhf56Gv0CsyOlxhJ6p5VoiSXlJn&#10;5vkrOerMxFmeRUbA0SMwFEfhBKhyFG1Ethz1963D4CjVzFxylGRCx42Aj157Cjnque7mf8tR3ICS&#10;o+z7dJUcZd/4y7PLCDhKBE7kKOp65KOG4igmguHDjBszhYmXupR8FFPD1HwU7s1CZ67moyRHOS48&#10;yCtXIyA4CpSit5SUlLA0JytFPoqF6k/koxY0FC60pqSGykfR2frUlgY4CgupofJRxfu2C0vzhoN7&#10;ZT7Kjg9SyVF2DL48tYyAA0VgEEdhwslQmLaDCkcJ8yhMD8hHJezqj9nZ+8X2LhyYVY76n84mW45C&#10;TAtHCX0URQ1R14OjMHkWw/VkXU99L8s/OFYE4CiBUkNx1BxLHnW9U8VRWHFyA0qOsu+DVHKUfeMv&#10;zy4j4CgROJGjMDPHhFOYHmDCiekBtjZw1PodPSu3dcJR7/Z34Mb8cncLE1ef7GoU+SjMo07kKHbl&#10;gqNoCVdMOKU+agRIfRwLYEbI1Q7FUdOZVmzNR9lyFCmpH5KPer2n7R2rFSeaw/UDnbTsMWIvZ+9W&#10;8lGSo0bC81Ny1Ej4LchrkBEY+RH4Ho5STQ/S9/TFDvQxBeyzIThKmHD+P3tn/h3XWd5xfuH0lx7K&#10;D/wLGOfE2SFAgUACTnKSJqUlp5StobRQKCGBZqGEzU2cGFKMQwJ1CNkgSRNCvCi2Jdvxbkcx1r5v&#10;I41mNPtoNNLMaCSNFvdz55FeX480kq1Uc+dKj86Vj5TYulffufPez/ss38dwlEwo/ruOt3iaYEtI&#10;PEo4CsdCHjo8esT0QOvMywQS9DKWVGA+R0lqz85RpPYkHrUkRzFKibyeclSZL4/KUWX+AunlqQJl&#10;okABRw1OW8P1mJFqN49im2w4ima9bZE+iUfRvk08iin2hqP+qccaCqMcteRzWf+CuxS4pOYNQamC&#10;KXtwFAeWaMSj4KhPtx65MV8iVSwehWMt9VFwFOHcYhx1LB2XEXtYcWp9lIPrpHKUg+LrqVUBFylQ&#10;wFE0WQcml+aoLWEPM8IKOIo5Ygty1MaWYxqPchc26NUWKLAgRxGSWgZH3e9rXZKjTmcSjdlh5Shn&#10;F1LlKGf117OrAmWugOCTMfTDnmZseio9mQtNjvtyWYbrsYy/nR1iuB71UXvT0QXjUVIfZeJRwlEM&#10;1yMedXtnNZbO0qyHmfn1rceoj8L5uVhe79I6+sop5bUMo9bV7np//U6OdQ27Ch5n+q0q4IgC62r3&#10;rM+XmhOVIiRFSvqahiqZC/PRxkMU/mHrwUE/xU1tJ25uP4mNP+Zpd3SfZkbSl3rOsL/AXQ3/KJz/&#10;sZCCo9iGMGKPUcUEeJ+O+1/O10dVpCO83RhVDEdRoIiFFG9G+mdT05O8Q2VJ4Z2L25t+lEAB5agS&#10;iKynUAXcq4BylCOPYz2pSxVQjnLvWrfsK1eOWrZ0+g9VgbWggHKUSx/oetmOKKActRZWxYLfUTmq&#10;QBD9VhVQBewKKEc58jjWk7pUAeUo++qxRr5WjlojL7T+mqrA8hRQjnLpA10v2xEFlKOWt864+l8p&#10;R7n65dOLVwVWWgHlKEcex3pSlyqgHLXSK1IZ/nzlqDJ8UfSSVIHyUUA5yqUPdL1sRxRQjiqftatk&#10;V6IcVTKp9USqgBsVUI5y5HGsJ3WpAspRblzl3uE1K0e9QwH1n6sCq1sB4SjzO/LtxNmZ0empYj6c&#10;Ml/v+Zh/e8SL6Q2j6jcHujYFOu8baMM/6tu9DV/31Bn/qDs632YozGfbT93WdtI+F+aC5uvl/aM+&#10;ULeTY329+kftdil4rLLLvqSmAnMzjg11ey6r33tlw76rGis5ZC7MJ1osM3PxM2cozM0dx4v5mRfz&#10;j7LP18PP3PhwYorLWzIzNWlZvc06SJ01XlLm/atfrIQCylEroar+TFVg1ShQjKOKzYVRjlplYKC/&#10;zkUpsCBHXd1k+ZljLXtRHMXWY74PZwFHmbkwylEOLrnKUQ6Kr6dWBcpfgWIcNTRlzdfrHk9jp2yf&#10;Uywc9UJ84Klo/68ifcSjHgl2m3gU8/Xs8Sj8zIlH2ecU4/OM27PGoy7q2a1/uXwUkGAUlvsEoy6f&#10;C0Ytg6MI3gpHPRTqtvuZ2znqeGYQjmoaG2mbSCtHObiWKkc5KL6eWhUofwUuhKPeyg4dzSYYVFGZ&#10;jsJRrw6F53OUfU6xyevZOYrRMDe2HleOKh8k0CtZhgLzOQqIWjZH/SjYqRxV/oukclT5v0Z6haqA&#10;gwoswlHh3FjPRIbtcPVYEo46MBqvSkd3jMSW5Kh/7q2bP6fYzlHXtRwtNl/vkvo9HOvrZufraX3U&#10;Mp71+k9WToGV4Kifhz2EdrfHfL8bHHh1OPD6SIhBlm9m4hqPcnBhtJ9aOcquhn6tCqgCBQoU46jh&#10;6UnmovaOWxx1eix5PJtgYZ/PUb+I9JLXY9Yq8ajv+VvJ632jtx6OutNT+4WeM8Sj/r6zWvJ6MqpY&#10;4lHKUSv3oNefvKIKwFEyStvk9d55PGoRjjqTTWper2DJKv23ylGl11zPqAq4SIFFOCpWnKN+Pxj4&#10;bcz3RNQLRz0a6jEc9R1vk52jmHEPR3Ew8l446jOtx69vPaYctaLPev3hK6eAcNSGfHHUFY2VAlHX&#10;NO+/2DpzNh1sPcjrPRzuKcZRJ0YTwlHtuYzWRzm4qCpHOSi+nloVKH8FluSoFls86kBqNq83n6Me&#10;CHbwaFCOWrknuP7kclBAglH/Xxz141DXkhzVPJ5SjnJ2IVWOclZ/Pbsq4C4FcKeRj5GpXDQ35h3P&#10;GI46nInDUTtHIq8mg79P+J+J9/861veLSM8joc6HAu0PBjru97Xe7W36Zm/9v/TWfaXXyusRj8JC&#10;6nMd1X/bdvKW1hNYSBGPol/vuqbDH29+868bD1xbX/Wh+qprGqquaqi6rG7fhtq9l9bskYONPz3m&#10;5fDo1GtYgwqsr69Y8JCbkxv1irp9V9ZXct9+sHE/x0ca3vxY46FPNh/h9r6h+ejGlmPc7cRgjX/U&#10;l3rO3NlT8zVP7bf6Gv7d23ivv/X7A+1w1CPhHppeC+qjKtIRUx/VMG716/FmTE7lsjPTk7YFhU2Q&#10;fpRAAeWoEoisp1AFVo0Ccxg1A0eR1xOOIrlAisFw1GvJ4IuDsxy1Nep5NNxl5ygeE3CU1EcZjsKK&#10;c0GO+nDDfuWoNUgp5f8rLwhR/MflcRRvhMU5ihQ5ifJni9eZK0c5uMYqRzkovp5aFXCdAoajUtOT&#10;g7lCjjqYjhGP+tNw6KXEAPGo38S926Ken4W7Ngc7JB71XW8Tlub/2lcPR33RU8Pjg1Jz4lFw1K15&#10;S/OCeJRyVPkTxdq8wkU4imDUgvGojzcdLohH3dJxispA6gMNR7HFYKPx7f4m4lE/GGj/adCKR1Fk&#10;+GTU+3Tc/1wiQL/eDlu/Xs2cf5RylINrqXKUg+LrqVUB1ylgOIoJFInJCf/EaPt4qiZvxXlsdPBQ&#10;OlaRigpHPTfo2x73Ph7r/XmkG47Cmfk//W3CUZSaf7W37suemn9clKM+1nQQjrq2wUqLkB+5vL5S&#10;83prE1rK8LcuxlECUeSgJal3dT6p96GmA+T14CiSerRR0JSKVRp5PeGoz3W9PZ+jSIILR9Gm8cvw&#10;OY56LTnLUYR/T40marNJ6qM6cxnlKAfXUuUoB8XXU6sCrlPAcBQj9obmOKpubBgLKTiKtR2O2jEc&#10;fmUoAEc9Ndj/RIwRe92USNF5BEfd620mHiUte3CUWB+YeBTlIhKPYttOfZRyVBnyg16SKHDhHAVE&#10;cXy08VABR3G32zmKtwP+tCYe9YC/jRAuJpxbwh446jcR7zNx//ODAThq10gIw1vhqLpsslU5yull&#10;VDnK6VdAz68KuEkBw1Fj01PUtQYmsp2Mhhm3rDixkDqaib+RjglHUWr+9GD/k3Gr1HxLqPMngc4f&#10;5DnqO3MWUlhxUhNCXk+mFZPX48myse0EG3Y4iklkcBTd4hKPYl9PPIptvtaZK8mUgwIrx1EUmZPX&#10;Y9NBCBeOwvSAed//E+0Xjnp9OLg7Fa7KxNi2VI8mhKO6JjQe5eQqqhzlpPp6blXAbQoYjhqfmTYc&#10;RccQVpyUmsNRe9Ox3SMRSs3tHEWJlJ2jTKk5HEVGQzjqb9pPKUeVAyHoNVyIAotwFLRvz+uZeBRT&#10;I+15Pe72Wzvf+mxnNXm9z/ecMfEoOOouX7Odo2jWY1rlszH/HxJB4ShmMBmOIrGuHOXsOqoc5az+&#10;enZVwF0KFOOoP48Pw1Gs7Yaj/jA08LuED+uDX0Z6hKMeHGi/39tMPOpiOYonkcajLuThrn+nZApc&#10;FEdd23yQvB4cRayVg+Q19VGGo+7oPm04ihaMYhz1XHxAOOqNkbDhqMbssHKU40uocpTjL4FegCrg&#10;RgXI64mFVP/EKPY1lJpLPGpfJi7xKDtHPRbq2hTqJk8hFlL/1tfwtb56YyHFfpyuJeJRN9vyepZ/&#10;VPObTNn7cOMBU2cupeZSymv8o9bV7uIo2QNUT6QKnKdAbQXTHtfX7pHj0jqrWU/iUfiekZUmN81h&#10;mvWkyNyCqLaT3PPc+VJnLvEoSgdJ6t3jayEJ/uOBjs2h7scivWJ6QHHUS8kwzXp7UhFmWfJ2o1kP&#10;97bu8XTfxChvRkoWc2dnrMVkZmb2cOPK4sJrVo5y4Yuml6wKOK+AnaM6JtKUmtM9RF7PcBTWB88O&#10;+sT6oICj2HHDUVgfSF7PcBRlt1IfRfpDOeq8h3Xdbv22TBVYLkcBURwMl+T+p+ECjmLupJ2jSIWL&#10;6UExjqJZTzjKl8sqRzm4JipHOSi+nloVcK8C1EdhIYUVJ/EoOIpS87eyQ+T1qtLxPano60nLQuq5&#10;hF84ipY94lG07BGPuqe/GY4SCymeHWIhhYUOzxQ4ipCUtOzBURz2eJRYH7DTN/EoQlI8WzUeVaaA&#10;sUbY7+I56qa8k7lwFHc+rRZwFNsKmvUI1TI76bu+FpLgwlFbo31iHvVCIvi/yTDNenvTUczMiUfB&#10;UW1jI8wKV45ydiFVjnJWfz27KuBSBSZmprGQwopzIJfFvkY46nhmcH9mUDjqZawPEn6xPtga7mZM&#10;GM8Fqme/l+eor3sbxEJKrA9kVLHhKHIfn2w+tCBKSREvKAVECUcJSilLqALOKDCPo+QWxT/Kntej&#10;OEpMOLm3DUfdljfhhKPwpIWj2FxQOnh3fzOTKH/kb2e6N6YHcNSvY1azHsVRrwxHaNbD9ODQ6CDb&#10;lvoxqzgKjvJPjp0Xj2JNIbWnH6VSQDmqVErreVSBVaUAlRjUY2DFCUfRLtQ4kZKWvQOZwcrUrPXB&#10;C0MDwlGUmm+OeDBnhqP+w9fCjltKpHh2wFG4cdKyR+MSjxVQiqeMcJSglAlJmSl7EpJiIKzhKGce&#10;oGsk3qK/5uIKnM9RG+qtZj0K+WSyHtV9FEdxDxuOItxq5yjufO5/k9QjVEvAFo6iOEo46vGoF9MD&#10;JsK8OBT6YzJCkTmmB0fmOKpjLEVxVGByjOAw78dzw/WUo0q43CpHlVBsPZUqsHoUgKMokcKKM5gb&#10;686NCkdRInVwNAFH7RoOM60YjpKWvcfzHMVzgWzFff0t7Li/OVcixRNEOIqQ1O2d1cJRPGuAKOEo&#10;4yIFR3HIZp8/haNom1KIUgWcVGApjgKihKPE9EA4ivucXQOHcBQ9FxRHsbm4q6+RpN59A+eKzOGo&#10;7TEfzXovD4VeG45SZA5HHc0m2LY0jY3g3kZiPTg1DkcVDClePWtN2f8mylFl/xLpBaoC5agAo+TF&#10;QgqO8uRGW/Ite+Qa4ChKpApa9n7FtOKIB1NBy/ogXyIFR5HF4NkBR5nUHiEpHHUokaIr/Po8R13X&#10;ZLmaGzdOOErcOJWjnCSHxeMza+3/XjxHcYcbjvqHfDyKwCydF1IcRcAWjtoU6DTNenAUzXoURwlH&#10;0ayH561wFM16FEeFJpWjnFwklaOcVF/PrQq4VoFiHHVojqOYsvdiMiDxKDhqS7TXzlE0d1MiBUex&#10;E6dr7/NMK+6aTe3REg5H3dByGJSycxQt5AUcRUhK41EKVA4r8M44ijtfisylOIqUNxOK7w+0G456&#10;MtbPhGLDURRHCUfh2EY8SjmqHFZQ5ahyeBX0GlQB1ykwcXaGPEJ6Zio+ZZVIUe9K99Db2SEqYDEJ&#10;pIqDlr18qXmA3TQNR/8d9mwJdv/XQAfGOOdKpDy1xKO+2P1nduXWlL181x7zW614VCumhUeuaz2M&#10;i9RHbC5SVzbs47iifu+Guj0cUm1+SY1m99QYoaQKrKvZzfGB2gruPW5CuRv5k0jpFQ1V2MZiHivm&#10;UdzADDmSInOSegSjcI66vf2UdOrBUewj6LmAo6yknrfp+75WwrYPBdofDXdtjXpwsmW+EtMBSJTv&#10;SEUqUxGmgdOsh9OIFJkTEOY96LoFZDVdsHLUano19XdRBUqmABxFXg+OklJzsZCCo6iAPZiO7bVx&#10;1FNxv52jfuhrs9w4+5vJYtDoLVP2DEdRMSLxqE/PcRTPIHupueGoy/IopRzlcDRmrWXx5n7fC+Eo&#10;KTI3HIWTOfZo4sAJRxGApVPPcJQUR9HNKhz1cLDDcNQz8X5cbf84HNo5Etk/EmFCMQl04SjveAaO&#10;GpzOleyNryear4By1HxN9L+oAqrAkgpQZw5H0SI0NJVjJbemFY8Nn8kmqYCFo/alIrOl5okgWQka&#10;jphZ/1io5+GBThq67RxFZYjk9Si4ZYcuHHVT6/HPtB0lHvWplsN2jsLYfEGO0sY9pakSK2A4Skhe&#10;4lGwPfEoOvUkHiUchX2HxKPsjgfYb3LDY55mmvWEo+71zk7W2xzsYJrStqhne9yLny1ubCTK4agD&#10;qShut3AUQy2lyDwyOc57cMk3rP6FlVNAOWrltNWfrAqsYgWmZmawkKJlj2nFcFTPRIZqDabDUAHL&#10;fpnsAxxllUgNhWjZ/m3Mty3SB0dtDnTR0P2Av42mJFq8cW+Go77SfeYLXad5rEiJFP6EpPbgKEJS&#10;wlFWaq/RypIYjoKmJB4lXXvKUSWmCD2dJPXI6xmOsiCqfi+2UXAUST2BKLok4Chu4xuaj0pSjwpz&#10;glHCUUAUmwgpMqfz4m5vE92s4sC5JdSJe+0TsV6cQ55P+F8ZCuwYDlekoiT1cGkzReak1EnqJafP&#10;GR6s4jWnbH815aiyfWn0wlSBclaAgcWg1Pj0FA3X7IgxsWkdT+HGeTLvas6u+Y2RCCs/TUaUyOIi&#10;yMz6rSHPI8Hun1IiNdCOQw6l5uzBKTUntUeJFAkOUEpKpG5pPXFj21FBKbuLFCh1VWOlhKTksaUc&#10;pUjjjAK1FUCUcBQ3oVUZNcdRdEPYOYpeCeEomU3MNsGaqddRLRXmwlH0XFhj9eaSejjWMkoJ1zVT&#10;HPVaMkgPLEPACUbhLsKGhbcbDpxsYQhGjcxMlfNaseqvTTlq1b/E+guqAiuiACA1MzM5bbmasyOm&#10;+ZoSKVykqseSFMGya943EoWjXh0K48P8bMzPjDBSe5Sa04j0YKCDzm5KpAhJwVF39tR8ucviKMpF&#10;CEnxlKEQF47ikJCUDIiRkBQcJShlOEpQypmH6Vy1jJ59zSmQhygmFBOP4g6Uu5E/r66vJGpKMIqi&#10;PoJRHGwE4ChJ6ondgTVTL89RQBSbCIrMv9HfeJevmf4LjGrFgZNgFF2uJqlH1wZjAnAUOZa2knps&#10;WHi74RwVzo0REM6cpX1WPxxTQDnKMen1xKqAqxXIz5SHo7JTk5Saw1FMh2keT9GOLQOLq1IxdtA4&#10;MMNRuAjSvk1q72eUSAW7fmjjKNqUvppP7RGSsnPUzW3H4KiNrUcwQDDuB6CU4ajL86k9HmFyrLnn&#10;uCKcswosxFHckwUc9YlGi6O4hzfmx8HAUWwTqAMk9CqVUZLUg6PYVghHEYzCIYRRSsJRktTbmQyx&#10;Mdmfjp/MDNLNYRVH5TJwFAMuxYHT1WuJ2y9eOcrtr6BevyrgjALTM8zwmp7jKCZTMB0GN044iv0y&#10;2QfhqD8lIy8lgi/EB5gRZjiKgcXEo+7xtZDLWJCjbms7aeconkTixqkcpbhYLgrMcZRgvMSjhKMs&#10;u4O8hzk3LRyFDZpwFFV/ktSDo2hQZeOA6Ydw1Lf6m+AonKNwBRGO2hbufjLai+OBnaMYumQ4ircb&#10;xVHKUc6sfuefFY56P59/yedfvOtdm+a+5ttNV87+97/i61v5+r18Wh/v5vM9fL7P+oaP9/Jpff1/&#10;AgAAAP//AwBQSwECLQAUAAYACAAAACEApuZR+wwBAAAVAgAAEwAAAAAAAAAAAAAAAAAAAAAAW0Nv&#10;bnRlbnRfVHlwZXNdLnhtbFBLAQItABQABgAIAAAAIQA4/SH/1gAAAJQBAAALAAAAAAAAAAAAAAAA&#10;AD0BAABfcmVscy8ucmVsc1BLAQItABQABgAIAAAAIQBMHQBhwAUAAMkVAAAOAAAAAAAAAAAAAAAA&#10;ADwCAABkcnMvZTJvRG9jLnhtbFBLAQItABQABgAIAAAAIQCOIglCugAAACEBAAAZAAAAAAAAAAAA&#10;AAAAACgIAABkcnMvX3JlbHMvZTJvRG9jLnhtbC5yZWxzUEsBAi0AFAAGAAgAAAAhADrWrcrhAAAA&#10;CgEAAA8AAAAAAAAAAAAAAAAAGQkAAGRycy9kb3ducmV2LnhtbFBLAQItABQABgAIAAAAIQBBjOZB&#10;rd8UAAw4UQAUAAAAAAAAAAAAAAAAACcKAABkcnMvbWVkaWEvaW1hZ2UxLmVtZlBLBQYAAAAABgAG&#10;AHwBAAAG6hQAAAA=&#10;">
                <v:group id="Group 3525" o:spid="_x0000_s1078" style="position:absolute;left:1333;top:1092;width:9734;height:13786" coordorigin="1333,1092" coordsize="9734,1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526" o:spid="_x0000_s1079" type="#_x0000_t75" style="position:absolute;left:1333;top:1092;width:9734;height:13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VYPDAAAA3QAAAA8AAABkcnMvZG93bnJldi54bWxET01rwkAQvQv+h2UKXqRutCAxuoq2Cl5N&#10;2nodsmMSmp2N2TXGf989CB4f73u16U0tOmpdZVnBdBKBIM6trrhQ8J0d3mMQziNrrC2Tggc52KyH&#10;gxUm2t75RF3qCxFC2CWooPS+SaR0eUkG3cQ2xIG72NagD7AtpG7xHsJNLWdRNJcGKw4NJTb0WVL+&#10;l96Mgt00W5y683hx/jpkLvuJ09/99aHU6K3fLkF46v1L/HQftYKPeRz2hzfhCc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FVg8MAAADdAAAADwAAAAAAAAAAAAAAAACf&#10;AgAAZHJzL2Rvd25yZXYueG1sUEsFBgAAAAAEAAQA9wAAAI8DAAAAAA==&#10;" stroked="t" strokecolor="white">
                    <v:imagedata r:id="rId67" o:title=""/>
                  </v:shape>
                  <v:oval id="Oval 3527" o:spid="_x0000_s1080" style="position:absolute;left:5835;top:9120;width:2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NvMcA&#10;AADdAAAADwAAAGRycy9kb3ducmV2LnhtbESP3WrCQBSE74W+w3IK3kjdqBA0dRUR4g8oVO0DnGZP&#10;k9js2ZBdNfbp3YLQy2FmvmGm89ZU4kqNKy0rGPQjEMSZ1SXnCj5P6dsYhPPIGivLpOBODuazl84U&#10;E21vfKDr0eciQNglqKDwvk6kdFlBBl3f1sTB+7aNQR9kk0vd4C3ATSWHURRLgyWHhQJrWhaU/Rwv&#10;RsH547Q+f03224zWu14a/cZpb4VKdV/bxTsIT63/Dz/bG61gFI8H8Pc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jbzHAAAA3QAAAA8AAAAAAAAAAAAAAAAAmAIAAGRy&#10;cy9kb3ducmV2LnhtbFBLBQYAAAAABAAEAPUAAACMAwAAAAA=&#10;" strokecolor="white"/>
                  <v:rect id="Rectangle 3528" o:spid="_x0000_s1081" style="position:absolute;left:4101;top:5738;width:126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6tcQA&#10;AADdAAAADwAAAGRycy9kb3ducmV2LnhtbESPT4vCMBTE78J+h/AWvIim/itajbIIijdZV8Hjo3m2&#10;ZZuX0sS2fnuzsOBxmJnfMOttZ0rRUO0KywrGowgEcWp1wZmCy89+uADhPLLG0jIpeJKD7eajt8ZE&#10;25a/qTn7TAQIuwQV5N5XiZQuzcmgG9mKOHh3Wxv0QdaZ1DW2AW5KOYmiWBosOCzkWNEup/T3/DAK&#10;msP80MwHp/FsWV2u8S3jGFtWqv/Zfa1AeOr8O/zfPmoF03gxgb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OrXEAAAA3QAAAA8AAAAAAAAAAAAAAAAAmAIAAGRycy9k&#10;b3ducmV2LnhtbFBLBQYAAAAABAAEAPUAAACJAwAAAAA=&#10;" filled="f" stroked="f" strokecolor="white">
                    <v:textbox style="layout-flow:horizontal-ideographic">
                      <w:txbxContent>
                        <w:p w:rsidR="00471EB8" w:rsidRPr="00745ADC" w:rsidRDefault="00471EB8" w:rsidP="00D839D5">
                          <w:pPr>
                            <w:rPr>
                              <w:rFonts w:ascii="ＭＳ ゴシック" w:eastAsia="ＭＳ ゴシック"/>
                              <w:sz w:val="10"/>
                              <w:szCs w:val="10"/>
                            </w:rPr>
                          </w:pPr>
                          <w:r w:rsidRPr="00745ADC">
                            <w:rPr>
                              <w:rFonts w:ascii="ＭＳ ゴシック" w:eastAsia="ＭＳ ゴシック" w:hint="eastAsia"/>
                              <w:sz w:val="10"/>
                              <w:szCs w:val="10"/>
                            </w:rPr>
                            <w:t>コンビニローソン</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29" o:spid="_x0000_s1082" type="#_x0000_t120" style="position:absolute;left:4087;top:5800;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SY8UA&#10;AADdAAAADwAAAGRycy9kb3ducmV2LnhtbESPQWvCQBSE70L/w/IKvemmaiWkbkIQCgpetL309si+&#10;ZkN338bsVuO/dwWhx2FmvmHW1eisONMQOs8KXmcZCOLG645bBV+fH9McRIjIGq1nUnClAFX5NFlj&#10;of2FD3Q+xlYkCIcCFZgY+0LK0BhyGGa+J07ejx8cxiSHVuoBLwnurJxn2Uo67DgtGOxpY6j5Pf45&#10;BYeTedvbutnny23NJ7v5nrd2p9TL81i/g4g0xv/wo73VCharfAH3N+k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VJjxQAAAN0AAAAPAAAAAAAAAAAAAAAAAJgCAABkcnMv&#10;ZG93bnJldi54bWxQSwUGAAAAAAQABAD1AAAAigMAAAAA&#10;" fillcolor="black" strokecolor="white"/>
              </v:group>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1406525</wp:posOffset>
                </wp:positionH>
                <wp:positionV relativeFrom="paragraph">
                  <wp:posOffset>7806055</wp:posOffset>
                </wp:positionV>
                <wp:extent cx="596265" cy="93345"/>
                <wp:effectExtent l="0" t="0" r="0" b="0"/>
                <wp:wrapNone/>
                <wp:docPr id="28" name="Rectangle 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6265" cy="93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158D" id="Rectangle 3456" o:spid="_x0000_s1026" style="position:absolute;left:0;text-align:left;margin-left:110.75pt;margin-top:614.65pt;width:46.95pt;height:7.35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Sm/gIAAE4GAAAOAAAAZHJzL2Uyb0RvYy54bWysVduO0zAQfUfiHyy/Z3Np7toUtd0GIS2w&#10;YkE8u4nTWCR2sN2mC+LfGTvdXuAFAakUeeLx+Jwzl96+OvQd2lOpmOAF9m88jCivRM34tsCfPpZO&#10;ipHShNekE5wW+Ikq/Gr+8sXtOOQ0EK3oaioRBOEqH4cCt1oPueuqqqU9UTdioBw2GyF7osGUW7eW&#10;ZITofecGnhe7o5D1IEVFlYKvd9Mmntv4TUMr/b5pFNWoKzBg0/Yt7Xtj3u78luRbSYaWVUcY5C9Q&#10;9IRxuPQU6o5ognaS/RaqZ5UUSjT6phK9K5qGVdRyADa+9wubx5YM1HIBcdRwkkn9v7DVu/2DRKwu&#10;cACZ4qSHHH0A1QjfdhTNwig2Eo2DysHzcXiQhqQa7kX1RSEuVi040oWUYmwpqQGYb/zdqwPGUHAU&#10;bca3ooYLyE4Lq9ahkT2SArLix5BNeOxnkAUdbI6eTjmiB40q+BhlcRBHGFWwlc0AoL2P5CaUwTZI&#10;pV9T0SOzKLAELjYm2d8rbaCdXSwV0bG6ZF1nDbndrDqJ9gSqpbTPMbq6dOu4cebCHJsiTl+orbfp&#10;GpIDYFgaTwPd1sL3zA9CbxlkThmniROWYeRkiZc6np8ts9gLs/Cu/GHg+mHesrqm/J5x+lyXfvhn&#10;eT92yFRRtjLRCGJFAchGui30aaWlFeWKlrpkb5Nh2wMEu3LrmYaO7Vhf4HRKGWhAcpP+Na/tWhPW&#10;TWv3momVH+S4VmVRRl4SzlInSaKZE87WnrNMy5WzWPlxnKyXq+Xav1ZlbZVW/y6MBfKcNmOIHbB7&#10;bOsR1czUzyzKAh+DATMjSCa+FyKa4v3MdGs71dSqiXElZOqZ37GMTtEnIc4XX+h05HaWChLwXEu2&#10;r0wrTS25EfUTtJVtIBhuMIYBcSvkN4xGGGkFVl93RFKMujccWjMJgwxKQFsjTTM4Ii83NhcbhFcQ&#10;qMAaSsYuV3qamrtBsm0L9/iWKxcLaOaG2dYyjT5hAvTGgKFleRwHrJmKl7b1Ov8NzH8CAAD//wMA&#10;UEsDBBQABgAIAAAAIQCu1xhF3wAAAA0BAAAPAAAAZHJzL2Rvd25yZXYueG1sTI/BTsMwEETvSPyD&#10;tUhcKuokVZM0xKkQggs3Uj7AjbdxIF5HsduGv2c5wXFnnmZn6v3iRnHBOQyeFKTrBARS581AvYKP&#10;w+tDCSJETUaPnlDBNwbYN7c3ta6Mv9I7XtrYCw6hUGkFNsapkjJ0Fp0Oaz8hsXfys9ORz7mXZtZX&#10;DnejzJIkl04PxB+snvDZYvfVnp2Ct1YXLytCK7fm9Ol2mzZZpYNS93fL0yOIiEv8g+G3PleHhjsd&#10;/ZlMEKOCLE9TRtlIy10BgpGs2PKaI0tZuclBNrX8v6L5AQAA//8DAFBLAQItABQABgAIAAAAIQC2&#10;gziS/gAAAOEBAAATAAAAAAAAAAAAAAAAAAAAAABbQ29udGVudF9UeXBlc10ueG1sUEsBAi0AFAAG&#10;AAgAAAAhADj9If/WAAAAlAEAAAsAAAAAAAAAAAAAAAAALwEAAF9yZWxzLy5yZWxzUEsBAi0AFAAG&#10;AAgAAAAhANwyxKb+AgAATgYAAA4AAAAAAAAAAAAAAAAALgIAAGRycy9lMm9Eb2MueG1sUEsBAi0A&#10;FAAGAAgAAAAhAK7XGEXfAAAADQEAAA8AAAAAAAAAAAAAAAAAWAUAAGRycy9kb3ducmV2LnhtbFBL&#10;BQYAAAAABAAEAPMAAABkBgAAAAA=&#10;" stroked="f">
                <v:textbox inset="5.85pt,.7pt,5.85pt,.7pt"/>
              </v:rect>
            </w:pict>
          </mc:Fallback>
        </mc:AlternateContent>
      </w:r>
      <w:r w:rsidR="00526BF9">
        <w:rPr>
          <w:rFonts w:hint="eastAsia"/>
        </w:rPr>
        <w:tab/>
      </w:r>
      <w:r w:rsidR="00526BF9">
        <w:rPr>
          <w:rFonts w:hint="eastAsia"/>
        </w:rPr>
        <w:tab/>
      </w:r>
      <w:r w:rsidR="00526BF9">
        <w:rPr>
          <w:rFonts w:hint="eastAsia"/>
        </w:rPr>
        <w:tab/>
      </w:r>
      <w:r w:rsidR="00526BF9">
        <w:rPr>
          <w:rFonts w:hint="eastAsia"/>
        </w:rPr>
        <w:tab/>
      </w:r>
    </w:p>
    <w:p w:rsidR="00B27F45" w:rsidRDefault="002950FB" w:rsidP="00D37EE0">
      <w:r>
        <w:rPr>
          <w:noProof/>
        </w:rPr>
        <mc:AlternateContent>
          <mc:Choice Requires="wps">
            <w:drawing>
              <wp:anchor distT="0" distB="0" distL="114300" distR="114300" simplePos="0" relativeHeight="251639296" behindDoc="0" locked="0" layoutInCell="1" allowOverlap="1">
                <wp:simplePos x="0" y="0"/>
                <wp:positionH relativeFrom="column">
                  <wp:posOffset>1961515</wp:posOffset>
                </wp:positionH>
                <wp:positionV relativeFrom="paragraph">
                  <wp:posOffset>6685915</wp:posOffset>
                </wp:positionV>
                <wp:extent cx="124460" cy="299720"/>
                <wp:effectExtent l="0" t="0" r="3810" b="0"/>
                <wp:wrapNone/>
                <wp:docPr id="27" name="Rectangle 3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99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998B" id="Rectangle 3441" o:spid="_x0000_s1026" style="position:absolute;left:0;text-align:left;margin-left:154.45pt;margin-top:526.45pt;width:9.8pt;height:2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qS9QIAAEA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nCUYCRIBzl6D6oRseUUTeI4tBINvc7B86G/V5ak7u9k9VkjIVctONKFUnJoKakBmPP3Lw5YQ8NR&#10;tBneyBouIDsjnVqPjepsQNABPbqkPJ2SQh8NquBnGMXxDFJXwVaUZUnkkuaT/Hi4V9q8orJDdlFg&#10;BehdcLK/0wbAg+vRxYGXnNUl49wZartZcYX2BOqjdI/lC0f0uRsX1llIe2zcHv9QV2HjNSQHxLC0&#10;nha7y/63DOAHyyjzylmaeHEZT70sCVIvCLNlNgviLL4tv1u4YZy3rK6puGOCHisxjP8s04eeGGvI&#10;1SIaCpxNoylGhG+hMyujnCgXtPQ5+8A9v2PfMQM9yllX4PTkRHKb8LWoQQ+SG8L4uPYvmTgtQY5L&#10;VRblNEjiSeolyXTixZN14C3TcuUtVuFslqyXq+U6vFRl7ZTW/y6MA3JMmzXkDtg9tPWAambrZzLN&#10;ohCDAVMiSka+ZyIiJc0nZlrXm7ZYbYwLIdPAvgchT9FHIZ4vPtPpwO1ZKii/Yy25TrLNMzbhRtZP&#10;0EiAwXULDF5YtFJ9xWiAIVZg/WVHFMWIvxbQjEkcZVACxhlpmkEbqfONzdkGERUEKrCBknHLlRnn&#10;5K5XbNvCPaHjKuQC2rdhrrVsa4+YAL01YEw5HoeRaufgue28ngf//AcAAAD//wMAUEsDBBQABgAI&#10;AAAAIQBOAknN5QAAAA0BAAAPAAAAZHJzL2Rvd25yZXYueG1sTI/NTsMwEITvSLyDtUhcUGsnoVUa&#10;4lSAAKlIgCg/Ejc3NknUeB3Zbht4epYT3HZ3RrPflMvR9mxvfOgcSkimApjB2ukOGwmvL7eTHFiI&#10;CrXqHRoJXybAsjo+KlWh3QGfzX4dG0YhGAoloY1xKDgPdWusClM3GCTt03mrIq2+4dqrA4XbnqdC&#10;zLlVHdKHVg3mujX1dr2zEh4fzt6ePs7f763PFncrfnUjvrdCytOT8fICWDRj/DPDLz6hQ0VMG7dD&#10;HVgvIRP5gqwkiFlKE1myNJ8B29ApESIBXpX8f4vqBwAA//8DAFBLAQItABQABgAIAAAAIQC2gziS&#10;/gAAAOEBAAATAAAAAAAAAAAAAAAAAAAAAABbQ29udGVudF9UeXBlc10ueG1sUEsBAi0AFAAGAAgA&#10;AAAhADj9If/WAAAAlAEAAAsAAAAAAAAAAAAAAAAALwEAAF9yZWxzLy5yZWxzUEsBAi0AFAAGAAgA&#10;AAAhANHdKpL1AgAAQAYAAA4AAAAAAAAAAAAAAAAALgIAAGRycy9lMm9Eb2MueG1sUEsBAi0AFAAG&#10;AAgAAAAhAE4CSc3lAAAADQEAAA8AAAAAAAAAAAAAAAAATw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854710</wp:posOffset>
                </wp:positionH>
                <wp:positionV relativeFrom="paragraph">
                  <wp:posOffset>2694940</wp:posOffset>
                </wp:positionV>
                <wp:extent cx="194945" cy="361950"/>
                <wp:effectExtent l="3175" t="6350" r="1905" b="3175"/>
                <wp:wrapNone/>
                <wp:docPr id="26" name="Oval 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36195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105D6" id="Oval 3439" o:spid="_x0000_s1026" style="position:absolute;left:0;text-align:left;margin-left:67.3pt;margin-top:212.2pt;width:15.35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ty7gIAADEGAAAOAAAAZHJzL2Uyb0RvYy54bWysVFtv0zAUfkfiP1h+z3Jp2ly0dGq7BiEN&#10;Nmkgnt3EaSwcO9hus4H47xw7bdcCDwhIpMgnPj7+vu9crm+eOo72VGkmRYHDqwAjKipZM7Et8McP&#10;pZdipA0RNeFS0AI/U41v5q9fXQ99TiPZSl5ThSCI0PnQF7g1ps99X1ct7Yi+kj0VsNlI1REDptr6&#10;tSIDRO+4HwXBzB+kqnslK6o1/L0dN/HcxW8aWpn7ptHUIF5gwGbcV7nvxn79+TXJt4r0LasOMMhf&#10;oOgIE3DpKdQtMQTtFPslVMcqJbVszFUlO182Dauo4wBswuAnNo8t6anjAuLo/iST/n9hq/f7B4VY&#10;XeBohpEgHeTofk84msSTzKoz9DoHp8f+QVl+ur+T1WeNhFy1RGzpQik5tJTUgCm0/v7FAWtoOIo2&#10;wztZQ2yyM9IJ9dSozgYECdCTy8fzKR/0yaAKfoZZnMVTjCrYmszCbOry5ZP8eLhX2ryhskN2UWDK&#10;Oeu1VYzkZH+njcVD8qOXwy85q0vGuTPUdrPiCgHfApfucRSA5rkbF9ZZSHtsjDj+oa6+xmtIDqBh&#10;aT0tfJf7b1kYxcEyyrxyliZeXMZTL0uC1AvCbJnNAmB3W363cMM4b1ldU3HHBD3WYRj/WZ4PHTFW&#10;kKtENBQ4m0YgHeFb6MvKKCfKBS19zj5wz+/YK7kTNdAmuU3z+rA2hPFx7V+Cd4qDApdCLMppkMST&#10;1EuS6cSLJ+vAW6blyluswtksWS9Xy3V4KcTaiav/XQsH5Jgpa8idoeqxrQdUM1s1k2kWhRgMGAtR&#10;MupwphtS0nxipnXNaEvUxrjQLg3se9DuFH0U4uXiM50O3F6kgiI9lo/rH9syY+ttZP0M7QMYXI/A&#10;pIVFK9VXjAaYWgXWX3ZEUYz4WwEtmMRRBlk3zkjTDEaeOt/YnG0QUUGgAhuoErdcmXEw7nrFti3c&#10;EzquQi6gaRvmusk29IgJ0FsD5pLjcZihdvCd287rZdLPfwAAAP//AwBQSwMEFAAGAAgAAAAhADpX&#10;uW3gAAAACwEAAA8AAABkcnMvZG93bnJldi54bWxMj8FOwzAMhu9IvENkJG4s3RaqUZpOCIS4DCE6&#10;kDimTWgqGqdKsrV7e7wTHH/70+/P5XZ2AzuaEHuPEpaLDJjB1useOwkf++ebDbCYFGo1eDQSTibC&#10;trq8KFWh/YTv5linjlEJxkJJsCmNBeextcapuPCjQdp9++BUohg6roOaqNwNfJVlOXeqR7pg1Wge&#10;rWl/6oOT8Llr2m560U+nu683G/a7pOvmVcrrq/nhHlgyc/qD4axP6lCRU+MPqCMbKK9FTqgEsRIC&#10;2JnIb9fAGppslgJ4VfL/P1S/AAAA//8DAFBLAQItABQABgAIAAAAIQC2gziS/gAAAOEBAAATAAAA&#10;AAAAAAAAAAAAAAAAAABbQ29udGVudF9UeXBlc10ueG1sUEsBAi0AFAAGAAgAAAAhADj9If/WAAAA&#10;lAEAAAsAAAAAAAAAAAAAAAAALwEAAF9yZWxzLy5yZWxzUEsBAi0AFAAGAAgAAAAhAFUPu3LuAgAA&#10;MQYAAA4AAAAAAAAAAAAAAAAALgIAAGRycy9lMm9Eb2MueG1sUEsBAi0AFAAGAAgAAAAhADpXuW3g&#10;AAAACwEAAA8AAAAAAAAAAAAAAAAASAUAAGRycy9kb3ducmV2LnhtbFBLBQYAAAAABAAEAPMAAABV&#10;BgAAAAA=&#10;" stroked="f">
                <v:textbox inset="5.85pt,.7pt,5.85pt,.7pt"/>
              </v:oval>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1144905</wp:posOffset>
                </wp:positionH>
                <wp:positionV relativeFrom="paragraph">
                  <wp:posOffset>2856865</wp:posOffset>
                </wp:positionV>
                <wp:extent cx="194945" cy="276225"/>
                <wp:effectExtent l="7620" t="6350" r="6985" b="3175"/>
                <wp:wrapNone/>
                <wp:docPr id="25" name="Oval 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7622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6C4B7" id="Oval 3438" o:spid="_x0000_s1026" style="position:absolute;left:0;text-align:left;margin-left:90.15pt;margin-top:224.95pt;width:15.3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2Y6wIAADEGAAAOAAAAZHJzL2Uyb0RvYy54bWysVFtv0zAUfkfiP1h+z3Jp2ly0dGq7BiEN&#10;Nmkgnt3EaSwcO9hus4H47xw7bdcCDwhIpMgnPj7+vu9crm+eOo72VGkmRYHDqwAjKipZM7Et8McP&#10;pZdipA0RNeFS0AI/U41v5q9fXQ99TiPZSl5ThSCI0PnQF7g1ps99X1ct7Yi+kj0VsNlI1REDptr6&#10;tSIDRO+4HwXBzB+kqnslK6o1/L0dN/HcxW8aWpn7ptHUIF5gwGbcV7nvxn79+TXJt4r0LasOMMhf&#10;oOgIE3DpKdQtMQTtFPslVMcqJbVszFUlO182Dauo4wBswuAnNo8t6anjAuLo/iST/n9hq/f7B4VY&#10;XeBoipEgHeTofk84msST1Koz9DoHp8f+QVl+ur+T1WeNhFy1RGzpQik5tJTUgCm0/v7FAWtoOIo2&#10;wztZQ2yyM9IJ9dSozgYECdCTy8fzKR/0yaAKfoZZnMUAq4KtKJlFANHeQPLj4V5p84bKDtlFgSnn&#10;rNdWMZKT/Z02o/fRy+GXnNUl49wZartZcYWAb4FL9xwu0OduXFhnIe2xMeL4h7r6Gq8hOYCGpfW0&#10;8F3uv2VhFAfLKPPKWZp4cRlPvSwJUi8Is2U2C4Ddbfndwg3jvGV1TcUdE/RYh2H8Z3k+dMRYQa4S&#10;0VDgbGozSvgW+rIyyolyQUufsw/c8zv2Su5EDbRJbtO8PqwNYXxc+5fgXX5AgUshFuU0SKCivCSZ&#10;Trx4sg68ZVquvMUqnM2S9XK1XIeXQqyduPrftXBAjpmyhtwZqh7bekA1s1UzmWZRiMGAsRAlow5n&#10;uiElzSdmWteMtkRtjAvt0sC+B+1O0UchXi4+0+nA7UUqKOlj+bj+sS0ztt5G1s/QPoDB9QhMWli0&#10;Un3FaICpVWD9ZUcUxYi/FdCCSRxlkHXjjDTNYOSp843N2QYRFQQqsIEqccuVGQfjrlds28I9oeMq&#10;5AKatmGum2xDj5gAvTVgLjkehxlqB9+57bxeJv38BwAAAP//AwBQSwMEFAAGAAgAAAAhAE3zK7Hg&#10;AAAACwEAAA8AAABkcnMvZG93bnJldi54bWxMj8FOwzAQRO9I/IO1SNyokzZCTYhTIRDiUoRIQeLo&#10;xEscEa+j2G3Sv2c5wXFmn2Znyt3iBnHCKfSeFKSrBARS601PnYL3w9PNFkSImowePKGCMwbYVZcX&#10;pS6Mn+kNT3XsBIdQKLQCG+NYSBlai06HlR+R+PblJ6cjy6mTZtIzh7tBrpPkVjrdE3+wesQHi+13&#10;fXQKPvZN283P5vGcf77a6bCPpm5elLq+Wu7vQERc4h8Mv/W5OlTcqfFHMkEMrLfJhlEFWZbnIJhY&#10;pymva9jJNxnIqpT/N1Q/AAAA//8DAFBLAQItABQABgAIAAAAIQC2gziS/gAAAOEBAAATAAAAAAAA&#10;AAAAAAAAAAAAAABbQ29udGVudF9UeXBlc10ueG1sUEsBAi0AFAAGAAgAAAAhADj9If/WAAAAlAEA&#10;AAsAAAAAAAAAAAAAAAAALwEAAF9yZWxzLy5yZWxzUEsBAi0AFAAGAAgAAAAhAJO23ZjrAgAAMQYA&#10;AA4AAAAAAAAAAAAAAAAALgIAAGRycy9lMm9Eb2MueG1sUEsBAi0AFAAGAAgAAAAhAE3zK7HgAAAA&#10;CwEAAA8AAAAAAAAAAAAAAAAARQUAAGRycy9kb3ducmV2LnhtbFBLBQYAAAAABAAEAPMAAABSBgAA&#10;AAA=&#10;" stroked="f">
                <v:textbox inset="5.85pt,.7pt,5.85pt,.7pt"/>
              </v:oval>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992505</wp:posOffset>
                </wp:positionH>
                <wp:positionV relativeFrom="paragraph">
                  <wp:posOffset>2142490</wp:posOffset>
                </wp:positionV>
                <wp:extent cx="194945" cy="233680"/>
                <wp:effectExtent l="7620" t="6350" r="6985" b="7620"/>
                <wp:wrapNone/>
                <wp:docPr id="24" name="Oval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3368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5BEEF" id="Oval 3437" o:spid="_x0000_s1026" style="position:absolute;left:0;text-align:left;margin-left:78.15pt;margin-top:168.7pt;width:15.35pt;height:1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Ga7QIAADEGAAAOAAAAZHJzL2Uyb0RvYy54bWysVFtv0zAUfkfiP1h+z3Jtc9HSqe1ahDTY&#10;pIF4dhOnsXDsYLvNBuK/c+y0XQs8ICCRIp/4+Pj7vnO5vnnqONpTpZkUJQ6vAoyoqGTNxLbEHz+s&#10;vQwjbYioCZeClviZanwze/3qeugLGslW8poqBEGELoa+xK0xfeH7umppR/SV7KmAzUaqjhgw1dav&#10;FRkgesf9KAim/iBV3StZUa3h7+24iWcuftPQytw3jaYG8RIDNuO+yn039uvPrkmxVaRvWXWAQf4C&#10;RUeYgEtPoW6JIWin2C+hOlYpqWVjrirZ+bJpWEUdB2ATBj+xeWxJTx0XEEf3J5n0/wtbvd8/KMTq&#10;EkcJRoJ0kKP7PeEoTuLUqjP0ugCnx/5BWX66v5PVZ42EXLZEbOlcKTm0lNSAKbT+/sUBa2g4ijbD&#10;O1lDbLIz0gn11KjOBgQJ0JPLx/MpH/TJoAp+hnmSJxOMKtiK4niauXz5pDge7pU2b6jskF2UmHLO&#10;em0VIwXZ32lj8ZDi6OXwS87qNePcGWq7WXKFgG+J1+5xFIDmuRsX1llIe2yMOP6hrr7Ga0gBoGFp&#10;PS18l/tveRglwSLKvfU0S71knUy8PA0yLwjzRT4NgN3t+ruFGyZFy+qaijsm6LEOw+TP8nzoiLGC&#10;XCWiocT5JALpCN9CX1ZGOVEuaOlz9oF7fsdeyZ2ogTYpbJpXh7UhjI9r/xK8UxwUuBRivp4EaRJn&#10;XppOYi+JV4G3yNZLb74Mp9N0tVguVuGlECsnrv53LRyQY6asIXeGqse2HlDNbNXEkzwKMRgwFqJ0&#10;1OFMN6Sk+cRM65rRlqiNcaFdFtj3oN0p+ijEy8VnOh24vUgFRXosH9c/tmXG1tvI+hnaBzC4HoFJ&#10;C4tWqq8YDTC1Sqy/7IiiGPG3AlowTaIcsm6ckWU5jDx1vrE52yCigkAlNlAlbrk042Dc9YptW7gn&#10;dFyFnEPTNsx1k23oEROgtwbMJcfjMEPt4Du3ndfLpJ/9AAAA//8DAFBLAwQUAAYACAAAACEAA6tS&#10;euAAAAALAQAADwAAAGRycy9kb3ducmV2LnhtbEyPwU7DMBBE70j8g7VI3KhDU5oS4lQIhLi0QqRU&#10;6tGJTRwRryPbbdK/Z3uC48w+zc4U68n27KR96BwKuJ8lwDQ2TnXYCvjavd2tgIUoUcneoRZw1gHW&#10;5fVVIXPlRvzUpyq2jEIw5FKAiXHIOQ+N0VaGmRs00u3beSsjSd9y5eVI4bbn8yRZcis7pA9GDvrF&#10;6OanOloB+03dtOO7ej0/Hj6M322iquqtELc30/MTsKin+AfDpT5Vh5I61e6IKrCe9MMyJVRAmmYL&#10;YBdildG6mpxsMQdeFvz/hvIXAAD//wMAUEsBAi0AFAAGAAgAAAAhALaDOJL+AAAA4QEAABMAAAAA&#10;AAAAAAAAAAAAAAAAAFtDb250ZW50X1R5cGVzXS54bWxQSwECLQAUAAYACAAAACEAOP0h/9YAAACU&#10;AQAACwAAAAAAAAAAAAAAAAAvAQAAX3JlbHMvLnJlbHNQSwECLQAUAAYACAAAACEAnT2xmu0CAAAx&#10;BgAADgAAAAAAAAAAAAAAAAAuAgAAZHJzL2Uyb0RvYy54bWxQSwECLQAUAAYACAAAACEAA6tSeuAA&#10;AAALAQAADwAAAAAAAAAAAAAAAABHBQAAZHJzL2Rvd25yZXYueG1sUEsFBgAAAAAEAAQA8wAAAFQG&#10;AAAAAA==&#10;" stroked="f">
                <v:textbox inset="5.85pt,.7pt,5.85pt,.7pt"/>
              </v:oval>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887095</wp:posOffset>
                </wp:positionH>
                <wp:positionV relativeFrom="paragraph">
                  <wp:posOffset>1861185</wp:posOffset>
                </wp:positionV>
                <wp:extent cx="194945" cy="405130"/>
                <wp:effectExtent l="6985" t="1270" r="7620" b="3175"/>
                <wp:wrapNone/>
                <wp:docPr id="23" name="Oval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40513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AEA04" id="Oval 3436" o:spid="_x0000_s1026" style="position:absolute;left:0;text-align:left;margin-left:69.85pt;margin-top:146.55pt;width:15.35pt;height:3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Zu7QIAADEGAAAOAAAAZHJzL2Uyb0RvYy54bWysVF1v0zAUfUfiP1h+z/LZNomWTm3XIKTB&#10;Jg3Es5s4jYVjB9ttNhD/nWun7VrgAQGJFPnG19fnnPtxffPUcbSnSjMpChxeBRhRUcmaiW2BP34o&#10;vRQjbYioCZeCFviZanwzf/3qeuhzGslW8poqBEGEzoe+wK0xfe77umppR/SV7KmAzUaqjhgw1dav&#10;FRkgesf9KAim/iBV3StZUa3h7+24iecuftPQytw3jaYG8QIDNuO+yn039uvPr0m+VaRvWXWAQf4C&#10;RUeYgEtPoW6JIWin2C+hOlYpqWVjrirZ+bJpWEUdB2ATBj+xeWxJTx0XEEf3J5n0/wtbvd8/KMTq&#10;AkcxRoJ0kKP7PeEoTuKpVWfodQ5Oj/2Dsvx0fyerzxoJuWqJ2NKFUnJoKakBU2j9/YsD1tBwFG2G&#10;d7KG2GRnpBPqqVGdDQgSoCeXj+dTPuiTQRX8DLMkSyYYVbCVBJMwdvnySX483Ctt3lDZIbsoMOWc&#10;9doqRnKyv9PG4iH50cvhl5zVJePcGWq7WXGFgG+BS/c4CkDz3I0L6yykPTZGHP9QV1/jNSQH0LC0&#10;nha+y/23LIySYBllXjlNZ15SJhMvmwWpF4TZMpsGwO62/G7hhknesrqm4o4JeqzDMPmzPB86Yqwg&#10;V4loKHA2iUA6wrfQl5VRTpQLWvqcfeCe37FXcidqoE1ym+b1YW0I4+PavwTvFAcFLoVYlJNglsSp&#10;N5tNYi+J14G3TMuVt1iF0+lsvVwt1+GlEGsnrv53LRyQY6asIXeGqse2HlDNbNXEkywKMRgwFqLZ&#10;qMOZbkhJ84mZ1jWjLVEb40K7NLDvQbtT9FGIl4vPdDpwe5EKivRYPq5/bMuMrbeR9TO0D2BwPQKT&#10;FhatVF8xGmBqFVh/2RFFMeJvBbTgLIkyyLpxRppmMPLU+cbmbIOICgIV2ECVuOXKjINx1yu2beGe&#10;0HEVcgFN2zDXTbahR0yA3howlxyPwwy1g+/cdl4vk37+AwAA//8DAFBLAwQUAAYACAAAACEATgAT&#10;iOEAAAALAQAADwAAAGRycy9kb3ducmV2LnhtbEyPwU7DMBBE70j8g7VI3KjTBtomxKkQCHFphUip&#10;xNGJlzgiXke226R/j3uC42ifZt4Wm8n07ITOd5YEzGcJMKTGqo5aAZ/717s1MB8kKdlbQgFn9LAp&#10;r68KmSs70geeqtCyWEI+lwJ0CEPOuW80GulndkCKt2/rjAwxupYrJ8dYbnq+SJIlN7KjuKDlgM8a&#10;m5/qaAQctnXTjm/q5Zx9vWu33wZV1Tshbm+mp0dgAafwB8NFP6pDGZ1qeyTlWR9zmq0iKmCRpXNg&#10;F2KV3AOrBaQPywx4WfD/P5S/AAAA//8DAFBLAQItABQABgAIAAAAIQC2gziS/gAAAOEBAAATAAAA&#10;AAAAAAAAAAAAAAAAAABbQ29udGVudF9UeXBlc10ueG1sUEsBAi0AFAAGAAgAAAAhADj9If/WAAAA&#10;lAEAAAsAAAAAAAAAAAAAAAAALwEAAF9yZWxzLy5yZWxzUEsBAi0AFAAGAAgAAAAhAFV+Zm7tAgAA&#10;MQYAAA4AAAAAAAAAAAAAAAAALgIAAGRycy9lMm9Eb2MueG1sUEsBAi0AFAAGAAgAAAAhAE4AE4jh&#10;AAAACwEAAA8AAAAAAAAAAAAAAAAARwUAAGRycy9kb3ducmV2LnhtbFBLBQYAAAAABAAEAPMAAABV&#10;BgAAAAA=&#10;" stroked="f">
                <v:textbox inset="5.85pt,.7pt,5.85pt,.7pt"/>
              </v:oval>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1115695</wp:posOffset>
                </wp:positionH>
                <wp:positionV relativeFrom="paragraph">
                  <wp:posOffset>1594485</wp:posOffset>
                </wp:positionV>
                <wp:extent cx="194945" cy="405130"/>
                <wp:effectExtent l="6985" t="1270" r="7620" b="3175"/>
                <wp:wrapNone/>
                <wp:docPr id="22" name="Oval 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40513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8242B" id="Oval 3435" o:spid="_x0000_s1026" style="position:absolute;left:0;text-align:left;margin-left:87.85pt;margin-top:125.55pt;width:15.35pt;height:31.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Sx7gIAADEGAAAOAAAAZHJzL2Uyb0RvYy54bWysVF1v0zAUfUfiP1h+z/LRpE2ipVPbNQhp&#10;sEkD8ewmTmPh2MF2mw3Ef+faabsWeEBAIkW+8fX1Oed+XN88dRztqdJMigKHVwFGVFSyZmJb4I8f&#10;Si/FSBsiasKloAV+phrfzF+/uh76nEaylbymCkEQofOhL3BrTJ/7vq5a2hF9JXsqYLORqiMGTLX1&#10;a0UGiN5xPwqCqT9IVfdKVlRr+Hs7buK5i980tDL3TaOpQbzAgM24r3Lfjf3682uSbxXpW1YdYJC/&#10;QNERJuDSU6hbYgjaKfZLqI5VSmrZmKtKdr5sGlZRxwHYhMFPbB5b0lPHBcTR/Ukm/f/CVu/3Dwqx&#10;usBRhJEgHeTofk84msSTxKoz9DoHp8f+QVl+ur+T1WeNhFy1RGzpQik5tJTUgCm0/v7FAWtoOIo2&#10;wztZQ2yyM9IJ9dSozgYECdCTy8fzKR/0yaAKfoZZnMUJRhVsxUESTly+fJIfD/dKmzdUdsguCkw5&#10;Z722ipGc7O+0sXhIfvRy+CVndck4d4bablZcIeBb4NI9jgLQPHfjwjoLaY+NEcc/1NXXeA3JATQs&#10;raeF73L/LQujOFhGmVdO05kXl3HiZbMg9YIwW2bTANjdlt8t3DDOW1bXVNwxQY91GMZ/ludDR4wV&#10;5CoRDQXOkgikI3wLfVkZ5US5oKXP2Qfu+R17JXeiBtokt2leH9aGMD6u/UvwTnFQ4FKIRZkEs3iS&#10;erNZMvHiyTrwlmm58harcDqdrZer5Tq8FGLtxNX/roUDcsyUNeTOUPXY1gOqma2aSZJFIQYDxkI0&#10;G3U40w0paT4x07pmtCVqY1xolwb2PWh3ij4K8XLxmU4Hbi9SQZEey8f1j22ZsfU2sn6G9gEMrkdg&#10;0sKileorRgNMrQLrLzuiKEb8rYAWnMVRBlk3zkjTDEaeOt/YnG0QUUGgAhuoErdcmXEw7nrFti3c&#10;EzquQi6gaRvmusk29IgJ0FsD5pLjcZihdvCd287rZdLPfwAAAP//AwBQSwMEFAAGAAgAAAAhAE9/&#10;2SrhAAAACwEAAA8AAABkcnMvZG93bnJldi54bWxMj8tOwzAQRfdI/IM1SOyok9BniFMhEGLTCpFS&#10;iaUTD3FEPI5st0n/HrOC5dUc3Xum2E6mZ2d0vrMkIJ0lwJAaqzpqBXwcXu7WwHyQpGRvCQVc0MO2&#10;vL4qZK7sSO94rkLLYgn5XArQIQw5577RaKSf2QEp3r6sMzLE6FqunBxjuel5liRLbmRHcUHLAZ80&#10;Nt/VyQg47uqmHV/V82Xz+abdYRdUVe+FuL2ZHh+ABZzCHwy/+lEdyuhU2xMpz/qYV4tVRAVkizQF&#10;FoksWc6B1QLu0/kGeFnw/z+UPwAAAP//AwBQSwECLQAUAAYACAAAACEAtoM4kv4AAADhAQAAEwAA&#10;AAAAAAAAAAAAAAAAAAAAW0NvbnRlbnRfVHlwZXNdLnhtbFBLAQItABQABgAIAAAAIQA4/SH/1gAA&#10;AJQBAAALAAAAAAAAAAAAAAAAAC8BAABfcmVscy8ucmVsc1BLAQItABQABgAIAAAAIQC46ISx7gIA&#10;ADEGAAAOAAAAAAAAAAAAAAAAAC4CAABkcnMvZTJvRG9jLnhtbFBLAQItABQABgAIAAAAIQBPf9kq&#10;4QAAAAsBAAAPAAAAAAAAAAAAAAAAAEgFAABkcnMvZG93bnJldi54bWxQSwUGAAAAAAQABADzAAAA&#10;VgYAAAAA&#10;" stroked="f">
                <v:textbox inset="5.85pt,.7pt,5.85pt,.7pt"/>
              </v:oval>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4021455</wp:posOffset>
                </wp:positionH>
                <wp:positionV relativeFrom="paragraph">
                  <wp:posOffset>3333115</wp:posOffset>
                </wp:positionV>
                <wp:extent cx="140335" cy="730885"/>
                <wp:effectExtent l="0" t="0" r="4445" b="0"/>
                <wp:wrapNone/>
                <wp:docPr id="21" name="Rectangle 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730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D83B6" id="Rectangle 3433" o:spid="_x0000_s1026" style="position:absolute;left:0;text-align:left;margin-left:316.65pt;margin-top:262.45pt;width:11.05pt;height:5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do9AIAAEAGAAAOAAAAZHJzL2Uyb0RvYy54bWysVNuO0zAQfUfiHyy/Z3Ntc9Gmq7bbIqQF&#10;ViyIZzd2GovEDrbb7IL4d8ZO222BBwQkUuSJx+Nzzlyubx67Fu2Z0lyKEodXAUZMVJJysS3xxw9r&#10;L8NIGyIoaaVgJX5iGt/MXr64HvqCRbKRLWUKQRChi6EvcWNMX/i+rhrWEX0leyZgs5aqIwZMtfWp&#10;IgNE71o/CoKpP0hFeyUrpjX8vR038czFr2tWmXd1rZlBbYkBm3Ff5b4b+/Vn16TYKtI3vDrAIH+B&#10;oiNcwKWnULfEELRT/JdQHa+U1LI2V5XsfFnXvGKOA7AJg5/YPDSkZ44LiKP7k0z6/4Wt3u7vFeK0&#10;xFGIkSAd5Og9qEbEtmUoTuLYSjT0ugDPh/5eWZK6v5PVZ42EXDbgyOZKyaFhhAKw0Pr7FwesoeEo&#10;2gxvJIULyM5Ip9ZjrTobEHRAjy4pT6eksEeDKvgZJkEcTzCqYCuNgyybuBtIcTzcK21eMdkhuyix&#10;AvQuONnfaWPBkOLo4sDLltM1b1tnqO1m2Sq0J1Afa/ccoutzt1ZYZyHtsTHi+Ie5ChuvIQUghqX1&#10;tNhd9r/lYZQEiyj31tMs9ZJ1MvHyNMi8IMwX+TRI8uR2/d3CDZOi4ZQycccFO1ZimPxZpg89MdaQ&#10;q0U0lDifRKAbabfQmZVRTpQLWvqcfeCe37HvuIEebXlX4uzkRAqb8JWgoAcpDOHtuPYvmTj5QY5L&#10;VebrSZAmceal6ST2kngVeItsvfTmy3A6TVeL5WIVXqqyckrrfxfGATmmzRpyB+weGjogym39xJPc&#10;tgLlMCWidOR7JiJS0nzipnG9aYvVxrgQMgvsexDyFH0U4vniM50O3J6lgoo91pLrJNs8YxNuJH2C&#10;RgIMrltg8MKikeorRgMMsRLrLzuiGEbtawHNmCZRDiVgnJFlOUxAdb6xOdsgooJAJTZQMm65NOOc&#10;3PWKbxu4J3RchZxD+9bctZZt7REToLcGjCnH4zBS7Rw8t53X8+Cf/QAAAP//AwBQSwMEFAAGAAgA&#10;AAAhAOIPlNvlAAAACwEAAA8AAABkcnMvZG93bnJldi54bWxMj01LAzEQhu+C/yGM4EXaxO4Hdt1s&#10;UVGhghXrB3hLN+Pu0s1kSdJ29dcbT3qbYR7eed5yMZqe7dH5zpKE86kAhlRb3VEj4fXlbnIBzAdF&#10;WvWWUMIXelhUx0elKrQ90DPu16FhMYR8oSS0IQwF575u0Sg/tQNSvH1aZ1SIq2u4duoQw03PZ0Lk&#10;3KiO4odWDXjTYr1d74yE1ePZ29NH+v5gXDK/X/LrW/G9FVKenoxXl8ACjuEPhl/9qA5VdNrYHWnP&#10;egl5kiQRlZDN0jmwSORZlgLbxCEVAnhV8v8dqh8AAAD//wMAUEsBAi0AFAAGAAgAAAAhALaDOJL+&#10;AAAA4QEAABMAAAAAAAAAAAAAAAAAAAAAAFtDb250ZW50X1R5cGVzXS54bWxQSwECLQAUAAYACAAA&#10;ACEAOP0h/9YAAACUAQAACwAAAAAAAAAAAAAAAAAvAQAAX3JlbHMvLnJlbHNQSwECLQAUAAYACAAA&#10;ACEA0t8naPQCAABABgAADgAAAAAAAAAAAAAAAAAuAgAAZHJzL2Uyb0RvYy54bWxQSwECLQAUAAYA&#10;CAAAACEA4g+U2+UAAAALAQAADwAAAAAAAAAAAAAAAABOBQAAZHJzL2Rvd25yZXYueG1sUEsFBgAA&#10;AAAEAAQA8wAAAGAGAAAAAA==&#10;" stroked="f">
                <v:textbox inset="5.85pt,.7pt,5.85pt,.7pt"/>
              </v:rect>
            </w:pict>
          </mc:Fallback>
        </mc:AlternateContent>
      </w:r>
    </w:p>
    <w:p w:rsidR="004D05DC" w:rsidRDefault="004D05DC"/>
    <w:p w:rsidR="004D05DC" w:rsidRDefault="004D05DC"/>
    <w:p w:rsidR="00D839D5" w:rsidRDefault="002950FB" w:rsidP="00D839D5">
      <w:r>
        <w:rPr>
          <w:noProof/>
        </w:rPr>
        <mc:AlternateContent>
          <mc:Choice Requires="wps">
            <w:drawing>
              <wp:anchor distT="0" distB="0" distL="114300" distR="114300" simplePos="0" relativeHeight="251674112" behindDoc="0" locked="0" layoutInCell="1" allowOverlap="1">
                <wp:simplePos x="0" y="0"/>
                <wp:positionH relativeFrom="column">
                  <wp:posOffset>1406525</wp:posOffset>
                </wp:positionH>
                <wp:positionV relativeFrom="paragraph">
                  <wp:posOffset>7806055</wp:posOffset>
                </wp:positionV>
                <wp:extent cx="596265" cy="93345"/>
                <wp:effectExtent l="0" t="3175" r="0" b="635"/>
                <wp:wrapNone/>
                <wp:docPr id="20" name="Rectangle 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6265" cy="93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9D92" id="Rectangle 3518" o:spid="_x0000_s1026" style="position:absolute;left:0;text-align:left;margin-left:110.75pt;margin-top:614.65pt;width:46.95pt;height:7.3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2I/wIAAE4GAAAOAAAAZHJzL2Uyb0RvYy54bWysVduO0zAQfUfiHyy/Z3Np7toUtd0GIS2w&#10;YkE8u4nTWCR2sN2mC+LfGTvdXuAFAalkeezxeM6ZOe7tq0PfoT2VigleYP/Gw4jyStSMbwv86WPp&#10;pBgpTXhNOsFpgZ+owq/mL1/cjkNOA9GKrqYSQRCu8nEocKv1kLuuqlraE3UjBsphsxGyJxpMuXVr&#10;SUaI3ndu4HmxOwpZD1JUVClYvZs28dzGbxpa6fdNo6hGXYEhN21HaceNGd35Lcm3kgwtq45pkL/I&#10;oieMw6WnUHdEE7ST7LdQPaukUKLRN5XoXdE0rKIWA6DxvV/QPLZkoBYLkKOGE03q/4Wt3u0fJGJ1&#10;gQOgh5MeavQBWCN821E0i/zUUDQOKgfPx+FBGpBquBfVF4W4WLXgSBdSirGlpIbEfOPvXh0whoKj&#10;aDO+FTVcQHZaWLYOjeyRFFAVP4ZqwmeXgRZ0sDV6OtWIHjSqYDHK4iCOMKpgK5vNwsjeR3ITyuQ2&#10;SKVfU9EjMymwBCw2JtnfK21SO7tYKKJjdcm6zhpyu1l1Eu0JdEtpv2N0denWcePMhTk2RZxWqO23&#10;6RqSQ8IwNZ4mddsL3zM/CL1lkDllnCZOWIaRkyVe6nh+tsxiL8zCu/KHSdcP85bVNeX3jNPnvvTD&#10;P6v7USFTR9nORCOQFQVAG+m2oNNKS0vKFSx1id4Ww8oDCLty65kGxXasL3A6lQw4ILkp/5rXdq4J&#10;66a5e43E0g90XLOyKCMvCWepkyTRzAlna89ZpuXKWaz8OE7Wy9Vy7V+zsrZMq38nxibyXDZjiB2g&#10;e2zrEdXM9M8sygIfgwFvRpBMeC9INM37menWKtX0qolxRWTqmd+xjU7RJyLOF1/wdMR2pgoK8NxL&#10;VldGSpMkN6J+AllZAYF64RmGjFshv2E0wpNWYPV1RyTFqHvDQZpJGGTQAtoaaZrBEXm5sbnYILyC&#10;QAXW0DJ2utLTq7kbJNu2cI9vsXKxADE3zErLCH3KCbI3BjxaFsfxgTWv4qVtvc5/A/OfAAAA//8D&#10;AFBLAwQUAAYACAAAACEArtcYRd8AAAANAQAADwAAAGRycy9kb3ducmV2LnhtbEyPwU7DMBBE70j8&#10;g7VIXCrqJFWTNMSpEIILN1I+wI23cSBeR7Hbhr9nOcFxZ55mZ+r94kZxwTkMnhSk6wQEUufNQL2C&#10;j8PrQwkiRE1Gj55QwTcG2De3N7WujL/SO17a2AsOoVBpBTbGqZIydBadDms/IbF38rPTkc+5l2bW&#10;Vw53o8ySJJdOD8QfrJ7w2WL31Z6dgrdWFy8rQiu35vTpdps2WaWDUvd3y9MjiIhL/IPhtz5Xh4Y7&#10;Hf2ZTBCjgixPU0bZSMtdAYKRrNjymiNLWbnJQTa1/L+i+QEAAP//AwBQSwECLQAUAAYACAAAACEA&#10;toM4kv4AAADhAQAAEwAAAAAAAAAAAAAAAAAAAAAAW0NvbnRlbnRfVHlwZXNdLnhtbFBLAQItABQA&#10;BgAIAAAAIQA4/SH/1gAAAJQBAAALAAAAAAAAAAAAAAAAAC8BAABfcmVscy8ucmVsc1BLAQItABQA&#10;BgAIAAAAIQBLrL2I/wIAAE4GAAAOAAAAAAAAAAAAAAAAAC4CAABkcnMvZTJvRG9jLnhtbFBLAQIt&#10;ABQABgAIAAAAIQCu1xhF3wAAAA0BAAAPAAAAAAAAAAAAAAAAAFkFAABkcnMvZG93bnJldi54bWxQ&#10;SwUGAAAAAAQABADzAAAAZQYAAAAA&#10;" stroked="f">
                <v:textbox inset="5.85pt,.7pt,5.85pt,.7pt"/>
              </v:rect>
            </w:pict>
          </mc:Fallback>
        </mc:AlternateContent>
      </w:r>
      <w:r w:rsidR="00D839D5">
        <w:rPr>
          <w:rFonts w:hint="eastAsia"/>
        </w:rPr>
        <w:tab/>
      </w:r>
      <w:r w:rsidR="00D839D5">
        <w:rPr>
          <w:rFonts w:hint="eastAsia"/>
        </w:rPr>
        <w:tab/>
      </w:r>
      <w:r w:rsidR="00D839D5">
        <w:rPr>
          <w:rFonts w:hint="eastAsia"/>
        </w:rPr>
        <w:tab/>
      </w:r>
      <w:r w:rsidR="00D839D5">
        <w:rPr>
          <w:rFonts w:hint="eastAsia"/>
        </w:rPr>
        <w:tab/>
      </w:r>
    </w:p>
    <w:p w:rsidR="004D05DC" w:rsidRDefault="004D05DC"/>
    <w:p w:rsidR="004D05DC" w:rsidRDefault="002950FB">
      <w:r>
        <w:rPr>
          <w:noProof/>
        </w:rPr>
        <mc:AlternateContent>
          <mc:Choice Requires="wps">
            <w:drawing>
              <wp:anchor distT="0" distB="0" distL="114300" distR="114300" simplePos="0" relativeHeight="251581952" behindDoc="0" locked="0" layoutInCell="1" allowOverlap="1">
                <wp:simplePos x="0" y="0"/>
                <wp:positionH relativeFrom="column">
                  <wp:posOffset>4021455</wp:posOffset>
                </wp:positionH>
                <wp:positionV relativeFrom="paragraph">
                  <wp:posOffset>3333115</wp:posOffset>
                </wp:positionV>
                <wp:extent cx="140335" cy="730885"/>
                <wp:effectExtent l="0" t="4445" r="4445" b="0"/>
                <wp:wrapNone/>
                <wp:docPr id="19" name="Rectangle 3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730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176C2" id="Rectangle 3239" o:spid="_x0000_s1026" style="position:absolute;left:0;text-align:left;margin-left:316.65pt;margin-top:262.45pt;width:11.05pt;height:57.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n59AIAAEAGAAAOAAAAZHJzL2Uyb0RvYy54bWysVNuO0zAQfUfiHyy/Z3Ntc9Gmq7bbIKQF&#10;ViyIZzdxGovEDrbbtCD+nbHTdlvgAQGJFHni8ficM5fbu33Xoh2VigmeY//Gw4jyUlSMb3L88UPh&#10;JBgpTXhFWsFpjg9U4bvZyxe3Q5/RQDSirahEEISrbOhz3GjdZ66ryoZ2RN2InnLYrIXsiAZTbtxK&#10;kgGid60beN7UHYSseilKqhT8vR838czGr2ta6nd1rahGbY4Bm7Zfab9r83VntyTbSNI3rDzCIH+B&#10;oiOMw6XnUPdEE7SV7JdQHSulUKLWN6XoXFHXrKSWA7DxvZ/YPDWkp5YLiKP6s0zq/4Ut3+4eJWIV&#10;5C7FiJMOcvQeVCN801IUBmFqJBp6lYHnU/8oDUnVP4jys0JcLBtwpHMpxdBQUgEw3/i7VweMoeAo&#10;Wg9vRAUXkK0WVq19LTsTEHRAe5uUwzkpdK9RCT/9yAvDCUYlbMWhlyQTewPJTod7qfQrKjpkFjmW&#10;gN4GJ7sHpQ0Ykp1cLHjRsqpgbWsNuVkvW4l2BOqjsM8xurp0a7lx5sIcGyOOf6itsPEakgFiWBpP&#10;g91m/1vqB5G3CFKnmCaxExXRxEljL3E8P12kUy9Ko/viu4HrR1nDqoryB8bpqRL96M8yfeyJsYZs&#10;LaIhx+kkAN1Iu4HOLLW0olzRUpfsPfv8jn3HNPRoy7ocJ2cnkpmEr3gFepBME9aOa/eaiZUf5LhW&#10;ZV5MvDgKEyeOJ6EThSvPWSTF0pkv/ek0Xi2Wi5V/rcrKKq3+XRgL5JQ2Y4gtsHtqqgFVzNRPOEkD&#10;H4MBUyKIR74XIiIp9CemG9ubplhNjCshE8+8RyHP0Uchni++0OnI7VkqqNhTLdlOMs0zNuFaVAdo&#10;JMBguwUGLywaIb9iNMAQy7H6siWSYtS+5tCMcRSkUALaGkmSwgSUlxvriw3CSwiUYw0lY5dLPc7J&#10;bS/ZpoF7fMuVizm0b81sa5nWHjEBemPAmLI8jiPVzMFL23o9D/7ZDwAAAP//AwBQSwMEFAAGAAgA&#10;AAAhAOIPlNvlAAAACwEAAA8AAABkcnMvZG93bnJldi54bWxMj01LAzEQhu+C/yGM4EXaxO4Hdt1s&#10;UVGhghXrB3hLN+Pu0s1kSdJ29dcbT3qbYR7eed5yMZqe7dH5zpKE86kAhlRb3VEj4fXlbnIBzAdF&#10;WvWWUMIXelhUx0elKrQ90DPu16FhMYR8oSS0IQwF575u0Sg/tQNSvH1aZ1SIq2u4duoQw03PZ0Lk&#10;3KiO4odWDXjTYr1d74yE1ePZ29NH+v5gXDK/X/LrW/G9FVKenoxXl8ACjuEPhl/9qA5VdNrYHWnP&#10;egl5kiQRlZDN0jmwSORZlgLbxCEVAnhV8v8dqh8AAAD//wMAUEsBAi0AFAAGAAgAAAAhALaDOJL+&#10;AAAA4QEAABMAAAAAAAAAAAAAAAAAAAAAAFtDb250ZW50X1R5cGVzXS54bWxQSwECLQAUAAYACAAA&#10;ACEAOP0h/9YAAACUAQAACwAAAAAAAAAAAAAAAAAvAQAAX3JlbHMvLnJlbHNQSwECLQAUAAYACAAA&#10;ACEA6m8J+fQCAABABgAADgAAAAAAAAAAAAAAAAAuAgAAZHJzL2Uyb0RvYy54bWxQSwECLQAUAAYA&#10;CAAAACEA4g+U2+UAAAALAQAADwAAAAAAAAAAAAAAAABOBQAAZHJzL2Rvd25yZXYueG1sUEsFBgAA&#10;AAAEAAQA8wAAAGAGAAAAAA==&#10;" stroked="f">
                <v:textbox inset="5.85pt,.7pt,5.85pt,.7pt"/>
              </v:rect>
            </w:pict>
          </mc:Fallback>
        </mc:AlternateContent>
      </w:r>
    </w:p>
    <w:p w:rsidR="004D05DC" w:rsidRDefault="002950FB">
      <w:r>
        <w:rPr>
          <w:rFonts w:hint="eastAsia"/>
          <w:noProof/>
        </w:rPr>
        <mc:AlternateContent>
          <mc:Choice Requires="wps">
            <w:drawing>
              <wp:anchor distT="0" distB="0" distL="114300" distR="114300" simplePos="0" relativeHeight="251578880" behindDoc="0" locked="0" layoutInCell="1" allowOverlap="1">
                <wp:simplePos x="0" y="0"/>
                <wp:positionH relativeFrom="column">
                  <wp:posOffset>5101590</wp:posOffset>
                </wp:positionH>
                <wp:positionV relativeFrom="paragraph">
                  <wp:posOffset>6880860</wp:posOffset>
                </wp:positionV>
                <wp:extent cx="130810" cy="491490"/>
                <wp:effectExtent l="1905" t="635" r="635" b="3175"/>
                <wp:wrapNone/>
                <wp:docPr id="18" name="Rectangl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491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2B1B" id="Rectangle 2799" o:spid="_x0000_s1026" style="position:absolute;left:0;text-align:left;margin-left:401.7pt;margin-top:541.8pt;width:10.3pt;height:38.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sO9QIAAEA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Qu4gU4J0kKP3oBoR25ahKMkyK9HQ6xw8H/p7ZUnq/k5WnzUSctWAI1soJYeGEQrAQuvvXxywhoaj&#10;aDO8kRQuIDsjnVqPtepsQNABPbqkPJ2Swh4NquBnOAnSEFJXwVachXHmkuaT/Hi4V9q8YrJDdlFg&#10;BehdcLK/08aCIfnRxYGXLaclb1tnqO1m1Sq0J1AfpXscfuB47tYK6yykPTZGHP8wV2HjNSQHxLC0&#10;nha7y/63LIziYBllXjlLEy8u46mXJUHqBWG2zGZBnMW35XcLN4zzhlPKxB0X7FiJYfxnmT70xFhD&#10;rhbRUOBsGk0xIu0WOrMyyolyQUufsw/c8zv2HTfQoy3vCpyenEhuE74WFPQguSG8Hdf+JRMnP8hx&#10;qcqinAZJPEm9JJlOvHiyDrxlWq68xSqczZL1crVch5eqrJ3S+t+FcUCOabOG3AG7h4YOiHJbP5Np&#10;FoUYDJgSUTLyPRMRKWk+cdO43rTFamNcCJkG9j0IeYo+CvF88ZlOB27PUkHFHmvJdZJtnrEJN5I+&#10;QSMBBtctMHhh0Uj1FaMBhliB9ZcdUQyj9rWAZkziKIMSMM5IU2gdpM43NmcbRFQQqMAGSsYtV2ac&#10;k7te8W0D94SOq5ALaN+au9ayrT1iAvTWgDHleBxGqp2D57bzeh788x8AAAD//wMAUEsDBBQABgAI&#10;AAAAIQCTQebA5QAAAA0BAAAPAAAAZHJzL2Rvd25yZXYueG1sTI9fS8MwFMXfBb9DuIIvsiVdS6m1&#10;6VBRQUFl8w/4ljWxLWtuSpJt1U/v9Ukf7zk/zj2nWk52YHvjQ+9QQjIXwAw2TvfYSnh9uZ0VwEJU&#10;qNXg0Ej4MgGW9fFRpUrtDrgy+3VsGYVgKJWELsax5Dw0nbEqzN1okLxP562KdPqWa68OFG4HvhAi&#10;51b1SB86NZrrzjTb9c5KeHo8e3v+yN4frE/P7+751Y343gopT0+mywtg0UzxD4bf+lQdauq0cTvU&#10;gQ0SCpFmhJIhijQHRkixyGjehqQkTwTwuuL/V9Q/AAAA//8DAFBLAQItABQABgAIAAAAIQC2gziS&#10;/gAAAOEBAAATAAAAAAAAAAAAAAAAAAAAAABbQ29udGVudF9UeXBlc10ueG1sUEsBAi0AFAAGAAgA&#10;AAAhADj9If/WAAAAlAEAAAsAAAAAAAAAAAAAAAAALwEAAF9yZWxzLy5yZWxzUEsBAi0AFAAGAAgA&#10;AAAhAEVOqw71AgAAQAYAAA4AAAAAAAAAAAAAAAAALgIAAGRycy9lMm9Eb2MueG1sUEsBAi0AFAAG&#10;AAgAAAAhAJNB5sDlAAAADQEAAA8AAAAAAAAAAAAAAAAATwUAAGRycy9kb3ducmV2LnhtbFBLBQYA&#10;AAAABAAEAPMAAABhBgAAAAA=&#10;" stroked="f">
                <v:textbox inset="5.85pt,.7pt,5.85pt,.7pt"/>
              </v:rect>
            </w:pict>
          </mc:Fallback>
        </mc:AlternateContent>
      </w:r>
    </w:p>
    <w:p w:rsidR="00D55309" w:rsidRDefault="00D55309">
      <w:pPr>
        <w:widowControl/>
        <w:jc w:val="left"/>
      </w:pPr>
      <w:r>
        <w:br w:type="page"/>
      </w:r>
    </w:p>
    <w:p w:rsidR="004D05DC" w:rsidRDefault="002950FB" w:rsidP="00304564">
      <w:pPr>
        <w:outlineLvl w:val="1"/>
      </w:pPr>
      <w:r>
        <w:rPr>
          <w:rFonts w:hint="eastAsia"/>
          <w:noProof/>
          <w:sz w:val="24"/>
          <w:szCs w:val="24"/>
        </w:rPr>
        <w:lastRenderedPageBreak/>
        <mc:AlternateContent>
          <mc:Choice Requires="wps">
            <w:drawing>
              <wp:anchor distT="0" distB="0" distL="114300" distR="114300" simplePos="0" relativeHeight="251706880" behindDoc="0" locked="0" layoutInCell="1" allowOverlap="1">
                <wp:simplePos x="0" y="0"/>
                <wp:positionH relativeFrom="column">
                  <wp:posOffset>2947035</wp:posOffset>
                </wp:positionH>
                <wp:positionV relativeFrom="paragraph">
                  <wp:posOffset>3787775</wp:posOffset>
                </wp:positionV>
                <wp:extent cx="119380" cy="123825"/>
                <wp:effectExtent l="0" t="5080" r="4445" b="4445"/>
                <wp:wrapNone/>
                <wp:docPr id="17" name="Oval 3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382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E15E6" id="Oval 3786" o:spid="_x0000_s1026" style="position:absolute;left:0;text-align:left;margin-left:232.05pt;margin-top:298.25pt;width:9.4pt;height: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jR7gIAADEGAAAOAAAAZHJzL2Uyb0RvYy54bWysVNuO0zAQfUfiHyy/Z3Np2ly06artNghp&#10;YVdaEM9u4jQWjh1st9kF8e+MnbbbAg8ISKTIE4/HZ87Mmeubp46jPVWaSVHg8CrAiIpK1kxsC/zx&#10;Q+mlGGlDRE24FLTAz1Tjm/nrV9dDn9NItpLXVCEIInQ+9AVujelz39dVSzuir2RPBWw2UnXEgKm2&#10;fq3IANE77kdBMPMHqepeyYpqDX9vx008d/Gbhlbmvmk0NYgXGLAZ91Xuu7Fff35N8q0ifcuqAwzy&#10;Fyg6wgRcegp1SwxBO8V+CdWxSkktG3NVyc6XTcMq6nKAbMLgp2weW9JTlwuQo/sTTfr/ha3e7x8U&#10;YjXULsFIkA5qdL8nHE2SdGbZGXqdg9Nj/6Bsfrq/k9VnjYRctURs6UIpObSU1IAptP7+xQFraDiK&#10;NsM7WUNssjPSEfXUqM4GBArQk6vH86ke9MmgCn6GYTZJoWoVbIXRJI2m7gaSHw/3Sps3VHbILgpM&#10;OWe9toyRnOzvtLF4SH70cvglZ3XJOHeG2m5WXCHIt8Clew4X6HM3LqyzkPbYGHH8Q11/jdeQHEDD&#10;0npa+K7237IwioNllHnlLE28uIynXpYEqReE2TKbBXEW35bfLdwwzltW11TcMUGPfRjGf1bngyLG&#10;DnKdiIYCZ1OgCxG+BV1WRjlSLtLS59kH7vld9kruRA1pk9yWeX1YG8L4uPYvwTvGgYFLIhblNEji&#10;SeolyXTixZN14C3TcuUtVuFslqyXq+U6vCRi7cjV/86FA3KslDXkzlD12NYDqpntmsk0i0IMBoyF&#10;KBl5OOMNKWk+MdM6MdoWtTEuuEsD+x64O0UfiXi5+IynQ24vVEGTHtvH6cdKZpTeRtbPIB/A4DQC&#10;kxYWrVRfMRpgahVYf9kRRTHibwVIMImjDKpunJGmGYhHnW9szjaIqCBQgQ10iVuuzDgYd71i2xbu&#10;CV2uQi5AtA1zarKCHjEBemvAXHJ5HGaoHXzntvN6mfTzHwAAAP//AwBQSwMEFAAGAAgAAAAhAM2K&#10;RxzhAAAACwEAAA8AAABkcnMvZG93bnJldi54bWxMj0FLxDAQhe+C/yGM4M1Nu3TLtna6iCJeVsSu&#10;gse0iU2xmZQku+3+e+PJPQ7v471vqt1iRnZSzg+WENJVAkxRZ+VAPcLH4fluC8wHQVKMlhTCWXnY&#10;1ddXlSilneldnZrQs1hCvhQIOoSp5Nx3WhnhV3ZSFLNv64wI8XQ9l07MsdyMfJ0kOTdioLigxaQe&#10;tep+mqNB+Ny3XT+/yKdz8fWm3WEfZNO+It7eLA/3wIJawj8Mf/pRHero1NojSc9GhCzP0ogibIp8&#10;AywS2XZdAGsR8jRPgNcVv/yh/gUAAP//AwBQSwECLQAUAAYACAAAACEAtoM4kv4AAADhAQAAEwAA&#10;AAAAAAAAAAAAAAAAAAAAW0NvbnRlbnRfVHlwZXNdLnhtbFBLAQItABQABgAIAAAAIQA4/SH/1gAA&#10;AJQBAAALAAAAAAAAAAAAAAAAAC8BAABfcmVscy8ucmVsc1BLAQItABQABgAIAAAAIQD9QRjR7gIA&#10;ADEGAAAOAAAAAAAAAAAAAAAAAC4CAABkcnMvZTJvRG9jLnhtbFBLAQItABQABgAIAAAAIQDNikcc&#10;4QAAAAsBAAAPAAAAAAAAAAAAAAAAAEgFAABkcnMvZG93bnJldi54bWxQSwUGAAAAAAQABADzAAAA&#10;VgYAAAAA&#10;" stroked="f">
                <v:textbox inset="5.85pt,.7pt,5.85pt,.7pt"/>
              </v:oval>
            </w:pict>
          </mc:Fallback>
        </mc:AlternateContent>
      </w:r>
      <w:r>
        <w:rPr>
          <w:rFonts w:hint="eastAsia"/>
          <w:noProof/>
          <w:sz w:val="24"/>
          <w:szCs w:val="24"/>
        </w:rPr>
        <w:drawing>
          <wp:anchor distT="0" distB="0" distL="114300" distR="114300" simplePos="0" relativeHeight="251697664" behindDoc="0" locked="0" layoutInCell="1" allowOverlap="1">
            <wp:simplePos x="0" y="0"/>
            <wp:positionH relativeFrom="column">
              <wp:posOffset>1975485</wp:posOffset>
            </wp:positionH>
            <wp:positionV relativeFrom="paragraph">
              <wp:posOffset>6655435</wp:posOffset>
            </wp:positionV>
            <wp:extent cx="203835" cy="264160"/>
            <wp:effectExtent l="0" t="0" r="0" b="0"/>
            <wp:wrapNone/>
            <wp:docPr id="3757" name="図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83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705856" behindDoc="0" locked="0" layoutInCell="1" allowOverlap="1">
                <wp:simplePos x="0" y="0"/>
                <wp:positionH relativeFrom="column">
                  <wp:posOffset>2604135</wp:posOffset>
                </wp:positionH>
                <wp:positionV relativeFrom="paragraph">
                  <wp:posOffset>4979670</wp:posOffset>
                </wp:positionV>
                <wp:extent cx="60960" cy="93345"/>
                <wp:effectExtent l="0" t="6350" r="5715" b="5080"/>
                <wp:wrapNone/>
                <wp:docPr id="16" name="AutoShape 3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93345"/>
                        </a:xfrm>
                        <a:prstGeom prst="roundRect">
                          <a:avLst>
                            <a:gd name="adj" fmla="val 16667"/>
                          </a:avLst>
                        </a:prstGeom>
                        <a:solidFill>
                          <a:srgbClr val="CDC4C1"/>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44E72" id="AutoShape 3785" o:spid="_x0000_s1026" style="position:absolute;left:0;text-align:left;margin-left:205.05pt;margin-top:392.1pt;width:4.8pt;height: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DGCwMAAGIGAAAOAAAAZHJzL2Uyb0RvYy54bWysVd9v2zYQfi+w/4HguyLJlq0fiFLEil0U&#10;SLdi2dBnWqQsbhKpknSUdNj/vuNJTuz2pWhnAwJPPB7v++670/Xbp74jj8JYqVVJ46uIEqFqzaU6&#10;lPTPP3ZBRol1THHWaSVK+iwsfXvzy5vrcSjEQre648IQCKJsMQ4lbZ0bijC0dSt6Zq/0IBRsNtr0&#10;zIFpDiE3bITofRcuomgdjtrwwehaWAtv76ZNeoPxm0bU7remscKRrqSQm8OnwefeP8Oba1YcDBta&#10;Wc9psB/IomdSwaUvoe6YY+Ro5DehelkbbXXjrmrdh7ppZC0QA6CJo6/QPLRsEIgFyLHDC032/wtb&#10;//r40RDJoXZrShTroUa3R6fxarJMs5WnaBxsAZ4Pw0fjQdrhXtd/W6J01TJ1ELfG6LEVjENisfcP&#10;Lw54w8JRsh8/aA4XMLgA2XpqTO8DAg/kCYvy/FIU8eRIDS/XUb6GytWwky+XCeYTsuJ0dDDWvRO6&#10;J35RUqOPiv8OZcf47PHeOiwLn7Ex/hclTd9BkR9ZR+L1ep1ixqyYnSH2KSZi1Z3kO9l1aJjDvuoM&#10;gaMlre6qpJrgAiXnbp3yzkr7Y54NVkxvBAoSUkLVAcA5Ow8VxfJPHi+SaLPIg906S4Nkl6yCPI2y&#10;IIrzDdCQ5Mnd7l8PLU6KVnIu1L1U4iTcOPk+YcwtNEkOpUtGYHe1WFHCugM0cu0MEngBy56jj/A3&#10;U3fhhiVAhF4SW8Vx7ZjspnV4mTzyAwx4yl6JuN2tojRZZkGarpZBstxGwSbbVcFtBSVLt5tqs40v&#10;idgiufbnucBETpXyhj46YR5aPhIuvcaWq3wRUzBgjizSiYcz3ojR7pN0LbaQl7OPccFdFvn/zN1L&#10;9ImI14vPeJqxvVIFkjrJB3vNt9fUpnvNn6HVIAfsJxjNsGi1+ULJCGOupPbzkRlBSfdeQbumySKH&#10;qjs0siyHTjPnG/uzDaZqCFRSByrBZeWmSXocjDy0cE+MWJX2E6SRXuaY3ZTTbMAgQxzz0PWT8txG&#10;r9dPw81/AAAA//8DAFBLAwQUAAYACAAAACEA98zvsuIAAAALAQAADwAAAGRycy9kb3ducmV2Lnht&#10;bEyPTU+DQBCG7yb+h82YeLPLVmKBsjRq0oOXprbE2NsWpkC6H4TdUvz3jqd6nJkn7zxvvpqMZiMO&#10;vnNWgphFwNBWru5sI6Hcr58SYD4oWyvtLEr4QQ+r4v4uV1ntrvYTx11oGIVYnykJbQh9xrmvWjTK&#10;z1yPlm4nNxgVaBwaXg/qSuFG83kUvXCjOksfWtXje4vVeXcxEr7K57f197gptRdn3Jz0x367PUj5&#10;+DC9LoEFnMINhj99UoeCnI7uYmvPtIRYRIJQCYskngMjIhbpAtiRNmmSAi9y/r9D8QsAAP//AwBQ&#10;SwECLQAUAAYACAAAACEAtoM4kv4AAADhAQAAEwAAAAAAAAAAAAAAAAAAAAAAW0NvbnRlbnRfVHlw&#10;ZXNdLnhtbFBLAQItABQABgAIAAAAIQA4/SH/1gAAAJQBAAALAAAAAAAAAAAAAAAAAC8BAABfcmVs&#10;cy8ucmVsc1BLAQItABQABgAIAAAAIQBvzcDGCwMAAGIGAAAOAAAAAAAAAAAAAAAAAC4CAABkcnMv&#10;ZTJvRG9jLnhtbFBLAQItABQABgAIAAAAIQD3zO+y4gAAAAsBAAAPAAAAAAAAAAAAAAAAAGUFAABk&#10;cnMvZG93bnJldi54bWxQSwUGAAAAAAQABADzAAAAdAYAAAAA&#10;" fillcolor="#cdc4c1"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3808" behindDoc="0" locked="0" layoutInCell="1" allowOverlap="1">
                <wp:simplePos x="0" y="0"/>
                <wp:positionH relativeFrom="column">
                  <wp:posOffset>1373505</wp:posOffset>
                </wp:positionH>
                <wp:positionV relativeFrom="paragraph">
                  <wp:posOffset>182245</wp:posOffset>
                </wp:positionV>
                <wp:extent cx="133985" cy="539750"/>
                <wp:effectExtent l="7620" t="0" r="1270" b="3175"/>
                <wp:wrapNone/>
                <wp:docPr id="15" name="AutoShape 3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53975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A4922" id="AutoShape 3776" o:spid="_x0000_s1026" style="position:absolute;left:0;text-align:left;margin-left:108.15pt;margin-top:14.35pt;width:10.55pt;height: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rcCQMAAGQGAAAOAAAAZHJzL2Uyb0RvYy54bWysVduO2zYQfS+QfyD4rpVky9YFqw1sr10U&#10;2FzQbZFnWqQsthKpkrS12yL/nuFI3rWbPhRJZEDgiOTMnDNnxrdvn7qWnISxUquSxjcRJUJVmkt1&#10;KOnvv+2CjBLrmOKs1UqU9FlY+vbuzU+3Q1+ImW50y4Uh4ETZYuhL2jjXF2Foq0Z0zN7oXijYrLXp&#10;mAPTHEJu2ADeuzacRdEyHLThvdGVsBa+3o+b9A7917Wo3Ie6tsKRtqSQm8O3wffev8O7W1YcDOsb&#10;WU1psG/IomNSQdAXV/fMMXI08itXnayMtrp2N5XuQl3XshKIAdDE0b/QPDasF4gFyLH9C032x7mt&#10;3p8+GiI51G5BiWId1Gh1dBpDk3maLj1FQ28LOPnYfzQepO0fdPWnJUpvGqYOYmWMHhrBOCQW+/Ph&#10;1QVvWLhK9sM7zSEAgwDI1lNtOu8QeCBPWJTnl6KIJ0cq+BjP53kGuVWwtZjn6QKLFrLifLk31v0s&#10;dEf8oqRGHxX/FQqPEdjpwTosDJ/QMf4HJXXXQplPrCXxcrlMMWdWTIfB99knotWt5DvZtmiYw37T&#10;GgJXS7rDZ7psL4+1yh9W2l/zfLBi/CJQkpAS6g4gTtl5sCiXf/J4lkTrWR7sllkaJLtkEeRplAVR&#10;nK/zZZTkyf3us4cWJ0UjORfqQSpxlm6c/D9pTE00ig7FS4aS5osZEM3aA7Ry5QwSeAXLXqKP8Pkv&#10;9FgCROhFsVUc147JdlyH18kjP8CAp+yViNVuEaXJPAvSdDEPkvk2CtbZbhOsNlCydLverLfxNRFb&#10;JNd+PxeYyLlS3tBHJ8xjwwfCpdfYfJHPYgoGTJJZOvJwwRsx2n2SrsEm8oL2Pq64yyL/m7h78T4S&#10;8Rr4gqcJ2ytVIKmzfLDbfIONjbrX/BmaDXLAjoLhDItGm78pGWDQldT+dWRGUNL+oqBh02SWQ9Ud&#10;GlmWw5Q0lxv7iw2mKnBUUgcqweXGjbP02Bt5aCBOjFiV9jOkll7mmN2Y02TAKEMc09j1s/LSxlOv&#10;fw53XwAAAP//AwBQSwMEFAAGAAgAAAAhAE45fc7iAAAACgEAAA8AAABkcnMvZG93bnJldi54bWxM&#10;j01Lw0AQhu+C/2EZwUuxmw9pSsymSMUi0kNtQ8HbNpkmwexsyG6b+O8dT3qbYR7eed5sNZlOXHFw&#10;rSUF4TwAgVTaqqVaQXF4fViCcF5TpTtLqOAbHazy25tMp5Ud6QOve18LDiGXagWN930qpSsbNNrN&#10;bY/Et7MdjPa8DrWsBj1yuOlkFAQLaXRL/KHRPa4bLL/2F6NgVnzOzPb4PuHG1pvx7bxbvxQ7pe7v&#10;pucnEB4n/wfDrz6rQ85OJ3uhyolOQRQuYkZ5WCYgGIji5BHEickwTkDmmfxfIf8BAAD//wMAUEsB&#10;Ai0AFAAGAAgAAAAhALaDOJL+AAAA4QEAABMAAAAAAAAAAAAAAAAAAAAAAFtDb250ZW50X1R5cGVz&#10;XS54bWxQSwECLQAUAAYACAAAACEAOP0h/9YAAACUAQAACwAAAAAAAAAAAAAAAAAvAQAAX3JlbHMv&#10;LnJlbHNQSwECLQAUAAYACAAAACEAfBT63AkDAABkBgAADgAAAAAAAAAAAAAAAAAuAgAAZHJzL2Uy&#10;b0RvYy54bWxQSwECLQAUAAYACAAAACEATjl9zuIAAAAKAQAADwAAAAAAAAAAAAAAAABjBQAAZHJz&#10;L2Rvd25yZXYueG1sUEsFBgAAAAAEAAQA8wAAAHIGA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4832" behindDoc="0" locked="0" layoutInCell="1" allowOverlap="1">
                <wp:simplePos x="0" y="0"/>
                <wp:positionH relativeFrom="column">
                  <wp:posOffset>1501140</wp:posOffset>
                </wp:positionH>
                <wp:positionV relativeFrom="paragraph">
                  <wp:posOffset>650240</wp:posOffset>
                </wp:positionV>
                <wp:extent cx="90805" cy="90805"/>
                <wp:effectExtent l="1905" t="1270" r="2540" b="3175"/>
                <wp:wrapNone/>
                <wp:docPr id="14" name="Oval 3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3C3C5" id="Oval 3784" o:spid="_x0000_s1026" style="position:absolute;left:0;text-align:left;margin-left:118.2pt;margin-top:51.2pt;width:7.15pt;height: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Sq6gIAAC8GAAAOAAAAZHJzL2Uyb0RvYy54bWysVFtv0zAUfkfiP1h+z3Jp2ly0dGq7BiEN&#10;Nmkgnt3EaSwcO9hus4H47xw7bdcCDwjIQ+RjH38+33cu1zdPHUd7qjSTosDhVYARFZWsmdgW+OOH&#10;0ksx0oaImnApaIGfqcY389evroc+p5FsJa+pQgAidD70BW6N6XPf11VLO6KvZE8FHDZSdcSAqbZ+&#10;rcgA6B33oyCY+YNUda9kRbWG3dvxEM8dftPQytw3jaYG8QJDbMb9lftv7N+fX5N8q0jfsuoQBvmL&#10;KDrCBDx6grolhqCdYr9AdaxSUsvGXFWy82XTsIo6DsAmDH5i89iSnjouII7uTzLp/wdbvd8/KMRq&#10;yF2MkSAd5Oh+TziaJGls1Rl6nYPTY/+gLD/d38nqs0ZCrloitnShlBxaSmqIKbT+/sUFa2i4ijbD&#10;O1kDNtkZ6YR6alRnAUEC9OTy8XzKB30yqILNLEiDKUYVnIxLi0/y49VeafOGyg7ZRYEp56zXVi+S&#10;k/2dNqP30ctFLzmrS8a5M9R2s+IKAdsCl+5zBIDkuRsX1llIe21EHHeoq67xGZJDyLC0njZ4l/lv&#10;WRjFwTLKvHKWJl5cxlMvS4LUC8Jsmc2COItvy+823DDOW1bXVNwxQY9VGMZ/luVDP4z14+oQDaDX&#10;NALlCN9CV1ZGOVEuaOlz9oH7fsdeyZ2ogTbJbZLXh7UhjI9r/zJ4lx9Q4FKIRTkNkniSekkynXjx&#10;ZB14y7RceYtVOJsl6+VquQ4vhVg7cfW/a+ECOWbKGnJnqHps6wHVzFbNZJpFIQYDhkKUjDqc6YaU&#10;NJ+YaV0r2gK1GBfapVCkqRskUJon9FGIl4fPdDpwe5EK7h3Lx3WPbZix8TayfobmgRhch8CchUUr&#10;1VeMBphZBdZfdkRRjPhbAQ2YxFEGWTfOSNMMBp46P9icHRBRAVCBDVSJW67MOBZ3vWLbFt4JHVch&#10;F9CyDXPdZNt5jAmitwZMJcfjMEHt2Du3ndfLnJ//AAAA//8DAFBLAwQUAAYACAAAACEAXsnCpeAA&#10;AAALAQAADwAAAGRycy9kb3ducmV2LnhtbEyPwU7DMBBE70j8g7VI3KjdACmEOBUCIS5FiJRKPTqx&#10;iSPidWS7Tfr3LCe47e6MZt+U69kN7GhC7D1KWC4EMIOt1z12Ej63L1d3wGJSqNXg0Ug4mQjr6vys&#10;VIX2E36YY506RiEYCyXBpjQWnMfWGqfiwo8GSfvywalEa+i4DmqicDfwTIicO9UjfbBqNE/WtN/1&#10;wUnYbZq2m1718+l+/27DdpN03bxJeXkxPz4AS2ZOf2b4xSd0qIip8QfUkQ0Ssuv8hqwkiIwGcmS3&#10;YgWsocsyXwGvSv6/Q/UDAAD//wMAUEsBAi0AFAAGAAgAAAAhALaDOJL+AAAA4QEAABMAAAAAAAAA&#10;AAAAAAAAAAAAAFtDb250ZW50X1R5cGVzXS54bWxQSwECLQAUAAYACAAAACEAOP0h/9YAAACUAQAA&#10;CwAAAAAAAAAAAAAAAAAvAQAAX3JlbHMvLnJlbHNQSwECLQAUAAYACAAAACEALHo0quoCAAAvBgAA&#10;DgAAAAAAAAAAAAAAAAAuAgAAZHJzL2Uyb0RvYy54bWxQSwECLQAUAAYACAAAACEAXsnCpeAAAAAL&#10;AQAADwAAAAAAAAAAAAAAAABEBQAAZHJzL2Rvd25yZXYueG1sUEsFBgAAAAAEAAQA8wAAAFEGAAAA&#10;AA==&#10;" stroked="f">
                <v:textbox inset="5.85pt,.7pt,5.85pt,.7pt"/>
              </v:oval>
            </w:pict>
          </mc:Fallback>
        </mc:AlternateContent>
      </w:r>
      <w:r>
        <w:rPr>
          <w:rFonts w:hint="eastAsia"/>
          <w:noProof/>
          <w:sz w:val="24"/>
          <w:szCs w:val="24"/>
        </w:rPr>
        <mc:AlternateContent>
          <mc:Choice Requires="wps">
            <w:drawing>
              <wp:anchor distT="0" distB="0" distL="114300" distR="114300" simplePos="0" relativeHeight="251702784" behindDoc="0" locked="0" layoutInCell="1" allowOverlap="1">
                <wp:simplePos x="0" y="0"/>
                <wp:positionH relativeFrom="column">
                  <wp:posOffset>2501900</wp:posOffset>
                </wp:positionH>
                <wp:positionV relativeFrom="paragraph">
                  <wp:posOffset>5018405</wp:posOffset>
                </wp:positionV>
                <wp:extent cx="102235" cy="97155"/>
                <wp:effectExtent l="2540" t="6985" r="0" b="635"/>
                <wp:wrapNone/>
                <wp:docPr id="13" name="AutoShape 3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7155"/>
                        </a:xfrm>
                        <a:prstGeom prst="roundRect">
                          <a:avLst>
                            <a:gd name="adj" fmla="val 50000"/>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05774" id="AutoShape 3775" o:spid="_x0000_s1026" style="position:absolute;left:0;text-align:left;margin-left:197pt;margin-top:395.15pt;width:8.05pt;height:7.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gCAMAAGMGAAAOAAAAZHJzL2Uyb0RvYy54bWysVU1v4zYQvRfY/0DwrujDsmUJUYLYsYsC&#10;2TZoWvRMi5TFXYlUSTpytuh/73AkO/bupWhXBgSOOBzOe/NmfHt/7FryKoyVWpU0vokoEarSXKp9&#10;SX//bRssKbGOKc5arURJ34Sl93cffrgd+kIkutEtF4ZAEGWLoS9p41xfhKGtGtExe6N7oWCz1qZj&#10;DkyzD7lhA0Tv2jCJokU4aMN7oythLXx9HDfpHcava1G5X+raCkfakkJuDt8G3zv/Du9uWbE3rG9k&#10;NaXB/kMWHZMKLj2HemSOkYOR34TqZGW01bW7qXQX6rqWlUAMgCaOvkLz0rBeIBYgx/Znmuz3C1v9&#10;/PpsiORQuxklinVQo4eD03g1mWXZ3FM09LYAz5f+2XiQtn/S1WdLlF43TO3FgzF6aATjkFjs/cOr&#10;A96wcJTsho+awwUMLkC2jrXpfEDggRyxKG/nooijIxV8jKMkmc0pqWArz+I5JhSy4nS2N9b9KHRH&#10;/KKkRh8U/xXqjhew1yfrsC58Asf4J0rqroUqv7KWzCN4MGVWTM4Q+xQTwepW8q1sWzTMfrduDYGj&#10;Jd3iMx22l26t8s5K+2OeDlaMXwQqElJC2QHCKTuPFdXyVx4nabRK8mC7WGZBuk3nQZ5FyyCK81W+&#10;iNI8fdz+7aHFadFIzoV6kkqclBun/04ZUw+NmkPtkgHYnSfAM2v30MmVM0jgFSx7id4Td6buyg1L&#10;gAi9JjaK49ox2Y7r8Dp55AcY8JS9E/GwnUdZOlsGIMFZkM42UbBabtfBwzpeLLLNar3axNdEbJBc&#10;+/+5wEROlfKGPjhhXho+EC69xmbzPIkpGDBIkmzk4YI3YrT7Q7oGe8jr2ce44m4Z+d+knHP0kYj3&#10;iy94mrC9UwWSOskHm83319inO83foNcgB2womM2waLT5QskAc66k9s8DM4KS9icF/ZqlSQ5Vd2gs&#10;lzkMSXO5sbvYYKqCQCV1oBJcrt04Sg+9kfsG7okRq9J+hNTSyxyzG3OaDJhkiGOaun5UXtro9f7f&#10;cPcPAAAA//8DAFBLAwQUAAYACAAAACEA0b1aVuMAAAALAQAADwAAAGRycy9kb3ducmV2LnhtbEyP&#10;zU7DMBCE70i8g7VI3KgdUkIb4lRQqUKivRB+BDc33sYR8TqK3TS8PeYEx9GMZr4pVpPt2IiDbx1J&#10;SGYCGFLtdEuNhNeXzdUCmA+KtOocoYRv9LAqz88KlWt3omccq9CwWEI+VxJMCH3Oua8NWuVnrkeK&#10;3sENVoUoh4brQZ1iue34tRAZt6qluGBUj2uD9Vd1tBLe3nfpJqseDk/ph20e12b7Oe62Ul5eTPd3&#10;wAJO4S8Mv/gRHcrItHdH0p51EtLlPH4JEm6XIgUWE/NEJMD2EhbiJgNeFvz/h/IHAAD//wMAUEsB&#10;Ai0AFAAGAAgAAAAhALaDOJL+AAAA4QEAABMAAAAAAAAAAAAAAAAAAAAAAFtDb250ZW50X1R5cGVz&#10;XS54bWxQSwECLQAUAAYACAAAACEAOP0h/9YAAACUAQAACwAAAAAAAAAAAAAAAAAvAQAAX3JlbHMv&#10;LnJlbHNQSwECLQAUAAYACAAAACEAorvgIAgDAABjBgAADgAAAAAAAAAAAAAAAAAuAgAAZHJzL2Uy&#10;b0RvYy54bWxQSwECLQAUAAYACAAAACEA0b1aVuMAAAALAQAADwAAAAAAAAAAAAAAAABiBQAAZHJz&#10;L2Rvd25yZXYueG1sUEsFBgAAAAAEAAQA8wAAAHIGA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1760" behindDoc="0" locked="0" layoutInCell="1" allowOverlap="1">
                <wp:simplePos x="0" y="0"/>
                <wp:positionH relativeFrom="column">
                  <wp:posOffset>2662555</wp:posOffset>
                </wp:positionH>
                <wp:positionV relativeFrom="paragraph">
                  <wp:posOffset>4932045</wp:posOffset>
                </wp:positionV>
                <wp:extent cx="601980" cy="146685"/>
                <wp:effectExtent l="1270" t="6350" r="6350" b="8890"/>
                <wp:wrapNone/>
                <wp:docPr id="12" name="AutoShape 3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14668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20B9F" id="AutoShape 3774" o:spid="_x0000_s1026" style="position:absolute;left:0;text-align:left;margin-left:209.65pt;margin-top:388.35pt;width:47.4pt;height:1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FJBgMAAGQGAAAOAAAAZHJzL2Uyb0RvYy54bWysVV2P6zQQfUfiP1h+z+ajab602attt0VI&#10;e7lXLIhnN3YaQ2IH293sgvjvdzxJd1vgAQGpFHlie2bOmTPT2w8vQ0+ehbFSq5rGNxElQjWaS3Ws&#10;6Y8/7IOCEuuY4qzXStT0VVj64e7rr26nsRKJ7nTPhSHgRNlqGmvaOTdWYWibTgzM3uhRKNhstRmY&#10;A9McQ27YBN6HPkyiKAsnbfhodCOsha8P8ya9Q/9tKxr3qW2tcKSvKeTm8G3wffDv8O6WVUfDxk42&#10;SxrsX2QxMKkg6JurB+YYORn5F1eDbIy2unU3jR5C3bayEYgB0MTRn9A8dWwUiAXIseMbTfb/c9t8&#10;9/zZEMmhdgklig1Qo/uT0xiarPI89RRNo63g5NP42XiQdnzUzS+WKL3tmDqKe2P01AnGIbHYnw+v&#10;LnjDwlVymD5qDgEYBEC2XlozeIfAA3nBory+FUW8ONLAxyyKywJK18BWnGZZscYIrDpfHo113wg9&#10;EL+oqdEnxb+HwmME9vxoHRaGL+gY/5mSduihzM+sJ3GWZfnicTkcsursE9HqXvK97Hs0zPGw7Q2B&#10;qzXd47NctpfHeuUPK+2veT5YNX8RKElICXUHEJfsPFiUy+9lnKTRJimDfVbkQbpP10GZR0UALGzK&#10;LErL9GH/h4cWp1UnORfqUSpxlm6c/jNpLE00iw7FS6aalutkTQnrj9DKjTNI4BUse4k+wufv0GMJ&#10;EKEXxU5xXDsm+3kdXieP/AADnrJ3Iu736yhPV0WQ5+tVkK52UbAp9tvgfgsly3eb7WYXXxOxQ3Lt&#10;f+cCEzlXyhv65IR56vhEuPQaW63LJKZgwCRJ8pmHC96I0e4n6TpsIi9o7+OKuyLyv4W7N+8zEe+B&#10;L3hasL1TBZI6ywe7zTfY3KgHzV+h2SAH7CgYzrDotPmNkgkGXU3trydmBCX9twoaNk+TEqru0CiK&#10;ElrNXG4cLjaYasBRTR2oBJdbN8/S02jksYM4MWJV2s+QVnqZY3ZzTosBowxxLGPXz8pLG0+9/znc&#10;fQEAAP//AwBQSwMEFAAGAAgAAAAhAFVDGCLkAAAACwEAAA8AAABkcnMvZG93bnJldi54bWxMj8FK&#10;w0AQhu+C77CM4KW0m2htmphNkYqliIe2BsHbNpkmwexsyG6b+PaOJz3OzMc/35+uRtOKC/ausaQg&#10;nAUgkApbNlQpyN9fpksQzmsqdWsJFXyjg1V2fZXqpLQD7fFy8JXgEHKJVlB73yVSuqJGo93Mdkh8&#10;O9neaM9jX8my1wOHm1beBcFCGt0Qf6h1h+sai6/D2SiY5J8T8/bxOuLGVpthe9qtn/OdUrc349Mj&#10;CI+j/4PhV5/VIWOnoz1T6USrYB7G94wqiKJFBIKJh3AegjjyJo6XILNU/u+Q/QAAAP//AwBQSwEC&#10;LQAUAAYACAAAACEAtoM4kv4AAADhAQAAEwAAAAAAAAAAAAAAAAAAAAAAW0NvbnRlbnRfVHlwZXNd&#10;LnhtbFBLAQItABQABgAIAAAAIQA4/SH/1gAAAJQBAAALAAAAAAAAAAAAAAAAAC8BAABfcmVscy8u&#10;cmVsc1BLAQItABQABgAIAAAAIQD9vHFJBgMAAGQGAAAOAAAAAAAAAAAAAAAAAC4CAABkcnMvZTJv&#10;RG9jLnhtbFBLAQItABQABgAIAAAAIQBVQxgi5AAAAAsBAAAPAAAAAAAAAAAAAAAAAGAFAABkcnMv&#10;ZG93bnJldi54bWxQSwUGAAAAAAQABADzAAAAcQY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0736" behindDoc="0" locked="0" layoutInCell="1" allowOverlap="1">
                <wp:simplePos x="0" y="0"/>
                <wp:positionH relativeFrom="column">
                  <wp:posOffset>2794000</wp:posOffset>
                </wp:positionH>
                <wp:positionV relativeFrom="paragraph">
                  <wp:posOffset>3644900</wp:posOffset>
                </wp:positionV>
                <wp:extent cx="90805" cy="90805"/>
                <wp:effectExtent l="8890" t="5080" r="5080" b="8890"/>
                <wp:wrapNone/>
                <wp:docPr id="11" name="Oval 3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3F0027" id="Oval 3773" o:spid="_x0000_s1026" style="position:absolute;left:0;text-align:left;margin-left:220pt;margin-top:287pt;width:7.1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SY6wIAAC8GAAAOAAAAZHJzL2Uyb0RvYy54bWysVFtv0zAUfkfiP1h+z3Jp2ly0dGq7BiEN&#10;Nmkgnt3EaSwcO9hus4H47xw7bdcCDwjIQ+RjH38+33cu1zdPHUd7qjSTosDhVYARFZWsmdgW+OOH&#10;0ksx0oaImnApaIGfqcY389evroc+p5FsJa+pQgAidD70BW6N6XPf11VLO6KvZE8FHDZSdcSAqbZ+&#10;rcgA6B33oyCY+YNUda9kRbWG3dvxEM8dftPQytw3jaYG8QJDbMb9lftv7N+fX5N8q0jfsuoQBvmL&#10;KDrCBDx6grolhqCdYr9AdaxSUsvGXFWy82XTsIo6DsAmDH5i89iSnjouII7uTzLp/wdbvd8/KMRq&#10;yF2IkSAd5Oh+TziaJMnEqjP0Ogenx/5BWX66v5PVZ42EXLVEbOlCKTm0lNQQU2j9/YsL1tBwFW2G&#10;d7IGbLIz0gn11KjOAoIE6Mnl4/mUD/pkUAWbWZAGU4wqOBmXFp/kx6u90uYNlR2yiwJTzlmvrV4k&#10;J/s7bUbvo5eLXnJWl4xzZ6jtZsUVArYFLt3nCADJczcurLOQ9tqIOO5QV13jMySHkGFpPW3wLvPf&#10;sjCKg2WUeeUsTby4jKdelgSpF4TZMpsFcRbflt9tuGGct6yuqbhjgh6rMIz/LMuHfhjrx9UhGkCv&#10;aQTKEb6FrqyMcqJc0NLn7AP3/Y69kjtRA22S2ySvD2tDGB/X/mXwLj+gwKUQi3IaJPEk9ZJkOvHi&#10;yTrwlmm58harcDZL1svVch1eCrF24up/18IFcsyUNeTOUPXY1gOqma2ayTSLoPJrBkMhSkYdznRD&#10;SppPzLSuFW2BWowL7VIo0tQNEijNE/ooxMvDZzoduL1IBfeO5eO6xzbM2HgbWT9D80AMrkNgzsKi&#10;leorRgPMrALrLzuiKEb8rYAGTOIog6wbZ6RpBgNPnR9szg6IqACowAaqxC1XZhyLu16xbQvvhI6r&#10;kAto2Ya5brLtPMYE0VsDppLjcZigduyd287rZc7PfwAAAP//AwBQSwMEFAAGAAgAAAAhAC5u6X7h&#10;AAAACwEAAA8AAABkcnMvZG93bnJldi54bWxMj8FOwzAQRO9I/IO1SNyoA3UhhDgVAiEuRYiUSj06&#10;8RJHxHZku0369ywnuO3ujGbflOvZDuyIIfbeSbheZMDQtV73rpPwuX25yoHFpJxWg3co4YQR1tX5&#10;WakK7Sf3gcc6dYxCXCyUBJPSWHAeW4NWxYUf0ZH25YNVidbQcR3UROF24DdZdsut6h19MGrEJ4Pt&#10;d32wEnabpu2mV/18ut+/m7DdJF03b1JeXsyPD8ASzunPDL/4hA4VMTX+4HRkgwQhMuqSJKzuBA3k&#10;ECuxBNbQJc+XwKuS/+9Q/QAAAP//AwBQSwECLQAUAAYACAAAACEAtoM4kv4AAADhAQAAEwAAAAAA&#10;AAAAAAAAAAAAAAAAW0NvbnRlbnRfVHlwZXNdLnhtbFBLAQItABQABgAIAAAAIQA4/SH/1gAAAJQB&#10;AAALAAAAAAAAAAAAAAAAAC8BAABfcmVscy8ucmVsc1BLAQItABQABgAIAAAAIQDaDTSY6wIAAC8G&#10;AAAOAAAAAAAAAAAAAAAAAC4CAABkcnMvZTJvRG9jLnhtbFBLAQItABQABgAIAAAAIQAubul+4QAA&#10;AAsBAAAPAAAAAAAAAAAAAAAAAEUFAABkcnMvZG93bnJldi54bWxQSwUGAAAAAAQABADzAAAAUwYA&#10;AAAA&#10;" stroked="f">
                <v:textbox inset="5.85pt,.7pt,5.85pt,.7pt"/>
              </v:oval>
            </w:pict>
          </mc:Fallback>
        </mc:AlternateContent>
      </w:r>
      <w:r>
        <w:rPr>
          <w:rFonts w:hint="eastAsia"/>
          <w:noProof/>
          <w:sz w:val="24"/>
          <w:szCs w:val="24"/>
        </w:rPr>
        <w:drawing>
          <wp:anchor distT="0" distB="0" distL="114300" distR="114300" simplePos="0" relativeHeight="251699712" behindDoc="0" locked="0" layoutInCell="1" allowOverlap="1">
            <wp:simplePos x="0" y="0"/>
            <wp:positionH relativeFrom="column">
              <wp:posOffset>3302000</wp:posOffset>
            </wp:positionH>
            <wp:positionV relativeFrom="paragraph">
              <wp:posOffset>6672580</wp:posOffset>
            </wp:positionV>
            <wp:extent cx="222885" cy="273050"/>
            <wp:effectExtent l="0" t="0" r="0" b="0"/>
            <wp:wrapNone/>
            <wp:docPr id="3758" name="図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88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98688" behindDoc="0" locked="0" layoutInCell="1" allowOverlap="1">
                <wp:simplePos x="0" y="0"/>
                <wp:positionH relativeFrom="column">
                  <wp:posOffset>3361690</wp:posOffset>
                </wp:positionH>
                <wp:positionV relativeFrom="paragraph">
                  <wp:posOffset>6762750</wp:posOffset>
                </wp:positionV>
                <wp:extent cx="80010" cy="118745"/>
                <wp:effectExtent l="5080" t="8255" r="635" b="6350"/>
                <wp:wrapNone/>
                <wp:docPr id="10" name="AutoShap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11874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E4A48" id="AutoShape 3760" o:spid="_x0000_s1026" style="position:absolute;left:0;text-align:left;margin-left:264.7pt;margin-top:532.5pt;width:6.3pt;height:9.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oWBAMAAGMGAAAOAAAAZHJzL2Uyb0RvYy54bWysVd9v0zAQfkfif7D8niVp0+aHlqG1axHS&#10;gImBeHZjpzEkdrDdZQPxv3O+plsLPCAglSJfbN/d99131/MX911L7oSxUquSxmcRJUJVmku1LemH&#10;9+sgo8Q6pjhrtRIlfRCWvrh4/ux86Asx0Y1uuTAEnChbDH1JG+f6Igxt1YiO2TPdCwWbtTYdc2Ca&#10;bcgNG8B714aTKJqHgza8N7oS1sLXq/0mvUD/dS0q97aurXCkLSnk5vBt8L3x7/DinBVbw/pGVmMa&#10;7C+y6JhUEPTR1RVzjOyM/MVVJyujra7dWaW7UNe1rARiADRx9BOa24b1ArEAObZ/pMn+P7fVm7sb&#10;QySH2gE9inVQo8ud0xiaTNM5UjT0toCTt/2N8SBtf62rz5YovWyY2opLY/TQCMYhsdhTGp5c8IaF&#10;q2QzvNYcAjAIgGzd16bzDoEHco9FeXgsirh3pIKPWQTEUFLBThxnaTLDAKw43O2NdS+F7ohflNTo&#10;neLvoO4YgN1dW4d14SM4xj9RUnctVPmOtSSez+fp6HE8HLLi4BPB6lbytWxbNMx2s2wNgaslXeMz&#10;XrbHx1rlDyvtr3k6WLH/IlCRkBLKDhCO2XmsqJZveTxJosUkD9bzLA2SdTIL8jTKgijOF/k8SvLk&#10;av3dQ4uTopGcC3UtlTgoN07+TBljD+01h9olQ0nz2WRGCWu30MmVM0jgCSx7jD7C53fosQSI0Gti&#10;pTiuHZPtfh2eJo/8AAOesiciLtezKE2mWZCms2mQTFdRsMjWy+ByCSVLV4vlYhWfErFCcu2/c4GJ&#10;HCrlDb1zwtw2fCBceo1NZ/kkpmDAIJmkex6OeCNGu4/SNdhDXs/exwl3WeR/I3eP3vdEPAU+4mnE&#10;9kQVSOogH2w2319+6Nlio/kD9BrkgA0FsxkWjTZfKRlgzpXUftkxIyhpXyno1zSZ5FB1h0aW5dBq&#10;5nhjc7TBVAWOSupAJbhcuv0o3fVGbhuIEyNWpf0IqaWXOWa3z2k0YJIhjnHq+lF5bOOpp/+Gix8A&#10;AAD//wMAUEsDBBQABgAIAAAAIQDgFsNX5AAAAA0BAAAPAAAAZHJzL2Rvd25yZXYueG1sTI9BS8NA&#10;EIXvgv9hGcFLsRtjU2vMpkjFUsRDrUHwts1Ok2B2NmS3Tfz3Tk96m5n3ePO9bDnaVpyw940jBbfT&#10;CARS6UxDlYLi4+VmAcIHTUa3jlDBD3pY5pcXmU6NG+gdT7tQCQ4hn2oFdQhdKqUva7TaT12HxNrB&#10;9VYHXvtKml4PHG5bGUfRXFrdEH+odYerGsvv3dEqmBRfE/v2+Tri2lXrYXPYrp6LrVLXV+PTI4iA&#10;Y/gzwxmf0SFnpr07kvGiVZDEDzO2shDNE27FlmQW87A/nxZ39yDzTP5vkf8CAAD//wMAUEsBAi0A&#10;FAAGAAgAAAAhALaDOJL+AAAA4QEAABMAAAAAAAAAAAAAAAAAAAAAAFtDb250ZW50X1R5cGVzXS54&#10;bWxQSwECLQAUAAYACAAAACEAOP0h/9YAAACUAQAACwAAAAAAAAAAAAAAAAAvAQAAX3JlbHMvLnJl&#10;bHNQSwECLQAUAAYACAAAACEAdu1aFgQDAABjBgAADgAAAAAAAAAAAAAAAAAuAgAAZHJzL2Uyb0Rv&#10;Yy54bWxQSwECLQAUAAYACAAAACEA4BbDV+QAAAANAQAADwAAAAAAAAAAAAAAAABeBQAAZHJzL2Rv&#10;d25yZXYueG1sUEsFBgAAAAAEAAQA8wAAAG8GA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696640" behindDoc="0" locked="0" layoutInCell="1" allowOverlap="1">
                <wp:simplePos x="0" y="0"/>
                <wp:positionH relativeFrom="column">
                  <wp:posOffset>2026920</wp:posOffset>
                </wp:positionH>
                <wp:positionV relativeFrom="paragraph">
                  <wp:posOffset>6741160</wp:posOffset>
                </wp:positionV>
                <wp:extent cx="80010" cy="123190"/>
                <wp:effectExtent l="3810" t="5715" r="1905" b="4445"/>
                <wp:wrapNone/>
                <wp:docPr id="9" name="AutoShape 3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12319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A7B2A" id="AutoShape 3759" o:spid="_x0000_s1026" style="position:absolute;left:0;text-align:left;margin-left:159.6pt;margin-top:530.8pt;width:6.3pt;height:9.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BBwMAAGIGAAAOAAAAZHJzL2Uyb0RvYy54bWysVdtu4zYQfV+g/0DwXdHFsnVBlEXs2MUC&#10;2W7QtOgzLVIWdyVSJekoadF/3+FITux2HxZtZUDgiOTMnDNnxtfvn/uOPAljpVYVja8iSoSqNZfq&#10;UNFff9kFOSXWMcVZp5Wo6Iuw9P3ND++ux6EUiW51x4Uh4ETZchwq2jo3lGFo61b0zF7pQSjYbLTp&#10;mQPTHEJu2Aje+y5MomgVjtrwwehaWAtf76ZNeoP+m0bU7lPTWOFIV1HIzeHb4Hvv3+HNNSsPhg2t&#10;rOc02L/IomdSQdBXV3fMMXI08h+uelkbbXXjrmrdh7ppZC0QA6CJo7+heWzZIBALkGOHV5rs/+e2&#10;/unpwRDJK1pQolgPJbo9Oo2RySJbFp6hcbAlHHwcHozHaId7XX+xROlNy9RB3Bqjx1YwDnnF/nx4&#10;ccEbFq6S/fhRcwjAIACS9dyY3jsEGsgz1uTltSbi2ZEaPuYR8EJJDTtxsogLLFnIytPdwVj3o9A9&#10;8YuKGn1U/GcoOwZgT/fWYVn4DI7xz5Q0fQdFfmIdiVerVYYps3I+DL5PPhGs7iTfya5Dwxz2m84Q&#10;uFrRHT7zZXt+rFP+sNL+mqeDldMXgYKElFB1gHDOzmNFsfxZxEkarZMi2K3yLEh36TIosigPorhY&#10;F6soLdK73V8eWpyWreRcqHupxEm4cfp9wphbaJIcSpeMIIBlsqSEdQdo5NoZJPAClj1HH+HzLfRY&#10;AkToNbFVHNeOyW5ah5fJIz/AgKfsjYjb3TLK0kUeZNlyEaSLbRSs890muN1AybLterPexpdEbJFc&#10;+9+5wEROlfKGPjphHls+Ei69xhbLIokpGDBHkmzi4Yw3YrT7TboWe8jr2fu44C6P/G/m7tX7RMRb&#10;4DOeZmxvVIGkTvLBZvP9NfXpXvMX6DXIARsKRjMsWm3+oGSEMVdR+/uRGUFJ90FBv2ZpUkDVHRp5&#10;Du1FzPnG/myDqRocVdSBSnC5cdMkPQ5GHlqIEyNWpf0IaaSXOWY35TQbMMgQxzx0/aQ8t/HU21/D&#10;zVcAAAD//wMAUEsDBBQABgAIAAAAIQCNy6At4wAAAA0BAAAPAAAAZHJzL2Rvd25yZXYueG1sTI9R&#10;S8MwFIXfBf9DuIIvwyVZoczadMjEIeLDnGWwt6y5a4tNUppsrf/euyd9vOd8nHtOvppsxy44hNY7&#10;BXIugKGrvGldraD8en1YAgtRO6M771DBDwZYFbc3uc6MH90nXnaxZhTiQqYVNDH2GeehatDqMPc9&#10;OvJOfrA60jnU3Ax6pHDb8YUQKbe6dfSh0T2uG6y+d2erYFYeZvZj/z7hxteb8e20Xb+UW6Xu76bn&#10;J2ARp/gHw7U+VYeCOh392ZnAOgWJfFwQSoZIZQqMkCSRtOZ4lZZSAC9y/n9F8QsAAP//AwBQSwEC&#10;LQAUAAYACAAAACEAtoM4kv4AAADhAQAAEwAAAAAAAAAAAAAAAAAAAAAAW0NvbnRlbnRfVHlwZXNd&#10;LnhtbFBLAQItABQABgAIAAAAIQA4/SH/1gAAAJQBAAALAAAAAAAAAAAAAAAAAC8BAABfcmVscy8u&#10;cmVsc1BLAQItABQABgAIAAAAIQCZJ/eBBwMAAGIGAAAOAAAAAAAAAAAAAAAAAC4CAABkcnMvZTJv&#10;RG9jLnhtbFBLAQItABQABgAIAAAAIQCNy6At4wAAAA0BAAAPAAAAAAAAAAAAAAAAAGEFAABkcnMv&#10;ZG93bnJldi54bWxQSwUGAAAAAAQABADzAAAAcQYAAAAA&#10;" stroked="f">
                <v:textbox inset="5.85pt,.7pt,5.85pt,.7pt"/>
              </v:round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1760855</wp:posOffset>
                </wp:positionH>
                <wp:positionV relativeFrom="paragraph">
                  <wp:posOffset>1620520</wp:posOffset>
                </wp:positionV>
                <wp:extent cx="90805" cy="90805"/>
                <wp:effectExtent l="13970" t="9525" r="9525" b="13970"/>
                <wp:wrapNone/>
                <wp:docPr id="8" name="AutoShape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8D1E" id="AutoShape 3692" o:spid="_x0000_s1026" type="#_x0000_t120" style="position:absolute;left:0;text-align:left;margin-left:138.65pt;margin-top:127.6pt;width:7.15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dktwIAAJQFAAAOAAAAZHJzL2Uyb0RvYy54bWysVNtu2zAMfR+wfxD0nvqSm2PUKdI0GQZ0&#10;W4Fu2LNiybEwWfQkJU437N9HyUmWri/FMD8YpC7kOeQRr28OjSJ7YawEXdDkKqZE6BK41NuCfvm8&#10;HmSUWMc0Zwq0KOiTsPRm/vbNddfmIoUaFBeGYBBt864taO1cm0eRLWvRMHsFrdC4WYFpmEPXbCNu&#10;WIfRGxWlcTyJOjC8NVAKa3H1rt+k8xC/qkTpPlWVFY6ogiI2F/4m/Df+H82vWb41rK1leYTB/gFF&#10;w6TGpOdQd8wxsjPyRahGlgYsVO6qhCaCqpKlCByQTRL/xeaxZq0IXLA4tj2Xyf6/sOXH/YMhkhcU&#10;G6VZgy1a7ByEzGQ4maW+Ql1rczz42D4Yz9G291B+s0TDsmZ6KxbGQFcLxhFX4s9Hzy54x+JVsuk+&#10;AMcEDBOEYh0q0/iAWAZyCD15OvdEHBwpcXEWZ/GYkhJ3etPHZ/npamuseyegId4oaKWgQ1DGLUFr&#10;bD6YkIjt763rL54uBCKgJF9LpYJjtpulMmTPUCrr8AUuyPfymNKkQyjjFEExtUXRl65P8uyYfV00&#10;AzvNERjLff1WR9sxqXobmSrtt0XQcs8CvYNDM6xjmYLOfi7W43g6GmaD6XQ8HIyGq3hwm62Xg8Uy&#10;mUymq9vl7Sr55auRjPJaci70KsS0J9kno9fJ6vgAe8GehX8G6FHBzgnzWPOOcOnbMhzP0oSigy8v&#10;ncb+u6weMeC+SlcH1XkF+BjPKpihCrLwWrEi5+hBCReJoxfc+hMHLBXeO1UtyNMrslf2BvgTqhMx&#10;BAniMEOjBvODkg4HQ0Ht9x0zghL1XqPCp6N0hr13wcmyGTIxlxubiw2mSwxUUIdsg7l0/ezZtUZu&#10;a8yTBK4a/KOrZNCofy89JkTtHXz6Af9xTPnZcumHU3+G6fw3AAAA//8DAFBLAwQUAAYACAAAACEA&#10;AZ6UFt0AAAALAQAADwAAAGRycy9kb3ducmV2LnhtbEyPy07EMAxF90j8Q2QkdkwyQW1paTpCIFas&#10;KEhsM437gDyqJtMpf49Zwe5aPro+rg+bs2zFJU7BK9jvBDD0XTCTHxS8vz3f3AGLSXujbfCo4Bsj&#10;HJrLi1pXJpz9K65tGhiV+FhpBWNKc8V57EZ0Ou7CjJ52fVicTjQuAzeLPlO5s1wKkXOnJ08XRj3j&#10;44jdV3tyCmImjBMfRTs8BRlKu/af/QtX6vpqe7gHlnBLfzD86pM6NOR0DCdvIrMKZFHcEkohyyQw&#10;ImS5z4EdKeRlBryp+f8fmh8AAAD//wMAUEsBAi0AFAAGAAgAAAAhALaDOJL+AAAA4QEAABMAAAAA&#10;AAAAAAAAAAAAAAAAAFtDb250ZW50X1R5cGVzXS54bWxQSwECLQAUAAYACAAAACEAOP0h/9YAAACU&#10;AQAACwAAAAAAAAAAAAAAAAAvAQAAX3JlbHMvLnJlbHNQSwECLQAUAAYACAAAACEAxVYHZLcCAACU&#10;BQAADgAAAAAAAAAAAAAAAAAuAgAAZHJzL2Uyb0RvYy54bWxQSwECLQAUAAYACAAAACEAAZ6UFt0A&#10;AAALAQAADwAAAAAAAAAAAAAAAAARBQAAZHJzL2Rvd25yZXYueG1sUEsFBgAAAAAEAAQA8wAAABsG&#10;AAAAAA==&#10;" strokecolor="white">
                <v:textbox inset="5.85pt,.7pt,5.85pt,.7pt"/>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1801495</wp:posOffset>
                </wp:positionH>
                <wp:positionV relativeFrom="paragraph">
                  <wp:posOffset>1618615</wp:posOffset>
                </wp:positionV>
                <wp:extent cx="186690" cy="379730"/>
                <wp:effectExtent l="26035" t="17145" r="25400" b="12700"/>
                <wp:wrapNone/>
                <wp:docPr id="7" name="AutoShape 3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8835">
                          <a:off x="0" y="0"/>
                          <a:ext cx="186690" cy="379730"/>
                        </a:xfrm>
                        <a:prstGeom prst="roundRect">
                          <a:avLst>
                            <a:gd name="adj" fmla="val 50000"/>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9BD1D" id="AutoShape 3691" o:spid="_x0000_s1026" style="position:absolute;left:0;text-align:left;margin-left:141.85pt;margin-top:127.45pt;width:14.7pt;height:29.9pt;rotation:-457480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OT0gIAAMcFAAAOAAAAZHJzL2Uyb0RvYy54bWysVN9v2jAQfp+0/8HyO01CgATUUFEK06T9&#10;qNZNezaxQ7w5dmYbQjftf9/5SCldX6ppiRT54vP5u/u+u8urQ6PIXlgnjS5ochFTInRpuNTbgn75&#10;vB7klDjPNGfKaFHQe+Ho1fz1q8uunYmhqY3iwhIIot2sawtae9/OosiVtWiYuzCt0LBZGdswD6bd&#10;RtyyDqI3KhrG8STqjOWtNaVwDv7eHDfpHONXlSj9x6pywhNVUMDm8WvxuwnfaH7JZlvL2lqWPQz2&#10;DygaJjVcegp1wzwjOyufhWpkaY0zlb8oTROZqpKlwBwgmyT+K5u7mrUCc4HiuPZUJvf/wpYf9reW&#10;SF7QjBLNGqBosfMGbybpZJqECnWtm4HjXXtrQ46ufWfK745os6yZ3oqFtaarBeOAC/2jJweC4eAo&#10;2XTvDYcLGFyAxTpUtiHWACmDUZLn6Rj/QlHIARm6PzEkDp6U8DPJJ5Mp8FjCVppNsxQZjNgshArY&#10;Wuv8G2EaEhYFtWan+SdQAUZm+3fOI0u8z5Xxb5RUjQLO90yRcQxPyBgi9s6weoiJuRsl+VoqhYbd&#10;bpbKEjha0DU+/WF37qY06Qo6HQ/HlDC1hT4pvUVAT9zcy6JhSijbUPKV5rj2TKrjGgArHdAJlD9k&#10;jA5QwT75UEuU5q/FehxnozQfZNk4HYzSVTy4ztfLwWKZTCbZ6np5vUp+B6DJaFZLzoVeYUz30CnJ&#10;6GVK7Hv2qPFTr5wABrRm54W9q3lHuAzMpePpMKFgQLMOs8AL0P5YvSCbr9LXKNQgk2d85HF4ez5O&#10;0ZHas4ujZ7kdPQ6gE6jkQ9VQ0UHEx2bYGH4PgkbpAiyYf4C4NvYnJR3MkoK6HztmBSXqrYamyEbD&#10;KXDv0cjzIGB7vrE522C6hEAF9ZAtLpf+OK52rZXbGu5JMFdtQp9WMrCL6I6YegOmBeLvJ1sYR+c2&#10;ej3O3/kfAAAA//8DAFBLAwQUAAYACAAAACEAZp8dleEAAAALAQAADwAAAGRycy9kb3ducmV2Lnht&#10;bEyPwUrDQBCG74LvsIzgzW7SVFNjNkULCgUtNPXibZsdk2B2NmS3afTpnZ709g/z8c83+WqynRhx&#10;8K0jBfEsAoFUOdNSreB9/3yzBOGDJqM7R6jgGz2sisuLXGfGnWiHYxlqwSXkM62gCaHPpPRVg1b7&#10;meuRePfpBqsDj0MtzaBPXG47OY+iO2l1S3yh0T2uG6y+yqNVsF2Hp7eP8tW/DEbW+zHdpPpno9T1&#10;1fT4ACLgFP5gOOuzOhTsdHBHMl50CubLJGWUw+3iHgQTSZzEIA7nsEhBFrn8/0PxCwAA//8DAFBL&#10;AQItABQABgAIAAAAIQC2gziS/gAAAOEBAAATAAAAAAAAAAAAAAAAAAAAAABbQ29udGVudF9UeXBl&#10;c10ueG1sUEsBAi0AFAAGAAgAAAAhADj9If/WAAAAlAEAAAsAAAAAAAAAAAAAAAAALwEAAF9yZWxz&#10;Ly5yZWxzUEsBAi0AFAAGAAgAAAAhAGLnU5PSAgAAxwUAAA4AAAAAAAAAAAAAAAAALgIAAGRycy9l&#10;Mm9Eb2MueG1sUEsBAi0AFAAGAAgAAAAhAGafHZXhAAAACwEAAA8AAAAAAAAAAAAAAAAALAUAAGRy&#10;cy9kb3ducmV2LnhtbFBLBQYAAAAABAAEAPMAAAA6BgAAAAA=&#10;" strokecolor="white">
                <v:textbox inset="5.85pt,.7pt,5.85pt,.7pt"/>
              </v:roundrect>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3398520</wp:posOffset>
                </wp:positionH>
                <wp:positionV relativeFrom="paragraph">
                  <wp:posOffset>7994015</wp:posOffset>
                </wp:positionV>
                <wp:extent cx="278130" cy="152400"/>
                <wp:effectExtent l="3810" t="1270" r="3810" b="0"/>
                <wp:wrapNone/>
                <wp:docPr id="6" name="Rectangle 3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52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3AC77" id="Rectangle 3272" o:spid="_x0000_s1026" style="position:absolute;left:0;text-align:left;margin-left:267.6pt;margin-top:629.45pt;width:21.9pt;height: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M49AIAAD8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GkSAdpOg9iEbEtmVoEiWRVWjodQ6OD/29shx1fyerzxoJuWrAkS2UkkPDCAVcofX3Lw5YQ8NR&#10;tBneSAoXkJ2RTqzHWnU2IMiAHl1Onk45YY8GVfAzStJwApmrYCucRnHgcuaT/Hi4V9q8YrJDdlFg&#10;BehdcLK/08aCIfnRxYGXLaclb1tnqO1m1Sq0J1AepXscfuB47tYK6yykPTZGHP8wV2DjNSQHxLC0&#10;nha7S/63LATEyyjzylmaeHEZT70sCVIvCLNlNgviLL4tv1u4YZw3nFIm7rhgx0IM4z9L9KElxhJy&#10;pYiGAmfTaIoRabfQmJVRTpQLWvqcfeCe37HvuIEWbXlX4PTkRHKb8LWgoAfJDeHtuPYvmTj5QY5L&#10;VRblNEjiSeolyXTixZN14C3TcuUtVuFslqyXq+U6vFRl7ZTW/y6MA3JMmzXkDtg9NHRAlNv6mUyz&#10;KMRgwJCIkpHvmYhISfOJm8a1pi1WG+NCyDSw70HIU/RRiOeLz3Q6cHuWCir2WEuuk2zzjE24kfQJ&#10;GgkwuG6BuQuLRqqvGA0wwwqsv+yIYhi1rwU0YxJHGZSAcUaaZtBG6nxjc7ZBRAWBCmygZNxyZcYx&#10;uesV3zZwT+i4CrmA9q25ay3b2iMmQG8NmFKOx2Gi2jF4bjuv57k//wEAAP//AwBQSwMEFAAGAAgA&#10;AAAhAEAAUmHlAAAADQEAAA8AAABkcnMvZG93bnJldi54bWxMj81OwzAQhO9IvIO1SFxQa5MSSEKc&#10;ChAggUQR5Ufi5sZLEjW2I9ttA0/P9gTHnfk0O1POR9OzLfrQOSvhdCqAoa2d7mwj4e31bpIBC1FZ&#10;rXpnUcI3BphXhwelKrTb2RfcLmPDKMSGQkloYxwKzkPdolFh6ga05H05b1Sk0zdce7WjcNPzRIhz&#10;blRn6UOrBrxpsV4vN0bC4unk/fnz7OPR+Fl+/8Cvb8XPWkh5fDReXQKLOMY/GPb1qTpU1GnlNlYH&#10;1ktIZ2lCKBlJmuXACEkvcpq32ktZkgOvSv5/RfULAAD//wMAUEsBAi0AFAAGAAgAAAAhALaDOJL+&#10;AAAA4QEAABMAAAAAAAAAAAAAAAAAAAAAAFtDb250ZW50X1R5cGVzXS54bWxQSwECLQAUAAYACAAA&#10;ACEAOP0h/9YAAACUAQAACwAAAAAAAAAAAAAAAAAvAQAAX3JlbHMvLnJlbHNQSwECLQAUAAYACAAA&#10;ACEAr2fDOPQCAAA/BgAADgAAAAAAAAAAAAAAAAAuAgAAZHJzL2Uyb0RvYy54bWxQSwECLQAUAAYA&#10;CAAAACEAQABSYeUAAAANAQAADwAAAAAAAAAAAAAAAABOBQAAZHJzL2Rvd25yZXYueG1sUEsFBgAA&#10;AAAEAAQA8wAAAGAGAAAAAA==&#10;" stroked="f">
                <v:textbox inset="5.85pt,.7pt,5.85pt,.7pt"/>
              </v:rect>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2148840</wp:posOffset>
                </wp:positionH>
                <wp:positionV relativeFrom="paragraph">
                  <wp:posOffset>7976870</wp:posOffset>
                </wp:positionV>
                <wp:extent cx="278130" cy="152400"/>
                <wp:effectExtent l="1905" t="3175" r="0" b="0"/>
                <wp:wrapNone/>
                <wp:docPr id="5" name="Rectangle 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52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FB8A8" id="Rectangle 3271" o:spid="_x0000_s1026" style="position:absolute;left:0;text-align:left;margin-left:169.2pt;margin-top:628.1pt;width:21.9pt;height:1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oq9AIAAD8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vAUI0E6SNF7EI2ILadoEiWhVWjodQ6OD/29shx1fyerzxoJuWrBkS6UkkNLSQ24nL9/ccAaGo6i&#10;zfBG1nAB2RnpxHpsVGcDggzo0eXk6ZQT+mhQBT+jJA0nkLkKtsJpFAcuZz7Jj4d7pc0rKjtkFwVW&#10;gN4FJ/s7bQA8uB5dHHjJWV0yzp2htpsVV2hPoDxK91i+cESfu3FhnYW0x8bt8Q91BTZeQ3JADEvr&#10;abG75H/LQkC8jDKvnKWJF5fx1MuSIPWCMFtmsyDO4tvyu4UbxnnL6pqKOybosRDD+M8SfWiJsYRc&#10;KaKhwNk0gpwSvoXGrIxyolzQ0ufsA/f8jn3HDLQoZ12B05MTyW3C16IGPUhuCOPj2r9k4rQEOS5V&#10;WZTTIIknqZck04kXT9aBt0zLlbdYhbNZsl6uluvwUpW1U1r/uzAOyDFt1pA7YPfQ1gOqma2fyTSL&#10;QgwGDIkoGfmeiYiUNJ+YaV1r2mK1MS6ETAP7HoQ8RR+FeL74TKcDt2epoPyOteQ6yTbP2IQbWT9B&#10;IwEG1y0wd2HRSvUVowFmWIH1lx1RFCP+WkAzJnGUQQkYZ6RpBm2kzjc2ZxtEVBCowAZKxi1XZhyT&#10;u16xbQv3hI6rkAto34a51rKtPWIC9NaAKeV4HCaqHYPntvN6nvvzHwAAAP//AwBQSwMEFAAGAAgA&#10;AAAhAB+AnBDlAAAADQEAAA8AAABkcnMvZG93bnJldi54bWxMj81OwzAQhO9IvIO1SFwQtXFKFUKc&#10;ChAgFQkQ5Ufi5sYmiRqvI9ttA0/P9gS33Z3R7DflfHQ929oQO48KziYCmMXamw4bBW+vd6c5sJg0&#10;Gt17tAq+bYR5dXhQ6sL4Hb7Y7TI1jEIwFlpBm9JQcB7r1jodJ36wSNqXD04nWkPDTdA7Cnc9l0LM&#10;uNMd0odWD/amtfV6uXEKnh5P3p8/px8PLmQX9wt+fSt+1kKp46Px6hJYsmP6M8Men9ChIqaV36CJ&#10;rFeQZfmUrCTI85kERpYslzSs9qdcSOBVyf+3qH4BAAD//wMAUEsBAi0AFAAGAAgAAAAhALaDOJL+&#10;AAAA4QEAABMAAAAAAAAAAAAAAAAAAAAAAFtDb250ZW50X1R5cGVzXS54bWxQSwECLQAUAAYACAAA&#10;ACEAOP0h/9YAAACUAQAACwAAAAAAAAAAAAAAAAAvAQAAX3JlbHMvLnJlbHNQSwECLQAUAAYACAAA&#10;ACEAPcIKKvQCAAA/BgAADgAAAAAAAAAAAAAAAAAuAgAAZHJzL2Uyb0RvYy54bWxQSwECLQAUAAYA&#10;CAAAACEAH4CcEOUAAAANAQAADwAAAAAAAAAAAAAAAABOBQAAZHJzL2Rvd25yZXYueG1sUEsFBgAA&#10;AAAEAAQA8wAAAGAGAAAAAA==&#10;" stroked="f">
                <v:textbox inset="5.85pt,.7pt,5.85pt,.7pt"/>
              </v:rect>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4823460</wp:posOffset>
                </wp:positionH>
                <wp:positionV relativeFrom="paragraph">
                  <wp:posOffset>1816100</wp:posOffset>
                </wp:positionV>
                <wp:extent cx="245110" cy="254000"/>
                <wp:effectExtent l="0" t="0" r="2540" b="0"/>
                <wp:wrapNone/>
                <wp:docPr id="4" name="Rectangle 3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54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FFB4" id="Rectangle 3216" o:spid="_x0000_s1026" style="position:absolute;left:0;text-align:left;margin-left:379.8pt;margin-top:143pt;width:19.3pt;height:20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JC9QIAAD8GAAAOAAAAZHJzL2Uyb0RvYy54bWysVNuO0zAQfUfiHyy/Z3Np0ly06artNghp&#10;gRUL4tlNnMYisYPtNt1F/Dtjp1d4QUArRR57PD7nzOX2bt+1aEelYoLn2L/xMKK8FBXjmxx//lQ4&#10;CUZKE16RVnCa42eq8N3s9avboc9oIBrRVlQiCMJVNvQ5brTuM9dVZUM7om5ETzkc1kJ2RIMpN24l&#10;yQDRu9YNPG/qDkJWvRQlVQp278dDPLPx65qW+kNdK6pRm2PApu1X2u/afN3ZLck2kvQNKw8wyF+g&#10;6Ajj8Ogp1D3RBG0l+y1Ux0oplKj1TSk6V9Q1K6nlAGx87xc2Tw3pqeUC4qj+JJP6f2HL97tHiViV&#10;4xAjTjpI0UcQjfBNS9Ek8KdGoaFXGTg+9Y/ScFT9gyi/KsTFsgFHOpdSDA0lFeDyjb97dcEYCq6i&#10;9fBOVPAA2WphxdrXsjMBQQa0tzl5PuWE7jUqYTMII9+HzJVwFESh59mcuSQ7Xu6l0m+o6JBZ5FgC&#10;ehuc7B6UNmBIdnSx4EXLqoK1rTXkZr1sJdoRKI/C/ix+4Hjp1nLjzIW5NkYcd6gtsPEZkgFiWBpP&#10;g90m/3vqB6G3CFKnmCaxExZh5KSxlzieny7SqRem4X3xw8D1w6xhVUX5A+P0WIh++GeJPrTEWEK2&#10;FNGQ4zQKIoxIu4HGLLW0olzRUpfsQdiztlduHdPQoi3rcpycnEhmEr7iFehBMk1YO67dayZWfpDj&#10;WpV5EXlxOEmcOI4mTjhZec4iKZbOfOlPp/FqsVys/GtVVlZp9e/CWCDHtBlDbIHdU1MNqGKmfiZR&#10;GvgYDBgSQTzyvRARSaG/MN3Y1jTFamJcCZl45n8oo1P0UYjzwxc6HbidpYKKPdaS7STTPGMTrkX1&#10;DI0EGGy3wNyFRSPkC0YDzLAcq29bIilG7VsOzRiHQQoloK2RJCm0kbw8WF8cEF5CoBxrKBm7XOpx&#10;TG57yTYNvONbrlzMoX1rZlvLtPaICdAbA6aU5XGYqGYMXtrW6zz3Zz8BAAD//wMAUEsDBBQABgAI&#10;AAAAIQCXaWAu5QAAAAsBAAAPAAAAZHJzL2Rvd25yZXYueG1sTI/LTsMwEEX3SPyDNUhsUGuTQpqE&#10;TCpAgAQSIMpDYufGJoka25HttoGvZ1jR5cwc3Tm3XIymZ1vtQ+cswulUANO2dqqzDcLb6+0kAxai&#10;tEr2zmqEbx1gUR0elLJQbmdf9HYZG0YhNhQSoY1xKDgPdauNDFM3aEu3L+eNjDT6hisvdxRuep4I&#10;kXIjO0sfWjno61bX6+XGIDw9nrw/f559PBg/y+/u+dWN+FkLxOOj8fICWNRj/IfhT5/UoSKnldtY&#10;FViPMD/PU0IRkiylUkTM8ywBtkKYJbThVcn3O1S/AAAA//8DAFBLAQItABQABgAIAAAAIQC2gziS&#10;/gAAAOEBAAATAAAAAAAAAAAAAAAAAAAAAABbQ29udGVudF9UeXBlc10ueG1sUEsBAi0AFAAGAAgA&#10;AAAhADj9If/WAAAAlAEAAAsAAAAAAAAAAAAAAAAALwEAAF9yZWxzLy5yZWxzUEsBAi0AFAAGAAgA&#10;AAAhADBgQkL1AgAAPwYAAA4AAAAAAAAAAAAAAAAALgIAAGRycy9lMm9Eb2MueG1sUEsBAi0AFAAG&#10;AAgAAAAhAJdpYC7lAAAACwEAAA8AAAAAAAAAAAAAAAAATwUAAGRycy9kb3ducmV2LnhtbFBLBQYA&#10;AAAABAAEAPMAAABhBgAAAAA=&#10;" stroked="f">
                <v:textbox inset="5.85pt,.7pt,5.85pt,.7pt"/>
              </v:rect>
            </w:pict>
          </mc:Fallback>
        </mc:AlternateContent>
      </w:r>
      <w:r w:rsidR="004D05DC">
        <w:br w:type="page"/>
      </w:r>
      <w:r>
        <w:rPr>
          <w:noProof/>
        </w:rPr>
        <w:drawing>
          <wp:anchor distT="0" distB="0" distL="114300" distR="114300" simplePos="0" relativeHeight="251587072" behindDoc="0" locked="0" layoutInCell="1" allowOverlap="1">
            <wp:simplePos x="0" y="0"/>
            <wp:positionH relativeFrom="column">
              <wp:posOffset>-188595</wp:posOffset>
            </wp:positionH>
            <wp:positionV relativeFrom="page">
              <wp:posOffset>66675</wp:posOffset>
            </wp:positionV>
            <wp:extent cx="6618605" cy="9334500"/>
            <wp:effectExtent l="0" t="0" r="0" b="0"/>
            <wp:wrapNone/>
            <wp:docPr id="3357" name="図 3357"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map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18605" cy="933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5DC" w:rsidRDefault="004D05DC">
      <w:pPr>
        <w:sectPr w:rsidR="004D05DC" w:rsidSect="00A9136D">
          <w:pgSz w:w="12240" w:h="15840" w:code="1"/>
          <w:pgMar w:top="1134" w:right="1134" w:bottom="1134" w:left="1134" w:header="720" w:footer="720" w:gutter="0"/>
          <w:cols w:space="720"/>
          <w:noEndnote/>
        </w:sectPr>
      </w:pPr>
    </w:p>
    <w:p w:rsidR="00C57B47" w:rsidRDefault="002950FB" w:rsidP="00C57B47">
      <w:r>
        <w:rPr>
          <w:noProof/>
        </w:rPr>
        <w:lastRenderedPageBreak/>
        <w:drawing>
          <wp:anchor distT="0" distB="0" distL="114300" distR="114300" simplePos="0" relativeHeight="251680256" behindDoc="0" locked="0" layoutInCell="1" allowOverlap="1">
            <wp:simplePos x="0" y="0"/>
            <wp:positionH relativeFrom="column">
              <wp:posOffset>-346710</wp:posOffset>
            </wp:positionH>
            <wp:positionV relativeFrom="paragraph">
              <wp:posOffset>-643890</wp:posOffset>
            </wp:positionV>
            <wp:extent cx="6229350" cy="9445625"/>
            <wp:effectExtent l="0" t="0" r="0" b="0"/>
            <wp:wrapNone/>
            <wp:docPr id="3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350" cy="944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304" behindDoc="0" locked="0" layoutInCell="1" allowOverlap="1">
                <wp:simplePos x="0" y="0"/>
                <wp:positionH relativeFrom="column">
                  <wp:posOffset>2177415</wp:posOffset>
                </wp:positionH>
                <wp:positionV relativeFrom="paragraph">
                  <wp:posOffset>8801735</wp:posOffset>
                </wp:positionV>
                <wp:extent cx="981075" cy="377190"/>
                <wp:effectExtent l="0" t="0" r="0" b="3810"/>
                <wp:wrapNone/>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77190"/>
                        </a:xfrm>
                        <a:prstGeom prst="rect">
                          <a:avLst/>
                        </a:prstGeom>
                        <a:noFill/>
                        <a:ln w="6350">
                          <a:noFill/>
                        </a:ln>
                        <a:effectLst/>
                      </wps:spPr>
                      <wps:txbx>
                        <w:txbxContent>
                          <w:p w:rsidR="00471EB8" w:rsidRDefault="00471EB8" w:rsidP="00C57B47">
                            <w:pPr>
                              <w:jc w:val="center"/>
                            </w:pPr>
                            <w:r>
                              <w:rPr>
                                <w:rFonts w:hint="eastAsia"/>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83" type="#_x0000_t202" style="position:absolute;left:0;text-align:left;margin-left:171.45pt;margin-top:693.05pt;width:77.25pt;height:2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W8XgIAAJAEAAAOAAAAZHJzL2Uyb0RvYy54bWysVEtu2zAQ3RfoHQjua8m/OBYsB24CFwWM&#10;JIBTZE1TlCVU4rAkbcldxkDQQ/QKRdc9jy7SIWU7RtpV0Q015Lz5vhlNruqyIFuhTQ4ypt1OSImQ&#10;HJJcrmP66WH+7pISY5lMWAFSxHQnDL2avn0zqVQkepBBkQhN0Ik0UaVimlmroiAwPBMlMx1QQqIy&#10;BV0yi1e9DhLNKvReFkEvDC+CCnSiNHBhDL7etEo69f7TVHB7l6ZGWFLEFHOz/tT+XLkzmE5YtNZM&#10;ZTk/pMH+IYuS5RKDnlzdMMvIRud/uCpzrsFAajscygDSNOfC14DVdMNX1SwzpoSvBZtj1KlN5v+5&#10;5bfbe03yBLmjRLISKWr2z83Tj+bpV7P/Rpr992a/b55+4p30XbsqZSK0Wiq0s/V7qJ2pK92oBfDP&#10;BiHBGaY1MIh2mDrVpfti4QQNkZHdiQVRW8LxcXzZDUdDSjiq+qNRd+xZCl6MlTb2g4CSOCGmGkn2&#10;CbDtwlgXnkVHiIslYZ4XhSe6kKSK6UV/GHqDkwYtCumwwo/MwY2rok3cSbZe1b5Rw8GxDStIdtgF&#10;De1YGcXnOaa0YMbeM41zhPXhbtg7PNICMDQcJEoy0F//9u7wSC9qKalwLmNqvmyYFpQUHyUSP+4O&#10;Bm6Q/WUwHPXwos81q3ON3JTXgKOP5GJ2XnR4WxzFVEP5iCs0c1FRxSTH2DG1R/HattuCK8jFbOZB&#10;OLqK2YVcKn4k3zX8oX5kWh1YsUjnLRwnmEWvyGmxLT2zjYU098y5RrddPUwRjr0n9LCibq/O7x71&#10;8iOZ/gYAAP//AwBQSwMEFAAGAAgAAAAhAAP0N4LjAAAADQEAAA8AAABkcnMvZG93bnJldi54bWxM&#10;j8FOAjEQhu8mvkMzJt6kCxRY1u0SYvRiYohIQriVbd2uttN1W2B9e8eTHmf+L/98U64G79jZ9LEN&#10;KGE8yoAZrINusZGwe3u6y4HFpFArF9BI+DYRVtX1VakKHS74as7b1DAqwVgoCTalruA81tZ4FUeh&#10;M0jZe+i9SjT2Dde9ulC5d3ySZXPuVYt0warOPFhTf25PXsIiP2j70T8Pu/3L+stuOu4eFZfy9mZY&#10;3wNLZkh/MPzqkzpU5HQMJ9SROQlTMVkSSsE0n4+BESKWCwHsSCshZjPgVcn/f1H9AAAA//8DAFBL&#10;AQItABQABgAIAAAAIQC2gziS/gAAAOEBAAATAAAAAAAAAAAAAAAAAAAAAABbQ29udGVudF9UeXBl&#10;c10ueG1sUEsBAi0AFAAGAAgAAAAhADj9If/WAAAAlAEAAAsAAAAAAAAAAAAAAAAALwEAAF9yZWxz&#10;Ly5yZWxzUEsBAi0AFAAGAAgAAAAhAAhRVbxeAgAAkAQAAA4AAAAAAAAAAAAAAAAALgIAAGRycy9l&#10;Mm9Eb2MueG1sUEsBAi0AFAAGAAgAAAAhAAP0N4LjAAAADQEAAA8AAAAAAAAAAAAAAAAAuAQAAGRy&#10;cy9kb3ducmV2LnhtbFBLBQYAAAAABAAEAPMAAADIBQAAAAA=&#10;" filled="f" stroked="f" strokeweight=".5pt">
                <v:path arrowok="t"/>
                <v:textbox>
                  <w:txbxContent>
                    <w:p w:rsidR="00471EB8" w:rsidRDefault="00471EB8" w:rsidP="00C57B47">
                      <w:pPr>
                        <w:jc w:val="center"/>
                      </w:pPr>
                      <w:r>
                        <w:rPr>
                          <w:rFonts w:hint="eastAsia"/>
                        </w:rPr>
                        <w:t>－27－</w:t>
                      </w:r>
                    </w:p>
                  </w:txbxContent>
                </v:textbox>
              </v:shape>
            </w:pict>
          </mc:Fallback>
        </mc:AlternateContent>
      </w:r>
    </w:p>
    <w:p w:rsidR="004D05DC" w:rsidRDefault="00365A00">
      <w:pPr>
        <w:outlineLvl w:val="1"/>
      </w:pPr>
      <w:r>
        <w:rPr>
          <w:noProof/>
        </w:rPr>
        <mc:AlternateContent>
          <mc:Choice Requires="wps">
            <w:drawing>
              <wp:anchor distT="0" distB="0" distL="114300" distR="114300" simplePos="0" relativeHeight="251730432" behindDoc="0" locked="0" layoutInCell="1" allowOverlap="1">
                <wp:simplePos x="0" y="0"/>
                <wp:positionH relativeFrom="margin">
                  <wp:posOffset>-19050</wp:posOffset>
                </wp:positionH>
                <wp:positionV relativeFrom="paragraph">
                  <wp:posOffset>6574790</wp:posOffset>
                </wp:positionV>
                <wp:extent cx="5724525" cy="152400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5724525" cy="15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1EB8" w:rsidRDefault="00471EB8" w:rsidP="00281315">
                            <w:pPr>
                              <w:jc w:val="left"/>
                              <w:rPr>
                                <w:rFonts w:ascii="HGS創英角ｺﾞｼｯｸUB" w:eastAsia="HGS創英角ｺﾞｼｯｸUB" w:hAnsi="HGS創英角ｺﾞｼｯｸUB"/>
                                <w:color w:val="6699FF"/>
                                <w:sz w:val="18"/>
                              </w:rPr>
                            </w:pPr>
                            <w:r>
                              <w:rPr>
                                <w:rFonts w:ascii="HGS創英角ｺﾞｼｯｸUB" w:eastAsia="HGS創英角ｺﾞｼｯｸUB" w:hAnsi="HGS創英角ｺﾞｼｯｸUB" w:hint="eastAsia"/>
                                <w:color w:val="6699FF"/>
                                <w:sz w:val="18"/>
                              </w:rPr>
                              <w:t>冬季</w:t>
                            </w:r>
                            <w:r>
                              <w:rPr>
                                <w:rFonts w:ascii="HGS創英角ｺﾞｼｯｸUB" w:eastAsia="HGS創英角ｺﾞｼｯｸUB" w:hAnsi="HGS創英角ｺﾞｼｯｸUB"/>
                                <w:color w:val="6699FF"/>
                                <w:sz w:val="18"/>
                              </w:rPr>
                              <w:t>の注意事項</w:t>
                            </w:r>
                          </w:p>
                          <w:p w:rsidR="00471EB8" w:rsidRPr="00281315" w:rsidRDefault="00471EB8" w:rsidP="009166FB">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「岩滝</w:t>
                            </w:r>
                            <w:r w:rsidRPr="00281315">
                              <w:rPr>
                                <w:rFonts w:ascii="HGS創英角ｺﾞｼｯｸUB" w:eastAsia="HGS創英角ｺﾞｼｯｸUB" w:hAnsi="HGS創英角ｺﾞｼｯｸUB"/>
                                <w:color w:val="6699FF"/>
                                <w:sz w:val="18"/>
                              </w:rPr>
                              <w:t>ゲート」</w:t>
                            </w:r>
                            <w:r w:rsidRPr="00281315">
                              <w:rPr>
                                <w:rFonts w:ascii="HGS創英角ｺﾞｼｯｸUB" w:eastAsia="HGS創英角ｺﾞｼｯｸUB" w:hAnsi="HGS創英角ｺﾞｼｯｸUB" w:hint="eastAsia"/>
                                <w:color w:val="6699FF"/>
                                <w:sz w:val="18"/>
                              </w:rPr>
                              <w:t>手前の時点</w:t>
                            </w:r>
                            <w:r w:rsidRPr="00281315">
                              <w:rPr>
                                <w:rFonts w:ascii="HGS創英角ｺﾞｼｯｸUB" w:eastAsia="HGS創英角ｺﾞｼｯｸUB" w:hAnsi="HGS創英角ｺﾞｼｯｸUB"/>
                                <w:color w:val="6699FF"/>
                                <w:sz w:val="18"/>
                              </w:rPr>
                              <w:t>で、携帯電話で連絡を入れて下さい。</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バスの</w:t>
                            </w:r>
                            <w:r w:rsidRPr="00281315">
                              <w:rPr>
                                <w:rFonts w:ascii="HGS創英角ｺﾞｼｯｸUB" w:eastAsia="HGS創英角ｺﾞｼｯｸUB" w:hAnsi="HGS創英角ｺﾞｼｯｸUB"/>
                                <w:color w:val="6699FF"/>
                                <w:sz w:val="18"/>
                              </w:rPr>
                              <w:t>すれ違い・駐車場・圧雪の状況をお伝えします。</w:t>
                            </w:r>
                            <w:r w:rsidRPr="00281315">
                              <w:rPr>
                                <w:rFonts w:ascii="HGS創英角ｺﾞｼｯｸUB" w:eastAsia="HGS創英角ｺﾞｼｯｸUB" w:hAnsi="HGS創英角ｺﾞｼｯｸUB"/>
                                <w:color w:val="6699FF"/>
                                <w:sz w:val="18"/>
                              </w:rPr>
                              <w:br/>
                            </w:r>
                          </w:p>
                          <w:p w:rsidR="00471EB8" w:rsidRPr="00281315" w:rsidRDefault="00471EB8"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夜間</w:t>
                            </w:r>
                            <w:r w:rsidRPr="00281315">
                              <w:rPr>
                                <w:rFonts w:ascii="HGS創英角ｺﾞｼｯｸUB" w:eastAsia="HGS創英角ｺﾞｼｯｸUB" w:hAnsi="HGS創英角ｺﾞｼｯｸUB"/>
                                <w:color w:val="6699FF"/>
                                <w:sz w:val="18"/>
                              </w:rPr>
                              <w:t>や早朝の通行は、安全確保や除雪作業等に支障が</w:t>
                            </w:r>
                            <w:r w:rsidRPr="00281315">
                              <w:rPr>
                                <w:rFonts w:ascii="HGS創英角ｺﾞｼｯｸUB" w:eastAsia="HGS創英角ｺﾞｼｯｸUB" w:hAnsi="HGS創英角ｺﾞｼｯｸUB" w:hint="eastAsia"/>
                                <w:color w:val="6699FF"/>
                                <w:sz w:val="18"/>
                              </w:rPr>
                              <w:t>出る場合</w:t>
                            </w:r>
                            <w:r w:rsidRPr="00281315">
                              <w:rPr>
                                <w:rFonts w:ascii="HGS創英角ｺﾞｼｯｸUB" w:eastAsia="HGS創英角ｺﾞｼｯｸUB" w:hAnsi="HGS創英角ｺﾞｼｯｸUB"/>
                                <w:color w:val="6699FF"/>
                                <w:sz w:val="18"/>
                              </w:rPr>
                              <w:t>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避けていただくようご協力ください</w:t>
                            </w:r>
                            <w:r w:rsidRPr="00281315">
                              <w:rPr>
                                <w:rFonts w:ascii="HGS創英角ｺﾞｼｯｸUB" w:eastAsia="HGS創英角ｺﾞｼｯｸUB" w:hAnsi="HGS創英角ｺﾞｼｯｸUB"/>
                                <w:color w:val="6699FF"/>
                                <w:sz w:val="18"/>
                              </w:rPr>
                              <w:t>。</w:t>
                            </w:r>
                            <w:r w:rsidRPr="00281315">
                              <w:rPr>
                                <w:rFonts w:ascii="HGS創英角ｺﾞｼｯｸUB" w:eastAsia="HGS創英角ｺﾞｼｯｸUB" w:hAnsi="HGS創英角ｺﾞｼｯｸUB"/>
                                <w:color w:val="6699FF"/>
                                <w:sz w:val="18"/>
                              </w:rPr>
                              <w:br/>
                            </w:r>
                          </w:p>
                          <w:p w:rsidR="00471EB8" w:rsidRPr="00281315" w:rsidRDefault="00471EB8"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道路</w:t>
                            </w:r>
                            <w:r w:rsidRPr="00281315">
                              <w:rPr>
                                <w:rFonts w:ascii="HGS創英角ｺﾞｼｯｸUB" w:eastAsia="HGS創英角ｺﾞｼｯｸUB" w:hAnsi="HGS創英角ｺﾞｼｯｸUB"/>
                                <w:color w:val="6699FF"/>
                                <w:sz w:val="18"/>
                              </w:rPr>
                              <w:t>上に積雪がなくても、凍結している場合がありますので、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必ず</w:t>
                            </w:r>
                            <w:r w:rsidRPr="00281315">
                              <w:rPr>
                                <w:rFonts w:ascii="HGS創英角ｺﾞｼｯｸUB" w:eastAsia="HGS創英角ｺﾞｼｯｸUB" w:hAnsi="HGS創英角ｺﾞｼｯｸUB"/>
                                <w:color w:val="6699FF"/>
                                <w:sz w:val="18"/>
                              </w:rPr>
                              <w:t>冬用タイヤを装着して、</w:t>
                            </w:r>
                            <w:r w:rsidRPr="00281315">
                              <w:rPr>
                                <w:rFonts w:ascii="HGS創英角ｺﾞｼｯｸUB" w:eastAsia="HGS創英角ｺﾞｼｯｸUB" w:hAnsi="HGS創英角ｺﾞｼｯｸUB" w:hint="eastAsia"/>
                                <w:color w:val="6699FF"/>
                                <w:sz w:val="18"/>
                              </w:rPr>
                              <w:t>安全運転</w:t>
                            </w:r>
                            <w:r w:rsidRPr="00281315">
                              <w:rPr>
                                <w:rFonts w:ascii="HGS創英角ｺﾞｼｯｸUB" w:eastAsia="HGS創英角ｺﾞｼｯｸUB" w:hAnsi="HGS創英角ｺﾞｼｯｸUB"/>
                                <w:color w:val="6699FF"/>
                                <w:sz w:val="18"/>
                              </w:rPr>
                              <w:t>を心がけてください</w:t>
                            </w:r>
                            <w:r w:rsidRPr="00281315">
                              <w:rPr>
                                <w:rFonts w:ascii="HGS創英角ｺﾞｼｯｸUB" w:eastAsia="HGS創英角ｺﾞｼｯｸUB" w:hAnsi="HGS創英角ｺﾞｼｯｸUB" w:hint="eastAsia"/>
                                <w:color w:val="6699FF"/>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84" style="position:absolute;left:0;text-align:left;margin-left:-1.5pt;margin-top:517.7pt;width:450.75pt;height:120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wAIAANQFAAAOAAAAZHJzL2Uyb0RvYy54bWysVM1u1DAQviPxDpbvNMlqU+iq2WrVqgip&#10;aiu2qGevY28iObaxvZss7wEPAGfOiAOPQyXegrGdpD+sOCAuzjgz883M55k5PukagbbM2FrJAmcH&#10;KUZMUlXWcl3gdzfnL15hZB2RJRFKsgLvmMUn8+fPjls9YxNVKVEygwBE2lmrC1w5p2dJYmnFGmIP&#10;lGYSlFyZhji4mnVSGtICeiOSSZoeJq0ypTaKMmvh71lU4nnA55xRd8W5ZQ6JAkNuLpwmnCt/JvNj&#10;Mlsboqua9mmQf8iiIbWEoCPUGXEEbUz9B1RTU6Os4u6AqiZRnNeUhRqgmix9Us2yIpqFWoAcq0ea&#10;7P+DpZfba4PqssCHU4wkaeCN7r5+ufv0/eePz8mvj9+ihEALVLXazsBjqa9Nf7Mg+ro7bhr/hYpQ&#10;F+jdjfSyziEKP/OXk2k+yTGioMvyyTRNwwMk9+7aWPeaqQZ5ocAG3i/QSrYX1kFIMB1MfDSrRF2e&#10;10KEi+8ZdioM2hJ47dU68ymDxyMrIVEL0Y/SPA3Ij5Sh7e4hXLcHAgCFBFzPRaw+SG4nmM9CyLeM&#10;A6FQ7yQGeJwWoZRJl0VVRUoWs82Bi4GMMYuQfQD0yBzqHLF7gP3Yseze3ruyMAmjc1/535xHjxBZ&#10;STc6N7VUZl9lAqrqI0f7gaRIjWfJdasuNFueD+20UuUOOtCoOJpW0/Ma3v6CWHdNDMwiTC3sF3cF&#10;BxcK3k71EkaVMh/2/ff2MCKgxaiF2S6wfb8hhmEk3kgYnqNsOvXLIFym0JZwMQ81q4cauWlOFTRU&#10;BptM0yB6eycGkRvV3MIaWviooCKSQuwCu0E8dXHjwBqjbLEIRjD+mrgLudTUQ3uafWffdLfE6L79&#10;HUzOpRq2AJk9mYJo6z2lWmyc4nUYEU90ZLV/AFgdoZP6Ned308N7sLpfxvPfAAAA//8DAFBLAwQU&#10;AAYACAAAACEAgwJ/yNwAAAAMAQAADwAAAGRycy9kb3ducmV2LnhtbEyPwU7DMBBE70j8g7VI3FqH&#10;lNIkxKkQAu4URK9uvCRR7bUVO234e5YTPe7saOZNvZ2dFScc4+BJwd0yA4HUejNQp+Dz43VRgIhJ&#10;k9HWEyr4wQjb5vqq1pXxZ3rH0y51gkMoVlpBn1KopIxtj07HpQ9I/Pv2o9OJz7GTZtRnDndW5ln2&#10;IJ0eiBt6HfC5x/a4m5yCsvyaZgzmWL7tgywpty9BW6Vub+anRxAJ5/Rvhj98RoeGmQ5+IhOFVbBY&#10;8ZTEerZa34NgR1EWaxAHlvINS7Kp5eWI5hcAAP//AwBQSwECLQAUAAYACAAAACEAtoM4kv4AAADh&#10;AQAAEwAAAAAAAAAAAAAAAAAAAAAAW0NvbnRlbnRfVHlwZXNdLnhtbFBLAQItABQABgAIAAAAIQA4&#10;/SH/1gAAAJQBAAALAAAAAAAAAAAAAAAAAC8BAABfcmVscy8ucmVsc1BLAQItABQABgAIAAAAIQBl&#10;5/BVwAIAANQFAAAOAAAAAAAAAAAAAAAAAC4CAABkcnMvZTJvRG9jLnhtbFBLAQItABQABgAIAAAA&#10;IQCDAn/I3AAAAAwBAAAPAAAAAAAAAAAAAAAAABoFAABkcnMvZG93bnJldi54bWxQSwUGAAAAAAQA&#10;BADzAAAAIwYAAAAA&#10;" fillcolor="white [3212]" strokecolor="black [3213]" strokeweight="1.5pt">
                <v:textbox>
                  <w:txbxContent>
                    <w:p w:rsidR="00471EB8" w:rsidRDefault="00471EB8" w:rsidP="00281315">
                      <w:pPr>
                        <w:jc w:val="left"/>
                        <w:rPr>
                          <w:rFonts w:ascii="HGS創英角ｺﾞｼｯｸUB" w:eastAsia="HGS創英角ｺﾞｼｯｸUB" w:hAnsi="HGS創英角ｺﾞｼｯｸUB"/>
                          <w:color w:val="6699FF"/>
                          <w:sz w:val="18"/>
                        </w:rPr>
                      </w:pPr>
                      <w:r>
                        <w:rPr>
                          <w:rFonts w:ascii="HGS創英角ｺﾞｼｯｸUB" w:eastAsia="HGS創英角ｺﾞｼｯｸUB" w:hAnsi="HGS創英角ｺﾞｼｯｸUB" w:hint="eastAsia"/>
                          <w:color w:val="6699FF"/>
                          <w:sz w:val="18"/>
                        </w:rPr>
                        <w:t>冬季</w:t>
                      </w:r>
                      <w:r>
                        <w:rPr>
                          <w:rFonts w:ascii="HGS創英角ｺﾞｼｯｸUB" w:eastAsia="HGS創英角ｺﾞｼｯｸUB" w:hAnsi="HGS創英角ｺﾞｼｯｸUB"/>
                          <w:color w:val="6699FF"/>
                          <w:sz w:val="18"/>
                        </w:rPr>
                        <w:t>の注意事項</w:t>
                      </w:r>
                    </w:p>
                    <w:p w:rsidR="00471EB8" w:rsidRPr="00281315" w:rsidRDefault="00471EB8" w:rsidP="009166FB">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「岩滝</w:t>
                      </w:r>
                      <w:r w:rsidRPr="00281315">
                        <w:rPr>
                          <w:rFonts w:ascii="HGS創英角ｺﾞｼｯｸUB" w:eastAsia="HGS創英角ｺﾞｼｯｸUB" w:hAnsi="HGS創英角ｺﾞｼｯｸUB"/>
                          <w:color w:val="6699FF"/>
                          <w:sz w:val="18"/>
                        </w:rPr>
                        <w:t>ゲート」</w:t>
                      </w:r>
                      <w:r w:rsidRPr="00281315">
                        <w:rPr>
                          <w:rFonts w:ascii="HGS創英角ｺﾞｼｯｸUB" w:eastAsia="HGS創英角ｺﾞｼｯｸUB" w:hAnsi="HGS創英角ｺﾞｼｯｸUB" w:hint="eastAsia"/>
                          <w:color w:val="6699FF"/>
                          <w:sz w:val="18"/>
                        </w:rPr>
                        <w:t>手前の時点</w:t>
                      </w:r>
                      <w:r w:rsidRPr="00281315">
                        <w:rPr>
                          <w:rFonts w:ascii="HGS創英角ｺﾞｼｯｸUB" w:eastAsia="HGS創英角ｺﾞｼｯｸUB" w:hAnsi="HGS創英角ｺﾞｼｯｸUB"/>
                          <w:color w:val="6699FF"/>
                          <w:sz w:val="18"/>
                        </w:rPr>
                        <w:t>で、携帯電話で連絡を入れて下さい。</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バスの</w:t>
                      </w:r>
                      <w:r w:rsidRPr="00281315">
                        <w:rPr>
                          <w:rFonts w:ascii="HGS創英角ｺﾞｼｯｸUB" w:eastAsia="HGS創英角ｺﾞｼｯｸUB" w:hAnsi="HGS創英角ｺﾞｼｯｸUB"/>
                          <w:color w:val="6699FF"/>
                          <w:sz w:val="18"/>
                        </w:rPr>
                        <w:t>すれ違い・駐車場・圧雪の状況をお伝えします。</w:t>
                      </w:r>
                      <w:r w:rsidRPr="00281315">
                        <w:rPr>
                          <w:rFonts w:ascii="HGS創英角ｺﾞｼｯｸUB" w:eastAsia="HGS創英角ｺﾞｼｯｸUB" w:hAnsi="HGS創英角ｺﾞｼｯｸUB"/>
                          <w:color w:val="6699FF"/>
                          <w:sz w:val="18"/>
                        </w:rPr>
                        <w:br/>
                      </w:r>
                    </w:p>
                    <w:p w:rsidR="00471EB8" w:rsidRPr="00281315" w:rsidRDefault="00471EB8"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夜間</w:t>
                      </w:r>
                      <w:r w:rsidRPr="00281315">
                        <w:rPr>
                          <w:rFonts w:ascii="HGS創英角ｺﾞｼｯｸUB" w:eastAsia="HGS創英角ｺﾞｼｯｸUB" w:hAnsi="HGS創英角ｺﾞｼｯｸUB"/>
                          <w:color w:val="6699FF"/>
                          <w:sz w:val="18"/>
                        </w:rPr>
                        <w:t>や早朝の通行は、安全確保や除雪作業等に支障が</w:t>
                      </w:r>
                      <w:r w:rsidRPr="00281315">
                        <w:rPr>
                          <w:rFonts w:ascii="HGS創英角ｺﾞｼｯｸUB" w:eastAsia="HGS創英角ｺﾞｼｯｸUB" w:hAnsi="HGS創英角ｺﾞｼｯｸUB" w:hint="eastAsia"/>
                          <w:color w:val="6699FF"/>
                          <w:sz w:val="18"/>
                        </w:rPr>
                        <w:t>出る場合</w:t>
                      </w:r>
                      <w:r w:rsidRPr="00281315">
                        <w:rPr>
                          <w:rFonts w:ascii="HGS創英角ｺﾞｼｯｸUB" w:eastAsia="HGS創英角ｺﾞｼｯｸUB" w:hAnsi="HGS創英角ｺﾞｼｯｸUB"/>
                          <w:color w:val="6699FF"/>
                          <w:sz w:val="18"/>
                        </w:rPr>
                        <w:t>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避けていただくようご協力ください</w:t>
                      </w:r>
                      <w:r w:rsidRPr="00281315">
                        <w:rPr>
                          <w:rFonts w:ascii="HGS創英角ｺﾞｼｯｸUB" w:eastAsia="HGS創英角ｺﾞｼｯｸUB" w:hAnsi="HGS創英角ｺﾞｼｯｸUB"/>
                          <w:color w:val="6699FF"/>
                          <w:sz w:val="18"/>
                        </w:rPr>
                        <w:t>。</w:t>
                      </w:r>
                      <w:r w:rsidRPr="00281315">
                        <w:rPr>
                          <w:rFonts w:ascii="HGS創英角ｺﾞｼｯｸUB" w:eastAsia="HGS創英角ｺﾞｼｯｸUB" w:hAnsi="HGS創英角ｺﾞｼｯｸUB"/>
                          <w:color w:val="6699FF"/>
                          <w:sz w:val="18"/>
                        </w:rPr>
                        <w:br/>
                      </w:r>
                    </w:p>
                    <w:p w:rsidR="00471EB8" w:rsidRPr="00281315" w:rsidRDefault="00471EB8"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道路</w:t>
                      </w:r>
                      <w:r w:rsidRPr="00281315">
                        <w:rPr>
                          <w:rFonts w:ascii="HGS創英角ｺﾞｼｯｸUB" w:eastAsia="HGS創英角ｺﾞｼｯｸUB" w:hAnsi="HGS創英角ｺﾞｼｯｸUB"/>
                          <w:color w:val="6699FF"/>
                          <w:sz w:val="18"/>
                        </w:rPr>
                        <w:t>上に積雪がなくても、凍結している場合がありますので、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必ず</w:t>
                      </w:r>
                      <w:r w:rsidRPr="00281315">
                        <w:rPr>
                          <w:rFonts w:ascii="HGS創英角ｺﾞｼｯｸUB" w:eastAsia="HGS創英角ｺﾞｼｯｸUB" w:hAnsi="HGS創英角ｺﾞｼｯｸUB"/>
                          <w:color w:val="6699FF"/>
                          <w:sz w:val="18"/>
                        </w:rPr>
                        <w:t>冬用タイヤを装着して、</w:t>
                      </w:r>
                      <w:r w:rsidRPr="00281315">
                        <w:rPr>
                          <w:rFonts w:ascii="HGS創英角ｺﾞｼｯｸUB" w:eastAsia="HGS創英角ｺﾞｼｯｸUB" w:hAnsi="HGS創英角ｺﾞｼｯｸUB" w:hint="eastAsia"/>
                          <w:color w:val="6699FF"/>
                          <w:sz w:val="18"/>
                        </w:rPr>
                        <w:t>安全運転</w:t>
                      </w:r>
                      <w:r w:rsidRPr="00281315">
                        <w:rPr>
                          <w:rFonts w:ascii="HGS創英角ｺﾞｼｯｸUB" w:eastAsia="HGS創英角ｺﾞｼｯｸUB" w:hAnsi="HGS創英角ｺﾞｼｯｸUB"/>
                          <w:color w:val="6699FF"/>
                          <w:sz w:val="18"/>
                        </w:rPr>
                        <w:t>を心がけてください</w:t>
                      </w:r>
                      <w:r w:rsidRPr="00281315">
                        <w:rPr>
                          <w:rFonts w:ascii="HGS創英角ｺﾞｼｯｸUB" w:eastAsia="HGS創英角ｺﾞｼｯｸUB" w:hAnsi="HGS創英角ｺﾞｼｯｸUB" w:hint="eastAsia"/>
                          <w:color w:val="6699FF"/>
                          <w:sz w:val="18"/>
                        </w:rPr>
                        <w:t>。</w:t>
                      </w:r>
                    </w:p>
                  </w:txbxContent>
                </v:textbox>
                <w10:wrap anchorx="margin"/>
              </v:rect>
            </w:pict>
          </mc:Fallback>
        </mc:AlternateContent>
      </w:r>
      <w:r>
        <w:rPr>
          <w:noProof/>
        </w:rPr>
        <mc:AlternateContent>
          <mc:Choice Requires="wps">
            <w:drawing>
              <wp:anchor distT="0" distB="0" distL="114300" distR="114300" simplePos="0" relativeHeight="251729408" behindDoc="0" locked="0" layoutInCell="1" allowOverlap="1" wp14:anchorId="1F61FA9B" wp14:editId="0CD7D01F">
                <wp:simplePos x="0" y="0"/>
                <wp:positionH relativeFrom="margin">
                  <wp:posOffset>-413385</wp:posOffset>
                </wp:positionH>
                <wp:positionV relativeFrom="paragraph">
                  <wp:posOffset>7203440</wp:posOffset>
                </wp:positionV>
                <wp:extent cx="6353175" cy="1409700"/>
                <wp:effectExtent l="0" t="0" r="9525" b="0"/>
                <wp:wrapNone/>
                <wp:docPr id="65" name="正方形/長方形 65"/>
                <wp:cNvGraphicFramePr/>
                <a:graphic xmlns:a="http://schemas.openxmlformats.org/drawingml/2006/main">
                  <a:graphicData uri="http://schemas.microsoft.com/office/word/2010/wordprocessingShape">
                    <wps:wsp>
                      <wps:cNvSpPr/>
                      <wps:spPr>
                        <a:xfrm>
                          <a:off x="0" y="0"/>
                          <a:ext cx="6353175" cy="1409700"/>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EB8" w:rsidRPr="00281315" w:rsidRDefault="00471EB8" w:rsidP="00365A00">
                            <w:pPr>
                              <w:jc w:val="left"/>
                              <w:rPr>
                                <w:rFonts w:ascii="HGS創英角ｺﾞｼｯｸUB" w:eastAsia="HGS創英角ｺﾞｼｯｸUB" w:hAnsi="HGS創英角ｺﾞｼｯｸUB"/>
                                <w:color w:val="6699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61FA9B" id="正方形/長方形 65" o:spid="_x0000_s1085" style="position:absolute;left:0;text-align:left;margin-left:-32.55pt;margin-top:567.2pt;width:500.25pt;height:111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xMwAIAAKwFAAAOAAAAZHJzL2Uyb0RvYy54bWysVM1uEzEQviPxDpbvdHfTJKVRN1XUqgip&#10;aiNa1LPjtbMreW1jO9kN7wEPAGfOiAOPQyXegrG9uymlXBA5OOOdb7758cycnLa1QFtmbKVkjrOD&#10;FCMmqSoquc7x29uLFy8xso7IggglWY53zOLT+fNnJ42esZEqlSiYQUAi7azROS6d07MksbRkNbEH&#10;SjMJSq5MTRxczTopDGmAvRbJKE2nSaNMoY2izFr4eh6VeB74OWfUXXNumUMixxCbC6cJ58qfyfyE&#10;zNaG6LKiXRjkH6KoSSXB6UB1ThxBG1P9QVVX1CiruDugqk4U5xVlIQfIJksfZXNTEs1CLlAcq4cy&#10;2f9HS6+2S4OqIsfTCUaS1PBG918+33/89uP7p+Tnh69RQqCFUjXazsDiRi9Nd7Mg+rxbbmr/Dxmh&#10;NpR3N5SXtQ5R+Dg9nBxmR+CGgi4bp8dHaXiAZG+ujXWvmKqRF3Js4P1CWcn20jpwCdAe4r1ZJari&#10;ohIiXHzPsDNh0JbAa6/WmQ8ZLH5DCYka8H6cTtLALJW3j0AhAe9zjFkFye0E8+xCvmEcCgV5jIJh&#10;aNG9O0Ipky6LqpIULEYxSeHXx9EHGKIKhJ6Zg/+BuyPokZGk545RdnhvykKHD8Yxo78EFo0Hi+BZ&#10;STcY15VU5qnMBGTVeY74vkixNL5Krl21oYkmUw/1n1aq2EFnGRVHzmp6UcGbXhLrlsTAjME0wt5w&#10;13BwoeBNVCdhVCrz/qnvHg+tD1qMGpjZHNt3G2IYRuK1hKE4zsZjP+ThMp4cjeBiHmpWDzVyU58p&#10;aJQMNpSmQfR4J3qRG1XfwXpZeK+gIpKC7xy7XjxzcZPAeqJssQggGGtN3KW80dRT+zL7jr1t74jR&#10;XVs7mIgr1U83mT3q7oj1llItNk7xKrT+vqrdA8BKCJ3UrS+/cx7eA2q/ZOe/AAAA//8DAFBLAwQU&#10;AAYACAAAACEA3Vl/++EAAAANAQAADwAAAGRycy9kb3ducmV2LnhtbEyPwU7DMBBE70j8g7VI3Fon&#10;JI5oiFMhBELl1sKFmxubOCReh9htwt+znOC2uzOafVNtFzews5lC51FCuk6AGWy87rCV8Pb6tLoF&#10;FqJCrQaPRsK3CbCtLy8qVWo/496cD7FlFIKhVBJsjGPJeWiscSqs/WiQtA8/ORVpnVquJzVTuBv4&#10;TZIU3KkO6YNVo3mwpukPJyeh//q0z7u52z/qftO/vBe7KBIh5fXVcn8HLJol/pnhF5/QoSamoz+h&#10;DmyQsCpESlYS0izPgZFlkwkajnTKRJEDryv+v0X9AwAA//8DAFBLAQItABQABgAIAAAAIQC2gziS&#10;/gAAAOEBAAATAAAAAAAAAAAAAAAAAAAAAABbQ29udGVudF9UeXBlc10ueG1sUEsBAi0AFAAGAAgA&#10;AAAhADj9If/WAAAAlAEAAAsAAAAAAAAAAAAAAAAALwEAAF9yZWxzLy5yZWxzUEsBAi0AFAAGAAgA&#10;AAAhADtQjEzAAgAArAUAAA4AAAAAAAAAAAAAAAAALgIAAGRycy9lMm9Eb2MueG1sUEsBAi0AFAAG&#10;AAgAAAAhAN1Zf/vhAAAADQEAAA8AAAAAAAAAAAAAAAAAGgUAAGRycy9kb3ducmV2LnhtbFBLBQYA&#10;AAAABAAEAPMAAAAoBgAAAAA=&#10;" fillcolor="white [3212]" stroked="f" strokeweight="1.5pt">
                <v:textbox>
                  <w:txbxContent>
                    <w:p w:rsidR="00471EB8" w:rsidRPr="00281315" w:rsidRDefault="00471EB8" w:rsidP="00365A00">
                      <w:pPr>
                        <w:jc w:val="left"/>
                        <w:rPr>
                          <w:rFonts w:ascii="HGS創英角ｺﾞｼｯｸUB" w:eastAsia="HGS創英角ｺﾞｼｯｸUB" w:hAnsi="HGS創英角ｺﾞｼｯｸUB"/>
                          <w:color w:val="6699FF"/>
                          <w:sz w:val="18"/>
                        </w:rPr>
                      </w:pPr>
                    </w:p>
                  </w:txbxContent>
                </v:textbox>
                <w10:wrap anchorx="margin"/>
              </v:rect>
            </w:pict>
          </mc:Fallback>
        </mc:AlternateContent>
      </w:r>
      <w:r w:rsidR="002950FB">
        <w:rPr>
          <w:noProof/>
        </w:rPr>
        <mc:AlternateContent>
          <mc:Choice Requires="wps">
            <w:drawing>
              <wp:anchor distT="0" distB="0" distL="114300" distR="114300" simplePos="0" relativeHeight="251681280" behindDoc="0" locked="0" layoutInCell="1" allowOverlap="1">
                <wp:simplePos x="0" y="0"/>
                <wp:positionH relativeFrom="column">
                  <wp:posOffset>-127635</wp:posOffset>
                </wp:positionH>
                <wp:positionV relativeFrom="paragraph">
                  <wp:posOffset>7212965</wp:posOffset>
                </wp:positionV>
                <wp:extent cx="5838825" cy="1352550"/>
                <wp:effectExtent l="0" t="0" r="28575" b="190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1352550"/>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3FB36D" id="正方形/長方形 2" o:spid="_x0000_s1026" style="position:absolute;left:0;text-align:left;margin-left:-10.05pt;margin-top:567.95pt;width:459.75pt;height:1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m9kgIAAAAFAAAOAAAAZHJzL2Uyb0RvYy54bWysVM1uEzEQviPxDpbvdJNtA2GVTRW1KkKK&#10;2kot6nnq9WYt/IftZBPeAx6gnDkjDjwOlXgLxt5NmhZOiD1YM57x/HzzzU6O10qSFXdeGF3S4cGA&#10;Eq6ZqYRelPTd9dmLMSU+gK5AGs1LuuGeHk+fP5u0tuC5aYysuCMYRPuitSVtQrBFlnnWcAX+wFiu&#10;0VgbpyCg6hZZ5aDF6Epm+WDwMmuNq6wzjHuPt6edkU5T/LrmLFzUteeByJJibSGdLp238cymEygW&#10;DmwjWF8G/EMVCoTGpLtQpxCALJ34I5QSzBlv6nDAjMpMXQvGUw/YzXDwpJurBixPvSA43u5g8v8v&#10;LDtfXToiqpLmlGhQOKL7r1/uP3//+eMu+/XpWyeRPALVWl+g/5W9dLFVb+eGvfdoyB5ZouJ7n3Xt&#10;VPTFRsk6ob7Zoc7XgTC8HI0Px+N8RAlD2/BwlI9GaS4ZFNvn1vnwhhtFolBSh2NNaMNq7kMsAIqt&#10;S8ymzZmQMo1WatJib/jFBIAMqyUEFJXFnr1eUAJygdRlwaWQ3khRxeepxY0/kY6sANmDpKtMe41V&#10;UyLBBzRgK+mL4GAJj57Gek7BN93jZOrIpkRAxkuhSjrefy11zMgTZ/uuHpCM0q2pNjgrZzoSe8vO&#10;BCaZYy2X4JC1yG/cxHCBRy0Ntm16iZLGuI9/u4/+SCa0UtLiFiAkH5bgOLb4ViPNXg+PjuLaJOVo&#10;9CpHxe1bbvcteqlODEI1xJ23LInRP8itWDujbnBhZzErmkAzzN2B3ysnodtOXHnGZ7PkhqtiIcz1&#10;lWUxeMQpwnu9vgFne04EHMy52W4MFE+o0fl25Jgtg6lF4s0Drj2Lcc3SLPtfQtzjfT15Pfy4pr8B&#10;AAD//wMAUEsDBBQABgAIAAAAIQD0x2so5AAAAA0BAAAPAAAAZHJzL2Rvd25yZXYueG1sTI/BTsMw&#10;DIbvSLxDZCQuaEvaDWhK0wlt4oDQQAyEOGaNaSuapDRZV94ec4Kj/X/6/blYTbZjIw6h9U5BMhfA&#10;0FXetK5W8PpyN8uAhaid0Z13qOAbA6zK05NC58Yf3TOOu1gzKnEh1wqaGPuc81A1aHWY+x4dZR9+&#10;sDrSONTcDPpI5bbjqRBX3OrW0YVG97husPrcHayCKW7Tr7duK9ab8eLxvZcPT5v7a6XOz6bbG2AR&#10;p/gHw68+qUNJTnt/cCawTsEsFQmhFCSLSwmMkEzKJbA9rRbLTAIvC/7/i/IHAAD//wMAUEsBAi0A&#10;FAAGAAgAAAAhALaDOJL+AAAA4QEAABMAAAAAAAAAAAAAAAAAAAAAAFtDb250ZW50X1R5cGVzXS54&#10;bWxQSwECLQAUAAYACAAAACEAOP0h/9YAAACUAQAACwAAAAAAAAAAAAAAAAAvAQAAX3JlbHMvLnJl&#10;bHNQSwECLQAUAAYACAAAACEAyAMJvZICAAAABQAADgAAAAAAAAAAAAAAAAAuAgAAZHJzL2Uyb0Rv&#10;Yy54bWxQSwECLQAUAAYACAAAACEA9MdrKOQAAAANAQAADwAAAAAAAAAAAAAAAADsBAAAZHJzL2Rv&#10;d25yZXYueG1sUEsFBgAAAAAEAAQA8wAAAP0FAAAAAA==&#10;" filled="f" strokecolor="windowText" strokeweight="1.75pt">
                <v:path arrowok="t"/>
              </v:rect>
            </w:pict>
          </mc:Fallback>
        </mc:AlternateContent>
      </w:r>
      <w:r w:rsidR="00C57B47">
        <w:br w:type="page"/>
      </w:r>
    </w:p>
    <w:p w:rsidR="004D05DC" w:rsidRDefault="004D05DC">
      <w:pPr>
        <w:pBdr>
          <w:top w:val="single" w:sz="4" w:space="1" w:color="auto"/>
          <w:left w:val="single" w:sz="4" w:space="4" w:color="auto"/>
          <w:bottom w:val="single" w:sz="4" w:space="1" w:color="auto"/>
          <w:right w:val="single" w:sz="4" w:space="4" w:color="auto"/>
        </w:pBdr>
        <w:ind w:leftChars="1206" w:left="2533" w:rightChars="1209" w:right="2539"/>
        <w:jc w:val="center"/>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関係機関等の電話番号</w:t>
      </w:r>
    </w:p>
    <w:p w:rsidR="004D05DC" w:rsidRDefault="004D05DC"/>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524"/>
        <w:gridCol w:w="3157"/>
      </w:tblGrid>
      <w:tr w:rsidR="004D05DC">
        <w:trPr>
          <w:trHeight w:val="555"/>
          <w:jc w:val="center"/>
        </w:trPr>
        <w:tc>
          <w:tcPr>
            <w:tcW w:w="4234" w:type="dxa"/>
            <w:gridSpan w:val="2"/>
            <w:vAlign w:val="center"/>
          </w:tcPr>
          <w:p w:rsidR="004D05DC" w:rsidRDefault="004D05DC">
            <w:pPr>
              <w:jc w:val="distribute"/>
            </w:pPr>
            <w:r>
              <w:rPr>
                <w:rFonts w:hint="eastAsia"/>
              </w:rPr>
              <w:t>乗鞍青少年交流の家食堂事務室</w:t>
            </w:r>
          </w:p>
        </w:tc>
        <w:tc>
          <w:tcPr>
            <w:tcW w:w="3157" w:type="dxa"/>
            <w:vAlign w:val="center"/>
          </w:tcPr>
          <w:p w:rsidR="004D05DC" w:rsidRDefault="004D05DC">
            <w:r>
              <w:rPr>
                <w:rFonts w:hint="eastAsia"/>
              </w:rPr>
              <w:t>０５７７－３１－１００７</w:t>
            </w:r>
          </w:p>
        </w:tc>
      </w:tr>
      <w:tr w:rsidR="004D05DC">
        <w:trPr>
          <w:trHeight w:val="555"/>
          <w:jc w:val="center"/>
        </w:trPr>
        <w:tc>
          <w:tcPr>
            <w:tcW w:w="4234" w:type="dxa"/>
            <w:gridSpan w:val="2"/>
            <w:vAlign w:val="center"/>
          </w:tcPr>
          <w:p w:rsidR="004D05DC" w:rsidRPr="00EF7983" w:rsidRDefault="004D05DC">
            <w:pPr>
              <w:jc w:val="distribute"/>
              <w:rPr>
                <w:strike/>
              </w:rPr>
            </w:pPr>
            <w:r w:rsidRPr="00EF7983">
              <w:rPr>
                <w:rFonts w:hint="eastAsia"/>
                <w:strike/>
              </w:rPr>
              <w:t>乗鞍高原管理事務所</w:t>
            </w:r>
          </w:p>
          <w:p w:rsidR="004D05DC" w:rsidRPr="00EF7983" w:rsidRDefault="004D05DC">
            <w:pPr>
              <w:jc w:val="center"/>
              <w:rPr>
                <w:strike/>
              </w:rPr>
            </w:pPr>
            <w:r w:rsidRPr="00EF7983">
              <w:rPr>
                <w:rFonts w:hint="eastAsia"/>
                <w:strike/>
              </w:rPr>
              <w:t>（スキー・キャンプ場）</w:t>
            </w:r>
          </w:p>
        </w:tc>
        <w:tc>
          <w:tcPr>
            <w:tcW w:w="3157" w:type="dxa"/>
            <w:vAlign w:val="center"/>
          </w:tcPr>
          <w:p w:rsidR="004D05DC" w:rsidRPr="00EF7983" w:rsidRDefault="004D05DC">
            <w:pPr>
              <w:rPr>
                <w:strike/>
              </w:rPr>
            </w:pPr>
            <w:r w:rsidRPr="00EF7983">
              <w:rPr>
                <w:rFonts w:hint="eastAsia"/>
                <w:strike/>
              </w:rPr>
              <w:t>０５７７－３１－１０２０</w:t>
            </w:r>
          </w:p>
        </w:tc>
      </w:tr>
      <w:tr w:rsidR="004D05DC">
        <w:trPr>
          <w:trHeight w:val="555"/>
          <w:jc w:val="center"/>
        </w:trPr>
        <w:tc>
          <w:tcPr>
            <w:tcW w:w="4234" w:type="dxa"/>
            <w:gridSpan w:val="2"/>
            <w:vAlign w:val="center"/>
          </w:tcPr>
          <w:p w:rsidR="004D05DC" w:rsidRDefault="004D05DC">
            <w:pPr>
              <w:jc w:val="distribute"/>
            </w:pPr>
            <w:r>
              <w:rPr>
                <w:rFonts w:hint="eastAsia"/>
              </w:rPr>
              <w:t>高山市役所</w:t>
            </w:r>
          </w:p>
        </w:tc>
        <w:tc>
          <w:tcPr>
            <w:tcW w:w="3157" w:type="dxa"/>
            <w:vAlign w:val="center"/>
          </w:tcPr>
          <w:p w:rsidR="004D05DC" w:rsidRDefault="004D05DC">
            <w:r>
              <w:rPr>
                <w:rFonts w:hint="eastAsia"/>
              </w:rPr>
              <w:t>０５７７－３２－３３３３</w:t>
            </w:r>
          </w:p>
        </w:tc>
      </w:tr>
      <w:tr w:rsidR="004D05DC">
        <w:trPr>
          <w:trHeight w:val="555"/>
          <w:jc w:val="center"/>
        </w:trPr>
        <w:tc>
          <w:tcPr>
            <w:tcW w:w="4234" w:type="dxa"/>
            <w:gridSpan w:val="2"/>
            <w:vAlign w:val="center"/>
          </w:tcPr>
          <w:p w:rsidR="004D05DC" w:rsidRDefault="004D05DC">
            <w:pPr>
              <w:jc w:val="distribute"/>
            </w:pPr>
            <w:r>
              <w:rPr>
                <w:rFonts w:hint="eastAsia"/>
              </w:rPr>
              <w:t>ＪＲ</w:t>
            </w:r>
            <w:r w:rsidR="006D0147">
              <w:rPr>
                <w:rFonts w:hint="eastAsia"/>
              </w:rPr>
              <w:t>東海テレフォンセンター</w:t>
            </w:r>
          </w:p>
        </w:tc>
        <w:tc>
          <w:tcPr>
            <w:tcW w:w="3157" w:type="dxa"/>
            <w:vAlign w:val="center"/>
          </w:tcPr>
          <w:p w:rsidR="004D05DC" w:rsidRDefault="004D05DC">
            <w:r>
              <w:rPr>
                <w:rFonts w:hint="eastAsia"/>
              </w:rPr>
              <w:t>０５</w:t>
            </w:r>
            <w:r w:rsidR="006D0147">
              <w:rPr>
                <w:rFonts w:hint="eastAsia"/>
              </w:rPr>
              <w:t>０－３７７２－３９１０</w:t>
            </w:r>
          </w:p>
        </w:tc>
      </w:tr>
      <w:tr w:rsidR="004D05DC">
        <w:trPr>
          <w:trHeight w:val="555"/>
          <w:jc w:val="center"/>
        </w:trPr>
        <w:tc>
          <w:tcPr>
            <w:tcW w:w="4234" w:type="dxa"/>
            <w:gridSpan w:val="2"/>
            <w:vAlign w:val="center"/>
          </w:tcPr>
          <w:p w:rsidR="004D05DC" w:rsidRDefault="004D05DC">
            <w:pPr>
              <w:jc w:val="distribute"/>
            </w:pPr>
            <w:r>
              <w:rPr>
                <w:rFonts w:hint="eastAsia"/>
              </w:rPr>
              <w:t>濃飛乗合自動車</w:t>
            </w:r>
          </w:p>
        </w:tc>
        <w:tc>
          <w:tcPr>
            <w:tcW w:w="3157" w:type="dxa"/>
            <w:vAlign w:val="center"/>
          </w:tcPr>
          <w:p w:rsidR="004D05DC" w:rsidRDefault="004D05DC">
            <w:r>
              <w:rPr>
                <w:rFonts w:hint="eastAsia"/>
              </w:rPr>
              <w:t>０５７７－３２－１１６０</w:t>
            </w:r>
          </w:p>
        </w:tc>
      </w:tr>
      <w:tr w:rsidR="00612141">
        <w:trPr>
          <w:trHeight w:val="555"/>
          <w:jc w:val="center"/>
        </w:trPr>
        <w:tc>
          <w:tcPr>
            <w:tcW w:w="4234" w:type="dxa"/>
            <w:gridSpan w:val="2"/>
            <w:vAlign w:val="center"/>
          </w:tcPr>
          <w:p w:rsidR="00612141" w:rsidRPr="00D8782B" w:rsidRDefault="00612141">
            <w:pPr>
              <w:jc w:val="distribute"/>
            </w:pPr>
            <w:r w:rsidRPr="00D8782B">
              <w:rPr>
                <w:rFonts w:hint="eastAsia"/>
              </w:rPr>
              <w:t>濃飛乗合自動車</w:t>
            </w:r>
          </w:p>
          <w:p w:rsidR="00612141" w:rsidRPr="00D8782B" w:rsidRDefault="00612141">
            <w:pPr>
              <w:jc w:val="distribute"/>
            </w:pPr>
            <w:r w:rsidRPr="00D8782B">
              <w:rPr>
                <w:rFonts w:hint="eastAsia"/>
              </w:rPr>
              <w:t>（のらマイカー</w:t>
            </w:r>
            <w:r w:rsidR="00667980" w:rsidRPr="00D8782B">
              <w:rPr>
                <w:rFonts w:hint="eastAsia"/>
              </w:rPr>
              <w:t>予約専用ダイヤ</w:t>
            </w:r>
            <w:r w:rsidRPr="00D8782B">
              <w:rPr>
                <w:rFonts w:hint="eastAsia"/>
              </w:rPr>
              <w:t>ル）</w:t>
            </w:r>
          </w:p>
        </w:tc>
        <w:tc>
          <w:tcPr>
            <w:tcW w:w="3157" w:type="dxa"/>
            <w:vAlign w:val="center"/>
          </w:tcPr>
          <w:p w:rsidR="00612141" w:rsidRPr="00D8782B" w:rsidRDefault="00612141">
            <w:r w:rsidRPr="00D8782B">
              <w:rPr>
                <w:rFonts w:hint="eastAsia"/>
              </w:rPr>
              <w:t>０５７７－３３－７７８０</w:t>
            </w:r>
          </w:p>
        </w:tc>
      </w:tr>
      <w:tr w:rsidR="004D05DC">
        <w:trPr>
          <w:trHeight w:val="555"/>
          <w:jc w:val="center"/>
        </w:trPr>
        <w:tc>
          <w:tcPr>
            <w:tcW w:w="4234" w:type="dxa"/>
            <w:gridSpan w:val="2"/>
            <w:vAlign w:val="center"/>
          </w:tcPr>
          <w:p w:rsidR="004D05DC" w:rsidRDefault="004D05DC">
            <w:pPr>
              <w:jc w:val="distribute"/>
            </w:pPr>
            <w:r>
              <w:rPr>
                <w:rFonts w:hint="eastAsia"/>
              </w:rPr>
              <w:t>高山国道工事事務所</w:t>
            </w:r>
          </w:p>
        </w:tc>
        <w:tc>
          <w:tcPr>
            <w:tcW w:w="3157" w:type="dxa"/>
            <w:vAlign w:val="center"/>
          </w:tcPr>
          <w:p w:rsidR="004D05DC" w:rsidRDefault="004D05DC">
            <w:r>
              <w:rPr>
                <w:rFonts w:hint="eastAsia"/>
              </w:rPr>
              <w:t>０５７７－３６－３８１１</w:t>
            </w:r>
          </w:p>
        </w:tc>
      </w:tr>
      <w:tr w:rsidR="004D05DC">
        <w:trPr>
          <w:trHeight w:val="555"/>
          <w:jc w:val="center"/>
        </w:trPr>
        <w:tc>
          <w:tcPr>
            <w:tcW w:w="4234" w:type="dxa"/>
            <w:gridSpan w:val="2"/>
            <w:vAlign w:val="center"/>
          </w:tcPr>
          <w:p w:rsidR="004D05DC" w:rsidRDefault="004D05DC">
            <w:pPr>
              <w:jc w:val="distribute"/>
            </w:pPr>
            <w:r>
              <w:rPr>
                <w:rFonts w:hint="eastAsia"/>
              </w:rPr>
              <w:t>高山</w:t>
            </w:r>
            <w:r w:rsidR="009155FE">
              <w:rPr>
                <w:rFonts w:hint="eastAsia"/>
              </w:rPr>
              <w:t>土木</w:t>
            </w:r>
            <w:r>
              <w:rPr>
                <w:rFonts w:hint="eastAsia"/>
              </w:rPr>
              <w:t>事務所</w:t>
            </w:r>
          </w:p>
          <w:p w:rsidR="004D05DC" w:rsidRDefault="004D05DC">
            <w:pPr>
              <w:jc w:val="distribute"/>
            </w:pPr>
            <w:r>
              <w:rPr>
                <w:rFonts w:hint="eastAsia"/>
              </w:rPr>
              <w:t>（乗鞍スカイラインの問い合わせ含む）</w:t>
            </w:r>
          </w:p>
        </w:tc>
        <w:tc>
          <w:tcPr>
            <w:tcW w:w="3157" w:type="dxa"/>
            <w:vAlign w:val="center"/>
          </w:tcPr>
          <w:p w:rsidR="004D05DC" w:rsidRDefault="004D05DC">
            <w:r>
              <w:rPr>
                <w:rFonts w:hint="eastAsia"/>
              </w:rPr>
              <w:t>０５７７－３３－１１１１</w:t>
            </w:r>
          </w:p>
        </w:tc>
      </w:tr>
      <w:tr w:rsidR="004D05DC">
        <w:trPr>
          <w:trHeight w:val="555"/>
          <w:jc w:val="center"/>
        </w:trPr>
        <w:tc>
          <w:tcPr>
            <w:tcW w:w="4234" w:type="dxa"/>
            <w:gridSpan w:val="2"/>
            <w:vAlign w:val="center"/>
          </w:tcPr>
          <w:p w:rsidR="004D05DC" w:rsidRDefault="004D05DC">
            <w:pPr>
              <w:jc w:val="distribute"/>
            </w:pPr>
            <w:r w:rsidRPr="00A93F9C">
              <w:rPr>
                <w:rFonts w:hint="eastAsia"/>
                <w:kern w:val="0"/>
              </w:rPr>
              <w:t>飛騨高山スキー学校</w:t>
            </w:r>
            <w:r w:rsidR="00A93F9C">
              <w:rPr>
                <w:rFonts w:hint="eastAsia"/>
                <w:kern w:val="0"/>
              </w:rPr>
              <w:t xml:space="preserve">　</w:t>
            </w:r>
            <w:r>
              <w:rPr>
                <w:rFonts w:hint="eastAsia"/>
              </w:rPr>
              <w:t>（冬期間のみ）</w:t>
            </w:r>
          </w:p>
        </w:tc>
        <w:tc>
          <w:tcPr>
            <w:tcW w:w="3157" w:type="dxa"/>
            <w:vAlign w:val="center"/>
          </w:tcPr>
          <w:p w:rsidR="004D05DC" w:rsidRDefault="004D05DC">
            <w:r>
              <w:rPr>
                <w:rFonts w:hint="eastAsia"/>
              </w:rPr>
              <w:t>０５７７－３１－１０２７</w:t>
            </w:r>
          </w:p>
        </w:tc>
      </w:tr>
      <w:tr w:rsidR="004D05DC">
        <w:trPr>
          <w:trHeight w:val="345"/>
          <w:jc w:val="center"/>
        </w:trPr>
        <w:tc>
          <w:tcPr>
            <w:tcW w:w="4234" w:type="dxa"/>
            <w:gridSpan w:val="2"/>
            <w:tcBorders>
              <w:bottom w:val="nil"/>
            </w:tcBorders>
            <w:vAlign w:val="center"/>
          </w:tcPr>
          <w:p w:rsidR="004D05DC" w:rsidRDefault="004D05DC">
            <w:pPr>
              <w:jc w:val="distribute"/>
              <w:rPr>
                <w:lang w:eastAsia="zh-CN"/>
              </w:rPr>
            </w:pPr>
            <w:r>
              <w:rPr>
                <w:rFonts w:hint="eastAsia"/>
                <w:lang w:eastAsia="zh-CN"/>
              </w:rPr>
              <w:t>高山赤十字病院（昼）</w:t>
            </w:r>
          </w:p>
        </w:tc>
        <w:tc>
          <w:tcPr>
            <w:tcW w:w="3157" w:type="dxa"/>
            <w:tcBorders>
              <w:bottom w:val="nil"/>
            </w:tcBorders>
            <w:vAlign w:val="center"/>
          </w:tcPr>
          <w:p w:rsidR="004D05DC" w:rsidRDefault="004D05DC">
            <w:r>
              <w:rPr>
                <w:rFonts w:hint="eastAsia"/>
              </w:rPr>
              <w:t>０５７７－３２－１１１１</w:t>
            </w:r>
          </w:p>
        </w:tc>
      </w:tr>
      <w:tr w:rsidR="004D05DC">
        <w:trPr>
          <w:trHeight w:val="345"/>
          <w:jc w:val="center"/>
        </w:trPr>
        <w:tc>
          <w:tcPr>
            <w:tcW w:w="4234" w:type="dxa"/>
            <w:gridSpan w:val="2"/>
            <w:tcBorders>
              <w:top w:val="nil"/>
            </w:tcBorders>
            <w:vAlign w:val="center"/>
          </w:tcPr>
          <w:p w:rsidR="004D05DC" w:rsidRDefault="004D05DC">
            <w:pPr>
              <w:jc w:val="right"/>
            </w:pPr>
            <w:r>
              <w:rPr>
                <w:rFonts w:hint="eastAsia"/>
              </w:rPr>
              <w:t>（休日・夜）</w:t>
            </w:r>
          </w:p>
        </w:tc>
        <w:tc>
          <w:tcPr>
            <w:tcW w:w="3157" w:type="dxa"/>
            <w:tcBorders>
              <w:top w:val="nil"/>
            </w:tcBorders>
            <w:vAlign w:val="center"/>
          </w:tcPr>
          <w:p w:rsidR="004D05DC" w:rsidRDefault="004D05DC">
            <w:r>
              <w:rPr>
                <w:rFonts w:hint="eastAsia"/>
              </w:rPr>
              <w:t>０５７７－３２－１１０３</w:t>
            </w:r>
          </w:p>
        </w:tc>
      </w:tr>
      <w:tr w:rsidR="004D05DC">
        <w:trPr>
          <w:trHeight w:val="525"/>
          <w:jc w:val="center"/>
        </w:trPr>
        <w:tc>
          <w:tcPr>
            <w:tcW w:w="4234" w:type="dxa"/>
            <w:gridSpan w:val="2"/>
            <w:vAlign w:val="center"/>
          </w:tcPr>
          <w:p w:rsidR="004D05DC" w:rsidRDefault="004D05DC">
            <w:pPr>
              <w:jc w:val="distribute"/>
            </w:pPr>
            <w:r>
              <w:rPr>
                <w:rFonts w:hint="eastAsia"/>
              </w:rPr>
              <w:t>久美愛厚生病院</w:t>
            </w:r>
          </w:p>
        </w:tc>
        <w:tc>
          <w:tcPr>
            <w:tcW w:w="3157" w:type="dxa"/>
            <w:vAlign w:val="center"/>
          </w:tcPr>
          <w:p w:rsidR="004D05DC" w:rsidRDefault="004D05DC">
            <w:r>
              <w:rPr>
                <w:rFonts w:hint="eastAsia"/>
              </w:rPr>
              <w:t>０５７７－３２－１１１５</w:t>
            </w:r>
          </w:p>
        </w:tc>
      </w:tr>
      <w:tr w:rsidR="004D05DC">
        <w:trPr>
          <w:trHeight w:val="525"/>
          <w:jc w:val="center"/>
        </w:trPr>
        <w:tc>
          <w:tcPr>
            <w:tcW w:w="4234" w:type="dxa"/>
            <w:gridSpan w:val="2"/>
            <w:vAlign w:val="center"/>
          </w:tcPr>
          <w:p w:rsidR="004D05DC" w:rsidRDefault="004D05DC">
            <w:pPr>
              <w:jc w:val="distribute"/>
            </w:pPr>
            <w:r>
              <w:rPr>
                <w:rFonts w:hint="eastAsia"/>
              </w:rPr>
              <w:t>高山警察署</w:t>
            </w:r>
          </w:p>
        </w:tc>
        <w:tc>
          <w:tcPr>
            <w:tcW w:w="3157" w:type="dxa"/>
            <w:vAlign w:val="center"/>
          </w:tcPr>
          <w:p w:rsidR="004D05DC" w:rsidRDefault="004D05DC">
            <w:r>
              <w:rPr>
                <w:rFonts w:hint="eastAsia"/>
              </w:rPr>
              <w:t>０５７７－３２－０</w:t>
            </w:r>
            <w:r w:rsidR="0074222A">
              <w:rPr>
                <w:rFonts w:hint="eastAsia"/>
              </w:rPr>
              <w:t>１１０</w:t>
            </w:r>
          </w:p>
        </w:tc>
      </w:tr>
      <w:tr w:rsidR="004D05DC">
        <w:trPr>
          <w:trHeight w:val="525"/>
          <w:jc w:val="center"/>
        </w:trPr>
        <w:tc>
          <w:tcPr>
            <w:tcW w:w="4234" w:type="dxa"/>
            <w:gridSpan w:val="2"/>
            <w:vAlign w:val="center"/>
          </w:tcPr>
          <w:p w:rsidR="004D05DC" w:rsidRDefault="009B1AF3">
            <w:pPr>
              <w:jc w:val="distribute"/>
            </w:pPr>
            <w:r>
              <w:rPr>
                <w:rFonts w:hint="eastAsia"/>
              </w:rPr>
              <w:t>飛騨</w:t>
            </w:r>
            <w:r w:rsidR="004D05DC">
              <w:rPr>
                <w:rFonts w:hint="eastAsia"/>
              </w:rPr>
              <w:t>保健所</w:t>
            </w:r>
          </w:p>
        </w:tc>
        <w:tc>
          <w:tcPr>
            <w:tcW w:w="3157" w:type="dxa"/>
            <w:vAlign w:val="center"/>
          </w:tcPr>
          <w:p w:rsidR="004D05DC" w:rsidRDefault="004D05DC">
            <w:r>
              <w:rPr>
                <w:rFonts w:hint="eastAsia"/>
              </w:rPr>
              <w:t>０５７７－３３－１１１１</w:t>
            </w:r>
          </w:p>
        </w:tc>
      </w:tr>
      <w:tr w:rsidR="004D05DC">
        <w:trPr>
          <w:cantSplit/>
          <w:trHeight w:val="405"/>
          <w:jc w:val="center"/>
        </w:trPr>
        <w:tc>
          <w:tcPr>
            <w:tcW w:w="1710" w:type="dxa"/>
            <w:vMerge w:val="restart"/>
            <w:vAlign w:val="center"/>
          </w:tcPr>
          <w:p w:rsidR="004D05DC" w:rsidRDefault="004D05DC">
            <w:pPr>
              <w:jc w:val="distribute"/>
            </w:pPr>
            <w:r>
              <w:rPr>
                <w:rFonts w:hint="eastAsia"/>
              </w:rPr>
              <w:t>タクシー会社</w:t>
            </w:r>
          </w:p>
        </w:tc>
        <w:tc>
          <w:tcPr>
            <w:tcW w:w="2524" w:type="dxa"/>
            <w:vAlign w:val="center"/>
          </w:tcPr>
          <w:p w:rsidR="004D05DC" w:rsidRDefault="004D05DC">
            <w:pPr>
              <w:jc w:val="distribute"/>
            </w:pPr>
            <w:r>
              <w:rPr>
                <w:rFonts w:hint="eastAsia"/>
              </w:rPr>
              <w:t>山都タクシー</w:t>
            </w:r>
          </w:p>
        </w:tc>
        <w:tc>
          <w:tcPr>
            <w:tcW w:w="3157" w:type="dxa"/>
            <w:vAlign w:val="center"/>
          </w:tcPr>
          <w:p w:rsidR="004D05DC" w:rsidRDefault="004D05DC">
            <w:r>
              <w:rPr>
                <w:rFonts w:hint="eastAsia"/>
              </w:rPr>
              <w:t>０５７７－３２－２３２３</w:t>
            </w:r>
          </w:p>
        </w:tc>
      </w:tr>
      <w:tr w:rsidR="004D05DC">
        <w:trPr>
          <w:cantSplit/>
          <w:trHeight w:val="405"/>
          <w:jc w:val="center"/>
        </w:trPr>
        <w:tc>
          <w:tcPr>
            <w:tcW w:w="1710" w:type="dxa"/>
            <w:vMerge/>
            <w:vAlign w:val="center"/>
          </w:tcPr>
          <w:p w:rsidR="004D05DC" w:rsidRDefault="004D05DC">
            <w:pPr>
              <w:jc w:val="distribute"/>
            </w:pPr>
          </w:p>
        </w:tc>
        <w:tc>
          <w:tcPr>
            <w:tcW w:w="2524" w:type="dxa"/>
            <w:vAlign w:val="center"/>
          </w:tcPr>
          <w:p w:rsidR="004D05DC" w:rsidRDefault="004D05DC">
            <w:pPr>
              <w:jc w:val="distribute"/>
            </w:pPr>
            <w:r>
              <w:rPr>
                <w:rFonts w:hint="eastAsia"/>
              </w:rPr>
              <w:t>新興タクシー</w:t>
            </w:r>
          </w:p>
        </w:tc>
        <w:tc>
          <w:tcPr>
            <w:tcW w:w="3157" w:type="dxa"/>
            <w:vAlign w:val="center"/>
          </w:tcPr>
          <w:p w:rsidR="004D05DC" w:rsidRDefault="004D05DC">
            <w:r>
              <w:rPr>
                <w:rFonts w:hint="eastAsia"/>
              </w:rPr>
              <w:t>０５７７－３２－１７００</w:t>
            </w:r>
          </w:p>
        </w:tc>
      </w:tr>
      <w:tr w:rsidR="004D05DC">
        <w:trPr>
          <w:cantSplit/>
          <w:trHeight w:val="405"/>
          <w:jc w:val="center"/>
        </w:trPr>
        <w:tc>
          <w:tcPr>
            <w:tcW w:w="1710" w:type="dxa"/>
            <w:vMerge/>
            <w:vAlign w:val="center"/>
          </w:tcPr>
          <w:p w:rsidR="004D05DC" w:rsidRDefault="004D05DC">
            <w:pPr>
              <w:jc w:val="distribute"/>
            </w:pPr>
          </w:p>
        </w:tc>
        <w:tc>
          <w:tcPr>
            <w:tcW w:w="2524" w:type="dxa"/>
            <w:vAlign w:val="center"/>
          </w:tcPr>
          <w:p w:rsidR="004D05DC" w:rsidRDefault="004D05DC">
            <w:pPr>
              <w:jc w:val="distribute"/>
            </w:pPr>
            <w:r>
              <w:rPr>
                <w:rFonts w:hint="eastAsia"/>
              </w:rPr>
              <w:t>はとタクシー</w:t>
            </w:r>
          </w:p>
        </w:tc>
        <w:tc>
          <w:tcPr>
            <w:tcW w:w="3157" w:type="dxa"/>
            <w:vAlign w:val="center"/>
          </w:tcPr>
          <w:p w:rsidR="004D05DC" w:rsidRDefault="004D05DC">
            <w:r>
              <w:rPr>
                <w:rFonts w:hint="eastAsia"/>
              </w:rPr>
              <w:t>０５７７－３２－０２４６</w:t>
            </w:r>
          </w:p>
        </w:tc>
      </w:tr>
      <w:tr w:rsidR="004F3FFD">
        <w:trPr>
          <w:cantSplit/>
          <w:trHeight w:val="405"/>
          <w:jc w:val="center"/>
        </w:trPr>
        <w:tc>
          <w:tcPr>
            <w:tcW w:w="1710" w:type="dxa"/>
            <w:vMerge/>
            <w:vAlign w:val="center"/>
          </w:tcPr>
          <w:p w:rsidR="004F3FFD" w:rsidRDefault="004F3FFD">
            <w:pPr>
              <w:jc w:val="distribute"/>
            </w:pPr>
          </w:p>
        </w:tc>
        <w:tc>
          <w:tcPr>
            <w:tcW w:w="2524" w:type="dxa"/>
            <w:vAlign w:val="center"/>
          </w:tcPr>
          <w:p w:rsidR="004F3FFD" w:rsidRDefault="004F3FFD" w:rsidP="00BF02F6">
            <w:pPr>
              <w:jc w:val="distribute"/>
            </w:pPr>
            <w:r>
              <w:rPr>
                <w:rFonts w:hint="eastAsia"/>
              </w:rPr>
              <w:t>メディクスタクシー</w:t>
            </w:r>
          </w:p>
        </w:tc>
        <w:tc>
          <w:tcPr>
            <w:tcW w:w="3157" w:type="dxa"/>
            <w:vAlign w:val="center"/>
          </w:tcPr>
          <w:p w:rsidR="004F3FFD" w:rsidRDefault="004F3FFD" w:rsidP="00BF02F6">
            <w:r>
              <w:rPr>
                <w:rFonts w:hint="eastAsia"/>
              </w:rPr>
              <w:t>０５７７－３６－３８６０</w:t>
            </w:r>
          </w:p>
        </w:tc>
      </w:tr>
      <w:tr w:rsidR="004F3FFD">
        <w:trPr>
          <w:trHeight w:val="570"/>
          <w:jc w:val="center"/>
        </w:trPr>
        <w:tc>
          <w:tcPr>
            <w:tcW w:w="4234" w:type="dxa"/>
            <w:gridSpan w:val="2"/>
            <w:vAlign w:val="center"/>
          </w:tcPr>
          <w:p w:rsidR="004F3FFD" w:rsidRDefault="004F3FFD">
            <w:pPr>
              <w:jc w:val="distribute"/>
            </w:pPr>
            <w:r>
              <w:rPr>
                <w:rFonts w:hint="eastAsia"/>
              </w:rPr>
              <w:t>高山消防署　救急隊</w:t>
            </w:r>
          </w:p>
        </w:tc>
        <w:tc>
          <w:tcPr>
            <w:tcW w:w="3157" w:type="dxa"/>
            <w:vAlign w:val="center"/>
          </w:tcPr>
          <w:p w:rsidR="004F3FFD" w:rsidRDefault="004F3FFD">
            <w:r>
              <w:rPr>
                <w:rFonts w:hint="eastAsia"/>
              </w:rPr>
              <w:t>０５７７－３２－０１１９</w:t>
            </w:r>
          </w:p>
        </w:tc>
      </w:tr>
    </w:tbl>
    <w:p w:rsidR="004D05DC" w:rsidRDefault="004D05DC"/>
    <w:p w:rsidR="004D05DC" w:rsidRDefault="004D05DC"/>
    <w:p w:rsidR="004D05DC" w:rsidRDefault="004D05DC">
      <w:pPr>
        <w:ind w:firstLineChars="400" w:firstLine="840"/>
        <w:rPr>
          <w:rFonts w:ascii="HGｺﾞｼｯｸE" w:eastAsia="HGｺﾞｼｯｸE"/>
        </w:rPr>
      </w:pPr>
      <w:r>
        <w:rPr>
          <w:rFonts w:ascii="HGｺﾞｼｯｸE" w:eastAsia="HGｺﾞｼｯｸE" w:hint="eastAsia"/>
        </w:rPr>
        <w:t>＜利用に関するお問い合わせ＞</w:t>
      </w:r>
    </w:p>
    <w:p w:rsidR="004D05DC" w:rsidRDefault="004D05DC">
      <w:pPr>
        <w:ind w:firstLineChars="400" w:firstLine="840"/>
        <w:rPr>
          <w:rFonts w:ascii="HGｺﾞｼｯｸE" w:eastAsia="HGｺﾞｼｯｸE"/>
          <w:lang w:eastAsia="zh-CN"/>
        </w:rPr>
      </w:pPr>
      <w:r>
        <w:rPr>
          <w:rFonts w:ascii="HGｺﾞｼｯｸE" w:eastAsia="HGｺﾞｼｯｸE" w:hint="eastAsia"/>
          <w:lang w:eastAsia="zh-CN"/>
        </w:rPr>
        <w:t>独立行政法人国立青少年教育振興機構</w:t>
      </w:r>
    </w:p>
    <w:p w:rsidR="004D05DC" w:rsidRDefault="004D05DC">
      <w:pPr>
        <w:ind w:firstLineChars="400" w:firstLine="840"/>
        <w:rPr>
          <w:rFonts w:ascii="HGｺﾞｼｯｸE" w:eastAsia="HGｺﾞｼｯｸE"/>
        </w:rPr>
      </w:pPr>
      <w:r>
        <w:rPr>
          <w:rFonts w:ascii="HGｺﾞｼｯｸE" w:eastAsia="HGｺﾞｼｯｸE" w:hint="eastAsia"/>
        </w:rPr>
        <w:t>国立乗鞍青少年交流の家</w:t>
      </w:r>
    </w:p>
    <w:p w:rsidR="004D05DC" w:rsidRDefault="004D05DC">
      <w:pPr>
        <w:ind w:firstLineChars="400" w:firstLine="840"/>
        <w:rPr>
          <w:rFonts w:ascii="HGｺﾞｼｯｸE" w:eastAsia="HGｺﾞｼｯｸE"/>
        </w:rPr>
      </w:pPr>
      <w:r>
        <w:rPr>
          <w:rFonts w:ascii="HGｺﾞｼｯｸE" w:eastAsia="HGｺﾞｼｯｸE" w:hint="eastAsia"/>
        </w:rPr>
        <w:t>〒５０６－０８１５　岐阜県高山市岩井町９１３－１３</w:t>
      </w:r>
    </w:p>
    <w:p w:rsidR="004D05DC" w:rsidRDefault="004D05DC">
      <w:pPr>
        <w:ind w:firstLineChars="400" w:firstLine="840"/>
        <w:rPr>
          <w:rFonts w:ascii="HGｺﾞｼｯｸE" w:eastAsia="HGｺﾞｼｯｸE"/>
        </w:rPr>
      </w:pPr>
      <w:r>
        <w:rPr>
          <w:rFonts w:ascii="HGｺﾞｼｯｸE" w:eastAsia="HGｺﾞｼｯｸE" w:hint="eastAsia"/>
        </w:rPr>
        <w:t>ＴＥＬ　０５７７－３１－１０１３　ＦＡＸ　０５７７－３１－１０２５</w:t>
      </w:r>
    </w:p>
    <w:p w:rsidR="004D05DC" w:rsidRDefault="004D05DC">
      <w:pPr>
        <w:ind w:firstLineChars="400" w:firstLine="840"/>
        <w:rPr>
          <w:rFonts w:ascii="HGｺﾞｼｯｸE" w:eastAsia="HGｺﾞｼｯｸE"/>
        </w:rPr>
      </w:pPr>
      <w:r>
        <w:rPr>
          <w:rFonts w:ascii="HGｺﾞｼｯｸE" w:eastAsia="HGｺﾞｼｯｸE" w:hint="eastAsia"/>
        </w:rPr>
        <w:t xml:space="preserve">ホームページ　</w:t>
      </w:r>
      <w:r w:rsidR="00E624DF">
        <w:rPr>
          <w:rFonts w:ascii="HGｺﾞｼｯｸE" w:eastAsia="HGｺﾞｼｯｸE" w:hint="eastAsia"/>
        </w:rPr>
        <w:t>ｈｔｔｐｓ：／／ｎｏｒｉｋｕｒａ．ｎｉｙｅ．ｇｏ．ｊｐ</w:t>
      </w:r>
    </w:p>
    <w:p w:rsidR="004D05DC" w:rsidRDefault="002950FB">
      <w:pPr>
        <w:rPr>
          <w:rFonts w:ascii="HGｺﾞｼｯｸE" w:eastAsia="HGｺﾞｼｯｸE"/>
        </w:rPr>
      </w:pPr>
      <w:r>
        <w:rPr>
          <w:rFonts w:ascii="HGｺﾞｼｯｸE" w:eastAsia="HGｺﾞｼｯｸE" w:hint="eastAsia"/>
          <w:noProof/>
        </w:rPr>
        <mc:AlternateContent>
          <mc:Choice Requires="wps">
            <w:drawing>
              <wp:anchor distT="0" distB="0" distL="114300" distR="114300" simplePos="0" relativeHeight="251707904" behindDoc="0" locked="0" layoutInCell="1" allowOverlap="1">
                <wp:simplePos x="0" y="0"/>
                <wp:positionH relativeFrom="column">
                  <wp:posOffset>2315210</wp:posOffset>
                </wp:positionH>
                <wp:positionV relativeFrom="paragraph">
                  <wp:posOffset>479425</wp:posOffset>
                </wp:positionV>
                <wp:extent cx="981075" cy="377190"/>
                <wp:effectExtent l="0" t="0"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77190"/>
                        </a:xfrm>
                        <a:prstGeom prst="rect">
                          <a:avLst/>
                        </a:prstGeom>
                        <a:noFill/>
                        <a:ln w="6350">
                          <a:noFill/>
                        </a:ln>
                        <a:effectLst/>
                      </wps:spPr>
                      <wps:txbx>
                        <w:txbxContent>
                          <w:p w:rsidR="00471EB8" w:rsidRDefault="00471EB8" w:rsidP="00C5733B">
                            <w:pPr>
                              <w:jc w:val="center"/>
                            </w:pPr>
                            <w:r>
                              <w:rPr>
                                <w:rFonts w:hint="eastAsia"/>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82.3pt;margin-top:37.75pt;width:77.25pt;height:2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TTXwIAAJAEAAAOAAAAZHJzL2Uyb0RvYy54bWysVEtu2zAQ3RfoHQjua/kbx4LlwE3gooCR&#10;BHCKrGmKsoRKHJakLbnLGAh6iF6h6Lrn0UU6pGTHSLsquqGGnP+8N5peVUVOdkKbDGREe50uJUJy&#10;iDO5ieinh8W7S0qMZTJmOUgR0b0w9Gr29s20VKHoQwp5LDTBINKEpYpoaq0Kg8DwVBTMdEAJicoE&#10;dMEsXvUmiDUrMXqRB/1u9yIoQcdKAxfG4OtNo6QzHz9JBLd3SWKEJXlEsTbrT+3PtTuD2ZSFG81U&#10;mvG2DPYPVRQsk5j0FOqGWUa2OvsjVJFxDQYS2+FQBJAkGRe+B+ym133VzSplSvhecDhGncZk/l9Y&#10;fru71ySLIzqgRLICIaoPz/XTj/rpV334RurD9/pwqJ9+4p0M3LhKZUL0Win0s9V7qBB237pRS+Cf&#10;DZoEZzaNg0FrN54q0YX7YuMEHRGR/QkFUVnC8XFy2euOR5RwVA3G497EoxS8OCtt7AcBBXFCRDWC&#10;7Atgu6WxLj0LjyYul4RFluce6FySMqIXg1HXO5w06JFLZys8ZdowroumcCfZal35QY3GxzGsId7j&#10;FDQ0tDKKLzIsacmMvWcaeYT94W7YOzySHDA1tBIlKeivf3t39ggvaikpkZcRNV+2TAtK8o8SgZ/0&#10;hkNHZH8ZjsZ9vOhzzfpcI7fFNSD1e7iFinvR2dv8KCYaikdcobnLiiomOeaOqD2K17bZFlxBLuZz&#10;b4TUVcwu5UrxI/hu4A/VI9OqRcUinLdwZDALX4HT2DbwzLcWkswj5wbdTLVlEdLeA9quqNur87u3&#10;evmRzH4DAAD//wMAUEsDBBQABgAIAAAAIQB4FLot4AAAAAoBAAAPAAAAZHJzL2Rvd25yZXYueG1s&#10;TI9NT8MwDEDvSPyHyEjcWFq2dltpOk0ILkhoYkyauHlNaAr5KEm2lX+POcHR8tPzc70arWEnFWLv&#10;nYB8kgFTrvWyd52A3evjzQJYTOgkGu+UgG8VYdVcXtRYSX92L+q0TR0jiYsVCtApDRXnsdXKYpz4&#10;QTnavftgMdEYOi4DnkluDb/NspJb7B1d0Dioe63az+3RCpgv3qT+CE/jbv+8/tKbgZsH5EJcX43r&#10;O2BJjekPht98SoeGmg7+6GRkRsC0nJWEkqwogBFQ5Msc2IHI6WwJvKn5/xeaHwAAAP//AwBQSwEC&#10;LQAUAAYACAAAACEAtoM4kv4AAADhAQAAEwAAAAAAAAAAAAAAAAAAAAAAW0NvbnRlbnRfVHlwZXNd&#10;LnhtbFBLAQItABQABgAIAAAAIQA4/SH/1gAAAJQBAAALAAAAAAAAAAAAAAAAAC8BAABfcmVscy8u&#10;cmVsc1BLAQItABQABgAIAAAAIQCgn3TTXwIAAJAEAAAOAAAAAAAAAAAAAAAAAC4CAABkcnMvZTJv&#10;RG9jLnhtbFBLAQItABQABgAIAAAAIQB4FLot4AAAAAoBAAAPAAAAAAAAAAAAAAAAALkEAABkcnMv&#10;ZG93bnJldi54bWxQSwUGAAAAAAQABADzAAAAxgUAAAAA&#10;" filled="f" stroked="f" strokeweight=".5pt">
                <v:path arrowok="t"/>
                <v:textbox>
                  <w:txbxContent>
                    <w:p w:rsidR="00471EB8" w:rsidRDefault="00471EB8" w:rsidP="00C5733B">
                      <w:pPr>
                        <w:jc w:val="center"/>
                      </w:pPr>
                      <w:r>
                        <w:rPr>
                          <w:rFonts w:hint="eastAsia"/>
                        </w:rPr>
                        <w:t>－28－</w:t>
                      </w:r>
                    </w:p>
                  </w:txbxContent>
                </v:textbox>
              </v:shape>
            </w:pict>
          </mc:Fallback>
        </mc:AlternateContent>
      </w:r>
    </w:p>
    <w:sectPr w:rsidR="004D05DC" w:rsidSect="00A9136D">
      <w:footerReference w:type="default" r:id="rId71"/>
      <w:pgSz w:w="12240" w:h="15840" w:code="1"/>
      <w:pgMar w:top="1134" w:right="170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EB8" w:rsidRDefault="00471EB8">
      <w:r>
        <w:separator/>
      </w:r>
    </w:p>
    <w:p w:rsidR="00471EB8" w:rsidRDefault="00471EB8"/>
    <w:p w:rsidR="00471EB8" w:rsidRDefault="00471EB8"/>
  </w:endnote>
  <w:endnote w:type="continuationSeparator" w:id="0">
    <w:p w:rsidR="00471EB8" w:rsidRDefault="00471EB8">
      <w:r>
        <w:continuationSeparator/>
      </w:r>
    </w:p>
    <w:p w:rsidR="00471EB8" w:rsidRDefault="00471EB8"/>
    <w:p w:rsidR="00471EB8" w:rsidRDefault="00471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ＤＦ行書体"/>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rsidP="00876D90">
    <w:pPr>
      <w:pStyle w:val="a7"/>
      <w:jc w:val="center"/>
    </w:pPr>
    <w:r w:rsidRPr="00C32CCF">
      <w:rPr>
        <w:rStyle w:val="a8"/>
        <w:rFonts w:hint="eastAsia"/>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24230E">
      <w:rPr>
        <w:rStyle w:val="a8"/>
        <w:noProof/>
      </w:rPr>
      <w:t>2</w:t>
    </w:r>
    <w:r>
      <w:rPr>
        <w:rStyle w:val="a8"/>
      </w:rPr>
      <w:fldChar w:fldCharType="end"/>
    </w:r>
    <w:r>
      <w:rPr>
        <w:rStyle w:val="a8"/>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24230E">
      <w:rPr>
        <w:rStyle w:val="a8"/>
        <w:noProof/>
      </w:rPr>
      <w:t>6</w:t>
    </w:r>
    <w:r>
      <w:rPr>
        <w:rStyle w:val="a8"/>
      </w:rPr>
      <w:fldChar w:fldCharType="end"/>
    </w:r>
    <w:r>
      <w:rPr>
        <w:rStyle w:val="a8"/>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24230E">
      <w:rPr>
        <w:rStyle w:val="a8"/>
        <w:noProof/>
      </w:rPr>
      <w:t>10</w:t>
    </w:r>
    <w:r>
      <w:rPr>
        <w:rStyle w:val="a8"/>
      </w:rPr>
      <w:fldChar w:fldCharType="end"/>
    </w:r>
    <w:r>
      <w:rPr>
        <w:rStyle w:val="a8"/>
        <w:rFonts w:hint="eastAsia"/>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24230E">
      <w:rPr>
        <w:rStyle w:val="a8"/>
        <w:noProof/>
      </w:rPr>
      <w:t>13</w:t>
    </w:r>
    <w:r>
      <w:rPr>
        <w:rStyle w:val="a8"/>
      </w:rPr>
      <w:fldChar w:fldCharType="end"/>
    </w:r>
    <w:r>
      <w:rPr>
        <w:rStyle w:val="a8"/>
        <w:rFonts w:hint="eastAsia"/>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24230E">
      <w:rPr>
        <w:rStyle w:val="a8"/>
        <w:noProof/>
      </w:rPr>
      <w:t>14</w:t>
    </w:r>
    <w:r>
      <w:rPr>
        <w:rStyle w:val="a8"/>
      </w:rPr>
      <w:fldChar w:fldCharType="end"/>
    </w:r>
    <w:r>
      <w:rPr>
        <w:rStyle w:val="a8"/>
        <w:rFonts w:hint="eastAsia"/>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24230E">
      <w:rPr>
        <w:rStyle w:val="a8"/>
        <w:noProof/>
      </w:rPr>
      <w:t>20</w:t>
    </w:r>
    <w:r>
      <w:rPr>
        <w:rStyle w:val="a8"/>
      </w:rPr>
      <w:fldChar w:fldCharType="end"/>
    </w:r>
    <w:r>
      <w:rPr>
        <w:rStyle w:val="a8"/>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EB8" w:rsidRDefault="00471EB8">
      <w:r>
        <w:separator/>
      </w:r>
    </w:p>
    <w:p w:rsidR="00471EB8" w:rsidRDefault="00471EB8"/>
    <w:p w:rsidR="00471EB8" w:rsidRDefault="00471EB8"/>
  </w:footnote>
  <w:footnote w:type="continuationSeparator" w:id="0">
    <w:p w:rsidR="00471EB8" w:rsidRDefault="00471EB8">
      <w:r>
        <w:continuationSeparator/>
      </w:r>
    </w:p>
    <w:p w:rsidR="00471EB8" w:rsidRDefault="00471EB8"/>
    <w:p w:rsidR="00471EB8" w:rsidRDefault="00471E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8" w:rsidRDefault="00471E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5070"/>
    <w:multiLevelType w:val="hybridMultilevel"/>
    <w:tmpl w:val="B0C60A48"/>
    <w:lvl w:ilvl="0" w:tplc="9F68CC36">
      <w:start w:val="1"/>
      <w:numFmt w:val="decimalFullWidth"/>
      <w:pStyle w:val="a"/>
      <w:lvlText w:val="%1）"/>
      <w:lvlJc w:val="left"/>
      <w:pPr>
        <w:tabs>
          <w:tab w:val="num" w:pos="227"/>
        </w:tabs>
        <w:ind w:left="624" w:hanging="624"/>
      </w:pPr>
      <w:rPr>
        <w:rFonts w:hint="eastAsia"/>
        <w:b/>
        <w:i w:val="0"/>
        <w:sz w:val="22"/>
        <w:szCs w:val="22"/>
        <w:em w:val="none"/>
      </w:rPr>
    </w:lvl>
    <w:lvl w:ilvl="1" w:tplc="EF26351A">
      <w:start w:val="1"/>
      <w:numFmt w:val="bullet"/>
      <w:lvlText w:val=""/>
      <w:lvlJc w:val="left"/>
      <w:pPr>
        <w:tabs>
          <w:tab w:val="num" w:pos="420"/>
        </w:tabs>
        <w:ind w:left="840" w:hanging="420"/>
      </w:pPr>
      <w:rPr>
        <w:rFonts w:ascii="Wingdings 2" w:hAnsi="Wingdings 2" w:hint="default"/>
        <w:b/>
        <w:i w:val="0"/>
        <w:color w:val="auto"/>
        <w:em w:val="none"/>
      </w:rPr>
    </w:lvl>
    <w:lvl w:ilvl="2" w:tplc="C862F468">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AC0AE6"/>
    <w:multiLevelType w:val="hybridMultilevel"/>
    <w:tmpl w:val="0CAA2BAC"/>
    <w:lvl w:ilvl="0" w:tplc="FACC0ECC">
      <w:start w:val="1"/>
      <w:numFmt w:val="decimal"/>
      <w:pStyle w:val="2"/>
      <w:lvlText w:val="（%1）"/>
      <w:lvlJc w:val="left"/>
      <w:pPr>
        <w:tabs>
          <w:tab w:val="num" w:pos="1260"/>
        </w:tabs>
        <w:ind w:left="0" w:firstLine="0"/>
      </w:pPr>
      <w:rPr>
        <w:rFonts w:ascii="ＭＳ Ｐゴシック" w:eastAsia="ＭＳ 明朝" w:hAnsi="ＭＳ Ｐゴシック" w:hint="eastAsia"/>
        <w:b w:val="0"/>
        <w:i w:val="0"/>
        <w:sz w:val="20"/>
        <w:szCs w:val="20"/>
        <w:em w:val="none"/>
      </w:rPr>
    </w:lvl>
    <w:lvl w:ilvl="1" w:tplc="3B7C8778">
      <w:start w:val="1"/>
      <w:numFmt w:val="bullet"/>
      <w:lvlText w:val=""/>
      <w:lvlJc w:val="left"/>
      <w:pPr>
        <w:tabs>
          <w:tab w:val="num" w:pos="2100"/>
        </w:tabs>
        <w:ind w:left="2100" w:hanging="420"/>
      </w:pPr>
      <w:rPr>
        <w:rFonts w:ascii="Wingdings" w:hAnsi="Wingdings" w:hint="default"/>
        <w:b w:val="0"/>
        <w:i w:val="0"/>
        <w:em w:val="none"/>
      </w:r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2" w15:restartNumberingAfterBreak="0">
    <w:nsid w:val="04AF4A29"/>
    <w:multiLevelType w:val="multilevel"/>
    <w:tmpl w:val="0D26BEB6"/>
    <w:lvl w:ilvl="0">
      <w:start w:val="1"/>
      <w:numFmt w:val="bullet"/>
      <w:lvlText w:val=""/>
      <w:lvlJc w:val="left"/>
      <w:pPr>
        <w:tabs>
          <w:tab w:val="num" w:pos="420"/>
        </w:tabs>
        <w:ind w:left="420" w:hanging="8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AA5B2F"/>
    <w:multiLevelType w:val="hybridMultilevel"/>
    <w:tmpl w:val="1E5E8396"/>
    <w:lvl w:ilvl="0" w:tplc="CB562802">
      <w:start w:val="1"/>
      <w:numFmt w:val="aiueoFullWidth"/>
      <w:lvlText w:val="%1."/>
      <w:lvlJc w:val="left"/>
      <w:pPr>
        <w:tabs>
          <w:tab w:val="num" w:pos="420"/>
        </w:tabs>
        <w:ind w:left="420" w:hanging="420"/>
      </w:pPr>
      <w:rPr>
        <w:rFonts w:hint="eastAsia"/>
      </w:rPr>
    </w:lvl>
    <w:lvl w:ilvl="1" w:tplc="97FE6B8E">
      <w:start w:val="6"/>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0D1C29"/>
    <w:multiLevelType w:val="hybridMultilevel"/>
    <w:tmpl w:val="FD28A7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A225FC"/>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79E4C8A"/>
    <w:multiLevelType w:val="hybridMultilevel"/>
    <w:tmpl w:val="E72E7874"/>
    <w:lvl w:ilvl="0" w:tplc="748C8766">
      <w:start w:val="4"/>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DEE661D"/>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49F1653"/>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9FB468B"/>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9FC71FE"/>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B285FC6"/>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9B0313"/>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A2015DB"/>
    <w:multiLevelType w:val="hybridMultilevel"/>
    <w:tmpl w:val="48D814E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A714BEC"/>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12B4189"/>
    <w:multiLevelType w:val="hybridMultilevel"/>
    <w:tmpl w:val="BFC68D1E"/>
    <w:lvl w:ilvl="0" w:tplc="1700ADF2">
      <w:start w:val="1"/>
      <w:numFmt w:val="bullet"/>
      <w:lvlText w:val=""/>
      <w:lvlJc w:val="left"/>
      <w:pPr>
        <w:tabs>
          <w:tab w:val="num" w:pos="1440"/>
        </w:tabs>
        <w:ind w:left="1440" w:firstLine="0"/>
      </w:pPr>
      <w:rPr>
        <w:rFonts w:ascii="Wingdings 2" w:hAnsi="Wingdings 2" w:hint="default"/>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6" w15:restartNumberingAfterBreak="0">
    <w:nsid w:val="46D060B3"/>
    <w:multiLevelType w:val="hybridMultilevel"/>
    <w:tmpl w:val="113A1F62"/>
    <w:lvl w:ilvl="0" w:tplc="5356A4A2">
      <w:start w:val="1"/>
      <w:numFmt w:val="decimalFullWidth"/>
      <w:pStyle w:val="20"/>
      <w:lvlText w:val="%1）"/>
      <w:lvlJc w:val="left"/>
      <w:pPr>
        <w:tabs>
          <w:tab w:val="num" w:pos="340"/>
        </w:tabs>
        <w:ind w:left="794" w:hanging="284"/>
      </w:pPr>
      <w:rPr>
        <w:rFonts w:hint="eastAsia"/>
      </w:rPr>
    </w:lvl>
    <w:lvl w:ilvl="1" w:tplc="4E3CB0D2" w:tentative="1">
      <w:start w:val="1"/>
      <w:numFmt w:val="aiueoFullWidth"/>
      <w:lvlText w:val="(%2)"/>
      <w:lvlJc w:val="left"/>
      <w:pPr>
        <w:tabs>
          <w:tab w:val="num" w:pos="840"/>
        </w:tabs>
        <w:ind w:left="840" w:hanging="420"/>
      </w:pPr>
    </w:lvl>
    <w:lvl w:ilvl="2" w:tplc="ED660F34" w:tentative="1">
      <w:start w:val="1"/>
      <w:numFmt w:val="decimalEnclosedCircle"/>
      <w:lvlText w:val="%3"/>
      <w:lvlJc w:val="left"/>
      <w:pPr>
        <w:tabs>
          <w:tab w:val="num" w:pos="1260"/>
        </w:tabs>
        <w:ind w:left="1260" w:hanging="420"/>
      </w:pPr>
    </w:lvl>
    <w:lvl w:ilvl="3" w:tplc="A93E37F6" w:tentative="1">
      <w:start w:val="1"/>
      <w:numFmt w:val="decimal"/>
      <w:lvlText w:val="%4."/>
      <w:lvlJc w:val="left"/>
      <w:pPr>
        <w:tabs>
          <w:tab w:val="num" w:pos="1680"/>
        </w:tabs>
        <w:ind w:left="1680" w:hanging="420"/>
      </w:pPr>
    </w:lvl>
    <w:lvl w:ilvl="4" w:tplc="51B632E8" w:tentative="1">
      <w:start w:val="1"/>
      <w:numFmt w:val="aiueoFullWidth"/>
      <w:lvlText w:val="(%5)"/>
      <w:lvlJc w:val="left"/>
      <w:pPr>
        <w:tabs>
          <w:tab w:val="num" w:pos="2100"/>
        </w:tabs>
        <w:ind w:left="2100" w:hanging="420"/>
      </w:pPr>
    </w:lvl>
    <w:lvl w:ilvl="5" w:tplc="4F9C90EE" w:tentative="1">
      <w:start w:val="1"/>
      <w:numFmt w:val="decimalEnclosedCircle"/>
      <w:lvlText w:val="%6"/>
      <w:lvlJc w:val="left"/>
      <w:pPr>
        <w:tabs>
          <w:tab w:val="num" w:pos="2520"/>
        </w:tabs>
        <w:ind w:left="2520" w:hanging="420"/>
      </w:pPr>
    </w:lvl>
    <w:lvl w:ilvl="6" w:tplc="836AFCFC" w:tentative="1">
      <w:start w:val="1"/>
      <w:numFmt w:val="decimal"/>
      <w:lvlText w:val="%7."/>
      <w:lvlJc w:val="left"/>
      <w:pPr>
        <w:tabs>
          <w:tab w:val="num" w:pos="2940"/>
        </w:tabs>
        <w:ind w:left="2940" w:hanging="420"/>
      </w:pPr>
    </w:lvl>
    <w:lvl w:ilvl="7" w:tplc="F4421D5C" w:tentative="1">
      <w:start w:val="1"/>
      <w:numFmt w:val="aiueoFullWidth"/>
      <w:lvlText w:val="(%8)"/>
      <w:lvlJc w:val="left"/>
      <w:pPr>
        <w:tabs>
          <w:tab w:val="num" w:pos="3360"/>
        </w:tabs>
        <w:ind w:left="3360" w:hanging="420"/>
      </w:pPr>
    </w:lvl>
    <w:lvl w:ilvl="8" w:tplc="A1B05108" w:tentative="1">
      <w:start w:val="1"/>
      <w:numFmt w:val="decimalEnclosedCircle"/>
      <w:lvlText w:val="%9"/>
      <w:lvlJc w:val="left"/>
      <w:pPr>
        <w:tabs>
          <w:tab w:val="num" w:pos="3780"/>
        </w:tabs>
        <w:ind w:left="3780" w:hanging="420"/>
      </w:pPr>
    </w:lvl>
  </w:abstractNum>
  <w:abstractNum w:abstractNumId="17" w15:restartNumberingAfterBreak="0">
    <w:nsid w:val="4C732CD5"/>
    <w:multiLevelType w:val="hybridMultilevel"/>
    <w:tmpl w:val="4E6E2D3A"/>
    <w:lvl w:ilvl="0" w:tplc="9FA4D136">
      <w:start w:val="1"/>
      <w:numFmt w:val="decimal"/>
      <w:pStyle w:val="21"/>
      <w:lvlText w:val="%1."/>
      <w:lvlJc w:val="left"/>
      <w:pPr>
        <w:tabs>
          <w:tab w:val="num" w:pos="0"/>
        </w:tabs>
        <w:ind w:left="0" w:firstLine="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D091F01"/>
    <w:multiLevelType w:val="hybridMultilevel"/>
    <w:tmpl w:val="D7C670F8"/>
    <w:lvl w:ilvl="0" w:tplc="5EC8AF38">
      <w:start w:val="1"/>
      <w:numFmt w:val="decimal"/>
      <w:pStyle w:val="1"/>
      <w:lvlText w:val="%1."/>
      <w:lvlJc w:val="left"/>
      <w:pPr>
        <w:tabs>
          <w:tab w:val="num" w:pos="420"/>
        </w:tabs>
        <w:ind w:left="420" w:hanging="420"/>
      </w:pPr>
    </w:lvl>
    <w:lvl w:ilvl="1" w:tplc="04090017">
      <w:numFmt w:val="bullet"/>
      <w:lvlText w:val="◆"/>
      <w:lvlJc w:val="left"/>
      <w:pPr>
        <w:tabs>
          <w:tab w:val="num" w:pos="420"/>
        </w:tabs>
        <w:ind w:left="420" w:firstLine="0"/>
      </w:pPr>
      <w:rPr>
        <w:rFonts w:ascii="ＭＳ 明朝" w:eastAsia="ＭＳ 明朝" w:hAnsi="ＭＳ 明朝" w:cs="ＭＳ 明朝" w:hint="eastAsia"/>
        <w:b/>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54C13F96"/>
    <w:multiLevelType w:val="hybridMultilevel"/>
    <w:tmpl w:val="6088CDB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96B1EA8"/>
    <w:multiLevelType w:val="hybridMultilevel"/>
    <w:tmpl w:val="E71237A4"/>
    <w:lvl w:ilvl="0" w:tplc="CB562802">
      <w:start w:val="1"/>
      <w:numFmt w:val="decimalFullWidth"/>
      <w:lvlText w:val="%1）"/>
      <w:lvlJc w:val="left"/>
      <w:pPr>
        <w:tabs>
          <w:tab w:val="num" w:pos="227"/>
        </w:tabs>
        <w:ind w:left="624" w:hanging="624"/>
      </w:pPr>
      <w:rPr>
        <w:rFonts w:hint="eastAsia"/>
      </w:rPr>
    </w:lvl>
    <w:lvl w:ilvl="1" w:tplc="0270DDE6">
      <w:start w:val="1"/>
      <w:numFmt w:val="bullet"/>
      <w:lvlText w:val=""/>
      <w:lvlJc w:val="left"/>
      <w:pPr>
        <w:tabs>
          <w:tab w:val="num" w:pos="0"/>
        </w:tabs>
        <w:ind w:left="284" w:hanging="284"/>
      </w:pPr>
      <w:rPr>
        <w:rFonts w:ascii="Wingdings 2" w:hAnsi="Wingdings 2" w:hint="default"/>
        <w:b/>
      </w:rPr>
    </w:lvl>
    <w:lvl w:ilvl="2" w:tplc="04090011">
      <w:start w:val="1"/>
      <w:numFmt w:val="decimal"/>
      <w:pStyle w:val="6pt"/>
      <w:lvlText w:val="（%3）"/>
      <w:lvlJc w:val="left"/>
      <w:pPr>
        <w:tabs>
          <w:tab w:val="num" w:pos="340"/>
        </w:tabs>
        <w:ind w:left="567" w:hanging="567"/>
      </w:pPr>
      <w:rPr>
        <w:rFonts w:ascii="ＭＳ Ｐゴシック" w:eastAsia="ＭＳ 明朝" w:hAnsi="ＭＳ Ｐゴシック" w:hint="eastAsia"/>
        <w:b w:val="0"/>
        <w:i w:val="0"/>
        <w:em w:val="none"/>
      </w:rPr>
    </w:lvl>
    <w:lvl w:ilvl="3" w:tplc="0409000F">
      <w:start w:val="1"/>
      <w:numFmt w:val="decimal"/>
      <w:lvlText w:val="%4."/>
      <w:lvlJc w:val="left"/>
      <w:pPr>
        <w:tabs>
          <w:tab w:val="num" w:pos="1680"/>
        </w:tabs>
        <w:ind w:left="1680" w:hanging="420"/>
      </w:pPr>
      <w:rPr>
        <w:rFonts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DE72A1C"/>
    <w:multiLevelType w:val="multilevel"/>
    <w:tmpl w:val="510A520E"/>
    <w:lvl w:ilvl="0">
      <w:start w:val="3"/>
      <w:numFmt w:val="upperRoman"/>
      <w:lvlText w:val="%1."/>
      <w:lvlJc w:val="left"/>
      <w:pPr>
        <w:tabs>
          <w:tab w:val="num" w:pos="425"/>
        </w:tabs>
        <w:ind w:left="425" w:hanging="425"/>
      </w:pPr>
      <w:rPr>
        <w:rFonts w:hint="eastAsia"/>
      </w:rPr>
    </w:lvl>
    <w:lvl w:ilvl="1">
      <w:start w:val="1"/>
      <w:numFmt w:val="decimal"/>
      <w:pStyle w:val="205051"/>
      <w:lvlText w:val="%2."/>
      <w:lvlJc w:val="left"/>
      <w:pPr>
        <w:tabs>
          <w:tab w:val="num" w:pos="567"/>
        </w:tabs>
        <w:ind w:left="567" w:hanging="567"/>
      </w:pPr>
      <w:rPr>
        <w:rFonts w:hint="eastAsia"/>
      </w:rPr>
    </w:lvl>
    <w:lvl w:ilvl="2">
      <w:start w:val="1"/>
      <w:numFmt w:val="decimalEnclosedCircle"/>
      <w:lvlText w:val="%3."/>
      <w:lvlJc w:val="left"/>
      <w:pPr>
        <w:tabs>
          <w:tab w:val="num" w:pos="709"/>
        </w:tabs>
        <w:ind w:left="709" w:hanging="709"/>
      </w:pPr>
      <w:rPr>
        <w:rFonts w:hint="eastAsia"/>
      </w:rPr>
    </w:lvl>
    <w:lvl w:ilvl="3">
      <w:start w:val="1"/>
      <w:numFmt w:val="aiueoFullWidth"/>
      <w:lvlText w:val="%4."/>
      <w:lvlJc w:val="left"/>
      <w:pPr>
        <w:tabs>
          <w:tab w:val="num" w:pos="851"/>
        </w:tabs>
        <w:ind w:left="851" w:hanging="851"/>
      </w:pPr>
      <w:rPr>
        <w:rFonts w:hint="eastAsia"/>
      </w:rPr>
    </w:lvl>
    <w:lvl w:ilvl="4">
      <w:start w:val="1"/>
      <w:numFmt w:val="decimalEnclosedCircle"/>
      <w:lvlText w:val="　%5."/>
      <w:lvlJc w:val="left"/>
      <w:pPr>
        <w:tabs>
          <w:tab w:val="num" w:pos="992"/>
        </w:tabs>
        <w:ind w:left="992" w:hanging="992"/>
      </w:pPr>
      <w:rPr>
        <w:rFonts w:hint="eastAsia"/>
      </w:rPr>
    </w:lvl>
    <w:lvl w:ilvl="5">
      <w:start w:val="1"/>
      <w:numFmt w:val="decimal"/>
      <w:lvlText w:val="(%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66604B7E"/>
    <w:multiLevelType w:val="hybridMultilevel"/>
    <w:tmpl w:val="27263CF8"/>
    <w:lvl w:ilvl="0" w:tplc="FFFFFFFF">
      <w:start w:val="1"/>
      <w:numFmt w:val="decimalEnclosedCircle"/>
      <w:pStyle w:val="5"/>
      <w:lvlText w:val="%1"/>
      <w:lvlJc w:val="left"/>
      <w:pPr>
        <w:tabs>
          <w:tab w:val="num" w:pos="0"/>
        </w:tabs>
        <w:ind w:left="340" w:hanging="340"/>
      </w:pPr>
      <w:rPr>
        <w:rFonts w:hint="eastAsia"/>
      </w:rPr>
    </w:lvl>
    <w:lvl w:ilvl="1" w:tplc="7F7085D8">
      <w:start w:val="4"/>
      <w:numFmt w:val="bullet"/>
      <w:lvlText w:val="・"/>
      <w:lvlJc w:val="left"/>
      <w:pPr>
        <w:tabs>
          <w:tab w:val="num" w:pos="440"/>
        </w:tabs>
        <w:ind w:left="440" w:hanging="360"/>
      </w:pPr>
      <w:rPr>
        <w:rFonts w:ascii="ＭＳ 明朝" w:eastAsia="ＭＳ 明朝" w:hAnsi="ＭＳ 明朝" w:cs="Times New Roman" w:hint="eastAsia"/>
      </w:rPr>
    </w:lvl>
    <w:lvl w:ilvl="2" w:tplc="84C6293A">
      <w:start w:val="2"/>
      <w:numFmt w:val="decimalFullWidth"/>
      <w:lvlText w:val="%3."/>
      <w:lvlJc w:val="left"/>
      <w:pPr>
        <w:tabs>
          <w:tab w:val="num" w:pos="860"/>
        </w:tabs>
        <w:ind w:left="860" w:hanging="360"/>
      </w:pPr>
      <w:rPr>
        <w:rFonts w:hint="default"/>
      </w:rPr>
    </w:lvl>
    <w:lvl w:ilvl="3" w:tplc="99F8457E">
      <w:start w:val="2"/>
      <w:numFmt w:val="decimalFullWidth"/>
      <w:lvlText w:val="%4．"/>
      <w:lvlJc w:val="left"/>
      <w:pPr>
        <w:tabs>
          <w:tab w:val="num" w:pos="1640"/>
        </w:tabs>
        <w:ind w:left="1640" w:hanging="720"/>
      </w:pPr>
      <w:rPr>
        <w:rFonts w:hint="default"/>
      </w:rPr>
    </w:lvl>
    <w:lvl w:ilvl="4" w:tplc="6742D3BC">
      <w:numFmt w:val="bullet"/>
      <w:lvlText w:val="※"/>
      <w:lvlJc w:val="left"/>
      <w:pPr>
        <w:ind w:left="1700" w:hanging="360"/>
      </w:pPr>
      <w:rPr>
        <w:rFonts w:ascii="ＭＳ 明朝" w:eastAsia="ＭＳ 明朝" w:hAnsi="ＭＳ 明朝" w:cs="Times New Roman" w:hint="eastAsia"/>
      </w:rPr>
    </w:lvl>
    <w:lvl w:ilvl="5" w:tplc="FFFFFFFF" w:tentative="1">
      <w:start w:val="1"/>
      <w:numFmt w:val="decimalEnclosedCircle"/>
      <w:lvlText w:val="%6"/>
      <w:lvlJc w:val="left"/>
      <w:pPr>
        <w:tabs>
          <w:tab w:val="num" w:pos="2180"/>
        </w:tabs>
        <w:ind w:left="2180" w:hanging="420"/>
      </w:pPr>
    </w:lvl>
    <w:lvl w:ilvl="6" w:tplc="FFFFFFFF" w:tentative="1">
      <w:start w:val="1"/>
      <w:numFmt w:val="decimal"/>
      <w:lvlText w:val="%7."/>
      <w:lvlJc w:val="left"/>
      <w:pPr>
        <w:tabs>
          <w:tab w:val="num" w:pos="2600"/>
        </w:tabs>
        <w:ind w:left="2600" w:hanging="420"/>
      </w:pPr>
    </w:lvl>
    <w:lvl w:ilvl="7" w:tplc="FFFFFFFF" w:tentative="1">
      <w:start w:val="1"/>
      <w:numFmt w:val="aiueoFullWidth"/>
      <w:lvlText w:val="(%8)"/>
      <w:lvlJc w:val="left"/>
      <w:pPr>
        <w:tabs>
          <w:tab w:val="num" w:pos="3020"/>
        </w:tabs>
        <w:ind w:left="3020" w:hanging="420"/>
      </w:pPr>
    </w:lvl>
    <w:lvl w:ilvl="8" w:tplc="FFFFFFFF" w:tentative="1">
      <w:start w:val="1"/>
      <w:numFmt w:val="decimalEnclosedCircle"/>
      <w:lvlText w:val="%9"/>
      <w:lvlJc w:val="left"/>
      <w:pPr>
        <w:tabs>
          <w:tab w:val="num" w:pos="3440"/>
        </w:tabs>
        <w:ind w:left="3440" w:hanging="420"/>
      </w:pPr>
    </w:lvl>
  </w:abstractNum>
  <w:abstractNum w:abstractNumId="23" w15:restartNumberingAfterBreak="0">
    <w:nsid w:val="69A34E54"/>
    <w:multiLevelType w:val="hybridMultilevel"/>
    <w:tmpl w:val="724E84CC"/>
    <w:lvl w:ilvl="0" w:tplc="850C7ECC">
      <w:start w:val="1"/>
      <w:numFmt w:val="bullet"/>
      <w:pStyle w:val="10"/>
      <w:lvlText w:val=""/>
      <w:lvlJc w:val="left"/>
      <w:pPr>
        <w:tabs>
          <w:tab w:val="num" w:pos="0"/>
        </w:tabs>
        <w:ind w:left="0" w:firstLine="0"/>
      </w:pPr>
      <w:rPr>
        <w:rFonts w:ascii="Wingdings" w:hAnsi="Wingdings" w:hint="default"/>
      </w:rPr>
    </w:lvl>
    <w:lvl w:ilvl="1" w:tplc="CB562802" w:tentative="1">
      <w:start w:val="1"/>
      <w:numFmt w:val="bullet"/>
      <w:lvlText w:val=""/>
      <w:lvlJc w:val="left"/>
      <w:pPr>
        <w:tabs>
          <w:tab w:val="num" w:pos="840"/>
        </w:tabs>
        <w:ind w:left="840" w:hanging="420"/>
      </w:pPr>
      <w:rPr>
        <w:rFonts w:ascii="Wingdings" w:hAnsi="Wingdings" w:hint="default"/>
      </w:rPr>
    </w:lvl>
    <w:lvl w:ilvl="2" w:tplc="1D36F000" w:tentative="1">
      <w:start w:val="1"/>
      <w:numFmt w:val="bullet"/>
      <w:lvlText w:val=""/>
      <w:lvlJc w:val="left"/>
      <w:pPr>
        <w:tabs>
          <w:tab w:val="num" w:pos="1260"/>
        </w:tabs>
        <w:ind w:left="1260" w:hanging="420"/>
      </w:pPr>
      <w:rPr>
        <w:rFonts w:ascii="Wingdings" w:hAnsi="Wingdings" w:hint="default"/>
      </w:rPr>
    </w:lvl>
    <w:lvl w:ilvl="3" w:tplc="CB562802"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6A9178BD"/>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6D842794"/>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3041FFA"/>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71E0A58"/>
    <w:multiLevelType w:val="multilevel"/>
    <w:tmpl w:val="83E69120"/>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A6F4959"/>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BC45AF5"/>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7C4C38D6"/>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CEA6FB3"/>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F832384"/>
    <w:multiLevelType w:val="hybridMultilevel"/>
    <w:tmpl w:val="563487D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F9953CA"/>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F99669C"/>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20"/>
  </w:num>
  <w:num w:numId="3">
    <w:abstractNumId w:val="27"/>
  </w:num>
  <w:num w:numId="4">
    <w:abstractNumId w:val="28"/>
  </w:num>
  <w:num w:numId="5">
    <w:abstractNumId w:val="14"/>
  </w:num>
  <w:num w:numId="6">
    <w:abstractNumId w:val="23"/>
  </w:num>
  <w:num w:numId="7">
    <w:abstractNumId w:val="29"/>
  </w:num>
  <w:num w:numId="8">
    <w:abstractNumId w:val="0"/>
  </w:num>
  <w:num w:numId="9">
    <w:abstractNumId w:val="34"/>
  </w:num>
  <w:num w:numId="10">
    <w:abstractNumId w:val="10"/>
  </w:num>
  <w:num w:numId="11">
    <w:abstractNumId w:val="26"/>
  </w:num>
  <w:num w:numId="12">
    <w:abstractNumId w:val="25"/>
  </w:num>
  <w:num w:numId="13">
    <w:abstractNumId w:val="7"/>
  </w:num>
  <w:num w:numId="14">
    <w:abstractNumId w:val="12"/>
  </w:num>
  <w:num w:numId="15">
    <w:abstractNumId w:val="8"/>
  </w:num>
  <w:num w:numId="16">
    <w:abstractNumId w:val="5"/>
  </w:num>
  <w:num w:numId="17">
    <w:abstractNumId w:val="33"/>
  </w:num>
  <w:num w:numId="18">
    <w:abstractNumId w:val="9"/>
  </w:num>
  <w:num w:numId="19">
    <w:abstractNumId w:val="30"/>
  </w:num>
  <w:num w:numId="20">
    <w:abstractNumId w:val="11"/>
  </w:num>
  <w:num w:numId="21">
    <w:abstractNumId w:val="24"/>
  </w:num>
  <w:num w:numId="22">
    <w:abstractNumId w:val="31"/>
  </w:num>
  <w:num w:numId="23">
    <w:abstractNumId w:val="2"/>
  </w:num>
  <w:num w:numId="24">
    <w:abstractNumId w:val="18"/>
  </w:num>
  <w:num w:numId="25">
    <w:abstractNumId w:val="3"/>
  </w:num>
  <w:num w:numId="26">
    <w:abstractNumId w:val="21"/>
  </w:num>
  <w:num w:numId="27">
    <w:abstractNumId w:val="3"/>
    <w:lvlOverride w:ilvl="0">
      <w:startOverride w:val="1"/>
    </w:lvlOverride>
  </w:num>
  <w:num w:numId="28">
    <w:abstractNumId w:val="22"/>
  </w:num>
  <w:num w:numId="29">
    <w:abstractNumId w:val="22"/>
    <w:lvlOverride w:ilvl="0">
      <w:startOverride w:val="1"/>
    </w:lvlOverride>
  </w:num>
  <w:num w:numId="30">
    <w:abstractNumId w:val="17"/>
  </w:num>
  <w:num w:numId="3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lvlOverride w:ilvl="0">
      <w:startOverride w:val="1"/>
    </w:lvlOverride>
  </w:num>
  <w:num w:numId="34">
    <w:abstractNumId w:val="1"/>
    <w:lvlOverride w:ilvl="0">
      <w:startOverride w:val="1"/>
    </w:lvlOverride>
  </w:num>
  <w:num w:numId="35">
    <w:abstractNumId w:val="1"/>
  </w:num>
  <w:num w:numId="36">
    <w:abstractNumId w:val="32"/>
  </w:num>
  <w:num w:numId="37">
    <w:abstractNumId w:val="19"/>
  </w:num>
  <w:num w:numId="38">
    <w:abstractNumId w:val="4"/>
  </w:num>
  <w:num w:numId="39">
    <w:abstractNumId w:val="15"/>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3"/>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num>
  <w:num w:numId="50">
    <w:abstractNumId w:val="1"/>
    <w:lvlOverride w:ilvl="0">
      <w:startOverride w:val="1"/>
    </w:lvlOverride>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144"/>
  <w:displayHorizontalDrawingGridEvery w:val="0"/>
  <w:displayVerticalDrawingGridEvery w:val="2"/>
  <w:characterSpacingControl w:val="compressPunctuation"/>
  <w:hdrShapeDefaults>
    <o:shapedefaults v:ext="edit" spidmax="22529" fillcolor="white">
      <v:fill color="white"/>
      <v:textbox inset="5.85pt,.7pt,5.85pt,.7pt"/>
      <o:colormru v:ext="edit" colors="#969696,#b2b2b2,#eaeaea,#c7c7c7,#c3cbc7,#ccccc2,#d0c9be,#cdc4c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71"/>
    <w:rsid w:val="00000414"/>
    <w:rsid w:val="00001F8B"/>
    <w:rsid w:val="00002C00"/>
    <w:rsid w:val="00002CFA"/>
    <w:rsid w:val="000108E4"/>
    <w:rsid w:val="00011B64"/>
    <w:rsid w:val="00015CCF"/>
    <w:rsid w:val="00017DD4"/>
    <w:rsid w:val="0002293A"/>
    <w:rsid w:val="000255C6"/>
    <w:rsid w:val="00027B98"/>
    <w:rsid w:val="00031B14"/>
    <w:rsid w:val="00032353"/>
    <w:rsid w:val="0003310A"/>
    <w:rsid w:val="00035F2E"/>
    <w:rsid w:val="00037F33"/>
    <w:rsid w:val="00040592"/>
    <w:rsid w:val="00043082"/>
    <w:rsid w:val="000446E9"/>
    <w:rsid w:val="00044FE1"/>
    <w:rsid w:val="000458A4"/>
    <w:rsid w:val="0004667B"/>
    <w:rsid w:val="00046C08"/>
    <w:rsid w:val="00051B6E"/>
    <w:rsid w:val="00051F2E"/>
    <w:rsid w:val="00053C47"/>
    <w:rsid w:val="00055D9D"/>
    <w:rsid w:val="00055FB2"/>
    <w:rsid w:val="00060EF8"/>
    <w:rsid w:val="00065308"/>
    <w:rsid w:val="000659F9"/>
    <w:rsid w:val="000664E3"/>
    <w:rsid w:val="000671D7"/>
    <w:rsid w:val="000676D4"/>
    <w:rsid w:val="00072505"/>
    <w:rsid w:val="0007385E"/>
    <w:rsid w:val="00074395"/>
    <w:rsid w:val="00075799"/>
    <w:rsid w:val="000800F9"/>
    <w:rsid w:val="0008197A"/>
    <w:rsid w:val="00081DA5"/>
    <w:rsid w:val="0008207E"/>
    <w:rsid w:val="00086461"/>
    <w:rsid w:val="00087C50"/>
    <w:rsid w:val="00094E7B"/>
    <w:rsid w:val="00094FDD"/>
    <w:rsid w:val="00095503"/>
    <w:rsid w:val="000958BA"/>
    <w:rsid w:val="00095B14"/>
    <w:rsid w:val="000960B2"/>
    <w:rsid w:val="000961EC"/>
    <w:rsid w:val="00096C97"/>
    <w:rsid w:val="00097F2A"/>
    <w:rsid w:val="000A29F6"/>
    <w:rsid w:val="000A4215"/>
    <w:rsid w:val="000B5032"/>
    <w:rsid w:val="000B58A6"/>
    <w:rsid w:val="000B682E"/>
    <w:rsid w:val="000B724B"/>
    <w:rsid w:val="000B7A37"/>
    <w:rsid w:val="000C33DD"/>
    <w:rsid w:val="000D4702"/>
    <w:rsid w:val="000D4A85"/>
    <w:rsid w:val="000E1B18"/>
    <w:rsid w:val="000E3CB5"/>
    <w:rsid w:val="000E4C2E"/>
    <w:rsid w:val="000E4EB8"/>
    <w:rsid w:val="000F589A"/>
    <w:rsid w:val="000F5B8B"/>
    <w:rsid w:val="00100141"/>
    <w:rsid w:val="00100EC5"/>
    <w:rsid w:val="0010695B"/>
    <w:rsid w:val="00107B9E"/>
    <w:rsid w:val="0011095A"/>
    <w:rsid w:val="00112EEA"/>
    <w:rsid w:val="0011477B"/>
    <w:rsid w:val="0011530D"/>
    <w:rsid w:val="00116762"/>
    <w:rsid w:val="0012175D"/>
    <w:rsid w:val="0012235A"/>
    <w:rsid w:val="00124DAB"/>
    <w:rsid w:val="001319FA"/>
    <w:rsid w:val="00132F77"/>
    <w:rsid w:val="001352FD"/>
    <w:rsid w:val="00136750"/>
    <w:rsid w:val="0013756A"/>
    <w:rsid w:val="00141E70"/>
    <w:rsid w:val="00142190"/>
    <w:rsid w:val="0014272A"/>
    <w:rsid w:val="00147D9F"/>
    <w:rsid w:val="001574CA"/>
    <w:rsid w:val="00161ABF"/>
    <w:rsid w:val="0016242A"/>
    <w:rsid w:val="00162EDF"/>
    <w:rsid w:val="00165F7C"/>
    <w:rsid w:val="00166BF2"/>
    <w:rsid w:val="0017353E"/>
    <w:rsid w:val="00174A81"/>
    <w:rsid w:val="001772BA"/>
    <w:rsid w:val="00181246"/>
    <w:rsid w:val="00185AF7"/>
    <w:rsid w:val="001B0D0C"/>
    <w:rsid w:val="001B1751"/>
    <w:rsid w:val="001B1983"/>
    <w:rsid w:val="001B2823"/>
    <w:rsid w:val="001B327C"/>
    <w:rsid w:val="001B535B"/>
    <w:rsid w:val="001C04ED"/>
    <w:rsid w:val="001C2EBD"/>
    <w:rsid w:val="001C43DE"/>
    <w:rsid w:val="001C524E"/>
    <w:rsid w:val="001D00C4"/>
    <w:rsid w:val="001D2EF7"/>
    <w:rsid w:val="001D561A"/>
    <w:rsid w:val="001D6933"/>
    <w:rsid w:val="001E316A"/>
    <w:rsid w:val="001F365A"/>
    <w:rsid w:val="001F538C"/>
    <w:rsid w:val="002015A7"/>
    <w:rsid w:val="00210577"/>
    <w:rsid w:val="00211C0D"/>
    <w:rsid w:val="00212256"/>
    <w:rsid w:val="0021353B"/>
    <w:rsid w:val="00214A1B"/>
    <w:rsid w:val="002264A6"/>
    <w:rsid w:val="00227CA7"/>
    <w:rsid w:val="00232CD0"/>
    <w:rsid w:val="0023331D"/>
    <w:rsid w:val="002338F2"/>
    <w:rsid w:val="0023655C"/>
    <w:rsid w:val="00236ADD"/>
    <w:rsid w:val="00237BF3"/>
    <w:rsid w:val="0024230E"/>
    <w:rsid w:val="00242E35"/>
    <w:rsid w:val="002446DF"/>
    <w:rsid w:val="00246737"/>
    <w:rsid w:val="00247239"/>
    <w:rsid w:val="00250A5F"/>
    <w:rsid w:val="002523F6"/>
    <w:rsid w:val="002567D3"/>
    <w:rsid w:val="0026277A"/>
    <w:rsid w:val="0026545A"/>
    <w:rsid w:val="0026589A"/>
    <w:rsid w:val="002709BC"/>
    <w:rsid w:val="00274699"/>
    <w:rsid w:val="00276ED1"/>
    <w:rsid w:val="00276FC4"/>
    <w:rsid w:val="0028040C"/>
    <w:rsid w:val="00281315"/>
    <w:rsid w:val="002822FA"/>
    <w:rsid w:val="00287070"/>
    <w:rsid w:val="0028763F"/>
    <w:rsid w:val="00287A4D"/>
    <w:rsid w:val="00290439"/>
    <w:rsid w:val="0029097C"/>
    <w:rsid w:val="002950FB"/>
    <w:rsid w:val="002A0CB5"/>
    <w:rsid w:val="002A127B"/>
    <w:rsid w:val="002A2B3C"/>
    <w:rsid w:val="002B0966"/>
    <w:rsid w:val="002B1180"/>
    <w:rsid w:val="002B3F73"/>
    <w:rsid w:val="002B449A"/>
    <w:rsid w:val="002D44FC"/>
    <w:rsid w:val="002D6C46"/>
    <w:rsid w:val="002D6D5D"/>
    <w:rsid w:val="002E0E5B"/>
    <w:rsid w:val="002E1D4F"/>
    <w:rsid w:val="002E237B"/>
    <w:rsid w:val="002E2BBB"/>
    <w:rsid w:val="002E49EB"/>
    <w:rsid w:val="002F6D18"/>
    <w:rsid w:val="002F6D6D"/>
    <w:rsid w:val="002F79B8"/>
    <w:rsid w:val="00304564"/>
    <w:rsid w:val="0031134D"/>
    <w:rsid w:val="003121CC"/>
    <w:rsid w:val="003127C6"/>
    <w:rsid w:val="00314871"/>
    <w:rsid w:val="003172AF"/>
    <w:rsid w:val="0031751E"/>
    <w:rsid w:val="003202DF"/>
    <w:rsid w:val="003212DF"/>
    <w:rsid w:val="00321C67"/>
    <w:rsid w:val="00323F8C"/>
    <w:rsid w:val="003258A7"/>
    <w:rsid w:val="00327389"/>
    <w:rsid w:val="003277C9"/>
    <w:rsid w:val="00327860"/>
    <w:rsid w:val="00331CDB"/>
    <w:rsid w:val="00332533"/>
    <w:rsid w:val="00332AEA"/>
    <w:rsid w:val="00333BC5"/>
    <w:rsid w:val="00337EB8"/>
    <w:rsid w:val="00343855"/>
    <w:rsid w:val="0034608F"/>
    <w:rsid w:val="00352541"/>
    <w:rsid w:val="00352E78"/>
    <w:rsid w:val="00356724"/>
    <w:rsid w:val="00362EC0"/>
    <w:rsid w:val="00364455"/>
    <w:rsid w:val="00365A00"/>
    <w:rsid w:val="00370431"/>
    <w:rsid w:val="00372672"/>
    <w:rsid w:val="00374F8F"/>
    <w:rsid w:val="00381F5E"/>
    <w:rsid w:val="00385E5F"/>
    <w:rsid w:val="003912E1"/>
    <w:rsid w:val="00397CBF"/>
    <w:rsid w:val="003A1EBF"/>
    <w:rsid w:val="003A7F11"/>
    <w:rsid w:val="003B0DD5"/>
    <w:rsid w:val="003B17E5"/>
    <w:rsid w:val="003B18DF"/>
    <w:rsid w:val="003B1F1C"/>
    <w:rsid w:val="003B6C74"/>
    <w:rsid w:val="003C1182"/>
    <w:rsid w:val="003C6542"/>
    <w:rsid w:val="003C7EE6"/>
    <w:rsid w:val="003E1620"/>
    <w:rsid w:val="003F0A0C"/>
    <w:rsid w:val="003F487E"/>
    <w:rsid w:val="003F58E5"/>
    <w:rsid w:val="00401443"/>
    <w:rsid w:val="00401B61"/>
    <w:rsid w:val="00410E8C"/>
    <w:rsid w:val="004128B3"/>
    <w:rsid w:val="00412A7F"/>
    <w:rsid w:val="00415846"/>
    <w:rsid w:val="00416F55"/>
    <w:rsid w:val="00425FBB"/>
    <w:rsid w:val="00426599"/>
    <w:rsid w:val="004311DE"/>
    <w:rsid w:val="004320AD"/>
    <w:rsid w:val="00433479"/>
    <w:rsid w:val="00437AAD"/>
    <w:rsid w:val="004410A5"/>
    <w:rsid w:val="004410C3"/>
    <w:rsid w:val="004422C9"/>
    <w:rsid w:val="00444C09"/>
    <w:rsid w:val="004501F1"/>
    <w:rsid w:val="0045048A"/>
    <w:rsid w:val="004527A3"/>
    <w:rsid w:val="00463705"/>
    <w:rsid w:val="00467150"/>
    <w:rsid w:val="00470FFD"/>
    <w:rsid w:val="00471B52"/>
    <w:rsid w:val="00471EB8"/>
    <w:rsid w:val="0047510E"/>
    <w:rsid w:val="00476DD9"/>
    <w:rsid w:val="00477989"/>
    <w:rsid w:val="0048040C"/>
    <w:rsid w:val="00481501"/>
    <w:rsid w:val="00481DC8"/>
    <w:rsid w:val="00483DD0"/>
    <w:rsid w:val="00491AB0"/>
    <w:rsid w:val="00492F36"/>
    <w:rsid w:val="00495FC6"/>
    <w:rsid w:val="004A02F1"/>
    <w:rsid w:val="004A3C1F"/>
    <w:rsid w:val="004A5434"/>
    <w:rsid w:val="004B2AEC"/>
    <w:rsid w:val="004B648E"/>
    <w:rsid w:val="004B73A2"/>
    <w:rsid w:val="004C138A"/>
    <w:rsid w:val="004C14FF"/>
    <w:rsid w:val="004C2877"/>
    <w:rsid w:val="004C2D32"/>
    <w:rsid w:val="004C39DE"/>
    <w:rsid w:val="004C44AB"/>
    <w:rsid w:val="004C7030"/>
    <w:rsid w:val="004D05DC"/>
    <w:rsid w:val="004D6042"/>
    <w:rsid w:val="004E122A"/>
    <w:rsid w:val="004F0ABF"/>
    <w:rsid w:val="004F0F06"/>
    <w:rsid w:val="004F10D7"/>
    <w:rsid w:val="004F3E5D"/>
    <w:rsid w:val="004F3FFD"/>
    <w:rsid w:val="004F6239"/>
    <w:rsid w:val="004F6591"/>
    <w:rsid w:val="004F73CA"/>
    <w:rsid w:val="005004B2"/>
    <w:rsid w:val="005066B3"/>
    <w:rsid w:val="005079A9"/>
    <w:rsid w:val="00520B2A"/>
    <w:rsid w:val="0052594B"/>
    <w:rsid w:val="00526BF9"/>
    <w:rsid w:val="005300C4"/>
    <w:rsid w:val="0053300F"/>
    <w:rsid w:val="00533811"/>
    <w:rsid w:val="0053741D"/>
    <w:rsid w:val="005377F1"/>
    <w:rsid w:val="00540716"/>
    <w:rsid w:val="00541389"/>
    <w:rsid w:val="00544503"/>
    <w:rsid w:val="005447AE"/>
    <w:rsid w:val="00545B88"/>
    <w:rsid w:val="00554081"/>
    <w:rsid w:val="00561515"/>
    <w:rsid w:val="00562469"/>
    <w:rsid w:val="0056639A"/>
    <w:rsid w:val="00567DBE"/>
    <w:rsid w:val="00571485"/>
    <w:rsid w:val="00572021"/>
    <w:rsid w:val="00577569"/>
    <w:rsid w:val="0058084C"/>
    <w:rsid w:val="00583B4B"/>
    <w:rsid w:val="00585383"/>
    <w:rsid w:val="00592EBF"/>
    <w:rsid w:val="005939BC"/>
    <w:rsid w:val="00593AAB"/>
    <w:rsid w:val="00596A75"/>
    <w:rsid w:val="005A2560"/>
    <w:rsid w:val="005A30CC"/>
    <w:rsid w:val="005B4A60"/>
    <w:rsid w:val="005B5075"/>
    <w:rsid w:val="005C0E9D"/>
    <w:rsid w:val="005C336A"/>
    <w:rsid w:val="005C4FB3"/>
    <w:rsid w:val="005C7C9B"/>
    <w:rsid w:val="005C7FFA"/>
    <w:rsid w:val="005D2726"/>
    <w:rsid w:val="005D48FE"/>
    <w:rsid w:val="005D5A7D"/>
    <w:rsid w:val="005D6B17"/>
    <w:rsid w:val="005E0A8E"/>
    <w:rsid w:val="005E48AC"/>
    <w:rsid w:val="005E56AD"/>
    <w:rsid w:val="005F05B3"/>
    <w:rsid w:val="005F5FD2"/>
    <w:rsid w:val="006039DC"/>
    <w:rsid w:val="00604192"/>
    <w:rsid w:val="006046A7"/>
    <w:rsid w:val="0060781C"/>
    <w:rsid w:val="00611A90"/>
    <w:rsid w:val="00612141"/>
    <w:rsid w:val="0061321D"/>
    <w:rsid w:val="00613857"/>
    <w:rsid w:val="00614B7B"/>
    <w:rsid w:val="00616BFD"/>
    <w:rsid w:val="0063343D"/>
    <w:rsid w:val="006336BA"/>
    <w:rsid w:val="006377DB"/>
    <w:rsid w:val="006402BB"/>
    <w:rsid w:val="00640C96"/>
    <w:rsid w:val="00642B95"/>
    <w:rsid w:val="006457C4"/>
    <w:rsid w:val="00650B3F"/>
    <w:rsid w:val="00652F22"/>
    <w:rsid w:val="00665228"/>
    <w:rsid w:val="00665BA8"/>
    <w:rsid w:val="00667980"/>
    <w:rsid w:val="0067097D"/>
    <w:rsid w:val="00670E1A"/>
    <w:rsid w:val="00671046"/>
    <w:rsid w:val="00674B41"/>
    <w:rsid w:val="00674C0C"/>
    <w:rsid w:val="00676E76"/>
    <w:rsid w:val="0067773E"/>
    <w:rsid w:val="00677D76"/>
    <w:rsid w:val="006813F2"/>
    <w:rsid w:val="00684C09"/>
    <w:rsid w:val="006870C1"/>
    <w:rsid w:val="00687565"/>
    <w:rsid w:val="00691005"/>
    <w:rsid w:val="00697620"/>
    <w:rsid w:val="006979AF"/>
    <w:rsid w:val="006A2A00"/>
    <w:rsid w:val="006A335B"/>
    <w:rsid w:val="006A5873"/>
    <w:rsid w:val="006A6F29"/>
    <w:rsid w:val="006A7091"/>
    <w:rsid w:val="006B29BA"/>
    <w:rsid w:val="006B41D2"/>
    <w:rsid w:val="006C36D2"/>
    <w:rsid w:val="006C43BB"/>
    <w:rsid w:val="006C43DD"/>
    <w:rsid w:val="006C653A"/>
    <w:rsid w:val="006D0147"/>
    <w:rsid w:val="006D0D75"/>
    <w:rsid w:val="006D22E1"/>
    <w:rsid w:val="006E0EB5"/>
    <w:rsid w:val="006F191D"/>
    <w:rsid w:val="006F3725"/>
    <w:rsid w:val="006F538E"/>
    <w:rsid w:val="00704899"/>
    <w:rsid w:val="00704974"/>
    <w:rsid w:val="0070537F"/>
    <w:rsid w:val="00706337"/>
    <w:rsid w:val="007065DD"/>
    <w:rsid w:val="00706831"/>
    <w:rsid w:val="00710B68"/>
    <w:rsid w:val="007129F0"/>
    <w:rsid w:val="007136E0"/>
    <w:rsid w:val="007175A2"/>
    <w:rsid w:val="007241EA"/>
    <w:rsid w:val="007254BA"/>
    <w:rsid w:val="007274CE"/>
    <w:rsid w:val="00730CF1"/>
    <w:rsid w:val="00731BA3"/>
    <w:rsid w:val="00731DEA"/>
    <w:rsid w:val="00733D8F"/>
    <w:rsid w:val="00734FC0"/>
    <w:rsid w:val="007350AD"/>
    <w:rsid w:val="007360F1"/>
    <w:rsid w:val="00740793"/>
    <w:rsid w:val="0074222A"/>
    <w:rsid w:val="007434E3"/>
    <w:rsid w:val="00743781"/>
    <w:rsid w:val="00752287"/>
    <w:rsid w:val="00754E6E"/>
    <w:rsid w:val="007553D8"/>
    <w:rsid w:val="007605F1"/>
    <w:rsid w:val="00760B61"/>
    <w:rsid w:val="0076395E"/>
    <w:rsid w:val="00764742"/>
    <w:rsid w:val="00770008"/>
    <w:rsid w:val="00771605"/>
    <w:rsid w:val="00773DED"/>
    <w:rsid w:val="007762B8"/>
    <w:rsid w:val="007838A9"/>
    <w:rsid w:val="0078465F"/>
    <w:rsid w:val="00784AFD"/>
    <w:rsid w:val="00784D59"/>
    <w:rsid w:val="00784FCF"/>
    <w:rsid w:val="0078762F"/>
    <w:rsid w:val="00791140"/>
    <w:rsid w:val="00795EBB"/>
    <w:rsid w:val="007977C5"/>
    <w:rsid w:val="00797E8E"/>
    <w:rsid w:val="007A07C1"/>
    <w:rsid w:val="007A20A0"/>
    <w:rsid w:val="007A4960"/>
    <w:rsid w:val="007A7E33"/>
    <w:rsid w:val="007B2FB0"/>
    <w:rsid w:val="007B567E"/>
    <w:rsid w:val="007B6903"/>
    <w:rsid w:val="007C097F"/>
    <w:rsid w:val="007C2207"/>
    <w:rsid w:val="007D49C0"/>
    <w:rsid w:val="007D72AD"/>
    <w:rsid w:val="007E1127"/>
    <w:rsid w:val="007E2B74"/>
    <w:rsid w:val="007E446D"/>
    <w:rsid w:val="007E5E8C"/>
    <w:rsid w:val="007F2729"/>
    <w:rsid w:val="007F589A"/>
    <w:rsid w:val="00802004"/>
    <w:rsid w:val="008134C4"/>
    <w:rsid w:val="00820B0F"/>
    <w:rsid w:val="0082216D"/>
    <w:rsid w:val="008339D0"/>
    <w:rsid w:val="00836800"/>
    <w:rsid w:val="00836CF8"/>
    <w:rsid w:val="00836E41"/>
    <w:rsid w:val="008448E4"/>
    <w:rsid w:val="00845B72"/>
    <w:rsid w:val="008471B1"/>
    <w:rsid w:val="00853FF0"/>
    <w:rsid w:val="00854A12"/>
    <w:rsid w:val="00855377"/>
    <w:rsid w:val="008555B0"/>
    <w:rsid w:val="00857A31"/>
    <w:rsid w:val="00861050"/>
    <w:rsid w:val="00861081"/>
    <w:rsid w:val="008615EB"/>
    <w:rsid w:val="00862AB3"/>
    <w:rsid w:val="0086442C"/>
    <w:rsid w:val="00865190"/>
    <w:rsid w:val="0086613D"/>
    <w:rsid w:val="00872CF0"/>
    <w:rsid w:val="00873CCD"/>
    <w:rsid w:val="0087484E"/>
    <w:rsid w:val="00876D90"/>
    <w:rsid w:val="00887AB5"/>
    <w:rsid w:val="00892D7A"/>
    <w:rsid w:val="008960B2"/>
    <w:rsid w:val="008A33F3"/>
    <w:rsid w:val="008A3754"/>
    <w:rsid w:val="008A4749"/>
    <w:rsid w:val="008A76B4"/>
    <w:rsid w:val="008B3345"/>
    <w:rsid w:val="008B3E36"/>
    <w:rsid w:val="008B713C"/>
    <w:rsid w:val="008B7E41"/>
    <w:rsid w:val="008C0001"/>
    <w:rsid w:val="008C56B5"/>
    <w:rsid w:val="008D4565"/>
    <w:rsid w:val="008E3027"/>
    <w:rsid w:val="008E3122"/>
    <w:rsid w:val="008E3649"/>
    <w:rsid w:val="008E5019"/>
    <w:rsid w:val="008F60E7"/>
    <w:rsid w:val="00904BE6"/>
    <w:rsid w:val="0091128E"/>
    <w:rsid w:val="009155FE"/>
    <w:rsid w:val="00916394"/>
    <w:rsid w:val="009166FB"/>
    <w:rsid w:val="00916E67"/>
    <w:rsid w:val="00916F12"/>
    <w:rsid w:val="009172D2"/>
    <w:rsid w:val="00917CFE"/>
    <w:rsid w:val="009249D1"/>
    <w:rsid w:val="00926499"/>
    <w:rsid w:val="009303EC"/>
    <w:rsid w:val="00932B36"/>
    <w:rsid w:val="00935F79"/>
    <w:rsid w:val="00937583"/>
    <w:rsid w:val="00941DDE"/>
    <w:rsid w:val="009478DE"/>
    <w:rsid w:val="00957522"/>
    <w:rsid w:val="00965B89"/>
    <w:rsid w:val="00966FF9"/>
    <w:rsid w:val="009721E2"/>
    <w:rsid w:val="00974FDB"/>
    <w:rsid w:val="0097555A"/>
    <w:rsid w:val="00981CF6"/>
    <w:rsid w:val="00990710"/>
    <w:rsid w:val="009972FA"/>
    <w:rsid w:val="00997C22"/>
    <w:rsid w:val="00997CBC"/>
    <w:rsid w:val="009A2F29"/>
    <w:rsid w:val="009A3144"/>
    <w:rsid w:val="009A3F1B"/>
    <w:rsid w:val="009B0B9F"/>
    <w:rsid w:val="009B1AF3"/>
    <w:rsid w:val="009B3C2C"/>
    <w:rsid w:val="009B4621"/>
    <w:rsid w:val="009C61F8"/>
    <w:rsid w:val="009D35F1"/>
    <w:rsid w:val="009D5596"/>
    <w:rsid w:val="009D6D21"/>
    <w:rsid w:val="009D7CE5"/>
    <w:rsid w:val="009E0A5E"/>
    <w:rsid w:val="009E404C"/>
    <w:rsid w:val="009E521B"/>
    <w:rsid w:val="009F0174"/>
    <w:rsid w:val="009F0D96"/>
    <w:rsid w:val="009F12DE"/>
    <w:rsid w:val="009F2067"/>
    <w:rsid w:val="009F2B71"/>
    <w:rsid w:val="009F2E2B"/>
    <w:rsid w:val="009F5B12"/>
    <w:rsid w:val="009F6B2A"/>
    <w:rsid w:val="00A02E14"/>
    <w:rsid w:val="00A05687"/>
    <w:rsid w:val="00A1398E"/>
    <w:rsid w:val="00A13E16"/>
    <w:rsid w:val="00A1450E"/>
    <w:rsid w:val="00A16D45"/>
    <w:rsid w:val="00A20881"/>
    <w:rsid w:val="00A20B6D"/>
    <w:rsid w:val="00A32DC1"/>
    <w:rsid w:val="00A35A49"/>
    <w:rsid w:val="00A40AC3"/>
    <w:rsid w:val="00A47BA0"/>
    <w:rsid w:val="00A52431"/>
    <w:rsid w:val="00A549C4"/>
    <w:rsid w:val="00A57D99"/>
    <w:rsid w:val="00A609F8"/>
    <w:rsid w:val="00A63D5A"/>
    <w:rsid w:val="00A646A5"/>
    <w:rsid w:val="00A64F3C"/>
    <w:rsid w:val="00A70C43"/>
    <w:rsid w:val="00A72FE8"/>
    <w:rsid w:val="00A7531F"/>
    <w:rsid w:val="00A77F0B"/>
    <w:rsid w:val="00A813CB"/>
    <w:rsid w:val="00A81960"/>
    <w:rsid w:val="00A8260F"/>
    <w:rsid w:val="00A83102"/>
    <w:rsid w:val="00A9136D"/>
    <w:rsid w:val="00A92338"/>
    <w:rsid w:val="00A92F1F"/>
    <w:rsid w:val="00A93A5C"/>
    <w:rsid w:val="00A93F9C"/>
    <w:rsid w:val="00AA553E"/>
    <w:rsid w:val="00AA5D9A"/>
    <w:rsid w:val="00AB3025"/>
    <w:rsid w:val="00AB510A"/>
    <w:rsid w:val="00AC2302"/>
    <w:rsid w:val="00AC2A46"/>
    <w:rsid w:val="00AC3245"/>
    <w:rsid w:val="00AC642F"/>
    <w:rsid w:val="00AC71D0"/>
    <w:rsid w:val="00AD0207"/>
    <w:rsid w:val="00AD23F3"/>
    <w:rsid w:val="00AD319A"/>
    <w:rsid w:val="00AE0DDC"/>
    <w:rsid w:val="00AE1632"/>
    <w:rsid w:val="00AE30FB"/>
    <w:rsid w:val="00AE3877"/>
    <w:rsid w:val="00AE3AB1"/>
    <w:rsid w:val="00AE6DEE"/>
    <w:rsid w:val="00AF046F"/>
    <w:rsid w:val="00AF2029"/>
    <w:rsid w:val="00AF26F4"/>
    <w:rsid w:val="00B01984"/>
    <w:rsid w:val="00B01B96"/>
    <w:rsid w:val="00B02046"/>
    <w:rsid w:val="00B04997"/>
    <w:rsid w:val="00B14B14"/>
    <w:rsid w:val="00B15C9C"/>
    <w:rsid w:val="00B24E6B"/>
    <w:rsid w:val="00B27F45"/>
    <w:rsid w:val="00B427EC"/>
    <w:rsid w:val="00B4625A"/>
    <w:rsid w:val="00B468D1"/>
    <w:rsid w:val="00B50F4F"/>
    <w:rsid w:val="00B51BB8"/>
    <w:rsid w:val="00B53A97"/>
    <w:rsid w:val="00B5731F"/>
    <w:rsid w:val="00B641AD"/>
    <w:rsid w:val="00B67B60"/>
    <w:rsid w:val="00B751DD"/>
    <w:rsid w:val="00B81831"/>
    <w:rsid w:val="00B8513A"/>
    <w:rsid w:val="00B858D5"/>
    <w:rsid w:val="00B914FA"/>
    <w:rsid w:val="00B921CF"/>
    <w:rsid w:val="00BA1FFE"/>
    <w:rsid w:val="00BB190E"/>
    <w:rsid w:val="00BB3F08"/>
    <w:rsid w:val="00BB71F1"/>
    <w:rsid w:val="00BB7535"/>
    <w:rsid w:val="00BC2F07"/>
    <w:rsid w:val="00BC4813"/>
    <w:rsid w:val="00BC5E13"/>
    <w:rsid w:val="00BC6C32"/>
    <w:rsid w:val="00BD1918"/>
    <w:rsid w:val="00BD5629"/>
    <w:rsid w:val="00BF02F6"/>
    <w:rsid w:val="00BF0349"/>
    <w:rsid w:val="00BF2EAE"/>
    <w:rsid w:val="00BF6E54"/>
    <w:rsid w:val="00C026D1"/>
    <w:rsid w:val="00C05AA3"/>
    <w:rsid w:val="00C12030"/>
    <w:rsid w:val="00C1213E"/>
    <w:rsid w:val="00C13522"/>
    <w:rsid w:val="00C24A10"/>
    <w:rsid w:val="00C25908"/>
    <w:rsid w:val="00C324F1"/>
    <w:rsid w:val="00C32583"/>
    <w:rsid w:val="00C326B1"/>
    <w:rsid w:val="00C32CCF"/>
    <w:rsid w:val="00C36489"/>
    <w:rsid w:val="00C36714"/>
    <w:rsid w:val="00C36A97"/>
    <w:rsid w:val="00C36B3A"/>
    <w:rsid w:val="00C40917"/>
    <w:rsid w:val="00C50EE3"/>
    <w:rsid w:val="00C52200"/>
    <w:rsid w:val="00C52293"/>
    <w:rsid w:val="00C53FFD"/>
    <w:rsid w:val="00C54375"/>
    <w:rsid w:val="00C5733B"/>
    <w:rsid w:val="00C57B47"/>
    <w:rsid w:val="00C620BA"/>
    <w:rsid w:val="00C631D1"/>
    <w:rsid w:val="00C631E2"/>
    <w:rsid w:val="00C639A3"/>
    <w:rsid w:val="00C63C24"/>
    <w:rsid w:val="00C64B3F"/>
    <w:rsid w:val="00C6516B"/>
    <w:rsid w:val="00C7134E"/>
    <w:rsid w:val="00C765D1"/>
    <w:rsid w:val="00C80003"/>
    <w:rsid w:val="00C83BF9"/>
    <w:rsid w:val="00C8569D"/>
    <w:rsid w:val="00C859C4"/>
    <w:rsid w:val="00C87963"/>
    <w:rsid w:val="00C91FFD"/>
    <w:rsid w:val="00C92BB8"/>
    <w:rsid w:val="00C95866"/>
    <w:rsid w:val="00CA171D"/>
    <w:rsid w:val="00CA1FCC"/>
    <w:rsid w:val="00CA5B57"/>
    <w:rsid w:val="00CA6503"/>
    <w:rsid w:val="00CB4B8D"/>
    <w:rsid w:val="00CB5DF9"/>
    <w:rsid w:val="00CB603D"/>
    <w:rsid w:val="00CB6CDE"/>
    <w:rsid w:val="00CC2D6F"/>
    <w:rsid w:val="00CC3058"/>
    <w:rsid w:val="00CC55F3"/>
    <w:rsid w:val="00CC7A13"/>
    <w:rsid w:val="00CD1C74"/>
    <w:rsid w:val="00CD1FF9"/>
    <w:rsid w:val="00CD339B"/>
    <w:rsid w:val="00CD6173"/>
    <w:rsid w:val="00CE3835"/>
    <w:rsid w:val="00CE4320"/>
    <w:rsid w:val="00CE5061"/>
    <w:rsid w:val="00CF02F8"/>
    <w:rsid w:val="00CF0C88"/>
    <w:rsid w:val="00CF2304"/>
    <w:rsid w:val="00CF50E6"/>
    <w:rsid w:val="00D00691"/>
    <w:rsid w:val="00D006A3"/>
    <w:rsid w:val="00D020A1"/>
    <w:rsid w:val="00D02ACB"/>
    <w:rsid w:val="00D03401"/>
    <w:rsid w:val="00D065C0"/>
    <w:rsid w:val="00D124C2"/>
    <w:rsid w:val="00D15C33"/>
    <w:rsid w:val="00D25B1F"/>
    <w:rsid w:val="00D267F2"/>
    <w:rsid w:val="00D30844"/>
    <w:rsid w:val="00D33C3E"/>
    <w:rsid w:val="00D37443"/>
    <w:rsid w:val="00D37EE0"/>
    <w:rsid w:val="00D51C84"/>
    <w:rsid w:val="00D55309"/>
    <w:rsid w:val="00D5621C"/>
    <w:rsid w:val="00D610D6"/>
    <w:rsid w:val="00D61DFF"/>
    <w:rsid w:val="00D62B8D"/>
    <w:rsid w:val="00D64053"/>
    <w:rsid w:val="00D75F7C"/>
    <w:rsid w:val="00D80E7E"/>
    <w:rsid w:val="00D81594"/>
    <w:rsid w:val="00D839D5"/>
    <w:rsid w:val="00D85D02"/>
    <w:rsid w:val="00D86E16"/>
    <w:rsid w:val="00D8782B"/>
    <w:rsid w:val="00D90BE7"/>
    <w:rsid w:val="00D92015"/>
    <w:rsid w:val="00D952DF"/>
    <w:rsid w:val="00DA374C"/>
    <w:rsid w:val="00DA3934"/>
    <w:rsid w:val="00DA4CD4"/>
    <w:rsid w:val="00DA5360"/>
    <w:rsid w:val="00DB063A"/>
    <w:rsid w:val="00DB19FF"/>
    <w:rsid w:val="00DB376B"/>
    <w:rsid w:val="00DB41D4"/>
    <w:rsid w:val="00DC4492"/>
    <w:rsid w:val="00DC55D9"/>
    <w:rsid w:val="00DC6F12"/>
    <w:rsid w:val="00DD0FAF"/>
    <w:rsid w:val="00DD11AD"/>
    <w:rsid w:val="00DD1E4E"/>
    <w:rsid w:val="00DD1EC7"/>
    <w:rsid w:val="00DD21DB"/>
    <w:rsid w:val="00DD28E1"/>
    <w:rsid w:val="00DE0125"/>
    <w:rsid w:val="00DE374C"/>
    <w:rsid w:val="00DE4116"/>
    <w:rsid w:val="00DE5FC9"/>
    <w:rsid w:val="00DE6056"/>
    <w:rsid w:val="00DE6D3E"/>
    <w:rsid w:val="00DE7725"/>
    <w:rsid w:val="00DF256B"/>
    <w:rsid w:val="00DF2C99"/>
    <w:rsid w:val="00DF30E0"/>
    <w:rsid w:val="00DF4DEA"/>
    <w:rsid w:val="00DF501B"/>
    <w:rsid w:val="00DF5C5D"/>
    <w:rsid w:val="00E057C8"/>
    <w:rsid w:val="00E078B7"/>
    <w:rsid w:val="00E07FDA"/>
    <w:rsid w:val="00E10808"/>
    <w:rsid w:val="00E15763"/>
    <w:rsid w:val="00E16BC9"/>
    <w:rsid w:val="00E21EEA"/>
    <w:rsid w:val="00E229DF"/>
    <w:rsid w:val="00E25398"/>
    <w:rsid w:val="00E33C0B"/>
    <w:rsid w:val="00E35551"/>
    <w:rsid w:val="00E44880"/>
    <w:rsid w:val="00E47F39"/>
    <w:rsid w:val="00E52B6A"/>
    <w:rsid w:val="00E531AD"/>
    <w:rsid w:val="00E5513C"/>
    <w:rsid w:val="00E600CD"/>
    <w:rsid w:val="00E624DF"/>
    <w:rsid w:val="00E63F77"/>
    <w:rsid w:val="00E65134"/>
    <w:rsid w:val="00E679AE"/>
    <w:rsid w:val="00E70BCF"/>
    <w:rsid w:val="00E718D0"/>
    <w:rsid w:val="00E71B7D"/>
    <w:rsid w:val="00E732B4"/>
    <w:rsid w:val="00E80D7C"/>
    <w:rsid w:val="00E83266"/>
    <w:rsid w:val="00E860AD"/>
    <w:rsid w:val="00E8622C"/>
    <w:rsid w:val="00E9055C"/>
    <w:rsid w:val="00E91CBE"/>
    <w:rsid w:val="00E930D4"/>
    <w:rsid w:val="00EB3935"/>
    <w:rsid w:val="00EB6EDC"/>
    <w:rsid w:val="00EC088D"/>
    <w:rsid w:val="00EC0B94"/>
    <w:rsid w:val="00EC486A"/>
    <w:rsid w:val="00EC7DE8"/>
    <w:rsid w:val="00ED1B74"/>
    <w:rsid w:val="00ED1CD8"/>
    <w:rsid w:val="00ED3BF3"/>
    <w:rsid w:val="00ED3DBE"/>
    <w:rsid w:val="00ED7C36"/>
    <w:rsid w:val="00EE049C"/>
    <w:rsid w:val="00EE0FCE"/>
    <w:rsid w:val="00EF2171"/>
    <w:rsid w:val="00EF5F54"/>
    <w:rsid w:val="00EF70BC"/>
    <w:rsid w:val="00EF71D0"/>
    <w:rsid w:val="00EF7983"/>
    <w:rsid w:val="00EF7A7E"/>
    <w:rsid w:val="00F066C3"/>
    <w:rsid w:val="00F073CE"/>
    <w:rsid w:val="00F074D2"/>
    <w:rsid w:val="00F10A74"/>
    <w:rsid w:val="00F10C65"/>
    <w:rsid w:val="00F1599B"/>
    <w:rsid w:val="00F313CC"/>
    <w:rsid w:val="00F352D6"/>
    <w:rsid w:val="00F36EE2"/>
    <w:rsid w:val="00F417CE"/>
    <w:rsid w:val="00F41B84"/>
    <w:rsid w:val="00F420F7"/>
    <w:rsid w:val="00F429D4"/>
    <w:rsid w:val="00F44FAB"/>
    <w:rsid w:val="00F46189"/>
    <w:rsid w:val="00F542C9"/>
    <w:rsid w:val="00F549F5"/>
    <w:rsid w:val="00F54D1B"/>
    <w:rsid w:val="00F55AA4"/>
    <w:rsid w:val="00F6173D"/>
    <w:rsid w:val="00F625D1"/>
    <w:rsid w:val="00F665C2"/>
    <w:rsid w:val="00F67F2E"/>
    <w:rsid w:val="00F76F61"/>
    <w:rsid w:val="00F77717"/>
    <w:rsid w:val="00F77A64"/>
    <w:rsid w:val="00F77BE7"/>
    <w:rsid w:val="00F8249D"/>
    <w:rsid w:val="00F83684"/>
    <w:rsid w:val="00F8470A"/>
    <w:rsid w:val="00F87981"/>
    <w:rsid w:val="00F87F59"/>
    <w:rsid w:val="00F94DB0"/>
    <w:rsid w:val="00F95E36"/>
    <w:rsid w:val="00FA3097"/>
    <w:rsid w:val="00FA4B58"/>
    <w:rsid w:val="00FA7403"/>
    <w:rsid w:val="00FB39B7"/>
    <w:rsid w:val="00FB4621"/>
    <w:rsid w:val="00FB7C41"/>
    <w:rsid w:val="00FC1608"/>
    <w:rsid w:val="00FD271A"/>
    <w:rsid w:val="00FD5757"/>
    <w:rsid w:val="00FD6E79"/>
    <w:rsid w:val="00FE31D1"/>
    <w:rsid w:val="00FE558E"/>
    <w:rsid w:val="00FE6BA9"/>
    <w:rsid w:val="00FE711F"/>
    <w:rsid w:val="00FF4D3F"/>
    <w:rsid w:val="00FF5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2529" fillcolor="white">
      <v:fill color="white"/>
      <v:textbox inset="5.85pt,.7pt,5.85pt,.7pt"/>
      <o:colormru v:ext="edit" colors="#969696,#b2b2b2,#eaeaea,#c7c7c7,#c3cbc7,#ccccc2,#d0c9be,#cdc4c1"/>
    </o:shapedefaults>
    <o:shapelayout v:ext="edit">
      <o:idmap v:ext="edit" data="1,3,4"/>
    </o:shapelayout>
  </w:shapeDefaults>
  <w:decimalSymbol w:val="."/>
  <w:listSeparator w:val=","/>
  <w15:chartTrackingRefBased/>
  <w15:docId w15:val="{ED63A316-CCB5-456B-807E-314CE3FF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hAnsi="ＭＳ 明朝"/>
      <w:kern w:val="2"/>
      <w:sz w:val="21"/>
      <w:szCs w:val="21"/>
    </w:rPr>
  </w:style>
  <w:style w:type="paragraph" w:styleId="1">
    <w:name w:val="heading 1"/>
    <w:basedOn w:val="a0"/>
    <w:next w:val="a0"/>
    <w:qFormat/>
    <w:pPr>
      <w:keepNext/>
      <w:numPr>
        <w:numId w:val="24"/>
      </w:numPr>
      <w:outlineLvl w:val="0"/>
    </w:pPr>
    <w:rPr>
      <w:rFonts w:ascii="Arial" w:eastAsia="ＭＳ ゴシック" w:hAnsi="Arial"/>
      <w:b/>
      <w:sz w:val="24"/>
      <w:szCs w:val="24"/>
    </w:rPr>
  </w:style>
  <w:style w:type="paragraph" w:styleId="21">
    <w:name w:val="heading 2"/>
    <w:aliases w:val="レベル２"/>
    <w:basedOn w:val="a0"/>
    <w:next w:val="a0"/>
    <w:qFormat/>
    <w:pPr>
      <w:numPr>
        <w:numId w:val="30"/>
      </w:numPr>
      <w:outlineLvl w:val="1"/>
    </w:pPr>
    <w:rPr>
      <w:sz w:val="28"/>
    </w:rPr>
  </w:style>
  <w:style w:type="paragraph" w:styleId="4">
    <w:name w:val="heading 4"/>
    <w:basedOn w:val="a0"/>
    <w:next w:val="a0"/>
    <w:qFormat/>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レベル２ (文字) (文字)"/>
    <w:rPr>
      <w:rFonts w:ascii="ＭＳ 明朝" w:eastAsia="ＭＳ 明朝" w:hAnsi="ＭＳ 明朝"/>
      <w:kern w:val="2"/>
      <w:sz w:val="28"/>
      <w:szCs w:val="21"/>
      <w:lang w:val="en-US" w:eastAsia="ja-JP" w:bidi="ar-SA"/>
    </w:rPr>
  </w:style>
  <w:style w:type="paragraph" w:customStyle="1" w:styleId="11">
    <w:name w:val="スタイル 見出し 1 +"/>
    <w:basedOn w:val="1"/>
    <w:pPr>
      <w:numPr>
        <w:numId w:val="0"/>
      </w:numPr>
    </w:pPr>
    <w:rPr>
      <w:kern w:val="0"/>
    </w:rPr>
  </w:style>
  <w:style w:type="character" w:customStyle="1" w:styleId="a5">
    <w:name w:val="(文字) (文字)"/>
    <w:rPr>
      <w:rFonts w:ascii="Arial" w:eastAsia="ＭＳ ゴシック" w:hAnsi="Arial"/>
      <w:b/>
      <w:kern w:val="2"/>
      <w:sz w:val="24"/>
      <w:szCs w:val="24"/>
      <w:lang w:val="en-US" w:eastAsia="ja-JP" w:bidi="ar-SA"/>
    </w:rPr>
  </w:style>
  <w:style w:type="character" w:customStyle="1" w:styleId="12">
    <w:name w:val="スタイル 見出し 1 + (文字)"/>
    <w:basedOn w:val="a5"/>
    <w:rPr>
      <w:rFonts w:ascii="Arial" w:eastAsia="ＭＳ ゴシック" w:hAnsi="Arial"/>
      <w:b/>
      <w:kern w:val="2"/>
      <w:sz w:val="24"/>
      <w:szCs w:val="24"/>
      <w:lang w:val="en-US" w:eastAsia="ja-JP" w:bidi="ar-SA"/>
    </w:rPr>
  </w:style>
  <w:style w:type="paragraph" w:styleId="a6">
    <w:name w:val="header"/>
    <w:basedOn w:val="a0"/>
    <w:pPr>
      <w:tabs>
        <w:tab w:val="center" w:pos="4252"/>
        <w:tab w:val="right" w:pos="8504"/>
      </w:tabs>
      <w:snapToGrid w:val="0"/>
    </w:pPr>
  </w:style>
  <w:style w:type="paragraph" w:styleId="a7">
    <w:name w:val="footer"/>
    <w:basedOn w:val="a0"/>
    <w:pPr>
      <w:tabs>
        <w:tab w:val="center" w:pos="4252"/>
        <w:tab w:val="right" w:pos="8504"/>
      </w:tabs>
      <w:snapToGrid w:val="0"/>
    </w:pPr>
  </w:style>
  <w:style w:type="character" w:styleId="a8">
    <w:name w:val="page number"/>
    <w:basedOn w:val="a1"/>
  </w:style>
  <w:style w:type="paragraph" w:customStyle="1" w:styleId="20">
    <w:name w:val="スタイル 見出し 2 + ＭＳ 明朝"/>
    <w:basedOn w:val="21"/>
    <w:pPr>
      <w:numPr>
        <w:numId w:val="1"/>
      </w:numPr>
    </w:pPr>
    <w:rPr>
      <w:b/>
      <w:spacing w:val="26"/>
      <w:kern w:val="0"/>
    </w:rPr>
  </w:style>
  <w:style w:type="character" w:customStyle="1" w:styleId="22">
    <w:name w:val="スタイル 見出し 2 + ＭＳ 明朝 (文字)"/>
    <w:rPr>
      <w:rFonts w:ascii="ＭＳ 明朝" w:eastAsia="ＭＳ 明朝" w:hAnsi="ＭＳ 明朝"/>
      <w:b/>
      <w:spacing w:val="26"/>
      <w:kern w:val="2"/>
      <w:sz w:val="28"/>
      <w:szCs w:val="21"/>
      <w:lang w:val="en-US" w:eastAsia="ja-JP" w:bidi="ar-SA"/>
    </w:rPr>
  </w:style>
  <w:style w:type="paragraph" w:customStyle="1" w:styleId="a9">
    <w:name w:val="スタイル 中央揃え"/>
    <w:basedOn w:val="a0"/>
    <w:pPr>
      <w:jc w:val="center"/>
    </w:pPr>
    <w:rPr>
      <w:rFonts w:cs="ＭＳ 明朝"/>
      <w:szCs w:val="20"/>
    </w:rPr>
  </w:style>
  <w:style w:type="paragraph" w:customStyle="1" w:styleId="10">
    <w:name w:val="スタイル 中央揃え1"/>
    <w:basedOn w:val="a0"/>
    <w:pPr>
      <w:numPr>
        <w:numId w:val="6"/>
      </w:numPr>
      <w:jc w:val="center"/>
    </w:pPr>
    <w:rPr>
      <w:rFonts w:cs="ＭＳ 明朝"/>
      <w:szCs w:val="20"/>
    </w:rPr>
  </w:style>
  <w:style w:type="paragraph" w:customStyle="1" w:styleId="20505">
    <w:name w:val="スタイル 見出し 2 + 段落前 :  0.5 行 段落後 :  0.5 行"/>
    <w:basedOn w:val="21"/>
    <w:pPr>
      <w:spacing w:beforeLines="100" w:before="100" w:afterLines="100" w:after="100"/>
    </w:pPr>
    <w:rPr>
      <w:rFonts w:cs="ＭＳ 明朝"/>
      <w:bCs/>
      <w:sz w:val="72"/>
      <w:szCs w:val="72"/>
    </w:rPr>
  </w:style>
  <w:style w:type="paragraph" w:customStyle="1" w:styleId="2050511">
    <w:name w:val="スタイル スタイル 見出し 2 + 段落前 :  0.5 行 段落後 :  0.5 行 + 段落前 :  1 行 段落後 :  1..."/>
    <w:basedOn w:val="20505"/>
    <w:pPr>
      <w:numPr>
        <w:numId w:val="0"/>
      </w:numPr>
      <w:spacing w:before="240" w:after="240"/>
    </w:pPr>
    <w:rPr>
      <w:szCs w:val="20"/>
      <w:bdr w:val="single" w:sz="4" w:space="0" w:color="auto"/>
    </w:rPr>
  </w:style>
  <w:style w:type="paragraph" w:customStyle="1" w:styleId="20505111">
    <w:name w:val="スタイル スタイル 見出し 2 + 段落前 :  0.5 行 段落後 :  0.5 行 + 段落前 :  1 行 段落後 :  1...1"/>
    <w:basedOn w:val="20505"/>
    <w:pPr>
      <w:spacing w:beforeLines="50" w:before="50" w:afterLines="50" w:after="50"/>
    </w:pPr>
    <w:rPr>
      <w:sz w:val="28"/>
      <w:szCs w:val="20"/>
    </w:rPr>
  </w:style>
  <w:style w:type="paragraph" w:customStyle="1" w:styleId="6pt">
    <w:name w:val="スタイル ＭＳ 明朝 段落後 :  6 pt"/>
    <w:basedOn w:val="a0"/>
    <w:pPr>
      <w:numPr>
        <w:ilvl w:val="2"/>
        <w:numId w:val="2"/>
      </w:numPr>
    </w:pPr>
  </w:style>
  <w:style w:type="paragraph" w:customStyle="1" w:styleId="a">
    <w:name w:val="）全角数字"/>
    <w:basedOn w:val="20505111"/>
    <w:pPr>
      <w:numPr>
        <w:numId w:val="8"/>
      </w:numPr>
      <w:spacing w:before="120" w:after="120"/>
    </w:pPr>
    <w:rPr>
      <w:rFonts w:eastAsia="ＭＳ ゴシック"/>
      <w:b/>
      <w:sz w:val="24"/>
    </w:rPr>
  </w:style>
  <w:style w:type="character" w:customStyle="1" w:styleId="aa">
    <w:name w:val="スタイル 太字"/>
    <w:rPr>
      <w:b/>
      <w:bCs/>
      <w:sz w:val="24"/>
    </w:rPr>
  </w:style>
  <w:style w:type="paragraph" w:customStyle="1" w:styleId="12pt">
    <w:name w:val="点+ 12 pt"/>
    <w:basedOn w:val="4"/>
    <w:pPr>
      <w:ind w:leftChars="0" w:left="0"/>
    </w:pPr>
    <w:rPr>
      <w:rFonts w:cs="ＭＳ 明朝"/>
      <w:sz w:val="24"/>
      <w:szCs w:val="20"/>
    </w:rPr>
  </w:style>
  <w:style w:type="paragraph" w:customStyle="1" w:styleId="12pt6pt05pt">
    <w:name w:val="スタイル 12 pt 太字 段落後 :  6 pt 罫線 : : (細線 自動  0.5 pt 線幅)"/>
    <w:basedOn w:val="a0"/>
    <w:pPr>
      <w:spacing w:after="120"/>
    </w:pPr>
    <w:rPr>
      <w:rFonts w:cs="ＭＳ 明朝"/>
      <w:b/>
      <w:bCs/>
      <w:sz w:val="24"/>
      <w:szCs w:val="20"/>
      <w:bdr w:val="single" w:sz="4" w:space="0" w:color="auto"/>
    </w:rPr>
  </w:style>
  <w:style w:type="paragraph" w:customStyle="1" w:styleId="205051">
    <w:name w:val="スタイル 見出し 2 + 段落前 :  0.5 行 段落後 :  0.5 行1"/>
    <w:basedOn w:val="21"/>
    <w:pPr>
      <w:keepNext/>
      <w:numPr>
        <w:ilvl w:val="1"/>
        <w:numId w:val="26"/>
      </w:numPr>
      <w:spacing w:beforeLines="50" w:before="120" w:afterLines="50" w:after="120"/>
    </w:pPr>
    <w:rPr>
      <w:rFonts w:ascii="Arial" w:hAnsi="Arial" w:cs="ＭＳ 明朝"/>
      <w:b/>
      <w:bCs/>
      <w:szCs w:val="20"/>
    </w:rPr>
  </w:style>
  <w:style w:type="paragraph" w:customStyle="1" w:styleId="40">
    <w:name w:val="4"/>
    <w:aliases w:val="カタカナ"/>
    <w:basedOn w:val="a0"/>
    <w:pPr>
      <w:tabs>
        <w:tab w:val="num" w:pos="420"/>
      </w:tabs>
      <w:ind w:left="420" w:hanging="420"/>
    </w:pPr>
  </w:style>
  <w:style w:type="paragraph" w:customStyle="1" w:styleId="23">
    <w:name w:val="2"/>
    <w:aliases w:val="全角数字"/>
    <w:basedOn w:val="205051"/>
  </w:style>
  <w:style w:type="paragraph" w:customStyle="1" w:styleId="3">
    <w:name w:val="3"/>
    <w:aliases w:val="○□全角数字"/>
    <w:basedOn w:val="12pt6pt05pt"/>
    <w:pPr>
      <w:tabs>
        <w:tab w:val="num" w:pos="425"/>
      </w:tabs>
      <w:ind w:left="425" w:hanging="425"/>
      <w:outlineLvl w:val="3"/>
    </w:pPr>
    <w:rPr>
      <w:szCs w:val="24"/>
      <w:bdr w:val="none" w:sz="0" w:space="0" w:color="auto"/>
    </w:rPr>
  </w:style>
  <w:style w:type="paragraph" w:customStyle="1" w:styleId="5">
    <w:name w:val="5"/>
    <w:aliases w:val="○全角数字"/>
    <w:basedOn w:val="12pt6pt05pt"/>
    <w:pPr>
      <w:numPr>
        <w:numId w:val="28"/>
      </w:numPr>
      <w:spacing w:beforeLines="50" w:before="50"/>
      <w:outlineLvl w:val="3"/>
    </w:pPr>
    <w:rPr>
      <w:b w:val="0"/>
      <w:bdr w:val="none" w:sz="0" w:space="0" w:color="auto"/>
    </w:rPr>
  </w:style>
  <w:style w:type="paragraph" w:customStyle="1" w:styleId="13">
    <w:name w:val="1"/>
    <w:aliases w:val="ローマ数字"/>
    <w:basedOn w:val="1"/>
    <w:autoRedefine/>
    <w:pPr>
      <w:numPr>
        <w:numId w:val="0"/>
      </w:numPr>
      <w:pBdr>
        <w:top w:val="single" w:sz="4" w:space="1" w:color="auto"/>
        <w:left w:val="single" w:sz="4" w:space="4" w:color="auto"/>
        <w:bottom w:val="single" w:sz="4" w:space="1" w:color="auto"/>
        <w:right w:val="single" w:sz="4" w:space="4" w:color="auto"/>
      </w:pBdr>
      <w:tabs>
        <w:tab w:val="left" w:pos="7573"/>
      </w:tabs>
      <w:jc w:val="center"/>
    </w:pPr>
    <w:rPr>
      <w:rFonts w:ascii="HGPｺﾞｼｯｸE" w:eastAsia="HGPｺﾞｼｯｸE"/>
      <w:sz w:val="28"/>
      <w:szCs w:val="28"/>
    </w:rPr>
  </w:style>
  <w:style w:type="paragraph" w:customStyle="1" w:styleId="14">
    <w:name w:val="スタイル1"/>
    <w:basedOn w:val="13"/>
  </w:style>
  <w:style w:type="paragraph" w:customStyle="1" w:styleId="ab">
    <w:name w:val="Ｎ１点数字"/>
    <w:basedOn w:val="23"/>
    <w:pPr>
      <w:spacing w:beforeLines="0" w:before="0" w:after="50"/>
    </w:pPr>
  </w:style>
  <w:style w:type="paragraph" w:customStyle="1" w:styleId="05">
    <w:name w:val="スタイル Ｎ１点数字 + 段落後 :  0.5 行"/>
    <w:basedOn w:val="ab"/>
    <w:pPr>
      <w:spacing w:beforeLines="50" w:before="50" w:afterLines="0" w:after="0"/>
    </w:pPr>
  </w:style>
  <w:style w:type="paragraph" w:customStyle="1" w:styleId="051">
    <w:name w:val="スタイル Ｎ１点数字 + 段落後 :  0.5 行1"/>
    <w:basedOn w:val="ab"/>
    <w:pPr>
      <w:snapToGrid w:val="0"/>
    </w:pPr>
  </w:style>
  <w:style w:type="paragraph" w:customStyle="1" w:styleId="05105">
    <w:name w:val="スタイル スタイル Ｎ１点数字 + 段落後 :  0.5 行1 + 段落後 :  0.5 行"/>
    <w:basedOn w:val="051"/>
    <w:pPr>
      <w:spacing w:beforeLines="50" w:before="50" w:afterLines="0" w:after="0"/>
    </w:pPr>
  </w:style>
  <w:style w:type="paragraph" w:customStyle="1" w:styleId="2">
    <w:name w:val="スタイル2"/>
    <w:basedOn w:val="a0"/>
    <w:pPr>
      <w:numPr>
        <w:numId w:val="49"/>
      </w:numPr>
    </w:pPr>
  </w:style>
  <w:style w:type="character" w:customStyle="1" w:styleId="24">
    <w:name w:val="見出し 2 (文字) (文字)"/>
    <w:rPr>
      <w:rFonts w:ascii="Arial" w:eastAsia="ＭＳ ゴシック" w:hAnsi="Arial"/>
      <w:b/>
      <w:kern w:val="2"/>
      <w:sz w:val="21"/>
      <w:szCs w:val="21"/>
      <w:lang w:val="en-US" w:eastAsia="ja-JP" w:bidi="ar-SA"/>
    </w:rPr>
  </w:style>
  <w:style w:type="paragraph" w:styleId="ac">
    <w:name w:val="Balloon Text"/>
    <w:basedOn w:val="a0"/>
    <w:semiHidden/>
    <w:rPr>
      <w:rFonts w:ascii="Arial" w:eastAsia="ＭＳ ゴシック" w:hAnsi="Arial"/>
      <w:sz w:val="18"/>
      <w:szCs w:val="18"/>
    </w:rPr>
  </w:style>
  <w:style w:type="paragraph" w:styleId="ad">
    <w:name w:val="Body Text Indent"/>
    <w:basedOn w:val="a0"/>
    <w:pPr>
      <w:ind w:leftChars="100" w:left="210" w:firstLineChars="100" w:firstLine="210"/>
      <w:outlineLvl w:val="2"/>
    </w:pPr>
  </w:style>
  <w:style w:type="paragraph" w:styleId="25">
    <w:name w:val="Body Text Indent 2"/>
    <w:basedOn w:val="a0"/>
    <w:pPr>
      <w:spacing w:beforeLines="50" w:before="120" w:afterLines="50" w:after="120"/>
      <w:ind w:leftChars="1618" w:left="3398" w:firstLineChars="81" w:firstLine="170"/>
    </w:pPr>
  </w:style>
  <w:style w:type="paragraph" w:styleId="ae">
    <w:name w:val="Date"/>
    <w:basedOn w:val="a0"/>
    <w:next w:val="a0"/>
    <w:link w:val="af"/>
    <w:rsid w:val="00EF5F54"/>
  </w:style>
  <w:style w:type="character" w:customStyle="1" w:styleId="af">
    <w:name w:val="日付 (文字)"/>
    <w:link w:val="ae"/>
    <w:rsid w:val="00EF5F54"/>
    <w:rPr>
      <w:rFonts w:ascii="ＭＳ 明朝" w:hAnsi="ＭＳ 明朝"/>
      <w:kern w:val="2"/>
      <w:sz w:val="21"/>
      <w:szCs w:val="21"/>
    </w:rPr>
  </w:style>
  <w:style w:type="paragraph" w:styleId="af0">
    <w:name w:val="List Paragraph"/>
    <w:basedOn w:val="a0"/>
    <w:uiPriority w:val="34"/>
    <w:qFormat/>
    <w:rsid w:val="002813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22726">
      <w:bodyDiv w:val="1"/>
      <w:marLeft w:val="0"/>
      <w:marRight w:val="0"/>
      <w:marTop w:val="0"/>
      <w:marBottom w:val="0"/>
      <w:divBdr>
        <w:top w:val="none" w:sz="0" w:space="0" w:color="auto"/>
        <w:left w:val="none" w:sz="0" w:space="0" w:color="auto"/>
        <w:bottom w:val="none" w:sz="0" w:space="0" w:color="auto"/>
        <w:right w:val="none" w:sz="0" w:space="0" w:color="auto"/>
      </w:divBdr>
    </w:div>
    <w:div w:id="627392568">
      <w:bodyDiv w:val="1"/>
      <w:marLeft w:val="0"/>
      <w:marRight w:val="0"/>
      <w:marTop w:val="0"/>
      <w:marBottom w:val="0"/>
      <w:divBdr>
        <w:top w:val="none" w:sz="0" w:space="0" w:color="auto"/>
        <w:left w:val="none" w:sz="0" w:space="0" w:color="auto"/>
        <w:bottom w:val="none" w:sz="0" w:space="0" w:color="auto"/>
        <w:right w:val="none" w:sz="0" w:space="0" w:color="auto"/>
      </w:divBdr>
    </w:div>
    <w:div w:id="688719372">
      <w:bodyDiv w:val="1"/>
      <w:marLeft w:val="0"/>
      <w:marRight w:val="0"/>
      <w:marTop w:val="0"/>
      <w:marBottom w:val="0"/>
      <w:divBdr>
        <w:top w:val="none" w:sz="0" w:space="0" w:color="auto"/>
        <w:left w:val="none" w:sz="0" w:space="0" w:color="auto"/>
        <w:bottom w:val="none" w:sz="0" w:space="0" w:color="auto"/>
        <w:right w:val="none" w:sz="0" w:space="0" w:color="auto"/>
      </w:divBdr>
    </w:div>
    <w:div w:id="1012874000">
      <w:bodyDiv w:val="1"/>
      <w:marLeft w:val="0"/>
      <w:marRight w:val="0"/>
      <w:marTop w:val="0"/>
      <w:marBottom w:val="0"/>
      <w:divBdr>
        <w:top w:val="none" w:sz="0" w:space="0" w:color="auto"/>
        <w:left w:val="none" w:sz="0" w:space="0" w:color="auto"/>
        <w:bottom w:val="none" w:sz="0" w:space="0" w:color="auto"/>
        <w:right w:val="none" w:sz="0" w:space="0" w:color="auto"/>
      </w:divBdr>
    </w:div>
    <w:div w:id="195103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footer" Target="footer7.xml"/><Relationship Id="rId21" Type="http://schemas.openxmlformats.org/officeDocument/2006/relationships/image" Target="media/image10.emf"/><Relationship Id="rId34" Type="http://schemas.openxmlformats.org/officeDocument/2006/relationships/oleObject" Target="embeddings/oleObject6.bin"/><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footer" Target="footer8.xm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oleObject" Target="embeddings/oleObject8.bin"/><Relationship Id="rId49" Type="http://schemas.openxmlformats.org/officeDocument/2006/relationships/header" Target="header1.xml"/><Relationship Id="rId57" Type="http://schemas.openxmlformats.org/officeDocument/2006/relationships/image" Target="media/image27.wmf"/><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oleObject" Target="embeddings/oleObject3.bin"/><Relationship Id="rId35" Type="http://schemas.openxmlformats.org/officeDocument/2006/relationships/oleObject" Target="embeddings/oleObject7.bin"/><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6.wmf"/><Relationship Id="rId64" Type="http://schemas.openxmlformats.org/officeDocument/2006/relationships/image" Target="media/image39.png"/><Relationship Id="rId69"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footer" Target="footer6.xm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6.emf"/><Relationship Id="rId20" Type="http://schemas.openxmlformats.org/officeDocument/2006/relationships/image" Target="media/image8.emf"/><Relationship Id="rId41" Type="http://schemas.openxmlformats.org/officeDocument/2006/relationships/footer" Target="footer9.xm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F2FB1-7555-4A97-A044-F93A7390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29</Pages>
  <Words>17371</Words>
  <Characters>5579</Characters>
  <Application>Microsoft Office Word</Application>
  <DocSecurity>0</DocSecurity>
  <Lines>46</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目次</vt:lpstr>
      <vt:lpstr>目次</vt:lpstr>
    </vt:vector>
  </TitlesOfParts>
  <Company>独立行政法人</Company>
  <LinksUpToDate>false</LinksUpToDate>
  <CharactersWithSpaces>22905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目次</dc:title>
  <dc:subject/>
  <dc:creator>乗鞍青年の家</dc:creator>
  <cp:keywords/>
  <dc:description/>
  <cp:lastModifiedBy>ta.yokoyama</cp:lastModifiedBy>
  <cp:revision>5</cp:revision>
  <cp:lastPrinted>2021-07-25T05:01:00Z</cp:lastPrinted>
  <dcterms:created xsi:type="dcterms:W3CDTF">2021-07-07T05:35:00Z</dcterms:created>
  <dcterms:modified xsi:type="dcterms:W3CDTF">2021-07-25T05:01:00Z</dcterms:modified>
</cp:coreProperties>
</file>